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E8" w:rsidRPr="00C76B28" w:rsidRDefault="009C04E8" w:rsidP="009C04E8">
      <w:pPr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971EC82" wp14:editId="128B000F">
            <wp:simplePos x="0" y="0"/>
            <wp:positionH relativeFrom="column">
              <wp:posOffset>4575352</wp:posOffset>
            </wp:positionH>
            <wp:positionV relativeFrom="paragraph">
              <wp:posOffset>-663575</wp:posOffset>
            </wp:positionV>
            <wp:extent cx="1170461" cy="1755692"/>
            <wp:effectExtent l="0" t="0" r="0" b="0"/>
            <wp:wrapNone/>
            <wp:docPr id="2236" name="Picture 2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" name="Picture 22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461" cy="1755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B28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0834" wp14:editId="58DD9B0A">
                <wp:simplePos x="0" y="0"/>
                <wp:positionH relativeFrom="column">
                  <wp:posOffset>62230</wp:posOffset>
                </wp:positionH>
                <wp:positionV relativeFrom="paragraph">
                  <wp:posOffset>-385445</wp:posOffset>
                </wp:positionV>
                <wp:extent cx="2733675" cy="186690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E8" w:rsidRPr="0014359C" w:rsidRDefault="009C04E8" w:rsidP="009C04E8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4359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Kadiatou Abdourahamane SALL</w:t>
                            </w:r>
                          </w:p>
                          <w:p w:rsidR="009C04E8" w:rsidRPr="0014359C" w:rsidRDefault="009C04E8" w:rsidP="009C04E8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5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Commune de </w:t>
                            </w:r>
                            <w:proofErr w:type="spellStart"/>
                            <w:r w:rsidRPr="001435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Matoto</w:t>
                            </w:r>
                            <w:proofErr w:type="spellEnd"/>
                            <w:r w:rsidRPr="001435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/Yimbaya</w:t>
                            </w:r>
                            <w:r w:rsidRPr="001435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Tél : 628 29 06 34/657 47 04 00</w:t>
                            </w:r>
                            <w:r w:rsidRPr="001435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Email : </w:t>
                            </w:r>
                            <w:hyperlink r:id="rId8" w:history="1">
                              <w:r w:rsidRPr="0014359C">
                                <w:rPr>
                                  <w:rStyle w:val="Lienhypertexte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sallkadiatoum@gmail.com</w:t>
                              </w:r>
                            </w:hyperlink>
                          </w:p>
                          <w:p w:rsidR="009C04E8" w:rsidRPr="0014359C" w:rsidRDefault="009C04E8" w:rsidP="009C04E8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5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Nationalité : Guinéenne</w:t>
                            </w:r>
                          </w:p>
                          <w:p w:rsidR="009C04E8" w:rsidRPr="0014359C" w:rsidRDefault="009C04E8" w:rsidP="009C04E8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5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Mariée</w:t>
                            </w:r>
                          </w:p>
                          <w:p w:rsidR="009C04E8" w:rsidRPr="0014359C" w:rsidRDefault="009C04E8" w:rsidP="009C04E8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C04E8" w:rsidRPr="0014359C" w:rsidRDefault="009C04E8" w:rsidP="009C04E8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E083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.9pt;margin-top:-30.35pt;width:215.25pt;height:1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" fillcolor="white [3201]" stroked="f" strokeweight=".5pt">
                <v:textbox>
                  <w:txbxContent>
                    <w:p w:rsidR="009C04E8" w:rsidRPr="0014359C" w:rsidRDefault="009C04E8" w:rsidP="009C04E8">
                      <w:pPr>
                        <w:pStyle w:val="Sansinterligne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4359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Kadiatou Abdourahamane SALL</w:t>
                      </w:r>
                    </w:p>
                    <w:p w:rsidR="009C04E8" w:rsidRPr="0014359C" w:rsidRDefault="009C04E8" w:rsidP="009C04E8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5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Commune de </w:t>
                      </w:r>
                      <w:proofErr w:type="spellStart"/>
                      <w:r w:rsidRPr="001435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Matoto</w:t>
                      </w:r>
                      <w:proofErr w:type="spellEnd"/>
                      <w:r w:rsidRPr="001435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/Yimbaya</w:t>
                      </w:r>
                      <w:r w:rsidRPr="001435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Tél : 628 29 06 34/657 47 04 00</w:t>
                      </w:r>
                      <w:r w:rsidRPr="001435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Email : </w:t>
                      </w:r>
                      <w:hyperlink r:id="rId9" w:history="1">
                        <w:r w:rsidRPr="0014359C">
                          <w:rPr>
                            <w:rStyle w:val="Lienhypertexte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sallkadiatoum@gmail.com</w:t>
                        </w:r>
                      </w:hyperlink>
                    </w:p>
                    <w:p w:rsidR="009C04E8" w:rsidRPr="0014359C" w:rsidRDefault="009C04E8" w:rsidP="009C04E8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5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Nationalité : Guinéenne</w:t>
                      </w:r>
                    </w:p>
                    <w:p w:rsidR="009C04E8" w:rsidRPr="0014359C" w:rsidRDefault="009C04E8" w:rsidP="009C04E8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5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Mariée</w:t>
                      </w:r>
                    </w:p>
                    <w:p w:rsidR="009C04E8" w:rsidRPr="0014359C" w:rsidRDefault="009C04E8" w:rsidP="009C04E8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C04E8" w:rsidRPr="0014359C" w:rsidRDefault="009C04E8" w:rsidP="009C04E8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04E8" w:rsidRPr="00C76B28" w:rsidRDefault="009C04E8" w:rsidP="009C04E8">
      <w:pPr>
        <w:rPr>
          <w:rFonts w:ascii="Times New Roman" w:hAnsi="Times New Roman" w:cs="Times New Roman"/>
        </w:rPr>
      </w:pPr>
    </w:p>
    <w:p w:rsidR="009C04E8" w:rsidRPr="00C76B28" w:rsidRDefault="009C04E8" w:rsidP="009C04E8">
      <w:pPr>
        <w:rPr>
          <w:rFonts w:ascii="Times New Roman" w:hAnsi="Times New Roman" w:cs="Times New Roman"/>
        </w:rPr>
      </w:pPr>
    </w:p>
    <w:p w:rsidR="009C04E8" w:rsidRPr="00C76B28" w:rsidRDefault="009C04E8" w:rsidP="009C04E8">
      <w:pPr>
        <w:rPr>
          <w:rFonts w:ascii="Times New Roman" w:hAnsi="Times New Roman" w:cs="Times New Roman"/>
        </w:rPr>
      </w:pPr>
    </w:p>
    <w:p w:rsidR="009C04E8" w:rsidRPr="00C76B28" w:rsidRDefault="009C04E8" w:rsidP="009C04E8">
      <w:pPr>
        <w:rPr>
          <w:rFonts w:ascii="Times New Roman" w:hAnsi="Times New Roman" w:cs="Times New Roman"/>
        </w:rPr>
      </w:pPr>
    </w:p>
    <w:p w:rsidR="009C04E8" w:rsidRPr="00C76B28" w:rsidRDefault="00395F4A" w:rsidP="00395F4A">
      <w:pPr>
        <w:ind w:left="637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395F4A">
        <w:rPr>
          <w:rFonts w:ascii="Times New Roman" w:hAnsi="Times New Roman" w:cs="Times New Roman"/>
          <w:b/>
          <w:sz w:val="18"/>
        </w:rPr>
        <w:t xml:space="preserve">DEVELOPPEURE WEB </w:t>
      </w:r>
      <w:r>
        <w:rPr>
          <w:rFonts w:ascii="Times New Roman" w:hAnsi="Times New Roman" w:cs="Times New Roman"/>
          <w:b/>
        </w:rPr>
        <w:t>/Webmast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er </w:t>
      </w:r>
    </w:p>
    <w:p w:rsidR="009C04E8" w:rsidRPr="00C76B28" w:rsidRDefault="009C04E8" w:rsidP="009C04E8">
      <w:pPr>
        <w:ind w:left="5664"/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EECC9" wp14:editId="157EA6DA">
                <wp:simplePos x="0" y="0"/>
                <wp:positionH relativeFrom="column">
                  <wp:posOffset>-814070</wp:posOffset>
                </wp:positionH>
                <wp:positionV relativeFrom="paragraph">
                  <wp:posOffset>129540</wp:posOffset>
                </wp:positionV>
                <wp:extent cx="7410450" cy="3810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E8" w:rsidRPr="00304AEF" w:rsidRDefault="009C04E8" w:rsidP="009C04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304A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Expériences Professionnelles</w:t>
                            </w:r>
                          </w:p>
                          <w:p w:rsidR="009C04E8" w:rsidRPr="00304AEF" w:rsidRDefault="009C04E8" w:rsidP="009C04E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EECC9" id="Zone de texte 5" o:spid="_x0000_s1027" type="#_x0000_t202" style="position:absolute;left:0;text-align:left;margin-left:-64.1pt;margin-top:10.2pt;width:583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C04E8" w:rsidRPr="00304AEF" w:rsidRDefault="009C04E8" w:rsidP="009C04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304AEF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Expériences Professionnelles</w:t>
                      </w:r>
                    </w:p>
                    <w:p w:rsidR="009C04E8" w:rsidRPr="00304AEF" w:rsidRDefault="009C04E8" w:rsidP="009C04E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04E8" w:rsidRPr="00C76B28" w:rsidRDefault="009C04E8" w:rsidP="009C04E8">
      <w:pPr>
        <w:rPr>
          <w:rFonts w:ascii="Times New Roman" w:hAnsi="Times New Roman" w:cs="Times New Roman"/>
        </w:rPr>
      </w:pPr>
    </w:p>
    <w:p w:rsidR="009C04E8" w:rsidRDefault="009C04E8" w:rsidP="009C04E8">
      <w:pPr>
        <w:ind w:left="708"/>
        <w:rPr>
          <w:rFonts w:ascii="Times New Roman" w:hAnsi="Times New Roman" w:cs="Times New Roman"/>
        </w:rPr>
      </w:pPr>
    </w:p>
    <w:p w:rsidR="009C04E8" w:rsidRDefault="009C04E8" w:rsidP="009C04E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Septembre 2018 </w:t>
      </w:r>
      <w:r w:rsidR="00850847">
        <w:rPr>
          <w:rFonts w:ascii="Times New Roman" w:hAnsi="Times New Roman" w:cs="Times New Roman"/>
        </w:rPr>
        <w:t>Webmaster</w:t>
      </w:r>
      <w:r>
        <w:rPr>
          <w:rFonts w:ascii="Times New Roman" w:hAnsi="Times New Roman" w:cs="Times New Roman"/>
        </w:rPr>
        <w:t xml:space="preserve"> APIP Guinée</w:t>
      </w:r>
    </w:p>
    <w:p w:rsidR="009C04E8" w:rsidRPr="0005394C" w:rsidRDefault="009C04E8" w:rsidP="009C04E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05394C">
        <w:rPr>
          <w:rFonts w:ascii="Times New Roman" w:hAnsi="Times New Roman" w:cs="Times New Roman"/>
        </w:rPr>
        <w:t>Avril 2018 Lauréate des prix Agro Hack Guinée et Pitch ton innovation</w:t>
      </w:r>
    </w:p>
    <w:p w:rsidR="009C04E8" w:rsidRPr="0005394C" w:rsidRDefault="009C04E8" w:rsidP="009C04E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Novembre 2016 </w:t>
      </w:r>
      <w:r w:rsidRPr="0005394C">
        <w:rPr>
          <w:rFonts w:ascii="Times New Roman" w:hAnsi="Times New Roman" w:cs="Times New Roman"/>
        </w:rPr>
        <w:t xml:space="preserve">Majeure de ma promotion en MIAGE </w:t>
      </w:r>
    </w:p>
    <w:p w:rsidR="009C04E8" w:rsidRPr="0005394C" w:rsidRDefault="009C04E8" w:rsidP="009C04E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Septembre 2014 </w:t>
      </w:r>
      <w:r w:rsidRPr="0005394C">
        <w:rPr>
          <w:rFonts w:ascii="Times New Roman" w:hAnsi="Times New Roman" w:cs="Times New Roman"/>
        </w:rPr>
        <w:t>Stagiaire à la BSIC de Labé</w:t>
      </w:r>
    </w:p>
    <w:p w:rsidR="009C04E8" w:rsidRPr="0005394C" w:rsidRDefault="009C04E8" w:rsidP="009C04E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2012-2016 </w:t>
      </w:r>
      <w:r w:rsidRPr="0005394C">
        <w:rPr>
          <w:rFonts w:ascii="Times New Roman" w:hAnsi="Times New Roman" w:cs="Times New Roman"/>
        </w:rPr>
        <w:t xml:space="preserve">Chef d’équipe pour la lutte contre Cholera et Ébola à la Croix-Rouge </w:t>
      </w:r>
      <w:r w:rsidR="00395F4A">
        <w:rPr>
          <w:rFonts w:ascii="Times New Roman" w:hAnsi="Times New Roman" w:cs="Times New Roman"/>
        </w:rPr>
        <w:t>Guinéenne</w:t>
      </w:r>
    </w:p>
    <w:p w:rsidR="009C04E8" w:rsidRPr="00C76B28" w:rsidRDefault="009C04E8" w:rsidP="009C04E8">
      <w:pPr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B0913" wp14:editId="751811BD">
                <wp:simplePos x="0" y="0"/>
                <wp:positionH relativeFrom="page">
                  <wp:align>right</wp:align>
                </wp:positionH>
                <wp:positionV relativeFrom="paragraph">
                  <wp:posOffset>187325</wp:posOffset>
                </wp:positionV>
                <wp:extent cx="7419975" cy="44767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9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E8" w:rsidRPr="00304AEF" w:rsidRDefault="009C04E8" w:rsidP="009C04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0913" id="Zone de texte 8" o:spid="_x0000_s1028" type="#_x0000_t202" style="position:absolute;margin-left:533.05pt;margin-top:14.75pt;width:584.25pt;height:35.2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C04E8" w:rsidRPr="00304AEF" w:rsidRDefault="009C04E8" w:rsidP="009C04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04E8" w:rsidRPr="00C76B28" w:rsidRDefault="009C04E8" w:rsidP="009C04E8">
      <w:pPr>
        <w:rPr>
          <w:rFonts w:ascii="Times New Roman" w:hAnsi="Times New Roman" w:cs="Times New Roman"/>
        </w:rPr>
      </w:pPr>
    </w:p>
    <w:p w:rsidR="009C04E8" w:rsidRPr="00C76B28" w:rsidRDefault="009C04E8" w:rsidP="009C04E8">
      <w:pPr>
        <w:rPr>
          <w:rFonts w:ascii="Times New Roman" w:hAnsi="Times New Roman" w:cs="Times New Roman"/>
        </w:rPr>
      </w:pPr>
    </w:p>
    <w:p w:rsidR="009C04E8" w:rsidRPr="00C76B28" w:rsidRDefault="009C04E8" w:rsidP="009C04E8">
      <w:pPr>
        <w:rPr>
          <w:rFonts w:ascii="Times New Roman" w:hAnsi="Times New Roman" w:cs="Times New Roman"/>
          <w:b/>
        </w:rPr>
      </w:pPr>
      <w:r w:rsidRPr="00C76B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Développement </w:t>
      </w:r>
      <w:r w:rsidRPr="00C76B28">
        <w:rPr>
          <w:rFonts w:ascii="Times New Roman" w:hAnsi="Times New Roman" w:cs="Times New Roman"/>
          <w:b/>
        </w:rPr>
        <w:t>web :</w:t>
      </w:r>
    </w:p>
    <w:p w:rsidR="009C04E8" w:rsidRPr="00C76B28" w:rsidRDefault="009C04E8" w:rsidP="009C04E8">
      <w:pPr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</w:rPr>
        <w:tab/>
        <w:t xml:space="preserve">Faire des pages web avec Html5, </w:t>
      </w:r>
      <w:proofErr w:type="spellStart"/>
      <w:r w:rsidRPr="00C76B28">
        <w:rPr>
          <w:rFonts w:ascii="Times New Roman" w:hAnsi="Times New Roman" w:cs="Times New Roman"/>
        </w:rPr>
        <w:t>Css</w:t>
      </w:r>
      <w:proofErr w:type="spellEnd"/>
      <w:r w:rsidRPr="00C76B28">
        <w:rPr>
          <w:rFonts w:ascii="Times New Roman" w:hAnsi="Times New Roman" w:cs="Times New Roman"/>
        </w:rPr>
        <w:t xml:space="preserve"> et Bootstrap</w:t>
      </w:r>
    </w:p>
    <w:p w:rsidR="009C04E8" w:rsidRDefault="009C04E8" w:rsidP="009C04E8">
      <w:pPr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</w:rPr>
        <w:tab/>
        <w:t xml:space="preserve">Structurer un site web avec </w:t>
      </w:r>
      <w:proofErr w:type="spellStart"/>
      <w:r w:rsidRPr="00C76B28">
        <w:rPr>
          <w:rFonts w:ascii="Times New Roman" w:hAnsi="Times New Roman" w:cs="Times New Roman"/>
        </w:rPr>
        <w:t>Condeignater</w:t>
      </w:r>
      <w:proofErr w:type="spellEnd"/>
      <w:r w:rsidR="00EB6E46">
        <w:rPr>
          <w:rFonts w:ascii="Times New Roman" w:hAnsi="Times New Roman" w:cs="Times New Roman"/>
        </w:rPr>
        <w:t xml:space="preserve">, </w:t>
      </w:r>
      <w:proofErr w:type="spellStart"/>
      <w:r w:rsidR="00EB6E46">
        <w:rPr>
          <w:rFonts w:ascii="Times New Roman" w:hAnsi="Times New Roman" w:cs="Times New Roman"/>
        </w:rPr>
        <w:t>laravel</w:t>
      </w:r>
      <w:proofErr w:type="spellEnd"/>
    </w:p>
    <w:p w:rsidR="009C04E8" w:rsidRPr="00C76B28" w:rsidRDefault="009C04E8" w:rsidP="009C0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Créer une base de données avec MySQL</w:t>
      </w:r>
    </w:p>
    <w:p w:rsidR="009C04E8" w:rsidRPr="00C76B28" w:rsidRDefault="009C04E8" w:rsidP="009C04E8">
      <w:pPr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</w:rPr>
        <w:tab/>
        <w:t>Utiliser les web service pour effectuer un traitement</w:t>
      </w:r>
      <w:r>
        <w:rPr>
          <w:rFonts w:ascii="Times New Roman" w:hAnsi="Times New Roman" w:cs="Times New Roman"/>
        </w:rPr>
        <w:t xml:space="preserve"> de données</w:t>
      </w:r>
    </w:p>
    <w:p w:rsidR="009C04E8" w:rsidRPr="00C76B28" w:rsidRDefault="009C04E8" w:rsidP="009C04E8">
      <w:pPr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</w:rPr>
        <w:tab/>
        <w:t xml:space="preserve">Rendre un site Dynamique avec </w:t>
      </w:r>
      <w:proofErr w:type="spellStart"/>
      <w:r w:rsidRPr="00C76B28">
        <w:rPr>
          <w:rFonts w:ascii="Times New Roman" w:hAnsi="Times New Roman" w:cs="Times New Roman"/>
        </w:rPr>
        <w:t>Php</w:t>
      </w:r>
      <w:proofErr w:type="spellEnd"/>
      <w:r w:rsidRPr="00C76B28">
        <w:rPr>
          <w:rFonts w:ascii="Times New Roman" w:hAnsi="Times New Roman" w:cs="Times New Roman"/>
        </w:rPr>
        <w:t xml:space="preserve"> Ajax, </w:t>
      </w:r>
      <w:proofErr w:type="spellStart"/>
      <w:r w:rsidRPr="00C76B28">
        <w:rPr>
          <w:rFonts w:ascii="Times New Roman" w:hAnsi="Times New Roman" w:cs="Times New Roman"/>
        </w:rPr>
        <w:t>Jquery</w:t>
      </w:r>
      <w:proofErr w:type="spellEnd"/>
      <w:r w:rsidRPr="00C76B28">
        <w:rPr>
          <w:rFonts w:ascii="Times New Roman" w:hAnsi="Times New Roman" w:cs="Times New Roman"/>
        </w:rPr>
        <w:t xml:space="preserve"> et javascript </w:t>
      </w:r>
    </w:p>
    <w:p w:rsidR="009C04E8" w:rsidRPr="00C76B28" w:rsidRDefault="009C04E8" w:rsidP="009C0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Héberger un site </w:t>
      </w:r>
    </w:p>
    <w:p w:rsidR="009C04E8" w:rsidRPr="00C76B28" w:rsidRDefault="009C04E8" w:rsidP="009C04E8">
      <w:pPr>
        <w:ind w:firstLine="708"/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</w:rPr>
        <w:t>Créer et Administrer un site web avec Wordpress</w:t>
      </w:r>
    </w:p>
    <w:p w:rsidR="009C04E8" w:rsidRPr="00C76B28" w:rsidRDefault="009C04E8" w:rsidP="009C04E8">
      <w:pPr>
        <w:rPr>
          <w:rFonts w:ascii="Times New Roman" w:hAnsi="Times New Roman" w:cs="Times New Roman"/>
          <w:b/>
        </w:rPr>
      </w:pPr>
      <w:r w:rsidRPr="00C76B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Développement</w:t>
      </w:r>
      <w:r w:rsidRPr="00C76B28">
        <w:rPr>
          <w:rFonts w:ascii="Times New Roman" w:hAnsi="Times New Roman" w:cs="Times New Roman"/>
          <w:b/>
        </w:rPr>
        <w:t xml:space="preserve"> mobile :</w:t>
      </w:r>
    </w:p>
    <w:p w:rsidR="009C04E8" w:rsidRPr="00C76B28" w:rsidRDefault="009C04E8" w:rsidP="009C04E8">
      <w:pPr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</w:rPr>
        <w:tab/>
        <w:t xml:space="preserve">Concevoir une application mobile </w:t>
      </w:r>
      <w:r>
        <w:rPr>
          <w:rFonts w:ascii="Times New Roman" w:hAnsi="Times New Roman" w:cs="Times New Roman"/>
        </w:rPr>
        <w:t xml:space="preserve">hybride </w:t>
      </w:r>
      <w:r w:rsidRPr="00C76B28">
        <w:rPr>
          <w:rFonts w:ascii="Times New Roman" w:hAnsi="Times New Roman" w:cs="Times New Roman"/>
        </w:rPr>
        <w:t xml:space="preserve">avec </w:t>
      </w:r>
      <w:proofErr w:type="spellStart"/>
      <w:r w:rsidRPr="00C76B28">
        <w:rPr>
          <w:rFonts w:ascii="Times New Roman" w:hAnsi="Times New Roman" w:cs="Times New Roman"/>
        </w:rPr>
        <w:t>React</w:t>
      </w:r>
      <w:proofErr w:type="spellEnd"/>
      <w:r w:rsidRPr="00C76B28">
        <w:rPr>
          <w:rFonts w:ascii="Times New Roman" w:hAnsi="Times New Roman" w:cs="Times New Roman"/>
        </w:rPr>
        <w:t xml:space="preserve"> native</w:t>
      </w:r>
    </w:p>
    <w:p w:rsidR="009C04E8" w:rsidRDefault="009C04E8" w:rsidP="009C0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Utiliser Expo pour exécuter </w:t>
      </w:r>
      <w:r w:rsidRPr="00C76B28">
        <w:rPr>
          <w:rFonts w:ascii="Times New Roman" w:hAnsi="Times New Roman" w:cs="Times New Roman"/>
        </w:rPr>
        <w:t>les projets mobiles</w:t>
      </w:r>
    </w:p>
    <w:p w:rsidR="009C04E8" w:rsidRDefault="009C04E8" w:rsidP="009C0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Projeter l’écran du téléphone sur un ordinateur</w:t>
      </w:r>
    </w:p>
    <w:p w:rsidR="00D7221E" w:rsidRDefault="00D7221E" w:rsidP="009C04E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Pr="00D7221E">
        <w:rPr>
          <w:rFonts w:ascii="Times New Roman" w:hAnsi="Times New Roman" w:cs="Times New Roman"/>
          <w:b/>
        </w:rPr>
        <w:t>Autres</w:t>
      </w:r>
      <w:r>
        <w:rPr>
          <w:rFonts w:ascii="Times New Roman" w:hAnsi="Times New Roman" w:cs="Times New Roman"/>
          <w:b/>
        </w:rPr>
        <w:t> :</w:t>
      </w:r>
    </w:p>
    <w:p w:rsidR="00D7221E" w:rsidRDefault="00D7221E" w:rsidP="009C0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3B44">
        <w:rPr>
          <w:rFonts w:ascii="Times New Roman" w:hAnsi="Times New Roman" w:cs="Times New Roman"/>
        </w:rPr>
        <w:t>Gestion du personnel et du matériel</w:t>
      </w:r>
    </w:p>
    <w:p w:rsidR="005A2CF4" w:rsidRDefault="005A2CF4" w:rsidP="009C0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Geste de premier secours</w:t>
      </w:r>
      <w:r w:rsidR="00EB6E46">
        <w:rPr>
          <w:rFonts w:ascii="Times New Roman" w:hAnsi="Times New Roman" w:cs="Times New Roman"/>
        </w:rPr>
        <w:t xml:space="preserve"> (assistance à une victime)</w:t>
      </w:r>
    </w:p>
    <w:p w:rsidR="00F93B44" w:rsidRDefault="005A2CF4" w:rsidP="009C0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Communication et présentation</w:t>
      </w:r>
    </w:p>
    <w:p w:rsidR="00C55EDF" w:rsidRDefault="00C55EDF" w:rsidP="009C04E8">
      <w:pPr>
        <w:ind w:firstLine="708"/>
        <w:rPr>
          <w:rFonts w:ascii="Times New Roman" w:hAnsi="Times New Roman" w:cs="Times New Roman"/>
        </w:rPr>
      </w:pPr>
    </w:p>
    <w:p w:rsidR="009C04E8" w:rsidRPr="00C76B28" w:rsidRDefault="009C04E8" w:rsidP="009C04E8">
      <w:pPr>
        <w:ind w:firstLine="708"/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DFD76" wp14:editId="1D616319">
                <wp:simplePos x="0" y="0"/>
                <wp:positionH relativeFrom="column">
                  <wp:posOffset>-804545</wp:posOffset>
                </wp:positionH>
                <wp:positionV relativeFrom="paragraph">
                  <wp:posOffset>130175</wp:posOffset>
                </wp:positionV>
                <wp:extent cx="7410450" cy="36195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E8" w:rsidRPr="001932BB" w:rsidRDefault="009C04E8" w:rsidP="009C04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932B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FD76" id="Zone de texte 14" o:spid="_x0000_s1029" type="#_x0000_t202" style="position:absolute;left:0;text-align:left;margin-left:-63.35pt;margin-top:10.25pt;width:583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C04E8" w:rsidRPr="001932BB" w:rsidRDefault="009C04E8" w:rsidP="009C04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932B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9C04E8" w:rsidRPr="00C76B28" w:rsidRDefault="009C04E8" w:rsidP="009C04E8">
      <w:pPr>
        <w:ind w:firstLine="708"/>
        <w:rPr>
          <w:rFonts w:ascii="Times New Roman" w:hAnsi="Times New Roman" w:cs="Times New Roman"/>
        </w:rPr>
      </w:pPr>
    </w:p>
    <w:p w:rsidR="009C04E8" w:rsidRPr="00C76B28" w:rsidRDefault="00395F4A" w:rsidP="00395F4A">
      <w:pPr>
        <w:rPr>
          <w:rFonts w:ascii="Times New Roman" w:hAnsi="Times New Roman" w:cs="Times New Roman"/>
        </w:rPr>
      </w:pPr>
      <w:r w:rsidRPr="002E4DC5">
        <w:rPr>
          <w:rFonts w:ascii="Times New Roman" w:hAnsi="Times New Roman" w:cs="Times New Roman"/>
          <w:b/>
          <w:sz w:val="24"/>
        </w:rPr>
        <w:t>Académique</w:t>
      </w:r>
      <w:r>
        <w:rPr>
          <w:rFonts w:ascii="Times New Roman" w:hAnsi="Times New Roman" w:cs="Times New Roman"/>
          <w:b/>
          <w:sz w:val="24"/>
        </w:rPr>
        <w:t>s</w:t>
      </w:r>
    </w:p>
    <w:p w:rsidR="009C04E8" w:rsidRPr="00850847" w:rsidRDefault="009C04E8" w:rsidP="009C04E8">
      <w:pPr>
        <w:rPr>
          <w:rFonts w:ascii="Times New Roman" w:hAnsi="Times New Roman" w:cs="Times New Roman"/>
          <w:b/>
          <w:sz w:val="24"/>
        </w:rPr>
      </w:pPr>
    </w:p>
    <w:tbl>
      <w:tblPr>
        <w:tblStyle w:val="Grilledutableau"/>
        <w:tblpPr w:leftFromText="141" w:rightFromText="141" w:vertAnchor="text" w:horzAnchor="margin" w:tblpY="-456"/>
        <w:tblW w:w="9351" w:type="dxa"/>
        <w:tblLook w:val="04A0" w:firstRow="1" w:lastRow="0" w:firstColumn="1" w:lastColumn="0" w:noHBand="0" w:noVBand="1"/>
      </w:tblPr>
      <w:tblGrid>
        <w:gridCol w:w="1269"/>
        <w:gridCol w:w="3252"/>
        <w:gridCol w:w="1011"/>
        <w:gridCol w:w="3819"/>
      </w:tblGrid>
      <w:tr w:rsidR="009C04E8" w:rsidRPr="00C76B28" w:rsidTr="00395F4A">
        <w:tc>
          <w:tcPr>
            <w:tcW w:w="12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  <w:b/>
              </w:rPr>
            </w:pPr>
            <w:r w:rsidRPr="00C76B28">
              <w:rPr>
                <w:rFonts w:ascii="Times New Roman" w:hAnsi="Times New Roman" w:cs="Times New Roman"/>
                <w:b/>
              </w:rPr>
              <w:t>Année</w:t>
            </w:r>
          </w:p>
        </w:tc>
        <w:tc>
          <w:tcPr>
            <w:tcW w:w="325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  <w:b/>
              </w:rPr>
            </w:pPr>
            <w:r w:rsidRPr="00C76B28">
              <w:rPr>
                <w:rFonts w:ascii="Times New Roman" w:hAnsi="Times New Roman" w:cs="Times New Roman"/>
                <w:b/>
              </w:rPr>
              <w:t>Ecole</w:t>
            </w:r>
          </w:p>
        </w:tc>
        <w:tc>
          <w:tcPr>
            <w:tcW w:w="1011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  <w:b/>
              </w:rPr>
            </w:pPr>
            <w:r w:rsidRPr="00C76B28">
              <w:rPr>
                <w:rFonts w:ascii="Times New Roman" w:hAnsi="Times New Roman" w:cs="Times New Roman"/>
                <w:b/>
              </w:rPr>
              <w:t>Diplôme</w:t>
            </w:r>
          </w:p>
        </w:tc>
        <w:tc>
          <w:tcPr>
            <w:tcW w:w="381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  <w:b/>
              </w:rPr>
            </w:pPr>
            <w:r w:rsidRPr="00C76B28">
              <w:rPr>
                <w:rFonts w:ascii="Times New Roman" w:hAnsi="Times New Roman" w:cs="Times New Roman"/>
                <w:b/>
              </w:rPr>
              <w:t>Spécialité</w:t>
            </w:r>
          </w:p>
        </w:tc>
      </w:tr>
      <w:tr w:rsidR="00395F4A" w:rsidRPr="00C76B28" w:rsidTr="00395F4A">
        <w:tc>
          <w:tcPr>
            <w:tcW w:w="1269" w:type="dxa"/>
          </w:tcPr>
          <w:p w:rsidR="00395F4A" w:rsidRPr="00C76B28" w:rsidRDefault="00395F4A" w:rsidP="005641DC">
            <w:pPr>
              <w:rPr>
                <w:rFonts w:ascii="Times New Roman" w:hAnsi="Times New Roman" w:cs="Times New Roman"/>
                <w:b/>
              </w:rPr>
            </w:pPr>
            <w:r w:rsidRPr="00C76B28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5</w:t>
            </w:r>
            <w:r w:rsidRPr="00C76B28">
              <w:rPr>
                <w:rFonts w:ascii="Times New Roman" w:hAnsi="Times New Roman" w:cs="Times New Roman"/>
              </w:rPr>
              <w:t>-201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52" w:type="dxa"/>
          </w:tcPr>
          <w:p w:rsidR="00395F4A" w:rsidRPr="00395F4A" w:rsidRDefault="00395F4A" w:rsidP="00395F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Université Kofi Annan de Guinée</w:t>
            </w:r>
          </w:p>
        </w:tc>
        <w:tc>
          <w:tcPr>
            <w:tcW w:w="1011" w:type="dxa"/>
          </w:tcPr>
          <w:p w:rsidR="00395F4A" w:rsidRPr="00395F4A" w:rsidRDefault="00395F4A" w:rsidP="005641DC">
            <w:pPr>
              <w:rPr>
                <w:rFonts w:ascii="Times New Roman" w:hAnsi="Times New Roman" w:cs="Times New Roman"/>
              </w:rPr>
            </w:pPr>
            <w:r w:rsidRPr="00395F4A">
              <w:rPr>
                <w:rFonts w:ascii="Times New Roman" w:hAnsi="Times New Roman" w:cs="Times New Roman"/>
              </w:rPr>
              <w:t>Master1</w:t>
            </w:r>
          </w:p>
        </w:tc>
        <w:tc>
          <w:tcPr>
            <w:tcW w:w="3819" w:type="dxa"/>
          </w:tcPr>
          <w:p w:rsidR="00395F4A" w:rsidRPr="00C76B28" w:rsidRDefault="00395F4A" w:rsidP="00395F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Méthode Informatique Appliquée à La Gestion des Entreprises (MIAGE)</w:t>
            </w:r>
          </w:p>
          <w:p w:rsidR="00395F4A" w:rsidRPr="00C76B28" w:rsidRDefault="00395F4A" w:rsidP="005641D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04E8" w:rsidRPr="00C76B28" w:rsidTr="00395F4A">
        <w:tc>
          <w:tcPr>
            <w:tcW w:w="12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2012-201</w:t>
            </w:r>
            <w:r w:rsidR="00395F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52" w:type="dxa"/>
          </w:tcPr>
          <w:p w:rsidR="009C04E8" w:rsidRPr="00C76B28" w:rsidRDefault="009C04E8" w:rsidP="00564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Université Kofi Annan de Guinée</w:t>
            </w:r>
          </w:p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Licence</w:t>
            </w:r>
          </w:p>
        </w:tc>
        <w:tc>
          <w:tcPr>
            <w:tcW w:w="3819" w:type="dxa"/>
          </w:tcPr>
          <w:p w:rsidR="009C04E8" w:rsidRPr="00C76B28" w:rsidRDefault="009C04E8" w:rsidP="00564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Méthode Informatique Appliquée à La Gestion des Entreprises (MIAGE)</w:t>
            </w:r>
          </w:p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</w:p>
        </w:tc>
      </w:tr>
      <w:tr w:rsidR="009C04E8" w:rsidRPr="00C76B28" w:rsidTr="00395F4A">
        <w:tc>
          <w:tcPr>
            <w:tcW w:w="12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2009-2012</w:t>
            </w:r>
          </w:p>
        </w:tc>
        <w:tc>
          <w:tcPr>
            <w:tcW w:w="325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 xml:space="preserve">Lycée </w:t>
            </w:r>
            <w:proofErr w:type="spellStart"/>
            <w:r w:rsidRPr="00C76B28">
              <w:rPr>
                <w:rFonts w:ascii="Times New Roman" w:hAnsi="Times New Roman" w:cs="Times New Roman"/>
              </w:rPr>
              <w:t>Kipe</w:t>
            </w:r>
            <w:proofErr w:type="spellEnd"/>
          </w:p>
        </w:tc>
        <w:tc>
          <w:tcPr>
            <w:tcW w:w="1011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Bac</w:t>
            </w:r>
          </w:p>
        </w:tc>
        <w:tc>
          <w:tcPr>
            <w:tcW w:w="381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Science Mathématiques</w:t>
            </w:r>
          </w:p>
        </w:tc>
      </w:tr>
      <w:tr w:rsidR="009C04E8" w:rsidRPr="00C76B28" w:rsidTr="00395F4A">
        <w:tc>
          <w:tcPr>
            <w:tcW w:w="12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2005-2009</w:t>
            </w:r>
          </w:p>
        </w:tc>
        <w:tc>
          <w:tcPr>
            <w:tcW w:w="325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proofErr w:type="spellStart"/>
            <w:r w:rsidRPr="00C76B28">
              <w:rPr>
                <w:rFonts w:ascii="Times New Roman" w:hAnsi="Times New Roman" w:cs="Times New Roman"/>
              </w:rPr>
              <w:t>College</w:t>
            </w:r>
            <w:proofErr w:type="spellEnd"/>
            <w:r w:rsidRPr="00C76B28">
              <w:rPr>
                <w:rFonts w:ascii="Times New Roman" w:hAnsi="Times New Roman" w:cs="Times New Roman"/>
              </w:rPr>
              <w:t xml:space="preserve"> Ratoma</w:t>
            </w:r>
          </w:p>
        </w:tc>
        <w:tc>
          <w:tcPr>
            <w:tcW w:w="1011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BEPC</w:t>
            </w:r>
          </w:p>
        </w:tc>
        <w:tc>
          <w:tcPr>
            <w:tcW w:w="381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</w:p>
        </w:tc>
      </w:tr>
      <w:tr w:rsidR="009C04E8" w:rsidRPr="00C76B28" w:rsidTr="00395F4A">
        <w:tc>
          <w:tcPr>
            <w:tcW w:w="12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1999-2005</w:t>
            </w:r>
          </w:p>
        </w:tc>
        <w:tc>
          <w:tcPr>
            <w:tcW w:w="325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Primaire Hamdallaye</w:t>
            </w:r>
          </w:p>
        </w:tc>
        <w:tc>
          <w:tcPr>
            <w:tcW w:w="1011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CEP</w:t>
            </w:r>
          </w:p>
        </w:tc>
        <w:tc>
          <w:tcPr>
            <w:tcW w:w="381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</w:p>
        </w:tc>
      </w:tr>
    </w:tbl>
    <w:p w:rsidR="009C04E8" w:rsidRPr="00C76B28" w:rsidRDefault="009C04E8" w:rsidP="009C04E8">
      <w:pPr>
        <w:rPr>
          <w:rFonts w:ascii="Times New Roman" w:hAnsi="Times New Roman" w:cs="Times New Roman"/>
        </w:rPr>
      </w:pPr>
    </w:p>
    <w:p w:rsidR="009C04E8" w:rsidRPr="002E4DC5" w:rsidRDefault="009C04E8" w:rsidP="009C04E8">
      <w:pPr>
        <w:rPr>
          <w:rFonts w:ascii="Times New Roman" w:hAnsi="Times New Roman" w:cs="Times New Roman"/>
          <w:b/>
        </w:rPr>
      </w:pPr>
      <w:r w:rsidRPr="002E4DC5">
        <w:rPr>
          <w:rFonts w:ascii="Times New Roman" w:hAnsi="Times New Roman" w:cs="Times New Roman"/>
          <w:b/>
        </w:rPr>
        <w:t>Professionnelle</w:t>
      </w:r>
      <w:r>
        <w:rPr>
          <w:rFonts w:ascii="Times New Roman" w:hAnsi="Times New Roman" w:cs="Times New Roman"/>
          <w:b/>
        </w:rPr>
        <w:t>s</w:t>
      </w:r>
    </w:p>
    <w:tbl>
      <w:tblPr>
        <w:tblStyle w:val="Grilledutableau"/>
        <w:tblpPr w:leftFromText="141" w:rightFromText="141" w:vertAnchor="text" w:horzAnchor="margin" w:tblpY="200"/>
        <w:tblW w:w="9351" w:type="dxa"/>
        <w:tblLook w:val="04A0" w:firstRow="1" w:lastRow="0" w:firstColumn="1" w:lastColumn="0" w:noHBand="0" w:noVBand="1"/>
      </w:tblPr>
      <w:tblGrid>
        <w:gridCol w:w="2972"/>
        <w:gridCol w:w="2410"/>
        <w:gridCol w:w="3969"/>
      </w:tblGrid>
      <w:tr w:rsidR="009C04E8" w:rsidRPr="00C76B28" w:rsidTr="005641DC">
        <w:tc>
          <w:tcPr>
            <w:tcW w:w="297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  <w:b/>
              </w:rPr>
            </w:pPr>
            <w:r w:rsidRPr="00C76B28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10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  <w:b/>
              </w:rPr>
            </w:pPr>
            <w:r w:rsidRPr="00C76B28">
              <w:rPr>
                <w:rFonts w:ascii="Times New Roman" w:hAnsi="Times New Roman" w:cs="Times New Roman"/>
                <w:b/>
              </w:rPr>
              <w:t>Entreprise</w:t>
            </w:r>
          </w:p>
        </w:tc>
        <w:tc>
          <w:tcPr>
            <w:tcW w:w="39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  <w:b/>
              </w:rPr>
            </w:pPr>
            <w:r w:rsidRPr="00C76B28">
              <w:rPr>
                <w:rFonts w:ascii="Times New Roman" w:hAnsi="Times New Roman" w:cs="Times New Roman"/>
                <w:b/>
              </w:rPr>
              <w:t>Formations</w:t>
            </w:r>
          </w:p>
        </w:tc>
      </w:tr>
      <w:tr w:rsidR="009C04E8" w:rsidRPr="00C76B28" w:rsidTr="005641DC">
        <w:tc>
          <w:tcPr>
            <w:tcW w:w="297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09 Avril-24Juin 2018</w:t>
            </w:r>
          </w:p>
        </w:tc>
        <w:tc>
          <w:tcPr>
            <w:tcW w:w="2410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proofErr w:type="spellStart"/>
            <w:r w:rsidRPr="00C76B28">
              <w:rPr>
                <w:rFonts w:ascii="Times New Roman" w:hAnsi="Times New Roman" w:cs="Times New Roman"/>
              </w:rPr>
              <w:t>SabouTech</w:t>
            </w:r>
            <w:proofErr w:type="spellEnd"/>
          </w:p>
        </w:tc>
        <w:tc>
          <w:tcPr>
            <w:tcW w:w="39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Développement web et mobile</w:t>
            </w:r>
          </w:p>
        </w:tc>
      </w:tr>
      <w:tr w:rsidR="009C04E8" w:rsidRPr="00C76B28" w:rsidTr="005641DC">
        <w:tc>
          <w:tcPr>
            <w:tcW w:w="297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27 Juin -1 Juillet 2018</w:t>
            </w:r>
          </w:p>
        </w:tc>
        <w:tc>
          <w:tcPr>
            <w:tcW w:w="2410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proofErr w:type="spellStart"/>
            <w:r w:rsidRPr="00C76B28">
              <w:rPr>
                <w:rFonts w:ascii="Times New Roman" w:hAnsi="Times New Roman" w:cs="Times New Roman"/>
              </w:rPr>
              <w:t>SabouTech</w:t>
            </w:r>
            <w:proofErr w:type="spellEnd"/>
          </w:p>
        </w:tc>
        <w:tc>
          <w:tcPr>
            <w:tcW w:w="39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Pitch ton Innovation</w:t>
            </w:r>
          </w:p>
        </w:tc>
      </w:tr>
      <w:tr w:rsidR="009C04E8" w:rsidRPr="00C76B28" w:rsidTr="005641DC">
        <w:tc>
          <w:tcPr>
            <w:tcW w:w="297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 xml:space="preserve"> 02 au 11 juillet 2018</w:t>
            </w:r>
          </w:p>
        </w:tc>
        <w:tc>
          <w:tcPr>
            <w:tcW w:w="2410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proofErr w:type="spellStart"/>
            <w:r w:rsidRPr="00C76B28">
              <w:rPr>
                <w:rFonts w:ascii="Times New Roman" w:hAnsi="Times New Roman" w:cs="Times New Roman"/>
              </w:rPr>
              <w:t>SabouTech</w:t>
            </w:r>
            <w:proofErr w:type="spellEnd"/>
          </w:p>
        </w:tc>
        <w:tc>
          <w:tcPr>
            <w:tcW w:w="39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 xml:space="preserve"> Vacances Entreprenariat</w:t>
            </w:r>
          </w:p>
        </w:tc>
      </w:tr>
      <w:tr w:rsidR="009C04E8" w:rsidRPr="00C76B28" w:rsidTr="005641DC">
        <w:tc>
          <w:tcPr>
            <w:tcW w:w="297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22 au 24 Avril 2018</w:t>
            </w:r>
          </w:p>
        </w:tc>
        <w:tc>
          <w:tcPr>
            <w:tcW w:w="2410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SabouT</w:t>
            </w:r>
            <w:r w:rsidRPr="00C76B28">
              <w:rPr>
                <w:rFonts w:ascii="Times New Roman" w:hAnsi="Times New Roman" w:cs="Times New Roman"/>
              </w:rPr>
              <w:t>ech</w:t>
            </w:r>
            <w:proofErr w:type="spellEnd"/>
          </w:p>
        </w:tc>
        <w:tc>
          <w:tcPr>
            <w:tcW w:w="39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Agro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76B28">
              <w:rPr>
                <w:rFonts w:ascii="Times New Roman" w:hAnsi="Times New Roman" w:cs="Times New Roman"/>
              </w:rPr>
              <w:t>Hack</w:t>
            </w:r>
          </w:p>
        </w:tc>
      </w:tr>
      <w:tr w:rsidR="009C04E8" w:rsidRPr="00C76B28" w:rsidTr="005641DC">
        <w:tc>
          <w:tcPr>
            <w:tcW w:w="297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14 Juillet 2018</w:t>
            </w:r>
          </w:p>
        </w:tc>
        <w:tc>
          <w:tcPr>
            <w:tcW w:w="2410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Jeunes Gagnant</w:t>
            </w:r>
          </w:p>
        </w:tc>
        <w:tc>
          <w:tcPr>
            <w:tcW w:w="39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Administratrice du site et Responsable du Personnelle et du matérielle</w:t>
            </w:r>
          </w:p>
        </w:tc>
      </w:tr>
      <w:tr w:rsidR="009C04E8" w:rsidRPr="00C76B28" w:rsidTr="005641DC">
        <w:tc>
          <w:tcPr>
            <w:tcW w:w="297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05 Décembre 2012</w:t>
            </w:r>
          </w:p>
        </w:tc>
        <w:tc>
          <w:tcPr>
            <w:tcW w:w="2410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Croix Rouge Guinéenne</w:t>
            </w:r>
          </w:p>
        </w:tc>
        <w:tc>
          <w:tcPr>
            <w:tcW w:w="39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Les gestions qui sauvent</w:t>
            </w:r>
          </w:p>
        </w:tc>
      </w:tr>
      <w:tr w:rsidR="009C04E8" w:rsidRPr="00C76B28" w:rsidTr="005641DC">
        <w:tc>
          <w:tcPr>
            <w:tcW w:w="2972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  <w:bCs/>
                <w:iCs/>
                <w:sz w:val="23"/>
                <w:szCs w:val="23"/>
              </w:rPr>
              <w:t>03 Janvier au 29 Mars 2011</w:t>
            </w:r>
          </w:p>
        </w:tc>
        <w:tc>
          <w:tcPr>
            <w:tcW w:w="2410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Croix Rouge Guinéenne</w:t>
            </w:r>
          </w:p>
        </w:tc>
        <w:tc>
          <w:tcPr>
            <w:tcW w:w="3969" w:type="dxa"/>
          </w:tcPr>
          <w:p w:rsidR="009C04E8" w:rsidRPr="00C76B28" w:rsidRDefault="009C04E8" w:rsidP="005641DC">
            <w:pPr>
              <w:rPr>
                <w:rFonts w:ascii="Times New Roman" w:hAnsi="Times New Roman" w:cs="Times New Roman"/>
              </w:rPr>
            </w:pPr>
            <w:r w:rsidRPr="00C76B28">
              <w:rPr>
                <w:rFonts w:ascii="Times New Roman" w:hAnsi="Times New Roman" w:cs="Times New Roman"/>
              </w:rPr>
              <w:t>Principe des Valeurs Humanitaire</w:t>
            </w:r>
          </w:p>
        </w:tc>
      </w:tr>
    </w:tbl>
    <w:p w:rsidR="00C55EDF" w:rsidRDefault="00C55EDF" w:rsidP="009C04E8">
      <w:pPr>
        <w:rPr>
          <w:rFonts w:ascii="Times New Roman" w:hAnsi="Times New Roman" w:cs="Times New Roman"/>
        </w:rPr>
      </w:pPr>
    </w:p>
    <w:p w:rsidR="009C04E8" w:rsidRDefault="009C04E8" w:rsidP="009C04E8">
      <w:pPr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F431C" wp14:editId="00FE7778">
                <wp:simplePos x="0" y="0"/>
                <wp:positionH relativeFrom="margin">
                  <wp:posOffset>-796290</wp:posOffset>
                </wp:positionH>
                <wp:positionV relativeFrom="paragraph">
                  <wp:posOffset>241300</wp:posOffset>
                </wp:positionV>
                <wp:extent cx="7381875" cy="34290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E8" w:rsidRPr="00676C41" w:rsidRDefault="009C04E8" w:rsidP="009C04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F431C" id="Zone de texte 4" o:spid="_x0000_s1030" type="#_x0000_t202" style="position:absolute;margin-left:-62.7pt;margin-top:19pt;width:581.25pt;height:27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C04E8" w:rsidRPr="00676C41" w:rsidRDefault="009C04E8" w:rsidP="009C04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Langues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4E8" w:rsidRDefault="009C04E8" w:rsidP="009C04E8">
      <w:pPr>
        <w:rPr>
          <w:rFonts w:ascii="Times New Roman" w:hAnsi="Times New Roman" w:cs="Times New Roman"/>
        </w:rPr>
      </w:pPr>
    </w:p>
    <w:p w:rsidR="002A5BAD" w:rsidRDefault="002A5BAD" w:rsidP="009C04E8">
      <w:pPr>
        <w:rPr>
          <w:rFonts w:ascii="Times New Roman" w:hAnsi="Times New Roman" w:cs="Times New Roman"/>
        </w:rPr>
      </w:pPr>
    </w:p>
    <w:p w:rsidR="009C04E8" w:rsidRPr="00C76B28" w:rsidRDefault="009C04E8" w:rsidP="009C04E8">
      <w:pPr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</w:rPr>
        <w:t xml:space="preserve">Français            </w:t>
      </w:r>
    </w:p>
    <w:p w:rsidR="00256E2C" w:rsidRPr="002A5BAD" w:rsidRDefault="00395F4A">
      <w:pPr>
        <w:rPr>
          <w:rFonts w:ascii="Times New Roman" w:hAnsi="Times New Roman" w:cs="Times New Roman"/>
        </w:rPr>
      </w:pPr>
      <w:r w:rsidRPr="00C76B28"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24013" wp14:editId="0091040E">
                <wp:simplePos x="0" y="0"/>
                <wp:positionH relativeFrom="margin">
                  <wp:posOffset>-575945</wp:posOffset>
                </wp:positionH>
                <wp:positionV relativeFrom="paragraph">
                  <wp:posOffset>731520</wp:posOffset>
                </wp:positionV>
                <wp:extent cx="5683250" cy="355600"/>
                <wp:effectExtent l="0" t="0" r="0" b="63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F4" w:rsidRPr="00516739" w:rsidRDefault="009C04E8" w:rsidP="009C04E8">
                            <w:pPr>
                              <w:tabs>
                                <w:tab w:val="left" w:pos="15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6739">
                              <w:rPr>
                                <w:rFonts w:ascii="Times New Roman" w:hAnsi="Times New Roman" w:cs="Times New Roman"/>
                              </w:rPr>
                              <w:t>Promenade à la mer</w:t>
                            </w:r>
                            <w:r w:rsidR="00395F4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516739">
                              <w:rPr>
                                <w:rFonts w:ascii="Times New Roman" w:hAnsi="Times New Roman" w:cs="Times New Roman"/>
                              </w:rPr>
                              <w:t>Jeux des mots</w:t>
                            </w:r>
                            <w:r w:rsidR="00395F4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516739">
                              <w:rPr>
                                <w:rFonts w:ascii="Times New Roman" w:hAnsi="Times New Roman" w:cs="Times New Roman"/>
                              </w:rPr>
                              <w:t>La lecture</w:t>
                            </w:r>
                            <w:r w:rsidR="00395F4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5A2CF4">
                              <w:rPr>
                                <w:rFonts w:ascii="Times New Roman" w:hAnsi="Times New Roman" w:cs="Times New Roman"/>
                              </w:rPr>
                              <w:t>Voyage</w:t>
                            </w:r>
                          </w:p>
                          <w:p w:rsidR="009C04E8" w:rsidRPr="00516739" w:rsidRDefault="009C04E8" w:rsidP="009C04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4013" id="Zone de texte 3" o:spid="_x0000_s1031" type="#_x0000_t202" style="position:absolute;margin-left:-45.35pt;margin-top:57.6pt;width:447.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" fillcolor="white [3201]" stroked="f" strokeweight=".5pt">
                <v:textbox>
                  <w:txbxContent>
                    <w:p w:rsidR="005A2CF4" w:rsidRPr="00516739" w:rsidRDefault="009C04E8" w:rsidP="009C04E8">
                      <w:pPr>
                        <w:tabs>
                          <w:tab w:val="left" w:pos="1560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516739">
                        <w:rPr>
                          <w:rFonts w:ascii="Times New Roman" w:hAnsi="Times New Roman" w:cs="Times New Roman"/>
                        </w:rPr>
                        <w:t>Promenade à la mer</w:t>
                      </w:r>
                      <w:r w:rsidR="00395F4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516739">
                        <w:rPr>
                          <w:rFonts w:ascii="Times New Roman" w:hAnsi="Times New Roman" w:cs="Times New Roman"/>
                        </w:rPr>
                        <w:t>Jeux des mots</w:t>
                      </w:r>
                      <w:r w:rsidR="00395F4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516739">
                        <w:rPr>
                          <w:rFonts w:ascii="Times New Roman" w:hAnsi="Times New Roman" w:cs="Times New Roman"/>
                        </w:rPr>
                        <w:t>La lecture</w:t>
                      </w:r>
                      <w:r w:rsidR="00395F4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5A2CF4">
                        <w:rPr>
                          <w:rFonts w:ascii="Times New Roman" w:hAnsi="Times New Roman" w:cs="Times New Roman"/>
                        </w:rPr>
                        <w:t>Voyage</w:t>
                      </w:r>
                    </w:p>
                    <w:p w:rsidR="009C04E8" w:rsidRPr="00516739" w:rsidRDefault="009C04E8" w:rsidP="009C04E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4E8" w:rsidRPr="00C76B28">
        <w:rPr>
          <w:rFonts w:ascii="Times New Roman" w:hAnsi="Times New Roman" w:cs="Times New Roman"/>
        </w:rPr>
        <w:t xml:space="preserve">Anglais       </w:t>
      </w:r>
      <w:r w:rsidR="009C04E8" w:rsidRPr="00C76B28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25988" wp14:editId="18C190FF">
                <wp:simplePos x="0" y="0"/>
                <wp:positionH relativeFrom="column">
                  <wp:posOffset>-814070</wp:posOffset>
                </wp:positionH>
                <wp:positionV relativeFrom="paragraph">
                  <wp:posOffset>235585</wp:posOffset>
                </wp:positionV>
                <wp:extent cx="7381875" cy="342900"/>
                <wp:effectExtent l="0" t="0" r="2857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E8" w:rsidRPr="00676C41" w:rsidRDefault="009C04E8" w:rsidP="009C04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676C4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Centre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25988" id="Zone de texte 15" o:spid="_x0000_s1032" type="#_x0000_t202" style="position:absolute;margin-left:-64.1pt;margin-top:18.55pt;width:581.2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C04E8" w:rsidRPr="00676C41" w:rsidRDefault="009C04E8" w:rsidP="009C04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676C41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Centre D’intérêt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E2C" w:rsidRPr="002A5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945" w:rsidRDefault="00CE2945" w:rsidP="002A5BAD">
      <w:pPr>
        <w:spacing w:after="0" w:line="240" w:lineRule="auto"/>
      </w:pPr>
      <w:r>
        <w:separator/>
      </w:r>
    </w:p>
  </w:endnote>
  <w:endnote w:type="continuationSeparator" w:id="0">
    <w:p w:rsidR="00CE2945" w:rsidRDefault="00CE2945" w:rsidP="002A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945" w:rsidRDefault="00CE2945" w:rsidP="002A5BAD">
      <w:pPr>
        <w:spacing w:after="0" w:line="240" w:lineRule="auto"/>
      </w:pPr>
      <w:r>
        <w:separator/>
      </w:r>
    </w:p>
  </w:footnote>
  <w:footnote w:type="continuationSeparator" w:id="0">
    <w:p w:rsidR="00CE2945" w:rsidRDefault="00CE2945" w:rsidP="002A5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33CF"/>
    <w:multiLevelType w:val="hybridMultilevel"/>
    <w:tmpl w:val="E67CC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4E8"/>
    <w:rsid w:val="00133D74"/>
    <w:rsid w:val="00182634"/>
    <w:rsid w:val="00256E2C"/>
    <w:rsid w:val="002A5BAD"/>
    <w:rsid w:val="00395F4A"/>
    <w:rsid w:val="004119A0"/>
    <w:rsid w:val="004B225F"/>
    <w:rsid w:val="00513914"/>
    <w:rsid w:val="00522E93"/>
    <w:rsid w:val="005A2CF4"/>
    <w:rsid w:val="00850847"/>
    <w:rsid w:val="009A7F0E"/>
    <w:rsid w:val="009C04E8"/>
    <w:rsid w:val="009F4EBF"/>
    <w:rsid w:val="00C55EDF"/>
    <w:rsid w:val="00CE1D32"/>
    <w:rsid w:val="00CE2945"/>
    <w:rsid w:val="00D05C21"/>
    <w:rsid w:val="00D36E00"/>
    <w:rsid w:val="00D7221E"/>
    <w:rsid w:val="00EB6E46"/>
    <w:rsid w:val="00F5762F"/>
    <w:rsid w:val="00F9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354F"/>
  <w15:docId w15:val="{ED48AC92-C3FC-422C-AFDF-445E94CA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E8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04E8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9C04E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C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04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A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BAD"/>
  </w:style>
  <w:style w:type="paragraph" w:styleId="Pieddepage">
    <w:name w:val="footer"/>
    <w:basedOn w:val="Normal"/>
    <w:link w:val="PieddepageCar"/>
    <w:uiPriority w:val="99"/>
    <w:unhideWhenUsed/>
    <w:rsid w:val="002A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lkadiatoum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llkadiatou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Kadiatou SALL</cp:lastModifiedBy>
  <cp:revision>3</cp:revision>
  <cp:lastPrinted>2018-12-07T09:00:00Z</cp:lastPrinted>
  <dcterms:created xsi:type="dcterms:W3CDTF">2019-05-15T14:06:00Z</dcterms:created>
  <dcterms:modified xsi:type="dcterms:W3CDTF">2021-06-15T16:24:00Z</dcterms:modified>
</cp:coreProperties>
</file>