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0EF7D993" w14:textId="4BCE3AF7" w:rsidR="00885110" w:rsidRPr="00A6231E" w:rsidRDefault="00A6231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2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y certificaciones que más han captado mi interés son las asociadas a Programación y Desarrollo de Software, Calidad/Automatización de Pruebas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además de la documentación </w:t>
            </w:r>
          </w:p>
          <w:p w14:paraId="6E7569A1" w14:textId="2529A5FF" w:rsidR="00885110" w:rsidRPr="00A6231E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50826E79" w:rsidR="4A61007E" w:rsidRDefault="00A6231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2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tienen un gran valor. Las certificaciones intermedias de Duoc UC acreditan formalmente competencias específicas y verificables como desarrollo de aplicaciones, modelamiento de datos o aseguramiento de calidad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A62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frente al mercado laboral.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0A94530D" w:rsidR="002C4FB7" w:rsidRPr="00A6231E" w:rsidRDefault="00A6231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2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mayores fortalezas están en el Desarrollo de Software, la Automatización mediante scripting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u programas de apoyo, la documentación de control de calidad y todo lo relacionado con la escalabilidad de un proyecto. Me siento mas débil lo relacionado con base de datos y todos sus derivados ya que a lo largo de mi carrera fue un gran desafío poder adaptarme a esas tecnologías y hoy en día todavía sigo reforzando esa área en particular, dada su complejidad </w:t>
            </w: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2AC1DB60" w:rsidR="06340B72" w:rsidRPr="00A6231E" w:rsidRDefault="00A6231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2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principales intereses se centran en la Automatización Inteligente, el Aseguramiento de Calidad (QA </w:t>
            </w:r>
            <w:r w:rsidRPr="00A62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Automación</w:t>
            </w:r>
            <w:r w:rsidRPr="00A62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) y la Integración de Inteligencia Artificial en sistemas productivo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ya que siento que puedo avanzar más fácilmente a través de esas áreas. Me atrae lo relación con el control de calidad de software en la documentación </w:t>
            </w: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CE46699" w:rsidR="06340B72" w:rsidRPr="00A6231E" w:rsidRDefault="00A6231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2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</w:t>
            </w:r>
            <w:r w:rsidRPr="00A62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relacionan directamente la competencia de Diseño y Construcción de Soluciones de Software, la Automatización de Pruebas/Procesos y el Análisis de Datos e IA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Requiero fortalecer las áreas de desarrollo por código como React y algunas bases de datos </w:t>
            </w:r>
          </w:p>
          <w:p w14:paraId="32F7FECD" w14:textId="47FEDA08" w:rsidR="06340B72" w:rsidRPr="00A6231E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1812161E" w:rsidR="002C4FB7" w:rsidRPr="00A6231E" w:rsidRDefault="00A6231E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6231E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proyecto trabajando como Ingeniero de Automatización / AI Engineer en una empresa de tecnología o liderando proyectos de transformación digital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. Me veo diseñando arquitecturas que integren modelos de inteligencia artificial que mejoren y optimicen el rendimiento </w:t>
            </w:r>
            <w:r w:rsidR="007769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automatizado de procesos críticos.</w:t>
            </w:r>
          </w:p>
          <w:p w14:paraId="157B6928" w14:textId="77777777" w:rsidR="002C4FB7" w:rsidRPr="00A6231E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36BF97C6" w:rsidR="002C4FB7" w:rsidRPr="0077691D" w:rsidRDefault="0077691D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7769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se relacionan bastante, en especial aquellos orientados a la automatización de procesos y pruebas de software como planes de aseguramiento de calidad y optimización de plataformas. Sin embargo, requiere un ajuste para incorporar de manera explícita componentes de Inteligencia Artificial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como sistemas de análisis predictivos 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1FDFD032" w:rsidR="2479F284" w:rsidRPr="0077691D" w:rsidRDefault="0077691D" w:rsidP="0077691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</w:rPr>
            </w:pPr>
            <w:r w:rsidRPr="0077691D">
              <w:rPr>
                <w:rFonts w:ascii="Calibri" w:hAnsi="Calibri"/>
              </w:rPr>
              <w:t>Debe abordar el Desarrollo Fullstack, la Automatización de Flujos/Pruebas y la Integración de Servicios de IA</w:t>
            </w:r>
          </w:p>
          <w:p w14:paraId="158B664A" w14:textId="443BF353" w:rsidR="0077691D" w:rsidRDefault="0077691D" w:rsidP="0077691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</w:rPr>
            </w:pPr>
            <w:r w:rsidRPr="0077691D">
              <w:rPr>
                <w:rFonts w:ascii="Calibri" w:hAnsi="Calibri"/>
              </w:rPr>
              <w:t>Un proyecto práctico que resuelva una necesidad operativa real: por ejemplo, una plataforma o servicio web que integre automatización de tareas con soporte de IA</w:t>
            </w:r>
          </w:p>
          <w:p w14:paraId="7F18B8D2" w14:textId="735681F5" w:rsidR="0077691D" w:rsidRPr="0077691D" w:rsidRDefault="0077691D" w:rsidP="0077691D">
            <w:pPr>
              <w:pStyle w:val="Prrafodelista"/>
              <w:numPr>
                <w:ilvl w:val="0"/>
                <w:numId w:val="41"/>
              </w:numPr>
              <w:jc w:val="both"/>
              <w:rPr>
                <w:rFonts w:ascii="Calibri" w:hAnsi="Calibri"/>
              </w:rPr>
            </w:pPr>
            <w:r w:rsidRPr="0077691D">
              <w:rPr>
                <w:rFonts w:ascii="Calibri" w:hAnsi="Calibri"/>
              </w:rPr>
              <w:t>Debe situarse en un entorno productivo o de servicios (por ejemplo, una empresa de software, logística o comercio digital) donde existan procesos manuales recurrentes, volumen de datos o necesidad de validación continu</w:t>
            </w:r>
            <w:r>
              <w:rPr>
                <w:rFonts w:ascii="Calibri" w:hAnsi="Calibri"/>
              </w:rPr>
              <w:t>a.</w:t>
            </w: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C422D" w14:textId="77777777" w:rsidR="00C42A2A" w:rsidRDefault="00C42A2A" w:rsidP="00DF38AE">
      <w:pPr>
        <w:spacing w:after="0" w:line="240" w:lineRule="auto"/>
      </w:pPr>
      <w:r>
        <w:separator/>
      </w:r>
    </w:p>
  </w:endnote>
  <w:endnote w:type="continuationSeparator" w:id="0">
    <w:p w14:paraId="112A97FA" w14:textId="77777777" w:rsidR="00C42A2A" w:rsidRDefault="00C42A2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F588D" w14:textId="77777777" w:rsidR="00C42A2A" w:rsidRDefault="00C42A2A" w:rsidP="00DF38AE">
      <w:pPr>
        <w:spacing w:after="0" w:line="240" w:lineRule="auto"/>
      </w:pPr>
      <w:r>
        <w:separator/>
      </w:r>
    </w:p>
  </w:footnote>
  <w:footnote w:type="continuationSeparator" w:id="0">
    <w:p w14:paraId="4B1ECE43" w14:textId="77777777" w:rsidR="00C42A2A" w:rsidRDefault="00C42A2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5488E"/>
    <w:multiLevelType w:val="hybridMultilevel"/>
    <w:tmpl w:val="843C880C"/>
    <w:lvl w:ilvl="0" w:tplc="C2D03AB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9628693">
    <w:abstractNumId w:val="4"/>
  </w:num>
  <w:num w:numId="2" w16cid:durableId="388845514">
    <w:abstractNumId w:val="9"/>
  </w:num>
  <w:num w:numId="3" w16cid:durableId="833184517">
    <w:abstractNumId w:val="13"/>
  </w:num>
  <w:num w:numId="4" w16cid:durableId="1080908716">
    <w:abstractNumId w:val="29"/>
  </w:num>
  <w:num w:numId="5" w16cid:durableId="1544830510">
    <w:abstractNumId w:val="31"/>
  </w:num>
  <w:num w:numId="6" w16cid:durableId="1460419816">
    <w:abstractNumId w:val="5"/>
  </w:num>
  <w:num w:numId="7" w16cid:durableId="499078063">
    <w:abstractNumId w:val="12"/>
  </w:num>
  <w:num w:numId="8" w16cid:durableId="1092044190">
    <w:abstractNumId w:val="20"/>
  </w:num>
  <w:num w:numId="9" w16cid:durableId="1562910377">
    <w:abstractNumId w:val="16"/>
  </w:num>
  <w:num w:numId="10" w16cid:durableId="526259789">
    <w:abstractNumId w:val="10"/>
  </w:num>
  <w:num w:numId="11" w16cid:durableId="1485924598">
    <w:abstractNumId w:val="25"/>
  </w:num>
  <w:num w:numId="12" w16cid:durableId="323900035">
    <w:abstractNumId w:val="36"/>
  </w:num>
  <w:num w:numId="13" w16cid:durableId="228731979">
    <w:abstractNumId w:val="30"/>
  </w:num>
  <w:num w:numId="14" w16cid:durableId="303580440">
    <w:abstractNumId w:val="1"/>
  </w:num>
  <w:num w:numId="15" w16cid:durableId="968433650">
    <w:abstractNumId w:val="37"/>
  </w:num>
  <w:num w:numId="16" w16cid:durableId="696346985">
    <w:abstractNumId w:val="22"/>
  </w:num>
  <w:num w:numId="17" w16cid:durableId="1473475572">
    <w:abstractNumId w:val="18"/>
  </w:num>
  <w:num w:numId="18" w16cid:durableId="961573764">
    <w:abstractNumId w:val="32"/>
  </w:num>
  <w:num w:numId="19" w16cid:durableId="936715497">
    <w:abstractNumId w:val="11"/>
  </w:num>
  <w:num w:numId="20" w16cid:durableId="1845245879">
    <w:abstractNumId w:val="40"/>
  </w:num>
  <w:num w:numId="21" w16cid:durableId="1469976553">
    <w:abstractNumId w:val="35"/>
  </w:num>
  <w:num w:numId="22" w16cid:durableId="114065167">
    <w:abstractNumId w:val="14"/>
  </w:num>
  <w:num w:numId="23" w16cid:durableId="1345594475">
    <w:abstractNumId w:val="15"/>
  </w:num>
  <w:num w:numId="24" w16cid:durableId="1688557141">
    <w:abstractNumId w:val="6"/>
  </w:num>
  <w:num w:numId="25" w16cid:durableId="1183544424">
    <w:abstractNumId w:val="17"/>
  </w:num>
  <w:num w:numId="26" w16cid:durableId="1733842662">
    <w:abstractNumId w:val="21"/>
  </w:num>
  <w:num w:numId="27" w16cid:durableId="1152059372">
    <w:abstractNumId w:val="24"/>
  </w:num>
  <w:num w:numId="28" w16cid:durableId="803620341">
    <w:abstractNumId w:val="0"/>
  </w:num>
  <w:num w:numId="29" w16cid:durableId="1867863888">
    <w:abstractNumId w:val="19"/>
  </w:num>
  <w:num w:numId="30" w16cid:durableId="1413502257">
    <w:abstractNumId w:val="23"/>
  </w:num>
  <w:num w:numId="31" w16cid:durableId="1039823566">
    <w:abstractNumId w:val="2"/>
  </w:num>
  <w:num w:numId="32" w16cid:durableId="2045212009">
    <w:abstractNumId w:val="8"/>
  </w:num>
  <w:num w:numId="33" w16cid:durableId="77482036">
    <w:abstractNumId w:val="33"/>
  </w:num>
  <w:num w:numId="34" w16cid:durableId="1061322048">
    <w:abstractNumId w:val="39"/>
  </w:num>
  <w:num w:numId="35" w16cid:durableId="1962688070">
    <w:abstractNumId w:val="7"/>
  </w:num>
  <w:num w:numId="36" w16cid:durableId="1845893802">
    <w:abstractNumId w:val="26"/>
  </w:num>
  <w:num w:numId="37" w16cid:durableId="2123720033">
    <w:abstractNumId w:val="38"/>
  </w:num>
  <w:num w:numId="38" w16cid:durableId="803426265">
    <w:abstractNumId w:val="28"/>
  </w:num>
  <w:num w:numId="39" w16cid:durableId="6829531">
    <w:abstractNumId w:val="27"/>
  </w:num>
  <w:num w:numId="40" w16cid:durableId="1882932993">
    <w:abstractNumId w:val="34"/>
  </w:num>
  <w:num w:numId="41" w16cid:durableId="585846194">
    <w:abstractNumId w:val="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691D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31E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A2A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5952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825</Words>
  <Characters>4542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CARLOS PONTIGO GARRIDO</cp:lastModifiedBy>
  <cp:revision>41</cp:revision>
  <cp:lastPrinted>2019-12-16T20:10:00Z</cp:lastPrinted>
  <dcterms:created xsi:type="dcterms:W3CDTF">2021-12-31T12:50:00Z</dcterms:created>
  <dcterms:modified xsi:type="dcterms:W3CDTF">2026-09-07T21:37:00Z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