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8ED7C" w14:textId="548235BB" w:rsidR="00771ECA" w:rsidRDefault="00E50B78" w:rsidP="00E50B78">
      <w:pPr>
        <w:pStyle w:val="Titre1"/>
      </w:pPr>
      <w:r>
        <w:t xml:space="preserve">Bilan avancée Défi IA </w:t>
      </w:r>
    </w:p>
    <w:p w14:paraId="107A1D9B" w14:textId="77777777" w:rsidR="00E50B78" w:rsidRDefault="00E50B78" w:rsidP="00E50B7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0B78" w14:paraId="4F1CFE40" w14:textId="77777777" w:rsidTr="00E50B78">
        <w:tc>
          <w:tcPr>
            <w:tcW w:w="3020" w:type="dxa"/>
          </w:tcPr>
          <w:p w14:paraId="39F3F7B9" w14:textId="0030C44A" w:rsidR="00E50B78" w:rsidRDefault="00E50B78" w:rsidP="00E50B78">
            <w:r>
              <w:t>Jeanne</w:t>
            </w:r>
          </w:p>
        </w:tc>
        <w:tc>
          <w:tcPr>
            <w:tcW w:w="3021" w:type="dxa"/>
          </w:tcPr>
          <w:p w14:paraId="5F7350D1" w14:textId="6E87B47E" w:rsidR="00E50B78" w:rsidRDefault="00E50B78" w:rsidP="00E50B78">
            <w:r>
              <w:t>Titouan</w:t>
            </w:r>
          </w:p>
        </w:tc>
        <w:tc>
          <w:tcPr>
            <w:tcW w:w="3021" w:type="dxa"/>
          </w:tcPr>
          <w:p w14:paraId="65F04F3F" w14:textId="7AAAB6D8" w:rsidR="00E50B78" w:rsidRDefault="00E50B78" w:rsidP="00E50B78">
            <w:r>
              <w:t>Élise</w:t>
            </w:r>
          </w:p>
        </w:tc>
      </w:tr>
      <w:tr w:rsidR="00E50B78" w14:paraId="13BB2D23" w14:textId="77777777" w:rsidTr="00E50B78">
        <w:tc>
          <w:tcPr>
            <w:tcW w:w="3020" w:type="dxa"/>
          </w:tcPr>
          <w:p w14:paraId="2652B957" w14:textId="57CF8B7C" w:rsidR="00E50B78" w:rsidRDefault="00E50B78" w:rsidP="00E50B78">
            <w:r>
              <w:t xml:space="preserve">Seulement les 2 premières pages </w:t>
            </w:r>
          </w:p>
        </w:tc>
        <w:tc>
          <w:tcPr>
            <w:tcW w:w="3021" w:type="dxa"/>
          </w:tcPr>
          <w:p w14:paraId="4E9CFB26" w14:textId="194FDAAC" w:rsidR="00E50B78" w:rsidRDefault="00E50B78" w:rsidP="00E50B78">
            <w:r>
              <w:t xml:space="preserve">Les données se chargent en intégralité </w:t>
            </w:r>
          </w:p>
        </w:tc>
        <w:tc>
          <w:tcPr>
            <w:tcW w:w="3021" w:type="dxa"/>
          </w:tcPr>
          <w:p w14:paraId="775BB1A6" w14:textId="2CC02ED2" w:rsidR="00E50B78" w:rsidRDefault="00E50B78" w:rsidP="00E50B78">
            <w:r>
              <w:t>Seulement les 2 premières pages</w:t>
            </w:r>
            <w:r>
              <w:t> ?</w:t>
            </w:r>
          </w:p>
        </w:tc>
      </w:tr>
      <w:tr w:rsidR="00E50B78" w14:paraId="12282F65" w14:textId="77777777" w:rsidTr="00E50B78">
        <w:tc>
          <w:tcPr>
            <w:tcW w:w="3020" w:type="dxa"/>
          </w:tcPr>
          <w:p w14:paraId="0EBF46B3" w14:textId="09B63513" w:rsidR="00E50B78" w:rsidRDefault="00E50B78" w:rsidP="00E50B78">
            <w:r>
              <w:t>Segmentation RFM détaillée</w:t>
            </w:r>
          </w:p>
        </w:tc>
        <w:tc>
          <w:tcPr>
            <w:tcW w:w="3021" w:type="dxa"/>
          </w:tcPr>
          <w:p w14:paraId="5B07F03B" w14:textId="40048D0B" w:rsidR="00E50B78" w:rsidRDefault="00E50B78" w:rsidP="00E50B78">
            <w:r>
              <w:t xml:space="preserve">Calcul de la moyenne par mode de livraison </w:t>
            </w:r>
          </w:p>
        </w:tc>
        <w:tc>
          <w:tcPr>
            <w:tcW w:w="3021" w:type="dxa"/>
          </w:tcPr>
          <w:p w14:paraId="5A97F1E8" w14:textId="77777777" w:rsidR="00E50B78" w:rsidRDefault="00E50B78" w:rsidP="00E50B78"/>
        </w:tc>
      </w:tr>
      <w:tr w:rsidR="00E50B78" w14:paraId="71A8F009" w14:textId="77777777" w:rsidTr="00E50B78">
        <w:tc>
          <w:tcPr>
            <w:tcW w:w="3020" w:type="dxa"/>
          </w:tcPr>
          <w:p w14:paraId="2AAEEE90" w14:textId="77141D30" w:rsidR="00E50B78" w:rsidRDefault="00E50B78" w:rsidP="00E50B78">
            <w:r>
              <w:t>ACP pour l’ensemble des variables</w:t>
            </w:r>
          </w:p>
        </w:tc>
        <w:tc>
          <w:tcPr>
            <w:tcW w:w="3021" w:type="dxa"/>
          </w:tcPr>
          <w:p w14:paraId="1402DEFC" w14:textId="6F611093" w:rsidR="00E50B78" w:rsidRDefault="00E50B78" w:rsidP="00E50B78">
            <w:r>
              <w:t>Rajout de la colonne de la quantité par commande pour chaque ligne</w:t>
            </w:r>
          </w:p>
        </w:tc>
        <w:tc>
          <w:tcPr>
            <w:tcW w:w="3021" w:type="dxa"/>
          </w:tcPr>
          <w:p w14:paraId="4D3126C3" w14:textId="77777777" w:rsidR="00E50B78" w:rsidRDefault="00E50B78" w:rsidP="00E50B78"/>
        </w:tc>
      </w:tr>
      <w:tr w:rsidR="00E50B78" w14:paraId="576F7F28" w14:textId="77777777" w:rsidTr="00E50B78">
        <w:tc>
          <w:tcPr>
            <w:tcW w:w="3020" w:type="dxa"/>
          </w:tcPr>
          <w:p w14:paraId="790D8A5E" w14:textId="77777777" w:rsidR="00E50B78" w:rsidRDefault="00E50B78" w:rsidP="00E50B78"/>
        </w:tc>
        <w:tc>
          <w:tcPr>
            <w:tcW w:w="3021" w:type="dxa"/>
          </w:tcPr>
          <w:p w14:paraId="17823728" w14:textId="04A15BBC" w:rsidR="00E50B78" w:rsidRDefault="00E50B78" w:rsidP="00E50B78">
            <w:r>
              <w:t>Test des k-plus-proches voisins avec k allant de 1 à 9 (je ne sais pas quoi en faire pour l’instant)</w:t>
            </w:r>
          </w:p>
        </w:tc>
        <w:tc>
          <w:tcPr>
            <w:tcW w:w="3021" w:type="dxa"/>
          </w:tcPr>
          <w:p w14:paraId="798AA882" w14:textId="77777777" w:rsidR="00E50B78" w:rsidRDefault="00E50B78" w:rsidP="00E50B78"/>
        </w:tc>
      </w:tr>
      <w:tr w:rsidR="00E50B78" w14:paraId="61CE49B1" w14:textId="77777777" w:rsidTr="00E50B78">
        <w:tc>
          <w:tcPr>
            <w:tcW w:w="3020" w:type="dxa"/>
          </w:tcPr>
          <w:p w14:paraId="6B6E0C27" w14:textId="77777777" w:rsidR="00E50B78" w:rsidRDefault="00E50B78" w:rsidP="00E50B78"/>
        </w:tc>
        <w:tc>
          <w:tcPr>
            <w:tcW w:w="3021" w:type="dxa"/>
          </w:tcPr>
          <w:p w14:paraId="77D52036" w14:textId="450D6721" w:rsidR="00E50B78" w:rsidRDefault="00E50B78" w:rsidP="00E50B78">
            <w:r>
              <w:t xml:space="preserve">Matrice des corrélations entre </w:t>
            </w:r>
            <w:proofErr w:type="spellStart"/>
            <w:r>
              <w:t>chaques</w:t>
            </w:r>
            <w:proofErr w:type="spellEnd"/>
            <w:r>
              <w:t xml:space="preserve"> variables (voir si trop de colinéarité ?)</w:t>
            </w:r>
          </w:p>
        </w:tc>
        <w:tc>
          <w:tcPr>
            <w:tcW w:w="3021" w:type="dxa"/>
          </w:tcPr>
          <w:p w14:paraId="4641B51F" w14:textId="77777777" w:rsidR="00E50B78" w:rsidRDefault="00E50B78" w:rsidP="00E50B78"/>
        </w:tc>
      </w:tr>
    </w:tbl>
    <w:p w14:paraId="069E8F79" w14:textId="77777777" w:rsidR="00E50B78" w:rsidRDefault="00E50B78" w:rsidP="00E50B78"/>
    <w:p w14:paraId="089B889B" w14:textId="28320478" w:rsidR="00E50B78" w:rsidRPr="00E50B78" w:rsidRDefault="00E50B78" w:rsidP="00E50B78">
      <w:pPr>
        <w:pStyle w:val="Paragraphedeliste"/>
        <w:numPr>
          <w:ilvl w:val="0"/>
          <w:numId w:val="1"/>
        </w:numPr>
      </w:pPr>
      <w:r>
        <w:t>Faire une prédiction au plus vite</w:t>
      </w:r>
    </w:p>
    <w:sectPr w:rsidR="00E50B78" w:rsidRPr="00E50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175DB6"/>
    <w:multiLevelType w:val="hybridMultilevel"/>
    <w:tmpl w:val="64DA6D4A"/>
    <w:lvl w:ilvl="0" w:tplc="3A900EE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99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78"/>
    <w:rsid w:val="0007018A"/>
    <w:rsid w:val="000E5609"/>
    <w:rsid w:val="0010130F"/>
    <w:rsid w:val="004D68B0"/>
    <w:rsid w:val="005566C9"/>
    <w:rsid w:val="0070567C"/>
    <w:rsid w:val="00771ECA"/>
    <w:rsid w:val="009C4786"/>
    <w:rsid w:val="009E2FDA"/>
    <w:rsid w:val="00AA2B96"/>
    <w:rsid w:val="00E5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836E8"/>
  <w15:chartTrackingRefBased/>
  <w15:docId w15:val="{92E39A03-6554-2A46-A0B1-94435759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0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0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0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0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0B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0B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0B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0B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0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0B7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0B7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0B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0B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0B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0B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0B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0B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0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0B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0B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0B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0B7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0B7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0B7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50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Cabon</dc:creator>
  <cp:keywords/>
  <dc:description/>
  <cp:lastModifiedBy>Titouan Cabon</cp:lastModifiedBy>
  <cp:revision>1</cp:revision>
  <dcterms:created xsi:type="dcterms:W3CDTF">2024-11-14T10:46:00Z</dcterms:created>
  <dcterms:modified xsi:type="dcterms:W3CDTF">2024-11-14T10:56:00Z</dcterms:modified>
</cp:coreProperties>
</file>