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F8DA6" w14:textId="549A21BD" w:rsidR="006B7F67" w:rsidRPr="004578F1" w:rsidRDefault="00394754" w:rsidP="002047EA">
      <w:pPr>
        <w:jc w:val="center"/>
        <w:rPr>
          <w:rFonts w:ascii="Times New Roman" w:hAnsi="Times New Roman" w:cs="Times New Roman"/>
          <w:b/>
          <w:bCs/>
        </w:rPr>
      </w:pPr>
      <w:r w:rsidRPr="004578F1">
        <w:rPr>
          <w:rFonts w:ascii="Times New Roman" w:hAnsi="Times New Roman" w:cs="Times New Roman"/>
          <w:b/>
          <w:bCs/>
        </w:rPr>
        <w:t>COSC2406</w:t>
      </w:r>
    </w:p>
    <w:p w14:paraId="6929CB59" w14:textId="59A663BE" w:rsidR="006B7F67" w:rsidRPr="004578F1" w:rsidRDefault="00394754" w:rsidP="002047EA">
      <w:pPr>
        <w:jc w:val="center"/>
        <w:rPr>
          <w:rFonts w:ascii="Times New Roman" w:hAnsi="Times New Roman" w:cs="Times New Roman"/>
          <w:b/>
          <w:bCs/>
        </w:rPr>
      </w:pPr>
      <w:r w:rsidRPr="004578F1">
        <w:rPr>
          <w:rFonts w:ascii="Times New Roman" w:hAnsi="Times New Roman" w:cs="Times New Roman"/>
          <w:b/>
          <w:bCs/>
        </w:rPr>
        <w:t>Assembly Language Programming</w:t>
      </w:r>
    </w:p>
    <w:p w14:paraId="62583740" w14:textId="4A3D81C9" w:rsidR="006B7F67" w:rsidRDefault="00394754" w:rsidP="002047EA">
      <w:pPr>
        <w:jc w:val="center"/>
        <w:rPr>
          <w:rFonts w:ascii="Times New Roman" w:hAnsi="Times New Roman" w:cs="Times New Roman"/>
          <w:b/>
          <w:bCs/>
        </w:rPr>
      </w:pPr>
      <w:r w:rsidRPr="004578F1">
        <w:rPr>
          <w:rFonts w:ascii="Times New Roman" w:hAnsi="Times New Roman" w:cs="Times New Roman"/>
          <w:b/>
          <w:bCs/>
        </w:rPr>
        <w:t xml:space="preserve">Assignment </w:t>
      </w:r>
      <w:r w:rsidR="009011E0">
        <w:rPr>
          <w:rFonts w:ascii="Times New Roman" w:hAnsi="Times New Roman" w:cs="Times New Roman"/>
          <w:b/>
          <w:bCs/>
        </w:rPr>
        <w:t>3</w:t>
      </w:r>
    </w:p>
    <w:p w14:paraId="520DEAB4" w14:textId="7EF9F68E" w:rsidR="007B453E" w:rsidRPr="00ED213E" w:rsidRDefault="007B453E" w:rsidP="007B453E">
      <w:pPr>
        <w:jc w:val="both"/>
        <w:rPr>
          <w:rFonts w:ascii="Times New Roman" w:hAnsi="Times New Roman" w:cs="Times New Roman"/>
          <w:b/>
          <w:bCs/>
        </w:rPr>
      </w:pPr>
      <w:r w:rsidRPr="00ED213E">
        <w:rPr>
          <w:rFonts w:ascii="Times New Roman" w:hAnsi="Times New Roman" w:cs="Times New Roman"/>
          <w:b/>
          <w:bCs/>
        </w:rPr>
        <w:t>Programing General Requirements:</w:t>
      </w:r>
    </w:p>
    <w:p w14:paraId="7AF1DE38" w14:textId="50358D77" w:rsidR="007B453E" w:rsidRPr="00ED213E" w:rsidRDefault="007B453E" w:rsidP="007B453E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 w:rsidRPr="00ED213E">
        <w:rPr>
          <w:rFonts w:ascii="Times New Roman" w:hAnsi="Times New Roman"/>
        </w:rPr>
        <w:t xml:space="preserve">Comments are important. All programs must be fully </w:t>
      </w:r>
      <w:r w:rsidR="00854510" w:rsidRPr="00ED213E">
        <w:rPr>
          <w:rFonts w:ascii="Times New Roman" w:hAnsi="Times New Roman"/>
        </w:rPr>
        <w:t>commented on</w:t>
      </w:r>
      <w:r w:rsidRPr="00ED213E">
        <w:rPr>
          <w:rFonts w:ascii="Times New Roman" w:hAnsi="Times New Roman"/>
        </w:rPr>
        <w:t xml:space="preserve"> using the format shown throughout class and the textbook in the code examples.</w:t>
      </w:r>
    </w:p>
    <w:p w14:paraId="2BE6FA97" w14:textId="77777777" w:rsidR="007B453E" w:rsidRPr="00ED213E" w:rsidRDefault="007B453E" w:rsidP="007B453E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 w:rsidRPr="00ED213E">
        <w:rPr>
          <w:rFonts w:ascii="Times New Roman" w:hAnsi="Times New Roman"/>
        </w:rPr>
        <w:t xml:space="preserve">Submit all your .asm files and running screenshots for </w:t>
      </w:r>
      <w:r w:rsidRPr="00ED213E">
        <w:rPr>
          <w:rFonts w:ascii="Times New Roman" w:hAnsi="Times New Roman" w:hint="eastAsia"/>
          <w:lang w:eastAsia="zh-CN"/>
        </w:rPr>
        <w:t>questions</w:t>
      </w:r>
      <w:r w:rsidRPr="00ED213E">
        <w:rPr>
          <w:rFonts w:ascii="Times New Roman" w:hAnsi="Times New Roman"/>
        </w:rPr>
        <w:t xml:space="preserve"> to </w:t>
      </w:r>
      <w:r w:rsidRPr="00ED213E">
        <w:rPr>
          <w:rFonts w:ascii="Times New Roman" w:eastAsia="宋体" w:hAnsi="Times New Roman" w:hint="eastAsia"/>
        </w:rPr>
        <w:t>Bspace</w:t>
      </w:r>
      <w:r w:rsidRPr="00ED213E">
        <w:rPr>
          <w:rFonts w:ascii="Times New Roman" w:hAnsi="Times New Roman"/>
        </w:rPr>
        <w:t xml:space="preserve">. </w:t>
      </w:r>
    </w:p>
    <w:p w14:paraId="57282A3A" w14:textId="77777777" w:rsidR="007B453E" w:rsidRDefault="007B453E" w:rsidP="007B453E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 w:rsidRPr="00ED213E">
        <w:rPr>
          <w:rFonts w:ascii="Times New Roman" w:hAnsi="Times New Roman"/>
        </w:rPr>
        <w:t>Programs which do not have running screenshots will have a penalty of up to 30%.</w:t>
      </w:r>
    </w:p>
    <w:p w14:paraId="3AE8D5D4" w14:textId="77777777" w:rsidR="007B453E" w:rsidRPr="00AA0478" w:rsidRDefault="007B453E" w:rsidP="007B453E">
      <w:pPr>
        <w:jc w:val="both"/>
        <w:rPr>
          <w:rFonts w:ascii="Times New Roman" w:hAnsi="Times New Roman"/>
        </w:rPr>
      </w:pPr>
    </w:p>
    <w:p w14:paraId="115FE8EE" w14:textId="77777777" w:rsidR="007B453E" w:rsidRDefault="007B453E" w:rsidP="007B453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[15] Write a program that will use five variables having 16-bit integers and the output will be as follows: (2P + R) - (Q - S) - 3T </w:t>
      </w:r>
      <w:r w:rsidRPr="00ED213E">
        <w:rPr>
          <w:rFonts w:ascii="Times New Roman" w:hAnsi="Times New Roman"/>
        </w:rPr>
        <w:t>(You cannot use multiplication instruction here because you haven’t learned how to use it yet)</w:t>
      </w:r>
    </w:p>
    <w:p w14:paraId="428F61EA" w14:textId="77777777" w:rsidR="007B453E" w:rsidRDefault="007B453E" w:rsidP="007B453E">
      <w:pPr>
        <w:pStyle w:val="ListParagraph"/>
        <w:jc w:val="both"/>
        <w:rPr>
          <w:rFonts w:ascii="Times New Roman" w:hAnsi="Times New Roman"/>
        </w:rPr>
      </w:pPr>
    </w:p>
    <w:p w14:paraId="3998C91C" w14:textId="77777777" w:rsidR="00854510" w:rsidRDefault="00854510" w:rsidP="007B453E">
      <w:pPr>
        <w:pStyle w:val="ListParagraph"/>
        <w:jc w:val="both"/>
        <w:rPr>
          <w:rFonts w:ascii="Times New Roman" w:hAnsi="Times New Roman"/>
        </w:rPr>
      </w:pPr>
    </w:p>
    <w:p w14:paraId="70FD58D1" w14:textId="77777777" w:rsidR="00854510" w:rsidRDefault="00854510" w:rsidP="007B453E">
      <w:pPr>
        <w:pStyle w:val="ListParagraph"/>
        <w:jc w:val="both"/>
        <w:rPr>
          <w:rFonts w:ascii="Times New Roman" w:hAnsi="Times New Roman"/>
        </w:rPr>
      </w:pPr>
    </w:p>
    <w:p w14:paraId="73F24B7F" w14:textId="77777777" w:rsidR="00854510" w:rsidRDefault="00854510" w:rsidP="007B453E">
      <w:pPr>
        <w:pStyle w:val="ListParagraph"/>
        <w:jc w:val="both"/>
        <w:rPr>
          <w:rFonts w:ascii="Times New Roman" w:hAnsi="Times New Roman"/>
        </w:rPr>
      </w:pPr>
    </w:p>
    <w:p w14:paraId="49B92471" w14:textId="77777777" w:rsidR="00854510" w:rsidRDefault="00854510" w:rsidP="007B453E">
      <w:pPr>
        <w:pStyle w:val="ListParagraph"/>
        <w:jc w:val="both"/>
        <w:rPr>
          <w:rFonts w:ascii="Times New Roman" w:hAnsi="Times New Roman"/>
        </w:rPr>
      </w:pPr>
    </w:p>
    <w:p w14:paraId="13DF6515" w14:textId="77777777" w:rsidR="00854510" w:rsidRDefault="00854510" w:rsidP="007B453E">
      <w:pPr>
        <w:pStyle w:val="ListParagraph"/>
        <w:jc w:val="both"/>
        <w:rPr>
          <w:rFonts w:ascii="Times New Roman" w:hAnsi="Times New Roman"/>
        </w:rPr>
      </w:pPr>
    </w:p>
    <w:p w14:paraId="2BE92C07" w14:textId="77777777" w:rsidR="00854510" w:rsidRDefault="00854510" w:rsidP="007B453E">
      <w:pPr>
        <w:pStyle w:val="ListParagraph"/>
        <w:jc w:val="both"/>
        <w:rPr>
          <w:rFonts w:ascii="Times New Roman" w:hAnsi="Times New Roman"/>
        </w:rPr>
      </w:pPr>
    </w:p>
    <w:p w14:paraId="6F778254" w14:textId="77777777" w:rsidR="00854510" w:rsidRDefault="00854510" w:rsidP="007B453E">
      <w:pPr>
        <w:pStyle w:val="ListParagraph"/>
        <w:jc w:val="both"/>
        <w:rPr>
          <w:rFonts w:ascii="Times New Roman" w:hAnsi="Times New Roman"/>
        </w:rPr>
      </w:pPr>
    </w:p>
    <w:p w14:paraId="7A3F9A5A" w14:textId="77777777" w:rsidR="00854510" w:rsidRDefault="00854510" w:rsidP="007B453E">
      <w:pPr>
        <w:pStyle w:val="ListParagraph"/>
        <w:jc w:val="both"/>
        <w:rPr>
          <w:rFonts w:ascii="Times New Roman" w:hAnsi="Times New Roman"/>
        </w:rPr>
      </w:pPr>
    </w:p>
    <w:p w14:paraId="7D557246" w14:textId="45293177" w:rsidR="007B453E" w:rsidRPr="00854510" w:rsidRDefault="007B453E" w:rsidP="00D33CA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854510">
        <w:rPr>
          <w:rFonts w:ascii="Times New Roman" w:hAnsi="Times New Roman"/>
        </w:rPr>
        <w:t>[15] Write a program that uses a loop to calculate first twenty values of the Fibonacci number sequence, described by the following formula: Fib (1) = 1, Fib (2) = 1, Fib (n) =Fib (n-1) + Fib (n-2).</w:t>
      </w:r>
      <w:r w:rsidRPr="00ED213E">
        <w:t xml:space="preserve"> </w:t>
      </w:r>
    </w:p>
    <w:p w14:paraId="5485C767" w14:textId="77777777" w:rsidR="008E479B" w:rsidRDefault="008E479B" w:rsidP="008E479B">
      <w:pPr>
        <w:pStyle w:val="ListParagraph"/>
        <w:jc w:val="both"/>
        <w:rPr>
          <w:rFonts w:ascii="Times New Roman" w:hAnsi="Times New Roman"/>
        </w:rPr>
      </w:pPr>
    </w:p>
    <w:p w14:paraId="4FDB3A67" w14:textId="77777777" w:rsidR="00854510" w:rsidRDefault="00854510" w:rsidP="008E479B">
      <w:pPr>
        <w:pStyle w:val="ListParagraph"/>
        <w:jc w:val="both"/>
        <w:rPr>
          <w:rFonts w:ascii="Times New Roman" w:hAnsi="Times New Roman"/>
        </w:rPr>
      </w:pPr>
    </w:p>
    <w:p w14:paraId="7BC0D227" w14:textId="77777777" w:rsidR="00854510" w:rsidRDefault="00854510" w:rsidP="008E479B">
      <w:pPr>
        <w:pStyle w:val="ListParagraph"/>
        <w:jc w:val="both"/>
        <w:rPr>
          <w:rFonts w:ascii="Times New Roman" w:hAnsi="Times New Roman"/>
        </w:rPr>
      </w:pPr>
    </w:p>
    <w:p w14:paraId="6E4D60E2" w14:textId="77777777" w:rsidR="00854510" w:rsidRDefault="00854510" w:rsidP="008E479B">
      <w:pPr>
        <w:pStyle w:val="ListParagraph"/>
        <w:jc w:val="both"/>
        <w:rPr>
          <w:rFonts w:ascii="Times New Roman" w:hAnsi="Times New Roman"/>
        </w:rPr>
      </w:pPr>
    </w:p>
    <w:p w14:paraId="47DC48E0" w14:textId="254CF144" w:rsidR="00854510" w:rsidRDefault="00854510" w:rsidP="008E479B">
      <w:pPr>
        <w:pStyle w:val="ListParagraph"/>
        <w:jc w:val="both"/>
        <w:rPr>
          <w:rFonts w:ascii="Times New Roman" w:hAnsi="Times New Roman"/>
        </w:rPr>
      </w:pPr>
    </w:p>
    <w:p w14:paraId="26FB739B" w14:textId="77777777" w:rsidR="00854510" w:rsidRDefault="00854510" w:rsidP="008E479B">
      <w:pPr>
        <w:pStyle w:val="ListParagraph"/>
        <w:jc w:val="both"/>
        <w:rPr>
          <w:rFonts w:ascii="Times New Roman" w:hAnsi="Times New Roman"/>
        </w:rPr>
      </w:pPr>
    </w:p>
    <w:p w14:paraId="5DC4FA9F" w14:textId="77777777" w:rsidR="00854510" w:rsidRDefault="00854510" w:rsidP="008E479B">
      <w:pPr>
        <w:pStyle w:val="ListParagraph"/>
        <w:jc w:val="both"/>
        <w:rPr>
          <w:rFonts w:ascii="Times New Roman" w:hAnsi="Times New Roman"/>
        </w:rPr>
      </w:pPr>
    </w:p>
    <w:p w14:paraId="7FB77691" w14:textId="77777777" w:rsidR="00854510" w:rsidRPr="008E479B" w:rsidRDefault="00854510" w:rsidP="008E479B">
      <w:pPr>
        <w:pStyle w:val="ListParagraph"/>
        <w:jc w:val="both"/>
        <w:rPr>
          <w:rFonts w:ascii="Times New Roman" w:hAnsi="Times New Roman"/>
        </w:rPr>
      </w:pPr>
    </w:p>
    <w:p w14:paraId="544BF7D5" w14:textId="7F9EC802" w:rsidR="004A1422" w:rsidRDefault="00073227" w:rsidP="000737BA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[10]</w:t>
      </w:r>
      <w:r w:rsidR="000737BA" w:rsidRPr="000737BA">
        <w:rPr>
          <w:rFonts w:ascii="Times New Roman" w:hAnsi="Times New Roman"/>
        </w:rPr>
        <w:t xml:space="preserve"> </w:t>
      </w:r>
      <w:r w:rsidR="00394754" w:rsidRPr="000737BA">
        <w:rPr>
          <w:rFonts w:ascii="Times New Roman" w:hAnsi="Times New Roman"/>
        </w:rPr>
        <w:t>Us</w:t>
      </w:r>
      <w:r>
        <w:rPr>
          <w:rFonts w:ascii="Times New Roman" w:hAnsi="Times New Roman"/>
        </w:rPr>
        <w:t xml:space="preserve">e a loop with indirect </w:t>
      </w:r>
      <w:r w:rsidR="004A1422">
        <w:rPr>
          <w:rFonts w:ascii="Times New Roman" w:hAnsi="Times New Roman"/>
        </w:rPr>
        <w:t>or indexed</w:t>
      </w:r>
      <w:r>
        <w:rPr>
          <w:rFonts w:ascii="Times New Roman" w:hAnsi="Times New Roman"/>
        </w:rPr>
        <w:t xml:space="preserve"> addressing to reverse the element of an integer array. Do not copy the elements to </w:t>
      </w:r>
      <w:r w:rsidR="004A1422">
        <w:rPr>
          <w:rFonts w:ascii="Times New Roman" w:hAnsi="Times New Roman"/>
        </w:rPr>
        <w:t>another</w:t>
      </w:r>
      <w:r>
        <w:rPr>
          <w:rFonts w:ascii="Times New Roman" w:hAnsi="Times New Roman"/>
        </w:rPr>
        <w:t xml:space="preserve"> array. Use SIZEOF, TYPE, and LENGTHOF</w:t>
      </w:r>
      <w:r w:rsidR="004A1422">
        <w:rPr>
          <w:rFonts w:ascii="Times New Roman" w:hAnsi="Times New Roman"/>
        </w:rPr>
        <w:t xml:space="preserve"> operators to make the program more general and flexible.</w:t>
      </w:r>
    </w:p>
    <w:p w14:paraId="0573CD1E" w14:textId="77777777" w:rsidR="006C6275" w:rsidRPr="004578F1" w:rsidRDefault="006C6275" w:rsidP="004578F1">
      <w:pPr>
        <w:jc w:val="both"/>
        <w:rPr>
          <w:rFonts w:ascii="Times New Roman" w:hAnsi="Times New Roman" w:cs="Times New Roman"/>
        </w:rPr>
      </w:pPr>
    </w:p>
    <w:sectPr w:rsidR="006C6275" w:rsidRPr="00457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F31"/>
    <w:multiLevelType w:val="hybridMultilevel"/>
    <w:tmpl w:val="C16018A0"/>
    <w:lvl w:ilvl="0" w:tplc="CEB820F6">
      <w:start w:val="3"/>
      <w:numFmt w:val="bullet"/>
      <w:lvlText w:val="•"/>
      <w:lvlJc w:val="left"/>
      <w:pPr>
        <w:ind w:left="1080" w:hanging="720"/>
      </w:pPr>
      <w:rPr>
        <w:rFonts w:ascii="宋体" w:eastAsia="宋体" w:hAnsi="宋体" w:cstheme="minorBidi" w:hint="eastAsia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350CF"/>
    <w:multiLevelType w:val="hybridMultilevel"/>
    <w:tmpl w:val="B0787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B08B1"/>
    <w:multiLevelType w:val="hybridMultilevel"/>
    <w:tmpl w:val="5BF8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0C4B45"/>
    <w:multiLevelType w:val="hybridMultilevel"/>
    <w:tmpl w:val="BD70E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827099">
    <w:abstractNumId w:val="1"/>
  </w:num>
  <w:num w:numId="2" w16cid:durableId="633368561">
    <w:abstractNumId w:val="2"/>
  </w:num>
  <w:num w:numId="3" w16cid:durableId="299657952">
    <w:abstractNumId w:val="0"/>
  </w:num>
  <w:num w:numId="4" w16cid:durableId="21058051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22"/>
    <w:rsid w:val="00073227"/>
    <w:rsid w:val="000737BA"/>
    <w:rsid w:val="000D2953"/>
    <w:rsid w:val="001565B9"/>
    <w:rsid w:val="001C793E"/>
    <w:rsid w:val="00202696"/>
    <w:rsid w:val="002047EA"/>
    <w:rsid w:val="002E202C"/>
    <w:rsid w:val="002F025D"/>
    <w:rsid w:val="00394754"/>
    <w:rsid w:val="004578F1"/>
    <w:rsid w:val="00483E56"/>
    <w:rsid w:val="0049282F"/>
    <w:rsid w:val="00497FBD"/>
    <w:rsid w:val="004A1422"/>
    <w:rsid w:val="00551831"/>
    <w:rsid w:val="005D6F0C"/>
    <w:rsid w:val="006B7F67"/>
    <w:rsid w:val="006C6275"/>
    <w:rsid w:val="006E25DF"/>
    <w:rsid w:val="007B453E"/>
    <w:rsid w:val="007C467F"/>
    <w:rsid w:val="00854510"/>
    <w:rsid w:val="00883A22"/>
    <w:rsid w:val="008C76D7"/>
    <w:rsid w:val="008E479B"/>
    <w:rsid w:val="009011E0"/>
    <w:rsid w:val="0096636A"/>
    <w:rsid w:val="009B7026"/>
    <w:rsid w:val="009E2306"/>
    <w:rsid w:val="00A45B96"/>
    <w:rsid w:val="00A66F17"/>
    <w:rsid w:val="00BA379C"/>
    <w:rsid w:val="00C034B1"/>
    <w:rsid w:val="00C8723F"/>
    <w:rsid w:val="00CC455E"/>
    <w:rsid w:val="00D87C90"/>
    <w:rsid w:val="00E6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69C70"/>
  <w15:chartTrackingRefBased/>
  <w15:docId w15:val="{ECB96053-26B1-49F7-ADC5-0661E571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FBD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497FBD"/>
    <w:pPr>
      <w:spacing w:after="0" w:line="240" w:lineRule="auto"/>
    </w:pPr>
    <w:rPr>
      <w:rFonts w:ascii="Calibri" w:eastAsia="Calibri" w:hAnsi="Calibri" w:cs="Times New Roman"/>
      <w:sz w:val="20"/>
      <w:szCs w:val="20"/>
      <w:lang w:val="en-CA" w:eastAsia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4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AA204BB8535E4185A68588E4AE3890" ma:contentTypeVersion="16" ma:contentTypeDescription="Create a new document." ma:contentTypeScope="" ma:versionID="91a0693f149803aed8121d74d4fef646">
  <xsd:schema xmlns:xsd="http://www.w3.org/2001/XMLSchema" xmlns:xs="http://www.w3.org/2001/XMLSchema" xmlns:p="http://schemas.microsoft.com/office/2006/metadata/properties" xmlns:ns2="f68882be-ca05-4d78-8d28-da3a23ba55db" xmlns:ns3="0699d46c-928b-445c-afb7-4ed8da02f4cf" targetNamespace="http://schemas.microsoft.com/office/2006/metadata/properties" ma:root="true" ma:fieldsID="4b5f541c58b15f35c9608da9e11c8ce7" ns2:_="" ns3:_="">
    <xsd:import namespace="f68882be-ca05-4d78-8d28-da3a23ba55db"/>
    <xsd:import namespace="0699d46c-928b-445c-afb7-4ed8da02f4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8882be-ca05-4d78-8d28-da3a23ba5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2e6cf2c-9348-4005-8827-5bd0efd047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9d46c-928b-445c-afb7-4ed8da02f4cf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c2e07a96-1c24-449d-b0b5-563981ad7cdb}" ma:internalName="TaxCatchAll" ma:showField="CatchAllData" ma:web="0699d46c-928b-445c-afb7-4ed8da02f4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699d46c-928b-445c-afb7-4ed8da02f4cf" xsi:nil="true"/>
    <lcf76f155ced4ddcb4097134ff3c332f xmlns="f68882be-ca05-4d78-8d28-da3a23ba55d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1416754-FDD0-4E40-8CB4-B9D56890FF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13FEDA-B06A-4D0A-AD1A-0B391ED20D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8882be-ca05-4d78-8d28-da3a23ba55db"/>
    <ds:schemaRef ds:uri="0699d46c-928b-445c-afb7-4ed8da02f4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363153-ED6E-41C9-BDE4-D0BD2EA62C6C}">
  <ds:schemaRefs>
    <ds:schemaRef ds:uri="http://schemas.microsoft.com/office/2006/metadata/properties"/>
    <ds:schemaRef ds:uri="http://schemas.microsoft.com/office/infopath/2007/PartnerControls"/>
    <ds:schemaRef ds:uri="0699d46c-928b-445c-afb7-4ed8da02f4cf"/>
    <ds:schemaRef ds:uri="f68882be-ca05-4d78-8d28-da3a23ba55d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 M Bodrul Alam</dc:creator>
  <cp:keywords/>
  <dc:description/>
  <cp:lastModifiedBy>Cathy Chen</cp:lastModifiedBy>
  <cp:revision>10</cp:revision>
  <dcterms:created xsi:type="dcterms:W3CDTF">2021-11-05T22:51:00Z</dcterms:created>
  <dcterms:modified xsi:type="dcterms:W3CDTF">2024-02-20T22:10:00Z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0x010100BEAA204BB8535E4185A68588E4AE3890</vt:lpwstr>
  </property>
</Properties>
</file>