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427CA" w14:textId="71525DB3" w:rsidR="009C2D9F" w:rsidRPr="00843BFC" w:rsidRDefault="00000000" w:rsidP="00843BFC">
      <w:pPr>
        <w:rPr>
          <w:bCs/>
          <w:sz w:val="28"/>
          <w:szCs w:val="28"/>
        </w:rPr>
      </w:pPr>
      <w:r w:rsidRPr="00843BFC">
        <w:rPr>
          <w:b/>
          <w:sz w:val="28"/>
          <w:szCs w:val="28"/>
        </w:rPr>
        <w:t>CASSANDRA</w:t>
      </w:r>
      <w:r w:rsidR="00843BFC">
        <w:rPr>
          <w:b/>
          <w:sz w:val="28"/>
          <w:szCs w:val="28"/>
        </w:rPr>
        <w:t xml:space="preserve">-QUERIES  </w:t>
      </w:r>
      <w:r w:rsidR="00843BFC" w:rsidRPr="00843BFC">
        <w:rPr>
          <w:b/>
          <w:sz w:val="28"/>
          <w:szCs w:val="28"/>
        </w:rPr>
        <w:t xml:space="preserve">                               </w:t>
      </w:r>
      <w:r w:rsidR="00843BFC">
        <w:rPr>
          <w:b/>
          <w:sz w:val="28"/>
          <w:szCs w:val="28"/>
        </w:rPr>
        <w:t xml:space="preserve">       </w:t>
      </w:r>
      <w:r w:rsidR="00843BFC" w:rsidRPr="00843BFC">
        <w:rPr>
          <w:b/>
          <w:sz w:val="28"/>
          <w:szCs w:val="28"/>
        </w:rPr>
        <w:t xml:space="preserve">               </w:t>
      </w:r>
      <w:r w:rsidR="00843BFC" w:rsidRPr="00843BFC">
        <w:rPr>
          <w:bCs/>
          <w:sz w:val="28"/>
          <w:szCs w:val="28"/>
        </w:rPr>
        <w:t>1BM21CS080</w:t>
      </w:r>
    </w:p>
    <w:p w14:paraId="58D76352" w14:textId="77777777" w:rsidR="009C2D9F" w:rsidRDefault="009C2D9F">
      <w:pPr>
        <w:jc w:val="center"/>
        <w:rPr>
          <w:b/>
          <w:sz w:val="32"/>
          <w:szCs w:val="32"/>
        </w:rPr>
      </w:pPr>
    </w:p>
    <w:p w14:paraId="5A0A3334" w14:textId="5F9F7AB4" w:rsidR="009C2D9F" w:rsidRPr="00843BFC" w:rsidRDefault="00000000">
      <w:pPr>
        <w:rPr>
          <w:b/>
          <w:sz w:val="24"/>
          <w:szCs w:val="24"/>
        </w:rPr>
      </w:pPr>
      <w:r w:rsidRPr="00843BFC">
        <w:rPr>
          <w:b/>
          <w:sz w:val="24"/>
          <w:szCs w:val="24"/>
        </w:rPr>
        <w:t>Perform the following DB operations using Cassandra.</w:t>
      </w:r>
    </w:p>
    <w:p w14:paraId="4AC2FE6C" w14:textId="77777777" w:rsidR="009C2D9F" w:rsidRDefault="009C2D9F">
      <w:pPr>
        <w:rPr>
          <w:sz w:val="24"/>
          <w:szCs w:val="24"/>
        </w:rPr>
      </w:pPr>
    </w:p>
    <w:p w14:paraId="35A74B41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1.Create a </w:t>
      </w:r>
      <w:proofErr w:type="spellStart"/>
      <w:r>
        <w:rPr>
          <w:sz w:val="24"/>
          <w:szCs w:val="24"/>
        </w:rPr>
        <w:t>keyspace</w:t>
      </w:r>
      <w:proofErr w:type="spellEnd"/>
      <w:r>
        <w:rPr>
          <w:sz w:val="24"/>
          <w:szCs w:val="24"/>
        </w:rPr>
        <w:t xml:space="preserve"> by name Library </w:t>
      </w:r>
    </w:p>
    <w:p w14:paraId="6DFEC42B" w14:textId="77777777" w:rsidR="009C2D9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1F75CE" wp14:editId="55F74FB4">
            <wp:extent cx="5943600" cy="49181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8915E" w14:textId="77777777" w:rsidR="009C2D9F" w:rsidRDefault="009C2D9F">
      <w:pPr>
        <w:rPr>
          <w:sz w:val="24"/>
          <w:szCs w:val="24"/>
        </w:rPr>
      </w:pPr>
    </w:p>
    <w:p w14:paraId="00ADA4C9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2. Create a column family by name Library-Info with attributes </w:t>
      </w:r>
      <w:proofErr w:type="spellStart"/>
      <w:r>
        <w:rPr>
          <w:sz w:val="24"/>
          <w:szCs w:val="24"/>
        </w:rPr>
        <w:t>Stud_Id</w:t>
      </w:r>
      <w:proofErr w:type="spellEnd"/>
      <w:r>
        <w:rPr>
          <w:sz w:val="24"/>
          <w:szCs w:val="24"/>
        </w:rPr>
        <w:t xml:space="preserve"> Primary </w:t>
      </w:r>
      <w:proofErr w:type="spellStart"/>
      <w:proofErr w:type="gramStart"/>
      <w:r>
        <w:rPr>
          <w:sz w:val="24"/>
          <w:szCs w:val="24"/>
        </w:rPr>
        <w:t>Key,Counter</w:t>
      </w:r>
      <w:proofErr w:type="gramEnd"/>
      <w:r>
        <w:rPr>
          <w:sz w:val="24"/>
          <w:szCs w:val="24"/>
        </w:rPr>
        <w:t>_value</w:t>
      </w:r>
      <w:proofErr w:type="spellEnd"/>
      <w:r>
        <w:rPr>
          <w:sz w:val="24"/>
          <w:szCs w:val="24"/>
        </w:rPr>
        <w:t xml:space="preserve"> of type </w:t>
      </w:r>
      <w:proofErr w:type="spellStart"/>
      <w:r>
        <w:rPr>
          <w:sz w:val="24"/>
          <w:szCs w:val="24"/>
        </w:rPr>
        <w:t>Counter,Stud_Name</w:t>
      </w:r>
      <w:proofErr w:type="spellEnd"/>
      <w:r>
        <w:rPr>
          <w:sz w:val="24"/>
          <w:szCs w:val="24"/>
        </w:rPr>
        <w:t>, Book-Name, Book-Id,</w:t>
      </w:r>
    </w:p>
    <w:p w14:paraId="20975A22" w14:textId="77777777" w:rsidR="009C2D9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Date_of_issue</w:t>
      </w:r>
      <w:proofErr w:type="spellEnd"/>
      <w:r>
        <w:rPr>
          <w:sz w:val="24"/>
          <w:szCs w:val="24"/>
        </w:rPr>
        <w:t>.</w:t>
      </w:r>
    </w:p>
    <w:p w14:paraId="69699D25" w14:textId="77777777" w:rsidR="009C2D9F" w:rsidRDefault="009C2D9F">
      <w:pPr>
        <w:rPr>
          <w:sz w:val="24"/>
          <w:szCs w:val="24"/>
        </w:rPr>
      </w:pPr>
    </w:p>
    <w:p w14:paraId="13BE9522" w14:textId="77777777" w:rsidR="009C2D9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B98D80" wp14:editId="68762A8F">
            <wp:extent cx="5943600" cy="33090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FEBD" w14:textId="77777777" w:rsidR="009C2D9F" w:rsidRDefault="009C2D9F">
      <w:pPr>
        <w:rPr>
          <w:sz w:val="24"/>
          <w:szCs w:val="24"/>
        </w:rPr>
      </w:pPr>
    </w:p>
    <w:p w14:paraId="771853C7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3. Insert the values into the table in batch</w:t>
      </w:r>
    </w:p>
    <w:p w14:paraId="7B52DF31" w14:textId="77777777" w:rsidR="009C2D9F" w:rsidRDefault="009C2D9F">
      <w:pPr>
        <w:rPr>
          <w:sz w:val="24"/>
          <w:szCs w:val="24"/>
        </w:rPr>
      </w:pPr>
    </w:p>
    <w:p w14:paraId="35495C34" w14:textId="77777777" w:rsidR="009C2D9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4B9F98" wp14:editId="2836566C">
            <wp:extent cx="5943600" cy="75357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050A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4. Display the details of the table created and increase the value of the counter</w:t>
      </w:r>
    </w:p>
    <w:p w14:paraId="23C53BC8" w14:textId="77777777" w:rsidR="009C2D9F" w:rsidRDefault="009C2D9F">
      <w:pPr>
        <w:rPr>
          <w:sz w:val="24"/>
          <w:szCs w:val="24"/>
        </w:rPr>
      </w:pPr>
    </w:p>
    <w:p w14:paraId="609337C1" w14:textId="77777777" w:rsidR="009C2D9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79E3CA9" wp14:editId="1C89E78E">
            <wp:extent cx="5943600" cy="1120606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EC7A0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CCF6CE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5. Write a query to show that a student with id 112 has taken a book “BDA” 2 time</w:t>
      </w:r>
    </w:p>
    <w:p w14:paraId="072500BA" w14:textId="77777777" w:rsidR="009C2D9F" w:rsidRDefault="009C2D9F">
      <w:pPr>
        <w:rPr>
          <w:sz w:val="24"/>
          <w:szCs w:val="24"/>
        </w:rPr>
      </w:pPr>
    </w:p>
    <w:p w14:paraId="3199826A" w14:textId="77777777" w:rsidR="009C2D9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184E2FD" wp14:editId="1204EACA">
            <wp:extent cx="5943600" cy="78127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CE1BD" w14:textId="77777777" w:rsidR="009C2D9F" w:rsidRDefault="009C2D9F">
      <w:pPr>
        <w:rPr>
          <w:sz w:val="24"/>
          <w:szCs w:val="24"/>
        </w:rPr>
      </w:pPr>
    </w:p>
    <w:p w14:paraId="79DD0991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>6. Export the created column to a csv file</w:t>
      </w:r>
    </w:p>
    <w:p w14:paraId="2FC4EDD2" w14:textId="77777777" w:rsidR="009C2D9F" w:rsidRDefault="009C2D9F">
      <w:pPr>
        <w:rPr>
          <w:sz w:val="24"/>
          <w:szCs w:val="24"/>
        </w:rPr>
      </w:pPr>
    </w:p>
    <w:p w14:paraId="30E46BBB" w14:textId="77777777" w:rsidR="009C2D9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1B009FE" wp14:editId="397C4178">
            <wp:extent cx="5943600" cy="89709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5A1A0" w14:textId="77777777" w:rsidR="009C2D9F" w:rsidRDefault="009C2D9F">
      <w:pPr>
        <w:rPr>
          <w:sz w:val="24"/>
          <w:szCs w:val="24"/>
        </w:rPr>
      </w:pPr>
    </w:p>
    <w:p w14:paraId="611655E8" w14:textId="77777777" w:rsidR="009C2D9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7. Import a given csv dataset from local file system into Cassandra column family</w:t>
      </w:r>
    </w:p>
    <w:p w14:paraId="30EA9CDE" w14:textId="77777777" w:rsidR="009C2D9F" w:rsidRDefault="009C2D9F">
      <w:pPr>
        <w:rPr>
          <w:sz w:val="24"/>
          <w:szCs w:val="24"/>
        </w:rPr>
      </w:pPr>
    </w:p>
    <w:p w14:paraId="3390C698" w14:textId="77777777" w:rsidR="009C2D9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EE87D85" wp14:editId="68244ADB">
            <wp:extent cx="5943600" cy="64349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2D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9F"/>
    <w:rsid w:val="001C2A32"/>
    <w:rsid w:val="00843BFC"/>
    <w:rsid w:val="009C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BAB6"/>
  <w15:docId w15:val="{B7C1590C-792B-4F70-9350-191A747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Jeevanthi</dc:creator>
  <cp:lastModifiedBy>Jeevanthi Kashyap</cp:lastModifiedBy>
  <cp:revision>2</cp:revision>
  <dcterms:created xsi:type="dcterms:W3CDTF">2024-06-03T14:58:00Z</dcterms:created>
  <dcterms:modified xsi:type="dcterms:W3CDTF">2024-06-03T14:58:00Z</dcterms:modified>
</cp:coreProperties>
</file>