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53DF" w14:textId="77777777" w:rsidR="00353B92" w:rsidRPr="00353B92" w:rsidRDefault="00353B92" w:rsidP="00353B92">
      <w:pPr>
        <w:rPr>
          <w:b/>
          <w:bCs/>
        </w:rPr>
      </w:pPr>
      <w:r w:rsidRPr="00353B92">
        <w:rPr>
          <w:rFonts w:ascii="Segoe UI Emoji" w:hAnsi="Segoe UI Emoji" w:cs="Segoe UI Emoji"/>
          <w:b/>
          <w:bCs/>
        </w:rPr>
        <w:t>📘</w:t>
      </w:r>
      <w:r w:rsidRPr="00353B92">
        <w:rPr>
          <w:b/>
          <w:bCs/>
        </w:rPr>
        <w:t xml:space="preserve"> VOLUME 1</w:t>
      </w:r>
    </w:p>
    <w:p w14:paraId="0AD98448" w14:textId="77777777" w:rsidR="00353B92" w:rsidRPr="00353B92" w:rsidRDefault="00353B92" w:rsidP="00353B92">
      <w:pPr>
        <w:rPr>
          <w:b/>
          <w:bCs/>
        </w:rPr>
      </w:pPr>
      <w:r w:rsidRPr="00353B92">
        <w:rPr>
          <w:b/>
          <w:bCs/>
        </w:rPr>
        <w:t>Foundation &amp; Development Guidelines</w:t>
      </w:r>
    </w:p>
    <w:p w14:paraId="55B471B5" w14:textId="77777777" w:rsidR="00353B92" w:rsidRPr="00353B92" w:rsidRDefault="00353B92" w:rsidP="00353B92">
      <w:pPr>
        <w:rPr>
          <w:b/>
          <w:bCs/>
        </w:rPr>
      </w:pPr>
      <w:r w:rsidRPr="00353B92">
        <w:rPr>
          <w:b/>
          <w:bCs/>
        </w:rPr>
        <w:t>SECTION 1</w:t>
      </w:r>
    </w:p>
    <w:p w14:paraId="067B0566" w14:textId="77777777" w:rsidR="00353B92" w:rsidRPr="00353B92" w:rsidRDefault="00353B92" w:rsidP="00353B92">
      <w:r w:rsidRPr="00353B92">
        <w:pict w14:anchorId="00C2E84F">
          <v:rect id="_x0000_i1139" style="width:0;height:1.5pt" o:hralign="center" o:hrstd="t" o:hr="t" fillcolor="#a0a0a0" stroked="f"/>
        </w:pict>
      </w:r>
    </w:p>
    <w:p w14:paraId="388AC8F6" w14:textId="77777777" w:rsidR="00353B92" w:rsidRPr="00353B92" w:rsidRDefault="00353B92" w:rsidP="00353B92">
      <w:pPr>
        <w:rPr>
          <w:b/>
          <w:bCs/>
        </w:rPr>
      </w:pPr>
      <w:r w:rsidRPr="00353B92">
        <w:rPr>
          <w:b/>
          <w:bCs/>
        </w:rPr>
        <w:t>Cover Page</w:t>
      </w:r>
    </w:p>
    <w:p w14:paraId="3F4C53F8" w14:textId="77777777" w:rsidR="00353B92" w:rsidRPr="00353B92" w:rsidRDefault="00353B92" w:rsidP="00353B92">
      <w:pPr>
        <w:rPr>
          <w:b/>
          <w:bCs/>
        </w:rPr>
      </w:pPr>
      <w:r w:rsidRPr="00353B92">
        <w:rPr>
          <w:b/>
          <w:bCs/>
        </w:rPr>
        <w:t>Drone Delivery Navigation System</w:t>
      </w:r>
    </w:p>
    <w:p w14:paraId="6E3E1952" w14:textId="77777777" w:rsidR="00353B92" w:rsidRPr="00353B92" w:rsidRDefault="00353B92" w:rsidP="00353B92">
      <w:pPr>
        <w:rPr>
          <w:b/>
          <w:bCs/>
        </w:rPr>
      </w:pPr>
      <w:r w:rsidRPr="00353B92">
        <w:rPr>
          <w:b/>
          <w:bCs/>
        </w:rPr>
        <w:t>Master Development Specification</w:t>
      </w:r>
    </w:p>
    <w:p w14:paraId="5F5E62E3" w14:textId="77777777" w:rsidR="00353B92" w:rsidRPr="00353B92" w:rsidRDefault="00353B92" w:rsidP="00353B92">
      <w:pPr>
        <w:rPr>
          <w:b/>
          <w:bCs/>
        </w:rPr>
      </w:pPr>
      <w:r w:rsidRPr="00353B92">
        <w:rPr>
          <w:b/>
          <w:bCs/>
        </w:rPr>
        <w:t>Version 1.0</w:t>
      </w:r>
    </w:p>
    <w:p w14:paraId="4304814C" w14:textId="77777777" w:rsidR="00353B92" w:rsidRPr="00353B92" w:rsidRDefault="00353B92" w:rsidP="00353B92">
      <w:r w:rsidRPr="00353B92">
        <w:t>Prepared for</w:t>
      </w:r>
    </w:p>
    <w:p w14:paraId="1EE10A7E" w14:textId="77777777" w:rsidR="00353B92" w:rsidRPr="00353B92" w:rsidRDefault="00353B92" w:rsidP="00353B92">
      <w:r w:rsidRPr="00353B92">
        <w:rPr>
          <w:b/>
          <w:bCs/>
        </w:rPr>
        <w:t>Data Structures and Algorithms (DSA) Course Project</w:t>
      </w:r>
    </w:p>
    <w:p w14:paraId="3A5C3AFF" w14:textId="77777777" w:rsidR="00353B92" w:rsidRPr="00353B92" w:rsidRDefault="00353B92" w:rsidP="00353B92">
      <w:r w:rsidRPr="00353B92">
        <w:pict w14:anchorId="5056D34C">
          <v:rect id="_x0000_i1140" style="width:0;height:1.5pt" o:hralign="center" o:hrstd="t" o:hr="t" fillcolor="#a0a0a0" stroked="f"/>
        </w:pict>
      </w:r>
    </w:p>
    <w:p w14:paraId="7F501D74" w14:textId="77777777" w:rsidR="00353B92" w:rsidRPr="00353B92" w:rsidRDefault="00353B92" w:rsidP="00353B92">
      <w:pPr>
        <w:rPr>
          <w:b/>
          <w:bCs/>
        </w:rPr>
      </w:pPr>
      <w:r w:rsidRPr="00353B92">
        <w:rPr>
          <w:b/>
          <w:bCs/>
        </w:rPr>
        <w:t>Project Type</w:t>
      </w:r>
    </w:p>
    <w:p w14:paraId="3F86DCA8" w14:textId="77777777" w:rsidR="00353B92" w:rsidRPr="00353B92" w:rsidRDefault="00353B92" w:rsidP="00353B92">
      <w:r w:rsidRPr="00353B92">
        <w:t>Full Stack Web Application</w:t>
      </w:r>
    </w:p>
    <w:p w14:paraId="33CBFA11" w14:textId="77777777" w:rsidR="00353B92" w:rsidRPr="00353B92" w:rsidRDefault="00353B92" w:rsidP="00353B92">
      <w:r w:rsidRPr="00353B92">
        <w:pict w14:anchorId="2DF4F815">
          <v:rect id="_x0000_i1141" style="width:0;height:1.5pt" o:hralign="center" o:hrstd="t" o:hr="t" fillcolor="#a0a0a0" stroked="f"/>
        </w:pict>
      </w:r>
    </w:p>
    <w:p w14:paraId="33451A45" w14:textId="77777777" w:rsidR="00353B92" w:rsidRPr="00353B92" w:rsidRDefault="00353B92" w:rsidP="00353B92">
      <w:pPr>
        <w:rPr>
          <w:b/>
          <w:bCs/>
        </w:rPr>
      </w:pPr>
      <w:r w:rsidRPr="00353B92">
        <w:rPr>
          <w:b/>
          <w:bCs/>
        </w:rPr>
        <w:t>Technology Stack</w:t>
      </w:r>
    </w:p>
    <w:p w14:paraId="7D0D9677" w14:textId="77777777" w:rsidR="00353B92" w:rsidRPr="00353B92" w:rsidRDefault="00353B92" w:rsidP="00353B92">
      <w:r w:rsidRPr="00353B92">
        <w:t>React + TypeScript</w:t>
      </w:r>
    </w:p>
    <w:p w14:paraId="0D52456D" w14:textId="77777777" w:rsidR="00353B92" w:rsidRPr="00353B92" w:rsidRDefault="00353B92" w:rsidP="00353B92">
      <w:r w:rsidRPr="00353B92">
        <w:t>Node.js</w:t>
      </w:r>
    </w:p>
    <w:p w14:paraId="283E132F" w14:textId="77777777" w:rsidR="00353B92" w:rsidRPr="00353B92" w:rsidRDefault="00353B92" w:rsidP="00353B92">
      <w:r w:rsidRPr="00353B92">
        <w:t>Express.js</w:t>
      </w:r>
    </w:p>
    <w:p w14:paraId="7072A878" w14:textId="77777777" w:rsidR="00353B92" w:rsidRPr="00353B92" w:rsidRDefault="00353B92" w:rsidP="00353B92">
      <w:r w:rsidRPr="00353B92">
        <w:t>MongoDB</w:t>
      </w:r>
    </w:p>
    <w:p w14:paraId="79B5FED9" w14:textId="77777777" w:rsidR="00353B92" w:rsidRPr="00353B92" w:rsidRDefault="00353B92" w:rsidP="00353B92">
      <w:r w:rsidRPr="00353B92">
        <w:t>Mapbox GL JS</w:t>
      </w:r>
    </w:p>
    <w:p w14:paraId="55FEC364" w14:textId="77777777" w:rsidR="00353B92" w:rsidRPr="00353B92" w:rsidRDefault="00353B92" w:rsidP="00353B92">
      <w:r w:rsidRPr="00353B92">
        <w:t>Tailwind CSS</w:t>
      </w:r>
    </w:p>
    <w:p w14:paraId="299AB736" w14:textId="77777777" w:rsidR="00353B92" w:rsidRPr="00353B92" w:rsidRDefault="00353B92" w:rsidP="00353B92">
      <w:r w:rsidRPr="00353B92">
        <w:t>JWT Authentication</w:t>
      </w:r>
    </w:p>
    <w:p w14:paraId="2F734AF7" w14:textId="77777777" w:rsidR="00353B92" w:rsidRPr="00353B92" w:rsidRDefault="00353B92" w:rsidP="00353B92">
      <w:r w:rsidRPr="00353B92">
        <w:pict w14:anchorId="29DE0B08">
          <v:rect id="_x0000_i1142" style="width:0;height:1.5pt" o:hralign="center" o:hrstd="t" o:hr="t" fillcolor="#a0a0a0" stroked="f"/>
        </w:pict>
      </w:r>
    </w:p>
    <w:p w14:paraId="750FAFFB" w14:textId="77777777" w:rsidR="00353B92" w:rsidRPr="00353B92" w:rsidRDefault="00353B92" w:rsidP="00353B92">
      <w:pPr>
        <w:rPr>
          <w:b/>
          <w:bCs/>
        </w:rPr>
      </w:pPr>
      <w:r w:rsidRPr="00353B92">
        <w:rPr>
          <w:b/>
          <w:bCs/>
        </w:rPr>
        <w:t>Document Purpose</w:t>
      </w:r>
    </w:p>
    <w:p w14:paraId="75DF309C" w14:textId="77777777" w:rsidR="00353B92" w:rsidRPr="00353B92" w:rsidRDefault="00353B92" w:rsidP="00353B92">
      <w:r w:rsidRPr="00353B92">
        <w:t>This document serves as the official software development specification for building the Drone Delivery Navigation System.</w:t>
      </w:r>
    </w:p>
    <w:p w14:paraId="0E58B767" w14:textId="77777777" w:rsidR="00353B92" w:rsidRPr="00353B92" w:rsidRDefault="00353B92" w:rsidP="00353B92">
      <w:r w:rsidRPr="00353B92">
        <w:t>Unlike a normal AI prompt, this document provides complete architectural, technical, UI/UX, and development guidelines required to build the project exactly as envisioned.</w:t>
      </w:r>
    </w:p>
    <w:p w14:paraId="7C809F17" w14:textId="77777777" w:rsidR="00353B92" w:rsidRPr="00353B92" w:rsidRDefault="00353B92" w:rsidP="00353B92">
      <w:r w:rsidRPr="00353B92">
        <w:t>Every future development decision must follow this document.</w:t>
      </w:r>
    </w:p>
    <w:p w14:paraId="6D6429CB" w14:textId="77777777" w:rsidR="00353B92" w:rsidRPr="00353B92" w:rsidRDefault="00353B92" w:rsidP="00353B92">
      <w:r w:rsidRPr="00353B92">
        <w:t>No design modifications should be made unless explicitly approved.</w:t>
      </w:r>
    </w:p>
    <w:p w14:paraId="36A43513" w14:textId="77777777" w:rsidR="00353B92" w:rsidRPr="00353B92" w:rsidRDefault="00353B92" w:rsidP="00353B92">
      <w:r w:rsidRPr="00353B92">
        <w:pict w14:anchorId="4659FDBC">
          <v:rect id="_x0000_i1143" style="width:0;height:1.5pt" o:hralign="center" o:hrstd="t" o:hr="t" fillcolor="#a0a0a0" stroked="f"/>
        </w:pict>
      </w:r>
    </w:p>
    <w:p w14:paraId="5494FC22" w14:textId="77777777" w:rsidR="00353B92" w:rsidRPr="00353B92" w:rsidRDefault="00353B92" w:rsidP="00353B92">
      <w:pPr>
        <w:rPr>
          <w:b/>
          <w:bCs/>
        </w:rPr>
      </w:pPr>
      <w:r w:rsidRPr="00353B92">
        <w:rPr>
          <w:b/>
          <w:bCs/>
        </w:rPr>
        <w:t>Table of Contents</w:t>
      </w:r>
    </w:p>
    <w:p w14:paraId="72998335" w14:textId="77777777" w:rsidR="00353B92" w:rsidRPr="00353B92" w:rsidRDefault="00353B92" w:rsidP="00353B92">
      <w:r w:rsidRPr="00353B92">
        <w:lastRenderedPageBreak/>
        <w:t>SECTION 1</w:t>
      </w:r>
    </w:p>
    <w:p w14:paraId="064B86D0" w14:textId="77777777" w:rsidR="00353B92" w:rsidRPr="00353B92" w:rsidRDefault="00353B92" w:rsidP="00353B92">
      <w:pPr>
        <w:numPr>
          <w:ilvl w:val="0"/>
          <w:numId w:val="1"/>
        </w:numPr>
      </w:pPr>
      <w:r w:rsidRPr="00353B92">
        <w:t xml:space="preserve">Cover Page </w:t>
      </w:r>
    </w:p>
    <w:p w14:paraId="1A7F8519" w14:textId="77777777" w:rsidR="00353B92" w:rsidRPr="00353B92" w:rsidRDefault="00353B92" w:rsidP="00353B92">
      <w:pPr>
        <w:numPr>
          <w:ilvl w:val="0"/>
          <w:numId w:val="1"/>
        </w:numPr>
      </w:pPr>
      <w:r w:rsidRPr="00353B92">
        <w:t xml:space="preserve">Table of Contents </w:t>
      </w:r>
    </w:p>
    <w:p w14:paraId="2921D804" w14:textId="77777777" w:rsidR="00353B92" w:rsidRPr="00353B92" w:rsidRDefault="00353B92" w:rsidP="00353B92">
      <w:pPr>
        <w:numPr>
          <w:ilvl w:val="0"/>
          <w:numId w:val="1"/>
        </w:numPr>
      </w:pPr>
      <w:r w:rsidRPr="00353B92">
        <w:t xml:space="preserve">Document Purpose </w:t>
      </w:r>
    </w:p>
    <w:p w14:paraId="1268D351" w14:textId="77777777" w:rsidR="00353B92" w:rsidRPr="00353B92" w:rsidRDefault="00353B92" w:rsidP="00353B92">
      <w:r w:rsidRPr="00353B92">
        <w:t>SECTION 2</w:t>
      </w:r>
    </w:p>
    <w:p w14:paraId="5A7F974D" w14:textId="77777777" w:rsidR="00353B92" w:rsidRPr="00353B92" w:rsidRDefault="00353B92" w:rsidP="00353B92">
      <w:pPr>
        <w:numPr>
          <w:ilvl w:val="0"/>
          <w:numId w:val="2"/>
        </w:numPr>
      </w:pPr>
      <w:r w:rsidRPr="00353B92">
        <w:t xml:space="preserve">Project Vision </w:t>
      </w:r>
    </w:p>
    <w:p w14:paraId="6BDC4CBF" w14:textId="77777777" w:rsidR="00353B92" w:rsidRPr="00353B92" w:rsidRDefault="00353B92" w:rsidP="00353B92">
      <w:pPr>
        <w:numPr>
          <w:ilvl w:val="0"/>
          <w:numId w:val="2"/>
        </w:numPr>
      </w:pPr>
      <w:r w:rsidRPr="00353B92">
        <w:t xml:space="preserve">Problem Statement </w:t>
      </w:r>
    </w:p>
    <w:p w14:paraId="7D792B2D" w14:textId="77777777" w:rsidR="00353B92" w:rsidRPr="00353B92" w:rsidRDefault="00353B92" w:rsidP="00353B92">
      <w:pPr>
        <w:numPr>
          <w:ilvl w:val="0"/>
          <w:numId w:val="2"/>
        </w:numPr>
      </w:pPr>
      <w:r w:rsidRPr="00353B92">
        <w:t xml:space="preserve">Motivation </w:t>
      </w:r>
    </w:p>
    <w:p w14:paraId="2C7A5DDA" w14:textId="77777777" w:rsidR="00353B92" w:rsidRPr="00353B92" w:rsidRDefault="00353B92" w:rsidP="00353B92">
      <w:r w:rsidRPr="00353B92">
        <w:t>SECTION 3</w:t>
      </w:r>
    </w:p>
    <w:p w14:paraId="6D6F3B73" w14:textId="77777777" w:rsidR="00353B92" w:rsidRPr="00353B92" w:rsidRDefault="00353B92" w:rsidP="00353B92">
      <w:pPr>
        <w:numPr>
          <w:ilvl w:val="0"/>
          <w:numId w:val="3"/>
        </w:numPr>
      </w:pPr>
      <w:r w:rsidRPr="00353B92">
        <w:t xml:space="preserve">Project Objectives </w:t>
      </w:r>
    </w:p>
    <w:p w14:paraId="5F48A103" w14:textId="77777777" w:rsidR="00353B92" w:rsidRPr="00353B92" w:rsidRDefault="00353B92" w:rsidP="00353B92">
      <w:r w:rsidRPr="00353B92">
        <w:t>SECTION 4</w:t>
      </w:r>
    </w:p>
    <w:p w14:paraId="0055E236" w14:textId="77777777" w:rsidR="00353B92" w:rsidRPr="00353B92" w:rsidRDefault="00353B92" w:rsidP="00353B92">
      <w:pPr>
        <w:numPr>
          <w:ilvl w:val="0"/>
          <w:numId w:val="4"/>
        </w:numPr>
      </w:pPr>
      <w:r w:rsidRPr="00353B92">
        <w:t xml:space="preserve">Scope </w:t>
      </w:r>
    </w:p>
    <w:p w14:paraId="79D3D73A" w14:textId="77777777" w:rsidR="00353B92" w:rsidRPr="00353B92" w:rsidRDefault="00353B92" w:rsidP="00353B92">
      <w:r w:rsidRPr="00353B92">
        <w:t>SECTION 5</w:t>
      </w:r>
    </w:p>
    <w:p w14:paraId="4EF4D351" w14:textId="77777777" w:rsidR="00353B92" w:rsidRPr="00353B92" w:rsidRDefault="00353B92" w:rsidP="00353B92">
      <w:pPr>
        <w:numPr>
          <w:ilvl w:val="0"/>
          <w:numId w:val="5"/>
        </w:numPr>
      </w:pPr>
      <w:r w:rsidRPr="00353B92">
        <w:t xml:space="preserve">Functional Requirements </w:t>
      </w:r>
    </w:p>
    <w:p w14:paraId="215BAD69" w14:textId="77777777" w:rsidR="00353B92" w:rsidRPr="00353B92" w:rsidRDefault="00353B92" w:rsidP="00353B92">
      <w:r w:rsidRPr="00353B92">
        <w:t>SECTION 6</w:t>
      </w:r>
    </w:p>
    <w:p w14:paraId="55184699" w14:textId="77777777" w:rsidR="00353B92" w:rsidRPr="00353B92" w:rsidRDefault="00353B92" w:rsidP="00353B92">
      <w:pPr>
        <w:numPr>
          <w:ilvl w:val="0"/>
          <w:numId w:val="6"/>
        </w:numPr>
      </w:pPr>
      <w:r w:rsidRPr="00353B92">
        <w:t xml:space="preserve">Non-Functional Requirements </w:t>
      </w:r>
    </w:p>
    <w:p w14:paraId="1F5930ED" w14:textId="77777777" w:rsidR="00353B92" w:rsidRPr="00353B92" w:rsidRDefault="00353B92" w:rsidP="00353B92">
      <w:r w:rsidRPr="00353B92">
        <w:t>SECTION 7</w:t>
      </w:r>
    </w:p>
    <w:p w14:paraId="3BB6C9AB" w14:textId="77777777" w:rsidR="00353B92" w:rsidRPr="00353B92" w:rsidRDefault="00353B92" w:rsidP="00353B92">
      <w:pPr>
        <w:numPr>
          <w:ilvl w:val="0"/>
          <w:numId w:val="7"/>
        </w:numPr>
      </w:pPr>
      <w:r w:rsidRPr="00353B92">
        <w:t xml:space="preserve">Technology Stack </w:t>
      </w:r>
    </w:p>
    <w:p w14:paraId="6E63693A" w14:textId="77777777" w:rsidR="00353B92" w:rsidRPr="00353B92" w:rsidRDefault="00353B92" w:rsidP="00353B92">
      <w:r w:rsidRPr="00353B92">
        <w:t>SECTION 8</w:t>
      </w:r>
    </w:p>
    <w:p w14:paraId="76C8DA8A" w14:textId="77777777" w:rsidR="00353B92" w:rsidRPr="00353B92" w:rsidRDefault="00353B92" w:rsidP="00353B92">
      <w:pPr>
        <w:numPr>
          <w:ilvl w:val="0"/>
          <w:numId w:val="8"/>
        </w:numPr>
      </w:pPr>
      <w:r w:rsidRPr="00353B92">
        <w:t xml:space="preserve">Software Architecture </w:t>
      </w:r>
    </w:p>
    <w:p w14:paraId="1274E5BC" w14:textId="77777777" w:rsidR="00353B92" w:rsidRPr="00353B92" w:rsidRDefault="00353B92" w:rsidP="00353B92">
      <w:r w:rsidRPr="00353B92">
        <w:t>SECTION 9</w:t>
      </w:r>
    </w:p>
    <w:p w14:paraId="299E0BAE" w14:textId="77777777" w:rsidR="00353B92" w:rsidRPr="00353B92" w:rsidRDefault="00353B92" w:rsidP="00353B92">
      <w:pPr>
        <w:numPr>
          <w:ilvl w:val="0"/>
          <w:numId w:val="9"/>
        </w:numPr>
      </w:pPr>
      <w:r w:rsidRPr="00353B92">
        <w:t xml:space="preserve">Folder Structure </w:t>
      </w:r>
    </w:p>
    <w:p w14:paraId="2F32D666" w14:textId="77777777" w:rsidR="00353B92" w:rsidRPr="00353B92" w:rsidRDefault="00353B92" w:rsidP="00353B92">
      <w:r w:rsidRPr="00353B92">
        <w:t>SECTION 10</w:t>
      </w:r>
    </w:p>
    <w:p w14:paraId="4C57C5C5" w14:textId="77777777" w:rsidR="00353B92" w:rsidRPr="00353B92" w:rsidRDefault="00353B92" w:rsidP="00353B92">
      <w:pPr>
        <w:numPr>
          <w:ilvl w:val="0"/>
          <w:numId w:val="10"/>
        </w:numPr>
      </w:pPr>
      <w:r w:rsidRPr="00353B92">
        <w:t xml:space="preserve">Design System </w:t>
      </w:r>
    </w:p>
    <w:p w14:paraId="5E4AF1AD" w14:textId="77777777" w:rsidR="00353B92" w:rsidRPr="00353B92" w:rsidRDefault="00353B92" w:rsidP="00353B92">
      <w:r w:rsidRPr="00353B92">
        <w:t>SECTION 11</w:t>
      </w:r>
    </w:p>
    <w:p w14:paraId="7C267540" w14:textId="77777777" w:rsidR="00353B92" w:rsidRPr="00353B92" w:rsidRDefault="00353B92" w:rsidP="00353B92">
      <w:pPr>
        <w:numPr>
          <w:ilvl w:val="0"/>
          <w:numId w:val="11"/>
        </w:numPr>
      </w:pPr>
      <w:r w:rsidRPr="00353B92">
        <w:t xml:space="preserve">UI Guidelines </w:t>
      </w:r>
    </w:p>
    <w:p w14:paraId="6A6D1EAB" w14:textId="77777777" w:rsidR="00353B92" w:rsidRPr="00353B92" w:rsidRDefault="00353B92" w:rsidP="00353B92">
      <w:r w:rsidRPr="00353B92">
        <w:t>SECTION 12</w:t>
      </w:r>
    </w:p>
    <w:p w14:paraId="773E813A" w14:textId="77777777" w:rsidR="00353B92" w:rsidRPr="00353B92" w:rsidRDefault="00353B92" w:rsidP="00353B92">
      <w:pPr>
        <w:numPr>
          <w:ilvl w:val="0"/>
          <w:numId w:val="12"/>
        </w:numPr>
      </w:pPr>
      <w:r w:rsidRPr="00353B92">
        <w:t xml:space="preserve">Coding Standards </w:t>
      </w:r>
    </w:p>
    <w:p w14:paraId="33F0789F" w14:textId="77777777" w:rsidR="00353B92" w:rsidRPr="00353B92" w:rsidRDefault="00353B92" w:rsidP="00353B92">
      <w:r w:rsidRPr="00353B92">
        <w:t>SECTION 13</w:t>
      </w:r>
    </w:p>
    <w:p w14:paraId="2B502AA1" w14:textId="77777777" w:rsidR="00353B92" w:rsidRPr="00353B92" w:rsidRDefault="00353B92" w:rsidP="00353B92">
      <w:pPr>
        <w:numPr>
          <w:ilvl w:val="0"/>
          <w:numId w:val="13"/>
        </w:numPr>
      </w:pPr>
      <w:r w:rsidRPr="00353B92">
        <w:t xml:space="preserve">Development Roadmap </w:t>
      </w:r>
    </w:p>
    <w:p w14:paraId="3D80252D" w14:textId="77777777" w:rsidR="00353B92" w:rsidRPr="00353B92" w:rsidRDefault="00353B92" w:rsidP="00353B92">
      <w:r w:rsidRPr="00353B92">
        <w:t>SECTION 14</w:t>
      </w:r>
    </w:p>
    <w:p w14:paraId="781EFC25" w14:textId="77777777" w:rsidR="00353B92" w:rsidRPr="00353B92" w:rsidRDefault="00353B92" w:rsidP="00353B92">
      <w:pPr>
        <w:numPr>
          <w:ilvl w:val="0"/>
          <w:numId w:val="14"/>
        </w:numPr>
      </w:pPr>
      <w:r w:rsidRPr="00353B92">
        <w:lastRenderedPageBreak/>
        <w:t xml:space="preserve">Non-Negotiable Rules </w:t>
      </w:r>
    </w:p>
    <w:p w14:paraId="57BC1E9C" w14:textId="77777777" w:rsidR="00353B92" w:rsidRPr="00353B92" w:rsidRDefault="00353B92" w:rsidP="00353B92">
      <w:r w:rsidRPr="00353B92">
        <w:t>SECTION 15</w:t>
      </w:r>
    </w:p>
    <w:p w14:paraId="66EF3A95" w14:textId="77777777" w:rsidR="00353B92" w:rsidRPr="00353B92" w:rsidRDefault="00353B92" w:rsidP="00353B92">
      <w:pPr>
        <w:numPr>
          <w:ilvl w:val="0"/>
          <w:numId w:val="15"/>
        </w:numPr>
      </w:pPr>
      <w:r w:rsidRPr="00353B92">
        <w:t xml:space="preserve">AI Developer Instructions </w:t>
      </w:r>
    </w:p>
    <w:p w14:paraId="02A76643" w14:textId="77777777" w:rsidR="00353B92" w:rsidRPr="00353B92" w:rsidRDefault="00353B92" w:rsidP="00353B92">
      <w:r w:rsidRPr="00353B92">
        <w:pict w14:anchorId="0567E83F">
          <v:rect id="_x0000_i1144" style="width:0;height:1.5pt" o:hralign="center" o:hrstd="t" o:hr="t" fillcolor="#a0a0a0" stroked="f"/>
        </w:pict>
      </w:r>
    </w:p>
    <w:p w14:paraId="6B0ABCAE" w14:textId="77777777" w:rsidR="00353B92" w:rsidRPr="00353B92" w:rsidRDefault="00353B92" w:rsidP="00353B92">
      <w:pPr>
        <w:rPr>
          <w:b/>
          <w:bCs/>
        </w:rPr>
      </w:pPr>
      <w:r w:rsidRPr="00353B92">
        <w:rPr>
          <w:b/>
          <w:bCs/>
        </w:rPr>
        <w:t>1. Introduction</w:t>
      </w:r>
    </w:p>
    <w:p w14:paraId="15F53CBA" w14:textId="77777777" w:rsidR="00353B92" w:rsidRPr="00353B92" w:rsidRDefault="00353B92" w:rsidP="00353B92">
      <w:pPr>
        <w:rPr>
          <w:b/>
          <w:bCs/>
        </w:rPr>
      </w:pPr>
      <w:r w:rsidRPr="00353B92">
        <w:rPr>
          <w:b/>
          <w:bCs/>
        </w:rPr>
        <w:t>1.1 Project Title</w:t>
      </w:r>
    </w:p>
    <w:p w14:paraId="7C276A22" w14:textId="77777777" w:rsidR="00353B92" w:rsidRPr="00353B92" w:rsidRDefault="00353B92" w:rsidP="00353B92">
      <w:r w:rsidRPr="00353B92">
        <w:t>Drone Delivery Navigation System</w:t>
      </w:r>
    </w:p>
    <w:p w14:paraId="0F1F8DE5" w14:textId="77777777" w:rsidR="00353B92" w:rsidRPr="00353B92" w:rsidRDefault="00353B92" w:rsidP="00353B92">
      <w:r w:rsidRPr="00353B92">
        <w:pict w14:anchorId="7E456F48">
          <v:rect id="_x0000_i1145" style="width:0;height:1.5pt" o:hralign="center" o:hrstd="t" o:hr="t" fillcolor="#a0a0a0" stroked="f"/>
        </w:pict>
      </w:r>
    </w:p>
    <w:p w14:paraId="48934143" w14:textId="77777777" w:rsidR="00353B92" w:rsidRPr="00353B92" w:rsidRDefault="00353B92" w:rsidP="00353B92">
      <w:pPr>
        <w:rPr>
          <w:b/>
          <w:bCs/>
        </w:rPr>
      </w:pPr>
      <w:r w:rsidRPr="00353B92">
        <w:rPr>
          <w:b/>
          <w:bCs/>
        </w:rPr>
        <w:t>1.2 Project Category</w:t>
      </w:r>
    </w:p>
    <w:p w14:paraId="543B9496" w14:textId="77777777" w:rsidR="00353B92" w:rsidRPr="00353B92" w:rsidRDefault="00353B92" w:rsidP="00353B92">
      <w:r w:rsidRPr="00353B92">
        <w:t>Full Stack Web Application</w:t>
      </w:r>
    </w:p>
    <w:p w14:paraId="0CC011E4" w14:textId="77777777" w:rsidR="00353B92" w:rsidRPr="00353B92" w:rsidRDefault="00353B92" w:rsidP="00353B92">
      <w:r w:rsidRPr="00353B92">
        <w:t>Academic Project</w:t>
      </w:r>
    </w:p>
    <w:p w14:paraId="3F7B11AC" w14:textId="77777777" w:rsidR="00353B92" w:rsidRPr="00353B92" w:rsidRDefault="00353B92" w:rsidP="00353B92">
      <w:r w:rsidRPr="00353B92">
        <w:t>Data Structures and Algorithms</w:t>
      </w:r>
    </w:p>
    <w:p w14:paraId="6F61D603" w14:textId="77777777" w:rsidR="00353B92" w:rsidRPr="00353B92" w:rsidRDefault="00353B92" w:rsidP="00353B92">
      <w:r w:rsidRPr="00353B92">
        <w:pict w14:anchorId="48CB186A">
          <v:rect id="_x0000_i1146" style="width:0;height:1.5pt" o:hralign="center" o:hrstd="t" o:hr="t" fillcolor="#a0a0a0" stroked="f"/>
        </w:pict>
      </w:r>
    </w:p>
    <w:p w14:paraId="175C2BD3" w14:textId="77777777" w:rsidR="00353B92" w:rsidRPr="00353B92" w:rsidRDefault="00353B92" w:rsidP="00353B92">
      <w:pPr>
        <w:rPr>
          <w:b/>
          <w:bCs/>
        </w:rPr>
      </w:pPr>
      <w:r w:rsidRPr="00353B92">
        <w:rPr>
          <w:b/>
          <w:bCs/>
        </w:rPr>
        <w:t>1.3 Purpose of the Project</w:t>
      </w:r>
    </w:p>
    <w:p w14:paraId="460A0582" w14:textId="77777777" w:rsidR="00353B92" w:rsidRPr="00353B92" w:rsidRDefault="00353B92" w:rsidP="00353B92">
      <w:r w:rsidRPr="00353B92">
        <w:t>The Drone Delivery Navigation System is a modern web application designed to simulate how autonomous drones can be managed for package delivery operations.</w:t>
      </w:r>
    </w:p>
    <w:p w14:paraId="09822D7D" w14:textId="77777777" w:rsidR="00353B92" w:rsidRPr="00353B92" w:rsidRDefault="00353B92" w:rsidP="00353B92">
      <w:r w:rsidRPr="00353B92">
        <w:t>The project combines modern web technologies with practical implementations of Data Structures and Algorithms (DSA), allowing users to manage fleets, optimize delivery routes, monitor package deliveries, and analyze operational performance through a premium command-center interface.</w:t>
      </w:r>
    </w:p>
    <w:p w14:paraId="6217BF0B" w14:textId="77777777" w:rsidR="00353B92" w:rsidRPr="00353B92" w:rsidRDefault="00353B92" w:rsidP="00353B92">
      <w:r w:rsidRPr="00353B92">
        <w:t>The project is intended to demonstrate both frontend/backend engineering skills and meaningful use of core DSA concepts.</w:t>
      </w:r>
    </w:p>
    <w:p w14:paraId="4408F066" w14:textId="77777777" w:rsidR="00353B92" w:rsidRPr="00353B92" w:rsidRDefault="00353B92" w:rsidP="00353B92">
      <w:r w:rsidRPr="00353B92">
        <w:pict w14:anchorId="32746CB5">
          <v:rect id="_x0000_i1147" style="width:0;height:1.5pt" o:hralign="center" o:hrstd="t" o:hr="t" fillcolor="#a0a0a0" stroked="f"/>
        </w:pict>
      </w:r>
    </w:p>
    <w:p w14:paraId="25FB4602" w14:textId="77777777" w:rsidR="00353B92" w:rsidRPr="00353B92" w:rsidRDefault="00353B92" w:rsidP="00353B92">
      <w:pPr>
        <w:rPr>
          <w:b/>
          <w:bCs/>
        </w:rPr>
      </w:pPr>
      <w:r w:rsidRPr="00353B92">
        <w:rPr>
          <w:b/>
          <w:bCs/>
        </w:rPr>
        <w:t>1.4 Target Users</w:t>
      </w:r>
    </w:p>
    <w:p w14:paraId="33B9831C" w14:textId="77777777" w:rsidR="00353B92" w:rsidRPr="00353B92" w:rsidRDefault="00353B92" w:rsidP="00353B92">
      <w:r w:rsidRPr="00353B92">
        <w:t>The system is designed for:</w:t>
      </w:r>
    </w:p>
    <w:p w14:paraId="6EE78E7A" w14:textId="77777777" w:rsidR="00353B92" w:rsidRPr="00353B92" w:rsidRDefault="00353B92" w:rsidP="00353B92">
      <w:pPr>
        <w:numPr>
          <w:ilvl w:val="0"/>
          <w:numId w:val="16"/>
        </w:numPr>
      </w:pPr>
      <w:r w:rsidRPr="00353B92">
        <w:t xml:space="preserve">Drone Fleet Operators </w:t>
      </w:r>
    </w:p>
    <w:p w14:paraId="4451DF32" w14:textId="77777777" w:rsidR="00353B92" w:rsidRPr="00353B92" w:rsidRDefault="00353B92" w:rsidP="00353B92">
      <w:pPr>
        <w:numPr>
          <w:ilvl w:val="0"/>
          <w:numId w:val="16"/>
        </w:numPr>
      </w:pPr>
      <w:r w:rsidRPr="00353B92">
        <w:t xml:space="preserve">Logistics Managers </w:t>
      </w:r>
    </w:p>
    <w:p w14:paraId="13EC6B31" w14:textId="77777777" w:rsidR="00353B92" w:rsidRPr="00353B92" w:rsidRDefault="00353B92" w:rsidP="00353B92">
      <w:pPr>
        <w:numPr>
          <w:ilvl w:val="0"/>
          <w:numId w:val="16"/>
        </w:numPr>
      </w:pPr>
      <w:r w:rsidRPr="00353B92">
        <w:t xml:space="preserve">Warehouse Administrators </w:t>
      </w:r>
    </w:p>
    <w:p w14:paraId="6FD8EB19" w14:textId="77777777" w:rsidR="00353B92" w:rsidRPr="00353B92" w:rsidRDefault="00353B92" w:rsidP="00353B92">
      <w:pPr>
        <w:numPr>
          <w:ilvl w:val="0"/>
          <w:numId w:val="16"/>
        </w:numPr>
      </w:pPr>
      <w:r w:rsidRPr="00353B92">
        <w:t xml:space="preserve">Academic Evaluators (DSA Project Demonstration) </w:t>
      </w:r>
    </w:p>
    <w:p w14:paraId="6FC0160A" w14:textId="77777777" w:rsidR="00353B92" w:rsidRPr="00353B92" w:rsidRDefault="00353B92" w:rsidP="00353B92">
      <w:pPr>
        <w:numPr>
          <w:ilvl w:val="0"/>
          <w:numId w:val="16"/>
        </w:numPr>
      </w:pPr>
      <w:r w:rsidRPr="00353B92">
        <w:t xml:space="preserve">Students learning Data Structures and Algorithms </w:t>
      </w:r>
    </w:p>
    <w:p w14:paraId="371A767E" w14:textId="77777777" w:rsidR="00353B92" w:rsidRPr="00353B92" w:rsidRDefault="00353B92" w:rsidP="00353B92">
      <w:r w:rsidRPr="00353B92">
        <w:pict w14:anchorId="377B1932">
          <v:rect id="_x0000_i1148" style="width:0;height:1.5pt" o:hralign="center" o:hrstd="t" o:hr="t" fillcolor="#a0a0a0" stroked="f"/>
        </w:pict>
      </w:r>
    </w:p>
    <w:p w14:paraId="0D40992B" w14:textId="77777777" w:rsidR="00353B92" w:rsidRPr="00353B92" w:rsidRDefault="00353B92" w:rsidP="00353B92">
      <w:pPr>
        <w:rPr>
          <w:b/>
          <w:bCs/>
        </w:rPr>
      </w:pPr>
      <w:r w:rsidRPr="00353B92">
        <w:rPr>
          <w:b/>
          <w:bCs/>
        </w:rPr>
        <w:t>2. Problem Statement</w:t>
      </w:r>
    </w:p>
    <w:p w14:paraId="0240AE7D" w14:textId="77777777" w:rsidR="00353B92" w:rsidRPr="00353B92" w:rsidRDefault="00353B92" w:rsidP="00353B92">
      <w:r w:rsidRPr="00353B92">
        <w:t>Modern logistics systems require intelligent software capable of monitoring fleets, planning efficient routes, tracking deliveries, and analyzing operational performance.</w:t>
      </w:r>
    </w:p>
    <w:p w14:paraId="067296CE" w14:textId="77777777" w:rsidR="00353B92" w:rsidRPr="00353B92" w:rsidRDefault="00353B92" w:rsidP="00353B92">
      <w:r w:rsidRPr="00353B92">
        <w:lastRenderedPageBreak/>
        <w:t>Traditional student projects often demonstrate DSA algorithms in isolation without connecting them to real-world applications.</w:t>
      </w:r>
    </w:p>
    <w:p w14:paraId="75100273" w14:textId="77777777" w:rsidR="00353B92" w:rsidRPr="00353B92" w:rsidRDefault="00353B92" w:rsidP="00353B92">
      <w:r w:rsidRPr="00353B92">
        <w:t>This project addresses that limitation by integrating DSA concepts into a realistic drone delivery management platform.</w:t>
      </w:r>
    </w:p>
    <w:p w14:paraId="023AEDA8" w14:textId="77777777" w:rsidR="00353B92" w:rsidRPr="00353B92" w:rsidRDefault="00353B92" w:rsidP="00353B92">
      <w:r w:rsidRPr="00353B92">
        <w:t>Instead of presenting algorithms independently, each algorithm powers a meaningful application feature, enabling users to understand how data structures and algorithms are applied in industry-scale systems.</w:t>
      </w:r>
    </w:p>
    <w:p w14:paraId="29BC025A" w14:textId="77777777" w:rsidR="00353B92" w:rsidRPr="00353B92" w:rsidRDefault="00353B92" w:rsidP="00353B92">
      <w:r w:rsidRPr="00353B92">
        <w:pict w14:anchorId="08826AE9">
          <v:rect id="_x0000_i1149" style="width:0;height:1.5pt" o:hralign="center" o:hrstd="t" o:hr="t" fillcolor="#a0a0a0" stroked="f"/>
        </w:pict>
      </w:r>
    </w:p>
    <w:p w14:paraId="2CB2F2A4" w14:textId="77777777" w:rsidR="00353B92" w:rsidRPr="00353B92" w:rsidRDefault="00353B92" w:rsidP="00353B92">
      <w:pPr>
        <w:rPr>
          <w:b/>
          <w:bCs/>
        </w:rPr>
      </w:pPr>
      <w:r w:rsidRPr="00353B92">
        <w:rPr>
          <w:b/>
          <w:bCs/>
        </w:rPr>
        <w:t>3. Vision Statement</w:t>
      </w:r>
    </w:p>
    <w:p w14:paraId="6813540B" w14:textId="77777777" w:rsidR="00353B92" w:rsidRPr="00353B92" w:rsidRDefault="00353B92" w:rsidP="00353B92">
      <w:r w:rsidRPr="00353B92">
        <w:t>The goal of this project is not merely to create another CRUD application.</w:t>
      </w:r>
    </w:p>
    <w:p w14:paraId="488C1B5D" w14:textId="77777777" w:rsidR="00353B92" w:rsidRPr="00353B92" w:rsidRDefault="00353B92" w:rsidP="00353B92">
      <w:r w:rsidRPr="00353B92">
        <w:t>The vision is to build a premium Drone Command Center that feels like software used by a modern logistics company while simultaneously serving as a practical demonstration of DSA concepts.</w:t>
      </w:r>
    </w:p>
    <w:p w14:paraId="420291CE" w14:textId="77777777" w:rsidR="00353B92" w:rsidRPr="00353B92" w:rsidRDefault="00353B92" w:rsidP="00353B92">
      <w:r w:rsidRPr="00353B92">
        <w:t>The application should maintain a clean, modern, Apple-inspired interface and emphasize clarity, usability, and technical correctness.</w:t>
      </w:r>
    </w:p>
    <w:p w14:paraId="77A06F90" w14:textId="77777777" w:rsidR="00353B92" w:rsidRPr="00353B92" w:rsidRDefault="00353B92" w:rsidP="00353B92">
      <w:r w:rsidRPr="00353B92">
        <w:pict w14:anchorId="0E4C14A9">
          <v:rect id="_x0000_i1150" style="width:0;height:1.5pt" o:hralign="center" o:hrstd="t" o:hr="t" fillcolor="#a0a0a0" stroked="f"/>
        </w:pict>
      </w:r>
    </w:p>
    <w:p w14:paraId="60E4DE72" w14:textId="77777777" w:rsidR="00353B92" w:rsidRPr="00353B92" w:rsidRDefault="00353B92" w:rsidP="00353B92">
      <w:pPr>
        <w:rPr>
          <w:b/>
          <w:bCs/>
        </w:rPr>
      </w:pPr>
      <w:r w:rsidRPr="00353B92">
        <w:rPr>
          <w:b/>
          <w:bCs/>
        </w:rPr>
        <w:t>4. Core Philosophy</w:t>
      </w:r>
    </w:p>
    <w:p w14:paraId="4736B46C" w14:textId="77777777" w:rsidR="00353B92" w:rsidRPr="00353B92" w:rsidRDefault="00353B92" w:rsidP="00353B92">
      <w:r w:rsidRPr="00353B92">
        <w:t>The project follows four fundamental principles:</w:t>
      </w:r>
    </w:p>
    <w:p w14:paraId="18B47A7D" w14:textId="77777777" w:rsidR="00353B92" w:rsidRPr="00353B92" w:rsidRDefault="00353B92" w:rsidP="00353B92">
      <w:pPr>
        <w:rPr>
          <w:b/>
          <w:bCs/>
        </w:rPr>
      </w:pPr>
      <w:r w:rsidRPr="00353B92">
        <w:rPr>
          <w:b/>
          <w:bCs/>
        </w:rPr>
        <w:t>1. Simplicity</w:t>
      </w:r>
    </w:p>
    <w:p w14:paraId="5ECBCC6C" w14:textId="77777777" w:rsidR="00353B92" w:rsidRPr="00353B92" w:rsidRDefault="00353B92" w:rsidP="00353B92">
      <w:r w:rsidRPr="00353B92">
        <w:t>The interface should remain clean, uncluttered, and easy to understand.</w:t>
      </w:r>
    </w:p>
    <w:p w14:paraId="4B6E4238" w14:textId="77777777" w:rsidR="00353B92" w:rsidRPr="00353B92" w:rsidRDefault="00353B92" w:rsidP="00353B92">
      <w:r w:rsidRPr="00353B92">
        <w:t>Every screen should have a clear purpose.</w:t>
      </w:r>
    </w:p>
    <w:p w14:paraId="5FEF4944" w14:textId="77777777" w:rsidR="00353B92" w:rsidRPr="00353B92" w:rsidRDefault="00353B92" w:rsidP="00353B92">
      <w:r w:rsidRPr="00353B92">
        <w:pict w14:anchorId="17C14AB9">
          <v:rect id="_x0000_i1151" style="width:0;height:1.5pt" o:hralign="center" o:hrstd="t" o:hr="t" fillcolor="#a0a0a0" stroked="f"/>
        </w:pict>
      </w:r>
    </w:p>
    <w:p w14:paraId="79DA9742" w14:textId="77777777" w:rsidR="00353B92" w:rsidRPr="00353B92" w:rsidRDefault="00353B92" w:rsidP="00353B92">
      <w:pPr>
        <w:rPr>
          <w:b/>
          <w:bCs/>
        </w:rPr>
      </w:pPr>
      <w:r w:rsidRPr="00353B92">
        <w:rPr>
          <w:b/>
          <w:bCs/>
        </w:rPr>
        <w:t>2. Professional Design</w:t>
      </w:r>
    </w:p>
    <w:p w14:paraId="51E9ABD9" w14:textId="77777777" w:rsidR="00353B92" w:rsidRPr="00353B92" w:rsidRDefault="00353B92" w:rsidP="00353B92">
      <w:r w:rsidRPr="00353B92">
        <w:t>The UI should resemble a premium SaaS product rather than a traditional academic project.</w:t>
      </w:r>
    </w:p>
    <w:p w14:paraId="0C727AD4" w14:textId="77777777" w:rsidR="00353B92" w:rsidRPr="00353B92" w:rsidRDefault="00353B92" w:rsidP="00353B92">
      <w:r w:rsidRPr="00353B92">
        <w:t>Design inspiration includes:</w:t>
      </w:r>
    </w:p>
    <w:p w14:paraId="1EDEC613" w14:textId="77777777" w:rsidR="00353B92" w:rsidRPr="00353B92" w:rsidRDefault="00353B92" w:rsidP="00353B92">
      <w:pPr>
        <w:numPr>
          <w:ilvl w:val="0"/>
          <w:numId w:val="17"/>
        </w:numPr>
      </w:pPr>
      <w:r w:rsidRPr="00353B92">
        <w:t xml:space="preserve">Apple </w:t>
      </w:r>
    </w:p>
    <w:p w14:paraId="63617D13" w14:textId="77777777" w:rsidR="00353B92" w:rsidRPr="00353B92" w:rsidRDefault="00353B92" w:rsidP="00353B92">
      <w:pPr>
        <w:numPr>
          <w:ilvl w:val="0"/>
          <w:numId w:val="17"/>
        </w:numPr>
      </w:pPr>
      <w:r w:rsidRPr="00353B92">
        <w:t xml:space="preserve">DJI </w:t>
      </w:r>
    </w:p>
    <w:p w14:paraId="2E082841" w14:textId="77777777" w:rsidR="00353B92" w:rsidRPr="00353B92" w:rsidRDefault="00353B92" w:rsidP="00353B92">
      <w:pPr>
        <w:numPr>
          <w:ilvl w:val="0"/>
          <w:numId w:val="17"/>
        </w:numPr>
      </w:pPr>
      <w:r w:rsidRPr="00353B92">
        <w:t xml:space="preserve">Linear </w:t>
      </w:r>
    </w:p>
    <w:p w14:paraId="09FD241A" w14:textId="77777777" w:rsidR="00353B92" w:rsidRPr="00353B92" w:rsidRDefault="00353B92" w:rsidP="00353B92">
      <w:pPr>
        <w:numPr>
          <w:ilvl w:val="0"/>
          <w:numId w:val="17"/>
        </w:numPr>
      </w:pPr>
      <w:r w:rsidRPr="00353B92">
        <w:t xml:space="preserve">Stripe </w:t>
      </w:r>
    </w:p>
    <w:p w14:paraId="4F5EAECB" w14:textId="77777777" w:rsidR="00353B92" w:rsidRPr="00353B92" w:rsidRDefault="00353B92" w:rsidP="00353B92">
      <w:pPr>
        <w:numPr>
          <w:ilvl w:val="0"/>
          <w:numId w:val="17"/>
        </w:numPr>
      </w:pPr>
      <w:r w:rsidRPr="00353B92">
        <w:t xml:space="preserve">Notion </w:t>
      </w:r>
    </w:p>
    <w:p w14:paraId="7E64882B" w14:textId="77777777" w:rsidR="00353B92" w:rsidRPr="00353B92" w:rsidRDefault="00353B92" w:rsidP="00353B92">
      <w:r w:rsidRPr="00353B92">
        <w:pict w14:anchorId="6D5C5EF1">
          <v:rect id="_x0000_i1152" style="width:0;height:1.5pt" o:hralign="center" o:hrstd="t" o:hr="t" fillcolor="#a0a0a0" stroked="f"/>
        </w:pict>
      </w:r>
    </w:p>
    <w:p w14:paraId="71C8E56F" w14:textId="77777777" w:rsidR="00353B92" w:rsidRPr="00353B92" w:rsidRDefault="00353B92" w:rsidP="00353B92">
      <w:pPr>
        <w:rPr>
          <w:b/>
          <w:bCs/>
        </w:rPr>
      </w:pPr>
      <w:r w:rsidRPr="00353B92">
        <w:rPr>
          <w:b/>
          <w:bCs/>
        </w:rPr>
        <w:t>3. Real DSA Integration</w:t>
      </w:r>
    </w:p>
    <w:p w14:paraId="4316D16E" w14:textId="77777777" w:rsidR="00353B92" w:rsidRPr="00353B92" w:rsidRDefault="00353B92" w:rsidP="00353B92">
      <w:r w:rsidRPr="00353B92">
        <w:t>Algorithms must not be added merely for documentation.</w:t>
      </w:r>
    </w:p>
    <w:p w14:paraId="5D6D3769" w14:textId="77777777" w:rsidR="00353B92" w:rsidRPr="00353B92" w:rsidRDefault="00353B92" w:rsidP="00353B92">
      <w:r w:rsidRPr="00353B92">
        <w:t>Each DSA concept must directly power a feature visible within the application.</w:t>
      </w:r>
    </w:p>
    <w:p w14:paraId="41F397CD" w14:textId="77777777" w:rsidR="00353B92" w:rsidRPr="00353B92" w:rsidRDefault="00353B92" w:rsidP="00353B92">
      <w:r w:rsidRPr="00353B92">
        <w:lastRenderedPageBreak/>
        <w:pict w14:anchorId="0BB32530">
          <v:rect id="_x0000_i1153" style="width:0;height:1.5pt" o:hralign="center" o:hrstd="t" o:hr="t" fillcolor="#a0a0a0" stroked="f"/>
        </w:pict>
      </w:r>
    </w:p>
    <w:p w14:paraId="39137973" w14:textId="77777777" w:rsidR="00353B92" w:rsidRPr="00353B92" w:rsidRDefault="00353B92" w:rsidP="00353B92">
      <w:pPr>
        <w:rPr>
          <w:b/>
          <w:bCs/>
        </w:rPr>
      </w:pPr>
      <w:r w:rsidRPr="00353B92">
        <w:rPr>
          <w:b/>
          <w:bCs/>
        </w:rPr>
        <w:t>4. Modular Architecture</w:t>
      </w:r>
    </w:p>
    <w:p w14:paraId="3B2712C9" w14:textId="77777777" w:rsidR="00353B92" w:rsidRPr="00353B92" w:rsidRDefault="00353B92" w:rsidP="00353B92">
      <w:r w:rsidRPr="00353B92">
        <w:t>Every feature should be developed independently while maintaining consistency across the entire application.</w:t>
      </w:r>
    </w:p>
    <w:p w14:paraId="650872F9" w14:textId="77777777" w:rsidR="00353B92" w:rsidRPr="00353B92" w:rsidRDefault="00353B92" w:rsidP="00353B92">
      <w:r w:rsidRPr="00353B92">
        <w:t>Modules should be reusable, scalable, and easy to maintain.</w:t>
      </w:r>
    </w:p>
    <w:p w14:paraId="102F9F04" w14:textId="77777777" w:rsidR="00353B92" w:rsidRPr="00353B92" w:rsidRDefault="00353B92" w:rsidP="00353B92">
      <w:r w:rsidRPr="00353B92">
        <w:pict w14:anchorId="72A6499F">
          <v:rect id="_x0000_i1154" style="width:0;height:1.5pt" o:hralign="center" o:hrstd="t" o:hr="t" fillcolor="#a0a0a0" stroked="f"/>
        </w:pict>
      </w:r>
    </w:p>
    <w:p w14:paraId="0DF406CA" w14:textId="77777777" w:rsidR="00353B92" w:rsidRPr="00353B92" w:rsidRDefault="00353B92" w:rsidP="00353B92">
      <w:pPr>
        <w:rPr>
          <w:b/>
          <w:bCs/>
        </w:rPr>
      </w:pPr>
      <w:r w:rsidRPr="00353B92">
        <w:rPr>
          <w:b/>
          <w:bCs/>
        </w:rPr>
        <w:t>5. High-Level User Journey</w:t>
      </w:r>
    </w:p>
    <w:p w14:paraId="65B53EE9" w14:textId="77777777" w:rsidR="00353B92" w:rsidRPr="00353B92" w:rsidRDefault="00353B92" w:rsidP="00353B92">
      <w:r w:rsidRPr="00353B92">
        <w:t>The application follows the following flow:</w:t>
      </w:r>
    </w:p>
    <w:p w14:paraId="753B4E14" w14:textId="77777777" w:rsidR="00353B92" w:rsidRPr="00353B92" w:rsidRDefault="00353B92" w:rsidP="00353B92">
      <w:r w:rsidRPr="00353B92">
        <w:t>Landing Page</w:t>
      </w:r>
    </w:p>
    <w:p w14:paraId="7F2F4282" w14:textId="77777777" w:rsidR="00353B92" w:rsidRPr="00353B92" w:rsidRDefault="00353B92" w:rsidP="00353B92">
      <w:r w:rsidRPr="00353B92">
        <w:t xml:space="preserve">      ↓</w:t>
      </w:r>
    </w:p>
    <w:p w14:paraId="53176F22" w14:textId="77777777" w:rsidR="00353B92" w:rsidRPr="00353B92" w:rsidRDefault="00353B92" w:rsidP="00353B92">
      <w:r w:rsidRPr="00353B92">
        <w:t>Login</w:t>
      </w:r>
    </w:p>
    <w:p w14:paraId="450F5992" w14:textId="77777777" w:rsidR="00353B92" w:rsidRPr="00353B92" w:rsidRDefault="00353B92" w:rsidP="00353B92">
      <w:r w:rsidRPr="00353B92">
        <w:t xml:space="preserve">      ↓</w:t>
      </w:r>
    </w:p>
    <w:p w14:paraId="78EC174B" w14:textId="77777777" w:rsidR="00353B92" w:rsidRPr="00353B92" w:rsidRDefault="00353B92" w:rsidP="00353B92">
      <w:r w:rsidRPr="00353B92">
        <w:t>Dashboard</w:t>
      </w:r>
    </w:p>
    <w:p w14:paraId="14468F9C" w14:textId="77777777" w:rsidR="00353B92" w:rsidRPr="00353B92" w:rsidRDefault="00353B92" w:rsidP="00353B92">
      <w:r w:rsidRPr="00353B92">
        <w:t xml:space="preserve">      ↓</w:t>
      </w:r>
    </w:p>
    <w:p w14:paraId="720014C8" w14:textId="77777777" w:rsidR="00353B92" w:rsidRPr="00353B92" w:rsidRDefault="00353B92" w:rsidP="00353B92">
      <w:r w:rsidRPr="00353B92">
        <w:t>Fleet Management</w:t>
      </w:r>
    </w:p>
    <w:p w14:paraId="082A36F1" w14:textId="77777777" w:rsidR="00353B92" w:rsidRPr="00353B92" w:rsidRDefault="00353B92" w:rsidP="00353B92">
      <w:r w:rsidRPr="00353B92">
        <w:t xml:space="preserve">      ↓</w:t>
      </w:r>
    </w:p>
    <w:p w14:paraId="568A7FCF" w14:textId="77777777" w:rsidR="00353B92" w:rsidRPr="00353B92" w:rsidRDefault="00353B92" w:rsidP="00353B92">
      <w:r w:rsidRPr="00353B92">
        <w:t>Route Optimization</w:t>
      </w:r>
    </w:p>
    <w:p w14:paraId="1A561440" w14:textId="77777777" w:rsidR="00353B92" w:rsidRPr="00353B92" w:rsidRDefault="00353B92" w:rsidP="00353B92">
      <w:r w:rsidRPr="00353B92">
        <w:t xml:space="preserve">      ↓</w:t>
      </w:r>
    </w:p>
    <w:p w14:paraId="73538BE0" w14:textId="77777777" w:rsidR="00353B92" w:rsidRPr="00353B92" w:rsidRDefault="00353B92" w:rsidP="00353B92">
      <w:r w:rsidRPr="00353B92">
        <w:t>Delivery Management</w:t>
      </w:r>
    </w:p>
    <w:p w14:paraId="672A0C28" w14:textId="77777777" w:rsidR="00353B92" w:rsidRPr="00353B92" w:rsidRDefault="00353B92" w:rsidP="00353B92">
      <w:r w:rsidRPr="00353B92">
        <w:t xml:space="preserve">      ↓</w:t>
      </w:r>
    </w:p>
    <w:p w14:paraId="53213711" w14:textId="77777777" w:rsidR="00353B92" w:rsidRPr="00353B92" w:rsidRDefault="00353B92" w:rsidP="00353B92">
      <w:r w:rsidRPr="00353B92">
        <w:t>Analytics Dashboard</w:t>
      </w:r>
    </w:p>
    <w:p w14:paraId="3C4A6D87" w14:textId="77777777" w:rsidR="00353B92" w:rsidRPr="00353B92" w:rsidRDefault="00353B92" w:rsidP="00353B92">
      <w:r w:rsidRPr="00353B92">
        <w:t>Each module represents a distinct stage in the drone delivery workflow while sharing a consistent visual identity and navigation structure.</w:t>
      </w:r>
    </w:p>
    <w:p w14:paraId="0E58B288" w14:textId="77777777" w:rsidR="00353B92" w:rsidRPr="00353B92" w:rsidRDefault="00353B92" w:rsidP="00353B92">
      <w:r w:rsidRPr="00353B92">
        <w:pict w14:anchorId="706358E3">
          <v:rect id="_x0000_i1155" style="width:0;height:1.5pt" o:hralign="center" o:hrstd="t" o:hr="t" fillcolor="#a0a0a0" stroked="f"/>
        </w:pict>
      </w:r>
    </w:p>
    <w:p w14:paraId="7BC5C0C0" w14:textId="77777777" w:rsidR="00353B92" w:rsidRPr="00353B92" w:rsidRDefault="00353B92" w:rsidP="00353B92">
      <w:pPr>
        <w:rPr>
          <w:b/>
          <w:bCs/>
        </w:rPr>
      </w:pPr>
      <w:r w:rsidRPr="00353B92">
        <w:rPr>
          <w:b/>
          <w:bCs/>
        </w:rPr>
        <w:t>6. Project Highlights</w:t>
      </w:r>
    </w:p>
    <w:p w14:paraId="6C80928A" w14:textId="77777777" w:rsidR="00353B92" w:rsidRPr="00353B92" w:rsidRDefault="00353B92" w:rsidP="00353B92">
      <w:r w:rsidRPr="00353B92">
        <w:t>The completed application will include:</w:t>
      </w:r>
    </w:p>
    <w:p w14:paraId="1B829DAA" w14:textId="77777777" w:rsidR="00353B92" w:rsidRPr="00353B92" w:rsidRDefault="00353B92" w:rsidP="00353B92">
      <w:pPr>
        <w:numPr>
          <w:ilvl w:val="0"/>
          <w:numId w:val="18"/>
        </w:numPr>
      </w:pPr>
      <w:r w:rsidRPr="00353B92">
        <w:t xml:space="preserve">Premium modern UI </w:t>
      </w:r>
    </w:p>
    <w:p w14:paraId="7CE73B07" w14:textId="77777777" w:rsidR="00353B92" w:rsidRPr="00353B92" w:rsidRDefault="00353B92" w:rsidP="00353B92">
      <w:pPr>
        <w:numPr>
          <w:ilvl w:val="0"/>
          <w:numId w:val="18"/>
        </w:numPr>
      </w:pPr>
      <w:r w:rsidRPr="00353B92">
        <w:t xml:space="preserve">Responsive design </w:t>
      </w:r>
    </w:p>
    <w:p w14:paraId="4DD06531" w14:textId="77777777" w:rsidR="00353B92" w:rsidRPr="00353B92" w:rsidRDefault="00353B92" w:rsidP="00353B92">
      <w:pPr>
        <w:numPr>
          <w:ilvl w:val="0"/>
          <w:numId w:val="18"/>
        </w:numPr>
      </w:pPr>
      <w:r w:rsidRPr="00353B92">
        <w:t xml:space="preserve">JWT-based authentication </w:t>
      </w:r>
    </w:p>
    <w:p w14:paraId="4EC6E723" w14:textId="77777777" w:rsidR="00353B92" w:rsidRPr="00353B92" w:rsidRDefault="00353B92" w:rsidP="00353B92">
      <w:pPr>
        <w:numPr>
          <w:ilvl w:val="0"/>
          <w:numId w:val="18"/>
        </w:numPr>
      </w:pPr>
      <w:r w:rsidRPr="00353B92">
        <w:t xml:space="preserve">Fleet management </w:t>
      </w:r>
    </w:p>
    <w:p w14:paraId="3F9DF77E" w14:textId="77777777" w:rsidR="00353B92" w:rsidRPr="00353B92" w:rsidRDefault="00353B92" w:rsidP="00353B92">
      <w:pPr>
        <w:numPr>
          <w:ilvl w:val="0"/>
          <w:numId w:val="18"/>
        </w:numPr>
      </w:pPr>
      <w:r w:rsidRPr="00353B92">
        <w:t xml:space="preserve">Route optimization using Mapbox GL JS </w:t>
      </w:r>
    </w:p>
    <w:p w14:paraId="2A2C6515" w14:textId="77777777" w:rsidR="00353B92" w:rsidRPr="00353B92" w:rsidRDefault="00353B92" w:rsidP="00353B92">
      <w:pPr>
        <w:numPr>
          <w:ilvl w:val="0"/>
          <w:numId w:val="18"/>
        </w:numPr>
      </w:pPr>
      <w:r w:rsidRPr="00353B92">
        <w:t xml:space="preserve">Delivery lifecycle management </w:t>
      </w:r>
    </w:p>
    <w:p w14:paraId="042E94F9" w14:textId="77777777" w:rsidR="00353B92" w:rsidRPr="00353B92" w:rsidRDefault="00353B92" w:rsidP="00353B92">
      <w:pPr>
        <w:numPr>
          <w:ilvl w:val="0"/>
          <w:numId w:val="18"/>
        </w:numPr>
      </w:pPr>
      <w:r w:rsidRPr="00353B92">
        <w:lastRenderedPageBreak/>
        <w:t xml:space="preserve">Analytics dashboard </w:t>
      </w:r>
    </w:p>
    <w:p w14:paraId="0A15CCBB" w14:textId="77777777" w:rsidR="00353B92" w:rsidRPr="00353B92" w:rsidRDefault="00353B92" w:rsidP="00353B92">
      <w:pPr>
        <w:numPr>
          <w:ilvl w:val="0"/>
          <w:numId w:val="18"/>
        </w:numPr>
      </w:pPr>
      <w:r w:rsidRPr="00353B92">
        <w:t xml:space="preserve">MongoDB backend </w:t>
      </w:r>
    </w:p>
    <w:p w14:paraId="015BE539" w14:textId="77777777" w:rsidR="00353B92" w:rsidRPr="00353B92" w:rsidRDefault="00353B92" w:rsidP="00353B92">
      <w:pPr>
        <w:numPr>
          <w:ilvl w:val="0"/>
          <w:numId w:val="18"/>
        </w:numPr>
      </w:pPr>
      <w:r w:rsidRPr="00353B92">
        <w:t xml:space="preserve">REST APIs </w:t>
      </w:r>
    </w:p>
    <w:p w14:paraId="3D757387" w14:textId="77777777" w:rsidR="00353B92" w:rsidRPr="00353B92" w:rsidRDefault="00353B92" w:rsidP="00353B92">
      <w:pPr>
        <w:numPr>
          <w:ilvl w:val="0"/>
          <w:numId w:val="18"/>
        </w:numPr>
      </w:pPr>
      <w:r w:rsidRPr="00353B92">
        <w:t xml:space="preserve">Practical DSA implementations </w:t>
      </w:r>
    </w:p>
    <w:p w14:paraId="5DDDE83F" w14:textId="77777777" w:rsidR="00353B92" w:rsidRPr="00353B92" w:rsidRDefault="00353B92" w:rsidP="00353B92">
      <w:pPr>
        <w:numPr>
          <w:ilvl w:val="0"/>
          <w:numId w:val="18"/>
        </w:numPr>
      </w:pPr>
      <w:r w:rsidRPr="00353B92">
        <w:t xml:space="preserve">Modular React architecture </w:t>
      </w:r>
    </w:p>
    <w:p w14:paraId="252394E7" w14:textId="77777777" w:rsidR="00353B92" w:rsidRPr="00353B92" w:rsidRDefault="00353B92" w:rsidP="00353B92">
      <w:r w:rsidRPr="00353B92">
        <w:pict w14:anchorId="2E55EDAF">
          <v:rect id="_x0000_i1156" style="width:0;height:1.5pt" o:hralign="center" o:hrstd="t" o:hr="t" fillcolor="#a0a0a0" stroked="f"/>
        </w:pict>
      </w:r>
    </w:p>
    <w:p w14:paraId="6114177D" w14:textId="77777777" w:rsidR="00353B92" w:rsidRPr="00353B92" w:rsidRDefault="00353B92" w:rsidP="00353B92">
      <w:pPr>
        <w:rPr>
          <w:b/>
          <w:bCs/>
        </w:rPr>
      </w:pPr>
      <w:r w:rsidRPr="00353B92">
        <w:rPr>
          <w:b/>
          <w:bCs/>
        </w:rPr>
        <w:t>7. Expected Learning Outcomes</w:t>
      </w:r>
    </w:p>
    <w:p w14:paraId="5AD611BE" w14:textId="77777777" w:rsidR="00353B92" w:rsidRPr="00353B92" w:rsidRDefault="00353B92" w:rsidP="00353B92">
      <w:r w:rsidRPr="00353B92">
        <w:t>Upon completion, the project should demonstrate proficiency in:</w:t>
      </w:r>
    </w:p>
    <w:p w14:paraId="61737F1D" w14:textId="77777777" w:rsidR="00353B92" w:rsidRPr="00353B92" w:rsidRDefault="00353B92" w:rsidP="00353B92">
      <w:pPr>
        <w:numPr>
          <w:ilvl w:val="0"/>
          <w:numId w:val="19"/>
        </w:numPr>
      </w:pPr>
      <w:r w:rsidRPr="00353B92">
        <w:t xml:space="preserve">Frontend development with React and TypeScript </w:t>
      </w:r>
    </w:p>
    <w:p w14:paraId="26E05441" w14:textId="77777777" w:rsidR="00353B92" w:rsidRPr="00353B92" w:rsidRDefault="00353B92" w:rsidP="00353B92">
      <w:pPr>
        <w:numPr>
          <w:ilvl w:val="0"/>
          <w:numId w:val="19"/>
        </w:numPr>
      </w:pPr>
      <w:r w:rsidRPr="00353B92">
        <w:t xml:space="preserve">Backend development using Node.js and Express </w:t>
      </w:r>
    </w:p>
    <w:p w14:paraId="070CF77E" w14:textId="77777777" w:rsidR="00353B92" w:rsidRPr="00353B92" w:rsidRDefault="00353B92" w:rsidP="00353B92">
      <w:pPr>
        <w:numPr>
          <w:ilvl w:val="0"/>
          <w:numId w:val="19"/>
        </w:numPr>
      </w:pPr>
      <w:r w:rsidRPr="00353B92">
        <w:t xml:space="preserve">Database modeling with MongoDB and Mongoose </w:t>
      </w:r>
    </w:p>
    <w:p w14:paraId="177F40E4" w14:textId="77777777" w:rsidR="00353B92" w:rsidRPr="00353B92" w:rsidRDefault="00353B92" w:rsidP="00353B92">
      <w:pPr>
        <w:numPr>
          <w:ilvl w:val="0"/>
          <w:numId w:val="19"/>
        </w:numPr>
      </w:pPr>
      <w:r w:rsidRPr="00353B92">
        <w:t xml:space="preserve">Authentication using JWT </w:t>
      </w:r>
    </w:p>
    <w:p w14:paraId="07E93370" w14:textId="77777777" w:rsidR="00353B92" w:rsidRPr="00353B92" w:rsidRDefault="00353B92" w:rsidP="00353B92">
      <w:pPr>
        <w:numPr>
          <w:ilvl w:val="0"/>
          <w:numId w:val="19"/>
        </w:numPr>
      </w:pPr>
      <w:r w:rsidRPr="00353B92">
        <w:t xml:space="preserve">RESTful API development </w:t>
      </w:r>
    </w:p>
    <w:p w14:paraId="1867038A" w14:textId="77777777" w:rsidR="00353B92" w:rsidRPr="00353B92" w:rsidRDefault="00353B92" w:rsidP="00353B92">
      <w:pPr>
        <w:numPr>
          <w:ilvl w:val="0"/>
          <w:numId w:val="19"/>
        </w:numPr>
      </w:pPr>
      <w:r w:rsidRPr="00353B92">
        <w:t xml:space="preserve">Map integration using Mapbox GL JS </w:t>
      </w:r>
    </w:p>
    <w:p w14:paraId="42FF9348" w14:textId="77777777" w:rsidR="00353B92" w:rsidRPr="00353B92" w:rsidRDefault="00353B92" w:rsidP="00353B92">
      <w:pPr>
        <w:numPr>
          <w:ilvl w:val="0"/>
          <w:numId w:val="19"/>
        </w:numPr>
      </w:pPr>
      <w:r w:rsidRPr="00353B92">
        <w:t xml:space="preserve">Application of Data Structures and Algorithms in real-world scenarios </w:t>
      </w:r>
    </w:p>
    <w:p w14:paraId="61C21C4D" w14:textId="77777777" w:rsidR="00353B92" w:rsidRPr="00353B92" w:rsidRDefault="00353B92" w:rsidP="00353B92">
      <w:pPr>
        <w:numPr>
          <w:ilvl w:val="0"/>
          <w:numId w:val="19"/>
        </w:numPr>
      </w:pPr>
      <w:r w:rsidRPr="00353B92">
        <w:t xml:space="preserve">Software architecture and modular design </w:t>
      </w:r>
    </w:p>
    <w:p w14:paraId="6EC4AC6F" w14:textId="77777777" w:rsidR="00353B92" w:rsidRPr="00353B92" w:rsidRDefault="00353B92" w:rsidP="00353B92">
      <w:pPr>
        <w:numPr>
          <w:ilvl w:val="0"/>
          <w:numId w:val="19"/>
        </w:numPr>
      </w:pPr>
      <w:r w:rsidRPr="00353B92">
        <w:t xml:space="preserve">Git-based version control </w:t>
      </w:r>
    </w:p>
    <w:p w14:paraId="0A17FED6" w14:textId="77777777" w:rsidR="00353B92" w:rsidRPr="00353B92" w:rsidRDefault="00353B92" w:rsidP="00353B92">
      <w:pPr>
        <w:numPr>
          <w:ilvl w:val="0"/>
          <w:numId w:val="19"/>
        </w:numPr>
      </w:pPr>
      <w:r w:rsidRPr="00353B92">
        <w:t xml:space="preserve">Full-stack application development </w:t>
      </w:r>
    </w:p>
    <w:p w14:paraId="5598096B" w14:textId="77777777" w:rsidR="00353B92" w:rsidRPr="00353B92" w:rsidRDefault="00353B92" w:rsidP="00353B92">
      <w:r w:rsidRPr="00353B92">
        <w:pict w14:anchorId="318C17BC">
          <v:rect id="_x0000_i1157" style="width:0;height:1.5pt" o:hralign="center" o:hrstd="t" o:hr="t" fillcolor="#a0a0a0" stroked="f"/>
        </w:pict>
      </w:r>
    </w:p>
    <w:p w14:paraId="44AE381F" w14:textId="77777777" w:rsidR="00353B92" w:rsidRPr="00353B92" w:rsidRDefault="00353B92" w:rsidP="00353B92">
      <w:pPr>
        <w:rPr>
          <w:b/>
          <w:bCs/>
        </w:rPr>
      </w:pPr>
      <w:r w:rsidRPr="00353B92">
        <w:rPr>
          <w:b/>
          <w:bCs/>
        </w:rPr>
        <w:t>End of Section 1</w:t>
      </w:r>
    </w:p>
    <w:p w14:paraId="6AABC677" w14:textId="77777777" w:rsidR="00353B92" w:rsidRPr="00353B92" w:rsidRDefault="00353B92" w:rsidP="00353B92">
      <w:r w:rsidRPr="00353B92">
        <w:rPr>
          <w:b/>
          <w:bCs/>
        </w:rPr>
        <w:t>Length:</w:t>
      </w:r>
      <w:r w:rsidRPr="00353B92">
        <w:t xml:space="preserve"> ~7 pages in a formatted document.</w:t>
      </w:r>
    </w:p>
    <w:p w14:paraId="7AFA4694" w14:textId="77777777" w:rsidR="00353B92" w:rsidRPr="00353B92" w:rsidRDefault="00353B92" w:rsidP="00353B92">
      <w:pPr>
        <w:rPr>
          <w:b/>
          <w:bCs/>
        </w:rPr>
      </w:pPr>
      <w:r w:rsidRPr="00353B92">
        <w:rPr>
          <w:b/>
          <w:bCs/>
        </w:rPr>
        <w:t>VOLUME 1</w:t>
      </w:r>
    </w:p>
    <w:p w14:paraId="6E7292E6" w14:textId="77777777" w:rsidR="00353B92" w:rsidRPr="00353B92" w:rsidRDefault="00353B92" w:rsidP="00353B92">
      <w:pPr>
        <w:rPr>
          <w:b/>
          <w:bCs/>
        </w:rPr>
      </w:pPr>
      <w:r w:rsidRPr="00353B92">
        <w:rPr>
          <w:b/>
          <w:bCs/>
        </w:rPr>
        <w:t>FOUNDATION &amp; DEVELOPMENT GUIDELINES</w:t>
      </w:r>
    </w:p>
    <w:p w14:paraId="3C7A7A90" w14:textId="77777777" w:rsidR="00353B92" w:rsidRPr="00353B92" w:rsidRDefault="00353B92" w:rsidP="00353B92">
      <w:pPr>
        <w:rPr>
          <w:b/>
          <w:bCs/>
        </w:rPr>
      </w:pPr>
      <w:r w:rsidRPr="00353B92">
        <w:rPr>
          <w:b/>
          <w:bCs/>
        </w:rPr>
        <w:t>SECTION 2</w:t>
      </w:r>
    </w:p>
    <w:p w14:paraId="41BCCDA4" w14:textId="77777777" w:rsidR="00353B92" w:rsidRPr="00353B92" w:rsidRDefault="00353B92" w:rsidP="00353B92">
      <w:pPr>
        <w:rPr>
          <w:b/>
          <w:bCs/>
        </w:rPr>
      </w:pPr>
      <w:r w:rsidRPr="00353B92">
        <w:rPr>
          <w:b/>
          <w:bCs/>
        </w:rPr>
        <w:t>Project Vision, Objectives, Scope &amp; Requirements</w:t>
      </w:r>
    </w:p>
    <w:p w14:paraId="0329D291" w14:textId="77777777" w:rsidR="00353B92" w:rsidRPr="00353B92" w:rsidRDefault="00353B92" w:rsidP="00353B92">
      <w:r w:rsidRPr="00353B92">
        <w:pict w14:anchorId="315243FD">
          <v:rect id="_x0000_i1351" style="width:0;height:1.5pt" o:hralign="center" o:hrstd="t" o:hr="t" fillcolor="#a0a0a0" stroked="f"/>
        </w:pict>
      </w:r>
    </w:p>
    <w:p w14:paraId="767FAAD0" w14:textId="77777777" w:rsidR="00353B92" w:rsidRPr="00353B92" w:rsidRDefault="00353B92" w:rsidP="00353B92">
      <w:pPr>
        <w:rPr>
          <w:b/>
          <w:bCs/>
        </w:rPr>
      </w:pPr>
      <w:r w:rsidRPr="00353B92">
        <w:rPr>
          <w:b/>
          <w:bCs/>
        </w:rPr>
        <w:t>8. Project Vision</w:t>
      </w:r>
    </w:p>
    <w:p w14:paraId="1AC8D8DD" w14:textId="77777777" w:rsidR="00353B92" w:rsidRPr="00353B92" w:rsidRDefault="00353B92" w:rsidP="00353B92">
      <w:pPr>
        <w:rPr>
          <w:b/>
          <w:bCs/>
        </w:rPr>
      </w:pPr>
      <w:r w:rsidRPr="00353B92">
        <w:rPr>
          <w:b/>
          <w:bCs/>
        </w:rPr>
        <w:t>8.1 Vision Statement</w:t>
      </w:r>
    </w:p>
    <w:p w14:paraId="26346509" w14:textId="77777777" w:rsidR="00353B92" w:rsidRPr="00353B92" w:rsidRDefault="00353B92" w:rsidP="00353B92">
      <w:r w:rsidRPr="00353B92">
        <w:t xml:space="preserve">The </w:t>
      </w:r>
      <w:r w:rsidRPr="00353B92">
        <w:rPr>
          <w:b/>
          <w:bCs/>
        </w:rPr>
        <w:t>Drone Delivery Navigation System</w:t>
      </w:r>
      <w:r w:rsidRPr="00353B92">
        <w:t xml:space="preserve"> is envisioned as a modern, full-stack web application that simulates how autonomous drone fleets can be managed in a real-world logistics environment. Unlike conventional academic CRUD projects, this system combines elegant user experience, </w:t>
      </w:r>
      <w:r w:rsidRPr="00353B92">
        <w:lastRenderedPageBreak/>
        <w:t>practical software engineering, and meaningful implementation of Data Structures and Algorithms (DSA).</w:t>
      </w:r>
    </w:p>
    <w:p w14:paraId="4314E070" w14:textId="77777777" w:rsidR="00353B92" w:rsidRPr="00353B92" w:rsidRDefault="00353B92" w:rsidP="00353B92">
      <w:r w:rsidRPr="00353B92">
        <w:t>The application should resemble a premium Drone Command Center used by organizations such as DJI, Amazon Prime Air, or Zipline, while remaining technically feasible for a university-level DSA project.</w:t>
      </w:r>
    </w:p>
    <w:p w14:paraId="12F2FE2F" w14:textId="77777777" w:rsidR="00353B92" w:rsidRPr="00353B92" w:rsidRDefault="00353B92" w:rsidP="00353B92">
      <w:r w:rsidRPr="00353B92">
        <w:t>Every feature, screen, and workflow must contribute to a realistic simulation of drone delivery operations. The system should be visually appealing, easy to use, and architected using industry-standard practices.</w:t>
      </w:r>
    </w:p>
    <w:p w14:paraId="0F0E0E38" w14:textId="77777777" w:rsidR="00353B92" w:rsidRPr="00353B92" w:rsidRDefault="00353B92" w:rsidP="00353B92">
      <w:r w:rsidRPr="00353B92">
        <w:pict w14:anchorId="3C0713C8">
          <v:rect id="_x0000_i1352" style="width:0;height:1.5pt" o:hralign="center" o:hrstd="t" o:hr="t" fillcolor="#a0a0a0" stroked="f"/>
        </w:pict>
      </w:r>
    </w:p>
    <w:p w14:paraId="29443637" w14:textId="77777777" w:rsidR="00353B92" w:rsidRPr="00353B92" w:rsidRDefault="00353B92" w:rsidP="00353B92">
      <w:pPr>
        <w:rPr>
          <w:b/>
          <w:bCs/>
        </w:rPr>
      </w:pPr>
      <w:r w:rsidRPr="00353B92">
        <w:rPr>
          <w:b/>
          <w:bCs/>
        </w:rPr>
        <w:t>8.2 Vision Goals</w:t>
      </w:r>
    </w:p>
    <w:p w14:paraId="38E0947A" w14:textId="77777777" w:rsidR="00353B92" w:rsidRPr="00353B92" w:rsidRDefault="00353B92" w:rsidP="00353B92">
      <w:r w:rsidRPr="00353B92">
        <w:t>The project aims to achieve the following long-term goals:</w:t>
      </w:r>
    </w:p>
    <w:p w14:paraId="1AACE483" w14:textId="77777777" w:rsidR="00353B92" w:rsidRPr="00353B92" w:rsidRDefault="00353B92" w:rsidP="00353B92">
      <w:pPr>
        <w:numPr>
          <w:ilvl w:val="0"/>
          <w:numId w:val="20"/>
        </w:numPr>
      </w:pPr>
      <w:r w:rsidRPr="00353B92">
        <w:t xml:space="preserve">Demonstrate practical applications of DSA in logistics and route planning. </w:t>
      </w:r>
    </w:p>
    <w:p w14:paraId="75C74769" w14:textId="77777777" w:rsidR="00353B92" w:rsidRPr="00353B92" w:rsidRDefault="00353B92" w:rsidP="00353B92">
      <w:pPr>
        <w:numPr>
          <w:ilvl w:val="0"/>
          <w:numId w:val="20"/>
        </w:numPr>
      </w:pPr>
      <w:r w:rsidRPr="00353B92">
        <w:t xml:space="preserve">Showcase full-stack web development skills. </w:t>
      </w:r>
    </w:p>
    <w:p w14:paraId="790B6E78" w14:textId="77777777" w:rsidR="00353B92" w:rsidRPr="00353B92" w:rsidRDefault="00353B92" w:rsidP="00353B92">
      <w:pPr>
        <w:numPr>
          <w:ilvl w:val="0"/>
          <w:numId w:val="20"/>
        </w:numPr>
      </w:pPr>
      <w:r w:rsidRPr="00353B92">
        <w:t xml:space="preserve">Provide a premium, intuitive user interface inspired by modern SaaS products. </w:t>
      </w:r>
    </w:p>
    <w:p w14:paraId="4699DE04" w14:textId="77777777" w:rsidR="00353B92" w:rsidRPr="00353B92" w:rsidRDefault="00353B92" w:rsidP="00353B92">
      <w:pPr>
        <w:numPr>
          <w:ilvl w:val="0"/>
          <w:numId w:val="20"/>
        </w:numPr>
      </w:pPr>
      <w:r w:rsidRPr="00353B92">
        <w:t xml:space="preserve">Maintain a modular architecture for future scalability. </w:t>
      </w:r>
    </w:p>
    <w:p w14:paraId="17E71300" w14:textId="77777777" w:rsidR="00353B92" w:rsidRPr="00353B92" w:rsidRDefault="00353B92" w:rsidP="00353B92">
      <w:pPr>
        <w:numPr>
          <w:ilvl w:val="0"/>
          <w:numId w:val="20"/>
        </w:numPr>
      </w:pPr>
      <w:r w:rsidRPr="00353B92">
        <w:t xml:space="preserve">Serve as both an academic submission and a professional portfolio project. </w:t>
      </w:r>
    </w:p>
    <w:p w14:paraId="16D0AEC9" w14:textId="77777777" w:rsidR="00353B92" w:rsidRPr="00353B92" w:rsidRDefault="00353B92" w:rsidP="00353B92">
      <w:r w:rsidRPr="00353B92">
        <w:pict w14:anchorId="768EB572">
          <v:rect id="_x0000_i1353" style="width:0;height:1.5pt" o:hralign="center" o:hrstd="t" o:hr="t" fillcolor="#a0a0a0" stroked="f"/>
        </w:pict>
      </w:r>
    </w:p>
    <w:p w14:paraId="5ECE08F1" w14:textId="77777777" w:rsidR="00353B92" w:rsidRPr="00353B92" w:rsidRDefault="00353B92" w:rsidP="00353B92">
      <w:pPr>
        <w:rPr>
          <w:b/>
          <w:bCs/>
        </w:rPr>
      </w:pPr>
      <w:r w:rsidRPr="00353B92">
        <w:rPr>
          <w:b/>
          <w:bCs/>
        </w:rPr>
        <w:t>8.3 Product Philosophy</w:t>
      </w:r>
    </w:p>
    <w:p w14:paraId="213A0109" w14:textId="77777777" w:rsidR="00353B92" w:rsidRPr="00353B92" w:rsidRDefault="00353B92" w:rsidP="00353B92">
      <w:r w:rsidRPr="00353B92">
        <w:t>The project follows a simple philosophy:</w:t>
      </w:r>
    </w:p>
    <w:p w14:paraId="494676EF" w14:textId="77777777" w:rsidR="00353B92" w:rsidRPr="00353B92" w:rsidRDefault="00353B92" w:rsidP="00353B92">
      <w:r w:rsidRPr="00353B92">
        <w:rPr>
          <w:b/>
          <w:bCs/>
        </w:rPr>
        <w:t>"Every algorithm should solve a real problem, and every interface should help the user understand the system naturally."</w:t>
      </w:r>
    </w:p>
    <w:p w14:paraId="2F4D7F4C" w14:textId="77777777" w:rsidR="00353B92" w:rsidRPr="00353B92" w:rsidRDefault="00353B92" w:rsidP="00353B92">
      <w:r w:rsidRPr="00353B92">
        <w:t>This means:</w:t>
      </w:r>
    </w:p>
    <w:p w14:paraId="4B196398" w14:textId="77777777" w:rsidR="00353B92" w:rsidRPr="00353B92" w:rsidRDefault="00353B92" w:rsidP="00353B92">
      <w:pPr>
        <w:numPr>
          <w:ilvl w:val="0"/>
          <w:numId w:val="21"/>
        </w:numPr>
      </w:pPr>
      <w:r w:rsidRPr="00353B92">
        <w:t xml:space="preserve">Algorithms should not exist only in the backend; they should visibly influence the application's behavior. </w:t>
      </w:r>
    </w:p>
    <w:p w14:paraId="280EA805" w14:textId="77777777" w:rsidR="00353B92" w:rsidRPr="00353B92" w:rsidRDefault="00353B92" w:rsidP="00353B92">
      <w:pPr>
        <w:numPr>
          <w:ilvl w:val="0"/>
          <w:numId w:val="21"/>
        </w:numPr>
      </w:pPr>
      <w:r w:rsidRPr="00353B92">
        <w:t xml:space="preserve">The interface should communicate information clearly without overwhelming the user. </w:t>
      </w:r>
    </w:p>
    <w:p w14:paraId="55508D93" w14:textId="77777777" w:rsidR="00353B92" w:rsidRPr="00353B92" w:rsidRDefault="00353B92" w:rsidP="00353B92">
      <w:pPr>
        <w:numPr>
          <w:ilvl w:val="0"/>
          <w:numId w:val="21"/>
        </w:numPr>
      </w:pPr>
      <w:r w:rsidRPr="00353B92">
        <w:t xml:space="preserve">Design decisions should prioritize usability and consistency over unnecessary complexity. </w:t>
      </w:r>
    </w:p>
    <w:p w14:paraId="0E541E5E" w14:textId="77777777" w:rsidR="00353B92" w:rsidRPr="00353B92" w:rsidRDefault="00353B92" w:rsidP="00353B92">
      <w:r w:rsidRPr="00353B92">
        <w:pict w14:anchorId="5BD3D5CA">
          <v:rect id="_x0000_i1354" style="width:0;height:1.5pt" o:hralign="center" o:hrstd="t" o:hr="t" fillcolor="#a0a0a0" stroked="f"/>
        </w:pict>
      </w:r>
    </w:p>
    <w:p w14:paraId="4C1DA715" w14:textId="77777777" w:rsidR="00353B92" w:rsidRPr="00353B92" w:rsidRDefault="00353B92" w:rsidP="00353B92">
      <w:pPr>
        <w:rPr>
          <w:b/>
          <w:bCs/>
        </w:rPr>
      </w:pPr>
      <w:r w:rsidRPr="00353B92">
        <w:rPr>
          <w:b/>
          <w:bCs/>
        </w:rPr>
        <w:t>9. Problem Statement</w:t>
      </w:r>
    </w:p>
    <w:p w14:paraId="289FAD8B" w14:textId="77777777" w:rsidR="00353B92" w:rsidRPr="00353B92" w:rsidRDefault="00353B92" w:rsidP="00353B92">
      <w:pPr>
        <w:rPr>
          <w:b/>
          <w:bCs/>
        </w:rPr>
      </w:pPr>
      <w:r w:rsidRPr="00353B92">
        <w:rPr>
          <w:b/>
          <w:bCs/>
        </w:rPr>
        <w:t>Existing Problem</w:t>
      </w:r>
    </w:p>
    <w:p w14:paraId="10D169F7" w14:textId="77777777" w:rsidR="00353B92" w:rsidRPr="00353B92" w:rsidRDefault="00353B92" w:rsidP="00353B92">
      <w:r w:rsidRPr="00353B92">
        <w:t>Drone delivery is becoming an important area of logistics and transportation. Managing a fleet of autonomous drones requires solving several challenges:</w:t>
      </w:r>
    </w:p>
    <w:p w14:paraId="4CDAF29C" w14:textId="77777777" w:rsidR="00353B92" w:rsidRPr="00353B92" w:rsidRDefault="00353B92" w:rsidP="00353B92">
      <w:pPr>
        <w:numPr>
          <w:ilvl w:val="0"/>
          <w:numId w:val="22"/>
        </w:numPr>
      </w:pPr>
      <w:r w:rsidRPr="00353B92">
        <w:t xml:space="preserve">Monitoring drone availability. </w:t>
      </w:r>
    </w:p>
    <w:p w14:paraId="069A2843" w14:textId="77777777" w:rsidR="00353B92" w:rsidRPr="00353B92" w:rsidRDefault="00353B92" w:rsidP="00353B92">
      <w:pPr>
        <w:numPr>
          <w:ilvl w:val="0"/>
          <w:numId w:val="22"/>
        </w:numPr>
      </w:pPr>
      <w:r w:rsidRPr="00353B92">
        <w:t xml:space="preserve">Assigning the most suitable drone to deliveries. </w:t>
      </w:r>
    </w:p>
    <w:p w14:paraId="630740CB" w14:textId="77777777" w:rsidR="00353B92" w:rsidRPr="00353B92" w:rsidRDefault="00353B92" w:rsidP="00353B92">
      <w:pPr>
        <w:numPr>
          <w:ilvl w:val="0"/>
          <w:numId w:val="22"/>
        </w:numPr>
      </w:pPr>
      <w:r w:rsidRPr="00353B92">
        <w:t xml:space="preserve">Calculating efficient delivery routes. </w:t>
      </w:r>
    </w:p>
    <w:p w14:paraId="284D9D44" w14:textId="77777777" w:rsidR="00353B92" w:rsidRPr="00353B92" w:rsidRDefault="00353B92" w:rsidP="00353B92">
      <w:pPr>
        <w:numPr>
          <w:ilvl w:val="0"/>
          <w:numId w:val="22"/>
        </w:numPr>
      </w:pPr>
      <w:r w:rsidRPr="00353B92">
        <w:lastRenderedPageBreak/>
        <w:t xml:space="preserve">Tracking delivery progress. </w:t>
      </w:r>
    </w:p>
    <w:p w14:paraId="4496F44C" w14:textId="77777777" w:rsidR="00353B92" w:rsidRPr="00353B92" w:rsidRDefault="00353B92" w:rsidP="00353B92">
      <w:pPr>
        <w:numPr>
          <w:ilvl w:val="0"/>
          <w:numId w:val="22"/>
        </w:numPr>
      </w:pPr>
      <w:r w:rsidRPr="00353B92">
        <w:t xml:space="preserve">Analyzing operational performance. </w:t>
      </w:r>
    </w:p>
    <w:p w14:paraId="6E26E318" w14:textId="77777777" w:rsidR="00353B92" w:rsidRPr="00353B92" w:rsidRDefault="00353B92" w:rsidP="00353B92">
      <w:r w:rsidRPr="00353B92">
        <w:t>Traditional educational projects often demonstrate algorithms independently without connecting them to practical software applications.</w:t>
      </w:r>
    </w:p>
    <w:p w14:paraId="64E3079A" w14:textId="77777777" w:rsidR="00353B92" w:rsidRPr="00353B92" w:rsidRDefault="00353B92" w:rsidP="00353B92">
      <w:pPr>
        <w:rPr>
          <w:b/>
          <w:bCs/>
        </w:rPr>
      </w:pPr>
      <w:r w:rsidRPr="00353B92">
        <w:rPr>
          <w:b/>
          <w:bCs/>
        </w:rPr>
        <w:t>Proposed Solution</w:t>
      </w:r>
    </w:p>
    <w:p w14:paraId="74A790C2" w14:textId="77777777" w:rsidR="00353B92" w:rsidRPr="00353B92" w:rsidRDefault="00353B92" w:rsidP="00353B92">
      <w:r w:rsidRPr="00353B92">
        <w:t>The Drone Delivery Navigation System integrates modern web development with DSA concepts to simulate a realistic drone logistics platform.</w:t>
      </w:r>
    </w:p>
    <w:p w14:paraId="5B695F4E" w14:textId="77777777" w:rsidR="00353B92" w:rsidRPr="00353B92" w:rsidRDefault="00353B92" w:rsidP="00353B92">
      <w:r w:rsidRPr="00353B92">
        <w:t>Each major system function is directly powered by one or more data structures or algorithms, allowing users to experience how theoretical concepts are applied in real-world software.</w:t>
      </w:r>
    </w:p>
    <w:p w14:paraId="747A24D9" w14:textId="77777777" w:rsidR="00353B92" w:rsidRPr="00353B92" w:rsidRDefault="00353B92" w:rsidP="00353B92">
      <w:r w:rsidRPr="00353B92">
        <w:pict w14:anchorId="68BD9E7E">
          <v:rect id="_x0000_i1355" style="width:0;height:1.5pt" o:hralign="center" o:hrstd="t" o:hr="t" fillcolor="#a0a0a0" stroked="f"/>
        </w:pict>
      </w:r>
    </w:p>
    <w:p w14:paraId="0CE4A028" w14:textId="77777777" w:rsidR="00353B92" w:rsidRPr="00353B92" w:rsidRDefault="00353B92" w:rsidP="00353B92">
      <w:pPr>
        <w:rPr>
          <w:b/>
          <w:bCs/>
        </w:rPr>
      </w:pPr>
      <w:r w:rsidRPr="00353B92">
        <w:rPr>
          <w:b/>
          <w:bCs/>
        </w:rPr>
        <w:t>10. Project Objectives</w:t>
      </w:r>
    </w:p>
    <w:p w14:paraId="39E0D3CE" w14:textId="77777777" w:rsidR="00353B92" w:rsidRPr="00353B92" w:rsidRDefault="00353B92" w:rsidP="00353B92">
      <w:pPr>
        <w:rPr>
          <w:b/>
          <w:bCs/>
        </w:rPr>
      </w:pPr>
      <w:r w:rsidRPr="00353B92">
        <w:rPr>
          <w:b/>
          <w:bCs/>
        </w:rPr>
        <w:t>Primary Objectives</w:t>
      </w:r>
    </w:p>
    <w:p w14:paraId="012A654C" w14:textId="77777777" w:rsidR="00353B92" w:rsidRPr="00353B92" w:rsidRDefault="00353B92" w:rsidP="00353B92">
      <w:pPr>
        <w:numPr>
          <w:ilvl w:val="0"/>
          <w:numId w:val="23"/>
        </w:numPr>
      </w:pPr>
      <w:r w:rsidRPr="00353B92">
        <w:t xml:space="preserve">Build a modern full-stack Drone Delivery Navigation System. </w:t>
      </w:r>
    </w:p>
    <w:p w14:paraId="527CD7D2" w14:textId="77777777" w:rsidR="00353B92" w:rsidRPr="00353B92" w:rsidRDefault="00353B92" w:rsidP="00353B92">
      <w:pPr>
        <w:numPr>
          <w:ilvl w:val="0"/>
          <w:numId w:val="23"/>
        </w:numPr>
      </w:pPr>
      <w:r w:rsidRPr="00353B92">
        <w:t xml:space="preserve">Implement meaningful DSA algorithms throughout the application. </w:t>
      </w:r>
    </w:p>
    <w:p w14:paraId="1A706A82" w14:textId="77777777" w:rsidR="00353B92" w:rsidRPr="00353B92" w:rsidRDefault="00353B92" w:rsidP="00353B92">
      <w:pPr>
        <w:numPr>
          <w:ilvl w:val="0"/>
          <w:numId w:val="23"/>
        </w:numPr>
      </w:pPr>
      <w:r w:rsidRPr="00353B92">
        <w:t xml:space="preserve">Demonstrate frontend and backend integration. </w:t>
      </w:r>
    </w:p>
    <w:p w14:paraId="65B2CCA6" w14:textId="77777777" w:rsidR="00353B92" w:rsidRPr="00353B92" w:rsidRDefault="00353B92" w:rsidP="00353B92">
      <w:pPr>
        <w:numPr>
          <w:ilvl w:val="0"/>
          <w:numId w:val="23"/>
        </w:numPr>
      </w:pPr>
      <w:r w:rsidRPr="00353B92">
        <w:t xml:space="preserve">Provide an intuitive user experience. </w:t>
      </w:r>
    </w:p>
    <w:p w14:paraId="1761EAD4" w14:textId="77777777" w:rsidR="00353B92" w:rsidRPr="00353B92" w:rsidRDefault="00353B92" w:rsidP="00353B92">
      <w:pPr>
        <w:numPr>
          <w:ilvl w:val="0"/>
          <w:numId w:val="23"/>
        </w:numPr>
      </w:pPr>
      <w:r w:rsidRPr="00353B92">
        <w:t xml:space="preserve">Ensure clean, maintainable, and scalable code. </w:t>
      </w:r>
    </w:p>
    <w:p w14:paraId="227A776C" w14:textId="77777777" w:rsidR="00353B92" w:rsidRPr="00353B92" w:rsidRDefault="00353B92" w:rsidP="00353B92">
      <w:r w:rsidRPr="00353B92">
        <w:pict w14:anchorId="4D762821">
          <v:rect id="_x0000_i1356" style="width:0;height:1.5pt" o:hralign="center" o:hrstd="t" o:hr="t" fillcolor="#a0a0a0" stroked="f"/>
        </w:pict>
      </w:r>
    </w:p>
    <w:p w14:paraId="4F442ABF" w14:textId="77777777" w:rsidR="00353B92" w:rsidRPr="00353B92" w:rsidRDefault="00353B92" w:rsidP="00353B92">
      <w:pPr>
        <w:rPr>
          <w:b/>
          <w:bCs/>
        </w:rPr>
      </w:pPr>
      <w:r w:rsidRPr="00353B92">
        <w:rPr>
          <w:b/>
          <w:bCs/>
        </w:rPr>
        <w:t>Academic Objectives</w:t>
      </w:r>
    </w:p>
    <w:p w14:paraId="0528CA4A" w14:textId="77777777" w:rsidR="00353B92" w:rsidRPr="00353B92" w:rsidRDefault="00353B92" w:rsidP="00353B92">
      <w:r w:rsidRPr="00353B92">
        <w:t>The project should demonstrate understanding of:</w:t>
      </w:r>
    </w:p>
    <w:p w14:paraId="08E537C0" w14:textId="77777777" w:rsidR="00353B92" w:rsidRPr="00353B92" w:rsidRDefault="00353B92" w:rsidP="00353B92">
      <w:pPr>
        <w:numPr>
          <w:ilvl w:val="0"/>
          <w:numId w:val="24"/>
        </w:numPr>
      </w:pPr>
      <w:r w:rsidRPr="00353B92">
        <w:t xml:space="preserve">Arrays </w:t>
      </w:r>
    </w:p>
    <w:p w14:paraId="5C98836F" w14:textId="77777777" w:rsidR="00353B92" w:rsidRPr="00353B92" w:rsidRDefault="00353B92" w:rsidP="00353B92">
      <w:pPr>
        <w:numPr>
          <w:ilvl w:val="0"/>
          <w:numId w:val="24"/>
        </w:numPr>
      </w:pPr>
      <w:r w:rsidRPr="00353B92">
        <w:t xml:space="preserve">Searching Algorithms </w:t>
      </w:r>
    </w:p>
    <w:p w14:paraId="61F72C7D" w14:textId="77777777" w:rsidR="00353B92" w:rsidRPr="00353B92" w:rsidRDefault="00353B92" w:rsidP="00353B92">
      <w:pPr>
        <w:numPr>
          <w:ilvl w:val="0"/>
          <w:numId w:val="24"/>
        </w:numPr>
      </w:pPr>
      <w:r w:rsidRPr="00353B92">
        <w:t xml:space="preserve">Sorting Algorithms </w:t>
      </w:r>
    </w:p>
    <w:p w14:paraId="62729837" w14:textId="77777777" w:rsidR="00353B92" w:rsidRPr="00353B92" w:rsidRDefault="00353B92" w:rsidP="00353B92">
      <w:pPr>
        <w:numPr>
          <w:ilvl w:val="0"/>
          <w:numId w:val="24"/>
        </w:numPr>
      </w:pPr>
      <w:r w:rsidRPr="00353B92">
        <w:t xml:space="preserve">Graph Data Structure </w:t>
      </w:r>
    </w:p>
    <w:p w14:paraId="614669E5" w14:textId="77777777" w:rsidR="00353B92" w:rsidRPr="00353B92" w:rsidRDefault="00353B92" w:rsidP="00353B92">
      <w:pPr>
        <w:numPr>
          <w:ilvl w:val="0"/>
          <w:numId w:val="24"/>
        </w:numPr>
      </w:pPr>
      <w:r w:rsidRPr="00353B92">
        <w:t xml:space="preserve">Breadth-First Search (BFS) </w:t>
      </w:r>
    </w:p>
    <w:p w14:paraId="65594FF4" w14:textId="77777777" w:rsidR="00353B92" w:rsidRPr="00353B92" w:rsidRDefault="00353B92" w:rsidP="00353B92">
      <w:pPr>
        <w:numPr>
          <w:ilvl w:val="0"/>
          <w:numId w:val="24"/>
        </w:numPr>
      </w:pPr>
      <w:r w:rsidRPr="00353B92">
        <w:t xml:space="preserve">Dijkstra's Algorithm </w:t>
      </w:r>
    </w:p>
    <w:p w14:paraId="2E5D34B5" w14:textId="77777777" w:rsidR="00353B92" w:rsidRPr="00353B92" w:rsidRDefault="00353B92" w:rsidP="00353B92">
      <w:pPr>
        <w:numPr>
          <w:ilvl w:val="0"/>
          <w:numId w:val="24"/>
        </w:numPr>
      </w:pPr>
      <w:r w:rsidRPr="00353B92">
        <w:t xml:space="preserve">Queue </w:t>
      </w:r>
    </w:p>
    <w:p w14:paraId="48BBE144" w14:textId="77777777" w:rsidR="00353B92" w:rsidRPr="00353B92" w:rsidRDefault="00353B92" w:rsidP="00353B92">
      <w:pPr>
        <w:numPr>
          <w:ilvl w:val="0"/>
          <w:numId w:val="24"/>
        </w:numPr>
      </w:pPr>
      <w:r w:rsidRPr="00353B92">
        <w:t xml:space="preserve">Priority Queue </w:t>
      </w:r>
    </w:p>
    <w:p w14:paraId="6ABDBB8D" w14:textId="77777777" w:rsidR="00353B92" w:rsidRPr="00353B92" w:rsidRDefault="00353B92" w:rsidP="00353B92">
      <w:pPr>
        <w:numPr>
          <w:ilvl w:val="0"/>
          <w:numId w:val="24"/>
        </w:numPr>
      </w:pPr>
      <w:r w:rsidRPr="00353B92">
        <w:t xml:space="preserve">Hash Maps </w:t>
      </w:r>
    </w:p>
    <w:p w14:paraId="0BD105DD" w14:textId="77777777" w:rsidR="00353B92" w:rsidRPr="00353B92" w:rsidRDefault="00353B92" w:rsidP="00353B92">
      <w:pPr>
        <w:numPr>
          <w:ilvl w:val="0"/>
          <w:numId w:val="24"/>
        </w:numPr>
      </w:pPr>
      <w:r w:rsidRPr="00353B92">
        <w:t xml:space="preserve">CRUD Operations </w:t>
      </w:r>
    </w:p>
    <w:p w14:paraId="6CDAA981" w14:textId="77777777" w:rsidR="00353B92" w:rsidRPr="00353B92" w:rsidRDefault="00353B92" w:rsidP="00353B92">
      <w:pPr>
        <w:numPr>
          <w:ilvl w:val="0"/>
          <w:numId w:val="24"/>
        </w:numPr>
      </w:pPr>
      <w:r w:rsidRPr="00353B92">
        <w:t xml:space="preserve">REST APIs </w:t>
      </w:r>
    </w:p>
    <w:p w14:paraId="1BA598E0" w14:textId="77777777" w:rsidR="00353B92" w:rsidRPr="00353B92" w:rsidRDefault="00353B92" w:rsidP="00353B92">
      <w:pPr>
        <w:numPr>
          <w:ilvl w:val="0"/>
          <w:numId w:val="24"/>
        </w:numPr>
      </w:pPr>
      <w:r w:rsidRPr="00353B92">
        <w:t xml:space="preserve">Authentication </w:t>
      </w:r>
    </w:p>
    <w:p w14:paraId="3AE68924" w14:textId="77777777" w:rsidR="00353B92" w:rsidRPr="00353B92" w:rsidRDefault="00353B92" w:rsidP="00353B92">
      <w:pPr>
        <w:numPr>
          <w:ilvl w:val="0"/>
          <w:numId w:val="24"/>
        </w:numPr>
      </w:pPr>
      <w:r w:rsidRPr="00353B92">
        <w:lastRenderedPageBreak/>
        <w:t xml:space="preserve">MongoDB Integration </w:t>
      </w:r>
    </w:p>
    <w:p w14:paraId="3927F3A9" w14:textId="77777777" w:rsidR="00353B92" w:rsidRPr="00353B92" w:rsidRDefault="00353B92" w:rsidP="00353B92">
      <w:r w:rsidRPr="00353B92">
        <w:pict w14:anchorId="48EE6A75">
          <v:rect id="_x0000_i1357" style="width:0;height:1.5pt" o:hralign="center" o:hrstd="t" o:hr="t" fillcolor="#a0a0a0" stroked="f"/>
        </w:pict>
      </w:r>
    </w:p>
    <w:p w14:paraId="4CBB5C1B" w14:textId="77777777" w:rsidR="00353B92" w:rsidRPr="00353B92" w:rsidRDefault="00353B92" w:rsidP="00353B92">
      <w:pPr>
        <w:rPr>
          <w:b/>
          <w:bCs/>
        </w:rPr>
      </w:pPr>
      <w:r w:rsidRPr="00353B92">
        <w:rPr>
          <w:b/>
          <w:bCs/>
        </w:rPr>
        <w:t>Technical Objectives</w:t>
      </w:r>
    </w:p>
    <w:p w14:paraId="4AC95D1C" w14:textId="77777777" w:rsidR="00353B92" w:rsidRPr="00353B92" w:rsidRDefault="00353B92" w:rsidP="00353B92">
      <w:r w:rsidRPr="00353B92">
        <w:t>The application should:</w:t>
      </w:r>
    </w:p>
    <w:p w14:paraId="2A05EB31" w14:textId="77777777" w:rsidR="00353B92" w:rsidRPr="00353B92" w:rsidRDefault="00353B92" w:rsidP="00353B92">
      <w:pPr>
        <w:numPr>
          <w:ilvl w:val="0"/>
          <w:numId w:val="25"/>
        </w:numPr>
      </w:pPr>
      <w:r w:rsidRPr="00353B92">
        <w:t xml:space="preserve">Use React with TypeScript for the frontend. </w:t>
      </w:r>
    </w:p>
    <w:p w14:paraId="401C7F7B" w14:textId="77777777" w:rsidR="00353B92" w:rsidRPr="00353B92" w:rsidRDefault="00353B92" w:rsidP="00353B92">
      <w:pPr>
        <w:numPr>
          <w:ilvl w:val="0"/>
          <w:numId w:val="25"/>
        </w:numPr>
      </w:pPr>
      <w:r w:rsidRPr="00353B92">
        <w:t xml:space="preserve">Use Express.js for backend APIs. </w:t>
      </w:r>
    </w:p>
    <w:p w14:paraId="205372DE" w14:textId="77777777" w:rsidR="00353B92" w:rsidRPr="00353B92" w:rsidRDefault="00353B92" w:rsidP="00353B92">
      <w:pPr>
        <w:numPr>
          <w:ilvl w:val="0"/>
          <w:numId w:val="25"/>
        </w:numPr>
      </w:pPr>
      <w:r w:rsidRPr="00353B92">
        <w:t xml:space="preserve">Store application data in MongoDB. </w:t>
      </w:r>
    </w:p>
    <w:p w14:paraId="3C6A78AE" w14:textId="77777777" w:rsidR="00353B92" w:rsidRPr="00353B92" w:rsidRDefault="00353B92" w:rsidP="00353B92">
      <w:pPr>
        <w:numPr>
          <w:ilvl w:val="0"/>
          <w:numId w:val="25"/>
        </w:numPr>
      </w:pPr>
      <w:r w:rsidRPr="00353B92">
        <w:t xml:space="preserve">Use Mapbox GL JS for route visualization. </w:t>
      </w:r>
    </w:p>
    <w:p w14:paraId="5BA4705E" w14:textId="77777777" w:rsidR="00353B92" w:rsidRPr="00353B92" w:rsidRDefault="00353B92" w:rsidP="00353B92">
      <w:pPr>
        <w:numPr>
          <w:ilvl w:val="0"/>
          <w:numId w:val="25"/>
        </w:numPr>
      </w:pPr>
      <w:r w:rsidRPr="00353B92">
        <w:t xml:space="preserve">Protect private routes using JWT. </w:t>
      </w:r>
    </w:p>
    <w:p w14:paraId="4E77B916" w14:textId="77777777" w:rsidR="00353B92" w:rsidRPr="00353B92" w:rsidRDefault="00353B92" w:rsidP="00353B92">
      <w:pPr>
        <w:numPr>
          <w:ilvl w:val="0"/>
          <w:numId w:val="25"/>
        </w:numPr>
      </w:pPr>
      <w:r w:rsidRPr="00353B92">
        <w:t xml:space="preserve">Follow a modular component architecture. </w:t>
      </w:r>
    </w:p>
    <w:p w14:paraId="62047342" w14:textId="77777777" w:rsidR="00353B92" w:rsidRPr="00353B92" w:rsidRDefault="00353B92" w:rsidP="00353B92">
      <w:pPr>
        <w:numPr>
          <w:ilvl w:val="0"/>
          <w:numId w:val="25"/>
        </w:numPr>
      </w:pPr>
      <w:r w:rsidRPr="00353B92">
        <w:t xml:space="preserve">Support responsive layouts for desktop and tablet devices. </w:t>
      </w:r>
    </w:p>
    <w:p w14:paraId="5FC684E4" w14:textId="77777777" w:rsidR="00353B92" w:rsidRPr="00353B92" w:rsidRDefault="00353B92" w:rsidP="00353B92">
      <w:r w:rsidRPr="00353B92">
        <w:pict w14:anchorId="7D76D6A1">
          <v:rect id="_x0000_i1358" style="width:0;height:1.5pt" o:hralign="center" o:hrstd="t" o:hr="t" fillcolor="#a0a0a0" stroked="f"/>
        </w:pict>
      </w:r>
    </w:p>
    <w:p w14:paraId="5DE4F777" w14:textId="77777777" w:rsidR="00353B92" w:rsidRPr="00353B92" w:rsidRDefault="00353B92" w:rsidP="00353B92">
      <w:pPr>
        <w:rPr>
          <w:b/>
          <w:bCs/>
        </w:rPr>
      </w:pPr>
      <w:r w:rsidRPr="00353B92">
        <w:rPr>
          <w:b/>
          <w:bCs/>
        </w:rPr>
        <w:t>11. Project Scope</w:t>
      </w:r>
    </w:p>
    <w:p w14:paraId="33F68BDD" w14:textId="77777777" w:rsidR="00353B92" w:rsidRPr="00353B92" w:rsidRDefault="00353B92" w:rsidP="00353B92">
      <w:pPr>
        <w:rPr>
          <w:b/>
          <w:bCs/>
        </w:rPr>
      </w:pPr>
      <w:r w:rsidRPr="00353B92">
        <w:rPr>
          <w:b/>
          <w:bCs/>
        </w:rPr>
        <w:t>Included Features</w:t>
      </w:r>
    </w:p>
    <w:p w14:paraId="14606BE3" w14:textId="77777777" w:rsidR="00353B92" w:rsidRPr="00353B92" w:rsidRDefault="00353B92" w:rsidP="00353B92">
      <w:pPr>
        <w:rPr>
          <w:b/>
          <w:bCs/>
        </w:rPr>
      </w:pPr>
      <w:r w:rsidRPr="00353B92">
        <w:rPr>
          <w:b/>
          <w:bCs/>
        </w:rPr>
        <w:t>Authentication</w:t>
      </w:r>
    </w:p>
    <w:p w14:paraId="5217ABB2" w14:textId="77777777" w:rsidR="00353B92" w:rsidRPr="00353B92" w:rsidRDefault="00353B92" w:rsidP="00353B92">
      <w:pPr>
        <w:numPr>
          <w:ilvl w:val="0"/>
          <w:numId w:val="26"/>
        </w:numPr>
      </w:pPr>
      <w:r w:rsidRPr="00353B92">
        <w:t xml:space="preserve">User Login </w:t>
      </w:r>
    </w:p>
    <w:p w14:paraId="7122A966" w14:textId="77777777" w:rsidR="00353B92" w:rsidRPr="00353B92" w:rsidRDefault="00353B92" w:rsidP="00353B92">
      <w:pPr>
        <w:numPr>
          <w:ilvl w:val="0"/>
          <w:numId w:val="26"/>
        </w:numPr>
      </w:pPr>
      <w:r w:rsidRPr="00353B92">
        <w:t xml:space="preserve">JWT Authentication </w:t>
      </w:r>
    </w:p>
    <w:p w14:paraId="59C990CF" w14:textId="77777777" w:rsidR="00353B92" w:rsidRPr="00353B92" w:rsidRDefault="00353B92" w:rsidP="00353B92">
      <w:pPr>
        <w:numPr>
          <w:ilvl w:val="0"/>
          <w:numId w:val="26"/>
        </w:numPr>
      </w:pPr>
      <w:r w:rsidRPr="00353B92">
        <w:t xml:space="preserve">Protected Dashboard </w:t>
      </w:r>
    </w:p>
    <w:p w14:paraId="24C53EA0" w14:textId="77777777" w:rsidR="00353B92" w:rsidRPr="00353B92" w:rsidRDefault="00353B92" w:rsidP="00353B92">
      <w:r w:rsidRPr="00353B92">
        <w:pict w14:anchorId="5314CD4E">
          <v:rect id="_x0000_i1359" style="width:0;height:1.5pt" o:hralign="center" o:hrstd="t" o:hr="t" fillcolor="#a0a0a0" stroked="f"/>
        </w:pict>
      </w:r>
    </w:p>
    <w:p w14:paraId="3E004968" w14:textId="77777777" w:rsidR="00353B92" w:rsidRPr="00353B92" w:rsidRDefault="00353B92" w:rsidP="00353B92">
      <w:pPr>
        <w:rPr>
          <w:b/>
          <w:bCs/>
        </w:rPr>
      </w:pPr>
      <w:r w:rsidRPr="00353B92">
        <w:rPr>
          <w:b/>
          <w:bCs/>
        </w:rPr>
        <w:t>Dashboard</w:t>
      </w:r>
    </w:p>
    <w:p w14:paraId="2C0CE6FC" w14:textId="77777777" w:rsidR="00353B92" w:rsidRPr="00353B92" w:rsidRDefault="00353B92" w:rsidP="00353B92">
      <w:pPr>
        <w:numPr>
          <w:ilvl w:val="0"/>
          <w:numId w:val="27"/>
        </w:numPr>
      </w:pPr>
      <w:r w:rsidRPr="00353B92">
        <w:t xml:space="preserve">Overview of the entire system </w:t>
      </w:r>
    </w:p>
    <w:p w14:paraId="060620FA" w14:textId="77777777" w:rsidR="00353B92" w:rsidRPr="00353B92" w:rsidRDefault="00353B92" w:rsidP="00353B92">
      <w:pPr>
        <w:numPr>
          <w:ilvl w:val="0"/>
          <w:numId w:val="27"/>
        </w:numPr>
      </w:pPr>
      <w:r w:rsidRPr="00353B92">
        <w:t xml:space="preserve">Navigation to all modules </w:t>
      </w:r>
    </w:p>
    <w:p w14:paraId="342BB89D" w14:textId="77777777" w:rsidR="00353B92" w:rsidRPr="00353B92" w:rsidRDefault="00353B92" w:rsidP="00353B92">
      <w:pPr>
        <w:numPr>
          <w:ilvl w:val="0"/>
          <w:numId w:val="27"/>
        </w:numPr>
      </w:pPr>
      <w:r w:rsidRPr="00353B92">
        <w:t xml:space="preserve">System status </w:t>
      </w:r>
    </w:p>
    <w:p w14:paraId="0C5635CE" w14:textId="77777777" w:rsidR="00353B92" w:rsidRPr="00353B92" w:rsidRDefault="00353B92" w:rsidP="00353B92">
      <w:r w:rsidRPr="00353B92">
        <w:pict w14:anchorId="60151C0D">
          <v:rect id="_x0000_i1360" style="width:0;height:1.5pt" o:hralign="center" o:hrstd="t" o:hr="t" fillcolor="#a0a0a0" stroked="f"/>
        </w:pict>
      </w:r>
    </w:p>
    <w:p w14:paraId="625AE059" w14:textId="77777777" w:rsidR="00353B92" w:rsidRPr="00353B92" w:rsidRDefault="00353B92" w:rsidP="00353B92">
      <w:pPr>
        <w:rPr>
          <w:b/>
          <w:bCs/>
        </w:rPr>
      </w:pPr>
      <w:r w:rsidRPr="00353B92">
        <w:rPr>
          <w:b/>
          <w:bCs/>
        </w:rPr>
        <w:t>Fleet Management</w:t>
      </w:r>
    </w:p>
    <w:p w14:paraId="535D9F3B" w14:textId="77777777" w:rsidR="00353B92" w:rsidRPr="00353B92" w:rsidRDefault="00353B92" w:rsidP="00353B92">
      <w:pPr>
        <w:numPr>
          <w:ilvl w:val="0"/>
          <w:numId w:val="28"/>
        </w:numPr>
      </w:pPr>
      <w:r w:rsidRPr="00353B92">
        <w:t xml:space="preserve">Drone inventory </w:t>
      </w:r>
    </w:p>
    <w:p w14:paraId="49B27FA9" w14:textId="77777777" w:rsidR="00353B92" w:rsidRPr="00353B92" w:rsidRDefault="00353B92" w:rsidP="00353B92">
      <w:pPr>
        <w:numPr>
          <w:ilvl w:val="0"/>
          <w:numId w:val="28"/>
        </w:numPr>
      </w:pPr>
      <w:r w:rsidRPr="00353B92">
        <w:t xml:space="preserve">Drone status </w:t>
      </w:r>
    </w:p>
    <w:p w14:paraId="5FD85F71" w14:textId="77777777" w:rsidR="00353B92" w:rsidRPr="00353B92" w:rsidRDefault="00353B92" w:rsidP="00353B92">
      <w:pPr>
        <w:numPr>
          <w:ilvl w:val="0"/>
          <w:numId w:val="28"/>
        </w:numPr>
      </w:pPr>
      <w:r w:rsidRPr="00353B92">
        <w:t xml:space="preserve">Search drones </w:t>
      </w:r>
    </w:p>
    <w:p w14:paraId="0AD26538" w14:textId="77777777" w:rsidR="00353B92" w:rsidRPr="00353B92" w:rsidRDefault="00353B92" w:rsidP="00353B92">
      <w:pPr>
        <w:numPr>
          <w:ilvl w:val="0"/>
          <w:numId w:val="28"/>
        </w:numPr>
      </w:pPr>
      <w:r w:rsidRPr="00353B92">
        <w:t xml:space="preserve">Sort drones </w:t>
      </w:r>
    </w:p>
    <w:p w14:paraId="4481CFCA" w14:textId="77777777" w:rsidR="00353B92" w:rsidRPr="00353B92" w:rsidRDefault="00353B92" w:rsidP="00353B92">
      <w:pPr>
        <w:numPr>
          <w:ilvl w:val="0"/>
          <w:numId w:val="28"/>
        </w:numPr>
      </w:pPr>
      <w:r w:rsidRPr="00353B92">
        <w:t xml:space="preserve">Assign missions </w:t>
      </w:r>
    </w:p>
    <w:p w14:paraId="430D45EF" w14:textId="77777777" w:rsidR="00353B92" w:rsidRPr="00353B92" w:rsidRDefault="00353B92" w:rsidP="00353B92">
      <w:pPr>
        <w:numPr>
          <w:ilvl w:val="0"/>
          <w:numId w:val="28"/>
        </w:numPr>
      </w:pPr>
      <w:r w:rsidRPr="00353B92">
        <w:t xml:space="preserve">View drone details </w:t>
      </w:r>
    </w:p>
    <w:p w14:paraId="6F40BB96" w14:textId="77777777" w:rsidR="00353B92" w:rsidRPr="00353B92" w:rsidRDefault="00353B92" w:rsidP="00353B92">
      <w:r w:rsidRPr="00353B92">
        <w:lastRenderedPageBreak/>
        <w:pict w14:anchorId="24E1FC16">
          <v:rect id="_x0000_i1361" style="width:0;height:1.5pt" o:hralign="center" o:hrstd="t" o:hr="t" fillcolor="#a0a0a0" stroked="f"/>
        </w:pict>
      </w:r>
    </w:p>
    <w:p w14:paraId="21695A90" w14:textId="77777777" w:rsidR="00353B92" w:rsidRPr="00353B92" w:rsidRDefault="00353B92" w:rsidP="00353B92">
      <w:pPr>
        <w:rPr>
          <w:b/>
          <w:bCs/>
        </w:rPr>
      </w:pPr>
      <w:r w:rsidRPr="00353B92">
        <w:rPr>
          <w:b/>
          <w:bCs/>
        </w:rPr>
        <w:t>Route Optimization</w:t>
      </w:r>
    </w:p>
    <w:p w14:paraId="61C3FD88" w14:textId="77777777" w:rsidR="00353B92" w:rsidRPr="00353B92" w:rsidRDefault="00353B92" w:rsidP="00353B92">
      <w:pPr>
        <w:numPr>
          <w:ilvl w:val="0"/>
          <w:numId w:val="29"/>
        </w:numPr>
      </w:pPr>
      <w:r w:rsidRPr="00353B92">
        <w:t xml:space="preserve">Warehouse selection </w:t>
      </w:r>
    </w:p>
    <w:p w14:paraId="36E24597" w14:textId="77777777" w:rsidR="00353B92" w:rsidRPr="00353B92" w:rsidRDefault="00353B92" w:rsidP="00353B92">
      <w:pPr>
        <w:numPr>
          <w:ilvl w:val="0"/>
          <w:numId w:val="29"/>
        </w:numPr>
      </w:pPr>
      <w:r w:rsidRPr="00353B92">
        <w:t xml:space="preserve">Destination selection </w:t>
      </w:r>
    </w:p>
    <w:p w14:paraId="21947D03" w14:textId="77777777" w:rsidR="00353B92" w:rsidRPr="00353B92" w:rsidRDefault="00353B92" w:rsidP="00353B92">
      <w:pPr>
        <w:numPr>
          <w:ilvl w:val="0"/>
          <w:numId w:val="29"/>
        </w:numPr>
      </w:pPr>
      <w:r w:rsidRPr="00353B92">
        <w:t xml:space="preserve">Route calculation </w:t>
      </w:r>
    </w:p>
    <w:p w14:paraId="588C96AF" w14:textId="77777777" w:rsidR="00353B92" w:rsidRPr="00353B92" w:rsidRDefault="00353B92" w:rsidP="00353B92">
      <w:pPr>
        <w:numPr>
          <w:ilvl w:val="0"/>
          <w:numId w:val="29"/>
        </w:numPr>
      </w:pPr>
      <w:r w:rsidRPr="00353B92">
        <w:t xml:space="preserve">Interactive Mapbox map </w:t>
      </w:r>
    </w:p>
    <w:p w14:paraId="247D9310" w14:textId="77777777" w:rsidR="00353B92" w:rsidRPr="00353B92" w:rsidRDefault="00353B92" w:rsidP="00353B92">
      <w:pPr>
        <w:numPr>
          <w:ilvl w:val="0"/>
          <w:numId w:val="29"/>
        </w:numPr>
      </w:pPr>
      <w:r w:rsidRPr="00353B92">
        <w:t xml:space="preserve">Route comparison </w:t>
      </w:r>
    </w:p>
    <w:p w14:paraId="007F9E57" w14:textId="77777777" w:rsidR="00353B92" w:rsidRPr="00353B92" w:rsidRDefault="00353B92" w:rsidP="00353B92">
      <w:pPr>
        <w:numPr>
          <w:ilvl w:val="0"/>
          <w:numId w:val="29"/>
        </w:numPr>
      </w:pPr>
      <w:r w:rsidRPr="00353B92">
        <w:t xml:space="preserve">No-fly zones </w:t>
      </w:r>
    </w:p>
    <w:p w14:paraId="3AEA14B2" w14:textId="77777777" w:rsidR="00353B92" w:rsidRPr="00353B92" w:rsidRDefault="00353B92" w:rsidP="00353B92">
      <w:r w:rsidRPr="00353B92">
        <w:pict w14:anchorId="0C9097E9">
          <v:rect id="_x0000_i1362" style="width:0;height:1.5pt" o:hralign="center" o:hrstd="t" o:hr="t" fillcolor="#a0a0a0" stroked="f"/>
        </w:pict>
      </w:r>
    </w:p>
    <w:p w14:paraId="4128C722" w14:textId="77777777" w:rsidR="00353B92" w:rsidRPr="00353B92" w:rsidRDefault="00353B92" w:rsidP="00353B92">
      <w:pPr>
        <w:rPr>
          <w:b/>
          <w:bCs/>
        </w:rPr>
      </w:pPr>
      <w:r w:rsidRPr="00353B92">
        <w:rPr>
          <w:b/>
          <w:bCs/>
        </w:rPr>
        <w:t>Delivery Management</w:t>
      </w:r>
    </w:p>
    <w:p w14:paraId="546C39D1" w14:textId="77777777" w:rsidR="00353B92" w:rsidRPr="00353B92" w:rsidRDefault="00353B92" w:rsidP="00353B92">
      <w:pPr>
        <w:numPr>
          <w:ilvl w:val="0"/>
          <w:numId w:val="30"/>
        </w:numPr>
      </w:pPr>
      <w:r w:rsidRPr="00353B92">
        <w:t xml:space="preserve">Delivery tracking </w:t>
      </w:r>
    </w:p>
    <w:p w14:paraId="56F2F84B" w14:textId="77777777" w:rsidR="00353B92" w:rsidRPr="00353B92" w:rsidRDefault="00353B92" w:rsidP="00353B92">
      <w:pPr>
        <w:numPr>
          <w:ilvl w:val="0"/>
          <w:numId w:val="30"/>
        </w:numPr>
      </w:pPr>
      <w:r w:rsidRPr="00353B92">
        <w:t xml:space="preserve">Delivery timeline </w:t>
      </w:r>
    </w:p>
    <w:p w14:paraId="422C2844" w14:textId="77777777" w:rsidR="00353B92" w:rsidRPr="00353B92" w:rsidRDefault="00353B92" w:rsidP="00353B92">
      <w:pPr>
        <w:numPr>
          <w:ilvl w:val="0"/>
          <w:numId w:val="30"/>
        </w:numPr>
      </w:pPr>
      <w:r w:rsidRPr="00353B92">
        <w:t xml:space="preserve">Package information </w:t>
      </w:r>
    </w:p>
    <w:p w14:paraId="33119C6F" w14:textId="77777777" w:rsidR="00353B92" w:rsidRPr="00353B92" w:rsidRDefault="00353B92" w:rsidP="00353B92">
      <w:pPr>
        <w:numPr>
          <w:ilvl w:val="0"/>
          <w:numId w:val="30"/>
        </w:numPr>
      </w:pPr>
      <w:r w:rsidRPr="00353B92">
        <w:t xml:space="preserve">Mission assignment </w:t>
      </w:r>
    </w:p>
    <w:p w14:paraId="45AB1F19" w14:textId="77777777" w:rsidR="00353B92" w:rsidRPr="00353B92" w:rsidRDefault="00353B92" w:rsidP="00353B92">
      <w:pPr>
        <w:numPr>
          <w:ilvl w:val="0"/>
          <w:numId w:val="30"/>
        </w:numPr>
      </w:pPr>
      <w:r w:rsidRPr="00353B92">
        <w:t xml:space="preserve">Queue management </w:t>
      </w:r>
    </w:p>
    <w:p w14:paraId="50D4D494" w14:textId="77777777" w:rsidR="00353B92" w:rsidRPr="00353B92" w:rsidRDefault="00353B92" w:rsidP="00353B92">
      <w:r w:rsidRPr="00353B92">
        <w:pict w14:anchorId="222076CD">
          <v:rect id="_x0000_i1363" style="width:0;height:1.5pt" o:hralign="center" o:hrstd="t" o:hr="t" fillcolor="#a0a0a0" stroked="f"/>
        </w:pict>
      </w:r>
    </w:p>
    <w:p w14:paraId="0FEC0B15" w14:textId="77777777" w:rsidR="00353B92" w:rsidRPr="00353B92" w:rsidRDefault="00353B92" w:rsidP="00353B92">
      <w:pPr>
        <w:rPr>
          <w:b/>
          <w:bCs/>
        </w:rPr>
      </w:pPr>
      <w:r w:rsidRPr="00353B92">
        <w:rPr>
          <w:b/>
          <w:bCs/>
        </w:rPr>
        <w:t>Analytics Dashboard</w:t>
      </w:r>
    </w:p>
    <w:p w14:paraId="6D71EBE2" w14:textId="77777777" w:rsidR="00353B92" w:rsidRPr="00353B92" w:rsidRDefault="00353B92" w:rsidP="00353B92">
      <w:pPr>
        <w:numPr>
          <w:ilvl w:val="0"/>
          <w:numId w:val="31"/>
        </w:numPr>
      </w:pPr>
      <w:r w:rsidRPr="00353B92">
        <w:t xml:space="preserve">KPI overview </w:t>
      </w:r>
    </w:p>
    <w:p w14:paraId="46733357" w14:textId="77777777" w:rsidR="00353B92" w:rsidRPr="00353B92" w:rsidRDefault="00353B92" w:rsidP="00353B92">
      <w:pPr>
        <w:numPr>
          <w:ilvl w:val="0"/>
          <w:numId w:val="31"/>
        </w:numPr>
      </w:pPr>
      <w:r w:rsidRPr="00353B92">
        <w:t xml:space="preserve">Delivery statistics </w:t>
      </w:r>
    </w:p>
    <w:p w14:paraId="4C855C5C" w14:textId="77777777" w:rsidR="00353B92" w:rsidRPr="00353B92" w:rsidRDefault="00353B92" w:rsidP="00353B92">
      <w:pPr>
        <w:numPr>
          <w:ilvl w:val="0"/>
          <w:numId w:val="31"/>
        </w:numPr>
      </w:pPr>
      <w:r w:rsidRPr="00353B92">
        <w:t xml:space="preserve">Fleet performance </w:t>
      </w:r>
    </w:p>
    <w:p w14:paraId="33350166" w14:textId="77777777" w:rsidR="00353B92" w:rsidRPr="00353B92" w:rsidRDefault="00353B92" w:rsidP="00353B92">
      <w:pPr>
        <w:numPr>
          <w:ilvl w:val="0"/>
          <w:numId w:val="31"/>
        </w:numPr>
      </w:pPr>
      <w:r w:rsidRPr="00353B92">
        <w:t xml:space="preserve">Route analytics </w:t>
      </w:r>
    </w:p>
    <w:p w14:paraId="138386F1" w14:textId="77777777" w:rsidR="00353B92" w:rsidRPr="00353B92" w:rsidRDefault="00353B92" w:rsidP="00353B92">
      <w:pPr>
        <w:numPr>
          <w:ilvl w:val="0"/>
          <w:numId w:val="31"/>
        </w:numPr>
      </w:pPr>
      <w:r w:rsidRPr="00353B92">
        <w:t xml:space="preserve">Heatmap </w:t>
      </w:r>
    </w:p>
    <w:p w14:paraId="37DC79B5" w14:textId="77777777" w:rsidR="00353B92" w:rsidRPr="00353B92" w:rsidRDefault="00353B92" w:rsidP="00353B92">
      <w:pPr>
        <w:numPr>
          <w:ilvl w:val="0"/>
          <w:numId w:val="31"/>
        </w:numPr>
      </w:pPr>
      <w:r w:rsidRPr="00353B92">
        <w:t xml:space="preserve">Reports </w:t>
      </w:r>
    </w:p>
    <w:p w14:paraId="2035EA66" w14:textId="77777777" w:rsidR="00353B92" w:rsidRPr="00353B92" w:rsidRDefault="00353B92" w:rsidP="00353B92">
      <w:r w:rsidRPr="00353B92">
        <w:pict w14:anchorId="527A4FF1">
          <v:rect id="_x0000_i1364" style="width:0;height:1.5pt" o:hralign="center" o:hrstd="t" o:hr="t" fillcolor="#a0a0a0" stroked="f"/>
        </w:pict>
      </w:r>
    </w:p>
    <w:p w14:paraId="4F6E1622" w14:textId="77777777" w:rsidR="00353B92" w:rsidRPr="00353B92" w:rsidRDefault="00353B92" w:rsidP="00353B92">
      <w:pPr>
        <w:rPr>
          <w:b/>
          <w:bCs/>
        </w:rPr>
      </w:pPr>
      <w:r w:rsidRPr="00353B92">
        <w:rPr>
          <w:b/>
          <w:bCs/>
        </w:rPr>
        <w:t>12. Out of Scope (Submission Version)</w:t>
      </w:r>
    </w:p>
    <w:p w14:paraId="4D53F057" w14:textId="77777777" w:rsidR="00353B92" w:rsidRPr="00353B92" w:rsidRDefault="00353B92" w:rsidP="00353B92">
      <w:r w:rsidRPr="00353B92">
        <w:t>The following features are intentionally excluded from Version 1.0:</w:t>
      </w:r>
    </w:p>
    <w:p w14:paraId="28381937" w14:textId="77777777" w:rsidR="00353B92" w:rsidRPr="00353B92" w:rsidRDefault="00353B92" w:rsidP="00353B92">
      <w:pPr>
        <w:numPr>
          <w:ilvl w:val="0"/>
          <w:numId w:val="32"/>
        </w:numPr>
      </w:pPr>
      <w:r w:rsidRPr="00353B92">
        <w:t xml:space="preserve">Three.js integration </w:t>
      </w:r>
    </w:p>
    <w:p w14:paraId="0B2C2422" w14:textId="77777777" w:rsidR="00353B92" w:rsidRPr="00353B92" w:rsidRDefault="00353B92" w:rsidP="00353B92">
      <w:pPr>
        <w:numPr>
          <w:ilvl w:val="0"/>
          <w:numId w:val="32"/>
        </w:numPr>
      </w:pPr>
      <w:r w:rsidRPr="00353B92">
        <w:t xml:space="preserve">GSAP animations </w:t>
      </w:r>
    </w:p>
    <w:p w14:paraId="3772D4F7" w14:textId="77777777" w:rsidR="00353B92" w:rsidRPr="00353B92" w:rsidRDefault="00353B92" w:rsidP="00353B92">
      <w:pPr>
        <w:numPr>
          <w:ilvl w:val="0"/>
          <w:numId w:val="32"/>
        </w:numPr>
      </w:pPr>
      <w:r w:rsidRPr="00353B92">
        <w:t xml:space="preserve">AI chatbot </w:t>
      </w:r>
    </w:p>
    <w:p w14:paraId="4B60CC70" w14:textId="77777777" w:rsidR="00353B92" w:rsidRPr="00353B92" w:rsidRDefault="00353B92" w:rsidP="00353B92">
      <w:pPr>
        <w:numPr>
          <w:ilvl w:val="0"/>
          <w:numId w:val="32"/>
        </w:numPr>
      </w:pPr>
      <w:r w:rsidRPr="00353B92">
        <w:t xml:space="preserve">Voice assistant </w:t>
      </w:r>
    </w:p>
    <w:p w14:paraId="5B8FD42E" w14:textId="77777777" w:rsidR="00353B92" w:rsidRPr="00353B92" w:rsidRDefault="00353B92" w:rsidP="00353B92">
      <w:pPr>
        <w:numPr>
          <w:ilvl w:val="0"/>
          <w:numId w:val="32"/>
        </w:numPr>
      </w:pPr>
      <w:r w:rsidRPr="00353B92">
        <w:t xml:space="preserve">Multi-user collaboration </w:t>
      </w:r>
    </w:p>
    <w:p w14:paraId="37CBCD57" w14:textId="77777777" w:rsidR="00353B92" w:rsidRPr="00353B92" w:rsidRDefault="00353B92" w:rsidP="00353B92">
      <w:pPr>
        <w:numPr>
          <w:ilvl w:val="0"/>
          <w:numId w:val="32"/>
        </w:numPr>
      </w:pPr>
      <w:r w:rsidRPr="00353B92">
        <w:lastRenderedPageBreak/>
        <w:t xml:space="preserve">Live IoT drone communication </w:t>
      </w:r>
    </w:p>
    <w:p w14:paraId="20915A46" w14:textId="77777777" w:rsidR="00353B92" w:rsidRPr="00353B92" w:rsidRDefault="00353B92" w:rsidP="00353B92">
      <w:pPr>
        <w:numPr>
          <w:ilvl w:val="0"/>
          <w:numId w:val="32"/>
        </w:numPr>
      </w:pPr>
      <w:r w:rsidRPr="00353B92">
        <w:t xml:space="preserve">Real-time weather APIs </w:t>
      </w:r>
    </w:p>
    <w:p w14:paraId="0340F6D7" w14:textId="77777777" w:rsidR="00353B92" w:rsidRPr="00353B92" w:rsidRDefault="00353B92" w:rsidP="00353B92">
      <w:pPr>
        <w:numPr>
          <w:ilvl w:val="0"/>
          <w:numId w:val="32"/>
        </w:numPr>
      </w:pPr>
      <w:r w:rsidRPr="00353B92">
        <w:t xml:space="preserve">Payment gateway </w:t>
      </w:r>
    </w:p>
    <w:p w14:paraId="6E4A4D8D" w14:textId="77777777" w:rsidR="00353B92" w:rsidRPr="00353B92" w:rsidRDefault="00353B92" w:rsidP="00353B92">
      <w:pPr>
        <w:numPr>
          <w:ilvl w:val="0"/>
          <w:numId w:val="32"/>
        </w:numPr>
      </w:pPr>
      <w:r w:rsidRPr="00353B92">
        <w:t xml:space="preserve">Mobile application </w:t>
      </w:r>
    </w:p>
    <w:p w14:paraId="338E03F3" w14:textId="77777777" w:rsidR="00353B92" w:rsidRPr="00353B92" w:rsidRDefault="00353B92" w:rsidP="00353B92">
      <w:r w:rsidRPr="00353B92">
        <w:t>These may be added in future versions after project submission.</w:t>
      </w:r>
    </w:p>
    <w:p w14:paraId="6A3A5711" w14:textId="77777777" w:rsidR="00353B92" w:rsidRPr="00353B92" w:rsidRDefault="00353B92" w:rsidP="00353B92">
      <w:r w:rsidRPr="00353B92">
        <w:pict w14:anchorId="3959B69B">
          <v:rect id="_x0000_i1365" style="width:0;height:1.5pt" o:hralign="center" o:hrstd="t" o:hr="t" fillcolor="#a0a0a0" stroked="f"/>
        </w:pict>
      </w:r>
    </w:p>
    <w:p w14:paraId="5B2B268D" w14:textId="77777777" w:rsidR="00353B92" w:rsidRPr="00353B92" w:rsidRDefault="00353B92" w:rsidP="00353B92">
      <w:pPr>
        <w:rPr>
          <w:b/>
          <w:bCs/>
        </w:rPr>
      </w:pPr>
      <w:r w:rsidRPr="00353B92">
        <w:rPr>
          <w:b/>
          <w:bCs/>
        </w:rPr>
        <w:t>13. Functional Requirements</w:t>
      </w:r>
    </w:p>
    <w:p w14:paraId="2172E756" w14:textId="77777777" w:rsidR="00353B92" w:rsidRPr="00353B92" w:rsidRDefault="00353B92" w:rsidP="00353B92">
      <w:r w:rsidRPr="00353B92">
        <w:t>The system shall allow users to:</w:t>
      </w:r>
    </w:p>
    <w:p w14:paraId="5021883C" w14:textId="77777777" w:rsidR="00353B92" w:rsidRPr="00353B92" w:rsidRDefault="00353B92" w:rsidP="00353B92">
      <w:pPr>
        <w:rPr>
          <w:b/>
          <w:bCs/>
        </w:rPr>
      </w:pPr>
      <w:r w:rsidRPr="00353B92">
        <w:rPr>
          <w:b/>
          <w:bCs/>
        </w:rPr>
        <w:t>Authentication</w:t>
      </w:r>
    </w:p>
    <w:p w14:paraId="31745644" w14:textId="77777777" w:rsidR="00353B92" w:rsidRPr="00353B92" w:rsidRDefault="00353B92" w:rsidP="00353B92">
      <w:pPr>
        <w:numPr>
          <w:ilvl w:val="0"/>
          <w:numId w:val="33"/>
        </w:numPr>
      </w:pPr>
      <w:r w:rsidRPr="00353B92">
        <w:t xml:space="preserve">Log in securely. </w:t>
      </w:r>
    </w:p>
    <w:p w14:paraId="571E3AD4" w14:textId="77777777" w:rsidR="00353B92" w:rsidRPr="00353B92" w:rsidRDefault="00353B92" w:rsidP="00353B92">
      <w:pPr>
        <w:numPr>
          <w:ilvl w:val="0"/>
          <w:numId w:val="33"/>
        </w:numPr>
      </w:pPr>
      <w:r w:rsidRPr="00353B92">
        <w:t xml:space="preserve">Access protected routes. </w:t>
      </w:r>
    </w:p>
    <w:p w14:paraId="3DC3C5D6" w14:textId="77777777" w:rsidR="00353B92" w:rsidRPr="00353B92" w:rsidRDefault="00353B92" w:rsidP="00353B92">
      <w:pPr>
        <w:numPr>
          <w:ilvl w:val="0"/>
          <w:numId w:val="33"/>
        </w:numPr>
      </w:pPr>
      <w:r w:rsidRPr="00353B92">
        <w:t xml:space="preserve">Log out safely. </w:t>
      </w:r>
    </w:p>
    <w:p w14:paraId="1A896F06" w14:textId="77777777" w:rsidR="00353B92" w:rsidRPr="00353B92" w:rsidRDefault="00353B92" w:rsidP="00353B92">
      <w:r w:rsidRPr="00353B92">
        <w:pict w14:anchorId="41BF1AEC">
          <v:rect id="_x0000_i1366" style="width:0;height:1.5pt" o:hralign="center" o:hrstd="t" o:hr="t" fillcolor="#a0a0a0" stroked="f"/>
        </w:pict>
      </w:r>
    </w:p>
    <w:p w14:paraId="2574E936" w14:textId="77777777" w:rsidR="00353B92" w:rsidRPr="00353B92" w:rsidRDefault="00353B92" w:rsidP="00353B92">
      <w:pPr>
        <w:rPr>
          <w:b/>
          <w:bCs/>
        </w:rPr>
      </w:pPr>
      <w:r w:rsidRPr="00353B92">
        <w:rPr>
          <w:b/>
          <w:bCs/>
        </w:rPr>
        <w:t>Fleet Management</w:t>
      </w:r>
    </w:p>
    <w:p w14:paraId="112380A8" w14:textId="77777777" w:rsidR="00353B92" w:rsidRPr="00353B92" w:rsidRDefault="00353B92" w:rsidP="00353B92">
      <w:pPr>
        <w:numPr>
          <w:ilvl w:val="0"/>
          <w:numId w:val="34"/>
        </w:numPr>
      </w:pPr>
      <w:r w:rsidRPr="00353B92">
        <w:t xml:space="preserve">View all drones. </w:t>
      </w:r>
    </w:p>
    <w:p w14:paraId="1A0B5DD0" w14:textId="77777777" w:rsidR="00353B92" w:rsidRPr="00353B92" w:rsidRDefault="00353B92" w:rsidP="00353B92">
      <w:pPr>
        <w:numPr>
          <w:ilvl w:val="0"/>
          <w:numId w:val="34"/>
        </w:numPr>
      </w:pPr>
      <w:r w:rsidRPr="00353B92">
        <w:t xml:space="preserve">Search drones. </w:t>
      </w:r>
    </w:p>
    <w:p w14:paraId="411AB18E" w14:textId="77777777" w:rsidR="00353B92" w:rsidRPr="00353B92" w:rsidRDefault="00353B92" w:rsidP="00353B92">
      <w:pPr>
        <w:numPr>
          <w:ilvl w:val="0"/>
          <w:numId w:val="34"/>
        </w:numPr>
      </w:pPr>
      <w:r w:rsidRPr="00353B92">
        <w:t xml:space="preserve">Sort drones. </w:t>
      </w:r>
    </w:p>
    <w:p w14:paraId="381A68E2" w14:textId="77777777" w:rsidR="00353B92" w:rsidRPr="00353B92" w:rsidRDefault="00353B92" w:rsidP="00353B92">
      <w:pPr>
        <w:numPr>
          <w:ilvl w:val="0"/>
          <w:numId w:val="34"/>
        </w:numPr>
      </w:pPr>
      <w:r w:rsidRPr="00353B92">
        <w:t xml:space="preserve">Filter drones. </w:t>
      </w:r>
    </w:p>
    <w:p w14:paraId="683666D6" w14:textId="77777777" w:rsidR="00353B92" w:rsidRPr="00353B92" w:rsidRDefault="00353B92" w:rsidP="00353B92">
      <w:pPr>
        <w:numPr>
          <w:ilvl w:val="0"/>
          <w:numId w:val="34"/>
        </w:numPr>
      </w:pPr>
      <w:r w:rsidRPr="00353B92">
        <w:t xml:space="preserve">Add new drones. </w:t>
      </w:r>
    </w:p>
    <w:p w14:paraId="0A141D8D" w14:textId="77777777" w:rsidR="00353B92" w:rsidRPr="00353B92" w:rsidRDefault="00353B92" w:rsidP="00353B92">
      <w:pPr>
        <w:numPr>
          <w:ilvl w:val="0"/>
          <w:numId w:val="34"/>
        </w:numPr>
      </w:pPr>
      <w:r w:rsidRPr="00353B92">
        <w:t xml:space="preserve">Edit drone information. </w:t>
      </w:r>
    </w:p>
    <w:p w14:paraId="40BE5CBA" w14:textId="77777777" w:rsidR="00353B92" w:rsidRPr="00353B92" w:rsidRDefault="00353B92" w:rsidP="00353B92">
      <w:pPr>
        <w:numPr>
          <w:ilvl w:val="0"/>
          <w:numId w:val="34"/>
        </w:numPr>
      </w:pPr>
      <w:r w:rsidRPr="00353B92">
        <w:t xml:space="preserve">Delete drones. </w:t>
      </w:r>
    </w:p>
    <w:p w14:paraId="61F80F61" w14:textId="77777777" w:rsidR="00353B92" w:rsidRPr="00353B92" w:rsidRDefault="00353B92" w:rsidP="00353B92">
      <w:r w:rsidRPr="00353B92">
        <w:pict w14:anchorId="5B789591">
          <v:rect id="_x0000_i1367" style="width:0;height:1.5pt" o:hralign="center" o:hrstd="t" o:hr="t" fillcolor="#a0a0a0" stroked="f"/>
        </w:pict>
      </w:r>
    </w:p>
    <w:p w14:paraId="0472E4D8" w14:textId="77777777" w:rsidR="00353B92" w:rsidRPr="00353B92" w:rsidRDefault="00353B92" w:rsidP="00353B92">
      <w:pPr>
        <w:rPr>
          <w:b/>
          <w:bCs/>
        </w:rPr>
      </w:pPr>
      <w:r w:rsidRPr="00353B92">
        <w:rPr>
          <w:b/>
          <w:bCs/>
        </w:rPr>
        <w:t>Route Optimization</w:t>
      </w:r>
    </w:p>
    <w:p w14:paraId="46C1D576" w14:textId="77777777" w:rsidR="00353B92" w:rsidRPr="00353B92" w:rsidRDefault="00353B92" w:rsidP="00353B92">
      <w:pPr>
        <w:numPr>
          <w:ilvl w:val="0"/>
          <w:numId w:val="35"/>
        </w:numPr>
      </w:pPr>
      <w:r w:rsidRPr="00353B92">
        <w:t xml:space="preserve">Select warehouse. </w:t>
      </w:r>
    </w:p>
    <w:p w14:paraId="1526E30A" w14:textId="77777777" w:rsidR="00353B92" w:rsidRPr="00353B92" w:rsidRDefault="00353B92" w:rsidP="00353B92">
      <w:pPr>
        <w:numPr>
          <w:ilvl w:val="0"/>
          <w:numId w:val="35"/>
        </w:numPr>
      </w:pPr>
      <w:r w:rsidRPr="00353B92">
        <w:t xml:space="preserve">Select destination. </w:t>
      </w:r>
    </w:p>
    <w:p w14:paraId="0FE0C1F0" w14:textId="77777777" w:rsidR="00353B92" w:rsidRPr="00353B92" w:rsidRDefault="00353B92" w:rsidP="00353B92">
      <w:pPr>
        <w:numPr>
          <w:ilvl w:val="0"/>
          <w:numId w:val="35"/>
        </w:numPr>
      </w:pPr>
      <w:r w:rsidRPr="00353B92">
        <w:t xml:space="preserve">Generate optimized routes. </w:t>
      </w:r>
    </w:p>
    <w:p w14:paraId="3C7CDCB8" w14:textId="77777777" w:rsidR="00353B92" w:rsidRPr="00353B92" w:rsidRDefault="00353B92" w:rsidP="00353B92">
      <w:pPr>
        <w:numPr>
          <w:ilvl w:val="0"/>
          <w:numId w:val="35"/>
        </w:numPr>
      </w:pPr>
      <w:r w:rsidRPr="00353B92">
        <w:t xml:space="preserve">Display route on Mapbox. </w:t>
      </w:r>
    </w:p>
    <w:p w14:paraId="1D2C5217" w14:textId="77777777" w:rsidR="00353B92" w:rsidRPr="00353B92" w:rsidRDefault="00353B92" w:rsidP="00353B92">
      <w:pPr>
        <w:numPr>
          <w:ilvl w:val="0"/>
          <w:numId w:val="35"/>
        </w:numPr>
      </w:pPr>
      <w:r w:rsidRPr="00353B92">
        <w:t xml:space="preserve">Show alternative routes. </w:t>
      </w:r>
    </w:p>
    <w:p w14:paraId="48560EA0" w14:textId="77777777" w:rsidR="00353B92" w:rsidRPr="00353B92" w:rsidRDefault="00353B92" w:rsidP="00353B92">
      <w:pPr>
        <w:numPr>
          <w:ilvl w:val="0"/>
          <w:numId w:val="35"/>
        </w:numPr>
      </w:pPr>
      <w:r w:rsidRPr="00353B92">
        <w:t xml:space="preserve">Highlight restricted areas. </w:t>
      </w:r>
    </w:p>
    <w:p w14:paraId="287BFAE6" w14:textId="77777777" w:rsidR="00353B92" w:rsidRPr="00353B92" w:rsidRDefault="00353B92" w:rsidP="00353B92">
      <w:r w:rsidRPr="00353B92">
        <w:pict w14:anchorId="3C0EC09B">
          <v:rect id="_x0000_i1368" style="width:0;height:1.5pt" o:hralign="center" o:hrstd="t" o:hr="t" fillcolor="#a0a0a0" stroked="f"/>
        </w:pict>
      </w:r>
    </w:p>
    <w:p w14:paraId="37551D2D" w14:textId="77777777" w:rsidR="00353B92" w:rsidRPr="00353B92" w:rsidRDefault="00353B92" w:rsidP="00353B92">
      <w:pPr>
        <w:rPr>
          <w:b/>
          <w:bCs/>
        </w:rPr>
      </w:pPr>
      <w:r w:rsidRPr="00353B92">
        <w:rPr>
          <w:b/>
          <w:bCs/>
        </w:rPr>
        <w:t>Delivery Management</w:t>
      </w:r>
    </w:p>
    <w:p w14:paraId="574D1619" w14:textId="77777777" w:rsidR="00353B92" w:rsidRPr="00353B92" w:rsidRDefault="00353B92" w:rsidP="00353B92">
      <w:pPr>
        <w:numPr>
          <w:ilvl w:val="0"/>
          <w:numId w:val="36"/>
        </w:numPr>
      </w:pPr>
      <w:r w:rsidRPr="00353B92">
        <w:lastRenderedPageBreak/>
        <w:t xml:space="preserve">View deliveries. </w:t>
      </w:r>
    </w:p>
    <w:p w14:paraId="43559340" w14:textId="77777777" w:rsidR="00353B92" w:rsidRPr="00353B92" w:rsidRDefault="00353B92" w:rsidP="00353B92">
      <w:pPr>
        <w:numPr>
          <w:ilvl w:val="0"/>
          <w:numId w:val="36"/>
        </w:numPr>
      </w:pPr>
      <w:r w:rsidRPr="00353B92">
        <w:t xml:space="preserve">Create deliveries. </w:t>
      </w:r>
    </w:p>
    <w:p w14:paraId="44FED3BE" w14:textId="77777777" w:rsidR="00353B92" w:rsidRPr="00353B92" w:rsidRDefault="00353B92" w:rsidP="00353B92">
      <w:pPr>
        <w:numPr>
          <w:ilvl w:val="0"/>
          <w:numId w:val="36"/>
        </w:numPr>
      </w:pPr>
      <w:r w:rsidRPr="00353B92">
        <w:t xml:space="preserve">Assign drones. </w:t>
      </w:r>
    </w:p>
    <w:p w14:paraId="7F0E0386" w14:textId="77777777" w:rsidR="00353B92" w:rsidRPr="00353B92" w:rsidRDefault="00353B92" w:rsidP="00353B92">
      <w:pPr>
        <w:numPr>
          <w:ilvl w:val="0"/>
          <w:numId w:val="36"/>
        </w:numPr>
      </w:pPr>
      <w:r w:rsidRPr="00353B92">
        <w:t xml:space="preserve">Track delivery progress. </w:t>
      </w:r>
    </w:p>
    <w:p w14:paraId="57AA3446" w14:textId="77777777" w:rsidR="00353B92" w:rsidRPr="00353B92" w:rsidRDefault="00353B92" w:rsidP="00353B92">
      <w:pPr>
        <w:numPr>
          <w:ilvl w:val="0"/>
          <w:numId w:val="36"/>
        </w:numPr>
      </w:pPr>
      <w:r w:rsidRPr="00353B92">
        <w:t xml:space="preserve">Manage delivery queue. </w:t>
      </w:r>
    </w:p>
    <w:p w14:paraId="37A4405D" w14:textId="77777777" w:rsidR="00353B92" w:rsidRPr="00353B92" w:rsidRDefault="00353B92" w:rsidP="00353B92">
      <w:pPr>
        <w:numPr>
          <w:ilvl w:val="0"/>
          <w:numId w:val="36"/>
        </w:numPr>
      </w:pPr>
      <w:r w:rsidRPr="00353B92">
        <w:t xml:space="preserve">Update delivery status. </w:t>
      </w:r>
    </w:p>
    <w:p w14:paraId="33460EF2" w14:textId="77777777" w:rsidR="00353B92" w:rsidRPr="00353B92" w:rsidRDefault="00353B92" w:rsidP="00353B92">
      <w:r w:rsidRPr="00353B92">
        <w:pict w14:anchorId="1CFFC77D">
          <v:rect id="_x0000_i1369" style="width:0;height:1.5pt" o:hralign="center" o:hrstd="t" o:hr="t" fillcolor="#a0a0a0" stroked="f"/>
        </w:pict>
      </w:r>
    </w:p>
    <w:p w14:paraId="21B8279E" w14:textId="77777777" w:rsidR="00353B92" w:rsidRPr="00353B92" w:rsidRDefault="00353B92" w:rsidP="00353B92">
      <w:pPr>
        <w:rPr>
          <w:b/>
          <w:bCs/>
        </w:rPr>
      </w:pPr>
      <w:r w:rsidRPr="00353B92">
        <w:rPr>
          <w:b/>
          <w:bCs/>
        </w:rPr>
        <w:t>Analytics Dashboard</w:t>
      </w:r>
    </w:p>
    <w:p w14:paraId="30D499BD" w14:textId="77777777" w:rsidR="00353B92" w:rsidRPr="00353B92" w:rsidRDefault="00353B92" w:rsidP="00353B92">
      <w:pPr>
        <w:numPr>
          <w:ilvl w:val="0"/>
          <w:numId w:val="37"/>
        </w:numPr>
      </w:pPr>
      <w:r w:rsidRPr="00353B92">
        <w:t xml:space="preserve">Display KPI metrics. </w:t>
      </w:r>
    </w:p>
    <w:p w14:paraId="671AAA1F" w14:textId="77777777" w:rsidR="00353B92" w:rsidRPr="00353B92" w:rsidRDefault="00353B92" w:rsidP="00353B92">
      <w:pPr>
        <w:numPr>
          <w:ilvl w:val="0"/>
          <w:numId w:val="37"/>
        </w:numPr>
      </w:pPr>
      <w:r w:rsidRPr="00353B92">
        <w:t xml:space="preserve">Show delivery trends. </w:t>
      </w:r>
    </w:p>
    <w:p w14:paraId="04FD4587" w14:textId="77777777" w:rsidR="00353B92" w:rsidRPr="00353B92" w:rsidRDefault="00353B92" w:rsidP="00353B92">
      <w:pPr>
        <w:numPr>
          <w:ilvl w:val="0"/>
          <w:numId w:val="37"/>
        </w:numPr>
      </w:pPr>
      <w:r w:rsidRPr="00353B92">
        <w:t xml:space="preserve">Rank drones. </w:t>
      </w:r>
    </w:p>
    <w:p w14:paraId="0360EC7E" w14:textId="77777777" w:rsidR="00353B92" w:rsidRPr="00353B92" w:rsidRDefault="00353B92" w:rsidP="00353B92">
      <w:pPr>
        <w:numPr>
          <w:ilvl w:val="0"/>
          <w:numId w:val="37"/>
        </w:numPr>
      </w:pPr>
      <w:r w:rsidRPr="00353B92">
        <w:t xml:space="preserve">Generate reports. </w:t>
      </w:r>
    </w:p>
    <w:p w14:paraId="385D43D6" w14:textId="77777777" w:rsidR="00353B92" w:rsidRPr="00353B92" w:rsidRDefault="00353B92" w:rsidP="00353B92">
      <w:pPr>
        <w:numPr>
          <w:ilvl w:val="0"/>
          <w:numId w:val="37"/>
        </w:numPr>
      </w:pPr>
      <w:r w:rsidRPr="00353B92">
        <w:t xml:space="preserve">Visualize delivery hotspots. </w:t>
      </w:r>
    </w:p>
    <w:p w14:paraId="6D004D12" w14:textId="77777777" w:rsidR="00353B92" w:rsidRPr="00353B92" w:rsidRDefault="00353B92" w:rsidP="00353B92">
      <w:r w:rsidRPr="00353B92">
        <w:pict w14:anchorId="1B94BD56">
          <v:rect id="_x0000_i1370" style="width:0;height:1.5pt" o:hralign="center" o:hrstd="t" o:hr="t" fillcolor="#a0a0a0" stroked="f"/>
        </w:pict>
      </w:r>
    </w:p>
    <w:p w14:paraId="3F998DB2" w14:textId="77777777" w:rsidR="00353B92" w:rsidRPr="00353B92" w:rsidRDefault="00353B92" w:rsidP="00353B92">
      <w:pPr>
        <w:rPr>
          <w:b/>
          <w:bCs/>
        </w:rPr>
      </w:pPr>
      <w:r w:rsidRPr="00353B92">
        <w:rPr>
          <w:b/>
          <w:bCs/>
        </w:rPr>
        <w:t>14. Non-Functional Requirements</w:t>
      </w:r>
    </w:p>
    <w:p w14:paraId="00DDBDB6" w14:textId="77777777" w:rsidR="00353B92" w:rsidRPr="00353B92" w:rsidRDefault="00353B92" w:rsidP="00353B92">
      <w:pPr>
        <w:rPr>
          <w:b/>
          <w:bCs/>
        </w:rPr>
      </w:pPr>
      <w:r w:rsidRPr="00353B92">
        <w:rPr>
          <w:b/>
          <w:bCs/>
        </w:rPr>
        <w:t>Performance</w:t>
      </w:r>
    </w:p>
    <w:p w14:paraId="55C38CA3" w14:textId="77777777" w:rsidR="00353B92" w:rsidRPr="00353B92" w:rsidRDefault="00353B92" w:rsidP="00353B92">
      <w:pPr>
        <w:numPr>
          <w:ilvl w:val="0"/>
          <w:numId w:val="38"/>
        </w:numPr>
      </w:pPr>
      <w:r w:rsidRPr="00353B92">
        <w:t xml:space="preserve">Pages should load quickly. </w:t>
      </w:r>
    </w:p>
    <w:p w14:paraId="49F738C9" w14:textId="77777777" w:rsidR="00353B92" w:rsidRPr="00353B92" w:rsidRDefault="00353B92" w:rsidP="00353B92">
      <w:pPr>
        <w:numPr>
          <w:ilvl w:val="0"/>
          <w:numId w:val="38"/>
        </w:numPr>
      </w:pPr>
      <w:r w:rsidRPr="00353B92">
        <w:t xml:space="preserve">Smooth user interactions. </w:t>
      </w:r>
    </w:p>
    <w:p w14:paraId="2C4A47B8" w14:textId="77777777" w:rsidR="00353B92" w:rsidRPr="00353B92" w:rsidRDefault="00353B92" w:rsidP="00353B92">
      <w:pPr>
        <w:numPr>
          <w:ilvl w:val="0"/>
          <w:numId w:val="38"/>
        </w:numPr>
      </w:pPr>
      <w:r w:rsidRPr="00353B92">
        <w:t xml:space="preserve">Efficient rendering of large drone lists. </w:t>
      </w:r>
    </w:p>
    <w:p w14:paraId="38AE295F" w14:textId="77777777" w:rsidR="00353B92" w:rsidRPr="00353B92" w:rsidRDefault="00353B92" w:rsidP="00353B92">
      <w:r w:rsidRPr="00353B92">
        <w:pict w14:anchorId="34304530">
          <v:rect id="_x0000_i1371" style="width:0;height:1.5pt" o:hralign="center" o:hrstd="t" o:hr="t" fillcolor="#a0a0a0" stroked="f"/>
        </w:pict>
      </w:r>
    </w:p>
    <w:p w14:paraId="0C75FEF3" w14:textId="77777777" w:rsidR="00353B92" w:rsidRPr="00353B92" w:rsidRDefault="00353B92" w:rsidP="00353B92">
      <w:pPr>
        <w:rPr>
          <w:b/>
          <w:bCs/>
        </w:rPr>
      </w:pPr>
      <w:r w:rsidRPr="00353B92">
        <w:rPr>
          <w:b/>
          <w:bCs/>
        </w:rPr>
        <w:t>Usability</w:t>
      </w:r>
    </w:p>
    <w:p w14:paraId="25C27729" w14:textId="77777777" w:rsidR="00353B92" w:rsidRPr="00353B92" w:rsidRDefault="00353B92" w:rsidP="00353B92">
      <w:pPr>
        <w:numPr>
          <w:ilvl w:val="0"/>
          <w:numId w:val="39"/>
        </w:numPr>
      </w:pPr>
      <w:r w:rsidRPr="00353B92">
        <w:t xml:space="preserve">Modern interface. </w:t>
      </w:r>
    </w:p>
    <w:p w14:paraId="3062334A" w14:textId="77777777" w:rsidR="00353B92" w:rsidRPr="00353B92" w:rsidRDefault="00353B92" w:rsidP="00353B92">
      <w:pPr>
        <w:numPr>
          <w:ilvl w:val="0"/>
          <w:numId w:val="39"/>
        </w:numPr>
      </w:pPr>
      <w:r w:rsidRPr="00353B92">
        <w:t xml:space="preserve">Consistent navigation. </w:t>
      </w:r>
    </w:p>
    <w:p w14:paraId="42567E17" w14:textId="77777777" w:rsidR="00353B92" w:rsidRPr="00353B92" w:rsidRDefault="00353B92" w:rsidP="00353B92">
      <w:pPr>
        <w:numPr>
          <w:ilvl w:val="0"/>
          <w:numId w:val="39"/>
        </w:numPr>
      </w:pPr>
      <w:r w:rsidRPr="00353B92">
        <w:t xml:space="preserve">Easy-to-understand workflows. </w:t>
      </w:r>
    </w:p>
    <w:p w14:paraId="0B301AE4" w14:textId="77777777" w:rsidR="00353B92" w:rsidRPr="00353B92" w:rsidRDefault="00353B92" w:rsidP="00353B92">
      <w:r w:rsidRPr="00353B92">
        <w:pict w14:anchorId="3ADB1E13">
          <v:rect id="_x0000_i1372" style="width:0;height:1.5pt" o:hralign="center" o:hrstd="t" o:hr="t" fillcolor="#a0a0a0" stroked="f"/>
        </w:pict>
      </w:r>
    </w:p>
    <w:p w14:paraId="4F844AD5" w14:textId="77777777" w:rsidR="00353B92" w:rsidRPr="00353B92" w:rsidRDefault="00353B92" w:rsidP="00353B92">
      <w:pPr>
        <w:rPr>
          <w:b/>
          <w:bCs/>
        </w:rPr>
      </w:pPr>
      <w:r w:rsidRPr="00353B92">
        <w:rPr>
          <w:b/>
          <w:bCs/>
        </w:rPr>
        <w:t>Scalability</w:t>
      </w:r>
    </w:p>
    <w:p w14:paraId="2137BB73" w14:textId="77777777" w:rsidR="00353B92" w:rsidRPr="00353B92" w:rsidRDefault="00353B92" w:rsidP="00353B92">
      <w:pPr>
        <w:numPr>
          <w:ilvl w:val="0"/>
          <w:numId w:val="40"/>
        </w:numPr>
      </w:pPr>
      <w:r w:rsidRPr="00353B92">
        <w:t xml:space="preserve">Modular architecture. </w:t>
      </w:r>
    </w:p>
    <w:p w14:paraId="721EFE18" w14:textId="77777777" w:rsidR="00353B92" w:rsidRPr="00353B92" w:rsidRDefault="00353B92" w:rsidP="00353B92">
      <w:pPr>
        <w:numPr>
          <w:ilvl w:val="0"/>
          <w:numId w:val="40"/>
        </w:numPr>
      </w:pPr>
      <w:r w:rsidRPr="00353B92">
        <w:t xml:space="preserve">Reusable components. </w:t>
      </w:r>
    </w:p>
    <w:p w14:paraId="2A06DE53" w14:textId="77777777" w:rsidR="00353B92" w:rsidRPr="00353B92" w:rsidRDefault="00353B92" w:rsidP="00353B92">
      <w:pPr>
        <w:numPr>
          <w:ilvl w:val="0"/>
          <w:numId w:val="40"/>
        </w:numPr>
      </w:pPr>
      <w:r w:rsidRPr="00353B92">
        <w:t xml:space="preserve">Easy to add future modules. </w:t>
      </w:r>
    </w:p>
    <w:p w14:paraId="648BD684" w14:textId="77777777" w:rsidR="00353B92" w:rsidRPr="00353B92" w:rsidRDefault="00353B92" w:rsidP="00353B92">
      <w:r w:rsidRPr="00353B92">
        <w:pict w14:anchorId="031D9E5D">
          <v:rect id="_x0000_i1373" style="width:0;height:1.5pt" o:hralign="center" o:hrstd="t" o:hr="t" fillcolor="#a0a0a0" stroked="f"/>
        </w:pict>
      </w:r>
    </w:p>
    <w:p w14:paraId="63B160EA" w14:textId="77777777" w:rsidR="00353B92" w:rsidRPr="00353B92" w:rsidRDefault="00353B92" w:rsidP="00353B92">
      <w:pPr>
        <w:rPr>
          <w:b/>
          <w:bCs/>
        </w:rPr>
      </w:pPr>
      <w:r w:rsidRPr="00353B92">
        <w:rPr>
          <w:b/>
          <w:bCs/>
        </w:rPr>
        <w:t>Security</w:t>
      </w:r>
    </w:p>
    <w:p w14:paraId="26DFDE7B" w14:textId="77777777" w:rsidR="00353B92" w:rsidRPr="00353B92" w:rsidRDefault="00353B92" w:rsidP="00353B92">
      <w:pPr>
        <w:numPr>
          <w:ilvl w:val="0"/>
          <w:numId w:val="41"/>
        </w:numPr>
      </w:pPr>
      <w:r w:rsidRPr="00353B92">
        <w:lastRenderedPageBreak/>
        <w:t xml:space="preserve">JWT Authentication. </w:t>
      </w:r>
    </w:p>
    <w:p w14:paraId="7566D69E" w14:textId="77777777" w:rsidR="00353B92" w:rsidRPr="00353B92" w:rsidRDefault="00353B92" w:rsidP="00353B92">
      <w:pPr>
        <w:numPr>
          <w:ilvl w:val="0"/>
          <w:numId w:val="41"/>
        </w:numPr>
      </w:pPr>
      <w:r w:rsidRPr="00353B92">
        <w:t xml:space="preserve">Password hashing using bcrypt. </w:t>
      </w:r>
    </w:p>
    <w:p w14:paraId="0544659C" w14:textId="77777777" w:rsidR="00353B92" w:rsidRPr="00353B92" w:rsidRDefault="00353B92" w:rsidP="00353B92">
      <w:pPr>
        <w:numPr>
          <w:ilvl w:val="0"/>
          <w:numId w:val="41"/>
        </w:numPr>
      </w:pPr>
      <w:r w:rsidRPr="00353B92">
        <w:t xml:space="preserve">Protected backend routes. </w:t>
      </w:r>
    </w:p>
    <w:p w14:paraId="2BFACF0A" w14:textId="77777777" w:rsidR="00353B92" w:rsidRPr="00353B92" w:rsidRDefault="00353B92" w:rsidP="00353B92">
      <w:pPr>
        <w:numPr>
          <w:ilvl w:val="0"/>
          <w:numId w:val="41"/>
        </w:numPr>
      </w:pPr>
      <w:r w:rsidRPr="00353B92">
        <w:t xml:space="preserve">Input validation. </w:t>
      </w:r>
    </w:p>
    <w:p w14:paraId="4FE58368" w14:textId="77777777" w:rsidR="00353B92" w:rsidRPr="00353B92" w:rsidRDefault="00353B92" w:rsidP="00353B92">
      <w:r w:rsidRPr="00353B92">
        <w:pict w14:anchorId="225118FF">
          <v:rect id="_x0000_i1374" style="width:0;height:1.5pt" o:hralign="center" o:hrstd="t" o:hr="t" fillcolor="#a0a0a0" stroked="f"/>
        </w:pict>
      </w:r>
    </w:p>
    <w:p w14:paraId="32EEFF47" w14:textId="77777777" w:rsidR="00353B92" w:rsidRPr="00353B92" w:rsidRDefault="00353B92" w:rsidP="00353B92">
      <w:pPr>
        <w:rPr>
          <w:b/>
          <w:bCs/>
        </w:rPr>
      </w:pPr>
      <w:r w:rsidRPr="00353B92">
        <w:rPr>
          <w:b/>
          <w:bCs/>
        </w:rPr>
        <w:t>Maintainability</w:t>
      </w:r>
    </w:p>
    <w:p w14:paraId="15C4201C" w14:textId="77777777" w:rsidR="00353B92" w:rsidRPr="00353B92" w:rsidRDefault="00353B92" w:rsidP="00353B92">
      <w:pPr>
        <w:numPr>
          <w:ilvl w:val="0"/>
          <w:numId w:val="42"/>
        </w:numPr>
      </w:pPr>
      <w:r w:rsidRPr="00353B92">
        <w:t xml:space="preserve">Clean code. </w:t>
      </w:r>
    </w:p>
    <w:p w14:paraId="2010996E" w14:textId="77777777" w:rsidR="00353B92" w:rsidRPr="00353B92" w:rsidRDefault="00353B92" w:rsidP="00353B92">
      <w:pPr>
        <w:numPr>
          <w:ilvl w:val="0"/>
          <w:numId w:val="42"/>
        </w:numPr>
      </w:pPr>
      <w:r w:rsidRPr="00353B92">
        <w:t xml:space="preserve">TypeScript interfaces. </w:t>
      </w:r>
    </w:p>
    <w:p w14:paraId="37DAE0D6" w14:textId="77777777" w:rsidR="00353B92" w:rsidRPr="00353B92" w:rsidRDefault="00353B92" w:rsidP="00353B92">
      <w:pPr>
        <w:numPr>
          <w:ilvl w:val="0"/>
          <w:numId w:val="42"/>
        </w:numPr>
      </w:pPr>
      <w:r w:rsidRPr="00353B92">
        <w:t xml:space="preserve">Component separation. </w:t>
      </w:r>
    </w:p>
    <w:p w14:paraId="62F03D58" w14:textId="77777777" w:rsidR="00353B92" w:rsidRPr="00353B92" w:rsidRDefault="00353B92" w:rsidP="00353B92">
      <w:pPr>
        <w:numPr>
          <w:ilvl w:val="0"/>
          <w:numId w:val="42"/>
        </w:numPr>
      </w:pPr>
      <w:r w:rsidRPr="00353B92">
        <w:t xml:space="preserve">Organized folder structure. </w:t>
      </w:r>
    </w:p>
    <w:p w14:paraId="356E3D60" w14:textId="77777777" w:rsidR="00353B92" w:rsidRPr="00353B92" w:rsidRDefault="00353B92" w:rsidP="00353B92">
      <w:r w:rsidRPr="00353B92">
        <w:pict w14:anchorId="1C38C5DC">
          <v:rect id="_x0000_i1375" style="width:0;height:1.5pt" o:hralign="center" o:hrstd="t" o:hr="t" fillcolor="#a0a0a0" stroked="f"/>
        </w:pict>
      </w:r>
    </w:p>
    <w:p w14:paraId="61354EA2" w14:textId="77777777" w:rsidR="00353B92" w:rsidRPr="00353B92" w:rsidRDefault="00353B92" w:rsidP="00353B92">
      <w:pPr>
        <w:rPr>
          <w:b/>
          <w:bCs/>
        </w:rPr>
      </w:pPr>
      <w:r w:rsidRPr="00353B92">
        <w:rPr>
          <w:b/>
          <w:bCs/>
        </w:rPr>
        <w:t>15. Success Criteria</w:t>
      </w:r>
    </w:p>
    <w:p w14:paraId="551696FC" w14:textId="77777777" w:rsidR="00353B92" w:rsidRPr="00353B92" w:rsidRDefault="00353B92" w:rsidP="00353B92">
      <w:r w:rsidRPr="00353B92">
        <w:t>The project will be considered successful if it satisfies the following:</w:t>
      </w:r>
    </w:p>
    <w:p w14:paraId="5EAB1E3B" w14:textId="77777777" w:rsidR="00353B92" w:rsidRPr="00353B92" w:rsidRDefault="00353B92" w:rsidP="00353B92">
      <w:pPr>
        <w:rPr>
          <w:b/>
          <w:bCs/>
        </w:rPr>
      </w:pPr>
      <w:r w:rsidRPr="00353B92">
        <w:rPr>
          <w:b/>
          <w:bCs/>
        </w:rPr>
        <w:t>Functional Success</w:t>
      </w:r>
    </w:p>
    <w:p w14:paraId="65B3B1B8" w14:textId="77777777" w:rsidR="00353B92" w:rsidRPr="00353B92" w:rsidRDefault="00353B92" w:rsidP="00353B92">
      <w:pPr>
        <w:numPr>
          <w:ilvl w:val="0"/>
          <w:numId w:val="43"/>
        </w:numPr>
      </w:pPr>
      <w:r w:rsidRPr="00353B92">
        <w:t xml:space="preserve">Authentication works correctly. </w:t>
      </w:r>
    </w:p>
    <w:p w14:paraId="39B5DC73" w14:textId="77777777" w:rsidR="00353B92" w:rsidRPr="00353B92" w:rsidRDefault="00353B92" w:rsidP="00353B92">
      <w:pPr>
        <w:numPr>
          <w:ilvl w:val="0"/>
          <w:numId w:val="43"/>
        </w:numPr>
      </w:pPr>
      <w:r w:rsidRPr="00353B92">
        <w:t xml:space="preserve">All four modules function independently. </w:t>
      </w:r>
    </w:p>
    <w:p w14:paraId="10D7043E" w14:textId="77777777" w:rsidR="00353B92" w:rsidRPr="00353B92" w:rsidRDefault="00353B92" w:rsidP="00353B92">
      <w:pPr>
        <w:numPr>
          <w:ilvl w:val="0"/>
          <w:numId w:val="43"/>
        </w:numPr>
      </w:pPr>
      <w:r w:rsidRPr="00353B92">
        <w:t xml:space="preserve">CRUD operations work reliably. </w:t>
      </w:r>
    </w:p>
    <w:p w14:paraId="23CA778C" w14:textId="77777777" w:rsidR="00353B92" w:rsidRPr="00353B92" w:rsidRDefault="00353B92" w:rsidP="00353B92">
      <w:pPr>
        <w:numPr>
          <w:ilvl w:val="0"/>
          <w:numId w:val="43"/>
        </w:numPr>
      </w:pPr>
      <w:r w:rsidRPr="00353B92">
        <w:t xml:space="preserve">Mapbox integration displays routes correctly. </w:t>
      </w:r>
    </w:p>
    <w:p w14:paraId="2958F21A" w14:textId="77777777" w:rsidR="00353B92" w:rsidRPr="00353B92" w:rsidRDefault="00353B92" w:rsidP="00353B92">
      <w:pPr>
        <w:numPr>
          <w:ilvl w:val="0"/>
          <w:numId w:val="43"/>
        </w:numPr>
      </w:pPr>
      <w:r w:rsidRPr="00353B92">
        <w:t xml:space="preserve">DSA algorithms operate as intended. </w:t>
      </w:r>
    </w:p>
    <w:p w14:paraId="544CAAC8" w14:textId="77777777" w:rsidR="00353B92" w:rsidRPr="00353B92" w:rsidRDefault="00353B92" w:rsidP="00353B92">
      <w:r w:rsidRPr="00353B92">
        <w:pict w14:anchorId="490B3D85">
          <v:rect id="_x0000_i1376" style="width:0;height:1.5pt" o:hralign="center" o:hrstd="t" o:hr="t" fillcolor="#a0a0a0" stroked="f"/>
        </w:pict>
      </w:r>
    </w:p>
    <w:p w14:paraId="1C40A49B" w14:textId="77777777" w:rsidR="00353B92" w:rsidRPr="00353B92" w:rsidRDefault="00353B92" w:rsidP="00353B92">
      <w:pPr>
        <w:rPr>
          <w:b/>
          <w:bCs/>
        </w:rPr>
      </w:pPr>
      <w:r w:rsidRPr="00353B92">
        <w:rPr>
          <w:b/>
          <w:bCs/>
        </w:rPr>
        <w:t>Technical Success</w:t>
      </w:r>
    </w:p>
    <w:p w14:paraId="76F7A200" w14:textId="77777777" w:rsidR="00353B92" w:rsidRPr="00353B92" w:rsidRDefault="00353B92" w:rsidP="00353B92">
      <w:pPr>
        <w:numPr>
          <w:ilvl w:val="0"/>
          <w:numId w:val="44"/>
        </w:numPr>
      </w:pPr>
      <w:r w:rsidRPr="00353B92">
        <w:t xml:space="preserve">Clean project architecture. </w:t>
      </w:r>
    </w:p>
    <w:p w14:paraId="150ED616" w14:textId="77777777" w:rsidR="00353B92" w:rsidRPr="00353B92" w:rsidRDefault="00353B92" w:rsidP="00353B92">
      <w:pPr>
        <w:numPr>
          <w:ilvl w:val="0"/>
          <w:numId w:val="44"/>
        </w:numPr>
      </w:pPr>
      <w:r w:rsidRPr="00353B92">
        <w:t xml:space="preserve">Proper API communication. </w:t>
      </w:r>
    </w:p>
    <w:p w14:paraId="7537B5AC" w14:textId="77777777" w:rsidR="00353B92" w:rsidRPr="00353B92" w:rsidRDefault="00353B92" w:rsidP="00353B92">
      <w:pPr>
        <w:numPr>
          <w:ilvl w:val="0"/>
          <w:numId w:val="44"/>
        </w:numPr>
      </w:pPr>
      <w:r w:rsidRPr="00353B92">
        <w:t xml:space="preserve">Database operations perform correctly. </w:t>
      </w:r>
    </w:p>
    <w:p w14:paraId="754183B6" w14:textId="77777777" w:rsidR="00353B92" w:rsidRPr="00353B92" w:rsidRDefault="00353B92" w:rsidP="00353B92">
      <w:pPr>
        <w:numPr>
          <w:ilvl w:val="0"/>
          <w:numId w:val="44"/>
        </w:numPr>
      </w:pPr>
      <w:r w:rsidRPr="00353B92">
        <w:t xml:space="preserve">Responsive design works across supported devices. </w:t>
      </w:r>
    </w:p>
    <w:p w14:paraId="6D66E39C" w14:textId="77777777" w:rsidR="00353B92" w:rsidRPr="00353B92" w:rsidRDefault="00353B92" w:rsidP="00353B92">
      <w:pPr>
        <w:numPr>
          <w:ilvl w:val="0"/>
          <w:numId w:val="44"/>
        </w:numPr>
      </w:pPr>
      <w:r w:rsidRPr="00353B92">
        <w:t xml:space="preserve">No critical runtime errors. </w:t>
      </w:r>
    </w:p>
    <w:p w14:paraId="1F36D9AD" w14:textId="77777777" w:rsidR="00353B92" w:rsidRPr="00353B92" w:rsidRDefault="00353B92" w:rsidP="00353B92">
      <w:r w:rsidRPr="00353B92">
        <w:pict w14:anchorId="4F4404C9">
          <v:rect id="_x0000_i1377" style="width:0;height:1.5pt" o:hralign="center" o:hrstd="t" o:hr="t" fillcolor="#a0a0a0" stroked="f"/>
        </w:pict>
      </w:r>
    </w:p>
    <w:p w14:paraId="16497B05" w14:textId="77777777" w:rsidR="00353B92" w:rsidRPr="00353B92" w:rsidRDefault="00353B92" w:rsidP="00353B92">
      <w:pPr>
        <w:rPr>
          <w:b/>
          <w:bCs/>
        </w:rPr>
      </w:pPr>
      <w:r w:rsidRPr="00353B92">
        <w:rPr>
          <w:b/>
          <w:bCs/>
        </w:rPr>
        <w:t>Academic Success</w:t>
      </w:r>
    </w:p>
    <w:p w14:paraId="1C0138FF" w14:textId="77777777" w:rsidR="00353B92" w:rsidRPr="00353B92" w:rsidRDefault="00353B92" w:rsidP="00353B92">
      <w:r w:rsidRPr="00353B92">
        <w:t>The project should clearly demonstrate practical implementation of:</w:t>
      </w:r>
    </w:p>
    <w:p w14:paraId="75F461BB" w14:textId="77777777" w:rsidR="00353B92" w:rsidRPr="00353B92" w:rsidRDefault="00353B92" w:rsidP="00353B92">
      <w:pPr>
        <w:numPr>
          <w:ilvl w:val="0"/>
          <w:numId w:val="45"/>
        </w:numPr>
      </w:pPr>
      <w:r w:rsidRPr="00353B92">
        <w:t xml:space="preserve">Arrays </w:t>
      </w:r>
    </w:p>
    <w:p w14:paraId="3B562DA2" w14:textId="77777777" w:rsidR="00353B92" w:rsidRPr="00353B92" w:rsidRDefault="00353B92" w:rsidP="00353B92">
      <w:pPr>
        <w:numPr>
          <w:ilvl w:val="0"/>
          <w:numId w:val="45"/>
        </w:numPr>
      </w:pPr>
      <w:r w:rsidRPr="00353B92">
        <w:t xml:space="preserve">Searching </w:t>
      </w:r>
    </w:p>
    <w:p w14:paraId="74216C80" w14:textId="77777777" w:rsidR="00353B92" w:rsidRPr="00353B92" w:rsidRDefault="00353B92" w:rsidP="00353B92">
      <w:pPr>
        <w:numPr>
          <w:ilvl w:val="0"/>
          <w:numId w:val="45"/>
        </w:numPr>
      </w:pPr>
      <w:r w:rsidRPr="00353B92">
        <w:lastRenderedPageBreak/>
        <w:t xml:space="preserve">Sorting </w:t>
      </w:r>
    </w:p>
    <w:p w14:paraId="414C63BC" w14:textId="77777777" w:rsidR="00353B92" w:rsidRPr="00353B92" w:rsidRDefault="00353B92" w:rsidP="00353B92">
      <w:pPr>
        <w:numPr>
          <w:ilvl w:val="0"/>
          <w:numId w:val="45"/>
        </w:numPr>
      </w:pPr>
      <w:r w:rsidRPr="00353B92">
        <w:t xml:space="preserve">Queue </w:t>
      </w:r>
    </w:p>
    <w:p w14:paraId="2A9AF93E" w14:textId="77777777" w:rsidR="00353B92" w:rsidRPr="00353B92" w:rsidRDefault="00353B92" w:rsidP="00353B92">
      <w:pPr>
        <w:numPr>
          <w:ilvl w:val="0"/>
          <w:numId w:val="45"/>
        </w:numPr>
      </w:pPr>
      <w:r w:rsidRPr="00353B92">
        <w:t xml:space="preserve">Priority Queue </w:t>
      </w:r>
    </w:p>
    <w:p w14:paraId="1658801D" w14:textId="77777777" w:rsidR="00353B92" w:rsidRPr="00353B92" w:rsidRDefault="00353B92" w:rsidP="00353B92">
      <w:pPr>
        <w:numPr>
          <w:ilvl w:val="0"/>
          <w:numId w:val="45"/>
        </w:numPr>
      </w:pPr>
      <w:r w:rsidRPr="00353B92">
        <w:t xml:space="preserve">Graph </w:t>
      </w:r>
    </w:p>
    <w:p w14:paraId="5C37A20A" w14:textId="77777777" w:rsidR="00353B92" w:rsidRPr="00353B92" w:rsidRDefault="00353B92" w:rsidP="00353B92">
      <w:pPr>
        <w:numPr>
          <w:ilvl w:val="0"/>
          <w:numId w:val="45"/>
        </w:numPr>
      </w:pPr>
      <w:r w:rsidRPr="00353B92">
        <w:t xml:space="preserve">BFS </w:t>
      </w:r>
    </w:p>
    <w:p w14:paraId="5D503ABD" w14:textId="77777777" w:rsidR="00353B92" w:rsidRPr="00353B92" w:rsidRDefault="00353B92" w:rsidP="00353B92">
      <w:pPr>
        <w:numPr>
          <w:ilvl w:val="0"/>
          <w:numId w:val="45"/>
        </w:numPr>
      </w:pPr>
      <w:r w:rsidRPr="00353B92">
        <w:t xml:space="preserve">Dijkstra </w:t>
      </w:r>
    </w:p>
    <w:p w14:paraId="69EA4E15" w14:textId="77777777" w:rsidR="00353B92" w:rsidRPr="00353B92" w:rsidRDefault="00353B92" w:rsidP="00353B92">
      <w:pPr>
        <w:numPr>
          <w:ilvl w:val="0"/>
          <w:numId w:val="45"/>
        </w:numPr>
      </w:pPr>
      <w:r w:rsidRPr="00353B92">
        <w:t xml:space="preserve">Hash Maps </w:t>
      </w:r>
    </w:p>
    <w:p w14:paraId="5CC26B45" w14:textId="77777777" w:rsidR="00353B92" w:rsidRPr="00353B92" w:rsidRDefault="00353B92" w:rsidP="00353B92">
      <w:r w:rsidRPr="00353B92">
        <w:t>Each concept should be directly linked to a visible application feature.</w:t>
      </w:r>
    </w:p>
    <w:p w14:paraId="299A28A2" w14:textId="77777777" w:rsidR="00353B92" w:rsidRPr="00353B92" w:rsidRDefault="00353B92" w:rsidP="00353B92">
      <w:r w:rsidRPr="00353B92">
        <w:pict w14:anchorId="7F787B51">
          <v:rect id="_x0000_i1378" style="width:0;height:1.5pt" o:hralign="center" o:hrstd="t" o:hr="t" fillcolor="#a0a0a0" stroked="f"/>
        </w:pict>
      </w:r>
    </w:p>
    <w:p w14:paraId="1A159E47" w14:textId="77777777" w:rsidR="00353B92" w:rsidRPr="00353B92" w:rsidRDefault="00353B92" w:rsidP="00353B92">
      <w:pPr>
        <w:rPr>
          <w:b/>
          <w:bCs/>
        </w:rPr>
      </w:pPr>
      <w:r w:rsidRPr="00353B92">
        <w:rPr>
          <w:b/>
          <w:bCs/>
        </w:rPr>
        <w:t>16. Project Constraints</w:t>
      </w:r>
    </w:p>
    <w:p w14:paraId="4A65D1F3" w14:textId="77777777" w:rsidR="00353B92" w:rsidRPr="00353B92" w:rsidRDefault="00353B92" w:rsidP="00353B92">
      <w:r w:rsidRPr="00353B92">
        <w:t>The following constraints must always be respected during development:</w:t>
      </w:r>
    </w:p>
    <w:p w14:paraId="3F342E0B" w14:textId="77777777" w:rsidR="00353B92" w:rsidRPr="00353B92" w:rsidRDefault="00353B92" w:rsidP="00353B92">
      <w:pPr>
        <w:numPr>
          <w:ilvl w:val="0"/>
          <w:numId w:val="46"/>
        </w:numPr>
      </w:pPr>
      <w:r w:rsidRPr="00353B92">
        <w:t xml:space="preserve">Do not redesign the locked user interface. </w:t>
      </w:r>
    </w:p>
    <w:p w14:paraId="4FD742DF" w14:textId="77777777" w:rsidR="00353B92" w:rsidRPr="00353B92" w:rsidRDefault="00353B92" w:rsidP="00353B92">
      <w:pPr>
        <w:numPr>
          <w:ilvl w:val="0"/>
          <w:numId w:val="46"/>
        </w:numPr>
      </w:pPr>
      <w:r w:rsidRPr="00353B92">
        <w:t xml:space="preserve">Keep the sidebar identical across all modules. </w:t>
      </w:r>
    </w:p>
    <w:p w14:paraId="102D4DEA" w14:textId="77777777" w:rsidR="00353B92" w:rsidRPr="00353B92" w:rsidRDefault="00353B92" w:rsidP="00353B92">
      <w:pPr>
        <w:numPr>
          <w:ilvl w:val="0"/>
          <w:numId w:val="46"/>
        </w:numPr>
      </w:pPr>
      <w:r w:rsidRPr="00353B92">
        <w:t xml:space="preserve">Maintain the established color identity: </w:t>
      </w:r>
    </w:p>
    <w:p w14:paraId="3512C8E0" w14:textId="77777777" w:rsidR="00353B92" w:rsidRPr="00353B92" w:rsidRDefault="00353B92" w:rsidP="00353B92">
      <w:pPr>
        <w:numPr>
          <w:ilvl w:val="1"/>
          <w:numId w:val="46"/>
        </w:numPr>
      </w:pPr>
      <w:r w:rsidRPr="00353B92">
        <w:t xml:space="preserve">Fleet → Blue </w:t>
      </w:r>
    </w:p>
    <w:p w14:paraId="2CB0FC10" w14:textId="77777777" w:rsidR="00353B92" w:rsidRPr="00353B92" w:rsidRDefault="00353B92" w:rsidP="00353B92">
      <w:pPr>
        <w:numPr>
          <w:ilvl w:val="1"/>
          <w:numId w:val="46"/>
        </w:numPr>
      </w:pPr>
      <w:r w:rsidRPr="00353B92">
        <w:t xml:space="preserve">Route → Green </w:t>
      </w:r>
    </w:p>
    <w:p w14:paraId="1CC2BE9E" w14:textId="77777777" w:rsidR="00353B92" w:rsidRPr="00353B92" w:rsidRDefault="00353B92" w:rsidP="00353B92">
      <w:pPr>
        <w:numPr>
          <w:ilvl w:val="1"/>
          <w:numId w:val="46"/>
        </w:numPr>
      </w:pPr>
      <w:r w:rsidRPr="00353B92">
        <w:t xml:space="preserve">Delivery → Orange </w:t>
      </w:r>
    </w:p>
    <w:p w14:paraId="76176DD7" w14:textId="77777777" w:rsidR="00353B92" w:rsidRPr="00353B92" w:rsidRDefault="00353B92" w:rsidP="00353B92">
      <w:pPr>
        <w:numPr>
          <w:ilvl w:val="1"/>
          <w:numId w:val="46"/>
        </w:numPr>
      </w:pPr>
      <w:r w:rsidRPr="00353B92">
        <w:t xml:space="preserve">Analytics → Purple </w:t>
      </w:r>
    </w:p>
    <w:p w14:paraId="7BDDC504" w14:textId="77777777" w:rsidR="00353B92" w:rsidRPr="00353B92" w:rsidRDefault="00353B92" w:rsidP="00353B92">
      <w:pPr>
        <w:numPr>
          <w:ilvl w:val="0"/>
          <w:numId w:val="46"/>
        </w:numPr>
      </w:pPr>
      <w:r w:rsidRPr="00353B92">
        <w:t xml:space="preserve">Use Mapbox GL JS for route visualization. </w:t>
      </w:r>
    </w:p>
    <w:p w14:paraId="05DC2AA9" w14:textId="77777777" w:rsidR="00353B92" w:rsidRPr="00353B92" w:rsidRDefault="00353B92" w:rsidP="00353B92">
      <w:pPr>
        <w:numPr>
          <w:ilvl w:val="0"/>
          <w:numId w:val="46"/>
        </w:numPr>
      </w:pPr>
      <w:r w:rsidRPr="00353B92">
        <w:t xml:space="preserve">Implement real DSA algorithms rather than placeholder logic. </w:t>
      </w:r>
    </w:p>
    <w:p w14:paraId="6A5D40C7" w14:textId="77777777" w:rsidR="00353B92" w:rsidRPr="00353B92" w:rsidRDefault="00353B92" w:rsidP="00353B92">
      <w:pPr>
        <w:numPr>
          <w:ilvl w:val="0"/>
          <w:numId w:val="46"/>
        </w:numPr>
      </w:pPr>
      <w:r w:rsidRPr="00353B92">
        <w:t xml:space="preserve">Follow the approved technology stack. </w:t>
      </w:r>
    </w:p>
    <w:p w14:paraId="168AF2A7" w14:textId="77777777" w:rsidR="00353B92" w:rsidRPr="00353B92" w:rsidRDefault="00353B92" w:rsidP="00353B92">
      <w:pPr>
        <w:numPr>
          <w:ilvl w:val="0"/>
          <w:numId w:val="46"/>
        </w:numPr>
      </w:pPr>
      <w:r w:rsidRPr="00353B92">
        <w:t xml:space="preserve">Build reusable components. </w:t>
      </w:r>
    </w:p>
    <w:p w14:paraId="6B8BBAC5" w14:textId="77777777" w:rsidR="00353B92" w:rsidRPr="00353B92" w:rsidRDefault="00353B92" w:rsidP="00353B92">
      <w:pPr>
        <w:numPr>
          <w:ilvl w:val="0"/>
          <w:numId w:val="46"/>
        </w:numPr>
      </w:pPr>
      <w:r w:rsidRPr="00353B92">
        <w:t xml:space="preserve">Prioritize readability and maintainability. </w:t>
      </w:r>
    </w:p>
    <w:p w14:paraId="6A890A0E" w14:textId="77777777" w:rsidR="00353B92" w:rsidRPr="00353B92" w:rsidRDefault="00353B92" w:rsidP="00353B92">
      <w:r w:rsidRPr="00353B92">
        <w:pict w14:anchorId="4C1FCCA2">
          <v:rect id="_x0000_i1379" style="width:0;height:1.5pt" o:hralign="center" o:hrstd="t" o:hr="t" fillcolor="#a0a0a0" stroked="f"/>
        </w:pict>
      </w:r>
    </w:p>
    <w:p w14:paraId="2653A9E8" w14:textId="77777777" w:rsidR="00353B92" w:rsidRPr="00353B92" w:rsidRDefault="00353B92" w:rsidP="00353B92">
      <w:pPr>
        <w:rPr>
          <w:b/>
          <w:bCs/>
        </w:rPr>
      </w:pPr>
      <w:r w:rsidRPr="00353B92">
        <w:rPr>
          <w:b/>
          <w:bCs/>
        </w:rPr>
        <w:t>End of Section 2</w:t>
      </w:r>
    </w:p>
    <w:p w14:paraId="72A9F58E" w14:textId="77777777" w:rsidR="00353B92" w:rsidRPr="00353B92" w:rsidRDefault="00353B92" w:rsidP="00353B92">
      <w:r w:rsidRPr="00353B92">
        <w:rPr>
          <w:b/>
          <w:bCs/>
        </w:rPr>
        <w:t>Estimated formatted length:</w:t>
      </w:r>
      <w:r w:rsidRPr="00353B92">
        <w:t xml:space="preserve"> </w:t>
      </w:r>
      <w:r w:rsidRPr="00353B92">
        <w:rPr>
          <w:b/>
          <w:bCs/>
        </w:rPr>
        <w:t>10–12 pages</w:t>
      </w:r>
    </w:p>
    <w:p w14:paraId="3317E0A5" w14:textId="77777777" w:rsidR="00353B92" w:rsidRPr="00353B92" w:rsidRDefault="00353B92" w:rsidP="00353B92">
      <w:pPr>
        <w:rPr>
          <w:b/>
          <w:bCs/>
        </w:rPr>
      </w:pPr>
      <w:r w:rsidRPr="00353B92">
        <w:rPr>
          <w:b/>
          <w:bCs/>
        </w:rPr>
        <w:t>VOLUME 1</w:t>
      </w:r>
    </w:p>
    <w:p w14:paraId="3611F97A" w14:textId="77777777" w:rsidR="00353B92" w:rsidRPr="00353B92" w:rsidRDefault="00353B92" w:rsidP="00353B92">
      <w:pPr>
        <w:rPr>
          <w:b/>
          <w:bCs/>
        </w:rPr>
      </w:pPr>
      <w:r w:rsidRPr="00353B92">
        <w:rPr>
          <w:b/>
          <w:bCs/>
        </w:rPr>
        <w:t>FOUNDATION &amp; DEVELOPMENT GUIDELINES</w:t>
      </w:r>
    </w:p>
    <w:p w14:paraId="6A9C877F" w14:textId="77777777" w:rsidR="00353B92" w:rsidRPr="00353B92" w:rsidRDefault="00353B92" w:rsidP="00353B92">
      <w:pPr>
        <w:rPr>
          <w:b/>
          <w:bCs/>
        </w:rPr>
      </w:pPr>
      <w:r w:rsidRPr="00353B92">
        <w:rPr>
          <w:b/>
          <w:bCs/>
        </w:rPr>
        <w:t>SECTION 3</w:t>
      </w:r>
    </w:p>
    <w:p w14:paraId="12070C99" w14:textId="77777777" w:rsidR="00353B92" w:rsidRPr="00353B92" w:rsidRDefault="00353B92" w:rsidP="00353B92">
      <w:pPr>
        <w:rPr>
          <w:b/>
          <w:bCs/>
        </w:rPr>
      </w:pPr>
      <w:r w:rsidRPr="00353B92">
        <w:rPr>
          <w:b/>
          <w:bCs/>
        </w:rPr>
        <w:t>Technology Stack &amp; Software Architecture</w:t>
      </w:r>
    </w:p>
    <w:p w14:paraId="337B0DEB" w14:textId="77777777" w:rsidR="00353B92" w:rsidRPr="00353B92" w:rsidRDefault="00353B92" w:rsidP="00353B92">
      <w:r w:rsidRPr="00353B92">
        <w:pict w14:anchorId="2DE73BB7">
          <v:rect id="_x0000_i1571" style="width:0;height:1.5pt" o:hralign="center" o:hrstd="t" o:hr="t" fillcolor="#a0a0a0" stroked="f"/>
        </w:pict>
      </w:r>
    </w:p>
    <w:p w14:paraId="12D1BD07" w14:textId="77777777" w:rsidR="00353B92" w:rsidRPr="00353B92" w:rsidRDefault="00353B92" w:rsidP="00353B92">
      <w:pPr>
        <w:rPr>
          <w:b/>
          <w:bCs/>
        </w:rPr>
      </w:pPr>
      <w:r w:rsidRPr="00353B92">
        <w:rPr>
          <w:b/>
          <w:bCs/>
        </w:rPr>
        <w:lastRenderedPageBreak/>
        <w:t>17. Technology Stack</w:t>
      </w:r>
    </w:p>
    <w:p w14:paraId="134D620E" w14:textId="77777777" w:rsidR="00353B92" w:rsidRPr="00353B92" w:rsidRDefault="00353B92" w:rsidP="00353B92">
      <w:pPr>
        <w:rPr>
          <w:b/>
          <w:bCs/>
        </w:rPr>
      </w:pPr>
      <w:r w:rsidRPr="00353B92">
        <w:rPr>
          <w:b/>
          <w:bCs/>
        </w:rPr>
        <w:t>17.1 Technology Selection Philosophy</w:t>
      </w:r>
    </w:p>
    <w:p w14:paraId="1AB76285" w14:textId="77777777" w:rsidR="00353B92" w:rsidRPr="00353B92" w:rsidRDefault="00353B92" w:rsidP="00353B92">
      <w:r w:rsidRPr="00353B92">
        <w:t>The technology stack has been carefully selected based on four principles:</w:t>
      </w:r>
    </w:p>
    <w:p w14:paraId="084B3AF9" w14:textId="77777777" w:rsidR="00353B92" w:rsidRPr="00353B92" w:rsidRDefault="00353B92" w:rsidP="00353B92">
      <w:pPr>
        <w:numPr>
          <w:ilvl w:val="0"/>
          <w:numId w:val="47"/>
        </w:numPr>
      </w:pPr>
      <w:r w:rsidRPr="00353B92">
        <w:t xml:space="preserve">Alignment with the university syllabus. </w:t>
      </w:r>
    </w:p>
    <w:p w14:paraId="49220DD7" w14:textId="77777777" w:rsidR="00353B92" w:rsidRPr="00353B92" w:rsidRDefault="00353B92" w:rsidP="00353B92">
      <w:pPr>
        <w:numPr>
          <w:ilvl w:val="0"/>
          <w:numId w:val="47"/>
        </w:numPr>
      </w:pPr>
      <w:r w:rsidRPr="00353B92">
        <w:t xml:space="preserve">Suitability for a DSA-focused project. </w:t>
      </w:r>
    </w:p>
    <w:p w14:paraId="3A79D177" w14:textId="77777777" w:rsidR="00353B92" w:rsidRPr="00353B92" w:rsidRDefault="00353B92" w:rsidP="00353B92">
      <w:pPr>
        <w:numPr>
          <w:ilvl w:val="0"/>
          <w:numId w:val="47"/>
        </w:numPr>
      </w:pPr>
      <w:r w:rsidRPr="00353B92">
        <w:t xml:space="preserve">Industry relevance. </w:t>
      </w:r>
    </w:p>
    <w:p w14:paraId="6E658C55" w14:textId="77777777" w:rsidR="00353B92" w:rsidRPr="00353B92" w:rsidRDefault="00353B92" w:rsidP="00353B92">
      <w:pPr>
        <w:numPr>
          <w:ilvl w:val="0"/>
          <w:numId w:val="47"/>
        </w:numPr>
      </w:pPr>
      <w:r w:rsidRPr="00353B92">
        <w:t xml:space="preserve">Scalability for future enhancements. </w:t>
      </w:r>
    </w:p>
    <w:p w14:paraId="48C58B5E" w14:textId="77777777" w:rsidR="00353B92" w:rsidRPr="00353B92" w:rsidRDefault="00353B92" w:rsidP="00353B92">
      <w:r w:rsidRPr="00353B92">
        <w:t>Every technology included must have a clear purpose. Unnecessary frameworks or libraries should not be introduced.</w:t>
      </w:r>
    </w:p>
    <w:p w14:paraId="5D8083F7" w14:textId="77777777" w:rsidR="00353B92" w:rsidRPr="00353B92" w:rsidRDefault="00353B92" w:rsidP="00353B92">
      <w:r w:rsidRPr="00353B92">
        <w:pict w14:anchorId="1AEAA955">
          <v:rect id="_x0000_i1572" style="width:0;height:1.5pt" o:hralign="center" o:hrstd="t" o:hr="t" fillcolor="#a0a0a0" stroked="f"/>
        </w:pict>
      </w:r>
    </w:p>
    <w:p w14:paraId="26538D5F" w14:textId="77777777" w:rsidR="00353B92" w:rsidRPr="00353B92" w:rsidRDefault="00353B92" w:rsidP="00353B92">
      <w:pPr>
        <w:rPr>
          <w:b/>
          <w:bCs/>
        </w:rPr>
      </w:pPr>
      <w:r w:rsidRPr="00353B92">
        <w:rPr>
          <w:b/>
          <w:bCs/>
        </w:rPr>
        <w:t>17.2 Frontend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930"/>
      </w:tblGrid>
      <w:tr w:rsidR="00353B92" w:rsidRPr="00353B92" w14:paraId="78E24590" w14:textId="77777777">
        <w:trPr>
          <w:tblHeader/>
          <w:tblCellSpacing w:w="15" w:type="dxa"/>
        </w:trPr>
        <w:tc>
          <w:tcPr>
            <w:tcW w:w="0" w:type="auto"/>
            <w:vAlign w:val="center"/>
            <w:hideMark/>
          </w:tcPr>
          <w:p w14:paraId="6E634BE7" w14:textId="77777777" w:rsidR="00353B92" w:rsidRPr="00353B92" w:rsidRDefault="00353B92" w:rsidP="00353B92">
            <w:pPr>
              <w:rPr>
                <w:b/>
                <w:bCs/>
              </w:rPr>
            </w:pPr>
            <w:r w:rsidRPr="00353B92">
              <w:rPr>
                <w:b/>
                <w:bCs/>
              </w:rPr>
              <w:t>Technology</w:t>
            </w:r>
          </w:p>
        </w:tc>
        <w:tc>
          <w:tcPr>
            <w:tcW w:w="0" w:type="auto"/>
            <w:vAlign w:val="center"/>
            <w:hideMark/>
          </w:tcPr>
          <w:p w14:paraId="7263C750" w14:textId="77777777" w:rsidR="00353B92" w:rsidRPr="00353B92" w:rsidRDefault="00353B92" w:rsidP="00353B92">
            <w:pPr>
              <w:rPr>
                <w:b/>
                <w:bCs/>
              </w:rPr>
            </w:pPr>
            <w:r w:rsidRPr="00353B92">
              <w:rPr>
                <w:b/>
                <w:bCs/>
              </w:rPr>
              <w:t>Purpose</w:t>
            </w:r>
          </w:p>
        </w:tc>
      </w:tr>
      <w:tr w:rsidR="00353B92" w:rsidRPr="00353B92" w14:paraId="32A7C764" w14:textId="77777777">
        <w:trPr>
          <w:tblCellSpacing w:w="15" w:type="dxa"/>
        </w:trPr>
        <w:tc>
          <w:tcPr>
            <w:tcW w:w="0" w:type="auto"/>
            <w:vAlign w:val="center"/>
            <w:hideMark/>
          </w:tcPr>
          <w:p w14:paraId="1B93AF1C" w14:textId="77777777" w:rsidR="00353B92" w:rsidRPr="00353B92" w:rsidRDefault="00353B92" w:rsidP="00353B92">
            <w:r w:rsidRPr="00353B92">
              <w:t>React.js</w:t>
            </w:r>
          </w:p>
        </w:tc>
        <w:tc>
          <w:tcPr>
            <w:tcW w:w="0" w:type="auto"/>
            <w:vAlign w:val="center"/>
            <w:hideMark/>
          </w:tcPr>
          <w:p w14:paraId="0BB17A26" w14:textId="77777777" w:rsidR="00353B92" w:rsidRPr="00353B92" w:rsidRDefault="00353B92" w:rsidP="00353B92">
            <w:r w:rsidRPr="00353B92">
              <w:t>Component-based frontend development</w:t>
            </w:r>
          </w:p>
        </w:tc>
      </w:tr>
      <w:tr w:rsidR="00353B92" w:rsidRPr="00353B92" w14:paraId="10136B9B" w14:textId="77777777">
        <w:trPr>
          <w:tblCellSpacing w:w="15" w:type="dxa"/>
        </w:trPr>
        <w:tc>
          <w:tcPr>
            <w:tcW w:w="0" w:type="auto"/>
            <w:vAlign w:val="center"/>
            <w:hideMark/>
          </w:tcPr>
          <w:p w14:paraId="69991B05" w14:textId="77777777" w:rsidR="00353B92" w:rsidRPr="00353B92" w:rsidRDefault="00353B92" w:rsidP="00353B92">
            <w:r w:rsidRPr="00353B92">
              <w:t>TypeScript</w:t>
            </w:r>
          </w:p>
        </w:tc>
        <w:tc>
          <w:tcPr>
            <w:tcW w:w="0" w:type="auto"/>
            <w:vAlign w:val="center"/>
            <w:hideMark/>
          </w:tcPr>
          <w:p w14:paraId="31AE8AE6" w14:textId="77777777" w:rsidR="00353B92" w:rsidRPr="00353B92" w:rsidRDefault="00353B92" w:rsidP="00353B92">
            <w:r w:rsidRPr="00353B92">
              <w:t>Type-safe development and maintainability</w:t>
            </w:r>
          </w:p>
        </w:tc>
      </w:tr>
      <w:tr w:rsidR="00353B92" w:rsidRPr="00353B92" w14:paraId="59F3CF7C" w14:textId="77777777">
        <w:trPr>
          <w:tblCellSpacing w:w="15" w:type="dxa"/>
        </w:trPr>
        <w:tc>
          <w:tcPr>
            <w:tcW w:w="0" w:type="auto"/>
            <w:vAlign w:val="center"/>
            <w:hideMark/>
          </w:tcPr>
          <w:p w14:paraId="5413C8D0" w14:textId="77777777" w:rsidR="00353B92" w:rsidRPr="00353B92" w:rsidRDefault="00353B92" w:rsidP="00353B92">
            <w:r w:rsidRPr="00353B92">
              <w:t>HTML5</w:t>
            </w:r>
          </w:p>
        </w:tc>
        <w:tc>
          <w:tcPr>
            <w:tcW w:w="0" w:type="auto"/>
            <w:vAlign w:val="center"/>
            <w:hideMark/>
          </w:tcPr>
          <w:p w14:paraId="160BB38C" w14:textId="77777777" w:rsidR="00353B92" w:rsidRPr="00353B92" w:rsidRDefault="00353B92" w:rsidP="00353B92">
            <w:r w:rsidRPr="00353B92">
              <w:t>Semantic page structure</w:t>
            </w:r>
          </w:p>
        </w:tc>
      </w:tr>
      <w:tr w:rsidR="00353B92" w:rsidRPr="00353B92" w14:paraId="7A864D31" w14:textId="77777777">
        <w:trPr>
          <w:tblCellSpacing w:w="15" w:type="dxa"/>
        </w:trPr>
        <w:tc>
          <w:tcPr>
            <w:tcW w:w="0" w:type="auto"/>
            <w:vAlign w:val="center"/>
            <w:hideMark/>
          </w:tcPr>
          <w:p w14:paraId="796BA8C7" w14:textId="77777777" w:rsidR="00353B92" w:rsidRPr="00353B92" w:rsidRDefault="00353B92" w:rsidP="00353B92">
            <w:r w:rsidRPr="00353B92">
              <w:t>CSS3</w:t>
            </w:r>
          </w:p>
        </w:tc>
        <w:tc>
          <w:tcPr>
            <w:tcW w:w="0" w:type="auto"/>
            <w:vAlign w:val="center"/>
            <w:hideMark/>
          </w:tcPr>
          <w:p w14:paraId="3236C73D" w14:textId="77777777" w:rsidR="00353B92" w:rsidRPr="00353B92" w:rsidRDefault="00353B92" w:rsidP="00353B92">
            <w:r w:rsidRPr="00353B92">
              <w:t>Styling fundamentals</w:t>
            </w:r>
          </w:p>
        </w:tc>
      </w:tr>
      <w:tr w:rsidR="00353B92" w:rsidRPr="00353B92" w14:paraId="078BF3B3" w14:textId="77777777">
        <w:trPr>
          <w:tblCellSpacing w:w="15" w:type="dxa"/>
        </w:trPr>
        <w:tc>
          <w:tcPr>
            <w:tcW w:w="0" w:type="auto"/>
            <w:vAlign w:val="center"/>
            <w:hideMark/>
          </w:tcPr>
          <w:p w14:paraId="0D4C4F6F" w14:textId="77777777" w:rsidR="00353B92" w:rsidRPr="00353B92" w:rsidRDefault="00353B92" w:rsidP="00353B92">
            <w:r w:rsidRPr="00353B92">
              <w:t>Tailwind CSS</w:t>
            </w:r>
          </w:p>
        </w:tc>
        <w:tc>
          <w:tcPr>
            <w:tcW w:w="0" w:type="auto"/>
            <w:vAlign w:val="center"/>
            <w:hideMark/>
          </w:tcPr>
          <w:p w14:paraId="439007E7" w14:textId="77777777" w:rsidR="00353B92" w:rsidRPr="00353B92" w:rsidRDefault="00353B92" w:rsidP="00353B92">
            <w:r w:rsidRPr="00353B92">
              <w:t>Modern responsive UI development</w:t>
            </w:r>
          </w:p>
        </w:tc>
      </w:tr>
      <w:tr w:rsidR="00353B92" w:rsidRPr="00353B92" w14:paraId="250BE0A3" w14:textId="77777777">
        <w:trPr>
          <w:tblCellSpacing w:w="15" w:type="dxa"/>
        </w:trPr>
        <w:tc>
          <w:tcPr>
            <w:tcW w:w="0" w:type="auto"/>
            <w:vAlign w:val="center"/>
            <w:hideMark/>
          </w:tcPr>
          <w:p w14:paraId="1F10D825" w14:textId="77777777" w:rsidR="00353B92" w:rsidRPr="00353B92" w:rsidRDefault="00353B92" w:rsidP="00353B92">
            <w:r w:rsidRPr="00353B92">
              <w:t>React Router DOM</w:t>
            </w:r>
          </w:p>
        </w:tc>
        <w:tc>
          <w:tcPr>
            <w:tcW w:w="0" w:type="auto"/>
            <w:vAlign w:val="center"/>
            <w:hideMark/>
          </w:tcPr>
          <w:p w14:paraId="6440CD2B" w14:textId="77777777" w:rsidR="00353B92" w:rsidRPr="00353B92" w:rsidRDefault="00353B92" w:rsidP="00353B92">
            <w:r w:rsidRPr="00353B92">
              <w:t>Client-side routing</w:t>
            </w:r>
          </w:p>
        </w:tc>
      </w:tr>
      <w:tr w:rsidR="00353B92" w:rsidRPr="00353B92" w14:paraId="0E3C0E26" w14:textId="77777777">
        <w:trPr>
          <w:tblCellSpacing w:w="15" w:type="dxa"/>
        </w:trPr>
        <w:tc>
          <w:tcPr>
            <w:tcW w:w="0" w:type="auto"/>
            <w:vAlign w:val="center"/>
            <w:hideMark/>
          </w:tcPr>
          <w:p w14:paraId="53B583E9" w14:textId="77777777" w:rsidR="00353B92" w:rsidRPr="00353B92" w:rsidRDefault="00353B92" w:rsidP="00353B92">
            <w:r w:rsidRPr="00353B92">
              <w:t>Axios</w:t>
            </w:r>
          </w:p>
        </w:tc>
        <w:tc>
          <w:tcPr>
            <w:tcW w:w="0" w:type="auto"/>
            <w:vAlign w:val="center"/>
            <w:hideMark/>
          </w:tcPr>
          <w:p w14:paraId="75927269" w14:textId="77777777" w:rsidR="00353B92" w:rsidRPr="00353B92" w:rsidRDefault="00353B92" w:rsidP="00353B92">
            <w:r w:rsidRPr="00353B92">
              <w:t>Backend API communication</w:t>
            </w:r>
          </w:p>
        </w:tc>
      </w:tr>
    </w:tbl>
    <w:p w14:paraId="30F77FC7" w14:textId="77777777" w:rsidR="00353B92" w:rsidRPr="00353B92" w:rsidRDefault="00353B92" w:rsidP="00353B92">
      <w:r w:rsidRPr="00353B92">
        <w:pict w14:anchorId="376EF127">
          <v:rect id="_x0000_i1573" style="width:0;height:1.5pt" o:hralign="center" o:hrstd="t" o:hr="t" fillcolor="#a0a0a0" stroked="f"/>
        </w:pict>
      </w:r>
    </w:p>
    <w:p w14:paraId="21EDC312" w14:textId="77777777" w:rsidR="00353B92" w:rsidRPr="00353B92" w:rsidRDefault="00353B92" w:rsidP="00353B92">
      <w:pPr>
        <w:rPr>
          <w:b/>
          <w:bCs/>
        </w:rPr>
      </w:pPr>
      <w:r w:rsidRPr="00353B92">
        <w:rPr>
          <w:b/>
          <w:bCs/>
        </w:rPr>
        <w:t>React</w:t>
      </w:r>
    </w:p>
    <w:p w14:paraId="396151D8" w14:textId="77777777" w:rsidR="00353B92" w:rsidRPr="00353B92" w:rsidRDefault="00353B92" w:rsidP="00353B92">
      <w:r w:rsidRPr="00353B92">
        <w:t xml:space="preserve">The frontend must be built entirely using </w:t>
      </w:r>
      <w:r w:rsidRPr="00353B92">
        <w:rPr>
          <w:b/>
          <w:bCs/>
        </w:rPr>
        <w:t>React with TypeScript</w:t>
      </w:r>
      <w:r w:rsidRPr="00353B92">
        <w:t>.</w:t>
      </w:r>
    </w:p>
    <w:p w14:paraId="658DB02C" w14:textId="77777777" w:rsidR="00353B92" w:rsidRPr="00353B92" w:rsidRDefault="00353B92" w:rsidP="00353B92">
      <w:r w:rsidRPr="00353B92">
        <w:t>Reasons:</w:t>
      </w:r>
    </w:p>
    <w:p w14:paraId="07AC669F" w14:textId="77777777" w:rsidR="00353B92" w:rsidRPr="00353B92" w:rsidRDefault="00353B92" w:rsidP="00353B92">
      <w:pPr>
        <w:numPr>
          <w:ilvl w:val="0"/>
          <w:numId w:val="48"/>
        </w:numPr>
      </w:pPr>
      <w:r w:rsidRPr="00353B92">
        <w:t xml:space="preserve">Component reusability </w:t>
      </w:r>
    </w:p>
    <w:p w14:paraId="7BE9A50B" w14:textId="77777777" w:rsidR="00353B92" w:rsidRPr="00353B92" w:rsidRDefault="00353B92" w:rsidP="00353B92">
      <w:pPr>
        <w:numPr>
          <w:ilvl w:val="0"/>
          <w:numId w:val="48"/>
        </w:numPr>
      </w:pPr>
      <w:r w:rsidRPr="00353B92">
        <w:t xml:space="preserve">Better maintainability </w:t>
      </w:r>
    </w:p>
    <w:p w14:paraId="4D6D9B8B" w14:textId="77777777" w:rsidR="00353B92" w:rsidRPr="00353B92" w:rsidRDefault="00353B92" w:rsidP="00353B92">
      <w:pPr>
        <w:numPr>
          <w:ilvl w:val="0"/>
          <w:numId w:val="48"/>
        </w:numPr>
      </w:pPr>
      <w:r w:rsidRPr="00353B92">
        <w:t xml:space="preserve">Efficient rendering </w:t>
      </w:r>
    </w:p>
    <w:p w14:paraId="00F509C7" w14:textId="77777777" w:rsidR="00353B92" w:rsidRPr="00353B92" w:rsidRDefault="00353B92" w:rsidP="00353B92">
      <w:pPr>
        <w:numPr>
          <w:ilvl w:val="0"/>
          <w:numId w:val="48"/>
        </w:numPr>
      </w:pPr>
      <w:r w:rsidRPr="00353B92">
        <w:t xml:space="preserve">Scalable architecture </w:t>
      </w:r>
    </w:p>
    <w:p w14:paraId="5384C872" w14:textId="77777777" w:rsidR="00353B92" w:rsidRPr="00353B92" w:rsidRDefault="00353B92" w:rsidP="00353B92">
      <w:pPr>
        <w:numPr>
          <w:ilvl w:val="0"/>
          <w:numId w:val="48"/>
        </w:numPr>
      </w:pPr>
      <w:r w:rsidRPr="00353B92">
        <w:t xml:space="preserve">Large ecosystem </w:t>
      </w:r>
    </w:p>
    <w:p w14:paraId="280A9D40" w14:textId="77777777" w:rsidR="00353B92" w:rsidRPr="00353B92" w:rsidRDefault="00353B92" w:rsidP="00353B92">
      <w:pPr>
        <w:numPr>
          <w:ilvl w:val="0"/>
          <w:numId w:val="48"/>
        </w:numPr>
      </w:pPr>
      <w:r w:rsidRPr="00353B92">
        <w:t xml:space="preserve">Industry standard </w:t>
      </w:r>
    </w:p>
    <w:p w14:paraId="3A3F6B67" w14:textId="77777777" w:rsidR="00353B92" w:rsidRPr="00353B92" w:rsidRDefault="00353B92" w:rsidP="00353B92">
      <w:r w:rsidRPr="00353B92">
        <w:t>React components should remain small and reusable.</w:t>
      </w:r>
    </w:p>
    <w:p w14:paraId="2E082F60" w14:textId="77777777" w:rsidR="00353B92" w:rsidRPr="00353B92" w:rsidRDefault="00353B92" w:rsidP="00353B92">
      <w:r w:rsidRPr="00353B92">
        <w:lastRenderedPageBreak/>
        <w:t>Avoid creating extremely large components.</w:t>
      </w:r>
    </w:p>
    <w:p w14:paraId="0B0E515E" w14:textId="77777777" w:rsidR="00353B92" w:rsidRPr="00353B92" w:rsidRDefault="00353B92" w:rsidP="00353B92">
      <w:r w:rsidRPr="00353B92">
        <w:pict w14:anchorId="362645C0">
          <v:rect id="_x0000_i1574" style="width:0;height:1.5pt" o:hralign="center" o:hrstd="t" o:hr="t" fillcolor="#a0a0a0" stroked="f"/>
        </w:pict>
      </w:r>
    </w:p>
    <w:p w14:paraId="3F542E4F" w14:textId="77777777" w:rsidR="00353B92" w:rsidRPr="00353B92" w:rsidRDefault="00353B92" w:rsidP="00353B92">
      <w:pPr>
        <w:rPr>
          <w:b/>
          <w:bCs/>
        </w:rPr>
      </w:pPr>
      <w:r w:rsidRPr="00353B92">
        <w:rPr>
          <w:b/>
          <w:bCs/>
        </w:rPr>
        <w:t>TypeScript</w:t>
      </w:r>
    </w:p>
    <w:p w14:paraId="1B815828" w14:textId="77777777" w:rsidR="00353B92" w:rsidRPr="00353B92" w:rsidRDefault="00353B92" w:rsidP="00353B92">
      <w:r w:rsidRPr="00353B92">
        <w:t>The entire project should use TypeScript.</w:t>
      </w:r>
    </w:p>
    <w:p w14:paraId="4C1FA6A3" w14:textId="77777777" w:rsidR="00353B92" w:rsidRPr="00353B92" w:rsidRDefault="00353B92" w:rsidP="00353B92">
      <w:r w:rsidRPr="00353B92">
        <w:t>Use interfaces for:</w:t>
      </w:r>
    </w:p>
    <w:p w14:paraId="75488637" w14:textId="77777777" w:rsidR="00353B92" w:rsidRPr="00353B92" w:rsidRDefault="00353B92" w:rsidP="00353B92">
      <w:pPr>
        <w:numPr>
          <w:ilvl w:val="0"/>
          <w:numId w:val="49"/>
        </w:numPr>
      </w:pPr>
      <w:r w:rsidRPr="00353B92">
        <w:t xml:space="preserve">Drone </w:t>
      </w:r>
    </w:p>
    <w:p w14:paraId="7A51E55C" w14:textId="77777777" w:rsidR="00353B92" w:rsidRPr="00353B92" w:rsidRDefault="00353B92" w:rsidP="00353B92">
      <w:pPr>
        <w:numPr>
          <w:ilvl w:val="0"/>
          <w:numId w:val="49"/>
        </w:numPr>
      </w:pPr>
      <w:r w:rsidRPr="00353B92">
        <w:t xml:space="preserve">User </w:t>
      </w:r>
    </w:p>
    <w:p w14:paraId="32D90484" w14:textId="77777777" w:rsidR="00353B92" w:rsidRPr="00353B92" w:rsidRDefault="00353B92" w:rsidP="00353B92">
      <w:pPr>
        <w:numPr>
          <w:ilvl w:val="0"/>
          <w:numId w:val="49"/>
        </w:numPr>
      </w:pPr>
      <w:r w:rsidRPr="00353B92">
        <w:t xml:space="preserve">Route </w:t>
      </w:r>
    </w:p>
    <w:p w14:paraId="4A8F0CCD" w14:textId="77777777" w:rsidR="00353B92" w:rsidRPr="00353B92" w:rsidRDefault="00353B92" w:rsidP="00353B92">
      <w:pPr>
        <w:numPr>
          <w:ilvl w:val="0"/>
          <w:numId w:val="49"/>
        </w:numPr>
      </w:pPr>
      <w:r w:rsidRPr="00353B92">
        <w:t xml:space="preserve">Delivery </w:t>
      </w:r>
    </w:p>
    <w:p w14:paraId="6CEAEDEF" w14:textId="77777777" w:rsidR="00353B92" w:rsidRPr="00353B92" w:rsidRDefault="00353B92" w:rsidP="00353B92">
      <w:pPr>
        <w:numPr>
          <w:ilvl w:val="0"/>
          <w:numId w:val="49"/>
        </w:numPr>
      </w:pPr>
      <w:r w:rsidRPr="00353B92">
        <w:t xml:space="preserve">Analytics </w:t>
      </w:r>
    </w:p>
    <w:p w14:paraId="0BB6E562" w14:textId="77777777" w:rsidR="00353B92" w:rsidRPr="00353B92" w:rsidRDefault="00353B92" w:rsidP="00353B92">
      <w:pPr>
        <w:numPr>
          <w:ilvl w:val="0"/>
          <w:numId w:val="49"/>
        </w:numPr>
      </w:pPr>
      <w:r w:rsidRPr="00353B92">
        <w:t xml:space="preserve">API responses </w:t>
      </w:r>
    </w:p>
    <w:p w14:paraId="028AA850" w14:textId="77777777" w:rsidR="00353B92" w:rsidRPr="00353B92" w:rsidRDefault="00353B92" w:rsidP="00353B92">
      <w:pPr>
        <w:numPr>
          <w:ilvl w:val="0"/>
          <w:numId w:val="49"/>
        </w:numPr>
      </w:pPr>
      <w:r w:rsidRPr="00353B92">
        <w:t xml:space="preserve">Props </w:t>
      </w:r>
    </w:p>
    <w:p w14:paraId="1C67B206" w14:textId="77777777" w:rsidR="00353B92" w:rsidRPr="00353B92" w:rsidRDefault="00353B92" w:rsidP="00353B92">
      <w:pPr>
        <w:numPr>
          <w:ilvl w:val="0"/>
          <w:numId w:val="49"/>
        </w:numPr>
      </w:pPr>
      <w:r w:rsidRPr="00353B92">
        <w:t xml:space="preserve">Context objects </w:t>
      </w:r>
    </w:p>
    <w:p w14:paraId="5125430F" w14:textId="77777777" w:rsidR="00353B92" w:rsidRPr="00353B92" w:rsidRDefault="00353B92" w:rsidP="00353B92">
      <w:r w:rsidRPr="00353B92">
        <w:t>Avoid using any unless absolutely necessary.</w:t>
      </w:r>
    </w:p>
    <w:p w14:paraId="1D8A6DBE" w14:textId="77777777" w:rsidR="00353B92" w:rsidRPr="00353B92" w:rsidRDefault="00353B92" w:rsidP="00353B92">
      <w:r w:rsidRPr="00353B92">
        <w:pict w14:anchorId="754EB5C2">
          <v:rect id="_x0000_i1575" style="width:0;height:1.5pt" o:hralign="center" o:hrstd="t" o:hr="t" fillcolor="#a0a0a0" stroked="f"/>
        </w:pict>
      </w:r>
    </w:p>
    <w:p w14:paraId="62A0DCF3" w14:textId="77777777" w:rsidR="00353B92" w:rsidRPr="00353B92" w:rsidRDefault="00353B92" w:rsidP="00353B92">
      <w:pPr>
        <w:rPr>
          <w:b/>
          <w:bCs/>
        </w:rPr>
      </w:pPr>
      <w:r w:rsidRPr="00353B92">
        <w:rPr>
          <w:b/>
          <w:bCs/>
        </w:rPr>
        <w:t>Tailwind CSS</w:t>
      </w:r>
    </w:p>
    <w:p w14:paraId="504948B1" w14:textId="77777777" w:rsidR="00353B92" w:rsidRPr="00353B92" w:rsidRDefault="00353B92" w:rsidP="00353B92">
      <w:r w:rsidRPr="00353B92">
        <w:t>Tailwind CSS will be used for all styling.</w:t>
      </w:r>
    </w:p>
    <w:p w14:paraId="26769627" w14:textId="77777777" w:rsidR="00353B92" w:rsidRPr="00353B92" w:rsidRDefault="00353B92" w:rsidP="00353B92">
      <w:r w:rsidRPr="00353B92">
        <w:t>Reasons:</w:t>
      </w:r>
    </w:p>
    <w:p w14:paraId="2E6B2691" w14:textId="77777777" w:rsidR="00353B92" w:rsidRPr="00353B92" w:rsidRDefault="00353B92" w:rsidP="00353B92">
      <w:pPr>
        <w:numPr>
          <w:ilvl w:val="0"/>
          <w:numId w:val="50"/>
        </w:numPr>
      </w:pPr>
      <w:r w:rsidRPr="00353B92">
        <w:t xml:space="preserve">Faster development </w:t>
      </w:r>
    </w:p>
    <w:p w14:paraId="5FB35EB1" w14:textId="77777777" w:rsidR="00353B92" w:rsidRPr="00353B92" w:rsidRDefault="00353B92" w:rsidP="00353B92">
      <w:pPr>
        <w:numPr>
          <w:ilvl w:val="0"/>
          <w:numId w:val="50"/>
        </w:numPr>
      </w:pPr>
      <w:r w:rsidRPr="00353B92">
        <w:t xml:space="preserve">Utility-first approach </w:t>
      </w:r>
    </w:p>
    <w:p w14:paraId="7F449A38" w14:textId="77777777" w:rsidR="00353B92" w:rsidRPr="00353B92" w:rsidRDefault="00353B92" w:rsidP="00353B92">
      <w:pPr>
        <w:numPr>
          <w:ilvl w:val="0"/>
          <w:numId w:val="50"/>
        </w:numPr>
      </w:pPr>
      <w:r w:rsidRPr="00353B92">
        <w:t xml:space="preserve">Responsive design </w:t>
      </w:r>
    </w:p>
    <w:p w14:paraId="05DD4218" w14:textId="77777777" w:rsidR="00353B92" w:rsidRPr="00353B92" w:rsidRDefault="00353B92" w:rsidP="00353B92">
      <w:pPr>
        <w:numPr>
          <w:ilvl w:val="0"/>
          <w:numId w:val="50"/>
        </w:numPr>
      </w:pPr>
      <w:r w:rsidRPr="00353B92">
        <w:t xml:space="preserve">Clean component styling </w:t>
      </w:r>
    </w:p>
    <w:p w14:paraId="143D4DFD" w14:textId="77777777" w:rsidR="00353B92" w:rsidRPr="00353B92" w:rsidRDefault="00353B92" w:rsidP="00353B92">
      <w:r w:rsidRPr="00353B92">
        <w:t>Do not mix Bootstrap or Material UI.</w:t>
      </w:r>
    </w:p>
    <w:p w14:paraId="0EE5B064" w14:textId="77777777" w:rsidR="00353B92" w:rsidRPr="00353B92" w:rsidRDefault="00353B92" w:rsidP="00353B92">
      <w:r w:rsidRPr="00353B92">
        <w:t>The design system must remain consistent with the approved glassmorphism UI.</w:t>
      </w:r>
    </w:p>
    <w:p w14:paraId="1CAC98C3" w14:textId="77777777" w:rsidR="00353B92" w:rsidRPr="00353B92" w:rsidRDefault="00353B92" w:rsidP="00353B92">
      <w:r w:rsidRPr="00353B92">
        <w:pict w14:anchorId="679FB99A">
          <v:rect id="_x0000_i1576" style="width:0;height:1.5pt" o:hralign="center" o:hrstd="t" o:hr="t" fillcolor="#a0a0a0" stroked="f"/>
        </w:pict>
      </w:r>
    </w:p>
    <w:p w14:paraId="246D3FAB" w14:textId="77777777" w:rsidR="00353B92" w:rsidRPr="00353B92" w:rsidRDefault="00353B92" w:rsidP="00353B92">
      <w:pPr>
        <w:rPr>
          <w:b/>
          <w:bCs/>
        </w:rPr>
      </w:pPr>
      <w:r w:rsidRPr="00353B92">
        <w:rPr>
          <w:b/>
          <w:bCs/>
        </w:rPr>
        <w:t>React Router</w:t>
      </w:r>
    </w:p>
    <w:p w14:paraId="0E3039E6" w14:textId="77777777" w:rsidR="00353B92" w:rsidRPr="00353B92" w:rsidRDefault="00353B92" w:rsidP="00353B92">
      <w:r w:rsidRPr="00353B92">
        <w:t>Responsible for navigation.</w:t>
      </w:r>
    </w:p>
    <w:p w14:paraId="6B29D790" w14:textId="77777777" w:rsidR="00353B92" w:rsidRPr="00353B92" w:rsidRDefault="00353B92" w:rsidP="00353B92">
      <w:r w:rsidRPr="00353B92">
        <w:t>Example routes:</w:t>
      </w:r>
    </w:p>
    <w:p w14:paraId="3F3F9331" w14:textId="77777777" w:rsidR="00353B92" w:rsidRPr="00353B92" w:rsidRDefault="00353B92" w:rsidP="00353B92">
      <w:r w:rsidRPr="00353B92">
        <w:t>/</w:t>
      </w:r>
    </w:p>
    <w:p w14:paraId="04FE9D97" w14:textId="77777777" w:rsidR="00353B92" w:rsidRPr="00353B92" w:rsidRDefault="00353B92" w:rsidP="00353B92"/>
    <w:p w14:paraId="36F054B7" w14:textId="77777777" w:rsidR="00353B92" w:rsidRPr="00353B92" w:rsidRDefault="00353B92" w:rsidP="00353B92">
      <w:r w:rsidRPr="00353B92">
        <w:t xml:space="preserve"> /</w:t>
      </w:r>
      <w:proofErr w:type="gramStart"/>
      <w:r w:rsidRPr="00353B92">
        <w:t>login</w:t>
      </w:r>
      <w:proofErr w:type="gramEnd"/>
    </w:p>
    <w:p w14:paraId="3CEEC66C" w14:textId="77777777" w:rsidR="00353B92" w:rsidRPr="00353B92" w:rsidRDefault="00353B92" w:rsidP="00353B92"/>
    <w:p w14:paraId="2F3F0430" w14:textId="77777777" w:rsidR="00353B92" w:rsidRPr="00353B92" w:rsidRDefault="00353B92" w:rsidP="00353B92">
      <w:r w:rsidRPr="00353B92">
        <w:t xml:space="preserve"> /</w:t>
      </w:r>
      <w:proofErr w:type="gramStart"/>
      <w:r w:rsidRPr="00353B92">
        <w:t>dashboard</w:t>
      </w:r>
      <w:proofErr w:type="gramEnd"/>
    </w:p>
    <w:p w14:paraId="1F906EF2" w14:textId="77777777" w:rsidR="00353B92" w:rsidRPr="00353B92" w:rsidRDefault="00353B92" w:rsidP="00353B92"/>
    <w:p w14:paraId="02FCF4A9" w14:textId="77777777" w:rsidR="00353B92" w:rsidRPr="00353B92" w:rsidRDefault="00353B92" w:rsidP="00353B92">
      <w:r w:rsidRPr="00353B92">
        <w:t xml:space="preserve"> /</w:t>
      </w:r>
      <w:proofErr w:type="gramStart"/>
      <w:r w:rsidRPr="00353B92">
        <w:t>fleet</w:t>
      </w:r>
      <w:proofErr w:type="gramEnd"/>
    </w:p>
    <w:p w14:paraId="3D42BA75" w14:textId="77777777" w:rsidR="00353B92" w:rsidRPr="00353B92" w:rsidRDefault="00353B92" w:rsidP="00353B92"/>
    <w:p w14:paraId="43F7E3C9" w14:textId="77777777" w:rsidR="00353B92" w:rsidRPr="00353B92" w:rsidRDefault="00353B92" w:rsidP="00353B92">
      <w:r w:rsidRPr="00353B92">
        <w:t xml:space="preserve"> /</w:t>
      </w:r>
      <w:proofErr w:type="gramStart"/>
      <w:r w:rsidRPr="00353B92">
        <w:t>route</w:t>
      </w:r>
      <w:proofErr w:type="gramEnd"/>
    </w:p>
    <w:p w14:paraId="17EA793A" w14:textId="77777777" w:rsidR="00353B92" w:rsidRPr="00353B92" w:rsidRDefault="00353B92" w:rsidP="00353B92"/>
    <w:p w14:paraId="19396C6E" w14:textId="77777777" w:rsidR="00353B92" w:rsidRPr="00353B92" w:rsidRDefault="00353B92" w:rsidP="00353B92">
      <w:r w:rsidRPr="00353B92">
        <w:t xml:space="preserve"> /</w:t>
      </w:r>
      <w:proofErr w:type="gramStart"/>
      <w:r w:rsidRPr="00353B92">
        <w:t>delivery</w:t>
      </w:r>
      <w:proofErr w:type="gramEnd"/>
    </w:p>
    <w:p w14:paraId="4B0180F1" w14:textId="77777777" w:rsidR="00353B92" w:rsidRPr="00353B92" w:rsidRDefault="00353B92" w:rsidP="00353B92"/>
    <w:p w14:paraId="13BC743F" w14:textId="77777777" w:rsidR="00353B92" w:rsidRPr="00353B92" w:rsidRDefault="00353B92" w:rsidP="00353B92">
      <w:r w:rsidRPr="00353B92">
        <w:t xml:space="preserve"> /</w:t>
      </w:r>
      <w:proofErr w:type="gramStart"/>
      <w:r w:rsidRPr="00353B92">
        <w:t>analytics</w:t>
      </w:r>
      <w:proofErr w:type="gramEnd"/>
    </w:p>
    <w:p w14:paraId="3FC44E6F" w14:textId="77777777" w:rsidR="00353B92" w:rsidRPr="00353B92" w:rsidRDefault="00353B92" w:rsidP="00353B92">
      <w:r w:rsidRPr="00353B92">
        <w:t>Each module should have its own dedicated page.</w:t>
      </w:r>
    </w:p>
    <w:p w14:paraId="6901BEFB" w14:textId="77777777" w:rsidR="00353B92" w:rsidRPr="00353B92" w:rsidRDefault="00353B92" w:rsidP="00353B92">
      <w:r w:rsidRPr="00353B92">
        <w:pict w14:anchorId="75A038F6">
          <v:rect id="_x0000_i1577" style="width:0;height:1.5pt" o:hralign="center" o:hrstd="t" o:hr="t" fillcolor="#a0a0a0" stroked="f"/>
        </w:pict>
      </w:r>
    </w:p>
    <w:p w14:paraId="0308880B" w14:textId="77777777" w:rsidR="00353B92" w:rsidRPr="00353B92" w:rsidRDefault="00353B92" w:rsidP="00353B92">
      <w:pPr>
        <w:rPr>
          <w:b/>
          <w:bCs/>
        </w:rPr>
      </w:pPr>
      <w:r w:rsidRPr="00353B92">
        <w:rPr>
          <w:b/>
          <w:bCs/>
        </w:rPr>
        <w:t>Axios</w:t>
      </w:r>
    </w:p>
    <w:p w14:paraId="7957ADD6" w14:textId="77777777" w:rsidR="00353B92" w:rsidRPr="00353B92" w:rsidRDefault="00353B92" w:rsidP="00353B92">
      <w:r w:rsidRPr="00353B92">
        <w:t>Axios should handle all communication between frontend and backend.</w:t>
      </w:r>
    </w:p>
    <w:p w14:paraId="33B4F284" w14:textId="77777777" w:rsidR="00353B92" w:rsidRPr="00353B92" w:rsidRDefault="00353B92" w:rsidP="00353B92">
      <w:r w:rsidRPr="00353B92">
        <w:t>Avoid using the native Fetch API unless necessary.</w:t>
      </w:r>
    </w:p>
    <w:p w14:paraId="3FC8819A" w14:textId="77777777" w:rsidR="00353B92" w:rsidRPr="00353B92" w:rsidRDefault="00353B92" w:rsidP="00353B92">
      <w:r w:rsidRPr="00353B92">
        <w:t>Create a centralized Axios instance for:</w:t>
      </w:r>
    </w:p>
    <w:p w14:paraId="0A20CE03" w14:textId="77777777" w:rsidR="00353B92" w:rsidRPr="00353B92" w:rsidRDefault="00353B92" w:rsidP="00353B92">
      <w:pPr>
        <w:numPr>
          <w:ilvl w:val="0"/>
          <w:numId w:val="51"/>
        </w:numPr>
      </w:pPr>
      <w:r w:rsidRPr="00353B92">
        <w:t xml:space="preserve">Base URL </w:t>
      </w:r>
    </w:p>
    <w:p w14:paraId="278BED22" w14:textId="77777777" w:rsidR="00353B92" w:rsidRPr="00353B92" w:rsidRDefault="00353B92" w:rsidP="00353B92">
      <w:pPr>
        <w:numPr>
          <w:ilvl w:val="0"/>
          <w:numId w:val="51"/>
        </w:numPr>
      </w:pPr>
      <w:r w:rsidRPr="00353B92">
        <w:t xml:space="preserve">Authentication headers </w:t>
      </w:r>
    </w:p>
    <w:p w14:paraId="3E14F2FD" w14:textId="77777777" w:rsidR="00353B92" w:rsidRPr="00353B92" w:rsidRDefault="00353B92" w:rsidP="00353B92">
      <w:pPr>
        <w:numPr>
          <w:ilvl w:val="0"/>
          <w:numId w:val="51"/>
        </w:numPr>
      </w:pPr>
      <w:r w:rsidRPr="00353B92">
        <w:t xml:space="preserve">Error handling </w:t>
      </w:r>
    </w:p>
    <w:p w14:paraId="44BAB23F" w14:textId="77777777" w:rsidR="00353B92" w:rsidRPr="00353B92" w:rsidRDefault="00353B92" w:rsidP="00353B92">
      <w:r w:rsidRPr="00353B92">
        <w:pict w14:anchorId="1EB6246A">
          <v:rect id="_x0000_i1578" style="width:0;height:1.5pt" o:hralign="center" o:hrstd="t" o:hr="t" fillcolor="#a0a0a0" stroked="f"/>
        </w:pict>
      </w:r>
    </w:p>
    <w:p w14:paraId="4954E8A9" w14:textId="77777777" w:rsidR="00353B92" w:rsidRPr="00353B92" w:rsidRDefault="00353B92" w:rsidP="00353B92">
      <w:pPr>
        <w:rPr>
          <w:b/>
          <w:bCs/>
        </w:rPr>
      </w:pPr>
      <w:r w:rsidRPr="00353B92">
        <w:rPr>
          <w:b/>
          <w:bCs/>
        </w:rPr>
        <w:t>18. Backend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088"/>
      </w:tblGrid>
      <w:tr w:rsidR="00353B92" w:rsidRPr="00353B92" w14:paraId="7E56E296" w14:textId="77777777">
        <w:trPr>
          <w:tblHeader/>
          <w:tblCellSpacing w:w="15" w:type="dxa"/>
        </w:trPr>
        <w:tc>
          <w:tcPr>
            <w:tcW w:w="0" w:type="auto"/>
            <w:vAlign w:val="center"/>
            <w:hideMark/>
          </w:tcPr>
          <w:p w14:paraId="596E8A10" w14:textId="77777777" w:rsidR="00353B92" w:rsidRPr="00353B92" w:rsidRDefault="00353B92" w:rsidP="00353B92">
            <w:pPr>
              <w:rPr>
                <w:b/>
                <w:bCs/>
              </w:rPr>
            </w:pPr>
            <w:r w:rsidRPr="00353B92">
              <w:rPr>
                <w:b/>
                <w:bCs/>
              </w:rPr>
              <w:t>Technology</w:t>
            </w:r>
          </w:p>
        </w:tc>
        <w:tc>
          <w:tcPr>
            <w:tcW w:w="0" w:type="auto"/>
            <w:vAlign w:val="center"/>
            <w:hideMark/>
          </w:tcPr>
          <w:p w14:paraId="00B36C85" w14:textId="77777777" w:rsidR="00353B92" w:rsidRPr="00353B92" w:rsidRDefault="00353B92" w:rsidP="00353B92">
            <w:pPr>
              <w:rPr>
                <w:b/>
                <w:bCs/>
              </w:rPr>
            </w:pPr>
            <w:r w:rsidRPr="00353B92">
              <w:rPr>
                <w:b/>
                <w:bCs/>
              </w:rPr>
              <w:t>Purpose</w:t>
            </w:r>
          </w:p>
        </w:tc>
      </w:tr>
      <w:tr w:rsidR="00353B92" w:rsidRPr="00353B92" w14:paraId="5245E1A0" w14:textId="77777777">
        <w:trPr>
          <w:tblCellSpacing w:w="15" w:type="dxa"/>
        </w:trPr>
        <w:tc>
          <w:tcPr>
            <w:tcW w:w="0" w:type="auto"/>
            <w:vAlign w:val="center"/>
            <w:hideMark/>
          </w:tcPr>
          <w:p w14:paraId="663F7E24" w14:textId="77777777" w:rsidR="00353B92" w:rsidRPr="00353B92" w:rsidRDefault="00353B92" w:rsidP="00353B92">
            <w:r w:rsidRPr="00353B92">
              <w:t>Node.js</w:t>
            </w:r>
          </w:p>
        </w:tc>
        <w:tc>
          <w:tcPr>
            <w:tcW w:w="0" w:type="auto"/>
            <w:vAlign w:val="center"/>
            <w:hideMark/>
          </w:tcPr>
          <w:p w14:paraId="2CD714CE" w14:textId="77777777" w:rsidR="00353B92" w:rsidRPr="00353B92" w:rsidRDefault="00353B92" w:rsidP="00353B92">
            <w:r w:rsidRPr="00353B92">
              <w:t>JavaScript runtime</w:t>
            </w:r>
          </w:p>
        </w:tc>
      </w:tr>
      <w:tr w:rsidR="00353B92" w:rsidRPr="00353B92" w14:paraId="56EC39C8" w14:textId="77777777">
        <w:trPr>
          <w:tblCellSpacing w:w="15" w:type="dxa"/>
        </w:trPr>
        <w:tc>
          <w:tcPr>
            <w:tcW w:w="0" w:type="auto"/>
            <w:vAlign w:val="center"/>
            <w:hideMark/>
          </w:tcPr>
          <w:p w14:paraId="5DED9934" w14:textId="77777777" w:rsidR="00353B92" w:rsidRPr="00353B92" w:rsidRDefault="00353B92" w:rsidP="00353B92">
            <w:r w:rsidRPr="00353B92">
              <w:t>Express.js</w:t>
            </w:r>
          </w:p>
        </w:tc>
        <w:tc>
          <w:tcPr>
            <w:tcW w:w="0" w:type="auto"/>
            <w:vAlign w:val="center"/>
            <w:hideMark/>
          </w:tcPr>
          <w:p w14:paraId="7F1B572C" w14:textId="77777777" w:rsidR="00353B92" w:rsidRPr="00353B92" w:rsidRDefault="00353B92" w:rsidP="00353B92">
            <w:r w:rsidRPr="00353B92">
              <w:t>REST API development</w:t>
            </w:r>
          </w:p>
        </w:tc>
      </w:tr>
      <w:tr w:rsidR="00353B92" w:rsidRPr="00353B92" w14:paraId="11D9B746" w14:textId="77777777">
        <w:trPr>
          <w:tblCellSpacing w:w="15" w:type="dxa"/>
        </w:trPr>
        <w:tc>
          <w:tcPr>
            <w:tcW w:w="0" w:type="auto"/>
            <w:vAlign w:val="center"/>
            <w:hideMark/>
          </w:tcPr>
          <w:p w14:paraId="3F717ECE" w14:textId="77777777" w:rsidR="00353B92" w:rsidRPr="00353B92" w:rsidRDefault="00353B92" w:rsidP="00353B92">
            <w:r w:rsidRPr="00353B92">
              <w:t>JWT</w:t>
            </w:r>
          </w:p>
        </w:tc>
        <w:tc>
          <w:tcPr>
            <w:tcW w:w="0" w:type="auto"/>
            <w:vAlign w:val="center"/>
            <w:hideMark/>
          </w:tcPr>
          <w:p w14:paraId="001A73D1" w14:textId="77777777" w:rsidR="00353B92" w:rsidRPr="00353B92" w:rsidRDefault="00353B92" w:rsidP="00353B92">
            <w:r w:rsidRPr="00353B92">
              <w:t>Authentication</w:t>
            </w:r>
          </w:p>
        </w:tc>
      </w:tr>
      <w:tr w:rsidR="00353B92" w:rsidRPr="00353B92" w14:paraId="041A87A8" w14:textId="77777777">
        <w:trPr>
          <w:tblCellSpacing w:w="15" w:type="dxa"/>
        </w:trPr>
        <w:tc>
          <w:tcPr>
            <w:tcW w:w="0" w:type="auto"/>
            <w:vAlign w:val="center"/>
            <w:hideMark/>
          </w:tcPr>
          <w:p w14:paraId="6858C18F" w14:textId="77777777" w:rsidR="00353B92" w:rsidRPr="00353B92" w:rsidRDefault="00353B92" w:rsidP="00353B92">
            <w:r w:rsidRPr="00353B92">
              <w:t>bcrypt</w:t>
            </w:r>
          </w:p>
        </w:tc>
        <w:tc>
          <w:tcPr>
            <w:tcW w:w="0" w:type="auto"/>
            <w:vAlign w:val="center"/>
            <w:hideMark/>
          </w:tcPr>
          <w:p w14:paraId="30067DF2" w14:textId="77777777" w:rsidR="00353B92" w:rsidRPr="00353B92" w:rsidRDefault="00353B92" w:rsidP="00353B92">
            <w:r w:rsidRPr="00353B92">
              <w:t>Password hashing</w:t>
            </w:r>
          </w:p>
        </w:tc>
      </w:tr>
      <w:tr w:rsidR="00353B92" w:rsidRPr="00353B92" w14:paraId="689F67CD" w14:textId="77777777">
        <w:trPr>
          <w:tblCellSpacing w:w="15" w:type="dxa"/>
        </w:trPr>
        <w:tc>
          <w:tcPr>
            <w:tcW w:w="0" w:type="auto"/>
            <w:vAlign w:val="center"/>
            <w:hideMark/>
          </w:tcPr>
          <w:p w14:paraId="08D2EA3D" w14:textId="77777777" w:rsidR="00353B92" w:rsidRPr="00353B92" w:rsidRDefault="00353B92" w:rsidP="00353B92">
            <w:r w:rsidRPr="00353B92">
              <w:t>Mongoose</w:t>
            </w:r>
          </w:p>
        </w:tc>
        <w:tc>
          <w:tcPr>
            <w:tcW w:w="0" w:type="auto"/>
            <w:vAlign w:val="center"/>
            <w:hideMark/>
          </w:tcPr>
          <w:p w14:paraId="1E70CE19" w14:textId="77777777" w:rsidR="00353B92" w:rsidRPr="00353B92" w:rsidRDefault="00353B92" w:rsidP="00353B92">
            <w:r w:rsidRPr="00353B92">
              <w:t>MongoDB ODM</w:t>
            </w:r>
          </w:p>
        </w:tc>
      </w:tr>
    </w:tbl>
    <w:p w14:paraId="465E11B1" w14:textId="77777777" w:rsidR="00353B92" w:rsidRPr="00353B92" w:rsidRDefault="00353B92" w:rsidP="00353B92">
      <w:r w:rsidRPr="00353B92">
        <w:pict w14:anchorId="4C9FB17A">
          <v:rect id="_x0000_i1579" style="width:0;height:1.5pt" o:hralign="center" o:hrstd="t" o:hr="t" fillcolor="#a0a0a0" stroked="f"/>
        </w:pict>
      </w:r>
    </w:p>
    <w:p w14:paraId="21D9948F" w14:textId="77777777" w:rsidR="00353B92" w:rsidRPr="00353B92" w:rsidRDefault="00353B92" w:rsidP="00353B92">
      <w:pPr>
        <w:rPr>
          <w:b/>
          <w:bCs/>
        </w:rPr>
      </w:pPr>
      <w:r w:rsidRPr="00353B92">
        <w:rPr>
          <w:b/>
          <w:bCs/>
        </w:rPr>
        <w:t>Node.js</w:t>
      </w:r>
    </w:p>
    <w:p w14:paraId="332502F3" w14:textId="77777777" w:rsidR="00353B92" w:rsidRPr="00353B92" w:rsidRDefault="00353B92" w:rsidP="00353B92">
      <w:r w:rsidRPr="00353B92">
        <w:t>Node.js serves as the backend runtime.</w:t>
      </w:r>
    </w:p>
    <w:p w14:paraId="2DEEE551" w14:textId="77777777" w:rsidR="00353B92" w:rsidRPr="00353B92" w:rsidRDefault="00353B92" w:rsidP="00353B92">
      <w:r w:rsidRPr="00353B92">
        <w:lastRenderedPageBreak/>
        <w:t>Responsibilities:</w:t>
      </w:r>
    </w:p>
    <w:p w14:paraId="40E02161" w14:textId="77777777" w:rsidR="00353B92" w:rsidRPr="00353B92" w:rsidRDefault="00353B92" w:rsidP="00353B92">
      <w:pPr>
        <w:numPr>
          <w:ilvl w:val="0"/>
          <w:numId w:val="52"/>
        </w:numPr>
      </w:pPr>
      <w:r w:rsidRPr="00353B92">
        <w:t xml:space="preserve">Execute backend logic </w:t>
      </w:r>
    </w:p>
    <w:p w14:paraId="716D4E9E" w14:textId="77777777" w:rsidR="00353B92" w:rsidRPr="00353B92" w:rsidRDefault="00353B92" w:rsidP="00353B92">
      <w:pPr>
        <w:numPr>
          <w:ilvl w:val="0"/>
          <w:numId w:val="52"/>
        </w:numPr>
      </w:pPr>
      <w:r w:rsidRPr="00353B92">
        <w:t xml:space="preserve">Handle requests </w:t>
      </w:r>
    </w:p>
    <w:p w14:paraId="096DEF13" w14:textId="77777777" w:rsidR="00353B92" w:rsidRPr="00353B92" w:rsidRDefault="00353B92" w:rsidP="00353B92">
      <w:pPr>
        <w:numPr>
          <w:ilvl w:val="0"/>
          <w:numId w:val="52"/>
        </w:numPr>
      </w:pPr>
      <w:r w:rsidRPr="00353B92">
        <w:t xml:space="preserve">Process DSA operations </w:t>
      </w:r>
    </w:p>
    <w:p w14:paraId="59796020" w14:textId="77777777" w:rsidR="00353B92" w:rsidRPr="00353B92" w:rsidRDefault="00353B92" w:rsidP="00353B92">
      <w:pPr>
        <w:numPr>
          <w:ilvl w:val="0"/>
          <w:numId w:val="52"/>
        </w:numPr>
      </w:pPr>
      <w:r w:rsidRPr="00353B92">
        <w:t xml:space="preserve">Communicate with MongoDB </w:t>
      </w:r>
    </w:p>
    <w:p w14:paraId="20699C9E" w14:textId="77777777" w:rsidR="00353B92" w:rsidRPr="00353B92" w:rsidRDefault="00353B92" w:rsidP="00353B92">
      <w:r w:rsidRPr="00353B92">
        <w:pict w14:anchorId="25686D4A">
          <v:rect id="_x0000_i1580" style="width:0;height:1.5pt" o:hralign="center" o:hrstd="t" o:hr="t" fillcolor="#a0a0a0" stroked="f"/>
        </w:pict>
      </w:r>
    </w:p>
    <w:p w14:paraId="0EAA2FF2" w14:textId="77777777" w:rsidR="00353B92" w:rsidRPr="00353B92" w:rsidRDefault="00353B92" w:rsidP="00353B92">
      <w:pPr>
        <w:rPr>
          <w:b/>
          <w:bCs/>
        </w:rPr>
      </w:pPr>
      <w:r w:rsidRPr="00353B92">
        <w:rPr>
          <w:b/>
          <w:bCs/>
        </w:rPr>
        <w:t>Express.js</w:t>
      </w:r>
    </w:p>
    <w:p w14:paraId="31FE0286" w14:textId="77777777" w:rsidR="00353B92" w:rsidRPr="00353B92" w:rsidRDefault="00353B92" w:rsidP="00353B92">
      <w:r w:rsidRPr="00353B92">
        <w:t>Express is responsible for:</w:t>
      </w:r>
    </w:p>
    <w:p w14:paraId="78B39D93" w14:textId="77777777" w:rsidR="00353B92" w:rsidRPr="00353B92" w:rsidRDefault="00353B92" w:rsidP="00353B92">
      <w:pPr>
        <w:numPr>
          <w:ilvl w:val="0"/>
          <w:numId w:val="53"/>
        </w:numPr>
      </w:pPr>
      <w:r w:rsidRPr="00353B92">
        <w:t xml:space="preserve">Routing </w:t>
      </w:r>
    </w:p>
    <w:p w14:paraId="1DB11ADF" w14:textId="77777777" w:rsidR="00353B92" w:rsidRPr="00353B92" w:rsidRDefault="00353B92" w:rsidP="00353B92">
      <w:pPr>
        <w:numPr>
          <w:ilvl w:val="0"/>
          <w:numId w:val="53"/>
        </w:numPr>
      </w:pPr>
      <w:r w:rsidRPr="00353B92">
        <w:t xml:space="preserve">Middleware </w:t>
      </w:r>
    </w:p>
    <w:p w14:paraId="2E60AA44" w14:textId="77777777" w:rsidR="00353B92" w:rsidRPr="00353B92" w:rsidRDefault="00353B92" w:rsidP="00353B92">
      <w:pPr>
        <w:numPr>
          <w:ilvl w:val="0"/>
          <w:numId w:val="53"/>
        </w:numPr>
      </w:pPr>
      <w:r w:rsidRPr="00353B92">
        <w:t xml:space="preserve">Authentication </w:t>
      </w:r>
    </w:p>
    <w:p w14:paraId="4D70B098" w14:textId="77777777" w:rsidR="00353B92" w:rsidRPr="00353B92" w:rsidRDefault="00353B92" w:rsidP="00353B92">
      <w:pPr>
        <w:numPr>
          <w:ilvl w:val="0"/>
          <w:numId w:val="53"/>
        </w:numPr>
      </w:pPr>
      <w:r w:rsidRPr="00353B92">
        <w:t xml:space="preserve">CRUD APIs </w:t>
      </w:r>
    </w:p>
    <w:p w14:paraId="77339267" w14:textId="77777777" w:rsidR="00353B92" w:rsidRPr="00353B92" w:rsidRDefault="00353B92" w:rsidP="00353B92">
      <w:pPr>
        <w:numPr>
          <w:ilvl w:val="0"/>
          <w:numId w:val="53"/>
        </w:numPr>
      </w:pPr>
      <w:r w:rsidRPr="00353B92">
        <w:t xml:space="preserve">Error handling </w:t>
      </w:r>
    </w:p>
    <w:p w14:paraId="10847BCC" w14:textId="77777777" w:rsidR="00353B92" w:rsidRPr="00353B92" w:rsidRDefault="00353B92" w:rsidP="00353B92">
      <w:r w:rsidRPr="00353B92">
        <w:t>Project should follow REST architecture.</w:t>
      </w:r>
    </w:p>
    <w:p w14:paraId="458DF6AF" w14:textId="77777777" w:rsidR="00353B92" w:rsidRPr="00353B92" w:rsidRDefault="00353B92" w:rsidP="00353B92">
      <w:r w:rsidRPr="00353B92">
        <w:pict w14:anchorId="32356CCD">
          <v:rect id="_x0000_i1581" style="width:0;height:1.5pt" o:hralign="center" o:hrstd="t" o:hr="t" fillcolor="#a0a0a0" stroked="f"/>
        </w:pict>
      </w:r>
    </w:p>
    <w:p w14:paraId="723D6C8A" w14:textId="77777777" w:rsidR="00353B92" w:rsidRPr="00353B92" w:rsidRDefault="00353B92" w:rsidP="00353B92">
      <w:pPr>
        <w:rPr>
          <w:b/>
          <w:bCs/>
        </w:rPr>
      </w:pPr>
      <w:r w:rsidRPr="00353B92">
        <w:rPr>
          <w:b/>
          <w:bCs/>
        </w:rPr>
        <w:t>JWT Authentication</w:t>
      </w:r>
    </w:p>
    <w:p w14:paraId="3979E996" w14:textId="77777777" w:rsidR="00353B92" w:rsidRPr="00353B92" w:rsidRDefault="00353B92" w:rsidP="00353B92">
      <w:r w:rsidRPr="00353B92">
        <w:t>Authentication flow:</w:t>
      </w:r>
    </w:p>
    <w:p w14:paraId="1502F849" w14:textId="77777777" w:rsidR="00353B92" w:rsidRPr="00353B92" w:rsidRDefault="00353B92" w:rsidP="00353B92">
      <w:r w:rsidRPr="00353B92">
        <w:t>User Login</w:t>
      </w:r>
    </w:p>
    <w:p w14:paraId="2DFBC55D" w14:textId="77777777" w:rsidR="00353B92" w:rsidRPr="00353B92" w:rsidRDefault="00353B92" w:rsidP="00353B92"/>
    <w:p w14:paraId="2ECF4725" w14:textId="77777777" w:rsidR="00353B92" w:rsidRPr="00353B92" w:rsidRDefault="00353B92" w:rsidP="00353B92">
      <w:r w:rsidRPr="00353B92">
        <w:t>↓</w:t>
      </w:r>
    </w:p>
    <w:p w14:paraId="60E91F6B" w14:textId="77777777" w:rsidR="00353B92" w:rsidRPr="00353B92" w:rsidRDefault="00353B92" w:rsidP="00353B92"/>
    <w:p w14:paraId="6A6748ED" w14:textId="77777777" w:rsidR="00353B92" w:rsidRPr="00353B92" w:rsidRDefault="00353B92" w:rsidP="00353B92">
      <w:r w:rsidRPr="00353B92">
        <w:t>Verify Credentials</w:t>
      </w:r>
    </w:p>
    <w:p w14:paraId="17658C02" w14:textId="77777777" w:rsidR="00353B92" w:rsidRPr="00353B92" w:rsidRDefault="00353B92" w:rsidP="00353B92"/>
    <w:p w14:paraId="2DB8EF63" w14:textId="77777777" w:rsidR="00353B92" w:rsidRPr="00353B92" w:rsidRDefault="00353B92" w:rsidP="00353B92">
      <w:r w:rsidRPr="00353B92">
        <w:t>↓</w:t>
      </w:r>
    </w:p>
    <w:p w14:paraId="2AC46775" w14:textId="77777777" w:rsidR="00353B92" w:rsidRPr="00353B92" w:rsidRDefault="00353B92" w:rsidP="00353B92"/>
    <w:p w14:paraId="4BC1B9B6" w14:textId="77777777" w:rsidR="00353B92" w:rsidRPr="00353B92" w:rsidRDefault="00353B92" w:rsidP="00353B92">
      <w:r w:rsidRPr="00353B92">
        <w:t>Generate JWT</w:t>
      </w:r>
    </w:p>
    <w:p w14:paraId="61FE5C86" w14:textId="77777777" w:rsidR="00353B92" w:rsidRPr="00353B92" w:rsidRDefault="00353B92" w:rsidP="00353B92"/>
    <w:p w14:paraId="76305F9C" w14:textId="77777777" w:rsidR="00353B92" w:rsidRPr="00353B92" w:rsidRDefault="00353B92" w:rsidP="00353B92">
      <w:r w:rsidRPr="00353B92">
        <w:t>↓</w:t>
      </w:r>
    </w:p>
    <w:p w14:paraId="38D0E932" w14:textId="77777777" w:rsidR="00353B92" w:rsidRPr="00353B92" w:rsidRDefault="00353B92" w:rsidP="00353B92"/>
    <w:p w14:paraId="418EF104" w14:textId="77777777" w:rsidR="00353B92" w:rsidRPr="00353B92" w:rsidRDefault="00353B92" w:rsidP="00353B92">
      <w:r w:rsidRPr="00353B92">
        <w:t>Return Token</w:t>
      </w:r>
    </w:p>
    <w:p w14:paraId="23C0F5BB" w14:textId="77777777" w:rsidR="00353B92" w:rsidRPr="00353B92" w:rsidRDefault="00353B92" w:rsidP="00353B92"/>
    <w:p w14:paraId="3C9FC127" w14:textId="77777777" w:rsidR="00353B92" w:rsidRPr="00353B92" w:rsidRDefault="00353B92" w:rsidP="00353B92">
      <w:r w:rsidRPr="00353B92">
        <w:lastRenderedPageBreak/>
        <w:t>↓</w:t>
      </w:r>
    </w:p>
    <w:p w14:paraId="57C1D42D" w14:textId="77777777" w:rsidR="00353B92" w:rsidRPr="00353B92" w:rsidRDefault="00353B92" w:rsidP="00353B92"/>
    <w:p w14:paraId="41F5A87A" w14:textId="77777777" w:rsidR="00353B92" w:rsidRPr="00353B92" w:rsidRDefault="00353B92" w:rsidP="00353B92">
      <w:r w:rsidRPr="00353B92">
        <w:t>Store Token</w:t>
      </w:r>
    </w:p>
    <w:p w14:paraId="084D19E7" w14:textId="77777777" w:rsidR="00353B92" w:rsidRPr="00353B92" w:rsidRDefault="00353B92" w:rsidP="00353B92"/>
    <w:p w14:paraId="10E774A2" w14:textId="77777777" w:rsidR="00353B92" w:rsidRPr="00353B92" w:rsidRDefault="00353B92" w:rsidP="00353B92">
      <w:r w:rsidRPr="00353B92">
        <w:t>↓</w:t>
      </w:r>
    </w:p>
    <w:p w14:paraId="1A7229CB" w14:textId="77777777" w:rsidR="00353B92" w:rsidRPr="00353B92" w:rsidRDefault="00353B92" w:rsidP="00353B92"/>
    <w:p w14:paraId="28BA1A67" w14:textId="77777777" w:rsidR="00353B92" w:rsidRPr="00353B92" w:rsidRDefault="00353B92" w:rsidP="00353B92">
      <w:r w:rsidRPr="00353B92">
        <w:t>Protected Routes</w:t>
      </w:r>
    </w:p>
    <w:p w14:paraId="0693AA1A" w14:textId="77777777" w:rsidR="00353B92" w:rsidRPr="00353B92" w:rsidRDefault="00353B92" w:rsidP="00353B92">
      <w:r w:rsidRPr="00353B92">
        <w:t>Only authenticated users should access the Dashboard and modules.</w:t>
      </w:r>
    </w:p>
    <w:p w14:paraId="69F16243" w14:textId="77777777" w:rsidR="00353B92" w:rsidRPr="00353B92" w:rsidRDefault="00353B92" w:rsidP="00353B92">
      <w:r w:rsidRPr="00353B92">
        <w:pict w14:anchorId="469BC1CC">
          <v:rect id="_x0000_i1582" style="width:0;height:1.5pt" o:hralign="center" o:hrstd="t" o:hr="t" fillcolor="#a0a0a0" stroked="f"/>
        </w:pict>
      </w:r>
    </w:p>
    <w:p w14:paraId="6C5394BB" w14:textId="77777777" w:rsidR="00353B92" w:rsidRPr="00353B92" w:rsidRDefault="00353B92" w:rsidP="00353B92">
      <w:pPr>
        <w:rPr>
          <w:b/>
          <w:bCs/>
        </w:rPr>
      </w:pPr>
      <w:r w:rsidRPr="00353B92">
        <w:rPr>
          <w:b/>
          <w:bCs/>
        </w:rPr>
        <w:t>bcrypt</w:t>
      </w:r>
    </w:p>
    <w:p w14:paraId="5D7DB574" w14:textId="77777777" w:rsidR="00353B92" w:rsidRPr="00353B92" w:rsidRDefault="00353B92" w:rsidP="00353B92">
      <w:r w:rsidRPr="00353B92">
        <w:t>Passwords must never be stored in plain text.</w:t>
      </w:r>
    </w:p>
    <w:p w14:paraId="3AA71628" w14:textId="77777777" w:rsidR="00353B92" w:rsidRPr="00353B92" w:rsidRDefault="00353B92" w:rsidP="00353B92">
      <w:r w:rsidRPr="00353B92">
        <w:t>Use bcrypt for hashing.</w:t>
      </w:r>
    </w:p>
    <w:p w14:paraId="3709CF67" w14:textId="77777777" w:rsidR="00353B92" w:rsidRPr="00353B92" w:rsidRDefault="00353B92" w:rsidP="00353B92">
      <w:r w:rsidRPr="00353B92">
        <w:t>Never expose passwords in API responses.</w:t>
      </w:r>
    </w:p>
    <w:p w14:paraId="0E667837" w14:textId="77777777" w:rsidR="00353B92" w:rsidRPr="00353B92" w:rsidRDefault="00353B92" w:rsidP="00353B92">
      <w:r w:rsidRPr="00353B92">
        <w:pict w14:anchorId="60669A55">
          <v:rect id="_x0000_i1583" style="width:0;height:1.5pt" o:hralign="center" o:hrstd="t" o:hr="t" fillcolor="#a0a0a0" stroked="f"/>
        </w:pict>
      </w:r>
    </w:p>
    <w:p w14:paraId="0C1E88A3" w14:textId="77777777" w:rsidR="00353B92" w:rsidRPr="00353B92" w:rsidRDefault="00353B92" w:rsidP="00353B92">
      <w:pPr>
        <w:rPr>
          <w:b/>
          <w:bCs/>
        </w:rPr>
      </w:pPr>
      <w:r w:rsidRPr="00353B92">
        <w:rPr>
          <w:b/>
          <w:bCs/>
        </w:rPr>
        <w:t>19. Database</w:t>
      </w:r>
    </w:p>
    <w:p w14:paraId="0A6C809A" w14:textId="77777777" w:rsidR="00353B92" w:rsidRPr="00353B92" w:rsidRDefault="00353B92" w:rsidP="00353B92">
      <w:pPr>
        <w:rPr>
          <w:b/>
          <w:bCs/>
        </w:rPr>
      </w:pPr>
      <w:r w:rsidRPr="00353B92">
        <w:rPr>
          <w:b/>
          <w:bCs/>
        </w:rPr>
        <w:t>MongoDB</w:t>
      </w:r>
    </w:p>
    <w:p w14:paraId="7F8E4DF0" w14:textId="77777777" w:rsidR="00353B92" w:rsidRPr="00353B92" w:rsidRDefault="00353B92" w:rsidP="00353B92">
      <w:r w:rsidRPr="00353B92">
        <w:t>MongoDB is selected because:</w:t>
      </w:r>
    </w:p>
    <w:p w14:paraId="1150E0A8" w14:textId="77777777" w:rsidR="00353B92" w:rsidRPr="00353B92" w:rsidRDefault="00353B92" w:rsidP="00353B92">
      <w:pPr>
        <w:numPr>
          <w:ilvl w:val="0"/>
          <w:numId w:val="54"/>
        </w:numPr>
      </w:pPr>
      <w:r w:rsidRPr="00353B92">
        <w:t xml:space="preserve">Flexible schema </w:t>
      </w:r>
    </w:p>
    <w:p w14:paraId="66C7593B" w14:textId="77777777" w:rsidR="00353B92" w:rsidRPr="00353B92" w:rsidRDefault="00353B92" w:rsidP="00353B92">
      <w:pPr>
        <w:numPr>
          <w:ilvl w:val="0"/>
          <w:numId w:val="54"/>
        </w:numPr>
      </w:pPr>
      <w:r w:rsidRPr="00353B92">
        <w:t xml:space="preserve">Easy integration </w:t>
      </w:r>
    </w:p>
    <w:p w14:paraId="08B72239" w14:textId="77777777" w:rsidR="00353B92" w:rsidRPr="00353B92" w:rsidRDefault="00353B92" w:rsidP="00353B92">
      <w:pPr>
        <w:numPr>
          <w:ilvl w:val="0"/>
          <w:numId w:val="54"/>
        </w:numPr>
      </w:pPr>
      <w:r w:rsidRPr="00353B92">
        <w:t xml:space="preserve">Document-oriented storage </w:t>
      </w:r>
    </w:p>
    <w:p w14:paraId="74A8ACDC" w14:textId="77777777" w:rsidR="00353B92" w:rsidRPr="00353B92" w:rsidRDefault="00353B92" w:rsidP="00353B92">
      <w:pPr>
        <w:numPr>
          <w:ilvl w:val="0"/>
          <w:numId w:val="54"/>
        </w:numPr>
      </w:pPr>
      <w:r w:rsidRPr="00353B92">
        <w:t xml:space="preserve">Excellent for logistics-style applications </w:t>
      </w:r>
    </w:p>
    <w:p w14:paraId="05FC710E" w14:textId="77777777" w:rsidR="00353B92" w:rsidRPr="00353B92" w:rsidRDefault="00353B92" w:rsidP="00353B92">
      <w:r w:rsidRPr="00353B92">
        <w:pict w14:anchorId="5B3B85F2">
          <v:rect id="_x0000_i1584" style="width:0;height:1.5pt" o:hralign="center" o:hrstd="t" o:hr="t" fillcolor="#a0a0a0" stroked="f"/>
        </w:pict>
      </w:r>
    </w:p>
    <w:p w14:paraId="4089E6C0" w14:textId="77777777" w:rsidR="00353B92" w:rsidRPr="00353B92" w:rsidRDefault="00353B92" w:rsidP="00353B92">
      <w:pPr>
        <w:rPr>
          <w:b/>
          <w:bCs/>
        </w:rPr>
      </w:pPr>
      <w:r w:rsidRPr="00353B92">
        <w:rPr>
          <w:b/>
          <w:bCs/>
        </w:rPr>
        <w:t>Mongoose</w:t>
      </w:r>
    </w:p>
    <w:p w14:paraId="0566243A" w14:textId="77777777" w:rsidR="00353B92" w:rsidRPr="00353B92" w:rsidRDefault="00353B92" w:rsidP="00353B92">
      <w:r w:rsidRPr="00353B92">
        <w:t>Use Mongoose for:</w:t>
      </w:r>
    </w:p>
    <w:p w14:paraId="3A887BB2" w14:textId="77777777" w:rsidR="00353B92" w:rsidRPr="00353B92" w:rsidRDefault="00353B92" w:rsidP="00353B92">
      <w:pPr>
        <w:numPr>
          <w:ilvl w:val="0"/>
          <w:numId w:val="55"/>
        </w:numPr>
      </w:pPr>
      <w:r w:rsidRPr="00353B92">
        <w:t xml:space="preserve">Schema validation </w:t>
      </w:r>
    </w:p>
    <w:p w14:paraId="20FE1F1A" w14:textId="77777777" w:rsidR="00353B92" w:rsidRPr="00353B92" w:rsidRDefault="00353B92" w:rsidP="00353B92">
      <w:pPr>
        <w:numPr>
          <w:ilvl w:val="0"/>
          <w:numId w:val="55"/>
        </w:numPr>
      </w:pPr>
      <w:r w:rsidRPr="00353B92">
        <w:t xml:space="preserve">Models </w:t>
      </w:r>
    </w:p>
    <w:p w14:paraId="4FFBEE34" w14:textId="77777777" w:rsidR="00353B92" w:rsidRPr="00353B92" w:rsidRDefault="00353B92" w:rsidP="00353B92">
      <w:pPr>
        <w:numPr>
          <w:ilvl w:val="0"/>
          <w:numId w:val="55"/>
        </w:numPr>
      </w:pPr>
      <w:r w:rsidRPr="00353B92">
        <w:t xml:space="preserve">CRUD </w:t>
      </w:r>
    </w:p>
    <w:p w14:paraId="0EEE1EDB" w14:textId="77777777" w:rsidR="00353B92" w:rsidRPr="00353B92" w:rsidRDefault="00353B92" w:rsidP="00353B92">
      <w:pPr>
        <w:numPr>
          <w:ilvl w:val="0"/>
          <w:numId w:val="55"/>
        </w:numPr>
      </w:pPr>
      <w:r w:rsidRPr="00353B92">
        <w:t xml:space="preserve">Relationships </w:t>
      </w:r>
    </w:p>
    <w:p w14:paraId="6022627E" w14:textId="77777777" w:rsidR="00353B92" w:rsidRPr="00353B92" w:rsidRDefault="00353B92" w:rsidP="00353B92">
      <w:pPr>
        <w:numPr>
          <w:ilvl w:val="0"/>
          <w:numId w:val="55"/>
        </w:numPr>
      </w:pPr>
      <w:r w:rsidRPr="00353B92">
        <w:t xml:space="preserve">Query optimization </w:t>
      </w:r>
    </w:p>
    <w:p w14:paraId="222958B0" w14:textId="77777777" w:rsidR="00353B92" w:rsidRPr="00353B92" w:rsidRDefault="00353B92" w:rsidP="00353B92">
      <w:r w:rsidRPr="00353B92">
        <w:pict w14:anchorId="158E714E">
          <v:rect id="_x0000_i1585" style="width:0;height:1.5pt" o:hralign="center" o:hrstd="t" o:hr="t" fillcolor="#a0a0a0" stroked="f"/>
        </w:pict>
      </w:r>
    </w:p>
    <w:p w14:paraId="273C1468" w14:textId="77777777" w:rsidR="00353B92" w:rsidRPr="00353B92" w:rsidRDefault="00353B92" w:rsidP="00353B92">
      <w:pPr>
        <w:rPr>
          <w:b/>
          <w:bCs/>
        </w:rPr>
      </w:pPr>
      <w:r w:rsidRPr="00353B92">
        <w:rPr>
          <w:b/>
          <w:bCs/>
        </w:rPr>
        <w:t>20. Mapping Technology</w:t>
      </w:r>
    </w:p>
    <w:p w14:paraId="46E7A3A9" w14:textId="77777777" w:rsidR="00353B92" w:rsidRPr="00353B92" w:rsidRDefault="00353B92" w:rsidP="00353B92">
      <w:pPr>
        <w:rPr>
          <w:b/>
          <w:bCs/>
        </w:rPr>
      </w:pPr>
      <w:r w:rsidRPr="00353B92">
        <w:rPr>
          <w:b/>
          <w:bCs/>
        </w:rPr>
        <w:lastRenderedPageBreak/>
        <w:t>Mapbox GL JS</w:t>
      </w:r>
    </w:p>
    <w:p w14:paraId="3F7E67FB" w14:textId="77777777" w:rsidR="00353B92" w:rsidRPr="00353B92" w:rsidRDefault="00353B92" w:rsidP="00353B92">
      <w:r w:rsidRPr="00353B92">
        <w:t>Mapbox is mandatory.</w:t>
      </w:r>
    </w:p>
    <w:p w14:paraId="6F67DD00" w14:textId="77777777" w:rsidR="00353B92" w:rsidRPr="00353B92" w:rsidRDefault="00353B92" w:rsidP="00353B92">
      <w:r w:rsidRPr="00353B92">
        <w:t>Reasons:</w:t>
      </w:r>
    </w:p>
    <w:p w14:paraId="7E963A83" w14:textId="77777777" w:rsidR="00353B92" w:rsidRPr="00353B92" w:rsidRDefault="00353B92" w:rsidP="00353B92">
      <w:pPr>
        <w:numPr>
          <w:ilvl w:val="0"/>
          <w:numId w:val="56"/>
        </w:numPr>
      </w:pPr>
      <w:r w:rsidRPr="00353B92">
        <w:t xml:space="preserve">Modern UI </w:t>
      </w:r>
    </w:p>
    <w:p w14:paraId="644FBAFC" w14:textId="77777777" w:rsidR="00353B92" w:rsidRPr="00353B92" w:rsidRDefault="00353B92" w:rsidP="00353B92">
      <w:pPr>
        <w:numPr>
          <w:ilvl w:val="0"/>
          <w:numId w:val="56"/>
        </w:numPr>
      </w:pPr>
      <w:r w:rsidRPr="00353B92">
        <w:t xml:space="preserve">Interactive maps </w:t>
      </w:r>
    </w:p>
    <w:p w14:paraId="61C53813" w14:textId="77777777" w:rsidR="00353B92" w:rsidRPr="00353B92" w:rsidRDefault="00353B92" w:rsidP="00353B92">
      <w:pPr>
        <w:numPr>
          <w:ilvl w:val="0"/>
          <w:numId w:val="56"/>
        </w:numPr>
      </w:pPr>
      <w:r w:rsidRPr="00353B92">
        <w:t xml:space="preserve">Smooth rendering </w:t>
      </w:r>
    </w:p>
    <w:p w14:paraId="66052BA2" w14:textId="77777777" w:rsidR="00353B92" w:rsidRPr="00353B92" w:rsidRDefault="00353B92" w:rsidP="00353B92">
      <w:pPr>
        <w:numPr>
          <w:ilvl w:val="0"/>
          <w:numId w:val="56"/>
        </w:numPr>
      </w:pPr>
      <w:r w:rsidRPr="00353B92">
        <w:t xml:space="preserve">Custom markers </w:t>
      </w:r>
    </w:p>
    <w:p w14:paraId="6F67D3EB" w14:textId="77777777" w:rsidR="00353B92" w:rsidRPr="00353B92" w:rsidRDefault="00353B92" w:rsidP="00353B92">
      <w:pPr>
        <w:numPr>
          <w:ilvl w:val="0"/>
          <w:numId w:val="56"/>
        </w:numPr>
      </w:pPr>
      <w:r w:rsidRPr="00353B92">
        <w:t xml:space="preserve">Route drawing </w:t>
      </w:r>
    </w:p>
    <w:p w14:paraId="7D39D80D" w14:textId="77777777" w:rsidR="00353B92" w:rsidRPr="00353B92" w:rsidRDefault="00353B92" w:rsidP="00353B92">
      <w:pPr>
        <w:numPr>
          <w:ilvl w:val="0"/>
          <w:numId w:val="56"/>
        </w:numPr>
      </w:pPr>
      <w:r w:rsidRPr="00353B92">
        <w:t xml:space="preserve">No-fly zones </w:t>
      </w:r>
    </w:p>
    <w:p w14:paraId="2F226A54" w14:textId="77777777" w:rsidR="00353B92" w:rsidRPr="00353B92" w:rsidRDefault="00353B92" w:rsidP="00353B92">
      <w:r w:rsidRPr="00353B92">
        <w:t>The map is used in:</w:t>
      </w:r>
    </w:p>
    <w:p w14:paraId="5655D8E1" w14:textId="77777777" w:rsidR="00353B92" w:rsidRPr="00353B92" w:rsidRDefault="00353B92" w:rsidP="00353B92">
      <w:pPr>
        <w:numPr>
          <w:ilvl w:val="0"/>
          <w:numId w:val="57"/>
        </w:numPr>
      </w:pPr>
      <w:r w:rsidRPr="00353B92">
        <w:t xml:space="preserve">Route Optimization </w:t>
      </w:r>
    </w:p>
    <w:p w14:paraId="366E0AB4" w14:textId="77777777" w:rsidR="00353B92" w:rsidRPr="00353B92" w:rsidRDefault="00353B92" w:rsidP="00353B92">
      <w:pPr>
        <w:numPr>
          <w:ilvl w:val="0"/>
          <w:numId w:val="57"/>
        </w:numPr>
      </w:pPr>
      <w:r w:rsidRPr="00353B92">
        <w:t xml:space="preserve">Delivery Tracking </w:t>
      </w:r>
    </w:p>
    <w:p w14:paraId="369D6280" w14:textId="77777777" w:rsidR="00353B92" w:rsidRPr="00353B92" w:rsidRDefault="00353B92" w:rsidP="00353B92">
      <w:pPr>
        <w:numPr>
          <w:ilvl w:val="0"/>
          <w:numId w:val="57"/>
        </w:numPr>
      </w:pPr>
      <w:r w:rsidRPr="00353B92">
        <w:t xml:space="preserve">Mini Maps </w:t>
      </w:r>
    </w:p>
    <w:p w14:paraId="4ED88A70" w14:textId="77777777" w:rsidR="00353B92" w:rsidRPr="00353B92" w:rsidRDefault="00353B92" w:rsidP="00353B92">
      <w:r w:rsidRPr="00353B92">
        <w:pict w14:anchorId="149D6F64">
          <v:rect id="_x0000_i1586" style="width:0;height:1.5pt" o:hralign="center" o:hrstd="t" o:hr="t" fillcolor="#a0a0a0" stroked="f"/>
        </w:pict>
      </w:r>
    </w:p>
    <w:p w14:paraId="6443BE88" w14:textId="77777777" w:rsidR="00353B92" w:rsidRPr="00353B92" w:rsidRDefault="00353B92" w:rsidP="00353B92">
      <w:pPr>
        <w:rPr>
          <w:b/>
          <w:bCs/>
        </w:rPr>
      </w:pPr>
      <w:r w:rsidRPr="00353B92">
        <w:rPr>
          <w:b/>
          <w:bCs/>
        </w:rPr>
        <w:t>21. Version Control</w:t>
      </w:r>
    </w:p>
    <w:p w14:paraId="15F14B10" w14:textId="77777777" w:rsidR="00353B92" w:rsidRPr="00353B92" w:rsidRDefault="00353B92" w:rsidP="00353B92">
      <w:r w:rsidRPr="00353B92">
        <w:t>Git</w:t>
      </w:r>
    </w:p>
    <w:p w14:paraId="64D96E9D" w14:textId="77777777" w:rsidR="00353B92" w:rsidRPr="00353B92" w:rsidRDefault="00353B92" w:rsidP="00353B92">
      <w:r w:rsidRPr="00353B92">
        <w:t>GitHub</w:t>
      </w:r>
    </w:p>
    <w:p w14:paraId="04757A05" w14:textId="77777777" w:rsidR="00353B92" w:rsidRPr="00353B92" w:rsidRDefault="00353B92" w:rsidP="00353B92">
      <w:r w:rsidRPr="00353B92">
        <w:t>Development should follow Git best practices.</w:t>
      </w:r>
    </w:p>
    <w:p w14:paraId="29D6C465" w14:textId="77777777" w:rsidR="00353B92" w:rsidRPr="00353B92" w:rsidRDefault="00353B92" w:rsidP="00353B92">
      <w:r w:rsidRPr="00353B92">
        <w:t>Recommended branches:</w:t>
      </w:r>
    </w:p>
    <w:p w14:paraId="2F392179" w14:textId="77777777" w:rsidR="00353B92" w:rsidRPr="00353B92" w:rsidRDefault="00353B92" w:rsidP="00353B92">
      <w:r w:rsidRPr="00353B92">
        <w:t>main</w:t>
      </w:r>
    </w:p>
    <w:p w14:paraId="3DC5DD13" w14:textId="77777777" w:rsidR="00353B92" w:rsidRPr="00353B92" w:rsidRDefault="00353B92" w:rsidP="00353B92"/>
    <w:p w14:paraId="6ABEEBA1" w14:textId="77777777" w:rsidR="00353B92" w:rsidRPr="00353B92" w:rsidRDefault="00353B92" w:rsidP="00353B92">
      <w:r w:rsidRPr="00353B92">
        <w:t>development</w:t>
      </w:r>
    </w:p>
    <w:p w14:paraId="39627580" w14:textId="77777777" w:rsidR="00353B92" w:rsidRPr="00353B92" w:rsidRDefault="00353B92" w:rsidP="00353B92"/>
    <w:p w14:paraId="11428C90" w14:textId="77777777" w:rsidR="00353B92" w:rsidRPr="00353B92" w:rsidRDefault="00353B92" w:rsidP="00353B92">
      <w:r w:rsidRPr="00353B92">
        <w:t>feature/fleet</w:t>
      </w:r>
    </w:p>
    <w:p w14:paraId="41173AB7" w14:textId="77777777" w:rsidR="00353B92" w:rsidRPr="00353B92" w:rsidRDefault="00353B92" w:rsidP="00353B92"/>
    <w:p w14:paraId="3334667B" w14:textId="77777777" w:rsidR="00353B92" w:rsidRPr="00353B92" w:rsidRDefault="00353B92" w:rsidP="00353B92">
      <w:r w:rsidRPr="00353B92">
        <w:t>feature/routes</w:t>
      </w:r>
    </w:p>
    <w:p w14:paraId="7C4C5B04" w14:textId="77777777" w:rsidR="00353B92" w:rsidRPr="00353B92" w:rsidRDefault="00353B92" w:rsidP="00353B92"/>
    <w:p w14:paraId="184C9C98" w14:textId="77777777" w:rsidR="00353B92" w:rsidRPr="00353B92" w:rsidRDefault="00353B92" w:rsidP="00353B92">
      <w:r w:rsidRPr="00353B92">
        <w:t>feature/delivery</w:t>
      </w:r>
    </w:p>
    <w:p w14:paraId="4E203BAD" w14:textId="77777777" w:rsidR="00353B92" w:rsidRPr="00353B92" w:rsidRDefault="00353B92" w:rsidP="00353B92"/>
    <w:p w14:paraId="459E2820" w14:textId="77777777" w:rsidR="00353B92" w:rsidRPr="00353B92" w:rsidRDefault="00353B92" w:rsidP="00353B92">
      <w:r w:rsidRPr="00353B92">
        <w:t>feature/analytics</w:t>
      </w:r>
    </w:p>
    <w:p w14:paraId="5F762A04" w14:textId="77777777" w:rsidR="00353B92" w:rsidRPr="00353B92" w:rsidRDefault="00353B92" w:rsidP="00353B92">
      <w:r w:rsidRPr="00353B92">
        <w:pict w14:anchorId="76C70FB0">
          <v:rect id="_x0000_i1587" style="width:0;height:1.5pt" o:hralign="center" o:hrstd="t" o:hr="t" fillcolor="#a0a0a0" stroked="f"/>
        </w:pict>
      </w:r>
    </w:p>
    <w:p w14:paraId="5336C5DA" w14:textId="77777777" w:rsidR="00353B92" w:rsidRPr="00353B92" w:rsidRDefault="00353B92" w:rsidP="00353B92">
      <w:pPr>
        <w:rPr>
          <w:b/>
          <w:bCs/>
        </w:rPr>
      </w:pPr>
      <w:r w:rsidRPr="00353B92">
        <w:rPr>
          <w:b/>
          <w:bCs/>
        </w:rPr>
        <w:lastRenderedPageBreak/>
        <w:t>22. Project Architecture</w:t>
      </w:r>
    </w:p>
    <w:p w14:paraId="77511355" w14:textId="77777777" w:rsidR="00353B92" w:rsidRPr="00353B92" w:rsidRDefault="00353B92" w:rsidP="00353B92">
      <w:r w:rsidRPr="00353B92">
        <w:t>The application follows a layered architecture.</w:t>
      </w:r>
    </w:p>
    <w:p w14:paraId="7C5FAD98" w14:textId="77777777" w:rsidR="00353B92" w:rsidRPr="00353B92" w:rsidRDefault="00353B92" w:rsidP="00353B92">
      <w:r w:rsidRPr="00353B92">
        <w:t>┌────────────────────────────┐</w:t>
      </w:r>
    </w:p>
    <w:p w14:paraId="7D939B06" w14:textId="77777777" w:rsidR="00353B92" w:rsidRPr="00353B92" w:rsidRDefault="00353B92" w:rsidP="00353B92">
      <w:r w:rsidRPr="00353B92">
        <w:t>│        React Frontend       │</w:t>
      </w:r>
    </w:p>
    <w:p w14:paraId="22AF2A4B" w14:textId="77777777" w:rsidR="00353B92" w:rsidRPr="00353B92" w:rsidRDefault="00353B92" w:rsidP="00353B92">
      <w:r w:rsidRPr="00353B92">
        <w:t>└─────────────</w:t>
      </w:r>
      <w:r w:rsidRPr="00353B92">
        <w:rPr>
          <w:rFonts w:ascii="MS Gothic" w:eastAsia="MS Gothic" w:hAnsi="MS Gothic" w:cs="MS Gothic" w:hint="eastAsia"/>
        </w:rPr>
        <w:t>┬</w:t>
      </w:r>
      <w:r w:rsidRPr="00353B92">
        <w:rPr>
          <w:rFonts w:ascii="Calibri" w:hAnsi="Calibri" w:cs="Calibri"/>
        </w:rPr>
        <w:t>───────────────┘</w:t>
      </w:r>
    </w:p>
    <w:p w14:paraId="34F6557D" w14:textId="77777777" w:rsidR="00353B92" w:rsidRPr="00353B92" w:rsidRDefault="00353B92" w:rsidP="00353B92">
      <w:r w:rsidRPr="00353B92">
        <w:t xml:space="preserve">              │</w:t>
      </w:r>
    </w:p>
    <w:p w14:paraId="693A78DF" w14:textId="77777777" w:rsidR="00353B92" w:rsidRPr="00353B92" w:rsidRDefault="00353B92" w:rsidP="00353B92">
      <w:r w:rsidRPr="00353B92">
        <w:t xml:space="preserve">              │ Axios</w:t>
      </w:r>
    </w:p>
    <w:p w14:paraId="033BE266" w14:textId="77777777" w:rsidR="00353B92" w:rsidRPr="00353B92" w:rsidRDefault="00353B92" w:rsidP="00353B92">
      <w:r w:rsidRPr="00353B92">
        <w:t xml:space="preserve">              │</w:t>
      </w:r>
    </w:p>
    <w:p w14:paraId="2B691F4C" w14:textId="77777777" w:rsidR="00353B92" w:rsidRPr="00353B92" w:rsidRDefault="00353B92" w:rsidP="00353B92">
      <w:r w:rsidRPr="00353B92">
        <w:t>┌─────────────</w:t>
      </w:r>
      <w:r w:rsidRPr="00353B92">
        <w:rPr>
          <w:rFonts w:ascii="Arial" w:hAnsi="Arial" w:cs="Arial"/>
        </w:rPr>
        <w:t>▼</w:t>
      </w:r>
      <w:r w:rsidRPr="00353B92">
        <w:rPr>
          <w:rFonts w:ascii="Calibri" w:hAnsi="Calibri" w:cs="Calibri"/>
        </w:rPr>
        <w:t>───────────────┐</w:t>
      </w:r>
    </w:p>
    <w:p w14:paraId="7AE281F2" w14:textId="77777777" w:rsidR="00353B92" w:rsidRPr="00353B92" w:rsidRDefault="00353B92" w:rsidP="00353B92">
      <w:r w:rsidRPr="00353B92">
        <w:t>│      Express REST API       │</w:t>
      </w:r>
    </w:p>
    <w:p w14:paraId="5EA021DD" w14:textId="77777777" w:rsidR="00353B92" w:rsidRPr="00353B92" w:rsidRDefault="00353B92" w:rsidP="00353B92">
      <w:r w:rsidRPr="00353B92">
        <w:t>└─────────────</w:t>
      </w:r>
      <w:r w:rsidRPr="00353B92">
        <w:rPr>
          <w:rFonts w:ascii="MS Gothic" w:eastAsia="MS Gothic" w:hAnsi="MS Gothic" w:cs="MS Gothic" w:hint="eastAsia"/>
        </w:rPr>
        <w:t>┬</w:t>
      </w:r>
      <w:r w:rsidRPr="00353B92">
        <w:rPr>
          <w:rFonts w:ascii="Calibri" w:hAnsi="Calibri" w:cs="Calibri"/>
        </w:rPr>
        <w:t>───────────────┘</w:t>
      </w:r>
    </w:p>
    <w:p w14:paraId="40400C5A" w14:textId="77777777" w:rsidR="00353B92" w:rsidRPr="00353B92" w:rsidRDefault="00353B92" w:rsidP="00353B92">
      <w:r w:rsidRPr="00353B92">
        <w:t xml:space="preserve">              │</w:t>
      </w:r>
    </w:p>
    <w:p w14:paraId="7426B634" w14:textId="77777777" w:rsidR="00353B92" w:rsidRPr="00353B92" w:rsidRDefault="00353B92" w:rsidP="00353B92">
      <w:r w:rsidRPr="00353B92">
        <w:t xml:space="preserve">      Business Logic</w:t>
      </w:r>
    </w:p>
    <w:p w14:paraId="0C28DD1C" w14:textId="77777777" w:rsidR="00353B92" w:rsidRPr="00353B92" w:rsidRDefault="00353B92" w:rsidP="00353B92">
      <w:r w:rsidRPr="00353B92">
        <w:t xml:space="preserve">              │</w:t>
      </w:r>
    </w:p>
    <w:p w14:paraId="16B72429" w14:textId="77777777" w:rsidR="00353B92" w:rsidRPr="00353B92" w:rsidRDefault="00353B92" w:rsidP="00353B92">
      <w:r w:rsidRPr="00353B92">
        <w:t>┌─────────────</w:t>
      </w:r>
      <w:r w:rsidRPr="00353B92">
        <w:rPr>
          <w:rFonts w:ascii="Arial" w:hAnsi="Arial" w:cs="Arial"/>
        </w:rPr>
        <w:t>▼</w:t>
      </w:r>
      <w:r w:rsidRPr="00353B92">
        <w:rPr>
          <w:rFonts w:ascii="Calibri" w:hAnsi="Calibri" w:cs="Calibri"/>
        </w:rPr>
        <w:t>───────────────┐</w:t>
      </w:r>
    </w:p>
    <w:p w14:paraId="0AF2FA16" w14:textId="77777777" w:rsidR="00353B92" w:rsidRPr="00353B92" w:rsidRDefault="00353B92" w:rsidP="00353B92">
      <w:r w:rsidRPr="00353B92">
        <w:t>│       DSA Layer             │</w:t>
      </w:r>
    </w:p>
    <w:p w14:paraId="2670D285" w14:textId="77777777" w:rsidR="00353B92" w:rsidRPr="00353B92" w:rsidRDefault="00353B92" w:rsidP="00353B92">
      <w:r w:rsidRPr="00353B92">
        <w:t>│ Arrays                      │</w:t>
      </w:r>
    </w:p>
    <w:p w14:paraId="5148F874" w14:textId="77777777" w:rsidR="00353B92" w:rsidRPr="00353B92" w:rsidRDefault="00353B92" w:rsidP="00353B92">
      <w:r w:rsidRPr="00353B92">
        <w:t>│ Sorting                     │</w:t>
      </w:r>
    </w:p>
    <w:p w14:paraId="7770668F" w14:textId="77777777" w:rsidR="00353B92" w:rsidRPr="00353B92" w:rsidRDefault="00353B92" w:rsidP="00353B92">
      <w:r w:rsidRPr="00353B92">
        <w:t>│ Searching                   │</w:t>
      </w:r>
    </w:p>
    <w:p w14:paraId="2E1B75C9" w14:textId="77777777" w:rsidR="00353B92" w:rsidRPr="00353B92" w:rsidRDefault="00353B92" w:rsidP="00353B92">
      <w:r w:rsidRPr="00353B92">
        <w:t>│ Queue                       │</w:t>
      </w:r>
    </w:p>
    <w:p w14:paraId="6E8260FB" w14:textId="77777777" w:rsidR="00353B92" w:rsidRPr="00353B92" w:rsidRDefault="00353B92" w:rsidP="00353B92">
      <w:r w:rsidRPr="00353B92">
        <w:t>│ Priority Queue              │</w:t>
      </w:r>
    </w:p>
    <w:p w14:paraId="1ACF6988" w14:textId="77777777" w:rsidR="00353B92" w:rsidRPr="00353B92" w:rsidRDefault="00353B92" w:rsidP="00353B92">
      <w:r w:rsidRPr="00353B92">
        <w:t>│ Graph                       │</w:t>
      </w:r>
    </w:p>
    <w:p w14:paraId="2210530F" w14:textId="77777777" w:rsidR="00353B92" w:rsidRPr="00353B92" w:rsidRDefault="00353B92" w:rsidP="00353B92">
      <w:r w:rsidRPr="00353B92">
        <w:t>│ BFS                         │</w:t>
      </w:r>
    </w:p>
    <w:p w14:paraId="674F3951" w14:textId="77777777" w:rsidR="00353B92" w:rsidRPr="00353B92" w:rsidRDefault="00353B92" w:rsidP="00353B92">
      <w:r w:rsidRPr="00353B92">
        <w:t>│ Dijkstra                    │</w:t>
      </w:r>
    </w:p>
    <w:p w14:paraId="6556D494" w14:textId="77777777" w:rsidR="00353B92" w:rsidRPr="00353B92" w:rsidRDefault="00353B92" w:rsidP="00353B92">
      <w:r w:rsidRPr="00353B92">
        <w:t>└─────────────</w:t>
      </w:r>
      <w:r w:rsidRPr="00353B92">
        <w:rPr>
          <w:rFonts w:ascii="MS Gothic" w:eastAsia="MS Gothic" w:hAnsi="MS Gothic" w:cs="MS Gothic" w:hint="eastAsia"/>
        </w:rPr>
        <w:t>┬</w:t>
      </w:r>
      <w:r w:rsidRPr="00353B92">
        <w:rPr>
          <w:rFonts w:ascii="Calibri" w:hAnsi="Calibri" w:cs="Calibri"/>
        </w:rPr>
        <w:t>───────────────┘</w:t>
      </w:r>
    </w:p>
    <w:p w14:paraId="4F263125" w14:textId="77777777" w:rsidR="00353B92" w:rsidRPr="00353B92" w:rsidRDefault="00353B92" w:rsidP="00353B92">
      <w:r w:rsidRPr="00353B92">
        <w:t xml:space="preserve">              │</w:t>
      </w:r>
    </w:p>
    <w:p w14:paraId="07382A31" w14:textId="77777777" w:rsidR="00353B92" w:rsidRPr="00353B92" w:rsidRDefault="00353B92" w:rsidP="00353B92">
      <w:r w:rsidRPr="00353B92">
        <w:t>┌─────────────</w:t>
      </w:r>
      <w:r w:rsidRPr="00353B92">
        <w:rPr>
          <w:rFonts w:ascii="Arial" w:hAnsi="Arial" w:cs="Arial"/>
        </w:rPr>
        <w:t>▼</w:t>
      </w:r>
      <w:r w:rsidRPr="00353B92">
        <w:rPr>
          <w:rFonts w:ascii="Calibri" w:hAnsi="Calibri" w:cs="Calibri"/>
        </w:rPr>
        <w:t>───────────────┐</w:t>
      </w:r>
    </w:p>
    <w:p w14:paraId="10B753CC" w14:textId="77777777" w:rsidR="00353B92" w:rsidRPr="00353B92" w:rsidRDefault="00353B92" w:rsidP="00353B92">
      <w:r w:rsidRPr="00353B92">
        <w:t>│        MongoDB              │</w:t>
      </w:r>
    </w:p>
    <w:p w14:paraId="64168336" w14:textId="77777777" w:rsidR="00353B92" w:rsidRPr="00353B92" w:rsidRDefault="00353B92" w:rsidP="00353B92">
      <w:r w:rsidRPr="00353B92">
        <w:t>└─────────────────────────────┘</w:t>
      </w:r>
    </w:p>
    <w:p w14:paraId="4EB4A11B" w14:textId="77777777" w:rsidR="00353B92" w:rsidRPr="00353B92" w:rsidRDefault="00353B92" w:rsidP="00353B92">
      <w:r w:rsidRPr="00353B92">
        <w:pict w14:anchorId="4DB1D443">
          <v:rect id="_x0000_i1588" style="width:0;height:1.5pt" o:hralign="center" o:hrstd="t" o:hr="t" fillcolor="#a0a0a0" stroked="f"/>
        </w:pict>
      </w:r>
    </w:p>
    <w:p w14:paraId="029577A2" w14:textId="77777777" w:rsidR="00353B92" w:rsidRPr="00353B92" w:rsidRDefault="00353B92" w:rsidP="00353B92">
      <w:pPr>
        <w:rPr>
          <w:b/>
          <w:bCs/>
        </w:rPr>
      </w:pPr>
      <w:r w:rsidRPr="00353B92">
        <w:rPr>
          <w:b/>
          <w:bCs/>
        </w:rPr>
        <w:t>23. Application Workflow</w:t>
      </w:r>
    </w:p>
    <w:p w14:paraId="3B1B27C4" w14:textId="77777777" w:rsidR="00353B92" w:rsidRPr="00353B92" w:rsidRDefault="00353B92" w:rsidP="00353B92">
      <w:r w:rsidRPr="00353B92">
        <w:lastRenderedPageBreak/>
        <w:t>User</w:t>
      </w:r>
    </w:p>
    <w:p w14:paraId="1BD1609A" w14:textId="77777777" w:rsidR="00353B92" w:rsidRPr="00353B92" w:rsidRDefault="00353B92" w:rsidP="00353B92"/>
    <w:p w14:paraId="4A73A89F" w14:textId="77777777" w:rsidR="00353B92" w:rsidRPr="00353B92" w:rsidRDefault="00353B92" w:rsidP="00353B92">
      <w:r w:rsidRPr="00353B92">
        <w:t>↓</w:t>
      </w:r>
    </w:p>
    <w:p w14:paraId="5218A9D6" w14:textId="77777777" w:rsidR="00353B92" w:rsidRPr="00353B92" w:rsidRDefault="00353B92" w:rsidP="00353B92"/>
    <w:p w14:paraId="17385AED" w14:textId="77777777" w:rsidR="00353B92" w:rsidRPr="00353B92" w:rsidRDefault="00353B92" w:rsidP="00353B92">
      <w:r w:rsidRPr="00353B92">
        <w:t>React UI</w:t>
      </w:r>
    </w:p>
    <w:p w14:paraId="6804E3F4" w14:textId="77777777" w:rsidR="00353B92" w:rsidRPr="00353B92" w:rsidRDefault="00353B92" w:rsidP="00353B92"/>
    <w:p w14:paraId="1EA9E7C7" w14:textId="77777777" w:rsidR="00353B92" w:rsidRPr="00353B92" w:rsidRDefault="00353B92" w:rsidP="00353B92">
      <w:r w:rsidRPr="00353B92">
        <w:t>↓</w:t>
      </w:r>
    </w:p>
    <w:p w14:paraId="772D727D" w14:textId="77777777" w:rsidR="00353B92" w:rsidRPr="00353B92" w:rsidRDefault="00353B92" w:rsidP="00353B92"/>
    <w:p w14:paraId="258E2444" w14:textId="77777777" w:rsidR="00353B92" w:rsidRPr="00353B92" w:rsidRDefault="00353B92" w:rsidP="00353B92">
      <w:r w:rsidRPr="00353B92">
        <w:t>Axios Request</w:t>
      </w:r>
    </w:p>
    <w:p w14:paraId="59120C1C" w14:textId="77777777" w:rsidR="00353B92" w:rsidRPr="00353B92" w:rsidRDefault="00353B92" w:rsidP="00353B92"/>
    <w:p w14:paraId="24676BFC" w14:textId="77777777" w:rsidR="00353B92" w:rsidRPr="00353B92" w:rsidRDefault="00353B92" w:rsidP="00353B92">
      <w:r w:rsidRPr="00353B92">
        <w:t>↓</w:t>
      </w:r>
    </w:p>
    <w:p w14:paraId="2EA665E9" w14:textId="77777777" w:rsidR="00353B92" w:rsidRPr="00353B92" w:rsidRDefault="00353B92" w:rsidP="00353B92"/>
    <w:p w14:paraId="40A05A6F" w14:textId="77777777" w:rsidR="00353B92" w:rsidRPr="00353B92" w:rsidRDefault="00353B92" w:rsidP="00353B92">
      <w:r w:rsidRPr="00353B92">
        <w:t>Express API</w:t>
      </w:r>
    </w:p>
    <w:p w14:paraId="62BA3667" w14:textId="77777777" w:rsidR="00353B92" w:rsidRPr="00353B92" w:rsidRDefault="00353B92" w:rsidP="00353B92"/>
    <w:p w14:paraId="1CC604B5" w14:textId="77777777" w:rsidR="00353B92" w:rsidRPr="00353B92" w:rsidRDefault="00353B92" w:rsidP="00353B92">
      <w:r w:rsidRPr="00353B92">
        <w:t>↓</w:t>
      </w:r>
    </w:p>
    <w:p w14:paraId="73AF4DD2" w14:textId="77777777" w:rsidR="00353B92" w:rsidRPr="00353B92" w:rsidRDefault="00353B92" w:rsidP="00353B92"/>
    <w:p w14:paraId="274968BA" w14:textId="77777777" w:rsidR="00353B92" w:rsidRPr="00353B92" w:rsidRDefault="00353B92" w:rsidP="00353B92">
      <w:r w:rsidRPr="00353B92">
        <w:t>Authentication</w:t>
      </w:r>
    </w:p>
    <w:p w14:paraId="46436FBA" w14:textId="77777777" w:rsidR="00353B92" w:rsidRPr="00353B92" w:rsidRDefault="00353B92" w:rsidP="00353B92"/>
    <w:p w14:paraId="24220957" w14:textId="77777777" w:rsidR="00353B92" w:rsidRPr="00353B92" w:rsidRDefault="00353B92" w:rsidP="00353B92">
      <w:r w:rsidRPr="00353B92">
        <w:t>↓</w:t>
      </w:r>
    </w:p>
    <w:p w14:paraId="48CD0F1E" w14:textId="77777777" w:rsidR="00353B92" w:rsidRPr="00353B92" w:rsidRDefault="00353B92" w:rsidP="00353B92"/>
    <w:p w14:paraId="7DC9DACB" w14:textId="77777777" w:rsidR="00353B92" w:rsidRPr="00353B92" w:rsidRDefault="00353B92" w:rsidP="00353B92">
      <w:r w:rsidRPr="00353B92">
        <w:t>Controller</w:t>
      </w:r>
    </w:p>
    <w:p w14:paraId="43DBA956" w14:textId="77777777" w:rsidR="00353B92" w:rsidRPr="00353B92" w:rsidRDefault="00353B92" w:rsidP="00353B92"/>
    <w:p w14:paraId="5CFC315D" w14:textId="77777777" w:rsidR="00353B92" w:rsidRPr="00353B92" w:rsidRDefault="00353B92" w:rsidP="00353B92">
      <w:r w:rsidRPr="00353B92">
        <w:t>↓</w:t>
      </w:r>
    </w:p>
    <w:p w14:paraId="51FEB6EB" w14:textId="77777777" w:rsidR="00353B92" w:rsidRPr="00353B92" w:rsidRDefault="00353B92" w:rsidP="00353B92"/>
    <w:p w14:paraId="33BC320F" w14:textId="77777777" w:rsidR="00353B92" w:rsidRPr="00353B92" w:rsidRDefault="00353B92" w:rsidP="00353B92">
      <w:r w:rsidRPr="00353B92">
        <w:t>Service Layer</w:t>
      </w:r>
    </w:p>
    <w:p w14:paraId="55D93760" w14:textId="77777777" w:rsidR="00353B92" w:rsidRPr="00353B92" w:rsidRDefault="00353B92" w:rsidP="00353B92"/>
    <w:p w14:paraId="092E341F" w14:textId="77777777" w:rsidR="00353B92" w:rsidRPr="00353B92" w:rsidRDefault="00353B92" w:rsidP="00353B92">
      <w:r w:rsidRPr="00353B92">
        <w:t>↓</w:t>
      </w:r>
    </w:p>
    <w:p w14:paraId="4C923F5C" w14:textId="77777777" w:rsidR="00353B92" w:rsidRPr="00353B92" w:rsidRDefault="00353B92" w:rsidP="00353B92"/>
    <w:p w14:paraId="21958BCF" w14:textId="77777777" w:rsidR="00353B92" w:rsidRPr="00353B92" w:rsidRDefault="00353B92" w:rsidP="00353B92">
      <w:r w:rsidRPr="00353B92">
        <w:t>DSA Logic</w:t>
      </w:r>
    </w:p>
    <w:p w14:paraId="01214072" w14:textId="77777777" w:rsidR="00353B92" w:rsidRPr="00353B92" w:rsidRDefault="00353B92" w:rsidP="00353B92"/>
    <w:p w14:paraId="73B20A63" w14:textId="77777777" w:rsidR="00353B92" w:rsidRPr="00353B92" w:rsidRDefault="00353B92" w:rsidP="00353B92">
      <w:r w:rsidRPr="00353B92">
        <w:t>↓</w:t>
      </w:r>
    </w:p>
    <w:p w14:paraId="104561EB" w14:textId="77777777" w:rsidR="00353B92" w:rsidRPr="00353B92" w:rsidRDefault="00353B92" w:rsidP="00353B92"/>
    <w:p w14:paraId="50CA2D3E" w14:textId="77777777" w:rsidR="00353B92" w:rsidRPr="00353B92" w:rsidRDefault="00353B92" w:rsidP="00353B92">
      <w:r w:rsidRPr="00353B92">
        <w:t>MongoDB</w:t>
      </w:r>
    </w:p>
    <w:p w14:paraId="77367830" w14:textId="77777777" w:rsidR="00353B92" w:rsidRPr="00353B92" w:rsidRDefault="00353B92" w:rsidP="00353B92"/>
    <w:p w14:paraId="7FADD360" w14:textId="77777777" w:rsidR="00353B92" w:rsidRPr="00353B92" w:rsidRDefault="00353B92" w:rsidP="00353B92">
      <w:r w:rsidRPr="00353B92">
        <w:t>↓</w:t>
      </w:r>
    </w:p>
    <w:p w14:paraId="4A931983" w14:textId="77777777" w:rsidR="00353B92" w:rsidRPr="00353B92" w:rsidRDefault="00353B92" w:rsidP="00353B92"/>
    <w:p w14:paraId="08469860" w14:textId="77777777" w:rsidR="00353B92" w:rsidRPr="00353B92" w:rsidRDefault="00353B92" w:rsidP="00353B92">
      <w:r w:rsidRPr="00353B92">
        <w:t>Response</w:t>
      </w:r>
    </w:p>
    <w:p w14:paraId="17504FED" w14:textId="77777777" w:rsidR="00353B92" w:rsidRPr="00353B92" w:rsidRDefault="00353B92" w:rsidP="00353B92"/>
    <w:p w14:paraId="7F1701A6" w14:textId="77777777" w:rsidR="00353B92" w:rsidRPr="00353B92" w:rsidRDefault="00353B92" w:rsidP="00353B92">
      <w:r w:rsidRPr="00353B92">
        <w:t>↓</w:t>
      </w:r>
    </w:p>
    <w:p w14:paraId="30A7333E" w14:textId="77777777" w:rsidR="00353B92" w:rsidRPr="00353B92" w:rsidRDefault="00353B92" w:rsidP="00353B92"/>
    <w:p w14:paraId="1965A7C5" w14:textId="77777777" w:rsidR="00353B92" w:rsidRPr="00353B92" w:rsidRDefault="00353B92" w:rsidP="00353B92">
      <w:r w:rsidRPr="00353B92">
        <w:t>React UI Update</w:t>
      </w:r>
    </w:p>
    <w:p w14:paraId="6BE1E6AA" w14:textId="77777777" w:rsidR="00353B92" w:rsidRPr="00353B92" w:rsidRDefault="00353B92" w:rsidP="00353B92">
      <w:r w:rsidRPr="00353B92">
        <w:t>Every request must pass through this flow.</w:t>
      </w:r>
    </w:p>
    <w:p w14:paraId="545AE724" w14:textId="77777777" w:rsidR="00353B92" w:rsidRPr="00353B92" w:rsidRDefault="00353B92" w:rsidP="00353B92">
      <w:r w:rsidRPr="00353B92">
        <w:pict w14:anchorId="3A28FBF6">
          <v:rect id="_x0000_i1589" style="width:0;height:1.5pt" o:hralign="center" o:hrstd="t" o:hr="t" fillcolor="#a0a0a0" stroked="f"/>
        </w:pict>
      </w:r>
    </w:p>
    <w:p w14:paraId="3E6232C2" w14:textId="77777777" w:rsidR="00353B92" w:rsidRPr="00353B92" w:rsidRDefault="00353B92" w:rsidP="00353B92">
      <w:pPr>
        <w:rPr>
          <w:b/>
          <w:bCs/>
        </w:rPr>
      </w:pPr>
      <w:r w:rsidRPr="00353B92">
        <w:rPr>
          <w:b/>
          <w:bCs/>
        </w:rPr>
        <w:t>24. Folder Structure</w:t>
      </w:r>
    </w:p>
    <w:p w14:paraId="58421EC8" w14:textId="77777777" w:rsidR="00353B92" w:rsidRPr="00353B92" w:rsidRDefault="00353B92" w:rsidP="00353B92">
      <w:pPr>
        <w:rPr>
          <w:b/>
          <w:bCs/>
        </w:rPr>
      </w:pPr>
      <w:r w:rsidRPr="00353B92">
        <w:rPr>
          <w:b/>
          <w:bCs/>
        </w:rPr>
        <w:t>Frontend</w:t>
      </w:r>
    </w:p>
    <w:p w14:paraId="7BA3C47B" w14:textId="77777777" w:rsidR="00353B92" w:rsidRPr="00353B92" w:rsidRDefault="00353B92" w:rsidP="00353B92">
      <w:r w:rsidRPr="00353B92">
        <w:t>client/</w:t>
      </w:r>
    </w:p>
    <w:p w14:paraId="54B59D1E" w14:textId="77777777" w:rsidR="00353B92" w:rsidRPr="00353B92" w:rsidRDefault="00353B92" w:rsidP="00353B92">
      <w:r w:rsidRPr="00353B92">
        <w:t>│</w:t>
      </w:r>
    </w:p>
    <w:p w14:paraId="56595A3E"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public/</w:t>
      </w:r>
    </w:p>
    <w:p w14:paraId="3CE7EE44" w14:textId="77777777" w:rsidR="00353B92" w:rsidRPr="00353B92" w:rsidRDefault="00353B92" w:rsidP="00353B92">
      <w:r w:rsidRPr="00353B92">
        <w:t>│</w:t>
      </w:r>
    </w:p>
    <w:p w14:paraId="28AC7634"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src/</w:t>
      </w:r>
    </w:p>
    <w:p w14:paraId="7B3F7803"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assets/</w:t>
      </w:r>
    </w:p>
    <w:p w14:paraId="4CEC0419"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components/</w:t>
      </w:r>
    </w:p>
    <w:p w14:paraId="15661A69"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common/</w:t>
      </w:r>
    </w:p>
    <w:p w14:paraId="090FF422"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dashboard/</w:t>
      </w:r>
    </w:p>
    <w:p w14:paraId="4415627D"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fleet/</w:t>
      </w:r>
    </w:p>
    <w:p w14:paraId="037040B6"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route/</w:t>
      </w:r>
    </w:p>
    <w:p w14:paraId="046F3DCB"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delivery/</w:t>
      </w:r>
    </w:p>
    <w:p w14:paraId="3AA246A6" w14:textId="77777777" w:rsidR="00353B92" w:rsidRPr="00353B92" w:rsidRDefault="00353B92" w:rsidP="00353B92">
      <w:r w:rsidRPr="00353B92">
        <w:t>│   │   └── analytics/</w:t>
      </w:r>
    </w:p>
    <w:p w14:paraId="7E7D2717" w14:textId="77777777" w:rsidR="00353B92" w:rsidRPr="00353B92" w:rsidRDefault="00353B92" w:rsidP="00353B92">
      <w:r w:rsidRPr="00353B92">
        <w:t>│   │</w:t>
      </w:r>
    </w:p>
    <w:p w14:paraId="2251A6ED"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pages/</w:t>
      </w:r>
    </w:p>
    <w:p w14:paraId="317D9875"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Landing/</w:t>
      </w:r>
    </w:p>
    <w:p w14:paraId="3A4E897C" w14:textId="77777777" w:rsidR="00353B92" w:rsidRPr="00353B92" w:rsidRDefault="00353B92" w:rsidP="00353B92">
      <w:r w:rsidRPr="00353B92">
        <w:lastRenderedPageBreak/>
        <w:t xml:space="preserve">│   │   </w:t>
      </w:r>
      <w:r w:rsidRPr="00353B92">
        <w:rPr>
          <w:rFonts w:ascii="MS Gothic" w:eastAsia="MS Gothic" w:hAnsi="MS Gothic" w:cs="MS Gothic" w:hint="eastAsia"/>
        </w:rPr>
        <w:t>├</w:t>
      </w:r>
      <w:r w:rsidRPr="00353B92">
        <w:rPr>
          <w:rFonts w:ascii="Calibri" w:hAnsi="Calibri" w:cs="Calibri"/>
        </w:rPr>
        <w:t>──</w:t>
      </w:r>
      <w:r w:rsidRPr="00353B92">
        <w:t xml:space="preserve"> Login/</w:t>
      </w:r>
    </w:p>
    <w:p w14:paraId="71FD30BC"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Dashboard/</w:t>
      </w:r>
    </w:p>
    <w:p w14:paraId="1943A292"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Fleet/</w:t>
      </w:r>
    </w:p>
    <w:p w14:paraId="52C081B2"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Route/</w:t>
      </w:r>
    </w:p>
    <w:p w14:paraId="3E3C6E85"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Delivery/</w:t>
      </w:r>
    </w:p>
    <w:p w14:paraId="2F68AA87" w14:textId="77777777" w:rsidR="00353B92" w:rsidRPr="00353B92" w:rsidRDefault="00353B92" w:rsidP="00353B92">
      <w:r w:rsidRPr="00353B92">
        <w:t>│   │   └── Analytics/</w:t>
      </w:r>
    </w:p>
    <w:p w14:paraId="5D62B816" w14:textId="77777777" w:rsidR="00353B92" w:rsidRPr="00353B92" w:rsidRDefault="00353B92" w:rsidP="00353B92">
      <w:r w:rsidRPr="00353B92">
        <w:t>│   │</w:t>
      </w:r>
    </w:p>
    <w:p w14:paraId="2F3D02ED"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layouts/</w:t>
      </w:r>
    </w:p>
    <w:p w14:paraId="52A61D41"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hooks/</w:t>
      </w:r>
    </w:p>
    <w:p w14:paraId="49BD3AAD"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services/</w:t>
      </w:r>
    </w:p>
    <w:p w14:paraId="7B80E68C"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context/</w:t>
      </w:r>
    </w:p>
    <w:p w14:paraId="1B1971B0"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utils/</w:t>
      </w:r>
    </w:p>
    <w:p w14:paraId="3A2B24E9"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interfaces/</w:t>
      </w:r>
    </w:p>
    <w:p w14:paraId="2433CC6C"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routes/</w:t>
      </w:r>
    </w:p>
    <w:p w14:paraId="7236138A"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App.tsx</w:t>
      </w:r>
    </w:p>
    <w:p w14:paraId="1F9879D7" w14:textId="77777777" w:rsidR="00353B92" w:rsidRPr="00353B92" w:rsidRDefault="00353B92" w:rsidP="00353B92">
      <w:r w:rsidRPr="00353B92">
        <w:t>│   └── main.tsx</w:t>
      </w:r>
    </w:p>
    <w:p w14:paraId="3786E561" w14:textId="77777777" w:rsidR="00353B92" w:rsidRPr="00353B92" w:rsidRDefault="00353B92" w:rsidP="00353B92">
      <w:r w:rsidRPr="00353B92">
        <w:pict w14:anchorId="5156DC3D">
          <v:rect id="_x0000_i1590" style="width:0;height:1.5pt" o:hralign="center" o:hrstd="t" o:hr="t" fillcolor="#a0a0a0" stroked="f"/>
        </w:pict>
      </w:r>
    </w:p>
    <w:p w14:paraId="4D1A7D86" w14:textId="77777777" w:rsidR="00353B92" w:rsidRPr="00353B92" w:rsidRDefault="00353B92" w:rsidP="00353B92">
      <w:pPr>
        <w:rPr>
          <w:b/>
          <w:bCs/>
        </w:rPr>
      </w:pPr>
      <w:r w:rsidRPr="00353B92">
        <w:rPr>
          <w:b/>
          <w:bCs/>
        </w:rPr>
        <w:t>Backend</w:t>
      </w:r>
    </w:p>
    <w:p w14:paraId="0C4E5BDE" w14:textId="77777777" w:rsidR="00353B92" w:rsidRPr="00353B92" w:rsidRDefault="00353B92" w:rsidP="00353B92">
      <w:r w:rsidRPr="00353B92">
        <w:t>server/</w:t>
      </w:r>
    </w:p>
    <w:p w14:paraId="3527137D" w14:textId="77777777" w:rsidR="00353B92" w:rsidRPr="00353B92" w:rsidRDefault="00353B92" w:rsidP="00353B92">
      <w:r w:rsidRPr="00353B92">
        <w:t>│</w:t>
      </w:r>
    </w:p>
    <w:p w14:paraId="372372F5"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config/</w:t>
      </w:r>
    </w:p>
    <w:p w14:paraId="65FE04F5"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controllers/</w:t>
      </w:r>
    </w:p>
    <w:p w14:paraId="5D1110AE"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middleware/</w:t>
      </w:r>
    </w:p>
    <w:p w14:paraId="72B9CFB4"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models/</w:t>
      </w:r>
    </w:p>
    <w:p w14:paraId="5D622D31"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routes/</w:t>
      </w:r>
    </w:p>
    <w:p w14:paraId="1A6C93EF"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services/</w:t>
      </w:r>
    </w:p>
    <w:p w14:paraId="5273F736"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algorithms/</w:t>
      </w:r>
    </w:p>
    <w:p w14:paraId="45DFC615"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searching/</w:t>
      </w:r>
    </w:p>
    <w:p w14:paraId="34BEE9F3"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sorting/</w:t>
      </w:r>
    </w:p>
    <w:p w14:paraId="1B21CC59"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queue/</w:t>
      </w:r>
    </w:p>
    <w:p w14:paraId="7AA9273A" w14:textId="77777777" w:rsidR="00353B92" w:rsidRPr="00353B92" w:rsidRDefault="00353B92" w:rsidP="00353B92">
      <w:r w:rsidRPr="00353B92">
        <w:lastRenderedPageBreak/>
        <w:t xml:space="preserve">│   </w:t>
      </w:r>
      <w:r w:rsidRPr="00353B92">
        <w:rPr>
          <w:rFonts w:ascii="MS Gothic" w:eastAsia="MS Gothic" w:hAnsi="MS Gothic" w:cs="MS Gothic" w:hint="eastAsia"/>
        </w:rPr>
        <w:t>├</w:t>
      </w:r>
      <w:r w:rsidRPr="00353B92">
        <w:rPr>
          <w:rFonts w:ascii="Calibri" w:hAnsi="Calibri" w:cs="Calibri"/>
        </w:rPr>
        <w:t>──</w:t>
      </w:r>
      <w:r w:rsidRPr="00353B92">
        <w:t xml:space="preserve"> priorityQueue/</w:t>
      </w:r>
    </w:p>
    <w:p w14:paraId="4652E56A"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graph/</w:t>
      </w:r>
    </w:p>
    <w:p w14:paraId="7537EB65" w14:textId="77777777" w:rsidR="00353B92" w:rsidRPr="00353B92" w:rsidRDefault="00353B92" w:rsidP="00353B92">
      <w:r w:rsidRPr="00353B92">
        <w:t>│   └── analytics/</w:t>
      </w:r>
    </w:p>
    <w:p w14:paraId="7D4E845D" w14:textId="77777777" w:rsidR="00353B92" w:rsidRPr="00353B92" w:rsidRDefault="00353B92" w:rsidP="00353B92">
      <w:r w:rsidRPr="00353B92">
        <w:t>│</w:t>
      </w:r>
    </w:p>
    <w:p w14:paraId="4838DB98"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utils/</w:t>
      </w:r>
    </w:p>
    <w:p w14:paraId="484D4124"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database/</w:t>
      </w:r>
    </w:p>
    <w:p w14:paraId="56C8E3A2"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app.ts</w:t>
      </w:r>
    </w:p>
    <w:p w14:paraId="73D1AAB8" w14:textId="77777777" w:rsidR="00353B92" w:rsidRPr="00353B92" w:rsidRDefault="00353B92" w:rsidP="00353B92">
      <w:r w:rsidRPr="00353B92">
        <w:t>└── server.ts</w:t>
      </w:r>
    </w:p>
    <w:p w14:paraId="4D8F5220" w14:textId="77777777" w:rsidR="00353B92" w:rsidRPr="00353B92" w:rsidRDefault="00353B92" w:rsidP="00353B92">
      <w:r w:rsidRPr="00353B92">
        <w:rPr>
          <w:b/>
          <w:bCs/>
        </w:rPr>
        <w:t>Important:</w:t>
      </w:r>
      <w:r w:rsidRPr="00353B92">
        <w:t xml:space="preserve"> Keep DSA algorithms in a dedicated algorithms/ folder rather than embedding them directly in controllers. This makes the implementation easier to understand and demonstrate during your viva.</w:t>
      </w:r>
    </w:p>
    <w:p w14:paraId="0E4E6414" w14:textId="77777777" w:rsidR="00353B92" w:rsidRPr="00353B92" w:rsidRDefault="00353B92" w:rsidP="00353B92">
      <w:r w:rsidRPr="00353B92">
        <w:pict w14:anchorId="0C4C0221">
          <v:rect id="_x0000_i1591" style="width:0;height:1.5pt" o:hralign="center" o:hrstd="t" o:hr="t" fillcolor="#a0a0a0" stroked="f"/>
        </w:pict>
      </w:r>
    </w:p>
    <w:p w14:paraId="70620D8F" w14:textId="77777777" w:rsidR="00353B92" w:rsidRPr="00353B92" w:rsidRDefault="00353B92" w:rsidP="00353B92">
      <w:pPr>
        <w:rPr>
          <w:b/>
          <w:bCs/>
        </w:rPr>
      </w:pPr>
      <w:r w:rsidRPr="00353B92">
        <w:rPr>
          <w:b/>
          <w:bCs/>
        </w:rPr>
        <w:t>25. Development Principles</w:t>
      </w:r>
    </w:p>
    <w:p w14:paraId="7CAF0CEC" w14:textId="77777777" w:rsidR="00353B92" w:rsidRPr="00353B92" w:rsidRDefault="00353B92" w:rsidP="00353B92">
      <w:r w:rsidRPr="00353B92">
        <w:t>Every developer or AI must follow these principles:</w:t>
      </w:r>
    </w:p>
    <w:p w14:paraId="628FC22D" w14:textId="77777777" w:rsidR="00353B92" w:rsidRPr="00353B92" w:rsidRDefault="00353B92" w:rsidP="00353B92">
      <w:pPr>
        <w:rPr>
          <w:b/>
          <w:bCs/>
        </w:rPr>
      </w:pPr>
      <w:r w:rsidRPr="00353B92">
        <w:rPr>
          <w:b/>
          <w:bCs/>
        </w:rPr>
        <w:t>Modularity</w:t>
      </w:r>
    </w:p>
    <w:p w14:paraId="40192FB5" w14:textId="77777777" w:rsidR="00353B92" w:rsidRPr="00353B92" w:rsidRDefault="00353B92" w:rsidP="00353B92">
      <w:r w:rsidRPr="00353B92">
        <w:t>Each feature should be independent.</w:t>
      </w:r>
    </w:p>
    <w:p w14:paraId="21481A28" w14:textId="77777777" w:rsidR="00353B92" w:rsidRPr="00353B92" w:rsidRDefault="00353B92" w:rsidP="00353B92">
      <w:r w:rsidRPr="00353B92">
        <w:pict w14:anchorId="5AFA6A07">
          <v:rect id="_x0000_i1592" style="width:0;height:1.5pt" o:hralign="center" o:hrstd="t" o:hr="t" fillcolor="#a0a0a0" stroked="f"/>
        </w:pict>
      </w:r>
    </w:p>
    <w:p w14:paraId="66203D7B" w14:textId="77777777" w:rsidR="00353B92" w:rsidRPr="00353B92" w:rsidRDefault="00353B92" w:rsidP="00353B92">
      <w:pPr>
        <w:rPr>
          <w:b/>
          <w:bCs/>
        </w:rPr>
      </w:pPr>
      <w:r w:rsidRPr="00353B92">
        <w:rPr>
          <w:b/>
          <w:bCs/>
        </w:rPr>
        <w:t>Reusability</w:t>
      </w:r>
    </w:p>
    <w:p w14:paraId="7DE3866D" w14:textId="77777777" w:rsidR="00353B92" w:rsidRPr="00353B92" w:rsidRDefault="00353B92" w:rsidP="00353B92">
      <w:r w:rsidRPr="00353B92">
        <w:t>Avoid duplicate components.</w:t>
      </w:r>
    </w:p>
    <w:p w14:paraId="1CA8EF46" w14:textId="77777777" w:rsidR="00353B92" w:rsidRPr="00353B92" w:rsidRDefault="00353B92" w:rsidP="00353B92">
      <w:r w:rsidRPr="00353B92">
        <w:pict w14:anchorId="53C277AB">
          <v:rect id="_x0000_i1593" style="width:0;height:1.5pt" o:hralign="center" o:hrstd="t" o:hr="t" fillcolor="#a0a0a0" stroked="f"/>
        </w:pict>
      </w:r>
    </w:p>
    <w:p w14:paraId="17F004A8" w14:textId="77777777" w:rsidR="00353B92" w:rsidRPr="00353B92" w:rsidRDefault="00353B92" w:rsidP="00353B92">
      <w:pPr>
        <w:rPr>
          <w:b/>
          <w:bCs/>
        </w:rPr>
      </w:pPr>
      <w:r w:rsidRPr="00353B92">
        <w:rPr>
          <w:b/>
          <w:bCs/>
        </w:rPr>
        <w:t>Readability</w:t>
      </w:r>
    </w:p>
    <w:p w14:paraId="6DEF6BA8" w14:textId="77777777" w:rsidR="00353B92" w:rsidRPr="00353B92" w:rsidRDefault="00353B92" w:rsidP="00353B92">
      <w:r w:rsidRPr="00353B92">
        <w:t>Prefer clear code over clever code.</w:t>
      </w:r>
    </w:p>
    <w:p w14:paraId="150208F1" w14:textId="77777777" w:rsidR="00353B92" w:rsidRPr="00353B92" w:rsidRDefault="00353B92" w:rsidP="00353B92">
      <w:r w:rsidRPr="00353B92">
        <w:pict w14:anchorId="6675AEE4">
          <v:rect id="_x0000_i1594" style="width:0;height:1.5pt" o:hralign="center" o:hrstd="t" o:hr="t" fillcolor="#a0a0a0" stroked="f"/>
        </w:pict>
      </w:r>
    </w:p>
    <w:p w14:paraId="0A1DB13D" w14:textId="77777777" w:rsidR="00353B92" w:rsidRPr="00353B92" w:rsidRDefault="00353B92" w:rsidP="00353B92">
      <w:pPr>
        <w:rPr>
          <w:b/>
          <w:bCs/>
        </w:rPr>
      </w:pPr>
      <w:r w:rsidRPr="00353B92">
        <w:rPr>
          <w:b/>
          <w:bCs/>
        </w:rPr>
        <w:t>Scalability</w:t>
      </w:r>
    </w:p>
    <w:p w14:paraId="302520AA" w14:textId="77777777" w:rsidR="00353B92" w:rsidRPr="00353B92" w:rsidRDefault="00353B92" w:rsidP="00353B92">
      <w:r w:rsidRPr="00353B92">
        <w:t>Future features should integrate without major restructuring.</w:t>
      </w:r>
    </w:p>
    <w:p w14:paraId="1B62F9BE" w14:textId="77777777" w:rsidR="00353B92" w:rsidRPr="00353B92" w:rsidRDefault="00353B92" w:rsidP="00353B92">
      <w:r w:rsidRPr="00353B92">
        <w:pict w14:anchorId="4BC33D84">
          <v:rect id="_x0000_i1595" style="width:0;height:1.5pt" o:hralign="center" o:hrstd="t" o:hr="t" fillcolor="#a0a0a0" stroked="f"/>
        </w:pict>
      </w:r>
    </w:p>
    <w:p w14:paraId="3F13BBA6" w14:textId="77777777" w:rsidR="00353B92" w:rsidRPr="00353B92" w:rsidRDefault="00353B92" w:rsidP="00353B92">
      <w:pPr>
        <w:rPr>
          <w:b/>
          <w:bCs/>
        </w:rPr>
      </w:pPr>
      <w:r w:rsidRPr="00353B92">
        <w:rPr>
          <w:b/>
          <w:bCs/>
        </w:rPr>
        <w:t>Maintainability</w:t>
      </w:r>
    </w:p>
    <w:p w14:paraId="7312B009" w14:textId="77777777" w:rsidR="00353B92" w:rsidRPr="00353B92" w:rsidRDefault="00353B92" w:rsidP="00353B92">
      <w:r w:rsidRPr="00353B92">
        <w:t>Keep functions focused on a single responsibility.</w:t>
      </w:r>
    </w:p>
    <w:p w14:paraId="2EF83637" w14:textId="77777777" w:rsidR="00353B92" w:rsidRPr="00353B92" w:rsidRDefault="00353B92" w:rsidP="00353B92">
      <w:r w:rsidRPr="00353B92">
        <w:pict w14:anchorId="1C1BBEE2">
          <v:rect id="_x0000_i1596" style="width:0;height:1.5pt" o:hralign="center" o:hrstd="t" o:hr="t" fillcolor="#a0a0a0" stroked="f"/>
        </w:pict>
      </w:r>
    </w:p>
    <w:p w14:paraId="0344BA05" w14:textId="77777777" w:rsidR="00353B92" w:rsidRPr="00353B92" w:rsidRDefault="00353B92" w:rsidP="00353B92">
      <w:pPr>
        <w:rPr>
          <w:b/>
          <w:bCs/>
        </w:rPr>
      </w:pPr>
      <w:r w:rsidRPr="00353B92">
        <w:rPr>
          <w:b/>
          <w:bCs/>
        </w:rPr>
        <w:t>26. Future-Proof Architecture</w:t>
      </w:r>
    </w:p>
    <w:p w14:paraId="7EA103B7" w14:textId="77777777" w:rsidR="00353B92" w:rsidRPr="00353B92" w:rsidRDefault="00353B92" w:rsidP="00353B92">
      <w:r w:rsidRPr="00353B92">
        <w:t>Although Version 1.0 excludes advanced animations and AI, the architecture should allow future additions without major refactoring.</w:t>
      </w:r>
    </w:p>
    <w:p w14:paraId="021882A4" w14:textId="77777777" w:rsidR="00353B92" w:rsidRPr="00353B92" w:rsidRDefault="00353B92" w:rsidP="00353B92">
      <w:r w:rsidRPr="00353B92">
        <w:lastRenderedPageBreak/>
        <w:t>Potential future enhancements:</w:t>
      </w:r>
    </w:p>
    <w:p w14:paraId="01587B10" w14:textId="77777777" w:rsidR="00353B92" w:rsidRPr="00353B92" w:rsidRDefault="00353B92" w:rsidP="00353B92">
      <w:pPr>
        <w:numPr>
          <w:ilvl w:val="0"/>
          <w:numId w:val="58"/>
        </w:numPr>
      </w:pPr>
      <w:r w:rsidRPr="00353B92">
        <w:t xml:space="preserve">GSAP page transitions </w:t>
      </w:r>
    </w:p>
    <w:p w14:paraId="3A75D21B" w14:textId="77777777" w:rsidR="00353B92" w:rsidRPr="00353B92" w:rsidRDefault="00353B92" w:rsidP="00353B92">
      <w:pPr>
        <w:numPr>
          <w:ilvl w:val="0"/>
          <w:numId w:val="58"/>
        </w:numPr>
      </w:pPr>
      <w:r w:rsidRPr="00353B92">
        <w:t xml:space="preserve">Three.js drone visualization </w:t>
      </w:r>
    </w:p>
    <w:p w14:paraId="550A369C" w14:textId="77777777" w:rsidR="00353B92" w:rsidRPr="00353B92" w:rsidRDefault="00353B92" w:rsidP="00353B92">
      <w:pPr>
        <w:numPr>
          <w:ilvl w:val="0"/>
          <w:numId w:val="58"/>
        </w:numPr>
      </w:pPr>
      <w:r w:rsidRPr="00353B92">
        <w:t xml:space="preserve">Real-time drone tracking </w:t>
      </w:r>
    </w:p>
    <w:p w14:paraId="03DDDF7C" w14:textId="77777777" w:rsidR="00353B92" w:rsidRPr="00353B92" w:rsidRDefault="00353B92" w:rsidP="00353B92">
      <w:pPr>
        <w:numPr>
          <w:ilvl w:val="0"/>
          <w:numId w:val="58"/>
        </w:numPr>
      </w:pPr>
      <w:r w:rsidRPr="00353B92">
        <w:t xml:space="preserve">Weather APIs </w:t>
      </w:r>
    </w:p>
    <w:p w14:paraId="71D33F3B" w14:textId="77777777" w:rsidR="00353B92" w:rsidRPr="00353B92" w:rsidRDefault="00353B92" w:rsidP="00353B92">
      <w:pPr>
        <w:numPr>
          <w:ilvl w:val="0"/>
          <w:numId w:val="58"/>
        </w:numPr>
      </w:pPr>
      <w:r w:rsidRPr="00353B92">
        <w:t xml:space="preserve">Push notifications </w:t>
      </w:r>
    </w:p>
    <w:p w14:paraId="502DBA8F" w14:textId="77777777" w:rsidR="00353B92" w:rsidRPr="00353B92" w:rsidRDefault="00353B92" w:rsidP="00353B92">
      <w:pPr>
        <w:numPr>
          <w:ilvl w:val="0"/>
          <w:numId w:val="58"/>
        </w:numPr>
      </w:pPr>
      <w:r w:rsidRPr="00353B92">
        <w:t xml:space="preserve">AI assistant </w:t>
      </w:r>
    </w:p>
    <w:p w14:paraId="055AF12B" w14:textId="77777777" w:rsidR="00353B92" w:rsidRPr="00353B92" w:rsidRDefault="00353B92" w:rsidP="00353B92">
      <w:pPr>
        <w:numPr>
          <w:ilvl w:val="0"/>
          <w:numId w:val="58"/>
        </w:numPr>
      </w:pPr>
      <w:r w:rsidRPr="00353B92">
        <w:t xml:space="preserve">Mobile application </w:t>
      </w:r>
    </w:p>
    <w:p w14:paraId="0CE2C3B5" w14:textId="77777777" w:rsidR="00353B92" w:rsidRPr="00353B92" w:rsidRDefault="00353B92" w:rsidP="00353B92">
      <w:r w:rsidRPr="00353B92">
        <w:pict w14:anchorId="6F7693FA">
          <v:rect id="_x0000_i1597" style="width:0;height:1.5pt" o:hralign="center" o:hrstd="t" o:hr="t" fillcolor="#a0a0a0" stroked="f"/>
        </w:pict>
      </w:r>
    </w:p>
    <w:p w14:paraId="727ABC5C" w14:textId="77777777" w:rsidR="00353B92" w:rsidRPr="00353B92" w:rsidRDefault="00353B92" w:rsidP="00353B92">
      <w:pPr>
        <w:rPr>
          <w:b/>
          <w:bCs/>
        </w:rPr>
      </w:pPr>
      <w:r w:rsidRPr="00353B92">
        <w:rPr>
          <w:b/>
          <w:bCs/>
        </w:rPr>
        <w:t>End of Section 3</w:t>
      </w:r>
    </w:p>
    <w:p w14:paraId="69990BCE" w14:textId="77777777" w:rsidR="00353B92" w:rsidRPr="00353B92" w:rsidRDefault="00353B92" w:rsidP="00353B92">
      <w:r w:rsidRPr="00353B92">
        <w:rPr>
          <w:b/>
          <w:bCs/>
        </w:rPr>
        <w:t>Estimated formatted length:</w:t>
      </w:r>
      <w:r w:rsidRPr="00353B92">
        <w:t xml:space="preserve"> </w:t>
      </w:r>
      <w:r w:rsidRPr="00353B92">
        <w:rPr>
          <w:b/>
          <w:bCs/>
        </w:rPr>
        <w:t>12–15 pages</w:t>
      </w:r>
    </w:p>
    <w:p w14:paraId="2E239467" w14:textId="77777777" w:rsidR="00353B92" w:rsidRPr="00353B92" w:rsidRDefault="00353B92" w:rsidP="00353B92">
      <w:pPr>
        <w:rPr>
          <w:b/>
          <w:bCs/>
        </w:rPr>
      </w:pPr>
      <w:r w:rsidRPr="00353B92">
        <w:rPr>
          <w:b/>
          <w:bCs/>
        </w:rPr>
        <w:t>VOLUME 1</w:t>
      </w:r>
    </w:p>
    <w:p w14:paraId="2600FA01" w14:textId="77777777" w:rsidR="00353B92" w:rsidRPr="00353B92" w:rsidRDefault="00353B92" w:rsidP="00353B92">
      <w:pPr>
        <w:rPr>
          <w:b/>
          <w:bCs/>
        </w:rPr>
      </w:pPr>
      <w:r w:rsidRPr="00353B92">
        <w:rPr>
          <w:b/>
          <w:bCs/>
        </w:rPr>
        <w:t>FOUNDATION &amp; DEVELOPMENT GUIDELINES</w:t>
      </w:r>
    </w:p>
    <w:p w14:paraId="0E83AFE3" w14:textId="77777777" w:rsidR="00353B92" w:rsidRPr="00353B92" w:rsidRDefault="00353B92" w:rsidP="00353B92">
      <w:pPr>
        <w:rPr>
          <w:b/>
          <w:bCs/>
        </w:rPr>
      </w:pPr>
      <w:r w:rsidRPr="00353B92">
        <w:rPr>
          <w:b/>
          <w:bCs/>
        </w:rPr>
        <w:t>SECTION 4</w:t>
      </w:r>
    </w:p>
    <w:p w14:paraId="6CFF61CB" w14:textId="77777777" w:rsidR="00353B92" w:rsidRPr="00353B92" w:rsidRDefault="00353B92" w:rsidP="00353B92">
      <w:pPr>
        <w:rPr>
          <w:b/>
          <w:bCs/>
        </w:rPr>
      </w:pPr>
      <w:r w:rsidRPr="00353B92">
        <w:rPr>
          <w:b/>
          <w:bCs/>
        </w:rPr>
        <w:t>Complete Design System &amp; UI Guidelines</w:t>
      </w:r>
    </w:p>
    <w:p w14:paraId="1C5789C8" w14:textId="77777777" w:rsidR="00353B92" w:rsidRPr="00353B92" w:rsidRDefault="00353B92" w:rsidP="00353B92">
      <w:r w:rsidRPr="00353B92">
        <w:pict w14:anchorId="18A6B8B3">
          <v:rect id="_x0000_i1745" style="width:0;height:1.5pt" o:hralign="center" o:hrstd="t" o:hr="t" fillcolor="#a0a0a0" stroked="f"/>
        </w:pict>
      </w:r>
    </w:p>
    <w:p w14:paraId="654D79D2" w14:textId="77777777" w:rsidR="00353B92" w:rsidRPr="00353B92" w:rsidRDefault="00353B92" w:rsidP="00353B92">
      <w:pPr>
        <w:rPr>
          <w:b/>
          <w:bCs/>
        </w:rPr>
      </w:pPr>
      <w:r w:rsidRPr="00353B92">
        <w:rPr>
          <w:b/>
          <w:bCs/>
        </w:rPr>
        <w:t>27. Design Philosophy</w:t>
      </w:r>
    </w:p>
    <w:p w14:paraId="68476805" w14:textId="77777777" w:rsidR="00353B92" w:rsidRPr="00353B92" w:rsidRDefault="00353B92" w:rsidP="00353B92">
      <w:r w:rsidRPr="00353B92">
        <w:t xml:space="preserve">The Drone Delivery Navigation System must not resemble a traditional admin panel or CRUD application. Instead, it should present itself as a </w:t>
      </w:r>
      <w:r w:rsidRPr="00353B92">
        <w:rPr>
          <w:b/>
          <w:bCs/>
        </w:rPr>
        <w:t>premium Drone Command Center</w:t>
      </w:r>
      <w:r w:rsidRPr="00353B92">
        <w:t xml:space="preserve"> inspired by modern enterprise SaaS platforms.</w:t>
      </w:r>
    </w:p>
    <w:p w14:paraId="166E75E4" w14:textId="77777777" w:rsidR="00353B92" w:rsidRPr="00353B92" w:rsidRDefault="00353B92" w:rsidP="00353B92">
      <w:r w:rsidRPr="00353B92">
        <w:t>The interface should feel:</w:t>
      </w:r>
    </w:p>
    <w:p w14:paraId="26AD58C9" w14:textId="77777777" w:rsidR="00353B92" w:rsidRPr="00353B92" w:rsidRDefault="00353B92" w:rsidP="00353B92">
      <w:pPr>
        <w:numPr>
          <w:ilvl w:val="0"/>
          <w:numId w:val="59"/>
        </w:numPr>
      </w:pPr>
      <w:r w:rsidRPr="00353B92">
        <w:t xml:space="preserve">Professional </w:t>
      </w:r>
    </w:p>
    <w:p w14:paraId="6333F042" w14:textId="77777777" w:rsidR="00353B92" w:rsidRPr="00353B92" w:rsidRDefault="00353B92" w:rsidP="00353B92">
      <w:pPr>
        <w:numPr>
          <w:ilvl w:val="0"/>
          <w:numId w:val="59"/>
        </w:numPr>
      </w:pPr>
      <w:r w:rsidRPr="00353B92">
        <w:t xml:space="preserve">Minimal </w:t>
      </w:r>
    </w:p>
    <w:p w14:paraId="5A94FAA1" w14:textId="77777777" w:rsidR="00353B92" w:rsidRPr="00353B92" w:rsidRDefault="00353B92" w:rsidP="00353B92">
      <w:pPr>
        <w:numPr>
          <w:ilvl w:val="0"/>
          <w:numId w:val="59"/>
        </w:numPr>
      </w:pPr>
      <w:r w:rsidRPr="00353B92">
        <w:t xml:space="preserve">Futuristic </w:t>
      </w:r>
    </w:p>
    <w:p w14:paraId="205FC67C" w14:textId="77777777" w:rsidR="00353B92" w:rsidRPr="00353B92" w:rsidRDefault="00353B92" w:rsidP="00353B92">
      <w:pPr>
        <w:numPr>
          <w:ilvl w:val="0"/>
          <w:numId w:val="59"/>
        </w:numPr>
      </w:pPr>
      <w:r w:rsidRPr="00353B92">
        <w:t xml:space="preserve">Human-centered </w:t>
      </w:r>
    </w:p>
    <w:p w14:paraId="154E4E47" w14:textId="77777777" w:rsidR="00353B92" w:rsidRPr="00353B92" w:rsidRDefault="00353B92" w:rsidP="00353B92">
      <w:pPr>
        <w:numPr>
          <w:ilvl w:val="0"/>
          <w:numId w:val="59"/>
        </w:numPr>
      </w:pPr>
      <w:r w:rsidRPr="00353B92">
        <w:t xml:space="preserve">Spacious </w:t>
      </w:r>
    </w:p>
    <w:p w14:paraId="781DBB5A" w14:textId="77777777" w:rsidR="00353B92" w:rsidRPr="00353B92" w:rsidRDefault="00353B92" w:rsidP="00353B92">
      <w:pPr>
        <w:numPr>
          <w:ilvl w:val="0"/>
          <w:numId w:val="59"/>
        </w:numPr>
      </w:pPr>
      <w:r w:rsidRPr="00353B92">
        <w:t xml:space="preserve">Easy to navigate </w:t>
      </w:r>
    </w:p>
    <w:p w14:paraId="27A9696D" w14:textId="77777777" w:rsidR="00353B92" w:rsidRPr="00353B92" w:rsidRDefault="00353B92" w:rsidP="00353B92">
      <w:pPr>
        <w:numPr>
          <w:ilvl w:val="0"/>
          <w:numId w:val="59"/>
        </w:numPr>
      </w:pPr>
      <w:r w:rsidRPr="00353B92">
        <w:t xml:space="preserve">Visually consistent </w:t>
      </w:r>
    </w:p>
    <w:p w14:paraId="293E4CA5" w14:textId="77777777" w:rsidR="00353B92" w:rsidRPr="00353B92" w:rsidRDefault="00353B92" w:rsidP="00353B92">
      <w:r w:rsidRPr="00353B92">
        <w:t>The design language is inspired by:</w:t>
      </w:r>
    </w:p>
    <w:p w14:paraId="560F2BCF" w14:textId="77777777" w:rsidR="00353B92" w:rsidRPr="00353B92" w:rsidRDefault="00353B92" w:rsidP="00353B92">
      <w:pPr>
        <w:numPr>
          <w:ilvl w:val="0"/>
          <w:numId w:val="60"/>
        </w:numPr>
      </w:pPr>
      <w:r w:rsidRPr="00353B92">
        <w:t xml:space="preserve">Apple Human Interface Guidelines </w:t>
      </w:r>
    </w:p>
    <w:p w14:paraId="1F10842F" w14:textId="77777777" w:rsidR="00353B92" w:rsidRPr="00353B92" w:rsidRDefault="00353B92" w:rsidP="00353B92">
      <w:pPr>
        <w:numPr>
          <w:ilvl w:val="0"/>
          <w:numId w:val="60"/>
        </w:numPr>
      </w:pPr>
      <w:r w:rsidRPr="00353B92">
        <w:t xml:space="preserve">Linear </w:t>
      </w:r>
    </w:p>
    <w:p w14:paraId="57ABCCB3" w14:textId="77777777" w:rsidR="00353B92" w:rsidRPr="00353B92" w:rsidRDefault="00353B92" w:rsidP="00353B92">
      <w:pPr>
        <w:numPr>
          <w:ilvl w:val="0"/>
          <w:numId w:val="60"/>
        </w:numPr>
      </w:pPr>
      <w:r w:rsidRPr="00353B92">
        <w:t xml:space="preserve">Stripe Dashboard </w:t>
      </w:r>
    </w:p>
    <w:p w14:paraId="74D8CFC2" w14:textId="77777777" w:rsidR="00353B92" w:rsidRPr="00353B92" w:rsidRDefault="00353B92" w:rsidP="00353B92">
      <w:pPr>
        <w:numPr>
          <w:ilvl w:val="0"/>
          <w:numId w:val="60"/>
        </w:numPr>
      </w:pPr>
      <w:r w:rsidRPr="00353B92">
        <w:lastRenderedPageBreak/>
        <w:t xml:space="preserve">DJI Flight Control Software </w:t>
      </w:r>
    </w:p>
    <w:p w14:paraId="3CA7326C" w14:textId="77777777" w:rsidR="00353B92" w:rsidRPr="00353B92" w:rsidRDefault="00353B92" w:rsidP="00353B92">
      <w:pPr>
        <w:numPr>
          <w:ilvl w:val="0"/>
          <w:numId w:val="60"/>
        </w:numPr>
      </w:pPr>
      <w:r w:rsidRPr="00353B92">
        <w:t xml:space="preserve">Notion </w:t>
      </w:r>
    </w:p>
    <w:p w14:paraId="75463744" w14:textId="77777777" w:rsidR="00353B92" w:rsidRPr="00353B92" w:rsidRDefault="00353B92" w:rsidP="00353B92">
      <w:pPr>
        <w:numPr>
          <w:ilvl w:val="0"/>
          <w:numId w:val="60"/>
        </w:numPr>
      </w:pPr>
      <w:r w:rsidRPr="00353B92">
        <w:t xml:space="preserve">Arc Browser </w:t>
      </w:r>
    </w:p>
    <w:p w14:paraId="21C32A56" w14:textId="77777777" w:rsidR="00353B92" w:rsidRPr="00353B92" w:rsidRDefault="00353B92" w:rsidP="00353B92">
      <w:r w:rsidRPr="00353B92">
        <w:t>The application should avoid excessive decoration, unnecessary gradients, or heavy visual effects. Elegance and clarity should take precedence over complexity.</w:t>
      </w:r>
    </w:p>
    <w:p w14:paraId="573BD7D1" w14:textId="77777777" w:rsidR="00353B92" w:rsidRPr="00353B92" w:rsidRDefault="00353B92" w:rsidP="00353B92">
      <w:r w:rsidRPr="00353B92">
        <w:pict w14:anchorId="4F0865C5">
          <v:rect id="_x0000_i1746" style="width:0;height:1.5pt" o:hralign="center" o:hrstd="t" o:hr="t" fillcolor="#a0a0a0" stroked="f"/>
        </w:pict>
      </w:r>
    </w:p>
    <w:p w14:paraId="2DD35E12" w14:textId="77777777" w:rsidR="00353B92" w:rsidRPr="00353B92" w:rsidRDefault="00353B92" w:rsidP="00353B92">
      <w:pPr>
        <w:rPr>
          <w:b/>
          <w:bCs/>
        </w:rPr>
      </w:pPr>
      <w:r w:rsidRPr="00353B92">
        <w:rPr>
          <w:b/>
          <w:bCs/>
        </w:rPr>
        <w:t>28. Global UI Principles</w:t>
      </w:r>
    </w:p>
    <w:p w14:paraId="20CC96A8" w14:textId="77777777" w:rsidR="00353B92" w:rsidRPr="00353B92" w:rsidRDefault="00353B92" w:rsidP="00353B92">
      <w:r w:rsidRPr="00353B92">
        <w:t>The following principles are mandatory across the entire application:</w:t>
      </w:r>
    </w:p>
    <w:p w14:paraId="63BC74C2" w14:textId="77777777" w:rsidR="00353B92" w:rsidRPr="00353B92" w:rsidRDefault="00353B92" w:rsidP="00353B92">
      <w:pPr>
        <w:rPr>
          <w:b/>
          <w:bCs/>
        </w:rPr>
      </w:pPr>
      <w:r w:rsidRPr="00353B92">
        <w:rPr>
          <w:b/>
          <w:bCs/>
        </w:rPr>
        <w:t>Simplicity</w:t>
      </w:r>
    </w:p>
    <w:p w14:paraId="4FD82C7D" w14:textId="77777777" w:rsidR="00353B92" w:rsidRPr="00353B92" w:rsidRDefault="00353B92" w:rsidP="00353B92">
      <w:r w:rsidRPr="00353B92">
        <w:t>Every screen should communicate one primary purpose.</w:t>
      </w:r>
    </w:p>
    <w:p w14:paraId="332F9479" w14:textId="77777777" w:rsidR="00353B92" w:rsidRPr="00353B92" w:rsidRDefault="00353B92" w:rsidP="00353B92">
      <w:pPr>
        <w:rPr>
          <w:b/>
          <w:bCs/>
        </w:rPr>
      </w:pPr>
      <w:r w:rsidRPr="00353B92">
        <w:rPr>
          <w:b/>
          <w:bCs/>
        </w:rPr>
        <w:t>Consistency</w:t>
      </w:r>
    </w:p>
    <w:p w14:paraId="435FB05C" w14:textId="77777777" w:rsidR="00353B92" w:rsidRPr="00353B92" w:rsidRDefault="00353B92" w:rsidP="00353B92">
      <w:r w:rsidRPr="00353B92">
        <w:t>Navigation, spacing, typography, and interaction patterns must remain identical across all modules.</w:t>
      </w:r>
    </w:p>
    <w:p w14:paraId="48FDA16C" w14:textId="77777777" w:rsidR="00353B92" w:rsidRPr="00353B92" w:rsidRDefault="00353B92" w:rsidP="00353B92">
      <w:pPr>
        <w:rPr>
          <w:b/>
          <w:bCs/>
        </w:rPr>
      </w:pPr>
      <w:r w:rsidRPr="00353B92">
        <w:rPr>
          <w:b/>
          <w:bCs/>
        </w:rPr>
        <w:t>Spaciousness</w:t>
      </w:r>
    </w:p>
    <w:p w14:paraId="45268A92" w14:textId="77777777" w:rsidR="00353B92" w:rsidRPr="00353B92" w:rsidRDefault="00353B92" w:rsidP="00353B92">
      <w:r w:rsidRPr="00353B92">
        <w:t>The interface should never feel crowded. Use generous whitespace to separate sections and improve readability.</w:t>
      </w:r>
    </w:p>
    <w:p w14:paraId="729ED0D0" w14:textId="77777777" w:rsidR="00353B92" w:rsidRPr="00353B92" w:rsidRDefault="00353B92" w:rsidP="00353B92">
      <w:pPr>
        <w:rPr>
          <w:b/>
          <w:bCs/>
        </w:rPr>
      </w:pPr>
      <w:r w:rsidRPr="00353B92">
        <w:rPr>
          <w:b/>
          <w:bCs/>
        </w:rPr>
        <w:t>Hierarchy</w:t>
      </w:r>
    </w:p>
    <w:p w14:paraId="51BDAA3B" w14:textId="77777777" w:rsidR="00353B92" w:rsidRPr="00353B92" w:rsidRDefault="00353B92" w:rsidP="00353B92">
      <w:r w:rsidRPr="00353B92">
        <w:t>The user's attention should naturally flow from the most important information to supporting content.</w:t>
      </w:r>
    </w:p>
    <w:p w14:paraId="74387E36" w14:textId="77777777" w:rsidR="00353B92" w:rsidRPr="00353B92" w:rsidRDefault="00353B92" w:rsidP="00353B92">
      <w:pPr>
        <w:rPr>
          <w:b/>
          <w:bCs/>
        </w:rPr>
      </w:pPr>
      <w:r w:rsidRPr="00353B92">
        <w:rPr>
          <w:b/>
          <w:bCs/>
        </w:rPr>
        <w:t>Visual Balance</w:t>
      </w:r>
    </w:p>
    <w:p w14:paraId="364EC339" w14:textId="77777777" w:rsidR="00353B92" w:rsidRPr="00353B92" w:rsidRDefault="00353B92" w:rsidP="00353B92">
      <w:r w:rsidRPr="00353B92">
        <w:t>No section should dominate the page unless intentionally designed as the hero section.</w:t>
      </w:r>
    </w:p>
    <w:p w14:paraId="06A420E0" w14:textId="77777777" w:rsidR="00353B92" w:rsidRPr="00353B92" w:rsidRDefault="00353B92" w:rsidP="00353B92">
      <w:r w:rsidRPr="00353B92">
        <w:pict w14:anchorId="10351FFE">
          <v:rect id="_x0000_i1747" style="width:0;height:1.5pt" o:hralign="center" o:hrstd="t" o:hr="t" fillcolor="#a0a0a0" stroked="f"/>
        </w:pict>
      </w:r>
    </w:p>
    <w:p w14:paraId="618DE992" w14:textId="77777777" w:rsidR="00353B92" w:rsidRPr="00353B92" w:rsidRDefault="00353B92" w:rsidP="00353B92">
      <w:pPr>
        <w:rPr>
          <w:b/>
          <w:bCs/>
        </w:rPr>
      </w:pPr>
      <w:r w:rsidRPr="00353B92">
        <w:rPr>
          <w:b/>
          <w:bCs/>
        </w:rPr>
        <w:t>29. Visual Identity</w:t>
      </w:r>
    </w:p>
    <w:p w14:paraId="1C4668B9" w14:textId="77777777" w:rsidR="00353B92" w:rsidRPr="00353B92" w:rsidRDefault="00353B92" w:rsidP="00353B92">
      <w:r w:rsidRPr="00353B92">
        <w:t>The application follows a modern glassmorphism design system.</w:t>
      </w:r>
    </w:p>
    <w:p w14:paraId="542C3D26" w14:textId="77777777" w:rsidR="00353B92" w:rsidRPr="00353B92" w:rsidRDefault="00353B92" w:rsidP="00353B92">
      <w:pPr>
        <w:rPr>
          <w:b/>
          <w:bCs/>
        </w:rPr>
      </w:pPr>
      <w:r w:rsidRPr="00353B92">
        <w:rPr>
          <w:b/>
          <w:bCs/>
        </w:rPr>
        <w:t>Core Characteristics</w:t>
      </w:r>
    </w:p>
    <w:p w14:paraId="4032C0A2" w14:textId="77777777" w:rsidR="00353B92" w:rsidRPr="00353B92" w:rsidRDefault="00353B92" w:rsidP="00353B92">
      <w:pPr>
        <w:numPr>
          <w:ilvl w:val="0"/>
          <w:numId w:val="61"/>
        </w:numPr>
      </w:pPr>
      <w:r w:rsidRPr="00353B92">
        <w:t xml:space="preserve">Frosted glass cards </w:t>
      </w:r>
    </w:p>
    <w:p w14:paraId="7614DAEB" w14:textId="77777777" w:rsidR="00353B92" w:rsidRPr="00353B92" w:rsidRDefault="00353B92" w:rsidP="00353B92">
      <w:pPr>
        <w:numPr>
          <w:ilvl w:val="0"/>
          <w:numId w:val="61"/>
        </w:numPr>
      </w:pPr>
      <w:r w:rsidRPr="00353B92">
        <w:t xml:space="preserve">Soft ambient gradients </w:t>
      </w:r>
    </w:p>
    <w:p w14:paraId="191F61EF" w14:textId="77777777" w:rsidR="00353B92" w:rsidRPr="00353B92" w:rsidRDefault="00353B92" w:rsidP="00353B92">
      <w:pPr>
        <w:numPr>
          <w:ilvl w:val="0"/>
          <w:numId w:val="61"/>
        </w:numPr>
      </w:pPr>
      <w:r w:rsidRPr="00353B92">
        <w:t xml:space="preserve">Rounded corners </w:t>
      </w:r>
    </w:p>
    <w:p w14:paraId="63FCCB57" w14:textId="77777777" w:rsidR="00353B92" w:rsidRPr="00353B92" w:rsidRDefault="00353B92" w:rsidP="00353B92">
      <w:pPr>
        <w:numPr>
          <w:ilvl w:val="0"/>
          <w:numId w:val="61"/>
        </w:numPr>
      </w:pPr>
      <w:r w:rsidRPr="00353B92">
        <w:t xml:space="preserve">Subtle shadows </w:t>
      </w:r>
    </w:p>
    <w:p w14:paraId="7411A750" w14:textId="77777777" w:rsidR="00353B92" w:rsidRPr="00353B92" w:rsidRDefault="00353B92" w:rsidP="00353B92">
      <w:pPr>
        <w:numPr>
          <w:ilvl w:val="0"/>
          <w:numId w:val="61"/>
        </w:numPr>
      </w:pPr>
      <w:r w:rsidRPr="00353B92">
        <w:t xml:space="preserve">Thin borders </w:t>
      </w:r>
    </w:p>
    <w:p w14:paraId="644C98AE" w14:textId="77777777" w:rsidR="00353B92" w:rsidRPr="00353B92" w:rsidRDefault="00353B92" w:rsidP="00353B92">
      <w:pPr>
        <w:numPr>
          <w:ilvl w:val="0"/>
          <w:numId w:val="61"/>
        </w:numPr>
      </w:pPr>
      <w:r w:rsidRPr="00353B92">
        <w:t xml:space="preserve">Clean typography </w:t>
      </w:r>
    </w:p>
    <w:p w14:paraId="698A2559" w14:textId="77777777" w:rsidR="00353B92" w:rsidRPr="00353B92" w:rsidRDefault="00353B92" w:rsidP="00353B92">
      <w:pPr>
        <w:numPr>
          <w:ilvl w:val="0"/>
          <w:numId w:val="61"/>
        </w:numPr>
      </w:pPr>
      <w:r w:rsidRPr="00353B92">
        <w:t xml:space="preserve">Light interface </w:t>
      </w:r>
    </w:p>
    <w:p w14:paraId="73C7B4E0" w14:textId="77777777" w:rsidR="00353B92" w:rsidRPr="00353B92" w:rsidRDefault="00353B92" w:rsidP="00353B92">
      <w:pPr>
        <w:numPr>
          <w:ilvl w:val="0"/>
          <w:numId w:val="61"/>
        </w:numPr>
      </w:pPr>
      <w:r w:rsidRPr="00353B92">
        <w:t xml:space="preserve">Premium illustrations </w:t>
      </w:r>
    </w:p>
    <w:p w14:paraId="4F72E4A5" w14:textId="77777777" w:rsidR="00353B92" w:rsidRPr="00353B92" w:rsidRDefault="00353B92" w:rsidP="00353B92">
      <w:pPr>
        <w:numPr>
          <w:ilvl w:val="0"/>
          <w:numId w:val="61"/>
        </w:numPr>
      </w:pPr>
      <w:r w:rsidRPr="00353B92">
        <w:lastRenderedPageBreak/>
        <w:t xml:space="preserve">Consistent iconography </w:t>
      </w:r>
    </w:p>
    <w:p w14:paraId="05BA5DBE" w14:textId="77777777" w:rsidR="00353B92" w:rsidRPr="00353B92" w:rsidRDefault="00353B92" w:rsidP="00353B92">
      <w:r w:rsidRPr="00353B92">
        <w:t>Avoid skeuomorphic effects or overly glossy elements.</w:t>
      </w:r>
    </w:p>
    <w:p w14:paraId="59AB06A8" w14:textId="77777777" w:rsidR="00353B92" w:rsidRPr="00353B92" w:rsidRDefault="00353B92" w:rsidP="00353B92">
      <w:r w:rsidRPr="00353B92">
        <w:pict w14:anchorId="61191C8D">
          <v:rect id="_x0000_i1748" style="width:0;height:1.5pt" o:hralign="center" o:hrstd="t" o:hr="t" fillcolor="#a0a0a0" stroked="f"/>
        </w:pict>
      </w:r>
    </w:p>
    <w:p w14:paraId="112B438F" w14:textId="77777777" w:rsidR="00353B92" w:rsidRPr="00353B92" w:rsidRDefault="00353B92" w:rsidP="00353B92">
      <w:pPr>
        <w:rPr>
          <w:b/>
          <w:bCs/>
        </w:rPr>
      </w:pPr>
      <w:r w:rsidRPr="00353B92">
        <w:rPr>
          <w:b/>
          <w:bCs/>
        </w:rPr>
        <w:t>30. Color System</w:t>
      </w:r>
    </w:p>
    <w:p w14:paraId="43CB8756" w14:textId="77777777" w:rsidR="00353B92" w:rsidRPr="00353B92" w:rsidRDefault="00353B92" w:rsidP="00353B92">
      <w:pPr>
        <w:rPr>
          <w:b/>
          <w:bCs/>
        </w:rPr>
      </w:pPr>
      <w:r w:rsidRPr="00353B92">
        <w:rPr>
          <w:b/>
          <w:bCs/>
        </w:rPr>
        <w:t>Primary Dashboard Theme</w:t>
      </w:r>
    </w:p>
    <w:p w14:paraId="7213C588" w14:textId="77777777" w:rsidR="00353B92" w:rsidRPr="00353B92" w:rsidRDefault="00353B92" w:rsidP="00353B92">
      <w:r w:rsidRPr="00353B92">
        <w:t>The dashboard serves as the neutral command center.</w:t>
      </w:r>
    </w:p>
    <w:p w14:paraId="7B8DE3B2" w14:textId="77777777" w:rsidR="00353B92" w:rsidRPr="00353B92" w:rsidRDefault="00353B92" w:rsidP="00353B92">
      <w:r w:rsidRPr="00353B92">
        <w:t>Primary Colors:</w:t>
      </w:r>
    </w:p>
    <w:p w14:paraId="0D651615" w14:textId="77777777" w:rsidR="00353B92" w:rsidRPr="00353B92" w:rsidRDefault="00353B92" w:rsidP="00353B92">
      <w:pPr>
        <w:numPr>
          <w:ilvl w:val="0"/>
          <w:numId w:val="62"/>
        </w:numPr>
      </w:pPr>
      <w:r w:rsidRPr="00353B92">
        <w:t xml:space="preserve">White </w:t>
      </w:r>
    </w:p>
    <w:p w14:paraId="7A0CE530" w14:textId="77777777" w:rsidR="00353B92" w:rsidRPr="00353B92" w:rsidRDefault="00353B92" w:rsidP="00353B92">
      <w:pPr>
        <w:numPr>
          <w:ilvl w:val="0"/>
          <w:numId w:val="62"/>
        </w:numPr>
      </w:pPr>
      <w:r w:rsidRPr="00353B92">
        <w:t xml:space="preserve">Soft Blue </w:t>
      </w:r>
    </w:p>
    <w:p w14:paraId="5BC1602A" w14:textId="77777777" w:rsidR="00353B92" w:rsidRPr="00353B92" w:rsidRDefault="00353B92" w:rsidP="00353B92">
      <w:pPr>
        <w:numPr>
          <w:ilvl w:val="0"/>
          <w:numId w:val="62"/>
        </w:numPr>
      </w:pPr>
      <w:r w:rsidRPr="00353B92">
        <w:t xml:space="preserve">Light Gray </w:t>
      </w:r>
    </w:p>
    <w:p w14:paraId="249323AB" w14:textId="77777777" w:rsidR="00353B92" w:rsidRPr="00353B92" w:rsidRDefault="00353B92" w:rsidP="00353B92">
      <w:r w:rsidRPr="00353B92">
        <w:t>Accent:</w:t>
      </w:r>
    </w:p>
    <w:p w14:paraId="3BCC2CFD" w14:textId="77777777" w:rsidR="00353B92" w:rsidRPr="00353B92" w:rsidRDefault="00353B92" w:rsidP="00353B92">
      <w:pPr>
        <w:numPr>
          <w:ilvl w:val="0"/>
          <w:numId w:val="63"/>
        </w:numPr>
      </w:pPr>
      <w:r w:rsidRPr="00353B92">
        <w:t xml:space="preserve">Soft Blue </w:t>
      </w:r>
    </w:p>
    <w:p w14:paraId="22E6C5E5" w14:textId="77777777" w:rsidR="00353B92" w:rsidRPr="00353B92" w:rsidRDefault="00353B92" w:rsidP="00353B92">
      <w:r w:rsidRPr="00353B92">
        <w:t>The dashboard must remain visually neutral because it is the entry point to all modules.</w:t>
      </w:r>
    </w:p>
    <w:p w14:paraId="0A42AFD2" w14:textId="77777777" w:rsidR="00353B92" w:rsidRPr="00353B92" w:rsidRDefault="00353B92" w:rsidP="00353B92">
      <w:r w:rsidRPr="00353B92">
        <w:pict w14:anchorId="1B693FCA">
          <v:rect id="_x0000_i1749" style="width:0;height:1.5pt" o:hralign="center" o:hrstd="t" o:hr="t" fillcolor="#a0a0a0" stroked="f"/>
        </w:pict>
      </w:r>
    </w:p>
    <w:p w14:paraId="3B5FC5A9" w14:textId="77777777" w:rsidR="00353B92" w:rsidRPr="00353B92" w:rsidRDefault="00353B92" w:rsidP="00353B92">
      <w:pPr>
        <w:rPr>
          <w:b/>
          <w:bCs/>
        </w:rPr>
      </w:pPr>
      <w:r w:rsidRPr="00353B92">
        <w:rPr>
          <w:b/>
          <w:bCs/>
        </w:rPr>
        <w:t>Module Identity System</w:t>
      </w:r>
    </w:p>
    <w:p w14:paraId="642EAAFA" w14:textId="77777777" w:rsidR="00353B92" w:rsidRPr="00353B92" w:rsidRDefault="00353B92" w:rsidP="00353B92">
      <w:r w:rsidRPr="00353B92">
        <w:t>Each module has its own accent color while preserving the same layout and design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394"/>
        <w:gridCol w:w="2363"/>
      </w:tblGrid>
      <w:tr w:rsidR="00353B92" w:rsidRPr="00353B92" w14:paraId="170F8BDA" w14:textId="77777777">
        <w:trPr>
          <w:tblHeader/>
          <w:tblCellSpacing w:w="15" w:type="dxa"/>
        </w:trPr>
        <w:tc>
          <w:tcPr>
            <w:tcW w:w="0" w:type="auto"/>
            <w:vAlign w:val="center"/>
            <w:hideMark/>
          </w:tcPr>
          <w:p w14:paraId="6D6216B4" w14:textId="77777777" w:rsidR="00353B92" w:rsidRPr="00353B92" w:rsidRDefault="00353B92" w:rsidP="00353B92">
            <w:pPr>
              <w:rPr>
                <w:b/>
                <w:bCs/>
              </w:rPr>
            </w:pPr>
            <w:r w:rsidRPr="00353B92">
              <w:rPr>
                <w:b/>
                <w:bCs/>
              </w:rPr>
              <w:t>Module</w:t>
            </w:r>
          </w:p>
        </w:tc>
        <w:tc>
          <w:tcPr>
            <w:tcW w:w="0" w:type="auto"/>
            <w:vAlign w:val="center"/>
            <w:hideMark/>
          </w:tcPr>
          <w:p w14:paraId="670DE815" w14:textId="77777777" w:rsidR="00353B92" w:rsidRPr="00353B92" w:rsidRDefault="00353B92" w:rsidP="00353B92">
            <w:pPr>
              <w:rPr>
                <w:b/>
                <w:bCs/>
              </w:rPr>
            </w:pPr>
            <w:r w:rsidRPr="00353B92">
              <w:rPr>
                <w:b/>
                <w:bCs/>
              </w:rPr>
              <w:t>Accent Color</w:t>
            </w:r>
          </w:p>
        </w:tc>
        <w:tc>
          <w:tcPr>
            <w:tcW w:w="0" w:type="auto"/>
            <w:vAlign w:val="center"/>
            <w:hideMark/>
          </w:tcPr>
          <w:p w14:paraId="1B8D4EAA" w14:textId="77777777" w:rsidR="00353B92" w:rsidRPr="00353B92" w:rsidRDefault="00353B92" w:rsidP="00353B92">
            <w:pPr>
              <w:rPr>
                <w:b/>
                <w:bCs/>
              </w:rPr>
            </w:pPr>
            <w:r w:rsidRPr="00353B92">
              <w:rPr>
                <w:b/>
                <w:bCs/>
              </w:rPr>
              <w:t>Theme</w:t>
            </w:r>
          </w:p>
        </w:tc>
      </w:tr>
      <w:tr w:rsidR="00353B92" w:rsidRPr="00353B92" w14:paraId="518C561E" w14:textId="77777777">
        <w:trPr>
          <w:tblCellSpacing w:w="15" w:type="dxa"/>
        </w:trPr>
        <w:tc>
          <w:tcPr>
            <w:tcW w:w="0" w:type="auto"/>
            <w:vAlign w:val="center"/>
            <w:hideMark/>
          </w:tcPr>
          <w:p w14:paraId="4A74F799" w14:textId="77777777" w:rsidR="00353B92" w:rsidRPr="00353B92" w:rsidRDefault="00353B92" w:rsidP="00353B92">
            <w:r w:rsidRPr="00353B92">
              <w:t>Dashboard</w:t>
            </w:r>
          </w:p>
        </w:tc>
        <w:tc>
          <w:tcPr>
            <w:tcW w:w="0" w:type="auto"/>
            <w:vAlign w:val="center"/>
            <w:hideMark/>
          </w:tcPr>
          <w:p w14:paraId="044B746A" w14:textId="77777777" w:rsidR="00353B92" w:rsidRPr="00353B92" w:rsidRDefault="00353B92" w:rsidP="00353B92">
            <w:r w:rsidRPr="00353B92">
              <w:t>Soft Blue</w:t>
            </w:r>
          </w:p>
        </w:tc>
        <w:tc>
          <w:tcPr>
            <w:tcW w:w="0" w:type="auto"/>
            <w:vAlign w:val="center"/>
            <w:hideMark/>
          </w:tcPr>
          <w:p w14:paraId="5DBDB317" w14:textId="77777777" w:rsidR="00353B92" w:rsidRPr="00353B92" w:rsidRDefault="00353B92" w:rsidP="00353B92">
            <w:r w:rsidRPr="00353B92">
              <w:t>Neutral Command Center</w:t>
            </w:r>
          </w:p>
        </w:tc>
      </w:tr>
      <w:tr w:rsidR="00353B92" w:rsidRPr="00353B92" w14:paraId="5B1E27E8" w14:textId="77777777">
        <w:trPr>
          <w:tblCellSpacing w:w="15" w:type="dxa"/>
        </w:trPr>
        <w:tc>
          <w:tcPr>
            <w:tcW w:w="0" w:type="auto"/>
            <w:vAlign w:val="center"/>
            <w:hideMark/>
          </w:tcPr>
          <w:p w14:paraId="0FD091CC" w14:textId="77777777" w:rsidR="00353B92" w:rsidRPr="00353B92" w:rsidRDefault="00353B92" w:rsidP="00353B92">
            <w:r w:rsidRPr="00353B92">
              <w:t>Fleet Management</w:t>
            </w:r>
          </w:p>
        </w:tc>
        <w:tc>
          <w:tcPr>
            <w:tcW w:w="0" w:type="auto"/>
            <w:vAlign w:val="center"/>
            <w:hideMark/>
          </w:tcPr>
          <w:p w14:paraId="4F75EADE" w14:textId="77777777" w:rsidR="00353B92" w:rsidRPr="00353B92" w:rsidRDefault="00353B92" w:rsidP="00353B92">
            <w:r w:rsidRPr="00353B92">
              <w:t>Electric Blue</w:t>
            </w:r>
          </w:p>
        </w:tc>
        <w:tc>
          <w:tcPr>
            <w:tcW w:w="0" w:type="auto"/>
            <w:vAlign w:val="center"/>
            <w:hideMark/>
          </w:tcPr>
          <w:p w14:paraId="79C0237B" w14:textId="77777777" w:rsidR="00353B92" w:rsidRPr="00353B92" w:rsidRDefault="00353B92" w:rsidP="00353B92">
            <w:r w:rsidRPr="00353B92">
              <w:t>Drone Hangar</w:t>
            </w:r>
          </w:p>
        </w:tc>
      </w:tr>
      <w:tr w:rsidR="00353B92" w:rsidRPr="00353B92" w14:paraId="549EE977" w14:textId="77777777">
        <w:trPr>
          <w:tblCellSpacing w:w="15" w:type="dxa"/>
        </w:trPr>
        <w:tc>
          <w:tcPr>
            <w:tcW w:w="0" w:type="auto"/>
            <w:vAlign w:val="center"/>
            <w:hideMark/>
          </w:tcPr>
          <w:p w14:paraId="2EEDE3CC" w14:textId="77777777" w:rsidR="00353B92" w:rsidRPr="00353B92" w:rsidRDefault="00353B92" w:rsidP="00353B92">
            <w:r w:rsidRPr="00353B92">
              <w:t>Route Optimization</w:t>
            </w:r>
          </w:p>
        </w:tc>
        <w:tc>
          <w:tcPr>
            <w:tcW w:w="0" w:type="auto"/>
            <w:vAlign w:val="center"/>
            <w:hideMark/>
          </w:tcPr>
          <w:p w14:paraId="7748CDE4" w14:textId="77777777" w:rsidR="00353B92" w:rsidRPr="00353B92" w:rsidRDefault="00353B92" w:rsidP="00353B92">
            <w:r w:rsidRPr="00353B92">
              <w:t>Emerald Green</w:t>
            </w:r>
          </w:p>
        </w:tc>
        <w:tc>
          <w:tcPr>
            <w:tcW w:w="0" w:type="auto"/>
            <w:vAlign w:val="center"/>
            <w:hideMark/>
          </w:tcPr>
          <w:p w14:paraId="3F0F9A4A" w14:textId="77777777" w:rsidR="00353B92" w:rsidRPr="00353B92" w:rsidRDefault="00353B92" w:rsidP="00353B92">
            <w:r w:rsidRPr="00353B92">
              <w:t>Navigation Center</w:t>
            </w:r>
          </w:p>
        </w:tc>
      </w:tr>
      <w:tr w:rsidR="00353B92" w:rsidRPr="00353B92" w14:paraId="03726DD1" w14:textId="77777777">
        <w:trPr>
          <w:tblCellSpacing w:w="15" w:type="dxa"/>
        </w:trPr>
        <w:tc>
          <w:tcPr>
            <w:tcW w:w="0" w:type="auto"/>
            <w:vAlign w:val="center"/>
            <w:hideMark/>
          </w:tcPr>
          <w:p w14:paraId="6F6F593D" w14:textId="77777777" w:rsidR="00353B92" w:rsidRPr="00353B92" w:rsidRDefault="00353B92" w:rsidP="00353B92">
            <w:r w:rsidRPr="00353B92">
              <w:t>Delivery Management</w:t>
            </w:r>
          </w:p>
        </w:tc>
        <w:tc>
          <w:tcPr>
            <w:tcW w:w="0" w:type="auto"/>
            <w:vAlign w:val="center"/>
            <w:hideMark/>
          </w:tcPr>
          <w:p w14:paraId="1DBF5F4A" w14:textId="77777777" w:rsidR="00353B92" w:rsidRPr="00353B92" w:rsidRDefault="00353B92" w:rsidP="00353B92">
            <w:r w:rsidRPr="00353B92">
              <w:t>Soft Orange</w:t>
            </w:r>
          </w:p>
        </w:tc>
        <w:tc>
          <w:tcPr>
            <w:tcW w:w="0" w:type="auto"/>
            <w:vAlign w:val="center"/>
            <w:hideMark/>
          </w:tcPr>
          <w:p w14:paraId="51B76389" w14:textId="77777777" w:rsidR="00353B92" w:rsidRPr="00353B92" w:rsidRDefault="00353B92" w:rsidP="00353B92">
            <w:r w:rsidRPr="00353B92">
              <w:t>Logistics Center</w:t>
            </w:r>
          </w:p>
        </w:tc>
      </w:tr>
      <w:tr w:rsidR="00353B92" w:rsidRPr="00353B92" w14:paraId="47A37F7C" w14:textId="77777777">
        <w:trPr>
          <w:tblCellSpacing w:w="15" w:type="dxa"/>
        </w:trPr>
        <w:tc>
          <w:tcPr>
            <w:tcW w:w="0" w:type="auto"/>
            <w:vAlign w:val="center"/>
            <w:hideMark/>
          </w:tcPr>
          <w:p w14:paraId="57EBA5BE" w14:textId="77777777" w:rsidR="00353B92" w:rsidRPr="00353B92" w:rsidRDefault="00353B92" w:rsidP="00353B92">
            <w:r w:rsidRPr="00353B92">
              <w:t>Analytics Dashboard</w:t>
            </w:r>
          </w:p>
        </w:tc>
        <w:tc>
          <w:tcPr>
            <w:tcW w:w="0" w:type="auto"/>
            <w:vAlign w:val="center"/>
            <w:hideMark/>
          </w:tcPr>
          <w:p w14:paraId="06425A6B" w14:textId="77777777" w:rsidR="00353B92" w:rsidRPr="00353B92" w:rsidRDefault="00353B92" w:rsidP="00353B92">
            <w:r w:rsidRPr="00353B92">
              <w:t>Royal Purple</w:t>
            </w:r>
          </w:p>
        </w:tc>
        <w:tc>
          <w:tcPr>
            <w:tcW w:w="0" w:type="auto"/>
            <w:vAlign w:val="center"/>
            <w:hideMark/>
          </w:tcPr>
          <w:p w14:paraId="3A938008" w14:textId="77777777" w:rsidR="00353B92" w:rsidRPr="00353B92" w:rsidRDefault="00353B92" w:rsidP="00353B92">
            <w:r w:rsidRPr="00353B92">
              <w:t>Intelligence Center</w:t>
            </w:r>
          </w:p>
        </w:tc>
      </w:tr>
    </w:tbl>
    <w:p w14:paraId="665E83F2" w14:textId="77777777" w:rsidR="00353B92" w:rsidRPr="00353B92" w:rsidRDefault="00353B92" w:rsidP="00353B92">
      <w:r w:rsidRPr="00353B92">
        <w:t>Only the accent colors change. Layout, sidebar, header, typography, spacing, and components remain consistent.</w:t>
      </w:r>
    </w:p>
    <w:p w14:paraId="52F8DB31" w14:textId="77777777" w:rsidR="00353B92" w:rsidRPr="00353B92" w:rsidRDefault="00353B92" w:rsidP="00353B92">
      <w:r w:rsidRPr="00353B92">
        <w:pict w14:anchorId="2FC0F7CF">
          <v:rect id="_x0000_i1750" style="width:0;height:1.5pt" o:hralign="center" o:hrstd="t" o:hr="t" fillcolor="#a0a0a0" stroked="f"/>
        </w:pict>
      </w:r>
    </w:p>
    <w:p w14:paraId="2FFDBF71" w14:textId="77777777" w:rsidR="00353B92" w:rsidRPr="00353B92" w:rsidRDefault="00353B92" w:rsidP="00353B92">
      <w:pPr>
        <w:rPr>
          <w:b/>
          <w:bCs/>
        </w:rPr>
      </w:pPr>
      <w:r w:rsidRPr="00353B92">
        <w:rPr>
          <w:b/>
          <w:bCs/>
        </w:rPr>
        <w:t>Ambient Background Rule</w:t>
      </w:r>
    </w:p>
    <w:p w14:paraId="34A62752" w14:textId="77777777" w:rsidR="00353B92" w:rsidRPr="00353B92" w:rsidRDefault="00353B92" w:rsidP="00353B92">
      <w:r w:rsidRPr="00353B92">
        <w:t xml:space="preserve">The application should </w:t>
      </w:r>
      <w:r w:rsidRPr="00353B92">
        <w:rPr>
          <w:b/>
          <w:bCs/>
        </w:rPr>
        <w:t>never</w:t>
      </w:r>
      <w:r w:rsidRPr="00353B92">
        <w:t xml:space="preserve"> replace the background entirely with a module color.</w:t>
      </w:r>
    </w:p>
    <w:p w14:paraId="653F4363" w14:textId="77777777" w:rsidR="00353B92" w:rsidRPr="00353B92" w:rsidRDefault="00353B92" w:rsidP="00353B92">
      <w:r w:rsidRPr="00353B92">
        <w:t>Instead:</w:t>
      </w:r>
    </w:p>
    <w:p w14:paraId="47091B8F" w14:textId="77777777" w:rsidR="00353B92" w:rsidRPr="00353B92" w:rsidRDefault="00353B92" w:rsidP="00353B92">
      <w:pPr>
        <w:numPr>
          <w:ilvl w:val="0"/>
          <w:numId w:val="64"/>
        </w:numPr>
      </w:pPr>
      <w:r w:rsidRPr="00353B92">
        <w:t xml:space="preserve">Maintain a white/light base. </w:t>
      </w:r>
    </w:p>
    <w:p w14:paraId="43731AAF" w14:textId="77777777" w:rsidR="00353B92" w:rsidRPr="00353B92" w:rsidRDefault="00353B92" w:rsidP="00353B92">
      <w:pPr>
        <w:numPr>
          <w:ilvl w:val="0"/>
          <w:numId w:val="64"/>
        </w:numPr>
      </w:pPr>
      <w:r w:rsidRPr="00353B92">
        <w:t xml:space="preserve">Add a </w:t>
      </w:r>
      <w:r w:rsidRPr="00353B92">
        <w:rPr>
          <w:b/>
          <w:bCs/>
        </w:rPr>
        <w:t>10–15% ambient tint</w:t>
      </w:r>
      <w:r w:rsidRPr="00353B92">
        <w:t xml:space="preserve"> using the module's accent color. </w:t>
      </w:r>
    </w:p>
    <w:p w14:paraId="31D38E55" w14:textId="77777777" w:rsidR="00353B92" w:rsidRPr="00353B92" w:rsidRDefault="00353B92" w:rsidP="00353B92">
      <w:pPr>
        <w:numPr>
          <w:ilvl w:val="0"/>
          <w:numId w:val="64"/>
        </w:numPr>
      </w:pPr>
      <w:r w:rsidRPr="00353B92">
        <w:lastRenderedPageBreak/>
        <w:t xml:space="preserve">Apply the accent to: </w:t>
      </w:r>
    </w:p>
    <w:p w14:paraId="1C0815CB" w14:textId="77777777" w:rsidR="00353B92" w:rsidRPr="00353B92" w:rsidRDefault="00353B92" w:rsidP="00353B92">
      <w:pPr>
        <w:numPr>
          <w:ilvl w:val="1"/>
          <w:numId w:val="64"/>
        </w:numPr>
      </w:pPr>
      <w:r w:rsidRPr="00353B92">
        <w:t xml:space="preserve">Card highlights </w:t>
      </w:r>
    </w:p>
    <w:p w14:paraId="7D38C816" w14:textId="77777777" w:rsidR="00353B92" w:rsidRPr="00353B92" w:rsidRDefault="00353B92" w:rsidP="00353B92">
      <w:pPr>
        <w:numPr>
          <w:ilvl w:val="1"/>
          <w:numId w:val="64"/>
        </w:numPr>
      </w:pPr>
      <w:r w:rsidRPr="00353B92">
        <w:t xml:space="preserve">Hover states </w:t>
      </w:r>
    </w:p>
    <w:p w14:paraId="0660EECE" w14:textId="77777777" w:rsidR="00353B92" w:rsidRPr="00353B92" w:rsidRDefault="00353B92" w:rsidP="00353B92">
      <w:pPr>
        <w:numPr>
          <w:ilvl w:val="1"/>
          <w:numId w:val="64"/>
        </w:numPr>
      </w:pPr>
      <w:r w:rsidRPr="00353B92">
        <w:t xml:space="preserve">Buttons </w:t>
      </w:r>
    </w:p>
    <w:p w14:paraId="4FB5FD39" w14:textId="77777777" w:rsidR="00353B92" w:rsidRPr="00353B92" w:rsidRDefault="00353B92" w:rsidP="00353B92">
      <w:pPr>
        <w:numPr>
          <w:ilvl w:val="1"/>
          <w:numId w:val="64"/>
        </w:numPr>
      </w:pPr>
      <w:r w:rsidRPr="00353B92">
        <w:t xml:space="preserve">Charts </w:t>
      </w:r>
    </w:p>
    <w:p w14:paraId="13C049E1" w14:textId="77777777" w:rsidR="00353B92" w:rsidRPr="00353B92" w:rsidRDefault="00353B92" w:rsidP="00353B92">
      <w:pPr>
        <w:numPr>
          <w:ilvl w:val="1"/>
          <w:numId w:val="64"/>
        </w:numPr>
      </w:pPr>
      <w:r w:rsidRPr="00353B92">
        <w:t xml:space="preserve">Icons </w:t>
      </w:r>
    </w:p>
    <w:p w14:paraId="52DEEBDE" w14:textId="77777777" w:rsidR="00353B92" w:rsidRPr="00353B92" w:rsidRDefault="00353B92" w:rsidP="00353B92">
      <w:pPr>
        <w:numPr>
          <w:ilvl w:val="1"/>
          <w:numId w:val="64"/>
        </w:numPr>
      </w:pPr>
      <w:r w:rsidRPr="00353B92">
        <w:t xml:space="preserve">Progress indicators </w:t>
      </w:r>
    </w:p>
    <w:p w14:paraId="4D0B8727" w14:textId="77777777" w:rsidR="00353B92" w:rsidRPr="00353B92" w:rsidRDefault="00353B92" w:rsidP="00353B92">
      <w:r w:rsidRPr="00353B92">
        <w:t>This creates module identity without sacrificing consistency.</w:t>
      </w:r>
    </w:p>
    <w:p w14:paraId="4E4CC566" w14:textId="77777777" w:rsidR="00353B92" w:rsidRPr="00353B92" w:rsidRDefault="00353B92" w:rsidP="00353B92">
      <w:r w:rsidRPr="00353B92">
        <w:pict w14:anchorId="18EF885C">
          <v:rect id="_x0000_i1751" style="width:0;height:1.5pt" o:hralign="center" o:hrstd="t" o:hr="t" fillcolor="#a0a0a0" stroked="f"/>
        </w:pict>
      </w:r>
    </w:p>
    <w:p w14:paraId="723DB8E9" w14:textId="77777777" w:rsidR="00353B92" w:rsidRPr="00353B92" w:rsidRDefault="00353B92" w:rsidP="00353B92">
      <w:pPr>
        <w:rPr>
          <w:b/>
          <w:bCs/>
        </w:rPr>
      </w:pPr>
      <w:r w:rsidRPr="00353B92">
        <w:rPr>
          <w:b/>
          <w:bCs/>
        </w:rPr>
        <w:t>31. Typography</w:t>
      </w:r>
    </w:p>
    <w:p w14:paraId="44EBC133" w14:textId="77777777" w:rsidR="00353B92" w:rsidRPr="00353B92" w:rsidRDefault="00353B92" w:rsidP="00353B92">
      <w:r w:rsidRPr="00353B92">
        <w:t>Use a clean, modern sans-serif font throughout the application.</w:t>
      </w:r>
    </w:p>
    <w:p w14:paraId="235F936D" w14:textId="77777777" w:rsidR="00353B92" w:rsidRPr="00353B92" w:rsidRDefault="00353B92" w:rsidP="00353B92">
      <w:r w:rsidRPr="00353B92">
        <w:t>Recommended:</w:t>
      </w:r>
    </w:p>
    <w:p w14:paraId="24A78488" w14:textId="77777777" w:rsidR="00353B92" w:rsidRPr="00353B92" w:rsidRDefault="00353B92" w:rsidP="00353B92">
      <w:pPr>
        <w:numPr>
          <w:ilvl w:val="0"/>
          <w:numId w:val="65"/>
        </w:numPr>
      </w:pPr>
      <w:r w:rsidRPr="00353B92">
        <w:t xml:space="preserve">Inter </w:t>
      </w:r>
    </w:p>
    <w:p w14:paraId="49941745" w14:textId="77777777" w:rsidR="00353B92" w:rsidRPr="00353B92" w:rsidRDefault="00353B92" w:rsidP="00353B92">
      <w:pPr>
        <w:numPr>
          <w:ilvl w:val="0"/>
          <w:numId w:val="65"/>
        </w:numPr>
      </w:pPr>
      <w:r w:rsidRPr="00353B92">
        <w:t xml:space="preserve">SF Pro Display (if available) </w:t>
      </w:r>
    </w:p>
    <w:p w14:paraId="514D7EF1" w14:textId="77777777" w:rsidR="00353B92" w:rsidRPr="00353B92" w:rsidRDefault="00353B92" w:rsidP="00353B92">
      <w:pPr>
        <w:numPr>
          <w:ilvl w:val="0"/>
          <w:numId w:val="65"/>
        </w:numPr>
      </w:pPr>
      <w:r w:rsidRPr="00353B92">
        <w:t xml:space="preserve">Poppins (fallback) </w:t>
      </w:r>
    </w:p>
    <w:p w14:paraId="250BCB54" w14:textId="77777777" w:rsidR="00353B92" w:rsidRPr="00353B92" w:rsidRDefault="00353B92" w:rsidP="00353B92">
      <w:pPr>
        <w:rPr>
          <w:b/>
          <w:bCs/>
        </w:rPr>
      </w:pPr>
      <w:r w:rsidRPr="00353B92">
        <w:rPr>
          <w:b/>
          <w:bCs/>
        </w:rPr>
        <w:t>Hierarchy</w:t>
      </w:r>
    </w:p>
    <w:p w14:paraId="50841EF2" w14:textId="77777777" w:rsidR="00353B92" w:rsidRPr="00353B92" w:rsidRDefault="00353B92" w:rsidP="00353B92">
      <w:pPr>
        <w:numPr>
          <w:ilvl w:val="0"/>
          <w:numId w:val="66"/>
        </w:numPr>
      </w:pPr>
      <w:r w:rsidRPr="00353B92">
        <w:t xml:space="preserve">Page Title: 32–36px, Bold </w:t>
      </w:r>
    </w:p>
    <w:p w14:paraId="77A4040D" w14:textId="77777777" w:rsidR="00353B92" w:rsidRPr="00353B92" w:rsidRDefault="00353B92" w:rsidP="00353B92">
      <w:pPr>
        <w:numPr>
          <w:ilvl w:val="0"/>
          <w:numId w:val="66"/>
        </w:numPr>
      </w:pPr>
      <w:r w:rsidRPr="00353B92">
        <w:t xml:space="preserve">Section Title: 22–24px, Semi-bold </w:t>
      </w:r>
    </w:p>
    <w:p w14:paraId="6A3C5444" w14:textId="77777777" w:rsidR="00353B92" w:rsidRPr="00353B92" w:rsidRDefault="00353B92" w:rsidP="00353B92">
      <w:pPr>
        <w:numPr>
          <w:ilvl w:val="0"/>
          <w:numId w:val="66"/>
        </w:numPr>
      </w:pPr>
      <w:r w:rsidRPr="00353B92">
        <w:t xml:space="preserve">Card Title: 18–20px, Medium </w:t>
      </w:r>
    </w:p>
    <w:p w14:paraId="2779A420" w14:textId="77777777" w:rsidR="00353B92" w:rsidRPr="00353B92" w:rsidRDefault="00353B92" w:rsidP="00353B92">
      <w:pPr>
        <w:numPr>
          <w:ilvl w:val="0"/>
          <w:numId w:val="66"/>
        </w:numPr>
      </w:pPr>
      <w:r w:rsidRPr="00353B92">
        <w:t xml:space="preserve">Body Text: 15–16px </w:t>
      </w:r>
    </w:p>
    <w:p w14:paraId="009A16ED" w14:textId="77777777" w:rsidR="00353B92" w:rsidRPr="00353B92" w:rsidRDefault="00353B92" w:rsidP="00353B92">
      <w:pPr>
        <w:numPr>
          <w:ilvl w:val="0"/>
          <w:numId w:val="66"/>
        </w:numPr>
      </w:pPr>
      <w:r w:rsidRPr="00353B92">
        <w:t xml:space="preserve">Labels: 13–14px </w:t>
      </w:r>
    </w:p>
    <w:p w14:paraId="326E3786" w14:textId="77777777" w:rsidR="00353B92" w:rsidRPr="00353B92" w:rsidRDefault="00353B92" w:rsidP="00353B92">
      <w:pPr>
        <w:numPr>
          <w:ilvl w:val="0"/>
          <w:numId w:val="66"/>
        </w:numPr>
      </w:pPr>
      <w:r w:rsidRPr="00353B92">
        <w:t xml:space="preserve">Captions: 12px </w:t>
      </w:r>
    </w:p>
    <w:p w14:paraId="4954D6B6" w14:textId="77777777" w:rsidR="00353B92" w:rsidRPr="00353B92" w:rsidRDefault="00353B92" w:rsidP="00353B92">
      <w:r w:rsidRPr="00353B92">
        <w:t>Text colors:</w:t>
      </w:r>
    </w:p>
    <w:p w14:paraId="56BDF0F3" w14:textId="77777777" w:rsidR="00353B92" w:rsidRPr="00353B92" w:rsidRDefault="00353B92" w:rsidP="00353B92">
      <w:pPr>
        <w:numPr>
          <w:ilvl w:val="0"/>
          <w:numId w:val="67"/>
        </w:numPr>
      </w:pPr>
      <w:r w:rsidRPr="00353B92">
        <w:t xml:space="preserve">Primary: Dark Gray </w:t>
      </w:r>
    </w:p>
    <w:p w14:paraId="4FD180EE" w14:textId="77777777" w:rsidR="00353B92" w:rsidRPr="00353B92" w:rsidRDefault="00353B92" w:rsidP="00353B92">
      <w:pPr>
        <w:numPr>
          <w:ilvl w:val="0"/>
          <w:numId w:val="67"/>
        </w:numPr>
      </w:pPr>
      <w:r w:rsidRPr="00353B92">
        <w:t xml:space="preserve">Secondary: Medium Gray </w:t>
      </w:r>
    </w:p>
    <w:p w14:paraId="334BFE75" w14:textId="77777777" w:rsidR="00353B92" w:rsidRPr="00353B92" w:rsidRDefault="00353B92" w:rsidP="00353B92">
      <w:pPr>
        <w:numPr>
          <w:ilvl w:val="0"/>
          <w:numId w:val="67"/>
        </w:numPr>
      </w:pPr>
      <w:r w:rsidRPr="00353B92">
        <w:t xml:space="preserve">Muted: Light Gray </w:t>
      </w:r>
    </w:p>
    <w:p w14:paraId="056D99BC" w14:textId="77777777" w:rsidR="00353B92" w:rsidRPr="00353B92" w:rsidRDefault="00353B92" w:rsidP="00353B92">
      <w:r w:rsidRPr="00353B92">
        <w:t>Avoid excessive font weights or decorative fonts.</w:t>
      </w:r>
    </w:p>
    <w:p w14:paraId="58AF82DC" w14:textId="77777777" w:rsidR="00353B92" w:rsidRPr="00353B92" w:rsidRDefault="00353B92" w:rsidP="00353B92">
      <w:r w:rsidRPr="00353B92">
        <w:pict w14:anchorId="384EE1D4">
          <v:rect id="_x0000_i1752" style="width:0;height:1.5pt" o:hralign="center" o:hrstd="t" o:hr="t" fillcolor="#a0a0a0" stroked="f"/>
        </w:pict>
      </w:r>
    </w:p>
    <w:p w14:paraId="603C0949" w14:textId="77777777" w:rsidR="00353B92" w:rsidRPr="00353B92" w:rsidRDefault="00353B92" w:rsidP="00353B92">
      <w:pPr>
        <w:rPr>
          <w:b/>
          <w:bCs/>
        </w:rPr>
      </w:pPr>
      <w:r w:rsidRPr="00353B92">
        <w:rPr>
          <w:b/>
          <w:bCs/>
        </w:rPr>
        <w:t>32. Glassmorphism Rules</w:t>
      </w:r>
    </w:p>
    <w:p w14:paraId="7A3D2DC7" w14:textId="77777777" w:rsidR="00353B92" w:rsidRPr="00353B92" w:rsidRDefault="00353B92" w:rsidP="00353B92">
      <w:r w:rsidRPr="00353B92">
        <w:t>Every primary panel should follow the same glass style.</w:t>
      </w:r>
    </w:p>
    <w:p w14:paraId="18121997" w14:textId="77777777" w:rsidR="00353B92" w:rsidRPr="00353B92" w:rsidRDefault="00353B92" w:rsidP="00353B92">
      <w:pPr>
        <w:rPr>
          <w:b/>
          <w:bCs/>
        </w:rPr>
      </w:pPr>
      <w:r w:rsidRPr="00353B92">
        <w:rPr>
          <w:b/>
          <w:bCs/>
        </w:rPr>
        <w:t>Properties</w:t>
      </w:r>
    </w:p>
    <w:p w14:paraId="096C77B9" w14:textId="77777777" w:rsidR="00353B92" w:rsidRPr="00353B92" w:rsidRDefault="00353B92" w:rsidP="00353B92">
      <w:pPr>
        <w:numPr>
          <w:ilvl w:val="0"/>
          <w:numId w:val="68"/>
        </w:numPr>
      </w:pPr>
      <w:r w:rsidRPr="00353B92">
        <w:lastRenderedPageBreak/>
        <w:t xml:space="preserve">Rounded corners: 24–32px </w:t>
      </w:r>
    </w:p>
    <w:p w14:paraId="21399AB9" w14:textId="77777777" w:rsidR="00353B92" w:rsidRPr="00353B92" w:rsidRDefault="00353B92" w:rsidP="00353B92">
      <w:pPr>
        <w:numPr>
          <w:ilvl w:val="0"/>
          <w:numId w:val="68"/>
        </w:numPr>
      </w:pPr>
      <w:r w:rsidRPr="00353B92">
        <w:t xml:space="preserve">Soft blur background </w:t>
      </w:r>
    </w:p>
    <w:p w14:paraId="39F16C9F" w14:textId="77777777" w:rsidR="00353B92" w:rsidRPr="00353B92" w:rsidRDefault="00353B92" w:rsidP="00353B92">
      <w:pPr>
        <w:numPr>
          <w:ilvl w:val="0"/>
          <w:numId w:val="68"/>
        </w:numPr>
      </w:pPr>
      <w:r w:rsidRPr="00353B92">
        <w:t xml:space="preserve">Thin translucent border </w:t>
      </w:r>
    </w:p>
    <w:p w14:paraId="7DE0D930" w14:textId="77777777" w:rsidR="00353B92" w:rsidRPr="00353B92" w:rsidRDefault="00353B92" w:rsidP="00353B92">
      <w:pPr>
        <w:numPr>
          <w:ilvl w:val="0"/>
          <w:numId w:val="68"/>
        </w:numPr>
      </w:pPr>
      <w:r w:rsidRPr="00353B92">
        <w:t xml:space="preserve">Gentle shadow </w:t>
      </w:r>
    </w:p>
    <w:p w14:paraId="35F906F1" w14:textId="77777777" w:rsidR="00353B92" w:rsidRPr="00353B92" w:rsidRDefault="00353B92" w:rsidP="00353B92">
      <w:pPr>
        <w:numPr>
          <w:ilvl w:val="0"/>
          <w:numId w:val="68"/>
        </w:numPr>
      </w:pPr>
      <w:r w:rsidRPr="00353B92">
        <w:t xml:space="preserve">High contrast text </w:t>
      </w:r>
    </w:p>
    <w:p w14:paraId="2D8C12CF" w14:textId="77777777" w:rsidR="00353B92" w:rsidRPr="00353B92" w:rsidRDefault="00353B92" w:rsidP="00353B92">
      <w:pPr>
        <w:numPr>
          <w:ilvl w:val="0"/>
          <w:numId w:val="68"/>
        </w:numPr>
      </w:pPr>
      <w:r w:rsidRPr="00353B92">
        <w:t xml:space="preserve">Light background transparency </w:t>
      </w:r>
    </w:p>
    <w:p w14:paraId="71BA5F12" w14:textId="77777777" w:rsidR="00353B92" w:rsidRPr="00353B92" w:rsidRDefault="00353B92" w:rsidP="00353B92">
      <w:r w:rsidRPr="00353B92">
        <w:t>Cards should feel elevated but not floating excessively.</w:t>
      </w:r>
    </w:p>
    <w:p w14:paraId="15DE2782" w14:textId="77777777" w:rsidR="00353B92" w:rsidRPr="00353B92" w:rsidRDefault="00353B92" w:rsidP="00353B92">
      <w:r w:rsidRPr="00353B92">
        <w:pict w14:anchorId="453A4287">
          <v:rect id="_x0000_i1753" style="width:0;height:1.5pt" o:hralign="center" o:hrstd="t" o:hr="t" fillcolor="#a0a0a0" stroked="f"/>
        </w:pict>
      </w:r>
    </w:p>
    <w:p w14:paraId="069E6459" w14:textId="77777777" w:rsidR="00353B92" w:rsidRPr="00353B92" w:rsidRDefault="00353B92" w:rsidP="00353B92">
      <w:pPr>
        <w:rPr>
          <w:b/>
          <w:bCs/>
        </w:rPr>
      </w:pPr>
      <w:r w:rsidRPr="00353B92">
        <w:rPr>
          <w:b/>
          <w:bCs/>
        </w:rPr>
        <w:t>33. Layout System</w:t>
      </w:r>
    </w:p>
    <w:p w14:paraId="057C4DB4" w14:textId="77777777" w:rsidR="00353B92" w:rsidRPr="00353B92" w:rsidRDefault="00353B92" w:rsidP="00353B92">
      <w:r w:rsidRPr="00353B92">
        <w:t>All pages follow the same structural layout.</w:t>
      </w:r>
    </w:p>
    <w:p w14:paraId="0CBD9BAE" w14:textId="77777777" w:rsidR="00353B92" w:rsidRPr="00353B92" w:rsidRDefault="00353B92" w:rsidP="00353B92">
      <w:r w:rsidRPr="00353B92">
        <w:t>+------------------------------------------------------------+</w:t>
      </w:r>
    </w:p>
    <w:p w14:paraId="610A18E8" w14:textId="77777777" w:rsidR="00353B92" w:rsidRPr="00353B92" w:rsidRDefault="00353B92" w:rsidP="00353B92">
      <w:r w:rsidRPr="00353B92">
        <w:t>| Header                                                     |</w:t>
      </w:r>
    </w:p>
    <w:p w14:paraId="5B6A6D0C" w14:textId="77777777" w:rsidR="00353B92" w:rsidRPr="00353B92" w:rsidRDefault="00353B92" w:rsidP="00353B92">
      <w:r w:rsidRPr="00353B92">
        <w:t>|------------------------------------------------------------|</w:t>
      </w:r>
    </w:p>
    <w:p w14:paraId="1CE64D5D" w14:textId="77777777" w:rsidR="00353B92" w:rsidRPr="00353B92" w:rsidRDefault="00353B92" w:rsidP="00353B92">
      <w:r w:rsidRPr="00353B92">
        <w:t>| Sidebar | Main Content                                     |</w:t>
      </w:r>
    </w:p>
    <w:p w14:paraId="4A32A0C2" w14:textId="77777777" w:rsidR="00353B92" w:rsidRPr="00353B92" w:rsidRDefault="00353B92" w:rsidP="00353B92">
      <w:r w:rsidRPr="00353B92">
        <w:t>|         |                                                  |</w:t>
      </w:r>
    </w:p>
    <w:p w14:paraId="134E0041" w14:textId="77777777" w:rsidR="00353B92" w:rsidRPr="00353B92" w:rsidRDefault="00353B92" w:rsidP="00353B92">
      <w:r w:rsidRPr="00353B92">
        <w:t>|         | Hero Section                                     |</w:t>
      </w:r>
    </w:p>
    <w:p w14:paraId="326C85EC" w14:textId="77777777" w:rsidR="00353B92" w:rsidRPr="00353B92" w:rsidRDefault="00353B92" w:rsidP="00353B92">
      <w:r w:rsidRPr="00353B92">
        <w:t>|         |                                                  |</w:t>
      </w:r>
    </w:p>
    <w:p w14:paraId="085A6D14" w14:textId="77777777" w:rsidR="00353B92" w:rsidRPr="00353B92" w:rsidRDefault="00353B92" w:rsidP="00353B92">
      <w:r w:rsidRPr="00353B92">
        <w:t>|         | Supporting Sections                             |</w:t>
      </w:r>
    </w:p>
    <w:p w14:paraId="1017508A" w14:textId="77777777" w:rsidR="00353B92" w:rsidRPr="00353B92" w:rsidRDefault="00353B92" w:rsidP="00353B92">
      <w:r w:rsidRPr="00353B92">
        <w:t>|         |                                                  |</w:t>
      </w:r>
    </w:p>
    <w:p w14:paraId="6979816B" w14:textId="77777777" w:rsidR="00353B92" w:rsidRPr="00353B92" w:rsidRDefault="00353B92" w:rsidP="00353B92">
      <w:r w:rsidRPr="00353B92">
        <w:t>+------------------------------------------------------------+</w:t>
      </w:r>
    </w:p>
    <w:p w14:paraId="7566C40E" w14:textId="77777777" w:rsidR="00353B92" w:rsidRPr="00353B92" w:rsidRDefault="00353B92" w:rsidP="00353B92">
      <w:r w:rsidRPr="00353B92">
        <w:t>The sidebar remains fixed.</w:t>
      </w:r>
    </w:p>
    <w:p w14:paraId="027C334B" w14:textId="77777777" w:rsidR="00353B92" w:rsidRPr="00353B92" w:rsidRDefault="00353B92" w:rsidP="00353B92">
      <w:r w:rsidRPr="00353B92">
        <w:t>The main content scrolls independently.</w:t>
      </w:r>
    </w:p>
    <w:p w14:paraId="71C86E6E" w14:textId="77777777" w:rsidR="00353B92" w:rsidRPr="00353B92" w:rsidRDefault="00353B92" w:rsidP="00353B92">
      <w:r w:rsidRPr="00353B92">
        <w:pict w14:anchorId="67171DF1">
          <v:rect id="_x0000_i1754" style="width:0;height:1.5pt" o:hralign="center" o:hrstd="t" o:hr="t" fillcolor="#a0a0a0" stroked="f"/>
        </w:pict>
      </w:r>
    </w:p>
    <w:p w14:paraId="314155EB" w14:textId="77777777" w:rsidR="00353B92" w:rsidRPr="00353B92" w:rsidRDefault="00353B92" w:rsidP="00353B92">
      <w:pPr>
        <w:rPr>
          <w:b/>
          <w:bCs/>
        </w:rPr>
      </w:pPr>
      <w:r w:rsidRPr="00353B92">
        <w:rPr>
          <w:b/>
          <w:bCs/>
        </w:rPr>
        <w:t>34. Sidebar Design (LOCKED)</w:t>
      </w:r>
    </w:p>
    <w:p w14:paraId="3289EEC4" w14:textId="77777777" w:rsidR="00353B92" w:rsidRPr="00353B92" w:rsidRDefault="00353B92" w:rsidP="00353B92">
      <w:r w:rsidRPr="00353B92">
        <w:t>The sidebar is identical across all modules.</w:t>
      </w:r>
    </w:p>
    <w:p w14:paraId="7099993C" w14:textId="77777777" w:rsidR="00353B92" w:rsidRPr="00353B92" w:rsidRDefault="00353B92" w:rsidP="00353B92">
      <w:pPr>
        <w:rPr>
          <w:b/>
          <w:bCs/>
        </w:rPr>
      </w:pPr>
      <w:r w:rsidRPr="00353B92">
        <w:rPr>
          <w:b/>
          <w:bCs/>
        </w:rPr>
        <w:t>Do Not Change</w:t>
      </w:r>
    </w:p>
    <w:p w14:paraId="4F98904D" w14:textId="77777777" w:rsidR="00353B92" w:rsidRPr="00353B92" w:rsidRDefault="00353B92" w:rsidP="00353B92">
      <w:pPr>
        <w:numPr>
          <w:ilvl w:val="0"/>
          <w:numId w:val="69"/>
        </w:numPr>
      </w:pPr>
      <w:r w:rsidRPr="00353B92">
        <w:t xml:space="preserve">Width </w:t>
      </w:r>
    </w:p>
    <w:p w14:paraId="2AE4BD67" w14:textId="77777777" w:rsidR="00353B92" w:rsidRPr="00353B92" w:rsidRDefault="00353B92" w:rsidP="00353B92">
      <w:pPr>
        <w:numPr>
          <w:ilvl w:val="0"/>
          <w:numId w:val="69"/>
        </w:numPr>
      </w:pPr>
      <w:r w:rsidRPr="00353B92">
        <w:t xml:space="preserve">Background color </w:t>
      </w:r>
    </w:p>
    <w:p w14:paraId="2442F3AF" w14:textId="77777777" w:rsidR="00353B92" w:rsidRPr="00353B92" w:rsidRDefault="00353B92" w:rsidP="00353B92">
      <w:pPr>
        <w:numPr>
          <w:ilvl w:val="0"/>
          <w:numId w:val="69"/>
        </w:numPr>
      </w:pPr>
      <w:r w:rsidRPr="00353B92">
        <w:t xml:space="preserve">Icon style </w:t>
      </w:r>
    </w:p>
    <w:p w14:paraId="378B3D31" w14:textId="77777777" w:rsidR="00353B92" w:rsidRPr="00353B92" w:rsidRDefault="00353B92" w:rsidP="00353B92">
      <w:pPr>
        <w:numPr>
          <w:ilvl w:val="0"/>
          <w:numId w:val="69"/>
        </w:numPr>
      </w:pPr>
      <w:r w:rsidRPr="00353B92">
        <w:t xml:space="preserve">Hover effects </w:t>
      </w:r>
    </w:p>
    <w:p w14:paraId="73B7589D" w14:textId="77777777" w:rsidR="00353B92" w:rsidRPr="00353B92" w:rsidRDefault="00353B92" w:rsidP="00353B92">
      <w:pPr>
        <w:numPr>
          <w:ilvl w:val="0"/>
          <w:numId w:val="69"/>
        </w:numPr>
      </w:pPr>
      <w:r w:rsidRPr="00353B92">
        <w:t xml:space="preserve">Navigation spacing </w:t>
      </w:r>
    </w:p>
    <w:p w14:paraId="5BCF7ABE" w14:textId="77777777" w:rsidR="00353B92" w:rsidRPr="00353B92" w:rsidRDefault="00353B92" w:rsidP="00353B92">
      <w:pPr>
        <w:numPr>
          <w:ilvl w:val="0"/>
          <w:numId w:val="69"/>
        </w:numPr>
      </w:pPr>
      <w:r w:rsidRPr="00353B92">
        <w:lastRenderedPageBreak/>
        <w:t xml:space="preserve">Logo placement </w:t>
      </w:r>
    </w:p>
    <w:p w14:paraId="41A4A0AB" w14:textId="77777777" w:rsidR="00353B92" w:rsidRPr="00353B92" w:rsidRDefault="00353B92" w:rsidP="00353B92">
      <w:r w:rsidRPr="00353B92">
        <w:t>Only the active module indicator changes.</w:t>
      </w:r>
    </w:p>
    <w:p w14:paraId="63B48B33" w14:textId="77777777" w:rsidR="00353B92" w:rsidRPr="00353B92" w:rsidRDefault="00353B92" w:rsidP="00353B92">
      <w:r w:rsidRPr="00353B92">
        <w:pict w14:anchorId="7CE48BC7">
          <v:rect id="_x0000_i1755" style="width:0;height:1.5pt" o:hralign="center" o:hrstd="t" o:hr="t" fillcolor="#a0a0a0" stroked="f"/>
        </w:pict>
      </w:r>
    </w:p>
    <w:p w14:paraId="204CFD85" w14:textId="77777777" w:rsidR="00353B92" w:rsidRPr="00353B92" w:rsidRDefault="00353B92" w:rsidP="00353B92">
      <w:pPr>
        <w:rPr>
          <w:b/>
          <w:bCs/>
        </w:rPr>
      </w:pPr>
      <w:r w:rsidRPr="00353B92">
        <w:rPr>
          <w:b/>
          <w:bCs/>
        </w:rPr>
        <w:t>35. Header Design (LOCKED)</w:t>
      </w:r>
    </w:p>
    <w:p w14:paraId="44A69090" w14:textId="77777777" w:rsidR="00353B92" w:rsidRPr="00353B92" w:rsidRDefault="00353B92" w:rsidP="00353B92">
      <w:r w:rsidRPr="00353B92">
        <w:t>Every module shares the same header layout.</w:t>
      </w:r>
    </w:p>
    <w:p w14:paraId="4504B576" w14:textId="77777777" w:rsidR="00353B92" w:rsidRPr="00353B92" w:rsidRDefault="00353B92" w:rsidP="00353B92">
      <w:r w:rsidRPr="00353B92">
        <w:t>Includes:</w:t>
      </w:r>
    </w:p>
    <w:p w14:paraId="60B23ED7" w14:textId="77777777" w:rsidR="00353B92" w:rsidRPr="00353B92" w:rsidRDefault="00353B92" w:rsidP="00353B92">
      <w:pPr>
        <w:numPr>
          <w:ilvl w:val="0"/>
          <w:numId w:val="70"/>
        </w:numPr>
      </w:pPr>
      <w:r w:rsidRPr="00353B92">
        <w:t xml:space="preserve">Module title </w:t>
      </w:r>
    </w:p>
    <w:p w14:paraId="3121A92E" w14:textId="77777777" w:rsidR="00353B92" w:rsidRPr="00353B92" w:rsidRDefault="00353B92" w:rsidP="00353B92">
      <w:pPr>
        <w:numPr>
          <w:ilvl w:val="0"/>
          <w:numId w:val="70"/>
        </w:numPr>
      </w:pPr>
      <w:r w:rsidRPr="00353B92">
        <w:t xml:space="preserve">Subtitle </w:t>
      </w:r>
    </w:p>
    <w:p w14:paraId="736412D7" w14:textId="77777777" w:rsidR="00353B92" w:rsidRPr="00353B92" w:rsidRDefault="00353B92" w:rsidP="00353B92">
      <w:pPr>
        <w:numPr>
          <w:ilvl w:val="0"/>
          <w:numId w:val="70"/>
        </w:numPr>
      </w:pPr>
      <w:r w:rsidRPr="00353B92">
        <w:t xml:space="preserve">Companion drone </w:t>
      </w:r>
    </w:p>
    <w:p w14:paraId="6133A6BC" w14:textId="77777777" w:rsidR="00353B92" w:rsidRPr="00353B92" w:rsidRDefault="00353B92" w:rsidP="00353B92">
      <w:pPr>
        <w:numPr>
          <w:ilvl w:val="0"/>
          <w:numId w:val="70"/>
        </w:numPr>
      </w:pPr>
      <w:r w:rsidRPr="00353B92">
        <w:t xml:space="preserve">Date </w:t>
      </w:r>
    </w:p>
    <w:p w14:paraId="1590520A" w14:textId="77777777" w:rsidR="00353B92" w:rsidRPr="00353B92" w:rsidRDefault="00353B92" w:rsidP="00353B92">
      <w:pPr>
        <w:numPr>
          <w:ilvl w:val="0"/>
          <w:numId w:val="70"/>
        </w:numPr>
      </w:pPr>
      <w:r w:rsidRPr="00353B92">
        <w:t xml:space="preserve">Time </w:t>
      </w:r>
    </w:p>
    <w:p w14:paraId="5CA81802" w14:textId="77777777" w:rsidR="00353B92" w:rsidRPr="00353B92" w:rsidRDefault="00353B92" w:rsidP="00353B92">
      <w:pPr>
        <w:numPr>
          <w:ilvl w:val="0"/>
          <w:numId w:val="70"/>
        </w:numPr>
      </w:pPr>
      <w:r w:rsidRPr="00353B92">
        <w:t xml:space="preserve">Weather </w:t>
      </w:r>
    </w:p>
    <w:p w14:paraId="37ADDE6B" w14:textId="77777777" w:rsidR="00353B92" w:rsidRPr="00353B92" w:rsidRDefault="00353B92" w:rsidP="00353B92">
      <w:pPr>
        <w:numPr>
          <w:ilvl w:val="0"/>
          <w:numId w:val="70"/>
        </w:numPr>
      </w:pPr>
      <w:r w:rsidRPr="00353B92">
        <w:t xml:space="preserve">Notification icon </w:t>
      </w:r>
    </w:p>
    <w:p w14:paraId="243A729C" w14:textId="77777777" w:rsidR="00353B92" w:rsidRPr="00353B92" w:rsidRDefault="00353B92" w:rsidP="00353B92">
      <w:pPr>
        <w:numPr>
          <w:ilvl w:val="0"/>
          <w:numId w:val="70"/>
        </w:numPr>
      </w:pPr>
      <w:r w:rsidRPr="00353B92">
        <w:t xml:space="preserve">User profile </w:t>
      </w:r>
    </w:p>
    <w:p w14:paraId="714B85F0" w14:textId="77777777" w:rsidR="00353B92" w:rsidRPr="00353B92" w:rsidRDefault="00353B92" w:rsidP="00353B92">
      <w:r w:rsidRPr="00353B92">
        <w:t>The companion drone always remains near the top center.</w:t>
      </w:r>
    </w:p>
    <w:p w14:paraId="795E3C06" w14:textId="77777777" w:rsidR="00353B92" w:rsidRPr="00353B92" w:rsidRDefault="00353B92" w:rsidP="00353B92">
      <w:r w:rsidRPr="00353B92">
        <w:pict w14:anchorId="66D33A57">
          <v:rect id="_x0000_i1756" style="width:0;height:1.5pt" o:hralign="center" o:hrstd="t" o:hr="t" fillcolor="#a0a0a0" stroked="f"/>
        </w:pict>
      </w:r>
    </w:p>
    <w:p w14:paraId="2F31AB7D" w14:textId="77777777" w:rsidR="00353B92" w:rsidRPr="00353B92" w:rsidRDefault="00353B92" w:rsidP="00353B92">
      <w:pPr>
        <w:rPr>
          <w:b/>
          <w:bCs/>
        </w:rPr>
      </w:pPr>
      <w:r w:rsidRPr="00353B92">
        <w:rPr>
          <w:b/>
          <w:bCs/>
        </w:rPr>
        <w:t>36. Card Design</w:t>
      </w:r>
    </w:p>
    <w:p w14:paraId="1F8CB740" w14:textId="77777777" w:rsidR="00353B92" w:rsidRPr="00353B92" w:rsidRDefault="00353B92" w:rsidP="00353B92">
      <w:r w:rsidRPr="00353B92">
        <w:t>Cards are the primary information containers.</w:t>
      </w:r>
    </w:p>
    <w:p w14:paraId="745EC7BF" w14:textId="77777777" w:rsidR="00353B92" w:rsidRPr="00353B92" w:rsidRDefault="00353B92" w:rsidP="00353B92">
      <w:pPr>
        <w:rPr>
          <w:b/>
          <w:bCs/>
        </w:rPr>
      </w:pPr>
      <w:r w:rsidRPr="00353B92">
        <w:rPr>
          <w:b/>
          <w:bCs/>
        </w:rPr>
        <w:t>Standard Card Rules</w:t>
      </w:r>
    </w:p>
    <w:p w14:paraId="7321DEBF" w14:textId="77777777" w:rsidR="00353B92" w:rsidRPr="00353B92" w:rsidRDefault="00353B92" w:rsidP="00353B92">
      <w:pPr>
        <w:numPr>
          <w:ilvl w:val="0"/>
          <w:numId w:val="71"/>
        </w:numPr>
      </w:pPr>
      <w:r w:rsidRPr="00353B92">
        <w:t xml:space="preserve">Rounded corners </w:t>
      </w:r>
    </w:p>
    <w:p w14:paraId="756B4908" w14:textId="77777777" w:rsidR="00353B92" w:rsidRPr="00353B92" w:rsidRDefault="00353B92" w:rsidP="00353B92">
      <w:pPr>
        <w:numPr>
          <w:ilvl w:val="0"/>
          <w:numId w:val="71"/>
        </w:numPr>
      </w:pPr>
      <w:r w:rsidRPr="00353B92">
        <w:t xml:space="preserve">Glass background </w:t>
      </w:r>
    </w:p>
    <w:p w14:paraId="2FDDBDA8" w14:textId="77777777" w:rsidR="00353B92" w:rsidRPr="00353B92" w:rsidRDefault="00353B92" w:rsidP="00353B92">
      <w:pPr>
        <w:numPr>
          <w:ilvl w:val="0"/>
          <w:numId w:val="71"/>
        </w:numPr>
      </w:pPr>
      <w:r w:rsidRPr="00353B92">
        <w:t xml:space="preserve">Soft shadow </w:t>
      </w:r>
    </w:p>
    <w:p w14:paraId="68C19259" w14:textId="77777777" w:rsidR="00353B92" w:rsidRPr="00353B92" w:rsidRDefault="00353B92" w:rsidP="00353B92">
      <w:pPr>
        <w:numPr>
          <w:ilvl w:val="0"/>
          <w:numId w:val="71"/>
        </w:numPr>
      </w:pPr>
      <w:r w:rsidRPr="00353B92">
        <w:t xml:space="preserve">Thin border </w:t>
      </w:r>
    </w:p>
    <w:p w14:paraId="651842A3" w14:textId="77777777" w:rsidR="00353B92" w:rsidRPr="00353B92" w:rsidRDefault="00353B92" w:rsidP="00353B92">
      <w:pPr>
        <w:numPr>
          <w:ilvl w:val="0"/>
          <w:numId w:val="71"/>
        </w:numPr>
      </w:pPr>
      <w:r w:rsidRPr="00353B92">
        <w:t xml:space="preserve">Hover lift effect </w:t>
      </w:r>
    </w:p>
    <w:p w14:paraId="6EC14D0A" w14:textId="77777777" w:rsidR="00353B92" w:rsidRPr="00353B92" w:rsidRDefault="00353B92" w:rsidP="00353B92">
      <w:pPr>
        <w:numPr>
          <w:ilvl w:val="0"/>
          <w:numId w:val="71"/>
        </w:numPr>
      </w:pPr>
      <w:r w:rsidRPr="00353B92">
        <w:t xml:space="preserve">Smooth transitions </w:t>
      </w:r>
    </w:p>
    <w:p w14:paraId="08B57312" w14:textId="77777777" w:rsidR="00353B92" w:rsidRPr="00353B92" w:rsidRDefault="00353B92" w:rsidP="00353B92">
      <w:pPr>
        <w:numPr>
          <w:ilvl w:val="0"/>
          <w:numId w:val="71"/>
        </w:numPr>
      </w:pPr>
      <w:r w:rsidRPr="00353B92">
        <w:t xml:space="preserve">Internal padding </w:t>
      </w:r>
    </w:p>
    <w:p w14:paraId="340C2586" w14:textId="77777777" w:rsidR="00353B92" w:rsidRPr="00353B92" w:rsidRDefault="00353B92" w:rsidP="00353B92">
      <w:pPr>
        <w:numPr>
          <w:ilvl w:val="0"/>
          <w:numId w:val="71"/>
        </w:numPr>
      </w:pPr>
      <w:r w:rsidRPr="00353B92">
        <w:t xml:space="preserve">Clear content hierarchy </w:t>
      </w:r>
    </w:p>
    <w:p w14:paraId="5108510F" w14:textId="77777777" w:rsidR="00353B92" w:rsidRPr="00353B92" w:rsidRDefault="00353B92" w:rsidP="00353B92">
      <w:r w:rsidRPr="00353B92">
        <w:t>Cards should not appear flat or overly saturated.</w:t>
      </w:r>
    </w:p>
    <w:p w14:paraId="471A7BF3" w14:textId="77777777" w:rsidR="00353B92" w:rsidRPr="00353B92" w:rsidRDefault="00353B92" w:rsidP="00353B92">
      <w:r w:rsidRPr="00353B92">
        <w:pict w14:anchorId="50720EEB">
          <v:rect id="_x0000_i1757" style="width:0;height:1.5pt" o:hralign="center" o:hrstd="t" o:hr="t" fillcolor="#a0a0a0" stroked="f"/>
        </w:pict>
      </w:r>
    </w:p>
    <w:p w14:paraId="5E11E866" w14:textId="77777777" w:rsidR="00353B92" w:rsidRPr="00353B92" w:rsidRDefault="00353B92" w:rsidP="00353B92">
      <w:pPr>
        <w:rPr>
          <w:b/>
          <w:bCs/>
        </w:rPr>
      </w:pPr>
      <w:r w:rsidRPr="00353B92">
        <w:rPr>
          <w:b/>
          <w:bCs/>
        </w:rPr>
        <w:t>37. Button Design</w:t>
      </w:r>
    </w:p>
    <w:p w14:paraId="700D8A10" w14:textId="77777777" w:rsidR="00353B92" w:rsidRPr="00353B92" w:rsidRDefault="00353B92" w:rsidP="00353B92">
      <w:r w:rsidRPr="00353B92">
        <w:t>Buttons should follow one consistent style.</w:t>
      </w:r>
    </w:p>
    <w:p w14:paraId="52766F10" w14:textId="77777777" w:rsidR="00353B92" w:rsidRPr="00353B92" w:rsidRDefault="00353B92" w:rsidP="00353B92">
      <w:pPr>
        <w:rPr>
          <w:b/>
          <w:bCs/>
        </w:rPr>
      </w:pPr>
      <w:r w:rsidRPr="00353B92">
        <w:rPr>
          <w:b/>
          <w:bCs/>
        </w:rPr>
        <w:lastRenderedPageBreak/>
        <w:t>Primary Button</w:t>
      </w:r>
    </w:p>
    <w:p w14:paraId="248F9E58" w14:textId="77777777" w:rsidR="00353B92" w:rsidRPr="00353B92" w:rsidRDefault="00353B92" w:rsidP="00353B92">
      <w:pPr>
        <w:numPr>
          <w:ilvl w:val="0"/>
          <w:numId w:val="72"/>
        </w:numPr>
      </w:pPr>
      <w:r w:rsidRPr="00353B92">
        <w:t xml:space="preserve">Filled with module accent color </w:t>
      </w:r>
    </w:p>
    <w:p w14:paraId="34BA4E2A" w14:textId="77777777" w:rsidR="00353B92" w:rsidRPr="00353B92" w:rsidRDefault="00353B92" w:rsidP="00353B92">
      <w:pPr>
        <w:numPr>
          <w:ilvl w:val="0"/>
          <w:numId w:val="72"/>
        </w:numPr>
      </w:pPr>
      <w:r w:rsidRPr="00353B92">
        <w:t xml:space="preserve">White text </w:t>
      </w:r>
    </w:p>
    <w:p w14:paraId="6A5583F0" w14:textId="77777777" w:rsidR="00353B92" w:rsidRPr="00353B92" w:rsidRDefault="00353B92" w:rsidP="00353B92">
      <w:pPr>
        <w:numPr>
          <w:ilvl w:val="0"/>
          <w:numId w:val="72"/>
        </w:numPr>
      </w:pPr>
      <w:r w:rsidRPr="00353B92">
        <w:t xml:space="preserve">Rounded corners </w:t>
      </w:r>
    </w:p>
    <w:p w14:paraId="6DB3707E" w14:textId="77777777" w:rsidR="00353B92" w:rsidRPr="00353B92" w:rsidRDefault="00353B92" w:rsidP="00353B92">
      <w:pPr>
        <w:numPr>
          <w:ilvl w:val="0"/>
          <w:numId w:val="72"/>
        </w:numPr>
      </w:pPr>
      <w:r w:rsidRPr="00353B92">
        <w:t xml:space="preserve">Soft shadow </w:t>
      </w:r>
    </w:p>
    <w:p w14:paraId="17EF779B" w14:textId="77777777" w:rsidR="00353B92" w:rsidRPr="00353B92" w:rsidRDefault="00353B92" w:rsidP="00353B92">
      <w:pPr>
        <w:rPr>
          <w:b/>
          <w:bCs/>
        </w:rPr>
      </w:pPr>
      <w:r w:rsidRPr="00353B92">
        <w:rPr>
          <w:b/>
          <w:bCs/>
        </w:rPr>
        <w:t>Secondary Button</w:t>
      </w:r>
    </w:p>
    <w:p w14:paraId="58CC2317" w14:textId="77777777" w:rsidR="00353B92" w:rsidRPr="00353B92" w:rsidRDefault="00353B92" w:rsidP="00353B92">
      <w:pPr>
        <w:numPr>
          <w:ilvl w:val="0"/>
          <w:numId w:val="73"/>
        </w:numPr>
      </w:pPr>
      <w:r w:rsidRPr="00353B92">
        <w:t xml:space="preserve">White background </w:t>
      </w:r>
    </w:p>
    <w:p w14:paraId="2A6B0286" w14:textId="77777777" w:rsidR="00353B92" w:rsidRPr="00353B92" w:rsidRDefault="00353B92" w:rsidP="00353B92">
      <w:pPr>
        <w:numPr>
          <w:ilvl w:val="0"/>
          <w:numId w:val="73"/>
        </w:numPr>
      </w:pPr>
      <w:r w:rsidRPr="00353B92">
        <w:t xml:space="preserve">Accent-colored border </w:t>
      </w:r>
    </w:p>
    <w:p w14:paraId="664C87FF" w14:textId="77777777" w:rsidR="00353B92" w:rsidRPr="00353B92" w:rsidRDefault="00353B92" w:rsidP="00353B92">
      <w:pPr>
        <w:numPr>
          <w:ilvl w:val="0"/>
          <w:numId w:val="73"/>
        </w:numPr>
      </w:pPr>
      <w:r w:rsidRPr="00353B92">
        <w:t xml:space="preserve">Accent-colored text </w:t>
      </w:r>
    </w:p>
    <w:p w14:paraId="210A401E" w14:textId="77777777" w:rsidR="00353B92" w:rsidRPr="00353B92" w:rsidRDefault="00353B92" w:rsidP="00353B92">
      <w:pPr>
        <w:rPr>
          <w:b/>
          <w:bCs/>
        </w:rPr>
      </w:pPr>
      <w:r w:rsidRPr="00353B92">
        <w:rPr>
          <w:b/>
          <w:bCs/>
        </w:rPr>
        <w:t>Hover</w:t>
      </w:r>
    </w:p>
    <w:p w14:paraId="214A89C1" w14:textId="77777777" w:rsidR="00353B92" w:rsidRPr="00353B92" w:rsidRDefault="00353B92" w:rsidP="00353B92">
      <w:pPr>
        <w:numPr>
          <w:ilvl w:val="0"/>
          <w:numId w:val="74"/>
        </w:numPr>
      </w:pPr>
      <w:r w:rsidRPr="00353B92">
        <w:t xml:space="preserve">Slight elevation </w:t>
      </w:r>
    </w:p>
    <w:p w14:paraId="43937633" w14:textId="77777777" w:rsidR="00353B92" w:rsidRPr="00353B92" w:rsidRDefault="00353B92" w:rsidP="00353B92">
      <w:pPr>
        <w:numPr>
          <w:ilvl w:val="0"/>
          <w:numId w:val="74"/>
        </w:numPr>
      </w:pPr>
      <w:r w:rsidRPr="00353B92">
        <w:t xml:space="preserve">Subtle scale </w:t>
      </w:r>
    </w:p>
    <w:p w14:paraId="0B2A4824" w14:textId="77777777" w:rsidR="00353B92" w:rsidRPr="00353B92" w:rsidRDefault="00353B92" w:rsidP="00353B92">
      <w:pPr>
        <w:numPr>
          <w:ilvl w:val="0"/>
          <w:numId w:val="74"/>
        </w:numPr>
      </w:pPr>
      <w:r w:rsidRPr="00353B92">
        <w:t xml:space="preserve">Smooth color transition </w:t>
      </w:r>
    </w:p>
    <w:p w14:paraId="701E36BC" w14:textId="77777777" w:rsidR="00353B92" w:rsidRPr="00353B92" w:rsidRDefault="00353B92" w:rsidP="00353B92">
      <w:r w:rsidRPr="00353B92">
        <w:pict w14:anchorId="42B33C1E">
          <v:rect id="_x0000_i1758" style="width:0;height:1.5pt" o:hralign="center" o:hrstd="t" o:hr="t" fillcolor="#a0a0a0" stroked="f"/>
        </w:pict>
      </w:r>
    </w:p>
    <w:p w14:paraId="5226CA33" w14:textId="77777777" w:rsidR="00353B92" w:rsidRPr="00353B92" w:rsidRDefault="00353B92" w:rsidP="00353B92">
      <w:pPr>
        <w:rPr>
          <w:b/>
          <w:bCs/>
        </w:rPr>
      </w:pPr>
      <w:r w:rsidRPr="00353B92">
        <w:rPr>
          <w:b/>
          <w:bCs/>
        </w:rPr>
        <w:t>38. Form Elements</w:t>
      </w:r>
    </w:p>
    <w:p w14:paraId="3527E2C4" w14:textId="77777777" w:rsidR="00353B92" w:rsidRPr="00353B92" w:rsidRDefault="00353B92" w:rsidP="00353B92">
      <w:r w:rsidRPr="00353B92">
        <w:t>All forms should use the same design language.</w:t>
      </w:r>
    </w:p>
    <w:p w14:paraId="563343AE" w14:textId="77777777" w:rsidR="00353B92" w:rsidRPr="00353B92" w:rsidRDefault="00353B92" w:rsidP="00353B92">
      <w:r w:rsidRPr="00353B92">
        <w:t>Includes:</w:t>
      </w:r>
    </w:p>
    <w:p w14:paraId="07B8592F" w14:textId="77777777" w:rsidR="00353B92" w:rsidRPr="00353B92" w:rsidRDefault="00353B92" w:rsidP="00353B92">
      <w:pPr>
        <w:numPr>
          <w:ilvl w:val="0"/>
          <w:numId w:val="75"/>
        </w:numPr>
      </w:pPr>
      <w:r w:rsidRPr="00353B92">
        <w:t xml:space="preserve">Rounded inputs </w:t>
      </w:r>
    </w:p>
    <w:p w14:paraId="464213ED" w14:textId="77777777" w:rsidR="00353B92" w:rsidRPr="00353B92" w:rsidRDefault="00353B92" w:rsidP="00353B92">
      <w:pPr>
        <w:numPr>
          <w:ilvl w:val="0"/>
          <w:numId w:val="75"/>
        </w:numPr>
      </w:pPr>
      <w:r w:rsidRPr="00353B92">
        <w:t xml:space="preserve">Glass background </w:t>
      </w:r>
    </w:p>
    <w:p w14:paraId="7003393F" w14:textId="77777777" w:rsidR="00353B92" w:rsidRPr="00353B92" w:rsidRDefault="00353B92" w:rsidP="00353B92">
      <w:pPr>
        <w:numPr>
          <w:ilvl w:val="0"/>
          <w:numId w:val="75"/>
        </w:numPr>
      </w:pPr>
      <w:r w:rsidRPr="00353B92">
        <w:t xml:space="preserve">Floating labels (optional) </w:t>
      </w:r>
    </w:p>
    <w:p w14:paraId="46B81109" w14:textId="77777777" w:rsidR="00353B92" w:rsidRPr="00353B92" w:rsidRDefault="00353B92" w:rsidP="00353B92">
      <w:pPr>
        <w:numPr>
          <w:ilvl w:val="0"/>
          <w:numId w:val="75"/>
        </w:numPr>
      </w:pPr>
      <w:r w:rsidRPr="00353B92">
        <w:t xml:space="preserve">Focus ring using module accent color </w:t>
      </w:r>
    </w:p>
    <w:p w14:paraId="1E725685" w14:textId="77777777" w:rsidR="00353B92" w:rsidRPr="00353B92" w:rsidRDefault="00353B92" w:rsidP="00353B92">
      <w:pPr>
        <w:numPr>
          <w:ilvl w:val="0"/>
          <w:numId w:val="75"/>
        </w:numPr>
      </w:pPr>
      <w:r w:rsidRPr="00353B92">
        <w:t xml:space="preserve">Clear validation messages </w:t>
      </w:r>
    </w:p>
    <w:p w14:paraId="236DF466" w14:textId="77777777" w:rsidR="00353B92" w:rsidRPr="00353B92" w:rsidRDefault="00353B92" w:rsidP="00353B92">
      <w:r w:rsidRPr="00353B92">
        <w:t>Applies to:</w:t>
      </w:r>
    </w:p>
    <w:p w14:paraId="4C45BCDA" w14:textId="77777777" w:rsidR="00353B92" w:rsidRPr="00353B92" w:rsidRDefault="00353B92" w:rsidP="00353B92">
      <w:pPr>
        <w:numPr>
          <w:ilvl w:val="0"/>
          <w:numId w:val="76"/>
        </w:numPr>
      </w:pPr>
      <w:r w:rsidRPr="00353B92">
        <w:t xml:space="preserve">Login </w:t>
      </w:r>
    </w:p>
    <w:p w14:paraId="2A6AE232" w14:textId="77777777" w:rsidR="00353B92" w:rsidRPr="00353B92" w:rsidRDefault="00353B92" w:rsidP="00353B92">
      <w:pPr>
        <w:numPr>
          <w:ilvl w:val="0"/>
          <w:numId w:val="76"/>
        </w:numPr>
      </w:pPr>
      <w:r w:rsidRPr="00353B92">
        <w:t xml:space="preserve">Search </w:t>
      </w:r>
    </w:p>
    <w:p w14:paraId="61745A53" w14:textId="77777777" w:rsidR="00353B92" w:rsidRPr="00353B92" w:rsidRDefault="00353B92" w:rsidP="00353B92">
      <w:pPr>
        <w:numPr>
          <w:ilvl w:val="0"/>
          <w:numId w:val="76"/>
        </w:numPr>
      </w:pPr>
      <w:r w:rsidRPr="00353B92">
        <w:t xml:space="preserve">Filters </w:t>
      </w:r>
    </w:p>
    <w:p w14:paraId="47BA0AE7" w14:textId="77777777" w:rsidR="00353B92" w:rsidRPr="00353B92" w:rsidRDefault="00353B92" w:rsidP="00353B92">
      <w:pPr>
        <w:numPr>
          <w:ilvl w:val="0"/>
          <w:numId w:val="76"/>
        </w:numPr>
      </w:pPr>
      <w:r w:rsidRPr="00353B92">
        <w:t xml:space="preserve">Forms </w:t>
      </w:r>
    </w:p>
    <w:p w14:paraId="47411736" w14:textId="77777777" w:rsidR="00353B92" w:rsidRPr="00353B92" w:rsidRDefault="00353B92" w:rsidP="00353B92">
      <w:r w:rsidRPr="00353B92">
        <w:pict w14:anchorId="71161034">
          <v:rect id="_x0000_i1759" style="width:0;height:1.5pt" o:hralign="center" o:hrstd="t" o:hr="t" fillcolor="#a0a0a0" stroked="f"/>
        </w:pict>
      </w:r>
    </w:p>
    <w:p w14:paraId="27243D8C" w14:textId="77777777" w:rsidR="00353B92" w:rsidRPr="00353B92" w:rsidRDefault="00353B92" w:rsidP="00353B92">
      <w:pPr>
        <w:rPr>
          <w:b/>
          <w:bCs/>
        </w:rPr>
      </w:pPr>
      <w:r w:rsidRPr="00353B92">
        <w:rPr>
          <w:b/>
          <w:bCs/>
        </w:rPr>
        <w:t>39. Icons</w:t>
      </w:r>
    </w:p>
    <w:p w14:paraId="3459EFEA" w14:textId="77777777" w:rsidR="00353B92" w:rsidRPr="00353B92" w:rsidRDefault="00353B92" w:rsidP="00353B92">
      <w:r w:rsidRPr="00353B92">
        <w:t>Use a single icon library throughout the project.</w:t>
      </w:r>
    </w:p>
    <w:p w14:paraId="7955A57E" w14:textId="77777777" w:rsidR="00353B92" w:rsidRPr="00353B92" w:rsidRDefault="00353B92" w:rsidP="00353B92">
      <w:r w:rsidRPr="00353B92">
        <w:t>Recommended:</w:t>
      </w:r>
    </w:p>
    <w:p w14:paraId="65BAC988" w14:textId="77777777" w:rsidR="00353B92" w:rsidRPr="00353B92" w:rsidRDefault="00353B92" w:rsidP="00353B92">
      <w:pPr>
        <w:numPr>
          <w:ilvl w:val="0"/>
          <w:numId w:val="77"/>
        </w:numPr>
      </w:pPr>
      <w:r w:rsidRPr="00353B92">
        <w:lastRenderedPageBreak/>
        <w:t xml:space="preserve">Lucide React </w:t>
      </w:r>
    </w:p>
    <w:p w14:paraId="49D262DD" w14:textId="77777777" w:rsidR="00353B92" w:rsidRPr="00353B92" w:rsidRDefault="00353B92" w:rsidP="00353B92">
      <w:r w:rsidRPr="00353B92">
        <w:t>Icons should be:</w:t>
      </w:r>
    </w:p>
    <w:p w14:paraId="272786D0" w14:textId="77777777" w:rsidR="00353B92" w:rsidRPr="00353B92" w:rsidRDefault="00353B92" w:rsidP="00353B92">
      <w:pPr>
        <w:numPr>
          <w:ilvl w:val="0"/>
          <w:numId w:val="78"/>
        </w:numPr>
      </w:pPr>
      <w:r w:rsidRPr="00353B92">
        <w:t xml:space="preserve">Minimal </w:t>
      </w:r>
    </w:p>
    <w:p w14:paraId="326B9AD4" w14:textId="77777777" w:rsidR="00353B92" w:rsidRPr="00353B92" w:rsidRDefault="00353B92" w:rsidP="00353B92">
      <w:pPr>
        <w:numPr>
          <w:ilvl w:val="0"/>
          <w:numId w:val="78"/>
        </w:numPr>
      </w:pPr>
      <w:r w:rsidRPr="00353B92">
        <w:t xml:space="preserve">Outline style </w:t>
      </w:r>
    </w:p>
    <w:p w14:paraId="651F7282" w14:textId="77777777" w:rsidR="00353B92" w:rsidRPr="00353B92" w:rsidRDefault="00353B92" w:rsidP="00353B92">
      <w:pPr>
        <w:numPr>
          <w:ilvl w:val="0"/>
          <w:numId w:val="78"/>
        </w:numPr>
      </w:pPr>
      <w:r w:rsidRPr="00353B92">
        <w:t xml:space="preserve">Consistent stroke width </w:t>
      </w:r>
    </w:p>
    <w:p w14:paraId="0278C79D" w14:textId="77777777" w:rsidR="00353B92" w:rsidRPr="00353B92" w:rsidRDefault="00353B92" w:rsidP="00353B92">
      <w:r w:rsidRPr="00353B92">
        <w:t>Avoid mixing multiple icon sets.</w:t>
      </w:r>
    </w:p>
    <w:p w14:paraId="6E8E721A" w14:textId="77777777" w:rsidR="00353B92" w:rsidRPr="00353B92" w:rsidRDefault="00353B92" w:rsidP="00353B92">
      <w:r w:rsidRPr="00353B92">
        <w:pict w14:anchorId="76789BC4">
          <v:rect id="_x0000_i1760" style="width:0;height:1.5pt" o:hralign="center" o:hrstd="t" o:hr="t" fillcolor="#a0a0a0" stroked="f"/>
        </w:pict>
      </w:r>
    </w:p>
    <w:p w14:paraId="69BC45C2" w14:textId="77777777" w:rsidR="00353B92" w:rsidRPr="00353B92" w:rsidRDefault="00353B92" w:rsidP="00353B92">
      <w:pPr>
        <w:rPr>
          <w:b/>
          <w:bCs/>
        </w:rPr>
      </w:pPr>
      <w:r w:rsidRPr="00353B92">
        <w:rPr>
          <w:b/>
          <w:bCs/>
        </w:rPr>
        <w:t>40. Module Hero Sections</w:t>
      </w:r>
    </w:p>
    <w:p w14:paraId="76CD0D0C" w14:textId="77777777" w:rsidR="00353B92" w:rsidRPr="00353B92" w:rsidRDefault="00353B92" w:rsidP="00353B92">
      <w:r w:rsidRPr="00353B92">
        <w:t>Every module has one primary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2912"/>
      </w:tblGrid>
      <w:tr w:rsidR="00353B92" w:rsidRPr="00353B92" w14:paraId="187240C4" w14:textId="77777777">
        <w:trPr>
          <w:tblHeader/>
          <w:tblCellSpacing w:w="15" w:type="dxa"/>
        </w:trPr>
        <w:tc>
          <w:tcPr>
            <w:tcW w:w="0" w:type="auto"/>
            <w:vAlign w:val="center"/>
            <w:hideMark/>
          </w:tcPr>
          <w:p w14:paraId="337A82F1" w14:textId="77777777" w:rsidR="00353B92" w:rsidRPr="00353B92" w:rsidRDefault="00353B92" w:rsidP="00353B92">
            <w:pPr>
              <w:rPr>
                <w:b/>
                <w:bCs/>
              </w:rPr>
            </w:pPr>
            <w:r w:rsidRPr="00353B92">
              <w:rPr>
                <w:b/>
                <w:bCs/>
              </w:rPr>
              <w:t>Module</w:t>
            </w:r>
          </w:p>
        </w:tc>
        <w:tc>
          <w:tcPr>
            <w:tcW w:w="0" w:type="auto"/>
            <w:vAlign w:val="center"/>
            <w:hideMark/>
          </w:tcPr>
          <w:p w14:paraId="7DFE1B82" w14:textId="77777777" w:rsidR="00353B92" w:rsidRPr="00353B92" w:rsidRDefault="00353B92" w:rsidP="00353B92">
            <w:pPr>
              <w:rPr>
                <w:b/>
                <w:bCs/>
              </w:rPr>
            </w:pPr>
            <w:r w:rsidRPr="00353B92">
              <w:rPr>
                <w:b/>
                <w:bCs/>
              </w:rPr>
              <w:t>Hero Section</w:t>
            </w:r>
          </w:p>
        </w:tc>
      </w:tr>
      <w:tr w:rsidR="00353B92" w:rsidRPr="00353B92" w14:paraId="4E510986" w14:textId="77777777">
        <w:trPr>
          <w:tblCellSpacing w:w="15" w:type="dxa"/>
        </w:trPr>
        <w:tc>
          <w:tcPr>
            <w:tcW w:w="0" w:type="auto"/>
            <w:vAlign w:val="center"/>
            <w:hideMark/>
          </w:tcPr>
          <w:p w14:paraId="722B6077" w14:textId="77777777" w:rsidR="00353B92" w:rsidRPr="00353B92" w:rsidRDefault="00353B92" w:rsidP="00353B92">
            <w:r w:rsidRPr="00353B92">
              <w:t>Dashboard</w:t>
            </w:r>
          </w:p>
        </w:tc>
        <w:tc>
          <w:tcPr>
            <w:tcW w:w="0" w:type="auto"/>
            <w:vAlign w:val="center"/>
            <w:hideMark/>
          </w:tcPr>
          <w:p w14:paraId="05209717" w14:textId="77777777" w:rsidR="00353B92" w:rsidRPr="00353B92" w:rsidRDefault="00353B92" w:rsidP="00353B92">
            <w:r w:rsidRPr="00353B92">
              <w:t>Module Cards</w:t>
            </w:r>
          </w:p>
        </w:tc>
      </w:tr>
      <w:tr w:rsidR="00353B92" w:rsidRPr="00353B92" w14:paraId="508BFF48" w14:textId="77777777">
        <w:trPr>
          <w:tblCellSpacing w:w="15" w:type="dxa"/>
        </w:trPr>
        <w:tc>
          <w:tcPr>
            <w:tcW w:w="0" w:type="auto"/>
            <w:vAlign w:val="center"/>
            <w:hideMark/>
          </w:tcPr>
          <w:p w14:paraId="15E72E0D" w14:textId="77777777" w:rsidR="00353B92" w:rsidRPr="00353B92" w:rsidRDefault="00353B92" w:rsidP="00353B92">
            <w:r w:rsidRPr="00353B92">
              <w:t>Fleet</w:t>
            </w:r>
          </w:p>
        </w:tc>
        <w:tc>
          <w:tcPr>
            <w:tcW w:w="0" w:type="auto"/>
            <w:vAlign w:val="center"/>
            <w:hideMark/>
          </w:tcPr>
          <w:p w14:paraId="60DE706D" w14:textId="77777777" w:rsidR="00353B92" w:rsidRPr="00353B92" w:rsidRDefault="00353B92" w:rsidP="00353B92">
            <w:r w:rsidRPr="00353B92">
              <w:t>Drone Fleet Grid</w:t>
            </w:r>
          </w:p>
        </w:tc>
      </w:tr>
      <w:tr w:rsidR="00353B92" w:rsidRPr="00353B92" w14:paraId="12793EF7" w14:textId="77777777">
        <w:trPr>
          <w:tblCellSpacing w:w="15" w:type="dxa"/>
        </w:trPr>
        <w:tc>
          <w:tcPr>
            <w:tcW w:w="0" w:type="auto"/>
            <w:vAlign w:val="center"/>
            <w:hideMark/>
          </w:tcPr>
          <w:p w14:paraId="25CD4666" w14:textId="77777777" w:rsidR="00353B92" w:rsidRPr="00353B92" w:rsidRDefault="00353B92" w:rsidP="00353B92">
            <w:r w:rsidRPr="00353B92">
              <w:t>Route</w:t>
            </w:r>
          </w:p>
        </w:tc>
        <w:tc>
          <w:tcPr>
            <w:tcW w:w="0" w:type="auto"/>
            <w:vAlign w:val="center"/>
            <w:hideMark/>
          </w:tcPr>
          <w:p w14:paraId="4F127758" w14:textId="77777777" w:rsidR="00353B92" w:rsidRPr="00353B92" w:rsidRDefault="00353B92" w:rsidP="00353B92">
            <w:r w:rsidRPr="00353B92">
              <w:t>Interactive Map</w:t>
            </w:r>
          </w:p>
        </w:tc>
      </w:tr>
      <w:tr w:rsidR="00353B92" w:rsidRPr="00353B92" w14:paraId="59A9DBD3" w14:textId="77777777">
        <w:trPr>
          <w:tblCellSpacing w:w="15" w:type="dxa"/>
        </w:trPr>
        <w:tc>
          <w:tcPr>
            <w:tcW w:w="0" w:type="auto"/>
            <w:vAlign w:val="center"/>
            <w:hideMark/>
          </w:tcPr>
          <w:p w14:paraId="507154F5" w14:textId="77777777" w:rsidR="00353B92" w:rsidRPr="00353B92" w:rsidRDefault="00353B92" w:rsidP="00353B92">
            <w:r w:rsidRPr="00353B92">
              <w:t>Delivery</w:t>
            </w:r>
          </w:p>
        </w:tc>
        <w:tc>
          <w:tcPr>
            <w:tcW w:w="0" w:type="auto"/>
            <w:vAlign w:val="center"/>
            <w:hideMark/>
          </w:tcPr>
          <w:p w14:paraId="26D522EE" w14:textId="77777777" w:rsidR="00353B92" w:rsidRPr="00353B92" w:rsidRDefault="00353B92" w:rsidP="00353B92">
            <w:r w:rsidRPr="00353B92">
              <w:t>Delivery Journey Timeline</w:t>
            </w:r>
          </w:p>
        </w:tc>
      </w:tr>
      <w:tr w:rsidR="00353B92" w:rsidRPr="00353B92" w14:paraId="34CB646A" w14:textId="77777777">
        <w:trPr>
          <w:tblCellSpacing w:w="15" w:type="dxa"/>
        </w:trPr>
        <w:tc>
          <w:tcPr>
            <w:tcW w:w="0" w:type="auto"/>
            <w:vAlign w:val="center"/>
            <w:hideMark/>
          </w:tcPr>
          <w:p w14:paraId="646325E9" w14:textId="77777777" w:rsidR="00353B92" w:rsidRPr="00353B92" w:rsidRDefault="00353B92" w:rsidP="00353B92">
            <w:r w:rsidRPr="00353B92">
              <w:t>Analytics</w:t>
            </w:r>
          </w:p>
        </w:tc>
        <w:tc>
          <w:tcPr>
            <w:tcW w:w="0" w:type="auto"/>
            <w:vAlign w:val="center"/>
            <w:hideMark/>
          </w:tcPr>
          <w:p w14:paraId="4AB249F0" w14:textId="77777777" w:rsidR="00353B92" w:rsidRPr="00353B92" w:rsidRDefault="00353B92" w:rsidP="00353B92">
            <w:r w:rsidRPr="00353B92">
              <w:t>Interactive Analytics Workspace</w:t>
            </w:r>
          </w:p>
        </w:tc>
      </w:tr>
    </w:tbl>
    <w:p w14:paraId="79D80362" w14:textId="77777777" w:rsidR="00353B92" w:rsidRPr="00353B92" w:rsidRDefault="00353B92" w:rsidP="00353B92">
      <w:r w:rsidRPr="00353B92">
        <w:t>The hero section should occupy the largest visual area.</w:t>
      </w:r>
    </w:p>
    <w:p w14:paraId="6F06AE60" w14:textId="77777777" w:rsidR="00353B92" w:rsidRPr="00353B92" w:rsidRDefault="00353B92" w:rsidP="00353B92">
      <w:r w:rsidRPr="00353B92">
        <w:pict w14:anchorId="0BFC983B">
          <v:rect id="_x0000_i1761" style="width:0;height:1.5pt" o:hralign="center" o:hrstd="t" o:hr="t" fillcolor="#a0a0a0" stroked="f"/>
        </w:pict>
      </w:r>
    </w:p>
    <w:p w14:paraId="6E5C88BE" w14:textId="77777777" w:rsidR="00353B92" w:rsidRPr="00353B92" w:rsidRDefault="00353B92" w:rsidP="00353B92">
      <w:pPr>
        <w:rPr>
          <w:b/>
          <w:bCs/>
        </w:rPr>
      </w:pPr>
      <w:r w:rsidRPr="00353B92">
        <w:rPr>
          <w:b/>
          <w:bCs/>
        </w:rPr>
        <w:t>41. Responsive Design</w:t>
      </w:r>
    </w:p>
    <w:p w14:paraId="6EF6C234" w14:textId="77777777" w:rsidR="00353B92" w:rsidRPr="00353B92" w:rsidRDefault="00353B92" w:rsidP="00353B92">
      <w:r w:rsidRPr="00353B92">
        <w:t>Desktop is the primary target.</w:t>
      </w:r>
    </w:p>
    <w:p w14:paraId="0B85355D" w14:textId="77777777" w:rsidR="00353B92" w:rsidRPr="00353B92" w:rsidRDefault="00353B92" w:rsidP="00353B92">
      <w:r w:rsidRPr="00353B92">
        <w:t>Recommended breakpoints:</w:t>
      </w:r>
    </w:p>
    <w:p w14:paraId="105CD6A1" w14:textId="77777777" w:rsidR="00353B92" w:rsidRPr="00353B92" w:rsidRDefault="00353B92" w:rsidP="00353B92">
      <w:pPr>
        <w:numPr>
          <w:ilvl w:val="0"/>
          <w:numId w:val="79"/>
        </w:numPr>
      </w:pPr>
      <w:r w:rsidRPr="00353B92">
        <w:t xml:space="preserve">Desktop (≥1200px) </w:t>
      </w:r>
    </w:p>
    <w:p w14:paraId="54A2878C" w14:textId="77777777" w:rsidR="00353B92" w:rsidRPr="00353B92" w:rsidRDefault="00353B92" w:rsidP="00353B92">
      <w:pPr>
        <w:numPr>
          <w:ilvl w:val="0"/>
          <w:numId w:val="79"/>
        </w:numPr>
      </w:pPr>
      <w:r w:rsidRPr="00353B92">
        <w:t xml:space="preserve">Laptop (992–1199px) </w:t>
      </w:r>
    </w:p>
    <w:p w14:paraId="7A36F460" w14:textId="77777777" w:rsidR="00353B92" w:rsidRPr="00353B92" w:rsidRDefault="00353B92" w:rsidP="00353B92">
      <w:pPr>
        <w:numPr>
          <w:ilvl w:val="0"/>
          <w:numId w:val="79"/>
        </w:numPr>
      </w:pPr>
      <w:r w:rsidRPr="00353B92">
        <w:t xml:space="preserve">Tablet (768–991px) </w:t>
      </w:r>
    </w:p>
    <w:p w14:paraId="294A0402" w14:textId="77777777" w:rsidR="00353B92" w:rsidRPr="00353B92" w:rsidRDefault="00353B92" w:rsidP="00353B92">
      <w:r w:rsidRPr="00353B92">
        <w:t>For tablets:</w:t>
      </w:r>
    </w:p>
    <w:p w14:paraId="17888164" w14:textId="77777777" w:rsidR="00353B92" w:rsidRPr="00353B92" w:rsidRDefault="00353B92" w:rsidP="00353B92">
      <w:pPr>
        <w:numPr>
          <w:ilvl w:val="0"/>
          <w:numId w:val="80"/>
        </w:numPr>
      </w:pPr>
      <w:r w:rsidRPr="00353B92">
        <w:t xml:space="preserve">Sidebar becomes collapsible. </w:t>
      </w:r>
    </w:p>
    <w:p w14:paraId="6AD8A9CC" w14:textId="77777777" w:rsidR="00353B92" w:rsidRPr="00353B92" w:rsidRDefault="00353B92" w:rsidP="00353B92">
      <w:pPr>
        <w:numPr>
          <w:ilvl w:val="0"/>
          <w:numId w:val="80"/>
        </w:numPr>
      </w:pPr>
      <w:r w:rsidRPr="00353B92">
        <w:t xml:space="preserve">Cards resize gracefully. </w:t>
      </w:r>
    </w:p>
    <w:p w14:paraId="14F6FA76" w14:textId="77777777" w:rsidR="00353B92" w:rsidRPr="00353B92" w:rsidRDefault="00353B92" w:rsidP="00353B92">
      <w:pPr>
        <w:numPr>
          <w:ilvl w:val="0"/>
          <w:numId w:val="80"/>
        </w:numPr>
      </w:pPr>
      <w:r w:rsidRPr="00353B92">
        <w:t xml:space="preserve">Hero sections remain visible. </w:t>
      </w:r>
    </w:p>
    <w:p w14:paraId="61F34460" w14:textId="77777777" w:rsidR="00353B92" w:rsidRPr="00353B92" w:rsidRDefault="00353B92" w:rsidP="00353B92">
      <w:r w:rsidRPr="00353B92">
        <w:t>Mobile support is optional for Version 1.0 but should not break the layout.</w:t>
      </w:r>
    </w:p>
    <w:p w14:paraId="4C9309F7" w14:textId="77777777" w:rsidR="00353B92" w:rsidRPr="00353B92" w:rsidRDefault="00353B92" w:rsidP="00353B92">
      <w:r w:rsidRPr="00353B92">
        <w:pict w14:anchorId="7468C3CE">
          <v:rect id="_x0000_i1762" style="width:0;height:1.5pt" o:hralign="center" o:hrstd="t" o:hr="t" fillcolor="#a0a0a0" stroked="f"/>
        </w:pict>
      </w:r>
    </w:p>
    <w:p w14:paraId="3FF22292" w14:textId="77777777" w:rsidR="00353B92" w:rsidRPr="00353B92" w:rsidRDefault="00353B92" w:rsidP="00353B92">
      <w:pPr>
        <w:rPr>
          <w:b/>
          <w:bCs/>
        </w:rPr>
      </w:pPr>
      <w:r w:rsidRPr="00353B92">
        <w:rPr>
          <w:b/>
          <w:bCs/>
        </w:rPr>
        <w:t>42. Visual Consistency Rules</w:t>
      </w:r>
    </w:p>
    <w:p w14:paraId="47250CB6" w14:textId="77777777" w:rsidR="00353B92" w:rsidRPr="00353B92" w:rsidRDefault="00353B92" w:rsidP="00353B92">
      <w:r w:rsidRPr="00353B92">
        <w:lastRenderedPageBreak/>
        <w:t>The following elements must remain consistent:</w:t>
      </w:r>
    </w:p>
    <w:p w14:paraId="73657B81" w14:textId="77777777" w:rsidR="00353B92" w:rsidRPr="00353B92" w:rsidRDefault="00353B92" w:rsidP="00353B92">
      <w:pPr>
        <w:numPr>
          <w:ilvl w:val="0"/>
          <w:numId w:val="81"/>
        </w:numPr>
      </w:pPr>
      <w:r w:rsidRPr="00353B92">
        <w:t xml:space="preserve">Sidebar </w:t>
      </w:r>
    </w:p>
    <w:p w14:paraId="173FF874" w14:textId="77777777" w:rsidR="00353B92" w:rsidRPr="00353B92" w:rsidRDefault="00353B92" w:rsidP="00353B92">
      <w:pPr>
        <w:numPr>
          <w:ilvl w:val="0"/>
          <w:numId w:val="81"/>
        </w:numPr>
      </w:pPr>
      <w:r w:rsidRPr="00353B92">
        <w:t xml:space="preserve">Header </w:t>
      </w:r>
    </w:p>
    <w:p w14:paraId="0C2B45E6" w14:textId="77777777" w:rsidR="00353B92" w:rsidRPr="00353B92" w:rsidRDefault="00353B92" w:rsidP="00353B92">
      <w:pPr>
        <w:numPr>
          <w:ilvl w:val="0"/>
          <w:numId w:val="81"/>
        </w:numPr>
      </w:pPr>
      <w:r w:rsidRPr="00353B92">
        <w:t xml:space="preserve">Typography </w:t>
      </w:r>
    </w:p>
    <w:p w14:paraId="73252E2A" w14:textId="77777777" w:rsidR="00353B92" w:rsidRPr="00353B92" w:rsidRDefault="00353B92" w:rsidP="00353B92">
      <w:pPr>
        <w:numPr>
          <w:ilvl w:val="0"/>
          <w:numId w:val="81"/>
        </w:numPr>
      </w:pPr>
      <w:r w:rsidRPr="00353B92">
        <w:t xml:space="preserve">Border radius </w:t>
      </w:r>
    </w:p>
    <w:p w14:paraId="74690880" w14:textId="77777777" w:rsidR="00353B92" w:rsidRPr="00353B92" w:rsidRDefault="00353B92" w:rsidP="00353B92">
      <w:pPr>
        <w:numPr>
          <w:ilvl w:val="0"/>
          <w:numId w:val="81"/>
        </w:numPr>
      </w:pPr>
      <w:r w:rsidRPr="00353B92">
        <w:t xml:space="preserve">Shadows </w:t>
      </w:r>
    </w:p>
    <w:p w14:paraId="7C781174" w14:textId="77777777" w:rsidR="00353B92" w:rsidRPr="00353B92" w:rsidRDefault="00353B92" w:rsidP="00353B92">
      <w:pPr>
        <w:numPr>
          <w:ilvl w:val="0"/>
          <w:numId w:val="81"/>
        </w:numPr>
      </w:pPr>
      <w:r w:rsidRPr="00353B92">
        <w:t xml:space="preserve">Glass effects </w:t>
      </w:r>
    </w:p>
    <w:p w14:paraId="25429231" w14:textId="77777777" w:rsidR="00353B92" w:rsidRPr="00353B92" w:rsidRDefault="00353B92" w:rsidP="00353B92">
      <w:pPr>
        <w:numPr>
          <w:ilvl w:val="0"/>
          <w:numId w:val="81"/>
        </w:numPr>
      </w:pPr>
      <w:r w:rsidRPr="00353B92">
        <w:t xml:space="preserve">Card spacing </w:t>
      </w:r>
    </w:p>
    <w:p w14:paraId="05EF2FCE" w14:textId="77777777" w:rsidR="00353B92" w:rsidRPr="00353B92" w:rsidRDefault="00353B92" w:rsidP="00353B92">
      <w:pPr>
        <w:numPr>
          <w:ilvl w:val="0"/>
          <w:numId w:val="81"/>
        </w:numPr>
      </w:pPr>
      <w:r w:rsidRPr="00353B92">
        <w:t xml:space="preserve">Grid system </w:t>
      </w:r>
    </w:p>
    <w:p w14:paraId="4409A8AF" w14:textId="77777777" w:rsidR="00353B92" w:rsidRPr="00353B92" w:rsidRDefault="00353B92" w:rsidP="00353B92">
      <w:pPr>
        <w:numPr>
          <w:ilvl w:val="0"/>
          <w:numId w:val="81"/>
        </w:numPr>
      </w:pPr>
      <w:r w:rsidRPr="00353B92">
        <w:t xml:space="preserve">Button style </w:t>
      </w:r>
    </w:p>
    <w:p w14:paraId="419919EA" w14:textId="77777777" w:rsidR="00353B92" w:rsidRPr="00353B92" w:rsidRDefault="00353B92" w:rsidP="00353B92">
      <w:pPr>
        <w:numPr>
          <w:ilvl w:val="0"/>
          <w:numId w:val="81"/>
        </w:numPr>
      </w:pPr>
      <w:r w:rsidRPr="00353B92">
        <w:t xml:space="preserve">Icons </w:t>
      </w:r>
    </w:p>
    <w:p w14:paraId="298405C5" w14:textId="77777777" w:rsidR="00353B92" w:rsidRPr="00353B92" w:rsidRDefault="00353B92" w:rsidP="00353B92">
      <w:r w:rsidRPr="00353B92">
        <w:t>Only the module accent color changes.</w:t>
      </w:r>
    </w:p>
    <w:p w14:paraId="48DE0F49" w14:textId="77777777" w:rsidR="00353B92" w:rsidRPr="00353B92" w:rsidRDefault="00353B92" w:rsidP="00353B92">
      <w:r w:rsidRPr="00353B92">
        <w:pict w14:anchorId="722CB4C3">
          <v:rect id="_x0000_i1763" style="width:0;height:1.5pt" o:hralign="center" o:hrstd="t" o:hr="t" fillcolor="#a0a0a0" stroked="f"/>
        </w:pict>
      </w:r>
    </w:p>
    <w:p w14:paraId="09FD509E" w14:textId="77777777" w:rsidR="00353B92" w:rsidRPr="00353B92" w:rsidRDefault="00353B92" w:rsidP="00353B92">
      <w:pPr>
        <w:rPr>
          <w:b/>
          <w:bCs/>
        </w:rPr>
      </w:pPr>
      <w:r w:rsidRPr="00353B92">
        <w:rPr>
          <w:b/>
          <w:bCs/>
        </w:rPr>
        <w:t>43. UI Lock Rules</w:t>
      </w:r>
    </w:p>
    <w:p w14:paraId="560A82DB" w14:textId="77777777" w:rsidR="00353B92" w:rsidRPr="00353B92" w:rsidRDefault="00353B92" w:rsidP="00353B92">
      <w:r w:rsidRPr="00353B92">
        <w:t xml:space="preserve">The following decisions are </w:t>
      </w:r>
      <w:r w:rsidRPr="00353B92">
        <w:rPr>
          <w:b/>
          <w:bCs/>
        </w:rPr>
        <w:t>locked</w:t>
      </w:r>
      <w:r w:rsidRPr="00353B92">
        <w:t xml:space="preserve"> and must not be changed during development:</w:t>
      </w:r>
    </w:p>
    <w:p w14:paraId="6C4AF402" w14:textId="77777777" w:rsidR="00353B92" w:rsidRPr="00353B92" w:rsidRDefault="00353B92" w:rsidP="00353B92">
      <w:pPr>
        <w:numPr>
          <w:ilvl w:val="0"/>
          <w:numId w:val="82"/>
        </w:numPr>
      </w:pPr>
      <w:r w:rsidRPr="00353B92">
        <w:t xml:space="preserve">Landing page layout </w:t>
      </w:r>
    </w:p>
    <w:p w14:paraId="127FD283" w14:textId="77777777" w:rsidR="00353B92" w:rsidRPr="00353B92" w:rsidRDefault="00353B92" w:rsidP="00353B92">
      <w:pPr>
        <w:numPr>
          <w:ilvl w:val="0"/>
          <w:numId w:val="82"/>
        </w:numPr>
      </w:pPr>
      <w:r w:rsidRPr="00353B92">
        <w:t xml:space="preserve">Login page layout </w:t>
      </w:r>
    </w:p>
    <w:p w14:paraId="4CBBA0B7" w14:textId="77777777" w:rsidR="00353B92" w:rsidRPr="00353B92" w:rsidRDefault="00353B92" w:rsidP="00353B92">
      <w:pPr>
        <w:numPr>
          <w:ilvl w:val="0"/>
          <w:numId w:val="82"/>
        </w:numPr>
      </w:pPr>
      <w:r w:rsidRPr="00353B92">
        <w:t xml:space="preserve">Dashboard structure </w:t>
      </w:r>
    </w:p>
    <w:p w14:paraId="55115E00" w14:textId="77777777" w:rsidR="00353B92" w:rsidRPr="00353B92" w:rsidRDefault="00353B92" w:rsidP="00353B92">
      <w:pPr>
        <w:numPr>
          <w:ilvl w:val="0"/>
          <w:numId w:val="82"/>
        </w:numPr>
      </w:pPr>
      <w:r w:rsidRPr="00353B92">
        <w:t xml:space="preserve">Fleet Management layout </w:t>
      </w:r>
    </w:p>
    <w:p w14:paraId="165017D2" w14:textId="77777777" w:rsidR="00353B92" w:rsidRPr="00353B92" w:rsidRDefault="00353B92" w:rsidP="00353B92">
      <w:pPr>
        <w:numPr>
          <w:ilvl w:val="0"/>
          <w:numId w:val="82"/>
        </w:numPr>
      </w:pPr>
      <w:r w:rsidRPr="00353B92">
        <w:t xml:space="preserve">Route Optimization layout </w:t>
      </w:r>
    </w:p>
    <w:p w14:paraId="19AE8365" w14:textId="77777777" w:rsidR="00353B92" w:rsidRPr="00353B92" w:rsidRDefault="00353B92" w:rsidP="00353B92">
      <w:pPr>
        <w:numPr>
          <w:ilvl w:val="0"/>
          <w:numId w:val="82"/>
        </w:numPr>
      </w:pPr>
      <w:r w:rsidRPr="00353B92">
        <w:t xml:space="preserve">Delivery Management layout </w:t>
      </w:r>
    </w:p>
    <w:p w14:paraId="56F384B2" w14:textId="77777777" w:rsidR="00353B92" w:rsidRPr="00353B92" w:rsidRDefault="00353B92" w:rsidP="00353B92">
      <w:pPr>
        <w:numPr>
          <w:ilvl w:val="0"/>
          <w:numId w:val="82"/>
        </w:numPr>
      </w:pPr>
      <w:r w:rsidRPr="00353B92">
        <w:t xml:space="preserve">Analytics Dashboard layout </w:t>
      </w:r>
    </w:p>
    <w:p w14:paraId="573673AF" w14:textId="77777777" w:rsidR="00353B92" w:rsidRPr="00353B92" w:rsidRDefault="00353B92" w:rsidP="00353B92">
      <w:pPr>
        <w:numPr>
          <w:ilvl w:val="0"/>
          <w:numId w:val="82"/>
        </w:numPr>
      </w:pPr>
      <w:r w:rsidRPr="00353B92">
        <w:t xml:space="preserve">Sidebar design </w:t>
      </w:r>
    </w:p>
    <w:p w14:paraId="5F00E44D" w14:textId="77777777" w:rsidR="00353B92" w:rsidRPr="00353B92" w:rsidRDefault="00353B92" w:rsidP="00353B92">
      <w:pPr>
        <w:numPr>
          <w:ilvl w:val="0"/>
          <w:numId w:val="82"/>
        </w:numPr>
      </w:pPr>
      <w:r w:rsidRPr="00353B92">
        <w:t xml:space="preserve">Header structure </w:t>
      </w:r>
    </w:p>
    <w:p w14:paraId="4043551C" w14:textId="77777777" w:rsidR="00353B92" w:rsidRPr="00353B92" w:rsidRDefault="00353B92" w:rsidP="00353B92">
      <w:pPr>
        <w:numPr>
          <w:ilvl w:val="0"/>
          <w:numId w:val="82"/>
        </w:numPr>
      </w:pPr>
      <w:r w:rsidRPr="00353B92">
        <w:t xml:space="preserve">Module color identity </w:t>
      </w:r>
    </w:p>
    <w:p w14:paraId="7224E5AA" w14:textId="77777777" w:rsidR="00353B92" w:rsidRPr="00353B92" w:rsidRDefault="00353B92" w:rsidP="00353B92">
      <w:pPr>
        <w:numPr>
          <w:ilvl w:val="0"/>
          <w:numId w:val="82"/>
        </w:numPr>
      </w:pPr>
      <w:r w:rsidRPr="00353B92">
        <w:t xml:space="preserve">Glassmorphism style </w:t>
      </w:r>
    </w:p>
    <w:p w14:paraId="0C8BAA70" w14:textId="77777777" w:rsidR="00353B92" w:rsidRPr="00353B92" w:rsidRDefault="00353B92" w:rsidP="00353B92">
      <w:pPr>
        <w:numPr>
          <w:ilvl w:val="0"/>
          <w:numId w:val="82"/>
        </w:numPr>
      </w:pPr>
      <w:r w:rsidRPr="00353B92">
        <w:t xml:space="preserve">Card orientation </w:t>
      </w:r>
    </w:p>
    <w:p w14:paraId="651651F1" w14:textId="77777777" w:rsidR="00353B92" w:rsidRPr="00353B92" w:rsidRDefault="00353B92" w:rsidP="00353B92">
      <w:pPr>
        <w:numPr>
          <w:ilvl w:val="0"/>
          <w:numId w:val="82"/>
        </w:numPr>
      </w:pPr>
      <w:r w:rsidRPr="00353B92">
        <w:t xml:space="preserve">Navigation flow </w:t>
      </w:r>
    </w:p>
    <w:p w14:paraId="245280CA" w14:textId="77777777" w:rsidR="00353B92" w:rsidRPr="00353B92" w:rsidRDefault="00353B92" w:rsidP="00353B92">
      <w:r w:rsidRPr="00353B92">
        <w:t>If changes are required in the future, they must be documented as a new version rather than modifying the existing specification.</w:t>
      </w:r>
    </w:p>
    <w:p w14:paraId="0C2390FD" w14:textId="77777777" w:rsidR="00353B92" w:rsidRPr="00353B92" w:rsidRDefault="00353B92" w:rsidP="00353B92">
      <w:r w:rsidRPr="00353B92">
        <w:pict w14:anchorId="381F91A7">
          <v:rect id="_x0000_i1764" style="width:0;height:1.5pt" o:hralign="center" o:hrstd="t" o:hr="t" fillcolor="#a0a0a0" stroked="f"/>
        </w:pict>
      </w:r>
    </w:p>
    <w:p w14:paraId="4B7DF7F3" w14:textId="77777777" w:rsidR="00353B92" w:rsidRPr="00353B92" w:rsidRDefault="00353B92" w:rsidP="00353B92">
      <w:pPr>
        <w:rPr>
          <w:b/>
          <w:bCs/>
        </w:rPr>
      </w:pPr>
      <w:r w:rsidRPr="00353B92">
        <w:rPr>
          <w:b/>
          <w:bCs/>
        </w:rPr>
        <w:lastRenderedPageBreak/>
        <w:t>End of Section 4</w:t>
      </w:r>
    </w:p>
    <w:p w14:paraId="3A9E0E67" w14:textId="77777777" w:rsidR="00353B92" w:rsidRPr="00353B92" w:rsidRDefault="00353B92" w:rsidP="00353B92">
      <w:r w:rsidRPr="00353B92">
        <w:rPr>
          <w:b/>
          <w:bCs/>
        </w:rPr>
        <w:t>Estimated formatted length:</w:t>
      </w:r>
      <w:r w:rsidRPr="00353B92">
        <w:t xml:space="preserve"> </w:t>
      </w:r>
      <w:r w:rsidRPr="00353B92">
        <w:rPr>
          <w:b/>
          <w:bCs/>
        </w:rPr>
        <w:t>14–16 pages</w:t>
      </w:r>
    </w:p>
    <w:p w14:paraId="1449768F" w14:textId="77777777" w:rsidR="00353B92" w:rsidRPr="00353B92" w:rsidRDefault="00353B92" w:rsidP="00353B92">
      <w:pPr>
        <w:rPr>
          <w:b/>
          <w:bCs/>
        </w:rPr>
      </w:pPr>
      <w:r w:rsidRPr="00353B92">
        <w:rPr>
          <w:b/>
          <w:bCs/>
        </w:rPr>
        <w:t>VOLUME 1</w:t>
      </w:r>
    </w:p>
    <w:p w14:paraId="61560245" w14:textId="77777777" w:rsidR="00353B92" w:rsidRPr="00353B92" w:rsidRDefault="00353B92" w:rsidP="00353B92">
      <w:pPr>
        <w:rPr>
          <w:b/>
          <w:bCs/>
        </w:rPr>
      </w:pPr>
      <w:r w:rsidRPr="00353B92">
        <w:rPr>
          <w:b/>
          <w:bCs/>
        </w:rPr>
        <w:t>FOUNDATION &amp; DEVELOPMENT GUIDELINES</w:t>
      </w:r>
    </w:p>
    <w:p w14:paraId="3BA2055B" w14:textId="77777777" w:rsidR="00353B92" w:rsidRPr="00353B92" w:rsidRDefault="00353B92" w:rsidP="00353B92">
      <w:pPr>
        <w:rPr>
          <w:b/>
          <w:bCs/>
        </w:rPr>
      </w:pPr>
      <w:r w:rsidRPr="00353B92">
        <w:rPr>
          <w:b/>
          <w:bCs/>
        </w:rPr>
        <w:t>SECTION 5</w:t>
      </w:r>
    </w:p>
    <w:p w14:paraId="51B44A4D" w14:textId="77777777" w:rsidR="00353B92" w:rsidRPr="00353B92" w:rsidRDefault="00353B92" w:rsidP="00353B92">
      <w:pPr>
        <w:rPr>
          <w:b/>
          <w:bCs/>
        </w:rPr>
      </w:pPr>
      <w:r w:rsidRPr="00353B92">
        <w:rPr>
          <w:b/>
          <w:bCs/>
        </w:rPr>
        <w:t>React Component Architecture &amp; Frontend Development Standards</w:t>
      </w:r>
    </w:p>
    <w:p w14:paraId="0C934870" w14:textId="77777777" w:rsidR="00353B92" w:rsidRPr="00353B92" w:rsidRDefault="00353B92" w:rsidP="00353B92">
      <w:r w:rsidRPr="00353B92">
        <w:pict w14:anchorId="2BDE61D9">
          <v:rect id="_x0000_i1923" style="width:0;height:1.5pt" o:hralign="center" o:hrstd="t" o:hr="t" fillcolor="#a0a0a0" stroked="f"/>
        </w:pict>
      </w:r>
    </w:p>
    <w:p w14:paraId="094EA9B6" w14:textId="77777777" w:rsidR="00353B92" w:rsidRPr="00353B92" w:rsidRDefault="00353B92" w:rsidP="00353B92">
      <w:pPr>
        <w:rPr>
          <w:b/>
          <w:bCs/>
        </w:rPr>
      </w:pPr>
      <w:r w:rsidRPr="00353B92">
        <w:rPr>
          <w:b/>
          <w:bCs/>
        </w:rPr>
        <w:t>44. Frontend Architecture Philosophy</w:t>
      </w:r>
    </w:p>
    <w:p w14:paraId="29D1675C" w14:textId="77777777" w:rsidR="00353B92" w:rsidRPr="00353B92" w:rsidRDefault="00353B92" w:rsidP="00353B92">
      <w:r w:rsidRPr="00353B92">
        <w:t>The frontend must be designed around the following principles:</w:t>
      </w:r>
    </w:p>
    <w:p w14:paraId="61770FC2" w14:textId="77777777" w:rsidR="00353B92" w:rsidRPr="00353B92" w:rsidRDefault="00353B92" w:rsidP="00353B92">
      <w:pPr>
        <w:numPr>
          <w:ilvl w:val="0"/>
          <w:numId w:val="83"/>
        </w:numPr>
      </w:pPr>
      <w:r w:rsidRPr="00353B92">
        <w:rPr>
          <w:b/>
          <w:bCs/>
        </w:rPr>
        <w:t>Component-first development</w:t>
      </w:r>
      <w:r w:rsidRPr="00353B92">
        <w:t xml:space="preserve"> – Every UI element should be a reusable React component. </w:t>
      </w:r>
    </w:p>
    <w:p w14:paraId="2FA46F6D" w14:textId="77777777" w:rsidR="00353B92" w:rsidRPr="00353B92" w:rsidRDefault="00353B92" w:rsidP="00353B92">
      <w:pPr>
        <w:numPr>
          <w:ilvl w:val="0"/>
          <w:numId w:val="83"/>
        </w:numPr>
      </w:pPr>
      <w:r w:rsidRPr="00353B92">
        <w:rPr>
          <w:b/>
          <w:bCs/>
        </w:rPr>
        <w:t>Single Responsibility Principle (SRP)</w:t>
      </w:r>
      <w:r w:rsidRPr="00353B92">
        <w:t xml:space="preserve"> – Each component should have one clear purpose. </w:t>
      </w:r>
    </w:p>
    <w:p w14:paraId="52537C4B" w14:textId="77777777" w:rsidR="00353B92" w:rsidRPr="00353B92" w:rsidRDefault="00353B92" w:rsidP="00353B92">
      <w:pPr>
        <w:numPr>
          <w:ilvl w:val="0"/>
          <w:numId w:val="83"/>
        </w:numPr>
      </w:pPr>
      <w:r w:rsidRPr="00353B92">
        <w:rPr>
          <w:b/>
          <w:bCs/>
        </w:rPr>
        <w:t>Separation of Concerns</w:t>
      </w:r>
      <w:r w:rsidRPr="00353B92">
        <w:t xml:space="preserve"> – UI, business logic, and API calls should remain separate. </w:t>
      </w:r>
    </w:p>
    <w:p w14:paraId="67D41EF6" w14:textId="77777777" w:rsidR="00353B92" w:rsidRPr="00353B92" w:rsidRDefault="00353B92" w:rsidP="00353B92">
      <w:pPr>
        <w:numPr>
          <w:ilvl w:val="0"/>
          <w:numId w:val="83"/>
        </w:numPr>
      </w:pPr>
      <w:r w:rsidRPr="00353B92">
        <w:rPr>
          <w:b/>
          <w:bCs/>
        </w:rPr>
        <w:t>Type Safety</w:t>
      </w:r>
      <w:r w:rsidRPr="00353B92">
        <w:t xml:space="preserve"> – Every component and API interaction should use TypeScript interfaces. </w:t>
      </w:r>
    </w:p>
    <w:p w14:paraId="4FB4BBC7" w14:textId="77777777" w:rsidR="00353B92" w:rsidRPr="00353B92" w:rsidRDefault="00353B92" w:rsidP="00353B92">
      <w:pPr>
        <w:numPr>
          <w:ilvl w:val="0"/>
          <w:numId w:val="83"/>
        </w:numPr>
      </w:pPr>
      <w:r w:rsidRPr="00353B92">
        <w:rPr>
          <w:b/>
          <w:bCs/>
        </w:rPr>
        <w:t>Scalability</w:t>
      </w:r>
      <w:r w:rsidRPr="00353B92">
        <w:t xml:space="preserve"> – New modules should integrate without restructuring the existing application. </w:t>
      </w:r>
    </w:p>
    <w:p w14:paraId="63949729" w14:textId="77777777" w:rsidR="00353B92" w:rsidRPr="00353B92" w:rsidRDefault="00353B92" w:rsidP="00353B92">
      <w:r w:rsidRPr="00353B92">
        <w:t>The goal is to produce a codebase that is clean, maintainable, and easy to extend.</w:t>
      </w:r>
    </w:p>
    <w:p w14:paraId="5677DFE0" w14:textId="77777777" w:rsidR="00353B92" w:rsidRPr="00353B92" w:rsidRDefault="00353B92" w:rsidP="00353B92">
      <w:r w:rsidRPr="00353B92">
        <w:pict w14:anchorId="0D5C9EBF">
          <v:rect id="_x0000_i1924" style="width:0;height:1.5pt" o:hralign="center" o:hrstd="t" o:hr="t" fillcolor="#a0a0a0" stroked="f"/>
        </w:pict>
      </w:r>
    </w:p>
    <w:p w14:paraId="4FD4885D" w14:textId="77777777" w:rsidR="00353B92" w:rsidRPr="00353B92" w:rsidRDefault="00353B92" w:rsidP="00353B92">
      <w:pPr>
        <w:rPr>
          <w:b/>
          <w:bCs/>
        </w:rPr>
      </w:pPr>
      <w:r w:rsidRPr="00353B92">
        <w:rPr>
          <w:b/>
          <w:bCs/>
        </w:rPr>
        <w:t>45. Application Structure</w:t>
      </w:r>
    </w:p>
    <w:p w14:paraId="27803885" w14:textId="77777777" w:rsidR="00353B92" w:rsidRPr="00353B92" w:rsidRDefault="00353B92" w:rsidP="00353B92">
      <w:r w:rsidRPr="00353B92">
        <w:t>The frontend follows a feature-based architecture.</w:t>
      </w:r>
    </w:p>
    <w:p w14:paraId="7D050CE5" w14:textId="77777777" w:rsidR="00353B92" w:rsidRPr="00353B92" w:rsidRDefault="00353B92" w:rsidP="00353B92">
      <w:r w:rsidRPr="00353B92">
        <w:t>src/</w:t>
      </w:r>
    </w:p>
    <w:p w14:paraId="45CCB171" w14:textId="77777777" w:rsidR="00353B92" w:rsidRPr="00353B92" w:rsidRDefault="00353B92" w:rsidP="00353B92">
      <w:r w:rsidRPr="00353B92">
        <w:t>│</w:t>
      </w:r>
    </w:p>
    <w:p w14:paraId="58C00674"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assets/</w:t>
      </w:r>
    </w:p>
    <w:p w14:paraId="59C47824"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images/</w:t>
      </w:r>
    </w:p>
    <w:p w14:paraId="6141DB69"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icons/</w:t>
      </w:r>
    </w:p>
    <w:p w14:paraId="368B3F49"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fonts/</w:t>
      </w:r>
    </w:p>
    <w:p w14:paraId="17079BD4" w14:textId="77777777" w:rsidR="00353B92" w:rsidRPr="00353B92" w:rsidRDefault="00353B92" w:rsidP="00353B92">
      <w:r w:rsidRPr="00353B92">
        <w:t>│   └── illustrations/</w:t>
      </w:r>
    </w:p>
    <w:p w14:paraId="19F1D25C" w14:textId="77777777" w:rsidR="00353B92" w:rsidRPr="00353B92" w:rsidRDefault="00353B92" w:rsidP="00353B92">
      <w:r w:rsidRPr="00353B92">
        <w:t>│</w:t>
      </w:r>
    </w:p>
    <w:p w14:paraId="6D1FCBB1"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components/</w:t>
      </w:r>
    </w:p>
    <w:p w14:paraId="77D62EF2"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common/</w:t>
      </w:r>
    </w:p>
    <w:p w14:paraId="6ED3FE9C"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dashboard/</w:t>
      </w:r>
    </w:p>
    <w:p w14:paraId="55DB9AE2"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fleet/</w:t>
      </w:r>
    </w:p>
    <w:p w14:paraId="64D1C5D0"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route/</w:t>
      </w:r>
    </w:p>
    <w:p w14:paraId="5E9EA41D" w14:textId="77777777" w:rsidR="00353B92" w:rsidRPr="00353B92" w:rsidRDefault="00353B92" w:rsidP="00353B92">
      <w:r w:rsidRPr="00353B92">
        <w:lastRenderedPageBreak/>
        <w:t xml:space="preserve">│   </w:t>
      </w:r>
      <w:r w:rsidRPr="00353B92">
        <w:rPr>
          <w:rFonts w:ascii="MS Gothic" w:eastAsia="MS Gothic" w:hAnsi="MS Gothic" w:cs="MS Gothic" w:hint="eastAsia"/>
        </w:rPr>
        <w:t>├</w:t>
      </w:r>
      <w:r w:rsidRPr="00353B92">
        <w:rPr>
          <w:rFonts w:ascii="Calibri" w:hAnsi="Calibri" w:cs="Calibri"/>
        </w:rPr>
        <w:t>──</w:t>
      </w:r>
      <w:r w:rsidRPr="00353B92">
        <w:t xml:space="preserve"> delivery/</w:t>
      </w:r>
    </w:p>
    <w:p w14:paraId="070AC76D" w14:textId="77777777" w:rsidR="00353B92" w:rsidRPr="00353B92" w:rsidRDefault="00353B92" w:rsidP="00353B92">
      <w:r w:rsidRPr="00353B92">
        <w:t>│   └── analytics/</w:t>
      </w:r>
    </w:p>
    <w:p w14:paraId="439160BD" w14:textId="77777777" w:rsidR="00353B92" w:rsidRPr="00353B92" w:rsidRDefault="00353B92" w:rsidP="00353B92">
      <w:r w:rsidRPr="00353B92">
        <w:t>│</w:t>
      </w:r>
    </w:p>
    <w:p w14:paraId="3B38F8B8"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pages/</w:t>
      </w:r>
    </w:p>
    <w:p w14:paraId="13AA7E51" w14:textId="77777777" w:rsidR="00353B92" w:rsidRPr="00353B92" w:rsidRDefault="00353B92" w:rsidP="00353B92">
      <w:r w:rsidRPr="00353B92">
        <w:t>│</w:t>
      </w:r>
    </w:p>
    <w:p w14:paraId="0EBCAA3E"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layouts/</w:t>
      </w:r>
    </w:p>
    <w:p w14:paraId="76DBC491" w14:textId="77777777" w:rsidR="00353B92" w:rsidRPr="00353B92" w:rsidRDefault="00353B92" w:rsidP="00353B92">
      <w:r w:rsidRPr="00353B92">
        <w:t>│</w:t>
      </w:r>
    </w:p>
    <w:p w14:paraId="6810E9C8"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hooks/</w:t>
      </w:r>
    </w:p>
    <w:p w14:paraId="6BE58847" w14:textId="77777777" w:rsidR="00353B92" w:rsidRPr="00353B92" w:rsidRDefault="00353B92" w:rsidP="00353B92">
      <w:r w:rsidRPr="00353B92">
        <w:t>│</w:t>
      </w:r>
    </w:p>
    <w:p w14:paraId="5FA9F7D7"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services/</w:t>
      </w:r>
    </w:p>
    <w:p w14:paraId="1695CA40" w14:textId="77777777" w:rsidR="00353B92" w:rsidRPr="00353B92" w:rsidRDefault="00353B92" w:rsidP="00353B92">
      <w:r w:rsidRPr="00353B92">
        <w:t>│</w:t>
      </w:r>
    </w:p>
    <w:p w14:paraId="0B7CB63F"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interfaces/</w:t>
      </w:r>
    </w:p>
    <w:p w14:paraId="4A683CD1" w14:textId="77777777" w:rsidR="00353B92" w:rsidRPr="00353B92" w:rsidRDefault="00353B92" w:rsidP="00353B92">
      <w:r w:rsidRPr="00353B92">
        <w:t>│</w:t>
      </w:r>
    </w:p>
    <w:p w14:paraId="1BF20508"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context/</w:t>
      </w:r>
    </w:p>
    <w:p w14:paraId="2EB7B4FC" w14:textId="77777777" w:rsidR="00353B92" w:rsidRPr="00353B92" w:rsidRDefault="00353B92" w:rsidP="00353B92">
      <w:r w:rsidRPr="00353B92">
        <w:t>│</w:t>
      </w:r>
    </w:p>
    <w:p w14:paraId="58A70069"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utils/</w:t>
      </w:r>
    </w:p>
    <w:p w14:paraId="19C7A652" w14:textId="77777777" w:rsidR="00353B92" w:rsidRPr="00353B92" w:rsidRDefault="00353B92" w:rsidP="00353B92">
      <w:r w:rsidRPr="00353B92">
        <w:t>│</w:t>
      </w:r>
    </w:p>
    <w:p w14:paraId="1B445A07"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routes/</w:t>
      </w:r>
    </w:p>
    <w:p w14:paraId="283E87E6" w14:textId="77777777" w:rsidR="00353B92" w:rsidRPr="00353B92" w:rsidRDefault="00353B92" w:rsidP="00353B92">
      <w:r w:rsidRPr="00353B92">
        <w:t>│</w:t>
      </w:r>
    </w:p>
    <w:p w14:paraId="01F055BB"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App.tsx</w:t>
      </w:r>
    </w:p>
    <w:p w14:paraId="7C158BDF" w14:textId="77777777" w:rsidR="00353B92" w:rsidRPr="00353B92" w:rsidRDefault="00353B92" w:rsidP="00353B92">
      <w:r w:rsidRPr="00353B92">
        <w:t>│</w:t>
      </w:r>
    </w:p>
    <w:p w14:paraId="61A3D8E8" w14:textId="77777777" w:rsidR="00353B92" w:rsidRPr="00353B92" w:rsidRDefault="00353B92" w:rsidP="00353B92">
      <w:r w:rsidRPr="00353B92">
        <w:t>└── main.tsx</w:t>
      </w:r>
    </w:p>
    <w:p w14:paraId="65C5269A" w14:textId="77777777" w:rsidR="00353B92" w:rsidRPr="00353B92" w:rsidRDefault="00353B92" w:rsidP="00353B92">
      <w:r w:rsidRPr="00353B92">
        <w:t>Every folder has a single responsibility.</w:t>
      </w:r>
    </w:p>
    <w:p w14:paraId="5766D87B" w14:textId="77777777" w:rsidR="00353B92" w:rsidRPr="00353B92" w:rsidRDefault="00353B92" w:rsidP="00353B92">
      <w:r w:rsidRPr="00353B92">
        <w:pict w14:anchorId="3542C1DB">
          <v:rect id="_x0000_i1925" style="width:0;height:1.5pt" o:hralign="center" o:hrstd="t" o:hr="t" fillcolor="#a0a0a0" stroked="f"/>
        </w:pict>
      </w:r>
    </w:p>
    <w:p w14:paraId="1F8BCE29" w14:textId="77777777" w:rsidR="00353B92" w:rsidRPr="00353B92" w:rsidRDefault="00353B92" w:rsidP="00353B92">
      <w:pPr>
        <w:rPr>
          <w:b/>
          <w:bCs/>
        </w:rPr>
      </w:pPr>
      <w:r w:rsidRPr="00353B92">
        <w:rPr>
          <w:b/>
          <w:bCs/>
        </w:rPr>
        <w:t>46. Page Architecture</w:t>
      </w:r>
    </w:p>
    <w:p w14:paraId="5170CED0" w14:textId="77777777" w:rsidR="00353B92" w:rsidRPr="00353B92" w:rsidRDefault="00353B92" w:rsidP="00353B92">
      <w:r w:rsidRPr="00353B92">
        <w:t xml:space="preserve">Every major screen is a </w:t>
      </w:r>
      <w:r w:rsidRPr="00353B92">
        <w:rPr>
          <w:b/>
          <w:bCs/>
        </w:rPr>
        <w:t>page</w:t>
      </w:r>
      <w:r w:rsidRPr="00353B92">
        <w:t>.</w:t>
      </w:r>
    </w:p>
    <w:p w14:paraId="6FBAEC2F" w14:textId="77777777" w:rsidR="00353B92" w:rsidRPr="00353B92" w:rsidRDefault="00353B92" w:rsidP="00353B92">
      <w:r w:rsidRPr="00353B92">
        <w:t>Required pages:</w:t>
      </w:r>
    </w:p>
    <w:p w14:paraId="7103B31E" w14:textId="77777777" w:rsidR="00353B92" w:rsidRPr="00353B92" w:rsidRDefault="00353B92" w:rsidP="00353B92">
      <w:pPr>
        <w:numPr>
          <w:ilvl w:val="0"/>
          <w:numId w:val="84"/>
        </w:numPr>
      </w:pPr>
      <w:r w:rsidRPr="00353B92">
        <w:t xml:space="preserve">Landing </w:t>
      </w:r>
    </w:p>
    <w:p w14:paraId="35FB8367" w14:textId="77777777" w:rsidR="00353B92" w:rsidRPr="00353B92" w:rsidRDefault="00353B92" w:rsidP="00353B92">
      <w:pPr>
        <w:numPr>
          <w:ilvl w:val="0"/>
          <w:numId w:val="84"/>
        </w:numPr>
      </w:pPr>
      <w:r w:rsidRPr="00353B92">
        <w:t xml:space="preserve">Login </w:t>
      </w:r>
    </w:p>
    <w:p w14:paraId="0CECE9DA" w14:textId="77777777" w:rsidR="00353B92" w:rsidRPr="00353B92" w:rsidRDefault="00353B92" w:rsidP="00353B92">
      <w:pPr>
        <w:numPr>
          <w:ilvl w:val="0"/>
          <w:numId w:val="84"/>
        </w:numPr>
      </w:pPr>
      <w:r w:rsidRPr="00353B92">
        <w:t xml:space="preserve">Dashboard </w:t>
      </w:r>
    </w:p>
    <w:p w14:paraId="77D40517" w14:textId="77777777" w:rsidR="00353B92" w:rsidRPr="00353B92" w:rsidRDefault="00353B92" w:rsidP="00353B92">
      <w:pPr>
        <w:numPr>
          <w:ilvl w:val="0"/>
          <w:numId w:val="84"/>
        </w:numPr>
      </w:pPr>
      <w:r w:rsidRPr="00353B92">
        <w:t xml:space="preserve">Fleet Management </w:t>
      </w:r>
    </w:p>
    <w:p w14:paraId="1BD44CB4" w14:textId="77777777" w:rsidR="00353B92" w:rsidRPr="00353B92" w:rsidRDefault="00353B92" w:rsidP="00353B92">
      <w:pPr>
        <w:numPr>
          <w:ilvl w:val="0"/>
          <w:numId w:val="84"/>
        </w:numPr>
      </w:pPr>
      <w:r w:rsidRPr="00353B92">
        <w:lastRenderedPageBreak/>
        <w:t xml:space="preserve">Route Optimization </w:t>
      </w:r>
    </w:p>
    <w:p w14:paraId="3A8F46EB" w14:textId="77777777" w:rsidR="00353B92" w:rsidRPr="00353B92" w:rsidRDefault="00353B92" w:rsidP="00353B92">
      <w:pPr>
        <w:numPr>
          <w:ilvl w:val="0"/>
          <w:numId w:val="84"/>
        </w:numPr>
      </w:pPr>
      <w:r w:rsidRPr="00353B92">
        <w:t xml:space="preserve">Delivery Management </w:t>
      </w:r>
    </w:p>
    <w:p w14:paraId="25A081AF" w14:textId="77777777" w:rsidR="00353B92" w:rsidRPr="00353B92" w:rsidRDefault="00353B92" w:rsidP="00353B92">
      <w:pPr>
        <w:numPr>
          <w:ilvl w:val="0"/>
          <w:numId w:val="84"/>
        </w:numPr>
      </w:pPr>
      <w:r w:rsidRPr="00353B92">
        <w:t xml:space="preserve">Analytics Dashboard </w:t>
      </w:r>
    </w:p>
    <w:p w14:paraId="199BE806" w14:textId="77777777" w:rsidR="00353B92" w:rsidRPr="00353B92" w:rsidRDefault="00353B92" w:rsidP="00353B92">
      <w:r w:rsidRPr="00353B92">
        <w:t>Each page should be responsible only for layout and composition.</w:t>
      </w:r>
    </w:p>
    <w:p w14:paraId="0D20F2AB" w14:textId="77777777" w:rsidR="00353B92" w:rsidRPr="00353B92" w:rsidRDefault="00353B92" w:rsidP="00353B92">
      <w:r w:rsidRPr="00353B92">
        <w:t>Business logic belongs elsewhere.</w:t>
      </w:r>
    </w:p>
    <w:p w14:paraId="440A3E59" w14:textId="77777777" w:rsidR="00353B92" w:rsidRPr="00353B92" w:rsidRDefault="00353B92" w:rsidP="00353B92">
      <w:r w:rsidRPr="00353B92">
        <w:pict w14:anchorId="5D13B870">
          <v:rect id="_x0000_i1926" style="width:0;height:1.5pt" o:hralign="center" o:hrstd="t" o:hr="t" fillcolor="#a0a0a0" stroked="f"/>
        </w:pict>
      </w:r>
    </w:p>
    <w:p w14:paraId="5806A6F6" w14:textId="77777777" w:rsidR="00353B92" w:rsidRPr="00353B92" w:rsidRDefault="00353B92" w:rsidP="00353B92">
      <w:pPr>
        <w:rPr>
          <w:b/>
          <w:bCs/>
        </w:rPr>
      </w:pPr>
      <w:r w:rsidRPr="00353B92">
        <w:rPr>
          <w:b/>
          <w:bCs/>
        </w:rPr>
        <w:t>47. Layout Architecture</w:t>
      </w:r>
    </w:p>
    <w:p w14:paraId="124001EA" w14:textId="77777777" w:rsidR="00353B92" w:rsidRPr="00353B92" w:rsidRDefault="00353B92" w:rsidP="00353B92">
      <w:r w:rsidRPr="00353B92">
        <w:t>Layouts define shared page structure.</w:t>
      </w:r>
    </w:p>
    <w:p w14:paraId="3C96199E" w14:textId="77777777" w:rsidR="00353B92" w:rsidRPr="00353B92" w:rsidRDefault="00353B92" w:rsidP="00353B92">
      <w:r w:rsidRPr="00353B92">
        <w:t>Example:</w:t>
      </w:r>
    </w:p>
    <w:p w14:paraId="6561914C" w14:textId="77777777" w:rsidR="00353B92" w:rsidRPr="00353B92" w:rsidRDefault="00353B92" w:rsidP="00353B92">
      <w:r w:rsidRPr="00353B92">
        <w:t>MainLayout</w:t>
      </w:r>
    </w:p>
    <w:p w14:paraId="6B0FF4B6" w14:textId="77777777" w:rsidR="00353B92" w:rsidRPr="00353B92" w:rsidRDefault="00353B92" w:rsidP="00353B92"/>
    <w:p w14:paraId="5E2BDDBB" w14:textId="77777777" w:rsidR="00353B92" w:rsidRPr="00353B92" w:rsidRDefault="00353B92" w:rsidP="00353B92">
      <w:r w:rsidRPr="00353B92">
        <w:t>Header</w:t>
      </w:r>
    </w:p>
    <w:p w14:paraId="53E63343" w14:textId="77777777" w:rsidR="00353B92" w:rsidRPr="00353B92" w:rsidRDefault="00353B92" w:rsidP="00353B92"/>
    <w:p w14:paraId="4149737F" w14:textId="77777777" w:rsidR="00353B92" w:rsidRPr="00353B92" w:rsidRDefault="00353B92" w:rsidP="00353B92">
      <w:r w:rsidRPr="00353B92">
        <w:t>Sidebar</w:t>
      </w:r>
    </w:p>
    <w:p w14:paraId="39E0A707" w14:textId="77777777" w:rsidR="00353B92" w:rsidRPr="00353B92" w:rsidRDefault="00353B92" w:rsidP="00353B92"/>
    <w:p w14:paraId="7A7493DA" w14:textId="77777777" w:rsidR="00353B92" w:rsidRPr="00353B92" w:rsidRDefault="00353B92" w:rsidP="00353B92">
      <w:r w:rsidRPr="00353B92">
        <w:t>Main Content</w:t>
      </w:r>
    </w:p>
    <w:p w14:paraId="65590A01" w14:textId="77777777" w:rsidR="00353B92" w:rsidRPr="00353B92" w:rsidRDefault="00353B92" w:rsidP="00353B92"/>
    <w:p w14:paraId="23E1B34A" w14:textId="77777777" w:rsidR="00353B92" w:rsidRPr="00353B92" w:rsidRDefault="00353B92" w:rsidP="00353B92">
      <w:r w:rsidRPr="00353B92">
        <w:t>Footer (optional)</w:t>
      </w:r>
    </w:p>
    <w:p w14:paraId="24A7D914" w14:textId="77777777" w:rsidR="00353B92" w:rsidRPr="00353B92" w:rsidRDefault="00353B92" w:rsidP="00353B92">
      <w:r w:rsidRPr="00353B92">
        <w:t>The Dashboard and all modules reuse the same MainLayout.</w:t>
      </w:r>
    </w:p>
    <w:p w14:paraId="563F9AC6" w14:textId="77777777" w:rsidR="00353B92" w:rsidRPr="00353B92" w:rsidRDefault="00353B92" w:rsidP="00353B92">
      <w:r w:rsidRPr="00353B92">
        <w:t>The Login and Landing pages use separate layouts.</w:t>
      </w:r>
    </w:p>
    <w:p w14:paraId="612174D8" w14:textId="77777777" w:rsidR="00353B92" w:rsidRPr="00353B92" w:rsidRDefault="00353B92" w:rsidP="00353B92">
      <w:r w:rsidRPr="00353B92">
        <w:pict w14:anchorId="58977E46">
          <v:rect id="_x0000_i1927" style="width:0;height:1.5pt" o:hralign="center" o:hrstd="t" o:hr="t" fillcolor="#a0a0a0" stroked="f"/>
        </w:pict>
      </w:r>
    </w:p>
    <w:p w14:paraId="5B8C7748" w14:textId="77777777" w:rsidR="00353B92" w:rsidRPr="00353B92" w:rsidRDefault="00353B92" w:rsidP="00353B92">
      <w:pPr>
        <w:rPr>
          <w:b/>
          <w:bCs/>
        </w:rPr>
      </w:pPr>
      <w:r w:rsidRPr="00353B92">
        <w:rPr>
          <w:b/>
          <w:bCs/>
        </w:rPr>
        <w:t>48. Component Hierarchy</w:t>
      </w:r>
    </w:p>
    <w:p w14:paraId="36C8E5D1" w14:textId="77777777" w:rsidR="00353B92" w:rsidRPr="00353B92" w:rsidRDefault="00353B92" w:rsidP="00353B92">
      <w:r w:rsidRPr="00353B92">
        <w:t>Each page should be composed of small reusable components.</w:t>
      </w:r>
    </w:p>
    <w:p w14:paraId="5425428A" w14:textId="77777777" w:rsidR="00353B92" w:rsidRPr="00353B92" w:rsidRDefault="00353B92" w:rsidP="00353B92">
      <w:r w:rsidRPr="00353B92">
        <w:t>Example:</w:t>
      </w:r>
    </w:p>
    <w:p w14:paraId="34768A24" w14:textId="77777777" w:rsidR="00353B92" w:rsidRPr="00353B92" w:rsidRDefault="00353B92" w:rsidP="00353B92">
      <w:r w:rsidRPr="00353B92">
        <w:t>Dashboard</w:t>
      </w:r>
    </w:p>
    <w:p w14:paraId="429E5108"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Header</w:t>
      </w:r>
    </w:p>
    <w:p w14:paraId="4E978476"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Sidebar</w:t>
      </w:r>
    </w:p>
    <w:p w14:paraId="25C17391"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WelcomeCard</w:t>
      </w:r>
    </w:p>
    <w:p w14:paraId="097B4D35"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ModuleCard</w:t>
      </w:r>
    </w:p>
    <w:p w14:paraId="5A4DA153"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WeatherWidget</w:t>
      </w:r>
    </w:p>
    <w:p w14:paraId="6F32DA65"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TimeWidget</w:t>
      </w:r>
    </w:p>
    <w:p w14:paraId="0CF14E74" w14:textId="77777777" w:rsidR="00353B92" w:rsidRPr="00353B92" w:rsidRDefault="00353B92" w:rsidP="00353B92">
      <w:r w:rsidRPr="00353B92">
        <w:rPr>
          <w:rFonts w:ascii="MS Gothic" w:eastAsia="MS Gothic" w:hAnsi="MS Gothic" w:cs="MS Gothic" w:hint="eastAsia"/>
        </w:rPr>
        <w:lastRenderedPageBreak/>
        <w:t>├</w:t>
      </w:r>
      <w:r w:rsidRPr="00353B92">
        <w:rPr>
          <w:rFonts w:ascii="Calibri" w:hAnsi="Calibri" w:cs="Calibri"/>
        </w:rPr>
        <w:t>──</w:t>
      </w:r>
      <w:r w:rsidRPr="00353B92">
        <w:t xml:space="preserve"> ProfileCard</w:t>
      </w:r>
    </w:p>
    <w:p w14:paraId="205B7210"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NotificationButton</w:t>
      </w:r>
    </w:p>
    <w:p w14:paraId="6F3392F2"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FloatingDrone</w:t>
      </w:r>
    </w:p>
    <w:p w14:paraId="28994487" w14:textId="77777777" w:rsidR="00353B92" w:rsidRPr="00353B92" w:rsidRDefault="00353B92" w:rsidP="00353B92">
      <w:r w:rsidRPr="00353B92">
        <w:t>Every component should be independently reusable.</w:t>
      </w:r>
    </w:p>
    <w:p w14:paraId="1AE6B734" w14:textId="77777777" w:rsidR="00353B92" w:rsidRPr="00353B92" w:rsidRDefault="00353B92" w:rsidP="00353B92">
      <w:r w:rsidRPr="00353B92">
        <w:pict w14:anchorId="46D41840">
          <v:rect id="_x0000_i1928" style="width:0;height:1.5pt" o:hralign="center" o:hrstd="t" o:hr="t" fillcolor="#a0a0a0" stroked="f"/>
        </w:pict>
      </w:r>
    </w:p>
    <w:p w14:paraId="200EF64C" w14:textId="77777777" w:rsidR="00353B92" w:rsidRPr="00353B92" w:rsidRDefault="00353B92" w:rsidP="00353B92">
      <w:pPr>
        <w:rPr>
          <w:b/>
          <w:bCs/>
        </w:rPr>
      </w:pPr>
      <w:r w:rsidRPr="00353B92">
        <w:rPr>
          <w:b/>
          <w:bCs/>
        </w:rPr>
        <w:t>49. Shared Components</w:t>
      </w:r>
    </w:p>
    <w:p w14:paraId="790B821F" w14:textId="77777777" w:rsidR="00353B92" w:rsidRPr="00353B92" w:rsidRDefault="00353B92" w:rsidP="00353B92">
      <w:r w:rsidRPr="00353B92">
        <w:t>These components should exist only once.</w:t>
      </w:r>
    </w:p>
    <w:p w14:paraId="498BC829" w14:textId="77777777" w:rsidR="00353B92" w:rsidRPr="00353B92" w:rsidRDefault="00353B92" w:rsidP="00353B92">
      <w:r w:rsidRPr="00353B92">
        <w:t>Examples:</w:t>
      </w:r>
    </w:p>
    <w:p w14:paraId="128AB220" w14:textId="77777777" w:rsidR="00353B92" w:rsidRPr="00353B92" w:rsidRDefault="00353B92" w:rsidP="00353B92">
      <w:r w:rsidRPr="00353B92">
        <w:t>Button</w:t>
      </w:r>
    </w:p>
    <w:p w14:paraId="6DE0384F" w14:textId="77777777" w:rsidR="00353B92" w:rsidRPr="00353B92" w:rsidRDefault="00353B92" w:rsidP="00353B92">
      <w:r w:rsidRPr="00353B92">
        <w:t>Card</w:t>
      </w:r>
    </w:p>
    <w:p w14:paraId="4DDD21DD" w14:textId="77777777" w:rsidR="00353B92" w:rsidRPr="00353B92" w:rsidRDefault="00353B92" w:rsidP="00353B92">
      <w:r w:rsidRPr="00353B92">
        <w:t>Modal</w:t>
      </w:r>
    </w:p>
    <w:p w14:paraId="3768FC2B" w14:textId="77777777" w:rsidR="00353B92" w:rsidRPr="00353B92" w:rsidRDefault="00353B92" w:rsidP="00353B92">
      <w:r w:rsidRPr="00353B92">
        <w:t>Input</w:t>
      </w:r>
    </w:p>
    <w:p w14:paraId="519ED224" w14:textId="77777777" w:rsidR="00353B92" w:rsidRPr="00353B92" w:rsidRDefault="00353B92" w:rsidP="00353B92">
      <w:r w:rsidRPr="00353B92">
        <w:t>SearchBar</w:t>
      </w:r>
    </w:p>
    <w:p w14:paraId="54F084B8" w14:textId="77777777" w:rsidR="00353B92" w:rsidRPr="00353B92" w:rsidRDefault="00353B92" w:rsidP="00353B92">
      <w:r w:rsidRPr="00353B92">
        <w:t>Dropdown</w:t>
      </w:r>
    </w:p>
    <w:p w14:paraId="2A207849" w14:textId="77777777" w:rsidR="00353B92" w:rsidRPr="00353B92" w:rsidRDefault="00353B92" w:rsidP="00353B92">
      <w:r w:rsidRPr="00353B92">
        <w:t>Badge</w:t>
      </w:r>
    </w:p>
    <w:p w14:paraId="3AB36282" w14:textId="77777777" w:rsidR="00353B92" w:rsidRPr="00353B92" w:rsidRDefault="00353B92" w:rsidP="00353B92">
      <w:r w:rsidRPr="00353B92">
        <w:t>Avatar</w:t>
      </w:r>
    </w:p>
    <w:p w14:paraId="0ED6F4D7" w14:textId="77777777" w:rsidR="00353B92" w:rsidRPr="00353B92" w:rsidRDefault="00353B92" w:rsidP="00353B92">
      <w:r w:rsidRPr="00353B92">
        <w:t>Loader</w:t>
      </w:r>
    </w:p>
    <w:p w14:paraId="677B86E3" w14:textId="77777777" w:rsidR="00353B92" w:rsidRPr="00353B92" w:rsidRDefault="00353B92" w:rsidP="00353B92">
      <w:r w:rsidRPr="00353B92">
        <w:t>ConfirmationDialog</w:t>
      </w:r>
    </w:p>
    <w:p w14:paraId="08F2A7CE" w14:textId="77777777" w:rsidR="00353B92" w:rsidRPr="00353B92" w:rsidRDefault="00353B92" w:rsidP="00353B92">
      <w:r w:rsidRPr="00353B92">
        <w:t>Tooltip</w:t>
      </w:r>
    </w:p>
    <w:p w14:paraId="601C4E8B" w14:textId="77777777" w:rsidR="00353B92" w:rsidRPr="00353B92" w:rsidRDefault="00353B92" w:rsidP="00353B92">
      <w:r w:rsidRPr="00353B92">
        <w:t>EmptyState</w:t>
      </w:r>
    </w:p>
    <w:p w14:paraId="38FE19FD" w14:textId="77777777" w:rsidR="00353B92" w:rsidRPr="00353B92" w:rsidRDefault="00353B92" w:rsidP="00353B92">
      <w:r w:rsidRPr="00353B92">
        <w:t>Pagination</w:t>
      </w:r>
    </w:p>
    <w:p w14:paraId="0737E38B" w14:textId="77777777" w:rsidR="00353B92" w:rsidRPr="00353B92" w:rsidRDefault="00353B92" w:rsidP="00353B92">
      <w:r w:rsidRPr="00353B92">
        <w:t>These should be reusable across all modules.</w:t>
      </w:r>
    </w:p>
    <w:p w14:paraId="0620FCCE" w14:textId="77777777" w:rsidR="00353B92" w:rsidRPr="00353B92" w:rsidRDefault="00353B92" w:rsidP="00353B92">
      <w:r w:rsidRPr="00353B92">
        <w:pict w14:anchorId="51B31A67">
          <v:rect id="_x0000_i1929" style="width:0;height:1.5pt" o:hralign="center" o:hrstd="t" o:hr="t" fillcolor="#a0a0a0" stroked="f"/>
        </w:pict>
      </w:r>
    </w:p>
    <w:p w14:paraId="3A8F0BE1" w14:textId="77777777" w:rsidR="00353B92" w:rsidRPr="00353B92" w:rsidRDefault="00353B92" w:rsidP="00353B92">
      <w:pPr>
        <w:rPr>
          <w:b/>
          <w:bCs/>
        </w:rPr>
      </w:pPr>
      <w:r w:rsidRPr="00353B92">
        <w:rPr>
          <w:b/>
          <w:bCs/>
        </w:rPr>
        <w:t>50. Feature Components</w:t>
      </w:r>
    </w:p>
    <w:p w14:paraId="1CC7948D" w14:textId="77777777" w:rsidR="00353B92" w:rsidRPr="00353B92" w:rsidRDefault="00353B92" w:rsidP="00353B92">
      <w:r w:rsidRPr="00353B92">
        <w:t>Each module owns its own components.</w:t>
      </w:r>
    </w:p>
    <w:p w14:paraId="2F9AA896" w14:textId="77777777" w:rsidR="00353B92" w:rsidRPr="00353B92" w:rsidRDefault="00353B92" w:rsidP="00353B92">
      <w:r w:rsidRPr="00353B92">
        <w:t>Fleet:</w:t>
      </w:r>
    </w:p>
    <w:p w14:paraId="5B424148" w14:textId="77777777" w:rsidR="00353B92" w:rsidRPr="00353B92" w:rsidRDefault="00353B92" w:rsidP="00353B92">
      <w:r w:rsidRPr="00353B92">
        <w:t>DroneCard</w:t>
      </w:r>
    </w:p>
    <w:p w14:paraId="17CF493D" w14:textId="77777777" w:rsidR="00353B92" w:rsidRPr="00353B92" w:rsidRDefault="00353B92" w:rsidP="00353B92">
      <w:r w:rsidRPr="00353B92">
        <w:t>FleetStats</w:t>
      </w:r>
    </w:p>
    <w:p w14:paraId="06397A16" w14:textId="77777777" w:rsidR="00353B92" w:rsidRPr="00353B92" w:rsidRDefault="00353B92" w:rsidP="00353B92">
      <w:r w:rsidRPr="00353B92">
        <w:t>DroneDetails</w:t>
      </w:r>
    </w:p>
    <w:p w14:paraId="660D580F" w14:textId="77777777" w:rsidR="00353B92" w:rsidRPr="00353B92" w:rsidRDefault="00353B92" w:rsidP="00353B92">
      <w:r w:rsidRPr="00353B92">
        <w:t>BatteryIndicator</w:t>
      </w:r>
    </w:p>
    <w:p w14:paraId="28F82EE3" w14:textId="77777777" w:rsidR="00353B92" w:rsidRPr="00353B92" w:rsidRDefault="00353B92" w:rsidP="00353B92">
      <w:r w:rsidRPr="00353B92">
        <w:t>MissionCard</w:t>
      </w:r>
    </w:p>
    <w:p w14:paraId="542B8278" w14:textId="77777777" w:rsidR="00353B92" w:rsidRPr="00353B92" w:rsidRDefault="00353B92" w:rsidP="00353B92">
      <w:r w:rsidRPr="00353B92">
        <w:lastRenderedPageBreak/>
        <w:t>Route:</w:t>
      </w:r>
    </w:p>
    <w:p w14:paraId="243924CA" w14:textId="77777777" w:rsidR="00353B92" w:rsidRPr="00353B92" w:rsidRDefault="00353B92" w:rsidP="00353B92">
      <w:r w:rsidRPr="00353B92">
        <w:t>MapContainer</w:t>
      </w:r>
    </w:p>
    <w:p w14:paraId="3F452223" w14:textId="77777777" w:rsidR="00353B92" w:rsidRPr="00353B92" w:rsidRDefault="00353B92" w:rsidP="00353B92">
      <w:r w:rsidRPr="00353B92">
        <w:t>WarehouseSelector</w:t>
      </w:r>
    </w:p>
    <w:p w14:paraId="5A3B80DD" w14:textId="77777777" w:rsidR="00353B92" w:rsidRPr="00353B92" w:rsidRDefault="00353B92" w:rsidP="00353B92">
      <w:r w:rsidRPr="00353B92">
        <w:t>DestinationSelector</w:t>
      </w:r>
    </w:p>
    <w:p w14:paraId="37CB8A8F" w14:textId="77777777" w:rsidR="00353B92" w:rsidRPr="00353B92" w:rsidRDefault="00353B92" w:rsidP="00353B92">
      <w:r w:rsidRPr="00353B92">
        <w:t>RouteCard</w:t>
      </w:r>
    </w:p>
    <w:p w14:paraId="168F557C" w14:textId="77777777" w:rsidR="00353B92" w:rsidRPr="00353B92" w:rsidRDefault="00353B92" w:rsidP="00353B92">
      <w:r w:rsidRPr="00353B92">
        <w:t>NoFlyZoneLayer</w:t>
      </w:r>
    </w:p>
    <w:p w14:paraId="13CF3F1B" w14:textId="77777777" w:rsidR="00353B92" w:rsidRPr="00353B92" w:rsidRDefault="00353B92" w:rsidP="00353B92">
      <w:r w:rsidRPr="00353B92">
        <w:t>RouteLegend</w:t>
      </w:r>
    </w:p>
    <w:p w14:paraId="10B4A61C" w14:textId="77777777" w:rsidR="00353B92" w:rsidRPr="00353B92" w:rsidRDefault="00353B92" w:rsidP="00353B92">
      <w:r w:rsidRPr="00353B92">
        <w:t>Delivery:</w:t>
      </w:r>
    </w:p>
    <w:p w14:paraId="7D553598" w14:textId="77777777" w:rsidR="00353B92" w:rsidRPr="00353B92" w:rsidRDefault="00353B92" w:rsidP="00353B92">
      <w:r w:rsidRPr="00353B92">
        <w:t>DeliveryCard</w:t>
      </w:r>
    </w:p>
    <w:p w14:paraId="48F5F59D" w14:textId="77777777" w:rsidR="00353B92" w:rsidRPr="00353B92" w:rsidRDefault="00353B92" w:rsidP="00353B92">
      <w:r w:rsidRPr="00353B92">
        <w:t>Timeline</w:t>
      </w:r>
    </w:p>
    <w:p w14:paraId="1EDC695F" w14:textId="77777777" w:rsidR="00353B92" w:rsidRPr="00353B92" w:rsidRDefault="00353B92" w:rsidP="00353B92">
      <w:r w:rsidRPr="00353B92">
        <w:t>TrackingPanel</w:t>
      </w:r>
    </w:p>
    <w:p w14:paraId="08C3131E" w14:textId="77777777" w:rsidR="00353B92" w:rsidRPr="00353B92" w:rsidRDefault="00353B92" w:rsidP="00353B92">
      <w:r w:rsidRPr="00353B92">
        <w:t>PackageCard</w:t>
      </w:r>
    </w:p>
    <w:p w14:paraId="3EC122D1" w14:textId="77777777" w:rsidR="00353B92" w:rsidRPr="00353B92" w:rsidRDefault="00353B92" w:rsidP="00353B92">
      <w:r w:rsidRPr="00353B92">
        <w:t>AssignmentPanel</w:t>
      </w:r>
    </w:p>
    <w:p w14:paraId="12617941" w14:textId="77777777" w:rsidR="00353B92" w:rsidRPr="00353B92" w:rsidRDefault="00353B92" w:rsidP="00353B92">
      <w:r w:rsidRPr="00353B92">
        <w:t>Analytics:</w:t>
      </w:r>
    </w:p>
    <w:p w14:paraId="40757779" w14:textId="77777777" w:rsidR="00353B92" w:rsidRPr="00353B92" w:rsidRDefault="00353B92" w:rsidP="00353B92">
      <w:r w:rsidRPr="00353B92">
        <w:t>KpiCard</w:t>
      </w:r>
    </w:p>
    <w:p w14:paraId="75753405" w14:textId="77777777" w:rsidR="00353B92" w:rsidRPr="00353B92" w:rsidRDefault="00353B92" w:rsidP="00353B92">
      <w:r w:rsidRPr="00353B92">
        <w:t>ChartCard</w:t>
      </w:r>
    </w:p>
    <w:p w14:paraId="2C59A691" w14:textId="77777777" w:rsidR="00353B92" w:rsidRPr="00353B92" w:rsidRDefault="00353B92" w:rsidP="00353B92">
      <w:r w:rsidRPr="00353B92">
        <w:t>Heatmap</w:t>
      </w:r>
    </w:p>
    <w:p w14:paraId="0657E12C" w14:textId="77777777" w:rsidR="00353B92" w:rsidRPr="00353B92" w:rsidRDefault="00353B92" w:rsidP="00353B92">
      <w:r w:rsidRPr="00353B92">
        <w:t>ReportCard</w:t>
      </w:r>
    </w:p>
    <w:p w14:paraId="7465F5F3" w14:textId="77777777" w:rsidR="00353B92" w:rsidRPr="00353B92" w:rsidRDefault="00353B92" w:rsidP="00353B92">
      <w:r w:rsidRPr="00353B92">
        <w:t>RankingCard</w:t>
      </w:r>
    </w:p>
    <w:p w14:paraId="0699687D" w14:textId="77777777" w:rsidR="00353B92" w:rsidRPr="00353B92" w:rsidRDefault="00353B92" w:rsidP="00353B92">
      <w:r w:rsidRPr="00353B92">
        <w:t>PredictionCard</w:t>
      </w:r>
    </w:p>
    <w:p w14:paraId="464A249A" w14:textId="77777777" w:rsidR="00353B92" w:rsidRPr="00353B92" w:rsidRDefault="00353B92" w:rsidP="00353B92">
      <w:r w:rsidRPr="00353B92">
        <w:pict w14:anchorId="5F08C260">
          <v:rect id="_x0000_i1930" style="width:0;height:1.5pt" o:hralign="center" o:hrstd="t" o:hr="t" fillcolor="#a0a0a0" stroked="f"/>
        </w:pict>
      </w:r>
    </w:p>
    <w:p w14:paraId="256B13B2" w14:textId="77777777" w:rsidR="00353B92" w:rsidRPr="00353B92" w:rsidRDefault="00353B92" w:rsidP="00353B92">
      <w:pPr>
        <w:rPr>
          <w:b/>
          <w:bCs/>
        </w:rPr>
      </w:pPr>
      <w:r w:rsidRPr="00353B92">
        <w:rPr>
          <w:b/>
          <w:bCs/>
        </w:rPr>
        <w:t>51. Component Naming Convention</w:t>
      </w:r>
    </w:p>
    <w:p w14:paraId="17DF4EC9" w14:textId="77777777" w:rsidR="00353B92" w:rsidRPr="00353B92" w:rsidRDefault="00353B92" w:rsidP="00353B92">
      <w:r w:rsidRPr="00353B92">
        <w:t>Use PascalCase.</w:t>
      </w:r>
    </w:p>
    <w:p w14:paraId="6CDE348E" w14:textId="77777777" w:rsidR="00353B92" w:rsidRPr="00353B92" w:rsidRDefault="00353B92" w:rsidP="00353B92">
      <w:r w:rsidRPr="00353B92">
        <w:t>Examples:</w:t>
      </w:r>
    </w:p>
    <w:p w14:paraId="23932CFD" w14:textId="77777777" w:rsidR="00353B92" w:rsidRPr="00353B92" w:rsidRDefault="00353B92" w:rsidP="00353B92">
      <w:r w:rsidRPr="00353B92">
        <w:t>DroneCard.tsx</w:t>
      </w:r>
    </w:p>
    <w:p w14:paraId="6031B40F" w14:textId="77777777" w:rsidR="00353B92" w:rsidRPr="00353B92" w:rsidRDefault="00353B92" w:rsidP="00353B92">
      <w:r w:rsidRPr="00353B92">
        <w:t>RouteMap.tsx</w:t>
      </w:r>
    </w:p>
    <w:p w14:paraId="6DD58E98" w14:textId="77777777" w:rsidR="00353B92" w:rsidRPr="00353B92" w:rsidRDefault="00353B92" w:rsidP="00353B92">
      <w:r w:rsidRPr="00353B92">
        <w:t>AnalyticsPanel.tsx</w:t>
      </w:r>
    </w:p>
    <w:p w14:paraId="34CC53AE" w14:textId="77777777" w:rsidR="00353B92" w:rsidRPr="00353B92" w:rsidRDefault="00353B92" w:rsidP="00353B92">
      <w:r w:rsidRPr="00353B92">
        <w:t>FleetSidebar.tsx</w:t>
      </w:r>
    </w:p>
    <w:p w14:paraId="1DB31ACC" w14:textId="77777777" w:rsidR="00353B92" w:rsidRPr="00353B92" w:rsidRDefault="00353B92" w:rsidP="00353B92">
      <w:r w:rsidRPr="00353B92">
        <w:t>Never use vague names such as:</w:t>
      </w:r>
    </w:p>
    <w:p w14:paraId="7B17BCC0" w14:textId="77777777" w:rsidR="00353B92" w:rsidRPr="00353B92" w:rsidRDefault="00353B92" w:rsidP="00353B92">
      <w:r w:rsidRPr="00353B92">
        <w:t>Component1</w:t>
      </w:r>
    </w:p>
    <w:p w14:paraId="58B11E3D" w14:textId="77777777" w:rsidR="00353B92" w:rsidRPr="00353B92" w:rsidRDefault="00353B92" w:rsidP="00353B92">
      <w:r w:rsidRPr="00353B92">
        <w:t>CardNew</w:t>
      </w:r>
    </w:p>
    <w:p w14:paraId="1DE1FA2E" w14:textId="77777777" w:rsidR="00353B92" w:rsidRPr="00353B92" w:rsidRDefault="00353B92" w:rsidP="00353B92">
      <w:r w:rsidRPr="00353B92">
        <w:lastRenderedPageBreak/>
        <w:t>TestPage</w:t>
      </w:r>
    </w:p>
    <w:p w14:paraId="01477F65" w14:textId="77777777" w:rsidR="00353B92" w:rsidRPr="00353B92" w:rsidRDefault="00353B92" w:rsidP="00353B92">
      <w:r w:rsidRPr="00353B92">
        <w:pict w14:anchorId="6E15B85C">
          <v:rect id="_x0000_i1931" style="width:0;height:1.5pt" o:hralign="center" o:hrstd="t" o:hr="t" fillcolor="#a0a0a0" stroked="f"/>
        </w:pict>
      </w:r>
    </w:p>
    <w:p w14:paraId="2EEF0083" w14:textId="77777777" w:rsidR="00353B92" w:rsidRPr="00353B92" w:rsidRDefault="00353B92" w:rsidP="00353B92">
      <w:pPr>
        <w:rPr>
          <w:b/>
          <w:bCs/>
        </w:rPr>
      </w:pPr>
      <w:r w:rsidRPr="00353B92">
        <w:rPr>
          <w:b/>
          <w:bCs/>
        </w:rPr>
        <w:t>52. Folder Naming Convention</w:t>
      </w:r>
    </w:p>
    <w:p w14:paraId="21F36B9F" w14:textId="77777777" w:rsidR="00353B92" w:rsidRPr="00353B92" w:rsidRDefault="00353B92" w:rsidP="00353B92">
      <w:r w:rsidRPr="00353B92">
        <w:t>Folders should use lowercase.</w:t>
      </w:r>
    </w:p>
    <w:p w14:paraId="1274836D" w14:textId="77777777" w:rsidR="00353B92" w:rsidRPr="00353B92" w:rsidRDefault="00353B92" w:rsidP="00353B92">
      <w:r w:rsidRPr="00353B92">
        <w:t>Example:</w:t>
      </w:r>
    </w:p>
    <w:p w14:paraId="1AE2A176" w14:textId="77777777" w:rsidR="00353B92" w:rsidRPr="00353B92" w:rsidRDefault="00353B92" w:rsidP="00353B92">
      <w:r w:rsidRPr="00353B92">
        <w:t>fleet</w:t>
      </w:r>
    </w:p>
    <w:p w14:paraId="0358F830" w14:textId="77777777" w:rsidR="00353B92" w:rsidRPr="00353B92" w:rsidRDefault="00353B92" w:rsidP="00353B92">
      <w:r w:rsidRPr="00353B92">
        <w:t>delivery</w:t>
      </w:r>
    </w:p>
    <w:p w14:paraId="0735E9C6" w14:textId="77777777" w:rsidR="00353B92" w:rsidRPr="00353B92" w:rsidRDefault="00353B92" w:rsidP="00353B92">
      <w:r w:rsidRPr="00353B92">
        <w:t>analytics</w:t>
      </w:r>
    </w:p>
    <w:p w14:paraId="3A55FFB9" w14:textId="77777777" w:rsidR="00353B92" w:rsidRPr="00353B92" w:rsidRDefault="00353B92" w:rsidP="00353B92">
      <w:r w:rsidRPr="00353B92">
        <w:t>components</w:t>
      </w:r>
    </w:p>
    <w:p w14:paraId="1040338A" w14:textId="77777777" w:rsidR="00353B92" w:rsidRPr="00353B92" w:rsidRDefault="00353B92" w:rsidP="00353B92">
      <w:r w:rsidRPr="00353B92">
        <w:t>hooks</w:t>
      </w:r>
    </w:p>
    <w:p w14:paraId="0A05F054" w14:textId="77777777" w:rsidR="00353B92" w:rsidRPr="00353B92" w:rsidRDefault="00353B92" w:rsidP="00353B92">
      <w:r w:rsidRPr="00353B92">
        <w:t>services</w:t>
      </w:r>
    </w:p>
    <w:p w14:paraId="20E18D06" w14:textId="77777777" w:rsidR="00353B92" w:rsidRPr="00353B92" w:rsidRDefault="00353B92" w:rsidP="00353B92">
      <w:r w:rsidRPr="00353B92">
        <w:t>Avoid spaces.</w:t>
      </w:r>
    </w:p>
    <w:p w14:paraId="07EBF61A" w14:textId="77777777" w:rsidR="00353B92" w:rsidRPr="00353B92" w:rsidRDefault="00353B92" w:rsidP="00353B92">
      <w:r w:rsidRPr="00353B92">
        <w:pict w14:anchorId="524E994E">
          <v:rect id="_x0000_i1932" style="width:0;height:1.5pt" o:hralign="center" o:hrstd="t" o:hr="t" fillcolor="#a0a0a0" stroked="f"/>
        </w:pict>
      </w:r>
    </w:p>
    <w:p w14:paraId="024CEB89" w14:textId="77777777" w:rsidR="00353B92" w:rsidRPr="00353B92" w:rsidRDefault="00353B92" w:rsidP="00353B92">
      <w:pPr>
        <w:rPr>
          <w:b/>
          <w:bCs/>
        </w:rPr>
      </w:pPr>
      <w:r w:rsidRPr="00353B92">
        <w:rPr>
          <w:b/>
          <w:bCs/>
        </w:rPr>
        <w:t>53. State Management Strategy</w:t>
      </w:r>
    </w:p>
    <w:p w14:paraId="5BF4A110" w14:textId="77777777" w:rsidR="00353B92" w:rsidRPr="00353B92" w:rsidRDefault="00353B92" w:rsidP="00353B92">
      <w:r w:rsidRPr="00353B92">
        <w:t>Use React's built-in features first.</w:t>
      </w:r>
    </w:p>
    <w:p w14:paraId="52D3C8CB" w14:textId="77777777" w:rsidR="00353B92" w:rsidRPr="00353B92" w:rsidRDefault="00353B92" w:rsidP="00353B92">
      <w:r w:rsidRPr="00353B92">
        <w:t>Preferred order:</w:t>
      </w:r>
    </w:p>
    <w:p w14:paraId="21CAE665" w14:textId="77777777" w:rsidR="00353B92" w:rsidRPr="00353B92" w:rsidRDefault="00353B92" w:rsidP="00353B92">
      <w:pPr>
        <w:numPr>
          <w:ilvl w:val="0"/>
          <w:numId w:val="85"/>
        </w:numPr>
      </w:pPr>
      <w:r w:rsidRPr="00353B92">
        <w:t xml:space="preserve">Local State (useState) </w:t>
      </w:r>
    </w:p>
    <w:p w14:paraId="7FF57193" w14:textId="77777777" w:rsidR="00353B92" w:rsidRPr="00353B92" w:rsidRDefault="00353B92" w:rsidP="00353B92">
      <w:pPr>
        <w:numPr>
          <w:ilvl w:val="0"/>
          <w:numId w:val="85"/>
        </w:numPr>
      </w:pPr>
      <w:r w:rsidRPr="00353B92">
        <w:t xml:space="preserve">Shared Context (Context API) </w:t>
      </w:r>
    </w:p>
    <w:p w14:paraId="06132026" w14:textId="77777777" w:rsidR="00353B92" w:rsidRPr="00353B92" w:rsidRDefault="00353B92" w:rsidP="00353B92">
      <w:pPr>
        <w:numPr>
          <w:ilvl w:val="0"/>
          <w:numId w:val="85"/>
        </w:numPr>
      </w:pPr>
      <w:r w:rsidRPr="00353B92">
        <w:t xml:space="preserve">Custom Hooks </w:t>
      </w:r>
    </w:p>
    <w:p w14:paraId="26C4FC24" w14:textId="77777777" w:rsidR="00353B92" w:rsidRPr="00353B92" w:rsidRDefault="00353B92" w:rsidP="00353B92">
      <w:r w:rsidRPr="00353B92">
        <w:t>Avoid introducing global state libraries unless absolutely necessary.</w:t>
      </w:r>
    </w:p>
    <w:p w14:paraId="6E09BC9A" w14:textId="77777777" w:rsidR="00353B92" w:rsidRPr="00353B92" w:rsidRDefault="00353B92" w:rsidP="00353B92">
      <w:r w:rsidRPr="00353B92">
        <w:pict w14:anchorId="2C5C3727">
          <v:rect id="_x0000_i1933" style="width:0;height:1.5pt" o:hralign="center" o:hrstd="t" o:hr="t" fillcolor="#a0a0a0" stroked="f"/>
        </w:pict>
      </w:r>
    </w:p>
    <w:p w14:paraId="069563BF" w14:textId="77777777" w:rsidR="00353B92" w:rsidRPr="00353B92" w:rsidRDefault="00353B92" w:rsidP="00353B92">
      <w:pPr>
        <w:rPr>
          <w:b/>
          <w:bCs/>
        </w:rPr>
      </w:pPr>
      <w:r w:rsidRPr="00353B92">
        <w:rPr>
          <w:b/>
          <w:bCs/>
        </w:rPr>
        <w:t>54. Custom Hooks</w:t>
      </w:r>
    </w:p>
    <w:p w14:paraId="2C205D58" w14:textId="77777777" w:rsidR="00353B92" w:rsidRPr="00353B92" w:rsidRDefault="00353B92" w:rsidP="00353B92">
      <w:r w:rsidRPr="00353B92">
        <w:t>Extract reusable logic into hooks.</w:t>
      </w:r>
    </w:p>
    <w:p w14:paraId="70A9D354" w14:textId="77777777" w:rsidR="00353B92" w:rsidRPr="00353B92" w:rsidRDefault="00353B92" w:rsidP="00353B92">
      <w:r w:rsidRPr="00353B92">
        <w:t>Examples:</w:t>
      </w:r>
    </w:p>
    <w:p w14:paraId="3E1D3FF7" w14:textId="77777777" w:rsidR="00353B92" w:rsidRPr="00353B92" w:rsidRDefault="00353B92" w:rsidP="00353B92">
      <w:r w:rsidRPr="00353B92">
        <w:t>useAuth</w:t>
      </w:r>
    </w:p>
    <w:p w14:paraId="032BC9B7" w14:textId="77777777" w:rsidR="00353B92" w:rsidRPr="00353B92" w:rsidRDefault="00353B92" w:rsidP="00353B92">
      <w:r w:rsidRPr="00353B92">
        <w:t>useFleet</w:t>
      </w:r>
    </w:p>
    <w:p w14:paraId="41E622EF" w14:textId="77777777" w:rsidR="00353B92" w:rsidRPr="00353B92" w:rsidRDefault="00353B92" w:rsidP="00353B92">
      <w:r w:rsidRPr="00353B92">
        <w:t>useRoutes</w:t>
      </w:r>
    </w:p>
    <w:p w14:paraId="34D7002C" w14:textId="77777777" w:rsidR="00353B92" w:rsidRPr="00353B92" w:rsidRDefault="00353B92" w:rsidP="00353B92">
      <w:r w:rsidRPr="00353B92">
        <w:t>useDeliveries</w:t>
      </w:r>
    </w:p>
    <w:p w14:paraId="372E5E31" w14:textId="77777777" w:rsidR="00353B92" w:rsidRPr="00353B92" w:rsidRDefault="00353B92" w:rsidP="00353B92">
      <w:r w:rsidRPr="00353B92">
        <w:t>useAnalytics</w:t>
      </w:r>
    </w:p>
    <w:p w14:paraId="08E05F36" w14:textId="77777777" w:rsidR="00353B92" w:rsidRPr="00353B92" w:rsidRDefault="00353B92" w:rsidP="00353B92">
      <w:r w:rsidRPr="00353B92">
        <w:t>useMapbox</w:t>
      </w:r>
    </w:p>
    <w:p w14:paraId="22B15331" w14:textId="77777777" w:rsidR="00353B92" w:rsidRPr="00353B92" w:rsidRDefault="00353B92" w:rsidP="00353B92">
      <w:r w:rsidRPr="00353B92">
        <w:t>Hooks should never render UI.</w:t>
      </w:r>
    </w:p>
    <w:p w14:paraId="07D1379A" w14:textId="77777777" w:rsidR="00353B92" w:rsidRPr="00353B92" w:rsidRDefault="00353B92" w:rsidP="00353B92">
      <w:r w:rsidRPr="00353B92">
        <w:lastRenderedPageBreak/>
        <w:pict w14:anchorId="68BCA9A2">
          <v:rect id="_x0000_i1934" style="width:0;height:1.5pt" o:hralign="center" o:hrstd="t" o:hr="t" fillcolor="#a0a0a0" stroked="f"/>
        </w:pict>
      </w:r>
    </w:p>
    <w:p w14:paraId="004EB649" w14:textId="77777777" w:rsidR="00353B92" w:rsidRPr="00353B92" w:rsidRDefault="00353B92" w:rsidP="00353B92">
      <w:pPr>
        <w:rPr>
          <w:b/>
          <w:bCs/>
        </w:rPr>
      </w:pPr>
      <w:r w:rsidRPr="00353B92">
        <w:rPr>
          <w:b/>
          <w:bCs/>
        </w:rPr>
        <w:t>55. TypeScript Interfaces</w:t>
      </w:r>
    </w:p>
    <w:p w14:paraId="66B3CFDB" w14:textId="77777777" w:rsidR="00353B92" w:rsidRPr="00353B92" w:rsidRDefault="00353B92" w:rsidP="00353B92">
      <w:r w:rsidRPr="00353B92">
        <w:t>Every data model must have a dedicated interface.</w:t>
      </w:r>
    </w:p>
    <w:p w14:paraId="1B39ED63" w14:textId="77777777" w:rsidR="00353B92" w:rsidRPr="00353B92" w:rsidRDefault="00353B92" w:rsidP="00353B92">
      <w:r w:rsidRPr="00353B92">
        <w:t>Examples:</w:t>
      </w:r>
    </w:p>
    <w:p w14:paraId="1854B540" w14:textId="77777777" w:rsidR="00353B92" w:rsidRPr="00353B92" w:rsidRDefault="00353B92" w:rsidP="00353B92">
      <w:r w:rsidRPr="00353B92">
        <w:t>interface Drone {}</w:t>
      </w:r>
    </w:p>
    <w:p w14:paraId="04BA1A44" w14:textId="77777777" w:rsidR="00353B92" w:rsidRPr="00353B92" w:rsidRDefault="00353B92" w:rsidP="00353B92"/>
    <w:p w14:paraId="728E5726" w14:textId="77777777" w:rsidR="00353B92" w:rsidRPr="00353B92" w:rsidRDefault="00353B92" w:rsidP="00353B92">
      <w:r w:rsidRPr="00353B92">
        <w:t>interface Delivery {}</w:t>
      </w:r>
    </w:p>
    <w:p w14:paraId="59B252B3" w14:textId="77777777" w:rsidR="00353B92" w:rsidRPr="00353B92" w:rsidRDefault="00353B92" w:rsidP="00353B92"/>
    <w:p w14:paraId="291B8DA5" w14:textId="77777777" w:rsidR="00353B92" w:rsidRPr="00353B92" w:rsidRDefault="00353B92" w:rsidP="00353B92">
      <w:r w:rsidRPr="00353B92">
        <w:t>interface Warehouse {}</w:t>
      </w:r>
    </w:p>
    <w:p w14:paraId="2115CD02" w14:textId="77777777" w:rsidR="00353B92" w:rsidRPr="00353B92" w:rsidRDefault="00353B92" w:rsidP="00353B92"/>
    <w:p w14:paraId="5C6685F0" w14:textId="77777777" w:rsidR="00353B92" w:rsidRPr="00353B92" w:rsidRDefault="00353B92" w:rsidP="00353B92">
      <w:r w:rsidRPr="00353B92">
        <w:t>interface Route {}</w:t>
      </w:r>
    </w:p>
    <w:p w14:paraId="642D3B93" w14:textId="77777777" w:rsidR="00353B92" w:rsidRPr="00353B92" w:rsidRDefault="00353B92" w:rsidP="00353B92"/>
    <w:p w14:paraId="36536C1E" w14:textId="77777777" w:rsidR="00353B92" w:rsidRPr="00353B92" w:rsidRDefault="00353B92" w:rsidP="00353B92">
      <w:r w:rsidRPr="00353B92">
        <w:t>interface User {}</w:t>
      </w:r>
    </w:p>
    <w:p w14:paraId="39677C16" w14:textId="77777777" w:rsidR="00353B92" w:rsidRPr="00353B92" w:rsidRDefault="00353B92" w:rsidP="00353B92"/>
    <w:p w14:paraId="521032E1" w14:textId="77777777" w:rsidR="00353B92" w:rsidRPr="00353B92" w:rsidRDefault="00353B92" w:rsidP="00353B92">
      <w:r w:rsidRPr="00353B92">
        <w:t>interface Analytics {}</w:t>
      </w:r>
    </w:p>
    <w:p w14:paraId="527CC83D" w14:textId="77777777" w:rsidR="00353B92" w:rsidRPr="00353B92" w:rsidRDefault="00353B92" w:rsidP="00353B92">
      <w:r w:rsidRPr="00353B92">
        <w:t>Never use anonymous object types repeatedly.</w:t>
      </w:r>
    </w:p>
    <w:p w14:paraId="181AB896" w14:textId="77777777" w:rsidR="00353B92" w:rsidRPr="00353B92" w:rsidRDefault="00353B92" w:rsidP="00353B92">
      <w:r w:rsidRPr="00353B92">
        <w:pict w14:anchorId="28C49D38">
          <v:rect id="_x0000_i1935" style="width:0;height:1.5pt" o:hralign="center" o:hrstd="t" o:hr="t" fillcolor="#a0a0a0" stroked="f"/>
        </w:pict>
      </w:r>
    </w:p>
    <w:p w14:paraId="5427FF99" w14:textId="77777777" w:rsidR="00353B92" w:rsidRPr="00353B92" w:rsidRDefault="00353B92" w:rsidP="00353B92">
      <w:pPr>
        <w:rPr>
          <w:b/>
          <w:bCs/>
        </w:rPr>
      </w:pPr>
      <w:r w:rsidRPr="00353B92">
        <w:rPr>
          <w:b/>
          <w:bCs/>
        </w:rPr>
        <w:t>56. API Layer</w:t>
      </w:r>
    </w:p>
    <w:p w14:paraId="1D8577C3" w14:textId="77777777" w:rsidR="00353B92" w:rsidRPr="00353B92" w:rsidRDefault="00353B92" w:rsidP="00353B92">
      <w:r w:rsidRPr="00353B92">
        <w:t>API communication belongs inside the services/ folder.</w:t>
      </w:r>
    </w:p>
    <w:p w14:paraId="24502BE3" w14:textId="77777777" w:rsidR="00353B92" w:rsidRPr="00353B92" w:rsidRDefault="00353B92" w:rsidP="00353B92">
      <w:r w:rsidRPr="00353B92">
        <w:t>Example:</w:t>
      </w:r>
    </w:p>
    <w:p w14:paraId="32B07836" w14:textId="77777777" w:rsidR="00353B92" w:rsidRPr="00353B92" w:rsidRDefault="00353B92" w:rsidP="00353B92">
      <w:r w:rsidRPr="00353B92">
        <w:t>services/</w:t>
      </w:r>
    </w:p>
    <w:p w14:paraId="370073CE" w14:textId="77777777" w:rsidR="00353B92" w:rsidRPr="00353B92" w:rsidRDefault="00353B92" w:rsidP="00353B92"/>
    <w:p w14:paraId="2767648E" w14:textId="77777777" w:rsidR="00353B92" w:rsidRPr="00353B92" w:rsidRDefault="00353B92" w:rsidP="00353B92">
      <w:r w:rsidRPr="00353B92">
        <w:t>authService.ts</w:t>
      </w:r>
    </w:p>
    <w:p w14:paraId="44895056" w14:textId="77777777" w:rsidR="00353B92" w:rsidRPr="00353B92" w:rsidRDefault="00353B92" w:rsidP="00353B92"/>
    <w:p w14:paraId="62DBC849" w14:textId="77777777" w:rsidR="00353B92" w:rsidRPr="00353B92" w:rsidRDefault="00353B92" w:rsidP="00353B92">
      <w:r w:rsidRPr="00353B92">
        <w:t>fleetService.ts</w:t>
      </w:r>
    </w:p>
    <w:p w14:paraId="249F7894" w14:textId="77777777" w:rsidR="00353B92" w:rsidRPr="00353B92" w:rsidRDefault="00353B92" w:rsidP="00353B92"/>
    <w:p w14:paraId="14E19A5D" w14:textId="77777777" w:rsidR="00353B92" w:rsidRPr="00353B92" w:rsidRDefault="00353B92" w:rsidP="00353B92">
      <w:r w:rsidRPr="00353B92">
        <w:t>routeService.ts</w:t>
      </w:r>
    </w:p>
    <w:p w14:paraId="2DEB9809" w14:textId="77777777" w:rsidR="00353B92" w:rsidRPr="00353B92" w:rsidRDefault="00353B92" w:rsidP="00353B92"/>
    <w:p w14:paraId="4234583A" w14:textId="77777777" w:rsidR="00353B92" w:rsidRPr="00353B92" w:rsidRDefault="00353B92" w:rsidP="00353B92">
      <w:r w:rsidRPr="00353B92">
        <w:t>deliveryService.ts</w:t>
      </w:r>
    </w:p>
    <w:p w14:paraId="6D29836E" w14:textId="77777777" w:rsidR="00353B92" w:rsidRPr="00353B92" w:rsidRDefault="00353B92" w:rsidP="00353B92"/>
    <w:p w14:paraId="6CA41569" w14:textId="77777777" w:rsidR="00353B92" w:rsidRPr="00353B92" w:rsidRDefault="00353B92" w:rsidP="00353B92">
      <w:r w:rsidRPr="00353B92">
        <w:t>analyticsService.ts</w:t>
      </w:r>
    </w:p>
    <w:p w14:paraId="6DD6401F" w14:textId="77777777" w:rsidR="00353B92" w:rsidRPr="00353B92" w:rsidRDefault="00353B92" w:rsidP="00353B92">
      <w:r w:rsidRPr="00353B92">
        <w:lastRenderedPageBreak/>
        <w:t>Pages and components should never call Axios directly.</w:t>
      </w:r>
    </w:p>
    <w:p w14:paraId="4F66E384" w14:textId="77777777" w:rsidR="00353B92" w:rsidRPr="00353B92" w:rsidRDefault="00353B92" w:rsidP="00353B92">
      <w:r w:rsidRPr="00353B92">
        <w:pict w14:anchorId="19D0405E">
          <v:rect id="_x0000_i1936" style="width:0;height:1.5pt" o:hralign="center" o:hrstd="t" o:hr="t" fillcolor="#a0a0a0" stroked="f"/>
        </w:pict>
      </w:r>
    </w:p>
    <w:p w14:paraId="39331B57" w14:textId="77777777" w:rsidR="00353B92" w:rsidRPr="00353B92" w:rsidRDefault="00353B92" w:rsidP="00353B92">
      <w:pPr>
        <w:rPr>
          <w:b/>
          <w:bCs/>
        </w:rPr>
      </w:pPr>
      <w:r w:rsidRPr="00353B92">
        <w:rPr>
          <w:b/>
          <w:bCs/>
        </w:rPr>
        <w:t>57. Routing Standards</w:t>
      </w:r>
    </w:p>
    <w:p w14:paraId="78ACB105" w14:textId="77777777" w:rsidR="00353B92" w:rsidRPr="00353B92" w:rsidRDefault="00353B92" w:rsidP="00353B92">
      <w:r w:rsidRPr="00353B92">
        <w:t>Use React Router.</w:t>
      </w:r>
    </w:p>
    <w:p w14:paraId="140FF38C" w14:textId="77777777" w:rsidR="00353B92" w:rsidRPr="00353B92" w:rsidRDefault="00353B92" w:rsidP="00353B92">
      <w:r w:rsidRPr="00353B92">
        <w:t>Suggested routes:</w:t>
      </w:r>
    </w:p>
    <w:p w14:paraId="42FEF689" w14:textId="77777777" w:rsidR="00353B92" w:rsidRPr="00353B92" w:rsidRDefault="00353B92" w:rsidP="00353B92">
      <w:r w:rsidRPr="00353B92">
        <w:t>/</w:t>
      </w:r>
    </w:p>
    <w:p w14:paraId="4A44B3D8" w14:textId="77777777" w:rsidR="00353B92" w:rsidRPr="00353B92" w:rsidRDefault="00353B92" w:rsidP="00353B92"/>
    <w:p w14:paraId="48B449A6" w14:textId="77777777" w:rsidR="00353B92" w:rsidRPr="00353B92" w:rsidRDefault="00353B92" w:rsidP="00353B92">
      <w:r w:rsidRPr="00353B92">
        <w:t>login</w:t>
      </w:r>
    </w:p>
    <w:p w14:paraId="477A3986" w14:textId="77777777" w:rsidR="00353B92" w:rsidRPr="00353B92" w:rsidRDefault="00353B92" w:rsidP="00353B92"/>
    <w:p w14:paraId="36FDA9D0" w14:textId="77777777" w:rsidR="00353B92" w:rsidRPr="00353B92" w:rsidRDefault="00353B92" w:rsidP="00353B92">
      <w:r w:rsidRPr="00353B92">
        <w:t>dashboard</w:t>
      </w:r>
    </w:p>
    <w:p w14:paraId="3C686C20" w14:textId="77777777" w:rsidR="00353B92" w:rsidRPr="00353B92" w:rsidRDefault="00353B92" w:rsidP="00353B92"/>
    <w:p w14:paraId="0D08E01E" w14:textId="77777777" w:rsidR="00353B92" w:rsidRPr="00353B92" w:rsidRDefault="00353B92" w:rsidP="00353B92">
      <w:r w:rsidRPr="00353B92">
        <w:t>fleet</w:t>
      </w:r>
    </w:p>
    <w:p w14:paraId="288AA63B" w14:textId="77777777" w:rsidR="00353B92" w:rsidRPr="00353B92" w:rsidRDefault="00353B92" w:rsidP="00353B92"/>
    <w:p w14:paraId="6A17FC46" w14:textId="77777777" w:rsidR="00353B92" w:rsidRPr="00353B92" w:rsidRDefault="00353B92" w:rsidP="00353B92">
      <w:r w:rsidRPr="00353B92">
        <w:t>route</w:t>
      </w:r>
    </w:p>
    <w:p w14:paraId="3535F747" w14:textId="77777777" w:rsidR="00353B92" w:rsidRPr="00353B92" w:rsidRDefault="00353B92" w:rsidP="00353B92"/>
    <w:p w14:paraId="725C1D35" w14:textId="77777777" w:rsidR="00353B92" w:rsidRPr="00353B92" w:rsidRDefault="00353B92" w:rsidP="00353B92">
      <w:r w:rsidRPr="00353B92">
        <w:t>delivery</w:t>
      </w:r>
    </w:p>
    <w:p w14:paraId="52D95FDB" w14:textId="77777777" w:rsidR="00353B92" w:rsidRPr="00353B92" w:rsidRDefault="00353B92" w:rsidP="00353B92"/>
    <w:p w14:paraId="783F3A15" w14:textId="77777777" w:rsidR="00353B92" w:rsidRPr="00353B92" w:rsidRDefault="00353B92" w:rsidP="00353B92">
      <w:r w:rsidRPr="00353B92">
        <w:t>analytics</w:t>
      </w:r>
    </w:p>
    <w:p w14:paraId="2CA43C8E" w14:textId="77777777" w:rsidR="00353B92" w:rsidRPr="00353B92" w:rsidRDefault="00353B92" w:rsidP="00353B92">
      <w:r w:rsidRPr="00353B92">
        <w:t>Protect private routes using JWT authentication.</w:t>
      </w:r>
    </w:p>
    <w:p w14:paraId="33B3D00E" w14:textId="77777777" w:rsidR="00353B92" w:rsidRPr="00353B92" w:rsidRDefault="00353B92" w:rsidP="00353B92">
      <w:r w:rsidRPr="00353B92">
        <w:pict w14:anchorId="65421383">
          <v:rect id="_x0000_i1937" style="width:0;height:1.5pt" o:hralign="center" o:hrstd="t" o:hr="t" fillcolor="#a0a0a0" stroked="f"/>
        </w:pict>
      </w:r>
    </w:p>
    <w:p w14:paraId="144172F8" w14:textId="77777777" w:rsidR="00353B92" w:rsidRPr="00353B92" w:rsidRDefault="00353B92" w:rsidP="00353B92">
      <w:pPr>
        <w:rPr>
          <w:b/>
          <w:bCs/>
        </w:rPr>
      </w:pPr>
      <w:r w:rsidRPr="00353B92">
        <w:rPr>
          <w:b/>
          <w:bCs/>
        </w:rPr>
        <w:t>58. Forms</w:t>
      </w:r>
    </w:p>
    <w:p w14:paraId="2DE44B51" w14:textId="77777777" w:rsidR="00353B92" w:rsidRPr="00353B92" w:rsidRDefault="00353B92" w:rsidP="00353B92">
      <w:r w:rsidRPr="00353B92">
        <w:t>Forms should follow one structure.</w:t>
      </w:r>
    </w:p>
    <w:p w14:paraId="2A2A373F" w14:textId="77777777" w:rsidR="00353B92" w:rsidRPr="00353B92" w:rsidRDefault="00353B92" w:rsidP="00353B92">
      <w:r w:rsidRPr="00353B92">
        <w:t>Validation</w:t>
      </w:r>
    </w:p>
    <w:p w14:paraId="3096370B" w14:textId="77777777" w:rsidR="00353B92" w:rsidRPr="00353B92" w:rsidRDefault="00353B92" w:rsidP="00353B92">
      <w:r w:rsidRPr="00353B92">
        <w:t>↓</w:t>
      </w:r>
    </w:p>
    <w:p w14:paraId="0DCA5B98" w14:textId="77777777" w:rsidR="00353B92" w:rsidRPr="00353B92" w:rsidRDefault="00353B92" w:rsidP="00353B92">
      <w:r w:rsidRPr="00353B92">
        <w:t>Error Messages</w:t>
      </w:r>
    </w:p>
    <w:p w14:paraId="27288B58" w14:textId="77777777" w:rsidR="00353B92" w:rsidRPr="00353B92" w:rsidRDefault="00353B92" w:rsidP="00353B92">
      <w:r w:rsidRPr="00353B92">
        <w:t>↓</w:t>
      </w:r>
    </w:p>
    <w:p w14:paraId="5976807D" w14:textId="77777777" w:rsidR="00353B92" w:rsidRPr="00353B92" w:rsidRDefault="00353B92" w:rsidP="00353B92">
      <w:r w:rsidRPr="00353B92">
        <w:t>Submit</w:t>
      </w:r>
    </w:p>
    <w:p w14:paraId="322C2D3A" w14:textId="77777777" w:rsidR="00353B92" w:rsidRPr="00353B92" w:rsidRDefault="00353B92" w:rsidP="00353B92">
      <w:r w:rsidRPr="00353B92">
        <w:t>↓</w:t>
      </w:r>
    </w:p>
    <w:p w14:paraId="63CFE089" w14:textId="77777777" w:rsidR="00353B92" w:rsidRPr="00353B92" w:rsidRDefault="00353B92" w:rsidP="00353B92">
      <w:r w:rsidRPr="00353B92">
        <w:t>Loading State</w:t>
      </w:r>
    </w:p>
    <w:p w14:paraId="38E5D923" w14:textId="77777777" w:rsidR="00353B92" w:rsidRPr="00353B92" w:rsidRDefault="00353B92" w:rsidP="00353B92">
      <w:r w:rsidRPr="00353B92">
        <w:t>↓</w:t>
      </w:r>
    </w:p>
    <w:p w14:paraId="64C7E6BC" w14:textId="77777777" w:rsidR="00353B92" w:rsidRPr="00353B92" w:rsidRDefault="00353B92" w:rsidP="00353B92">
      <w:r w:rsidRPr="00353B92">
        <w:t>Success/Error Feedback</w:t>
      </w:r>
    </w:p>
    <w:p w14:paraId="63EB9E06" w14:textId="77777777" w:rsidR="00353B92" w:rsidRPr="00353B92" w:rsidRDefault="00353B92" w:rsidP="00353B92">
      <w:r w:rsidRPr="00353B92">
        <w:lastRenderedPageBreak/>
        <w:t>Never allow duplicate submissions.</w:t>
      </w:r>
    </w:p>
    <w:p w14:paraId="611A4350" w14:textId="77777777" w:rsidR="00353B92" w:rsidRPr="00353B92" w:rsidRDefault="00353B92" w:rsidP="00353B92">
      <w:r w:rsidRPr="00353B92">
        <w:pict w14:anchorId="32F37FBA">
          <v:rect id="_x0000_i1938" style="width:0;height:1.5pt" o:hralign="center" o:hrstd="t" o:hr="t" fillcolor="#a0a0a0" stroked="f"/>
        </w:pict>
      </w:r>
    </w:p>
    <w:p w14:paraId="47954CEC" w14:textId="77777777" w:rsidR="00353B92" w:rsidRPr="00353B92" w:rsidRDefault="00353B92" w:rsidP="00353B92">
      <w:pPr>
        <w:rPr>
          <w:b/>
          <w:bCs/>
        </w:rPr>
      </w:pPr>
      <w:r w:rsidRPr="00353B92">
        <w:rPr>
          <w:b/>
          <w:bCs/>
        </w:rPr>
        <w:t>59. Loading States</w:t>
      </w:r>
    </w:p>
    <w:p w14:paraId="45B4D30D" w14:textId="77777777" w:rsidR="00353B92" w:rsidRPr="00353B92" w:rsidRDefault="00353B92" w:rsidP="00353B92">
      <w:r w:rsidRPr="00353B92">
        <w:t>Every page that fetches data must include:</w:t>
      </w:r>
    </w:p>
    <w:p w14:paraId="451160FB" w14:textId="77777777" w:rsidR="00353B92" w:rsidRPr="00353B92" w:rsidRDefault="00353B92" w:rsidP="00353B92">
      <w:pPr>
        <w:numPr>
          <w:ilvl w:val="0"/>
          <w:numId w:val="86"/>
        </w:numPr>
      </w:pPr>
      <w:r w:rsidRPr="00353B92">
        <w:t xml:space="preserve">Skeleton loaders </w:t>
      </w:r>
    </w:p>
    <w:p w14:paraId="46C24D0F" w14:textId="77777777" w:rsidR="00353B92" w:rsidRPr="00353B92" w:rsidRDefault="00353B92" w:rsidP="00353B92">
      <w:pPr>
        <w:numPr>
          <w:ilvl w:val="0"/>
          <w:numId w:val="86"/>
        </w:numPr>
      </w:pPr>
      <w:r w:rsidRPr="00353B92">
        <w:t xml:space="preserve">Loading spinner (only where appropriate) </w:t>
      </w:r>
    </w:p>
    <w:p w14:paraId="2713040E" w14:textId="77777777" w:rsidR="00353B92" w:rsidRPr="00353B92" w:rsidRDefault="00353B92" w:rsidP="00353B92">
      <w:pPr>
        <w:numPr>
          <w:ilvl w:val="0"/>
          <w:numId w:val="86"/>
        </w:numPr>
      </w:pPr>
      <w:r w:rsidRPr="00353B92">
        <w:t xml:space="preserve">Empty state </w:t>
      </w:r>
    </w:p>
    <w:p w14:paraId="1F8F4B21" w14:textId="77777777" w:rsidR="00353B92" w:rsidRPr="00353B92" w:rsidRDefault="00353B92" w:rsidP="00353B92">
      <w:pPr>
        <w:numPr>
          <w:ilvl w:val="0"/>
          <w:numId w:val="86"/>
        </w:numPr>
      </w:pPr>
      <w:r w:rsidRPr="00353B92">
        <w:t xml:space="preserve">Error state </w:t>
      </w:r>
    </w:p>
    <w:p w14:paraId="5741F3C0" w14:textId="77777777" w:rsidR="00353B92" w:rsidRPr="00353B92" w:rsidRDefault="00353B92" w:rsidP="00353B92">
      <w:r w:rsidRPr="00353B92">
        <w:t>Avoid blank screens.</w:t>
      </w:r>
    </w:p>
    <w:p w14:paraId="1830E086" w14:textId="77777777" w:rsidR="00353B92" w:rsidRPr="00353B92" w:rsidRDefault="00353B92" w:rsidP="00353B92">
      <w:r w:rsidRPr="00353B92">
        <w:pict w14:anchorId="4277D511">
          <v:rect id="_x0000_i1939" style="width:0;height:1.5pt" o:hralign="center" o:hrstd="t" o:hr="t" fillcolor="#a0a0a0" stroked="f"/>
        </w:pict>
      </w:r>
    </w:p>
    <w:p w14:paraId="26222B01" w14:textId="77777777" w:rsidR="00353B92" w:rsidRPr="00353B92" w:rsidRDefault="00353B92" w:rsidP="00353B92">
      <w:pPr>
        <w:rPr>
          <w:b/>
          <w:bCs/>
        </w:rPr>
      </w:pPr>
      <w:r w:rsidRPr="00353B92">
        <w:rPr>
          <w:b/>
          <w:bCs/>
        </w:rPr>
        <w:t>60. Error Handling</w:t>
      </w:r>
    </w:p>
    <w:p w14:paraId="07D8934B" w14:textId="77777777" w:rsidR="00353B92" w:rsidRPr="00353B92" w:rsidRDefault="00353B92" w:rsidP="00353B92">
      <w:r w:rsidRPr="00353B92">
        <w:t>Every API request should handle:</w:t>
      </w:r>
    </w:p>
    <w:p w14:paraId="1A975421" w14:textId="77777777" w:rsidR="00353B92" w:rsidRPr="00353B92" w:rsidRDefault="00353B92" w:rsidP="00353B92">
      <w:pPr>
        <w:numPr>
          <w:ilvl w:val="0"/>
          <w:numId w:val="87"/>
        </w:numPr>
      </w:pPr>
      <w:r w:rsidRPr="00353B92">
        <w:t xml:space="preserve">Network errors </w:t>
      </w:r>
    </w:p>
    <w:p w14:paraId="3A832C16" w14:textId="77777777" w:rsidR="00353B92" w:rsidRPr="00353B92" w:rsidRDefault="00353B92" w:rsidP="00353B92">
      <w:pPr>
        <w:numPr>
          <w:ilvl w:val="0"/>
          <w:numId w:val="87"/>
        </w:numPr>
      </w:pPr>
      <w:r w:rsidRPr="00353B92">
        <w:t xml:space="preserve">Unauthorized access </w:t>
      </w:r>
    </w:p>
    <w:p w14:paraId="553F2760" w14:textId="77777777" w:rsidR="00353B92" w:rsidRPr="00353B92" w:rsidRDefault="00353B92" w:rsidP="00353B92">
      <w:pPr>
        <w:numPr>
          <w:ilvl w:val="0"/>
          <w:numId w:val="87"/>
        </w:numPr>
      </w:pPr>
      <w:r w:rsidRPr="00353B92">
        <w:t xml:space="preserve">Validation errors </w:t>
      </w:r>
    </w:p>
    <w:p w14:paraId="72D6707A" w14:textId="77777777" w:rsidR="00353B92" w:rsidRPr="00353B92" w:rsidRDefault="00353B92" w:rsidP="00353B92">
      <w:pPr>
        <w:numPr>
          <w:ilvl w:val="0"/>
          <w:numId w:val="87"/>
        </w:numPr>
      </w:pPr>
      <w:r w:rsidRPr="00353B92">
        <w:t xml:space="preserve">Server errors </w:t>
      </w:r>
    </w:p>
    <w:p w14:paraId="27A5FA06" w14:textId="77777777" w:rsidR="00353B92" w:rsidRPr="00353B92" w:rsidRDefault="00353B92" w:rsidP="00353B92">
      <w:r w:rsidRPr="00353B92">
        <w:t>Display user-friendly messages.</w:t>
      </w:r>
    </w:p>
    <w:p w14:paraId="25757BD8" w14:textId="77777777" w:rsidR="00353B92" w:rsidRPr="00353B92" w:rsidRDefault="00353B92" w:rsidP="00353B92">
      <w:r w:rsidRPr="00353B92">
        <w:pict w14:anchorId="0A35C67E">
          <v:rect id="_x0000_i1940" style="width:0;height:1.5pt" o:hralign="center" o:hrstd="t" o:hr="t" fillcolor="#a0a0a0" stroked="f"/>
        </w:pict>
      </w:r>
    </w:p>
    <w:p w14:paraId="271CC1C5" w14:textId="77777777" w:rsidR="00353B92" w:rsidRPr="00353B92" w:rsidRDefault="00353B92" w:rsidP="00353B92">
      <w:pPr>
        <w:rPr>
          <w:b/>
          <w:bCs/>
        </w:rPr>
      </w:pPr>
      <w:r w:rsidRPr="00353B92">
        <w:rPr>
          <w:b/>
          <w:bCs/>
        </w:rPr>
        <w:t>61. Responsive Standards</w:t>
      </w:r>
    </w:p>
    <w:p w14:paraId="1542742B" w14:textId="77777777" w:rsidR="00353B92" w:rsidRPr="00353B92" w:rsidRDefault="00353B92" w:rsidP="00353B92">
      <w:r w:rsidRPr="00353B92">
        <w:t>Desktop-first design.</w:t>
      </w:r>
    </w:p>
    <w:p w14:paraId="316F41AE" w14:textId="77777777" w:rsidR="00353B92" w:rsidRPr="00353B92" w:rsidRDefault="00353B92" w:rsidP="00353B92">
      <w:r w:rsidRPr="00353B92">
        <w:t>Cards should rearrange gracefully on smaller screens.</w:t>
      </w:r>
    </w:p>
    <w:p w14:paraId="1437828F" w14:textId="77777777" w:rsidR="00353B92" w:rsidRPr="00353B92" w:rsidRDefault="00353B92" w:rsidP="00353B92">
      <w:r w:rsidRPr="00353B92">
        <w:t>Sidebar collapses on tablets.</w:t>
      </w:r>
    </w:p>
    <w:p w14:paraId="30987354" w14:textId="77777777" w:rsidR="00353B92" w:rsidRPr="00353B92" w:rsidRDefault="00353B92" w:rsidP="00353B92">
      <w:r w:rsidRPr="00353B92">
        <w:t>No horizontal scrolling.</w:t>
      </w:r>
    </w:p>
    <w:p w14:paraId="638D2D03" w14:textId="77777777" w:rsidR="00353B92" w:rsidRPr="00353B92" w:rsidRDefault="00353B92" w:rsidP="00353B92">
      <w:r w:rsidRPr="00353B92">
        <w:pict w14:anchorId="4C0C9708">
          <v:rect id="_x0000_i1941" style="width:0;height:1.5pt" o:hralign="center" o:hrstd="t" o:hr="t" fillcolor="#a0a0a0" stroked="f"/>
        </w:pict>
      </w:r>
    </w:p>
    <w:p w14:paraId="3A04C194" w14:textId="77777777" w:rsidR="00353B92" w:rsidRPr="00353B92" w:rsidRDefault="00353B92" w:rsidP="00353B92">
      <w:pPr>
        <w:rPr>
          <w:b/>
          <w:bCs/>
        </w:rPr>
      </w:pPr>
      <w:r w:rsidRPr="00353B92">
        <w:rPr>
          <w:b/>
          <w:bCs/>
        </w:rPr>
        <w:t>62. Code Style Guidelines</w:t>
      </w:r>
    </w:p>
    <w:p w14:paraId="63831D69" w14:textId="77777777" w:rsidR="00353B92" w:rsidRPr="00353B92" w:rsidRDefault="00353B92" w:rsidP="00353B92">
      <w:pPr>
        <w:numPr>
          <w:ilvl w:val="0"/>
          <w:numId w:val="88"/>
        </w:numPr>
      </w:pPr>
      <w:r w:rsidRPr="00353B92">
        <w:t xml:space="preserve">Prefer functional components. </w:t>
      </w:r>
    </w:p>
    <w:p w14:paraId="380C2C66" w14:textId="77777777" w:rsidR="00353B92" w:rsidRPr="00353B92" w:rsidRDefault="00353B92" w:rsidP="00353B92">
      <w:pPr>
        <w:numPr>
          <w:ilvl w:val="0"/>
          <w:numId w:val="88"/>
        </w:numPr>
      </w:pPr>
      <w:r w:rsidRPr="00353B92">
        <w:t xml:space="preserve">Use arrow functions. </w:t>
      </w:r>
    </w:p>
    <w:p w14:paraId="46100412" w14:textId="77777777" w:rsidR="00353B92" w:rsidRPr="00353B92" w:rsidRDefault="00353B92" w:rsidP="00353B92">
      <w:pPr>
        <w:numPr>
          <w:ilvl w:val="0"/>
          <w:numId w:val="88"/>
        </w:numPr>
      </w:pPr>
      <w:r w:rsidRPr="00353B92">
        <w:t xml:space="preserve">Keep components under ~250 lines where practical. </w:t>
      </w:r>
    </w:p>
    <w:p w14:paraId="6F78F729" w14:textId="77777777" w:rsidR="00353B92" w:rsidRPr="00353B92" w:rsidRDefault="00353B92" w:rsidP="00353B92">
      <w:pPr>
        <w:numPr>
          <w:ilvl w:val="0"/>
          <w:numId w:val="88"/>
        </w:numPr>
      </w:pPr>
      <w:r w:rsidRPr="00353B92">
        <w:t xml:space="preserve">Extract repeated logic. </w:t>
      </w:r>
    </w:p>
    <w:p w14:paraId="0EAECAD2" w14:textId="77777777" w:rsidR="00353B92" w:rsidRPr="00353B92" w:rsidRDefault="00353B92" w:rsidP="00353B92">
      <w:pPr>
        <w:numPr>
          <w:ilvl w:val="0"/>
          <w:numId w:val="88"/>
        </w:numPr>
      </w:pPr>
      <w:r w:rsidRPr="00353B92">
        <w:t xml:space="preserve">Avoid deeply nested JSX. </w:t>
      </w:r>
    </w:p>
    <w:p w14:paraId="62A7958E" w14:textId="77777777" w:rsidR="00353B92" w:rsidRPr="00353B92" w:rsidRDefault="00353B92" w:rsidP="00353B92">
      <w:pPr>
        <w:numPr>
          <w:ilvl w:val="0"/>
          <w:numId w:val="88"/>
        </w:numPr>
      </w:pPr>
      <w:r w:rsidRPr="00353B92">
        <w:t xml:space="preserve">Keep props minimal. </w:t>
      </w:r>
    </w:p>
    <w:p w14:paraId="52215C6D" w14:textId="77777777" w:rsidR="00353B92" w:rsidRPr="00353B92" w:rsidRDefault="00353B92" w:rsidP="00353B92">
      <w:r w:rsidRPr="00353B92">
        <w:lastRenderedPageBreak/>
        <w:pict w14:anchorId="1A0ADDC8">
          <v:rect id="_x0000_i1942" style="width:0;height:1.5pt" o:hralign="center" o:hrstd="t" o:hr="t" fillcolor="#a0a0a0" stroked="f"/>
        </w:pict>
      </w:r>
    </w:p>
    <w:p w14:paraId="64E39464" w14:textId="77777777" w:rsidR="00353B92" w:rsidRPr="00353B92" w:rsidRDefault="00353B92" w:rsidP="00353B92">
      <w:pPr>
        <w:rPr>
          <w:b/>
          <w:bCs/>
        </w:rPr>
      </w:pPr>
      <w:r w:rsidRPr="00353B92">
        <w:rPr>
          <w:b/>
          <w:bCs/>
        </w:rPr>
        <w:t>63. Performance Guidelines</w:t>
      </w:r>
    </w:p>
    <w:p w14:paraId="09C0B585" w14:textId="77777777" w:rsidR="00353B92" w:rsidRPr="00353B92" w:rsidRDefault="00353B92" w:rsidP="00353B92">
      <w:pPr>
        <w:numPr>
          <w:ilvl w:val="0"/>
          <w:numId w:val="89"/>
        </w:numPr>
      </w:pPr>
      <w:r w:rsidRPr="00353B92">
        <w:t xml:space="preserve">Lazy load pages. </w:t>
      </w:r>
    </w:p>
    <w:p w14:paraId="41006617" w14:textId="77777777" w:rsidR="00353B92" w:rsidRPr="00353B92" w:rsidRDefault="00353B92" w:rsidP="00353B92">
      <w:pPr>
        <w:numPr>
          <w:ilvl w:val="0"/>
          <w:numId w:val="89"/>
        </w:numPr>
      </w:pPr>
      <w:r w:rsidRPr="00353B92">
        <w:t xml:space="preserve">Memoize expensive calculations when needed. </w:t>
      </w:r>
    </w:p>
    <w:p w14:paraId="475951BA" w14:textId="77777777" w:rsidR="00353B92" w:rsidRPr="00353B92" w:rsidRDefault="00353B92" w:rsidP="00353B92">
      <w:pPr>
        <w:numPr>
          <w:ilvl w:val="0"/>
          <w:numId w:val="89"/>
        </w:numPr>
      </w:pPr>
      <w:r w:rsidRPr="00353B92">
        <w:t xml:space="preserve">Avoid unnecessary re-renders. </w:t>
      </w:r>
    </w:p>
    <w:p w14:paraId="48A13073" w14:textId="77777777" w:rsidR="00353B92" w:rsidRPr="00353B92" w:rsidRDefault="00353B92" w:rsidP="00353B92">
      <w:pPr>
        <w:numPr>
          <w:ilvl w:val="0"/>
          <w:numId w:val="89"/>
        </w:numPr>
      </w:pPr>
      <w:r w:rsidRPr="00353B92">
        <w:t xml:space="preserve">Use pagination for large datasets. </w:t>
      </w:r>
    </w:p>
    <w:p w14:paraId="6ACC8A7C" w14:textId="77777777" w:rsidR="00353B92" w:rsidRPr="00353B92" w:rsidRDefault="00353B92" w:rsidP="00353B92">
      <w:pPr>
        <w:numPr>
          <w:ilvl w:val="0"/>
          <w:numId w:val="89"/>
        </w:numPr>
      </w:pPr>
      <w:r w:rsidRPr="00353B92">
        <w:t xml:space="preserve">Reuse components instead of duplicating them. </w:t>
      </w:r>
    </w:p>
    <w:p w14:paraId="43E9A7AA" w14:textId="77777777" w:rsidR="00353B92" w:rsidRPr="00353B92" w:rsidRDefault="00353B92" w:rsidP="00353B92">
      <w:r w:rsidRPr="00353B92">
        <w:pict w14:anchorId="2DEB0D43">
          <v:rect id="_x0000_i1943" style="width:0;height:1.5pt" o:hralign="center" o:hrstd="t" o:hr="t" fillcolor="#a0a0a0" stroked="f"/>
        </w:pict>
      </w:r>
    </w:p>
    <w:p w14:paraId="75D1FEE5" w14:textId="77777777" w:rsidR="00353B92" w:rsidRPr="00353B92" w:rsidRDefault="00353B92" w:rsidP="00353B92">
      <w:pPr>
        <w:rPr>
          <w:b/>
          <w:bCs/>
        </w:rPr>
      </w:pPr>
      <w:r w:rsidRPr="00353B92">
        <w:rPr>
          <w:b/>
          <w:bCs/>
        </w:rPr>
        <w:t>64. Accessibility</w:t>
      </w:r>
    </w:p>
    <w:p w14:paraId="142C84BD" w14:textId="77777777" w:rsidR="00353B92" w:rsidRPr="00353B92" w:rsidRDefault="00353B92" w:rsidP="00353B92">
      <w:r w:rsidRPr="00353B92">
        <w:t>Every interactive element should have:</w:t>
      </w:r>
    </w:p>
    <w:p w14:paraId="0AED0FB8" w14:textId="77777777" w:rsidR="00353B92" w:rsidRPr="00353B92" w:rsidRDefault="00353B92" w:rsidP="00353B92">
      <w:pPr>
        <w:numPr>
          <w:ilvl w:val="0"/>
          <w:numId w:val="90"/>
        </w:numPr>
      </w:pPr>
      <w:r w:rsidRPr="00353B92">
        <w:t xml:space="preserve">Accessible labels </w:t>
      </w:r>
    </w:p>
    <w:p w14:paraId="4380BD24" w14:textId="77777777" w:rsidR="00353B92" w:rsidRPr="00353B92" w:rsidRDefault="00353B92" w:rsidP="00353B92">
      <w:pPr>
        <w:numPr>
          <w:ilvl w:val="0"/>
          <w:numId w:val="90"/>
        </w:numPr>
      </w:pPr>
      <w:r w:rsidRPr="00353B92">
        <w:t xml:space="preserve">Keyboard navigation </w:t>
      </w:r>
    </w:p>
    <w:p w14:paraId="3CE4E9DE" w14:textId="77777777" w:rsidR="00353B92" w:rsidRPr="00353B92" w:rsidRDefault="00353B92" w:rsidP="00353B92">
      <w:pPr>
        <w:numPr>
          <w:ilvl w:val="0"/>
          <w:numId w:val="90"/>
        </w:numPr>
      </w:pPr>
      <w:r w:rsidRPr="00353B92">
        <w:t xml:space="preserve">Visible focus state </w:t>
      </w:r>
    </w:p>
    <w:p w14:paraId="34ECB0AE" w14:textId="77777777" w:rsidR="00353B92" w:rsidRPr="00353B92" w:rsidRDefault="00353B92" w:rsidP="00353B92">
      <w:pPr>
        <w:numPr>
          <w:ilvl w:val="0"/>
          <w:numId w:val="90"/>
        </w:numPr>
      </w:pPr>
      <w:r w:rsidRPr="00353B92">
        <w:t xml:space="preserve">Sufficient color contrast </w:t>
      </w:r>
    </w:p>
    <w:p w14:paraId="7742E48A" w14:textId="77777777" w:rsidR="00353B92" w:rsidRPr="00353B92" w:rsidRDefault="00353B92" w:rsidP="00353B92">
      <w:r w:rsidRPr="00353B92">
        <w:t>Semantic HTML should be preferred over generic &lt;div&gt; elements whenever appropriate.</w:t>
      </w:r>
    </w:p>
    <w:p w14:paraId="5C468076" w14:textId="77777777" w:rsidR="00353B92" w:rsidRPr="00353B92" w:rsidRDefault="00353B92" w:rsidP="00353B92">
      <w:r w:rsidRPr="00353B92">
        <w:pict w14:anchorId="2D688162">
          <v:rect id="_x0000_i1944" style="width:0;height:1.5pt" o:hralign="center" o:hrstd="t" o:hr="t" fillcolor="#a0a0a0" stroked="f"/>
        </w:pict>
      </w:r>
    </w:p>
    <w:p w14:paraId="17BB124D" w14:textId="77777777" w:rsidR="00353B92" w:rsidRPr="00353B92" w:rsidRDefault="00353B92" w:rsidP="00353B92">
      <w:pPr>
        <w:rPr>
          <w:b/>
          <w:bCs/>
        </w:rPr>
      </w:pPr>
      <w:r w:rsidRPr="00353B92">
        <w:rPr>
          <w:b/>
          <w:bCs/>
        </w:rPr>
        <w:t>65. Frontend Quality Checklist</w:t>
      </w:r>
    </w:p>
    <w:p w14:paraId="7EB9C8DE" w14:textId="77777777" w:rsidR="00353B92" w:rsidRPr="00353B92" w:rsidRDefault="00353B92" w:rsidP="00353B92">
      <w:r w:rsidRPr="00353B92">
        <w:t>Before considering a page complete, verify:</w:t>
      </w:r>
    </w:p>
    <w:p w14:paraId="385BF5FE" w14:textId="77777777" w:rsidR="00353B92" w:rsidRPr="00353B92" w:rsidRDefault="00353B92" w:rsidP="00353B92">
      <w:pPr>
        <w:numPr>
          <w:ilvl w:val="0"/>
          <w:numId w:val="91"/>
        </w:numPr>
      </w:pPr>
      <w:r w:rsidRPr="00353B92">
        <w:t xml:space="preserve">Uses reusable components. </w:t>
      </w:r>
    </w:p>
    <w:p w14:paraId="3AF8E92A" w14:textId="77777777" w:rsidR="00353B92" w:rsidRPr="00353B92" w:rsidRDefault="00353B92" w:rsidP="00353B92">
      <w:pPr>
        <w:numPr>
          <w:ilvl w:val="0"/>
          <w:numId w:val="91"/>
        </w:numPr>
      </w:pPr>
      <w:r w:rsidRPr="00353B92">
        <w:t xml:space="preserve">Uses TypeScript interfaces. </w:t>
      </w:r>
    </w:p>
    <w:p w14:paraId="7A15CC91" w14:textId="77777777" w:rsidR="00353B92" w:rsidRPr="00353B92" w:rsidRDefault="00353B92" w:rsidP="00353B92">
      <w:pPr>
        <w:numPr>
          <w:ilvl w:val="0"/>
          <w:numId w:val="91"/>
        </w:numPr>
      </w:pPr>
      <w:r w:rsidRPr="00353B92">
        <w:t xml:space="preserve">Follows the design system. </w:t>
      </w:r>
    </w:p>
    <w:p w14:paraId="3155CE7D" w14:textId="77777777" w:rsidR="00353B92" w:rsidRPr="00353B92" w:rsidRDefault="00353B92" w:rsidP="00353B92">
      <w:pPr>
        <w:numPr>
          <w:ilvl w:val="0"/>
          <w:numId w:val="91"/>
        </w:numPr>
      </w:pPr>
      <w:r w:rsidRPr="00353B92">
        <w:t xml:space="preserve">Is responsive. </w:t>
      </w:r>
    </w:p>
    <w:p w14:paraId="43DF55F8" w14:textId="77777777" w:rsidR="00353B92" w:rsidRPr="00353B92" w:rsidRDefault="00353B92" w:rsidP="00353B92">
      <w:pPr>
        <w:numPr>
          <w:ilvl w:val="0"/>
          <w:numId w:val="91"/>
        </w:numPr>
      </w:pPr>
      <w:r w:rsidRPr="00353B92">
        <w:t xml:space="preserve">Handles loading and error states. </w:t>
      </w:r>
    </w:p>
    <w:p w14:paraId="69F1ECA6" w14:textId="77777777" w:rsidR="00353B92" w:rsidRPr="00353B92" w:rsidRDefault="00353B92" w:rsidP="00353B92">
      <w:pPr>
        <w:numPr>
          <w:ilvl w:val="0"/>
          <w:numId w:val="91"/>
        </w:numPr>
      </w:pPr>
      <w:r w:rsidRPr="00353B92">
        <w:t xml:space="preserve">Does not duplicate logic. </w:t>
      </w:r>
    </w:p>
    <w:p w14:paraId="0110892E" w14:textId="77777777" w:rsidR="00353B92" w:rsidRPr="00353B92" w:rsidRDefault="00353B92" w:rsidP="00353B92">
      <w:pPr>
        <w:numPr>
          <w:ilvl w:val="0"/>
          <w:numId w:val="91"/>
        </w:numPr>
      </w:pPr>
      <w:r w:rsidRPr="00353B92">
        <w:t xml:space="preserve">Uses centralized API services. </w:t>
      </w:r>
    </w:p>
    <w:p w14:paraId="726B5A43" w14:textId="77777777" w:rsidR="00353B92" w:rsidRPr="00353B92" w:rsidRDefault="00353B92" w:rsidP="00353B92">
      <w:pPr>
        <w:numPr>
          <w:ilvl w:val="0"/>
          <w:numId w:val="91"/>
        </w:numPr>
      </w:pPr>
      <w:r w:rsidRPr="00353B92">
        <w:t xml:space="preserve">Passes linting and formatting. </w:t>
      </w:r>
    </w:p>
    <w:p w14:paraId="1B72B128" w14:textId="77777777" w:rsidR="00353B92" w:rsidRPr="00353B92" w:rsidRDefault="00353B92" w:rsidP="00353B92">
      <w:r w:rsidRPr="00353B92">
        <w:pict w14:anchorId="1D384F5D">
          <v:rect id="_x0000_i1945" style="width:0;height:1.5pt" o:hralign="center" o:hrstd="t" o:hr="t" fillcolor="#a0a0a0" stroked="f"/>
        </w:pict>
      </w:r>
    </w:p>
    <w:p w14:paraId="1A031171" w14:textId="77777777" w:rsidR="00353B92" w:rsidRPr="00353B92" w:rsidRDefault="00353B92" w:rsidP="00353B92">
      <w:pPr>
        <w:rPr>
          <w:b/>
          <w:bCs/>
        </w:rPr>
      </w:pPr>
      <w:r w:rsidRPr="00353B92">
        <w:rPr>
          <w:b/>
          <w:bCs/>
        </w:rPr>
        <w:t>66. Locked Frontend Rules</w:t>
      </w:r>
    </w:p>
    <w:p w14:paraId="02C0E197" w14:textId="77777777" w:rsidR="00353B92" w:rsidRPr="00353B92" w:rsidRDefault="00353B92" w:rsidP="00353B92">
      <w:r w:rsidRPr="00353B92">
        <w:t>The following rules are mandatory:</w:t>
      </w:r>
    </w:p>
    <w:p w14:paraId="3C9B008C" w14:textId="77777777" w:rsidR="00353B92" w:rsidRPr="00353B92" w:rsidRDefault="00353B92" w:rsidP="00353B92">
      <w:pPr>
        <w:numPr>
          <w:ilvl w:val="0"/>
          <w:numId w:val="92"/>
        </w:numPr>
      </w:pPr>
      <w:r w:rsidRPr="00353B92">
        <w:t xml:space="preserve">Use React + TypeScript. </w:t>
      </w:r>
    </w:p>
    <w:p w14:paraId="2170D886" w14:textId="77777777" w:rsidR="00353B92" w:rsidRPr="00353B92" w:rsidRDefault="00353B92" w:rsidP="00353B92">
      <w:pPr>
        <w:numPr>
          <w:ilvl w:val="0"/>
          <w:numId w:val="92"/>
        </w:numPr>
      </w:pPr>
      <w:r w:rsidRPr="00353B92">
        <w:t xml:space="preserve">Use Tailwind CSS. </w:t>
      </w:r>
    </w:p>
    <w:p w14:paraId="012F591C" w14:textId="77777777" w:rsidR="00353B92" w:rsidRPr="00353B92" w:rsidRDefault="00353B92" w:rsidP="00353B92">
      <w:pPr>
        <w:numPr>
          <w:ilvl w:val="0"/>
          <w:numId w:val="92"/>
        </w:numPr>
      </w:pPr>
      <w:r w:rsidRPr="00353B92">
        <w:lastRenderedPageBreak/>
        <w:t xml:space="preserve">Keep the sidebar identical across all modules. </w:t>
      </w:r>
    </w:p>
    <w:p w14:paraId="107A4524" w14:textId="77777777" w:rsidR="00353B92" w:rsidRPr="00353B92" w:rsidRDefault="00353B92" w:rsidP="00353B92">
      <w:pPr>
        <w:numPr>
          <w:ilvl w:val="0"/>
          <w:numId w:val="92"/>
        </w:numPr>
      </w:pPr>
      <w:r w:rsidRPr="00353B92">
        <w:t xml:space="preserve">Reuse common components. </w:t>
      </w:r>
    </w:p>
    <w:p w14:paraId="3DBB31DF" w14:textId="77777777" w:rsidR="00353B92" w:rsidRPr="00353B92" w:rsidRDefault="00353B92" w:rsidP="00353B92">
      <w:pPr>
        <w:numPr>
          <w:ilvl w:val="0"/>
          <w:numId w:val="92"/>
        </w:numPr>
      </w:pPr>
      <w:r w:rsidRPr="00353B92">
        <w:t xml:space="preserve">Do not hardcode API URLs in components. </w:t>
      </w:r>
    </w:p>
    <w:p w14:paraId="51751B67" w14:textId="77777777" w:rsidR="00353B92" w:rsidRPr="00353B92" w:rsidRDefault="00353B92" w:rsidP="00353B92">
      <w:pPr>
        <w:numPr>
          <w:ilvl w:val="0"/>
          <w:numId w:val="92"/>
        </w:numPr>
      </w:pPr>
      <w:r w:rsidRPr="00353B92">
        <w:t xml:space="preserve">Keep business logic out of UI components. </w:t>
      </w:r>
    </w:p>
    <w:p w14:paraId="14A9296B" w14:textId="77777777" w:rsidR="00353B92" w:rsidRPr="00353B92" w:rsidRDefault="00353B92" w:rsidP="00353B92">
      <w:pPr>
        <w:numPr>
          <w:ilvl w:val="0"/>
          <w:numId w:val="92"/>
        </w:numPr>
      </w:pPr>
      <w:r w:rsidRPr="00353B92">
        <w:t xml:space="preserve">Follow the approved routing structure. </w:t>
      </w:r>
    </w:p>
    <w:p w14:paraId="38A6B009" w14:textId="77777777" w:rsidR="00353B92" w:rsidRPr="00353B92" w:rsidRDefault="00353B92" w:rsidP="00353B92">
      <w:pPr>
        <w:numPr>
          <w:ilvl w:val="0"/>
          <w:numId w:val="92"/>
        </w:numPr>
      </w:pPr>
      <w:r w:rsidRPr="00353B92">
        <w:t xml:space="preserve">Preserve the locked UI layouts and module identities. </w:t>
      </w:r>
    </w:p>
    <w:p w14:paraId="02D3DA86" w14:textId="77777777" w:rsidR="00353B92" w:rsidRPr="00353B92" w:rsidRDefault="00353B92" w:rsidP="00353B92">
      <w:pPr>
        <w:pStyle w:val="ListParagraph"/>
        <w:numPr>
          <w:ilvl w:val="0"/>
          <w:numId w:val="92"/>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53B92">
        <w:rPr>
          <w:rFonts w:ascii="Times New Roman" w:eastAsia="Times New Roman" w:hAnsi="Times New Roman" w:cs="Times New Roman"/>
          <w:b/>
          <w:bCs/>
          <w:kern w:val="36"/>
          <w:sz w:val="48"/>
          <w:szCs w:val="48"/>
          <w:lang w:eastAsia="en-IN"/>
          <w14:ligatures w14:val="none"/>
        </w:rPr>
        <w:t>End of Section 5</w:t>
      </w:r>
    </w:p>
    <w:p w14:paraId="1472E7E0" w14:textId="77777777" w:rsidR="00353B92" w:rsidRPr="00353B92" w:rsidRDefault="00353B92" w:rsidP="00353B92">
      <w:pPr>
        <w:pStyle w:val="ListParagraph"/>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3B92">
        <w:rPr>
          <w:rFonts w:ascii="Times New Roman" w:eastAsia="Times New Roman" w:hAnsi="Times New Roman" w:cs="Times New Roman"/>
          <w:b/>
          <w:bCs/>
          <w:kern w:val="0"/>
          <w:sz w:val="24"/>
          <w:szCs w:val="24"/>
          <w:lang w:eastAsia="en-IN"/>
          <w14:ligatures w14:val="none"/>
        </w:rPr>
        <w:t>Estimated formatted length:</w:t>
      </w:r>
      <w:r w:rsidRPr="00353B92">
        <w:rPr>
          <w:rFonts w:ascii="Times New Roman" w:eastAsia="Times New Roman" w:hAnsi="Times New Roman" w:cs="Times New Roman"/>
          <w:kern w:val="0"/>
          <w:sz w:val="24"/>
          <w:szCs w:val="24"/>
          <w:lang w:eastAsia="en-IN"/>
          <w14:ligatures w14:val="none"/>
        </w:rPr>
        <w:t xml:space="preserve"> </w:t>
      </w:r>
      <w:r w:rsidRPr="00353B92">
        <w:rPr>
          <w:rFonts w:ascii="Times New Roman" w:eastAsia="Times New Roman" w:hAnsi="Times New Roman" w:cs="Times New Roman"/>
          <w:b/>
          <w:bCs/>
          <w:kern w:val="0"/>
          <w:sz w:val="24"/>
          <w:szCs w:val="24"/>
          <w:lang w:eastAsia="en-IN"/>
          <w14:ligatures w14:val="none"/>
        </w:rPr>
        <w:t>14–16 pages</w:t>
      </w:r>
    </w:p>
    <w:p w14:paraId="136E0F07" w14:textId="77777777" w:rsidR="00353B92" w:rsidRPr="00353B92" w:rsidRDefault="00353B92" w:rsidP="00353B92">
      <w:pPr>
        <w:rPr>
          <w:b/>
          <w:bCs/>
        </w:rPr>
      </w:pPr>
      <w:r w:rsidRPr="00353B92">
        <w:rPr>
          <w:b/>
          <w:bCs/>
        </w:rPr>
        <w:t>VOLUME 1</w:t>
      </w:r>
    </w:p>
    <w:p w14:paraId="00432DEE" w14:textId="77777777" w:rsidR="00353B92" w:rsidRPr="00353B92" w:rsidRDefault="00353B92" w:rsidP="00353B92">
      <w:pPr>
        <w:rPr>
          <w:b/>
          <w:bCs/>
        </w:rPr>
      </w:pPr>
      <w:r w:rsidRPr="00353B92">
        <w:rPr>
          <w:b/>
          <w:bCs/>
        </w:rPr>
        <w:t>FOUNDATION &amp; DEVELOPMENT GUIDELINES</w:t>
      </w:r>
    </w:p>
    <w:p w14:paraId="2C45A149" w14:textId="77777777" w:rsidR="00353B92" w:rsidRPr="00353B92" w:rsidRDefault="00353B92" w:rsidP="00353B92">
      <w:pPr>
        <w:rPr>
          <w:b/>
          <w:bCs/>
        </w:rPr>
      </w:pPr>
      <w:r w:rsidRPr="00353B92">
        <w:rPr>
          <w:b/>
          <w:bCs/>
        </w:rPr>
        <w:t>SECTION 6</w:t>
      </w:r>
    </w:p>
    <w:p w14:paraId="06492C3D" w14:textId="77777777" w:rsidR="00353B92" w:rsidRPr="00353B92" w:rsidRDefault="00353B92" w:rsidP="00353B92">
      <w:pPr>
        <w:rPr>
          <w:b/>
          <w:bCs/>
        </w:rPr>
      </w:pPr>
      <w:r w:rsidRPr="00353B92">
        <w:rPr>
          <w:b/>
          <w:bCs/>
        </w:rPr>
        <w:t>Backend Architecture &amp; API Development Standards</w:t>
      </w:r>
    </w:p>
    <w:p w14:paraId="4032E34C" w14:textId="77777777" w:rsidR="00353B92" w:rsidRPr="00353B92" w:rsidRDefault="00353B92" w:rsidP="00353B92">
      <w:r w:rsidRPr="00353B92">
        <w:pict w14:anchorId="0281C56A">
          <v:rect id="_x0000_i2125" style="width:0;height:1.5pt" o:hralign="center" o:hrstd="t" o:hr="t" fillcolor="#a0a0a0" stroked="f"/>
        </w:pict>
      </w:r>
    </w:p>
    <w:p w14:paraId="7B46AADB" w14:textId="77777777" w:rsidR="00353B92" w:rsidRPr="00353B92" w:rsidRDefault="00353B92" w:rsidP="00353B92">
      <w:pPr>
        <w:rPr>
          <w:b/>
          <w:bCs/>
        </w:rPr>
      </w:pPr>
      <w:r w:rsidRPr="00353B92">
        <w:rPr>
          <w:b/>
          <w:bCs/>
        </w:rPr>
        <w:t>67. Backend Philosophy</w:t>
      </w:r>
    </w:p>
    <w:p w14:paraId="61158200" w14:textId="77777777" w:rsidR="00353B92" w:rsidRPr="00353B92" w:rsidRDefault="00353B92" w:rsidP="00353B92">
      <w:r w:rsidRPr="00353B92">
        <w:t xml:space="preserve">The backend is the </w:t>
      </w:r>
      <w:r w:rsidRPr="00353B92">
        <w:rPr>
          <w:b/>
          <w:bCs/>
        </w:rPr>
        <w:t>brain</w:t>
      </w:r>
      <w:r w:rsidRPr="00353B92">
        <w:t xml:space="preserve"> of the Drone Delivery Navigation System.</w:t>
      </w:r>
    </w:p>
    <w:p w14:paraId="11293051" w14:textId="77777777" w:rsidR="00353B92" w:rsidRPr="00353B92" w:rsidRDefault="00353B92" w:rsidP="00353B92">
      <w:r w:rsidRPr="00353B92">
        <w:t>Its responsibilities are to:</w:t>
      </w:r>
    </w:p>
    <w:p w14:paraId="742F3FA1" w14:textId="77777777" w:rsidR="00353B92" w:rsidRPr="00353B92" w:rsidRDefault="00353B92" w:rsidP="00353B92">
      <w:pPr>
        <w:numPr>
          <w:ilvl w:val="0"/>
          <w:numId w:val="93"/>
        </w:numPr>
      </w:pPr>
      <w:r w:rsidRPr="00353B92">
        <w:t xml:space="preserve">Authenticate users. </w:t>
      </w:r>
    </w:p>
    <w:p w14:paraId="53A90A22" w14:textId="77777777" w:rsidR="00353B92" w:rsidRPr="00353B92" w:rsidRDefault="00353B92" w:rsidP="00353B92">
      <w:pPr>
        <w:numPr>
          <w:ilvl w:val="0"/>
          <w:numId w:val="93"/>
        </w:numPr>
      </w:pPr>
      <w:r w:rsidRPr="00353B92">
        <w:t xml:space="preserve">Handle CRUD operations. </w:t>
      </w:r>
    </w:p>
    <w:p w14:paraId="16F6A3EE" w14:textId="77777777" w:rsidR="00353B92" w:rsidRPr="00353B92" w:rsidRDefault="00353B92" w:rsidP="00353B92">
      <w:pPr>
        <w:numPr>
          <w:ilvl w:val="0"/>
          <w:numId w:val="93"/>
        </w:numPr>
      </w:pPr>
      <w:r w:rsidRPr="00353B92">
        <w:t xml:space="preserve">Execute DSA algorithms. </w:t>
      </w:r>
    </w:p>
    <w:p w14:paraId="0EFB9251" w14:textId="77777777" w:rsidR="00353B92" w:rsidRPr="00353B92" w:rsidRDefault="00353B92" w:rsidP="00353B92">
      <w:pPr>
        <w:numPr>
          <w:ilvl w:val="0"/>
          <w:numId w:val="93"/>
        </w:numPr>
      </w:pPr>
      <w:r w:rsidRPr="00353B92">
        <w:t xml:space="preserve">Communicate with MongoDB. </w:t>
      </w:r>
    </w:p>
    <w:p w14:paraId="6428F162" w14:textId="77777777" w:rsidR="00353B92" w:rsidRPr="00353B92" w:rsidRDefault="00353B92" w:rsidP="00353B92">
      <w:pPr>
        <w:numPr>
          <w:ilvl w:val="0"/>
          <w:numId w:val="93"/>
        </w:numPr>
      </w:pPr>
      <w:r w:rsidRPr="00353B92">
        <w:t xml:space="preserve">Serve data through REST APIs. </w:t>
      </w:r>
    </w:p>
    <w:p w14:paraId="11C13324" w14:textId="77777777" w:rsidR="00353B92" w:rsidRPr="00353B92" w:rsidRDefault="00353B92" w:rsidP="00353B92">
      <w:pPr>
        <w:numPr>
          <w:ilvl w:val="0"/>
          <w:numId w:val="93"/>
        </w:numPr>
      </w:pPr>
      <w:r w:rsidRPr="00353B92">
        <w:t xml:space="preserve">Maintain security and validation. </w:t>
      </w:r>
    </w:p>
    <w:p w14:paraId="3BD3AD31" w14:textId="77777777" w:rsidR="00353B92" w:rsidRPr="00353B92" w:rsidRDefault="00353B92" w:rsidP="00353B92">
      <w:r w:rsidRPr="00353B92">
        <w:t xml:space="preserve">The backend </w:t>
      </w:r>
      <w:r w:rsidRPr="00353B92">
        <w:rPr>
          <w:b/>
          <w:bCs/>
        </w:rPr>
        <w:t>must not</w:t>
      </w:r>
      <w:r w:rsidRPr="00353B92">
        <w:t xml:space="preserve"> contain UI-related logic.</w:t>
      </w:r>
    </w:p>
    <w:p w14:paraId="42A804B8" w14:textId="77777777" w:rsidR="00353B92" w:rsidRPr="00353B92" w:rsidRDefault="00353B92" w:rsidP="00353B92">
      <w:r w:rsidRPr="00353B92">
        <w:pict w14:anchorId="477F29AE">
          <v:rect id="_x0000_i2126" style="width:0;height:1.5pt" o:hralign="center" o:hrstd="t" o:hr="t" fillcolor="#a0a0a0" stroked="f"/>
        </w:pict>
      </w:r>
    </w:p>
    <w:p w14:paraId="42C9F178" w14:textId="77777777" w:rsidR="00353B92" w:rsidRPr="00353B92" w:rsidRDefault="00353B92" w:rsidP="00353B92">
      <w:pPr>
        <w:rPr>
          <w:b/>
          <w:bCs/>
        </w:rPr>
      </w:pPr>
      <w:r w:rsidRPr="00353B92">
        <w:rPr>
          <w:b/>
          <w:bCs/>
        </w:rPr>
        <w:t>68. Backend Technology Stack</w:t>
      </w:r>
    </w:p>
    <w:p w14:paraId="58414E47" w14:textId="77777777" w:rsidR="00353B92" w:rsidRPr="00353B92" w:rsidRDefault="00353B92" w:rsidP="00353B92">
      <w:r w:rsidRPr="00353B92">
        <w:t>The backend must use only the approved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084"/>
      </w:tblGrid>
      <w:tr w:rsidR="00353B92" w:rsidRPr="00353B92" w14:paraId="02A7993A" w14:textId="77777777">
        <w:trPr>
          <w:tblHeader/>
          <w:tblCellSpacing w:w="15" w:type="dxa"/>
        </w:trPr>
        <w:tc>
          <w:tcPr>
            <w:tcW w:w="0" w:type="auto"/>
            <w:vAlign w:val="center"/>
            <w:hideMark/>
          </w:tcPr>
          <w:p w14:paraId="5C64D0C9" w14:textId="77777777" w:rsidR="00353B92" w:rsidRPr="00353B92" w:rsidRDefault="00353B92" w:rsidP="00353B92">
            <w:pPr>
              <w:rPr>
                <w:b/>
                <w:bCs/>
              </w:rPr>
            </w:pPr>
            <w:r w:rsidRPr="00353B92">
              <w:rPr>
                <w:b/>
                <w:bCs/>
              </w:rPr>
              <w:t>Technology</w:t>
            </w:r>
          </w:p>
        </w:tc>
        <w:tc>
          <w:tcPr>
            <w:tcW w:w="0" w:type="auto"/>
            <w:vAlign w:val="center"/>
            <w:hideMark/>
          </w:tcPr>
          <w:p w14:paraId="22AA8471" w14:textId="77777777" w:rsidR="00353B92" w:rsidRPr="00353B92" w:rsidRDefault="00353B92" w:rsidP="00353B92">
            <w:pPr>
              <w:rPr>
                <w:b/>
                <w:bCs/>
              </w:rPr>
            </w:pPr>
            <w:r w:rsidRPr="00353B92">
              <w:rPr>
                <w:b/>
                <w:bCs/>
              </w:rPr>
              <w:t>Purpose</w:t>
            </w:r>
          </w:p>
        </w:tc>
      </w:tr>
      <w:tr w:rsidR="00353B92" w:rsidRPr="00353B92" w14:paraId="2D0D028A" w14:textId="77777777">
        <w:trPr>
          <w:tblCellSpacing w:w="15" w:type="dxa"/>
        </w:trPr>
        <w:tc>
          <w:tcPr>
            <w:tcW w:w="0" w:type="auto"/>
            <w:vAlign w:val="center"/>
            <w:hideMark/>
          </w:tcPr>
          <w:p w14:paraId="72AE060E" w14:textId="77777777" w:rsidR="00353B92" w:rsidRPr="00353B92" w:rsidRDefault="00353B92" w:rsidP="00353B92">
            <w:r w:rsidRPr="00353B92">
              <w:t>Node.js</w:t>
            </w:r>
          </w:p>
        </w:tc>
        <w:tc>
          <w:tcPr>
            <w:tcW w:w="0" w:type="auto"/>
            <w:vAlign w:val="center"/>
            <w:hideMark/>
          </w:tcPr>
          <w:p w14:paraId="192B4BF0" w14:textId="77777777" w:rsidR="00353B92" w:rsidRPr="00353B92" w:rsidRDefault="00353B92" w:rsidP="00353B92">
            <w:r w:rsidRPr="00353B92">
              <w:t>Runtime Environment</w:t>
            </w:r>
          </w:p>
        </w:tc>
      </w:tr>
      <w:tr w:rsidR="00353B92" w:rsidRPr="00353B92" w14:paraId="24109F3E" w14:textId="77777777">
        <w:trPr>
          <w:tblCellSpacing w:w="15" w:type="dxa"/>
        </w:trPr>
        <w:tc>
          <w:tcPr>
            <w:tcW w:w="0" w:type="auto"/>
            <w:vAlign w:val="center"/>
            <w:hideMark/>
          </w:tcPr>
          <w:p w14:paraId="6727457E" w14:textId="77777777" w:rsidR="00353B92" w:rsidRPr="00353B92" w:rsidRDefault="00353B92" w:rsidP="00353B92">
            <w:r w:rsidRPr="00353B92">
              <w:t>Express.js</w:t>
            </w:r>
          </w:p>
        </w:tc>
        <w:tc>
          <w:tcPr>
            <w:tcW w:w="0" w:type="auto"/>
            <w:vAlign w:val="center"/>
            <w:hideMark/>
          </w:tcPr>
          <w:p w14:paraId="68A1D90C" w14:textId="77777777" w:rsidR="00353B92" w:rsidRPr="00353B92" w:rsidRDefault="00353B92" w:rsidP="00353B92">
            <w:r w:rsidRPr="00353B92">
              <w:t>REST API Framework</w:t>
            </w:r>
          </w:p>
        </w:tc>
      </w:tr>
      <w:tr w:rsidR="00353B92" w:rsidRPr="00353B92" w14:paraId="0C2B2D21" w14:textId="77777777">
        <w:trPr>
          <w:tblCellSpacing w:w="15" w:type="dxa"/>
        </w:trPr>
        <w:tc>
          <w:tcPr>
            <w:tcW w:w="0" w:type="auto"/>
            <w:vAlign w:val="center"/>
            <w:hideMark/>
          </w:tcPr>
          <w:p w14:paraId="2CB9C6FF" w14:textId="77777777" w:rsidR="00353B92" w:rsidRPr="00353B92" w:rsidRDefault="00353B92" w:rsidP="00353B92">
            <w:r w:rsidRPr="00353B92">
              <w:t>MongoDB</w:t>
            </w:r>
          </w:p>
        </w:tc>
        <w:tc>
          <w:tcPr>
            <w:tcW w:w="0" w:type="auto"/>
            <w:vAlign w:val="center"/>
            <w:hideMark/>
          </w:tcPr>
          <w:p w14:paraId="6E13E453" w14:textId="77777777" w:rsidR="00353B92" w:rsidRPr="00353B92" w:rsidRDefault="00353B92" w:rsidP="00353B92">
            <w:r w:rsidRPr="00353B92">
              <w:t>Database</w:t>
            </w:r>
          </w:p>
        </w:tc>
      </w:tr>
      <w:tr w:rsidR="00353B92" w:rsidRPr="00353B92" w14:paraId="6B4AF469" w14:textId="77777777">
        <w:trPr>
          <w:tblCellSpacing w:w="15" w:type="dxa"/>
        </w:trPr>
        <w:tc>
          <w:tcPr>
            <w:tcW w:w="0" w:type="auto"/>
            <w:vAlign w:val="center"/>
            <w:hideMark/>
          </w:tcPr>
          <w:p w14:paraId="6F6F10E5" w14:textId="77777777" w:rsidR="00353B92" w:rsidRPr="00353B92" w:rsidRDefault="00353B92" w:rsidP="00353B92">
            <w:r w:rsidRPr="00353B92">
              <w:lastRenderedPageBreak/>
              <w:t>Mongoose</w:t>
            </w:r>
          </w:p>
        </w:tc>
        <w:tc>
          <w:tcPr>
            <w:tcW w:w="0" w:type="auto"/>
            <w:vAlign w:val="center"/>
            <w:hideMark/>
          </w:tcPr>
          <w:p w14:paraId="12E80D17" w14:textId="77777777" w:rsidR="00353B92" w:rsidRPr="00353B92" w:rsidRDefault="00353B92" w:rsidP="00353B92">
            <w:r w:rsidRPr="00353B92">
              <w:t>ODM</w:t>
            </w:r>
          </w:p>
        </w:tc>
      </w:tr>
      <w:tr w:rsidR="00353B92" w:rsidRPr="00353B92" w14:paraId="4828F7E6" w14:textId="77777777">
        <w:trPr>
          <w:tblCellSpacing w:w="15" w:type="dxa"/>
        </w:trPr>
        <w:tc>
          <w:tcPr>
            <w:tcW w:w="0" w:type="auto"/>
            <w:vAlign w:val="center"/>
            <w:hideMark/>
          </w:tcPr>
          <w:p w14:paraId="358F3DCE" w14:textId="77777777" w:rsidR="00353B92" w:rsidRPr="00353B92" w:rsidRDefault="00353B92" w:rsidP="00353B92">
            <w:r w:rsidRPr="00353B92">
              <w:t>JWT</w:t>
            </w:r>
          </w:p>
        </w:tc>
        <w:tc>
          <w:tcPr>
            <w:tcW w:w="0" w:type="auto"/>
            <w:vAlign w:val="center"/>
            <w:hideMark/>
          </w:tcPr>
          <w:p w14:paraId="5342E3C6" w14:textId="77777777" w:rsidR="00353B92" w:rsidRPr="00353B92" w:rsidRDefault="00353B92" w:rsidP="00353B92">
            <w:r w:rsidRPr="00353B92">
              <w:t>Authentication</w:t>
            </w:r>
          </w:p>
        </w:tc>
      </w:tr>
      <w:tr w:rsidR="00353B92" w:rsidRPr="00353B92" w14:paraId="0072B646" w14:textId="77777777">
        <w:trPr>
          <w:tblCellSpacing w:w="15" w:type="dxa"/>
        </w:trPr>
        <w:tc>
          <w:tcPr>
            <w:tcW w:w="0" w:type="auto"/>
            <w:vAlign w:val="center"/>
            <w:hideMark/>
          </w:tcPr>
          <w:p w14:paraId="66BB0BA4" w14:textId="77777777" w:rsidR="00353B92" w:rsidRPr="00353B92" w:rsidRDefault="00353B92" w:rsidP="00353B92">
            <w:r w:rsidRPr="00353B92">
              <w:t>bcrypt</w:t>
            </w:r>
          </w:p>
        </w:tc>
        <w:tc>
          <w:tcPr>
            <w:tcW w:w="0" w:type="auto"/>
            <w:vAlign w:val="center"/>
            <w:hideMark/>
          </w:tcPr>
          <w:p w14:paraId="30BA91A8" w14:textId="77777777" w:rsidR="00353B92" w:rsidRPr="00353B92" w:rsidRDefault="00353B92" w:rsidP="00353B92">
            <w:r w:rsidRPr="00353B92">
              <w:t>Password Hashing</w:t>
            </w:r>
          </w:p>
        </w:tc>
      </w:tr>
      <w:tr w:rsidR="00353B92" w:rsidRPr="00353B92" w14:paraId="134808E9" w14:textId="77777777">
        <w:trPr>
          <w:tblCellSpacing w:w="15" w:type="dxa"/>
        </w:trPr>
        <w:tc>
          <w:tcPr>
            <w:tcW w:w="0" w:type="auto"/>
            <w:vAlign w:val="center"/>
            <w:hideMark/>
          </w:tcPr>
          <w:p w14:paraId="4BC73F8B" w14:textId="77777777" w:rsidR="00353B92" w:rsidRPr="00353B92" w:rsidRDefault="00353B92" w:rsidP="00353B92">
            <w:r w:rsidRPr="00353B92">
              <w:t>dotenv</w:t>
            </w:r>
          </w:p>
        </w:tc>
        <w:tc>
          <w:tcPr>
            <w:tcW w:w="0" w:type="auto"/>
            <w:vAlign w:val="center"/>
            <w:hideMark/>
          </w:tcPr>
          <w:p w14:paraId="35DDA678" w14:textId="77777777" w:rsidR="00353B92" w:rsidRPr="00353B92" w:rsidRDefault="00353B92" w:rsidP="00353B92">
            <w:r w:rsidRPr="00353B92">
              <w:t>Environment Variables</w:t>
            </w:r>
          </w:p>
        </w:tc>
      </w:tr>
      <w:tr w:rsidR="00353B92" w:rsidRPr="00353B92" w14:paraId="6B3ABCFD" w14:textId="77777777">
        <w:trPr>
          <w:tblCellSpacing w:w="15" w:type="dxa"/>
        </w:trPr>
        <w:tc>
          <w:tcPr>
            <w:tcW w:w="0" w:type="auto"/>
            <w:vAlign w:val="center"/>
            <w:hideMark/>
          </w:tcPr>
          <w:p w14:paraId="4D8A98C7" w14:textId="77777777" w:rsidR="00353B92" w:rsidRPr="00353B92" w:rsidRDefault="00353B92" w:rsidP="00353B92">
            <w:r w:rsidRPr="00353B92">
              <w:t>CORS</w:t>
            </w:r>
          </w:p>
        </w:tc>
        <w:tc>
          <w:tcPr>
            <w:tcW w:w="0" w:type="auto"/>
            <w:vAlign w:val="center"/>
            <w:hideMark/>
          </w:tcPr>
          <w:p w14:paraId="5913E4BB" w14:textId="77777777" w:rsidR="00353B92" w:rsidRPr="00353B92" w:rsidRDefault="00353B92" w:rsidP="00353B92">
            <w:r w:rsidRPr="00353B92">
              <w:t>Cross-Origin Requests</w:t>
            </w:r>
          </w:p>
        </w:tc>
      </w:tr>
    </w:tbl>
    <w:p w14:paraId="477114B2" w14:textId="77777777" w:rsidR="00353B92" w:rsidRPr="00353B92" w:rsidRDefault="00353B92" w:rsidP="00353B92">
      <w:r w:rsidRPr="00353B92">
        <w:t>No additional backend frameworks should be introduced unless approved.</w:t>
      </w:r>
    </w:p>
    <w:p w14:paraId="5833C1F6" w14:textId="77777777" w:rsidR="00353B92" w:rsidRPr="00353B92" w:rsidRDefault="00353B92" w:rsidP="00353B92">
      <w:r w:rsidRPr="00353B92">
        <w:pict w14:anchorId="746EDE90">
          <v:rect id="_x0000_i2127" style="width:0;height:1.5pt" o:hralign="center" o:hrstd="t" o:hr="t" fillcolor="#a0a0a0" stroked="f"/>
        </w:pict>
      </w:r>
    </w:p>
    <w:p w14:paraId="54A4D747" w14:textId="77777777" w:rsidR="00353B92" w:rsidRPr="00353B92" w:rsidRDefault="00353B92" w:rsidP="00353B92">
      <w:pPr>
        <w:rPr>
          <w:b/>
          <w:bCs/>
        </w:rPr>
      </w:pPr>
      <w:r w:rsidRPr="00353B92">
        <w:rPr>
          <w:b/>
          <w:bCs/>
        </w:rPr>
        <w:t>69. Backend Folder Structure</w:t>
      </w:r>
    </w:p>
    <w:p w14:paraId="52E3A19F" w14:textId="77777777" w:rsidR="00353B92" w:rsidRPr="00353B92" w:rsidRDefault="00353B92" w:rsidP="00353B92">
      <w:r w:rsidRPr="00353B92">
        <w:t>The backend should follow a modular architecture.</w:t>
      </w:r>
    </w:p>
    <w:p w14:paraId="01BC4102" w14:textId="77777777" w:rsidR="00353B92" w:rsidRPr="00353B92" w:rsidRDefault="00353B92" w:rsidP="00353B92">
      <w:r w:rsidRPr="00353B92">
        <w:t>server/</w:t>
      </w:r>
    </w:p>
    <w:p w14:paraId="2E16A0F3" w14:textId="77777777" w:rsidR="00353B92" w:rsidRPr="00353B92" w:rsidRDefault="00353B92" w:rsidP="00353B92">
      <w:r w:rsidRPr="00353B92">
        <w:t>│</w:t>
      </w:r>
    </w:p>
    <w:p w14:paraId="35295F19"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src/</w:t>
      </w:r>
    </w:p>
    <w:p w14:paraId="0F32243E"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config/</w:t>
      </w:r>
    </w:p>
    <w:p w14:paraId="11A5100E"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db.ts</w:t>
      </w:r>
    </w:p>
    <w:p w14:paraId="04659F0A"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env.ts</w:t>
      </w:r>
    </w:p>
    <w:p w14:paraId="4992EDB7" w14:textId="77777777" w:rsidR="00353B92" w:rsidRPr="00353B92" w:rsidRDefault="00353B92" w:rsidP="00353B92">
      <w:r w:rsidRPr="00353B92">
        <w:t>│   │   └── mapbox.ts</w:t>
      </w:r>
    </w:p>
    <w:p w14:paraId="24B67055" w14:textId="77777777" w:rsidR="00353B92" w:rsidRPr="00353B92" w:rsidRDefault="00353B92" w:rsidP="00353B92">
      <w:r w:rsidRPr="00353B92">
        <w:t>│   │</w:t>
      </w:r>
    </w:p>
    <w:p w14:paraId="0600211C"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controllers/</w:t>
      </w:r>
    </w:p>
    <w:p w14:paraId="4E02D370" w14:textId="77777777" w:rsidR="00353B92" w:rsidRPr="00353B92" w:rsidRDefault="00353B92" w:rsidP="00353B92">
      <w:r w:rsidRPr="00353B92">
        <w:t>│   │</w:t>
      </w:r>
    </w:p>
    <w:p w14:paraId="5D76463A"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services/</w:t>
      </w:r>
    </w:p>
    <w:p w14:paraId="1D711768" w14:textId="77777777" w:rsidR="00353B92" w:rsidRPr="00353B92" w:rsidRDefault="00353B92" w:rsidP="00353B92">
      <w:r w:rsidRPr="00353B92">
        <w:t>│   │</w:t>
      </w:r>
    </w:p>
    <w:p w14:paraId="169BBFAF"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routes/</w:t>
      </w:r>
    </w:p>
    <w:p w14:paraId="70155A50" w14:textId="77777777" w:rsidR="00353B92" w:rsidRPr="00353B92" w:rsidRDefault="00353B92" w:rsidP="00353B92">
      <w:r w:rsidRPr="00353B92">
        <w:t>│   │</w:t>
      </w:r>
    </w:p>
    <w:p w14:paraId="7E36A2AC"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middleware/</w:t>
      </w:r>
    </w:p>
    <w:p w14:paraId="110BAB2E" w14:textId="77777777" w:rsidR="00353B92" w:rsidRPr="00353B92" w:rsidRDefault="00353B92" w:rsidP="00353B92">
      <w:r w:rsidRPr="00353B92">
        <w:t>│   │</w:t>
      </w:r>
    </w:p>
    <w:p w14:paraId="07B2BF95"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models/</w:t>
      </w:r>
    </w:p>
    <w:p w14:paraId="6F6C6F9F" w14:textId="77777777" w:rsidR="00353B92" w:rsidRPr="00353B92" w:rsidRDefault="00353B92" w:rsidP="00353B92">
      <w:r w:rsidRPr="00353B92">
        <w:t>│   │</w:t>
      </w:r>
    </w:p>
    <w:p w14:paraId="2E032551"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algorithms/</w:t>
      </w:r>
    </w:p>
    <w:p w14:paraId="49BB6652"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graph/</w:t>
      </w:r>
    </w:p>
    <w:p w14:paraId="35514616" w14:textId="77777777" w:rsidR="00353B92" w:rsidRPr="00353B92" w:rsidRDefault="00353B92" w:rsidP="00353B92">
      <w:r w:rsidRPr="00353B92">
        <w:lastRenderedPageBreak/>
        <w:t xml:space="preserve">│   │   </w:t>
      </w:r>
      <w:r w:rsidRPr="00353B92">
        <w:rPr>
          <w:rFonts w:ascii="MS Gothic" w:eastAsia="MS Gothic" w:hAnsi="MS Gothic" w:cs="MS Gothic" w:hint="eastAsia"/>
        </w:rPr>
        <w:t>├</w:t>
      </w:r>
      <w:r w:rsidRPr="00353B92">
        <w:rPr>
          <w:rFonts w:ascii="Calibri" w:hAnsi="Calibri" w:cs="Calibri"/>
        </w:rPr>
        <w:t>──</w:t>
      </w:r>
      <w:r w:rsidRPr="00353B92">
        <w:t xml:space="preserve"> queue/</w:t>
      </w:r>
    </w:p>
    <w:p w14:paraId="09FA7BDC"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priorityQueue/</w:t>
      </w:r>
    </w:p>
    <w:p w14:paraId="696E4D6F"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sorting/</w:t>
      </w:r>
    </w:p>
    <w:p w14:paraId="479D831A" w14:textId="77777777" w:rsidR="00353B92" w:rsidRPr="00353B92" w:rsidRDefault="00353B92" w:rsidP="00353B92">
      <w:r w:rsidRPr="00353B92">
        <w:t xml:space="preserve">│   │   </w:t>
      </w:r>
      <w:r w:rsidRPr="00353B92">
        <w:rPr>
          <w:rFonts w:ascii="MS Gothic" w:eastAsia="MS Gothic" w:hAnsi="MS Gothic" w:cs="MS Gothic" w:hint="eastAsia"/>
        </w:rPr>
        <w:t>├</w:t>
      </w:r>
      <w:r w:rsidRPr="00353B92">
        <w:rPr>
          <w:rFonts w:ascii="Calibri" w:hAnsi="Calibri" w:cs="Calibri"/>
        </w:rPr>
        <w:t>──</w:t>
      </w:r>
      <w:r w:rsidRPr="00353B92">
        <w:t xml:space="preserve"> searching/</w:t>
      </w:r>
    </w:p>
    <w:p w14:paraId="00BB45E1" w14:textId="77777777" w:rsidR="00353B92" w:rsidRPr="00353B92" w:rsidRDefault="00353B92" w:rsidP="00353B92">
      <w:r w:rsidRPr="00353B92">
        <w:t>│   │   └── analytics/</w:t>
      </w:r>
    </w:p>
    <w:p w14:paraId="2B747C84" w14:textId="77777777" w:rsidR="00353B92" w:rsidRPr="00353B92" w:rsidRDefault="00353B92" w:rsidP="00353B92">
      <w:r w:rsidRPr="00353B92">
        <w:t>│   │</w:t>
      </w:r>
    </w:p>
    <w:p w14:paraId="2ED99B23"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utils/</w:t>
      </w:r>
    </w:p>
    <w:p w14:paraId="6D21621E" w14:textId="77777777" w:rsidR="00353B92" w:rsidRPr="00353B92" w:rsidRDefault="00353B92" w:rsidP="00353B92">
      <w:r w:rsidRPr="00353B92">
        <w:t>│   │</w:t>
      </w:r>
    </w:p>
    <w:p w14:paraId="34BE1DA3"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validators/</w:t>
      </w:r>
    </w:p>
    <w:p w14:paraId="7C83B454" w14:textId="77777777" w:rsidR="00353B92" w:rsidRPr="00353B92" w:rsidRDefault="00353B92" w:rsidP="00353B92">
      <w:r w:rsidRPr="00353B92">
        <w:t>│   │</w:t>
      </w:r>
    </w:p>
    <w:p w14:paraId="63A9EA9B"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types/</w:t>
      </w:r>
    </w:p>
    <w:p w14:paraId="089A3253" w14:textId="77777777" w:rsidR="00353B92" w:rsidRPr="00353B92" w:rsidRDefault="00353B92" w:rsidP="00353B92">
      <w:r w:rsidRPr="00353B92">
        <w:t>│   │</w:t>
      </w:r>
    </w:p>
    <w:p w14:paraId="1E8950DA"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app.ts</w:t>
      </w:r>
    </w:p>
    <w:p w14:paraId="14EF859A" w14:textId="77777777" w:rsidR="00353B92" w:rsidRPr="00353B92" w:rsidRDefault="00353B92" w:rsidP="00353B92">
      <w:r w:rsidRPr="00353B92">
        <w:t>│   │</w:t>
      </w:r>
    </w:p>
    <w:p w14:paraId="43E52695" w14:textId="77777777" w:rsidR="00353B92" w:rsidRPr="00353B92" w:rsidRDefault="00353B92" w:rsidP="00353B92">
      <w:r w:rsidRPr="00353B92">
        <w:t>│   └── server.ts</w:t>
      </w:r>
    </w:p>
    <w:p w14:paraId="49060077" w14:textId="77777777" w:rsidR="00353B92" w:rsidRPr="00353B92" w:rsidRDefault="00353B92" w:rsidP="00353B92">
      <w:r w:rsidRPr="00353B92">
        <w:t>│</w:t>
      </w:r>
    </w:p>
    <w:p w14:paraId="064CA303"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w:t>
      </w:r>
      <w:proofErr w:type="gramStart"/>
      <w:r w:rsidRPr="00353B92">
        <w:t>package.json</w:t>
      </w:r>
      <w:proofErr w:type="gramEnd"/>
    </w:p>
    <w:p w14:paraId="45164C08" w14:textId="77777777" w:rsidR="00353B92" w:rsidRPr="00353B92" w:rsidRDefault="00353B92" w:rsidP="00353B92">
      <w:r w:rsidRPr="00353B92">
        <w:t>│</w:t>
      </w:r>
    </w:p>
    <w:p w14:paraId="036FB39D" w14:textId="77777777" w:rsidR="00353B92" w:rsidRPr="00353B92" w:rsidRDefault="00353B92" w:rsidP="00353B92">
      <w:r w:rsidRPr="00353B92">
        <w:t xml:space="preserve">└── </w:t>
      </w:r>
      <w:proofErr w:type="gramStart"/>
      <w:r w:rsidRPr="00353B92">
        <w:t>tsconfig.json</w:t>
      </w:r>
      <w:proofErr w:type="gramEnd"/>
    </w:p>
    <w:p w14:paraId="6F4A464E" w14:textId="77777777" w:rsidR="00353B92" w:rsidRPr="00353B92" w:rsidRDefault="00353B92" w:rsidP="00353B92">
      <w:r w:rsidRPr="00353B92">
        <w:pict w14:anchorId="5C5D2FCC">
          <v:rect id="_x0000_i2128" style="width:0;height:1.5pt" o:hralign="center" o:hrstd="t" o:hr="t" fillcolor="#a0a0a0" stroked="f"/>
        </w:pict>
      </w:r>
    </w:p>
    <w:p w14:paraId="0F7807FD" w14:textId="77777777" w:rsidR="00353B92" w:rsidRPr="00353B92" w:rsidRDefault="00353B92" w:rsidP="00353B92">
      <w:pPr>
        <w:rPr>
          <w:b/>
          <w:bCs/>
        </w:rPr>
      </w:pPr>
      <w:r w:rsidRPr="00353B92">
        <w:rPr>
          <w:b/>
          <w:bCs/>
        </w:rPr>
        <w:t>70. Layered Architecture</w:t>
      </w:r>
    </w:p>
    <w:p w14:paraId="0AD72CE3" w14:textId="77777777" w:rsidR="00353B92" w:rsidRPr="00353B92" w:rsidRDefault="00353B92" w:rsidP="00353B92">
      <w:r w:rsidRPr="00353B92">
        <w:t>Every request must follow the same path.</w:t>
      </w:r>
    </w:p>
    <w:p w14:paraId="7BE1A7E0" w14:textId="77777777" w:rsidR="00353B92" w:rsidRPr="00353B92" w:rsidRDefault="00353B92" w:rsidP="00353B92">
      <w:r w:rsidRPr="00353B92">
        <w:t>Client</w:t>
      </w:r>
    </w:p>
    <w:p w14:paraId="1AF22B0C" w14:textId="77777777" w:rsidR="00353B92" w:rsidRPr="00353B92" w:rsidRDefault="00353B92" w:rsidP="00353B92"/>
    <w:p w14:paraId="576A29C6" w14:textId="77777777" w:rsidR="00353B92" w:rsidRPr="00353B92" w:rsidRDefault="00353B92" w:rsidP="00353B92">
      <w:r w:rsidRPr="00353B92">
        <w:t>↓</w:t>
      </w:r>
    </w:p>
    <w:p w14:paraId="1ED17689" w14:textId="77777777" w:rsidR="00353B92" w:rsidRPr="00353B92" w:rsidRDefault="00353B92" w:rsidP="00353B92"/>
    <w:p w14:paraId="64BD24EF" w14:textId="77777777" w:rsidR="00353B92" w:rsidRPr="00353B92" w:rsidRDefault="00353B92" w:rsidP="00353B92">
      <w:r w:rsidRPr="00353B92">
        <w:t>Route</w:t>
      </w:r>
    </w:p>
    <w:p w14:paraId="473EC362" w14:textId="77777777" w:rsidR="00353B92" w:rsidRPr="00353B92" w:rsidRDefault="00353B92" w:rsidP="00353B92"/>
    <w:p w14:paraId="4DDA6948" w14:textId="77777777" w:rsidR="00353B92" w:rsidRPr="00353B92" w:rsidRDefault="00353B92" w:rsidP="00353B92">
      <w:r w:rsidRPr="00353B92">
        <w:t>↓</w:t>
      </w:r>
    </w:p>
    <w:p w14:paraId="4F05D176" w14:textId="77777777" w:rsidR="00353B92" w:rsidRPr="00353B92" w:rsidRDefault="00353B92" w:rsidP="00353B92"/>
    <w:p w14:paraId="2D4181B2" w14:textId="77777777" w:rsidR="00353B92" w:rsidRPr="00353B92" w:rsidRDefault="00353B92" w:rsidP="00353B92">
      <w:r w:rsidRPr="00353B92">
        <w:t>Middleware</w:t>
      </w:r>
    </w:p>
    <w:p w14:paraId="45195DBC" w14:textId="77777777" w:rsidR="00353B92" w:rsidRPr="00353B92" w:rsidRDefault="00353B92" w:rsidP="00353B92"/>
    <w:p w14:paraId="792DC77D" w14:textId="77777777" w:rsidR="00353B92" w:rsidRPr="00353B92" w:rsidRDefault="00353B92" w:rsidP="00353B92">
      <w:r w:rsidRPr="00353B92">
        <w:t>↓</w:t>
      </w:r>
    </w:p>
    <w:p w14:paraId="6C4B1093" w14:textId="77777777" w:rsidR="00353B92" w:rsidRPr="00353B92" w:rsidRDefault="00353B92" w:rsidP="00353B92"/>
    <w:p w14:paraId="16C7D582" w14:textId="77777777" w:rsidR="00353B92" w:rsidRPr="00353B92" w:rsidRDefault="00353B92" w:rsidP="00353B92">
      <w:r w:rsidRPr="00353B92">
        <w:t>Controller</w:t>
      </w:r>
    </w:p>
    <w:p w14:paraId="0B56AAAE" w14:textId="77777777" w:rsidR="00353B92" w:rsidRPr="00353B92" w:rsidRDefault="00353B92" w:rsidP="00353B92"/>
    <w:p w14:paraId="16DE8F82" w14:textId="77777777" w:rsidR="00353B92" w:rsidRPr="00353B92" w:rsidRDefault="00353B92" w:rsidP="00353B92">
      <w:r w:rsidRPr="00353B92">
        <w:t>↓</w:t>
      </w:r>
    </w:p>
    <w:p w14:paraId="73342DD6" w14:textId="77777777" w:rsidR="00353B92" w:rsidRPr="00353B92" w:rsidRDefault="00353B92" w:rsidP="00353B92"/>
    <w:p w14:paraId="33CF731D" w14:textId="77777777" w:rsidR="00353B92" w:rsidRPr="00353B92" w:rsidRDefault="00353B92" w:rsidP="00353B92">
      <w:r w:rsidRPr="00353B92">
        <w:t>Service</w:t>
      </w:r>
    </w:p>
    <w:p w14:paraId="387FE97D" w14:textId="77777777" w:rsidR="00353B92" w:rsidRPr="00353B92" w:rsidRDefault="00353B92" w:rsidP="00353B92"/>
    <w:p w14:paraId="1E2D44F7" w14:textId="77777777" w:rsidR="00353B92" w:rsidRPr="00353B92" w:rsidRDefault="00353B92" w:rsidP="00353B92">
      <w:r w:rsidRPr="00353B92">
        <w:t>↓</w:t>
      </w:r>
    </w:p>
    <w:p w14:paraId="49BB886E" w14:textId="77777777" w:rsidR="00353B92" w:rsidRPr="00353B92" w:rsidRDefault="00353B92" w:rsidP="00353B92"/>
    <w:p w14:paraId="3A6DAF7D" w14:textId="77777777" w:rsidR="00353B92" w:rsidRPr="00353B92" w:rsidRDefault="00353B92" w:rsidP="00353B92">
      <w:r w:rsidRPr="00353B92">
        <w:t>DSA Algorithm (if required)</w:t>
      </w:r>
    </w:p>
    <w:p w14:paraId="1CF22BD9" w14:textId="77777777" w:rsidR="00353B92" w:rsidRPr="00353B92" w:rsidRDefault="00353B92" w:rsidP="00353B92"/>
    <w:p w14:paraId="1188EAB8" w14:textId="77777777" w:rsidR="00353B92" w:rsidRPr="00353B92" w:rsidRDefault="00353B92" w:rsidP="00353B92">
      <w:r w:rsidRPr="00353B92">
        <w:t>↓</w:t>
      </w:r>
    </w:p>
    <w:p w14:paraId="4CA141E0" w14:textId="77777777" w:rsidR="00353B92" w:rsidRPr="00353B92" w:rsidRDefault="00353B92" w:rsidP="00353B92"/>
    <w:p w14:paraId="61690E95" w14:textId="77777777" w:rsidR="00353B92" w:rsidRPr="00353B92" w:rsidRDefault="00353B92" w:rsidP="00353B92">
      <w:r w:rsidRPr="00353B92">
        <w:t>MongoDB</w:t>
      </w:r>
    </w:p>
    <w:p w14:paraId="16614CAA" w14:textId="77777777" w:rsidR="00353B92" w:rsidRPr="00353B92" w:rsidRDefault="00353B92" w:rsidP="00353B92"/>
    <w:p w14:paraId="2DC6C3C4" w14:textId="77777777" w:rsidR="00353B92" w:rsidRPr="00353B92" w:rsidRDefault="00353B92" w:rsidP="00353B92">
      <w:r w:rsidRPr="00353B92">
        <w:t>↓</w:t>
      </w:r>
    </w:p>
    <w:p w14:paraId="3D50FDE9" w14:textId="77777777" w:rsidR="00353B92" w:rsidRPr="00353B92" w:rsidRDefault="00353B92" w:rsidP="00353B92"/>
    <w:p w14:paraId="6729A6F6" w14:textId="77777777" w:rsidR="00353B92" w:rsidRPr="00353B92" w:rsidRDefault="00353B92" w:rsidP="00353B92">
      <w:r w:rsidRPr="00353B92">
        <w:t>Response</w:t>
      </w:r>
    </w:p>
    <w:p w14:paraId="43F72AF8" w14:textId="77777777" w:rsidR="00353B92" w:rsidRPr="00353B92" w:rsidRDefault="00353B92" w:rsidP="00353B92">
      <w:r w:rsidRPr="00353B92">
        <w:t>Controllers should remain lightweight.</w:t>
      </w:r>
    </w:p>
    <w:p w14:paraId="7C3852BE" w14:textId="77777777" w:rsidR="00353B92" w:rsidRPr="00353B92" w:rsidRDefault="00353B92" w:rsidP="00353B92">
      <w:r w:rsidRPr="00353B92">
        <w:t>Business logic belongs in the Service layer.</w:t>
      </w:r>
    </w:p>
    <w:p w14:paraId="17CB3D62" w14:textId="77777777" w:rsidR="00353B92" w:rsidRPr="00353B92" w:rsidRDefault="00353B92" w:rsidP="00353B92">
      <w:r w:rsidRPr="00353B92">
        <w:t>Algorithms belong in the algorithms/ folder.</w:t>
      </w:r>
    </w:p>
    <w:p w14:paraId="6AFEA3E7" w14:textId="77777777" w:rsidR="00353B92" w:rsidRPr="00353B92" w:rsidRDefault="00353B92" w:rsidP="00353B92">
      <w:r w:rsidRPr="00353B92">
        <w:pict w14:anchorId="7DFF9E1D">
          <v:rect id="_x0000_i2129" style="width:0;height:1.5pt" o:hralign="center" o:hrstd="t" o:hr="t" fillcolor="#a0a0a0" stroked="f"/>
        </w:pict>
      </w:r>
    </w:p>
    <w:p w14:paraId="45E2C3D0" w14:textId="77777777" w:rsidR="00353B92" w:rsidRPr="00353B92" w:rsidRDefault="00353B92" w:rsidP="00353B92">
      <w:pPr>
        <w:rPr>
          <w:b/>
          <w:bCs/>
        </w:rPr>
      </w:pPr>
      <w:r w:rsidRPr="00353B92">
        <w:rPr>
          <w:b/>
          <w:bCs/>
        </w:rPr>
        <w:t>71. Route Organization</w:t>
      </w:r>
    </w:p>
    <w:p w14:paraId="277ED5CF" w14:textId="77777777" w:rsidR="00353B92" w:rsidRPr="00353B92" w:rsidRDefault="00353B92" w:rsidP="00353B92">
      <w:r w:rsidRPr="00353B92">
        <w:t>Routes should be grouped by feature.</w:t>
      </w:r>
    </w:p>
    <w:p w14:paraId="47DD3878" w14:textId="77777777" w:rsidR="00353B92" w:rsidRPr="00353B92" w:rsidRDefault="00353B92" w:rsidP="00353B92">
      <w:r w:rsidRPr="00353B92">
        <w:t>/</w:t>
      </w:r>
      <w:proofErr w:type="gramStart"/>
      <w:r w:rsidRPr="00353B92">
        <w:t>auth</w:t>
      </w:r>
      <w:proofErr w:type="gramEnd"/>
    </w:p>
    <w:p w14:paraId="0CCC3E5F" w14:textId="77777777" w:rsidR="00353B92" w:rsidRPr="00353B92" w:rsidRDefault="00353B92" w:rsidP="00353B92"/>
    <w:p w14:paraId="12816FC6" w14:textId="77777777" w:rsidR="00353B92" w:rsidRPr="00353B92" w:rsidRDefault="00353B92" w:rsidP="00353B92">
      <w:r w:rsidRPr="00353B92">
        <w:t>/</w:t>
      </w:r>
      <w:proofErr w:type="gramStart"/>
      <w:r w:rsidRPr="00353B92">
        <w:t>fleet</w:t>
      </w:r>
      <w:proofErr w:type="gramEnd"/>
    </w:p>
    <w:p w14:paraId="0AA9A752" w14:textId="77777777" w:rsidR="00353B92" w:rsidRPr="00353B92" w:rsidRDefault="00353B92" w:rsidP="00353B92"/>
    <w:p w14:paraId="2984A498" w14:textId="77777777" w:rsidR="00353B92" w:rsidRPr="00353B92" w:rsidRDefault="00353B92" w:rsidP="00353B92">
      <w:r w:rsidRPr="00353B92">
        <w:t>/</w:t>
      </w:r>
      <w:proofErr w:type="gramStart"/>
      <w:r w:rsidRPr="00353B92">
        <w:t>routes</w:t>
      </w:r>
      <w:proofErr w:type="gramEnd"/>
    </w:p>
    <w:p w14:paraId="60AB30B6" w14:textId="77777777" w:rsidR="00353B92" w:rsidRPr="00353B92" w:rsidRDefault="00353B92" w:rsidP="00353B92"/>
    <w:p w14:paraId="227899A0" w14:textId="77777777" w:rsidR="00353B92" w:rsidRPr="00353B92" w:rsidRDefault="00353B92" w:rsidP="00353B92">
      <w:r w:rsidRPr="00353B92">
        <w:t>/</w:t>
      </w:r>
      <w:proofErr w:type="gramStart"/>
      <w:r w:rsidRPr="00353B92">
        <w:t>deliveries</w:t>
      </w:r>
      <w:proofErr w:type="gramEnd"/>
    </w:p>
    <w:p w14:paraId="07AA4AFF" w14:textId="77777777" w:rsidR="00353B92" w:rsidRPr="00353B92" w:rsidRDefault="00353B92" w:rsidP="00353B92"/>
    <w:p w14:paraId="2B0BD122" w14:textId="77777777" w:rsidR="00353B92" w:rsidRPr="00353B92" w:rsidRDefault="00353B92" w:rsidP="00353B92">
      <w:r w:rsidRPr="00353B92">
        <w:t>/</w:t>
      </w:r>
      <w:proofErr w:type="gramStart"/>
      <w:r w:rsidRPr="00353B92">
        <w:t>analytics</w:t>
      </w:r>
      <w:proofErr w:type="gramEnd"/>
    </w:p>
    <w:p w14:paraId="7F62DD8A" w14:textId="77777777" w:rsidR="00353B92" w:rsidRPr="00353B92" w:rsidRDefault="00353B92" w:rsidP="00353B92"/>
    <w:p w14:paraId="0ED9EF52" w14:textId="77777777" w:rsidR="00353B92" w:rsidRPr="00353B92" w:rsidRDefault="00353B92" w:rsidP="00353B92">
      <w:r w:rsidRPr="00353B92">
        <w:t>/</w:t>
      </w:r>
      <w:proofErr w:type="gramStart"/>
      <w:r w:rsidRPr="00353B92">
        <w:t>users</w:t>
      </w:r>
      <w:proofErr w:type="gramEnd"/>
    </w:p>
    <w:p w14:paraId="59BEDDC0" w14:textId="77777777" w:rsidR="00353B92" w:rsidRPr="00353B92" w:rsidRDefault="00353B92" w:rsidP="00353B92">
      <w:r w:rsidRPr="00353B92">
        <w:t>Each route file should define only the endpoints for its feature.</w:t>
      </w:r>
    </w:p>
    <w:p w14:paraId="0A4DFB1A" w14:textId="77777777" w:rsidR="00353B92" w:rsidRPr="00353B92" w:rsidRDefault="00353B92" w:rsidP="00353B92">
      <w:r w:rsidRPr="00353B92">
        <w:pict w14:anchorId="5261CC26">
          <v:rect id="_x0000_i2130" style="width:0;height:1.5pt" o:hralign="center" o:hrstd="t" o:hr="t" fillcolor="#a0a0a0" stroked="f"/>
        </w:pict>
      </w:r>
    </w:p>
    <w:p w14:paraId="6CA6BA95" w14:textId="77777777" w:rsidR="00353B92" w:rsidRPr="00353B92" w:rsidRDefault="00353B92" w:rsidP="00353B92">
      <w:pPr>
        <w:rPr>
          <w:b/>
          <w:bCs/>
        </w:rPr>
      </w:pPr>
      <w:r w:rsidRPr="00353B92">
        <w:rPr>
          <w:b/>
          <w:bCs/>
        </w:rPr>
        <w:t>72. Controller Responsibilities</w:t>
      </w:r>
    </w:p>
    <w:p w14:paraId="5350D16D" w14:textId="77777777" w:rsidR="00353B92" w:rsidRPr="00353B92" w:rsidRDefault="00353B92" w:rsidP="00353B92">
      <w:r w:rsidRPr="00353B92">
        <w:t>Controllers should:</w:t>
      </w:r>
    </w:p>
    <w:p w14:paraId="5E7F20A2" w14:textId="77777777" w:rsidR="00353B92" w:rsidRPr="00353B92" w:rsidRDefault="00353B92" w:rsidP="00353B92">
      <w:pPr>
        <w:numPr>
          <w:ilvl w:val="0"/>
          <w:numId w:val="94"/>
        </w:numPr>
      </w:pPr>
      <w:r w:rsidRPr="00353B92">
        <w:t xml:space="preserve">Receive HTTP requests. </w:t>
      </w:r>
    </w:p>
    <w:p w14:paraId="4E13BF1E" w14:textId="77777777" w:rsidR="00353B92" w:rsidRPr="00353B92" w:rsidRDefault="00353B92" w:rsidP="00353B92">
      <w:pPr>
        <w:numPr>
          <w:ilvl w:val="0"/>
          <w:numId w:val="94"/>
        </w:numPr>
      </w:pPr>
      <w:r w:rsidRPr="00353B92">
        <w:t xml:space="preserve">Validate incoming data. </w:t>
      </w:r>
    </w:p>
    <w:p w14:paraId="6697BAB0" w14:textId="77777777" w:rsidR="00353B92" w:rsidRPr="00353B92" w:rsidRDefault="00353B92" w:rsidP="00353B92">
      <w:pPr>
        <w:numPr>
          <w:ilvl w:val="0"/>
          <w:numId w:val="94"/>
        </w:numPr>
      </w:pPr>
      <w:r w:rsidRPr="00353B92">
        <w:t xml:space="preserve">Call the appropriate service. </w:t>
      </w:r>
    </w:p>
    <w:p w14:paraId="65E1D524" w14:textId="77777777" w:rsidR="00353B92" w:rsidRPr="00353B92" w:rsidRDefault="00353B92" w:rsidP="00353B92">
      <w:pPr>
        <w:numPr>
          <w:ilvl w:val="0"/>
          <w:numId w:val="94"/>
        </w:numPr>
      </w:pPr>
      <w:r w:rsidRPr="00353B92">
        <w:t xml:space="preserve">Return standardized responses. </w:t>
      </w:r>
    </w:p>
    <w:p w14:paraId="23BAB2CD" w14:textId="77777777" w:rsidR="00353B92" w:rsidRPr="00353B92" w:rsidRDefault="00353B92" w:rsidP="00353B92">
      <w:r w:rsidRPr="00353B92">
        <w:t xml:space="preserve">Controllers </w:t>
      </w:r>
      <w:r w:rsidRPr="00353B92">
        <w:rPr>
          <w:b/>
          <w:bCs/>
        </w:rPr>
        <w:t>must not</w:t>
      </w:r>
      <w:r w:rsidRPr="00353B92">
        <w:t>:</w:t>
      </w:r>
    </w:p>
    <w:p w14:paraId="4C6A2B74" w14:textId="77777777" w:rsidR="00353B92" w:rsidRPr="00353B92" w:rsidRDefault="00353B92" w:rsidP="00353B92">
      <w:pPr>
        <w:numPr>
          <w:ilvl w:val="0"/>
          <w:numId w:val="95"/>
        </w:numPr>
      </w:pPr>
      <w:r w:rsidRPr="00353B92">
        <w:t xml:space="preserve">Contain DSA implementations. </w:t>
      </w:r>
    </w:p>
    <w:p w14:paraId="2011D7D6" w14:textId="77777777" w:rsidR="00353B92" w:rsidRPr="00353B92" w:rsidRDefault="00353B92" w:rsidP="00353B92">
      <w:pPr>
        <w:numPr>
          <w:ilvl w:val="0"/>
          <w:numId w:val="95"/>
        </w:numPr>
      </w:pPr>
      <w:r w:rsidRPr="00353B92">
        <w:t xml:space="preserve">Perform database queries directly. </w:t>
      </w:r>
    </w:p>
    <w:p w14:paraId="6791E649" w14:textId="77777777" w:rsidR="00353B92" w:rsidRPr="00353B92" w:rsidRDefault="00353B92" w:rsidP="00353B92">
      <w:pPr>
        <w:numPr>
          <w:ilvl w:val="0"/>
          <w:numId w:val="95"/>
        </w:numPr>
      </w:pPr>
      <w:r w:rsidRPr="00353B92">
        <w:t xml:space="preserve">Contain business logic. </w:t>
      </w:r>
    </w:p>
    <w:p w14:paraId="633C6B8A" w14:textId="77777777" w:rsidR="00353B92" w:rsidRPr="00353B92" w:rsidRDefault="00353B92" w:rsidP="00353B92">
      <w:r w:rsidRPr="00353B92">
        <w:pict w14:anchorId="0CE1B356">
          <v:rect id="_x0000_i2131" style="width:0;height:1.5pt" o:hralign="center" o:hrstd="t" o:hr="t" fillcolor="#a0a0a0" stroked="f"/>
        </w:pict>
      </w:r>
    </w:p>
    <w:p w14:paraId="1FF671FD" w14:textId="77777777" w:rsidR="00353B92" w:rsidRPr="00353B92" w:rsidRDefault="00353B92" w:rsidP="00353B92">
      <w:pPr>
        <w:rPr>
          <w:b/>
          <w:bCs/>
        </w:rPr>
      </w:pPr>
      <w:r w:rsidRPr="00353B92">
        <w:rPr>
          <w:b/>
          <w:bCs/>
        </w:rPr>
        <w:t>73. Service Layer Responsibilities</w:t>
      </w:r>
    </w:p>
    <w:p w14:paraId="4C7FBD1E" w14:textId="77777777" w:rsidR="00353B92" w:rsidRPr="00353B92" w:rsidRDefault="00353B92" w:rsidP="00353B92">
      <w:r w:rsidRPr="00353B92">
        <w:t>The Service layer is responsible for:</w:t>
      </w:r>
    </w:p>
    <w:p w14:paraId="5B87094E" w14:textId="77777777" w:rsidR="00353B92" w:rsidRPr="00353B92" w:rsidRDefault="00353B92" w:rsidP="00353B92">
      <w:pPr>
        <w:numPr>
          <w:ilvl w:val="0"/>
          <w:numId w:val="96"/>
        </w:numPr>
      </w:pPr>
      <w:r w:rsidRPr="00353B92">
        <w:t xml:space="preserve">Business logic. </w:t>
      </w:r>
    </w:p>
    <w:p w14:paraId="667CD445" w14:textId="77777777" w:rsidR="00353B92" w:rsidRPr="00353B92" w:rsidRDefault="00353B92" w:rsidP="00353B92">
      <w:pPr>
        <w:numPr>
          <w:ilvl w:val="0"/>
          <w:numId w:val="96"/>
        </w:numPr>
      </w:pPr>
      <w:r w:rsidRPr="00353B92">
        <w:t xml:space="preserve">Database interaction. </w:t>
      </w:r>
    </w:p>
    <w:p w14:paraId="5DE83A39" w14:textId="77777777" w:rsidR="00353B92" w:rsidRPr="00353B92" w:rsidRDefault="00353B92" w:rsidP="00353B92">
      <w:pPr>
        <w:numPr>
          <w:ilvl w:val="0"/>
          <w:numId w:val="96"/>
        </w:numPr>
      </w:pPr>
      <w:r w:rsidRPr="00353B92">
        <w:t xml:space="preserve">Calling DSA algorithms. </w:t>
      </w:r>
    </w:p>
    <w:p w14:paraId="310E90C6" w14:textId="77777777" w:rsidR="00353B92" w:rsidRPr="00353B92" w:rsidRDefault="00353B92" w:rsidP="00353B92">
      <w:pPr>
        <w:numPr>
          <w:ilvl w:val="0"/>
          <w:numId w:val="96"/>
        </w:numPr>
      </w:pPr>
      <w:r w:rsidRPr="00353B92">
        <w:t xml:space="preserve">Data transformations. </w:t>
      </w:r>
    </w:p>
    <w:p w14:paraId="16D4BD45" w14:textId="77777777" w:rsidR="00353B92" w:rsidRPr="00353B92" w:rsidRDefault="00353B92" w:rsidP="00353B92">
      <w:pPr>
        <w:numPr>
          <w:ilvl w:val="0"/>
          <w:numId w:val="96"/>
        </w:numPr>
      </w:pPr>
      <w:r w:rsidRPr="00353B92">
        <w:t xml:space="preserve">Validation beyond request-level checks. </w:t>
      </w:r>
    </w:p>
    <w:p w14:paraId="7A6DC286" w14:textId="77777777" w:rsidR="00353B92" w:rsidRPr="00353B92" w:rsidRDefault="00353B92" w:rsidP="00353B92">
      <w:r w:rsidRPr="00353B92">
        <w:t>Example:</w:t>
      </w:r>
    </w:p>
    <w:p w14:paraId="5FCC934D" w14:textId="77777777" w:rsidR="00353B92" w:rsidRPr="00353B92" w:rsidRDefault="00353B92" w:rsidP="00353B92">
      <w:r w:rsidRPr="00353B92">
        <w:t>FleetController</w:t>
      </w:r>
    </w:p>
    <w:p w14:paraId="463BDE4B" w14:textId="77777777" w:rsidR="00353B92" w:rsidRPr="00353B92" w:rsidRDefault="00353B92" w:rsidP="00353B92"/>
    <w:p w14:paraId="01CBBD9D" w14:textId="77777777" w:rsidR="00353B92" w:rsidRPr="00353B92" w:rsidRDefault="00353B92" w:rsidP="00353B92">
      <w:r w:rsidRPr="00353B92">
        <w:t>↓</w:t>
      </w:r>
    </w:p>
    <w:p w14:paraId="0035E5C3" w14:textId="77777777" w:rsidR="00353B92" w:rsidRPr="00353B92" w:rsidRDefault="00353B92" w:rsidP="00353B92"/>
    <w:p w14:paraId="2EBC2663" w14:textId="77777777" w:rsidR="00353B92" w:rsidRPr="00353B92" w:rsidRDefault="00353B92" w:rsidP="00353B92">
      <w:r w:rsidRPr="00353B92">
        <w:lastRenderedPageBreak/>
        <w:t>FleetService</w:t>
      </w:r>
    </w:p>
    <w:p w14:paraId="03196573" w14:textId="77777777" w:rsidR="00353B92" w:rsidRPr="00353B92" w:rsidRDefault="00353B92" w:rsidP="00353B92"/>
    <w:p w14:paraId="0055ACEC" w14:textId="77777777" w:rsidR="00353B92" w:rsidRPr="00353B92" w:rsidRDefault="00353B92" w:rsidP="00353B92">
      <w:r w:rsidRPr="00353B92">
        <w:t>↓</w:t>
      </w:r>
    </w:p>
    <w:p w14:paraId="71D7796E" w14:textId="77777777" w:rsidR="00353B92" w:rsidRPr="00353B92" w:rsidRDefault="00353B92" w:rsidP="00353B92"/>
    <w:p w14:paraId="725A5B6D" w14:textId="77777777" w:rsidR="00353B92" w:rsidRPr="00353B92" w:rsidRDefault="00353B92" w:rsidP="00353B92">
      <w:r w:rsidRPr="00353B92">
        <w:t>Priority Queue</w:t>
      </w:r>
    </w:p>
    <w:p w14:paraId="0F7258F7" w14:textId="77777777" w:rsidR="00353B92" w:rsidRPr="00353B92" w:rsidRDefault="00353B92" w:rsidP="00353B92"/>
    <w:p w14:paraId="30CBB2A7" w14:textId="77777777" w:rsidR="00353B92" w:rsidRPr="00353B92" w:rsidRDefault="00353B92" w:rsidP="00353B92">
      <w:r w:rsidRPr="00353B92">
        <w:t>↓</w:t>
      </w:r>
    </w:p>
    <w:p w14:paraId="11918FFB" w14:textId="77777777" w:rsidR="00353B92" w:rsidRPr="00353B92" w:rsidRDefault="00353B92" w:rsidP="00353B92"/>
    <w:p w14:paraId="184D4576" w14:textId="77777777" w:rsidR="00353B92" w:rsidRPr="00353B92" w:rsidRDefault="00353B92" w:rsidP="00353B92">
      <w:r w:rsidRPr="00353B92">
        <w:t>Drone Assignment</w:t>
      </w:r>
    </w:p>
    <w:p w14:paraId="676E78F6" w14:textId="77777777" w:rsidR="00353B92" w:rsidRPr="00353B92" w:rsidRDefault="00353B92" w:rsidP="00353B92">
      <w:r w:rsidRPr="00353B92">
        <w:pict w14:anchorId="49A9A270">
          <v:rect id="_x0000_i2132" style="width:0;height:1.5pt" o:hralign="center" o:hrstd="t" o:hr="t" fillcolor="#a0a0a0" stroked="f"/>
        </w:pict>
      </w:r>
    </w:p>
    <w:p w14:paraId="14235EF2" w14:textId="77777777" w:rsidR="00353B92" w:rsidRPr="00353B92" w:rsidRDefault="00353B92" w:rsidP="00353B92">
      <w:pPr>
        <w:rPr>
          <w:b/>
          <w:bCs/>
        </w:rPr>
      </w:pPr>
      <w:r w:rsidRPr="00353B92">
        <w:rPr>
          <w:b/>
          <w:bCs/>
        </w:rPr>
        <w:t>74. DSA Layer</w:t>
      </w:r>
    </w:p>
    <w:p w14:paraId="2BFE1AC5" w14:textId="77777777" w:rsidR="00353B92" w:rsidRPr="00353B92" w:rsidRDefault="00353B92" w:rsidP="00353B92">
      <w:r w:rsidRPr="00353B92">
        <w:t xml:space="preserve">The project is a </w:t>
      </w:r>
      <w:r w:rsidRPr="00353B92">
        <w:rPr>
          <w:b/>
          <w:bCs/>
        </w:rPr>
        <w:t xml:space="preserve">DSA course </w:t>
      </w:r>
      <w:proofErr w:type="gramStart"/>
      <w:r w:rsidRPr="00353B92">
        <w:rPr>
          <w:b/>
          <w:bCs/>
        </w:rPr>
        <w:t>project</w:t>
      </w:r>
      <w:r w:rsidRPr="00353B92">
        <w:t>,</w:t>
      </w:r>
      <w:proofErr w:type="gramEnd"/>
      <w:r w:rsidRPr="00353B92">
        <w:t xml:space="preserve"> therefore algorithms must remain isolated and reusable.</w:t>
      </w:r>
    </w:p>
    <w:p w14:paraId="4E55BB87" w14:textId="77777777" w:rsidR="00353B92" w:rsidRPr="00353B92" w:rsidRDefault="00353B92" w:rsidP="00353B92">
      <w:r w:rsidRPr="00353B92">
        <w:t>Example structure:</w:t>
      </w:r>
    </w:p>
    <w:p w14:paraId="4A07FA37" w14:textId="77777777" w:rsidR="00353B92" w:rsidRPr="00353B92" w:rsidRDefault="00353B92" w:rsidP="00353B92">
      <w:r w:rsidRPr="00353B92">
        <w:t>algorithms/</w:t>
      </w:r>
    </w:p>
    <w:p w14:paraId="2F16F775" w14:textId="77777777" w:rsidR="00353B92" w:rsidRPr="00353B92" w:rsidRDefault="00353B92" w:rsidP="00353B92"/>
    <w:p w14:paraId="1F20176D" w14:textId="77777777" w:rsidR="00353B92" w:rsidRPr="00353B92" w:rsidRDefault="00353B92" w:rsidP="00353B92">
      <w:r w:rsidRPr="00353B92">
        <w:t>searching/</w:t>
      </w:r>
    </w:p>
    <w:p w14:paraId="2D2F74DC" w14:textId="77777777" w:rsidR="00353B92" w:rsidRPr="00353B92" w:rsidRDefault="00353B92" w:rsidP="00353B92"/>
    <w:p w14:paraId="10A2E19C" w14:textId="77777777" w:rsidR="00353B92" w:rsidRPr="00353B92" w:rsidRDefault="00353B92" w:rsidP="00353B92">
      <w:r w:rsidRPr="00353B92">
        <w:t>sorting/</w:t>
      </w:r>
    </w:p>
    <w:p w14:paraId="53B5CE4D" w14:textId="77777777" w:rsidR="00353B92" w:rsidRPr="00353B92" w:rsidRDefault="00353B92" w:rsidP="00353B92"/>
    <w:p w14:paraId="00B83565" w14:textId="77777777" w:rsidR="00353B92" w:rsidRPr="00353B92" w:rsidRDefault="00353B92" w:rsidP="00353B92">
      <w:r w:rsidRPr="00353B92">
        <w:t>graph/</w:t>
      </w:r>
    </w:p>
    <w:p w14:paraId="35E519DE" w14:textId="77777777" w:rsidR="00353B92" w:rsidRPr="00353B92" w:rsidRDefault="00353B92" w:rsidP="00353B92"/>
    <w:p w14:paraId="311E19A4" w14:textId="77777777" w:rsidR="00353B92" w:rsidRPr="00353B92" w:rsidRDefault="00353B92" w:rsidP="00353B92">
      <w:r w:rsidRPr="00353B92">
        <w:t>queue/</w:t>
      </w:r>
    </w:p>
    <w:p w14:paraId="6ACA6C29" w14:textId="77777777" w:rsidR="00353B92" w:rsidRPr="00353B92" w:rsidRDefault="00353B92" w:rsidP="00353B92"/>
    <w:p w14:paraId="72A45AF3" w14:textId="77777777" w:rsidR="00353B92" w:rsidRPr="00353B92" w:rsidRDefault="00353B92" w:rsidP="00353B92">
      <w:r w:rsidRPr="00353B92">
        <w:t>priorityQueue/</w:t>
      </w:r>
    </w:p>
    <w:p w14:paraId="2642186F" w14:textId="77777777" w:rsidR="00353B92" w:rsidRPr="00353B92" w:rsidRDefault="00353B92" w:rsidP="00353B92"/>
    <w:p w14:paraId="50B0336A" w14:textId="77777777" w:rsidR="00353B92" w:rsidRPr="00353B92" w:rsidRDefault="00353B92" w:rsidP="00353B92">
      <w:r w:rsidRPr="00353B92">
        <w:t>analytics/</w:t>
      </w:r>
    </w:p>
    <w:p w14:paraId="12B1423A" w14:textId="77777777" w:rsidR="00353B92" w:rsidRPr="00353B92" w:rsidRDefault="00353B92" w:rsidP="00353B92">
      <w:r w:rsidRPr="00353B92">
        <w:t>Each algorithm should expose reusable functions.</w:t>
      </w:r>
    </w:p>
    <w:p w14:paraId="354660F2" w14:textId="77777777" w:rsidR="00353B92" w:rsidRPr="00353B92" w:rsidRDefault="00353B92" w:rsidP="00353B92">
      <w:r w:rsidRPr="00353B92">
        <w:t>Example:</w:t>
      </w:r>
    </w:p>
    <w:p w14:paraId="6801EE64" w14:textId="77777777" w:rsidR="00353B92" w:rsidRPr="00353B92" w:rsidRDefault="00353B92" w:rsidP="00353B92">
      <w:proofErr w:type="gramStart"/>
      <w:r w:rsidRPr="00353B92">
        <w:t>findDroneById(</w:t>
      </w:r>
      <w:proofErr w:type="gramEnd"/>
      <w:r w:rsidRPr="00353B92">
        <w:t>)</w:t>
      </w:r>
    </w:p>
    <w:p w14:paraId="2D23614C" w14:textId="77777777" w:rsidR="00353B92" w:rsidRPr="00353B92" w:rsidRDefault="00353B92" w:rsidP="00353B92"/>
    <w:p w14:paraId="41587AD3" w14:textId="77777777" w:rsidR="00353B92" w:rsidRPr="00353B92" w:rsidRDefault="00353B92" w:rsidP="00353B92">
      <w:proofErr w:type="gramStart"/>
      <w:r w:rsidRPr="00353B92">
        <w:t>sortByBattery(</w:t>
      </w:r>
      <w:proofErr w:type="gramEnd"/>
      <w:r w:rsidRPr="00353B92">
        <w:t>)</w:t>
      </w:r>
    </w:p>
    <w:p w14:paraId="7A6CBECD" w14:textId="77777777" w:rsidR="00353B92" w:rsidRPr="00353B92" w:rsidRDefault="00353B92" w:rsidP="00353B92"/>
    <w:p w14:paraId="38E0A99F" w14:textId="77777777" w:rsidR="00353B92" w:rsidRPr="00353B92" w:rsidRDefault="00353B92" w:rsidP="00353B92">
      <w:proofErr w:type="gramStart"/>
      <w:r w:rsidRPr="00353B92">
        <w:t>assignDrone(</w:t>
      </w:r>
      <w:proofErr w:type="gramEnd"/>
      <w:r w:rsidRPr="00353B92">
        <w:t>)</w:t>
      </w:r>
    </w:p>
    <w:p w14:paraId="1DD80903" w14:textId="77777777" w:rsidR="00353B92" w:rsidRPr="00353B92" w:rsidRDefault="00353B92" w:rsidP="00353B92"/>
    <w:p w14:paraId="03DE802D" w14:textId="77777777" w:rsidR="00353B92" w:rsidRPr="00353B92" w:rsidRDefault="00353B92" w:rsidP="00353B92">
      <w:proofErr w:type="gramStart"/>
      <w:r w:rsidRPr="00353B92">
        <w:t>findShortestRoute(</w:t>
      </w:r>
      <w:proofErr w:type="gramEnd"/>
      <w:r w:rsidRPr="00353B92">
        <w:t>)</w:t>
      </w:r>
    </w:p>
    <w:p w14:paraId="09E7E7C9" w14:textId="77777777" w:rsidR="00353B92" w:rsidRPr="00353B92" w:rsidRDefault="00353B92" w:rsidP="00353B92"/>
    <w:p w14:paraId="20B3CEA8" w14:textId="77777777" w:rsidR="00353B92" w:rsidRPr="00353B92" w:rsidRDefault="00353B92" w:rsidP="00353B92">
      <w:proofErr w:type="gramStart"/>
      <w:r w:rsidRPr="00353B92">
        <w:t>calculateAnalytics(</w:t>
      </w:r>
      <w:proofErr w:type="gramEnd"/>
      <w:r w:rsidRPr="00353B92">
        <w:t>)</w:t>
      </w:r>
    </w:p>
    <w:p w14:paraId="2D0BC532" w14:textId="77777777" w:rsidR="00353B92" w:rsidRPr="00353B92" w:rsidRDefault="00353B92" w:rsidP="00353B92">
      <w:r w:rsidRPr="00353B92">
        <w:pict w14:anchorId="0BC9855F">
          <v:rect id="_x0000_i2133" style="width:0;height:1.5pt" o:hralign="center" o:hrstd="t" o:hr="t" fillcolor="#a0a0a0" stroked="f"/>
        </w:pict>
      </w:r>
    </w:p>
    <w:p w14:paraId="3798D18D" w14:textId="77777777" w:rsidR="00353B92" w:rsidRPr="00353B92" w:rsidRDefault="00353B92" w:rsidP="00353B92">
      <w:pPr>
        <w:rPr>
          <w:b/>
          <w:bCs/>
        </w:rPr>
      </w:pPr>
      <w:r w:rsidRPr="00353B92">
        <w:rPr>
          <w:b/>
          <w:bCs/>
        </w:rPr>
        <w:t>75. MongoDB Collections</w:t>
      </w:r>
    </w:p>
    <w:p w14:paraId="7CABE583" w14:textId="77777777" w:rsidR="00353B92" w:rsidRPr="00353B92" w:rsidRDefault="00353B92" w:rsidP="00353B92">
      <w:r w:rsidRPr="00353B92">
        <w:t>The backend should manage the following collections.</w:t>
      </w:r>
    </w:p>
    <w:p w14:paraId="6990C3E1" w14:textId="77777777" w:rsidR="00353B92" w:rsidRPr="00353B92" w:rsidRDefault="00353B92" w:rsidP="00353B92">
      <w:pPr>
        <w:rPr>
          <w:b/>
          <w:bCs/>
        </w:rPr>
      </w:pPr>
      <w:r w:rsidRPr="00353B92">
        <w:rPr>
          <w:b/>
          <w:bCs/>
        </w:rPr>
        <w:t>Users</w:t>
      </w:r>
    </w:p>
    <w:p w14:paraId="71B78127" w14:textId="77777777" w:rsidR="00353B92" w:rsidRPr="00353B92" w:rsidRDefault="00353B92" w:rsidP="00353B92">
      <w:r w:rsidRPr="00353B92">
        <w:t>Stores authentication data.</w:t>
      </w:r>
    </w:p>
    <w:p w14:paraId="27E29D05" w14:textId="77777777" w:rsidR="00353B92" w:rsidRPr="00353B92" w:rsidRDefault="00353B92" w:rsidP="00353B92">
      <w:r w:rsidRPr="00353B92">
        <w:t>Fields:</w:t>
      </w:r>
    </w:p>
    <w:p w14:paraId="3BAE995D" w14:textId="77777777" w:rsidR="00353B92" w:rsidRPr="00353B92" w:rsidRDefault="00353B92" w:rsidP="00353B92">
      <w:pPr>
        <w:numPr>
          <w:ilvl w:val="0"/>
          <w:numId w:val="97"/>
        </w:numPr>
      </w:pPr>
      <w:r w:rsidRPr="00353B92">
        <w:t xml:space="preserve">Name </w:t>
      </w:r>
    </w:p>
    <w:p w14:paraId="343E68BE" w14:textId="77777777" w:rsidR="00353B92" w:rsidRPr="00353B92" w:rsidRDefault="00353B92" w:rsidP="00353B92">
      <w:pPr>
        <w:numPr>
          <w:ilvl w:val="0"/>
          <w:numId w:val="97"/>
        </w:numPr>
      </w:pPr>
      <w:r w:rsidRPr="00353B92">
        <w:t xml:space="preserve">Email </w:t>
      </w:r>
    </w:p>
    <w:p w14:paraId="59450056" w14:textId="77777777" w:rsidR="00353B92" w:rsidRPr="00353B92" w:rsidRDefault="00353B92" w:rsidP="00353B92">
      <w:pPr>
        <w:numPr>
          <w:ilvl w:val="0"/>
          <w:numId w:val="97"/>
        </w:numPr>
      </w:pPr>
      <w:r w:rsidRPr="00353B92">
        <w:t xml:space="preserve">Password (hashed) </w:t>
      </w:r>
    </w:p>
    <w:p w14:paraId="472ACFBD" w14:textId="77777777" w:rsidR="00353B92" w:rsidRPr="00353B92" w:rsidRDefault="00353B92" w:rsidP="00353B92">
      <w:pPr>
        <w:numPr>
          <w:ilvl w:val="0"/>
          <w:numId w:val="97"/>
        </w:numPr>
      </w:pPr>
      <w:r w:rsidRPr="00353B92">
        <w:t xml:space="preserve">Role </w:t>
      </w:r>
    </w:p>
    <w:p w14:paraId="50706019" w14:textId="77777777" w:rsidR="00353B92" w:rsidRPr="00353B92" w:rsidRDefault="00353B92" w:rsidP="00353B92">
      <w:r w:rsidRPr="00353B92">
        <w:pict w14:anchorId="4D0E4974">
          <v:rect id="_x0000_i2134" style="width:0;height:1.5pt" o:hralign="center" o:hrstd="t" o:hr="t" fillcolor="#a0a0a0" stroked="f"/>
        </w:pict>
      </w:r>
    </w:p>
    <w:p w14:paraId="02238224" w14:textId="77777777" w:rsidR="00353B92" w:rsidRPr="00353B92" w:rsidRDefault="00353B92" w:rsidP="00353B92">
      <w:pPr>
        <w:rPr>
          <w:b/>
          <w:bCs/>
        </w:rPr>
      </w:pPr>
      <w:r w:rsidRPr="00353B92">
        <w:rPr>
          <w:b/>
          <w:bCs/>
        </w:rPr>
        <w:t>Drones</w:t>
      </w:r>
    </w:p>
    <w:p w14:paraId="27445780" w14:textId="77777777" w:rsidR="00353B92" w:rsidRPr="00353B92" w:rsidRDefault="00353B92" w:rsidP="00353B92">
      <w:r w:rsidRPr="00353B92">
        <w:t>Stores drone information.</w:t>
      </w:r>
    </w:p>
    <w:p w14:paraId="03DD9ABB" w14:textId="77777777" w:rsidR="00353B92" w:rsidRPr="00353B92" w:rsidRDefault="00353B92" w:rsidP="00353B92">
      <w:r w:rsidRPr="00353B92">
        <w:t>Fields:</w:t>
      </w:r>
    </w:p>
    <w:p w14:paraId="67859827" w14:textId="77777777" w:rsidR="00353B92" w:rsidRPr="00353B92" w:rsidRDefault="00353B92" w:rsidP="00353B92">
      <w:pPr>
        <w:numPr>
          <w:ilvl w:val="0"/>
          <w:numId w:val="98"/>
        </w:numPr>
      </w:pPr>
      <w:r w:rsidRPr="00353B92">
        <w:t xml:space="preserve">Drone ID </w:t>
      </w:r>
    </w:p>
    <w:p w14:paraId="0B2AEE0F" w14:textId="77777777" w:rsidR="00353B92" w:rsidRPr="00353B92" w:rsidRDefault="00353B92" w:rsidP="00353B92">
      <w:pPr>
        <w:numPr>
          <w:ilvl w:val="0"/>
          <w:numId w:val="98"/>
        </w:numPr>
      </w:pPr>
      <w:r w:rsidRPr="00353B92">
        <w:t xml:space="preserve">Model </w:t>
      </w:r>
    </w:p>
    <w:p w14:paraId="08FB596B" w14:textId="77777777" w:rsidR="00353B92" w:rsidRPr="00353B92" w:rsidRDefault="00353B92" w:rsidP="00353B92">
      <w:pPr>
        <w:numPr>
          <w:ilvl w:val="0"/>
          <w:numId w:val="98"/>
        </w:numPr>
      </w:pPr>
      <w:r w:rsidRPr="00353B92">
        <w:t xml:space="preserve">Status </w:t>
      </w:r>
    </w:p>
    <w:p w14:paraId="2DA2188B" w14:textId="77777777" w:rsidR="00353B92" w:rsidRPr="00353B92" w:rsidRDefault="00353B92" w:rsidP="00353B92">
      <w:pPr>
        <w:numPr>
          <w:ilvl w:val="0"/>
          <w:numId w:val="98"/>
        </w:numPr>
      </w:pPr>
      <w:r w:rsidRPr="00353B92">
        <w:t xml:space="preserve">Battery </w:t>
      </w:r>
    </w:p>
    <w:p w14:paraId="3E944897" w14:textId="77777777" w:rsidR="00353B92" w:rsidRPr="00353B92" w:rsidRDefault="00353B92" w:rsidP="00353B92">
      <w:pPr>
        <w:numPr>
          <w:ilvl w:val="0"/>
          <w:numId w:val="98"/>
        </w:numPr>
      </w:pPr>
      <w:r w:rsidRPr="00353B92">
        <w:t xml:space="preserve">Speed </w:t>
      </w:r>
    </w:p>
    <w:p w14:paraId="59B19641" w14:textId="77777777" w:rsidR="00353B92" w:rsidRPr="00353B92" w:rsidRDefault="00353B92" w:rsidP="00353B92">
      <w:pPr>
        <w:numPr>
          <w:ilvl w:val="0"/>
          <w:numId w:val="98"/>
        </w:numPr>
      </w:pPr>
      <w:r w:rsidRPr="00353B92">
        <w:t xml:space="preserve">Capacity </w:t>
      </w:r>
    </w:p>
    <w:p w14:paraId="0CDE2DCF" w14:textId="77777777" w:rsidR="00353B92" w:rsidRPr="00353B92" w:rsidRDefault="00353B92" w:rsidP="00353B92">
      <w:pPr>
        <w:numPr>
          <w:ilvl w:val="0"/>
          <w:numId w:val="98"/>
        </w:numPr>
      </w:pPr>
      <w:r w:rsidRPr="00353B92">
        <w:t xml:space="preserve">Current Location </w:t>
      </w:r>
    </w:p>
    <w:p w14:paraId="42900AC8" w14:textId="77777777" w:rsidR="00353B92" w:rsidRPr="00353B92" w:rsidRDefault="00353B92" w:rsidP="00353B92">
      <w:r w:rsidRPr="00353B92">
        <w:pict w14:anchorId="3824CCF8">
          <v:rect id="_x0000_i2135" style="width:0;height:1.5pt" o:hralign="center" o:hrstd="t" o:hr="t" fillcolor="#a0a0a0" stroked="f"/>
        </w:pict>
      </w:r>
    </w:p>
    <w:p w14:paraId="2AFA776B" w14:textId="77777777" w:rsidR="00353B92" w:rsidRPr="00353B92" w:rsidRDefault="00353B92" w:rsidP="00353B92">
      <w:pPr>
        <w:rPr>
          <w:b/>
          <w:bCs/>
        </w:rPr>
      </w:pPr>
      <w:r w:rsidRPr="00353B92">
        <w:rPr>
          <w:b/>
          <w:bCs/>
        </w:rPr>
        <w:t>Warehouses</w:t>
      </w:r>
    </w:p>
    <w:p w14:paraId="65C418C3" w14:textId="77777777" w:rsidR="00353B92" w:rsidRPr="00353B92" w:rsidRDefault="00353B92" w:rsidP="00353B92">
      <w:r w:rsidRPr="00353B92">
        <w:t>Stores warehouse locations.</w:t>
      </w:r>
    </w:p>
    <w:p w14:paraId="2EF6E953" w14:textId="77777777" w:rsidR="00353B92" w:rsidRPr="00353B92" w:rsidRDefault="00353B92" w:rsidP="00353B92">
      <w:r w:rsidRPr="00353B92">
        <w:t>Fields:</w:t>
      </w:r>
    </w:p>
    <w:p w14:paraId="5161F1FD" w14:textId="77777777" w:rsidR="00353B92" w:rsidRPr="00353B92" w:rsidRDefault="00353B92" w:rsidP="00353B92">
      <w:pPr>
        <w:numPr>
          <w:ilvl w:val="0"/>
          <w:numId w:val="99"/>
        </w:numPr>
      </w:pPr>
      <w:r w:rsidRPr="00353B92">
        <w:lastRenderedPageBreak/>
        <w:t xml:space="preserve">Name </w:t>
      </w:r>
    </w:p>
    <w:p w14:paraId="358D52C6" w14:textId="77777777" w:rsidR="00353B92" w:rsidRPr="00353B92" w:rsidRDefault="00353B92" w:rsidP="00353B92">
      <w:pPr>
        <w:numPr>
          <w:ilvl w:val="0"/>
          <w:numId w:val="99"/>
        </w:numPr>
      </w:pPr>
      <w:r w:rsidRPr="00353B92">
        <w:t xml:space="preserve">Coordinates </w:t>
      </w:r>
    </w:p>
    <w:p w14:paraId="09AD43EF" w14:textId="77777777" w:rsidR="00353B92" w:rsidRPr="00353B92" w:rsidRDefault="00353B92" w:rsidP="00353B92">
      <w:pPr>
        <w:numPr>
          <w:ilvl w:val="0"/>
          <w:numId w:val="99"/>
        </w:numPr>
      </w:pPr>
      <w:r w:rsidRPr="00353B92">
        <w:t xml:space="preserve">Capacity </w:t>
      </w:r>
    </w:p>
    <w:p w14:paraId="5713DEAC" w14:textId="77777777" w:rsidR="00353B92" w:rsidRPr="00353B92" w:rsidRDefault="00353B92" w:rsidP="00353B92">
      <w:r w:rsidRPr="00353B92">
        <w:pict w14:anchorId="76D81A29">
          <v:rect id="_x0000_i2136" style="width:0;height:1.5pt" o:hralign="center" o:hrstd="t" o:hr="t" fillcolor="#a0a0a0" stroked="f"/>
        </w:pict>
      </w:r>
    </w:p>
    <w:p w14:paraId="305244D3" w14:textId="77777777" w:rsidR="00353B92" w:rsidRPr="00353B92" w:rsidRDefault="00353B92" w:rsidP="00353B92">
      <w:pPr>
        <w:rPr>
          <w:b/>
          <w:bCs/>
        </w:rPr>
      </w:pPr>
      <w:r w:rsidRPr="00353B92">
        <w:rPr>
          <w:b/>
          <w:bCs/>
        </w:rPr>
        <w:t>Deliveries</w:t>
      </w:r>
    </w:p>
    <w:p w14:paraId="5F273269" w14:textId="77777777" w:rsidR="00353B92" w:rsidRPr="00353B92" w:rsidRDefault="00353B92" w:rsidP="00353B92">
      <w:r w:rsidRPr="00353B92">
        <w:t>Stores delivery records.</w:t>
      </w:r>
    </w:p>
    <w:p w14:paraId="7DC5C53A" w14:textId="77777777" w:rsidR="00353B92" w:rsidRPr="00353B92" w:rsidRDefault="00353B92" w:rsidP="00353B92">
      <w:r w:rsidRPr="00353B92">
        <w:t>Fields:</w:t>
      </w:r>
    </w:p>
    <w:p w14:paraId="272C2F2B" w14:textId="77777777" w:rsidR="00353B92" w:rsidRPr="00353B92" w:rsidRDefault="00353B92" w:rsidP="00353B92">
      <w:pPr>
        <w:numPr>
          <w:ilvl w:val="0"/>
          <w:numId w:val="100"/>
        </w:numPr>
      </w:pPr>
      <w:r w:rsidRPr="00353B92">
        <w:t xml:space="preserve">Package ID </w:t>
      </w:r>
    </w:p>
    <w:p w14:paraId="651A4A14" w14:textId="77777777" w:rsidR="00353B92" w:rsidRPr="00353B92" w:rsidRDefault="00353B92" w:rsidP="00353B92">
      <w:pPr>
        <w:numPr>
          <w:ilvl w:val="0"/>
          <w:numId w:val="100"/>
        </w:numPr>
      </w:pPr>
      <w:r w:rsidRPr="00353B92">
        <w:t xml:space="preserve">Customer </w:t>
      </w:r>
    </w:p>
    <w:p w14:paraId="3C98C9B7" w14:textId="77777777" w:rsidR="00353B92" w:rsidRPr="00353B92" w:rsidRDefault="00353B92" w:rsidP="00353B92">
      <w:pPr>
        <w:numPr>
          <w:ilvl w:val="0"/>
          <w:numId w:val="100"/>
        </w:numPr>
      </w:pPr>
      <w:r w:rsidRPr="00353B92">
        <w:t xml:space="preserve">Status </w:t>
      </w:r>
    </w:p>
    <w:p w14:paraId="4C7F5343" w14:textId="77777777" w:rsidR="00353B92" w:rsidRPr="00353B92" w:rsidRDefault="00353B92" w:rsidP="00353B92">
      <w:pPr>
        <w:numPr>
          <w:ilvl w:val="0"/>
          <w:numId w:val="100"/>
        </w:numPr>
      </w:pPr>
      <w:r w:rsidRPr="00353B92">
        <w:t xml:space="preserve">Assigned Drone </w:t>
      </w:r>
    </w:p>
    <w:p w14:paraId="4BAA0CC1" w14:textId="77777777" w:rsidR="00353B92" w:rsidRPr="00353B92" w:rsidRDefault="00353B92" w:rsidP="00353B92">
      <w:pPr>
        <w:numPr>
          <w:ilvl w:val="0"/>
          <w:numId w:val="100"/>
        </w:numPr>
      </w:pPr>
      <w:r w:rsidRPr="00353B92">
        <w:t xml:space="preserve">Priority </w:t>
      </w:r>
    </w:p>
    <w:p w14:paraId="55B812AA" w14:textId="77777777" w:rsidR="00353B92" w:rsidRPr="00353B92" w:rsidRDefault="00353B92" w:rsidP="00353B92">
      <w:pPr>
        <w:numPr>
          <w:ilvl w:val="0"/>
          <w:numId w:val="100"/>
        </w:numPr>
      </w:pPr>
      <w:r w:rsidRPr="00353B92">
        <w:t xml:space="preserve">ETA </w:t>
      </w:r>
    </w:p>
    <w:p w14:paraId="11B0F9B3" w14:textId="77777777" w:rsidR="00353B92" w:rsidRPr="00353B92" w:rsidRDefault="00353B92" w:rsidP="00353B92">
      <w:pPr>
        <w:numPr>
          <w:ilvl w:val="0"/>
          <w:numId w:val="100"/>
        </w:numPr>
      </w:pPr>
      <w:r w:rsidRPr="00353B92">
        <w:t xml:space="preserve">Destination </w:t>
      </w:r>
    </w:p>
    <w:p w14:paraId="4D67F7C2" w14:textId="77777777" w:rsidR="00353B92" w:rsidRPr="00353B92" w:rsidRDefault="00353B92" w:rsidP="00353B92">
      <w:r w:rsidRPr="00353B92">
        <w:pict w14:anchorId="5B708F74">
          <v:rect id="_x0000_i2137" style="width:0;height:1.5pt" o:hralign="center" o:hrstd="t" o:hr="t" fillcolor="#a0a0a0" stroked="f"/>
        </w:pict>
      </w:r>
    </w:p>
    <w:p w14:paraId="28989C01" w14:textId="77777777" w:rsidR="00353B92" w:rsidRPr="00353B92" w:rsidRDefault="00353B92" w:rsidP="00353B92">
      <w:pPr>
        <w:rPr>
          <w:b/>
          <w:bCs/>
        </w:rPr>
      </w:pPr>
      <w:r w:rsidRPr="00353B92">
        <w:rPr>
          <w:b/>
          <w:bCs/>
        </w:rPr>
        <w:t>Routes</w:t>
      </w:r>
    </w:p>
    <w:p w14:paraId="01A593A1" w14:textId="77777777" w:rsidR="00353B92" w:rsidRPr="00353B92" w:rsidRDefault="00353B92" w:rsidP="00353B92">
      <w:r w:rsidRPr="00353B92">
        <w:t>Stores calculated routes.</w:t>
      </w:r>
    </w:p>
    <w:p w14:paraId="481D42FB" w14:textId="77777777" w:rsidR="00353B92" w:rsidRPr="00353B92" w:rsidRDefault="00353B92" w:rsidP="00353B92">
      <w:r w:rsidRPr="00353B92">
        <w:t>Fields:</w:t>
      </w:r>
    </w:p>
    <w:p w14:paraId="259F7991" w14:textId="77777777" w:rsidR="00353B92" w:rsidRPr="00353B92" w:rsidRDefault="00353B92" w:rsidP="00353B92">
      <w:pPr>
        <w:numPr>
          <w:ilvl w:val="0"/>
          <w:numId w:val="101"/>
        </w:numPr>
      </w:pPr>
      <w:r w:rsidRPr="00353B92">
        <w:t xml:space="preserve">Start </w:t>
      </w:r>
    </w:p>
    <w:p w14:paraId="72078192" w14:textId="77777777" w:rsidR="00353B92" w:rsidRPr="00353B92" w:rsidRDefault="00353B92" w:rsidP="00353B92">
      <w:pPr>
        <w:numPr>
          <w:ilvl w:val="0"/>
          <w:numId w:val="101"/>
        </w:numPr>
      </w:pPr>
      <w:r w:rsidRPr="00353B92">
        <w:t xml:space="preserve">End </w:t>
      </w:r>
    </w:p>
    <w:p w14:paraId="2502AC56" w14:textId="77777777" w:rsidR="00353B92" w:rsidRPr="00353B92" w:rsidRDefault="00353B92" w:rsidP="00353B92">
      <w:pPr>
        <w:numPr>
          <w:ilvl w:val="0"/>
          <w:numId w:val="101"/>
        </w:numPr>
      </w:pPr>
      <w:r w:rsidRPr="00353B92">
        <w:t xml:space="preserve">Distance </w:t>
      </w:r>
    </w:p>
    <w:p w14:paraId="729A211A" w14:textId="77777777" w:rsidR="00353B92" w:rsidRPr="00353B92" w:rsidRDefault="00353B92" w:rsidP="00353B92">
      <w:pPr>
        <w:numPr>
          <w:ilvl w:val="0"/>
          <w:numId w:val="101"/>
        </w:numPr>
      </w:pPr>
      <w:r w:rsidRPr="00353B92">
        <w:t xml:space="preserve">Estimated Time </w:t>
      </w:r>
    </w:p>
    <w:p w14:paraId="1DF4D5B0" w14:textId="77777777" w:rsidR="00353B92" w:rsidRPr="00353B92" w:rsidRDefault="00353B92" w:rsidP="00353B92">
      <w:pPr>
        <w:numPr>
          <w:ilvl w:val="0"/>
          <w:numId w:val="101"/>
        </w:numPr>
      </w:pPr>
      <w:r w:rsidRPr="00353B92">
        <w:t xml:space="preserve">Algorithm Used </w:t>
      </w:r>
    </w:p>
    <w:p w14:paraId="54B68280" w14:textId="77777777" w:rsidR="00353B92" w:rsidRPr="00353B92" w:rsidRDefault="00353B92" w:rsidP="00353B92">
      <w:r w:rsidRPr="00353B92">
        <w:pict w14:anchorId="083C3906">
          <v:rect id="_x0000_i2138" style="width:0;height:1.5pt" o:hralign="center" o:hrstd="t" o:hr="t" fillcolor="#a0a0a0" stroked="f"/>
        </w:pict>
      </w:r>
    </w:p>
    <w:p w14:paraId="78B93FDD" w14:textId="77777777" w:rsidR="00353B92" w:rsidRPr="00353B92" w:rsidRDefault="00353B92" w:rsidP="00353B92">
      <w:pPr>
        <w:rPr>
          <w:b/>
          <w:bCs/>
        </w:rPr>
      </w:pPr>
      <w:r w:rsidRPr="00353B92">
        <w:rPr>
          <w:b/>
          <w:bCs/>
        </w:rPr>
        <w:t>Analytics</w:t>
      </w:r>
    </w:p>
    <w:p w14:paraId="75D3F98B" w14:textId="77777777" w:rsidR="00353B92" w:rsidRPr="00353B92" w:rsidRDefault="00353B92" w:rsidP="00353B92">
      <w:r w:rsidRPr="00353B92">
        <w:t>Stores aggregated statistics.</w:t>
      </w:r>
    </w:p>
    <w:p w14:paraId="601937DD" w14:textId="77777777" w:rsidR="00353B92" w:rsidRPr="00353B92" w:rsidRDefault="00353B92" w:rsidP="00353B92">
      <w:r w:rsidRPr="00353B92">
        <w:t>Fields:</w:t>
      </w:r>
    </w:p>
    <w:p w14:paraId="4281088E" w14:textId="77777777" w:rsidR="00353B92" w:rsidRPr="00353B92" w:rsidRDefault="00353B92" w:rsidP="00353B92">
      <w:pPr>
        <w:numPr>
          <w:ilvl w:val="0"/>
          <w:numId w:val="102"/>
        </w:numPr>
      </w:pPr>
      <w:r w:rsidRPr="00353B92">
        <w:t xml:space="preserve">Date </w:t>
      </w:r>
    </w:p>
    <w:p w14:paraId="6B31FF4F" w14:textId="77777777" w:rsidR="00353B92" w:rsidRPr="00353B92" w:rsidRDefault="00353B92" w:rsidP="00353B92">
      <w:pPr>
        <w:numPr>
          <w:ilvl w:val="0"/>
          <w:numId w:val="102"/>
        </w:numPr>
      </w:pPr>
      <w:r w:rsidRPr="00353B92">
        <w:t xml:space="preserve">Total Deliveries </w:t>
      </w:r>
    </w:p>
    <w:p w14:paraId="781C5DBA" w14:textId="77777777" w:rsidR="00353B92" w:rsidRPr="00353B92" w:rsidRDefault="00353B92" w:rsidP="00353B92">
      <w:pPr>
        <w:numPr>
          <w:ilvl w:val="0"/>
          <w:numId w:val="102"/>
        </w:numPr>
      </w:pPr>
      <w:r w:rsidRPr="00353B92">
        <w:t xml:space="preserve">Success Rate </w:t>
      </w:r>
    </w:p>
    <w:p w14:paraId="7344954A" w14:textId="77777777" w:rsidR="00353B92" w:rsidRPr="00353B92" w:rsidRDefault="00353B92" w:rsidP="00353B92">
      <w:pPr>
        <w:numPr>
          <w:ilvl w:val="0"/>
          <w:numId w:val="102"/>
        </w:numPr>
      </w:pPr>
      <w:r w:rsidRPr="00353B92">
        <w:t xml:space="preserve">Average Time </w:t>
      </w:r>
    </w:p>
    <w:p w14:paraId="2920274E" w14:textId="77777777" w:rsidR="00353B92" w:rsidRPr="00353B92" w:rsidRDefault="00353B92" w:rsidP="00353B92">
      <w:pPr>
        <w:numPr>
          <w:ilvl w:val="0"/>
          <w:numId w:val="102"/>
        </w:numPr>
      </w:pPr>
      <w:r w:rsidRPr="00353B92">
        <w:lastRenderedPageBreak/>
        <w:t xml:space="preserve">Distance Covered </w:t>
      </w:r>
    </w:p>
    <w:p w14:paraId="519092B5" w14:textId="77777777" w:rsidR="00353B92" w:rsidRPr="00353B92" w:rsidRDefault="00353B92" w:rsidP="00353B92">
      <w:r w:rsidRPr="00353B92">
        <w:pict w14:anchorId="09645388">
          <v:rect id="_x0000_i2139" style="width:0;height:1.5pt" o:hralign="center" o:hrstd="t" o:hr="t" fillcolor="#a0a0a0" stroked="f"/>
        </w:pict>
      </w:r>
    </w:p>
    <w:p w14:paraId="32590C83" w14:textId="77777777" w:rsidR="00353B92" w:rsidRPr="00353B92" w:rsidRDefault="00353B92" w:rsidP="00353B92">
      <w:pPr>
        <w:rPr>
          <w:b/>
          <w:bCs/>
        </w:rPr>
      </w:pPr>
      <w:r w:rsidRPr="00353B92">
        <w:rPr>
          <w:b/>
          <w:bCs/>
        </w:rPr>
        <w:t>76. API Design Standards</w:t>
      </w:r>
    </w:p>
    <w:p w14:paraId="1D41C081" w14:textId="77777777" w:rsidR="00353B92" w:rsidRPr="00353B92" w:rsidRDefault="00353B92" w:rsidP="00353B92">
      <w:r w:rsidRPr="00353B92">
        <w:t>All APIs must follow REST principles.</w:t>
      </w:r>
    </w:p>
    <w:p w14:paraId="7E82D034" w14:textId="77777777" w:rsidR="00353B92" w:rsidRPr="00353B92" w:rsidRDefault="00353B92" w:rsidP="00353B92">
      <w:r w:rsidRPr="00353B92">
        <w:t>Naming examples:</w:t>
      </w:r>
    </w:p>
    <w:p w14:paraId="7B7A55B2" w14:textId="77777777" w:rsidR="00353B92" w:rsidRPr="00353B92" w:rsidRDefault="00353B92" w:rsidP="00353B92">
      <w:r w:rsidRPr="00353B92">
        <w:t>GET     /fleet</w:t>
      </w:r>
    </w:p>
    <w:p w14:paraId="1F3682C8" w14:textId="77777777" w:rsidR="00353B92" w:rsidRPr="00353B92" w:rsidRDefault="00353B92" w:rsidP="00353B92"/>
    <w:p w14:paraId="0943E28A" w14:textId="77777777" w:rsidR="00353B92" w:rsidRPr="00353B92" w:rsidRDefault="00353B92" w:rsidP="00353B92">
      <w:r w:rsidRPr="00353B92">
        <w:t>GET     /fleet/:id</w:t>
      </w:r>
    </w:p>
    <w:p w14:paraId="0C567E3C" w14:textId="77777777" w:rsidR="00353B92" w:rsidRPr="00353B92" w:rsidRDefault="00353B92" w:rsidP="00353B92"/>
    <w:p w14:paraId="6D357CD1" w14:textId="77777777" w:rsidR="00353B92" w:rsidRPr="00353B92" w:rsidRDefault="00353B92" w:rsidP="00353B92">
      <w:r w:rsidRPr="00353B92">
        <w:t>POST    /fleet</w:t>
      </w:r>
    </w:p>
    <w:p w14:paraId="38024088" w14:textId="77777777" w:rsidR="00353B92" w:rsidRPr="00353B92" w:rsidRDefault="00353B92" w:rsidP="00353B92"/>
    <w:p w14:paraId="49727CBE" w14:textId="77777777" w:rsidR="00353B92" w:rsidRPr="00353B92" w:rsidRDefault="00353B92" w:rsidP="00353B92">
      <w:r w:rsidRPr="00353B92">
        <w:t>PUT     /fleet/:id</w:t>
      </w:r>
    </w:p>
    <w:p w14:paraId="48286EF9" w14:textId="77777777" w:rsidR="00353B92" w:rsidRPr="00353B92" w:rsidRDefault="00353B92" w:rsidP="00353B92"/>
    <w:p w14:paraId="52361A27" w14:textId="77777777" w:rsidR="00353B92" w:rsidRPr="00353B92" w:rsidRDefault="00353B92" w:rsidP="00353B92">
      <w:proofErr w:type="gramStart"/>
      <w:r w:rsidRPr="00353B92">
        <w:t>DELETE  /</w:t>
      </w:r>
      <w:proofErr w:type="gramEnd"/>
      <w:r w:rsidRPr="00353B92">
        <w:t>fleet/:id</w:t>
      </w:r>
    </w:p>
    <w:p w14:paraId="00961FE4" w14:textId="77777777" w:rsidR="00353B92" w:rsidRPr="00353B92" w:rsidRDefault="00353B92" w:rsidP="00353B92">
      <w:r w:rsidRPr="00353B92">
        <w:t>Avoid verbs in endpoint names.</w:t>
      </w:r>
    </w:p>
    <w:p w14:paraId="1A521984" w14:textId="77777777" w:rsidR="00353B92" w:rsidRPr="00353B92" w:rsidRDefault="00353B92" w:rsidP="00353B92">
      <w:r w:rsidRPr="00353B92">
        <w:t>Use nouns instead.</w:t>
      </w:r>
    </w:p>
    <w:p w14:paraId="5AA98C75" w14:textId="77777777" w:rsidR="00353B92" w:rsidRPr="00353B92" w:rsidRDefault="00353B92" w:rsidP="00353B92">
      <w:r w:rsidRPr="00353B92">
        <w:pict w14:anchorId="68E52C4B">
          <v:rect id="_x0000_i2140" style="width:0;height:1.5pt" o:hralign="center" o:hrstd="t" o:hr="t" fillcolor="#a0a0a0" stroked="f"/>
        </w:pict>
      </w:r>
    </w:p>
    <w:p w14:paraId="357E4FFD" w14:textId="77777777" w:rsidR="00353B92" w:rsidRPr="00353B92" w:rsidRDefault="00353B92" w:rsidP="00353B92">
      <w:pPr>
        <w:rPr>
          <w:b/>
          <w:bCs/>
        </w:rPr>
      </w:pPr>
      <w:r w:rsidRPr="00353B92">
        <w:rPr>
          <w:b/>
          <w:bCs/>
        </w:rPr>
        <w:t>77. Standard API Response Format</w:t>
      </w:r>
    </w:p>
    <w:p w14:paraId="49CF7939" w14:textId="77777777" w:rsidR="00353B92" w:rsidRPr="00353B92" w:rsidRDefault="00353B92" w:rsidP="00353B92">
      <w:r w:rsidRPr="00353B92">
        <w:t>Every response should follow the same structure.</w:t>
      </w:r>
    </w:p>
    <w:p w14:paraId="376A5128" w14:textId="77777777" w:rsidR="00353B92" w:rsidRPr="00353B92" w:rsidRDefault="00353B92" w:rsidP="00353B92">
      <w:pPr>
        <w:rPr>
          <w:b/>
          <w:bCs/>
        </w:rPr>
      </w:pPr>
      <w:r w:rsidRPr="00353B92">
        <w:rPr>
          <w:b/>
          <w:bCs/>
        </w:rPr>
        <w:t>Success</w:t>
      </w:r>
    </w:p>
    <w:p w14:paraId="04B83005" w14:textId="77777777" w:rsidR="00353B92" w:rsidRPr="00353B92" w:rsidRDefault="00353B92" w:rsidP="00353B92">
      <w:r w:rsidRPr="00353B92">
        <w:t>{</w:t>
      </w:r>
    </w:p>
    <w:p w14:paraId="2916E40B" w14:textId="77777777" w:rsidR="00353B92" w:rsidRPr="00353B92" w:rsidRDefault="00353B92" w:rsidP="00353B92">
      <w:r w:rsidRPr="00353B92">
        <w:t xml:space="preserve">  "success": true,</w:t>
      </w:r>
    </w:p>
    <w:p w14:paraId="6E37449F" w14:textId="77777777" w:rsidR="00353B92" w:rsidRPr="00353B92" w:rsidRDefault="00353B92" w:rsidP="00353B92">
      <w:r w:rsidRPr="00353B92">
        <w:t xml:space="preserve">  "message": "Drone retrieved successfully.",</w:t>
      </w:r>
    </w:p>
    <w:p w14:paraId="595084AA" w14:textId="77777777" w:rsidR="00353B92" w:rsidRPr="00353B92" w:rsidRDefault="00353B92" w:rsidP="00353B92">
      <w:r w:rsidRPr="00353B92">
        <w:t xml:space="preserve">  "data": {}</w:t>
      </w:r>
    </w:p>
    <w:p w14:paraId="00FE662C" w14:textId="77777777" w:rsidR="00353B92" w:rsidRPr="00353B92" w:rsidRDefault="00353B92" w:rsidP="00353B92">
      <w:r w:rsidRPr="00353B92">
        <w:t>}</w:t>
      </w:r>
    </w:p>
    <w:p w14:paraId="3AA2557D" w14:textId="77777777" w:rsidR="00353B92" w:rsidRPr="00353B92" w:rsidRDefault="00353B92" w:rsidP="00353B92">
      <w:pPr>
        <w:rPr>
          <w:b/>
          <w:bCs/>
        </w:rPr>
      </w:pPr>
      <w:r w:rsidRPr="00353B92">
        <w:rPr>
          <w:b/>
          <w:bCs/>
        </w:rPr>
        <w:t>Error</w:t>
      </w:r>
    </w:p>
    <w:p w14:paraId="00B67C66" w14:textId="77777777" w:rsidR="00353B92" w:rsidRPr="00353B92" w:rsidRDefault="00353B92" w:rsidP="00353B92">
      <w:r w:rsidRPr="00353B92">
        <w:t>{</w:t>
      </w:r>
    </w:p>
    <w:p w14:paraId="73CF07C7" w14:textId="77777777" w:rsidR="00353B92" w:rsidRPr="00353B92" w:rsidRDefault="00353B92" w:rsidP="00353B92">
      <w:r w:rsidRPr="00353B92">
        <w:t xml:space="preserve">  "success": false,</w:t>
      </w:r>
    </w:p>
    <w:p w14:paraId="686A5C5F" w14:textId="77777777" w:rsidR="00353B92" w:rsidRPr="00353B92" w:rsidRDefault="00353B92" w:rsidP="00353B92">
      <w:r w:rsidRPr="00353B92">
        <w:t xml:space="preserve">  "message": "Drone not found.",</w:t>
      </w:r>
    </w:p>
    <w:p w14:paraId="53669049" w14:textId="77777777" w:rsidR="00353B92" w:rsidRPr="00353B92" w:rsidRDefault="00353B92" w:rsidP="00353B92">
      <w:r w:rsidRPr="00353B92">
        <w:t xml:space="preserve">  "error": {}</w:t>
      </w:r>
    </w:p>
    <w:p w14:paraId="20BA3051" w14:textId="77777777" w:rsidR="00353B92" w:rsidRPr="00353B92" w:rsidRDefault="00353B92" w:rsidP="00353B92">
      <w:r w:rsidRPr="00353B92">
        <w:t>}</w:t>
      </w:r>
    </w:p>
    <w:p w14:paraId="21DC4734" w14:textId="77777777" w:rsidR="00353B92" w:rsidRPr="00353B92" w:rsidRDefault="00353B92" w:rsidP="00353B92">
      <w:r w:rsidRPr="00353B92">
        <w:lastRenderedPageBreak/>
        <w:t>This consistency simplifies frontend integration.</w:t>
      </w:r>
    </w:p>
    <w:p w14:paraId="1AA45D13" w14:textId="77777777" w:rsidR="00353B92" w:rsidRPr="00353B92" w:rsidRDefault="00353B92" w:rsidP="00353B92">
      <w:r w:rsidRPr="00353B92">
        <w:pict w14:anchorId="3AE139AC">
          <v:rect id="_x0000_i2141" style="width:0;height:1.5pt" o:hralign="center" o:hrstd="t" o:hr="t" fillcolor="#a0a0a0" stroked="f"/>
        </w:pict>
      </w:r>
    </w:p>
    <w:p w14:paraId="2E936ACF" w14:textId="77777777" w:rsidR="00353B92" w:rsidRPr="00353B92" w:rsidRDefault="00353B92" w:rsidP="00353B92">
      <w:pPr>
        <w:rPr>
          <w:b/>
          <w:bCs/>
        </w:rPr>
      </w:pPr>
      <w:r w:rsidRPr="00353B92">
        <w:rPr>
          <w:b/>
          <w:bCs/>
        </w:rPr>
        <w:t>78. Authentication Flow</w:t>
      </w:r>
    </w:p>
    <w:p w14:paraId="687556EC" w14:textId="77777777" w:rsidR="00353B92" w:rsidRPr="00353B92" w:rsidRDefault="00353B92" w:rsidP="00353B92">
      <w:r w:rsidRPr="00353B92">
        <w:t>Authentication process:</w:t>
      </w:r>
    </w:p>
    <w:p w14:paraId="78947FC3" w14:textId="77777777" w:rsidR="00353B92" w:rsidRPr="00353B92" w:rsidRDefault="00353B92" w:rsidP="00353B92">
      <w:r w:rsidRPr="00353B92">
        <w:t>Login Request</w:t>
      </w:r>
    </w:p>
    <w:p w14:paraId="73F6487C" w14:textId="77777777" w:rsidR="00353B92" w:rsidRPr="00353B92" w:rsidRDefault="00353B92" w:rsidP="00353B92"/>
    <w:p w14:paraId="4A47A592" w14:textId="77777777" w:rsidR="00353B92" w:rsidRPr="00353B92" w:rsidRDefault="00353B92" w:rsidP="00353B92">
      <w:r w:rsidRPr="00353B92">
        <w:t>↓</w:t>
      </w:r>
    </w:p>
    <w:p w14:paraId="39A7BADD" w14:textId="77777777" w:rsidR="00353B92" w:rsidRPr="00353B92" w:rsidRDefault="00353B92" w:rsidP="00353B92"/>
    <w:p w14:paraId="72B88E8B" w14:textId="77777777" w:rsidR="00353B92" w:rsidRPr="00353B92" w:rsidRDefault="00353B92" w:rsidP="00353B92">
      <w:r w:rsidRPr="00353B92">
        <w:t>Validate User</w:t>
      </w:r>
    </w:p>
    <w:p w14:paraId="2D4157AB" w14:textId="77777777" w:rsidR="00353B92" w:rsidRPr="00353B92" w:rsidRDefault="00353B92" w:rsidP="00353B92"/>
    <w:p w14:paraId="3ECD07A0" w14:textId="77777777" w:rsidR="00353B92" w:rsidRPr="00353B92" w:rsidRDefault="00353B92" w:rsidP="00353B92">
      <w:r w:rsidRPr="00353B92">
        <w:t>↓</w:t>
      </w:r>
    </w:p>
    <w:p w14:paraId="5AAA4A0F" w14:textId="77777777" w:rsidR="00353B92" w:rsidRPr="00353B92" w:rsidRDefault="00353B92" w:rsidP="00353B92"/>
    <w:p w14:paraId="51E7FF7C" w14:textId="77777777" w:rsidR="00353B92" w:rsidRPr="00353B92" w:rsidRDefault="00353B92" w:rsidP="00353B92">
      <w:r w:rsidRPr="00353B92">
        <w:t>Compare Password</w:t>
      </w:r>
    </w:p>
    <w:p w14:paraId="4C411050" w14:textId="77777777" w:rsidR="00353B92" w:rsidRPr="00353B92" w:rsidRDefault="00353B92" w:rsidP="00353B92"/>
    <w:p w14:paraId="771BA5D9" w14:textId="77777777" w:rsidR="00353B92" w:rsidRPr="00353B92" w:rsidRDefault="00353B92" w:rsidP="00353B92">
      <w:r w:rsidRPr="00353B92">
        <w:t>↓</w:t>
      </w:r>
    </w:p>
    <w:p w14:paraId="7AB67F66" w14:textId="77777777" w:rsidR="00353B92" w:rsidRPr="00353B92" w:rsidRDefault="00353B92" w:rsidP="00353B92"/>
    <w:p w14:paraId="464258C7" w14:textId="77777777" w:rsidR="00353B92" w:rsidRPr="00353B92" w:rsidRDefault="00353B92" w:rsidP="00353B92">
      <w:r w:rsidRPr="00353B92">
        <w:t>Generate JWT</w:t>
      </w:r>
    </w:p>
    <w:p w14:paraId="7A549358" w14:textId="77777777" w:rsidR="00353B92" w:rsidRPr="00353B92" w:rsidRDefault="00353B92" w:rsidP="00353B92"/>
    <w:p w14:paraId="19A59AFF" w14:textId="77777777" w:rsidR="00353B92" w:rsidRPr="00353B92" w:rsidRDefault="00353B92" w:rsidP="00353B92">
      <w:r w:rsidRPr="00353B92">
        <w:t>↓</w:t>
      </w:r>
    </w:p>
    <w:p w14:paraId="0137DE37" w14:textId="77777777" w:rsidR="00353B92" w:rsidRPr="00353B92" w:rsidRDefault="00353B92" w:rsidP="00353B92"/>
    <w:p w14:paraId="57549296" w14:textId="77777777" w:rsidR="00353B92" w:rsidRPr="00353B92" w:rsidRDefault="00353B92" w:rsidP="00353B92">
      <w:r w:rsidRPr="00353B92">
        <w:t>Return Token</w:t>
      </w:r>
    </w:p>
    <w:p w14:paraId="62885D95" w14:textId="77777777" w:rsidR="00353B92" w:rsidRPr="00353B92" w:rsidRDefault="00353B92" w:rsidP="00353B92"/>
    <w:p w14:paraId="247B014F" w14:textId="77777777" w:rsidR="00353B92" w:rsidRPr="00353B92" w:rsidRDefault="00353B92" w:rsidP="00353B92">
      <w:r w:rsidRPr="00353B92">
        <w:t>↓</w:t>
      </w:r>
    </w:p>
    <w:p w14:paraId="1DEE07EC" w14:textId="77777777" w:rsidR="00353B92" w:rsidRPr="00353B92" w:rsidRDefault="00353B92" w:rsidP="00353B92"/>
    <w:p w14:paraId="4FB2A281" w14:textId="77777777" w:rsidR="00353B92" w:rsidRPr="00353B92" w:rsidRDefault="00353B92" w:rsidP="00353B92">
      <w:r w:rsidRPr="00353B92">
        <w:t>Store Token (Client)</w:t>
      </w:r>
    </w:p>
    <w:p w14:paraId="13110A6E" w14:textId="77777777" w:rsidR="00353B92" w:rsidRPr="00353B92" w:rsidRDefault="00353B92" w:rsidP="00353B92"/>
    <w:p w14:paraId="0FC9D017" w14:textId="77777777" w:rsidR="00353B92" w:rsidRPr="00353B92" w:rsidRDefault="00353B92" w:rsidP="00353B92">
      <w:r w:rsidRPr="00353B92">
        <w:t>↓</w:t>
      </w:r>
    </w:p>
    <w:p w14:paraId="4C40C9B0" w14:textId="77777777" w:rsidR="00353B92" w:rsidRPr="00353B92" w:rsidRDefault="00353B92" w:rsidP="00353B92"/>
    <w:p w14:paraId="6C863BC7" w14:textId="77777777" w:rsidR="00353B92" w:rsidRPr="00353B92" w:rsidRDefault="00353B92" w:rsidP="00353B92">
      <w:r w:rsidRPr="00353B92">
        <w:t>Access Protected Routes</w:t>
      </w:r>
    </w:p>
    <w:p w14:paraId="74B02F23" w14:textId="77777777" w:rsidR="00353B92" w:rsidRPr="00353B92" w:rsidRDefault="00353B92" w:rsidP="00353B92">
      <w:r w:rsidRPr="00353B92">
        <w:t>Protected endpoints must verify JWT before executing.</w:t>
      </w:r>
    </w:p>
    <w:p w14:paraId="260D36A5" w14:textId="77777777" w:rsidR="00353B92" w:rsidRPr="00353B92" w:rsidRDefault="00353B92" w:rsidP="00353B92">
      <w:r w:rsidRPr="00353B92">
        <w:pict w14:anchorId="6D6E620F">
          <v:rect id="_x0000_i2142" style="width:0;height:1.5pt" o:hralign="center" o:hrstd="t" o:hr="t" fillcolor="#a0a0a0" stroked="f"/>
        </w:pict>
      </w:r>
    </w:p>
    <w:p w14:paraId="63F62531" w14:textId="77777777" w:rsidR="00353B92" w:rsidRPr="00353B92" w:rsidRDefault="00353B92" w:rsidP="00353B92">
      <w:pPr>
        <w:rPr>
          <w:b/>
          <w:bCs/>
        </w:rPr>
      </w:pPr>
      <w:r w:rsidRPr="00353B92">
        <w:rPr>
          <w:b/>
          <w:bCs/>
        </w:rPr>
        <w:lastRenderedPageBreak/>
        <w:t>79. Middleware</w:t>
      </w:r>
    </w:p>
    <w:p w14:paraId="74FDAD0D" w14:textId="77777777" w:rsidR="00353B92" w:rsidRPr="00353B92" w:rsidRDefault="00353B92" w:rsidP="00353B92">
      <w:r w:rsidRPr="00353B92">
        <w:t>Required middleware:</w:t>
      </w:r>
    </w:p>
    <w:p w14:paraId="42E4CD46" w14:textId="77777777" w:rsidR="00353B92" w:rsidRPr="00353B92" w:rsidRDefault="00353B92" w:rsidP="00353B92">
      <w:pPr>
        <w:numPr>
          <w:ilvl w:val="0"/>
          <w:numId w:val="103"/>
        </w:numPr>
      </w:pPr>
      <w:r w:rsidRPr="00353B92">
        <w:t xml:space="preserve">Authentication </w:t>
      </w:r>
    </w:p>
    <w:p w14:paraId="5EA3D284" w14:textId="77777777" w:rsidR="00353B92" w:rsidRPr="00353B92" w:rsidRDefault="00353B92" w:rsidP="00353B92">
      <w:pPr>
        <w:numPr>
          <w:ilvl w:val="0"/>
          <w:numId w:val="103"/>
        </w:numPr>
      </w:pPr>
      <w:r w:rsidRPr="00353B92">
        <w:t xml:space="preserve">Error Handler </w:t>
      </w:r>
    </w:p>
    <w:p w14:paraId="4DCFF4DC" w14:textId="77777777" w:rsidR="00353B92" w:rsidRPr="00353B92" w:rsidRDefault="00353B92" w:rsidP="00353B92">
      <w:pPr>
        <w:numPr>
          <w:ilvl w:val="0"/>
          <w:numId w:val="103"/>
        </w:numPr>
      </w:pPr>
      <w:r w:rsidRPr="00353B92">
        <w:t xml:space="preserve">Request Logger </w:t>
      </w:r>
    </w:p>
    <w:p w14:paraId="3DF16CC5" w14:textId="77777777" w:rsidR="00353B92" w:rsidRPr="00353B92" w:rsidRDefault="00353B92" w:rsidP="00353B92">
      <w:pPr>
        <w:numPr>
          <w:ilvl w:val="0"/>
          <w:numId w:val="103"/>
        </w:numPr>
      </w:pPr>
      <w:r w:rsidRPr="00353B92">
        <w:t xml:space="preserve">Input Validation </w:t>
      </w:r>
    </w:p>
    <w:p w14:paraId="71E69B07" w14:textId="77777777" w:rsidR="00353B92" w:rsidRPr="00353B92" w:rsidRDefault="00353B92" w:rsidP="00353B92">
      <w:pPr>
        <w:numPr>
          <w:ilvl w:val="0"/>
          <w:numId w:val="103"/>
        </w:numPr>
      </w:pPr>
      <w:r w:rsidRPr="00353B92">
        <w:t xml:space="preserve">CORS </w:t>
      </w:r>
    </w:p>
    <w:p w14:paraId="36D6571A" w14:textId="77777777" w:rsidR="00353B92" w:rsidRPr="00353B92" w:rsidRDefault="00353B92" w:rsidP="00353B92">
      <w:r w:rsidRPr="00353B92">
        <w:t>Responsibilities:</w:t>
      </w:r>
    </w:p>
    <w:p w14:paraId="57D84827" w14:textId="77777777" w:rsidR="00353B92" w:rsidRPr="00353B92" w:rsidRDefault="00353B92" w:rsidP="00353B92">
      <w:pPr>
        <w:numPr>
          <w:ilvl w:val="0"/>
          <w:numId w:val="104"/>
        </w:numPr>
      </w:pPr>
      <w:r w:rsidRPr="00353B92">
        <w:t xml:space="preserve">Authenticate users. </w:t>
      </w:r>
    </w:p>
    <w:p w14:paraId="1F54D37E" w14:textId="77777777" w:rsidR="00353B92" w:rsidRPr="00353B92" w:rsidRDefault="00353B92" w:rsidP="00353B92">
      <w:pPr>
        <w:numPr>
          <w:ilvl w:val="0"/>
          <w:numId w:val="104"/>
        </w:numPr>
      </w:pPr>
      <w:r w:rsidRPr="00353B92">
        <w:t xml:space="preserve">Handle errors. </w:t>
      </w:r>
    </w:p>
    <w:p w14:paraId="14423BA7" w14:textId="77777777" w:rsidR="00353B92" w:rsidRPr="00353B92" w:rsidRDefault="00353B92" w:rsidP="00353B92">
      <w:pPr>
        <w:numPr>
          <w:ilvl w:val="0"/>
          <w:numId w:val="104"/>
        </w:numPr>
      </w:pPr>
      <w:r w:rsidRPr="00353B92">
        <w:t xml:space="preserve">Validate requests. </w:t>
      </w:r>
    </w:p>
    <w:p w14:paraId="4BF735F5" w14:textId="77777777" w:rsidR="00353B92" w:rsidRPr="00353B92" w:rsidRDefault="00353B92" w:rsidP="00353B92">
      <w:pPr>
        <w:numPr>
          <w:ilvl w:val="0"/>
          <w:numId w:val="104"/>
        </w:numPr>
      </w:pPr>
      <w:r w:rsidRPr="00353B92">
        <w:t xml:space="preserve">Log important events. </w:t>
      </w:r>
    </w:p>
    <w:p w14:paraId="65DDCBFF" w14:textId="77777777" w:rsidR="00353B92" w:rsidRPr="00353B92" w:rsidRDefault="00353B92" w:rsidP="00353B92">
      <w:r w:rsidRPr="00353B92">
        <w:pict w14:anchorId="3EB4CCD7">
          <v:rect id="_x0000_i2143" style="width:0;height:1.5pt" o:hralign="center" o:hrstd="t" o:hr="t" fillcolor="#a0a0a0" stroked="f"/>
        </w:pict>
      </w:r>
    </w:p>
    <w:p w14:paraId="08E7E73B" w14:textId="77777777" w:rsidR="00353B92" w:rsidRPr="00353B92" w:rsidRDefault="00353B92" w:rsidP="00353B92">
      <w:pPr>
        <w:rPr>
          <w:b/>
          <w:bCs/>
        </w:rPr>
      </w:pPr>
      <w:r w:rsidRPr="00353B92">
        <w:rPr>
          <w:b/>
          <w:bCs/>
        </w:rPr>
        <w:t>80. Password Security</w:t>
      </w:r>
    </w:p>
    <w:p w14:paraId="439E83FF" w14:textId="77777777" w:rsidR="00353B92" w:rsidRPr="00353B92" w:rsidRDefault="00353B92" w:rsidP="00353B92">
      <w:r w:rsidRPr="00353B92">
        <w:t>Passwords must:</w:t>
      </w:r>
    </w:p>
    <w:p w14:paraId="333AA501" w14:textId="77777777" w:rsidR="00353B92" w:rsidRPr="00353B92" w:rsidRDefault="00353B92" w:rsidP="00353B92">
      <w:pPr>
        <w:numPr>
          <w:ilvl w:val="0"/>
          <w:numId w:val="105"/>
        </w:numPr>
      </w:pPr>
      <w:r w:rsidRPr="00353B92">
        <w:t xml:space="preserve">Be hashed using bcrypt. </w:t>
      </w:r>
    </w:p>
    <w:p w14:paraId="6BD8E942" w14:textId="77777777" w:rsidR="00353B92" w:rsidRPr="00353B92" w:rsidRDefault="00353B92" w:rsidP="00353B92">
      <w:pPr>
        <w:numPr>
          <w:ilvl w:val="0"/>
          <w:numId w:val="105"/>
        </w:numPr>
      </w:pPr>
      <w:r w:rsidRPr="00353B92">
        <w:t xml:space="preserve">Never be stored in plain text. </w:t>
      </w:r>
    </w:p>
    <w:p w14:paraId="7B797745" w14:textId="77777777" w:rsidR="00353B92" w:rsidRPr="00353B92" w:rsidRDefault="00353B92" w:rsidP="00353B92">
      <w:pPr>
        <w:numPr>
          <w:ilvl w:val="0"/>
          <w:numId w:val="105"/>
        </w:numPr>
      </w:pPr>
      <w:r w:rsidRPr="00353B92">
        <w:t xml:space="preserve">Never be returned in API responses. </w:t>
      </w:r>
    </w:p>
    <w:p w14:paraId="7DE17A4A" w14:textId="77777777" w:rsidR="00353B92" w:rsidRPr="00353B92" w:rsidRDefault="00353B92" w:rsidP="00353B92">
      <w:r w:rsidRPr="00353B92">
        <w:pict w14:anchorId="39232375">
          <v:rect id="_x0000_i2144" style="width:0;height:1.5pt" o:hralign="center" o:hrstd="t" o:hr="t" fillcolor="#a0a0a0" stroked="f"/>
        </w:pict>
      </w:r>
    </w:p>
    <w:p w14:paraId="4E1D5C32" w14:textId="77777777" w:rsidR="00353B92" w:rsidRPr="00353B92" w:rsidRDefault="00353B92" w:rsidP="00353B92">
      <w:pPr>
        <w:rPr>
          <w:b/>
          <w:bCs/>
        </w:rPr>
      </w:pPr>
      <w:r w:rsidRPr="00353B92">
        <w:rPr>
          <w:b/>
          <w:bCs/>
        </w:rPr>
        <w:t>81. Error Handling</w:t>
      </w:r>
    </w:p>
    <w:p w14:paraId="5766D8FB" w14:textId="77777777" w:rsidR="00353B92" w:rsidRPr="00353B92" w:rsidRDefault="00353B92" w:rsidP="00353B92">
      <w:r w:rsidRPr="00353B92">
        <w:t>The backend must gracefully handle:</w:t>
      </w:r>
    </w:p>
    <w:p w14:paraId="1F9F07D4" w14:textId="77777777" w:rsidR="00353B92" w:rsidRPr="00353B92" w:rsidRDefault="00353B92" w:rsidP="00353B92">
      <w:pPr>
        <w:numPr>
          <w:ilvl w:val="0"/>
          <w:numId w:val="106"/>
        </w:numPr>
      </w:pPr>
      <w:r w:rsidRPr="00353B92">
        <w:t xml:space="preserve">Validation failures </w:t>
      </w:r>
    </w:p>
    <w:p w14:paraId="32FC000C" w14:textId="77777777" w:rsidR="00353B92" w:rsidRPr="00353B92" w:rsidRDefault="00353B92" w:rsidP="00353B92">
      <w:pPr>
        <w:numPr>
          <w:ilvl w:val="0"/>
          <w:numId w:val="106"/>
        </w:numPr>
      </w:pPr>
      <w:r w:rsidRPr="00353B92">
        <w:t xml:space="preserve">Unauthorized access </w:t>
      </w:r>
    </w:p>
    <w:p w14:paraId="089A9066" w14:textId="77777777" w:rsidR="00353B92" w:rsidRPr="00353B92" w:rsidRDefault="00353B92" w:rsidP="00353B92">
      <w:pPr>
        <w:numPr>
          <w:ilvl w:val="0"/>
          <w:numId w:val="106"/>
        </w:numPr>
      </w:pPr>
      <w:r w:rsidRPr="00353B92">
        <w:t xml:space="preserve">Missing resources </w:t>
      </w:r>
    </w:p>
    <w:p w14:paraId="2CA249D6" w14:textId="77777777" w:rsidR="00353B92" w:rsidRPr="00353B92" w:rsidRDefault="00353B92" w:rsidP="00353B92">
      <w:pPr>
        <w:numPr>
          <w:ilvl w:val="0"/>
          <w:numId w:val="106"/>
        </w:numPr>
      </w:pPr>
      <w:r w:rsidRPr="00353B92">
        <w:t xml:space="preserve">Duplicate data </w:t>
      </w:r>
    </w:p>
    <w:p w14:paraId="68F753BB" w14:textId="77777777" w:rsidR="00353B92" w:rsidRPr="00353B92" w:rsidRDefault="00353B92" w:rsidP="00353B92">
      <w:pPr>
        <w:numPr>
          <w:ilvl w:val="0"/>
          <w:numId w:val="106"/>
        </w:numPr>
      </w:pPr>
      <w:r w:rsidRPr="00353B92">
        <w:t xml:space="preserve">Internal server errors </w:t>
      </w:r>
    </w:p>
    <w:p w14:paraId="73542797" w14:textId="77777777" w:rsidR="00353B92" w:rsidRPr="00353B92" w:rsidRDefault="00353B92" w:rsidP="00353B92">
      <w:r w:rsidRPr="00353B92">
        <w:t>Return meaningful HTTP status codes and descriptive messages.</w:t>
      </w:r>
    </w:p>
    <w:p w14:paraId="7E7FB2F4" w14:textId="77777777" w:rsidR="00353B92" w:rsidRPr="00353B92" w:rsidRDefault="00353B92" w:rsidP="00353B92">
      <w:r w:rsidRPr="00353B92">
        <w:pict w14:anchorId="141400B2">
          <v:rect id="_x0000_i2145" style="width:0;height:1.5pt" o:hralign="center" o:hrstd="t" o:hr="t" fillcolor="#a0a0a0" stroked="f"/>
        </w:pict>
      </w:r>
    </w:p>
    <w:p w14:paraId="04013873" w14:textId="77777777" w:rsidR="00353B92" w:rsidRPr="00353B92" w:rsidRDefault="00353B92" w:rsidP="00353B92">
      <w:pPr>
        <w:rPr>
          <w:b/>
          <w:bCs/>
        </w:rPr>
      </w:pPr>
      <w:r w:rsidRPr="00353B92">
        <w:rPr>
          <w:b/>
          <w:bCs/>
        </w:rPr>
        <w:t>82. Logging</w:t>
      </w:r>
    </w:p>
    <w:p w14:paraId="3DDF465B" w14:textId="77777777" w:rsidR="00353B92" w:rsidRPr="00353B92" w:rsidRDefault="00353B92" w:rsidP="00353B92">
      <w:r w:rsidRPr="00353B92">
        <w:t>Important events should be logged.</w:t>
      </w:r>
    </w:p>
    <w:p w14:paraId="399ADBD6" w14:textId="77777777" w:rsidR="00353B92" w:rsidRPr="00353B92" w:rsidRDefault="00353B92" w:rsidP="00353B92">
      <w:r w:rsidRPr="00353B92">
        <w:t>Examples:</w:t>
      </w:r>
    </w:p>
    <w:p w14:paraId="04F0853A" w14:textId="77777777" w:rsidR="00353B92" w:rsidRPr="00353B92" w:rsidRDefault="00353B92" w:rsidP="00353B92">
      <w:pPr>
        <w:numPr>
          <w:ilvl w:val="0"/>
          <w:numId w:val="107"/>
        </w:numPr>
      </w:pPr>
      <w:r w:rsidRPr="00353B92">
        <w:lastRenderedPageBreak/>
        <w:t xml:space="preserve">User login </w:t>
      </w:r>
    </w:p>
    <w:p w14:paraId="1A33A570" w14:textId="77777777" w:rsidR="00353B92" w:rsidRPr="00353B92" w:rsidRDefault="00353B92" w:rsidP="00353B92">
      <w:pPr>
        <w:numPr>
          <w:ilvl w:val="0"/>
          <w:numId w:val="107"/>
        </w:numPr>
      </w:pPr>
      <w:r w:rsidRPr="00353B92">
        <w:t xml:space="preserve">Failed authentication </w:t>
      </w:r>
    </w:p>
    <w:p w14:paraId="4A5E8956" w14:textId="77777777" w:rsidR="00353B92" w:rsidRPr="00353B92" w:rsidRDefault="00353B92" w:rsidP="00353B92">
      <w:pPr>
        <w:numPr>
          <w:ilvl w:val="0"/>
          <w:numId w:val="107"/>
        </w:numPr>
      </w:pPr>
      <w:r w:rsidRPr="00353B92">
        <w:t xml:space="preserve">Delivery creation </w:t>
      </w:r>
    </w:p>
    <w:p w14:paraId="27C7854E" w14:textId="77777777" w:rsidR="00353B92" w:rsidRPr="00353B92" w:rsidRDefault="00353B92" w:rsidP="00353B92">
      <w:pPr>
        <w:numPr>
          <w:ilvl w:val="0"/>
          <w:numId w:val="107"/>
        </w:numPr>
      </w:pPr>
      <w:r w:rsidRPr="00353B92">
        <w:t xml:space="preserve">Route generation </w:t>
      </w:r>
    </w:p>
    <w:p w14:paraId="2C51CBBE" w14:textId="77777777" w:rsidR="00353B92" w:rsidRPr="00353B92" w:rsidRDefault="00353B92" w:rsidP="00353B92">
      <w:pPr>
        <w:numPr>
          <w:ilvl w:val="0"/>
          <w:numId w:val="107"/>
        </w:numPr>
      </w:pPr>
      <w:r w:rsidRPr="00353B92">
        <w:t xml:space="preserve">Drone assignment </w:t>
      </w:r>
    </w:p>
    <w:p w14:paraId="5901F9A9" w14:textId="77777777" w:rsidR="00353B92" w:rsidRPr="00353B92" w:rsidRDefault="00353B92" w:rsidP="00353B92">
      <w:r w:rsidRPr="00353B92">
        <w:t>Logs should aid debugging without exposing sensitive information.</w:t>
      </w:r>
    </w:p>
    <w:p w14:paraId="3BD3A6BB" w14:textId="77777777" w:rsidR="00353B92" w:rsidRPr="00353B92" w:rsidRDefault="00353B92" w:rsidP="00353B92">
      <w:r w:rsidRPr="00353B92">
        <w:pict w14:anchorId="5E6B6130">
          <v:rect id="_x0000_i2146" style="width:0;height:1.5pt" o:hralign="center" o:hrstd="t" o:hr="t" fillcolor="#a0a0a0" stroked="f"/>
        </w:pict>
      </w:r>
    </w:p>
    <w:p w14:paraId="41B021B6" w14:textId="77777777" w:rsidR="00353B92" w:rsidRPr="00353B92" w:rsidRDefault="00353B92" w:rsidP="00353B92">
      <w:pPr>
        <w:rPr>
          <w:b/>
          <w:bCs/>
        </w:rPr>
      </w:pPr>
      <w:r w:rsidRPr="00353B92">
        <w:rPr>
          <w:b/>
          <w:bCs/>
        </w:rPr>
        <w:t>83. Environment Variables</w:t>
      </w:r>
    </w:p>
    <w:p w14:paraId="1D0A0B6D" w14:textId="77777777" w:rsidR="00353B92" w:rsidRPr="00353B92" w:rsidRDefault="00353B92" w:rsidP="00353B92">
      <w:r w:rsidRPr="00353B92">
        <w:t xml:space="preserve">Sensitive configuration must be stored </w:t>
      </w:r>
      <w:proofErr w:type="gramStart"/>
      <w:r w:rsidRPr="00353B92">
        <w:t>in .env</w:t>
      </w:r>
      <w:proofErr w:type="gramEnd"/>
      <w:r w:rsidRPr="00353B92">
        <w:t>.</w:t>
      </w:r>
    </w:p>
    <w:p w14:paraId="256512F1" w14:textId="77777777" w:rsidR="00353B92" w:rsidRPr="00353B92" w:rsidRDefault="00353B92" w:rsidP="00353B92">
      <w:r w:rsidRPr="00353B92">
        <w:t>Examples:</w:t>
      </w:r>
    </w:p>
    <w:p w14:paraId="31945FD3" w14:textId="77777777" w:rsidR="00353B92" w:rsidRPr="00353B92" w:rsidRDefault="00353B92" w:rsidP="00353B92">
      <w:r w:rsidRPr="00353B92">
        <w:t>PORT</w:t>
      </w:r>
    </w:p>
    <w:p w14:paraId="242CE4F1" w14:textId="77777777" w:rsidR="00353B92" w:rsidRPr="00353B92" w:rsidRDefault="00353B92" w:rsidP="00353B92"/>
    <w:p w14:paraId="6957A95F" w14:textId="77777777" w:rsidR="00353B92" w:rsidRPr="00353B92" w:rsidRDefault="00353B92" w:rsidP="00353B92">
      <w:r w:rsidRPr="00353B92">
        <w:t>MONGODB_URI</w:t>
      </w:r>
    </w:p>
    <w:p w14:paraId="630987B6" w14:textId="77777777" w:rsidR="00353B92" w:rsidRPr="00353B92" w:rsidRDefault="00353B92" w:rsidP="00353B92"/>
    <w:p w14:paraId="7FA84806" w14:textId="77777777" w:rsidR="00353B92" w:rsidRPr="00353B92" w:rsidRDefault="00353B92" w:rsidP="00353B92">
      <w:r w:rsidRPr="00353B92">
        <w:t>JWT_SECRET</w:t>
      </w:r>
    </w:p>
    <w:p w14:paraId="75E0187F" w14:textId="77777777" w:rsidR="00353B92" w:rsidRPr="00353B92" w:rsidRDefault="00353B92" w:rsidP="00353B92"/>
    <w:p w14:paraId="3118A5F7" w14:textId="77777777" w:rsidR="00353B92" w:rsidRPr="00353B92" w:rsidRDefault="00353B92" w:rsidP="00353B92">
      <w:r w:rsidRPr="00353B92">
        <w:t>MAPBOX_ACCESS_TOKEN</w:t>
      </w:r>
    </w:p>
    <w:p w14:paraId="19A3C8E1" w14:textId="77777777" w:rsidR="00353B92" w:rsidRPr="00353B92" w:rsidRDefault="00353B92" w:rsidP="00353B92">
      <w:r w:rsidRPr="00353B92">
        <w:t>Never hardcode secrets into the source code.</w:t>
      </w:r>
    </w:p>
    <w:p w14:paraId="3B5E128A" w14:textId="77777777" w:rsidR="00353B92" w:rsidRPr="00353B92" w:rsidRDefault="00353B92" w:rsidP="00353B92">
      <w:r w:rsidRPr="00353B92">
        <w:pict w14:anchorId="587C54F0">
          <v:rect id="_x0000_i2147" style="width:0;height:1.5pt" o:hralign="center" o:hrstd="t" o:hr="t" fillcolor="#a0a0a0" stroked="f"/>
        </w:pict>
      </w:r>
    </w:p>
    <w:p w14:paraId="22FA17D1" w14:textId="77777777" w:rsidR="00353B92" w:rsidRPr="00353B92" w:rsidRDefault="00353B92" w:rsidP="00353B92">
      <w:pPr>
        <w:rPr>
          <w:b/>
          <w:bCs/>
        </w:rPr>
      </w:pPr>
      <w:r w:rsidRPr="00353B92">
        <w:rPr>
          <w:b/>
          <w:bCs/>
        </w:rPr>
        <w:t>84. Backend Coding Standards</w:t>
      </w:r>
    </w:p>
    <w:p w14:paraId="6F70850A" w14:textId="77777777" w:rsidR="00353B92" w:rsidRPr="00353B92" w:rsidRDefault="00353B92" w:rsidP="00353B92">
      <w:pPr>
        <w:numPr>
          <w:ilvl w:val="0"/>
          <w:numId w:val="108"/>
        </w:numPr>
      </w:pPr>
      <w:r w:rsidRPr="00353B92">
        <w:t xml:space="preserve">Use TypeScript. </w:t>
      </w:r>
    </w:p>
    <w:p w14:paraId="4AACC1D9" w14:textId="77777777" w:rsidR="00353B92" w:rsidRPr="00353B92" w:rsidRDefault="00353B92" w:rsidP="00353B92">
      <w:pPr>
        <w:numPr>
          <w:ilvl w:val="0"/>
          <w:numId w:val="108"/>
        </w:numPr>
      </w:pPr>
      <w:r w:rsidRPr="00353B92">
        <w:t xml:space="preserve">Use async/await instead of nested callbacks. </w:t>
      </w:r>
    </w:p>
    <w:p w14:paraId="60958D5A" w14:textId="77777777" w:rsidR="00353B92" w:rsidRPr="00353B92" w:rsidRDefault="00353B92" w:rsidP="00353B92">
      <w:pPr>
        <w:numPr>
          <w:ilvl w:val="0"/>
          <w:numId w:val="108"/>
        </w:numPr>
      </w:pPr>
      <w:r w:rsidRPr="00353B92">
        <w:t xml:space="preserve">Keep functions small and focused. </w:t>
      </w:r>
    </w:p>
    <w:p w14:paraId="645CA8A2" w14:textId="77777777" w:rsidR="00353B92" w:rsidRPr="00353B92" w:rsidRDefault="00353B92" w:rsidP="00353B92">
      <w:pPr>
        <w:numPr>
          <w:ilvl w:val="0"/>
          <w:numId w:val="108"/>
        </w:numPr>
      </w:pPr>
      <w:r w:rsidRPr="00353B92">
        <w:t xml:space="preserve">Avoid duplicated code. </w:t>
      </w:r>
    </w:p>
    <w:p w14:paraId="51BE411E" w14:textId="77777777" w:rsidR="00353B92" w:rsidRPr="00353B92" w:rsidRDefault="00353B92" w:rsidP="00353B92">
      <w:pPr>
        <w:numPr>
          <w:ilvl w:val="0"/>
          <w:numId w:val="108"/>
        </w:numPr>
      </w:pPr>
      <w:r w:rsidRPr="00353B92">
        <w:t xml:space="preserve">Use meaningful names. </w:t>
      </w:r>
    </w:p>
    <w:p w14:paraId="0AD4F5D1" w14:textId="77777777" w:rsidR="00353B92" w:rsidRPr="00353B92" w:rsidRDefault="00353B92" w:rsidP="00353B92">
      <w:pPr>
        <w:numPr>
          <w:ilvl w:val="0"/>
          <w:numId w:val="108"/>
        </w:numPr>
      </w:pPr>
      <w:r w:rsidRPr="00353B92">
        <w:t xml:space="preserve">Separate concerns across layers. </w:t>
      </w:r>
    </w:p>
    <w:p w14:paraId="26E70534" w14:textId="77777777" w:rsidR="00353B92" w:rsidRPr="00353B92" w:rsidRDefault="00353B92" w:rsidP="00353B92">
      <w:r w:rsidRPr="00353B92">
        <w:pict w14:anchorId="34D3679C">
          <v:rect id="_x0000_i2148" style="width:0;height:1.5pt" o:hralign="center" o:hrstd="t" o:hr="t" fillcolor="#a0a0a0" stroked="f"/>
        </w:pict>
      </w:r>
    </w:p>
    <w:p w14:paraId="07BF712A" w14:textId="77777777" w:rsidR="00353B92" w:rsidRPr="00353B92" w:rsidRDefault="00353B92" w:rsidP="00353B92">
      <w:pPr>
        <w:rPr>
          <w:b/>
          <w:bCs/>
        </w:rPr>
      </w:pPr>
      <w:r w:rsidRPr="00353B92">
        <w:rPr>
          <w:b/>
          <w:bCs/>
        </w:rPr>
        <w:t>85. Backend Quality Checklist</w:t>
      </w:r>
    </w:p>
    <w:p w14:paraId="5665007E" w14:textId="77777777" w:rsidR="00353B92" w:rsidRPr="00353B92" w:rsidRDefault="00353B92" w:rsidP="00353B92">
      <w:r w:rsidRPr="00353B92">
        <w:t>Before considering the backend complete, verify:</w:t>
      </w:r>
    </w:p>
    <w:p w14:paraId="7BD0D05D" w14:textId="77777777" w:rsidR="00353B92" w:rsidRPr="00353B92" w:rsidRDefault="00353B92" w:rsidP="00353B92">
      <w:pPr>
        <w:numPr>
          <w:ilvl w:val="0"/>
          <w:numId w:val="109"/>
        </w:numPr>
      </w:pPr>
      <w:r w:rsidRPr="00353B92">
        <w:t xml:space="preserve">RESTful endpoints implemented. </w:t>
      </w:r>
    </w:p>
    <w:p w14:paraId="14D683E3" w14:textId="77777777" w:rsidR="00353B92" w:rsidRPr="00353B92" w:rsidRDefault="00353B92" w:rsidP="00353B92">
      <w:pPr>
        <w:numPr>
          <w:ilvl w:val="0"/>
          <w:numId w:val="109"/>
        </w:numPr>
      </w:pPr>
      <w:r w:rsidRPr="00353B92">
        <w:t xml:space="preserve">JWT authentication working. </w:t>
      </w:r>
    </w:p>
    <w:p w14:paraId="048E57F0" w14:textId="77777777" w:rsidR="00353B92" w:rsidRPr="00353B92" w:rsidRDefault="00353B92" w:rsidP="00353B92">
      <w:pPr>
        <w:numPr>
          <w:ilvl w:val="0"/>
          <w:numId w:val="109"/>
        </w:numPr>
      </w:pPr>
      <w:r w:rsidRPr="00353B92">
        <w:lastRenderedPageBreak/>
        <w:t xml:space="preserve">CRUD operations functional. </w:t>
      </w:r>
    </w:p>
    <w:p w14:paraId="63D035B4" w14:textId="77777777" w:rsidR="00353B92" w:rsidRPr="00353B92" w:rsidRDefault="00353B92" w:rsidP="00353B92">
      <w:pPr>
        <w:numPr>
          <w:ilvl w:val="0"/>
          <w:numId w:val="109"/>
        </w:numPr>
      </w:pPr>
      <w:r w:rsidRPr="00353B92">
        <w:t xml:space="preserve">MongoDB integration complete. </w:t>
      </w:r>
    </w:p>
    <w:p w14:paraId="45A917FA" w14:textId="77777777" w:rsidR="00353B92" w:rsidRPr="00353B92" w:rsidRDefault="00353B92" w:rsidP="00353B92">
      <w:pPr>
        <w:numPr>
          <w:ilvl w:val="0"/>
          <w:numId w:val="109"/>
        </w:numPr>
      </w:pPr>
      <w:r w:rsidRPr="00353B92">
        <w:t xml:space="preserve">DSA algorithms isolated. </w:t>
      </w:r>
    </w:p>
    <w:p w14:paraId="0309A6A5" w14:textId="77777777" w:rsidR="00353B92" w:rsidRPr="00353B92" w:rsidRDefault="00353B92" w:rsidP="00353B92">
      <w:pPr>
        <w:numPr>
          <w:ilvl w:val="0"/>
          <w:numId w:val="109"/>
        </w:numPr>
      </w:pPr>
      <w:r w:rsidRPr="00353B92">
        <w:t xml:space="preserve">Validation implemented. </w:t>
      </w:r>
    </w:p>
    <w:p w14:paraId="244AACBC" w14:textId="77777777" w:rsidR="00353B92" w:rsidRPr="00353B92" w:rsidRDefault="00353B92" w:rsidP="00353B92">
      <w:pPr>
        <w:numPr>
          <w:ilvl w:val="0"/>
          <w:numId w:val="109"/>
        </w:numPr>
      </w:pPr>
      <w:r w:rsidRPr="00353B92">
        <w:t xml:space="preserve">Errors handled consistently. </w:t>
      </w:r>
    </w:p>
    <w:p w14:paraId="5FD162E4" w14:textId="77777777" w:rsidR="00353B92" w:rsidRPr="00353B92" w:rsidRDefault="00353B92" w:rsidP="00353B92">
      <w:pPr>
        <w:numPr>
          <w:ilvl w:val="0"/>
          <w:numId w:val="109"/>
        </w:numPr>
      </w:pPr>
      <w:r w:rsidRPr="00353B92">
        <w:t xml:space="preserve">Environment variables configured. </w:t>
      </w:r>
    </w:p>
    <w:p w14:paraId="7ECBB751" w14:textId="77777777" w:rsidR="00353B92" w:rsidRPr="00353B92" w:rsidRDefault="00353B92" w:rsidP="00353B92">
      <w:pPr>
        <w:numPr>
          <w:ilvl w:val="0"/>
          <w:numId w:val="109"/>
        </w:numPr>
      </w:pPr>
      <w:r w:rsidRPr="00353B92">
        <w:t xml:space="preserve">Code passes linting and formatting. </w:t>
      </w:r>
    </w:p>
    <w:p w14:paraId="68448D3E" w14:textId="77777777" w:rsidR="00353B92" w:rsidRPr="00353B92" w:rsidRDefault="00353B92" w:rsidP="00353B92">
      <w:r w:rsidRPr="00353B92">
        <w:pict w14:anchorId="2D3A9F25">
          <v:rect id="_x0000_i2149" style="width:0;height:1.5pt" o:hralign="center" o:hrstd="t" o:hr="t" fillcolor="#a0a0a0" stroked="f"/>
        </w:pict>
      </w:r>
    </w:p>
    <w:p w14:paraId="28EB763E" w14:textId="77777777" w:rsidR="00353B92" w:rsidRPr="00353B92" w:rsidRDefault="00353B92" w:rsidP="00353B92">
      <w:pPr>
        <w:rPr>
          <w:b/>
          <w:bCs/>
        </w:rPr>
      </w:pPr>
      <w:r w:rsidRPr="00353B92">
        <w:rPr>
          <w:b/>
          <w:bCs/>
        </w:rPr>
        <w:t>86. Locked Backend Rules</w:t>
      </w:r>
    </w:p>
    <w:p w14:paraId="6C23DF85" w14:textId="77777777" w:rsidR="00353B92" w:rsidRPr="00353B92" w:rsidRDefault="00353B92" w:rsidP="00353B92">
      <w:r w:rsidRPr="00353B92">
        <w:t>The following decisions are locked:</w:t>
      </w:r>
    </w:p>
    <w:p w14:paraId="3742D798" w14:textId="77777777" w:rsidR="00353B92" w:rsidRPr="00353B92" w:rsidRDefault="00353B92" w:rsidP="00353B92">
      <w:pPr>
        <w:numPr>
          <w:ilvl w:val="0"/>
          <w:numId w:val="110"/>
        </w:numPr>
      </w:pPr>
      <w:r w:rsidRPr="00353B92">
        <w:t xml:space="preserve">Node.js + Express.js backend. </w:t>
      </w:r>
    </w:p>
    <w:p w14:paraId="1A55B9D0" w14:textId="77777777" w:rsidR="00353B92" w:rsidRPr="00353B92" w:rsidRDefault="00353B92" w:rsidP="00353B92">
      <w:pPr>
        <w:numPr>
          <w:ilvl w:val="0"/>
          <w:numId w:val="110"/>
        </w:numPr>
      </w:pPr>
      <w:r w:rsidRPr="00353B92">
        <w:t xml:space="preserve">MongoDB with Mongoose. </w:t>
      </w:r>
    </w:p>
    <w:p w14:paraId="65C62100" w14:textId="77777777" w:rsidR="00353B92" w:rsidRPr="00353B92" w:rsidRDefault="00353B92" w:rsidP="00353B92">
      <w:pPr>
        <w:numPr>
          <w:ilvl w:val="0"/>
          <w:numId w:val="110"/>
        </w:numPr>
      </w:pPr>
      <w:r w:rsidRPr="00353B92">
        <w:t xml:space="preserve">Layered architecture. </w:t>
      </w:r>
    </w:p>
    <w:p w14:paraId="7CECDEEE" w14:textId="77777777" w:rsidR="00353B92" w:rsidRPr="00353B92" w:rsidRDefault="00353B92" w:rsidP="00353B92">
      <w:pPr>
        <w:numPr>
          <w:ilvl w:val="0"/>
          <w:numId w:val="110"/>
        </w:numPr>
      </w:pPr>
      <w:r w:rsidRPr="00353B92">
        <w:t xml:space="preserve">Dedicated algorithms/ folder. </w:t>
      </w:r>
    </w:p>
    <w:p w14:paraId="263139D0" w14:textId="77777777" w:rsidR="00353B92" w:rsidRPr="00353B92" w:rsidRDefault="00353B92" w:rsidP="00353B92">
      <w:pPr>
        <w:numPr>
          <w:ilvl w:val="0"/>
          <w:numId w:val="110"/>
        </w:numPr>
      </w:pPr>
      <w:r w:rsidRPr="00353B92">
        <w:t xml:space="preserve">JWT authentication. </w:t>
      </w:r>
    </w:p>
    <w:p w14:paraId="4983A306" w14:textId="77777777" w:rsidR="00353B92" w:rsidRPr="00353B92" w:rsidRDefault="00353B92" w:rsidP="00353B92">
      <w:pPr>
        <w:numPr>
          <w:ilvl w:val="0"/>
          <w:numId w:val="110"/>
        </w:numPr>
      </w:pPr>
      <w:r w:rsidRPr="00353B92">
        <w:t xml:space="preserve">REST API design. </w:t>
      </w:r>
    </w:p>
    <w:p w14:paraId="5A11FB70" w14:textId="77777777" w:rsidR="00353B92" w:rsidRPr="00353B92" w:rsidRDefault="00353B92" w:rsidP="00353B92">
      <w:pPr>
        <w:numPr>
          <w:ilvl w:val="0"/>
          <w:numId w:val="110"/>
        </w:numPr>
      </w:pPr>
      <w:r w:rsidRPr="00353B92">
        <w:t xml:space="preserve">Standard response format. </w:t>
      </w:r>
    </w:p>
    <w:p w14:paraId="7EE7E4DB" w14:textId="77777777" w:rsidR="00353B92" w:rsidRPr="00353B92" w:rsidRDefault="00353B92" w:rsidP="00353B92">
      <w:pPr>
        <w:numPr>
          <w:ilvl w:val="0"/>
          <w:numId w:val="110"/>
        </w:numPr>
      </w:pPr>
      <w:r w:rsidRPr="00353B92">
        <w:t xml:space="preserve">Modular folder structure. </w:t>
      </w:r>
    </w:p>
    <w:p w14:paraId="2143985A" w14:textId="77777777" w:rsidR="00353B92" w:rsidRPr="00353B92" w:rsidRDefault="00353B92" w:rsidP="00353B92">
      <w:pPr>
        <w:numPr>
          <w:ilvl w:val="0"/>
          <w:numId w:val="110"/>
        </w:numPr>
      </w:pPr>
      <w:r w:rsidRPr="00353B92">
        <w:t xml:space="preserve">Business logic in services only. </w:t>
      </w:r>
    </w:p>
    <w:p w14:paraId="393872A9" w14:textId="77777777" w:rsidR="00353B92" w:rsidRPr="00353B92" w:rsidRDefault="00353B92" w:rsidP="00353B92">
      <w:pPr>
        <w:numPr>
          <w:ilvl w:val="0"/>
          <w:numId w:val="110"/>
        </w:numPr>
      </w:pPr>
      <w:r w:rsidRPr="00353B92">
        <w:t xml:space="preserve">Controllers remain thin. </w:t>
      </w:r>
    </w:p>
    <w:p w14:paraId="45939F8D" w14:textId="77777777" w:rsidR="00353B92" w:rsidRPr="00353B92" w:rsidRDefault="00353B92" w:rsidP="00353B92">
      <w:pPr>
        <w:numPr>
          <w:ilvl w:val="0"/>
          <w:numId w:val="110"/>
        </w:numPr>
      </w:pPr>
      <w:r w:rsidRPr="00353B92">
        <w:t xml:space="preserve">Real DSA implementations only. </w:t>
      </w:r>
    </w:p>
    <w:p w14:paraId="4B5CBC1D" w14:textId="77777777" w:rsidR="00353B92" w:rsidRPr="00353B92" w:rsidRDefault="00353B92" w:rsidP="00353B92">
      <w:r w:rsidRPr="00353B92">
        <w:t>These rules must be followed throughout development.</w:t>
      </w:r>
    </w:p>
    <w:p w14:paraId="3FA980D9" w14:textId="77777777" w:rsidR="00353B92" w:rsidRPr="00353B92" w:rsidRDefault="00353B92" w:rsidP="00353B92">
      <w:r w:rsidRPr="00353B92">
        <w:pict w14:anchorId="3CF80F41">
          <v:rect id="_x0000_i2150" style="width:0;height:1.5pt" o:hralign="center" o:hrstd="t" o:hr="t" fillcolor="#a0a0a0" stroked="f"/>
        </w:pict>
      </w:r>
    </w:p>
    <w:p w14:paraId="64C0D647" w14:textId="77777777" w:rsidR="00353B92" w:rsidRPr="00353B92" w:rsidRDefault="00353B92" w:rsidP="00353B92">
      <w:pPr>
        <w:rPr>
          <w:b/>
          <w:bCs/>
        </w:rPr>
      </w:pPr>
      <w:r w:rsidRPr="00353B92">
        <w:rPr>
          <w:b/>
          <w:bCs/>
        </w:rPr>
        <w:t>End of Section 6</w:t>
      </w:r>
    </w:p>
    <w:p w14:paraId="54E94CA4" w14:textId="77777777" w:rsidR="00353B92" w:rsidRPr="00353B92" w:rsidRDefault="00353B92" w:rsidP="00353B92">
      <w:r w:rsidRPr="00353B92">
        <w:rPr>
          <w:b/>
          <w:bCs/>
        </w:rPr>
        <w:t>Estimated formatted length:</w:t>
      </w:r>
      <w:r w:rsidRPr="00353B92">
        <w:t xml:space="preserve"> </w:t>
      </w:r>
      <w:r w:rsidRPr="00353B92">
        <w:rPr>
          <w:b/>
          <w:bCs/>
        </w:rPr>
        <w:t>15–18 pages</w:t>
      </w:r>
    </w:p>
    <w:p w14:paraId="4D312CFD" w14:textId="77777777" w:rsidR="00353B92" w:rsidRPr="00353B92" w:rsidRDefault="00353B92" w:rsidP="00353B92">
      <w:pPr>
        <w:rPr>
          <w:b/>
          <w:bCs/>
        </w:rPr>
      </w:pPr>
      <w:r w:rsidRPr="00353B92">
        <w:rPr>
          <w:b/>
          <w:bCs/>
        </w:rPr>
        <w:t>VOLUME 1</w:t>
      </w:r>
    </w:p>
    <w:p w14:paraId="7297B7CE" w14:textId="77777777" w:rsidR="00353B92" w:rsidRPr="00353B92" w:rsidRDefault="00353B92" w:rsidP="00353B92">
      <w:pPr>
        <w:rPr>
          <w:b/>
          <w:bCs/>
        </w:rPr>
      </w:pPr>
      <w:r w:rsidRPr="00353B92">
        <w:rPr>
          <w:b/>
          <w:bCs/>
        </w:rPr>
        <w:t>FOUNDATION &amp; DEVELOPMENT GUIDELINES</w:t>
      </w:r>
    </w:p>
    <w:p w14:paraId="41734821" w14:textId="77777777" w:rsidR="00353B92" w:rsidRPr="00353B92" w:rsidRDefault="00353B92" w:rsidP="00353B92">
      <w:pPr>
        <w:rPr>
          <w:b/>
          <w:bCs/>
        </w:rPr>
      </w:pPr>
      <w:r w:rsidRPr="00353B92">
        <w:rPr>
          <w:b/>
          <w:bCs/>
        </w:rPr>
        <w:t>SECTION 7</w:t>
      </w:r>
    </w:p>
    <w:p w14:paraId="7EA30236" w14:textId="77777777" w:rsidR="00353B92" w:rsidRPr="00353B92" w:rsidRDefault="00353B92" w:rsidP="00353B92">
      <w:pPr>
        <w:rPr>
          <w:b/>
          <w:bCs/>
        </w:rPr>
      </w:pPr>
      <w:r w:rsidRPr="00353B92">
        <w:rPr>
          <w:b/>
          <w:bCs/>
        </w:rPr>
        <w:t>Database Design &amp; DSA Architecture</w:t>
      </w:r>
    </w:p>
    <w:p w14:paraId="4E98C4DB" w14:textId="77777777" w:rsidR="00353B92" w:rsidRPr="00353B92" w:rsidRDefault="00353B92" w:rsidP="00353B92">
      <w:r w:rsidRPr="00353B92">
        <w:pict w14:anchorId="3429D156">
          <v:rect id="_x0000_i2321" style="width:0;height:1.5pt" o:hralign="center" o:hrstd="t" o:hr="t" fillcolor="#a0a0a0" stroked="f"/>
        </w:pict>
      </w:r>
    </w:p>
    <w:p w14:paraId="55C4ED7C" w14:textId="77777777" w:rsidR="00353B92" w:rsidRPr="00353B92" w:rsidRDefault="00353B92" w:rsidP="00353B92">
      <w:pPr>
        <w:rPr>
          <w:b/>
          <w:bCs/>
        </w:rPr>
      </w:pPr>
      <w:r w:rsidRPr="00353B92">
        <w:rPr>
          <w:b/>
          <w:bCs/>
        </w:rPr>
        <w:t>87. Database Philosophy</w:t>
      </w:r>
    </w:p>
    <w:p w14:paraId="7ED78569" w14:textId="77777777" w:rsidR="00353B92" w:rsidRPr="00353B92" w:rsidRDefault="00353B92" w:rsidP="00353B92">
      <w:r w:rsidRPr="00353B92">
        <w:lastRenderedPageBreak/>
        <w:t xml:space="preserve">The Drone Delivery Navigation System is built on </w:t>
      </w:r>
      <w:r w:rsidRPr="00353B92">
        <w:rPr>
          <w:b/>
          <w:bCs/>
        </w:rPr>
        <w:t>MongoDB</w:t>
      </w:r>
      <w:r w:rsidRPr="00353B92">
        <w:t xml:space="preserve">, a document-oriented NoSQL database. The database design follows the principles of </w:t>
      </w:r>
      <w:r w:rsidRPr="00353B92">
        <w:rPr>
          <w:b/>
          <w:bCs/>
        </w:rPr>
        <w:t>modularity</w:t>
      </w:r>
      <w:r w:rsidRPr="00353B92">
        <w:t xml:space="preserve">, </w:t>
      </w:r>
      <w:r w:rsidRPr="00353B92">
        <w:rPr>
          <w:b/>
          <w:bCs/>
        </w:rPr>
        <w:t>normalization where appropriate</w:t>
      </w:r>
      <w:r w:rsidRPr="00353B92">
        <w:t xml:space="preserve">, and </w:t>
      </w:r>
      <w:r w:rsidRPr="00353B92">
        <w:rPr>
          <w:b/>
          <w:bCs/>
        </w:rPr>
        <w:t>efficient querying</w:t>
      </w:r>
      <w:r w:rsidRPr="00353B92">
        <w:t xml:space="preserve"> while supporting the application's DSA-focused operations.</w:t>
      </w:r>
    </w:p>
    <w:p w14:paraId="2D260568" w14:textId="77777777" w:rsidR="00353B92" w:rsidRPr="00353B92" w:rsidRDefault="00353B92" w:rsidP="00353B92">
      <w:r w:rsidRPr="00353B92">
        <w:t>The database should:</w:t>
      </w:r>
    </w:p>
    <w:p w14:paraId="26AA2ECA" w14:textId="77777777" w:rsidR="00353B92" w:rsidRPr="00353B92" w:rsidRDefault="00353B92" w:rsidP="00353B92">
      <w:pPr>
        <w:numPr>
          <w:ilvl w:val="0"/>
          <w:numId w:val="111"/>
        </w:numPr>
      </w:pPr>
      <w:r w:rsidRPr="00353B92">
        <w:t xml:space="preserve">Store structured operational data. </w:t>
      </w:r>
    </w:p>
    <w:p w14:paraId="69D1C436" w14:textId="77777777" w:rsidR="00353B92" w:rsidRPr="00353B92" w:rsidRDefault="00353B92" w:rsidP="00353B92">
      <w:pPr>
        <w:numPr>
          <w:ilvl w:val="0"/>
          <w:numId w:val="111"/>
        </w:numPr>
      </w:pPr>
      <w:r w:rsidRPr="00353B92">
        <w:t xml:space="preserve">Support efficient CRUD operations. </w:t>
      </w:r>
    </w:p>
    <w:p w14:paraId="2F613ABD" w14:textId="77777777" w:rsidR="00353B92" w:rsidRPr="00353B92" w:rsidRDefault="00353B92" w:rsidP="00353B92">
      <w:pPr>
        <w:numPr>
          <w:ilvl w:val="0"/>
          <w:numId w:val="111"/>
        </w:numPr>
      </w:pPr>
      <w:r w:rsidRPr="00353B92">
        <w:t xml:space="preserve">Minimize redundant data. </w:t>
      </w:r>
    </w:p>
    <w:p w14:paraId="40172673" w14:textId="77777777" w:rsidR="00353B92" w:rsidRPr="00353B92" w:rsidRDefault="00353B92" w:rsidP="00353B92">
      <w:pPr>
        <w:numPr>
          <w:ilvl w:val="0"/>
          <w:numId w:val="111"/>
        </w:numPr>
      </w:pPr>
      <w:r w:rsidRPr="00353B92">
        <w:t xml:space="preserve">Enable algorithm execution with minimal preprocessing. </w:t>
      </w:r>
    </w:p>
    <w:p w14:paraId="532ACFAF" w14:textId="77777777" w:rsidR="00353B92" w:rsidRPr="00353B92" w:rsidRDefault="00353B92" w:rsidP="00353B92">
      <w:pPr>
        <w:numPr>
          <w:ilvl w:val="0"/>
          <w:numId w:val="111"/>
        </w:numPr>
      </w:pPr>
      <w:r w:rsidRPr="00353B92">
        <w:t xml:space="preserve">Remain extensible for future enhancements. </w:t>
      </w:r>
    </w:p>
    <w:p w14:paraId="2C6E5879" w14:textId="77777777" w:rsidR="00353B92" w:rsidRPr="00353B92" w:rsidRDefault="00353B92" w:rsidP="00353B92">
      <w:r w:rsidRPr="00353B92">
        <w:pict w14:anchorId="43508E35">
          <v:rect id="_x0000_i2322" style="width:0;height:1.5pt" o:hralign="center" o:hrstd="t" o:hr="t" fillcolor="#a0a0a0" stroked="f"/>
        </w:pict>
      </w:r>
    </w:p>
    <w:p w14:paraId="2044E304" w14:textId="77777777" w:rsidR="00353B92" w:rsidRPr="00353B92" w:rsidRDefault="00353B92" w:rsidP="00353B92">
      <w:pPr>
        <w:rPr>
          <w:b/>
          <w:bCs/>
        </w:rPr>
      </w:pPr>
      <w:r w:rsidRPr="00353B92">
        <w:rPr>
          <w:b/>
          <w:bCs/>
        </w:rPr>
        <w:t>88. Database Overview</w:t>
      </w:r>
    </w:p>
    <w:p w14:paraId="0DC5C7C1" w14:textId="77777777" w:rsidR="00353B92" w:rsidRPr="00353B92" w:rsidRDefault="00353B92" w:rsidP="00353B92">
      <w:r w:rsidRPr="00353B92">
        <w:t>The system consists of six primary collections:</w:t>
      </w:r>
    </w:p>
    <w:p w14:paraId="778CEC89" w14:textId="77777777" w:rsidR="00353B92" w:rsidRPr="00353B92" w:rsidRDefault="00353B92" w:rsidP="00353B92">
      <w:r w:rsidRPr="00353B92">
        <w:t>Users</w:t>
      </w:r>
    </w:p>
    <w:p w14:paraId="745B3129" w14:textId="77777777" w:rsidR="00353B92" w:rsidRPr="00353B92" w:rsidRDefault="00353B92" w:rsidP="00353B92">
      <w:r w:rsidRPr="00353B92">
        <w:t>│</w:t>
      </w:r>
    </w:p>
    <w:p w14:paraId="6979F996"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Authentication</w:t>
      </w:r>
    </w:p>
    <w:p w14:paraId="0768EDE6" w14:textId="77777777" w:rsidR="00353B92" w:rsidRPr="00353B92" w:rsidRDefault="00353B92" w:rsidP="00353B92"/>
    <w:p w14:paraId="5F7B5470" w14:textId="77777777" w:rsidR="00353B92" w:rsidRPr="00353B92" w:rsidRDefault="00353B92" w:rsidP="00353B92">
      <w:r w:rsidRPr="00353B92">
        <w:t>Drones</w:t>
      </w:r>
    </w:p>
    <w:p w14:paraId="19633C42" w14:textId="77777777" w:rsidR="00353B92" w:rsidRPr="00353B92" w:rsidRDefault="00353B92" w:rsidP="00353B92">
      <w:r w:rsidRPr="00353B92">
        <w:t>│</w:t>
      </w:r>
    </w:p>
    <w:p w14:paraId="0F0B7537"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Fleet Information</w:t>
      </w:r>
    </w:p>
    <w:p w14:paraId="459C6C2A" w14:textId="77777777" w:rsidR="00353B92" w:rsidRPr="00353B92" w:rsidRDefault="00353B92" w:rsidP="00353B92"/>
    <w:p w14:paraId="1CEE4F0B" w14:textId="77777777" w:rsidR="00353B92" w:rsidRPr="00353B92" w:rsidRDefault="00353B92" w:rsidP="00353B92">
      <w:r w:rsidRPr="00353B92">
        <w:t>Warehouses</w:t>
      </w:r>
    </w:p>
    <w:p w14:paraId="7D5B0CEB" w14:textId="77777777" w:rsidR="00353B92" w:rsidRPr="00353B92" w:rsidRDefault="00353B92" w:rsidP="00353B92">
      <w:r w:rsidRPr="00353B92">
        <w:t>│</w:t>
      </w:r>
    </w:p>
    <w:p w14:paraId="290B8EDB"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Warehouse Locations</w:t>
      </w:r>
    </w:p>
    <w:p w14:paraId="3B742839" w14:textId="77777777" w:rsidR="00353B92" w:rsidRPr="00353B92" w:rsidRDefault="00353B92" w:rsidP="00353B92"/>
    <w:p w14:paraId="7237E32D" w14:textId="77777777" w:rsidR="00353B92" w:rsidRPr="00353B92" w:rsidRDefault="00353B92" w:rsidP="00353B92">
      <w:r w:rsidRPr="00353B92">
        <w:t>Deliveries</w:t>
      </w:r>
    </w:p>
    <w:p w14:paraId="651338B2" w14:textId="77777777" w:rsidR="00353B92" w:rsidRPr="00353B92" w:rsidRDefault="00353B92" w:rsidP="00353B92">
      <w:r w:rsidRPr="00353B92">
        <w:t>│</w:t>
      </w:r>
    </w:p>
    <w:p w14:paraId="2D72EE8A"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Delivery Missions</w:t>
      </w:r>
    </w:p>
    <w:p w14:paraId="2D35F0DC" w14:textId="77777777" w:rsidR="00353B92" w:rsidRPr="00353B92" w:rsidRDefault="00353B92" w:rsidP="00353B92"/>
    <w:p w14:paraId="096601C4" w14:textId="77777777" w:rsidR="00353B92" w:rsidRPr="00353B92" w:rsidRDefault="00353B92" w:rsidP="00353B92">
      <w:r w:rsidRPr="00353B92">
        <w:t>Routes</w:t>
      </w:r>
    </w:p>
    <w:p w14:paraId="295E6783" w14:textId="77777777" w:rsidR="00353B92" w:rsidRPr="00353B92" w:rsidRDefault="00353B92" w:rsidP="00353B92">
      <w:r w:rsidRPr="00353B92">
        <w:t>│</w:t>
      </w:r>
    </w:p>
    <w:p w14:paraId="25B5E5FB"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Route Information</w:t>
      </w:r>
    </w:p>
    <w:p w14:paraId="4E449C68" w14:textId="77777777" w:rsidR="00353B92" w:rsidRPr="00353B92" w:rsidRDefault="00353B92" w:rsidP="00353B92"/>
    <w:p w14:paraId="393133E6" w14:textId="77777777" w:rsidR="00353B92" w:rsidRPr="00353B92" w:rsidRDefault="00353B92" w:rsidP="00353B92">
      <w:r w:rsidRPr="00353B92">
        <w:t>Analytics</w:t>
      </w:r>
    </w:p>
    <w:p w14:paraId="2FA0CA89" w14:textId="77777777" w:rsidR="00353B92" w:rsidRPr="00353B92" w:rsidRDefault="00353B92" w:rsidP="00353B92">
      <w:r w:rsidRPr="00353B92">
        <w:t>│</w:t>
      </w:r>
    </w:p>
    <w:p w14:paraId="4686A44A" w14:textId="77777777" w:rsidR="00353B92" w:rsidRPr="00353B92" w:rsidRDefault="00353B92" w:rsidP="00353B92">
      <w:r w:rsidRPr="00353B92">
        <w:t>└── Aggregated Statistics</w:t>
      </w:r>
    </w:p>
    <w:p w14:paraId="36597F67" w14:textId="77777777" w:rsidR="00353B92" w:rsidRPr="00353B92" w:rsidRDefault="00353B92" w:rsidP="00353B92">
      <w:r w:rsidRPr="00353B92">
        <w:t>Each collection serves a distinct business function and maps directly to one or more application modules.</w:t>
      </w:r>
    </w:p>
    <w:p w14:paraId="22796810" w14:textId="77777777" w:rsidR="00353B92" w:rsidRPr="00353B92" w:rsidRDefault="00353B92" w:rsidP="00353B92">
      <w:r w:rsidRPr="00353B92">
        <w:pict w14:anchorId="046C696A">
          <v:rect id="_x0000_i2323" style="width:0;height:1.5pt" o:hralign="center" o:hrstd="t" o:hr="t" fillcolor="#a0a0a0" stroked="f"/>
        </w:pict>
      </w:r>
    </w:p>
    <w:p w14:paraId="2699F8E4" w14:textId="77777777" w:rsidR="00353B92" w:rsidRPr="00353B92" w:rsidRDefault="00353B92" w:rsidP="00353B92">
      <w:pPr>
        <w:rPr>
          <w:b/>
          <w:bCs/>
        </w:rPr>
      </w:pPr>
      <w:r w:rsidRPr="00353B92">
        <w:rPr>
          <w:b/>
          <w:bCs/>
        </w:rPr>
        <w:t>89. Collection Design</w:t>
      </w:r>
    </w:p>
    <w:p w14:paraId="7BEE1CD0" w14:textId="77777777" w:rsidR="00353B92" w:rsidRPr="00353B92" w:rsidRDefault="00353B92" w:rsidP="00353B92">
      <w:pPr>
        <w:rPr>
          <w:b/>
          <w:bCs/>
        </w:rPr>
      </w:pPr>
      <w:r w:rsidRPr="00353B92">
        <w:rPr>
          <w:b/>
          <w:bCs/>
        </w:rPr>
        <w:t>Users Collection</w:t>
      </w:r>
    </w:p>
    <w:p w14:paraId="78D45D88" w14:textId="77777777" w:rsidR="00353B92" w:rsidRPr="00353B92" w:rsidRDefault="00353B92" w:rsidP="00353B92">
      <w:r w:rsidRPr="00353B92">
        <w:t>Purpose:</w:t>
      </w:r>
      <w:r w:rsidRPr="00353B92">
        <w:br/>
        <w:t>Store user authentication and authorization details.</w:t>
      </w:r>
    </w:p>
    <w:p w14:paraId="061521EC" w14:textId="77777777" w:rsidR="00353B92" w:rsidRPr="00353B92" w:rsidRDefault="00353B92" w:rsidP="00353B92">
      <w:r w:rsidRPr="00353B92">
        <w:t>Fields:</w:t>
      </w:r>
    </w:p>
    <w:p w14:paraId="73C3036B" w14:textId="77777777" w:rsidR="00353B92" w:rsidRPr="00353B92" w:rsidRDefault="00353B92" w:rsidP="00353B92">
      <w:r w:rsidRPr="00353B92">
        <w:t>_id</w:t>
      </w:r>
    </w:p>
    <w:p w14:paraId="1B6711EA" w14:textId="77777777" w:rsidR="00353B92" w:rsidRPr="00353B92" w:rsidRDefault="00353B92" w:rsidP="00353B92">
      <w:r w:rsidRPr="00353B92">
        <w:t>name</w:t>
      </w:r>
    </w:p>
    <w:p w14:paraId="5C27032A" w14:textId="77777777" w:rsidR="00353B92" w:rsidRPr="00353B92" w:rsidRDefault="00353B92" w:rsidP="00353B92">
      <w:r w:rsidRPr="00353B92">
        <w:t>email</w:t>
      </w:r>
    </w:p>
    <w:p w14:paraId="5FB15532" w14:textId="77777777" w:rsidR="00353B92" w:rsidRPr="00353B92" w:rsidRDefault="00353B92" w:rsidP="00353B92">
      <w:r w:rsidRPr="00353B92">
        <w:t>password (hashed)</w:t>
      </w:r>
    </w:p>
    <w:p w14:paraId="311E516E" w14:textId="77777777" w:rsidR="00353B92" w:rsidRPr="00353B92" w:rsidRDefault="00353B92" w:rsidP="00353B92">
      <w:r w:rsidRPr="00353B92">
        <w:t>role</w:t>
      </w:r>
    </w:p>
    <w:p w14:paraId="7326C2DF" w14:textId="77777777" w:rsidR="00353B92" w:rsidRPr="00353B92" w:rsidRDefault="00353B92" w:rsidP="00353B92">
      <w:r w:rsidRPr="00353B92">
        <w:t>createdAt</w:t>
      </w:r>
    </w:p>
    <w:p w14:paraId="310EE404" w14:textId="77777777" w:rsidR="00353B92" w:rsidRPr="00353B92" w:rsidRDefault="00353B92" w:rsidP="00353B92">
      <w:r w:rsidRPr="00353B92">
        <w:t>updatedAt</w:t>
      </w:r>
    </w:p>
    <w:p w14:paraId="234E42CC" w14:textId="77777777" w:rsidR="00353B92" w:rsidRPr="00353B92" w:rsidRDefault="00353B92" w:rsidP="00353B92">
      <w:r w:rsidRPr="00353B92">
        <w:t>Role values:</w:t>
      </w:r>
    </w:p>
    <w:p w14:paraId="0C6561AE" w14:textId="77777777" w:rsidR="00353B92" w:rsidRPr="00353B92" w:rsidRDefault="00353B92" w:rsidP="00353B92">
      <w:pPr>
        <w:numPr>
          <w:ilvl w:val="0"/>
          <w:numId w:val="112"/>
        </w:numPr>
      </w:pPr>
      <w:r w:rsidRPr="00353B92">
        <w:t xml:space="preserve">Administrator </w:t>
      </w:r>
    </w:p>
    <w:p w14:paraId="28611453" w14:textId="77777777" w:rsidR="00353B92" w:rsidRPr="00353B92" w:rsidRDefault="00353B92" w:rsidP="00353B92">
      <w:pPr>
        <w:numPr>
          <w:ilvl w:val="0"/>
          <w:numId w:val="112"/>
        </w:numPr>
      </w:pPr>
      <w:r w:rsidRPr="00353B92">
        <w:t xml:space="preserve">Fleet Manager </w:t>
      </w:r>
    </w:p>
    <w:p w14:paraId="2F556BE6" w14:textId="77777777" w:rsidR="00353B92" w:rsidRPr="00353B92" w:rsidRDefault="00353B92" w:rsidP="00353B92">
      <w:pPr>
        <w:numPr>
          <w:ilvl w:val="0"/>
          <w:numId w:val="112"/>
        </w:numPr>
      </w:pPr>
      <w:r w:rsidRPr="00353B92">
        <w:t xml:space="preserve">Logistics Operator </w:t>
      </w:r>
    </w:p>
    <w:p w14:paraId="7B1935C9" w14:textId="77777777" w:rsidR="00353B92" w:rsidRPr="00353B92" w:rsidRDefault="00353B92" w:rsidP="00353B92">
      <w:r w:rsidRPr="00353B92">
        <w:t>Indexes:</w:t>
      </w:r>
    </w:p>
    <w:p w14:paraId="11315B0E" w14:textId="77777777" w:rsidR="00353B92" w:rsidRPr="00353B92" w:rsidRDefault="00353B92" w:rsidP="00353B92">
      <w:pPr>
        <w:numPr>
          <w:ilvl w:val="0"/>
          <w:numId w:val="113"/>
        </w:numPr>
      </w:pPr>
      <w:r w:rsidRPr="00353B92">
        <w:t xml:space="preserve">email (Unique) </w:t>
      </w:r>
    </w:p>
    <w:p w14:paraId="2D7EE574" w14:textId="77777777" w:rsidR="00353B92" w:rsidRPr="00353B92" w:rsidRDefault="00353B92" w:rsidP="00353B92">
      <w:r w:rsidRPr="00353B92">
        <w:pict w14:anchorId="4E14B909">
          <v:rect id="_x0000_i2324" style="width:0;height:1.5pt" o:hralign="center" o:hrstd="t" o:hr="t" fillcolor="#a0a0a0" stroked="f"/>
        </w:pict>
      </w:r>
    </w:p>
    <w:p w14:paraId="783563E9" w14:textId="77777777" w:rsidR="00353B92" w:rsidRPr="00353B92" w:rsidRDefault="00353B92" w:rsidP="00353B92">
      <w:pPr>
        <w:rPr>
          <w:b/>
          <w:bCs/>
        </w:rPr>
      </w:pPr>
      <w:r w:rsidRPr="00353B92">
        <w:rPr>
          <w:b/>
          <w:bCs/>
        </w:rPr>
        <w:t>Drones Collection</w:t>
      </w:r>
    </w:p>
    <w:p w14:paraId="3346DA81" w14:textId="77777777" w:rsidR="00353B92" w:rsidRPr="00353B92" w:rsidRDefault="00353B92" w:rsidP="00353B92">
      <w:r w:rsidRPr="00353B92">
        <w:t>Purpose:</w:t>
      </w:r>
    </w:p>
    <w:p w14:paraId="40396041" w14:textId="77777777" w:rsidR="00353B92" w:rsidRPr="00353B92" w:rsidRDefault="00353B92" w:rsidP="00353B92">
      <w:r w:rsidRPr="00353B92">
        <w:t>Store complete fleet information.</w:t>
      </w:r>
    </w:p>
    <w:p w14:paraId="742E6BD6" w14:textId="77777777" w:rsidR="00353B92" w:rsidRPr="00353B92" w:rsidRDefault="00353B92" w:rsidP="00353B92">
      <w:r w:rsidRPr="00353B92">
        <w:t>Fields:</w:t>
      </w:r>
    </w:p>
    <w:p w14:paraId="33EBE2DC" w14:textId="77777777" w:rsidR="00353B92" w:rsidRPr="00353B92" w:rsidRDefault="00353B92" w:rsidP="00353B92">
      <w:r w:rsidRPr="00353B92">
        <w:t>_id</w:t>
      </w:r>
    </w:p>
    <w:p w14:paraId="7B6ADDF9" w14:textId="77777777" w:rsidR="00353B92" w:rsidRPr="00353B92" w:rsidRDefault="00353B92" w:rsidP="00353B92">
      <w:r w:rsidRPr="00353B92">
        <w:t>droneId</w:t>
      </w:r>
    </w:p>
    <w:p w14:paraId="4DD2814F" w14:textId="77777777" w:rsidR="00353B92" w:rsidRPr="00353B92" w:rsidRDefault="00353B92" w:rsidP="00353B92">
      <w:r w:rsidRPr="00353B92">
        <w:lastRenderedPageBreak/>
        <w:t>model</w:t>
      </w:r>
    </w:p>
    <w:p w14:paraId="1FB78440" w14:textId="77777777" w:rsidR="00353B92" w:rsidRPr="00353B92" w:rsidRDefault="00353B92" w:rsidP="00353B92">
      <w:r w:rsidRPr="00353B92">
        <w:t>batteryLevel</w:t>
      </w:r>
    </w:p>
    <w:p w14:paraId="5E5948D7" w14:textId="77777777" w:rsidR="00353B92" w:rsidRPr="00353B92" w:rsidRDefault="00353B92" w:rsidP="00353B92">
      <w:r w:rsidRPr="00353B92">
        <w:t>status</w:t>
      </w:r>
    </w:p>
    <w:p w14:paraId="224C45C9" w14:textId="77777777" w:rsidR="00353B92" w:rsidRPr="00353B92" w:rsidRDefault="00353B92" w:rsidP="00353B92">
      <w:r w:rsidRPr="00353B92">
        <w:t>currentLocation</w:t>
      </w:r>
    </w:p>
    <w:p w14:paraId="631DF627" w14:textId="77777777" w:rsidR="00353B92" w:rsidRPr="00353B92" w:rsidRDefault="00353B92" w:rsidP="00353B92">
      <w:r w:rsidRPr="00353B92">
        <w:t>maximumSpeed</w:t>
      </w:r>
    </w:p>
    <w:p w14:paraId="0F79109C" w14:textId="77777777" w:rsidR="00353B92" w:rsidRPr="00353B92" w:rsidRDefault="00353B92" w:rsidP="00353B92">
      <w:r w:rsidRPr="00353B92">
        <w:t>payloadCapacity</w:t>
      </w:r>
    </w:p>
    <w:p w14:paraId="327EED5D" w14:textId="77777777" w:rsidR="00353B92" w:rsidRPr="00353B92" w:rsidRDefault="00353B92" w:rsidP="00353B92">
      <w:r w:rsidRPr="00353B92">
        <w:t>healthStatus</w:t>
      </w:r>
    </w:p>
    <w:p w14:paraId="4A64E792" w14:textId="77777777" w:rsidR="00353B92" w:rsidRPr="00353B92" w:rsidRDefault="00353B92" w:rsidP="00353B92">
      <w:r w:rsidRPr="00353B92">
        <w:t>lastMaintenance</w:t>
      </w:r>
    </w:p>
    <w:p w14:paraId="1C149D44" w14:textId="77777777" w:rsidR="00353B92" w:rsidRPr="00353B92" w:rsidRDefault="00353B92" w:rsidP="00353B92">
      <w:r w:rsidRPr="00353B92">
        <w:t>createdAt</w:t>
      </w:r>
    </w:p>
    <w:p w14:paraId="5DE1E948" w14:textId="77777777" w:rsidR="00353B92" w:rsidRPr="00353B92" w:rsidRDefault="00353B92" w:rsidP="00353B92">
      <w:r w:rsidRPr="00353B92">
        <w:t>updatedAt</w:t>
      </w:r>
    </w:p>
    <w:p w14:paraId="3EBF561C" w14:textId="77777777" w:rsidR="00353B92" w:rsidRPr="00353B92" w:rsidRDefault="00353B92" w:rsidP="00353B92">
      <w:r w:rsidRPr="00353B92">
        <w:t>Status values:</w:t>
      </w:r>
    </w:p>
    <w:p w14:paraId="4D5739AD" w14:textId="77777777" w:rsidR="00353B92" w:rsidRPr="00353B92" w:rsidRDefault="00353B92" w:rsidP="00353B92">
      <w:pPr>
        <w:numPr>
          <w:ilvl w:val="0"/>
          <w:numId w:val="114"/>
        </w:numPr>
      </w:pPr>
      <w:r w:rsidRPr="00353B92">
        <w:t xml:space="preserve">Available </w:t>
      </w:r>
    </w:p>
    <w:p w14:paraId="264C82F5" w14:textId="77777777" w:rsidR="00353B92" w:rsidRPr="00353B92" w:rsidRDefault="00353B92" w:rsidP="00353B92">
      <w:pPr>
        <w:numPr>
          <w:ilvl w:val="0"/>
          <w:numId w:val="114"/>
        </w:numPr>
      </w:pPr>
      <w:r w:rsidRPr="00353B92">
        <w:t xml:space="preserve">Busy </w:t>
      </w:r>
    </w:p>
    <w:p w14:paraId="6048B410" w14:textId="77777777" w:rsidR="00353B92" w:rsidRPr="00353B92" w:rsidRDefault="00353B92" w:rsidP="00353B92">
      <w:pPr>
        <w:numPr>
          <w:ilvl w:val="0"/>
          <w:numId w:val="114"/>
        </w:numPr>
      </w:pPr>
      <w:r w:rsidRPr="00353B92">
        <w:t xml:space="preserve">Charging </w:t>
      </w:r>
    </w:p>
    <w:p w14:paraId="6030B974" w14:textId="77777777" w:rsidR="00353B92" w:rsidRPr="00353B92" w:rsidRDefault="00353B92" w:rsidP="00353B92">
      <w:pPr>
        <w:numPr>
          <w:ilvl w:val="0"/>
          <w:numId w:val="114"/>
        </w:numPr>
      </w:pPr>
      <w:r w:rsidRPr="00353B92">
        <w:t xml:space="preserve">Maintenance </w:t>
      </w:r>
    </w:p>
    <w:p w14:paraId="484789B5" w14:textId="77777777" w:rsidR="00353B92" w:rsidRPr="00353B92" w:rsidRDefault="00353B92" w:rsidP="00353B92">
      <w:r w:rsidRPr="00353B92">
        <w:t>Indexes:</w:t>
      </w:r>
    </w:p>
    <w:p w14:paraId="7B7AB42D" w14:textId="77777777" w:rsidR="00353B92" w:rsidRPr="00353B92" w:rsidRDefault="00353B92" w:rsidP="00353B92">
      <w:pPr>
        <w:numPr>
          <w:ilvl w:val="0"/>
          <w:numId w:val="115"/>
        </w:numPr>
      </w:pPr>
      <w:r w:rsidRPr="00353B92">
        <w:t xml:space="preserve">droneId </w:t>
      </w:r>
    </w:p>
    <w:p w14:paraId="2D5F10DE" w14:textId="77777777" w:rsidR="00353B92" w:rsidRPr="00353B92" w:rsidRDefault="00353B92" w:rsidP="00353B92">
      <w:pPr>
        <w:numPr>
          <w:ilvl w:val="0"/>
          <w:numId w:val="115"/>
        </w:numPr>
      </w:pPr>
      <w:r w:rsidRPr="00353B92">
        <w:t xml:space="preserve">status </w:t>
      </w:r>
    </w:p>
    <w:p w14:paraId="3316EB7E" w14:textId="77777777" w:rsidR="00353B92" w:rsidRPr="00353B92" w:rsidRDefault="00353B92" w:rsidP="00353B92">
      <w:r w:rsidRPr="00353B92">
        <w:pict w14:anchorId="0C0B6A96">
          <v:rect id="_x0000_i2325" style="width:0;height:1.5pt" o:hralign="center" o:hrstd="t" o:hr="t" fillcolor="#a0a0a0" stroked="f"/>
        </w:pict>
      </w:r>
    </w:p>
    <w:p w14:paraId="11550842" w14:textId="77777777" w:rsidR="00353B92" w:rsidRPr="00353B92" w:rsidRDefault="00353B92" w:rsidP="00353B92">
      <w:pPr>
        <w:rPr>
          <w:b/>
          <w:bCs/>
        </w:rPr>
      </w:pPr>
      <w:r w:rsidRPr="00353B92">
        <w:rPr>
          <w:b/>
          <w:bCs/>
        </w:rPr>
        <w:t>Warehouses Collection</w:t>
      </w:r>
    </w:p>
    <w:p w14:paraId="062A8A65" w14:textId="77777777" w:rsidR="00353B92" w:rsidRPr="00353B92" w:rsidRDefault="00353B92" w:rsidP="00353B92">
      <w:r w:rsidRPr="00353B92">
        <w:t>Purpose:</w:t>
      </w:r>
    </w:p>
    <w:p w14:paraId="290C03EF" w14:textId="77777777" w:rsidR="00353B92" w:rsidRPr="00353B92" w:rsidRDefault="00353B92" w:rsidP="00353B92">
      <w:r w:rsidRPr="00353B92">
        <w:t>Store warehouse locations.</w:t>
      </w:r>
    </w:p>
    <w:p w14:paraId="4CFFA6FD" w14:textId="77777777" w:rsidR="00353B92" w:rsidRPr="00353B92" w:rsidRDefault="00353B92" w:rsidP="00353B92">
      <w:r w:rsidRPr="00353B92">
        <w:t>Fields:</w:t>
      </w:r>
    </w:p>
    <w:p w14:paraId="06B61679" w14:textId="77777777" w:rsidR="00353B92" w:rsidRPr="00353B92" w:rsidRDefault="00353B92" w:rsidP="00353B92">
      <w:r w:rsidRPr="00353B92">
        <w:t>_id</w:t>
      </w:r>
    </w:p>
    <w:p w14:paraId="1288DC47" w14:textId="77777777" w:rsidR="00353B92" w:rsidRPr="00353B92" w:rsidRDefault="00353B92" w:rsidP="00353B92">
      <w:r w:rsidRPr="00353B92">
        <w:t>warehouseName</w:t>
      </w:r>
    </w:p>
    <w:p w14:paraId="27774BBD" w14:textId="77777777" w:rsidR="00353B92" w:rsidRPr="00353B92" w:rsidRDefault="00353B92" w:rsidP="00353B92">
      <w:r w:rsidRPr="00353B92">
        <w:t>latitude</w:t>
      </w:r>
    </w:p>
    <w:p w14:paraId="26A15120" w14:textId="77777777" w:rsidR="00353B92" w:rsidRPr="00353B92" w:rsidRDefault="00353B92" w:rsidP="00353B92">
      <w:r w:rsidRPr="00353B92">
        <w:t>longitude</w:t>
      </w:r>
    </w:p>
    <w:p w14:paraId="15B20CB3" w14:textId="77777777" w:rsidR="00353B92" w:rsidRPr="00353B92" w:rsidRDefault="00353B92" w:rsidP="00353B92">
      <w:r w:rsidRPr="00353B92">
        <w:t>address</w:t>
      </w:r>
    </w:p>
    <w:p w14:paraId="6A9DDADC" w14:textId="77777777" w:rsidR="00353B92" w:rsidRPr="00353B92" w:rsidRDefault="00353B92" w:rsidP="00353B92">
      <w:r w:rsidRPr="00353B92">
        <w:t>maximumCapacity</w:t>
      </w:r>
    </w:p>
    <w:p w14:paraId="44E20DBA" w14:textId="77777777" w:rsidR="00353B92" w:rsidRPr="00353B92" w:rsidRDefault="00353B92" w:rsidP="00353B92">
      <w:r w:rsidRPr="00353B92">
        <w:t>currentStock</w:t>
      </w:r>
    </w:p>
    <w:p w14:paraId="2F357050" w14:textId="77777777" w:rsidR="00353B92" w:rsidRPr="00353B92" w:rsidRDefault="00353B92" w:rsidP="00353B92">
      <w:r w:rsidRPr="00353B92">
        <w:t>Indexes:</w:t>
      </w:r>
    </w:p>
    <w:p w14:paraId="30227B70" w14:textId="77777777" w:rsidR="00353B92" w:rsidRPr="00353B92" w:rsidRDefault="00353B92" w:rsidP="00353B92">
      <w:pPr>
        <w:numPr>
          <w:ilvl w:val="0"/>
          <w:numId w:val="116"/>
        </w:numPr>
      </w:pPr>
      <w:r w:rsidRPr="00353B92">
        <w:lastRenderedPageBreak/>
        <w:t xml:space="preserve">warehouseName </w:t>
      </w:r>
    </w:p>
    <w:p w14:paraId="35E65161" w14:textId="77777777" w:rsidR="00353B92" w:rsidRPr="00353B92" w:rsidRDefault="00353B92" w:rsidP="00353B92">
      <w:r w:rsidRPr="00353B92">
        <w:pict w14:anchorId="2D04A794">
          <v:rect id="_x0000_i2326" style="width:0;height:1.5pt" o:hralign="center" o:hrstd="t" o:hr="t" fillcolor="#a0a0a0" stroked="f"/>
        </w:pict>
      </w:r>
    </w:p>
    <w:p w14:paraId="5FCCB9F9" w14:textId="77777777" w:rsidR="00353B92" w:rsidRPr="00353B92" w:rsidRDefault="00353B92" w:rsidP="00353B92">
      <w:pPr>
        <w:rPr>
          <w:b/>
          <w:bCs/>
        </w:rPr>
      </w:pPr>
      <w:r w:rsidRPr="00353B92">
        <w:rPr>
          <w:b/>
          <w:bCs/>
        </w:rPr>
        <w:t>Deliveries Collection</w:t>
      </w:r>
    </w:p>
    <w:p w14:paraId="4C076717" w14:textId="77777777" w:rsidR="00353B92" w:rsidRPr="00353B92" w:rsidRDefault="00353B92" w:rsidP="00353B92">
      <w:r w:rsidRPr="00353B92">
        <w:t>Purpose:</w:t>
      </w:r>
    </w:p>
    <w:p w14:paraId="530AAAD5" w14:textId="77777777" w:rsidR="00353B92" w:rsidRPr="00353B92" w:rsidRDefault="00353B92" w:rsidP="00353B92">
      <w:r w:rsidRPr="00353B92">
        <w:t>Manage delivery missions.</w:t>
      </w:r>
    </w:p>
    <w:p w14:paraId="5B48802C" w14:textId="77777777" w:rsidR="00353B92" w:rsidRPr="00353B92" w:rsidRDefault="00353B92" w:rsidP="00353B92">
      <w:r w:rsidRPr="00353B92">
        <w:t>Fields:</w:t>
      </w:r>
    </w:p>
    <w:p w14:paraId="076A0D2D" w14:textId="77777777" w:rsidR="00353B92" w:rsidRPr="00353B92" w:rsidRDefault="00353B92" w:rsidP="00353B92">
      <w:r w:rsidRPr="00353B92">
        <w:t>_id</w:t>
      </w:r>
    </w:p>
    <w:p w14:paraId="0A882E20" w14:textId="77777777" w:rsidR="00353B92" w:rsidRPr="00353B92" w:rsidRDefault="00353B92" w:rsidP="00353B92">
      <w:r w:rsidRPr="00353B92">
        <w:t>packageId</w:t>
      </w:r>
    </w:p>
    <w:p w14:paraId="255E2CA3" w14:textId="77777777" w:rsidR="00353B92" w:rsidRPr="00353B92" w:rsidRDefault="00353B92" w:rsidP="00353B92">
      <w:r w:rsidRPr="00353B92">
        <w:t>customerName</w:t>
      </w:r>
    </w:p>
    <w:p w14:paraId="28E326BC" w14:textId="77777777" w:rsidR="00353B92" w:rsidRPr="00353B92" w:rsidRDefault="00353B92" w:rsidP="00353B92">
      <w:r w:rsidRPr="00353B92">
        <w:t>destination</w:t>
      </w:r>
    </w:p>
    <w:p w14:paraId="2D51B2A5" w14:textId="77777777" w:rsidR="00353B92" w:rsidRPr="00353B92" w:rsidRDefault="00353B92" w:rsidP="00353B92">
      <w:r w:rsidRPr="00353B92">
        <w:t>priority</w:t>
      </w:r>
    </w:p>
    <w:p w14:paraId="323F2E32" w14:textId="77777777" w:rsidR="00353B92" w:rsidRPr="00353B92" w:rsidRDefault="00353B92" w:rsidP="00353B92">
      <w:r w:rsidRPr="00353B92">
        <w:t>status</w:t>
      </w:r>
    </w:p>
    <w:p w14:paraId="3CDC0E3A" w14:textId="77777777" w:rsidR="00353B92" w:rsidRPr="00353B92" w:rsidRDefault="00353B92" w:rsidP="00353B92">
      <w:r w:rsidRPr="00353B92">
        <w:t>assignedDrone</w:t>
      </w:r>
    </w:p>
    <w:p w14:paraId="611AADA5" w14:textId="77777777" w:rsidR="00353B92" w:rsidRPr="00353B92" w:rsidRDefault="00353B92" w:rsidP="00353B92">
      <w:r w:rsidRPr="00353B92">
        <w:t>estimatedTime</w:t>
      </w:r>
    </w:p>
    <w:p w14:paraId="57848654" w14:textId="77777777" w:rsidR="00353B92" w:rsidRPr="00353B92" w:rsidRDefault="00353B92" w:rsidP="00353B92">
      <w:r w:rsidRPr="00353B92">
        <w:t>distance</w:t>
      </w:r>
    </w:p>
    <w:p w14:paraId="12223A3B" w14:textId="77777777" w:rsidR="00353B92" w:rsidRPr="00353B92" w:rsidRDefault="00353B92" w:rsidP="00353B92">
      <w:r w:rsidRPr="00353B92">
        <w:t>createdAt</w:t>
      </w:r>
    </w:p>
    <w:p w14:paraId="4620AA9F" w14:textId="77777777" w:rsidR="00353B92" w:rsidRPr="00353B92" w:rsidRDefault="00353B92" w:rsidP="00353B92">
      <w:r w:rsidRPr="00353B92">
        <w:t>completedAt</w:t>
      </w:r>
    </w:p>
    <w:p w14:paraId="6E3E70A6" w14:textId="77777777" w:rsidR="00353B92" w:rsidRPr="00353B92" w:rsidRDefault="00353B92" w:rsidP="00353B92">
      <w:r w:rsidRPr="00353B92">
        <w:t>Priority:</w:t>
      </w:r>
    </w:p>
    <w:p w14:paraId="6C7476CE" w14:textId="77777777" w:rsidR="00353B92" w:rsidRPr="00353B92" w:rsidRDefault="00353B92" w:rsidP="00353B92">
      <w:pPr>
        <w:numPr>
          <w:ilvl w:val="0"/>
          <w:numId w:val="117"/>
        </w:numPr>
      </w:pPr>
      <w:r w:rsidRPr="00353B92">
        <w:t xml:space="preserve">High </w:t>
      </w:r>
    </w:p>
    <w:p w14:paraId="4AFEA942" w14:textId="77777777" w:rsidR="00353B92" w:rsidRPr="00353B92" w:rsidRDefault="00353B92" w:rsidP="00353B92">
      <w:pPr>
        <w:numPr>
          <w:ilvl w:val="0"/>
          <w:numId w:val="117"/>
        </w:numPr>
      </w:pPr>
      <w:r w:rsidRPr="00353B92">
        <w:t xml:space="preserve">Medium </w:t>
      </w:r>
    </w:p>
    <w:p w14:paraId="26B01C86" w14:textId="77777777" w:rsidR="00353B92" w:rsidRPr="00353B92" w:rsidRDefault="00353B92" w:rsidP="00353B92">
      <w:pPr>
        <w:numPr>
          <w:ilvl w:val="0"/>
          <w:numId w:val="117"/>
        </w:numPr>
      </w:pPr>
      <w:r w:rsidRPr="00353B92">
        <w:t xml:space="preserve">Low </w:t>
      </w:r>
    </w:p>
    <w:p w14:paraId="4D430876" w14:textId="77777777" w:rsidR="00353B92" w:rsidRPr="00353B92" w:rsidRDefault="00353B92" w:rsidP="00353B92">
      <w:r w:rsidRPr="00353B92">
        <w:t>Status:</w:t>
      </w:r>
    </w:p>
    <w:p w14:paraId="1FA87128" w14:textId="77777777" w:rsidR="00353B92" w:rsidRPr="00353B92" w:rsidRDefault="00353B92" w:rsidP="00353B92">
      <w:pPr>
        <w:numPr>
          <w:ilvl w:val="0"/>
          <w:numId w:val="118"/>
        </w:numPr>
      </w:pPr>
      <w:r w:rsidRPr="00353B92">
        <w:t xml:space="preserve">Pending </w:t>
      </w:r>
    </w:p>
    <w:p w14:paraId="1C09E0A7" w14:textId="77777777" w:rsidR="00353B92" w:rsidRPr="00353B92" w:rsidRDefault="00353B92" w:rsidP="00353B92">
      <w:pPr>
        <w:numPr>
          <w:ilvl w:val="0"/>
          <w:numId w:val="118"/>
        </w:numPr>
      </w:pPr>
      <w:r w:rsidRPr="00353B92">
        <w:t xml:space="preserve">Assigned </w:t>
      </w:r>
    </w:p>
    <w:p w14:paraId="41FC2755" w14:textId="77777777" w:rsidR="00353B92" w:rsidRPr="00353B92" w:rsidRDefault="00353B92" w:rsidP="00353B92">
      <w:pPr>
        <w:numPr>
          <w:ilvl w:val="0"/>
          <w:numId w:val="118"/>
        </w:numPr>
      </w:pPr>
      <w:r w:rsidRPr="00353B92">
        <w:t xml:space="preserve">In Transit </w:t>
      </w:r>
    </w:p>
    <w:p w14:paraId="017DB85B" w14:textId="77777777" w:rsidR="00353B92" w:rsidRPr="00353B92" w:rsidRDefault="00353B92" w:rsidP="00353B92">
      <w:pPr>
        <w:numPr>
          <w:ilvl w:val="0"/>
          <w:numId w:val="118"/>
        </w:numPr>
      </w:pPr>
      <w:r w:rsidRPr="00353B92">
        <w:t xml:space="preserve">Delivered </w:t>
      </w:r>
    </w:p>
    <w:p w14:paraId="4F1631AE" w14:textId="77777777" w:rsidR="00353B92" w:rsidRPr="00353B92" w:rsidRDefault="00353B92" w:rsidP="00353B92">
      <w:pPr>
        <w:numPr>
          <w:ilvl w:val="0"/>
          <w:numId w:val="118"/>
        </w:numPr>
      </w:pPr>
      <w:r w:rsidRPr="00353B92">
        <w:t xml:space="preserve">Cancelled </w:t>
      </w:r>
    </w:p>
    <w:p w14:paraId="217CCA03" w14:textId="77777777" w:rsidR="00353B92" w:rsidRPr="00353B92" w:rsidRDefault="00353B92" w:rsidP="00353B92">
      <w:r w:rsidRPr="00353B92">
        <w:t>Indexes:</w:t>
      </w:r>
    </w:p>
    <w:p w14:paraId="4B5EA650" w14:textId="77777777" w:rsidR="00353B92" w:rsidRPr="00353B92" w:rsidRDefault="00353B92" w:rsidP="00353B92">
      <w:pPr>
        <w:numPr>
          <w:ilvl w:val="0"/>
          <w:numId w:val="119"/>
        </w:numPr>
      </w:pPr>
      <w:r w:rsidRPr="00353B92">
        <w:t xml:space="preserve">packageId </w:t>
      </w:r>
    </w:p>
    <w:p w14:paraId="091F2102" w14:textId="77777777" w:rsidR="00353B92" w:rsidRPr="00353B92" w:rsidRDefault="00353B92" w:rsidP="00353B92">
      <w:pPr>
        <w:numPr>
          <w:ilvl w:val="0"/>
          <w:numId w:val="119"/>
        </w:numPr>
      </w:pPr>
      <w:r w:rsidRPr="00353B92">
        <w:t xml:space="preserve">status </w:t>
      </w:r>
    </w:p>
    <w:p w14:paraId="0A420A51" w14:textId="77777777" w:rsidR="00353B92" w:rsidRPr="00353B92" w:rsidRDefault="00353B92" w:rsidP="00353B92">
      <w:r w:rsidRPr="00353B92">
        <w:pict w14:anchorId="269D9D41">
          <v:rect id="_x0000_i2327" style="width:0;height:1.5pt" o:hralign="center" o:hrstd="t" o:hr="t" fillcolor="#a0a0a0" stroked="f"/>
        </w:pict>
      </w:r>
    </w:p>
    <w:p w14:paraId="22928EEF" w14:textId="77777777" w:rsidR="00353B92" w:rsidRPr="00353B92" w:rsidRDefault="00353B92" w:rsidP="00353B92">
      <w:pPr>
        <w:rPr>
          <w:b/>
          <w:bCs/>
        </w:rPr>
      </w:pPr>
      <w:r w:rsidRPr="00353B92">
        <w:rPr>
          <w:b/>
          <w:bCs/>
        </w:rPr>
        <w:lastRenderedPageBreak/>
        <w:t>Routes Collection</w:t>
      </w:r>
    </w:p>
    <w:p w14:paraId="6B822191" w14:textId="77777777" w:rsidR="00353B92" w:rsidRPr="00353B92" w:rsidRDefault="00353B92" w:rsidP="00353B92">
      <w:r w:rsidRPr="00353B92">
        <w:t>Purpose:</w:t>
      </w:r>
    </w:p>
    <w:p w14:paraId="7A4EA119" w14:textId="77777777" w:rsidR="00353B92" w:rsidRPr="00353B92" w:rsidRDefault="00353B92" w:rsidP="00353B92">
      <w:r w:rsidRPr="00353B92">
        <w:t>Store optimized routes.</w:t>
      </w:r>
    </w:p>
    <w:p w14:paraId="35872BCD" w14:textId="77777777" w:rsidR="00353B92" w:rsidRPr="00353B92" w:rsidRDefault="00353B92" w:rsidP="00353B92">
      <w:r w:rsidRPr="00353B92">
        <w:t>Fields:</w:t>
      </w:r>
    </w:p>
    <w:p w14:paraId="1DA82AB8" w14:textId="77777777" w:rsidR="00353B92" w:rsidRPr="00353B92" w:rsidRDefault="00353B92" w:rsidP="00353B92">
      <w:r w:rsidRPr="00353B92">
        <w:t>_id</w:t>
      </w:r>
    </w:p>
    <w:p w14:paraId="577BA71D" w14:textId="77777777" w:rsidR="00353B92" w:rsidRPr="00353B92" w:rsidRDefault="00353B92" w:rsidP="00353B92">
      <w:r w:rsidRPr="00353B92">
        <w:t>warehouse</w:t>
      </w:r>
    </w:p>
    <w:p w14:paraId="3DC6EE4F" w14:textId="77777777" w:rsidR="00353B92" w:rsidRPr="00353B92" w:rsidRDefault="00353B92" w:rsidP="00353B92">
      <w:r w:rsidRPr="00353B92">
        <w:t>destination</w:t>
      </w:r>
    </w:p>
    <w:p w14:paraId="13B12052" w14:textId="77777777" w:rsidR="00353B92" w:rsidRPr="00353B92" w:rsidRDefault="00353B92" w:rsidP="00353B92">
      <w:r w:rsidRPr="00353B92">
        <w:t>algorithm</w:t>
      </w:r>
    </w:p>
    <w:p w14:paraId="0D31B88B" w14:textId="77777777" w:rsidR="00353B92" w:rsidRPr="00353B92" w:rsidRDefault="00353B92" w:rsidP="00353B92">
      <w:r w:rsidRPr="00353B92">
        <w:t>distance</w:t>
      </w:r>
    </w:p>
    <w:p w14:paraId="47815C4D" w14:textId="77777777" w:rsidR="00353B92" w:rsidRPr="00353B92" w:rsidRDefault="00353B92" w:rsidP="00353B92">
      <w:r w:rsidRPr="00353B92">
        <w:t>estimatedTime</w:t>
      </w:r>
    </w:p>
    <w:p w14:paraId="48BECB77" w14:textId="77777777" w:rsidR="00353B92" w:rsidRPr="00353B92" w:rsidRDefault="00353B92" w:rsidP="00353B92">
      <w:r w:rsidRPr="00353B92">
        <w:t>visitedNodes</w:t>
      </w:r>
    </w:p>
    <w:p w14:paraId="5A9077BC" w14:textId="77777777" w:rsidR="00353B92" w:rsidRPr="00353B92" w:rsidRDefault="00353B92" w:rsidP="00353B92">
      <w:r w:rsidRPr="00353B92">
        <w:t>routeCoordinates</w:t>
      </w:r>
    </w:p>
    <w:p w14:paraId="734E4986" w14:textId="77777777" w:rsidR="00353B92" w:rsidRPr="00353B92" w:rsidRDefault="00353B92" w:rsidP="00353B92">
      <w:r w:rsidRPr="00353B92">
        <w:t>Indexes:</w:t>
      </w:r>
    </w:p>
    <w:p w14:paraId="1D679EE8" w14:textId="77777777" w:rsidR="00353B92" w:rsidRPr="00353B92" w:rsidRDefault="00353B92" w:rsidP="00353B92">
      <w:pPr>
        <w:numPr>
          <w:ilvl w:val="0"/>
          <w:numId w:val="120"/>
        </w:numPr>
      </w:pPr>
      <w:r w:rsidRPr="00353B92">
        <w:t xml:space="preserve">warehouse </w:t>
      </w:r>
    </w:p>
    <w:p w14:paraId="2B47DC43" w14:textId="77777777" w:rsidR="00353B92" w:rsidRPr="00353B92" w:rsidRDefault="00353B92" w:rsidP="00353B92">
      <w:pPr>
        <w:numPr>
          <w:ilvl w:val="0"/>
          <w:numId w:val="120"/>
        </w:numPr>
      </w:pPr>
      <w:r w:rsidRPr="00353B92">
        <w:t xml:space="preserve">destination </w:t>
      </w:r>
    </w:p>
    <w:p w14:paraId="7ED9AFBB" w14:textId="77777777" w:rsidR="00353B92" w:rsidRPr="00353B92" w:rsidRDefault="00353B92" w:rsidP="00353B92">
      <w:r w:rsidRPr="00353B92">
        <w:pict w14:anchorId="07A67AD8">
          <v:rect id="_x0000_i2328" style="width:0;height:1.5pt" o:hralign="center" o:hrstd="t" o:hr="t" fillcolor="#a0a0a0" stroked="f"/>
        </w:pict>
      </w:r>
    </w:p>
    <w:p w14:paraId="00379E63" w14:textId="77777777" w:rsidR="00353B92" w:rsidRPr="00353B92" w:rsidRDefault="00353B92" w:rsidP="00353B92">
      <w:pPr>
        <w:rPr>
          <w:b/>
          <w:bCs/>
        </w:rPr>
      </w:pPr>
      <w:r w:rsidRPr="00353B92">
        <w:rPr>
          <w:b/>
          <w:bCs/>
        </w:rPr>
        <w:t>Analytics Collection</w:t>
      </w:r>
    </w:p>
    <w:p w14:paraId="70C3DC68" w14:textId="77777777" w:rsidR="00353B92" w:rsidRPr="00353B92" w:rsidRDefault="00353B92" w:rsidP="00353B92">
      <w:r w:rsidRPr="00353B92">
        <w:t>Purpose:</w:t>
      </w:r>
    </w:p>
    <w:p w14:paraId="24EB7493" w14:textId="77777777" w:rsidR="00353B92" w:rsidRPr="00353B92" w:rsidRDefault="00353B92" w:rsidP="00353B92">
      <w:r w:rsidRPr="00353B92">
        <w:t>Store summarized operational data.</w:t>
      </w:r>
    </w:p>
    <w:p w14:paraId="77E3F7C0" w14:textId="77777777" w:rsidR="00353B92" w:rsidRPr="00353B92" w:rsidRDefault="00353B92" w:rsidP="00353B92">
      <w:r w:rsidRPr="00353B92">
        <w:t>Fields:</w:t>
      </w:r>
    </w:p>
    <w:p w14:paraId="7FA48478" w14:textId="77777777" w:rsidR="00353B92" w:rsidRPr="00353B92" w:rsidRDefault="00353B92" w:rsidP="00353B92">
      <w:r w:rsidRPr="00353B92">
        <w:t>_id</w:t>
      </w:r>
    </w:p>
    <w:p w14:paraId="657AFC62" w14:textId="77777777" w:rsidR="00353B92" w:rsidRPr="00353B92" w:rsidRDefault="00353B92" w:rsidP="00353B92">
      <w:r w:rsidRPr="00353B92">
        <w:t>date</w:t>
      </w:r>
    </w:p>
    <w:p w14:paraId="3A312121" w14:textId="77777777" w:rsidR="00353B92" w:rsidRPr="00353B92" w:rsidRDefault="00353B92" w:rsidP="00353B92">
      <w:r w:rsidRPr="00353B92">
        <w:t>deliveriesCompleted</w:t>
      </w:r>
    </w:p>
    <w:p w14:paraId="09D0CD8D" w14:textId="77777777" w:rsidR="00353B92" w:rsidRPr="00353B92" w:rsidRDefault="00353B92" w:rsidP="00353B92">
      <w:r w:rsidRPr="00353B92">
        <w:t>averageTime</w:t>
      </w:r>
    </w:p>
    <w:p w14:paraId="2A6A568B" w14:textId="77777777" w:rsidR="00353B92" w:rsidRPr="00353B92" w:rsidRDefault="00353B92" w:rsidP="00353B92">
      <w:r w:rsidRPr="00353B92">
        <w:t>distanceCovered</w:t>
      </w:r>
    </w:p>
    <w:p w14:paraId="4C86CE70" w14:textId="77777777" w:rsidR="00353B92" w:rsidRPr="00353B92" w:rsidRDefault="00353B92" w:rsidP="00353B92">
      <w:r w:rsidRPr="00353B92">
        <w:t>batteryUsage</w:t>
      </w:r>
    </w:p>
    <w:p w14:paraId="6AAA8483" w14:textId="77777777" w:rsidR="00353B92" w:rsidRPr="00353B92" w:rsidRDefault="00353B92" w:rsidP="00353B92">
      <w:r w:rsidRPr="00353B92">
        <w:t>successRate</w:t>
      </w:r>
    </w:p>
    <w:p w14:paraId="2AAA9006" w14:textId="77777777" w:rsidR="00353B92" w:rsidRPr="00353B92" w:rsidRDefault="00353B92" w:rsidP="00353B92">
      <w:r w:rsidRPr="00353B92">
        <w:t>Indexes:</w:t>
      </w:r>
    </w:p>
    <w:p w14:paraId="6C640860" w14:textId="77777777" w:rsidR="00353B92" w:rsidRPr="00353B92" w:rsidRDefault="00353B92" w:rsidP="00353B92">
      <w:pPr>
        <w:numPr>
          <w:ilvl w:val="0"/>
          <w:numId w:val="121"/>
        </w:numPr>
      </w:pPr>
      <w:r w:rsidRPr="00353B92">
        <w:t xml:space="preserve">date </w:t>
      </w:r>
    </w:p>
    <w:p w14:paraId="54A22EAE" w14:textId="77777777" w:rsidR="00353B92" w:rsidRPr="00353B92" w:rsidRDefault="00353B92" w:rsidP="00353B92">
      <w:r w:rsidRPr="00353B92">
        <w:pict w14:anchorId="18C354BD">
          <v:rect id="_x0000_i2329" style="width:0;height:1.5pt" o:hralign="center" o:hrstd="t" o:hr="t" fillcolor="#a0a0a0" stroked="f"/>
        </w:pict>
      </w:r>
    </w:p>
    <w:p w14:paraId="6CE5A0F3" w14:textId="77777777" w:rsidR="00353B92" w:rsidRPr="00353B92" w:rsidRDefault="00353B92" w:rsidP="00353B92">
      <w:pPr>
        <w:rPr>
          <w:b/>
          <w:bCs/>
        </w:rPr>
      </w:pPr>
      <w:r w:rsidRPr="00353B92">
        <w:rPr>
          <w:b/>
          <w:bCs/>
        </w:rPr>
        <w:t>90. Database Relationships</w:t>
      </w:r>
    </w:p>
    <w:p w14:paraId="405C7F04" w14:textId="77777777" w:rsidR="00353B92" w:rsidRPr="00353B92" w:rsidRDefault="00353B92" w:rsidP="00353B92">
      <w:r w:rsidRPr="00353B92">
        <w:lastRenderedPageBreak/>
        <w:t>Although MongoDB is document-oriented, logical relationships exist.</w:t>
      </w:r>
    </w:p>
    <w:p w14:paraId="3781964B" w14:textId="77777777" w:rsidR="00353B92" w:rsidRPr="00353B92" w:rsidRDefault="00353B92" w:rsidP="00353B92">
      <w:r w:rsidRPr="00353B92">
        <w:t>Users</w:t>
      </w:r>
    </w:p>
    <w:p w14:paraId="016F8CEC" w14:textId="77777777" w:rsidR="00353B92" w:rsidRPr="00353B92" w:rsidRDefault="00353B92" w:rsidP="00353B92"/>
    <w:p w14:paraId="2F7DECC3" w14:textId="77777777" w:rsidR="00353B92" w:rsidRPr="00353B92" w:rsidRDefault="00353B92" w:rsidP="00353B92">
      <w:r w:rsidRPr="00353B92">
        <w:t>↓</w:t>
      </w:r>
    </w:p>
    <w:p w14:paraId="0CF0C312" w14:textId="77777777" w:rsidR="00353B92" w:rsidRPr="00353B92" w:rsidRDefault="00353B92" w:rsidP="00353B92"/>
    <w:p w14:paraId="0B783A6F" w14:textId="77777777" w:rsidR="00353B92" w:rsidRPr="00353B92" w:rsidRDefault="00353B92" w:rsidP="00353B92">
      <w:r w:rsidRPr="00353B92">
        <w:t>Manage</w:t>
      </w:r>
    </w:p>
    <w:p w14:paraId="1E666897" w14:textId="77777777" w:rsidR="00353B92" w:rsidRPr="00353B92" w:rsidRDefault="00353B92" w:rsidP="00353B92"/>
    <w:p w14:paraId="59C723C9" w14:textId="77777777" w:rsidR="00353B92" w:rsidRPr="00353B92" w:rsidRDefault="00353B92" w:rsidP="00353B92">
      <w:r w:rsidRPr="00353B92">
        <w:t>↓</w:t>
      </w:r>
    </w:p>
    <w:p w14:paraId="47B4BDAF" w14:textId="77777777" w:rsidR="00353B92" w:rsidRPr="00353B92" w:rsidRDefault="00353B92" w:rsidP="00353B92"/>
    <w:p w14:paraId="7BDDB4B1" w14:textId="77777777" w:rsidR="00353B92" w:rsidRPr="00353B92" w:rsidRDefault="00353B92" w:rsidP="00353B92">
      <w:r w:rsidRPr="00353B92">
        <w:t>Fleet</w:t>
      </w:r>
    </w:p>
    <w:p w14:paraId="0369ED81" w14:textId="77777777" w:rsidR="00353B92" w:rsidRPr="00353B92" w:rsidRDefault="00353B92" w:rsidP="00353B92"/>
    <w:p w14:paraId="11C92371" w14:textId="77777777" w:rsidR="00353B92" w:rsidRPr="00353B92" w:rsidRDefault="00353B92" w:rsidP="00353B92">
      <w:r w:rsidRPr="00353B92">
        <w:t>↓</w:t>
      </w:r>
    </w:p>
    <w:p w14:paraId="6C6154A7" w14:textId="77777777" w:rsidR="00353B92" w:rsidRPr="00353B92" w:rsidRDefault="00353B92" w:rsidP="00353B92"/>
    <w:p w14:paraId="6CF98A1E" w14:textId="77777777" w:rsidR="00353B92" w:rsidRPr="00353B92" w:rsidRDefault="00353B92" w:rsidP="00353B92">
      <w:r w:rsidRPr="00353B92">
        <w:t>Assigned</w:t>
      </w:r>
    </w:p>
    <w:p w14:paraId="3C34A00D" w14:textId="77777777" w:rsidR="00353B92" w:rsidRPr="00353B92" w:rsidRDefault="00353B92" w:rsidP="00353B92"/>
    <w:p w14:paraId="49ECF601" w14:textId="77777777" w:rsidR="00353B92" w:rsidRPr="00353B92" w:rsidRDefault="00353B92" w:rsidP="00353B92">
      <w:r w:rsidRPr="00353B92">
        <w:t>↓</w:t>
      </w:r>
    </w:p>
    <w:p w14:paraId="22A651B1" w14:textId="77777777" w:rsidR="00353B92" w:rsidRPr="00353B92" w:rsidRDefault="00353B92" w:rsidP="00353B92"/>
    <w:p w14:paraId="6198B828" w14:textId="77777777" w:rsidR="00353B92" w:rsidRPr="00353B92" w:rsidRDefault="00353B92" w:rsidP="00353B92">
      <w:r w:rsidRPr="00353B92">
        <w:t>Deliveries</w:t>
      </w:r>
    </w:p>
    <w:p w14:paraId="3ADDD3F6" w14:textId="77777777" w:rsidR="00353B92" w:rsidRPr="00353B92" w:rsidRDefault="00353B92" w:rsidP="00353B92"/>
    <w:p w14:paraId="6B1960C0" w14:textId="77777777" w:rsidR="00353B92" w:rsidRPr="00353B92" w:rsidRDefault="00353B92" w:rsidP="00353B92">
      <w:r w:rsidRPr="00353B92">
        <w:t>↓</w:t>
      </w:r>
    </w:p>
    <w:p w14:paraId="47A1A487" w14:textId="77777777" w:rsidR="00353B92" w:rsidRPr="00353B92" w:rsidRDefault="00353B92" w:rsidP="00353B92"/>
    <w:p w14:paraId="1F31B5C6" w14:textId="77777777" w:rsidR="00353B92" w:rsidRPr="00353B92" w:rsidRDefault="00353B92" w:rsidP="00353B92">
      <w:r w:rsidRPr="00353B92">
        <w:t>Uses</w:t>
      </w:r>
    </w:p>
    <w:p w14:paraId="51172187" w14:textId="77777777" w:rsidR="00353B92" w:rsidRPr="00353B92" w:rsidRDefault="00353B92" w:rsidP="00353B92"/>
    <w:p w14:paraId="7F6E2582" w14:textId="77777777" w:rsidR="00353B92" w:rsidRPr="00353B92" w:rsidRDefault="00353B92" w:rsidP="00353B92">
      <w:r w:rsidRPr="00353B92">
        <w:t>↓</w:t>
      </w:r>
    </w:p>
    <w:p w14:paraId="3FA1FAE4" w14:textId="77777777" w:rsidR="00353B92" w:rsidRPr="00353B92" w:rsidRDefault="00353B92" w:rsidP="00353B92"/>
    <w:p w14:paraId="4422D0AC" w14:textId="77777777" w:rsidR="00353B92" w:rsidRPr="00353B92" w:rsidRDefault="00353B92" w:rsidP="00353B92">
      <w:r w:rsidRPr="00353B92">
        <w:t>Routes</w:t>
      </w:r>
    </w:p>
    <w:p w14:paraId="06AC3A25" w14:textId="77777777" w:rsidR="00353B92" w:rsidRPr="00353B92" w:rsidRDefault="00353B92" w:rsidP="00353B92"/>
    <w:p w14:paraId="183F40E3" w14:textId="77777777" w:rsidR="00353B92" w:rsidRPr="00353B92" w:rsidRDefault="00353B92" w:rsidP="00353B92">
      <w:r w:rsidRPr="00353B92">
        <w:t>↓</w:t>
      </w:r>
    </w:p>
    <w:p w14:paraId="4DA8F4B8" w14:textId="77777777" w:rsidR="00353B92" w:rsidRPr="00353B92" w:rsidRDefault="00353B92" w:rsidP="00353B92"/>
    <w:p w14:paraId="65C10FC8" w14:textId="77777777" w:rsidR="00353B92" w:rsidRPr="00353B92" w:rsidRDefault="00353B92" w:rsidP="00353B92">
      <w:r w:rsidRPr="00353B92">
        <w:t>Generates</w:t>
      </w:r>
    </w:p>
    <w:p w14:paraId="3A875CCC" w14:textId="77777777" w:rsidR="00353B92" w:rsidRPr="00353B92" w:rsidRDefault="00353B92" w:rsidP="00353B92"/>
    <w:p w14:paraId="75FFE296" w14:textId="77777777" w:rsidR="00353B92" w:rsidRPr="00353B92" w:rsidRDefault="00353B92" w:rsidP="00353B92">
      <w:r w:rsidRPr="00353B92">
        <w:lastRenderedPageBreak/>
        <w:t>↓</w:t>
      </w:r>
    </w:p>
    <w:p w14:paraId="74A48495" w14:textId="77777777" w:rsidR="00353B92" w:rsidRPr="00353B92" w:rsidRDefault="00353B92" w:rsidP="00353B92"/>
    <w:p w14:paraId="667F3E24" w14:textId="77777777" w:rsidR="00353B92" w:rsidRPr="00353B92" w:rsidRDefault="00353B92" w:rsidP="00353B92">
      <w:r w:rsidRPr="00353B92">
        <w:t>Analytics</w:t>
      </w:r>
    </w:p>
    <w:p w14:paraId="3A7FC837" w14:textId="77777777" w:rsidR="00353B92" w:rsidRPr="00353B92" w:rsidRDefault="00353B92" w:rsidP="00353B92">
      <w:r w:rsidRPr="00353B92">
        <w:t>Relationships should be represented through ObjectId references where appropriate.</w:t>
      </w:r>
    </w:p>
    <w:p w14:paraId="5330B75A" w14:textId="77777777" w:rsidR="00353B92" w:rsidRPr="00353B92" w:rsidRDefault="00353B92" w:rsidP="00353B92">
      <w:r w:rsidRPr="00353B92">
        <w:pict w14:anchorId="189686D7">
          <v:rect id="_x0000_i2330" style="width:0;height:1.5pt" o:hralign="center" o:hrstd="t" o:hr="t" fillcolor="#a0a0a0" stroked="f"/>
        </w:pict>
      </w:r>
    </w:p>
    <w:p w14:paraId="0EF6DB94" w14:textId="77777777" w:rsidR="00353B92" w:rsidRPr="00353B92" w:rsidRDefault="00353B92" w:rsidP="00353B92">
      <w:pPr>
        <w:rPr>
          <w:b/>
          <w:bCs/>
        </w:rPr>
      </w:pPr>
      <w:r w:rsidRPr="00353B92">
        <w:rPr>
          <w:b/>
          <w:bCs/>
        </w:rPr>
        <w:t>91. CRUD Mapping</w:t>
      </w:r>
    </w:p>
    <w:p w14:paraId="2F52751D" w14:textId="77777777" w:rsidR="00353B92" w:rsidRPr="00353B92" w:rsidRDefault="00353B92" w:rsidP="00353B92">
      <w:r w:rsidRPr="00353B92">
        <w:t>Each module supports CRUD operations where applicable.</w:t>
      </w:r>
    </w:p>
    <w:p w14:paraId="0963A3CB" w14:textId="77777777" w:rsidR="00353B92" w:rsidRPr="00353B92" w:rsidRDefault="00353B92" w:rsidP="00353B92">
      <w:pPr>
        <w:rPr>
          <w:b/>
          <w:bCs/>
        </w:rPr>
      </w:pPr>
      <w:r w:rsidRPr="00353B92">
        <w:rPr>
          <w:b/>
          <w:bCs/>
        </w:rPr>
        <w:t>Fleet</w:t>
      </w:r>
    </w:p>
    <w:p w14:paraId="4E8F5672" w14:textId="77777777" w:rsidR="00353B92" w:rsidRPr="00353B92" w:rsidRDefault="00353B92" w:rsidP="00353B92">
      <w:r w:rsidRPr="00353B92">
        <w:t>Create Drone</w:t>
      </w:r>
    </w:p>
    <w:p w14:paraId="6BF439FD" w14:textId="77777777" w:rsidR="00353B92" w:rsidRPr="00353B92" w:rsidRDefault="00353B92" w:rsidP="00353B92">
      <w:r w:rsidRPr="00353B92">
        <w:t>Read Drone</w:t>
      </w:r>
    </w:p>
    <w:p w14:paraId="1361924E" w14:textId="77777777" w:rsidR="00353B92" w:rsidRPr="00353B92" w:rsidRDefault="00353B92" w:rsidP="00353B92">
      <w:r w:rsidRPr="00353B92">
        <w:t>Update Drone</w:t>
      </w:r>
    </w:p>
    <w:p w14:paraId="21366353" w14:textId="77777777" w:rsidR="00353B92" w:rsidRPr="00353B92" w:rsidRDefault="00353B92" w:rsidP="00353B92">
      <w:r w:rsidRPr="00353B92">
        <w:t>Delete Drone</w:t>
      </w:r>
    </w:p>
    <w:p w14:paraId="3E8D2857" w14:textId="77777777" w:rsidR="00353B92" w:rsidRPr="00353B92" w:rsidRDefault="00353B92" w:rsidP="00353B92">
      <w:r w:rsidRPr="00353B92">
        <w:pict w14:anchorId="61BFB813">
          <v:rect id="_x0000_i2331" style="width:0;height:1.5pt" o:hralign="center" o:hrstd="t" o:hr="t" fillcolor="#a0a0a0" stroked="f"/>
        </w:pict>
      </w:r>
    </w:p>
    <w:p w14:paraId="48516C7E" w14:textId="77777777" w:rsidR="00353B92" w:rsidRPr="00353B92" w:rsidRDefault="00353B92" w:rsidP="00353B92">
      <w:pPr>
        <w:rPr>
          <w:b/>
          <w:bCs/>
        </w:rPr>
      </w:pPr>
      <w:r w:rsidRPr="00353B92">
        <w:rPr>
          <w:b/>
          <w:bCs/>
        </w:rPr>
        <w:t>Delivery</w:t>
      </w:r>
    </w:p>
    <w:p w14:paraId="76BC0446" w14:textId="77777777" w:rsidR="00353B92" w:rsidRPr="00353B92" w:rsidRDefault="00353B92" w:rsidP="00353B92">
      <w:r w:rsidRPr="00353B92">
        <w:t>Create Delivery</w:t>
      </w:r>
    </w:p>
    <w:p w14:paraId="25FCDDDA" w14:textId="77777777" w:rsidR="00353B92" w:rsidRPr="00353B92" w:rsidRDefault="00353B92" w:rsidP="00353B92">
      <w:r w:rsidRPr="00353B92">
        <w:t>Read Delivery</w:t>
      </w:r>
    </w:p>
    <w:p w14:paraId="70D7C7BD" w14:textId="77777777" w:rsidR="00353B92" w:rsidRPr="00353B92" w:rsidRDefault="00353B92" w:rsidP="00353B92">
      <w:r w:rsidRPr="00353B92">
        <w:t>Update Delivery</w:t>
      </w:r>
    </w:p>
    <w:p w14:paraId="21168BCF" w14:textId="77777777" w:rsidR="00353B92" w:rsidRPr="00353B92" w:rsidRDefault="00353B92" w:rsidP="00353B92">
      <w:r w:rsidRPr="00353B92">
        <w:t>Delete Delivery</w:t>
      </w:r>
    </w:p>
    <w:p w14:paraId="78FE3845" w14:textId="77777777" w:rsidR="00353B92" w:rsidRPr="00353B92" w:rsidRDefault="00353B92" w:rsidP="00353B92">
      <w:r w:rsidRPr="00353B92">
        <w:pict w14:anchorId="1305A62B">
          <v:rect id="_x0000_i2332" style="width:0;height:1.5pt" o:hralign="center" o:hrstd="t" o:hr="t" fillcolor="#a0a0a0" stroked="f"/>
        </w:pict>
      </w:r>
    </w:p>
    <w:p w14:paraId="4BC1B87C" w14:textId="77777777" w:rsidR="00353B92" w:rsidRPr="00353B92" w:rsidRDefault="00353B92" w:rsidP="00353B92">
      <w:pPr>
        <w:rPr>
          <w:b/>
          <w:bCs/>
        </w:rPr>
      </w:pPr>
      <w:r w:rsidRPr="00353B92">
        <w:rPr>
          <w:b/>
          <w:bCs/>
        </w:rPr>
        <w:t>Warehouses</w:t>
      </w:r>
    </w:p>
    <w:p w14:paraId="61CF4BFB" w14:textId="77777777" w:rsidR="00353B92" w:rsidRPr="00353B92" w:rsidRDefault="00353B92" w:rsidP="00353B92">
      <w:r w:rsidRPr="00353B92">
        <w:t>Create</w:t>
      </w:r>
    </w:p>
    <w:p w14:paraId="68A2BB57" w14:textId="77777777" w:rsidR="00353B92" w:rsidRPr="00353B92" w:rsidRDefault="00353B92" w:rsidP="00353B92">
      <w:r w:rsidRPr="00353B92">
        <w:t>Read</w:t>
      </w:r>
    </w:p>
    <w:p w14:paraId="45F9ECAB" w14:textId="77777777" w:rsidR="00353B92" w:rsidRPr="00353B92" w:rsidRDefault="00353B92" w:rsidP="00353B92">
      <w:r w:rsidRPr="00353B92">
        <w:t>Update</w:t>
      </w:r>
    </w:p>
    <w:p w14:paraId="1FF943D3" w14:textId="77777777" w:rsidR="00353B92" w:rsidRPr="00353B92" w:rsidRDefault="00353B92" w:rsidP="00353B92">
      <w:r w:rsidRPr="00353B92">
        <w:t>Delete</w:t>
      </w:r>
    </w:p>
    <w:p w14:paraId="38ABB81D" w14:textId="77777777" w:rsidR="00353B92" w:rsidRPr="00353B92" w:rsidRDefault="00353B92" w:rsidP="00353B92">
      <w:r w:rsidRPr="00353B92">
        <w:pict w14:anchorId="5AC47D5C">
          <v:rect id="_x0000_i2333" style="width:0;height:1.5pt" o:hralign="center" o:hrstd="t" o:hr="t" fillcolor="#a0a0a0" stroked="f"/>
        </w:pict>
      </w:r>
    </w:p>
    <w:p w14:paraId="2EC30ECC" w14:textId="77777777" w:rsidR="00353B92" w:rsidRPr="00353B92" w:rsidRDefault="00353B92" w:rsidP="00353B92">
      <w:r w:rsidRPr="00353B92">
        <w:t>Analytics data is primarily generated rather than manually modified.</w:t>
      </w:r>
    </w:p>
    <w:p w14:paraId="0C1B6EEC" w14:textId="77777777" w:rsidR="00353B92" w:rsidRPr="00353B92" w:rsidRDefault="00353B92" w:rsidP="00353B92">
      <w:r w:rsidRPr="00353B92">
        <w:pict w14:anchorId="3F0A2609">
          <v:rect id="_x0000_i2334" style="width:0;height:1.5pt" o:hralign="center" o:hrstd="t" o:hr="t" fillcolor="#a0a0a0" stroked="f"/>
        </w:pict>
      </w:r>
    </w:p>
    <w:p w14:paraId="137AF9CD" w14:textId="77777777" w:rsidR="00353B92" w:rsidRPr="00353B92" w:rsidRDefault="00353B92" w:rsidP="00353B92">
      <w:pPr>
        <w:rPr>
          <w:b/>
          <w:bCs/>
        </w:rPr>
      </w:pPr>
      <w:r w:rsidRPr="00353B92">
        <w:rPr>
          <w:b/>
          <w:bCs/>
        </w:rPr>
        <w:t>92. DSA Philosophy</w:t>
      </w:r>
    </w:p>
    <w:p w14:paraId="6FCDEB70" w14:textId="77777777" w:rsidR="00353B92" w:rsidRPr="00353B92" w:rsidRDefault="00353B92" w:rsidP="00353B92">
      <w:r w:rsidRPr="00353B92">
        <w:t>The project is designed to demonstrate how classical Data Structures and Algorithms solve practical logistics problems.</w:t>
      </w:r>
    </w:p>
    <w:p w14:paraId="49CE09D8" w14:textId="77777777" w:rsidR="00353B92" w:rsidRPr="00353B92" w:rsidRDefault="00353B92" w:rsidP="00353B92">
      <w:r w:rsidRPr="00353B92">
        <w:t>Every algorithm must power an actual feature visible in the application.</w:t>
      </w:r>
    </w:p>
    <w:p w14:paraId="005C7B84" w14:textId="77777777" w:rsidR="00353B92" w:rsidRPr="00353B92" w:rsidRDefault="00353B92" w:rsidP="00353B92">
      <w:r w:rsidRPr="00353B92">
        <w:lastRenderedPageBreak/>
        <w:t>No algorithm should exist merely for academic documentation.</w:t>
      </w:r>
    </w:p>
    <w:p w14:paraId="76FB1479" w14:textId="77777777" w:rsidR="00353B92" w:rsidRPr="00353B92" w:rsidRDefault="00353B92" w:rsidP="00353B92">
      <w:r w:rsidRPr="00353B92">
        <w:pict w14:anchorId="03620B87">
          <v:rect id="_x0000_i2335" style="width:0;height:1.5pt" o:hralign="center" o:hrstd="t" o:hr="t" fillcolor="#a0a0a0" stroked="f"/>
        </w:pict>
      </w:r>
    </w:p>
    <w:p w14:paraId="194D5588" w14:textId="77777777" w:rsidR="00353B92" w:rsidRPr="00353B92" w:rsidRDefault="00353B92" w:rsidP="00353B92">
      <w:pPr>
        <w:rPr>
          <w:b/>
          <w:bCs/>
        </w:rPr>
      </w:pPr>
      <w:r w:rsidRPr="00353B92">
        <w:rPr>
          <w:b/>
          <w:bCs/>
        </w:rPr>
        <w:t>93. DSA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2495"/>
        <w:gridCol w:w="2598"/>
      </w:tblGrid>
      <w:tr w:rsidR="00353B92" w:rsidRPr="00353B92" w14:paraId="5B4CE863" w14:textId="77777777">
        <w:trPr>
          <w:tblHeader/>
          <w:tblCellSpacing w:w="15" w:type="dxa"/>
        </w:trPr>
        <w:tc>
          <w:tcPr>
            <w:tcW w:w="0" w:type="auto"/>
            <w:vAlign w:val="center"/>
            <w:hideMark/>
          </w:tcPr>
          <w:p w14:paraId="46D6EFBD" w14:textId="77777777" w:rsidR="00353B92" w:rsidRPr="00353B92" w:rsidRDefault="00353B92" w:rsidP="00353B92">
            <w:pPr>
              <w:rPr>
                <w:b/>
                <w:bCs/>
              </w:rPr>
            </w:pPr>
            <w:r w:rsidRPr="00353B92">
              <w:rPr>
                <w:b/>
                <w:bCs/>
              </w:rPr>
              <w:t>Module</w:t>
            </w:r>
          </w:p>
        </w:tc>
        <w:tc>
          <w:tcPr>
            <w:tcW w:w="0" w:type="auto"/>
            <w:vAlign w:val="center"/>
            <w:hideMark/>
          </w:tcPr>
          <w:p w14:paraId="3EB7FB61" w14:textId="77777777" w:rsidR="00353B92" w:rsidRPr="00353B92" w:rsidRDefault="00353B92" w:rsidP="00353B92">
            <w:pPr>
              <w:rPr>
                <w:b/>
                <w:bCs/>
              </w:rPr>
            </w:pPr>
            <w:r w:rsidRPr="00353B92">
              <w:rPr>
                <w:b/>
                <w:bCs/>
              </w:rPr>
              <w:t>Data Structure / Algorithm</w:t>
            </w:r>
          </w:p>
        </w:tc>
        <w:tc>
          <w:tcPr>
            <w:tcW w:w="0" w:type="auto"/>
            <w:vAlign w:val="center"/>
            <w:hideMark/>
          </w:tcPr>
          <w:p w14:paraId="33338A49" w14:textId="77777777" w:rsidR="00353B92" w:rsidRPr="00353B92" w:rsidRDefault="00353B92" w:rsidP="00353B92">
            <w:pPr>
              <w:rPr>
                <w:b/>
                <w:bCs/>
              </w:rPr>
            </w:pPr>
            <w:r w:rsidRPr="00353B92">
              <w:rPr>
                <w:b/>
                <w:bCs/>
              </w:rPr>
              <w:t>Purpose</w:t>
            </w:r>
          </w:p>
        </w:tc>
      </w:tr>
      <w:tr w:rsidR="00353B92" w:rsidRPr="00353B92" w14:paraId="176DB341" w14:textId="77777777">
        <w:trPr>
          <w:tblCellSpacing w:w="15" w:type="dxa"/>
        </w:trPr>
        <w:tc>
          <w:tcPr>
            <w:tcW w:w="0" w:type="auto"/>
            <w:vAlign w:val="center"/>
            <w:hideMark/>
          </w:tcPr>
          <w:p w14:paraId="307BFDF3" w14:textId="77777777" w:rsidR="00353B92" w:rsidRPr="00353B92" w:rsidRDefault="00353B92" w:rsidP="00353B92">
            <w:r w:rsidRPr="00353B92">
              <w:t>Fleet</w:t>
            </w:r>
          </w:p>
        </w:tc>
        <w:tc>
          <w:tcPr>
            <w:tcW w:w="0" w:type="auto"/>
            <w:vAlign w:val="center"/>
            <w:hideMark/>
          </w:tcPr>
          <w:p w14:paraId="1FCA20E8" w14:textId="77777777" w:rsidR="00353B92" w:rsidRPr="00353B92" w:rsidRDefault="00353B92" w:rsidP="00353B92">
            <w:r w:rsidRPr="00353B92">
              <w:t>Arrays</w:t>
            </w:r>
          </w:p>
        </w:tc>
        <w:tc>
          <w:tcPr>
            <w:tcW w:w="0" w:type="auto"/>
            <w:vAlign w:val="center"/>
            <w:hideMark/>
          </w:tcPr>
          <w:p w14:paraId="285D1EA7" w14:textId="77777777" w:rsidR="00353B92" w:rsidRPr="00353B92" w:rsidRDefault="00353B92" w:rsidP="00353B92">
            <w:r w:rsidRPr="00353B92">
              <w:t>Store drones</w:t>
            </w:r>
          </w:p>
        </w:tc>
      </w:tr>
      <w:tr w:rsidR="00353B92" w:rsidRPr="00353B92" w14:paraId="05997701" w14:textId="77777777">
        <w:trPr>
          <w:tblCellSpacing w:w="15" w:type="dxa"/>
        </w:trPr>
        <w:tc>
          <w:tcPr>
            <w:tcW w:w="0" w:type="auto"/>
            <w:vAlign w:val="center"/>
            <w:hideMark/>
          </w:tcPr>
          <w:p w14:paraId="66827C22" w14:textId="77777777" w:rsidR="00353B92" w:rsidRPr="00353B92" w:rsidRDefault="00353B92" w:rsidP="00353B92">
            <w:r w:rsidRPr="00353B92">
              <w:t>Fleet</w:t>
            </w:r>
          </w:p>
        </w:tc>
        <w:tc>
          <w:tcPr>
            <w:tcW w:w="0" w:type="auto"/>
            <w:vAlign w:val="center"/>
            <w:hideMark/>
          </w:tcPr>
          <w:p w14:paraId="36E1150B" w14:textId="77777777" w:rsidR="00353B92" w:rsidRPr="00353B92" w:rsidRDefault="00353B92" w:rsidP="00353B92">
            <w:r w:rsidRPr="00353B92">
              <w:t>Linear Search</w:t>
            </w:r>
          </w:p>
        </w:tc>
        <w:tc>
          <w:tcPr>
            <w:tcW w:w="0" w:type="auto"/>
            <w:vAlign w:val="center"/>
            <w:hideMark/>
          </w:tcPr>
          <w:p w14:paraId="73F12806" w14:textId="77777777" w:rsidR="00353B92" w:rsidRPr="00353B92" w:rsidRDefault="00353B92" w:rsidP="00353B92">
            <w:r w:rsidRPr="00353B92">
              <w:t>Search by ID</w:t>
            </w:r>
          </w:p>
        </w:tc>
      </w:tr>
      <w:tr w:rsidR="00353B92" w:rsidRPr="00353B92" w14:paraId="1C1FFA4A" w14:textId="77777777">
        <w:trPr>
          <w:tblCellSpacing w:w="15" w:type="dxa"/>
        </w:trPr>
        <w:tc>
          <w:tcPr>
            <w:tcW w:w="0" w:type="auto"/>
            <w:vAlign w:val="center"/>
            <w:hideMark/>
          </w:tcPr>
          <w:p w14:paraId="6B77088C" w14:textId="77777777" w:rsidR="00353B92" w:rsidRPr="00353B92" w:rsidRDefault="00353B92" w:rsidP="00353B92">
            <w:r w:rsidRPr="00353B92">
              <w:t>Fleet</w:t>
            </w:r>
          </w:p>
        </w:tc>
        <w:tc>
          <w:tcPr>
            <w:tcW w:w="0" w:type="auto"/>
            <w:vAlign w:val="center"/>
            <w:hideMark/>
          </w:tcPr>
          <w:p w14:paraId="508FE2FC" w14:textId="77777777" w:rsidR="00353B92" w:rsidRPr="00353B92" w:rsidRDefault="00353B92" w:rsidP="00353B92">
            <w:r w:rsidRPr="00353B92">
              <w:t>Binary Search</w:t>
            </w:r>
          </w:p>
        </w:tc>
        <w:tc>
          <w:tcPr>
            <w:tcW w:w="0" w:type="auto"/>
            <w:vAlign w:val="center"/>
            <w:hideMark/>
          </w:tcPr>
          <w:p w14:paraId="3B03CEC4" w14:textId="77777777" w:rsidR="00353B92" w:rsidRPr="00353B92" w:rsidRDefault="00353B92" w:rsidP="00353B92">
            <w:r w:rsidRPr="00353B92">
              <w:t>Efficient lookup after sorting</w:t>
            </w:r>
          </w:p>
        </w:tc>
      </w:tr>
      <w:tr w:rsidR="00353B92" w:rsidRPr="00353B92" w14:paraId="3F64FA78" w14:textId="77777777">
        <w:trPr>
          <w:tblCellSpacing w:w="15" w:type="dxa"/>
        </w:trPr>
        <w:tc>
          <w:tcPr>
            <w:tcW w:w="0" w:type="auto"/>
            <w:vAlign w:val="center"/>
            <w:hideMark/>
          </w:tcPr>
          <w:p w14:paraId="11D1AE7F" w14:textId="77777777" w:rsidR="00353B92" w:rsidRPr="00353B92" w:rsidRDefault="00353B92" w:rsidP="00353B92">
            <w:r w:rsidRPr="00353B92">
              <w:t>Fleet</w:t>
            </w:r>
          </w:p>
        </w:tc>
        <w:tc>
          <w:tcPr>
            <w:tcW w:w="0" w:type="auto"/>
            <w:vAlign w:val="center"/>
            <w:hideMark/>
          </w:tcPr>
          <w:p w14:paraId="341FE7CC" w14:textId="77777777" w:rsidR="00353B92" w:rsidRPr="00353B92" w:rsidRDefault="00353B92" w:rsidP="00353B92">
            <w:r w:rsidRPr="00353B92">
              <w:t>Merge Sort / Quick Sort</w:t>
            </w:r>
          </w:p>
        </w:tc>
        <w:tc>
          <w:tcPr>
            <w:tcW w:w="0" w:type="auto"/>
            <w:vAlign w:val="center"/>
            <w:hideMark/>
          </w:tcPr>
          <w:p w14:paraId="470C56A6" w14:textId="77777777" w:rsidR="00353B92" w:rsidRPr="00353B92" w:rsidRDefault="00353B92" w:rsidP="00353B92">
            <w:r w:rsidRPr="00353B92">
              <w:t>Sort drones</w:t>
            </w:r>
          </w:p>
        </w:tc>
      </w:tr>
      <w:tr w:rsidR="00353B92" w:rsidRPr="00353B92" w14:paraId="5E33DC58" w14:textId="77777777">
        <w:trPr>
          <w:tblCellSpacing w:w="15" w:type="dxa"/>
        </w:trPr>
        <w:tc>
          <w:tcPr>
            <w:tcW w:w="0" w:type="auto"/>
            <w:vAlign w:val="center"/>
            <w:hideMark/>
          </w:tcPr>
          <w:p w14:paraId="1FE9911B" w14:textId="77777777" w:rsidR="00353B92" w:rsidRPr="00353B92" w:rsidRDefault="00353B92" w:rsidP="00353B92">
            <w:r w:rsidRPr="00353B92">
              <w:t>Fleet</w:t>
            </w:r>
          </w:p>
        </w:tc>
        <w:tc>
          <w:tcPr>
            <w:tcW w:w="0" w:type="auto"/>
            <w:vAlign w:val="center"/>
            <w:hideMark/>
          </w:tcPr>
          <w:p w14:paraId="5E708589" w14:textId="77777777" w:rsidR="00353B92" w:rsidRPr="00353B92" w:rsidRDefault="00353B92" w:rsidP="00353B92">
            <w:r w:rsidRPr="00353B92">
              <w:t>Priority Queue</w:t>
            </w:r>
          </w:p>
        </w:tc>
        <w:tc>
          <w:tcPr>
            <w:tcW w:w="0" w:type="auto"/>
            <w:vAlign w:val="center"/>
            <w:hideMark/>
          </w:tcPr>
          <w:p w14:paraId="1DBFB29C" w14:textId="77777777" w:rsidR="00353B92" w:rsidRPr="00353B92" w:rsidRDefault="00353B92" w:rsidP="00353B92">
            <w:r w:rsidRPr="00353B92">
              <w:t>Drone assignment</w:t>
            </w:r>
          </w:p>
        </w:tc>
      </w:tr>
      <w:tr w:rsidR="00353B92" w:rsidRPr="00353B92" w14:paraId="3106DF6E" w14:textId="77777777">
        <w:trPr>
          <w:tblCellSpacing w:w="15" w:type="dxa"/>
        </w:trPr>
        <w:tc>
          <w:tcPr>
            <w:tcW w:w="0" w:type="auto"/>
            <w:vAlign w:val="center"/>
            <w:hideMark/>
          </w:tcPr>
          <w:p w14:paraId="0698F55D" w14:textId="77777777" w:rsidR="00353B92" w:rsidRPr="00353B92" w:rsidRDefault="00353B92" w:rsidP="00353B92">
            <w:r w:rsidRPr="00353B92">
              <w:t>Route</w:t>
            </w:r>
          </w:p>
        </w:tc>
        <w:tc>
          <w:tcPr>
            <w:tcW w:w="0" w:type="auto"/>
            <w:vAlign w:val="center"/>
            <w:hideMark/>
          </w:tcPr>
          <w:p w14:paraId="350998A6" w14:textId="77777777" w:rsidR="00353B92" w:rsidRPr="00353B92" w:rsidRDefault="00353B92" w:rsidP="00353B92">
            <w:r w:rsidRPr="00353B92">
              <w:t>Graph</w:t>
            </w:r>
          </w:p>
        </w:tc>
        <w:tc>
          <w:tcPr>
            <w:tcW w:w="0" w:type="auto"/>
            <w:vAlign w:val="center"/>
            <w:hideMark/>
          </w:tcPr>
          <w:p w14:paraId="4C31E40F" w14:textId="77777777" w:rsidR="00353B92" w:rsidRPr="00353B92" w:rsidRDefault="00353B92" w:rsidP="00353B92">
            <w:r w:rsidRPr="00353B92">
              <w:t>Model city map</w:t>
            </w:r>
          </w:p>
        </w:tc>
      </w:tr>
      <w:tr w:rsidR="00353B92" w:rsidRPr="00353B92" w14:paraId="64792AD9" w14:textId="77777777">
        <w:trPr>
          <w:tblCellSpacing w:w="15" w:type="dxa"/>
        </w:trPr>
        <w:tc>
          <w:tcPr>
            <w:tcW w:w="0" w:type="auto"/>
            <w:vAlign w:val="center"/>
            <w:hideMark/>
          </w:tcPr>
          <w:p w14:paraId="6FB6397A" w14:textId="77777777" w:rsidR="00353B92" w:rsidRPr="00353B92" w:rsidRDefault="00353B92" w:rsidP="00353B92">
            <w:r w:rsidRPr="00353B92">
              <w:t>Route</w:t>
            </w:r>
          </w:p>
        </w:tc>
        <w:tc>
          <w:tcPr>
            <w:tcW w:w="0" w:type="auto"/>
            <w:vAlign w:val="center"/>
            <w:hideMark/>
          </w:tcPr>
          <w:p w14:paraId="3CC7F834" w14:textId="77777777" w:rsidR="00353B92" w:rsidRPr="00353B92" w:rsidRDefault="00353B92" w:rsidP="00353B92">
            <w:r w:rsidRPr="00353B92">
              <w:t>Dijkstra</w:t>
            </w:r>
          </w:p>
        </w:tc>
        <w:tc>
          <w:tcPr>
            <w:tcW w:w="0" w:type="auto"/>
            <w:vAlign w:val="center"/>
            <w:hideMark/>
          </w:tcPr>
          <w:p w14:paraId="5E89B888" w14:textId="77777777" w:rsidR="00353B92" w:rsidRPr="00353B92" w:rsidRDefault="00353B92" w:rsidP="00353B92">
            <w:r w:rsidRPr="00353B92">
              <w:t>Shortest route</w:t>
            </w:r>
          </w:p>
        </w:tc>
      </w:tr>
      <w:tr w:rsidR="00353B92" w:rsidRPr="00353B92" w14:paraId="75345F5D" w14:textId="77777777">
        <w:trPr>
          <w:tblCellSpacing w:w="15" w:type="dxa"/>
        </w:trPr>
        <w:tc>
          <w:tcPr>
            <w:tcW w:w="0" w:type="auto"/>
            <w:vAlign w:val="center"/>
            <w:hideMark/>
          </w:tcPr>
          <w:p w14:paraId="176DA0D3" w14:textId="77777777" w:rsidR="00353B92" w:rsidRPr="00353B92" w:rsidRDefault="00353B92" w:rsidP="00353B92">
            <w:r w:rsidRPr="00353B92">
              <w:t>Route</w:t>
            </w:r>
          </w:p>
        </w:tc>
        <w:tc>
          <w:tcPr>
            <w:tcW w:w="0" w:type="auto"/>
            <w:vAlign w:val="center"/>
            <w:hideMark/>
          </w:tcPr>
          <w:p w14:paraId="63BF77E5" w14:textId="77777777" w:rsidR="00353B92" w:rsidRPr="00353B92" w:rsidRDefault="00353B92" w:rsidP="00353B92">
            <w:r w:rsidRPr="00353B92">
              <w:t>BFS</w:t>
            </w:r>
          </w:p>
        </w:tc>
        <w:tc>
          <w:tcPr>
            <w:tcW w:w="0" w:type="auto"/>
            <w:vAlign w:val="center"/>
            <w:hideMark/>
          </w:tcPr>
          <w:p w14:paraId="436783B4" w14:textId="77777777" w:rsidR="00353B92" w:rsidRPr="00353B92" w:rsidRDefault="00353B92" w:rsidP="00353B92">
            <w:r w:rsidRPr="00353B92">
              <w:t>Graph traversal</w:t>
            </w:r>
          </w:p>
        </w:tc>
      </w:tr>
      <w:tr w:rsidR="00353B92" w:rsidRPr="00353B92" w14:paraId="00EC1321" w14:textId="77777777">
        <w:trPr>
          <w:tblCellSpacing w:w="15" w:type="dxa"/>
        </w:trPr>
        <w:tc>
          <w:tcPr>
            <w:tcW w:w="0" w:type="auto"/>
            <w:vAlign w:val="center"/>
            <w:hideMark/>
          </w:tcPr>
          <w:p w14:paraId="753B5DDB" w14:textId="77777777" w:rsidR="00353B92" w:rsidRPr="00353B92" w:rsidRDefault="00353B92" w:rsidP="00353B92">
            <w:r w:rsidRPr="00353B92">
              <w:t>Delivery</w:t>
            </w:r>
          </w:p>
        </w:tc>
        <w:tc>
          <w:tcPr>
            <w:tcW w:w="0" w:type="auto"/>
            <w:vAlign w:val="center"/>
            <w:hideMark/>
          </w:tcPr>
          <w:p w14:paraId="018C8A22" w14:textId="77777777" w:rsidR="00353B92" w:rsidRPr="00353B92" w:rsidRDefault="00353B92" w:rsidP="00353B92">
            <w:r w:rsidRPr="00353B92">
              <w:t>Queue</w:t>
            </w:r>
          </w:p>
        </w:tc>
        <w:tc>
          <w:tcPr>
            <w:tcW w:w="0" w:type="auto"/>
            <w:vAlign w:val="center"/>
            <w:hideMark/>
          </w:tcPr>
          <w:p w14:paraId="079BD94D" w14:textId="77777777" w:rsidR="00353B92" w:rsidRPr="00353B92" w:rsidRDefault="00353B92" w:rsidP="00353B92">
            <w:r w:rsidRPr="00353B92">
              <w:t>FIFO delivery processing</w:t>
            </w:r>
          </w:p>
        </w:tc>
      </w:tr>
      <w:tr w:rsidR="00353B92" w:rsidRPr="00353B92" w14:paraId="2401690D" w14:textId="77777777">
        <w:trPr>
          <w:tblCellSpacing w:w="15" w:type="dxa"/>
        </w:trPr>
        <w:tc>
          <w:tcPr>
            <w:tcW w:w="0" w:type="auto"/>
            <w:vAlign w:val="center"/>
            <w:hideMark/>
          </w:tcPr>
          <w:p w14:paraId="7BA681C9" w14:textId="77777777" w:rsidR="00353B92" w:rsidRPr="00353B92" w:rsidRDefault="00353B92" w:rsidP="00353B92">
            <w:r w:rsidRPr="00353B92">
              <w:t>Delivery</w:t>
            </w:r>
          </w:p>
        </w:tc>
        <w:tc>
          <w:tcPr>
            <w:tcW w:w="0" w:type="auto"/>
            <w:vAlign w:val="center"/>
            <w:hideMark/>
          </w:tcPr>
          <w:p w14:paraId="3DCDE555" w14:textId="77777777" w:rsidR="00353B92" w:rsidRPr="00353B92" w:rsidRDefault="00353B92" w:rsidP="00353B92">
            <w:r w:rsidRPr="00353B92">
              <w:t>Priority Queue</w:t>
            </w:r>
          </w:p>
        </w:tc>
        <w:tc>
          <w:tcPr>
            <w:tcW w:w="0" w:type="auto"/>
            <w:vAlign w:val="center"/>
            <w:hideMark/>
          </w:tcPr>
          <w:p w14:paraId="1EE3CB77" w14:textId="77777777" w:rsidR="00353B92" w:rsidRPr="00353B92" w:rsidRDefault="00353B92" w:rsidP="00353B92">
            <w:r w:rsidRPr="00353B92">
              <w:t>Urgent deliveries</w:t>
            </w:r>
          </w:p>
        </w:tc>
      </w:tr>
      <w:tr w:rsidR="00353B92" w:rsidRPr="00353B92" w14:paraId="57F00BAB" w14:textId="77777777">
        <w:trPr>
          <w:tblCellSpacing w:w="15" w:type="dxa"/>
        </w:trPr>
        <w:tc>
          <w:tcPr>
            <w:tcW w:w="0" w:type="auto"/>
            <w:vAlign w:val="center"/>
            <w:hideMark/>
          </w:tcPr>
          <w:p w14:paraId="6527E2E0" w14:textId="77777777" w:rsidR="00353B92" w:rsidRPr="00353B92" w:rsidRDefault="00353B92" w:rsidP="00353B92">
            <w:r w:rsidRPr="00353B92">
              <w:t>Analytics</w:t>
            </w:r>
          </w:p>
        </w:tc>
        <w:tc>
          <w:tcPr>
            <w:tcW w:w="0" w:type="auto"/>
            <w:vAlign w:val="center"/>
            <w:hideMark/>
          </w:tcPr>
          <w:p w14:paraId="46378C55" w14:textId="77777777" w:rsidR="00353B92" w:rsidRPr="00353B92" w:rsidRDefault="00353B92" w:rsidP="00353B92">
            <w:r w:rsidRPr="00353B92">
              <w:t>Arrays</w:t>
            </w:r>
          </w:p>
        </w:tc>
        <w:tc>
          <w:tcPr>
            <w:tcW w:w="0" w:type="auto"/>
            <w:vAlign w:val="center"/>
            <w:hideMark/>
          </w:tcPr>
          <w:p w14:paraId="5C0F745D" w14:textId="77777777" w:rsidR="00353B92" w:rsidRPr="00353B92" w:rsidRDefault="00353B92" w:rsidP="00353B92">
            <w:r w:rsidRPr="00353B92">
              <w:t>Statistics</w:t>
            </w:r>
          </w:p>
        </w:tc>
      </w:tr>
      <w:tr w:rsidR="00353B92" w:rsidRPr="00353B92" w14:paraId="59C2094A" w14:textId="77777777">
        <w:trPr>
          <w:tblCellSpacing w:w="15" w:type="dxa"/>
        </w:trPr>
        <w:tc>
          <w:tcPr>
            <w:tcW w:w="0" w:type="auto"/>
            <w:vAlign w:val="center"/>
            <w:hideMark/>
          </w:tcPr>
          <w:p w14:paraId="2EFC90F0" w14:textId="77777777" w:rsidR="00353B92" w:rsidRPr="00353B92" w:rsidRDefault="00353B92" w:rsidP="00353B92">
            <w:r w:rsidRPr="00353B92">
              <w:t>Analytics</w:t>
            </w:r>
          </w:p>
        </w:tc>
        <w:tc>
          <w:tcPr>
            <w:tcW w:w="0" w:type="auto"/>
            <w:vAlign w:val="center"/>
            <w:hideMark/>
          </w:tcPr>
          <w:p w14:paraId="2A511DA8" w14:textId="77777777" w:rsidR="00353B92" w:rsidRPr="00353B92" w:rsidRDefault="00353B92" w:rsidP="00353B92">
            <w:r w:rsidRPr="00353B92">
              <w:t>Hash Maps</w:t>
            </w:r>
          </w:p>
        </w:tc>
        <w:tc>
          <w:tcPr>
            <w:tcW w:w="0" w:type="auto"/>
            <w:vAlign w:val="center"/>
            <w:hideMark/>
          </w:tcPr>
          <w:p w14:paraId="04EB810A" w14:textId="77777777" w:rsidR="00353B92" w:rsidRPr="00353B92" w:rsidRDefault="00353B92" w:rsidP="00353B92">
            <w:r w:rsidRPr="00353B92">
              <w:t>Aggregation</w:t>
            </w:r>
          </w:p>
        </w:tc>
      </w:tr>
      <w:tr w:rsidR="00353B92" w:rsidRPr="00353B92" w14:paraId="52922B0D" w14:textId="77777777">
        <w:trPr>
          <w:tblCellSpacing w:w="15" w:type="dxa"/>
        </w:trPr>
        <w:tc>
          <w:tcPr>
            <w:tcW w:w="0" w:type="auto"/>
            <w:vAlign w:val="center"/>
            <w:hideMark/>
          </w:tcPr>
          <w:p w14:paraId="03EB3F9E" w14:textId="77777777" w:rsidR="00353B92" w:rsidRPr="00353B92" w:rsidRDefault="00353B92" w:rsidP="00353B92">
            <w:r w:rsidRPr="00353B92">
              <w:t>Analytics</w:t>
            </w:r>
          </w:p>
        </w:tc>
        <w:tc>
          <w:tcPr>
            <w:tcW w:w="0" w:type="auto"/>
            <w:vAlign w:val="center"/>
            <w:hideMark/>
          </w:tcPr>
          <w:p w14:paraId="72F43ACE" w14:textId="77777777" w:rsidR="00353B92" w:rsidRPr="00353B92" w:rsidRDefault="00353B92" w:rsidP="00353B92">
            <w:r w:rsidRPr="00353B92">
              <w:t>Sorting</w:t>
            </w:r>
          </w:p>
        </w:tc>
        <w:tc>
          <w:tcPr>
            <w:tcW w:w="0" w:type="auto"/>
            <w:vAlign w:val="center"/>
            <w:hideMark/>
          </w:tcPr>
          <w:p w14:paraId="1E80E9B3" w14:textId="77777777" w:rsidR="00353B92" w:rsidRPr="00353B92" w:rsidRDefault="00353B92" w:rsidP="00353B92">
            <w:r w:rsidRPr="00353B92">
              <w:t>Rankings</w:t>
            </w:r>
          </w:p>
        </w:tc>
      </w:tr>
    </w:tbl>
    <w:p w14:paraId="4C8A8650" w14:textId="77777777" w:rsidR="00353B92" w:rsidRPr="00353B92" w:rsidRDefault="00353B92" w:rsidP="00353B92">
      <w:r w:rsidRPr="00353B92">
        <w:pict w14:anchorId="6360EEDE">
          <v:rect id="_x0000_i2336" style="width:0;height:1.5pt" o:hralign="center" o:hrstd="t" o:hr="t" fillcolor="#a0a0a0" stroked="f"/>
        </w:pict>
      </w:r>
    </w:p>
    <w:p w14:paraId="794F76D0" w14:textId="77777777" w:rsidR="00353B92" w:rsidRPr="00353B92" w:rsidRDefault="00353B92" w:rsidP="00353B92">
      <w:pPr>
        <w:rPr>
          <w:b/>
          <w:bCs/>
        </w:rPr>
      </w:pPr>
      <w:r w:rsidRPr="00353B92">
        <w:rPr>
          <w:b/>
          <w:bCs/>
        </w:rPr>
        <w:t>94. Fleet DSA Design</w:t>
      </w:r>
    </w:p>
    <w:p w14:paraId="788DFBE6" w14:textId="77777777" w:rsidR="00353B92" w:rsidRPr="00353B92" w:rsidRDefault="00353B92" w:rsidP="00353B92">
      <w:r w:rsidRPr="00353B92">
        <w:t>Fleet data is maintained as an array of drone objects.</w:t>
      </w:r>
    </w:p>
    <w:p w14:paraId="7A05ADF2" w14:textId="77777777" w:rsidR="00353B92" w:rsidRPr="00353B92" w:rsidRDefault="00353B92" w:rsidP="00353B92">
      <w:r w:rsidRPr="00353B92">
        <w:t>Example:</w:t>
      </w:r>
    </w:p>
    <w:p w14:paraId="46EF25CF" w14:textId="77777777" w:rsidR="00353B92" w:rsidRPr="00353B92" w:rsidRDefault="00353B92" w:rsidP="00353B92">
      <w:proofErr w:type="gramStart"/>
      <w:r w:rsidRPr="00353B92">
        <w:t>Drone[</w:t>
      </w:r>
      <w:proofErr w:type="gramEnd"/>
      <w:r w:rsidRPr="00353B92">
        <w:t>]</w:t>
      </w:r>
    </w:p>
    <w:p w14:paraId="5F8A4AA4" w14:textId="77777777" w:rsidR="00353B92" w:rsidRPr="00353B92" w:rsidRDefault="00353B92" w:rsidP="00353B92"/>
    <w:p w14:paraId="575E6A9D" w14:textId="77777777" w:rsidR="00353B92" w:rsidRPr="00353B92" w:rsidRDefault="00353B92" w:rsidP="00353B92">
      <w:r w:rsidRPr="00353B92">
        <w:t>↓</w:t>
      </w:r>
    </w:p>
    <w:p w14:paraId="5C2CFE99" w14:textId="77777777" w:rsidR="00353B92" w:rsidRPr="00353B92" w:rsidRDefault="00353B92" w:rsidP="00353B92"/>
    <w:p w14:paraId="45300D32" w14:textId="77777777" w:rsidR="00353B92" w:rsidRPr="00353B92" w:rsidRDefault="00353B92" w:rsidP="00353B92">
      <w:r w:rsidRPr="00353B92">
        <w:t>Search</w:t>
      </w:r>
    </w:p>
    <w:p w14:paraId="5F771A4B" w14:textId="77777777" w:rsidR="00353B92" w:rsidRPr="00353B92" w:rsidRDefault="00353B92" w:rsidP="00353B92"/>
    <w:p w14:paraId="773894FF" w14:textId="77777777" w:rsidR="00353B92" w:rsidRPr="00353B92" w:rsidRDefault="00353B92" w:rsidP="00353B92">
      <w:r w:rsidRPr="00353B92">
        <w:t>↓</w:t>
      </w:r>
    </w:p>
    <w:p w14:paraId="50B8EE1A" w14:textId="77777777" w:rsidR="00353B92" w:rsidRPr="00353B92" w:rsidRDefault="00353B92" w:rsidP="00353B92"/>
    <w:p w14:paraId="619331D6" w14:textId="77777777" w:rsidR="00353B92" w:rsidRPr="00353B92" w:rsidRDefault="00353B92" w:rsidP="00353B92">
      <w:r w:rsidRPr="00353B92">
        <w:lastRenderedPageBreak/>
        <w:t>Sort</w:t>
      </w:r>
    </w:p>
    <w:p w14:paraId="66EBC923" w14:textId="77777777" w:rsidR="00353B92" w:rsidRPr="00353B92" w:rsidRDefault="00353B92" w:rsidP="00353B92"/>
    <w:p w14:paraId="7E904137" w14:textId="77777777" w:rsidR="00353B92" w:rsidRPr="00353B92" w:rsidRDefault="00353B92" w:rsidP="00353B92">
      <w:r w:rsidRPr="00353B92">
        <w:t>↓</w:t>
      </w:r>
    </w:p>
    <w:p w14:paraId="7F22E4B2" w14:textId="77777777" w:rsidR="00353B92" w:rsidRPr="00353B92" w:rsidRDefault="00353B92" w:rsidP="00353B92"/>
    <w:p w14:paraId="78AC7B78" w14:textId="77777777" w:rsidR="00353B92" w:rsidRPr="00353B92" w:rsidRDefault="00353B92" w:rsidP="00353B92">
      <w:r w:rsidRPr="00353B92">
        <w:t>Assign</w:t>
      </w:r>
    </w:p>
    <w:p w14:paraId="0C099FB6" w14:textId="77777777" w:rsidR="00353B92" w:rsidRPr="00353B92" w:rsidRDefault="00353B92" w:rsidP="00353B92">
      <w:pPr>
        <w:rPr>
          <w:b/>
          <w:bCs/>
        </w:rPr>
      </w:pPr>
      <w:r w:rsidRPr="00353B92">
        <w:rPr>
          <w:b/>
          <w:bCs/>
        </w:rPr>
        <w:t>Searching</w:t>
      </w:r>
    </w:p>
    <w:p w14:paraId="6840B8FF" w14:textId="77777777" w:rsidR="00353B92" w:rsidRPr="00353B92" w:rsidRDefault="00353B92" w:rsidP="00353B92">
      <w:r w:rsidRPr="00353B92">
        <w:t>Used when:</w:t>
      </w:r>
    </w:p>
    <w:p w14:paraId="1605EB1A" w14:textId="77777777" w:rsidR="00353B92" w:rsidRPr="00353B92" w:rsidRDefault="00353B92" w:rsidP="00353B92">
      <w:pPr>
        <w:numPr>
          <w:ilvl w:val="0"/>
          <w:numId w:val="122"/>
        </w:numPr>
      </w:pPr>
      <w:r w:rsidRPr="00353B92">
        <w:t xml:space="preserve">Find drone by ID </w:t>
      </w:r>
    </w:p>
    <w:p w14:paraId="7C18FD76" w14:textId="77777777" w:rsidR="00353B92" w:rsidRPr="00353B92" w:rsidRDefault="00353B92" w:rsidP="00353B92">
      <w:pPr>
        <w:numPr>
          <w:ilvl w:val="0"/>
          <w:numId w:val="122"/>
        </w:numPr>
      </w:pPr>
      <w:r w:rsidRPr="00353B92">
        <w:t xml:space="preserve">Find drone by model </w:t>
      </w:r>
    </w:p>
    <w:p w14:paraId="65C0A0D6" w14:textId="77777777" w:rsidR="00353B92" w:rsidRPr="00353B92" w:rsidRDefault="00353B92" w:rsidP="00353B92">
      <w:pPr>
        <w:numPr>
          <w:ilvl w:val="0"/>
          <w:numId w:val="122"/>
        </w:numPr>
      </w:pPr>
      <w:r w:rsidRPr="00353B92">
        <w:t xml:space="preserve">Find drone by status </w:t>
      </w:r>
    </w:p>
    <w:p w14:paraId="29E70D15" w14:textId="77777777" w:rsidR="00353B92" w:rsidRPr="00353B92" w:rsidRDefault="00353B92" w:rsidP="00353B92">
      <w:pPr>
        <w:rPr>
          <w:b/>
          <w:bCs/>
        </w:rPr>
      </w:pPr>
      <w:r w:rsidRPr="00353B92">
        <w:rPr>
          <w:b/>
          <w:bCs/>
        </w:rPr>
        <w:t>Sorting</w:t>
      </w:r>
    </w:p>
    <w:p w14:paraId="1FEDA237" w14:textId="77777777" w:rsidR="00353B92" w:rsidRPr="00353B92" w:rsidRDefault="00353B92" w:rsidP="00353B92">
      <w:r w:rsidRPr="00353B92">
        <w:t>Sort by:</w:t>
      </w:r>
    </w:p>
    <w:p w14:paraId="7A74EBAC" w14:textId="77777777" w:rsidR="00353B92" w:rsidRPr="00353B92" w:rsidRDefault="00353B92" w:rsidP="00353B92">
      <w:pPr>
        <w:numPr>
          <w:ilvl w:val="0"/>
          <w:numId w:val="123"/>
        </w:numPr>
      </w:pPr>
      <w:r w:rsidRPr="00353B92">
        <w:t xml:space="preserve">Battery </w:t>
      </w:r>
    </w:p>
    <w:p w14:paraId="72822190" w14:textId="77777777" w:rsidR="00353B92" w:rsidRPr="00353B92" w:rsidRDefault="00353B92" w:rsidP="00353B92">
      <w:pPr>
        <w:numPr>
          <w:ilvl w:val="0"/>
          <w:numId w:val="123"/>
        </w:numPr>
      </w:pPr>
      <w:r w:rsidRPr="00353B92">
        <w:t xml:space="preserve">Speed </w:t>
      </w:r>
    </w:p>
    <w:p w14:paraId="054E89BA" w14:textId="77777777" w:rsidR="00353B92" w:rsidRPr="00353B92" w:rsidRDefault="00353B92" w:rsidP="00353B92">
      <w:pPr>
        <w:numPr>
          <w:ilvl w:val="0"/>
          <w:numId w:val="123"/>
        </w:numPr>
      </w:pPr>
      <w:r w:rsidRPr="00353B92">
        <w:t xml:space="preserve">Capacity </w:t>
      </w:r>
    </w:p>
    <w:p w14:paraId="31065427" w14:textId="77777777" w:rsidR="00353B92" w:rsidRPr="00353B92" w:rsidRDefault="00353B92" w:rsidP="00353B92">
      <w:pPr>
        <w:numPr>
          <w:ilvl w:val="0"/>
          <w:numId w:val="123"/>
        </w:numPr>
      </w:pPr>
      <w:r w:rsidRPr="00353B92">
        <w:t xml:space="preserve">Health </w:t>
      </w:r>
    </w:p>
    <w:p w14:paraId="5AD71CC1" w14:textId="77777777" w:rsidR="00353B92" w:rsidRPr="00353B92" w:rsidRDefault="00353B92" w:rsidP="00353B92">
      <w:pPr>
        <w:rPr>
          <w:b/>
          <w:bCs/>
        </w:rPr>
      </w:pPr>
      <w:r w:rsidRPr="00353B92">
        <w:rPr>
          <w:b/>
          <w:bCs/>
        </w:rPr>
        <w:t>Priority Queue</w:t>
      </w:r>
    </w:p>
    <w:p w14:paraId="097707FC" w14:textId="77777777" w:rsidR="00353B92" w:rsidRPr="00353B92" w:rsidRDefault="00353B92" w:rsidP="00353B92">
      <w:r w:rsidRPr="00353B92">
        <w:t>Assignment priority is determined using:</w:t>
      </w:r>
    </w:p>
    <w:p w14:paraId="367A094B" w14:textId="77777777" w:rsidR="00353B92" w:rsidRPr="00353B92" w:rsidRDefault="00353B92" w:rsidP="00353B92">
      <w:pPr>
        <w:numPr>
          <w:ilvl w:val="0"/>
          <w:numId w:val="124"/>
        </w:numPr>
      </w:pPr>
      <w:r w:rsidRPr="00353B92">
        <w:t xml:space="preserve">Availability </w:t>
      </w:r>
    </w:p>
    <w:p w14:paraId="02C34550" w14:textId="77777777" w:rsidR="00353B92" w:rsidRPr="00353B92" w:rsidRDefault="00353B92" w:rsidP="00353B92">
      <w:pPr>
        <w:numPr>
          <w:ilvl w:val="0"/>
          <w:numId w:val="124"/>
        </w:numPr>
      </w:pPr>
      <w:r w:rsidRPr="00353B92">
        <w:t xml:space="preserve">Battery Level </w:t>
      </w:r>
    </w:p>
    <w:p w14:paraId="1846B0FB" w14:textId="77777777" w:rsidR="00353B92" w:rsidRPr="00353B92" w:rsidRDefault="00353B92" w:rsidP="00353B92">
      <w:pPr>
        <w:numPr>
          <w:ilvl w:val="0"/>
          <w:numId w:val="124"/>
        </w:numPr>
      </w:pPr>
      <w:r w:rsidRPr="00353B92">
        <w:t xml:space="preserve">Distance from Warehouse </w:t>
      </w:r>
    </w:p>
    <w:p w14:paraId="6B005963" w14:textId="77777777" w:rsidR="00353B92" w:rsidRPr="00353B92" w:rsidRDefault="00353B92" w:rsidP="00353B92">
      <w:pPr>
        <w:numPr>
          <w:ilvl w:val="0"/>
          <w:numId w:val="124"/>
        </w:numPr>
      </w:pPr>
      <w:r w:rsidRPr="00353B92">
        <w:t xml:space="preserve">Health Status </w:t>
      </w:r>
    </w:p>
    <w:p w14:paraId="07721165" w14:textId="77777777" w:rsidR="00353B92" w:rsidRPr="00353B92" w:rsidRDefault="00353B92" w:rsidP="00353B92">
      <w:r w:rsidRPr="00353B92">
        <w:t>This demonstrates practical Priority Queue usage.</w:t>
      </w:r>
    </w:p>
    <w:p w14:paraId="3E120EDB" w14:textId="77777777" w:rsidR="00353B92" w:rsidRPr="00353B92" w:rsidRDefault="00353B92" w:rsidP="00353B92">
      <w:r w:rsidRPr="00353B92">
        <w:pict w14:anchorId="18B896AA">
          <v:rect id="_x0000_i2337" style="width:0;height:1.5pt" o:hralign="center" o:hrstd="t" o:hr="t" fillcolor="#a0a0a0" stroked="f"/>
        </w:pict>
      </w:r>
    </w:p>
    <w:p w14:paraId="55D0C61E" w14:textId="77777777" w:rsidR="00353B92" w:rsidRPr="00353B92" w:rsidRDefault="00353B92" w:rsidP="00353B92">
      <w:pPr>
        <w:rPr>
          <w:b/>
          <w:bCs/>
        </w:rPr>
      </w:pPr>
      <w:r w:rsidRPr="00353B92">
        <w:rPr>
          <w:b/>
          <w:bCs/>
        </w:rPr>
        <w:t>95. Route Optimization DSA Design</w:t>
      </w:r>
    </w:p>
    <w:p w14:paraId="454D4F94" w14:textId="77777777" w:rsidR="00353B92" w:rsidRPr="00353B92" w:rsidRDefault="00353B92" w:rsidP="00353B92">
      <w:r w:rsidRPr="00353B92">
        <w:t>The city is represented as a weighted graph.</w:t>
      </w:r>
    </w:p>
    <w:p w14:paraId="41F2C312" w14:textId="77777777" w:rsidR="00353B92" w:rsidRPr="00353B92" w:rsidRDefault="00353B92" w:rsidP="00353B92">
      <w:r w:rsidRPr="00353B92">
        <w:t>Warehouse A</w:t>
      </w:r>
    </w:p>
    <w:p w14:paraId="19326F5F" w14:textId="77777777" w:rsidR="00353B92" w:rsidRPr="00353B92" w:rsidRDefault="00353B92" w:rsidP="00353B92"/>
    <w:p w14:paraId="3EE73D38" w14:textId="77777777" w:rsidR="00353B92" w:rsidRPr="00353B92" w:rsidRDefault="00353B92" w:rsidP="00353B92">
      <w:r w:rsidRPr="00353B92">
        <w:t>↓</w:t>
      </w:r>
    </w:p>
    <w:p w14:paraId="48245F8A" w14:textId="77777777" w:rsidR="00353B92" w:rsidRPr="00353B92" w:rsidRDefault="00353B92" w:rsidP="00353B92"/>
    <w:p w14:paraId="367214F0" w14:textId="77777777" w:rsidR="00353B92" w:rsidRPr="00353B92" w:rsidRDefault="00353B92" w:rsidP="00353B92">
      <w:r w:rsidRPr="00353B92">
        <w:t>Intersection</w:t>
      </w:r>
    </w:p>
    <w:p w14:paraId="519A12EE" w14:textId="77777777" w:rsidR="00353B92" w:rsidRPr="00353B92" w:rsidRDefault="00353B92" w:rsidP="00353B92"/>
    <w:p w14:paraId="1ED502D7" w14:textId="77777777" w:rsidR="00353B92" w:rsidRPr="00353B92" w:rsidRDefault="00353B92" w:rsidP="00353B92">
      <w:r w:rsidRPr="00353B92">
        <w:t>↓</w:t>
      </w:r>
    </w:p>
    <w:p w14:paraId="6CDAA56E" w14:textId="77777777" w:rsidR="00353B92" w:rsidRPr="00353B92" w:rsidRDefault="00353B92" w:rsidP="00353B92"/>
    <w:p w14:paraId="1B095710" w14:textId="77777777" w:rsidR="00353B92" w:rsidRPr="00353B92" w:rsidRDefault="00353B92" w:rsidP="00353B92">
      <w:r w:rsidRPr="00353B92">
        <w:t>Intersection</w:t>
      </w:r>
    </w:p>
    <w:p w14:paraId="505DBC15" w14:textId="77777777" w:rsidR="00353B92" w:rsidRPr="00353B92" w:rsidRDefault="00353B92" w:rsidP="00353B92"/>
    <w:p w14:paraId="37053F1B" w14:textId="77777777" w:rsidR="00353B92" w:rsidRPr="00353B92" w:rsidRDefault="00353B92" w:rsidP="00353B92">
      <w:r w:rsidRPr="00353B92">
        <w:t>↓</w:t>
      </w:r>
    </w:p>
    <w:p w14:paraId="5F52C19A" w14:textId="77777777" w:rsidR="00353B92" w:rsidRPr="00353B92" w:rsidRDefault="00353B92" w:rsidP="00353B92"/>
    <w:p w14:paraId="04DA2623" w14:textId="77777777" w:rsidR="00353B92" w:rsidRPr="00353B92" w:rsidRDefault="00353B92" w:rsidP="00353B92">
      <w:r w:rsidRPr="00353B92">
        <w:t>Customer</w:t>
      </w:r>
    </w:p>
    <w:p w14:paraId="3FF5C37D" w14:textId="77777777" w:rsidR="00353B92" w:rsidRPr="00353B92" w:rsidRDefault="00353B92" w:rsidP="00353B92">
      <w:r w:rsidRPr="00353B92">
        <w:t>Nodes:</w:t>
      </w:r>
    </w:p>
    <w:p w14:paraId="525963C8" w14:textId="77777777" w:rsidR="00353B92" w:rsidRPr="00353B92" w:rsidRDefault="00353B92" w:rsidP="00353B92">
      <w:pPr>
        <w:numPr>
          <w:ilvl w:val="0"/>
          <w:numId w:val="125"/>
        </w:numPr>
      </w:pPr>
      <w:r w:rsidRPr="00353B92">
        <w:t xml:space="preserve">Warehouses </w:t>
      </w:r>
    </w:p>
    <w:p w14:paraId="4A55D389" w14:textId="77777777" w:rsidR="00353B92" w:rsidRPr="00353B92" w:rsidRDefault="00353B92" w:rsidP="00353B92">
      <w:pPr>
        <w:numPr>
          <w:ilvl w:val="0"/>
          <w:numId w:val="125"/>
        </w:numPr>
      </w:pPr>
      <w:r w:rsidRPr="00353B92">
        <w:t xml:space="preserve">Intersections </w:t>
      </w:r>
    </w:p>
    <w:p w14:paraId="59A10D7A" w14:textId="77777777" w:rsidR="00353B92" w:rsidRPr="00353B92" w:rsidRDefault="00353B92" w:rsidP="00353B92">
      <w:pPr>
        <w:numPr>
          <w:ilvl w:val="0"/>
          <w:numId w:val="125"/>
        </w:numPr>
      </w:pPr>
      <w:r w:rsidRPr="00353B92">
        <w:t xml:space="preserve">Delivery Points </w:t>
      </w:r>
    </w:p>
    <w:p w14:paraId="128EF1F1" w14:textId="77777777" w:rsidR="00353B92" w:rsidRPr="00353B92" w:rsidRDefault="00353B92" w:rsidP="00353B92">
      <w:r w:rsidRPr="00353B92">
        <w:t>Edges:</w:t>
      </w:r>
    </w:p>
    <w:p w14:paraId="10E45E41" w14:textId="77777777" w:rsidR="00353B92" w:rsidRPr="00353B92" w:rsidRDefault="00353B92" w:rsidP="00353B92">
      <w:pPr>
        <w:numPr>
          <w:ilvl w:val="0"/>
          <w:numId w:val="126"/>
        </w:numPr>
      </w:pPr>
      <w:r w:rsidRPr="00353B92">
        <w:t xml:space="preserve">Roads </w:t>
      </w:r>
    </w:p>
    <w:p w14:paraId="2400A3D4" w14:textId="77777777" w:rsidR="00353B92" w:rsidRPr="00353B92" w:rsidRDefault="00353B92" w:rsidP="00353B92">
      <w:r w:rsidRPr="00353B92">
        <w:t>Weights:</w:t>
      </w:r>
    </w:p>
    <w:p w14:paraId="4799C90B" w14:textId="77777777" w:rsidR="00353B92" w:rsidRPr="00353B92" w:rsidRDefault="00353B92" w:rsidP="00353B92">
      <w:pPr>
        <w:numPr>
          <w:ilvl w:val="0"/>
          <w:numId w:val="127"/>
        </w:numPr>
      </w:pPr>
      <w:r w:rsidRPr="00353B92">
        <w:t xml:space="preserve">Distance </w:t>
      </w:r>
    </w:p>
    <w:p w14:paraId="71C27A58" w14:textId="77777777" w:rsidR="00353B92" w:rsidRPr="00353B92" w:rsidRDefault="00353B92" w:rsidP="00353B92">
      <w:pPr>
        <w:rPr>
          <w:b/>
          <w:bCs/>
        </w:rPr>
      </w:pPr>
      <w:r w:rsidRPr="00353B92">
        <w:rPr>
          <w:b/>
          <w:bCs/>
        </w:rPr>
        <w:t>Dijkstra</w:t>
      </w:r>
    </w:p>
    <w:p w14:paraId="4CDC6985" w14:textId="77777777" w:rsidR="00353B92" w:rsidRPr="00353B92" w:rsidRDefault="00353B92" w:rsidP="00353B92">
      <w:r w:rsidRPr="00353B92">
        <w:t>Purpose:</w:t>
      </w:r>
    </w:p>
    <w:p w14:paraId="3EC8EE5B" w14:textId="77777777" w:rsidR="00353B92" w:rsidRPr="00353B92" w:rsidRDefault="00353B92" w:rsidP="00353B92">
      <w:r w:rsidRPr="00353B92">
        <w:t>Find shortest delivery route.</w:t>
      </w:r>
    </w:p>
    <w:p w14:paraId="3D6CE722" w14:textId="77777777" w:rsidR="00353B92" w:rsidRPr="00353B92" w:rsidRDefault="00353B92" w:rsidP="00353B92">
      <w:pPr>
        <w:rPr>
          <w:b/>
          <w:bCs/>
        </w:rPr>
      </w:pPr>
      <w:r w:rsidRPr="00353B92">
        <w:rPr>
          <w:b/>
          <w:bCs/>
        </w:rPr>
        <w:t>BFS</w:t>
      </w:r>
    </w:p>
    <w:p w14:paraId="15EBE789" w14:textId="77777777" w:rsidR="00353B92" w:rsidRPr="00353B92" w:rsidRDefault="00353B92" w:rsidP="00353B92">
      <w:r w:rsidRPr="00353B92">
        <w:t>Purpose:</w:t>
      </w:r>
    </w:p>
    <w:p w14:paraId="161E20A1" w14:textId="77777777" w:rsidR="00353B92" w:rsidRPr="00353B92" w:rsidRDefault="00353B92" w:rsidP="00353B92">
      <w:r w:rsidRPr="00353B92">
        <w:t>Graph traversal and reachability.</w:t>
      </w:r>
    </w:p>
    <w:p w14:paraId="1CD67A43" w14:textId="77777777" w:rsidR="00353B92" w:rsidRPr="00353B92" w:rsidRDefault="00353B92" w:rsidP="00353B92">
      <w:r w:rsidRPr="00353B92">
        <w:t>Future upgrades may include A* without changing the architecture.</w:t>
      </w:r>
    </w:p>
    <w:p w14:paraId="6B1D1189" w14:textId="77777777" w:rsidR="00353B92" w:rsidRPr="00353B92" w:rsidRDefault="00353B92" w:rsidP="00353B92">
      <w:r w:rsidRPr="00353B92">
        <w:pict w14:anchorId="7C78AD54">
          <v:rect id="_x0000_i2338" style="width:0;height:1.5pt" o:hralign="center" o:hrstd="t" o:hr="t" fillcolor="#a0a0a0" stroked="f"/>
        </w:pict>
      </w:r>
    </w:p>
    <w:p w14:paraId="5536B39F" w14:textId="77777777" w:rsidR="00353B92" w:rsidRPr="00353B92" w:rsidRDefault="00353B92" w:rsidP="00353B92">
      <w:pPr>
        <w:rPr>
          <w:b/>
          <w:bCs/>
        </w:rPr>
      </w:pPr>
      <w:r w:rsidRPr="00353B92">
        <w:rPr>
          <w:b/>
          <w:bCs/>
        </w:rPr>
        <w:t>96. Delivery DSA Design</w:t>
      </w:r>
    </w:p>
    <w:p w14:paraId="2E95C888" w14:textId="77777777" w:rsidR="00353B92" w:rsidRPr="00353B92" w:rsidRDefault="00353B92" w:rsidP="00353B92">
      <w:r w:rsidRPr="00353B92">
        <w:t>Deliveries are maintained in a queue.</w:t>
      </w:r>
    </w:p>
    <w:p w14:paraId="433AE737" w14:textId="77777777" w:rsidR="00353B92" w:rsidRPr="00353B92" w:rsidRDefault="00353B92" w:rsidP="00353B92">
      <w:r w:rsidRPr="00353B92">
        <w:t>Pending</w:t>
      </w:r>
    </w:p>
    <w:p w14:paraId="45C512B4" w14:textId="77777777" w:rsidR="00353B92" w:rsidRPr="00353B92" w:rsidRDefault="00353B92" w:rsidP="00353B92"/>
    <w:p w14:paraId="346B688B" w14:textId="77777777" w:rsidR="00353B92" w:rsidRPr="00353B92" w:rsidRDefault="00353B92" w:rsidP="00353B92">
      <w:r w:rsidRPr="00353B92">
        <w:t>↓</w:t>
      </w:r>
    </w:p>
    <w:p w14:paraId="17967E94" w14:textId="77777777" w:rsidR="00353B92" w:rsidRPr="00353B92" w:rsidRDefault="00353B92" w:rsidP="00353B92"/>
    <w:p w14:paraId="0382C4B1" w14:textId="77777777" w:rsidR="00353B92" w:rsidRPr="00353B92" w:rsidRDefault="00353B92" w:rsidP="00353B92">
      <w:r w:rsidRPr="00353B92">
        <w:t>Assigned</w:t>
      </w:r>
    </w:p>
    <w:p w14:paraId="4AC0745F" w14:textId="77777777" w:rsidR="00353B92" w:rsidRPr="00353B92" w:rsidRDefault="00353B92" w:rsidP="00353B92"/>
    <w:p w14:paraId="543D3195" w14:textId="77777777" w:rsidR="00353B92" w:rsidRPr="00353B92" w:rsidRDefault="00353B92" w:rsidP="00353B92">
      <w:r w:rsidRPr="00353B92">
        <w:t>↓</w:t>
      </w:r>
    </w:p>
    <w:p w14:paraId="4AA40F7F" w14:textId="77777777" w:rsidR="00353B92" w:rsidRPr="00353B92" w:rsidRDefault="00353B92" w:rsidP="00353B92"/>
    <w:p w14:paraId="12F36A55" w14:textId="77777777" w:rsidR="00353B92" w:rsidRPr="00353B92" w:rsidRDefault="00353B92" w:rsidP="00353B92">
      <w:r w:rsidRPr="00353B92">
        <w:t>In Transit</w:t>
      </w:r>
    </w:p>
    <w:p w14:paraId="1F4307A3" w14:textId="77777777" w:rsidR="00353B92" w:rsidRPr="00353B92" w:rsidRDefault="00353B92" w:rsidP="00353B92"/>
    <w:p w14:paraId="6988BA00" w14:textId="77777777" w:rsidR="00353B92" w:rsidRPr="00353B92" w:rsidRDefault="00353B92" w:rsidP="00353B92">
      <w:r w:rsidRPr="00353B92">
        <w:t>↓</w:t>
      </w:r>
    </w:p>
    <w:p w14:paraId="3D547E46" w14:textId="77777777" w:rsidR="00353B92" w:rsidRPr="00353B92" w:rsidRDefault="00353B92" w:rsidP="00353B92"/>
    <w:p w14:paraId="6D7D08F6" w14:textId="77777777" w:rsidR="00353B92" w:rsidRPr="00353B92" w:rsidRDefault="00353B92" w:rsidP="00353B92">
      <w:r w:rsidRPr="00353B92">
        <w:t>Delivered</w:t>
      </w:r>
    </w:p>
    <w:p w14:paraId="70CDB4C8" w14:textId="77777777" w:rsidR="00353B92" w:rsidRPr="00353B92" w:rsidRDefault="00353B92" w:rsidP="00353B92">
      <w:pPr>
        <w:rPr>
          <w:b/>
          <w:bCs/>
        </w:rPr>
      </w:pPr>
      <w:r w:rsidRPr="00353B92">
        <w:rPr>
          <w:b/>
          <w:bCs/>
        </w:rPr>
        <w:t>Queue</w:t>
      </w:r>
    </w:p>
    <w:p w14:paraId="1E9D60C2" w14:textId="77777777" w:rsidR="00353B92" w:rsidRPr="00353B92" w:rsidRDefault="00353B92" w:rsidP="00353B92">
      <w:r w:rsidRPr="00353B92">
        <w:t>FIFO scheduling.</w:t>
      </w:r>
    </w:p>
    <w:p w14:paraId="1695AEF2" w14:textId="77777777" w:rsidR="00353B92" w:rsidRPr="00353B92" w:rsidRDefault="00353B92" w:rsidP="00353B92">
      <w:pPr>
        <w:rPr>
          <w:b/>
          <w:bCs/>
        </w:rPr>
      </w:pPr>
      <w:r w:rsidRPr="00353B92">
        <w:rPr>
          <w:b/>
          <w:bCs/>
        </w:rPr>
        <w:t>Priority Queue</w:t>
      </w:r>
    </w:p>
    <w:p w14:paraId="076543CC" w14:textId="77777777" w:rsidR="00353B92" w:rsidRPr="00353B92" w:rsidRDefault="00353B92" w:rsidP="00353B92">
      <w:r w:rsidRPr="00353B92">
        <w:t>Emergency deliveries bypass the normal queue.</w:t>
      </w:r>
    </w:p>
    <w:p w14:paraId="52E6A055" w14:textId="77777777" w:rsidR="00353B92" w:rsidRPr="00353B92" w:rsidRDefault="00353B92" w:rsidP="00353B92">
      <w:r w:rsidRPr="00353B92">
        <w:t>Priority:</w:t>
      </w:r>
    </w:p>
    <w:p w14:paraId="74A1B1B2" w14:textId="77777777" w:rsidR="00353B92" w:rsidRPr="00353B92" w:rsidRDefault="00353B92" w:rsidP="00353B92">
      <w:r w:rsidRPr="00353B92">
        <w:t>High</w:t>
      </w:r>
    </w:p>
    <w:p w14:paraId="7A2AEB2D" w14:textId="77777777" w:rsidR="00353B92" w:rsidRPr="00353B92" w:rsidRDefault="00353B92" w:rsidP="00353B92">
      <w:r w:rsidRPr="00353B92">
        <w:t>↓</w:t>
      </w:r>
    </w:p>
    <w:p w14:paraId="5B8D24BE" w14:textId="77777777" w:rsidR="00353B92" w:rsidRPr="00353B92" w:rsidRDefault="00353B92" w:rsidP="00353B92">
      <w:r w:rsidRPr="00353B92">
        <w:t>Medium</w:t>
      </w:r>
    </w:p>
    <w:p w14:paraId="50C76F8E" w14:textId="77777777" w:rsidR="00353B92" w:rsidRPr="00353B92" w:rsidRDefault="00353B92" w:rsidP="00353B92">
      <w:r w:rsidRPr="00353B92">
        <w:t>↓</w:t>
      </w:r>
    </w:p>
    <w:p w14:paraId="0E0F6EF5" w14:textId="77777777" w:rsidR="00353B92" w:rsidRPr="00353B92" w:rsidRDefault="00353B92" w:rsidP="00353B92">
      <w:r w:rsidRPr="00353B92">
        <w:t>Low</w:t>
      </w:r>
    </w:p>
    <w:p w14:paraId="012074B7" w14:textId="77777777" w:rsidR="00353B92" w:rsidRPr="00353B92" w:rsidRDefault="00353B92" w:rsidP="00353B92">
      <w:r w:rsidRPr="00353B92">
        <w:pict w14:anchorId="3C9E6AD9">
          <v:rect id="_x0000_i2339" style="width:0;height:1.5pt" o:hralign="center" o:hrstd="t" o:hr="t" fillcolor="#a0a0a0" stroked="f"/>
        </w:pict>
      </w:r>
    </w:p>
    <w:p w14:paraId="552A3D70" w14:textId="77777777" w:rsidR="00353B92" w:rsidRPr="00353B92" w:rsidRDefault="00353B92" w:rsidP="00353B92">
      <w:pPr>
        <w:rPr>
          <w:b/>
          <w:bCs/>
        </w:rPr>
      </w:pPr>
      <w:r w:rsidRPr="00353B92">
        <w:rPr>
          <w:b/>
          <w:bCs/>
        </w:rPr>
        <w:t>97. Analytics DSA Design</w:t>
      </w:r>
    </w:p>
    <w:p w14:paraId="5083CAED" w14:textId="77777777" w:rsidR="00353B92" w:rsidRPr="00353B92" w:rsidRDefault="00353B92" w:rsidP="00353B92">
      <w:r w:rsidRPr="00353B92">
        <w:t>Analytics primarily demonstrate:</w:t>
      </w:r>
    </w:p>
    <w:p w14:paraId="6B0CD836" w14:textId="77777777" w:rsidR="00353B92" w:rsidRPr="00353B92" w:rsidRDefault="00353B92" w:rsidP="00353B92">
      <w:r w:rsidRPr="00353B92">
        <w:t>Arrays</w:t>
      </w:r>
    </w:p>
    <w:p w14:paraId="66CF81F5" w14:textId="77777777" w:rsidR="00353B92" w:rsidRPr="00353B92" w:rsidRDefault="00353B92" w:rsidP="00353B92">
      <w:r w:rsidRPr="00353B92">
        <w:t>Hash Maps</w:t>
      </w:r>
    </w:p>
    <w:p w14:paraId="41B97509" w14:textId="77777777" w:rsidR="00353B92" w:rsidRPr="00353B92" w:rsidRDefault="00353B92" w:rsidP="00353B92">
      <w:r w:rsidRPr="00353B92">
        <w:t>Sorting</w:t>
      </w:r>
    </w:p>
    <w:p w14:paraId="02CBBCBB" w14:textId="77777777" w:rsidR="00353B92" w:rsidRPr="00353B92" w:rsidRDefault="00353B92" w:rsidP="00353B92">
      <w:r w:rsidRPr="00353B92">
        <w:t>Searching</w:t>
      </w:r>
    </w:p>
    <w:p w14:paraId="5D13F8F8" w14:textId="77777777" w:rsidR="00353B92" w:rsidRPr="00353B92" w:rsidRDefault="00353B92" w:rsidP="00353B92">
      <w:r w:rsidRPr="00353B92">
        <w:t>Aggregation</w:t>
      </w:r>
    </w:p>
    <w:p w14:paraId="62433449" w14:textId="77777777" w:rsidR="00353B92" w:rsidRPr="00353B92" w:rsidRDefault="00353B92" w:rsidP="00353B92">
      <w:r w:rsidRPr="00353B92">
        <w:t>Example:</w:t>
      </w:r>
    </w:p>
    <w:p w14:paraId="4739BE78" w14:textId="77777777" w:rsidR="00353B92" w:rsidRPr="00353B92" w:rsidRDefault="00353B92" w:rsidP="00353B92">
      <w:r w:rsidRPr="00353B92">
        <w:t>Drone Performance</w:t>
      </w:r>
    </w:p>
    <w:p w14:paraId="0D4CD54B" w14:textId="77777777" w:rsidR="00353B92" w:rsidRPr="00353B92" w:rsidRDefault="00353B92" w:rsidP="00353B92">
      <w:r w:rsidRPr="00353B92">
        <w:t>↓</w:t>
      </w:r>
    </w:p>
    <w:p w14:paraId="579F4D9A" w14:textId="77777777" w:rsidR="00353B92" w:rsidRPr="00353B92" w:rsidRDefault="00353B92" w:rsidP="00353B92">
      <w:r w:rsidRPr="00353B92">
        <w:t>Sort</w:t>
      </w:r>
    </w:p>
    <w:p w14:paraId="1570DEFF" w14:textId="77777777" w:rsidR="00353B92" w:rsidRPr="00353B92" w:rsidRDefault="00353B92" w:rsidP="00353B92">
      <w:r w:rsidRPr="00353B92">
        <w:t>↓</w:t>
      </w:r>
    </w:p>
    <w:p w14:paraId="26278C25" w14:textId="77777777" w:rsidR="00353B92" w:rsidRPr="00353B92" w:rsidRDefault="00353B92" w:rsidP="00353B92">
      <w:r w:rsidRPr="00353B92">
        <w:lastRenderedPageBreak/>
        <w:t>Top Performing Drone</w:t>
      </w:r>
    </w:p>
    <w:p w14:paraId="5638210F" w14:textId="77777777" w:rsidR="00353B92" w:rsidRPr="00353B92" w:rsidRDefault="00353B92" w:rsidP="00353B92">
      <w:r w:rsidRPr="00353B92">
        <w:t>↓</w:t>
      </w:r>
    </w:p>
    <w:p w14:paraId="42593070" w14:textId="77777777" w:rsidR="00353B92" w:rsidRPr="00353B92" w:rsidRDefault="00353B92" w:rsidP="00353B92">
      <w:r w:rsidRPr="00353B92">
        <w:t>Display Ranking</w:t>
      </w:r>
    </w:p>
    <w:p w14:paraId="72A4196B" w14:textId="77777777" w:rsidR="00353B92" w:rsidRPr="00353B92" w:rsidRDefault="00353B92" w:rsidP="00353B92">
      <w:r w:rsidRPr="00353B92">
        <w:pict w14:anchorId="2475E013">
          <v:rect id="_x0000_i2340" style="width:0;height:1.5pt" o:hralign="center" o:hrstd="t" o:hr="t" fillcolor="#a0a0a0" stroked="f"/>
        </w:pict>
      </w:r>
    </w:p>
    <w:p w14:paraId="1C700AD2" w14:textId="77777777" w:rsidR="00353B92" w:rsidRPr="00353B92" w:rsidRDefault="00353B92" w:rsidP="00353B92">
      <w:pPr>
        <w:rPr>
          <w:b/>
          <w:bCs/>
        </w:rPr>
      </w:pPr>
      <w:r w:rsidRPr="00353B92">
        <w:rPr>
          <w:b/>
          <w:bCs/>
        </w:rPr>
        <w:t>98. Time Complexity Considerations</w:t>
      </w:r>
    </w:p>
    <w:p w14:paraId="115BD1F7" w14:textId="77777777" w:rsidR="00353B92" w:rsidRPr="00353B92" w:rsidRDefault="00353B92" w:rsidP="00353B92">
      <w:r w:rsidRPr="00353B92">
        <w:t>The project should explain the complexity of its algorithms during documentation and viva.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225"/>
      </w:tblGrid>
      <w:tr w:rsidR="00353B92" w:rsidRPr="00353B92" w14:paraId="66F6EBC8" w14:textId="77777777">
        <w:trPr>
          <w:tblHeader/>
          <w:tblCellSpacing w:w="15" w:type="dxa"/>
        </w:trPr>
        <w:tc>
          <w:tcPr>
            <w:tcW w:w="0" w:type="auto"/>
            <w:vAlign w:val="center"/>
            <w:hideMark/>
          </w:tcPr>
          <w:p w14:paraId="0A92A2A3" w14:textId="77777777" w:rsidR="00353B92" w:rsidRPr="00353B92" w:rsidRDefault="00353B92" w:rsidP="00353B92">
            <w:pPr>
              <w:rPr>
                <w:b/>
                <w:bCs/>
              </w:rPr>
            </w:pPr>
            <w:r w:rsidRPr="00353B92">
              <w:rPr>
                <w:b/>
                <w:bCs/>
              </w:rPr>
              <w:t>Algorithm</w:t>
            </w:r>
          </w:p>
        </w:tc>
        <w:tc>
          <w:tcPr>
            <w:tcW w:w="0" w:type="auto"/>
            <w:vAlign w:val="center"/>
            <w:hideMark/>
          </w:tcPr>
          <w:p w14:paraId="3675F9A4" w14:textId="77777777" w:rsidR="00353B92" w:rsidRPr="00353B92" w:rsidRDefault="00353B92" w:rsidP="00353B92">
            <w:pPr>
              <w:rPr>
                <w:b/>
                <w:bCs/>
              </w:rPr>
            </w:pPr>
            <w:r w:rsidRPr="00353B92">
              <w:rPr>
                <w:b/>
                <w:bCs/>
              </w:rPr>
              <w:t>Complexity</w:t>
            </w:r>
          </w:p>
        </w:tc>
      </w:tr>
      <w:tr w:rsidR="00353B92" w:rsidRPr="00353B92" w14:paraId="78576908" w14:textId="77777777">
        <w:trPr>
          <w:tblCellSpacing w:w="15" w:type="dxa"/>
        </w:trPr>
        <w:tc>
          <w:tcPr>
            <w:tcW w:w="0" w:type="auto"/>
            <w:vAlign w:val="center"/>
            <w:hideMark/>
          </w:tcPr>
          <w:p w14:paraId="29C04461" w14:textId="77777777" w:rsidR="00353B92" w:rsidRPr="00353B92" w:rsidRDefault="00353B92" w:rsidP="00353B92">
            <w:r w:rsidRPr="00353B92">
              <w:t>Linear Search</w:t>
            </w:r>
          </w:p>
        </w:tc>
        <w:tc>
          <w:tcPr>
            <w:tcW w:w="0" w:type="auto"/>
            <w:vAlign w:val="center"/>
            <w:hideMark/>
          </w:tcPr>
          <w:p w14:paraId="500C0638" w14:textId="77777777" w:rsidR="00353B92" w:rsidRPr="00353B92" w:rsidRDefault="00353B92" w:rsidP="00353B92">
            <w:r w:rsidRPr="00353B92">
              <w:t>O(n)</w:t>
            </w:r>
          </w:p>
        </w:tc>
      </w:tr>
      <w:tr w:rsidR="00353B92" w:rsidRPr="00353B92" w14:paraId="509EE800" w14:textId="77777777">
        <w:trPr>
          <w:tblCellSpacing w:w="15" w:type="dxa"/>
        </w:trPr>
        <w:tc>
          <w:tcPr>
            <w:tcW w:w="0" w:type="auto"/>
            <w:vAlign w:val="center"/>
            <w:hideMark/>
          </w:tcPr>
          <w:p w14:paraId="4C655E2D" w14:textId="77777777" w:rsidR="00353B92" w:rsidRPr="00353B92" w:rsidRDefault="00353B92" w:rsidP="00353B92">
            <w:r w:rsidRPr="00353B92">
              <w:t>Binary Search</w:t>
            </w:r>
          </w:p>
        </w:tc>
        <w:tc>
          <w:tcPr>
            <w:tcW w:w="0" w:type="auto"/>
            <w:vAlign w:val="center"/>
            <w:hideMark/>
          </w:tcPr>
          <w:p w14:paraId="67DAD15E" w14:textId="77777777" w:rsidR="00353B92" w:rsidRPr="00353B92" w:rsidRDefault="00353B92" w:rsidP="00353B92">
            <w:proofErr w:type="gramStart"/>
            <w:r w:rsidRPr="00353B92">
              <w:t>O(</w:t>
            </w:r>
            <w:proofErr w:type="gramEnd"/>
            <w:r w:rsidRPr="00353B92">
              <w:t>log n)</w:t>
            </w:r>
          </w:p>
        </w:tc>
      </w:tr>
      <w:tr w:rsidR="00353B92" w:rsidRPr="00353B92" w14:paraId="6B464259" w14:textId="77777777">
        <w:trPr>
          <w:tblCellSpacing w:w="15" w:type="dxa"/>
        </w:trPr>
        <w:tc>
          <w:tcPr>
            <w:tcW w:w="0" w:type="auto"/>
            <w:vAlign w:val="center"/>
            <w:hideMark/>
          </w:tcPr>
          <w:p w14:paraId="7B373491" w14:textId="77777777" w:rsidR="00353B92" w:rsidRPr="00353B92" w:rsidRDefault="00353B92" w:rsidP="00353B92">
            <w:r w:rsidRPr="00353B92">
              <w:t>Merge Sort</w:t>
            </w:r>
          </w:p>
        </w:tc>
        <w:tc>
          <w:tcPr>
            <w:tcW w:w="0" w:type="auto"/>
            <w:vAlign w:val="center"/>
            <w:hideMark/>
          </w:tcPr>
          <w:p w14:paraId="0FE8A673" w14:textId="77777777" w:rsidR="00353B92" w:rsidRPr="00353B92" w:rsidRDefault="00353B92" w:rsidP="00353B92">
            <w:proofErr w:type="gramStart"/>
            <w:r w:rsidRPr="00353B92">
              <w:t>O(</w:t>
            </w:r>
            <w:proofErr w:type="gramEnd"/>
            <w:r w:rsidRPr="00353B92">
              <w:t>n log n)</w:t>
            </w:r>
          </w:p>
        </w:tc>
      </w:tr>
      <w:tr w:rsidR="00353B92" w:rsidRPr="00353B92" w14:paraId="37454367" w14:textId="77777777">
        <w:trPr>
          <w:tblCellSpacing w:w="15" w:type="dxa"/>
        </w:trPr>
        <w:tc>
          <w:tcPr>
            <w:tcW w:w="0" w:type="auto"/>
            <w:vAlign w:val="center"/>
            <w:hideMark/>
          </w:tcPr>
          <w:p w14:paraId="016C2F7F" w14:textId="77777777" w:rsidR="00353B92" w:rsidRPr="00353B92" w:rsidRDefault="00353B92" w:rsidP="00353B92">
            <w:r w:rsidRPr="00353B92">
              <w:t>Quick Sort (Average)</w:t>
            </w:r>
          </w:p>
        </w:tc>
        <w:tc>
          <w:tcPr>
            <w:tcW w:w="0" w:type="auto"/>
            <w:vAlign w:val="center"/>
            <w:hideMark/>
          </w:tcPr>
          <w:p w14:paraId="2E66C2A0" w14:textId="77777777" w:rsidR="00353B92" w:rsidRPr="00353B92" w:rsidRDefault="00353B92" w:rsidP="00353B92">
            <w:proofErr w:type="gramStart"/>
            <w:r w:rsidRPr="00353B92">
              <w:t>O(</w:t>
            </w:r>
            <w:proofErr w:type="gramEnd"/>
            <w:r w:rsidRPr="00353B92">
              <w:t>n log n)</w:t>
            </w:r>
          </w:p>
        </w:tc>
      </w:tr>
      <w:tr w:rsidR="00353B92" w:rsidRPr="00353B92" w14:paraId="34377AFD" w14:textId="77777777">
        <w:trPr>
          <w:tblCellSpacing w:w="15" w:type="dxa"/>
        </w:trPr>
        <w:tc>
          <w:tcPr>
            <w:tcW w:w="0" w:type="auto"/>
            <w:vAlign w:val="center"/>
            <w:hideMark/>
          </w:tcPr>
          <w:p w14:paraId="77378C23" w14:textId="77777777" w:rsidR="00353B92" w:rsidRPr="00353B92" w:rsidRDefault="00353B92" w:rsidP="00353B92">
            <w:r w:rsidRPr="00353B92">
              <w:t>Queue Operations</w:t>
            </w:r>
          </w:p>
        </w:tc>
        <w:tc>
          <w:tcPr>
            <w:tcW w:w="0" w:type="auto"/>
            <w:vAlign w:val="center"/>
            <w:hideMark/>
          </w:tcPr>
          <w:p w14:paraId="29080869" w14:textId="77777777" w:rsidR="00353B92" w:rsidRPr="00353B92" w:rsidRDefault="00353B92" w:rsidP="00353B92">
            <w:proofErr w:type="gramStart"/>
            <w:r w:rsidRPr="00353B92">
              <w:t>O(</w:t>
            </w:r>
            <w:proofErr w:type="gramEnd"/>
            <w:r w:rsidRPr="00353B92">
              <w:t>1)</w:t>
            </w:r>
          </w:p>
        </w:tc>
      </w:tr>
      <w:tr w:rsidR="00353B92" w:rsidRPr="00353B92" w14:paraId="58770969" w14:textId="77777777">
        <w:trPr>
          <w:tblCellSpacing w:w="15" w:type="dxa"/>
        </w:trPr>
        <w:tc>
          <w:tcPr>
            <w:tcW w:w="0" w:type="auto"/>
            <w:vAlign w:val="center"/>
            <w:hideMark/>
          </w:tcPr>
          <w:p w14:paraId="4F760364" w14:textId="77777777" w:rsidR="00353B92" w:rsidRPr="00353B92" w:rsidRDefault="00353B92" w:rsidP="00353B92">
            <w:r w:rsidRPr="00353B92">
              <w:t>Priority Queue</w:t>
            </w:r>
          </w:p>
        </w:tc>
        <w:tc>
          <w:tcPr>
            <w:tcW w:w="0" w:type="auto"/>
            <w:vAlign w:val="center"/>
            <w:hideMark/>
          </w:tcPr>
          <w:p w14:paraId="7D6CF81A" w14:textId="77777777" w:rsidR="00353B92" w:rsidRPr="00353B92" w:rsidRDefault="00353B92" w:rsidP="00353B92">
            <w:proofErr w:type="gramStart"/>
            <w:r w:rsidRPr="00353B92">
              <w:t>O(</w:t>
            </w:r>
            <w:proofErr w:type="gramEnd"/>
            <w:r w:rsidRPr="00353B92">
              <w:t>log n)</w:t>
            </w:r>
          </w:p>
        </w:tc>
      </w:tr>
      <w:tr w:rsidR="00353B92" w:rsidRPr="00353B92" w14:paraId="64490FAD" w14:textId="77777777">
        <w:trPr>
          <w:tblCellSpacing w:w="15" w:type="dxa"/>
        </w:trPr>
        <w:tc>
          <w:tcPr>
            <w:tcW w:w="0" w:type="auto"/>
            <w:vAlign w:val="center"/>
            <w:hideMark/>
          </w:tcPr>
          <w:p w14:paraId="69B0E6AC" w14:textId="77777777" w:rsidR="00353B92" w:rsidRPr="00353B92" w:rsidRDefault="00353B92" w:rsidP="00353B92">
            <w:r w:rsidRPr="00353B92">
              <w:t>BFS</w:t>
            </w:r>
          </w:p>
        </w:tc>
        <w:tc>
          <w:tcPr>
            <w:tcW w:w="0" w:type="auto"/>
            <w:vAlign w:val="center"/>
            <w:hideMark/>
          </w:tcPr>
          <w:p w14:paraId="428E330B" w14:textId="77777777" w:rsidR="00353B92" w:rsidRPr="00353B92" w:rsidRDefault="00353B92" w:rsidP="00353B92">
            <w:proofErr w:type="gramStart"/>
            <w:r w:rsidRPr="00353B92">
              <w:t>O(</w:t>
            </w:r>
            <w:proofErr w:type="gramEnd"/>
            <w:r w:rsidRPr="00353B92">
              <w:t>V + E)</w:t>
            </w:r>
          </w:p>
        </w:tc>
      </w:tr>
      <w:tr w:rsidR="00353B92" w:rsidRPr="00353B92" w14:paraId="088085B6" w14:textId="77777777">
        <w:trPr>
          <w:tblCellSpacing w:w="15" w:type="dxa"/>
        </w:trPr>
        <w:tc>
          <w:tcPr>
            <w:tcW w:w="0" w:type="auto"/>
            <w:vAlign w:val="center"/>
            <w:hideMark/>
          </w:tcPr>
          <w:p w14:paraId="61EB4227" w14:textId="77777777" w:rsidR="00353B92" w:rsidRPr="00353B92" w:rsidRDefault="00353B92" w:rsidP="00353B92">
            <w:r w:rsidRPr="00353B92">
              <w:t>Dijkstra</w:t>
            </w:r>
          </w:p>
        </w:tc>
        <w:tc>
          <w:tcPr>
            <w:tcW w:w="0" w:type="auto"/>
            <w:vAlign w:val="center"/>
            <w:hideMark/>
          </w:tcPr>
          <w:p w14:paraId="1955B800" w14:textId="77777777" w:rsidR="00353B92" w:rsidRPr="00353B92" w:rsidRDefault="00353B92" w:rsidP="00353B92">
            <w:proofErr w:type="gramStart"/>
            <w:r w:rsidRPr="00353B92">
              <w:t>O(</w:t>
            </w:r>
            <w:proofErr w:type="gramEnd"/>
            <w:r w:rsidRPr="00353B92">
              <w:t>(V + E) log V) with Priority Queue</w:t>
            </w:r>
          </w:p>
        </w:tc>
      </w:tr>
    </w:tbl>
    <w:p w14:paraId="459642F3" w14:textId="77777777" w:rsidR="00353B92" w:rsidRPr="00353B92" w:rsidRDefault="00353B92" w:rsidP="00353B92">
      <w:r w:rsidRPr="00353B92">
        <w:t>The application does not need to display these values to users, but the implementation should reflect these choices.</w:t>
      </w:r>
    </w:p>
    <w:p w14:paraId="30934815" w14:textId="77777777" w:rsidR="00353B92" w:rsidRPr="00353B92" w:rsidRDefault="00353B92" w:rsidP="00353B92">
      <w:r w:rsidRPr="00353B92">
        <w:pict w14:anchorId="5921F931">
          <v:rect id="_x0000_i2341" style="width:0;height:1.5pt" o:hralign="center" o:hrstd="t" o:hr="t" fillcolor="#a0a0a0" stroked="f"/>
        </w:pict>
      </w:r>
    </w:p>
    <w:p w14:paraId="1D41255F" w14:textId="77777777" w:rsidR="00353B92" w:rsidRPr="00353B92" w:rsidRDefault="00353B92" w:rsidP="00353B92">
      <w:pPr>
        <w:rPr>
          <w:b/>
          <w:bCs/>
        </w:rPr>
      </w:pPr>
      <w:r w:rsidRPr="00353B92">
        <w:rPr>
          <w:b/>
          <w:bCs/>
        </w:rPr>
        <w:t>99. Why These Algorithms?</w:t>
      </w:r>
    </w:p>
    <w:p w14:paraId="67437BE2" w14:textId="77777777" w:rsidR="00353B92" w:rsidRPr="00353B92" w:rsidRDefault="00353B92" w:rsidP="00353B92">
      <w:r w:rsidRPr="00353B92">
        <w:t>The selected algorithms align naturally with the problem domain:</w:t>
      </w:r>
    </w:p>
    <w:p w14:paraId="22F48D28" w14:textId="77777777" w:rsidR="00353B92" w:rsidRPr="00353B92" w:rsidRDefault="00353B92" w:rsidP="00353B92">
      <w:pPr>
        <w:numPr>
          <w:ilvl w:val="0"/>
          <w:numId w:val="128"/>
        </w:numPr>
      </w:pPr>
      <w:r w:rsidRPr="00353B92">
        <w:t xml:space="preserve">Arrays efficiently store collections of drones and deliveries. </w:t>
      </w:r>
    </w:p>
    <w:p w14:paraId="1AD7FB45" w14:textId="77777777" w:rsidR="00353B92" w:rsidRPr="00353B92" w:rsidRDefault="00353B92" w:rsidP="00353B92">
      <w:pPr>
        <w:numPr>
          <w:ilvl w:val="0"/>
          <w:numId w:val="128"/>
        </w:numPr>
      </w:pPr>
      <w:r w:rsidRPr="00353B92">
        <w:t xml:space="preserve">Searching algorithms locate specific records. </w:t>
      </w:r>
    </w:p>
    <w:p w14:paraId="6ACF4155" w14:textId="77777777" w:rsidR="00353B92" w:rsidRPr="00353B92" w:rsidRDefault="00353B92" w:rsidP="00353B92">
      <w:pPr>
        <w:numPr>
          <w:ilvl w:val="0"/>
          <w:numId w:val="128"/>
        </w:numPr>
      </w:pPr>
      <w:r w:rsidRPr="00353B92">
        <w:t xml:space="preserve">Sorting ranks drones and analytics. </w:t>
      </w:r>
    </w:p>
    <w:p w14:paraId="2C0A4DB8" w14:textId="77777777" w:rsidR="00353B92" w:rsidRPr="00353B92" w:rsidRDefault="00353B92" w:rsidP="00353B92">
      <w:pPr>
        <w:numPr>
          <w:ilvl w:val="0"/>
          <w:numId w:val="128"/>
        </w:numPr>
      </w:pPr>
      <w:r w:rsidRPr="00353B92">
        <w:t xml:space="preserve">Queues model delivery processing. </w:t>
      </w:r>
    </w:p>
    <w:p w14:paraId="22545ECB" w14:textId="77777777" w:rsidR="00353B92" w:rsidRPr="00353B92" w:rsidRDefault="00353B92" w:rsidP="00353B92">
      <w:pPr>
        <w:numPr>
          <w:ilvl w:val="0"/>
          <w:numId w:val="128"/>
        </w:numPr>
      </w:pPr>
      <w:r w:rsidRPr="00353B92">
        <w:t xml:space="preserve">Priority Queues optimize mission assignment. </w:t>
      </w:r>
    </w:p>
    <w:p w14:paraId="19C54826" w14:textId="77777777" w:rsidR="00353B92" w:rsidRPr="00353B92" w:rsidRDefault="00353B92" w:rsidP="00353B92">
      <w:pPr>
        <w:numPr>
          <w:ilvl w:val="0"/>
          <w:numId w:val="128"/>
        </w:numPr>
      </w:pPr>
      <w:r w:rsidRPr="00353B92">
        <w:t xml:space="preserve">Graphs represent the road network. </w:t>
      </w:r>
    </w:p>
    <w:p w14:paraId="406D8856" w14:textId="77777777" w:rsidR="00353B92" w:rsidRPr="00353B92" w:rsidRDefault="00353B92" w:rsidP="00353B92">
      <w:pPr>
        <w:numPr>
          <w:ilvl w:val="0"/>
          <w:numId w:val="128"/>
        </w:numPr>
      </w:pPr>
      <w:r w:rsidRPr="00353B92">
        <w:t xml:space="preserve">Dijkstra computes optimal routes. </w:t>
      </w:r>
    </w:p>
    <w:p w14:paraId="45141D5D" w14:textId="77777777" w:rsidR="00353B92" w:rsidRPr="00353B92" w:rsidRDefault="00353B92" w:rsidP="00353B92">
      <w:pPr>
        <w:numPr>
          <w:ilvl w:val="0"/>
          <w:numId w:val="128"/>
        </w:numPr>
      </w:pPr>
      <w:r w:rsidRPr="00353B92">
        <w:t xml:space="preserve">BFS demonstrates graph traversal. </w:t>
      </w:r>
    </w:p>
    <w:p w14:paraId="2FB7559F" w14:textId="77777777" w:rsidR="00353B92" w:rsidRPr="00353B92" w:rsidRDefault="00353B92" w:rsidP="00353B92">
      <w:pPr>
        <w:numPr>
          <w:ilvl w:val="0"/>
          <w:numId w:val="128"/>
        </w:numPr>
      </w:pPr>
      <w:r w:rsidRPr="00353B92">
        <w:t xml:space="preserve">Hash Maps efficiently aggregate analytics. </w:t>
      </w:r>
    </w:p>
    <w:p w14:paraId="275C90A0" w14:textId="77777777" w:rsidR="00353B92" w:rsidRPr="00353B92" w:rsidRDefault="00353B92" w:rsidP="00353B92">
      <w:r w:rsidRPr="00353B92">
        <w:t>This ensures the DSA concepts are meaningful rather than artificial.</w:t>
      </w:r>
    </w:p>
    <w:p w14:paraId="25251821" w14:textId="77777777" w:rsidR="00353B92" w:rsidRPr="00353B92" w:rsidRDefault="00353B92" w:rsidP="00353B92">
      <w:r w:rsidRPr="00353B92">
        <w:lastRenderedPageBreak/>
        <w:pict w14:anchorId="0761A0CD">
          <v:rect id="_x0000_i2342" style="width:0;height:1.5pt" o:hralign="center" o:hrstd="t" o:hr="t" fillcolor="#a0a0a0" stroked="f"/>
        </w:pict>
      </w:r>
    </w:p>
    <w:p w14:paraId="1B1B60D7" w14:textId="77777777" w:rsidR="00353B92" w:rsidRPr="00353B92" w:rsidRDefault="00353B92" w:rsidP="00353B92">
      <w:pPr>
        <w:rPr>
          <w:b/>
          <w:bCs/>
        </w:rPr>
      </w:pPr>
      <w:r w:rsidRPr="00353B92">
        <w:rPr>
          <w:b/>
          <w:bCs/>
        </w:rPr>
        <w:t>100. Future Scalability</w:t>
      </w:r>
    </w:p>
    <w:p w14:paraId="045ECA16" w14:textId="77777777" w:rsidR="00353B92" w:rsidRPr="00353B92" w:rsidRDefault="00353B92" w:rsidP="00353B92">
      <w:r w:rsidRPr="00353B92">
        <w:t>The DSA layer should be designed so additional algorithms can be introduced later without affecting existing modules.</w:t>
      </w:r>
    </w:p>
    <w:p w14:paraId="437B6763" w14:textId="77777777" w:rsidR="00353B92" w:rsidRPr="00353B92" w:rsidRDefault="00353B92" w:rsidP="00353B92">
      <w:r w:rsidRPr="00353B92">
        <w:t>Examples:</w:t>
      </w:r>
    </w:p>
    <w:p w14:paraId="703A200C" w14:textId="77777777" w:rsidR="00353B92" w:rsidRPr="00353B92" w:rsidRDefault="00353B92" w:rsidP="00353B92">
      <w:pPr>
        <w:numPr>
          <w:ilvl w:val="0"/>
          <w:numId w:val="129"/>
        </w:numPr>
      </w:pPr>
      <w:r w:rsidRPr="00353B92">
        <w:t xml:space="preserve">A* Search </w:t>
      </w:r>
    </w:p>
    <w:p w14:paraId="00EC5976" w14:textId="77777777" w:rsidR="00353B92" w:rsidRPr="00353B92" w:rsidRDefault="00353B92" w:rsidP="00353B92">
      <w:pPr>
        <w:numPr>
          <w:ilvl w:val="0"/>
          <w:numId w:val="129"/>
        </w:numPr>
      </w:pPr>
      <w:r w:rsidRPr="00353B92">
        <w:t xml:space="preserve">Bellman–Ford </w:t>
      </w:r>
    </w:p>
    <w:p w14:paraId="0630A2F7" w14:textId="77777777" w:rsidR="00353B92" w:rsidRPr="00353B92" w:rsidRDefault="00353B92" w:rsidP="00353B92">
      <w:pPr>
        <w:numPr>
          <w:ilvl w:val="0"/>
          <w:numId w:val="129"/>
        </w:numPr>
      </w:pPr>
      <w:r w:rsidRPr="00353B92">
        <w:t xml:space="preserve">Floyd–Warshall </w:t>
      </w:r>
    </w:p>
    <w:p w14:paraId="12E89FD2" w14:textId="77777777" w:rsidR="00353B92" w:rsidRPr="00353B92" w:rsidRDefault="00353B92" w:rsidP="00353B92">
      <w:pPr>
        <w:numPr>
          <w:ilvl w:val="0"/>
          <w:numId w:val="129"/>
        </w:numPr>
      </w:pPr>
      <w:r w:rsidRPr="00353B92">
        <w:t xml:space="preserve">Kruskal's Algorithm </w:t>
      </w:r>
    </w:p>
    <w:p w14:paraId="01480235" w14:textId="77777777" w:rsidR="00353B92" w:rsidRPr="00353B92" w:rsidRDefault="00353B92" w:rsidP="00353B92">
      <w:pPr>
        <w:numPr>
          <w:ilvl w:val="0"/>
          <w:numId w:val="129"/>
        </w:numPr>
      </w:pPr>
      <w:r w:rsidRPr="00353B92">
        <w:t xml:space="preserve">Prim's Algorithm </w:t>
      </w:r>
    </w:p>
    <w:p w14:paraId="42896754" w14:textId="77777777" w:rsidR="00353B92" w:rsidRPr="00353B92" w:rsidRDefault="00353B92" w:rsidP="00353B92">
      <w:r w:rsidRPr="00353B92">
        <w:t>These enhancements belong to future versions and should not alter the Version 1.0 architecture.</w:t>
      </w:r>
    </w:p>
    <w:p w14:paraId="2C4DD6C5" w14:textId="77777777" w:rsidR="00353B92" w:rsidRPr="00353B92" w:rsidRDefault="00353B92" w:rsidP="00353B92">
      <w:r w:rsidRPr="00353B92">
        <w:pict w14:anchorId="47627D56">
          <v:rect id="_x0000_i2343" style="width:0;height:1.5pt" o:hralign="center" o:hrstd="t" o:hr="t" fillcolor="#a0a0a0" stroked="f"/>
        </w:pict>
      </w:r>
    </w:p>
    <w:p w14:paraId="4134FF22" w14:textId="77777777" w:rsidR="00353B92" w:rsidRPr="00353B92" w:rsidRDefault="00353B92" w:rsidP="00353B92">
      <w:pPr>
        <w:rPr>
          <w:b/>
          <w:bCs/>
        </w:rPr>
      </w:pPr>
      <w:r w:rsidRPr="00353B92">
        <w:rPr>
          <w:b/>
          <w:bCs/>
        </w:rPr>
        <w:t>101. Locked DSA Rules</w:t>
      </w:r>
    </w:p>
    <w:p w14:paraId="292CA4B4" w14:textId="77777777" w:rsidR="00353B92" w:rsidRPr="00353B92" w:rsidRDefault="00353B92" w:rsidP="00353B92">
      <w:r w:rsidRPr="00353B92">
        <w:t>The following rules are mandatory:</w:t>
      </w:r>
    </w:p>
    <w:p w14:paraId="30B74FB4" w14:textId="77777777" w:rsidR="00353B92" w:rsidRPr="00353B92" w:rsidRDefault="00353B92" w:rsidP="00353B92">
      <w:pPr>
        <w:numPr>
          <w:ilvl w:val="0"/>
          <w:numId w:val="130"/>
        </w:numPr>
      </w:pPr>
      <w:r w:rsidRPr="00353B92">
        <w:t xml:space="preserve">Every algorithm must have a visible application feature. </w:t>
      </w:r>
    </w:p>
    <w:p w14:paraId="03797CB8" w14:textId="77777777" w:rsidR="00353B92" w:rsidRPr="00353B92" w:rsidRDefault="00353B92" w:rsidP="00353B92">
      <w:pPr>
        <w:numPr>
          <w:ilvl w:val="0"/>
          <w:numId w:val="130"/>
        </w:numPr>
      </w:pPr>
      <w:r w:rsidRPr="00353B92">
        <w:t xml:space="preserve">Algorithms must be implemented in the dedicated algorithms/ directory. </w:t>
      </w:r>
    </w:p>
    <w:p w14:paraId="66B24787" w14:textId="77777777" w:rsidR="00353B92" w:rsidRPr="00353B92" w:rsidRDefault="00353B92" w:rsidP="00353B92">
      <w:pPr>
        <w:numPr>
          <w:ilvl w:val="0"/>
          <w:numId w:val="130"/>
        </w:numPr>
      </w:pPr>
      <w:r w:rsidRPr="00353B92">
        <w:t xml:space="preserve">Controllers must never contain algorithm logic. </w:t>
      </w:r>
    </w:p>
    <w:p w14:paraId="606EF815" w14:textId="77777777" w:rsidR="00353B92" w:rsidRPr="00353B92" w:rsidRDefault="00353B92" w:rsidP="00353B92">
      <w:pPr>
        <w:numPr>
          <w:ilvl w:val="0"/>
          <w:numId w:val="130"/>
        </w:numPr>
      </w:pPr>
      <w:r w:rsidRPr="00353B92">
        <w:t xml:space="preserve">Services invoke algorithms. </w:t>
      </w:r>
    </w:p>
    <w:p w14:paraId="1C302901" w14:textId="77777777" w:rsidR="00353B92" w:rsidRPr="00353B92" w:rsidRDefault="00353B92" w:rsidP="00353B92">
      <w:pPr>
        <w:numPr>
          <w:ilvl w:val="0"/>
          <w:numId w:val="130"/>
        </w:numPr>
      </w:pPr>
      <w:r w:rsidRPr="00353B92">
        <w:t xml:space="preserve">Algorithms remain reusable and independently testable. </w:t>
      </w:r>
    </w:p>
    <w:p w14:paraId="7EA1CA00" w14:textId="77777777" w:rsidR="00353B92" w:rsidRPr="00353B92" w:rsidRDefault="00353B92" w:rsidP="00353B92">
      <w:pPr>
        <w:numPr>
          <w:ilvl w:val="0"/>
          <w:numId w:val="130"/>
        </w:numPr>
      </w:pPr>
      <w:r w:rsidRPr="00353B92">
        <w:t xml:space="preserve">Time complexity should be documented for academic explanation. </w:t>
      </w:r>
    </w:p>
    <w:p w14:paraId="1FCF5C83" w14:textId="77777777" w:rsidR="00353B92" w:rsidRPr="00353B92" w:rsidRDefault="00353B92" w:rsidP="00353B92">
      <w:pPr>
        <w:numPr>
          <w:ilvl w:val="0"/>
          <w:numId w:val="130"/>
        </w:numPr>
      </w:pPr>
      <w:r w:rsidRPr="00353B92">
        <w:t xml:space="preserve">Do not replace the approved algorithms without updating the specification. </w:t>
      </w:r>
    </w:p>
    <w:p w14:paraId="711CC077" w14:textId="77777777" w:rsidR="00353B92" w:rsidRPr="00353B92" w:rsidRDefault="00353B92" w:rsidP="00353B92">
      <w:r w:rsidRPr="00353B92">
        <w:pict w14:anchorId="286F342B">
          <v:rect id="_x0000_i2344" style="width:0;height:1.5pt" o:hralign="center" o:hrstd="t" o:hr="t" fillcolor="#a0a0a0" stroked="f"/>
        </w:pict>
      </w:r>
    </w:p>
    <w:p w14:paraId="77107BE1" w14:textId="77777777" w:rsidR="00353B92" w:rsidRPr="00353B92" w:rsidRDefault="00353B92" w:rsidP="00353B92">
      <w:pPr>
        <w:rPr>
          <w:b/>
          <w:bCs/>
        </w:rPr>
      </w:pPr>
      <w:r w:rsidRPr="00353B92">
        <w:rPr>
          <w:b/>
          <w:bCs/>
        </w:rPr>
        <w:t>End of Section 7</w:t>
      </w:r>
    </w:p>
    <w:p w14:paraId="4E6D613F" w14:textId="77777777" w:rsidR="00353B92" w:rsidRPr="00353B92" w:rsidRDefault="00353B92" w:rsidP="00353B92">
      <w:r w:rsidRPr="00353B92">
        <w:rPr>
          <w:b/>
          <w:bCs/>
        </w:rPr>
        <w:t>Estimated formatted length:</w:t>
      </w:r>
      <w:r w:rsidRPr="00353B92">
        <w:t xml:space="preserve"> </w:t>
      </w:r>
      <w:r w:rsidRPr="00353B92">
        <w:rPr>
          <w:b/>
          <w:bCs/>
        </w:rPr>
        <w:t>18–20 pages</w:t>
      </w:r>
    </w:p>
    <w:p w14:paraId="66B33860" w14:textId="77777777" w:rsidR="00353B92" w:rsidRPr="00353B92" w:rsidRDefault="00353B92" w:rsidP="00353B92">
      <w:pPr>
        <w:rPr>
          <w:b/>
          <w:bCs/>
        </w:rPr>
      </w:pPr>
      <w:r w:rsidRPr="00353B92">
        <w:rPr>
          <w:b/>
          <w:bCs/>
        </w:rPr>
        <w:t>VOLUME 1</w:t>
      </w:r>
    </w:p>
    <w:p w14:paraId="048698FD" w14:textId="77777777" w:rsidR="00353B92" w:rsidRPr="00353B92" w:rsidRDefault="00353B92" w:rsidP="00353B92">
      <w:pPr>
        <w:rPr>
          <w:b/>
          <w:bCs/>
        </w:rPr>
      </w:pPr>
      <w:r w:rsidRPr="00353B92">
        <w:rPr>
          <w:b/>
          <w:bCs/>
        </w:rPr>
        <w:t>FOUNDATION &amp; DEVELOPMENT GUIDELINES</w:t>
      </w:r>
    </w:p>
    <w:p w14:paraId="3AA7DAC8" w14:textId="77777777" w:rsidR="00353B92" w:rsidRPr="00353B92" w:rsidRDefault="00353B92" w:rsidP="00353B92">
      <w:pPr>
        <w:rPr>
          <w:b/>
          <w:bCs/>
        </w:rPr>
      </w:pPr>
      <w:r w:rsidRPr="00353B92">
        <w:rPr>
          <w:b/>
          <w:bCs/>
        </w:rPr>
        <w:t>SECTION 8</w:t>
      </w:r>
    </w:p>
    <w:p w14:paraId="5480FF53" w14:textId="77777777" w:rsidR="00353B92" w:rsidRPr="00353B92" w:rsidRDefault="00353B92" w:rsidP="00353B92">
      <w:pPr>
        <w:rPr>
          <w:b/>
          <w:bCs/>
        </w:rPr>
      </w:pPr>
      <w:r w:rsidRPr="00353B92">
        <w:rPr>
          <w:b/>
          <w:bCs/>
        </w:rPr>
        <w:t>Development Roadmap, Coding Standards &amp; AI Development Instructions</w:t>
      </w:r>
    </w:p>
    <w:p w14:paraId="73CFF6BB" w14:textId="77777777" w:rsidR="00353B92" w:rsidRPr="00353B92" w:rsidRDefault="00353B92" w:rsidP="00353B92">
      <w:r w:rsidRPr="00353B92">
        <w:pict w14:anchorId="2D59A081">
          <v:rect id="_x0000_i2573" style="width:0;height:1.5pt" o:hralign="center" o:hrstd="t" o:hr="t" fillcolor="#a0a0a0" stroked="f"/>
        </w:pict>
      </w:r>
    </w:p>
    <w:p w14:paraId="0C394D23" w14:textId="77777777" w:rsidR="00353B92" w:rsidRPr="00353B92" w:rsidRDefault="00353B92" w:rsidP="00353B92">
      <w:pPr>
        <w:rPr>
          <w:b/>
          <w:bCs/>
        </w:rPr>
      </w:pPr>
      <w:r w:rsidRPr="00353B92">
        <w:rPr>
          <w:b/>
          <w:bCs/>
        </w:rPr>
        <w:t>102. Development Philosophy</w:t>
      </w:r>
    </w:p>
    <w:p w14:paraId="0D50EC18" w14:textId="77777777" w:rsidR="00353B92" w:rsidRPr="00353B92" w:rsidRDefault="00353B92" w:rsidP="00353B92">
      <w:r w:rsidRPr="00353B92">
        <w:t xml:space="preserve">The Drone Delivery Navigation System must be developed using an </w:t>
      </w:r>
      <w:r w:rsidRPr="00353B92">
        <w:rPr>
          <w:b/>
          <w:bCs/>
        </w:rPr>
        <w:t>incremental, module-driven approach</w:t>
      </w:r>
      <w:r w:rsidRPr="00353B92">
        <w:t>.</w:t>
      </w:r>
    </w:p>
    <w:p w14:paraId="747E06EB" w14:textId="77777777" w:rsidR="00353B92" w:rsidRPr="00353B92" w:rsidRDefault="00353B92" w:rsidP="00353B92">
      <w:r w:rsidRPr="00353B92">
        <w:lastRenderedPageBreak/>
        <w:t>The application should never be built all at once. Each module should be completed, tested, and integrated before moving to the next.</w:t>
      </w:r>
    </w:p>
    <w:p w14:paraId="21DC5A09" w14:textId="77777777" w:rsidR="00353B92" w:rsidRPr="00353B92" w:rsidRDefault="00353B92" w:rsidP="00353B92">
      <w:r w:rsidRPr="00353B92">
        <w:t>Development priorities:</w:t>
      </w:r>
    </w:p>
    <w:p w14:paraId="1D76DE11" w14:textId="77777777" w:rsidR="00353B92" w:rsidRPr="00353B92" w:rsidRDefault="00353B92" w:rsidP="00353B92">
      <w:pPr>
        <w:numPr>
          <w:ilvl w:val="0"/>
          <w:numId w:val="131"/>
        </w:numPr>
      </w:pPr>
      <w:r w:rsidRPr="00353B92">
        <w:t xml:space="preserve">Stability </w:t>
      </w:r>
    </w:p>
    <w:p w14:paraId="743200FF" w14:textId="77777777" w:rsidR="00353B92" w:rsidRPr="00353B92" w:rsidRDefault="00353B92" w:rsidP="00353B92">
      <w:pPr>
        <w:numPr>
          <w:ilvl w:val="0"/>
          <w:numId w:val="131"/>
        </w:numPr>
      </w:pPr>
      <w:r w:rsidRPr="00353B92">
        <w:t xml:space="preserve">Correctness </w:t>
      </w:r>
    </w:p>
    <w:p w14:paraId="3D5D3A23" w14:textId="77777777" w:rsidR="00353B92" w:rsidRPr="00353B92" w:rsidRDefault="00353B92" w:rsidP="00353B92">
      <w:pPr>
        <w:numPr>
          <w:ilvl w:val="0"/>
          <w:numId w:val="131"/>
        </w:numPr>
      </w:pPr>
      <w:r w:rsidRPr="00353B92">
        <w:t xml:space="preserve">DSA Implementation </w:t>
      </w:r>
    </w:p>
    <w:p w14:paraId="3C8C222A" w14:textId="77777777" w:rsidR="00353B92" w:rsidRPr="00353B92" w:rsidRDefault="00353B92" w:rsidP="00353B92">
      <w:pPr>
        <w:numPr>
          <w:ilvl w:val="0"/>
          <w:numId w:val="131"/>
        </w:numPr>
      </w:pPr>
      <w:r w:rsidRPr="00353B92">
        <w:t xml:space="preserve">Clean UI </w:t>
      </w:r>
    </w:p>
    <w:p w14:paraId="670769BD" w14:textId="77777777" w:rsidR="00353B92" w:rsidRPr="00353B92" w:rsidRDefault="00353B92" w:rsidP="00353B92">
      <w:pPr>
        <w:numPr>
          <w:ilvl w:val="0"/>
          <w:numId w:val="131"/>
        </w:numPr>
      </w:pPr>
      <w:r w:rsidRPr="00353B92">
        <w:t xml:space="preserve">Performance </w:t>
      </w:r>
    </w:p>
    <w:p w14:paraId="2270789D" w14:textId="77777777" w:rsidR="00353B92" w:rsidRPr="00353B92" w:rsidRDefault="00353B92" w:rsidP="00353B92">
      <w:pPr>
        <w:numPr>
          <w:ilvl w:val="0"/>
          <w:numId w:val="131"/>
        </w:numPr>
      </w:pPr>
      <w:r w:rsidRPr="00353B92">
        <w:t xml:space="preserve">Future Scalability </w:t>
      </w:r>
    </w:p>
    <w:p w14:paraId="4FCFE9AA" w14:textId="77777777" w:rsidR="00353B92" w:rsidRPr="00353B92" w:rsidRDefault="00353B92" w:rsidP="00353B92">
      <w:r w:rsidRPr="00353B92">
        <w:pict w14:anchorId="626F3154">
          <v:rect id="_x0000_i2574" style="width:0;height:1.5pt" o:hralign="center" o:hrstd="t" o:hr="t" fillcolor="#a0a0a0" stroked="f"/>
        </w:pict>
      </w:r>
    </w:p>
    <w:p w14:paraId="7643F54C" w14:textId="77777777" w:rsidR="00353B92" w:rsidRPr="00353B92" w:rsidRDefault="00353B92" w:rsidP="00353B92">
      <w:pPr>
        <w:rPr>
          <w:b/>
          <w:bCs/>
        </w:rPr>
      </w:pPr>
      <w:r w:rsidRPr="00353B92">
        <w:rPr>
          <w:b/>
          <w:bCs/>
        </w:rPr>
        <w:t>103. Development Phases</w:t>
      </w:r>
    </w:p>
    <w:p w14:paraId="28265CF2" w14:textId="77777777" w:rsidR="00353B92" w:rsidRPr="00353B92" w:rsidRDefault="00353B92" w:rsidP="00353B92">
      <w:r w:rsidRPr="00353B92">
        <w:t>The project should be built in the following order.</w:t>
      </w:r>
    </w:p>
    <w:p w14:paraId="62C87EF6" w14:textId="77777777" w:rsidR="00353B92" w:rsidRPr="00353B92" w:rsidRDefault="00353B92" w:rsidP="00353B92">
      <w:r w:rsidRPr="00353B92">
        <w:pict w14:anchorId="5EC453C2">
          <v:rect id="_x0000_i2575" style="width:0;height:1.5pt" o:hralign="center" o:hrstd="t" o:hr="t" fillcolor="#a0a0a0" stroked="f"/>
        </w:pict>
      </w:r>
    </w:p>
    <w:p w14:paraId="40BB9569" w14:textId="77777777" w:rsidR="00353B92" w:rsidRPr="00353B92" w:rsidRDefault="00353B92" w:rsidP="00353B92">
      <w:pPr>
        <w:rPr>
          <w:b/>
          <w:bCs/>
        </w:rPr>
      </w:pPr>
      <w:r w:rsidRPr="00353B92">
        <w:rPr>
          <w:b/>
          <w:bCs/>
        </w:rPr>
        <w:t>Phase 1 – Project Setup</w:t>
      </w:r>
    </w:p>
    <w:p w14:paraId="775FA227" w14:textId="77777777" w:rsidR="00353B92" w:rsidRPr="00353B92" w:rsidRDefault="00353B92" w:rsidP="00353B92">
      <w:r w:rsidRPr="00353B92">
        <w:t>Objectives:</w:t>
      </w:r>
    </w:p>
    <w:p w14:paraId="2ADC972C" w14:textId="77777777" w:rsidR="00353B92" w:rsidRPr="00353B92" w:rsidRDefault="00353B92" w:rsidP="00353B92">
      <w:pPr>
        <w:numPr>
          <w:ilvl w:val="0"/>
          <w:numId w:val="132"/>
        </w:numPr>
      </w:pPr>
      <w:r w:rsidRPr="00353B92">
        <w:t xml:space="preserve">Create React + TypeScript project </w:t>
      </w:r>
    </w:p>
    <w:p w14:paraId="6BA04720" w14:textId="77777777" w:rsidR="00353B92" w:rsidRPr="00353B92" w:rsidRDefault="00353B92" w:rsidP="00353B92">
      <w:pPr>
        <w:numPr>
          <w:ilvl w:val="0"/>
          <w:numId w:val="132"/>
        </w:numPr>
      </w:pPr>
      <w:r w:rsidRPr="00353B92">
        <w:t xml:space="preserve">Configure Tailwind CSS </w:t>
      </w:r>
    </w:p>
    <w:p w14:paraId="7ED59626" w14:textId="77777777" w:rsidR="00353B92" w:rsidRPr="00353B92" w:rsidRDefault="00353B92" w:rsidP="00353B92">
      <w:pPr>
        <w:numPr>
          <w:ilvl w:val="0"/>
          <w:numId w:val="132"/>
        </w:numPr>
      </w:pPr>
      <w:r w:rsidRPr="00353B92">
        <w:t xml:space="preserve">Configure Node.js + Express </w:t>
      </w:r>
    </w:p>
    <w:p w14:paraId="62EE3600" w14:textId="77777777" w:rsidR="00353B92" w:rsidRPr="00353B92" w:rsidRDefault="00353B92" w:rsidP="00353B92">
      <w:pPr>
        <w:numPr>
          <w:ilvl w:val="0"/>
          <w:numId w:val="132"/>
        </w:numPr>
      </w:pPr>
      <w:r w:rsidRPr="00353B92">
        <w:t xml:space="preserve">Configure MongoDB </w:t>
      </w:r>
    </w:p>
    <w:p w14:paraId="679A8420" w14:textId="77777777" w:rsidR="00353B92" w:rsidRPr="00353B92" w:rsidRDefault="00353B92" w:rsidP="00353B92">
      <w:pPr>
        <w:numPr>
          <w:ilvl w:val="0"/>
          <w:numId w:val="132"/>
        </w:numPr>
      </w:pPr>
      <w:r w:rsidRPr="00353B92">
        <w:t xml:space="preserve">Initialize Git repository </w:t>
      </w:r>
    </w:p>
    <w:p w14:paraId="2DCBAF92" w14:textId="77777777" w:rsidR="00353B92" w:rsidRPr="00353B92" w:rsidRDefault="00353B92" w:rsidP="00353B92">
      <w:pPr>
        <w:numPr>
          <w:ilvl w:val="0"/>
          <w:numId w:val="132"/>
        </w:numPr>
      </w:pPr>
      <w:r w:rsidRPr="00353B92">
        <w:t xml:space="preserve">Create folder structure </w:t>
      </w:r>
    </w:p>
    <w:p w14:paraId="7A1B35BF" w14:textId="77777777" w:rsidR="00353B92" w:rsidRPr="00353B92" w:rsidRDefault="00353B92" w:rsidP="00353B92">
      <w:pPr>
        <w:numPr>
          <w:ilvl w:val="0"/>
          <w:numId w:val="132"/>
        </w:numPr>
      </w:pPr>
      <w:r w:rsidRPr="00353B92">
        <w:t xml:space="preserve">Configure environment variables </w:t>
      </w:r>
    </w:p>
    <w:p w14:paraId="00E9EC0F" w14:textId="77777777" w:rsidR="00353B92" w:rsidRPr="00353B92" w:rsidRDefault="00353B92" w:rsidP="00353B92">
      <w:r w:rsidRPr="00353B92">
        <w:t>Deliverables:</w:t>
      </w:r>
    </w:p>
    <w:p w14:paraId="29119EBE" w14:textId="77777777" w:rsidR="00353B92" w:rsidRPr="00353B92" w:rsidRDefault="00353B92" w:rsidP="00353B92">
      <w:pPr>
        <w:numPr>
          <w:ilvl w:val="0"/>
          <w:numId w:val="133"/>
        </w:numPr>
      </w:pPr>
      <w:r w:rsidRPr="00353B92">
        <w:t xml:space="preserve">Running frontend </w:t>
      </w:r>
    </w:p>
    <w:p w14:paraId="2403A7B5" w14:textId="77777777" w:rsidR="00353B92" w:rsidRPr="00353B92" w:rsidRDefault="00353B92" w:rsidP="00353B92">
      <w:pPr>
        <w:numPr>
          <w:ilvl w:val="0"/>
          <w:numId w:val="133"/>
        </w:numPr>
      </w:pPr>
      <w:r w:rsidRPr="00353B92">
        <w:t xml:space="preserve">Running backend </w:t>
      </w:r>
    </w:p>
    <w:p w14:paraId="3B459113" w14:textId="77777777" w:rsidR="00353B92" w:rsidRPr="00353B92" w:rsidRDefault="00353B92" w:rsidP="00353B92">
      <w:pPr>
        <w:numPr>
          <w:ilvl w:val="0"/>
          <w:numId w:val="133"/>
        </w:numPr>
      </w:pPr>
      <w:r w:rsidRPr="00353B92">
        <w:t xml:space="preserve">Database connection </w:t>
      </w:r>
    </w:p>
    <w:p w14:paraId="76DB5E94" w14:textId="77777777" w:rsidR="00353B92" w:rsidRPr="00353B92" w:rsidRDefault="00353B92" w:rsidP="00353B92">
      <w:pPr>
        <w:numPr>
          <w:ilvl w:val="0"/>
          <w:numId w:val="133"/>
        </w:numPr>
      </w:pPr>
      <w:r w:rsidRPr="00353B92">
        <w:t xml:space="preserve">Initial Git commit </w:t>
      </w:r>
    </w:p>
    <w:p w14:paraId="58C83FA9" w14:textId="77777777" w:rsidR="00353B92" w:rsidRPr="00353B92" w:rsidRDefault="00353B92" w:rsidP="00353B92">
      <w:r w:rsidRPr="00353B92">
        <w:pict w14:anchorId="2CCE1710">
          <v:rect id="_x0000_i2576" style="width:0;height:1.5pt" o:hralign="center" o:hrstd="t" o:hr="t" fillcolor="#a0a0a0" stroked="f"/>
        </w:pict>
      </w:r>
    </w:p>
    <w:p w14:paraId="153F25D1" w14:textId="77777777" w:rsidR="00353B92" w:rsidRPr="00353B92" w:rsidRDefault="00353B92" w:rsidP="00353B92">
      <w:pPr>
        <w:rPr>
          <w:b/>
          <w:bCs/>
        </w:rPr>
      </w:pPr>
      <w:r w:rsidRPr="00353B92">
        <w:rPr>
          <w:b/>
          <w:bCs/>
        </w:rPr>
        <w:t>Phase 2 – Authentication</w:t>
      </w:r>
    </w:p>
    <w:p w14:paraId="329A7A39" w14:textId="77777777" w:rsidR="00353B92" w:rsidRPr="00353B92" w:rsidRDefault="00353B92" w:rsidP="00353B92">
      <w:r w:rsidRPr="00353B92">
        <w:t>Build:</w:t>
      </w:r>
    </w:p>
    <w:p w14:paraId="6B4FB87E" w14:textId="77777777" w:rsidR="00353B92" w:rsidRPr="00353B92" w:rsidRDefault="00353B92" w:rsidP="00353B92">
      <w:pPr>
        <w:numPr>
          <w:ilvl w:val="0"/>
          <w:numId w:val="134"/>
        </w:numPr>
      </w:pPr>
      <w:r w:rsidRPr="00353B92">
        <w:t xml:space="preserve">Login page </w:t>
      </w:r>
    </w:p>
    <w:p w14:paraId="6C65A72B" w14:textId="77777777" w:rsidR="00353B92" w:rsidRPr="00353B92" w:rsidRDefault="00353B92" w:rsidP="00353B92">
      <w:pPr>
        <w:numPr>
          <w:ilvl w:val="0"/>
          <w:numId w:val="134"/>
        </w:numPr>
      </w:pPr>
      <w:r w:rsidRPr="00353B92">
        <w:lastRenderedPageBreak/>
        <w:t xml:space="preserve">JWT authentication </w:t>
      </w:r>
    </w:p>
    <w:p w14:paraId="12CAFDF5" w14:textId="77777777" w:rsidR="00353B92" w:rsidRPr="00353B92" w:rsidRDefault="00353B92" w:rsidP="00353B92">
      <w:pPr>
        <w:numPr>
          <w:ilvl w:val="0"/>
          <w:numId w:val="134"/>
        </w:numPr>
      </w:pPr>
      <w:r w:rsidRPr="00353B92">
        <w:t xml:space="preserve">Password hashing </w:t>
      </w:r>
    </w:p>
    <w:p w14:paraId="107D51AF" w14:textId="77777777" w:rsidR="00353B92" w:rsidRPr="00353B92" w:rsidRDefault="00353B92" w:rsidP="00353B92">
      <w:pPr>
        <w:numPr>
          <w:ilvl w:val="0"/>
          <w:numId w:val="134"/>
        </w:numPr>
      </w:pPr>
      <w:r w:rsidRPr="00353B92">
        <w:t xml:space="preserve">Protected routes </w:t>
      </w:r>
    </w:p>
    <w:p w14:paraId="32B36A76" w14:textId="77777777" w:rsidR="00353B92" w:rsidRPr="00353B92" w:rsidRDefault="00353B92" w:rsidP="00353B92">
      <w:pPr>
        <w:numPr>
          <w:ilvl w:val="0"/>
          <w:numId w:val="134"/>
        </w:numPr>
      </w:pPr>
      <w:r w:rsidRPr="00353B92">
        <w:t xml:space="preserve">Logout functionality </w:t>
      </w:r>
    </w:p>
    <w:p w14:paraId="2807FA13" w14:textId="77777777" w:rsidR="00353B92" w:rsidRPr="00353B92" w:rsidRDefault="00353B92" w:rsidP="00353B92">
      <w:r w:rsidRPr="00353B92">
        <w:t>Deliverables:</w:t>
      </w:r>
    </w:p>
    <w:p w14:paraId="55117023" w14:textId="77777777" w:rsidR="00353B92" w:rsidRPr="00353B92" w:rsidRDefault="00353B92" w:rsidP="00353B92">
      <w:pPr>
        <w:numPr>
          <w:ilvl w:val="0"/>
          <w:numId w:val="135"/>
        </w:numPr>
      </w:pPr>
      <w:r w:rsidRPr="00353B92">
        <w:t xml:space="preserve">Secure login flow </w:t>
      </w:r>
    </w:p>
    <w:p w14:paraId="1907C243" w14:textId="77777777" w:rsidR="00353B92" w:rsidRPr="00353B92" w:rsidRDefault="00353B92" w:rsidP="00353B92">
      <w:pPr>
        <w:numPr>
          <w:ilvl w:val="0"/>
          <w:numId w:val="135"/>
        </w:numPr>
      </w:pPr>
      <w:r w:rsidRPr="00353B92">
        <w:t xml:space="preserve">Token validation </w:t>
      </w:r>
    </w:p>
    <w:p w14:paraId="59B44C1F" w14:textId="77777777" w:rsidR="00353B92" w:rsidRPr="00353B92" w:rsidRDefault="00353B92" w:rsidP="00353B92">
      <w:pPr>
        <w:numPr>
          <w:ilvl w:val="0"/>
          <w:numId w:val="135"/>
        </w:numPr>
      </w:pPr>
      <w:r w:rsidRPr="00353B92">
        <w:t xml:space="preserve">Session persistence </w:t>
      </w:r>
    </w:p>
    <w:p w14:paraId="74D91B8C" w14:textId="77777777" w:rsidR="00353B92" w:rsidRPr="00353B92" w:rsidRDefault="00353B92" w:rsidP="00353B92">
      <w:r w:rsidRPr="00353B92">
        <w:pict w14:anchorId="795795A1">
          <v:rect id="_x0000_i2577" style="width:0;height:1.5pt" o:hralign="center" o:hrstd="t" o:hr="t" fillcolor="#a0a0a0" stroked="f"/>
        </w:pict>
      </w:r>
    </w:p>
    <w:p w14:paraId="4802C557" w14:textId="77777777" w:rsidR="00353B92" w:rsidRPr="00353B92" w:rsidRDefault="00353B92" w:rsidP="00353B92">
      <w:pPr>
        <w:rPr>
          <w:b/>
          <w:bCs/>
        </w:rPr>
      </w:pPr>
      <w:r w:rsidRPr="00353B92">
        <w:rPr>
          <w:b/>
          <w:bCs/>
        </w:rPr>
        <w:t>Phase 3 – Dashboard</w:t>
      </w:r>
    </w:p>
    <w:p w14:paraId="2D5981A2" w14:textId="77777777" w:rsidR="00353B92" w:rsidRPr="00353B92" w:rsidRDefault="00353B92" w:rsidP="00353B92">
      <w:r w:rsidRPr="00353B92">
        <w:t>Build:</w:t>
      </w:r>
    </w:p>
    <w:p w14:paraId="5DCEF453" w14:textId="77777777" w:rsidR="00353B92" w:rsidRPr="00353B92" w:rsidRDefault="00353B92" w:rsidP="00353B92">
      <w:pPr>
        <w:numPr>
          <w:ilvl w:val="0"/>
          <w:numId w:val="136"/>
        </w:numPr>
      </w:pPr>
      <w:r w:rsidRPr="00353B92">
        <w:t xml:space="preserve">Main dashboard </w:t>
      </w:r>
    </w:p>
    <w:p w14:paraId="677FF123" w14:textId="77777777" w:rsidR="00353B92" w:rsidRPr="00353B92" w:rsidRDefault="00353B92" w:rsidP="00353B92">
      <w:pPr>
        <w:numPr>
          <w:ilvl w:val="0"/>
          <w:numId w:val="136"/>
        </w:numPr>
      </w:pPr>
      <w:r w:rsidRPr="00353B92">
        <w:t xml:space="preserve">Sidebar </w:t>
      </w:r>
    </w:p>
    <w:p w14:paraId="3252B584" w14:textId="77777777" w:rsidR="00353B92" w:rsidRPr="00353B92" w:rsidRDefault="00353B92" w:rsidP="00353B92">
      <w:pPr>
        <w:numPr>
          <w:ilvl w:val="0"/>
          <w:numId w:val="136"/>
        </w:numPr>
      </w:pPr>
      <w:r w:rsidRPr="00353B92">
        <w:t xml:space="preserve">Header </w:t>
      </w:r>
    </w:p>
    <w:p w14:paraId="2A0A4EB7" w14:textId="77777777" w:rsidR="00353B92" w:rsidRPr="00353B92" w:rsidRDefault="00353B92" w:rsidP="00353B92">
      <w:pPr>
        <w:numPr>
          <w:ilvl w:val="0"/>
          <w:numId w:val="136"/>
        </w:numPr>
      </w:pPr>
      <w:r w:rsidRPr="00353B92">
        <w:t xml:space="preserve">Module navigation </w:t>
      </w:r>
    </w:p>
    <w:p w14:paraId="687A7A13" w14:textId="77777777" w:rsidR="00353B92" w:rsidRPr="00353B92" w:rsidRDefault="00353B92" w:rsidP="00353B92">
      <w:pPr>
        <w:numPr>
          <w:ilvl w:val="0"/>
          <w:numId w:val="136"/>
        </w:numPr>
      </w:pPr>
      <w:r w:rsidRPr="00353B92">
        <w:t xml:space="preserve">Dashboard cards </w:t>
      </w:r>
    </w:p>
    <w:p w14:paraId="3DAA2290" w14:textId="77777777" w:rsidR="00353B92" w:rsidRPr="00353B92" w:rsidRDefault="00353B92" w:rsidP="00353B92">
      <w:r w:rsidRPr="00353B92">
        <w:t>Deliverables:</w:t>
      </w:r>
    </w:p>
    <w:p w14:paraId="42FCCB39" w14:textId="77777777" w:rsidR="00353B92" w:rsidRPr="00353B92" w:rsidRDefault="00353B92" w:rsidP="00353B92">
      <w:pPr>
        <w:numPr>
          <w:ilvl w:val="0"/>
          <w:numId w:val="137"/>
        </w:numPr>
      </w:pPr>
      <w:r w:rsidRPr="00353B92">
        <w:t xml:space="preserve">Complete command center </w:t>
      </w:r>
    </w:p>
    <w:p w14:paraId="770D2C89" w14:textId="77777777" w:rsidR="00353B92" w:rsidRPr="00353B92" w:rsidRDefault="00353B92" w:rsidP="00353B92">
      <w:pPr>
        <w:numPr>
          <w:ilvl w:val="0"/>
          <w:numId w:val="137"/>
        </w:numPr>
      </w:pPr>
      <w:r w:rsidRPr="00353B92">
        <w:t xml:space="preserve">Navigation between modules </w:t>
      </w:r>
    </w:p>
    <w:p w14:paraId="4F727403" w14:textId="77777777" w:rsidR="00353B92" w:rsidRPr="00353B92" w:rsidRDefault="00353B92" w:rsidP="00353B92">
      <w:r w:rsidRPr="00353B92">
        <w:pict w14:anchorId="30143302">
          <v:rect id="_x0000_i2578" style="width:0;height:1.5pt" o:hralign="center" o:hrstd="t" o:hr="t" fillcolor="#a0a0a0" stroked="f"/>
        </w:pict>
      </w:r>
    </w:p>
    <w:p w14:paraId="74D974D2" w14:textId="77777777" w:rsidR="00353B92" w:rsidRPr="00353B92" w:rsidRDefault="00353B92" w:rsidP="00353B92">
      <w:pPr>
        <w:rPr>
          <w:b/>
          <w:bCs/>
        </w:rPr>
      </w:pPr>
      <w:r w:rsidRPr="00353B92">
        <w:rPr>
          <w:b/>
          <w:bCs/>
        </w:rPr>
        <w:t>Phase 4 – Fleet Management</w:t>
      </w:r>
    </w:p>
    <w:p w14:paraId="5563A568" w14:textId="77777777" w:rsidR="00353B92" w:rsidRPr="00353B92" w:rsidRDefault="00353B92" w:rsidP="00353B92">
      <w:r w:rsidRPr="00353B92">
        <w:t>Implement:</w:t>
      </w:r>
    </w:p>
    <w:p w14:paraId="6ACD7034" w14:textId="77777777" w:rsidR="00353B92" w:rsidRPr="00353B92" w:rsidRDefault="00353B92" w:rsidP="00353B92">
      <w:pPr>
        <w:numPr>
          <w:ilvl w:val="0"/>
          <w:numId w:val="138"/>
        </w:numPr>
      </w:pPr>
      <w:r w:rsidRPr="00353B92">
        <w:t xml:space="preserve">Drone CRUD </w:t>
      </w:r>
    </w:p>
    <w:p w14:paraId="66566A88" w14:textId="77777777" w:rsidR="00353B92" w:rsidRPr="00353B92" w:rsidRDefault="00353B92" w:rsidP="00353B92">
      <w:pPr>
        <w:numPr>
          <w:ilvl w:val="0"/>
          <w:numId w:val="138"/>
        </w:numPr>
      </w:pPr>
      <w:r w:rsidRPr="00353B92">
        <w:t xml:space="preserve">Search </w:t>
      </w:r>
    </w:p>
    <w:p w14:paraId="1C41D620" w14:textId="77777777" w:rsidR="00353B92" w:rsidRPr="00353B92" w:rsidRDefault="00353B92" w:rsidP="00353B92">
      <w:pPr>
        <w:numPr>
          <w:ilvl w:val="0"/>
          <w:numId w:val="138"/>
        </w:numPr>
      </w:pPr>
      <w:r w:rsidRPr="00353B92">
        <w:t xml:space="preserve">Sorting </w:t>
      </w:r>
    </w:p>
    <w:p w14:paraId="24C040A0" w14:textId="77777777" w:rsidR="00353B92" w:rsidRPr="00353B92" w:rsidRDefault="00353B92" w:rsidP="00353B92">
      <w:pPr>
        <w:numPr>
          <w:ilvl w:val="0"/>
          <w:numId w:val="138"/>
        </w:numPr>
      </w:pPr>
      <w:r w:rsidRPr="00353B92">
        <w:t xml:space="preserve">Priority Queue </w:t>
      </w:r>
    </w:p>
    <w:p w14:paraId="7E7BFA09" w14:textId="77777777" w:rsidR="00353B92" w:rsidRPr="00353B92" w:rsidRDefault="00353B92" w:rsidP="00353B92">
      <w:pPr>
        <w:numPr>
          <w:ilvl w:val="0"/>
          <w:numId w:val="138"/>
        </w:numPr>
      </w:pPr>
      <w:r w:rsidRPr="00353B92">
        <w:t xml:space="preserve">Fleet statistics </w:t>
      </w:r>
    </w:p>
    <w:p w14:paraId="75342925" w14:textId="77777777" w:rsidR="00353B92" w:rsidRPr="00353B92" w:rsidRDefault="00353B92" w:rsidP="00353B92">
      <w:r w:rsidRPr="00353B92">
        <w:t>Deliverables:</w:t>
      </w:r>
    </w:p>
    <w:p w14:paraId="6D1B76A3" w14:textId="77777777" w:rsidR="00353B92" w:rsidRPr="00353B92" w:rsidRDefault="00353B92" w:rsidP="00353B92">
      <w:pPr>
        <w:numPr>
          <w:ilvl w:val="0"/>
          <w:numId w:val="139"/>
        </w:numPr>
      </w:pPr>
      <w:r w:rsidRPr="00353B92">
        <w:t xml:space="preserve">Functional Fleet Management module </w:t>
      </w:r>
    </w:p>
    <w:p w14:paraId="51A33157" w14:textId="77777777" w:rsidR="00353B92" w:rsidRPr="00353B92" w:rsidRDefault="00353B92" w:rsidP="00353B92">
      <w:pPr>
        <w:numPr>
          <w:ilvl w:val="0"/>
          <w:numId w:val="139"/>
        </w:numPr>
      </w:pPr>
      <w:r w:rsidRPr="00353B92">
        <w:t xml:space="preserve">DSA integration </w:t>
      </w:r>
    </w:p>
    <w:p w14:paraId="7CA8C69F" w14:textId="77777777" w:rsidR="00353B92" w:rsidRPr="00353B92" w:rsidRDefault="00353B92" w:rsidP="00353B92">
      <w:r w:rsidRPr="00353B92">
        <w:pict w14:anchorId="11F58E66">
          <v:rect id="_x0000_i2579" style="width:0;height:1.5pt" o:hralign="center" o:hrstd="t" o:hr="t" fillcolor="#a0a0a0" stroked="f"/>
        </w:pict>
      </w:r>
    </w:p>
    <w:p w14:paraId="71D8B0CE" w14:textId="77777777" w:rsidR="00353B92" w:rsidRPr="00353B92" w:rsidRDefault="00353B92" w:rsidP="00353B92">
      <w:pPr>
        <w:rPr>
          <w:b/>
          <w:bCs/>
        </w:rPr>
      </w:pPr>
      <w:r w:rsidRPr="00353B92">
        <w:rPr>
          <w:b/>
          <w:bCs/>
        </w:rPr>
        <w:lastRenderedPageBreak/>
        <w:t>Phase 5 – Route Optimization</w:t>
      </w:r>
    </w:p>
    <w:p w14:paraId="2103B02C" w14:textId="77777777" w:rsidR="00353B92" w:rsidRPr="00353B92" w:rsidRDefault="00353B92" w:rsidP="00353B92">
      <w:r w:rsidRPr="00353B92">
        <w:t>Implement:</w:t>
      </w:r>
    </w:p>
    <w:p w14:paraId="258A39AA" w14:textId="77777777" w:rsidR="00353B92" w:rsidRPr="00353B92" w:rsidRDefault="00353B92" w:rsidP="00353B92">
      <w:pPr>
        <w:numPr>
          <w:ilvl w:val="0"/>
          <w:numId w:val="140"/>
        </w:numPr>
      </w:pPr>
      <w:r w:rsidRPr="00353B92">
        <w:t xml:space="preserve">Mapbox GL JS </w:t>
      </w:r>
    </w:p>
    <w:p w14:paraId="42D2F2A5" w14:textId="77777777" w:rsidR="00353B92" w:rsidRPr="00353B92" w:rsidRDefault="00353B92" w:rsidP="00353B92">
      <w:pPr>
        <w:numPr>
          <w:ilvl w:val="0"/>
          <w:numId w:val="140"/>
        </w:numPr>
      </w:pPr>
      <w:r w:rsidRPr="00353B92">
        <w:t xml:space="preserve">Graph representation </w:t>
      </w:r>
    </w:p>
    <w:p w14:paraId="31B36D26" w14:textId="77777777" w:rsidR="00353B92" w:rsidRPr="00353B92" w:rsidRDefault="00353B92" w:rsidP="00353B92">
      <w:pPr>
        <w:numPr>
          <w:ilvl w:val="0"/>
          <w:numId w:val="140"/>
        </w:numPr>
      </w:pPr>
      <w:r w:rsidRPr="00353B92">
        <w:t xml:space="preserve">Dijkstra </w:t>
      </w:r>
    </w:p>
    <w:p w14:paraId="4B6F100A" w14:textId="77777777" w:rsidR="00353B92" w:rsidRPr="00353B92" w:rsidRDefault="00353B92" w:rsidP="00353B92">
      <w:pPr>
        <w:numPr>
          <w:ilvl w:val="0"/>
          <w:numId w:val="140"/>
        </w:numPr>
      </w:pPr>
      <w:r w:rsidRPr="00353B92">
        <w:t xml:space="preserve">BFS </w:t>
      </w:r>
    </w:p>
    <w:p w14:paraId="7EC7232D" w14:textId="77777777" w:rsidR="00353B92" w:rsidRPr="00353B92" w:rsidRDefault="00353B92" w:rsidP="00353B92">
      <w:pPr>
        <w:numPr>
          <w:ilvl w:val="0"/>
          <w:numId w:val="140"/>
        </w:numPr>
      </w:pPr>
      <w:r w:rsidRPr="00353B92">
        <w:t xml:space="preserve">Route visualization </w:t>
      </w:r>
    </w:p>
    <w:p w14:paraId="389D637E" w14:textId="77777777" w:rsidR="00353B92" w:rsidRPr="00353B92" w:rsidRDefault="00353B92" w:rsidP="00353B92">
      <w:pPr>
        <w:numPr>
          <w:ilvl w:val="0"/>
          <w:numId w:val="140"/>
        </w:numPr>
      </w:pPr>
      <w:r w:rsidRPr="00353B92">
        <w:t xml:space="preserve">Warehouse selection </w:t>
      </w:r>
    </w:p>
    <w:p w14:paraId="08FEB337" w14:textId="77777777" w:rsidR="00353B92" w:rsidRPr="00353B92" w:rsidRDefault="00353B92" w:rsidP="00353B92">
      <w:r w:rsidRPr="00353B92">
        <w:t>Deliverables:</w:t>
      </w:r>
    </w:p>
    <w:p w14:paraId="2E2E01AC" w14:textId="77777777" w:rsidR="00353B92" w:rsidRPr="00353B92" w:rsidRDefault="00353B92" w:rsidP="00353B92">
      <w:pPr>
        <w:numPr>
          <w:ilvl w:val="0"/>
          <w:numId w:val="141"/>
        </w:numPr>
      </w:pPr>
      <w:r w:rsidRPr="00353B92">
        <w:t xml:space="preserve">Interactive route planning </w:t>
      </w:r>
    </w:p>
    <w:p w14:paraId="36030245" w14:textId="77777777" w:rsidR="00353B92" w:rsidRPr="00353B92" w:rsidRDefault="00353B92" w:rsidP="00353B92">
      <w:r w:rsidRPr="00353B92">
        <w:pict w14:anchorId="14649B26">
          <v:rect id="_x0000_i2580" style="width:0;height:1.5pt" o:hralign="center" o:hrstd="t" o:hr="t" fillcolor="#a0a0a0" stroked="f"/>
        </w:pict>
      </w:r>
    </w:p>
    <w:p w14:paraId="2C7AE24A" w14:textId="77777777" w:rsidR="00353B92" w:rsidRPr="00353B92" w:rsidRDefault="00353B92" w:rsidP="00353B92">
      <w:pPr>
        <w:rPr>
          <w:b/>
          <w:bCs/>
        </w:rPr>
      </w:pPr>
      <w:r w:rsidRPr="00353B92">
        <w:rPr>
          <w:b/>
          <w:bCs/>
        </w:rPr>
        <w:t>Phase 6 – Delivery Management</w:t>
      </w:r>
    </w:p>
    <w:p w14:paraId="014806D4" w14:textId="77777777" w:rsidR="00353B92" w:rsidRPr="00353B92" w:rsidRDefault="00353B92" w:rsidP="00353B92">
      <w:r w:rsidRPr="00353B92">
        <w:t>Implement:</w:t>
      </w:r>
    </w:p>
    <w:p w14:paraId="433AB39B" w14:textId="77777777" w:rsidR="00353B92" w:rsidRPr="00353B92" w:rsidRDefault="00353B92" w:rsidP="00353B92">
      <w:pPr>
        <w:numPr>
          <w:ilvl w:val="0"/>
          <w:numId w:val="142"/>
        </w:numPr>
      </w:pPr>
      <w:r w:rsidRPr="00353B92">
        <w:t xml:space="preserve">Delivery CRUD </w:t>
      </w:r>
    </w:p>
    <w:p w14:paraId="3E090AD1" w14:textId="77777777" w:rsidR="00353B92" w:rsidRPr="00353B92" w:rsidRDefault="00353B92" w:rsidP="00353B92">
      <w:pPr>
        <w:numPr>
          <w:ilvl w:val="0"/>
          <w:numId w:val="142"/>
        </w:numPr>
      </w:pPr>
      <w:r w:rsidRPr="00353B92">
        <w:t xml:space="preserve">Queue </w:t>
      </w:r>
    </w:p>
    <w:p w14:paraId="7BF0BA21" w14:textId="77777777" w:rsidR="00353B92" w:rsidRPr="00353B92" w:rsidRDefault="00353B92" w:rsidP="00353B92">
      <w:pPr>
        <w:numPr>
          <w:ilvl w:val="0"/>
          <w:numId w:val="142"/>
        </w:numPr>
      </w:pPr>
      <w:r w:rsidRPr="00353B92">
        <w:t xml:space="preserve">Priority Queue </w:t>
      </w:r>
    </w:p>
    <w:p w14:paraId="5D218BC2" w14:textId="77777777" w:rsidR="00353B92" w:rsidRPr="00353B92" w:rsidRDefault="00353B92" w:rsidP="00353B92">
      <w:pPr>
        <w:numPr>
          <w:ilvl w:val="0"/>
          <w:numId w:val="142"/>
        </w:numPr>
      </w:pPr>
      <w:r w:rsidRPr="00353B92">
        <w:t xml:space="preserve">Assignment workflow </w:t>
      </w:r>
    </w:p>
    <w:p w14:paraId="6AFB7069" w14:textId="77777777" w:rsidR="00353B92" w:rsidRPr="00353B92" w:rsidRDefault="00353B92" w:rsidP="00353B92">
      <w:pPr>
        <w:numPr>
          <w:ilvl w:val="0"/>
          <w:numId w:val="142"/>
        </w:numPr>
      </w:pPr>
      <w:r w:rsidRPr="00353B92">
        <w:t xml:space="preserve">Delivery tracking </w:t>
      </w:r>
    </w:p>
    <w:p w14:paraId="4B144B4E" w14:textId="77777777" w:rsidR="00353B92" w:rsidRPr="00353B92" w:rsidRDefault="00353B92" w:rsidP="00353B92">
      <w:r w:rsidRPr="00353B92">
        <w:t>Deliverables:</w:t>
      </w:r>
    </w:p>
    <w:p w14:paraId="6499BD2F" w14:textId="77777777" w:rsidR="00353B92" w:rsidRPr="00353B92" w:rsidRDefault="00353B92" w:rsidP="00353B92">
      <w:pPr>
        <w:numPr>
          <w:ilvl w:val="0"/>
          <w:numId w:val="143"/>
        </w:numPr>
      </w:pPr>
      <w:r w:rsidRPr="00353B92">
        <w:t xml:space="preserve">Complete delivery lifecycle </w:t>
      </w:r>
    </w:p>
    <w:p w14:paraId="78FBA9B5" w14:textId="77777777" w:rsidR="00353B92" w:rsidRPr="00353B92" w:rsidRDefault="00353B92" w:rsidP="00353B92">
      <w:r w:rsidRPr="00353B92">
        <w:pict w14:anchorId="72A0CE34">
          <v:rect id="_x0000_i2581" style="width:0;height:1.5pt" o:hralign="center" o:hrstd="t" o:hr="t" fillcolor="#a0a0a0" stroked="f"/>
        </w:pict>
      </w:r>
    </w:p>
    <w:p w14:paraId="69AA8BB3" w14:textId="77777777" w:rsidR="00353B92" w:rsidRPr="00353B92" w:rsidRDefault="00353B92" w:rsidP="00353B92">
      <w:pPr>
        <w:rPr>
          <w:b/>
          <w:bCs/>
        </w:rPr>
      </w:pPr>
      <w:r w:rsidRPr="00353B92">
        <w:rPr>
          <w:b/>
          <w:bCs/>
        </w:rPr>
        <w:t>Phase 7 – Analytics Dashboard</w:t>
      </w:r>
    </w:p>
    <w:p w14:paraId="4EBE311C" w14:textId="77777777" w:rsidR="00353B92" w:rsidRPr="00353B92" w:rsidRDefault="00353B92" w:rsidP="00353B92">
      <w:r w:rsidRPr="00353B92">
        <w:t>Implement:</w:t>
      </w:r>
    </w:p>
    <w:p w14:paraId="716EEC44" w14:textId="77777777" w:rsidR="00353B92" w:rsidRPr="00353B92" w:rsidRDefault="00353B92" w:rsidP="00353B92">
      <w:pPr>
        <w:numPr>
          <w:ilvl w:val="0"/>
          <w:numId w:val="144"/>
        </w:numPr>
      </w:pPr>
      <w:r w:rsidRPr="00353B92">
        <w:t xml:space="preserve">KPI cards </w:t>
      </w:r>
    </w:p>
    <w:p w14:paraId="476AD886" w14:textId="77777777" w:rsidR="00353B92" w:rsidRPr="00353B92" w:rsidRDefault="00353B92" w:rsidP="00353B92">
      <w:pPr>
        <w:numPr>
          <w:ilvl w:val="0"/>
          <w:numId w:val="144"/>
        </w:numPr>
      </w:pPr>
      <w:r w:rsidRPr="00353B92">
        <w:t xml:space="preserve">Charts </w:t>
      </w:r>
    </w:p>
    <w:p w14:paraId="69017534" w14:textId="77777777" w:rsidR="00353B92" w:rsidRPr="00353B92" w:rsidRDefault="00353B92" w:rsidP="00353B92">
      <w:pPr>
        <w:numPr>
          <w:ilvl w:val="0"/>
          <w:numId w:val="144"/>
        </w:numPr>
      </w:pPr>
      <w:r w:rsidRPr="00353B92">
        <w:t xml:space="preserve">Heatmap </w:t>
      </w:r>
    </w:p>
    <w:p w14:paraId="77FA34A3" w14:textId="77777777" w:rsidR="00353B92" w:rsidRPr="00353B92" w:rsidRDefault="00353B92" w:rsidP="00353B92">
      <w:pPr>
        <w:numPr>
          <w:ilvl w:val="0"/>
          <w:numId w:val="144"/>
        </w:numPr>
      </w:pPr>
      <w:r w:rsidRPr="00353B92">
        <w:t xml:space="preserve">Reports </w:t>
      </w:r>
    </w:p>
    <w:p w14:paraId="54C24EDE" w14:textId="77777777" w:rsidR="00353B92" w:rsidRPr="00353B92" w:rsidRDefault="00353B92" w:rsidP="00353B92">
      <w:pPr>
        <w:numPr>
          <w:ilvl w:val="0"/>
          <w:numId w:val="144"/>
        </w:numPr>
      </w:pPr>
      <w:r w:rsidRPr="00353B92">
        <w:t xml:space="preserve">Rankings </w:t>
      </w:r>
    </w:p>
    <w:p w14:paraId="3D588C04" w14:textId="77777777" w:rsidR="00353B92" w:rsidRPr="00353B92" w:rsidRDefault="00353B92" w:rsidP="00353B92">
      <w:pPr>
        <w:numPr>
          <w:ilvl w:val="0"/>
          <w:numId w:val="144"/>
        </w:numPr>
      </w:pPr>
      <w:r w:rsidRPr="00353B92">
        <w:t xml:space="preserve">Statistics </w:t>
      </w:r>
    </w:p>
    <w:p w14:paraId="0900487A" w14:textId="77777777" w:rsidR="00353B92" w:rsidRPr="00353B92" w:rsidRDefault="00353B92" w:rsidP="00353B92">
      <w:r w:rsidRPr="00353B92">
        <w:t>Deliverables:</w:t>
      </w:r>
    </w:p>
    <w:p w14:paraId="6AE92DAF" w14:textId="77777777" w:rsidR="00353B92" w:rsidRPr="00353B92" w:rsidRDefault="00353B92" w:rsidP="00353B92">
      <w:pPr>
        <w:numPr>
          <w:ilvl w:val="0"/>
          <w:numId w:val="145"/>
        </w:numPr>
      </w:pPr>
      <w:r w:rsidRPr="00353B92">
        <w:t xml:space="preserve">Executive analytics interface </w:t>
      </w:r>
    </w:p>
    <w:p w14:paraId="0E8A89B7" w14:textId="77777777" w:rsidR="00353B92" w:rsidRPr="00353B92" w:rsidRDefault="00353B92" w:rsidP="00353B92">
      <w:r w:rsidRPr="00353B92">
        <w:lastRenderedPageBreak/>
        <w:pict w14:anchorId="1E139315">
          <v:rect id="_x0000_i2582" style="width:0;height:1.5pt" o:hralign="center" o:hrstd="t" o:hr="t" fillcolor="#a0a0a0" stroked="f"/>
        </w:pict>
      </w:r>
    </w:p>
    <w:p w14:paraId="73D1DDC3" w14:textId="77777777" w:rsidR="00353B92" w:rsidRPr="00353B92" w:rsidRDefault="00353B92" w:rsidP="00353B92">
      <w:pPr>
        <w:rPr>
          <w:b/>
          <w:bCs/>
        </w:rPr>
      </w:pPr>
      <w:r w:rsidRPr="00353B92">
        <w:rPr>
          <w:b/>
          <w:bCs/>
        </w:rPr>
        <w:t>Phase 8 – Integration &amp; Testing</w:t>
      </w:r>
    </w:p>
    <w:p w14:paraId="55356917" w14:textId="77777777" w:rsidR="00353B92" w:rsidRPr="00353B92" w:rsidRDefault="00353B92" w:rsidP="00353B92">
      <w:r w:rsidRPr="00353B92">
        <w:t>Tasks:</w:t>
      </w:r>
    </w:p>
    <w:p w14:paraId="7D0D7CE1" w14:textId="77777777" w:rsidR="00353B92" w:rsidRPr="00353B92" w:rsidRDefault="00353B92" w:rsidP="00353B92">
      <w:pPr>
        <w:numPr>
          <w:ilvl w:val="0"/>
          <w:numId w:val="146"/>
        </w:numPr>
      </w:pPr>
      <w:r w:rsidRPr="00353B92">
        <w:t xml:space="preserve">Connect frontend to backend </w:t>
      </w:r>
    </w:p>
    <w:p w14:paraId="097CC8AA" w14:textId="77777777" w:rsidR="00353B92" w:rsidRPr="00353B92" w:rsidRDefault="00353B92" w:rsidP="00353B92">
      <w:pPr>
        <w:numPr>
          <w:ilvl w:val="0"/>
          <w:numId w:val="146"/>
        </w:numPr>
      </w:pPr>
      <w:r w:rsidRPr="00353B92">
        <w:t xml:space="preserve">Verify authentication </w:t>
      </w:r>
    </w:p>
    <w:p w14:paraId="132ADE3A" w14:textId="77777777" w:rsidR="00353B92" w:rsidRPr="00353B92" w:rsidRDefault="00353B92" w:rsidP="00353B92">
      <w:pPr>
        <w:numPr>
          <w:ilvl w:val="0"/>
          <w:numId w:val="146"/>
        </w:numPr>
      </w:pPr>
      <w:r w:rsidRPr="00353B92">
        <w:t xml:space="preserve">Validate CRUD operations </w:t>
      </w:r>
    </w:p>
    <w:p w14:paraId="6E9C20F2" w14:textId="77777777" w:rsidR="00353B92" w:rsidRPr="00353B92" w:rsidRDefault="00353B92" w:rsidP="00353B92">
      <w:pPr>
        <w:numPr>
          <w:ilvl w:val="0"/>
          <w:numId w:val="146"/>
        </w:numPr>
      </w:pPr>
      <w:r w:rsidRPr="00353B92">
        <w:t xml:space="preserve">Test DSA implementations </w:t>
      </w:r>
    </w:p>
    <w:p w14:paraId="76A8E7DC" w14:textId="77777777" w:rsidR="00353B92" w:rsidRPr="00353B92" w:rsidRDefault="00353B92" w:rsidP="00353B92">
      <w:pPr>
        <w:numPr>
          <w:ilvl w:val="0"/>
          <w:numId w:val="146"/>
        </w:numPr>
      </w:pPr>
      <w:r w:rsidRPr="00353B92">
        <w:t xml:space="preserve">Optimize performance </w:t>
      </w:r>
    </w:p>
    <w:p w14:paraId="48D3DE2E" w14:textId="77777777" w:rsidR="00353B92" w:rsidRPr="00353B92" w:rsidRDefault="00353B92" w:rsidP="00353B92">
      <w:pPr>
        <w:numPr>
          <w:ilvl w:val="0"/>
          <w:numId w:val="146"/>
        </w:numPr>
      </w:pPr>
      <w:r w:rsidRPr="00353B92">
        <w:t xml:space="preserve">Resolve bugs </w:t>
      </w:r>
    </w:p>
    <w:p w14:paraId="02FF5CE9" w14:textId="77777777" w:rsidR="00353B92" w:rsidRPr="00353B92" w:rsidRDefault="00353B92" w:rsidP="00353B92">
      <w:r w:rsidRPr="00353B92">
        <w:pict w14:anchorId="6FFE5F92">
          <v:rect id="_x0000_i2583" style="width:0;height:1.5pt" o:hralign="center" o:hrstd="t" o:hr="t" fillcolor="#a0a0a0" stroked="f"/>
        </w:pict>
      </w:r>
    </w:p>
    <w:p w14:paraId="199C1417" w14:textId="77777777" w:rsidR="00353B92" w:rsidRPr="00353B92" w:rsidRDefault="00353B92" w:rsidP="00353B92">
      <w:pPr>
        <w:rPr>
          <w:b/>
          <w:bCs/>
        </w:rPr>
      </w:pPr>
      <w:r w:rsidRPr="00353B92">
        <w:rPr>
          <w:b/>
          <w:bCs/>
        </w:rPr>
        <w:t>104. Git Workflow</w:t>
      </w:r>
    </w:p>
    <w:p w14:paraId="13BB67BD" w14:textId="77777777" w:rsidR="00353B92" w:rsidRPr="00353B92" w:rsidRDefault="00353B92" w:rsidP="00353B92">
      <w:r w:rsidRPr="00353B92">
        <w:t>Development should use Git throughout.</w:t>
      </w:r>
    </w:p>
    <w:p w14:paraId="17877CAD" w14:textId="77777777" w:rsidR="00353B92" w:rsidRPr="00353B92" w:rsidRDefault="00353B92" w:rsidP="00353B92">
      <w:r w:rsidRPr="00353B92">
        <w:t>Recommended branches:</w:t>
      </w:r>
    </w:p>
    <w:p w14:paraId="43C6C978" w14:textId="77777777" w:rsidR="00353B92" w:rsidRPr="00353B92" w:rsidRDefault="00353B92" w:rsidP="00353B92">
      <w:r w:rsidRPr="00353B92">
        <w:t>main</w:t>
      </w:r>
    </w:p>
    <w:p w14:paraId="3C2BEB84" w14:textId="77777777" w:rsidR="00353B92" w:rsidRPr="00353B92" w:rsidRDefault="00353B92" w:rsidP="00353B92"/>
    <w:p w14:paraId="7BF70882" w14:textId="77777777" w:rsidR="00353B92" w:rsidRPr="00353B92" w:rsidRDefault="00353B92" w:rsidP="00353B92">
      <w:r w:rsidRPr="00353B92">
        <w:t>development</w:t>
      </w:r>
    </w:p>
    <w:p w14:paraId="4F0E5019" w14:textId="77777777" w:rsidR="00353B92" w:rsidRPr="00353B92" w:rsidRDefault="00353B92" w:rsidP="00353B92"/>
    <w:p w14:paraId="7323A612" w14:textId="77777777" w:rsidR="00353B92" w:rsidRPr="00353B92" w:rsidRDefault="00353B92" w:rsidP="00353B92">
      <w:r w:rsidRPr="00353B92">
        <w:t>feature/auth</w:t>
      </w:r>
    </w:p>
    <w:p w14:paraId="39A6FC52" w14:textId="77777777" w:rsidR="00353B92" w:rsidRPr="00353B92" w:rsidRDefault="00353B92" w:rsidP="00353B92"/>
    <w:p w14:paraId="562AB253" w14:textId="77777777" w:rsidR="00353B92" w:rsidRPr="00353B92" w:rsidRDefault="00353B92" w:rsidP="00353B92">
      <w:r w:rsidRPr="00353B92">
        <w:t>feature/dashboard</w:t>
      </w:r>
    </w:p>
    <w:p w14:paraId="3F080081" w14:textId="77777777" w:rsidR="00353B92" w:rsidRPr="00353B92" w:rsidRDefault="00353B92" w:rsidP="00353B92"/>
    <w:p w14:paraId="31083359" w14:textId="77777777" w:rsidR="00353B92" w:rsidRPr="00353B92" w:rsidRDefault="00353B92" w:rsidP="00353B92">
      <w:r w:rsidRPr="00353B92">
        <w:t>feature/fleet</w:t>
      </w:r>
    </w:p>
    <w:p w14:paraId="22A6B90C" w14:textId="77777777" w:rsidR="00353B92" w:rsidRPr="00353B92" w:rsidRDefault="00353B92" w:rsidP="00353B92"/>
    <w:p w14:paraId="7115C16C" w14:textId="77777777" w:rsidR="00353B92" w:rsidRPr="00353B92" w:rsidRDefault="00353B92" w:rsidP="00353B92">
      <w:r w:rsidRPr="00353B92">
        <w:t>feature/routes</w:t>
      </w:r>
    </w:p>
    <w:p w14:paraId="6AAA31AF" w14:textId="77777777" w:rsidR="00353B92" w:rsidRPr="00353B92" w:rsidRDefault="00353B92" w:rsidP="00353B92"/>
    <w:p w14:paraId="1E4104AE" w14:textId="77777777" w:rsidR="00353B92" w:rsidRPr="00353B92" w:rsidRDefault="00353B92" w:rsidP="00353B92">
      <w:r w:rsidRPr="00353B92">
        <w:t>feature/delivery</w:t>
      </w:r>
    </w:p>
    <w:p w14:paraId="3F5D5596" w14:textId="77777777" w:rsidR="00353B92" w:rsidRPr="00353B92" w:rsidRDefault="00353B92" w:rsidP="00353B92"/>
    <w:p w14:paraId="7AA9352E" w14:textId="77777777" w:rsidR="00353B92" w:rsidRPr="00353B92" w:rsidRDefault="00353B92" w:rsidP="00353B92">
      <w:r w:rsidRPr="00353B92">
        <w:t>feature/analytics</w:t>
      </w:r>
    </w:p>
    <w:p w14:paraId="486A0FCF" w14:textId="77777777" w:rsidR="00353B92" w:rsidRPr="00353B92" w:rsidRDefault="00353B92" w:rsidP="00353B92">
      <w:r w:rsidRPr="00353B92">
        <w:t>Guidelines:</w:t>
      </w:r>
    </w:p>
    <w:p w14:paraId="27ED59D5" w14:textId="77777777" w:rsidR="00353B92" w:rsidRPr="00353B92" w:rsidRDefault="00353B92" w:rsidP="00353B92">
      <w:pPr>
        <w:numPr>
          <w:ilvl w:val="0"/>
          <w:numId w:val="147"/>
        </w:numPr>
      </w:pPr>
      <w:r w:rsidRPr="00353B92">
        <w:t xml:space="preserve">Develop features in separate branches. </w:t>
      </w:r>
    </w:p>
    <w:p w14:paraId="579C0DDB" w14:textId="77777777" w:rsidR="00353B92" w:rsidRPr="00353B92" w:rsidRDefault="00353B92" w:rsidP="00353B92">
      <w:pPr>
        <w:numPr>
          <w:ilvl w:val="0"/>
          <w:numId w:val="147"/>
        </w:numPr>
      </w:pPr>
      <w:r w:rsidRPr="00353B92">
        <w:t xml:space="preserve">Merge only after testing. </w:t>
      </w:r>
    </w:p>
    <w:p w14:paraId="18CC5D5B" w14:textId="77777777" w:rsidR="00353B92" w:rsidRPr="00353B92" w:rsidRDefault="00353B92" w:rsidP="00353B92">
      <w:pPr>
        <w:numPr>
          <w:ilvl w:val="0"/>
          <w:numId w:val="147"/>
        </w:numPr>
      </w:pPr>
      <w:r w:rsidRPr="00353B92">
        <w:lastRenderedPageBreak/>
        <w:t xml:space="preserve">Keep commits small and meaningful. </w:t>
      </w:r>
    </w:p>
    <w:p w14:paraId="73263AE1" w14:textId="77777777" w:rsidR="00353B92" w:rsidRPr="00353B92" w:rsidRDefault="00353B92" w:rsidP="00353B92">
      <w:r w:rsidRPr="00353B92">
        <w:t>Commit message examples:</w:t>
      </w:r>
    </w:p>
    <w:p w14:paraId="1CADCD3D" w14:textId="77777777" w:rsidR="00353B92" w:rsidRPr="00353B92" w:rsidRDefault="00353B92" w:rsidP="00353B92">
      <w:pPr>
        <w:numPr>
          <w:ilvl w:val="0"/>
          <w:numId w:val="148"/>
        </w:numPr>
      </w:pPr>
      <w:r w:rsidRPr="00353B92">
        <w:t xml:space="preserve">feat: add fleet management page </w:t>
      </w:r>
    </w:p>
    <w:p w14:paraId="52A76E9B" w14:textId="77777777" w:rsidR="00353B92" w:rsidRPr="00353B92" w:rsidRDefault="00353B92" w:rsidP="00353B92">
      <w:pPr>
        <w:numPr>
          <w:ilvl w:val="0"/>
          <w:numId w:val="148"/>
        </w:numPr>
      </w:pPr>
      <w:r w:rsidRPr="00353B92">
        <w:t xml:space="preserve">fix: resolve route calculation bug </w:t>
      </w:r>
    </w:p>
    <w:p w14:paraId="7C4B1B27" w14:textId="77777777" w:rsidR="00353B92" w:rsidRPr="00353B92" w:rsidRDefault="00353B92" w:rsidP="00353B92">
      <w:pPr>
        <w:numPr>
          <w:ilvl w:val="0"/>
          <w:numId w:val="148"/>
        </w:numPr>
      </w:pPr>
      <w:r w:rsidRPr="00353B92">
        <w:t xml:space="preserve">refactor: optimize delivery service </w:t>
      </w:r>
    </w:p>
    <w:p w14:paraId="685DA81E" w14:textId="77777777" w:rsidR="00353B92" w:rsidRPr="00353B92" w:rsidRDefault="00353B92" w:rsidP="00353B92">
      <w:pPr>
        <w:numPr>
          <w:ilvl w:val="0"/>
          <w:numId w:val="148"/>
        </w:numPr>
      </w:pPr>
      <w:r w:rsidRPr="00353B92">
        <w:t xml:space="preserve">docs: update README </w:t>
      </w:r>
    </w:p>
    <w:p w14:paraId="6C0777F6" w14:textId="77777777" w:rsidR="00353B92" w:rsidRPr="00353B92" w:rsidRDefault="00353B92" w:rsidP="00353B92">
      <w:r w:rsidRPr="00353B92">
        <w:pict w14:anchorId="0CA5672B">
          <v:rect id="_x0000_i2584" style="width:0;height:1.5pt" o:hralign="center" o:hrstd="t" o:hr="t" fillcolor="#a0a0a0" stroked="f"/>
        </w:pict>
      </w:r>
    </w:p>
    <w:p w14:paraId="75921C3D" w14:textId="77777777" w:rsidR="00353B92" w:rsidRPr="00353B92" w:rsidRDefault="00353B92" w:rsidP="00353B92">
      <w:pPr>
        <w:rPr>
          <w:b/>
          <w:bCs/>
        </w:rPr>
      </w:pPr>
      <w:r w:rsidRPr="00353B92">
        <w:rPr>
          <w:b/>
          <w:bCs/>
        </w:rPr>
        <w:t>105. Coding Standards</w:t>
      </w:r>
    </w:p>
    <w:p w14:paraId="01524461" w14:textId="77777777" w:rsidR="00353B92" w:rsidRPr="00353B92" w:rsidRDefault="00353B92" w:rsidP="00353B92">
      <w:pPr>
        <w:rPr>
          <w:b/>
          <w:bCs/>
        </w:rPr>
      </w:pPr>
      <w:r w:rsidRPr="00353B92">
        <w:rPr>
          <w:b/>
          <w:bCs/>
        </w:rPr>
        <w:t>General</w:t>
      </w:r>
    </w:p>
    <w:p w14:paraId="4C15E639" w14:textId="77777777" w:rsidR="00353B92" w:rsidRPr="00353B92" w:rsidRDefault="00353B92" w:rsidP="00353B92">
      <w:pPr>
        <w:numPr>
          <w:ilvl w:val="0"/>
          <w:numId w:val="149"/>
        </w:numPr>
      </w:pPr>
      <w:r w:rsidRPr="00353B92">
        <w:t xml:space="preserve">Use TypeScript everywhere. </w:t>
      </w:r>
    </w:p>
    <w:p w14:paraId="7F2E0041" w14:textId="77777777" w:rsidR="00353B92" w:rsidRPr="00353B92" w:rsidRDefault="00353B92" w:rsidP="00353B92">
      <w:pPr>
        <w:numPr>
          <w:ilvl w:val="0"/>
          <w:numId w:val="149"/>
        </w:numPr>
      </w:pPr>
      <w:r w:rsidRPr="00353B92">
        <w:t xml:space="preserve">Write self-explanatory code. </w:t>
      </w:r>
    </w:p>
    <w:p w14:paraId="22CCCA55" w14:textId="77777777" w:rsidR="00353B92" w:rsidRPr="00353B92" w:rsidRDefault="00353B92" w:rsidP="00353B92">
      <w:pPr>
        <w:numPr>
          <w:ilvl w:val="0"/>
          <w:numId w:val="149"/>
        </w:numPr>
      </w:pPr>
      <w:r w:rsidRPr="00353B92">
        <w:t xml:space="preserve">Keep functions focused. </w:t>
      </w:r>
    </w:p>
    <w:p w14:paraId="257AD727" w14:textId="77777777" w:rsidR="00353B92" w:rsidRPr="00353B92" w:rsidRDefault="00353B92" w:rsidP="00353B92">
      <w:pPr>
        <w:numPr>
          <w:ilvl w:val="0"/>
          <w:numId w:val="149"/>
        </w:numPr>
      </w:pPr>
      <w:r w:rsidRPr="00353B92">
        <w:t xml:space="preserve">Avoid duplicate logic. </w:t>
      </w:r>
    </w:p>
    <w:p w14:paraId="749CB673" w14:textId="77777777" w:rsidR="00353B92" w:rsidRPr="00353B92" w:rsidRDefault="00353B92" w:rsidP="00353B92">
      <w:pPr>
        <w:numPr>
          <w:ilvl w:val="0"/>
          <w:numId w:val="149"/>
        </w:numPr>
      </w:pPr>
      <w:r w:rsidRPr="00353B92">
        <w:t xml:space="preserve">Prefer composition over inheritance. </w:t>
      </w:r>
    </w:p>
    <w:p w14:paraId="3B105E53" w14:textId="77777777" w:rsidR="00353B92" w:rsidRPr="00353B92" w:rsidRDefault="00353B92" w:rsidP="00353B92">
      <w:r w:rsidRPr="00353B92">
        <w:pict w14:anchorId="40738B4D">
          <v:rect id="_x0000_i2585" style="width:0;height:1.5pt" o:hralign="center" o:hrstd="t" o:hr="t" fillcolor="#a0a0a0" stroked="f"/>
        </w:pict>
      </w:r>
    </w:p>
    <w:p w14:paraId="7DFF7C6D" w14:textId="77777777" w:rsidR="00353B92" w:rsidRPr="00353B92" w:rsidRDefault="00353B92" w:rsidP="00353B92">
      <w:pPr>
        <w:rPr>
          <w:b/>
          <w:bCs/>
        </w:rPr>
      </w:pPr>
      <w:r w:rsidRPr="00353B92">
        <w:rPr>
          <w:b/>
          <w:bCs/>
        </w:rPr>
        <w:t>Naming Conventions</w:t>
      </w:r>
    </w:p>
    <w:p w14:paraId="4D555F7A" w14:textId="77777777" w:rsidR="00353B92" w:rsidRPr="00353B92" w:rsidRDefault="00353B92" w:rsidP="00353B92">
      <w:pPr>
        <w:rPr>
          <w:b/>
          <w:bCs/>
        </w:rPr>
      </w:pPr>
      <w:r w:rsidRPr="00353B92">
        <w:rPr>
          <w:b/>
          <w:bCs/>
        </w:rPr>
        <w:t>Variables</w:t>
      </w:r>
    </w:p>
    <w:p w14:paraId="5F3CAB27" w14:textId="77777777" w:rsidR="00353B92" w:rsidRPr="00353B92" w:rsidRDefault="00353B92" w:rsidP="00353B92">
      <w:r w:rsidRPr="00353B92">
        <w:t>Use camelCase.</w:t>
      </w:r>
    </w:p>
    <w:p w14:paraId="357EDD39" w14:textId="77777777" w:rsidR="00353B92" w:rsidRPr="00353B92" w:rsidRDefault="00353B92" w:rsidP="00353B92">
      <w:r w:rsidRPr="00353B92">
        <w:t>Examples:</w:t>
      </w:r>
    </w:p>
    <w:p w14:paraId="5EF99651" w14:textId="77777777" w:rsidR="00353B92" w:rsidRPr="00353B92" w:rsidRDefault="00353B92" w:rsidP="00353B92">
      <w:r w:rsidRPr="00353B92">
        <w:t>batteryLevel</w:t>
      </w:r>
    </w:p>
    <w:p w14:paraId="28088DA0" w14:textId="77777777" w:rsidR="00353B92" w:rsidRPr="00353B92" w:rsidRDefault="00353B92" w:rsidP="00353B92"/>
    <w:p w14:paraId="6B2DF1B0" w14:textId="77777777" w:rsidR="00353B92" w:rsidRPr="00353B92" w:rsidRDefault="00353B92" w:rsidP="00353B92">
      <w:r w:rsidRPr="00353B92">
        <w:t>deliveryStatus</w:t>
      </w:r>
    </w:p>
    <w:p w14:paraId="5C9DE07A" w14:textId="77777777" w:rsidR="00353B92" w:rsidRPr="00353B92" w:rsidRDefault="00353B92" w:rsidP="00353B92"/>
    <w:p w14:paraId="2FB985C2" w14:textId="77777777" w:rsidR="00353B92" w:rsidRPr="00353B92" w:rsidRDefault="00353B92" w:rsidP="00353B92">
      <w:r w:rsidRPr="00353B92">
        <w:t>currentDrone</w:t>
      </w:r>
    </w:p>
    <w:p w14:paraId="7B4D2A5B" w14:textId="77777777" w:rsidR="00353B92" w:rsidRPr="00353B92" w:rsidRDefault="00353B92" w:rsidP="00353B92">
      <w:r w:rsidRPr="00353B92">
        <w:pict w14:anchorId="2BB3E908">
          <v:rect id="_x0000_i2586" style="width:0;height:1.5pt" o:hralign="center" o:hrstd="t" o:hr="t" fillcolor="#a0a0a0" stroked="f"/>
        </w:pict>
      </w:r>
    </w:p>
    <w:p w14:paraId="5A5EDED1" w14:textId="77777777" w:rsidR="00353B92" w:rsidRPr="00353B92" w:rsidRDefault="00353B92" w:rsidP="00353B92">
      <w:pPr>
        <w:rPr>
          <w:b/>
          <w:bCs/>
        </w:rPr>
      </w:pPr>
      <w:r w:rsidRPr="00353B92">
        <w:rPr>
          <w:b/>
          <w:bCs/>
        </w:rPr>
        <w:t>Components</w:t>
      </w:r>
    </w:p>
    <w:p w14:paraId="0496D836" w14:textId="77777777" w:rsidR="00353B92" w:rsidRPr="00353B92" w:rsidRDefault="00353B92" w:rsidP="00353B92">
      <w:r w:rsidRPr="00353B92">
        <w:t>Use PascalCase.</w:t>
      </w:r>
    </w:p>
    <w:p w14:paraId="29F152C1" w14:textId="77777777" w:rsidR="00353B92" w:rsidRPr="00353B92" w:rsidRDefault="00353B92" w:rsidP="00353B92">
      <w:r w:rsidRPr="00353B92">
        <w:t>Examples:</w:t>
      </w:r>
    </w:p>
    <w:p w14:paraId="2A00865D" w14:textId="77777777" w:rsidR="00353B92" w:rsidRPr="00353B92" w:rsidRDefault="00353B92" w:rsidP="00353B92">
      <w:r w:rsidRPr="00353B92">
        <w:t>DroneCard</w:t>
      </w:r>
    </w:p>
    <w:p w14:paraId="712F65DD" w14:textId="77777777" w:rsidR="00353B92" w:rsidRPr="00353B92" w:rsidRDefault="00353B92" w:rsidP="00353B92"/>
    <w:p w14:paraId="4263C572" w14:textId="77777777" w:rsidR="00353B92" w:rsidRPr="00353B92" w:rsidRDefault="00353B92" w:rsidP="00353B92">
      <w:r w:rsidRPr="00353B92">
        <w:t>FleetTable</w:t>
      </w:r>
    </w:p>
    <w:p w14:paraId="089A917E" w14:textId="77777777" w:rsidR="00353B92" w:rsidRPr="00353B92" w:rsidRDefault="00353B92" w:rsidP="00353B92"/>
    <w:p w14:paraId="2CCC318B" w14:textId="77777777" w:rsidR="00353B92" w:rsidRPr="00353B92" w:rsidRDefault="00353B92" w:rsidP="00353B92">
      <w:r w:rsidRPr="00353B92">
        <w:t>AnalyticsChart</w:t>
      </w:r>
    </w:p>
    <w:p w14:paraId="30955FC3" w14:textId="77777777" w:rsidR="00353B92" w:rsidRPr="00353B92" w:rsidRDefault="00353B92" w:rsidP="00353B92">
      <w:r w:rsidRPr="00353B92">
        <w:pict w14:anchorId="2FFFAC80">
          <v:rect id="_x0000_i2587" style="width:0;height:1.5pt" o:hralign="center" o:hrstd="t" o:hr="t" fillcolor="#a0a0a0" stroked="f"/>
        </w:pict>
      </w:r>
    </w:p>
    <w:p w14:paraId="6D879381" w14:textId="77777777" w:rsidR="00353B92" w:rsidRPr="00353B92" w:rsidRDefault="00353B92" w:rsidP="00353B92">
      <w:pPr>
        <w:rPr>
          <w:b/>
          <w:bCs/>
        </w:rPr>
      </w:pPr>
      <w:r w:rsidRPr="00353B92">
        <w:rPr>
          <w:b/>
          <w:bCs/>
        </w:rPr>
        <w:t>Files</w:t>
      </w:r>
    </w:p>
    <w:p w14:paraId="0532A9A3" w14:textId="77777777" w:rsidR="00353B92" w:rsidRPr="00353B92" w:rsidRDefault="00353B92" w:rsidP="00353B92">
      <w:r w:rsidRPr="00353B92">
        <w:t>React components:</w:t>
      </w:r>
    </w:p>
    <w:p w14:paraId="03A289BE" w14:textId="77777777" w:rsidR="00353B92" w:rsidRPr="00353B92" w:rsidRDefault="00353B92" w:rsidP="00353B92">
      <w:r w:rsidRPr="00353B92">
        <w:t>PascalCase</w:t>
      </w:r>
    </w:p>
    <w:p w14:paraId="0D8AE1FE" w14:textId="77777777" w:rsidR="00353B92" w:rsidRPr="00353B92" w:rsidRDefault="00353B92" w:rsidP="00353B92">
      <w:r w:rsidRPr="00353B92">
        <w:t>Utility files:</w:t>
      </w:r>
    </w:p>
    <w:p w14:paraId="240C87F2" w14:textId="77777777" w:rsidR="00353B92" w:rsidRPr="00353B92" w:rsidRDefault="00353B92" w:rsidP="00353B92">
      <w:r w:rsidRPr="00353B92">
        <w:t>camelCase</w:t>
      </w:r>
    </w:p>
    <w:p w14:paraId="0FC80B03" w14:textId="77777777" w:rsidR="00353B92" w:rsidRPr="00353B92" w:rsidRDefault="00353B92" w:rsidP="00353B92">
      <w:r w:rsidRPr="00353B92">
        <w:t>Folders:</w:t>
      </w:r>
    </w:p>
    <w:p w14:paraId="085B1922" w14:textId="77777777" w:rsidR="00353B92" w:rsidRPr="00353B92" w:rsidRDefault="00353B92" w:rsidP="00353B92">
      <w:r w:rsidRPr="00353B92">
        <w:t>lowercase</w:t>
      </w:r>
    </w:p>
    <w:p w14:paraId="29DFD2D1" w14:textId="77777777" w:rsidR="00353B92" w:rsidRPr="00353B92" w:rsidRDefault="00353B92" w:rsidP="00353B92">
      <w:r w:rsidRPr="00353B92">
        <w:pict w14:anchorId="7E89871C">
          <v:rect id="_x0000_i2588" style="width:0;height:1.5pt" o:hralign="center" o:hrstd="t" o:hr="t" fillcolor="#a0a0a0" stroked="f"/>
        </w:pict>
      </w:r>
    </w:p>
    <w:p w14:paraId="0AA76EE0" w14:textId="77777777" w:rsidR="00353B92" w:rsidRPr="00353B92" w:rsidRDefault="00353B92" w:rsidP="00353B92">
      <w:pPr>
        <w:rPr>
          <w:b/>
          <w:bCs/>
        </w:rPr>
      </w:pPr>
      <w:r w:rsidRPr="00353B92">
        <w:rPr>
          <w:b/>
          <w:bCs/>
        </w:rPr>
        <w:t>Functions</w:t>
      </w:r>
    </w:p>
    <w:p w14:paraId="54553DC6" w14:textId="77777777" w:rsidR="00353B92" w:rsidRPr="00353B92" w:rsidRDefault="00353B92" w:rsidP="00353B92">
      <w:r w:rsidRPr="00353B92">
        <w:t>Use verbs.</w:t>
      </w:r>
    </w:p>
    <w:p w14:paraId="652FA9D2" w14:textId="77777777" w:rsidR="00353B92" w:rsidRPr="00353B92" w:rsidRDefault="00353B92" w:rsidP="00353B92">
      <w:r w:rsidRPr="00353B92">
        <w:t>Examples:</w:t>
      </w:r>
    </w:p>
    <w:p w14:paraId="7092D5C5" w14:textId="77777777" w:rsidR="00353B92" w:rsidRPr="00353B92" w:rsidRDefault="00353B92" w:rsidP="00353B92">
      <w:proofErr w:type="gramStart"/>
      <w:r w:rsidRPr="00353B92">
        <w:t>calculateRoute(</w:t>
      </w:r>
      <w:proofErr w:type="gramEnd"/>
      <w:r w:rsidRPr="00353B92">
        <w:t>)</w:t>
      </w:r>
    </w:p>
    <w:p w14:paraId="4C1FE9C4" w14:textId="77777777" w:rsidR="00353B92" w:rsidRPr="00353B92" w:rsidRDefault="00353B92" w:rsidP="00353B92"/>
    <w:p w14:paraId="7F57E023" w14:textId="77777777" w:rsidR="00353B92" w:rsidRPr="00353B92" w:rsidRDefault="00353B92" w:rsidP="00353B92">
      <w:proofErr w:type="gramStart"/>
      <w:r w:rsidRPr="00353B92">
        <w:t>assignDrone(</w:t>
      </w:r>
      <w:proofErr w:type="gramEnd"/>
      <w:r w:rsidRPr="00353B92">
        <w:t>)</w:t>
      </w:r>
    </w:p>
    <w:p w14:paraId="693E9A0B" w14:textId="77777777" w:rsidR="00353B92" w:rsidRPr="00353B92" w:rsidRDefault="00353B92" w:rsidP="00353B92"/>
    <w:p w14:paraId="21A8979A" w14:textId="77777777" w:rsidR="00353B92" w:rsidRPr="00353B92" w:rsidRDefault="00353B92" w:rsidP="00353B92">
      <w:proofErr w:type="gramStart"/>
      <w:r w:rsidRPr="00353B92">
        <w:t>sortFleet(</w:t>
      </w:r>
      <w:proofErr w:type="gramEnd"/>
      <w:r w:rsidRPr="00353B92">
        <w:t>)</w:t>
      </w:r>
    </w:p>
    <w:p w14:paraId="5BCCAF3B" w14:textId="77777777" w:rsidR="00353B92" w:rsidRPr="00353B92" w:rsidRDefault="00353B92" w:rsidP="00353B92"/>
    <w:p w14:paraId="566B64CA" w14:textId="77777777" w:rsidR="00353B92" w:rsidRPr="00353B92" w:rsidRDefault="00353B92" w:rsidP="00353B92">
      <w:proofErr w:type="gramStart"/>
      <w:r w:rsidRPr="00353B92">
        <w:t>generateReport(</w:t>
      </w:r>
      <w:proofErr w:type="gramEnd"/>
      <w:r w:rsidRPr="00353B92">
        <w:t>)</w:t>
      </w:r>
    </w:p>
    <w:p w14:paraId="71068AF9" w14:textId="77777777" w:rsidR="00353B92" w:rsidRPr="00353B92" w:rsidRDefault="00353B92" w:rsidP="00353B92">
      <w:r w:rsidRPr="00353B92">
        <w:pict w14:anchorId="7D112A7D">
          <v:rect id="_x0000_i2589" style="width:0;height:1.5pt" o:hralign="center" o:hrstd="t" o:hr="t" fillcolor="#a0a0a0" stroked="f"/>
        </w:pict>
      </w:r>
    </w:p>
    <w:p w14:paraId="230E5A62" w14:textId="77777777" w:rsidR="00353B92" w:rsidRPr="00353B92" w:rsidRDefault="00353B92" w:rsidP="00353B92">
      <w:pPr>
        <w:rPr>
          <w:b/>
          <w:bCs/>
        </w:rPr>
      </w:pPr>
      <w:r w:rsidRPr="00353B92">
        <w:rPr>
          <w:b/>
          <w:bCs/>
        </w:rPr>
        <w:t>106. Commenting Guidelines</w:t>
      </w:r>
    </w:p>
    <w:p w14:paraId="78AE390A" w14:textId="77777777" w:rsidR="00353B92" w:rsidRPr="00353B92" w:rsidRDefault="00353B92" w:rsidP="00353B92">
      <w:r w:rsidRPr="00353B92">
        <w:t xml:space="preserve">Use comments to explain </w:t>
      </w:r>
      <w:r w:rsidRPr="00353B92">
        <w:rPr>
          <w:b/>
          <w:bCs/>
        </w:rPr>
        <w:t>why</w:t>
      </w:r>
      <w:r w:rsidRPr="00353B92">
        <w:t xml:space="preserve">, not </w:t>
      </w:r>
      <w:r w:rsidRPr="00353B92">
        <w:rPr>
          <w:b/>
          <w:bCs/>
        </w:rPr>
        <w:t>what</w:t>
      </w:r>
      <w:r w:rsidRPr="00353B92">
        <w:t>.</w:t>
      </w:r>
    </w:p>
    <w:p w14:paraId="4ECF33DC" w14:textId="77777777" w:rsidR="00353B92" w:rsidRPr="00353B92" w:rsidRDefault="00353B92" w:rsidP="00353B92">
      <w:r w:rsidRPr="00353B92">
        <w:t>Good:</w:t>
      </w:r>
    </w:p>
    <w:p w14:paraId="7E05693E" w14:textId="77777777" w:rsidR="00353B92" w:rsidRPr="00353B92" w:rsidRDefault="00353B92" w:rsidP="00353B92">
      <w:r w:rsidRPr="00353B92">
        <w:t>// Priority Queue ensures urgent deliveries are assigned first.</w:t>
      </w:r>
    </w:p>
    <w:p w14:paraId="30A36610" w14:textId="77777777" w:rsidR="00353B92" w:rsidRPr="00353B92" w:rsidRDefault="00353B92" w:rsidP="00353B92">
      <w:r w:rsidRPr="00353B92">
        <w:t>Avoid:</w:t>
      </w:r>
    </w:p>
    <w:p w14:paraId="078F3514" w14:textId="77777777" w:rsidR="00353B92" w:rsidRPr="00353B92" w:rsidRDefault="00353B92" w:rsidP="00353B92">
      <w:r w:rsidRPr="00353B92">
        <w:t>// Increment i</w:t>
      </w:r>
    </w:p>
    <w:p w14:paraId="1BF3FBC3" w14:textId="77777777" w:rsidR="00353B92" w:rsidRPr="00353B92" w:rsidRDefault="00353B92" w:rsidP="00353B92">
      <w:r w:rsidRPr="00353B92">
        <w:t>The code should be self-explanatory wherever possible.</w:t>
      </w:r>
    </w:p>
    <w:p w14:paraId="7A0E23DB" w14:textId="77777777" w:rsidR="00353B92" w:rsidRPr="00353B92" w:rsidRDefault="00353B92" w:rsidP="00353B92">
      <w:r w:rsidRPr="00353B92">
        <w:pict w14:anchorId="1697FE37">
          <v:rect id="_x0000_i2590" style="width:0;height:1.5pt" o:hralign="center" o:hrstd="t" o:hr="t" fillcolor="#a0a0a0" stroked="f"/>
        </w:pict>
      </w:r>
    </w:p>
    <w:p w14:paraId="0B82755C" w14:textId="77777777" w:rsidR="00353B92" w:rsidRPr="00353B92" w:rsidRDefault="00353B92" w:rsidP="00353B92">
      <w:pPr>
        <w:rPr>
          <w:b/>
          <w:bCs/>
        </w:rPr>
      </w:pPr>
      <w:r w:rsidRPr="00353B92">
        <w:rPr>
          <w:b/>
          <w:bCs/>
        </w:rPr>
        <w:t>107. Code Quality</w:t>
      </w:r>
    </w:p>
    <w:p w14:paraId="26DCF402" w14:textId="77777777" w:rsidR="00353B92" w:rsidRPr="00353B92" w:rsidRDefault="00353B92" w:rsidP="00353B92">
      <w:r w:rsidRPr="00353B92">
        <w:lastRenderedPageBreak/>
        <w:t>Every feature must satisfy:</w:t>
      </w:r>
    </w:p>
    <w:p w14:paraId="0589C34D" w14:textId="77777777" w:rsidR="00353B92" w:rsidRPr="00353B92" w:rsidRDefault="00353B92" w:rsidP="00353B92">
      <w:pPr>
        <w:numPr>
          <w:ilvl w:val="0"/>
          <w:numId w:val="150"/>
        </w:numPr>
      </w:pPr>
      <w:r w:rsidRPr="00353B92">
        <w:t xml:space="preserve">Type-safe </w:t>
      </w:r>
    </w:p>
    <w:p w14:paraId="11161AE5" w14:textId="77777777" w:rsidR="00353B92" w:rsidRPr="00353B92" w:rsidRDefault="00353B92" w:rsidP="00353B92">
      <w:pPr>
        <w:numPr>
          <w:ilvl w:val="0"/>
          <w:numId w:val="150"/>
        </w:numPr>
      </w:pPr>
      <w:r w:rsidRPr="00353B92">
        <w:t xml:space="preserve">Readable </w:t>
      </w:r>
    </w:p>
    <w:p w14:paraId="18128654" w14:textId="77777777" w:rsidR="00353B92" w:rsidRPr="00353B92" w:rsidRDefault="00353B92" w:rsidP="00353B92">
      <w:pPr>
        <w:numPr>
          <w:ilvl w:val="0"/>
          <w:numId w:val="150"/>
        </w:numPr>
      </w:pPr>
      <w:r w:rsidRPr="00353B92">
        <w:t xml:space="preserve">Reusable </w:t>
      </w:r>
    </w:p>
    <w:p w14:paraId="19B814C4" w14:textId="77777777" w:rsidR="00353B92" w:rsidRPr="00353B92" w:rsidRDefault="00353B92" w:rsidP="00353B92">
      <w:pPr>
        <w:numPr>
          <w:ilvl w:val="0"/>
          <w:numId w:val="150"/>
        </w:numPr>
      </w:pPr>
      <w:r w:rsidRPr="00353B92">
        <w:t xml:space="preserve">Testable </w:t>
      </w:r>
    </w:p>
    <w:p w14:paraId="46016B49" w14:textId="77777777" w:rsidR="00353B92" w:rsidRPr="00353B92" w:rsidRDefault="00353B92" w:rsidP="00353B92">
      <w:pPr>
        <w:numPr>
          <w:ilvl w:val="0"/>
          <w:numId w:val="150"/>
        </w:numPr>
      </w:pPr>
      <w:r w:rsidRPr="00353B92">
        <w:t xml:space="preserve">Modular </w:t>
      </w:r>
    </w:p>
    <w:p w14:paraId="3F7D9F52" w14:textId="77777777" w:rsidR="00353B92" w:rsidRPr="00353B92" w:rsidRDefault="00353B92" w:rsidP="00353B92">
      <w:r w:rsidRPr="00353B92">
        <w:t>No duplicated business logic.</w:t>
      </w:r>
    </w:p>
    <w:p w14:paraId="5155D16C" w14:textId="77777777" w:rsidR="00353B92" w:rsidRPr="00353B92" w:rsidRDefault="00353B92" w:rsidP="00353B92">
      <w:r w:rsidRPr="00353B92">
        <w:pict w14:anchorId="600040BF">
          <v:rect id="_x0000_i2591" style="width:0;height:1.5pt" o:hralign="center" o:hrstd="t" o:hr="t" fillcolor="#a0a0a0" stroked="f"/>
        </w:pict>
      </w:r>
    </w:p>
    <w:p w14:paraId="645004C2" w14:textId="77777777" w:rsidR="00353B92" w:rsidRPr="00353B92" w:rsidRDefault="00353B92" w:rsidP="00353B92">
      <w:pPr>
        <w:rPr>
          <w:b/>
          <w:bCs/>
        </w:rPr>
      </w:pPr>
      <w:r w:rsidRPr="00353B92">
        <w:rPr>
          <w:b/>
          <w:bCs/>
        </w:rPr>
        <w:t>108. Error Handling Strategy</w:t>
      </w:r>
    </w:p>
    <w:p w14:paraId="6CD36F39" w14:textId="77777777" w:rsidR="00353B92" w:rsidRPr="00353B92" w:rsidRDefault="00353B92" w:rsidP="00353B92">
      <w:r w:rsidRPr="00353B92">
        <w:t>The application must gracefully handle:</w:t>
      </w:r>
    </w:p>
    <w:p w14:paraId="065EDB5E" w14:textId="77777777" w:rsidR="00353B92" w:rsidRPr="00353B92" w:rsidRDefault="00353B92" w:rsidP="00353B92">
      <w:pPr>
        <w:rPr>
          <w:b/>
          <w:bCs/>
        </w:rPr>
      </w:pPr>
      <w:r w:rsidRPr="00353B92">
        <w:rPr>
          <w:b/>
          <w:bCs/>
        </w:rPr>
        <w:t>Authentication Errors</w:t>
      </w:r>
    </w:p>
    <w:p w14:paraId="001249CB" w14:textId="77777777" w:rsidR="00353B92" w:rsidRPr="00353B92" w:rsidRDefault="00353B92" w:rsidP="00353B92">
      <w:pPr>
        <w:numPr>
          <w:ilvl w:val="0"/>
          <w:numId w:val="151"/>
        </w:numPr>
      </w:pPr>
      <w:r w:rsidRPr="00353B92">
        <w:t xml:space="preserve">Invalid credentials </w:t>
      </w:r>
    </w:p>
    <w:p w14:paraId="58A59D67" w14:textId="77777777" w:rsidR="00353B92" w:rsidRPr="00353B92" w:rsidRDefault="00353B92" w:rsidP="00353B92">
      <w:pPr>
        <w:numPr>
          <w:ilvl w:val="0"/>
          <w:numId w:val="151"/>
        </w:numPr>
      </w:pPr>
      <w:r w:rsidRPr="00353B92">
        <w:t xml:space="preserve">Expired token </w:t>
      </w:r>
    </w:p>
    <w:p w14:paraId="64945C26" w14:textId="77777777" w:rsidR="00353B92" w:rsidRPr="00353B92" w:rsidRDefault="00353B92" w:rsidP="00353B92">
      <w:pPr>
        <w:numPr>
          <w:ilvl w:val="0"/>
          <w:numId w:val="151"/>
        </w:numPr>
      </w:pPr>
      <w:r w:rsidRPr="00353B92">
        <w:t xml:space="preserve">Unauthorized access </w:t>
      </w:r>
    </w:p>
    <w:p w14:paraId="2A9FFC37" w14:textId="77777777" w:rsidR="00353B92" w:rsidRPr="00353B92" w:rsidRDefault="00353B92" w:rsidP="00353B92">
      <w:r w:rsidRPr="00353B92">
        <w:pict w14:anchorId="04C0C525">
          <v:rect id="_x0000_i2592" style="width:0;height:1.5pt" o:hralign="center" o:hrstd="t" o:hr="t" fillcolor="#a0a0a0" stroked="f"/>
        </w:pict>
      </w:r>
    </w:p>
    <w:p w14:paraId="569B9EB9" w14:textId="77777777" w:rsidR="00353B92" w:rsidRPr="00353B92" w:rsidRDefault="00353B92" w:rsidP="00353B92">
      <w:pPr>
        <w:rPr>
          <w:b/>
          <w:bCs/>
        </w:rPr>
      </w:pPr>
      <w:r w:rsidRPr="00353B92">
        <w:rPr>
          <w:b/>
          <w:bCs/>
        </w:rPr>
        <w:t>Validation Errors</w:t>
      </w:r>
    </w:p>
    <w:p w14:paraId="2B2509C2" w14:textId="77777777" w:rsidR="00353B92" w:rsidRPr="00353B92" w:rsidRDefault="00353B92" w:rsidP="00353B92">
      <w:pPr>
        <w:numPr>
          <w:ilvl w:val="0"/>
          <w:numId w:val="152"/>
        </w:numPr>
      </w:pPr>
      <w:r w:rsidRPr="00353B92">
        <w:t xml:space="preserve">Missing fields </w:t>
      </w:r>
    </w:p>
    <w:p w14:paraId="46F41631" w14:textId="77777777" w:rsidR="00353B92" w:rsidRPr="00353B92" w:rsidRDefault="00353B92" w:rsidP="00353B92">
      <w:pPr>
        <w:numPr>
          <w:ilvl w:val="0"/>
          <w:numId w:val="152"/>
        </w:numPr>
      </w:pPr>
      <w:r w:rsidRPr="00353B92">
        <w:t xml:space="preserve">Invalid data </w:t>
      </w:r>
    </w:p>
    <w:p w14:paraId="1D0430EB" w14:textId="77777777" w:rsidR="00353B92" w:rsidRPr="00353B92" w:rsidRDefault="00353B92" w:rsidP="00353B92">
      <w:pPr>
        <w:numPr>
          <w:ilvl w:val="0"/>
          <w:numId w:val="152"/>
        </w:numPr>
      </w:pPr>
      <w:r w:rsidRPr="00353B92">
        <w:t xml:space="preserve">Duplicate records </w:t>
      </w:r>
    </w:p>
    <w:p w14:paraId="44D5560D" w14:textId="77777777" w:rsidR="00353B92" w:rsidRPr="00353B92" w:rsidRDefault="00353B92" w:rsidP="00353B92">
      <w:r w:rsidRPr="00353B92">
        <w:pict w14:anchorId="7257C32D">
          <v:rect id="_x0000_i2593" style="width:0;height:1.5pt" o:hralign="center" o:hrstd="t" o:hr="t" fillcolor="#a0a0a0" stroked="f"/>
        </w:pict>
      </w:r>
    </w:p>
    <w:p w14:paraId="475310C8" w14:textId="77777777" w:rsidR="00353B92" w:rsidRPr="00353B92" w:rsidRDefault="00353B92" w:rsidP="00353B92">
      <w:pPr>
        <w:rPr>
          <w:b/>
          <w:bCs/>
        </w:rPr>
      </w:pPr>
      <w:r w:rsidRPr="00353B92">
        <w:rPr>
          <w:b/>
          <w:bCs/>
        </w:rPr>
        <w:t>System Errors</w:t>
      </w:r>
    </w:p>
    <w:p w14:paraId="58B79D40" w14:textId="77777777" w:rsidR="00353B92" w:rsidRPr="00353B92" w:rsidRDefault="00353B92" w:rsidP="00353B92">
      <w:pPr>
        <w:numPr>
          <w:ilvl w:val="0"/>
          <w:numId w:val="153"/>
        </w:numPr>
      </w:pPr>
      <w:r w:rsidRPr="00353B92">
        <w:t xml:space="preserve">Database unavailable </w:t>
      </w:r>
    </w:p>
    <w:p w14:paraId="17187CDD" w14:textId="77777777" w:rsidR="00353B92" w:rsidRPr="00353B92" w:rsidRDefault="00353B92" w:rsidP="00353B92">
      <w:pPr>
        <w:numPr>
          <w:ilvl w:val="0"/>
          <w:numId w:val="153"/>
        </w:numPr>
      </w:pPr>
      <w:r w:rsidRPr="00353B92">
        <w:t xml:space="preserve">API failures </w:t>
      </w:r>
    </w:p>
    <w:p w14:paraId="217AF13F" w14:textId="77777777" w:rsidR="00353B92" w:rsidRPr="00353B92" w:rsidRDefault="00353B92" w:rsidP="00353B92">
      <w:pPr>
        <w:numPr>
          <w:ilvl w:val="0"/>
          <w:numId w:val="153"/>
        </w:numPr>
      </w:pPr>
      <w:r w:rsidRPr="00353B92">
        <w:t xml:space="preserve">Network interruptions </w:t>
      </w:r>
    </w:p>
    <w:p w14:paraId="0485B1E4" w14:textId="77777777" w:rsidR="00353B92" w:rsidRPr="00353B92" w:rsidRDefault="00353B92" w:rsidP="00353B92">
      <w:r w:rsidRPr="00353B92">
        <w:t>Every error should provide a user-friendly message.</w:t>
      </w:r>
    </w:p>
    <w:p w14:paraId="18062D8E" w14:textId="77777777" w:rsidR="00353B92" w:rsidRPr="00353B92" w:rsidRDefault="00353B92" w:rsidP="00353B92">
      <w:r w:rsidRPr="00353B92">
        <w:pict w14:anchorId="2BE79208">
          <v:rect id="_x0000_i2594" style="width:0;height:1.5pt" o:hralign="center" o:hrstd="t" o:hr="t" fillcolor="#a0a0a0" stroked="f"/>
        </w:pict>
      </w:r>
    </w:p>
    <w:p w14:paraId="400E5D21" w14:textId="77777777" w:rsidR="00353B92" w:rsidRPr="00353B92" w:rsidRDefault="00353B92" w:rsidP="00353B92">
      <w:pPr>
        <w:rPr>
          <w:b/>
          <w:bCs/>
        </w:rPr>
      </w:pPr>
      <w:r w:rsidRPr="00353B92">
        <w:rPr>
          <w:b/>
          <w:bCs/>
        </w:rPr>
        <w:t>109. Testing Strategy</w:t>
      </w:r>
    </w:p>
    <w:p w14:paraId="02178BD7" w14:textId="77777777" w:rsidR="00353B92" w:rsidRPr="00353B92" w:rsidRDefault="00353B92" w:rsidP="00353B92">
      <w:r w:rsidRPr="00353B92">
        <w:t>Testing should cover:</w:t>
      </w:r>
    </w:p>
    <w:p w14:paraId="5C5C6A35" w14:textId="77777777" w:rsidR="00353B92" w:rsidRPr="00353B92" w:rsidRDefault="00353B92" w:rsidP="00353B92">
      <w:pPr>
        <w:rPr>
          <w:b/>
          <w:bCs/>
        </w:rPr>
      </w:pPr>
      <w:r w:rsidRPr="00353B92">
        <w:rPr>
          <w:b/>
          <w:bCs/>
        </w:rPr>
        <w:t>Frontend</w:t>
      </w:r>
    </w:p>
    <w:p w14:paraId="60634873" w14:textId="77777777" w:rsidR="00353B92" w:rsidRPr="00353B92" w:rsidRDefault="00353B92" w:rsidP="00353B92">
      <w:pPr>
        <w:numPr>
          <w:ilvl w:val="0"/>
          <w:numId w:val="154"/>
        </w:numPr>
      </w:pPr>
      <w:r w:rsidRPr="00353B92">
        <w:t xml:space="preserve">Page rendering </w:t>
      </w:r>
    </w:p>
    <w:p w14:paraId="5BDF4269" w14:textId="77777777" w:rsidR="00353B92" w:rsidRPr="00353B92" w:rsidRDefault="00353B92" w:rsidP="00353B92">
      <w:pPr>
        <w:numPr>
          <w:ilvl w:val="0"/>
          <w:numId w:val="154"/>
        </w:numPr>
      </w:pPr>
      <w:r w:rsidRPr="00353B92">
        <w:t xml:space="preserve">Form validation </w:t>
      </w:r>
    </w:p>
    <w:p w14:paraId="1F039FCC" w14:textId="77777777" w:rsidR="00353B92" w:rsidRPr="00353B92" w:rsidRDefault="00353B92" w:rsidP="00353B92">
      <w:pPr>
        <w:numPr>
          <w:ilvl w:val="0"/>
          <w:numId w:val="154"/>
        </w:numPr>
      </w:pPr>
      <w:r w:rsidRPr="00353B92">
        <w:lastRenderedPageBreak/>
        <w:t xml:space="preserve">Navigation </w:t>
      </w:r>
    </w:p>
    <w:p w14:paraId="69160CEE" w14:textId="77777777" w:rsidR="00353B92" w:rsidRPr="00353B92" w:rsidRDefault="00353B92" w:rsidP="00353B92">
      <w:pPr>
        <w:numPr>
          <w:ilvl w:val="0"/>
          <w:numId w:val="154"/>
        </w:numPr>
      </w:pPr>
      <w:r w:rsidRPr="00353B92">
        <w:t xml:space="preserve">API integration </w:t>
      </w:r>
    </w:p>
    <w:p w14:paraId="0DFAECAB" w14:textId="77777777" w:rsidR="00353B92" w:rsidRPr="00353B92" w:rsidRDefault="00353B92" w:rsidP="00353B92">
      <w:r w:rsidRPr="00353B92">
        <w:pict w14:anchorId="6DD9F9F8">
          <v:rect id="_x0000_i2595" style="width:0;height:1.5pt" o:hralign="center" o:hrstd="t" o:hr="t" fillcolor="#a0a0a0" stroked="f"/>
        </w:pict>
      </w:r>
    </w:p>
    <w:p w14:paraId="6E56064E" w14:textId="77777777" w:rsidR="00353B92" w:rsidRPr="00353B92" w:rsidRDefault="00353B92" w:rsidP="00353B92">
      <w:pPr>
        <w:rPr>
          <w:b/>
          <w:bCs/>
        </w:rPr>
      </w:pPr>
      <w:r w:rsidRPr="00353B92">
        <w:rPr>
          <w:b/>
          <w:bCs/>
        </w:rPr>
        <w:t>Backend</w:t>
      </w:r>
    </w:p>
    <w:p w14:paraId="753CC24A" w14:textId="77777777" w:rsidR="00353B92" w:rsidRPr="00353B92" w:rsidRDefault="00353B92" w:rsidP="00353B92">
      <w:pPr>
        <w:numPr>
          <w:ilvl w:val="0"/>
          <w:numId w:val="155"/>
        </w:numPr>
      </w:pPr>
      <w:r w:rsidRPr="00353B92">
        <w:t xml:space="preserve">CRUD operations </w:t>
      </w:r>
    </w:p>
    <w:p w14:paraId="36F676B6" w14:textId="77777777" w:rsidR="00353B92" w:rsidRPr="00353B92" w:rsidRDefault="00353B92" w:rsidP="00353B92">
      <w:pPr>
        <w:numPr>
          <w:ilvl w:val="0"/>
          <w:numId w:val="155"/>
        </w:numPr>
      </w:pPr>
      <w:r w:rsidRPr="00353B92">
        <w:t xml:space="preserve">JWT authentication </w:t>
      </w:r>
    </w:p>
    <w:p w14:paraId="2834F843" w14:textId="77777777" w:rsidR="00353B92" w:rsidRPr="00353B92" w:rsidRDefault="00353B92" w:rsidP="00353B92">
      <w:pPr>
        <w:numPr>
          <w:ilvl w:val="0"/>
          <w:numId w:val="155"/>
        </w:numPr>
      </w:pPr>
      <w:r w:rsidRPr="00353B92">
        <w:t xml:space="preserve">Validation </w:t>
      </w:r>
    </w:p>
    <w:p w14:paraId="1324FB82" w14:textId="77777777" w:rsidR="00353B92" w:rsidRPr="00353B92" w:rsidRDefault="00353B92" w:rsidP="00353B92">
      <w:pPr>
        <w:numPr>
          <w:ilvl w:val="0"/>
          <w:numId w:val="155"/>
        </w:numPr>
      </w:pPr>
      <w:r w:rsidRPr="00353B92">
        <w:t xml:space="preserve">Database queries </w:t>
      </w:r>
    </w:p>
    <w:p w14:paraId="0CD1638D" w14:textId="77777777" w:rsidR="00353B92" w:rsidRPr="00353B92" w:rsidRDefault="00353B92" w:rsidP="00353B92">
      <w:pPr>
        <w:numPr>
          <w:ilvl w:val="0"/>
          <w:numId w:val="155"/>
        </w:numPr>
      </w:pPr>
      <w:r w:rsidRPr="00353B92">
        <w:t xml:space="preserve">DSA logic </w:t>
      </w:r>
    </w:p>
    <w:p w14:paraId="57E4C9F9" w14:textId="77777777" w:rsidR="00353B92" w:rsidRPr="00353B92" w:rsidRDefault="00353B92" w:rsidP="00353B92">
      <w:r w:rsidRPr="00353B92">
        <w:pict w14:anchorId="5E57A0B8">
          <v:rect id="_x0000_i2596" style="width:0;height:1.5pt" o:hralign="center" o:hrstd="t" o:hr="t" fillcolor="#a0a0a0" stroked="f"/>
        </w:pict>
      </w:r>
    </w:p>
    <w:p w14:paraId="7F2546AC" w14:textId="77777777" w:rsidR="00353B92" w:rsidRPr="00353B92" w:rsidRDefault="00353B92" w:rsidP="00353B92">
      <w:pPr>
        <w:rPr>
          <w:b/>
          <w:bCs/>
        </w:rPr>
      </w:pPr>
      <w:r w:rsidRPr="00353B92">
        <w:rPr>
          <w:b/>
          <w:bCs/>
        </w:rPr>
        <w:t>Integration</w:t>
      </w:r>
    </w:p>
    <w:p w14:paraId="54151FEE" w14:textId="77777777" w:rsidR="00353B92" w:rsidRPr="00353B92" w:rsidRDefault="00353B92" w:rsidP="00353B92">
      <w:pPr>
        <w:numPr>
          <w:ilvl w:val="0"/>
          <w:numId w:val="156"/>
        </w:numPr>
      </w:pPr>
      <w:r w:rsidRPr="00353B92">
        <w:t xml:space="preserve">Login flow </w:t>
      </w:r>
    </w:p>
    <w:p w14:paraId="4976D995" w14:textId="77777777" w:rsidR="00353B92" w:rsidRPr="00353B92" w:rsidRDefault="00353B92" w:rsidP="00353B92">
      <w:pPr>
        <w:numPr>
          <w:ilvl w:val="0"/>
          <w:numId w:val="156"/>
        </w:numPr>
      </w:pPr>
      <w:r w:rsidRPr="00353B92">
        <w:t xml:space="preserve">Module navigation </w:t>
      </w:r>
    </w:p>
    <w:p w14:paraId="6F860716" w14:textId="77777777" w:rsidR="00353B92" w:rsidRPr="00353B92" w:rsidRDefault="00353B92" w:rsidP="00353B92">
      <w:pPr>
        <w:numPr>
          <w:ilvl w:val="0"/>
          <w:numId w:val="156"/>
        </w:numPr>
      </w:pPr>
      <w:r w:rsidRPr="00353B92">
        <w:t xml:space="preserve">Route generation </w:t>
      </w:r>
    </w:p>
    <w:p w14:paraId="03CACEA8" w14:textId="77777777" w:rsidR="00353B92" w:rsidRPr="00353B92" w:rsidRDefault="00353B92" w:rsidP="00353B92">
      <w:pPr>
        <w:numPr>
          <w:ilvl w:val="0"/>
          <w:numId w:val="156"/>
        </w:numPr>
      </w:pPr>
      <w:r w:rsidRPr="00353B92">
        <w:t xml:space="preserve">Delivery assignment </w:t>
      </w:r>
    </w:p>
    <w:p w14:paraId="1666B9A8" w14:textId="77777777" w:rsidR="00353B92" w:rsidRPr="00353B92" w:rsidRDefault="00353B92" w:rsidP="00353B92">
      <w:pPr>
        <w:numPr>
          <w:ilvl w:val="0"/>
          <w:numId w:val="156"/>
        </w:numPr>
      </w:pPr>
      <w:r w:rsidRPr="00353B92">
        <w:t xml:space="preserve">Analytics updates </w:t>
      </w:r>
    </w:p>
    <w:p w14:paraId="7DED2577" w14:textId="77777777" w:rsidR="00353B92" w:rsidRPr="00353B92" w:rsidRDefault="00353B92" w:rsidP="00353B92">
      <w:r w:rsidRPr="00353B92">
        <w:pict w14:anchorId="62BD95F9">
          <v:rect id="_x0000_i2597" style="width:0;height:1.5pt" o:hralign="center" o:hrstd="t" o:hr="t" fillcolor="#a0a0a0" stroked="f"/>
        </w:pict>
      </w:r>
    </w:p>
    <w:p w14:paraId="0DC3325B" w14:textId="77777777" w:rsidR="00353B92" w:rsidRPr="00353B92" w:rsidRDefault="00353B92" w:rsidP="00353B92">
      <w:pPr>
        <w:rPr>
          <w:b/>
          <w:bCs/>
        </w:rPr>
      </w:pPr>
      <w:r w:rsidRPr="00353B92">
        <w:rPr>
          <w:b/>
          <w:bCs/>
        </w:rPr>
        <w:t>110. Performance Guidelines</w:t>
      </w:r>
    </w:p>
    <w:p w14:paraId="146F84BC" w14:textId="77777777" w:rsidR="00353B92" w:rsidRPr="00353B92" w:rsidRDefault="00353B92" w:rsidP="00353B92">
      <w:r w:rsidRPr="00353B92">
        <w:t>The application should:</w:t>
      </w:r>
    </w:p>
    <w:p w14:paraId="1543D234" w14:textId="77777777" w:rsidR="00353B92" w:rsidRPr="00353B92" w:rsidRDefault="00353B92" w:rsidP="00353B92">
      <w:pPr>
        <w:numPr>
          <w:ilvl w:val="0"/>
          <w:numId w:val="157"/>
        </w:numPr>
      </w:pPr>
      <w:r w:rsidRPr="00353B92">
        <w:t xml:space="preserve">Lazy-load routes. </w:t>
      </w:r>
    </w:p>
    <w:p w14:paraId="65E3C751" w14:textId="77777777" w:rsidR="00353B92" w:rsidRPr="00353B92" w:rsidRDefault="00353B92" w:rsidP="00353B92">
      <w:pPr>
        <w:numPr>
          <w:ilvl w:val="0"/>
          <w:numId w:val="157"/>
        </w:numPr>
      </w:pPr>
      <w:r w:rsidRPr="00353B92">
        <w:t xml:space="preserve">Minimize unnecessary renders. </w:t>
      </w:r>
    </w:p>
    <w:p w14:paraId="6E6251A1" w14:textId="77777777" w:rsidR="00353B92" w:rsidRPr="00353B92" w:rsidRDefault="00353B92" w:rsidP="00353B92">
      <w:pPr>
        <w:numPr>
          <w:ilvl w:val="0"/>
          <w:numId w:val="157"/>
        </w:numPr>
      </w:pPr>
      <w:r w:rsidRPr="00353B92">
        <w:t xml:space="preserve">Use pagination for large lists. </w:t>
      </w:r>
    </w:p>
    <w:p w14:paraId="4CE27A35" w14:textId="77777777" w:rsidR="00353B92" w:rsidRPr="00353B92" w:rsidRDefault="00353B92" w:rsidP="00353B92">
      <w:pPr>
        <w:numPr>
          <w:ilvl w:val="0"/>
          <w:numId w:val="157"/>
        </w:numPr>
      </w:pPr>
      <w:r w:rsidRPr="00353B92">
        <w:t xml:space="preserve">Avoid redundant API requests. </w:t>
      </w:r>
    </w:p>
    <w:p w14:paraId="277732AD" w14:textId="77777777" w:rsidR="00353B92" w:rsidRPr="00353B92" w:rsidRDefault="00353B92" w:rsidP="00353B92">
      <w:pPr>
        <w:numPr>
          <w:ilvl w:val="0"/>
          <w:numId w:val="157"/>
        </w:numPr>
      </w:pPr>
      <w:r w:rsidRPr="00353B92">
        <w:t xml:space="preserve">Keep bundle size reasonable. </w:t>
      </w:r>
    </w:p>
    <w:p w14:paraId="22DFCE26" w14:textId="77777777" w:rsidR="00353B92" w:rsidRPr="00353B92" w:rsidRDefault="00353B92" w:rsidP="00353B92">
      <w:r w:rsidRPr="00353B92">
        <w:t>Performance should never come at the expense of code readability.</w:t>
      </w:r>
    </w:p>
    <w:p w14:paraId="7EF43D3A" w14:textId="77777777" w:rsidR="00353B92" w:rsidRPr="00353B92" w:rsidRDefault="00353B92" w:rsidP="00353B92">
      <w:r w:rsidRPr="00353B92">
        <w:pict w14:anchorId="1E2F5736">
          <v:rect id="_x0000_i2598" style="width:0;height:1.5pt" o:hralign="center" o:hrstd="t" o:hr="t" fillcolor="#a0a0a0" stroked="f"/>
        </w:pict>
      </w:r>
    </w:p>
    <w:p w14:paraId="7ADDC776" w14:textId="77777777" w:rsidR="00353B92" w:rsidRPr="00353B92" w:rsidRDefault="00353B92" w:rsidP="00353B92">
      <w:pPr>
        <w:rPr>
          <w:b/>
          <w:bCs/>
        </w:rPr>
      </w:pPr>
      <w:r w:rsidRPr="00353B92">
        <w:rPr>
          <w:b/>
          <w:bCs/>
        </w:rPr>
        <w:t>111. Security Guidelines</w:t>
      </w:r>
    </w:p>
    <w:p w14:paraId="293A0190" w14:textId="77777777" w:rsidR="00353B92" w:rsidRPr="00353B92" w:rsidRDefault="00353B92" w:rsidP="00353B92">
      <w:r w:rsidRPr="00353B92">
        <w:t>Mandatory practices:</w:t>
      </w:r>
    </w:p>
    <w:p w14:paraId="315AC95B" w14:textId="77777777" w:rsidR="00353B92" w:rsidRPr="00353B92" w:rsidRDefault="00353B92" w:rsidP="00353B92">
      <w:pPr>
        <w:numPr>
          <w:ilvl w:val="0"/>
          <w:numId w:val="158"/>
        </w:numPr>
      </w:pPr>
      <w:r w:rsidRPr="00353B92">
        <w:t xml:space="preserve">Hash passwords with bcrypt. </w:t>
      </w:r>
    </w:p>
    <w:p w14:paraId="02EB6BF3" w14:textId="77777777" w:rsidR="00353B92" w:rsidRPr="00353B92" w:rsidRDefault="00353B92" w:rsidP="00353B92">
      <w:pPr>
        <w:numPr>
          <w:ilvl w:val="0"/>
          <w:numId w:val="158"/>
        </w:numPr>
      </w:pPr>
      <w:r w:rsidRPr="00353B92">
        <w:t xml:space="preserve">Protect private routes with JWT. </w:t>
      </w:r>
    </w:p>
    <w:p w14:paraId="1C98EC1F" w14:textId="77777777" w:rsidR="00353B92" w:rsidRPr="00353B92" w:rsidRDefault="00353B92" w:rsidP="00353B92">
      <w:pPr>
        <w:numPr>
          <w:ilvl w:val="0"/>
          <w:numId w:val="158"/>
        </w:numPr>
      </w:pPr>
      <w:r w:rsidRPr="00353B92">
        <w:t xml:space="preserve">Validate all user input. </w:t>
      </w:r>
    </w:p>
    <w:p w14:paraId="31A72680" w14:textId="77777777" w:rsidR="00353B92" w:rsidRPr="00353B92" w:rsidRDefault="00353B92" w:rsidP="00353B92">
      <w:pPr>
        <w:numPr>
          <w:ilvl w:val="0"/>
          <w:numId w:val="158"/>
        </w:numPr>
      </w:pPr>
      <w:r w:rsidRPr="00353B92">
        <w:lastRenderedPageBreak/>
        <w:t xml:space="preserve">Never expose sensitive data. </w:t>
      </w:r>
    </w:p>
    <w:p w14:paraId="747CC0AF" w14:textId="77777777" w:rsidR="00353B92" w:rsidRPr="00353B92" w:rsidRDefault="00353B92" w:rsidP="00353B92">
      <w:pPr>
        <w:numPr>
          <w:ilvl w:val="0"/>
          <w:numId w:val="158"/>
        </w:numPr>
      </w:pPr>
      <w:r w:rsidRPr="00353B92">
        <w:t xml:space="preserve">Store secrets in environment variables. </w:t>
      </w:r>
    </w:p>
    <w:p w14:paraId="70F8DEA6" w14:textId="77777777" w:rsidR="00353B92" w:rsidRPr="00353B92" w:rsidRDefault="00353B92" w:rsidP="00353B92">
      <w:pPr>
        <w:numPr>
          <w:ilvl w:val="0"/>
          <w:numId w:val="158"/>
        </w:numPr>
      </w:pPr>
      <w:r w:rsidRPr="00353B92">
        <w:t xml:space="preserve">Avoid trusting client-side data. </w:t>
      </w:r>
    </w:p>
    <w:p w14:paraId="168287DC" w14:textId="77777777" w:rsidR="00353B92" w:rsidRPr="00353B92" w:rsidRDefault="00353B92" w:rsidP="00353B92">
      <w:r w:rsidRPr="00353B92">
        <w:pict w14:anchorId="19317FB9">
          <v:rect id="_x0000_i2599" style="width:0;height:1.5pt" o:hralign="center" o:hrstd="t" o:hr="t" fillcolor="#a0a0a0" stroked="f"/>
        </w:pict>
      </w:r>
    </w:p>
    <w:p w14:paraId="28A2B8A6" w14:textId="77777777" w:rsidR="00353B92" w:rsidRPr="00353B92" w:rsidRDefault="00353B92" w:rsidP="00353B92">
      <w:pPr>
        <w:rPr>
          <w:b/>
          <w:bCs/>
        </w:rPr>
      </w:pPr>
      <w:r w:rsidRPr="00353B92">
        <w:rPr>
          <w:b/>
          <w:bCs/>
        </w:rPr>
        <w:t>112. Documentation Requirements</w:t>
      </w:r>
    </w:p>
    <w:p w14:paraId="059274DA" w14:textId="77777777" w:rsidR="00353B92" w:rsidRPr="00353B92" w:rsidRDefault="00353B92" w:rsidP="00353B92">
      <w:r w:rsidRPr="00353B92">
        <w:t>The project must include:</w:t>
      </w:r>
    </w:p>
    <w:p w14:paraId="5E9979AE" w14:textId="77777777" w:rsidR="00353B92" w:rsidRPr="00353B92" w:rsidRDefault="00353B92" w:rsidP="00353B92">
      <w:pPr>
        <w:numPr>
          <w:ilvl w:val="0"/>
          <w:numId w:val="159"/>
        </w:numPr>
      </w:pPr>
      <w:r w:rsidRPr="00353B92">
        <w:t xml:space="preserve">README </w:t>
      </w:r>
    </w:p>
    <w:p w14:paraId="40DDE1AD" w14:textId="77777777" w:rsidR="00353B92" w:rsidRPr="00353B92" w:rsidRDefault="00353B92" w:rsidP="00353B92">
      <w:pPr>
        <w:numPr>
          <w:ilvl w:val="0"/>
          <w:numId w:val="159"/>
        </w:numPr>
      </w:pPr>
      <w:r w:rsidRPr="00353B92">
        <w:t xml:space="preserve">Installation guide </w:t>
      </w:r>
    </w:p>
    <w:p w14:paraId="1B277F0B" w14:textId="77777777" w:rsidR="00353B92" w:rsidRPr="00353B92" w:rsidRDefault="00353B92" w:rsidP="00353B92">
      <w:pPr>
        <w:numPr>
          <w:ilvl w:val="0"/>
          <w:numId w:val="159"/>
        </w:numPr>
      </w:pPr>
      <w:r w:rsidRPr="00353B92">
        <w:t xml:space="preserve">Folder structure overview </w:t>
      </w:r>
    </w:p>
    <w:p w14:paraId="554190A0" w14:textId="77777777" w:rsidR="00353B92" w:rsidRPr="00353B92" w:rsidRDefault="00353B92" w:rsidP="00353B92">
      <w:pPr>
        <w:numPr>
          <w:ilvl w:val="0"/>
          <w:numId w:val="159"/>
        </w:numPr>
      </w:pPr>
      <w:r w:rsidRPr="00353B92">
        <w:t xml:space="preserve">API documentation </w:t>
      </w:r>
    </w:p>
    <w:p w14:paraId="4F563CD7" w14:textId="77777777" w:rsidR="00353B92" w:rsidRPr="00353B92" w:rsidRDefault="00353B92" w:rsidP="00353B92">
      <w:pPr>
        <w:numPr>
          <w:ilvl w:val="0"/>
          <w:numId w:val="159"/>
        </w:numPr>
      </w:pPr>
      <w:r w:rsidRPr="00353B92">
        <w:t xml:space="preserve">Database description </w:t>
      </w:r>
    </w:p>
    <w:p w14:paraId="3A68E177" w14:textId="77777777" w:rsidR="00353B92" w:rsidRPr="00353B92" w:rsidRDefault="00353B92" w:rsidP="00353B92">
      <w:pPr>
        <w:numPr>
          <w:ilvl w:val="0"/>
          <w:numId w:val="159"/>
        </w:numPr>
      </w:pPr>
      <w:r w:rsidRPr="00353B92">
        <w:t xml:space="preserve">DSA explanation </w:t>
      </w:r>
    </w:p>
    <w:p w14:paraId="649E7881" w14:textId="77777777" w:rsidR="00353B92" w:rsidRPr="00353B92" w:rsidRDefault="00353B92" w:rsidP="00353B92">
      <w:pPr>
        <w:numPr>
          <w:ilvl w:val="0"/>
          <w:numId w:val="159"/>
        </w:numPr>
      </w:pPr>
      <w:r w:rsidRPr="00353B92">
        <w:t xml:space="preserve">Technology stack </w:t>
      </w:r>
    </w:p>
    <w:p w14:paraId="2E81EABF" w14:textId="77777777" w:rsidR="00353B92" w:rsidRPr="00353B92" w:rsidRDefault="00353B92" w:rsidP="00353B92">
      <w:pPr>
        <w:numPr>
          <w:ilvl w:val="0"/>
          <w:numId w:val="159"/>
        </w:numPr>
      </w:pPr>
      <w:r w:rsidRPr="00353B92">
        <w:t xml:space="preserve">Setup instructions </w:t>
      </w:r>
    </w:p>
    <w:p w14:paraId="49175ADB" w14:textId="77777777" w:rsidR="00353B92" w:rsidRPr="00353B92" w:rsidRDefault="00353B92" w:rsidP="00353B92">
      <w:r w:rsidRPr="00353B92">
        <w:t>Future documents (outside Volume 1) will expand these sections.</w:t>
      </w:r>
    </w:p>
    <w:p w14:paraId="2005699D" w14:textId="77777777" w:rsidR="00353B92" w:rsidRPr="00353B92" w:rsidRDefault="00353B92" w:rsidP="00353B92">
      <w:r w:rsidRPr="00353B92">
        <w:pict w14:anchorId="1AFD8C2A">
          <v:rect id="_x0000_i2600" style="width:0;height:1.5pt" o:hralign="center" o:hrstd="t" o:hr="t" fillcolor="#a0a0a0" stroked="f"/>
        </w:pict>
      </w:r>
    </w:p>
    <w:p w14:paraId="0AB16EA6" w14:textId="77777777" w:rsidR="00353B92" w:rsidRPr="00353B92" w:rsidRDefault="00353B92" w:rsidP="00353B92">
      <w:pPr>
        <w:rPr>
          <w:b/>
          <w:bCs/>
        </w:rPr>
      </w:pPr>
      <w:r w:rsidRPr="00353B92">
        <w:rPr>
          <w:b/>
          <w:bCs/>
        </w:rPr>
        <w:t>113. AI Developer Instructions</w:t>
      </w:r>
    </w:p>
    <w:p w14:paraId="53EE9C23" w14:textId="77777777" w:rsidR="00353B92" w:rsidRPr="00353B92" w:rsidRDefault="00353B92" w:rsidP="00353B92">
      <w:r w:rsidRPr="00353B92">
        <w:t>This project is intended to be developed with assistance from AI coding tools.</w:t>
      </w:r>
    </w:p>
    <w:p w14:paraId="03E8CFA6" w14:textId="77777777" w:rsidR="00353B92" w:rsidRPr="00353B92" w:rsidRDefault="00353B92" w:rsidP="00353B92">
      <w:r w:rsidRPr="00353B92">
        <w:t>The AI must follow these rules:</w:t>
      </w:r>
    </w:p>
    <w:p w14:paraId="1572BA1F" w14:textId="77777777" w:rsidR="00353B92" w:rsidRPr="00353B92" w:rsidRDefault="00353B92" w:rsidP="00353B92">
      <w:pPr>
        <w:numPr>
          <w:ilvl w:val="0"/>
          <w:numId w:val="160"/>
        </w:numPr>
      </w:pPr>
      <w:r w:rsidRPr="00353B92">
        <w:t xml:space="preserve">Do </w:t>
      </w:r>
      <w:r w:rsidRPr="00353B92">
        <w:rPr>
          <w:b/>
          <w:bCs/>
        </w:rPr>
        <w:t>not</w:t>
      </w:r>
      <w:r w:rsidRPr="00353B92">
        <w:t xml:space="preserve"> redesign the approved UI. </w:t>
      </w:r>
    </w:p>
    <w:p w14:paraId="6D5AEE2F" w14:textId="77777777" w:rsidR="00353B92" w:rsidRPr="00353B92" w:rsidRDefault="00353B92" w:rsidP="00353B92">
      <w:pPr>
        <w:numPr>
          <w:ilvl w:val="0"/>
          <w:numId w:val="160"/>
        </w:numPr>
      </w:pPr>
      <w:r w:rsidRPr="00353B92">
        <w:t xml:space="preserve">Build pages according to the locked layouts. </w:t>
      </w:r>
    </w:p>
    <w:p w14:paraId="54706062" w14:textId="77777777" w:rsidR="00353B92" w:rsidRPr="00353B92" w:rsidRDefault="00353B92" w:rsidP="00353B92">
      <w:pPr>
        <w:numPr>
          <w:ilvl w:val="0"/>
          <w:numId w:val="160"/>
        </w:numPr>
      </w:pPr>
      <w:r w:rsidRPr="00353B92">
        <w:t xml:space="preserve">Use the approved technology stack only. </w:t>
      </w:r>
    </w:p>
    <w:p w14:paraId="762E6B3C" w14:textId="77777777" w:rsidR="00353B92" w:rsidRPr="00353B92" w:rsidRDefault="00353B92" w:rsidP="00353B92">
      <w:pPr>
        <w:numPr>
          <w:ilvl w:val="0"/>
          <w:numId w:val="160"/>
        </w:numPr>
      </w:pPr>
      <w:r w:rsidRPr="00353B92">
        <w:t xml:space="preserve">Implement real DSA algorithms, not placeholder code. </w:t>
      </w:r>
    </w:p>
    <w:p w14:paraId="6DD4E29E" w14:textId="77777777" w:rsidR="00353B92" w:rsidRPr="00353B92" w:rsidRDefault="00353B92" w:rsidP="00353B92">
      <w:pPr>
        <w:numPr>
          <w:ilvl w:val="0"/>
          <w:numId w:val="160"/>
        </w:numPr>
      </w:pPr>
      <w:r w:rsidRPr="00353B92">
        <w:t xml:space="preserve">Keep React components reusable and modular. </w:t>
      </w:r>
    </w:p>
    <w:p w14:paraId="1B06B120" w14:textId="77777777" w:rsidR="00353B92" w:rsidRPr="00353B92" w:rsidRDefault="00353B92" w:rsidP="00353B92">
      <w:pPr>
        <w:numPr>
          <w:ilvl w:val="0"/>
          <w:numId w:val="160"/>
        </w:numPr>
      </w:pPr>
      <w:r w:rsidRPr="00353B92">
        <w:t xml:space="preserve">Maintain the fixed sidebar and header across modules. </w:t>
      </w:r>
    </w:p>
    <w:p w14:paraId="6AC5D77D" w14:textId="77777777" w:rsidR="00353B92" w:rsidRPr="00353B92" w:rsidRDefault="00353B92" w:rsidP="00353B92">
      <w:pPr>
        <w:numPr>
          <w:ilvl w:val="0"/>
          <w:numId w:val="160"/>
        </w:numPr>
      </w:pPr>
      <w:r w:rsidRPr="00353B92">
        <w:t xml:space="preserve">Use Mapbox GL JS for all mapping features. </w:t>
      </w:r>
    </w:p>
    <w:p w14:paraId="42E8BF76" w14:textId="77777777" w:rsidR="00353B92" w:rsidRPr="00353B92" w:rsidRDefault="00353B92" w:rsidP="00353B92">
      <w:pPr>
        <w:numPr>
          <w:ilvl w:val="0"/>
          <w:numId w:val="160"/>
        </w:numPr>
      </w:pPr>
      <w:r w:rsidRPr="00353B92">
        <w:t xml:space="preserve">Follow the folder structures defined in this specification. </w:t>
      </w:r>
    </w:p>
    <w:p w14:paraId="7605DED1" w14:textId="77777777" w:rsidR="00353B92" w:rsidRPr="00353B92" w:rsidRDefault="00353B92" w:rsidP="00353B92">
      <w:pPr>
        <w:numPr>
          <w:ilvl w:val="0"/>
          <w:numId w:val="160"/>
        </w:numPr>
      </w:pPr>
      <w:r w:rsidRPr="00353B92">
        <w:t xml:space="preserve">Keep backend logic inside services. </w:t>
      </w:r>
    </w:p>
    <w:p w14:paraId="5A41E6AB" w14:textId="77777777" w:rsidR="00353B92" w:rsidRPr="00353B92" w:rsidRDefault="00353B92" w:rsidP="00353B92">
      <w:pPr>
        <w:numPr>
          <w:ilvl w:val="0"/>
          <w:numId w:val="160"/>
        </w:numPr>
      </w:pPr>
      <w:r w:rsidRPr="00353B92">
        <w:t xml:space="preserve">Keep algorithms isolated in the algorithms/ directory. </w:t>
      </w:r>
    </w:p>
    <w:p w14:paraId="2D3B19F2" w14:textId="77777777" w:rsidR="00353B92" w:rsidRPr="00353B92" w:rsidRDefault="00353B92" w:rsidP="00353B92">
      <w:pPr>
        <w:numPr>
          <w:ilvl w:val="0"/>
          <w:numId w:val="160"/>
        </w:numPr>
      </w:pPr>
      <w:r w:rsidRPr="00353B92">
        <w:t xml:space="preserve">Produce production-quality, well-commented, type-safe code. </w:t>
      </w:r>
    </w:p>
    <w:p w14:paraId="4F5F1B00" w14:textId="77777777" w:rsidR="00353B92" w:rsidRPr="00353B92" w:rsidRDefault="00353B92" w:rsidP="00353B92">
      <w:pPr>
        <w:numPr>
          <w:ilvl w:val="0"/>
          <w:numId w:val="160"/>
        </w:numPr>
      </w:pPr>
      <w:r w:rsidRPr="00353B92">
        <w:t xml:space="preserve">Do not introduce unnecessary libraries or frameworks. </w:t>
      </w:r>
    </w:p>
    <w:p w14:paraId="0E9BB0C9" w14:textId="77777777" w:rsidR="00353B92" w:rsidRPr="00353B92" w:rsidRDefault="00353B92" w:rsidP="00353B92">
      <w:r w:rsidRPr="00353B92">
        <w:lastRenderedPageBreak/>
        <w:pict w14:anchorId="0BF6E454">
          <v:rect id="_x0000_i2601" style="width:0;height:1.5pt" o:hralign="center" o:hrstd="t" o:hr="t" fillcolor="#a0a0a0" stroked="f"/>
        </w:pict>
      </w:r>
    </w:p>
    <w:p w14:paraId="05D9C413" w14:textId="77777777" w:rsidR="00353B92" w:rsidRPr="00353B92" w:rsidRDefault="00353B92" w:rsidP="00353B92">
      <w:pPr>
        <w:rPr>
          <w:b/>
          <w:bCs/>
        </w:rPr>
      </w:pPr>
      <w:r w:rsidRPr="00353B92">
        <w:rPr>
          <w:b/>
          <w:bCs/>
        </w:rPr>
        <w:t>114. Definition of Done (DoD)</w:t>
      </w:r>
    </w:p>
    <w:p w14:paraId="0E43B119" w14:textId="77777777" w:rsidR="00353B92" w:rsidRPr="00353B92" w:rsidRDefault="00353B92" w:rsidP="00353B92">
      <w:r w:rsidRPr="00353B92">
        <w:t>A feature is considered complete only when:</w:t>
      </w:r>
    </w:p>
    <w:p w14:paraId="55EDB54B" w14:textId="77777777" w:rsidR="00353B92" w:rsidRPr="00353B92" w:rsidRDefault="00353B92" w:rsidP="00353B92">
      <w:pPr>
        <w:numPr>
          <w:ilvl w:val="0"/>
          <w:numId w:val="161"/>
        </w:numPr>
      </w:pPr>
      <w:r w:rsidRPr="00353B92">
        <w:t xml:space="preserve">UI matches the approved design. </w:t>
      </w:r>
    </w:p>
    <w:p w14:paraId="1B50D457" w14:textId="77777777" w:rsidR="00353B92" w:rsidRPr="00353B92" w:rsidRDefault="00353B92" w:rsidP="00353B92">
      <w:pPr>
        <w:numPr>
          <w:ilvl w:val="0"/>
          <w:numId w:val="161"/>
        </w:numPr>
      </w:pPr>
      <w:r w:rsidRPr="00353B92">
        <w:t xml:space="preserve">Responsive behavior is verified. </w:t>
      </w:r>
    </w:p>
    <w:p w14:paraId="06EEDC22" w14:textId="77777777" w:rsidR="00353B92" w:rsidRPr="00353B92" w:rsidRDefault="00353B92" w:rsidP="00353B92">
      <w:pPr>
        <w:numPr>
          <w:ilvl w:val="0"/>
          <w:numId w:val="161"/>
        </w:numPr>
      </w:pPr>
      <w:r w:rsidRPr="00353B92">
        <w:t xml:space="preserve">Backend APIs function correctly. </w:t>
      </w:r>
    </w:p>
    <w:p w14:paraId="147FC59E" w14:textId="77777777" w:rsidR="00353B92" w:rsidRPr="00353B92" w:rsidRDefault="00353B92" w:rsidP="00353B92">
      <w:pPr>
        <w:numPr>
          <w:ilvl w:val="0"/>
          <w:numId w:val="161"/>
        </w:numPr>
      </w:pPr>
      <w:r w:rsidRPr="00353B92">
        <w:t xml:space="preserve">MongoDB integration works. </w:t>
      </w:r>
    </w:p>
    <w:p w14:paraId="04CCF9E5" w14:textId="77777777" w:rsidR="00353B92" w:rsidRPr="00353B92" w:rsidRDefault="00353B92" w:rsidP="00353B92">
      <w:pPr>
        <w:numPr>
          <w:ilvl w:val="0"/>
          <w:numId w:val="161"/>
        </w:numPr>
      </w:pPr>
      <w:r w:rsidRPr="00353B92">
        <w:t xml:space="preserve">DSA implementation is complete. </w:t>
      </w:r>
    </w:p>
    <w:p w14:paraId="469B8235" w14:textId="77777777" w:rsidR="00353B92" w:rsidRPr="00353B92" w:rsidRDefault="00353B92" w:rsidP="00353B92">
      <w:pPr>
        <w:numPr>
          <w:ilvl w:val="0"/>
          <w:numId w:val="161"/>
        </w:numPr>
      </w:pPr>
      <w:r w:rsidRPr="00353B92">
        <w:t xml:space="preserve">Loading and error states are handled. </w:t>
      </w:r>
    </w:p>
    <w:p w14:paraId="56DF180C" w14:textId="77777777" w:rsidR="00353B92" w:rsidRPr="00353B92" w:rsidRDefault="00353B92" w:rsidP="00353B92">
      <w:pPr>
        <w:numPr>
          <w:ilvl w:val="0"/>
          <w:numId w:val="161"/>
        </w:numPr>
      </w:pPr>
      <w:r w:rsidRPr="00353B92">
        <w:t xml:space="preserve">Code passes linting. </w:t>
      </w:r>
    </w:p>
    <w:p w14:paraId="47AA7AAC" w14:textId="77777777" w:rsidR="00353B92" w:rsidRPr="00353B92" w:rsidRDefault="00353B92" w:rsidP="00353B92">
      <w:pPr>
        <w:numPr>
          <w:ilvl w:val="0"/>
          <w:numId w:val="161"/>
        </w:numPr>
      </w:pPr>
      <w:r w:rsidRPr="00353B92">
        <w:t xml:space="preserve">No critical bugs remain. </w:t>
      </w:r>
    </w:p>
    <w:p w14:paraId="7230EB0D" w14:textId="77777777" w:rsidR="00353B92" w:rsidRPr="00353B92" w:rsidRDefault="00353B92" w:rsidP="00353B92">
      <w:pPr>
        <w:numPr>
          <w:ilvl w:val="0"/>
          <w:numId w:val="161"/>
        </w:numPr>
      </w:pPr>
      <w:r w:rsidRPr="00353B92">
        <w:t xml:space="preserve">Documentation is updated. </w:t>
      </w:r>
    </w:p>
    <w:p w14:paraId="59B6585E" w14:textId="77777777" w:rsidR="00353B92" w:rsidRPr="00353B92" w:rsidRDefault="00353B92" w:rsidP="00353B92">
      <w:r w:rsidRPr="00353B92">
        <w:pict w14:anchorId="19A21F6B">
          <v:rect id="_x0000_i2602" style="width:0;height:1.5pt" o:hralign="center" o:hrstd="t" o:hr="t" fillcolor="#a0a0a0" stroked="f"/>
        </w:pict>
      </w:r>
    </w:p>
    <w:p w14:paraId="4368F7B9" w14:textId="77777777" w:rsidR="00353B92" w:rsidRPr="00353B92" w:rsidRDefault="00353B92" w:rsidP="00353B92">
      <w:pPr>
        <w:rPr>
          <w:b/>
          <w:bCs/>
        </w:rPr>
      </w:pPr>
      <w:r w:rsidRPr="00353B92">
        <w:rPr>
          <w:b/>
          <w:bCs/>
        </w:rPr>
        <w:t>115. Acceptance Criteria</w:t>
      </w:r>
    </w:p>
    <w:p w14:paraId="2CF44B6D" w14:textId="77777777" w:rsidR="00353B92" w:rsidRPr="00353B92" w:rsidRDefault="00353B92" w:rsidP="00353B92">
      <w:r w:rsidRPr="00353B92">
        <w:t>The overall project is accepted when:</w:t>
      </w:r>
    </w:p>
    <w:p w14:paraId="32FE588F" w14:textId="77777777" w:rsidR="00353B92" w:rsidRPr="00353B92" w:rsidRDefault="00353B92" w:rsidP="00353B92">
      <w:pPr>
        <w:numPr>
          <w:ilvl w:val="0"/>
          <w:numId w:val="162"/>
        </w:numPr>
      </w:pPr>
      <w:r w:rsidRPr="00353B92">
        <w:t xml:space="preserve">Landing page functions. </w:t>
      </w:r>
    </w:p>
    <w:p w14:paraId="6298361F" w14:textId="77777777" w:rsidR="00353B92" w:rsidRPr="00353B92" w:rsidRDefault="00353B92" w:rsidP="00353B92">
      <w:pPr>
        <w:numPr>
          <w:ilvl w:val="0"/>
          <w:numId w:val="162"/>
        </w:numPr>
      </w:pPr>
      <w:r w:rsidRPr="00353B92">
        <w:t xml:space="preserve">Login authentication is secure. </w:t>
      </w:r>
    </w:p>
    <w:p w14:paraId="04612ABE" w14:textId="77777777" w:rsidR="00353B92" w:rsidRPr="00353B92" w:rsidRDefault="00353B92" w:rsidP="00353B92">
      <w:pPr>
        <w:numPr>
          <w:ilvl w:val="0"/>
          <w:numId w:val="162"/>
        </w:numPr>
      </w:pPr>
      <w:r w:rsidRPr="00353B92">
        <w:t xml:space="preserve">Dashboard navigates correctly. </w:t>
      </w:r>
    </w:p>
    <w:p w14:paraId="1EB16895" w14:textId="77777777" w:rsidR="00353B92" w:rsidRPr="00353B92" w:rsidRDefault="00353B92" w:rsidP="00353B92">
      <w:pPr>
        <w:numPr>
          <w:ilvl w:val="0"/>
          <w:numId w:val="162"/>
        </w:numPr>
      </w:pPr>
      <w:r w:rsidRPr="00353B92">
        <w:t xml:space="preserve">Fleet Management operates correctly. </w:t>
      </w:r>
    </w:p>
    <w:p w14:paraId="1705E064" w14:textId="77777777" w:rsidR="00353B92" w:rsidRPr="00353B92" w:rsidRDefault="00353B92" w:rsidP="00353B92">
      <w:pPr>
        <w:numPr>
          <w:ilvl w:val="0"/>
          <w:numId w:val="162"/>
        </w:numPr>
      </w:pPr>
      <w:r w:rsidRPr="00353B92">
        <w:t xml:space="preserve">Route Optimization generates routes using Dijkstra. </w:t>
      </w:r>
    </w:p>
    <w:p w14:paraId="577E2203" w14:textId="77777777" w:rsidR="00353B92" w:rsidRPr="00353B92" w:rsidRDefault="00353B92" w:rsidP="00353B92">
      <w:pPr>
        <w:numPr>
          <w:ilvl w:val="0"/>
          <w:numId w:val="162"/>
        </w:numPr>
      </w:pPr>
      <w:r w:rsidRPr="00353B92">
        <w:t xml:space="preserve">Delivery Management demonstrates Queue and Priority Queue behavior. </w:t>
      </w:r>
    </w:p>
    <w:p w14:paraId="1CEBA416" w14:textId="77777777" w:rsidR="00353B92" w:rsidRPr="00353B92" w:rsidRDefault="00353B92" w:rsidP="00353B92">
      <w:pPr>
        <w:numPr>
          <w:ilvl w:val="0"/>
          <w:numId w:val="162"/>
        </w:numPr>
      </w:pPr>
      <w:r w:rsidRPr="00353B92">
        <w:t xml:space="preserve">Analytics Dashboard displays meaningful insights. </w:t>
      </w:r>
    </w:p>
    <w:p w14:paraId="17028F0D" w14:textId="77777777" w:rsidR="00353B92" w:rsidRPr="00353B92" w:rsidRDefault="00353B92" w:rsidP="00353B92">
      <w:pPr>
        <w:numPr>
          <w:ilvl w:val="0"/>
          <w:numId w:val="162"/>
        </w:numPr>
      </w:pPr>
      <w:r w:rsidRPr="00353B92">
        <w:t xml:space="preserve">All CRUD operations are functional. </w:t>
      </w:r>
    </w:p>
    <w:p w14:paraId="58369BE5" w14:textId="77777777" w:rsidR="00353B92" w:rsidRPr="00353B92" w:rsidRDefault="00353B92" w:rsidP="00353B92">
      <w:pPr>
        <w:numPr>
          <w:ilvl w:val="0"/>
          <w:numId w:val="162"/>
        </w:numPr>
      </w:pPr>
      <w:r w:rsidRPr="00353B92">
        <w:t xml:space="preserve">JWT authentication protects private pages. </w:t>
      </w:r>
    </w:p>
    <w:p w14:paraId="4207868B" w14:textId="77777777" w:rsidR="00353B92" w:rsidRPr="00353B92" w:rsidRDefault="00353B92" w:rsidP="00353B92">
      <w:pPr>
        <w:numPr>
          <w:ilvl w:val="0"/>
          <w:numId w:val="162"/>
        </w:numPr>
      </w:pPr>
      <w:r w:rsidRPr="00353B92">
        <w:t xml:space="preserve">MongoDB stores and retrieves data correctly. </w:t>
      </w:r>
    </w:p>
    <w:p w14:paraId="35C160FB" w14:textId="77777777" w:rsidR="00353B92" w:rsidRPr="00353B92" w:rsidRDefault="00353B92" w:rsidP="00353B92">
      <w:pPr>
        <w:numPr>
          <w:ilvl w:val="0"/>
          <w:numId w:val="162"/>
        </w:numPr>
      </w:pPr>
      <w:r w:rsidRPr="00353B92">
        <w:t xml:space="preserve">The application remains visually consistent with the locked design system. </w:t>
      </w:r>
    </w:p>
    <w:p w14:paraId="56B258E5" w14:textId="77777777" w:rsidR="00353B92" w:rsidRPr="00353B92" w:rsidRDefault="00353B92" w:rsidP="00353B92">
      <w:r w:rsidRPr="00353B92">
        <w:pict w14:anchorId="7B9C087C">
          <v:rect id="_x0000_i2603" style="width:0;height:1.5pt" o:hralign="center" o:hrstd="t" o:hr="t" fillcolor="#a0a0a0" stroked="f"/>
        </w:pict>
      </w:r>
    </w:p>
    <w:p w14:paraId="13092F9F" w14:textId="77777777" w:rsidR="00353B92" w:rsidRPr="00353B92" w:rsidRDefault="00353B92" w:rsidP="00353B92">
      <w:pPr>
        <w:rPr>
          <w:b/>
          <w:bCs/>
        </w:rPr>
      </w:pPr>
      <w:r w:rsidRPr="00353B92">
        <w:rPr>
          <w:b/>
          <w:bCs/>
        </w:rPr>
        <w:t>116. Future Enhancements (Post-Submission)</w:t>
      </w:r>
    </w:p>
    <w:p w14:paraId="6274A5D9" w14:textId="77777777" w:rsidR="00353B92" w:rsidRPr="00353B92" w:rsidRDefault="00353B92" w:rsidP="00353B92">
      <w:r w:rsidRPr="00353B92">
        <w:t>The following features are intentionally excluded from Version 1.0 but planned for Version 2.0:</w:t>
      </w:r>
    </w:p>
    <w:p w14:paraId="300B73CA" w14:textId="77777777" w:rsidR="00353B92" w:rsidRPr="00353B92" w:rsidRDefault="00353B92" w:rsidP="00353B92">
      <w:pPr>
        <w:numPr>
          <w:ilvl w:val="0"/>
          <w:numId w:val="163"/>
        </w:numPr>
      </w:pPr>
      <w:r w:rsidRPr="00353B92">
        <w:t xml:space="preserve">GSAP page transitions </w:t>
      </w:r>
    </w:p>
    <w:p w14:paraId="4265CCD2" w14:textId="77777777" w:rsidR="00353B92" w:rsidRPr="00353B92" w:rsidRDefault="00353B92" w:rsidP="00353B92">
      <w:pPr>
        <w:numPr>
          <w:ilvl w:val="0"/>
          <w:numId w:val="163"/>
        </w:numPr>
      </w:pPr>
      <w:r w:rsidRPr="00353B92">
        <w:t xml:space="preserve">Three.js drone rendering </w:t>
      </w:r>
    </w:p>
    <w:p w14:paraId="566F7638" w14:textId="77777777" w:rsidR="00353B92" w:rsidRPr="00353B92" w:rsidRDefault="00353B92" w:rsidP="00353B92">
      <w:pPr>
        <w:numPr>
          <w:ilvl w:val="0"/>
          <w:numId w:val="163"/>
        </w:numPr>
      </w:pPr>
      <w:r w:rsidRPr="00353B92">
        <w:lastRenderedPageBreak/>
        <w:t xml:space="preserve">Cinematic drone navigation </w:t>
      </w:r>
    </w:p>
    <w:p w14:paraId="0D172BB2" w14:textId="77777777" w:rsidR="00353B92" w:rsidRPr="00353B92" w:rsidRDefault="00353B92" w:rsidP="00353B92">
      <w:pPr>
        <w:numPr>
          <w:ilvl w:val="0"/>
          <w:numId w:val="163"/>
        </w:numPr>
      </w:pPr>
      <w:r w:rsidRPr="00353B92">
        <w:t xml:space="preserve">Advanced micro-interactions </w:t>
      </w:r>
    </w:p>
    <w:p w14:paraId="4CF40DFA" w14:textId="77777777" w:rsidR="00353B92" w:rsidRPr="00353B92" w:rsidRDefault="00353B92" w:rsidP="00353B92">
      <w:pPr>
        <w:numPr>
          <w:ilvl w:val="0"/>
          <w:numId w:val="163"/>
        </w:numPr>
      </w:pPr>
      <w:r w:rsidRPr="00353B92">
        <w:t xml:space="preserve">Real-time weather integration </w:t>
      </w:r>
    </w:p>
    <w:p w14:paraId="49C90025" w14:textId="77777777" w:rsidR="00353B92" w:rsidRPr="00353B92" w:rsidRDefault="00353B92" w:rsidP="00353B92">
      <w:pPr>
        <w:numPr>
          <w:ilvl w:val="0"/>
          <w:numId w:val="163"/>
        </w:numPr>
      </w:pPr>
      <w:r w:rsidRPr="00353B92">
        <w:t xml:space="preserve">Live drone telemetry </w:t>
      </w:r>
    </w:p>
    <w:p w14:paraId="3F175A7E" w14:textId="77777777" w:rsidR="00353B92" w:rsidRPr="00353B92" w:rsidRDefault="00353B92" w:rsidP="00353B92">
      <w:pPr>
        <w:numPr>
          <w:ilvl w:val="0"/>
          <w:numId w:val="163"/>
        </w:numPr>
      </w:pPr>
      <w:r w:rsidRPr="00353B92">
        <w:t xml:space="preserve">Push notifications </w:t>
      </w:r>
    </w:p>
    <w:p w14:paraId="7DF75F73" w14:textId="77777777" w:rsidR="00353B92" w:rsidRPr="00353B92" w:rsidRDefault="00353B92" w:rsidP="00353B92">
      <w:pPr>
        <w:numPr>
          <w:ilvl w:val="0"/>
          <w:numId w:val="163"/>
        </w:numPr>
      </w:pPr>
      <w:r w:rsidRPr="00353B92">
        <w:t xml:space="preserve">AI assistant </w:t>
      </w:r>
    </w:p>
    <w:p w14:paraId="1615AA27" w14:textId="77777777" w:rsidR="00353B92" w:rsidRPr="00353B92" w:rsidRDefault="00353B92" w:rsidP="00353B92">
      <w:pPr>
        <w:numPr>
          <w:ilvl w:val="0"/>
          <w:numId w:val="163"/>
        </w:numPr>
      </w:pPr>
      <w:r w:rsidRPr="00353B92">
        <w:t xml:space="preserve">Mobile application </w:t>
      </w:r>
    </w:p>
    <w:p w14:paraId="582D58E2" w14:textId="77777777" w:rsidR="00353B92" w:rsidRPr="00353B92" w:rsidRDefault="00353B92" w:rsidP="00353B92">
      <w:pPr>
        <w:numPr>
          <w:ilvl w:val="0"/>
          <w:numId w:val="163"/>
        </w:numPr>
      </w:pPr>
      <w:r w:rsidRPr="00353B92">
        <w:t xml:space="preserve">Advanced analytics and forecasting </w:t>
      </w:r>
    </w:p>
    <w:p w14:paraId="5EB7B136" w14:textId="77777777" w:rsidR="00353B92" w:rsidRPr="00353B92" w:rsidRDefault="00353B92" w:rsidP="00353B92">
      <w:r w:rsidRPr="00353B92">
        <w:t>The architecture defined in Volume 1 should support these upgrades without requiring major restructuring.</w:t>
      </w:r>
    </w:p>
    <w:p w14:paraId="48166006" w14:textId="77777777" w:rsidR="00353B92" w:rsidRPr="00353B92" w:rsidRDefault="00353B92" w:rsidP="00353B92">
      <w:r w:rsidRPr="00353B92">
        <w:pict w14:anchorId="2BFE7B3A">
          <v:rect id="_x0000_i2604" style="width:0;height:1.5pt" o:hralign="center" o:hrstd="t" o:hr="t" fillcolor="#a0a0a0" stroked="f"/>
        </w:pict>
      </w:r>
    </w:p>
    <w:p w14:paraId="1D6EA63D" w14:textId="77777777" w:rsidR="00353B92" w:rsidRPr="00353B92" w:rsidRDefault="00353B92" w:rsidP="00353B92">
      <w:pPr>
        <w:rPr>
          <w:b/>
          <w:bCs/>
        </w:rPr>
      </w:pPr>
      <w:r w:rsidRPr="00353B92">
        <w:rPr>
          <w:b/>
          <w:bCs/>
        </w:rPr>
        <w:t>117. Final Non-Negotiable Rules</w:t>
      </w:r>
    </w:p>
    <w:p w14:paraId="38EC46C1" w14:textId="77777777" w:rsidR="00353B92" w:rsidRPr="00353B92" w:rsidRDefault="00353B92" w:rsidP="00353B92">
      <w:r w:rsidRPr="00353B92">
        <w:t xml:space="preserve">The following decisions are </w:t>
      </w:r>
      <w:r w:rsidRPr="00353B92">
        <w:rPr>
          <w:b/>
          <w:bCs/>
        </w:rPr>
        <w:t>locked</w:t>
      </w:r>
      <w:r w:rsidRPr="00353B92">
        <w:t>:</w:t>
      </w:r>
    </w:p>
    <w:p w14:paraId="5B6336B9" w14:textId="77777777" w:rsidR="00353B92" w:rsidRPr="00353B92" w:rsidRDefault="00353B92" w:rsidP="00353B92">
      <w:pPr>
        <w:rPr>
          <w:b/>
          <w:bCs/>
        </w:rPr>
      </w:pPr>
      <w:r w:rsidRPr="00353B92">
        <w:rPr>
          <w:b/>
          <w:bCs/>
        </w:rPr>
        <w:t>Technology</w:t>
      </w:r>
    </w:p>
    <w:p w14:paraId="08374488" w14:textId="77777777" w:rsidR="00353B92" w:rsidRPr="00353B92" w:rsidRDefault="00353B92" w:rsidP="00353B92">
      <w:pPr>
        <w:numPr>
          <w:ilvl w:val="0"/>
          <w:numId w:val="164"/>
        </w:numPr>
      </w:pPr>
      <w:r w:rsidRPr="00353B92">
        <w:t xml:space="preserve">React + TypeScript </w:t>
      </w:r>
    </w:p>
    <w:p w14:paraId="4B4CC968" w14:textId="77777777" w:rsidR="00353B92" w:rsidRPr="00353B92" w:rsidRDefault="00353B92" w:rsidP="00353B92">
      <w:pPr>
        <w:numPr>
          <w:ilvl w:val="0"/>
          <w:numId w:val="164"/>
        </w:numPr>
      </w:pPr>
      <w:r w:rsidRPr="00353B92">
        <w:t xml:space="preserve">Tailwind CSS </w:t>
      </w:r>
    </w:p>
    <w:p w14:paraId="5BD776DE" w14:textId="77777777" w:rsidR="00353B92" w:rsidRPr="00353B92" w:rsidRDefault="00353B92" w:rsidP="00353B92">
      <w:pPr>
        <w:numPr>
          <w:ilvl w:val="0"/>
          <w:numId w:val="164"/>
        </w:numPr>
      </w:pPr>
      <w:r w:rsidRPr="00353B92">
        <w:t xml:space="preserve">Node.js </w:t>
      </w:r>
    </w:p>
    <w:p w14:paraId="73F8058D" w14:textId="77777777" w:rsidR="00353B92" w:rsidRPr="00353B92" w:rsidRDefault="00353B92" w:rsidP="00353B92">
      <w:pPr>
        <w:numPr>
          <w:ilvl w:val="0"/>
          <w:numId w:val="164"/>
        </w:numPr>
      </w:pPr>
      <w:r w:rsidRPr="00353B92">
        <w:t xml:space="preserve">Express.js </w:t>
      </w:r>
    </w:p>
    <w:p w14:paraId="0CF9E970" w14:textId="77777777" w:rsidR="00353B92" w:rsidRPr="00353B92" w:rsidRDefault="00353B92" w:rsidP="00353B92">
      <w:pPr>
        <w:numPr>
          <w:ilvl w:val="0"/>
          <w:numId w:val="164"/>
        </w:numPr>
      </w:pPr>
      <w:r w:rsidRPr="00353B92">
        <w:t xml:space="preserve">MongoDB + Mongoose </w:t>
      </w:r>
    </w:p>
    <w:p w14:paraId="6A7D20DC" w14:textId="77777777" w:rsidR="00353B92" w:rsidRPr="00353B92" w:rsidRDefault="00353B92" w:rsidP="00353B92">
      <w:pPr>
        <w:numPr>
          <w:ilvl w:val="0"/>
          <w:numId w:val="164"/>
        </w:numPr>
      </w:pPr>
      <w:r w:rsidRPr="00353B92">
        <w:t xml:space="preserve">JWT </w:t>
      </w:r>
    </w:p>
    <w:p w14:paraId="5D629A72" w14:textId="77777777" w:rsidR="00353B92" w:rsidRPr="00353B92" w:rsidRDefault="00353B92" w:rsidP="00353B92">
      <w:pPr>
        <w:numPr>
          <w:ilvl w:val="0"/>
          <w:numId w:val="164"/>
        </w:numPr>
      </w:pPr>
      <w:r w:rsidRPr="00353B92">
        <w:t xml:space="preserve">Mapbox GL JS </w:t>
      </w:r>
    </w:p>
    <w:p w14:paraId="2ACBF14A" w14:textId="77777777" w:rsidR="00353B92" w:rsidRPr="00353B92" w:rsidRDefault="00353B92" w:rsidP="00353B92">
      <w:pPr>
        <w:rPr>
          <w:b/>
          <w:bCs/>
        </w:rPr>
      </w:pPr>
      <w:r w:rsidRPr="00353B92">
        <w:rPr>
          <w:b/>
          <w:bCs/>
        </w:rPr>
        <w:t>Design</w:t>
      </w:r>
    </w:p>
    <w:p w14:paraId="6CF4709B" w14:textId="77777777" w:rsidR="00353B92" w:rsidRPr="00353B92" w:rsidRDefault="00353B92" w:rsidP="00353B92">
      <w:pPr>
        <w:numPr>
          <w:ilvl w:val="0"/>
          <w:numId w:val="165"/>
        </w:numPr>
      </w:pPr>
      <w:r w:rsidRPr="00353B92">
        <w:t xml:space="preserve">Landing Page (Locked) </w:t>
      </w:r>
    </w:p>
    <w:p w14:paraId="7890EA82" w14:textId="77777777" w:rsidR="00353B92" w:rsidRPr="00353B92" w:rsidRDefault="00353B92" w:rsidP="00353B92">
      <w:pPr>
        <w:numPr>
          <w:ilvl w:val="0"/>
          <w:numId w:val="165"/>
        </w:numPr>
      </w:pPr>
      <w:r w:rsidRPr="00353B92">
        <w:t xml:space="preserve">Login Page (Locked) </w:t>
      </w:r>
    </w:p>
    <w:p w14:paraId="6A817556" w14:textId="77777777" w:rsidR="00353B92" w:rsidRPr="00353B92" w:rsidRDefault="00353B92" w:rsidP="00353B92">
      <w:pPr>
        <w:numPr>
          <w:ilvl w:val="0"/>
          <w:numId w:val="165"/>
        </w:numPr>
      </w:pPr>
      <w:r w:rsidRPr="00353B92">
        <w:t xml:space="preserve">Dashboard (Locked) </w:t>
      </w:r>
    </w:p>
    <w:p w14:paraId="037F44AE" w14:textId="77777777" w:rsidR="00353B92" w:rsidRPr="00353B92" w:rsidRDefault="00353B92" w:rsidP="00353B92">
      <w:pPr>
        <w:numPr>
          <w:ilvl w:val="0"/>
          <w:numId w:val="165"/>
        </w:numPr>
      </w:pPr>
      <w:r w:rsidRPr="00353B92">
        <w:t xml:space="preserve">Fleet Management (Locked) </w:t>
      </w:r>
    </w:p>
    <w:p w14:paraId="447A71EC" w14:textId="77777777" w:rsidR="00353B92" w:rsidRPr="00353B92" w:rsidRDefault="00353B92" w:rsidP="00353B92">
      <w:pPr>
        <w:numPr>
          <w:ilvl w:val="0"/>
          <w:numId w:val="165"/>
        </w:numPr>
      </w:pPr>
      <w:r w:rsidRPr="00353B92">
        <w:t xml:space="preserve">Route Optimization (Locked) </w:t>
      </w:r>
    </w:p>
    <w:p w14:paraId="287132BE" w14:textId="77777777" w:rsidR="00353B92" w:rsidRPr="00353B92" w:rsidRDefault="00353B92" w:rsidP="00353B92">
      <w:pPr>
        <w:numPr>
          <w:ilvl w:val="0"/>
          <w:numId w:val="165"/>
        </w:numPr>
      </w:pPr>
      <w:r w:rsidRPr="00353B92">
        <w:t xml:space="preserve">Delivery Management (Locked) </w:t>
      </w:r>
    </w:p>
    <w:p w14:paraId="19B46BDB" w14:textId="77777777" w:rsidR="00353B92" w:rsidRPr="00353B92" w:rsidRDefault="00353B92" w:rsidP="00353B92">
      <w:pPr>
        <w:numPr>
          <w:ilvl w:val="0"/>
          <w:numId w:val="165"/>
        </w:numPr>
      </w:pPr>
      <w:r w:rsidRPr="00353B92">
        <w:t xml:space="preserve">Analytics Dashboard (Locked) </w:t>
      </w:r>
    </w:p>
    <w:p w14:paraId="399A7951" w14:textId="77777777" w:rsidR="00353B92" w:rsidRPr="00353B92" w:rsidRDefault="00353B92" w:rsidP="00353B92">
      <w:pPr>
        <w:rPr>
          <w:b/>
          <w:bCs/>
        </w:rPr>
      </w:pPr>
      <w:r w:rsidRPr="00353B92">
        <w:rPr>
          <w:b/>
          <w:bCs/>
        </w:rPr>
        <w:t>UI</w:t>
      </w:r>
    </w:p>
    <w:p w14:paraId="762CDA36" w14:textId="77777777" w:rsidR="00353B92" w:rsidRPr="00353B92" w:rsidRDefault="00353B92" w:rsidP="00353B92">
      <w:pPr>
        <w:numPr>
          <w:ilvl w:val="0"/>
          <w:numId w:val="166"/>
        </w:numPr>
      </w:pPr>
      <w:r w:rsidRPr="00353B92">
        <w:t xml:space="preserve">Glassmorphism </w:t>
      </w:r>
    </w:p>
    <w:p w14:paraId="31BC35E4" w14:textId="77777777" w:rsidR="00353B92" w:rsidRPr="00353B92" w:rsidRDefault="00353B92" w:rsidP="00353B92">
      <w:pPr>
        <w:numPr>
          <w:ilvl w:val="0"/>
          <w:numId w:val="166"/>
        </w:numPr>
      </w:pPr>
      <w:r w:rsidRPr="00353B92">
        <w:lastRenderedPageBreak/>
        <w:t xml:space="preserve">Fixed Sidebar </w:t>
      </w:r>
    </w:p>
    <w:p w14:paraId="1C6C3170" w14:textId="77777777" w:rsidR="00353B92" w:rsidRPr="00353B92" w:rsidRDefault="00353B92" w:rsidP="00353B92">
      <w:pPr>
        <w:numPr>
          <w:ilvl w:val="0"/>
          <w:numId w:val="166"/>
        </w:numPr>
      </w:pPr>
      <w:r w:rsidRPr="00353B92">
        <w:t xml:space="preserve">Fixed Header </w:t>
      </w:r>
    </w:p>
    <w:p w14:paraId="7DB165B5" w14:textId="77777777" w:rsidR="00353B92" w:rsidRPr="00353B92" w:rsidRDefault="00353B92" w:rsidP="00353B92">
      <w:pPr>
        <w:numPr>
          <w:ilvl w:val="0"/>
          <w:numId w:val="166"/>
        </w:numPr>
      </w:pPr>
      <w:r w:rsidRPr="00353B92">
        <w:t xml:space="preserve">Module-specific accent colors </w:t>
      </w:r>
    </w:p>
    <w:p w14:paraId="1997D0A9" w14:textId="77777777" w:rsidR="00353B92" w:rsidRPr="00353B92" w:rsidRDefault="00353B92" w:rsidP="00353B92">
      <w:pPr>
        <w:numPr>
          <w:ilvl w:val="0"/>
          <w:numId w:val="166"/>
        </w:numPr>
      </w:pPr>
      <w:r w:rsidRPr="00353B92">
        <w:t xml:space="preserve">Consistent typography and spacing </w:t>
      </w:r>
    </w:p>
    <w:p w14:paraId="702C9944" w14:textId="77777777" w:rsidR="00353B92" w:rsidRPr="00353B92" w:rsidRDefault="00353B92" w:rsidP="00353B92">
      <w:pPr>
        <w:rPr>
          <w:b/>
          <w:bCs/>
        </w:rPr>
      </w:pPr>
      <w:r w:rsidRPr="00353B92">
        <w:rPr>
          <w:b/>
          <w:bCs/>
        </w:rPr>
        <w:t>DSA</w:t>
      </w:r>
    </w:p>
    <w:p w14:paraId="7A00B68B" w14:textId="77777777" w:rsidR="00353B92" w:rsidRPr="00353B92" w:rsidRDefault="00353B92" w:rsidP="00353B92">
      <w:pPr>
        <w:numPr>
          <w:ilvl w:val="0"/>
          <w:numId w:val="167"/>
        </w:numPr>
      </w:pPr>
      <w:r w:rsidRPr="00353B92">
        <w:t xml:space="preserve">Arrays </w:t>
      </w:r>
    </w:p>
    <w:p w14:paraId="0867E19E" w14:textId="77777777" w:rsidR="00353B92" w:rsidRPr="00353B92" w:rsidRDefault="00353B92" w:rsidP="00353B92">
      <w:pPr>
        <w:numPr>
          <w:ilvl w:val="0"/>
          <w:numId w:val="167"/>
        </w:numPr>
      </w:pPr>
      <w:r w:rsidRPr="00353B92">
        <w:t xml:space="preserve">Searching </w:t>
      </w:r>
    </w:p>
    <w:p w14:paraId="14472C43" w14:textId="77777777" w:rsidR="00353B92" w:rsidRPr="00353B92" w:rsidRDefault="00353B92" w:rsidP="00353B92">
      <w:pPr>
        <w:numPr>
          <w:ilvl w:val="0"/>
          <w:numId w:val="167"/>
        </w:numPr>
      </w:pPr>
      <w:r w:rsidRPr="00353B92">
        <w:t xml:space="preserve">Binary Search </w:t>
      </w:r>
    </w:p>
    <w:p w14:paraId="0979D338" w14:textId="77777777" w:rsidR="00353B92" w:rsidRPr="00353B92" w:rsidRDefault="00353B92" w:rsidP="00353B92">
      <w:pPr>
        <w:numPr>
          <w:ilvl w:val="0"/>
          <w:numId w:val="167"/>
        </w:numPr>
      </w:pPr>
      <w:r w:rsidRPr="00353B92">
        <w:t xml:space="preserve">Merge Sort / Quick Sort </w:t>
      </w:r>
    </w:p>
    <w:p w14:paraId="21A8CCC2" w14:textId="77777777" w:rsidR="00353B92" w:rsidRPr="00353B92" w:rsidRDefault="00353B92" w:rsidP="00353B92">
      <w:pPr>
        <w:numPr>
          <w:ilvl w:val="0"/>
          <w:numId w:val="167"/>
        </w:numPr>
      </w:pPr>
      <w:r w:rsidRPr="00353B92">
        <w:t xml:space="preserve">Queue </w:t>
      </w:r>
    </w:p>
    <w:p w14:paraId="63C3F7E8" w14:textId="77777777" w:rsidR="00353B92" w:rsidRPr="00353B92" w:rsidRDefault="00353B92" w:rsidP="00353B92">
      <w:pPr>
        <w:numPr>
          <w:ilvl w:val="0"/>
          <w:numId w:val="167"/>
        </w:numPr>
      </w:pPr>
      <w:r w:rsidRPr="00353B92">
        <w:t xml:space="preserve">Priority Queue </w:t>
      </w:r>
    </w:p>
    <w:p w14:paraId="700A596B" w14:textId="77777777" w:rsidR="00353B92" w:rsidRPr="00353B92" w:rsidRDefault="00353B92" w:rsidP="00353B92">
      <w:pPr>
        <w:numPr>
          <w:ilvl w:val="0"/>
          <w:numId w:val="167"/>
        </w:numPr>
      </w:pPr>
      <w:r w:rsidRPr="00353B92">
        <w:t xml:space="preserve">Graph </w:t>
      </w:r>
    </w:p>
    <w:p w14:paraId="58154B6A" w14:textId="77777777" w:rsidR="00353B92" w:rsidRPr="00353B92" w:rsidRDefault="00353B92" w:rsidP="00353B92">
      <w:pPr>
        <w:numPr>
          <w:ilvl w:val="0"/>
          <w:numId w:val="167"/>
        </w:numPr>
      </w:pPr>
      <w:r w:rsidRPr="00353B92">
        <w:t xml:space="preserve">BFS </w:t>
      </w:r>
    </w:p>
    <w:p w14:paraId="43FB10ED" w14:textId="77777777" w:rsidR="00353B92" w:rsidRPr="00353B92" w:rsidRDefault="00353B92" w:rsidP="00353B92">
      <w:pPr>
        <w:numPr>
          <w:ilvl w:val="0"/>
          <w:numId w:val="167"/>
        </w:numPr>
      </w:pPr>
      <w:r w:rsidRPr="00353B92">
        <w:t xml:space="preserve">Dijkstra </w:t>
      </w:r>
    </w:p>
    <w:p w14:paraId="11C531C3" w14:textId="77777777" w:rsidR="00353B92" w:rsidRPr="00353B92" w:rsidRDefault="00353B92" w:rsidP="00353B92">
      <w:pPr>
        <w:numPr>
          <w:ilvl w:val="0"/>
          <w:numId w:val="167"/>
        </w:numPr>
      </w:pPr>
      <w:r w:rsidRPr="00353B92">
        <w:t xml:space="preserve">Hash Maps </w:t>
      </w:r>
    </w:p>
    <w:p w14:paraId="5512BB43" w14:textId="77777777" w:rsidR="00353B92" w:rsidRPr="00353B92" w:rsidRDefault="00353B92" w:rsidP="00353B92">
      <w:pPr>
        <w:numPr>
          <w:ilvl w:val="0"/>
          <w:numId w:val="167"/>
        </w:numPr>
      </w:pPr>
      <w:r w:rsidRPr="00353B92">
        <w:t xml:space="preserve">Data Aggregation </w:t>
      </w:r>
    </w:p>
    <w:p w14:paraId="4AA6E6BC" w14:textId="77777777" w:rsidR="00353B92" w:rsidRPr="00353B92" w:rsidRDefault="00353B92" w:rsidP="00353B92">
      <w:r w:rsidRPr="00353B92">
        <w:t>No substitutions should be made without updating the specification.</w:t>
      </w:r>
    </w:p>
    <w:p w14:paraId="7FEE9BA0" w14:textId="77777777" w:rsidR="00353B92" w:rsidRPr="00353B92" w:rsidRDefault="00353B92" w:rsidP="00353B92">
      <w:r w:rsidRPr="00353B92">
        <w:pict w14:anchorId="5CCA356A">
          <v:rect id="_x0000_i2605" style="width:0;height:1.5pt" o:hralign="center" o:hrstd="t" o:hr="t" fillcolor="#a0a0a0" stroked="f"/>
        </w:pict>
      </w:r>
    </w:p>
    <w:p w14:paraId="7FD54773" w14:textId="77777777" w:rsidR="00353B92" w:rsidRPr="00353B92" w:rsidRDefault="00353B92" w:rsidP="00353B92">
      <w:pPr>
        <w:rPr>
          <w:b/>
          <w:bCs/>
        </w:rPr>
      </w:pPr>
      <w:r w:rsidRPr="00353B92">
        <w:rPr>
          <w:b/>
          <w:bCs/>
        </w:rPr>
        <w:t>118. Volume 1 Completion Statement</w:t>
      </w:r>
    </w:p>
    <w:p w14:paraId="34231092" w14:textId="77777777" w:rsidR="00353B92" w:rsidRPr="00353B92" w:rsidRDefault="00353B92" w:rsidP="00353B92">
      <w:r w:rsidRPr="00353B92">
        <w:t xml:space="preserve">This concludes </w:t>
      </w:r>
      <w:r w:rsidRPr="00353B92">
        <w:rPr>
          <w:b/>
          <w:bCs/>
        </w:rPr>
        <w:t>Volume 1 – Foundation &amp; Development Guidelines</w:t>
      </w:r>
      <w:r w:rsidRPr="00353B92">
        <w:t>.</w:t>
      </w:r>
    </w:p>
    <w:p w14:paraId="403F8C61" w14:textId="77777777" w:rsidR="00353B92" w:rsidRPr="00353B92" w:rsidRDefault="00353B92" w:rsidP="00353B92">
      <w:r w:rsidRPr="00353B92">
        <w:t>Volume 1 establishes:</w:t>
      </w:r>
    </w:p>
    <w:p w14:paraId="60F928D2" w14:textId="77777777" w:rsidR="00353B92" w:rsidRPr="00353B92" w:rsidRDefault="00353B92" w:rsidP="00353B92">
      <w:pPr>
        <w:numPr>
          <w:ilvl w:val="0"/>
          <w:numId w:val="168"/>
        </w:numPr>
      </w:pPr>
      <w:r w:rsidRPr="00353B92">
        <w:t xml:space="preserve">The vision and purpose of the project. </w:t>
      </w:r>
    </w:p>
    <w:p w14:paraId="519FFA59" w14:textId="77777777" w:rsidR="00353B92" w:rsidRPr="00353B92" w:rsidRDefault="00353B92" w:rsidP="00353B92">
      <w:pPr>
        <w:numPr>
          <w:ilvl w:val="0"/>
          <w:numId w:val="168"/>
        </w:numPr>
      </w:pPr>
      <w:r w:rsidRPr="00353B92">
        <w:t xml:space="preserve">The approved technology stack. </w:t>
      </w:r>
    </w:p>
    <w:p w14:paraId="0153FE0E" w14:textId="77777777" w:rsidR="00353B92" w:rsidRPr="00353B92" w:rsidRDefault="00353B92" w:rsidP="00353B92">
      <w:pPr>
        <w:numPr>
          <w:ilvl w:val="0"/>
          <w:numId w:val="168"/>
        </w:numPr>
      </w:pPr>
      <w:r w:rsidRPr="00353B92">
        <w:t xml:space="preserve">The software architecture. </w:t>
      </w:r>
    </w:p>
    <w:p w14:paraId="0E460AC6" w14:textId="77777777" w:rsidR="00353B92" w:rsidRPr="00353B92" w:rsidRDefault="00353B92" w:rsidP="00353B92">
      <w:pPr>
        <w:numPr>
          <w:ilvl w:val="0"/>
          <w:numId w:val="168"/>
        </w:numPr>
      </w:pPr>
      <w:r w:rsidRPr="00353B92">
        <w:t xml:space="preserve">The frontend and backend engineering standards. </w:t>
      </w:r>
    </w:p>
    <w:p w14:paraId="3017FD70" w14:textId="77777777" w:rsidR="00353B92" w:rsidRPr="00353B92" w:rsidRDefault="00353B92" w:rsidP="00353B92">
      <w:pPr>
        <w:numPr>
          <w:ilvl w:val="0"/>
          <w:numId w:val="168"/>
        </w:numPr>
      </w:pPr>
      <w:r w:rsidRPr="00353B92">
        <w:t xml:space="preserve">The database and DSA architecture. </w:t>
      </w:r>
    </w:p>
    <w:p w14:paraId="236276D0" w14:textId="77777777" w:rsidR="00353B92" w:rsidRPr="00353B92" w:rsidRDefault="00353B92" w:rsidP="00353B92">
      <w:pPr>
        <w:numPr>
          <w:ilvl w:val="0"/>
          <w:numId w:val="168"/>
        </w:numPr>
      </w:pPr>
      <w:r w:rsidRPr="00353B92">
        <w:t xml:space="preserve">The design system. </w:t>
      </w:r>
    </w:p>
    <w:p w14:paraId="1374BF7A" w14:textId="77777777" w:rsidR="00353B92" w:rsidRPr="00353B92" w:rsidRDefault="00353B92" w:rsidP="00353B92">
      <w:pPr>
        <w:numPr>
          <w:ilvl w:val="0"/>
          <w:numId w:val="168"/>
        </w:numPr>
      </w:pPr>
      <w:r w:rsidRPr="00353B92">
        <w:t xml:space="preserve">The development roadmap. </w:t>
      </w:r>
    </w:p>
    <w:p w14:paraId="00E2661B" w14:textId="77777777" w:rsidR="00353B92" w:rsidRPr="00353B92" w:rsidRDefault="00353B92" w:rsidP="00353B92">
      <w:pPr>
        <w:numPr>
          <w:ilvl w:val="0"/>
          <w:numId w:val="168"/>
        </w:numPr>
      </w:pPr>
      <w:r w:rsidRPr="00353B92">
        <w:t xml:space="preserve">The quality standards and rules. </w:t>
      </w:r>
    </w:p>
    <w:p w14:paraId="0873CD2D" w14:textId="77777777" w:rsidR="00353B92" w:rsidRPr="00353B92" w:rsidRDefault="00353B92" w:rsidP="00353B92">
      <w:r w:rsidRPr="00353B92">
        <w:t>All future volumes must build upon these foundations and must not contradict any locked decisions defined herein.</w:t>
      </w:r>
    </w:p>
    <w:p w14:paraId="5D92EB63" w14:textId="77777777" w:rsidR="00353B92" w:rsidRPr="00353B92" w:rsidRDefault="00353B92" w:rsidP="00353B92">
      <w:r w:rsidRPr="00353B92">
        <w:lastRenderedPageBreak/>
        <w:pict w14:anchorId="546FF913">
          <v:rect id="_x0000_i2606" style="width:0;height:1.5pt" o:hralign="center" o:hrstd="t" o:hr="t" fillcolor="#a0a0a0" stroked="f"/>
        </w:pict>
      </w:r>
    </w:p>
    <w:p w14:paraId="685D0CDB" w14:textId="77777777" w:rsidR="00353B92" w:rsidRPr="00353B92" w:rsidRDefault="00353B92" w:rsidP="00353B92">
      <w:pPr>
        <w:rPr>
          <w:b/>
          <w:bCs/>
        </w:rPr>
      </w:pPr>
      <w:r w:rsidRPr="00353B92">
        <w:rPr>
          <w:b/>
          <w:bCs/>
        </w:rPr>
        <w:t>End of Volume 1</w:t>
      </w:r>
    </w:p>
    <w:p w14:paraId="54C309DF" w14:textId="77777777" w:rsidR="00353B92" w:rsidRPr="00353B92" w:rsidRDefault="00353B92" w:rsidP="00353B92">
      <w:r w:rsidRPr="00353B92">
        <w:rPr>
          <w:b/>
          <w:bCs/>
        </w:rPr>
        <w:t>Estimated formatted length:</w:t>
      </w:r>
      <w:r w:rsidRPr="00353B92">
        <w:t xml:space="preserve"> </w:t>
      </w:r>
      <w:r w:rsidRPr="00353B92">
        <w:rPr>
          <w:b/>
          <w:bCs/>
        </w:rPr>
        <w:t>18–20 pages</w:t>
      </w:r>
    </w:p>
    <w:p w14:paraId="483FE99A" w14:textId="77777777" w:rsidR="00353B92" w:rsidRPr="00353B92" w:rsidRDefault="00353B92" w:rsidP="00353B92">
      <w:pPr>
        <w:rPr>
          <w:b/>
          <w:bCs/>
        </w:rPr>
      </w:pPr>
      <w:r w:rsidRPr="00353B92">
        <w:rPr>
          <w:b/>
          <w:bCs/>
        </w:rPr>
        <w:t>DRONE DELIVERY NAVIGATION SYSTEM</w:t>
      </w:r>
    </w:p>
    <w:p w14:paraId="56F192C9" w14:textId="77777777" w:rsidR="00353B92" w:rsidRPr="00353B92" w:rsidRDefault="00353B92" w:rsidP="00353B92">
      <w:pPr>
        <w:rPr>
          <w:b/>
          <w:bCs/>
        </w:rPr>
      </w:pPr>
      <w:r w:rsidRPr="00353B92">
        <w:rPr>
          <w:b/>
          <w:bCs/>
        </w:rPr>
        <w:t>VOLUME 2 – UI/UX &amp; FRONTEND SPECIFICATION</w:t>
      </w:r>
    </w:p>
    <w:p w14:paraId="0C98FAB2" w14:textId="77777777" w:rsidR="00353B92" w:rsidRPr="00353B92" w:rsidRDefault="00353B92" w:rsidP="00353B92">
      <w:pPr>
        <w:rPr>
          <w:b/>
          <w:bCs/>
        </w:rPr>
      </w:pPr>
      <w:r w:rsidRPr="00353B92">
        <w:rPr>
          <w:b/>
          <w:bCs/>
        </w:rPr>
        <w:t>SECTION 1</w:t>
      </w:r>
    </w:p>
    <w:p w14:paraId="63D631B0" w14:textId="77777777" w:rsidR="00353B92" w:rsidRPr="00353B92" w:rsidRDefault="00353B92" w:rsidP="00353B92">
      <w:pPr>
        <w:rPr>
          <w:b/>
          <w:bCs/>
        </w:rPr>
      </w:pPr>
      <w:r w:rsidRPr="00353B92">
        <w:rPr>
          <w:b/>
          <w:bCs/>
        </w:rPr>
        <w:t>Introduction, Navigation Flow &amp; User Journey</w:t>
      </w:r>
    </w:p>
    <w:p w14:paraId="2B3D2187" w14:textId="77777777" w:rsidR="00353B92" w:rsidRPr="00353B92" w:rsidRDefault="00353B92" w:rsidP="00353B92">
      <w:r w:rsidRPr="00353B92">
        <w:pict w14:anchorId="2BE1BAF9">
          <v:rect id="_x0000_i2809" style="width:0;height:1.5pt" o:hralign="center" o:hrstd="t" o:hr="t" fillcolor="#a0a0a0" stroked="f"/>
        </w:pict>
      </w:r>
    </w:p>
    <w:p w14:paraId="633C03CB" w14:textId="77777777" w:rsidR="00353B92" w:rsidRPr="00353B92" w:rsidRDefault="00353B92" w:rsidP="00353B92">
      <w:pPr>
        <w:rPr>
          <w:b/>
          <w:bCs/>
        </w:rPr>
      </w:pPr>
      <w:r w:rsidRPr="00353B92">
        <w:rPr>
          <w:b/>
          <w:bCs/>
        </w:rPr>
        <w:t>Cover Statement</w:t>
      </w:r>
    </w:p>
    <w:p w14:paraId="106A7517" w14:textId="77777777" w:rsidR="00353B92" w:rsidRPr="00353B92" w:rsidRDefault="00353B92" w:rsidP="00353B92">
      <w:r w:rsidRPr="00353B92">
        <w:t xml:space="preserve">This volume defines the </w:t>
      </w:r>
      <w:r w:rsidRPr="00353B92">
        <w:rPr>
          <w:b/>
          <w:bCs/>
        </w:rPr>
        <w:t>entire frontend experience</w:t>
      </w:r>
      <w:r w:rsidRPr="00353B92">
        <w:t xml:space="preserve"> of the Drone Delivery Navigation System.</w:t>
      </w:r>
    </w:p>
    <w:p w14:paraId="5F1AADDF" w14:textId="77777777" w:rsidR="00353B92" w:rsidRPr="00353B92" w:rsidRDefault="00353B92" w:rsidP="00353B92">
      <w:r w:rsidRPr="00353B92">
        <w:t xml:space="preserve">Unlike Volume 1, which focused on architecture and technologies, Volume 2 focuses on </w:t>
      </w:r>
      <w:r w:rsidRPr="00353B92">
        <w:rPr>
          <w:b/>
          <w:bCs/>
        </w:rPr>
        <w:t>how users interact with the application</w:t>
      </w:r>
      <w:r w:rsidRPr="00353B92">
        <w:t xml:space="preserve">, </w:t>
      </w:r>
      <w:r w:rsidRPr="00353B92">
        <w:rPr>
          <w:b/>
          <w:bCs/>
        </w:rPr>
        <w:t>how every page is structured</w:t>
      </w:r>
      <w:r w:rsidRPr="00353B92">
        <w:t xml:space="preserve">, and </w:t>
      </w:r>
      <w:r w:rsidRPr="00353B92">
        <w:rPr>
          <w:b/>
          <w:bCs/>
        </w:rPr>
        <w:t>how navigation flows throughout the system</w:t>
      </w:r>
      <w:r w:rsidRPr="00353B92">
        <w:t>.</w:t>
      </w:r>
    </w:p>
    <w:p w14:paraId="1D8D3EE6" w14:textId="77777777" w:rsidR="00353B92" w:rsidRPr="00353B92" w:rsidRDefault="00353B92" w:rsidP="00353B92">
      <w:r w:rsidRPr="00353B92">
        <w:t>Every future frontend page, component, animation, and interaction must follow the specifications defined in this volume.</w:t>
      </w:r>
    </w:p>
    <w:p w14:paraId="4EB2ACD5" w14:textId="77777777" w:rsidR="00353B92" w:rsidRPr="00353B92" w:rsidRDefault="00353B92" w:rsidP="00353B92">
      <w:r w:rsidRPr="00353B92">
        <w:t xml:space="preserve">This document acts as the </w:t>
      </w:r>
      <w:r w:rsidRPr="00353B92">
        <w:rPr>
          <w:b/>
          <w:bCs/>
        </w:rPr>
        <w:t>official UI/UX specification</w:t>
      </w:r>
      <w:r w:rsidRPr="00353B92">
        <w:t xml:space="preserve"> for the project.</w:t>
      </w:r>
    </w:p>
    <w:p w14:paraId="379D58D2" w14:textId="77777777" w:rsidR="00353B92" w:rsidRPr="00353B92" w:rsidRDefault="00353B92" w:rsidP="00353B92">
      <w:r w:rsidRPr="00353B92">
        <w:pict w14:anchorId="0DCEA9F1">
          <v:rect id="_x0000_i2810" style="width:0;height:1.5pt" o:hralign="center" o:hrstd="t" o:hr="t" fillcolor="#a0a0a0" stroked="f"/>
        </w:pict>
      </w:r>
    </w:p>
    <w:p w14:paraId="2A654A48" w14:textId="77777777" w:rsidR="00353B92" w:rsidRPr="00353B92" w:rsidRDefault="00353B92" w:rsidP="00353B92">
      <w:pPr>
        <w:rPr>
          <w:b/>
          <w:bCs/>
        </w:rPr>
      </w:pPr>
      <w:r w:rsidRPr="00353B92">
        <w:rPr>
          <w:b/>
          <w:bCs/>
        </w:rPr>
        <w:t>1. Purpose of Volume 2</w:t>
      </w:r>
    </w:p>
    <w:p w14:paraId="0ADF6568" w14:textId="77777777" w:rsidR="00353B92" w:rsidRPr="00353B92" w:rsidRDefault="00353B92" w:rsidP="00353B92">
      <w:r w:rsidRPr="00353B92">
        <w:t>The purpose of this volume is to ensure that every screen of the application follows one consistent design language.</w:t>
      </w:r>
    </w:p>
    <w:p w14:paraId="3741F191" w14:textId="77777777" w:rsidR="00353B92" w:rsidRPr="00353B92" w:rsidRDefault="00353B92" w:rsidP="00353B92">
      <w:r w:rsidRPr="00353B92">
        <w:t>This document specifies:</w:t>
      </w:r>
    </w:p>
    <w:p w14:paraId="77DD16A6" w14:textId="77777777" w:rsidR="00353B92" w:rsidRPr="00353B92" w:rsidRDefault="00353B92" w:rsidP="00353B92">
      <w:pPr>
        <w:numPr>
          <w:ilvl w:val="0"/>
          <w:numId w:val="169"/>
        </w:numPr>
      </w:pPr>
      <w:r w:rsidRPr="00353B92">
        <w:t xml:space="preserve">Complete user flow </w:t>
      </w:r>
    </w:p>
    <w:p w14:paraId="77BAC960" w14:textId="77777777" w:rsidR="00353B92" w:rsidRPr="00353B92" w:rsidRDefault="00353B92" w:rsidP="00353B92">
      <w:pPr>
        <w:numPr>
          <w:ilvl w:val="0"/>
          <w:numId w:val="169"/>
        </w:numPr>
      </w:pPr>
      <w:r w:rsidRPr="00353B92">
        <w:t xml:space="preserve">Screen hierarchy </w:t>
      </w:r>
    </w:p>
    <w:p w14:paraId="53CC5771" w14:textId="77777777" w:rsidR="00353B92" w:rsidRPr="00353B92" w:rsidRDefault="00353B92" w:rsidP="00353B92">
      <w:pPr>
        <w:numPr>
          <w:ilvl w:val="0"/>
          <w:numId w:val="169"/>
        </w:numPr>
      </w:pPr>
      <w:r w:rsidRPr="00353B92">
        <w:t xml:space="preserve">Navigation rules </w:t>
      </w:r>
    </w:p>
    <w:p w14:paraId="614375B9" w14:textId="77777777" w:rsidR="00353B92" w:rsidRPr="00353B92" w:rsidRDefault="00353B92" w:rsidP="00353B92">
      <w:pPr>
        <w:numPr>
          <w:ilvl w:val="0"/>
          <w:numId w:val="169"/>
        </w:numPr>
      </w:pPr>
      <w:r w:rsidRPr="00353B92">
        <w:t xml:space="preserve">Layout consistency </w:t>
      </w:r>
    </w:p>
    <w:p w14:paraId="740814B8" w14:textId="77777777" w:rsidR="00353B92" w:rsidRPr="00353B92" w:rsidRDefault="00353B92" w:rsidP="00353B92">
      <w:pPr>
        <w:numPr>
          <w:ilvl w:val="0"/>
          <w:numId w:val="169"/>
        </w:numPr>
      </w:pPr>
      <w:r w:rsidRPr="00353B92">
        <w:t xml:space="preserve">Frontend interaction standards </w:t>
      </w:r>
    </w:p>
    <w:p w14:paraId="750FC0DD" w14:textId="77777777" w:rsidR="00353B92" w:rsidRPr="00353B92" w:rsidRDefault="00353B92" w:rsidP="00353B92">
      <w:pPr>
        <w:numPr>
          <w:ilvl w:val="0"/>
          <w:numId w:val="169"/>
        </w:numPr>
      </w:pPr>
      <w:r w:rsidRPr="00353B92">
        <w:t xml:space="preserve">Responsive behavior </w:t>
      </w:r>
    </w:p>
    <w:p w14:paraId="7866DF62" w14:textId="77777777" w:rsidR="00353B92" w:rsidRPr="00353B92" w:rsidRDefault="00353B92" w:rsidP="00353B92">
      <w:pPr>
        <w:numPr>
          <w:ilvl w:val="0"/>
          <w:numId w:val="169"/>
        </w:numPr>
      </w:pPr>
      <w:r w:rsidRPr="00353B92">
        <w:t xml:space="preserve">User experience guidelines </w:t>
      </w:r>
    </w:p>
    <w:p w14:paraId="1D94B19C" w14:textId="77777777" w:rsidR="00353B92" w:rsidRPr="00353B92" w:rsidRDefault="00353B92" w:rsidP="00353B92">
      <w:pPr>
        <w:numPr>
          <w:ilvl w:val="0"/>
          <w:numId w:val="169"/>
        </w:numPr>
      </w:pPr>
      <w:r w:rsidRPr="00353B92">
        <w:t xml:space="preserve">Component relationships </w:t>
      </w:r>
    </w:p>
    <w:p w14:paraId="6C6E5CA6" w14:textId="77777777" w:rsidR="00353B92" w:rsidRPr="00353B92" w:rsidRDefault="00353B92" w:rsidP="00353B92">
      <w:r w:rsidRPr="00353B92">
        <w:t xml:space="preserve">This volume does </w:t>
      </w:r>
      <w:r w:rsidRPr="00353B92">
        <w:rPr>
          <w:b/>
          <w:bCs/>
        </w:rPr>
        <w:t>not</w:t>
      </w:r>
      <w:r w:rsidRPr="00353B92">
        <w:t xml:space="preserve"> describe backend logic. Backend implementation is documented in later volumes.</w:t>
      </w:r>
    </w:p>
    <w:p w14:paraId="60E5483C" w14:textId="77777777" w:rsidR="00353B92" w:rsidRPr="00353B92" w:rsidRDefault="00353B92" w:rsidP="00353B92">
      <w:r w:rsidRPr="00353B92">
        <w:pict w14:anchorId="4C5A40F7">
          <v:rect id="_x0000_i2811" style="width:0;height:1.5pt" o:hralign="center" o:hrstd="t" o:hr="t" fillcolor="#a0a0a0" stroked="f"/>
        </w:pict>
      </w:r>
    </w:p>
    <w:p w14:paraId="5711106B" w14:textId="77777777" w:rsidR="00353B92" w:rsidRPr="00353B92" w:rsidRDefault="00353B92" w:rsidP="00353B92">
      <w:pPr>
        <w:rPr>
          <w:b/>
          <w:bCs/>
        </w:rPr>
      </w:pPr>
      <w:r w:rsidRPr="00353B92">
        <w:rPr>
          <w:b/>
          <w:bCs/>
        </w:rPr>
        <w:t>2. User Experience Philosophy</w:t>
      </w:r>
    </w:p>
    <w:p w14:paraId="44AFC4EB" w14:textId="77777777" w:rsidR="00353B92" w:rsidRPr="00353B92" w:rsidRDefault="00353B92" w:rsidP="00353B92">
      <w:r w:rsidRPr="00353B92">
        <w:lastRenderedPageBreak/>
        <w:t xml:space="preserve">The Drone Delivery Navigation System is designed to feel like a </w:t>
      </w:r>
      <w:r w:rsidRPr="00353B92">
        <w:rPr>
          <w:b/>
          <w:bCs/>
        </w:rPr>
        <w:t>premium Drone Command Center</w:t>
      </w:r>
      <w:r w:rsidRPr="00353B92">
        <w:t>, not an ordinary admin dashboard.</w:t>
      </w:r>
    </w:p>
    <w:p w14:paraId="2622425D" w14:textId="77777777" w:rsidR="00353B92" w:rsidRPr="00353B92" w:rsidRDefault="00353B92" w:rsidP="00353B92">
      <w:r w:rsidRPr="00353B92">
        <w:t>The user should experience:</w:t>
      </w:r>
    </w:p>
    <w:p w14:paraId="0B58BF35" w14:textId="77777777" w:rsidR="00353B92" w:rsidRPr="00353B92" w:rsidRDefault="00353B92" w:rsidP="00353B92">
      <w:pPr>
        <w:numPr>
          <w:ilvl w:val="0"/>
          <w:numId w:val="170"/>
        </w:numPr>
      </w:pPr>
      <w:r w:rsidRPr="00353B92">
        <w:t xml:space="preserve">Clean interface </w:t>
      </w:r>
    </w:p>
    <w:p w14:paraId="66AC0A6D" w14:textId="77777777" w:rsidR="00353B92" w:rsidRPr="00353B92" w:rsidRDefault="00353B92" w:rsidP="00353B92">
      <w:pPr>
        <w:numPr>
          <w:ilvl w:val="0"/>
          <w:numId w:val="170"/>
        </w:numPr>
      </w:pPr>
      <w:r w:rsidRPr="00353B92">
        <w:t xml:space="preserve">Fast navigation </w:t>
      </w:r>
    </w:p>
    <w:p w14:paraId="7118DDF2" w14:textId="77777777" w:rsidR="00353B92" w:rsidRPr="00353B92" w:rsidRDefault="00353B92" w:rsidP="00353B92">
      <w:pPr>
        <w:numPr>
          <w:ilvl w:val="0"/>
          <w:numId w:val="170"/>
        </w:numPr>
      </w:pPr>
      <w:r w:rsidRPr="00353B92">
        <w:t xml:space="preserve">Minimal distractions </w:t>
      </w:r>
    </w:p>
    <w:p w14:paraId="620791C3" w14:textId="77777777" w:rsidR="00353B92" w:rsidRPr="00353B92" w:rsidRDefault="00353B92" w:rsidP="00353B92">
      <w:pPr>
        <w:numPr>
          <w:ilvl w:val="0"/>
          <w:numId w:val="170"/>
        </w:numPr>
      </w:pPr>
      <w:r w:rsidRPr="00353B92">
        <w:t xml:space="preserve">Clear hierarchy </w:t>
      </w:r>
    </w:p>
    <w:p w14:paraId="576FC1A0" w14:textId="77777777" w:rsidR="00353B92" w:rsidRPr="00353B92" w:rsidRDefault="00353B92" w:rsidP="00353B92">
      <w:pPr>
        <w:numPr>
          <w:ilvl w:val="0"/>
          <w:numId w:val="170"/>
        </w:numPr>
      </w:pPr>
      <w:r w:rsidRPr="00353B92">
        <w:t xml:space="preserve">Professional aesthetics </w:t>
      </w:r>
    </w:p>
    <w:p w14:paraId="75640484" w14:textId="77777777" w:rsidR="00353B92" w:rsidRPr="00353B92" w:rsidRDefault="00353B92" w:rsidP="00353B92">
      <w:pPr>
        <w:numPr>
          <w:ilvl w:val="0"/>
          <w:numId w:val="170"/>
        </w:numPr>
      </w:pPr>
      <w:r w:rsidRPr="00353B92">
        <w:t xml:space="preserve">Smooth workflows </w:t>
      </w:r>
    </w:p>
    <w:p w14:paraId="190E43A7" w14:textId="77777777" w:rsidR="00353B92" w:rsidRPr="00353B92" w:rsidRDefault="00353B92" w:rsidP="00353B92">
      <w:pPr>
        <w:numPr>
          <w:ilvl w:val="0"/>
          <w:numId w:val="170"/>
        </w:numPr>
      </w:pPr>
      <w:r w:rsidRPr="00353B92">
        <w:t xml:space="preserve">Predictable interactions </w:t>
      </w:r>
    </w:p>
    <w:p w14:paraId="53460F58" w14:textId="77777777" w:rsidR="00353B92" w:rsidRPr="00353B92" w:rsidRDefault="00353B92" w:rsidP="00353B92">
      <w:r w:rsidRPr="00353B92">
        <w:t>The interface should always communicate confidence and precision.</w:t>
      </w:r>
    </w:p>
    <w:p w14:paraId="41C78D38" w14:textId="77777777" w:rsidR="00353B92" w:rsidRPr="00353B92" w:rsidRDefault="00353B92" w:rsidP="00353B92">
      <w:r w:rsidRPr="00353B92">
        <w:pict w14:anchorId="3D7B2955">
          <v:rect id="_x0000_i2812" style="width:0;height:1.5pt" o:hralign="center" o:hrstd="t" o:hr="t" fillcolor="#a0a0a0" stroked="f"/>
        </w:pict>
      </w:r>
    </w:p>
    <w:p w14:paraId="1F81668D" w14:textId="77777777" w:rsidR="00353B92" w:rsidRPr="00353B92" w:rsidRDefault="00353B92" w:rsidP="00353B92">
      <w:pPr>
        <w:rPr>
          <w:b/>
          <w:bCs/>
        </w:rPr>
      </w:pPr>
      <w:r w:rsidRPr="00353B92">
        <w:rPr>
          <w:b/>
          <w:bCs/>
        </w:rPr>
        <w:t>3. User Journey</w:t>
      </w:r>
    </w:p>
    <w:p w14:paraId="4247F475" w14:textId="77777777" w:rsidR="00353B92" w:rsidRPr="00353B92" w:rsidRDefault="00353B92" w:rsidP="00353B92">
      <w:r w:rsidRPr="00353B92">
        <w:t>The application follows a guided journey from introduction to operational control.</w:t>
      </w:r>
    </w:p>
    <w:p w14:paraId="5D7A000C" w14:textId="77777777" w:rsidR="00353B92" w:rsidRPr="00353B92" w:rsidRDefault="00353B92" w:rsidP="00353B92">
      <w:r w:rsidRPr="00353B92">
        <w:t>Visitor</w:t>
      </w:r>
    </w:p>
    <w:p w14:paraId="2C60BA81" w14:textId="77777777" w:rsidR="00353B92" w:rsidRPr="00353B92" w:rsidRDefault="00353B92" w:rsidP="00353B92">
      <w:r w:rsidRPr="00353B92">
        <w:t xml:space="preserve">   │</w:t>
      </w:r>
    </w:p>
    <w:p w14:paraId="15DFC128" w14:textId="77777777" w:rsidR="00353B92" w:rsidRPr="00353B92" w:rsidRDefault="00353B92" w:rsidP="00353B92">
      <w:r w:rsidRPr="00353B92">
        <w:t xml:space="preserve">   </w:t>
      </w:r>
      <w:r w:rsidRPr="00353B92">
        <w:rPr>
          <w:rFonts w:ascii="Arial" w:hAnsi="Arial" w:cs="Arial"/>
        </w:rPr>
        <w:t>▼</w:t>
      </w:r>
    </w:p>
    <w:p w14:paraId="4401CA49" w14:textId="77777777" w:rsidR="00353B92" w:rsidRPr="00353B92" w:rsidRDefault="00353B92" w:rsidP="00353B92">
      <w:r w:rsidRPr="00353B92">
        <w:t>Landing Page</w:t>
      </w:r>
    </w:p>
    <w:p w14:paraId="13BA398D" w14:textId="77777777" w:rsidR="00353B92" w:rsidRPr="00353B92" w:rsidRDefault="00353B92" w:rsidP="00353B92">
      <w:r w:rsidRPr="00353B92">
        <w:t xml:space="preserve">   │</w:t>
      </w:r>
    </w:p>
    <w:p w14:paraId="6A3E8055" w14:textId="77777777" w:rsidR="00353B92" w:rsidRPr="00353B92" w:rsidRDefault="00353B92" w:rsidP="00353B92">
      <w:r w:rsidRPr="00353B92">
        <w:t>Click "Get Started"</w:t>
      </w:r>
    </w:p>
    <w:p w14:paraId="7ACE19DD" w14:textId="77777777" w:rsidR="00353B92" w:rsidRPr="00353B92" w:rsidRDefault="00353B92" w:rsidP="00353B92">
      <w:r w:rsidRPr="00353B92">
        <w:t xml:space="preserve">   │</w:t>
      </w:r>
    </w:p>
    <w:p w14:paraId="4FC31D15" w14:textId="77777777" w:rsidR="00353B92" w:rsidRPr="00353B92" w:rsidRDefault="00353B92" w:rsidP="00353B92">
      <w:r w:rsidRPr="00353B92">
        <w:t xml:space="preserve">   </w:t>
      </w:r>
      <w:r w:rsidRPr="00353B92">
        <w:rPr>
          <w:rFonts w:ascii="Arial" w:hAnsi="Arial" w:cs="Arial"/>
        </w:rPr>
        <w:t>▼</w:t>
      </w:r>
    </w:p>
    <w:p w14:paraId="0B3F9AC1" w14:textId="77777777" w:rsidR="00353B92" w:rsidRPr="00353B92" w:rsidRDefault="00353B92" w:rsidP="00353B92">
      <w:r w:rsidRPr="00353B92">
        <w:t>Login Page</w:t>
      </w:r>
    </w:p>
    <w:p w14:paraId="222095B6" w14:textId="77777777" w:rsidR="00353B92" w:rsidRPr="00353B92" w:rsidRDefault="00353B92" w:rsidP="00353B92">
      <w:r w:rsidRPr="00353B92">
        <w:t xml:space="preserve">   │</w:t>
      </w:r>
    </w:p>
    <w:p w14:paraId="571C386A" w14:textId="77777777" w:rsidR="00353B92" w:rsidRPr="00353B92" w:rsidRDefault="00353B92" w:rsidP="00353B92">
      <w:r w:rsidRPr="00353B92">
        <w:t>Successful Authentication</w:t>
      </w:r>
    </w:p>
    <w:p w14:paraId="70AD176B" w14:textId="77777777" w:rsidR="00353B92" w:rsidRPr="00353B92" w:rsidRDefault="00353B92" w:rsidP="00353B92">
      <w:r w:rsidRPr="00353B92">
        <w:t xml:space="preserve">   │</w:t>
      </w:r>
    </w:p>
    <w:p w14:paraId="3B6846B4" w14:textId="77777777" w:rsidR="00353B92" w:rsidRPr="00353B92" w:rsidRDefault="00353B92" w:rsidP="00353B92">
      <w:r w:rsidRPr="00353B92">
        <w:t xml:space="preserve">   </w:t>
      </w:r>
      <w:r w:rsidRPr="00353B92">
        <w:rPr>
          <w:rFonts w:ascii="Arial" w:hAnsi="Arial" w:cs="Arial"/>
        </w:rPr>
        <w:t>▼</w:t>
      </w:r>
    </w:p>
    <w:p w14:paraId="2A6D3159" w14:textId="77777777" w:rsidR="00353B92" w:rsidRPr="00353B92" w:rsidRDefault="00353B92" w:rsidP="00353B92">
      <w:r w:rsidRPr="00353B92">
        <w:t>Dashboard</w:t>
      </w:r>
    </w:p>
    <w:p w14:paraId="3A0AE186" w14:textId="77777777" w:rsidR="00353B92" w:rsidRPr="00353B92" w:rsidRDefault="00353B92" w:rsidP="00353B92">
      <w:r w:rsidRPr="00353B92">
        <w:t xml:space="preserve">   │</w:t>
      </w:r>
    </w:p>
    <w:p w14:paraId="4E7AA260" w14:textId="77777777" w:rsidR="00353B92" w:rsidRPr="00353B92" w:rsidRDefault="00353B92" w:rsidP="00353B92">
      <w:r w:rsidRPr="00353B92">
        <w:t>Choose Module</w:t>
      </w:r>
    </w:p>
    <w:p w14:paraId="51B42EC4"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rPr>
          <w:rFonts w:ascii="MS Gothic" w:eastAsia="MS Gothic" w:hAnsi="MS Gothic" w:cs="MS Gothic" w:hint="eastAsia"/>
        </w:rPr>
        <w:t>┬</w:t>
      </w:r>
      <w:r w:rsidRPr="00353B92">
        <w:rPr>
          <w:rFonts w:ascii="Calibri" w:hAnsi="Calibri" w:cs="Calibri"/>
        </w:rPr>
        <w:t>──────────────</w:t>
      </w:r>
      <w:r w:rsidRPr="00353B92">
        <w:rPr>
          <w:rFonts w:ascii="MS Gothic" w:eastAsia="MS Gothic" w:hAnsi="MS Gothic" w:cs="MS Gothic" w:hint="eastAsia"/>
        </w:rPr>
        <w:t>┬</w:t>
      </w:r>
      <w:r w:rsidRPr="00353B92">
        <w:rPr>
          <w:rFonts w:ascii="Calibri" w:hAnsi="Calibri" w:cs="Calibri"/>
        </w:rPr>
        <w:t>──────────────┐</w:t>
      </w:r>
    </w:p>
    <w:p w14:paraId="0872F2A4" w14:textId="77777777" w:rsidR="00353B92" w:rsidRPr="00353B92" w:rsidRDefault="00353B92" w:rsidP="00353B92">
      <w:r w:rsidRPr="00353B92">
        <w:lastRenderedPageBreak/>
        <w:t xml:space="preserve">   </w:t>
      </w:r>
      <w:r w:rsidRPr="00353B92">
        <w:rPr>
          <w:rFonts w:ascii="Arial" w:hAnsi="Arial" w:cs="Arial"/>
        </w:rPr>
        <w:t>▼</w:t>
      </w:r>
      <w:r w:rsidRPr="00353B92">
        <w:t xml:space="preserve">              </w:t>
      </w:r>
      <w:r w:rsidRPr="00353B92">
        <w:rPr>
          <w:rFonts w:ascii="Arial" w:hAnsi="Arial" w:cs="Arial"/>
        </w:rPr>
        <w:t>▼</w:t>
      </w:r>
      <w:r w:rsidRPr="00353B92">
        <w:t xml:space="preserve">              </w:t>
      </w:r>
      <w:r w:rsidRPr="00353B92">
        <w:rPr>
          <w:rFonts w:ascii="Arial" w:hAnsi="Arial" w:cs="Arial"/>
        </w:rPr>
        <w:t>▼</w:t>
      </w:r>
      <w:r w:rsidRPr="00353B92">
        <w:t xml:space="preserve">              </w:t>
      </w:r>
      <w:r w:rsidRPr="00353B92">
        <w:rPr>
          <w:rFonts w:ascii="Arial" w:hAnsi="Arial" w:cs="Arial"/>
        </w:rPr>
        <w:t>▼</w:t>
      </w:r>
    </w:p>
    <w:p w14:paraId="3CD34476" w14:textId="77777777" w:rsidR="00353B92" w:rsidRPr="00353B92" w:rsidRDefault="00353B92" w:rsidP="00353B92">
      <w:r w:rsidRPr="00353B92">
        <w:t>Fleet        Route         Delivery      Analytics</w:t>
      </w:r>
    </w:p>
    <w:p w14:paraId="0FF63644" w14:textId="77777777" w:rsidR="00353B92" w:rsidRPr="00353B92" w:rsidRDefault="00353B92" w:rsidP="00353B92">
      <w:r w:rsidRPr="00353B92">
        <w:t xml:space="preserve">Management   </w:t>
      </w:r>
      <w:proofErr w:type="gramStart"/>
      <w:r w:rsidRPr="00353B92">
        <w:t>Optimization  Management</w:t>
      </w:r>
      <w:proofErr w:type="gramEnd"/>
      <w:r w:rsidRPr="00353B92">
        <w:t xml:space="preserve">    Dashboard</w:t>
      </w:r>
    </w:p>
    <w:p w14:paraId="738C888C" w14:textId="77777777" w:rsidR="00353B92" w:rsidRPr="00353B92" w:rsidRDefault="00353B92" w:rsidP="00353B92">
      <w:r w:rsidRPr="00353B92">
        <w:t>The flow is intentionally linear and intuitive.</w:t>
      </w:r>
    </w:p>
    <w:p w14:paraId="715F4563" w14:textId="77777777" w:rsidR="00353B92" w:rsidRPr="00353B92" w:rsidRDefault="00353B92" w:rsidP="00353B92">
      <w:r w:rsidRPr="00353B92">
        <w:pict w14:anchorId="38ED8768">
          <v:rect id="_x0000_i2813" style="width:0;height:1.5pt" o:hralign="center" o:hrstd="t" o:hr="t" fillcolor="#a0a0a0" stroked="f"/>
        </w:pict>
      </w:r>
    </w:p>
    <w:p w14:paraId="6EF5E1C5" w14:textId="77777777" w:rsidR="00353B92" w:rsidRPr="00353B92" w:rsidRDefault="00353B92" w:rsidP="00353B92">
      <w:pPr>
        <w:rPr>
          <w:b/>
          <w:bCs/>
        </w:rPr>
      </w:pPr>
      <w:r w:rsidRPr="00353B92">
        <w:rPr>
          <w:b/>
          <w:bCs/>
        </w:rPr>
        <w:t>4. Navigation Philosophy</w:t>
      </w:r>
    </w:p>
    <w:p w14:paraId="69E337AD" w14:textId="77777777" w:rsidR="00353B92" w:rsidRPr="00353B92" w:rsidRDefault="00353B92" w:rsidP="00353B92">
      <w:r w:rsidRPr="00353B92">
        <w:t>Navigation must always satisfy three principles:</w:t>
      </w:r>
    </w:p>
    <w:p w14:paraId="4CDBE474" w14:textId="77777777" w:rsidR="00353B92" w:rsidRPr="00353B92" w:rsidRDefault="00353B92" w:rsidP="00353B92">
      <w:pPr>
        <w:rPr>
          <w:b/>
          <w:bCs/>
        </w:rPr>
      </w:pPr>
      <w:r w:rsidRPr="00353B92">
        <w:rPr>
          <w:b/>
          <w:bCs/>
        </w:rPr>
        <w:t>Simplicity</w:t>
      </w:r>
    </w:p>
    <w:p w14:paraId="2AD8129B" w14:textId="77777777" w:rsidR="00353B92" w:rsidRPr="00353B92" w:rsidRDefault="00353B92" w:rsidP="00353B92">
      <w:r w:rsidRPr="00353B92">
        <w:t>Users should never wonder where to go next.</w:t>
      </w:r>
    </w:p>
    <w:p w14:paraId="3E4E7D54" w14:textId="77777777" w:rsidR="00353B92" w:rsidRPr="00353B92" w:rsidRDefault="00353B92" w:rsidP="00353B92">
      <w:r w:rsidRPr="00353B92">
        <w:pict w14:anchorId="0B707F58">
          <v:rect id="_x0000_i2814" style="width:0;height:1.5pt" o:hralign="center" o:hrstd="t" o:hr="t" fillcolor="#a0a0a0" stroked="f"/>
        </w:pict>
      </w:r>
    </w:p>
    <w:p w14:paraId="642AE21F" w14:textId="77777777" w:rsidR="00353B92" w:rsidRPr="00353B92" w:rsidRDefault="00353B92" w:rsidP="00353B92">
      <w:pPr>
        <w:rPr>
          <w:b/>
          <w:bCs/>
        </w:rPr>
      </w:pPr>
      <w:r w:rsidRPr="00353B92">
        <w:rPr>
          <w:b/>
          <w:bCs/>
        </w:rPr>
        <w:t>Consistency</w:t>
      </w:r>
    </w:p>
    <w:p w14:paraId="5C319A99" w14:textId="77777777" w:rsidR="00353B92" w:rsidRPr="00353B92" w:rsidRDefault="00353B92" w:rsidP="00353B92">
      <w:r w:rsidRPr="00353B92">
        <w:t>The same navigation behavior should exist across every page.</w:t>
      </w:r>
    </w:p>
    <w:p w14:paraId="7604C987" w14:textId="77777777" w:rsidR="00353B92" w:rsidRPr="00353B92" w:rsidRDefault="00353B92" w:rsidP="00353B92">
      <w:r w:rsidRPr="00353B92">
        <w:pict w14:anchorId="75D20F48">
          <v:rect id="_x0000_i2815" style="width:0;height:1.5pt" o:hralign="center" o:hrstd="t" o:hr="t" fillcolor="#a0a0a0" stroked="f"/>
        </w:pict>
      </w:r>
    </w:p>
    <w:p w14:paraId="30B43A1A" w14:textId="77777777" w:rsidR="00353B92" w:rsidRPr="00353B92" w:rsidRDefault="00353B92" w:rsidP="00353B92">
      <w:pPr>
        <w:rPr>
          <w:b/>
          <w:bCs/>
        </w:rPr>
      </w:pPr>
      <w:r w:rsidRPr="00353B92">
        <w:rPr>
          <w:b/>
          <w:bCs/>
        </w:rPr>
        <w:t>Predictability</w:t>
      </w:r>
    </w:p>
    <w:p w14:paraId="0D25CD3E" w14:textId="77777777" w:rsidR="00353B92" w:rsidRPr="00353B92" w:rsidRDefault="00353B92" w:rsidP="00353B92">
      <w:r w:rsidRPr="00353B92">
        <w:t>Every button, icon, and menu should behave consistently throughout the application.</w:t>
      </w:r>
    </w:p>
    <w:p w14:paraId="7E3F762C" w14:textId="77777777" w:rsidR="00353B92" w:rsidRPr="00353B92" w:rsidRDefault="00353B92" w:rsidP="00353B92">
      <w:r w:rsidRPr="00353B92">
        <w:pict w14:anchorId="16A145D4">
          <v:rect id="_x0000_i2816" style="width:0;height:1.5pt" o:hralign="center" o:hrstd="t" o:hr="t" fillcolor="#a0a0a0" stroked="f"/>
        </w:pict>
      </w:r>
    </w:p>
    <w:p w14:paraId="63A56E18" w14:textId="77777777" w:rsidR="00353B92" w:rsidRPr="00353B92" w:rsidRDefault="00353B92" w:rsidP="00353B92">
      <w:pPr>
        <w:rPr>
          <w:b/>
          <w:bCs/>
        </w:rPr>
      </w:pPr>
      <w:r w:rsidRPr="00353B92">
        <w:rPr>
          <w:b/>
          <w:bCs/>
        </w:rPr>
        <w:t>5. Application Sitemap</w:t>
      </w:r>
    </w:p>
    <w:p w14:paraId="5C7D6F26" w14:textId="77777777" w:rsidR="00353B92" w:rsidRPr="00353B92" w:rsidRDefault="00353B92" w:rsidP="00353B92">
      <w:r w:rsidRPr="00353B92">
        <w:t>/</w:t>
      </w:r>
    </w:p>
    <w:p w14:paraId="531DFC3D" w14:textId="77777777" w:rsidR="00353B92" w:rsidRPr="00353B92" w:rsidRDefault="00353B92" w:rsidP="00353B92">
      <w:r w:rsidRPr="00353B92">
        <w:t>│</w:t>
      </w:r>
    </w:p>
    <w:p w14:paraId="40629E88"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Landing Page</w:t>
      </w:r>
    </w:p>
    <w:p w14:paraId="2268903D" w14:textId="77777777" w:rsidR="00353B92" w:rsidRPr="00353B92" w:rsidRDefault="00353B92" w:rsidP="00353B92">
      <w:r w:rsidRPr="00353B92">
        <w:t>│</w:t>
      </w:r>
    </w:p>
    <w:p w14:paraId="20723CEB"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Login</w:t>
      </w:r>
    </w:p>
    <w:p w14:paraId="5997C528" w14:textId="77777777" w:rsidR="00353B92" w:rsidRPr="00353B92" w:rsidRDefault="00353B92" w:rsidP="00353B92">
      <w:r w:rsidRPr="00353B92">
        <w:t>│</w:t>
      </w:r>
    </w:p>
    <w:p w14:paraId="2E737BCE" w14:textId="77777777" w:rsidR="00353B92" w:rsidRPr="00353B92" w:rsidRDefault="00353B92" w:rsidP="00353B92">
      <w:r w:rsidRPr="00353B92">
        <w:t>└── Dashboard</w:t>
      </w:r>
    </w:p>
    <w:p w14:paraId="1F61535F" w14:textId="77777777" w:rsidR="00353B92" w:rsidRPr="00353B92" w:rsidRDefault="00353B92" w:rsidP="00353B92">
      <w:r w:rsidRPr="00353B92">
        <w:t xml:space="preserve">      │</w:t>
      </w:r>
    </w:p>
    <w:p w14:paraId="73C82C90"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Fleet Management</w:t>
      </w:r>
    </w:p>
    <w:p w14:paraId="61629456" w14:textId="77777777" w:rsidR="00353B92" w:rsidRPr="00353B92" w:rsidRDefault="00353B92" w:rsidP="00353B92">
      <w:r w:rsidRPr="00353B92">
        <w:t xml:space="preserve">      │</w:t>
      </w:r>
    </w:p>
    <w:p w14:paraId="1DE1832E"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Route Optimization</w:t>
      </w:r>
    </w:p>
    <w:p w14:paraId="6F7250AD" w14:textId="77777777" w:rsidR="00353B92" w:rsidRPr="00353B92" w:rsidRDefault="00353B92" w:rsidP="00353B92">
      <w:r w:rsidRPr="00353B92">
        <w:t xml:space="preserve">      │</w:t>
      </w:r>
    </w:p>
    <w:p w14:paraId="0F8DFC4E"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Delivery Management</w:t>
      </w:r>
    </w:p>
    <w:p w14:paraId="5514EEC3" w14:textId="77777777" w:rsidR="00353B92" w:rsidRPr="00353B92" w:rsidRDefault="00353B92" w:rsidP="00353B92">
      <w:r w:rsidRPr="00353B92">
        <w:t xml:space="preserve">      │</w:t>
      </w:r>
    </w:p>
    <w:p w14:paraId="1F18920C" w14:textId="77777777" w:rsidR="00353B92" w:rsidRPr="00353B92" w:rsidRDefault="00353B92" w:rsidP="00353B92">
      <w:r w:rsidRPr="00353B92">
        <w:lastRenderedPageBreak/>
        <w:t xml:space="preserve">      └── Analytics Dashboard</w:t>
      </w:r>
    </w:p>
    <w:p w14:paraId="0CA79CB8" w14:textId="77777777" w:rsidR="00353B92" w:rsidRPr="00353B92" w:rsidRDefault="00353B92" w:rsidP="00353B92">
      <w:r w:rsidRPr="00353B92">
        <w:t>No additional pages are required for Version 1.0 unless directly supporting these modules (e.g., profile or settings).</w:t>
      </w:r>
    </w:p>
    <w:p w14:paraId="153407D4" w14:textId="77777777" w:rsidR="00353B92" w:rsidRPr="00353B92" w:rsidRDefault="00353B92" w:rsidP="00353B92">
      <w:r w:rsidRPr="00353B92">
        <w:pict w14:anchorId="4400957B">
          <v:rect id="_x0000_i2817" style="width:0;height:1.5pt" o:hralign="center" o:hrstd="t" o:hr="t" fillcolor="#a0a0a0" stroked="f"/>
        </w:pict>
      </w:r>
    </w:p>
    <w:p w14:paraId="081D0059" w14:textId="77777777" w:rsidR="00353B92" w:rsidRPr="00353B92" w:rsidRDefault="00353B92" w:rsidP="00353B92">
      <w:pPr>
        <w:rPr>
          <w:b/>
          <w:bCs/>
        </w:rPr>
      </w:pPr>
      <w:r w:rsidRPr="00353B92">
        <w:rPr>
          <w:b/>
          <w:bCs/>
        </w:rPr>
        <w:t>6. Screen Hierarchy</w:t>
      </w:r>
    </w:p>
    <w:p w14:paraId="5BA30FE0" w14:textId="77777777" w:rsidR="00353B92" w:rsidRPr="00353B92" w:rsidRDefault="00353B92" w:rsidP="00353B92">
      <w:r w:rsidRPr="00353B92">
        <w:t>The importance of each screen is defined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741"/>
        <w:gridCol w:w="2286"/>
      </w:tblGrid>
      <w:tr w:rsidR="00353B92" w:rsidRPr="00353B92" w14:paraId="2BA5BE96" w14:textId="77777777">
        <w:trPr>
          <w:tblHeader/>
          <w:tblCellSpacing w:w="15" w:type="dxa"/>
        </w:trPr>
        <w:tc>
          <w:tcPr>
            <w:tcW w:w="0" w:type="auto"/>
            <w:vAlign w:val="center"/>
            <w:hideMark/>
          </w:tcPr>
          <w:p w14:paraId="19A4F166" w14:textId="77777777" w:rsidR="00353B92" w:rsidRPr="00353B92" w:rsidRDefault="00353B92" w:rsidP="00353B92">
            <w:pPr>
              <w:rPr>
                <w:b/>
                <w:bCs/>
              </w:rPr>
            </w:pPr>
            <w:r w:rsidRPr="00353B92">
              <w:rPr>
                <w:b/>
                <w:bCs/>
              </w:rPr>
              <w:t>Screen</w:t>
            </w:r>
          </w:p>
        </w:tc>
        <w:tc>
          <w:tcPr>
            <w:tcW w:w="0" w:type="auto"/>
            <w:vAlign w:val="center"/>
            <w:hideMark/>
          </w:tcPr>
          <w:p w14:paraId="67CD948B" w14:textId="77777777" w:rsidR="00353B92" w:rsidRPr="00353B92" w:rsidRDefault="00353B92" w:rsidP="00353B92">
            <w:pPr>
              <w:rPr>
                <w:b/>
                <w:bCs/>
              </w:rPr>
            </w:pPr>
            <w:r w:rsidRPr="00353B92">
              <w:rPr>
                <w:b/>
                <w:bCs/>
              </w:rPr>
              <w:t>Priority</w:t>
            </w:r>
          </w:p>
        </w:tc>
        <w:tc>
          <w:tcPr>
            <w:tcW w:w="0" w:type="auto"/>
            <w:vAlign w:val="center"/>
            <w:hideMark/>
          </w:tcPr>
          <w:p w14:paraId="54C88511" w14:textId="77777777" w:rsidR="00353B92" w:rsidRPr="00353B92" w:rsidRDefault="00353B92" w:rsidP="00353B92">
            <w:pPr>
              <w:rPr>
                <w:b/>
                <w:bCs/>
              </w:rPr>
            </w:pPr>
            <w:r w:rsidRPr="00353B92">
              <w:rPr>
                <w:b/>
                <w:bCs/>
              </w:rPr>
              <w:t>Purpose</w:t>
            </w:r>
          </w:p>
        </w:tc>
      </w:tr>
      <w:tr w:rsidR="00353B92" w:rsidRPr="00353B92" w14:paraId="4F364D3B" w14:textId="77777777">
        <w:trPr>
          <w:tblCellSpacing w:w="15" w:type="dxa"/>
        </w:trPr>
        <w:tc>
          <w:tcPr>
            <w:tcW w:w="0" w:type="auto"/>
            <w:vAlign w:val="center"/>
            <w:hideMark/>
          </w:tcPr>
          <w:p w14:paraId="108D3911" w14:textId="77777777" w:rsidR="00353B92" w:rsidRPr="00353B92" w:rsidRDefault="00353B92" w:rsidP="00353B92">
            <w:r w:rsidRPr="00353B92">
              <w:t>Landing Page</w:t>
            </w:r>
          </w:p>
        </w:tc>
        <w:tc>
          <w:tcPr>
            <w:tcW w:w="0" w:type="auto"/>
            <w:vAlign w:val="center"/>
            <w:hideMark/>
          </w:tcPr>
          <w:p w14:paraId="14D2F9F9" w14:textId="77777777" w:rsidR="00353B92" w:rsidRPr="00353B92" w:rsidRDefault="00353B92" w:rsidP="00353B92">
            <w:r w:rsidRPr="00353B92">
              <w:t>High</w:t>
            </w:r>
          </w:p>
        </w:tc>
        <w:tc>
          <w:tcPr>
            <w:tcW w:w="0" w:type="auto"/>
            <w:vAlign w:val="center"/>
            <w:hideMark/>
          </w:tcPr>
          <w:p w14:paraId="7CCC9327" w14:textId="77777777" w:rsidR="00353B92" w:rsidRPr="00353B92" w:rsidRDefault="00353B92" w:rsidP="00353B92">
            <w:r w:rsidRPr="00353B92">
              <w:t>Introduce the platform</w:t>
            </w:r>
          </w:p>
        </w:tc>
      </w:tr>
      <w:tr w:rsidR="00353B92" w:rsidRPr="00353B92" w14:paraId="6CBEA742" w14:textId="77777777">
        <w:trPr>
          <w:tblCellSpacing w:w="15" w:type="dxa"/>
        </w:trPr>
        <w:tc>
          <w:tcPr>
            <w:tcW w:w="0" w:type="auto"/>
            <w:vAlign w:val="center"/>
            <w:hideMark/>
          </w:tcPr>
          <w:p w14:paraId="713DB941" w14:textId="77777777" w:rsidR="00353B92" w:rsidRPr="00353B92" w:rsidRDefault="00353B92" w:rsidP="00353B92">
            <w:r w:rsidRPr="00353B92">
              <w:t>Login</w:t>
            </w:r>
          </w:p>
        </w:tc>
        <w:tc>
          <w:tcPr>
            <w:tcW w:w="0" w:type="auto"/>
            <w:vAlign w:val="center"/>
            <w:hideMark/>
          </w:tcPr>
          <w:p w14:paraId="67F8F73C" w14:textId="77777777" w:rsidR="00353B92" w:rsidRPr="00353B92" w:rsidRDefault="00353B92" w:rsidP="00353B92">
            <w:r w:rsidRPr="00353B92">
              <w:t>High</w:t>
            </w:r>
          </w:p>
        </w:tc>
        <w:tc>
          <w:tcPr>
            <w:tcW w:w="0" w:type="auto"/>
            <w:vAlign w:val="center"/>
            <w:hideMark/>
          </w:tcPr>
          <w:p w14:paraId="5531A61E" w14:textId="77777777" w:rsidR="00353B92" w:rsidRPr="00353B92" w:rsidRDefault="00353B92" w:rsidP="00353B92">
            <w:r w:rsidRPr="00353B92">
              <w:t>Authenticate the user</w:t>
            </w:r>
          </w:p>
        </w:tc>
      </w:tr>
      <w:tr w:rsidR="00353B92" w:rsidRPr="00353B92" w14:paraId="27DCC779" w14:textId="77777777">
        <w:trPr>
          <w:tblCellSpacing w:w="15" w:type="dxa"/>
        </w:trPr>
        <w:tc>
          <w:tcPr>
            <w:tcW w:w="0" w:type="auto"/>
            <w:vAlign w:val="center"/>
            <w:hideMark/>
          </w:tcPr>
          <w:p w14:paraId="6923916D" w14:textId="77777777" w:rsidR="00353B92" w:rsidRPr="00353B92" w:rsidRDefault="00353B92" w:rsidP="00353B92">
            <w:r w:rsidRPr="00353B92">
              <w:t>Dashboard</w:t>
            </w:r>
          </w:p>
        </w:tc>
        <w:tc>
          <w:tcPr>
            <w:tcW w:w="0" w:type="auto"/>
            <w:vAlign w:val="center"/>
            <w:hideMark/>
          </w:tcPr>
          <w:p w14:paraId="148EE595" w14:textId="77777777" w:rsidR="00353B92" w:rsidRPr="00353B92" w:rsidRDefault="00353B92" w:rsidP="00353B92">
            <w:r w:rsidRPr="00353B92">
              <w:t>Highest</w:t>
            </w:r>
          </w:p>
        </w:tc>
        <w:tc>
          <w:tcPr>
            <w:tcW w:w="0" w:type="auto"/>
            <w:vAlign w:val="center"/>
            <w:hideMark/>
          </w:tcPr>
          <w:p w14:paraId="490A3695" w14:textId="77777777" w:rsidR="00353B92" w:rsidRPr="00353B92" w:rsidRDefault="00353B92" w:rsidP="00353B92">
            <w:r w:rsidRPr="00353B92">
              <w:t>Central command center</w:t>
            </w:r>
          </w:p>
        </w:tc>
      </w:tr>
      <w:tr w:rsidR="00353B92" w:rsidRPr="00353B92" w14:paraId="2EF52207" w14:textId="77777777">
        <w:trPr>
          <w:tblCellSpacing w:w="15" w:type="dxa"/>
        </w:trPr>
        <w:tc>
          <w:tcPr>
            <w:tcW w:w="0" w:type="auto"/>
            <w:vAlign w:val="center"/>
            <w:hideMark/>
          </w:tcPr>
          <w:p w14:paraId="5BDD4286" w14:textId="77777777" w:rsidR="00353B92" w:rsidRPr="00353B92" w:rsidRDefault="00353B92" w:rsidP="00353B92">
            <w:r w:rsidRPr="00353B92">
              <w:t>Fleet</w:t>
            </w:r>
          </w:p>
        </w:tc>
        <w:tc>
          <w:tcPr>
            <w:tcW w:w="0" w:type="auto"/>
            <w:vAlign w:val="center"/>
            <w:hideMark/>
          </w:tcPr>
          <w:p w14:paraId="524DF927" w14:textId="77777777" w:rsidR="00353B92" w:rsidRPr="00353B92" w:rsidRDefault="00353B92" w:rsidP="00353B92">
            <w:r w:rsidRPr="00353B92">
              <w:t>High</w:t>
            </w:r>
          </w:p>
        </w:tc>
        <w:tc>
          <w:tcPr>
            <w:tcW w:w="0" w:type="auto"/>
            <w:vAlign w:val="center"/>
            <w:hideMark/>
          </w:tcPr>
          <w:p w14:paraId="145C2B48" w14:textId="77777777" w:rsidR="00353B92" w:rsidRPr="00353B92" w:rsidRDefault="00353B92" w:rsidP="00353B92">
            <w:r w:rsidRPr="00353B92">
              <w:t>Drone management</w:t>
            </w:r>
          </w:p>
        </w:tc>
      </w:tr>
      <w:tr w:rsidR="00353B92" w:rsidRPr="00353B92" w14:paraId="07726F87" w14:textId="77777777">
        <w:trPr>
          <w:tblCellSpacing w:w="15" w:type="dxa"/>
        </w:trPr>
        <w:tc>
          <w:tcPr>
            <w:tcW w:w="0" w:type="auto"/>
            <w:vAlign w:val="center"/>
            <w:hideMark/>
          </w:tcPr>
          <w:p w14:paraId="0D273B37" w14:textId="77777777" w:rsidR="00353B92" w:rsidRPr="00353B92" w:rsidRDefault="00353B92" w:rsidP="00353B92">
            <w:r w:rsidRPr="00353B92">
              <w:t>Route</w:t>
            </w:r>
          </w:p>
        </w:tc>
        <w:tc>
          <w:tcPr>
            <w:tcW w:w="0" w:type="auto"/>
            <w:vAlign w:val="center"/>
            <w:hideMark/>
          </w:tcPr>
          <w:p w14:paraId="35176A33" w14:textId="77777777" w:rsidR="00353B92" w:rsidRPr="00353B92" w:rsidRDefault="00353B92" w:rsidP="00353B92">
            <w:r w:rsidRPr="00353B92">
              <w:t>Highest</w:t>
            </w:r>
          </w:p>
        </w:tc>
        <w:tc>
          <w:tcPr>
            <w:tcW w:w="0" w:type="auto"/>
            <w:vAlign w:val="center"/>
            <w:hideMark/>
          </w:tcPr>
          <w:p w14:paraId="5E51E95D" w14:textId="77777777" w:rsidR="00353B92" w:rsidRPr="00353B92" w:rsidRDefault="00353B92" w:rsidP="00353B92">
            <w:r w:rsidRPr="00353B92">
              <w:t>Route planning</w:t>
            </w:r>
          </w:p>
        </w:tc>
      </w:tr>
      <w:tr w:rsidR="00353B92" w:rsidRPr="00353B92" w14:paraId="32CD17C0" w14:textId="77777777">
        <w:trPr>
          <w:tblCellSpacing w:w="15" w:type="dxa"/>
        </w:trPr>
        <w:tc>
          <w:tcPr>
            <w:tcW w:w="0" w:type="auto"/>
            <w:vAlign w:val="center"/>
            <w:hideMark/>
          </w:tcPr>
          <w:p w14:paraId="4C2D403F" w14:textId="77777777" w:rsidR="00353B92" w:rsidRPr="00353B92" w:rsidRDefault="00353B92" w:rsidP="00353B92">
            <w:r w:rsidRPr="00353B92">
              <w:t>Delivery</w:t>
            </w:r>
          </w:p>
        </w:tc>
        <w:tc>
          <w:tcPr>
            <w:tcW w:w="0" w:type="auto"/>
            <w:vAlign w:val="center"/>
            <w:hideMark/>
          </w:tcPr>
          <w:p w14:paraId="7F067F2F" w14:textId="77777777" w:rsidR="00353B92" w:rsidRPr="00353B92" w:rsidRDefault="00353B92" w:rsidP="00353B92">
            <w:r w:rsidRPr="00353B92">
              <w:t>High</w:t>
            </w:r>
          </w:p>
        </w:tc>
        <w:tc>
          <w:tcPr>
            <w:tcW w:w="0" w:type="auto"/>
            <w:vAlign w:val="center"/>
            <w:hideMark/>
          </w:tcPr>
          <w:p w14:paraId="374A2729" w14:textId="77777777" w:rsidR="00353B92" w:rsidRPr="00353B92" w:rsidRDefault="00353B92" w:rsidP="00353B92">
            <w:r w:rsidRPr="00353B92">
              <w:t>Delivery operations</w:t>
            </w:r>
          </w:p>
        </w:tc>
      </w:tr>
      <w:tr w:rsidR="00353B92" w:rsidRPr="00353B92" w14:paraId="24542820" w14:textId="77777777">
        <w:trPr>
          <w:tblCellSpacing w:w="15" w:type="dxa"/>
        </w:trPr>
        <w:tc>
          <w:tcPr>
            <w:tcW w:w="0" w:type="auto"/>
            <w:vAlign w:val="center"/>
            <w:hideMark/>
          </w:tcPr>
          <w:p w14:paraId="01150203" w14:textId="77777777" w:rsidR="00353B92" w:rsidRPr="00353B92" w:rsidRDefault="00353B92" w:rsidP="00353B92">
            <w:r w:rsidRPr="00353B92">
              <w:t>Analytics</w:t>
            </w:r>
          </w:p>
        </w:tc>
        <w:tc>
          <w:tcPr>
            <w:tcW w:w="0" w:type="auto"/>
            <w:vAlign w:val="center"/>
            <w:hideMark/>
          </w:tcPr>
          <w:p w14:paraId="1DFAD7BA" w14:textId="77777777" w:rsidR="00353B92" w:rsidRPr="00353B92" w:rsidRDefault="00353B92" w:rsidP="00353B92">
            <w:r w:rsidRPr="00353B92">
              <w:t>High</w:t>
            </w:r>
          </w:p>
        </w:tc>
        <w:tc>
          <w:tcPr>
            <w:tcW w:w="0" w:type="auto"/>
            <w:vAlign w:val="center"/>
            <w:hideMark/>
          </w:tcPr>
          <w:p w14:paraId="3B32BB9C" w14:textId="77777777" w:rsidR="00353B92" w:rsidRPr="00353B92" w:rsidRDefault="00353B92" w:rsidP="00353B92">
            <w:r w:rsidRPr="00353B92">
              <w:t>Performance insights</w:t>
            </w:r>
          </w:p>
        </w:tc>
      </w:tr>
    </w:tbl>
    <w:p w14:paraId="4B942AB1" w14:textId="77777777" w:rsidR="00353B92" w:rsidRPr="00353B92" w:rsidRDefault="00353B92" w:rsidP="00353B92">
      <w:r w:rsidRPr="00353B92">
        <w:t>The Dashboard acts as the central hub.</w:t>
      </w:r>
    </w:p>
    <w:p w14:paraId="0E36A4B1" w14:textId="77777777" w:rsidR="00353B92" w:rsidRPr="00353B92" w:rsidRDefault="00353B92" w:rsidP="00353B92">
      <w:r w:rsidRPr="00353B92">
        <w:pict w14:anchorId="657363C0">
          <v:rect id="_x0000_i2818" style="width:0;height:1.5pt" o:hralign="center" o:hrstd="t" o:hr="t" fillcolor="#a0a0a0" stroked="f"/>
        </w:pict>
      </w:r>
    </w:p>
    <w:p w14:paraId="6158CC5A" w14:textId="77777777" w:rsidR="00353B92" w:rsidRPr="00353B92" w:rsidRDefault="00353B92" w:rsidP="00353B92">
      <w:pPr>
        <w:rPr>
          <w:b/>
          <w:bCs/>
        </w:rPr>
      </w:pPr>
      <w:r w:rsidRPr="00353B92">
        <w:rPr>
          <w:b/>
          <w:bCs/>
        </w:rPr>
        <w:t>7. Navigation Rules</w:t>
      </w:r>
    </w:p>
    <w:p w14:paraId="26A47F6D" w14:textId="77777777" w:rsidR="00353B92" w:rsidRPr="00353B92" w:rsidRDefault="00353B92" w:rsidP="00353B92">
      <w:r w:rsidRPr="00353B92">
        <w:t>The following rules are mandatory.</w:t>
      </w:r>
    </w:p>
    <w:p w14:paraId="0FB92D33" w14:textId="77777777" w:rsidR="00353B92" w:rsidRPr="00353B92" w:rsidRDefault="00353B92" w:rsidP="00353B92">
      <w:pPr>
        <w:rPr>
          <w:b/>
          <w:bCs/>
        </w:rPr>
      </w:pPr>
      <w:r w:rsidRPr="00353B92">
        <w:rPr>
          <w:b/>
          <w:bCs/>
        </w:rPr>
        <w:t>Landing Page</w:t>
      </w:r>
    </w:p>
    <w:p w14:paraId="4E07C4A2" w14:textId="77777777" w:rsidR="00353B92" w:rsidRPr="00353B92" w:rsidRDefault="00353B92" w:rsidP="00353B92">
      <w:r w:rsidRPr="00353B92">
        <w:t>Allowed Navigation:</w:t>
      </w:r>
    </w:p>
    <w:p w14:paraId="1B0F6328" w14:textId="77777777" w:rsidR="00353B92" w:rsidRPr="00353B92" w:rsidRDefault="00353B92" w:rsidP="00353B92">
      <w:pPr>
        <w:numPr>
          <w:ilvl w:val="0"/>
          <w:numId w:val="171"/>
        </w:numPr>
      </w:pPr>
      <w:r w:rsidRPr="00353B92">
        <w:t xml:space="preserve">Login </w:t>
      </w:r>
    </w:p>
    <w:p w14:paraId="385BA303" w14:textId="77777777" w:rsidR="00353B92" w:rsidRPr="00353B92" w:rsidRDefault="00353B92" w:rsidP="00353B92">
      <w:pPr>
        <w:numPr>
          <w:ilvl w:val="0"/>
          <w:numId w:val="171"/>
        </w:numPr>
      </w:pPr>
      <w:r w:rsidRPr="00353B92">
        <w:t xml:space="preserve">Explore Features (scroll) </w:t>
      </w:r>
    </w:p>
    <w:p w14:paraId="2E898DBF" w14:textId="77777777" w:rsidR="00353B92" w:rsidRPr="00353B92" w:rsidRDefault="00353B92" w:rsidP="00353B92">
      <w:r w:rsidRPr="00353B92">
        <w:t>No authenticated content.</w:t>
      </w:r>
    </w:p>
    <w:p w14:paraId="6E0FA230" w14:textId="77777777" w:rsidR="00353B92" w:rsidRPr="00353B92" w:rsidRDefault="00353B92" w:rsidP="00353B92">
      <w:r w:rsidRPr="00353B92">
        <w:pict w14:anchorId="16C6B550">
          <v:rect id="_x0000_i2819" style="width:0;height:1.5pt" o:hralign="center" o:hrstd="t" o:hr="t" fillcolor="#a0a0a0" stroked="f"/>
        </w:pict>
      </w:r>
    </w:p>
    <w:p w14:paraId="68CE086A" w14:textId="77777777" w:rsidR="00353B92" w:rsidRPr="00353B92" w:rsidRDefault="00353B92" w:rsidP="00353B92">
      <w:pPr>
        <w:rPr>
          <w:b/>
          <w:bCs/>
        </w:rPr>
      </w:pPr>
      <w:r w:rsidRPr="00353B92">
        <w:rPr>
          <w:b/>
          <w:bCs/>
        </w:rPr>
        <w:t>Login Page</w:t>
      </w:r>
    </w:p>
    <w:p w14:paraId="4325C9D0" w14:textId="77777777" w:rsidR="00353B92" w:rsidRPr="00353B92" w:rsidRDefault="00353B92" w:rsidP="00353B92">
      <w:r w:rsidRPr="00353B92">
        <w:t>Allowed Navigation:</w:t>
      </w:r>
    </w:p>
    <w:p w14:paraId="1BBBFB58" w14:textId="77777777" w:rsidR="00353B92" w:rsidRPr="00353B92" w:rsidRDefault="00353B92" w:rsidP="00353B92">
      <w:pPr>
        <w:numPr>
          <w:ilvl w:val="0"/>
          <w:numId w:val="172"/>
        </w:numPr>
      </w:pPr>
      <w:r w:rsidRPr="00353B92">
        <w:t xml:space="preserve">Login </w:t>
      </w:r>
    </w:p>
    <w:p w14:paraId="15A61D16" w14:textId="77777777" w:rsidR="00353B92" w:rsidRPr="00353B92" w:rsidRDefault="00353B92" w:rsidP="00353B92">
      <w:pPr>
        <w:numPr>
          <w:ilvl w:val="0"/>
          <w:numId w:val="172"/>
        </w:numPr>
      </w:pPr>
      <w:r w:rsidRPr="00353B92">
        <w:t xml:space="preserve">Return to Landing </w:t>
      </w:r>
    </w:p>
    <w:p w14:paraId="20B69EB9" w14:textId="77777777" w:rsidR="00353B92" w:rsidRPr="00353B92" w:rsidRDefault="00353B92" w:rsidP="00353B92">
      <w:r w:rsidRPr="00353B92">
        <w:t>No dashboard access without authentication.</w:t>
      </w:r>
    </w:p>
    <w:p w14:paraId="18F3EEDC" w14:textId="77777777" w:rsidR="00353B92" w:rsidRPr="00353B92" w:rsidRDefault="00353B92" w:rsidP="00353B92">
      <w:r w:rsidRPr="00353B92">
        <w:pict w14:anchorId="60267B81">
          <v:rect id="_x0000_i2820" style="width:0;height:1.5pt" o:hralign="center" o:hrstd="t" o:hr="t" fillcolor="#a0a0a0" stroked="f"/>
        </w:pict>
      </w:r>
    </w:p>
    <w:p w14:paraId="611F249E" w14:textId="77777777" w:rsidR="00353B92" w:rsidRPr="00353B92" w:rsidRDefault="00353B92" w:rsidP="00353B92">
      <w:pPr>
        <w:rPr>
          <w:b/>
          <w:bCs/>
        </w:rPr>
      </w:pPr>
      <w:r w:rsidRPr="00353B92">
        <w:rPr>
          <w:b/>
          <w:bCs/>
        </w:rPr>
        <w:lastRenderedPageBreak/>
        <w:t>Dashboard</w:t>
      </w:r>
    </w:p>
    <w:p w14:paraId="02CCB22B" w14:textId="77777777" w:rsidR="00353B92" w:rsidRPr="00353B92" w:rsidRDefault="00353B92" w:rsidP="00353B92">
      <w:r w:rsidRPr="00353B92">
        <w:t>Navigation:</w:t>
      </w:r>
    </w:p>
    <w:p w14:paraId="01DBDD43" w14:textId="77777777" w:rsidR="00353B92" w:rsidRPr="00353B92" w:rsidRDefault="00353B92" w:rsidP="00353B92">
      <w:pPr>
        <w:numPr>
          <w:ilvl w:val="0"/>
          <w:numId w:val="173"/>
        </w:numPr>
      </w:pPr>
      <w:r w:rsidRPr="00353B92">
        <w:t xml:space="preserve">Fleet Management </w:t>
      </w:r>
    </w:p>
    <w:p w14:paraId="6AC40B50" w14:textId="77777777" w:rsidR="00353B92" w:rsidRPr="00353B92" w:rsidRDefault="00353B92" w:rsidP="00353B92">
      <w:pPr>
        <w:numPr>
          <w:ilvl w:val="0"/>
          <w:numId w:val="173"/>
        </w:numPr>
      </w:pPr>
      <w:r w:rsidRPr="00353B92">
        <w:t xml:space="preserve">Route Optimization </w:t>
      </w:r>
    </w:p>
    <w:p w14:paraId="7DF2E0D5" w14:textId="77777777" w:rsidR="00353B92" w:rsidRPr="00353B92" w:rsidRDefault="00353B92" w:rsidP="00353B92">
      <w:pPr>
        <w:numPr>
          <w:ilvl w:val="0"/>
          <w:numId w:val="173"/>
        </w:numPr>
      </w:pPr>
      <w:r w:rsidRPr="00353B92">
        <w:t xml:space="preserve">Delivery Management </w:t>
      </w:r>
    </w:p>
    <w:p w14:paraId="69A84FB3" w14:textId="77777777" w:rsidR="00353B92" w:rsidRPr="00353B92" w:rsidRDefault="00353B92" w:rsidP="00353B92">
      <w:pPr>
        <w:numPr>
          <w:ilvl w:val="0"/>
          <w:numId w:val="173"/>
        </w:numPr>
      </w:pPr>
      <w:r w:rsidRPr="00353B92">
        <w:t xml:space="preserve">Analytics Dashboard </w:t>
      </w:r>
    </w:p>
    <w:p w14:paraId="79067DD6" w14:textId="77777777" w:rsidR="00353B92" w:rsidRPr="00353B92" w:rsidRDefault="00353B92" w:rsidP="00353B92">
      <w:r w:rsidRPr="00353B92">
        <w:t>Sidebar remains visible.</w:t>
      </w:r>
    </w:p>
    <w:p w14:paraId="09166598" w14:textId="77777777" w:rsidR="00353B92" w:rsidRPr="00353B92" w:rsidRDefault="00353B92" w:rsidP="00353B92">
      <w:r w:rsidRPr="00353B92">
        <w:pict w14:anchorId="3F5CDB9B">
          <v:rect id="_x0000_i2821" style="width:0;height:1.5pt" o:hralign="center" o:hrstd="t" o:hr="t" fillcolor="#a0a0a0" stroked="f"/>
        </w:pict>
      </w:r>
    </w:p>
    <w:p w14:paraId="3B442C98" w14:textId="77777777" w:rsidR="00353B92" w:rsidRPr="00353B92" w:rsidRDefault="00353B92" w:rsidP="00353B92">
      <w:pPr>
        <w:rPr>
          <w:b/>
          <w:bCs/>
        </w:rPr>
      </w:pPr>
      <w:r w:rsidRPr="00353B92">
        <w:rPr>
          <w:b/>
          <w:bCs/>
        </w:rPr>
        <w:t>Module Pages</w:t>
      </w:r>
    </w:p>
    <w:p w14:paraId="416F9BC9" w14:textId="77777777" w:rsidR="00353B92" w:rsidRPr="00353B92" w:rsidRDefault="00353B92" w:rsidP="00353B92">
      <w:r w:rsidRPr="00353B92">
        <w:t>Each module:</w:t>
      </w:r>
    </w:p>
    <w:p w14:paraId="71B83C51" w14:textId="77777777" w:rsidR="00353B92" w:rsidRPr="00353B92" w:rsidRDefault="00353B92" w:rsidP="00353B92">
      <w:pPr>
        <w:numPr>
          <w:ilvl w:val="0"/>
          <w:numId w:val="174"/>
        </w:numPr>
      </w:pPr>
      <w:r w:rsidRPr="00353B92">
        <w:t xml:space="preserve">Uses the same sidebar. </w:t>
      </w:r>
    </w:p>
    <w:p w14:paraId="43EEE883" w14:textId="77777777" w:rsidR="00353B92" w:rsidRPr="00353B92" w:rsidRDefault="00353B92" w:rsidP="00353B92">
      <w:pPr>
        <w:numPr>
          <w:ilvl w:val="0"/>
          <w:numId w:val="174"/>
        </w:numPr>
      </w:pPr>
      <w:r w:rsidRPr="00353B92">
        <w:t xml:space="preserve">Uses the same header. </w:t>
      </w:r>
    </w:p>
    <w:p w14:paraId="3F5AB172" w14:textId="77777777" w:rsidR="00353B92" w:rsidRPr="00353B92" w:rsidRDefault="00353B92" w:rsidP="00353B92">
      <w:pPr>
        <w:numPr>
          <w:ilvl w:val="0"/>
          <w:numId w:val="174"/>
        </w:numPr>
      </w:pPr>
      <w:r w:rsidRPr="00353B92">
        <w:t xml:space="preserve">Allows navigation to any other module. </w:t>
      </w:r>
    </w:p>
    <w:p w14:paraId="155643AD" w14:textId="77777777" w:rsidR="00353B92" w:rsidRPr="00353B92" w:rsidRDefault="00353B92" w:rsidP="00353B92">
      <w:pPr>
        <w:numPr>
          <w:ilvl w:val="0"/>
          <w:numId w:val="174"/>
        </w:numPr>
      </w:pPr>
      <w:r w:rsidRPr="00353B92">
        <w:t xml:space="preserve">Returns to Dashboard via sidebar. </w:t>
      </w:r>
    </w:p>
    <w:p w14:paraId="296EEE7C" w14:textId="77777777" w:rsidR="00353B92" w:rsidRPr="00353B92" w:rsidRDefault="00353B92" w:rsidP="00353B92">
      <w:r w:rsidRPr="00353B92">
        <w:pict w14:anchorId="686197AE">
          <v:rect id="_x0000_i2822" style="width:0;height:1.5pt" o:hralign="center" o:hrstd="t" o:hr="t" fillcolor="#a0a0a0" stroked="f"/>
        </w:pict>
      </w:r>
    </w:p>
    <w:p w14:paraId="1FBFCC16" w14:textId="77777777" w:rsidR="00353B92" w:rsidRPr="00353B92" w:rsidRDefault="00353B92" w:rsidP="00353B92">
      <w:pPr>
        <w:rPr>
          <w:b/>
          <w:bCs/>
        </w:rPr>
      </w:pPr>
      <w:r w:rsidRPr="00353B92">
        <w:rPr>
          <w:b/>
          <w:bCs/>
        </w:rPr>
        <w:t>8. Authentication Flow</w:t>
      </w:r>
    </w:p>
    <w:p w14:paraId="1C0534F2" w14:textId="77777777" w:rsidR="00353B92" w:rsidRPr="00353B92" w:rsidRDefault="00353B92" w:rsidP="00353B92">
      <w:r w:rsidRPr="00353B92">
        <w:t>Landing Page</w:t>
      </w:r>
    </w:p>
    <w:p w14:paraId="0ECCF04C" w14:textId="77777777" w:rsidR="00353B92" w:rsidRPr="00353B92" w:rsidRDefault="00353B92" w:rsidP="00353B92"/>
    <w:p w14:paraId="672B58EA" w14:textId="77777777" w:rsidR="00353B92" w:rsidRPr="00353B92" w:rsidRDefault="00353B92" w:rsidP="00353B92">
      <w:r w:rsidRPr="00353B92">
        <w:t>↓</w:t>
      </w:r>
    </w:p>
    <w:p w14:paraId="04FF09E3" w14:textId="77777777" w:rsidR="00353B92" w:rsidRPr="00353B92" w:rsidRDefault="00353B92" w:rsidP="00353B92"/>
    <w:p w14:paraId="472B0D20" w14:textId="77777777" w:rsidR="00353B92" w:rsidRPr="00353B92" w:rsidRDefault="00353B92" w:rsidP="00353B92">
      <w:r w:rsidRPr="00353B92">
        <w:t>Login Page</w:t>
      </w:r>
    </w:p>
    <w:p w14:paraId="59A35F49" w14:textId="77777777" w:rsidR="00353B92" w:rsidRPr="00353B92" w:rsidRDefault="00353B92" w:rsidP="00353B92"/>
    <w:p w14:paraId="6B8B6B7A" w14:textId="77777777" w:rsidR="00353B92" w:rsidRPr="00353B92" w:rsidRDefault="00353B92" w:rsidP="00353B92">
      <w:r w:rsidRPr="00353B92">
        <w:t>↓</w:t>
      </w:r>
    </w:p>
    <w:p w14:paraId="5EA7201A" w14:textId="77777777" w:rsidR="00353B92" w:rsidRPr="00353B92" w:rsidRDefault="00353B92" w:rsidP="00353B92"/>
    <w:p w14:paraId="4C877E28" w14:textId="77777777" w:rsidR="00353B92" w:rsidRPr="00353B92" w:rsidRDefault="00353B92" w:rsidP="00353B92">
      <w:r w:rsidRPr="00353B92">
        <w:t>Enter Credentials</w:t>
      </w:r>
    </w:p>
    <w:p w14:paraId="04FF8FEA" w14:textId="77777777" w:rsidR="00353B92" w:rsidRPr="00353B92" w:rsidRDefault="00353B92" w:rsidP="00353B92"/>
    <w:p w14:paraId="5B40AD24" w14:textId="77777777" w:rsidR="00353B92" w:rsidRPr="00353B92" w:rsidRDefault="00353B92" w:rsidP="00353B92">
      <w:r w:rsidRPr="00353B92">
        <w:t>↓</w:t>
      </w:r>
    </w:p>
    <w:p w14:paraId="5B3F3390" w14:textId="77777777" w:rsidR="00353B92" w:rsidRPr="00353B92" w:rsidRDefault="00353B92" w:rsidP="00353B92"/>
    <w:p w14:paraId="22AA1453" w14:textId="77777777" w:rsidR="00353B92" w:rsidRPr="00353B92" w:rsidRDefault="00353B92" w:rsidP="00353B92">
      <w:r w:rsidRPr="00353B92">
        <w:t>Validate User</w:t>
      </w:r>
    </w:p>
    <w:p w14:paraId="71DA750A" w14:textId="77777777" w:rsidR="00353B92" w:rsidRPr="00353B92" w:rsidRDefault="00353B92" w:rsidP="00353B92"/>
    <w:p w14:paraId="64C8E602" w14:textId="77777777" w:rsidR="00353B92" w:rsidRPr="00353B92" w:rsidRDefault="00353B92" w:rsidP="00353B92">
      <w:r w:rsidRPr="00353B92">
        <w:t>↓</w:t>
      </w:r>
    </w:p>
    <w:p w14:paraId="0A2CD1CB" w14:textId="77777777" w:rsidR="00353B92" w:rsidRPr="00353B92" w:rsidRDefault="00353B92" w:rsidP="00353B92"/>
    <w:p w14:paraId="7478FDE8" w14:textId="77777777" w:rsidR="00353B92" w:rsidRPr="00353B92" w:rsidRDefault="00353B92" w:rsidP="00353B92">
      <w:r w:rsidRPr="00353B92">
        <w:t>JWT Generated</w:t>
      </w:r>
    </w:p>
    <w:p w14:paraId="60B1B114" w14:textId="77777777" w:rsidR="00353B92" w:rsidRPr="00353B92" w:rsidRDefault="00353B92" w:rsidP="00353B92"/>
    <w:p w14:paraId="1BE33997" w14:textId="77777777" w:rsidR="00353B92" w:rsidRPr="00353B92" w:rsidRDefault="00353B92" w:rsidP="00353B92">
      <w:r w:rsidRPr="00353B92">
        <w:t>↓</w:t>
      </w:r>
    </w:p>
    <w:p w14:paraId="772509DA" w14:textId="77777777" w:rsidR="00353B92" w:rsidRPr="00353B92" w:rsidRDefault="00353B92" w:rsidP="00353B92"/>
    <w:p w14:paraId="62F7F2A5" w14:textId="77777777" w:rsidR="00353B92" w:rsidRPr="00353B92" w:rsidRDefault="00353B92" w:rsidP="00353B92">
      <w:r w:rsidRPr="00353B92">
        <w:t>Dashboard</w:t>
      </w:r>
    </w:p>
    <w:p w14:paraId="5D2486EC" w14:textId="77777777" w:rsidR="00353B92" w:rsidRPr="00353B92" w:rsidRDefault="00353B92" w:rsidP="00353B92"/>
    <w:p w14:paraId="5D58E38D" w14:textId="77777777" w:rsidR="00353B92" w:rsidRPr="00353B92" w:rsidRDefault="00353B92" w:rsidP="00353B92">
      <w:r w:rsidRPr="00353B92">
        <w:t>↓</w:t>
      </w:r>
    </w:p>
    <w:p w14:paraId="361E6D91" w14:textId="77777777" w:rsidR="00353B92" w:rsidRPr="00353B92" w:rsidRDefault="00353B92" w:rsidP="00353B92"/>
    <w:p w14:paraId="485E293E" w14:textId="77777777" w:rsidR="00353B92" w:rsidRPr="00353B92" w:rsidRDefault="00353B92" w:rsidP="00353B92">
      <w:r w:rsidRPr="00353B92">
        <w:t>Protected Modules</w:t>
      </w:r>
    </w:p>
    <w:p w14:paraId="5F6119FF" w14:textId="77777777" w:rsidR="00353B92" w:rsidRPr="00353B92" w:rsidRDefault="00353B92" w:rsidP="00353B92">
      <w:r w:rsidRPr="00353B92">
        <w:t>If authentication fails:</w:t>
      </w:r>
    </w:p>
    <w:p w14:paraId="2B2F29C0" w14:textId="77777777" w:rsidR="00353B92" w:rsidRPr="00353B92" w:rsidRDefault="00353B92" w:rsidP="00353B92">
      <w:pPr>
        <w:numPr>
          <w:ilvl w:val="0"/>
          <w:numId w:val="175"/>
        </w:numPr>
      </w:pPr>
      <w:r w:rsidRPr="00353B92">
        <w:t xml:space="preserve">Display a clear error message. </w:t>
      </w:r>
    </w:p>
    <w:p w14:paraId="4B61639F" w14:textId="77777777" w:rsidR="00353B92" w:rsidRPr="00353B92" w:rsidRDefault="00353B92" w:rsidP="00353B92">
      <w:pPr>
        <w:numPr>
          <w:ilvl w:val="0"/>
          <w:numId w:val="175"/>
        </w:numPr>
      </w:pPr>
      <w:r w:rsidRPr="00353B92">
        <w:t xml:space="preserve">Remain on the Login page. </w:t>
      </w:r>
    </w:p>
    <w:p w14:paraId="72379F6E" w14:textId="77777777" w:rsidR="00353B92" w:rsidRPr="00353B92" w:rsidRDefault="00353B92" w:rsidP="00353B92">
      <w:pPr>
        <w:numPr>
          <w:ilvl w:val="0"/>
          <w:numId w:val="175"/>
        </w:numPr>
      </w:pPr>
      <w:r w:rsidRPr="00353B92">
        <w:t xml:space="preserve">Preserve entered email (optional). </w:t>
      </w:r>
    </w:p>
    <w:p w14:paraId="5AEC228A" w14:textId="77777777" w:rsidR="00353B92" w:rsidRPr="00353B92" w:rsidRDefault="00353B92" w:rsidP="00353B92">
      <w:pPr>
        <w:numPr>
          <w:ilvl w:val="0"/>
          <w:numId w:val="175"/>
        </w:numPr>
      </w:pPr>
      <w:r w:rsidRPr="00353B92">
        <w:t xml:space="preserve">Clear password field for security. </w:t>
      </w:r>
    </w:p>
    <w:p w14:paraId="2FF5F169" w14:textId="77777777" w:rsidR="00353B92" w:rsidRPr="00353B92" w:rsidRDefault="00353B92" w:rsidP="00353B92">
      <w:r w:rsidRPr="00353B92">
        <w:pict w14:anchorId="0304EE44">
          <v:rect id="_x0000_i2823" style="width:0;height:1.5pt" o:hralign="center" o:hrstd="t" o:hr="t" fillcolor="#a0a0a0" stroked="f"/>
        </w:pict>
      </w:r>
    </w:p>
    <w:p w14:paraId="093B047E" w14:textId="77777777" w:rsidR="00353B92" w:rsidRPr="00353B92" w:rsidRDefault="00353B92" w:rsidP="00353B92">
      <w:pPr>
        <w:rPr>
          <w:b/>
          <w:bCs/>
        </w:rPr>
      </w:pPr>
      <w:r w:rsidRPr="00353B92">
        <w:rPr>
          <w:b/>
          <w:bCs/>
        </w:rPr>
        <w:t>9. Protected Route Rules</w:t>
      </w:r>
    </w:p>
    <w:p w14:paraId="382803DB" w14:textId="77777777" w:rsidR="00353B92" w:rsidRPr="00353B92" w:rsidRDefault="00353B92" w:rsidP="00353B92">
      <w:r w:rsidRPr="00353B92">
        <w:t>The following pages require authentication:</w:t>
      </w:r>
    </w:p>
    <w:p w14:paraId="7228B73B" w14:textId="77777777" w:rsidR="00353B92" w:rsidRPr="00353B92" w:rsidRDefault="00353B92" w:rsidP="00353B92">
      <w:pPr>
        <w:numPr>
          <w:ilvl w:val="0"/>
          <w:numId w:val="176"/>
        </w:numPr>
      </w:pPr>
      <w:r w:rsidRPr="00353B92">
        <w:t xml:space="preserve">Dashboard </w:t>
      </w:r>
    </w:p>
    <w:p w14:paraId="1F0A4800" w14:textId="77777777" w:rsidR="00353B92" w:rsidRPr="00353B92" w:rsidRDefault="00353B92" w:rsidP="00353B92">
      <w:pPr>
        <w:numPr>
          <w:ilvl w:val="0"/>
          <w:numId w:val="176"/>
        </w:numPr>
      </w:pPr>
      <w:r w:rsidRPr="00353B92">
        <w:t xml:space="preserve">Fleet Management </w:t>
      </w:r>
    </w:p>
    <w:p w14:paraId="6878DB53" w14:textId="77777777" w:rsidR="00353B92" w:rsidRPr="00353B92" w:rsidRDefault="00353B92" w:rsidP="00353B92">
      <w:pPr>
        <w:numPr>
          <w:ilvl w:val="0"/>
          <w:numId w:val="176"/>
        </w:numPr>
      </w:pPr>
      <w:r w:rsidRPr="00353B92">
        <w:t xml:space="preserve">Route Optimization </w:t>
      </w:r>
    </w:p>
    <w:p w14:paraId="7F82E93F" w14:textId="77777777" w:rsidR="00353B92" w:rsidRPr="00353B92" w:rsidRDefault="00353B92" w:rsidP="00353B92">
      <w:pPr>
        <w:numPr>
          <w:ilvl w:val="0"/>
          <w:numId w:val="176"/>
        </w:numPr>
      </w:pPr>
      <w:r w:rsidRPr="00353B92">
        <w:t xml:space="preserve">Delivery Management </w:t>
      </w:r>
    </w:p>
    <w:p w14:paraId="5C3B1DE1" w14:textId="77777777" w:rsidR="00353B92" w:rsidRPr="00353B92" w:rsidRDefault="00353B92" w:rsidP="00353B92">
      <w:pPr>
        <w:numPr>
          <w:ilvl w:val="0"/>
          <w:numId w:val="176"/>
        </w:numPr>
      </w:pPr>
      <w:r w:rsidRPr="00353B92">
        <w:t xml:space="preserve">Analytics Dashboard </w:t>
      </w:r>
    </w:p>
    <w:p w14:paraId="62F634A7" w14:textId="77777777" w:rsidR="00353B92" w:rsidRPr="00353B92" w:rsidRDefault="00353B92" w:rsidP="00353B92">
      <w:r w:rsidRPr="00353B92">
        <w:t>If the token is missing or invalid:</w:t>
      </w:r>
    </w:p>
    <w:p w14:paraId="1A4EC46F" w14:textId="77777777" w:rsidR="00353B92" w:rsidRPr="00353B92" w:rsidRDefault="00353B92" w:rsidP="00353B92">
      <w:r w:rsidRPr="00353B92">
        <w:t>User Requests Protected Page</w:t>
      </w:r>
    </w:p>
    <w:p w14:paraId="5AD2A107" w14:textId="77777777" w:rsidR="00353B92" w:rsidRPr="00353B92" w:rsidRDefault="00353B92" w:rsidP="00353B92"/>
    <w:p w14:paraId="5D78670D" w14:textId="77777777" w:rsidR="00353B92" w:rsidRPr="00353B92" w:rsidRDefault="00353B92" w:rsidP="00353B92">
      <w:r w:rsidRPr="00353B92">
        <w:t>↓</w:t>
      </w:r>
    </w:p>
    <w:p w14:paraId="6F1651EF" w14:textId="77777777" w:rsidR="00353B92" w:rsidRPr="00353B92" w:rsidRDefault="00353B92" w:rsidP="00353B92"/>
    <w:p w14:paraId="46523376" w14:textId="77777777" w:rsidR="00353B92" w:rsidRPr="00353B92" w:rsidRDefault="00353B92" w:rsidP="00353B92">
      <w:r w:rsidRPr="00353B92">
        <w:t>JWT Validation</w:t>
      </w:r>
    </w:p>
    <w:p w14:paraId="5A8D1699" w14:textId="77777777" w:rsidR="00353B92" w:rsidRPr="00353B92" w:rsidRDefault="00353B92" w:rsidP="00353B92"/>
    <w:p w14:paraId="71A8D886" w14:textId="77777777" w:rsidR="00353B92" w:rsidRPr="00353B92" w:rsidRDefault="00353B92" w:rsidP="00353B92">
      <w:r w:rsidRPr="00353B92">
        <w:t>↓</w:t>
      </w:r>
    </w:p>
    <w:p w14:paraId="758790ED" w14:textId="77777777" w:rsidR="00353B92" w:rsidRPr="00353B92" w:rsidRDefault="00353B92" w:rsidP="00353B92"/>
    <w:p w14:paraId="6CCFC4DD" w14:textId="77777777" w:rsidR="00353B92" w:rsidRPr="00353B92" w:rsidRDefault="00353B92" w:rsidP="00353B92">
      <w:r w:rsidRPr="00353B92">
        <w:t>Invalid</w:t>
      </w:r>
    </w:p>
    <w:p w14:paraId="79C03A5B" w14:textId="77777777" w:rsidR="00353B92" w:rsidRPr="00353B92" w:rsidRDefault="00353B92" w:rsidP="00353B92"/>
    <w:p w14:paraId="5E8BC0CC" w14:textId="77777777" w:rsidR="00353B92" w:rsidRPr="00353B92" w:rsidRDefault="00353B92" w:rsidP="00353B92">
      <w:r w:rsidRPr="00353B92">
        <w:t>↓</w:t>
      </w:r>
    </w:p>
    <w:p w14:paraId="3270492C" w14:textId="77777777" w:rsidR="00353B92" w:rsidRPr="00353B92" w:rsidRDefault="00353B92" w:rsidP="00353B92"/>
    <w:p w14:paraId="18B3E884" w14:textId="77777777" w:rsidR="00353B92" w:rsidRPr="00353B92" w:rsidRDefault="00353B92" w:rsidP="00353B92">
      <w:r w:rsidRPr="00353B92">
        <w:t>Redirect to Login</w:t>
      </w:r>
    </w:p>
    <w:p w14:paraId="48EBC706" w14:textId="77777777" w:rsidR="00353B92" w:rsidRPr="00353B92" w:rsidRDefault="00353B92" w:rsidP="00353B92">
      <w:r w:rsidRPr="00353B92">
        <w:pict w14:anchorId="6F356A70">
          <v:rect id="_x0000_i2824" style="width:0;height:1.5pt" o:hralign="center" o:hrstd="t" o:hr="t" fillcolor="#a0a0a0" stroked="f"/>
        </w:pict>
      </w:r>
    </w:p>
    <w:p w14:paraId="183F1E6E" w14:textId="77777777" w:rsidR="00353B92" w:rsidRPr="00353B92" w:rsidRDefault="00353B92" w:rsidP="00353B92">
      <w:pPr>
        <w:rPr>
          <w:b/>
          <w:bCs/>
        </w:rPr>
      </w:pPr>
      <w:r w:rsidRPr="00353B92">
        <w:rPr>
          <w:b/>
          <w:bCs/>
        </w:rPr>
        <w:t>10. Global Layout Rules</w:t>
      </w:r>
    </w:p>
    <w:p w14:paraId="487F0EFE" w14:textId="77777777" w:rsidR="00353B92" w:rsidRPr="00353B92" w:rsidRDefault="00353B92" w:rsidP="00353B92">
      <w:r w:rsidRPr="00353B92">
        <w:t>Every authenticated page follows the same structure.</w:t>
      </w:r>
    </w:p>
    <w:p w14:paraId="4D6F067B" w14:textId="77777777" w:rsidR="00353B92" w:rsidRPr="00353B92" w:rsidRDefault="00353B92" w:rsidP="00353B92">
      <w:r w:rsidRPr="00353B92">
        <w:t>+-----------------------------------------------------------+</w:t>
      </w:r>
    </w:p>
    <w:p w14:paraId="37587F37" w14:textId="77777777" w:rsidR="00353B92" w:rsidRPr="00353B92" w:rsidRDefault="00353B92" w:rsidP="00353B92">
      <w:r w:rsidRPr="00353B92">
        <w:t>|                       HEADER                              |</w:t>
      </w:r>
    </w:p>
    <w:p w14:paraId="59153559" w14:textId="77777777" w:rsidR="00353B92" w:rsidRPr="00353B92" w:rsidRDefault="00353B92" w:rsidP="00353B92">
      <w:r w:rsidRPr="00353B92">
        <w:t>+-----------+-----------------------------------------------+</w:t>
      </w:r>
    </w:p>
    <w:p w14:paraId="1DAC8567" w14:textId="77777777" w:rsidR="00353B92" w:rsidRPr="00353B92" w:rsidRDefault="00353B92" w:rsidP="00353B92">
      <w:r w:rsidRPr="00353B92">
        <w:t>|           |                                               |</w:t>
      </w:r>
    </w:p>
    <w:p w14:paraId="7E8693BC" w14:textId="77777777" w:rsidR="00353B92" w:rsidRPr="00353B92" w:rsidRDefault="00353B92" w:rsidP="00353B92">
      <w:r w:rsidRPr="00353B92">
        <w:t>| SIDEBAR   |              MAIN CONTENT                     |</w:t>
      </w:r>
    </w:p>
    <w:p w14:paraId="0BDE92E7" w14:textId="77777777" w:rsidR="00353B92" w:rsidRPr="00353B92" w:rsidRDefault="00353B92" w:rsidP="00353B92">
      <w:r w:rsidRPr="00353B92">
        <w:t>|           |                                               |</w:t>
      </w:r>
    </w:p>
    <w:p w14:paraId="74B66847" w14:textId="77777777" w:rsidR="00353B92" w:rsidRPr="00353B92" w:rsidRDefault="00353B92" w:rsidP="00353B92">
      <w:r w:rsidRPr="00353B92">
        <w:t>|           |                                               |</w:t>
      </w:r>
    </w:p>
    <w:p w14:paraId="14CB6D1F" w14:textId="77777777" w:rsidR="00353B92" w:rsidRPr="00353B92" w:rsidRDefault="00353B92" w:rsidP="00353B92">
      <w:r w:rsidRPr="00353B92">
        <w:t>|           |                                               |</w:t>
      </w:r>
    </w:p>
    <w:p w14:paraId="5B260584" w14:textId="77777777" w:rsidR="00353B92" w:rsidRPr="00353B92" w:rsidRDefault="00353B92" w:rsidP="00353B92">
      <w:r w:rsidRPr="00353B92">
        <w:t>+-----------+-----------------------------------------------+</w:t>
      </w:r>
    </w:p>
    <w:p w14:paraId="5CAE8F30" w14:textId="77777777" w:rsidR="00353B92" w:rsidRPr="00353B92" w:rsidRDefault="00353B92" w:rsidP="00353B92">
      <w:r w:rsidRPr="00353B92">
        <w:t>The sidebar remains fixed.</w:t>
      </w:r>
    </w:p>
    <w:p w14:paraId="2FB81668" w14:textId="77777777" w:rsidR="00353B92" w:rsidRPr="00353B92" w:rsidRDefault="00353B92" w:rsidP="00353B92">
      <w:r w:rsidRPr="00353B92">
        <w:t>The content area scrolls independently.</w:t>
      </w:r>
    </w:p>
    <w:p w14:paraId="444051D2" w14:textId="77777777" w:rsidR="00353B92" w:rsidRPr="00353B92" w:rsidRDefault="00353B92" w:rsidP="00353B92">
      <w:r w:rsidRPr="00353B92">
        <w:pict w14:anchorId="6F412C52">
          <v:rect id="_x0000_i2825" style="width:0;height:1.5pt" o:hralign="center" o:hrstd="t" o:hr="t" fillcolor="#a0a0a0" stroked="f"/>
        </w:pict>
      </w:r>
    </w:p>
    <w:p w14:paraId="728FCE69" w14:textId="77777777" w:rsidR="00353B92" w:rsidRPr="00353B92" w:rsidRDefault="00353B92" w:rsidP="00353B92">
      <w:pPr>
        <w:rPr>
          <w:b/>
          <w:bCs/>
        </w:rPr>
      </w:pPr>
      <w:r w:rsidRPr="00353B92">
        <w:rPr>
          <w:b/>
          <w:bCs/>
        </w:rPr>
        <w:t>11. Sidebar Navigation Rules</w:t>
      </w:r>
    </w:p>
    <w:p w14:paraId="11EE8C48" w14:textId="77777777" w:rsidR="00353B92" w:rsidRPr="00353B92" w:rsidRDefault="00353B92" w:rsidP="00353B92">
      <w:r w:rsidRPr="00353B92">
        <w:t xml:space="preserve">The sidebar is </w:t>
      </w:r>
      <w:r w:rsidRPr="00353B92">
        <w:rPr>
          <w:b/>
          <w:bCs/>
        </w:rPr>
        <w:t>locked</w:t>
      </w:r>
      <w:r w:rsidRPr="00353B92">
        <w:t xml:space="preserve"> and must remain identical throughout the application.</w:t>
      </w:r>
    </w:p>
    <w:p w14:paraId="07885CA2" w14:textId="77777777" w:rsidR="00353B92" w:rsidRPr="00353B92" w:rsidRDefault="00353B92" w:rsidP="00353B92">
      <w:pPr>
        <w:rPr>
          <w:b/>
          <w:bCs/>
        </w:rPr>
      </w:pPr>
      <w:r w:rsidRPr="00353B92">
        <w:rPr>
          <w:b/>
          <w:bCs/>
        </w:rPr>
        <w:t>Contents</w:t>
      </w:r>
    </w:p>
    <w:p w14:paraId="1556685A" w14:textId="77777777" w:rsidR="00353B92" w:rsidRPr="00353B92" w:rsidRDefault="00353B92" w:rsidP="00353B92">
      <w:pPr>
        <w:numPr>
          <w:ilvl w:val="0"/>
          <w:numId w:val="177"/>
        </w:numPr>
      </w:pPr>
      <w:r w:rsidRPr="00353B92">
        <w:t xml:space="preserve">Logo </w:t>
      </w:r>
    </w:p>
    <w:p w14:paraId="2EEE12B2" w14:textId="77777777" w:rsidR="00353B92" w:rsidRPr="00353B92" w:rsidRDefault="00353B92" w:rsidP="00353B92">
      <w:pPr>
        <w:numPr>
          <w:ilvl w:val="0"/>
          <w:numId w:val="177"/>
        </w:numPr>
      </w:pPr>
      <w:r w:rsidRPr="00353B92">
        <w:t xml:space="preserve">Dashboard </w:t>
      </w:r>
    </w:p>
    <w:p w14:paraId="7E5013DF" w14:textId="77777777" w:rsidR="00353B92" w:rsidRPr="00353B92" w:rsidRDefault="00353B92" w:rsidP="00353B92">
      <w:pPr>
        <w:numPr>
          <w:ilvl w:val="0"/>
          <w:numId w:val="177"/>
        </w:numPr>
      </w:pPr>
      <w:r w:rsidRPr="00353B92">
        <w:t xml:space="preserve">Fleet Management </w:t>
      </w:r>
    </w:p>
    <w:p w14:paraId="611750B7" w14:textId="77777777" w:rsidR="00353B92" w:rsidRPr="00353B92" w:rsidRDefault="00353B92" w:rsidP="00353B92">
      <w:pPr>
        <w:numPr>
          <w:ilvl w:val="0"/>
          <w:numId w:val="177"/>
        </w:numPr>
      </w:pPr>
      <w:r w:rsidRPr="00353B92">
        <w:t xml:space="preserve">Route Optimization </w:t>
      </w:r>
    </w:p>
    <w:p w14:paraId="56805C50" w14:textId="77777777" w:rsidR="00353B92" w:rsidRPr="00353B92" w:rsidRDefault="00353B92" w:rsidP="00353B92">
      <w:pPr>
        <w:numPr>
          <w:ilvl w:val="0"/>
          <w:numId w:val="177"/>
        </w:numPr>
      </w:pPr>
      <w:r w:rsidRPr="00353B92">
        <w:t xml:space="preserve">Delivery Management </w:t>
      </w:r>
    </w:p>
    <w:p w14:paraId="15624F1E" w14:textId="77777777" w:rsidR="00353B92" w:rsidRPr="00353B92" w:rsidRDefault="00353B92" w:rsidP="00353B92">
      <w:pPr>
        <w:numPr>
          <w:ilvl w:val="0"/>
          <w:numId w:val="177"/>
        </w:numPr>
      </w:pPr>
      <w:r w:rsidRPr="00353B92">
        <w:t xml:space="preserve">Analytics Dashboard </w:t>
      </w:r>
    </w:p>
    <w:p w14:paraId="7781F482" w14:textId="77777777" w:rsidR="00353B92" w:rsidRPr="00353B92" w:rsidRDefault="00353B92" w:rsidP="00353B92">
      <w:pPr>
        <w:numPr>
          <w:ilvl w:val="0"/>
          <w:numId w:val="177"/>
        </w:numPr>
      </w:pPr>
      <w:r w:rsidRPr="00353B92">
        <w:t xml:space="preserve">Logout </w:t>
      </w:r>
    </w:p>
    <w:p w14:paraId="4F8E0B6C" w14:textId="77777777" w:rsidR="00353B92" w:rsidRPr="00353B92" w:rsidRDefault="00353B92" w:rsidP="00353B92">
      <w:pPr>
        <w:rPr>
          <w:b/>
          <w:bCs/>
        </w:rPr>
      </w:pPr>
      <w:r w:rsidRPr="00353B92">
        <w:rPr>
          <w:b/>
          <w:bCs/>
        </w:rPr>
        <w:lastRenderedPageBreak/>
        <w:t>Behavior</w:t>
      </w:r>
    </w:p>
    <w:p w14:paraId="1759132A" w14:textId="77777777" w:rsidR="00353B92" w:rsidRPr="00353B92" w:rsidRDefault="00353B92" w:rsidP="00353B92">
      <w:pPr>
        <w:numPr>
          <w:ilvl w:val="0"/>
          <w:numId w:val="178"/>
        </w:numPr>
      </w:pPr>
      <w:r w:rsidRPr="00353B92">
        <w:t xml:space="preserve">Active module highlighted. </w:t>
      </w:r>
    </w:p>
    <w:p w14:paraId="4F40FF6F" w14:textId="77777777" w:rsidR="00353B92" w:rsidRPr="00353B92" w:rsidRDefault="00353B92" w:rsidP="00353B92">
      <w:pPr>
        <w:numPr>
          <w:ilvl w:val="0"/>
          <w:numId w:val="178"/>
        </w:numPr>
      </w:pPr>
      <w:r w:rsidRPr="00353B92">
        <w:t xml:space="preserve">Smooth hover effect. </w:t>
      </w:r>
    </w:p>
    <w:p w14:paraId="0B94229D" w14:textId="77777777" w:rsidR="00353B92" w:rsidRPr="00353B92" w:rsidRDefault="00353B92" w:rsidP="00353B92">
      <w:pPr>
        <w:numPr>
          <w:ilvl w:val="0"/>
          <w:numId w:val="178"/>
        </w:numPr>
      </w:pPr>
      <w:r w:rsidRPr="00353B92">
        <w:t xml:space="preserve">No layout changes. </w:t>
      </w:r>
    </w:p>
    <w:p w14:paraId="4D0099FB" w14:textId="77777777" w:rsidR="00353B92" w:rsidRPr="00353B92" w:rsidRDefault="00353B92" w:rsidP="00353B92">
      <w:pPr>
        <w:numPr>
          <w:ilvl w:val="0"/>
          <w:numId w:val="178"/>
        </w:numPr>
      </w:pPr>
      <w:r w:rsidRPr="00353B92">
        <w:t xml:space="preserve">No module-specific recoloring. </w:t>
      </w:r>
    </w:p>
    <w:p w14:paraId="2B200DD3" w14:textId="77777777" w:rsidR="00353B92" w:rsidRPr="00353B92" w:rsidRDefault="00353B92" w:rsidP="00353B92">
      <w:r w:rsidRPr="00353B92">
        <w:pict w14:anchorId="324E2A45">
          <v:rect id="_x0000_i2826" style="width:0;height:1.5pt" o:hralign="center" o:hrstd="t" o:hr="t" fillcolor="#a0a0a0" stroked="f"/>
        </w:pict>
      </w:r>
    </w:p>
    <w:p w14:paraId="07BF10C0" w14:textId="77777777" w:rsidR="00353B92" w:rsidRPr="00353B92" w:rsidRDefault="00353B92" w:rsidP="00353B92">
      <w:pPr>
        <w:rPr>
          <w:b/>
          <w:bCs/>
        </w:rPr>
      </w:pPr>
      <w:r w:rsidRPr="00353B92">
        <w:rPr>
          <w:b/>
          <w:bCs/>
        </w:rPr>
        <w:t>12. Header Navigation Rules</w:t>
      </w:r>
    </w:p>
    <w:p w14:paraId="47F258F6" w14:textId="77777777" w:rsidR="00353B92" w:rsidRPr="00353B92" w:rsidRDefault="00353B92" w:rsidP="00353B92">
      <w:r w:rsidRPr="00353B92">
        <w:t>The header remains consistent across all authenticated pages.</w:t>
      </w:r>
    </w:p>
    <w:p w14:paraId="374BAC96" w14:textId="77777777" w:rsidR="00353B92" w:rsidRPr="00353B92" w:rsidRDefault="00353B92" w:rsidP="00353B92">
      <w:r w:rsidRPr="00353B92">
        <w:t>It includes:</w:t>
      </w:r>
    </w:p>
    <w:p w14:paraId="6D28BA73" w14:textId="77777777" w:rsidR="00353B92" w:rsidRPr="00353B92" w:rsidRDefault="00353B92" w:rsidP="00353B92">
      <w:pPr>
        <w:numPr>
          <w:ilvl w:val="0"/>
          <w:numId w:val="179"/>
        </w:numPr>
      </w:pPr>
      <w:r w:rsidRPr="00353B92">
        <w:t xml:space="preserve">Page title </w:t>
      </w:r>
    </w:p>
    <w:p w14:paraId="4E85C450" w14:textId="77777777" w:rsidR="00353B92" w:rsidRPr="00353B92" w:rsidRDefault="00353B92" w:rsidP="00353B92">
      <w:pPr>
        <w:numPr>
          <w:ilvl w:val="0"/>
          <w:numId w:val="179"/>
        </w:numPr>
      </w:pPr>
      <w:r w:rsidRPr="00353B92">
        <w:t xml:space="preserve">Page subtitle </w:t>
      </w:r>
    </w:p>
    <w:p w14:paraId="7CC918AF" w14:textId="77777777" w:rsidR="00353B92" w:rsidRPr="00353B92" w:rsidRDefault="00353B92" w:rsidP="00353B92">
      <w:pPr>
        <w:numPr>
          <w:ilvl w:val="0"/>
          <w:numId w:val="179"/>
        </w:numPr>
      </w:pPr>
      <w:r w:rsidRPr="00353B92">
        <w:t xml:space="preserve">Companion drone (locked visual element) </w:t>
      </w:r>
    </w:p>
    <w:p w14:paraId="49C4F9CB" w14:textId="77777777" w:rsidR="00353B92" w:rsidRPr="00353B92" w:rsidRDefault="00353B92" w:rsidP="00353B92">
      <w:pPr>
        <w:numPr>
          <w:ilvl w:val="0"/>
          <w:numId w:val="179"/>
        </w:numPr>
      </w:pPr>
      <w:r w:rsidRPr="00353B92">
        <w:t xml:space="preserve">Current date </w:t>
      </w:r>
    </w:p>
    <w:p w14:paraId="24AFC347" w14:textId="77777777" w:rsidR="00353B92" w:rsidRPr="00353B92" w:rsidRDefault="00353B92" w:rsidP="00353B92">
      <w:pPr>
        <w:numPr>
          <w:ilvl w:val="0"/>
          <w:numId w:val="179"/>
        </w:numPr>
      </w:pPr>
      <w:r w:rsidRPr="00353B92">
        <w:t xml:space="preserve">Current time </w:t>
      </w:r>
    </w:p>
    <w:p w14:paraId="05E34F2B" w14:textId="77777777" w:rsidR="00353B92" w:rsidRPr="00353B92" w:rsidRDefault="00353B92" w:rsidP="00353B92">
      <w:pPr>
        <w:numPr>
          <w:ilvl w:val="0"/>
          <w:numId w:val="179"/>
        </w:numPr>
      </w:pPr>
      <w:r w:rsidRPr="00353B92">
        <w:t xml:space="preserve">Weather widget </w:t>
      </w:r>
    </w:p>
    <w:p w14:paraId="7C60C5F6" w14:textId="77777777" w:rsidR="00353B92" w:rsidRPr="00353B92" w:rsidRDefault="00353B92" w:rsidP="00353B92">
      <w:pPr>
        <w:numPr>
          <w:ilvl w:val="0"/>
          <w:numId w:val="179"/>
        </w:numPr>
      </w:pPr>
      <w:r w:rsidRPr="00353B92">
        <w:t xml:space="preserve">Notification icon </w:t>
      </w:r>
    </w:p>
    <w:p w14:paraId="2797680D" w14:textId="77777777" w:rsidR="00353B92" w:rsidRPr="00353B92" w:rsidRDefault="00353B92" w:rsidP="00353B92">
      <w:pPr>
        <w:numPr>
          <w:ilvl w:val="0"/>
          <w:numId w:val="179"/>
        </w:numPr>
      </w:pPr>
      <w:r w:rsidRPr="00353B92">
        <w:t xml:space="preserve">User profile avatar </w:t>
      </w:r>
    </w:p>
    <w:p w14:paraId="767F93F6" w14:textId="77777777" w:rsidR="00353B92" w:rsidRPr="00353B92" w:rsidRDefault="00353B92" w:rsidP="00353B92">
      <w:r w:rsidRPr="00353B92">
        <w:t>Only the page title and subtitle change depending on the current module.</w:t>
      </w:r>
    </w:p>
    <w:p w14:paraId="175C2B06" w14:textId="77777777" w:rsidR="00353B92" w:rsidRPr="00353B92" w:rsidRDefault="00353B92" w:rsidP="00353B92">
      <w:r w:rsidRPr="00353B92">
        <w:pict w14:anchorId="7BB862DE">
          <v:rect id="_x0000_i2827" style="width:0;height:1.5pt" o:hralign="center" o:hrstd="t" o:hr="t" fillcolor="#a0a0a0" stroked="f"/>
        </w:pict>
      </w:r>
    </w:p>
    <w:p w14:paraId="45EB32F6" w14:textId="77777777" w:rsidR="00353B92" w:rsidRPr="00353B92" w:rsidRDefault="00353B92" w:rsidP="00353B92">
      <w:pPr>
        <w:rPr>
          <w:b/>
          <w:bCs/>
        </w:rPr>
      </w:pPr>
      <w:r w:rsidRPr="00353B92">
        <w:rPr>
          <w:b/>
          <w:bCs/>
        </w:rPr>
        <w:t>13. Page Transition Rules</w:t>
      </w:r>
    </w:p>
    <w:p w14:paraId="6B0EE088" w14:textId="77777777" w:rsidR="00353B92" w:rsidRPr="00353B92" w:rsidRDefault="00353B92" w:rsidP="00353B92">
      <w:r w:rsidRPr="00353B92">
        <w:t>Version 1.0 uses simple transitions only.</w:t>
      </w:r>
    </w:p>
    <w:p w14:paraId="34C8A117" w14:textId="77777777" w:rsidR="00353B92" w:rsidRPr="00353B92" w:rsidRDefault="00353B92" w:rsidP="00353B92">
      <w:r w:rsidRPr="00353B92">
        <w:t>Allowed:</w:t>
      </w:r>
    </w:p>
    <w:p w14:paraId="0FD8C78D" w14:textId="77777777" w:rsidR="00353B92" w:rsidRPr="00353B92" w:rsidRDefault="00353B92" w:rsidP="00353B92">
      <w:pPr>
        <w:numPr>
          <w:ilvl w:val="0"/>
          <w:numId w:val="180"/>
        </w:numPr>
      </w:pPr>
      <w:r w:rsidRPr="00353B92">
        <w:t xml:space="preserve">Fade in </w:t>
      </w:r>
    </w:p>
    <w:p w14:paraId="0A6C17AF" w14:textId="77777777" w:rsidR="00353B92" w:rsidRPr="00353B92" w:rsidRDefault="00353B92" w:rsidP="00353B92">
      <w:pPr>
        <w:numPr>
          <w:ilvl w:val="0"/>
          <w:numId w:val="180"/>
        </w:numPr>
      </w:pPr>
      <w:r w:rsidRPr="00353B92">
        <w:t xml:space="preserve">Fade out </w:t>
      </w:r>
    </w:p>
    <w:p w14:paraId="6FD55589" w14:textId="77777777" w:rsidR="00353B92" w:rsidRPr="00353B92" w:rsidRDefault="00353B92" w:rsidP="00353B92">
      <w:pPr>
        <w:numPr>
          <w:ilvl w:val="0"/>
          <w:numId w:val="180"/>
        </w:numPr>
      </w:pPr>
      <w:r w:rsidRPr="00353B92">
        <w:t xml:space="preserve">Slight scale on cards </w:t>
      </w:r>
    </w:p>
    <w:p w14:paraId="663F551D" w14:textId="77777777" w:rsidR="00353B92" w:rsidRPr="00353B92" w:rsidRDefault="00353B92" w:rsidP="00353B92">
      <w:pPr>
        <w:numPr>
          <w:ilvl w:val="0"/>
          <w:numId w:val="180"/>
        </w:numPr>
      </w:pPr>
      <w:r w:rsidRPr="00353B92">
        <w:t xml:space="preserve">Hover animations </w:t>
      </w:r>
    </w:p>
    <w:p w14:paraId="26B12C8D" w14:textId="77777777" w:rsidR="00353B92" w:rsidRPr="00353B92" w:rsidRDefault="00353B92" w:rsidP="00353B92">
      <w:pPr>
        <w:numPr>
          <w:ilvl w:val="0"/>
          <w:numId w:val="180"/>
        </w:numPr>
      </w:pPr>
      <w:r w:rsidRPr="00353B92">
        <w:t xml:space="preserve">Smooth scrolling </w:t>
      </w:r>
    </w:p>
    <w:p w14:paraId="7606F017" w14:textId="77777777" w:rsidR="00353B92" w:rsidRPr="00353B92" w:rsidRDefault="00353B92" w:rsidP="00353B92">
      <w:r w:rsidRPr="00353B92">
        <w:t>Not allowed in Version 1.0:</w:t>
      </w:r>
    </w:p>
    <w:p w14:paraId="03359E84" w14:textId="77777777" w:rsidR="00353B92" w:rsidRPr="00353B92" w:rsidRDefault="00353B92" w:rsidP="00353B92">
      <w:pPr>
        <w:numPr>
          <w:ilvl w:val="0"/>
          <w:numId w:val="181"/>
        </w:numPr>
      </w:pPr>
      <w:r w:rsidRPr="00353B92">
        <w:t xml:space="preserve">GSAP </w:t>
      </w:r>
    </w:p>
    <w:p w14:paraId="3B0EE0AE" w14:textId="77777777" w:rsidR="00353B92" w:rsidRPr="00353B92" w:rsidRDefault="00353B92" w:rsidP="00353B92">
      <w:pPr>
        <w:numPr>
          <w:ilvl w:val="0"/>
          <w:numId w:val="181"/>
        </w:numPr>
      </w:pPr>
      <w:r w:rsidRPr="00353B92">
        <w:t xml:space="preserve">Three.js </w:t>
      </w:r>
    </w:p>
    <w:p w14:paraId="44CE4BEE" w14:textId="77777777" w:rsidR="00353B92" w:rsidRPr="00353B92" w:rsidRDefault="00353B92" w:rsidP="00353B92">
      <w:pPr>
        <w:numPr>
          <w:ilvl w:val="0"/>
          <w:numId w:val="181"/>
        </w:numPr>
      </w:pPr>
      <w:r w:rsidRPr="00353B92">
        <w:t xml:space="preserve">Complex cinematic animations </w:t>
      </w:r>
    </w:p>
    <w:p w14:paraId="3943B657" w14:textId="77777777" w:rsidR="00353B92" w:rsidRPr="00353B92" w:rsidRDefault="00353B92" w:rsidP="00353B92">
      <w:r w:rsidRPr="00353B92">
        <w:lastRenderedPageBreak/>
        <w:t>These are reserved for Version 2.0.</w:t>
      </w:r>
    </w:p>
    <w:p w14:paraId="75B6E904" w14:textId="77777777" w:rsidR="00353B92" w:rsidRPr="00353B92" w:rsidRDefault="00353B92" w:rsidP="00353B92">
      <w:r w:rsidRPr="00353B92">
        <w:pict w14:anchorId="6BB5DBA0">
          <v:rect id="_x0000_i2828" style="width:0;height:1.5pt" o:hralign="center" o:hrstd="t" o:hr="t" fillcolor="#a0a0a0" stroked="f"/>
        </w:pict>
      </w:r>
    </w:p>
    <w:p w14:paraId="05162E40" w14:textId="77777777" w:rsidR="00353B92" w:rsidRPr="00353B92" w:rsidRDefault="00353B92" w:rsidP="00353B92">
      <w:pPr>
        <w:rPr>
          <w:b/>
          <w:bCs/>
        </w:rPr>
      </w:pPr>
      <w:r w:rsidRPr="00353B92">
        <w:rPr>
          <w:b/>
          <w:bCs/>
        </w:rPr>
        <w:t>14. Navigation Feedback</w:t>
      </w:r>
    </w:p>
    <w:p w14:paraId="3EF90107" w14:textId="77777777" w:rsidR="00353B92" w:rsidRPr="00353B92" w:rsidRDefault="00353B92" w:rsidP="00353B92">
      <w:r w:rsidRPr="00353B92">
        <w:t>Users should always know where they are.</w:t>
      </w:r>
    </w:p>
    <w:p w14:paraId="71A930B9" w14:textId="77777777" w:rsidR="00353B92" w:rsidRPr="00353B92" w:rsidRDefault="00353B92" w:rsidP="00353B92">
      <w:r w:rsidRPr="00353B92">
        <w:t>The UI must provide:</w:t>
      </w:r>
    </w:p>
    <w:p w14:paraId="02BF187B" w14:textId="77777777" w:rsidR="00353B92" w:rsidRPr="00353B92" w:rsidRDefault="00353B92" w:rsidP="00353B92">
      <w:pPr>
        <w:numPr>
          <w:ilvl w:val="0"/>
          <w:numId w:val="182"/>
        </w:numPr>
      </w:pPr>
      <w:r w:rsidRPr="00353B92">
        <w:t xml:space="preserve">Active sidebar highlight </w:t>
      </w:r>
    </w:p>
    <w:p w14:paraId="781AD01E" w14:textId="77777777" w:rsidR="00353B92" w:rsidRPr="00353B92" w:rsidRDefault="00353B92" w:rsidP="00353B92">
      <w:pPr>
        <w:numPr>
          <w:ilvl w:val="0"/>
          <w:numId w:val="182"/>
        </w:numPr>
      </w:pPr>
      <w:r w:rsidRPr="00353B92">
        <w:t xml:space="preserve">Clear page title </w:t>
      </w:r>
    </w:p>
    <w:p w14:paraId="37AEF9E6" w14:textId="77777777" w:rsidR="00353B92" w:rsidRPr="00353B92" w:rsidRDefault="00353B92" w:rsidP="00353B92">
      <w:pPr>
        <w:numPr>
          <w:ilvl w:val="0"/>
          <w:numId w:val="182"/>
        </w:numPr>
      </w:pPr>
      <w:r w:rsidRPr="00353B92">
        <w:t xml:space="preserve">Module accent color </w:t>
      </w:r>
    </w:p>
    <w:p w14:paraId="4EB5C5CB" w14:textId="77777777" w:rsidR="00353B92" w:rsidRPr="00353B92" w:rsidRDefault="00353B92" w:rsidP="00353B92">
      <w:pPr>
        <w:numPr>
          <w:ilvl w:val="0"/>
          <w:numId w:val="182"/>
        </w:numPr>
      </w:pPr>
      <w:r w:rsidRPr="00353B92">
        <w:t xml:space="preserve">Breadcrumbs (optional) </w:t>
      </w:r>
    </w:p>
    <w:p w14:paraId="2E71E366" w14:textId="77777777" w:rsidR="00353B92" w:rsidRPr="00353B92" w:rsidRDefault="00353B92" w:rsidP="00353B92">
      <w:pPr>
        <w:numPr>
          <w:ilvl w:val="0"/>
          <w:numId w:val="182"/>
        </w:numPr>
      </w:pPr>
      <w:r w:rsidRPr="00353B92">
        <w:t xml:space="preserve">Hover feedback </w:t>
      </w:r>
    </w:p>
    <w:p w14:paraId="622D940C" w14:textId="77777777" w:rsidR="00353B92" w:rsidRPr="00353B92" w:rsidRDefault="00353B92" w:rsidP="00353B92">
      <w:pPr>
        <w:numPr>
          <w:ilvl w:val="0"/>
          <w:numId w:val="182"/>
        </w:numPr>
      </w:pPr>
      <w:r w:rsidRPr="00353B92">
        <w:t xml:space="preserve">Click feedback </w:t>
      </w:r>
    </w:p>
    <w:p w14:paraId="099581F4" w14:textId="77777777" w:rsidR="00353B92" w:rsidRPr="00353B92" w:rsidRDefault="00353B92" w:rsidP="00353B92">
      <w:pPr>
        <w:numPr>
          <w:ilvl w:val="0"/>
          <w:numId w:val="182"/>
        </w:numPr>
      </w:pPr>
      <w:r w:rsidRPr="00353B92">
        <w:t xml:space="preserve">Loading indicator during navigation </w:t>
      </w:r>
    </w:p>
    <w:p w14:paraId="47A72F34" w14:textId="77777777" w:rsidR="00353B92" w:rsidRPr="00353B92" w:rsidRDefault="00353B92" w:rsidP="00353B92">
      <w:r w:rsidRPr="00353B92">
        <w:pict w14:anchorId="3AB7886E">
          <v:rect id="_x0000_i2829" style="width:0;height:1.5pt" o:hralign="center" o:hrstd="t" o:hr="t" fillcolor="#a0a0a0" stroked="f"/>
        </w:pict>
      </w:r>
    </w:p>
    <w:p w14:paraId="73CAB541" w14:textId="77777777" w:rsidR="00353B92" w:rsidRPr="00353B92" w:rsidRDefault="00353B92" w:rsidP="00353B92">
      <w:pPr>
        <w:rPr>
          <w:b/>
          <w:bCs/>
        </w:rPr>
      </w:pPr>
      <w:r w:rsidRPr="00353B92">
        <w:rPr>
          <w:b/>
          <w:bCs/>
        </w:rPr>
        <w:t>15. Interaction Principles</w:t>
      </w:r>
    </w:p>
    <w:p w14:paraId="429876E0" w14:textId="77777777" w:rsidR="00353B92" w:rsidRPr="00353B92" w:rsidRDefault="00353B92" w:rsidP="00353B92">
      <w:r w:rsidRPr="00353B92">
        <w:t>Every interaction should feel:</w:t>
      </w:r>
    </w:p>
    <w:p w14:paraId="6E153761" w14:textId="77777777" w:rsidR="00353B92" w:rsidRPr="00353B92" w:rsidRDefault="00353B92" w:rsidP="00353B92">
      <w:pPr>
        <w:numPr>
          <w:ilvl w:val="0"/>
          <w:numId w:val="183"/>
        </w:numPr>
      </w:pPr>
      <w:r w:rsidRPr="00353B92">
        <w:t xml:space="preserve">Immediate </w:t>
      </w:r>
    </w:p>
    <w:p w14:paraId="3EFA736F" w14:textId="77777777" w:rsidR="00353B92" w:rsidRPr="00353B92" w:rsidRDefault="00353B92" w:rsidP="00353B92">
      <w:pPr>
        <w:numPr>
          <w:ilvl w:val="0"/>
          <w:numId w:val="183"/>
        </w:numPr>
      </w:pPr>
      <w:r w:rsidRPr="00353B92">
        <w:t xml:space="preserve">Responsive </w:t>
      </w:r>
    </w:p>
    <w:p w14:paraId="292B3215" w14:textId="77777777" w:rsidR="00353B92" w:rsidRPr="00353B92" w:rsidRDefault="00353B92" w:rsidP="00353B92">
      <w:pPr>
        <w:numPr>
          <w:ilvl w:val="0"/>
          <w:numId w:val="183"/>
        </w:numPr>
      </w:pPr>
      <w:r w:rsidRPr="00353B92">
        <w:t xml:space="preserve">Smooth </w:t>
      </w:r>
    </w:p>
    <w:p w14:paraId="792D116A" w14:textId="77777777" w:rsidR="00353B92" w:rsidRPr="00353B92" w:rsidRDefault="00353B92" w:rsidP="00353B92">
      <w:pPr>
        <w:numPr>
          <w:ilvl w:val="0"/>
          <w:numId w:val="183"/>
        </w:numPr>
      </w:pPr>
      <w:r w:rsidRPr="00353B92">
        <w:t xml:space="preserve">Intentional </w:t>
      </w:r>
    </w:p>
    <w:p w14:paraId="5101FBC7" w14:textId="77777777" w:rsidR="00353B92" w:rsidRPr="00353B92" w:rsidRDefault="00353B92" w:rsidP="00353B92">
      <w:r w:rsidRPr="00353B92">
        <w:t>Avoid:</w:t>
      </w:r>
    </w:p>
    <w:p w14:paraId="5424ED44" w14:textId="77777777" w:rsidR="00353B92" w:rsidRPr="00353B92" w:rsidRDefault="00353B92" w:rsidP="00353B92">
      <w:pPr>
        <w:numPr>
          <w:ilvl w:val="0"/>
          <w:numId w:val="184"/>
        </w:numPr>
      </w:pPr>
      <w:r w:rsidRPr="00353B92">
        <w:t xml:space="preserve">Delayed responses </w:t>
      </w:r>
    </w:p>
    <w:p w14:paraId="27AF19BA" w14:textId="77777777" w:rsidR="00353B92" w:rsidRPr="00353B92" w:rsidRDefault="00353B92" w:rsidP="00353B92">
      <w:pPr>
        <w:numPr>
          <w:ilvl w:val="0"/>
          <w:numId w:val="184"/>
        </w:numPr>
      </w:pPr>
      <w:r w:rsidRPr="00353B92">
        <w:t xml:space="preserve">Abrupt UI changes </w:t>
      </w:r>
    </w:p>
    <w:p w14:paraId="037ACE1D" w14:textId="77777777" w:rsidR="00353B92" w:rsidRPr="00353B92" w:rsidRDefault="00353B92" w:rsidP="00353B92">
      <w:pPr>
        <w:numPr>
          <w:ilvl w:val="0"/>
          <w:numId w:val="184"/>
        </w:numPr>
      </w:pPr>
      <w:r w:rsidRPr="00353B92">
        <w:t xml:space="preserve">Unexpected navigation </w:t>
      </w:r>
    </w:p>
    <w:p w14:paraId="1941E456" w14:textId="77777777" w:rsidR="00353B92" w:rsidRPr="00353B92" w:rsidRDefault="00353B92" w:rsidP="00353B92">
      <w:r w:rsidRPr="00353B92">
        <w:pict w14:anchorId="2DF9AED1">
          <v:rect id="_x0000_i2830" style="width:0;height:1.5pt" o:hralign="center" o:hrstd="t" o:hr="t" fillcolor="#a0a0a0" stroked="f"/>
        </w:pict>
      </w:r>
    </w:p>
    <w:p w14:paraId="0FE17AC1" w14:textId="77777777" w:rsidR="00353B92" w:rsidRPr="00353B92" w:rsidRDefault="00353B92" w:rsidP="00353B92">
      <w:pPr>
        <w:rPr>
          <w:b/>
          <w:bCs/>
        </w:rPr>
      </w:pPr>
      <w:r w:rsidRPr="00353B92">
        <w:rPr>
          <w:b/>
          <w:bCs/>
        </w:rPr>
        <w:t>16. Empty States</w:t>
      </w:r>
    </w:p>
    <w:p w14:paraId="582F0AD7" w14:textId="77777777" w:rsidR="00353B92" w:rsidRPr="00353B92" w:rsidRDefault="00353B92" w:rsidP="00353B92">
      <w:r w:rsidRPr="00353B92">
        <w:t>If a page contains no data, display meaningful placeholders.</w:t>
      </w:r>
    </w:p>
    <w:p w14:paraId="1FBFB3F2" w14:textId="77777777" w:rsidR="00353B92" w:rsidRPr="00353B92" w:rsidRDefault="00353B92" w:rsidP="00353B92">
      <w:r w:rsidRPr="00353B92">
        <w:t>Examples:</w:t>
      </w:r>
    </w:p>
    <w:p w14:paraId="18671C97" w14:textId="77777777" w:rsidR="00353B92" w:rsidRPr="00353B92" w:rsidRDefault="00353B92" w:rsidP="00353B92">
      <w:r w:rsidRPr="00353B92">
        <w:t>Fleet:</w:t>
      </w:r>
    </w:p>
    <w:p w14:paraId="46C07FE2" w14:textId="77777777" w:rsidR="00353B92" w:rsidRPr="00353B92" w:rsidRDefault="00353B92" w:rsidP="00353B92">
      <w:r w:rsidRPr="00353B92">
        <w:t>"No drones available."</w:t>
      </w:r>
    </w:p>
    <w:p w14:paraId="61F6CF53" w14:textId="77777777" w:rsidR="00353B92" w:rsidRPr="00353B92" w:rsidRDefault="00353B92" w:rsidP="00353B92">
      <w:r w:rsidRPr="00353B92">
        <w:t>Delivery:</w:t>
      </w:r>
    </w:p>
    <w:p w14:paraId="547C9544" w14:textId="77777777" w:rsidR="00353B92" w:rsidRPr="00353B92" w:rsidRDefault="00353B92" w:rsidP="00353B92">
      <w:r w:rsidRPr="00353B92">
        <w:t>"No active deliveries."</w:t>
      </w:r>
    </w:p>
    <w:p w14:paraId="4A77440B" w14:textId="77777777" w:rsidR="00353B92" w:rsidRPr="00353B92" w:rsidRDefault="00353B92" w:rsidP="00353B92">
      <w:r w:rsidRPr="00353B92">
        <w:lastRenderedPageBreak/>
        <w:t>Analytics:</w:t>
      </w:r>
    </w:p>
    <w:p w14:paraId="5C7A3AE1" w14:textId="77777777" w:rsidR="00353B92" w:rsidRPr="00353B92" w:rsidRDefault="00353B92" w:rsidP="00353B92">
      <w:r w:rsidRPr="00353B92">
        <w:t>"No analytics data yet."</w:t>
      </w:r>
    </w:p>
    <w:p w14:paraId="58319E42" w14:textId="77777777" w:rsidR="00353B92" w:rsidRPr="00353B92" w:rsidRDefault="00353B92" w:rsidP="00353B92">
      <w:r w:rsidRPr="00353B92">
        <w:t>Route:</w:t>
      </w:r>
    </w:p>
    <w:p w14:paraId="02911FA0" w14:textId="77777777" w:rsidR="00353B92" w:rsidRPr="00353B92" w:rsidRDefault="00353B92" w:rsidP="00353B92">
      <w:r w:rsidRPr="00353B92">
        <w:t>"Select a warehouse and destination to generate a route."</w:t>
      </w:r>
    </w:p>
    <w:p w14:paraId="1476E1D8" w14:textId="77777777" w:rsidR="00353B92" w:rsidRPr="00353B92" w:rsidRDefault="00353B92" w:rsidP="00353B92">
      <w:r w:rsidRPr="00353B92">
        <w:t>Avoid blank pages.</w:t>
      </w:r>
    </w:p>
    <w:p w14:paraId="2FC2CF19" w14:textId="77777777" w:rsidR="00353B92" w:rsidRPr="00353B92" w:rsidRDefault="00353B92" w:rsidP="00353B92">
      <w:r w:rsidRPr="00353B92">
        <w:pict w14:anchorId="5EB44D02">
          <v:rect id="_x0000_i2831" style="width:0;height:1.5pt" o:hralign="center" o:hrstd="t" o:hr="t" fillcolor="#a0a0a0" stroked="f"/>
        </w:pict>
      </w:r>
    </w:p>
    <w:p w14:paraId="5F8FC254" w14:textId="77777777" w:rsidR="00353B92" w:rsidRPr="00353B92" w:rsidRDefault="00353B92" w:rsidP="00353B92">
      <w:pPr>
        <w:rPr>
          <w:b/>
          <w:bCs/>
        </w:rPr>
      </w:pPr>
      <w:r w:rsidRPr="00353B92">
        <w:rPr>
          <w:b/>
          <w:bCs/>
        </w:rPr>
        <w:t>17. Loading States</w:t>
      </w:r>
    </w:p>
    <w:p w14:paraId="291EFEF6" w14:textId="77777777" w:rsidR="00353B92" w:rsidRPr="00353B92" w:rsidRDefault="00353B92" w:rsidP="00353B92">
      <w:r w:rsidRPr="00353B92">
        <w:t>Every data-fetching page must include loading indicators.</w:t>
      </w:r>
    </w:p>
    <w:p w14:paraId="2527F32B" w14:textId="77777777" w:rsidR="00353B92" w:rsidRPr="00353B92" w:rsidRDefault="00353B92" w:rsidP="00353B92">
      <w:r w:rsidRPr="00353B92">
        <w:t>Preferred order:</w:t>
      </w:r>
    </w:p>
    <w:p w14:paraId="08A87D42" w14:textId="77777777" w:rsidR="00353B92" w:rsidRPr="00353B92" w:rsidRDefault="00353B92" w:rsidP="00353B92">
      <w:pPr>
        <w:numPr>
          <w:ilvl w:val="0"/>
          <w:numId w:val="185"/>
        </w:numPr>
      </w:pPr>
      <w:r w:rsidRPr="00353B92">
        <w:t xml:space="preserve">Skeleton loaders </w:t>
      </w:r>
    </w:p>
    <w:p w14:paraId="42DA0F23" w14:textId="77777777" w:rsidR="00353B92" w:rsidRPr="00353B92" w:rsidRDefault="00353B92" w:rsidP="00353B92">
      <w:pPr>
        <w:numPr>
          <w:ilvl w:val="0"/>
          <w:numId w:val="185"/>
        </w:numPr>
      </w:pPr>
      <w:r w:rsidRPr="00353B92">
        <w:t xml:space="preserve">Placeholder cards </w:t>
      </w:r>
    </w:p>
    <w:p w14:paraId="42839A77" w14:textId="77777777" w:rsidR="00353B92" w:rsidRPr="00353B92" w:rsidRDefault="00353B92" w:rsidP="00353B92">
      <w:pPr>
        <w:numPr>
          <w:ilvl w:val="0"/>
          <w:numId w:val="185"/>
        </w:numPr>
      </w:pPr>
      <w:r w:rsidRPr="00353B92">
        <w:t xml:space="preserve">Spinner (only when appropriate) </w:t>
      </w:r>
    </w:p>
    <w:p w14:paraId="4DC99E85" w14:textId="77777777" w:rsidR="00353B92" w:rsidRPr="00353B92" w:rsidRDefault="00353B92" w:rsidP="00353B92">
      <w:r w:rsidRPr="00353B92">
        <w:t>Never leave the interface blank while waiting for data.</w:t>
      </w:r>
    </w:p>
    <w:p w14:paraId="4AD3459C" w14:textId="77777777" w:rsidR="00353B92" w:rsidRPr="00353B92" w:rsidRDefault="00353B92" w:rsidP="00353B92">
      <w:r w:rsidRPr="00353B92">
        <w:pict w14:anchorId="45FB31B3">
          <v:rect id="_x0000_i2832" style="width:0;height:1.5pt" o:hralign="center" o:hrstd="t" o:hr="t" fillcolor="#a0a0a0" stroked="f"/>
        </w:pict>
      </w:r>
    </w:p>
    <w:p w14:paraId="26223DBA" w14:textId="77777777" w:rsidR="00353B92" w:rsidRPr="00353B92" w:rsidRDefault="00353B92" w:rsidP="00353B92">
      <w:pPr>
        <w:rPr>
          <w:b/>
          <w:bCs/>
        </w:rPr>
      </w:pPr>
      <w:r w:rsidRPr="00353B92">
        <w:rPr>
          <w:b/>
          <w:bCs/>
        </w:rPr>
        <w:t>18. Error States</w:t>
      </w:r>
    </w:p>
    <w:p w14:paraId="0AA6CA10" w14:textId="77777777" w:rsidR="00353B92" w:rsidRPr="00353B92" w:rsidRDefault="00353B92" w:rsidP="00353B92">
      <w:r w:rsidRPr="00353B92">
        <w:t>When an error occurs:</w:t>
      </w:r>
    </w:p>
    <w:p w14:paraId="3BA271D9" w14:textId="77777777" w:rsidR="00353B92" w:rsidRPr="00353B92" w:rsidRDefault="00353B92" w:rsidP="00353B92">
      <w:pPr>
        <w:numPr>
          <w:ilvl w:val="0"/>
          <w:numId w:val="186"/>
        </w:numPr>
      </w:pPr>
      <w:r w:rsidRPr="00353B92">
        <w:t xml:space="preserve">Explain what happened. </w:t>
      </w:r>
    </w:p>
    <w:p w14:paraId="61F667D9" w14:textId="77777777" w:rsidR="00353B92" w:rsidRPr="00353B92" w:rsidRDefault="00353B92" w:rsidP="00353B92">
      <w:pPr>
        <w:numPr>
          <w:ilvl w:val="0"/>
          <w:numId w:val="186"/>
        </w:numPr>
      </w:pPr>
      <w:r w:rsidRPr="00353B92">
        <w:t xml:space="preserve">Suggest a corrective action. </w:t>
      </w:r>
    </w:p>
    <w:p w14:paraId="44FADDC0" w14:textId="77777777" w:rsidR="00353B92" w:rsidRPr="00353B92" w:rsidRDefault="00353B92" w:rsidP="00353B92">
      <w:pPr>
        <w:numPr>
          <w:ilvl w:val="0"/>
          <w:numId w:val="186"/>
        </w:numPr>
      </w:pPr>
      <w:r w:rsidRPr="00353B92">
        <w:t xml:space="preserve">Allow retry. </w:t>
      </w:r>
    </w:p>
    <w:p w14:paraId="6719FA7F" w14:textId="77777777" w:rsidR="00353B92" w:rsidRPr="00353B92" w:rsidRDefault="00353B92" w:rsidP="00353B92">
      <w:r w:rsidRPr="00353B92">
        <w:t>Example:</w:t>
      </w:r>
    </w:p>
    <w:p w14:paraId="6AABBB9E" w14:textId="77777777" w:rsidR="00353B92" w:rsidRPr="00353B92" w:rsidRDefault="00353B92" w:rsidP="00353B92">
      <w:r w:rsidRPr="00353B92">
        <w:t>"Unable to load fleet data. Please check your connection and try again."</w:t>
      </w:r>
    </w:p>
    <w:p w14:paraId="5949824D" w14:textId="77777777" w:rsidR="00353B92" w:rsidRPr="00353B92" w:rsidRDefault="00353B92" w:rsidP="00353B92">
      <w:r w:rsidRPr="00353B92">
        <w:t>Avoid technical jargon for end users.</w:t>
      </w:r>
    </w:p>
    <w:p w14:paraId="74189F02" w14:textId="77777777" w:rsidR="00353B92" w:rsidRPr="00353B92" w:rsidRDefault="00353B92" w:rsidP="00353B92">
      <w:r w:rsidRPr="00353B92">
        <w:pict w14:anchorId="50AE700D">
          <v:rect id="_x0000_i2833" style="width:0;height:1.5pt" o:hralign="center" o:hrstd="t" o:hr="t" fillcolor="#a0a0a0" stroked="f"/>
        </w:pict>
      </w:r>
    </w:p>
    <w:p w14:paraId="6F99042A" w14:textId="77777777" w:rsidR="00353B92" w:rsidRPr="00353B92" w:rsidRDefault="00353B92" w:rsidP="00353B92">
      <w:pPr>
        <w:rPr>
          <w:b/>
          <w:bCs/>
        </w:rPr>
      </w:pPr>
      <w:r w:rsidRPr="00353B92">
        <w:rPr>
          <w:b/>
          <w:bCs/>
        </w:rPr>
        <w:t>19. Accessibility Guidelines</w:t>
      </w:r>
    </w:p>
    <w:p w14:paraId="5C41A396" w14:textId="77777777" w:rsidR="00353B92" w:rsidRPr="00353B92" w:rsidRDefault="00353B92" w:rsidP="00353B92">
      <w:r w:rsidRPr="00353B92">
        <w:t>The frontend should support:</w:t>
      </w:r>
    </w:p>
    <w:p w14:paraId="5D2D93B9" w14:textId="77777777" w:rsidR="00353B92" w:rsidRPr="00353B92" w:rsidRDefault="00353B92" w:rsidP="00353B92">
      <w:pPr>
        <w:numPr>
          <w:ilvl w:val="0"/>
          <w:numId w:val="187"/>
        </w:numPr>
      </w:pPr>
      <w:r w:rsidRPr="00353B92">
        <w:t xml:space="preserve">Keyboard navigation </w:t>
      </w:r>
    </w:p>
    <w:p w14:paraId="3888FF11" w14:textId="77777777" w:rsidR="00353B92" w:rsidRPr="00353B92" w:rsidRDefault="00353B92" w:rsidP="00353B92">
      <w:pPr>
        <w:numPr>
          <w:ilvl w:val="0"/>
          <w:numId w:val="187"/>
        </w:numPr>
      </w:pPr>
      <w:r w:rsidRPr="00353B92">
        <w:t xml:space="preserve">Visible focus indicators </w:t>
      </w:r>
    </w:p>
    <w:p w14:paraId="7AAE075D" w14:textId="77777777" w:rsidR="00353B92" w:rsidRPr="00353B92" w:rsidRDefault="00353B92" w:rsidP="00353B92">
      <w:pPr>
        <w:numPr>
          <w:ilvl w:val="0"/>
          <w:numId w:val="187"/>
        </w:numPr>
      </w:pPr>
      <w:r w:rsidRPr="00353B92">
        <w:t xml:space="preserve">Semantic HTML </w:t>
      </w:r>
    </w:p>
    <w:p w14:paraId="015D72F9" w14:textId="77777777" w:rsidR="00353B92" w:rsidRPr="00353B92" w:rsidRDefault="00353B92" w:rsidP="00353B92">
      <w:pPr>
        <w:numPr>
          <w:ilvl w:val="0"/>
          <w:numId w:val="187"/>
        </w:numPr>
      </w:pPr>
      <w:r w:rsidRPr="00353B92">
        <w:t xml:space="preserve">Sufficient color contrast </w:t>
      </w:r>
    </w:p>
    <w:p w14:paraId="79107B6B" w14:textId="77777777" w:rsidR="00353B92" w:rsidRPr="00353B92" w:rsidRDefault="00353B92" w:rsidP="00353B92">
      <w:pPr>
        <w:numPr>
          <w:ilvl w:val="0"/>
          <w:numId w:val="187"/>
        </w:numPr>
      </w:pPr>
      <w:r w:rsidRPr="00353B92">
        <w:t xml:space="preserve">Accessible labels for forms and buttons </w:t>
      </w:r>
    </w:p>
    <w:p w14:paraId="085BA439" w14:textId="77777777" w:rsidR="00353B92" w:rsidRPr="00353B92" w:rsidRDefault="00353B92" w:rsidP="00353B92">
      <w:r w:rsidRPr="00353B92">
        <w:t>Accessibility should be considered from the beginning rather than added later.</w:t>
      </w:r>
    </w:p>
    <w:p w14:paraId="3EB7D063" w14:textId="77777777" w:rsidR="00353B92" w:rsidRPr="00353B92" w:rsidRDefault="00353B92" w:rsidP="00353B92">
      <w:r w:rsidRPr="00353B92">
        <w:lastRenderedPageBreak/>
        <w:pict w14:anchorId="4F0D7C43">
          <v:rect id="_x0000_i2834" style="width:0;height:1.5pt" o:hralign="center" o:hrstd="t" o:hr="t" fillcolor="#a0a0a0" stroked="f"/>
        </w:pict>
      </w:r>
    </w:p>
    <w:p w14:paraId="2CC229DA" w14:textId="77777777" w:rsidR="00353B92" w:rsidRPr="00353B92" w:rsidRDefault="00353B92" w:rsidP="00353B92">
      <w:pPr>
        <w:rPr>
          <w:b/>
          <w:bCs/>
        </w:rPr>
      </w:pPr>
      <w:r w:rsidRPr="00353B92">
        <w:rPr>
          <w:b/>
          <w:bCs/>
        </w:rPr>
        <w:t>20. Success Criteria for Volume 2</w:t>
      </w:r>
    </w:p>
    <w:p w14:paraId="2FCC5967" w14:textId="77777777" w:rsidR="00353B92" w:rsidRPr="00353B92" w:rsidRDefault="00353B92" w:rsidP="00353B92">
      <w:r w:rsidRPr="00353B92">
        <w:t>The UI implementation is considered successful when:</w:t>
      </w:r>
    </w:p>
    <w:p w14:paraId="4D8E89A7" w14:textId="77777777" w:rsidR="00353B92" w:rsidRPr="00353B92" w:rsidRDefault="00353B92" w:rsidP="00353B92">
      <w:pPr>
        <w:numPr>
          <w:ilvl w:val="0"/>
          <w:numId w:val="188"/>
        </w:numPr>
      </w:pPr>
      <w:r w:rsidRPr="00353B92">
        <w:t xml:space="preserve">Navigation is intuitive. </w:t>
      </w:r>
    </w:p>
    <w:p w14:paraId="70439F36" w14:textId="77777777" w:rsidR="00353B92" w:rsidRPr="00353B92" w:rsidRDefault="00353B92" w:rsidP="00353B92">
      <w:pPr>
        <w:numPr>
          <w:ilvl w:val="0"/>
          <w:numId w:val="188"/>
        </w:numPr>
      </w:pPr>
      <w:r w:rsidRPr="00353B92">
        <w:t xml:space="preserve">The user journey is seamless. </w:t>
      </w:r>
    </w:p>
    <w:p w14:paraId="6D3FC8C2" w14:textId="77777777" w:rsidR="00353B92" w:rsidRPr="00353B92" w:rsidRDefault="00353B92" w:rsidP="00353B92">
      <w:pPr>
        <w:numPr>
          <w:ilvl w:val="0"/>
          <w:numId w:val="188"/>
        </w:numPr>
      </w:pPr>
      <w:r w:rsidRPr="00353B92">
        <w:t xml:space="preserve">Every page follows the locked design language. </w:t>
      </w:r>
    </w:p>
    <w:p w14:paraId="4305BB47" w14:textId="77777777" w:rsidR="00353B92" w:rsidRPr="00353B92" w:rsidRDefault="00353B92" w:rsidP="00353B92">
      <w:pPr>
        <w:numPr>
          <w:ilvl w:val="0"/>
          <w:numId w:val="188"/>
        </w:numPr>
      </w:pPr>
      <w:r w:rsidRPr="00353B92">
        <w:t xml:space="preserve">Layout consistency is maintained. </w:t>
      </w:r>
    </w:p>
    <w:p w14:paraId="4DEE75EC" w14:textId="77777777" w:rsidR="00353B92" w:rsidRPr="00353B92" w:rsidRDefault="00353B92" w:rsidP="00353B92">
      <w:pPr>
        <w:numPr>
          <w:ilvl w:val="0"/>
          <w:numId w:val="188"/>
        </w:numPr>
      </w:pPr>
      <w:r w:rsidRPr="00353B92">
        <w:t xml:space="preserve">Protected routes function correctly. </w:t>
      </w:r>
    </w:p>
    <w:p w14:paraId="502EC47D" w14:textId="77777777" w:rsidR="00353B92" w:rsidRPr="00353B92" w:rsidRDefault="00353B92" w:rsidP="00353B92">
      <w:pPr>
        <w:numPr>
          <w:ilvl w:val="0"/>
          <w:numId w:val="188"/>
        </w:numPr>
      </w:pPr>
      <w:r w:rsidRPr="00353B92">
        <w:t xml:space="preserve">Loading, empty, and error states are implemented. </w:t>
      </w:r>
    </w:p>
    <w:p w14:paraId="2D34BC83" w14:textId="77777777" w:rsidR="00353B92" w:rsidRPr="00353B92" w:rsidRDefault="00353B92" w:rsidP="00353B92">
      <w:pPr>
        <w:numPr>
          <w:ilvl w:val="0"/>
          <w:numId w:val="188"/>
        </w:numPr>
      </w:pPr>
      <w:r w:rsidRPr="00353B92">
        <w:t xml:space="preserve">Responsive behavior works as specified. </w:t>
      </w:r>
    </w:p>
    <w:p w14:paraId="5B30C3E8" w14:textId="77777777" w:rsidR="00353B92" w:rsidRPr="00353B92" w:rsidRDefault="00353B92" w:rsidP="00353B92">
      <w:r w:rsidRPr="00353B92">
        <w:pict w14:anchorId="5364F280">
          <v:rect id="_x0000_i2835" style="width:0;height:1.5pt" o:hralign="center" o:hrstd="t" o:hr="t" fillcolor="#a0a0a0" stroked="f"/>
        </w:pict>
      </w:r>
    </w:p>
    <w:p w14:paraId="78D87EB5" w14:textId="77777777" w:rsidR="00353B92" w:rsidRPr="00353B92" w:rsidRDefault="00353B92" w:rsidP="00353B92">
      <w:pPr>
        <w:rPr>
          <w:b/>
          <w:bCs/>
        </w:rPr>
      </w:pPr>
      <w:r w:rsidRPr="00353B92">
        <w:rPr>
          <w:b/>
          <w:bCs/>
        </w:rPr>
        <w:t>21. Locked Rules for Section 1</w:t>
      </w:r>
    </w:p>
    <w:p w14:paraId="2481E762" w14:textId="77777777" w:rsidR="00353B92" w:rsidRPr="00353B92" w:rsidRDefault="00353B92" w:rsidP="00353B92">
      <w:r w:rsidRPr="00353B92">
        <w:t xml:space="preserve">The following decisions are </w:t>
      </w:r>
      <w:r w:rsidRPr="00353B92">
        <w:rPr>
          <w:b/>
          <w:bCs/>
        </w:rPr>
        <w:t>locked</w:t>
      </w:r>
      <w:r w:rsidRPr="00353B92">
        <w:t>:</w:t>
      </w:r>
    </w:p>
    <w:p w14:paraId="2696575F" w14:textId="77777777" w:rsidR="00353B92" w:rsidRPr="00353B92" w:rsidRDefault="00353B92" w:rsidP="00353B92">
      <w:pPr>
        <w:numPr>
          <w:ilvl w:val="0"/>
          <w:numId w:val="189"/>
        </w:numPr>
      </w:pPr>
      <w:r w:rsidRPr="00353B92">
        <w:t xml:space="preserve">Landing → Login → Dashboard flow. </w:t>
      </w:r>
    </w:p>
    <w:p w14:paraId="70A296E6" w14:textId="77777777" w:rsidR="00353B92" w:rsidRPr="00353B92" w:rsidRDefault="00353B92" w:rsidP="00353B92">
      <w:pPr>
        <w:numPr>
          <w:ilvl w:val="0"/>
          <w:numId w:val="189"/>
        </w:numPr>
      </w:pPr>
      <w:r w:rsidRPr="00353B92">
        <w:t xml:space="preserve">Dashboard is the central navigation hub. </w:t>
      </w:r>
    </w:p>
    <w:p w14:paraId="2883E905" w14:textId="77777777" w:rsidR="00353B92" w:rsidRPr="00353B92" w:rsidRDefault="00353B92" w:rsidP="00353B92">
      <w:pPr>
        <w:numPr>
          <w:ilvl w:val="0"/>
          <w:numId w:val="189"/>
        </w:numPr>
      </w:pPr>
      <w:r w:rsidRPr="00353B92">
        <w:t xml:space="preserve">Sidebar remains identical across all authenticated pages. </w:t>
      </w:r>
    </w:p>
    <w:p w14:paraId="678F3B35" w14:textId="77777777" w:rsidR="00353B92" w:rsidRPr="00353B92" w:rsidRDefault="00353B92" w:rsidP="00353B92">
      <w:pPr>
        <w:numPr>
          <w:ilvl w:val="0"/>
          <w:numId w:val="189"/>
        </w:numPr>
      </w:pPr>
      <w:r w:rsidRPr="00353B92">
        <w:t xml:space="preserve">Header remains consistent across modules. </w:t>
      </w:r>
    </w:p>
    <w:p w14:paraId="7CDF4AA6" w14:textId="77777777" w:rsidR="00353B92" w:rsidRPr="00353B92" w:rsidRDefault="00353B92" w:rsidP="00353B92">
      <w:pPr>
        <w:numPr>
          <w:ilvl w:val="0"/>
          <w:numId w:val="189"/>
        </w:numPr>
      </w:pPr>
      <w:r w:rsidRPr="00353B92">
        <w:t xml:space="preserve">Module navigation occurs through the sidebar. </w:t>
      </w:r>
    </w:p>
    <w:p w14:paraId="1D3FBFD0" w14:textId="77777777" w:rsidR="00353B92" w:rsidRPr="00353B92" w:rsidRDefault="00353B92" w:rsidP="00353B92">
      <w:pPr>
        <w:numPr>
          <w:ilvl w:val="0"/>
          <w:numId w:val="189"/>
        </w:numPr>
      </w:pPr>
      <w:r w:rsidRPr="00353B92">
        <w:t xml:space="preserve">No unauthorized access to protected pages. </w:t>
      </w:r>
    </w:p>
    <w:p w14:paraId="31AE4BA1" w14:textId="77777777" w:rsidR="00353B92" w:rsidRPr="00353B92" w:rsidRDefault="00353B92" w:rsidP="00353B92">
      <w:pPr>
        <w:numPr>
          <w:ilvl w:val="0"/>
          <w:numId w:val="189"/>
        </w:numPr>
      </w:pPr>
      <w:r w:rsidRPr="00353B92">
        <w:t xml:space="preserve">Simple transitions only in Version 1.0. </w:t>
      </w:r>
    </w:p>
    <w:p w14:paraId="06983AC1" w14:textId="77777777" w:rsidR="00353B92" w:rsidRPr="00353B92" w:rsidRDefault="00353B92" w:rsidP="00353B92">
      <w:pPr>
        <w:numPr>
          <w:ilvl w:val="0"/>
          <w:numId w:val="189"/>
        </w:numPr>
      </w:pPr>
      <w:r w:rsidRPr="00353B92">
        <w:t xml:space="preserve">Future animation upgrades will be documented separately. </w:t>
      </w:r>
    </w:p>
    <w:p w14:paraId="1912BABC" w14:textId="77777777" w:rsidR="00353B92" w:rsidRPr="00353B92" w:rsidRDefault="00353B92" w:rsidP="00353B92">
      <w:r w:rsidRPr="00353B92">
        <w:pict w14:anchorId="62B8025F">
          <v:rect id="_x0000_i2836" style="width:0;height:1.5pt" o:hralign="center" o:hrstd="t" o:hr="t" fillcolor="#a0a0a0" stroked="f"/>
        </w:pict>
      </w:r>
    </w:p>
    <w:p w14:paraId="7E926FBF" w14:textId="77777777" w:rsidR="00353B92" w:rsidRPr="00353B92" w:rsidRDefault="00353B92" w:rsidP="00353B92">
      <w:pPr>
        <w:rPr>
          <w:b/>
          <w:bCs/>
        </w:rPr>
      </w:pPr>
      <w:r w:rsidRPr="00353B92">
        <w:rPr>
          <w:b/>
          <w:bCs/>
        </w:rPr>
        <w:t>End of Volume 2 – Section 1</w:t>
      </w:r>
    </w:p>
    <w:p w14:paraId="52D5EE18" w14:textId="77777777" w:rsidR="00353B92" w:rsidRPr="00353B92" w:rsidRDefault="00353B92" w:rsidP="00353B92">
      <w:r w:rsidRPr="00353B92">
        <w:rPr>
          <w:b/>
          <w:bCs/>
        </w:rPr>
        <w:t>Estimated formatted length:</w:t>
      </w:r>
      <w:r w:rsidRPr="00353B92">
        <w:t xml:space="preserve"> </w:t>
      </w:r>
      <w:r w:rsidRPr="00353B92">
        <w:rPr>
          <w:b/>
          <w:bCs/>
        </w:rPr>
        <w:t>10–12 pages</w:t>
      </w:r>
    </w:p>
    <w:p w14:paraId="7A292037" w14:textId="77777777" w:rsidR="00353B92" w:rsidRPr="00353B92" w:rsidRDefault="00353B92" w:rsidP="00353B92">
      <w:pPr>
        <w:rPr>
          <w:b/>
          <w:bCs/>
        </w:rPr>
      </w:pPr>
      <w:r w:rsidRPr="00353B92">
        <w:rPr>
          <w:b/>
          <w:bCs/>
        </w:rPr>
        <w:t>DRONE DELIVERY NAVIGATION SYSTEM</w:t>
      </w:r>
    </w:p>
    <w:p w14:paraId="16C5DD5D" w14:textId="77777777" w:rsidR="00353B92" w:rsidRPr="00353B92" w:rsidRDefault="00353B92" w:rsidP="00353B92">
      <w:pPr>
        <w:rPr>
          <w:b/>
          <w:bCs/>
        </w:rPr>
      </w:pPr>
      <w:r w:rsidRPr="00353B92">
        <w:rPr>
          <w:b/>
          <w:bCs/>
        </w:rPr>
        <w:t>VOLUME 2 – UI/UX &amp; FRONTEND SPECIFICATION</w:t>
      </w:r>
    </w:p>
    <w:p w14:paraId="3FC9E42B" w14:textId="77777777" w:rsidR="00353B92" w:rsidRPr="00353B92" w:rsidRDefault="00353B92" w:rsidP="00353B92">
      <w:pPr>
        <w:rPr>
          <w:b/>
          <w:bCs/>
        </w:rPr>
      </w:pPr>
      <w:r w:rsidRPr="00353B92">
        <w:rPr>
          <w:b/>
          <w:bCs/>
        </w:rPr>
        <w:t>SECTION 2</w:t>
      </w:r>
    </w:p>
    <w:p w14:paraId="3F4325FB" w14:textId="77777777" w:rsidR="00353B92" w:rsidRPr="00353B92" w:rsidRDefault="00353B92" w:rsidP="00353B92">
      <w:pPr>
        <w:rPr>
          <w:b/>
          <w:bCs/>
        </w:rPr>
      </w:pPr>
      <w:r w:rsidRPr="00353B92">
        <w:rPr>
          <w:b/>
          <w:bCs/>
        </w:rPr>
        <w:t>Landing Page Specification</w:t>
      </w:r>
    </w:p>
    <w:p w14:paraId="0E14D84B" w14:textId="77777777" w:rsidR="00353B92" w:rsidRPr="00353B92" w:rsidRDefault="00353B92" w:rsidP="00353B92">
      <w:r w:rsidRPr="00353B92">
        <w:pict w14:anchorId="4B386403">
          <v:rect id="_x0000_i3009" style="width:0;height:1.5pt" o:hralign="center" o:hrstd="t" o:hr="t" fillcolor="#a0a0a0" stroked="f"/>
        </w:pict>
      </w:r>
    </w:p>
    <w:p w14:paraId="50BA5B02" w14:textId="77777777" w:rsidR="00353B92" w:rsidRPr="00353B92" w:rsidRDefault="00353B92" w:rsidP="00353B92">
      <w:pPr>
        <w:rPr>
          <w:b/>
          <w:bCs/>
        </w:rPr>
      </w:pPr>
      <w:r w:rsidRPr="00353B92">
        <w:rPr>
          <w:b/>
          <w:bCs/>
        </w:rPr>
        <w:t>22. Landing Page Purpose</w:t>
      </w:r>
    </w:p>
    <w:p w14:paraId="18424A8C" w14:textId="77777777" w:rsidR="00353B92" w:rsidRPr="00353B92" w:rsidRDefault="00353B92" w:rsidP="00353B92">
      <w:r w:rsidRPr="00353B92">
        <w:t xml:space="preserve">The Landing Page is the </w:t>
      </w:r>
      <w:r w:rsidRPr="00353B92">
        <w:rPr>
          <w:b/>
          <w:bCs/>
        </w:rPr>
        <w:t>first impression</w:t>
      </w:r>
      <w:r w:rsidRPr="00353B92">
        <w:t xml:space="preserve"> of the Drone Delivery Navigation System.</w:t>
      </w:r>
    </w:p>
    <w:p w14:paraId="4232A923" w14:textId="77777777" w:rsidR="00353B92" w:rsidRPr="00353B92" w:rsidRDefault="00353B92" w:rsidP="00353B92">
      <w:r w:rsidRPr="00353B92">
        <w:lastRenderedPageBreak/>
        <w:t xml:space="preserve">Its purpose is </w:t>
      </w:r>
      <w:r w:rsidRPr="00353B92">
        <w:rPr>
          <w:b/>
          <w:bCs/>
        </w:rPr>
        <w:t>not</w:t>
      </w:r>
      <w:r w:rsidRPr="00353B92">
        <w:t xml:space="preserve"> to function as a traditional marketing website. Instead, it introduces the platform as a futuristic Drone Command Center and guides users toward authentication.</w:t>
      </w:r>
    </w:p>
    <w:p w14:paraId="2C8F7A1C" w14:textId="77777777" w:rsidR="00353B92" w:rsidRPr="00353B92" w:rsidRDefault="00353B92" w:rsidP="00353B92">
      <w:r w:rsidRPr="00353B92">
        <w:t>The Landing Page should immediately communicate:</w:t>
      </w:r>
    </w:p>
    <w:p w14:paraId="174C4836" w14:textId="77777777" w:rsidR="00353B92" w:rsidRPr="00353B92" w:rsidRDefault="00353B92" w:rsidP="00353B92">
      <w:pPr>
        <w:numPr>
          <w:ilvl w:val="0"/>
          <w:numId w:val="190"/>
        </w:numPr>
      </w:pPr>
      <w:r w:rsidRPr="00353B92">
        <w:t xml:space="preserve">Professionalism </w:t>
      </w:r>
    </w:p>
    <w:p w14:paraId="647AF065" w14:textId="77777777" w:rsidR="00353B92" w:rsidRPr="00353B92" w:rsidRDefault="00353B92" w:rsidP="00353B92">
      <w:pPr>
        <w:numPr>
          <w:ilvl w:val="0"/>
          <w:numId w:val="190"/>
        </w:numPr>
      </w:pPr>
      <w:r w:rsidRPr="00353B92">
        <w:t xml:space="preserve">Innovation </w:t>
      </w:r>
    </w:p>
    <w:p w14:paraId="5B65360C" w14:textId="77777777" w:rsidR="00353B92" w:rsidRPr="00353B92" w:rsidRDefault="00353B92" w:rsidP="00353B92">
      <w:pPr>
        <w:numPr>
          <w:ilvl w:val="0"/>
          <w:numId w:val="190"/>
        </w:numPr>
      </w:pPr>
      <w:r w:rsidRPr="00353B92">
        <w:t xml:space="preserve">Reliability </w:t>
      </w:r>
    </w:p>
    <w:p w14:paraId="54D73EA7" w14:textId="77777777" w:rsidR="00353B92" w:rsidRPr="00353B92" w:rsidRDefault="00353B92" w:rsidP="00353B92">
      <w:pPr>
        <w:numPr>
          <w:ilvl w:val="0"/>
          <w:numId w:val="190"/>
        </w:numPr>
      </w:pPr>
      <w:r w:rsidRPr="00353B92">
        <w:t xml:space="preserve">Modern technology </w:t>
      </w:r>
    </w:p>
    <w:p w14:paraId="608B73C5" w14:textId="77777777" w:rsidR="00353B92" w:rsidRPr="00353B92" w:rsidRDefault="00353B92" w:rsidP="00353B92">
      <w:pPr>
        <w:numPr>
          <w:ilvl w:val="0"/>
          <w:numId w:val="190"/>
        </w:numPr>
      </w:pPr>
      <w:r w:rsidRPr="00353B92">
        <w:t xml:space="preserve">Premium software quality </w:t>
      </w:r>
    </w:p>
    <w:p w14:paraId="60E52402" w14:textId="77777777" w:rsidR="00353B92" w:rsidRPr="00353B92" w:rsidRDefault="00353B92" w:rsidP="00353B92">
      <w:r w:rsidRPr="00353B92">
        <w:t>The design should create excitement while remaining clean and minimal.</w:t>
      </w:r>
    </w:p>
    <w:p w14:paraId="51A33997" w14:textId="77777777" w:rsidR="00353B92" w:rsidRPr="00353B92" w:rsidRDefault="00353B92" w:rsidP="00353B92">
      <w:r w:rsidRPr="00353B92">
        <w:pict w14:anchorId="4D61A606">
          <v:rect id="_x0000_i3010" style="width:0;height:1.5pt" o:hralign="center" o:hrstd="t" o:hr="t" fillcolor="#a0a0a0" stroked="f"/>
        </w:pict>
      </w:r>
    </w:p>
    <w:p w14:paraId="7DE54007" w14:textId="77777777" w:rsidR="00353B92" w:rsidRPr="00353B92" w:rsidRDefault="00353B92" w:rsidP="00353B92">
      <w:pPr>
        <w:rPr>
          <w:b/>
          <w:bCs/>
        </w:rPr>
      </w:pPr>
      <w:r w:rsidRPr="00353B92">
        <w:rPr>
          <w:b/>
          <w:bCs/>
        </w:rPr>
        <w:t>23. Primary Objectives</w:t>
      </w:r>
    </w:p>
    <w:p w14:paraId="5ED63524" w14:textId="77777777" w:rsidR="00353B92" w:rsidRPr="00353B92" w:rsidRDefault="00353B92" w:rsidP="00353B92">
      <w:r w:rsidRPr="00353B92">
        <w:t>The Landing Page must achieve the following objectives:</w:t>
      </w:r>
    </w:p>
    <w:p w14:paraId="5AC195CB" w14:textId="77777777" w:rsidR="00353B92" w:rsidRPr="00353B92" w:rsidRDefault="00353B92" w:rsidP="00353B92">
      <w:pPr>
        <w:numPr>
          <w:ilvl w:val="0"/>
          <w:numId w:val="191"/>
        </w:numPr>
      </w:pPr>
      <w:r w:rsidRPr="00353B92">
        <w:t xml:space="preserve">Introduce the Drone Delivery Navigation System. </w:t>
      </w:r>
    </w:p>
    <w:p w14:paraId="4F9C8647" w14:textId="77777777" w:rsidR="00353B92" w:rsidRPr="00353B92" w:rsidRDefault="00353B92" w:rsidP="00353B92">
      <w:pPr>
        <w:numPr>
          <w:ilvl w:val="0"/>
          <w:numId w:val="191"/>
        </w:numPr>
      </w:pPr>
      <w:r w:rsidRPr="00353B92">
        <w:t xml:space="preserve">Explain the application's purpose. </w:t>
      </w:r>
    </w:p>
    <w:p w14:paraId="42D84376" w14:textId="77777777" w:rsidR="00353B92" w:rsidRPr="00353B92" w:rsidRDefault="00353B92" w:rsidP="00353B92">
      <w:pPr>
        <w:numPr>
          <w:ilvl w:val="0"/>
          <w:numId w:val="191"/>
        </w:numPr>
      </w:pPr>
      <w:r w:rsidRPr="00353B92">
        <w:t xml:space="preserve">Showcase the four core modules. </w:t>
      </w:r>
    </w:p>
    <w:p w14:paraId="7DA0CE65" w14:textId="77777777" w:rsidR="00353B92" w:rsidRPr="00353B92" w:rsidRDefault="00353B92" w:rsidP="00353B92">
      <w:pPr>
        <w:numPr>
          <w:ilvl w:val="0"/>
          <w:numId w:val="191"/>
        </w:numPr>
      </w:pPr>
      <w:r w:rsidRPr="00353B92">
        <w:t xml:space="preserve">Build user confidence through a polished interface. </w:t>
      </w:r>
    </w:p>
    <w:p w14:paraId="1D1AF24D" w14:textId="77777777" w:rsidR="00353B92" w:rsidRPr="00353B92" w:rsidRDefault="00353B92" w:rsidP="00353B92">
      <w:pPr>
        <w:numPr>
          <w:ilvl w:val="0"/>
          <w:numId w:val="191"/>
        </w:numPr>
      </w:pPr>
      <w:r w:rsidRPr="00353B92">
        <w:t xml:space="preserve">Encourage users to log in. </w:t>
      </w:r>
    </w:p>
    <w:p w14:paraId="2DCE4652" w14:textId="77777777" w:rsidR="00353B92" w:rsidRPr="00353B92" w:rsidRDefault="00353B92" w:rsidP="00353B92">
      <w:pPr>
        <w:numPr>
          <w:ilvl w:val="0"/>
          <w:numId w:val="191"/>
        </w:numPr>
      </w:pPr>
      <w:r w:rsidRPr="00353B92">
        <w:t xml:space="preserve">Establish the visual identity carried throughout the application. </w:t>
      </w:r>
    </w:p>
    <w:p w14:paraId="5D6C832A" w14:textId="77777777" w:rsidR="00353B92" w:rsidRPr="00353B92" w:rsidRDefault="00353B92" w:rsidP="00353B92">
      <w:r w:rsidRPr="00353B92">
        <w:pict w14:anchorId="362B1357">
          <v:rect id="_x0000_i3011" style="width:0;height:1.5pt" o:hralign="center" o:hrstd="t" o:hr="t" fillcolor="#a0a0a0" stroked="f"/>
        </w:pict>
      </w:r>
    </w:p>
    <w:p w14:paraId="26F0D81F" w14:textId="77777777" w:rsidR="00353B92" w:rsidRPr="00353B92" w:rsidRDefault="00353B92" w:rsidP="00353B92">
      <w:pPr>
        <w:rPr>
          <w:b/>
          <w:bCs/>
        </w:rPr>
      </w:pPr>
      <w:r w:rsidRPr="00353B92">
        <w:rPr>
          <w:b/>
          <w:bCs/>
        </w:rPr>
        <w:t>24. User Journey</w:t>
      </w:r>
    </w:p>
    <w:p w14:paraId="009FEC64" w14:textId="77777777" w:rsidR="00353B92" w:rsidRPr="00353B92" w:rsidRDefault="00353B92" w:rsidP="00353B92">
      <w:r w:rsidRPr="00353B92">
        <w:t>The Landing Page follows a simple user flow:</w:t>
      </w:r>
    </w:p>
    <w:p w14:paraId="123C649D" w14:textId="77777777" w:rsidR="00353B92" w:rsidRPr="00353B92" w:rsidRDefault="00353B92" w:rsidP="00353B92">
      <w:r w:rsidRPr="00353B92">
        <w:t>Visitor</w:t>
      </w:r>
    </w:p>
    <w:p w14:paraId="31EC9BED" w14:textId="77777777" w:rsidR="00353B92" w:rsidRPr="00353B92" w:rsidRDefault="00353B92" w:rsidP="00353B92">
      <w:r w:rsidRPr="00353B92">
        <w:t xml:space="preserve">   │</w:t>
      </w:r>
    </w:p>
    <w:p w14:paraId="5D269D9D" w14:textId="77777777" w:rsidR="00353B92" w:rsidRPr="00353B92" w:rsidRDefault="00353B92" w:rsidP="00353B92">
      <w:r w:rsidRPr="00353B92">
        <w:t xml:space="preserve">   </w:t>
      </w:r>
      <w:r w:rsidRPr="00353B92">
        <w:rPr>
          <w:rFonts w:ascii="Arial" w:hAnsi="Arial" w:cs="Arial"/>
        </w:rPr>
        <w:t>▼</w:t>
      </w:r>
    </w:p>
    <w:p w14:paraId="2D796F4F" w14:textId="77777777" w:rsidR="00353B92" w:rsidRPr="00353B92" w:rsidRDefault="00353B92" w:rsidP="00353B92">
      <w:r w:rsidRPr="00353B92">
        <w:t>Landing Page</w:t>
      </w:r>
    </w:p>
    <w:p w14:paraId="26AFEEA3" w14:textId="77777777" w:rsidR="00353B92" w:rsidRPr="00353B92" w:rsidRDefault="00353B92" w:rsidP="00353B92">
      <w:r w:rsidRPr="00353B92">
        <w:t xml:space="preserve">   │</w:t>
      </w:r>
    </w:p>
    <w:p w14:paraId="46629AE3"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Explore Features</w:t>
      </w:r>
    </w:p>
    <w:p w14:paraId="4FDCCEBB" w14:textId="77777777" w:rsidR="00353B92" w:rsidRPr="00353B92" w:rsidRDefault="00353B92" w:rsidP="00353B92">
      <w:r w:rsidRPr="00353B92">
        <w:t xml:space="preserve">   │</w:t>
      </w:r>
    </w:p>
    <w:p w14:paraId="64F3B4B9"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Scroll Through Sections</w:t>
      </w:r>
    </w:p>
    <w:p w14:paraId="74690069" w14:textId="77777777" w:rsidR="00353B92" w:rsidRPr="00353B92" w:rsidRDefault="00353B92" w:rsidP="00353B92">
      <w:r w:rsidRPr="00353B92">
        <w:t xml:space="preserve">   │</w:t>
      </w:r>
    </w:p>
    <w:p w14:paraId="7B41A8DD" w14:textId="77777777" w:rsidR="00353B92" w:rsidRPr="00353B92" w:rsidRDefault="00353B92" w:rsidP="00353B92">
      <w:r w:rsidRPr="00353B92">
        <w:t xml:space="preserve">   └── Click "Get Started"</w:t>
      </w:r>
    </w:p>
    <w:p w14:paraId="20F815B5" w14:textId="77777777" w:rsidR="00353B92" w:rsidRPr="00353B92" w:rsidRDefault="00353B92" w:rsidP="00353B92">
      <w:r w:rsidRPr="00353B92">
        <w:lastRenderedPageBreak/>
        <w:t xml:space="preserve">            │</w:t>
      </w:r>
    </w:p>
    <w:p w14:paraId="68657820" w14:textId="77777777" w:rsidR="00353B92" w:rsidRPr="00353B92" w:rsidRDefault="00353B92" w:rsidP="00353B92">
      <w:r w:rsidRPr="00353B92">
        <w:t xml:space="preserve">            </w:t>
      </w:r>
      <w:r w:rsidRPr="00353B92">
        <w:rPr>
          <w:rFonts w:ascii="Arial" w:hAnsi="Arial" w:cs="Arial"/>
        </w:rPr>
        <w:t>▼</w:t>
      </w:r>
    </w:p>
    <w:p w14:paraId="17BE4662" w14:textId="77777777" w:rsidR="00353B92" w:rsidRPr="00353B92" w:rsidRDefault="00353B92" w:rsidP="00353B92">
      <w:r w:rsidRPr="00353B92">
        <w:t xml:space="preserve">       Login Page</w:t>
      </w:r>
    </w:p>
    <w:p w14:paraId="799EE082" w14:textId="77777777" w:rsidR="00353B92" w:rsidRPr="00353B92" w:rsidRDefault="00353B92" w:rsidP="00353B92">
      <w:r w:rsidRPr="00353B92">
        <w:t>No additional navigation paths should distract the user.</w:t>
      </w:r>
    </w:p>
    <w:p w14:paraId="5F17E34B" w14:textId="77777777" w:rsidR="00353B92" w:rsidRPr="00353B92" w:rsidRDefault="00353B92" w:rsidP="00353B92">
      <w:r w:rsidRPr="00353B92">
        <w:pict w14:anchorId="2D91BE4F">
          <v:rect id="_x0000_i3012" style="width:0;height:1.5pt" o:hralign="center" o:hrstd="t" o:hr="t" fillcolor="#a0a0a0" stroked="f"/>
        </w:pict>
      </w:r>
    </w:p>
    <w:p w14:paraId="3277AF0E" w14:textId="77777777" w:rsidR="00353B92" w:rsidRPr="00353B92" w:rsidRDefault="00353B92" w:rsidP="00353B92">
      <w:pPr>
        <w:rPr>
          <w:b/>
          <w:bCs/>
        </w:rPr>
      </w:pPr>
      <w:r w:rsidRPr="00353B92">
        <w:rPr>
          <w:b/>
          <w:bCs/>
        </w:rPr>
        <w:t>25. Overall Layout</w:t>
      </w:r>
    </w:p>
    <w:p w14:paraId="34837AC3" w14:textId="77777777" w:rsidR="00353B92" w:rsidRPr="00353B92" w:rsidRDefault="00353B92" w:rsidP="00353B92">
      <w:r w:rsidRPr="00353B92">
        <w:t xml:space="preserve">The Landing Page is divided into </w:t>
      </w:r>
      <w:r w:rsidRPr="00353B92">
        <w:rPr>
          <w:b/>
          <w:bCs/>
        </w:rPr>
        <w:t>five major sections</w:t>
      </w:r>
      <w:r w:rsidRPr="00353B92">
        <w:t>:</w:t>
      </w:r>
    </w:p>
    <w:p w14:paraId="33095A0A" w14:textId="77777777" w:rsidR="00353B92" w:rsidRPr="00353B92" w:rsidRDefault="00353B92" w:rsidP="00353B92">
      <w:r w:rsidRPr="00353B92">
        <w:t>------------------------------------------------------</w:t>
      </w:r>
    </w:p>
    <w:p w14:paraId="08D00B40" w14:textId="77777777" w:rsidR="00353B92" w:rsidRPr="00353B92" w:rsidRDefault="00353B92" w:rsidP="00353B92">
      <w:r w:rsidRPr="00353B92">
        <w:t>Navigation Bar</w:t>
      </w:r>
    </w:p>
    <w:p w14:paraId="304C5305" w14:textId="77777777" w:rsidR="00353B92" w:rsidRPr="00353B92" w:rsidRDefault="00353B92" w:rsidP="00353B92">
      <w:r w:rsidRPr="00353B92">
        <w:t>------------------------------------------------------</w:t>
      </w:r>
    </w:p>
    <w:p w14:paraId="7B19A634" w14:textId="77777777" w:rsidR="00353B92" w:rsidRPr="00353B92" w:rsidRDefault="00353B92" w:rsidP="00353B92">
      <w:r w:rsidRPr="00353B92">
        <w:t>Hero Section</w:t>
      </w:r>
    </w:p>
    <w:p w14:paraId="220A0C5B" w14:textId="77777777" w:rsidR="00353B92" w:rsidRPr="00353B92" w:rsidRDefault="00353B92" w:rsidP="00353B92">
      <w:r w:rsidRPr="00353B92">
        <w:t>------------------------------------------------------</w:t>
      </w:r>
    </w:p>
    <w:p w14:paraId="7688D573" w14:textId="77777777" w:rsidR="00353B92" w:rsidRPr="00353B92" w:rsidRDefault="00353B92" w:rsidP="00353B92">
      <w:r w:rsidRPr="00353B92">
        <w:t>Core Features Section</w:t>
      </w:r>
    </w:p>
    <w:p w14:paraId="7A71872C" w14:textId="77777777" w:rsidR="00353B92" w:rsidRPr="00353B92" w:rsidRDefault="00353B92" w:rsidP="00353B92">
      <w:r w:rsidRPr="00353B92">
        <w:t>------------------------------------------------------</w:t>
      </w:r>
    </w:p>
    <w:p w14:paraId="705BA07D" w14:textId="77777777" w:rsidR="00353B92" w:rsidRPr="00353B92" w:rsidRDefault="00353B92" w:rsidP="00353B92">
      <w:r w:rsidRPr="00353B92">
        <w:t>Why Choose Our System Section</w:t>
      </w:r>
    </w:p>
    <w:p w14:paraId="0628BED8" w14:textId="77777777" w:rsidR="00353B92" w:rsidRPr="00353B92" w:rsidRDefault="00353B92" w:rsidP="00353B92">
      <w:r w:rsidRPr="00353B92">
        <w:t>------------------------------------------------------</w:t>
      </w:r>
    </w:p>
    <w:p w14:paraId="642E1971" w14:textId="77777777" w:rsidR="00353B92" w:rsidRPr="00353B92" w:rsidRDefault="00353B92" w:rsidP="00353B92">
      <w:r w:rsidRPr="00353B92">
        <w:t>Footer</w:t>
      </w:r>
    </w:p>
    <w:p w14:paraId="5792EE00" w14:textId="77777777" w:rsidR="00353B92" w:rsidRPr="00353B92" w:rsidRDefault="00353B92" w:rsidP="00353B92">
      <w:r w:rsidRPr="00353B92">
        <w:t>------------------------------------------------------</w:t>
      </w:r>
    </w:p>
    <w:p w14:paraId="3AC149B2" w14:textId="77777777" w:rsidR="00353B92" w:rsidRPr="00353B92" w:rsidRDefault="00353B92" w:rsidP="00353B92">
      <w:r w:rsidRPr="00353B92">
        <w:t>Each section occupies the full width of the viewport with generous spacing.</w:t>
      </w:r>
    </w:p>
    <w:p w14:paraId="24350762" w14:textId="77777777" w:rsidR="00353B92" w:rsidRPr="00353B92" w:rsidRDefault="00353B92" w:rsidP="00353B92">
      <w:r w:rsidRPr="00353B92">
        <w:pict w14:anchorId="4B3E9E09">
          <v:rect id="_x0000_i3013" style="width:0;height:1.5pt" o:hralign="center" o:hrstd="t" o:hr="t" fillcolor="#a0a0a0" stroked="f"/>
        </w:pict>
      </w:r>
    </w:p>
    <w:p w14:paraId="21690CA6" w14:textId="77777777" w:rsidR="00353B92" w:rsidRPr="00353B92" w:rsidRDefault="00353B92" w:rsidP="00353B92">
      <w:pPr>
        <w:rPr>
          <w:b/>
          <w:bCs/>
        </w:rPr>
      </w:pPr>
      <w:r w:rsidRPr="00353B92">
        <w:rPr>
          <w:b/>
          <w:bCs/>
        </w:rPr>
        <w:t>26. Navigation Bar</w:t>
      </w:r>
    </w:p>
    <w:p w14:paraId="5617122C" w14:textId="77777777" w:rsidR="00353B92" w:rsidRPr="00353B92" w:rsidRDefault="00353B92" w:rsidP="00353B92">
      <w:pPr>
        <w:rPr>
          <w:b/>
          <w:bCs/>
        </w:rPr>
      </w:pPr>
      <w:r w:rsidRPr="00353B92">
        <w:rPr>
          <w:b/>
          <w:bCs/>
        </w:rPr>
        <w:t>Purpose</w:t>
      </w:r>
    </w:p>
    <w:p w14:paraId="4E2101F8" w14:textId="77777777" w:rsidR="00353B92" w:rsidRPr="00353B92" w:rsidRDefault="00353B92" w:rsidP="00353B92">
      <w:r w:rsidRPr="00353B92">
        <w:t>Provide minimal navigation while maintaining focus on the primary call-to-action.</w:t>
      </w:r>
    </w:p>
    <w:p w14:paraId="635554B8" w14:textId="77777777" w:rsidR="00353B92" w:rsidRPr="00353B92" w:rsidRDefault="00353B92" w:rsidP="00353B92">
      <w:pPr>
        <w:rPr>
          <w:b/>
          <w:bCs/>
        </w:rPr>
      </w:pPr>
      <w:r w:rsidRPr="00353B92">
        <w:rPr>
          <w:b/>
          <w:bCs/>
        </w:rPr>
        <w:t>Layout</w:t>
      </w:r>
    </w:p>
    <w:p w14:paraId="5B9FF793" w14:textId="77777777" w:rsidR="00353B92" w:rsidRPr="00353B92" w:rsidRDefault="00353B92" w:rsidP="00353B92">
      <w:r w:rsidRPr="00353B92">
        <w:t>---------------------------------------------------------</w:t>
      </w:r>
    </w:p>
    <w:p w14:paraId="22E9AF5A" w14:textId="77777777" w:rsidR="00353B92" w:rsidRPr="00353B92" w:rsidRDefault="00353B92" w:rsidP="00353B92">
      <w:r w:rsidRPr="00353B92">
        <w:t>Logo</w:t>
      </w:r>
    </w:p>
    <w:p w14:paraId="79F8C737" w14:textId="77777777" w:rsidR="00353B92" w:rsidRPr="00353B92" w:rsidRDefault="00353B92" w:rsidP="00353B92"/>
    <w:p w14:paraId="57FF79AC" w14:textId="77777777" w:rsidR="00353B92" w:rsidRPr="00353B92" w:rsidRDefault="00353B92" w:rsidP="00353B92">
      <w:r w:rsidRPr="00353B92">
        <w:t xml:space="preserve">                Navigation Links</w:t>
      </w:r>
    </w:p>
    <w:p w14:paraId="7EEB9C83" w14:textId="77777777" w:rsidR="00353B92" w:rsidRPr="00353B92" w:rsidRDefault="00353B92" w:rsidP="00353B92"/>
    <w:p w14:paraId="2FE05669" w14:textId="77777777" w:rsidR="00353B92" w:rsidRPr="00353B92" w:rsidRDefault="00353B92" w:rsidP="00353B92">
      <w:r w:rsidRPr="00353B92">
        <w:t xml:space="preserve">                              Get Started Button</w:t>
      </w:r>
    </w:p>
    <w:p w14:paraId="4C5FC7B2" w14:textId="77777777" w:rsidR="00353B92" w:rsidRPr="00353B92" w:rsidRDefault="00353B92" w:rsidP="00353B92">
      <w:r w:rsidRPr="00353B92">
        <w:t>---------------------------------------------------------</w:t>
      </w:r>
    </w:p>
    <w:p w14:paraId="117CD16E" w14:textId="77777777" w:rsidR="00353B92" w:rsidRPr="00353B92" w:rsidRDefault="00353B92" w:rsidP="00353B92">
      <w:pPr>
        <w:rPr>
          <w:b/>
          <w:bCs/>
        </w:rPr>
      </w:pPr>
      <w:r w:rsidRPr="00353B92">
        <w:rPr>
          <w:b/>
          <w:bCs/>
        </w:rPr>
        <w:lastRenderedPageBreak/>
        <w:t>Left Side</w:t>
      </w:r>
    </w:p>
    <w:p w14:paraId="7C7B33A9" w14:textId="77777777" w:rsidR="00353B92" w:rsidRPr="00353B92" w:rsidRDefault="00353B92" w:rsidP="00353B92">
      <w:r w:rsidRPr="00353B92">
        <w:t>Application Logo</w:t>
      </w:r>
    </w:p>
    <w:p w14:paraId="1D79DE45" w14:textId="77777777" w:rsidR="00353B92" w:rsidRPr="00353B92" w:rsidRDefault="00353B92" w:rsidP="00353B92">
      <w:r w:rsidRPr="00353B92">
        <w:t>Text:</w:t>
      </w:r>
    </w:p>
    <w:p w14:paraId="6750CAEA" w14:textId="77777777" w:rsidR="00353B92" w:rsidRPr="00353B92" w:rsidRDefault="00353B92" w:rsidP="00353B92">
      <w:r w:rsidRPr="00353B92">
        <w:rPr>
          <w:b/>
          <w:bCs/>
        </w:rPr>
        <w:t>Drone Navigation System</w:t>
      </w:r>
    </w:p>
    <w:p w14:paraId="218568A6" w14:textId="77777777" w:rsidR="00353B92" w:rsidRPr="00353B92" w:rsidRDefault="00353B92" w:rsidP="00353B92">
      <w:pPr>
        <w:rPr>
          <w:b/>
          <w:bCs/>
        </w:rPr>
      </w:pPr>
      <w:r w:rsidRPr="00353B92">
        <w:rPr>
          <w:b/>
          <w:bCs/>
        </w:rPr>
        <w:t>Center</w:t>
      </w:r>
    </w:p>
    <w:p w14:paraId="160C6287" w14:textId="77777777" w:rsidR="00353B92" w:rsidRPr="00353B92" w:rsidRDefault="00353B92" w:rsidP="00353B92">
      <w:r w:rsidRPr="00353B92">
        <w:t>Navigation Links:</w:t>
      </w:r>
    </w:p>
    <w:p w14:paraId="742C8DB0" w14:textId="77777777" w:rsidR="00353B92" w:rsidRPr="00353B92" w:rsidRDefault="00353B92" w:rsidP="00353B92">
      <w:pPr>
        <w:numPr>
          <w:ilvl w:val="0"/>
          <w:numId w:val="192"/>
        </w:numPr>
      </w:pPr>
      <w:r w:rsidRPr="00353B92">
        <w:t xml:space="preserve">Home </w:t>
      </w:r>
    </w:p>
    <w:p w14:paraId="6C447F10" w14:textId="77777777" w:rsidR="00353B92" w:rsidRPr="00353B92" w:rsidRDefault="00353B92" w:rsidP="00353B92">
      <w:pPr>
        <w:numPr>
          <w:ilvl w:val="0"/>
          <w:numId w:val="192"/>
        </w:numPr>
      </w:pPr>
      <w:r w:rsidRPr="00353B92">
        <w:t xml:space="preserve">Features </w:t>
      </w:r>
    </w:p>
    <w:p w14:paraId="1ACB78D5" w14:textId="77777777" w:rsidR="00353B92" w:rsidRPr="00353B92" w:rsidRDefault="00353B92" w:rsidP="00353B92">
      <w:pPr>
        <w:numPr>
          <w:ilvl w:val="0"/>
          <w:numId w:val="192"/>
        </w:numPr>
      </w:pPr>
      <w:r w:rsidRPr="00353B92">
        <w:t xml:space="preserve">About </w:t>
      </w:r>
    </w:p>
    <w:p w14:paraId="0AE74C23" w14:textId="77777777" w:rsidR="00353B92" w:rsidRPr="00353B92" w:rsidRDefault="00353B92" w:rsidP="00353B92">
      <w:pPr>
        <w:rPr>
          <w:b/>
          <w:bCs/>
        </w:rPr>
      </w:pPr>
      <w:r w:rsidRPr="00353B92">
        <w:rPr>
          <w:b/>
          <w:bCs/>
        </w:rPr>
        <w:t>Right Side</w:t>
      </w:r>
    </w:p>
    <w:p w14:paraId="66609C80" w14:textId="77777777" w:rsidR="00353B92" w:rsidRPr="00353B92" w:rsidRDefault="00353B92" w:rsidP="00353B92">
      <w:r w:rsidRPr="00353B92">
        <w:t>Primary Button:</w:t>
      </w:r>
    </w:p>
    <w:p w14:paraId="2360C6C6" w14:textId="77777777" w:rsidR="00353B92" w:rsidRPr="00353B92" w:rsidRDefault="00353B92" w:rsidP="00353B92">
      <w:r w:rsidRPr="00353B92">
        <w:rPr>
          <w:b/>
          <w:bCs/>
        </w:rPr>
        <w:t>Get Started</w:t>
      </w:r>
    </w:p>
    <w:p w14:paraId="52B65F76" w14:textId="77777777" w:rsidR="00353B92" w:rsidRPr="00353B92" w:rsidRDefault="00353B92" w:rsidP="00353B92">
      <w:r w:rsidRPr="00353B92">
        <w:t>Clicking this button navigates to the Login Page.</w:t>
      </w:r>
    </w:p>
    <w:p w14:paraId="39792149" w14:textId="77777777" w:rsidR="00353B92" w:rsidRPr="00353B92" w:rsidRDefault="00353B92" w:rsidP="00353B92">
      <w:r w:rsidRPr="00353B92">
        <w:pict w14:anchorId="3C41A818">
          <v:rect id="_x0000_i3014" style="width:0;height:1.5pt" o:hralign="center" o:hrstd="t" o:hr="t" fillcolor="#a0a0a0" stroked="f"/>
        </w:pict>
      </w:r>
    </w:p>
    <w:p w14:paraId="76FECB2D" w14:textId="77777777" w:rsidR="00353B92" w:rsidRPr="00353B92" w:rsidRDefault="00353B92" w:rsidP="00353B92">
      <w:pPr>
        <w:rPr>
          <w:b/>
          <w:bCs/>
        </w:rPr>
      </w:pPr>
      <w:r w:rsidRPr="00353B92">
        <w:rPr>
          <w:b/>
          <w:bCs/>
        </w:rPr>
        <w:t>27. Hero Section</w:t>
      </w:r>
    </w:p>
    <w:p w14:paraId="27C57F80" w14:textId="77777777" w:rsidR="00353B92" w:rsidRPr="00353B92" w:rsidRDefault="00353B92" w:rsidP="00353B92">
      <w:r w:rsidRPr="00353B92">
        <w:t>The Hero Section is the visual centerpiece of the Landing Page.</w:t>
      </w:r>
    </w:p>
    <w:p w14:paraId="5EB9189B" w14:textId="77777777" w:rsidR="00353B92" w:rsidRPr="00353B92" w:rsidRDefault="00353B92" w:rsidP="00353B92">
      <w:pPr>
        <w:rPr>
          <w:b/>
          <w:bCs/>
        </w:rPr>
      </w:pPr>
      <w:r w:rsidRPr="00353B92">
        <w:rPr>
          <w:b/>
          <w:bCs/>
        </w:rPr>
        <w:t>Layout</w:t>
      </w:r>
    </w:p>
    <w:p w14:paraId="7DF1DA9B" w14:textId="77777777" w:rsidR="00353B92" w:rsidRPr="00353B92" w:rsidRDefault="00353B92" w:rsidP="00353B92">
      <w:r w:rsidRPr="00353B92">
        <w:t>------------------------------------------------------------</w:t>
      </w:r>
    </w:p>
    <w:p w14:paraId="425C6684" w14:textId="77777777" w:rsidR="00353B92" w:rsidRPr="00353B92" w:rsidRDefault="00353B92" w:rsidP="00353B92">
      <w:r w:rsidRPr="00353B92">
        <w:t xml:space="preserve">                HEADER</w:t>
      </w:r>
    </w:p>
    <w:p w14:paraId="6DD5B9AE" w14:textId="77777777" w:rsidR="00353B92" w:rsidRPr="00353B92" w:rsidRDefault="00353B92" w:rsidP="00353B92"/>
    <w:p w14:paraId="3B413F59" w14:textId="77777777" w:rsidR="00353B92" w:rsidRPr="00353B92" w:rsidRDefault="00353B92" w:rsidP="00353B92">
      <w:r w:rsidRPr="00353B92">
        <w:t>------------------------------------------------------------</w:t>
      </w:r>
    </w:p>
    <w:p w14:paraId="51280BFA" w14:textId="77777777" w:rsidR="00353B92" w:rsidRPr="00353B92" w:rsidRDefault="00353B92" w:rsidP="00353B92"/>
    <w:p w14:paraId="08605D13" w14:textId="77777777" w:rsidR="00353B92" w:rsidRPr="00353B92" w:rsidRDefault="00353B92" w:rsidP="00353B92">
      <w:r w:rsidRPr="00353B92">
        <w:t>LEFT SIDE                 RIGHT SIDE</w:t>
      </w:r>
    </w:p>
    <w:p w14:paraId="73DF60EA" w14:textId="77777777" w:rsidR="00353B92" w:rsidRPr="00353B92" w:rsidRDefault="00353B92" w:rsidP="00353B92"/>
    <w:p w14:paraId="5B95E7FE" w14:textId="77777777" w:rsidR="00353B92" w:rsidRPr="00353B92" w:rsidRDefault="00353B92" w:rsidP="00353B92">
      <w:r w:rsidRPr="00353B92">
        <w:t>Project Title             Premium Drone Illustration</w:t>
      </w:r>
    </w:p>
    <w:p w14:paraId="20F1E633" w14:textId="77777777" w:rsidR="00353B92" w:rsidRPr="00353B92" w:rsidRDefault="00353B92" w:rsidP="00353B92"/>
    <w:p w14:paraId="7B18EDB8" w14:textId="77777777" w:rsidR="00353B92" w:rsidRPr="00353B92" w:rsidRDefault="00353B92" w:rsidP="00353B92">
      <w:r w:rsidRPr="00353B92">
        <w:t>Description               Floating Elements</w:t>
      </w:r>
    </w:p>
    <w:p w14:paraId="066498B8" w14:textId="77777777" w:rsidR="00353B92" w:rsidRPr="00353B92" w:rsidRDefault="00353B92" w:rsidP="00353B92"/>
    <w:p w14:paraId="5C437B79" w14:textId="77777777" w:rsidR="00353B92" w:rsidRPr="00353B92" w:rsidRDefault="00353B92" w:rsidP="00353B92">
      <w:r w:rsidRPr="00353B92">
        <w:t>Buttons                   Ambient Effects</w:t>
      </w:r>
    </w:p>
    <w:p w14:paraId="23E4A661" w14:textId="77777777" w:rsidR="00353B92" w:rsidRPr="00353B92" w:rsidRDefault="00353B92" w:rsidP="00353B92"/>
    <w:p w14:paraId="15CF8D6A" w14:textId="77777777" w:rsidR="00353B92" w:rsidRPr="00353B92" w:rsidRDefault="00353B92" w:rsidP="00353B92">
      <w:r w:rsidRPr="00353B92">
        <w:t>------------------------------------------------------------</w:t>
      </w:r>
    </w:p>
    <w:p w14:paraId="5670DB7F" w14:textId="77777777" w:rsidR="00353B92" w:rsidRPr="00353B92" w:rsidRDefault="00353B92" w:rsidP="00353B92">
      <w:r w:rsidRPr="00353B92">
        <w:lastRenderedPageBreak/>
        <w:pict w14:anchorId="3DDA7EFB">
          <v:rect id="_x0000_i3015" style="width:0;height:1.5pt" o:hralign="center" o:hrstd="t" o:hr="t" fillcolor="#a0a0a0" stroked="f"/>
        </w:pict>
      </w:r>
    </w:p>
    <w:p w14:paraId="42A1759F" w14:textId="77777777" w:rsidR="00353B92" w:rsidRPr="00353B92" w:rsidRDefault="00353B92" w:rsidP="00353B92">
      <w:pPr>
        <w:rPr>
          <w:b/>
          <w:bCs/>
        </w:rPr>
      </w:pPr>
      <w:r w:rsidRPr="00353B92">
        <w:rPr>
          <w:b/>
          <w:bCs/>
        </w:rPr>
        <w:t>Left Content</w:t>
      </w:r>
    </w:p>
    <w:p w14:paraId="472A3079" w14:textId="77777777" w:rsidR="00353B92" w:rsidRPr="00353B92" w:rsidRDefault="00353B92" w:rsidP="00353B92">
      <w:r w:rsidRPr="00353B92">
        <w:t>Main Heading:</w:t>
      </w:r>
    </w:p>
    <w:p w14:paraId="38927863" w14:textId="77777777" w:rsidR="00353B92" w:rsidRPr="00353B92" w:rsidRDefault="00353B92" w:rsidP="00353B92">
      <w:r w:rsidRPr="00353B92">
        <w:rPr>
          <w:b/>
          <w:bCs/>
        </w:rPr>
        <w:t>Drone Delivery Navigation System</w:t>
      </w:r>
    </w:p>
    <w:p w14:paraId="66212D0D" w14:textId="77777777" w:rsidR="00353B92" w:rsidRPr="00353B92" w:rsidRDefault="00353B92" w:rsidP="00353B92">
      <w:r w:rsidRPr="00353B92">
        <w:t>Subheading:</w:t>
      </w:r>
    </w:p>
    <w:p w14:paraId="21CA49AE" w14:textId="77777777" w:rsidR="00353B92" w:rsidRPr="00353B92" w:rsidRDefault="00353B92" w:rsidP="00353B92">
      <w:r w:rsidRPr="00353B92">
        <w:rPr>
          <w:i/>
          <w:iCs/>
        </w:rPr>
        <w:t>"Intelligent Fleet Management Powered by Data Structures &amp; Algorithms."</w:t>
      </w:r>
    </w:p>
    <w:p w14:paraId="687958A6" w14:textId="77777777" w:rsidR="00353B92" w:rsidRPr="00353B92" w:rsidRDefault="00353B92" w:rsidP="00353B92">
      <w:r w:rsidRPr="00353B92">
        <w:t>Description:</w:t>
      </w:r>
    </w:p>
    <w:p w14:paraId="124ABA3D" w14:textId="77777777" w:rsidR="00353B92" w:rsidRPr="00353B92" w:rsidRDefault="00353B92" w:rsidP="00353B92">
      <w:r w:rsidRPr="00353B92">
        <w:t>A short paragraph describing how the system enables efficient fleet management, intelligent route planning, delivery tracking, and operational analytics.</w:t>
      </w:r>
    </w:p>
    <w:p w14:paraId="57D77925" w14:textId="77777777" w:rsidR="00353B92" w:rsidRPr="00353B92" w:rsidRDefault="00353B92" w:rsidP="00353B92">
      <w:r w:rsidRPr="00353B92">
        <w:t>Buttons:</w:t>
      </w:r>
    </w:p>
    <w:p w14:paraId="004F691F" w14:textId="77777777" w:rsidR="00353B92" w:rsidRPr="00353B92" w:rsidRDefault="00353B92" w:rsidP="00353B92">
      <w:pPr>
        <w:numPr>
          <w:ilvl w:val="0"/>
          <w:numId w:val="193"/>
        </w:numPr>
      </w:pPr>
      <w:r w:rsidRPr="00353B92">
        <w:t xml:space="preserve">Get Started </w:t>
      </w:r>
    </w:p>
    <w:p w14:paraId="0180743A" w14:textId="77777777" w:rsidR="00353B92" w:rsidRPr="00353B92" w:rsidRDefault="00353B92" w:rsidP="00353B92">
      <w:pPr>
        <w:numPr>
          <w:ilvl w:val="0"/>
          <w:numId w:val="193"/>
        </w:numPr>
      </w:pPr>
      <w:r w:rsidRPr="00353B92">
        <w:t xml:space="preserve">Learn More </w:t>
      </w:r>
    </w:p>
    <w:p w14:paraId="37F77DC2" w14:textId="77777777" w:rsidR="00353B92" w:rsidRPr="00353B92" w:rsidRDefault="00353B92" w:rsidP="00353B92">
      <w:r w:rsidRPr="00353B92">
        <w:pict w14:anchorId="024629FF">
          <v:rect id="_x0000_i3016" style="width:0;height:1.5pt" o:hralign="center" o:hrstd="t" o:hr="t" fillcolor="#a0a0a0" stroked="f"/>
        </w:pict>
      </w:r>
    </w:p>
    <w:p w14:paraId="2CA05587" w14:textId="77777777" w:rsidR="00353B92" w:rsidRPr="00353B92" w:rsidRDefault="00353B92" w:rsidP="00353B92">
      <w:pPr>
        <w:rPr>
          <w:b/>
          <w:bCs/>
        </w:rPr>
      </w:pPr>
      <w:r w:rsidRPr="00353B92">
        <w:rPr>
          <w:b/>
          <w:bCs/>
        </w:rPr>
        <w:t>Right Content</w:t>
      </w:r>
    </w:p>
    <w:p w14:paraId="1DFDF73C" w14:textId="77777777" w:rsidR="00353B92" w:rsidRPr="00353B92" w:rsidRDefault="00353B92" w:rsidP="00353B92">
      <w:r w:rsidRPr="00353B92">
        <w:t>A premium drone illustration floating above a futuristic city skyline.</w:t>
      </w:r>
    </w:p>
    <w:p w14:paraId="33026E72" w14:textId="77777777" w:rsidR="00353B92" w:rsidRPr="00353B92" w:rsidRDefault="00353B92" w:rsidP="00353B92">
      <w:r w:rsidRPr="00353B92">
        <w:t>The illustration should include:</w:t>
      </w:r>
    </w:p>
    <w:p w14:paraId="7F53E759" w14:textId="77777777" w:rsidR="00353B92" w:rsidRPr="00353B92" w:rsidRDefault="00353B92" w:rsidP="00353B92">
      <w:pPr>
        <w:numPr>
          <w:ilvl w:val="0"/>
          <w:numId w:val="194"/>
        </w:numPr>
      </w:pPr>
      <w:r w:rsidRPr="00353B92">
        <w:t xml:space="preserve">Soft shadows </w:t>
      </w:r>
    </w:p>
    <w:p w14:paraId="50DF3CAA" w14:textId="77777777" w:rsidR="00353B92" w:rsidRPr="00353B92" w:rsidRDefault="00353B92" w:rsidP="00353B92">
      <w:pPr>
        <w:numPr>
          <w:ilvl w:val="0"/>
          <w:numId w:val="194"/>
        </w:numPr>
      </w:pPr>
      <w:r w:rsidRPr="00353B92">
        <w:t xml:space="preserve">Ambient lighting </w:t>
      </w:r>
    </w:p>
    <w:p w14:paraId="1F271F00" w14:textId="77777777" w:rsidR="00353B92" w:rsidRPr="00353B92" w:rsidRDefault="00353B92" w:rsidP="00353B92">
      <w:pPr>
        <w:numPr>
          <w:ilvl w:val="0"/>
          <w:numId w:val="194"/>
        </w:numPr>
      </w:pPr>
      <w:r w:rsidRPr="00353B92">
        <w:t xml:space="preserve">Minimal floating motion (future enhancement) </w:t>
      </w:r>
    </w:p>
    <w:p w14:paraId="3ADD034A" w14:textId="77777777" w:rsidR="00353B92" w:rsidRPr="00353B92" w:rsidRDefault="00353B92" w:rsidP="00353B92">
      <w:pPr>
        <w:numPr>
          <w:ilvl w:val="0"/>
          <w:numId w:val="194"/>
        </w:numPr>
      </w:pPr>
      <w:r w:rsidRPr="00353B92">
        <w:t xml:space="preserve">Glassmorphism elements </w:t>
      </w:r>
    </w:p>
    <w:p w14:paraId="4BD401E1" w14:textId="77777777" w:rsidR="00353B92" w:rsidRPr="00353B92" w:rsidRDefault="00353B92" w:rsidP="00353B92">
      <w:pPr>
        <w:numPr>
          <w:ilvl w:val="0"/>
          <w:numId w:val="194"/>
        </w:numPr>
      </w:pPr>
      <w:r w:rsidRPr="00353B92">
        <w:t xml:space="preserve">Smooth gradients </w:t>
      </w:r>
    </w:p>
    <w:p w14:paraId="1F58DFF8" w14:textId="77777777" w:rsidR="00353B92" w:rsidRPr="00353B92" w:rsidRDefault="00353B92" w:rsidP="00353B92">
      <w:r w:rsidRPr="00353B92">
        <w:t>The drone should be the focal visual element.</w:t>
      </w:r>
    </w:p>
    <w:p w14:paraId="2F94EEA8" w14:textId="77777777" w:rsidR="00353B92" w:rsidRPr="00353B92" w:rsidRDefault="00353B92" w:rsidP="00353B92">
      <w:r w:rsidRPr="00353B92">
        <w:pict w14:anchorId="58C5C1B3">
          <v:rect id="_x0000_i3017" style="width:0;height:1.5pt" o:hralign="center" o:hrstd="t" o:hr="t" fillcolor="#a0a0a0" stroked="f"/>
        </w:pict>
      </w:r>
    </w:p>
    <w:p w14:paraId="7F947A65" w14:textId="77777777" w:rsidR="00353B92" w:rsidRPr="00353B92" w:rsidRDefault="00353B92" w:rsidP="00353B92">
      <w:pPr>
        <w:rPr>
          <w:b/>
          <w:bCs/>
        </w:rPr>
      </w:pPr>
      <w:r w:rsidRPr="00353B92">
        <w:rPr>
          <w:b/>
          <w:bCs/>
        </w:rPr>
        <w:t>28. Hero Background</w:t>
      </w:r>
    </w:p>
    <w:p w14:paraId="7E286CF3" w14:textId="77777777" w:rsidR="00353B92" w:rsidRPr="00353B92" w:rsidRDefault="00353B92" w:rsidP="00353B92">
      <w:r w:rsidRPr="00353B92">
        <w:t>The background should remain minimal.</w:t>
      </w:r>
    </w:p>
    <w:p w14:paraId="6FE894A5" w14:textId="77777777" w:rsidR="00353B92" w:rsidRPr="00353B92" w:rsidRDefault="00353B92" w:rsidP="00353B92">
      <w:r w:rsidRPr="00353B92">
        <w:t>Requirements:</w:t>
      </w:r>
    </w:p>
    <w:p w14:paraId="489B6D36" w14:textId="77777777" w:rsidR="00353B92" w:rsidRPr="00353B92" w:rsidRDefault="00353B92" w:rsidP="00353B92">
      <w:pPr>
        <w:numPr>
          <w:ilvl w:val="0"/>
          <w:numId w:val="195"/>
        </w:numPr>
      </w:pPr>
      <w:r w:rsidRPr="00353B92">
        <w:t xml:space="preserve">Soft blue gradient </w:t>
      </w:r>
    </w:p>
    <w:p w14:paraId="0DB9806B" w14:textId="77777777" w:rsidR="00353B92" w:rsidRPr="00353B92" w:rsidRDefault="00353B92" w:rsidP="00353B92">
      <w:pPr>
        <w:numPr>
          <w:ilvl w:val="0"/>
          <w:numId w:val="195"/>
        </w:numPr>
      </w:pPr>
      <w:r w:rsidRPr="00353B92">
        <w:t xml:space="preserve">Light city skyline silhouette </w:t>
      </w:r>
    </w:p>
    <w:p w14:paraId="20804D82" w14:textId="77777777" w:rsidR="00353B92" w:rsidRPr="00353B92" w:rsidRDefault="00353B92" w:rsidP="00353B92">
      <w:pPr>
        <w:numPr>
          <w:ilvl w:val="0"/>
          <w:numId w:val="195"/>
        </w:numPr>
      </w:pPr>
      <w:r w:rsidRPr="00353B92">
        <w:t xml:space="preserve">Ambient circular glow behind the drone </w:t>
      </w:r>
    </w:p>
    <w:p w14:paraId="752A3663" w14:textId="77777777" w:rsidR="00353B92" w:rsidRPr="00353B92" w:rsidRDefault="00353B92" w:rsidP="00353B92">
      <w:pPr>
        <w:numPr>
          <w:ilvl w:val="0"/>
          <w:numId w:val="195"/>
        </w:numPr>
      </w:pPr>
      <w:r w:rsidRPr="00353B92">
        <w:t xml:space="preserve">Subtle grid or abstract pattern </w:t>
      </w:r>
    </w:p>
    <w:p w14:paraId="6F755CB6" w14:textId="77777777" w:rsidR="00353B92" w:rsidRPr="00353B92" w:rsidRDefault="00353B92" w:rsidP="00353B92">
      <w:pPr>
        <w:numPr>
          <w:ilvl w:val="0"/>
          <w:numId w:val="195"/>
        </w:numPr>
      </w:pPr>
      <w:r w:rsidRPr="00353B92">
        <w:t xml:space="preserve">No visual clutter </w:t>
      </w:r>
    </w:p>
    <w:p w14:paraId="0472AFED" w14:textId="77777777" w:rsidR="00353B92" w:rsidRPr="00353B92" w:rsidRDefault="00353B92" w:rsidP="00353B92">
      <w:r w:rsidRPr="00353B92">
        <w:lastRenderedPageBreak/>
        <w:t>Avoid overly dark or neon themes.</w:t>
      </w:r>
    </w:p>
    <w:p w14:paraId="3ED3C9AD" w14:textId="77777777" w:rsidR="00353B92" w:rsidRPr="00353B92" w:rsidRDefault="00353B92" w:rsidP="00353B92">
      <w:r w:rsidRPr="00353B92">
        <w:pict w14:anchorId="35A4D45C">
          <v:rect id="_x0000_i3018" style="width:0;height:1.5pt" o:hralign="center" o:hrstd="t" o:hr="t" fillcolor="#a0a0a0" stroked="f"/>
        </w:pict>
      </w:r>
    </w:p>
    <w:p w14:paraId="5DECBCA0" w14:textId="77777777" w:rsidR="00353B92" w:rsidRPr="00353B92" w:rsidRDefault="00353B92" w:rsidP="00353B92">
      <w:pPr>
        <w:rPr>
          <w:b/>
          <w:bCs/>
        </w:rPr>
      </w:pPr>
      <w:r w:rsidRPr="00353B92">
        <w:rPr>
          <w:b/>
          <w:bCs/>
        </w:rPr>
        <w:t>29. Feature Showcase</w:t>
      </w:r>
    </w:p>
    <w:p w14:paraId="5E0D2A9A" w14:textId="77777777" w:rsidR="00353B92" w:rsidRPr="00353B92" w:rsidRDefault="00353B92" w:rsidP="00353B92">
      <w:r w:rsidRPr="00353B92">
        <w:t>Immediately below the Hero Section.</w:t>
      </w:r>
    </w:p>
    <w:p w14:paraId="3A28460A" w14:textId="77777777" w:rsidR="00353B92" w:rsidRPr="00353B92" w:rsidRDefault="00353B92" w:rsidP="00353B92">
      <w:r w:rsidRPr="00353B92">
        <w:t>Purpose:</w:t>
      </w:r>
    </w:p>
    <w:p w14:paraId="3613BD48" w14:textId="77777777" w:rsidR="00353B92" w:rsidRPr="00353B92" w:rsidRDefault="00353B92" w:rsidP="00353B92">
      <w:r w:rsidRPr="00353B92">
        <w:t>Introduce the four core modules.</w:t>
      </w:r>
    </w:p>
    <w:p w14:paraId="2E515038" w14:textId="77777777" w:rsidR="00353B92" w:rsidRPr="00353B92" w:rsidRDefault="00353B92" w:rsidP="00353B92">
      <w:r w:rsidRPr="00353B92">
        <w:t>Layout:</w:t>
      </w:r>
    </w:p>
    <w:p w14:paraId="007F3EC0" w14:textId="77777777" w:rsidR="00353B92" w:rsidRPr="00353B92" w:rsidRDefault="00353B92" w:rsidP="00353B92">
      <w:r w:rsidRPr="00353B92">
        <w:t>------------------------------------------------------</w:t>
      </w:r>
    </w:p>
    <w:p w14:paraId="2C970D64" w14:textId="77777777" w:rsidR="00353B92" w:rsidRPr="00353B92" w:rsidRDefault="00353B92" w:rsidP="00353B92"/>
    <w:p w14:paraId="39E96D4D" w14:textId="77777777" w:rsidR="00353B92" w:rsidRPr="00353B92" w:rsidRDefault="00353B92" w:rsidP="00353B92">
      <w:r w:rsidRPr="00353B92">
        <w:t>Fleet Management</w:t>
      </w:r>
    </w:p>
    <w:p w14:paraId="4B12FC40" w14:textId="77777777" w:rsidR="00353B92" w:rsidRPr="00353B92" w:rsidRDefault="00353B92" w:rsidP="00353B92"/>
    <w:p w14:paraId="3263FA2B" w14:textId="77777777" w:rsidR="00353B92" w:rsidRPr="00353B92" w:rsidRDefault="00353B92" w:rsidP="00353B92">
      <w:r w:rsidRPr="00353B92">
        <w:t>Route Optimization</w:t>
      </w:r>
    </w:p>
    <w:p w14:paraId="40811212" w14:textId="77777777" w:rsidR="00353B92" w:rsidRPr="00353B92" w:rsidRDefault="00353B92" w:rsidP="00353B92"/>
    <w:p w14:paraId="329F1D33" w14:textId="77777777" w:rsidR="00353B92" w:rsidRPr="00353B92" w:rsidRDefault="00353B92" w:rsidP="00353B92">
      <w:r w:rsidRPr="00353B92">
        <w:t>Delivery Management</w:t>
      </w:r>
    </w:p>
    <w:p w14:paraId="1D2FED25" w14:textId="77777777" w:rsidR="00353B92" w:rsidRPr="00353B92" w:rsidRDefault="00353B92" w:rsidP="00353B92"/>
    <w:p w14:paraId="52A96015" w14:textId="77777777" w:rsidR="00353B92" w:rsidRPr="00353B92" w:rsidRDefault="00353B92" w:rsidP="00353B92">
      <w:r w:rsidRPr="00353B92">
        <w:t>Analytics Dashboard</w:t>
      </w:r>
    </w:p>
    <w:p w14:paraId="46D7F5F2" w14:textId="77777777" w:rsidR="00353B92" w:rsidRPr="00353B92" w:rsidRDefault="00353B92" w:rsidP="00353B92"/>
    <w:p w14:paraId="66032977" w14:textId="77777777" w:rsidR="00353B92" w:rsidRPr="00353B92" w:rsidRDefault="00353B92" w:rsidP="00353B92">
      <w:r w:rsidRPr="00353B92">
        <w:t>------------------------------------------------------</w:t>
      </w:r>
    </w:p>
    <w:p w14:paraId="225AB14B" w14:textId="77777777" w:rsidR="00353B92" w:rsidRPr="00353B92" w:rsidRDefault="00353B92" w:rsidP="00353B92">
      <w:r w:rsidRPr="00353B92">
        <w:t>Each feature is represented by:</w:t>
      </w:r>
    </w:p>
    <w:p w14:paraId="0C5055C7" w14:textId="77777777" w:rsidR="00353B92" w:rsidRPr="00353B92" w:rsidRDefault="00353B92" w:rsidP="00353B92">
      <w:pPr>
        <w:numPr>
          <w:ilvl w:val="0"/>
          <w:numId w:val="196"/>
        </w:numPr>
      </w:pPr>
      <w:r w:rsidRPr="00353B92">
        <w:t xml:space="preserve">Large icon </w:t>
      </w:r>
    </w:p>
    <w:p w14:paraId="00F76A5F" w14:textId="77777777" w:rsidR="00353B92" w:rsidRPr="00353B92" w:rsidRDefault="00353B92" w:rsidP="00353B92">
      <w:pPr>
        <w:numPr>
          <w:ilvl w:val="0"/>
          <w:numId w:val="196"/>
        </w:numPr>
      </w:pPr>
      <w:r w:rsidRPr="00353B92">
        <w:t xml:space="preserve">Title </w:t>
      </w:r>
    </w:p>
    <w:p w14:paraId="2EB85F08" w14:textId="77777777" w:rsidR="00353B92" w:rsidRPr="00353B92" w:rsidRDefault="00353B92" w:rsidP="00353B92">
      <w:pPr>
        <w:numPr>
          <w:ilvl w:val="0"/>
          <w:numId w:val="196"/>
        </w:numPr>
      </w:pPr>
      <w:r w:rsidRPr="00353B92">
        <w:t xml:space="preserve">Short description </w:t>
      </w:r>
    </w:p>
    <w:p w14:paraId="7222894D" w14:textId="77777777" w:rsidR="00353B92" w:rsidRPr="00353B92" w:rsidRDefault="00353B92" w:rsidP="00353B92">
      <w:r w:rsidRPr="00353B92">
        <w:t>Hover effect:</w:t>
      </w:r>
    </w:p>
    <w:p w14:paraId="31FA3AAF" w14:textId="77777777" w:rsidR="00353B92" w:rsidRPr="00353B92" w:rsidRDefault="00353B92" w:rsidP="00353B92">
      <w:pPr>
        <w:numPr>
          <w:ilvl w:val="0"/>
          <w:numId w:val="197"/>
        </w:numPr>
      </w:pPr>
      <w:r w:rsidRPr="00353B92">
        <w:t xml:space="preserve">Slight lift </w:t>
      </w:r>
    </w:p>
    <w:p w14:paraId="67AA166D" w14:textId="77777777" w:rsidR="00353B92" w:rsidRPr="00353B92" w:rsidRDefault="00353B92" w:rsidP="00353B92">
      <w:pPr>
        <w:numPr>
          <w:ilvl w:val="0"/>
          <w:numId w:val="197"/>
        </w:numPr>
      </w:pPr>
      <w:r w:rsidRPr="00353B92">
        <w:t xml:space="preserve">Accent glow </w:t>
      </w:r>
    </w:p>
    <w:p w14:paraId="032B3F0D" w14:textId="77777777" w:rsidR="00353B92" w:rsidRPr="00353B92" w:rsidRDefault="00353B92" w:rsidP="00353B92">
      <w:pPr>
        <w:numPr>
          <w:ilvl w:val="0"/>
          <w:numId w:val="197"/>
        </w:numPr>
      </w:pPr>
      <w:r w:rsidRPr="00353B92">
        <w:t xml:space="preserve">Shadow enhancement </w:t>
      </w:r>
    </w:p>
    <w:p w14:paraId="2D1E74F8" w14:textId="77777777" w:rsidR="00353B92" w:rsidRPr="00353B92" w:rsidRDefault="00353B92" w:rsidP="00353B92">
      <w:r w:rsidRPr="00353B92">
        <w:pict w14:anchorId="0F73A039">
          <v:rect id="_x0000_i3019" style="width:0;height:1.5pt" o:hralign="center" o:hrstd="t" o:hr="t" fillcolor="#a0a0a0" stroked="f"/>
        </w:pict>
      </w:r>
    </w:p>
    <w:p w14:paraId="047A1E20" w14:textId="77777777" w:rsidR="00353B92" w:rsidRPr="00353B92" w:rsidRDefault="00353B92" w:rsidP="00353B92">
      <w:pPr>
        <w:rPr>
          <w:b/>
          <w:bCs/>
        </w:rPr>
      </w:pPr>
      <w:r w:rsidRPr="00353B92">
        <w:rPr>
          <w:b/>
          <w:bCs/>
        </w:rPr>
        <w:t>30. Why Choose Our System</w:t>
      </w:r>
    </w:p>
    <w:p w14:paraId="5BE25570" w14:textId="77777777" w:rsidR="00353B92" w:rsidRPr="00353B92" w:rsidRDefault="00353B92" w:rsidP="00353B92">
      <w:r w:rsidRPr="00353B92">
        <w:t>A section highlighting the project's strengths.</w:t>
      </w:r>
    </w:p>
    <w:p w14:paraId="14F4A326" w14:textId="77777777" w:rsidR="00353B92" w:rsidRPr="00353B92" w:rsidRDefault="00353B92" w:rsidP="00353B92">
      <w:r w:rsidRPr="00353B92">
        <w:t>Suggested points:</w:t>
      </w:r>
    </w:p>
    <w:p w14:paraId="0823AD25" w14:textId="77777777" w:rsidR="00353B92" w:rsidRPr="00353B92" w:rsidRDefault="00353B92" w:rsidP="00353B92">
      <w:pPr>
        <w:numPr>
          <w:ilvl w:val="0"/>
          <w:numId w:val="198"/>
        </w:numPr>
      </w:pPr>
      <w:r w:rsidRPr="00353B92">
        <w:t xml:space="preserve">Practical DSA implementation </w:t>
      </w:r>
    </w:p>
    <w:p w14:paraId="5BB60ABA" w14:textId="77777777" w:rsidR="00353B92" w:rsidRPr="00353B92" w:rsidRDefault="00353B92" w:rsidP="00353B92">
      <w:pPr>
        <w:numPr>
          <w:ilvl w:val="0"/>
          <w:numId w:val="198"/>
        </w:numPr>
      </w:pPr>
      <w:r w:rsidRPr="00353B92">
        <w:lastRenderedPageBreak/>
        <w:t xml:space="preserve">Real-world logistics simulation </w:t>
      </w:r>
    </w:p>
    <w:p w14:paraId="71C67ACD" w14:textId="77777777" w:rsidR="00353B92" w:rsidRPr="00353B92" w:rsidRDefault="00353B92" w:rsidP="00353B92">
      <w:pPr>
        <w:numPr>
          <w:ilvl w:val="0"/>
          <w:numId w:val="198"/>
        </w:numPr>
      </w:pPr>
      <w:r w:rsidRPr="00353B92">
        <w:t xml:space="preserve">Modern UI/UX </w:t>
      </w:r>
    </w:p>
    <w:p w14:paraId="666206A0" w14:textId="77777777" w:rsidR="00353B92" w:rsidRPr="00353B92" w:rsidRDefault="00353B92" w:rsidP="00353B92">
      <w:pPr>
        <w:numPr>
          <w:ilvl w:val="0"/>
          <w:numId w:val="198"/>
        </w:numPr>
      </w:pPr>
      <w:r w:rsidRPr="00353B92">
        <w:t xml:space="preserve">Secure authentication </w:t>
      </w:r>
    </w:p>
    <w:p w14:paraId="59A52794" w14:textId="77777777" w:rsidR="00353B92" w:rsidRPr="00353B92" w:rsidRDefault="00353B92" w:rsidP="00353B92">
      <w:pPr>
        <w:numPr>
          <w:ilvl w:val="0"/>
          <w:numId w:val="198"/>
        </w:numPr>
      </w:pPr>
      <w:r w:rsidRPr="00353B92">
        <w:t xml:space="preserve">Interactive maps </w:t>
      </w:r>
    </w:p>
    <w:p w14:paraId="2FEC317B" w14:textId="77777777" w:rsidR="00353B92" w:rsidRPr="00353B92" w:rsidRDefault="00353B92" w:rsidP="00353B92">
      <w:pPr>
        <w:numPr>
          <w:ilvl w:val="0"/>
          <w:numId w:val="198"/>
        </w:numPr>
      </w:pPr>
      <w:r w:rsidRPr="00353B92">
        <w:t xml:space="preserve">Modular architecture </w:t>
      </w:r>
    </w:p>
    <w:p w14:paraId="133317EC" w14:textId="77777777" w:rsidR="00353B92" w:rsidRPr="00353B92" w:rsidRDefault="00353B92" w:rsidP="00353B92">
      <w:r w:rsidRPr="00353B92">
        <w:t>Displayed as elegant glass cards.</w:t>
      </w:r>
    </w:p>
    <w:p w14:paraId="2A298337" w14:textId="77777777" w:rsidR="00353B92" w:rsidRPr="00353B92" w:rsidRDefault="00353B92" w:rsidP="00353B92">
      <w:r w:rsidRPr="00353B92">
        <w:pict w14:anchorId="61D6532B">
          <v:rect id="_x0000_i3020" style="width:0;height:1.5pt" o:hralign="center" o:hrstd="t" o:hr="t" fillcolor="#a0a0a0" stroked="f"/>
        </w:pict>
      </w:r>
    </w:p>
    <w:p w14:paraId="159B9D97" w14:textId="77777777" w:rsidR="00353B92" w:rsidRPr="00353B92" w:rsidRDefault="00353B92" w:rsidP="00353B92">
      <w:pPr>
        <w:rPr>
          <w:b/>
          <w:bCs/>
        </w:rPr>
      </w:pPr>
      <w:r w:rsidRPr="00353B92">
        <w:rPr>
          <w:b/>
          <w:bCs/>
        </w:rPr>
        <w:t>31. Footer</w:t>
      </w:r>
    </w:p>
    <w:p w14:paraId="0DF95DB6" w14:textId="77777777" w:rsidR="00353B92" w:rsidRPr="00353B92" w:rsidRDefault="00353B92" w:rsidP="00353B92">
      <w:r w:rsidRPr="00353B92">
        <w:t>Minimal footer containing:</w:t>
      </w:r>
    </w:p>
    <w:p w14:paraId="328CB6E8" w14:textId="77777777" w:rsidR="00353B92" w:rsidRPr="00353B92" w:rsidRDefault="00353B92" w:rsidP="00353B92">
      <w:pPr>
        <w:numPr>
          <w:ilvl w:val="0"/>
          <w:numId w:val="199"/>
        </w:numPr>
      </w:pPr>
      <w:r w:rsidRPr="00353B92">
        <w:t xml:space="preserve">Project Name </w:t>
      </w:r>
    </w:p>
    <w:p w14:paraId="5B51A710" w14:textId="77777777" w:rsidR="00353B92" w:rsidRPr="00353B92" w:rsidRDefault="00353B92" w:rsidP="00353B92">
      <w:pPr>
        <w:numPr>
          <w:ilvl w:val="0"/>
          <w:numId w:val="199"/>
        </w:numPr>
      </w:pPr>
      <w:r w:rsidRPr="00353B92">
        <w:t xml:space="preserve">Developer Information (optional) </w:t>
      </w:r>
    </w:p>
    <w:p w14:paraId="66830746" w14:textId="77777777" w:rsidR="00353B92" w:rsidRPr="00353B92" w:rsidRDefault="00353B92" w:rsidP="00353B92">
      <w:pPr>
        <w:numPr>
          <w:ilvl w:val="0"/>
          <w:numId w:val="199"/>
        </w:numPr>
      </w:pPr>
      <w:r w:rsidRPr="00353B92">
        <w:t xml:space="preserve">GitHub link (future) </w:t>
      </w:r>
    </w:p>
    <w:p w14:paraId="4BBAE8F0" w14:textId="77777777" w:rsidR="00353B92" w:rsidRPr="00353B92" w:rsidRDefault="00353B92" w:rsidP="00353B92">
      <w:pPr>
        <w:numPr>
          <w:ilvl w:val="0"/>
          <w:numId w:val="199"/>
        </w:numPr>
      </w:pPr>
      <w:r w:rsidRPr="00353B92">
        <w:t xml:space="preserve">Version number </w:t>
      </w:r>
    </w:p>
    <w:p w14:paraId="5C87173A" w14:textId="77777777" w:rsidR="00353B92" w:rsidRPr="00353B92" w:rsidRDefault="00353B92" w:rsidP="00353B92">
      <w:pPr>
        <w:numPr>
          <w:ilvl w:val="0"/>
          <w:numId w:val="199"/>
        </w:numPr>
      </w:pPr>
      <w:r w:rsidRPr="00353B92">
        <w:t xml:space="preserve">Copyright </w:t>
      </w:r>
    </w:p>
    <w:p w14:paraId="4592F652" w14:textId="77777777" w:rsidR="00353B92" w:rsidRPr="00353B92" w:rsidRDefault="00353B92" w:rsidP="00353B92">
      <w:r w:rsidRPr="00353B92">
        <w:t>The footer should not dominate the page.</w:t>
      </w:r>
    </w:p>
    <w:p w14:paraId="320070FF" w14:textId="77777777" w:rsidR="00353B92" w:rsidRPr="00353B92" w:rsidRDefault="00353B92" w:rsidP="00353B92">
      <w:r w:rsidRPr="00353B92">
        <w:pict w14:anchorId="764175C1">
          <v:rect id="_x0000_i3021" style="width:0;height:1.5pt" o:hralign="center" o:hrstd="t" o:hr="t" fillcolor="#a0a0a0" stroked="f"/>
        </w:pict>
      </w:r>
    </w:p>
    <w:p w14:paraId="55FBABDF" w14:textId="77777777" w:rsidR="00353B92" w:rsidRPr="00353B92" w:rsidRDefault="00353B92" w:rsidP="00353B92">
      <w:pPr>
        <w:rPr>
          <w:b/>
          <w:bCs/>
        </w:rPr>
      </w:pPr>
      <w:r w:rsidRPr="00353B92">
        <w:rPr>
          <w:b/>
          <w:bCs/>
        </w:rPr>
        <w:t>32. Color Palette</w:t>
      </w:r>
    </w:p>
    <w:p w14:paraId="32FD5D8F" w14:textId="77777777" w:rsidR="00353B92" w:rsidRPr="00353B92" w:rsidRDefault="00353B92" w:rsidP="00353B92">
      <w:r w:rsidRPr="00353B92">
        <w:t>Primary Colors:</w:t>
      </w:r>
    </w:p>
    <w:p w14:paraId="3CFAFEBB" w14:textId="77777777" w:rsidR="00353B92" w:rsidRPr="00353B92" w:rsidRDefault="00353B92" w:rsidP="00353B92">
      <w:pPr>
        <w:numPr>
          <w:ilvl w:val="0"/>
          <w:numId w:val="200"/>
        </w:numPr>
      </w:pPr>
      <w:r w:rsidRPr="00353B92">
        <w:t xml:space="preserve">White </w:t>
      </w:r>
    </w:p>
    <w:p w14:paraId="040B263A" w14:textId="77777777" w:rsidR="00353B92" w:rsidRPr="00353B92" w:rsidRDefault="00353B92" w:rsidP="00353B92">
      <w:pPr>
        <w:numPr>
          <w:ilvl w:val="0"/>
          <w:numId w:val="200"/>
        </w:numPr>
      </w:pPr>
      <w:r w:rsidRPr="00353B92">
        <w:t xml:space="preserve">Soft Blue </w:t>
      </w:r>
    </w:p>
    <w:p w14:paraId="3AC62DD4" w14:textId="77777777" w:rsidR="00353B92" w:rsidRPr="00353B92" w:rsidRDefault="00353B92" w:rsidP="00353B92">
      <w:pPr>
        <w:numPr>
          <w:ilvl w:val="0"/>
          <w:numId w:val="200"/>
        </w:numPr>
      </w:pPr>
      <w:r w:rsidRPr="00353B92">
        <w:t xml:space="preserve">Light Gray </w:t>
      </w:r>
    </w:p>
    <w:p w14:paraId="5FD8DEAD" w14:textId="77777777" w:rsidR="00353B92" w:rsidRPr="00353B92" w:rsidRDefault="00353B92" w:rsidP="00353B92">
      <w:r w:rsidRPr="00353B92">
        <w:t>Accent Color:</w:t>
      </w:r>
    </w:p>
    <w:p w14:paraId="1DE389B0" w14:textId="77777777" w:rsidR="00353B92" w:rsidRPr="00353B92" w:rsidRDefault="00353B92" w:rsidP="00353B92">
      <w:pPr>
        <w:numPr>
          <w:ilvl w:val="0"/>
          <w:numId w:val="201"/>
        </w:numPr>
      </w:pPr>
      <w:r w:rsidRPr="00353B92">
        <w:t xml:space="preserve">Electric Blue </w:t>
      </w:r>
    </w:p>
    <w:p w14:paraId="3D25DB90" w14:textId="77777777" w:rsidR="00353B92" w:rsidRPr="00353B92" w:rsidRDefault="00353B92" w:rsidP="00353B92">
      <w:r w:rsidRPr="00353B92">
        <w:t>Background:</w:t>
      </w:r>
    </w:p>
    <w:p w14:paraId="7064E6BF" w14:textId="77777777" w:rsidR="00353B92" w:rsidRPr="00353B92" w:rsidRDefault="00353B92" w:rsidP="00353B92">
      <w:r w:rsidRPr="00353B92">
        <w:t>Very light gradient with subtle blue tint.</w:t>
      </w:r>
    </w:p>
    <w:p w14:paraId="69F51982" w14:textId="77777777" w:rsidR="00353B92" w:rsidRPr="00353B92" w:rsidRDefault="00353B92" w:rsidP="00353B92">
      <w:r w:rsidRPr="00353B92">
        <w:t>No heavy saturation.</w:t>
      </w:r>
    </w:p>
    <w:p w14:paraId="7AE06E42" w14:textId="77777777" w:rsidR="00353B92" w:rsidRPr="00353B92" w:rsidRDefault="00353B92" w:rsidP="00353B92">
      <w:r w:rsidRPr="00353B92">
        <w:pict w14:anchorId="484F64D9">
          <v:rect id="_x0000_i3022" style="width:0;height:1.5pt" o:hralign="center" o:hrstd="t" o:hr="t" fillcolor="#a0a0a0" stroked="f"/>
        </w:pict>
      </w:r>
    </w:p>
    <w:p w14:paraId="0EF2D89C" w14:textId="77777777" w:rsidR="00353B92" w:rsidRPr="00353B92" w:rsidRDefault="00353B92" w:rsidP="00353B92">
      <w:pPr>
        <w:rPr>
          <w:b/>
          <w:bCs/>
        </w:rPr>
      </w:pPr>
      <w:r w:rsidRPr="00353B92">
        <w:rPr>
          <w:b/>
          <w:bCs/>
        </w:rPr>
        <w:t>33. Typography</w:t>
      </w:r>
    </w:p>
    <w:p w14:paraId="156C8B40" w14:textId="77777777" w:rsidR="00353B92" w:rsidRPr="00353B92" w:rsidRDefault="00353B92" w:rsidP="00353B92">
      <w:r w:rsidRPr="00353B92">
        <w:t>Use the typography system defined in Volume 1.</w:t>
      </w:r>
    </w:p>
    <w:p w14:paraId="0026E108" w14:textId="77777777" w:rsidR="00353B92" w:rsidRPr="00353B92" w:rsidRDefault="00353B92" w:rsidP="00353B92">
      <w:r w:rsidRPr="00353B92">
        <w:t>Hero Heading:</w:t>
      </w:r>
    </w:p>
    <w:p w14:paraId="6E93AE05" w14:textId="77777777" w:rsidR="00353B92" w:rsidRPr="00353B92" w:rsidRDefault="00353B92" w:rsidP="00353B92">
      <w:r w:rsidRPr="00353B92">
        <w:t>Large, bold, highly readable.</w:t>
      </w:r>
    </w:p>
    <w:p w14:paraId="3287E5E9" w14:textId="77777777" w:rsidR="00353B92" w:rsidRPr="00353B92" w:rsidRDefault="00353B92" w:rsidP="00353B92">
      <w:r w:rsidRPr="00353B92">
        <w:lastRenderedPageBreak/>
        <w:t>Subheading:</w:t>
      </w:r>
    </w:p>
    <w:p w14:paraId="228BF9AF" w14:textId="77777777" w:rsidR="00353B92" w:rsidRPr="00353B92" w:rsidRDefault="00353B92" w:rsidP="00353B92">
      <w:r w:rsidRPr="00353B92">
        <w:t>Medium weight.</w:t>
      </w:r>
    </w:p>
    <w:p w14:paraId="6EF66079" w14:textId="77777777" w:rsidR="00353B92" w:rsidRPr="00353B92" w:rsidRDefault="00353B92" w:rsidP="00353B92">
      <w:r w:rsidRPr="00353B92">
        <w:t>Descriptions:</w:t>
      </w:r>
    </w:p>
    <w:p w14:paraId="7CE0011B" w14:textId="77777777" w:rsidR="00353B92" w:rsidRPr="00353B92" w:rsidRDefault="00353B92" w:rsidP="00353B92">
      <w:r w:rsidRPr="00353B92">
        <w:t>Comfortable line spacing.</w:t>
      </w:r>
    </w:p>
    <w:p w14:paraId="38977274" w14:textId="77777777" w:rsidR="00353B92" w:rsidRPr="00353B92" w:rsidRDefault="00353B92" w:rsidP="00353B92">
      <w:r w:rsidRPr="00353B92">
        <w:t>Buttons:</w:t>
      </w:r>
    </w:p>
    <w:p w14:paraId="250E998B" w14:textId="77777777" w:rsidR="00353B92" w:rsidRPr="00353B92" w:rsidRDefault="00353B92" w:rsidP="00353B92">
      <w:r w:rsidRPr="00353B92">
        <w:t>Bold, concise text.</w:t>
      </w:r>
    </w:p>
    <w:p w14:paraId="3C253553" w14:textId="77777777" w:rsidR="00353B92" w:rsidRPr="00353B92" w:rsidRDefault="00353B92" w:rsidP="00353B92">
      <w:r w:rsidRPr="00353B92">
        <w:pict w14:anchorId="28DCBCDD">
          <v:rect id="_x0000_i3023" style="width:0;height:1.5pt" o:hralign="center" o:hrstd="t" o:hr="t" fillcolor="#a0a0a0" stroked="f"/>
        </w:pict>
      </w:r>
    </w:p>
    <w:p w14:paraId="7A7B8418" w14:textId="77777777" w:rsidR="00353B92" w:rsidRPr="00353B92" w:rsidRDefault="00353B92" w:rsidP="00353B92">
      <w:pPr>
        <w:rPr>
          <w:b/>
          <w:bCs/>
        </w:rPr>
      </w:pPr>
      <w:r w:rsidRPr="00353B92">
        <w:rPr>
          <w:b/>
          <w:bCs/>
        </w:rPr>
        <w:t>34. Spacing Guidelines</w:t>
      </w:r>
    </w:p>
    <w:p w14:paraId="6F878FD7" w14:textId="77777777" w:rsidR="00353B92" w:rsidRPr="00353B92" w:rsidRDefault="00353B92" w:rsidP="00353B92">
      <w:r w:rsidRPr="00353B92">
        <w:t>Maintain generous whitespace.</w:t>
      </w:r>
    </w:p>
    <w:p w14:paraId="3EA62683" w14:textId="77777777" w:rsidR="00353B92" w:rsidRPr="00353B92" w:rsidRDefault="00353B92" w:rsidP="00353B92">
      <w:r w:rsidRPr="00353B92">
        <w:t>Recommended spacing:</w:t>
      </w:r>
    </w:p>
    <w:p w14:paraId="07204FBA" w14:textId="77777777" w:rsidR="00353B92" w:rsidRPr="00353B92" w:rsidRDefault="00353B92" w:rsidP="00353B92">
      <w:pPr>
        <w:numPr>
          <w:ilvl w:val="0"/>
          <w:numId w:val="202"/>
        </w:numPr>
      </w:pPr>
      <w:r w:rsidRPr="00353B92">
        <w:t xml:space="preserve">80–120px between major sections. </w:t>
      </w:r>
    </w:p>
    <w:p w14:paraId="7D9F47C4" w14:textId="77777777" w:rsidR="00353B92" w:rsidRPr="00353B92" w:rsidRDefault="00353B92" w:rsidP="00353B92">
      <w:pPr>
        <w:numPr>
          <w:ilvl w:val="0"/>
          <w:numId w:val="202"/>
        </w:numPr>
      </w:pPr>
      <w:r w:rsidRPr="00353B92">
        <w:t xml:space="preserve">32–48px between elements within a section. </w:t>
      </w:r>
    </w:p>
    <w:p w14:paraId="6291290E" w14:textId="77777777" w:rsidR="00353B92" w:rsidRPr="00353B92" w:rsidRDefault="00353B92" w:rsidP="00353B92">
      <w:pPr>
        <w:numPr>
          <w:ilvl w:val="0"/>
          <w:numId w:val="202"/>
        </w:numPr>
      </w:pPr>
      <w:r w:rsidRPr="00353B92">
        <w:t xml:space="preserve">Consistent horizontal padding. </w:t>
      </w:r>
    </w:p>
    <w:p w14:paraId="75E0EBDA" w14:textId="77777777" w:rsidR="00353B92" w:rsidRPr="00353B92" w:rsidRDefault="00353B92" w:rsidP="00353B92">
      <w:r w:rsidRPr="00353B92">
        <w:t>The interface should never feel crowded.</w:t>
      </w:r>
    </w:p>
    <w:p w14:paraId="50C50E5E" w14:textId="77777777" w:rsidR="00353B92" w:rsidRPr="00353B92" w:rsidRDefault="00353B92" w:rsidP="00353B92">
      <w:r w:rsidRPr="00353B92">
        <w:pict w14:anchorId="37463092">
          <v:rect id="_x0000_i3024" style="width:0;height:1.5pt" o:hralign="center" o:hrstd="t" o:hr="t" fillcolor="#a0a0a0" stroked="f"/>
        </w:pict>
      </w:r>
    </w:p>
    <w:p w14:paraId="32C515E0" w14:textId="77777777" w:rsidR="00353B92" w:rsidRPr="00353B92" w:rsidRDefault="00353B92" w:rsidP="00353B92">
      <w:pPr>
        <w:rPr>
          <w:b/>
          <w:bCs/>
        </w:rPr>
      </w:pPr>
      <w:r w:rsidRPr="00353B92">
        <w:rPr>
          <w:b/>
          <w:bCs/>
        </w:rPr>
        <w:t>35. Buttons</w:t>
      </w:r>
    </w:p>
    <w:p w14:paraId="4DE4F12A" w14:textId="77777777" w:rsidR="00353B92" w:rsidRPr="00353B92" w:rsidRDefault="00353B92" w:rsidP="00353B92">
      <w:r w:rsidRPr="00353B92">
        <w:t>Primary Button:</w:t>
      </w:r>
    </w:p>
    <w:p w14:paraId="6304BA56" w14:textId="77777777" w:rsidR="00353B92" w:rsidRPr="00353B92" w:rsidRDefault="00353B92" w:rsidP="00353B92">
      <w:pPr>
        <w:numPr>
          <w:ilvl w:val="0"/>
          <w:numId w:val="203"/>
        </w:numPr>
      </w:pPr>
      <w:r w:rsidRPr="00353B92">
        <w:t xml:space="preserve">Filled blue </w:t>
      </w:r>
    </w:p>
    <w:p w14:paraId="476D6C87" w14:textId="77777777" w:rsidR="00353B92" w:rsidRPr="00353B92" w:rsidRDefault="00353B92" w:rsidP="00353B92">
      <w:pPr>
        <w:numPr>
          <w:ilvl w:val="0"/>
          <w:numId w:val="203"/>
        </w:numPr>
      </w:pPr>
      <w:r w:rsidRPr="00353B92">
        <w:t xml:space="preserve">Rounded corners </w:t>
      </w:r>
    </w:p>
    <w:p w14:paraId="4BE9577A" w14:textId="77777777" w:rsidR="00353B92" w:rsidRPr="00353B92" w:rsidRDefault="00353B92" w:rsidP="00353B92">
      <w:pPr>
        <w:numPr>
          <w:ilvl w:val="0"/>
          <w:numId w:val="203"/>
        </w:numPr>
      </w:pPr>
      <w:r w:rsidRPr="00353B92">
        <w:t xml:space="preserve">Soft shadow </w:t>
      </w:r>
    </w:p>
    <w:p w14:paraId="51CDB464" w14:textId="77777777" w:rsidR="00353B92" w:rsidRPr="00353B92" w:rsidRDefault="00353B92" w:rsidP="00353B92">
      <w:pPr>
        <w:numPr>
          <w:ilvl w:val="0"/>
          <w:numId w:val="203"/>
        </w:numPr>
      </w:pPr>
      <w:r w:rsidRPr="00353B92">
        <w:t xml:space="preserve">Hover elevation </w:t>
      </w:r>
    </w:p>
    <w:p w14:paraId="5B8E4EB2" w14:textId="77777777" w:rsidR="00353B92" w:rsidRPr="00353B92" w:rsidRDefault="00353B92" w:rsidP="00353B92">
      <w:r w:rsidRPr="00353B92">
        <w:t>Secondary Button:</w:t>
      </w:r>
    </w:p>
    <w:p w14:paraId="7D6DF1DB" w14:textId="77777777" w:rsidR="00353B92" w:rsidRPr="00353B92" w:rsidRDefault="00353B92" w:rsidP="00353B92">
      <w:pPr>
        <w:numPr>
          <w:ilvl w:val="0"/>
          <w:numId w:val="204"/>
        </w:numPr>
      </w:pPr>
      <w:r w:rsidRPr="00353B92">
        <w:t xml:space="preserve">Transparent background </w:t>
      </w:r>
    </w:p>
    <w:p w14:paraId="7DE44DAC" w14:textId="77777777" w:rsidR="00353B92" w:rsidRPr="00353B92" w:rsidRDefault="00353B92" w:rsidP="00353B92">
      <w:pPr>
        <w:numPr>
          <w:ilvl w:val="0"/>
          <w:numId w:val="204"/>
        </w:numPr>
      </w:pPr>
      <w:r w:rsidRPr="00353B92">
        <w:t xml:space="preserve">Blue outline </w:t>
      </w:r>
    </w:p>
    <w:p w14:paraId="3A84CE13" w14:textId="77777777" w:rsidR="00353B92" w:rsidRPr="00353B92" w:rsidRDefault="00353B92" w:rsidP="00353B92">
      <w:pPr>
        <w:numPr>
          <w:ilvl w:val="0"/>
          <w:numId w:val="204"/>
        </w:numPr>
      </w:pPr>
      <w:r w:rsidRPr="00353B92">
        <w:t xml:space="preserve">Blue text </w:t>
      </w:r>
    </w:p>
    <w:p w14:paraId="13E27BDB" w14:textId="77777777" w:rsidR="00353B92" w:rsidRPr="00353B92" w:rsidRDefault="00353B92" w:rsidP="00353B92">
      <w:r w:rsidRPr="00353B92">
        <w:t>Hover:</w:t>
      </w:r>
    </w:p>
    <w:p w14:paraId="72B648F0" w14:textId="77777777" w:rsidR="00353B92" w:rsidRPr="00353B92" w:rsidRDefault="00353B92" w:rsidP="00353B92">
      <w:pPr>
        <w:numPr>
          <w:ilvl w:val="0"/>
          <w:numId w:val="205"/>
        </w:numPr>
      </w:pPr>
      <w:r w:rsidRPr="00353B92">
        <w:t xml:space="preserve">Subtle color fill </w:t>
      </w:r>
    </w:p>
    <w:p w14:paraId="56190ADC" w14:textId="77777777" w:rsidR="00353B92" w:rsidRPr="00353B92" w:rsidRDefault="00353B92" w:rsidP="00353B92">
      <w:pPr>
        <w:numPr>
          <w:ilvl w:val="0"/>
          <w:numId w:val="205"/>
        </w:numPr>
      </w:pPr>
      <w:r w:rsidRPr="00353B92">
        <w:t xml:space="preserve">Smooth transition </w:t>
      </w:r>
    </w:p>
    <w:p w14:paraId="19C27483" w14:textId="77777777" w:rsidR="00353B92" w:rsidRPr="00353B92" w:rsidRDefault="00353B92" w:rsidP="00353B92">
      <w:r w:rsidRPr="00353B92">
        <w:pict w14:anchorId="1AC2130E">
          <v:rect id="_x0000_i3025" style="width:0;height:1.5pt" o:hralign="center" o:hrstd="t" o:hr="t" fillcolor="#a0a0a0" stroked="f"/>
        </w:pict>
      </w:r>
    </w:p>
    <w:p w14:paraId="53FC9038" w14:textId="77777777" w:rsidR="00353B92" w:rsidRPr="00353B92" w:rsidRDefault="00353B92" w:rsidP="00353B92">
      <w:pPr>
        <w:rPr>
          <w:b/>
          <w:bCs/>
        </w:rPr>
      </w:pPr>
      <w:r w:rsidRPr="00353B92">
        <w:rPr>
          <w:b/>
          <w:bCs/>
        </w:rPr>
        <w:t>36. Glassmorphism Usage</w:t>
      </w:r>
    </w:p>
    <w:p w14:paraId="1B358AE3" w14:textId="77777777" w:rsidR="00353B92" w:rsidRPr="00353B92" w:rsidRDefault="00353B92" w:rsidP="00353B92">
      <w:r w:rsidRPr="00353B92">
        <w:t>Glass effects should be used sparingly.</w:t>
      </w:r>
    </w:p>
    <w:p w14:paraId="701DF86F" w14:textId="77777777" w:rsidR="00353B92" w:rsidRPr="00353B92" w:rsidRDefault="00353B92" w:rsidP="00353B92">
      <w:r w:rsidRPr="00353B92">
        <w:lastRenderedPageBreak/>
        <w:t>Apply glass styling to:</w:t>
      </w:r>
    </w:p>
    <w:p w14:paraId="48D0AF96" w14:textId="77777777" w:rsidR="00353B92" w:rsidRPr="00353B92" w:rsidRDefault="00353B92" w:rsidP="00353B92">
      <w:pPr>
        <w:numPr>
          <w:ilvl w:val="0"/>
          <w:numId w:val="206"/>
        </w:numPr>
      </w:pPr>
      <w:r w:rsidRPr="00353B92">
        <w:t xml:space="preserve">Feature cards </w:t>
      </w:r>
    </w:p>
    <w:p w14:paraId="08ECF1AD" w14:textId="77777777" w:rsidR="00353B92" w:rsidRPr="00353B92" w:rsidRDefault="00353B92" w:rsidP="00353B92">
      <w:pPr>
        <w:numPr>
          <w:ilvl w:val="0"/>
          <w:numId w:val="206"/>
        </w:numPr>
      </w:pPr>
      <w:r w:rsidRPr="00353B92">
        <w:t xml:space="preserve">Call-to-action panels </w:t>
      </w:r>
    </w:p>
    <w:p w14:paraId="050027B5" w14:textId="77777777" w:rsidR="00353B92" w:rsidRPr="00353B92" w:rsidRDefault="00353B92" w:rsidP="00353B92">
      <w:pPr>
        <w:numPr>
          <w:ilvl w:val="0"/>
          <w:numId w:val="206"/>
        </w:numPr>
      </w:pPr>
      <w:r w:rsidRPr="00353B92">
        <w:t xml:space="preserve">Floating information cards </w:t>
      </w:r>
    </w:p>
    <w:p w14:paraId="72000485" w14:textId="77777777" w:rsidR="00353B92" w:rsidRPr="00353B92" w:rsidRDefault="00353B92" w:rsidP="00353B92">
      <w:r w:rsidRPr="00353B92">
        <w:t>Do not apply glass effects to the entire page background.</w:t>
      </w:r>
    </w:p>
    <w:p w14:paraId="05BA643F" w14:textId="77777777" w:rsidR="00353B92" w:rsidRPr="00353B92" w:rsidRDefault="00353B92" w:rsidP="00353B92">
      <w:r w:rsidRPr="00353B92">
        <w:pict w14:anchorId="2261B48A">
          <v:rect id="_x0000_i3026" style="width:0;height:1.5pt" o:hralign="center" o:hrstd="t" o:hr="t" fillcolor="#a0a0a0" stroked="f"/>
        </w:pict>
      </w:r>
    </w:p>
    <w:p w14:paraId="5AA4772A" w14:textId="77777777" w:rsidR="00353B92" w:rsidRPr="00353B92" w:rsidRDefault="00353B92" w:rsidP="00353B92">
      <w:pPr>
        <w:rPr>
          <w:b/>
          <w:bCs/>
        </w:rPr>
      </w:pPr>
      <w:r w:rsidRPr="00353B92">
        <w:rPr>
          <w:b/>
          <w:bCs/>
        </w:rPr>
        <w:t>37. Iconography</w:t>
      </w:r>
    </w:p>
    <w:p w14:paraId="727C5B86" w14:textId="77777777" w:rsidR="00353B92" w:rsidRPr="00353B92" w:rsidRDefault="00353B92" w:rsidP="00353B92">
      <w:r w:rsidRPr="00353B92">
        <w:t>Use a single outline icon set (e.g., Lucide React).</w:t>
      </w:r>
    </w:p>
    <w:p w14:paraId="27D018A5" w14:textId="77777777" w:rsidR="00353B92" w:rsidRPr="00353B92" w:rsidRDefault="00353B92" w:rsidP="00353B92">
      <w:r w:rsidRPr="00353B92">
        <w:t>Icons should represent:</w:t>
      </w:r>
    </w:p>
    <w:p w14:paraId="754E3A3F" w14:textId="77777777" w:rsidR="00353B92" w:rsidRPr="00353B92" w:rsidRDefault="00353B92" w:rsidP="00353B92">
      <w:pPr>
        <w:numPr>
          <w:ilvl w:val="0"/>
          <w:numId w:val="207"/>
        </w:numPr>
      </w:pPr>
      <w:r w:rsidRPr="00353B92">
        <w:t xml:space="preserve">Fleet </w:t>
      </w:r>
    </w:p>
    <w:p w14:paraId="551D6797" w14:textId="77777777" w:rsidR="00353B92" w:rsidRPr="00353B92" w:rsidRDefault="00353B92" w:rsidP="00353B92">
      <w:pPr>
        <w:numPr>
          <w:ilvl w:val="0"/>
          <w:numId w:val="207"/>
        </w:numPr>
      </w:pPr>
      <w:r w:rsidRPr="00353B92">
        <w:t xml:space="preserve">Route </w:t>
      </w:r>
    </w:p>
    <w:p w14:paraId="641BEA7D" w14:textId="77777777" w:rsidR="00353B92" w:rsidRPr="00353B92" w:rsidRDefault="00353B92" w:rsidP="00353B92">
      <w:pPr>
        <w:numPr>
          <w:ilvl w:val="0"/>
          <w:numId w:val="207"/>
        </w:numPr>
      </w:pPr>
      <w:r w:rsidRPr="00353B92">
        <w:t xml:space="preserve">Delivery </w:t>
      </w:r>
    </w:p>
    <w:p w14:paraId="1DFFA710" w14:textId="77777777" w:rsidR="00353B92" w:rsidRPr="00353B92" w:rsidRDefault="00353B92" w:rsidP="00353B92">
      <w:pPr>
        <w:numPr>
          <w:ilvl w:val="0"/>
          <w:numId w:val="207"/>
        </w:numPr>
      </w:pPr>
      <w:r w:rsidRPr="00353B92">
        <w:t xml:space="preserve">Analytics </w:t>
      </w:r>
    </w:p>
    <w:p w14:paraId="73B8C8A2" w14:textId="77777777" w:rsidR="00353B92" w:rsidRPr="00353B92" w:rsidRDefault="00353B92" w:rsidP="00353B92">
      <w:r w:rsidRPr="00353B92">
        <w:t>Maintain consistent size and stroke width.</w:t>
      </w:r>
    </w:p>
    <w:p w14:paraId="12F5D50F" w14:textId="77777777" w:rsidR="00353B92" w:rsidRPr="00353B92" w:rsidRDefault="00353B92" w:rsidP="00353B92">
      <w:r w:rsidRPr="00353B92">
        <w:pict w14:anchorId="1957CB4E">
          <v:rect id="_x0000_i3027" style="width:0;height:1.5pt" o:hralign="center" o:hrstd="t" o:hr="t" fillcolor="#a0a0a0" stroked="f"/>
        </w:pict>
      </w:r>
    </w:p>
    <w:p w14:paraId="7BFB4AA1" w14:textId="77777777" w:rsidR="00353B92" w:rsidRPr="00353B92" w:rsidRDefault="00353B92" w:rsidP="00353B92">
      <w:pPr>
        <w:rPr>
          <w:b/>
          <w:bCs/>
        </w:rPr>
      </w:pPr>
      <w:r w:rsidRPr="00353B92">
        <w:rPr>
          <w:b/>
          <w:bCs/>
        </w:rPr>
        <w:t>38. Responsive Design</w:t>
      </w:r>
    </w:p>
    <w:p w14:paraId="726B0CCE" w14:textId="77777777" w:rsidR="00353B92" w:rsidRPr="00353B92" w:rsidRDefault="00353B92" w:rsidP="00353B92">
      <w:pPr>
        <w:rPr>
          <w:b/>
          <w:bCs/>
        </w:rPr>
      </w:pPr>
      <w:r w:rsidRPr="00353B92">
        <w:rPr>
          <w:b/>
          <w:bCs/>
        </w:rPr>
        <w:t>Desktop</w:t>
      </w:r>
    </w:p>
    <w:p w14:paraId="0FD720AB" w14:textId="77777777" w:rsidR="00353B92" w:rsidRPr="00353B92" w:rsidRDefault="00353B92" w:rsidP="00353B92">
      <w:r w:rsidRPr="00353B92">
        <w:t>Two-column Hero layout.</w:t>
      </w:r>
    </w:p>
    <w:p w14:paraId="4B0CEDE7" w14:textId="77777777" w:rsidR="00353B92" w:rsidRPr="00353B92" w:rsidRDefault="00353B92" w:rsidP="00353B92">
      <w:pPr>
        <w:rPr>
          <w:b/>
          <w:bCs/>
        </w:rPr>
      </w:pPr>
      <w:r w:rsidRPr="00353B92">
        <w:rPr>
          <w:b/>
          <w:bCs/>
        </w:rPr>
        <w:t>Laptop</w:t>
      </w:r>
    </w:p>
    <w:p w14:paraId="4A0F9015" w14:textId="77777777" w:rsidR="00353B92" w:rsidRPr="00353B92" w:rsidRDefault="00353B92" w:rsidP="00353B92">
      <w:r w:rsidRPr="00353B92">
        <w:t>Maintain two-column layout with adjusted spacing.</w:t>
      </w:r>
    </w:p>
    <w:p w14:paraId="52175550" w14:textId="77777777" w:rsidR="00353B92" w:rsidRPr="00353B92" w:rsidRDefault="00353B92" w:rsidP="00353B92">
      <w:pPr>
        <w:rPr>
          <w:b/>
          <w:bCs/>
        </w:rPr>
      </w:pPr>
      <w:r w:rsidRPr="00353B92">
        <w:rPr>
          <w:b/>
          <w:bCs/>
        </w:rPr>
        <w:t>Tablet</w:t>
      </w:r>
    </w:p>
    <w:p w14:paraId="6430B62D" w14:textId="77777777" w:rsidR="00353B92" w:rsidRPr="00353B92" w:rsidRDefault="00353B92" w:rsidP="00353B92">
      <w:r w:rsidRPr="00353B92">
        <w:t>Hero becomes stacked:</w:t>
      </w:r>
    </w:p>
    <w:p w14:paraId="3BC9CD91" w14:textId="77777777" w:rsidR="00353B92" w:rsidRPr="00353B92" w:rsidRDefault="00353B92" w:rsidP="00353B92">
      <w:r w:rsidRPr="00353B92">
        <w:t>Drone illustration moves below the text.</w:t>
      </w:r>
    </w:p>
    <w:p w14:paraId="47DFF8C2" w14:textId="77777777" w:rsidR="00353B92" w:rsidRPr="00353B92" w:rsidRDefault="00353B92" w:rsidP="00353B92">
      <w:r w:rsidRPr="00353B92">
        <w:t>Navigation simplifies.</w:t>
      </w:r>
    </w:p>
    <w:p w14:paraId="76571672" w14:textId="77777777" w:rsidR="00353B92" w:rsidRPr="00353B92" w:rsidRDefault="00353B92" w:rsidP="00353B92">
      <w:pPr>
        <w:rPr>
          <w:b/>
          <w:bCs/>
        </w:rPr>
      </w:pPr>
      <w:r w:rsidRPr="00353B92">
        <w:rPr>
          <w:b/>
          <w:bCs/>
        </w:rPr>
        <w:t>Mobile (basic support)</w:t>
      </w:r>
    </w:p>
    <w:p w14:paraId="060509CE" w14:textId="77777777" w:rsidR="00353B92" w:rsidRPr="00353B92" w:rsidRDefault="00353B92" w:rsidP="00353B92">
      <w:r w:rsidRPr="00353B92">
        <w:t>Single-column layout.</w:t>
      </w:r>
    </w:p>
    <w:p w14:paraId="0A55D704" w14:textId="77777777" w:rsidR="00353B92" w:rsidRPr="00353B92" w:rsidRDefault="00353B92" w:rsidP="00353B92">
      <w:r w:rsidRPr="00353B92">
        <w:t>Buttons stack vertically.</w:t>
      </w:r>
    </w:p>
    <w:p w14:paraId="1A266A41" w14:textId="77777777" w:rsidR="00353B92" w:rsidRPr="00353B92" w:rsidRDefault="00353B92" w:rsidP="00353B92">
      <w:r w:rsidRPr="00353B92">
        <w:t>Cards become full width.</w:t>
      </w:r>
    </w:p>
    <w:p w14:paraId="4EC70320" w14:textId="77777777" w:rsidR="00353B92" w:rsidRPr="00353B92" w:rsidRDefault="00353B92" w:rsidP="00353B92">
      <w:r w:rsidRPr="00353B92">
        <w:pict w14:anchorId="581F3984">
          <v:rect id="_x0000_i3028" style="width:0;height:1.5pt" o:hralign="center" o:hrstd="t" o:hr="t" fillcolor="#a0a0a0" stroked="f"/>
        </w:pict>
      </w:r>
    </w:p>
    <w:p w14:paraId="43CFAF5A" w14:textId="77777777" w:rsidR="00353B92" w:rsidRPr="00353B92" w:rsidRDefault="00353B92" w:rsidP="00353B92">
      <w:pPr>
        <w:rPr>
          <w:b/>
          <w:bCs/>
        </w:rPr>
      </w:pPr>
      <w:r w:rsidRPr="00353B92">
        <w:rPr>
          <w:b/>
          <w:bCs/>
        </w:rPr>
        <w:t>39. Accessibility</w:t>
      </w:r>
    </w:p>
    <w:p w14:paraId="1186E98A" w14:textId="77777777" w:rsidR="00353B92" w:rsidRPr="00353B92" w:rsidRDefault="00353B92" w:rsidP="00353B92">
      <w:r w:rsidRPr="00353B92">
        <w:t>Ensure:</w:t>
      </w:r>
    </w:p>
    <w:p w14:paraId="7FB9FE70" w14:textId="77777777" w:rsidR="00353B92" w:rsidRPr="00353B92" w:rsidRDefault="00353B92" w:rsidP="00353B92">
      <w:pPr>
        <w:numPr>
          <w:ilvl w:val="0"/>
          <w:numId w:val="208"/>
        </w:numPr>
      </w:pPr>
      <w:r w:rsidRPr="00353B92">
        <w:lastRenderedPageBreak/>
        <w:t xml:space="preserve">Semantic HTML structure. </w:t>
      </w:r>
    </w:p>
    <w:p w14:paraId="1D630E71" w14:textId="77777777" w:rsidR="00353B92" w:rsidRPr="00353B92" w:rsidRDefault="00353B92" w:rsidP="00353B92">
      <w:pPr>
        <w:numPr>
          <w:ilvl w:val="0"/>
          <w:numId w:val="208"/>
        </w:numPr>
      </w:pPr>
      <w:r w:rsidRPr="00353B92">
        <w:t xml:space="preserve">Keyboard-accessible navigation. </w:t>
      </w:r>
    </w:p>
    <w:p w14:paraId="7C2DD359" w14:textId="77777777" w:rsidR="00353B92" w:rsidRPr="00353B92" w:rsidRDefault="00353B92" w:rsidP="00353B92">
      <w:pPr>
        <w:numPr>
          <w:ilvl w:val="0"/>
          <w:numId w:val="208"/>
        </w:numPr>
      </w:pPr>
      <w:r w:rsidRPr="00353B92">
        <w:t xml:space="preserve">Sufficient color contrast. </w:t>
      </w:r>
    </w:p>
    <w:p w14:paraId="0511F66C" w14:textId="77777777" w:rsidR="00353B92" w:rsidRPr="00353B92" w:rsidRDefault="00353B92" w:rsidP="00353B92">
      <w:pPr>
        <w:numPr>
          <w:ilvl w:val="0"/>
          <w:numId w:val="208"/>
        </w:numPr>
      </w:pPr>
      <w:r w:rsidRPr="00353B92">
        <w:t xml:space="preserve">Descriptive alt text for illustrations. </w:t>
      </w:r>
    </w:p>
    <w:p w14:paraId="1D272EBB" w14:textId="77777777" w:rsidR="00353B92" w:rsidRPr="00353B92" w:rsidRDefault="00353B92" w:rsidP="00353B92">
      <w:pPr>
        <w:numPr>
          <w:ilvl w:val="0"/>
          <w:numId w:val="208"/>
        </w:numPr>
      </w:pPr>
      <w:r w:rsidRPr="00353B92">
        <w:t xml:space="preserve">Focus indicators on interactive elements. </w:t>
      </w:r>
    </w:p>
    <w:p w14:paraId="033876D5" w14:textId="77777777" w:rsidR="00353B92" w:rsidRPr="00353B92" w:rsidRDefault="00353B92" w:rsidP="00353B92">
      <w:r w:rsidRPr="00353B92">
        <w:pict w14:anchorId="40EE500D">
          <v:rect id="_x0000_i3029" style="width:0;height:1.5pt" o:hralign="center" o:hrstd="t" o:hr="t" fillcolor="#a0a0a0" stroked="f"/>
        </w:pict>
      </w:r>
    </w:p>
    <w:p w14:paraId="28337404" w14:textId="77777777" w:rsidR="00353B92" w:rsidRPr="00353B92" w:rsidRDefault="00353B92" w:rsidP="00353B92">
      <w:pPr>
        <w:rPr>
          <w:b/>
          <w:bCs/>
        </w:rPr>
      </w:pPr>
      <w:r w:rsidRPr="00353B92">
        <w:rPr>
          <w:b/>
          <w:bCs/>
        </w:rPr>
        <w:t>40. React Component Hierarchy</w:t>
      </w:r>
    </w:p>
    <w:p w14:paraId="58F67E7E" w14:textId="77777777" w:rsidR="00353B92" w:rsidRPr="00353B92" w:rsidRDefault="00353B92" w:rsidP="00353B92">
      <w:r w:rsidRPr="00353B92">
        <w:t>LandingPage</w:t>
      </w:r>
    </w:p>
    <w:p w14:paraId="035F8BBB" w14:textId="77777777" w:rsidR="00353B92" w:rsidRPr="00353B92" w:rsidRDefault="00353B92" w:rsidP="00353B92">
      <w:r w:rsidRPr="00353B92">
        <w:t>│</w:t>
      </w:r>
    </w:p>
    <w:p w14:paraId="03804441"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Navbar</w:t>
      </w:r>
    </w:p>
    <w:p w14:paraId="6AC71161" w14:textId="77777777" w:rsidR="00353B92" w:rsidRPr="00353B92" w:rsidRDefault="00353B92" w:rsidP="00353B92">
      <w:r w:rsidRPr="00353B92">
        <w:t>│</w:t>
      </w:r>
    </w:p>
    <w:p w14:paraId="71F2B70A"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HeroSection</w:t>
      </w:r>
    </w:p>
    <w:p w14:paraId="0764DDC4"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HeroText</w:t>
      </w:r>
    </w:p>
    <w:p w14:paraId="439C67AB"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HeroButtons</w:t>
      </w:r>
    </w:p>
    <w:p w14:paraId="6241DF30" w14:textId="77777777" w:rsidR="00353B92" w:rsidRPr="00353B92" w:rsidRDefault="00353B92" w:rsidP="00353B92">
      <w:r w:rsidRPr="00353B92">
        <w:t>│   └── HeroIllustration</w:t>
      </w:r>
    </w:p>
    <w:p w14:paraId="141C2D00" w14:textId="77777777" w:rsidR="00353B92" w:rsidRPr="00353B92" w:rsidRDefault="00353B92" w:rsidP="00353B92">
      <w:r w:rsidRPr="00353B92">
        <w:t>│</w:t>
      </w:r>
    </w:p>
    <w:p w14:paraId="17F71672"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FeaturesSection</w:t>
      </w:r>
    </w:p>
    <w:p w14:paraId="7D24C4CA"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FeatureCard </w:t>
      </w:r>
      <w:r w:rsidRPr="00353B92">
        <w:rPr>
          <w:rFonts w:ascii="Calibri" w:hAnsi="Calibri" w:cs="Calibri"/>
        </w:rPr>
        <w:t>×</w:t>
      </w:r>
      <w:r w:rsidRPr="00353B92">
        <w:t>4</w:t>
      </w:r>
    </w:p>
    <w:p w14:paraId="069E6E20" w14:textId="77777777" w:rsidR="00353B92" w:rsidRPr="00353B92" w:rsidRDefault="00353B92" w:rsidP="00353B92">
      <w:r w:rsidRPr="00353B92">
        <w:t>│</w:t>
      </w:r>
    </w:p>
    <w:p w14:paraId="06F3751B" w14:textId="77777777" w:rsidR="00353B92" w:rsidRPr="00353B92" w:rsidRDefault="00353B92" w:rsidP="00353B92">
      <w:r w:rsidRPr="00353B92">
        <w:rPr>
          <w:rFonts w:ascii="MS Gothic" w:eastAsia="MS Gothic" w:hAnsi="MS Gothic" w:cs="MS Gothic" w:hint="eastAsia"/>
        </w:rPr>
        <w:t>├</w:t>
      </w:r>
      <w:r w:rsidRPr="00353B92">
        <w:rPr>
          <w:rFonts w:ascii="Calibri" w:hAnsi="Calibri" w:cs="Calibri"/>
        </w:rPr>
        <w:t>──</w:t>
      </w:r>
      <w:r w:rsidRPr="00353B92">
        <w:t xml:space="preserve"> WhyChooseSection</w:t>
      </w:r>
    </w:p>
    <w:p w14:paraId="44E0381E" w14:textId="77777777" w:rsidR="00353B92" w:rsidRPr="00353B92" w:rsidRDefault="00353B92" w:rsidP="00353B92">
      <w:r w:rsidRPr="00353B92">
        <w:t xml:space="preserve">│   </w:t>
      </w:r>
      <w:r w:rsidRPr="00353B92">
        <w:rPr>
          <w:rFonts w:ascii="MS Gothic" w:eastAsia="MS Gothic" w:hAnsi="MS Gothic" w:cs="MS Gothic" w:hint="eastAsia"/>
        </w:rPr>
        <w:t>├</w:t>
      </w:r>
      <w:r w:rsidRPr="00353B92">
        <w:rPr>
          <w:rFonts w:ascii="Calibri" w:hAnsi="Calibri" w:cs="Calibri"/>
        </w:rPr>
        <w:t>──</w:t>
      </w:r>
      <w:r w:rsidRPr="00353B92">
        <w:t xml:space="preserve"> InfoCard </w:t>
      </w:r>
      <w:r w:rsidRPr="00353B92">
        <w:rPr>
          <w:rFonts w:ascii="Calibri" w:hAnsi="Calibri" w:cs="Calibri"/>
        </w:rPr>
        <w:t>×</w:t>
      </w:r>
      <w:r w:rsidRPr="00353B92">
        <w:t>6</w:t>
      </w:r>
    </w:p>
    <w:p w14:paraId="68D5B049" w14:textId="77777777" w:rsidR="00353B92" w:rsidRPr="00353B92" w:rsidRDefault="00353B92" w:rsidP="00353B92">
      <w:r w:rsidRPr="00353B92">
        <w:t>│</w:t>
      </w:r>
    </w:p>
    <w:p w14:paraId="68D8D51B" w14:textId="77777777" w:rsidR="00353B92" w:rsidRPr="00353B92" w:rsidRDefault="00353B92" w:rsidP="00353B92">
      <w:r w:rsidRPr="00353B92">
        <w:t>└── Footer</w:t>
      </w:r>
    </w:p>
    <w:p w14:paraId="61745EEC" w14:textId="77777777" w:rsidR="00353B92" w:rsidRPr="00353B92" w:rsidRDefault="00353B92" w:rsidP="00353B92">
      <w:r w:rsidRPr="00353B92">
        <w:t>Each component should remain reusable and independently testable.</w:t>
      </w:r>
    </w:p>
    <w:p w14:paraId="486A7613" w14:textId="77777777" w:rsidR="00353B92" w:rsidRPr="00353B92" w:rsidRDefault="00353B92" w:rsidP="00353B92">
      <w:r w:rsidRPr="00353B92">
        <w:pict w14:anchorId="1181C70F">
          <v:rect id="_x0000_i3030" style="width:0;height:1.5pt" o:hralign="center" o:hrstd="t" o:hr="t" fillcolor="#a0a0a0" stroked="f"/>
        </w:pict>
      </w:r>
    </w:p>
    <w:p w14:paraId="374097C9" w14:textId="77777777" w:rsidR="00353B92" w:rsidRPr="00353B92" w:rsidRDefault="00353B92" w:rsidP="00353B92">
      <w:pPr>
        <w:rPr>
          <w:b/>
          <w:bCs/>
        </w:rPr>
      </w:pPr>
      <w:r w:rsidRPr="00353B92">
        <w:rPr>
          <w:b/>
          <w:bCs/>
        </w:rPr>
        <w:t>41. Acceptance Criteria</w:t>
      </w:r>
    </w:p>
    <w:p w14:paraId="440BCE8A" w14:textId="77777777" w:rsidR="00353B92" w:rsidRPr="00353B92" w:rsidRDefault="00353B92" w:rsidP="00353B92">
      <w:r w:rsidRPr="00353B92">
        <w:t>The Landing Page is considered complete when:</w:t>
      </w:r>
    </w:p>
    <w:p w14:paraId="13FF59C7" w14:textId="77777777" w:rsidR="00353B92" w:rsidRPr="00353B92" w:rsidRDefault="00353B92" w:rsidP="00353B92">
      <w:pPr>
        <w:numPr>
          <w:ilvl w:val="0"/>
          <w:numId w:val="209"/>
        </w:numPr>
      </w:pPr>
      <w:r w:rsidRPr="00353B92">
        <w:t xml:space="preserve">Navigation functions correctly. </w:t>
      </w:r>
    </w:p>
    <w:p w14:paraId="4623F25F" w14:textId="77777777" w:rsidR="00353B92" w:rsidRPr="00353B92" w:rsidRDefault="00353B92" w:rsidP="00353B92">
      <w:pPr>
        <w:numPr>
          <w:ilvl w:val="0"/>
          <w:numId w:val="209"/>
        </w:numPr>
      </w:pPr>
      <w:r w:rsidRPr="00353B92">
        <w:t xml:space="preserve">Hero section matches the approved design language. </w:t>
      </w:r>
    </w:p>
    <w:p w14:paraId="6C160080" w14:textId="77777777" w:rsidR="00353B92" w:rsidRPr="00353B92" w:rsidRDefault="00353B92" w:rsidP="00353B92">
      <w:pPr>
        <w:numPr>
          <w:ilvl w:val="0"/>
          <w:numId w:val="209"/>
        </w:numPr>
      </w:pPr>
      <w:r w:rsidRPr="00353B92">
        <w:t xml:space="preserve">Feature cards display the four modules. </w:t>
      </w:r>
    </w:p>
    <w:p w14:paraId="231E0E1C" w14:textId="77777777" w:rsidR="00353B92" w:rsidRPr="00353B92" w:rsidRDefault="00353B92" w:rsidP="00353B92">
      <w:pPr>
        <w:numPr>
          <w:ilvl w:val="0"/>
          <w:numId w:val="209"/>
        </w:numPr>
      </w:pPr>
      <w:r w:rsidRPr="00353B92">
        <w:t xml:space="preserve">"Get Started" navigates to the Login Page. </w:t>
      </w:r>
    </w:p>
    <w:p w14:paraId="53101952" w14:textId="77777777" w:rsidR="00353B92" w:rsidRPr="00353B92" w:rsidRDefault="00353B92" w:rsidP="00353B92">
      <w:pPr>
        <w:numPr>
          <w:ilvl w:val="0"/>
          <w:numId w:val="209"/>
        </w:numPr>
      </w:pPr>
      <w:r w:rsidRPr="00353B92">
        <w:lastRenderedPageBreak/>
        <w:t xml:space="preserve">Responsive behavior is verified. </w:t>
      </w:r>
    </w:p>
    <w:p w14:paraId="2BA82DC4" w14:textId="77777777" w:rsidR="00353B92" w:rsidRPr="00353B92" w:rsidRDefault="00353B92" w:rsidP="00353B92">
      <w:pPr>
        <w:numPr>
          <w:ilvl w:val="0"/>
          <w:numId w:val="209"/>
        </w:numPr>
      </w:pPr>
      <w:r w:rsidRPr="00353B92">
        <w:t xml:space="preserve">Visual consistency aligns with Volume 1. </w:t>
      </w:r>
    </w:p>
    <w:p w14:paraId="6DF07CE9" w14:textId="77777777" w:rsidR="00353B92" w:rsidRPr="00353B92" w:rsidRDefault="00353B92" w:rsidP="00353B92">
      <w:pPr>
        <w:numPr>
          <w:ilvl w:val="0"/>
          <w:numId w:val="209"/>
        </w:numPr>
      </w:pPr>
      <w:r w:rsidRPr="00353B92">
        <w:t xml:space="preserve">No broken layouts or accessibility issues exist. </w:t>
      </w:r>
    </w:p>
    <w:p w14:paraId="3DF4E623" w14:textId="77777777" w:rsidR="00353B92" w:rsidRPr="00353B92" w:rsidRDefault="00353B92" w:rsidP="00353B92">
      <w:r w:rsidRPr="00353B92">
        <w:pict w14:anchorId="3ABE571A">
          <v:rect id="_x0000_i3031" style="width:0;height:1.5pt" o:hralign="center" o:hrstd="t" o:hr="t" fillcolor="#a0a0a0" stroked="f"/>
        </w:pict>
      </w:r>
    </w:p>
    <w:p w14:paraId="772DB157" w14:textId="77777777" w:rsidR="00353B92" w:rsidRPr="00353B92" w:rsidRDefault="00353B92" w:rsidP="00353B92">
      <w:pPr>
        <w:rPr>
          <w:b/>
          <w:bCs/>
        </w:rPr>
      </w:pPr>
      <w:r w:rsidRPr="00353B92">
        <w:rPr>
          <w:b/>
          <w:bCs/>
        </w:rPr>
        <w:t>42. Locked Rules</w:t>
      </w:r>
    </w:p>
    <w:p w14:paraId="2EF954A3" w14:textId="77777777" w:rsidR="00353B92" w:rsidRPr="00353B92" w:rsidRDefault="00353B92" w:rsidP="00353B92">
      <w:r w:rsidRPr="00353B92">
        <w:t>The following decisions are locked:</w:t>
      </w:r>
    </w:p>
    <w:p w14:paraId="2E30B8C6" w14:textId="77777777" w:rsidR="00353B92" w:rsidRPr="00353B92" w:rsidRDefault="00353B92" w:rsidP="00353B92">
      <w:pPr>
        <w:numPr>
          <w:ilvl w:val="0"/>
          <w:numId w:val="210"/>
        </w:numPr>
      </w:pPr>
      <w:r w:rsidRPr="00353B92">
        <w:t xml:space="preserve">Minimal, premium design. </w:t>
      </w:r>
    </w:p>
    <w:p w14:paraId="1E2D4951" w14:textId="77777777" w:rsidR="00353B92" w:rsidRPr="00353B92" w:rsidRDefault="00353B92" w:rsidP="00353B92">
      <w:pPr>
        <w:numPr>
          <w:ilvl w:val="0"/>
          <w:numId w:val="210"/>
        </w:numPr>
      </w:pPr>
      <w:r w:rsidRPr="00353B92">
        <w:t xml:space="preserve">Five-section layout. </w:t>
      </w:r>
    </w:p>
    <w:p w14:paraId="4A62638B" w14:textId="77777777" w:rsidR="00353B92" w:rsidRPr="00353B92" w:rsidRDefault="00353B92" w:rsidP="00353B92">
      <w:pPr>
        <w:numPr>
          <w:ilvl w:val="0"/>
          <w:numId w:val="210"/>
        </w:numPr>
      </w:pPr>
      <w:r w:rsidRPr="00353B92">
        <w:t xml:space="preserve">Blue-accent visual identity. </w:t>
      </w:r>
    </w:p>
    <w:p w14:paraId="3B91B166" w14:textId="77777777" w:rsidR="00353B92" w:rsidRPr="00353B92" w:rsidRDefault="00353B92" w:rsidP="00353B92">
      <w:pPr>
        <w:numPr>
          <w:ilvl w:val="0"/>
          <w:numId w:val="210"/>
        </w:numPr>
      </w:pPr>
      <w:r w:rsidRPr="00353B92">
        <w:t xml:space="preserve">Drone illustration in the Hero section. </w:t>
      </w:r>
    </w:p>
    <w:p w14:paraId="5F4F7117" w14:textId="77777777" w:rsidR="00353B92" w:rsidRPr="00353B92" w:rsidRDefault="00353B92" w:rsidP="00353B92">
      <w:pPr>
        <w:numPr>
          <w:ilvl w:val="0"/>
          <w:numId w:val="210"/>
        </w:numPr>
      </w:pPr>
      <w:r w:rsidRPr="00353B92">
        <w:t xml:space="preserve">Two primary CTA buttons. </w:t>
      </w:r>
    </w:p>
    <w:p w14:paraId="05B273CC" w14:textId="77777777" w:rsidR="00353B92" w:rsidRPr="00353B92" w:rsidRDefault="00353B92" w:rsidP="00353B92">
      <w:pPr>
        <w:numPr>
          <w:ilvl w:val="0"/>
          <w:numId w:val="210"/>
        </w:numPr>
      </w:pPr>
      <w:r w:rsidRPr="00353B92">
        <w:t xml:space="preserve">Four feature cards. </w:t>
      </w:r>
    </w:p>
    <w:p w14:paraId="2A1116ED" w14:textId="77777777" w:rsidR="00353B92" w:rsidRPr="00353B92" w:rsidRDefault="00353B92" w:rsidP="00353B92">
      <w:pPr>
        <w:numPr>
          <w:ilvl w:val="0"/>
          <w:numId w:val="210"/>
        </w:numPr>
      </w:pPr>
      <w:r w:rsidRPr="00353B92">
        <w:t xml:space="preserve">Simple navigation bar. </w:t>
      </w:r>
    </w:p>
    <w:p w14:paraId="6CA95651" w14:textId="77777777" w:rsidR="00353B92" w:rsidRPr="00353B92" w:rsidRDefault="00353B92" w:rsidP="00353B92">
      <w:pPr>
        <w:numPr>
          <w:ilvl w:val="0"/>
          <w:numId w:val="210"/>
        </w:numPr>
      </w:pPr>
      <w:r w:rsidRPr="00353B92">
        <w:t xml:space="preserve">Glassmorphism used only on cards. </w:t>
      </w:r>
    </w:p>
    <w:p w14:paraId="3761418F" w14:textId="77777777" w:rsidR="00353B92" w:rsidRPr="00353B92" w:rsidRDefault="00353B92" w:rsidP="00353B92">
      <w:pPr>
        <w:numPr>
          <w:ilvl w:val="0"/>
          <w:numId w:val="210"/>
        </w:numPr>
      </w:pPr>
      <w:r w:rsidRPr="00353B92">
        <w:t xml:space="preserve">Responsive behavior as specified. </w:t>
      </w:r>
    </w:p>
    <w:p w14:paraId="291CE697" w14:textId="77777777" w:rsidR="00353B92" w:rsidRPr="00353B92" w:rsidRDefault="00353B92" w:rsidP="00353B92">
      <w:r w:rsidRPr="00353B92">
        <w:t>No redesigns should be made without updating the specification.</w:t>
      </w:r>
    </w:p>
    <w:p w14:paraId="54C6E7F3" w14:textId="77777777" w:rsidR="00353B92" w:rsidRPr="00353B92" w:rsidRDefault="00353B92" w:rsidP="00353B92">
      <w:r w:rsidRPr="00353B92">
        <w:pict w14:anchorId="33205351">
          <v:rect id="_x0000_i3032" style="width:0;height:1.5pt" o:hralign="center" o:hrstd="t" o:hr="t" fillcolor="#a0a0a0" stroked="f"/>
        </w:pict>
      </w:r>
    </w:p>
    <w:p w14:paraId="6DBD3ED9" w14:textId="77777777" w:rsidR="00353B92" w:rsidRPr="00353B92" w:rsidRDefault="00353B92" w:rsidP="00353B92">
      <w:pPr>
        <w:rPr>
          <w:b/>
          <w:bCs/>
        </w:rPr>
      </w:pPr>
      <w:r w:rsidRPr="00353B92">
        <w:rPr>
          <w:b/>
          <w:bCs/>
        </w:rPr>
        <w:t>End of Volume 2 – Section 2</w:t>
      </w:r>
    </w:p>
    <w:p w14:paraId="1021086A" w14:textId="77777777" w:rsidR="00353B92" w:rsidRPr="00353B92" w:rsidRDefault="00353B92" w:rsidP="00353B92">
      <w:r w:rsidRPr="00353B92">
        <w:rPr>
          <w:b/>
          <w:bCs/>
        </w:rPr>
        <w:t>Estimated formatted length:</w:t>
      </w:r>
      <w:r w:rsidRPr="00353B92">
        <w:t xml:space="preserve"> </w:t>
      </w:r>
      <w:r w:rsidRPr="00353B92">
        <w:rPr>
          <w:b/>
          <w:bCs/>
        </w:rPr>
        <w:t>14–16 pages</w:t>
      </w:r>
    </w:p>
    <w:p w14:paraId="1492AA72" w14:textId="77777777" w:rsidR="006670E2" w:rsidRPr="006670E2" w:rsidRDefault="006670E2" w:rsidP="006670E2">
      <w:pPr>
        <w:rPr>
          <w:b/>
          <w:bCs/>
        </w:rPr>
      </w:pPr>
      <w:r w:rsidRPr="006670E2">
        <w:rPr>
          <w:b/>
          <w:bCs/>
        </w:rPr>
        <w:t>DRONE DELIVERY NAVIGATION SYSTEM</w:t>
      </w:r>
    </w:p>
    <w:p w14:paraId="59A18F89" w14:textId="77777777" w:rsidR="006670E2" w:rsidRPr="006670E2" w:rsidRDefault="006670E2" w:rsidP="006670E2">
      <w:pPr>
        <w:rPr>
          <w:b/>
          <w:bCs/>
        </w:rPr>
      </w:pPr>
      <w:r w:rsidRPr="006670E2">
        <w:rPr>
          <w:b/>
          <w:bCs/>
        </w:rPr>
        <w:t>VOLUME 2 – UI/UX &amp; FRONTEND SPECIFICATION</w:t>
      </w:r>
    </w:p>
    <w:p w14:paraId="260C567C" w14:textId="77777777" w:rsidR="006670E2" w:rsidRPr="006670E2" w:rsidRDefault="006670E2" w:rsidP="006670E2">
      <w:pPr>
        <w:rPr>
          <w:b/>
          <w:bCs/>
        </w:rPr>
      </w:pPr>
      <w:r w:rsidRPr="006670E2">
        <w:rPr>
          <w:b/>
          <w:bCs/>
        </w:rPr>
        <w:t>SECTION 3</w:t>
      </w:r>
    </w:p>
    <w:p w14:paraId="425E931C" w14:textId="77777777" w:rsidR="006670E2" w:rsidRPr="006670E2" w:rsidRDefault="006670E2" w:rsidP="006670E2">
      <w:pPr>
        <w:rPr>
          <w:b/>
          <w:bCs/>
        </w:rPr>
      </w:pPr>
      <w:r w:rsidRPr="006670E2">
        <w:rPr>
          <w:b/>
          <w:bCs/>
        </w:rPr>
        <w:t>Login Page Specification</w:t>
      </w:r>
    </w:p>
    <w:p w14:paraId="413E7EA0" w14:textId="77777777" w:rsidR="006670E2" w:rsidRPr="006670E2" w:rsidRDefault="006670E2" w:rsidP="006670E2">
      <w:r w:rsidRPr="006670E2">
        <w:pict w14:anchorId="19798BA6">
          <v:rect id="_x0000_i3237" style="width:0;height:1.5pt" o:hralign="center" o:hrstd="t" o:hr="t" fillcolor="#a0a0a0" stroked="f"/>
        </w:pict>
      </w:r>
    </w:p>
    <w:p w14:paraId="158C97B8" w14:textId="77777777" w:rsidR="006670E2" w:rsidRPr="006670E2" w:rsidRDefault="006670E2" w:rsidP="006670E2">
      <w:pPr>
        <w:rPr>
          <w:b/>
          <w:bCs/>
        </w:rPr>
      </w:pPr>
      <w:r w:rsidRPr="006670E2">
        <w:rPr>
          <w:b/>
          <w:bCs/>
        </w:rPr>
        <w:t>43. Login Page Purpose</w:t>
      </w:r>
    </w:p>
    <w:p w14:paraId="4DA52E48" w14:textId="77777777" w:rsidR="006670E2" w:rsidRPr="006670E2" w:rsidRDefault="006670E2" w:rsidP="006670E2">
      <w:r w:rsidRPr="006670E2">
        <w:t>The Login Page acts as the secure gateway into the Drone Delivery Navigation System.</w:t>
      </w:r>
    </w:p>
    <w:p w14:paraId="54ED6216" w14:textId="77777777" w:rsidR="006670E2" w:rsidRPr="006670E2" w:rsidRDefault="006670E2" w:rsidP="006670E2">
      <w:r w:rsidRPr="006670E2">
        <w:t xml:space="preserve">Unlike traditional authentication screens, this page should feel like the </w:t>
      </w:r>
      <w:r w:rsidRPr="006670E2">
        <w:rPr>
          <w:b/>
          <w:bCs/>
        </w:rPr>
        <w:t>pilot authorization terminal</w:t>
      </w:r>
      <w:r w:rsidRPr="006670E2">
        <w:t xml:space="preserve"> for a futuristic drone command center.</w:t>
      </w:r>
    </w:p>
    <w:p w14:paraId="31D8CF58" w14:textId="77777777" w:rsidR="006670E2" w:rsidRPr="006670E2" w:rsidRDefault="006670E2" w:rsidP="006670E2">
      <w:r w:rsidRPr="006670E2">
        <w:t>The experience should communicate:</w:t>
      </w:r>
    </w:p>
    <w:p w14:paraId="65972547" w14:textId="77777777" w:rsidR="006670E2" w:rsidRPr="006670E2" w:rsidRDefault="006670E2" w:rsidP="006670E2">
      <w:pPr>
        <w:numPr>
          <w:ilvl w:val="0"/>
          <w:numId w:val="211"/>
        </w:numPr>
      </w:pPr>
      <w:r w:rsidRPr="006670E2">
        <w:t xml:space="preserve">Security </w:t>
      </w:r>
    </w:p>
    <w:p w14:paraId="727E0B7A" w14:textId="77777777" w:rsidR="006670E2" w:rsidRPr="006670E2" w:rsidRDefault="006670E2" w:rsidP="006670E2">
      <w:pPr>
        <w:numPr>
          <w:ilvl w:val="0"/>
          <w:numId w:val="211"/>
        </w:numPr>
      </w:pPr>
      <w:r w:rsidRPr="006670E2">
        <w:t xml:space="preserve">Precision </w:t>
      </w:r>
    </w:p>
    <w:p w14:paraId="688B3CBB" w14:textId="77777777" w:rsidR="006670E2" w:rsidRPr="006670E2" w:rsidRDefault="006670E2" w:rsidP="006670E2">
      <w:pPr>
        <w:numPr>
          <w:ilvl w:val="0"/>
          <w:numId w:val="211"/>
        </w:numPr>
      </w:pPr>
      <w:r w:rsidRPr="006670E2">
        <w:lastRenderedPageBreak/>
        <w:t xml:space="preserve">Professionalism </w:t>
      </w:r>
    </w:p>
    <w:p w14:paraId="40A5C40D" w14:textId="77777777" w:rsidR="006670E2" w:rsidRPr="006670E2" w:rsidRDefault="006670E2" w:rsidP="006670E2">
      <w:pPr>
        <w:numPr>
          <w:ilvl w:val="0"/>
          <w:numId w:val="211"/>
        </w:numPr>
      </w:pPr>
      <w:r w:rsidRPr="006670E2">
        <w:t xml:space="preserve">Premium software quality </w:t>
      </w:r>
    </w:p>
    <w:p w14:paraId="325EF2B3" w14:textId="77777777" w:rsidR="006670E2" w:rsidRPr="006670E2" w:rsidRDefault="006670E2" w:rsidP="006670E2">
      <w:pPr>
        <w:numPr>
          <w:ilvl w:val="0"/>
          <w:numId w:val="211"/>
        </w:numPr>
      </w:pPr>
      <w:r w:rsidRPr="006670E2">
        <w:t xml:space="preserve">Confidence </w:t>
      </w:r>
    </w:p>
    <w:p w14:paraId="7F919DE8" w14:textId="77777777" w:rsidR="006670E2" w:rsidRPr="006670E2" w:rsidRDefault="006670E2" w:rsidP="006670E2">
      <w:r w:rsidRPr="006670E2">
        <w:t>The Login Page is intentionally minimal, allowing users to authenticate quickly while reinforcing the application's visual identity.</w:t>
      </w:r>
    </w:p>
    <w:p w14:paraId="1063C82B" w14:textId="77777777" w:rsidR="006670E2" w:rsidRPr="006670E2" w:rsidRDefault="006670E2" w:rsidP="006670E2">
      <w:r w:rsidRPr="006670E2">
        <w:pict w14:anchorId="66EF2715">
          <v:rect id="_x0000_i3238" style="width:0;height:1.5pt" o:hralign="center" o:hrstd="t" o:hr="t" fillcolor="#a0a0a0" stroked="f"/>
        </w:pict>
      </w:r>
    </w:p>
    <w:p w14:paraId="5F02C8E6" w14:textId="77777777" w:rsidR="006670E2" w:rsidRPr="006670E2" w:rsidRDefault="006670E2" w:rsidP="006670E2">
      <w:pPr>
        <w:rPr>
          <w:b/>
          <w:bCs/>
        </w:rPr>
      </w:pPr>
      <w:r w:rsidRPr="006670E2">
        <w:rPr>
          <w:b/>
          <w:bCs/>
        </w:rPr>
        <w:t>44. Design Philosophy</w:t>
      </w:r>
    </w:p>
    <w:p w14:paraId="08E21100" w14:textId="77777777" w:rsidR="006670E2" w:rsidRPr="006670E2" w:rsidRDefault="006670E2" w:rsidP="006670E2">
      <w:r w:rsidRPr="006670E2">
        <w:t xml:space="preserve">The Login Page should appear as a </w:t>
      </w:r>
      <w:r w:rsidRPr="006670E2">
        <w:rPr>
          <w:b/>
          <w:bCs/>
        </w:rPr>
        <w:t>natural continuation of the Landing Page</w:t>
      </w:r>
      <w:r w:rsidRPr="006670E2">
        <w:t xml:space="preserve"> and a preview of the Dashboard.</w:t>
      </w:r>
    </w:p>
    <w:p w14:paraId="63B2E0A0" w14:textId="77777777" w:rsidR="006670E2" w:rsidRPr="006670E2" w:rsidRDefault="006670E2" w:rsidP="006670E2">
      <w:r w:rsidRPr="006670E2">
        <w:t>It must not look like a separate application.</w:t>
      </w:r>
    </w:p>
    <w:p w14:paraId="606039BB" w14:textId="77777777" w:rsidR="006670E2" w:rsidRPr="006670E2" w:rsidRDefault="006670E2" w:rsidP="006670E2">
      <w:r w:rsidRPr="006670E2">
        <w:t>The user should immediately recognize that they are entering the same system.</w:t>
      </w:r>
    </w:p>
    <w:p w14:paraId="6693B271" w14:textId="77777777" w:rsidR="006670E2" w:rsidRPr="006670E2" w:rsidRDefault="006670E2" w:rsidP="006670E2">
      <w:r w:rsidRPr="006670E2">
        <w:t>Design principles:</w:t>
      </w:r>
    </w:p>
    <w:p w14:paraId="4B318E63" w14:textId="77777777" w:rsidR="006670E2" w:rsidRPr="006670E2" w:rsidRDefault="006670E2" w:rsidP="006670E2">
      <w:pPr>
        <w:numPr>
          <w:ilvl w:val="0"/>
          <w:numId w:val="212"/>
        </w:numPr>
      </w:pPr>
      <w:r w:rsidRPr="006670E2">
        <w:t xml:space="preserve">Minimal </w:t>
      </w:r>
    </w:p>
    <w:p w14:paraId="4730570A" w14:textId="77777777" w:rsidR="006670E2" w:rsidRPr="006670E2" w:rsidRDefault="006670E2" w:rsidP="006670E2">
      <w:pPr>
        <w:numPr>
          <w:ilvl w:val="0"/>
          <w:numId w:val="212"/>
        </w:numPr>
      </w:pPr>
      <w:r w:rsidRPr="006670E2">
        <w:t xml:space="preserve">Elegant </w:t>
      </w:r>
    </w:p>
    <w:p w14:paraId="2487E3C4" w14:textId="77777777" w:rsidR="006670E2" w:rsidRPr="006670E2" w:rsidRDefault="006670E2" w:rsidP="006670E2">
      <w:pPr>
        <w:numPr>
          <w:ilvl w:val="0"/>
          <w:numId w:val="212"/>
        </w:numPr>
      </w:pPr>
      <w:r w:rsidRPr="006670E2">
        <w:t xml:space="preserve">Spacious </w:t>
      </w:r>
    </w:p>
    <w:p w14:paraId="0C399479" w14:textId="77777777" w:rsidR="006670E2" w:rsidRPr="006670E2" w:rsidRDefault="006670E2" w:rsidP="006670E2">
      <w:pPr>
        <w:numPr>
          <w:ilvl w:val="0"/>
          <w:numId w:val="212"/>
        </w:numPr>
      </w:pPr>
      <w:r w:rsidRPr="006670E2">
        <w:t xml:space="preserve">Calm </w:t>
      </w:r>
    </w:p>
    <w:p w14:paraId="18019743" w14:textId="77777777" w:rsidR="006670E2" w:rsidRPr="006670E2" w:rsidRDefault="006670E2" w:rsidP="006670E2">
      <w:pPr>
        <w:numPr>
          <w:ilvl w:val="0"/>
          <w:numId w:val="212"/>
        </w:numPr>
      </w:pPr>
      <w:r w:rsidRPr="006670E2">
        <w:t xml:space="preserve">Secure </w:t>
      </w:r>
    </w:p>
    <w:p w14:paraId="1014ACC0" w14:textId="77777777" w:rsidR="006670E2" w:rsidRPr="006670E2" w:rsidRDefault="006670E2" w:rsidP="006670E2">
      <w:pPr>
        <w:numPr>
          <w:ilvl w:val="0"/>
          <w:numId w:val="212"/>
        </w:numPr>
      </w:pPr>
      <w:r w:rsidRPr="006670E2">
        <w:t xml:space="preserve">Glassmorphism </w:t>
      </w:r>
    </w:p>
    <w:p w14:paraId="0433F933" w14:textId="77777777" w:rsidR="006670E2" w:rsidRPr="006670E2" w:rsidRDefault="006670E2" w:rsidP="006670E2">
      <w:pPr>
        <w:numPr>
          <w:ilvl w:val="0"/>
          <w:numId w:val="212"/>
        </w:numPr>
      </w:pPr>
      <w:r w:rsidRPr="006670E2">
        <w:t xml:space="preserve">Human-centered </w:t>
      </w:r>
    </w:p>
    <w:p w14:paraId="58EBDCE3" w14:textId="77777777" w:rsidR="006670E2" w:rsidRPr="006670E2" w:rsidRDefault="006670E2" w:rsidP="006670E2">
      <w:r w:rsidRPr="006670E2">
        <w:pict w14:anchorId="7FBB5147">
          <v:rect id="_x0000_i3239" style="width:0;height:1.5pt" o:hralign="center" o:hrstd="t" o:hr="t" fillcolor="#a0a0a0" stroked="f"/>
        </w:pict>
      </w:r>
    </w:p>
    <w:p w14:paraId="6B85D59E" w14:textId="77777777" w:rsidR="006670E2" w:rsidRPr="006670E2" w:rsidRDefault="006670E2" w:rsidP="006670E2">
      <w:pPr>
        <w:rPr>
          <w:b/>
          <w:bCs/>
        </w:rPr>
      </w:pPr>
      <w:r w:rsidRPr="006670E2">
        <w:rPr>
          <w:b/>
          <w:bCs/>
        </w:rPr>
        <w:t>45. Page Layout</w:t>
      </w:r>
    </w:p>
    <w:p w14:paraId="0860F07C" w14:textId="77777777" w:rsidR="006670E2" w:rsidRPr="006670E2" w:rsidRDefault="006670E2" w:rsidP="006670E2">
      <w:r w:rsidRPr="006670E2">
        <w:t xml:space="preserve">Unlike the Dashboard, </w:t>
      </w:r>
      <w:r w:rsidRPr="006670E2">
        <w:rPr>
          <w:b/>
          <w:bCs/>
        </w:rPr>
        <w:t>the Login Page does not include the sidebar</w:t>
      </w:r>
      <w:r w:rsidRPr="006670E2">
        <w:t>.</w:t>
      </w:r>
    </w:p>
    <w:p w14:paraId="09F66FAF" w14:textId="77777777" w:rsidR="006670E2" w:rsidRPr="006670E2" w:rsidRDefault="006670E2" w:rsidP="006670E2">
      <w:r w:rsidRPr="006670E2">
        <w:t>Overall layout:</w:t>
      </w:r>
    </w:p>
    <w:p w14:paraId="4E274D9D" w14:textId="77777777" w:rsidR="006670E2" w:rsidRPr="006670E2" w:rsidRDefault="006670E2" w:rsidP="006670E2">
      <w:r w:rsidRPr="006670E2">
        <w:t>+-------------------------------------------------------------+</w:t>
      </w:r>
    </w:p>
    <w:p w14:paraId="54D94CFC" w14:textId="77777777" w:rsidR="006670E2" w:rsidRPr="006670E2" w:rsidRDefault="006670E2" w:rsidP="006670E2">
      <w:r w:rsidRPr="006670E2">
        <w:t>|                         Header Area                         |</w:t>
      </w:r>
    </w:p>
    <w:p w14:paraId="2F6B4E4B" w14:textId="77777777" w:rsidR="006670E2" w:rsidRPr="006670E2" w:rsidRDefault="006670E2" w:rsidP="006670E2">
      <w:r w:rsidRPr="006670E2">
        <w:t>|                                                             |</w:t>
      </w:r>
    </w:p>
    <w:p w14:paraId="42A7588E" w14:textId="77777777" w:rsidR="006670E2" w:rsidRPr="006670E2" w:rsidRDefault="006670E2" w:rsidP="006670E2">
      <w:r w:rsidRPr="006670E2">
        <w:t>|                Floating Companion Drone                     |</w:t>
      </w:r>
    </w:p>
    <w:p w14:paraId="28FD1A1A" w14:textId="77777777" w:rsidR="006670E2" w:rsidRPr="006670E2" w:rsidRDefault="006670E2" w:rsidP="006670E2">
      <w:r w:rsidRPr="006670E2">
        <w:t>|                                                             |</w:t>
      </w:r>
    </w:p>
    <w:p w14:paraId="10DF1B1C" w14:textId="77777777" w:rsidR="006670E2" w:rsidRPr="006670E2" w:rsidRDefault="006670E2" w:rsidP="006670E2">
      <w:r w:rsidRPr="006670E2">
        <w:t xml:space="preserve">|                AI Robot (Visual </w:t>
      </w:r>
      <w:proofErr w:type="gramStart"/>
      <w:r w:rsidRPr="006670E2">
        <w:t xml:space="preserve">Companion)   </w:t>
      </w:r>
      <w:proofErr w:type="gramEnd"/>
      <w:r w:rsidRPr="006670E2">
        <w:t xml:space="preserve">               |</w:t>
      </w:r>
    </w:p>
    <w:p w14:paraId="5A1FB578" w14:textId="77777777" w:rsidR="006670E2" w:rsidRPr="006670E2" w:rsidRDefault="006670E2" w:rsidP="006670E2">
      <w:r w:rsidRPr="006670E2">
        <w:t>|-------------------------------------------------------------|</w:t>
      </w:r>
    </w:p>
    <w:p w14:paraId="0D81B48F" w14:textId="77777777" w:rsidR="006670E2" w:rsidRPr="006670E2" w:rsidRDefault="006670E2" w:rsidP="006670E2">
      <w:r w:rsidRPr="006670E2">
        <w:t>|                                                             |</w:t>
      </w:r>
    </w:p>
    <w:p w14:paraId="43F87E02" w14:textId="77777777" w:rsidR="006670E2" w:rsidRPr="006670E2" w:rsidRDefault="006670E2" w:rsidP="006670E2">
      <w:r w:rsidRPr="006670E2">
        <w:t>|               Centered Glass Login Card                     |</w:t>
      </w:r>
    </w:p>
    <w:p w14:paraId="2F06E513" w14:textId="77777777" w:rsidR="006670E2" w:rsidRPr="006670E2" w:rsidRDefault="006670E2" w:rsidP="006670E2">
      <w:r w:rsidRPr="006670E2">
        <w:lastRenderedPageBreak/>
        <w:t>|                                                             |</w:t>
      </w:r>
    </w:p>
    <w:p w14:paraId="368ED548" w14:textId="77777777" w:rsidR="006670E2" w:rsidRPr="006670E2" w:rsidRDefault="006670E2" w:rsidP="006670E2">
      <w:r w:rsidRPr="006670E2">
        <w:t>|-------------------------------------------------------------|</w:t>
      </w:r>
    </w:p>
    <w:p w14:paraId="2098FAA8" w14:textId="77777777" w:rsidR="006670E2" w:rsidRPr="006670E2" w:rsidRDefault="006670E2" w:rsidP="006670E2">
      <w:r w:rsidRPr="006670E2">
        <w:t>|              Soft Background / City Skyline                 |</w:t>
      </w:r>
    </w:p>
    <w:p w14:paraId="27D4CE28" w14:textId="77777777" w:rsidR="006670E2" w:rsidRPr="006670E2" w:rsidRDefault="006670E2" w:rsidP="006670E2">
      <w:r w:rsidRPr="006670E2">
        <w:t>+-------------------------------------------------------------+</w:t>
      </w:r>
    </w:p>
    <w:p w14:paraId="29F5A72E" w14:textId="77777777" w:rsidR="006670E2" w:rsidRPr="006670E2" w:rsidRDefault="006670E2" w:rsidP="006670E2">
      <w:r w:rsidRPr="006670E2">
        <w:t>The login card is the visual focal point.</w:t>
      </w:r>
    </w:p>
    <w:p w14:paraId="501B5099" w14:textId="77777777" w:rsidR="006670E2" w:rsidRPr="006670E2" w:rsidRDefault="006670E2" w:rsidP="006670E2">
      <w:r w:rsidRPr="006670E2">
        <w:pict w14:anchorId="502A0C46">
          <v:rect id="_x0000_i3240" style="width:0;height:1.5pt" o:hralign="center" o:hrstd="t" o:hr="t" fillcolor="#a0a0a0" stroked="f"/>
        </w:pict>
      </w:r>
    </w:p>
    <w:p w14:paraId="42EFE2F6" w14:textId="77777777" w:rsidR="006670E2" w:rsidRPr="006670E2" w:rsidRDefault="006670E2" w:rsidP="006670E2">
      <w:pPr>
        <w:rPr>
          <w:b/>
          <w:bCs/>
        </w:rPr>
      </w:pPr>
      <w:r w:rsidRPr="006670E2">
        <w:rPr>
          <w:b/>
          <w:bCs/>
        </w:rPr>
        <w:t>46. Layout Structure</w:t>
      </w:r>
    </w:p>
    <w:p w14:paraId="07E2C7FE" w14:textId="77777777" w:rsidR="006670E2" w:rsidRPr="006670E2" w:rsidRDefault="006670E2" w:rsidP="006670E2">
      <w:r w:rsidRPr="006670E2">
        <w:t>The page is divided into three vertical zones.</w:t>
      </w:r>
    </w:p>
    <w:p w14:paraId="221F1FD6" w14:textId="77777777" w:rsidR="006670E2" w:rsidRPr="006670E2" w:rsidRDefault="006670E2" w:rsidP="006670E2">
      <w:pPr>
        <w:rPr>
          <w:b/>
          <w:bCs/>
        </w:rPr>
      </w:pPr>
      <w:r w:rsidRPr="006670E2">
        <w:rPr>
          <w:b/>
          <w:bCs/>
        </w:rPr>
        <w:t>Zone 1 — Hero Zone</w:t>
      </w:r>
    </w:p>
    <w:p w14:paraId="1F150FF0" w14:textId="77777777" w:rsidR="006670E2" w:rsidRPr="006670E2" w:rsidRDefault="006670E2" w:rsidP="006670E2">
      <w:r w:rsidRPr="006670E2">
        <w:t>Contains:</w:t>
      </w:r>
    </w:p>
    <w:p w14:paraId="061130B3" w14:textId="77777777" w:rsidR="006670E2" w:rsidRPr="006670E2" w:rsidRDefault="006670E2" w:rsidP="006670E2">
      <w:pPr>
        <w:numPr>
          <w:ilvl w:val="0"/>
          <w:numId w:val="213"/>
        </w:numPr>
      </w:pPr>
      <w:r w:rsidRPr="006670E2">
        <w:t xml:space="preserve">Companion Drone </w:t>
      </w:r>
    </w:p>
    <w:p w14:paraId="5C85F394" w14:textId="77777777" w:rsidR="006670E2" w:rsidRPr="006670E2" w:rsidRDefault="006670E2" w:rsidP="006670E2">
      <w:pPr>
        <w:numPr>
          <w:ilvl w:val="0"/>
          <w:numId w:val="213"/>
        </w:numPr>
      </w:pPr>
      <w:r w:rsidRPr="006670E2">
        <w:t xml:space="preserve">AI Robot (visual mascot only) </w:t>
      </w:r>
    </w:p>
    <w:p w14:paraId="19DE6995" w14:textId="77777777" w:rsidR="006670E2" w:rsidRPr="006670E2" w:rsidRDefault="006670E2" w:rsidP="006670E2">
      <w:pPr>
        <w:numPr>
          <w:ilvl w:val="0"/>
          <w:numId w:val="213"/>
        </w:numPr>
      </w:pPr>
      <w:r w:rsidRPr="006670E2">
        <w:t xml:space="preserve">Ambient lighting </w:t>
      </w:r>
    </w:p>
    <w:p w14:paraId="0485336D" w14:textId="77777777" w:rsidR="006670E2" w:rsidRPr="006670E2" w:rsidRDefault="006670E2" w:rsidP="006670E2">
      <w:r w:rsidRPr="006670E2">
        <w:t>Purpose:</w:t>
      </w:r>
    </w:p>
    <w:p w14:paraId="05129C37" w14:textId="77777777" w:rsidR="006670E2" w:rsidRPr="006670E2" w:rsidRDefault="006670E2" w:rsidP="006670E2">
      <w:r w:rsidRPr="006670E2">
        <w:t>Introduce the Drone Command Center.</w:t>
      </w:r>
    </w:p>
    <w:p w14:paraId="35FFA5A0" w14:textId="77777777" w:rsidR="006670E2" w:rsidRPr="006670E2" w:rsidRDefault="006670E2" w:rsidP="006670E2">
      <w:r w:rsidRPr="006670E2">
        <w:pict w14:anchorId="7825C074">
          <v:rect id="_x0000_i3241" style="width:0;height:1.5pt" o:hralign="center" o:hrstd="t" o:hr="t" fillcolor="#a0a0a0" stroked="f"/>
        </w:pict>
      </w:r>
    </w:p>
    <w:p w14:paraId="2B81B515" w14:textId="77777777" w:rsidR="006670E2" w:rsidRPr="006670E2" w:rsidRDefault="006670E2" w:rsidP="006670E2">
      <w:pPr>
        <w:rPr>
          <w:b/>
          <w:bCs/>
        </w:rPr>
      </w:pPr>
      <w:r w:rsidRPr="006670E2">
        <w:rPr>
          <w:b/>
          <w:bCs/>
        </w:rPr>
        <w:t>Zone 2 — Authentication Zone</w:t>
      </w:r>
    </w:p>
    <w:p w14:paraId="2A0CA4D2" w14:textId="77777777" w:rsidR="006670E2" w:rsidRPr="006670E2" w:rsidRDefault="006670E2" w:rsidP="006670E2">
      <w:r w:rsidRPr="006670E2">
        <w:t>Contains:</w:t>
      </w:r>
    </w:p>
    <w:p w14:paraId="421BDCFD" w14:textId="77777777" w:rsidR="006670E2" w:rsidRPr="006670E2" w:rsidRDefault="006670E2" w:rsidP="006670E2">
      <w:pPr>
        <w:numPr>
          <w:ilvl w:val="0"/>
          <w:numId w:val="214"/>
        </w:numPr>
      </w:pPr>
      <w:r w:rsidRPr="006670E2">
        <w:t xml:space="preserve">Login Card </w:t>
      </w:r>
    </w:p>
    <w:p w14:paraId="41F9A170" w14:textId="77777777" w:rsidR="006670E2" w:rsidRPr="006670E2" w:rsidRDefault="006670E2" w:rsidP="006670E2">
      <w:pPr>
        <w:numPr>
          <w:ilvl w:val="0"/>
          <w:numId w:val="214"/>
        </w:numPr>
      </w:pPr>
      <w:r w:rsidRPr="006670E2">
        <w:t xml:space="preserve">Email </w:t>
      </w:r>
    </w:p>
    <w:p w14:paraId="20B32320" w14:textId="77777777" w:rsidR="006670E2" w:rsidRPr="006670E2" w:rsidRDefault="006670E2" w:rsidP="006670E2">
      <w:pPr>
        <w:numPr>
          <w:ilvl w:val="0"/>
          <w:numId w:val="214"/>
        </w:numPr>
      </w:pPr>
      <w:r w:rsidRPr="006670E2">
        <w:t xml:space="preserve">Password </w:t>
      </w:r>
    </w:p>
    <w:p w14:paraId="13574983" w14:textId="77777777" w:rsidR="006670E2" w:rsidRPr="006670E2" w:rsidRDefault="006670E2" w:rsidP="006670E2">
      <w:pPr>
        <w:numPr>
          <w:ilvl w:val="0"/>
          <w:numId w:val="214"/>
        </w:numPr>
      </w:pPr>
      <w:r w:rsidRPr="006670E2">
        <w:t xml:space="preserve">Login Button </w:t>
      </w:r>
    </w:p>
    <w:p w14:paraId="16ABD3A0" w14:textId="77777777" w:rsidR="006670E2" w:rsidRPr="006670E2" w:rsidRDefault="006670E2" w:rsidP="006670E2">
      <w:pPr>
        <w:numPr>
          <w:ilvl w:val="0"/>
          <w:numId w:val="214"/>
        </w:numPr>
      </w:pPr>
      <w:r w:rsidRPr="006670E2">
        <w:t xml:space="preserve">Social Login </w:t>
      </w:r>
    </w:p>
    <w:p w14:paraId="58E25AF8" w14:textId="77777777" w:rsidR="006670E2" w:rsidRPr="006670E2" w:rsidRDefault="006670E2" w:rsidP="006670E2">
      <w:pPr>
        <w:numPr>
          <w:ilvl w:val="0"/>
          <w:numId w:val="214"/>
        </w:numPr>
      </w:pPr>
      <w:r w:rsidRPr="006670E2">
        <w:t xml:space="preserve">Secure Login Indicator </w:t>
      </w:r>
    </w:p>
    <w:p w14:paraId="7EC8BE9F" w14:textId="77777777" w:rsidR="006670E2" w:rsidRPr="006670E2" w:rsidRDefault="006670E2" w:rsidP="006670E2">
      <w:r w:rsidRPr="006670E2">
        <w:t>This occupies the center of the page.</w:t>
      </w:r>
    </w:p>
    <w:p w14:paraId="7645D47E" w14:textId="77777777" w:rsidR="006670E2" w:rsidRPr="006670E2" w:rsidRDefault="006670E2" w:rsidP="006670E2">
      <w:r w:rsidRPr="006670E2">
        <w:pict w14:anchorId="5B5518FA">
          <v:rect id="_x0000_i3242" style="width:0;height:1.5pt" o:hralign="center" o:hrstd="t" o:hr="t" fillcolor="#a0a0a0" stroked="f"/>
        </w:pict>
      </w:r>
    </w:p>
    <w:p w14:paraId="6FF5D3FE" w14:textId="77777777" w:rsidR="006670E2" w:rsidRPr="006670E2" w:rsidRDefault="006670E2" w:rsidP="006670E2">
      <w:pPr>
        <w:rPr>
          <w:b/>
          <w:bCs/>
        </w:rPr>
      </w:pPr>
      <w:r w:rsidRPr="006670E2">
        <w:rPr>
          <w:b/>
          <w:bCs/>
        </w:rPr>
        <w:t>Zone 3 — Background</w:t>
      </w:r>
    </w:p>
    <w:p w14:paraId="44D2989B" w14:textId="77777777" w:rsidR="006670E2" w:rsidRPr="006670E2" w:rsidRDefault="006670E2" w:rsidP="006670E2">
      <w:r w:rsidRPr="006670E2">
        <w:t>Contains:</w:t>
      </w:r>
    </w:p>
    <w:p w14:paraId="5E354A59" w14:textId="77777777" w:rsidR="006670E2" w:rsidRPr="006670E2" w:rsidRDefault="006670E2" w:rsidP="006670E2">
      <w:pPr>
        <w:numPr>
          <w:ilvl w:val="0"/>
          <w:numId w:val="215"/>
        </w:numPr>
      </w:pPr>
      <w:r w:rsidRPr="006670E2">
        <w:t xml:space="preserve">Futuristic city skyline </w:t>
      </w:r>
    </w:p>
    <w:p w14:paraId="3D722295" w14:textId="77777777" w:rsidR="006670E2" w:rsidRPr="006670E2" w:rsidRDefault="006670E2" w:rsidP="006670E2">
      <w:pPr>
        <w:numPr>
          <w:ilvl w:val="0"/>
          <w:numId w:val="215"/>
        </w:numPr>
      </w:pPr>
      <w:r w:rsidRPr="006670E2">
        <w:t xml:space="preserve">Soft gradient </w:t>
      </w:r>
    </w:p>
    <w:p w14:paraId="5EA57755" w14:textId="77777777" w:rsidR="006670E2" w:rsidRPr="006670E2" w:rsidRDefault="006670E2" w:rsidP="006670E2">
      <w:pPr>
        <w:numPr>
          <w:ilvl w:val="0"/>
          <w:numId w:val="215"/>
        </w:numPr>
      </w:pPr>
      <w:r w:rsidRPr="006670E2">
        <w:t xml:space="preserve">Ambient blur </w:t>
      </w:r>
    </w:p>
    <w:p w14:paraId="0CDFE37B" w14:textId="77777777" w:rsidR="006670E2" w:rsidRPr="006670E2" w:rsidRDefault="006670E2" w:rsidP="006670E2">
      <w:pPr>
        <w:numPr>
          <w:ilvl w:val="0"/>
          <w:numId w:val="215"/>
        </w:numPr>
      </w:pPr>
      <w:r w:rsidRPr="006670E2">
        <w:lastRenderedPageBreak/>
        <w:t xml:space="preserve">Decorative floating shapes </w:t>
      </w:r>
    </w:p>
    <w:p w14:paraId="042692DF" w14:textId="77777777" w:rsidR="006670E2" w:rsidRPr="006670E2" w:rsidRDefault="006670E2" w:rsidP="006670E2">
      <w:r w:rsidRPr="006670E2">
        <w:t>The background should remain subtle.</w:t>
      </w:r>
    </w:p>
    <w:p w14:paraId="56DD166E" w14:textId="77777777" w:rsidR="006670E2" w:rsidRPr="006670E2" w:rsidRDefault="006670E2" w:rsidP="006670E2">
      <w:r w:rsidRPr="006670E2">
        <w:pict w14:anchorId="6AAC0BF4">
          <v:rect id="_x0000_i3243" style="width:0;height:1.5pt" o:hralign="center" o:hrstd="t" o:hr="t" fillcolor="#a0a0a0" stroked="f"/>
        </w:pict>
      </w:r>
    </w:p>
    <w:p w14:paraId="7AB2543F" w14:textId="77777777" w:rsidR="006670E2" w:rsidRPr="006670E2" w:rsidRDefault="006670E2" w:rsidP="006670E2">
      <w:pPr>
        <w:rPr>
          <w:b/>
          <w:bCs/>
        </w:rPr>
      </w:pPr>
      <w:r w:rsidRPr="006670E2">
        <w:rPr>
          <w:b/>
          <w:bCs/>
        </w:rPr>
        <w:t>47. Header Area</w:t>
      </w:r>
    </w:p>
    <w:p w14:paraId="2656F05F" w14:textId="77777777" w:rsidR="006670E2" w:rsidRPr="006670E2" w:rsidRDefault="006670E2" w:rsidP="006670E2">
      <w:r w:rsidRPr="006670E2">
        <w:t>Unlike the dashboard header, this area is simplified.</w:t>
      </w:r>
    </w:p>
    <w:p w14:paraId="70502D2C" w14:textId="77777777" w:rsidR="006670E2" w:rsidRPr="006670E2" w:rsidRDefault="006670E2" w:rsidP="006670E2">
      <w:r w:rsidRPr="006670E2">
        <w:t>Contains:</w:t>
      </w:r>
    </w:p>
    <w:p w14:paraId="4EE1E7D2" w14:textId="77777777" w:rsidR="006670E2" w:rsidRPr="006670E2" w:rsidRDefault="006670E2" w:rsidP="006670E2">
      <w:pPr>
        <w:numPr>
          <w:ilvl w:val="0"/>
          <w:numId w:val="216"/>
        </w:numPr>
      </w:pPr>
      <w:r w:rsidRPr="006670E2">
        <w:t xml:space="preserve">Project Logo </w:t>
      </w:r>
    </w:p>
    <w:p w14:paraId="4B87406D" w14:textId="77777777" w:rsidR="006670E2" w:rsidRPr="006670E2" w:rsidRDefault="006670E2" w:rsidP="006670E2">
      <w:pPr>
        <w:numPr>
          <w:ilvl w:val="0"/>
          <w:numId w:val="216"/>
        </w:numPr>
      </w:pPr>
      <w:r w:rsidRPr="006670E2">
        <w:t xml:space="preserve">Project Name </w:t>
      </w:r>
    </w:p>
    <w:p w14:paraId="1EBF66F9" w14:textId="77777777" w:rsidR="006670E2" w:rsidRPr="006670E2" w:rsidRDefault="006670E2" w:rsidP="006670E2">
      <w:pPr>
        <w:numPr>
          <w:ilvl w:val="0"/>
          <w:numId w:val="216"/>
        </w:numPr>
      </w:pPr>
      <w:r w:rsidRPr="006670E2">
        <w:t xml:space="preserve">Optional "Back to Home" link </w:t>
      </w:r>
    </w:p>
    <w:p w14:paraId="2FDE1BF9" w14:textId="77777777" w:rsidR="006670E2" w:rsidRPr="006670E2" w:rsidRDefault="006670E2" w:rsidP="006670E2">
      <w:r w:rsidRPr="006670E2">
        <w:t>No dashboard widgets appear here.</w:t>
      </w:r>
    </w:p>
    <w:p w14:paraId="76E3FE2A" w14:textId="77777777" w:rsidR="006670E2" w:rsidRPr="006670E2" w:rsidRDefault="006670E2" w:rsidP="006670E2">
      <w:r w:rsidRPr="006670E2">
        <w:pict w14:anchorId="65538760">
          <v:rect id="_x0000_i3244" style="width:0;height:1.5pt" o:hralign="center" o:hrstd="t" o:hr="t" fillcolor="#a0a0a0" stroked="f"/>
        </w:pict>
      </w:r>
    </w:p>
    <w:p w14:paraId="239A81E1" w14:textId="77777777" w:rsidR="006670E2" w:rsidRPr="006670E2" w:rsidRDefault="006670E2" w:rsidP="006670E2">
      <w:pPr>
        <w:rPr>
          <w:b/>
          <w:bCs/>
        </w:rPr>
      </w:pPr>
      <w:r w:rsidRPr="006670E2">
        <w:rPr>
          <w:b/>
          <w:bCs/>
        </w:rPr>
        <w:t>48. Companion Drone</w:t>
      </w:r>
    </w:p>
    <w:p w14:paraId="79754883" w14:textId="77777777" w:rsidR="006670E2" w:rsidRPr="006670E2" w:rsidRDefault="006670E2" w:rsidP="006670E2">
      <w:r w:rsidRPr="006670E2">
        <w:t xml:space="preserve">The companion drone is a </w:t>
      </w:r>
      <w:r w:rsidRPr="006670E2">
        <w:rPr>
          <w:b/>
          <w:bCs/>
        </w:rPr>
        <w:t>decorative branding element</w:t>
      </w:r>
      <w:r w:rsidRPr="006670E2">
        <w:t>.</w:t>
      </w:r>
    </w:p>
    <w:p w14:paraId="236BB723" w14:textId="77777777" w:rsidR="006670E2" w:rsidRPr="006670E2" w:rsidRDefault="006670E2" w:rsidP="006670E2">
      <w:r w:rsidRPr="006670E2">
        <w:t>Purpose:</w:t>
      </w:r>
    </w:p>
    <w:p w14:paraId="765D82C4" w14:textId="77777777" w:rsidR="006670E2" w:rsidRPr="006670E2" w:rsidRDefault="006670E2" w:rsidP="006670E2">
      <w:pPr>
        <w:numPr>
          <w:ilvl w:val="0"/>
          <w:numId w:val="217"/>
        </w:numPr>
      </w:pPr>
      <w:r w:rsidRPr="006670E2">
        <w:t xml:space="preserve">Reinforce project identity. </w:t>
      </w:r>
    </w:p>
    <w:p w14:paraId="7C6E9D39" w14:textId="77777777" w:rsidR="006670E2" w:rsidRPr="006670E2" w:rsidRDefault="006670E2" w:rsidP="006670E2">
      <w:pPr>
        <w:numPr>
          <w:ilvl w:val="0"/>
          <w:numId w:val="217"/>
        </w:numPr>
      </w:pPr>
      <w:r w:rsidRPr="006670E2">
        <w:t xml:space="preserve">Connect visually with the Dashboard. </w:t>
      </w:r>
    </w:p>
    <w:p w14:paraId="3A929602" w14:textId="77777777" w:rsidR="006670E2" w:rsidRPr="006670E2" w:rsidRDefault="006670E2" w:rsidP="006670E2">
      <w:pPr>
        <w:numPr>
          <w:ilvl w:val="0"/>
          <w:numId w:val="217"/>
        </w:numPr>
      </w:pPr>
      <w:r w:rsidRPr="006670E2">
        <w:t xml:space="preserve">Prepare the user for the dashboard transition. </w:t>
      </w:r>
    </w:p>
    <w:p w14:paraId="24919FC6" w14:textId="77777777" w:rsidR="006670E2" w:rsidRPr="006670E2" w:rsidRDefault="006670E2" w:rsidP="006670E2">
      <w:r w:rsidRPr="006670E2">
        <w:t>Requirements:</w:t>
      </w:r>
    </w:p>
    <w:p w14:paraId="01AB28A1" w14:textId="77777777" w:rsidR="006670E2" w:rsidRPr="006670E2" w:rsidRDefault="006670E2" w:rsidP="006670E2">
      <w:pPr>
        <w:numPr>
          <w:ilvl w:val="0"/>
          <w:numId w:val="218"/>
        </w:numPr>
      </w:pPr>
      <w:r w:rsidRPr="006670E2">
        <w:t xml:space="preserve">Positioned above the login card. </w:t>
      </w:r>
    </w:p>
    <w:p w14:paraId="1E4256B9" w14:textId="77777777" w:rsidR="006670E2" w:rsidRPr="006670E2" w:rsidRDefault="006670E2" w:rsidP="006670E2">
      <w:pPr>
        <w:numPr>
          <w:ilvl w:val="0"/>
          <w:numId w:val="218"/>
        </w:numPr>
      </w:pPr>
      <w:r w:rsidRPr="006670E2">
        <w:t xml:space="preserve">Slightly larger than other illustrations. </w:t>
      </w:r>
    </w:p>
    <w:p w14:paraId="7205AD74" w14:textId="77777777" w:rsidR="006670E2" w:rsidRPr="006670E2" w:rsidRDefault="006670E2" w:rsidP="006670E2">
      <w:pPr>
        <w:numPr>
          <w:ilvl w:val="0"/>
          <w:numId w:val="218"/>
        </w:numPr>
      </w:pPr>
      <w:r w:rsidRPr="006670E2">
        <w:t xml:space="preserve">Soft shadow. </w:t>
      </w:r>
    </w:p>
    <w:p w14:paraId="5EDC3F76" w14:textId="77777777" w:rsidR="006670E2" w:rsidRPr="006670E2" w:rsidRDefault="006670E2" w:rsidP="006670E2">
      <w:pPr>
        <w:numPr>
          <w:ilvl w:val="0"/>
          <w:numId w:val="218"/>
        </w:numPr>
      </w:pPr>
      <w:r w:rsidRPr="006670E2">
        <w:t xml:space="preserve">Floating appearance. </w:t>
      </w:r>
    </w:p>
    <w:p w14:paraId="427B89AD" w14:textId="77777777" w:rsidR="006670E2" w:rsidRPr="006670E2" w:rsidRDefault="006670E2" w:rsidP="006670E2">
      <w:r w:rsidRPr="006670E2">
        <w:t>Future Version:</w:t>
      </w:r>
    </w:p>
    <w:p w14:paraId="185D9CB3" w14:textId="77777777" w:rsidR="006670E2" w:rsidRPr="006670E2" w:rsidRDefault="006670E2" w:rsidP="006670E2">
      <w:r w:rsidRPr="006670E2">
        <w:t>Drone transition animation into the Dashboard.</w:t>
      </w:r>
    </w:p>
    <w:p w14:paraId="5A513340" w14:textId="77777777" w:rsidR="006670E2" w:rsidRPr="006670E2" w:rsidRDefault="006670E2" w:rsidP="006670E2">
      <w:r w:rsidRPr="006670E2">
        <w:t>Version 1.0:</w:t>
      </w:r>
    </w:p>
    <w:p w14:paraId="78280F3D" w14:textId="77777777" w:rsidR="006670E2" w:rsidRPr="006670E2" w:rsidRDefault="006670E2" w:rsidP="006670E2">
      <w:r w:rsidRPr="006670E2">
        <w:t>Static illustration.</w:t>
      </w:r>
    </w:p>
    <w:p w14:paraId="33DD9411" w14:textId="77777777" w:rsidR="006670E2" w:rsidRPr="006670E2" w:rsidRDefault="006670E2" w:rsidP="006670E2">
      <w:r w:rsidRPr="006670E2">
        <w:pict w14:anchorId="507D51C1">
          <v:rect id="_x0000_i3245" style="width:0;height:1.5pt" o:hralign="center" o:hrstd="t" o:hr="t" fillcolor="#a0a0a0" stroked="f"/>
        </w:pict>
      </w:r>
    </w:p>
    <w:p w14:paraId="56862239" w14:textId="77777777" w:rsidR="006670E2" w:rsidRPr="006670E2" w:rsidRDefault="006670E2" w:rsidP="006670E2">
      <w:pPr>
        <w:rPr>
          <w:b/>
          <w:bCs/>
        </w:rPr>
      </w:pPr>
      <w:r w:rsidRPr="006670E2">
        <w:rPr>
          <w:b/>
          <w:bCs/>
        </w:rPr>
        <w:t>49. Companion Robot</w:t>
      </w:r>
    </w:p>
    <w:p w14:paraId="72DBBA92" w14:textId="77777777" w:rsidR="006670E2" w:rsidRPr="006670E2" w:rsidRDefault="006670E2" w:rsidP="006670E2">
      <w:r w:rsidRPr="006670E2">
        <w:t xml:space="preserve">The robot is a </w:t>
      </w:r>
      <w:r w:rsidRPr="006670E2">
        <w:rPr>
          <w:b/>
          <w:bCs/>
        </w:rPr>
        <w:t>visual guide only</w:t>
      </w:r>
      <w:r w:rsidRPr="006670E2">
        <w:t>.</w:t>
      </w:r>
    </w:p>
    <w:p w14:paraId="72917962" w14:textId="77777777" w:rsidR="006670E2" w:rsidRPr="006670E2" w:rsidRDefault="006670E2" w:rsidP="006670E2">
      <w:r w:rsidRPr="006670E2">
        <w:t xml:space="preserve">It does </w:t>
      </w:r>
      <w:r w:rsidRPr="006670E2">
        <w:rPr>
          <w:b/>
          <w:bCs/>
        </w:rPr>
        <w:t>not</w:t>
      </w:r>
      <w:r w:rsidRPr="006670E2">
        <w:t xml:space="preserve"> provide AI functionality in Version 1.0.</w:t>
      </w:r>
    </w:p>
    <w:p w14:paraId="51EA98AA" w14:textId="77777777" w:rsidR="006670E2" w:rsidRPr="006670E2" w:rsidRDefault="006670E2" w:rsidP="006670E2">
      <w:r w:rsidRPr="006670E2">
        <w:t>Position:</w:t>
      </w:r>
    </w:p>
    <w:p w14:paraId="2FEF9989" w14:textId="77777777" w:rsidR="006670E2" w:rsidRPr="006670E2" w:rsidRDefault="006670E2" w:rsidP="006670E2">
      <w:r w:rsidRPr="006670E2">
        <w:lastRenderedPageBreak/>
        <w:t>To the right of the drone, looking toward the login card.</w:t>
      </w:r>
    </w:p>
    <w:p w14:paraId="15E1E634" w14:textId="77777777" w:rsidR="006670E2" w:rsidRPr="006670E2" w:rsidRDefault="006670E2" w:rsidP="006670E2">
      <w:r w:rsidRPr="006670E2">
        <w:t>Purpose:</w:t>
      </w:r>
    </w:p>
    <w:p w14:paraId="16490CAB" w14:textId="77777777" w:rsidR="006670E2" w:rsidRPr="006670E2" w:rsidRDefault="006670E2" w:rsidP="006670E2">
      <w:r w:rsidRPr="006670E2">
        <w:t>Create a friendly and humanized interface.</w:t>
      </w:r>
    </w:p>
    <w:p w14:paraId="0B77C34E" w14:textId="77777777" w:rsidR="006670E2" w:rsidRPr="006670E2" w:rsidRDefault="006670E2" w:rsidP="006670E2">
      <w:r w:rsidRPr="006670E2">
        <w:pict w14:anchorId="72B637D2">
          <v:rect id="_x0000_i3246" style="width:0;height:1.5pt" o:hralign="center" o:hrstd="t" o:hr="t" fillcolor="#a0a0a0" stroked="f"/>
        </w:pict>
      </w:r>
    </w:p>
    <w:p w14:paraId="0C8C503F" w14:textId="77777777" w:rsidR="006670E2" w:rsidRPr="006670E2" w:rsidRDefault="006670E2" w:rsidP="006670E2">
      <w:pPr>
        <w:rPr>
          <w:b/>
          <w:bCs/>
        </w:rPr>
      </w:pPr>
      <w:r w:rsidRPr="006670E2">
        <w:rPr>
          <w:b/>
          <w:bCs/>
        </w:rPr>
        <w:t>50. Authentication Card</w:t>
      </w:r>
    </w:p>
    <w:p w14:paraId="7DEF2A3E" w14:textId="77777777" w:rsidR="006670E2" w:rsidRPr="006670E2" w:rsidRDefault="006670E2" w:rsidP="006670E2">
      <w:r w:rsidRPr="006670E2">
        <w:t>The authentication card is the centerpiece of the page.</w:t>
      </w:r>
    </w:p>
    <w:p w14:paraId="5B3496EA" w14:textId="77777777" w:rsidR="006670E2" w:rsidRPr="006670E2" w:rsidRDefault="006670E2" w:rsidP="006670E2">
      <w:r w:rsidRPr="006670E2">
        <w:t>Dimensions:</w:t>
      </w:r>
    </w:p>
    <w:p w14:paraId="0B8E7BBB" w14:textId="77777777" w:rsidR="006670E2" w:rsidRPr="006670E2" w:rsidRDefault="006670E2" w:rsidP="006670E2">
      <w:pPr>
        <w:numPr>
          <w:ilvl w:val="0"/>
          <w:numId w:val="219"/>
        </w:numPr>
      </w:pPr>
      <w:r w:rsidRPr="006670E2">
        <w:t xml:space="preserve">Width: ~600–650px (desktop) </w:t>
      </w:r>
    </w:p>
    <w:p w14:paraId="742D7DE9" w14:textId="77777777" w:rsidR="006670E2" w:rsidRPr="006670E2" w:rsidRDefault="006670E2" w:rsidP="006670E2">
      <w:pPr>
        <w:numPr>
          <w:ilvl w:val="0"/>
          <w:numId w:val="219"/>
        </w:numPr>
      </w:pPr>
      <w:r w:rsidRPr="006670E2">
        <w:t xml:space="preserve">Rounded corners (24–32px) </w:t>
      </w:r>
    </w:p>
    <w:p w14:paraId="104450B4" w14:textId="77777777" w:rsidR="006670E2" w:rsidRPr="006670E2" w:rsidRDefault="006670E2" w:rsidP="006670E2">
      <w:pPr>
        <w:numPr>
          <w:ilvl w:val="0"/>
          <w:numId w:val="219"/>
        </w:numPr>
      </w:pPr>
      <w:r w:rsidRPr="006670E2">
        <w:t xml:space="preserve">Frosted glass effect </w:t>
      </w:r>
    </w:p>
    <w:p w14:paraId="27D8C303" w14:textId="77777777" w:rsidR="006670E2" w:rsidRPr="006670E2" w:rsidRDefault="006670E2" w:rsidP="006670E2">
      <w:pPr>
        <w:numPr>
          <w:ilvl w:val="0"/>
          <w:numId w:val="219"/>
        </w:numPr>
      </w:pPr>
      <w:r w:rsidRPr="006670E2">
        <w:t xml:space="preserve">Soft shadow </w:t>
      </w:r>
    </w:p>
    <w:p w14:paraId="41BE17B7" w14:textId="77777777" w:rsidR="006670E2" w:rsidRPr="006670E2" w:rsidRDefault="006670E2" w:rsidP="006670E2">
      <w:pPr>
        <w:numPr>
          <w:ilvl w:val="0"/>
          <w:numId w:val="219"/>
        </w:numPr>
      </w:pPr>
      <w:r w:rsidRPr="006670E2">
        <w:t xml:space="preserve">Thin translucent border </w:t>
      </w:r>
    </w:p>
    <w:p w14:paraId="34A0A837" w14:textId="77777777" w:rsidR="006670E2" w:rsidRPr="006670E2" w:rsidRDefault="006670E2" w:rsidP="006670E2">
      <w:r w:rsidRPr="006670E2">
        <w:t>Padding:</w:t>
      </w:r>
    </w:p>
    <w:p w14:paraId="12620C91" w14:textId="77777777" w:rsidR="006670E2" w:rsidRPr="006670E2" w:rsidRDefault="006670E2" w:rsidP="006670E2">
      <w:r w:rsidRPr="006670E2">
        <w:t>Generous internal spacing.</w:t>
      </w:r>
    </w:p>
    <w:p w14:paraId="5688CE32" w14:textId="77777777" w:rsidR="006670E2" w:rsidRPr="006670E2" w:rsidRDefault="006670E2" w:rsidP="006670E2">
      <w:r w:rsidRPr="006670E2">
        <w:t>The card should feel premium and uncluttered.</w:t>
      </w:r>
    </w:p>
    <w:p w14:paraId="595B44DB" w14:textId="77777777" w:rsidR="006670E2" w:rsidRPr="006670E2" w:rsidRDefault="006670E2" w:rsidP="006670E2">
      <w:r w:rsidRPr="006670E2">
        <w:pict w14:anchorId="538863E8">
          <v:rect id="_x0000_i3247" style="width:0;height:1.5pt" o:hralign="center" o:hrstd="t" o:hr="t" fillcolor="#a0a0a0" stroked="f"/>
        </w:pict>
      </w:r>
    </w:p>
    <w:p w14:paraId="1D6D6698" w14:textId="77777777" w:rsidR="006670E2" w:rsidRPr="006670E2" w:rsidRDefault="006670E2" w:rsidP="006670E2">
      <w:pPr>
        <w:rPr>
          <w:b/>
          <w:bCs/>
        </w:rPr>
      </w:pPr>
      <w:r w:rsidRPr="006670E2">
        <w:rPr>
          <w:b/>
          <w:bCs/>
        </w:rPr>
        <w:t>51. Card Content</w:t>
      </w:r>
    </w:p>
    <w:p w14:paraId="09059151" w14:textId="77777777" w:rsidR="006670E2" w:rsidRPr="006670E2" w:rsidRDefault="006670E2" w:rsidP="006670E2">
      <w:r w:rsidRPr="006670E2">
        <w:t>The card contains:</w:t>
      </w:r>
    </w:p>
    <w:p w14:paraId="35A47777" w14:textId="77777777" w:rsidR="006670E2" w:rsidRPr="006670E2" w:rsidRDefault="006670E2" w:rsidP="006670E2">
      <w:pPr>
        <w:numPr>
          <w:ilvl w:val="0"/>
          <w:numId w:val="220"/>
        </w:numPr>
      </w:pPr>
      <w:r w:rsidRPr="006670E2">
        <w:t xml:space="preserve">Title </w:t>
      </w:r>
    </w:p>
    <w:p w14:paraId="0187DC10" w14:textId="77777777" w:rsidR="006670E2" w:rsidRPr="006670E2" w:rsidRDefault="006670E2" w:rsidP="006670E2">
      <w:pPr>
        <w:numPr>
          <w:ilvl w:val="0"/>
          <w:numId w:val="220"/>
        </w:numPr>
      </w:pPr>
      <w:r w:rsidRPr="006670E2">
        <w:t xml:space="preserve">Subtitle </w:t>
      </w:r>
    </w:p>
    <w:p w14:paraId="5411FE65" w14:textId="77777777" w:rsidR="006670E2" w:rsidRPr="006670E2" w:rsidRDefault="006670E2" w:rsidP="006670E2">
      <w:pPr>
        <w:numPr>
          <w:ilvl w:val="0"/>
          <w:numId w:val="220"/>
        </w:numPr>
      </w:pPr>
      <w:r w:rsidRPr="006670E2">
        <w:t xml:space="preserve">Email Input </w:t>
      </w:r>
    </w:p>
    <w:p w14:paraId="51594574" w14:textId="77777777" w:rsidR="006670E2" w:rsidRPr="006670E2" w:rsidRDefault="006670E2" w:rsidP="006670E2">
      <w:pPr>
        <w:numPr>
          <w:ilvl w:val="0"/>
          <w:numId w:val="220"/>
        </w:numPr>
      </w:pPr>
      <w:r w:rsidRPr="006670E2">
        <w:t xml:space="preserve">Password Input </w:t>
      </w:r>
    </w:p>
    <w:p w14:paraId="68CA537F" w14:textId="77777777" w:rsidR="006670E2" w:rsidRPr="006670E2" w:rsidRDefault="006670E2" w:rsidP="006670E2">
      <w:pPr>
        <w:numPr>
          <w:ilvl w:val="0"/>
          <w:numId w:val="220"/>
        </w:numPr>
      </w:pPr>
      <w:r w:rsidRPr="006670E2">
        <w:t xml:space="preserve">Remember Me Checkbox </w:t>
      </w:r>
    </w:p>
    <w:p w14:paraId="34F21F9B" w14:textId="77777777" w:rsidR="006670E2" w:rsidRPr="006670E2" w:rsidRDefault="006670E2" w:rsidP="006670E2">
      <w:pPr>
        <w:numPr>
          <w:ilvl w:val="0"/>
          <w:numId w:val="220"/>
        </w:numPr>
      </w:pPr>
      <w:r w:rsidRPr="006670E2">
        <w:t xml:space="preserve">Forgot Password Link </w:t>
      </w:r>
    </w:p>
    <w:p w14:paraId="47B34970" w14:textId="77777777" w:rsidR="006670E2" w:rsidRPr="006670E2" w:rsidRDefault="006670E2" w:rsidP="006670E2">
      <w:pPr>
        <w:numPr>
          <w:ilvl w:val="0"/>
          <w:numId w:val="220"/>
        </w:numPr>
      </w:pPr>
      <w:r w:rsidRPr="006670E2">
        <w:t xml:space="preserve">Login Button </w:t>
      </w:r>
    </w:p>
    <w:p w14:paraId="44151625" w14:textId="77777777" w:rsidR="006670E2" w:rsidRPr="006670E2" w:rsidRDefault="006670E2" w:rsidP="006670E2">
      <w:pPr>
        <w:numPr>
          <w:ilvl w:val="0"/>
          <w:numId w:val="220"/>
        </w:numPr>
      </w:pPr>
      <w:r w:rsidRPr="006670E2">
        <w:t xml:space="preserve">Divider </w:t>
      </w:r>
    </w:p>
    <w:p w14:paraId="77FF55B7" w14:textId="77777777" w:rsidR="006670E2" w:rsidRPr="006670E2" w:rsidRDefault="006670E2" w:rsidP="006670E2">
      <w:pPr>
        <w:numPr>
          <w:ilvl w:val="0"/>
          <w:numId w:val="220"/>
        </w:numPr>
      </w:pPr>
      <w:r w:rsidRPr="006670E2">
        <w:t xml:space="preserve">Social Login Buttons </w:t>
      </w:r>
    </w:p>
    <w:p w14:paraId="19884A3D" w14:textId="77777777" w:rsidR="006670E2" w:rsidRPr="006670E2" w:rsidRDefault="006670E2" w:rsidP="006670E2">
      <w:pPr>
        <w:numPr>
          <w:ilvl w:val="0"/>
          <w:numId w:val="220"/>
        </w:numPr>
      </w:pPr>
      <w:r w:rsidRPr="006670E2">
        <w:t xml:space="preserve">Secure Login Indicator </w:t>
      </w:r>
    </w:p>
    <w:p w14:paraId="1C94CA46" w14:textId="77777777" w:rsidR="006670E2" w:rsidRPr="006670E2" w:rsidRDefault="006670E2" w:rsidP="006670E2">
      <w:r w:rsidRPr="006670E2">
        <w:t>Layout should follow a clean vertical hierarchy.</w:t>
      </w:r>
    </w:p>
    <w:p w14:paraId="1320972E" w14:textId="77777777" w:rsidR="006670E2" w:rsidRPr="006670E2" w:rsidRDefault="006670E2" w:rsidP="006670E2">
      <w:r w:rsidRPr="006670E2">
        <w:pict w14:anchorId="326D956C">
          <v:rect id="_x0000_i3248" style="width:0;height:1.5pt" o:hralign="center" o:hrstd="t" o:hr="t" fillcolor="#a0a0a0" stroked="f"/>
        </w:pict>
      </w:r>
    </w:p>
    <w:p w14:paraId="64547894" w14:textId="77777777" w:rsidR="006670E2" w:rsidRPr="006670E2" w:rsidRDefault="006670E2" w:rsidP="006670E2">
      <w:pPr>
        <w:rPr>
          <w:b/>
          <w:bCs/>
        </w:rPr>
      </w:pPr>
      <w:r w:rsidRPr="006670E2">
        <w:rPr>
          <w:b/>
          <w:bCs/>
        </w:rPr>
        <w:t>52. Typography</w:t>
      </w:r>
    </w:p>
    <w:p w14:paraId="17A2C0CD" w14:textId="77777777" w:rsidR="006670E2" w:rsidRPr="006670E2" w:rsidRDefault="006670E2" w:rsidP="006670E2">
      <w:pPr>
        <w:rPr>
          <w:b/>
          <w:bCs/>
        </w:rPr>
      </w:pPr>
      <w:r w:rsidRPr="006670E2">
        <w:rPr>
          <w:b/>
          <w:bCs/>
        </w:rPr>
        <w:lastRenderedPageBreak/>
        <w:t>Title</w:t>
      </w:r>
    </w:p>
    <w:p w14:paraId="59CB35B0" w14:textId="77777777" w:rsidR="006670E2" w:rsidRPr="006670E2" w:rsidRDefault="006670E2" w:rsidP="006670E2">
      <w:r w:rsidRPr="006670E2">
        <w:rPr>
          <w:b/>
          <w:bCs/>
        </w:rPr>
        <w:t>Pilot Authentication</w:t>
      </w:r>
    </w:p>
    <w:p w14:paraId="63D78A23" w14:textId="77777777" w:rsidR="006670E2" w:rsidRPr="006670E2" w:rsidRDefault="006670E2" w:rsidP="006670E2">
      <w:r w:rsidRPr="006670E2">
        <w:t>Large, bold, centered.</w:t>
      </w:r>
    </w:p>
    <w:p w14:paraId="5EDB3B74" w14:textId="77777777" w:rsidR="006670E2" w:rsidRPr="006670E2" w:rsidRDefault="006670E2" w:rsidP="006670E2">
      <w:pPr>
        <w:rPr>
          <w:b/>
          <w:bCs/>
        </w:rPr>
      </w:pPr>
      <w:r w:rsidRPr="006670E2">
        <w:rPr>
          <w:b/>
          <w:bCs/>
        </w:rPr>
        <w:t>Subtitle</w:t>
      </w:r>
    </w:p>
    <w:p w14:paraId="1B84A9B5" w14:textId="77777777" w:rsidR="006670E2" w:rsidRPr="006670E2" w:rsidRDefault="006670E2" w:rsidP="006670E2">
      <w:r w:rsidRPr="006670E2">
        <w:t>Short sentence describing secure access to the Drone Command Center.</w:t>
      </w:r>
    </w:p>
    <w:p w14:paraId="4B6F530E" w14:textId="77777777" w:rsidR="006670E2" w:rsidRPr="006670E2" w:rsidRDefault="006670E2" w:rsidP="006670E2">
      <w:r w:rsidRPr="006670E2">
        <w:t>Example:</w:t>
      </w:r>
    </w:p>
    <w:p w14:paraId="08D212CF" w14:textId="77777777" w:rsidR="006670E2" w:rsidRPr="006670E2" w:rsidRDefault="006670E2" w:rsidP="006670E2">
      <w:r w:rsidRPr="006670E2">
        <w:rPr>
          <w:i/>
          <w:iCs/>
        </w:rPr>
        <w:t>"Sign in to manage your drone fleet and delivery operations."</w:t>
      </w:r>
    </w:p>
    <w:p w14:paraId="7E28570D" w14:textId="77777777" w:rsidR="006670E2" w:rsidRPr="006670E2" w:rsidRDefault="006670E2" w:rsidP="006670E2">
      <w:r w:rsidRPr="006670E2">
        <w:pict w14:anchorId="310A176B">
          <v:rect id="_x0000_i3249" style="width:0;height:1.5pt" o:hralign="center" o:hrstd="t" o:hr="t" fillcolor="#a0a0a0" stroked="f"/>
        </w:pict>
      </w:r>
    </w:p>
    <w:p w14:paraId="6CA09557" w14:textId="77777777" w:rsidR="006670E2" w:rsidRPr="006670E2" w:rsidRDefault="006670E2" w:rsidP="006670E2">
      <w:pPr>
        <w:rPr>
          <w:b/>
          <w:bCs/>
        </w:rPr>
      </w:pPr>
      <w:r w:rsidRPr="006670E2">
        <w:rPr>
          <w:b/>
          <w:bCs/>
        </w:rPr>
        <w:t>53. Input Fields</w:t>
      </w:r>
    </w:p>
    <w:p w14:paraId="678E221D" w14:textId="77777777" w:rsidR="006670E2" w:rsidRPr="006670E2" w:rsidRDefault="006670E2" w:rsidP="006670E2">
      <w:r w:rsidRPr="006670E2">
        <w:t>Required fields:</w:t>
      </w:r>
    </w:p>
    <w:p w14:paraId="52BFA7F2" w14:textId="77777777" w:rsidR="006670E2" w:rsidRPr="006670E2" w:rsidRDefault="006670E2" w:rsidP="006670E2">
      <w:pPr>
        <w:rPr>
          <w:b/>
          <w:bCs/>
        </w:rPr>
      </w:pPr>
      <w:r w:rsidRPr="006670E2">
        <w:rPr>
          <w:b/>
          <w:bCs/>
        </w:rPr>
        <w:t>Email</w:t>
      </w:r>
    </w:p>
    <w:p w14:paraId="1D9AE0F5" w14:textId="77777777" w:rsidR="006670E2" w:rsidRPr="006670E2" w:rsidRDefault="006670E2" w:rsidP="006670E2">
      <w:pPr>
        <w:numPr>
          <w:ilvl w:val="0"/>
          <w:numId w:val="221"/>
        </w:numPr>
      </w:pPr>
      <w:r w:rsidRPr="006670E2">
        <w:t xml:space="preserve">Email validation </w:t>
      </w:r>
    </w:p>
    <w:p w14:paraId="59B4DC03" w14:textId="77777777" w:rsidR="006670E2" w:rsidRPr="006670E2" w:rsidRDefault="006670E2" w:rsidP="006670E2">
      <w:pPr>
        <w:numPr>
          <w:ilvl w:val="0"/>
          <w:numId w:val="221"/>
        </w:numPr>
      </w:pPr>
      <w:r w:rsidRPr="006670E2">
        <w:t xml:space="preserve">Placeholder </w:t>
      </w:r>
    </w:p>
    <w:p w14:paraId="0A694419" w14:textId="77777777" w:rsidR="006670E2" w:rsidRPr="006670E2" w:rsidRDefault="006670E2" w:rsidP="006670E2">
      <w:pPr>
        <w:numPr>
          <w:ilvl w:val="0"/>
          <w:numId w:val="221"/>
        </w:numPr>
      </w:pPr>
      <w:r w:rsidRPr="006670E2">
        <w:t xml:space="preserve">Icon </w:t>
      </w:r>
    </w:p>
    <w:p w14:paraId="036620DE" w14:textId="77777777" w:rsidR="006670E2" w:rsidRPr="006670E2" w:rsidRDefault="006670E2" w:rsidP="006670E2">
      <w:pPr>
        <w:numPr>
          <w:ilvl w:val="0"/>
          <w:numId w:val="221"/>
        </w:numPr>
      </w:pPr>
      <w:r w:rsidRPr="006670E2">
        <w:t xml:space="preserve">Rounded corners </w:t>
      </w:r>
    </w:p>
    <w:p w14:paraId="00079774" w14:textId="77777777" w:rsidR="006670E2" w:rsidRPr="006670E2" w:rsidRDefault="006670E2" w:rsidP="006670E2">
      <w:pPr>
        <w:rPr>
          <w:b/>
          <w:bCs/>
        </w:rPr>
      </w:pPr>
      <w:r w:rsidRPr="006670E2">
        <w:rPr>
          <w:b/>
          <w:bCs/>
        </w:rPr>
        <w:t>Password</w:t>
      </w:r>
    </w:p>
    <w:p w14:paraId="3E49F676" w14:textId="77777777" w:rsidR="006670E2" w:rsidRPr="006670E2" w:rsidRDefault="006670E2" w:rsidP="006670E2">
      <w:pPr>
        <w:numPr>
          <w:ilvl w:val="0"/>
          <w:numId w:val="222"/>
        </w:numPr>
      </w:pPr>
      <w:r w:rsidRPr="006670E2">
        <w:t xml:space="preserve">Hidden by default </w:t>
      </w:r>
    </w:p>
    <w:p w14:paraId="3680E4FC" w14:textId="77777777" w:rsidR="006670E2" w:rsidRPr="006670E2" w:rsidRDefault="006670E2" w:rsidP="006670E2">
      <w:pPr>
        <w:numPr>
          <w:ilvl w:val="0"/>
          <w:numId w:val="222"/>
        </w:numPr>
      </w:pPr>
      <w:r w:rsidRPr="006670E2">
        <w:t xml:space="preserve">Show/Hide toggle </w:t>
      </w:r>
    </w:p>
    <w:p w14:paraId="09DD700A" w14:textId="77777777" w:rsidR="006670E2" w:rsidRPr="006670E2" w:rsidRDefault="006670E2" w:rsidP="006670E2">
      <w:pPr>
        <w:numPr>
          <w:ilvl w:val="0"/>
          <w:numId w:val="222"/>
        </w:numPr>
      </w:pPr>
      <w:r w:rsidRPr="006670E2">
        <w:t xml:space="preserve">Validation </w:t>
      </w:r>
    </w:p>
    <w:p w14:paraId="0F1FF6F8" w14:textId="77777777" w:rsidR="006670E2" w:rsidRPr="006670E2" w:rsidRDefault="006670E2" w:rsidP="006670E2">
      <w:pPr>
        <w:numPr>
          <w:ilvl w:val="0"/>
          <w:numId w:val="222"/>
        </w:numPr>
      </w:pPr>
      <w:r w:rsidRPr="006670E2">
        <w:t xml:space="preserve">Rounded corners </w:t>
      </w:r>
    </w:p>
    <w:p w14:paraId="58523892" w14:textId="77777777" w:rsidR="006670E2" w:rsidRPr="006670E2" w:rsidRDefault="006670E2" w:rsidP="006670E2">
      <w:r w:rsidRPr="006670E2">
        <w:t>Focus state:</w:t>
      </w:r>
    </w:p>
    <w:p w14:paraId="655126E2" w14:textId="77777777" w:rsidR="006670E2" w:rsidRPr="006670E2" w:rsidRDefault="006670E2" w:rsidP="006670E2">
      <w:r w:rsidRPr="006670E2">
        <w:t>Blue accent glow.</w:t>
      </w:r>
    </w:p>
    <w:p w14:paraId="754D90E1" w14:textId="77777777" w:rsidR="006670E2" w:rsidRPr="006670E2" w:rsidRDefault="006670E2" w:rsidP="006670E2">
      <w:r w:rsidRPr="006670E2">
        <w:pict w14:anchorId="6B312CC6">
          <v:rect id="_x0000_i3250" style="width:0;height:1.5pt" o:hralign="center" o:hrstd="t" o:hr="t" fillcolor="#a0a0a0" stroked="f"/>
        </w:pict>
      </w:r>
    </w:p>
    <w:p w14:paraId="3BBBED57" w14:textId="77777777" w:rsidR="006670E2" w:rsidRPr="006670E2" w:rsidRDefault="006670E2" w:rsidP="006670E2">
      <w:pPr>
        <w:rPr>
          <w:b/>
          <w:bCs/>
        </w:rPr>
      </w:pPr>
      <w:r w:rsidRPr="006670E2">
        <w:rPr>
          <w:b/>
          <w:bCs/>
        </w:rPr>
        <w:t>54. Authentication Options</w:t>
      </w:r>
    </w:p>
    <w:p w14:paraId="338D0822" w14:textId="77777777" w:rsidR="006670E2" w:rsidRPr="006670E2" w:rsidRDefault="006670E2" w:rsidP="006670E2">
      <w:r w:rsidRPr="006670E2">
        <w:t>Include:</w:t>
      </w:r>
    </w:p>
    <w:p w14:paraId="447DDEE9" w14:textId="77777777" w:rsidR="006670E2" w:rsidRPr="006670E2" w:rsidRDefault="006670E2" w:rsidP="006670E2">
      <w:pPr>
        <w:rPr>
          <w:b/>
          <w:bCs/>
        </w:rPr>
      </w:pPr>
      <w:r w:rsidRPr="006670E2">
        <w:rPr>
          <w:b/>
          <w:bCs/>
        </w:rPr>
        <w:t>Remember Me</w:t>
      </w:r>
    </w:p>
    <w:p w14:paraId="2BDD7354" w14:textId="77777777" w:rsidR="006670E2" w:rsidRPr="006670E2" w:rsidRDefault="006670E2" w:rsidP="006670E2">
      <w:r w:rsidRPr="006670E2">
        <w:t>Checkbox.</w:t>
      </w:r>
    </w:p>
    <w:p w14:paraId="699E1975" w14:textId="77777777" w:rsidR="006670E2" w:rsidRPr="006670E2" w:rsidRDefault="006670E2" w:rsidP="006670E2">
      <w:pPr>
        <w:rPr>
          <w:b/>
          <w:bCs/>
        </w:rPr>
      </w:pPr>
      <w:r w:rsidRPr="006670E2">
        <w:rPr>
          <w:b/>
          <w:bCs/>
        </w:rPr>
        <w:t>Forgot Password</w:t>
      </w:r>
    </w:p>
    <w:p w14:paraId="71438354" w14:textId="77777777" w:rsidR="006670E2" w:rsidRPr="006670E2" w:rsidRDefault="006670E2" w:rsidP="006670E2">
      <w:r w:rsidRPr="006670E2">
        <w:t>Text link.</w:t>
      </w:r>
    </w:p>
    <w:p w14:paraId="461227F3" w14:textId="77777777" w:rsidR="006670E2" w:rsidRPr="006670E2" w:rsidRDefault="006670E2" w:rsidP="006670E2">
      <w:r w:rsidRPr="006670E2">
        <w:t>(Feature placeholder for Version 1.0.)</w:t>
      </w:r>
    </w:p>
    <w:p w14:paraId="419367A0" w14:textId="77777777" w:rsidR="006670E2" w:rsidRPr="006670E2" w:rsidRDefault="006670E2" w:rsidP="006670E2">
      <w:r w:rsidRPr="006670E2">
        <w:pict w14:anchorId="588F9E04">
          <v:rect id="_x0000_i3251" style="width:0;height:1.5pt" o:hralign="center" o:hrstd="t" o:hr="t" fillcolor="#a0a0a0" stroked="f"/>
        </w:pict>
      </w:r>
    </w:p>
    <w:p w14:paraId="4EFB3081" w14:textId="77777777" w:rsidR="006670E2" w:rsidRPr="006670E2" w:rsidRDefault="006670E2" w:rsidP="006670E2">
      <w:pPr>
        <w:rPr>
          <w:b/>
          <w:bCs/>
        </w:rPr>
      </w:pPr>
      <w:r w:rsidRPr="006670E2">
        <w:rPr>
          <w:b/>
          <w:bCs/>
        </w:rPr>
        <w:lastRenderedPageBreak/>
        <w:t>55. Login Button</w:t>
      </w:r>
    </w:p>
    <w:p w14:paraId="1580945D" w14:textId="77777777" w:rsidR="006670E2" w:rsidRPr="006670E2" w:rsidRDefault="006670E2" w:rsidP="006670E2">
      <w:r w:rsidRPr="006670E2">
        <w:t>Primary action.</w:t>
      </w:r>
    </w:p>
    <w:p w14:paraId="00C882EA" w14:textId="77777777" w:rsidR="006670E2" w:rsidRPr="006670E2" w:rsidRDefault="006670E2" w:rsidP="006670E2">
      <w:r w:rsidRPr="006670E2">
        <w:t>Appearance:</w:t>
      </w:r>
    </w:p>
    <w:p w14:paraId="2752F74B" w14:textId="77777777" w:rsidR="006670E2" w:rsidRPr="006670E2" w:rsidRDefault="006670E2" w:rsidP="006670E2">
      <w:pPr>
        <w:numPr>
          <w:ilvl w:val="0"/>
          <w:numId w:val="223"/>
        </w:numPr>
      </w:pPr>
      <w:r w:rsidRPr="006670E2">
        <w:t xml:space="preserve">Filled blue </w:t>
      </w:r>
    </w:p>
    <w:p w14:paraId="34E5B923" w14:textId="77777777" w:rsidR="006670E2" w:rsidRPr="006670E2" w:rsidRDefault="006670E2" w:rsidP="006670E2">
      <w:pPr>
        <w:numPr>
          <w:ilvl w:val="0"/>
          <w:numId w:val="223"/>
        </w:numPr>
      </w:pPr>
      <w:r w:rsidRPr="006670E2">
        <w:t xml:space="preserve">Rounded </w:t>
      </w:r>
    </w:p>
    <w:p w14:paraId="6BFC3E3B" w14:textId="77777777" w:rsidR="006670E2" w:rsidRPr="006670E2" w:rsidRDefault="006670E2" w:rsidP="006670E2">
      <w:pPr>
        <w:numPr>
          <w:ilvl w:val="0"/>
          <w:numId w:val="223"/>
        </w:numPr>
      </w:pPr>
      <w:r w:rsidRPr="006670E2">
        <w:t xml:space="preserve">Full width </w:t>
      </w:r>
    </w:p>
    <w:p w14:paraId="46EC3CB4" w14:textId="77777777" w:rsidR="006670E2" w:rsidRPr="006670E2" w:rsidRDefault="006670E2" w:rsidP="006670E2">
      <w:pPr>
        <w:numPr>
          <w:ilvl w:val="0"/>
          <w:numId w:val="223"/>
        </w:numPr>
      </w:pPr>
      <w:r w:rsidRPr="006670E2">
        <w:t xml:space="preserve">Soft shadow </w:t>
      </w:r>
    </w:p>
    <w:p w14:paraId="6FE1B0C3" w14:textId="77777777" w:rsidR="006670E2" w:rsidRPr="006670E2" w:rsidRDefault="006670E2" w:rsidP="006670E2">
      <w:r w:rsidRPr="006670E2">
        <w:t>States:</w:t>
      </w:r>
    </w:p>
    <w:p w14:paraId="40470DD8" w14:textId="77777777" w:rsidR="006670E2" w:rsidRPr="006670E2" w:rsidRDefault="006670E2" w:rsidP="006670E2">
      <w:pPr>
        <w:numPr>
          <w:ilvl w:val="0"/>
          <w:numId w:val="224"/>
        </w:numPr>
      </w:pPr>
      <w:r w:rsidRPr="006670E2">
        <w:t xml:space="preserve">Default </w:t>
      </w:r>
    </w:p>
    <w:p w14:paraId="00EAEB9E" w14:textId="77777777" w:rsidR="006670E2" w:rsidRPr="006670E2" w:rsidRDefault="006670E2" w:rsidP="006670E2">
      <w:pPr>
        <w:numPr>
          <w:ilvl w:val="0"/>
          <w:numId w:val="224"/>
        </w:numPr>
      </w:pPr>
      <w:r w:rsidRPr="006670E2">
        <w:t xml:space="preserve">Hover </w:t>
      </w:r>
    </w:p>
    <w:p w14:paraId="4F5DBF33" w14:textId="77777777" w:rsidR="006670E2" w:rsidRPr="006670E2" w:rsidRDefault="006670E2" w:rsidP="006670E2">
      <w:pPr>
        <w:numPr>
          <w:ilvl w:val="0"/>
          <w:numId w:val="224"/>
        </w:numPr>
      </w:pPr>
      <w:r w:rsidRPr="006670E2">
        <w:t xml:space="preserve">Loading </w:t>
      </w:r>
    </w:p>
    <w:p w14:paraId="5A7CE736" w14:textId="77777777" w:rsidR="006670E2" w:rsidRPr="006670E2" w:rsidRDefault="006670E2" w:rsidP="006670E2">
      <w:pPr>
        <w:numPr>
          <w:ilvl w:val="0"/>
          <w:numId w:val="224"/>
        </w:numPr>
      </w:pPr>
      <w:r w:rsidRPr="006670E2">
        <w:t xml:space="preserve">Disabled </w:t>
      </w:r>
    </w:p>
    <w:p w14:paraId="04BEE633" w14:textId="77777777" w:rsidR="006670E2" w:rsidRPr="006670E2" w:rsidRDefault="006670E2" w:rsidP="006670E2">
      <w:r w:rsidRPr="006670E2">
        <w:t>Loading state:</w:t>
      </w:r>
    </w:p>
    <w:p w14:paraId="2A91F55D" w14:textId="77777777" w:rsidR="006670E2" w:rsidRPr="006670E2" w:rsidRDefault="006670E2" w:rsidP="006670E2">
      <w:r w:rsidRPr="006670E2">
        <w:t>Button shows spinner and disables additional clicks.</w:t>
      </w:r>
    </w:p>
    <w:p w14:paraId="3C7ECB86" w14:textId="77777777" w:rsidR="006670E2" w:rsidRPr="006670E2" w:rsidRDefault="006670E2" w:rsidP="006670E2">
      <w:r w:rsidRPr="006670E2">
        <w:pict w14:anchorId="18ADE37C">
          <v:rect id="_x0000_i3252" style="width:0;height:1.5pt" o:hralign="center" o:hrstd="t" o:hr="t" fillcolor="#a0a0a0" stroked="f"/>
        </w:pict>
      </w:r>
    </w:p>
    <w:p w14:paraId="6752AC3E" w14:textId="77777777" w:rsidR="006670E2" w:rsidRPr="006670E2" w:rsidRDefault="006670E2" w:rsidP="006670E2">
      <w:pPr>
        <w:rPr>
          <w:b/>
          <w:bCs/>
        </w:rPr>
      </w:pPr>
      <w:r w:rsidRPr="006670E2">
        <w:rPr>
          <w:b/>
          <w:bCs/>
        </w:rPr>
        <w:t>56. Social Login</w:t>
      </w:r>
    </w:p>
    <w:p w14:paraId="69A6BB2F" w14:textId="77777777" w:rsidR="006670E2" w:rsidRPr="006670E2" w:rsidRDefault="006670E2" w:rsidP="006670E2">
      <w:r w:rsidRPr="006670E2">
        <w:t>Display beneath the primary login.</w:t>
      </w:r>
    </w:p>
    <w:p w14:paraId="3C67F329" w14:textId="77777777" w:rsidR="006670E2" w:rsidRPr="006670E2" w:rsidRDefault="006670E2" w:rsidP="006670E2">
      <w:r w:rsidRPr="006670E2">
        <w:t>Providers:</w:t>
      </w:r>
    </w:p>
    <w:p w14:paraId="7AE833BF" w14:textId="77777777" w:rsidR="006670E2" w:rsidRPr="006670E2" w:rsidRDefault="006670E2" w:rsidP="006670E2">
      <w:pPr>
        <w:numPr>
          <w:ilvl w:val="0"/>
          <w:numId w:val="225"/>
        </w:numPr>
      </w:pPr>
      <w:r w:rsidRPr="006670E2">
        <w:t xml:space="preserve">Google </w:t>
      </w:r>
    </w:p>
    <w:p w14:paraId="39162E02" w14:textId="77777777" w:rsidR="006670E2" w:rsidRPr="006670E2" w:rsidRDefault="006670E2" w:rsidP="006670E2">
      <w:pPr>
        <w:numPr>
          <w:ilvl w:val="0"/>
          <w:numId w:val="225"/>
        </w:numPr>
      </w:pPr>
      <w:r w:rsidRPr="006670E2">
        <w:t xml:space="preserve">Microsoft </w:t>
      </w:r>
    </w:p>
    <w:p w14:paraId="22EFD3E0" w14:textId="77777777" w:rsidR="006670E2" w:rsidRPr="006670E2" w:rsidRDefault="006670E2" w:rsidP="006670E2">
      <w:pPr>
        <w:numPr>
          <w:ilvl w:val="0"/>
          <w:numId w:val="225"/>
        </w:numPr>
      </w:pPr>
      <w:r w:rsidRPr="006670E2">
        <w:t xml:space="preserve">GitHub </w:t>
      </w:r>
    </w:p>
    <w:p w14:paraId="65A00759" w14:textId="77777777" w:rsidR="006670E2" w:rsidRPr="006670E2" w:rsidRDefault="006670E2" w:rsidP="006670E2">
      <w:r w:rsidRPr="006670E2">
        <w:t>Version 1.0:</w:t>
      </w:r>
    </w:p>
    <w:p w14:paraId="4746CC68" w14:textId="77777777" w:rsidR="006670E2" w:rsidRPr="006670E2" w:rsidRDefault="006670E2" w:rsidP="006670E2">
      <w:r w:rsidRPr="006670E2">
        <w:t>Visual placeholders only unless authentication is implemented.</w:t>
      </w:r>
    </w:p>
    <w:p w14:paraId="021C7AEA" w14:textId="77777777" w:rsidR="006670E2" w:rsidRPr="006670E2" w:rsidRDefault="006670E2" w:rsidP="006670E2">
      <w:r w:rsidRPr="006670E2">
        <w:t>Buttons should match the application's design language.</w:t>
      </w:r>
    </w:p>
    <w:p w14:paraId="19A42147" w14:textId="77777777" w:rsidR="006670E2" w:rsidRPr="006670E2" w:rsidRDefault="006670E2" w:rsidP="006670E2">
      <w:r w:rsidRPr="006670E2">
        <w:pict w14:anchorId="61FCD254">
          <v:rect id="_x0000_i3253" style="width:0;height:1.5pt" o:hralign="center" o:hrstd="t" o:hr="t" fillcolor="#a0a0a0" stroked="f"/>
        </w:pict>
      </w:r>
    </w:p>
    <w:p w14:paraId="489D5219" w14:textId="77777777" w:rsidR="006670E2" w:rsidRPr="006670E2" w:rsidRDefault="006670E2" w:rsidP="006670E2">
      <w:pPr>
        <w:rPr>
          <w:b/>
          <w:bCs/>
        </w:rPr>
      </w:pPr>
      <w:r w:rsidRPr="006670E2">
        <w:rPr>
          <w:b/>
          <w:bCs/>
        </w:rPr>
        <w:t>57. Secure Login Indicator</w:t>
      </w:r>
    </w:p>
    <w:p w14:paraId="5663677E" w14:textId="77777777" w:rsidR="006670E2" w:rsidRPr="006670E2" w:rsidRDefault="006670E2" w:rsidP="006670E2">
      <w:r w:rsidRPr="006670E2">
        <w:t>Bottom section of the card.</w:t>
      </w:r>
    </w:p>
    <w:p w14:paraId="3E862185" w14:textId="77777777" w:rsidR="006670E2" w:rsidRPr="006670E2" w:rsidRDefault="006670E2" w:rsidP="006670E2">
      <w:r w:rsidRPr="006670E2">
        <w:t>Contains:</w:t>
      </w:r>
    </w:p>
    <w:p w14:paraId="3AC0AF80" w14:textId="77777777" w:rsidR="006670E2" w:rsidRPr="006670E2" w:rsidRDefault="006670E2" w:rsidP="006670E2">
      <w:pPr>
        <w:numPr>
          <w:ilvl w:val="0"/>
          <w:numId w:val="226"/>
        </w:numPr>
      </w:pPr>
      <w:r w:rsidRPr="006670E2">
        <w:t xml:space="preserve">Lock icon </w:t>
      </w:r>
    </w:p>
    <w:p w14:paraId="0D19A695" w14:textId="77777777" w:rsidR="006670E2" w:rsidRPr="006670E2" w:rsidRDefault="006670E2" w:rsidP="006670E2">
      <w:pPr>
        <w:numPr>
          <w:ilvl w:val="0"/>
          <w:numId w:val="226"/>
        </w:numPr>
      </w:pPr>
      <w:r w:rsidRPr="006670E2">
        <w:t xml:space="preserve">Secure connection text </w:t>
      </w:r>
    </w:p>
    <w:p w14:paraId="2C1856E1" w14:textId="77777777" w:rsidR="006670E2" w:rsidRPr="006670E2" w:rsidRDefault="006670E2" w:rsidP="006670E2">
      <w:r w:rsidRPr="006670E2">
        <w:t>Purpose:</w:t>
      </w:r>
    </w:p>
    <w:p w14:paraId="3CC9CAC8" w14:textId="77777777" w:rsidR="006670E2" w:rsidRPr="006670E2" w:rsidRDefault="006670E2" w:rsidP="006670E2">
      <w:r w:rsidRPr="006670E2">
        <w:lastRenderedPageBreak/>
        <w:t>Increase user confidence.</w:t>
      </w:r>
    </w:p>
    <w:p w14:paraId="24753AB7" w14:textId="77777777" w:rsidR="006670E2" w:rsidRPr="006670E2" w:rsidRDefault="006670E2" w:rsidP="006670E2">
      <w:r w:rsidRPr="006670E2">
        <w:pict w14:anchorId="3B1DC8E4">
          <v:rect id="_x0000_i3254" style="width:0;height:1.5pt" o:hralign="center" o:hrstd="t" o:hr="t" fillcolor="#a0a0a0" stroked="f"/>
        </w:pict>
      </w:r>
    </w:p>
    <w:p w14:paraId="405A5313" w14:textId="77777777" w:rsidR="006670E2" w:rsidRPr="006670E2" w:rsidRDefault="006670E2" w:rsidP="006670E2">
      <w:pPr>
        <w:rPr>
          <w:b/>
          <w:bCs/>
        </w:rPr>
      </w:pPr>
      <w:r w:rsidRPr="006670E2">
        <w:rPr>
          <w:b/>
          <w:bCs/>
        </w:rPr>
        <w:t>58. Validation Rules</w:t>
      </w:r>
    </w:p>
    <w:p w14:paraId="6431DC83" w14:textId="77777777" w:rsidR="006670E2" w:rsidRPr="006670E2" w:rsidRDefault="006670E2" w:rsidP="006670E2">
      <w:r w:rsidRPr="006670E2">
        <w:t>Email:</w:t>
      </w:r>
    </w:p>
    <w:p w14:paraId="67E57AE8" w14:textId="77777777" w:rsidR="006670E2" w:rsidRPr="006670E2" w:rsidRDefault="006670E2" w:rsidP="006670E2">
      <w:pPr>
        <w:numPr>
          <w:ilvl w:val="0"/>
          <w:numId w:val="227"/>
        </w:numPr>
      </w:pPr>
      <w:r w:rsidRPr="006670E2">
        <w:t xml:space="preserve">Required </w:t>
      </w:r>
    </w:p>
    <w:p w14:paraId="69A91701" w14:textId="77777777" w:rsidR="006670E2" w:rsidRPr="006670E2" w:rsidRDefault="006670E2" w:rsidP="006670E2">
      <w:pPr>
        <w:numPr>
          <w:ilvl w:val="0"/>
          <w:numId w:val="227"/>
        </w:numPr>
      </w:pPr>
      <w:r w:rsidRPr="006670E2">
        <w:t xml:space="preserve">Valid email format </w:t>
      </w:r>
    </w:p>
    <w:p w14:paraId="16E483D1" w14:textId="77777777" w:rsidR="006670E2" w:rsidRPr="006670E2" w:rsidRDefault="006670E2" w:rsidP="006670E2">
      <w:r w:rsidRPr="006670E2">
        <w:t>Password:</w:t>
      </w:r>
    </w:p>
    <w:p w14:paraId="57A1A577" w14:textId="77777777" w:rsidR="006670E2" w:rsidRPr="006670E2" w:rsidRDefault="006670E2" w:rsidP="006670E2">
      <w:pPr>
        <w:numPr>
          <w:ilvl w:val="0"/>
          <w:numId w:val="228"/>
        </w:numPr>
      </w:pPr>
      <w:r w:rsidRPr="006670E2">
        <w:t xml:space="preserve">Required </w:t>
      </w:r>
    </w:p>
    <w:p w14:paraId="6F55BD70" w14:textId="77777777" w:rsidR="006670E2" w:rsidRPr="006670E2" w:rsidRDefault="006670E2" w:rsidP="006670E2">
      <w:pPr>
        <w:numPr>
          <w:ilvl w:val="0"/>
          <w:numId w:val="228"/>
        </w:numPr>
      </w:pPr>
      <w:r w:rsidRPr="006670E2">
        <w:t xml:space="preserve">Minimum length validation </w:t>
      </w:r>
    </w:p>
    <w:p w14:paraId="47517184" w14:textId="77777777" w:rsidR="006670E2" w:rsidRPr="006670E2" w:rsidRDefault="006670E2" w:rsidP="006670E2">
      <w:r w:rsidRPr="006670E2">
        <w:t>Errors:</w:t>
      </w:r>
    </w:p>
    <w:p w14:paraId="1A7CAA4D" w14:textId="77777777" w:rsidR="006670E2" w:rsidRPr="006670E2" w:rsidRDefault="006670E2" w:rsidP="006670E2">
      <w:r w:rsidRPr="006670E2">
        <w:t>Displayed directly beneath the relevant field.</w:t>
      </w:r>
    </w:p>
    <w:p w14:paraId="3B9DFB2E" w14:textId="77777777" w:rsidR="006670E2" w:rsidRPr="006670E2" w:rsidRDefault="006670E2" w:rsidP="006670E2">
      <w:r w:rsidRPr="006670E2">
        <w:t>Use concise, user-friendly messages.</w:t>
      </w:r>
    </w:p>
    <w:p w14:paraId="36B9D7D2" w14:textId="77777777" w:rsidR="006670E2" w:rsidRPr="006670E2" w:rsidRDefault="006670E2" w:rsidP="006670E2">
      <w:r w:rsidRPr="006670E2">
        <w:pict w14:anchorId="00B0ADA5">
          <v:rect id="_x0000_i3255" style="width:0;height:1.5pt" o:hralign="center" o:hrstd="t" o:hr="t" fillcolor="#a0a0a0" stroked="f"/>
        </w:pict>
      </w:r>
    </w:p>
    <w:p w14:paraId="12997167" w14:textId="77777777" w:rsidR="006670E2" w:rsidRPr="006670E2" w:rsidRDefault="006670E2" w:rsidP="006670E2">
      <w:pPr>
        <w:rPr>
          <w:b/>
          <w:bCs/>
        </w:rPr>
      </w:pPr>
      <w:r w:rsidRPr="006670E2">
        <w:rPr>
          <w:b/>
          <w:bCs/>
        </w:rPr>
        <w:t>59. Authentication Flow</w:t>
      </w:r>
    </w:p>
    <w:p w14:paraId="23A0354A" w14:textId="77777777" w:rsidR="006670E2" w:rsidRPr="006670E2" w:rsidRDefault="006670E2" w:rsidP="006670E2">
      <w:r w:rsidRPr="006670E2">
        <w:t>Landing Page</w:t>
      </w:r>
    </w:p>
    <w:p w14:paraId="54292C8D" w14:textId="77777777" w:rsidR="006670E2" w:rsidRPr="006670E2" w:rsidRDefault="006670E2" w:rsidP="006670E2">
      <w:r w:rsidRPr="006670E2">
        <w:t xml:space="preserve">      │</w:t>
      </w:r>
    </w:p>
    <w:p w14:paraId="4A9F00CD" w14:textId="77777777" w:rsidR="006670E2" w:rsidRPr="006670E2" w:rsidRDefault="006670E2" w:rsidP="006670E2">
      <w:r w:rsidRPr="006670E2">
        <w:t xml:space="preserve">      </w:t>
      </w:r>
      <w:r w:rsidRPr="006670E2">
        <w:rPr>
          <w:rFonts w:ascii="Arial" w:hAnsi="Arial" w:cs="Arial"/>
        </w:rPr>
        <w:t>▼</w:t>
      </w:r>
    </w:p>
    <w:p w14:paraId="50EEA1AC" w14:textId="77777777" w:rsidR="006670E2" w:rsidRPr="006670E2" w:rsidRDefault="006670E2" w:rsidP="006670E2">
      <w:r w:rsidRPr="006670E2">
        <w:t>Login Page</w:t>
      </w:r>
    </w:p>
    <w:p w14:paraId="6DBD1E38" w14:textId="77777777" w:rsidR="006670E2" w:rsidRPr="006670E2" w:rsidRDefault="006670E2" w:rsidP="006670E2">
      <w:r w:rsidRPr="006670E2">
        <w:t xml:space="preserve">      │</w:t>
      </w:r>
    </w:p>
    <w:p w14:paraId="0B3D4947" w14:textId="77777777" w:rsidR="006670E2" w:rsidRPr="006670E2" w:rsidRDefault="006670E2" w:rsidP="006670E2">
      <w:r w:rsidRPr="006670E2">
        <w:t>Enter Credentials</w:t>
      </w:r>
    </w:p>
    <w:p w14:paraId="4930D0E1" w14:textId="77777777" w:rsidR="006670E2" w:rsidRPr="006670E2" w:rsidRDefault="006670E2" w:rsidP="006670E2">
      <w:r w:rsidRPr="006670E2">
        <w:t xml:space="preserve">      │</w:t>
      </w:r>
    </w:p>
    <w:p w14:paraId="70CA2865" w14:textId="77777777" w:rsidR="006670E2" w:rsidRPr="006670E2" w:rsidRDefault="006670E2" w:rsidP="006670E2">
      <w:r w:rsidRPr="006670E2">
        <w:t xml:space="preserve">      </w:t>
      </w:r>
      <w:r w:rsidRPr="006670E2">
        <w:rPr>
          <w:rFonts w:ascii="Arial" w:hAnsi="Arial" w:cs="Arial"/>
        </w:rPr>
        <w:t>▼</w:t>
      </w:r>
    </w:p>
    <w:p w14:paraId="167C90AC" w14:textId="77777777" w:rsidR="006670E2" w:rsidRPr="006670E2" w:rsidRDefault="006670E2" w:rsidP="006670E2">
      <w:r w:rsidRPr="006670E2">
        <w:t>Validate Form</w:t>
      </w:r>
    </w:p>
    <w:p w14:paraId="43C6D234" w14:textId="77777777" w:rsidR="006670E2" w:rsidRPr="006670E2" w:rsidRDefault="006670E2" w:rsidP="006670E2">
      <w:r w:rsidRPr="006670E2">
        <w:t xml:space="preserve">      │</w:t>
      </w:r>
    </w:p>
    <w:p w14:paraId="3D7AE5D0" w14:textId="77777777" w:rsidR="006670E2" w:rsidRPr="006670E2" w:rsidRDefault="006670E2" w:rsidP="006670E2">
      <w:r w:rsidRPr="006670E2">
        <w:t xml:space="preserve">      </w:t>
      </w:r>
      <w:r w:rsidRPr="006670E2">
        <w:rPr>
          <w:rFonts w:ascii="Arial" w:hAnsi="Arial" w:cs="Arial"/>
        </w:rPr>
        <w:t>▼</w:t>
      </w:r>
    </w:p>
    <w:p w14:paraId="2ECF3CFF" w14:textId="77777777" w:rsidR="006670E2" w:rsidRPr="006670E2" w:rsidRDefault="006670E2" w:rsidP="006670E2">
      <w:r w:rsidRPr="006670E2">
        <w:t>Send API Request</w:t>
      </w:r>
    </w:p>
    <w:p w14:paraId="5F63D3B5" w14:textId="77777777" w:rsidR="006670E2" w:rsidRPr="006670E2" w:rsidRDefault="006670E2" w:rsidP="006670E2">
      <w:r w:rsidRPr="006670E2">
        <w:t xml:space="preserve">      │</w:t>
      </w:r>
    </w:p>
    <w:p w14:paraId="13BDB520" w14:textId="77777777" w:rsidR="006670E2" w:rsidRPr="006670E2" w:rsidRDefault="006670E2" w:rsidP="006670E2">
      <w:r w:rsidRPr="006670E2">
        <w:t xml:space="preserve">      </w:t>
      </w:r>
      <w:r w:rsidRPr="006670E2">
        <w:rPr>
          <w:rFonts w:ascii="Arial" w:hAnsi="Arial" w:cs="Arial"/>
        </w:rPr>
        <w:t>▼</w:t>
      </w:r>
    </w:p>
    <w:p w14:paraId="6FDA5574" w14:textId="77777777" w:rsidR="006670E2" w:rsidRPr="006670E2" w:rsidRDefault="006670E2" w:rsidP="006670E2">
      <w:r w:rsidRPr="006670E2">
        <w:t>JWT Authentication</w:t>
      </w:r>
    </w:p>
    <w:p w14:paraId="260D3243" w14:textId="77777777" w:rsidR="006670E2" w:rsidRPr="006670E2" w:rsidRDefault="006670E2" w:rsidP="006670E2">
      <w:r w:rsidRPr="006670E2">
        <w:t xml:space="preserve">      │</w:t>
      </w:r>
    </w:p>
    <w:p w14:paraId="634DF633" w14:textId="77777777" w:rsidR="006670E2" w:rsidRPr="006670E2" w:rsidRDefault="006670E2" w:rsidP="006670E2">
      <w:r w:rsidRPr="006670E2">
        <w:t xml:space="preserve">      </w:t>
      </w:r>
      <w:r w:rsidRPr="006670E2">
        <w:rPr>
          <w:rFonts w:ascii="Arial" w:hAnsi="Arial" w:cs="Arial"/>
        </w:rPr>
        <w:t>▼</w:t>
      </w:r>
    </w:p>
    <w:p w14:paraId="40EAF5C4" w14:textId="77777777" w:rsidR="006670E2" w:rsidRPr="006670E2" w:rsidRDefault="006670E2" w:rsidP="006670E2">
      <w:r w:rsidRPr="006670E2">
        <w:lastRenderedPageBreak/>
        <w:t>Success</w:t>
      </w:r>
    </w:p>
    <w:p w14:paraId="10E347FB" w14:textId="77777777" w:rsidR="006670E2" w:rsidRPr="006670E2" w:rsidRDefault="006670E2" w:rsidP="006670E2">
      <w:r w:rsidRPr="006670E2">
        <w:t xml:space="preserve">      │</w:t>
      </w:r>
    </w:p>
    <w:p w14:paraId="7A4D319C" w14:textId="77777777" w:rsidR="006670E2" w:rsidRPr="006670E2" w:rsidRDefault="006670E2" w:rsidP="006670E2">
      <w:r w:rsidRPr="006670E2">
        <w:t xml:space="preserve">      </w:t>
      </w:r>
      <w:r w:rsidRPr="006670E2">
        <w:rPr>
          <w:rFonts w:ascii="Arial" w:hAnsi="Arial" w:cs="Arial"/>
        </w:rPr>
        <w:t>▼</w:t>
      </w:r>
    </w:p>
    <w:p w14:paraId="7E752E2C" w14:textId="77777777" w:rsidR="006670E2" w:rsidRPr="006670E2" w:rsidRDefault="006670E2" w:rsidP="006670E2">
      <w:r w:rsidRPr="006670E2">
        <w:t>Dashboard</w:t>
      </w:r>
    </w:p>
    <w:p w14:paraId="70793B9A" w14:textId="77777777" w:rsidR="006670E2" w:rsidRPr="006670E2" w:rsidRDefault="006670E2" w:rsidP="006670E2">
      <w:r w:rsidRPr="006670E2">
        <w:t>Failed authentication keeps the user on the Login Page with an appropriate error message.</w:t>
      </w:r>
    </w:p>
    <w:p w14:paraId="75F07941" w14:textId="77777777" w:rsidR="006670E2" w:rsidRPr="006670E2" w:rsidRDefault="006670E2" w:rsidP="006670E2">
      <w:r w:rsidRPr="006670E2">
        <w:pict w14:anchorId="15024C1D">
          <v:rect id="_x0000_i3256" style="width:0;height:1.5pt" o:hralign="center" o:hrstd="t" o:hr="t" fillcolor="#a0a0a0" stroked="f"/>
        </w:pict>
      </w:r>
    </w:p>
    <w:p w14:paraId="2568ABA0" w14:textId="77777777" w:rsidR="006670E2" w:rsidRPr="006670E2" w:rsidRDefault="006670E2" w:rsidP="006670E2">
      <w:pPr>
        <w:rPr>
          <w:b/>
          <w:bCs/>
        </w:rPr>
      </w:pPr>
      <w:r w:rsidRPr="006670E2">
        <w:rPr>
          <w:b/>
          <w:bCs/>
        </w:rPr>
        <w:t>60. Dashboard Transition</w:t>
      </w:r>
    </w:p>
    <w:p w14:paraId="3B8CDA17" w14:textId="77777777" w:rsidR="006670E2" w:rsidRPr="006670E2" w:rsidRDefault="006670E2" w:rsidP="006670E2">
      <w:r w:rsidRPr="006670E2">
        <w:t>Version 1.0:</w:t>
      </w:r>
    </w:p>
    <w:p w14:paraId="25976A57" w14:textId="77777777" w:rsidR="006670E2" w:rsidRPr="006670E2" w:rsidRDefault="006670E2" w:rsidP="006670E2">
      <w:r w:rsidRPr="006670E2">
        <w:t>Simple fade transition after successful login.</w:t>
      </w:r>
    </w:p>
    <w:p w14:paraId="3CD7581C" w14:textId="77777777" w:rsidR="006670E2" w:rsidRPr="006670E2" w:rsidRDefault="006670E2" w:rsidP="006670E2">
      <w:r w:rsidRPr="006670E2">
        <w:t>Future Version (2.0):</w:t>
      </w:r>
    </w:p>
    <w:p w14:paraId="2C5BEF1C" w14:textId="77777777" w:rsidR="006670E2" w:rsidRPr="006670E2" w:rsidRDefault="006670E2" w:rsidP="006670E2">
      <w:r w:rsidRPr="006670E2">
        <w:t>The companion drone animates upward and transitions into the dashboard drone, creating a seamless visual connection between the Login Page and the Dashboard.</w:t>
      </w:r>
    </w:p>
    <w:p w14:paraId="5DF0BCD8" w14:textId="77777777" w:rsidR="006670E2" w:rsidRPr="006670E2" w:rsidRDefault="006670E2" w:rsidP="006670E2">
      <w:r w:rsidRPr="006670E2">
        <w:t>The architecture should support this enhancement without requiring structural changes.</w:t>
      </w:r>
    </w:p>
    <w:p w14:paraId="778982BB" w14:textId="77777777" w:rsidR="006670E2" w:rsidRPr="006670E2" w:rsidRDefault="006670E2" w:rsidP="006670E2">
      <w:r w:rsidRPr="006670E2">
        <w:pict w14:anchorId="142EBEB8">
          <v:rect id="_x0000_i3257" style="width:0;height:1.5pt" o:hralign="center" o:hrstd="t" o:hr="t" fillcolor="#a0a0a0" stroked="f"/>
        </w:pict>
      </w:r>
    </w:p>
    <w:p w14:paraId="71693F16" w14:textId="77777777" w:rsidR="006670E2" w:rsidRPr="006670E2" w:rsidRDefault="006670E2" w:rsidP="006670E2">
      <w:pPr>
        <w:rPr>
          <w:b/>
          <w:bCs/>
        </w:rPr>
      </w:pPr>
      <w:r w:rsidRPr="006670E2">
        <w:rPr>
          <w:b/>
          <w:bCs/>
        </w:rPr>
        <w:t>61. Background Design</w:t>
      </w:r>
    </w:p>
    <w:p w14:paraId="6DA61245" w14:textId="77777777" w:rsidR="006670E2" w:rsidRPr="006670E2" w:rsidRDefault="006670E2" w:rsidP="006670E2">
      <w:r w:rsidRPr="006670E2">
        <w:t>The background should include:</w:t>
      </w:r>
    </w:p>
    <w:p w14:paraId="1717D4D5" w14:textId="77777777" w:rsidR="006670E2" w:rsidRPr="006670E2" w:rsidRDefault="006670E2" w:rsidP="006670E2">
      <w:pPr>
        <w:numPr>
          <w:ilvl w:val="0"/>
          <w:numId w:val="229"/>
        </w:numPr>
      </w:pPr>
      <w:r w:rsidRPr="006670E2">
        <w:t xml:space="preserve">Soft pastel gradient </w:t>
      </w:r>
    </w:p>
    <w:p w14:paraId="084CBB49" w14:textId="77777777" w:rsidR="006670E2" w:rsidRPr="006670E2" w:rsidRDefault="006670E2" w:rsidP="006670E2">
      <w:pPr>
        <w:numPr>
          <w:ilvl w:val="0"/>
          <w:numId w:val="229"/>
        </w:numPr>
      </w:pPr>
      <w:r w:rsidRPr="006670E2">
        <w:t xml:space="preserve">Futuristic skyline </w:t>
      </w:r>
    </w:p>
    <w:p w14:paraId="02B99313" w14:textId="77777777" w:rsidR="006670E2" w:rsidRPr="006670E2" w:rsidRDefault="006670E2" w:rsidP="006670E2">
      <w:pPr>
        <w:numPr>
          <w:ilvl w:val="0"/>
          <w:numId w:val="229"/>
        </w:numPr>
      </w:pPr>
      <w:r w:rsidRPr="006670E2">
        <w:t xml:space="preserve">Ambient lighting </w:t>
      </w:r>
    </w:p>
    <w:p w14:paraId="244BF22E" w14:textId="77777777" w:rsidR="006670E2" w:rsidRPr="006670E2" w:rsidRDefault="006670E2" w:rsidP="006670E2">
      <w:pPr>
        <w:numPr>
          <w:ilvl w:val="0"/>
          <w:numId w:val="229"/>
        </w:numPr>
      </w:pPr>
      <w:r w:rsidRPr="006670E2">
        <w:t xml:space="preserve">Light geometric shapes </w:t>
      </w:r>
    </w:p>
    <w:p w14:paraId="1096A3FC" w14:textId="77777777" w:rsidR="006670E2" w:rsidRPr="006670E2" w:rsidRDefault="006670E2" w:rsidP="006670E2">
      <w:r w:rsidRPr="006670E2">
        <w:t>Avoid heavy graphics that compete with the login card.</w:t>
      </w:r>
    </w:p>
    <w:p w14:paraId="7E1DB9C8" w14:textId="77777777" w:rsidR="006670E2" w:rsidRPr="006670E2" w:rsidRDefault="006670E2" w:rsidP="006670E2">
      <w:r w:rsidRPr="006670E2">
        <w:pict w14:anchorId="60575113">
          <v:rect id="_x0000_i3258" style="width:0;height:1.5pt" o:hralign="center" o:hrstd="t" o:hr="t" fillcolor="#a0a0a0" stroked="f"/>
        </w:pict>
      </w:r>
    </w:p>
    <w:p w14:paraId="556D398C" w14:textId="77777777" w:rsidR="006670E2" w:rsidRPr="006670E2" w:rsidRDefault="006670E2" w:rsidP="006670E2">
      <w:pPr>
        <w:rPr>
          <w:b/>
          <w:bCs/>
        </w:rPr>
      </w:pPr>
      <w:r w:rsidRPr="006670E2">
        <w:rPr>
          <w:b/>
          <w:bCs/>
        </w:rPr>
        <w:t>62. Responsive Design</w:t>
      </w:r>
    </w:p>
    <w:p w14:paraId="5A458E7E" w14:textId="77777777" w:rsidR="006670E2" w:rsidRPr="006670E2" w:rsidRDefault="006670E2" w:rsidP="006670E2">
      <w:pPr>
        <w:rPr>
          <w:b/>
          <w:bCs/>
        </w:rPr>
      </w:pPr>
      <w:r w:rsidRPr="006670E2">
        <w:rPr>
          <w:b/>
          <w:bCs/>
        </w:rPr>
        <w:t>Desktop</w:t>
      </w:r>
    </w:p>
    <w:p w14:paraId="3978616C" w14:textId="77777777" w:rsidR="006670E2" w:rsidRPr="006670E2" w:rsidRDefault="006670E2" w:rsidP="006670E2">
      <w:r w:rsidRPr="006670E2">
        <w:t>Centered login card.</w:t>
      </w:r>
    </w:p>
    <w:p w14:paraId="5A3E4A6B" w14:textId="77777777" w:rsidR="006670E2" w:rsidRPr="006670E2" w:rsidRDefault="006670E2" w:rsidP="006670E2">
      <w:r w:rsidRPr="006670E2">
        <w:t>Drone and robot remain above.</w:t>
      </w:r>
    </w:p>
    <w:p w14:paraId="22B9D113" w14:textId="77777777" w:rsidR="006670E2" w:rsidRPr="006670E2" w:rsidRDefault="006670E2" w:rsidP="006670E2">
      <w:r w:rsidRPr="006670E2">
        <w:pict w14:anchorId="10CE3F40">
          <v:rect id="_x0000_i3259" style="width:0;height:1.5pt" o:hralign="center" o:hrstd="t" o:hr="t" fillcolor="#a0a0a0" stroked="f"/>
        </w:pict>
      </w:r>
    </w:p>
    <w:p w14:paraId="4D969673" w14:textId="77777777" w:rsidR="006670E2" w:rsidRPr="006670E2" w:rsidRDefault="006670E2" w:rsidP="006670E2">
      <w:pPr>
        <w:rPr>
          <w:b/>
          <w:bCs/>
        </w:rPr>
      </w:pPr>
      <w:r w:rsidRPr="006670E2">
        <w:rPr>
          <w:b/>
          <w:bCs/>
        </w:rPr>
        <w:t>Laptop</w:t>
      </w:r>
    </w:p>
    <w:p w14:paraId="25169DBC" w14:textId="77777777" w:rsidR="006670E2" w:rsidRPr="006670E2" w:rsidRDefault="006670E2" w:rsidP="006670E2">
      <w:r w:rsidRPr="006670E2">
        <w:t>Reduce spacing while maintaining proportions.</w:t>
      </w:r>
    </w:p>
    <w:p w14:paraId="6FADF49C" w14:textId="77777777" w:rsidR="006670E2" w:rsidRPr="006670E2" w:rsidRDefault="006670E2" w:rsidP="006670E2">
      <w:r w:rsidRPr="006670E2">
        <w:pict w14:anchorId="535D4747">
          <v:rect id="_x0000_i3260" style="width:0;height:1.5pt" o:hralign="center" o:hrstd="t" o:hr="t" fillcolor="#a0a0a0" stroked="f"/>
        </w:pict>
      </w:r>
    </w:p>
    <w:p w14:paraId="7F8DF12A" w14:textId="77777777" w:rsidR="006670E2" w:rsidRPr="006670E2" w:rsidRDefault="006670E2" w:rsidP="006670E2">
      <w:pPr>
        <w:rPr>
          <w:b/>
          <w:bCs/>
        </w:rPr>
      </w:pPr>
      <w:r w:rsidRPr="006670E2">
        <w:rPr>
          <w:b/>
          <w:bCs/>
        </w:rPr>
        <w:t>Tablet</w:t>
      </w:r>
    </w:p>
    <w:p w14:paraId="0369D910" w14:textId="77777777" w:rsidR="006670E2" w:rsidRPr="006670E2" w:rsidRDefault="006670E2" w:rsidP="006670E2">
      <w:r w:rsidRPr="006670E2">
        <w:lastRenderedPageBreak/>
        <w:t>Scale down the hero illustrations.</w:t>
      </w:r>
    </w:p>
    <w:p w14:paraId="0EB8F795" w14:textId="77777777" w:rsidR="006670E2" w:rsidRPr="006670E2" w:rsidRDefault="006670E2" w:rsidP="006670E2">
      <w:r w:rsidRPr="006670E2">
        <w:t>Login card remains centered.</w:t>
      </w:r>
    </w:p>
    <w:p w14:paraId="68FECE84" w14:textId="77777777" w:rsidR="006670E2" w:rsidRPr="006670E2" w:rsidRDefault="006670E2" w:rsidP="006670E2">
      <w:r w:rsidRPr="006670E2">
        <w:pict w14:anchorId="3C843E24">
          <v:rect id="_x0000_i3261" style="width:0;height:1.5pt" o:hralign="center" o:hrstd="t" o:hr="t" fillcolor="#a0a0a0" stroked="f"/>
        </w:pict>
      </w:r>
    </w:p>
    <w:p w14:paraId="1245916C" w14:textId="77777777" w:rsidR="006670E2" w:rsidRPr="006670E2" w:rsidRDefault="006670E2" w:rsidP="006670E2">
      <w:pPr>
        <w:rPr>
          <w:b/>
          <w:bCs/>
        </w:rPr>
      </w:pPr>
      <w:r w:rsidRPr="006670E2">
        <w:rPr>
          <w:b/>
          <w:bCs/>
        </w:rPr>
        <w:t>Mobile</w:t>
      </w:r>
    </w:p>
    <w:p w14:paraId="11E88C31" w14:textId="77777777" w:rsidR="006670E2" w:rsidRPr="006670E2" w:rsidRDefault="006670E2" w:rsidP="006670E2">
      <w:r w:rsidRPr="006670E2">
        <w:t>Single-column layout.</w:t>
      </w:r>
    </w:p>
    <w:p w14:paraId="2156F0DF" w14:textId="77777777" w:rsidR="006670E2" w:rsidRPr="006670E2" w:rsidRDefault="006670E2" w:rsidP="006670E2">
      <w:r w:rsidRPr="006670E2">
        <w:t>Drone illustration reduced.</w:t>
      </w:r>
    </w:p>
    <w:p w14:paraId="1F634FEA" w14:textId="77777777" w:rsidR="006670E2" w:rsidRPr="006670E2" w:rsidRDefault="006670E2" w:rsidP="006670E2">
      <w:r w:rsidRPr="006670E2">
        <w:t>Social login buttons stack vertically.</w:t>
      </w:r>
    </w:p>
    <w:p w14:paraId="3FFD80A0" w14:textId="77777777" w:rsidR="006670E2" w:rsidRPr="006670E2" w:rsidRDefault="006670E2" w:rsidP="006670E2">
      <w:r w:rsidRPr="006670E2">
        <w:pict w14:anchorId="3850D2A1">
          <v:rect id="_x0000_i3262" style="width:0;height:1.5pt" o:hralign="center" o:hrstd="t" o:hr="t" fillcolor="#a0a0a0" stroked="f"/>
        </w:pict>
      </w:r>
    </w:p>
    <w:p w14:paraId="7B3C51F0" w14:textId="77777777" w:rsidR="006670E2" w:rsidRPr="006670E2" w:rsidRDefault="006670E2" w:rsidP="006670E2">
      <w:pPr>
        <w:rPr>
          <w:b/>
          <w:bCs/>
        </w:rPr>
      </w:pPr>
      <w:r w:rsidRPr="006670E2">
        <w:rPr>
          <w:b/>
          <w:bCs/>
        </w:rPr>
        <w:t>63. React Component Hierarchy</w:t>
      </w:r>
    </w:p>
    <w:p w14:paraId="54205FE5" w14:textId="77777777" w:rsidR="006670E2" w:rsidRPr="006670E2" w:rsidRDefault="006670E2" w:rsidP="006670E2">
      <w:r w:rsidRPr="006670E2">
        <w:t>LoginPage</w:t>
      </w:r>
    </w:p>
    <w:p w14:paraId="790BA9D5" w14:textId="77777777" w:rsidR="006670E2" w:rsidRPr="006670E2" w:rsidRDefault="006670E2" w:rsidP="006670E2">
      <w:r w:rsidRPr="006670E2">
        <w:t>│</w:t>
      </w:r>
    </w:p>
    <w:p w14:paraId="4F7F41D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LoginHeader</w:t>
      </w:r>
    </w:p>
    <w:p w14:paraId="600CEF6D" w14:textId="77777777" w:rsidR="006670E2" w:rsidRPr="006670E2" w:rsidRDefault="006670E2" w:rsidP="006670E2">
      <w:r w:rsidRPr="006670E2">
        <w:t>│</w:t>
      </w:r>
    </w:p>
    <w:p w14:paraId="6B4A162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HeroDrone</w:t>
      </w:r>
    </w:p>
    <w:p w14:paraId="1440525A" w14:textId="77777777" w:rsidR="006670E2" w:rsidRPr="006670E2" w:rsidRDefault="006670E2" w:rsidP="006670E2">
      <w:r w:rsidRPr="006670E2">
        <w:t>│</w:t>
      </w:r>
    </w:p>
    <w:p w14:paraId="02A3F02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CompanionRobot</w:t>
      </w:r>
    </w:p>
    <w:p w14:paraId="66400CFC" w14:textId="77777777" w:rsidR="006670E2" w:rsidRPr="006670E2" w:rsidRDefault="006670E2" w:rsidP="006670E2">
      <w:r w:rsidRPr="006670E2">
        <w:t>│</w:t>
      </w:r>
    </w:p>
    <w:p w14:paraId="423F081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LoginCard</w:t>
      </w:r>
    </w:p>
    <w:p w14:paraId="07259A4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CardHeader</w:t>
      </w:r>
    </w:p>
    <w:p w14:paraId="489CFD7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LoginForm</w:t>
      </w:r>
    </w:p>
    <w:p w14:paraId="49B4D6B6" w14:textId="77777777" w:rsidR="006670E2" w:rsidRPr="006670E2" w:rsidRDefault="006670E2" w:rsidP="006670E2">
      <w:r w:rsidRPr="006670E2">
        <w:t xml:space="preserve">│   │   </w:t>
      </w:r>
      <w:r w:rsidRPr="006670E2">
        <w:rPr>
          <w:rFonts w:ascii="MS Gothic" w:eastAsia="MS Gothic" w:hAnsi="MS Gothic" w:cs="MS Gothic" w:hint="eastAsia"/>
        </w:rPr>
        <w:t>├</w:t>
      </w:r>
      <w:r w:rsidRPr="006670E2">
        <w:rPr>
          <w:rFonts w:ascii="Calibri" w:hAnsi="Calibri" w:cs="Calibri"/>
        </w:rPr>
        <w:t>──</w:t>
      </w:r>
      <w:r w:rsidRPr="006670E2">
        <w:t xml:space="preserve"> EmailInput</w:t>
      </w:r>
    </w:p>
    <w:p w14:paraId="399DD018" w14:textId="77777777" w:rsidR="006670E2" w:rsidRPr="006670E2" w:rsidRDefault="006670E2" w:rsidP="006670E2">
      <w:r w:rsidRPr="006670E2">
        <w:t xml:space="preserve">│   │   </w:t>
      </w:r>
      <w:r w:rsidRPr="006670E2">
        <w:rPr>
          <w:rFonts w:ascii="MS Gothic" w:eastAsia="MS Gothic" w:hAnsi="MS Gothic" w:cs="MS Gothic" w:hint="eastAsia"/>
        </w:rPr>
        <w:t>├</w:t>
      </w:r>
      <w:r w:rsidRPr="006670E2">
        <w:rPr>
          <w:rFonts w:ascii="Calibri" w:hAnsi="Calibri" w:cs="Calibri"/>
        </w:rPr>
        <w:t>──</w:t>
      </w:r>
      <w:r w:rsidRPr="006670E2">
        <w:t xml:space="preserve"> PasswordInput</w:t>
      </w:r>
    </w:p>
    <w:p w14:paraId="76450999" w14:textId="77777777" w:rsidR="006670E2" w:rsidRPr="006670E2" w:rsidRDefault="006670E2" w:rsidP="006670E2">
      <w:r w:rsidRPr="006670E2">
        <w:t xml:space="preserve">│   │   </w:t>
      </w:r>
      <w:r w:rsidRPr="006670E2">
        <w:rPr>
          <w:rFonts w:ascii="MS Gothic" w:eastAsia="MS Gothic" w:hAnsi="MS Gothic" w:cs="MS Gothic" w:hint="eastAsia"/>
        </w:rPr>
        <w:t>├</w:t>
      </w:r>
      <w:r w:rsidRPr="006670E2">
        <w:rPr>
          <w:rFonts w:ascii="Calibri" w:hAnsi="Calibri" w:cs="Calibri"/>
        </w:rPr>
        <w:t>──</w:t>
      </w:r>
      <w:r w:rsidRPr="006670E2">
        <w:t xml:space="preserve"> RememberCheckbox</w:t>
      </w:r>
    </w:p>
    <w:p w14:paraId="518E2D77" w14:textId="77777777" w:rsidR="006670E2" w:rsidRPr="006670E2" w:rsidRDefault="006670E2" w:rsidP="006670E2">
      <w:r w:rsidRPr="006670E2">
        <w:t xml:space="preserve">│   │   </w:t>
      </w:r>
      <w:r w:rsidRPr="006670E2">
        <w:rPr>
          <w:rFonts w:ascii="MS Gothic" w:eastAsia="MS Gothic" w:hAnsi="MS Gothic" w:cs="MS Gothic" w:hint="eastAsia"/>
        </w:rPr>
        <w:t>├</w:t>
      </w:r>
      <w:r w:rsidRPr="006670E2">
        <w:rPr>
          <w:rFonts w:ascii="Calibri" w:hAnsi="Calibri" w:cs="Calibri"/>
        </w:rPr>
        <w:t>──</w:t>
      </w:r>
      <w:r w:rsidRPr="006670E2">
        <w:t xml:space="preserve"> ForgotPasswordLink</w:t>
      </w:r>
    </w:p>
    <w:p w14:paraId="567303DF" w14:textId="77777777" w:rsidR="006670E2" w:rsidRPr="006670E2" w:rsidRDefault="006670E2" w:rsidP="006670E2">
      <w:r w:rsidRPr="006670E2">
        <w:t>│   │   └── LoginButton</w:t>
      </w:r>
    </w:p>
    <w:p w14:paraId="1568737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Divider</w:t>
      </w:r>
    </w:p>
    <w:p w14:paraId="6322032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SocialLoginButtons</w:t>
      </w:r>
    </w:p>
    <w:p w14:paraId="2ADEE899" w14:textId="77777777" w:rsidR="006670E2" w:rsidRPr="006670E2" w:rsidRDefault="006670E2" w:rsidP="006670E2">
      <w:r w:rsidRPr="006670E2">
        <w:t>│   └── SecureLoginIndicator</w:t>
      </w:r>
    </w:p>
    <w:p w14:paraId="448E06BB" w14:textId="77777777" w:rsidR="006670E2" w:rsidRPr="006670E2" w:rsidRDefault="006670E2" w:rsidP="006670E2">
      <w:r w:rsidRPr="006670E2">
        <w:t>│</w:t>
      </w:r>
    </w:p>
    <w:p w14:paraId="17A502E9" w14:textId="77777777" w:rsidR="006670E2" w:rsidRPr="006670E2" w:rsidRDefault="006670E2" w:rsidP="006670E2">
      <w:r w:rsidRPr="006670E2">
        <w:t>└── BackgroundIllustration</w:t>
      </w:r>
    </w:p>
    <w:p w14:paraId="306D695B" w14:textId="77777777" w:rsidR="006670E2" w:rsidRPr="006670E2" w:rsidRDefault="006670E2" w:rsidP="006670E2">
      <w:r w:rsidRPr="006670E2">
        <w:lastRenderedPageBreak/>
        <w:t>Each component should remain modular and reusable.</w:t>
      </w:r>
    </w:p>
    <w:p w14:paraId="706F9130" w14:textId="77777777" w:rsidR="006670E2" w:rsidRPr="006670E2" w:rsidRDefault="006670E2" w:rsidP="006670E2">
      <w:r w:rsidRPr="006670E2">
        <w:pict w14:anchorId="0FAD4561">
          <v:rect id="_x0000_i3263" style="width:0;height:1.5pt" o:hralign="center" o:hrstd="t" o:hr="t" fillcolor="#a0a0a0" stroked="f"/>
        </w:pict>
      </w:r>
    </w:p>
    <w:p w14:paraId="0321C312" w14:textId="77777777" w:rsidR="006670E2" w:rsidRPr="006670E2" w:rsidRDefault="006670E2" w:rsidP="006670E2">
      <w:pPr>
        <w:rPr>
          <w:b/>
          <w:bCs/>
        </w:rPr>
      </w:pPr>
      <w:r w:rsidRPr="006670E2">
        <w:rPr>
          <w:b/>
          <w:bCs/>
        </w:rPr>
        <w:t>64. Accessibility</w:t>
      </w:r>
    </w:p>
    <w:p w14:paraId="41453AEB" w14:textId="77777777" w:rsidR="006670E2" w:rsidRPr="006670E2" w:rsidRDefault="006670E2" w:rsidP="006670E2">
      <w:r w:rsidRPr="006670E2">
        <w:t>The Login Page must support:</w:t>
      </w:r>
    </w:p>
    <w:p w14:paraId="17F217C0" w14:textId="77777777" w:rsidR="006670E2" w:rsidRPr="006670E2" w:rsidRDefault="006670E2" w:rsidP="006670E2">
      <w:pPr>
        <w:numPr>
          <w:ilvl w:val="0"/>
          <w:numId w:val="230"/>
        </w:numPr>
      </w:pPr>
      <w:r w:rsidRPr="006670E2">
        <w:t xml:space="preserve">Keyboard navigation </w:t>
      </w:r>
    </w:p>
    <w:p w14:paraId="3D85EB14" w14:textId="77777777" w:rsidR="006670E2" w:rsidRPr="006670E2" w:rsidRDefault="006670E2" w:rsidP="006670E2">
      <w:pPr>
        <w:numPr>
          <w:ilvl w:val="0"/>
          <w:numId w:val="230"/>
        </w:numPr>
      </w:pPr>
      <w:r w:rsidRPr="006670E2">
        <w:t xml:space="preserve">Visible focus indicators </w:t>
      </w:r>
    </w:p>
    <w:p w14:paraId="55983F4C" w14:textId="77777777" w:rsidR="006670E2" w:rsidRPr="006670E2" w:rsidRDefault="006670E2" w:rsidP="006670E2">
      <w:pPr>
        <w:numPr>
          <w:ilvl w:val="0"/>
          <w:numId w:val="230"/>
        </w:numPr>
      </w:pPr>
      <w:r w:rsidRPr="006670E2">
        <w:t xml:space="preserve">Semantic form elements </w:t>
      </w:r>
    </w:p>
    <w:p w14:paraId="4CC12911" w14:textId="77777777" w:rsidR="006670E2" w:rsidRPr="006670E2" w:rsidRDefault="006670E2" w:rsidP="006670E2">
      <w:pPr>
        <w:numPr>
          <w:ilvl w:val="0"/>
          <w:numId w:val="230"/>
        </w:numPr>
      </w:pPr>
      <w:r w:rsidRPr="006670E2">
        <w:t xml:space="preserve">Screen reader labels </w:t>
      </w:r>
    </w:p>
    <w:p w14:paraId="29513E94" w14:textId="77777777" w:rsidR="006670E2" w:rsidRPr="006670E2" w:rsidRDefault="006670E2" w:rsidP="006670E2">
      <w:pPr>
        <w:numPr>
          <w:ilvl w:val="0"/>
          <w:numId w:val="230"/>
        </w:numPr>
      </w:pPr>
      <w:r w:rsidRPr="006670E2">
        <w:t xml:space="preserve">High color contrast </w:t>
      </w:r>
    </w:p>
    <w:p w14:paraId="2CDA7F98" w14:textId="77777777" w:rsidR="006670E2" w:rsidRPr="006670E2" w:rsidRDefault="006670E2" w:rsidP="006670E2">
      <w:pPr>
        <w:numPr>
          <w:ilvl w:val="0"/>
          <w:numId w:val="230"/>
        </w:numPr>
      </w:pPr>
      <w:r w:rsidRPr="006670E2">
        <w:t xml:space="preserve">Accessible error messages </w:t>
      </w:r>
    </w:p>
    <w:p w14:paraId="555DBD2A" w14:textId="77777777" w:rsidR="006670E2" w:rsidRPr="006670E2" w:rsidRDefault="006670E2" w:rsidP="006670E2">
      <w:r w:rsidRPr="006670E2">
        <w:pict w14:anchorId="054B5A61">
          <v:rect id="_x0000_i3264" style="width:0;height:1.5pt" o:hralign="center" o:hrstd="t" o:hr="t" fillcolor="#a0a0a0" stroked="f"/>
        </w:pict>
      </w:r>
    </w:p>
    <w:p w14:paraId="082ED106" w14:textId="77777777" w:rsidR="006670E2" w:rsidRPr="006670E2" w:rsidRDefault="006670E2" w:rsidP="006670E2">
      <w:pPr>
        <w:rPr>
          <w:b/>
          <w:bCs/>
        </w:rPr>
      </w:pPr>
      <w:r w:rsidRPr="006670E2">
        <w:rPr>
          <w:b/>
          <w:bCs/>
        </w:rPr>
        <w:t>65. Acceptance Criteria</w:t>
      </w:r>
    </w:p>
    <w:p w14:paraId="071581B7" w14:textId="77777777" w:rsidR="006670E2" w:rsidRPr="006670E2" w:rsidRDefault="006670E2" w:rsidP="006670E2">
      <w:r w:rsidRPr="006670E2">
        <w:t>The Login Page is complete when:</w:t>
      </w:r>
    </w:p>
    <w:p w14:paraId="5F1DF53D" w14:textId="77777777" w:rsidR="006670E2" w:rsidRPr="006670E2" w:rsidRDefault="006670E2" w:rsidP="006670E2">
      <w:pPr>
        <w:numPr>
          <w:ilvl w:val="0"/>
          <w:numId w:val="231"/>
        </w:numPr>
      </w:pPr>
      <w:r w:rsidRPr="006670E2">
        <w:t xml:space="preserve">Layout matches the approved design. </w:t>
      </w:r>
    </w:p>
    <w:p w14:paraId="1B560200" w14:textId="77777777" w:rsidR="006670E2" w:rsidRPr="006670E2" w:rsidRDefault="006670E2" w:rsidP="006670E2">
      <w:pPr>
        <w:numPr>
          <w:ilvl w:val="0"/>
          <w:numId w:val="231"/>
        </w:numPr>
      </w:pPr>
      <w:r w:rsidRPr="006670E2">
        <w:t xml:space="preserve">Form validation works correctly. </w:t>
      </w:r>
    </w:p>
    <w:p w14:paraId="4D976F80" w14:textId="77777777" w:rsidR="006670E2" w:rsidRPr="006670E2" w:rsidRDefault="006670E2" w:rsidP="006670E2">
      <w:pPr>
        <w:numPr>
          <w:ilvl w:val="0"/>
          <w:numId w:val="231"/>
        </w:numPr>
      </w:pPr>
      <w:r w:rsidRPr="006670E2">
        <w:t xml:space="preserve">JWT authentication integrates successfully. </w:t>
      </w:r>
    </w:p>
    <w:p w14:paraId="459D4F80" w14:textId="77777777" w:rsidR="006670E2" w:rsidRPr="006670E2" w:rsidRDefault="006670E2" w:rsidP="006670E2">
      <w:pPr>
        <w:numPr>
          <w:ilvl w:val="0"/>
          <w:numId w:val="231"/>
        </w:numPr>
      </w:pPr>
      <w:r w:rsidRPr="006670E2">
        <w:t xml:space="preserve">Responsive behavior is verified. </w:t>
      </w:r>
    </w:p>
    <w:p w14:paraId="3EFFBEB6" w14:textId="77777777" w:rsidR="006670E2" w:rsidRPr="006670E2" w:rsidRDefault="006670E2" w:rsidP="006670E2">
      <w:pPr>
        <w:numPr>
          <w:ilvl w:val="0"/>
          <w:numId w:val="231"/>
        </w:numPr>
      </w:pPr>
      <w:r w:rsidRPr="006670E2">
        <w:t xml:space="preserve">Loading and error states function as expected. </w:t>
      </w:r>
    </w:p>
    <w:p w14:paraId="74442474" w14:textId="77777777" w:rsidR="006670E2" w:rsidRPr="006670E2" w:rsidRDefault="006670E2" w:rsidP="006670E2">
      <w:pPr>
        <w:numPr>
          <w:ilvl w:val="0"/>
          <w:numId w:val="231"/>
        </w:numPr>
      </w:pPr>
      <w:r w:rsidRPr="006670E2">
        <w:t xml:space="preserve">Successful login redirects to the Dashboard. </w:t>
      </w:r>
    </w:p>
    <w:p w14:paraId="75377C42" w14:textId="77777777" w:rsidR="006670E2" w:rsidRPr="006670E2" w:rsidRDefault="006670E2" w:rsidP="006670E2">
      <w:pPr>
        <w:numPr>
          <w:ilvl w:val="0"/>
          <w:numId w:val="231"/>
        </w:numPr>
      </w:pPr>
      <w:r w:rsidRPr="006670E2">
        <w:t xml:space="preserve">Visual identity aligns with the Landing Page and Dashboard. </w:t>
      </w:r>
    </w:p>
    <w:p w14:paraId="6CA6F592" w14:textId="77777777" w:rsidR="006670E2" w:rsidRPr="006670E2" w:rsidRDefault="006670E2" w:rsidP="006670E2">
      <w:r w:rsidRPr="006670E2">
        <w:pict w14:anchorId="36D7014C">
          <v:rect id="_x0000_i3265" style="width:0;height:1.5pt" o:hralign="center" o:hrstd="t" o:hr="t" fillcolor="#a0a0a0" stroked="f"/>
        </w:pict>
      </w:r>
    </w:p>
    <w:p w14:paraId="5C27DD25" w14:textId="77777777" w:rsidR="006670E2" w:rsidRPr="006670E2" w:rsidRDefault="006670E2" w:rsidP="006670E2">
      <w:pPr>
        <w:rPr>
          <w:b/>
          <w:bCs/>
        </w:rPr>
      </w:pPr>
      <w:r w:rsidRPr="006670E2">
        <w:rPr>
          <w:b/>
          <w:bCs/>
        </w:rPr>
        <w:t>66. Locked Rules</w:t>
      </w:r>
    </w:p>
    <w:p w14:paraId="005BBF12" w14:textId="77777777" w:rsidR="006670E2" w:rsidRPr="006670E2" w:rsidRDefault="006670E2" w:rsidP="006670E2">
      <w:r w:rsidRPr="006670E2">
        <w:t xml:space="preserve">The following decisions are </w:t>
      </w:r>
      <w:r w:rsidRPr="006670E2">
        <w:rPr>
          <w:b/>
          <w:bCs/>
        </w:rPr>
        <w:t>locked</w:t>
      </w:r>
      <w:r w:rsidRPr="006670E2">
        <w:t>:</w:t>
      </w:r>
    </w:p>
    <w:p w14:paraId="5ABDB4DC" w14:textId="77777777" w:rsidR="006670E2" w:rsidRPr="006670E2" w:rsidRDefault="006670E2" w:rsidP="006670E2">
      <w:pPr>
        <w:numPr>
          <w:ilvl w:val="0"/>
          <w:numId w:val="232"/>
        </w:numPr>
      </w:pPr>
      <w:r w:rsidRPr="006670E2">
        <w:t xml:space="preserve">No sidebar on the Login Page. </w:t>
      </w:r>
    </w:p>
    <w:p w14:paraId="3AD032EA" w14:textId="77777777" w:rsidR="006670E2" w:rsidRPr="006670E2" w:rsidRDefault="006670E2" w:rsidP="006670E2">
      <w:pPr>
        <w:numPr>
          <w:ilvl w:val="0"/>
          <w:numId w:val="232"/>
        </w:numPr>
      </w:pPr>
      <w:r w:rsidRPr="006670E2">
        <w:t xml:space="preserve">Companion drone positioned above the login card. </w:t>
      </w:r>
    </w:p>
    <w:p w14:paraId="603E1ED0" w14:textId="77777777" w:rsidR="006670E2" w:rsidRPr="006670E2" w:rsidRDefault="006670E2" w:rsidP="006670E2">
      <w:pPr>
        <w:numPr>
          <w:ilvl w:val="0"/>
          <w:numId w:val="232"/>
        </w:numPr>
      </w:pPr>
      <w:r w:rsidRPr="006670E2">
        <w:t xml:space="preserve">Companion robot included as a visual element only. </w:t>
      </w:r>
    </w:p>
    <w:p w14:paraId="4A30E94E" w14:textId="77777777" w:rsidR="006670E2" w:rsidRPr="006670E2" w:rsidRDefault="006670E2" w:rsidP="006670E2">
      <w:pPr>
        <w:numPr>
          <w:ilvl w:val="0"/>
          <w:numId w:val="232"/>
        </w:numPr>
      </w:pPr>
      <w:r w:rsidRPr="006670E2">
        <w:t xml:space="preserve">Glassmorphism login card centered on the page. </w:t>
      </w:r>
    </w:p>
    <w:p w14:paraId="517323B6" w14:textId="77777777" w:rsidR="006670E2" w:rsidRPr="006670E2" w:rsidRDefault="006670E2" w:rsidP="006670E2">
      <w:pPr>
        <w:numPr>
          <w:ilvl w:val="0"/>
          <w:numId w:val="232"/>
        </w:numPr>
      </w:pPr>
      <w:r w:rsidRPr="006670E2">
        <w:t xml:space="preserve">"Pilot Authentication" as the primary heading. </w:t>
      </w:r>
    </w:p>
    <w:p w14:paraId="492DD6CE" w14:textId="77777777" w:rsidR="006670E2" w:rsidRPr="006670E2" w:rsidRDefault="006670E2" w:rsidP="006670E2">
      <w:pPr>
        <w:numPr>
          <w:ilvl w:val="0"/>
          <w:numId w:val="232"/>
        </w:numPr>
      </w:pPr>
      <w:r w:rsidRPr="006670E2">
        <w:t xml:space="preserve">Blue-accent design language. </w:t>
      </w:r>
    </w:p>
    <w:p w14:paraId="7E9686EE" w14:textId="77777777" w:rsidR="006670E2" w:rsidRPr="006670E2" w:rsidRDefault="006670E2" w:rsidP="006670E2">
      <w:pPr>
        <w:numPr>
          <w:ilvl w:val="0"/>
          <w:numId w:val="232"/>
        </w:numPr>
      </w:pPr>
      <w:r w:rsidRPr="006670E2">
        <w:t xml:space="preserve">Future drone transition reserved for Version 2.0. </w:t>
      </w:r>
    </w:p>
    <w:p w14:paraId="6FC36074" w14:textId="77777777" w:rsidR="006670E2" w:rsidRPr="006670E2" w:rsidRDefault="006670E2" w:rsidP="006670E2">
      <w:pPr>
        <w:numPr>
          <w:ilvl w:val="0"/>
          <w:numId w:val="232"/>
        </w:numPr>
      </w:pPr>
      <w:r w:rsidRPr="006670E2">
        <w:t xml:space="preserve">Simple fade transition in Version 1.0. </w:t>
      </w:r>
    </w:p>
    <w:p w14:paraId="3558360E" w14:textId="77777777" w:rsidR="006670E2" w:rsidRPr="006670E2" w:rsidRDefault="006670E2" w:rsidP="006670E2">
      <w:r w:rsidRPr="006670E2">
        <w:lastRenderedPageBreak/>
        <w:t>No redesigns should be made without updating the specification.</w:t>
      </w:r>
    </w:p>
    <w:p w14:paraId="141E90EE" w14:textId="77777777" w:rsidR="006670E2" w:rsidRPr="006670E2" w:rsidRDefault="006670E2" w:rsidP="006670E2">
      <w:r w:rsidRPr="006670E2">
        <w:pict w14:anchorId="71599414">
          <v:rect id="_x0000_i3266" style="width:0;height:1.5pt" o:hralign="center" o:hrstd="t" o:hr="t" fillcolor="#a0a0a0" stroked="f"/>
        </w:pict>
      </w:r>
    </w:p>
    <w:p w14:paraId="73AAA5C4" w14:textId="77777777" w:rsidR="006670E2" w:rsidRPr="006670E2" w:rsidRDefault="006670E2" w:rsidP="006670E2">
      <w:pPr>
        <w:rPr>
          <w:b/>
          <w:bCs/>
        </w:rPr>
      </w:pPr>
      <w:r w:rsidRPr="006670E2">
        <w:rPr>
          <w:b/>
          <w:bCs/>
        </w:rPr>
        <w:t>End of Volume 2 – Section 3</w:t>
      </w:r>
    </w:p>
    <w:p w14:paraId="74A64FF4" w14:textId="77777777" w:rsidR="006670E2" w:rsidRPr="006670E2" w:rsidRDefault="006670E2" w:rsidP="006670E2">
      <w:r w:rsidRPr="006670E2">
        <w:rPr>
          <w:b/>
          <w:bCs/>
        </w:rPr>
        <w:t>Estimated formatted length:</w:t>
      </w:r>
      <w:r w:rsidRPr="006670E2">
        <w:t xml:space="preserve"> </w:t>
      </w:r>
      <w:r w:rsidRPr="006670E2">
        <w:rPr>
          <w:b/>
          <w:bCs/>
        </w:rPr>
        <w:t>16–18 pages</w:t>
      </w:r>
    </w:p>
    <w:p w14:paraId="097E74CE" w14:textId="77777777" w:rsidR="006670E2" w:rsidRPr="006670E2" w:rsidRDefault="006670E2" w:rsidP="006670E2">
      <w:pPr>
        <w:rPr>
          <w:b/>
          <w:bCs/>
        </w:rPr>
      </w:pPr>
      <w:r w:rsidRPr="006670E2">
        <w:rPr>
          <w:b/>
          <w:bCs/>
        </w:rPr>
        <w:t>DRONE DELIVERY NAVIGATION SYSTEM</w:t>
      </w:r>
    </w:p>
    <w:p w14:paraId="5353AD3F" w14:textId="77777777" w:rsidR="006670E2" w:rsidRPr="006670E2" w:rsidRDefault="006670E2" w:rsidP="006670E2">
      <w:pPr>
        <w:rPr>
          <w:b/>
          <w:bCs/>
        </w:rPr>
      </w:pPr>
      <w:r w:rsidRPr="006670E2">
        <w:rPr>
          <w:b/>
          <w:bCs/>
        </w:rPr>
        <w:t>VOLUME 2 – UI/UX &amp; FRONTEND SPECIFICATION</w:t>
      </w:r>
    </w:p>
    <w:p w14:paraId="4C2A1C62" w14:textId="77777777" w:rsidR="006670E2" w:rsidRPr="006670E2" w:rsidRDefault="006670E2" w:rsidP="006670E2">
      <w:pPr>
        <w:rPr>
          <w:b/>
          <w:bCs/>
        </w:rPr>
      </w:pPr>
      <w:r w:rsidRPr="006670E2">
        <w:rPr>
          <w:b/>
          <w:bCs/>
        </w:rPr>
        <w:t>SECTION 4</w:t>
      </w:r>
    </w:p>
    <w:p w14:paraId="068FB4EB" w14:textId="77777777" w:rsidR="006670E2" w:rsidRPr="006670E2" w:rsidRDefault="006670E2" w:rsidP="006670E2">
      <w:pPr>
        <w:rPr>
          <w:b/>
          <w:bCs/>
        </w:rPr>
      </w:pPr>
      <w:r w:rsidRPr="006670E2">
        <w:rPr>
          <w:b/>
          <w:bCs/>
        </w:rPr>
        <w:t>Dashboard Specification</w:t>
      </w:r>
    </w:p>
    <w:p w14:paraId="521C62A1" w14:textId="77777777" w:rsidR="006670E2" w:rsidRPr="006670E2" w:rsidRDefault="006670E2" w:rsidP="006670E2">
      <w:r w:rsidRPr="006670E2">
        <w:pict w14:anchorId="5334AC9A">
          <v:rect id="_x0000_i3423" style="width:0;height:1.5pt" o:hralign="center" o:hrstd="t" o:hr="t" fillcolor="#a0a0a0" stroked="f"/>
        </w:pict>
      </w:r>
    </w:p>
    <w:p w14:paraId="26008A5D" w14:textId="77777777" w:rsidR="006670E2" w:rsidRPr="006670E2" w:rsidRDefault="006670E2" w:rsidP="006670E2">
      <w:pPr>
        <w:rPr>
          <w:b/>
          <w:bCs/>
        </w:rPr>
      </w:pPr>
      <w:r w:rsidRPr="006670E2">
        <w:rPr>
          <w:b/>
          <w:bCs/>
        </w:rPr>
        <w:t>67. Dashboard Purpose</w:t>
      </w:r>
    </w:p>
    <w:p w14:paraId="7DC8DD62" w14:textId="77777777" w:rsidR="006670E2" w:rsidRPr="006670E2" w:rsidRDefault="006670E2" w:rsidP="006670E2">
      <w:r w:rsidRPr="006670E2">
        <w:t xml:space="preserve">The Dashboard is the </w:t>
      </w:r>
      <w:r w:rsidRPr="006670E2">
        <w:rPr>
          <w:b/>
          <w:bCs/>
        </w:rPr>
        <w:t>Central Drone Command Center</w:t>
      </w:r>
      <w:r w:rsidRPr="006670E2">
        <w:t xml:space="preserve"> of the application.</w:t>
      </w:r>
    </w:p>
    <w:p w14:paraId="1DE2035F" w14:textId="77777777" w:rsidR="006670E2" w:rsidRPr="006670E2" w:rsidRDefault="006670E2" w:rsidP="006670E2">
      <w:r w:rsidRPr="006670E2">
        <w:t>It acts as the operational hub from which users can access every major module of the system.</w:t>
      </w:r>
    </w:p>
    <w:p w14:paraId="02A81647" w14:textId="77777777" w:rsidR="006670E2" w:rsidRPr="006670E2" w:rsidRDefault="006670E2" w:rsidP="006670E2">
      <w:r w:rsidRPr="006670E2">
        <w:t xml:space="preserve">Unlike traditional dashboards filled with excessive widgets and statistics, this dashboard follows a </w:t>
      </w:r>
      <w:r w:rsidRPr="006670E2">
        <w:rPr>
          <w:b/>
          <w:bCs/>
        </w:rPr>
        <w:t>minimal navigation-first philosophy</w:t>
      </w:r>
      <w:r w:rsidRPr="006670E2">
        <w:t>.</w:t>
      </w:r>
    </w:p>
    <w:p w14:paraId="056B4F34" w14:textId="77777777" w:rsidR="006670E2" w:rsidRPr="006670E2" w:rsidRDefault="006670E2" w:rsidP="006670E2">
      <w:r w:rsidRPr="006670E2">
        <w:t>Its purpose is to:</w:t>
      </w:r>
    </w:p>
    <w:p w14:paraId="00CA3438" w14:textId="77777777" w:rsidR="006670E2" w:rsidRPr="006670E2" w:rsidRDefault="006670E2" w:rsidP="006670E2">
      <w:pPr>
        <w:numPr>
          <w:ilvl w:val="0"/>
          <w:numId w:val="233"/>
        </w:numPr>
      </w:pPr>
      <w:r w:rsidRPr="006670E2">
        <w:t xml:space="preserve">Welcome the user. </w:t>
      </w:r>
    </w:p>
    <w:p w14:paraId="684206E6" w14:textId="77777777" w:rsidR="006670E2" w:rsidRPr="006670E2" w:rsidRDefault="006670E2" w:rsidP="006670E2">
      <w:pPr>
        <w:numPr>
          <w:ilvl w:val="0"/>
          <w:numId w:val="233"/>
        </w:numPr>
      </w:pPr>
      <w:r w:rsidRPr="006670E2">
        <w:t xml:space="preserve">Provide quick access to the four core modules. </w:t>
      </w:r>
    </w:p>
    <w:p w14:paraId="480F89D6" w14:textId="77777777" w:rsidR="006670E2" w:rsidRPr="006670E2" w:rsidRDefault="006670E2" w:rsidP="006670E2">
      <w:pPr>
        <w:numPr>
          <w:ilvl w:val="0"/>
          <w:numId w:val="233"/>
        </w:numPr>
      </w:pPr>
      <w:r w:rsidRPr="006670E2">
        <w:t xml:space="preserve">Display essential system information. </w:t>
      </w:r>
    </w:p>
    <w:p w14:paraId="1727C4D1" w14:textId="77777777" w:rsidR="006670E2" w:rsidRPr="006670E2" w:rsidRDefault="006670E2" w:rsidP="006670E2">
      <w:pPr>
        <w:numPr>
          <w:ilvl w:val="0"/>
          <w:numId w:val="233"/>
        </w:numPr>
      </w:pPr>
      <w:r w:rsidRPr="006670E2">
        <w:t xml:space="preserve">Maintain a premium, futuristic interface. </w:t>
      </w:r>
    </w:p>
    <w:p w14:paraId="6BB632E1" w14:textId="77777777" w:rsidR="006670E2" w:rsidRPr="006670E2" w:rsidRDefault="006670E2" w:rsidP="006670E2">
      <w:pPr>
        <w:numPr>
          <w:ilvl w:val="0"/>
          <w:numId w:val="233"/>
        </w:numPr>
      </w:pPr>
      <w:r w:rsidRPr="006670E2">
        <w:t xml:space="preserve">Serve as the central navigation point of the application. </w:t>
      </w:r>
    </w:p>
    <w:p w14:paraId="47CAE157" w14:textId="77777777" w:rsidR="006670E2" w:rsidRPr="006670E2" w:rsidRDefault="006670E2" w:rsidP="006670E2">
      <w:r w:rsidRPr="006670E2">
        <w:t>The Dashboard should never overwhelm the user with unnecessary information.</w:t>
      </w:r>
    </w:p>
    <w:p w14:paraId="4D33AD55" w14:textId="77777777" w:rsidR="006670E2" w:rsidRPr="006670E2" w:rsidRDefault="006670E2" w:rsidP="006670E2">
      <w:r w:rsidRPr="006670E2">
        <w:pict w14:anchorId="26CE837D">
          <v:rect id="_x0000_i3424" style="width:0;height:1.5pt" o:hralign="center" o:hrstd="t" o:hr="t" fillcolor="#a0a0a0" stroked="f"/>
        </w:pict>
      </w:r>
    </w:p>
    <w:p w14:paraId="528D70D7" w14:textId="77777777" w:rsidR="006670E2" w:rsidRPr="006670E2" w:rsidRDefault="006670E2" w:rsidP="006670E2">
      <w:pPr>
        <w:rPr>
          <w:b/>
          <w:bCs/>
        </w:rPr>
      </w:pPr>
      <w:r w:rsidRPr="006670E2">
        <w:rPr>
          <w:b/>
          <w:bCs/>
        </w:rPr>
        <w:t>68. Dashboard Design Philosophy</w:t>
      </w:r>
    </w:p>
    <w:p w14:paraId="172ED594" w14:textId="77777777" w:rsidR="006670E2" w:rsidRPr="006670E2" w:rsidRDefault="006670E2" w:rsidP="006670E2">
      <w:r w:rsidRPr="006670E2">
        <w:t>The Dashboard is inspired by premium enterprise software such as:</w:t>
      </w:r>
    </w:p>
    <w:p w14:paraId="7AC450B3" w14:textId="77777777" w:rsidR="006670E2" w:rsidRPr="006670E2" w:rsidRDefault="006670E2" w:rsidP="006670E2">
      <w:pPr>
        <w:numPr>
          <w:ilvl w:val="0"/>
          <w:numId w:val="234"/>
        </w:numPr>
      </w:pPr>
      <w:r w:rsidRPr="006670E2">
        <w:t xml:space="preserve">Apple Human Interface </w:t>
      </w:r>
    </w:p>
    <w:p w14:paraId="5858DD3C" w14:textId="77777777" w:rsidR="006670E2" w:rsidRPr="006670E2" w:rsidRDefault="006670E2" w:rsidP="006670E2">
      <w:pPr>
        <w:numPr>
          <w:ilvl w:val="0"/>
          <w:numId w:val="234"/>
        </w:numPr>
      </w:pPr>
      <w:r w:rsidRPr="006670E2">
        <w:t xml:space="preserve">DJI Flight Controller </w:t>
      </w:r>
    </w:p>
    <w:p w14:paraId="642C2A86" w14:textId="77777777" w:rsidR="006670E2" w:rsidRPr="006670E2" w:rsidRDefault="006670E2" w:rsidP="006670E2">
      <w:pPr>
        <w:numPr>
          <w:ilvl w:val="0"/>
          <w:numId w:val="234"/>
        </w:numPr>
      </w:pPr>
      <w:r w:rsidRPr="006670E2">
        <w:t xml:space="preserve">Linear </w:t>
      </w:r>
    </w:p>
    <w:p w14:paraId="0D684DD2" w14:textId="77777777" w:rsidR="006670E2" w:rsidRPr="006670E2" w:rsidRDefault="006670E2" w:rsidP="006670E2">
      <w:pPr>
        <w:numPr>
          <w:ilvl w:val="0"/>
          <w:numId w:val="234"/>
        </w:numPr>
      </w:pPr>
      <w:r w:rsidRPr="006670E2">
        <w:t xml:space="preserve">Stripe Dashboard </w:t>
      </w:r>
    </w:p>
    <w:p w14:paraId="757E1D6B" w14:textId="77777777" w:rsidR="006670E2" w:rsidRPr="006670E2" w:rsidRDefault="006670E2" w:rsidP="006670E2">
      <w:pPr>
        <w:numPr>
          <w:ilvl w:val="0"/>
          <w:numId w:val="234"/>
        </w:numPr>
      </w:pPr>
      <w:r w:rsidRPr="006670E2">
        <w:t xml:space="preserve">Arc Browser </w:t>
      </w:r>
    </w:p>
    <w:p w14:paraId="023B918E" w14:textId="77777777" w:rsidR="006670E2" w:rsidRPr="006670E2" w:rsidRDefault="006670E2" w:rsidP="006670E2">
      <w:r w:rsidRPr="006670E2">
        <w:t>Design principles:</w:t>
      </w:r>
    </w:p>
    <w:p w14:paraId="424B957B" w14:textId="77777777" w:rsidR="006670E2" w:rsidRPr="006670E2" w:rsidRDefault="006670E2" w:rsidP="006670E2">
      <w:pPr>
        <w:numPr>
          <w:ilvl w:val="0"/>
          <w:numId w:val="235"/>
        </w:numPr>
      </w:pPr>
      <w:r w:rsidRPr="006670E2">
        <w:t xml:space="preserve">Spacious </w:t>
      </w:r>
    </w:p>
    <w:p w14:paraId="68B25F8F" w14:textId="77777777" w:rsidR="006670E2" w:rsidRPr="006670E2" w:rsidRDefault="006670E2" w:rsidP="006670E2">
      <w:pPr>
        <w:numPr>
          <w:ilvl w:val="0"/>
          <w:numId w:val="235"/>
        </w:numPr>
      </w:pPr>
      <w:r w:rsidRPr="006670E2">
        <w:lastRenderedPageBreak/>
        <w:t xml:space="preserve">Minimal </w:t>
      </w:r>
    </w:p>
    <w:p w14:paraId="1E08D38F" w14:textId="77777777" w:rsidR="006670E2" w:rsidRPr="006670E2" w:rsidRDefault="006670E2" w:rsidP="006670E2">
      <w:pPr>
        <w:numPr>
          <w:ilvl w:val="0"/>
          <w:numId w:val="235"/>
        </w:numPr>
      </w:pPr>
      <w:r w:rsidRPr="006670E2">
        <w:t xml:space="preserve">Humanized </w:t>
      </w:r>
    </w:p>
    <w:p w14:paraId="53A8C9EC" w14:textId="77777777" w:rsidR="006670E2" w:rsidRPr="006670E2" w:rsidRDefault="006670E2" w:rsidP="006670E2">
      <w:pPr>
        <w:numPr>
          <w:ilvl w:val="0"/>
          <w:numId w:val="235"/>
        </w:numPr>
      </w:pPr>
      <w:r w:rsidRPr="006670E2">
        <w:t xml:space="preserve">Elegant </w:t>
      </w:r>
    </w:p>
    <w:p w14:paraId="0D574CB0" w14:textId="77777777" w:rsidR="006670E2" w:rsidRPr="006670E2" w:rsidRDefault="006670E2" w:rsidP="006670E2">
      <w:pPr>
        <w:numPr>
          <w:ilvl w:val="0"/>
          <w:numId w:val="235"/>
        </w:numPr>
      </w:pPr>
      <w:r w:rsidRPr="006670E2">
        <w:t xml:space="preserve">Premium </w:t>
      </w:r>
    </w:p>
    <w:p w14:paraId="6925A944" w14:textId="77777777" w:rsidR="006670E2" w:rsidRPr="006670E2" w:rsidRDefault="006670E2" w:rsidP="006670E2">
      <w:pPr>
        <w:numPr>
          <w:ilvl w:val="0"/>
          <w:numId w:val="235"/>
        </w:numPr>
      </w:pPr>
      <w:r w:rsidRPr="006670E2">
        <w:t xml:space="preserve">Easy to scan </w:t>
      </w:r>
    </w:p>
    <w:p w14:paraId="64DB91C8" w14:textId="77777777" w:rsidR="006670E2" w:rsidRPr="006670E2" w:rsidRDefault="006670E2" w:rsidP="006670E2">
      <w:pPr>
        <w:numPr>
          <w:ilvl w:val="0"/>
          <w:numId w:val="235"/>
        </w:numPr>
      </w:pPr>
      <w:r w:rsidRPr="006670E2">
        <w:t xml:space="preserve">Navigation-first </w:t>
      </w:r>
    </w:p>
    <w:p w14:paraId="56749E11" w14:textId="77777777" w:rsidR="006670E2" w:rsidRPr="006670E2" w:rsidRDefault="006670E2" w:rsidP="006670E2">
      <w:r w:rsidRPr="006670E2">
        <w:t>The Dashboard is intentionally simple because detailed operational data belongs inside individual modules.</w:t>
      </w:r>
    </w:p>
    <w:p w14:paraId="52E0C80B" w14:textId="77777777" w:rsidR="006670E2" w:rsidRPr="006670E2" w:rsidRDefault="006670E2" w:rsidP="006670E2">
      <w:r w:rsidRPr="006670E2">
        <w:pict w14:anchorId="5B970955">
          <v:rect id="_x0000_i3425" style="width:0;height:1.5pt" o:hralign="center" o:hrstd="t" o:hr="t" fillcolor="#a0a0a0" stroked="f"/>
        </w:pict>
      </w:r>
    </w:p>
    <w:p w14:paraId="14672DFB" w14:textId="77777777" w:rsidR="006670E2" w:rsidRPr="006670E2" w:rsidRDefault="006670E2" w:rsidP="006670E2">
      <w:pPr>
        <w:rPr>
          <w:b/>
          <w:bCs/>
        </w:rPr>
      </w:pPr>
      <w:r w:rsidRPr="006670E2">
        <w:rPr>
          <w:b/>
          <w:bCs/>
        </w:rPr>
        <w:t>69. Overall Layout</w:t>
      </w:r>
    </w:p>
    <w:p w14:paraId="555BC3CF" w14:textId="77777777" w:rsidR="006670E2" w:rsidRPr="006670E2" w:rsidRDefault="006670E2" w:rsidP="006670E2">
      <w:r w:rsidRPr="006670E2">
        <w:t xml:space="preserve">The Dashboard uses a </w:t>
      </w:r>
      <w:r w:rsidRPr="006670E2">
        <w:rPr>
          <w:b/>
          <w:bCs/>
        </w:rPr>
        <w:t>fixed sidebar</w:t>
      </w:r>
      <w:r w:rsidRPr="006670E2">
        <w:t xml:space="preserve"> with a </w:t>
      </w:r>
      <w:r w:rsidRPr="006670E2">
        <w:rPr>
          <w:b/>
          <w:bCs/>
        </w:rPr>
        <w:t>scrollable content area</w:t>
      </w:r>
      <w:r w:rsidRPr="006670E2">
        <w:t>.</w:t>
      </w:r>
    </w:p>
    <w:p w14:paraId="3C73BCEF" w14:textId="77777777" w:rsidR="006670E2" w:rsidRPr="006670E2" w:rsidRDefault="006670E2" w:rsidP="006670E2">
      <w:r w:rsidRPr="006670E2">
        <w:t>+-----------------------------------------------------------------------+</w:t>
      </w:r>
    </w:p>
    <w:p w14:paraId="3F23E368" w14:textId="77777777" w:rsidR="006670E2" w:rsidRPr="006670E2" w:rsidRDefault="006670E2" w:rsidP="006670E2">
      <w:r w:rsidRPr="006670E2">
        <w:t>|                               HEADER                                  |</w:t>
      </w:r>
    </w:p>
    <w:p w14:paraId="5ED7EAAA" w14:textId="77777777" w:rsidR="006670E2" w:rsidRPr="006670E2" w:rsidRDefault="006670E2" w:rsidP="006670E2">
      <w:r w:rsidRPr="006670E2">
        <w:t>+-------------------+---------------------------------------------------+</w:t>
      </w:r>
    </w:p>
    <w:p w14:paraId="1C526C74" w14:textId="77777777" w:rsidR="006670E2" w:rsidRPr="006670E2" w:rsidRDefault="006670E2" w:rsidP="006670E2">
      <w:r w:rsidRPr="006670E2">
        <w:t>|                   |                                                   |</w:t>
      </w:r>
    </w:p>
    <w:p w14:paraId="211758D0" w14:textId="77777777" w:rsidR="006670E2" w:rsidRPr="006670E2" w:rsidRDefault="006670E2" w:rsidP="006670E2">
      <w:r w:rsidRPr="006670E2">
        <w:t>|                   |      Welcome Hero Section                         |</w:t>
      </w:r>
    </w:p>
    <w:p w14:paraId="17B6DFA8" w14:textId="77777777" w:rsidR="006670E2" w:rsidRPr="006670E2" w:rsidRDefault="006670E2" w:rsidP="006670E2">
      <w:r w:rsidRPr="006670E2">
        <w:t>|                   |                                                   |</w:t>
      </w:r>
    </w:p>
    <w:p w14:paraId="5DAEFD6E" w14:textId="77777777" w:rsidR="006670E2" w:rsidRPr="006670E2" w:rsidRDefault="006670E2" w:rsidP="006670E2">
      <w:r w:rsidRPr="006670E2">
        <w:t>|    SIDEBAR        +---------------------------------------------------+</w:t>
      </w:r>
    </w:p>
    <w:p w14:paraId="1D3D5727" w14:textId="77777777" w:rsidR="006670E2" w:rsidRPr="006670E2" w:rsidRDefault="006670E2" w:rsidP="006670E2">
      <w:r w:rsidRPr="006670E2">
        <w:t>|                   |                                                   |</w:t>
      </w:r>
    </w:p>
    <w:p w14:paraId="5545461D" w14:textId="77777777" w:rsidR="006670E2" w:rsidRPr="006670E2" w:rsidRDefault="006670E2" w:rsidP="006670E2">
      <w:r w:rsidRPr="006670E2">
        <w:t>|                   |      Module Card Grid                             |</w:t>
      </w:r>
    </w:p>
    <w:p w14:paraId="5D9FA34B" w14:textId="77777777" w:rsidR="006670E2" w:rsidRPr="006670E2" w:rsidRDefault="006670E2" w:rsidP="006670E2">
      <w:r w:rsidRPr="006670E2">
        <w:t>|                   |                                                   |</w:t>
      </w:r>
    </w:p>
    <w:p w14:paraId="50486F81" w14:textId="77777777" w:rsidR="006670E2" w:rsidRPr="006670E2" w:rsidRDefault="006670E2" w:rsidP="006670E2">
      <w:r w:rsidRPr="006670E2">
        <w:t xml:space="preserve">|                   |   </w:t>
      </w:r>
      <w:proofErr w:type="gramStart"/>
      <w:r w:rsidRPr="006670E2">
        <w:t xml:space="preserve">   (</w:t>
      </w:r>
      <w:proofErr w:type="gramEnd"/>
      <w:r w:rsidRPr="006670E2">
        <w:t xml:space="preserve">Scrollable Content </w:t>
      </w:r>
      <w:proofErr w:type="gramStart"/>
      <w:r w:rsidRPr="006670E2">
        <w:t xml:space="preserve">Area)   </w:t>
      </w:r>
      <w:proofErr w:type="gramEnd"/>
      <w:r w:rsidRPr="006670E2">
        <w:t xml:space="preserve">                 |</w:t>
      </w:r>
    </w:p>
    <w:p w14:paraId="05EA79FD" w14:textId="77777777" w:rsidR="006670E2" w:rsidRPr="006670E2" w:rsidRDefault="006670E2" w:rsidP="006670E2">
      <w:r w:rsidRPr="006670E2">
        <w:t>|                   |                                                   |</w:t>
      </w:r>
    </w:p>
    <w:p w14:paraId="0F569563" w14:textId="77777777" w:rsidR="006670E2" w:rsidRPr="006670E2" w:rsidRDefault="006670E2" w:rsidP="006670E2">
      <w:r w:rsidRPr="006670E2">
        <w:t>+-------------------+---------------------------------------------------+</w:t>
      </w:r>
    </w:p>
    <w:p w14:paraId="07ADAC78" w14:textId="77777777" w:rsidR="006670E2" w:rsidRPr="006670E2" w:rsidRDefault="006670E2" w:rsidP="006670E2">
      <w:r w:rsidRPr="006670E2">
        <w:t>The sidebar and header remain fixed while only the main content scrolls.</w:t>
      </w:r>
    </w:p>
    <w:p w14:paraId="2CBE1F3B" w14:textId="77777777" w:rsidR="006670E2" w:rsidRPr="006670E2" w:rsidRDefault="006670E2" w:rsidP="006670E2">
      <w:r w:rsidRPr="006670E2">
        <w:pict w14:anchorId="4C4DE130">
          <v:rect id="_x0000_i3426" style="width:0;height:1.5pt" o:hralign="center" o:hrstd="t" o:hr="t" fillcolor="#a0a0a0" stroked="f"/>
        </w:pict>
      </w:r>
    </w:p>
    <w:p w14:paraId="14C0F7A6" w14:textId="77777777" w:rsidR="006670E2" w:rsidRPr="006670E2" w:rsidRDefault="006670E2" w:rsidP="006670E2">
      <w:pPr>
        <w:rPr>
          <w:b/>
          <w:bCs/>
        </w:rPr>
      </w:pPr>
      <w:r w:rsidRPr="006670E2">
        <w:rPr>
          <w:b/>
          <w:bCs/>
        </w:rPr>
        <w:t>70. Dashboard Structure</w:t>
      </w:r>
    </w:p>
    <w:p w14:paraId="49E94D48" w14:textId="77777777" w:rsidR="006670E2" w:rsidRPr="006670E2" w:rsidRDefault="006670E2" w:rsidP="006670E2">
      <w:r w:rsidRPr="006670E2">
        <w:t>The Dashboard consists of four major regions.</w:t>
      </w:r>
    </w:p>
    <w:p w14:paraId="1646A2EB" w14:textId="77777777" w:rsidR="006670E2" w:rsidRPr="006670E2" w:rsidRDefault="006670E2" w:rsidP="006670E2">
      <w:pPr>
        <w:numPr>
          <w:ilvl w:val="0"/>
          <w:numId w:val="236"/>
        </w:numPr>
      </w:pPr>
      <w:r w:rsidRPr="006670E2">
        <w:t xml:space="preserve">Fixed Sidebar </w:t>
      </w:r>
    </w:p>
    <w:p w14:paraId="2EE4CA18" w14:textId="77777777" w:rsidR="006670E2" w:rsidRPr="006670E2" w:rsidRDefault="006670E2" w:rsidP="006670E2">
      <w:pPr>
        <w:numPr>
          <w:ilvl w:val="0"/>
          <w:numId w:val="236"/>
        </w:numPr>
      </w:pPr>
      <w:r w:rsidRPr="006670E2">
        <w:t xml:space="preserve">Fixed Header </w:t>
      </w:r>
    </w:p>
    <w:p w14:paraId="1A29C174" w14:textId="77777777" w:rsidR="006670E2" w:rsidRPr="006670E2" w:rsidRDefault="006670E2" w:rsidP="006670E2">
      <w:pPr>
        <w:numPr>
          <w:ilvl w:val="0"/>
          <w:numId w:val="236"/>
        </w:numPr>
      </w:pPr>
      <w:r w:rsidRPr="006670E2">
        <w:t xml:space="preserve">Welcome Hero Section </w:t>
      </w:r>
    </w:p>
    <w:p w14:paraId="4EEF4499" w14:textId="77777777" w:rsidR="006670E2" w:rsidRPr="006670E2" w:rsidRDefault="006670E2" w:rsidP="006670E2">
      <w:pPr>
        <w:numPr>
          <w:ilvl w:val="0"/>
          <w:numId w:val="236"/>
        </w:numPr>
      </w:pPr>
      <w:r w:rsidRPr="006670E2">
        <w:lastRenderedPageBreak/>
        <w:t xml:space="preserve">Module Card Grid </w:t>
      </w:r>
    </w:p>
    <w:p w14:paraId="4C278A08" w14:textId="77777777" w:rsidR="006670E2" w:rsidRPr="006670E2" w:rsidRDefault="006670E2" w:rsidP="006670E2">
      <w:r w:rsidRPr="006670E2">
        <w:t>No additional operational widgets should appear on the Dashboard.</w:t>
      </w:r>
    </w:p>
    <w:p w14:paraId="23E736B1" w14:textId="77777777" w:rsidR="006670E2" w:rsidRPr="006670E2" w:rsidRDefault="006670E2" w:rsidP="006670E2">
      <w:r w:rsidRPr="006670E2">
        <w:pict w14:anchorId="62C4CA13">
          <v:rect id="_x0000_i3427" style="width:0;height:1.5pt" o:hralign="center" o:hrstd="t" o:hr="t" fillcolor="#a0a0a0" stroked="f"/>
        </w:pict>
      </w:r>
    </w:p>
    <w:p w14:paraId="7829D959" w14:textId="77777777" w:rsidR="006670E2" w:rsidRPr="006670E2" w:rsidRDefault="006670E2" w:rsidP="006670E2">
      <w:pPr>
        <w:rPr>
          <w:b/>
          <w:bCs/>
        </w:rPr>
      </w:pPr>
      <w:r w:rsidRPr="006670E2">
        <w:rPr>
          <w:b/>
          <w:bCs/>
        </w:rPr>
        <w:t>71. Fixed Sidebar (LOCKED)</w:t>
      </w:r>
    </w:p>
    <w:p w14:paraId="78841C3F" w14:textId="77777777" w:rsidR="006670E2" w:rsidRPr="006670E2" w:rsidRDefault="006670E2" w:rsidP="006670E2">
      <w:r w:rsidRPr="006670E2">
        <w:t>The sidebar is the primary navigation element.</w:t>
      </w:r>
    </w:p>
    <w:p w14:paraId="7F3C92E5" w14:textId="77777777" w:rsidR="006670E2" w:rsidRPr="006670E2" w:rsidRDefault="006670E2" w:rsidP="006670E2">
      <w:pPr>
        <w:rPr>
          <w:b/>
          <w:bCs/>
        </w:rPr>
      </w:pPr>
      <w:r w:rsidRPr="006670E2">
        <w:rPr>
          <w:b/>
          <w:bCs/>
        </w:rPr>
        <w:t>Dimensions</w:t>
      </w:r>
    </w:p>
    <w:p w14:paraId="51DC5EB1" w14:textId="77777777" w:rsidR="006670E2" w:rsidRPr="006670E2" w:rsidRDefault="006670E2" w:rsidP="006670E2">
      <w:pPr>
        <w:numPr>
          <w:ilvl w:val="0"/>
          <w:numId w:val="237"/>
        </w:numPr>
      </w:pPr>
      <w:r w:rsidRPr="006670E2">
        <w:t xml:space="preserve">Width: 240–260px </w:t>
      </w:r>
    </w:p>
    <w:p w14:paraId="0E297DC0" w14:textId="77777777" w:rsidR="006670E2" w:rsidRPr="006670E2" w:rsidRDefault="006670E2" w:rsidP="006670E2">
      <w:pPr>
        <w:numPr>
          <w:ilvl w:val="0"/>
          <w:numId w:val="237"/>
        </w:numPr>
      </w:pPr>
      <w:r w:rsidRPr="006670E2">
        <w:t xml:space="preserve">Full viewport height </w:t>
      </w:r>
    </w:p>
    <w:p w14:paraId="68C9F33B" w14:textId="77777777" w:rsidR="006670E2" w:rsidRPr="006670E2" w:rsidRDefault="006670E2" w:rsidP="006670E2">
      <w:pPr>
        <w:numPr>
          <w:ilvl w:val="0"/>
          <w:numId w:val="237"/>
        </w:numPr>
      </w:pPr>
      <w:r w:rsidRPr="006670E2">
        <w:t xml:space="preserve">Fixed position </w:t>
      </w:r>
    </w:p>
    <w:p w14:paraId="26851F63" w14:textId="77777777" w:rsidR="006670E2" w:rsidRPr="006670E2" w:rsidRDefault="006670E2" w:rsidP="006670E2">
      <w:pPr>
        <w:rPr>
          <w:b/>
          <w:bCs/>
        </w:rPr>
      </w:pPr>
      <w:r w:rsidRPr="006670E2">
        <w:rPr>
          <w:b/>
          <w:bCs/>
        </w:rPr>
        <w:t>Appearance</w:t>
      </w:r>
    </w:p>
    <w:p w14:paraId="5C11E398" w14:textId="77777777" w:rsidR="006670E2" w:rsidRPr="006670E2" w:rsidRDefault="006670E2" w:rsidP="006670E2">
      <w:pPr>
        <w:numPr>
          <w:ilvl w:val="0"/>
          <w:numId w:val="238"/>
        </w:numPr>
      </w:pPr>
      <w:r w:rsidRPr="006670E2">
        <w:t xml:space="preserve">Frosted glass </w:t>
      </w:r>
    </w:p>
    <w:p w14:paraId="355514C3" w14:textId="77777777" w:rsidR="006670E2" w:rsidRPr="006670E2" w:rsidRDefault="006670E2" w:rsidP="006670E2">
      <w:pPr>
        <w:numPr>
          <w:ilvl w:val="0"/>
          <w:numId w:val="238"/>
        </w:numPr>
      </w:pPr>
      <w:r w:rsidRPr="006670E2">
        <w:t xml:space="preserve">Soft blue tint </w:t>
      </w:r>
    </w:p>
    <w:p w14:paraId="1C0A4ED0" w14:textId="77777777" w:rsidR="006670E2" w:rsidRPr="006670E2" w:rsidRDefault="006670E2" w:rsidP="006670E2">
      <w:pPr>
        <w:numPr>
          <w:ilvl w:val="0"/>
          <w:numId w:val="238"/>
        </w:numPr>
      </w:pPr>
      <w:r w:rsidRPr="006670E2">
        <w:t xml:space="preserve">Rounded right corners </w:t>
      </w:r>
    </w:p>
    <w:p w14:paraId="527E5076" w14:textId="77777777" w:rsidR="006670E2" w:rsidRPr="006670E2" w:rsidRDefault="006670E2" w:rsidP="006670E2">
      <w:pPr>
        <w:numPr>
          <w:ilvl w:val="0"/>
          <w:numId w:val="238"/>
        </w:numPr>
      </w:pPr>
      <w:r w:rsidRPr="006670E2">
        <w:t xml:space="preserve">Thin border </w:t>
      </w:r>
    </w:p>
    <w:p w14:paraId="52E1A2F8" w14:textId="77777777" w:rsidR="006670E2" w:rsidRPr="006670E2" w:rsidRDefault="006670E2" w:rsidP="006670E2">
      <w:pPr>
        <w:numPr>
          <w:ilvl w:val="0"/>
          <w:numId w:val="238"/>
        </w:numPr>
      </w:pPr>
      <w:r w:rsidRPr="006670E2">
        <w:t xml:space="preserve">Subtle shadow </w:t>
      </w:r>
    </w:p>
    <w:p w14:paraId="3535F7B6" w14:textId="77777777" w:rsidR="006670E2" w:rsidRPr="006670E2" w:rsidRDefault="006670E2" w:rsidP="006670E2">
      <w:pPr>
        <w:rPr>
          <w:b/>
          <w:bCs/>
        </w:rPr>
      </w:pPr>
      <w:r w:rsidRPr="006670E2">
        <w:rPr>
          <w:b/>
          <w:bCs/>
        </w:rPr>
        <w:t>Contents (Top to Bottom)</w:t>
      </w:r>
    </w:p>
    <w:p w14:paraId="726CBF01" w14:textId="77777777" w:rsidR="006670E2" w:rsidRPr="006670E2" w:rsidRDefault="006670E2" w:rsidP="006670E2">
      <w:pPr>
        <w:numPr>
          <w:ilvl w:val="0"/>
          <w:numId w:val="239"/>
        </w:numPr>
      </w:pPr>
      <w:r w:rsidRPr="006670E2">
        <w:t xml:space="preserve">Application Logo </w:t>
      </w:r>
    </w:p>
    <w:p w14:paraId="50E88AEA" w14:textId="77777777" w:rsidR="006670E2" w:rsidRPr="006670E2" w:rsidRDefault="006670E2" w:rsidP="006670E2">
      <w:pPr>
        <w:numPr>
          <w:ilvl w:val="0"/>
          <w:numId w:val="239"/>
        </w:numPr>
      </w:pPr>
      <w:r w:rsidRPr="006670E2">
        <w:t xml:space="preserve">Dashboard </w:t>
      </w:r>
    </w:p>
    <w:p w14:paraId="04260F19" w14:textId="77777777" w:rsidR="006670E2" w:rsidRPr="006670E2" w:rsidRDefault="006670E2" w:rsidP="006670E2">
      <w:pPr>
        <w:numPr>
          <w:ilvl w:val="0"/>
          <w:numId w:val="239"/>
        </w:numPr>
      </w:pPr>
      <w:r w:rsidRPr="006670E2">
        <w:t xml:space="preserve">Fleet Management </w:t>
      </w:r>
    </w:p>
    <w:p w14:paraId="431DEEA0" w14:textId="77777777" w:rsidR="006670E2" w:rsidRPr="006670E2" w:rsidRDefault="006670E2" w:rsidP="006670E2">
      <w:pPr>
        <w:numPr>
          <w:ilvl w:val="0"/>
          <w:numId w:val="239"/>
        </w:numPr>
      </w:pPr>
      <w:r w:rsidRPr="006670E2">
        <w:t xml:space="preserve">Route Optimization </w:t>
      </w:r>
    </w:p>
    <w:p w14:paraId="6E5840F8" w14:textId="77777777" w:rsidR="006670E2" w:rsidRPr="006670E2" w:rsidRDefault="006670E2" w:rsidP="006670E2">
      <w:pPr>
        <w:numPr>
          <w:ilvl w:val="0"/>
          <w:numId w:val="239"/>
        </w:numPr>
      </w:pPr>
      <w:r w:rsidRPr="006670E2">
        <w:t xml:space="preserve">Delivery Management </w:t>
      </w:r>
    </w:p>
    <w:p w14:paraId="4AC169EC" w14:textId="77777777" w:rsidR="006670E2" w:rsidRPr="006670E2" w:rsidRDefault="006670E2" w:rsidP="006670E2">
      <w:pPr>
        <w:numPr>
          <w:ilvl w:val="0"/>
          <w:numId w:val="239"/>
        </w:numPr>
      </w:pPr>
      <w:r w:rsidRPr="006670E2">
        <w:t xml:space="preserve">Analytics Dashboard </w:t>
      </w:r>
    </w:p>
    <w:p w14:paraId="79095813" w14:textId="77777777" w:rsidR="006670E2" w:rsidRPr="006670E2" w:rsidRDefault="006670E2" w:rsidP="006670E2">
      <w:pPr>
        <w:numPr>
          <w:ilvl w:val="0"/>
          <w:numId w:val="239"/>
        </w:numPr>
      </w:pPr>
      <w:r w:rsidRPr="006670E2">
        <w:t xml:space="preserve">Logout </w:t>
      </w:r>
    </w:p>
    <w:p w14:paraId="7684CCD5" w14:textId="77777777" w:rsidR="006670E2" w:rsidRPr="006670E2" w:rsidRDefault="006670E2" w:rsidP="006670E2">
      <w:pPr>
        <w:rPr>
          <w:b/>
          <w:bCs/>
        </w:rPr>
      </w:pPr>
      <w:r w:rsidRPr="006670E2">
        <w:rPr>
          <w:b/>
          <w:bCs/>
        </w:rPr>
        <w:t>Behavior</w:t>
      </w:r>
    </w:p>
    <w:p w14:paraId="5FB2F200" w14:textId="77777777" w:rsidR="006670E2" w:rsidRPr="006670E2" w:rsidRDefault="006670E2" w:rsidP="006670E2">
      <w:pPr>
        <w:numPr>
          <w:ilvl w:val="0"/>
          <w:numId w:val="240"/>
        </w:numPr>
      </w:pPr>
      <w:r w:rsidRPr="006670E2">
        <w:t xml:space="preserve">Active item highlighted. </w:t>
      </w:r>
    </w:p>
    <w:p w14:paraId="6EFAD61E" w14:textId="77777777" w:rsidR="006670E2" w:rsidRPr="006670E2" w:rsidRDefault="006670E2" w:rsidP="006670E2">
      <w:pPr>
        <w:numPr>
          <w:ilvl w:val="0"/>
          <w:numId w:val="240"/>
        </w:numPr>
      </w:pPr>
      <w:r w:rsidRPr="006670E2">
        <w:t xml:space="preserve">Hover elevation. </w:t>
      </w:r>
    </w:p>
    <w:p w14:paraId="27F54139" w14:textId="77777777" w:rsidR="006670E2" w:rsidRPr="006670E2" w:rsidRDefault="006670E2" w:rsidP="006670E2">
      <w:pPr>
        <w:numPr>
          <w:ilvl w:val="0"/>
          <w:numId w:val="240"/>
        </w:numPr>
      </w:pPr>
      <w:r w:rsidRPr="006670E2">
        <w:t xml:space="preserve">Smooth transitions. </w:t>
      </w:r>
    </w:p>
    <w:p w14:paraId="06D3F928" w14:textId="77777777" w:rsidR="006670E2" w:rsidRPr="006670E2" w:rsidRDefault="006670E2" w:rsidP="006670E2">
      <w:pPr>
        <w:numPr>
          <w:ilvl w:val="0"/>
          <w:numId w:val="240"/>
        </w:numPr>
      </w:pPr>
      <w:r w:rsidRPr="006670E2">
        <w:t xml:space="preserve">No layout shifts. </w:t>
      </w:r>
    </w:p>
    <w:p w14:paraId="0D0A3805" w14:textId="77777777" w:rsidR="006670E2" w:rsidRPr="006670E2" w:rsidRDefault="006670E2" w:rsidP="006670E2">
      <w:pPr>
        <w:numPr>
          <w:ilvl w:val="0"/>
          <w:numId w:val="240"/>
        </w:numPr>
      </w:pPr>
      <w:r w:rsidRPr="006670E2">
        <w:t xml:space="preserve">Sidebar color never changes across modules. </w:t>
      </w:r>
    </w:p>
    <w:p w14:paraId="5C13CC0A" w14:textId="77777777" w:rsidR="006670E2" w:rsidRPr="006670E2" w:rsidRDefault="006670E2" w:rsidP="006670E2">
      <w:r w:rsidRPr="006670E2">
        <w:pict w14:anchorId="32891A5D">
          <v:rect id="_x0000_i3428" style="width:0;height:1.5pt" o:hralign="center" o:hrstd="t" o:hr="t" fillcolor="#a0a0a0" stroked="f"/>
        </w:pict>
      </w:r>
    </w:p>
    <w:p w14:paraId="7E878C9F" w14:textId="77777777" w:rsidR="006670E2" w:rsidRPr="006670E2" w:rsidRDefault="006670E2" w:rsidP="006670E2">
      <w:pPr>
        <w:rPr>
          <w:b/>
          <w:bCs/>
        </w:rPr>
      </w:pPr>
      <w:r w:rsidRPr="006670E2">
        <w:rPr>
          <w:b/>
          <w:bCs/>
        </w:rPr>
        <w:t>72. Header (LOCKED)</w:t>
      </w:r>
    </w:p>
    <w:p w14:paraId="312AACAB" w14:textId="77777777" w:rsidR="006670E2" w:rsidRPr="006670E2" w:rsidRDefault="006670E2" w:rsidP="006670E2">
      <w:r w:rsidRPr="006670E2">
        <w:lastRenderedPageBreak/>
        <w:t>The header provides contextual information.</w:t>
      </w:r>
    </w:p>
    <w:p w14:paraId="4D2EEE2B" w14:textId="77777777" w:rsidR="006670E2" w:rsidRPr="006670E2" w:rsidRDefault="006670E2" w:rsidP="006670E2">
      <w:pPr>
        <w:rPr>
          <w:b/>
          <w:bCs/>
        </w:rPr>
      </w:pPr>
      <w:r w:rsidRPr="006670E2">
        <w:rPr>
          <w:b/>
          <w:bCs/>
        </w:rPr>
        <w:t>Layout</w:t>
      </w:r>
    </w:p>
    <w:p w14:paraId="1C73BD7E" w14:textId="77777777" w:rsidR="006670E2" w:rsidRPr="006670E2" w:rsidRDefault="006670E2" w:rsidP="006670E2">
      <w:r w:rsidRPr="006670E2">
        <w:t>+---------------------------------------------------------------+</w:t>
      </w:r>
    </w:p>
    <w:p w14:paraId="1F394465" w14:textId="77777777" w:rsidR="006670E2" w:rsidRPr="006670E2" w:rsidRDefault="006670E2" w:rsidP="006670E2">
      <w:r w:rsidRPr="006670E2">
        <w:t>| Dashboard Title | Drone Illustration | Date | Time | Weather |</w:t>
      </w:r>
    </w:p>
    <w:p w14:paraId="7301A450" w14:textId="77777777" w:rsidR="006670E2" w:rsidRPr="006670E2" w:rsidRDefault="006670E2" w:rsidP="006670E2">
      <w:r w:rsidRPr="006670E2">
        <w:t>+---------------------------------------------------------------+</w:t>
      </w:r>
    </w:p>
    <w:p w14:paraId="21099829" w14:textId="77777777" w:rsidR="006670E2" w:rsidRPr="006670E2" w:rsidRDefault="006670E2" w:rsidP="006670E2">
      <w:pPr>
        <w:rPr>
          <w:b/>
          <w:bCs/>
        </w:rPr>
      </w:pPr>
      <w:r w:rsidRPr="006670E2">
        <w:rPr>
          <w:b/>
          <w:bCs/>
        </w:rPr>
        <w:t>Left Section</w:t>
      </w:r>
    </w:p>
    <w:p w14:paraId="081F238E" w14:textId="77777777" w:rsidR="006670E2" w:rsidRPr="006670E2" w:rsidRDefault="006670E2" w:rsidP="006670E2">
      <w:pPr>
        <w:numPr>
          <w:ilvl w:val="0"/>
          <w:numId w:val="241"/>
        </w:numPr>
      </w:pPr>
      <w:r w:rsidRPr="006670E2">
        <w:t xml:space="preserve">Page title </w:t>
      </w:r>
    </w:p>
    <w:p w14:paraId="2DA3BD14" w14:textId="77777777" w:rsidR="006670E2" w:rsidRPr="006670E2" w:rsidRDefault="006670E2" w:rsidP="006670E2">
      <w:pPr>
        <w:numPr>
          <w:ilvl w:val="0"/>
          <w:numId w:val="241"/>
        </w:numPr>
      </w:pPr>
      <w:r w:rsidRPr="006670E2">
        <w:t xml:space="preserve">Subtitle </w:t>
      </w:r>
    </w:p>
    <w:p w14:paraId="7D996E78" w14:textId="77777777" w:rsidR="006670E2" w:rsidRPr="006670E2" w:rsidRDefault="006670E2" w:rsidP="006670E2">
      <w:pPr>
        <w:rPr>
          <w:b/>
          <w:bCs/>
        </w:rPr>
      </w:pPr>
      <w:r w:rsidRPr="006670E2">
        <w:rPr>
          <w:b/>
          <w:bCs/>
        </w:rPr>
        <w:t>Center</w:t>
      </w:r>
    </w:p>
    <w:p w14:paraId="022FF95E" w14:textId="77777777" w:rsidR="006670E2" w:rsidRPr="006670E2" w:rsidRDefault="006670E2" w:rsidP="006670E2">
      <w:pPr>
        <w:numPr>
          <w:ilvl w:val="0"/>
          <w:numId w:val="242"/>
        </w:numPr>
      </w:pPr>
      <w:r w:rsidRPr="006670E2">
        <w:t xml:space="preserve">Companion drone (locked visual element) </w:t>
      </w:r>
    </w:p>
    <w:p w14:paraId="057E43B9" w14:textId="77777777" w:rsidR="006670E2" w:rsidRPr="006670E2" w:rsidRDefault="006670E2" w:rsidP="006670E2">
      <w:pPr>
        <w:rPr>
          <w:b/>
          <w:bCs/>
        </w:rPr>
      </w:pPr>
      <w:r w:rsidRPr="006670E2">
        <w:rPr>
          <w:b/>
          <w:bCs/>
        </w:rPr>
        <w:t>Right</w:t>
      </w:r>
    </w:p>
    <w:p w14:paraId="57F8C901" w14:textId="77777777" w:rsidR="006670E2" w:rsidRPr="006670E2" w:rsidRDefault="006670E2" w:rsidP="006670E2">
      <w:pPr>
        <w:numPr>
          <w:ilvl w:val="0"/>
          <w:numId w:val="243"/>
        </w:numPr>
      </w:pPr>
      <w:r w:rsidRPr="006670E2">
        <w:t xml:space="preserve">Date </w:t>
      </w:r>
    </w:p>
    <w:p w14:paraId="7E44100E" w14:textId="77777777" w:rsidR="006670E2" w:rsidRPr="006670E2" w:rsidRDefault="006670E2" w:rsidP="006670E2">
      <w:pPr>
        <w:numPr>
          <w:ilvl w:val="0"/>
          <w:numId w:val="243"/>
        </w:numPr>
      </w:pPr>
      <w:r w:rsidRPr="006670E2">
        <w:t xml:space="preserve">Time </w:t>
      </w:r>
    </w:p>
    <w:p w14:paraId="1428DECD" w14:textId="77777777" w:rsidR="006670E2" w:rsidRPr="006670E2" w:rsidRDefault="006670E2" w:rsidP="006670E2">
      <w:pPr>
        <w:numPr>
          <w:ilvl w:val="0"/>
          <w:numId w:val="243"/>
        </w:numPr>
      </w:pPr>
      <w:r w:rsidRPr="006670E2">
        <w:t xml:space="preserve">Weather </w:t>
      </w:r>
    </w:p>
    <w:p w14:paraId="7EF81FBB" w14:textId="77777777" w:rsidR="006670E2" w:rsidRPr="006670E2" w:rsidRDefault="006670E2" w:rsidP="006670E2">
      <w:pPr>
        <w:numPr>
          <w:ilvl w:val="0"/>
          <w:numId w:val="243"/>
        </w:numPr>
      </w:pPr>
      <w:r w:rsidRPr="006670E2">
        <w:t xml:space="preserve">Notifications </w:t>
      </w:r>
    </w:p>
    <w:p w14:paraId="0FE65128" w14:textId="77777777" w:rsidR="006670E2" w:rsidRPr="006670E2" w:rsidRDefault="006670E2" w:rsidP="006670E2">
      <w:pPr>
        <w:numPr>
          <w:ilvl w:val="0"/>
          <w:numId w:val="243"/>
        </w:numPr>
      </w:pPr>
      <w:r w:rsidRPr="006670E2">
        <w:t xml:space="preserve">User avatar </w:t>
      </w:r>
    </w:p>
    <w:p w14:paraId="11C427B4" w14:textId="77777777" w:rsidR="006670E2" w:rsidRPr="006670E2" w:rsidRDefault="006670E2" w:rsidP="006670E2">
      <w:r w:rsidRPr="006670E2">
        <w:t>The drone illustration must remain visually centered to create continuity with the Login Page.</w:t>
      </w:r>
    </w:p>
    <w:p w14:paraId="2D33D266" w14:textId="77777777" w:rsidR="006670E2" w:rsidRPr="006670E2" w:rsidRDefault="006670E2" w:rsidP="006670E2">
      <w:r w:rsidRPr="006670E2">
        <w:pict w14:anchorId="50C524FF">
          <v:rect id="_x0000_i3429" style="width:0;height:1.5pt" o:hralign="center" o:hrstd="t" o:hr="t" fillcolor="#a0a0a0" stroked="f"/>
        </w:pict>
      </w:r>
    </w:p>
    <w:p w14:paraId="381B5AC3" w14:textId="77777777" w:rsidR="006670E2" w:rsidRPr="006670E2" w:rsidRDefault="006670E2" w:rsidP="006670E2">
      <w:pPr>
        <w:rPr>
          <w:b/>
          <w:bCs/>
        </w:rPr>
      </w:pPr>
      <w:r w:rsidRPr="006670E2">
        <w:rPr>
          <w:b/>
          <w:bCs/>
        </w:rPr>
        <w:t>73. Welcome Hero Section</w:t>
      </w:r>
    </w:p>
    <w:p w14:paraId="0C75BE2A" w14:textId="77777777" w:rsidR="006670E2" w:rsidRPr="006670E2" w:rsidRDefault="006670E2" w:rsidP="006670E2">
      <w:r w:rsidRPr="006670E2">
        <w:t>The first content block welcomes the authenticated user.</w:t>
      </w:r>
    </w:p>
    <w:p w14:paraId="1C0D0423" w14:textId="77777777" w:rsidR="006670E2" w:rsidRPr="006670E2" w:rsidRDefault="006670E2" w:rsidP="006670E2">
      <w:pPr>
        <w:rPr>
          <w:b/>
          <w:bCs/>
        </w:rPr>
      </w:pPr>
      <w:r w:rsidRPr="006670E2">
        <w:rPr>
          <w:b/>
          <w:bCs/>
        </w:rPr>
        <w:t>Layout</w:t>
      </w:r>
    </w:p>
    <w:p w14:paraId="3A647301" w14:textId="77777777" w:rsidR="006670E2" w:rsidRPr="006670E2" w:rsidRDefault="006670E2" w:rsidP="006670E2">
      <w:r w:rsidRPr="006670E2">
        <w:t>+--------------------------------------------------------------+</w:t>
      </w:r>
    </w:p>
    <w:p w14:paraId="3A9CC15C" w14:textId="77777777" w:rsidR="006670E2" w:rsidRPr="006670E2" w:rsidRDefault="006670E2" w:rsidP="006670E2">
      <w:r w:rsidRPr="006670E2">
        <w:t>| Welcome Message                                               |</w:t>
      </w:r>
    </w:p>
    <w:p w14:paraId="2AB2B1A7" w14:textId="77777777" w:rsidR="006670E2" w:rsidRPr="006670E2" w:rsidRDefault="006670E2" w:rsidP="006670E2">
      <w:r w:rsidRPr="006670E2">
        <w:t>| Brief description                                             |</w:t>
      </w:r>
    </w:p>
    <w:p w14:paraId="2456153B" w14:textId="77777777" w:rsidR="006670E2" w:rsidRPr="006670E2" w:rsidRDefault="006670E2" w:rsidP="006670E2">
      <w:r w:rsidRPr="006670E2">
        <w:t>| System Status Badge                                           |</w:t>
      </w:r>
    </w:p>
    <w:p w14:paraId="15794FCE" w14:textId="77777777" w:rsidR="006670E2" w:rsidRPr="006670E2" w:rsidRDefault="006670E2" w:rsidP="006670E2">
      <w:r w:rsidRPr="006670E2">
        <w:t>+--------------------------------------------------------------+</w:t>
      </w:r>
    </w:p>
    <w:p w14:paraId="69F73D5E" w14:textId="77777777" w:rsidR="006670E2" w:rsidRPr="006670E2" w:rsidRDefault="006670E2" w:rsidP="006670E2">
      <w:pPr>
        <w:rPr>
          <w:b/>
          <w:bCs/>
        </w:rPr>
      </w:pPr>
      <w:r w:rsidRPr="006670E2">
        <w:rPr>
          <w:b/>
          <w:bCs/>
        </w:rPr>
        <w:t>Purpose</w:t>
      </w:r>
    </w:p>
    <w:p w14:paraId="4CFA2D71" w14:textId="77777777" w:rsidR="006670E2" w:rsidRPr="006670E2" w:rsidRDefault="006670E2" w:rsidP="006670E2">
      <w:pPr>
        <w:numPr>
          <w:ilvl w:val="0"/>
          <w:numId w:val="244"/>
        </w:numPr>
      </w:pPr>
      <w:r w:rsidRPr="006670E2">
        <w:t xml:space="preserve">Orient the user. </w:t>
      </w:r>
    </w:p>
    <w:p w14:paraId="34AE3047" w14:textId="77777777" w:rsidR="006670E2" w:rsidRPr="006670E2" w:rsidRDefault="006670E2" w:rsidP="006670E2">
      <w:pPr>
        <w:numPr>
          <w:ilvl w:val="0"/>
          <w:numId w:val="244"/>
        </w:numPr>
      </w:pPr>
      <w:r w:rsidRPr="006670E2">
        <w:t xml:space="preserve">Reinforce branding. </w:t>
      </w:r>
    </w:p>
    <w:p w14:paraId="197EE0AC" w14:textId="77777777" w:rsidR="006670E2" w:rsidRPr="006670E2" w:rsidRDefault="006670E2" w:rsidP="006670E2">
      <w:pPr>
        <w:numPr>
          <w:ilvl w:val="0"/>
          <w:numId w:val="244"/>
        </w:numPr>
      </w:pPr>
      <w:r w:rsidRPr="006670E2">
        <w:t xml:space="preserve">Provide quick context. </w:t>
      </w:r>
    </w:p>
    <w:p w14:paraId="337DE7E6" w14:textId="77777777" w:rsidR="006670E2" w:rsidRPr="006670E2" w:rsidRDefault="006670E2" w:rsidP="006670E2">
      <w:r w:rsidRPr="006670E2">
        <w:t>Suggested content:</w:t>
      </w:r>
    </w:p>
    <w:p w14:paraId="00362BFD" w14:textId="77777777" w:rsidR="006670E2" w:rsidRPr="006670E2" w:rsidRDefault="006670E2" w:rsidP="006670E2">
      <w:r w:rsidRPr="006670E2">
        <w:rPr>
          <w:b/>
          <w:bCs/>
        </w:rPr>
        <w:lastRenderedPageBreak/>
        <w:t>Welcome back, Captain.</w:t>
      </w:r>
    </w:p>
    <w:p w14:paraId="39423CB0" w14:textId="77777777" w:rsidR="006670E2" w:rsidRPr="006670E2" w:rsidRDefault="006670E2" w:rsidP="006670E2">
      <w:r w:rsidRPr="006670E2">
        <w:rPr>
          <w:i/>
          <w:iCs/>
        </w:rPr>
        <w:t>"Manage your drone fleet, optimize routes, monitor deliveries, and analyze performance from one intelligent command center."</w:t>
      </w:r>
    </w:p>
    <w:p w14:paraId="3D1EF31F" w14:textId="77777777" w:rsidR="006670E2" w:rsidRPr="006670E2" w:rsidRDefault="006670E2" w:rsidP="006670E2">
      <w:r w:rsidRPr="006670E2">
        <w:pict w14:anchorId="362921DB">
          <v:rect id="_x0000_i3430" style="width:0;height:1.5pt" o:hralign="center" o:hrstd="t" o:hr="t" fillcolor="#a0a0a0" stroked="f"/>
        </w:pict>
      </w:r>
    </w:p>
    <w:p w14:paraId="6761C38D" w14:textId="77777777" w:rsidR="006670E2" w:rsidRPr="006670E2" w:rsidRDefault="006670E2" w:rsidP="006670E2">
      <w:pPr>
        <w:rPr>
          <w:b/>
          <w:bCs/>
        </w:rPr>
      </w:pPr>
      <w:r w:rsidRPr="006670E2">
        <w:rPr>
          <w:b/>
          <w:bCs/>
        </w:rPr>
        <w:t>74. Module Card Grid</w:t>
      </w:r>
    </w:p>
    <w:p w14:paraId="2C97E984" w14:textId="77777777" w:rsidR="006670E2" w:rsidRPr="006670E2" w:rsidRDefault="006670E2" w:rsidP="006670E2">
      <w:r w:rsidRPr="006670E2">
        <w:t>This is the primary interactive region of the Dashboard.</w:t>
      </w:r>
    </w:p>
    <w:p w14:paraId="5AE63901" w14:textId="77777777" w:rsidR="006670E2" w:rsidRPr="006670E2" w:rsidRDefault="006670E2" w:rsidP="006670E2">
      <w:r w:rsidRPr="006670E2">
        <w:t xml:space="preserve">Only </w:t>
      </w:r>
      <w:r w:rsidRPr="006670E2">
        <w:rPr>
          <w:b/>
          <w:bCs/>
        </w:rPr>
        <w:t>four large portrait cards</w:t>
      </w:r>
      <w:r w:rsidRPr="006670E2">
        <w:t xml:space="preserve"> are visible initially.</w:t>
      </w:r>
    </w:p>
    <w:p w14:paraId="4D25C337" w14:textId="77777777" w:rsidR="006670E2" w:rsidRPr="006670E2" w:rsidRDefault="006670E2" w:rsidP="006670E2">
      <w:r w:rsidRPr="006670E2">
        <w:t>The user scrolls to access additional content if introduced in future versions.</w:t>
      </w:r>
    </w:p>
    <w:p w14:paraId="3CBEE561" w14:textId="77777777" w:rsidR="006670E2" w:rsidRPr="006670E2" w:rsidRDefault="006670E2" w:rsidP="006670E2">
      <w:pPr>
        <w:rPr>
          <w:b/>
          <w:bCs/>
        </w:rPr>
      </w:pPr>
      <w:r w:rsidRPr="006670E2">
        <w:rPr>
          <w:b/>
          <w:bCs/>
        </w:rPr>
        <w:t>Grid Layout</w:t>
      </w:r>
    </w:p>
    <w:p w14:paraId="02729043" w14:textId="77777777" w:rsidR="006670E2" w:rsidRPr="006670E2" w:rsidRDefault="006670E2" w:rsidP="006670E2">
      <w:r w:rsidRPr="006670E2">
        <w:t>+-----------+-----------+</w:t>
      </w:r>
    </w:p>
    <w:p w14:paraId="0014FB8A" w14:textId="77777777" w:rsidR="006670E2" w:rsidRPr="006670E2" w:rsidRDefault="006670E2" w:rsidP="006670E2">
      <w:r w:rsidRPr="006670E2">
        <w:t>| Fleet     | Route     |</w:t>
      </w:r>
    </w:p>
    <w:p w14:paraId="40027C28" w14:textId="77777777" w:rsidR="006670E2" w:rsidRPr="006670E2" w:rsidRDefault="006670E2" w:rsidP="006670E2">
      <w:r w:rsidRPr="006670E2">
        <w:t>| Management| Optimizer |</w:t>
      </w:r>
    </w:p>
    <w:p w14:paraId="3A61DCA6" w14:textId="77777777" w:rsidR="006670E2" w:rsidRPr="006670E2" w:rsidRDefault="006670E2" w:rsidP="006670E2">
      <w:r w:rsidRPr="006670E2">
        <w:t>+-----------+-----------+</w:t>
      </w:r>
    </w:p>
    <w:p w14:paraId="575A9835" w14:textId="77777777" w:rsidR="006670E2" w:rsidRPr="006670E2" w:rsidRDefault="006670E2" w:rsidP="006670E2"/>
    <w:p w14:paraId="498E032B" w14:textId="77777777" w:rsidR="006670E2" w:rsidRPr="006670E2" w:rsidRDefault="006670E2" w:rsidP="006670E2">
      <w:r w:rsidRPr="006670E2">
        <w:t>+-----------+-----------+</w:t>
      </w:r>
    </w:p>
    <w:p w14:paraId="681C6142" w14:textId="77777777" w:rsidR="006670E2" w:rsidRPr="006670E2" w:rsidRDefault="006670E2" w:rsidP="006670E2">
      <w:r w:rsidRPr="006670E2">
        <w:t xml:space="preserve">| </w:t>
      </w:r>
      <w:proofErr w:type="gramStart"/>
      <w:r w:rsidRPr="006670E2">
        <w:t>Delivery  |</w:t>
      </w:r>
      <w:proofErr w:type="gramEnd"/>
      <w:r w:rsidRPr="006670E2">
        <w:t xml:space="preserve"> Analytics |</w:t>
      </w:r>
    </w:p>
    <w:p w14:paraId="23CC1C9C" w14:textId="77777777" w:rsidR="006670E2" w:rsidRPr="006670E2" w:rsidRDefault="006670E2" w:rsidP="006670E2">
      <w:r w:rsidRPr="006670E2">
        <w:t>| Management| Dashboard |</w:t>
      </w:r>
    </w:p>
    <w:p w14:paraId="68725B45" w14:textId="77777777" w:rsidR="006670E2" w:rsidRPr="006670E2" w:rsidRDefault="006670E2" w:rsidP="006670E2">
      <w:r w:rsidRPr="006670E2">
        <w:t>+-----------+-----------+</w:t>
      </w:r>
    </w:p>
    <w:p w14:paraId="062454AA" w14:textId="77777777" w:rsidR="006670E2" w:rsidRPr="006670E2" w:rsidRDefault="006670E2" w:rsidP="006670E2">
      <w:r w:rsidRPr="006670E2">
        <w:t>The cards should feel spacious and prominent.</w:t>
      </w:r>
    </w:p>
    <w:p w14:paraId="3AD0B521" w14:textId="77777777" w:rsidR="006670E2" w:rsidRPr="006670E2" w:rsidRDefault="006670E2" w:rsidP="006670E2">
      <w:r w:rsidRPr="006670E2">
        <w:pict w14:anchorId="63049284">
          <v:rect id="_x0000_i3431" style="width:0;height:1.5pt" o:hralign="center" o:hrstd="t" o:hr="t" fillcolor="#a0a0a0" stroked="f"/>
        </w:pict>
      </w:r>
    </w:p>
    <w:p w14:paraId="73C195BE" w14:textId="77777777" w:rsidR="006670E2" w:rsidRPr="006670E2" w:rsidRDefault="006670E2" w:rsidP="006670E2">
      <w:pPr>
        <w:rPr>
          <w:b/>
          <w:bCs/>
        </w:rPr>
      </w:pPr>
      <w:r w:rsidRPr="006670E2">
        <w:rPr>
          <w:b/>
          <w:bCs/>
        </w:rPr>
        <w:t>75. Module Card Design</w:t>
      </w:r>
    </w:p>
    <w:p w14:paraId="649A834C" w14:textId="77777777" w:rsidR="006670E2" w:rsidRPr="006670E2" w:rsidRDefault="006670E2" w:rsidP="006670E2">
      <w:r w:rsidRPr="006670E2">
        <w:t>Each module card is a reusable component.</w:t>
      </w:r>
    </w:p>
    <w:p w14:paraId="16ABDC65" w14:textId="77777777" w:rsidR="006670E2" w:rsidRPr="006670E2" w:rsidRDefault="006670E2" w:rsidP="006670E2">
      <w:pPr>
        <w:rPr>
          <w:b/>
          <w:bCs/>
        </w:rPr>
      </w:pPr>
      <w:r w:rsidRPr="006670E2">
        <w:rPr>
          <w:b/>
          <w:bCs/>
        </w:rPr>
        <w:t>Dimensions</w:t>
      </w:r>
    </w:p>
    <w:p w14:paraId="5A32C3BD" w14:textId="77777777" w:rsidR="006670E2" w:rsidRPr="006670E2" w:rsidRDefault="006670E2" w:rsidP="006670E2">
      <w:pPr>
        <w:numPr>
          <w:ilvl w:val="0"/>
          <w:numId w:val="245"/>
        </w:numPr>
      </w:pPr>
      <w:r w:rsidRPr="006670E2">
        <w:t xml:space="preserve">Portrait orientation </w:t>
      </w:r>
    </w:p>
    <w:p w14:paraId="688C1A93" w14:textId="77777777" w:rsidR="006670E2" w:rsidRPr="006670E2" w:rsidRDefault="006670E2" w:rsidP="006670E2">
      <w:pPr>
        <w:numPr>
          <w:ilvl w:val="0"/>
          <w:numId w:val="245"/>
        </w:numPr>
      </w:pPr>
      <w:r w:rsidRPr="006670E2">
        <w:t xml:space="preserve">Large clickable area </w:t>
      </w:r>
    </w:p>
    <w:p w14:paraId="61E46F56" w14:textId="77777777" w:rsidR="006670E2" w:rsidRPr="006670E2" w:rsidRDefault="006670E2" w:rsidP="006670E2">
      <w:pPr>
        <w:numPr>
          <w:ilvl w:val="0"/>
          <w:numId w:val="245"/>
        </w:numPr>
      </w:pPr>
      <w:r w:rsidRPr="006670E2">
        <w:t xml:space="preserve">Consistent height and width </w:t>
      </w:r>
    </w:p>
    <w:p w14:paraId="139032B3" w14:textId="77777777" w:rsidR="006670E2" w:rsidRPr="006670E2" w:rsidRDefault="006670E2" w:rsidP="006670E2">
      <w:pPr>
        <w:rPr>
          <w:b/>
          <w:bCs/>
        </w:rPr>
      </w:pPr>
      <w:r w:rsidRPr="006670E2">
        <w:rPr>
          <w:b/>
          <w:bCs/>
        </w:rPr>
        <w:t>Structure</w:t>
      </w:r>
    </w:p>
    <w:p w14:paraId="1DF5CB8E" w14:textId="77777777" w:rsidR="006670E2" w:rsidRPr="006670E2" w:rsidRDefault="006670E2" w:rsidP="006670E2">
      <w:r w:rsidRPr="006670E2">
        <w:t>+-----------------------------------+</w:t>
      </w:r>
    </w:p>
    <w:p w14:paraId="798EC7D8" w14:textId="77777777" w:rsidR="006670E2" w:rsidRPr="006670E2" w:rsidRDefault="006670E2" w:rsidP="006670E2">
      <w:r w:rsidRPr="006670E2">
        <w:t>| Large Icon                        |</w:t>
      </w:r>
    </w:p>
    <w:p w14:paraId="7595B1AF" w14:textId="77777777" w:rsidR="006670E2" w:rsidRPr="006670E2" w:rsidRDefault="006670E2" w:rsidP="006670E2">
      <w:r w:rsidRPr="006670E2">
        <w:t>|                                   |</w:t>
      </w:r>
    </w:p>
    <w:p w14:paraId="0ACE8F79" w14:textId="77777777" w:rsidR="006670E2" w:rsidRPr="006670E2" w:rsidRDefault="006670E2" w:rsidP="006670E2">
      <w:r w:rsidRPr="006670E2">
        <w:t>| Module Title                      |</w:t>
      </w:r>
    </w:p>
    <w:p w14:paraId="3162C30A" w14:textId="77777777" w:rsidR="006670E2" w:rsidRPr="006670E2" w:rsidRDefault="006670E2" w:rsidP="006670E2">
      <w:r w:rsidRPr="006670E2">
        <w:lastRenderedPageBreak/>
        <w:t>|                                   |</w:t>
      </w:r>
    </w:p>
    <w:p w14:paraId="34E1254F" w14:textId="77777777" w:rsidR="006670E2" w:rsidRPr="006670E2" w:rsidRDefault="006670E2" w:rsidP="006670E2">
      <w:r w:rsidRPr="006670E2">
        <w:t>+-----------------------------------+</w:t>
      </w:r>
    </w:p>
    <w:p w14:paraId="3C6116E6" w14:textId="77777777" w:rsidR="006670E2" w:rsidRPr="006670E2" w:rsidRDefault="006670E2" w:rsidP="006670E2">
      <w:r w:rsidRPr="006670E2">
        <w:rPr>
          <w:b/>
          <w:bCs/>
        </w:rPr>
        <w:t>Important:</w:t>
      </w:r>
      <w:r w:rsidRPr="006670E2">
        <w:t xml:space="preserve"> Only the icon and module title should be displayed. No descriptions or statistics should appear on the cards.</w:t>
      </w:r>
    </w:p>
    <w:p w14:paraId="73B84F2B" w14:textId="77777777" w:rsidR="006670E2" w:rsidRPr="006670E2" w:rsidRDefault="006670E2" w:rsidP="006670E2">
      <w:pPr>
        <w:rPr>
          <w:b/>
          <w:bCs/>
        </w:rPr>
      </w:pPr>
      <w:r w:rsidRPr="006670E2">
        <w:rPr>
          <w:b/>
          <w:bCs/>
        </w:rPr>
        <w:t>Interaction</w:t>
      </w:r>
    </w:p>
    <w:p w14:paraId="00C207C1" w14:textId="77777777" w:rsidR="006670E2" w:rsidRPr="006670E2" w:rsidRDefault="006670E2" w:rsidP="006670E2">
      <w:r w:rsidRPr="006670E2">
        <w:t>Hover:</w:t>
      </w:r>
    </w:p>
    <w:p w14:paraId="2EB03694" w14:textId="77777777" w:rsidR="006670E2" w:rsidRPr="006670E2" w:rsidRDefault="006670E2" w:rsidP="006670E2">
      <w:pPr>
        <w:numPr>
          <w:ilvl w:val="0"/>
          <w:numId w:val="246"/>
        </w:numPr>
      </w:pPr>
      <w:r w:rsidRPr="006670E2">
        <w:t xml:space="preserve">Slight elevation </w:t>
      </w:r>
    </w:p>
    <w:p w14:paraId="392A9FD6" w14:textId="77777777" w:rsidR="006670E2" w:rsidRPr="006670E2" w:rsidRDefault="006670E2" w:rsidP="006670E2">
      <w:pPr>
        <w:numPr>
          <w:ilvl w:val="0"/>
          <w:numId w:val="246"/>
        </w:numPr>
      </w:pPr>
      <w:r w:rsidRPr="006670E2">
        <w:t xml:space="preserve">Soft glow </w:t>
      </w:r>
    </w:p>
    <w:p w14:paraId="3342B271" w14:textId="77777777" w:rsidR="006670E2" w:rsidRPr="006670E2" w:rsidRDefault="006670E2" w:rsidP="006670E2">
      <w:pPr>
        <w:numPr>
          <w:ilvl w:val="0"/>
          <w:numId w:val="246"/>
        </w:numPr>
      </w:pPr>
      <w:r w:rsidRPr="006670E2">
        <w:t xml:space="preserve">Cursor pointer </w:t>
      </w:r>
    </w:p>
    <w:p w14:paraId="20C4652E" w14:textId="77777777" w:rsidR="006670E2" w:rsidRPr="006670E2" w:rsidRDefault="006670E2" w:rsidP="006670E2">
      <w:r w:rsidRPr="006670E2">
        <w:t>Click:</w:t>
      </w:r>
    </w:p>
    <w:p w14:paraId="296A5E2B" w14:textId="77777777" w:rsidR="006670E2" w:rsidRPr="006670E2" w:rsidRDefault="006670E2" w:rsidP="006670E2">
      <w:pPr>
        <w:numPr>
          <w:ilvl w:val="0"/>
          <w:numId w:val="247"/>
        </w:numPr>
      </w:pPr>
      <w:r w:rsidRPr="006670E2">
        <w:t xml:space="preserve">Navigate to the respective module. </w:t>
      </w:r>
    </w:p>
    <w:p w14:paraId="70AB63E5" w14:textId="77777777" w:rsidR="006670E2" w:rsidRPr="006670E2" w:rsidRDefault="006670E2" w:rsidP="006670E2">
      <w:r w:rsidRPr="006670E2">
        <w:pict w14:anchorId="4175C87D">
          <v:rect id="_x0000_i3432" style="width:0;height:1.5pt" o:hralign="center" o:hrstd="t" o:hr="t" fillcolor="#a0a0a0" stroked="f"/>
        </w:pict>
      </w:r>
    </w:p>
    <w:p w14:paraId="7A2444F2" w14:textId="77777777" w:rsidR="006670E2" w:rsidRPr="006670E2" w:rsidRDefault="006670E2" w:rsidP="006670E2">
      <w:pPr>
        <w:rPr>
          <w:b/>
          <w:bCs/>
        </w:rPr>
      </w:pPr>
      <w:r w:rsidRPr="006670E2">
        <w:rPr>
          <w:b/>
          <w:bCs/>
        </w:rPr>
        <w:t>76. Module Identity</w:t>
      </w:r>
    </w:p>
    <w:p w14:paraId="5C75E263" w14:textId="77777777" w:rsidR="006670E2" w:rsidRPr="006670E2" w:rsidRDefault="006670E2" w:rsidP="006670E2">
      <w:r w:rsidRPr="006670E2">
        <w:t>Each card uses a subtle accent color: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726"/>
      </w:tblGrid>
      <w:tr w:rsidR="006670E2" w:rsidRPr="006670E2" w14:paraId="68E01346" w14:textId="77777777">
        <w:trPr>
          <w:tblHeader/>
          <w:tblCellSpacing w:w="15" w:type="dxa"/>
        </w:trPr>
        <w:tc>
          <w:tcPr>
            <w:tcW w:w="0" w:type="auto"/>
            <w:vAlign w:val="center"/>
            <w:hideMark/>
          </w:tcPr>
          <w:p w14:paraId="317ACE27" w14:textId="77777777" w:rsidR="006670E2" w:rsidRPr="006670E2" w:rsidRDefault="006670E2" w:rsidP="006670E2">
            <w:pPr>
              <w:rPr>
                <w:b/>
                <w:bCs/>
              </w:rPr>
            </w:pPr>
            <w:r w:rsidRPr="006670E2">
              <w:rPr>
                <w:b/>
                <w:bCs/>
              </w:rPr>
              <w:t>Module</w:t>
            </w:r>
          </w:p>
        </w:tc>
        <w:tc>
          <w:tcPr>
            <w:tcW w:w="0" w:type="auto"/>
            <w:vAlign w:val="center"/>
            <w:hideMark/>
          </w:tcPr>
          <w:p w14:paraId="4F436E02" w14:textId="77777777" w:rsidR="006670E2" w:rsidRPr="006670E2" w:rsidRDefault="006670E2" w:rsidP="006670E2">
            <w:pPr>
              <w:rPr>
                <w:b/>
                <w:bCs/>
              </w:rPr>
            </w:pPr>
            <w:r w:rsidRPr="006670E2">
              <w:rPr>
                <w:b/>
                <w:bCs/>
              </w:rPr>
              <w:t>Accent</w:t>
            </w:r>
          </w:p>
        </w:tc>
      </w:tr>
      <w:tr w:rsidR="006670E2" w:rsidRPr="006670E2" w14:paraId="376B395D" w14:textId="77777777">
        <w:trPr>
          <w:tblCellSpacing w:w="15" w:type="dxa"/>
        </w:trPr>
        <w:tc>
          <w:tcPr>
            <w:tcW w:w="0" w:type="auto"/>
            <w:vAlign w:val="center"/>
            <w:hideMark/>
          </w:tcPr>
          <w:p w14:paraId="77504862" w14:textId="77777777" w:rsidR="006670E2" w:rsidRPr="006670E2" w:rsidRDefault="006670E2" w:rsidP="006670E2">
            <w:r w:rsidRPr="006670E2">
              <w:t>Fleet Management</w:t>
            </w:r>
          </w:p>
        </w:tc>
        <w:tc>
          <w:tcPr>
            <w:tcW w:w="0" w:type="auto"/>
            <w:vAlign w:val="center"/>
            <w:hideMark/>
          </w:tcPr>
          <w:p w14:paraId="5DF5BD47" w14:textId="77777777" w:rsidR="006670E2" w:rsidRPr="006670E2" w:rsidRDefault="006670E2" w:rsidP="006670E2">
            <w:r w:rsidRPr="006670E2">
              <w:t>Blue</w:t>
            </w:r>
          </w:p>
        </w:tc>
      </w:tr>
      <w:tr w:rsidR="006670E2" w:rsidRPr="006670E2" w14:paraId="497FDF75" w14:textId="77777777">
        <w:trPr>
          <w:tblCellSpacing w:w="15" w:type="dxa"/>
        </w:trPr>
        <w:tc>
          <w:tcPr>
            <w:tcW w:w="0" w:type="auto"/>
            <w:vAlign w:val="center"/>
            <w:hideMark/>
          </w:tcPr>
          <w:p w14:paraId="27848632" w14:textId="77777777" w:rsidR="006670E2" w:rsidRPr="006670E2" w:rsidRDefault="006670E2" w:rsidP="006670E2">
            <w:r w:rsidRPr="006670E2">
              <w:t>Route Optimization</w:t>
            </w:r>
          </w:p>
        </w:tc>
        <w:tc>
          <w:tcPr>
            <w:tcW w:w="0" w:type="auto"/>
            <w:vAlign w:val="center"/>
            <w:hideMark/>
          </w:tcPr>
          <w:p w14:paraId="221CE4BD" w14:textId="77777777" w:rsidR="006670E2" w:rsidRPr="006670E2" w:rsidRDefault="006670E2" w:rsidP="006670E2">
            <w:r w:rsidRPr="006670E2">
              <w:t>Green</w:t>
            </w:r>
          </w:p>
        </w:tc>
      </w:tr>
      <w:tr w:rsidR="006670E2" w:rsidRPr="006670E2" w14:paraId="011B14AF" w14:textId="77777777">
        <w:trPr>
          <w:tblCellSpacing w:w="15" w:type="dxa"/>
        </w:trPr>
        <w:tc>
          <w:tcPr>
            <w:tcW w:w="0" w:type="auto"/>
            <w:vAlign w:val="center"/>
            <w:hideMark/>
          </w:tcPr>
          <w:p w14:paraId="49AC5934" w14:textId="77777777" w:rsidR="006670E2" w:rsidRPr="006670E2" w:rsidRDefault="006670E2" w:rsidP="006670E2">
            <w:r w:rsidRPr="006670E2">
              <w:t>Delivery Management</w:t>
            </w:r>
          </w:p>
        </w:tc>
        <w:tc>
          <w:tcPr>
            <w:tcW w:w="0" w:type="auto"/>
            <w:vAlign w:val="center"/>
            <w:hideMark/>
          </w:tcPr>
          <w:p w14:paraId="73E70797" w14:textId="77777777" w:rsidR="006670E2" w:rsidRPr="006670E2" w:rsidRDefault="006670E2" w:rsidP="006670E2">
            <w:r w:rsidRPr="006670E2">
              <w:t>Orange</w:t>
            </w:r>
          </w:p>
        </w:tc>
      </w:tr>
      <w:tr w:rsidR="006670E2" w:rsidRPr="006670E2" w14:paraId="03C28607" w14:textId="77777777">
        <w:trPr>
          <w:tblCellSpacing w:w="15" w:type="dxa"/>
        </w:trPr>
        <w:tc>
          <w:tcPr>
            <w:tcW w:w="0" w:type="auto"/>
            <w:vAlign w:val="center"/>
            <w:hideMark/>
          </w:tcPr>
          <w:p w14:paraId="06F5358D" w14:textId="77777777" w:rsidR="006670E2" w:rsidRPr="006670E2" w:rsidRDefault="006670E2" w:rsidP="006670E2">
            <w:r w:rsidRPr="006670E2">
              <w:t>Analytics Dashboard</w:t>
            </w:r>
          </w:p>
        </w:tc>
        <w:tc>
          <w:tcPr>
            <w:tcW w:w="0" w:type="auto"/>
            <w:vAlign w:val="center"/>
            <w:hideMark/>
          </w:tcPr>
          <w:p w14:paraId="081409A4" w14:textId="77777777" w:rsidR="006670E2" w:rsidRPr="006670E2" w:rsidRDefault="006670E2" w:rsidP="006670E2">
            <w:r w:rsidRPr="006670E2">
              <w:t>Purple</w:t>
            </w:r>
          </w:p>
        </w:tc>
      </w:tr>
    </w:tbl>
    <w:p w14:paraId="589C612B" w14:textId="77777777" w:rsidR="006670E2" w:rsidRPr="006670E2" w:rsidRDefault="006670E2" w:rsidP="006670E2">
      <w:r w:rsidRPr="006670E2">
        <w:t>The accent color should appear only in:</w:t>
      </w:r>
    </w:p>
    <w:p w14:paraId="02488DAC" w14:textId="77777777" w:rsidR="006670E2" w:rsidRPr="006670E2" w:rsidRDefault="006670E2" w:rsidP="006670E2">
      <w:pPr>
        <w:numPr>
          <w:ilvl w:val="0"/>
          <w:numId w:val="248"/>
        </w:numPr>
      </w:pPr>
      <w:r w:rsidRPr="006670E2">
        <w:t xml:space="preserve">Icon </w:t>
      </w:r>
    </w:p>
    <w:p w14:paraId="346FAF97" w14:textId="77777777" w:rsidR="006670E2" w:rsidRPr="006670E2" w:rsidRDefault="006670E2" w:rsidP="006670E2">
      <w:pPr>
        <w:numPr>
          <w:ilvl w:val="0"/>
          <w:numId w:val="248"/>
        </w:numPr>
      </w:pPr>
      <w:r w:rsidRPr="006670E2">
        <w:t xml:space="preserve">Border highlight </w:t>
      </w:r>
    </w:p>
    <w:p w14:paraId="3BAFFEDD" w14:textId="77777777" w:rsidR="006670E2" w:rsidRPr="006670E2" w:rsidRDefault="006670E2" w:rsidP="006670E2">
      <w:pPr>
        <w:numPr>
          <w:ilvl w:val="0"/>
          <w:numId w:val="248"/>
        </w:numPr>
      </w:pPr>
      <w:r w:rsidRPr="006670E2">
        <w:t xml:space="preserve">Hover glow </w:t>
      </w:r>
    </w:p>
    <w:p w14:paraId="69D127F1" w14:textId="77777777" w:rsidR="006670E2" w:rsidRPr="006670E2" w:rsidRDefault="006670E2" w:rsidP="006670E2">
      <w:r w:rsidRPr="006670E2">
        <w:t>The card background remains predominantly white/glass.</w:t>
      </w:r>
    </w:p>
    <w:p w14:paraId="17F64994" w14:textId="77777777" w:rsidR="006670E2" w:rsidRPr="006670E2" w:rsidRDefault="006670E2" w:rsidP="006670E2">
      <w:r w:rsidRPr="006670E2">
        <w:pict w14:anchorId="5E994AE2">
          <v:rect id="_x0000_i3433" style="width:0;height:1.5pt" o:hralign="center" o:hrstd="t" o:hr="t" fillcolor="#a0a0a0" stroked="f"/>
        </w:pict>
      </w:r>
    </w:p>
    <w:p w14:paraId="5E71845C" w14:textId="77777777" w:rsidR="006670E2" w:rsidRPr="006670E2" w:rsidRDefault="006670E2" w:rsidP="006670E2">
      <w:pPr>
        <w:rPr>
          <w:b/>
          <w:bCs/>
        </w:rPr>
      </w:pPr>
      <w:r w:rsidRPr="006670E2">
        <w:rPr>
          <w:b/>
          <w:bCs/>
        </w:rPr>
        <w:t>77. Scroll Behavior</w:t>
      </w:r>
    </w:p>
    <w:p w14:paraId="43EFB635" w14:textId="77777777" w:rsidR="006670E2" w:rsidRPr="006670E2" w:rsidRDefault="006670E2" w:rsidP="006670E2">
      <w:r w:rsidRPr="006670E2">
        <w:t>The Dashboard is designed for vertical scrolling.</w:t>
      </w:r>
    </w:p>
    <w:p w14:paraId="5E2DE199" w14:textId="77777777" w:rsidR="006670E2" w:rsidRPr="006670E2" w:rsidRDefault="006670E2" w:rsidP="006670E2">
      <w:r w:rsidRPr="006670E2">
        <w:t>Current Version:</w:t>
      </w:r>
    </w:p>
    <w:p w14:paraId="21349C53" w14:textId="77777777" w:rsidR="006670E2" w:rsidRPr="006670E2" w:rsidRDefault="006670E2" w:rsidP="006670E2">
      <w:pPr>
        <w:numPr>
          <w:ilvl w:val="0"/>
          <w:numId w:val="249"/>
        </w:numPr>
      </w:pPr>
      <w:r w:rsidRPr="006670E2">
        <w:t xml:space="preserve">Four cards visible initially. </w:t>
      </w:r>
    </w:p>
    <w:p w14:paraId="7A5DEBA6" w14:textId="77777777" w:rsidR="006670E2" w:rsidRPr="006670E2" w:rsidRDefault="006670E2" w:rsidP="006670E2">
      <w:pPr>
        <w:numPr>
          <w:ilvl w:val="0"/>
          <w:numId w:val="249"/>
        </w:numPr>
      </w:pPr>
      <w:r w:rsidRPr="006670E2">
        <w:t xml:space="preserve">Smooth scroll. </w:t>
      </w:r>
    </w:p>
    <w:p w14:paraId="002634CC" w14:textId="77777777" w:rsidR="006670E2" w:rsidRPr="006670E2" w:rsidRDefault="006670E2" w:rsidP="006670E2">
      <w:pPr>
        <w:numPr>
          <w:ilvl w:val="0"/>
          <w:numId w:val="249"/>
        </w:numPr>
      </w:pPr>
      <w:r w:rsidRPr="006670E2">
        <w:t xml:space="preserve">Additional cards or future features may appear below without redesigning the layout. </w:t>
      </w:r>
    </w:p>
    <w:p w14:paraId="54C42264" w14:textId="77777777" w:rsidR="006670E2" w:rsidRPr="006670E2" w:rsidRDefault="006670E2" w:rsidP="006670E2">
      <w:r w:rsidRPr="006670E2">
        <w:lastRenderedPageBreak/>
        <w:t>The sidebar and header remain fixed during scrolling.</w:t>
      </w:r>
    </w:p>
    <w:p w14:paraId="03683D96" w14:textId="77777777" w:rsidR="006670E2" w:rsidRPr="006670E2" w:rsidRDefault="006670E2" w:rsidP="006670E2">
      <w:r w:rsidRPr="006670E2">
        <w:pict w14:anchorId="39DABA63">
          <v:rect id="_x0000_i3434" style="width:0;height:1.5pt" o:hralign="center" o:hrstd="t" o:hr="t" fillcolor="#a0a0a0" stroked="f"/>
        </w:pict>
      </w:r>
    </w:p>
    <w:p w14:paraId="510F4A87" w14:textId="77777777" w:rsidR="006670E2" w:rsidRPr="006670E2" w:rsidRDefault="006670E2" w:rsidP="006670E2">
      <w:pPr>
        <w:rPr>
          <w:b/>
          <w:bCs/>
        </w:rPr>
      </w:pPr>
      <w:r w:rsidRPr="006670E2">
        <w:rPr>
          <w:b/>
          <w:bCs/>
        </w:rPr>
        <w:t>78. Background Design</w:t>
      </w:r>
    </w:p>
    <w:p w14:paraId="52AB0F3C" w14:textId="77777777" w:rsidR="006670E2" w:rsidRPr="006670E2" w:rsidRDefault="006670E2" w:rsidP="006670E2">
      <w:r w:rsidRPr="006670E2">
        <w:t>The Dashboard background should include:</w:t>
      </w:r>
    </w:p>
    <w:p w14:paraId="077443BF" w14:textId="77777777" w:rsidR="006670E2" w:rsidRPr="006670E2" w:rsidRDefault="006670E2" w:rsidP="006670E2">
      <w:pPr>
        <w:numPr>
          <w:ilvl w:val="0"/>
          <w:numId w:val="250"/>
        </w:numPr>
      </w:pPr>
      <w:r w:rsidRPr="006670E2">
        <w:t xml:space="preserve">Soft blue ambient gradient </w:t>
      </w:r>
    </w:p>
    <w:p w14:paraId="1257ACCA" w14:textId="77777777" w:rsidR="006670E2" w:rsidRPr="006670E2" w:rsidRDefault="006670E2" w:rsidP="006670E2">
      <w:pPr>
        <w:numPr>
          <w:ilvl w:val="0"/>
          <w:numId w:val="250"/>
        </w:numPr>
      </w:pPr>
      <w:r w:rsidRPr="006670E2">
        <w:t xml:space="preserve">Minimal abstract shapes </w:t>
      </w:r>
    </w:p>
    <w:p w14:paraId="488C6FEA" w14:textId="77777777" w:rsidR="006670E2" w:rsidRPr="006670E2" w:rsidRDefault="006670E2" w:rsidP="006670E2">
      <w:pPr>
        <w:numPr>
          <w:ilvl w:val="0"/>
          <w:numId w:val="250"/>
        </w:numPr>
      </w:pPr>
      <w:r w:rsidRPr="006670E2">
        <w:t xml:space="preserve">Light city skyline silhouette </w:t>
      </w:r>
    </w:p>
    <w:p w14:paraId="4EAE3621" w14:textId="77777777" w:rsidR="006670E2" w:rsidRPr="006670E2" w:rsidRDefault="006670E2" w:rsidP="006670E2">
      <w:pPr>
        <w:numPr>
          <w:ilvl w:val="0"/>
          <w:numId w:val="250"/>
        </w:numPr>
      </w:pPr>
      <w:r w:rsidRPr="006670E2">
        <w:t xml:space="preserve">Subtle radial glow behind the companion drone </w:t>
      </w:r>
    </w:p>
    <w:p w14:paraId="0C5F6CD4" w14:textId="77777777" w:rsidR="006670E2" w:rsidRPr="006670E2" w:rsidRDefault="006670E2" w:rsidP="006670E2">
      <w:r w:rsidRPr="006670E2">
        <w:t>The background should support the content without distracting from it.</w:t>
      </w:r>
    </w:p>
    <w:p w14:paraId="43DEB684" w14:textId="77777777" w:rsidR="006670E2" w:rsidRPr="006670E2" w:rsidRDefault="006670E2" w:rsidP="006670E2">
      <w:r w:rsidRPr="006670E2">
        <w:pict w14:anchorId="172D2C3A">
          <v:rect id="_x0000_i3435" style="width:0;height:1.5pt" o:hralign="center" o:hrstd="t" o:hr="t" fillcolor="#a0a0a0" stroked="f"/>
        </w:pict>
      </w:r>
    </w:p>
    <w:p w14:paraId="520CB3F4" w14:textId="77777777" w:rsidR="006670E2" w:rsidRPr="006670E2" w:rsidRDefault="006670E2" w:rsidP="006670E2">
      <w:pPr>
        <w:rPr>
          <w:b/>
          <w:bCs/>
        </w:rPr>
      </w:pPr>
      <w:r w:rsidRPr="006670E2">
        <w:rPr>
          <w:b/>
          <w:bCs/>
        </w:rPr>
        <w:t>79. Navigation Behavior</w:t>
      </w:r>
    </w:p>
    <w:p w14:paraId="4C6074DA" w14:textId="77777777" w:rsidR="006670E2" w:rsidRPr="006670E2" w:rsidRDefault="006670E2" w:rsidP="006670E2">
      <w:r w:rsidRPr="006670E2">
        <w:t>Clicking a module card or the corresponding sidebar item should navigate to the module page.</w:t>
      </w:r>
    </w:p>
    <w:p w14:paraId="2B6FA78A" w14:textId="77777777" w:rsidR="006670E2" w:rsidRPr="006670E2" w:rsidRDefault="006670E2" w:rsidP="006670E2">
      <w:r w:rsidRPr="006670E2">
        <w:t>Navigation should:</w:t>
      </w:r>
    </w:p>
    <w:p w14:paraId="757B1286" w14:textId="77777777" w:rsidR="006670E2" w:rsidRPr="006670E2" w:rsidRDefault="006670E2" w:rsidP="006670E2">
      <w:pPr>
        <w:numPr>
          <w:ilvl w:val="0"/>
          <w:numId w:val="251"/>
        </w:numPr>
      </w:pPr>
      <w:r w:rsidRPr="006670E2">
        <w:t xml:space="preserve">Preserve sidebar state. </w:t>
      </w:r>
    </w:p>
    <w:p w14:paraId="0D82A421" w14:textId="77777777" w:rsidR="006670E2" w:rsidRPr="006670E2" w:rsidRDefault="006670E2" w:rsidP="006670E2">
      <w:pPr>
        <w:numPr>
          <w:ilvl w:val="0"/>
          <w:numId w:val="251"/>
        </w:numPr>
      </w:pPr>
      <w:r w:rsidRPr="006670E2">
        <w:t xml:space="preserve">Highlight the active module. </w:t>
      </w:r>
    </w:p>
    <w:p w14:paraId="67DF4CCB" w14:textId="77777777" w:rsidR="006670E2" w:rsidRPr="006670E2" w:rsidRDefault="006670E2" w:rsidP="006670E2">
      <w:pPr>
        <w:numPr>
          <w:ilvl w:val="0"/>
          <w:numId w:val="251"/>
        </w:numPr>
      </w:pPr>
      <w:r w:rsidRPr="006670E2">
        <w:t xml:space="preserve">Update the page title. </w:t>
      </w:r>
    </w:p>
    <w:p w14:paraId="7C91FA88" w14:textId="77777777" w:rsidR="006670E2" w:rsidRPr="006670E2" w:rsidRDefault="006670E2" w:rsidP="006670E2">
      <w:pPr>
        <w:numPr>
          <w:ilvl w:val="0"/>
          <w:numId w:val="251"/>
        </w:numPr>
      </w:pPr>
      <w:r w:rsidRPr="006670E2">
        <w:t xml:space="preserve">Maintain the same header structure. </w:t>
      </w:r>
    </w:p>
    <w:p w14:paraId="07453E1A" w14:textId="77777777" w:rsidR="006670E2" w:rsidRPr="006670E2" w:rsidRDefault="006670E2" w:rsidP="006670E2">
      <w:r w:rsidRPr="006670E2">
        <w:t>No full-page reloads should occur.</w:t>
      </w:r>
    </w:p>
    <w:p w14:paraId="066C2751" w14:textId="77777777" w:rsidR="006670E2" w:rsidRPr="006670E2" w:rsidRDefault="006670E2" w:rsidP="006670E2">
      <w:r w:rsidRPr="006670E2">
        <w:pict w14:anchorId="3B0672C1">
          <v:rect id="_x0000_i3436" style="width:0;height:1.5pt" o:hralign="center" o:hrstd="t" o:hr="t" fillcolor="#a0a0a0" stroked="f"/>
        </w:pict>
      </w:r>
    </w:p>
    <w:p w14:paraId="7E2D06EB" w14:textId="77777777" w:rsidR="006670E2" w:rsidRPr="006670E2" w:rsidRDefault="006670E2" w:rsidP="006670E2">
      <w:pPr>
        <w:rPr>
          <w:b/>
          <w:bCs/>
        </w:rPr>
      </w:pPr>
      <w:r w:rsidRPr="006670E2">
        <w:rPr>
          <w:b/>
          <w:bCs/>
        </w:rPr>
        <w:t>80. Component Hierarchy</w:t>
      </w:r>
    </w:p>
    <w:p w14:paraId="206F63ED" w14:textId="77777777" w:rsidR="006670E2" w:rsidRPr="006670E2" w:rsidRDefault="006670E2" w:rsidP="006670E2">
      <w:r w:rsidRPr="006670E2">
        <w:t>DashboardPage</w:t>
      </w:r>
    </w:p>
    <w:p w14:paraId="6C594CFE" w14:textId="77777777" w:rsidR="006670E2" w:rsidRPr="006670E2" w:rsidRDefault="006670E2" w:rsidP="006670E2">
      <w:r w:rsidRPr="006670E2">
        <w:t>│</w:t>
      </w:r>
    </w:p>
    <w:p w14:paraId="38EB9A9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MainLayout</w:t>
      </w:r>
    </w:p>
    <w:p w14:paraId="419594E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Sidebar</w:t>
      </w:r>
    </w:p>
    <w:p w14:paraId="227E2EC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Header</w:t>
      </w:r>
    </w:p>
    <w:p w14:paraId="5DD60985" w14:textId="77777777" w:rsidR="006670E2" w:rsidRPr="006670E2" w:rsidRDefault="006670E2" w:rsidP="006670E2">
      <w:r w:rsidRPr="006670E2">
        <w:t>│   └── MainContent</w:t>
      </w:r>
    </w:p>
    <w:p w14:paraId="7738231B" w14:textId="77777777" w:rsidR="006670E2" w:rsidRPr="006670E2" w:rsidRDefault="006670E2" w:rsidP="006670E2">
      <w:r w:rsidRPr="006670E2">
        <w:t>│</w:t>
      </w:r>
    </w:p>
    <w:p w14:paraId="3FA7C35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WelcomeHero</w:t>
      </w:r>
    </w:p>
    <w:p w14:paraId="21FC9B52" w14:textId="77777777" w:rsidR="006670E2" w:rsidRPr="006670E2" w:rsidRDefault="006670E2" w:rsidP="006670E2">
      <w:r w:rsidRPr="006670E2">
        <w:t>│</w:t>
      </w:r>
    </w:p>
    <w:p w14:paraId="72DF68A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ModuleGrid</w:t>
      </w:r>
    </w:p>
    <w:p w14:paraId="7FBF0D5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ModuleCard (Fleet)</w:t>
      </w:r>
    </w:p>
    <w:p w14:paraId="5F7066E6"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ModuleCard (Route)</w:t>
      </w:r>
    </w:p>
    <w:p w14:paraId="762875B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ModuleCard (Delivery)</w:t>
      </w:r>
    </w:p>
    <w:p w14:paraId="093910D4" w14:textId="77777777" w:rsidR="006670E2" w:rsidRPr="006670E2" w:rsidRDefault="006670E2" w:rsidP="006670E2">
      <w:r w:rsidRPr="006670E2">
        <w:t>│   └── ModuleCard (Analytics)</w:t>
      </w:r>
    </w:p>
    <w:p w14:paraId="6D474797" w14:textId="77777777" w:rsidR="006670E2" w:rsidRPr="006670E2" w:rsidRDefault="006670E2" w:rsidP="006670E2">
      <w:r w:rsidRPr="006670E2">
        <w:t>│</w:t>
      </w:r>
    </w:p>
    <w:p w14:paraId="62925CFF" w14:textId="77777777" w:rsidR="006670E2" w:rsidRPr="006670E2" w:rsidRDefault="006670E2" w:rsidP="006670E2">
      <w:r w:rsidRPr="006670E2">
        <w:t>└── BackgroundIllustration</w:t>
      </w:r>
    </w:p>
    <w:p w14:paraId="24068744" w14:textId="77777777" w:rsidR="006670E2" w:rsidRPr="006670E2" w:rsidRDefault="006670E2" w:rsidP="006670E2">
      <w:r w:rsidRPr="006670E2">
        <w:t>Every component should be reusable and modular.</w:t>
      </w:r>
    </w:p>
    <w:p w14:paraId="2980135F" w14:textId="77777777" w:rsidR="006670E2" w:rsidRPr="006670E2" w:rsidRDefault="006670E2" w:rsidP="006670E2">
      <w:r w:rsidRPr="006670E2">
        <w:pict w14:anchorId="016D2D1C">
          <v:rect id="_x0000_i3437" style="width:0;height:1.5pt" o:hralign="center" o:hrstd="t" o:hr="t" fillcolor="#a0a0a0" stroked="f"/>
        </w:pict>
      </w:r>
    </w:p>
    <w:p w14:paraId="3173EAEB" w14:textId="77777777" w:rsidR="006670E2" w:rsidRPr="006670E2" w:rsidRDefault="006670E2" w:rsidP="006670E2">
      <w:pPr>
        <w:rPr>
          <w:b/>
          <w:bCs/>
        </w:rPr>
      </w:pPr>
      <w:r w:rsidRPr="006670E2">
        <w:rPr>
          <w:b/>
          <w:bCs/>
        </w:rPr>
        <w:t>81. Responsive Design</w:t>
      </w:r>
    </w:p>
    <w:p w14:paraId="4708172E" w14:textId="77777777" w:rsidR="006670E2" w:rsidRPr="006670E2" w:rsidRDefault="006670E2" w:rsidP="006670E2">
      <w:pPr>
        <w:rPr>
          <w:b/>
          <w:bCs/>
        </w:rPr>
      </w:pPr>
      <w:r w:rsidRPr="006670E2">
        <w:rPr>
          <w:b/>
          <w:bCs/>
        </w:rPr>
        <w:t>Desktop</w:t>
      </w:r>
    </w:p>
    <w:p w14:paraId="1C6E2970" w14:textId="77777777" w:rsidR="006670E2" w:rsidRPr="006670E2" w:rsidRDefault="006670E2" w:rsidP="006670E2">
      <w:pPr>
        <w:numPr>
          <w:ilvl w:val="0"/>
          <w:numId w:val="252"/>
        </w:numPr>
      </w:pPr>
      <w:r w:rsidRPr="006670E2">
        <w:t xml:space="preserve">Two-column module grid. </w:t>
      </w:r>
    </w:p>
    <w:p w14:paraId="49386C7A" w14:textId="77777777" w:rsidR="006670E2" w:rsidRPr="006670E2" w:rsidRDefault="006670E2" w:rsidP="006670E2">
      <w:pPr>
        <w:numPr>
          <w:ilvl w:val="0"/>
          <w:numId w:val="252"/>
        </w:numPr>
      </w:pPr>
      <w:r w:rsidRPr="006670E2">
        <w:t xml:space="preserve">Fixed sidebar. </w:t>
      </w:r>
    </w:p>
    <w:p w14:paraId="14A66668" w14:textId="77777777" w:rsidR="006670E2" w:rsidRPr="006670E2" w:rsidRDefault="006670E2" w:rsidP="006670E2">
      <w:pPr>
        <w:numPr>
          <w:ilvl w:val="0"/>
          <w:numId w:val="252"/>
        </w:numPr>
      </w:pPr>
      <w:r w:rsidRPr="006670E2">
        <w:t xml:space="preserve">Full header. </w:t>
      </w:r>
    </w:p>
    <w:p w14:paraId="4EB34E57" w14:textId="77777777" w:rsidR="006670E2" w:rsidRPr="006670E2" w:rsidRDefault="006670E2" w:rsidP="006670E2">
      <w:pPr>
        <w:rPr>
          <w:b/>
          <w:bCs/>
        </w:rPr>
      </w:pPr>
      <w:r w:rsidRPr="006670E2">
        <w:rPr>
          <w:b/>
          <w:bCs/>
        </w:rPr>
        <w:t>Laptop</w:t>
      </w:r>
    </w:p>
    <w:p w14:paraId="4FD1400A" w14:textId="77777777" w:rsidR="006670E2" w:rsidRPr="006670E2" w:rsidRDefault="006670E2" w:rsidP="006670E2">
      <w:pPr>
        <w:numPr>
          <w:ilvl w:val="0"/>
          <w:numId w:val="253"/>
        </w:numPr>
      </w:pPr>
      <w:r w:rsidRPr="006670E2">
        <w:t xml:space="preserve">Slightly reduced spacing. </w:t>
      </w:r>
    </w:p>
    <w:p w14:paraId="299290B5" w14:textId="77777777" w:rsidR="006670E2" w:rsidRPr="006670E2" w:rsidRDefault="006670E2" w:rsidP="006670E2">
      <w:pPr>
        <w:numPr>
          <w:ilvl w:val="0"/>
          <w:numId w:val="253"/>
        </w:numPr>
      </w:pPr>
      <w:r w:rsidRPr="006670E2">
        <w:t xml:space="preserve">Preserve two-column layout. </w:t>
      </w:r>
    </w:p>
    <w:p w14:paraId="76C637C2" w14:textId="77777777" w:rsidR="006670E2" w:rsidRPr="006670E2" w:rsidRDefault="006670E2" w:rsidP="006670E2">
      <w:pPr>
        <w:rPr>
          <w:b/>
          <w:bCs/>
        </w:rPr>
      </w:pPr>
      <w:r w:rsidRPr="006670E2">
        <w:rPr>
          <w:b/>
          <w:bCs/>
        </w:rPr>
        <w:t>Tablet</w:t>
      </w:r>
    </w:p>
    <w:p w14:paraId="2D55FCAC" w14:textId="77777777" w:rsidR="006670E2" w:rsidRPr="006670E2" w:rsidRDefault="006670E2" w:rsidP="006670E2">
      <w:pPr>
        <w:numPr>
          <w:ilvl w:val="0"/>
          <w:numId w:val="254"/>
        </w:numPr>
      </w:pPr>
      <w:r w:rsidRPr="006670E2">
        <w:t xml:space="preserve">Sidebar collapses into an expandable menu. </w:t>
      </w:r>
    </w:p>
    <w:p w14:paraId="56CB1B3D" w14:textId="77777777" w:rsidR="006670E2" w:rsidRPr="006670E2" w:rsidRDefault="006670E2" w:rsidP="006670E2">
      <w:pPr>
        <w:numPr>
          <w:ilvl w:val="0"/>
          <w:numId w:val="254"/>
        </w:numPr>
      </w:pPr>
      <w:r w:rsidRPr="006670E2">
        <w:t xml:space="preserve">Module cards remain portrait. </w:t>
      </w:r>
    </w:p>
    <w:p w14:paraId="48E0DB4F" w14:textId="77777777" w:rsidR="006670E2" w:rsidRPr="006670E2" w:rsidRDefault="006670E2" w:rsidP="006670E2">
      <w:pPr>
        <w:numPr>
          <w:ilvl w:val="0"/>
          <w:numId w:val="254"/>
        </w:numPr>
      </w:pPr>
      <w:r w:rsidRPr="006670E2">
        <w:t xml:space="preserve">Header widgets may compress. </w:t>
      </w:r>
    </w:p>
    <w:p w14:paraId="754A51F8" w14:textId="77777777" w:rsidR="006670E2" w:rsidRPr="006670E2" w:rsidRDefault="006670E2" w:rsidP="006670E2">
      <w:pPr>
        <w:rPr>
          <w:b/>
          <w:bCs/>
        </w:rPr>
      </w:pPr>
      <w:r w:rsidRPr="006670E2">
        <w:rPr>
          <w:b/>
          <w:bCs/>
        </w:rPr>
        <w:t>Mobile (Basic Support)</w:t>
      </w:r>
    </w:p>
    <w:p w14:paraId="3F3782FE" w14:textId="77777777" w:rsidR="006670E2" w:rsidRPr="006670E2" w:rsidRDefault="006670E2" w:rsidP="006670E2">
      <w:pPr>
        <w:numPr>
          <w:ilvl w:val="0"/>
          <w:numId w:val="255"/>
        </w:numPr>
      </w:pPr>
      <w:r w:rsidRPr="006670E2">
        <w:t xml:space="preserve">Sidebar becomes a drawer. </w:t>
      </w:r>
    </w:p>
    <w:p w14:paraId="4FA91354" w14:textId="77777777" w:rsidR="006670E2" w:rsidRPr="006670E2" w:rsidRDefault="006670E2" w:rsidP="006670E2">
      <w:pPr>
        <w:numPr>
          <w:ilvl w:val="0"/>
          <w:numId w:val="255"/>
        </w:numPr>
      </w:pPr>
      <w:r w:rsidRPr="006670E2">
        <w:t xml:space="preserve">Module cards become single-column. </w:t>
      </w:r>
    </w:p>
    <w:p w14:paraId="24575B2E" w14:textId="77777777" w:rsidR="006670E2" w:rsidRPr="006670E2" w:rsidRDefault="006670E2" w:rsidP="006670E2">
      <w:pPr>
        <w:numPr>
          <w:ilvl w:val="0"/>
          <w:numId w:val="255"/>
        </w:numPr>
      </w:pPr>
      <w:r w:rsidRPr="006670E2">
        <w:t xml:space="preserve">Header simplified. </w:t>
      </w:r>
    </w:p>
    <w:p w14:paraId="4651A922" w14:textId="77777777" w:rsidR="006670E2" w:rsidRPr="006670E2" w:rsidRDefault="006670E2" w:rsidP="006670E2">
      <w:r w:rsidRPr="006670E2">
        <w:pict w14:anchorId="54683A3A">
          <v:rect id="_x0000_i3438" style="width:0;height:1.5pt" o:hralign="center" o:hrstd="t" o:hr="t" fillcolor="#a0a0a0" stroked="f"/>
        </w:pict>
      </w:r>
    </w:p>
    <w:p w14:paraId="45D26ABF" w14:textId="77777777" w:rsidR="006670E2" w:rsidRPr="006670E2" w:rsidRDefault="006670E2" w:rsidP="006670E2">
      <w:pPr>
        <w:rPr>
          <w:b/>
          <w:bCs/>
        </w:rPr>
      </w:pPr>
      <w:r w:rsidRPr="006670E2">
        <w:rPr>
          <w:b/>
          <w:bCs/>
        </w:rPr>
        <w:t>82. Accessibility</w:t>
      </w:r>
    </w:p>
    <w:p w14:paraId="345602B8" w14:textId="77777777" w:rsidR="006670E2" w:rsidRPr="006670E2" w:rsidRDefault="006670E2" w:rsidP="006670E2">
      <w:r w:rsidRPr="006670E2">
        <w:t>The Dashboard must support:</w:t>
      </w:r>
    </w:p>
    <w:p w14:paraId="62B324CF" w14:textId="77777777" w:rsidR="006670E2" w:rsidRPr="006670E2" w:rsidRDefault="006670E2" w:rsidP="006670E2">
      <w:pPr>
        <w:numPr>
          <w:ilvl w:val="0"/>
          <w:numId w:val="256"/>
        </w:numPr>
      </w:pPr>
      <w:r w:rsidRPr="006670E2">
        <w:t xml:space="preserve">Keyboard navigation. </w:t>
      </w:r>
    </w:p>
    <w:p w14:paraId="0D97FC7C" w14:textId="77777777" w:rsidR="006670E2" w:rsidRPr="006670E2" w:rsidRDefault="006670E2" w:rsidP="006670E2">
      <w:pPr>
        <w:numPr>
          <w:ilvl w:val="0"/>
          <w:numId w:val="256"/>
        </w:numPr>
      </w:pPr>
      <w:r w:rsidRPr="006670E2">
        <w:t xml:space="preserve">Focus indicators. </w:t>
      </w:r>
    </w:p>
    <w:p w14:paraId="1ABDC803" w14:textId="77777777" w:rsidR="006670E2" w:rsidRPr="006670E2" w:rsidRDefault="006670E2" w:rsidP="006670E2">
      <w:pPr>
        <w:numPr>
          <w:ilvl w:val="0"/>
          <w:numId w:val="256"/>
        </w:numPr>
      </w:pPr>
      <w:r w:rsidRPr="006670E2">
        <w:t xml:space="preserve">Screen reader labels. </w:t>
      </w:r>
    </w:p>
    <w:p w14:paraId="7DAEDFF2" w14:textId="77777777" w:rsidR="006670E2" w:rsidRPr="006670E2" w:rsidRDefault="006670E2" w:rsidP="006670E2">
      <w:pPr>
        <w:numPr>
          <w:ilvl w:val="0"/>
          <w:numId w:val="256"/>
        </w:numPr>
      </w:pPr>
      <w:r w:rsidRPr="006670E2">
        <w:t xml:space="preserve">High color contrast. </w:t>
      </w:r>
    </w:p>
    <w:p w14:paraId="38D24458" w14:textId="77777777" w:rsidR="006670E2" w:rsidRPr="006670E2" w:rsidRDefault="006670E2" w:rsidP="006670E2">
      <w:pPr>
        <w:numPr>
          <w:ilvl w:val="0"/>
          <w:numId w:val="256"/>
        </w:numPr>
      </w:pPr>
      <w:r w:rsidRPr="006670E2">
        <w:t xml:space="preserve">Semantic landmarks. </w:t>
      </w:r>
    </w:p>
    <w:p w14:paraId="7594C081" w14:textId="77777777" w:rsidR="006670E2" w:rsidRPr="006670E2" w:rsidRDefault="006670E2" w:rsidP="006670E2">
      <w:pPr>
        <w:numPr>
          <w:ilvl w:val="0"/>
          <w:numId w:val="256"/>
        </w:numPr>
      </w:pPr>
      <w:r w:rsidRPr="006670E2">
        <w:lastRenderedPageBreak/>
        <w:t xml:space="preserve">Accessible card interactions. </w:t>
      </w:r>
    </w:p>
    <w:p w14:paraId="66A9FB37" w14:textId="77777777" w:rsidR="006670E2" w:rsidRPr="006670E2" w:rsidRDefault="006670E2" w:rsidP="006670E2">
      <w:r w:rsidRPr="006670E2">
        <w:pict w14:anchorId="3D8E9F9C">
          <v:rect id="_x0000_i3439" style="width:0;height:1.5pt" o:hralign="center" o:hrstd="t" o:hr="t" fillcolor="#a0a0a0" stroked="f"/>
        </w:pict>
      </w:r>
    </w:p>
    <w:p w14:paraId="22174B9E" w14:textId="77777777" w:rsidR="006670E2" w:rsidRPr="006670E2" w:rsidRDefault="006670E2" w:rsidP="006670E2">
      <w:pPr>
        <w:rPr>
          <w:b/>
          <w:bCs/>
        </w:rPr>
      </w:pPr>
      <w:r w:rsidRPr="006670E2">
        <w:rPr>
          <w:b/>
          <w:bCs/>
        </w:rPr>
        <w:t>83. State Management</w:t>
      </w:r>
    </w:p>
    <w:p w14:paraId="72BCAFAE" w14:textId="77777777" w:rsidR="006670E2" w:rsidRPr="006670E2" w:rsidRDefault="006670E2" w:rsidP="006670E2">
      <w:r w:rsidRPr="006670E2">
        <w:t>The Dashboard manages:</w:t>
      </w:r>
    </w:p>
    <w:p w14:paraId="4BACAAC2" w14:textId="77777777" w:rsidR="006670E2" w:rsidRPr="006670E2" w:rsidRDefault="006670E2" w:rsidP="006670E2">
      <w:pPr>
        <w:numPr>
          <w:ilvl w:val="0"/>
          <w:numId w:val="257"/>
        </w:numPr>
      </w:pPr>
      <w:r w:rsidRPr="006670E2">
        <w:t xml:space="preserve">Authenticated user information. </w:t>
      </w:r>
    </w:p>
    <w:p w14:paraId="3A1FBAC1" w14:textId="77777777" w:rsidR="006670E2" w:rsidRPr="006670E2" w:rsidRDefault="006670E2" w:rsidP="006670E2">
      <w:pPr>
        <w:numPr>
          <w:ilvl w:val="0"/>
          <w:numId w:val="257"/>
        </w:numPr>
      </w:pPr>
      <w:r w:rsidRPr="006670E2">
        <w:t xml:space="preserve">Active navigation state. </w:t>
      </w:r>
    </w:p>
    <w:p w14:paraId="6E4C55A1" w14:textId="77777777" w:rsidR="006670E2" w:rsidRPr="006670E2" w:rsidRDefault="006670E2" w:rsidP="006670E2">
      <w:pPr>
        <w:numPr>
          <w:ilvl w:val="0"/>
          <w:numId w:val="257"/>
        </w:numPr>
      </w:pPr>
      <w:r w:rsidRPr="006670E2">
        <w:t xml:space="preserve">Date and time updates. </w:t>
      </w:r>
    </w:p>
    <w:p w14:paraId="017DE153" w14:textId="77777777" w:rsidR="006670E2" w:rsidRPr="006670E2" w:rsidRDefault="006670E2" w:rsidP="006670E2">
      <w:pPr>
        <w:numPr>
          <w:ilvl w:val="0"/>
          <w:numId w:val="257"/>
        </w:numPr>
      </w:pPr>
      <w:r w:rsidRPr="006670E2">
        <w:t xml:space="preserve">Weather data (if implemented). </w:t>
      </w:r>
    </w:p>
    <w:p w14:paraId="5539ECEA" w14:textId="77777777" w:rsidR="006670E2" w:rsidRPr="006670E2" w:rsidRDefault="006670E2" w:rsidP="006670E2">
      <w:pPr>
        <w:numPr>
          <w:ilvl w:val="0"/>
          <w:numId w:val="257"/>
        </w:numPr>
      </w:pPr>
      <w:r w:rsidRPr="006670E2">
        <w:t xml:space="preserve">UI loading state. </w:t>
      </w:r>
    </w:p>
    <w:p w14:paraId="2A42BCF4" w14:textId="77777777" w:rsidR="006670E2" w:rsidRPr="006670E2" w:rsidRDefault="006670E2" w:rsidP="006670E2">
      <w:r w:rsidRPr="006670E2">
        <w:t>Business data belongs inside the respective modules.</w:t>
      </w:r>
    </w:p>
    <w:p w14:paraId="5D57A9D1" w14:textId="77777777" w:rsidR="006670E2" w:rsidRPr="006670E2" w:rsidRDefault="006670E2" w:rsidP="006670E2">
      <w:r w:rsidRPr="006670E2">
        <w:pict w14:anchorId="238DEF20">
          <v:rect id="_x0000_i3440" style="width:0;height:1.5pt" o:hralign="center" o:hrstd="t" o:hr="t" fillcolor="#a0a0a0" stroked="f"/>
        </w:pict>
      </w:r>
    </w:p>
    <w:p w14:paraId="071A9437" w14:textId="77777777" w:rsidR="006670E2" w:rsidRPr="006670E2" w:rsidRDefault="006670E2" w:rsidP="006670E2">
      <w:pPr>
        <w:rPr>
          <w:b/>
          <w:bCs/>
        </w:rPr>
      </w:pPr>
      <w:r w:rsidRPr="006670E2">
        <w:rPr>
          <w:b/>
          <w:bCs/>
        </w:rPr>
        <w:t>84. Acceptance Criteria</w:t>
      </w:r>
    </w:p>
    <w:p w14:paraId="21B4BAEE" w14:textId="77777777" w:rsidR="006670E2" w:rsidRPr="006670E2" w:rsidRDefault="006670E2" w:rsidP="006670E2">
      <w:r w:rsidRPr="006670E2">
        <w:t>The Dashboard is considered complete when:</w:t>
      </w:r>
    </w:p>
    <w:p w14:paraId="2D73F1BD" w14:textId="77777777" w:rsidR="006670E2" w:rsidRPr="006670E2" w:rsidRDefault="006670E2" w:rsidP="006670E2">
      <w:pPr>
        <w:numPr>
          <w:ilvl w:val="0"/>
          <w:numId w:val="258"/>
        </w:numPr>
      </w:pPr>
      <w:r w:rsidRPr="006670E2">
        <w:t xml:space="preserve">Sidebar matches the locked design. </w:t>
      </w:r>
    </w:p>
    <w:p w14:paraId="540D98C1" w14:textId="77777777" w:rsidR="006670E2" w:rsidRPr="006670E2" w:rsidRDefault="006670E2" w:rsidP="006670E2">
      <w:pPr>
        <w:numPr>
          <w:ilvl w:val="0"/>
          <w:numId w:val="258"/>
        </w:numPr>
      </w:pPr>
      <w:r w:rsidRPr="006670E2">
        <w:t xml:space="preserve">Header matches the locked design. </w:t>
      </w:r>
    </w:p>
    <w:p w14:paraId="28AA0DB0" w14:textId="77777777" w:rsidR="006670E2" w:rsidRPr="006670E2" w:rsidRDefault="006670E2" w:rsidP="006670E2">
      <w:pPr>
        <w:numPr>
          <w:ilvl w:val="0"/>
          <w:numId w:val="258"/>
        </w:numPr>
      </w:pPr>
      <w:r w:rsidRPr="006670E2">
        <w:t xml:space="preserve">Four portrait module cards are displayed. </w:t>
      </w:r>
    </w:p>
    <w:p w14:paraId="1EDBF028" w14:textId="77777777" w:rsidR="006670E2" w:rsidRPr="006670E2" w:rsidRDefault="006670E2" w:rsidP="006670E2">
      <w:pPr>
        <w:numPr>
          <w:ilvl w:val="0"/>
          <w:numId w:val="258"/>
        </w:numPr>
      </w:pPr>
      <w:r w:rsidRPr="006670E2">
        <w:t xml:space="preserve">Module cards navigate correctly. </w:t>
      </w:r>
    </w:p>
    <w:p w14:paraId="7698F27D" w14:textId="77777777" w:rsidR="006670E2" w:rsidRPr="006670E2" w:rsidRDefault="006670E2" w:rsidP="006670E2">
      <w:pPr>
        <w:numPr>
          <w:ilvl w:val="0"/>
          <w:numId w:val="258"/>
        </w:numPr>
      </w:pPr>
      <w:r w:rsidRPr="006670E2">
        <w:t xml:space="preserve">Responsive behavior is verified. </w:t>
      </w:r>
    </w:p>
    <w:p w14:paraId="649B9BF2" w14:textId="77777777" w:rsidR="006670E2" w:rsidRPr="006670E2" w:rsidRDefault="006670E2" w:rsidP="006670E2">
      <w:pPr>
        <w:numPr>
          <w:ilvl w:val="0"/>
          <w:numId w:val="258"/>
        </w:numPr>
      </w:pPr>
      <w:r w:rsidRPr="006670E2">
        <w:t xml:space="preserve">Scroll behavior is smooth. </w:t>
      </w:r>
    </w:p>
    <w:p w14:paraId="40BA7A8A" w14:textId="77777777" w:rsidR="006670E2" w:rsidRPr="006670E2" w:rsidRDefault="006670E2" w:rsidP="006670E2">
      <w:pPr>
        <w:numPr>
          <w:ilvl w:val="0"/>
          <w:numId w:val="258"/>
        </w:numPr>
      </w:pPr>
      <w:r w:rsidRPr="006670E2">
        <w:t xml:space="preserve">Visual identity aligns with the design system. </w:t>
      </w:r>
    </w:p>
    <w:p w14:paraId="4CFBE1FD" w14:textId="77777777" w:rsidR="006670E2" w:rsidRPr="006670E2" w:rsidRDefault="006670E2" w:rsidP="006670E2">
      <w:pPr>
        <w:numPr>
          <w:ilvl w:val="0"/>
          <w:numId w:val="258"/>
        </w:numPr>
      </w:pPr>
      <w:r w:rsidRPr="006670E2">
        <w:t xml:space="preserve">No layout inconsistencies exist. </w:t>
      </w:r>
    </w:p>
    <w:p w14:paraId="7619894A" w14:textId="77777777" w:rsidR="006670E2" w:rsidRPr="006670E2" w:rsidRDefault="006670E2" w:rsidP="006670E2">
      <w:r w:rsidRPr="006670E2">
        <w:pict w14:anchorId="171B7518">
          <v:rect id="_x0000_i3441" style="width:0;height:1.5pt" o:hralign="center" o:hrstd="t" o:hr="t" fillcolor="#a0a0a0" stroked="f"/>
        </w:pict>
      </w:r>
    </w:p>
    <w:p w14:paraId="4CB4C8AE" w14:textId="77777777" w:rsidR="006670E2" w:rsidRPr="006670E2" w:rsidRDefault="006670E2" w:rsidP="006670E2">
      <w:pPr>
        <w:rPr>
          <w:b/>
          <w:bCs/>
        </w:rPr>
      </w:pPr>
      <w:r w:rsidRPr="006670E2">
        <w:rPr>
          <w:b/>
          <w:bCs/>
        </w:rPr>
        <w:t>85. Locked Rules</w:t>
      </w:r>
    </w:p>
    <w:p w14:paraId="4E838B29" w14:textId="77777777" w:rsidR="006670E2" w:rsidRPr="006670E2" w:rsidRDefault="006670E2" w:rsidP="006670E2">
      <w:r w:rsidRPr="006670E2">
        <w:t xml:space="preserve">The following decisions are </w:t>
      </w:r>
      <w:r w:rsidRPr="006670E2">
        <w:rPr>
          <w:b/>
          <w:bCs/>
        </w:rPr>
        <w:t>non-negotiable</w:t>
      </w:r>
      <w:r w:rsidRPr="006670E2">
        <w:t>:</w:t>
      </w:r>
    </w:p>
    <w:p w14:paraId="277E7678" w14:textId="77777777" w:rsidR="006670E2" w:rsidRPr="006670E2" w:rsidRDefault="006670E2" w:rsidP="006670E2">
      <w:pPr>
        <w:numPr>
          <w:ilvl w:val="0"/>
          <w:numId w:val="259"/>
        </w:numPr>
      </w:pPr>
      <w:r w:rsidRPr="006670E2">
        <w:t xml:space="preserve">Sidebar design remains identical across all modules. </w:t>
      </w:r>
    </w:p>
    <w:p w14:paraId="39939384" w14:textId="77777777" w:rsidR="006670E2" w:rsidRPr="006670E2" w:rsidRDefault="006670E2" w:rsidP="006670E2">
      <w:pPr>
        <w:numPr>
          <w:ilvl w:val="0"/>
          <w:numId w:val="259"/>
        </w:numPr>
      </w:pPr>
      <w:r w:rsidRPr="006670E2">
        <w:t xml:space="preserve">Header structure remains identical across all modules. </w:t>
      </w:r>
    </w:p>
    <w:p w14:paraId="6D8EF216" w14:textId="77777777" w:rsidR="006670E2" w:rsidRPr="006670E2" w:rsidRDefault="006670E2" w:rsidP="006670E2">
      <w:pPr>
        <w:numPr>
          <w:ilvl w:val="0"/>
          <w:numId w:val="259"/>
        </w:numPr>
      </w:pPr>
      <w:r w:rsidRPr="006670E2">
        <w:t xml:space="preserve">Four large portrait module cards. </w:t>
      </w:r>
    </w:p>
    <w:p w14:paraId="1FEA2C9B" w14:textId="77777777" w:rsidR="006670E2" w:rsidRPr="006670E2" w:rsidRDefault="006670E2" w:rsidP="006670E2">
      <w:pPr>
        <w:numPr>
          <w:ilvl w:val="0"/>
          <w:numId w:val="259"/>
        </w:numPr>
      </w:pPr>
      <w:r w:rsidRPr="006670E2">
        <w:t xml:space="preserve">Only module icon and title displayed. </w:t>
      </w:r>
    </w:p>
    <w:p w14:paraId="75BDFE76" w14:textId="77777777" w:rsidR="006670E2" w:rsidRPr="006670E2" w:rsidRDefault="006670E2" w:rsidP="006670E2">
      <w:pPr>
        <w:numPr>
          <w:ilvl w:val="0"/>
          <w:numId w:val="259"/>
        </w:numPr>
      </w:pPr>
      <w:r w:rsidRPr="006670E2">
        <w:t xml:space="preserve">Dashboard serves as navigation hub, not an analytics page. </w:t>
      </w:r>
    </w:p>
    <w:p w14:paraId="14D7F200" w14:textId="77777777" w:rsidR="006670E2" w:rsidRPr="006670E2" w:rsidRDefault="006670E2" w:rsidP="006670E2">
      <w:pPr>
        <w:numPr>
          <w:ilvl w:val="0"/>
          <w:numId w:val="259"/>
        </w:numPr>
      </w:pPr>
      <w:r w:rsidRPr="006670E2">
        <w:t xml:space="preserve">Soft blue theme. </w:t>
      </w:r>
    </w:p>
    <w:p w14:paraId="3B6BAAAA" w14:textId="77777777" w:rsidR="006670E2" w:rsidRPr="006670E2" w:rsidRDefault="006670E2" w:rsidP="006670E2">
      <w:pPr>
        <w:numPr>
          <w:ilvl w:val="0"/>
          <w:numId w:val="259"/>
        </w:numPr>
      </w:pPr>
      <w:r w:rsidRPr="006670E2">
        <w:t xml:space="preserve">Fixed sidebar and header. </w:t>
      </w:r>
    </w:p>
    <w:p w14:paraId="2C7F0C3B" w14:textId="77777777" w:rsidR="006670E2" w:rsidRPr="006670E2" w:rsidRDefault="006670E2" w:rsidP="006670E2">
      <w:pPr>
        <w:numPr>
          <w:ilvl w:val="0"/>
          <w:numId w:val="259"/>
        </w:numPr>
      </w:pPr>
      <w:r w:rsidRPr="006670E2">
        <w:lastRenderedPageBreak/>
        <w:t xml:space="preserve">Scrollable content area. </w:t>
      </w:r>
    </w:p>
    <w:p w14:paraId="2105106C" w14:textId="77777777" w:rsidR="006670E2" w:rsidRPr="006670E2" w:rsidRDefault="006670E2" w:rsidP="006670E2">
      <w:pPr>
        <w:numPr>
          <w:ilvl w:val="0"/>
          <w:numId w:val="259"/>
        </w:numPr>
      </w:pPr>
      <w:r w:rsidRPr="006670E2">
        <w:t xml:space="preserve">Module accent colors only on icons and highlights. </w:t>
      </w:r>
    </w:p>
    <w:p w14:paraId="5A53C2AB" w14:textId="77777777" w:rsidR="006670E2" w:rsidRPr="006670E2" w:rsidRDefault="006670E2" w:rsidP="006670E2">
      <w:r w:rsidRPr="006670E2">
        <w:t>Any future enhancements must preserve this foundational layout.</w:t>
      </w:r>
    </w:p>
    <w:p w14:paraId="5A60063E" w14:textId="77777777" w:rsidR="006670E2" w:rsidRPr="006670E2" w:rsidRDefault="006670E2" w:rsidP="006670E2">
      <w:r w:rsidRPr="006670E2">
        <w:pict w14:anchorId="1367E4BA">
          <v:rect id="_x0000_i3442" style="width:0;height:1.5pt" o:hralign="center" o:hrstd="t" o:hr="t" fillcolor="#a0a0a0" stroked="f"/>
        </w:pict>
      </w:r>
    </w:p>
    <w:p w14:paraId="30DC567C" w14:textId="77777777" w:rsidR="006670E2" w:rsidRPr="006670E2" w:rsidRDefault="006670E2" w:rsidP="006670E2">
      <w:pPr>
        <w:rPr>
          <w:b/>
          <w:bCs/>
        </w:rPr>
      </w:pPr>
      <w:r w:rsidRPr="006670E2">
        <w:rPr>
          <w:b/>
          <w:bCs/>
        </w:rPr>
        <w:t>86. Dashboard Future Enhancement Hooks (Version 2.0)</w:t>
      </w:r>
    </w:p>
    <w:p w14:paraId="0FEEA459" w14:textId="77777777" w:rsidR="006670E2" w:rsidRPr="006670E2" w:rsidRDefault="006670E2" w:rsidP="006670E2">
      <w:r w:rsidRPr="006670E2">
        <w:t>The architecture should reserve space for:</w:t>
      </w:r>
    </w:p>
    <w:p w14:paraId="5123A0E1" w14:textId="77777777" w:rsidR="006670E2" w:rsidRPr="006670E2" w:rsidRDefault="006670E2" w:rsidP="006670E2">
      <w:pPr>
        <w:numPr>
          <w:ilvl w:val="0"/>
          <w:numId w:val="260"/>
        </w:numPr>
      </w:pPr>
      <w:r w:rsidRPr="006670E2">
        <w:t xml:space="preserve">Drone transition animation from Login. </w:t>
      </w:r>
    </w:p>
    <w:p w14:paraId="5EDFBA91" w14:textId="77777777" w:rsidR="006670E2" w:rsidRPr="006670E2" w:rsidRDefault="006670E2" w:rsidP="006670E2">
      <w:pPr>
        <w:numPr>
          <w:ilvl w:val="0"/>
          <w:numId w:val="260"/>
        </w:numPr>
      </w:pPr>
      <w:r w:rsidRPr="006670E2">
        <w:t xml:space="preserve">Animated module card entrances. </w:t>
      </w:r>
    </w:p>
    <w:p w14:paraId="48053CEB" w14:textId="77777777" w:rsidR="006670E2" w:rsidRPr="006670E2" w:rsidRDefault="006670E2" w:rsidP="006670E2">
      <w:pPr>
        <w:numPr>
          <w:ilvl w:val="0"/>
          <w:numId w:val="260"/>
        </w:numPr>
      </w:pPr>
      <w:r w:rsidRPr="006670E2">
        <w:t xml:space="preserve">GSAP page transitions. </w:t>
      </w:r>
    </w:p>
    <w:p w14:paraId="0BFEE0F6" w14:textId="77777777" w:rsidR="006670E2" w:rsidRPr="006670E2" w:rsidRDefault="006670E2" w:rsidP="006670E2">
      <w:pPr>
        <w:numPr>
          <w:ilvl w:val="0"/>
          <w:numId w:val="260"/>
        </w:numPr>
      </w:pPr>
      <w:r w:rsidRPr="006670E2">
        <w:t xml:space="preserve">Live notification center. </w:t>
      </w:r>
    </w:p>
    <w:p w14:paraId="4C08EBD3" w14:textId="77777777" w:rsidR="006670E2" w:rsidRPr="006670E2" w:rsidRDefault="006670E2" w:rsidP="006670E2">
      <w:pPr>
        <w:numPr>
          <w:ilvl w:val="0"/>
          <w:numId w:val="260"/>
        </w:numPr>
      </w:pPr>
      <w:r w:rsidRPr="006670E2">
        <w:t xml:space="preserve">Real-time drone status. </w:t>
      </w:r>
    </w:p>
    <w:p w14:paraId="0D4BC8CF" w14:textId="77777777" w:rsidR="006670E2" w:rsidRPr="006670E2" w:rsidRDefault="006670E2" w:rsidP="006670E2">
      <w:pPr>
        <w:numPr>
          <w:ilvl w:val="0"/>
          <w:numId w:val="260"/>
        </w:numPr>
      </w:pPr>
      <w:r w:rsidRPr="006670E2">
        <w:t xml:space="preserve">Interactive dashboard widgets. </w:t>
      </w:r>
    </w:p>
    <w:p w14:paraId="2F6367CB" w14:textId="77777777" w:rsidR="006670E2" w:rsidRPr="006670E2" w:rsidRDefault="006670E2" w:rsidP="006670E2">
      <w:r w:rsidRPr="006670E2">
        <w:t>These features are intentionally excluded from Version 1.0 but should be easy to integrate later.</w:t>
      </w:r>
    </w:p>
    <w:p w14:paraId="1391B23D" w14:textId="77777777" w:rsidR="006670E2" w:rsidRPr="006670E2" w:rsidRDefault="006670E2" w:rsidP="006670E2">
      <w:r w:rsidRPr="006670E2">
        <w:pict w14:anchorId="13BE603B">
          <v:rect id="_x0000_i3443" style="width:0;height:1.5pt" o:hralign="center" o:hrstd="t" o:hr="t" fillcolor="#a0a0a0" stroked="f"/>
        </w:pict>
      </w:r>
    </w:p>
    <w:p w14:paraId="576F7951" w14:textId="77777777" w:rsidR="006670E2" w:rsidRPr="006670E2" w:rsidRDefault="006670E2" w:rsidP="006670E2">
      <w:pPr>
        <w:rPr>
          <w:b/>
          <w:bCs/>
        </w:rPr>
      </w:pPr>
      <w:r w:rsidRPr="006670E2">
        <w:rPr>
          <w:b/>
          <w:bCs/>
        </w:rPr>
        <w:t>End of Volume 2 – Section 4</w:t>
      </w:r>
    </w:p>
    <w:p w14:paraId="6A8E0A3D" w14:textId="77777777" w:rsidR="006670E2" w:rsidRPr="006670E2" w:rsidRDefault="006670E2" w:rsidP="006670E2">
      <w:r w:rsidRPr="006670E2">
        <w:rPr>
          <w:b/>
          <w:bCs/>
        </w:rPr>
        <w:t>Estimated formatted length:</w:t>
      </w:r>
      <w:r w:rsidRPr="006670E2">
        <w:t xml:space="preserve"> </w:t>
      </w:r>
      <w:r w:rsidRPr="006670E2">
        <w:rPr>
          <w:b/>
          <w:bCs/>
        </w:rPr>
        <w:t>18–20 pages</w:t>
      </w:r>
    </w:p>
    <w:p w14:paraId="74E6F233" w14:textId="77777777" w:rsidR="006670E2" w:rsidRPr="006670E2" w:rsidRDefault="006670E2" w:rsidP="006670E2">
      <w:pPr>
        <w:rPr>
          <w:b/>
          <w:bCs/>
        </w:rPr>
      </w:pPr>
      <w:r w:rsidRPr="006670E2">
        <w:rPr>
          <w:b/>
          <w:bCs/>
        </w:rPr>
        <w:t>DRONE DELIVERY NAVIGATION SYSTEM</w:t>
      </w:r>
    </w:p>
    <w:p w14:paraId="5AE68BA8" w14:textId="77777777" w:rsidR="006670E2" w:rsidRPr="006670E2" w:rsidRDefault="006670E2" w:rsidP="006670E2">
      <w:pPr>
        <w:rPr>
          <w:b/>
          <w:bCs/>
        </w:rPr>
      </w:pPr>
      <w:r w:rsidRPr="006670E2">
        <w:rPr>
          <w:b/>
          <w:bCs/>
        </w:rPr>
        <w:t>VOLUME 2 – UI/UX &amp; FRONTEND SPECIFICATION</w:t>
      </w:r>
    </w:p>
    <w:p w14:paraId="5988930E" w14:textId="77777777" w:rsidR="006670E2" w:rsidRPr="006670E2" w:rsidRDefault="006670E2" w:rsidP="006670E2">
      <w:pPr>
        <w:rPr>
          <w:b/>
          <w:bCs/>
        </w:rPr>
      </w:pPr>
      <w:r w:rsidRPr="006670E2">
        <w:rPr>
          <w:b/>
          <w:bCs/>
        </w:rPr>
        <w:t>SECTION 5</w:t>
      </w:r>
    </w:p>
    <w:p w14:paraId="677E76EC" w14:textId="77777777" w:rsidR="006670E2" w:rsidRPr="006670E2" w:rsidRDefault="006670E2" w:rsidP="006670E2">
      <w:pPr>
        <w:rPr>
          <w:b/>
          <w:bCs/>
        </w:rPr>
      </w:pPr>
      <w:r w:rsidRPr="006670E2">
        <w:rPr>
          <w:b/>
          <w:bCs/>
        </w:rPr>
        <w:t>Frontend Component Architecture</w:t>
      </w:r>
    </w:p>
    <w:p w14:paraId="79A518B8" w14:textId="77777777" w:rsidR="006670E2" w:rsidRPr="006670E2" w:rsidRDefault="006670E2" w:rsidP="006670E2">
      <w:r w:rsidRPr="006670E2">
        <w:pict w14:anchorId="5722AF7D">
          <v:rect id="_x0000_i3627" style="width:0;height:1.5pt" o:hralign="center" o:hrstd="t" o:hr="t" fillcolor="#a0a0a0" stroked="f"/>
        </w:pict>
      </w:r>
    </w:p>
    <w:p w14:paraId="4DB234A4" w14:textId="77777777" w:rsidR="006670E2" w:rsidRPr="006670E2" w:rsidRDefault="006670E2" w:rsidP="006670E2">
      <w:pPr>
        <w:rPr>
          <w:b/>
          <w:bCs/>
        </w:rPr>
      </w:pPr>
      <w:r w:rsidRPr="006670E2">
        <w:rPr>
          <w:b/>
          <w:bCs/>
        </w:rPr>
        <w:t>87. Purpose of this Section</w:t>
      </w:r>
    </w:p>
    <w:p w14:paraId="489A63B3" w14:textId="77777777" w:rsidR="006670E2" w:rsidRPr="006670E2" w:rsidRDefault="006670E2" w:rsidP="006670E2">
      <w:r w:rsidRPr="006670E2">
        <w:t xml:space="preserve">The purpose of this section is to define a </w:t>
      </w:r>
      <w:r w:rsidRPr="006670E2">
        <w:rPr>
          <w:b/>
          <w:bCs/>
        </w:rPr>
        <w:t>scalable, reusable, and maintainable React component architecture</w:t>
      </w:r>
      <w:r w:rsidRPr="006670E2">
        <w:t>.</w:t>
      </w:r>
    </w:p>
    <w:p w14:paraId="65EFA7FC" w14:textId="77777777" w:rsidR="006670E2" w:rsidRPr="006670E2" w:rsidRDefault="006670E2" w:rsidP="006670E2">
      <w:r w:rsidRPr="006670E2">
        <w:t>Every page within the Drone Delivery Navigation System should be assembled using modular components instead of large monolithic files.</w:t>
      </w:r>
    </w:p>
    <w:p w14:paraId="360C6635" w14:textId="77777777" w:rsidR="006670E2" w:rsidRPr="006670E2" w:rsidRDefault="006670E2" w:rsidP="006670E2">
      <w:r w:rsidRPr="006670E2">
        <w:t>This architecture ensures:</w:t>
      </w:r>
    </w:p>
    <w:p w14:paraId="14B9DC2B" w14:textId="77777777" w:rsidR="006670E2" w:rsidRPr="006670E2" w:rsidRDefault="006670E2" w:rsidP="006670E2">
      <w:pPr>
        <w:numPr>
          <w:ilvl w:val="0"/>
          <w:numId w:val="261"/>
        </w:numPr>
      </w:pPr>
      <w:r w:rsidRPr="006670E2">
        <w:t xml:space="preserve">Code reusability </w:t>
      </w:r>
    </w:p>
    <w:p w14:paraId="39401A17" w14:textId="77777777" w:rsidR="006670E2" w:rsidRPr="006670E2" w:rsidRDefault="006670E2" w:rsidP="006670E2">
      <w:pPr>
        <w:numPr>
          <w:ilvl w:val="0"/>
          <w:numId w:val="261"/>
        </w:numPr>
      </w:pPr>
      <w:r w:rsidRPr="006670E2">
        <w:t xml:space="preserve">Consistent UI </w:t>
      </w:r>
    </w:p>
    <w:p w14:paraId="6B35AE3C" w14:textId="77777777" w:rsidR="006670E2" w:rsidRPr="006670E2" w:rsidRDefault="006670E2" w:rsidP="006670E2">
      <w:pPr>
        <w:numPr>
          <w:ilvl w:val="0"/>
          <w:numId w:val="261"/>
        </w:numPr>
      </w:pPr>
      <w:r w:rsidRPr="006670E2">
        <w:t xml:space="preserve">Easier maintenance </w:t>
      </w:r>
    </w:p>
    <w:p w14:paraId="056A1163" w14:textId="77777777" w:rsidR="006670E2" w:rsidRPr="006670E2" w:rsidRDefault="006670E2" w:rsidP="006670E2">
      <w:pPr>
        <w:numPr>
          <w:ilvl w:val="0"/>
          <w:numId w:val="261"/>
        </w:numPr>
      </w:pPr>
      <w:r w:rsidRPr="006670E2">
        <w:t xml:space="preserve">Better scalability </w:t>
      </w:r>
    </w:p>
    <w:p w14:paraId="5129B17F" w14:textId="77777777" w:rsidR="006670E2" w:rsidRPr="006670E2" w:rsidRDefault="006670E2" w:rsidP="006670E2">
      <w:pPr>
        <w:numPr>
          <w:ilvl w:val="0"/>
          <w:numId w:val="261"/>
        </w:numPr>
      </w:pPr>
      <w:r w:rsidRPr="006670E2">
        <w:t xml:space="preserve">Faster development </w:t>
      </w:r>
    </w:p>
    <w:p w14:paraId="478B2742" w14:textId="77777777" w:rsidR="006670E2" w:rsidRPr="006670E2" w:rsidRDefault="006670E2" w:rsidP="006670E2">
      <w:pPr>
        <w:numPr>
          <w:ilvl w:val="0"/>
          <w:numId w:val="261"/>
        </w:numPr>
      </w:pPr>
      <w:r w:rsidRPr="006670E2">
        <w:lastRenderedPageBreak/>
        <w:t xml:space="preserve">Cleaner project organization </w:t>
      </w:r>
    </w:p>
    <w:p w14:paraId="406DEBD0" w14:textId="77777777" w:rsidR="006670E2" w:rsidRPr="006670E2" w:rsidRDefault="006670E2" w:rsidP="006670E2">
      <w:r w:rsidRPr="006670E2">
        <w:pict w14:anchorId="68B32D7E">
          <v:rect id="_x0000_i3628" style="width:0;height:1.5pt" o:hralign="center" o:hrstd="t" o:hr="t" fillcolor="#a0a0a0" stroked="f"/>
        </w:pict>
      </w:r>
    </w:p>
    <w:p w14:paraId="53FC666C" w14:textId="77777777" w:rsidR="006670E2" w:rsidRPr="006670E2" w:rsidRDefault="006670E2" w:rsidP="006670E2">
      <w:pPr>
        <w:rPr>
          <w:b/>
          <w:bCs/>
        </w:rPr>
      </w:pPr>
      <w:r w:rsidRPr="006670E2">
        <w:rPr>
          <w:b/>
          <w:bCs/>
        </w:rPr>
        <w:t>88. Frontend Architecture Philosophy</w:t>
      </w:r>
    </w:p>
    <w:p w14:paraId="14F2319A" w14:textId="77777777" w:rsidR="006670E2" w:rsidRPr="006670E2" w:rsidRDefault="006670E2" w:rsidP="006670E2">
      <w:r w:rsidRPr="006670E2">
        <w:t xml:space="preserve">The frontend follows </w:t>
      </w:r>
      <w:r w:rsidRPr="006670E2">
        <w:rPr>
          <w:b/>
          <w:bCs/>
        </w:rPr>
        <w:t>Atomic + Feature-Based Architecture</w:t>
      </w:r>
      <w:r w:rsidRPr="006670E2">
        <w:t>.</w:t>
      </w:r>
    </w:p>
    <w:p w14:paraId="2A6597CB" w14:textId="77777777" w:rsidR="006670E2" w:rsidRPr="006670E2" w:rsidRDefault="006670E2" w:rsidP="006670E2">
      <w:r w:rsidRPr="006670E2">
        <w:t>Rather than placing all components in a single folder, components are grouped according to their purpose.</w:t>
      </w:r>
    </w:p>
    <w:p w14:paraId="167D1F17" w14:textId="77777777" w:rsidR="006670E2" w:rsidRPr="006670E2" w:rsidRDefault="006670E2" w:rsidP="006670E2">
      <w:r w:rsidRPr="006670E2">
        <w:t>Every component should belong to one of three categories:</w:t>
      </w:r>
    </w:p>
    <w:p w14:paraId="591E6EC0" w14:textId="77777777" w:rsidR="006670E2" w:rsidRPr="006670E2" w:rsidRDefault="006670E2" w:rsidP="006670E2">
      <w:pPr>
        <w:rPr>
          <w:b/>
          <w:bCs/>
        </w:rPr>
      </w:pPr>
      <w:r w:rsidRPr="006670E2">
        <w:rPr>
          <w:b/>
          <w:bCs/>
        </w:rPr>
        <w:t>1. Global Components</w:t>
      </w:r>
    </w:p>
    <w:p w14:paraId="7F8B9AD5" w14:textId="77777777" w:rsidR="006670E2" w:rsidRPr="006670E2" w:rsidRDefault="006670E2" w:rsidP="006670E2">
      <w:r w:rsidRPr="006670E2">
        <w:t>Reusable across the entire application.</w:t>
      </w:r>
    </w:p>
    <w:p w14:paraId="29BFCA7A" w14:textId="77777777" w:rsidR="006670E2" w:rsidRPr="006670E2" w:rsidRDefault="006670E2" w:rsidP="006670E2">
      <w:r w:rsidRPr="006670E2">
        <w:t>Examples:</w:t>
      </w:r>
    </w:p>
    <w:p w14:paraId="3DC76FC8" w14:textId="77777777" w:rsidR="006670E2" w:rsidRPr="006670E2" w:rsidRDefault="006670E2" w:rsidP="006670E2">
      <w:pPr>
        <w:numPr>
          <w:ilvl w:val="0"/>
          <w:numId w:val="262"/>
        </w:numPr>
      </w:pPr>
      <w:r w:rsidRPr="006670E2">
        <w:t xml:space="preserve">Button </w:t>
      </w:r>
    </w:p>
    <w:p w14:paraId="27180DBF" w14:textId="77777777" w:rsidR="006670E2" w:rsidRPr="006670E2" w:rsidRDefault="006670E2" w:rsidP="006670E2">
      <w:pPr>
        <w:numPr>
          <w:ilvl w:val="0"/>
          <w:numId w:val="262"/>
        </w:numPr>
      </w:pPr>
      <w:r w:rsidRPr="006670E2">
        <w:t xml:space="preserve">Card </w:t>
      </w:r>
    </w:p>
    <w:p w14:paraId="60D413CE" w14:textId="77777777" w:rsidR="006670E2" w:rsidRPr="006670E2" w:rsidRDefault="006670E2" w:rsidP="006670E2">
      <w:pPr>
        <w:numPr>
          <w:ilvl w:val="0"/>
          <w:numId w:val="262"/>
        </w:numPr>
      </w:pPr>
      <w:r w:rsidRPr="006670E2">
        <w:t xml:space="preserve">Input </w:t>
      </w:r>
    </w:p>
    <w:p w14:paraId="4308A140" w14:textId="77777777" w:rsidR="006670E2" w:rsidRPr="006670E2" w:rsidRDefault="006670E2" w:rsidP="006670E2">
      <w:pPr>
        <w:numPr>
          <w:ilvl w:val="0"/>
          <w:numId w:val="262"/>
        </w:numPr>
      </w:pPr>
      <w:r w:rsidRPr="006670E2">
        <w:t xml:space="preserve">Badge </w:t>
      </w:r>
    </w:p>
    <w:p w14:paraId="3D1EDECE" w14:textId="77777777" w:rsidR="006670E2" w:rsidRPr="006670E2" w:rsidRDefault="006670E2" w:rsidP="006670E2">
      <w:pPr>
        <w:numPr>
          <w:ilvl w:val="0"/>
          <w:numId w:val="262"/>
        </w:numPr>
      </w:pPr>
      <w:r w:rsidRPr="006670E2">
        <w:t xml:space="preserve">Modal </w:t>
      </w:r>
    </w:p>
    <w:p w14:paraId="64565468" w14:textId="77777777" w:rsidR="006670E2" w:rsidRPr="006670E2" w:rsidRDefault="006670E2" w:rsidP="006670E2">
      <w:pPr>
        <w:numPr>
          <w:ilvl w:val="0"/>
          <w:numId w:val="262"/>
        </w:numPr>
      </w:pPr>
      <w:r w:rsidRPr="006670E2">
        <w:t xml:space="preserve">Loader </w:t>
      </w:r>
    </w:p>
    <w:p w14:paraId="5EF1163C" w14:textId="77777777" w:rsidR="006670E2" w:rsidRPr="006670E2" w:rsidRDefault="006670E2" w:rsidP="006670E2">
      <w:r w:rsidRPr="006670E2">
        <w:pict w14:anchorId="3CE527DF">
          <v:rect id="_x0000_i3629" style="width:0;height:1.5pt" o:hralign="center" o:hrstd="t" o:hr="t" fillcolor="#a0a0a0" stroked="f"/>
        </w:pict>
      </w:r>
    </w:p>
    <w:p w14:paraId="61EEF0AF" w14:textId="77777777" w:rsidR="006670E2" w:rsidRPr="006670E2" w:rsidRDefault="006670E2" w:rsidP="006670E2">
      <w:pPr>
        <w:rPr>
          <w:b/>
          <w:bCs/>
        </w:rPr>
      </w:pPr>
      <w:r w:rsidRPr="006670E2">
        <w:rPr>
          <w:b/>
          <w:bCs/>
        </w:rPr>
        <w:t>2. Layout Components</w:t>
      </w:r>
    </w:p>
    <w:p w14:paraId="26945134" w14:textId="77777777" w:rsidR="006670E2" w:rsidRPr="006670E2" w:rsidRDefault="006670E2" w:rsidP="006670E2">
      <w:r w:rsidRPr="006670E2">
        <w:t>Responsible for page structure.</w:t>
      </w:r>
    </w:p>
    <w:p w14:paraId="22FBF363" w14:textId="77777777" w:rsidR="006670E2" w:rsidRPr="006670E2" w:rsidRDefault="006670E2" w:rsidP="006670E2">
      <w:r w:rsidRPr="006670E2">
        <w:t>Examples:</w:t>
      </w:r>
    </w:p>
    <w:p w14:paraId="36B4D8FC" w14:textId="77777777" w:rsidR="006670E2" w:rsidRPr="006670E2" w:rsidRDefault="006670E2" w:rsidP="006670E2">
      <w:pPr>
        <w:numPr>
          <w:ilvl w:val="0"/>
          <w:numId w:val="263"/>
        </w:numPr>
      </w:pPr>
      <w:r w:rsidRPr="006670E2">
        <w:t xml:space="preserve">Sidebar </w:t>
      </w:r>
    </w:p>
    <w:p w14:paraId="52F501FB" w14:textId="77777777" w:rsidR="006670E2" w:rsidRPr="006670E2" w:rsidRDefault="006670E2" w:rsidP="006670E2">
      <w:pPr>
        <w:numPr>
          <w:ilvl w:val="0"/>
          <w:numId w:val="263"/>
        </w:numPr>
      </w:pPr>
      <w:r w:rsidRPr="006670E2">
        <w:t xml:space="preserve">Header </w:t>
      </w:r>
    </w:p>
    <w:p w14:paraId="1C59CA22" w14:textId="77777777" w:rsidR="006670E2" w:rsidRPr="006670E2" w:rsidRDefault="006670E2" w:rsidP="006670E2">
      <w:pPr>
        <w:numPr>
          <w:ilvl w:val="0"/>
          <w:numId w:val="263"/>
        </w:numPr>
      </w:pPr>
      <w:r w:rsidRPr="006670E2">
        <w:t xml:space="preserve">MainLayout </w:t>
      </w:r>
    </w:p>
    <w:p w14:paraId="3BAC4CEC" w14:textId="77777777" w:rsidR="006670E2" w:rsidRPr="006670E2" w:rsidRDefault="006670E2" w:rsidP="006670E2">
      <w:pPr>
        <w:numPr>
          <w:ilvl w:val="0"/>
          <w:numId w:val="263"/>
        </w:numPr>
      </w:pPr>
      <w:r w:rsidRPr="006670E2">
        <w:t xml:space="preserve">AuthLayout </w:t>
      </w:r>
    </w:p>
    <w:p w14:paraId="5C0FDA04" w14:textId="77777777" w:rsidR="006670E2" w:rsidRPr="006670E2" w:rsidRDefault="006670E2" w:rsidP="006670E2">
      <w:pPr>
        <w:numPr>
          <w:ilvl w:val="0"/>
          <w:numId w:val="263"/>
        </w:numPr>
      </w:pPr>
      <w:r w:rsidRPr="006670E2">
        <w:t xml:space="preserve">Footer </w:t>
      </w:r>
    </w:p>
    <w:p w14:paraId="672BB4F3" w14:textId="77777777" w:rsidR="006670E2" w:rsidRPr="006670E2" w:rsidRDefault="006670E2" w:rsidP="006670E2">
      <w:r w:rsidRPr="006670E2">
        <w:pict w14:anchorId="3E375B78">
          <v:rect id="_x0000_i3630" style="width:0;height:1.5pt" o:hralign="center" o:hrstd="t" o:hr="t" fillcolor="#a0a0a0" stroked="f"/>
        </w:pict>
      </w:r>
    </w:p>
    <w:p w14:paraId="12C9C4E4" w14:textId="77777777" w:rsidR="006670E2" w:rsidRPr="006670E2" w:rsidRDefault="006670E2" w:rsidP="006670E2">
      <w:pPr>
        <w:rPr>
          <w:b/>
          <w:bCs/>
        </w:rPr>
      </w:pPr>
      <w:r w:rsidRPr="006670E2">
        <w:rPr>
          <w:b/>
          <w:bCs/>
        </w:rPr>
        <w:t>3. Feature Components</w:t>
      </w:r>
    </w:p>
    <w:p w14:paraId="619326E8" w14:textId="77777777" w:rsidR="006670E2" w:rsidRPr="006670E2" w:rsidRDefault="006670E2" w:rsidP="006670E2">
      <w:r w:rsidRPr="006670E2">
        <w:t>Specific to a module.</w:t>
      </w:r>
    </w:p>
    <w:p w14:paraId="65488871" w14:textId="77777777" w:rsidR="006670E2" w:rsidRPr="006670E2" w:rsidRDefault="006670E2" w:rsidP="006670E2">
      <w:r w:rsidRPr="006670E2">
        <w:t>Examples:</w:t>
      </w:r>
    </w:p>
    <w:p w14:paraId="2AA7420D" w14:textId="77777777" w:rsidR="006670E2" w:rsidRPr="006670E2" w:rsidRDefault="006670E2" w:rsidP="006670E2">
      <w:r w:rsidRPr="006670E2">
        <w:t>Fleet:</w:t>
      </w:r>
    </w:p>
    <w:p w14:paraId="6D9DAEE2" w14:textId="77777777" w:rsidR="006670E2" w:rsidRPr="006670E2" w:rsidRDefault="006670E2" w:rsidP="006670E2">
      <w:pPr>
        <w:numPr>
          <w:ilvl w:val="0"/>
          <w:numId w:val="264"/>
        </w:numPr>
      </w:pPr>
      <w:r w:rsidRPr="006670E2">
        <w:t xml:space="preserve">DroneCard </w:t>
      </w:r>
    </w:p>
    <w:p w14:paraId="554AFCDA" w14:textId="77777777" w:rsidR="006670E2" w:rsidRPr="006670E2" w:rsidRDefault="006670E2" w:rsidP="006670E2">
      <w:pPr>
        <w:numPr>
          <w:ilvl w:val="0"/>
          <w:numId w:val="264"/>
        </w:numPr>
      </w:pPr>
      <w:r w:rsidRPr="006670E2">
        <w:lastRenderedPageBreak/>
        <w:t xml:space="preserve">FleetStats </w:t>
      </w:r>
    </w:p>
    <w:p w14:paraId="38D30EA3" w14:textId="77777777" w:rsidR="006670E2" w:rsidRPr="006670E2" w:rsidRDefault="006670E2" w:rsidP="006670E2">
      <w:pPr>
        <w:numPr>
          <w:ilvl w:val="0"/>
          <w:numId w:val="264"/>
        </w:numPr>
      </w:pPr>
      <w:r w:rsidRPr="006670E2">
        <w:t xml:space="preserve">BatteryIndicator </w:t>
      </w:r>
    </w:p>
    <w:p w14:paraId="13E55C15" w14:textId="77777777" w:rsidR="006670E2" w:rsidRPr="006670E2" w:rsidRDefault="006670E2" w:rsidP="006670E2">
      <w:r w:rsidRPr="006670E2">
        <w:t>Route:</w:t>
      </w:r>
    </w:p>
    <w:p w14:paraId="610A5570" w14:textId="77777777" w:rsidR="006670E2" w:rsidRPr="006670E2" w:rsidRDefault="006670E2" w:rsidP="006670E2">
      <w:pPr>
        <w:numPr>
          <w:ilvl w:val="0"/>
          <w:numId w:val="265"/>
        </w:numPr>
      </w:pPr>
      <w:r w:rsidRPr="006670E2">
        <w:t xml:space="preserve">RouteMap </w:t>
      </w:r>
    </w:p>
    <w:p w14:paraId="647C9249" w14:textId="77777777" w:rsidR="006670E2" w:rsidRPr="006670E2" w:rsidRDefault="006670E2" w:rsidP="006670E2">
      <w:pPr>
        <w:numPr>
          <w:ilvl w:val="0"/>
          <w:numId w:val="265"/>
        </w:numPr>
      </w:pPr>
      <w:r w:rsidRPr="006670E2">
        <w:t xml:space="preserve">WarehouseSelector </w:t>
      </w:r>
    </w:p>
    <w:p w14:paraId="1A04EA3E" w14:textId="77777777" w:rsidR="006670E2" w:rsidRPr="006670E2" w:rsidRDefault="006670E2" w:rsidP="006670E2">
      <w:pPr>
        <w:numPr>
          <w:ilvl w:val="0"/>
          <w:numId w:val="265"/>
        </w:numPr>
      </w:pPr>
      <w:r w:rsidRPr="006670E2">
        <w:t xml:space="preserve">RouteLegend </w:t>
      </w:r>
    </w:p>
    <w:p w14:paraId="499AF955" w14:textId="77777777" w:rsidR="006670E2" w:rsidRPr="006670E2" w:rsidRDefault="006670E2" w:rsidP="006670E2">
      <w:r w:rsidRPr="006670E2">
        <w:t>Delivery:</w:t>
      </w:r>
    </w:p>
    <w:p w14:paraId="595BFD2E" w14:textId="77777777" w:rsidR="006670E2" w:rsidRPr="006670E2" w:rsidRDefault="006670E2" w:rsidP="006670E2">
      <w:pPr>
        <w:numPr>
          <w:ilvl w:val="0"/>
          <w:numId w:val="266"/>
        </w:numPr>
      </w:pPr>
      <w:r w:rsidRPr="006670E2">
        <w:t xml:space="preserve">DeliveryTimeline </w:t>
      </w:r>
    </w:p>
    <w:p w14:paraId="390CBC9B" w14:textId="77777777" w:rsidR="006670E2" w:rsidRPr="006670E2" w:rsidRDefault="006670E2" w:rsidP="006670E2">
      <w:pPr>
        <w:numPr>
          <w:ilvl w:val="0"/>
          <w:numId w:val="266"/>
        </w:numPr>
      </w:pPr>
      <w:r w:rsidRPr="006670E2">
        <w:t xml:space="preserve">AssignmentCard </w:t>
      </w:r>
    </w:p>
    <w:p w14:paraId="38AC598E" w14:textId="77777777" w:rsidR="006670E2" w:rsidRPr="006670E2" w:rsidRDefault="006670E2" w:rsidP="006670E2">
      <w:r w:rsidRPr="006670E2">
        <w:t>Analytics:</w:t>
      </w:r>
    </w:p>
    <w:p w14:paraId="46F46EDB" w14:textId="77777777" w:rsidR="006670E2" w:rsidRPr="006670E2" w:rsidRDefault="006670E2" w:rsidP="006670E2">
      <w:pPr>
        <w:numPr>
          <w:ilvl w:val="0"/>
          <w:numId w:val="267"/>
        </w:numPr>
      </w:pPr>
      <w:r w:rsidRPr="006670E2">
        <w:t xml:space="preserve">KPIWidget </w:t>
      </w:r>
    </w:p>
    <w:p w14:paraId="2A4DB255" w14:textId="77777777" w:rsidR="006670E2" w:rsidRPr="006670E2" w:rsidRDefault="006670E2" w:rsidP="006670E2">
      <w:pPr>
        <w:numPr>
          <w:ilvl w:val="0"/>
          <w:numId w:val="267"/>
        </w:numPr>
      </w:pPr>
      <w:r w:rsidRPr="006670E2">
        <w:t xml:space="preserve">AnalyticsChart </w:t>
      </w:r>
    </w:p>
    <w:p w14:paraId="01BF3A81" w14:textId="77777777" w:rsidR="006670E2" w:rsidRPr="006670E2" w:rsidRDefault="006670E2" w:rsidP="006670E2">
      <w:pPr>
        <w:numPr>
          <w:ilvl w:val="0"/>
          <w:numId w:val="267"/>
        </w:numPr>
      </w:pPr>
      <w:r w:rsidRPr="006670E2">
        <w:t xml:space="preserve">HeatMapCard </w:t>
      </w:r>
    </w:p>
    <w:p w14:paraId="20340F40" w14:textId="77777777" w:rsidR="006670E2" w:rsidRPr="006670E2" w:rsidRDefault="006670E2" w:rsidP="006670E2">
      <w:r w:rsidRPr="006670E2">
        <w:pict w14:anchorId="6CBCF30B">
          <v:rect id="_x0000_i3631" style="width:0;height:1.5pt" o:hralign="center" o:hrstd="t" o:hr="t" fillcolor="#a0a0a0" stroked="f"/>
        </w:pict>
      </w:r>
    </w:p>
    <w:p w14:paraId="0839E06C" w14:textId="77777777" w:rsidR="006670E2" w:rsidRPr="006670E2" w:rsidRDefault="006670E2" w:rsidP="006670E2">
      <w:pPr>
        <w:rPr>
          <w:b/>
          <w:bCs/>
        </w:rPr>
      </w:pPr>
      <w:r w:rsidRPr="006670E2">
        <w:rPr>
          <w:b/>
          <w:bCs/>
        </w:rPr>
        <w:t>89. Complete Component Hierarchy</w:t>
      </w:r>
    </w:p>
    <w:p w14:paraId="2F63555E" w14:textId="77777777" w:rsidR="006670E2" w:rsidRPr="006670E2" w:rsidRDefault="006670E2" w:rsidP="006670E2">
      <w:r w:rsidRPr="006670E2">
        <w:t>Application</w:t>
      </w:r>
    </w:p>
    <w:p w14:paraId="10CED197" w14:textId="77777777" w:rsidR="006670E2" w:rsidRPr="006670E2" w:rsidRDefault="006670E2" w:rsidP="006670E2"/>
    <w:p w14:paraId="694B4A8C" w14:textId="77777777" w:rsidR="006670E2" w:rsidRPr="006670E2" w:rsidRDefault="006670E2" w:rsidP="006670E2">
      <w:r w:rsidRPr="006670E2">
        <w:t>│</w:t>
      </w:r>
    </w:p>
    <w:p w14:paraId="0877BBA6" w14:textId="77777777" w:rsidR="006670E2" w:rsidRPr="006670E2" w:rsidRDefault="006670E2" w:rsidP="006670E2"/>
    <w:p w14:paraId="74667A2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App.tsx</w:t>
      </w:r>
    </w:p>
    <w:p w14:paraId="1A697334" w14:textId="77777777" w:rsidR="006670E2" w:rsidRPr="006670E2" w:rsidRDefault="006670E2" w:rsidP="006670E2"/>
    <w:p w14:paraId="5A75528D" w14:textId="77777777" w:rsidR="006670E2" w:rsidRPr="006670E2" w:rsidRDefault="006670E2" w:rsidP="006670E2">
      <w:r w:rsidRPr="006670E2">
        <w:t>│</w:t>
      </w:r>
    </w:p>
    <w:p w14:paraId="61ECE20F" w14:textId="77777777" w:rsidR="006670E2" w:rsidRPr="006670E2" w:rsidRDefault="006670E2" w:rsidP="006670E2"/>
    <w:p w14:paraId="57A9366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Router</w:t>
      </w:r>
    </w:p>
    <w:p w14:paraId="119A2A20" w14:textId="77777777" w:rsidR="006670E2" w:rsidRPr="006670E2" w:rsidRDefault="006670E2" w:rsidP="006670E2"/>
    <w:p w14:paraId="624ED362" w14:textId="77777777" w:rsidR="006670E2" w:rsidRPr="006670E2" w:rsidRDefault="006670E2" w:rsidP="006670E2">
      <w:r w:rsidRPr="006670E2">
        <w:t>│</w:t>
      </w:r>
    </w:p>
    <w:p w14:paraId="05103491" w14:textId="77777777" w:rsidR="006670E2" w:rsidRPr="006670E2" w:rsidRDefault="006670E2" w:rsidP="006670E2"/>
    <w:p w14:paraId="59BD499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Public Pages</w:t>
      </w:r>
    </w:p>
    <w:p w14:paraId="4DBDC295" w14:textId="77777777" w:rsidR="006670E2" w:rsidRPr="006670E2" w:rsidRDefault="006670E2" w:rsidP="006670E2"/>
    <w:p w14:paraId="03DEB0F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Landing</w:t>
      </w:r>
    </w:p>
    <w:p w14:paraId="11379740" w14:textId="77777777" w:rsidR="006670E2" w:rsidRPr="006670E2" w:rsidRDefault="006670E2" w:rsidP="006670E2"/>
    <w:p w14:paraId="1CB2297A" w14:textId="77777777" w:rsidR="006670E2" w:rsidRPr="006670E2" w:rsidRDefault="006670E2" w:rsidP="006670E2">
      <w:r w:rsidRPr="006670E2">
        <w:lastRenderedPageBreak/>
        <w:t>│   └── Login</w:t>
      </w:r>
    </w:p>
    <w:p w14:paraId="79EDDBC6" w14:textId="77777777" w:rsidR="006670E2" w:rsidRPr="006670E2" w:rsidRDefault="006670E2" w:rsidP="006670E2"/>
    <w:p w14:paraId="35152C72" w14:textId="77777777" w:rsidR="006670E2" w:rsidRPr="006670E2" w:rsidRDefault="006670E2" w:rsidP="006670E2">
      <w:r w:rsidRPr="006670E2">
        <w:t>│</w:t>
      </w:r>
    </w:p>
    <w:p w14:paraId="0856F273" w14:textId="77777777" w:rsidR="006670E2" w:rsidRPr="006670E2" w:rsidRDefault="006670E2" w:rsidP="006670E2"/>
    <w:p w14:paraId="0A9FE1E0" w14:textId="77777777" w:rsidR="006670E2" w:rsidRPr="006670E2" w:rsidRDefault="006670E2" w:rsidP="006670E2">
      <w:r w:rsidRPr="006670E2">
        <w:t>└── Protected Pages</w:t>
      </w:r>
    </w:p>
    <w:p w14:paraId="32A8F56A" w14:textId="77777777" w:rsidR="006670E2" w:rsidRPr="006670E2" w:rsidRDefault="006670E2" w:rsidP="006670E2"/>
    <w:p w14:paraId="16DBAF57" w14:textId="77777777" w:rsidR="006670E2" w:rsidRPr="006670E2" w:rsidRDefault="006670E2" w:rsidP="006670E2">
      <w:r w:rsidRPr="006670E2">
        <w:t xml:space="preserve">    │</w:t>
      </w:r>
    </w:p>
    <w:p w14:paraId="04E24931" w14:textId="77777777" w:rsidR="006670E2" w:rsidRPr="006670E2" w:rsidRDefault="006670E2" w:rsidP="006670E2"/>
    <w:p w14:paraId="781E933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Dashboard</w:t>
      </w:r>
    </w:p>
    <w:p w14:paraId="4801E06C" w14:textId="77777777" w:rsidR="006670E2" w:rsidRPr="006670E2" w:rsidRDefault="006670E2" w:rsidP="006670E2"/>
    <w:p w14:paraId="0B0B616F" w14:textId="77777777" w:rsidR="006670E2" w:rsidRPr="006670E2" w:rsidRDefault="006670E2" w:rsidP="006670E2">
      <w:r w:rsidRPr="006670E2">
        <w:t xml:space="preserve">    │</w:t>
      </w:r>
    </w:p>
    <w:p w14:paraId="4EA59CC4" w14:textId="77777777" w:rsidR="006670E2" w:rsidRPr="006670E2" w:rsidRDefault="006670E2" w:rsidP="006670E2"/>
    <w:p w14:paraId="427BE2F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 Management</w:t>
      </w:r>
    </w:p>
    <w:p w14:paraId="25BE2C4A" w14:textId="77777777" w:rsidR="006670E2" w:rsidRPr="006670E2" w:rsidRDefault="006670E2" w:rsidP="006670E2"/>
    <w:p w14:paraId="0BB5EC93" w14:textId="77777777" w:rsidR="006670E2" w:rsidRPr="006670E2" w:rsidRDefault="006670E2" w:rsidP="006670E2">
      <w:r w:rsidRPr="006670E2">
        <w:t xml:space="preserve">    │</w:t>
      </w:r>
    </w:p>
    <w:p w14:paraId="5D418723" w14:textId="77777777" w:rsidR="006670E2" w:rsidRPr="006670E2" w:rsidRDefault="006670E2" w:rsidP="006670E2"/>
    <w:p w14:paraId="35EA2B5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 Optimization</w:t>
      </w:r>
    </w:p>
    <w:p w14:paraId="738DC2CE" w14:textId="77777777" w:rsidR="006670E2" w:rsidRPr="006670E2" w:rsidRDefault="006670E2" w:rsidP="006670E2"/>
    <w:p w14:paraId="207751FF" w14:textId="77777777" w:rsidR="006670E2" w:rsidRPr="006670E2" w:rsidRDefault="006670E2" w:rsidP="006670E2">
      <w:r w:rsidRPr="006670E2">
        <w:t xml:space="preserve">    │</w:t>
      </w:r>
    </w:p>
    <w:p w14:paraId="1C91728A" w14:textId="77777777" w:rsidR="006670E2" w:rsidRPr="006670E2" w:rsidRDefault="006670E2" w:rsidP="006670E2"/>
    <w:p w14:paraId="12E3D5E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 Management</w:t>
      </w:r>
    </w:p>
    <w:p w14:paraId="4990BFA0" w14:textId="77777777" w:rsidR="006670E2" w:rsidRPr="006670E2" w:rsidRDefault="006670E2" w:rsidP="006670E2"/>
    <w:p w14:paraId="51144161" w14:textId="77777777" w:rsidR="006670E2" w:rsidRPr="006670E2" w:rsidRDefault="006670E2" w:rsidP="006670E2">
      <w:r w:rsidRPr="006670E2">
        <w:t xml:space="preserve">    │</w:t>
      </w:r>
    </w:p>
    <w:p w14:paraId="111D016E" w14:textId="77777777" w:rsidR="006670E2" w:rsidRPr="006670E2" w:rsidRDefault="006670E2" w:rsidP="006670E2"/>
    <w:p w14:paraId="20CC8E9D" w14:textId="77777777" w:rsidR="006670E2" w:rsidRPr="006670E2" w:rsidRDefault="006670E2" w:rsidP="006670E2">
      <w:r w:rsidRPr="006670E2">
        <w:t xml:space="preserve">    └── Analytics Dashboard</w:t>
      </w:r>
    </w:p>
    <w:p w14:paraId="6287D29B" w14:textId="77777777" w:rsidR="006670E2" w:rsidRPr="006670E2" w:rsidRDefault="006670E2" w:rsidP="006670E2">
      <w:r w:rsidRPr="006670E2">
        <w:t>Every protected page should inherit the same layout.</w:t>
      </w:r>
    </w:p>
    <w:p w14:paraId="0FA77FA5" w14:textId="77777777" w:rsidR="006670E2" w:rsidRPr="006670E2" w:rsidRDefault="006670E2" w:rsidP="006670E2">
      <w:r w:rsidRPr="006670E2">
        <w:pict w14:anchorId="27C4CEC8">
          <v:rect id="_x0000_i3632" style="width:0;height:1.5pt" o:hralign="center" o:hrstd="t" o:hr="t" fillcolor="#a0a0a0" stroked="f"/>
        </w:pict>
      </w:r>
    </w:p>
    <w:p w14:paraId="27D88FAB" w14:textId="77777777" w:rsidR="006670E2" w:rsidRPr="006670E2" w:rsidRDefault="006670E2" w:rsidP="006670E2">
      <w:pPr>
        <w:rPr>
          <w:b/>
          <w:bCs/>
        </w:rPr>
      </w:pPr>
      <w:r w:rsidRPr="006670E2">
        <w:rPr>
          <w:b/>
          <w:bCs/>
        </w:rPr>
        <w:t>90. Main Layout Architecture</w:t>
      </w:r>
    </w:p>
    <w:p w14:paraId="3A0C6BD6" w14:textId="77777777" w:rsidR="006670E2" w:rsidRPr="006670E2" w:rsidRDefault="006670E2" w:rsidP="006670E2">
      <w:r w:rsidRPr="006670E2">
        <w:t xml:space="preserve">Every authenticated page uses </w:t>
      </w:r>
      <w:r w:rsidRPr="006670E2">
        <w:rPr>
          <w:b/>
          <w:bCs/>
        </w:rPr>
        <w:t>MainLayout</w:t>
      </w:r>
      <w:r w:rsidRPr="006670E2">
        <w:t>.</w:t>
      </w:r>
    </w:p>
    <w:p w14:paraId="0991CCFC" w14:textId="77777777" w:rsidR="006670E2" w:rsidRPr="006670E2" w:rsidRDefault="006670E2" w:rsidP="006670E2">
      <w:r w:rsidRPr="006670E2">
        <w:t>MainLayout</w:t>
      </w:r>
    </w:p>
    <w:p w14:paraId="397183AA" w14:textId="77777777" w:rsidR="006670E2" w:rsidRPr="006670E2" w:rsidRDefault="006670E2" w:rsidP="006670E2"/>
    <w:p w14:paraId="52D4D95D" w14:textId="77777777" w:rsidR="006670E2" w:rsidRPr="006670E2" w:rsidRDefault="006670E2" w:rsidP="006670E2">
      <w:r w:rsidRPr="006670E2">
        <w:lastRenderedPageBreak/>
        <w:t>│</w:t>
      </w:r>
    </w:p>
    <w:p w14:paraId="4AA39F00" w14:textId="77777777" w:rsidR="006670E2" w:rsidRPr="006670E2" w:rsidRDefault="006670E2" w:rsidP="006670E2"/>
    <w:p w14:paraId="0217912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Sidebar</w:t>
      </w:r>
    </w:p>
    <w:p w14:paraId="5D2849F3" w14:textId="77777777" w:rsidR="006670E2" w:rsidRPr="006670E2" w:rsidRDefault="006670E2" w:rsidP="006670E2"/>
    <w:p w14:paraId="6DA9E5B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Header</w:t>
      </w:r>
    </w:p>
    <w:p w14:paraId="29DF7B2C" w14:textId="77777777" w:rsidR="006670E2" w:rsidRPr="006670E2" w:rsidRDefault="006670E2" w:rsidP="006670E2"/>
    <w:p w14:paraId="7D851608" w14:textId="77777777" w:rsidR="006670E2" w:rsidRPr="006670E2" w:rsidRDefault="006670E2" w:rsidP="006670E2">
      <w:r w:rsidRPr="006670E2">
        <w:t>└── Main Content</w:t>
      </w:r>
    </w:p>
    <w:p w14:paraId="75AB22F2" w14:textId="77777777" w:rsidR="006670E2" w:rsidRPr="006670E2" w:rsidRDefault="006670E2" w:rsidP="006670E2">
      <w:r w:rsidRPr="006670E2">
        <w:t>MainLayout is responsible only for structure.</w:t>
      </w:r>
    </w:p>
    <w:p w14:paraId="41688970" w14:textId="77777777" w:rsidR="006670E2" w:rsidRPr="006670E2" w:rsidRDefault="006670E2" w:rsidP="006670E2">
      <w:r w:rsidRPr="006670E2">
        <w:t>Business logic should never be placed here.</w:t>
      </w:r>
    </w:p>
    <w:p w14:paraId="626D5A56" w14:textId="77777777" w:rsidR="006670E2" w:rsidRPr="006670E2" w:rsidRDefault="006670E2" w:rsidP="006670E2">
      <w:r w:rsidRPr="006670E2">
        <w:pict w14:anchorId="443D83C8">
          <v:rect id="_x0000_i3633" style="width:0;height:1.5pt" o:hralign="center" o:hrstd="t" o:hr="t" fillcolor="#a0a0a0" stroked="f"/>
        </w:pict>
      </w:r>
    </w:p>
    <w:p w14:paraId="182F8E7B" w14:textId="77777777" w:rsidR="006670E2" w:rsidRPr="006670E2" w:rsidRDefault="006670E2" w:rsidP="006670E2">
      <w:pPr>
        <w:rPr>
          <w:b/>
          <w:bCs/>
        </w:rPr>
      </w:pPr>
      <w:r w:rsidRPr="006670E2">
        <w:rPr>
          <w:b/>
          <w:bCs/>
        </w:rPr>
        <w:t>91. Shared Component Library</w:t>
      </w:r>
    </w:p>
    <w:p w14:paraId="7379B41C" w14:textId="77777777" w:rsidR="006670E2" w:rsidRPr="006670E2" w:rsidRDefault="006670E2" w:rsidP="006670E2">
      <w:r w:rsidRPr="006670E2">
        <w:t>The project should maintain a centralized shared component library.</w:t>
      </w:r>
    </w:p>
    <w:p w14:paraId="1EFF958D" w14:textId="77777777" w:rsidR="006670E2" w:rsidRPr="006670E2" w:rsidRDefault="006670E2" w:rsidP="006670E2">
      <w:r w:rsidRPr="006670E2">
        <w:t>components/</w:t>
      </w:r>
    </w:p>
    <w:p w14:paraId="4E1913F8" w14:textId="77777777" w:rsidR="006670E2" w:rsidRPr="006670E2" w:rsidRDefault="006670E2" w:rsidP="006670E2"/>
    <w:p w14:paraId="331FF174" w14:textId="77777777" w:rsidR="006670E2" w:rsidRPr="006670E2" w:rsidRDefault="006670E2" w:rsidP="006670E2">
      <w:r w:rsidRPr="006670E2">
        <w:t>common/</w:t>
      </w:r>
    </w:p>
    <w:p w14:paraId="6B7EB93E" w14:textId="77777777" w:rsidR="006670E2" w:rsidRPr="006670E2" w:rsidRDefault="006670E2" w:rsidP="006670E2"/>
    <w:p w14:paraId="77957203" w14:textId="77777777" w:rsidR="006670E2" w:rsidRPr="006670E2" w:rsidRDefault="006670E2" w:rsidP="006670E2">
      <w:r w:rsidRPr="006670E2">
        <w:t>Button</w:t>
      </w:r>
    </w:p>
    <w:p w14:paraId="3B43CBE9" w14:textId="77777777" w:rsidR="006670E2" w:rsidRPr="006670E2" w:rsidRDefault="006670E2" w:rsidP="006670E2"/>
    <w:p w14:paraId="32F275FF" w14:textId="77777777" w:rsidR="006670E2" w:rsidRPr="006670E2" w:rsidRDefault="006670E2" w:rsidP="006670E2">
      <w:r w:rsidRPr="006670E2">
        <w:t>Card</w:t>
      </w:r>
    </w:p>
    <w:p w14:paraId="1AA59500" w14:textId="77777777" w:rsidR="006670E2" w:rsidRPr="006670E2" w:rsidRDefault="006670E2" w:rsidP="006670E2"/>
    <w:p w14:paraId="5D51E0EA" w14:textId="77777777" w:rsidR="006670E2" w:rsidRPr="006670E2" w:rsidRDefault="006670E2" w:rsidP="006670E2">
      <w:r w:rsidRPr="006670E2">
        <w:t>Input</w:t>
      </w:r>
    </w:p>
    <w:p w14:paraId="292E4887" w14:textId="77777777" w:rsidR="006670E2" w:rsidRPr="006670E2" w:rsidRDefault="006670E2" w:rsidP="006670E2"/>
    <w:p w14:paraId="6FA11C83" w14:textId="77777777" w:rsidR="006670E2" w:rsidRPr="006670E2" w:rsidRDefault="006670E2" w:rsidP="006670E2">
      <w:r w:rsidRPr="006670E2">
        <w:t>Modal</w:t>
      </w:r>
    </w:p>
    <w:p w14:paraId="12CFB3A5" w14:textId="77777777" w:rsidR="006670E2" w:rsidRPr="006670E2" w:rsidRDefault="006670E2" w:rsidP="006670E2"/>
    <w:p w14:paraId="452B83B4" w14:textId="77777777" w:rsidR="006670E2" w:rsidRPr="006670E2" w:rsidRDefault="006670E2" w:rsidP="006670E2">
      <w:r w:rsidRPr="006670E2">
        <w:t>Dropdown</w:t>
      </w:r>
    </w:p>
    <w:p w14:paraId="31686429" w14:textId="77777777" w:rsidR="006670E2" w:rsidRPr="006670E2" w:rsidRDefault="006670E2" w:rsidP="006670E2"/>
    <w:p w14:paraId="0CD75596" w14:textId="77777777" w:rsidR="006670E2" w:rsidRPr="006670E2" w:rsidRDefault="006670E2" w:rsidP="006670E2">
      <w:r w:rsidRPr="006670E2">
        <w:t>SearchBar</w:t>
      </w:r>
    </w:p>
    <w:p w14:paraId="3BFB030E" w14:textId="77777777" w:rsidR="006670E2" w:rsidRPr="006670E2" w:rsidRDefault="006670E2" w:rsidP="006670E2"/>
    <w:p w14:paraId="27B10655" w14:textId="77777777" w:rsidR="006670E2" w:rsidRPr="006670E2" w:rsidRDefault="006670E2" w:rsidP="006670E2">
      <w:r w:rsidRPr="006670E2">
        <w:t>Badge</w:t>
      </w:r>
    </w:p>
    <w:p w14:paraId="4D4CA0FA" w14:textId="77777777" w:rsidR="006670E2" w:rsidRPr="006670E2" w:rsidRDefault="006670E2" w:rsidP="006670E2"/>
    <w:p w14:paraId="0FC87635" w14:textId="77777777" w:rsidR="006670E2" w:rsidRPr="006670E2" w:rsidRDefault="006670E2" w:rsidP="006670E2">
      <w:r w:rsidRPr="006670E2">
        <w:t>Avatar</w:t>
      </w:r>
    </w:p>
    <w:p w14:paraId="186B8B80" w14:textId="77777777" w:rsidR="006670E2" w:rsidRPr="006670E2" w:rsidRDefault="006670E2" w:rsidP="006670E2"/>
    <w:p w14:paraId="70D36279" w14:textId="77777777" w:rsidR="006670E2" w:rsidRPr="006670E2" w:rsidRDefault="006670E2" w:rsidP="006670E2">
      <w:r w:rsidRPr="006670E2">
        <w:t>Loader</w:t>
      </w:r>
    </w:p>
    <w:p w14:paraId="7875A5E7" w14:textId="77777777" w:rsidR="006670E2" w:rsidRPr="006670E2" w:rsidRDefault="006670E2" w:rsidP="006670E2"/>
    <w:p w14:paraId="546A8920" w14:textId="77777777" w:rsidR="006670E2" w:rsidRPr="006670E2" w:rsidRDefault="006670E2" w:rsidP="006670E2">
      <w:r w:rsidRPr="006670E2">
        <w:t>Tooltip</w:t>
      </w:r>
    </w:p>
    <w:p w14:paraId="161B745C" w14:textId="77777777" w:rsidR="006670E2" w:rsidRPr="006670E2" w:rsidRDefault="006670E2" w:rsidP="006670E2"/>
    <w:p w14:paraId="364B97D5" w14:textId="77777777" w:rsidR="006670E2" w:rsidRPr="006670E2" w:rsidRDefault="006670E2" w:rsidP="006670E2">
      <w:r w:rsidRPr="006670E2">
        <w:t>ConfirmationDialog</w:t>
      </w:r>
    </w:p>
    <w:p w14:paraId="0D0C98E1" w14:textId="77777777" w:rsidR="006670E2" w:rsidRPr="006670E2" w:rsidRDefault="006670E2" w:rsidP="006670E2"/>
    <w:p w14:paraId="3751A2B1" w14:textId="77777777" w:rsidR="006670E2" w:rsidRPr="006670E2" w:rsidRDefault="006670E2" w:rsidP="006670E2">
      <w:r w:rsidRPr="006670E2">
        <w:t>Pagination</w:t>
      </w:r>
    </w:p>
    <w:p w14:paraId="51DB278F" w14:textId="77777777" w:rsidR="006670E2" w:rsidRPr="006670E2" w:rsidRDefault="006670E2" w:rsidP="006670E2">
      <w:r w:rsidRPr="006670E2">
        <w:t>These components must never contain module-specific logic.</w:t>
      </w:r>
    </w:p>
    <w:p w14:paraId="5F8968D2" w14:textId="77777777" w:rsidR="006670E2" w:rsidRPr="006670E2" w:rsidRDefault="006670E2" w:rsidP="006670E2">
      <w:r w:rsidRPr="006670E2">
        <w:pict w14:anchorId="06F5612F">
          <v:rect id="_x0000_i3634" style="width:0;height:1.5pt" o:hralign="center" o:hrstd="t" o:hr="t" fillcolor="#a0a0a0" stroked="f"/>
        </w:pict>
      </w:r>
    </w:p>
    <w:p w14:paraId="35873242" w14:textId="77777777" w:rsidR="006670E2" w:rsidRPr="006670E2" w:rsidRDefault="006670E2" w:rsidP="006670E2">
      <w:pPr>
        <w:rPr>
          <w:b/>
          <w:bCs/>
        </w:rPr>
      </w:pPr>
      <w:r w:rsidRPr="006670E2">
        <w:rPr>
          <w:b/>
          <w:bCs/>
        </w:rPr>
        <w:t>92. Dashboard Components</w:t>
      </w:r>
    </w:p>
    <w:p w14:paraId="1E9FCC05" w14:textId="77777777" w:rsidR="006670E2" w:rsidRPr="006670E2" w:rsidRDefault="006670E2" w:rsidP="006670E2">
      <w:r w:rsidRPr="006670E2">
        <w:t>Dashboard</w:t>
      </w:r>
    </w:p>
    <w:p w14:paraId="73629E93" w14:textId="77777777" w:rsidR="006670E2" w:rsidRPr="006670E2" w:rsidRDefault="006670E2" w:rsidP="006670E2"/>
    <w:p w14:paraId="296A678A" w14:textId="77777777" w:rsidR="006670E2" w:rsidRPr="006670E2" w:rsidRDefault="006670E2" w:rsidP="006670E2">
      <w:r w:rsidRPr="006670E2">
        <w:t>│</w:t>
      </w:r>
    </w:p>
    <w:p w14:paraId="7212CF9A" w14:textId="77777777" w:rsidR="006670E2" w:rsidRPr="006670E2" w:rsidRDefault="006670E2" w:rsidP="006670E2"/>
    <w:p w14:paraId="56B3492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WelcomeHero</w:t>
      </w:r>
    </w:p>
    <w:p w14:paraId="370AEB23" w14:textId="77777777" w:rsidR="006670E2" w:rsidRPr="006670E2" w:rsidRDefault="006670E2" w:rsidP="006670E2"/>
    <w:p w14:paraId="38EB628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ModuleGrid</w:t>
      </w:r>
    </w:p>
    <w:p w14:paraId="392E9899" w14:textId="77777777" w:rsidR="006670E2" w:rsidRPr="006670E2" w:rsidRDefault="006670E2" w:rsidP="006670E2"/>
    <w:p w14:paraId="4BA1061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ModuleCard</w:t>
      </w:r>
    </w:p>
    <w:p w14:paraId="7B737865" w14:textId="77777777" w:rsidR="006670E2" w:rsidRPr="006670E2" w:rsidRDefault="006670E2" w:rsidP="006670E2"/>
    <w:p w14:paraId="17DEA4F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Header</w:t>
      </w:r>
    </w:p>
    <w:p w14:paraId="536A7AE8" w14:textId="77777777" w:rsidR="006670E2" w:rsidRPr="006670E2" w:rsidRDefault="006670E2" w:rsidP="006670E2"/>
    <w:p w14:paraId="36F9E97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Sidebar</w:t>
      </w:r>
    </w:p>
    <w:p w14:paraId="2C7DD272" w14:textId="77777777" w:rsidR="006670E2" w:rsidRPr="006670E2" w:rsidRDefault="006670E2" w:rsidP="006670E2"/>
    <w:p w14:paraId="71FF27F1" w14:textId="77777777" w:rsidR="006670E2" w:rsidRPr="006670E2" w:rsidRDefault="006670E2" w:rsidP="006670E2">
      <w:r w:rsidRPr="006670E2">
        <w:t>└── BackgroundIllustration</w:t>
      </w:r>
    </w:p>
    <w:p w14:paraId="64AC4228" w14:textId="77777777" w:rsidR="006670E2" w:rsidRPr="006670E2" w:rsidRDefault="006670E2" w:rsidP="006670E2">
      <w:r w:rsidRPr="006670E2">
        <w:t>Each component should have one responsibility.</w:t>
      </w:r>
    </w:p>
    <w:p w14:paraId="3F72F13E" w14:textId="77777777" w:rsidR="006670E2" w:rsidRPr="006670E2" w:rsidRDefault="006670E2" w:rsidP="006670E2">
      <w:r w:rsidRPr="006670E2">
        <w:pict w14:anchorId="0E9DED2B">
          <v:rect id="_x0000_i3635" style="width:0;height:1.5pt" o:hralign="center" o:hrstd="t" o:hr="t" fillcolor="#a0a0a0" stroked="f"/>
        </w:pict>
      </w:r>
    </w:p>
    <w:p w14:paraId="379DA2E7" w14:textId="77777777" w:rsidR="006670E2" w:rsidRPr="006670E2" w:rsidRDefault="006670E2" w:rsidP="006670E2">
      <w:pPr>
        <w:rPr>
          <w:b/>
          <w:bCs/>
        </w:rPr>
      </w:pPr>
      <w:r w:rsidRPr="006670E2">
        <w:rPr>
          <w:b/>
          <w:bCs/>
        </w:rPr>
        <w:t>93. Landing Page Components</w:t>
      </w:r>
    </w:p>
    <w:p w14:paraId="357F476B" w14:textId="77777777" w:rsidR="006670E2" w:rsidRPr="006670E2" w:rsidRDefault="006670E2" w:rsidP="006670E2">
      <w:r w:rsidRPr="006670E2">
        <w:t>LandingPage</w:t>
      </w:r>
    </w:p>
    <w:p w14:paraId="6EE3A2FE" w14:textId="77777777" w:rsidR="006670E2" w:rsidRPr="006670E2" w:rsidRDefault="006670E2" w:rsidP="006670E2"/>
    <w:p w14:paraId="2DF0E349" w14:textId="77777777" w:rsidR="006670E2" w:rsidRPr="006670E2" w:rsidRDefault="006670E2" w:rsidP="006670E2">
      <w:r w:rsidRPr="006670E2">
        <w:lastRenderedPageBreak/>
        <w:t>│</w:t>
      </w:r>
    </w:p>
    <w:p w14:paraId="0D4C287C" w14:textId="77777777" w:rsidR="006670E2" w:rsidRPr="006670E2" w:rsidRDefault="006670E2" w:rsidP="006670E2"/>
    <w:p w14:paraId="3DB9E30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Navbar</w:t>
      </w:r>
    </w:p>
    <w:p w14:paraId="1F477669" w14:textId="77777777" w:rsidR="006670E2" w:rsidRPr="006670E2" w:rsidRDefault="006670E2" w:rsidP="006670E2"/>
    <w:p w14:paraId="13965F1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HeroSection</w:t>
      </w:r>
    </w:p>
    <w:p w14:paraId="0ACA604E" w14:textId="77777777" w:rsidR="006670E2" w:rsidRPr="006670E2" w:rsidRDefault="006670E2" w:rsidP="006670E2"/>
    <w:p w14:paraId="10DD423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HeroButtons</w:t>
      </w:r>
    </w:p>
    <w:p w14:paraId="1342F6F4" w14:textId="77777777" w:rsidR="006670E2" w:rsidRPr="006670E2" w:rsidRDefault="006670E2" w:rsidP="006670E2"/>
    <w:p w14:paraId="0B08AB7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HeroIllustration</w:t>
      </w:r>
    </w:p>
    <w:p w14:paraId="66A77A67" w14:textId="77777777" w:rsidR="006670E2" w:rsidRPr="006670E2" w:rsidRDefault="006670E2" w:rsidP="006670E2"/>
    <w:p w14:paraId="420FB0C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FeaturesSection</w:t>
      </w:r>
    </w:p>
    <w:p w14:paraId="6EFCFF88" w14:textId="77777777" w:rsidR="006670E2" w:rsidRPr="006670E2" w:rsidRDefault="006670E2" w:rsidP="006670E2"/>
    <w:p w14:paraId="7AE3E45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FeatureCard</w:t>
      </w:r>
    </w:p>
    <w:p w14:paraId="13BABE16" w14:textId="77777777" w:rsidR="006670E2" w:rsidRPr="006670E2" w:rsidRDefault="006670E2" w:rsidP="006670E2"/>
    <w:p w14:paraId="7E1B108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WhyChooseSection</w:t>
      </w:r>
    </w:p>
    <w:p w14:paraId="6F570B1F" w14:textId="77777777" w:rsidR="006670E2" w:rsidRPr="006670E2" w:rsidRDefault="006670E2" w:rsidP="006670E2"/>
    <w:p w14:paraId="7952A80F" w14:textId="77777777" w:rsidR="006670E2" w:rsidRPr="006670E2" w:rsidRDefault="006670E2" w:rsidP="006670E2">
      <w:r w:rsidRPr="006670E2">
        <w:t>└── Footer</w:t>
      </w:r>
    </w:p>
    <w:p w14:paraId="730634C4" w14:textId="77777777" w:rsidR="006670E2" w:rsidRPr="006670E2" w:rsidRDefault="006670E2" w:rsidP="006670E2">
      <w:r w:rsidRPr="006670E2">
        <w:pict w14:anchorId="5BA03AB9">
          <v:rect id="_x0000_i3636" style="width:0;height:1.5pt" o:hralign="center" o:hrstd="t" o:hr="t" fillcolor="#a0a0a0" stroked="f"/>
        </w:pict>
      </w:r>
    </w:p>
    <w:p w14:paraId="50234401" w14:textId="77777777" w:rsidR="006670E2" w:rsidRPr="006670E2" w:rsidRDefault="006670E2" w:rsidP="006670E2">
      <w:pPr>
        <w:rPr>
          <w:b/>
          <w:bCs/>
        </w:rPr>
      </w:pPr>
      <w:r w:rsidRPr="006670E2">
        <w:rPr>
          <w:b/>
          <w:bCs/>
        </w:rPr>
        <w:t>94. Login Page Components</w:t>
      </w:r>
    </w:p>
    <w:p w14:paraId="73F4BD7E" w14:textId="77777777" w:rsidR="006670E2" w:rsidRPr="006670E2" w:rsidRDefault="006670E2" w:rsidP="006670E2">
      <w:r w:rsidRPr="006670E2">
        <w:t>LoginPage</w:t>
      </w:r>
    </w:p>
    <w:p w14:paraId="0F167088" w14:textId="77777777" w:rsidR="006670E2" w:rsidRPr="006670E2" w:rsidRDefault="006670E2" w:rsidP="006670E2"/>
    <w:p w14:paraId="6AE7B84B" w14:textId="77777777" w:rsidR="006670E2" w:rsidRPr="006670E2" w:rsidRDefault="006670E2" w:rsidP="006670E2">
      <w:r w:rsidRPr="006670E2">
        <w:t>│</w:t>
      </w:r>
    </w:p>
    <w:p w14:paraId="5695F980" w14:textId="77777777" w:rsidR="006670E2" w:rsidRPr="006670E2" w:rsidRDefault="006670E2" w:rsidP="006670E2"/>
    <w:p w14:paraId="52917ED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LoginHeader</w:t>
      </w:r>
    </w:p>
    <w:p w14:paraId="32BBC1B1" w14:textId="77777777" w:rsidR="006670E2" w:rsidRPr="006670E2" w:rsidRDefault="006670E2" w:rsidP="006670E2"/>
    <w:p w14:paraId="680276F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HeroDrone</w:t>
      </w:r>
    </w:p>
    <w:p w14:paraId="419BEA5B" w14:textId="77777777" w:rsidR="006670E2" w:rsidRPr="006670E2" w:rsidRDefault="006670E2" w:rsidP="006670E2"/>
    <w:p w14:paraId="157A771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CompanionRobot</w:t>
      </w:r>
    </w:p>
    <w:p w14:paraId="16381CAE" w14:textId="77777777" w:rsidR="006670E2" w:rsidRPr="006670E2" w:rsidRDefault="006670E2" w:rsidP="006670E2"/>
    <w:p w14:paraId="01B0F8D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LoginCard</w:t>
      </w:r>
    </w:p>
    <w:p w14:paraId="7D46D100" w14:textId="77777777" w:rsidR="006670E2" w:rsidRPr="006670E2" w:rsidRDefault="006670E2" w:rsidP="006670E2"/>
    <w:p w14:paraId="20CCF41A" w14:textId="77777777" w:rsidR="006670E2" w:rsidRPr="006670E2" w:rsidRDefault="006670E2" w:rsidP="006670E2">
      <w:r w:rsidRPr="006670E2">
        <w:t>│</w:t>
      </w:r>
    </w:p>
    <w:p w14:paraId="71BD40AA" w14:textId="77777777" w:rsidR="006670E2" w:rsidRPr="006670E2" w:rsidRDefault="006670E2" w:rsidP="006670E2"/>
    <w:p w14:paraId="0466B4F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EmailInput</w:t>
      </w:r>
    </w:p>
    <w:p w14:paraId="73384CB3" w14:textId="77777777" w:rsidR="006670E2" w:rsidRPr="006670E2" w:rsidRDefault="006670E2" w:rsidP="006670E2"/>
    <w:p w14:paraId="51E3765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PasswordInput</w:t>
      </w:r>
    </w:p>
    <w:p w14:paraId="1E400FF9" w14:textId="77777777" w:rsidR="006670E2" w:rsidRPr="006670E2" w:rsidRDefault="006670E2" w:rsidP="006670E2"/>
    <w:p w14:paraId="1AB17C8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LoginButton</w:t>
      </w:r>
    </w:p>
    <w:p w14:paraId="260416CC" w14:textId="77777777" w:rsidR="006670E2" w:rsidRPr="006670E2" w:rsidRDefault="006670E2" w:rsidP="006670E2"/>
    <w:p w14:paraId="05EB675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SocialButtons</w:t>
      </w:r>
    </w:p>
    <w:p w14:paraId="32E7C57A" w14:textId="77777777" w:rsidR="006670E2" w:rsidRPr="006670E2" w:rsidRDefault="006670E2" w:rsidP="006670E2"/>
    <w:p w14:paraId="008FA97F" w14:textId="77777777" w:rsidR="006670E2" w:rsidRPr="006670E2" w:rsidRDefault="006670E2" w:rsidP="006670E2">
      <w:r w:rsidRPr="006670E2">
        <w:t>└── SecureIndicator</w:t>
      </w:r>
    </w:p>
    <w:p w14:paraId="22662E40" w14:textId="77777777" w:rsidR="006670E2" w:rsidRPr="006670E2" w:rsidRDefault="006670E2" w:rsidP="006670E2">
      <w:r w:rsidRPr="006670E2">
        <w:pict w14:anchorId="2CF9BC93">
          <v:rect id="_x0000_i3637" style="width:0;height:1.5pt" o:hralign="center" o:hrstd="t" o:hr="t" fillcolor="#a0a0a0" stroked="f"/>
        </w:pict>
      </w:r>
    </w:p>
    <w:p w14:paraId="4509212C" w14:textId="77777777" w:rsidR="006670E2" w:rsidRPr="006670E2" w:rsidRDefault="006670E2" w:rsidP="006670E2">
      <w:pPr>
        <w:rPr>
          <w:b/>
          <w:bCs/>
        </w:rPr>
      </w:pPr>
      <w:r w:rsidRPr="006670E2">
        <w:rPr>
          <w:b/>
          <w:bCs/>
        </w:rPr>
        <w:t>95. Fleet Management Components</w:t>
      </w:r>
    </w:p>
    <w:p w14:paraId="0A4A64C0" w14:textId="77777777" w:rsidR="006670E2" w:rsidRPr="006670E2" w:rsidRDefault="006670E2" w:rsidP="006670E2">
      <w:r w:rsidRPr="006670E2">
        <w:t>FleetPage</w:t>
      </w:r>
    </w:p>
    <w:p w14:paraId="6307C7C1" w14:textId="77777777" w:rsidR="006670E2" w:rsidRPr="006670E2" w:rsidRDefault="006670E2" w:rsidP="006670E2"/>
    <w:p w14:paraId="3C87252F" w14:textId="77777777" w:rsidR="006670E2" w:rsidRPr="006670E2" w:rsidRDefault="006670E2" w:rsidP="006670E2">
      <w:r w:rsidRPr="006670E2">
        <w:t>│</w:t>
      </w:r>
    </w:p>
    <w:p w14:paraId="27AA4F65" w14:textId="77777777" w:rsidR="006670E2" w:rsidRPr="006670E2" w:rsidRDefault="006670E2" w:rsidP="006670E2"/>
    <w:p w14:paraId="4BB4AEE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FleetHero</w:t>
      </w:r>
    </w:p>
    <w:p w14:paraId="6DA7C71C" w14:textId="77777777" w:rsidR="006670E2" w:rsidRPr="006670E2" w:rsidRDefault="006670E2" w:rsidP="006670E2"/>
    <w:p w14:paraId="588E778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FleetStats</w:t>
      </w:r>
    </w:p>
    <w:p w14:paraId="6C8C67B5" w14:textId="77777777" w:rsidR="006670E2" w:rsidRPr="006670E2" w:rsidRDefault="006670E2" w:rsidP="006670E2"/>
    <w:p w14:paraId="617379A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SearchBar</w:t>
      </w:r>
    </w:p>
    <w:p w14:paraId="260EA88D" w14:textId="77777777" w:rsidR="006670E2" w:rsidRPr="006670E2" w:rsidRDefault="006670E2" w:rsidP="006670E2"/>
    <w:p w14:paraId="1B64FB7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FilterPanel</w:t>
      </w:r>
    </w:p>
    <w:p w14:paraId="0C10FB8D" w14:textId="77777777" w:rsidR="006670E2" w:rsidRPr="006670E2" w:rsidRDefault="006670E2" w:rsidP="006670E2"/>
    <w:p w14:paraId="028EFD7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DroneGrid</w:t>
      </w:r>
    </w:p>
    <w:p w14:paraId="429F266F" w14:textId="77777777" w:rsidR="006670E2" w:rsidRPr="006670E2" w:rsidRDefault="006670E2" w:rsidP="006670E2"/>
    <w:p w14:paraId="6E92467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DroneCard</w:t>
      </w:r>
    </w:p>
    <w:p w14:paraId="7CA73C44" w14:textId="77777777" w:rsidR="006670E2" w:rsidRPr="006670E2" w:rsidRDefault="006670E2" w:rsidP="006670E2"/>
    <w:p w14:paraId="36BFFD81" w14:textId="77777777" w:rsidR="006670E2" w:rsidRPr="006670E2" w:rsidRDefault="006670E2" w:rsidP="006670E2">
      <w:r w:rsidRPr="006670E2">
        <w:t>│   └── DroneStatusBadge</w:t>
      </w:r>
    </w:p>
    <w:p w14:paraId="7E6D20FD" w14:textId="77777777" w:rsidR="006670E2" w:rsidRPr="006670E2" w:rsidRDefault="006670E2" w:rsidP="006670E2"/>
    <w:p w14:paraId="3B97960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DroneDetailsPanel</w:t>
      </w:r>
    </w:p>
    <w:p w14:paraId="416357CB" w14:textId="77777777" w:rsidR="006670E2" w:rsidRPr="006670E2" w:rsidRDefault="006670E2" w:rsidP="006670E2"/>
    <w:p w14:paraId="1B2BEB01" w14:textId="77777777" w:rsidR="006670E2" w:rsidRPr="006670E2" w:rsidRDefault="006670E2" w:rsidP="006670E2">
      <w:r w:rsidRPr="006670E2">
        <w:t>└── MissionPanel</w:t>
      </w:r>
    </w:p>
    <w:p w14:paraId="7EE33A2F" w14:textId="77777777" w:rsidR="006670E2" w:rsidRPr="006670E2" w:rsidRDefault="006670E2" w:rsidP="006670E2">
      <w:r w:rsidRPr="006670E2">
        <w:pict w14:anchorId="03C4266D">
          <v:rect id="_x0000_i3638" style="width:0;height:1.5pt" o:hralign="center" o:hrstd="t" o:hr="t" fillcolor="#a0a0a0" stroked="f"/>
        </w:pict>
      </w:r>
    </w:p>
    <w:p w14:paraId="6E3C1F72" w14:textId="77777777" w:rsidR="006670E2" w:rsidRPr="006670E2" w:rsidRDefault="006670E2" w:rsidP="006670E2">
      <w:pPr>
        <w:rPr>
          <w:b/>
          <w:bCs/>
        </w:rPr>
      </w:pPr>
      <w:r w:rsidRPr="006670E2">
        <w:rPr>
          <w:b/>
          <w:bCs/>
        </w:rPr>
        <w:t>96. Route Optimization Components</w:t>
      </w:r>
    </w:p>
    <w:p w14:paraId="138F5AB8" w14:textId="77777777" w:rsidR="006670E2" w:rsidRPr="006670E2" w:rsidRDefault="006670E2" w:rsidP="006670E2">
      <w:r w:rsidRPr="006670E2">
        <w:t>RoutePage</w:t>
      </w:r>
    </w:p>
    <w:p w14:paraId="7D97F385" w14:textId="77777777" w:rsidR="006670E2" w:rsidRPr="006670E2" w:rsidRDefault="006670E2" w:rsidP="006670E2"/>
    <w:p w14:paraId="49663BBD" w14:textId="77777777" w:rsidR="006670E2" w:rsidRPr="006670E2" w:rsidRDefault="006670E2" w:rsidP="006670E2">
      <w:r w:rsidRPr="006670E2">
        <w:t>│</w:t>
      </w:r>
    </w:p>
    <w:p w14:paraId="720E9667" w14:textId="77777777" w:rsidR="006670E2" w:rsidRPr="006670E2" w:rsidRDefault="006670E2" w:rsidP="006670E2"/>
    <w:p w14:paraId="34ACD7F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RouteHero</w:t>
      </w:r>
    </w:p>
    <w:p w14:paraId="65E603F5" w14:textId="77777777" w:rsidR="006670E2" w:rsidRPr="006670E2" w:rsidRDefault="006670E2" w:rsidP="006670E2"/>
    <w:p w14:paraId="4432B70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MapContainer</w:t>
      </w:r>
    </w:p>
    <w:p w14:paraId="68A560E3" w14:textId="77777777" w:rsidR="006670E2" w:rsidRPr="006670E2" w:rsidRDefault="006670E2" w:rsidP="006670E2"/>
    <w:p w14:paraId="2B82C54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WarehouseSelector</w:t>
      </w:r>
    </w:p>
    <w:p w14:paraId="52D6DBFB" w14:textId="77777777" w:rsidR="006670E2" w:rsidRPr="006670E2" w:rsidRDefault="006670E2" w:rsidP="006670E2"/>
    <w:p w14:paraId="17C205F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DestinationSelector</w:t>
      </w:r>
    </w:p>
    <w:p w14:paraId="096B05FC" w14:textId="77777777" w:rsidR="006670E2" w:rsidRPr="006670E2" w:rsidRDefault="006670E2" w:rsidP="006670E2"/>
    <w:p w14:paraId="69D14BB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RouteInformation</w:t>
      </w:r>
    </w:p>
    <w:p w14:paraId="1D51B984" w14:textId="77777777" w:rsidR="006670E2" w:rsidRPr="006670E2" w:rsidRDefault="006670E2" w:rsidP="006670E2"/>
    <w:p w14:paraId="6346CC3A"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RouteComparison</w:t>
      </w:r>
    </w:p>
    <w:p w14:paraId="2E15ADA8" w14:textId="77777777" w:rsidR="006670E2" w:rsidRPr="006670E2" w:rsidRDefault="006670E2" w:rsidP="006670E2"/>
    <w:p w14:paraId="10B3BEA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NoFlyZoneLayer</w:t>
      </w:r>
    </w:p>
    <w:p w14:paraId="5AA6D8F9" w14:textId="77777777" w:rsidR="006670E2" w:rsidRPr="006670E2" w:rsidRDefault="006670E2" w:rsidP="006670E2"/>
    <w:p w14:paraId="4DDEB866" w14:textId="77777777" w:rsidR="006670E2" w:rsidRPr="006670E2" w:rsidRDefault="006670E2" w:rsidP="006670E2">
      <w:r w:rsidRPr="006670E2">
        <w:t>└── RouteLegend</w:t>
      </w:r>
    </w:p>
    <w:p w14:paraId="74550921" w14:textId="77777777" w:rsidR="006670E2" w:rsidRPr="006670E2" w:rsidRDefault="006670E2" w:rsidP="006670E2">
      <w:r w:rsidRPr="006670E2">
        <w:pict w14:anchorId="1702E0F7">
          <v:rect id="_x0000_i3639" style="width:0;height:1.5pt" o:hralign="center" o:hrstd="t" o:hr="t" fillcolor="#a0a0a0" stroked="f"/>
        </w:pict>
      </w:r>
    </w:p>
    <w:p w14:paraId="7D4C1C4A" w14:textId="77777777" w:rsidR="006670E2" w:rsidRPr="006670E2" w:rsidRDefault="006670E2" w:rsidP="006670E2">
      <w:pPr>
        <w:rPr>
          <w:b/>
          <w:bCs/>
        </w:rPr>
      </w:pPr>
      <w:r w:rsidRPr="006670E2">
        <w:rPr>
          <w:b/>
          <w:bCs/>
        </w:rPr>
        <w:t>97. Delivery Management Components</w:t>
      </w:r>
    </w:p>
    <w:p w14:paraId="6BE632E6" w14:textId="77777777" w:rsidR="006670E2" w:rsidRPr="006670E2" w:rsidRDefault="006670E2" w:rsidP="006670E2">
      <w:r w:rsidRPr="006670E2">
        <w:t>DeliveryPage</w:t>
      </w:r>
    </w:p>
    <w:p w14:paraId="793B90AC" w14:textId="77777777" w:rsidR="006670E2" w:rsidRPr="006670E2" w:rsidRDefault="006670E2" w:rsidP="006670E2"/>
    <w:p w14:paraId="7D29FEB5" w14:textId="77777777" w:rsidR="006670E2" w:rsidRPr="006670E2" w:rsidRDefault="006670E2" w:rsidP="006670E2">
      <w:r w:rsidRPr="006670E2">
        <w:t>│</w:t>
      </w:r>
    </w:p>
    <w:p w14:paraId="4F1D5911" w14:textId="77777777" w:rsidR="006670E2" w:rsidRPr="006670E2" w:rsidRDefault="006670E2" w:rsidP="006670E2"/>
    <w:p w14:paraId="33EECFFF" w14:textId="77777777" w:rsidR="006670E2" w:rsidRPr="006670E2" w:rsidRDefault="006670E2" w:rsidP="006670E2">
      <w:r w:rsidRPr="006670E2">
        <w:rPr>
          <w:rFonts w:ascii="MS Gothic" w:eastAsia="MS Gothic" w:hAnsi="MS Gothic" w:cs="MS Gothic" w:hint="eastAsia"/>
        </w:rPr>
        <w:lastRenderedPageBreak/>
        <w:t>├</w:t>
      </w:r>
      <w:r w:rsidRPr="006670E2">
        <w:rPr>
          <w:rFonts w:ascii="Calibri" w:hAnsi="Calibri" w:cs="Calibri"/>
        </w:rPr>
        <w:t>──</w:t>
      </w:r>
      <w:r w:rsidRPr="006670E2">
        <w:t xml:space="preserve"> DeliveryHero</w:t>
      </w:r>
    </w:p>
    <w:p w14:paraId="6BAE35E9" w14:textId="77777777" w:rsidR="006670E2" w:rsidRPr="006670E2" w:rsidRDefault="006670E2" w:rsidP="006670E2"/>
    <w:p w14:paraId="1557286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DeliveryOverview</w:t>
      </w:r>
    </w:p>
    <w:p w14:paraId="4BB5BB87" w14:textId="77777777" w:rsidR="006670E2" w:rsidRPr="006670E2" w:rsidRDefault="006670E2" w:rsidP="006670E2"/>
    <w:p w14:paraId="15E8082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Timeline</w:t>
      </w:r>
    </w:p>
    <w:p w14:paraId="018D9F68" w14:textId="77777777" w:rsidR="006670E2" w:rsidRPr="006670E2" w:rsidRDefault="006670E2" w:rsidP="006670E2"/>
    <w:p w14:paraId="3129071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DeliveryCard</w:t>
      </w:r>
    </w:p>
    <w:p w14:paraId="0E01BA94" w14:textId="77777777" w:rsidR="006670E2" w:rsidRPr="006670E2" w:rsidRDefault="006670E2" w:rsidP="006670E2"/>
    <w:p w14:paraId="735F67B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AssignmentPanel</w:t>
      </w:r>
    </w:p>
    <w:p w14:paraId="2E1BA70C" w14:textId="77777777" w:rsidR="006670E2" w:rsidRPr="006670E2" w:rsidRDefault="006670E2" w:rsidP="006670E2"/>
    <w:p w14:paraId="75E4507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TrackingPanel</w:t>
      </w:r>
    </w:p>
    <w:p w14:paraId="52EF247E" w14:textId="77777777" w:rsidR="006670E2" w:rsidRPr="006670E2" w:rsidRDefault="006670E2" w:rsidP="006670E2"/>
    <w:p w14:paraId="3B57D203" w14:textId="77777777" w:rsidR="006670E2" w:rsidRPr="006670E2" w:rsidRDefault="006670E2" w:rsidP="006670E2">
      <w:r w:rsidRPr="006670E2">
        <w:t>└── QueueStatus</w:t>
      </w:r>
    </w:p>
    <w:p w14:paraId="33208792" w14:textId="77777777" w:rsidR="006670E2" w:rsidRPr="006670E2" w:rsidRDefault="006670E2" w:rsidP="006670E2">
      <w:r w:rsidRPr="006670E2">
        <w:pict w14:anchorId="647D3480">
          <v:rect id="_x0000_i3640" style="width:0;height:1.5pt" o:hralign="center" o:hrstd="t" o:hr="t" fillcolor="#a0a0a0" stroked="f"/>
        </w:pict>
      </w:r>
    </w:p>
    <w:p w14:paraId="01FDB4A6" w14:textId="77777777" w:rsidR="006670E2" w:rsidRPr="006670E2" w:rsidRDefault="006670E2" w:rsidP="006670E2">
      <w:pPr>
        <w:rPr>
          <w:b/>
          <w:bCs/>
        </w:rPr>
      </w:pPr>
      <w:r w:rsidRPr="006670E2">
        <w:rPr>
          <w:b/>
          <w:bCs/>
        </w:rPr>
        <w:t>98. Analytics Components</w:t>
      </w:r>
    </w:p>
    <w:p w14:paraId="7D07F827" w14:textId="77777777" w:rsidR="006670E2" w:rsidRPr="006670E2" w:rsidRDefault="006670E2" w:rsidP="006670E2">
      <w:r w:rsidRPr="006670E2">
        <w:t>AnalyticsPage</w:t>
      </w:r>
    </w:p>
    <w:p w14:paraId="35C7E4AF" w14:textId="77777777" w:rsidR="006670E2" w:rsidRPr="006670E2" w:rsidRDefault="006670E2" w:rsidP="006670E2"/>
    <w:p w14:paraId="509CE95C" w14:textId="77777777" w:rsidR="006670E2" w:rsidRPr="006670E2" w:rsidRDefault="006670E2" w:rsidP="006670E2">
      <w:r w:rsidRPr="006670E2">
        <w:t>│</w:t>
      </w:r>
    </w:p>
    <w:p w14:paraId="2EB15BD2" w14:textId="77777777" w:rsidR="006670E2" w:rsidRPr="006670E2" w:rsidRDefault="006670E2" w:rsidP="006670E2"/>
    <w:p w14:paraId="651C424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AnalyticsHero</w:t>
      </w:r>
    </w:p>
    <w:p w14:paraId="0826B5F2" w14:textId="77777777" w:rsidR="006670E2" w:rsidRPr="006670E2" w:rsidRDefault="006670E2" w:rsidP="006670E2"/>
    <w:p w14:paraId="501EC1D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KPIGrid</w:t>
      </w:r>
    </w:p>
    <w:p w14:paraId="46FED5B4" w14:textId="77777777" w:rsidR="006670E2" w:rsidRPr="006670E2" w:rsidRDefault="006670E2" w:rsidP="006670E2"/>
    <w:p w14:paraId="3959459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KPIWidget</w:t>
      </w:r>
    </w:p>
    <w:p w14:paraId="30D06F1A" w14:textId="77777777" w:rsidR="006670E2" w:rsidRPr="006670E2" w:rsidRDefault="006670E2" w:rsidP="006670E2"/>
    <w:p w14:paraId="474314D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Charts</w:t>
      </w:r>
    </w:p>
    <w:p w14:paraId="738307CB" w14:textId="77777777" w:rsidR="006670E2" w:rsidRPr="006670E2" w:rsidRDefault="006670E2" w:rsidP="006670E2"/>
    <w:p w14:paraId="04CEDD7A"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HeatMap</w:t>
      </w:r>
    </w:p>
    <w:p w14:paraId="0F134600" w14:textId="77777777" w:rsidR="006670E2" w:rsidRPr="006670E2" w:rsidRDefault="006670E2" w:rsidP="006670E2"/>
    <w:p w14:paraId="717115B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ReportCard</w:t>
      </w:r>
    </w:p>
    <w:p w14:paraId="1A5ACB4D" w14:textId="77777777" w:rsidR="006670E2" w:rsidRPr="006670E2" w:rsidRDefault="006670E2" w:rsidP="006670E2"/>
    <w:p w14:paraId="2835F6E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RankingTable</w:t>
      </w:r>
    </w:p>
    <w:p w14:paraId="394DE305" w14:textId="77777777" w:rsidR="006670E2" w:rsidRPr="006670E2" w:rsidRDefault="006670E2" w:rsidP="006670E2"/>
    <w:p w14:paraId="7C0B0E41" w14:textId="77777777" w:rsidR="006670E2" w:rsidRPr="006670E2" w:rsidRDefault="006670E2" w:rsidP="006670E2">
      <w:r w:rsidRPr="006670E2">
        <w:t>└── InsightsPanel</w:t>
      </w:r>
    </w:p>
    <w:p w14:paraId="4F2ED2D7" w14:textId="77777777" w:rsidR="006670E2" w:rsidRPr="006670E2" w:rsidRDefault="006670E2" w:rsidP="006670E2">
      <w:r w:rsidRPr="006670E2">
        <w:pict w14:anchorId="32540B5C">
          <v:rect id="_x0000_i3641" style="width:0;height:1.5pt" o:hralign="center" o:hrstd="t" o:hr="t" fillcolor="#a0a0a0" stroked="f"/>
        </w:pict>
      </w:r>
    </w:p>
    <w:p w14:paraId="525B6C6E" w14:textId="77777777" w:rsidR="006670E2" w:rsidRPr="006670E2" w:rsidRDefault="006670E2" w:rsidP="006670E2">
      <w:pPr>
        <w:rPr>
          <w:b/>
          <w:bCs/>
        </w:rPr>
      </w:pPr>
      <w:r w:rsidRPr="006670E2">
        <w:rPr>
          <w:b/>
          <w:bCs/>
        </w:rPr>
        <w:t>99. Component Naming Standards</w:t>
      </w:r>
    </w:p>
    <w:p w14:paraId="185B8823" w14:textId="77777777" w:rsidR="006670E2" w:rsidRPr="006670E2" w:rsidRDefault="006670E2" w:rsidP="006670E2">
      <w:r w:rsidRPr="006670E2">
        <w:t xml:space="preserve">Every React component should use </w:t>
      </w:r>
      <w:r w:rsidRPr="006670E2">
        <w:rPr>
          <w:b/>
          <w:bCs/>
        </w:rPr>
        <w:t>PascalCase</w:t>
      </w:r>
      <w:r w:rsidRPr="006670E2">
        <w:t>.</w:t>
      </w:r>
    </w:p>
    <w:p w14:paraId="0A8267D5" w14:textId="77777777" w:rsidR="006670E2" w:rsidRPr="006670E2" w:rsidRDefault="006670E2" w:rsidP="006670E2">
      <w:r w:rsidRPr="006670E2">
        <w:t>Examples:</w:t>
      </w:r>
    </w:p>
    <w:p w14:paraId="47D603EF" w14:textId="77777777" w:rsidR="006670E2" w:rsidRPr="006670E2" w:rsidRDefault="006670E2" w:rsidP="006670E2">
      <w:r w:rsidRPr="006670E2">
        <w:t>DroneCard</w:t>
      </w:r>
    </w:p>
    <w:p w14:paraId="7861D272" w14:textId="77777777" w:rsidR="006670E2" w:rsidRPr="006670E2" w:rsidRDefault="006670E2" w:rsidP="006670E2"/>
    <w:p w14:paraId="5BD34B76" w14:textId="77777777" w:rsidR="006670E2" w:rsidRPr="006670E2" w:rsidRDefault="006670E2" w:rsidP="006670E2">
      <w:r w:rsidRPr="006670E2">
        <w:t>FleetHero</w:t>
      </w:r>
    </w:p>
    <w:p w14:paraId="5402C502" w14:textId="77777777" w:rsidR="006670E2" w:rsidRPr="006670E2" w:rsidRDefault="006670E2" w:rsidP="006670E2"/>
    <w:p w14:paraId="094CC116" w14:textId="77777777" w:rsidR="006670E2" w:rsidRPr="006670E2" w:rsidRDefault="006670E2" w:rsidP="006670E2">
      <w:r w:rsidRPr="006670E2">
        <w:t>AnalyticsChart</w:t>
      </w:r>
    </w:p>
    <w:p w14:paraId="609816EC" w14:textId="77777777" w:rsidR="006670E2" w:rsidRPr="006670E2" w:rsidRDefault="006670E2" w:rsidP="006670E2"/>
    <w:p w14:paraId="45B442D6" w14:textId="77777777" w:rsidR="006670E2" w:rsidRPr="006670E2" w:rsidRDefault="006670E2" w:rsidP="006670E2">
      <w:r w:rsidRPr="006670E2">
        <w:t>RouteMap</w:t>
      </w:r>
    </w:p>
    <w:p w14:paraId="2F74E32F" w14:textId="77777777" w:rsidR="006670E2" w:rsidRPr="006670E2" w:rsidRDefault="006670E2" w:rsidP="006670E2"/>
    <w:p w14:paraId="323C5AF1" w14:textId="77777777" w:rsidR="006670E2" w:rsidRPr="006670E2" w:rsidRDefault="006670E2" w:rsidP="006670E2">
      <w:r w:rsidRPr="006670E2">
        <w:t>DashboardHeader</w:t>
      </w:r>
    </w:p>
    <w:p w14:paraId="5079935C" w14:textId="77777777" w:rsidR="006670E2" w:rsidRPr="006670E2" w:rsidRDefault="006670E2" w:rsidP="006670E2">
      <w:r w:rsidRPr="006670E2">
        <w:t>Avoid generic names like:</w:t>
      </w:r>
    </w:p>
    <w:p w14:paraId="63171905" w14:textId="77777777" w:rsidR="006670E2" w:rsidRPr="006670E2" w:rsidRDefault="006670E2" w:rsidP="006670E2">
      <w:r w:rsidRPr="006670E2">
        <w:t>Card1</w:t>
      </w:r>
    </w:p>
    <w:p w14:paraId="0827C48A" w14:textId="77777777" w:rsidR="006670E2" w:rsidRPr="006670E2" w:rsidRDefault="006670E2" w:rsidP="006670E2"/>
    <w:p w14:paraId="78AB8EF0" w14:textId="77777777" w:rsidR="006670E2" w:rsidRPr="006670E2" w:rsidRDefault="006670E2" w:rsidP="006670E2">
      <w:r w:rsidRPr="006670E2">
        <w:t>TestComponent</w:t>
      </w:r>
    </w:p>
    <w:p w14:paraId="68977EDA" w14:textId="77777777" w:rsidR="006670E2" w:rsidRPr="006670E2" w:rsidRDefault="006670E2" w:rsidP="006670E2"/>
    <w:p w14:paraId="16EA602B" w14:textId="77777777" w:rsidR="006670E2" w:rsidRPr="006670E2" w:rsidRDefault="006670E2" w:rsidP="006670E2">
      <w:r w:rsidRPr="006670E2">
        <w:t>Temp</w:t>
      </w:r>
    </w:p>
    <w:p w14:paraId="38780579" w14:textId="77777777" w:rsidR="006670E2" w:rsidRPr="006670E2" w:rsidRDefault="006670E2" w:rsidP="006670E2">
      <w:r w:rsidRPr="006670E2">
        <w:t>Names should clearly describe the component's purpose.</w:t>
      </w:r>
    </w:p>
    <w:p w14:paraId="6F76C11B" w14:textId="77777777" w:rsidR="006670E2" w:rsidRPr="006670E2" w:rsidRDefault="006670E2" w:rsidP="006670E2">
      <w:r w:rsidRPr="006670E2">
        <w:pict w14:anchorId="5D44A1BC">
          <v:rect id="_x0000_i3642" style="width:0;height:1.5pt" o:hralign="center" o:hrstd="t" o:hr="t" fillcolor="#a0a0a0" stroked="f"/>
        </w:pict>
      </w:r>
    </w:p>
    <w:p w14:paraId="39DB13F5" w14:textId="77777777" w:rsidR="006670E2" w:rsidRPr="006670E2" w:rsidRDefault="006670E2" w:rsidP="006670E2">
      <w:pPr>
        <w:rPr>
          <w:b/>
          <w:bCs/>
        </w:rPr>
      </w:pPr>
      <w:r w:rsidRPr="006670E2">
        <w:rPr>
          <w:b/>
          <w:bCs/>
        </w:rPr>
        <w:t>100. Props Design</w:t>
      </w:r>
    </w:p>
    <w:p w14:paraId="24996E41" w14:textId="77777777" w:rsidR="006670E2" w:rsidRPr="006670E2" w:rsidRDefault="006670E2" w:rsidP="006670E2">
      <w:r w:rsidRPr="006670E2">
        <w:t>Components should receive only the data they require.</w:t>
      </w:r>
    </w:p>
    <w:p w14:paraId="2D277BB2" w14:textId="77777777" w:rsidR="006670E2" w:rsidRPr="006670E2" w:rsidRDefault="006670E2" w:rsidP="006670E2">
      <w:r w:rsidRPr="006670E2">
        <w:t>Avoid passing large objects when only a few fields are needed.</w:t>
      </w:r>
    </w:p>
    <w:p w14:paraId="5EC12B76" w14:textId="77777777" w:rsidR="006670E2" w:rsidRPr="006670E2" w:rsidRDefault="006670E2" w:rsidP="006670E2">
      <w:r w:rsidRPr="006670E2">
        <w:t>Example:</w:t>
      </w:r>
    </w:p>
    <w:p w14:paraId="33AD38DE" w14:textId="77777777" w:rsidR="006670E2" w:rsidRPr="006670E2" w:rsidRDefault="006670E2" w:rsidP="006670E2">
      <w:r w:rsidRPr="006670E2">
        <w:t>Instead of passing the entire Drone object to a battery indicator, pass only:</w:t>
      </w:r>
    </w:p>
    <w:p w14:paraId="176B5ED0" w14:textId="77777777" w:rsidR="006670E2" w:rsidRPr="006670E2" w:rsidRDefault="006670E2" w:rsidP="006670E2">
      <w:pPr>
        <w:numPr>
          <w:ilvl w:val="0"/>
          <w:numId w:val="268"/>
        </w:numPr>
      </w:pPr>
      <w:r w:rsidRPr="006670E2">
        <w:t xml:space="preserve">batteryLevel </w:t>
      </w:r>
    </w:p>
    <w:p w14:paraId="0D2113F4" w14:textId="77777777" w:rsidR="006670E2" w:rsidRPr="006670E2" w:rsidRDefault="006670E2" w:rsidP="006670E2">
      <w:pPr>
        <w:numPr>
          <w:ilvl w:val="0"/>
          <w:numId w:val="268"/>
        </w:numPr>
      </w:pPr>
      <w:r w:rsidRPr="006670E2">
        <w:lastRenderedPageBreak/>
        <w:t xml:space="preserve">status </w:t>
      </w:r>
    </w:p>
    <w:p w14:paraId="49072892" w14:textId="77777777" w:rsidR="006670E2" w:rsidRPr="006670E2" w:rsidRDefault="006670E2" w:rsidP="006670E2">
      <w:r w:rsidRPr="006670E2">
        <w:t>This improves readability and reduces unnecessary re-renders.</w:t>
      </w:r>
    </w:p>
    <w:p w14:paraId="32AC33F8" w14:textId="77777777" w:rsidR="006670E2" w:rsidRPr="006670E2" w:rsidRDefault="006670E2" w:rsidP="006670E2">
      <w:r w:rsidRPr="006670E2">
        <w:pict w14:anchorId="2CFD96EB">
          <v:rect id="_x0000_i3643" style="width:0;height:1.5pt" o:hralign="center" o:hrstd="t" o:hr="t" fillcolor="#a0a0a0" stroked="f"/>
        </w:pict>
      </w:r>
    </w:p>
    <w:p w14:paraId="13527D26" w14:textId="77777777" w:rsidR="006670E2" w:rsidRPr="006670E2" w:rsidRDefault="006670E2" w:rsidP="006670E2">
      <w:pPr>
        <w:rPr>
          <w:b/>
          <w:bCs/>
        </w:rPr>
      </w:pPr>
      <w:r w:rsidRPr="006670E2">
        <w:rPr>
          <w:b/>
          <w:bCs/>
        </w:rPr>
        <w:t>101. TypeScript Interfaces</w:t>
      </w:r>
    </w:p>
    <w:p w14:paraId="5E97DC4A" w14:textId="77777777" w:rsidR="006670E2" w:rsidRPr="006670E2" w:rsidRDefault="006670E2" w:rsidP="006670E2">
      <w:r w:rsidRPr="006670E2">
        <w:t>Every component should have a dedicated interface.</w:t>
      </w:r>
    </w:p>
    <w:p w14:paraId="02EAF9A6" w14:textId="77777777" w:rsidR="006670E2" w:rsidRPr="006670E2" w:rsidRDefault="006670E2" w:rsidP="006670E2">
      <w:r w:rsidRPr="006670E2">
        <w:t>Example:</w:t>
      </w:r>
    </w:p>
    <w:p w14:paraId="0B7804F6" w14:textId="77777777" w:rsidR="006670E2" w:rsidRPr="006670E2" w:rsidRDefault="006670E2" w:rsidP="006670E2">
      <w:r w:rsidRPr="006670E2">
        <w:t>interface DroneCardProps {</w:t>
      </w:r>
    </w:p>
    <w:p w14:paraId="166318EE" w14:textId="77777777" w:rsidR="006670E2" w:rsidRPr="006670E2" w:rsidRDefault="006670E2" w:rsidP="006670E2">
      <w:r w:rsidRPr="006670E2">
        <w:t xml:space="preserve">  droneId: string;</w:t>
      </w:r>
    </w:p>
    <w:p w14:paraId="72C01879" w14:textId="77777777" w:rsidR="006670E2" w:rsidRPr="006670E2" w:rsidRDefault="006670E2" w:rsidP="006670E2">
      <w:r w:rsidRPr="006670E2">
        <w:t xml:space="preserve">  model: string;</w:t>
      </w:r>
    </w:p>
    <w:p w14:paraId="4E77C97D" w14:textId="77777777" w:rsidR="006670E2" w:rsidRPr="006670E2" w:rsidRDefault="006670E2" w:rsidP="006670E2">
      <w:r w:rsidRPr="006670E2">
        <w:t xml:space="preserve">  batteryLevel: number;</w:t>
      </w:r>
    </w:p>
    <w:p w14:paraId="64799574" w14:textId="77777777" w:rsidR="006670E2" w:rsidRPr="006670E2" w:rsidRDefault="006670E2" w:rsidP="006670E2">
      <w:r w:rsidRPr="006670E2">
        <w:t xml:space="preserve">  status: DroneStatus;</w:t>
      </w:r>
    </w:p>
    <w:p w14:paraId="27676333" w14:textId="77777777" w:rsidR="006670E2" w:rsidRPr="006670E2" w:rsidRDefault="006670E2" w:rsidP="006670E2">
      <w:r w:rsidRPr="006670E2">
        <w:t>}</w:t>
      </w:r>
    </w:p>
    <w:p w14:paraId="4455701F" w14:textId="77777777" w:rsidR="006670E2" w:rsidRPr="006670E2" w:rsidRDefault="006670E2" w:rsidP="006670E2">
      <w:r w:rsidRPr="006670E2">
        <w:t>Do not use the any type except where unavoidable.</w:t>
      </w:r>
    </w:p>
    <w:p w14:paraId="1CBB31E0" w14:textId="77777777" w:rsidR="006670E2" w:rsidRPr="006670E2" w:rsidRDefault="006670E2" w:rsidP="006670E2">
      <w:r w:rsidRPr="006670E2">
        <w:pict w14:anchorId="1793853F">
          <v:rect id="_x0000_i3644" style="width:0;height:1.5pt" o:hralign="center" o:hrstd="t" o:hr="t" fillcolor="#a0a0a0" stroked="f"/>
        </w:pict>
      </w:r>
    </w:p>
    <w:p w14:paraId="54752555" w14:textId="77777777" w:rsidR="006670E2" w:rsidRPr="006670E2" w:rsidRDefault="006670E2" w:rsidP="006670E2">
      <w:pPr>
        <w:rPr>
          <w:b/>
          <w:bCs/>
        </w:rPr>
      </w:pPr>
      <w:r w:rsidRPr="006670E2">
        <w:rPr>
          <w:b/>
          <w:bCs/>
        </w:rPr>
        <w:t>102. State Management Strategy</w:t>
      </w:r>
    </w:p>
    <w:p w14:paraId="2D26083E" w14:textId="77777777" w:rsidR="006670E2" w:rsidRPr="006670E2" w:rsidRDefault="006670E2" w:rsidP="006670E2">
      <w:r w:rsidRPr="006670E2">
        <w:t>The application should use:</w:t>
      </w:r>
    </w:p>
    <w:p w14:paraId="27170E9D" w14:textId="77777777" w:rsidR="006670E2" w:rsidRPr="006670E2" w:rsidRDefault="006670E2" w:rsidP="006670E2">
      <w:pPr>
        <w:numPr>
          <w:ilvl w:val="0"/>
          <w:numId w:val="269"/>
        </w:numPr>
      </w:pPr>
      <w:r w:rsidRPr="006670E2">
        <w:t xml:space="preserve">useState for local component state. </w:t>
      </w:r>
    </w:p>
    <w:p w14:paraId="3A985994" w14:textId="77777777" w:rsidR="006670E2" w:rsidRPr="006670E2" w:rsidRDefault="006670E2" w:rsidP="006670E2">
      <w:pPr>
        <w:numPr>
          <w:ilvl w:val="0"/>
          <w:numId w:val="269"/>
        </w:numPr>
      </w:pPr>
      <w:r w:rsidRPr="006670E2">
        <w:t xml:space="preserve">Context API for shared application state. </w:t>
      </w:r>
    </w:p>
    <w:p w14:paraId="01B1539E" w14:textId="77777777" w:rsidR="006670E2" w:rsidRPr="006670E2" w:rsidRDefault="006670E2" w:rsidP="006670E2">
      <w:pPr>
        <w:numPr>
          <w:ilvl w:val="0"/>
          <w:numId w:val="269"/>
        </w:numPr>
      </w:pPr>
      <w:r w:rsidRPr="006670E2">
        <w:t xml:space="preserve">Custom hooks for reusable logic. </w:t>
      </w:r>
    </w:p>
    <w:p w14:paraId="0AE18781" w14:textId="77777777" w:rsidR="006670E2" w:rsidRPr="006670E2" w:rsidRDefault="006670E2" w:rsidP="006670E2">
      <w:r w:rsidRPr="006670E2">
        <w:t>Suggested contexts:</w:t>
      </w:r>
    </w:p>
    <w:p w14:paraId="09180EB3" w14:textId="77777777" w:rsidR="006670E2" w:rsidRPr="006670E2" w:rsidRDefault="006670E2" w:rsidP="006670E2">
      <w:pPr>
        <w:numPr>
          <w:ilvl w:val="0"/>
          <w:numId w:val="270"/>
        </w:numPr>
      </w:pPr>
      <w:r w:rsidRPr="006670E2">
        <w:t xml:space="preserve">AuthContext </w:t>
      </w:r>
    </w:p>
    <w:p w14:paraId="7AF8A149" w14:textId="77777777" w:rsidR="006670E2" w:rsidRPr="006670E2" w:rsidRDefault="006670E2" w:rsidP="006670E2">
      <w:pPr>
        <w:numPr>
          <w:ilvl w:val="0"/>
          <w:numId w:val="270"/>
        </w:numPr>
      </w:pPr>
      <w:r w:rsidRPr="006670E2">
        <w:t xml:space="preserve">ThemeContext (optional) </w:t>
      </w:r>
    </w:p>
    <w:p w14:paraId="2F506E47" w14:textId="77777777" w:rsidR="006670E2" w:rsidRPr="006670E2" w:rsidRDefault="006670E2" w:rsidP="006670E2">
      <w:pPr>
        <w:numPr>
          <w:ilvl w:val="0"/>
          <w:numId w:val="270"/>
        </w:numPr>
      </w:pPr>
      <w:r w:rsidRPr="006670E2">
        <w:t xml:space="preserve">NotificationContext </w:t>
      </w:r>
    </w:p>
    <w:p w14:paraId="3BA35703" w14:textId="77777777" w:rsidR="006670E2" w:rsidRPr="006670E2" w:rsidRDefault="006670E2" w:rsidP="006670E2">
      <w:r w:rsidRPr="006670E2">
        <w:t>Avoid unnecessary global state libraries.</w:t>
      </w:r>
    </w:p>
    <w:p w14:paraId="044DD0EE" w14:textId="77777777" w:rsidR="006670E2" w:rsidRPr="006670E2" w:rsidRDefault="006670E2" w:rsidP="006670E2">
      <w:r w:rsidRPr="006670E2">
        <w:pict w14:anchorId="116B8D7E">
          <v:rect id="_x0000_i3645" style="width:0;height:1.5pt" o:hralign="center" o:hrstd="t" o:hr="t" fillcolor="#a0a0a0" stroked="f"/>
        </w:pict>
      </w:r>
    </w:p>
    <w:p w14:paraId="3854EED6" w14:textId="77777777" w:rsidR="006670E2" w:rsidRPr="006670E2" w:rsidRDefault="006670E2" w:rsidP="006670E2">
      <w:pPr>
        <w:rPr>
          <w:b/>
          <w:bCs/>
        </w:rPr>
      </w:pPr>
      <w:r w:rsidRPr="006670E2">
        <w:rPr>
          <w:b/>
          <w:bCs/>
        </w:rPr>
        <w:t>103. Custom Hooks</w:t>
      </w:r>
    </w:p>
    <w:p w14:paraId="2D5B604F" w14:textId="77777777" w:rsidR="006670E2" w:rsidRPr="006670E2" w:rsidRDefault="006670E2" w:rsidP="006670E2">
      <w:r w:rsidRPr="006670E2">
        <w:t>Reusable logic should be extracted into hooks.</w:t>
      </w:r>
    </w:p>
    <w:p w14:paraId="258A8500" w14:textId="77777777" w:rsidR="006670E2" w:rsidRPr="006670E2" w:rsidRDefault="006670E2" w:rsidP="006670E2">
      <w:r w:rsidRPr="006670E2">
        <w:t>Examples:</w:t>
      </w:r>
    </w:p>
    <w:p w14:paraId="4E1D23B8" w14:textId="77777777" w:rsidR="006670E2" w:rsidRPr="006670E2" w:rsidRDefault="006670E2" w:rsidP="006670E2">
      <w:r w:rsidRPr="006670E2">
        <w:t>hooks/</w:t>
      </w:r>
    </w:p>
    <w:p w14:paraId="4EF03810" w14:textId="77777777" w:rsidR="006670E2" w:rsidRPr="006670E2" w:rsidRDefault="006670E2" w:rsidP="006670E2"/>
    <w:p w14:paraId="70A39F11" w14:textId="77777777" w:rsidR="006670E2" w:rsidRPr="006670E2" w:rsidRDefault="006670E2" w:rsidP="006670E2">
      <w:r w:rsidRPr="006670E2">
        <w:t>useAuth</w:t>
      </w:r>
    </w:p>
    <w:p w14:paraId="501A4689" w14:textId="77777777" w:rsidR="006670E2" w:rsidRPr="006670E2" w:rsidRDefault="006670E2" w:rsidP="006670E2"/>
    <w:p w14:paraId="1B10DD40" w14:textId="77777777" w:rsidR="006670E2" w:rsidRPr="006670E2" w:rsidRDefault="006670E2" w:rsidP="006670E2">
      <w:r w:rsidRPr="006670E2">
        <w:t>useFleet</w:t>
      </w:r>
    </w:p>
    <w:p w14:paraId="71048DCE" w14:textId="77777777" w:rsidR="006670E2" w:rsidRPr="006670E2" w:rsidRDefault="006670E2" w:rsidP="006670E2"/>
    <w:p w14:paraId="56C10275" w14:textId="77777777" w:rsidR="006670E2" w:rsidRPr="006670E2" w:rsidRDefault="006670E2" w:rsidP="006670E2">
      <w:r w:rsidRPr="006670E2">
        <w:t>useRoute</w:t>
      </w:r>
    </w:p>
    <w:p w14:paraId="45882EA0" w14:textId="77777777" w:rsidR="006670E2" w:rsidRPr="006670E2" w:rsidRDefault="006670E2" w:rsidP="006670E2"/>
    <w:p w14:paraId="14718E17" w14:textId="77777777" w:rsidR="006670E2" w:rsidRPr="006670E2" w:rsidRDefault="006670E2" w:rsidP="006670E2">
      <w:r w:rsidRPr="006670E2">
        <w:t>useDelivery</w:t>
      </w:r>
    </w:p>
    <w:p w14:paraId="6364B34A" w14:textId="77777777" w:rsidR="006670E2" w:rsidRPr="006670E2" w:rsidRDefault="006670E2" w:rsidP="006670E2"/>
    <w:p w14:paraId="293EFACC" w14:textId="77777777" w:rsidR="006670E2" w:rsidRPr="006670E2" w:rsidRDefault="006670E2" w:rsidP="006670E2">
      <w:r w:rsidRPr="006670E2">
        <w:t>useAnalytics</w:t>
      </w:r>
    </w:p>
    <w:p w14:paraId="70282093" w14:textId="77777777" w:rsidR="006670E2" w:rsidRPr="006670E2" w:rsidRDefault="006670E2" w:rsidP="006670E2"/>
    <w:p w14:paraId="4E7697A5" w14:textId="77777777" w:rsidR="006670E2" w:rsidRPr="006670E2" w:rsidRDefault="006670E2" w:rsidP="006670E2">
      <w:r w:rsidRPr="006670E2">
        <w:t>useMapbox</w:t>
      </w:r>
    </w:p>
    <w:p w14:paraId="36A472AD" w14:textId="77777777" w:rsidR="006670E2" w:rsidRPr="006670E2" w:rsidRDefault="006670E2" w:rsidP="006670E2">
      <w:r w:rsidRPr="006670E2">
        <w:t>Hooks should encapsulate data fetching and business logic, not UI rendering.</w:t>
      </w:r>
    </w:p>
    <w:p w14:paraId="5DD0399A" w14:textId="77777777" w:rsidR="006670E2" w:rsidRPr="006670E2" w:rsidRDefault="006670E2" w:rsidP="006670E2">
      <w:r w:rsidRPr="006670E2">
        <w:pict w14:anchorId="661FD8D0">
          <v:rect id="_x0000_i3646" style="width:0;height:1.5pt" o:hralign="center" o:hrstd="t" o:hr="t" fillcolor="#a0a0a0" stroked="f"/>
        </w:pict>
      </w:r>
    </w:p>
    <w:p w14:paraId="183EB239" w14:textId="77777777" w:rsidR="006670E2" w:rsidRPr="006670E2" w:rsidRDefault="006670E2" w:rsidP="006670E2">
      <w:pPr>
        <w:rPr>
          <w:b/>
          <w:bCs/>
        </w:rPr>
      </w:pPr>
      <w:r w:rsidRPr="006670E2">
        <w:rPr>
          <w:b/>
          <w:bCs/>
        </w:rPr>
        <w:t>104. Performance Guidelines</w:t>
      </w:r>
    </w:p>
    <w:p w14:paraId="3847F00D" w14:textId="77777777" w:rsidR="006670E2" w:rsidRPr="006670E2" w:rsidRDefault="006670E2" w:rsidP="006670E2">
      <w:r w:rsidRPr="006670E2">
        <w:t>To keep the frontend efficient:</w:t>
      </w:r>
    </w:p>
    <w:p w14:paraId="3AD0F72B" w14:textId="77777777" w:rsidR="006670E2" w:rsidRPr="006670E2" w:rsidRDefault="006670E2" w:rsidP="006670E2">
      <w:pPr>
        <w:numPr>
          <w:ilvl w:val="0"/>
          <w:numId w:val="271"/>
        </w:numPr>
      </w:pPr>
      <w:r w:rsidRPr="006670E2">
        <w:t xml:space="preserve">Lazy-load pages with React Router. </w:t>
      </w:r>
    </w:p>
    <w:p w14:paraId="7DA6FB4B" w14:textId="77777777" w:rsidR="006670E2" w:rsidRPr="006670E2" w:rsidRDefault="006670E2" w:rsidP="006670E2">
      <w:pPr>
        <w:numPr>
          <w:ilvl w:val="0"/>
          <w:numId w:val="271"/>
        </w:numPr>
      </w:pPr>
      <w:r w:rsidRPr="006670E2">
        <w:t xml:space="preserve">Memoize expensive calculations where needed. </w:t>
      </w:r>
    </w:p>
    <w:p w14:paraId="0A0361D0" w14:textId="77777777" w:rsidR="006670E2" w:rsidRPr="006670E2" w:rsidRDefault="006670E2" w:rsidP="006670E2">
      <w:pPr>
        <w:numPr>
          <w:ilvl w:val="0"/>
          <w:numId w:val="271"/>
        </w:numPr>
      </w:pPr>
      <w:r w:rsidRPr="006670E2">
        <w:t xml:space="preserve">Use pagination or virtualization for large drone lists. </w:t>
      </w:r>
    </w:p>
    <w:p w14:paraId="3ECC1BE4" w14:textId="77777777" w:rsidR="006670E2" w:rsidRPr="006670E2" w:rsidRDefault="006670E2" w:rsidP="006670E2">
      <w:pPr>
        <w:numPr>
          <w:ilvl w:val="0"/>
          <w:numId w:val="271"/>
        </w:numPr>
      </w:pPr>
      <w:r w:rsidRPr="006670E2">
        <w:t xml:space="preserve">Avoid unnecessary re-renders. </w:t>
      </w:r>
    </w:p>
    <w:p w14:paraId="3756BD90" w14:textId="77777777" w:rsidR="006670E2" w:rsidRPr="006670E2" w:rsidRDefault="006670E2" w:rsidP="006670E2">
      <w:pPr>
        <w:numPr>
          <w:ilvl w:val="0"/>
          <w:numId w:val="271"/>
        </w:numPr>
      </w:pPr>
      <w:r w:rsidRPr="006670E2">
        <w:t xml:space="preserve">Split components by responsibility. </w:t>
      </w:r>
    </w:p>
    <w:p w14:paraId="15B31EF2" w14:textId="77777777" w:rsidR="006670E2" w:rsidRPr="006670E2" w:rsidRDefault="006670E2" w:rsidP="006670E2">
      <w:r w:rsidRPr="006670E2">
        <w:pict w14:anchorId="6ECD8CAF">
          <v:rect id="_x0000_i3647" style="width:0;height:1.5pt" o:hralign="center" o:hrstd="t" o:hr="t" fillcolor="#a0a0a0" stroked="f"/>
        </w:pict>
      </w:r>
    </w:p>
    <w:p w14:paraId="13B6F765" w14:textId="77777777" w:rsidR="006670E2" w:rsidRPr="006670E2" w:rsidRDefault="006670E2" w:rsidP="006670E2">
      <w:pPr>
        <w:rPr>
          <w:b/>
          <w:bCs/>
        </w:rPr>
      </w:pPr>
      <w:r w:rsidRPr="006670E2">
        <w:rPr>
          <w:b/>
          <w:bCs/>
        </w:rPr>
        <w:t>105. Reusability Rules</w:t>
      </w:r>
    </w:p>
    <w:p w14:paraId="6D3D8A1F" w14:textId="77777777" w:rsidR="006670E2" w:rsidRPr="006670E2" w:rsidRDefault="006670E2" w:rsidP="006670E2">
      <w:r w:rsidRPr="006670E2">
        <w:t>Before creating a new component, ask:</w:t>
      </w:r>
    </w:p>
    <w:p w14:paraId="6CE8BC72" w14:textId="77777777" w:rsidR="006670E2" w:rsidRPr="006670E2" w:rsidRDefault="006670E2" w:rsidP="006670E2">
      <w:pPr>
        <w:numPr>
          <w:ilvl w:val="0"/>
          <w:numId w:val="272"/>
        </w:numPr>
      </w:pPr>
      <w:r w:rsidRPr="006670E2">
        <w:t xml:space="preserve">Can an existing component be reused? </w:t>
      </w:r>
    </w:p>
    <w:p w14:paraId="379264EA" w14:textId="77777777" w:rsidR="006670E2" w:rsidRPr="006670E2" w:rsidRDefault="006670E2" w:rsidP="006670E2">
      <w:pPr>
        <w:numPr>
          <w:ilvl w:val="0"/>
          <w:numId w:val="272"/>
        </w:numPr>
      </w:pPr>
      <w:r w:rsidRPr="006670E2">
        <w:t xml:space="preserve">Can this be parameterized with props? </w:t>
      </w:r>
    </w:p>
    <w:p w14:paraId="06363675" w14:textId="77777777" w:rsidR="006670E2" w:rsidRPr="006670E2" w:rsidRDefault="006670E2" w:rsidP="006670E2">
      <w:pPr>
        <w:numPr>
          <w:ilvl w:val="0"/>
          <w:numId w:val="272"/>
        </w:numPr>
      </w:pPr>
      <w:r w:rsidRPr="006670E2">
        <w:t xml:space="preserve">Does it belong in the shared component library? </w:t>
      </w:r>
    </w:p>
    <w:p w14:paraId="68D3EAFC" w14:textId="77777777" w:rsidR="006670E2" w:rsidRPr="006670E2" w:rsidRDefault="006670E2" w:rsidP="006670E2">
      <w:r w:rsidRPr="006670E2">
        <w:t>Duplicate components should be avoided.</w:t>
      </w:r>
    </w:p>
    <w:p w14:paraId="24EAC680" w14:textId="77777777" w:rsidR="006670E2" w:rsidRPr="006670E2" w:rsidRDefault="006670E2" w:rsidP="006670E2">
      <w:r w:rsidRPr="006670E2">
        <w:pict w14:anchorId="5E9B0FB5">
          <v:rect id="_x0000_i3648" style="width:0;height:1.5pt" o:hralign="center" o:hrstd="t" o:hr="t" fillcolor="#a0a0a0" stroked="f"/>
        </w:pict>
      </w:r>
    </w:p>
    <w:p w14:paraId="5DCDE721" w14:textId="77777777" w:rsidR="006670E2" w:rsidRPr="006670E2" w:rsidRDefault="006670E2" w:rsidP="006670E2">
      <w:pPr>
        <w:rPr>
          <w:b/>
          <w:bCs/>
        </w:rPr>
      </w:pPr>
      <w:r w:rsidRPr="006670E2">
        <w:rPr>
          <w:b/>
          <w:bCs/>
        </w:rPr>
        <w:t>106. Frontend Folder Structure</w:t>
      </w:r>
    </w:p>
    <w:p w14:paraId="3F28B388" w14:textId="77777777" w:rsidR="006670E2" w:rsidRPr="006670E2" w:rsidRDefault="006670E2" w:rsidP="006670E2">
      <w:r w:rsidRPr="006670E2">
        <w:t>src/</w:t>
      </w:r>
    </w:p>
    <w:p w14:paraId="177C3A61" w14:textId="77777777" w:rsidR="006670E2" w:rsidRPr="006670E2" w:rsidRDefault="006670E2" w:rsidP="006670E2"/>
    <w:p w14:paraId="13D86A24" w14:textId="77777777" w:rsidR="006670E2" w:rsidRPr="006670E2" w:rsidRDefault="006670E2" w:rsidP="006670E2">
      <w:r w:rsidRPr="006670E2">
        <w:t>assets/</w:t>
      </w:r>
    </w:p>
    <w:p w14:paraId="706CA4D1" w14:textId="77777777" w:rsidR="006670E2" w:rsidRPr="006670E2" w:rsidRDefault="006670E2" w:rsidP="006670E2"/>
    <w:p w14:paraId="12FBD98B" w14:textId="77777777" w:rsidR="006670E2" w:rsidRPr="006670E2" w:rsidRDefault="006670E2" w:rsidP="006670E2">
      <w:r w:rsidRPr="006670E2">
        <w:t>components/</w:t>
      </w:r>
    </w:p>
    <w:p w14:paraId="62D56776" w14:textId="77777777" w:rsidR="006670E2" w:rsidRPr="006670E2" w:rsidRDefault="006670E2" w:rsidP="006670E2"/>
    <w:p w14:paraId="2FEEFC06" w14:textId="77777777" w:rsidR="006670E2" w:rsidRPr="006670E2" w:rsidRDefault="006670E2" w:rsidP="006670E2">
      <w:r w:rsidRPr="006670E2">
        <w:t>common/</w:t>
      </w:r>
    </w:p>
    <w:p w14:paraId="7E474A11" w14:textId="77777777" w:rsidR="006670E2" w:rsidRPr="006670E2" w:rsidRDefault="006670E2" w:rsidP="006670E2"/>
    <w:p w14:paraId="0FF170DB" w14:textId="77777777" w:rsidR="006670E2" w:rsidRPr="006670E2" w:rsidRDefault="006670E2" w:rsidP="006670E2">
      <w:r w:rsidRPr="006670E2">
        <w:t>layout/</w:t>
      </w:r>
    </w:p>
    <w:p w14:paraId="3C832CA5" w14:textId="77777777" w:rsidR="006670E2" w:rsidRPr="006670E2" w:rsidRDefault="006670E2" w:rsidP="006670E2"/>
    <w:p w14:paraId="0F547A6E" w14:textId="77777777" w:rsidR="006670E2" w:rsidRPr="006670E2" w:rsidRDefault="006670E2" w:rsidP="006670E2">
      <w:r w:rsidRPr="006670E2">
        <w:t>fleet/</w:t>
      </w:r>
    </w:p>
    <w:p w14:paraId="36E98230" w14:textId="77777777" w:rsidR="006670E2" w:rsidRPr="006670E2" w:rsidRDefault="006670E2" w:rsidP="006670E2"/>
    <w:p w14:paraId="37343611" w14:textId="77777777" w:rsidR="006670E2" w:rsidRPr="006670E2" w:rsidRDefault="006670E2" w:rsidP="006670E2">
      <w:r w:rsidRPr="006670E2">
        <w:t>route/</w:t>
      </w:r>
    </w:p>
    <w:p w14:paraId="690B00B7" w14:textId="77777777" w:rsidR="006670E2" w:rsidRPr="006670E2" w:rsidRDefault="006670E2" w:rsidP="006670E2"/>
    <w:p w14:paraId="662764D0" w14:textId="77777777" w:rsidR="006670E2" w:rsidRPr="006670E2" w:rsidRDefault="006670E2" w:rsidP="006670E2">
      <w:r w:rsidRPr="006670E2">
        <w:t>delivery/</w:t>
      </w:r>
    </w:p>
    <w:p w14:paraId="105374D4" w14:textId="77777777" w:rsidR="006670E2" w:rsidRPr="006670E2" w:rsidRDefault="006670E2" w:rsidP="006670E2"/>
    <w:p w14:paraId="6CB5A6C1" w14:textId="77777777" w:rsidR="006670E2" w:rsidRPr="006670E2" w:rsidRDefault="006670E2" w:rsidP="006670E2">
      <w:r w:rsidRPr="006670E2">
        <w:t>analytics/</w:t>
      </w:r>
    </w:p>
    <w:p w14:paraId="0FCB2DBB" w14:textId="77777777" w:rsidR="006670E2" w:rsidRPr="006670E2" w:rsidRDefault="006670E2" w:rsidP="006670E2"/>
    <w:p w14:paraId="00A61CE7" w14:textId="77777777" w:rsidR="006670E2" w:rsidRPr="006670E2" w:rsidRDefault="006670E2" w:rsidP="006670E2">
      <w:r w:rsidRPr="006670E2">
        <w:t>pages/</w:t>
      </w:r>
    </w:p>
    <w:p w14:paraId="7FAF85B5" w14:textId="77777777" w:rsidR="006670E2" w:rsidRPr="006670E2" w:rsidRDefault="006670E2" w:rsidP="006670E2"/>
    <w:p w14:paraId="0BA96F03" w14:textId="77777777" w:rsidR="006670E2" w:rsidRPr="006670E2" w:rsidRDefault="006670E2" w:rsidP="006670E2">
      <w:r w:rsidRPr="006670E2">
        <w:t>hooks/</w:t>
      </w:r>
    </w:p>
    <w:p w14:paraId="7E1487A6" w14:textId="77777777" w:rsidR="006670E2" w:rsidRPr="006670E2" w:rsidRDefault="006670E2" w:rsidP="006670E2"/>
    <w:p w14:paraId="74A4E908" w14:textId="77777777" w:rsidR="006670E2" w:rsidRPr="006670E2" w:rsidRDefault="006670E2" w:rsidP="006670E2">
      <w:r w:rsidRPr="006670E2">
        <w:t>context/</w:t>
      </w:r>
    </w:p>
    <w:p w14:paraId="758CD050" w14:textId="77777777" w:rsidR="006670E2" w:rsidRPr="006670E2" w:rsidRDefault="006670E2" w:rsidP="006670E2"/>
    <w:p w14:paraId="3620895F" w14:textId="77777777" w:rsidR="006670E2" w:rsidRPr="006670E2" w:rsidRDefault="006670E2" w:rsidP="006670E2">
      <w:r w:rsidRPr="006670E2">
        <w:t>interfaces/</w:t>
      </w:r>
    </w:p>
    <w:p w14:paraId="1942C22D" w14:textId="77777777" w:rsidR="006670E2" w:rsidRPr="006670E2" w:rsidRDefault="006670E2" w:rsidP="006670E2"/>
    <w:p w14:paraId="312008D2" w14:textId="77777777" w:rsidR="006670E2" w:rsidRPr="006670E2" w:rsidRDefault="006670E2" w:rsidP="006670E2">
      <w:r w:rsidRPr="006670E2">
        <w:t>services/</w:t>
      </w:r>
    </w:p>
    <w:p w14:paraId="34FF3D47" w14:textId="77777777" w:rsidR="006670E2" w:rsidRPr="006670E2" w:rsidRDefault="006670E2" w:rsidP="006670E2"/>
    <w:p w14:paraId="3EDE903B" w14:textId="77777777" w:rsidR="006670E2" w:rsidRPr="006670E2" w:rsidRDefault="006670E2" w:rsidP="006670E2">
      <w:r w:rsidRPr="006670E2">
        <w:t>utils/</w:t>
      </w:r>
    </w:p>
    <w:p w14:paraId="7B4FED30" w14:textId="77777777" w:rsidR="006670E2" w:rsidRPr="006670E2" w:rsidRDefault="006670E2" w:rsidP="006670E2"/>
    <w:p w14:paraId="444B4EC3" w14:textId="77777777" w:rsidR="006670E2" w:rsidRPr="006670E2" w:rsidRDefault="006670E2" w:rsidP="006670E2">
      <w:r w:rsidRPr="006670E2">
        <w:t>routes/</w:t>
      </w:r>
    </w:p>
    <w:p w14:paraId="1819604A" w14:textId="77777777" w:rsidR="006670E2" w:rsidRPr="006670E2" w:rsidRDefault="006670E2" w:rsidP="006670E2"/>
    <w:p w14:paraId="208FBB5F" w14:textId="77777777" w:rsidR="006670E2" w:rsidRPr="006670E2" w:rsidRDefault="006670E2" w:rsidP="006670E2">
      <w:r w:rsidRPr="006670E2">
        <w:t>layouts/</w:t>
      </w:r>
    </w:p>
    <w:p w14:paraId="4513DFBD" w14:textId="77777777" w:rsidR="006670E2" w:rsidRPr="006670E2" w:rsidRDefault="006670E2" w:rsidP="006670E2"/>
    <w:p w14:paraId="267B204A" w14:textId="77777777" w:rsidR="006670E2" w:rsidRPr="006670E2" w:rsidRDefault="006670E2" w:rsidP="006670E2">
      <w:r w:rsidRPr="006670E2">
        <w:lastRenderedPageBreak/>
        <w:t>styles/</w:t>
      </w:r>
    </w:p>
    <w:p w14:paraId="5C928D6C" w14:textId="77777777" w:rsidR="006670E2" w:rsidRPr="006670E2" w:rsidRDefault="006670E2" w:rsidP="006670E2">
      <w:r w:rsidRPr="006670E2">
        <w:t>The folder structure should remain stable throughout development.</w:t>
      </w:r>
    </w:p>
    <w:p w14:paraId="7D486091" w14:textId="77777777" w:rsidR="006670E2" w:rsidRPr="006670E2" w:rsidRDefault="006670E2" w:rsidP="006670E2">
      <w:r w:rsidRPr="006670E2">
        <w:pict w14:anchorId="7DB66F96">
          <v:rect id="_x0000_i3649" style="width:0;height:1.5pt" o:hralign="center" o:hrstd="t" o:hr="t" fillcolor="#a0a0a0" stroked="f"/>
        </w:pict>
      </w:r>
    </w:p>
    <w:p w14:paraId="5CAD8FF0" w14:textId="77777777" w:rsidR="006670E2" w:rsidRPr="006670E2" w:rsidRDefault="006670E2" w:rsidP="006670E2">
      <w:pPr>
        <w:rPr>
          <w:b/>
          <w:bCs/>
        </w:rPr>
      </w:pPr>
      <w:r w:rsidRPr="006670E2">
        <w:rPr>
          <w:b/>
          <w:bCs/>
        </w:rPr>
        <w:t>107. Error &amp; Loading Components</w:t>
      </w:r>
    </w:p>
    <w:p w14:paraId="0977CE5F" w14:textId="77777777" w:rsidR="006670E2" w:rsidRPr="006670E2" w:rsidRDefault="006670E2" w:rsidP="006670E2">
      <w:r w:rsidRPr="006670E2">
        <w:t>Every page should support:</w:t>
      </w:r>
    </w:p>
    <w:p w14:paraId="5434C05E" w14:textId="77777777" w:rsidR="006670E2" w:rsidRPr="006670E2" w:rsidRDefault="006670E2" w:rsidP="006670E2">
      <w:pPr>
        <w:numPr>
          <w:ilvl w:val="0"/>
          <w:numId w:val="273"/>
        </w:numPr>
      </w:pPr>
      <w:r w:rsidRPr="006670E2">
        <w:t xml:space="preserve">Skeleton Loader </w:t>
      </w:r>
    </w:p>
    <w:p w14:paraId="06C4B649" w14:textId="77777777" w:rsidR="006670E2" w:rsidRPr="006670E2" w:rsidRDefault="006670E2" w:rsidP="006670E2">
      <w:pPr>
        <w:numPr>
          <w:ilvl w:val="0"/>
          <w:numId w:val="273"/>
        </w:numPr>
      </w:pPr>
      <w:r w:rsidRPr="006670E2">
        <w:t xml:space="preserve">Empty State </w:t>
      </w:r>
    </w:p>
    <w:p w14:paraId="4391C3B8" w14:textId="77777777" w:rsidR="006670E2" w:rsidRPr="006670E2" w:rsidRDefault="006670E2" w:rsidP="006670E2">
      <w:pPr>
        <w:numPr>
          <w:ilvl w:val="0"/>
          <w:numId w:val="273"/>
        </w:numPr>
      </w:pPr>
      <w:r w:rsidRPr="006670E2">
        <w:t xml:space="preserve">Error State </w:t>
      </w:r>
    </w:p>
    <w:p w14:paraId="4A0E4255" w14:textId="77777777" w:rsidR="006670E2" w:rsidRPr="006670E2" w:rsidRDefault="006670E2" w:rsidP="006670E2">
      <w:r w:rsidRPr="006670E2">
        <w:t>Reusable components:</w:t>
      </w:r>
    </w:p>
    <w:p w14:paraId="2013A494" w14:textId="77777777" w:rsidR="006670E2" w:rsidRPr="006670E2" w:rsidRDefault="006670E2" w:rsidP="006670E2">
      <w:r w:rsidRPr="006670E2">
        <w:t>LoadingCard</w:t>
      </w:r>
    </w:p>
    <w:p w14:paraId="2C9D723F" w14:textId="77777777" w:rsidR="006670E2" w:rsidRPr="006670E2" w:rsidRDefault="006670E2" w:rsidP="006670E2"/>
    <w:p w14:paraId="2F34A25F" w14:textId="77777777" w:rsidR="006670E2" w:rsidRPr="006670E2" w:rsidRDefault="006670E2" w:rsidP="006670E2">
      <w:r w:rsidRPr="006670E2">
        <w:t>EmptyState</w:t>
      </w:r>
    </w:p>
    <w:p w14:paraId="1145D4EE" w14:textId="77777777" w:rsidR="006670E2" w:rsidRPr="006670E2" w:rsidRDefault="006670E2" w:rsidP="006670E2"/>
    <w:p w14:paraId="3F066DB3" w14:textId="77777777" w:rsidR="006670E2" w:rsidRPr="006670E2" w:rsidRDefault="006670E2" w:rsidP="006670E2">
      <w:r w:rsidRPr="006670E2">
        <w:t>ErrorCard</w:t>
      </w:r>
    </w:p>
    <w:p w14:paraId="74AB518D" w14:textId="77777777" w:rsidR="006670E2" w:rsidRPr="006670E2" w:rsidRDefault="006670E2" w:rsidP="006670E2"/>
    <w:p w14:paraId="6B649325" w14:textId="77777777" w:rsidR="006670E2" w:rsidRPr="006670E2" w:rsidRDefault="006670E2" w:rsidP="006670E2">
      <w:r w:rsidRPr="006670E2">
        <w:t>RetryButton</w:t>
      </w:r>
    </w:p>
    <w:p w14:paraId="0C6DD546" w14:textId="77777777" w:rsidR="006670E2" w:rsidRPr="006670E2" w:rsidRDefault="006670E2" w:rsidP="006670E2">
      <w:r w:rsidRPr="006670E2">
        <w:t>These ensure a consistent user experience.</w:t>
      </w:r>
    </w:p>
    <w:p w14:paraId="6C9BA862" w14:textId="77777777" w:rsidR="006670E2" w:rsidRPr="006670E2" w:rsidRDefault="006670E2" w:rsidP="006670E2">
      <w:r w:rsidRPr="006670E2">
        <w:pict w14:anchorId="5AE3CFB7">
          <v:rect id="_x0000_i3650" style="width:0;height:1.5pt" o:hralign="center" o:hrstd="t" o:hr="t" fillcolor="#a0a0a0" stroked="f"/>
        </w:pict>
      </w:r>
    </w:p>
    <w:p w14:paraId="2A979C28" w14:textId="77777777" w:rsidR="006670E2" w:rsidRPr="006670E2" w:rsidRDefault="006670E2" w:rsidP="006670E2">
      <w:pPr>
        <w:rPr>
          <w:b/>
          <w:bCs/>
        </w:rPr>
      </w:pPr>
      <w:r w:rsidRPr="006670E2">
        <w:rPr>
          <w:b/>
          <w:bCs/>
        </w:rPr>
        <w:t>108. Accessibility Standards</w:t>
      </w:r>
    </w:p>
    <w:p w14:paraId="154E7B62" w14:textId="77777777" w:rsidR="006670E2" w:rsidRPr="006670E2" w:rsidRDefault="006670E2" w:rsidP="006670E2">
      <w:r w:rsidRPr="006670E2">
        <w:t>Every interactive component should:</w:t>
      </w:r>
    </w:p>
    <w:p w14:paraId="7EE011B3" w14:textId="77777777" w:rsidR="006670E2" w:rsidRPr="006670E2" w:rsidRDefault="006670E2" w:rsidP="006670E2">
      <w:pPr>
        <w:numPr>
          <w:ilvl w:val="0"/>
          <w:numId w:val="274"/>
        </w:numPr>
      </w:pPr>
      <w:r w:rsidRPr="006670E2">
        <w:t xml:space="preserve">Be keyboard accessible. </w:t>
      </w:r>
    </w:p>
    <w:p w14:paraId="7513FB95" w14:textId="77777777" w:rsidR="006670E2" w:rsidRPr="006670E2" w:rsidRDefault="006670E2" w:rsidP="006670E2">
      <w:pPr>
        <w:numPr>
          <w:ilvl w:val="0"/>
          <w:numId w:val="274"/>
        </w:numPr>
      </w:pPr>
      <w:r w:rsidRPr="006670E2">
        <w:t xml:space="preserve">Include focus states. </w:t>
      </w:r>
    </w:p>
    <w:p w14:paraId="1AA77134" w14:textId="77777777" w:rsidR="006670E2" w:rsidRPr="006670E2" w:rsidRDefault="006670E2" w:rsidP="006670E2">
      <w:pPr>
        <w:numPr>
          <w:ilvl w:val="0"/>
          <w:numId w:val="274"/>
        </w:numPr>
      </w:pPr>
      <w:r w:rsidRPr="006670E2">
        <w:t xml:space="preserve">Provide ARIA labels where necessary. </w:t>
      </w:r>
    </w:p>
    <w:p w14:paraId="24AE84ED" w14:textId="77777777" w:rsidR="006670E2" w:rsidRPr="006670E2" w:rsidRDefault="006670E2" w:rsidP="006670E2">
      <w:pPr>
        <w:numPr>
          <w:ilvl w:val="0"/>
          <w:numId w:val="274"/>
        </w:numPr>
      </w:pPr>
      <w:r w:rsidRPr="006670E2">
        <w:t xml:space="preserve">Use semantic HTML. </w:t>
      </w:r>
    </w:p>
    <w:p w14:paraId="562E31F1" w14:textId="77777777" w:rsidR="006670E2" w:rsidRPr="006670E2" w:rsidRDefault="006670E2" w:rsidP="006670E2">
      <w:r w:rsidRPr="006670E2">
        <w:t>Accessibility is considered a core requirement, not an optional enhancement.</w:t>
      </w:r>
    </w:p>
    <w:p w14:paraId="453ECD15" w14:textId="77777777" w:rsidR="006670E2" w:rsidRPr="006670E2" w:rsidRDefault="006670E2" w:rsidP="006670E2">
      <w:r w:rsidRPr="006670E2">
        <w:pict w14:anchorId="70A493FE">
          <v:rect id="_x0000_i3651" style="width:0;height:1.5pt" o:hralign="center" o:hrstd="t" o:hr="t" fillcolor="#a0a0a0" stroked="f"/>
        </w:pict>
      </w:r>
    </w:p>
    <w:p w14:paraId="154E7300" w14:textId="77777777" w:rsidR="006670E2" w:rsidRPr="006670E2" w:rsidRDefault="006670E2" w:rsidP="006670E2">
      <w:pPr>
        <w:rPr>
          <w:b/>
          <w:bCs/>
        </w:rPr>
      </w:pPr>
      <w:r w:rsidRPr="006670E2">
        <w:rPr>
          <w:b/>
          <w:bCs/>
        </w:rPr>
        <w:t>109. Component Quality Checklist</w:t>
      </w:r>
    </w:p>
    <w:p w14:paraId="7D9E8EB4" w14:textId="77777777" w:rsidR="006670E2" w:rsidRPr="006670E2" w:rsidRDefault="006670E2" w:rsidP="006670E2">
      <w:r w:rsidRPr="006670E2">
        <w:t>A component is considered complete when:</w:t>
      </w:r>
    </w:p>
    <w:p w14:paraId="46D58913" w14:textId="77777777" w:rsidR="006670E2" w:rsidRPr="006670E2" w:rsidRDefault="006670E2" w:rsidP="006670E2">
      <w:pPr>
        <w:numPr>
          <w:ilvl w:val="0"/>
          <w:numId w:val="275"/>
        </w:numPr>
      </w:pPr>
      <w:r w:rsidRPr="006670E2">
        <w:t xml:space="preserve">It has a single responsibility. </w:t>
      </w:r>
    </w:p>
    <w:p w14:paraId="08F87725" w14:textId="77777777" w:rsidR="006670E2" w:rsidRPr="006670E2" w:rsidRDefault="006670E2" w:rsidP="006670E2">
      <w:pPr>
        <w:numPr>
          <w:ilvl w:val="0"/>
          <w:numId w:val="275"/>
        </w:numPr>
      </w:pPr>
      <w:r w:rsidRPr="006670E2">
        <w:t xml:space="preserve">It is reusable. </w:t>
      </w:r>
    </w:p>
    <w:p w14:paraId="3EFF86BB" w14:textId="77777777" w:rsidR="006670E2" w:rsidRPr="006670E2" w:rsidRDefault="006670E2" w:rsidP="006670E2">
      <w:pPr>
        <w:numPr>
          <w:ilvl w:val="0"/>
          <w:numId w:val="275"/>
        </w:numPr>
      </w:pPr>
      <w:r w:rsidRPr="006670E2">
        <w:t xml:space="preserve">It is typed with TypeScript. </w:t>
      </w:r>
    </w:p>
    <w:p w14:paraId="6BE087ED" w14:textId="77777777" w:rsidR="006670E2" w:rsidRPr="006670E2" w:rsidRDefault="006670E2" w:rsidP="006670E2">
      <w:pPr>
        <w:numPr>
          <w:ilvl w:val="0"/>
          <w:numId w:val="275"/>
        </w:numPr>
      </w:pPr>
      <w:r w:rsidRPr="006670E2">
        <w:lastRenderedPageBreak/>
        <w:t xml:space="preserve">It follows the design system. </w:t>
      </w:r>
    </w:p>
    <w:p w14:paraId="1FCB80B1" w14:textId="77777777" w:rsidR="006670E2" w:rsidRPr="006670E2" w:rsidRDefault="006670E2" w:rsidP="006670E2">
      <w:pPr>
        <w:numPr>
          <w:ilvl w:val="0"/>
          <w:numId w:val="275"/>
        </w:numPr>
      </w:pPr>
      <w:r w:rsidRPr="006670E2">
        <w:t xml:space="preserve">It handles loading and error states if applicable. </w:t>
      </w:r>
    </w:p>
    <w:p w14:paraId="5D14C7DD" w14:textId="77777777" w:rsidR="006670E2" w:rsidRPr="006670E2" w:rsidRDefault="006670E2" w:rsidP="006670E2">
      <w:pPr>
        <w:numPr>
          <w:ilvl w:val="0"/>
          <w:numId w:val="275"/>
        </w:numPr>
      </w:pPr>
      <w:r w:rsidRPr="006670E2">
        <w:t xml:space="preserve">It is responsive. </w:t>
      </w:r>
    </w:p>
    <w:p w14:paraId="014440A8" w14:textId="77777777" w:rsidR="006670E2" w:rsidRPr="006670E2" w:rsidRDefault="006670E2" w:rsidP="006670E2">
      <w:pPr>
        <w:numPr>
          <w:ilvl w:val="0"/>
          <w:numId w:val="275"/>
        </w:numPr>
      </w:pPr>
      <w:r w:rsidRPr="006670E2">
        <w:t xml:space="preserve">It is documented with meaningful comments where needed. </w:t>
      </w:r>
    </w:p>
    <w:p w14:paraId="32711891" w14:textId="77777777" w:rsidR="006670E2" w:rsidRPr="006670E2" w:rsidRDefault="006670E2" w:rsidP="006670E2">
      <w:r w:rsidRPr="006670E2">
        <w:pict w14:anchorId="74CE626B">
          <v:rect id="_x0000_i3652" style="width:0;height:1.5pt" o:hralign="center" o:hrstd="t" o:hr="t" fillcolor="#a0a0a0" stroked="f"/>
        </w:pict>
      </w:r>
    </w:p>
    <w:p w14:paraId="37C83A9C" w14:textId="77777777" w:rsidR="006670E2" w:rsidRPr="006670E2" w:rsidRDefault="006670E2" w:rsidP="006670E2">
      <w:pPr>
        <w:rPr>
          <w:b/>
          <w:bCs/>
        </w:rPr>
      </w:pPr>
      <w:r w:rsidRPr="006670E2">
        <w:rPr>
          <w:b/>
          <w:bCs/>
        </w:rPr>
        <w:t>110. Locked Rules</w:t>
      </w:r>
    </w:p>
    <w:p w14:paraId="177D400A" w14:textId="77777777" w:rsidR="006670E2" w:rsidRPr="006670E2" w:rsidRDefault="006670E2" w:rsidP="006670E2">
      <w:r w:rsidRPr="006670E2">
        <w:t>The following architectural decisions are locked:</w:t>
      </w:r>
    </w:p>
    <w:p w14:paraId="3B0E74D5" w14:textId="77777777" w:rsidR="006670E2" w:rsidRPr="006670E2" w:rsidRDefault="006670E2" w:rsidP="006670E2">
      <w:pPr>
        <w:numPr>
          <w:ilvl w:val="0"/>
          <w:numId w:val="276"/>
        </w:numPr>
      </w:pPr>
      <w:r w:rsidRPr="006670E2">
        <w:t xml:space="preserve">Feature-based folder organization. </w:t>
      </w:r>
    </w:p>
    <w:p w14:paraId="34A4E7DF" w14:textId="77777777" w:rsidR="006670E2" w:rsidRPr="006670E2" w:rsidRDefault="006670E2" w:rsidP="006670E2">
      <w:pPr>
        <w:numPr>
          <w:ilvl w:val="0"/>
          <w:numId w:val="276"/>
        </w:numPr>
      </w:pPr>
      <w:r w:rsidRPr="006670E2">
        <w:t xml:space="preserve">Shared component library. </w:t>
      </w:r>
    </w:p>
    <w:p w14:paraId="35601D58" w14:textId="77777777" w:rsidR="006670E2" w:rsidRPr="006670E2" w:rsidRDefault="006670E2" w:rsidP="006670E2">
      <w:pPr>
        <w:numPr>
          <w:ilvl w:val="0"/>
          <w:numId w:val="276"/>
        </w:numPr>
      </w:pPr>
      <w:r w:rsidRPr="006670E2">
        <w:t xml:space="preserve">MainLayout for authenticated pages. </w:t>
      </w:r>
    </w:p>
    <w:p w14:paraId="43528FD0" w14:textId="77777777" w:rsidR="006670E2" w:rsidRPr="006670E2" w:rsidRDefault="006670E2" w:rsidP="006670E2">
      <w:pPr>
        <w:numPr>
          <w:ilvl w:val="0"/>
          <w:numId w:val="276"/>
        </w:numPr>
      </w:pPr>
      <w:r w:rsidRPr="006670E2">
        <w:t xml:space="preserve">Atomic component design. </w:t>
      </w:r>
    </w:p>
    <w:p w14:paraId="5163E60B" w14:textId="77777777" w:rsidR="006670E2" w:rsidRPr="006670E2" w:rsidRDefault="006670E2" w:rsidP="006670E2">
      <w:pPr>
        <w:numPr>
          <w:ilvl w:val="0"/>
          <w:numId w:val="276"/>
        </w:numPr>
      </w:pPr>
      <w:r w:rsidRPr="006670E2">
        <w:t xml:space="preserve">TypeScript interfaces for all props. </w:t>
      </w:r>
    </w:p>
    <w:p w14:paraId="007D18C7" w14:textId="77777777" w:rsidR="006670E2" w:rsidRPr="006670E2" w:rsidRDefault="006670E2" w:rsidP="006670E2">
      <w:pPr>
        <w:numPr>
          <w:ilvl w:val="0"/>
          <w:numId w:val="276"/>
        </w:numPr>
      </w:pPr>
      <w:r w:rsidRPr="006670E2">
        <w:t xml:space="preserve">Context API for shared state. </w:t>
      </w:r>
    </w:p>
    <w:p w14:paraId="5A2C4988" w14:textId="77777777" w:rsidR="006670E2" w:rsidRPr="006670E2" w:rsidRDefault="006670E2" w:rsidP="006670E2">
      <w:pPr>
        <w:numPr>
          <w:ilvl w:val="0"/>
          <w:numId w:val="276"/>
        </w:numPr>
      </w:pPr>
      <w:r w:rsidRPr="006670E2">
        <w:t xml:space="preserve">Custom hooks for reusable logic. </w:t>
      </w:r>
    </w:p>
    <w:p w14:paraId="700DCBEF" w14:textId="77777777" w:rsidR="006670E2" w:rsidRPr="006670E2" w:rsidRDefault="006670E2" w:rsidP="006670E2">
      <w:pPr>
        <w:numPr>
          <w:ilvl w:val="0"/>
          <w:numId w:val="276"/>
        </w:numPr>
      </w:pPr>
      <w:r w:rsidRPr="006670E2">
        <w:t xml:space="preserve">No business logic inside presentational components. </w:t>
      </w:r>
    </w:p>
    <w:p w14:paraId="5C5579D9" w14:textId="77777777" w:rsidR="006670E2" w:rsidRPr="006670E2" w:rsidRDefault="006670E2" w:rsidP="006670E2">
      <w:pPr>
        <w:numPr>
          <w:ilvl w:val="0"/>
          <w:numId w:val="276"/>
        </w:numPr>
      </w:pPr>
      <w:r w:rsidRPr="006670E2">
        <w:t xml:space="preserve">No duplicated UI components. </w:t>
      </w:r>
    </w:p>
    <w:p w14:paraId="56305492" w14:textId="77777777" w:rsidR="006670E2" w:rsidRPr="006670E2" w:rsidRDefault="006670E2" w:rsidP="006670E2">
      <w:r w:rsidRPr="006670E2">
        <w:t>These rules ensure long-term maintainability and consistency.</w:t>
      </w:r>
    </w:p>
    <w:p w14:paraId="17293D9B" w14:textId="77777777" w:rsidR="006670E2" w:rsidRPr="006670E2" w:rsidRDefault="006670E2" w:rsidP="006670E2">
      <w:r w:rsidRPr="006670E2">
        <w:pict w14:anchorId="2CA2997C">
          <v:rect id="_x0000_i3653" style="width:0;height:1.5pt" o:hralign="center" o:hrstd="t" o:hr="t" fillcolor="#a0a0a0" stroked="f"/>
        </w:pict>
      </w:r>
    </w:p>
    <w:p w14:paraId="242D319C" w14:textId="77777777" w:rsidR="006670E2" w:rsidRPr="006670E2" w:rsidRDefault="006670E2" w:rsidP="006670E2">
      <w:pPr>
        <w:rPr>
          <w:b/>
          <w:bCs/>
        </w:rPr>
      </w:pPr>
      <w:r w:rsidRPr="006670E2">
        <w:rPr>
          <w:b/>
          <w:bCs/>
        </w:rPr>
        <w:t>End of Volume 2 – Section 5</w:t>
      </w:r>
    </w:p>
    <w:p w14:paraId="74D50064" w14:textId="77777777" w:rsidR="006670E2" w:rsidRPr="006670E2" w:rsidRDefault="006670E2" w:rsidP="006670E2">
      <w:r w:rsidRPr="006670E2">
        <w:rPr>
          <w:b/>
          <w:bCs/>
        </w:rPr>
        <w:t>Estimated formatted length:</w:t>
      </w:r>
      <w:r w:rsidRPr="006670E2">
        <w:t xml:space="preserve"> </w:t>
      </w:r>
      <w:r w:rsidRPr="006670E2">
        <w:rPr>
          <w:b/>
          <w:bCs/>
        </w:rPr>
        <w:t>14–16 pages</w:t>
      </w:r>
    </w:p>
    <w:p w14:paraId="0CF4B2F5" w14:textId="77777777" w:rsidR="006670E2" w:rsidRPr="006670E2" w:rsidRDefault="006670E2" w:rsidP="006670E2">
      <w:pPr>
        <w:rPr>
          <w:b/>
          <w:bCs/>
        </w:rPr>
      </w:pPr>
      <w:r w:rsidRPr="006670E2">
        <w:rPr>
          <w:b/>
          <w:bCs/>
        </w:rPr>
        <w:t>DRONE DELIVERY NAVIGATION SYSTEM</w:t>
      </w:r>
    </w:p>
    <w:p w14:paraId="22821E72" w14:textId="77777777" w:rsidR="006670E2" w:rsidRPr="006670E2" w:rsidRDefault="006670E2" w:rsidP="006670E2">
      <w:pPr>
        <w:rPr>
          <w:b/>
          <w:bCs/>
        </w:rPr>
      </w:pPr>
      <w:r w:rsidRPr="006670E2">
        <w:rPr>
          <w:b/>
          <w:bCs/>
        </w:rPr>
        <w:t>VOLUME 2 – UI/UX &amp; FRONTEND SPECIFICATION</w:t>
      </w:r>
    </w:p>
    <w:p w14:paraId="74D6D327" w14:textId="77777777" w:rsidR="006670E2" w:rsidRPr="006670E2" w:rsidRDefault="006670E2" w:rsidP="006670E2">
      <w:pPr>
        <w:rPr>
          <w:b/>
          <w:bCs/>
        </w:rPr>
      </w:pPr>
      <w:r w:rsidRPr="006670E2">
        <w:rPr>
          <w:b/>
          <w:bCs/>
        </w:rPr>
        <w:t>SECTION 6</w:t>
      </w:r>
    </w:p>
    <w:p w14:paraId="706F73E7" w14:textId="77777777" w:rsidR="006670E2" w:rsidRPr="006670E2" w:rsidRDefault="006670E2" w:rsidP="006670E2">
      <w:pPr>
        <w:rPr>
          <w:b/>
          <w:bCs/>
        </w:rPr>
      </w:pPr>
      <w:r w:rsidRPr="006670E2">
        <w:rPr>
          <w:b/>
          <w:bCs/>
        </w:rPr>
        <w:t>Design System &amp; UI Standards</w:t>
      </w:r>
    </w:p>
    <w:p w14:paraId="7EBE651E" w14:textId="77777777" w:rsidR="006670E2" w:rsidRPr="006670E2" w:rsidRDefault="006670E2" w:rsidP="006670E2">
      <w:r w:rsidRPr="006670E2">
        <w:pict w14:anchorId="273B1751">
          <v:rect id="_x0000_i3873" style="width:0;height:1.5pt" o:hralign="center" o:hrstd="t" o:hr="t" fillcolor="#a0a0a0" stroked="f"/>
        </w:pict>
      </w:r>
    </w:p>
    <w:p w14:paraId="693A2802" w14:textId="77777777" w:rsidR="006670E2" w:rsidRPr="006670E2" w:rsidRDefault="006670E2" w:rsidP="006670E2">
      <w:pPr>
        <w:rPr>
          <w:b/>
          <w:bCs/>
        </w:rPr>
      </w:pPr>
      <w:r w:rsidRPr="006670E2">
        <w:rPr>
          <w:b/>
          <w:bCs/>
        </w:rPr>
        <w:t>111. Purpose</w:t>
      </w:r>
    </w:p>
    <w:p w14:paraId="771DB528" w14:textId="77777777" w:rsidR="006670E2" w:rsidRPr="006670E2" w:rsidRDefault="006670E2" w:rsidP="006670E2">
      <w:r w:rsidRPr="006670E2">
        <w:t>The Design System establishes a single visual language for the entire Drone Delivery Navigation System.</w:t>
      </w:r>
    </w:p>
    <w:p w14:paraId="49BBB6F7" w14:textId="77777777" w:rsidR="006670E2" w:rsidRPr="006670E2" w:rsidRDefault="006670E2" w:rsidP="006670E2">
      <w:r w:rsidRPr="006670E2">
        <w:t>Its goals are:</w:t>
      </w:r>
    </w:p>
    <w:p w14:paraId="41671040" w14:textId="77777777" w:rsidR="006670E2" w:rsidRPr="006670E2" w:rsidRDefault="006670E2" w:rsidP="006670E2">
      <w:pPr>
        <w:numPr>
          <w:ilvl w:val="0"/>
          <w:numId w:val="277"/>
        </w:numPr>
      </w:pPr>
      <w:r w:rsidRPr="006670E2">
        <w:t xml:space="preserve">Maintain visual consistency. </w:t>
      </w:r>
    </w:p>
    <w:p w14:paraId="29E73E05" w14:textId="77777777" w:rsidR="006670E2" w:rsidRPr="006670E2" w:rsidRDefault="006670E2" w:rsidP="006670E2">
      <w:pPr>
        <w:numPr>
          <w:ilvl w:val="0"/>
          <w:numId w:val="277"/>
        </w:numPr>
      </w:pPr>
      <w:r w:rsidRPr="006670E2">
        <w:t xml:space="preserve">Improve usability. </w:t>
      </w:r>
    </w:p>
    <w:p w14:paraId="27430655" w14:textId="77777777" w:rsidR="006670E2" w:rsidRPr="006670E2" w:rsidRDefault="006670E2" w:rsidP="006670E2">
      <w:pPr>
        <w:numPr>
          <w:ilvl w:val="0"/>
          <w:numId w:val="277"/>
        </w:numPr>
      </w:pPr>
      <w:r w:rsidRPr="006670E2">
        <w:lastRenderedPageBreak/>
        <w:t xml:space="preserve">Reduce design decisions during development. </w:t>
      </w:r>
    </w:p>
    <w:p w14:paraId="5156AD6A" w14:textId="77777777" w:rsidR="006670E2" w:rsidRPr="006670E2" w:rsidRDefault="006670E2" w:rsidP="006670E2">
      <w:pPr>
        <w:numPr>
          <w:ilvl w:val="0"/>
          <w:numId w:val="277"/>
        </w:numPr>
      </w:pPr>
      <w:r w:rsidRPr="006670E2">
        <w:t xml:space="preserve">Increase component reusability. </w:t>
      </w:r>
    </w:p>
    <w:p w14:paraId="0547A0BD" w14:textId="77777777" w:rsidR="006670E2" w:rsidRPr="006670E2" w:rsidRDefault="006670E2" w:rsidP="006670E2">
      <w:pPr>
        <w:numPr>
          <w:ilvl w:val="0"/>
          <w:numId w:val="277"/>
        </w:numPr>
      </w:pPr>
      <w:r w:rsidRPr="006670E2">
        <w:t xml:space="preserve">Ensure every module feels like part of one application. </w:t>
      </w:r>
    </w:p>
    <w:p w14:paraId="27EE3559" w14:textId="77777777" w:rsidR="006670E2" w:rsidRPr="006670E2" w:rsidRDefault="006670E2" w:rsidP="006670E2">
      <w:r w:rsidRPr="006670E2">
        <w:t>The design should feel like an enterprise-grade SaaS platform rather than an academic project.</w:t>
      </w:r>
    </w:p>
    <w:p w14:paraId="78816421" w14:textId="77777777" w:rsidR="006670E2" w:rsidRPr="006670E2" w:rsidRDefault="006670E2" w:rsidP="006670E2">
      <w:r w:rsidRPr="006670E2">
        <w:pict w14:anchorId="20FA5160">
          <v:rect id="_x0000_i3874" style="width:0;height:1.5pt" o:hralign="center" o:hrstd="t" o:hr="t" fillcolor="#a0a0a0" stroked="f"/>
        </w:pict>
      </w:r>
    </w:p>
    <w:p w14:paraId="16EB4D29" w14:textId="77777777" w:rsidR="006670E2" w:rsidRPr="006670E2" w:rsidRDefault="006670E2" w:rsidP="006670E2">
      <w:pPr>
        <w:rPr>
          <w:b/>
          <w:bCs/>
        </w:rPr>
      </w:pPr>
      <w:r w:rsidRPr="006670E2">
        <w:rPr>
          <w:b/>
          <w:bCs/>
        </w:rPr>
        <w:t>112. Design Philosophy</w:t>
      </w:r>
    </w:p>
    <w:p w14:paraId="5BFBEB72" w14:textId="77777777" w:rsidR="006670E2" w:rsidRPr="006670E2" w:rsidRDefault="006670E2" w:rsidP="006670E2">
      <w:r w:rsidRPr="006670E2">
        <w:t>The interface follows five principles:</w:t>
      </w:r>
    </w:p>
    <w:p w14:paraId="6A844E2D" w14:textId="77777777" w:rsidR="006670E2" w:rsidRPr="006670E2" w:rsidRDefault="006670E2" w:rsidP="006670E2">
      <w:pPr>
        <w:rPr>
          <w:b/>
          <w:bCs/>
        </w:rPr>
      </w:pPr>
      <w:r w:rsidRPr="006670E2">
        <w:rPr>
          <w:b/>
          <w:bCs/>
        </w:rPr>
        <w:t>Minimal</w:t>
      </w:r>
    </w:p>
    <w:p w14:paraId="70B80569" w14:textId="77777777" w:rsidR="006670E2" w:rsidRPr="006670E2" w:rsidRDefault="006670E2" w:rsidP="006670E2">
      <w:r w:rsidRPr="006670E2">
        <w:t>Only show what is necessary.</w:t>
      </w:r>
    </w:p>
    <w:p w14:paraId="5EB49104" w14:textId="77777777" w:rsidR="006670E2" w:rsidRPr="006670E2" w:rsidRDefault="006670E2" w:rsidP="006670E2">
      <w:r w:rsidRPr="006670E2">
        <w:t>Avoid visual clutter.</w:t>
      </w:r>
    </w:p>
    <w:p w14:paraId="502C3AAB" w14:textId="77777777" w:rsidR="006670E2" w:rsidRPr="006670E2" w:rsidRDefault="006670E2" w:rsidP="006670E2">
      <w:r w:rsidRPr="006670E2">
        <w:pict w14:anchorId="3E108646">
          <v:rect id="_x0000_i3875" style="width:0;height:1.5pt" o:hralign="center" o:hrstd="t" o:hr="t" fillcolor="#a0a0a0" stroked="f"/>
        </w:pict>
      </w:r>
    </w:p>
    <w:p w14:paraId="4BD38165" w14:textId="77777777" w:rsidR="006670E2" w:rsidRPr="006670E2" w:rsidRDefault="006670E2" w:rsidP="006670E2">
      <w:pPr>
        <w:rPr>
          <w:b/>
          <w:bCs/>
        </w:rPr>
      </w:pPr>
      <w:r w:rsidRPr="006670E2">
        <w:rPr>
          <w:b/>
          <w:bCs/>
        </w:rPr>
        <w:t>Spacious</w:t>
      </w:r>
    </w:p>
    <w:p w14:paraId="0C17E047" w14:textId="77777777" w:rsidR="006670E2" w:rsidRPr="006670E2" w:rsidRDefault="006670E2" w:rsidP="006670E2">
      <w:r w:rsidRPr="006670E2">
        <w:t>Use generous whitespace.</w:t>
      </w:r>
    </w:p>
    <w:p w14:paraId="0B03BC71" w14:textId="77777777" w:rsidR="006670E2" w:rsidRPr="006670E2" w:rsidRDefault="006670E2" w:rsidP="006670E2">
      <w:r w:rsidRPr="006670E2">
        <w:t>Never compress content unnecessarily.</w:t>
      </w:r>
    </w:p>
    <w:p w14:paraId="2960FAD1" w14:textId="77777777" w:rsidR="006670E2" w:rsidRPr="006670E2" w:rsidRDefault="006670E2" w:rsidP="006670E2">
      <w:r w:rsidRPr="006670E2">
        <w:pict w14:anchorId="1AFC0053">
          <v:rect id="_x0000_i3876" style="width:0;height:1.5pt" o:hralign="center" o:hrstd="t" o:hr="t" fillcolor="#a0a0a0" stroked="f"/>
        </w:pict>
      </w:r>
    </w:p>
    <w:p w14:paraId="0882ED82" w14:textId="77777777" w:rsidR="006670E2" w:rsidRPr="006670E2" w:rsidRDefault="006670E2" w:rsidP="006670E2">
      <w:pPr>
        <w:rPr>
          <w:b/>
          <w:bCs/>
        </w:rPr>
      </w:pPr>
      <w:r w:rsidRPr="006670E2">
        <w:rPr>
          <w:b/>
          <w:bCs/>
        </w:rPr>
        <w:t>Humanized</w:t>
      </w:r>
    </w:p>
    <w:p w14:paraId="21DE55F1" w14:textId="77777777" w:rsidR="006670E2" w:rsidRPr="006670E2" w:rsidRDefault="006670E2" w:rsidP="006670E2">
      <w:r w:rsidRPr="006670E2">
        <w:t>The interface should feel friendly and approachable through rounded corners, subtle colors, and soft illustrations.</w:t>
      </w:r>
    </w:p>
    <w:p w14:paraId="6993BD7D" w14:textId="77777777" w:rsidR="006670E2" w:rsidRPr="006670E2" w:rsidRDefault="006670E2" w:rsidP="006670E2">
      <w:r w:rsidRPr="006670E2">
        <w:pict w14:anchorId="50A54246">
          <v:rect id="_x0000_i3877" style="width:0;height:1.5pt" o:hralign="center" o:hrstd="t" o:hr="t" fillcolor="#a0a0a0" stroked="f"/>
        </w:pict>
      </w:r>
    </w:p>
    <w:p w14:paraId="63D9546D" w14:textId="77777777" w:rsidR="006670E2" w:rsidRPr="006670E2" w:rsidRDefault="006670E2" w:rsidP="006670E2">
      <w:pPr>
        <w:rPr>
          <w:b/>
          <w:bCs/>
        </w:rPr>
      </w:pPr>
      <w:r w:rsidRPr="006670E2">
        <w:rPr>
          <w:b/>
          <w:bCs/>
        </w:rPr>
        <w:t>Premium</w:t>
      </w:r>
    </w:p>
    <w:p w14:paraId="2388C8A5" w14:textId="77777777" w:rsidR="006670E2" w:rsidRPr="006670E2" w:rsidRDefault="006670E2" w:rsidP="006670E2">
      <w:r w:rsidRPr="006670E2">
        <w:t>Every screen should resemble a professionally designed product suitable for a portfolio.</w:t>
      </w:r>
    </w:p>
    <w:p w14:paraId="51861CC2" w14:textId="77777777" w:rsidR="006670E2" w:rsidRPr="006670E2" w:rsidRDefault="006670E2" w:rsidP="006670E2">
      <w:r w:rsidRPr="006670E2">
        <w:pict w14:anchorId="6EEC5443">
          <v:rect id="_x0000_i3878" style="width:0;height:1.5pt" o:hralign="center" o:hrstd="t" o:hr="t" fillcolor="#a0a0a0" stroked="f"/>
        </w:pict>
      </w:r>
    </w:p>
    <w:p w14:paraId="210A2EDF" w14:textId="77777777" w:rsidR="006670E2" w:rsidRPr="006670E2" w:rsidRDefault="006670E2" w:rsidP="006670E2">
      <w:pPr>
        <w:rPr>
          <w:b/>
          <w:bCs/>
        </w:rPr>
      </w:pPr>
      <w:r w:rsidRPr="006670E2">
        <w:rPr>
          <w:b/>
          <w:bCs/>
        </w:rPr>
        <w:t>Consistent</w:t>
      </w:r>
    </w:p>
    <w:p w14:paraId="1EB4E62C" w14:textId="77777777" w:rsidR="006670E2" w:rsidRPr="006670E2" w:rsidRDefault="006670E2" w:rsidP="006670E2">
      <w:r w:rsidRPr="006670E2">
        <w:t>The same visual rules must apply across all pages.</w:t>
      </w:r>
    </w:p>
    <w:p w14:paraId="1CEEF290" w14:textId="77777777" w:rsidR="006670E2" w:rsidRPr="006670E2" w:rsidRDefault="006670E2" w:rsidP="006670E2">
      <w:r w:rsidRPr="006670E2">
        <w:pict w14:anchorId="7B699090">
          <v:rect id="_x0000_i3879" style="width:0;height:1.5pt" o:hralign="center" o:hrstd="t" o:hr="t" fillcolor="#a0a0a0" stroked="f"/>
        </w:pict>
      </w:r>
    </w:p>
    <w:p w14:paraId="15DC4A38" w14:textId="77777777" w:rsidR="006670E2" w:rsidRPr="006670E2" w:rsidRDefault="006670E2" w:rsidP="006670E2">
      <w:pPr>
        <w:rPr>
          <w:b/>
          <w:bCs/>
        </w:rPr>
      </w:pPr>
      <w:r w:rsidRPr="006670E2">
        <w:rPr>
          <w:b/>
          <w:bCs/>
        </w:rPr>
        <w:t>113. Color System</w:t>
      </w:r>
    </w:p>
    <w:p w14:paraId="3F17F9E5" w14:textId="77777777" w:rsidR="006670E2" w:rsidRPr="006670E2" w:rsidRDefault="006670E2" w:rsidP="006670E2">
      <w:pPr>
        <w:rPr>
          <w:b/>
          <w:bCs/>
        </w:rPr>
      </w:pPr>
      <w:r w:rsidRPr="006670E2">
        <w:rPr>
          <w:b/>
          <w:bCs/>
        </w:rPr>
        <w:t>Primary Application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929"/>
      </w:tblGrid>
      <w:tr w:rsidR="006670E2" w:rsidRPr="006670E2" w14:paraId="10337CE8" w14:textId="77777777">
        <w:trPr>
          <w:tblHeader/>
          <w:tblCellSpacing w:w="15" w:type="dxa"/>
        </w:trPr>
        <w:tc>
          <w:tcPr>
            <w:tcW w:w="0" w:type="auto"/>
            <w:vAlign w:val="center"/>
            <w:hideMark/>
          </w:tcPr>
          <w:p w14:paraId="15DA9ED6" w14:textId="77777777" w:rsidR="006670E2" w:rsidRPr="006670E2" w:rsidRDefault="006670E2" w:rsidP="006670E2">
            <w:pPr>
              <w:rPr>
                <w:b/>
                <w:bCs/>
              </w:rPr>
            </w:pPr>
            <w:r w:rsidRPr="006670E2">
              <w:rPr>
                <w:b/>
                <w:bCs/>
              </w:rPr>
              <w:t>Purpose</w:t>
            </w:r>
          </w:p>
        </w:tc>
        <w:tc>
          <w:tcPr>
            <w:tcW w:w="0" w:type="auto"/>
            <w:vAlign w:val="center"/>
            <w:hideMark/>
          </w:tcPr>
          <w:p w14:paraId="7F0C26A5" w14:textId="77777777" w:rsidR="006670E2" w:rsidRPr="006670E2" w:rsidRDefault="006670E2" w:rsidP="006670E2">
            <w:pPr>
              <w:rPr>
                <w:b/>
                <w:bCs/>
              </w:rPr>
            </w:pPr>
            <w:r w:rsidRPr="006670E2">
              <w:rPr>
                <w:b/>
                <w:bCs/>
              </w:rPr>
              <w:t>Color</w:t>
            </w:r>
          </w:p>
        </w:tc>
      </w:tr>
      <w:tr w:rsidR="006670E2" w:rsidRPr="006670E2" w14:paraId="5B9A37CC" w14:textId="77777777">
        <w:trPr>
          <w:tblCellSpacing w:w="15" w:type="dxa"/>
        </w:trPr>
        <w:tc>
          <w:tcPr>
            <w:tcW w:w="0" w:type="auto"/>
            <w:vAlign w:val="center"/>
            <w:hideMark/>
          </w:tcPr>
          <w:p w14:paraId="224B9897" w14:textId="77777777" w:rsidR="006670E2" w:rsidRPr="006670E2" w:rsidRDefault="006670E2" w:rsidP="006670E2">
            <w:r w:rsidRPr="006670E2">
              <w:t>Primary Background</w:t>
            </w:r>
          </w:p>
        </w:tc>
        <w:tc>
          <w:tcPr>
            <w:tcW w:w="0" w:type="auto"/>
            <w:vAlign w:val="center"/>
            <w:hideMark/>
          </w:tcPr>
          <w:p w14:paraId="49299732" w14:textId="77777777" w:rsidR="006670E2" w:rsidRPr="006670E2" w:rsidRDefault="006670E2" w:rsidP="006670E2">
            <w:r w:rsidRPr="006670E2">
              <w:t>White (#FFFFFF)</w:t>
            </w:r>
          </w:p>
        </w:tc>
      </w:tr>
      <w:tr w:rsidR="006670E2" w:rsidRPr="006670E2" w14:paraId="00F00F9A" w14:textId="77777777">
        <w:trPr>
          <w:tblCellSpacing w:w="15" w:type="dxa"/>
        </w:trPr>
        <w:tc>
          <w:tcPr>
            <w:tcW w:w="0" w:type="auto"/>
            <w:vAlign w:val="center"/>
            <w:hideMark/>
          </w:tcPr>
          <w:p w14:paraId="465B76C2" w14:textId="77777777" w:rsidR="006670E2" w:rsidRPr="006670E2" w:rsidRDefault="006670E2" w:rsidP="006670E2">
            <w:r w:rsidRPr="006670E2">
              <w:t>Secondary Background</w:t>
            </w:r>
          </w:p>
        </w:tc>
        <w:tc>
          <w:tcPr>
            <w:tcW w:w="0" w:type="auto"/>
            <w:vAlign w:val="center"/>
            <w:hideMark/>
          </w:tcPr>
          <w:p w14:paraId="3DE7CEA9" w14:textId="77777777" w:rsidR="006670E2" w:rsidRPr="006670E2" w:rsidRDefault="006670E2" w:rsidP="006670E2">
            <w:r w:rsidRPr="006670E2">
              <w:t>Light Gray (#F8FAFC)</w:t>
            </w:r>
          </w:p>
        </w:tc>
      </w:tr>
      <w:tr w:rsidR="006670E2" w:rsidRPr="006670E2" w14:paraId="7807E8BA" w14:textId="77777777">
        <w:trPr>
          <w:tblCellSpacing w:w="15" w:type="dxa"/>
        </w:trPr>
        <w:tc>
          <w:tcPr>
            <w:tcW w:w="0" w:type="auto"/>
            <w:vAlign w:val="center"/>
            <w:hideMark/>
          </w:tcPr>
          <w:p w14:paraId="14933122" w14:textId="77777777" w:rsidR="006670E2" w:rsidRPr="006670E2" w:rsidRDefault="006670E2" w:rsidP="006670E2">
            <w:r w:rsidRPr="006670E2">
              <w:lastRenderedPageBreak/>
              <w:t>Primary Text</w:t>
            </w:r>
          </w:p>
        </w:tc>
        <w:tc>
          <w:tcPr>
            <w:tcW w:w="0" w:type="auto"/>
            <w:vAlign w:val="center"/>
            <w:hideMark/>
          </w:tcPr>
          <w:p w14:paraId="6DD0A2F1" w14:textId="77777777" w:rsidR="006670E2" w:rsidRPr="006670E2" w:rsidRDefault="006670E2" w:rsidP="006670E2">
            <w:r w:rsidRPr="006670E2">
              <w:t>Dark Gray (#111827)</w:t>
            </w:r>
          </w:p>
        </w:tc>
      </w:tr>
      <w:tr w:rsidR="006670E2" w:rsidRPr="006670E2" w14:paraId="781E886B" w14:textId="77777777">
        <w:trPr>
          <w:tblCellSpacing w:w="15" w:type="dxa"/>
        </w:trPr>
        <w:tc>
          <w:tcPr>
            <w:tcW w:w="0" w:type="auto"/>
            <w:vAlign w:val="center"/>
            <w:hideMark/>
          </w:tcPr>
          <w:p w14:paraId="627822D3" w14:textId="77777777" w:rsidR="006670E2" w:rsidRPr="006670E2" w:rsidRDefault="006670E2" w:rsidP="006670E2">
            <w:r w:rsidRPr="006670E2">
              <w:t>Secondary Text</w:t>
            </w:r>
          </w:p>
        </w:tc>
        <w:tc>
          <w:tcPr>
            <w:tcW w:w="0" w:type="auto"/>
            <w:vAlign w:val="center"/>
            <w:hideMark/>
          </w:tcPr>
          <w:p w14:paraId="35DCF137" w14:textId="77777777" w:rsidR="006670E2" w:rsidRPr="006670E2" w:rsidRDefault="006670E2" w:rsidP="006670E2">
            <w:r w:rsidRPr="006670E2">
              <w:t>Gray (#6B7280)</w:t>
            </w:r>
          </w:p>
        </w:tc>
      </w:tr>
      <w:tr w:rsidR="006670E2" w:rsidRPr="006670E2" w14:paraId="6EA8A6B9" w14:textId="77777777">
        <w:trPr>
          <w:tblCellSpacing w:w="15" w:type="dxa"/>
        </w:trPr>
        <w:tc>
          <w:tcPr>
            <w:tcW w:w="0" w:type="auto"/>
            <w:vAlign w:val="center"/>
            <w:hideMark/>
          </w:tcPr>
          <w:p w14:paraId="46646EFA" w14:textId="77777777" w:rsidR="006670E2" w:rsidRPr="006670E2" w:rsidRDefault="006670E2" w:rsidP="006670E2">
            <w:r w:rsidRPr="006670E2">
              <w:t>Border</w:t>
            </w:r>
          </w:p>
        </w:tc>
        <w:tc>
          <w:tcPr>
            <w:tcW w:w="0" w:type="auto"/>
            <w:vAlign w:val="center"/>
            <w:hideMark/>
          </w:tcPr>
          <w:p w14:paraId="16023B46" w14:textId="77777777" w:rsidR="006670E2" w:rsidRPr="006670E2" w:rsidRDefault="006670E2" w:rsidP="006670E2">
            <w:r w:rsidRPr="006670E2">
              <w:t>Light Gray (#E5E7EB)</w:t>
            </w:r>
          </w:p>
        </w:tc>
      </w:tr>
    </w:tbl>
    <w:p w14:paraId="5710ED2F" w14:textId="77777777" w:rsidR="006670E2" w:rsidRPr="006670E2" w:rsidRDefault="006670E2" w:rsidP="006670E2">
      <w:r w:rsidRPr="006670E2">
        <w:t>These colors remain constant throughout the application.</w:t>
      </w:r>
    </w:p>
    <w:p w14:paraId="3F680628" w14:textId="77777777" w:rsidR="006670E2" w:rsidRPr="006670E2" w:rsidRDefault="006670E2" w:rsidP="006670E2">
      <w:r w:rsidRPr="006670E2">
        <w:pict w14:anchorId="1BDBD8D4">
          <v:rect id="_x0000_i3880" style="width:0;height:1.5pt" o:hralign="center" o:hrstd="t" o:hr="t" fillcolor="#a0a0a0" stroked="f"/>
        </w:pict>
      </w:r>
    </w:p>
    <w:p w14:paraId="14C0FD75" w14:textId="77777777" w:rsidR="006670E2" w:rsidRPr="006670E2" w:rsidRDefault="006670E2" w:rsidP="006670E2">
      <w:pPr>
        <w:rPr>
          <w:b/>
          <w:bCs/>
        </w:rPr>
      </w:pPr>
      <w:r w:rsidRPr="006670E2">
        <w:rPr>
          <w:b/>
          <w:bCs/>
        </w:rPr>
        <w:t>114. Module Accent Colors</w:t>
      </w:r>
    </w:p>
    <w:p w14:paraId="4AC82B93" w14:textId="77777777" w:rsidR="006670E2" w:rsidRPr="006670E2" w:rsidRDefault="006670E2" w:rsidP="006670E2">
      <w:r w:rsidRPr="006670E2">
        <w:t>Each module has its own visual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409"/>
      </w:tblGrid>
      <w:tr w:rsidR="006670E2" w:rsidRPr="006670E2" w14:paraId="0A169E6D" w14:textId="77777777">
        <w:trPr>
          <w:tblHeader/>
          <w:tblCellSpacing w:w="15" w:type="dxa"/>
        </w:trPr>
        <w:tc>
          <w:tcPr>
            <w:tcW w:w="0" w:type="auto"/>
            <w:vAlign w:val="center"/>
            <w:hideMark/>
          </w:tcPr>
          <w:p w14:paraId="7C3C7779" w14:textId="77777777" w:rsidR="006670E2" w:rsidRPr="006670E2" w:rsidRDefault="006670E2" w:rsidP="006670E2">
            <w:pPr>
              <w:rPr>
                <w:b/>
                <w:bCs/>
              </w:rPr>
            </w:pPr>
            <w:r w:rsidRPr="006670E2">
              <w:rPr>
                <w:b/>
                <w:bCs/>
              </w:rPr>
              <w:t>Module</w:t>
            </w:r>
          </w:p>
        </w:tc>
        <w:tc>
          <w:tcPr>
            <w:tcW w:w="0" w:type="auto"/>
            <w:vAlign w:val="center"/>
            <w:hideMark/>
          </w:tcPr>
          <w:p w14:paraId="36C04B54" w14:textId="77777777" w:rsidR="006670E2" w:rsidRPr="006670E2" w:rsidRDefault="006670E2" w:rsidP="006670E2">
            <w:pPr>
              <w:rPr>
                <w:b/>
                <w:bCs/>
              </w:rPr>
            </w:pPr>
            <w:r w:rsidRPr="006670E2">
              <w:rPr>
                <w:b/>
                <w:bCs/>
              </w:rPr>
              <w:t>Accent</w:t>
            </w:r>
          </w:p>
        </w:tc>
      </w:tr>
      <w:tr w:rsidR="006670E2" w:rsidRPr="006670E2" w14:paraId="243FF28E" w14:textId="77777777">
        <w:trPr>
          <w:tblCellSpacing w:w="15" w:type="dxa"/>
        </w:trPr>
        <w:tc>
          <w:tcPr>
            <w:tcW w:w="0" w:type="auto"/>
            <w:vAlign w:val="center"/>
            <w:hideMark/>
          </w:tcPr>
          <w:p w14:paraId="20C864F6" w14:textId="77777777" w:rsidR="006670E2" w:rsidRPr="006670E2" w:rsidRDefault="006670E2" w:rsidP="006670E2">
            <w:r w:rsidRPr="006670E2">
              <w:t>Dashboard</w:t>
            </w:r>
          </w:p>
        </w:tc>
        <w:tc>
          <w:tcPr>
            <w:tcW w:w="0" w:type="auto"/>
            <w:vAlign w:val="center"/>
            <w:hideMark/>
          </w:tcPr>
          <w:p w14:paraId="42D5EF09" w14:textId="77777777" w:rsidR="006670E2" w:rsidRPr="006670E2" w:rsidRDefault="006670E2" w:rsidP="006670E2">
            <w:r w:rsidRPr="006670E2">
              <w:t>Soft Blue</w:t>
            </w:r>
          </w:p>
        </w:tc>
      </w:tr>
      <w:tr w:rsidR="006670E2" w:rsidRPr="006670E2" w14:paraId="0C79753A" w14:textId="77777777">
        <w:trPr>
          <w:tblCellSpacing w:w="15" w:type="dxa"/>
        </w:trPr>
        <w:tc>
          <w:tcPr>
            <w:tcW w:w="0" w:type="auto"/>
            <w:vAlign w:val="center"/>
            <w:hideMark/>
          </w:tcPr>
          <w:p w14:paraId="4448F399" w14:textId="77777777" w:rsidR="006670E2" w:rsidRPr="006670E2" w:rsidRDefault="006670E2" w:rsidP="006670E2">
            <w:r w:rsidRPr="006670E2">
              <w:t>Fleet Management</w:t>
            </w:r>
          </w:p>
        </w:tc>
        <w:tc>
          <w:tcPr>
            <w:tcW w:w="0" w:type="auto"/>
            <w:vAlign w:val="center"/>
            <w:hideMark/>
          </w:tcPr>
          <w:p w14:paraId="3DB60F65" w14:textId="77777777" w:rsidR="006670E2" w:rsidRPr="006670E2" w:rsidRDefault="006670E2" w:rsidP="006670E2">
            <w:r w:rsidRPr="006670E2">
              <w:t>Electric Blue</w:t>
            </w:r>
          </w:p>
        </w:tc>
      </w:tr>
      <w:tr w:rsidR="006670E2" w:rsidRPr="006670E2" w14:paraId="3B6E78AB" w14:textId="77777777">
        <w:trPr>
          <w:tblCellSpacing w:w="15" w:type="dxa"/>
        </w:trPr>
        <w:tc>
          <w:tcPr>
            <w:tcW w:w="0" w:type="auto"/>
            <w:vAlign w:val="center"/>
            <w:hideMark/>
          </w:tcPr>
          <w:p w14:paraId="2A92FC40" w14:textId="77777777" w:rsidR="006670E2" w:rsidRPr="006670E2" w:rsidRDefault="006670E2" w:rsidP="006670E2">
            <w:r w:rsidRPr="006670E2">
              <w:t>Route Optimization</w:t>
            </w:r>
          </w:p>
        </w:tc>
        <w:tc>
          <w:tcPr>
            <w:tcW w:w="0" w:type="auto"/>
            <w:vAlign w:val="center"/>
            <w:hideMark/>
          </w:tcPr>
          <w:p w14:paraId="63E3F658" w14:textId="77777777" w:rsidR="006670E2" w:rsidRPr="006670E2" w:rsidRDefault="006670E2" w:rsidP="006670E2">
            <w:r w:rsidRPr="006670E2">
              <w:t>Emerald Green</w:t>
            </w:r>
          </w:p>
        </w:tc>
      </w:tr>
      <w:tr w:rsidR="006670E2" w:rsidRPr="006670E2" w14:paraId="6A1E7843" w14:textId="77777777">
        <w:trPr>
          <w:tblCellSpacing w:w="15" w:type="dxa"/>
        </w:trPr>
        <w:tc>
          <w:tcPr>
            <w:tcW w:w="0" w:type="auto"/>
            <w:vAlign w:val="center"/>
            <w:hideMark/>
          </w:tcPr>
          <w:p w14:paraId="181804C7" w14:textId="77777777" w:rsidR="006670E2" w:rsidRPr="006670E2" w:rsidRDefault="006670E2" w:rsidP="006670E2">
            <w:r w:rsidRPr="006670E2">
              <w:t>Delivery Management</w:t>
            </w:r>
          </w:p>
        </w:tc>
        <w:tc>
          <w:tcPr>
            <w:tcW w:w="0" w:type="auto"/>
            <w:vAlign w:val="center"/>
            <w:hideMark/>
          </w:tcPr>
          <w:p w14:paraId="6C7BF2CC" w14:textId="77777777" w:rsidR="006670E2" w:rsidRPr="006670E2" w:rsidRDefault="006670E2" w:rsidP="006670E2">
            <w:r w:rsidRPr="006670E2">
              <w:t>Warm Orange</w:t>
            </w:r>
          </w:p>
        </w:tc>
      </w:tr>
      <w:tr w:rsidR="006670E2" w:rsidRPr="006670E2" w14:paraId="2C01A81B" w14:textId="77777777">
        <w:trPr>
          <w:tblCellSpacing w:w="15" w:type="dxa"/>
        </w:trPr>
        <w:tc>
          <w:tcPr>
            <w:tcW w:w="0" w:type="auto"/>
            <w:vAlign w:val="center"/>
            <w:hideMark/>
          </w:tcPr>
          <w:p w14:paraId="2DF8A1CB" w14:textId="77777777" w:rsidR="006670E2" w:rsidRPr="006670E2" w:rsidRDefault="006670E2" w:rsidP="006670E2">
            <w:r w:rsidRPr="006670E2">
              <w:t>Analytics Dashboard</w:t>
            </w:r>
          </w:p>
        </w:tc>
        <w:tc>
          <w:tcPr>
            <w:tcW w:w="0" w:type="auto"/>
            <w:vAlign w:val="center"/>
            <w:hideMark/>
          </w:tcPr>
          <w:p w14:paraId="3663C176" w14:textId="77777777" w:rsidR="006670E2" w:rsidRPr="006670E2" w:rsidRDefault="006670E2" w:rsidP="006670E2">
            <w:r w:rsidRPr="006670E2">
              <w:t>Royal Purple</w:t>
            </w:r>
          </w:p>
        </w:tc>
      </w:tr>
    </w:tbl>
    <w:p w14:paraId="569ADE49" w14:textId="77777777" w:rsidR="006670E2" w:rsidRPr="006670E2" w:rsidRDefault="006670E2" w:rsidP="006670E2">
      <w:r w:rsidRPr="006670E2">
        <w:t>Accent colors should only appear in:</w:t>
      </w:r>
    </w:p>
    <w:p w14:paraId="0E4E857E" w14:textId="77777777" w:rsidR="006670E2" w:rsidRPr="006670E2" w:rsidRDefault="006670E2" w:rsidP="006670E2">
      <w:pPr>
        <w:numPr>
          <w:ilvl w:val="0"/>
          <w:numId w:val="278"/>
        </w:numPr>
      </w:pPr>
      <w:r w:rsidRPr="006670E2">
        <w:t xml:space="preserve">Icons </w:t>
      </w:r>
    </w:p>
    <w:p w14:paraId="7563E69F" w14:textId="77777777" w:rsidR="006670E2" w:rsidRPr="006670E2" w:rsidRDefault="006670E2" w:rsidP="006670E2">
      <w:pPr>
        <w:numPr>
          <w:ilvl w:val="0"/>
          <w:numId w:val="278"/>
        </w:numPr>
      </w:pPr>
      <w:r w:rsidRPr="006670E2">
        <w:t xml:space="preserve">Buttons </w:t>
      </w:r>
    </w:p>
    <w:p w14:paraId="14935647" w14:textId="77777777" w:rsidR="006670E2" w:rsidRPr="006670E2" w:rsidRDefault="006670E2" w:rsidP="006670E2">
      <w:pPr>
        <w:numPr>
          <w:ilvl w:val="0"/>
          <w:numId w:val="278"/>
        </w:numPr>
      </w:pPr>
      <w:r w:rsidRPr="006670E2">
        <w:t xml:space="preserve">Active navigation </w:t>
      </w:r>
    </w:p>
    <w:p w14:paraId="7361A6A6" w14:textId="77777777" w:rsidR="006670E2" w:rsidRPr="006670E2" w:rsidRDefault="006670E2" w:rsidP="006670E2">
      <w:pPr>
        <w:numPr>
          <w:ilvl w:val="0"/>
          <w:numId w:val="278"/>
        </w:numPr>
      </w:pPr>
      <w:r w:rsidRPr="006670E2">
        <w:t xml:space="preserve">Borders </w:t>
      </w:r>
    </w:p>
    <w:p w14:paraId="04432BBD" w14:textId="77777777" w:rsidR="006670E2" w:rsidRPr="006670E2" w:rsidRDefault="006670E2" w:rsidP="006670E2">
      <w:pPr>
        <w:numPr>
          <w:ilvl w:val="0"/>
          <w:numId w:val="278"/>
        </w:numPr>
      </w:pPr>
      <w:r w:rsidRPr="006670E2">
        <w:t xml:space="preserve">Hover effects </w:t>
      </w:r>
    </w:p>
    <w:p w14:paraId="1FF1A7D6" w14:textId="77777777" w:rsidR="006670E2" w:rsidRPr="006670E2" w:rsidRDefault="006670E2" w:rsidP="006670E2">
      <w:pPr>
        <w:numPr>
          <w:ilvl w:val="0"/>
          <w:numId w:val="278"/>
        </w:numPr>
      </w:pPr>
      <w:r w:rsidRPr="006670E2">
        <w:t xml:space="preserve">Progress indicators </w:t>
      </w:r>
    </w:p>
    <w:p w14:paraId="14C07CBC" w14:textId="77777777" w:rsidR="006670E2" w:rsidRPr="006670E2" w:rsidRDefault="006670E2" w:rsidP="006670E2">
      <w:pPr>
        <w:numPr>
          <w:ilvl w:val="0"/>
          <w:numId w:val="278"/>
        </w:numPr>
      </w:pPr>
      <w:r w:rsidRPr="006670E2">
        <w:t xml:space="preserve">Charts </w:t>
      </w:r>
    </w:p>
    <w:p w14:paraId="377DF06B" w14:textId="77777777" w:rsidR="006670E2" w:rsidRPr="006670E2" w:rsidRDefault="006670E2" w:rsidP="006670E2">
      <w:r w:rsidRPr="006670E2">
        <w:t xml:space="preserve">The sidebar </w:t>
      </w:r>
      <w:r w:rsidRPr="006670E2">
        <w:rPr>
          <w:b/>
          <w:bCs/>
        </w:rPr>
        <w:t>must never change its base color</w:t>
      </w:r>
      <w:r w:rsidRPr="006670E2">
        <w:t>.</w:t>
      </w:r>
    </w:p>
    <w:p w14:paraId="757D1495" w14:textId="77777777" w:rsidR="006670E2" w:rsidRPr="006670E2" w:rsidRDefault="006670E2" w:rsidP="006670E2">
      <w:r w:rsidRPr="006670E2">
        <w:pict w14:anchorId="5C1A01E0">
          <v:rect id="_x0000_i3881" style="width:0;height:1.5pt" o:hralign="center" o:hrstd="t" o:hr="t" fillcolor="#a0a0a0" stroked="f"/>
        </w:pict>
      </w:r>
    </w:p>
    <w:p w14:paraId="5A8B7E8E" w14:textId="77777777" w:rsidR="006670E2" w:rsidRPr="006670E2" w:rsidRDefault="006670E2" w:rsidP="006670E2">
      <w:pPr>
        <w:rPr>
          <w:b/>
          <w:bCs/>
        </w:rPr>
      </w:pPr>
      <w:r w:rsidRPr="006670E2">
        <w:rPr>
          <w:b/>
          <w:bCs/>
        </w:rPr>
        <w:t>115. Typography System</w:t>
      </w:r>
    </w:p>
    <w:p w14:paraId="3482F31D" w14:textId="77777777" w:rsidR="006670E2" w:rsidRPr="006670E2" w:rsidRDefault="006670E2" w:rsidP="006670E2">
      <w:r w:rsidRPr="006670E2">
        <w:t>Recommended Font:</w:t>
      </w:r>
    </w:p>
    <w:p w14:paraId="1EB57E19" w14:textId="77777777" w:rsidR="006670E2" w:rsidRPr="006670E2" w:rsidRDefault="006670E2" w:rsidP="006670E2">
      <w:r w:rsidRPr="006670E2">
        <w:rPr>
          <w:b/>
          <w:bCs/>
        </w:rPr>
        <w:t>Inter</w:t>
      </w:r>
    </w:p>
    <w:p w14:paraId="33B34166" w14:textId="77777777" w:rsidR="006670E2" w:rsidRPr="006670E2" w:rsidRDefault="006670E2" w:rsidP="006670E2">
      <w:r w:rsidRPr="006670E2">
        <w:t>Fallbacks:</w:t>
      </w:r>
    </w:p>
    <w:p w14:paraId="7EE0C85B" w14:textId="77777777" w:rsidR="006670E2" w:rsidRPr="006670E2" w:rsidRDefault="006670E2" w:rsidP="006670E2">
      <w:pPr>
        <w:numPr>
          <w:ilvl w:val="0"/>
          <w:numId w:val="279"/>
        </w:numPr>
      </w:pPr>
      <w:r w:rsidRPr="006670E2">
        <w:t xml:space="preserve">SF Pro Display </w:t>
      </w:r>
    </w:p>
    <w:p w14:paraId="10735741" w14:textId="77777777" w:rsidR="006670E2" w:rsidRPr="006670E2" w:rsidRDefault="006670E2" w:rsidP="006670E2">
      <w:pPr>
        <w:numPr>
          <w:ilvl w:val="0"/>
          <w:numId w:val="279"/>
        </w:numPr>
      </w:pPr>
      <w:r w:rsidRPr="006670E2">
        <w:lastRenderedPageBreak/>
        <w:t xml:space="preserve">Poppins </w:t>
      </w:r>
    </w:p>
    <w:p w14:paraId="33E70665" w14:textId="77777777" w:rsidR="006670E2" w:rsidRPr="006670E2" w:rsidRDefault="006670E2" w:rsidP="006670E2">
      <w:pPr>
        <w:numPr>
          <w:ilvl w:val="0"/>
          <w:numId w:val="279"/>
        </w:numPr>
      </w:pPr>
      <w:r w:rsidRPr="006670E2">
        <w:t xml:space="preserve">Segoe UI </w:t>
      </w:r>
    </w:p>
    <w:p w14:paraId="40ED29DB" w14:textId="77777777" w:rsidR="006670E2" w:rsidRPr="006670E2" w:rsidRDefault="006670E2" w:rsidP="006670E2">
      <w:pPr>
        <w:rPr>
          <w:b/>
          <w:bCs/>
        </w:rPr>
      </w:pPr>
      <w:r w:rsidRPr="006670E2">
        <w:rPr>
          <w:b/>
          <w:bCs/>
        </w:rPr>
        <w:t>Font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823"/>
        <w:gridCol w:w="981"/>
      </w:tblGrid>
      <w:tr w:rsidR="006670E2" w:rsidRPr="006670E2" w14:paraId="27692D7C" w14:textId="77777777">
        <w:trPr>
          <w:tblHeader/>
          <w:tblCellSpacing w:w="15" w:type="dxa"/>
        </w:trPr>
        <w:tc>
          <w:tcPr>
            <w:tcW w:w="0" w:type="auto"/>
            <w:vAlign w:val="center"/>
            <w:hideMark/>
          </w:tcPr>
          <w:p w14:paraId="656B963D" w14:textId="77777777" w:rsidR="006670E2" w:rsidRPr="006670E2" w:rsidRDefault="006670E2" w:rsidP="006670E2">
            <w:pPr>
              <w:rPr>
                <w:b/>
                <w:bCs/>
              </w:rPr>
            </w:pPr>
            <w:r w:rsidRPr="006670E2">
              <w:rPr>
                <w:b/>
                <w:bCs/>
              </w:rPr>
              <w:t>Element</w:t>
            </w:r>
          </w:p>
        </w:tc>
        <w:tc>
          <w:tcPr>
            <w:tcW w:w="0" w:type="auto"/>
            <w:vAlign w:val="center"/>
            <w:hideMark/>
          </w:tcPr>
          <w:p w14:paraId="6B6FA0A3" w14:textId="77777777" w:rsidR="006670E2" w:rsidRPr="006670E2" w:rsidRDefault="006670E2" w:rsidP="006670E2">
            <w:pPr>
              <w:rPr>
                <w:b/>
                <w:bCs/>
              </w:rPr>
            </w:pPr>
            <w:r w:rsidRPr="006670E2">
              <w:rPr>
                <w:b/>
                <w:bCs/>
              </w:rPr>
              <w:t>Size</w:t>
            </w:r>
          </w:p>
        </w:tc>
        <w:tc>
          <w:tcPr>
            <w:tcW w:w="0" w:type="auto"/>
            <w:vAlign w:val="center"/>
            <w:hideMark/>
          </w:tcPr>
          <w:p w14:paraId="34727E6F" w14:textId="77777777" w:rsidR="006670E2" w:rsidRPr="006670E2" w:rsidRDefault="006670E2" w:rsidP="006670E2">
            <w:pPr>
              <w:rPr>
                <w:b/>
                <w:bCs/>
              </w:rPr>
            </w:pPr>
            <w:r w:rsidRPr="006670E2">
              <w:rPr>
                <w:b/>
                <w:bCs/>
              </w:rPr>
              <w:t>Weight</w:t>
            </w:r>
          </w:p>
        </w:tc>
      </w:tr>
      <w:tr w:rsidR="006670E2" w:rsidRPr="006670E2" w14:paraId="4BBA0725" w14:textId="77777777">
        <w:trPr>
          <w:tblCellSpacing w:w="15" w:type="dxa"/>
        </w:trPr>
        <w:tc>
          <w:tcPr>
            <w:tcW w:w="0" w:type="auto"/>
            <w:vAlign w:val="center"/>
            <w:hideMark/>
          </w:tcPr>
          <w:p w14:paraId="0902BAA1" w14:textId="77777777" w:rsidR="006670E2" w:rsidRPr="006670E2" w:rsidRDefault="006670E2" w:rsidP="006670E2">
            <w:r w:rsidRPr="006670E2">
              <w:t>Hero Title</w:t>
            </w:r>
          </w:p>
        </w:tc>
        <w:tc>
          <w:tcPr>
            <w:tcW w:w="0" w:type="auto"/>
            <w:vAlign w:val="center"/>
            <w:hideMark/>
          </w:tcPr>
          <w:p w14:paraId="48BE5807" w14:textId="77777777" w:rsidR="006670E2" w:rsidRPr="006670E2" w:rsidRDefault="006670E2" w:rsidP="006670E2">
            <w:r w:rsidRPr="006670E2">
              <w:t>42–48px</w:t>
            </w:r>
          </w:p>
        </w:tc>
        <w:tc>
          <w:tcPr>
            <w:tcW w:w="0" w:type="auto"/>
            <w:vAlign w:val="center"/>
            <w:hideMark/>
          </w:tcPr>
          <w:p w14:paraId="4943DE75" w14:textId="77777777" w:rsidR="006670E2" w:rsidRPr="006670E2" w:rsidRDefault="006670E2" w:rsidP="006670E2">
            <w:r w:rsidRPr="006670E2">
              <w:t>Bold</w:t>
            </w:r>
          </w:p>
        </w:tc>
      </w:tr>
      <w:tr w:rsidR="006670E2" w:rsidRPr="006670E2" w14:paraId="598310A3" w14:textId="77777777">
        <w:trPr>
          <w:tblCellSpacing w:w="15" w:type="dxa"/>
        </w:trPr>
        <w:tc>
          <w:tcPr>
            <w:tcW w:w="0" w:type="auto"/>
            <w:vAlign w:val="center"/>
            <w:hideMark/>
          </w:tcPr>
          <w:p w14:paraId="3AB0EBB6" w14:textId="77777777" w:rsidR="006670E2" w:rsidRPr="006670E2" w:rsidRDefault="006670E2" w:rsidP="006670E2">
            <w:r w:rsidRPr="006670E2">
              <w:t>Page Title</w:t>
            </w:r>
          </w:p>
        </w:tc>
        <w:tc>
          <w:tcPr>
            <w:tcW w:w="0" w:type="auto"/>
            <w:vAlign w:val="center"/>
            <w:hideMark/>
          </w:tcPr>
          <w:p w14:paraId="304F73B8" w14:textId="77777777" w:rsidR="006670E2" w:rsidRPr="006670E2" w:rsidRDefault="006670E2" w:rsidP="006670E2">
            <w:r w:rsidRPr="006670E2">
              <w:t>32–36px</w:t>
            </w:r>
          </w:p>
        </w:tc>
        <w:tc>
          <w:tcPr>
            <w:tcW w:w="0" w:type="auto"/>
            <w:vAlign w:val="center"/>
            <w:hideMark/>
          </w:tcPr>
          <w:p w14:paraId="73172212" w14:textId="77777777" w:rsidR="006670E2" w:rsidRPr="006670E2" w:rsidRDefault="006670E2" w:rsidP="006670E2">
            <w:r w:rsidRPr="006670E2">
              <w:t>Bold</w:t>
            </w:r>
          </w:p>
        </w:tc>
      </w:tr>
      <w:tr w:rsidR="006670E2" w:rsidRPr="006670E2" w14:paraId="112A3749" w14:textId="77777777">
        <w:trPr>
          <w:tblCellSpacing w:w="15" w:type="dxa"/>
        </w:trPr>
        <w:tc>
          <w:tcPr>
            <w:tcW w:w="0" w:type="auto"/>
            <w:vAlign w:val="center"/>
            <w:hideMark/>
          </w:tcPr>
          <w:p w14:paraId="1422200C" w14:textId="77777777" w:rsidR="006670E2" w:rsidRPr="006670E2" w:rsidRDefault="006670E2" w:rsidP="006670E2">
            <w:r w:rsidRPr="006670E2">
              <w:t>Section Title</w:t>
            </w:r>
          </w:p>
        </w:tc>
        <w:tc>
          <w:tcPr>
            <w:tcW w:w="0" w:type="auto"/>
            <w:vAlign w:val="center"/>
            <w:hideMark/>
          </w:tcPr>
          <w:p w14:paraId="7C34363C" w14:textId="77777777" w:rsidR="006670E2" w:rsidRPr="006670E2" w:rsidRDefault="006670E2" w:rsidP="006670E2">
            <w:r w:rsidRPr="006670E2">
              <w:t>24px</w:t>
            </w:r>
          </w:p>
        </w:tc>
        <w:tc>
          <w:tcPr>
            <w:tcW w:w="0" w:type="auto"/>
            <w:vAlign w:val="center"/>
            <w:hideMark/>
          </w:tcPr>
          <w:p w14:paraId="7A119FBE" w14:textId="77777777" w:rsidR="006670E2" w:rsidRPr="006670E2" w:rsidRDefault="006670E2" w:rsidP="006670E2">
            <w:r w:rsidRPr="006670E2">
              <w:t>Semi-Bold</w:t>
            </w:r>
          </w:p>
        </w:tc>
      </w:tr>
      <w:tr w:rsidR="006670E2" w:rsidRPr="006670E2" w14:paraId="041F99E7" w14:textId="77777777">
        <w:trPr>
          <w:tblCellSpacing w:w="15" w:type="dxa"/>
        </w:trPr>
        <w:tc>
          <w:tcPr>
            <w:tcW w:w="0" w:type="auto"/>
            <w:vAlign w:val="center"/>
            <w:hideMark/>
          </w:tcPr>
          <w:p w14:paraId="1B97975B" w14:textId="77777777" w:rsidR="006670E2" w:rsidRPr="006670E2" w:rsidRDefault="006670E2" w:rsidP="006670E2">
            <w:r w:rsidRPr="006670E2">
              <w:t>Card Title</w:t>
            </w:r>
          </w:p>
        </w:tc>
        <w:tc>
          <w:tcPr>
            <w:tcW w:w="0" w:type="auto"/>
            <w:vAlign w:val="center"/>
            <w:hideMark/>
          </w:tcPr>
          <w:p w14:paraId="21963B81" w14:textId="77777777" w:rsidR="006670E2" w:rsidRPr="006670E2" w:rsidRDefault="006670E2" w:rsidP="006670E2">
            <w:r w:rsidRPr="006670E2">
              <w:t>18–20px</w:t>
            </w:r>
          </w:p>
        </w:tc>
        <w:tc>
          <w:tcPr>
            <w:tcW w:w="0" w:type="auto"/>
            <w:vAlign w:val="center"/>
            <w:hideMark/>
          </w:tcPr>
          <w:p w14:paraId="1B75753E" w14:textId="77777777" w:rsidR="006670E2" w:rsidRPr="006670E2" w:rsidRDefault="006670E2" w:rsidP="006670E2">
            <w:r w:rsidRPr="006670E2">
              <w:t>Medium</w:t>
            </w:r>
          </w:p>
        </w:tc>
      </w:tr>
      <w:tr w:rsidR="006670E2" w:rsidRPr="006670E2" w14:paraId="55B2032B" w14:textId="77777777">
        <w:trPr>
          <w:tblCellSpacing w:w="15" w:type="dxa"/>
        </w:trPr>
        <w:tc>
          <w:tcPr>
            <w:tcW w:w="0" w:type="auto"/>
            <w:vAlign w:val="center"/>
            <w:hideMark/>
          </w:tcPr>
          <w:p w14:paraId="4B5FE63E" w14:textId="77777777" w:rsidR="006670E2" w:rsidRPr="006670E2" w:rsidRDefault="006670E2" w:rsidP="006670E2">
            <w:r w:rsidRPr="006670E2">
              <w:t>Body Text</w:t>
            </w:r>
          </w:p>
        </w:tc>
        <w:tc>
          <w:tcPr>
            <w:tcW w:w="0" w:type="auto"/>
            <w:vAlign w:val="center"/>
            <w:hideMark/>
          </w:tcPr>
          <w:p w14:paraId="3910C29F" w14:textId="77777777" w:rsidR="006670E2" w:rsidRPr="006670E2" w:rsidRDefault="006670E2" w:rsidP="006670E2">
            <w:r w:rsidRPr="006670E2">
              <w:t>16px</w:t>
            </w:r>
          </w:p>
        </w:tc>
        <w:tc>
          <w:tcPr>
            <w:tcW w:w="0" w:type="auto"/>
            <w:vAlign w:val="center"/>
            <w:hideMark/>
          </w:tcPr>
          <w:p w14:paraId="53072F64" w14:textId="77777777" w:rsidR="006670E2" w:rsidRPr="006670E2" w:rsidRDefault="006670E2" w:rsidP="006670E2">
            <w:r w:rsidRPr="006670E2">
              <w:t>Regular</w:t>
            </w:r>
          </w:p>
        </w:tc>
      </w:tr>
      <w:tr w:rsidR="006670E2" w:rsidRPr="006670E2" w14:paraId="6A47E4D8" w14:textId="77777777">
        <w:trPr>
          <w:tblCellSpacing w:w="15" w:type="dxa"/>
        </w:trPr>
        <w:tc>
          <w:tcPr>
            <w:tcW w:w="0" w:type="auto"/>
            <w:vAlign w:val="center"/>
            <w:hideMark/>
          </w:tcPr>
          <w:p w14:paraId="29305B6B" w14:textId="77777777" w:rsidR="006670E2" w:rsidRPr="006670E2" w:rsidRDefault="006670E2" w:rsidP="006670E2">
            <w:r w:rsidRPr="006670E2">
              <w:t>Labels</w:t>
            </w:r>
          </w:p>
        </w:tc>
        <w:tc>
          <w:tcPr>
            <w:tcW w:w="0" w:type="auto"/>
            <w:vAlign w:val="center"/>
            <w:hideMark/>
          </w:tcPr>
          <w:p w14:paraId="3F2FE6B2" w14:textId="77777777" w:rsidR="006670E2" w:rsidRPr="006670E2" w:rsidRDefault="006670E2" w:rsidP="006670E2">
            <w:r w:rsidRPr="006670E2">
              <w:t>14px</w:t>
            </w:r>
          </w:p>
        </w:tc>
        <w:tc>
          <w:tcPr>
            <w:tcW w:w="0" w:type="auto"/>
            <w:vAlign w:val="center"/>
            <w:hideMark/>
          </w:tcPr>
          <w:p w14:paraId="2BB217CD" w14:textId="77777777" w:rsidR="006670E2" w:rsidRPr="006670E2" w:rsidRDefault="006670E2" w:rsidP="006670E2">
            <w:r w:rsidRPr="006670E2">
              <w:t>Medium</w:t>
            </w:r>
          </w:p>
        </w:tc>
      </w:tr>
      <w:tr w:rsidR="006670E2" w:rsidRPr="006670E2" w14:paraId="3A892C51" w14:textId="77777777">
        <w:trPr>
          <w:tblCellSpacing w:w="15" w:type="dxa"/>
        </w:trPr>
        <w:tc>
          <w:tcPr>
            <w:tcW w:w="0" w:type="auto"/>
            <w:vAlign w:val="center"/>
            <w:hideMark/>
          </w:tcPr>
          <w:p w14:paraId="63231659" w14:textId="77777777" w:rsidR="006670E2" w:rsidRPr="006670E2" w:rsidRDefault="006670E2" w:rsidP="006670E2">
            <w:r w:rsidRPr="006670E2">
              <w:t>Captions</w:t>
            </w:r>
          </w:p>
        </w:tc>
        <w:tc>
          <w:tcPr>
            <w:tcW w:w="0" w:type="auto"/>
            <w:vAlign w:val="center"/>
            <w:hideMark/>
          </w:tcPr>
          <w:p w14:paraId="541D330A" w14:textId="77777777" w:rsidR="006670E2" w:rsidRPr="006670E2" w:rsidRDefault="006670E2" w:rsidP="006670E2">
            <w:r w:rsidRPr="006670E2">
              <w:t>12px</w:t>
            </w:r>
          </w:p>
        </w:tc>
        <w:tc>
          <w:tcPr>
            <w:tcW w:w="0" w:type="auto"/>
            <w:vAlign w:val="center"/>
            <w:hideMark/>
          </w:tcPr>
          <w:p w14:paraId="7F3BF73F" w14:textId="77777777" w:rsidR="006670E2" w:rsidRPr="006670E2" w:rsidRDefault="006670E2" w:rsidP="006670E2">
            <w:r w:rsidRPr="006670E2">
              <w:t>Regular</w:t>
            </w:r>
          </w:p>
        </w:tc>
      </w:tr>
    </w:tbl>
    <w:p w14:paraId="3B75DFCA" w14:textId="77777777" w:rsidR="006670E2" w:rsidRPr="006670E2" w:rsidRDefault="006670E2" w:rsidP="006670E2">
      <w:r w:rsidRPr="006670E2">
        <w:t>Typography should create a clear visual hierarchy.</w:t>
      </w:r>
    </w:p>
    <w:p w14:paraId="34172359" w14:textId="77777777" w:rsidR="006670E2" w:rsidRPr="006670E2" w:rsidRDefault="006670E2" w:rsidP="006670E2">
      <w:r w:rsidRPr="006670E2">
        <w:pict w14:anchorId="6CC6C570">
          <v:rect id="_x0000_i3882" style="width:0;height:1.5pt" o:hralign="center" o:hrstd="t" o:hr="t" fillcolor="#a0a0a0" stroked="f"/>
        </w:pict>
      </w:r>
    </w:p>
    <w:p w14:paraId="76B3D470" w14:textId="77777777" w:rsidR="006670E2" w:rsidRPr="006670E2" w:rsidRDefault="006670E2" w:rsidP="006670E2">
      <w:pPr>
        <w:rPr>
          <w:b/>
          <w:bCs/>
        </w:rPr>
      </w:pPr>
      <w:r w:rsidRPr="006670E2">
        <w:rPr>
          <w:b/>
          <w:bCs/>
        </w:rPr>
        <w:t>116. Grid System</w:t>
      </w:r>
    </w:p>
    <w:p w14:paraId="6BE9B4FC" w14:textId="77777777" w:rsidR="006670E2" w:rsidRPr="006670E2" w:rsidRDefault="006670E2" w:rsidP="006670E2">
      <w:r w:rsidRPr="006670E2">
        <w:t>Desktop:</w:t>
      </w:r>
    </w:p>
    <w:p w14:paraId="7FD121C0" w14:textId="77777777" w:rsidR="006670E2" w:rsidRPr="006670E2" w:rsidRDefault="006670E2" w:rsidP="006670E2">
      <w:r w:rsidRPr="006670E2">
        <w:t>12-column responsive grid.</w:t>
      </w:r>
    </w:p>
    <w:p w14:paraId="1508CCD9" w14:textId="77777777" w:rsidR="006670E2" w:rsidRPr="006670E2" w:rsidRDefault="006670E2" w:rsidP="006670E2">
      <w:r w:rsidRPr="006670E2">
        <w:t>Content width:</w:t>
      </w:r>
    </w:p>
    <w:p w14:paraId="0DA74B52" w14:textId="77777777" w:rsidR="006670E2" w:rsidRPr="006670E2" w:rsidRDefault="006670E2" w:rsidP="006670E2">
      <w:r w:rsidRPr="006670E2">
        <w:t>Maximum 1440px.</w:t>
      </w:r>
    </w:p>
    <w:p w14:paraId="66013BE3" w14:textId="77777777" w:rsidR="006670E2" w:rsidRPr="006670E2" w:rsidRDefault="006670E2" w:rsidP="006670E2">
      <w:r w:rsidRPr="006670E2">
        <w:t>Standard page padding:</w:t>
      </w:r>
    </w:p>
    <w:p w14:paraId="58636F05" w14:textId="77777777" w:rsidR="006670E2" w:rsidRPr="006670E2" w:rsidRDefault="006670E2" w:rsidP="006670E2">
      <w:pPr>
        <w:numPr>
          <w:ilvl w:val="0"/>
          <w:numId w:val="280"/>
        </w:numPr>
      </w:pPr>
      <w:r w:rsidRPr="006670E2">
        <w:t xml:space="preserve">Left: 32px </w:t>
      </w:r>
    </w:p>
    <w:p w14:paraId="79A700CF" w14:textId="77777777" w:rsidR="006670E2" w:rsidRPr="006670E2" w:rsidRDefault="006670E2" w:rsidP="006670E2">
      <w:pPr>
        <w:numPr>
          <w:ilvl w:val="0"/>
          <w:numId w:val="280"/>
        </w:numPr>
      </w:pPr>
      <w:r w:rsidRPr="006670E2">
        <w:t xml:space="preserve">Right: 32px </w:t>
      </w:r>
    </w:p>
    <w:p w14:paraId="16D6F7EB" w14:textId="77777777" w:rsidR="006670E2" w:rsidRPr="006670E2" w:rsidRDefault="006670E2" w:rsidP="006670E2">
      <w:r w:rsidRPr="006670E2">
        <w:t>Card spacing:</w:t>
      </w:r>
    </w:p>
    <w:p w14:paraId="4FF1A971" w14:textId="77777777" w:rsidR="006670E2" w:rsidRPr="006670E2" w:rsidRDefault="006670E2" w:rsidP="006670E2">
      <w:r w:rsidRPr="006670E2">
        <w:t>24px</w:t>
      </w:r>
    </w:p>
    <w:p w14:paraId="04FE414D" w14:textId="77777777" w:rsidR="006670E2" w:rsidRPr="006670E2" w:rsidRDefault="006670E2" w:rsidP="006670E2">
      <w:r w:rsidRPr="006670E2">
        <w:t>Section spacing:</w:t>
      </w:r>
    </w:p>
    <w:p w14:paraId="291BD402" w14:textId="77777777" w:rsidR="006670E2" w:rsidRPr="006670E2" w:rsidRDefault="006670E2" w:rsidP="006670E2">
      <w:r w:rsidRPr="006670E2">
        <w:t>80–120px</w:t>
      </w:r>
    </w:p>
    <w:p w14:paraId="2BA10A93" w14:textId="77777777" w:rsidR="006670E2" w:rsidRPr="006670E2" w:rsidRDefault="006670E2" w:rsidP="006670E2">
      <w:r w:rsidRPr="006670E2">
        <w:pict w14:anchorId="20915C71">
          <v:rect id="_x0000_i3883" style="width:0;height:1.5pt" o:hralign="center" o:hrstd="t" o:hr="t" fillcolor="#a0a0a0" stroked="f"/>
        </w:pict>
      </w:r>
    </w:p>
    <w:p w14:paraId="5C1F6592" w14:textId="77777777" w:rsidR="006670E2" w:rsidRPr="006670E2" w:rsidRDefault="006670E2" w:rsidP="006670E2">
      <w:pPr>
        <w:rPr>
          <w:b/>
          <w:bCs/>
        </w:rPr>
      </w:pPr>
      <w:r w:rsidRPr="006670E2">
        <w:rPr>
          <w:b/>
          <w:bCs/>
        </w:rPr>
        <w:t>117. Glassmorphism Standards</w:t>
      </w:r>
    </w:p>
    <w:p w14:paraId="3B886669" w14:textId="77777777" w:rsidR="006670E2" w:rsidRPr="006670E2" w:rsidRDefault="006670E2" w:rsidP="006670E2">
      <w:r w:rsidRPr="006670E2">
        <w:t>Glassmorphism is a signature design element.</w:t>
      </w:r>
    </w:p>
    <w:p w14:paraId="7ACD91D9" w14:textId="77777777" w:rsidR="006670E2" w:rsidRPr="006670E2" w:rsidRDefault="006670E2" w:rsidP="006670E2">
      <w:r w:rsidRPr="006670E2">
        <w:t>Apply to:</w:t>
      </w:r>
    </w:p>
    <w:p w14:paraId="3B612B84" w14:textId="77777777" w:rsidR="006670E2" w:rsidRPr="006670E2" w:rsidRDefault="006670E2" w:rsidP="006670E2">
      <w:pPr>
        <w:numPr>
          <w:ilvl w:val="0"/>
          <w:numId w:val="281"/>
        </w:numPr>
      </w:pPr>
      <w:r w:rsidRPr="006670E2">
        <w:t xml:space="preserve">Cards </w:t>
      </w:r>
    </w:p>
    <w:p w14:paraId="19CF4032" w14:textId="77777777" w:rsidR="006670E2" w:rsidRPr="006670E2" w:rsidRDefault="006670E2" w:rsidP="006670E2">
      <w:pPr>
        <w:numPr>
          <w:ilvl w:val="0"/>
          <w:numId w:val="281"/>
        </w:numPr>
      </w:pPr>
      <w:r w:rsidRPr="006670E2">
        <w:lastRenderedPageBreak/>
        <w:t xml:space="preserve">Sidebar </w:t>
      </w:r>
    </w:p>
    <w:p w14:paraId="3EDE7E74" w14:textId="77777777" w:rsidR="006670E2" w:rsidRPr="006670E2" w:rsidRDefault="006670E2" w:rsidP="006670E2">
      <w:pPr>
        <w:numPr>
          <w:ilvl w:val="0"/>
          <w:numId w:val="281"/>
        </w:numPr>
      </w:pPr>
      <w:r w:rsidRPr="006670E2">
        <w:t xml:space="preserve">Login card </w:t>
      </w:r>
    </w:p>
    <w:p w14:paraId="78A5FC22" w14:textId="77777777" w:rsidR="006670E2" w:rsidRPr="006670E2" w:rsidRDefault="006670E2" w:rsidP="006670E2">
      <w:pPr>
        <w:numPr>
          <w:ilvl w:val="0"/>
          <w:numId w:val="281"/>
        </w:numPr>
      </w:pPr>
      <w:r w:rsidRPr="006670E2">
        <w:t xml:space="preserve">Dialogs </w:t>
      </w:r>
    </w:p>
    <w:p w14:paraId="12C695F2" w14:textId="77777777" w:rsidR="006670E2" w:rsidRPr="006670E2" w:rsidRDefault="006670E2" w:rsidP="006670E2">
      <w:pPr>
        <w:numPr>
          <w:ilvl w:val="0"/>
          <w:numId w:val="281"/>
        </w:numPr>
      </w:pPr>
      <w:r w:rsidRPr="006670E2">
        <w:t xml:space="preserve">Floating widgets </w:t>
      </w:r>
    </w:p>
    <w:p w14:paraId="67732679" w14:textId="77777777" w:rsidR="006670E2" w:rsidRPr="006670E2" w:rsidRDefault="006670E2" w:rsidP="006670E2">
      <w:r w:rsidRPr="006670E2">
        <w:t>Glass properties:</w:t>
      </w:r>
    </w:p>
    <w:p w14:paraId="4797EDB0" w14:textId="77777777" w:rsidR="006670E2" w:rsidRPr="006670E2" w:rsidRDefault="006670E2" w:rsidP="006670E2">
      <w:pPr>
        <w:numPr>
          <w:ilvl w:val="0"/>
          <w:numId w:val="282"/>
        </w:numPr>
      </w:pPr>
      <w:r w:rsidRPr="006670E2">
        <w:t xml:space="preserve">Frosted blur </w:t>
      </w:r>
    </w:p>
    <w:p w14:paraId="2A864AD6" w14:textId="77777777" w:rsidR="006670E2" w:rsidRPr="006670E2" w:rsidRDefault="006670E2" w:rsidP="006670E2">
      <w:pPr>
        <w:numPr>
          <w:ilvl w:val="0"/>
          <w:numId w:val="282"/>
        </w:numPr>
      </w:pPr>
      <w:r w:rsidRPr="006670E2">
        <w:t xml:space="preserve">Thin translucent border </w:t>
      </w:r>
    </w:p>
    <w:p w14:paraId="7CF1BBAC" w14:textId="77777777" w:rsidR="006670E2" w:rsidRPr="006670E2" w:rsidRDefault="006670E2" w:rsidP="006670E2">
      <w:pPr>
        <w:numPr>
          <w:ilvl w:val="0"/>
          <w:numId w:val="282"/>
        </w:numPr>
      </w:pPr>
      <w:r w:rsidRPr="006670E2">
        <w:t xml:space="preserve">Soft shadow </w:t>
      </w:r>
    </w:p>
    <w:p w14:paraId="60B99DB5" w14:textId="77777777" w:rsidR="006670E2" w:rsidRPr="006670E2" w:rsidRDefault="006670E2" w:rsidP="006670E2">
      <w:pPr>
        <w:numPr>
          <w:ilvl w:val="0"/>
          <w:numId w:val="282"/>
        </w:numPr>
      </w:pPr>
      <w:r w:rsidRPr="006670E2">
        <w:t xml:space="preserve">Slight transparency </w:t>
      </w:r>
    </w:p>
    <w:p w14:paraId="4BE41C11" w14:textId="77777777" w:rsidR="006670E2" w:rsidRPr="006670E2" w:rsidRDefault="006670E2" w:rsidP="006670E2">
      <w:r w:rsidRPr="006670E2">
        <w:t xml:space="preserve">Do </w:t>
      </w:r>
      <w:r w:rsidRPr="006670E2">
        <w:rPr>
          <w:b/>
          <w:bCs/>
        </w:rPr>
        <w:t>not</w:t>
      </w:r>
      <w:r w:rsidRPr="006670E2">
        <w:t xml:space="preserve"> apply glass to the entire page background.</w:t>
      </w:r>
    </w:p>
    <w:p w14:paraId="0915A6EC" w14:textId="77777777" w:rsidR="006670E2" w:rsidRPr="006670E2" w:rsidRDefault="006670E2" w:rsidP="006670E2">
      <w:r w:rsidRPr="006670E2">
        <w:pict w14:anchorId="03940D2F">
          <v:rect id="_x0000_i3884" style="width:0;height:1.5pt" o:hralign="center" o:hrstd="t" o:hr="t" fillcolor="#a0a0a0" stroked="f"/>
        </w:pict>
      </w:r>
    </w:p>
    <w:p w14:paraId="1EB1710C" w14:textId="77777777" w:rsidR="006670E2" w:rsidRPr="006670E2" w:rsidRDefault="006670E2" w:rsidP="006670E2">
      <w:pPr>
        <w:rPr>
          <w:b/>
          <w:bCs/>
        </w:rPr>
      </w:pPr>
      <w:r w:rsidRPr="006670E2">
        <w:rPr>
          <w:b/>
          <w:bCs/>
        </w:rPr>
        <w:t>118. Card Standards</w:t>
      </w:r>
    </w:p>
    <w:p w14:paraId="184A8D83" w14:textId="77777777" w:rsidR="006670E2" w:rsidRPr="006670E2" w:rsidRDefault="006670E2" w:rsidP="006670E2">
      <w:r w:rsidRPr="006670E2">
        <w:t>Every card must follow the same structure.</w:t>
      </w:r>
    </w:p>
    <w:p w14:paraId="7F239E3F" w14:textId="77777777" w:rsidR="006670E2" w:rsidRPr="006670E2" w:rsidRDefault="006670E2" w:rsidP="006670E2">
      <w:pPr>
        <w:rPr>
          <w:b/>
          <w:bCs/>
        </w:rPr>
      </w:pPr>
      <w:r w:rsidRPr="006670E2">
        <w:rPr>
          <w:b/>
          <w:bCs/>
        </w:rPr>
        <w:t>Properties</w:t>
      </w:r>
    </w:p>
    <w:p w14:paraId="147AD7EB" w14:textId="77777777" w:rsidR="006670E2" w:rsidRPr="006670E2" w:rsidRDefault="006670E2" w:rsidP="006670E2">
      <w:pPr>
        <w:numPr>
          <w:ilvl w:val="0"/>
          <w:numId w:val="283"/>
        </w:numPr>
      </w:pPr>
      <w:r w:rsidRPr="006670E2">
        <w:t xml:space="preserve">Rounded corners (24–32px) </w:t>
      </w:r>
    </w:p>
    <w:p w14:paraId="47B9FDC1" w14:textId="77777777" w:rsidR="006670E2" w:rsidRPr="006670E2" w:rsidRDefault="006670E2" w:rsidP="006670E2">
      <w:pPr>
        <w:numPr>
          <w:ilvl w:val="0"/>
          <w:numId w:val="283"/>
        </w:numPr>
      </w:pPr>
      <w:r w:rsidRPr="006670E2">
        <w:t xml:space="preserve">Padding: 24px </w:t>
      </w:r>
    </w:p>
    <w:p w14:paraId="4548B579" w14:textId="77777777" w:rsidR="006670E2" w:rsidRPr="006670E2" w:rsidRDefault="006670E2" w:rsidP="006670E2">
      <w:pPr>
        <w:numPr>
          <w:ilvl w:val="0"/>
          <w:numId w:val="283"/>
        </w:numPr>
      </w:pPr>
      <w:r w:rsidRPr="006670E2">
        <w:t xml:space="preserve">Light border </w:t>
      </w:r>
    </w:p>
    <w:p w14:paraId="1166AD10" w14:textId="77777777" w:rsidR="006670E2" w:rsidRPr="006670E2" w:rsidRDefault="006670E2" w:rsidP="006670E2">
      <w:pPr>
        <w:numPr>
          <w:ilvl w:val="0"/>
          <w:numId w:val="283"/>
        </w:numPr>
      </w:pPr>
      <w:r w:rsidRPr="006670E2">
        <w:t xml:space="preserve">Shadow </w:t>
      </w:r>
    </w:p>
    <w:p w14:paraId="2B0A0AF1" w14:textId="77777777" w:rsidR="006670E2" w:rsidRPr="006670E2" w:rsidRDefault="006670E2" w:rsidP="006670E2">
      <w:pPr>
        <w:numPr>
          <w:ilvl w:val="0"/>
          <w:numId w:val="283"/>
        </w:numPr>
      </w:pPr>
      <w:r w:rsidRPr="006670E2">
        <w:t xml:space="preserve">Hover elevation </w:t>
      </w:r>
    </w:p>
    <w:p w14:paraId="3B528802" w14:textId="77777777" w:rsidR="006670E2" w:rsidRPr="006670E2" w:rsidRDefault="006670E2" w:rsidP="006670E2">
      <w:pPr>
        <w:numPr>
          <w:ilvl w:val="0"/>
          <w:numId w:val="283"/>
        </w:numPr>
      </w:pPr>
      <w:r w:rsidRPr="006670E2">
        <w:t xml:space="preserve">Smooth transition </w:t>
      </w:r>
    </w:p>
    <w:p w14:paraId="68388100" w14:textId="77777777" w:rsidR="006670E2" w:rsidRPr="006670E2" w:rsidRDefault="006670E2" w:rsidP="006670E2">
      <w:pPr>
        <w:rPr>
          <w:b/>
          <w:bCs/>
        </w:rPr>
      </w:pPr>
      <w:r w:rsidRPr="006670E2">
        <w:rPr>
          <w:b/>
          <w:bCs/>
        </w:rPr>
        <w:t>Internal Layout</w:t>
      </w:r>
    </w:p>
    <w:p w14:paraId="5AB9D9C1" w14:textId="77777777" w:rsidR="006670E2" w:rsidRPr="006670E2" w:rsidRDefault="006670E2" w:rsidP="006670E2">
      <w:r w:rsidRPr="006670E2">
        <w:t>Icon</w:t>
      </w:r>
    </w:p>
    <w:p w14:paraId="26E3AB83" w14:textId="77777777" w:rsidR="006670E2" w:rsidRPr="006670E2" w:rsidRDefault="006670E2" w:rsidP="006670E2"/>
    <w:p w14:paraId="073797BC" w14:textId="77777777" w:rsidR="006670E2" w:rsidRPr="006670E2" w:rsidRDefault="006670E2" w:rsidP="006670E2">
      <w:r w:rsidRPr="006670E2">
        <w:t>Title</w:t>
      </w:r>
    </w:p>
    <w:p w14:paraId="7AC4C449" w14:textId="77777777" w:rsidR="006670E2" w:rsidRPr="006670E2" w:rsidRDefault="006670E2" w:rsidP="006670E2"/>
    <w:p w14:paraId="69AB1F2D" w14:textId="77777777" w:rsidR="006670E2" w:rsidRPr="006670E2" w:rsidRDefault="006670E2" w:rsidP="006670E2">
      <w:r w:rsidRPr="006670E2">
        <w:t>Content</w:t>
      </w:r>
    </w:p>
    <w:p w14:paraId="64D7E886" w14:textId="77777777" w:rsidR="006670E2" w:rsidRPr="006670E2" w:rsidRDefault="006670E2" w:rsidP="006670E2"/>
    <w:p w14:paraId="4A003B17" w14:textId="77777777" w:rsidR="006670E2" w:rsidRPr="006670E2" w:rsidRDefault="006670E2" w:rsidP="006670E2">
      <w:r w:rsidRPr="006670E2">
        <w:t>Actions (if required)</w:t>
      </w:r>
    </w:p>
    <w:p w14:paraId="05E7B61A" w14:textId="77777777" w:rsidR="006670E2" w:rsidRPr="006670E2" w:rsidRDefault="006670E2" w:rsidP="006670E2">
      <w:r w:rsidRPr="006670E2">
        <w:t>Cards should breathe.</w:t>
      </w:r>
    </w:p>
    <w:p w14:paraId="2541C7A2" w14:textId="77777777" w:rsidR="006670E2" w:rsidRPr="006670E2" w:rsidRDefault="006670E2" w:rsidP="006670E2">
      <w:r w:rsidRPr="006670E2">
        <w:t>Avoid overcrowding.</w:t>
      </w:r>
    </w:p>
    <w:p w14:paraId="67945091" w14:textId="77777777" w:rsidR="006670E2" w:rsidRPr="006670E2" w:rsidRDefault="006670E2" w:rsidP="006670E2">
      <w:r w:rsidRPr="006670E2">
        <w:pict w14:anchorId="61CA650A">
          <v:rect id="_x0000_i3885" style="width:0;height:1.5pt" o:hralign="center" o:hrstd="t" o:hr="t" fillcolor="#a0a0a0" stroked="f"/>
        </w:pict>
      </w:r>
    </w:p>
    <w:p w14:paraId="3FE3A5CA" w14:textId="77777777" w:rsidR="006670E2" w:rsidRPr="006670E2" w:rsidRDefault="006670E2" w:rsidP="006670E2">
      <w:pPr>
        <w:rPr>
          <w:b/>
          <w:bCs/>
        </w:rPr>
      </w:pPr>
      <w:r w:rsidRPr="006670E2">
        <w:rPr>
          <w:b/>
          <w:bCs/>
        </w:rPr>
        <w:lastRenderedPageBreak/>
        <w:t>119. Button System</w:t>
      </w:r>
    </w:p>
    <w:p w14:paraId="1B5C0B6E" w14:textId="77777777" w:rsidR="006670E2" w:rsidRPr="006670E2" w:rsidRDefault="006670E2" w:rsidP="006670E2">
      <w:pPr>
        <w:rPr>
          <w:b/>
          <w:bCs/>
        </w:rPr>
      </w:pPr>
      <w:r w:rsidRPr="006670E2">
        <w:rPr>
          <w:b/>
          <w:bCs/>
        </w:rPr>
        <w:t>Primary Button</w:t>
      </w:r>
    </w:p>
    <w:p w14:paraId="352F34A8" w14:textId="77777777" w:rsidR="006670E2" w:rsidRPr="006670E2" w:rsidRDefault="006670E2" w:rsidP="006670E2">
      <w:pPr>
        <w:numPr>
          <w:ilvl w:val="0"/>
          <w:numId w:val="284"/>
        </w:numPr>
      </w:pPr>
      <w:r w:rsidRPr="006670E2">
        <w:t xml:space="preserve">Filled with module accent color. </w:t>
      </w:r>
    </w:p>
    <w:p w14:paraId="6F03E59F" w14:textId="77777777" w:rsidR="006670E2" w:rsidRPr="006670E2" w:rsidRDefault="006670E2" w:rsidP="006670E2">
      <w:pPr>
        <w:numPr>
          <w:ilvl w:val="0"/>
          <w:numId w:val="284"/>
        </w:numPr>
      </w:pPr>
      <w:r w:rsidRPr="006670E2">
        <w:t xml:space="preserve">White text. </w:t>
      </w:r>
    </w:p>
    <w:p w14:paraId="038D07BE" w14:textId="77777777" w:rsidR="006670E2" w:rsidRPr="006670E2" w:rsidRDefault="006670E2" w:rsidP="006670E2">
      <w:pPr>
        <w:numPr>
          <w:ilvl w:val="0"/>
          <w:numId w:val="284"/>
        </w:numPr>
      </w:pPr>
      <w:r w:rsidRPr="006670E2">
        <w:t xml:space="preserve">Rounded corners. </w:t>
      </w:r>
    </w:p>
    <w:p w14:paraId="546EA49E" w14:textId="77777777" w:rsidR="006670E2" w:rsidRPr="006670E2" w:rsidRDefault="006670E2" w:rsidP="006670E2">
      <w:pPr>
        <w:numPr>
          <w:ilvl w:val="0"/>
          <w:numId w:val="284"/>
        </w:numPr>
      </w:pPr>
      <w:r w:rsidRPr="006670E2">
        <w:t xml:space="preserve">Height: 48px. </w:t>
      </w:r>
    </w:p>
    <w:p w14:paraId="33AE1BC3" w14:textId="77777777" w:rsidR="006670E2" w:rsidRPr="006670E2" w:rsidRDefault="006670E2" w:rsidP="006670E2">
      <w:pPr>
        <w:numPr>
          <w:ilvl w:val="0"/>
          <w:numId w:val="284"/>
        </w:numPr>
      </w:pPr>
      <w:r w:rsidRPr="006670E2">
        <w:t xml:space="preserve">Soft shadow. </w:t>
      </w:r>
    </w:p>
    <w:p w14:paraId="396BE3ED" w14:textId="77777777" w:rsidR="006670E2" w:rsidRPr="006670E2" w:rsidRDefault="006670E2" w:rsidP="006670E2">
      <w:r w:rsidRPr="006670E2">
        <w:t>States:</w:t>
      </w:r>
    </w:p>
    <w:p w14:paraId="7B13DE00" w14:textId="77777777" w:rsidR="006670E2" w:rsidRPr="006670E2" w:rsidRDefault="006670E2" w:rsidP="006670E2">
      <w:pPr>
        <w:numPr>
          <w:ilvl w:val="0"/>
          <w:numId w:val="285"/>
        </w:numPr>
      </w:pPr>
      <w:r w:rsidRPr="006670E2">
        <w:t xml:space="preserve">Default </w:t>
      </w:r>
    </w:p>
    <w:p w14:paraId="44389D36" w14:textId="77777777" w:rsidR="006670E2" w:rsidRPr="006670E2" w:rsidRDefault="006670E2" w:rsidP="006670E2">
      <w:pPr>
        <w:numPr>
          <w:ilvl w:val="0"/>
          <w:numId w:val="285"/>
        </w:numPr>
      </w:pPr>
      <w:r w:rsidRPr="006670E2">
        <w:t xml:space="preserve">Hover </w:t>
      </w:r>
    </w:p>
    <w:p w14:paraId="4AF3FA28" w14:textId="77777777" w:rsidR="006670E2" w:rsidRPr="006670E2" w:rsidRDefault="006670E2" w:rsidP="006670E2">
      <w:pPr>
        <w:numPr>
          <w:ilvl w:val="0"/>
          <w:numId w:val="285"/>
        </w:numPr>
      </w:pPr>
      <w:r w:rsidRPr="006670E2">
        <w:t xml:space="preserve">Active </w:t>
      </w:r>
    </w:p>
    <w:p w14:paraId="0CD0ACB2" w14:textId="77777777" w:rsidR="006670E2" w:rsidRPr="006670E2" w:rsidRDefault="006670E2" w:rsidP="006670E2">
      <w:pPr>
        <w:numPr>
          <w:ilvl w:val="0"/>
          <w:numId w:val="285"/>
        </w:numPr>
      </w:pPr>
      <w:r w:rsidRPr="006670E2">
        <w:t xml:space="preserve">Disabled </w:t>
      </w:r>
    </w:p>
    <w:p w14:paraId="3C7DEC2D" w14:textId="77777777" w:rsidR="006670E2" w:rsidRPr="006670E2" w:rsidRDefault="006670E2" w:rsidP="006670E2">
      <w:pPr>
        <w:numPr>
          <w:ilvl w:val="0"/>
          <w:numId w:val="285"/>
        </w:numPr>
      </w:pPr>
      <w:r w:rsidRPr="006670E2">
        <w:t xml:space="preserve">Loading </w:t>
      </w:r>
    </w:p>
    <w:p w14:paraId="45DA4713" w14:textId="77777777" w:rsidR="006670E2" w:rsidRPr="006670E2" w:rsidRDefault="006670E2" w:rsidP="006670E2">
      <w:r w:rsidRPr="006670E2">
        <w:pict w14:anchorId="2C932DD7">
          <v:rect id="_x0000_i3886" style="width:0;height:1.5pt" o:hralign="center" o:hrstd="t" o:hr="t" fillcolor="#a0a0a0" stroked="f"/>
        </w:pict>
      </w:r>
    </w:p>
    <w:p w14:paraId="61E57DBD" w14:textId="77777777" w:rsidR="006670E2" w:rsidRPr="006670E2" w:rsidRDefault="006670E2" w:rsidP="006670E2">
      <w:pPr>
        <w:rPr>
          <w:b/>
          <w:bCs/>
        </w:rPr>
      </w:pPr>
      <w:r w:rsidRPr="006670E2">
        <w:rPr>
          <w:b/>
          <w:bCs/>
        </w:rPr>
        <w:t>Secondary Button</w:t>
      </w:r>
    </w:p>
    <w:p w14:paraId="3C15B3B2" w14:textId="77777777" w:rsidR="006670E2" w:rsidRPr="006670E2" w:rsidRDefault="006670E2" w:rsidP="006670E2">
      <w:pPr>
        <w:numPr>
          <w:ilvl w:val="0"/>
          <w:numId w:val="286"/>
        </w:numPr>
      </w:pPr>
      <w:r w:rsidRPr="006670E2">
        <w:t xml:space="preserve">White background. </w:t>
      </w:r>
    </w:p>
    <w:p w14:paraId="279B8D0E" w14:textId="77777777" w:rsidR="006670E2" w:rsidRPr="006670E2" w:rsidRDefault="006670E2" w:rsidP="006670E2">
      <w:pPr>
        <w:numPr>
          <w:ilvl w:val="0"/>
          <w:numId w:val="286"/>
        </w:numPr>
      </w:pPr>
      <w:r w:rsidRPr="006670E2">
        <w:t xml:space="preserve">Accent border. </w:t>
      </w:r>
    </w:p>
    <w:p w14:paraId="157F2050" w14:textId="77777777" w:rsidR="006670E2" w:rsidRPr="006670E2" w:rsidRDefault="006670E2" w:rsidP="006670E2">
      <w:pPr>
        <w:numPr>
          <w:ilvl w:val="0"/>
          <w:numId w:val="286"/>
        </w:numPr>
      </w:pPr>
      <w:r w:rsidRPr="006670E2">
        <w:t xml:space="preserve">Accent text. </w:t>
      </w:r>
    </w:p>
    <w:p w14:paraId="490768D1" w14:textId="77777777" w:rsidR="006670E2" w:rsidRPr="006670E2" w:rsidRDefault="006670E2" w:rsidP="006670E2">
      <w:r w:rsidRPr="006670E2">
        <w:t>Hover:</w:t>
      </w:r>
    </w:p>
    <w:p w14:paraId="3C4CE5E7" w14:textId="77777777" w:rsidR="006670E2" w:rsidRPr="006670E2" w:rsidRDefault="006670E2" w:rsidP="006670E2">
      <w:pPr>
        <w:numPr>
          <w:ilvl w:val="0"/>
          <w:numId w:val="287"/>
        </w:numPr>
      </w:pPr>
      <w:r w:rsidRPr="006670E2">
        <w:t xml:space="preserve">Light accent fill. </w:t>
      </w:r>
    </w:p>
    <w:p w14:paraId="6D1CAFCC" w14:textId="77777777" w:rsidR="006670E2" w:rsidRPr="006670E2" w:rsidRDefault="006670E2" w:rsidP="006670E2">
      <w:pPr>
        <w:numPr>
          <w:ilvl w:val="0"/>
          <w:numId w:val="287"/>
        </w:numPr>
      </w:pPr>
      <w:r w:rsidRPr="006670E2">
        <w:t xml:space="preserve">Border darkens slightly. </w:t>
      </w:r>
    </w:p>
    <w:p w14:paraId="00911FFF" w14:textId="77777777" w:rsidR="006670E2" w:rsidRPr="006670E2" w:rsidRDefault="006670E2" w:rsidP="006670E2">
      <w:r w:rsidRPr="006670E2">
        <w:pict w14:anchorId="25525897">
          <v:rect id="_x0000_i3887" style="width:0;height:1.5pt" o:hralign="center" o:hrstd="t" o:hr="t" fillcolor="#a0a0a0" stroked="f"/>
        </w:pict>
      </w:r>
    </w:p>
    <w:p w14:paraId="5A8528EA" w14:textId="77777777" w:rsidR="006670E2" w:rsidRPr="006670E2" w:rsidRDefault="006670E2" w:rsidP="006670E2">
      <w:pPr>
        <w:rPr>
          <w:b/>
          <w:bCs/>
        </w:rPr>
      </w:pPr>
      <w:r w:rsidRPr="006670E2">
        <w:rPr>
          <w:b/>
          <w:bCs/>
        </w:rPr>
        <w:t>Icon Button</w:t>
      </w:r>
    </w:p>
    <w:p w14:paraId="417F8A73" w14:textId="77777777" w:rsidR="006670E2" w:rsidRPr="006670E2" w:rsidRDefault="006670E2" w:rsidP="006670E2">
      <w:r w:rsidRPr="006670E2">
        <w:t>Used for:</w:t>
      </w:r>
    </w:p>
    <w:p w14:paraId="54EF433B" w14:textId="77777777" w:rsidR="006670E2" w:rsidRPr="006670E2" w:rsidRDefault="006670E2" w:rsidP="006670E2">
      <w:pPr>
        <w:numPr>
          <w:ilvl w:val="0"/>
          <w:numId w:val="288"/>
        </w:numPr>
      </w:pPr>
      <w:r w:rsidRPr="006670E2">
        <w:t xml:space="preserve">Notifications </w:t>
      </w:r>
    </w:p>
    <w:p w14:paraId="79F30606" w14:textId="77777777" w:rsidR="006670E2" w:rsidRPr="006670E2" w:rsidRDefault="006670E2" w:rsidP="006670E2">
      <w:pPr>
        <w:numPr>
          <w:ilvl w:val="0"/>
          <w:numId w:val="288"/>
        </w:numPr>
      </w:pPr>
      <w:r w:rsidRPr="006670E2">
        <w:t xml:space="preserve">Settings </w:t>
      </w:r>
    </w:p>
    <w:p w14:paraId="7B3AFAFA" w14:textId="77777777" w:rsidR="006670E2" w:rsidRPr="006670E2" w:rsidRDefault="006670E2" w:rsidP="006670E2">
      <w:pPr>
        <w:numPr>
          <w:ilvl w:val="0"/>
          <w:numId w:val="288"/>
        </w:numPr>
      </w:pPr>
      <w:r w:rsidRPr="006670E2">
        <w:t xml:space="preserve">Refresh </w:t>
      </w:r>
    </w:p>
    <w:p w14:paraId="20BB511E" w14:textId="77777777" w:rsidR="006670E2" w:rsidRPr="006670E2" w:rsidRDefault="006670E2" w:rsidP="006670E2">
      <w:pPr>
        <w:numPr>
          <w:ilvl w:val="0"/>
          <w:numId w:val="288"/>
        </w:numPr>
      </w:pPr>
      <w:r w:rsidRPr="006670E2">
        <w:t xml:space="preserve">Close </w:t>
      </w:r>
    </w:p>
    <w:p w14:paraId="4D23AEF5" w14:textId="77777777" w:rsidR="006670E2" w:rsidRPr="006670E2" w:rsidRDefault="006670E2" w:rsidP="006670E2">
      <w:r w:rsidRPr="006670E2">
        <w:t>Always circular.</w:t>
      </w:r>
    </w:p>
    <w:p w14:paraId="6CFBDCA5" w14:textId="77777777" w:rsidR="006670E2" w:rsidRPr="006670E2" w:rsidRDefault="006670E2" w:rsidP="006670E2">
      <w:r w:rsidRPr="006670E2">
        <w:pict w14:anchorId="631D5745">
          <v:rect id="_x0000_i3888" style="width:0;height:1.5pt" o:hralign="center" o:hrstd="t" o:hr="t" fillcolor="#a0a0a0" stroked="f"/>
        </w:pict>
      </w:r>
    </w:p>
    <w:p w14:paraId="154C9882" w14:textId="77777777" w:rsidR="006670E2" w:rsidRPr="006670E2" w:rsidRDefault="006670E2" w:rsidP="006670E2">
      <w:pPr>
        <w:rPr>
          <w:b/>
          <w:bCs/>
        </w:rPr>
      </w:pPr>
      <w:r w:rsidRPr="006670E2">
        <w:rPr>
          <w:b/>
          <w:bCs/>
        </w:rPr>
        <w:t>120. Input Fields</w:t>
      </w:r>
    </w:p>
    <w:p w14:paraId="368382BA" w14:textId="77777777" w:rsidR="006670E2" w:rsidRPr="006670E2" w:rsidRDefault="006670E2" w:rsidP="006670E2">
      <w:r w:rsidRPr="006670E2">
        <w:lastRenderedPageBreak/>
        <w:t>Standard inputs:</w:t>
      </w:r>
    </w:p>
    <w:p w14:paraId="6E3AE8B1" w14:textId="77777777" w:rsidR="006670E2" w:rsidRPr="006670E2" w:rsidRDefault="006670E2" w:rsidP="006670E2">
      <w:pPr>
        <w:numPr>
          <w:ilvl w:val="0"/>
          <w:numId w:val="289"/>
        </w:numPr>
      </w:pPr>
      <w:r w:rsidRPr="006670E2">
        <w:t xml:space="preserve">Rounded corners </w:t>
      </w:r>
    </w:p>
    <w:p w14:paraId="64FDC74F" w14:textId="77777777" w:rsidR="006670E2" w:rsidRPr="006670E2" w:rsidRDefault="006670E2" w:rsidP="006670E2">
      <w:pPr>
        <w:numPr>
          <w:ilvl w:val="0"/>
          <w:numId w:val="289"/>
        </w:numPr>
      </w:pPr>
      <w:r w:rsidRPr="006670E2">
        <w:t xml:space="preserve">Height: 48px </w:t>
      </w:r>
    </w:p>
    <w:p w14:paraId="76D40906" w14:textId="77777777" w:rsidR="006670E2" w:rsidRPr="006670E2" w:rsidRDefault="006670E2" w:rsidP="006670E2">
      <w:pPr>
        <w:numPr>
          <w:ilvl w:val="0"/>
          <w:numId w:val="289"/>
        </w:numPr>
      </w:pPr>
      <w:r w:rsidRPr="006670E2">
        <w:t xml:space="preserve">Border </w:t>
      </w:r>
    </w:p>
    <w:p w14:paraId="3F6B1787" w14:textId="77777777" w:rsidR="006670E2" w:rsidRPr="006670E2" w:rsidRDefault="006670E2" w:rsidP="006670E2">
      <w:pPr>
        <w:numPr>
          <w:ilvl w:val="0"/>
          <w:numId w:val="289"/>
        </w:numPr>
      </w:pPr>
      <w:r w:rsidRPr="006670E2">
        <w:t xml:space="preserve">Placeholder </w:t>
      </w:r>
    </w:p>
    <w:p w14:paraId="0A7262B3" w14:textId="77777777" w:rsidR="006670E2" w:rsidRPr="006670E2" w:rsidRDefault="006670E2" w:rsidP="006670E2">
      <w:pPr>
        <w:numPr>
          <w:ilvl w:val="0"/>
          <w:numId w:val="289"/>
        </w:numPr>
      </w:pPr>
      <w:r w:rsidRPr="006670E2">
        <w:t xml:space="preserve">Label </w:t>
      </w:r>
    </w:p>
    <w:p w14:paraId="61411988" w14:textId="77777777" w:rsidR="006670E2" w:rsidRPr="006670E2" w:rsidRDefault="006670E2" w:rsidP="006670E2">
      <w:pPr>
        <w:numPr>
          <w:ilvl w:val="0"/>
          <w:numId w:val="289"/>
        </w:numPr>
      </w:pPr>
      <w:r w:rsidRPr="006670E2">
        <w:t xml:space="preserve">Focus ring using module accent color </w:t>
      </w:r>
    </w:p>
    <w:p w14:paraId="197D7291" w14:textId="77777777" w:rsidR="006670E2" w:rsidRPr="006670E2" w:rsidRDefault="006670E2" w:rsidP="006670E2">
      <w:r w:rsidRPr="006670E2">
        <w:t>Support:</w:t>
      </w:r>
    </w:p>
    <w:p w14:paraId="7CA0D753" w14:textId="77777777" w:rsidR="006670E2" w:rsidRPr="006670E2" w:rsidRDefault="006670E2" w:rsidP="006670E2">
      <w:pPr>
        <w:numPr>
          <w:ilvl w:val="0"/>
          <w:numId w:val="290"/>
        </w:numPr>
      </w:pPr>
      <w:r w:rsidRPr="006670E2">
        <w:t xml:space="preserve">Error state </w:t>
      </w:r>
    </w:p>
    <w:p w14:paraId="41718343" w14:textId="77777777" w:rsidR="006670E2" w:rsidRPr="006670E2" w:rsidRDefault="006670E2" w:rsidP="006670E2">
      <w:pPr>
        <w:numPr>
          <w:ilvl w:val="0"/>
          <w:numId w:val="290"/>
        </w:numPr>
      </w:pPr>
      <w:r w:rsidRPr="006670E2">
        <w:t xml:space="preserve">Disabled state </w:t>
      </w:r>
    </w:p>
    <w:p w14:paraId="3AC581C6" w14:textId="77777777" w:rsidR="006670E2" w:rsidRPr="006670E2" w:rsidRDefault="006670E2" w:rsidP="006670E2">
      <w:pPr>
        <w:numPr>
          <w:ilvl w:val="0"/>
          <w:numId w:val="290"/>
        </w:numPr>
      </w:pPr>
      <w:r w:rsidRPr="006670E2">
        <w:t xml:space="preserve">Success state </w:t>
      </w:r>
    </w:p>
    <w:p w14:paraId="46105A01" w14:textId="77777777" w:rsidR="006670E2" w:rsidRPr="006670E2" w:rsidRDefault="006670E2" w:rsidP="006670E2">
      <w:r w:rsidRPr="006670E2">
        <w:pict w14:anchorId="77A9D7AB">
          <v:rect id="_x0000_i3889" style="width:0;height:1.5pt" o:hralign="center" o:hrstd="t" o:hr="t" fillcolor="#a0a0a0" stroked="f"/>
        </w:pict>
      </w:r>
    </w:p>
    <w:p w14:paraId="7C59A05E" w14:textId="77777777" w:rsidR="006670E2" w:rsidRPr="006670E2" w:rsidRDefault="006670E2" w:rsidP="006670E2">
      <w:pPr>
        <w:rPr>
          <w:b/>
          <w:bCs/>
        </w:rPr>
      </w:pPr>
      <w:r w:rsidRPr="006670E2">
        <w:rPr>
          <w:b/>
          <w:bCs/>
        </w:rPr>
        <w:t>121. Icons</w:t>
      </w:r>
    </w:p>
    <w:p w14:paraId="156A2558" w14:textId="77777777" w:rsidR="006670E2" w:rsidRPr="006670E2" w:rsidRDefault="006670E2" w:rsidP="006670E2">
      <w:r w:rsidRPr="006670E2">
        <w:t xml:space="preserve">Use </w:t>
      </w:r>
      <w:r w:rsidRPr="006670E2">
        <w:rPr>
          <w:b/>
          <w:bCs/>
        </w:rPr>
        <w:t>Lucide React</w:t>
      </w:r>
      <w:r w:rsidRPr="006670E2">
        <w:t xml:space="preserve"> exclusively.</w:t>
      </w:r>
    </w:p>
    <w:p w14:paraId="242769BA" w14:textId="77777777" w:rsidR="006670E2" w:rsidRPr="006670E2" w:rsidRDefault="006670E2" w:rsidP="006670E2">
      <w:r w:rsidRPr="006670E2">
        <w:t>Rules:</w:t>
      </w:r>
    </w:p>
    <w:p w14:paraId="170FC65C" w14:textId="77777777" w:rsidR="006670E2" w:rsidRPr="006670E2" w:rsidRDefault="006670E2" w:rsidP="006670E2">
      <w:pPr>
        <w:numPr>
          <w:ilvl w:val="0"/>
          <w:numId w:val="291"/>
        </w:numPr>
      </w:pPr>
      <w:r w:rsidRPr="006670E2">
        <w:t xml:space="preserve">Outline icons </w:t>
      </w:r>
    </w:p>
    <w:p w14:paraId="53397D54" w14:textId="77777777" w:rsidR="006670E2" w:rsidRPr="006670E2" w:rsidRDefault="006670E2" w:rsidP="006670E2">
      <w:pPr>
        <w:numPr>
          <w:ilvl w:val="0"/>
          <w:numId w:val="291"/>
        </w:numPr>
      </w:pPr>
      <w:r w:rsidRPr="006670E2">
        <w:t xml:space="preserve">Consistent stroke width </w:t>
      </w:r>
    </w:p>
    <w:p w14:paraId="5F89EB69" w14:textId="77777777" w:rsidR="006670E2" w:rsidRPr="006670E2" w:rsidRDefault="006670E2" w:rsidP="006670E2">
      <w:pPr>
        <w:numPr>
          <w:ilvl w:val="0"/>
          <w:numId w:val="291"/>
        </w:numPr>
      </w:pPr>
      <w:r w:rsidRPr="006670E2">
        <w:t xml:space="preserve">Size: 20–24px </w:t>
      </w:r>
    </w:p>
    <w:p w14:paraId="49190A90" w14:textId="77777777" w:rsidR="006670E2" w:rsidRPr="006670E2" w:rsidRDefault="006670E2" w:rsidP="006670E2">
      <w:pPr>
        <w:numPr>
          <w:ilvl w:val="0"/>
          <w:numId w:val="291"/>
        </w:numPr>
      </w:pPr>
      <w:r w:rsidRPr="006670E2">
        <w:t xml:space="preserve">Match module accent color </w:t>
      </w:r>
    </w:p>
    <w:p w14:paraId="60B713F9" w14:textId="77777777" w:rsidR="006670E2" w:rsidRPr="006670E2" w:rsidRDefault="006670E2" w:rsidP="006670E2">
      <w:r w:rsidRPr="006670E2">
        <w:t>Avoid mixing icon libraries.</w:t>
      </w:r>
    </w:p>
    <w:p w14:paraId="6A86133E" w14:textId="77777777" w:rsidR="006670E2" w:rsidRPr="006670E2" w:rsidRDefault="006670E2" w:rsidP="006670E2">
      <w:r w:rsidRPr="006670E2">
        <w:pict w14:anchorId="49C3A0A6">
          <v:rect id="_x0000_i3890" style="width:0;height:1.5pt" o:hralign="center" o:hrstd="t" o:hr="t" fillcolor="#a0a0a0" stroked="f"/>
        </w:pict>
      </w:r>
    </w:p>
    <w:p w14:paraId="349D1EEB" w14:textId="77777777" w:rsidR="006670E2" w:rsidRPr="006670E2" w:rsidRDefault="006670E2" w:rsidP="006670E2">
      <w:pPr>
        <w:rPr>
          <w:b/>
          <w:bCs/>
        </w:rPr>
      </w:pPr>
      <w:r w:rsidRPr="006670E2">
        <w:rPr>
          <w:b/>
          <w:bCs/>
        </w:rPr>
        <w:t>122. Shadows</w:t>
      </w:r>
    </w:p>
    <w:p w14:paraId="0AB7FEB5" w14:textId="77777777" w:rsidR="006670E2" w:rsidRPr="006670E2" w:rsidRDefault="006670E2" w:rsidP="006670E2">
      <w:r w:rsidRPr="006670E2">
        <w:t>Three shadow levels:</w:t>
      </w:r>
    </w:p>
    <w:p w14:paraId="4FB3175B" w14:textId="77777777" w:rsidR="006670E2" w:rsidRPr="006670E2" w:rsidRDefault="006670E2" w:rsidP="006670E2">
      <w:pPr>
        <w:rPr>
          <w:b/>
          <w:bCs/>
        </w:rPr>
      </w:pPr>
      <w:r w:rsidRPr="006670E2">
        <w:rPr>
          <w:b/>
          <w:bCs/>
        </w:rPr>
        <w:t>Small</w:t>
      </w:r>
    </w:p>
    <w:p w14:paraId="2493E157" w14:textId="77777777" w:rsidR="006670E2" w:rsidRPr="006670E2" w:rsidRDefault="006670E2" w:rsidP="006670E2">
      <w:r w:rsidRPr="006670E2">
        <w:t>Buttons</w:t>
      </w:r>
    </w:p>
    <w:p w14:paraId="583893EE" w14:textId="77777777" w:rsidR="006670E2" w:rsidRPr="006670E2" w:rsidRDefault="006670E2" w:rsidP="006670E2">
      <w:pPr>
        <w:rPr>
          <w:b/>
          <w:bCs/>
        </w:rPr>
      </w:pPr>
      <w:r w:rsidRPr="006670E2">
        <w:rPr>
          <w:b/>
          <w:bCs/>
        </w:rPr>
        <w:t>Medium</w:t>
      </w:r>
    </w:p>
    <w:p w14:paraId="0D8FFCB0" w14:textId="77777777" w:rsidR="006670E2" w:rsidRPr="006670E2" w:rsidRDefault="006670E2" w:rsidP="006670E2">
      <w:r w:rsidRPr="006670E2">
        <w:t>Cards</w:t>
      </w:r>
    </w:p>
    <w:p w14:paraId="67DD9CA4" w14:textId="77777777" w:rsidR="006670E2" w:rsidRPr="006670E2" w:rsidRDefault="006670E2" w:rsidP="006670E2">
      <w:pPr>
        <w:rPr>
          <w:b/>
          <w:bCs/>
        </w:rPr>
      </w:pPr>
      <w:r w:rsidRPr="006670E2">
        <w:rPr>
          <w:b/>
          <w:bCs/>
        </w:rPr>
        <w:t>Large</w:t>
      </w:r>
    </w:p>
    <w:p w14:paraId="3BCF1BF7" w14:textId="77777777" w:rsidR="006670E2" w:rsidRPr="006670E2" w:rsidRDefault="006670E2" w:rsidP="006670E2">
      <w:r w:rsidRPr="006670E2">
        <w:t>Dialogs and floating panels</w:t>
      </w:r>
    </w:p>
    <w:p w14:paraId="1370AB26" w14:textId="77777777" w:rsidR="006670E2" w:rsidRPr="006670E2" w:rsidRDefault="006670E2" w:rsidP="006670E2">
      <w:r w:rsidRPr="006670E2">
        <w:t>Shadows should be soft and natural.</w:t>
      </w:r>
    </w:p>
    <w:p w14:paraId="6462912B" w14:textId="77777777" w:rsidR="006670E2" w:rsidRPr="006670E2" w:rsidRDefault="006670E2" w:rsidP="006670E2">
      <w:r w:rsidRPr="006670E2">
        <w:t>Avoid harsh black shadows.</w:t>
      </w:r>
    </w:p>
    <w:p w14:paraId="3467F996" w14:textId="77777777" w:rsidR="006670E2" w:rsidRPr="006670E2" w:rsidRDefault="006670E2" w:rsidP="006670E2">
      <w:r w:rsidRPr="006670E2">
        <w:lastRenderedPageBreak/>
        <w:pict w14:anchorId="70F6DEF0">
          <v:rect id="_x0000_i3891" style="width:0;height:1.5pt" o:hralign="center" o:hrstd="t" o:hr="t" fillcolor="#a0a0a0" stroked="f"/>
        </w:pict>
      </w:r>
    </w:p>
    <w:p w14:paraId="13DEB69A" w14:textId="77777777" w:rsidR="006670E2" w:rsidRPr="006670E2" w:rsidRDefault="006670E2" w:rsidP="006670E2">
      <w:pPr>
        <w:rPr>
          <w:b/>
          <w:bCs/>
        </w:rPr>
      </w:pPr>
      <w:r w:rsidRPr="006670E2">
        <w:rPr>
          <w:b/>
          <w:bCs/>
        </w:rPr>
        <w:t>123. Border Radius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686"/>
      </w:tblGrid>
      <w:tr w:rsidR="006670E2" w:rsidRPr="006670E2" w14:paraId="7B5A3F91" w14:textId="77777777">
        <w:trPr>
          <w:tblHeader/>
          <w:tblCellSpacing w:w="15" w:type="dxa"/>
        </w:trPr>
        <w:tc>
          <w:tcPr>
            <w:tcW w:w="0" w:type="auto"/>
            <w:vAlign w:val="center"/>
            <w:hideMark/>
          </w:tcPr>
          <w:p w14:paraId="620FF3E1" w14:textId="77777777" w:rsidR="006670E2" w:rsidRPr="006670E2" w:rsidRDefault="006670E2" w:rsidP="006670E2">
            <w:pPr>
              <w:rPr>
                <w:b/>
                <w:bCs/>
              </w:rPr>
            </w:pPr>
            <w:r w:rsidRPr="006670E2">
              <w:rPr>
                <w:b/>
                <w:bCs/>
              </w:rPr>
              <w:t>Component</w:t>
            </w:r>
          </w:p>
        </w:tc>
        <w:tc>
          <w:tcPr>
            <w:tcW w:w="0" w:type="auto"/>
            <w:vAlign w:val="center"/>
            <w:hideMark/>
          </w:tcPr>
          <w:p w14:paraId="190BF8F3" w14:textId="77777777" w:rsidR="006670E2" w:rsidRPr="006670E2" w:rsidRDefault="006670E2" w:rsidP="006670E2">
            <w:pPr>
              <w:rPr>
                <w:b/>
                <w:bCs/>
              </w:rPr>
            </w:pPr>
            <w:r w:rsidRPr="006670E2">
              <w:rPr>
                <w:b/>
                <w:bCs/>
              </w:rPr>
              <w:t>Radius</w:t>
            </w:r>
          </w:p>
        </w:tc>
      </w:tr>
      <w:tr w:rsidR="006670E2" w:rsidRPr="006670E2" w14:paraId="4311FACE" w14:textId="77777777">
        <w:trPr>
          <w:tblCellSpacing w:w="15" w:type="dxa"/>
        </w:trPr>
        <w:tc>
          <w:tcPr>
            <w:tcW w:w="0" w:type="auto"/>
            <w:vAlign w:val="center"/>
            <w:hideMark/>
          </w:tcPr>
          <w:p w14:paraId="50458DD8" w14:textId="77777777" w:rsidR="006670E2" w:rsidRPr="006670E2" w:rsidRDefault="006670E2" w:rsidP="006670E2">
            <w:r w:rsidRPr="006670E2">
              <w:t>Cards</w:t>
            </w:r>
          </w:p>
        </w:tc>
        <w:tc>
          <w:tcPr>
            <w:tcW w:w="0" w:type="auto"/>
            <w:vAlign w:val="center"/>
            <w:hideMark/>
          </w:tcPr>
          <w:p w14:paraId="175F6E2A" w14:textId="77777777" w:rsidR="006670E2" w:rsidRPr="006670E2" w:rsidRDefault="006670E2" w:rsidP="006670E2">
            <w:r w:rsidRPr="006670E2">
              <w:t>28px</w:t>
            </w:r>
          </w:p>
        </w:tc>
      </w:tr>
      <w:tr w:rsidR="006670E2" w:rsidRPr="006670E2" w14:paraId="3ED343B2" w14:textId="77777777">
        <w:trPr>
          <w:tblCellSpacing w:w="15" w:type="dxa"/>
        </w:trPr>
        <w:tc>
          <w:tcPr>
            <w:tcW w:w="0" w:type="auto"/>
            <w:vAlign w:val="center"/>
            <w:hideMark/>
          </w:tcPr>
          <w:p w14:paraId="23CF777F" w14:textId="77777777" w:rsidR="006670E2" w:rsidRPr="006670E2" w:rsidRDefault="006670E2" w:rsidP="006670E2">
            <w:r w:rsidRPr="006670E2">
              <w:t>Buttons</w:t>
            </w:r>
          </w:p>
        </w:tc>
        <w:tc>
          <w:tcPr>
            <w:tcW w:w="0" w:type="auto"/>
            <w:vAlign w:val="center"/>
            <w:hideMark/>
          </w:tcPr>
          <w:p w14:paraId="692801A0" w14:textId="77777777" w:rsidR="006670E2" w:rsidRPr="006670E2" w:rsidRDefault="006670E2" w:rsidP="006670E2">
            <w:r w:rsidRPr="006670E2">
              <w:t>16px</w:t>
            </w:r>
          </w:p>
        </w:tc>
      </w:tr>
      <w:tr w:rsidR="006670E2" w:rsidRPr="006670E2" w14:paraId="36A97B1E" w14:textId="77777777">
        <w:trPr>
          <w:tblCellSpacing w:w="15" w:type="dxa"/>
        </w:trPr>
        <w:tc>
          <w:tcPr>
            <w:tcW w:w="0" w:type="auto"/>
            <w:vAlign w:val="center"/>
            <w:hideMark/>
          </w:tcPr>
          <w:p w14:paraId="49D8E512" w14:textId="77777777" w:rsidR="006670E2" w:rsidRPr="006670E2" w:rsidRDefault="006670E2" w:rsidP="006670E2">
            <w:r w:rsidRPr="006670E2">
              <w:t>Inputs</w:t>
            </w:r>
          </w:p>
        </w:tc>
        <w:tc>
          <w:tcPr>
            <w:tcW w:w="0" w:type="auto"/>
            <w:vAlign w:val="center"/>
            <w:hideMark/>
          </w:tcPr>
          <w:p w14:paraId="20D8C27A" w14:textId="77777777" w:rsidR="006670E2" w:rsidRPr="006670E2" w:rsidRDefault="006670E2" w:rsidP="006670E2">
            <w:r w:rsidRPr="006670E2">
              <w:t>16px</w:t>
            </w:r>
          </w:p>
        </w:tc>
      </w:tr>
      <w:tr w:rsidR="006670E2" w:rsidRPr="006670E2" w14:paraId="5CD226FB" w14:textId="77777777">
        <w:trPr>
          <w:tblCellSpacing w:w="15" w:type="dxa"/>
        </w:trPr>
        <w:tc>
          <w:tcPr>
            <w:tcW w:w="0" w:type="auto"/>
            <w:vAlign w:val="center"/>
            <w:hideMark/>
          </w:tcPr>
          <w:p w14:paraId="1EE4FB9A" w14:textId="77777777" w:rsidR="006670E2" w:rsidRPr="006670E2" w:rsidRDefault="006670E2" w:rsidP="006670E2">
            <w:r w:rsidRPr="006670E2">
              <w:t>Sidebar</w:t>
            </w:r>
          </w:p>
        </w:tc>
        <w:tc>
          <w:tcPr>
            <w:tcW w:w="0" w:type="auto"/>
            <w:vAlign w:val="center"/>
            <w:hideMark/>
          </w:tcPr>
          <w:p w14:paraId="51950448" w14:textId="77777777" w:rsidR="006670E2" w:rsidRPr="006670E2" w:rsidRDefault="006670E2" w:rsidP="006670E2">
            <w:r w:rsidRPr="006670E2">
              <w:t>28px</w:t>
            </w:r>
          </w:p>
        </w:tc>
      </w:tr>
      <w:tr w:rsidR="006670E2" w:rsidRPr="006670E2" w14:paraId="17D29423" w14:textId="77777777">
        <w:trPr>
          <w:tblCellSpacing w:w="15" w:type="dxa"/>
        </w:trPr>
        <w:tc>
          <w:tcPr>
            <w:tcW w:w="0" w:type="auto"/>
            <w:vAlign w:val="center"/>
            <w:hideMark/>
          </w:tcPr>
          <w:p w14:paraId="052E4973" w14:textId="77777777" w:rsidR="006670E2" w:rsidRPr="006670E2" w:rsidRDefault="006670E2" w:rsidP="006670E2">
            <w:r w:rsidRPr="006670E2">
              <w:t>Modals</w:t>
            </w:r>
          </w:p>
        </w:tc>
        <w:tc>
          <w:tcPr>
            <w:tcW w:w="0" w:type="auto"/>
            <w:vAlign w:val="center"/>
            <w:hideMark/>
          </w:tcPr>
          <w:p w14:paraId="5BC46138" w14:textId="77777777" w:rsidR="006670E2" w:rsidRPr="006670E2" w:rsidRDefault="006670E2" w:rsidP="006670E2">
            <w:r w:rsidRPr="006670E2">
              <w:t>32px</w:t>
            </w:r>
          </w:p>
        </w:tc>
      </w:tr>
    </w:tbl>
    <w:p w14:paraId="0489C0AF" w14:textId="77777777" w:rsidR="006670E2" w:rsidRPr="006670E2" w:rsidRDefault="006670E2" w:rsidP="006670E2">
      <w:r w:rsidRPr="006670E2">
        <w:t>Maintain consistency.</w:t>
      </w:r>
    </w:p>
    <w:p w14:paraId="33B1B55E" w14:textId="77777777" w:rsidR="006670E2" w:rsidRPr="006670E2" w:rsidRDefault="006670E2" w:rsidP="006670E2">
      <w:r w:rsidRPr="006670E2">
        <w:pict w14:anchorId="49D386D6">
          <v:rect id="_x0000_i3892" style="width:0;height:1.5pt" o:hralign="center" o:hrstd="t" o:hr="t" fillcolor="#a0a0a0" stroked="f"/>
        </w:pict>
      </w:r>
    </w:p>
    <w:p w14:paraId="4387AF0A" w14:textId="77777777" w:rsidR="006670E2" w:rsidRPr="006670E2" w:rsidRDefault="006670E2" w:rsidP="006670E2">
      <w:pPr>
        <w:rPr>
          <w:b/>
          <w:bCs/>
        </w:rPr>
      </w:pPr>
      <w:r w:rsidRPr="006670E2">
        <w:rPr>
          <w:b/>
          <w:bCs/>
        </w:rPr>
        <w:t>124. Motion Guidelines</w:t>
      </w:r>
    </w:p>
    <w:p w14:paraId="4752EEF2" w14:textId="77777777" w:rsidR="006670E2" w:rsidRPr="006670E2" w:rsidRDefault="006670E2" w:rsidP="006670E2">
      <w:r w:rsidRPr="006670E2">
        <w:t>Version 1.0 uses lightweight CSS transitions.</w:t>
      </w:r>
    </w:p>
    <w:p w14:paraId="53A58B5C" w14:textId="77777777" w:rsidR="006670E2" w:rsidRPr="006670E2" w:rsidRDefault="006670E2" w:rsidP="006670E2">
      <w:r w:rsidRPr="006670E2">
        <w:t>Allowed:</w:t>
      </w:r>
    </w:p>
    <w:p w14:paraId="10E03346" w14:textId="77777777" w:rsidR="006670E2" w:rsidRPr="006670E2" w:rsidRDefault="006670E2" w:rsidP="006670E2">
      <w:pPr>
        <w:numPr>
          <w:ilvl w:val="0"/>
          <w:numId w:val="292"/>
        </w:numPr>
      </w:pPr>
      <w:r w:rsidRPr="006670E2">
        <w:t xml:space="preserve">Fade </w:t>
      </w:r>
    </w:p>
    <w:p w14:paraId="041BB8A9" w14:textId="77777777" w:rsidR="006670E2" w:rsidRPr="006670E2" w:rsidRDefault="006670E2" w:rsidP="006670E2">
      <w:pPr>
        <w:numPr>
          <w:ilvl w:val="0"/>
          <w:numId w:val="292"/>
        </w:numPr>
      </w:pPr>
      <w:r w:rsidRPr="006670E2">
        <w:t xml:space="preserve">Scale </w:t>
      </w:r>
    </w:p>
    <w:p w14:paraId="3687CFA9" w14:textId="77777777" w:rsidR="006670E2" w:rsidRPr="006670E2" w:rsidRDefault="006670E2" w:rsidP="006670E2">
      <w:pPr>
        <w:numPr>
          <w:ilvl w:val="0"/>
          <w:numId w:val="292"/>
        </w:numPr>
      </w:pPr>
      <w:r w:rsidRPr="006670E2">
        <w:t xml:space="preserve">Hover elevation </w:t>
      </w:r>
    </w:p>
    <w:p w14:paraId="13365CF1" w14:textId="77777777" w:rsidR="006670E2" w:rsidRPr="006670E2" w:rsidRDefault="006670E2" w:rsidP="006670E2">
      <w:pPr>
        <w:numPr>
          <w:ilvl w:val="0"/>
          <w:numId w:val="292"/>
        </w:numPr>
      </w:pPr>
      <w:r w:rsidRPr="006670E2">
        <w:t xml:space="preserve">Smooth scrolling </w:t>
      </w:r>
    </w:p>
    <w:p w14:paraId="27983529" w14:textId="77777777" w:rsidR="006670E2" w:rsidRPr="006670E2" w:rsidRDefault="006670E2" w:rsidP="006670E2">
      <w:r w:rsidRPr="006670E2">
        <w:t>Duration:</w:t>
      </w:r>
    </w:p>
    <w:p w14:paraId="153C34CC" w14:textId="77777777" w:rsidR="006670E2" w:rsidRPr="006670E2" w:rsidRDefault="006670E2" w:rsidP="006670E2">
      <w:r w:rsidRPr="006670E2">
        <w:t>200–300ms</w:t>
      </w:r>
    </w:p>
    <w:p w14:paraId="41C233DA" w14:textId="77777777" w:rsidR="006670E2" w:rsidRPr="006670E2" w:rsidRDefault="006670E2" w:rsidP="006670E2">
      <w:r w:rsidRPr="006670E2">
        <w:t>Avoid complex animations.</w:t>
      </w:r>
    </w:p>
    <w:p w14:paraId="524BFF72" w14:textId="77777777" w:rsidR="006670E2" w:rsidRPr="006670E2" w:rsidRDefault="006670E2" w:rsidP="006670E2">
      <w:r w:rsidRPr="006670E2">
        <w:pict w14:anchorId="52E89E13">
          <v:rect id="_x0000_i3893" style="width:0;height:1.5pt" o:hralign="center" o:hrstd="t" o:hr="t" fillcolor="#a0a0a0" stroked="f"/>
        </w:pict>
      </w:r>
    </w:p>
    <w:p w14:paraId="48939CAB" w14:textId="77777777" w:rsidR="006670E2" w:rsidRPr="006670E2" w:rsidRDefault="006670E2" w:rsidP="006670E2">
      <w:pPr>
        <w:rPr>
          <w:b/>
          <w:bCs/>
        </w:rPr>
      </w:pPr>
      <w:r w:rsidRPr="006670E2">
        <w:rPr>
          <w:b/>
          <w:bCs/>
        </w:rPr>
        <w:t>125. Hover States</w:t>
      </w:r>
    </w:p>
    <w:p w14:paraId="61EE274F" w14:textId="77777777" w:rsidR="006670E2" w:rsidRPr="006670E2" w:rsidRDefault="006670E2" w:rsidP="006670E2">
      <w:r w:rsidRPr="006670E2">
        <w:t>Interactive elements should provide immediate feedback.</w:t>
      </w:r>
    </w:p>
    <w:p w14:paraId="0866DDB7" w14:textId="77777777" w:rsidR="006670E2" w:rsidRPr="006670E2" w:rsidRDefault="006670E2" w:rsidP="006670E2">
      <w:r w:rsidRPr="006670E2">
        <w:t>Examples:</w:t>
      </w:r>
    </w:p>
    <w:p w14:paraId="6D546B0D" w14:textId="77777777" w:rsidR="006670E2" w:rsidRPr="006670E2" w:rsidRDefault="006670E2" w:rsidP="006670E2">
      <w:r w:rsidRPr="006670E2">
        <w:t>Cards:</w:t>
      </w:r>
    </w:p>
    <w:p w14:paraId="5A9BCD0E" w14:textId="77777777" w:rsidR="006670E2" w:rsidRPr="006670E2" w:rsidRDefault="006670E2" w:rsidP="006670E2">
      <w:pPr>
        <w:numPr>
          <w:ilvl w:val="0"/>
          <w:numId w:val="293"/>
        </w:numPr>
      </w:pPr>
      <w:r w:rsidRPr="006670E2">
        <w:t xml:space="preserve">Lift 4px </w:t>
      </w:r>
    </w:p>
    <w:p w14:paraId="26166B54" w14:textId="77777777" w:rsidR="006670E2" w:rsidRPr="006670E2" w:rsidRDefault="006670E2" w:rsidP="006670E2">
      <w:pPr>
        <w:numPr>
          <w:ilvl w:val="0"/>
          <w:numId w:val="293"/>
        </w:numPr>
      </w:pPr>
      <w:r w:rsidRPr="006670E2">
        <w:t xml:space="preserve">Shadow increase </w:t>
      </w:r>
    </w:p>
    <w:p w14:paraId="452035CE" w14:textId="77777777" w:rsidR="006670E2" w:rsidRPr="006670E2" w:rsidRDefault="006670E2" w:rsidP="006670E2">
      <w:pPr>
        <w:numPr>
          <w:ilvl w:val="0"/>
          <w:numId w:val="293"/>
        </w:numPr>
      </w:pPr>
      <w:r w:rsidRPr="006670E2">
        <w:t xml:space="preserve">Accent border glow </w:t>
      </w:r>
    </w:p>
    <w:p w14:paraId="7FBCF3D4" w14:textId="77777777" w:rsidR="006670E2" w:rsidRPr="006670E2" w:rsidRDefault="006670E2" w:rsidP="006670E2">
      <w:r w:rsidRPr="006670E2">
        <w:t>Buttons:</w:t>
      </w:r>
    </w:p>
    <w:p w14:paraId="0EE2FD9C" w14:textId="77777777" w:rsidR="006670E2" w:rsidRPr="006670E2" w:rsidRDefault="006670E2" w:rsidP="006670E2">
      <w:pPr>
        <w:numPr>
          <w:ilvl w:val="0"/>
          <w:numId w:val="294"/>
        </w:numPr>
      </w:pPr>
      <w:r w:rsidRPr="006670E2">
        <w:t xml:space="preserve">Slight darkening </w:t>
      </w:r>
    </w:p>
    <w:p w14:paraId="35280B3C" w14:textId="77777777" w:rsidR="006670E2" w:rsidRPr="006670E2" w:rsidRDefault="006670E2" w:rsidP="006670E2">
      <w:pPr>
        <w:numPr>
          <w:ilvl w:val="0"/>
          <w:numId w:val="294"/>
        </w:numPr>
      </w:pPr>
      <w:r w:rsidRPr="006670E2">
        <w:lastRenderedPageBreak/>
        <w:t xml:space="preserve">Shadow increase </w:t>
      </w:r>
    </w:p>
    <w:p w14:paraId="5C43D429" w14:textId="77777777" w:rsidR="006670E2" w:rsidRPr="006670E2" w:rsidRDefault="006670E2" w:rsidP="006670E2">
      <w:r w:rsidRPr="006670E2">
        <w:t>Links:</w:t>
      </w:r>
    </w:p>
    <w:p w14:paraId="312F2128" w14:textId="77777777" w:rsidR="006670E2" w:rsidRPr="006670E2" w:rsidRDefault="006670E2" w:rsidP="006670E2">
      <w:pPr>
        <w:numPr>
          <w:ilvl w:val="0"/>
          <w:numId w:val="295"/>
        </w:numPr>
      </w:pPr>
      <w:r w:rsidRPr="006670E2">
        <w:t xml:space="preserve">Underline or color change </w:t>
      </w:r>
    </w:p>
    <w:p w14:paraId="7817C376" w14:textId="77777777" w:rsidR="006670E2" w:rsidRPr="006670E2" w:rsidRDefault="006670E2" w:rsidP="006670E2">
      <w:r w:rsidRPr="006670E2">
        <w:pict w14:anchorId="4105330B">
          <v:rect id="_x0000_i3894" style="width:0;height:1.5pt" o:hralign="center" o:hrstd="t" o:hr="t" fillcolor="#a0a0a0" stroked="f"/>
        </w:pict>
      </w:r>
    </w:p>
    <w:p w14:paraId="42B26E18" w14:textId="77777777" w:rsidR="006670E2" w:rsidRPr="006670E2" w:rsidRDefault="006670E2" w:rsidP="006670E2">
      <w:pPr>
        <w:rPr>
          <w:b/>
          <w:bCs/>
        </w:rPr>
      </w:pPr>
      <w:r w:rsidRPr="006670E2">
        <w:rPr>
          <w:b/>
          <w:bCs/>
        </w:rPr>
        <w:t>126. Empty States</w:t>
      </w:r>
    </w:p>
    <w:p w14:paraId="52365BAB" w14:textId="77777777" w:rsidR="006670E2" w:rsidRPr="006670E2" w:rsidRDefault="006670E2" w:rsidP="006670E2">
      <w:r w:rsidRPr="006670E2">
        <w:t>Every module should have a branded empty state.</w:t>
      </w:r>
    </w:p>
    <w:p w14:paraId="0A679DDE" w14:textId="77777777" w:rsidR="006670E2" w:rsidRPr="006670E2" w:rsidRDefault="006670E2" w:rsidP="006670E2">
      <w:r w:rsidRPr="006670E2">
        <w:t>Includes:</w:t>
      </w:r>
    </w:p>
    <w:p w14:paraId="442012F5" w14:textId="77777777" w:rsidR="006670E2" w:rsidRPr="006670E2" w:rsidRDefault="006670E2" w:rsidP="006670E2">
      <w:pPr>
        <w:numPr>
          <w:ilvl w:val="0"/>
          <w:numId w:val="296"/>
        </w:numPr>
      </w:pPr>
      <w:r w:rsidRPr="006670E2">
        <w:t xml:space="preserve">Minimal illustration </w:t>
      </w:r>
    </w:p>
    <w:p w14:paraId="1D841B85" w14:textId="77777777" w:rsidR="006670E2" w:rsidRPr="006670E2" w:rsidRDefault="006670E2" w:rsidP="006670E2">
      <w:pPr>
        <w:numPr>
          <w:ilvl w:val="0"/>
          <w:numId w:val="296"/>
        </w:numPr>
      </w:pPr>
      <w:r w:rsidRPr="006670E2">
        <w:t xml:space="preserve">Friendly message </w:t>
      </w:r>
    </w:p>
    <w:p w14:paraId="702080F9" w14:textId="77777777" w:rsidR="006670E2" w:rsidRPr="006670E2" w:rsidRDefault="006670E2" w:rsidP="006670E2">
      <w:pPr>
        <w:numPr>
          <w:ilvl w:val="0"/>
          <w:numId w:val="296"/>
        </w:numPr>
      </w:pPr>
      <w:r w:rsidRPr="006670E2">
        <w:t xml:space="preserve">Optional action button </w:t>
      </w:r>
    </w:p>
    <w:p w14:paraId="2A00D17C" w14:textId="77777777" w:rsidR="006670E2" w:rsidRPr="006670E2" w:rsidRDefault="006670E2" w:rsidP="006670E2">
      <w:r w:rsidRPr="006670E2">
        <w:t>Example:</w:t>
      </w:r>
    </w:p>
    <w:p w14:paraId="7C7153CA" w14:textId="77777777" w:rsidR="006670E2" w:rsidRPr="006670E2" w:rsidRDefault="006670E2" w:rsidP="006670E2">
      <w:r w:rsidRPr="006670E2">
        <w:rPr>
          <w:b/>
          <w:bCs/>
        </w:rPr>
        <w:t>No Drones Available</w:t>
      </w:r>
    </w:p>
    <w:p w14:paraId="22A8731B" w14:textId="77777777" w:rsidR="006670E2" w:rsidRPr="006670E2" w:rsidRDefault="006670E2" w:rsidP="006670E2">
      <w:r w:rsidRPr="006670E2">
        <w:rPr>
          <w:i/>
          <w:iCs/>
        </w:rPr>
        <w:t>"Add your first drone to begin managing your fleet."</w:t>
      </w:r>
    </w:p>
    <w:p w14:paraId="33549D10" w14:textId="77777777" w:rsidR="006670E2" w:rsidRPr="006670E2" w:rsidRDefault="006670E2" w:rsidP="006670E2">
      <w:r w:rsidRPr="006670E2">
        <w:pict w14:anchorId="7F83F54C">
          <v:rect id="_x0000_i3895" style="width:0;height:1.5pt" o:hralign="center" o:hrstd="t" o:hr="t" fillcolor="#a0a0a0" stroked="f"/>
        </w:pict>
      </w:r>
    </w:p>
    <w:p w14:paraId="501A48E0" w14:textId="77777777" w:rsidR="006670E2" w:rsidRPr="006670E2" w:rsidRDefault="006670E2" w:rsidP="006670E2">
      <w:pPr>
        <w:rPr>
          <w:b/>
          <w:bCs/>
        </w:rPr>
      </w:pPr>
      <w:r w:rsidRPr="006670E2">
        <w:rPr>
          <w:b/>
          <w:bCs/>
        </w:rPr>
        <w:t>127. Loading States</w:t>
      </w:r>
    </w:p>
    <w:p w14:paraId="1B6A9FF4" w14:textId="77777777" w:rsidR="006670E2" w:rsidRPr="006670E2" w:rsidRDefault="006670E2" w:rsidP="006670E2">
      <w:r w:rsidRPr="006670E2">
        <w:t>Loading should feel polished.</w:t>
      </w:r>
    </w:p>
    <w:p w14:paraId="648720AA" w14:textId="77777777" w:rsidR="006670E2" w:rsidRPr="006670E2" w:rsidRDefault="006670E2" w:rsidP="006670E2">
      <w:r w:rsidRPr="006670E2">
        <w:t>Preferred order:</w:t>
      </w:r>
    </w:p>
    <w:p w14:paraId="2EFD0F79" w14:textId="77777777" w:rsidR="006670E2" w:rsidRPr="006670E2" w:rsidRDefault="006670E2" w:rsidP="006670E2">
      <w:pPr>
        <w:numPr>
          <w:ilvl w:val="0"/>
          <w:numId w:val="297"/>
        </w:numPr>
      </w:pPr>
      <w:r w:rsidRPr="006670E2">
        <w:t xml:space="preserve">Skeleton Loader </w:t>
      </w:r>
    </w:p>
    <w:p w14:paraId="3D475625" w14:textId="77777777" w:rsidR="006670E2" w:rsidRPr="006670E2" w:rsidRDefault="006670E2" w:rsidP="006670E2">
      <w:pPr>
        <w:numPr>
          <w:ilvl w:val="0"/>
          <w:numId w:val="297"/>
        </w:numPr>
      </w:pPr>
      <w:r w:rsidRPr="006670E2">
        <w:t xml:space="preserve">Placeholder Cards </w:t>
      </w:r>
    </w:p>
    <w:p w14:paraId="74C0A454" w14:textId="77777777" w:rsidR="006670E2" w:rsidRPr="006670E2" w:rsidRDefault="006670E2" w:rsidP="006670E2">
      <w:pPr>
        <w:numPr>
          <w:ilvl w:val="0"/>
          <w:numId w:val="297"/>
        </w:numPr>
      </w:pPr>
      <w:r w:rsidRPr="006670E2">
        <w:t xml:space="preserve">Spinner (only for small actions) </w:t>
      </w:r>
    </w:p>
    <w:p w14:paraId="1D6D1105" w14:textId="77777777" w:rsidR="006670E2" w:rsidRPr="006670E2" w:rsidRDefault="006670E2" w:rsidP="006670E2">
      <w:r w:rsidRPr="006670E2">
        <w:t>Never show a blank screen.</w:t>
      </w:r>
    </w:p>
    <w:p w14:paraId="7C32B2DF" w14:textId="77777777" w:rsidR="006670E2" w:rsidRPr="006670E2" w:rsidRDefault="006670E2" w:rsidP="006670E2">
      <w:r w:rsidRPr="006670E2">
        <w:pict w14:anchorId="04666FAE">
          <v:rect id="_x0000_i3896" style="width:0;height:1.5pt" o:hralign="center" o:hrstd="t" o:hr="t" fillcolor="#a0a0a0" stroked="f"/>
        </w:pict>
      </w:r>
    </w:p>
    <w:p w14:paraId="40050ED8" w14:textId="77777777" w:rsidR="006670E2" w:rsidRPr="006670E2" w:rsidRDefault="006670E2" w:rsidP="006670E2">
      <w:pPr>
        <w:rPr>
          <w:b/>
          <w:bCs/>
        </w:rPr>
      </w:pPr>
      <w:r w:rsidRPr="006670E2">
        <w:rPr>
          <w:b/>
          <w:bCs/>
        </w:rPr>
        <w:t>128. Error States</w:t>
      </w:r>
    </w:p>
    <w:p w14:paraId="1D175BCC" w14:textId="77777777" w:rsidR="006670E2" w:rsidRPr="006670E2" w:rsidRDefault="006670E2" w:rsidP="006670E2">
      <w:r w:rsidRPr="006670E2">
        <w:t>Error cards should contain:</w:t>
      </w:r>
    </w:p>
    <w:p w14:paraId="24296718" w14:textId="77777777" w:rsidR="006670E2" w:rsidRPr="006670E2" w:rsidRDefault="006670E2" w:rsidP="006670E2">
      <w:pPr>
        <w:numPr>
          <w:ilvl w:val="0"/>
          <w:numId w:val="298"/>
        </w:numPr>
      </w:pPr>
      <w:r w:rsidRPr="006670E2">
        <w:t xml:space="preserve">Warning icon </w:t>
      </w:r>
    </w:p>
    <w:p w14:paraId="6364D038" w14:textId="77777777" w:rsidR="006670E2" w:rsidRPr="006670E2" w:rsidRDefault="006670E2" w:rsidP="006670E2">
      <w:pPr>
        <w:numPr>
          <w:ilvl w:val="0"/>
          <w:numId w:val="298"/>
        </w:numPr>
      </w:pPr>
      <w:r w:rsidRPr="006670E2">
        <w:t xml:space="preserve">Friendly explanation </w:t>
      </w:r>
    </w:p>
    <w:p w14:paraId="2D94DFA4" w14:textId="77777777" w:rsidR="006670E2" w:rsidRPr="006670E2" w:rsidRDefault="006670E2" w:rsidP="006670E2">
      <w:pPr>
        <w:numPr>
          <w:ilvl w:val="0"/>
          <w:numId w:val="298"/>
        </w:numPr>
      </w:pPr>
      <w:r w:rsidRPr="006670E2">
        <w:t xml:space="preserve">Retry button </w:t>
      </w:r>
    </w:p>
    <w:p w14:paraId="4354749D" w14:textId="77777777" w:rsidR="006670E2" w:rsidRPr="006670E2" w:rsidRDefault="006670E2" w:rsidP="006670E2">
      <w:r w:rsidRPr="006670E2">
        <w:t>Example:</w:t>
      </w:r>
    </w:p>
    <w:p w14:paraId="1A0A834E" w14:textId="77777777" w:rsidR="006670E2" w:rsidRPr="006670E2" w:rsidRDefault="006670E2" w:rsidP="006670E2">
      <w:r w:rsidRPr="006670E2">
        <w:rPr>
          <w:i/>
          <w:iCs/>
        </w:rPr>
        <w:t>"Unable to load analytics. Please try again."</w:t>
      </w:r>
    </w:p>
    <w:p w14:paraId="205BF9C4" w14:textId="77777777" w:rsidR="006670E2" w:rsidRPr="006670E2" w:rsidRDefault="006670E2" w:rsidP="006670E2">
      <w:r w:rsidRPr="006670E2">
        <w:t>Avoid exposing technical error details to the user.</w:t>
      </w:r>
    </w:p>
    <w:p w14:paraId="0389910D" w14:textId="77777777" w:rsidR="006670E2" w:rsidRPr="006670E2" w:rsidRDefault="006670E2" w:rsidP="006670E2">
      <w:r w:rsidRPr="006670E2">
        <w:pict w14:anchorId="68D71E7B">
          <v:rect id="_x0000_i3897" style="width:0;height:1.5pt" o:hralign="center" o:hrstd="t" o:hr="t" fillcolor="#a0a0a0" stroked="f"/>
        </w:pict>
      </w:r>
    </w:p>
    <w:p w14:paraId="4F8E3FB7" w14:textId="77777777" w:rsidR="006670E2" w:rsidRPr="006670E2" w:rsidRDefault="006670E2" w:rsidP="006670E2">
      <w:pPr>
        <w:rPr>
          <w:b/>
          <w:bCs/>
        </w:rPr>
      </w:pPr>
      <w:r w:rsidRPr="006670E2">
        <w:rPr>
          <w:b/>
          <w:bCs/>
        </w:rPr>
        <w:lastRenderedPageBreak/>
        <w:t>129. Responsive Breakpoints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172"/>
      </w:tblGrid>
      <w:tr w:rsidR="006670E2" w:rsidRPr="006670E2" w14:paraId="327C3EE1" w14:textId="77777777">
        <w:trPr>
          <w:tblHeader/>
          <w:tblCellSpacing w:w="15" w:type="dxa"/>
        </w:trPr>
        <w:tc>
          <w:tcPr>
            <w:tcW w:w="0" w:type="auto"/>
            <w:vAlign w:val="center"/>
            <w:hideMark/>
          </w:tcPr>
          <w:p w14:paraId="1F2F3ED4" w14:textId="77777777" w:rsidR="006670E2" w:rsidRPr="006670E2" w:rsidRDefault="006670E2" w:rsidP="006670E2">
            <w:pPr>
              <w:rPr>
                <w:b/>
                <w:bCs/>
              </w:rPr>
            </w:pPr>
            <w:r w:rsidRPr="006670E2">
              <w:rPr>
                <w:b/>
                <w:bCs/>
              </w:rPr>
              <w:t>Device</w:t>
            </w:r>
          </w:p>
        </w:tc>
        <w:tc>
          <w:tcPr>
            <w:tcW w:w="0" w:type="auto"/>
            <w:vAlign w:val="center"/>
            <w:hideMark/>
          </w:tcPr>
          <w:p w14:paraId="7289FB57" w14:textId="77777777" w:rsidR="006670E2" w:rsidRPr="006670E2" w:rsidRDefault="006670E2" w:rsidP="006670E2">
            <w:pPr>
              <w:rPr>
                <w:b/>
                <w:bCs/>
              </w:rPr>
            </w:pPr>
            <w:r w:rsidRPr="006670E2">
              <w:rPr>
                <w:b/>
                <w:bCs/>
              </w:rPr>
              <w:t>Width</w:t>
            </w:r>
          </w:p>
        </w:tc>
      </w:tr>
      <w:tr w:rsidR="006670E2" w:rsidRPr="006670E2" w14:paraId="70BE7011" w14:textId="77777777">
        <w:trPr>
          <w:tblCellSpacing w:w="15" w:type="dxa"/>
        </w:trPr>
        <w:tc>
          <w:tcPr>
            <w:tcW w:w="0" w:type="auto"/>
            <w:vAlign w:val="center"/>
            <w:hideMark/>
          </w:tcPr>
          <w:p w14:paraId="63850465" w14:textId="77777777" w:rsidR="006670E2" w:rsidRPr="006670E2" w:rsidRDefault="006670E2" w:rsidP="006670E2">
            <w:r w:rsidRPr="006670E2">
              <w:t>Desktop</w:t>
            </w:r>
          </w:p>
        </w:tc>
        <w:tc>
          <w:tcPr>
            <w:tcW w:w="0" w:type="auto"/>
            <w:vAlign w:val="center"/>
            <w:hideMark/>
          </w:tcPr>
          <w:p w14:paraId="01067B8D" w14:textId="77777777" w:rsidR="006670E2" w:rsidRPr="006670E2" w:rsidRDefault="006670E2" w:rsidP="006670E2">
            <w:r w:rsidRPr="006670E2">
              <w:t>≥1200px</w:t>
            </w:r>
          </w:p>
        </w:tc>
      </w:tr>
      <w:tr w:rsidR="006670E2" w:rsidRPr="006670E2" w14:paraId="72F33D0D" w14:textId="77777777">
        <w:trPr>
          <w:tblCellSpacing w:w="15" w:type="dxa"/>
        </w:trPr>
        <w:tc>
          <w:tcPr>
            <w:tcW w:w="0" w:type="auto"/>
            <w:vAlign w:val="center"/>
            <w:hideMark/>
          </w:tcPr>
          <w:p w14:paraId="54DE1D95" w14:textId="77777777" w:rsidR="006670E2" w:rsidRPr="006670E2" w:rsidRDefault="006670E2" w:rsidP="006670E2">
            <w:r w:rsidRPr="006670E2">
              <w:t>Laptop</w:t>
            </w:r>
          </w:p>
        </w:tc>
        <w:tc>
          <w:tcPr>
            <w:tcW w:w="0" w:type="auto"/>
            <w:vAlign w:val="center"/>
            <w:hideMark/>
          </w:tcPr>
          <w:p w14:paraId="6821C79A" w14:textId="77777777" w:rsidR="006670E2" w:rsidRPr="006670E2" w:rsidRDefault="006670E2" w:rsidP="006670E2">
            <w:r w:rsidRPr="006670E2">
              <w:t>992–1199px</w:t>
            </w:r>
          </w:p>
        </w:tc>
      </w:tr>
      <w:tr w:rsidR="006670E2" w:rsidRPr="006670E2" w14:paraId="0EF61B08" w14:textId="77777777">
        <w:trPr>
          <w:tblCellSpacing w:w="15" w:type="dxa"/>
        </w:trPr>
        <w:tc>
          <w:tcPr>
            <w:tcW w:w="0" w:type="auto"/>
            <w:vAlign w:val="center"/>
            <w:hideMark/>
          </w:tcPr>
          <w:p w14:paraId="787A2151" w14:textId="77777777" w:rsidR="006670E2" w:rsidRPr="006670E2" w:rsidRDefault="006670E2" w:rsidP="006670E2">
            <w:r w:rsidRPr="006670E2">
              <w:t>Tablet</w:t>
            </w:r>
          </w:p>
        </w:tc>
        <w:tc>
          <w:tcPr>
            <w:tcW w:w="0" w:type="auto"/>
            <w:vAlign w:val="center"/>
            <w:hideMark/>
          </w:tcPr>
          <w:p w14:paraId="005D1B8A" w14:textId="77777777" w:rsidR="006670E2" w:rsidRPr="006670E2" w:rsidRDefault="006670E2" w:rsidP="006670E2">
            <w:r w:rsidRPr="006670E2">
              <w:t>768–991px</w:t>
            </w:r>
          </w:p>
        </w:tc>
      </w:tr>
      <w:tr w:rsidR="006670E2" w:rsidRPr="006670E2" w14:paraId="23D70374" w14:textId="77777777">
        <w:trPr>
          <w:tblCellSpacing w:w="15" w:type="dxa"/>
        </w:trPr>
        <w:tc>
          <w:tcPr>
            <w:tcW w:w="0" w:type="auto"/>
            <w:vAlign w:val="center"/>
            <w:hideMark/>
          </w:tcPr>
          <w:p w14:paraId="1277C798" w14:textId="77777777" w:rsidR="006670E2" w:rsidRPr="006670E2" w:rsidRDefault="006670E2" w:rsidP="006670E2">
            <w:r w:rsidRPr="006670E2">
              <w:t>Mobile</w:t>
            </w:r>
          </w:p>
        </w:tc>
        <w:tc>
          <w:tcPr>
            <w:tcW w:w="0" w:type="auto"/>
            <w:vAlign w:val="center"/>
            <w:hideMark/>
          </w:tcPr>
          <w:p w14:paraId="1830D138" w14:textId="77777777" w:rsidR="006670E2" w:rsidRPr="006670E2" w:rsidRDefault="006670E2" w:rsidP="006670E2">
            <w:r w:rsidRPr="006670E2">
              <w:t>&lt;768px</w:t>
            </w:r>
          </w:p>
        </w:tc>
      </w:tr>
    </w:tbl>
    <w:p w14:paraId="0AAC4853" w14:textId="77777777" w:rsidR="006670E2" w:rsidRPr="006670E2" w:rsidRDefault="006670E2" w:rsidP="006670E2">
      <w:r w:rsidRPr="006670E2">
        <w:t>Layouts should adapt without redesign.</w:t>
      </w:r>
    </w:p>
    <w:p w14:paraId="0E5F5346" w14:textId="77777777" w:rsidR="006670E2" w:rsidRPr="006670E2" w:rsidRDefault="006670E2" w:rsidP="006670E2">
      <w:r w:rsidRPr="006670E2">
        <w:pict w14:anchorId="1FB93E56">
          <v:rect id="_x0000_i3898" style="width:0;height:1.5pt" o:hralign="center" o:hrstd="t" o:hr="t" fillcolor="#a0a0a0" stroked="f"/>
        </w:pict>
      </w:r>
    </w:p>
    <w:p w14:paraId="7A0A63F7" w14:textId="77777777" w:rsidR="006670E2" w:rsidRPr="006670E2" w:rsidRDefault="006670E2" w:rsidP="006670E2">
      <w:pPr>
        <w:rPr>
          <w:b/>
          <w:bCs/>
        </w:rPr>
      </w:pPr>
      <w:r w:rsidRPr="006670E2">
        <w:rPr>
          <w:b/>
          <w:bCs/>
        </w:rPr>
        <w:t>130. Accessibility Standards</w:t>
      </w:r>
    </w:p>
    <w:p w14:paraId="7BA9FC21" w14:textId="77777777" w:rsidR="006670E2" w:rsidRPr="006670E2" w:rsidRDefault="006670E2" w:rsidP="006670E2">
      <w:r w:rsidRPr="006670E2">
        <w:t>The application must support:</w:t>
      </w:r>
    </w:p>
    <w:p w14:paraId="433A7280" w14:textId="77777777" w:rsidR="006670E2" w:rsidRPr="006670E2" w:rsidRDefault="006670E2" w:rsidP="006670E2">
      <w:pPr>
        <w:numPr>
          <w:ilvl w:val="0"/>
          <w:numId w:val="299"/>
        </w:numPr>
      </w:pPr>
      <w:r w:rsidRPr="006670E2">
        <w:t xml:space="preserve">Keyboard navigation </w:t>
      </w:r>
    </w:p>
    <w:p w14:paraId="344783B9" w14:textId="77777777" w:rsidR="006670E2" w:rsidRPr="006670E2" w:rsidRDefault="006670E2" w:rsidP="006670E2">
      <w:pPr>
        <w:numPr>
          <w:ilvl w:val="0"/>
          <w:numId w:val="299"/>
        </w:numPr>
      </w:pPr>
      <w:r w:rsidRPr="006670E2">
        <w:t xml:space="preserve">Focus outlines </w:t>
      </w:r>
    </w:p>
    <w:p w14:paraId="36952746" w14:textId="77777777" w:rsidR="006670E2" w:rsidRPr="006670E2" w:rsidRDefault="006670E2" w:rsidP="006670E2">
      <w:pPr>
        <w:numPr>
          <w:ilvl w:val="0"/>
          <w:numId w:val="299"/>
        </w:numPr>
      </w:pPr>
      <w:r w:rsidRPr="006670E2">
        <w:t xml:space="preserve">Screen readers </w:t>
      </w:r>
    </w:p>
    <w:p w14:paraId="131084D2" w14:textId="77777777" w:rsidR="006670E2" w:rsidRPr="006670E2" w:rsidRDefault="006670E2" w:rsidP="006670E2">
      <w:pPr>
        <w:numPr>
          <w:ilvl w:val="0"/>
          <w:numId w:val="299"/>
        </w:numPr>
      </w:pPr>
      <w:r w:rsidRPr="006670E2">
        <w:t xml:space="preserve">Semantic HTML </w:t>
      </w:r>
    </w:p>
    <w:p w14:paraId="7BC41E56" w14:textId="77777777" w:rsidR="006670E2" w:rsidRPr="006670E2" w:rsidRDefault="006670E2" w:rsidP="006670E2">
      <w:pPr>
        <w:numPr>
          <w:ilvl w:val="0"/>
          <w:numId w:val="299"/>
        </w:numPr>
      </w:pPr>
      <w:r w:rsidRPr="006670E2">
        <w:t xml:space="preserve">Color contrast </w:t>
      </w:r>
    </w:p>
    <w:p w14:paraId="2DCCD655" w14:textId="77777777" w:rsidR="006670E2" w:rsidRPr="006670E2" w:rsidRDefault="006670E2" w:rsidP="006670E2">
      <w:pPr>
        <w:numPr>
          <w:ilvl w:val="0"/>
          <w:numId w:val="299"/>
        </w:numPr>
      </w:pPr>
      <w:r w:rsidRPr="006670E2">
        <w:t xml:space="preserve">ARIA labels </w:t>
      </w:r>
    </w:p>
    <w:p w14:paraId="264755EB" w14:textId="77777777" w:rsidR="006670E2" w:rsidRPr="006670E2" w:rsidRDefault="006670E2" w:rsidP="006670E2">
      <w:r w:rsidRPr="006670E2">
        <w:t>Accessibility is mandatory.</w:t>
      </w:r>
    </w:p>
    <w:p w14:paraId="19B7E673" w14:textId="77777777" w:rsidR="006670E2" w:rsidRPr="006670E2" w:rsidRDefault="006670E2" w:rsidP="006670E2">
      <w:r w:rsidRPr="006670E2">
        <w:pict w14:anchorId="20992111">
          <v:rect id="_x0000_i3899" style="width:0;height:1.5pt" o:hralign="center" o:hrstd="t" o:hr="t" fillcolor="#a0a0a0" stroked="f"/>
        </w:pict>
      </w:r>
    </w:p>
    <w:p w14:paraId="3F108798" w14:textId="77777777" w:rsidR="006670E2" w:rsidRPr="006670E2" w:rsidRDefault="006670E2" w:rsidP="006670E2">
      <w:pPr>
        <w:rPr>
          <w:b/>
          <w:bCs/>
        </w:rPr>
      </w:pPr>
      <w:r w:rsidRPr="006670E2">
        <w:rPr>
          <w:b/>
          <w:bCs/>
        </w:rPr>
        <w:t>131. Micro-Interactions</w:t>
      </w:r>
    </w:p>
    <w:p w14:paraId="782EA66F" w14:textId="77777777" w:rsidR="006670E2" w:rsidRPr="006670E2" w:rsidRDefault="006670E2" w:rsidP="006670E2">
      <w:r w:rsidRPr="006670E2">
        <w:t>Small interactions improve usability.</w:t>
      </w:r>
    </w:p>
    <w:p w14:paraId="30B3F6D2" w14:textId="77777777" w:rsidR="006670E2" w:rsidRPr="006670E2" w:rsidRDefault="006670E2" w:rsidP="006670E2">
      <w:r w:rsidRPr="006670E2">
        <w:t>Examples:</w:t>
      </w:r>
    </w:p>
    <w:p w14:paraId="0310B1EE" w14:textId="77777777" w:rsidR="006670E2" w:rsidRPr="006670E2" w:rsidRDefault="006670E2" w:rsidP="006670E2">
      <w:pPr>
        <w:numPr>
          <w:ilvl w:val="0"/>
          <w:numId w:val="300"/>
        </w:numPr>
      </w:pPr>
      <w:r w:rsidRPr="006670E2">
        <w:t xml:space="preserve">Button ripple (optional) </w:t>
      </w:r>
    </w:p>
    <w:p w14:paraId="3286B08F" w14:textId="77777777" w:rsidR="006670E2" w:rsidRPr="006670E2" w:rsidRDefault="006670E2" w:rsidP="006670E2">
      <w:pPr>
        <w:numPr>
          <w:ilvl w:val="0"/>
          <w:numId w:val="300"/>
        </w:numPr>
      </w:pPr>
      <w:r w:rsidRPr="006670E2">
        <w:t xml:space="preserve">Card lift </w:t>
      </w:r>
    </w:p>
    <w:p w14:paraId="74302129" w14:textId="77777777" w:rsidR="006670E2" w:rsidRPr="006670E2" w:rsidRDefault="006670E2" w:rsidP="006670E2">
      <w:pPr>
        <w:numPr>
          <w:ilvl w:val="0"/>
          <w:numId w:val="300"/>
        </w:numPr>
      </w:pPr>
      <w:r w:rsidRPr="006670E2">
        <w:t xml:space="preserve">Input focus glow </w:t>
      </w:r>
    </w:p>
    <w:p w14:paraId="7575101C" w14:textId="77777777" w:rsidR="006670E2" w:rsidRPr="006670E2" w:rsidRDefault="006670E2" w:rsidP="006670E2">
      <w:pPr>
        <w:numPr>
          <w:ilvl w:val="0"/>
          <w:numId w:val="300"/>
        </w:numPr>
      </w:pPr>
      <w:r w:rsidRPr="006670E2">
        <w:t xml:space="preserve">Notification badge pulse </w:t>
      </w:r>
    </w:p>
    <w:p w14:paraId="26F809DE" w14:textId="77777777" w:rsidR="006670E2" w:rsidRPr="006670E2" w:rsidRDefault="006670E2" w:rsidP="006670E2">
      <w:pPr>
        <w:numPr>
          <w:ilvl w:val="0"/>
          <w:numId w:val="300"/>
        </w:numPr>
      </w:pPr>
      <w:r w:rsidRPr="006670E2">
        <w:t xml:space="preserve">Success toast </w:t>
      </w:r>
    </w:p>
    <w:p w14:paraId="149F61B1" w14:textId="77777777" w:rsidR="006670E2" w:rsidRPr="006670E2" w:rsidRDefault="006670E2" w:rsidP="006670E2">
      <w:r w:rsidRPr="006670E2">
        <w:t>These should remain subtle.</w:t>
      </w:r>
    </w:p>
    <w:p w14:paraId="41738730" w14:textId="77777777" w:rsidR="006670E2" w:rsidRPr="006670E2" w:rsidRDefault="006670E2" w:rsidP="006670E2">
      <w:r w:rsidRPr="006670E2">
        <w:pict w14:anchorId="2D964904">
          <v:rect id="_x0000_i3900" style="width:0;height:1.5pt" o:hralign="center" o:hrstd="t" o:hr="t" fillcolor="#a0a0a0" stroked="f"/>
        </w:pict>
      </w:r>
    </w:p>
    <w:p w14:paraId="081605A5" w14:textId="77777777" w:rsidR="006670E2" w:rsidRPr="006670E2" w:rsidRDefault="006670E2" w:rsidP="006670E2">
      <w:pPr>
        <w:rPr>
          <w:b/>
          <w:bCs/>
        </w:rPr>
      </w:pPr>
      <w:r w:rsidRPr="006670E2">
        <w:rPr>
          <w:b/>
          <w:bCs/>
        </w:rPr>
        <w:t>132. UI Consistency Rules</w:t>
      </w:r>
    </w:p>
    <w:p w14:paraId="4FE3502D" w14:textId="77777777" w:rsidR="006670E2" w:rsidRPr="006670E2" w:rsidRDefault="006670E2" w:rsidP="006670E2">
      <w:r w:rsidRPr="006670E2">
        <w:t>Every page must maintain:</w:t>
      </w:r>
    </w:p>
    <w:p w14:paraId="5E87A1E4" w14:textId="77777777" w:rsidR="006670E2" w:rsidRPr="006670E2" w:rsidRDefault="006670E2" w:rsidP="006670E2">
      <w:pPr>
        <w:numPr>
          <w:ilvl w:val="0"/>
          <w:numId w:val="301"/>
        </w:numPr>
      </w:pPr>
      <w:r w:rsidRPr="006670E2">
        <w:lastRenderedPageBreak/>
        <w:t xml:space="preserve">Same spacing system </w:t>
      </w:r>
    </w:p>
    <w:p w14:paraId="145A95FA" w14:textId="77777777" w:rsidR="006670E2" w:rsidRPr="006670E2" w:rsidRDefault="006670E2" w:rsidP="006670E2">
      <w:pPr>
        <w:numPr>
          <w:ilvl w:val="0"/>
          <w:numId w:val="301"/>
        </w:numPr>
      </w:pPr>
      <w:r w:rsidRPr="006670E2">
        <w:t xml:space="preserve">Same typography </w:t>
      </w:r>
    </w:p>
    <w:p w14:paraId="72384BBE" w14:textId="77777777" w:rsidR="006670E2" w:rsidRPr="006670E2" w:rsidRDefault="006670E2" w:rsidP="006670E2">
      <w:pPr>
        <w:numPr>
          <w:ilvl w:val="0"/>
          <w:numId w:val="301"/>
        </w:numPr>
      </w:pPr>
      <w:r w:rsidRPr="006670E2">
        <w:t xml:space="preserve">Same border radius </w:t>
      </w:r>
    </w:p>
    <w:p w14:paraId="74BEB381" w14:textId="77777777" w:rsidR="006670E2" w:rsidRPr="006670E2" w:rsidRDefault="006670E2" w:rsidP="006670E2">
      <w:pPr>
        <w:numPr>
          <w:ilvl w:val="0"/>
          <w:numId w:val="301"/>
        </w:numPr>
      </w:pPr>
      <w:r w:rsidRPr="006670E2">
        <w:t xml:space="preserve">Same card style </w:t>
      </w:r>
    </w:p>
    <w:p w14:paraId="52F942E4" w14:textId="77777777" w:rsidR="006670E2" w:rsidRPr="006670E2" w:rsidRDefault="006670E2" w:rsidP="006670E2">
      <w:pPr>
        <w:numPr>
          <w:ilvl w:val="0"/>
          <w:numId w:val="301"/>
        </w:numPr>
      </w:pPr>
      <w:r w:rsidRPr="006670E2">
        <w:t xml:space="preserve">Same button style </w:t>
      </w:r>
    </w:p>
    <w:p w14:paraId="3F87F560" w14:textId="77777777" w:rsidR="006670E2" w:rsidRPr="006670E2" w:rsidRDefault="006670E2" w:rsidP="006670E2">
      <w:pPr>
        <w:numPr>
          <w:ilvl w:val="0"/>
          <w:numId w:val="301"/>
        </w:numPr>
      </w:pPr>
      <w:r w:rsidRPr="006670E2">
        <w:t xml:space="preserve">Same icon system </w:t>
      </w:r>
    </w:p>
    <w:p w14:paraId="5DDD47D4" w14:textId="77777777" w:rsidR="006670E2" w:rsidRPr="006670E2" w:rsidRDefault="006670E2" w:rsidP="006670E2">
      <w:pPr>
        <w:numPr>
          <w:ilvl w:val="0"/>
          <w:numId w:val="301"/>
        </w:numPr>
      </w:pPr>
      <w:r w:rsidRPr="006670E2">
        <w:t xml:space="preserve">Same sidebar </w:t>
      </w:r>
    </w:p>
    <w:p w14:paraId="0D1975B2" w14:textId="77777777" w:rsidR="006670E2" w:rsidRPr="006670E2" w:rsidRDefault="006670E2" w:rsidP="006670E2">
      <w:pPr>
        <w:numPr>
          <w:ilvl w:val="0"/>
          <w:numId w:val="301"/>
        </w:numPr>
      </w:pPr>
      <w:r w:rsidRPr="006670E2">
        <w:t xml:space="preserve">Same header </w:t>
      </w:r>
    </w:p>
    <w:p w14:paraId="24C4F3CD" w14:textId="77777777" w:rsidR="006670E2" w:rsidRPr="006670E2" w:rsidRDefault="006670E2" w:rsidP="006670E2">
      <w:r w:rsidRPr="006670E2">
        <w:t>Only the module accent color changes.</w:t>
      </w:r>
    </w:p>
    <w:p w14:paraId="32C9B38D" w14:textId="77777777" w:rsidR="006670E2" w:rsidRPr="006670E2" w:rsidRDefault="006670E2" w:rsidP="006670E2">
      <w:r w:rsidRPr="006670E2">
        <w:pict w14:anchorId="797BEEFF">
          <v:rect id="_x0000_i3901" style="width:0;height:1.5pt" o:hralign="center" o:hrstd="t" o:hr="t" fillcolor="#a0a0a0" stroked="f"/>
        </w:pict>
      </w:r>
    </w:p>
    <w:p w14:paraId="7EF9E4E9" w14:textId="77777777" w:rsidR="006670E2" w:rsidRPr="006670E2" w:rsidRDefault="006670E2" w:rsidP="006670E2">
      <w:pPr>
        <w:rPr>
          <w:b/>
          <w:bCs/>
        </w:rPr>
      </w:pPr>
      <w:r w:rsidRPr="006670E2">
        <w:rPr>
          <w:b/>
          <w:bCs/>
        </w:rPr>
        <w:t>133. Design Tokens</w:t>
      </w:r>
    </w:p>
    <w:p w14:paraId="53CFC3CB" w14:textId="77777777" w:rsidR="006670E2" w:rsidRPr="006670E2" w:rsidRDefault="006670E2" w:rsidP="006670E2">
      <w:r w:rsidRPr="006670E2">
        <w:t>The application should centralize reusable design values.</w:t>
      </w:r>
    </w:p>
    <w:p w14:paraId="6497140B" w14:textId="77777777" w:rsidR="006670E2" w:rsidRPr="006670E2" w:rsidRDefault="006670E2" w:rsidP="006670E2">
      <w:r w:rsidRPr="006670E2">
        <w:t>Suggested tokens:</w:t>
      </w:r>
    </w:p>
    <w:p w14:paraId="12E8C6E9" w14:textId="77777777" w:rsidR="006670E2" w:rsidRPr="006670E2" w:rsidRDefault="006670E2" w:rsidP="006670E2">
      <w:r w:rsidRPr="006670E2">
        <w:t>Colors</w:t>
      </w:r>
    </w:p>
    <w:p w14:paraId="0723951E" w14:textId="77777777" w:rsidR="006670E2" w:rsidRPr="006670E2" w:rsidRDefault="006670E2" w:rsidP="006670E2">
      <w:r w:rsidRPr="006670E2">
        <w:t>Spacing</w:t>
      </w:r>
    </w:p>
    <w:p w14:paraId="7B1C4369" w14:textId="77777777" w:rsidR="006670E2" w:rsidRPr="006670E2" w:rsidRDefault="006670E2" w:rsidP="006670E2">
      <w:r w:rsidRPr="006670E2">
        <w:t>Typography</w:t>
      </w:r>
    </w:p>
    <w:p w14:paraId="06531719" w14:textId="77777777" w:rsidR="006670E2" w:rsidRPr="006670E2" w:rsidRDefault="006670E2" w:rsidP="006670E2">
      <w:r w:rsidRPr="006670E2">
        <w:t>Border Radius</w:t>
      </w:r>
    </w:p>
    <w:p w14:paraId="3CA9C89D" w14:textId="77777777" w:rsidR="006670E2" w:rsidRPr="006670E2" w:rsidRDefault="006670E2" w:rsidP="006670E2">
      <w:r w:rsidRPr="006670E2">
        <w:t>Shadows</w:t>
      </w:r>
    </w:p>
    <w:p w14:paraId="58820128" w14:textId="77777777" w:rsidR="006670E2" w:rsidRPr="006670E2" w:rsidRDefault="006670E2" w:rsidP="006670E2">
      <w:r w:rsidRPr="006670E2">
        <w:t>Transitions</w:t>
      </w:r>
    </w:p>
    <w:p w14:paraId="0E73385F" w14:textId="77777777" w:rsidR="006670E2" w:rsidRPr="006670E2" w:rsidRDefault="006670E2" w:rsidP="006670E2">
      <w:r w:rsidRPr="006670E2">
        <w:t>Z-Index</w:t>
      </w:r>
    </w:p>
    <w:p w14:paraId="75464A02" w14:textId="77777777" w:rsidR="006670E2" w:rsidRPr="006670E2" w:rsidRDefault="006670E2" w:rsidP="006670E2">
      <w:r w:rsidRPr="006670E2">
        <w:t>Breakpoints</w:t>
      </w:r>
    </w:p>
    <w:p w14:paraId="24922318" w14:textId="77777777" w:rsidR="006670E2" w:rsidRPr="006670E2" w:rsidRDefault="006670E2" w:rsidP="006670E2">
      <w:r w:rsidRPr="006670E2">
        <w:t>Avoid hardcoding styles throughout the application.</w:t>
      </w:r>
    </w:p>
    <w:p w14:paraId="155906A5" w14:textId="77777777" w:rsidR="006670E2" w:rsidRPr="006670E2" w:rsidRDefault="006670E2" w:rsidP="006670E2">
      <w:r w:rsidRPr="006670E2">
        <w:pict w14:anchorId="228CB6F5">
          <v:rect id="_x0000_i3902" style="width:0;height:1.5pt" o:hralign="center" o:hrstd="t" o:hr="t" fillcolor="#a0a0a0" stroked="f"/>
        </w:pict>
      </w:r>
    </w:p>
    <w:p w14:paraId="1360A0E4" w14:textId="77777777" w:rsidR="006670E2" w:rsidRPr="006670E2" w:rsidRDefault="006670E2" w:rsidP="006670E2">
      <w:pPr>
        <w:rPr>
          <w:b/>
          <w:bCs/>
        </w:rPr>
      </w:pPr>
      <w:r w:rsidRPr="006670E2">
        <w:rPr>
          <w:b/>
          <w:bCs/>
        </w:rPr>
        <w:t>134. Quality Checklist</w:t>
      </w:r>
    </w:p>
    <w:p w14:paraId="7D090019" w14:textId="77777777" w:rsidR="006670E2" w:rsidRPr="006670E2" w:rsidRDefault="006670E2" w:rsidP="006670E2">
      <w:r w:rsidRPr="006670E2">
        <w:t>Before approving a screen, verify:</w:t>
      </w:r>
    </w:p>
    <w:p w14:paraId="5D55C4E7" w14:textId="77777777" w:rsidR="006670E2" w:rsidRPr="006670E2" w:rsidRDefault="006670E2" w:rsidP="006670E2">
      <w:pPr>
        <w:numPr>
          <w:ilvl w:val="0"/>
          <w:numId w:val="302"/>
        </w:numPr>
      </w:pPr>
      <w:r w:rsidRPr="006670E2">
        <w:t xml:space="preserve">Correct typography </w:t>
      </w:r>
    </w:p>
    <w:p w14:paraId="3E6FBBA4" w14:textId="77777777" w:rsidR="006670E2" w:rsidRPr="006670E2" w:rsidRDefault="006670E2" w:rsidP="006670E2">
      <w:pPr>
        <w:numPr>
          <w:ilvl w:val="0"/>
          <w:numId w:val="302"/>
        </w:numPr>
      </w:pPr>
      <w:r w:rsidRPr="006670E2">
        <w:t xml:space="preserve">Proper spacing </w:t>
      </w:r>
    </w:p>
    <w:p w14:paraId="5F7E67BB" w14:textId="77777777" w:rsidR="006670E2" w:rsidRPr="006670E2" w:rsidRDefault="006670E2" w:rsidP="006670E2">
      <w:pPr>
        <w:numPr>
          <w:ilvl w:val="0"/>
          <w:numId w:val="302"/>
        </w:numPr>
      </w:pPr>
      <w:r w:rsidRPr="006670E2">
        <w:t xml:space="preserve">Glassmorphism consistency </w:t>
      </w:r>
    </w:p>
    <w:p w14:paraId="0F5E5305" w14:textId="77777777" w:rsidR="006670E2" w:rsidRPr="006670E2" w:rsidRDefault="006670E2" w:rsidP="006670E2">
      <w:pPr>
        <w:numPr>
          <w:ilvl w:val="0"/>
          <w:numId w:val="302"/>
        </w:numPr>
      </w:pPr>
      <w:r w:rsidRPr="006670E2">
        <w:t xml:space="preserve">Responsive layout </w:t>
      </w:r>
    </w:p>
    <w:p w14:paraId="30A39160" w14:textId="77777777" w:rsidR="006670E2" w:rsidRPr="006670E2" w:rsidRDefault="006670E2" w:rsidP="006670E2">
      <w:pPr>
        <w:numPr>
          <w:ilvl w:val="0"/>
          <w:numId w:val="302"/>
        </w:numPr>
      </w:pPr>
      <w:r w:rsidRPr="006670E2">
        <w:t xml:space="preserve">Accessible components </w:t>
      </w:r>
    </w:p>
    <w:p w14:paraId="0E0CF050" w14:textId="77777777" w:rsidR="006670E2" w:rsidRPr="006670E2" w:rsidRDefault="006670E2" w:rsidP="006670E2">
      <w:pPr>
        <w:numPr>
          <w:ilvl w:val="0"/>
          <w:numId w:val="302"/>
        </w:numPr>
      </w:pPr>
      <w:r w:rsidRPr="006670E2">
        <w:t xml:space="preserve">Correct accent colors </w:t>
      </w:r>
    </w:p>
    <w:p w14:paraId="216BD7C6" w14:textId="77777777" w:rsidR="006670E2" w:rsidRPr="006670E2" w:rsidRDefault="006670E2" w:rsidP="006670E2">
      <w:pPr>
        <w:numPr>
          <w:ilvl w:val="0"/>
          <w:numId w:val="302"/>
        </w:numPr>
      </w:pPr>
      <w:r w:rsidRPr="006670E2">
        <w:lastRenderedPageBreak/>
        <w:t xml:space="preserve">Consistent hover states </w:t>
      </w:r>
    </w:p>
    <w:p w14:paraId="41418EF0" w14:textId="77777777" w:rsidR="006670E2" w:rsidRPr="006670E2" w:rsidRDefault="006670E2" w:rsidP="006670E2">
      <w:pPr>
        <w:numPr>
          <w:ilvl w:val="0"/>
          <w:numId w:val="302"/>
        </w:numPr>
      </w:pPr>
      <w:r w:rsidRPr="006670E2">
        <w:t xml:space="preserve">No visual clutter </w:t>
      </w:r>
    </w:p>
    <w:p w14:paraId="0B155605" w14:textId="77777777" w:rsidR="006670E2" w:rsidRPr="006670E2" w:rsidRDefault="006670E2" w:rsidP="006670E2">
      <w:r w:rsidRPr="006670E2">
        <w:pict w14:anchorId="0B539479">
          <v:rect id="_x0000_i3903" style="width:0;height:1.5pt" o:hralign="center" o:hrstd="t" o:hr="t" fillcolor="#a0a0a0" stroked="f"/>
        </w:pict>
      </w:r>
    </w:p>
    <w:p w14:paraId="4C91C692" w14:textId="77777777" w:rsidR="006670E2" w:rsidRPr="006670E2" w:rsidRDefault="006670E2" w:rsidP="006670E2">
      <w:pPr>
        <w:rPr>
          <w:b/>
          <w:bCs/>
        </w:rPr>
      </w:pPr>
      <w:r w:rsidRPr="006670E2">
        <w:rPr>
          <w:b/>
          <w:bCs/>
        </w:rPr>
        <w:t>135. Locked Design Rules</w:t>
      </w:r>
    </w:p>
    <w:p w14:paraId="0F7BB731" w14:textId="77777777" w:rsidR="006670E2" w:rsidRPr="006670E2" w:rsidRDefault="006670E2" w:rsidP="006670E2">
      <w:r w:rsidRPr="006670E2">
        <w:t>The following are permanently locked:</w:t>
      </w:r>
    </w:p>
    <w:p w14:paraId="182F98B6" w14:textId="77777777" w:rsidR="006670E2" w:rsidRPr="006670E2" w:rsidRDefault="006670E2" w:rsidP="006670E2">
      <w:pPr>
        <w:numPr>
          <w:ilvl w:val="0"/>
          <w:numId w:val="303"/>
        </w:numPr>
      </w:pPr>
      <w:r w:rsidRPr="006670E2">
        <w:t xml:space="preserve">Apple-inspired minimal aesthetic </w:t>
      </w:r>
    </w:p>
    <w:p w14:paraId="750243A6" w14:textId="77777777" w:rsidR="006670E2" w:rsidRPr="006670E2" w:rsidRDefault="006670E2" w:rsidP="006670E2">
      <w:pPr>
        <w:numPr>
          <w:ilvl w:val="0"/>
          <w:numId w:val="303"/>
        </w:numPr>
      </w:pPr>
      <w:r w:rsidRPr="006670E2">
        <w:t xml:space="preserve">Glassmorphism cards </w:t>
      </w:r>
    </w:p>
    <w:p w14:paraId="72EA26B8" w14:textId="77777777" w:rsidR="006670E2" w:rsidRPr="006670E2" w:rsidRDefault="006670E2" w:rsidP="006670E2">
      <w:pPr>
        <w:numPr>
          <w:ilvl w:val="0"/>
          <w:numId w:val="303"/>
        </w:numPr>
      </w:pPr>
      <w:r w:rsidRPr="006670E2">
        <w:t xml:space="preserve">Fixed sidebar design </w:t>
      </w:r>
    </w:p>
    <w:p w14:paraId="1BDC64F2" w14:textId="77777777" w:rsidR="006670E2" w:rsidRPr="006670E2" w:rsidRDefault="006670E2" w:rsidP="006670E2">
      <w:pPr>
        <w:numPr>
          <w:ilvl w:val="0"/>
          <w:numId w:val="303"/>
        </w:numPr>
      </w:pPr>
      <w:r w:rsidRPr="006670E2">
        <w:t xml:space="preserve">Fixed header design </w:t>
      </w:r>
    </w:p>
    <w:p w14:paraId="71195461" w14:textId="77777777" w:rsidR="006670E2" w:rsidRPr="006670E2" w:rsidRDefault="006670E2" w:rsidP="006670E2">
      <w:pPr>
        <w:numPr>
          <w:ilvl w:val="0"/>
          <w:numId w:val="303"/>
        </w:numPr>
      </w:pPr>
      <w:r w:rsidRPr="006670E2">
        <w:t xml:space="preserve">White-based interface </w:t>
      </w:r>
    </w:p>
    <w:p w14:paraId="73C6FD7A" w14:textId="77777777" w:rsidR="006670E2" w:rsidRPr="006670E2" w:rsidRDefault="006670E2" w:rsidP="006670E2">
      <w:pPr>
        <w:numPr>
          <w:ilvl w:val="0"/>
          <w:numId w:val="303"/>
        </w:numPr>
      </w:pPr>
      <w:r w:rsidRPr="006670E2">
        <w:t xml:space="preserve">Module accent colors </w:t>
      </w:r>
    </w:p>
    <w:p w14:paraId="33F7356C" w14:textId="77777777" w:rsidR="006670E2" w:rsidRPr="006670E2" w:rsidRDefault="006670E2" w:rsidP="006670E2">
      <w:pPr>
        <w:numPr>
          <w:ilvl w:val="0"/>
          <w:numId w:val="303"/>
        </w:numPr>
      </w:pPr>
      <w:r w:rsidRPr="006670E2">
        <w:t xml:space="preserve">Portrait module cards </w:t>
      </w:r>
    </w:p>
    <w:p w14:paraId="2DC92CB4" w14:textId="77777777" w:rsidR="006670E2" w:rsidRPr="006670E2" w:rsidRDefault="006670E2" w:rsidP="006670E2">
      <w:pPr>
        <w:numPr>
          <w:ilvl w:val="0"/>
          <w:numId w:val="303"/>
        </w:numPr>
      </w:pPr>
      <w:r w:rsidRPr="006670E2">
        <w:t xml:space="preserve">Rounded corners </w:t>
      </w:r>
    </w:p>
    <w:p w14:paraId="19C4BF46" w14:textId="77777777" w:rsidR="006670E2" w:rsidRPr="006670E2" w:rsidRDefault="006670E2" w:rsidP="006670E2">
      <w:pPr>
        <w:numPr>
          <w:ilvl w:val="0"/>
          <w:numId w:val="303"/>
        </w:numPr>
      </w:pPr>
      <w:r w:rsidRPr="006670E2">
        <w:t xml:space="preserve">Soft shadows </w:t>
      </w:r>
    </w:p>
    <w:p w14:paraId="2BEA97A7" w14:textId="77777777" w:rsidR="006670E2" w:rsidRPr="006670E2" w:rsidRDefault="006670E2" w:rsidP="006670E2">
      <w:pPr>
        <w:numPr>
          <w:ilvl w:val="0"/>
          <w:numId w:val="303"/>
        </w:numPr>
      </w:pPr>
      <w:r w:rsidRPr="006670E2">
        <w:t xml:space="preserve">Inter typography </w:t>
      </w:r>
    </w:p>
    <w:p w14:paraId="61C8B67C" w14:textId="77777777" w:rsidR="006670E2" w:rsidRPr="006670E2" w:rsidRDefault="006670E2" w:rsidP="006670E2">
      <w:pPr>
        <w:numPr>
          <w:ilvl w:val="0"/>
          <w:numId w:val="303"/>
        </w:numPr>
      </w:pPr>
      <w:r w:rsidRPr="006670E2">
        <w:t xml:space="preserve">Lucide React icons </w:t>
      </w:r>
    </w:p>
    <w:p w14:paraId="6C0DA490" w14:textId="77777777" w:rsidR="006670E2" w:rsidRPr="006670E2" w:rsidRDefault="006670E2" w:rsidP="006670E2">
      <w:pPr>
        <w:numPr>
          <w:ilvl w:val="0"/>
          <w:numId w:val="303"/>
        </w:numPr>
      </w:pPr>
      <w:r w:rsidRPr="006670E2">
        <w:t xml:space="preserve">CSS transitions only (Version 1.0) </w:t>
      </w:r>
    </w:p>
    <w:p w14:paraId="626F0945" w14:textId="77777777" w:rsidR="006670E2" w:rsidRPr="006670E2" w:rsidRDefault="006670E2" w:rsidP="006670E2">
      <w:r w:rsidRPr="006670E2">
        <w:t>No page may violate these standards without revising the specification.</w:t>
      </w:r>
    </w:p>
    <w:p w14:paraId="58C377B4" w14:textId="77777777" w:rsidR="006670E2" w:rsidRPr="006670E2" w:rsidRDefault="006670E2" w:rsidP="006670E2">
      <w:r w:rsidRPr="006670E2">
        <w:pict w14:anchorId="207393AA">
          <v:rect id="_x0000_i3904" style="width:0;height:1.5pt" o:hralign="center" o:hrstd="t" o:hr="t" fillcolor="#a0a0a0" stroked="f"/>
        </w:pict>
      </w:r>
    </w:p>
    <w:p w14:paraId="5DD413D9" w14:textId="77777777" w:rsidR="006670E2" w:rsidRPr="006670E2" w:rsidRDefault="006670E2" w:rsidP="006670E2">
      <w:pPr>
        <w:rPr>
          <w:b/>
          <w:bCs/>
        </w:rPr>
      </w:pPr>
      <w:r w:rsidRPr="006670E2">
        <w:rPr>
          <w:b/>
          <w:bCs/>
        </w:rPr>
        <w:t>End of Volume 2 – Section 6</w:t>
      </w:r>
    </w:p>
    <w:p w14:paraId="2C0A5568" w14:textId="77777777" w:rsidR="006670E2" w:rsidRPr="006670E2" w:rsidRDefault="006670E2" w:rsidP="006670E2">
      <w:r w:rsidRPr="006670E2">
        <w:rPr>
          <w:b/>
          <w:bCs/>
        </w:rPr>
        <w:t>Estimated formatted length:</w:t>
      </w:r>
      <w:r w:rsidRPr="006670E2">
        <w:t xml:space="preserve"> </w:t>
      </w:r>
      <w:r w:rsidRPr="006670E2">
        <w:rPr>
          <w:b/>
          <w:bCs/>
        </w:rPr>
        <w:t>16–18 pages</w:t>
      </w:r>
    </w:p>
    <w:p w14:paraId="165968F1" w14:textId="77777777" w:rsidR="006670E2" w:rsidRPr="006670E2" w:rsidRDefault="006670E2" w:rsidP="006670E2">
      <w:pPr>
        <w:rPr>
          <w:b/>
          <w:bCs/>
        </w:rPr>
      </w:pPr>
      <w:r w:rsidRPr="006670E2">
        <w:rPr>
          <w:b/>
          <w:bCs/>
        </w:rPr>
        <w:t>DRONE DELIVERY NAVIGATION SYSTEM</w:t>
      </w:r>
    </w:p>
    <w:p w14:paraId="7F1B9979" w14:textId="77777777" w:rsidR="006670E2" w:rsidRPr="006670E2" w:rsidRDefault="006670E2" w:rsidP="006670E2">
      <w:pPr>
        <w:rPr>
          <w:b/>
          <w:bCs/>
        </w:rPr>
      </w:pPr>
      <w:r w:rsidRPr="006670E2">
        <w:rPr>
          <w:b/>
          <w:bCs/>
        </w:rPr>
        <w:t>VOLUME 2 – UI/UX &amp; FRONTEND SPECIFICATION</w:t>
      </w:r>
    </w:p>
    <w:p w14:paraId="60DBB270" w14:textId="77777777" w:rsidR="006670E2" w:rsidRPr="006670E2" w:rsidRDefault="006670E2" w:rsidP="006670E2">
      <w:pPr>
        <w:rPr>
          <w:b/>
          <w:bCs/>
        </w:rPr>
      </w:pPr>
      <w:r w:rsidRPr="006670E2">
        <w:rPr>
          <w:b/>
          <w:bCs/>
        </w:rPr>
        <w:t>SECTION 7</w:t>
      </w:r>
    </w:p>
    <w:p w14:paraId="675959B6" w14:textId="77777777" w:rsidR="006670E2" w:rsidRPr="006670E2" w:rsidRDefault="006670E2" w:rsidP="006670E2">
      <w:pPr>
        <w:rPr>
          <w:b/>
          <w:bCs/>
        </w:rPr>
      </w:pPr>
      <w:r w:rsidRPr="006670E2">
        <w:rPr>
          <w:b/>
          <w:bCs/>
        </w:rPr>
        <w:t>Frontend API Integration &amp; Best Practices</w:t>
      </w:r>
    </w:p>
    <w:p w14:paraId="69D391F4" w14:textId="77777777" w:rsidR="006670E2" w:rsidRPr="006670E2" w:rsidRDefault="006670E2" w:rsidP="006670E2">
      <w:r w:rsidRPr="006670E2">
        <w:pict w14:anchorId="1BD2F663">
          <v:rect id="_x0000_i4111" style="width:0;height:1.5pt" o:hralign="center" o:hrstd="t" o:hr="t" fillcolor="#a0a0a0" stroked="f"/>
        </w:pict>
      </w:r>
    </w:p>
    <w:p w14:paraId="74931AA0" w14:textId="77777777" w:rsidR="006670E2" w:rsidRPr="006670E2" w:rsidRDefault="006670E2" w:rsidP="006670E2">
      <w:pPr>
        <w:rPr>
          <w:b/>
          <w:bCs/>
        </w:rPr>
      </w:pPr>
      <w:r w:rsidRPr="006670E2">
        <w:rPr>
          <w:b/>
          <w:bCs/>
        </w:rPr>
        <w:t>136. Purpose</w:t>
      </w:r>
    </w:p>
    <w:p w14:paraId="4A7155EC" w14:textId="77777777" w:rsidR="006670E2" w:rsidRPr="006670E2" w:rsidRDefault="006670E2" w:rsidP="006670E2">
      <w:r w:rsidRPr="006670E2">
        <w:t xml:space="preserve">The purpose of this section is to establish a </w:t>
      </w:r>
      <w:r w:rsidRPr="006670E2">
        <w:rPr>
          <w:b/>
          <w:bCs/>
        </w:rPr>
        <w:t>consistent and scalable communication layer</w:t>
      </w:r>
      <w:r w:rsidRPr="006670E2">
        <w:t xml:space="preserve"> between the frontend and backend.</w:t>
      </w:r>
    </w:p>
    <w:p w14:paraId="78FA2ADA" w14:textId="77777777" w:rsidR="006670E2" w:rsidRPr="006670E2" w:rsidRDefault="006670E2" w:rsidP="006670E2">
      <w:r w:rsidRPr="006670E2">
        <w:t xml:space="preserve">The frontend </w:t>
      </w:r>
      <w:r w:rsidRPr="006670E2">
        <w:rPr>
          <w:b/>
          <w:bCs/>
        </w:rPr>
        <w:t>must never</w:t>
      </w:r>
      <w:r w:rsidRPr="006670E2">
        <w:t xml:space="preserve"> communicate directly with the database.</w:t>
      </w:r>
    </w:p>
    <w:p w14:paraId="304AF185" w14:textId="77777777" w:rsidR="006670E2" w:rsidRPr="006670E2" w:rsidRDefault="006670E2" w:rsidP="006670E2">
      <w:r w:rsidRPr="006670E2">
        <w:t>Every interaction must follow this architecture:</w:t>
      </w:r>
    </w:p>
    <w:p w14:paraId="46204CC3" w14:textId="77777777" w:rsidR="006670E2" w:rsidRPr="006670E2" w:rsidRDefault="006670E2" w:rsidP="006670E2">
      <w:r w:rsidRPr="006670E2">
        <w:lastRenderedPageBreak/>
        <w:t>React Component</w:t>
      </w:r>
    </w:p>
    <w:p w14:paraId="602DBFB0" w14:textId="77777777" w:rsidR="006670E2" w:rsidRPr="006670E2" w:rsidRDefault="006670E2" w:rsidP="006670E2"/>
    <w:p w14:paraId="561F9D86" w14:textId="77777777" w:rsidR="006670E2" w:rsidRPr="006670E2" w:rsidRDefault="006670E2" w:rsidP="006670E2">
      <w:r w:rsidRPr="006670E2">
        <w:t>↓</w:t>
      </w:r>
    </w:p>
    <w:p w14:paraId="15EB0EAD" w14:textId="77777777" w:rsidR="006670E2" w:rsidRPr="006670E2" w:rsidRDefault="006670E2" w:rsidP="006670E2"/>
    <w:p w14:paraId="759EB306" w14:textId="77777777" w:rsidR="006670E2" w:rsidRPr="006670E2" w:rsidRDefault="006670E2" w:rsidP="006670E2">
      <w:r w:rsidRPr="006670E2">
        <w:t>Service Layer (Axios)</w:t>
      </w:r>
    </w:p>
    <w:p w14:paraId="6446E583" w14:textId="77777777" w:rsidR="006670E2" w:rsidRPr="006670E2" w:rsidRDefault="006670E2" w:rsidP="006670E2"/>
    <w:p w14:paraId="0EDFC801" w14:textId="77777777" w:rsidR="006670E2" w:rsidRPr="006670E2" w:rsidRDefault="006670E2" w:rsidP="006670E2">
      <w:r w:rsidRPr="006670E2">
        <w:t>↓</w:t>
      </w:r>
    </w:p>
    <w:p w14:paraId="3A089A0B" w14:textId="77777777" w:rsidR="006670E2" w:rsidRPr="006670E2" w:rsidRDefault="006670E2" w:rsidP="006670E2"/>
    <w:p w14:paraId="770A5D01" w14:textId="77777777" w:rsidR="006670E2" w:rsidRPr="006670E2" w:rsidRDefault="006670E2" w:rsidP="006670E2">
      <w:r w:rsidRPr="006670E2">
        <w:t>REST API</w:t>
      </w:r>
    </w:p>
    <w:p w14:paraId="639ED45D" w14:textId="77777777" w:rsidR="006670E2" w:rsidRPr="006670E2" w:rsidRDefault="006670E2" w:rsidP="006670E2"/>
    <w:p w14:paraId="5F45EE4B" w14:textId="77777777" w:rsidR="006670E2" w:rsidRPr="006670E2" w:rsidRDefault="006670E2" w:rsidP="006670E2">
      <w:r w:rsidRPr="006670E2">
        <w:t>↓</w:t>
      </w:r>
    </w:p>
    <w:p w14:paraId="18D38C6A" w14:textId="77777777" w:rsidR="006670E2" w:rsidRPr="006670E2" w:rsidRDefault="006670E2" w:rsidP="006670E2"/>
    <w:p w14:paraId="06BE77D5" w14:textId="77777777" w:rsidR="006670E2" w:rsidRPr="006670E2" w:rsidRDefault="006670E2" w:rsidP="006670E2">
      <w:r w:rsidRPr="006670E2">
        <w:t>Express Server</w:t>
      </w:r>
    </w:p>
    <w:p w14:paraId="5407D821" w14:textId="77777777" w:rsidR="006670E2" w:rsidRPr="006670E2" w:rsidRDefault="006670E2" w:rsidP="006670E2"/>
    <w:p w14:paraId="4BFB5B34" w14:textId="77777777" w:rsidR="006670E2" w:rsidRPr="006670E2" w:rsidRDefault="006670E2" w:rsidP="006670E2">
      <w:r w:rsidRPr="006670E2">
        <w:t>↓</w:t>
      </w:r>
    </w:p>
    <w:p w14:paraId="04E6C557" w14:textId="77777777" w:rsidR="006670E2" w:rsidRPr="006670E2" w:rsidRDefault="006670E2" w:rsidP="006670E2"/>
    <w:p w14:paraId="242D6037" w14:textId="77777777" w:rsidR="006670E2" w:rsidRPr="006670E2" w:rsidRDefault="006670E2" w:rsidP="006670E2">
      <w:r w:rsidRPr="006670E2">
        <w:t>Business Logic</w:t>
      </w:r>
    </w:p>
    <w:p w14:paraId="7BD0EE00" w14:textId="77777777" w:rsidR="006670E2" w:rsidRPr="006670E2" w:rsidRDefault="006670E2" w:rsidP="006670E2"/>
    <w:p w14:paraId="194775E8" w14:textId="77777777" w:rsidR="006670E2" w:rsidRPr="006670E2" w:rsidRDefault="006670E2" w:rsidP="006670E2">
      <w:r w:rsidRPr="006670E2">
        <w:t>↓</w:t>
      </w:r>
    </w:p>
    <w:p w14:paraId="6582FB27" w14:textId="77777777" w:rsidR="006670E2" w:rsidRPr="006670E2" w:rsidRDefault="006670E2" w:rsidP="006670E2"/>
    <w:p w14:paraId="6CE9F802" w14:textId="77777777" w:rsidR="006670E2" w:rsidRPr="006670E2" w:rsidRDefault="006670E2" w:rsidP="006670E2">
      <w:r w:rsidRPr="006670E2">
        <w:t>MongoDB</w:t>
      </w:r>
    </w:p>
    <w:p w14:paraId="66DC53B1" w14:textId="77777777" w:rsidR="006670E2" w:rsidRPr="006670E2" w:rsidRDefault="006670E2" w:rsidP="006670E2">
      <w:r w:rsidRPr="006670E2">
        <w:t>This separation ensures maintainability, testability, and scalability.</w:t>
      </w:r>
    </w:p>
    <w:p w14:paraId="2D83ADF4" w14:textId="77777777" w:rsidR="006670E2" w:rsidRPr="006670E2" w:rsidRDefault="006670E2" w:rsidP="006670E2">
      <w:r w:rsidRPr="006670E2">
        <w:pict w14:anchorId="0742F3F5">
          <v:rect id="_x0000_i4112" style="width:0;height:1.5pt" o:hralign="center" o:hrstd="t" o:hr="t" fillcolor="#a0a0a0" stroked="f"/>
        </w:pict>
      </w:r>
    </w:p>
    <w:p w14:paraId="2FB53EC3" w14:textId="77777777" w:rsidR="006670E2" w:rsidRPr="006670E2" w:rsidRDefault="006670E2" w:rsidP="006670E2">
      <w:pPr>
        <w:rPr>
          <w:b/>
          <w:bCs/>
        </w:rPr>
      </w:pPr>
      <w:r w:rsidRPr="006670E2">
        <w:rPr>
          <w:b/>
          <w:bCs/>
        </w:rPr>
        <w:t>137. API Integration Philosophy</w:t>
      </w:r>
    </w:p>
    <w:p w14:paraId="57357F80" w14:textId="77777777" w:rsidR="006670E2" w:rsidRPr="006670E2" w:rsidRDefault="006670E2" w:rsidP="006670E2">
      <w:r w:rsidRPr="006670E2">
        <w:t>The frontend should remain responsible only for:</w:t>
      </w:r>
    </w:p>
    <w:p w14:paraId="3A694856" w14:textId="77777777" w:rsidR="006670E2" w:rsidRPr="006670E2" w:rsidRDefault="006670E2" w:rsidP="006670E2">
      <w:pPr>
        <w:numPr>
          <w:ilvl w:val="0"/>
          <w:numId w:val="304"/>
        </w:numPr>
      </w:pPr>
      <w:r w:rsidRPr="006670E2">
        <w:t xml:space="preserve">Displaying data. </w:t>
      </w:r>
    </w:p>
    <w:p w14:paraId="7408E83A" w14:textId="77777777" w:rsidR="006670E2" w:rsidRPr="006670E2" w:rsidRDefault="006670E2" w:rsidP="006670E2">
      <w:pPr>
        <w:numPr>
          <w:ilvl w:val="0"/>
          <w:numId w:val="304"/>
        </w:numPr>
      </w:pPr>
      <w:r w:rsidRPr="006670E2">
        <w:t xml:space="preserve">Collecting user input. </w:t>
      </w:r>
    </w:p>
    <w:p w14:paraId="14C1E2DF" w14:textId="77777777" w:rsidR="006670E2" w:rsidRPr="006670E2" w:rsidRDefault="006670E2" w:rsidP="006670E2">
      <w:pPr>
        <w:numPr>
          <w:ilvl w:val="0"/>
          <w:numId w:val="304"/>
        </w:numPr>
      </w:pPr>
      <w:r w:rsidRPr="006670E2">
        <w:t xml:space="preserve">Sending requests. </w:t>
      </w:r>
    </w:p>
    <w:p w14:paraId="6D294AC4" w14:textId="77777777" w:rsidR="006670E2" w:rsidRPr="006670E2" w:rsidRDefault="006670E2" w:rsidP="006670E2">
      <w:pPr>
        <w:numPr>
          <w:ilvl w:val="0"/>
          <w:numId w:val="304"/>
        </w:numPr>
      </w:pPr>
      <w:r w:rsidRPr="006670E2">
        <w:t xml:space="preserve">Displaying responses. </w:t>
      </w:r>
    </w:p>
    <w:p w14:paraId="64264586" w14:textId="77777777" w:rsidR="006670E2" w:rsidRPr="006670E2" w:rsidRDefault="006670E2" w:rsidP="006670E2">
      <w:r w:rsidRPr="006670E2">
        <w:t xml:space="preserve">The frontend </w:t>
      </w:r>
      <w:r w:rsidRPr="006670E2">
        <w:rPr>
          <w:b/>
          <w:bCs/>
        </w:rPr>
        <w:t>must not</w:t>
      </w:r>
      <w:r w:rsidRPr="006670E2">
        <w:t>:</w:t>
      </w:r>
    </w:p>
    <w:p w14:paraId="2B461D7E" w14:textId="77777777" w:rsidR="006670E2" w:rsidRPr="006670E2" w:rsidRDefault="006670E2" w:rsidP="006670E2">
      <w:pPr>
        <w:numPr>
          <w:ilvl w:val="0"/>
          <w:numId w:val="305"/>
        </w:numPr>
      </w:pPr>
      <w:r w:rsidRPr="006670E2">
        <w:t xml:space="preserve">Execute business logic. </w:t>
      </w:r>
    </w:p>
    <w:p w14:paraId="3BE62F42" w14:textId="77777777" w:rsidR="006670E2" w:rsidRPr="006670E2" w:rsidRDefault="006670E2" w:rsidP="006670E2">
      <w:pPr>
        <w:numPr>
          <w:ilvl w:val="0"/>
          <w:numId w:val="305"/>
        </w:numPr>
      </w:pPr>
      <w:r w:rsidRPr="006670E2">
        <w:lastRenderedPageBreak/>
        <w:t xml:space="preserve">Perform DSA operations. </w:t>
      </w:r>
    </w:p>
    <w:p w14:paraId="08AFD192" w14:textId="77777777" w:rsidR="006670E2" w:rsidRPr="006670E2" w:rsidRDefault="006670E2" w:rsidP="006670E2">
      <w:pPr>
        <w:numPr>
          <w:ilvl w:val="0"/>
          <w:numId w:val="305"/>
        </w:numPr>
      </w:pPr>
      <w:r w:rsidRPr="006670E2">
        <w:t xml:space="preserve">Manipulate database records directly. </w:t>
      </w:r>
    </w:p>
    <w:p w14:paraId="5C07724E" w14:textId="77777777" w:rsidR="006670E2" w:rsidRPr="006670E2" w:rsidRDefault="006670E2" w:rsidP="006670E2">
      <w:pPr>
        <w:numPr>
          <w:ilvl w:val="0"/>
          <w:numId w:val="305"/>
        </w:numPr>
      </w:pPr>
      <w:r w:rsidRPr="006670E2">
        <w:t xml:space="preserve">Calculate analytics. </w:t>
      </w:r>
    </w:p>
    <w:p w14:paraId="24B8F0E1" w14:textId="77777777" w:rsidR="006670E2" w:rsidRPr="006670E2" w:rsidRDefault="006670E2" w:rsidP="006670E2">
      <w:r w:rsidRPr="006670E2">
        <w:t>All processing belongs to the backend.</w:t>
      </w:r>
    </w:p>
    <w:p w14:paraId="65FDB9B5" w14:textId="77777777" w:rsidR="006670E2" w:rsidRPr="006670E2" w:rsidRDefault="006670E2" w:rsidP="006670E2">
      <w:r w:rsidRPr="006670E2">
        <w:pict w14:anchorId="2E95B620">
          <v:rect id="_x0000_i4113" style="width:0;height:1.5pt" o:hralign="center" o:hrstd="t" o:hr="t" fillcolor="#a0a0a0" stroked="f"/>
        </w:pict>
      </w:r>
    </w:p>
    <w:p w14:paraId="51CA4A04" w14:textId="77777777" w:rsidR="006670E2" w:rsidRPr="006670E2" w:rsidRDefault="006670E2" w:rsidP="006670E2">
      <w:pPr>
        <w:rPr>
          <w:b/>
          <w:bCs/>
        </w:rPr>
      </w:pPr>
      <w:r w:rsidRPr="006670E2">
        <w:rPr>
          <w:b/>
          <w:bCs/>
        </w:rPr>
        <w:t>138. API Architecture</w:t>
      </w:r>
    </w:p>
    <w:p w14:paraId="58865F8E" w14:textId="77777777" w:rsidR="006670E2" w:rsidRPr="006670E2" w:rsidRDefault="006670E2" w:rsidP="006670E2">
      <w:r w:rsidRPr="006670E2">
        <w:t>Every API request should pass through a centralized service layer.</w:t>
      </w:r>
    </w:p>
    <w:p w14:paraId="360CBE34" w14:textId="77777777" w:rsidR="006670E2" w:rsidRPr="006670E2" w:rsidRDefault="006670E2" w:rsidP="006670E2">
      <w:r w:rsidRPr="006670E2">
        <w:t>React Page</w:t>
      </w:r>
    </w:p>
    <w:p w14:paraId="21E98EC9" w14:textId="77777777" w:rsidR="006670E2" w:rsidRPr="006670E2" w:rsidRDefault="006670E2" w:rsidP="006670E2"/>
    <w:p w14:paraId="181769D9" w14:textId="77777777" w:rsidR="006670E2" w:rsidRPr="006670E2" w:rsidRDefault="006670E2" w:rsidP="006670E2">
      <w:r w:rsidRPr="006670E2">
        <w:t>↓</w:t>
      </w:r>
    </w:p>
    <w:p w14:paraId="55445F7B" w14:textId="77777777" w:rsidR="006670E2" w:rsidRPr="006670E2" w:rsidRDefault="006670E2" w:rsidP="006670E2"/>
    <w:p w14:paraId="3B0FCD9F" w14:textId="77777777" w:rsidR="006670E2" w:rsidRPr="006670E2" w:rsidRDefault="006670E2" w:rsidP="006670E2">
      <w:r w:rsidRPr="006670E2">
        <w:t>Feature Component</w:t>
      </w:r>
    </w:p>
    <w:p w14:paraId="685021BA" w14:textId="77777777" w:rsidR="006670E2" w:rsidRPr="006670E2" w:rsidRDefault="006670E2" w:rsidP="006670E2"/>
    <w:p w14:paraId="652ADC05" w14:textId="77777777" w:rsidR="006670E2" w:rsidRPr="006670E2" w:rsidRDefault="006670E2" w:rsidP="006670E2">
      <w:r w:rsidRPr="006670E2">
        <w:t>↓</w:t>
      </w:r>
    </w:p>
    <w:p w14:paraId="3847AAE5" w14:textId="77777777" w:rsidR="006670E2" w:rsidRPr="006670E2" w:rsidRDefault="006670E2" w:rsidP="006670E2"/>
    <w:p w14:paraId="3073EF6E" w14:textId="77777777" w:rsidR="006670E2" w:rsidRPr="006670E2" w:rsidRDefault="006670E2" w:rsidP="006670E2">
      <w:r w:rsidRPr="006670E2">
        <w:t>Service Layer</w:t>
      </w:r>
    </w:p>
    <w:p w14:paraId="6AB51970" w14:textId="77777777" w:rsidR="006670E2" w:rsidRPr="006670E2" w:rsidRDefault="006670E2" w:rsidP="006670E2"/>
    <w:p w14:paraId="409DCCA8" w14:textId="77777777" w:rsidR="006670E2" w:rsidRPr="006670E2" w:rsidRDefault="006670E2" w:rsidP="006670E2">
      <w:r w:rsidRPr="006670E2">
        <w:t>↓</w:t>
      </w:r>
    </w:p>
    <w:p w14:paraId="00C12340" w14:textId="77777777" w:rsidR="006670E2" w:rsidRPr="006670E2" w:rsidRDefault="006670E2" w:rsidP="006670E2"/>
    <w:p w14:paraId="0C71F60A" w14:textId="77777777" w:rsidR="006670E2" w:rsidRPr="006670E2" w:rsidRDefault="006670E2" w:rsidP="006670E2">
      <w:r w:rsidRPr="006670E2">
        <w:t>Axios Client</w:t>
      </w:r>
    </w:p>
    <w:p w14:paraId="0AF8A26C" w14:textId="77777777" w:rsidR="006670E2" w:rsidRPr="006670E2" w:rsidRDefault="006670E2" w:rsidP="006670E2"/>
    <w:p w14:paraId="7F7BBE78" w14:textId="77777777" w:rsidR="006670E2" w:rsidRPr="006670E2" w:rsidRDefault="006670E2" w:rsidP="006670E2">
      <w:r w:rsidRPr="006670E2">
        <w:t>↓</w:t>
      </w:r>
    </w:p>
    <w:p w14:paraId="4946F0C0" w14:textId="77777777" w:rsidR="006670E2" w:rsidRPr="006670E2" w:rsidRDefault="006670E2" w:rsidP="006670E2"/>
    <w:p w14:paraId="418ECE3E" w14:textId="77777777" w:rsidR="006670E2" w:rsidRPr="006670E2" w:rsidRDefault="006670E2" w:rsidP="006670E2">
      <w:r w:rsidRPr="006670E2">
        <w:t>REST API</w:t>
      </w:r>
    </w:p>
    <w:p w14:paraId="1E8AE7DC" w14:textId="77777777" w:rsidR="006670E2" w:rsidRPr="006670E2" w:rsidRDefault="006670E2" w:rsidP="006670E2"/>
    <w:p w14:paraId="51ED9366" w14:textId="77777777" w:rsidR="006670E2" w:rsidRPr="006670E2" w:rsidRDefault="006670E2" w:rsidP="006670E2">
      <w:r w:rsidRPr="006670E2">
        <w:t>↓</w:t>
      </w:r>
    </w:p>
    <w:p w14:paraId="223C9DE7" w14:textId="77777777" w:rsidR="006670E2" w:rsidRPr="006670E2" w:rsidRDefault="006670E2" w:rsidP="006670E2"/>
    <w:p w14:paraId="0A826556" w14:textId="77777777" w:rsidR="006670E2" w:rsidRPr="006670E2" w:rsidRDefault="006670E2" w:rsidP="006670E2">
      <w:r w:rsidRPr="006670E2">
        <w:t>Backend</w:t>
      </w:r>
    </w:p>
    <w:p w14:paraId="4776537B" w14:textId="77777777" w:rsidR="006670E2" w:rsidRPr="006670E2" w:rsidRDefault="006670E2" w:rsidP="006670E2">
      <w:r w:rsidRPr="006670E2">
        <w:t>Components should never call Axios directly.</w:t>
      </w:r>
    </w:p>
    <w:p w14:paraId="216D7B37" w14:textId="77777777" w:rsidR="006670E2" w:rsidRPr="006670E2" w:rsidRDefault="006670E2" w:rsidP="006670E2">
      <w:r w:rsidRPr="006670E2">
        <w:pict w14:anchorId="4078C556">
          <v:rect id="_x0000_i4114" style="width:0;height:1.5pt" o:hralign="center" o:hrstd="t" o:hr="t" fillcolor="#a0a0a0" stroked="f"/>
        </w:pict>
      </w:r>
    </w:p>
    <w:p w14:paraId="001CA52E" w14:textId="77777777" w:rsidR="006670E2" w:rsidRPr="006670E2" w:rsidRDefault="006670E2" w:rsidP="006670E2">
      <w:pPr>
        <w:rPr>
          <w:b/>
          <w:bCs/>
        </w:rPr>
      </w:pPr>
      <w:r w:rsidRPr="006670E2">
        <w:rPr>
          <w:b/>
          <w:bCs/>
        </w:rPr>
        <w:t>139. Service Layer Structure</w:t>
      </w:r>
    </w:p>
    <w:p w14:paraId="65F99207" w14:textId="77777777" w:rsidR="006670E2" w:rsidRPr="006670E2" w:rsidRDefault="006670E2" w:rsidP="006670E2">
      <w:r w:rsidRPr="006670E2">
        <w:lastRenderedPageBreak/>
        <w:t>The services/ directory organizes all API interactions.</w:t>
      </w:r>
    </w:p>
    <w:p w14:paraId="3263F8DA" w14:textId="77777777" w:rsidR="006670E2" w:rsidRPr="006670E2" w:rsidRDefault="006670E2" w:rsidP="006670E2">
      <w:r w:rsidRPr="006670E2">
        <w:t>src/</w:t>
      </w:r>
    </w:p>
    <w:p w14:paraId="404E910C" w14:textId="77777777" w:rsidR="006670E2" w:rsidRPr="006670E2" w:rsidRDefault="006670E2" w:rsidP="006670E2"/>
    <w:p w14:paraId="211F48A3" w14:textId="77777777" w:rsidR="006670E2" w:rsidRPr="006670E2" w:rsidRDefault="006670E2" w:rsidP="006670E2">
      <w:r w:rsidRPr="006670E2">
        <w:t>services/</w:t>
      </w:r>
    </w:p>
    <w:p w14:paraId="48324F6F" w14:textId="77777777" w:rsidR="006670E2" w:rsidRPr="006670E2" w:rsidRDefault="006670E2" w:rsidP="006670E2"/>
    <w:p w14:paraId="4D1E3455" w14:textId="77777777" w:rsidR="006670E2" w:rsidRPr="006670E2" w:rsidRDefault="006670E2" w:rsidP="006670E2">
      <w:r w:rsidRPr="006670E2">
        <w:t>│</w:t>
      </w:r>
    </w:p>
    <w:p w14:paraId="1ACA8702" w14:textId="77777777" w:rsidR="006670E2" w:rsidRPr="006670E2" w:rsidRDefault="006670E2" w:rsidP="006670E2"/>
    <w:p w14:paraId="66AA214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api.ts</w:t>
      </w:r>
    </w:p>
    <w:p w14:paraId="27CC956A" w14:textId="77777777" w:rsidR="006670E2" w:rsidRPr="006670E2" w:rsidRDefault="006670E2" w:rsidP="006670E2"/>
    <w:p w14:paraId="6E8CC27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authService.ts</w:t>
      </w:r>
    </w:p>
    <w:p w14:paraId="290C7F6F" w14:textId="77777777" w:rsidR="006670E2" w:rsidRPr="006670E2" w:rsidRDefault="006670E2" w:rsidP="006670E2"/>
    <w:p w14:paraId="5F818E1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fleetService.ts</w:t>
      </w:r>
    </w:p>
    <w:p w14:paraId="08347D6B" w14:textId="77777777" w:rsidR="006670E2" w:rsidRPr="006670E2" w:rsidRDefault="006670E2" w:rsidP="006670E2"/>
    <w:p w14:paraId="60BC37C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routeService.ts</w:t>
      </w:r>
    </w:p>
    <w:p w14:paraId="2FB4B931" w14:textId="77777777" w:rsidR="006670E2" w:rsidRPr="006670E2" w:rsidRDefault="006670E2" w:rsidP="006670E2"/>
    <w:p w14:paraId="433155D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deliveryService.ts</w:t>
      </w:r>
    </w:p>
    <w:p w14:paraId="56B79038" w14:textId="77777777" w:rsidR="006670E2" w:rsidRPr="006670E2" w:rsidRDefault="006670E2" w:rsidP="006670E2"/>
    <w:p w14:paraId="5B24902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analyticsService.ts</w:t>
      </w:r>
    </w:p>
    <w:p w14:paraId="24BA2F63" w14:textId="77777777" w:rsidR="006670E2" w:rsidRPr="006670E2" w:rsidRDefault="006670E2" w:rsidP="006670E2"/>
    <w:p w14:paraId="15B8A3F0" w14:textId="77777777" w:rsidR="006670E2" w:rsidRPr="006670E2" w:rsidRDefault="006670E2" w:rsidP="006670E2">
      <w:r w:rsidRPr="006670E2">
        <w:t>└── userService.ts</w:t>
      </w:r>
    </w:p>
    <w:p w14:paraId="6775DFCA" w14:textId="77777777" w:rsidR="006670E2" w:rsidRPr="006670E2" w:rsidRDefault="006670E2" w:rsidP="006670E2">
      <w:r w:rsidRPr="006670E2">
        <w:t>Each service should expose clear, reusable functions.</w:t>
      </w:r>
    </w:p>
    <w:p w14:paraId="30172BAA" w14:textId="77777777" w:rsidR="006670E2" w:rsidRPr="006670E2" w:rsidRDefault="006670E2" w:rsidP="006670E2">
      <w:r w:rsidRPr="006670E2">
        <w:pict w14:anchorId="74375AAB">
          <v:rect id="_x0000_i4115" style="width:0;height:1.5pt" o:hralign="center" o:hrstd="t" o:hr="t" fillcolor="#a0a0a0" stroked="f"/>
        </w:pict>
      </w:r>
    </w:p>
    <w:p w14:paraId="03F2E616" w14:textId="77777777" w:rsidR="006670E2" w:rsidRPr="006670E2" w:rsidRDefault="006670E2" w:rsidP="006670E2">
      <w:pPr>
        <w:rPr>
          <w:b/>
          <w:bCs/>
        </w:rPr>
      </w:pPr>
      <w:r w:rsidRPr="006670E2">
        <w:rPr>
          <w:b/>
          <w:bCs/>
        </w:rPr>
        <w:t>140. Central Axios Instance</w:t>
      </w:r>
    </w:p>
    <w:p w14:paraId="18719EDB" w14:textId="77777777" w:rsidR="006670E2" w:rsidRPr="006670E2" w:rsidRDefault="006670E2" w:rsidP="006670E2">
      <w:r w:rsidRPr="006670E2">
        <w:t>Create one shared Axios client.</w:t>
      </w:r>
    </w:p>
    <w:p w14:paraId="59E7E843" w14:textId="77777777" w:rsidR="006670E2" w:rsidRPr="006670E2" w:rsidRDefault="006670E2" w:rsidP="006670E2">
      <w:r w:rsidRPr="006670E2">
        <w:t>Responsibilities:</w:t>
      </w:r>
    </w:p>
    <w:p w14:paraId="30C62EBA" w14:textId="77777777" w:rsidR="006670E2" w:rsidRPr="006670E2" w:rsidRDefault="006670E2" w:rsidP="006670E2">
      <w:pPr>
        <w:numPr>
          <w:ilvl w:val="0"/>
          <w:numId w:val="306"/>
        </w:numPr>
      </w:pPr>
      <w:r w:rsidRPr="006670E2">
        <w:t xml:space="preserve">Base URL </w:t>
      </w:r>
    </w:p>
    <w:p w14:paraId="3DFB6DFC" w14:textId="77777777" w:rsidR="006670E2" w:rsidRPr="006670E2" w:rsidRDefault="006670E2" w:rsidP="006670E2">
      <w:pPr>
        <w:numPr>
          <w:ilvl w:val="0"/>
          <w:numId w:val="306"/>
        </w:numPr>
      </w:pPr>
      <w:r w:rsidRPr="006670E2">
        <w:t xml:space="preserve">Timeout configuration </w:t>
      </w:r>
    </w:p>
    <w:p w14:paraId="71B74345" w14:textId="77777777" w:rsidR="006670E2" w:rsidRPr="006670E2" w:rsidRDefault="006670E2" w:rsidP="006670E2">
      <w:pPr>
        <w:numPr>
          <w:ilvl w:val="0"/>
          <w:numId w:val="306"/>
        </w:numPr>
      </w:pPr>
      <w:r w:rsidRPr="006670E2">
        <w:t xml:space="preserve">Authentication headers </w:t>
      </w:r>
    </w:p>
    <w:p w14:paraId="1E9CAF65" w14:textId="77777777" w:rsidR="006670E2" w:rsidRPr="006670E2" w:rsidRDefault="006670E2" w:rsidP="006670E2">
      <w:pPr>
        <w:numPr>
          <w:ilvl w:val="0"/>
          <w:numId w:val="306"/>
        </w:numPr>
      </w:pPr>
      <w:r w:rsidRPr="006670E2">
        <w:t xml:space="preserve">Request interceptors </w:t>
      </w:r>
    </w:p>
    <w:p w14:paraId="7C017CF2" w14:textId="77777777" w:rsidR="006670E2" w:rsidRPr="006670E2" w:rsidRDefault="006670E2" w:rsidP="006670E2">
      <w:pPr>
        <w:numPr>
          <w:ilvl w:val="0"/>
          <w:numId w:val="306"/>
        </w:numPr>
      </w:pPr>
      <w:r w:rsidRPr="006670E2">
        <w:t xml:space="preserve">Response interceptors </w:t>
      </w:r>
    </w:p>
    <w:p w14:paraId="60234626" w14:textId="77777777" w:rsidR="006670E2" w:rsidRPr="006670E2" w:rsidRDefault="006670E2" w:rsidP="006670E2">
      <w:pPr>
        <w:numPr>
          <w:ilvl w:val="0"/>
          <w:numId w:val="306"/>
        </w:numPr>
      </w:pPr>
      <w:r w:rsidRPr="006670E2">
        <w:t xml:space="preserve">Global error handling </w:t>
      </w:r>
    </w:p>
    <w:p w14:paraId="444711EC" w14:textId="77777777" w:rsidR="006670E2" w:rsidRPr="006670E2" w:rsidRDefault="006670E2" w:rsidP="006670E2">
      <w:r w:rsidRPr="006670E2">
        <w:lastRenderedPageBreak/>
        <w:t>All services must import this client instead of creating their own.</w:t>
      </w:r>
    </w:p>
    <w:p w14:paraId="758756B5" w14:textId="77777777" w:rsidR="006670E2" w:rsidRPr="006670E2" w:rsidRDefault="006670E2" w:rsidP="006670E2">
      <w:r w:rsidRPr="006670E2">
        <w:pict w14:anchorId="0A9E3794">
          <v:rect id="_x0000_i4116" style="width:0;height:1.5pt" o:hralign="center" o:hrstd="t" o:hr="t" fillcolor="#a0a0a0" stroked="f"/>
        </w:pict>
      </w:r>
    </w:p>
    <w:p w14:paraId="641664FF" w14:textId="77777777" w:rsidR="006670E2" w:rsidRPr="006670E2" w:rsidRDefault="006670E2" w:rsidP="006670E2">
      <w:pPr>
        <w:rPr>
          <w:b/>
          <w:bCs/>
        </w:rPr>
      </w:pPr>
      <w:r w:rsidRPr="006670E2">
        <w:rPr>
          <w:b/>
          <w:bCs/>
        </w:rPr>
        <w:t>141. Authentication Service</w:t>
      </w:r>
    </w:p>
    <w:p w14:paraId="4A2D8598" w14:textId="77777777" w:rsidR="006670E2" w:rsidRPr="006670E2" w:rsidRDefault="006670E2" w:rsidP="006670E2">
      <w:r w:rsidRPr="006670E2">
        <w:t>Purpose:</w:t>
      </w:r>
    </w:p>
    <w:p w14:paraId="4F6AF4D4" w14:textId="77777777" w:rsidR="006670E2" w:rsidRPr="006670E2" w:rsidRDefault="006670E2" w:rsidP="006670E2">
      <w:r w:rsidRPr="006670E2">
        <w:t>Manage user authentication.</w:t>
      </w:r>
    </w:p>
    <w:p w14:paraId="553F5656" w14:textId="77777777" w:rsidR="006670E2" w:rsidRPr="006670E2" w:rsidRDefault="006670E2" w:rsidP="006670E2">
      <w:r w:rsidRPr="006670E2">
        <w:t>Functions:</w:t>
      </w:r>
    </w:p>
    <w:p w14:paraId="79DFFB9A" w14:textId="77777777" w:rsidR="006670E2" w:rsidRPr="006670E2" w:rsidRDefault="006670E2" w:rsidP="006670E2">
      <w:pPr>
        <w:numPr>
          <w:ilvl w:val="0"/>
          <w:numId w:val="307"/>
        </w:numPr>
      </w:pPr>
      <w:r w:rsidRPr="006670E2">
        <w:t xml:space="preserve">Login </w:t>
      </w:r>
    </w:p>
    <w:p w14:paraId="20C44566" w14:textId="77777777" w:rsidR="006670E2" w:rsidRPr="006670E2" w:rsidRDefault="006670E2" w:rsidP="006670E2">
      <w:pPr>
        <w:numPr>
          <w:ilvl w:val="0"/>
          <w:numId w:val="307"/>
        </w:numPr>
      </w:pPr>
      <w:r w:rsidRPr="006670E2">
        <w:t xml:space="preserve">Logout </w:t>
      </w:r>
    </w:p>
    <w:p w14:paraId="24A716AC" w14:textId="77777777" w:rsidR="006670E2" w:rsidRPr="006670E2" w:rsidRDefault="006670E2" w:rsidP="006670E2">
      <w:pPr>
        <w:numPr>
          <w:ilvl w:val="0"/>
          <w:numId w:val="307"/>
        </w:numPr>
      </w:pPr>
      <w:r w:rsidRPr="006670E2">
        <w:t xml:space="preserve">Verify Token </w:t>
      </w:r>
    </w:p>
    <w:p w14:paraId="391D9C4D" w14:textId="77777777" w:rsidR="006670E2" w:rsidRPr="006670E2" w:rsidRDefault="006670E2" w:rsidP="006670E2">
      <w:pPr>
        <w:numPr>
          <w:ilvl w:val="0"/>
          <w:numId w:val="307"/>
        </w:numPr>
      </w:pPr>
      <w:r w:rsidRPr="006670E2">
        <w:t xml:space="preserve">Refresh Session (future) </w:t>
      </w:r>
    </w:p>
    <w:p w14:paraId="40020B51" w14:textId="77777777" w:rsidR="006670E2" w:rsidRPr="006670E2" w:rsidRDefault="006670E2" w:rsidP="006670E2">
      <w:pPr>
        <w:numPr>
          <w:ilvl w:val="0"/>
          <w:numId w:val="307"/>
        </w:numPr>
      </w:pPr>
      <w:r w:rsidRPr="006670E2">
        <w:t xml:space="preserve">Get Current User </w:t>
      </w:r>
    </w:p>
    <w:p w14:paraId="2978F7FF" w14:textId="77777777" w:rsidR="006670E2" w:rsidRPr="006670E2" w:rsidRDefault="006670E2" w:rsidP="006670E2">
      <w:r w:rsidRPr="006670E2">
        <w:t>Authentication state should be synchronized with the application context.</w:t>
      </w:r>
    </w:p>
    <w:p w14:paraId="20CEB5C0" w14:textId="77777777" w:rsidR="006670E2" w:rsidRPr="006670E2" w:rsidRDefault="006670E2" w:rsidP="006670E2">
      <w:r w:rsidRPr="006670E2">
        <w:pict w14:anchorId="72C6DA24">
          <v:rect id="_x0000_i4117" style="width:0;height:1.5pt" o:hralign="center" o:hrstd="t" o:hr="t" fillcolor="#a0a0a0" stroked="f"/>
        </w:pict>
      </w:r>
    </w:p>
    <w:p w14:paraId="351F3E7F" w14:textId="77777777" w:rsidR="006670E2" w:rsidRPr="006670E2" w:rsidRDefault="006670E2" w:rsidP="006670E2">
      <w:pPr>
        <w:rPr>
          <w:b/>
          <w:bCs/>
        </w:rPr>
      </w:pPr>
      <w:r w:rsidRPr="006670E2">
        <w:rPr>
          <w:b/>
          <w:bCs/>
        </w:rPr>
        <w:t>142. Fleet Service</w:t>
      </w:r>
    </w:p>
    <w:p w14:paraId="0AAD6D60" w14:textId="77777777" w:rsidR="006670E2" w:rsidRPr="006670E2" w:rsidRDefault="006670E2" w:rsidP="006670E2">
      <w:r w:rsidRPr="006670E2">
        <w:t>Responsibilities:</w:t>
      </w:r>
    </w:p>
    <w:p w14:paraId="3A49AA2E" w14:textId="77777777" w:rsidR="006670E2" w:rsidRPr="006670E2" w:rsidRDefault="006670E2" w:rsidP="006670E2">
      <w:pPr>
        <w:numPr>
          <w:ilvl w:val="0"/>
          <w:numId w:val="308"/>
        </w:numPr>
      </w:pPr>
      <w:r w:rsidRPr="006670E2">
        <w:t xml:space="preserve">Fetch drones </w:t>
      </w:r>
    </w:p>
    <w:p w14:paraId="37128A4B" w14:textId="77777777" w:rsidR="006670E2" w:rsidRPr="006670E2" w:rsidRDefault="006670E2" w:rsidP="006670E2">
      <w:pPr>
        <w:numPr>
          <w:ilvl w:val="0"/>
          <w:numId w:val="308"/>
        </w:numPr>
      </w:pPr>
      <w:r w:rsidRPr="006670E2">
        <w:t xml:space="preserve">Create drone </w:t>
      </w:r>
    </w:p>
    <w:p w14:paraId="5D502215" w14:textId="77777777" w:rsidR="006670E2" w:rsidRPr="006670E2" w:rsidRDefault="006670E2" w:rsidP="006670E2">
      <w:pPr>
        <w:numPr>
          <w:ilvl w:val="0"/>
          <w:numId w:val="308"/>
        </w:numPr>
      </w:pPr>
      <w:r w:rsidRPr="006670E2">
        <w:t xml:space="preserve">Update drone </w:t>
      </w:r>
    </w:p>
    <w:p w14:paraId="66385A5D" w14:textId="77777777" w:rsidR="006670E2" w:rsidRPr="006670E2" w:rsidRDefault="006670E2" w:rsidP="006670E2">
      <w:pPr>
        <w:numPr>
          <w:ilvl w:val="0"/>
          <w:numId w:val="308"/>
        </w:numPr>
      </w:pPr>
      <w:r w:rsidRPr="006670E2">
        <w:t xml:space="preserve">Delete drone </w:t>
      </w:r>
    </w:p>
    <w:p w14:paraId="1AEFA0B7" w14:textId="77777777" w:rsidR="006670E2" w:rsidRPr="006670E2" w:rsidRDefault="006670E2" w:rsidP="006670E2">
      <w:pPr>
        <w:numPr>
          <w:ilvl w:val="0"/>
          <w:numId w:val="308"/>
        </w:numPr>
      </w:pPr>
      <w:r w:rsidRPr="006670E2">
        <w:t xml:space="preserve">Search drones </w:t>
      </w:r>
    </w:p>
    <w:p w14:paraId="75F55AC7" w14:textId="77777777" w:rsidR="006670E2" w:rsidRPr="006670E2" w:rsidRDefault="006670E2" w:rsidP="006670E2">
      <w:pPr>
        <w:numPr>
          <w:ilvl w:val="0"/>
          <w:numId w:val="308"/>
        </w:numPr>
      </w:pPr>
      <w:r w:rsidRPr="006670E2">
        <w:t xml:space="preserve">Sort drones </w:t>
      </w:r>
    </w:p>
    <w:p w14:paraId="60A87D60" w14:textId="77777777" w:rsidR="006670E2" w:rsidRPr="006670E2" w:rsidRDefault="006670E2" w:rsidP="006670E2">
      <w:r w:rsidRPr="006670E2">
        <w:t>The frontend should only request sorted data or send sorting preferences; the backend performs the actual sorting.</w:t>
      </w:r>
    </w:p>
    <w:p w14:paraId="3ADEBA18" w14:textId="77777777" w:rsidR="006670E2" w:rsidRPr="006670E2" w:rsidRDefault="006670E2" w:rsidP="006670E2">
      <w:r w:rsidRPr="006670E2">
        <w:pict w14:anchorId="51AB8BD1">
          <v:rect id="_x0000_i4118" style="width:0;height:1.5pt" o:hralign="center" o:hrstd="t" o:hr="t" fillcolor="#a0a0a0" stroked="f"/>
        </w:pict>
      </w:r>
    </w:p>
    <w:p w14:paraId="0D960BFB" w14:textId="77777777" w:rsidR="006670E2" w:rsidRPr="006670E2" w:rsidRDefault="006670E2" w:rsidP="006670E2">
      <w:pPr>
        <w:rPr>
          <w:b/>
          <w:bCs/>
        </w:rPr>
      </w:pPr>
      <w:r w:rsidRPr="006670E2">
        <w:rPr>
          <w:b/>
          <w:bCs/>
        </w:rPr>
        <w:t>143. Route Service</w:t>
      </w:r>
    </w:p>
    <w:p w14:paraId="505646D1" w14:textId="77777777" w:rsidR="006670E2" w:rsidRPr="006670E2" w:rsidRDefault="006670E2" w:rsidP="006670E2">
      <w:r w:rsidRPr="006670E2">
        <w:t>Responsibilities:</w:t>
      </w:r>
    </w:p>
    <w:p w14:paraId="18E7A754" w14:textId="77777777" w:rsidR="006670E2" w:rsidRPr="006670E2" w:rsidRDefault="006670E2" w:rsidP="006670E2">
      <w:pPr>
        <w:numPr>
          <w:ilvl w:val="0"/>
          <w:numId w:val="309"/>
        </w:numPr>
      </w:pPr>
      <w:r w:rsidRPr="006670E2">
        <w:t xml:space="preserve">Retrieve warehouse list </w:t>
      </w:r>
    </w:p>
    <w:p w14:paraId="0A0B0E78" w14:textId="77777777" w:rsidR="006670E2" w:rsidRPr="006670E2" w:rsidRDefault="006670E2" w:rsidP="006670E2">
      <w:pPr>
        <w:numPr>
          <w:ilvl w:val="0"/>
          <w:numId w:val="309"/>
        </w:numPr>
      </w:pPr>
      <w:r w:rsidRPr="006670E2">
        <w:t xml:space="preserve">Retrieve destinations </w:t>
      </w:r>
    </w:p>
    <w:p w14:paraId="6536D9F9" w14:textId="77777777" w:rsidR="006670E2" w:rsidRPr="006670E2" w:rsidRDefault="006670E2" w:rsidP="006670E2">
      <w:pPr>
        <w:numPr>
          <w:ilvl w:val="0"/>
          <w:numId w:val="309"/>
        </w:numPr>
      </w:pPr>
      <w:r w:rsidRPr="006670E2">
        <w:t xml:space="preserve">Generate optimized route </w:t>
      </w:r>
    </w:p>
    <w:p w14:paraId="04551122" w14:textId="77777777" w:rsidR="006670E2" w:rsidRPr="006670E2" w:rsidRDefault="006670E2" w:rsidP="006670E2">
      <w:pPr>
        <w:numPr>
          <w:ilvl w:val="0"/>
          <w:numId w:val="309"/>
        </w:numPr>
      </w:pPr>
      <w:r w:rsidRPr="006670E2">
        <w:t xml:space="preserve">Fetch route history </w:t>
      </w:r>
    </w:p>
    <w:p w14:paraId="4E7EF980" w14:textId="77777777" w:rsidR="006670E2" w:rsidRPr="006670E2" w:rsidRDefault="006670E2" w:rsidP="006670E2">
      <w:pPr>
        <w:numPr>
          <w:ilvl w:val="0"/>
          <w:numId w:val="309"/>
        </w:numPr>
      </w:pPr>
      <w:r w:rsidRPr="006670E2">
        <w:t xml:space="preserve">Retrieve no-fly zones </w:t>
      </w:r>
    </w:p>
    <w:p w14:paraId="78368D85" w14:textId="77777777" w:rsidR="006670E2" w:rsidRPr="006670E2" w:rsidRDefault="006670E2" w:rsidP="006670E2">
      <w:r w:rsidRPr="006670E2">
        <w:lastRenderedPageBreak/>
        <w:t>The backend calculates routes using the approved algorithms and returns the results for visualization.</w:t>
      </w:r>
    </w:p>
    <w:p w14:paraId="5FE02857" w14:textId="77777777" w:rsidR="006670E2" w:rsidRPr="006670E2" w:rsidRDefault="006670E2" w:rsidP="006670E2">
      <w:r w:rsidRPr="006670E2">
        <w:pict w14:anchorId="3D1FAAC4">
          <v:rect id="_x0000_i4119" style="width:0;height:1.5pt" o:hralign="center" o:hrstd="t" o:hr="t" fillcolor="#a0a0a0" stroked="f"/>
        </w:pict>
      </w:r>
    </w:p>
    <w:p w14:paraId="357889B7" w14:textId="77777777" w:rsidR="006670E2" w:rsidRPr="006670E2" w:rsidRDefault="006670E2" w:rsidP="006670E2">
      <w:pPr>
        <w:rPr>
          <w:b/>
          <w:bCs/>
        </w:rPr>
      </w:pPr>
      <w:r w:rsidRPr="006670E2">
        <w:rPr>
          <w:b/>
          <w:bCs/>
        </w:rPr>
        <w:t>144. Delivery Service</w:t>
      </w:r>
    </w:p>
    <w:p w14:paraId="6C4811D6" w14:textId="77777777" w:rsidR="006670E2" w:rsidRPr="006670E2" w:rsidRDefault="006670E2" w:rsidP="006670E2">
      <w:r w:rsidRPr="006670E2">
        <w:t>Responsibilities:</w:t>
      </w:r>
    </w:p>
    <w:p w14:paraId="23E12F36" w14:textId="77777777" w:rsidR="006670E2" w:rsidRPr="006670E2" w:rsidRDefault="006670E2" w:rsidP="006670E2">
      <w:pPr>
        <w:numPr>
          <w:ilvl w:val="0"/>
          <w:numId w:val="310"/>
        </w:numPr>
      </w:pPr>
      <w:r w:rsidRPr="006670E2">
        <w:t xml:space="preserve">Fetch deliveries </w:t>
      </w:r>
    </w:p>
    <w:p w14:paraId="10DCF6D3" w14:textId="77777777" w:rsidR="006670E2" w:rsidRPr="006670E2" w:rsidRDefault="006670E2" w:rsidP="006670E2">
      <w:pPr>
        <w:numPr>
          <w:ilvl w:val="0"/>
          <w:numId w:val="310"/>
        </w:numPr>
      </w:pPr>
      <w:r w:rsidRPr="006670E2">
        <w:t xml:space="preserve">Create delivery </w:t>
      </w:r>
    </w:p>
    <w:p w14:paraId="07F5A5B8" w14:textId="77777777" w:rsidR="006670E2" w:rsidRPr="006670E2" w:rsidRDefault="006670E2" w:rsidP="006670E2">
      <w:pPr>
        <w:numPr>
          <w:ilvl w:val="0"/>
          <w:numId w:val="310"/>
        </w:numPr>
      </w:pPr>
      <w:r w:rsidRPr="006670E2">
        <w:t xml:space="preserve">Assign drone </w:t>
      </w:r>
    </w:p>
    <w:p w14:paraId="75E325A2" w14:textId="77777777" w:rsidR="006670E2" w:rsidRPr="006670E2" w:rsidRDefault="006670E2" w:rsidP="006670E2">
      <w:pPr>
        <w:numPr>
          <w:ilvl w:val="0"/>
          <w:numId w:val="310"/>
        </w:numPr>
      </w:pPr>
      <w:r w:rsidRPr="006670E2">
        <w:t xml:space="preserve">Update delivery status </w:t>
      </w:r>
    </w:p>
    <w:p w14:paraId="2627B4FC" w14:textId="77777777" w:rsidR="006670E2" w:rsidRPr="006670E2" w:rsidRDefault="006670E2" w:rsidP="006670E2">
      <w:pPr>
        <w:numPr>
          <w:ilvl w:val="0"/>
          <w:numId w:val="310"/>
        </w:numPr>
      </w:pPr>
      <w:r w:rsidRPr="006670E2">
        <w:t xml:space="preserve">Delete delivery </w:t>
      </w:r>
    </w:p>
    <w:p w14:paraId="5C56E835" w14:textId="77777777" w:rsidR="006670E2" w:rsidRPr="006670E2" w:rsidRDefault="006670E2" w:rsidP="006670E2">
      <w:pPr>
        <w:numPr>
          <w:ilvl w:val="0"/>
          <w:numId w:val="310"/>
        </w:numPr>
      </w:pPr>
      <w:r w:rsidRPr="006670E2">
        <w:t xml:space="preserve">Retrieve delivery timeline </w:t>
      </w:r>
    </w:p>
    <w:p w14:paraId="0D173018" w14:textId="77777777" w:rsidR="006670E2" w:rsidRPr="006670E2" w:rsidRDefault="006670E2" w:rsidP="006670E2">
      <w:r w:rsidRPr="006670E2">
        <w:t>Queue management remains a backend responsibility.</w:t>
      </w:r>
    </w:p>
    <w:p w14:paraId="4D9CBF57" w14:textId="77777777" w:rsidR="006670E2" w:rsidRPr="006670E2" w:rsidRDefault="006670E2" w:rsidP="006670E2">
      <w:r w:rsidRPr="006670E2">
        <w:pict w14:anchorId="02E6F2E1">
          <v:rect id="_x0000_i4120" style="width:0;height:1.5pt" o:hralign="center" o:hrstd="t" o:hr="t" fillcolor="#a0a0a0" stroked="f"/>
        </w:pict>
      </w:r>
    </w:p>
    <w:p w14:paraId="11655668" w14:textId="77777777" w:rsidR="006670E2" w:rsidRPr="006670E2" w:rsidRDefault="006670E2" w:rsidP="006670E2">
      <w:pPr>
        <w:rPr>
          <w:b/>
          <w:bCs/>
        </w:rPr>
      </w:pPr>
      <w:r w:rsidRPr="006670E2">
        <w:rPr>
          <w:b/>
          <w:bCs/>
        </w:rPr>
        <w:t>145. Analytics Service</w:t>
      </w:r>
    </w:p>
    <w:p w14:paraId="77B09989" w14:textId="77777777" w:rsidR="006670E2" w:rsidRPr="006670E2" w:rsidRDefault="006670E2" w:rsidP="006670E2">
      <w:r w:rsidRPr="006670E2">
        <w:t>Responsibilities:</w:t>
      </w:r>
    </w:p>
    <w:p w14:paraId="4CFF2118" w14:textId="77777777" w:rsidR="006670E2" w:rsidRPr="006670E2" w:rsidRDefault="006670E2" w:rsidP="006670E2">
      <w:pPr>
        <w:numPr>
          <w:ilvl w:val="0"/>
          <w:numId w:val="311"/>
        </w:numPr>
      </w:pPr>
      <w:r w:rsidRPr="006670E2">
        <w:t xml:space="preserve">Fetch KPI data </w:t>
      </w:r>
    </w:p>
    <w:p w14:paraId="72A5672A" w14:textId="77777777" w:rsidR="006670E2" w:rsidRPr="006670E2" w:rsidRDefault="006670E2" w:rsidP="006670E2">
      <w:pPr>
        <w:numPr>
          <w:ilvl w:val="0"/>
          <w:numId w:val="311"/>
        </w:numPr>
      </w:pPr>
      <w:r w:rsidRPr="006670E2">
        <w:t xml:space="preserve">Fetch chart data </w:t>
      </w:r>
    </w:p>
    <w:p w14:paraId="4E73A11B" w14:textId="77777777" w:rsidR="006670E2" w:rsidRPr="006670E2" w:rsidRDefault="006670E2" w:rsidP="006670E2">
      <w:pPr>
        <w:numPr>
          <w:ilvl w:val="0"/>
          <w:numId w:val="311"/>
        </w:numPr>
      </w:pPr>
      <w:r w:rsidRPr="006670E2">
        <w:t xml:space="preserve">Fetch heatmap data </w:t>
      </w:r>
    </w:p>
    <w:p w14:paraId="44F8638C" w14:textId="77777777" w:rsidR="006670E2" w:rsidRPr="006670E2" w:rsidRDefault="006670E2" w:rsidP="006670E2">
      <w:pPr>
        <w:numPr>
          <w:ilvl w:val="0"/>
          <w:numId w:val="311"/>
        </w:numPr>
      </w:pPr>
      <w:r w:rsidRPr="006670E2">
        <w:t xml:space="preserve">Fetch rankings </w:t>
      </w:r>
    </w:p>
    <w:p w14:paraId="080FCA6E" w14:textId="77777777" w:rsidR="006670E2" w:rsidRPr="006670E2" w:rsidRDefault="006670E2" w:rsidP="006670E2">
      <w:pPr>
        <w:numPr>
          <w:ilvl w:val="0"/>
          <w:numId w:val="311"/>
        </w:numPr>
      </w:pPr>
      <w:r w:rsidRPr="006670E2">
        <w:t xml:space="preserve">Fetch reports </w:t>
      </w:r>
    </w:p>
    <w:p w14:paraId="60D585E5" w14:textId="77777777" w:rsidR="006670E2" w:rsidRPr="006670E2" w:rsidRDefault="006670E2" w:rsidP="006670E2">
      <w:r w:rsidRPr="006670E2">
        <w:t>The frontend should only render the received data.</w:t>
      </w:r>
    </w:p>
    <w:p w14:paraId="7A7E9B46" w14:textId="77777777" w:rsidR="006670E2" w:rsidRPr="006670E2" w:rsidRDefault="006670E2" w:rsidP="006670E2">
      <w:r w:rsidRPr="006670E2">
        <w:pict w14:anchorId="710054C3">
          <v:rect id="_x0000_i4121" style="width:0;height:1.5pt" o:hralign="center" o:hrstd="t" o:hr="t" fillcolor="#a0a0a0" stroked="f"/>
        </w:pict>
      </w:r>
    </w:p>
    <w:p w14:paraId="6617BAA6" w14:textId="77777777" w:rsidR="006670E2" w:rsidRPr="006670E2" w:rsidRDefault="006670E2" w:rsidP="006670E2">
      <w:pPr>
        <w:rPr>
          <w:b/>
          <w:bCs/>
        </w:rPr>
      </w:pPr>
      <w:r w:rsidRPr="006670E2">
        <w:rPr>
          <w:b/>
          <w:bCs/>
        </w:rPr>
        <w:t>146. API Endpoints</w:t>
      </w:r>
    </w:p>
    <w:p w14:paraId="376053A3" w14:textId="77777777" w:rsidR="006670E2" w:rsidRPr="006670E2" w:rsidRDefault="006670E2" w:rsidP="006670E2">
      <w:r w:rsidRPr="006670E2">
        <w:t>Suggested endpoint structure:</w:t>
      </w:r>
    </w:p>
    <w:p w14:paraId="05756C2F" w14:textId="77777777" w:rsidR="006670E2" w:rsidRPr="006670E2" w:rsidRDefault="006670E2" w:rsidP="006670E2">
      <w:r w:rsidRPr="006670E2">
        <w:t>POST   /api/auth/login</w:t>
      </w:r>
    </w:p>
    <w:p w14:paraId="04C403FF" w14:textId="77777777" w:rsidR="006670E2" w:rsidRPr="006670E2" w:rsidRDefault="006670E2" w:rsidP="006670E2"/>
    <w:p w14:paraId="6ED9F499" w14:textId="77777777" w:rsidR="006670E2" w:rsidRPr="006670E2" w:rsidRDefault="006670E2" w:rsidP="006670E2">
      <w:r w:rsidRPr="006670E2">
        <w:t>GET    /api/fleet</w:t>
      </w:r>
    </w:p>
    <w:p w14:paraId="3A897CCE" w14:textId="77777777" w:rsidR="006670E2" w:rsidRPr="006670E2" w:rsidRDefault="006670E2" w:rsidP="006670E2"/>
    <w:p w14:paraId="4785C1FA" w14:textId="77777777" w:rsidR="006670E2" w:rsidRPr="006670E2" w:rsidRDefault="006670E2" w:rsidP="006670E2">
      <w:r w:rsidRPr="006670E2">
        <w:t>POST   /api/fleet</w:t>
      </w:r>
    </w:p>
    <w:p w14:paraId="716F772C" w14:textId="77777777" w:rsidR="006670E2" w:rsidRPr="006670E2" w:rsidRDefault="006670E2" w:rsidP="006670E2"/>
    <w:p w14:paraId="5C3BCDA4" w14:textId="77777777" w:rsidR="006670E2" w:rsidRPr="006670E2" w:rsidRDefault="006670E2" w:rsidP="006670E2">
      <w:r w:rsidRPr="006670E2">
        <w:t>PUT    /api/fleet/:id</w:t>
      </w:r>
    </w:p>
    <w:p w14:paraId="7D4CF3C0" w14:textId="77777777" w:rsidR="006670E2" w:rsidRPr="006670E2" w:rsidRDefault="006670E2" w:rsidP="006670E2"/>
    <w:p w14:paraId="0C301187" w14:textId="77777777" w:rsidR="006670E2" w:rsidRPr="006670E2" w:rsidRDefault="006670E2" w:rsidP="006670E2">
      <w:r w:rsidRPr="006670E2">
        <w:t>DELETE /api/fleet/:id</w:t>
      </w:r>
    </w:p>
    <w:p w14:paraId="2B1D166D" w14:textId="77777777" w:rsidR="006670E2" w:rsidRPr="006670E2" w:rsidRDefault="006670E2" w:rsidP="006670E2"/>
    <w:p w14:paraId="15F217C9" w14:textId="77777777" w:rsidR="006670E2" w:rsidRPr="006670E2" w:rsidRDefault="006670E2" w:rsidP="006670E2">
      <w:r w:rsidRPr="006670E2">
        <w:t>POST   /api/routes/generate</w:t>
      </w:r>
    </w:p>
    <w:p w14:paraId="038738BD" w14:textId="77777777" w:rsidR="006670E2" w:rsidRPr="006670E2" w:rsidRDefault="006670E2" w:rsidP="006670E2"/>
    <w:p w14:paraId="75985F68" w14:textId="77777777" w:rsidR="006670E2" w:rsidRPr="006670E2" w:rsidRDefault="006670E2" w:rsidP="006670E2">
      <w:r w:rsidRPr="006670E2">
        <w:t>GET    /api/routes/history</w:t>
      </w:r>
    </w:p>
    <w:p w14:paraId="7191142F" w14:textId="77777777" w:rsidR="006670E2" w:rsidRPr="006670E2" w:rsidRDefault="006670E2" w:rsidP="006670E2"/>
    <w:p w14:paraId="65C05592" w14:textId="77777777" w:rsidR="006670E2" w:rsidRPr="006670E2" w:rsidRDefault="006670E2" w:rsidP="006670E2">
      <w:r w:rsidRPr="006670E2">
        <w:t>GET    /api/deliveries</w:t>
      </w:r>
    </w:p>
    <w:p w14:paraId="1E9F9DAE" w14:textId="77777777" w:rsidR="006670E2" w:rsidRPr="006670E2" w:rsidRDefault="006670E2" w:rsidP="006670E2"/>
    <w:p w14:paraId="6C70D54E" w14:textId="77777777" w:rsidR="006670E2" w:rsidRPr="006670E2" w:rsidRDefault="006670E2" w:rsidP="006670E2">
      <w:r w:rsidRPr="006670E2">
        <w:t>POST   /api/deliveries</w:t>
      </w:r>
    </w:p>
    <w:p w14:paraId="3FB3FAE9" w14:textId="77777777" w:rsidR="006670E2" w:rsidRPr="006670E2" w:rsidRDefault="006670E2" w:rsidP="006670E2"/>
    <w:p w14:paraId="76AD93EF" w14:textId="77777777" w:rsidR="006670E2" w:rsidRPr="006670E2" w:rsidRDefault="006670E2" w:rsidP="006670E2">
      <w:r w:rsidRPr="006670E2">
        <w:t>PUT    /api/deliveries/:id</w:t>
      </w:r>
    </w:p>
    <w:p w14:paraId="7C11291D" w14:textId="77777777" w:rsidR="006670E2" w:rsidRPr="006670E2" w:rsidRDefault="006670E2" w:rsidP="006670E2"/>
    <w:p w14:paraId="39632FF4" w14:textId="77777777" w:rsidR="006670E2" w:rsidRPr="006670E2" w:rsidRDefault="006670E2" w:rsidP="006670E2">
      <w:r w:rsidRPr="006670E2">
        <w:t>GET    /api/analytics/dashboard</w:t>
      </w:r>
    </w:p>
    <w:p w14:paraId="2D336534" w14:textId="77777777" w:rsidR="006670E2" w:rsidRPr="006670E2" w:rsidRDefault="006670E2" w:rsidP="006670E2"/>
    <w:p w14:paraId="27BE5342" w14:textId="77777777" w:rsidR="006670E2" w:rsidRPr="006670E2" w:rsidRDefault="006670E2" w:rsidP="006670E2">
      <w:r w:rsidRPr="006670E2">
        <w:t>GET    /api/analytics/reports</w:t>
      </w:r>
    </w:p>
    <w:p w14:paraId="4B8CDCDF" w14:textId="77777777" w:rsidR="006670E2" w:rsidRPr="006670E2" w:rsidRDefault="006670E2" w:rsidP="006670E2">
      <w:r w:rsidRPr="006670E2">
        <w:t>Endpoint naming should remain resource-oriented and RESTful.</w:t>
      </w:r>
    </w:p>
    <w:p w14:paraId="7602454E" w14:textId="77777777" w:rsidR="006670E2" w:rsidRPr="006670E2" w:rsidRDefault="006670E2" w:rsidP="006670E2">
      <w:r w:rsidRPr="006670E2">
        <w:pict w14:anchorId="34C0B16E">
          <v:rect id="_x0000_i4122" style="width:0;height:1.5pt" o:hralign="center" o:hrstd="t" o:hr="t" fillcolor="#a0a0a0" stroked="f"/>
        </w:pict>
      </w:r>
    </w:p>
    <w:p w14:paraId="5029A98F" w14:textId="77777777" w:rsidR="006670E2" w:rsidRPr="006670E2" w:rsidRDefault="006670E2" w:rsidP="006670E2">
      <w:pPr>
        <w:rPr>
          <w:b/>
          <w:bCs/>
        </w:rPr>
      </w:pPr>
      <w:r w:rsidRPr="006670E2">
        <w:rPr>
          <w:b/>
          <w:bCs/>
        </w:rPr>
        <w:t>147. Request Lifecycle</w:t>
      </w:r>
    </w:p>
    <w:p w14:paraId="695AC643" w14:textId="77777777" w:rsidR="006670E2" w:rsidRPr="006670E2" w:rsidRDefault="006670E2" w:rsidP="006670E2">
      <w:r w:rsidRPr="006670E2">
        <w:t>Every frontend request follows the same lifecycle.</w:t>
      </w:r>
    </w:p>
    <w:p w14:paraId="5A74E715" w14:textId="77777777" w:rsidR="006670E2" w:rsidRPr="006670E2" w:rsidRDefault="006670E2" w:rsidP="006670E2">
      <w:r w:rsidRPr="006670E2">
        <w:t>User Action</w:t>
      </w:r>
    </w:p>
    <w:p w14:paraId="51D1FC4D" w14:textId="77777777" w:rsidR="006670E2" w:rsidRPr="006670E2" w:rsidRDefault="006670E2" w:rsidP="006670E2"/>
    <w:p w14:paraId="7FC8F07C" w14:textId="77777777" w:rsidR="006670E2" w:rsidRPr="006670E2" w:rsidRDefault="006670E2" w:rsidP="006670E2">
      <w:r w:rsidRPr="006670E2">
        <w:t>↓</w:t>
      </w:r>
    </w:p>
    <w:p w14:paraId="5ABEAF12" w14:textId="77777777" w:rsidR="006670E2" w:rsidRPr="006670E2" w:rsidRDefault="006670E2" w:rsidP="006670E2"/>
    <w:p w14:paraId="604F2047" w14:textId="77777777" w:rsidR="006670E2" w:rsidRPr="006670E2" w:rsidRDefault="006670E2" w:rsidP="006670E2">
      <w:r w:rsidRPr="006670E2">
        <w:t>Validate Input</w:t>
      </w:r>
    </w:p>
    <w:p w14:paraId="56961C5B" w14:textId="77777777" w:rsidR="006670E2" w:rsidRPr="006670E2" w:rsidRDefault="006670E2" w:rsidP="006670E2"/>
    <w:p w14:paraId="57CAC3B9" w14:textId="77777777" w:rsidR="006670E2" w:rsidRPr="006670E2" w:rsidRDefault="006670E2" w:rsidP="006670E2">
      <w:r w:rsidRPr="006670E2">
        <w:t>↓</w:t>
      </w:r>
    </w:p>
    <w:p w14:paraId="18C362EE" w14:textId="77777777" w:rsidR="006670E2" w:rsidRPr="006670E2" w:rsidRDefault="006670E2" w:rsidP="006670E2"/>
    <w:p w14:paraId="1AB70C52" w14:textId="77777777" w:rsidR="006670E2" w:rsidRPr="006670E2" w:rsidRDefault="006670E2" w:rsidP="006670E2">
      <w:r w:rsidRPr="006670E2">
        <w:t>Show Loading State</w:t>
      </w:r>
    </w:p>
    <w:p w14:paraId="7B6060AE" w14:textId="77777777" w:rsidR="006670E2" w:rsidRPr="006670E2" w:rsidRDefault="006670E2" w:rsidP="006670E2"/>
    <w:p w14:paraId="3B69EA93" w14:textId="77777777" w:rsidR="006670E2" w:rsidRPr="006670E2" w:rsidRDefault="006670E2" w:rsidP="006670E2">
      <w:r w:rsidRPr="006670E2">
        <w:t>↓</w:t>
      </w:r>
    </w:p>
    <w:p w14:paraId="6958CA83" w14:textId="77777777" w:rsidR="006670E2" w:rsidRPr="006670E2" w:rsidRDefault="006670E2" w:rsidP="006670E2"/>
    <w:p w14:paraId="0E5DFDE0" w14:textId="77777777" w:rsidR="006670E2" w:rsidRPr="006670E2" w:rsidRDefault="006670E2" w:rsidP="006670E2">
      <w:r w:rsidRPr="006670E2">
        <w:t>Send API Request</w:t>
      </w:r>
    </w:p>
    <w:p w14:paraId="46E13EA2" w14:textId="77777777" w:rsidR="006670E2" w:rsidRPr="006670E2" w:rsidRDefault="006670E2" w:rsidP="006670E2"/>
    <w:p w14:paraId="4A2CB8E6" w14:textId="77777777" w:rsidR="006670E2" w:rsidRPr="006670E2" w:rsidRDefault="006670E2" w:rsidP="006670E2">
      <w:r w:rsidRPr="006670E2">
        <w:t>↓</w:t>
      </w:r>
    </w:p>
    <w:p w14:paraId="30BE268C" w14:textId="77777777" w:rsidR="006670E2" w:rsidRPr="006670E2" w:rsidRDefault="006670E2" w:rsidP="006670E2"/>
    <w:p w14:paraId="09D99E48" w14:textId="77777777" w:rsidR="006670E2" w:rsidRPr="006670E2" w:rsidRDefault="006670E2" w:rsidP="006670E2">
      <w:r w:rsidRPr="006670E2">
        <w:t>Receive Response</w:t>
      </w:r>
    </w:p>
    <w:p w14:paraId="7C99E653" w14:textId="77777777" w:rsidR="006670E2" w:rsidRPr="006670E2" w:rsidRDefault="006670E2" w:rsidP="006670E2"/>
    <w:p w14:paraId="37260ADE" w14:textId="77777777" w:rsidR="006670E2" w:rsidRPr="006670E2" w:rsidRDefault="006670E2" w:rsidP="006670E2">
      <w:r w:rsidRPr="006670E2">
        <w:t>↓</w:t>
      </w:r>
    </w:p>
    <w:p w14:paraId="497BC548" w14:textId="77777777" w:rsidR="006670E2" w:rsidRPr="006670E2" w:rsidRDefault="006670E2" w:rsidP="006670E2"/>
    <w:p w14:paraId="2C4C44CF" w14:textId="77777777" w:rsidR="006670E2" w:rsidRPr="006670E2" w:rsidRDefault="006670E2" w:rsidP="006670E2">
      <w:r w:rsidRPr="006670E2">
        <w:t>Update UI</w:t>
      </w:r>
    </w:p>
    <w:p w14:paraId="04F87106" w14:textId="77777777" w:rsidR="006670E2" w:rsidRPr="006670E2" w:rsidRDefault="006670E2" w:rsidP="006670E2"/>
    <w:p w14:paraId="4A14B305" w14:textId="77777777" w:rsidR="006670E2" w:rsidRPr="006670E2" w:rsidRDefault="006670E2" w:rsidP="006670E2">
      <w:r w:rsidRPr="006670E2">
        <w:t>↓</w:t>
      </w:r>
    </w:p>
    <w:p w14:paraId="1724975E" w14:textId="77777777" w:rsidR="006670E2" w:rsidRPr="006670E2" w:rsidRDefault="006670E2" w:rsidP="006670E2"/>
    <w:p w14:paraId="71CFAEBD" w14:textId="77777777" w:rsidR="006670E2" w:rsidRPr="006670E2" w:rsidRDefault="006670E2" w:rsidP="006670E2">
      <w:r w:rsidRPr="006670E2">
        <w:t>Display Success / Error</w:t>
      </w:r>
    </w:p>
    <w:p w14:paraId="476F6E56" w14:textId="77777777" w:rsidR="006670E2" w:rsidRPr="006670E2" w:rsidRDefault="006670E2" w:rsidP="006670E2">
      <w:r w:rsidRPr="006670E2">
        <w:t>This sequence should remain consistent throughout the application.</w:t>
      </w:r>
    </w:p>
    <w:p w14:paraId="18E8C5D1" w14:textId="77777777" w:rsidR="006670E2" w:rsidRPr="006670E2" w:rsidRDefault="006670E2" w:rsidP="006670E2">
      <w:r w:rsidRPr="006670E2">
        <w:pict w14:anchorId="5F63ABCA">
          <v:rect id="_x0000_i4123" style="width:0;height:1.5pt" o:hralign="center" o:hrstd="t" o:hr="t" fillcolor="#a0a0a0" stroked="f"/>
        </w:pict>
      </w:r>
    </w:p>
    <w:p w14:paraId="34F99DF8" w14:textId="77777777" w:rsidR="006670E2" w:rsidRPr="006670E2" w:rsidRDefault="006670E2" w:rsidP="006670E2">
      <w:pPr>
        <w:rPr>
          <w:b/>
          <w:bCs/>
        </w:rPr>
      </w:pPr>
      <w:r w:rsidRPr="006670E2">
        <w:rPr>
          <w:b/>
          <w:bCs/>
        </w:rPr>
        <w:t>148. Loading State Strategy</w:t>
      </w:r>
    </w:p>
    <w:p w14:paraId="672E1207" w14:textId="77777777" w:rsidR="006670E2" w:rsidRPr="006670E2" w:rsidRDefault="006670E2" w:rsidP="006670E2">
      <w:r w:rsidRPr="006670E2">
        <w:t>Before sending a request:</w:t>
      </w:r>
    </w:p>
    <w:p w14:paraId="6D7675B3" w14:textId="77777777" w:rsidR="006670E2" w:rsidRPr="006670E2" w:rsidRDefault="006670E2" w:rsidP="006670E2">
      <w:pPr>
        <w:numPr>
          <w:ilvl w:val="0"/>
          <w:numId w:val="312"/>
        </w:numPr>
      </w:pPr>
      <w:r w:rsidRPr="006670E2">
        <w:t xml:space="preserve">Disable relevant controls. </w:t>
      </w:r>
    </w:p>
    <w:p w14:paraId="748E4817" w14:textId="77777777" w:rsidR="006670E2" w:rsidRPr="006670E2" w:rsidRDefault="006670E2" w:rsidP="006670E2">
      <w:pPr>
        <w:numPr>
          <w:ilvl w:val="0"/>
          <w:numId w:val="312"/>
        </w:numPr>
      </w:pPr>
      <w:r w:rsidRPr="006670E2">
        <w:t xml:space="preserve">Display loading indicators. </w:t>
      </w:r>
    </w:p>
    <w:p w14:paraId="11708222" w14:textId="77777777" w:rsidR="006670E2" w:rsidRPr="006670E2" w:rsidRDefault="006670E2" w:rsidP="006670E2">
      <w:pPr>
        <w:numPr>
          <w:ilvl w:val="0"/>
          <w:numId w:val="312"/>
        </w:numPr>
      </w:pPr>
      <w:r w:rsidRPr="006670E2">
        <w:t xml:space="preserve">Prevent duplicate submissions. </w:t>
      </w:r>
    </w:p>
    <w:p w14:paraId="243D1BDC" w14:textId="77777777" w:rsidR="006670E2" w:rsidRPr="006670E2" w:rsidRDefault="006670E2" w:rsidP="006670E2">
      <w:r w:rsidRPr="006670E2">
        <w:t>Examples:</w:t>
      </w:r>
    </w:p>
    <w:p w14:paraId="576281AA" w14:textId="77777777" w:rsidR="006670E2" w:rsidRPr="006670E2" w:rsidRDefault="006670E2" w:rsidP="006670E2">
      <w:pPr>
        <w:numPr>
          <w:ilvl w:val="0"/>
          <w:numId w:val="313"/>
        </w:numPr>
      </w:pPr>
      <w:r w:rsidRPr="006670E2">
        <w:t xml:space="preserve">Login button shows spinner. </w:t>
      </w:r>
    </w:p>
    <w:p w14:paraId="7915402E" w14:textId="77777777" w:rsidR="006670E2" w:rsidRPr="006670E2" w:rsidRDefault="006670E2" w:rsidP="006670E2">
      <w:pPr>
        <w:numPr>
          <w:ilvl w:val="0"/>
          <w:numId w:val="313"/>
        </w:numPr>
      </w:pPr>
      <w:r w:rsidRPr="006670E2">
        <w:t xml:space="preserve">Save button is disabled. </w:t>
      </w:r>
    </w:p>
    <w:p w14:paraId="3F4C145B" w14:textId="77777777" w:rsidR="006670E2" w:rsidRPr="006670E2" w:rsidRDefault="006670E2" w:rsidP="006670E2">
      <w:pPr>
        <w:numPr>
          <w:ilvl w:val="0"/>
          <w:numId w:val="313"/>
        </w:numPr>
      </w:pPr>
      <w:r w:rsidRPr="006670E2">
        <w:t xml:space="preserve">Table displays skeleton loaders. </w:t>
      </w:r>
    </w:p>
    <w:p w14:paraId="64B5B369" w14:textId="77777777" w:rsidR="006670E2" w:rsidRPr="006670E2" w:rsidRDefault="006670E2" w:rsidP="006670E2">
      <w:r w:rsidRPr="006670E2">
        <w:pict w14:anchorId="0DC254A1">
          <v:rect id="_x0000_i4124" style="width:0;height:1.5pt" o:hralign="center" o:hrstd="t" o:hr="t" fillcolor="#a0a0a0" stroked="f"/>
        </w:pict>
      </w:r>
    </w:p>
    <w:p w14:paraId="29B0A082" w14:textId="77777777" w:rsidR="006670E2" w:rsidRPr="006670E2" w:rsidRDefault="006670E2" w:rsidP="006670E2">
      <w:pPr>
        <w:rPr>
          <w:b/>
          <w:bCs/>
        </w:rPr>
      </w:pPr>
      <w:r w:rsidRPr="006670E2">
        <w:rPr>
          <w:b/>
          <w:bCs/>
        </w:rPr>
        <w:t>149. Error Handling</w:t>
      </w:r>
    </w:p>
    <w:p w14:paraId="780A5B23" w14:textId="77777777" w:rsidR="006670E2" w:rsidRPr="006670E2" w:rsidRDefault="006670E2" w:rsidP="006670E2">
      <w:r w:rsidRPr="006670E2">
        <w:t>Errors should be categorized.</w:t>
      </w:r>
    </w:p>
    <w:p w14:paraId="40574B98" w14:textId="77777777" w:rsidR="006670E2" w:rsidRPr="006670E2" w:rsidRDefault="006670E2" w:rsidP="006670E2">
      <w:pPr>
        <w:rPr>
          <w:b/>
          <w:bCs/>
        </w:rPr>
      </w:pPr>
      <w:r w:rsidRPr="006670E2">
        <w:rPr>
          <w:b/>
          <w:bCs/>
        </w:rPr>
        <w:t>Validation Errors</w:t>
      </w:r>
    </w:p>
    <w:p w14:paraId="6FFBE60D" w14:textId="77777777" w:rsidR="006670E2" w:rsidRPr="006670E2" w:rsidRDefault="006670E2" w:rsidP="006670E2">
      <w:r w:rsidRPr="006670E2">
        <w:t>Display field-level messages.</w:t>
      </w:r>
    </w:p>
    <w:p w14:paraId="2DB566C7" w14:textId="77777777" w:rsidR="006670E2" w:rsidRPr="006670E2" w:rsidRDefault="006670E2" w:rsidP="006670E2">
      <w:r w:rsidRPr="006670E2">
        <w:t>Example:</w:t>
      </w:r>
    </w:p>
    <w:p w14:paraId="2334A30E" w14:textId="77777777" w:rsidR="006670E2" w:rsidRPr="006670E2" w:rsidRDefault="006670E2" w:rsidP="006670E2">
      <w:r w:rsidRPr="006670E2">
        <w:rPr>
          <w:i/>
          <w:iCs/>
        </w:rPr>
        <w:lastRenderedPageBreak/>
        <w:t>"Battery level is required."</w:t>
      </w:r>
    </w:p>
    <w:p w14:paraId="356023DB" w14:textId="77777777" w:rsidR="006670E2" w:rsidRPr="006670E2" w:rsidRDefault="006670E2" w:rsidP="006670E2">
      <w:r w:rsidRPr="006670E2">
        <w:pict w14:anchorId="73355BB5">
          <v:rect id="_x0000_i4125" style="width:0;height:1.5pt" o:hralign="center" o:hrstd="t" o:hr="t" fillcolor="#a0a0a0" stroked="f"/>
        </w:pict>
      </w:r>
    </w:p>
    <w:p w14:paraId="444C653F" w14:textId="77777777" w:rsidR="006670E2" w:rsidRPr="006670E2" w:rsidRDefault="006670E2" w:rsidP="006670E2">
      <w:pPr>
        <w:rPr>
          <w:b/>
          <w:bCs/>
        </w:rPr>
      </w:pPr>
      <w:r w:rsidRPr="006670E2">
        <w:rPr>
          <w:b/>
          <w:bCs/>
        </w:rPr>
        <w:t>Authentication Errors</w:t>
      </w:r>
    </w:p>
    <w:p w14:paraId="41D4EFD0" w14:textId="77777777" w:rsidR="006670E2" w:rsidRPr="006670E2" w:rsidRDefault="006670E2" w:rsidP="006670E2">
      <w:r w:rsidRPr="006670E2">
        <w:t>Display:</w:t>
      </w:r>
    </w:p>
    <w:p w14:paraId="2100D4CF" w14:textId="77777777" w:rsidR="006670E2" w:rsidRPr="006670E2" w:rsidRDefault="006670E2" w:rsidP="006670E2">
      <w:r w:rsidRPr="006670E2">
        <w:rPr>
          <w:i/>
          <w:iCs/>
        </w:rPr>
        <w:t>"Invalid email or password."</w:t>
      </w:r>
    </w:p>
    <w:p w14:paraId="37F0BF4C" w14:textId="77777777" w:rsidR="006670E2" w:rsidRPr="006670E2" w:rsidRDefault="006670E2" w:rsidP="006670E2">
      <w:r w:rsidRPr="006670E2">
        <w:pict w14:anchorId="610C29EF">
          <v:rect id="_x0000_i4126" style="width:0;height:1.5pt" o:hralign="center" o:hrstd="t" o:hr="t" fillcolor="#a0a0a0" stroked="f"/>
        </w:pict>
      </w:r>
    </w:p>
    <w:p w14:paraId="29E7A5FF" w14:textId="77777777" w:rsidR="006670E2" w:rsidRPr="006670E2" w:rsidRDefault="006670E2" w:rsidP="006670E2">
      <w:pPr>
        <w:rPr>
          <w:b/>
          <w:bCs/>
        </w:rPr>
      </w:pPr>
      <w:r w:rsidRPr="006670E2">
        <w:rPr>
          <w:b/>
          <w:bCs/>
        </w:rPr>
        <w:t>Network Errors</w:t>
      </w:r>
    </w:p>
    <w:p w14:paraId="36D7E3E1" w14:textId="77777777" w:rsidR="006670E2" w:rsidRPr="006670E2" w:rsidRDefault="006670E2" w:rsidP="006670E2">
      <w:r w:rsidRPr="006670E2">
        <w:t>Display:</w:t>
      </w:r>
    </w:p>
    <w:p w14:paraId="134E0A14" w14:textId="77777777" w:rsidR="006670E2" w:rsidRPr="006670E2" w:rsidRDefault="006670E2" w:rsidP="006670E2">
      <w:r w:rsidRPr="006670E2">
        <w:rPr>
          <w:i/>
          <w:iCs/>
        </w:rPr>
        <w:t>"Unable to connect to the server."</w:t>
      </w:r>
    </w:p>
    <w:p w14:paraId="33E564DA" w14:textId="77777777" w:rsidR="006670E2" w:rsidRPr="006670E2" w:rsidRDefault="006670E2" w:rsidP="006670E2">
      <w:r w:rsidRPr="006670E2">
        <w:pict w14:anchorId="2AB1A758">
          <v:rect id="_x0000_i4127" style="width:0;height:1.5pt" o:hralign="center" o:hrstd="t" o:hr="t" fillcolor="#a0a0a0" stroked="f"/>
        </w:pict>
      </w:r>
    </w:p>
    <w:p w14:paraId="025AD2E5" w14:textId="77777777" w:rsidR="006670E2" w:rsidRPr="006670E2" w:rsidRDefault="006670E2" w:rsidP="006670E2">
      <w:pPr>
        <w:rPr>
          <w:b/>
          <w:bCs/>
        </w:rPr>
      </w:pPr>
      <w:r w:rsidRPr="006670E2">
        <w:rPr>
          <w:b/>
          <w:bCs/>
        </w:rPr>
        <w:t>Server Errors</w:t>
      </w:r>
    </w:p>
    <w:p w14:paraId="71594A8B" w14:textId="77777777" w:rsidR="006670E2" w:rsidRPr="006670E2" w:rsidRDefault="006670E2" w:rsidP="006670E2">
      <w:r w:rsidRPr="006670E2">
        <w:t>Display:</w:t>
      </w:r>
    </w:p>
    <w:p w14:paraId="098DAEE9" w14:textId="77777777" w:rsidR="006670E2" w:rsidRPr="006670E2" w:rsidRDefault="006670E2" w:rsidP="006670E2">
      <w:r w:rsidRPr="006670E2">
        <w:rPr>
          <w:i/>
          <w:iCs/>
        </w:rPr>
        <w:t>"Something went wrong. Please try again later."</w:t>
      </w:r>
    </w:p>
    <w:p w14:paraId="1B7BE728" w14:textId="77777777" w:rsidR="006670E2" w:rsidRPr="006670E2" w:rsidRDefault="006670E2" w:rsidP="006670E2">
      <w:r w:rsidRPr="006670E2">
        <w:t>Technical details should be logged for developers, not shown to users.</w:t>
      </w:r>
    </w:p>
    <w:p w14:paraId="7B5F9A15" w14:textId="77777777" w:rsidR="006670E2" w:rsidRPr="006670E2" w:rsidRDefault="006670E2" w:rsidP="006670E2">
      <w:r w:rsidRPr="006670E2">
        <w:pict w14:anchorId="7C6D958F">
          <v:rect id="_x0000_i4128" style="width:0;height:1.5pt" o:hralign="center" o:hrstd="t" o:hr="t" fillcolor="#a0a0a0" stroked="f"/>
        </w:pict>
      </w:r>
    </w:p>
    <w:p w14:paraId="1DA70C72" w14:textId="77777777" w:rsidR="006670E2" w:rsidRPr="006670E2" w:rsidRDefault="006670E2" w:rsidP="006670E2">
      <w:pPr>
        <w:rPr>
          <w:b/>
          <w:bCs/>
        </w:rPr>
      </w:pPr>
      <w:r w:rsidRPr="006670E2">
        <w:rPr>
          <w:b/>
          <w:bCs/>
        </w:rPr>
        <w:t>150. Success Feedback</w:t>
      </w:r>
    </w:p>
    <w:p w14:paraId="2C952BC9" w14:textId="77777777" w:rsidR="006670E2" w:rsidRPr="006670E2" w:rsidRDefault="006670E2" w:rsidP="006670E2">
      <w:r w:rsidRPr="006670E2">
        <w:t>Successful operations should provide clear confirmation.</w:t>
      </w:r>
    </w:p>
    <w:p w14:paraId="71BD8499" w14:textId="77777777" w:rsidR="006670E2" w:rsidRPr="006670E2" w:rsidRDefault="006670E2" w:rsidP="006670E2">
      <w:r w:rsidRPr="006670E2">
        <w:t>Examples:</w:t>
      </w:r>
    </w:p>
    <w:p w14:paraId="0E94E5D5" w14:textId="77777777" w:rsidR="006670E2" w:rsidRPr="006670E2" w:rsidRDefault="006670E2" w:rsidP="006670E2">
      <w:pPr>
        <w:numPr>
          <w:ilvl w:val="0"/>
          <w:numId w:val="314"/>
        </w:numPr>
      </w:pPr>
      <w:r w:rsidRPr="006670E2">
        <w:t xml:space="preserve">Drone added successfully. </w:t>
      </w:r>
    </w:p>
    <w:p w14:paraId="0141E6C9" w14:textId="77777777" w:rsidR="006670E2" w:rsidRPr="006670E2" w:rsidRDefault="006670E2" w:rsidP="006670E2">
      <w:pPr>
        <w:numPr>
          <w:ilvl w:val="0"/>
          <w:numId w:val="314"/>
        </w:numPr>
      </w:pPr>
      <w:r w:rsidRPr="006670E2">
        <w:t xml:space="preserve">Route generated successfully. </w:t>
      </w:r>
    </w:p>
    <w:p w14:paraId="583F6EA8" w14:textId="77777777" w:rsidR="006670E2" w:rsidRPr="006670E2" w:rsidRDefault="006670E2" w:rsidP="006670E2">
      <w:pPr>
        <w:numPr>
          <w:ilvl w:val="0"/>
          <w:numId w:val="314"/>
        </w:numPr>
      </w:pPr>
      <w:r w:rsidRPr="006670E2">
        <w:t xml:space="preserve">Delivery assigned successfully. </w:t>
      </w:r>
    </w:p>
    <w:p w14:paraId="1485015F" w14:textId="77777777" w:rsidR="006670E2" w:rsidRPr="006670E2" w:rsidRDefault="006670E2" w:rsidP="006670E2">
      <w:r w:rsidRPr="006670E2">
        <w:t>Use subtle toast notifications rather than intrusive dialogs.</w:t>
      </w:r>
    </w:p>
    <w:p w14:paraId="4D924C63" w14:textId="77777777" w:rsidR="006670E2" w:rsidRPr="006670E2" w:rsidRDefault="006670E2" w:rsidP="006670E2">
      <w:r w:rsidRPr="006670E2">
        <w:pict w14:anchorId="130F90CE">
          <v:rect id="_x0000_i4129" style="width:0;height:1.5pt" o:hralign="center" o:hrstd="t" o:hr="t" fillcolor="#a0a0a0" stroked="f"/>
        </w:pict>
      </w:r>
    </w:p>
    <w:p w14:paraId="0089589F" w14:textId="77777777" w:rsidR="006670E2" w:rsidRPr="006670E2" w:rsidRDefault="006670E2" w:rsidP="006670E2">
      <w:pPr>
        <w:rPr>
          <w:b/>
          <w:bCs/>
        </w:rPr>
      </w:pPr>
      <w:r w:rsidRPr="006670E2">
        <w:rPr>
          <w:b/>
          <w:bCs/>
        </w:rPr>
        <w:t>151. Authentication Flow</w:t>
      </w:r>
    </w:p>
    <w:p w14:paraId="30197965" w14:textId="77777777" w:rsidR="006670E2" w:rsidRPr="006670E2" w:rsidRDefault="006670E2" w:rsidP="006670E2">
      <w:r w:rsidRPr="006670E2">
        <w:t>Login Form</w:t>
      </w:r>
    </w:p>
    <w:p w14:paraId="5C52E2EB" w14:textId="77777777" w:rsidR="006670E2" w:rsidRPr="006670E2" w:rsidRDefault="006670E2" w:rsidP="006670E2"/>
    <w:p w14:paraId="72D844CC" w14:textId="77777777" w:rsidR="006670E2" w:rsidRPr="006670E2" w:rsidRDefault="006670E2" w:rsidP="006670E2">
      <w:r w:rsidRPr="006670E2">
        <w:t>↓</w:t>
      </w:r>
    </w:p>
    <w:p w14:paraId="6DD42C29" w14:textId="77777777" w:rsidR="006670E2" w:rsidRPr="006670E2" w:rsidRDefault="006670E2" w:rsidP="006670E2"/>
    <w:p w14:paraId="7FAF0A04" w14:textId="77777777" w:rsidR="006670E2" w:rsidRPr="006670E2" w:rsidRDefault="006670E2" w:rsidP="006670E2">
      <w:r w:rsidRPr="006670E2">
        <w:t>Validate Input</w:t>
      </w:r>
    </w:p>
    <w:p w14:paraId="792035A8" w14:textId="77777777" w:rsidR="006670E2" w:rsidRPr="006670E2" w:rsidRDefault="006670E2" w:rsidP="006670E2"/>
    <w:p w14:paraId="63B7781F" w14:textId="77777777" w:rsidR="006670E2" w:rsidRPr="006670E2" w:rsidRDefault="006670E2" w:rsidP="006670E2">
      <w:r w:rsidRPr="006670E2">
        <w:t>↓</w:t>
      </w:r>
    </w:p>
    <w:p w14:paraId="1088347A" w14:textId="77777777" w:rsidR="006670E2" w:rsidRPr="006670E2" w:rsidRDefault="006670E2" w:rsidP="006670E2"/>
    <w:p w14:paraId="5451DF6C" w14:textId="77777777" w:rsidR="006670E2" w:rsidRPr="006670E2" w:rsidRDefault="006670E2" w:rsidP="006670E2">
      <w:r w:rsidRPr="006670E2">
        <w:t>POST /auth/login</w:t>
      </w:r>
    </w:p>
    <w:p w14:paraId="63F5076D" w14:textId="77777777" w:rsidR="006670E2" w:rsidRPr="006670E2" w:rsidRDefault="006670E2" w:rsidP="006670E2"/>
    <w:p w14:paraId="4A2ACE98" w14:textId="77777777" w:rsidR="006670E2" w:rsidRPr="006670E2" w:rsidRDefault="006670E2" w:rsidP="006670E2">
      <w:r w:rsidRPr="006670E2">
        <w:t>↓</w:t>
      </w:r>
    </w:p>
    <w:p w14:paraId="67446992" w14:textId="77777777" w:rsidR="006670E2" w:rsidRPr="006670E2" w:rsidRDefault="006670E2" w:rsidP="006670E2"/>
    <w:p w14:paraId="4692E366" w14:textId="77777777" w:rsidR="006670E2" w:rsidRPr="006670E2" w:rsidRDefault="006670E2" w:rsidP="006670E2">
      <w:r w:rsidRPr="006670E2">
        <w:t>JWT Received</w:t>
      </w:r>
    </w:p>
    <w:p w14:paraId="0C2AA656" w14:textId="77777777" w:rsidR="006670E2" w:rsidRPr="006670E2" w:rsidRDefault="006670E2" w:rsidP="006670E2"/>
    <w:p w14:paraId="5B3BE265" w14:textId="77777777" w:rsidR="006670E2" w:rsidRPr="006670E2" w:rsidRDefault="006670E2" w:rsidP="006670E2">
      <w:r w:rsidRPr="006670E2">
        <w:t>↓</w:t>
      </w:r>
    </w:p>
    <w:p w14:paraId="23691C87" w14:textId="77777777" w:rsidR="006670E2" w:rsidRPr="006670E2" w:rsidRDefault="006670E2" w:rsidP="006670E2"/>
    <w:p w14:paraId="127826BC" w14:textId="77777777" w:rsidR="006670E2" w:rsidRPr="006670E2" w:rsidRDefault="006670E2" w:rsidP="006670E2">
      <w:r w:rsidRPr="006670E2">
        <w:t>Store Token</w:t>
      </w:r>
    </w:p>
    <w:p w14:paraId="2672BCE9" w14:textId="77777777" w:rsidR="006670E2" w:rsidRPr="006670E2" w:rsidRDefault="006670E2" w:rsidP="006670E2"/>
    <w:p w14:paraId="1AC5FC7B" w14:textId="77777777" w:rsidR="006670E2" w:rsidRPr="006670E2" w:rsidRDefault="006670E2" w:rsidP="006670E2">
      <w:r w:rsidRPr="006670E2">
        <w:t>↓</w:t>
      </w:r>
    </w:p>
    <w:p w14:paraId="3873B940" w14:textId="77777777" w:rsidR="006670E2" w:rsidRPr="006670E2" w:rsidRDefault="006670E2" w:rsidP="006670E2"/>
    <w:p w14:paraId="4A96996D" w14:textId="77777777" w:rsidR="006670E2" w:rsidRPr="006670E2" w:rsidRDefault="006670E2" w:rsidP="006670E2">
      <w:r w:rsidRPr="006670E2">
        <w:t>Fetch User Profile</w:t>
      </w:r>
    </w:p>
    <w:p w14:paraId="0E88C7E3" w14:textId="77777777" w:rsidR="006670E2" w:rsidRPr="006670E2" w:rsidRDefault="006670E2" w:rsidP="006670E2"/>
    <w:p w14:paraId="30690869" w14:textId="77777777" w:rsidR="006670E2" w:rsidRPr="006670E2" w:rsidRDefault="006670E2" w:rsidP="006670E2">
      <w:r w:rsidRPr="006670E2">
        <w:t>↓</w:t>
      </w:r>
    </w:p>
    <w:p w14:paraId="48747FC8" w14:textId="77777777" w:rsidR="006670E2" w:rsidRPr="006670E2" w:rsidRDefault="006670E2" w:rsidP="006670E2"/>
    <w:p w14:paraId="3856FB1E" w14:textId="77777777" w:rsidR="006670E2" w:rsidRPr="006670E2" w:rsidRDefault="006670E2" w:rsidP="006670E2">
      <w:r w:rsidRPr="006670E2">
        <w:t>Redirect to Dashboard</w:t>
      </w:r>
    </w:p>
    <w:p w14:paraId="7BEC711B" w14:textId="77777777" w:rsidR="006670E2" w:rsidRPr="006670E2" w:rsidRDefault="006670E2" w:rsidP="006670E2">
      <w:r w:rsidRPr="006670E2">
        <w:t>On failure:</w:t>
      </w:r>
    </w:p>
    <w:p w14:paraId="38BC1664" w14:textId="77777777" w:rsidR="006670E2" w:rsidRPr="006670E2" w:rsidRDefault="006670E2" w:rsidP="006670E2">
      <w:pPr>
        <w:numPr>
          <w:ilvl w:val="0"/>
          <w:numId w:val="315"/>
        </w:numPr>
      </w:pPr>
      <w:r w:rsidRPr="006670E2">
        <w:t xml:space="preserve">Remain on Login page. </w:t>
      </w:r>
    </w:p>
    <w:p w14:paraId="22B3BE4A" w14:textId="77777777" w:rsidR="006670E2" w:rsidRPr="006670E2" w:rsidRDefault="006670E2" w:rsidP="006670E2">
      <w:pPr>
        <w:numPr>
          <w:ilvl w:val="0"/>
          <w:numId w:val="315"/>
        </w:numPr>
      </w:pPr>
      <w:r w:rsidRPr="006670E2">
        <w:t xml:space="preserve">Display a concise error. </w:t>
      </w:r>
    </w:p>
    <w:p w14:paraId="6497ED0E" w14:textId="77777777" w:rsidR="006670E2" w:rsidRPr="006670E2" w:rsidRDefault="006670E2" w:rsidP="006670E2">
      <w:pPr>
        <w:numPr>
          <w:ilvl w:val="0"/>
          <w:numId w:val="315"/>
        </w:numPr>
      </w:pPr>
      <w:r w:rsidRPr="006670E2">
        <w:t xml:space="preserve">Preserve email field. </w:t>
      </w:r>
    </w:p>
    <w:p w14:paraId="336E1990" w14:textId="77777777" w:rsidR="006670E2" w:rsidRPr="006670E2" w:rsidRDefault="006670E2" w:rsidP="006670E2">
      <w:pPr>
        <w:numPr>
          <w:ilvl w:val="0"/>
          <w:numId w:val="315"/>
        </w:numPr>
      </w:pPr>
      <w:r w:rsidRPr="006670E2">
        <w:t xml:space="preserve">Clear password field. </w:t>
      </w:r>
    </w:p>
    <w:p w14:paraId="21D77D3C" w14:textId="77777777" w:rsidR="006670E2" w:rsidRPr="006670E2" w:rsidRDefault="006670E2" w:rsidP="006670E2">
      <w:r w:rsidRPr="006670E2">
        <w:pict w14:anchorId="5732DA12">
          <v:rect id="_x0000_i4130" style="width:0;height:1.5pt" o:hralign="center" o:hrstd="t" o:hr="t" fillcolor="#a0a0a0" stroked="f"/>
        </w:pict>
      </w:r>
    </w:p>
    <w:p w14:paraId="62EC2B0E" w14:textId="77777777" w:rsidR="006670E2" w:rsidRPr="006670E2" w:rsidRDefault="006670E2" w:rsidP="006670E2">
      <w:pPr>
        <w:rPr>
          <w:b/>
          <w:bCs/>
        </w:rPr>
      </w:pPr>
      <w:r w:rsidRPr="006670E2">
        <w:rPr>
          <w:b/>
          <w:bCs/>
        </w:rPr>
        <w:t>152. Token Management</w:t>
      </w:r>
    </w:p>
    <w:p w14:paraId="193CA423" w14:textId="77777777" w:rsidR="006670E2" w:rsidRPr="006670E2" w:rsidRDefault="006670E2" w:rsidP="006670E2">
      <w:r w:rsidRPr="006670E2">
        <w:t>JWT should be included with every protected request.</w:t>
      </w:r>
    </w:p>
    <w:p w14:paraId="46718358" w14:textId="77777777" w:rsidR="006670E2" w:rsidRPr="006670E2" w:rsidRDefault="006670E2" w:rsidP="006670E2">
      <w:r w:rsidRPr="006670E2">
        <w:t>Recommended approach:</w:t>
      </w:r>
    </w:p>
    <w:p w14:paraId="0BC89C64" w14:textId="77777777" w:rsidR="006670E2" w:rsidRPr="006670E2" w:rsidRDefault="006670E2" w:rsidP="006670E2">
      <w:pPr>
        <w:numPr>
          <w:ilvl w:val="0"/>
          <w:numId w:val="316"/>
        </w:numPr>
      </w:pPr>
      <w:r w:rsidRPr="006670E2">
        <w:t xml:space="preserve">Store token securely (following your application's security requirements). </w:t>
      </w:r>
    </w:p>
    <w:p w14:paraId="2A245E81" w14:textId="77777777" w:rsidR="006670E2" w:rsidRPr="006670E2" w:rsidRDefault="006670E2" w:rsidP="006670E2">
      <w:pPr>
        <w:numPr>
          <w:ilvl w:val="0"/>
          <w:numId w:val="316"/>
        </w:numPr>
      </w:pPr>
      <w:r w:rsidRPr="006670E2">
        <w:t xml:space="preserve">Attach token using the centralized Axios client. </w:t>
      </w:r>
    </w:p>
    <w:p w14:paraId="504A3ADA" w14:textId="77777777" w:rsidR="006670E2" w:rsidRPr="006670E2" w:rsidRDefault="006670E2" w:rsidP="006670E2">
      <w:pPr>
        <w:numPr>
          <w:ilvl w:val="0"/>
          <w:numId w:val="316"/>
        </w:numPr>
      </w:pPr>
      <w:r w:rsidRPr="006670E2">
        <w:t xml:space="preserve">Automatically redirect to Login if the token is invalid or expired. </w:t>
      </w:r>
    </w:p>
    <w:p w14:paraId="4AC09BAE" w14:textId="77777777" w:rsidR="006670E2" w:rsidRPr="006670E2" w:rsidRDefault="006670E2" w:rsidP="006670E2">
      <w:r w:rsidRPr="006670E2">
        <w:pict w14:anchorId="54E4B6F6">
          <v:rect id="_x0000_i4131" style="width:0;height:1.5pt" o:hralign="center" o:hrstd="t" o:hr="t" fillcolor="#a0a0a0" stroked="f"/>
        </w:pict>
      </w:r>
    </w:p>
    <w:p w14:paraId="5A213DEC" w14:textId="77777777" w:rsidR="006670E2" w:rsidRPr="006670E2" w:rsidRDefault="006670E2" w:rsidP="006670E2">
      <w:pPr>
        <w:rPr>
          <w:b/>
          <w:bCs/>
        </w:rPr>
      </w:pPr>
      <w:r w:rsidRPr="006670E2">
        <w:rPr>
          <w:b/>
          <w:bCs/>
        </w:rPr>
        <w:lastRenderedPageBreak/>
        <w:t>153. API Response Standards</w:t>
      </w:r>
    </w:p>
    <w:p w14:paraId="48516D29" w14:textId="77777777" w:rsidR="006670E2" w:rsidRPr="006670E2" w:rsidRDefault="006670E2" w:rsidP="006670E2">
      <w:r w:rsidRPr="006670E2">
        <w:t>Every response should follow the same structure.</w:t>
      </w:r>
    </w:p>
    <w:p w14:paraId="76D5A358" w14:textId="77777777" w:rsidR="006670E2" w:rsidRPr="006670E2" w:rsidRDefault="006670E2" w:rsidP="006670E2">
      <w:pPr>
        <w:rPr>
          <w:b/>
          <w:bCs/>
        </w:rPr>
      </w:pPr>
      <w:r w:rsidRPr="006670E2">
        <w:rPr>
          <w:b/>
          <w:bCs/>
        </w:rPr>
        <w:t>Success</w:t>
      </w:r>
    </w:p>
    <w:p w14:paraId="7CE864EB" w14:textId="77777777" w:rsidR="006670E2" w:rsidRPr="006670E2" w:rsidRDefault="006670E2" w:rsidP="006670E2">
      <w:r w:rsidRPr="006670E2">
        <w:t>{</w:t>
      </w:r>
    </w:p>
    <w:p w14:paraId="7A74989C" w14:textId="77777777" w:rsidR="006670E2" w:rsidRPr="006670E2" w:rsidRDefault="006670E2" w:rsidP="006670E2">
      <w:r w:rsidRPr="006670E2">
        <w:t xml:space="preserve">  "success": true,</w:t>
      </w:r>
    </w:p>
    <w:p w14:paraId="660F81A5" w14:textId="77777777" w:rsidR="006670E2" w:rsidRPr="006670E2" w:rsidRDefault="006670E2" w:rsidP="006670E2">
      <w:r w:rsidRPr="006670E2">
        <w:t xml:space="preserve">  "message": "Operation completed successfully.",</w:t>
      </w:r>
    </w:p>
    <w:p w14:paraId="7BED8336" w14:textId="77777777" w:rsidR="006670E2" w:rsidRPr="006670E2" w:rsidRDefault="006670E2" w:rsidP="006670E2">
      <w:r w:rsidRPr="006670E2">
        <w:t xml:space="preserve">  "data": {}</w:t>
      </w:r>
    </w:p>
    <w:p w14:paraId="61CF9A83" w14:textId="77777777" w:rsidR="006670E2" w:rsidRPr="006670E2" w:rsidRDefault="006670E2" w:rsidP="006670E2">
      <w:r w:rsidRPr="006670E2">
        <w:t>}</w:t>
      </w:r>
    </w:p>
    <w:p w14:paraId="74678301" w14:textId="77777777" w:rsidR="006670E2" w:rsidRPr="006670E2" w:rsidRDefault="006670E2" w:rsidP="006670E2">
      <w:pPr>
        <w:rPr>
          <w:b/>
          <w:bCs/>
        </w:rPr>
      </w:pPr>
      <w:r w:rsidRPr="006670E2">
        <w:rPr>
          <w:b/>
          <w:bCs/>
        </w:rPr>
        <w:t>Error</w:t>
      </w:r>
    </w:p>
    <w:p w14:paraId="4219C163" w14:textId="77777777" w:rsidR="006670E2" w:rsidRPr="006670E2" w:rsidRDefault="006670E2" w:rsidP="006670E2">
      <w:r w:rsidRPr="006670E2">
        <w:t>{</w:t>
      </w:r>
    </w:p>
    <w:p w14:paraId="711CCEE6" w14:textId="77777777" w:rsidR="006670E2" w:rsidRPr="006670E2" w:rsidRDefault="006670E2" w:rsidP="006670E2">
      <w:r w:rsidRPr="006670E2">
        <w:t xml:space="preserve">  "success": false,</w:t>
      </w:r>
    </w:p>
    <w:p w14:paraId="793A48E2" w14:textId="77777777" w:rsidR="006670E2" w:rsidRPr="006670E2" w:rsidRDefault="006670E2" w:rsidP="006670E2">
      <w:r w:rsidRPr="006670E2">
        <w:t xml:space="preserve">  "message": "Operation failed.",</w:t>
      </w:r>
    </w:p>
    <w:p w14:paraId="4C0B05B4" w14:textId="77777777" w:rsidR="006670E2" w:rsidRPr="006670E2" w:rsidRDefault="006670E2" w:rsidP="006670E2">
      <w:r w:rsidRPr="006670E2">
        <w:t xml:space="preserve">  "error": {}</w:t>
      </w:r>
    </w:p>
    <w:p w14:paraId="5DE6B11E" w14:textId="77777777" w:rsidR="006670E2" w:rsidRPr="006670E2" w:rsidRDefault="006670E2" w:rsidP="006670E2">
      <w:r w:rsidRPr="006670E2">
        <w:t>}</w:t>
      </w:r>
    </w:p>
    <w:p w14:paraId="7625A6DC" w14:textId="77777777" w:rsidR="006670E2" w:rsidRPr="006670E2" w:rsidRDefault="006670E2" w:rsidP="006670E2">
      <w:r w:rsidRPr="006670E2">
        <w:t>This consistency simplifies frontend handling.</w:t>
      </w:r>
    </w:p>
    <w:p w14:paraId="1D7F3365" w14:textId="77777777" w:rsidR="006670E2" w:rsidRPr="006670E2" w:rsidRDefault="006670E2" w:rsidP="006670E2">
      <w:r w:rsidRPr="006670E2">
        <w:pict w14:anchorId="654BCDB6">
          <v:rect id="_x0000_i4132" style="width:0;height:1.5pt" o:hralign="center" o:hrstd="t" o:hr="t" fillcolor="#a0a0a0" stroked="f"/>
        </w:pict>
      </w:r>
    </w:p>
    <w:p w14:paraId="33E36BB4" w14:textId="77777777" w:rsidR="006670E2" w:rsidRPr="006670E2" w:rsidRDefault="006670E2" w:rsidP="006670E2">
      <w:pPr>
        <w:rPr>
          <w:b/>
          <w:bCs/>
        </w:rPr>
      </w:pPr>
      <w:r w:rsidRPr="006670E2">
        <w:rPr>
          <w:b/>
          <w:bCs/>
        </w:rPr>
        <w:t>154. Retry Strategy</w:t>
      </w:r>
    </w:p>
    <w:p w14:paraId="36A7B334" w14:textId="77777777" w:rsidR="006670E2" w:rsidRPr="006670E2" w:rsidRDefault="006670E2" w:rsidP="006670E2">
      <w:r w:rsidRPr="006670E2">
        <w:t>For temporary failures:</w:t>
      </w:r>
    </w:p>
    <w:p w14:paraId="5A92B16C" w14:textId="77777777" w:rsidR="006670E2" w:rsidRPr="006670E2" w:rsidRDefault="006670E2" w:rsidP="006670E2">
      <w:pPr>
        <w:numPr>
          <w:ilvl w:val="0"/>
          <w:numId w:val="317"/>
        </w:numPr>
      </w:pPr>
      <w:r w:rsidRPr="006670E2">
        <w:t xml:space="preserve">Allow the user to retry. </w:t>
      </w:r>
    </w:p>
    <w:p w14:paraId="48AD6CC7" w14:textId="77777777" w:rsidR="006670E2" w:rsidRPr="006670E2" w:rsidRDefault="006670E2" w:rsidP="006670E2">
      <w:pPr>
        <w:numPr>
          <w:ilvl w:val="0"/>
          <w:numId w:val="317"/>
        </w:numPr>
      </w:pPr>
      <w:r w:rsidRPr="006670E2">
        <w:t xml:space="preserve">Do not automatically retry destructive operations (such as Delete). </w:t>
      </w:r>
    </w:p>
    <w:p w14:paraId="4032E164" w14:textId="77777777" w:rsidR="006670E2" w:rsidRPr="006670E2" w:rsidRDefault="006670E2" w:rsidP="006670E2">
      <w:pPr>
        <w:numPr>
          <w:ilvl w:val="0"/>
          <w:numId w:val="317"/>
        </w:numPr>
      </w:pPr>
      <w:r w:rsidRPr="006670E2">
        <w:t xml:space="preserve">Preserve form input where appropriate. </w:t>
      </w:r>
    </w:p>
    <w:p w14:paraId="7AFD7DA9" w14:textId="77777777" w:rsidR="006670E2" w:rsidRPr="006670E2" w:rsidRDefault="006670E2" w:rsidP="006670E2">
      <w:r w:rsidRPr="006670E2">
        <w:pict w14:anchorId="281FB0DC">
          <v:rect id="_x0000_i4133" style="width:0;height:1.5pt" o:hralign="center" o:hrstd="t" o:hr="t" fillcolor="#a0a0a0" stroked="f"/>
        </w:pict>
      </w:r>
    </w:p>
    <w:p w14:paraId="69CAAF68" w14:textId="77777777" w:rsidR="006670E2" w:rsidRPr="006670E2" w:rsidRDefault="006670E2" w:rsidP="006670E2">
      <w:pPr>
        <w:rPr>
          <w:b/>
          <w:bCs/>
        </w:rPr>
      </w:pPr>
      <w:r w:rsidRPr="006670E2">
        <w:rPr>
          <w:b/>
          <w:bCs/>
        </w:rPr>
        <w:t>155. Data Caching Strategy</w:t>
      </w:r>
    </w:p>
    <w:p w14:paraId="1FB82218" w14:textId="77777777" w:rsidR="006670E2" w:rsidRPr="006670E2" w:rsidRDefault="006670E2" w:rsidP="006670E2">
      <w:r w:rsidRPr="006670E2">
        <w:t>Frequently accessed reference data may be cached on the client.</w:t>
      </w:r>
    </w:p>
    <w:p w14:paraId="7600A91D" w14:textId="77777777" w:rsidR="006670E2" w:rsidRPr="006670E2" w:rsidRDefault="006670E2" w:rsidP="006670E2">
      <w:r w:rsidRPr="006670E2">
        <w:t>Examples:</w:t>
      </w:r>
    </w:p>
    <w:p w14:paraId="1264B8CC" w14:textId="77777777" w:rsidR="006670E2" w:rsidRPr="006670E2" w:rsidRDefault="006670E2" w:rsidP="006670E2">
      <w:pPr>
        <w:numPr>
          <w:ilvl w:val="0"/>
          <w:numId w:val="318"/>
        </w:numPr>
      </w:pPr>
      <w:r w:rsidRPr="006670E2">
        <w:t xml:space="preserve">Warehouse list </w:t>
      </w:r>
    </w:p>
    <w:p w14:paraId="3D1215F1" w14:textId="77777777" w:rsidR="006670E2" w:rsidRPr="006670E2" w:rsidRDefault="006670E2" w:rsidP="006670E2">
      <w:pPr>
        <w:numPr>
          <w:ilvl w:val="0"/>
          <w:numId w:val="318"/>
        </w:numPr>
      </w:pPr>
      <w:r w:rsidRPr="006670E2">
        <w:t xml:space="preserve">User profile </w:t>
      </w:r>
    </w:p>
    <w:p w14:paraId="79E0A25A" w14:textId="77777777" w:rsidR="006670E2" w:rsidRPr="006670E2" w:rsidRDefault="006670E2" w:rsidP="006670E2">
      <w:pPr>
        <w:numPr>
          <w:ilvl w:val="0"/>
          <w:numId w:val="318"/>
        </w:numPr>
      </w:pPr>
      <w:r w:rsidRPr="006670E2">
        <w:t xml:space="preserve">Navigation metadata </w:t>
      </w:r>
    </w:p>
    <w:p w14:paraId="39C154CD" w14:textId="77777777" w:rsidR="006670E2" w:rsidRPr="006670E2" w:rsidRDefault="006670E2" w:rsidP="006670E2">
      <w:r w:rsidRPr="006670E2">
        <w:t>Operational data (fleet, deliveries, analytics) should be refreshed when needed to avoid stale information.</w:t>
      </w:r>
    </w:p>
    <w:p w14:paraId="48DF0AEC" w14:textId="77777777" w:rsidR="006670E2" w:rsidRPr="006670E2" w:rsidRDefault="006670E2" w:rsidP="006670E2">
      <w:r w:rsidRPr="006670E2">
        <w:pict w14:anchorId="62D0B76B">
          <v:rect id="_x0000_i4134" style="width:0;height:1.5pt" o:hralign="center" o:hrstd="t" o:hr="t" fillcolor="#a0a0a0" stroked="f"/>
        </w:pict>
      </w:r>
    </w:p>
    <w:p w14:paraId="2FB2E065" w14:textId="77777777" w:rsidR="006670E2" w:rsidRPr="006670E2" w:rsidRDefault="006670E2" w:rsidP="006670E2">
      <w:pPr>
        <w:rPr>
          <w:b/>
          <w:bCs/>
        </w:rPr>
      </w:pPr>
      <w:r w:rsidRPr="006670E2">
        <w:rPr>
          <w:b/>
          <w:bCs/>
        </w:rPr>
        <w:lastRenderedPageBreak/>
        <w:t>156. API Security Guidelines</w:t>
      </w:r>
    </w:p>
    <w:p w14:paraId="7C57424D" w14:textId="77777777" w:rsidR="006670E2" w:rsidRPr="006670E2" w:rsidRDefault="006670E2" w:rsidP="006670E2">
      <w:r w:rsidRPr="006670E2">
        <w:t>The frontend must:</w:t>
      </w:r>
    </w:p>
    <w:p w14:paraId="3A978C58" w14:textId="77777777" w:rsidR="006670E2" w:rsidRPr="006670E2" w:rsidRDefault="006670E2" w:rsidP="006670E2">
      <w:pPr>
        <w:numPr>
          <w:ilvl w:val="0"/>
          <w:numId w:val="319"/>
        </w:numPr>
      </w:pPr>
      <w:r w:rsidRPr="006670E2">
        <w:t xml:space="preserve">Never expose secrets. </w:t>
      </w:r>
    </w:p>
    <w:p w14:paraId="62EFD5EC" w14:textId="77777777" w:rsidR="006670E2" w:rsidRPr="006670E2" w:rsidRDefault="006670E2" w:rsidP="006670E2">
      <w:pPr>
        <w:numPr>
          <w:ilvl w:val="0"/>
          <w:numId w:val="319"/>
        </w:numPr>
      </w:pPr>
      <w:r w:rsidRPr="006670E2">
        <w:t xml:space="preserve">Never trust client-side validation alone. </w:t>
      </w:r>
    </w:p>
    <w:p w14:paraId="25EEA34A" w14:textId="77777777" w:rsidR="006670E2" w:rsidRPr="006670E2" w:rsidRDefault="006670E2" w:rsidP="006670E2">
      <w:pPr>
        <w:numPr>
          <w:ilvl w:val="0"/>
          <w:numId w:val="319"/>
        </w:numPr>
      </w:pPr>
      <w:r w:rsidRPr="006670E2">
        <w:t xml:space="preserve">Sanitize user input where appropriate. </w:t>
      </w:r>
    </w:p>
    <w:p w14:paraId="4EFB1E94" w14:textId="77777777" w:rsidR="006670E2" w:rsidRPr="006670E2" w:rsidRDefault="006670E2" w:rsidP="006670E2">
      <w:pPr>
        <w:numPr>
          <w:ilvl w:val="0"/>
          <w:numId w:val="319"/>
        </w:numPr>
      </w:pPr>
      <w:r w:rsidRPr="006670E2">
        <w:t xml:space="preserve">Avoid logging sensitive data. </w:t>
      </w:r>
    </w:p>
    <w:p w14:paraId="12D105A9" w14:textId="77777777" w:rsidR="006670E2" w:rsidRPr="006670E2" w:rsidRDefault="006670E2" w:rsidP="006670E2">
      <w:pPr>
        <w:numPr>
          <w:ilvl w:val="0"/>
          <w:numId w:val="319"/>
        </w:numPr>
      </w:pPr>
      <w:r w:rsidRPr="006670E2">
        <w:t xml:space="preserve">Handle authentication failures gracefully. </w:t>
      </w:r>
    </w:p>
    <w:p w14:paraId="77D2DB77" w14:textId="77777777" w:rsidR="006670E2" w:rsidRPr="006670E2" w:rsidRDefault="006670E2" w:rsidP="006670E2">
      <w:r w:rsidRPr="006670E2">
        <w:t>Security enforcement remains the backend's responsibility.</w:t>
      </w:r>
    </w:p>
    <w:p w14:paraId="6F3A5179" w14:textId="77777777" w:rsidR="006670E2" w:rsidRPr="006670E2" w:rsidRDefault="006670E2" w:rsidP="006670E2">
      <w:r w:rsidRPr="006670E2">
        <w:pict w14:anchorId="7C19795B">
          <v:rect id="_x0000_i4135" style="width:0;height:1.5pt" o:hralign="center" o:hrstd="t" o:hr="t" fillcolor="#a0a0a0" stroked="f"/>
        </w:pict>
      </w:r>
    </w:p>
    <w:p w14:paraId="2B5488DE" w14:textId="77777777" w:rsidR="006670E2" w:rsidRPr="006670E2" w:rsidRDefault="006670E2" w:rsidP="006670E2">
      <w:pPr>
        <w:rPr>
          <w:b/>
          <w:bCs/>
        </w:rPr>
      </w:pPr>
      <w:r w:rsidRPr="006670E2">
        <w:rPr>
          <w:b/>
          <w:bCs/>
        </w:rPr>
        <w:t>157. Offline &amp; Slow Network Handling</w:t>
      </w:r>
    </w:p>
    <w:p w14:paraId="65137481" w14:textId="77777777" w:rsidR="006670E2" w:rsidRPr="006670E2" w:rsidRDefault="006670E2" w:rsidP="006670E2">
      <w:r w:rsidRPr="006670E2">
        <w:t>The UI should account for connectivity issues.</w:t>
      </w:r>
    </w:p>
    <w:p w14:paraId="36695A1F" w14:textId="77777777" w:rsidR="006670E2" w:rsidRPr="006670E2" w:rsidRDefault="006670E2" w:rsidP="006670E2">
      <w:r w:rsidRPr="006670E2">
        <w:t>Examples:</w:t>
      </w:r>
    </w:p>
    <w:p w14:paraId="02B32843" w14:textId="77777777" w:rsidR="006670E2" w:rsidRPr="006670E2" w:rsidRDefault="006670E2" w:rsidP="006670E2">
      <w:pPr>
        <w:numPr>
          <w:ilvl w:val="0"/>
          <w:numId w:val="320"/>
        </w:numPr>
      </w:pPr>
      <w:r w:rsidRPr="006670E2">
        <w:t xml:space="preserve">Display connection warnings. </w:t>
      </w:r>
    </w:p>
    <w:p w14:paraId="2E1C5361" w14:textId="77777777" w:rsidR="006670E2" w:rsidRPr="006670E2" w:rsidRDefault="006670E2" w:rsidP="006670E2">
      <w:pPr>
        <w:numPr>
          <w:ilvl w:val="0"/>
          <w:numId w:val="320"/>
        </w:numPr>
      </w:pPr>
      <w:r w:rsidRPr="006670E2">
        <w:t xml:space="preserve">Show loading placeholders. </w:t>
      </w:r>
    </w:p>
    <w:p w14:paraId="0FB77D32" w14:textId="77777777" w:rsidR="006670E2" w:rsidRPr="006670E2" w:rsidRDefault="006670E2" w:rsidP="006670E2">
      <w:pPr>
        <w:numPr>
          <w:ilvl w:val="0"/>
          <w:numId w:val="320"/>
        </w:numPr>
      </w:pPr>
      <w:r w:rsidRPr="006670E2">
        <w:t xml:space="preserve">Offer retry actions. </w:t>
      </w:r>
    </w:p>
    <w:p w14:paraId="0D4AA030" w14:textId="77777777" w:rsidR="006670E2" w:rsidRPr="006670E2" w:rsidRDefault="006670E2" w:rsidP="006670E2">
      <w:pPr>
        <w:numPr>
          <w:ilvl w:val="0"/>
          <w:numId w:val="320"/>
        </w:numPr>
      </w:pPr>
      <w:r w:rsidRPr="006670E2">
        <w:t xml:space="preserve">Avoid freezing the interface during requests. </w:t>
      </w:r>
    </w:p>
    <w:p w14:paraId="02F00DAF" w14:textId="77777777" w:rsidR="006670E2" w:rsidRPr="006670E2" w:rsidRDefault="006670E2" w:rsidP="006670E2">
      <w:r w:rsidRPr="006670E2">
        <w:pict w14:anchorId="78519111">
          <v:rect id="_x0000_i4136" style="width:0;height:1.5pt" o:hralign="center" o:hrstd="t" o:hr="t" fillcolor="#a0a0a0" stroked="f"/>
        </w:pict>
      </w:r>
    </w:p>
    <w:p w14:paraId="4E49A78C" w14:textId="77777777" w:rsidR="006670E2" w:rsidRPr="006670E2" w:rsidRDefault="006670E2" w:rsidP="006670E2">
      <w:pPr>
        <w:rPr>
          <w:b/>
          <w:bCs/>
        </w:rPr>
      </w:pPr>
      <w:r w:rsidRPr="006670E2">
        <w:rPr>
          <w:b/>
          <w:bCs/>
        </w:rPr>
        <w:t>158. Frontend API Checklist</w:t>
      </w:r>
    </w:p>
    <w:p w14:paraId="7AAD8FCF" w14:textId="77777777" w:rsidR="006670E2" w:rsidRPr="006670E2" w:rsidRDefault="006670E2" w:rsidP="006670E2">
      <w:r w:rsidRPr="006670E2">
        <w:t>Before integrating a new endpoint:</w:t>
      </w:r>
    </w:p>
    <w:p w14:paraId="6F72E2E5" w14:textId="77777777" w:rsidR="006670E2" w:rsidRPr="006670E2" w:rsidRDefault="006670E2" w:rsidP="006670E2">
      <w:pPr>
        <w:numPr>
          <w:ilvl w:val="0"/>
          <w:numId w:val="321"/>
        </w:numPr>
      </w:pPr>
      <w:r w:rsidRPr="006670E2">
        <w:t xml:space="preserve">Dedicated service function created. </w:t>
      </w:r>
    </w:p>
    <w:p w14:paraId="25775E35" w14:textId="77777777" w:rsidR="006670E2" w:rsidRPr="006670E2" w:rsidRDefault="006670E2" w:rsidP="006670E2">
      <w:pPr>
        <w:numPr>
          <w:ilvl w:val="0"/>
          <w:numId w:val="321"/>
        </w:numPr>
      </w:pPr>
      <w:r w:rsidRPr="006670E2">
        <w:t xml:space="preserve">Typed request and response models defined. </w:t>
      </w:r>
    </w:p>
    <w:p w14:paraId="6F65EA32" w14:textId="77777777" w:rsidR="006670E2" w:rsidRPr="006670E2" w:rsidRDefault="006670E2" w:rsidP="006670E2">
      <w:pPr>
        <w:numPr>
          <w:ilvl w:val="0"/>
          <w:numId w:val="321"/>
        </w:numPr>
      </w:pPr>
      <w:r w:rsidRPr="006670E2">
        <w:t xml:space="preserve">Loading state implemented. </w:t>
      </w:r>
    </w:p>
    <w:p w14:paraId="33D6834A" w14:textId="77777777" w:rsidR="006670E2" w:rsidRPr="006670E2" w:rsidRDefault="006670E2" w:rsidP="006670E2">
      <w:pPr>
        <w:numPr>
          <w:ilvl w:val="0"/>
          <w:numId w:val="321"/>
        </w:numPr>
      </w:pPr>
      <w:r w:rsidRPr="006670E2">
        <w:t xml:space="preserve">Error state implemented. </w:t>
      </w:r>
    </w:p>
    <w:p w14:paraId="477782ED" w14:textId="77777777" w:rsidR="006670E2" w:rsidRPr="006670E2" w:rsidRDefault="006670E2" w:rsidP="006670E2">
      <w:pPr>
        <w:numPr>
          <w:ilvl w:val="0"/>
          <w:numId w:val="321"/>
        </w:numPr>
      </w:pPr>
      <w:r w:rsidRPr="006670E2">
        <w:t xml:space="preserve">Success feedback provided. </w:t>
      </w:r>
    </w:p>
    <w:p w14:paraId="4EE69E28" w14:textId="77777777" w:rsidR="006670E2" w:rsidRPr="006670E2" w:rsidRDefault="006670E2" w:rsidP="006670E2">
      <w:pPr>
        <w:numPr>
          <w:ilvl w:val="0"/>
          <w:numId w:val="321"/>
        </w:numPr>
      </w:pPr>
      <w:r w:rsidRPr="006670E2">
        <w:t xml:space="preserve">Authentication handled (if required). </w:t>
      </w:r>
    </w:p>
    <w:p w14:paraId="004E3921" w14:textId="77777777" w:rsidR="006670E2" w:rsidRPr="006670E2" w:rsidRDefault="006670E2" w:rsidP="006670E2">
      <w:pPr>
        <w:numPr>
          <w:ilvl w:val="0"/>
          <w:numId w:val="321"/>
        </w:numPr>
      </w:pPr>
      <w:r w:rsidRPr="006670E2">
        <w:t xml:space="preserve">Endpoint documented. </w:t>
      </w:r>
    </w:p>
    <w:p w14:paraId="53F25D3C" w14:textId="77777777" w:rsidR="006670E2" w:rsidRPr="006670E2" w:rsidRDefault="006670E2" w:rsidP="006670E2">
      <w:r w:rsidRPr="006670E2">
        <w:pict w14:anchorId="6C372080">
          <v:rect id="_x0000_i4137" style="width:0;height:1.5pt" o:hralign="center" o:hrstd="t" o:hr="t" fillcolor="#a0a0a0" stroked="f"/>
        </w:pict>
      </w:r>
    </w:p>
    <w:p w14:paraId="13EFB41F" w14:textId="77777777" w:rsidR="006670E2" w:rsidRPr="006670E2" w:rsidRDefault="006670E2" w:rsidP="006670E2">
      <w:pPr>
        <w:rPr>
          <w:b/>
          <w:bCs/>
        </w:rPr>
      </w:pPr>
      <w:r w:rsidRPr="006670E2">
        <w:rPr>
          <w:b/>
          <w:bCs/>
        </w:rPr>
        <w:t>159. Best Practices</w:t>
      </w:r>
    </w:p>
    <w:p w14:paraId="6DDDCBA5" w14:textId="77777777" w:rsidR="006670E2" w:rsidRPr="006670E2" w:rsidRDefault="006670E2" w:rsidP="006670E2">
      <w:r w:rsidRPr="006670E2">
        <w:t>Mandatory practices:</w:t>
      </w:r>
    </w:p>
    <w:p w14:paraId="70DA7698" w14:textId="77777777" w:rsidR="006670E2" w:rsidRPr="006670E2" w:rsidRDefault="006670E2" w:rsidP="006670E2">
      <w:pPr>
        <w:numPr>
          <w:ilvl w:val="0"/>
          <w:numId w:val="322"/>
        </w:numPr>
      </w:pPr>
      <w:r w:rsidRPr="006670E2">
        <w:t xml:space="preserve">Use a single Axios instance. </w:t>
      </w:r>
    </w:p>
    <w:p w14:paraId="08049697" w14:textId="77777777" w:rsidR="006670E2" w:rsidRPr="006670E2" w:rsidRDefault="006670E2" w:rsidP="006670E2">
      <w:pPr>
        <w:numPr>
          <w:ilvl w:val="0"/>
          <w:numId w:val="322"/>
        </w:numPr>
      </w:pPr>
      <w:r w:rsidRPr="006670E2">
        <w:t xml:space="preserve">Keep API logic inside services. </w:t>
      </w:r>
    </w:p>
    <w:p w14:paraId="3311CB97" w14:textId="77777777" w:rsidR="006670E2" w:rsidRPr="006670E2" w:rsidRDefault="006670E2" w:rsidP="006670E2">
      <w:pPr>
        <w:numPr>
          <w:ilvl w:val="0"/>
          <w:numId w:val="322"/>
        </w:numPr>
      </w:pPr>
      <w:r w:rsidRPr="006670E2">
        <w:lastRenderedPageBreak/>
        <w:t xml:space="preserve">Keep components free of networking code. </w:t>
      </w:r>
    </w:p>
    <w:p w14:paraId="4CBC2431" w14:textId="77777777" w:rsidR="006670E2" w:rsidRPr="006670E2" w:rsidRDefault="006670E2" w:rsidP="006670E2">
      <w:pPr>
        <w:numPr>
          <w:ilvl w:val="0"/>
          <w:numId w:val="322"/>
        </w:numPr>
      </w:pPr>
      <w:r w:rsidRPr="006670E2">
        <w:t xml:space="preserve">Use TypeScript interfaces for all API models. </w:t>
      </w:r>
    </w:p>
    <w:p w14:paraId="68C53873" w14:textId="77777777" w:rsidR="006670E2" w:rsidRPr="006670E2" w:rsidRDefault="006670E2" w:rsidP="006670E2">
      <w:pPr>
        <w:numPr>
          <w:ilvl w:val="0"/>
          <w:numId w:val="322"/>
        </w:numPr>
      </w:pPr>
      <w:r w:rsidRPr="006670E2">
        <w:t xml:space="preserve">Centralize error handling where possible. </w:t>
      </w:r>
    </w:p>
    <w:p w14:paraId="71138D02" w14:textId="77777777" w:rsidR="006670E2" w:rsidRPr="006670E2" w:rsidRDefault="006670E2" w:rsidP="006670E2">
      <w:pPr>
        <w:numPr>
          <w:ilvl w:val="0"/>
          <w:numId w:val="322"/>
        </w:numPr>
      </w:pPr>
      <w:r w:rsidRPr="006670E2">
        <w:t xml:space="preserve">Keep endpoints RESTful. </w:t>
      </w:r>
    </w:p>
    <w:p w14:paraId="161581E3" w14:textId="77777777" w:rsidR="006670E2" w:rsidRPr="006670E2" w:rsidRDefault="006670E2" w:rsidP="006670E2">
      <w:pPr>
        <w:numPr>
          <w:ilvl w:val="0"/>
          <w:numId w:val="322"/>
        </w:numPr>
      </w:pPr>
      <w:r w:rsidRPr="006670E2">
        <w:t xml:space="preserve">Validate input before sending requests. </w:t>
      </w:r>
    </w:p>
    <w:p w14:paraId="52249431" w14:textId="77777777" w:rsidR="006670E2" w:rsidRPr="006670E2" w:rsidRDefault="006670E2" w:rsidP="006670E2">
      <w:r w:rsidRPr="006670E2">
        <w:pict w14:anchorId="19E6BAED">
          <v:rect id="_x0000_i4138" style="width:0;height:1.5pt" o:hralign="center" o:hrstd="t" o:hr="t" fillcolor="#a0a0a0" stroked="f"/>
        </w:pict>
      </w:r>
    </w:p>
    <w:p w14:paraId="6055F484" w14:textId="77777777" w:rsidR="006670E2" w:rsidRPr="006670E2" w:rsidRDefault="006670E2" w:rsidP="006670E2">
      <w:pPr>
        <w:rPr>
          <w:b/>
          <w:bCs/>
        </w:rPr>
      </w:pPr>
      <w:r w:rsidRPr="006670E2">
        <w:rPr>
          <w:b/>
          <w:bCs/>
        </w:rPr>
        <w:t>160. Locked Rules</w:t>
      </w:r>
    </w:p>
    <w:p w14:paraId="5C924830" w14:textId="77777777" w:rsidR="006670E2" w:rsidRPr="006670E2" w:rsidRDefault="006670E2" w:rsidP="006670E2">
      <w:r w:rsidRPr="006670E2">
        <w:t xml:space="preserve">The following decisions are </w:t>
      </w:r>
      <w:r w:rsidRPr="006670E2">
        <w:rPr>
          <w:b/>
          <w:bCs/>
        </w:rPr>
        <w:t>locked</w:t>
      </w:r>
      <w:r w:rsidRPr="006670E2">
        <w:t>:</w:t>
      </w:r>
    </w:p>
    <w:p w14:paraId="72E84A47" w14:textId="77777777" w:rsidR="006670E2" w:rsidRPr="006670E2" w:rsidRDefault="006670E2" w:rsidP="006670E2">
      <w:pPr>
        <w:numPr>
          <w:ilvl w:val="0"/>
          <w:numId w:val="323"/>
        </w:numPr>
      </w:pPr>
      <w:r w:rsidRPr="006670E2">
        <w:t xml:space="preserve">Axios as the HTTP client. </w:t>
      </w:r>
    </w:p>
    <w:p w14:paraId="547674C3" w14:textId="77777777" w:rsidR="006670E2" w:rsidRPr="006670E2" w:rsidRDefault="006670E2" w:rsidP="006670E2">
      <w:pPr>
        <w:numPr>
          <w:ilvl w:val="0"/>
          <w:numId w:val="323"/>
        </w:numPr>
      </w:pPr>
      <w:r w:rsidRPr="006670E2">
        <w:t xml:space="preserve">Single centralized Axios instance. </w:t>
      </w:r>
    </w:p>
    <w:p w14:paraId="5F6A3720" w14:textId="77777777" w:rsidR="006670E2" w:rsidRPr="006670E2" w:rsidRDefault="006670E2" w:rsidP="006670E2">
      <w:pPr>
        <w:numPr>
          <w:ilvl w:val="0"/>
          <w:numId w:val="323"/>
        </w:numPr>
      </w:pPr>
      <w:r w:rsidRPr="006670E2">
        <w:t xml:space="preserve">Service-based API architecture. </w:t>
      </w:r>
    </w:p>
    <w:p w14:paraId="08D1C21C" w14:textId="77777777" w:rsidR="006670E2" w:rsidRPr="006670E2" w:rsidRDefault="006670E2" w:rsidP="006670E2">
      <w:pPr>
        <w:numPr>
          <w:ilvl w:val="0"/>
          <w:numId w:val="323"/>
        </w:numPr>
      </w:pPr>
      <w:r w:rsidRPr="006670E2">
        <w:t xml:space="preserve">RESTful endpoints. </w:t>
      </w:r>
    </w:p>
    <w:p w14:paraId="72106CD5" w14:textId="77777777" w:rsidR="006670E2" w:rsidRPr="006670E2" w:rsidRDefault="006670E2" w:rsidP="006670E2">
      <w:pPr>
        <w:numPr>
          <w:ilvl w:val="0"/>
          <w:numId w:val="323"/>
        </w:numPr>
      </w:pPr>
      <w:r w:rsidRPr="006670E2">
        <w:t xml:space="preserve">JWT authentication for protected requests. </w:t>
      </w:r>
    </w:p>
    <w:p w14:paraId="7B2C1E36" w14:textId="77777777" w:rsidR="006670E2" w:rsidRPr="006670E2" w:rsidRDefault="006670E2" w:rsidP="006670E2">
      <w:pPr>
        <w:numPr>
          <w:ilvl w:val="0"/>
          <w:numId w:val="323"/>
        </w:numPr>
      </w:pPr>
      <w:r w:rsidRPr="006670E2">
        <w:t xml:space="preserve">Standardized response format. </w:t>
      </w:r>
    </w:p>
    <w:p w14:paraId="6690011D" w14:textId="77777777" w:rsidR="006670E2" w:rsidRPr="006670E2" w:rsidRDefault="006670E2" w:rsidP="006670E2">
      <w:pPr>
        <w:numPr>
          <w:ilvl w:val="0"/>
          <w:numId w:val="323"/>
        </w:numPr>
      </w:pPr>
      <w:r w:rsidRPr="006670E2">
        <w:t xml:space="preserve">No direct Axios calls inside components. </w:t>
      </w:r>
    </w:p>
    <w:p w14:paraId="3D87AD59" w14:textId="77777777" w:rsidR="006670E2" w:rsidRPr="006670E2" w:rsidRDefault="006670E2" w:rsidP="006670E2">
      <w:pPr>
        <w:numPr>
          <w:ilvl w:val="0"/>
          <w:numId w:val="323"/>
        </w:numPr>
      </w:pPr>
      <w:r w:rsidRPr="006670E2">
        <w:t xml:space="preserve">Loading, success, and error states required for all API interactions. </w:t>
      </w:r>
    </w:p>
    <w:p w14:paraId="1911F3D2" w14:textId="77777777" w:rsidR="006670E2" w:rsidRPr="006670E2" w:rsidRDefault="006670E2" w:rsidP="006670E2">
      <w:r w:rsidRPr="006670E2">
        <w:t>These rules apply to every frontend module.</w:t>
      </w:r>
    </w:p>
    <w:p w14:paraId="60C37383" w14:textId="77777777" w:rsidR="006670E2" w:rsidRPr="006670E2" w:rsidRDefault="006670E2" w:rsidP="006670E2">
      <w:r w:rsidRPr="006670E2">
        <w:pict w14:anchorId="439DC348">
          <v:rect id="_x0000_i4139" style="width:0;height:1.5pt" o:hralign="center" o:hrstd="t" o:hr="t" fillcolor="#a0a0a0" stroked="f"/>
        </w:pict>
      </w:r>
    </w:p>
    <w:p w14:paraId="45335995" w14:textId="77777777" w:rsidR="006670E2" w:rsidRPr="006670E2" w:rsidRDefault="006670E2" w:rsidP="006670E2">
      <w:pPr>
        <w:rPr>
          <w:b/>
          <w:bCs/>
        </w:rPr>
      </w:pPr>
      <w:r w:rsidRPr="006670E2">
        <w:rPr>
          <w:b/>
          <w:bCs/>
        </w:rPr>
        <w:t>End of Volume 2 – Section 7</w:t>
      </w:r>
    </w:p>
    <w:p w14:paraId="7341D204" w14:textId="77777777" w:rsidR="006670E2" w:rsidRPr="006670E2" w:rsidRDefault="006670E2" w:rsidP="006670E2">
      <w:pPr>
        <w:rPr>
          <w:b/>
          <w:bCs/>
        </w:rPr>
      </w:pPr>
      <w:r w:rsidRPr="006670E2">
        <w:rPr>
          <w:b/>
          <w:bCs/>
        </w:rPr>
        <w:t>DRONE DELIVERY NAVIGATION SYSTEM</w:t>
      </w:r>
    </w:p>
    <w:p w14:paraId="3F22D917" w14:textId="77777777" w:rsidR="006670E2" w:rsidRPr="006670E2" w:rsidRDefault="006670E2" w:rsidP="006670E2">
      <w:pPr>
        <w:rPr>
          <w:b/>
          <w:bCs/>
        </w:rPr>
      </w:pPr>
      <w:r w:rsidRPr="006670E2">
        <w:rPr>
          <w:b/>
          <w:bCs/>
        </w:rPr>
        <w:t>VOLUME 2 – UI/UX &amp; FRONTEND SPECIFICATION</w:t>
      </w:r>
    </w:p>
    <w:p w14:paraId="36EF2817" w14:textId="77777777" w:rsidR="006670E2" w:rsidRPr="006670E2" w:rsidRDefault="006670E2" w:rsidP="006670E2">
      <w:pPr>
        <w:rPr>
          <w:b/>
          <w:bCs/>
        </w:rPr>
      </w:pPr>
      <w:r w:rsidRPr="006670E2">
        <w:rPr>
          <w:b/>
          <w:bCs/>
        </w:rPr>
        <w:t>SECTION 8</w:t>
      </w:r>
    </w:p>
    <w:p w14:paraId="0FE1C0F1" w14:textId="77777777" w:rsidR="006670E2" w:rsidRPr="006670E2" w:rsidRDefault="006670E2" w:rsidP="006670E2">
      <w:pPr>
        <w:rPr>
          <w:b/>
          <w:bCs/>
        </w:rPr>
      </w:pPr>
      <w:r w:rsidRPr="006670E2">
        <w:rPr>
          <w:b/>
          <w:bCs/>
        </w:rPr>
        <w:t>Development Rules, Quality Standards &amp; Locked Specifications</w:t>
      </w:r>
    </w:p>
    <w:p w14:paraId="62B39512" w14:textId="77777777" w:rsidR="006670E2" w:rsidRPr="006670E2" w:rsidRDefault="006670E2" w:rsidP="006670E2">
      <w:r w:rsidRPr="006670E2">
        <w:pict w14:anchorId="4BFA870E">
          <v:rect id="_x0000_i4391" style="width:0;height:1.5pt" o:hralign="center" o:hrstd="t" o:hr="t" fillcolor="#a0a0a0" stroked="f"/>
        </w:pict>
      </w:r>
    </w:p>
    <w:p w14:paraId="1E6AC43C" w14:textId="77777777" w:rsidR="006670E2" w:rsidRPr="006670E2" w:rsidRDefault="006670E2" w:rsidP="006670E2">
      <w:pPr>
        <w:rPr>
          <w:b/>
          <w:bCs/>
        </w:rPr>
      </w:pPr>
      <w:r w:rsidRPr="006670E2">
        <w:rPr>
          <w:b/>
          <w:bCs/>
        </w:rPr>
        <w:t>161. Purpose</w:t>
      </w:r>
    </w:p>
    <w:p w14:paraId="00F6EC78" w14:textId="77777777" w:rsidR="006670E2" w:rsidRPr="006670E2" w:rsidRDefault="006670E2" w:rsidP="006670E2">
      <w:r w:rsidRPr="006670E2">
        <w:t xml:space="preserve">This section establishes the </w:t>
      </w:r>
      <w:r w:rsidRPr="006670E2">
        <w:rPr>
          <w:b/>
          <w:bCs/>
        </w:rPr>
        <w:t>mandatory frontend development standards</w:t>
      </w:r>
      <w:r w:rsidRPr="006670E2">
        <w:t xml:space="preserve"> for the Drone Delivery Navigation System.</w:t>
      </w:r>
    </w:p>
    <w:p w14:paraId="1BDA73B0" w14:textId="77777777" w:rsidR="006670E2" w:rsidRPr="006670E2" w:rsidRDefault="006670E2" w:rsidP="006670E2">
      <w:r w:rsidRPr="006670E2">
        <w:t>Its objectives are:</w:t>
      </w:r>
    </w:p>
    <w:p w14:paraId="2694F457" w14:textId="77777777" w:rsidR="006670E2" w:rsidRPr="006670E2" w:rsidRDefault="006670E2" w:rsidP="006670E2">
      <w:pPr>
        <w:numPr>
          <w:ilvl w:val="0"/>
          <w:numId w:val="324"/>
        </w:numPr>
      </w:pPr>
      <w:r w:rsidRPr="006670E2">
        <w:t xml:space="preserve">Maintain consistency. </w:t>
      </w:r>
    </w:p>
    <w:p w14:paraId="3B6E84EF" w14:textId="77777777" w:rsidR="006670E2" w:rsidRPr="006670E2" w:rsidRDefault="006670E2" w:rsidP="006670E2">
      <w:pPr>
        <w:numPr>
          <w:ilvl w:val="0"/>
          <w:numId w:val="324"/>
        </w:numPr>
      </w:pPr>
      <w:r w:rsidRPr="006670E2">
        <w:t xml:space="preserve">Ensure code quality. </w:t>
      </w:r>
    </w:p>
    <w:p w14:paraId="19EEA66C" w14:textId="77777777" w:rsidR="006670E2" w:rsidRPr="006670E2" w:rsidRDefault="006670E2" w:rsidP="006670E2">
      <w:pPr>
        <w:numPr>
          <w:ilvl w:val="0"/>
          <w:numId w:val="324"/>
        </w:numPr>
      </w:pPr>
      <w:r w:rsidRPr="006670E2">
        <w:t xml:space="preserve">Prevent unnecessary redesigns. </w:t>
      </w:r>
    </w:p>
    <w:p w14:paraId="73733414" w14:textId="77777777" w:rsidR="006670E2" w:rsidRPr="006670E2" w:rsidRDefault="006670E2" w:rsidP="006670E2">
      <w:pPr>
        <w:numPr>
          <w:ilvl w:val="0"/>
          <w:numId w:val="324"/>
        </w:numPr>
      </w:pPr>
      <w:r w:rsidRPr="006670E2">
        <w:lastRenderedPageBreak/>
        <w:t xml:space="preserve">Define acceptance criteria. </w:t>
      </w:r>
    </w:p>
    <w:p w14:paraId="25A1E1F9" w14:textId="77777777" w:rsidR="006670E2" w:rsidRPr="006670E2" w:rsidRDefault="006670E2" w:rsidP="006670E2">
      <w:pPr>
        <w:numPr>
          <w:ilvl w:val="0"/>
          <w:numId w:val="324"/>
        </w:numPr>
      </w:pPr>
      <w:r w:rsidRPr="006670E2">
        <w:t xml:space="preserve">Provide implementation instructions for AI-assisted development. </w:t>
      </w:r>
    </w:p>
    <w:p w14:paraId="4E66C6ED" w14:textId="77777777" w:rsidR="006670E2" w:rsidRPr="006670E2" w:rsidRDefault="006670E2" w:rsidP="006670E2">
      <w:r w:rsidRPr="006670E2">
        <w:t xml:space="preserve">This section acts as the </w:t>
      </w:r>
      <w:r w:rsidRPr="006670E2">
        <w:rPr>
          <w:b/>
          <w:bCs/>
        </w:rPr>
        <w:t>final authority</w:t>
      </w:r>
      <w:r w:rsidRPr="006670E2">
        <w:t xml:space="preserve"> for all frontend decisions made in Volume 2.</w:t>
      </w:r>
    </w:p>
    <w:p w14:paraId="57EA5826" w14:textId="77777777" w:rsidR="006670E2" w:rsidRPr="006670E2" w:rsidRDefault="006670E2" w:rsidP="006670E2">
      <w:r w:rsidRPr="006670E2">
        <w:pict w14:anchorId="651BF934">
          <v:rect id="_x0000_i4392" style="width:0;height:1.5pt" o:hralign="center" o:hrstd="t" o:hr="t" fillcolor="#a0a0a0" stroked="f"/>
        </w:pict>
      </w:r>
    </w:p>
    <w:p w14:paraId="544492C7" w14:textId="77777777" w:rsidR="006670E2" w:rsidRPr="006670E2" w:rsidRDefault="006670E2" w:rsidP="006670E2">
      <w:pPr>
        <w:rPr>
          <w:b/>
          <w:bCs/>
        </w:rPr>
      </w:pPr>
      <w:r w:rsidRPr="006670E2">
        <w:rPr>
          <w:b/>
          <w:bCs/>
        </w:rPr>
        <w:t>162. Frontend Development Principles</w:t>
      </w:r>
    </w:p>
    <w:p w14:paraId="65BFC87D" w14:textId="77777777" w:rsidR="006670E2" w:rsidRPr="006670E2" w:rsidRDefault="006670E2" w:rsidP="006670E2">
      <w:r w:rsidRPr="006670E2">
        <w:t>Every frontend feature must follow these principles:</w:t>
      </w:r>
    </w:p>
    <w:p w14:paraId="097B4858" w14:textId="77777777" w:rsidR="006670E2" w:rsidRPr="006670E2" w:rsidRDefault="006670E2" w:rsidP="006670E2">
      <w:pPr>
        <w:rPr>
          <w:b/>
          <w:bCs/>
        </w:rPr>
      </w:pPr>
      <w:r w:rsidRPr="006670E2">
        <w:rPr>
          <w:b/>
          <w:bCs/>
        </w:rPr>
        <w:t>Simplicity</w:t>
      </w:r>
    </w:p>
    <w:p w14:paraId="5992FEC8" w14:textId="77777777" w:rsidR="006670E2" w:rsidRPr="006670E2" w:rsidRDefault="006670E2" w:rsidP="006670E2">
      <w:r w:rsidRPr="006670E2">
        <w:t>Only include elements that provide value.</w:t>
      </w:r>
    </w:p>
    <w:p w14:paraId="77451BF0" w14:textId="77777777" w:rsidR="006670E2" w:rsidRPr="006670E2" w:rsidRDefault="006670E2" w:rsidP="006670E2">
      <w:r w:rsidRPr="006670E2">
        <w:t>Avoid unnecessary UI clutter.</w:t>
      </w:r>
    </w:p>
    <w:p w14:paraId="314DCBDC" w14:textId="77777777" w:rsidR="006670E2" w:rsidRPr="006670E2" w:rsidRDefault="006670E2" w:rsidP="006670E2">
      <w:r w:rsidRPr="006670E2">
        <w:pict w14:anchorId="7D3426EA">
          <v:rect id="_x0000_i4393" style="width:0;height:1.5pt" o:hralign="center" o:hrstd="t" o:hr="t" fillcolor="#a0a0a0" stroked="f"/>
        </w:pict>
      </w:r>
    </w:p>
    <w:p w14:paraId="10929290" w14:textId="77777777" w:rsidR="006670E2" w:rsidRPr="006670E2" w:rsidRDefault="006670E2" w:rsidP="006670E2">
      <w:pPr>
        <w:rPr>
          <w:b/>
          <w:bCs/>
        </w:rPr>
      </w:pPr>
      <w:r w:rsidRPr="006670E2">
        <w:rPr>
          <w:b/>
          <w:bCs/>
        </w:rPr>
        <w:t>Consistency</w:t>
      </w:r>
    </w:p>
    <w:p w14:paraId="620D5768" w14:textId="77777777" w:rsidR="006670E2" w:rsidRPr="006670E2" w:rsidRDefault="006670E2" w:rsidP="006670E2">
      <w:r w:rsidRPr="006670E2">
        <w:t>All pages should feel like they belong to the same application.</w:t>
      </w:r>
    </w:p>
    <w:p w14:paraId="34DF1A5B" w14:textId="77777777" w:rsidR="006670E2" w:rsidRPr="006670E2" w:rsidRDefault="006670E2" w:rsidP="006670E2">
      <w:r w:rsidRPr="006670E2">
        <w:t>Spacing, typography, buttons, and layouts must remain uniform.</w:t>
      </w:r>
    </w:p>
    <w:p w14:paraId="6E02EC46" w14:textId="77777777" w:rsidR="006670E2" w:rsidRPr="006670E2" w:rsidRDefault="006670E2" w:rsidP="006670E2">
      <w:r w:rsidRPr="006670E2">
        <w:pict w14:anchorId="54C5D5D8">
          <v:rect id="_x0000_i4394" style="width:0;height:1.5pt" o:hralign="center" o:hrstd="t" o:hr="t" fillcolor="#a0a0a0" stroked="f"/>
        </w:pict>
      </w:r>
    </w:p>
    <w:p w14:paraId="012F23C2" w14:textId="77777777" w:rsidR="006670E2" w:rsidRPr="006670E2" w:rsidRDefault="006670E2" w:rsidP="006670E2">
      <w:pPr>
        <w:rPr>
          <w:b/>
          <w:bCs/>
        </w:rPr>
      </w:pPr>
      <w:r w:rsidRPr="006670E2">
        <w:rPr>
          <w:b/>
          <w:bCs/>
        </w:rPr>
        <w:t>Reusability</w:t>
      </w:r>
    </w:p>
    <w:p w14:paraId="087B735D" w14:textId="77777777" w:rsidR="006670E2" w:rsidRPr="006670E2" w:rsidRDefault="006670E2" w:rsidP="006670E2">
      <w:r w:rsidRPr="006670E2">
        <w:t>Duplicate UI components should never exist.</w:t>
      </w:r>
    </w:p>
    <w:p w14:paraId="03057EDF" w14:textId="77777777" w:rsidR="006670E2" w:rsidRPr="006670E2" w:rsidRDefault="006670E2" w:rsidP="006670E2">
      <w:r w:rsidRPr="006670E2">
        <w:t>If multiple pages use similar elements, they should be extracted into shared components.</w:t>
      </w:r>
    </w:p>
    <w:p w14:paraId="04E0E5F4" w14:textId="77777777" w:rsidR="006670E2" w:rsidRPr="006670E2" w:rsidRDefault="006670E2" w:rsidP="006670E2">
      <w:r w:rsidRPr="006670E2">
        <w:pict w14:anchorId="44A99C9B">
          <v:rect id="_x0000_i4395" style="width:0;height:1.5pt" o:hralign="center" o:hrstd="t" o:hr="t" fillcolor="#a0a0a0" stroked="f"/>
        </w:pict>
      </w:r>
    </w:p>
    <w:p w14:paraId="42E26E90" w14:textId="77777777" w:rsidR="006670E2" w:rsidRPr="006670E2" w:rsidRDefault="006670E2" w:rsidP="006670E2">
      <w:pPr>
        <w:rPr>
          <w:b/>
          <w:bCs/>
        </w:rPr>
      </w:pPr>
      <w:r w:rsidRPr="006670E2">
        <w:rPr>
          <w:b/>
          <w:bCs/>
        </w:rPr>
        <w:t>Maintainability</w:t>
      </w:r>
    </w:p>
    <w:p w14:paraId="03B863E2" w14:textId="77777777" w:rsidR="006670E2" w:rsidRPr="006670E2" w:rsidRDefault="006670E2" w:rsidP="006670E2">
      <w:r w:rsidRPr="006670E2">
        <w:t>The codebase should remain easy to understand and modify.</w:t>
      </w:r>
    </w:p>
    <w:p w14:paraId="53DC9251" w14:textId="77777777" w:rsidR="006670E2" w:rsidRPr="006670E2" w:rsidRDefault="006670E2" w:rsidP="006670E2">
      <w:r w:rsidRPr="006670E2">
        <w:t>Each file should have a clear purpose.</w:t>
      </w:r>
    </w:p>
    <w:p w14:paraId="4FE616A0" w14:textId="77777777" w:rsidR="006670E2" w:rsidRPr="006670E2" w:rsidRDefault="006670E2" w:rsidP="006670E2">
      <w:r w:rsidRPr="006670E2">
        <w:pict w14:anchorId="39E9B7AE">
          <v:rect id="_x0000_i4396" style="width:0;height:1.5pt" o:hralign="center" o:hrstd="t" o:hr="t" fillcolor="#a0a0a0" stroked="f"/>
        </w:pict>
      </w:r>
    </w:p>
    <w:p w14:paraId="48FED2DD" w14:textId="77777777" w:rsidR="006670E2" w:rsidRPr="006670E2" w:rsidRDefault="006670E2" w:rsidP="006670E2">
      <w:pPr>
        <w:rPr>
          <w:b/>
          <w:bCs/>
        </w:rPr>
      </w:pPr>
      <w:r w:rsidRPr="006670E2">
        <w:rPr>
          <w:b/>
          <w:bCs/>
        </w:rPr>
        <w:t>Scalability</w:t>
      </w:r>
    </w:p>
    <w:p w14:paraId="72EC40D9" w14:textId="77777777" w:rsidR="006670E2" w:rsidRPr="006670E2" w:rsidRDefault="006670E2" w:rsidP="006670E2">
      <w:r w:rsidRPr="006670E2">
        <w:t>The architecture should support future additions without major restructuring.</w:t>
      </w:r>
    </w:p>
    <w:p w14:paraId="6C80B97E" w14:textId="77777777" w:rsidR="006670E2" w:rsidRPr="006670E2" w:rsidRDefault="006670E2" w:rsidP="006670E2">
      <w:r w:rsidRPr="006670E2">
        <w:pict w14:anchorId="56387217">
          <v:rect id="_x0000_i4397" style="width:0;height:1.5pt" o:hralign="center" o:hrstd="t" o:hr="t" fillcolor="#a0a0a0" stroked="f"/>
        </w:pict>
      </w:r>
    </w:p>
    <w:p w14:paraId="21590FEF" w14:textId="77777777" w:rsidR="006670E2" w:rsidRPr="006670E2" w:rsidRDefault="006670E2" w:rsidP="006670E2">
      <w:pPr>
        <w:rPr>
          <w:b/>
          <w:bCs/>
        </w:rPr>
      </w:pPr>
      <w:r w:rsidRPr="006670E2">
        <w:rPr>
          <w:b/>
          <w:bCs/>
        </w:rPr>
        <w:t>163. Frontend Coding Standards</w:t>
      </w:r>
    </w:p>
    <w:p w14:paraId="70C512B9" w14:textId="77777777" w:rsidR="006670E2" w:rsidRPr="006670E2" w:rsidRDefault="006670E2" w:rsidP="006670E2">
      <w:r w:rsidRPr="006670E2">
        <w:t>All frontend code must follow these rules.</w:t>
      </w:r>
    </w:p>
    <w:p w14:paraId="536C274F" w14:textId="77777777" w:rsidR="006670E2" w:rsidRPr="006670E2" w:rsidRDefault="006670E2" w:rsidP="006670E2">
      <w:pPr>
        <w:rPr>
          <w:b/>
          <w:bCs/>
        </w:rPr>
      </w:pPr>
      <w:r w:rsidRPr="006670E2">
        <w:rPr>
          <w:b/>
          <w:bCs/>
        </w:rPr>
        <w:t>React</w:t>
      </w:r>
    </w:p>
    <w:p w14:paraId="772CF54F" w14:textId="77777777" w:rsidR="006670E2" w:rsidRPr="006670E2" w:rsidRDefault="006670E2" w:rsidP="006670E2">
      <w:pPr>
        <w:numPr>
          <w:ilvl w:val="0"/>
          <w:numId w:val="325"/>
        </w:numPr>
      </w:pPr>
      <w:r w:rsidRPr="006670E2">
        <w:t xml:space="preserve">Functional Components only. </w:t>
      </w:r>
    </w:p>
    <w:p w14:paraId="12CBE252" w14:textId="77777777" w:rsidR="006670E2" w:rsidRPr="006670E2" w:rsidRDefault="006670E2" w:rsidP="006670E2">
      <w:pPr>
        <w:numPr>
          <w:ilvl w:val="0"/>
          <w:numId w:val="325"/>
        </w:numPr>
      </w:pPr>
      <w:r w:rsidRPr="006670E2">
        <w:t xml:space="preserve">Use Hooks. </w:t>
      </w:r>
    </w:p>
    <w:p w14:paraId="32B618C4" w14:textId="77777777" w:rsidR="006670E2" w:rsidRPr="006670E2" w:rsidRDefault="006670E2" w:rsidP="006670E2">
      <w:pPr>
        <w:numPr>
          <w:ilvl w:val="0"/>
          <w:numId w:val="325"/>
        </w:numPr>
      </w:pPr>
      <w:r w:rsidRPr="006670E2">
        <w:t xml:space="preserve">No Class Components. </w:t>
      </w:r>
    </w:p>
    <w:p w14:paraId="0EE0DACB" w14:textId="77777777" w:rsidR="006670E2" w:rsidRPr="006670E2" w:rsidRDefault="006670E2" w:rsidP="006670E2">
      <w:pPr>
        <w:numPr>
          <w:ilvl w:val="0"/>
          <w:numId w:val="325"/>
        </w:numPr>
      </w:pPr>
      <w:r w:rsidRPr="006670E2">
        <w:lastRenderedPageBreak/>
        <w:t xml:space="preserve">Prefer composition over inheritance. </w:t>
      </w:r>
    </w:p>
    <w:p w14:paraId="63364B13" w14:textId="77777777" w:rsidR="006670E2" w:rsidRPr="006670E2" w:rsidRDefault="006670E2" w:rsidP="006670E2">
      <w:r w:rsidRPr="006670E2">
        <w:pict w14:anchorId="4E7DBB10">
          <v:rect id="_x0000_i4398" style="width:0;height:1.5pt" o:hralign="center" o:hrstd="t" o:hr="t" fillcolor="#a0a0a0" stroked="f"/>
        </w:pict>
      </w:r>
    </w:p>
    <w:p w14:paraId="34EB13FC" w14:textId="77777777" w:rsidR="006670E2" w:rsidRPr="006670E2" w:rsidRDefault="006670E2" w:rsidP="006670E2">
      <w:pPr>
        <w:rPr>
          <w:b/>
          <w:bCs/>
        </w:rPr>
      </w:pPr>
      <w:r w:rsidRPr="006670E2">
        <w:rPr>
          <w:b/>
          <w:bCs/>
        </w:rPr>
        <w:t>TypeScript</w:t>
      </w:r>
    </w:p>
    <w:p w14:paraId="396A7C98" w14:textId="77777777" w:rsidR="006670E2" w:rsidRPr="006670E2" w:rsidRDefault="006670E2" w:rsidP="006670E2">
      <w:pPr>
        <w:numPr>
          <w:ilvl w:val="0"/>
          <w:numId w:val="326"/>
        </w:numPr>
      </w:pPr>
      <w:r w:rsidRPr="006670E2">
        <w:t xml:space="preserve">Strong typing. </w:t>
      </w:r>
    </w:p>
    <w:p w14:paraId="453AA916" w14:textId="77777777" w:rsidR="006670E2" w:rsidRPr="006670E2" w:rsidRDefault="006670E2" w:rsidP="006670E2">
      <w:pPr>
        <w:numPr>
          <w:ilvl w:val="0"/>
          <w:numId w:val="326"/>
        </w:numPr>
      </w:pPr>
      <w:r w:rsidRPr="006670E2">
        <w:t xml:space="preserve">Interfaces for props and API models. </w:t>
      </w:r>
    </w:p>
    <w:p w14:paraId="767590F9" w14:textId="77777777" w:rsidR="006670E2" w:rsidRPr="006670E2" w:rsidRDefault="006670E2" w:rsidP="006670E2">
      <w:pPr>
        <w:numPr>
          <w:ilvl w:val="0"/>
          <w:numId w:val="326"/>
        </w:numPr>
      </w:pPr>
      <w:r w:rsidRPr="006670E2">
        <w:t xml:space="preserve">Avoid any. </w:t>
      </w:r>
    </w:p>
    <w:p w14:paraId="17479473" w14:textId="77777777" w:rsidR="006670E2" w:rsidRPr="006670E2" w:rsidRDefault="006670E2" w:rsidP="006670E2">
      <w:pPr>
        <w:numPr>
          <w:ilvl w:val="0"/>
          <w:numId w:val="326"/>
        </w:numPr>
      </w:pPr>
      <w:r w:rsidRPr="006670E2">
        <w:t xml:space="preserve">Prefer explicit types. </w:t>
      </w:r>
    </w:p>
    <w:p w14:paraId="3016BA26" w14:textId="77777777" w:rsidR="006670E2" w:rsidRPr="006670E2" w:rsidRDefault="006670E2" w:rsidP="006670E2">
      <w:r w:rsidRPr="006670E2">
        <w:pict w14:anchorId="487E456E">
          <v:rect id="_x0000_i4399" style="width:0;height:1.5pt" o:hralign="center" o:hrstd="t" o:hr="t" fillcolor="#a0a0a0" stroked="f"/>
        </w:pict>
      </w:r>
    </w:p>
    <w:p w14:paraId="72F00A62" w14:textId="77777777" w:rsidR="006670E2" w:rsidRPr="006670E2" w:rsidRDefault="006670E2" w:rsidP="006670E2">
      <w:pPr>
        <w:rPr>
          <w:b/>
          <w:bCs/>
        </w:rPr>
      </w:pPr>
      <w:r w:rsidRPr="006670E2">
        <w:rPr>
          <w:b/>
          <w:bCs/>
        </w:rPr>
        <w:t>Tailwind CSS</w:t>
      </w:r>
    </w:p>
    <w:p w14:paraId="7DCB55D9" w14:textId="77777777" w:rsidR="006670E2" w:rsidRPr="006670E2" w:rsidRDefault="006670E2" w:rsidP="006670E2">
      <w:pPr>
        <w:numPr>
          <w:ilvl w:val="0"/>
          <w:numId w:val="327"/>
        </w:numPr>
      </w:pPr>
      <w:r w:rsidRPr="006670E2">
        <w:t xml:space="preserve">Utility-first styling. </w:t>
      </w:r>
    </w:p>
    <w:p w14:paraId="7CA95699" w14:textId="77777777" w:rsidR="006670E2" w:rsidRPr="006670E2" w:rsidRDefault="006670E2" w:rsidP="006670E2">
      <w:pPr>
        <w:numPr>
          <w:ilvl w:val="0"/>
          <w:numId w:val="327"/>
        </w:numPr>
      </w:pPr>
      <w:r w:rsidRPr="006670E2">
        <w:t xml:space="preserve">No inline CSS. </w:t>
      </w:r>
    </w:p>
    <w:p w14:paraId="076C13A9" w14:textId="77777777" w:rsidR="006670E2" w:rsidRPr="006670E2" w:rsidRDefault="006670E2" w:rsidP="006670E2">
      <w:pPr>
        <w:numPr>
          <w:ilvl w:val="0"/>
          <w:numId w:val="327"/>
        </w:numPr>
      </w:pPr>
      <w:r w:rsidRPr="006670E2">
        <w:t xml:space="preserve">No Bootstrap. </w:t>
      </w:r>
    </w:p>
    <w:p w14:paraId="583AF968" w14:textId="77777777" w:rsidR="006670E2" w:rsidRPr="006670E2" w:rsidRDefault="006670E2" w:rsidP="006670E2">
      <w:pPr>
        <w:numPr>
          <w:ilvl w:val="0"/>
          <w:numId w:val="327"/>
        </w:numPr>
      </w:pPr>
      <w:r w:rsidRPr="006670E2">
        <w:t xml:space="preserve">No Material UI. </w:t>
      </w:r>
    </w:p>
    <w:p w14:paraId="697F01C4" w14:textId="77777777" w:rsidR="006670E2" w:rsidRPr="006670E2" w:rsidRDefault="006670E2" w:rsidP="006670E2">
      <w:r w:rsidRPr="006670E2">
        <w:pict w14:anchorId="2F3A6707">
          <v:rect id="_x0000_i4400" style="width:0;height:1.5pt" o:hralign="center" o:hrstd="t" o:hr="t" fillcolor="#a0a0a0" stroked="f"/>
        </w:pict>
      </w:r>
    </w:p>
    <w:p w14:paraId="4873A720" w14:textId="77777777" w:rsidR="006670E2" w:rsidRPr="006670E2" w:rsidRDefault="006670E2" w:rsidP="006670E2">
      <w:pPr>
        <w:rPr>
          <w:b/>
          <w:bCs/>
        </w:rPr>
      </w:pPr>
      <w:r w:rsidRPr="006670E2">
        <w:rPr>
          <w:b/>
          <w:bCs/>
        </w:rPr>
        <w:t>File Organization</w:t>
      </w:r>
    </w:p>
    <w:p w14:paraId="17DF582F" w14:textId="77777777" w:rsidR="006670E2" w:rsidRPr="006670E2" w:rsidRDefault="006670E2" w:rsidP="006670E2">
      <w:r w:rsidRPr="006670E2">
        <w:t>One component per file.</w:t>
      </w:r>
    </w:p>
    <w:p w14:paraId="6E46C994" w14:textId="77777777" w:rsidR="006670E2" w:rsidRPr="006670E2" w:rsidRDefault="006670E2" w:rsidP="006670E2">
      <w:r w:rsidRPr="006670E2">
        <w:t>Avoid large files.</w:t>
      </w:r>
    </w:p>
    <w:p w14:paraId="2CB0300C" w14:textId="77777777" w:rsidR="006670E2" w:rsidRPr="006670E2" w:rsidRDefault="006670E2" w:rsidP="006670E2">
      <w:r w:rsidRPr="006670E2">
        <w:pict w14:anchorId="6E8F37C1">
          <v:rect id="_x0000_i4401" style="width:0;height:1.5pt" o:hralign="center" o:hrstd="t" o:hr="t" fillcolor="#a0a0a0" stroked="f"/>
        </w:pict>
      </w:r>
    </w:p>
    <w:p w14:paraId="7E300ACE" w14:textId="77777777" w:rsidR="006670E2" w:rsidRPr="006670E2" w:rsidRDefault="006670E2" w:rsidP="006670E2">
      <w:pPr>
        <w:rPr>
          <w:b/>
          <w:bCs/>
        </w:rPr>
      </w:pPr>
      <w:r w:rsidRPr="006670E2">
        <w:rPr>
          <w:b/>
          <w:bCs/>
        </w:rPr>
        <w:t>164. Naming Conventions</w:t>
      </w:r>
    </w:p>
    <w:p w14:paraId="141B87DC" w14:textId="77777777" w:rsidR="006670E2" w:rsidRPr="006670E2" w:rsidRDefault="006670E2" w:rsidP="006670E2">
      <w:pPr>
        <w:rPr>
          <w:b/>
          <w:bCs/>
        </w:rPr>
      </w:pPr>
      <w:r w:rsidRPr="006670E2">
        <w:rPr>
          <w:b/>
          <w:bCs/>
        </w:rPr>
        <w:t>Components</w:t>
      </w:r>
    </w:p>
    <w:p w14:paraId="7F37C2AF" w14:textId="77777777" w:rsidR="006670E2" w:rsidRPr="006670E2" w:rsidRDefault="006670E2" w:rsidP="006670E2">
      <w:r w:rsidRPr="006670E2">
        <w:t>Use PascalCase.</w:t>
      </w:r>
    </w:p>
    <w:p w14:paraId="1934A385" w14:textId="77777777" w:rsidR="006670E2" w:rsidRPr="006670E2" w:rsidRDefault="006670E2" w:rsidP="006670E2">
      <w:r w:rsidRPr="006670E2">
        <w:t>Examples:</w:t>
      </w:r>
    </w:p>
    <w:p w14:paraId="1371E72E" w14:textId="77777777" w:rsidR="006670E2" w:rsidRPr="006670E2" w:rsidRDefault="006670E2" w:rsidP="006670E2">
      <w:r w:rsidRPr="006670E2">
        <w:t>FleetHero</w:t>
      </w:r>
    </w:p>
    <w:p w14:paraId="13BE9C97" w14:textId="77777777" w:rsidR="006670E2" w:rsidRPr="006670E2" w:rsidRDefault="006670E2" w:rsidP="006670E2"/>
    <w:p w14:paraId="128A0E45" w14:textId="77777777" w:rsidR="006670E2" w:rsidRPr="006670E2" w:rsidRDefault="006670E2" w:rsidP="006670E2">
      <w:r w:rsidRPr="006670E2">
        <w:t>RouteMap</w:t>
      </w:r>
    </w:p>
    <w:p w14:paraId="5552367F" w14:textId="77777777" w:rsidR="006670E2" w:rsidRPr="006670E2" w:rsidRDefault="006670E2" w:rsidP="006670E2"/>
    <w:p w14:paraId="4E018046" w14:textId="77777777" w:rsidR="006670E2" w:rsidRPr="006670E2" w:rsidRDefault="006670E2" w:rsidP="006670E2">
      <w:r w:rsidRPr="006670E2">
        <w:t>DeliveryTimeline</w:t>
      </w:r>
    </w:p>
    <w:p w14:paraId="2AA2EAFA" w14:textId="77777777" w:rsidR="006670E2" w:rsidRPr="006670E2" w:rsidRDefault="006670E2" w:rsidP="006670E2"/>
    <w:p w14:paraId="471D41BA" w14:textId="77777777" w:rsidR="006670E2" w:rsidRPr="006670E2" w:rsidRDefault="006670E2" w:rsidP="006670E2">
      <w:r w:rsidRPr="006670E2">
        <w:t>AnalyticsCard</w:t>
      </w:r>
    </w:p>
    <w:p w14:paraId="486F4C4B" w14:textId="77777777" w:rsidR="006670E2" w:rsidRPr="006670E2" w:rsidRDefault="006670E2" w:rsidP="006670E2">
      <w:r w:rsidRPr="006670E2">
        <w:pict w14:anchorId="075ADA82">
          <v:rect id="_x0000_i4402" style="width:0;height:1.5pt" o:hralign="center" o:hrstd="t" o:hr="t" fillcolor="#a0a0a0" stroked="f"/>
        </w:pict>
      </w:r>
    </w:p>
    <w:p w14:paraId="70CEBD46" w14:textId="77777777" w:rsidR="006670E2" w:rsidRPr="006670E2" w:rsidRDefault="006670E2" w:rsidP="006670E2">
      <w:pPr>
        <w:rPr>
          <w:b/>
          <w:bCs/>
        </w:rPr>
      </w:pPr>
      <w:r w:rsidRPr="006670E2">
        <w:rPr>
          <w:b/>
          <w:bCs/>
        </w:rPr>
        <w:t>Variables</w:t>
      </w:r>
    </w:p>
    <w:p w14:paraId="46401313" w14:textId="77777777" w:rsidR="006670E2" w:rsidRPr="006670E2" w:rsidRDefault="006670E2" w:rsidP="006670E2">
      <w:r w:rsidRPr="006670E2">
        <w:lastRenderedPageBreak/>
        <w:t>Use camelCase.</w:t>
      </w:r>
    </w:p>
    <w:p w14:paraId="2328A86E" w14:textId="77777777" w:rsidR="006670E2" w:rsidRPr="006670E2" w:rsidRDefault="006670E2" w:rsidP="006670E2">
      <w:r w:rsidRPr="006670E2">
        <w:t>Examples:</w:t>
      </w:r>
    </w:p>
    <w:p w14:paraId="69D24658" w14:textId="77777777" w:rsidR="006670E2" w:rsidRPr="006670E2" w:rsidRDefault="006670E2" w:rsidP="006670E2">
      <w:r w:rsidRPr="006670E2">
        <w:t>selectedDrone</w:t>
      </w:r>
    </w:p>
    <w:p w14:paraId="42E19BA0" w14:textId="77777777" w:rsidR="006670E2" w:rsidRPr="006670E2" w:rsidRDefault="006670E2" w:rsidP="006670E2"/>
    <w:p w14:paraId="641C140D" w14:textId="77777777" w:rsidR="006670E2" w:rsidRPr="006670E2" w:rsidRDefault="006670E2" w:rsidP="006670E2">
      <w:r w:rsidRPr="006670E2">
        <w:t>deliveryStatus</w:t>
      </w:r>
    </w:p>
    <w:p w14:paraId="243A2924" w14:textId="77777777" w:rsidR="006670E2" w:rsidRPr="006670E2" w:rsidRDefault="006670E2" w:rsidP="006670E2"/>
    <w:p w14:paraId="66490B90" w14:textId="77777777" w:rsidR="006670E2" w:rsidRPr="006670E2" w:rsidRDefault="006670E2" w:rsidP="006670E2">
      <w:r w:rsidRPr="006670E2">
        <w:t>batteryLevel</w:t>
      </w:r>
    </w:p>
    <w:p w14:paraId="1B4D8A14" w14:textId="77777777" w:rsidR="006670E2" w:rsidRPr="006670E2" w:rsidRDefault="006670E2" w:rsidP="006670E2">
      <w:r w:rsidRPr="006670E2">
        <w:pict w14:anchorId="437D5636">
          <v:rect id="_x0000_i4403" style="width:0;height:1.5pt" o:hralign="center" o:hrstd="t" o:hr="t" fillcolor="#a0a0a0" stroked="f"/>
        </w:pict>
      </w:r>
    </w:p>
    <w:p w14:paraId="08B6D0EC" w14:textId="77777777" w:rsidR="006670E2" w:rsidRPr="006670E2" w:rsidRDefault="006670E2" w:rsidP="006670E2">
      <w:pPr>
        <w:rPr>
          <w:b/>
          <w:bCs/>
        </w:rPr>
      </w:pPr>
      <w:r w:rsidRPr="006670E2">
        <w:rPr>
          <w:b/>
          <w:bCs/>
        </w:rPr>
        <w:t>Constants</w:t>
      </w:r>
    </w:p>
    <w:p w14:paraId="6879B54A" w14:textId="77777777" w:rsidR="006670E2" w:rsidRPr="006670E2" w:rsidRDefault="006670E2" w:rsidP="006670E2">
      <w:r w:rsidRPr="006670E2">
        <w:t>Use UPPER_SNAKE_CASE where appropriate.</w:t>
      </w:r>
    </w:p>
    <w:p w14:paraId="202CC3A2" w14:textId="77777777" w:rsidR="006670E2" w:rsidRPr="006670E2" w:rsidRDefault="006670E2" w:rsidP="006670E2">
      <w:r w:rsidRPr="006670E2">
        <w:t>Example:</w:t>
      </w:r>
    </w:p>
    <w:p w14:paraId="7059D8F8" w14:textId="77777777" w:rsidR="006670E2" w:rsidRPr="006670E2" w:rsidRDefault="006670E2" w:rsidP="006670E2">
      <w:r w:rsidRPr="006670E2">
        <w:t>MAX_BATTERY_LEVEL</w:t>
      </w:r>
    </w:p>
    <w:p w14:paraId="41E587FF" w14:textId="77777777" w:rsidR="006670E2" w:rsidRPr="006670E2" w:rsidRDefault="006670E2" w:rsidP="006670E2"/>
    <w:p w14:paraId="1D9F1CAD" w14:textId="77777777" w:rsidR="006670E2" w:rsidRPr="006670E2" w:rsidRDefault="006670E2" w:rsidP="006670E2">
      <w:r w:rsidRPr="006670E2">
        <w:t>DEFAULT_ROUTE_COLOR</w:t>
      </w:r>
    </w:p>
    <w:p w14:paraId="7C1BE6EB" w14:textId="77777777" w:rsidR="006670E2" w:rsidRPr="006670E2" w:rsidRDefault="006670E2" w:rsidP="006670E2">
      <w:r w:rsidRPr="006670E2">
        <w:pict w14:anchorId="3A613D2B">
          <v:rect id="_x0000_i4404" style="width:0;height:1.5pt" o:hralign="center" o:hrstd="t" o:hr="t" fillcolor="#a0a0a0" stroked="f"/>
        </w:pict>
      </w:r>
    </w:p>
    <w:p w14:paraId="5576CFEA" w14:textId="77777777" w:rsidR="006670E2" w:rsidRPr="006670E2" w:rsidRDefault="006670E2" w:rsidP="006670E2">
      <w:pPr>
        <w:rPr>
          <w:b/>
          <w:bCs/>
        </w:rPr>
      </w:pPr>
      <w:r w:rsidRPr="006670E2">
        <w:rPr>
          <w:b/>
          <w:bCs/>
        </w:rPr>
        <w:t>Files</w:t>
      </w:r>
    </w:p>
    <w:p w14:paraId="4A13184D" w14:textId="77777777" w:rsidR="006670E2" w:rsidRPr="006670E2" w:rsidRDefault="006670E2" w:rsidP="006670E2">
      <w:r w:rsidRPr="006670E2">
        <w:t>Pages:</w:t>
      </w:r>
    </w:p>
    <w:p w14:paraId="59982913" w14:textId="77777777" w:rsidR="006670E2" w:rsidRPr="006670E2" w:rsidRDefault="006670E2" w:rsidP="006670E2">
      <w:r w:rsidRPr="006670E2">
        <w:t>PascalCase</w:t>
      </w:r>
    </w:p>
    <w:p w14:paraId="3D6C9558" w14:textId="77777777" w:rsidR="006670E2" w:rsidRPr="006670E2" w:rsidRDefault="006670E2" w:rsidP="006670E2">
      <w:r w:rsidRPr="006670E2">
        <w:t>Utilities:</w:t>
      </w:r>
    </w:p>
    <w:p w14:paraId="09AA29D6" w14:textId="77777777" w:rsidR="006670E2" w:rsidRPr="006670E2" w:rsidRDefault="006670E2" w:rsidP="006670E2">
      <w:r w:rsidRPr="006670E2">
        <w:t>camelCase</w:t>
      </w:r>
    </w:p>
    <w:p w14:paraId="6013BA8D" w14:textId="77777777" w:rsidR="006670E2" w:rsidRPr="006670E2" w:rsidRDefault="006670E2" w:rsidP="006670E2">
      <w:r w:rsidRPr="006670E2">
        <w:t>Folders:</w:t>
      </w:r>
    </w:p>
    <w:p w14:paraId="6FE89BD2" w14:textId="77777777" w:rsidR="006670E2" w:rsidRPr="006670E2" w:rsidRDefault="006670E2" w:rsidP="006670E2">
      <w:r w:rsidRPr="006670E2">
        <w:t>lowercase</w:t>
      </w:r>
    </w:p>
    <w:p w14:paraId="49AEB702" w14:textId="77777777" w:rsidR="006670E2" w:rsidRPr="006670E2" w:rsidRDefault="006670E2" w:rsidP="006670E2">
      <w:r w:rsidRPr="006670E2">
        <w:pict w14:anchorId="3F747582">
          <v:rect id="_x0000_i4405" style="width:0;height:1.5pt" o:hralign="center" o:hrstd="t" o:hr="t" fillcolor="#a0a0a0" stroked="f"/>
        </w:pict>
      </w:r>
    </w:p>
    <w:p w14:paraId="4EAF9AF9" w14:textId="77777777" w:rsidR="006670E2" w:rsidRPr="006670E2" w:rsidRDefault="006670E2" w:rsidP="006670E2">
      <w:pPr>
        <w:rPr>
          <w:b/>
          <w:bCs/>
        </w:rPr>
      </w:pPr>
      <w:r w:rsidRPr="006670E2">
        <w:rPr>
          <w:b/>
          <w:bCs/>
        </w:rPr>
        <w:t>165. Folder Structure (Locked)</w:t>
      </w:r>
    </w:p>
    <w:p w14:paraId="41D914BA" w14:textId="77777777" w:rsidR="006670E2" w:rsidRPr="006670E2" w:rsidRDefault="006670E2" w:rsidP="006670E2">
      <w:r w:rsidRPr="006670E2">
        <w:t>src/</w:t>
      </w:r>
    </w:p>
    <w:p w14:paraId="3FFD0E58" w14:textId="77777777" w:rsidR="006670E2" w:rsidRPr="006670E2" w:rsidRDefault="006670E2" w:rsidP="006670E2"/>
    <w:p w14:paraId="6A1C1996" w14:textId="77777777" w:rsidR="006670E2" w:rsidRPr="006670E2" w:rsidRDefault="006670E2" w:rsidP="006670E2">
      <w:r w:rsidRPr="006670E2">
        <w:t>assets/</w:t>
      </w:r>
    </w:p>
    <w:p w14:paraId="530E849B" w14:textId="77777777" w:rsidR="006670E2" w:rsidRPr="006670E2" w:rsidRDefault="006670E2" w:rsidP="006670E2"/>
    <w:p w14:paraId="6F020479" w14:textId="77777777" w:rsidR="006670E2" w:rsidRPr="006670E2" w:rsidRDefault="006670E2" w:rsidP="006670E2">
      <w:r w:rsidRPr="006670E2">
        <w:t>components/</w:t>
      </w:r>
    </w:p>
    <w:p w14:paraId="3B7291D0" w14:textId="77777777" w:rsidR="006670E2" w:rsidRPr="006670E2" w:rsidRDefault="006670E2" w:rsidP="006670E2"/>
    <w:p w14:paraId="3550BC25" w14:textId="77777777" w:rsidR="006670E2" w:rsidRPr="006670E2" w:rsidRDefault="006670E2" w:rsidP="006670E2">
      <w:r w:rsidRPr="006670E2">
        <w:t>common/</w:t>
      </w:r>
    </w:p>
    <w:p w14:paraId="754E9A46" w14:textId="77777777" w:rsidR="006670E2" w:rsidRPr="006670E2" w:rsidRDefault="006670E2" w:rsidP="006670E2"/>
    <w:p w14:paraId="63817087" w14:textId="77777777" w:rsidR="006670E2" w:rsidRPr="006670E2" w:rsidRDefault="006670E2" w:rsidP="006670E2">
      <w:r w:rsidRPr="006670E2">
        <w:t>layout/</w:t>
      </w:r>
    </w:p>
    <w:p w14:paraId="77C6EA0B" w14:textId="77777777" w:rsidR="006670E2" w:rsidRPr="006670E2" w:rsidRDefault="006670E2" w:rsidP="006670E2"/>
    <w:p w14:paraId="250DA3A1" w14:textId="77777777" w:rsidR="006670E2" w:rsidRPr="006670E2" w:rsidRDefault="006670E2" w:rsidP="006670E2">
      <w:r w:rsidRPr="006670E2">
        <w:t>fleet/</w:t>
      </w:r>
    </w:p>
    <w:p w14:paraId="174B263E" w14:textId="77777777" w:rsidR="006670E2" w:rsidRPr="006670E2" w:rsidRDefault="006670E2" w:rsidP="006670E2"/>
    <w:p w14:paraId="3906C854" w14:textId="77777777" w:rsidR="006670E2" w:rsidRPr="006670E2" w:rsidRDefault="006670E2" w:rsidP="006670E2">
      <w:r w:rsidRPr="006670E2">
        <w:t>route/</w:t>
      </w:r>
    </w:p>
    <w:p w14:paraId="54401402" w14:textId="77777777" w:rsidR="006670E2" w:rsidRPr="006670E2" w:rsidRDefault="006670E2" w:rsidP="006670E2"/>
    <w:p w14:paraId="394C743B" w14:textId="77777777" w:rsidR="006670E2" w:rsidRPr="006670E2" w:rsidRDefault="006670E2" w:rsidP="006670E2">
      <w:r w:rsidRPr="006670E2">
        <w:t>delivery/</w:t>
      </w:r>
    </w:p>
    <w:p w14:paraId="4513DDAA" w14:textId="77777777" w:rsidR="006670E2" w:rsidRPr="006670E2" w:rsidRDefault="006670E2" w:rsidP="006670E2"/>
    <w:p w14:paraId="262BA19E" w14:textId="77777777" w:rsidR="006670E2" w:rsidRPr="006670E2" w:rsidRDefault="006670E2" w:rsidP="006670E2">
      <w:r w:rsidRPr="006670E2">
        <w:t>analytics/</w:t>
      </w:r>
    </w:p>
    <w:p w14:paraId="72E40296" w14:textId="77777777" w:rsidR="006670E2" w:rsidRPr="006670E2" w:rsidRDefault="006670E2" w:rsidP="006670E2"/>
    <w:p w14:paraId="30442CAE" w14:textId="77777777" w:rsidR="006670E2" w:rsidRPr="006670E2" w:rsidRDefault="006670E2" w:rsidP="006670E2">
      <w:r w:rsidRPr="006670E2">
        <w:t>pages/</w:t>
      </w:r>
    </w:p>
    <w:p w14:paraId="4272D02D" w14:textId="77777777" w:rsidR="006670E2" w:rsidRPr="006670E2" w:rsidRDefault="006670E2" w:rsidP="006670E2"/>
    <w:p w14:paraId="49A91455" w14:textId="77777777" w:rsidR="006670E2" w:rsidRPr="006670E2" w:rsidRDefault="006670E2" w:rsidP="006670E2">
      <w:r w:rsidRPr="006670E2">
        <w:t>hooks/</w:t>
      </w:r>
    </w:p>
    <w:p w14:paraId="767DCD61" w14:textId="77777777" w:rsidR="006670E2" w:rsidRPr="006670E2" w:rsidRDefault="006670E2" w:rsidP="006670E2"/>
    <w:p w14:paraId="533CED89" w14:textId="77777777" w:rsidR="006670E2" w:rsidRPr="006670E2" w:rsidRDefault="006670E2" w:rsidP="006670E2">
      <w:r w:rsidRPr="006670E2">
        <w:t>context/</w:t>
      </w:r>
    </w:p>
    <w:p w14:paraId="63717ECD" w14:textId="77777777" w:rsidR="006670E2" w:rsidRPr="006670E2" w:rsidRDefault="006670E2" w:rsidP="006670E2"/>
    <w:p w14:paraId="141A7D1B" w14:textId="77777777" w:rsidR="006670E2" w:rsidRPr="006670E2" w:rsidRDefault="006670E2" w:rsidP="006670E2">
      <w:r w:rsidRPr="006670E2">
        <w:t>interfaces/</w:t>
      </w:r>
    </w:p>
    <w:p w14:paraId="573E273C" w14:textId="77777777" w:rsidR="006670E2" w:rsidRPr="006670E2" w:rsidRDefault="006670E2" w:rsidP="006670E2"/>
    <w:p w14:paraId="06740C01" w14:textId="77777777" w:rsidR="006670E2" w:rsidRPr="006670E2" w:rsidRDefault="006670E2" w:rsidP="006670E2">
      <w:r w:rsidRPr="006670E2">
        <w:t>services/</w:t>
      </w:r>
    </w:p>
    <w:p w14:paraId="2CFD48B9" w14:textId="77777777" w:rsidR="006670E2" w:rsidRPr="006670E2" w:rsidRDefault="006670E2" w:rsidP="006670E2"/>
    <w:p w14:paraId="0BDBAA31" w14:textId="77777777" w:rsidR="006670E2" w:rsidRPr="006670E2" w:rsidRDefault="006670E2" w:rsidP="006670E2">
      <w:r w:rsidRPr="006670E2">
        <w:t>utils/</w:t>
      </w:r>
    </w:p>
    <w:p w14:paraId="051CCA22" w14:textId="77777777" w:rsidR="006670E2" w:rsidRPr="006670E2" w:rsidRDefault="006670E2" w:rsidP="006670E2"/>
    <w:p w14:paraId="3C8333E6" w14:textId="77777777" w:rsidR="006670E2" w:rsidRPr="006670E2" w:rsidRDefault="006670E2" w:rsidP="006670E2">
      <w:r w:rsidRPr="006670E2">
        <w:t>routes/</w:t>
      </w:r>
    </w:p>
    <w:p w14:paraId="106AC537" w14:textId="77777777" w:rsidR="006670E2" w:rsidRPr="006670E2" w:rsidRDefault="006670E2" w:rsidP="006670E2"/>
    <w:p w14:paraId="6B1C8D78" w14:textId="77777777" w:rsidR="006670E2" w:rsidRPr="006670E2" w:rsidRDefault="006670E2" w:rsidP="006670E2">
      <w:r w:rsidRPr="006670E2">
        <w:t>layouts/</w:t>
      </w:r>
    </w:p>
    <w:p w14:paraId="416C212A" w14:textId="77777777" w:rsidR="006670E2" w:rsidRPr="006670E2" w:rsidRDefault="006670E2" w:rsidP="006670E2"/>
    <w:p w14:paraId="6C4129BD" w14:textId="77777777" w:rsidR="006670E2" w:rsidRPr="006670E2" w:rsidRDefault="006670E2" w:rsidP="006670E2">
      <w:r w:rsidRPr="006670E2">
        <w:t>styles/</w:t>
      </w:r>
    </w:p>
    <w:p w14:paraId="1AEB1D91" w14:textId="77777777" w:rsidR="006670E2" w:rsidRPr="006670E2" w:rsidRDefault="006670E2" w:rsidP="006670E2">
      <w:r w:rsidRPr="006670E2">
        <w:t>No unnecessary folders should be added.</w:t>
      </w:r>
    </w:p>
    <w:p w14:paraId="48D9F85A" w14:textId="77777777" w:rsidR="006670E2" w:rsidRPr="006670E2" w:rsidRDefault="006670E2" w:rsidP="006670E2">
      <w:r w:rsidRPr="006670E2">
        <w:pict w14:anchorId="71CCE2BA">
          <v:rect id="_x0000_i4406" style="width:0;height:1.5pt" o:hralign="center" o:hrstd="t" o:hr="t" fillcolor="#a0a0a0" stroked="f"/>
        </w:pict>
      </w:r>
    </w:p>
    <w:p w14:paraId="6D1962C5" w14:textId="77777777" w:rsidR="006670E2" w:rsidRPr="006670E2" w:rsidRDefault="006670E2" w:rsidP="006670E2">
      <w:pPr>
        <w:rPr>
          <w:b/>
          <w:bCs/>
        </w:rPr>
      </w:pPr>
      <w:r w:rsidRPr="006670E2">
        <w:rPr>
          <w:b/>
          <w:bCs/>
        </w:rPr>
        <w:t>166. Component Rules</w:t>
      </w:r>
    </w:p>
    <w:p w14:paraId="01EF03C0" w14:textId="77777777" w:rsidR="006670E2" w:rsidRPr="006670E2" w:rsidRDefault="006670E2" w:rsidP="006670E2">
      <w:r w:rsidRPr="006670E2">
        <w:lastRenderedPageBreak/>
        <w:t>Each component should:</w:t>
      </w:r>
    </w:p>
    <w:p w14:paraId="496F8AAE" w14:textId="77777777" w:rsidR="006670E2" w:rsidRPr="006670E2" w:rsidRDefault="006670E2" w:rsidP="006670E2">
      <w:pPr>
        <w:numPr>
          <w:ilvl w:val="0"/>
          <w:numId w:val="328"/>
        </w:numPr>
      </w:pPr>
      <w:r w:rsidRPr="006670E2">
        <w:t xml:space="preserve">Have a single responsibility. </w:t>
      </w:r>
    </w:p>
    <w:p w14:paraId="57281C50" w14:textId="77777777" w:rsidR="006670E2" w:rsidRPr="006670E2" w:rsidRDefault="006670E2" w:rsidP="006670E2">
      <w:pPr>
        <w:numPr>
          <w:ilvl w:val="0"/>
          <w:numId w:val="328"/>
        </w:numPr>
      </w:pPr>
      <w:r w:rsidRPr="006670E2">
        <w:t xml:space="preserve">Accept only required props. </w:t>
      </w:r>
    </w:p>
    <w:p w14:paraId="38D31782" w14:textId="77777777" w:rsidR="006670E2" w:rsidRPr="006670E2" w:rsidRDefault="006670E2" w:rsidP="006670E2">
      <w:pPr>
        <w:numPr>
          <w:ilvl w:val="0"/>
          <w:numId w:val="328"/>
        </w:numPr>
      </w:pPr>
      <w:r w:rsidRPr="006670E2">
        <w:t xml:space="preserve">Be reusable. </w:t>
      </w:r>
    </w:p>
    <w:p w14:paraId="1539A607" w14:textId="77777777" w:rsidR="006670E2" w:rsidRPr="006670E2" w:rsidRDefault="006670E2" w:rsidP="006670E2">
      <w:pPr>
        <w:numPr>
          <w:ilvl w:val="0"/>
          <w:numId w:val="328"/>
        </w:numPr>
      </w:pPr>
      <w:r w:rsidRPr="006670E2">
        <w:t xml:space="preserve">Be independently testable. </w:t>
      </w:r>
    </w:p>
    <w:p w14:paraId="5FA31F2D" w14:textId="77777777" w:rsidR="006670E2" w:rsidRPr="006670E2" w:rsidRDefault="006670E2" w:rsidP="006670E2">
      <w:pPr>
        <w:numPr>
          <w:ilvl w:val="0"/>
          <w:numId w:val="328"/>
        </w:numPr>
      </w:pPr>
      <w:r w:rsidRPr="006670E2">
        <w:t xml:space="preserve">Follow the design system. </w:t>
      </w:r>
    </w:p>
    <w:p w14:paraId="0FEFE9E0" w14:textId="77777777" w:rsidR="006670E2" w:rsidRPr="006670E2" w:rsidRDefault="006670E2" w:rsidP="006670E2">
      <w:pPr>
        <w:numPr>
          <w:ilvl w:val="0"/>
          <w:numId w:val="328"/>
        </w:numPr>
      </w:pPr>
      <w:r w:rsidRPr="006670E2">
        <w:t xml:space="preserve">Avoid business logic. </w:t>
      </w:r>
    </w:p>
    <w:p w14:paraId="01EBF8C4" w14:textId="77777777" w:rsidR="006670E2" w:rsidRPr="006670E2" w:rsidRDefault="006670E2" w:rsidP="006670E2">
      <w:r w:rsidRPr="006670E2">
        <w:t xml:space="preserve">Components </w:t>
      </w:r>
      <w:proofErr w:type="gramStart"/>
      <w:r w:rsidRPr="006670E2">
        <w:t>exceeding</w:t>
      </w:r>
      <w:proofErr w:type="gramEnd"/>
      <w:r w:rsidRPr="006670E2">
        <w:t xml:space="preserve"> approximately </w:t>
      </w:r>
      <w:r w:rsidRPr="006670E2">
        <w:rPr>
          <w:b/>
          <w:bCs/>
        </w:rPr>
        <w:t>200 lines</w:t>
      </w:r>
      <w:r w:rsidRPr="006670E2">
        <w:t xml:space="preserve"> should be evaluated for decomposition into smaller components.</w:t>
      </w:r>
    </w:p>
    <w:p w14:paraId="54B32821" w14:textId="77777777" w:rsidR="006670E2" w:rsidRPr="006670E2" w:rsidRDefault="006670E2" w:rsidP="006670E2">
      <w:r w:rsidRPr="006670E2">
        <w:pict w14:anchorId="5C22E5FD">
          <v:rect id="_x0000_i4407" style="width:0;height:1.5pt" o:hralign="center" o:hrstd="t" o:hr="t" fillcolor="#a0a0a0" stroked="f"/>
        </w:pict>
      </w:r>
    </w:p>
    <w:p w14:paraId="78176B47" w14:textId="77777777" w:rsidR="006670E2" w:rsidRPr="006670E2" w:rsidRDefault="006670E2" w:rsidP="006670E2">
      <w:pPr>
        <w:rPr>
          <w:b/>
          <w:bCs/>
        </w:rPr>
      </w:pPr>
      <w:r w:rsidRPr="006670E2">
        <w:rPr>
          <w:b/>
          <w:bCs/>
        </w:rPr>
        <w:t>167. Page Rules</w:t>
      </w:r>
    </w:p>
    <w:p w14:paraId="357B8C36" w14:textId="77777777" w:rsidR="006670E2" w:rsidRPr="006670E2" w:rsidRDefault="006670E2" w:rsidP="006670E2">
      <w:r w:rsidRPr="006670E2">
        <w:t>Every page should include:</w:t>
      </w:r>
    </w:p>
    <w:p w14:paraId="5FBED28D" w14:textId="77777777" w:rsidR="006670E2" w:rsidRPr="006670E2" w:rsidRDefault="006670E2" w:rsidP="006670E2">
      <w:pPr>
        <w:numPr>
          <w:ilvl w:val="0"/>
          <w:numId w:val="329"/>
        </w:numPr>
      </w:pPr>
      <w:r w:rsidRPr="006670E2">
        <w:t xml:space="preserve">Loading state </w:t>
      </w:r>
    </w:p>
    <w:p w14:paraId="36A04A62" w14:textId="77777777" w:rsidR="006670E2" w:rsidRPr="006670E2" w:rsidRDefault="006670E2" w:rsidP="006670E2">
      <w:pPr>
        <w:numPr>
          <w:ilvl w:val="0"/>
          <w:numId w:val="329"/>
        </w:numPr>
      </w:pPr>
      <w:r w:rsidRPr="006670E2">
        <w:t xml:space="preserve">Error state </w:t>
      </w:r>
    </w:p>
    <w:p w14:paraId="3E525F4D" w14:textId="77777777" w:rsidR="006670E2" w:rsidRPr="006670E2" w:rsidRDefault="006670E2" w:rsidP="006670E2">
      <w:pPr>
        <w:numPr>
          <w:ilvl w:val="0"/>
          <w:numId w:val="329"/>
        </w:numPr>
      </w:pPr>
      <w:r w:rsidRPr="006670E2">
        <w:t xml:space="preserve">Empty state (if applicable) </w:t>
      </w:r>
    </w:p>
    <w:p w14:paraId="791EF4AC" w14:textId="77777777" w:rsidR="006670E2" w:rsidRPr="006670E2" w:rsidRDefault="006670E2" w:rsidP="006670E2">
      <w:pPr>
        <w:numPr>
          <w:ilvl w:val="0"/>
          <w:numId w:val="329"/>
        </w:numPr>
      </w:pPr>
      <w:r w:rsidRPr="006670E2">
        <w:t xml:space="preserve">Responsive layout </w:t>
      </w:r>
    </w:p>
    <w:p w14:paraId="339D534F" w14:textId="77777777" w:rsidR="006670E2" w:rsidRPr="006670E2" w:rsidRDefault="006670E2" w:rsidP="006670E2">
      <w:pPr>
        <w:numPr>
          <w:ilvl w:val="0"/>
          <w:numId w:val="329"/>
        </w:numPr>
      </w:pPr>
      <w:r w:rsidRPr="006670E2">
        <w:t xml:space="preserve">Accessibility support </w:t>
      </w:r>
    </w:p>
    <w:p w14:paraId="3591DC09" w14:textId="77777777" w:rsidR="006670E2" w:rsidRPr="006670E2" w:rsidRDefault="006670E2" w:rsidP="006670E2">
      <w:pPr>
        <w:numPr>
          <w:ilvl w:val="0"/>
          <w:numId w:val="329"/>
        </w:numPr>
      </w:pPr>
      <w:r w:rsidRPr="006670E2">
        <w:t xml:space="preserve">Consistent spacing </w:t>
      </w:r>
    </w:p>
    <w:p w14:paraId="37B3130C" w14:textId="77777777" w:rsidR="006670E2" w:rsidRPr="006670E2" w:rsidRDefault="006670E2" w:rsidP="006670E2">
      <w:r w:rsidRPr="006670E2">
        <w:t>Pages should not directly perform API requests.</w:t>
      </w:r>
    </w:p>
    <w:p w14:paraId="6BEE7BAA" w14:textId="77777777" w:rsidR="006670E2" w:rsidRPr="006670E2" w:rsidRDefault="006670E2" w:rsidP="006670E2">
      <w:r w:rsidRPr="006670E2">
        <w:pict w14:anchorId="41DE14D2">
          <v:rect id="_x0000_i4408" style="width:0;height:1.5pt" o:hralign="center" o:hrstd="t" o:hr="t" fillcolor="#a0a0a0" stroked="f"/>
        </w:pict>
      </w:r>
    </w:p>
    <w:p w14:paraId="370B0D76" w14:textId="77777777" w:rsidR="006670E2" w:rsidRPr="006670E2" w:rsidRDefault="006670E2" w:rsidP="006670E2">
      <w:pPr>
        <w:rPr>
          <w:b/>
          <w:bCs/>
        </w:rPr>
      </w:pPr>
      <w:r w:rsidRPr="006670E2">
        <w:rPr>
          <w:b/>
          <w:bCs/>
        </w:rPr>
        <w:t>168. Service Layer Rules</w:t>
      </w:r>
    </w:p>
    <w:p w14:paraId="3E104681" w14:textId="77777777" w:rsidR="006670E2" w:rsidRPr="006670E2" w:rsidRDefault="006670E2" w:rsidP="006670E2">
      <w:r w:rsidRPr="006670E2">
        <w:t>All API communication must occur through the service layer.</w:t>
      </w:r>
    </w:p>
    <w:p w14:paraId="116D8627" w14:textId="77777777" w:rsidR="006670E2" w:rsidRPr="006670E2" w:rsidRDefault="006670E2" w:rsidP="006670E2">
      <w:r w:rsidRPr="006670E2">
        <w:t>Never call Axios directly inside:</w:t>
      </w:r>
    </w:p>
    <w:p w14:paraId="31C03DFE" w14:textId="77777777" w:rsidR="006670E2" w:rsidRPr="006670E2" w:rsidRDefault="006670E2" w:rsidP="006670E2">
      <w:pPr>
        <w:numPr>
          <w:ilvl w:val="0"/>
          <w:numId w:val="330"/>
        </w:numPr>
      </w:pPr>
      <w:r w:rsidRPr="006670E2">
        <w:t xml:space="preserve">Pages </w:t>
      </w:r>
    </w:p>
    <w:p w14:paraId="3716F91D" w14:textId="77777777" w:rsidR="006670E2" w:rsidRPr="006670E2" w:rsidRDefault="006670E2" w:rsidP="006670E2">
      <w:pPr>
        <w:numPr>
          <w:ilvl w:val="0"/>
          <w:numId w:val="330"/>
        </w:numPr>
      </w:pPr>
      <w:r w:rsidRPr="006670E2">
        <w:t xml:space="preserve">Components </w:t>
      </w:r>
    </w:p>
    <w:p w14:paraId="075F9E16" w14:textId="77777777" w:rsidR="006670E2" w:rsidRPr="006670E2" w:rsidRDefault="006670E2" w:rsidP="006670E2">
      <w:pPr>
        <w:numPr>
          <w:ilvl w:val="0"/>
          <w:numId w:val="330"/>
        </w:numPr>
      </w:pPr>
      <w:r w:rsidRPr="006670E2">
        <w:t xml:space="preserve">Layouts </w:t>
      </w:r>
    </w:p>
    <w:p w14:paraId="7A406F94" w14:textId="77777777" w:rsidR="006670E2" w:rsidRPr="006670E2" w:rsidRDefault="006670E2" w:rsidP="006670E2">
      <w:r w:rsidRPr="006670E2">
        <w:t>Always use dedicated service files.</w:t>
      </w:r>
    </w:p>
    <w:p w14:paraId="15058CCF" w14:textId="77777777" w:rsidR="006670E2" w:rsidRPr="006670E2" w:rsidRDefault="006670E2" w:rsidP="006670E2">
      <w:r w:rsidRPr="006670E2">
        <w:pict w14:anchorId="7FD18411">
          <v:rect id="_x0000_i4409" style="width:0;height:1.5pt" o:hralign="center" o:hrstd="t" o:hr="t" fillcolor="#a0a0a0" stroked="f"/>
        </w:pict>
      </w:r>
    </w:p>
    <w:p w14:paraId="10F7A769" w14:textId="77777777" w:rsidR="006670E2" w:rsidRPr="006670E2" w:rsidRDefault="006670E2" w:rsidP="006670E2">
      <w:pPr>
        <w:rPr>
          <w:b/>
          <w:bCs/>
        </w:rPr>
      </w:pPr>
      <w:r w:rsidRPr="006670E2">
        <w:rPr>
          <w:b/>
          <w:bCs/>
        </w:rPr>
        <w:t>169. Context Rules</w:t>
      </w:r>
    </w:p>
    <w:p w14:paraId="07DE2231" w14:textId="77777777" w:rsidR="006670E2" w:rsidRPr="006670E2" w:rsidRDefault="006670E2" w:rsidP="006670E2">
      <w:r w:rsidRPr="006670E2">
        <w:t>Use Context API only for shared application state.</w:t>
      </w:r>
    </w:p>
    <w:p w14:paraId="6FD26A5E" w14:textId="77777777" w:rsidR="006670E2" w:rsidRPr="006670E2" w:rsidRDefault="006670E2" w:rsidP="006670E2">
      <w:r w:rsidRPr="006670E2">
        <w:t>Examples:</w:t>
      </w:r>
    </w:p>
    <w:p w14:paraId="76479DAB" w14:textId="77777777" w:rsidR="006670E2" w:rsidRPr="006670E2" w:rsidRDefault="006670E2" w:rsidP="006670E2">
      <w:pPr>
        <w:numPr>
          <w:ilvl w:val="0"/>
          <w:numId w:val="331"/>
        </w:numPr>
      </w:pPr>
      <w:r w:rsidRPr="006670E2">
        <w:lastRenderedPageBreak/>
        <w:t xml:space="preserve">Authentication </w:t>
      </w:r>
    </w:p>
    <w:p w14:paraId="34789D56" w14:textId="77777777" w:rsidR="006670E2" w:rsidRPr="006670E2" w:rsidRDefault="006670E2" w:rsidP="006670E2">
      <w:pPr>
        <w:numPr>
          <w:ilvl w:val="0"/>
          <w:numId w:val="331"/>
        </w:numPr>
      </w:pPr>
      <w:r w:rsidRPr="006670E2">
        <w:t xml:space="preserve">User Profile </w:t>
      </w:r>
    </w:p>
    <w:p w14:paraId="1238BB98" w14:textId="77777777" w:rsidR="006670E2" w:rsidRPr="006670E2" w:rsidRDefault="006670E2" w:rsidP="006670E2">
      <w:pPr>
        <w:numPr>
          <w:ilvl w:val="0"/>
          <w:numId w:val="331"/>
        </w:numPr>
      </w:pPr>
      <w:r w:rsidRPr="006670E2">
        <w:t xml:space="preserve">Notifications </w:t>
      </w:r>
    </w:p>
    <w:p w14:paraId="25817769" w14:textId="77777777" w:rsidR="006670E2" w:rsidRPr="006670E2" w:rsidRDefault="006670E2" w:rsidP="006670E2">
      <w:r w:rsidRPr="006670E2">
        <w:t xml:space="preserve">Do </w:t>
      </w:r>
      <w:r w:rsidRPr="006670E2">
        <w:rPr>
          <w:b/>
          <w:bCs/>
        </w:rPr>
        <w:t>not</w:t>
      </w:r>
      <w:r w:rsidRPr="006670E2">
        <w:t xml:space="preserve"> place page-specific UI state into Context.</w:t>
      </w:r>
    </w:p>
    <w:p w14:paraId="72CEABAB" w14:textId="77777777" w:rsidR="006670E2" w:rsidRPr="006670E2" w:rsidRDefault="006670E2" w:rsidP="006670E2">
      <w:r w:rsidRPr="006670E2">
        <w:pict w14:anchorId="23C480D4">
          <v:rect id="_x0000_i4410" style="width:0;height:1.5pt" o:hralign="center" o:hrstd="t" o:hr="t" fillcolor="#a0a0a0" stroked="f"/>
        </w:pict>
      </w:r>
    </w:p>
    <w:p w14:paraId="7D9CA59F" w14:textId="77777777" w:rsidR="006670E2" w:rsidRPr="006670E2" w:rsidRDefault="006670E2" w:rsidP="006670E2">
      <w:pPr>
        <w:rPr>
          <w:b/>
          <w:bCs/>
        </w:rPr>
      </w:pPr>
      <w:r w:rsidRPr="006670E2">
        <w:rPr>
          <w:b/>
          <w:bCs/>
        </w:rPr>
        <w:t>170. Custom Hook Rules</w:t>
      </w:r>
    </w:p>
    <w:p w14:paraId="7D8AB12E" w14:textId="77777777" w:rsidR="006670E2" w:rsidRPr="006670E2" w:rsidRDefault="006670E2" w:rsidP="006670E2">
      <w:r w:rsidRPr="006670E2">
        <w:t>Custom hooks should:</w:t>
      </w:r>
    </w:p>
    <w:p w14:paraId="4CBC2B9E" w14:textId="77777777" w:rsidR="006670E2" w:rsidRPr="006670E2" w:rsidRDefault="006670E2" w:rsidP="006670E2">
      <w:pPr>
        <w:numPr>
          <w:ilvl w:val="0"/>
          <w:numId w:val="332"/>
        </w:numPr>
      </w:pPr>
      <w:r w:rsidRPr="006670E2">
        <w:t xml:space="preserve">Encapsulate reusable logic. </w:t>
      </w:r>
    </w:p>
    <w:p w14:paraId="69E23A9E" w14:textId="77777777" w:rsidR="006670E2" w:rsidRPr="006670E2" w:rsidRDefault="006670E2" w:rsidP="006670E2">
      <w:pPr>
        <w:numPr>
          <w:ilvl w:val="0"/>
          <w:numId w:val="332"/>
        </w:numPr>
      </w:pPr>
      <w:r w:rsidRPr="006670E2">
        <w:t xml:space="preserve">Handle API interactions. </w:t>
      </w:r>
    </w:p>
    <w:p w14:paraId="26EFA0A8" w14:textId="77777777" w:rsidR="006670E2" w:rsidRPr="006670E2" w:rsidRDefault="006670E2" w:rsidP="006670E2">
      <w:pPr>
        <w:numPr>
          <w:ilvl w:val="0"/>
          <w:numId w:val="332"/>
        </w:numPr>
      </w:pPr>
      <w:r w:rsidRPr="006670E2">
        <w:t xml:space="preserve">Manage loading states. </w:t>
      </w:r>
    </w:p>
    <w:p w14:paraId="51F31E07" w14:textId="77777777" w:rsidR="006670E2" w:rsidRPr="006670E2" w:rsidRDefault="006670E2" w:rsidP="006670E2">
      <w:pPr>
        <w:numPr>
          <w:ilvl w:val="0"/>
          <w:numId w:val="332"/>
        </w:numPr>
      </w:pPr>
      <w:r w:rsidRPr="006670E2">
        <w:t xml:space="preserve">Return typed data. </w:t>
      </w:r>
    </w:p>
    <w:p w14:paraId="76D3D9F1" w14:textId="77777777" w:rsidR="006670E2" w:rsidRPr="006670E2" w:rsidRDefault="006670E2" w:rsidP="006670E2">
      <w:r w:rsidRPr="006670E2">
        <w:t xml:space="preserve">Hooks should </w:t>
      </w:r>
      <w:r w:rsidRPr="006670E2">
        <w:rPr>
          <w:b/>
          <w:bCs/>
        </w:rPr>
        <w:t>never</w:t>
      </w:r>
      <w:r w:rsidRPr="006670E2">
        <w:t xml:space="preserve"> return JSX.</w:t>
      </w:r>
    </w:p>
    <w:p w14:paraId="385CE5DE" w14:textId="77777777" w:rsidR="006670E2" w:rsidRPr="006670E2" w:rsidRDefault="006670E2" w:rsidP="006670E2">
      <w:r w:rsidRPr="006670E2">
        <w:pict w14:anchorId="448F1A36">
          <v:rect id="_x0000_i4411" style="width:0;height:1.5pt" o:hralign="center" o:hrstd="t" o:hr="t" fillcolor="#a0a0a0" stroked="f"/>
        </w:pict>
      </w:r>
    </w:p>
    <w:p w14:paraId="5EEB3E1A" w14:textId="77777777" w:rsidR="006670E2" w:rsidRPr="006670E2" w:rsidRDefault="006670E2" w:rsidP="006670E2">
      <w:pPr>
        <w:rPr>
          <w:b/>
          <w:bCs/>
        </w:rPr>
      </w:pPr>
      <w:r w:rsidRPr="006670E2">
        <w:rPr>
          <w:b/>
          <w:bCs/>
        </w:rPr>
        <w:t>171. Error Handling Standards</w:t>
      </w:r>
    </w:p>
    <w:p w14:paraId="01BA5E17" w14:textId="77777777" w:rsidR="006670E2" w:rsidRPr="006670E2" w:rsidRDefault="006670E2" w:rsidP="006670E2">
      <w:r w:rsidRPr="006670E2">
        <w:t>Errors should always be:</w:t>
      </w:r>
    </w:p>
    <w:p w14:paraId="65B84862" w14:textId="77777777" w:rsidR="006670E2" w:rsidRPr="006670E2" w:rsidRDefault="006670E2" w:rsidP="006670E2">
      <w:pPr>
        <w:numPr>
          <w:ilvl w:val="0"/>
          <w:numId w:val="333"/>
        </w:numPr>
      </w:pPr>
      <w:r w:rsidRPr="006670E2">
        <w:t xml:space="preserve">Friendly </w:t>
      </w:r>
    </w:p>
    <w:p w14:paraId="69BDC200" w14:textId="77777777" w:rsidR="006670E2" w:rsidRPr="006670E2" w:rsidRDefault="006670E2" w:rsidP="006670E2">
      <w:pPr>
        <w:numPr>
          <w:ilvl w:val="0"/>
          <w:numId w:val="333"/>
        </w:numPr>
      </w:pPr>
      <w:r w:rsidRPr="006670E2">
        <w:t xml:space="preserve">Actionable </w:t>
      </w:r>
    </w:p>
    <w:p w14:paraId="2FC86825" w14:textId="77777777" w:rsidR="006670E2" w:rsidRPr="006670E2" w:rsidRDefault="006670E2" w:rsidP="006670E2">
      <w:pPr>
        <w:numPr>
          <w:ilvl w:val="0"/>
          <w:numId w:val="333"/>
        </w:numPr>
      </w:pPr>
      <w:r w:rsidRPr="006670E2">
        <w:t xml:space="preserve">Consistent </w:t>
      </w:r>
    </w:p>
    <w:p w14:paraId="36502DBB" w14:textId="77777777" w:rsidR="006670E2" w:rsidRPr="006670E2" w:rsidRDefault="006670E2" w:rsidP="006670E2">
      <w:r w:rsidRPr="006670E2">
        <w:t>Avoid:</w:t>
      </w:r>
    </w:p>
    <w:p w14:paraId="3CF7340D" w14:textId="77777777" w:rsidR="006670E2" w:rsidRPr="006670E2" w:rsidRDefault="006670E2" w:rsidP="006670E2">
      <w:pPr>
        <w:numPr>
          <w:ilvl w:val="0"/>
          <w:numId w:val="334"/>
        </w:numPr>
      </w:pPr>
      <w:r w:rsidRPr="006670E2">
        <w:t xml:space="preserve">Stack traces </w:t>
      </w:r>
    </w:p>
    <w:p w14:paraId="7294BDBF" w14:textId="77777777" w:rsidR="006670E2" w:rsidRPr="006670E2" w:rsidRDefault="006670E2" w:rsidP="006670E2">
      <w:pPr>
        <w:numPr>
          <w:ilvl w:val="0"/>
          <w:numId w:val="334"/>
        </w:numPr>
      </w:pPr>
      <w:r w:rsidRPr="006670E2">
        <w:t xml:space="preserve">Technical messages </w:t>
      </w:r>
    </w:p>
    <w:p w14:paraId="4F403F39" w14:textId="77777777" w:rsidR="006670E2" w:rsidRPr="006670E2" w:rsidRDefault="006670E2" w:rsidP="006670E2">
      <w:pPr>
        <w:numPr>
          <w:ilvl w:val="0"/>
          <w:numId w:val="334"/>
        </w:numPr>
      </w:pPr>
      <w:r w:rsidRPr="006670E2">
        <w:t xml:space="preserve">Database errors </w:t>
      </w:r>
    </w:p>
    <w:p w14:paraId="6EC64AD7" w14:textId="77777777" w:rsidR="006670E2" w:rsidRPr="006670E2" w:rsidRDefault="006670E2" w:rsidP="006670E2">
      <w:r w:rsidRPr="006670E2">
        <w:t>Preferred example:</w:t>
      </w:r>
    </w:p>
    <w:p w14:paraId="483211D7" w14:textId="77777777" w:rsidR="006670E2" w:rsidRPr="006670E2" w:rsidRDefault="006670E2" w:rsidP="006670E2">
      <w:r w:rsidRPr="006670E2">
        <w:t>"Unable to load fleet information. Please try again."</w:t>
      </w:r>
    </w:p>
    <w:p w14:paraId="43E34923" w14:textId="77777777" w:rsidR="006670E2" w:rsidRPr="006670E2" w:rsidRDefault="006670E2" w:rsidP="006670E2">
      <w:r w:rsidRPr="006670E2">
        <w:pict w14:anchorId="40ED5140">
          <v:rect id="_x0000_i4412" style="width:0;height:1.5pt" o:hralign="center" o:hrstd="t" o:hr="t" fillcolor="#a0a0a0" stroked="f"/>
        </w:pict>
      </w:r>
    </w:p>
    <w:p w14:paraId="01798A00" w14:textId="77777777" w:rsidR="006670E2" w:rsidRPr="006670E2" w:rsidRDefault="006670E2" w:rsidP="006670E2">
      <w:pPr>
        <w:rPr>
          <w:b/>
          <w:bCs/>
        </w:rPr>
      </w:pPr>
      <w:r w:rsidRPr="006670E2">
        <w:rPr>
          <w:b/>
          <w:bCs/>
        </w:rPr>
        <w:t>172. Loading Standards</w:t>
      </w:r>
    </w:p>
    <w:p w14:paraId="2EAFE403" w14:textId="77777777" w:rsidR="006670E2" w:rsidRPr="006670E2" w:rsidRDefault="006670E2" w:rsidP="006670E2">
      <w:r w:rsidRPr="006670E2">
        <w:t>Every asynchronous operation must display an appropriate loading state.</w:t>
      </w:r>
    </w:p>
    <w:p w14:paraId="2CCB21E8" w14:textId="77777777" w:rsidR="006670E2" w:rsidRPr="006670E2" w:rsidRDefault="006670E2" w:rsidP="006670E2">
      <w:r w:rsidRPr="006670E2">
        <w:t>Preferred order:</w:t>
      </w:r>
    </w:p>
    <w:p w14:paraId="07E085F5" w14:textId="77777777" w:rsidR="006670E2" w:rsidRPr="006670E2" w:rsidRDefault="006670E2" w:rsidP="006670E2">
      <w:pPr>
        <w:numPr>
          <w:ilvl w:val="0"/>
          <w:numId w:val="335"/>
        </w:numPr>
      </w:pPr>
      <w:r w:rsidRPr="006670E2">
        <w:t xml:space="preserve">Skeleton Loader </w:t>
      </w:r>
    </w:p>
    <w:p w14:paraId="4B7FBA78" w14:textId="77777777" w:rsidR="006670E2" w:rsidRPr="006670E2" w:rsidRDefault="006670E2" w:rsidP="006670E2">
      <w:pPr>
        <w:numPr>
          <w:ilvl w:val="0"/>
          <w:numId w:val="335"/>
        </w:numPr>
      </w:pPr>
      <w:r w:rsidRPr="006670E2">
        <w:t xml:space="preserve">Placeholder Cards </w:t>
      </w:r>
    </w:p>
    <w:p w14:paraId="7E216119" w14:textId="77777777" w:rsidR="006670E2" w:rsidRPr="006670E2" w:rsidRDefault="006670E2" w:rsidP="006670E2">
      <w:pPr>
        <w:numPr>
          <w:ilvl w:val="0"/>
          <w:numId w:val="335"/>
        </w:numPr>
      </w:pPr>
      <w:r w:rsidRPr="006670E2">
        <w:t xml:space="preserve">Spinner (for compact actions) </w:t>
      </w:r>
    </w:p>
    <w:p w14:paraId="6196F9F6" w14:textId="77777777" w:rsidR="006670E2" w:rsidRPr="006670E2" w:rsidRDefault="006670E2" w:rsidP="006670E2">
      <w:r w:rsidRPr="006670E2">
        <w:lastRenderedPageBreak/>
        <w:t>Users should always receive immediate visual feedback.</w:t>
      </w:r>
    </w:p>
    <w:p w14:paraId="78003233" w14:textId="77777777" w:rsidR="006670E2" w:rsidRPr="006670E2" w:rsidRDefault="006670E2" w:rsidP="006670E2">
      <w:r w:rsidRPr="006670E2">
        <w:pict w14:anchorId="6B52D09A">
          <v:rect id="_x0000_i4413" style="width:0;height:1.5pt" o:hralign="center" o:hrstd="t" o:hr="t" fillcolor="#a0a0a0" stroked="f"/>
        </w:pict>
      </w:r>
    </w:p>
    <w:p w14:paraId="3A92B495" w14:textId="77777777" w:rsidR="006670E2" w:rsidRPr="006670E2" w:rsidRDefault="006670E2" w:rsidP="006670E2">
      <w:pPr>
        <w:rPr>
          <w:b/>
          <w:bCs/>
        </w:rPr>
      </w:pPr>
      <w:r w:rsidRPr="006670E2">
        <w:rPr>
          <w:b/>
          <w:bCs/>
        </w:rPr>
        <w:t>173. Empty State Standards</w:t>
      </w:r>
    </w:p>
    <w:p w14:paraId="29267AE4" w14:textId="77777777" w:rsidR="006670E2" w:rsidRPr="006670E2" w:rsidRDefault="006670E2" w:rsidP="006670E2">
      <w:r w:rsidRPr="006670E2">
        <w:t>Every module must define meaningful empty states.</w:t>
      </w:r>
    </w:p>
    <w:p w14:paraId="44455099" w14:textId="77777777" w:rsidR="006670E2" w:rsidRPr="006670E2" w:rsidRDefault="006670E2" w:rsidP="006670E2">
      <w:r w:rsidRPr="006670E2">
        <w:t>Examples:</w:t>
      </w:r>
    </w:p>
    <w:p w14:paraId="3231DA45" w14:textId="77777777" w:rsidR="006670E2" w:rsidRPr="006670E2" w:rsidRDefault="006670E2" w:rsidP="006670E2">
      <w:r w:rsidRPr="006670E2">
        <w:t>Fleet:</w:t>
      </w:r>
    </w:p>
    <w:p w14:paraId="3D8F56FE" w14:textId="77777777" w:rsidR="006670E2" w:rsidRPr="006670E2" w:rsidRDefault="006670E2" w:rsidP="006670E2">
      <w:r w:rsidRPr="006670E2">
        <w:t>No drones have been added yet.</w:t>
      </w:r>
    </w:p>
    <w:p w14:paraId="3F092484" w14:textId="77777777" w:rsidR="006670E2" w:rsidRPr="006670E2" w:rsidRDefault="006670E2" w:rsidP="006670E2">
      <w:r w:rsidRPr="006670E2">
        <w:t>Delivery:</w:t>
      </w:r>
    </w:p>
    <w:p w14:paraId="5CCAB86A" w14:textId="77777777" w:rsidR="006670E2" w:rsidRPr="006670E2" w:rsidRDefault="006670E2" w:rsidP="006670E2">
      <w:r w:rsidRPr="006670E2">
        <w:t>No deliveries are currently scheduled.</w:t>
      </w:r>
    </w:p>
    <w:p w14:paraId="681199E4" w14:textId="77777777" w:rsidR="006670E2" w:rsidRPr="006670E2" w:rsidRDefault="006670E2" w:rsidP="006670E2">
      <w:r w:rsidRPr="006670E2">
        <w:t>Analytics:</w:t>
      </w:r>
    </w:p>
    <w:p w14:paraId="0649A270" w14:textId="77777777" w:rsidR="006670E2" w:rsidRPr="006670E2" w:rsidRDefault="006670E2" w:rsidP="006670E2">
      <w:r w:rsidRPr="006670E2">
        <w:t>Analytics will appear after operational data is available.</w:t>
      </w:r>
    </w:p>
    <w:p w14:paraId="51E957A9" w14:textId="77777777" w:rsidR="006670E2" w:rsidRPr="006670E2" w:rsidRDefault="006670E2" w:rsidP="006670E2">
      <w:r w:rsidRPr="006670E2">
        <w:t>Each empty state should include an optional action button where relevant.</w:t>
      </w:r>
    </w:p>
    <w:p w14:paraId="7FD4D857" w14:textId="77777777" w:rsidR="006670E2" w:rsidRPr="006670E2" w:rsidRDefault="006670E2" w:rsidP="006670E2">
      <w:r w:rsidRPr="006670E2">
        <w:pict w14:anchorId="6319814E">
          <v:rect id="_x0000_i4414" style="width:0;height:1.5pt" o:hralign="center" o:hrstd="t" o:hr="t" fillcolor="#a0a0a0" stroked="f"/>
        </w:pict>
      </w:r>
    </w:p>
    <w:p w14:paraId="237C7BAA" w14:textId="77777777" w:rsidR="006670E2" w:rsidRPr="006670E2" w:rsidRDefault="006670E2" w:rsidP="006670E2">
      <w:pPr>
        <w:rPr>
          <w:b/>
          <w:bCs/>
        </w:rPr>
      </w:pPr>
      <w:r w:rsidRPr="006670E2">
        <w:rPr>
          <w:b/>
          <w:bCs/>
        </w:rPr>
        <w:t>174. Notification Standards</w:t>
      </w:r>
    </w:p>
    <w:p w14:paraId="79A0FE8C" w14:textId="77777777" w:rsidR="006670E2" w:rsidRPr="006670E2" w:rsidRDefault="006670E2" w:rsidP="006670E2">
      <w:r w:rsidRPr="006670E2">
        <w:t>Use lightweight toast notifications.</w:t>
      </w:r>
    </w:p>
    <w:p w14:paraId="3052403D" w14:textId="77777777" w:rsidR="006670E2" w:rsidRPr="006670E2" w:rsidRDefault="006670E2" w:rsidP="006670E2">
      <w:r w:rsidRPr="006670E2">
        <w:t>Types:</w:t>
      </w:r>
    </w:p>
    <w:p w14:paraId="5E7735E8" w14:textId="77777777" w:rsidR="006670E2" w:rsidRPr="006670E2" w:rsidRDefault="006670E2" w:rsidP="006670E2">
      <w:pPr>
        <w:numPr>
          <w:ilvl w:val="0"/>
          <w:numId w:val="336"/>
        </w:numPr>
      </w:pPr>
      <w:r w:rsidRPr="006670E2">
        <w:t xml:space="preserve">Success </w:t>
      </w:r>
    </w:p>
    <w:p w14:paraId="1E5BE5A4" w14:textId="77777777" w:rsidR="006670E2" w:rsidRPr="006670E2" w:rsidRDefault="006670E2" w:rsidP="006670E2">
      <w:pPr>
        <w:numPr>
          <w:ilvl w:val="0"/>
          <w:numId w:val="336"/>
        </w:numPr>
      </w:pPr>
      <w:r w:rsidRPr="006670E2">
        <w:t xml:space="preserve">Warning </w:t>
      </w:r>
    </w:p>
    <w:p w14:paraId="46858EAF" w14:textId="77777777" w:rsidR="006670E2" w:rsidRPr="006670E2" w:rsidRDefault="006670E2" w:rsidP="006670E2">
      <w:pPr>
        <w:numPr>
          <w:ilvl w:val="0"/>
          <w:numId w:val="336"/>
        </w:numPr>
      </w:pPr>
      <w:r w:rsidRPr="006670E2">
        <w:t xml:space="preserve">Error </w:t>
      </w:r>
    </w:p>
    <w:p w14:paraId="0CBF9BB4" w14:textId="77777777" w:rsidR="006670E2" w:rsidRPr="006670E2" w:rsidRDefault="006670E2" w:rsidP="006670E2">
      <w:pPr>
        <w:numPr>
          <w:ilvl w:val="0"/>
          <w:numId w:val="336"/>
        </w:numPr>
      </w:pPr>
      <w:r w:rsidRPr="006670E2">
        <w:t xml:space="preserve">Information </w:t>
      </w:r>
    </w:p>
    <w:p w14:paraId="2DC510D9" w14:textId="77777777" w:rsidR="006670E2" w:rsidRPr="006670E2" w:rsidRDefault="006670E2" w:rsidP="006670E2">
      <w:r w:rsidRPr="006670E2">
        <w:t>Notifications should:</w:t>
      </w:r>
    </w:p>
    <w:p w14:paraId="7C24211B" w14:textId="77777777" w:rsidR="006670E2" w:rsidRPr="006670E2" w:rsidRDefault="006670E2" w:rsidP="006670E2">
      <w:pPr>
        <w:numPr>
          <w:ilvl w:val="0"/>
          <w:numId w:val="337"/>
        </w:numPr>
      </w:pPr>
      <w:r w:rsidRPr="006670E2">
        <w:t xml:space="preserve">Auto-dismiss after a few seconds. </w:t>
      </w:r>
    </w:p>
    <w:p w14:paraId="11170591" w14:textId="77777777" w:rsidR="006670E2" w:rsidRPr="006670E2" w:rsidRDefault="006670E2" w:rsidP="006670E2">
      <w:pPr>
        <w:numPr>
          <w:ilvl w:val="0"/>
          <w:numId w:val="337"/>
        </w:numPr>
      </w:pPr>
      <w:r w:rsidRPr="006670E2">
        <w:t xml:space="preserve">Avoid blocking user interaction. </w:t>
      </w:r>
    </w:p>
    <w:p w14:paraId="3B3D4FC9" w14:textId="77777777" w:rsidR="006670E2" w:rsidRPr="006670E2" w:rsidRDefault="006670E2" w:rsidP="006670E2">
      <w:pPr>
        <w:numPr>
          <w:ilvl w:val="0"/>
          <w:numId w:val="337"/>
        </w:numPr>
      </w:pPr>
      <w:r w:rsidRPr="006670E2">
        <w:t xml:space="preserve">Clearly describe the result of the action. </w:t>
      </w:r>
    </w:p>
    <w:p w14:paraId="3A2AB021" w14:textId="77777777" w:rsidR="006670E2" w:rsidRPr="006670E2" w:rsidRDefault="006670E2" w:rsidP="006670E2">
      <w:r w:rsidRPr="006670E2">
        <w:pict w14:anchorId="648273C3">
          <v:rect id="_x0000_i4415" style="width:0;height:1.5pt" o:hralign="center" o:hrstd="t" o:hr="t" fillcolor="#a0a0a0" stroked="f"/>
        </w:pict>
      </w:r>
    </w:p>
    <w:p w14:paraId="12B3C13A" w14:textId="77777777" w:rsidR="006670E2" w:rsidRPr="006670E2" w:rsidRDefault="006670E2" w:rsidP="006670E2">
      <w:pPr>
        <w:rPr>
          <w:b/>
          <w:bCs/>
        </w:rPr>
      </w:pPr>
      <w:r w:rsidRPr="006670E2">
        <w:rPr>
          <w:b/>
          <w:bCs/>
        </w:rPr>
        <w:t>175. Accessibility Checklist</w:t>
      </w:r>
    </w:p>
    <w:p w14:paraId="15087C61" w14:textId="77777777" w:rsidR="006670E2" w:rsidRPr="006670E2" w:rsidRDefault="006670E2" w:rsidP="006670E2">
      <w:r w:rsidRPr="006670E2">
        <w:t>Every interactive element must support:</w:t>
      </w:r>
    </w:p>
    <w:p w14:paraId="01985275" w14:textId="77777777" w:rsidR="006670E2" w:rsidRPr="006670E2" w:rsidRDefault="006670E2" w:rsidP="006670E2">
      <w:pPr>
        <w:numPr>
          <w:ilvl w:val="0"/>
          <w:numId w:val="338"/>
        </w:numPr>
      </w:pPr>
      <w:r w:rsidRPr="006670E2">
        <w:t xml:space="preserve">Keyboard navigation </w:t>
      </w:r>
    </w:p>
    <w:p w14:paraId="4BA01557" w14:textId="77777777" w:rsidR="006670E2" w:rsidRPr="006670E2" w:rsidRDefault="006670E2" w:rsidP="006670E2">
      <w:pPr>
        <w:numPr>
          <w:ilvl w:val="0"/>
          <w:numId w:val="338"/>
        </w:numPr>
      </w:pPr>
      <w:r w:rsidRPr="006670E2">
        <w:t xml:space="preserve">Focus indicators </w:t>
      </w:r>
    </w:p>
    <w:p w14:paraId="575F8558" w14:textId="77777777" w:rsidR="006670E2" w:rsidRPr="006670E2" w:rsidRDefault="006670E2" w:rsidP="006670E2">
      <w:pPr>
        <w:numPr>
          <w:ilvl w:val="0"/>
          <w:numId w:val="338"/>
        </w:numPr>
      </w:pPr>
      <w:r w:rsidRPr="006670E2">
        <w:t xml:space="preserve">Semantic HTML </w:t>
      </w:r>
    </w:p>
    <w:p w14:paraId="068B6500" w14:textId="77777777" w:rsidR="006670E2" w:rsidRPr="006670E2" w:rsidRDefault="006670E2" w:rsidP="006670E2">
      <w:pPr>
        <w:numPr>
          <w:ilvl w:val="0"/>
          <w:numId w:val="338"/>
        </w:numPr>
      </w:pPr>
      <w:r w:rsidRPr="006670E2">
        <w:t xml:space="preserve">ARIA labels where required </w:t>
      </w:r>
    </w:p>
    <w:p w14:paraId="2CAE7749" w14:textId="77777777" w:rsidR="006670E2" w:rsidRPr="006670E2" w:rsidRDefault="006670E2" w:rsidP="006670E2">
      <w:pPr>
        <w:numPr>
          <w:ilvl w:val="0"/>
          <w:numId w:val="338"/>
        </w:numPr>
      </w:pPr>
      <w:r w:rsidRPr="006670E2">
        <w:lastRenderedPageBreak/>
        <w:t xml:space="preserve">Screen reader compatibility </w:t>
      </w:r>
    </w:p>
    <w:p w14:paraId="3C22ED88" w14:textId="77777777" w:rsidR="006670E2" w:rsidRPr="006670E2" w:rsidRDefault="006670E2" w:rsidP="006670E2">
      <w:pPr>
        <w:numPr>
          <w:ilvl w:val="0"/>
          <w:numId w:val="338"/>
        </w:numPr>
      </w:pPr>
      <w:r w:rsidRPr="006670E2">
        <w:t xml:space="preserve">Sufficient color contrast </w:t>
      </w:r>
    </w:p>
    <w:p w14:paraId="22FF5539" w14:textId="77777777" w:rsidR="006670E2" w:rsidRPr="006670E2" w:rsidRDefault="006670E2" w:rsidP="006670E2">
      <w:r w:rsidRPr="006670E2">
        <w:t>Accessibility should be verified during development, not after.</w:t>
      </w:r>
    </w:p>
    <w:p w14:paraId="387524E1" w14:textId="77777777" w:rsidR="006670E2" w:rsidRPr="006670E2" w:rsidRDefault="006670E2" w:rsidP="006670E2">
      <w:r w:rsidRPr="006670E2">
        <w:pict w14:anchorId="7B9FE54A">
          <v:rect id="_x0000_i4416" style="width:0;height:1.5pt" o:hralign="center" o:hrstd="t" o:hr="t" fillcolor="#a0a0a0" stroked="f"/>
        </w:pict>
      </w:r>
    </w:p>
    <w:p w14:paraId="011495EC" w14:textId="77777777" w:rsidR="006670E2" w:rsidRPr="006670E2" w:rsidRDefault="006670E2" w:rsidP="006670E2">
      <w:pPr>
        <w:rPr>
          <w:b/>
          <w:bCs/>
        </w:rPr>
      </w:pPr>
      <w:r w:rsidRPr="006670E2">
        <w:rPr>
          <w:b/>
          <w:bCs/>
        </w:rPr>
        <w:t>176. Responsive Design Rules</w:t>
      </w:r>
    </w:p>
    <w:p w14:paraId="0DC82B78" w14:textId="77777777" w:rsidR="006670E2" w:rsidRPr="006670E2" w:rsidRDefault="006670E2" w:rsidP="006670E2">
      <w:r w:rsidRPr="006670E2">
        <w:t>Layouts should adapt gracefully across supported devices.</w:t>
      </w:r>
    </w:p>
    <w:p w14:paraId="53385EEE" w14:textId="77777777" w:rsidR="006670E2" w:rsidRPr="006670E2" w:rsidRDefault="006670E2" w:rsidP="006670E2">
      <w:pPr>
        <w:rPr>
          <w:b/>
          <w:bCs/>
        </w:rPr>
      </w:pPr>
      <w:r w:rsidRPr="006670E2">
        <w:rPr>
          <w:b/>
          <w:bCs/>
        </w:rPr>
        <w:t>Desktop</w:t>
      </w:r>
    </w:p>
    <w:p w14:paraId="349EA89D" w14:textId="77777777" w:rsidR="006670E2" w:rsidRPr="006670E2" w:rsidRDefault="006670E2" w:rsidP="006670E2">
      <w:r w:rsidRPr="006670E2">
        <w:t>Full layout.</w:t>
      </w:r>
    </w:p>
    <w:p w14:paraId="45B77097" w14:textId="77777777" w:rsidR="006670E2" w:rsidRPr="006670E2" w:rsidRDefault="006670E2" w:rsidP="006670E2">
      <w:r w:rsidRPr="006670E2">
        <w:pict w14:anchorId="402C45D6">
          <v:rect id="_x0000_i4417" style="width:0;height:1.5pt" o:hralign="center" o:hrstd="t" o:hr="t" fillcolor="#a0a0a0" stroked="f"/>
        </w:pict>
      </w:r>
    </w:p>
    <w:p w14:paraId="29673DBA" w14:textId="77777777" w:rsidR="006670E2" w:rsidRPr="006670E2" w:rsidRDefault="006670E2" w:rsidP="006670E2">
      <w:pPr>
        <w:rPr>
          <w:b/>
          <w:bCs/>
        </w:rPr>
      </w:pPr>
      <w:r w:rsidRPr="006670E2">
        <w:rPr>
          <w:b/>
          <w:bCs/>
        </w:rPr>
        <w:t>Laptop</w:t>
      </w:r>
    </w:p>
    <w:p w14:paraId="78B7DF7C" w14:textId="77777777" w:rsidR="006670E2" w:rsidRPr="006670E2" w:rsidRDefault="006670E2" w:rsidP="006670E2">
      <w:r w:rsidRPr="006670E2">
        <w:t>Reduced spacing while preserving hierarchy.</w:t>
      </w:r>
    </w:p>
    <w:p w14:paraId="41058CDC" w14:textId="77777777" w:rsidR="006670E2" w:rsidRPr="006670E2" w:rsidRDefault="006670E2" w:rsidP="006670E2">
      <w:r w:rsidRPr="006670E2">
        <w:pict w14:anchorId="7D80099E">
          <v:rect id="_x0000_i4418" style="width:0;height:1.5pt" o:hralign="center" o:hrstd="t" o:hr="t" fillcolor="#a0a0a0" stroked="f"/>
        </w:pict>
      </w:r>
    </w:p>
    <w:p w14:paraId="0CF9B4A8" w14:textId="77777777" w:rsidR="006670E2" w:rsidRPr="006670E2" w:rsidRDefault="006670E2" w:rsidP="006670E2">
      <w:pPr>
        <w:rPr>
          <w:b/>
          <w:bCs/>
        </w:rPr>
      </w:pPr>
      <w:r w:rsidRPr="006670E2">
        <w:rPr>
          <w:b/>
          <w:bCs/>
        </w:rPr>
        <w:t>Tablet</w:t>
      </w:r>
    </w:p>
    <w:p w14:paraId="6294579D" w14:textId="77777777" w:rsidR="006670E2" w:rsidRPr="006670E2" w:rsidRDefault="006670E2" w:rsidP="006670E2">
      <w:r w:rsidRPr="006670E2">
        <w:t>Collapsible sidebar.</w:t>
      </w:r>
    </w:p>
    <w:p w14:paraId="6FF1FFEB" w14:textId="77777777" w:rsidR="006670E2" w:rsidRPr="006670E2" w:rsidRDefault="006670E2" w:rsidP="006670E2">
      <w:r w:rsidRPr="006670E2">
        <w:t>Adaptive grids.</w:t>
      </w:r>
    </w:p>
    <w:p w14:paraId="31F3CB10" w14:textId="77777777" w:rsidR="006670E2" w:rsidRPr="006670E2" w:rsidRDefault="006670E2" w:rsidP="006670E2">
      <w:r w:rsidRPr="006670E2">
        <w:pict w14:anchorId="33FDDB4D">
          <v:rect id="_x0000_i4419" style="width:0;height:1.5pt" o:hralign="center" o:hrstd="t" o:hr="t" fillcolor="#a0a0a0" stroked="f"/>
        </w:pict>
      </w:r>
    </w:p>
    <w:p w14:paraId="70C205D8" w14:textId="77777777" w:rsidR="006670E2" w:rsidRPr="006670E2" w:rsidRDefault="006670E2" w:rsidP="006670E2">
      <w:pPr>
        <w:rPr>
          <w:b/>
          <w:bCs/>
        </w:rPr>
      </w:pPr>
      <w:r w:rsidRPr="006670E2">
        <w:rPr>
          <w:b/>
          <w:bCs/>
        </w:rPr>
        <w:t>Mobile (Basic Support)</w:t>
      </w:r>
    </w:p>
    <w:p w14:paraId="5E6711EC" w14:textId="77777777" w:rsidR="006670E2" w:rsidRPr="006670E2" w:rsidRDefault="006670E2" w:rsidP="006670E2">
      <w:r w:rsidRPr="006670E2">
        <w:t>Single-column layouts.</w:t>
      </w:r>
    </w:p>
    <w:p w14:paraId="33277EA6" w14:textId="77777777" w:rsidR="006670E2" w:rsidRPr="006670E2" w:rsidRDefault="006670E2" w:rsidP="006670E2">
      <w:r w:rsidRPr="006670E2">
        <w:t>Simplified navigation.</w:t>
      </w:r>
    </w:p>
    <w:p w14:paraId="0D328012" w14:textId="77777777" w:rsidR="006670E2" w:rsidRPr="006670E2" w:rsidRDefault="006670E2" w:rsidP="006670E2">
      <w:r w:rsidRPr="006670E2">
        <w:t>No horizontal scrolling.</w:t>
      </w:r>
    </w:p>
    <w:p w14:paraId="6567FD3E" w14:textId="77777777" w:rsidR="006670E2" w:rsidRPr="006670E2" w:rsidRDefault="006670E2" w:rsidP="006670E2">
      <w:r w:rsidRPr="006670E2">
        <w:pict w14:anchorId="2CD2D7D7">
          <v:rect id="_x0000_i4420" style="width:0;height:1.5pt" o:hralign="center" o:hrstd="t" o:hr="t" fillcolor="#a0a0a0" stroked="f"/>
        </w:pict>
      </w:r>
    </w:p>
    <w:p w14:paraId="616B1108" w14:textId="77777777" w:rsidR="006670E2" w:rsidRPr="006670E2" w:rsidRDefault="006670E2" w:rsidP="006670E2">
      <w:pPr>
        <w:rPr>
          <w:b/>
          <w:bCs/>
        </w:rPr>
      </w:pPr>
      <w:r w:rsidRPr="006670E2">
        <w:rPr>
          <w:b/>
          <w:bCs/>
        </w:rPr>
        <w:t>177. Performance Guidelines</w:t>
      </w:r>
    </w:p>
    <w:p w14:paraId="6379541E" w14:textId="77777777" w:rsidR="006670E2" w:rsidRPr="006670E2" w:rsidRDefault="006670E2" w:rsidP="006670E2">
      <w:r w:rsidRPr="006670E2">
        <w:t>The frontend should:</w:t>
      </w:r>
    </w:p>
    <w:p w14:paraId="409CF889" w14:textId="77777777" w:rsidR="006670E2" w:rsidRPr="006670E2" w:rsidRDefault="006670E2" w:rsidP="006670E2">
      <w:pPr>
        <w:numPr>
          <w:ilvl w:val="0"/>
          <w:numId w:val="339"/>
        </w:numPr>
      </w:pPr>
      <w:r w:rsidRPr="006670E2">
        <w:t xml:space="preserve">Lazy-load pages. </w:t>
      </w:r>
    </w:p>
    <w:p w14:paraId="60F7805A" w14:textId="77777777" w:rsidR="006670E2" w:rsidRPr="006670E2" w:rsidRDefault="006670E2" w:rsidP="006670E2">
      <w:pPr>
        <w:numPr>
          <w:ilvl w:val="0"/>
          <w:numId w:val="339"/>
        </w:numPr>
      </w:pPr>
      <w:r w:rsidRPr="006670E2">
        <w:t xml:space="preserve">Reuse components. </w:t>
      </w:r>
    </w:p>
    <w:p w14:paraId="1203DBB5" w14:textId="77777777" w:rsidR="006670E2" w:rsidRPr="006670E2" w:rsidRDefault="006670E2" w:rsidP="006670E2">
      <w:pPr>
        <w:numPr>
          <w:ilvl w:val="0"/>
          <w:numId w:val="339"/>
        </w:numPr>
      </w:pPr>
      <w:r w:rsidRPr="006670E2">
        <w:t xml:space="preserve">Avoid unnecessary re-renders. </w:t>
      </w:r>
    </w:p>
    <w:p w14:paraId="39106E85" w14:textId="77777777" w:rsidR="006670E2" w:rsidRPr="006670E2" w:rsidRDefault="006670E2" w:rsidP="006670E2">
      <w:pPr>
        <w:numPr>
          <w:ilvl w:val="0"/>
          <w:numId w:val="339"/>
        </w:numPr>
      </w:pPr>
      <w:r w:rsidRPr="006670E2">
        <w:t xml:space="preserve">Memoize expensive calculations when appropriate. </w:t>
      </w:r>
    </w:p>
    <w:p w14:paraId="466CADE5" w14:textId="77777777" w:rsidR="006670E2" w:rsidRPr="006670E2" w:rsidRDefault="006670E2" w:rsidP="006670E2">
      <w:pPr>
        <w:numPr>
          <w:ilvl w:val="0"/>
          <w:numId w:val="339"/>
        </w:numPr>
      </w:pPr>
      <w:r w:rsidRPr="006670E2">
        <w:t xml:space="preserve">Split code logically. </w:t>
      </w:r>
    </w:p>
    <w:p w14:paraId="52581244" w14:textId="77777777" w:rsidR="006670E2" w:rsidRPr="006670E2" w:rsidRDefault="006670E2" w:rsidP="006670E2">
      <w:r w:rsidRPr="006670E2">
        <w:t>Performance optimizations should not reduce readability.</w:t>
      </w:r>
    </w:p>
    <w:p w14:paraId="17C1A002" w14:textId="77777777" w:rsidR="006670E2" w:rsidRPr="006670E2" w:rsidRDefault="006670E2" w:rsidP="006670E2">
      <w:r w:rsidRPr="006670E2">
        <w:pict w14:anchorId="2FAF15CB">
          <v:rect id="_x0000_i4421" style="width:0;height:1.5pt" o:hralign="center" o:hrstd="t" o:hr="t" fillcolor="#a0a0a0" stroked="f"/>
        </w:pict>
      </w:r>
    </w:p>
    <w:p w14:paraId="7A243661" w14:textId="77777777" w:rsidR="006670E2" w:rsidRPr="006670E2" w:rsidRDefault="006670E2" w:rsidP="006670E2">
      <w:pPr>
        <w:rPr>
          <w:b/>
          <w:bCs/>
        </w:rPr>
      </w:pPr>
      <w:r w:rsidRPr="006670E2">
        <w:rPr>
          <w:b/>
          <w:bCs/>
        </w:rPr>
        <w:t>178. UI Quality Checklist</w:t>
      </w:r>
    </w:p>
    <w:p w14:paraId="5A471648" w14:textId="77777777" w:rsidR="006670E2" w:rsidRPr="006670E2" w:rsidRDefault="006670E2" w:rsidP="006670E2">
      <w:r w:rsidRPr="006670E2">
        <w:lastRenderedPageBreak/>
        <w:t>Before marking a feature complete:</w:t>
      </w:r>
    </w:p>
    <w:p w14:paraId="742EA97C" w14:textId="77777777" w:rsidR="006670E2" w:rsidRPr="006670E2" w:rsidRDefault="006670E2" w:rsidP="006670E2">
      <w:pPr>
        <w:numPr>
          <w:ilvl w:val="0"/>
          <w:numId w:val="340"/>
        </w:numPr>
      </w:pPr>
      <w:r w:rsidRPr="006670E2">
        <w:t xml:space="preserve">Matches approved design. </w:t>
      </w:r>
    </w:p>
    <w:p w14:paraId="3D28F860" w14:textId="77777777" w:rsidR="006670E2" w:rsidRPr="006670E2" w:rsidRDefault="006670E2" w:rsidP="006670E2">
      <w:pPr>
        <w:numPr>
          <w:ilvl w:val="0"/>
          <w:numId w:val="340"/>
        </w:numPr>
      </w:pPr>
      <w:r w:rsidRPr="006670E2">
        <w:t xml:space="preserve">Uses reusable components. </w:t>
      </w:r>
    </w:p>
    <w:p w14:paraId="67CD5E4E" w14:textId="77777777" w:rsidR="006670E2" w:rsidRPr="006670E2" w:rsidRDefault="006670E2" w:rsidP="006670E2">
      <w:pPr>
        <w:numPr>
          <w:ilvl w:val="0"/>
          <w:numId w:val="340"/>
        </w:numPr>
      </w:pPr>
      <w:r w:rsidRPr="006670E2">
        <w:t xml:space="preserve">Responsive. </w:t>
      </w:r>
    </w:p>
    <w:p w14:paraId="4CA7B199" w14:textId="77777777" w:rsidR="006670E2" w:rsidRPr="006670E2" w:rsidRDefault="006670E2" w:rsidP="006670E2">
      <w:pPr>
        <w:numPr>
          <w:ilvl w:val="0"/>
          <w:numId w:val="340"/>
        </w:numPr>
      </w:pPr>
      <w:r w:rsidRPr="006670E2">
        <w:t xml:space="preserve">Accessible. </w:t>
      </w:r>
    </w:p>
    <w:p w14:paraId="58551D90" w14:textId="77777777" w:rsidR="006670E2" w:rsidRPr="006670E2" w:rsidRDefault="006670E2" w:rsidP="006670E2">
      <w:pPr>
        <w:numPr>
          <w:ilvl w:val="0"/>
          <w:numId w:val="340"/>
        </w:numPr>
      </w:pPr>
      <w:r w:rsidRPr="006670E2">
        <w:t xml:space="preserve">Typed with TypeScript. </w:t>
      </w:r>
    </w:p>
    <w:p w14:paraId="545BF521" w14:textId="77777777" w:rsidR="006670E2" w:rsidRPr="006670E2" w:rsidRDefault="006670E2" w:rsidP="006670E2">
      <w:pPr>
        <w:numPr>
          <w:ilvl w:val="0"/>
          <w:numId w:val="340"/>
        </w:numPr>
      </w:pPr>
      <w:r w:rsidRPr="006670E2">
        <w:t xml:space="preserve">Loading state implemented. </w:t>
      </w:r>
    </w:p>
    <w:p w14:paraId="66D7C854" w14:textId="77777777" w:rsidR="006670E2" w:rsidRPr="006670E2" w:rsidRDefault="006670E2" w:rsidP="006670E2">
      <w:pPr>
        <w:numPr>
          <w:ilvl w:val="0"/>
          <w:numId w:val="340"/>
        </w:numPr>
      </w:pPr>
      <w:r w:rsidRPr="006670E2">
        <w:t xml:space="preserve">Error state implemented. </w:t>
      </w:r>
    </w:p>
    <w:p w14:paraId="7F2D3A72" w14:textId="77777777" w:rsidR="006670E2" w:rsidRPr="006670E2" w:rsidRDefault="006670E2" w:rsidP="006670E2">
      <w:pPr>
        <w:numPr>
          <w:ilvl w:val="0"/>
          <w:numId w:val="340"/>
        </w:numPr>
      </w:pPr>
      <w:r w:rsidRPr="006670E2">
        <w:t xml:space="preserve">Empty state implemented. </w:t>
      </w:r>
    </w:p>
    <w:p w14:paraId="052811E4" w14:textId="77777777" w:rsidR="006670E2" w:rsidRPr="006670E2" w:rsidRDefault="006670E2" w:rsidP="006670E2">
      <w:pPr>
        <w:numPr>
          <w:ilvl w:val="0"/>
          <w:numId w:val="340"/>
        </w:numPr>
      </w:pPr>
      <w:r w:rsidRPr="006670E2">
        <w:t xml:space="preserve">API integrated through services. </w:t>
      </w:r>
    </w:p>
    <w:p w14:paraId="6D430FA6" w14:textId="77777777" w:rsidR="006670E2" w:rsidRPr="006670E2" w:rsidRDefault="006670E2" w:rsidP="006670E2">
      <w:pPr>
        <w:numPr>
          <w:ilvl w:val="0"/>
          <w:numId w:val="340"/>
        </w:numPr>
      </w:pPr>
      <w:r w:rsidRPr="006670E2">
        <w:t xml:space="preserve">Follows design tokens. </w:t>
      </w:r>
    </w:p>
    <w:p w14:paraId="40BC3982" w14:textId="77777777" w:rsidR="006670E2" w:rsidRPr="006670E2" w:rsidRDefault="006670E2" w:rsidP="006670E2">
      <w:r w:rsidRPr="006670E2">
        <w:pict w14:anchorId="6AE3D98C">
          <v:rect id="_x0000_i4422" style="width:0;height:1.5pt" o:hralign="center" o:hrstd="t" o:hr="t" fillcolor="#a0a0a0" stroked="f"/>
        </w:pict>
      </w:r>
    </w:p>
    <w:p w14:paraId="0FF700C7" w14:textId="77777777" w:rsidR="006670E2" w:rsidRPr="006670E2" w:rsidRDefault="006670E2" w:rsidP="006670E2">
      <w:pPr>
        <w:rPr>
          <w:b/>
          <w:bCs/>
        </w:rPr>
      </w:pPr>
      <w:r w:rsidRPr="006670E2">
        <w:rPr>
          <w:b/>
          <w:bCs/>
        </w:rPr>
        <w:t>179. AI Developer Instructions</w:t>
      </w:r>
    </w:p>
    <w:p w14:paraId="11E58FE3" w14:textId="77777777" w:rsidR="006670E2" w:rsidRPr="006670E2" w:rsidRDefault="006670E2" w:rsidP="006670E2">
      <w:r w:rsidRPr="006670E2">
        <w:t>Any AI coding assistant must follow these instructions:</w:t>
      </w:r>
    </w:p>
    <w:p w14:paraId="2ECDB6C8" w14:textId="77777777" w:rsidR="006670E2" w:rsidRPr="006670E2" w:rsidRDefault="006670E2" w:rsidP="006670E2">
      <w:pPr>
        <w:numPr>
          <w:ilvl w:val="0"/>
          <w:numId w:val="341"/>
        </w:numPr>
      </w:pPr>
      <w:r w:rsidRPr="006670E2">
        <w:t xml:space="preserve">Do not redesign the approved UI. </w:t>
      </w:r>
    </w:p>
    <w:p w14:paraId="24E9DCCB" w14:textId="77777777" w:rsidR="006670E2" w:rsidRPr="006670E2" w:rsidRDefault="006670E2" w:rsidP="006670E2">
      <w:pPr>
        <w:numPr>
          <w:ilvl w:val="0"/>
          <w:numId w:val="341"/>
        </w:numPr>
      </w:pPr>
      <w:r w:rsidRPr="006670E2">
        <w:t xml:space="preserve">Preserve all locked layouts. </w:t>
      </w:r>
    </w:p>
    <w:p w14:paraId="3AC80BD2" w14:textId="77777777" w:rsidR="006670E2" w:rsidRPr="006670E2" w:rsidRDefault="006670E2" w:rsidP="006670E2">
      <w:pPr>
        <w:numPr>
          <w:ilvl w:val="0"/>
          <w:numId w:val="341"/>
        </w:numPr>
      </w:pPr>
      <w:r w:rsidRPr="006670E2">
        <w:t xml:space="preserve">Use React + TypeScript + Tailwind CSS. </w:t>
      </w:r>
    </w:p>
    <w:p w14:paraId="277A5A59" w14:textId="77777777" w:rsidR="006670E2" w:rsidRPr="006670E2" w:rsidRDefault="006670E2" w:rsidP="006670E2">
      <w:pPr>
        <w:numPr>
          <w:ilvl w:val="0"/>
          <w:numId w:val="341"/>
        </w:numPr>
      </w:pPr>
      <w:r w:rsidRPr="006670E2">
        <w:t xml:space="preserve">Follow the defined folder structure. </w:t>
      </w:r>
    </w:p>
    <w:p w14:paraId="1BE8C0C1" w14:textId="77777777" w:rsidR="006670E2" w:rsidRPr="006670E2" w:rsidRDefault="006670E2" w:rsidP="006670E2">
      <w:pPr>
        <w:numPr>
          <w:ilvl w:val="0"/>
          <w:numId w:val="341"/>
        </w:numPr>
      </w:pPr>
      <w:r w:rsidRPr="006670E2">
        <w:t xml:space="preserve">Use reusable components. </w:t>
      </w:r>
    </w:p>
    <w:p w14:paraId="4B377D56" w14:textId="77777777" w:rsidR="006670E2" w:rsidRPr="006670E2" w:rsidRDefault="006670E2" w:rsidP="006670E2">
      <w:pPr>
        <w:numPr>
          <w:ilvl w:val="0"/>
          <w:numId w:val="341"/>
        </w:numPr>
      </w:pPr>
      <w:r w:rsidRPr="006670E2">
        <w:t xml:space="preserve">Keep API logic inside the service layer. </w:t>
      </w:r>
    </w:p>
    <w:p w14:paraId="2AD02230" w14:textId="77777777" w:rsidR="006670E2" w:rsidRPr="006670E2" w:rsidRDefault="006670E2" w:rsidP="006670E2">
      <w:pPr>
        <w:numPr>
          <w:ilvl w:val="0"/>
          <w:numId w:val="341"/>
        </w:numPr>
      </w:pPr>
      <w:r w:rsidRPr="006670E2">
        <w:t xml:space="preserve">Follow the design system. </w:t>
      </w:r>
    </w:p>
    <w:p w14:paraId="0DBC4C07" w14:textId="77777777" w:rsidR="006670E2" w:rsidRPr="006670E2" w:rsidRDefault="006670E2" w:rsidP="006670E2">
      <w:pPr>
        <w:numPr>
          <w:ilvl w:val="0"/>
          <w:numId w:val="341"/>
        </w:numPr>
      </w:pPr>
      <w:r w:rsidRPr="006670E2">
        <w:t xml:space="preserve">Implement responsive layouts. </w:t>
      </w:r>
    </w:p>
    <w:p w14:paraId="0BBD720D" w14:textId="77777777" w:rsidR="006670E2" w:rsidRPr="006670E2" w:rsidRDefault="006670E2" w:rsidP="006670E2">
      <w:pPr>
        <w:numPr>
          <w:ilvl w:val="0"/>
          <w:numId w:val="341"/>
        </w:numPr>
      </w:pPr>
      <w:r w:rsidRPr="006670E2">
        <w:t xml:space="preserve">Use semantic HTML. </w:t>
      </w:r>
    </w:p>
    <w:p w14:paraId="7DCD1777" w14:textId="77777777" w:rsidR="006670E2" w:rsidRPr="006670E2" w:rsidRDefault="006670E2" w:rsidP="006670E2">
      <w:pPr>
        <w:numPr>
          <w:ilvl w:val="0"/>
          <w:numId w:val="341"/>
        </w:numPr>
      </w:pPr>
      <w:r w:rsidRPr="006670E2">
        <w:t xml:space="preserve">Produce clean, maintainable code. </w:t>
      </w:r>
    </w:p>
    <w:p w14:paraId="400A19A8" w14:textId="77777777" w:rsidR="006670E2" w:rsidRPr="006670E2" w:rsidRDefault="006670E2" w:rsidP="006670E2">
      <w:r w:rsidRPr="006670E2">
        <w:t>If uncertainty exists, prioritize the specifications in Volumes 1 and 2 over assumptions.</w:t>
      </w:r>
    </w:p>
    <w:p w14:paraId="5E870B62" w14:textId="77777777" w:rsidR="006670E2" w:rsidRPr="006670E2" w:rsidRDefault="006670E2" w:rsidP="006670E2">
      <w:r w:rsidRPr="006670E2">
        <w:pict w14:anchorId="421DB0AB">
          <v:rect id="_x0000_i4423" style="width:0;height:1.5pt" o:hralign="center" o:hrstd="t" o:hr="t" fillcolor="#a0a0a0" stroked="f"/>
        </w:pict>
      </w:r>
    </w:p>
    <w:p w14:paraId="7DCCA822" w14:textId="77777777" w:rsidR="006670E2" w:rsidRPr="006670E2" w:rsidRDefault="006670E2" w:rsidP="006670E2">
      <w:pPr>
        <w:rPr>
          <w:b/>
          <w:bCs/>
        </w:rPr>
      </w:pPr>
      <w:r w:rsidRPr="006670E2">
        <w:rPr>
          <w:b/>
          <w:bCs/>
        </w:rPr>
        <w:t>180. Frontend Definition of Done (DoD)</w:t>
      </w:r>
    </w:p>
    <w:p w14:paraId="2F5B1205" w14:textId="77777777" w:rsidR="006670E2" w:rsidRPr="006670E2" w:rsidRDefault="006670E2" w:rsidP="006670E2">
      <w:r w:rsidRPr="006670E2">
        <w:t>A frontend feature is considered complete only when:</w:t>
      </w:r>
    </w:p>
    <w:p w14:paraId="53CF126C" w14:textId="77777777" w:rsidR="006670E2" w:rsidRPr="006670E2" w:rsidRDefault="006670E2" w:rsidP="006670E2">
      <w:pPr>
        <w:numPr>
          <w:ilvl w:val="0"/>
          <w:numId w:val="342"/>
        </w:numPr>
      </w:pPr>
      <w:r w:rsidRPr="006670E2">
        <w:t xml:space="preserve">UI matches the approved specification. </w:t>
      </w:r>
    </w:p>
    <w:p w14:paraId="4A029373" w14:textId="77777777" w:rsidR="006670E2" w:rsidRPr="006670E2" w:rsidRDefault="006670E2" w:rsidP="006670E2">
      <w:pPr>
        <w:numPr>
          <w:ilvl w:val="0"/>
          <w:numId w:val="342"/>
        </w:numPr>
      </w:pPr>
      <w:r w:rsidRPr="006670E2">
        <w:t xml:space="preserve">Responsive behavior is verified. </w:t>
      </w:r>
    </w:p>
    <w:p w14:paraId="5FDF70ED" w14:textId="77777777" w:rsidR="006670E2" w:rsidRPr="006670E2" w:rsidRDefault="006670E2" w:rsidP="006670E2">
      <w:pPr>
        <w:numPr>
          <w:ilvl w:val="0"/>
          <w:numId w:val="342"/>
        </w:numPr>
      </w:pPr>
      <w:r w:rsidRPr="006670E2">
        <w:t xml:space="preserve">Accessibility requirements are met. </w:t>
      </w:r>
    </w:p>
    <w:p w14:paraId="19FC1F3F" w14:textId="77777777" w:rsidR="006670E2" w:rsidRPr="006670E2" w:rsidRDefault="006670E2" w:rsidP="006670E2">
      <w:pPr>
        <w:numPr>
          <w:ilvl w:val="0"/>
          <w:numId w:val="342"/>
        </w:numPr>
      </w:pPr>
      <w:r w:rsidRPr="006670E2">
        <w:lastRenderedPageBreak/>
        <w:t xml:space="preserve">Loading, error, and empty states exist. </w:t>
      </w:r>
    </w:p>
    <w:p w14:paraId="784783FB" w14:textId="77777777" w:rsidR="006670E2" w:rsidRPr="006670E2" w:rsidRDefault="006670E2" w:rsidP="006670E2">
      <w:pPr>
        <w:numPr>
          <w:ilvl w:val="0"/>
          <w:numId w:val="342"/>
        </w:numPr>
      </w:pPr>
      <w:r w:rsidRPr="006670E2">
        <w:t xml:space="preserve">Components are reusable. </w:t>
      </w:r>
    </w:p>
    <w:p w14:paraId="6A9F3B0D" w14:textId="77777777" w:rsidR="006670E2" w:rsidRPr="006670E2" w:rsidRDefault="006670E2" w:rsidP="006670E2">
      <w:pPr>
        <w:numPr>
          <w:ilvl w:val="0"/>
          <w:numId w:val="342"/>
        </w:numPr>
      </w:pPr>
      <w:r w:rsidRPr="006670E2">
        <w:t xml:space="preserve">TypeScript compilation succeeds. </w:t>
      </w:r>
    </w:p>
    <w:p w14:paraId="79A96020" w14:textId="77777777" w:rsidR="006670E2" w:rsidRPr="006670E2" w:rsidRDefault="006670E2" w:rsidP="006670E2">
      <w:pPr>
        <w:numPr>
          <w:ilvl w:val="0"/>
          <w:numId w:val="342"/>
        </w:numPr>
      </w:pPr>
      <w:r w:rsidRPr="006670E2">
        <w:t xml:space="preserve">Linting passes. </w:t>
      </w:r>
    </w:p>
    <w:p w14:paraId="71D995DF" w14:textId="77777777" w:rsidR="006670E2" w:rsidRPr="006670E2" w:rsidRDefault="006670E2" w:rsidP="006670E2">
      <w:pPr>
        <w:numPr>
          <w:ilvl w:val="0"/>
          <w:numId w:val="342"/>
        </w:numPr>
      </w:pPr>
      <w:r w:rsidRPr="006670E2">
        <w:t xml:space="preserve">No console errors remain. </w:t>
      </w:r>
    </w:p>
    <w:p w14:paraId="43577BBB" w14:textId="77777777" w:rsidR="006670E2" w:rsidRPr="006670E2" w:rsidRDefault="006670E2" w:rsidP="006670E2">
      <w:pPr>
        <w:numPr>
          <w:ilvl w:val="0"/>
          <w:numId w:val="342"/>
        </w:numPr>
      </w:pPr>
      <w:r w:rsidRPr="006670E2">
        <w:t xml:space="preserve">API integration works correctly. </w:t>
      </w:r>
    </w:p>
    <w:p w14:paraId="0E32882F" w14:textId="77777777" w:rsidR="006670E2" w:rsidRPr="006670E2" w:rsidRDefault="006670E2" w:rsidP="006670E2">
      <w:pPr>
        <w:numPr>
          <w:ilvl w:val="0"/>
          <w:numId w:val="342"/>
        </w:numPr>
      </w:pPr>
      <w:r w:rsidRPr="006670E2">
        <w:t xml:space="preserve">User interactions behave as expected. </w:t>
      </w:r>
    </w:p>
    <w:p w14:paraId="439F1EFB" w14:textId="77777777" w:rsidR="006670E2" w:rsidRPr="006670E2" w:rsidRDefault="006670E2" w:rsidP="006670E2">
      <w:r w:rsidRPr="006670E2">
        <w:pict w14:anchorId="080F5DAD">
          <v:rect id="_x0000_i4424" style="width:0;height:1.5pt" o:hralign="center" o:hrstd="t" o:hr="t" fillcolor="#a0a0a0" stroked="f"/>
        </w:pict>
      </w:r>
    </w:p>
    <w:p w14:paraId="4A746DF5" w14:textId="77777777" w:rsidR="006670E2" w:rsidRPr="006670E2" w:rsidRDefault="006670E2" w:rsidP="006670E2">
      <w:pPr>
        <w:rPr>
          <w:b/>
          <w:bCs/>
        </w:rPr>
      </w:pPr>
      <w:r w:rsidRPr="006670E2">
        <w:rPr>
          <w:b/>
          <w:bCs/>
        </w:rPr>
        <w:t>181. Locked Frontend Specifications</w:t>
      </w:r>
    </w:p>
    <w:p w14:paraId="6FAB239F" w14:textId="77777777" w:rsidR="006670E2" w:rsidRPr="006670E2" w:rsidRDefault="006670E2" w:rsidP="006670E2">
      <w:r w:rsidRPr="006670E2">
        <w:t>The following are permanently locked for Version 1.0.</w:t>
      </w:r>
    </w:p>
    <w:p w14:paraId="13827FE1" w14:textId="77777777" w:rsidR="006670E2" w:rsidRPr="006670E2" w:rsidRDefault="006670E2" w:rsidP="006670E2">
      <w:pPr>
        <w:rPr>
          <w:b/>
          <w:bCs/>
        </w:rPr>
      </w:pPr>
      <w:r w:rsidRPr="006670E2">
        <w:rPr>
          <w:b/>
          <w:bCs/>
        </w:rPr>
        <w:t>Pages</w:t>
      </w:r>
    </w:p>
    <w:p w14:paraId="10708A9F" w14:textId="77777777" w:rsidR="006670E2" w:rsidRPr="006670E2" w:rsidRDefault="006670E2" w:rsidP="006670E2">
      <w:pPr>
        <w:numPr>
          <w:ilvl w:val="0"/>
          <w:numId w:val="343"/>
        </w:numPr>
      </w:pPr>
      <w:r w:rsidRPr="006670E2">
        <w:t xml:space="preserve">Landing Page </w:t>
      </w:r>
    </w:p>
    <w:p w14:paraId="4882ABDC" w14:textId="77777777" w:rsidR="006670E2" w:rsidRPr="006670E2" w:rsidRDefault="006670E2" w:rsidP="006670E2">
      <w:pPr>
        <w:numPr>
          <w:ilvl w:val="0"/>
          <w:numId w:val="343"/>
        </w:numPr>
      </w:pPr>
      <w:r w:rsidRPr="006670E2">
        <w:t xml:space="preserve">Login Page </w:t>
      </w:r>
    </w:p>
    <w:p w14:paraId="5807F64E" w14:textId="77777777" w:rsidR="006670E2" w:rsidRPr="006670E2" w:rsidRDefault="006670E2" w:rsidP="006670E2">
      <w:pPr>
        <w:numPr>
          <w:ilvl w:val="0"/>
          <w:numId w:val="343"/>
        </w:numPr>
      </w:pPr>
      <w:r w:rsidRPr="006670E2">
        <w:t xml:space="preserve">Dashboard </w:t>
      </w:r>
    </w:p>
    <w:p w14:paraId="4480F0F1" w14:textId="77777777" w:rsidR="006670E2" w:rsidRPr="006670E2" w:rsidRDefault="006670E2" w:rsidP="006670E2">
      <w:pPr>
        <w:rPr>
          <w:b/>
          <w:bCs/>
        </w:rPr>
      </w:pPr>
      <w:r w:rsidRPr="006670E2">
        <w:rPr>
          <w:b/>
          <w:bCs/>
        </w:rPr>
        <w:t>Dashboard</w:t>
      </w:r>
    </w:p>
    <w:p w14:paraId="21A828E4" w14:textId="77777777" w:rsidR="006670E2" w:rsidRPr="006670E2" w:rsidRDefault="006670E2" w:rsidP="006670E2">
      <w:pPr>
        <w:numPr>
          <w:ilvl w:val="0"/>
          <w:numId w:val="344"/>
        </w:numPr>
      </w:pPr>
      <w:r w:rsidRPr="006670E2">
        <w:t xml:space="preserve">Fixed Sidebar </w:t>
      </w:r>
    </w:p>
    <w:p w14:paraId="4B35766A" w14:textId="77777777" w:rsidR="006670E2" w:rsidRPr="006670E2" w:rsidRDefault="006670E2" w:rsidP="006670E2">
      <w:pPr>
        <w:numPr>
          <w:ilvl w:val="0"/>
          <w:numId w:val="344"/>
        </w:numPr>
      </w:pPr>
      <w:r w:rsidRPr="006670E2">
        <w:t xml:space="preserve">Fixed Header </w:t>
      </w:r>
    </w:p>
    <w:p w14:paraId="5D0C9434" w14:textId="77777777" w:rsidR="006670E2" w:rsidRPr="006670E2" w:rsidRDefault="006670E2" w:rsidP="006670E2">
      <w:pPr>
        <w:numPr>
          <w:ilvl w:val="0"/>
          <w:numId w:val="344"/>
        </w:numPr>
      </w:pPr>
      <w:r w:rsidRPr="006670E2">
        <w:t xml:space="preserve">Four Module Cards </w:t>
      </w:r>
    </w:p>
    <w:p w14:paraId="469E649C" w14:textId="77777777" w:rsidR="006670E2" w:rsidRPr="006670E2" w:rsidRDefault="006670E2" w:rsidP="006670E2">
      <w:pPr>
        <w:numPr>
          <w:ilvl w:val="0"/>
          <w:numId w:val="344"/>
        </w:numPr>
      </w:pPr>
      <w:r w:rsidRPr="006670E2">
        <w:t xml:space="preserve">Navigation-first layout </w:t>
      </w:r>
    </w:p>
    <w:p w14:paraId="458686B8" w14:textId="77777777" w:rsidR="006670E2" w:rsidRPr="006670E2" w:rsidRDefault="006670E2" w:rsidP="006670E2">
      <w:pPr>
        <w:rPr>
          <w:b/>
          <w:bCs/>
        </w:rPr>
      </w:pPr>
      <w:r w:rsidRPr="006670E2">
        <w:rPr>
          <w:b/>
          <w:bCs/>
        </w:rPr>
        <w:t>Modules</w:t>
      </w:r>
    </w:p>
    <w:p w14:paraId="54EB16B6" w14:textId="77777777" w:rsidR="006670E2" w:rsidRPr="006670E2" w:rsidRDefault="006670E2" w:rsidP="006670E2">
      <w:pPr>
        <w:numPr>
          <w:ilvl w:val="0"/>
          <w:numId w:val="345"/>
        </w:numPr>
      </w:pPr>
      <w:r w:rsidRPr="006670E2">
        <w:t xml:space="preserve">Fleet Management (Blue) </w:t>
      </w:r>
    </w:p>
    <w:p w14:paraId="59D32419" w14:textId="77777777" w:rsidR="006670E2" w:rsidRPr="006670E2" w:rsidRDefault="006670E2" w:rsidP="006670E2">
      <w:pPr>
        <w:numPr>
          <w:ilvl w:val="0"/>
          <w:numId w:val="345"/>
        </w:numPr>
      </w:pPr>
      <w:r w:rsidRPr="006670E2">
        <w:t xml:space="preserve">Route Optimization (Green) </w:t>
      </w:r>
    </w:p>
    <w:p w14:paraId="141CC713" w14:textId="77777777" w:rsidR="006670E2" w:rsidRPr="006670E2" w:rsidRDefault="006670E2" w:rsidP="006670E2">
      <w:pPr>
        <w:numPr>
          <w:ilvl w:val="0"/>
          <w:numId w:val="345"/>
        </w:numPr>
      </w:pPr>
      <w:r w:rsidRPr="006670E2">
        <w:t xml:space="preserve">Delivery Management (Orange) </w:t>
      </w:r>
    </w:p>
    <w:p w14:paraId="2F0DDE46" w14:textId="77777777" w:rsidR="006670E2" w:rsidRPr="006670E2" w:rsidRDefault="006670E2" w:rsidP="006670E2">
      <w:pPr>
        <w:numPr>
          <w:ilvl w:val="0"/>
          <w:numId w:val="345"/>
        </w:numPr>
      </w:pPr>
      <w:r w:rsidRPr="006670E2">
        <w:t xml:space="preserve">Analytics Dashboard (Purple) </w:t>
      </w:r>
    </w:p>
    <w:p w14:paraId="4214EA03" w14:textId="77777777" w:rsidR="006670E2" w:rsidRPr="006670E2" w:rsidRDefault="006670E2" w:rsidP="006670E2">
      <w:pPr>
        <w:rPr>
          <w:b/>
          <w:bCs/>
        </w:rPr>
      </w:pPr>
      <w:r w:rsidRPr="006670E2">
        <w:rPr>
          <w:b/>
          <w:bCs/>
        </w:rPr>
        <w:t>Design</w:t>
      </w:r>
    </w:p>
    <w:p w14:paraId="376252FA" w14:textId="77777777" w:rsidR="006670E2" w:rsidRPr="006670E2" w:rsidRDefault="006670E2" w:rsidP="006670E2">
      <w:pPr>
        <w:numPr>
          <w:ilvl w:val="0"/>
          <w:numId w:val="346"/>
        </w:numPr>
      </w:pPr>
      <w:r w:rsidRPr="006670E2">
        <w:t xml:space="preserve">Glassmorphism </w:t>
      </w:r>
    </w:p>
    <w:p w14:paraId="52160B26" w14:textId="77777777" w:rsidR="006670E2" w:rsidRPr="006670E2" w:rsidRDefault="006670E2" w:rsidP="006670E2">
      <w:pPr>
        <w:numPr>
          <w:ilvl w:val="0"/>
          <w:numId w:val="346"/>
        </w:numPr>
      </w:pPr>
      <w:r w:rsidRPr="006670E2">
        <w:t xml:space="preserve">White base interface </w:t>
      </w:r>
    </w:p>
    <w:p w14:paraId="32B691D7" w14:textId="77777777" w:rsidR="006670E2" w:rsidRPr="006670E2" w:rsidRDefault="006670E2" w:rsidP="006670E2">
      <w:pPr>
        <w:numPr>
          <w:ilvl w:val="0"/>
          <w:numId w:val="346"/>
        </w:numPr>
      </w:pPr>
      <w:r w:rsidRPr="006670E2">
        <w:t xml:space="preserve">Soft gradients </w:t>
      </w:r>
    </w:p>
    <w:p w14:paraId="2105A133" w14:textId="77777777" w:rsidR="006670E2" w:rsidRPr="006670E2" w:rsidRDefault="006670E2" w:rsidP="006670E2">
      <w:pPr>
        <w:numPr>
          <w:ilvl w:val="0"/>
          <w:numId w:val="346"/>
        </w:numPr>
      </w:pPr>
      <w:r w:rsidRPr="006670E2">
        <w:t xml:space="preserve">Rounded corners </w:t>
      </w:r>
    </w:p>
    <w:p w14:paraId="7005EEED" w14:textId="77777777" w:rsidR="006670E2" w:rsidRPr="006670E2" w:rsidRDefault="006670E2" w:rsidP="006670E2">
      <w:pPr>
        <w:numPr>
          <w:ilvl w:val="0"/>
          <w:numId w:val="346"/>
        </w:numPr>
      </w:pPr>
      <w:r w:rsidRPr="006670E2">
        <w:t xml:space="preserve">Soft shadows </w:t>
      </w:r>
    </w:p>
    <w:p w14:paraId="2EABEC4A" w14:textId="77777777" w:rsidR="006670E2" w:rsidRPr="006670E2" w:rsidRDefault="006670E2" w:rsidP="006670E2">
      <w:pPr>
        <w:numPr>
          <w:ilvl w:val="0"/>
          <w:numId w:val="346"/>
        </w:numPr>
      </w:pPr>
      <w:r w:rsidRPr="006670E2">
        <w:t xml:space="preserve">Inter typography </w:t>
      </w:r>
    </w:p>
    <w:p w14:paraId="1494A5D5" w14:textId="77777777" w:rsidR="006670E2" w:rsidRPr="006670E2" w:rsidRDefault="006670E2" w:rsidP="006670E2">
      <w:pPr>
        <w:numPr>
          <w:ilvl w:val="0"/>
          <w:numId w:val="346"/>
        </w:numPr>
      </w:pPr>
      <w:r w:rsidRPr="006670E2">
        <w:lastRenderedPageBreak/>
        <w:t xml:space="preserve">Lucide React icons </w:t>
      </w:r>
    </w:p>
    <w:p w14:paraId="25AA92C7" w14:textId="77777777" w:rsidR="006670E2" w:rsidRPr="006670E2" w:rsidRDefault="006670E2" w:rsidP="006670E2">
      <w:pPr>
        <w:rPr>
          <w:b/>
          <w:bCs/>
        </w:rPr>
      </w:pPr>
      <w:r w:rsidRPr="006670E2">
        <w:rPr>
          <w:b/>
          <w:bCs/>
        </w:rPr>
        <w:t>Architecture</w:t>
      </w:r>
    </w:p>
    <w:p w14:paraId="1BCDB130" w14:textId="77777777" w:rsidR="006670E2" w:rsidRPr="006670E2" w:rsidRDefault="006670E2" w:rsidP="006670E2">
      <w:pPr>
        <w:numPr>
          <w:ilvl w:val="0"/>
          <w:numId w:val="347"/>
        </w:numPr>
      </w:pPr>
      <w:r w:rsidRPr="006670E2">
        <w:t xml:space="preserve">React + TypeScript </w:t>
      </w:r>
    </w:p>
    <w:p w14:paraId="3D13508F" w14:textId="77777777" w:rsidR="006670E2" w:rsidRPr="006670E2" w:rsidRDefault="006670E2" w:rsidP="006670E2">
      <w:pPr>
        <w:numPr>
          <w:ilvl w:val="0"/>
          <w:numId w:val="347"/>
        </w:numPr>
      </w:pPr>
      <w:r w:rsidRPr="006670E2">
        <w:t xml:space="preserve">Tailwind CSS </w:t>
      </w:r>
    </w:p>
    <w:p w14:paraId="29065AC9" w14:textId="77777777" w:rsidR="006670E2" w:rsidRPr="006670E2" w:rsidRDefault="006670E2" w:rsidP="006670E2">
      <w:pPr>
        <w:numPr>
          <w:ilvl w:val="0"/>
          <w:numId w:val="347"/>
        </w:numPr>
      </w:pPr>
      <w:r w:rsidRPr="006670E2">
        <w:t xml:space="preserve">Context API </w:t>
      </w:r>
    </w:p>
    <w:p w14:paraId="73D5ACE1" w14:textId="77777777" w:rsidR="006670E2" w:rsidRPr="006670E2" w:rsidRDefault="006670E2" w:rsidP="006670E2">
      <w:pPr>
        <w:numPr>
          <w:ilvl w:val="0"/>
          <w:numId w:val="347"/>
        </w:numPr>
      </w:pPr>
      <w:r w:rsidRPr="006670E2">
        <w:t xml:space="preserve">Service Layer </w:t>
      </w:r>
    </w:p>
    <w:p w14:paraId="6756281A" w14:textId="77777777" w:rsidR="006670E2" w:rsidRPr="006670E2" w:rsidRDefault="006670E2" w:rsidP="006670E2">
      <w:pPr>
        <w:numPr>
          <w:ilvl w:val="0"/>
          <w:numId w:val="347"/>
        </w:numPr>
      </w:pPr>
      <w:r w:rsidRPr="006670E2">
        <w:t xml:space="preserve">Component-based architecture </w:t>
      </w:r>
    </w:p>
    <w:p w14:paraId="6F4D4ABA" w14:textId="77777777" w:rsidR="006670E2" w:rsidRPr="006670E2" w:rsidRDefault="006670E2" w:rsidP="006670E2">
      <w:pPr>
        <w:numPr>
          <w:ilvl w:val="0"/>
          <w:numId w:val="347"/>
        </w:numPr>
      </w:pPr>
      <w:r w:rsidRPr="006670E2">
        <w:t xml:space="preserve">Feature-based folder structure </w:t>
      </w:r>
    </w:p>
    <w:p w14:paraId="0338C73F" w14:textId="77777777" w:rsidR="006670E2" w:rsidRPr="006670E2" w:rsidRDefault="006670E2" w:rsidP="006670E2">
      <w:r w:rsidRPr="006670E2">
        <w:t>These specifications must not be altered without creating a new revision of the documentation.</w:t>
      </w:r>
    </w:p>
    <w:p w14:paraId="34407129" w14:textId="77777777" w:rsidR="006670E2" w:rsidRPr="006670E2" w:rsidRDefault="006670E2" w:rsidP="006670E2">
      <w:r w:rsidRPr="006670E2">
        <w:pict w14:anchorId="5089693F">
          <v:rect id="_x0000_i4425" style="width:0;height:1.5pt" o:hralign="center" o:hrstd="t" o:hr="t" fillcolor="#a0a0a0" stroked="f"/>
        </w:pict>
      </w:r>
    </w:p>
    <w:p w14:paraId="2742115B" w14:textId="77777777" w:rsidR="006670E2" w:rsidRPr="006670E2" w:rsidRDefault="006670E2" w:rsidP="006670E2">
      <w:pPr>
        <w:rPr>
          <w:b/>
          <w:bCs/>
        </w:rPr>
      </w:pPr>
      <w:r w:rsidRPr="006670E2">
        <w:rPr>
          <w:b/>
          <w:bCs/>
        </w:rPr>
        <w:t>182. Future Upgrade Hooks</w:t>
      </w:r>
    </w:p>
    <w:p w14:paraId="2CA0AA46" w14:textId="77777777" w:rsidR="006670E2" w:rsidRPr="006670E2" w:rsidRDefault="006670E2" w:rsidP="006670E2">
      <w:r w:rsidRPr="006670E2">
        <w:t>The frontend architecture should reserve extension points for Version 2.0.</w:t>
      </w:r>
    </w:p>
    <w:p w14:paraId="2AB10D95" w14:textId="77777777" w:rsidR="006670E2" w:rsidRPr="006670E2" w:rsidRDefault="006670E2" w:rsidP="006670E2">
      <w:r w:rsidRPr="006670E2">
        <w:t>Planned enhancements include:</w:t>
      </w:r>
    </w:p>
    <w:p w14:paraId="6562D1E9" w14:textId="77777777" w:rsidR="006670E2" w:rsidRPr="006670E2" w:rsidRDefault="006670E2" w:rsidP="006670E2">
      <w:pPr>
        <w:numPr>
          <w:ilvl w:val="0"/>
          <w:numId w:val="348"/>
        </w:numPr>
      </w:pPr>
      <w:r w:rsidRPr="006670E2">
        <w:t xml:space="preserve">Drone transition animation from Login to Dashboard. </w:t>
      </w:r>
    </w:p>
    <w:p w14:paraId="1B1BCE1C" w14:textId="77777777" w:rsidR="006670E2" w:rsidRPr="006670E2" w:rsidRDefault="006670E2" w:rsidP="006670E2">
      <w:pPr>
        <w:numPr>
          <w:ilvl w:val="0"/>
          <w:numId w:val="348"/>
        </w:numPr>
      </w:pPr>
      <w:r w:rsidRPr="006670E2">
        <w:t xml:space="preserve">GSAP-powered page transitions. </w:t>
      </w:r>
    </w:p>
    <w:p w14:paraId="14BEC252" w14:textId="77777777" w:rsidR="006670E2" w:rsidRPr="006670E2" w:rsidRDefault="006670E2" w:rsidP="006670E2">
      <w:pPr>
        <w:numPr>
          <w:ilvl w:val="0"/>
          <w:numId w:val="348"/>
        </w:numPr>
      </w:pPr>
      <w:r w:rsidRPr="006670E2">
        <w:t xml:space="preserve">Three.js drone visualization. </w:t>
      </w:r>
    </w:p>
    <w:p w14:paraId="75317577" w14:textId="77777777" w:rsidR="006670E2" w:rsidRPr="006670E2" w:rsidRDefault="006670E2" w:rsidP="006670E2">
      <w:pPr>
        <w:numPr>
          <w:ilvl w:val="0"/>
          <w:numId w:val="348"/>
        </w:numPr>
      </w:pPr>
      <w:r w:rsidRPr="006670E2">
        <w:t xml:space="preserve">Micro-interactions. </w:t>
      </w:r>
    </w:p>
    <w:p w14:paraId="0574407C" w14:textId="77777777" w:rsidR="006670E2" w:rsidRPr="006670E2" w:rsidRDefault="006670E2" w:rsidP="006670E2">
      <w:pPr>
        <w:numPr>
          <w:ilvl w:val="0"/>
          <w:numId w:val="348"/>
        </w:numPr>
      </w:pPr>
      <w:r w:rsidRPr="006670E2">
        <w:t xml:space="preserve">Real-time notifications. </w:t>
      </w:r>
    </w:p>
    <w:p w14:paraId="57DA780A" w14:textId="77777777" w:rsidR="006670E2" w:rsidRPr="006670E2" w:rsidRDefault="006670E2" w:rsidP="006670E2">
      <w:pPr>
        <w:numPr>
          <w:ilvl w:val="0"/>
          <w:numId w:val="348"/>
        </w:numPr>
      </w:pPr>
      <w:r w:rsidRPr="006670E2">
        <w:t xml:space="preserve">Live telemetry dashboards. </w:t>
      </w:r>
    </w:p>
    <w:p w14:paraId="733BEACD" w14:textId="77777777" w:rsidR="006670E2" w:rsidRPr="006670E2" w:rsidRDefault="006670E2" w:rsidP="006670E2">
      <w:pPr>
        <w:numPr>
          <w:ilvl w:val="0"/>
          <w:numId w:val="348"/>
        </w:numPr>
      </w:pPr>
      <w:r w:rsidRPr="006670E2">
        <w:t xml:space="preserve">Advanced accessibility improvements. </w:t>
      </w:r>
    </w:p>
    <w:p w14:paraId="5CABAC23" w14:textId="77777777" w:rsidR="006670E2" w:rsidRPr="006670E2" w:rsidRDefault="006670E2" w:rsidP="006670E2">
      <w:pPr>
        <w:numPr>
          <w:ilvl w:val="0"/>
          <w:numId w:val="348"/>
        </w:numPr>
      </w:pPr>
      <w:r w:rsidRPr="006670E2">
        <w:t xml:space="preserve">Theme customization (light/dark mode). </w:t>
      </w:r>
    </w:p>
    <w:p w14:paraId="40F7A9AF" w14:textId="77777777" w:rsidR="006670E2" w:rsidRPr="006670E2" w:rsidRDefault="006670E2" w:rsidP="006670E2">
      <w:r w:rsidRPr="006670E2">
        <w:t>These features should be addable without restructuring the existing codebase.</w:t>
      </w:r>
    </w:p>
    <w:p w14:paraId="783578C9" w14:textId="77777777" w:rsidR="006670E2" w:rsidRPr="006670E2" w:rsidRDefault="006670E2" w:rsidP="006670E2">
      <w:r w:rsidRPr="006670E2">
        <w:pict w14:anchorId="429786F4">
          <v:rect id="_x0000_i4426" style="width:0;height:1.5pt" o:hralign="center" o:hrstd="t" o:hr="t" fillcolor="#a0a0a0" stroked="f"/>
        </w:pict>
      </w:r>
    </w:p>
    <w:p w14:paraId="3667AB89" w14:textId="77777777" w:rsidR="006670E2" w:rsidRPr="006670E2" w:rsidRDefault="006670E2" w:rsidP="006670E2">
      <w:pPr>
        <w:rPr>
          <w:b/>
          <w:bCs/>
        </w:rPr>
      </w:pPr>
      <w:r w:rsidRPr="006670E2">
        <w:rPr>
          <w:b/>
          <w:bCs/>
        </w:rPr>
        <w:t>183. Volume 2 Completion Statement</w:t>
      </w:r>
    </w:p>
    <w:p w14:paraId="422C6BA1" w14:textId="77777777" w:rsidR="006670E2" w:rsidRPr="006670E2" w:rsidRDefault="006670E2" w:rsidP="006670E2">
      <w:r w:rsidRPr="006670E2">
        <w:t xml:space="preserve">This concludes </w:t>
      </w:r>
      <w:r w:rsidRPr="006670E2">
        <w:rPr>
          <w:b/>
          <w:bCs/>
        </w:rPr>
        <w:t>Volume 2 – UI/UX &amp; Frontend Specification</w:t>
      </w:r>
      <w:r w:rsidRPr="006670E2">
        <w:t>.</w:t>
      </w:r>
    </w:p>
    <w:p w14:paraId="3D29D68E" w14:textId="77777777" w:rsidR="006670E2" w:rsidRPr="006670E2" w:rsidRDefault="006670E2" w:rsidP="006670E2">
      <w:r w:rsidRPr="006670E2">
        <w:t>Volume 2 defines:</w:t>
      </w:r>
    </w:p>
    <w:p w14:paraId="0918E1FA" w14:textId="77777777" w:rsidR="006670E2" w:rsidRPr="006670E2" w:rsidRDefault="006670E2" w:rsidP="006670E2">
      <w:pPr>
        <w:numPr>
          <w:ilvl w:val="0"/>
          <w:numId w:val="349"/>
        </w:numPr>
      </w:pPr>
      <w:r w:rsidRPr="006670E2">
        <w:t xml:space="preserve">User journey </w:t>
      </w:r>
    </w:p>
    <w:p w14:paraId="1AA1E5E0" w14:textId="77777777" w:rsidR="006670E2" w:rsidRPr="006670E2" w:rsidRDefault="006670E2" w:rsidP="006670E2">
      <w:pPr>
        <w:numPr>
          <w:ilvl w:val="0"/>
          <w:numId w:val="349"/>
        </w:numPr>
      </w:pPr>
      <w:r w:rsidRPr="006670E2">
        <w:t xml:space="preserve">Navigation architecture </w:t>
      </w:r>
    </w:p>
    <w:p w14:paraId="4FFC82BD" w14:textId="77777777" w:rsidR="006670E2" w:rsidRPr="006670E2" w:rsidRDefault="006670E2" w:rsidP="006670E2">
      <w:pPr>
        <w:numPr>
          <w:ilvl w:val="0"/>
          <w:numId w:val="349"/>
        </w:numPr>
      </w:pPr>
      <w:r w:rsidRPr="006670E2">
        <w:t xml:space="preserve">Landing Page specification </w:t>
      </w:r>
    </w:p>
    <w:p w14:paraId="253067A0" w14:textId="77777777" w:rsidR="006670E2" w:rsidRPr="006670E2" w:rsidRDefault="006670E2" w:rsidP="006670E2">
      <w:pPr>
        <w:numPr>
          <w:ilvl w:val="0"/>
          <w:numId w:val="349"/>
        </w:numPr>
      </w:pPr>
      <w:r w:rsidRPr="006670E2">
        <w:t xml:space="preserve">Login Page specification </w:t>
      </w:r>
    </w:p>
    <w:p w14:paraId="4D042C3B" w14:textId="77777777" w:rsidR="006670E2" w:rsidRPr="006670E2" w:rsidRDefault="006670E2" w:rsidP="006670E2">
      <w:pPr>
        <w:numPr>
          <w:ilvl w:val="0"/>
          <w:numId w:val="349"/>
        </w:numPr>
      </w:pPr>
      <w:r w:rsidRPr="006670E2">
        <w:t xml:space="preserve">Dashboard specification </w:t>
      </w:r>
    </w:p>
    <w:p w14:paraId="3421BBBC" w14:textId="77777777" w:rsidR="006670E2" w:rsidRPr="006670E2" w:rsidRDefault="006670E2" w:rsidP="006670E2">
      <w:pPr>
        <w:numPr>
          <w:ilvl w:val="0"/>
          <w:numId w:val="349"/>
        </w:numPr>
      </w:pPr>
      <w:r w:rsidRPr="006670E2">
        <w:lastRenderedPageBreak/>
        <w:t xml:space="preserve">Component architecture </w:t>
      </w:r>
    </w:p>
    <w:p w14:paraId="0D2BEF25" w14:textId="77777777" w:rsidR="006670E2" w:rsidRPr="006670E2" w:rsidRDefault="006670E2" w:rsidP="006670E2">
      <w:pPr>
        <w:numPr>
          <w:ilvl w:val="0"/>
          <w:numId w:val="349"/>
        </w:numPr>
      </w:pPr>
      <w:r w:rsidRPr="006670E2">
        <w:t xml:space="preserve">Design system </w:t>
      </w:r>
    </w:p>
    <w:p w14:paraId="69821BBB" w14:textId="77777777" w:rsidR="006670E2" w:rsidRPr="006670E2" w:rsidRDefault="006670E2" w:rsidP="006670E2">
      <w:pPr>
        <w:numPr>
          <w:ilvl w:val="0"/>
          <w:numId w:val="349"/>
        </w:numPr>
      </w:pPr>
      <w:r w:rsidRPr="006670E2">
        <w:t xml:space="preserve">Frontend API integration </w:t>
      </w:r>
    </w:p>
    <w:p w14:paraId="3F6EC51A" w14:textId="77777777" w:rsidR="006670E2" w:rsidRPr="006670E2" w:rsidRDefault="006670E2" w:rsidP="006670E2">
      <w:pPr>
        <w:numPr>
          <w:ilvl w:val="0"/>
          <w:numId w:val="349"/>
        </w:numPr>
      </w:pPr>
      <w:r w:rsidRPr="006670E2">
        <w:t xml:space="preserve">Frontend development standards </w:t>
      </w:r>
    </w:p>
    <w:p w14:paraId="178C4D11" w14:textId="77777777" w:rsidR="006670E2" w:rsidRPr="006670E2" w:rsidRDefault="006670E2" w:rsidP="006670E2">
      <w:pPr>
        <w:numPr>
          <w:ilvl w:val="0"/>
          <w:numId w:val="349"/>
        </w:numPr>
      </w:pPr>
      <w:r w:rsidRPr="006670E2">
        <w:t xml:space="preserve">Locked implementation rules </w:t>
      </w:r>
    </w:p>
    <w:p w14:paraId="7C7537C0" w14:textId="77777777" w:rsidR="006670E2" w:rsidRPr="006670E2" w:rsidRDefault="006670E2" w:rsidP="006670E2">
      <w:r w:rsidRPr="006670E2">
        <w:t xml:space="preserve">Together with </w:t>
      </w:r>
      <w:r w:rsidRPr="006670E2">
        <w:rPr>
          <w:b/>
          <w:bCs/>
        </w:rPr>
        <w:t>Volume 1</w:t>
      </w:r>
      <w:r w:rsidRPr="006670E2">
        <w:t>, these documents provide a complete architectural and frontend blueprint for the Drone Delivery Navigation System.</w:t>
      </w:r>
    </w:p>
    <w:p w14:paraId="37E8B1E4" w14:textId="77777777" w:rsidR="006670E2" w:rsidRPr="006670E2" w:rsidRDefault="006670E2" w:rsidP="006670E2">
      <w:r w:rsidRPr="006670E2">
        <w:pict w14:anchorId="4A211C27">
          <v:rect id="_x0000_i4427" style="width:0;height:1.5pt" o:hralign="center" o:hrstd="t" o:hr="t" fillcolor="#a0a0a0" stroked="f"/>
        </w:pict>
      </w:r>
    </w:p>
    <w:p w14:paraId="74FD5C74" w14:textId="77777777" w:rsidR="006670E2" w:rsidRPr="006670E2" w:rsidRDefault="006670E2" w:rsidP="006670E2">
      <w:pPr>
        <w:rPr>
          <w:b/>
          <w:bCs/>
        </w:rPr>
      </w:pPr>
      <w:r w:rsidRPr="006670E2">
        <w:rPr>
          <w:b/>
          <w:bCs/>
        </w:rPr>
        <w:t>End of Volume 2</w:t>
      </w:r>
    </w:p>
    <w:p w14:paraId="0D93E7C5" w14:textId="77777777" w:rsidR="006670E2" w:rsidRPr="006670E2" w:rsidRDefault="006670E2" w:rsidP="006670E2">
      <w:pPr>
        <w:rPr>
          <w:b/>
          <w:bCs/>
        </w:rPr>
      </w:pPr>
      <w:r w:rsidRPr="006670E2">
        <w:rPr>
          <w:b/>
          <w:bCs/>
        </w:rPr>
        <w:t>DRONE DELIVERY NAVIGATION SYSTEM</w:t>
      </w:r>
    </w:p>
    <w:p w14:paraId="7E2F3220" w14:textId="77777777" w:rsidR="006670E2" w:rsidRPr="006670E2" w:rsidRDefault="006670E2" w:rsidP="006670E2">
      <w:pPr>
        <w:rPr>
          <w:b/>
          <w:bCs/>
        </w:rPr>
      </w:pPr>
      <w:r w:rsidRPr="006670E2">
        <w:rPr>
          <w:b/>
          <w:bCs/>
        </w:rPr>
        <w:t>VOLUME 3 – FLEET MANAGEMENT MODULE SPECIFICATION</w:t>
      </w:r>
    </w:p>
    <w:p w14:paraId="73A2F35A" w14:textId="77777777" w:rsidR="006670E2" w:rsidRPr="006670E2" w:rsidRDefault="006670E2" w:rsidP="006670E2">
      <w:pPr>
        <w:rPr>
          <w:b/>
          <w:bCs/>
        </w:rPr>
      </w:pPr>
      <w:r w:rsidRPr="006670E2">
        <w:rPr>
          <w:b/>
          <w:bCs/>
        </w:rPr>
        <w:t>SECTION 1</w:t>
      </w:r>
    </w:p>
    <w:p w14:paraId="4D5EBC1B" w14:textId="77777777" w:rsidR="006670E2" w:rsidRPr="006670E2" w:rsidRDefault="006670E2" w:rsidP="006670E2">
      <w:pPr>
        <w:rPr>
          <w:b/>
          <w:bCs/>
        </w:rPr>
      </w:pPr>
      <w:r w:rsidRPr="006670E2">
        <w:rPr>
          <w:b/>
          <w:bCs/>
        </w:rPr>
        <w:t>Fleet Management Overview &amp; Complete UI Specification</w:t>
      </w:r>
    </w:p>
    <w:p w14:paraId="46632DC0" w14:textId="77777777" w:rsidR="006670E2" w:rsidRPr="006670E2" w:rsidRDefault="006670E2" w:rsidP="006670E2">
      <w:r w:rsidRPr="006670E2">
        <w:pict w14:anchorId="13152FDB">
          <v:rect id="_x0000_i4609" style="width:0;height:1.5pt" o:hralign="center" o:hrstd="t" o:hr="t" fillcolor="#a0a0a0" stroked="f"/>
        </w:pict>
      </w:r>
    </w:p>
    <w:p w14:paraId="65DF05B3" w14:textId="77777777" w:rsidR="006670E2" w:rsidRPr="006670E2" w:rsidRDefault="006670E2" w:rsidP="006670E2">
      <w:pPr>
        <w:rPr>
          <w:b/>
          <w:bCs/>
        </w:rPr>
      </w:pPr>
      <w:r w:rsidRPr="006670E2">
        <w:rPr>
          <w:b/>
          <w:bCs/>
        </w:rPr>
        <w:t>Cover Statement</w:t>
      </w:r>
    </w:p>
    <w:p w14:paraId="37EA93E5" w14:textId="77777777" w:rsidR="006670E2" w:rsidRPr="006670E2" w:rsidRDefault="006670E2" w:rsidP="006670E2">
      <w:r w:rsidRPr="006670E2">
        <w:t>The Fleet Management Module is the operational foundation of the Drone Delivery Navigation System. Every delivery, route, and analytics operation depends on accurate fleet information. This module provides users with complete visibility and control over all drones in the system while demonstrating the practical implementation of Data Structures and Algorithms.</w:t>
      </w:r>
    </w:p>
    <w:p w14:paraId="3D38994D" w14:textId="77777777" w:rsidR="006670E2" w:rsidRPr="006670E2" w:rsidRDefault="006670E2" w:rsidP="006670E2">
      <w:r w:rsidRPr="006670E2">
        <w:t xml:space="preserve">The Fleet Management Module is designed to resemble a </w:t>
      </w:r>
      <w:r w:rsidRPr="006670E2">
        <w:rPr>
          <w:b/>
          <w:bCs/>
        </w:rPr>
        <w:t>modern drone operations center</w:t>
      </w:r>
      <w:r w:rsidRPr="006670E2">
        <w:t>, emphasizing clarity, efficiency, and real-time awareness.</w:t>
      </w:r>
    </w:p>
    <w:p w14:paraId="3F5DE209" w14:textId="77777777" w:rsidR="006670E2" w:rsidRPr="006670E2" w:rsidRDefault="006670E2" w:rsidP="006670E2">
      <w:r w:rsidRPr="006670E2">
        <w:pict w14:anchorId="2ED9B1A9">
          <v:rect id="_x0000_i4610" style="width:0;height:1.5pt" o:hralign="center" o:hrstd="t" o:hr="t" fillcolor="#a0a0a0" stroked="f"/>
        </w:pict>
      </w:r>
    </w:p>
    <w:p w14:paraId="0FB53C8D" w14:textId="77777777" w:rsidR="006670E2" w:rsidRPr="006670E2" w:rsidRDefault="006670E2" w:rsidP="006670E2">
      <w:pPr>
        <w:rPr>
          <w:b/>
          <w:bCs/>
        </w:rPr>
      </w:pPr>
      <w:r w:rsidRPr="006670E2">
        <w:rPr>
          <w:b/>
          <w:bCs/>
        </w:rPr>
        <w:t>1. Module Purpose</w:t>
      </w:r>
    </w:p>
    <w:p w14:paraId="36E0B96D" w14:textId="77777777" w:rsidR="006670E2" w:rsidRPr="006670E2" w:rsidRDefault="006670E2" w:rsidP="006670E2">
      <w:r w:rsidRPr="006670E2">
        <w:t>The Fleet Management Module enables users to:</w:t>
      </w:r>
    </w:p>
    <w:p w14:paraId="66365A05" w14:textId="77777777" w:rsidR="006670E2" w:rsidRPr="006670E2" w:rsidRDefault="006670E2" w:rsidP="006670E2">
      <w:pPr>
        <w:numPr>
          <w:ilvl w:val="0"/>
          <w:numId w:val="350"/>
        </w:numPr>
      </w:pPr>
      <w:r w:rsidRPr="006670E2">
        <w:t xml:space="preserve">Monitor the complete drone fleet. </w:t>
      </w:r>
    </w:p>
    <w:p w14:paraId="4E286056" w14:textId="77777777" w:rsidR="006670E2" w:rsidRPr="006670E2" w:rsidRDefault="006670E2" w:rsidP="006670E2">
      <w:pPr>
        <w:numPr>
          <w:ilvl w:val="0"/>
          <w:numId w:val="350"/>
        </w:numPr>
      </w:pPr>
      <w:r w:rsidRPr="006670E2">
        <w:t xml:space="preserve">Add new drones. </w:t>
      </w:r>
    </w:p>
    <w:p w14:paraId="7E049A01" w14:textId="77777777" w:rsidR="006670E2" w:rsidRPr="006670E2" w:rsidRDefault="006670E2" w:rsidP="006670E2">
      <w:pPr>
        <w:numPr>
          <w:ilvl w:val="0"/>
          <w:numId w:val="350"/>
        </w:numPr>
      </w:pPr>
      <w:r w:rsidRPr="006670E2">
        <w:t xml:space="preserve">Edit existing drone information. </w:t>
      </w:r>
    </w:p>
    <w:p w14:paraId="1195259B" w14:textId="77777777" w:rsidR="006670E2" w:rsidRPr="006670E2" w:rsidRDefault="006670E2" w:rsidP="006670E2">
      <w:pPr>
        <w:numPr>
          <w:ilvl w:val="0"/>
          <w:numId w:val="350"/>
        </w:numPr>
      </w:pPr>
      <w:r w:rsidRPr="006670E2">
        <w:t xml:space="preserve">Remove drones. </w:t>
      </w:r>
    </w:p>
    <w:p w14:paraId="21D06DEC" w14:textId="77777777" w:rsidR="006670E2" w:rsidRPr="006670E2" w:rsidRDefault="006670E2" w:rsidP="006670E2">
      <w:pPr>
        <w:numPr>
          <w:ilvl w:val="0"/>
          <w:numId w:val="350"/>
        </w:numPr>
      </w:pPr>
      <w:r w:rsidRPr="006670E2">
        <w:t xml:space="preserve">Search drones efficiently. </w:t>
      </w:r>
    </w:p>
    <w:p w14:paraId="5415BC91" w14:textId="77777777" w:rsidR="006670E2" w:rsidRPr="006670E2" w:rsidRDefault="006670E2" w:rsidP="006670E2">
      <w:pPr>
        <w:numPr>
          <w:ilvl w:val="0"/>
          <w:numId w:val="350"/>
        </w:numPr>
      </w:pPr>
      <w:r w:rsidRPr="006670E2">
        <w:t xml:space="preserve">Sort drones based on multiple parameters. </w:t>
      </w:r>
    </w:p>
    <w:p w14:paraId="60EFEB9A" w14:textId="77777777" w:rsidR="006670E2" w:rsidRPr="006670E2" w:rsidRDefault="006670E2" w:rsidP="006670E2">
      <w:pPr>
        <w:numPr>
          <w:ilvl w:val="0"/>
          <w:numId w:val="350"/>
        </w:numPr>
      </w:pPr>
      <w:r w:rsidRPr="006670E2">
        <w:t xml:space="preserve">Filter drones by operational status. </w:t>
      </w:r>
    </w:p>
    <w:p w14:paraId="6F2E667B" w14:textId="77777777" w:rsidR="006670E2" w:rsidRPr="006670E2" w:rsidRDefault="006670E2" w:rsidP="006670E2">
      <w:pPr>
        <w:numPr>
          <w:ilvl w:val="0"/>
          <w:numId w:val="350"/>
        </w:numPr>
      </w:pPr>
      <w:r w:rsidRPr="006670E2">
        <w:t xml:space="preserve">View detailed drone information. </w:t>
      </w:r>
    </w:p>
    <w:p w14:paraId="621E8055" w14:textId="77777777" w:rsidR="006670E2" w:rsidRPr="006670E2" w:rsidRDefault="006670E2" w:rsidP="006670E2">
      <w:pPr>
        <w:numPr>
          <w:ilvl w:val="0"/>
          <w:numId w:val="350"/>
        </w:numPr>
      </w:pPr>
      <w:r w:rsidRPr="006670E2">
        <w:t xml:space="preserve">Assign drones to delivery missions. </w:t>
      </w:r>
    </w:p>
    <w:p w14:paraId="472E1C43" w14:textId="77777777" w:rsidR="006670E2" w:rsidRPr="006670E2" w:rsidRDefault="006670E2" w:rsidP="006670E2">
      <w:pPr>
        <w:numPr>
          <w:ilvl w:val="0"/>
          <w:numId w:val="350"/>
        </w:numPr>
      </w:pPr>
      <w:r w:rsidRPr="006670E2">
        <w:lastRenderedPageBreak/>
        <w:t xml:space="preserve">Monitor fleet health and readiness. </w:t>
      </w:r>
    </w:p>
    <w:p w14:paraId="4EFF18F2" w14:textId="77777777" w:rsidR="006670E2" w:rsidRPr="006670E2" w:rsidRDefault="006670E2" w:rsidP="006670E2">
      <w:r w:rsidRPr="006670E2">
        <w:t>This module serves as the central repository for all drone-related information.</w:t>
      </w:r>
    </w:p>
    <w:p w14:paraId="2B6CD741" w14:textId="77777777" w:rsidR="006670E2" w:rsidRPr="006670E2" w:rsidRDefault="006670E2" w:rsidP="006670E2">
      <w:r w:rsidRPr="006670E2">
        <w:pict w14:anchorId="708176B6">
          <v:rect id="_x0000_i4611" style="width:0;height:1.5pt" o:hralign="center" o:hrstd="t" o:hr="t" fillcolor="#a0a0a0" stroked="f"/>
        </w:pict>
      </w:r>
    </w:p>
    <w:p w14:paraId="098A9C34" w14:textId="77777777" w:rsidR="006670E2" w:rsidRPr="006670E2" w:rsidRDefault="006670E2" w:rsidP="006670E2">
      <w:pPr>
        <w:rPr>
          <w:b/>
          <w:bCs/>
        </w:rPr>
      </w:pPr>
      <w:r w:rsidRPr="006670E2">
        <w:rPr>
          <w:b/>
          <w:bCs/>
        </w:rPr>
        <w:t>2. Module Objectives</w:t>
      </w:r>
    </w:p>
    <w:p w14:paraId="25972439" w14:textId="77777777" w:rsidR="006670E2" w:rsidRPr="006670E2" w:rsidRDefault="006670E2" w:rsidP="006670E2">
      <w:r w:rsidRPr="006670E2">
        <w:t>The Fleet Management Module has the following objectives:</w:t>
      </w:r>
    </w:p>
    <w:p w14:paraId="3255746D" w14:textId="77777777" w:rsidR="006670E2" w:rsidRPr="006670E2" w:rsidRDefault="006670E2" w:rsidP="006670E2">
      <w:pPr>
        <w:rPr>
          <w:b/>
          <w:bCs/>
        </w:rPr>
      </w:pPr>
      <w:r w:rsidRPr="006670E2">
        <w:rPr>
          <w:b/>
          <w:bCs/>
        </w:rPr>
        <w:t>Operational Objectives</w:t>
      </w:r>
    </w:p>
    <w:p w14:paraId="13604BA6" w14:textId="77777777" w:rsidR="006670E2" w:rsidRPr="006670E2" w:rsidRDefault="006670E2" w:rsidP="006670E2">
      <w:pPr>
        <w:numPr>
          <w:ilvl w:val="0"/>
          <w:numId w:val="351"/>
        </w:numPr>
      </w:pPr>
      <w:r w:rsidRPr="006670E2">
        <w:t xml:space="preserve">Provide a centralized fleet overview. </w:t>
      </w:r>
    </w:p>
    <w:p w14:paraId="7042CECE" w14:textId="77777777" w:rsidR="006670E2" w:rsidRPr="006670E2" w:rsidRDefault="006670E2" w:rsidP="006670E2">
      <w:pPr>
        <w:numPr>
          <w:ilvl w:val="0"/>
          <w:numId w:val="351"/>
        </w:numPr>
      </w:pPr>
      <w:r w:rsidRPr="006670E2">
        <w:t xml:space="preserve">Simplify drone management. </w:t>
      </w:r>
    </w:p>
    <w:p w14:paraId="4E04BB2F" w14:textId="77777777" w:rsidR="006670E2" w:rsidRPr="006670E2" w:rsidRDefault="006670E2" w:rsidP="006670E2">
      <w:pPr>
        <w:numPr>
          <w:ilvl w:val="0"/>
          <w:numId w:val="351"/>
        </w:numPr>
      </w:pPr>
      <w:r w:rsidRPr="006670E2">
        <w:t xml:space="preserve">Enable quick access to drone details. </w:t>
      </w:r>
    </w:p>
    <w:p w14:paraId="268DC7C7" w14:textId="77777777" w:rsidR="006670E2" w:rsidRPr="006670E2" w:rsidRDefault="006670E2" w:rsidP="006670E2">
      <w:pPr>
        <w:numPr>
          <w:ilvl w:val="0"/>
          <w:numId w:val="351"/>
        </w:numPr>
      </w:pPr>
      <w:r w:rsidRPr="006670E2">
        <w:t xml:space="preserve">Support efficient mission assignment. </w:t>
      </w:r>
    </w:p>
    <w:p w14:paraId="2835DEA2" w14:textId="77777777" w:rsidR="006670E2" w:rsidRPr="006670E2" w:rsidRDefault="006670E2" w:rsidP="006670E2">
      <w:pPr>
        <w:rPr>
          <w:b/>
          <w:bCs/>
        </w:rPr>
      </w:pPr>
      <w:r w:rsidRPr="006670E2">
        <w:rPr>
          <w:b/>
          <w:bCs/>
        </w:rPr>
        <w:t>Academic Objectives</w:t>
      </w:r>
    </w:p>
    <w:p w14:paraId="35AAAF50" w14:textId="77777777" w:rsidR="006670E2" w:rsidRPr="006670E2" w:rsidRDefault="006670E2" w:rsidP="006670E2">
      <w:r w:rsidRPr="006670E2">
        <w:t>Demonstrate practical use of:</w:t>
      </w:r>
    </w:p>
    <w:p w14:paraId="70146E52" w14:textId="77777777" w:rsidR="006670E2" w:rsidRPr="006670E2" w:rsidRDefault="006670E2" w:rsidP="006670E2">
      <w:pPr>
        <w:numPr>
          <w:ilvl w:val="0"/>
          <w:numId w:val="352"/>
        </w:numPr>
      </w:pPr>
      <w:r w:rsidRPr="006670E2">
        <w:t xml:space="preserve">Arrays </w:t>
      </w:r>
    </w:p>
    <w:p w14:paraId="5AD92CF5" w14:textId="77777777" w:rsidR="006670E2" w:rsidRPr="006670E2" w:rsidRDefault="006670E2" w:rsidP="006670E2">
      <w:pPr>
        <w:numPr>
          <w:ilvl w:val="0"/>
          <w:numId w:val="352"/>
        </w:numPr>
      </w:pPr>
      <w:r w:rsidRPr="006670E2">
        <w:t xml:space="preserve">Linear Search </w:t>
      </w:r>
    </w:p>
    <w:p w14:paraId="589EA5DE" w14:textId="77777777" w:rsidR="006670E2" w:rsidRPr="006670E2" w:rsidRDefault="006670E2" w:rsidP="006670E2">
      <w:pPr>
        <w:numPr>
          <w:ilvl w:val="0"/>
          <w:numId w:val="352"/>
        </w:numPr>
      </w:pPr>
      <w:r w:rsidRPr="006670E2">
        <w:t xml:space="preserve">Binary Search </w:t>
      </w:r>
    </w:p>
    <w:p w14:paraId="594E20F2" w14:textId="77777777" w:rsidR="006670E2" w:rsidRPr="006670E2" w:rsidRDefault="006670E2" w:rsidP="006670E2">
      <w:pPr>
        <w:numPr>
          <w:ilvl w:val="0"/>
          <w:numId w:val="352"/>
        </w:numPr>
      </w:pPr>
      <w:r w:rsidRPr="006670E2">
        <w:t xml:space="preserve">Merge Sort / Quick Sort </w:t>
      </w:r>
    </w:p>
    <w:p w14:paraId="2552C1F3" w14:textId="77777777" w:rsidR="006670E2" w:rsidRPr="006670E2" w:rsidRDefault="006670E2" w:rsidP="006670E2">
      <w:pPr>
        <w:numPr>
          <w:ilvl w:val="0"/>
          <w:numId w:val="352"/>
        </w:numPr>
      </w:pPr>
      <w:r w:rsidRPr="006670E2">
        <w:t xml:space="preserve">Priority Queue </w:t>
      </w:r>
    </w:p>
    <w:p w14:paraId="72E75F8A" w14:textId="77777777" w:rsidR="006670E2" w:rsidRPr="006670E2" w:rsidRDefault="006670E2" w:rsidP="006670E2">
      <w:r w:rsidRPr="006670E2">
        <w:t>These algorithms should directly influence the module's behavior.</w:t>
      </w:r>
    </w:p>
    <w:p w14:paraId="3149304A" w14:textId="77777777" w:rsidR="006670E2" w:rsidRPr="006670E2" w:rsidRDefault="006670E2" w:rsidP="006670E2">
      <w:r w:rsidRPr="006670E2">
        <w:pict w14:anchorId="31B4078C">
          <v:rect id="_x0000_i4612" style="width:0;height:1.5pt" o:hralign="center" o:hrstd="t" o:hr="t" fillcolor="#a0a0a0" stroked="f"/>
        </w:pict>
      </w:r>
    </w:p>
    <w:p w14:paraId="5FCE43CC" w14:textId="77777777" w:rsidR="006670E2" w:rsidRPr="006670E2" w:rsidRDefault="006670E2" w:rsidP="006670E2">
      <w:pPr>
        <w:rPr>
          <w:b/>
          <w:bCs/>
        </w:rPr>
      </w:pPr>
      <w:r w:rsidRPr="006670E2">
        <w:rPr>
          <w:b/>
          <w:bCs/>
        </w:rPr>
        <w:t>3. Module Design Philosophy</w:t>
      </w:r>
    </w:p>
    <w:p w14:paraId="070BDCCD" w14:textId="77777777" w:rsidR="006670E2" w:rsidRPr="006670E2" w:rsidRDefault="006670E2" w:rsidP="006670E2">
      <w:r w:rsidRPr="006670E2">
        <w:t xml:space="preserve">Fleet Management should feel like entering a </w:t>
      </w:r>
      <w:r w:rsidRPr="006670E2">
        <w:rPr>
          <w:b/>
          <w:bCs/>
        </w:rPr>
        <w:t>Drone Hangar Control Room</w:t>
      </w:r>
      <w:r w:rsidRPr="006670E2">
        <w:t>.</w:t>
      </w:r>
    </w:p>
    <w:p w14:paraId="6D226954" w14:textId="77777777" w:rsidR="006670E2" w:rsidRPr="006670E2" w:rsidRDefault="006670E2" w:rsidP="006670E2">
      <w:r w:rsidRPr="006670E2">
        <w:t>The interface should communicate:</w:t>
      </w:r>
    </w:p>
    <w:p w14:paraId="5C2FB8F2" w14:textId="77777777" w:rsidR="006670E2" w:rsidRPr="006670E2" w:rsidRDefault="006670E2" w:rsidP="006670E2">
      <w:pPr>
        <w:numPr>
          <w:ilvl w:val="0"/>
          <w:numId w:val="353"/>
        </w:numPr>
      </w:pPr>
      <w:r w:rsidRPr="006670E2">
        <w:t xml:space="preserve">Organization </w:t>
      </w:r>
    </w:p>
    <w:p w14:paraId="2DD6F874" w14:textId="77777777" w:rsidR="006670E2" w:rsidRPr="006670E2" w:rsidRDefault="006670E2" w:rsidP="006670E2">
      <w:pPr>
        <w:numPr>
          <w:ilvl w:val="0"/>
          <w:numId w:val="353"/>
        </w:numPr>
      </w:pPr>
      <w:r w:rsidRPr="006670E2">
        <w:t xml:space="preserve">Reliability </w:t>
      </w:r>
    </w:p>
    <w:p w14:paraId="2B063A22" w14:textId="77777777" w:rsidR="006670E2" w:rsidRPr="006670E2" w:rsidRDefault="006670E2" w:rsidP="006670E2">
      <w:pPr>
        <w:numPr>
          <w:ilvl w:val="0"/>
          <w:numId w:val="353"/>
        </w:numPr>
      </w:pPr>
      <w:r w:rsidRPr="006670E2">
        <w:t xml:space="preserve">Precision </w:t>
      </w:r>
    </w:p>
    <w:p w14:paraId="28F0E279" w14:textId="77777777" w:rsidR="006670E2" w:rsidRPr="006670E2" w:rsidRDefault="006670E2" w:rsidP="006670E2">
      <w:pPr>
        <w:numPr>
          <w:ilvl w:val="0"/>
          <w:numId w:val="353"/>
        </w:numPr>
      </w:pPr>
      <w:r w:rsidRPr="006670E2">
        <w:t xml:space="preserve">Operational readiness </w:t>
      </w:r>
    </w:p>
    <w:p w14:paraId="3C2D17AB" w14:textId="77777777" w:rsidR="006670E2" w:rsidRPr="006670E2" w:rsidRDefault="006670E2" w:rsidP="006670E2">
      <w:r w:rsidRPr="006670E2">
        <w:t xml:space="preserve">The overall atmosphere uses a </w:t>
      </w:r>
      <w:r w:rsidRPr="006670E2">
        <w:rPr>
          <w:b/>
          <w:bCs/>
        </w:rPr>
        <w:t>minimal blue theme</w:t>
      </w:r>
      <w:r w:rsidRPr="006670E2">
        <w:t>, reinforcing technology and trust.</w:t>
      </w:r>
    </w:p>
    <w:p w14:paraId="28F1E18D" w14:textId="77777777" w:rsidR="006670E2" w:rsidRPr="006670E2" w:rsidRDefault="006670E2" w:rsidP="006670E2">
      <w:r w:rsidRPr="006670E2">
        <w:t>The sidebar and header remain identical to the Dashboard to preserve consistency.</w:t>
      </w:r>
    </w:p>
    <w:p w14:paraId="62669D4F" w14:textId="77777777" w:rsidR="006670E2" w:rsidRPr="006670E2" w:rsidRDefault="006670E2" w:rsidP="006670E2">
      <w:r w:rsidRPr="006670E2">
        <w:pict w14:anchorId="62926132">
          <v:rect id="_x0000_i4613" style="width:0;height:1.5pt" o:hralign="center" o:hrstd="t" o:hr="t" fillcolor="#a0a0a0" stroked="f"/>
        </w:pict>
      </w:r>
    </w:p>
    <w:p w14:paraId="15ADDDA8" w14:textId="77777777" w:rsidR="006670E2" w:rsidRPr="006670E2" w:rsidRDefault="006670E2" w:rsidP="006670E2">
      <w:pPr>
        <w:rPr>
          <w:b/>
          <w:bCs/>
        </w:rPr>
      </w:pPr>
      <w:r w:rsidRPr="006670E2">
        <w:rPr>
          <w:b/>
          <w:bCs/>
        </w:rPr>
        <w:t>4. User Journey</w:t>
      </w:r>
    </w:p>
    <w:p w14:paraId="4A1D3678" w14:textId="77777777" w:rsidR="006670E2" w:rsidRPr="006670E2" w:rsidRDefault="006670E2" w:rsidP="006670E2">
      <w:r w:rsidRPr="006670E2">
        <w:t>The expected user journey is:</w:t>
      </w:r>
    </w:p>
    <w:p w14:paraId="5DBF7B86" w14:textId="77777777" w:rsidR="006670E2" w:rsidRPr="006670E2" w:rsidRDefault="006670E2" w:rsidP="006670E2">
      <w:r w:rsidRPr="006670E2">
        <w:lastRenderedPageBreak/>
        <w:t>Dashboard</w:t>
      </w:r>
    </w:p>
    <w:p w14:paraId="15F2AD08" w14:textId="77777777" w:rsidR="006670E2" w:rsidRPr="006670E2" w:rsidRDefault="006670E2" w:rsidP="006670E2">
      <w:r w:rsidRPr="006670E2">
        <w:t xml:space="preserve">      │</w:t>
      </w:r>
    </w:p>
    <w:p w14:paraId="19E4CE38" w14:textId="77777777" w:rsidR="006670E2" w:rsidRPr="006670E2" w:rsidRDefault="006670E2" w:rsidP="006670E2">
      <w:r w:rsidRPr="006670E2">
        <w:t xml:space="preserve">      </w:t>
      </w:r>
      <w:r w:rsidRPr="006670E2">
        <w:rPr>
          <w:rFonts w:ascii="Arial" w:hAnsi="Arial" w:cs="Arial"/>
        </w:rPr>
        <w:t>▼</w:t>
      </w:r>
    </w:p>
    <w:p w14:paraId="79C80AAA" w14:textId="77777777" w:rsidR="006670E2" w:rsidRPr="006670E2" w:rsidRDefault="006670E2" w:rsidP="006670E2">
      <w:r w:rsidRPr="006670E2">
        <w:t>Fleet Management</w:t>
      </w:r>
    </w:p>
    <w:p w14:paraId="0A4E112D" w14:textId="77777777" w:rsidR="006670E2" w:rsidRPr="006670E2" w:rsidRDefault="006670E2" w:rsidP="006670E2">
      <w:r w:rsidRPr="006670E2">
        <w:t xml:space="preserve">      │</w:t>
      </w:r>
    </w:p>
    <w:p w14:paraId="6FF590B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View Fleet</w:t>
      </w:r>
    </w:p>
    <w:p w14:paraId="3ABE6EA3" w14:textId="77777777" w:rsidR="006670E2" w:rsidRPr="006670E2" w:rsidRDefault="006670E2" w:rsidP="006670E2">
      <w:r w:rsidRPr="006670E2">
        <w:t xml:space="preserve">      │</w:t>
      </w:r>
    </w:p>
    <w:p w14:paraId="36A7443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Search Drone</w:t>
      </w:r>
    </w:p>
    <w:p w14:paraId="49F20758" w14:textId="77777777" w:rsidR="006670E2" w:rsidRPr="006670E2" w:rsidRDefault="006670E2" w:rsidP="006670E2">
      <w:r w:rsidRPr="006670E2">
        <w:t xml:space="preserve">      │</w:t>
      </w:r>
    </w:p>
    <w:p w14:paraId="6510885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Filter Fleet</w:t>
      </w:r>
    </w:p>
    <w:p w14:paraId="464C7057" w14:textId="77777777" w:rsidR="006670E2" w:rsidRPr="006670E2" w:rsidRDefault="006670E2" w:rsidP="006670E2">
      <w:r w:rsidRPr="006670E2">
        <w:t xml:space="preserve">      │</w:t>
      </w:r>
    </w:p>
    <w:p w14:paraId="7D7E8C8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Sort Fleet</w:t>
      </w:r>
    </w:p>
    <w:p w14:paraId="7AE2D9FB" w14:textId="77777777" w:rsidR="006670E2" w:rsidRPr="006670E2" w:rsidRDefault="006670E2" w:rsidP="006670E2">
      <w:r w:rsidRPr="006670E2">
        <w:t xml:space="preserve">      │</w:t>
      </w:r>
    </w:p>
    <w:p w14:paraId="6BD16D9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View Drone Details</w:t>
      </w:r>
    </w:p>
    <w:p w14:paraId="5C6619FD" w14:textId="77777777" w:rsidR="006670E2" w:rsidRPr="006670E2" w:rsidRDefault="006670E2" w:rsidP="006670E2">
      <w:r w:rsidRPr="006670E2">
        <w:t xml:space="preserve">      │</w:t>
      </w:r>
    </w:p>
    <w:p w14:paraId="53FFDA8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Add Drone</w:t>
      </w:r>
    </w:p>
    <w:p w14:paraId="19700C52" w14:textId="77777777" w:rsidR="006670E2" w:rsidRPr="006670E2" w:rsidRDefault="006670E2" w:rsidP="006670E2">
      <w:r w:rsidRPr="006670E2">
        <w:t xml:space="preserve">      │</w:t>
      </w:r>
    </w:p>
    <w:p w14:paraId="7A9568F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Edit Drone</w:t>
      </w:r>
    </w:p>
    <w:p w14:paraId="50E9FC37" w14:textId="77777777" w:rsidR="006670E2" w:rsidRPr="006670E2" w:rsidRDefault="006670E2" w:rsidP="006670E2">
      <w:r w:rsidRPr="006670E2">
        <w:t xml:space="preserve">      │</w:t>
      </w:r>
    </w:p>
    <w:p w14:paraId="3B7DB44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Delete Drone</w:t>
      </w:r>
    </w:p>
    <w:p w14:paraId="607AE482" w14:textId="77777777" w:rsidR="006670E2" w:rsidRPr="006670E2" w:rsidRDefault="006670E2" w:rsidP="006670E2">
      <w:r w:rsidRPr="006670E2">
        <w:t xml:space="preserve">      │</w:t>
      </w:r>
    </w:p>
    <w:p w14:paraId="659D36B3" w14:textId="77777777" w:rsidR="006670E2" w:rsidRPr="006670E2" w:rsidRDefault="006670E2" w:rsidP="006670E2">
      <w:r w:rsidRPr="006670E2">
        <w:t xml:space="preserve">      └── Assign Mission</w:t>
      </w:r>
    </w:p>
    <w:p w14:paraId="5B486B4F" w14:textId="77777777" w:rsidR="006670E2" w:rsidRPr="006670E2" w:rsidRDefault="006670E2" w:rsidP="006670E2">
      <w:r w:rsidRPr="006670E2">
        <w:t xml:space="preserve">The user should complete all common tasks within </w:t>
      </w:r>
      <w:r w:rsidRPr="006670E2">
        <w:rPr>
          <w:b/>
          <w:bCs/>
        </w:rPr>
        <w:t>two to three interactions</w:t>
      </w:r>
      <w:r w:rsidRPr="006670E2">
        <w:t>.</w:t>
      </w:r>
    </w:p>
    <w:p w14:paraId="0449A053" w14:textId="77777777" w:rsidR="006670E2" w:rsidRPr="006670E2" w:rsidRDefault="006670E2" w:rsidP="006670E2">
      <w:r w:rsidRPr="006670E2">
        <w:pict w14:anchorId="24A7A51D">
          <v:rect id="_x0000_i4614" style="width:0;height:1.5pt" o:hralign="center" o:hrstd="t" o:hr="t" fillcolor="#a0a0a0" stroked="f"/>
        </w:pict>
      </w:r>
    </w:p>
    <w:p w14:paraId="179855D7" w14:textId="77777777" w:rsidR="006670E2" w:rsidRPr="006670E2" w:rsidRDefault="006670E2" w:rsidP="006670E2">
      <w:pPr>
        <w:rPr>
          <w:b/>
          <w:bCs/>
        </w:rPr>
      </w:pPr>
      <w:r w:rsidRPr="006670E2">
        <w:rPr>
          <w:b/>
          <w:bCs/>
        </w:rPr>
        <w:t>5. UI Theme</w:t>
      </w:r>
    </w:p>
    <w:p w14:paraId="4A21C9BC" w14:textId="77777777" w:rsidR="006670E2" w:rsidRPr="006670E2" w:rsidRDefault="006670E2" w:rsidP="006670E2">
      <w:r w:rsidRPr="006670E2">
        <w:t>Fleet Management has its own visual identity while remaining part of the overall application.</w:t>
      </w:r>
    </w:p>
    <w:p w14:paraId="0D4506B8" w14:textId="77777777" w:rsidR="006670E2" w:rsidRPr="006670E2" w:rsidRDefault="006670E2" w:rsidP="006670E2">
      <w:pPr>
        <w:rPr>
          <w:b/>
          <w:bCs/>
        </w:rPr>
      </w:pPr>
      <w:r w:rsidRPr="006670E2">
        <w:rPr>
          <w:b/>
          <w:bCs/>
        </w:rPr>
        <w:t>Theme</w:t>
      </w:r>
    </w:p>
    <w:p w14:paraId="2C1F7705" w14:textId="77777777" w:rsidR="006670E2" w:rsidRPr="006670E2" w:rsidRDefault="006670E2" w:rsidP="006670E2">
      <w:r w:rsidRPr="006670E2">
        <w:rPr>
          <w:b/>
          <w:bCs/>
        </w:rPr>
        <w:t>Drone Hangar</w:t>
      </w:r>
    </w:p>
    <w:p w14:paraId="4E25BACE" w14:textId="77777777" w:rsidR="006670E2" w:rsidRPr="006670E2" w:rsidRDefault="006670E2" w:rsidP="006670E2">
      <w:pPr>
        <w:rPr>
          <w:b/>
          <w:bCs/>
        </w:rPr>
      </w:pPr>
      <w:r w:rsidRPr="006670E2">
        <w:rPr>
          <w:b/>
          <w:bCs/>
        </w:rPr>
        <w:t>Accent Color</w:t>
      </w:r>
    </w:p>
    <w:p w14:paraId="187C4F53" w14:textId="77777777" w:rsidR="006670E2" w:rsidRPr="006670E2" w:rsidRDefault="006670E2" w:rsidP="006670E2">
      <w:r w:rsidRPr="006670E2">
        <w:t>Electric Blue</w:t>
      </w:r>
    </w:p>
    <w:p w14:paraId="73FBD880" w14:textId="77777777" w:rsidR="006670E2" w:rsidRPr="006670E2" w:rsidRDefault="006670E2" w:rsidP="006670E2">
      <w:pPr>
        <w:rPr>
          <w:b/>
          <w:bCs/>
        </w:rPr>
      </w:pPr>
      <w:r w:rsidRPr="006670E2">
        <w:rPr>
          <w:b/>
          <w:bCs/>
        </w:rPr>
        <w:t>Background</w:t>
      </w:r>
    </w:p>
    <w:p w14:paraId="1FAD8CEE" w14:textId="77777777" w:rsidR="006670E2" w:rsidRPr="006670E2" w:rsidRDefault="006670E2" w:rsidP="006670E2">
      <w:pPr>
        <w:numPr>
          <w:ilvl w:val="0"/>
          <w:numId w:val="354"/>
        </w:numPr>
      </w:pPr>
      <w:r w:rsidRPr="006670E2">
        <w:lastRenderedPageBreak/>
        <w:t xml:space="preserve">White base </w:t>
      </w:r>
    </w:p>
    <w:p w14:paraId="600445A0" w14:textId="77777777" w:rsidR="006670E2" w:rsidRPr="006670E2" w:rsidRDefault="006670E2" w:rsidP="006670E2">
      <w:pPr>
        <w:numPr>
          <w:ilvl w:val="0"/>
          <w:numId w:val="354"/>
        </w:numPr>
      </w:pPr>
      <w:r w:rsidRPr="006670E2">
        <w:t xml:space="preserve">Very light blue ambient gradient </w:t>
      </w:r>
    </w:p>
    <w:p w14:paraId="1EEFE9B0" w14:textId="77777777" w:rsidR="006670E2" w:rsidRPr="006670E2" w:rsidRDefault="006670E2" w:rsidP="006670E2">
      <w:pPr>
        <w:numPr>
          <w:ilvl w:val="0"/>
          <w:numId w:val="354"/>
        </w:numPr>
      </w:pPr>
      <w:r w:rsidRPr="006670E2">
        <w:t xml:space="preserve">Soft radial glow </w:t>
      </w:r>
    </w:p>
    <w:p w14:paraId="74E4C140" w14:textId="77777777" w:rsidR="006670E2" w:rsidRPr="006670E2" w:rsidRDefault="006670E2" w:rsidP="006670E2">
      <w:pPr>
        <w:numPr>
          <w:ilvl w:val="0"/>
          <w:numId w:val="354"/>
        </w:numPr>
      </w:pPr>
      <w:r w:rsidRPr="006670E2">
        <w:t xml:space="preserve">Glassmorphism cards </w:t>
      </w:r>
    </w:p>
    <w:p w14:paraId="06D6BCEC" w14:textId="77777777" w:rsidR="006670E2" w:rsidRPr="006670E2" w:rsidRDefault="006670E2" w:rsidP="006670E2">
      <w:r w:rsidRPr="006670E2">
        <w:t xml:space="preserve">The sidebar </w:t>
      </w:r>
      <w:r w:rsidRPr="006670E2">
        <w:rPr>
          <w:b/>
          <w:bCs/>
        </w:rPr>
        <w:t>must remain the original dashboard blue</w:t>
      </w:r>
      <w:r w:rsidRPr="006670E2">
        <w:t xml:space="preserve"> and should never adopt the module accent color.</w:t>
      </w:r>
    </w:p>
    <w:p w14:paraId="771A6932" w14:textId="77777777" w:rsidR="006670E2" w:rsidRPr="006670E2" w:rsidRDefault="006670E2" w:rsidP="006670E2">
      <w:r w:rsidRPr="006670E2">
        <w:pict w14:anchorId="4E761D3B">
          <v:rect id="_x0000_i4615" style="width:0;height:1.5pt" o:hralign="center" o:hrstd="t" o:hr="t" fillcolor="#a0a0a0" stroked="f"/>
        </w:pict>
      </w:r>
    </w:p>
    <w:p w14:paraId="4B429D99" w14:textId="77777777" w:rsidR="006670E2" w:rsidRPr="006670E2" w:rsidRDefault="006670E2" w:rsidP="006670E2">
      <w:pPr>
        <w:rPr>
          <w:b/>
          <w:bCs/>
        </w:rPr>
      </w:pPr>
      <w:r w:rsidRPr="006670E2">
        <w:rPr>
          <w:b/>
          <w:bCs/>
        </w:rPr>
        <w:t>6. Overall Layout</w:t>
      </w:r>
    </w:p>
    <w:p w14:paraId="55A4C8ED" w14:textId="77777777" w:rsidR="006670E2" w:rsidRPr="006670E2" w:rsidRDefault="006670E2" w:rsidP="006670E2">
      <w:r w:rsidRPr="006670E2">
        <w:t>The page follows the global layout established in Volume 2.</w:t>
      </w:r>
    </w:p>
    <w:p w14:paraId="2DBD1DD7" w14:textId="77777777" w:rsidR="006670E2" w:rsidRPr="006670E2" w:rsidRDefault="006670E2" w:rsidP="006670E2">
      <w:r w:rsidRPr="006670E2">
        <w:t>+-----------------------------------------------------------------------+</w:t>
      </w:r>
    </w:p>
    <w:p w14:paraId="4B2E909B" w14:textId="77777777" w:rsidR="006670E2" w:rsidRPr="006670E2" w:rsidRDefault="006670E2" w:rsidP="006670E2">
      <w:r w:rsidRPr="006670E2">
        <w:t>|                               HEADER                                  |</w:t>
      </w:r>
    </w:p>
    <w:p w14:paraId="546E596F" w14:textId="77777777" w:rsidR="006670E2" w:rsidRPr="006670E2" w:rsidRDefault="006670E2" w:rsidP="006670E2">
      <w:r w:rsidRPr="006670E2">
        <w:t>+-------------------+---------------------------------------------------+</w:t>
      </w:r>
    </w:p>
    <w:p w14:paraId="2869C9F9" w14:textId="77777777" w:rsidR="006670E2" w:rsidRPr="006670E2" w:rsidRDefault="006670E2" w:rsidP="006670E2">
      <w:r w:rsidRPr="006670E2">
        <w:t>|                   |                                                   |</w:t>
      </w:r>
    </w:p>
    <w:p w14:paraId="7D761657" w14:textId="77777777" w:rsidR="006670E2" w:rsidRPr="006670E2" w:rsidRDefault="006670E2" w:rsidP="006670E2">
      <w:r w:rsidRPr="006670E2">
        <w:t>|                   | Fleet Hero Section                                |</w:t>
      </w:r>
    </w:p>
    <w:p w14:paraId="36441359" w14:textId="77777777" w:rsidR="006670E2" w:rsidRPr="006670E2" w:rsidRDefault="006670E2" w:rsidP="006670E2">
      <w:r w:rsidRPr="006670E2">
        <w:t>|                   |---------------------------------------------------|</w:t>
      </w:r>
    </w:p>
    <w:p w14:paraId="6CA70E07" w14:textId="77777777" w:rsidR="006670E2" w:rsidRPr="006670E2" w:rsidRDefault="006670E2" w:rsidP="006670E2">
      <w:r w:rsidRPr="006670E2">
        <w:t>|                   | Fleet Statistics Cards                            |</w:t>
      </w:r>
    </w:p>
    <w:p w14:paraId="5FD2146F" w14:textId="77777777" w:rsidR="006670E2" w:rsidRPr="006670E2" w:rsidRDefault="006670E2" w:rsidP="006670E2">
      <w:r w:rsidRPr="006670E2">
        <w:t>|     SIDEBAR       |---------------------------------------------------|</w:t>
      </w:r>
    </w:p>
    <w:p w14:paraId="1966C3C3" w14:textId="77777777" w:rsidR="006670E2" w:rsidRPr="006670E2" w:rsidRDefault="006670E2" w:rsidP="006670E2">
      <w:r w:rsidRPr="006670E2">
        <w:t>|                   | Search &amp; Filter Toolbar                           |</w:t>
      </w:r>
    </w:p>
    <w:p w14:paraId="1670D6BA" w14:textId="77777777" w:rsidR="006670E2" w:rsidRPr="006670E2" w:rsidRDefault="006670E2" w:rsidP="006670E2">
      <w:r w:rsidRPr="006670E2">
        <w:t>|                   |---------------------------------------------------|</w:t>
      </w:r>
    </w:p>
    <w:p w14:paraId="01EA4A9B" w14:textId="77777777" w:rsidR="006670E2" w:rsidRPr="006670E2" w:rsidRDefault="006670E2" w:rsidP="006670E2">
      <w:r w:rsidRPr="006670E2">
        <w:t>|                   | Drone Grid                                        |</w:t>
      </w:r>
    </w:p>
    <w:p w14:paraId="143CD628" w14:textId="77777777" w:rsidR="006670E2" w:rsidRPr="006670E2" w:rsidRDefault="006670E2" w:rsidP="006670E2">
      <w:r w:rsidRPr="006670E2">
        <w:t>|                   |                                                   |</w:t>
      </w:r>
    </w:p>
    <w:p w14:paraId="7CF078B3" w14:textId="77777777" w:rsidR="006670E2" w:rsidRPr="006670E2" w:rsidRDefault="006670E2" w:rsidP="006670E2">
      <w:r w:rsidRPr="006670E2">
        <w:t>|                   |                                                   |</w:t>
      </w:r>
    </w:p>
    <w:p w14:paraId="30535667" w14:textId="77777777" w:rsidR="006670E2" w:rsidRPr="006670E2" w:rsidRDefault="006670E2" w:rsidP="006670E2">
      <w:r w:rsidRPr="006670E2">
        <w:t>+-------------------+---------------------------------------------------+</w:t>
      </w:r>
    </w:p>
    <w:p w14:paraId="08266C23" w14:textId="77777777" w:rsidR="006670E2" w:rsidRPr="006670E2" w:rsidRDefault="006670E2" w:rsidP="006670E2">
      <w:r w:rsidRPr="006670E2">
        <w:t>Only the main content area scrolls.</w:t>
      </w:r>
    </w:p>
    <w:p w14:paraId="450F2F77" w14:textId="77777777" w:rsidR="006670E2" w:rsidRPr="006670E2" w:rsidRDefault="006670E2" w:rsidP="006670E2">
      <w:r w:rsidRPr="006670E2">
        <w:pict w14:anchorId="244C3627">
          <v:rect id="_x0000_i4616" style="width:0;height:1.5pt" o:hralign="center" o:hrstd="t" o:hr="t" fillcolor="#a0a0a0" stroked="f"/>
        </w:pict>
      </w:r>
    </w:p>
    <w:p w14:paraId="729CBD45" w14:textId="77777777" w:rsidR="006670E2" w:rsidRPr="006670E2" w:rsidRDefault="006670E2" w:rsidP="006670E2">
      <w:pPr>
        <w:rPr>
          <w:b/>
          <w:bCs/>
        </w:rPr>
      </w:pPr>
      <w:r w:rsidRPr="006670E2">
        <w:rPr>
          <w:b/>
          <w:bCs/>
        </w:rPr>
        <w:t>7. Fleet Hero Section</w:t>
      </w:r>
    </w:p>
    <w:p w14:paraId="0216067E" w14:textId="77777777" w:rsidR="006670E2" w:rsidRPr="006670E2" w:rsidRDefault="006670E2" w:rsidP="006670E2">
      <w:r w:rsidRPr="006670E2">
        <w:t>The hero section introduces the module.</w:t>
      </w:r>
    </w:p>
    <w:p w14:paraId="2203BE28" w14:textId="77777777" w:rsidR="006670E2" w:rsidRPr="006670E2" w:rsidRDefault="006670E2" w:rsidP="006670E2">
      <w:r w:rsidRPr="006670E2">
        <w:t>Contents:</w:t>
      </w:r>
    </w:p>
    <w:p w14:paraId="04A2C8B9" w14:textId="77777777" w:rsidR="006670E2" w:rsidRPr="006670E2" w:rsidRDefault="006670E2" w:rsidP="006670E2">
      <w:pPr>
        <w:numPr>
          <w:ilvl w:val="0"/>
          <w:numId w:val="355"/>
        </w:numPr>
      </w:pPr>
      <w:r w:rsidRPr="006670E2">
        <w:t xml:space="preserve">Page Title </w:t>
      </w:r>
    </w:p>
    <w:p w14:paraId="73FB108F" w14:textId="77777777" w:rsidR="006670E2" w:rsidRPr="006670E2" w:rsidRDefault="006670E2" w:rsidP="006670E2">
      <w:pPr>
        <w:numPr>
          <w:ilvl w:val="0"/>
          <w:numId w:val="355"/>
        </w:numPr>
      </w:pPr>
      <w:r w:rsidRPr="006670E2">
        <w:t xml:space="preserve">Subtitle </w:t>
      </w:r>
    </w:p>
    <w:p w14:paraId="01B7365D" w14:textId="77777777" w:rsidR="006670E2" w:rsidRPr="006670E2" w:rsidRDefault="006670E2" w:rsidP="006670E2">
      <w:pPr>
        <w:numPr>
          <w:ilvl w:val="0"/>
          <w:numId w:val="355"/>
        </w:numPr>
      </w:pPr>
      <w:r w:rsidRPr="006670E2">
        <w:t xml:space="preserve">Fleet Status Badge </w:t>
      </w:r>
    </w:p>
    <w:p w14:paraId="6CAD3D5D" w14:textId="77777777" w:rsidR="006670E2" w:rsidRPr="006670E2" w:rsidRDefault="006670E2" w:rsidP="006670E2">
      <w:pPr>
        <w:numPr>
          <w:ilvl w:val="0"/>
          <w:numId w:val="355"/>
        </w:numPr>
      </w:pPr>
      <w:r w:rsidRPr="006670E2">
        <w:lastRenderedPageBreak/>
        <w:t xml:space="preserve">Quick Action Button ("Add Drone") </w:t>
      </w:r>
    </w:p>
    <w:p w14:paraId="4D17FFBD" w14:textId="77777777" w:rsidR="006670E2" w:rsidRPr="006670E2" w:rsidRDefault="006670E2" w:rsidP="006670E2">
      <w:r w:rsidRPr="006670E2">
        <w:t>Example:</w:t>
      </w:r>
    </w:p>
    <w:p w14:paraId="2CBAD63F" w14:textId="77777777" w:rsidR="006670E2" w:rsidRPr="006670E2" w:rsidRDefault="006670E2" w:rsidP="006670E2">
      <w:r w:rsidRPr="006670E2">
        <w:rPr>
          <w:b/>
          <w:bCs/>
        </w:rPr>
        <w:t>Fleet Management</w:t>
      </w:r>
    </w:p>
    <w:p w14:paraId="16B9E789" w14:textId="77777777" w:rsidR="006670E2" w:rsidRPr="006670E2" w:rsidRDefault="006670E2" w:rsidP="006670E2">
      <w:r w:rsidRPr="006670E2">
        <w:rPr>
          <w:i/>
          <w:iCs/>
        </w:rPr>
        <w:t>"Monitor, organize, and control every drone in your fleet from one centralized command center."</w:t>
      </w:r>
    </w:p>
    <w:p w14:paraId="74F43288" w14:textId="77777777" w:rsidR="006670E2" w:rsidRPr="006670E2" w:rsidRDefault="006670E2" w:rsidP="006670E2">
      <w:r w:rsidRPr="006670E2">
        <w:t>The hero should occupy the top of the content area and immediately orient the user.</w:t>
      </w:r>
    </w:p>
    <w:p w14:paraId="57437B59" w14:textId="77777777" w:rsidR="006670E2" w:rsidRPr="006670E2" w:rsidRDefault="006670E2" w:rsidP="006670E2">
      <w:r w:rsidRPr="006670E2">
        <w:pict w14:anchorId="1AC64838">
          <v:rect id="_x0000_i4617" style="width:0;height:1.5pt" o:hralign="center" o:hrstd="t" o:hr="t" fillcolor="#a0a0a0" stroked="f"/>
        </w:pict>
      </w:r>
    </w:p>
    <w:p w14:paraId="52DFED8E" w14:textId="77777777" w:rsidR="006670E2" w:rsidRPr="006670E2" w:rsidRDefault="006670E2" w:rsidP="006670E2">
      <w:pPr>
        <w:rPr>
          <w:b/>
          <w:bCs/>
        </w:rPr>
      </w:pPr>
      <w:r w:rsidRPr="006670E2">
        <w:rPr>
          <w:b/>
          <w:bCs/>
        </w:rPr>
        <w:t>8. Fleet Statistics Cards</w:t>
      </w:r>
    </w:p>
    <w:p w14:paraId="73A953D3" w14:textId="77777777" w:rsidR="006670E2" w:rsidRPr="006670E2" w:rsidRDefault="006670E2" w:rsidP="006670E2">
      <w:r w:rsidRPr="006670E2">
        <w:t>Directly below the hero section, display four KPI cards.</w:t>
      </w:r>
    </w:p>
    <w:p w14:paraId="4201AD6E" w14:textId="77777777" w:rsidR="006670E2" w:rsidRPr="006670E2" w:rsidRDefault="006670E2" w:rsidP="006670E2">
      <w:pPr>
        <w:numPr>
          <w:ilvl w:val="0"/>
          <w:numId w:val="356"/>
        </w:numPr>
      </w:pPr>
      <w:r w:rsidRPr="006670E2">
        <w:rPr>
          <w:b/>
          <w:bCs/>
        </w:rPr>
        <w:t>Total Drones</w:t>
      </w:r>
      <w:r w:rsidRPr="006670E2">
        <w:t xml:space="preserve"> </w:t>
      </w:r>
    </w:p>
    <w:p w14:paraId="55671E77" w14:textId="77777777" w:rsidR="006670E2" w:rsidRPr="006670E2" w:rsidRDefault="006670E2" w:rsidP="006670E2">
      <w:pPr>
        <w:numPr>
          <w:ilvl w:val="0"/>
          <w:numId w:val="356"/>
        </w:numPr>
      </w:pPr>
      <w:r w:rsidRPr="006670E2">
        <w:rPr>
          <w:b/>
          <w:bCs/>
        </w:rPr>
        <w:t>Available Drones</w:t>
      </w:r>
      <w:r w:rsidRPr="006670E2">
        <w:t xml:space="preserve"> </w:t>
      </w:r>
    </w:p>
    <w:p w14:paraId="70089C56" w14:textId="77777777" w:rsidR="006670E2" w:rsidRPr="006670E2" w:rsidRDefault="006670E2" w:rsidP="006670E2">
      <w:pPr>
        <w:numPr>
          <w:ilvl w:val="0"/>
          <w:numId w:val="356"/>
        </w:numPr>
      </w:pPr>
      <w:r w:rsidRPr="006670E2">
        <w:rPr>
          <w:b/>
          <w:bCs/>
        </w:rPr>
        <w:t>Active Missions</w:t>
      </w:r>
      <w:r w:rsidRPr="006670E2">
        <w:t xml:space="preserve"> </w:t>
      </w:r>
    </w:p>
    <w:p w14:paraId="156278AB" w14:textId="77777777" w:rsidR="006670E2" w:rsidRPr="006670E2" w:rsidRDefault="006670E2" w:rsidP="006670E2">
      <w:pPr>
        <w:numPr>
          <w:ilvl w:val="0"/>
          <w:numId w:val="356"/>
        </w:numPr>
      </w:pPr>
      <w:r w:rsidRPr="006670E2">
        <w:rPr>
          <w:b/>
          <w:bCs/>
        </w:rPr>
        <w:t>Maintenance Required</w:t>
      </w:r>
      <w:r w:rsidRPr="006670E2">
        <w:t xml:space="preserve"> </w:t>
      </w:r>
    </w:p>
    <w:p w14:paraId="7DBC0179" w14:textId="77777777" w:rsidR="006670E2" w:rsidRPr="006670E2" w:rsidRDefault="006670E2" w:rsidP="006670E2">
      <w:r w:rsidRPr="006670E2">
        <w:t>Each card should include:</w:t>
      </w:r>
    </w:p>
    <w:p w14:paraId="3091787E" w14:textId="77777777" w:rsidR="006670E2" w:rsidRPr="006670E2" w:rsidRDefault="006670E2" w:rsidP="006670E2">
      <w:pPr>
        <w:numPr>
          <w:ilvl w:val="0"/>
          <w:numId w:val="357"/>
        </w:numPr>
      </w:pPr>
      <w:r w:rsidRPr="006670E2">
        <w:t xml:space="preserve">Icon </w:t>
      </w:r>
    </w:p>
    <w:p w14:paraId="57C8453A" w14:textId="77777777" w:rsidR="006670E2" w:rsidRPr="006670E2" w:rsidRDefault="006670E2" w:rsidP="006670E2">
      <w:pPr>
        <w:numPr>
          <w:ilvl w:val="0"/>
          <w:numId w:val="357"/>
        </w:numPr>
      </w:pPr>
      <w:r w:rsidRPr="006670E2">
        <w:t xml:space="preserve">Title </w:t>
      </w:r>
    </w:p>
    <w:p w14:paraId="3914988A" w14:textId="77777777" w:rsidR="006670E2" w:rsidRPr="006670E2" w:rsidRDefault="006670E2" w:rsidP="006670E2">
      <w:pPr>
        <w:numPr>
          <w:ilvl w:val="0"/>
          <w:numId w:val="357"/>
        </w:numPr>
      </w:pPr>
      <w:r w:rsidRPr="006670E2">
        <w:t xml:space="preserve">Value </w:t>
      </w:r>
    </w:p>
    <w:p w14:paraId="662CB122" w14:textId="77777777" w:rsidR="006670E2" w:rsidRPr="006670E2" w:rsidRDefault="006670E2" w:rsidP="006670E2">
      <w:pPr>
        <w:numPr>
          <w:ilvl w:val="0"/>
          <w:numId w:val="357"/>
        </w:numPr>
      </w:pPr>
      <w:r w:rsidRPr="006670E2">
        <w:t xml:space="preserve">Small trend or status indicator (optional) </w:t>
      </w:r>
    </w:p>
    <w:p w14:paraId="5B945EBC" w14:textId="77777777" w:rsidR="006670E2" w:rsidRPr="006670E2" w:rsidRDefault="006670E2" w:rsidP="006670E2">
      <w:r w:rsidRPr="006670E2">
        <w:t>Cards should use subtle blue accents without overwhelming the layout.</w:t>
      </w:r>
    </w:p>
    <w:p w14:paraId="66033606" w14:textId="77777777" w:rsidR="006670E2" w:rsidRPr="006670E2" w:rsidRDefault="006670E2" w:rsidP="006670E2">
      <w:r w:rsidRPr="006670E2">
        <w:pict w14:anchorId="43CD3BD9">
          <v:rect id="_x0000_i4618" style="width:0;height:1.5pt" o:hralign="center" o:hrstd="t" o:hr="t" fillcolor="#a0a0a0" stroked="f"/>
        </w:pict>
      </w:r>
    </w:p>
    <w:p w14:paraId="243C7B51" w14:textId="77777777" w:rsidR="006670E2" w:rsidRPr="006670E2" w:rsidRDefault="006670E2" w:rsidP="006670E2">
      <w:pPr>
        <w:rPr>
          <w:b/>
          <w:bCs/>
        </w:rPr>
      </w:pPr>
      <w:r w:rsidRPr="006670E2">
        <w:rPr>
          <w:b/>
          <w:bCs/>
        </w:rPr>
        <w:t>9. Search &amp; Filter Toolbar</w:t>
      </w:r>
    </w:p>
    <w:p w14:paraId="3F53A4EC" w14:textId="77777777" w:rsidR="006670E2" w:rsidRPr="006670E2" w:rsidRDefault="006670E2" w:rsidP="006670E2">
      <w:r w:rsidRPr="006670E2">
        <w:t>A full-width toolbar below the statistics cards.</w:t>
      </w:r>
    </w:p>
    <w:p w14:paraId="06EACB0D" w14:textId="77777777" w:rsidR="006670E2" w:rsidRPr="006670E2" w:rsidRDefault="006670E2" w:rsidP="006670E2">
      <w:r w:rsidRPr="006670E2">
        <w:t>Components:</w:t>
      </w:r>
    </w:p>
    <w:p w14:paraId="787C78FA" w14:textId="77777777" w:rsidR="006670E2" w:rsidRPr="006670E2" w:rsidRDefault="006670E2" w:rsidP="006670E2">
      <w:pPr>
        <w:numPr>
          <w:ilvl w:val="0"/>
          <w:numId w:val="358"/>
        </w:numPr>
      </w:pPr>
      <w:r w:rsidRPr="006670E2">
        <w:t xml:space="preserve">Search input </w:t>
      </w:r>
    </w:p>
    <w:p w14:paraId="5A3A050E" w14:textId="77777777" w:rsidR="006670E2" w:rsidRPr="006670E2" w:rsidRDefault="006670E2" w:rsidP="006670E2">
      <w:pPr>
        <w:numPr>
          <w:ilvl w:val="0"/>
          <w:numId w:val="358"/>
        </w:numPr>
      </w:pPr>
      <w:r w:rsidRPr="006670E2">
        <w:t xml:space="preserve">Status filter dropdown </w:t>
      </w:r>
    </w:p>
    <w:p w14:paraId="7EE0DC33" w14:textId="77777777" w:rsidR="006670E2" w:rsidRPr="006670E2" w:rsidRDefault="006670E2" w:rsidP="006670E2">
      <w:pPr>
        <w:numPr>
          <w:ilvl w:val="0"/>
          <w:numId w:val="358"/>
        </w:numPr>
      </w:pPr>
      <w:r w:rsidRPr="006670E2">
        <w:t xml:space="preserve">Sort dropdown </w:t>
      </w:r>
    </w:p>
    <w:p w14:paraId="136C82DF" w14:textId="77777777" w:rsidR="006670E2" w:rsidRPr="006670E2" w:rsidRDefault="006670E2" w:rsidP="006670E2">
      <w:pPr>
        <w:numPr>
          <w:ilvl w:val="0"/>
          <w:numId w:val="358"/>
        </w:numPr>
      </w:pPr>
      <w:r w:rsidRPr="006670E2">
        <w:t xml:space="preserve">Refresh button </w:t>
      </w:r>
    </w:p>
    <w:p w14:paraId="44E55FAE" w14:textId="77777777" w:rsidR="006670E2" w:rsidRPr="006670E2" w:rsidRDefault="006670E2" w:rsidP="006670E2">
      <w:pPr>
        <w:numPr>
          <w:ilvl w:val="0"/>
          <w:numId w:val="358"/>
        </w:numPr>
      </w:pPr>
      <w:r w:rsidRPr="006670E2">
        <w:t xml:space="preserve">Add Drone button (secondary placement) </w:t>
      </w:r>
    </w:p>
    <w:p w14:paraId="2E9478AB" w14:textId="77777777" w:rsidR="006670E2" w:rsidRPr="006670E2" w:rsidRDefault="006670E2" w:rsidP="006670E2">
      <w:r w:rsidRPr="006670E2">
        <w:t>Search placeholder:</w:t>
      </w:r>
    </w:p>
    <w:p w14:paraId="10E60586" w14:textId="77777777" w:rsidR="006670E2" w:rsidRPr="006670E2" w:rsidRDefault="006670E2" w:rsidP="006670E2">
      <w:r w:rsidRPr="006670E2">
        <w:t>"Search by Drone ID or Model..."</w:t>
      </w:r>
    </w:p>
    <w:p w14:paraId="636EB181" w14:textId="77777777" w:rsidR="006670E2" w:rsidRPr="006670E2" w:rsidRDefault="006670E2" w:rsidP="006670E2">
      <w:r w:rsidRPr="006670E2">
        <w:t>The toolbar should remain visible while scrolling if practical.</w:t>
      </w:r>
    </w:p>
    <w:p w14:paraId="289C9B2D" w14:textId="77777777" w:rsidR="006670E2" w:rsidRPr="006670E2" w:rsidRDefault="006670E2" w:rsidP="006670E2">
      <w:r w:rsidRPr="006670E2">
        <w:pict w14:anchorId="337DD3D1">
          <v:rect id="_x0000_i4619" style="width:0;height:1.5pt" o:hralign="center" o:hrstd="t" o:hr="t" fillcolor="#a0a0a0" stroked="f"/>
        </w:pict>
      </w:r>
    </w:p>
    <w:p w14:paraId="1AF9C3C0" w14:textId="77777777" w:rsidR="006670E2" w:rsidRPr="006670E2" w:rsidRDefault="006670E2" w:rsidP="006670E2">
      <w:pPr>
        <w:rPr>
          <w:b/>
          <w:bCs/>
        </w:rPr>
      </w:pPr>
      <w:r w:rsidRPr="006670E2">
        <w:rPr>
          <w:b/>
          <w:bCs/>
        </w:rPr>
        <w:lastRenderedPageBreak/>
        <w:t>10. Drone Grid</w:t>
      </w:r>
    </w:p>
    <w:p w14:paraId="7AD74B47" w14:textId="77777777" w:rsidR="006670E2" w:rsidRPr="006670E2" w:rsidRDefault="006670E2" w:rsidP="006670E2">
      <w:r w:rsidRPr="006670E2">
        <w:t>The Drone Grid is the primary content area.</w:t>
      </w:r>
    </w:p>
    <w:p w14:paraId="306FDB47" w14:textId="77777777" w:rsidR="006670E2" w:rsidRPr="006670E2" w:rsidRDefault="006670E2" w:rsidP="006670E2">
      <w:r w:rsidRPr="006670E2">
        <w:t>Each drone is displayed as an individual card.</w:t>
      </w:r>
    </w:p>
    <w:p w14:paraId="4E3C0FA1" w14:textId="77777777" w:rsidR="006670E2" w:rsidRPr="006670E2" w:rsidRDefault="006670E2" w:rsidP="006670E2">
      <w:r w:rsidRPr="006670E2">
        <w:t>Grid Layout:</w:t>
      </w:r>
    </w:p>
    <w:p w14:paraId="71306F59" w14:textId="77777777" w:rsidR="006670E2" w:rsidRPr="006670E2" w:rsidRDefault="006670E2" w:rsidP="006670E2">
      <w:pPr>
        <w:numPr>
          <w:ilvl w:val="0"/>
          <w:numId w:val="359"/>
        </w:numPr>
      </w:pPr>
      <w:r w:rsidRPr="006670E2">
        <w:t xml:space="preserve">Desktop: 3–4 columns </w:t>
      </w:r>
    </w:p>
    <w:p w14:paraId="6A2C9DB2" w14:textId="77777777" w:rsidR="006670E2" w:rsidRPr="006670E2" w:rsidRDefault="006670E2" w:rsidP="006670E2">
      <w:pPr>
        <w:numPr>
          <w:ilvl w:val="0"/>
          <w:numId w:val="359"/>
        </w:numPr>
      </w:pPr>
      <w:r w:rsidRPr="006670E2">
        <w:t xml:space="preserve">Laptop: 3 columns </w:t>
      </w:r>
    </w:p>
    <w:p w14:paraId="4CAA92F3" w14:textId="77777777" w:rsidR="006670E2" w:rsidRPr="006670E2" w:rsidRDefault="006670E2" w:rsidP="006670E2">
      <w:pPr>
        <w:numPr>
          <w:ilvl w:val="0"/>
          <w:numId w:val="359"/>
        </w:numPr>
      </w:pPr>
      <w:r w:rsidRPr="006670E2">
        <w:t xml:space="preserve">Tablet: 2 columns </w:t>
      </w:r>
    </w:p>
    <w:p w14:paraId="46D45396" w14:textId="77777777" w:rsidR="006670E2" w:rsidRPr="006670E2" w:rsidRDefault="006670E2" w:rsidP="006670E2">
      <w:pPr>
        <w:numPr>
          <w:ilvl w:val="0"/>
          <w:numId w:val="359"/>
        </w:numPr>
      </w:pPr>
      <w:r w:rsidRPr="006670E2">
        <w:t xml:space="preserve">Mobile: 1 column </w:t>
      </w:r>
    </w:p>
    <w:p w14:paraId="5A977D21" w14:textId="77777777" w:rsidR="006670E2" w:rsidRPr="006670E2" w:rsidRDefault="006670E2" w:rsidP="006670E2">
      <w:r w:rsidRPr="006670E2">
        <w:t>Spacing between cards should remain consistent.</w:t>
      </w:r>
    </w:p>
    <w:p w14:paraId="00A83A73" w14:textId="77777777" w:rsidR="006670E2" w:rsidRPr="006670E2" w:rsidRDefault="006670E2" w:rsidP="006670E2">
      <w:r w:rsidRPr="006670E2">
        <w:pict w14:anchorId="7D33C68C">
          <v:rect id="_x0000_i4620" style="width:0;height:1.5pt" o:hralign="center" o:hrstd="t" o:hr="t" fillcolor="#a0a0a0" stroked="f"/>
        </w:pict>
      </w:r>
    </w:p>
    <w:p w14:paraId="50D710FD" w14:textId="77777777" w:rsidR="006670E2" w:rsidRPr="006670E2" w:rsidRDefault="006670E2" w:rsidP="006670E2">
      <w:pPr>
        <w:rPr>
          <w:b/>
          <w:bCs/>
        </w:rPr>
      </w:pPr>
      <w:r w:rsidRPr="006670E2">
        <w:rPr>
          <w:b/>
          <w:bCs/>
        </w:rPr>
        <w:t>11. Drone Card Design</w:t>
      </w:r>
    </w:p>
    <w:p w14:paraId="65B39120" w14:textId="77777777" w:rsidR="006670E2" w:rsidRPr="006670E2" w:rsidRDefault="006670E2" w:rsidP="006670E2">
      <w:r w:rsidRPr="006670E2">
        <w:t>Each Drone Card should display only the most essential information.</w:t>
      </w:r>
    </w:p>
    <w:p w14:paraId="34D36E6A" w14:textId="77777777" w:rsidR="006670E2" w:rsidRPr="006670E2" w:rsidRDefault="006670E2" w:rsidP="006670E2">
      <w:r w:rsidRPr="006670E2">
        <w:t>Contents:</w:t>
      </w:r>
    </w:p>
    <w:p w14:paraId="2E3FA0AA" w14:textId="77777777" w:rsidR="006670E2" w:rsidRPr="006670E2" w:rsidRDefault="006670E2" w:rsidP="006670E2">
      <w:pPr>
        <w:numPr>
          <w:ilvl w:val="0"/>
          <w:numId w:val="360"/>
        </w:numPr>
      </w:pPr>
      <w:r w:rsidRPr="006670E2">
        <w:t xml:space="preserve">Drone Image / Illustration </w:t>
      </w:r>
    </w:p>
    <w:p w14:paraId="5A037086" w14:textId="77777777" w:rsidR="006670E2" w:rsidRPr="006670E2" w:rsidRDefault="006670E2" w:rsidP="006670E2">
      <w:pPr>
        <w:numPr>
          <w:ilvl w:val="0"/>
          <w:numId w:val="360"/>
        </w:numPr>
      </w:pPr>
      <w:r w:rsidRPr="006670E2">
        <w:t xml:space="preserve">Drone ID </w:t>
      </w:r>
    </w:p>
    <w:p w14:paraId="5100AB8E" w14:textId="77777777" w:rsidR="006670E2" w:rsidRPr="006670E2" w:rsidRDefault="006670E2" w:rsidP="006670E2">
      <w:pPr>
        <w:numPr>
          <w:ilvl w:val="0"/>
          <w:numId w:val="360"/>
        </w:numPr>
      </w:pPr>
      <w:r w:rsidRPr="006670E2">
        <w:t xml:space="preserve">Model </w:t>
      </w:r>
    </w:p>
    <w:p w14:paraId="21C24F7D" w14:textId="77777777" w:rsidR="006670E2" w:rsidRPr="006670E2" w:rsidRDefault="006670E2" w:rsidP="006670E2">
      <w:pPr>
        <w:numPr>
          <w:ilvl w:val="0"/>
          <w:numId w:val="360"/>
        </w:numPr>
      </w:pPr>
      <w:r w:rsidRPr="006670E2">
        <w:t xml:space="preserve">Battery Percentage </w:t>
      </w:r>
    </w:p>
    <w:p w14:paraId="36702D47" w14:textId="77777777" w:rsidR="006670E2" w:rsidRPr="006670E2" w:rsidRDefault="006670E2" w:rsidP="006670E2">
      <w:pPr>
        <w:numPr>
          <w:ilvl w:val="0"/>
          <w:numId w:val="360"/>
        </w:numPr>
      </w:pPr>
      <w:r w:rsidRPr="006670E2">
        <w:t xml:space="preserve">Current Status </w:t>
      </w:r>
    </w:p>
    <w:p w14:paraId="0885BF7C" w14:textId="77777777" w:rsidR="006670E2" w:rsidRPr="006670E2" w:rsidRDefault="006670E2" w:rsidP="006670E2">
      <w:pPr>
        <w:numPr>
          <w:ilvl w:val="0"/>
          <w:numId w:val="360"/>
        </w:numPr>
      </w:pPr>
      <w:r w:rsidRPr="006670E2">
        <w:t xml:space="preserve">Current Mission (if assigned) </w:t>
      </w:r>
    </w:p>
    <w:p w14:paraId="0E0F9E7D" w14:textId="77777777" w:rsidR="006670E2" w:rsidRPr="006670E2" w:rsidRDefault="006670E2" w:rsidP="006670E2">
      <w:pPr>
        <w:numPr>
          <w:ilvl w:val="0"/>
          <w:numId w:val="360"/>
        </w:numPr>
      </w:pPr>
      <w:r w:rsidRPr="006670E2">
        <w:t xml:space="preserve">Quick Action Buttons </w:t>
      </w:r>
    </w:p>
    <w:p w14:paraId="083FDBDC" w14:textId="77777777" w:rsidR="006670E2" w:rsidRPr="006670E2" w:rsidRDefault="006670E2" w:rsidP="006670E2">
      <w:r w:rsidRPr="006670E2">
        <w:t>Status badge colors:</w:t>
      </w:r>
    </w:p>
    <w:p w14:paraId="14E22E1D" w14:textId="77777777" w:rsidR="006670E2" w:rsidRPr="006670E2" w:rsidRDefault="006670E2" w:rsidP="006670E2">
      <w:pPr>
        <w:numPr>
          <w:ilvl w:val="0"/>
          <w:numId w:val="361"/>
        </w:numPr>
      </w:pPr>
      <w:r w:rsidRPr="006670E2">
        <w:t xml:space="preserve">Available → Green </w:t>
      </w:r>
    </w:p>
    <w:p w14:paraId="440FC1F0" w14:textId="77777777" w:rsidR="006670E2" w:rsidRPr="006670E2" w:rsidRDefault="006670E2" w:rsidP="006670E2">
      <w:pPr>
        <w:numPr>
          <w:ilvl w:val="0"/>
          <w:numId w:val="361"/>
        </w:numPr>
      </w:pPr>
      <w:r w:rsidRPr="006670E2">
        <w:t xml:space="preserve">Busy → Blue </w:t>
      </w:r>
    </w:p>
    <w:p w14:paraId="2B8FDEE5" w14:textId="77777777" w:rsidR="006670E2" w:rsidRPr="006670E2" w:rsidRDefault="006670E2" w:rsidP="006670E2">
      <w:pPr>
        <w:numPr>
          <w:ilvl w:val="0"/>
          <w:numId w:val="361"/>
        </w:numPr>
      </w:pPr>
      <w:r w:rsidRPr="006670E2">
        <w:t xml:space="preserve">Charging → Yellow </w:t>
      </w:r>
    </w:p>
    <w:p w14:paraId="4966AE57" w14:textId="77777777" w:rsidR="006670E2" w:rsidRPr="006670E2" w:rsidRDefault="006670E2" w:rsidP="006670E2">
      <w:pPr>
        <w:numPr>
          <w:ilvl w:val="0"/>
          <w:numId w:val="361"/>
        </w:numPr>
      </w:pPr>
      <w:r w:rsidRPr="006670E2">
        <w:t xml:space="preserve">Maintenance → Red </w:t>
      </w:r>
    </w:p>
    <w:p w14:paraId="033B0D76" w14:textId="77777777" w:rsidR="006670E2" w:rsidRPr="006670E2" w:rsidRDefault="006670E2" w:rsidP="006670E2">
      <w:r w:rsidRPr="006670E2">
        <w:t>The card should use the standard glassmorphism style with subtle blue highlights.</w:t>
      </w:r>
    </w:p>
    <w:p w14:paraId="0B8010C8" w14:textId="77777777" w:rsidR="006670E2" w:rsidRPr="006670E2" w:rsidRDefault="006670E2" w:rsidP="006670E2">
      <w:r w:rsidRPr="006670E2">
        <w:pict w14:anchorId="4654EFF4">
          <v:rect id="_x0000_i4621" style="width:0;height:1.5pt" o:hralign="center" o:hrstd="t" o:hr="t" fillcolor="#a0a0a0" stroked="f"/>
        </w:pict>
      </w:r>
    </w:p>
    <w:p w14:paraId="4B1082E1" w14:textId="77777777" w:rsidR="006670E2" w:rsidRPr="006670E2" w:rsidRDefault="006670E2" w:rsidP="006670E2">
      <w:pPr>
        <w:rPr>
          <w:b/>
          <w:bCs/>
        </w:rPr>
      </w:pPr>
      <w:r w:rsidRPr="006670E2">
        <w:rPr>
          <w:b/>
          <w:bCs/>
        </w:rPr>
        <w:t>12. Quick Actions</w:t>
      </w:r>
    </w:p>
    <w:p w14:paraId="5379C160" w14:textId="77777777" w:rsidR="006670E2" w:rsidRPr="006670E2" w:rsidRDefault="006670E2" w:rsidP="006670E2">
      <w:r w:rsidRPr="006670E2">
        <w:t>Every Drone Card includes:</w:t>
      </w:r>
    </w:p>
    <w:p w14:paraId="00FC7405" w14:textId="77777777" w:rsidR="006670E2" w:rsidRPr="006670E2" w:rsidRDefault="006670E2" w:rsidP="006670E2">
      <w:pPr>
        <w:numPr>
          <w:ilvl w:val="0"/>
          <w:numId w:val="362"/>
        </w:numPr>
      </w:pPr>
      <w:r w:rsidRPr="006670E2">
        <w:t xml:space="preserve">View Details </w:t>
      </w:r>
    </w:p>
    <w:p w14:paraId="6FFB85C2" w14:textId="77777777" w:rsidR="006670E2" w:rsidRPr="006670E2" w:rsidRDefault="006670E2" w:rsidP="006670E2">
      <w:pPr>
        <w:numPr>
          <w:ilvl w:val="0"/>
          <w:numId w:val="362"/>
        </w:numPr>
      </w:pPr>
      <w:r w:rsidRPr="006670E2">
        <w:t xml:space="preserve">Edit </w:t>
      </w:r>
    </w:p>
    <w:p w14:paraId="1F47482F" w14:textId="77777777" w:rsidR="006670E2" w:rsidRPr="006670E2" w:rsidRDefault="006670E2" w:rsidP="006670E2">
      <w:pPr>
        <w:numPr>
          <w:ilvl w:val="0"/>
          <w:numId w:val="362"/>
        </w:numPr>
      </w:pPr>
      <w:r w:rsidRPr="006670E2">
        <w:lastRenderedPageBreak/>
        <w:t xml:space="preserve">Delete </w:t>
      </w:r>
    </w:p>
    <w:p w14:paraId="0CA8F6E3" w14:textId="77777777" w:rsidR="006670E2" w:rsidRPr="006670E2" w:rsidRDefault="006670E2" w:rsidP="006670E2">
      <w:pPr>
        <w:numPr>
          <w:ilvl w:val="0"/>
          <w:numId w:val="362"/>
        </w:numPr>
      </w:pPr>
      <w:r w:rsidRPr="006670E2">
        <w:t xml:space="preserve">Assign Mission </w:t>
      </w:r>
    </w:p>
    <w:p w14:paraId="491424B4" w14:textId="77777777" w:rsidR="006670E2" w:rsidRPr="006670E2" w:rsidRDefault="006670E2" w:rsidP="006670E2">
      <w:r w:rsidRPr="006670E2">
        <w:t>These actions should be accessible without opening another page.</w:t>
      </w:r>
    </w:p>
    <w:p w14:paraId="24D0D6BF" w14:textId="77777777" w:rsidR="006670E2" w:rsidRPr="006670E2" w:rsidRDefault="006670E2" w:rsidP="006670E2">
      <w:r w:rsidRPr="006670E2">
        <w:t>Use icon buttons to maintain a clean interface.</w:t>
      </w:r>
    </w:p>
    <w:p w14:paraId="7ACB308E" w14:textId="77777777" w:rsidR="006670E2" w:rsidRPr="006670E2" w:rsidRDefault="006670E2" w:rsidP="006670E2">
      <w:r w:rsidRPr="006670E2">
        <w:pict w14:anchorId="438650A9">
          <v:rect id="_x0000_i4622" style="width:0;height:1.5pt" o:hralign="center" o:hrstd="t" o:hr="t" fillcolor="#a0a0a0" stroked="f"/>
        </w:pict>
      </w:r>
    </w:p>
    <w:p w14:paraId="6012A940" w14:textId="77777777" w:rsidR="006670E2" w:rsidRPr="006670E2" w:rsidRDefault="006670E2" w:rsidP="006670E2">
      <w:pPr>
        <w:rPr>
          <w:b/>
          <w:bCs/>
        </w:rPr>
      </w:pPr>
      <w:r w:rsidRPr="006670E2">
        <w:rPr>
          <w:b/>
          <w:bCs/>
        </w:rPr>
        <w:t>13. Drone Details Drawer</w:t>
      </w:r>
    </w:p>
    <w:p w14:paraId="46F3EB38" w14:textId="77777777" w:rsidR="006670E2" w:rsidRPr="006670E2" w:rsidRDefault="006670E2" w:rsidP="006670E2">
      <w:r w:rsidRPr="006670E2">
        <w:t xml:space="preserve">Clicking </w:t>
      </w:r>
      <w:r w:rsidRPr="006670E2">
        <w:rPr>
          <w:b/>
          <w:bCs/>
        </w:rPr>
        <w:t>View Details</w:t>
      </w:r>
      <w:r w:rsidRPr="006670E2">
        <w:t xml:space="preserve"> opens a right-side drawer (preferred over a modal).</w:t>
      </w:r>
    </w:p>
    <w:p w14:paraId="16939D8F" w14:textId="77777777" w:rsidR="006670E2" w:rsidRPr="006670E2" w:rsidRDefault="006670E2" w:rsidP="006670E2">
      <w:r w:rsidRPr="006670E2">
        <w:t>Information displayed:</w:t>
      </w:r>
    </w:p>
    <w:p w14:paraId="3810451A" w14:textId="77777777" w:rsidR="006670E2" w:rsidRPr="006670E2" w:rsidRDefault="006670E2" w:rsidP="006670E2">
      <w:pPr>
        <w:numPr>
          <w:ilvl w:val="0"/>
          <w:numId w:val="363"/>
        </w:numPr>
      </w:pPr>
      <w:r w:rsidRPr="006670E2">
        <w:t xml:space="preserve">Drone ID </w:t>
      </w:r>
    </w:p>
    <w:p w14:paraId="6337BB3A" w14:textId="77777777" w:rsidR="006670E2" w:rsidRPr="006670E2" w:rsidRDefault="006670E2" w:rsidP="006670E2">
      <w:pPr>
        <w:numPr>
          <w:ilvl w:val="0"/>
          <w:numId w:val="363"/>
        </w:numPr>
      </w:pPr>
      <w:r w:rsidRPr="006670E2">
        <w:t xml:space="preserve">Model </w:t>
      </w:r>
    </w:p>
    <w:p w14:paraId="6C169688" w14:textId="77777777" w:rsidR="006670E2" w:rsidRPr="006670E2" w:rsidRDefault="006670E2" w:rsidP="006670E2">
      <w:pPr>
        <w:numPr>
          <w:ilvl w:val="0"/>
          <w:numId w:val="363"/>
        </w:numPr>
      </w:pPr>
      <w:r w:rsidRPr="006670E2">
        <w:t xml:space="preserve">Battery Level </w:t>
      </w:r>
    </w:p>
    <w:p w14:paraId="3999BFEA" w14:textId="77777777" w:rsidR="006670E2" w:rsidRPr="006670E2" w:rsidRDefault="006670E2" w:rsidP="006670E2">
      <w:pPr>
        <w:numPr>
          <w:ilvl w:val="0"/>
          <w:numId w:val="363"/>
        </w:numPr>
      </w:pPr>
      <w:r w:rsidRPr="006670E2">
        <w:t xml:space="preserve">Payload Capacity </w:t>
      </w:r>
    </w:p>
    <w:p w14:paraId="5A644C0C" w14:textId="77777777" w:rsidR="006670E2" w:rsidRPr="006670E2" w:rsidRDefault="006670E2" w:rsidP="006670E2">
      <w:pPr>
        <w:numPr>
          <w:ilvl w:val="0"/>
          <w:numId w:val="363"/>
        </w:numPr>
      </w:pPr>
      <w:r w:rsidRPr="006670E2">
        <w:t xml:space="preserve">Maximum Speed </w:t>
      </w:r>
    </w:p>
    <w:p w14:paraId="54C6529B" w14:textId="77777777" w:rsidR="006670E2" w:rsidRPr="006670E2" w:rsidRDefault="006670E2" w:rsidP="006670E2">
      <w:pPr>
        <w:numPr>
          <w:ilvl w:val="0"/>
          <w:numId w:val="363"/>
        </w:numPr>
      </w:pPr>
      <w:r w:rsidRPr="006670E2">
        <w:t xml:space="preserve">Current Status </w:t>
      </w:r>
    </w:p>
    <w:p w14:paraId="575BF3E0" w14:textId="77777777" w:rsidR="006670E2" w:rsidRPr="006670E2" w:rsidRDefault="006670E2" w:rsidP="006670E2">
      <w:pPr>
        <w:numPr>
          <w:ilvl w:val="0"/>
          <w:numId w:val="363"/>
        </w:numPr>
      </w:pPr>
      <w:r w:rsidRPr="006670E2">
        <w:t xml:space="preserve">Current Location </w:t>
      </w:r>
    </w:p>
    <w:p w14:paraId="7DA7C3F8" w14:textId="77777777" w:rsidR="006670E2" w:rsidRPr="006670E2" w:rsidRDefault="006670E2" w:rsidP="006670E2">
      <w:pPr>
        <w:numPr>
          <w:ilvl w:val="0"/>
          <w:numId w:val="363"/>
        </w:numPr>
      </w:pPr>
      <w:r w:rsidRPr="006670E2">
        <w:t xml:space="preserve">Last Maintenance Date </w:t>
      </w:r>
    </w:p>
    <w:p w14:paraId="2815FB01" w14:textId="77777777" w:rsidR="006670E2" w:rsidRPr="006670E2" w:rsidRDefault="006670E2" w:rsidP="006670E2">
      <w:pPr>
        <w:numPr>
          <w:ilvl w:val="0"/>
          <w:numId w:val="363"/>
        </w:numPr>
      </w:pPr>
      <w:r w:rsidRPr="006670E2">
        <w:t xml:space="preserve">Health Status </w:t>
      </w:r>
    </w:p>
    <w:p w14:paraId="6E4B1D38" w14:textId="77777777" w:rsidR="006670E2" w:rsidRPr="006670E2" w:rsidRDefault="006670E2" w:rsidP="006670E2">
      <w:pPr>
        <w:numPr>
          <w:ilvl w:val="0"/>
          <w:numId w:val="363"/>
        </w:numPr>
      </w:pPr>
      <w:r w:rsidRPr="006670E2">
        <w:t xml:space="preserve">Assigned Mission </w:t>
      </w:r>
    </w:p>
    <w:p w14:paraId="52ACCE9A" w14:textId="77777777" w:rsidR="006670E2" w:rsidRPr="006670E2" w:rsidRDefault="006670E2" w:rsidP="006670E2">
      <w:r w:rsidRPr="006670E2">
        <w:t>The drawer should support future expansion without redesign.</w:t>
      </w:r>
    </w:p>
    <w:p w14:paraId="4A7EBB18" w14:textId="77777777" w:rsidR="006670E2" w:rsidRPr="006670E2" w:rsidRDefault="006670E2" w:rsidP="006670E2">
      <w:r w:rsidRPr="006670E2">
        <w:pict w14:anchorId="12D14840">
          <v:rect id="_x0000_i4623" style="width:0;height:1.5pt" o:hralign="center" o:hrstd="t" o:hr="t" fillcolor="#a0a0a0" stroked="f"/>
        </w:pict>
      </w:r>
    </w:p>
    <w:p w14:paraId="7ADC56B1" w14:textId="77777777" w:rsidR="006670E2" w:rsidRPr="006670E2" w:rsidRDefault="006670E2" w:rsidP="006670E2">
      <w:pPr>
        <w:rPr>
          <w:b/>
          <w:bCs/>
        </w:rPr>
      </w:pPr>
      <w:r w:rsidRPr="006670E2">
        <w:rPr>
          <w:b/>
          <w:bCs/>
        </w:rPr>
        <w:t>14. Add Drone Dialog</w:t>
      </w:r>
    </w:p>
    <w:p w14:paraId="71F6AF5F" w14:textId="77777777" w:rsidR="006670E2" w:rsidRPr="006670E2" w:rsidRDefault="006670E2" w:rsidP="006670E2">
      <w:r w:rsidRPr="006670E2">
        <w:t xml:space="preserve">Selecting </w:t>
      </w:r>
      <w:r w:rsidRPr="006670E2">
        <w:rPr>
          <w:b/>
          <w:bCs/>
        </w:rPr>
        <w:t>Add Drone</w:t>
      </w:r>
      <w:r w:rsidRPr="006670E2">
        <w:t xml:space="preserve"> opens a modal.</w:t>
      </w:r>
    </w:p>
    <w:p w14:paraId="1FB2BF15" w14:textId="77777777" w:rsidR="006670E2" w:rsidRPr="006670E2" w:rsidRDefault="006670E2" w:rsidP="006670E2">
      <w:r w:rsidRPr="006670E2">
        <w:t>Fields:</w:t>
      </w:r>
    </w:p>
    <w:p w14:paraId="27594DF0" w14:textId="77777777" w:rsidR="006670E2" w:rsidRPr="006670E2" w:rsidRDefault="006670E2" w:rsidP="006670E2">
      <w:pPr>
        <w:numPr>
          <w:ilvl w:val="0"/>
          <w:numId w:val="364"/>
        </w:numPr>
      </w:pPr>
      <w:r w:rsidRPr="006670E2">
        <w:t xml:space="preserve">Drone ID </w:t>
      </w:r>
    </w:p>
    <w:p w14:paraId="280FCAB4" w14:textId="77777777" w:rsidR="006670E2" w:rsidRPr="006670E2" w:rsidRDefault="006670E2" w:rsidP="006670E2">
      <w:pPr>
        <w:numPr>
          <w:ilvl w:val="0"/>
          <w:numId w:val="364"/>
        </w:numPr>
      </w:pPr>
      <w:r w:rsidRPr="006670E2">
        <w:t xml:space="preserve">Model </w:t>
      </w:r>
    </w:p>
    <w:p w14:paraId="00E01F0E" w14:textId="77777777" w:rsidR="006670E2" w:rsidRPr="006670E2" w:rsidRDefault="006670E2" w:rsidP="006670E2">
      <w:pPr>
        <w:numPr>
          <w:ilvl w:val="0"/>
          <w:numId w:val="364"/>
        </w:numPr>
      </w:pPr>
      <w:r w:rsidRPr="006670E2">
        <w:t xml:space="preserve">Battery Level </w:t>
      </w:r>
    </w:p>
    <w:p w14:paraId="31141063" w14:textId="77777777" w:rsidR="006670E2" w:rsidRPr="006670E2" w:rsidRDefault="006670E2" w:rsidP="006670E2">
      <w:pPr>
        <w:numPr>
          <w:ilvl w:val="0"/>
          <w:numId w:val="364"/>
        </w:numPr>
      </w:pPr>
      <w:r w:rsidRPr="006670E2">
        <w:t xml:space="preserve">Maximum Speed </w:t>
      </w:r>
    </w:p>
    <w:p w14:paraId="69C57790" w14:textId="77777777" w:rsidR="006670E2" w:rsidRPr="006670E2" w:rsidRDefault="006670E2" w:rsidP="006670E2">
      <w:pPr>
        <w:numPr>
          <w:ilvl w:val="0"/>
          <w:numId w:val="364"/>
        </w:numPr>
      </w:pPr>
      <w:r w:rsidRPr="006670E2">
        <w:t xml:space="preserve">Payload Capacity </w:t>
      </w:r>
    </w:p>
    <w:p w14:paraId="5788AD3C" w14:textId="77777777" w:rsidR="006670E2" w:rsidRPr="006670E2" w:rsidRDefault="006670E2" w:rsidP="006670E2">
      <w:pPr>
        <w:numPr>
          <w:ilvl w:val="0"/>
          <w:numId w:val="364"/>
        </w:numPr>
      </w:pPr>
      <w:r w:rsidRPr="006670E2">
        <w:t xml:space="preserve">Current Location </w:t>
      </w:r>
    </w:p>
    <w:p w14:paraId="316AB7C1" w14:textId="77777777" w:rsidR="006670E2" w:rsidRPr="006670E2" w:rsidRDefault="006670E2" w:rsidP="006670E2">
      <w:pPr>
        <w:numPr>
          <w:ilvl w:val="0"/>
          <w:numId w:val="364"/>
        </w:numPr>
      </w:pPr>
      <w:r w:rsidRPr="006670E2">
        <w:t xml:space="preserve">Initial Status </w:t>
      </w:r>
    </w:p>
    <w:p w14:paraId="66184299" w14:textId="77777777" w:rsidR="006670E2" w:rsidRPr="006670E2" w:rsidRDefault="006670E2" w:rsidP="006670E2">
      <w:r w:rsidRPr="006670E2">
        <w:t>Buttons:</w:t>
      </w:r>
    </w:p>
    <w:p w14:paraId="4BBFDF78" w14:textId="77777777" w:rsidR="006670E2" w:rsidRPr="006670E2" w:rsidRDefault="006670E2" w:rsidP="006670E2">
      <w:pPr>
        <w:numPr>
          <w:ilvl w:val="0"/>
          <w:numId w:val="365"/>
        </w:numPr>
      </w:pPr>
      <w:r w:rsidRPr="006670E2">
        <w:lastRenderedPageBreak/>
        <w:t xml:space="preserve">Cancel </w:t>
      </w:r>
    </w:p>
    <w:p w14:paraId="1AECCA0D" w14:textId="77777777" w:rsidR="006670E2" w:rsidRPr="006670E2" w:rsidRDefault="006670E2" w:rsidP="006670E2">
      <w:pPr>
        <w:numPr>
          <w:ilvl w:val="0"/>
          <w:numId w:val="365"/>
        </w:numPr>
      </w:pPr>
      <w:r w:rsidRPr="006670E2">
        <w:t xml:space="preserve">Save Drone </w:t>
      </w:r>
    </w:p>
    <w:p w14:paraId="091004D5" w14:textId="77777777" w:rsidR="006670E2" w:rsidRPr="006670E2" w:rsidRDefault="006670E2" w:rsidP="006670E2">
      <w:r w:rsidRPr="006670E2">
        <w:t>Validation occurs before submission.</w:t>
      </w:r>
    </w:p>
    <w:p w14:paraId="46960405" w14:textId="77777777" w:rsidR="006670E2" w:rsidRPr="006670E2" w:rsidRDefault="006670E2" w:rsidP="006670E2">
      <w:r w:rsidRPr="006670E2">
        <w:pict w14:anchorId="01CD8576">
          <v:rect id="_x0000_i4624" style="width:0;height:1.5pt" o:hralign="center" o:hrstd="t" o:hr="t" fillcolor="#a0a0a0" stroked="f"/>
        </w:pict>
      </w:r>
    </w:p>
    <w:p w14:paraId="042506D7" w14:textId="77777777" w:rsidR="006670E2" w:rsidRPr="006670E2" w:rsidRDefault="006670E2" w:rsidP="006670E2">
      <w:pPr>
        <w:rPr>
          <w:b/>
          <w:bCs/>
        </w:rPr>
      </w:pPr>
      <w:r w:rsidRPr="006670E2">
        <w:rPr>
          <w:b/>
          <w:bCs/>
        </w:rPr>
        <w:t>15. Empty State</w:t>
      </w:r>
    </w:p>
    <w:p w14:paraId="1B842379" w14:textId="77777777" w:rsidR="006670E2" w:rsidRPr="006670E2" w:rsidRDefault="006670E2" w:rsidP="006670E2">
      <w:r w:rsidRPr="006670E2">
        <w:t>When no drones exist:</w:t>
      </w:r>
    </w:p>
    <w:p w14:paraId="3751A9BB" w14:textId="77777777" w:rsidR="006670E2" w:rsidRPr="006670E2" w:rsidRDefault="006670E2" w:rsidP="006670E2">
      <w:r w:rsidRPr="006670E2">
        <w:t>Display:</w:t>
      </w:r>
    </w:p>
    <w:p w14:paraId="52E93D6E" w14:textId="77777777" w:rsidR="006670E2" w:rsidRPr="006670E2" w:rsidRDefault="006670E2" w:rsidP="006670E2">
      <w:pPr>
        <w:numPr>
          <w:ilvl w:val="0"/>
          <w:numId w:val="366"/>
        </w:numPr>
      </w:pPr>
      <w:r w:rsidRPr="006670E2">
        <w:t xml:space="preserve">Drone illustration </w:t>
      </w:r>
    </w:p>
    <w:p w14:paraId="58E67E46" w14:textId="77777777" w:rsidR="006670E2" w:rsidRPr="006670E2" w:rsidRDefault="006670E2" w:rsidP="006670E2">
      <w:pPr>
        <w:numPr>
          <w:ilvl w:val="0"/>
          <w:numId w:val="366"/>
        </w:numPr>
      </w:pPr>
      <w:r w:rsidRPr="006670E2">
        <w:t xml:space="preserve">Friendly message </w:t>
      </w:r>
    </w:p>
    <w:p w14:paraId="1D87310D" w14:textId="77777777" w:rsidR="006670E2" w:rsidRPr="006670E2" w:rsidRDefault="006670E2" w:rsidP="006670E2">
      <w:r w:rsidRPr="006670E2">
        <w:t>Example:</w:t>
      </w:r>
    </w:p>
    <w:p w14:paraId="66718F98" w14:textId="77777777" w:rsidR="006670E2" w:rsidRPr="006670E2" w:rsidRDefault="006670E2" w:rsidP="006670E2">
      <w:r w:rsidRPr="006670E2">
        <w:rPr>
          <w:b/>
          <w:bCs/>
        </w:rPr>
        <w:t>No Drones Available</w:t>
      </w:r>
    </w:p>
    <w:p w14:paraId="2D9EAC30" w14:textId="77777777" w:rsidR="006670E2" w:rsidRPr="006670E2" w:rsidRDefault="006670E2" w:rsidP="006670E2">
      <w:r w:rsidRPr="006670E2">
        <w:rPr>
          <w:i/>
          <w:iCs/>
        </w:rPr>
        <w:t>"Your fleet is empty. Add your first drone to begin managing missions."</w:t>
      </w:r>
    </w:p>
    <w:p w14:paraId="3B406B7B" w14:textId="77777777" w:rsidR="006670E2" w:rsidRPr="006670E2" w:rsidRDefault="006670E2" w:rsidP="006670E2">
      <w:r w:rsidRPr="006670E2">
        <w:t xml:space="preserve">Include a prominent </w:t>
      </w:r>
      <w:r w:rsidRPr="006670E2">
        <w:rPr>
          <w:b/>
          <w:bCs/>
        </w:rPr>
        <w:t>Add Drone</w:t>
      </w:r>
      <w:r w:rsidRPr="006670E2">
        <w:t xml:space="preserve"> button.</w:t>
      </w:r>
    </w:p>
    <w:p w14:paraId="31681072" w14:textId="77777777" w:rsidR="006670E2" w:rsidRPr="006670E2" w:rsidRDefault="006670E2" w:rsidP="006670E2">
      <w:r w:rsidRPr="006670E2">
        <w:pict w14:anchorId="4485BAE9">
          <v:rect id="_x0000_i4625" style="width:0;height:1.5pt" o:hralign="center" o:hrstd="t" o:hr="t" fillcolor="#a0a0a0" stroked="f"/>
        </w:pict>
      </w:r>
    </w:p>
    <w:p w14:paraId="004BB930" w14:textId="77777777" w:rsidR="006670E2" w:rsidRPr="006670E2" w:rsidRDefault="006670E2" w:rsidP="006670E2">
      <w:pPr>
        <w:rPr>
          <w:b/>
          <w:bCs/>
        </w:rPr>
      </w:pPr>
      <w:r w:rsidRPr="006670E2">
        <w:rPr>
          <w:b/>
          <w:bCs/>
        </w:rPr>
        <w:t>16. Loading State</w:t>
      </w:r>
    </w:p>
    <w:p w14:paraId="740C1CC2" w14:textId="77777777" w:rsidR="006670E2" w:rsidRPr="006670E2" w:rsidRDefault="006670E2" w:rsidP="006670E2">
      <w:r w:rsidRPr="006670E2">
        <w:t>When fleet data is loading:</w:t>
      </w:r>
    </w:p>
    <w:p w14:paraId="0FB832C5" w14:textId="77777777" w:rsidR="006670E2" w:rsidRPr="006670E2" w:rsidRDefault="006670E2" w:rsidP="006670E2">
      <w:pPr>
        <w:numPr>
          <w:ilvl w:val="0"/>
          <w:numId w:val="367"/>
        </w:numPr>
      </w:pPr>
      <w:r w:rsidRPr="006670E2">
        <w:t xml:space="preserve">Skeleton KPI cards </w:t>
      </w:r>
    </w:p>
    <w:p w14:paraId="28806DD5" w14:textId="77777777" w:rsidR="006670E2" w:rsidRPr="006670E2" w:rsidRDefault="006670E2" w:rsidP="006670E2">
      <w:pPr>
        <w:numPr>
          <w:ilvl w:val="0"/>
          <w:numId w:val="367"/>
        </w:numPr>
      </w:pPr>
      <w:r w:rsidRPr="006670E2">
        <w:t xml:space="preserve">Skeleton toolbar </w:t>
      </w:r>
    </w:p>
    <w:p w14:paraId="62025C0B" w14:textId="77777777" w:rsidR="006670E2" w:rsidRPr="006670E2" w:rsidRDefault="006670E2" w:rsidP="006670E2">
      <w:pPr>
        <w:numPr>
          <w:ilvl w:val="0"/>
          <w:numId w:val="367"/>
        </w:numPr>
      </w:pPr>
      <w:r w:rsidRPr="006670E2">
        <w:t xml:space="preserve">Skeleton drone cards </w:t>
      </w:r>
    </w:p>
    <w:p w14:paraId="0F91FFC5" w14:textId="77777777" w:rsidR="006670E2" w:rsidRPr="006670E2" w:rsidRDefault="006670E2" w:rsidP="006670E2">
      <w:r w:rsidRPr="006670E2">
        <w:t>Avoid blank pages or generic spinners whenever possible.</w:t>
      </w:r>
    </w:p>
    <w:p w14:paraId="6F0DE003" w14:textId="77777777" w:rsidR="006670E2" w:rsidRPr="006670E2" w:rsidRDefault="006670E2" w:rsidP="006670E2">
      <w:r w:rsidRPr="006670E2">
        <w:pict w14:anchorId="59605B94">
          <v:rect id="_x0000_i4626" style="width:0;height:1.5pt" o:hralign="center" o:hrstd="t" o:hr="t" fillcolor="#a0a0a0" stroked="f"/>
        </w:pict>
      </w:r>
    </w:p>
    <w:p w14:paraId="0257BCD1" w14:textId="77777777" w:rsidR="006670E2" w:rsidRPr="006670E2" w:rsidRDefault="006670E2" w:rsidP="006670E2">
      <w:pPr>
        <w:rPr>
          <w:b/>
          <w:bCs/>
        </w:rPr>
      </w:pPr>
      <w:r w:rsidRPr="006670E2">
        <w:rPr>
          <w:b/>
          <w:bCs/>
        </w:rPr>
        <w:t>17. Error State</w:t>
      </w:r>
    </w:p>
    <w:p w14:paraId="7AF35CCA" w14:textId="77777777" w:rsidR="006670E2" w:rsidRPr="006670E2" w:rsidRDefault="006670E2" w:rsidP="006670E2">
      <w:r w:rsidRPr="006670E2">
        <w:t>If fleet data cannot be retrieved:</w:t>
      </w:r>
    </w:p>
    <w:p w14:paraId="653B9A6F" w14:textId="77777777" w:rsidR="006670E2" w:rsidRPr="006670E2" w:rsidRDefault="006670E2" w:rsidP="006670E2">
      <w:r w:rsidRPr="006670E2">
        <w:t>Display:</w:t>
      </w:r>
    </w:p>
    <w:p w14:paraId="3AA07834" w14:textId="77777777" w:rsidR="006670E2" w:rsidRPr="006670E2" w:rsidRDefault="006670E2" w:rsidP="006670E2">
      <w:pPr>
        <w:numPr>
          <w:ilvl w:val="0"/>
          <w:numId w:val="368"/>
        </w:numPr>
      </w:pPr>
      <w:r w:rsidRPr="006670E2">
        <w:t xml:space="preserve">Warning icon </w:t>
      </w:r>
    </w:p>
    <w:p w14:paraId="3930419A" w14:textId="77777777" w:rsidR="006670E2" w:rsidRPr="006670E2" w:rsidRDefault="006670E2" w:rsidP="006670E2">
      <w:pPr>
        <w:numPr>
          <w:ilvl w:val="0"/>
          <w:numId w:val="368"/>
        </w:numPr>
      </w:pPr>
      <w:r w:rsidRPr="006670E2">
        <w:t xml:space="preserve">Friendly explanation </w:t>
      </w:r>
    </w:p>
    <w:p w14:paraId="0B517B34" w14:textId="77777777" w:rsidR="006670E2" w:rsidRPr="006670E2" w:rsidRDefault="006670E2" w:rsidP="006670E2">
      <w:pPr>
        <w:numPr>
          <w:ilvl w:val="0"/>
          <w:numId w:val="368"/>
        </w:numPr>
      </w:pPr>
      <w:r w:rsidRPr="006670E2">
        <w:t xml:space="preserve">Retry button </w:t>
      </w:r>
    </w:p>
    <w:p w14:paraId="4FF02D97" w14:textId="77777777" w:rsidR="006670E2" w:rsidRPr="006670E2" w:rsidRDefault="006670E2" w:rsidP="006670E2">
      <w:r w:rsidRPr="006670E2">
        <w:t>Example:</w:t>
      </w:r>
    </w:p>
    <w:p w14:paraId="4C11E06F" w14:textId="77777777" w:rsidR="006670E2" w:rsidRPr="006670E2" w:rsidRDefault="006670E2" w:rsidP="006670E2">
      <w:r w:rsidRPr="006670E2">
        <w:rPr>
          <w:i/>
          <w:iCs/>
        </w:rPr>
        <w:t>"Unable to load fleet information. Please check your connection and try again."</w:t>
      </w:r>
    </w:p>
    <w:p w14:paraId="64DBCF59" w14:textId="77777777" w:rsidR="006670E2" w:rsidRPr="006670E2" w:rsidRDefault="006670E2" w:rsidP="006670E2">
      <w:r w:rsidRPr="006670E2">
        <w:pict w14:anchorId="60A632ED">
          <v:rect id="_x0000_i4627" style="width:0;height:1.5pt" o:hralign="center" o:hrstd="t" o:hr="t" fillcolor="#a0a0a0" stroked="f"/>
        </w:pict>
      </w:r>
    </w:p>
    <w:p w14:paraId="5FAE7F0B" w14:textId="77777777" w:rsidR="006670E2" w:rsidRPr="006670E2" w:rsidRDefault="006670E2" w:rsidP="006670E2">
      <w:pPr>
        <w:rPr>
          <w:b/>
          <w:bCs/>
        </w:rPr>
      </w:pPr>
      <w:r w:rsidRPr="006670E2">
        <w:rPr>
          <w:b/>
          <w:bCs/>
        </w:rPr>
        <w:t>18. Responsive Behavior</w:t>
      </w:r>
    </w:p>
    <w:p w14:paraId="444CB08C" w14:textId="77777777" w:rsidR="006670E2" w:rsidRPr="006670E2" w:rsidRDefault="006670E2" w:rsidP="006670E2">
      <w:pPr>
        <w:rPr>
          <w:b/>
          <w:bCs/>
        </w:rPr>
      </w:pPr>
      <w:r w:rsidRPr="006670E2">
        <w:rPr>
          <w:b/>
          <w:bCs/>
        </w:rPr>
        <w:lastRenderedPageBreak/>
        <w:t>Desktop</w:t>
      </w:r>
    </w:p>
    <w:p w14:paraId="4D1DC5BF" w14:textId="77777777" w:rsidR="006670E2" w:rsidRPr="006670E2" w:rsidRDefault="006670E2" w:rsidP="006670E2">
      <w:pPr>
        <w:numPr>
          <w:ilvl w:val="0"/>
          <w:numId w:val="369"/>
        </w:numPr>
      </w:pPr>
      <w:r w:rsidRPr="006670E2">
        <w:t xml:space="preserve">Full layout. </w:t>
      </w:r>
    </w:p>
    <w:p w14:paraId="0A3816E4" w14:textId="77777777" w:rsidR="006670E2" w:rsidRPr="006670E2" w:rsidRDefault="006670E2" w:rsidP="006670E2">
      <w:pPr>
        <w:numPr>
          <w:ilvl w:val="0"/>
          <w:numId w:val="369"/>
        </w:numPr>
      </w:pPr>
      <w:r w:rsidRPr="006670E2">
        <w:t xml:space="preserve">Four KPI cards in a row. </w:t>
      </w:r>
    </w:p>
    <w:p w14:paraId="24D2EEE3" w14:textId="77777777" w:rsidR="006670E2" w:rsidRPr="006670E2" w:rsidRDefault="006670E2" w:rsidP="006670E2">
      <w:pPr>
        <w:numPr>
          <w:ilvl w:val="0"/>
          <w:numId w:val="369"/>
        </w:numPr>
      </w:pPr>
      <w:r w:rsidRPr="006670E2">
        <w:t xml:space="preserve">3–4 column drone grid. </w:t>
      </w:r>
    </w:p>
    <w:p w14:paraId="4B234DEF" w14:textId="77777777" w:rsidR="006670E2" w:rsidRPr="006670E2" w:rsidRDefault="006670E2" w:rsidP="006670E2">
      <w:pPr>
        <w:rPr>
          <w:b/>
          <w:bCs/>
        </w:rPr>
      </w:pPr>
      <w:r w:rsidRPr="006670E2">
        <w:rPr>
          <w:b/>
          <w:bCs/>
        </w:rPr>
        <w:t>Laptop</w:t>
      </w:r>
    </w:p>
    <w:p w14:paraId="2471B101" w14:textId="77777777" w:rsidR="006670E2" w:rsidRPr="006670E2" w:rsidRDefault="006670E2" w:rsidP="006670E2">
      <w:pPr>
        <w:numPr>
          <w:ilvl w:val="0"/>
          <w:numId w:val="370"/>
        </w:numPr>
      </w:pPr>
      <w:r w:rsidRPr="006670E2">
        <w:t xml:space="preserve">Slightly reduced spacing. </w:t>
      </w:r>
    </w:p>
    <w:p w14:paraId="38A02B69" w14:textId="77777777" w:rsidR="006670E2" w:rsidRPr="006670E2" w:rsidRDefault="006670E2" w:rsidP="006670E2">
      <w:pPr>
        <w:numPr>
          <w:ilvl w:val="0"/>
          <w:numId w:val="370"/>
        </w:numPr>
      </w:pPr>
      <w:r w:rsidRPr="006670E2">
        <w:t xml:space="preserve">Three-column grid. </w:t>
      </w:r>
    </w:p>
    <w:p w14:paraId="73AE2FE3" w14:textId="77777777" w:rsidR="006670E2" w:rsidRPr="006670E2" w:rsidRDefault="006670E2" w:rsidP="006670E2">
      <w:pPr>
        <w:rPr>
          <w:b/>
          <w:bCs/>
        </w:rPr>
      </w:pPr>
      <w:r w:rsidRPr="006670E2">
        <w:rPr>
          <w:b/>
          <w:bCs/>
        </w:rPr>
        <w:t>Tablet</w:t>
      </w:r>
    </w:p>
    <w:p w14:paraId="7C700202" w14:textId="77777777" w:rsidR="006670E2" w:rsidRPr="006670E2" w:rsidRDefault="006670E2" w:rsidP="006670E2">
      <w:pPr>
        <w:numPr>
          <w:ilvl w:val="0"/>
          <w:numId w:val="371"/>
        </w:numPr>
      </w:pPr>
      <w:r w:rsidRPr="006670E2">
        <w:t xml:space="preserve">Two-column grid. </w:t>
      </w:r>
    </w:p>
    <w:p w14:paraId="700A1251" w14:textId="77777777" w:rsidR="006670E2" w:rsidRPr="006670E2" w:rsidRDefault="006670E2" w:rsidP="006670E2">
      <w:pPr>
        <w:numPr>
          <w:ilvl w:val="0"/>
          <w:numId w:val="371"/>
        </w:numPr>
      </w:pPr>
      <w:r w:rsidRPr="006670E2">
        <w:t xml:space="preserve">Toolbar wraps gracefully. </w:t>
      </w:r>
    </w:p>
    <w:p w14:paraId="4D6D968D" w14:textId="77777777" w:rsidR="006670E2" w:rsidRPr="006670E2" w:rsidRDefault="006670E2" w:rsidP="006670E2">
      <w:pPr>
        <w:rPr>
          <w:b/>
          <w:bCs/>
        </w:rPr>
      </w:pPr>
      <w:r w:rsidRPr="006670E2">
        <w:rPr>
          <w:b/>
          <w:bCs/>
        </w:rPr>
        <w:t>Mobile (Basic Support)</w:t>
      </w:r>
    </w:p>
    <w:p w14:paraId="00357312" w14:textId="77777777" w:rsidR="006670E2" w:rsidRPr="006670E2" w:rsidRDefault="006670E2" w:rsidP="006670E2">
      <w:pPr>
        <w:numPr>
          <w:ilvl w:val="0"/>
          <w:numId w:val="372"/>
        </w:numPr>
      </w:pPr>
      <w:r w:rsidRPr="006670E2">
        <w:t xml:space="preserve">Single-column cards. </w:t>
      </w:r>
    </w:p>
    <w:p w14:paraId="1D8C36D5" w14:textId="77777777" w:rsidR="006670E2" w:rsidRPr="006670E2" w:rsidRDefault="006670E2" w:rsidP="006670E2">
      <w:pPr>
        <w:numPr>
          <w:ilvl w:val="0"/>
          <w:numId w:val="372"/>
        </w:numPr>
      </w:pPr>
      <w:r w:rsidRPr="006670E2">
        <w:t xml:space="preserve">Simplified toolbar. </w:t>
      </w:r>
    </w:p>
    <w:p w14:paraId="27205330" w14:textId="77777777" w:rsidR="006670E2" w:rsidRPr="006670E2" w:rsidRDefault="006670E2" w:rsidP="006670E2">
      <w:pPr>
        <w:numPr>
          <w:ilvl w:val="0"/>
          <w:numId w:val="372"/>
        </w:numPr>
      </w:pPr>
      <w:r w:rsidRPr="006670E2">
        <w:t xml:space="preserve">Collapsible sidebar. </w:t>
      </w:r>
    </w:p>
    <w:p w14:paraId="1E241714" w14:textId="77777777" w:rsidR="006670E2" w:rsidRPr="006670E2" w:rsidRDefault="006670E2" w:rsidP="006670E2">
      <w:r w:rsidRPr="006670E2">
        <w:pict w14:anchorId="62FC9918">
          <v:rect id="_x0000_i4628" style="width:0;height:1.5pt" o:hralign="center" o:hrstd="t" o:hr="t" fillcolor="#a0a0a0" stroked="f"/>
        </w:pict>
      </w:r>
    </w:p>
    <w:p w14:paraId="69962E68" w14:textId="77777777" w:rsidR="006670E2" w:rsidRPr="006670E2" w:rsidRDefault="006670E2" w:rsidP="006670E2">
      <w:pPr>
        <w:rPr>
          <w:b/>
          <w:bCs/>
        </w:rPr>
      </w:pPr>
      <w:r w:rsidRPr="006670E2">
        <w:rPr>
          <w:b/>
          <w:bCs/>
        </w:rPr>
        <w:t>19. Component Hierarchy</w:t>
      </w:r>
    </w:p>
    <w:p w14:paraId="417F4B4F" w14:textId="77777777" w:rsidR="006670E2" w:rsidRPr="006670E2" w:rsidRDefault="006670E2" w:rsidP="006670E2">
      <w:r w:rsidRPr="006670E2">
        <w:t>FleetPage</w:t>
      </w:r>
    </w:p>
    <w:p w14:paraId="4B78F562" w14:textId="77777777" w:rsidR="006670E2" w:rsidRPr="006670E2" w:rsidRDefault="006670E2" w:rsidP="006670E2">
      <w:r w:rsidRPr="006670E2">
        <w:t>│</w:t>
      </w:r>
    </w:p>
    <w:p w14:paraId="7A6A88B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FleetHero</w:t>
      </w:r>
    </w:p>
    <w:p w14:paraId="640BC5B2" w14:textId="77777777" w:rsidR="006670E2" w:rsidRPr="006670E2" w:rsidRDefault="006670E2" w:rsidP="006670E2">
      <w:r w:rsidRPr="006670E2">
        <w:t>│</w:t>
      </w:r>
    </w:p>
    <w:p w14:paraId="32AC293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FleetStatistics</w:t>
      </w:r>
    </w:p>
    <w:p w14:paraId="11B4E30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TotalDronesCard</w:t>
      </w:r>
    </w:p>
    <w:p w14:paraId="6375DC5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AvailableCard</w:t>
      </w:r>
    </w:p>
    <w:p w14:paraId="3B9368F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ActiveMissionsCard</w:t>
      </w:r>
    </w:p>
    <w:p w14:paraId="212EF119" w14:textId="77777777" w:rsidR="006670E2" w:rsidRPr="006670E2" w:rsidRDefault="006670E2" w:rsidP="006670E2">
      <w:r w:rsidRPr="006670E2">
        <w:t>│   └── MaintenanceCard</w:t>
      </w:r>
    </w:p>
    <w:p w14:paraId="20E4215A" w14:textId="77777777" w:rsidR="006670E2" w:rsidRPr="006670E2" w:rsidRDefault="006670E2" w:rsidP="006670E2">
      <w:r w:rsidRPr="006670E2">
        <w:t>│</w:t>
      </w:r>
    </w:p>
    <w:p w14:paraId="6AE0484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FleetToolbar</w:t>
      </w:r>
    </w:p>
    <w:p w14:paraId="394253D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SearchBar</w:t>
      </w:r>
    </w:p>
    <w:p w14:paraId="40973CD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StatusFilter</w:t>
      </w:r>
    </w:p>
    <w:p w14:paraId="0505E6D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SortDropdown</w:t>
      </w:r>
    </w:p>
    <w:p w14:paraId="4E766F3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RefreshButton</w:t>
      </w:r>
    </w:p>
    <w:p w14:paraId="3094B2DF" w14:textId="77777777" w:rsidR="006670E2" w:rsidRPr="006670E2" w:rsidRDefault="006670E2" w:rsidP="006670E2">
      <w:r w:rsidRPr="006670E2">
        <w:lastRenderedPageBreak/>
        <w:t>│   └── AddDroneButton</w:t>
      </w:r>
    </w:p>
    <w:p w14:paraId="539EE974" w14:textId="77777777" w:rsidR="006670E2" w:rsidRPr="006670E2" w:rsidRDefault="006670E2" w:rsidP="006670E2">
      <w:r w:rsidRPr="006670E2">
        <w:t>│</w:t>
      </w:r>
    </w:p>
    <w:p w14:paraId="126EFC2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DroneGrid</w:t>
      </w:r>
    </w:p>
    <w:p w14:paraId="46CD3FE9" w14:textId="77777777" w:rsidR="006670E2" w:rsidRPr="006670E2" w:rsidRDefault="006670E2" w:rsidP="006670E2">
      <w:r w:rsidRPr="006670E2">
        <w:t>│   └── DroneCard × N</w:t>
      </w:r>
    </w:p>
    <w:p w14:paraId="4B19A742" w14:textId="77777777" w:rsidR="006670E2" w:rsidRPr="006670E2" w:rsidRDefault="006670E2" w:rsidP="006670E2">
      <w:r w:rsidRPr="006670E2">
        <w:t>│</w:t>
      </w:r>
    </w:p>
    <w:p w14:paraId="3232721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DroneDetailsDrawer</w:t>
      </w:r>
    </w:p>
    <w:p w14:paraId="54505B8F" w14:textId="77777777" w:rsidR="006670E2" w:rsidRPr="006670E2" w:rsidRDefault="006670E2" w:rsidP="006670E2">
      <w:r w:rsidRPr="006670E2">
        <w:t>│</w:t>
      </w:r>
    </w:p>
    <w:p w14:paraId="29D5706A" w14:textId="77777777" w:rsidR="006670E2" w:rsidRPr="006670E2" w:rsidRDefault="006670E2" w:rsidP="006670E2">
      <w:r w:rsidRPr="006670E2">
        <w:t>└── AddDroneModal</w:t>
      </w:r>
    </w:p>
    <w:p w14:paraId="7C4668D2" w14:textId="77777777" w:rsidR="006670E2" w:rsidRPr="006670E2" w:rsidRDefault="006670E2" w:rsidP="006670E2">
      <w:r w:rsidRPr="006670E2">
        <w:t>Every component should be reusable and independently testable.</w:t>
      </w:r>
    </w:p>
    <w:p w14:paraId="34304A15" w14:textId="77777777" w:rsidR="006670E2" w:rsidRPr="006670E2" w:rsidRDefault="006670E2" w:rsidP="006670E2">
      <w:r w:rsidRPr="006670E2">
        <w:pict w14:anchorId="0F8A163F">
          <v:rect id="_x0000_i4629" style="width:0;height:1.5pt" o:hralign="center" o:hrstd="t" o:hr="t" fillcolor="#a0a0a0" stroked="f"/>
        </w:pict>
      </w:r>
    </w:p>
    <w:p w14:paraId="3B96E2F8" w14:textId="77777777" w:rsidR="006670E2" w:rsidRPr="006670E2" w:rsidRDefault="006670E2" w:rsidP="006670E2">
      <w:pPr>
        <w:rPr>
          <w:b/>
          <w:bCs/>
        </w:rPr>
      </w:pPr>
      <w:r w:rsidRPr="006670E2">
        <w:rPr>
          <w:b/>
          <w:bCs/>
        </w:rPr>
        <w:t>20. User Experience Principles</w:t>
      </w:r>
    </w:p>
    <w:p w14:paraId="268E07AE" w14:textId="77777777" w:rsidR="006670E2" w:rsidRPr="006670E2" w:rsidRDefault="006670E2" w:rsidP="006670E2">
      <w:r w:rsidRPr="006670E2">
        <w:t>The Fleet Management Module should emphasize:</w:t>
      </w:r>
    </w:p>
    <w:p w14:paraId="31C971E8" w14:textId="77777777" w:rsidR="006670E2" w:rsidRPr="006670E2" w:rsidRDefault="006670E2" w:rsidP="006670E2">
      <w:pPr>
        <w:numPr>
          <w:ilvl w:val="0"/>
          <w:numId w:val="373"/>
        </w:numPr>
      </w:pPr>
      <w:r w:rsidRPr="006670E2">
        <w:t xml:space="preserve">Quick access to information. </w:t>
      </w:r>
    </w:p>
    <w:p w14:paraId="1823A701" w14:textId="77777777" w:rsidR="006670E2" w:rsidRPr="006670E2" w:rsidRDefault="006670E2" w:rsidP="006670E2">
      <w:pPr>
        <w:numPr>
          <w:ilvl w:val="0"/>
          <w:numId w:val="373"/>
        </w:numPr>
      </w:pPr>
      <w:r w:rsidRPr="006670E2">
        <w:t xml:space="preserve">Minimal clicks. </w:t>
      </w:r>
    </w:p>
    <w:p w14:paraId="2ACA7D0C" w14:textId="77777777" w:rsidR="006670E2" w:rsidRPr="006670E2" w:rsidRDefault="006670E2" w:rsidP="006670E2">
      <w:pPr>
        <w:numPr>
          <w:ilvl w:val="0"/>
          <w:numId w:val="373"/>
        </w:numPr>
      </w:pPr>
      <w:r w:rsidRPr="006670E2">
        <w:t xml:space="preserve">Clear visual hierarchy. </w:t>
      </w:r>
    </w:p>
    <w:p w14:paraId="352C0B3A" w14:textId="77777777" w:rsidR="006670E2" w:rsidRPr="006670E2" w:rsidRDefault="006670E2" w:rsidP="006670E2">
      <w:pPr>
        <w:numPr>
          <w:ilvl w:val="0"/>
          <w:numId w:val="373"/>
        </w:numPr>
      </w:pPr>
      <w:r w:rsidRPr="006670E2">
        <w:t xml:space="preserve">Fast search. </w:t>
      </w:r>
    </w:p>
    <w:p w14:paraId="75B7900D" w14:textId="77777777" w:rsidR="006670E2" w:rsidRPr="006670E2" w:rsidRDefault="006670E2" w:rsidP="006670E2">
      <w:pPr>
        <w:numPr>
          <w:ilvl w:val="0"/>
          <w:numId w:val="373"/>
        </w:numPr>
      </w:pPr>
      <w:r w:rsidRPr="006670E2">
        <w:t xml:space="preserve">Efficient mission assignment. </w:t>
      </w:r>
    </w:p>
    <w:p w14:paraId="1E1E36B7" w14:textId="77777777" w:rsidR="006670E2" w:rsidRPr="006670E2" w:rsidRDefault="006670E2" w:rsidP="006670E2">
      <w:pPr>
        <w:numPr>
          <w:ilvl w:val="0"/>
          <w:numId w:val="373"/>
        </w:numPr>
      </w:pPr>
      <w:r w:rsidRPr="006670E2">
        <w:t xml:space="preserve">Smooth navigation. </w:t>
      </w:r>
    </w:p>
    <w:p w14:paraId="0825C4DA" w14:textId="77777777" w:rsidR="006670E2" w:rsidRPr="006670E2" w:rsidRDefault="006670E2" w:rsidP="006670E2">
      <w:r w:rsidRPr="006670E2">
        <w:t>The interface should feel responsive even when managing a large fleet.</w:t>
      </w:r>
    </w:p>
    <w:p w14:paraId="2BFDA5C8" w14:textId="77777777" w:rsidR="006670E2" w:rsidRPr="006670E2" w:rsidRDefault="006670E2" w:rsidP="006670E2">
      <w:r w:rsidRPr="006670E2">
        <w:pict w14:anchorId="3F843146">
          <v:rect id="_x0000_i4630" style="width:0;height:1.5pt" o:hralign="center" o:hrstd="t" o:hr="t" fillcolor="#a0a0a0" stroked="f"/>
        </w:pict>
      </w:r>
    </w:p>
    <w:p w14:paraId="3CCDA12E" w14:textId="77777777" w:rsidR="006670E2" w:rsidRPr="006670E2" w:rsidRDefault="006670E2" w:rsidP="006670E2">
      <w:pPr>
        <w:rPr>
          <w:b/>
          <w:bCs/>
        </w:rPr>
      </w:pPr>
      <w:r w:rsidRPr="006670E2">
        <w:rPr>
          <w:b/>
          <w:bCs/>
        </w:rPr>
        <w:t>21. Acceptance Criteria</w:t>
      </w:r>
    </w:p>
    <w:p w14:paraId="37AD2C0A" w14:textId="77777777" w:rsidR="006670E2" w:rsidRPr="006670E2" w:rsidRDefault="006670E2" w:rsidP="006670E2">
      <w:r w:rsidRPr="006670E2">
        <w:t>The Fleet Management UI is considered complete when:</w:t>
      </w:r>
    </w:p>
    <w:p w14:paraId="097F5CAB" w14:textId="77777777" w:rsidR="006670E2" w:rsidRPr="006670E2" w:rsidRDefault="006670E2" w:rsidP="006670E2">
      <w:pPr>
        <w:numPr>
          <w:ilvl w:val="0"/>
          <w:numId w:val="374"/>
        </w:numPr>
      </w:pPr>
      <w:r w:rsidRPr="006670E2">
        <w:t xml:space="preserve">The layout matches this specification. </w:t>
      </w:r>
    </w:p>
    <w:p w14:paraId="7612C836" w14:textId="77777777" w:rsidR="006670E2" w:rsidRPr="006670E2" w:rsidRDefault="006670E2" w:rsidP="006670E2">
      <w:pPr>
        <w:numPr>
          <w:ilvl w:val="0"/>
          <w:numId w:val="374"/>
        </w:numPr>
      </w:pPr>
      <w:r w:rsidRPr="006670E2">
        <w:t xml:space="preserve">Sidebar and header remain consistent with the Dashboard. </w:t>
      </w:r>
    </w:p>
    <w:p w14:paraId="4997B362" w14:textId="77777777" w:rsidR="006670E2" w:rsidRPr="006670E2" w:rsidRDefault="006670E2" w:rsidP="006670E2">
      <w:pPr>
        <w:numPr>
          <w:ilvl w:val="0"/>
          <w:numId w:val="374"/>
        </w:numPr>
      </w:pPr>
      <w:r w:rsidRPr="006670E2">
        <w:t xml:space="preserve">Hero section, KPI cards, toolbar, and drone grid are present. </w:t>
      </w:r>
    </w:p>
    <w:p w14:paraId="5BC98281" w14:textId="77777777" w:rsidR="006670E2" w:rsidRPr="006670E2" w:rsidRDefault="006670E2" w:rsidP="006670E2">
      <w:pPr>
        <w:numPr>
          <w:ilvl w:val="0"/>
          <w:numId w:val="374"/>
        </w:numPr>
      </w:pPr>
      <w:r w:rsidRPr="006670E2">
        <w:t xml:space="preserve">Drone cards display required information. </w:t>
      </w:r>
    </w:p>
    <w:p w14:paraId="5CA068C7" w14:textId="77777777" w:rsidR="006670E2" w:rsidRPr="006670E2" w:rsidRDefault="006670E2" w:rsidP="006670E2">
      <w:pPr>
        <w:numPr>
          <w:ilvl w:val="0"/>
          <w:numId w:val="374"/>
        </w:numPr>
      </w:pPr>
      <w:r w:rsidRPr="006670E2">
        <w:t xml:space="preserve">Add Drone dialog and Details drawer function correctly. </w:t>
      </w:r>
    </w:p>
    <w:p w14:paraId="10E072F0" w14:textId="77777777" w:rsidR="006670E2" w:rsidRPr="006670E2" w:rsidRDefault="006670E2" w:rsidP="006670E2">
      <w:pPr>
        <w:numPr>
          <w:ilvl w:val="0"/>
          <w:numId w:val="374"/>
        </w:numPr>
      </w:pPr>
      <w:r w:rsidRPr="006670E2">
        <w:t xml:space="preserve">Empty, loading, and error states are implemented. </w:t>
      </w:r>
    </w:p>
    <w:p w14:paraId="0DA61019" w14:textId="77777777" w:rsidR="006670E2" w:rsidRPr="006670E2" w:rsidRDefault="006670E2" w:rsidP="006670E2">
      <w:pPr>
        <w:numPr>
          <w:ilvl w:val="0"/>
          <w:numId w:val="374"/>
        </w:numPr>
      </w:pPr>
      <w:r w:rsidRPr="006670E2">
        <w:t xml:space="preserve">Responsive behavior is verified across supported screen sizes. </w:t>
      </w:r>
    </w:p>
    <w:p w14:paraId="36C43752" w14:textId="77777777" w:rsidR="006670E2" w:rsidRPr="006670E2" w:rsidRDefault="006670E2" w:rsidP="006670E2">
      <w:r w:rsidRPr="006670E2">
        <w:pict w14:anchorId="4D6321B8">
          <v:rect id="_x0000_i4631" style="width:0;height:1.5pt" o:hralign="center" o:hrstd="t" o:hr="t" fillcolor="#a0a0a0" stroked="f"/>
        </w:pict>
      </w:r>
    </w:p>
    <w:p w14:paraId="208B0D06" w14:textId="77777777" w:rsidR="006670E2" w:rsidRPr="006670E2" w:rsidRDefault="006670E2" w:rsidP="006670E2">
      <w:pPr>
        <w:rPr>
          <w:b/>
          <w:bCs/>
        </w:rPr>
      </w:pPr>
      <w:r w:rsidRPr="006670E2">
        <w:rPr>
          <w:b/>
          <w:bCs/>
        </w:rPr>
        <w:t>22. Locked Specifications</w:t>
      </w:r>
    </w:p>
    <w:p w14:paraId="117F568E" w14:textId="77777777" w:rsidR="006670E2" w:rsidRPr="006670E2" w:rsidRDefault="006670E2" w:rsidP="006670E2">
      <w:r w:rsidRPr="006670E2">
        <w:lastRenderedPageBreak/>
        <w:t xml:space="preserve">The following decisions are </w:t>
      </w:r>
      <w:r w:rsidRPr="006670E2">
        <w:rPr>
          <w:b/>
          <w:bCs/>
        </w:rPr>
        <w:t>non-negotiable</w:t>
      </w:r>
      <w:r w:rsidRPr="006670E2">
        <w:t xml:space="preserve"> for Version 1.0:</w:t>
      </w:r>
    </w:p>
    <w:p w14:paraId="5D2841FA" w14:textId="77777777" w:rsidR="006670E2" w:rsidRPr="006670E2" w:rsidRDefault="006670E2" w:rsidP="006670E2">
      <w:pPr>
        <w:numPr>
          <w:ilvl w:val="0"/>
          <w:numId w:val="375"/>
        </w:numPr>
      </w:pPr>
      <w:r w:rsidRPr="006670E2">
        <w:t xml:space="preserve">Blue accent theme. </w:t>
      </w:r>
    </w:p>
    <w:p w14:paraId="6C77FD18" w14:textId="77777777" w:rsidR="006670E2" w:rsidRPr="006670E2" w:rsidRDefault="006670E2" w:rsidP="006670E2">
      <w:pPr>
        <w:numPr>
          <w:ilvl w:val="0"/>
          <w:numId w:val="375"/>
        </w:numPr>
      </w:pPr>
      <w:r w:rsidRPr="006670E2">
        <w:t xml:space="preserve">Dashboard sidebar and header reused without modification. </w:t>
      </w:r>
    </w:p>
    <w:p w14:paraId="5235636D" w14:textId="77777777" w:rsidR="006670E2" w:rsidRPr="006670E2" w:rsidRDefault="006670E2" w:rsidP="006670E2">
      <w:pPr>
        <w:numPr>
          <w:ilvl w:val="0"/>
          <w:numId w:val="375"/>
        </w:numPr>
      </w:pPr>
      <w:r w:rsidRPr="006670E2">
        <w:t xml:space="preserve">Hero section at the top. </w:t>
      </w:r>
    </w:p>
    <w:p w14:paraId="6534210A" w14:textId="77777777" w:rsidR="006670E2" w:rsidRPr="006670E2" w:rsidRDefault="006670E2" w:rsidP="006670E2">
      <w:pPr>
        <w:numPr>
          <w:ilvl w:val="0"/>
          <w:numId w:val="375"/>
        </w:numPr>
      </w:pPr>
      <w:r w:rsidRPr="006670E2">
        <w:t xml:space="preserve">Four KPI cards. </w:t>
      </w:r>
    </w:p>
    <w:p w14:paraId="1BE471AC" w14:textId="77777777" w:rsidR="006670E2" w:rsidRPr="006670E2" w:rsidRDefault="006670E2" w:rsidP="006670E2">
      <w:pPr>
        <w:numPr>
          <w:ilvl w:val="0"/>
          <w:numId w:val="375"/>
        </w:numPr>
      </w:pPr>
      <w:r w:rsidRPr="006670E2">
        <w:t xml:space="preserve">Search and filter toolbar. </w:t>
      </w:r>
    </w:p>
    <w:p w14:paraId="25E9A2AF" w14:textId="77777777" w:rsidR="006670E2" w:rsidRPr="006670E2" w:rsidRDefault="006670E2" w:rsidP="006670E2">
      <w:pPr>
        <w:numPr>
          <w:ilvl w:val="0"/>
          <w:numId w:val="375"/>
        </w:numPr>
      </w:pPr>
      <w:r w:rsidRPr="006670E2">
        <w:t xml:space="preserve">Card-based drone grid. </w:t>
      </w:r>
    </w:p>
    <w:p w14:paraId="0F12ED31" w14:textId="77777777" w:rsidR="006670E2" w:rsidRPr="006670E2" w:rsidRDefault="006670E2" w:rsidP="006670E2">
      <w:pPr>
        <w:numPr>
          <w:ilvl w:val="0"/>
          <w:numId w:val="375"/>
        </w:numPr>
      </w:pPr>
      <w:r w:rsidRPr="006670E2">
        <w:t xml:space="preserve">Right-side details drawer. </w:t>
      </w:r>
    </w:p>
    <w:p w14:paraId="64222D91" w14:textId="77777777" w:rsidR="006670E2" w:rsidRPr="006670E2" w:rsidRDefault="006670E2" w:rsidP="006670E2">
      <w:pPr>
        <w:numPr>
          <w:ilvl w:val="0"/>
          <w:numId w:val="375"/>
        </w:numPr>
      </w:pPr>
      <w:r w:rsidRPr="006670E2">
        <w:t xml:space="preserve">Modal for adding drones. </w:t>
      </w:r>
    </w:p>
    <w:p w14:paraId="0E3AF96F" w14:textId="77777777" w:rsidR="006670E2" w:rsidRPr="006670E2" w:rsidRDefault="006670E2" w:rsidP="006670E2">
      <w:pPr>
        <w:numPr>
          <w:ilvl w:val="0"/>
          <w:numId w:val="375"/>
        </w:numPr>
      </w:pPr>
      <w:r w:rsidRPr="006670E2">
        <w:t xml:space="preserve">Glassmorphism styling. </w:t>
      </w:r>
    </w:p>
    <w:p w14:paraId="077FBE11" w14:textId="77777777" w:rsidR="006670E2" w:rsidRPr="006670E2" w:rsidRDefault="006670E2" w:rsidP="006670E2">
      <w:pPr>
        <w:numPr>
          <w:ilvl w:val="0"/>
          <w:numId w:val="375"/>
        </w:numPr>
      </w:pPr>
      <w:r w:rsidRPr="006670E2">
        <w:t xml:space="preserve">Responsive grid layout. </w:t>
      </w:r>
    </w:p>
    <w:p w14:paraId="4AAB4221" w14:textId="77777777" w:rsidR="006670E2" w:rsidRPr="006670E2" w:rsidRDefault="006670E2" w:rsidP="006670E2">
      <w:r w:rsidRPr="006670E2">
        <w:t>No redesigns should be introduced without updating the specification.</w:t>
      </w:r>
    </w:p>
    <w:p w14:paraId="2714CF6C" w14:textId="77777777" w:rsidR="006670E2" w:rsidRPr="006670E2" w:rsidRDefault="006670E2" w:rsidP="006670E2">
      <w:r w:rsidRPr="006670E2">
        <w:pict w14:anchorId="6F118122">
          <v:rect id="_x0000_i4632" style="width:0;height:1.5pt" o:hralign="center" o:hrstd="t" o:hr="t" fillcolor="#a0a0a0" stroked="f"/>
        </w:pict>
      </w:r>
    </w:p>
    <w:p w14:paraId="64661722" w14:textId="77777777" w:rsidR="006670E2" w:rsidRPr="006670E2" w:rsidRDefault="006670E2" w:rsidP="006670E2">
      <w:pPr>
        <w:rPr>
          <w:b/>
          <w:bCs/>
        </w:rPr>
      </w:pPr>
      <w:r w:rsidRPr="006670E2">
        <w:rPr>
          <w:b/>
          <w:bCs/>
        </w:rPr>
        <w:t>End of Volume 3 – Section 1</w:t>
      </w:r>
    </w:p>
    <w:p w14:paraId="3B925655" w14:textId="77777777" w:rsidR="006670E2" w:rsidRPr="006670E2" w:rsidRDefault="006670E2" w:rsidP="006670E2">
      <w:r w:rsidRPr="006670E2">
        <w:rPr>
          <w:b/>
          <w:bCs/>
        </w:rPr>
        <w:t>Estimated formatted length:</w:t>
      </w:r>
      <w:r w:rsidRPr="006670E2">
        <w:t xml:space="preserve"> </w:t>
      </w:r>
      <w:r w:rsidRPr="006670E2">
        <w:rPr>
          <w:b/>
          <w:bCs/>
        </w:rPr>
        <w:t>18–22 pages</w:t>
      </w:r>
    </w:p>
    <w:p w14:paraId="748FDB05" w14:textId="77777777" w:rsidR="006670E2" w:rsidRPr="006670E2" w:rsidRDefault="006670E2" w:rsidP="006670E2">
      <w:pPr>
        <w:rPr>
          <w:b/>
          <w:bCs/>
        </w:rPr>
      </w:pPr>
      <w:r w:rsidRPr="006670E2">
        <w:rPr>
          <w:b/>
          <w:bCs/>
        </w:rPr>
        <w:t>DRONE DELIVERY NAVIGATION SYSTEM</w:t>
      </w:r>
    </w:p>
    <w:p w14:paraId="4DD244FA" w14:textId="77777777" w:rsidR="006670E2" w:rsidRPr="006670E2" w:rsidRDefault="006670E2" w:rsidP="006670E2">
      <w:pPr>
        <w:rPr>
          <w:b/>
          <w:bCs/>
        </w:rPr>
      </w:pPr>
      <w:r w:rsidRPr="006670E2">
        <w:rPr>
          <w:b/>
          <w:bCs/>
        </w:rPr>
        <w:t>VOLUME 3 – FLEET MANAGEMENT MODULE SPECIFICATION</w:t>
      </w:r>
    </w:p>
    <w:p w14:paraId="16AD15E5" w14:textId="77777777" w:rsidR="006670E2" w:rsidRPr="006670E2" w:rsidRDefault="006670E2" w:rsidP="006670E2">
      <w:pPr>
        <w:rPr>
          <w:b/>
          <w:bCs/>
        </w:rPr>
      </w:pPr>
      <w:r w:rsidRPr="006670E2">
        <w:rPr>
          <w:b/>
          <w:bCs/>
        </w:rPr>
        <w:t>SECTION 2</w:t>
      </w:r>
    </w:p>
    <w:p w14:paraId="092DBB53" w14:textId="77777777" w:rsidR="006670E2" w:rsidRPr="006670E2" w:rsidRDefault="006670E2" w:rsidP="006670E2">
      <w:pPr>
        <w:rPr>
          <w:b/>
          <w:bCs/>
        </w:rPr>
      </w:pPr>
      <w:r w:rsidRPr="006670E2">
        <w:rPr>
          <w:b/>
          <w:bCs/>
        </w:rPr>
        <w:t>Fleet Management UI Specification</w:t>
      </w:r>
    </w:p>
    <w:p w14:paraId="3A781D6B" w14:textId="77777777" w:rsidR="006670E2" w:rsidRPr="006670E2" w:rsidRDefault="006670E2" w:rsidP="006670E2">
      <w:r w:rsidRPr="006670E2">
        <w:pict w14:anchorId="7A2E89ED">
          <v:rect id="_x0000_i4885" style="width:0;height:1.5pt" o:hralign="center" o:hrstd="t" o:hr="t" fillcolor="#a0a0a0" stroked="f"/>
        </w:pict>
      </w:r>
    </w:p>
    <w:p w14:paraId="2D0D698A" w14:textId="77777777" w:rsidR="006670E2" w:rsidRPr="006670E2" w:rsidRDefault="006670E2" w:rsidP="006670E2">
      <w:pPr>
        <w:rPr>
          <w:b/>
          <w:bCs/>
        </w:rPr>
      </w:pPr>
      <w:r w:rsidRPr="006670E2">
        <w:rPr>
          <w:b/>
          <w:bCs/>
        </w:rPr>
        <w:t>23. Purpose</w:t>
      </w:r>
    </w:p>
    <w:p w14:paraId="76969A89" w14:textId="77777777" w:rsidR="006670E2" w:rsidRPr="006670E2" w:rsidRDefault="006670E2" w:rsidP="006670E2">
      <w:r w:rsidRPr="006670E2">
        <w:t>The Fleet Management page is the operational workspace where users monitor and manage every drone in the system.</w:t>
      </w:r>
    </w:p>
    <w:p w14:paraId="0AB37DF2" w14:textId="77777777" w:rsidR="006670E2" w:rsidRPr="006670E2" w:rsidRDefault="006670E2" w:rsidP="006670E2">
      <w:r w:rsidRPr="006670E2">
        <w:t>Unlike the Dashboard, which serves as a navigation hub, Fleet Management is an interactive workspace designed for daily operations.</w:t>
      </w:r>
    </w:p>
    <w:p w14:paraId="22F37047" w14:textId="77777777" w:rsidR="006670E2" w:rsidRPr="006670E2" w:rsidRDefault="006670E2" w:rsidP="006670E2">
      <w:r w:rsidRPr="006670E2">
        <w:t xml:space="preserve">The UI should feel like a modern </w:t>
      </w:r>
      <w:r w:rsidRPr="006670E2">
        <w:rPr>
          <w:b/>
          <w:bCs/>
        </w:rPr>
        <w:t>Drone Hangar Control Center</w:t>
      </w:r>
      <w:r w:rsidRPr="006670E2">
        <w:t>, balancing information density with clarity.</w:t>
      </w:r>
    </w:p>
    <w:p w14:paraId="70271295" w14:textId="77777777" w:rsidR="006670E2" w:rsidRPr="006670E2" w:rsidRDefault="006670E2" w:rsidP="006670E2">
      <w:r w:rsidRPr="006670E2">
        <w:pict w14:anchorId="666E469A">
          <v:rect id="_x0000_i4886" style="width:0;height:1.5pt" o:hralign="center" o:hrstd="t" o:hr="t" fillcolor="#a0a0a0" stroked="f"/>
        </w:pict>
      </w:r>
    </w:p>
    <w:p w14:paraId="2600C036" w14:textId="77777777" w:rsidR="006670E2" w:rsidRPr="006670E2" w:rsidRDefault="006670E2" w:rsidP="006670E2">
      <w:pPr>
        <w:rPr>
          <w:b/>
          <w:bCs/>
        </w:rPr>
      </w:pPr>
      <w:r w:rsidRPr="006670E2">
        <w:rPr>
          <w:b/>
          <w:bCs/>
        </w:rPr>
        <w:t>24. Visual Identity</w:t>
      </w:r>
    </w:p>
    <w:p w14:paraId="05DAA89E" w14:textId="77777777" w:rsidR="006670E2" w:rsidRPr="006670E2" w:rsidRDefault="006670E2" w:rsidP="006670E2">
      <w:r w:rsidRPr="006670E2">
        <w:t>The Fleet Management module follows the global design system while introducing a subtle blue identity.</w:t>
      </w:r>
    </w:p>
    <w:p w14:paraId="30837670" w14:textId="77777777" w:rsidR="006670E2" w:rsidRPr="006670E2" w:rsidRDefault="006670E2" w:rsidP="006670E2">
      <w:pPr>
        <w:rPr>
          <w:b/>
          <w:bCs/>
        </w:rPr>
      </w:pPr>
      <w:r w:rsidRPr="006670E2">
        <w:rPr>
          <w:b/>
          <w:bCs/>
        </w:rPr>
        <w:t>Theme</w:t>
      </w:r>
    </w:p>
    <w:p w14:paraId="3E6373A4" w14:textId="77777777" w:rsidR="006670E2" w:rsidRPr="006670E2" w:rsidRDefault="006670E2" w:rsidP="006670E2">
      <w:r w:rsidRPr="006670E2">
        <w:rPr>
          <w:b/>
          <w:bCs/>
        </w:rPr>
        <w:lastRenderedPageBreak/>
        <w:t>Drone Hangar</w:t>
      </w:r>
    </w:p>
    <w:p w14:paraId="085822F6" w14:textId="77777777" w:rsidR="006670E2" w:rsidRPr="006670E2" w:rsidRDefault="006670E2" w:rsidP="006670E2">
      <w:pPr>
        <w:rPr>
          <w:b/>
          <w:bCs/>
        </w:rPr>
      </w:pPr>
      <w:r w:rsidRPr="006670E2">
        <w:rPr>
          <w:b/>
          <w:bCs/>
        </w:rPr>
        <w:t>Accent Color</w:t>
      </w:r>
    </w:p>
    <w:p w14:paraId="3841FCAD" w14:textId="77777777" w:rsidR="006670E2" w:rsidRPr="006670E2" w:rsidRDefault="006670E2" w:rsidP="006670E2">
      <w:r w:rsidRPr="006670E2">
        <w:t>Electric Blue</w:t>
      </w:r>
    </w:p>
    <w:p w14:paraId="5687535C" w14:textId="77777777" w:rsidR="006670E2" w:rsidRPr="006670E2" w:rsidRDefault="006670E2" w:rsidP="006670E2">
      <w:pPr>
        <w:rPr>
          <w:b/>
          <w:bCs/>
        </w:rPr>
      </w:pPr>
      <w:r w:rsidRPr="006670E2">
        <w:rPr>
          <w:b/>
          <w:bCs/>
        </w:rPr>
        <w:t>Background</w:t>
      </w:r>
    </w:p>
    <w:p w14:paraId="2095DA73" w14:textId="77777777" w:rsidR="006670E2" w:rsidRPr="006670E2" w:rsidRDefault="006670E2" w:rsidP="006670E2">
      <w:pPr>
        <w:numPr>
          <w:ilvl w:val="0"/>
          <w:numId w:val="376"/>
        </w:numPr>
      </w:pPr>
      <w:r w:rsidRPr="006670E2">
        <w:t xml:space="preserve">White base </w:t>
      </w:r>
    </w:p>
    <w:p w14:paraId="2FEA2214" w14:textId="77777777" w:rsidR="006670E2" w:rsidRPr="006670E2" w:rsidRDefault="006670E2" w:rsidP="006670E2">
      <w:pPr>
        <w:numPr>
          <w:ilvl w:val="0"/>
          <w:numId w:val="376"/>
        </w:numPr>
      </w:pPr>
      <w:r w:rsidRPr="006670E2">
        <w:t xml:space="preserve">Light blue ambient gradient </w:t>
      </w:r>
    </w:p>
    <w:p w14:paraId="442A2ADD" w14:textId="77777777" w:rsidR="006670E2" w:rsidRPr="006670E2" w:rsidRDefault="006670E2" w:rsidP="006670E2">
      <w:pPr>
        <w:numPr>
          <w:ilvl w:val="0"/>
          <w:numId w:val="376"/>
        </w:numPr>
      </w:pPr>
      <w:r w:rsidRPr="006670E2">
        <w:t xml:space="preserve">Frosted glass cards </w:t>
      </w:r>
    </w:p>
    <w:p w14:paraId="20BB32B5" w14:textId="77777777" w:rsidR="006670E2" w:rsidRPr="006670E2" w:rsidRDefault="006670E2" w:rsidP="006670E2">
      <w:pPr>
        <w:numPr>
          <w:ilvl w:val="0"/>
          <w:numId w:val="376"/>
        </w:numPr>
      </w:pPr>
      <w:r w:rsidRPr="006670E2">
        <w:t xml:space="preserve">Soft shadows </w:t>
      </w:r>
    </w:p>
    <w:p w14:paraId="48951C1A" w14:textId="77777777" w:rsidR="006670E2" w:rsidRPr="006670E2" w:rsidRDefault="006670E2" w:rsidP="006670E2">
      <w:pPr>
        <w:numPr>
          <w:ilvl w:val="0"/>
          <w:numId w:val="376"/>
        </w:numPr>
      </w:pPr>
      <w:r w:rsidRPr="006670E2">
        <w:t xml:space="preserve">Minimal abstract shapes </w:t>
      </w:r>
    </w:p>
    <w:p w14:paraId="1B63DCD3" w14:textId="77777777" w:rsidR="006670E2" w:rsidRPr="006670E2" w:rsidRDefault="006670E2" w:rsidP="006670E2">
      <w:r w:rsidRPr="006670E2">
        <w:t>The background should enhance readability without distracting from operational content.</w:t>
      </w:r>
    </w:p>
    <w:p w14:paraId="611B5A26" w14:textId="77777777" w:rsidR="006670E2" w:rsidRPr="006670E2" w:rsidRDefault="006670E2" w:rsidP="006670E2">
      <w:r w:rsidRPr="006670E2">
        <w:pict w14:anchorId="2F976560">
          <v:rect id="_x0000_i4887" style="width:0;height:1.5pt" o:hralign="center" o:hrstd="t" o:hr="t" fillcolor="#a0a0a0" stroked="f"/>
        </w:pict>
      </w:r>
    </w:p>
    <w:p w14:paraId="715E594A" w14:textId="77777777" w:rsidR="006670E2" w:rsidRPr="006670E2" w:rsidRDefault="006670E2" w:rsidP="006670E2">
      <w:pPr>
        <w:rPr>
          <w:b/>
          <w:bCs/>
        </w:rPr>
      </w:pPr>
      <w:r w:rsidRPr="006670E2">
        <w:rPr>
          <w:b/>
          <w:bCs/>
        </w:rPr>
        <w:t>25. Complete Page Layout</w:t>
      </w:r>
    </w:p>
    <w:p w14:paraId="4B9464E4" w14:textId="77777777" w:rsidR="006670E2" w:rsidRPr="006670E2" w:rsidRDefault="006670E2" w:rsidP="006670E2">
      <w:r w:rsidRPr="006670E2">
        <w:t>+------------------------------------------------------------------------------------+</w:t>
      </w:r>
    </w:p>
    <w:p w14:paraId="16EF6628" w14:textId="77777777" w:rsidR="006670E2" w:rsidRPr="006670E2" w:rsidRDefault="006670E2" w:rsidP="006670E2">
      <w:r w:rsidRPr="006670E2">
        <w:t>|                                     HEADER                                         |</w:t>
      </w:r>
    </w:p>
    <w:p w14:paraId="792ED283" w14:textId="77777777" w:rsidR="006670E2" w:rsidRPr="006670E2" w:rsidRDefault="006670E2" w:rsidP="006670E2">
      <w:r w:rsidRPr="006670E2">
        <w:t>+---------------------+--------------------------------------------------------------+</w:t>
      </w:r>
    </w:p>
    <w:p w14:paraId="144EDE75" w14:textId="77777777" w:rsidR="006670E2" w:rsidRPr="006670E2" w:rsidRDefault="006670E2" w:rsidP="006670E2">
      <w:r w:rsidRPr="006670E2">
        <w:t>|                     | Fleet Hero                                                   |</w:t>
      </w:r>
    </w:p>
    <w:p w14:paraId="30B8F384" w14:textId="77777777" w:rsidR="006670E2" w:rsidRPr="006670E2" w:rsidRDefault="006670E2" w:rsidP="006670E2">
      <w:r w:rsidRPr="006670E2">
        <w:t>|                     +--------------------------------------------------------------+</w:t>
      </w:r>
    </w:p>
    <w:p w14:paraId="4262CD98" w14:textId="77777777" w:rsidR="006670E2" w:rsidRPr="006670E2" w:rsidRDefault="006670E2" w:rsidP="006670E2">
      <w:r w:rsidRPr="006670E2">
        <w:t>|                     | KPI Cards                                                    |</w:t>
      </w:r>
    </w:p>
    <w:p w14:paraId="6376145D" w14:textId="77777777" w:rsidR="006670E2" w:rsidRPr="006670E2" w:rsidRDefault="006670E2" w:rsidP="006670E2">
      <w:r w:rsidRPr="006670E2">
        <w:t>|      SIDEBAR        +--------------------------------------------------------------+</w:t>
      </w:r>
    </w:p>
    <w:p w14:paraId="43F80CF3" w14:textId="77777777" w:rsidR="006670E2" w:rsidRPr="006670E2" w:rsidRDefault="006670E2" w:rsidP="006670E2">
      <w:r w:rsidRPr="006670E2">
        <w:t>|                     | Search • Filter • Sort • Refresh • Add Drone                |</w:t>
      </w:r>
    </w:p>
    <w:p w14:paraId="1E15A5F7" w14:textId="77777777" w:rsidR="006670E2" w:rsidRPr="006670E2" w:rsidRDefault="006670E2" w:rsidP="006670E2">
      <w:r w:rsidRPr="006670E2">
        <w:t>|                     +--------------------------------------------------------------+</w:t>
      </w:r>
    </w:p>
    <w:p w14:paraId="3F8CA67C" w14:textId="77777777" w:rsidR="006670E2" w:rsidRPr="006670E2" w:rsidRDefault="006670E2" w:rsidP="006670E2">
      <w:r w:rsidRPr="006670E2">
        <w:t>|                     |                                                              |</w:t>
      </w:r>
    </w:p>
    <w:p w14:paraId="11DBADE7" w14:textId="77777777" w:rsidR="006670E2" w:rsidRPr="006670E2" w:rsidRDefault="006670E2" w:rsidP="006670E2">
      <w:r w:rsidRPr="006670E2">
        <w:t>|                     |                                                              |</w:t>
      </w:r>
    </w:p>
    <w:p w14:paraId="33AB3C01" w14:textId="77777777" w:rsidR="006670E2" w:rsidRPr="006670E2" w:rsidRDefault="006670E2" w:rsidP="006670E2">
      <w:r w:rsidRPr="006670E2">
        <w:t>|                     |             Drone Grid                                       |</w:t>
      </w:r>
    </w:p>
    <w:p w14:paraId="4B29B7F9" w14:textId="77777777" w:rsidR="006670E2" w:rsidRPr="006670E2" w:rsidRDefault="006670E2" w:rsidP="006670E2">
      <w:r w:rsidRPr="006670E2">
        <w:t>|                     |                                                              |</w:t>
      </w:r>
    </w:p>
    <w:p w14:paraId="1A839B7C" w14:textId="77777777" w:rsidR="006670E2" w:rsidRPr="006670E2" w:rsidRDefault="006670E2" w:rsidP="006670E2">
      <w:r w:rsidRPr="006670E2">
        <w:t>|                     |                                                              |</w:t>
      </w:r>
    </w:p>
    <w:p w14:paraId="45F09739" w14:textId="77777777" w:rsidR="006670E2" w:rsidRPr="006670E2" w:rsidRDefault="006670E2" w:rsidP="006670E2">
      <w:r w:rsidRPr="006670E2">
        <w:t>|                     +--------------------------------------------------------------+</w:t>
      </w:r>
    </w:p>
    <w:p w14:paraId="39E641DF" w14:textId="77777777" w:rsidR="006670E2" w:rsidRPr="006670E2" w:rsidRDefault="006670E2" w:rsidP="006670E2">
      <w:r w:rsidRPr="006670E2">
        <w:t>|                     | Pagination                                                   |</w:t>
      </w:r>
    </w:p>
    <w:p w14:paraId="5179CB85" w14:textId="77777777" w:rsidR="006670E2" w:rsidRPr="006670E2" w:rsidRDefault="006670E2" w:rsidP="006670E2">
      <w:r w:rsidRPr="006670E2">
        <w:t>+---------------------+--------------------------------------------------------------+</w:t>
      </w:r>
    </w:p>
    <w:p w14:paraId="4881A068" w14:textId="77777777" w:rsidR="006670E2" w:rsidRPr="006670E2" w:rsidRDefault="006670E2" w:rsidP="006670E2">
      <w:r w:rsidRPr="006670E2">
        <w:t>Only the content area scrolls.</w:t>
      </w:r>
    </w:p>
    <w:p w14:paraId="2FF38F9F" w14:textId="77777777" w:rsidR="006670E2" w:rsidRPr="006670E2" w:rsidRDefault="006670E2" w:rsidP="006670E2">
      <w:r w:rsidRPr="006670E2">
        <w:t>Sidebar and header remain fixed.</w:t>
      </w:r>
    </w:p>
    <w:p w14:paraId="2DD9986F" w14:textId="77777777" w:rsidR="006670E2" w:rsidRPr="006670E2" w:rsidRDefault="006670E2" w:rsidP="006670E2">
      <w:r w:rsidRPr="006670E2">
        <w:lastRenderedPageBreak/>
        <w:pict w14:anchorId="5E18EF23">
          <v:rect id="_x0000_i4888" style="width:0;height:1.5pt" o:hralign="center" o:hrstd="t" o:hr="t" fillcolor="#a0a0a0" stroked="f"/>
        </w:pict>
      </w:r>
    </w:p>
    <w:p w14:paraId="0FB9B3B8" w14:textId="77777777" w:rsidR="006670E2" w:rsidRPr="006670E2" w:rsidRDefault="006670E2" w:rsidP="006670E2">
      <w:pPr>
        <w:rPr>
          <w:b/>
          <w:bCs/>
        </w:rPr>
      </w:pPr>
      <w:r w:rsidRPr="006670E2">
        <w:rPr>
          <w:b/>
          <w:bCs/>
        </w:rPr>
        <w:t>26. Fleet Hero Section</w:t>
      </w:r>
    </w:p>
    <w:p w14:paraId="623041B4" w14:textId="77777777" w:rsidR="006670E2" w:rsidRPr="006670E2" w:rsidRDefault="006670E2" w:rsidP="006670E2">
      <w:r w:rsidRPr="006670E2">
        <w:t>The Hero introduces the module.</w:t>
      </w:r>
    </w:p>
    <w:p w14:paraId="70558881" w14:textId="77777777" w:rsidR="006670E2" w:rsidRPr="006670E2" w:rsidRDefault="006670E2" w:rsidP="006670E2">
      <w:pPr>
        <w:rPr>
          <w:b/>
          <w:bCs/>
        </w:rPr>
      </w:pPr>
      <w:r w:rsidRPr="006670E2">
        <w:rPr>
          <w:b/>
          <w:bCs/>
        </w:rPr>
        <w:t>Left Side</w:t>
      </w:r>
    </w:p>
    <w:p w14:paraId="1C62AF35" w14:textId="77777777" w:rsidR="006670E2" w:rsidRPr="006670E2" w:rsidRDefault="006670E2" w:rsidP="006670E2">
      <w:r w:rsidRPr="006670E2">
        <w:t>Page Title</w:t>
      </w:r>
    </w:p>
    <w:p w14:paraId="10E83EED" w14:textId="77777777" w:rsidR="006670E2" w:rsidRPr="006670E2" w:rsidRDefault="006670E2" w:rsidP="006670E2">
      <w:r w:rsidRPr="006670E2">
        <w:rPr>
          <w:b/>
          <w:bCs/>
        </w:rPr>
        <w:t>Fleet Management</w:t>
      </w:r>
    </w:p>
    <w:p w14:paraId="38C2C631" w14:textId="77777777" w:rsidR="006670E2" w:rsidRPr="006670E2" w:rsidRDefault="006670E2" w:rsidP="006670E2">
      <w:r w:rsidRPr="006670E2">
        <w:t>Subtitle</w:t>
      </w:r>
    </w:p>
    <w:p w14:paraId="233A1334" w14:textId="77777777" w:rsidR="006670E2" w:rsidRPr="006670E2" w:rsidRDefault="006670E2" w:rsidP="006670E2">
      <w:r w:rsidRPr="006670E2">
        <w:rPr>
          <w:i/>
          <w:iCs/>
        </w:rPr>
        <w:t>"Monitor, organize and control your autonomous drone fleet."</w:t>
      </w:r>
    </w:p>
    <w:p w14:paraId="05FF7DB9" w14:textId="77777777" w:rsidR="006670E2" w:rsidRPr="006670E2" w:rsidRDefault="006670E2" w:rsidP="006670E2">
      <w:r w:rsidRPr="006670E2">
        <w:t>System Badge</w:t>
      </w:r>
    </w:p>
    <w:p w14:paraId="3586CECA" w14:textId="77777777" w:rsidR="006670E2" w:rsidRPr="006670E2" w:rsidRDefault="006670E2" w:rsidP="006670E2">
      <w:r w:rsidRPr="006670E2">
        <w:t>Example:</w:t>
      </w:r>
    </w:p>
    <w:p w14:paraId="0FB7F826" w14:textId="77777777" w:rsidR="006670E2" w:rsidRPr="006670E2" w:rsidRDefault="006670E2" w:rsidP="006670E2">
      <w:r w:rsidRPr="006670E2">
        <w:rPr>
          <w:rFonts w:ascii="Segoe UI Emoji" w:hAnsi="Segoe UI Emoji" w:cs="Segoe UI Emoji"/>
        </w:rPr>
        <w:t>🟢</w:t>
      </w:r>
      <w:r w:rsidRPr="006670E2">
        <w:t xml:space="preserve"> Fleet Operational</w:t>
      </w:r>
    </w:p>
    <w:p w14:paraId="1FB77856" w14:textId="77777777" w:rsidR="006670E2" w:rsidRPr="006670E2" w:rsidRDefault="006670E2" w:rsidP="006670E2">
      <w:r w:rsidRPr="006670E2">
        <w:pict w14:anchorId="7D9AF4B1">
          <v:rect id="_x0000_i4889" style="width:0;height:1.5pt" o:hralign="center" o:hrstd="t" o:hr="t" fillcolor="#a0a0a0" stroked="f"/>
        </w:pict>
      </w:r>
    </w:p>
    <w:p w14:paraId="5C904D5D" w14:textId="77777777" w:rsidR="006670E2" w:rsidRPr="006670E2" w:rsidRDefault="006670E2" w:rsidP="006670E2">
      <w:pPr>
        <w:rPr>
          <w:b/>
          <w:bCs/>
        </w:rPr>
      </w:pPr>
      <w:r w:rsidRPr="006670E2">
        <w:rPr>
          <w:b/>
          <w:bCs/>
        </w:rPr>
        <w:t>Right Side</w:t>
      </w:r>
    </w:p>
    <w:p w14:paraId="26F4C5A0" w14:textId="77777777" w:rsidR="006670E2" w:rsidRPr="006670E2" w:rsidRDefault="006670E2" w:rsidP="006670E2">
      <w:r w:rsidRPr="006670E2">
        <w:t>Primary Action Button</w:t>
      </w:r>
    </w:p>
    <w:p w14:paraId="174E40A0" w14:textId="77777777" w:rsidR="006670E2" w:rsidRPr="006670E2" w:rsidRDefault="006670E2" w:rsidP="006670E2">
      <w:r w:rsidRPr="006670E2">
        <w:rPr>
          <w:b/>
          <w:bCs/>
        </w:rPr>
        <w:t>+ Add Drone</w:t>
      </w:r>
    </w:p>
    <w:p w14:paraId="30120820" w14:textId="77777777" w:rsidR="006670E2" w:rsidRPr="006670E2" w:rsidRDefault="006670E2" w:rsidP="006670E2">
      <w:r w:rsidRPr="006670E2">
        <w:t>Optional Quick Summary</w:t>
      </w:r>
    </w:p>
    <w:p w14:paraId="3ECE90D6" w14:textId="77777777" w:rsidR="006670E2" w:rsidRPr="006670E2" w:rsidRDefault="006670E2" w:rsidP="006670E2">
      <w:r w:rsidRPr="006670E2">
        <w:t>Example:</w:t>
      </w:r>
    </w:p>
    <w:p w14:paraId="15973A16" w14:textId="77777777" w:rsidR="006670E2" w:rsidRPr="006670E2" w:rsidRDefault="006670E2" w:rsidP="006670E2">
      <w:r w:rsidRPr="006670E2">
        <w:t>87% Fleet Ready</w:t>
      </w:r>
    </w:p>
    <w:p w14:paraId="659C1763" w14:textId="77777777" w:rsidR="006670E2" w:rsidRPr="006670E2" w:rsidRDefault="006670E2" w:rsidP="006670E2">
      <w:r w:rsidRPr="006670E2">
        <w:t>The Hero should occupy approximately 180–220px of vertical space.</w:t>
      </w:r>
    </w:p>
    <w:p w14:paraId="303A100D" w14:textId="77777777" w:rsidR="006670E2" w:rsidRPr="006670E2" w:rsidRDefault="006670E2" w:rsidP="006670E2">
      <w:r w:rsidRPr="006670E2">
        <w:pict w14:anchorId="3CAA287B">
          <v:rect id="_x0000_i4890" style="width:0;height:1.5pt" o:hralign="center" o:hrstd="t" o:hr="t" fillcolor="#a0a0a0" stroked="f"/>
        </w:pict>
      </w:r>
    </w:p>
    <w:p w14:paraId="3E868975" w14:textId="77777777" w:rsidR="006670E2" w:rsidRPr="006670E2" w:rsidRDefault="006670E2" w:rsidP="006670E2">
      <w:pPr>
        <w:rPr>
          <w:b/>
          <w:bCs/>
        </w:rPr>
      </w:pPr>
      <w:r w:rsidRPr="006670E2">
        <w:rPr>
          <w:b/>
          <w:bCs/>
        </w:rPr>
        <w:t>27. Fleet Statistics Section</w:t>
      </w:r>
    </w:p>
    <w:p w14:paraId="4A5412F6" w14:textId="77777777" w:rsidR="006670E2" w:rsidRPr="006670E2" w:rsidRDefault="006670E2" w:rsidP="006670E2">
      <w:r w:rsidRPr="006670E2">
        <w:t>Below the Hero are four KPI cards.</w:t>
      </w:r>
    </w:p>
    <w:p w14:paraId="16684FD2" w14:textId="77777777" w:rsidR="006670E2" w:rsidRPr="006670E2" w:rsidRDefault="006670E2" w:rsidP="006670E2">
      <w:r w:rsidRPr="006670E2">
        <w:t>Each card provides a quick operational overview.</w:t>
      </w:r>
    </w:p>
    <w:p w14:paraId="3ACAE6B5" w14:textId="77777777" w:rsidR="006670E2" w:rsidRPr="006670E2" w:rsidRDefault="006670E2" w:rsidP="006670E2">
      <w:r w:rsidRPr="006670E2">
        <w:pict w14:anchorId="66DFCC06">
          <v:rect id="_x0000_i4891" style="width:0;height:1.5pt" o:hralign="center" o:hrstd="t" o:hr="t" fillcolor="#a0a0a0" stroked="f"/>
        </w:pict>
      </w:r>
    </w:p>
    <w:p w14:paraId="1501892B" w14:textId="77777777" w:rsidR="006670E2" w:rsidRPr="006670E2" w:rsidRDefault="006670E2" w:rsidP="006670E2">
      <w:pPr>
        <w:rPr>
          <w:b/>
          <w:bCs/>
        </w:rPr>
      </w:pPr>
      <w:r w:rsidRPr="006670E2">
        <w:rPr>
          <w:b/>
          <w:bCs/>
        </w:rPr>
        <w:t>Card 1</w:t>
      </w:r>
    </w:p>
    <w:p w14:paraId="76F8012C" w14:textId="77777777" w:rsidR="006670E2" w:rsidRPr="006670E2" w:rsidRDefault="006670E2" w:rsidP="006670E2">
      <w:r w:rsidRPr="006670E2">
        <w:rPr>
          <w:b/>
          <w:bCs/>
        </w:rPr>
        <w:t>Total Fleet</w:t>
      </w:r>
    </w:p>
    <w:p w14:paraId="2351EAEC" w14:textId="77777777" w:rsidR="006670E2" w:rsidRPr="006670E2" w:rsidRDefault="006670E2" w:rsidP="006670E2">
      <w:r w:rsidRPr="006670E2">
        <w:t>Displays:</w:t>
      </w:r>
    </w:p>
    <w:p w14:paraId="18AE35FB" w14:textId="77777777" w:rsidR="006670E2" w:rsidRPr="006670E2" w:rsidRDefault="006670E2" w:rsidP="006670E2">
      <w:pPr>
        <w:numPr>
          <w:ilvl w:val="0"/>
          <w:numId w:val="377"/>
        </w:numPr>
      </w:pPr>
      <w:r w:rsidRPr="006670E2">
        <w:t xml:space="preserve">Total drone count </w:t>
      </w:r>
    </w:p>
    <w:p w14:paraId="6E599448" w14:textId="77777777" w:rsidR="006670E2" w:rsidRPr="006670E2" w:rsidRDefault="006670E2" w:rsidP="006670E2">
      <w:r w:rsidRPr="006670E2">
        <w:t>Icon:</w:t>
      </w:r>
    </w:p>
    <w:p w14:paraId="7D9A6D89" w14:textId="77777777" w:rsidR="006670E2" w:rsidRPr="006670E2" w:rsidRDefault="006670E2" w:rsidP="006670E2">
      <w:r w:rsidRPr="006670E2">
        <w:t>Drone</w:t>
      </w:r>
    </w:p>
    <w:p w14:paraId="286929D1" w14:textId="77777777" w:rsidR="006670E2" w:rsidRPr="006670E2" w:rsidRDefault="006670E2" w:rsidP="006670E2">
      <w:r w:rsidRPr="006670E2">
        <w:pict w14:anchorId="32A2FE1D">
          <v:rect id="_x0000_i4892" style="width:0;height:1.5pt" o:hralign="center" o:hrstd="t" o:hr="t" fillcolor="#a0a0a0" stroked="f"/>
        </w:pict>
      </w:r>
    </w:p>
    <w:p w14:paraId="6575F2F1" w14:textId="77777777" w:rsidR="006670E2" w:rsidRPr="006670E2" w:rsidRDefault="006670E2" w:rsidP="006670E2">
      <w:pPr>
        <w:rPr>
          <w:b/>
          <w:bCs/>
        </w:rPr>
      </w:pPr>
      <w:r w:rsidRPr="006670E2">
        <w:rPr>
          <w:b/>
          <w:bCs/>
        </w:rPr>
        <w:lastRenderedPageBreak/>
        <w:t>Card 2</w:t>
      </w:r>
    </w:p>
    <w:p w14:paraId="78F5F458" w14:textId="77777777" w:rsidR="006670E2" w:rsidRPr="006670E2" w:rsidRDefault="006670E2" w:rsidP="006670E2">
      <w:r w:rsidRPr="006670E2">
        <w:rPr>
          <w:b/>
          <w:bCs/>
        </w:rPr>
        <w:t>Available Drones</w:t>
      </w:r>
    </w:p>
    <w:p w14:paraId="0EABCA49" w14:textId="77777777" w:rsidR="006670E2" w:rsidRPr="006670E2" w:rsidRDefault="006670E2" w:rsidP="006670E2">
      <w:r w:rsidRPr="006670E2">
        <w:t>Displays:</w:t>
      </w:r>
    </w:p>
    <w:p w14:paraId="6F7BFECD" w14:textId="77777777" w:rsidR="006670E2" w:rsidRPr="006670E2" w:rsidRDefault="006670E2" w:rsidP="006670E2">
      <w:pPr>
        <w:numPr>
          <w:ilvl w:val="0"/>
          <w:numId w:val="378"/>
        </w:numPr>
      </w:pPr>
      <w:r w:rsidRPr="006670E2">
        <w:t xml:space="preserve">Number currently available </w:t>
      </w:r>
    </w:p>
    <w:p w14:paraId="02EAE5BA" w14:textId="77777777" w:rsidR="006670E2" w:rsidRPr="006670E2" w:rsidRDefault="006670E2" w:rsidP="006670E2">
      <w:r w:rsidRPr="006670E2">
        <w:t>Icon:</w:t>
      </w:r>
    </w:p>
    <w:p w14:paraId="087BCFBD" w14:textId="77777777" w:rsidR="006670E2" w:rsidRPr="006670E2" w:rsidRDefault="006670E2" w:rsidP="006670E2">
      <w:r w:rsidRPr="006670E2">
        <w:t>Check Circle</w:t>
      </w:r>
    </w:p>
    <w:p w14:paraId="10DD3DDD" w14:textId="77777777" w:rsidR="006670E2" w:rsidRPr="006670E2" w:rsidRDefault="006670E2" w:rsidP="006670E2">
      <w:r w:rsidRPr="006670E2">
        <w:pict w14:anchorId="31FB62A5">
          <v:rect id="_x0000_i4893" style="width:0;height:1.5pt" o:hralign="center" o:hrstd="t" o:hr="t" fillcolor="#a0a0a0" stroked="f"/>
        </w:pict>
      </w:r>
    </w:p>
    <w:p w14:paraId="129AF43C" w14:textId="77777777" w:rsidR="006670E2" w:rsidRPr="006670E2" w:rsidRDefault="006670E2" w:rsidP="006670E2">
      <w:pPr>
        <w:rPr>
          <w:b/>
          <w:bCs/>
        </w:rPr>
      </w:pPr>
      <w:r w:rsidRPr="006670E2">
        <w:rPr>
          <w:b/>
          <w:bCs/>
        </w:rPr>
        <w:t>Card 3</w:t>
      </w:r>
    </w:p>
    <w:p w14:paraId="5D986BC9" w14:textId="77777777" w:rsidR="006670E2" w:rsidRPr="006670E2" w:rsidRDefault="006670E2" w:rsidP="006670E2">
      <w:r w:rsidRPr="006670E2">
        <w:rPr>
          <w:b/>
          <w:bCs/>
        </w:rPr>
        <w:t>Active Missions</w:t>
      </w:r>
    </w:p>
    <w:p w14:paraId="3B6BF93D" w14:textId="77777777" w:rsidR="006670E2" w:rsidRPr="006670E2" w:rsidRDefault="006670E2" w:rsidP="006670E2">
      <w:r w:rsidRPr="006670E2">
        <w:t>Displays:</w:t>
      </w:r>
    </w:p>
    <w:p w14:paraId="38457B04" w14:textId="77777777" w:rsidR="006670E2" w:rsidRPr="006670E2" w:rsidRDefault="006670E2" w:rsidP="006670E2">
      <w:pPr>
        <w:numPr>
          <w:ilvl w:val="0"/>
          <w:numId w:val="379"/>
        </w:numPr>
      </w:pPr>
      <w:r w:rsidRPr="006670E2">
        <w:t xml:space="preserve">Number currently deployed </w:t>
      </w:r>
    </w:p>
    <w:p w14:paraId="5C8D2AD5" w14:textId="77777777" w:rsidR="006670E2" w:rsidRPr="006670E2" w:rsidRDefault="006670E2" w:rsidP="006670E2">
      <w:r w:rsidRPr="006670E2">
        <w:t>Icon:</w:t>
      </w:r>
    </w:p>
    <w:p w14:paraId="2EB11A2D" w14:textId="77777777" w:rsidR="006670E2" w:rsidRPr="006670E2" w:rsidRDefault="006670E2" w:rsidP="006670E2">
      <w:r w:rsidRPr="006670E2">
        <w:t>Navigation</w:t>
      </w:r>
    </w:p>
    <w:p w14:paraId="5B46004B" w14:textId="77777777" w:rsidR="006670E2" w:rsidRPr="006670E2" w:rsidRDefault="006670E2" w:rsidP="006670E2">
      <w:r w:rsidRPr="006670E2">
        <w:pict w14:anchorId="1404320E">
          <v:rect id="_x0000_i4894" style="width:0;height:1.5pt" o:hralign="center" o:hrstd="t" o:hr="t" fillcolor="#a0a0a0" stroked="f"/>
        </w:pict>
      </w:r>
    </w:p>
    <w:p w14:paraId="2786362F" w14:textId="77777777" w:rsidR="006670E2" w:rsidRPr="006670E2" w:rsidRDefault="006670E2" w:rsidP="006670E2">
      <w:pPr>
        <w:rPr>
          <w:b/>
          <w:bCs/>
        </w:rPr>
      </w:pPr>
      <w:r w:rsidRPr="006670E2">
        <w:rPr>
          <w:b/>
          <w:bCs/>
        </w:rPr>
        <w:t>Card 4</w:t>
      </w:r>
    </w:p>
    <w:p w14:paraId="62D962FE" w14:textId="77777777" w:rsidR="006670E2" w:rsidRPr="006670E2" w:rsidRDefault="006670E2" w:rsidP="006670E2">
      <w:r w:rsidRPr="006670E2">
        <w:rPr>
          <w:b/>
          <w:bCs/>
        </w:rPr>
        <w:t>Maintenance</w:t>
      </w:r>
    </w:p>
    <w:p w14:paraId="48B793C6" w14:textId="77777777" w:rsidR="006670E2" w:rsidRPr="006670E2" w:rsidRDefault="006670E2" w:rsidP="006670E2">
      <w:r w:rsidRPr="006670E2">
        <w:t>Displays:</w:t>
      </w:r>
    </w:p>
    <w:p w14:paraId="45ACE32E" w14:textId="77777777" w:rsidR="006670E2" w:rsidRPr="006670E2" w:rsidRDefault="006670E2" w:rsidP="006670E2">
      <w:pPr>
        <w:numPr>
          <w:ilvl w:val="0"/>
          <w:numId w:val="380"/>
        </w:numPr>
      </w:pPr>
      <w:r w:rsidRPr="006670E2">
        <w:t xml:space="preserve">Drones requiring maintenance </w:t>
      </w:r>
    </w:p>
    <w:p w14:paraId="149423CC" w14:textId="77777777" w:rsidR="006670E2" w:rsidRPr="006670E2" w:rsidRDefault="006670E2" w:rsidP="006670E2">
      <w:r w:rsidRPr="006670E2">
        <w:t>Icon:</w:t>
      </w:r>
    </w:p>
    <w:p w14:paraId="122DF28C" w14:textId="77777777" w:rsidR="006670E2" w:rsidRPr="006670E2" w:rsidRDefault="006670E2" w:rsidP="006670E2">
      <w:r w:rsidRPr="006670E2">
        <w:t>Wrench</w:t>
      </w:r>
    </w:p>
    <w:p w14:paraId="07BEA97F" w14:textId="77777777" w:rsidR="006670E2" w:rsidRPr="006670E2" w:rsidRDefault="006670E2" w:rsidP="006670E2">
      <w:r w:rsidRPr="006670E2">
        <w:pict w14:anchorId="0000FBF6">
          <v:rect id="_x0000_i4895" style="width:0;height:1.5pt" o:hralign="center" o:hrstd="t" o:hr="t" fillcolor="#a0a0a0" stroked="f"/>
        </w:pict>
      </w:r>
    </w:p>
    <w:p w14:paraId="38792F4D" w14:textId="77777777" w:rsidR="006670E2" w:rsidRPr="006670E2" w:rsidRDefault="006670E2" w:rsidP="006670E2">
      <w:pPr>
        <w:rPr>
          <w:b/>
          <w:bCs/>
        </w:rPr>
      </w:pPr>
      <w:r w:rsidRPr="006670E2">
        <w:rPr>
          <w:b/>
          <w:bCs/>
        </w:rPr>
        <w:t>KPI Card Rules</w:t>
      </w:r>
    </w:p>
    <w:p w14:paraId="1C185F5D" w14:textId="77777777" w:rsidR="006670E2" w:rsidRPr="006670E2" w:rsidRDefault="006670E2" w:rsidP="006670E2">
      <w:pPr>
        <w:numPr>
          <w:ilvl w:val="0"/>
          <w:numId w:val="381"/>
        </w:numPr>
      </w:pPr>
      <w:r w:rsidRPr="006670E2">
        <w:t xml:space="preserve">Equal width </w:t>
      </w:r>
    </w:p>
    <w:p w14:paraId="6E0F23B6" w14:textId="77777777" w:rsidR="006670E2" w:rsidRPr="006670E2" w:rsidRDefault="006670E2" w:rsidP="006670E2">
      <w:pPr>
        <w:numPr>
          <w:ilvl w:val="0"/>
          <w:numId w:val="381"/>
        </w:numPr>
      </w:pPr>
      <w:r w:rsidRPr="006670E2">
        <w:t xml:space="preserve">Rounded corners </w:t>
      </w:r>
    </w:p>
    <w:p w14:paraId="55D9EE68" w14:textId="77777777" w:rsidR="006670E2" w:rsidRPr="006670E2" w:rsidRDefault="006670E2" w:rsidP="006670E2">
      <w:pPr>
        <w:numPr>
          <w:ilvl w:val="0"/>
          <w:numId w:val="381"/>
        </w:numPr>
      </w:pPr>
      <w:r w:rsidRPr="006670E2">
        <w:t xml:space="preserve">Glass effect </w:t>
      </w:r>
    </w:p>
    <w:p w14:paraId="249BFE33" w14:textId="77777777" w:rsidR="006670E2" w:rsidRPr="006670E2" w:rsidRDefault="006670E2" w:rsidP="006670E2">
      <w:pPr>
        <w:numPr>
          <w:ilvl w:val="0"/>
          <w:numId w:val="381"/>
        </w:numPr>
      </w:pPr>
      <w:r w:rsidRPr="006670E2">
        <w:t xml:space="preserve">Blue accent icon </w:t>
      </w:r>
    </w:p>
    <w:p w14:paraId="0F73AC05" w14:textId="77777777" w:rsidR="006670E2" w:rsidRPr="006670E2" w:rsidRDefault="006670E2" w:rsidP="006670E2">
      <w:pPr>
        <w:numPr>
          <w:ilvl w:val="0"/>
          <w:numId w:val="381"/>
        </w:numPr>
      </w:pPr>
      <w:r w:rsidRPr="006670E2">
        <w:t xml:space="preserve">Hover lift </w:t>
      </w:r>
    </w:p>
    <w:p w14:paraId="639AE5D9" w14:textId="77777777" w:rsidR="006670E2" w:rsidRPr="006670E2" w:rsidRDefault="006670E2" w:rsidP="006670E2">
      <w:pPr>
        <w:numPr>
          <w:ilvl w:val="0"/>
          <w:numId w:val="381"/>
        </w:numPr>
      </w:pPr>
      <w:r w:rsidRPr="006670E2">
        <w:t xml:space="preserve">Subtle shadow </w:t>
      </w:r>
    </w:p>
    <w:p w14:paraId="4870B236" w14:textId="77777777" w:rsidR="006670E2" w:rsidRPr="006670E2" w:rsidRDefault="006670E2" w:rsidP="006670E2">
      <w:r w:rsidRPr="006670E2">
        <w:pict w14:anchorId="40CEBAAC">
          <v:rect id="_x0000_i4896" style="width:0;height:1.5pt" o:hralign="center" o:hrstd="t" o:hr="t" fillcolor="#a0a0a0" stroked="f"/>
        </w:pict>
      </w:r>
    </w:p>
    <w:p w14:paraId="2671AF8A" w14:textId="77777777" w:rsidR="006670E2" w:rsidRPr="006670E2" w:rsidRDefault="006670E2" w:rsidP="006670E2">
      <w:pPr>
        <w:rPr>
          <w:b/>
          <w:bCs/>
        </w:rPr>
      </w:pPr>
      <w:r w:rsidRPr="006670E2">
        <w:rPr>
          <w:b/>
          <w:bCs/>
        </w:rPr>
        <w:t>28. Fleet Toolbar</w:t>
      </w:r>
    </w:p>
    <w:p w14:paraId="72680683" w14:textId="77777777" w:rsidR="006670E2" w:rsidRPr="006670E2" w:rsidRDefault="006670E2" w:rsidP="006670E2">
      <w:r w:rsidRPr="006670E2">
        <w:t>The toolbar controls the entire page.</w:t>
      </w:r>
    </w:p>
    <w:p w14:paraId="1BCED770" w14:textId="77777777" w:rsidR="006670E2" w:rsidRPr="006670E2" w:rsidRDefault="006670E2" w:rsidP="006670E2">
      <w:r w:rsidRPr="006670E2">
        <w:lastRenderedPageBreak/>
        <w:t>Layout:</w:t>
      </w:r>
    </w:p>
    <w:p w14:paraId="692BA34D" w14:textId="77777777" w:rsidR="006670E2" w:rsidRPr="006670E2" w:rsidRDefault="006670E2" w:rsidP="006670E2">
      <w:r w:rsidRPr="006670E2">
        <w:t>--------------------------------------------------------------</w:t>
      </w:r>
    </w:p>
    <w:p w14:paraId="4A24A2FB" w14:textId="77777777" w:rsidR="006670E2" w:rsidRPr="006670E2" w:rsidRDefault="006670E2" w:rsidP="006670E2"/>
    <w:p w14:paraId="7A8D4122" w14:textId="77777777" w:rsidR="006670E2" w:rsidRPr="006670E2" w:rsidRDefault="006670E2" w:rsidP="006670E2">
      <w:r w:rsidRPr="006670E2">
        <w:t>Search</w:t>
      </w:r>
    </w:p>
    <w:p w14:paraId="1808C045" w14:textId="77777777" w:rsidR="006670E2" w:rsidRPr="006670E2" w:rsidRDefault="006670E2" w:rsidP="006670E2"/>
    <w:p w14:paraId="22C4E7EB" w14:textId="77777777" w:rsidR="006670E2" w:rsidRPr="006670E2" w:rsidRDefault="006670E2" w:rsidP="006670E2">
      <w:r w:rsidRPr="006670E2">
        <w:t>Status Filter</w:t>
      </w:r>
    </w:p>
    <w:p w14:paraId="7701D578" w14:textId="77777777" w:rsidR="006670E2" w:rsidRPr="006670E2" w:rsidRDefault="006670E2" w:rsidP="006670E2"/>
    <w:p w14:paraId="1C675827" w14:textId="77777777" w:rsidR="006670E2" w:rsidRPr="006670E2" w:rsidRDefault="006670E2" w:rsidP="006670E2">
      <w:r w:rsidRPr="006670E2">
        <w:t>Sort</w:t>
      </w:r>
    </w:p>
    <w:p w14:paraId="43AD97E0" w14:textId="77777777" w:rsidR="006670E2" w:rsidRPr="006670E2" w:rsidRDefault="006670E2" w:rsidP="006670E2"/>
    <w:p w14:paraId="75A83FB1" w14:textId="77777777" w:rsidR="006670E2" w:rsidRPr="006670E2" w:rsidRDefault="006670E2" w:rsidP="006670E2">
      <w:r w:rsidRPr="006670E2">
        <w:t>Refresh</w:t>
      </w:r>
    </w:p>
    <w:p w14:paraId="52A068E7" w14:textId="77777777" w:rsidR="006670E2" w:rsidRPr="006670E2" w:rsidRDefault="006670E2" w:rsidP="006670E2"/>
    <w:p w14:paraId="6EE54CA4" w14:textId="77777777" w:rsidR="006670E2" w:rsidRPr="006670E2" w:rsidRDefault="006670E2" w:rsidP="006670E2">
      <w:r w:rsidRPr="006670E2">
        <w:t>+ Add Drone</w:t>
      </w:r>
    </w:p>
    <w:p w14:paraId="6DBA30E7" w14:textId="77777777" w:rsidR="006670E2" w:rsidRPr="006670E2" w:rsidRDefault="006670E2" w:rsidP="006670E2"/>
    <w:p w14:paraId="1AF2FB8A" w14:textId="77777777" w:rsidR="006670E2" w:rsidRPr="006670E2" w:rsidRDefault="006670E2" w:rsidP="006670E2">
      <w:r w:rsidRPr="006670E2">
        <w:t>--------------------------------------------------------------</w:t>
      </w:r>
    </w:p>
    <w:p w14:paraId="76A8AD14" w14:textId="77777777" w:rsidR="006670E2" w:rsidRPr="006670E2" w:rsidRDefault="006670E2" w:rsidP="006670E2">
      <w:r w:rsidRPr="006670E2">
        <w:t>Toolbar remains visually separated using a frosted glass container.</w:t>
      </w:r>
    </w:p>
    <w:p w14:paraId="4004D133" w14:textId="77777777" w:rsidR="006670E2" w:rsidRPr="006670E2" w:rsidRDefault="006670E2" w:rsidP="006670E2">
      <w:r w:rsidRPr="006670E2">
        <w:pict w14:anchorId="55DC3C11">
          <v:rect id="_x0000_i4897" style="width:0;height:1.5pt" o:hralign="center" o:hrstd="t" o:hr="t" fillcolor="#a0a0a0" stroked="f"/>
        </w:pict>
      </w:r>
    </w:p>
    <w:p w14:paraId="13DA71F7" w14:textId="77777777" w:rsidR="006670E2" w:rsidRPr="006670E2" w:rsidRDefault="006670E2" w:rsidP="006670E2">
      <w:pPr>
        <w:rPr>
          <w:b/>
          <w:bCs/>
        </w:rPr>
      </w:pPr>
      <w:r w:rsidRPr="006670E2">
        <w:rPr>
          <w:b/>
          <w:bCs/>
        </w:rPr>
        <w:t>29. Search Component</w:t>
      </w:r>
    </w:p>
    <w:p w14:paraId="3E52BB71" w14:textId="77777777" w:rsidR="006670E2" w:rsidRPr="006670E2" w:rsidRDefault="006670E2" w:rsidP="006670E2">
      <w:r w:rsidRPr="006670E2">
        <w:t>Purpose:</w:t>
      </w:r>
    </w:p>
    <w:p w14:paraId="06EDA610" w14:textId="77777777" w:rsidR="006670E2" w:rsidRPr="006670E2" w:rsidRDefault="006670E2" w:rsidP="006670E2">
      <w:r w:rsidRPr="006670E2">
        <w:t>Quickly locate drones.</w:t>
      </w:r>
    </w:p>
    <w:p w14:paraId="66085647" w14:textId="77777777" w:rsidR="006670E2" w:rsidRPr="006670E2" w:rsidRDefault="006670E2" w:rsidP="006670E2">
      <w:r w:rsidRPr="006670E2">
        <w:t>Supports:</w:t>
      </w:r>
    </w:p>
    <w:p w14:paraId="68E2D0E9" w14:textId="77777777" w:rsidR="006670E2" w:rsidRPr="006670E2" w:rsidRDefault="006670E2" w:rsidP="006670E2">
      <w:pPr>
        <w:numPr>
          <w:ilvl w:val="0"/>
          <w:numId w:val="382"/>
        </w:numPr>
      </w:pPr>
      <w:r w:rsidRPr="006670E2">
        <w:t xml:space="preserve">Drone ID </w:t>
      </w:r>
    </w:p>
    <w:p w14:paraId="607562CB" w14:textId="77777777" w:rsidR="006670E2" w:rsidRPr="006670E2" w:rsidRDefault="006670E2" w:rsidP="006670E2">
      <w:pPr>
        <w:numPr>
          <w:ilvl w:val="0"/>
          <w:numId w:val="382"/>
        </w:numPr>
      </w:pPr>
      <w:r w:rsidRPr="006670E2">
        <w:t xml:space="preserve">Model </w:t>
      </w:r>
    </w:p>
    <w:p w14:paraId="125BF205" w14:textId="77777777" w:rsidR="006670E2" w:rsidRPr="006670E2" w:rsidRDefault="006670E2" w:rsidP="006670E2">
      <w:pPr>
        <w:numPr>
          <w:ilvl w:val="0"/>
          <w:numId w:val="382"/>
        </w:numPr>
      </w:pPr>
      <w:r w:rsidRPr="006670E2">
        <w:t xml:space="preserve">Status </w:t>
      </w:r>
    </w:p>
    <w:p w14:paraId="6C606F59" w14:textId="77777777" w:rsidR="006670E2" w:rsidRPr="006670E2" w:rsidRDefault="006670E2" w:rsidP="006670E2">
      <w:r w:rsidRPr="006670E2">
        <w:t>Placeholder:</w:t>
      </w:r>
    </w:p>
    <w:p w14:paraId="4A9C98C0" w14:textId="77777777" w:rsidR="006670E2" w:rsidRPr="006670E2" w:rsidRDefault="006670E2" w:rsidP="006670E2">
      <w:r w:rsidRPr="006670E2">
        <w:t>Search Drone ID or Model...</w:t>
      </w:r>
    </w:p>
    <w:p w14:paraId="749CDB7B" w14:textId="77777777" w:rsidR="006670E2" w:rsidRPr="006670E2" w:rsidRDefault="006670E2" w:rsidP="006670E2">
      <w:r w:rsidRPr="006670E2">
        <w:t>Features:</w:t>
      </w:r>
    </w:p>
    <w:p w14:paraId="409D06CD" w14:textId="77777777" w:rsidR="006670E2" w:rsidRPr="006670E2" w:rsidRDefault="006670E2" w:rsidP="006670E2">
      <w:pPr>
        <w:numPr>
          <w:ilvl w:val="0"/>
          <w:numId w:val="383"/>
        </w:numPr>
      </w:pPr>
      <w:r w:rsidRPr="006670E2">
        <w:t xml:space="preserve">Search icon </w:t>
      </w:r>
    </w:p>
    <w:p w14:paraId="631ACFE5" w14:textId="77777777" w:rsidR="006670E2" w:rsidRPr="006670E2" w:rsidRDefault="006670E2" w:rsidP="006670E2">
      <w:pPr>
        <w:numPr>
          <w:ilvl w:val="0"/>
          <w:numId w:val="383"/>
        </w:numPr>
      </w:pPr>
      <w:r w:rsidRPr="006670E2">
        <w:t xml:space="preserve">Clear button </w:t>
      </w:r>
    </w:p>
    <w:p w14:paraId="16A673D6" w14:textId="77777777" w:rsidR="006670E2" w:rsidRPr="006670E2" w:rsidRDefault="006670E2" w:rsidP="006670E2">
      <w:pPr>
        <w:numPr>
          <w:ilvl w:val="0"/>
          <w:numId w:val="383"/>
        </w:numPr>
      </w:pPr>
      <w:r w:rsidRPr="006670E2">
        <w:t xml:space="preserve">Instant search </w:t>
      </w:r>
    </w:p>
    <w:p w14:paraId="0AB6A4F3" w14:textId="77777777" w:rsidR="006670E2" w:rsidRPr="006670E2" w:rsidRDefault="006670E2" w:rsidP="006670E2">
      <w:pPr>
        <w:numPr>
          <w:ilvl w:val="0"/>
          <w:numId w:val="383"/>
        </w:numPr>
      </w:pPr>
      <w:r w:rsidRPr="006670E2">
        <w:t xml:space="preserve">Keyboard shortcut (optional future enhancement) </w:t>
      </w:r>
    </w:p>
    <w:p w14:paraId="1BE2A757" w14:textId="77777777" w:rsidR="006670E2" w:rsidRPr="006670E2" w:rsidRDefault="006670E2" w:rsidP="006670E2">
      <w:r w:rsidRPr="006670E2">
        <w:pict w14:anchorId="7CF928DF">
          <v:rect id="_x0000_i4898" style="width:0;height:1.5pt" o:hralign="center" o:hrstd="t" o:hr="t" fillcolor="#a0a0a0" stroked="f"/>
        </w:pict>
      </w:r>
    </w:p>
    <w:p w14:paraId="613A7CC2" w14:textId="77777777" w:rsidR="006670E2" w:rsidRPr="006670E2" w:rsidRDefault="006670E2" w:rsidP="006670E2">
      <w:pPr>
        <w:rPr>
          <w:b/>
          <w:bCs/>
        </w:rPr>
      </w:pPr>
      <w:r w:rsidRPr="006670E2">
        <w:rPr>
          <w:b/>
          <w:bCs/>
        </w:rPr>
        <w:lastRenderedPageBreak/>
        <w:t>30. Filter Component</w:t>
      </w:r>
    </w:p>
    <w:p w14:paraId="1BD11B9C" w14:textId="77777777" w:rsidR="006670E2" w:rsidRPr="006670E2" w:rsidRDefault="006670E2" w:rsidP="006670E2">
      <w:r w:rsidRPr="006670E2">
        <w:t>Dropdown options:</w:t>
      </w:r>
    </w:p>
    <w:p w14:paraId="401CF02F" w14:textId="77777777" w:rsidR="006670E2" w:rsidRPr="006670E2" w:rsidRDefault="006670E2" w:rsidP="006670E2">
      <w:r w:rsidRPr="006670E2">
        <w:t>All</w:t>
      </w:r>
    </w:p>
    <w:p w14:paraId="313723FA" w14:textId="77777777" w:rsidR="006670E2" w:rsidRPr="006670E2" w:rsidRDefault="006670E2" w:rsidP="006670E2">
      <w:r w:rsidRPr="006670E2">
        <w:t>Available</w:t>
      </w:r>
    </w:p>
    <w:p w14:paraId="2B6BECB0" w14:textId="77777777" w:rsidR="006670E2" w:rsidRPr="006670E2" w:rsidRDefault="006670E2" w:rsidP="006670E2">
      <w:r w:rsidRPr="006670E2">
        <w:t>Busy</w:t>
      </w:r>
    </w:p>
    <w:p w14:paraId="6663DE9F" w14:textId="77777777" w:rsidR="006670E2" w:rsidRPr="006670E2" w:rsidRDefault="006670E2" w:rsidP="006670E2">
      <w:r w:rsidRPr="006670E2">
        <w:t>Charging</w:t>
      </w:r>
    </w:p>
    <w:p w14:paraId="20606CEE" w14:textId="77777777" w:rsidR="006670E2" w:rsidRPr="006670E2" w:rsidRDefault="006670E2" w:rsidP="006670E2">
      <w:r w:rsidRPr="006670E2">
        <w:t>Maintenance</w:t>
      </w:r>
    </w:p>
    <w:p w14:paraId="2E3FA0E8" w14:textId="77777777" w:rsidR="006670E2" w:rsidRPr="006670E2" w:rsidRDefault="006670E2" w:rsidP="006670E2">
      <w:r w:rsidRPr="006670E2">
        <w:t>Changing the filter refreshes the displayed drone list.</w:t>
      </w:r>
    </w:p>
    <w:p w14:paraId="5A0CB1D5" w14:textId="77777777" w:rsidR="006670E2" w:rsidRPr="006670E2" w:rsidRDefault="006670E2" w:rsidP="006670E2">
      <w:r w:rsidRPr="006670E2">
        <w:pict w14:anchorId="7DA1E4E6">
          <v:rect id="_x0000_i4899" style="width:0;height:1.5pt" o:hralign="center" o:hrstd="t" o:hr="t" fillcolor="#a0a0a0" stroked="f"/>
        </w:pict>
      </w:r>
    </w:p>
    <w:p w14:paraId="340F1225" w14:textId="77777777" w:rsidR="006670E2" w:rsidRPr="006670E2" w:rsidRDefault="006670E2" w:rsidP="006670E2">
      <w:pPr>
        <w:rPr>
          <w:b/>
          <w:bCs/>
        </w:rPr>
      </w:pPr>
      <w:r w:rsidRPr="006670E2">
        <w:rPr>
          <w:b/>
          <w:bCs/>
        </w:rPr>
        <w:t>31. Sort Component</w:t>
      </w:r>
    </w:p>
    <w:p w14:paraId="4137E025" w14:textId="77777777" w:rsidR="006670E2" w:rsidRPr="006670E2" w:rsidRDefault="006670E2" w:rsidP="006670E2">
      <w:r w:rsidRPr="006670E2">
        <w:t>Sort options:</w:t>
      </w:r>
    </w:p>
    <w:p w14:paraId="179EC8F4" w14:textId="77777777" w:rsidR="006670E2" w:rsidRPr="006670E2" w:rsidRDefault="006670E2" w:rsidP="006670E2">
      <w:r w:rsidRPr="006670E2">
        <w:t>Battery (High → Low)</w:t>
      </w:r>
    </w:p>
    <w:p w14:paraId="4190067E" w14:textId="77777777" w:rsidR="006670E2" w:rsidRPr="006670E2" w:rsidRDefault="006670E2" w:rsidP="006670E2">
      <w:r w:rsidRPr="006670E2">
        <w:t>Battery (Low → High)</w:t>
      </w:r>
    </w:p>
    <w:p w14:paraId="4D55DF0C" w14:textId="77777777" w:rsidR="006670E2" w:rsidRPr="006670E2" w:rsidRDefault="006670E2" w:rsidP="006670E2">
      <w:r w:rsidRPr="006670E2">
        <w:t>Speed</w:t>
      </w:r>
    </w:p>
    <w:p w14:paraId="725AAFF0" w14:textId="77777777" w:rsidR="006670E2" w:rsidRPr="006670E2" w:rsidRDefault="006670E2" w:rsidP="006670E2">
      <w:r w:rsidRPr="006670E2">
        <w:t>Payload Capacity</w:t>
      </w:r>
    </w:p>
    <w:p w14:paraId="1C1C8F90" w14:textId="77777777" w:rsidR="006670E2" w:rsidRPr="006670E2" w:rsidRDefault="006670E2" w:rsidP="006670E2">
      <w:r w:rsidRPr="006670E2">
        <w:t>Health Score</w:t>
      </w:r>
    </w:p>
    <w:p w14:paraId="0EBC4714" w14:textId="77777777" w:rsidR="006670E2" w:rsidRPr="006670E2" w:rsidRDefault="006670E2" w:rsidP="006670E2">
      <w:r w:rsidRPr="006670E2">
        <w:t>Drone ID</w:t>
      </w:r>
    </w:p>
    <w:p w14:paraId="67FF93D8" w14:textId="77777777" w:rsidR="006670E2" w:rsidRPr="006670E2" w:rsidRDefault="006670E2" w:rsidP="006670E2">
      <w:r w:rsidRPr="006670E2">
        <w:t>Newest</w:t>
      </w:r>
    </w:p>
    <w:p w14:paraId="52D7AD8B" w14:textId="77777777" w:rsidR="006670E2" w:rsidRPr="006670E2" w:rsidRDefault="006670E2" w:rsidP="006670E2">
      <w:r w:rsidRPr="006670E2">
        <w:t>Oldest</w:t>
      </w:r>
    </w:p>
    <w:p w14:paraId="372992CD" w14:textId="77777777" w:rsidR="006670E2" w:rsidRPr="006670E2" w:rsidRDefault="006670E2" w:rsidP="006670E2">
      <w:r w:rsidRPr="006670E2">
        <w:t>Sorting should trigger the backend algorithm in Version 1.0.</w:t>
      </w:r>
    </w:p>
    <w:p w14:paraId="50F18C20" w14:textId="77777777" w:rsidR="006670E2" w:rsidRPr="006670E2" w:rsidRDefault="006670E2" w:rsidP="006670E2">
      <w:r w:rsidRPr="006670E2">
        <w:pict w14:anchorId="46D74F5A">
          <v:rect id="_x0000_i4900" style="width:0;height:1.5pt" o:hralign="center" o:hrstd="t" o:hr="t" fillcolor="#a0a0a0" stroked="f"/>
        </w:pict>
      </w:r>
    </w:p>
    <w:p w14:paraId="5D9996AB" w14:textId="77777777" w:rsidR="006670E2" w:rsidRPr="006670E2" w:rsidRDefault="006670E2" w:rsidP="006670E2">
      <w:pPr>
        <w:rPr>
          <w:b/>
          <w:bCs/>
        </w:rPr>
      </w:pPr>
      <w:r w:rsidRPr="006670E2">
        <w:rPr>
          <w:b/>
          <w:bCs/>
        </w:rPr>
        <w:t>32. Refresh Button</w:t>
      </w:r>
    </w:p>
    <w:p w14:paraId="6835FF4D" w14:textId="77777777" w:rsidR="006670E2" w:rsidRPr="006670E2" w:rsidRDefault="006670E2" w:rsidP="006670E2">
      <w:r w:rsidRPr="006670E2">
        <w:t>Purpose:</w:t>
      </w:r>
    </w:p>
    <w:p w14:paraId="7A901D5D" w14:textId="77777777" w:rsidR="006670E2" w:rsidRPr="006670E2" w:rsidRDefault="006670E2" w:rsidP="006670E2">
      <w:r w:rsidRPr="006670E2">
        <w:t>Reload fleet information.</w:t>
      </w:r>
    </w:p>
    <w:p w14:paraId="05C36450" w14:textId="77777777" w:rsidR="006670E2" w:rsidRPr="006670E2" w:rsidRDefault="006670E2" w:rsidP="006670E2">
      <w:r w:rsidRPr="006670E2">
        <w:t>Behavior:</w:t>
      </w:r>
    </w:p>
    <w:p w14:paraId="33EBF75A" w14:textId="77777777" w:rsidR="006670E2" w:rsidRPr="006670E2" w:rsidRDefault="006670E2" w:rsidP="006670E2">
      <w:pPr>
        <w:numPr>
          <w:ilvl w:val="0"/>
          <w:numId w:val="384"/>
        </w:numPr>
      </w:pPr>
      <w:r w:rsidRPr="006670E2">
        <w:t xml:space="preserve">Refresh animation </w:t>
      </w:r>
    </w:p>
    <w:p w14:paraId="7E7D0A90" w14:textId="77777777" w:rsidR="006670E2" w:rsidRPr="006670E2" w:rsidRDefault="006670E2" w:rsidP="006670E2">
      <w:pPr>
        <w:numPr>
          <w:ilvl w:val="0"/>
          <w:numId w:val="384"/>
        </w:numPr>
      </w:pPr>
      <w:r w:rsidRPr="006670E2">
        <w:t xml:space="preserve">Temporary loading state </w:t>
      </w:r>
    </w:p>
    <w:p w14:paraId="1E0B3279" w14:textId="77777777" w:rsidR="006670E2" w:rsidRPr="006670E2" w:rsidRDefault="006670E2" w:rsidP="006670E2">
      <w:pPr>
        <w:numPr>
          <w:ilvl w:val="0"/>
          <w:numId w:val="384"/>
        </w:numPr>
      </w:pPr>
      <w:r w:rsidRPr="006670E2">
        <w:t xml:space="preserve">No page </w:t>
      </w:r>
      <w:proofErr w:type="gramStart"/>
      <w:r w:rsidRPr="006670E2">
        <w:t>reload</w:t>
      </w:r>
      <w:proofErr w:type="gramEnd"/>
      <w:r w:rsidRPr="006670E2">
        <w:t xml:space="preserve"> </w:t>
      </w:r>
    </w:p>
    <w:p w14:paraId="2E9BFEAF" w14:textId="77777777" w:rsidR="006670E2" w:rsidRPr="006670E2" w:rsidRDefault="006670E2" w:rsidP="006670E2">
      <w:r w:rsidRPr="006670E2">
        <w:pict w14:anchorId="4D0C1D04">
          <v:rect id="_x0000_i4901" style="width:0;height:1.5pt" o:hralign="center" o:hrstd="t" o:hr="t" fillcolor="#a0a0a0" stroked="f"/>
        </w:pict>
      </w:r>
    </w:p>
    <w:p w14:paraId="3186584A" w14:textId="77777777" w:rsidR="006670E2" w:rsidRPr="006670E2" w:rsidRDefault="006670E2" w:rsidP="006670E2">
      <w:pPr>
        <w:rPr>
          <w:b/>
          <w:bCs/>
        </w:rPr>
      </w:pPr>
      <w:r w:rsidRPr="006670E2">
        <w:rPr>
          <w:b/>
          <w:bCs/>
        </w:rPr>
        <w:t>33. Add Drone Button</w:t>
      </w:r>
    </w:p>
    <w:p w14:paraId="09F5EB20" w14:textId="77777777" w:rsidR="006670E2" w:rsidRPr="006670E2" w:rsidRDefault="006670E2" w:rsidP="006670E2">
      <w:r w:rsidRPr="006670E2">
        <w:t>Primary CTA.</w:t>
      </w:r>
    </w:p>
    <w:p w14:paraId="3A49CEBE" w14:textId="77777777" w:rsidR="006670E2" w:rsidRPr="006670E2" w:rsidRDefault="006670E2" w:rsidP="006670E2">
      <w:r w:rsidRPr="006670E2">
        <w:lastRenderedPageBreak/>
        <w:t>Appearance:</w:t>
      </w:r>
    </w:p>
    <w:p w14:paraId="3C8D17A1" w14:textId="77777777" w:rsidR="006670E2" w:rsidRPr="006670E2" w:rsidRDefault="006670E2" w:rsidP="006670E2">
      <w:pPr>
        <w:numPr>
          <w:ilvl w:val="0"/>
          <w:numId w:val="385"/>
        </w:numPr>
      </w:pPr>
      <w:r w:rsidRPr="006670E2">
        <w:t xml:space="preserve">Filled blue </w:t>
      </w:r>
    </w:p>
    <w:p w14:paraId="0BD055B5" w14:textId="77777777" w:rsidR="006670E2" w:rsidRPr="006670E2" w:rsidRDefault="006670E2" w:rsidP="006670E2">
      <w:pPr>
        <w:numPr>
          <w:ilvl w:val="0"/>
          <w:numId w:val="385"/>
        </w:numPr>
      </w:pPr>
      <w:r w:rsidRPr="006670E2">
        <w:t xml:space="preserve">Rounded </w:t>
      </w:r>
    </w:p>
    <w:p w14:paraId="5274A88A" w14:textId="77777777" w:rsidR="006670E2" w:rsidRPr="006670E2" w:rsidRDefault="006670E2" w:rsidP="006670E2">
      <w:pPr>
        <w:numPr>
          <w:ilvl w:val="0"/>
          <w:numId w:val="385"/>
        </w:numPr>
      </w:pPr>
      <w:proofErr w:type="gramStart"/>
      <w:r w:rsidRPr="006670E2">
        <w:t>Plus</w:t>
      </w:r>
      <w:proofErr w:type="gramEnd"/>
      <w:r w:rsidRPr="006670E2">
        <w:t xml:space="preserve"> icon </w:t>
      </w:r>
    </w:p>
    <w:p w14:paraId="6072A147" w14:textId="77777777" w:rsidR="006670E2" w:rsidRPr="006670E2" w:rsidRDefault="006670E2" w:rsidP="006670E2">
      <w:pPr>
        <w:numPr>
          <w:ilvl w:val="0"/>
          <w:numId w:val="385"/>
        </w:numPr>
      </w:pPr>
      <w:r w:rsidRPr="006670E2">
        <w:t xml:space="preserve">Soft glow </w:t>
      </w:r>
    </w:p>
    <w:p w14:paraId="28A21742" w14:textId="77777777" w:rsidR="006670E2" w:rsidRPr="006670E2" w:rsidRDefault="006670E2" w:rsidP="006670E2">
      <w:r w:rsidRPr="006670E2">
        <w:t>Clicking opens the Add Drone modal.</w:t>
      </w:r>
    </w:p>
    <w:p w14:paraId="6D62F91E" w14:textId="77777777" w:rsidR="006670E2" w:rsidRPr="006670E2" w:rsidRDefault="006670E2" w:rsidP="006670E2">
      <w:r w:rsidRPr="006670E2">
        <w:pict w14:anchorId="64C1FCD1">
          <v:rect id="_x0000_i4902" style="width:0;height:1.5pt" o:hralign="center" o:hrstd="t" o:hr="t" fillcolor="#a0a0a0" stroked="f"/>
        </w:pict>
      </w:r>
    </w:p>
    <w:p w14:paraId="08FBF24E" w14:textId="77777777" w:rsidR="006670E2" w:rsidRPr="006670E2" w:rsidRDefault="006670E2" w:rsidP="006670E2">
      <w:pPr>
        <w:rPr>
          <w:b/>
          <w:bCs/>
        </w:rPr>
      </w:pPr>
      <w:r w:rsidRPr="006670E2">
        <w:rPr>
          <w:b/>
          <w:bCs/>
        </w:rPr>
        <w:t>34. Drone Grid</w:t>
      </w:r>
    </w:p>
    <w:p w14:paraId="448B5E4C" w14:textId="77777777" w:rsidR="006670E2" w:rsidRPr="006670E2" w:rsidRDefault="006670E2" w:rsidP="006670E2">
      <w:r w:rsidRPr="006670E2">
        <w:t>The Drone Grid is the primary workspace.</w:t>
      </w:r>
    </w:p>
    <w:p w14:paraId="31AD59C9" w14:textId="77777777" w:rsidR="006670E2" w:rsidRPr="006670E2" w:rsidRDefault="006670E2" w:rsidP="006670E2">
      <w:r w:rsidRPr="006670E2">
        <w:t>Layout:</w:t>
      </w:r>
    </w:p>
    <w:p w14:paraId="625A3521" w14:textId="77777777" w:rsidR="006670E2" w:rsidRPr="006670E2" w:rsidRDefault="006670E2" w:rsidP="006670E2">
      <w:r w:rsidRPr="006670E2">
        <w:t>Desktop</w:t>
      </w:r>
    </w:p>
    <w:p w14:paraId="39B52D46" w14:textId="77777777" w:rsidR="006670E2" w:rsidRPr="006670E2" w:rsidRDefault="006670E2" w:rsidP="006670E2">
      <w:r w:rsidRPr="006670E2">
        <w:t>□ □ □ □</w:t>
      </w:r>
    </w:p>
    <w:p w14:paraId="76969AB0" w14:textId="77777777" w:rsidR="006670E2" w:rsidRPr="006670E2" w:rsidRDefault="006670E2" w:rsidP="006670E2"/>
    <w:p w14:paraId="0AB93DFD" w14:textId="77777777" w:rsidR="006670E2" w:rsidRPr="006670E2" w:rsidRDefault="006670E2" w:rsidP="006670E2">
      <w:r w:rsidRPr="006670E2">
        <w:t>□ □ □ □</w:t>
      </w:r>
    </w:p>
    <w:p w14:paraId="7F8BC3AF" w14:textId="77777777" w:rsidR="006670E2" w:rsidRPr="006670E2" w:rsidRDefault="006670E2" w:rsidP="006670E2"/>
    <w:p w14:paraId="2FDF1A4B" w14:textId="77777777" w:rsidR="006670E2" w:rsidRPr="006670E2" w:rsidRDefault="006670E2" w:rsidP="006670E2">
      <w:r w:rsidRPr="006670E2">
        <w:t>□ □ □ □</w:t>
      </w:r>
    </w:p>
    <w:p w14:paraId="1D0083B1" w14:textId="77777777" w:rsidR="006670E2" w:rsidRPr="006670E2" w:rsidRDefault="006670E2" w:rsidP="006670E2">
      <w:r w:rsidRPr="006670E2">
        <w:t>Laptop</w:t>
      </w:r>
    </w:p>
    <w:p w14:paraId="37C8EBFA" w14:textId="77777777" w:rsidR="006670E2" w:rsidRPr="006670E2" w:rsidRDefault="006670E2" w:rsidP="006670E2">
      <w:r w:rsidRPr="006670E2">
        <w:t>□ □ □</w:t>
      </w:r>
    </w:p>
    <w:p w14:paraId="3211A505" w14:textId="77777777" w:rsidR="006670E2" w:rsidRPr="006670E2" w:rsidRDefault="006670E2" w:rsidP="006670E2"/>
    <w:p w14:paraId="69F48A6E" w14:textId="77777777" w:rsidR="006670E2" w:rsidRPr="006670E2" w:rsidRDefault="006670E2" w:rsidP="006670E2">
      <w:r w:rsidRPr="006670E2">
        <w:t>□ □ □</w:t>
      </w:r>
    </w:p>
    <w:p w14:paraId="656F8117" w14:textId="77777777" w:rsidR="006670E2" w:rsidRPr="006670E2" w:rsidRDefault="006670E2" w:rsidP="006670E2">
      <w:r w:rsidRPr="006670E2">
        <w:t>Tablet</w:t>
      </w:r>
    </w:p>
    <w:p w14:paraId="01B8351D" w14:textId="77777777" w:rsidR="006670E2" w:rsidRPr="006670E2" w:rsidRDefault="006670E2" w:rsidP="006670E2">
      <w:r w:rsidRPr="006670E2">
        <w:t>□ □</w:t>
      </w:r>
    </w:p>
    <w:p w14:paraId="12DA4047" w14:textId="77777777" w:rsidR="006670E2" w:rsidRPr="006670E2" w:rsidRDefault="006670E2" w:rsidP="006670E2"/>
    <w:p w14:paraId="59E093C0" w14:textId="77777777" w:rsidR="006670E2" w:rsidRPr="006670E2" w:rsidRDefault="006670E2" w:rsidP="006670E2">
      <w:r w:rsidRPr="006670E2">
        <w:t>□ □</w:t>
      </w:r>
    </w:p>
    <w:p w14:paraId="179100D3" w14:textId="77777777" w:rsidR="006670E2" w:rsidRPr="006670E2" w:rsidRDefault="006670E2" w:rsidP="006670E2">
      <w:r w:rsidRPr="006670E2">
        <w:t>Mobile</w:t>
      </w:r>
    </w:p>
    <w:p w14:paraId="30D94A7D" w14:textId="77777777" w:rsidR="006670E2" w:rsidRPr="006670E2" w:rsidRDefault="006670E2" w:rsidP="006670E2">
      <w:r w:rsidRPr="006670E2">
        <w:t>□</w:t>
      </w:r>
    </w:p>
    <w:p w14:paraId="1B0B5ADB" w14:textId="77777777" w:rsidR="006670E2" w:rsidRPr="006670E2" w:rsidRDefault="006670E2" w:rsidP="006670E2"/>
    <w:p w14:paraId="1DA934F0" w14:textId="77777777" w:rsidR="006670E2" w:rsidRPr="006670E2" w:rsidRDefault="006670E2" w:rsidP="006670E2">
      <w:r w:rsidRPr="006670E2">
        <w:t>□</w:t>
      </w:r>
    </w:p>
    <w:p w14:paraId="7F60A98F" w14:textId="77777777" w:rsidR="006670E2" w:rsidRPr="006670E2" w:rsidRDefault="006670E2" w:rsidP="006670E2"/>
    <w:p w14:paraId="3A55D301" w14:textId="77777777" w:rsidR="006670E2" w:rsidRPr="006670E2" w:rsidRDefault="006670E2" w:rsidP="006670E2">
      <w:r w:rsidRPr="006670E2">
        <w:t>□</w:t>
      </w:r>
    </w:p>
    <w:p w14:paraId="098C912D" w14:textId="77777777" w:rsidR="006670E2" w:rsidRPr="006670E2" w:rsidRDefault="006670E2" w:rsidP="006670E2">
      <w:r w:rsidRPr="006670E2">
        <w:t>Spacing should remain consistent.</w:t>
      </w:r>
    </w:p>
    <w:p w14:paraId="70AA2D95" w14:textId="77777777" w:rsidR="006670E2" w:rsidRPr="006670E2" w:rsidRDefault="006670E2" w:rsidP="006670E2">
      <w:r w:rsidRPr="006670E2">
        <w:lastRenderedPageBreak/>
        <w:pict w14:anchorId="010CBA04">
          <v:rect id="_x0000_i4903" style="width:0;height:1.5pt" o:hralign="center" o:hrstd="t" o:hr="t" fillcolor="#a0a0a0" stroked="f"/>
        </w:pict>
      </w:r>
    </w:p>
    <w:p w14:paraId="4BA39CD9" w14:textId="77777777" w:rsidR="006670E2" w:rsidRPr="006670E2" w:rsidRDefault="006670E2" w:rsidP="006670E2">
      <w:pPr>
        <w:rPr>
          <w:b/>
          <w:bCs/>
        </w:rPr>
      </w:pPr>
      <w:r w:rsidRPr="006670E2">
        <w:rPr>
          <w:b/>
          <w:bCs/>
        </w:rPr>
        <w:t>35. Drone Card</w:t>
      </w:r>
    </w:p>
    <w:p w14:paraId="5EC50413" w14:textId="77777777" w:rsidR="006670E2" w:rsidRPr="006670E2" w:rsidRDefault="006670E2" w:rsidP="006670E2">
      <w:r w:rsidRPr="006670E2">
        <w:t>Each Drone Card represents one drone.</w:t>
      </w:r>
    </w:p>
    <w:p w14:paraId="473A4589" w14:textId="77777777" w:rsidR="006670E2" w:rsidRPr="006670E2" w:rsidRDefault="006670E2" w:rsidP="006670E2">
      <w:r w:rsidRPr="006670E2">
        <w:t>Structure:</w:t>
      </w:r>
    </w:p>
    <w:p w14:paraId="218A838B" w14:textId="77777777" w:rsidR="006670E2" w:rsidRPr="006670E2" w:rsidRDefault="006670E2" w:rsidP="006670E2">
      <w:r w:rsidRPr="006670E2">
        <w:t>+----------------------------------+</w:t>
      </w:r>
    </w:p>
    <w:p w14:paraId="59E53F1D" w14:textId="77777777" w:rsidR="006670E2" w:rsidRPr="006670E2" w:rsidRDefault="006670E2" w:rsidP="006670E2"/>
    <w:p w14:paraId="4AB330A6" w14:textId="77777777" w:rsidR="006670E2" w:rsidRPr="006670E2" w:rsidRDefault="006670E2" w:rsidP="006670E2">
      <w:r w:rsidRPr="006670E2">
        <w:t>Drone Illustration</w:t>
      </w:r>
    </w:p>
    <w:p w14:paraId="575E2679" w14:textId="77777777" w:rsidR="006670E2" w:rsidRPr="006670E2" w:rsidRDefault="006670E2" w:rsidP="006670E2"/>
    <w:p w14:paraId="51F6C573" w14:textId="77777777" w:rsidR="006670E2" w:rsidRPr="006670E2" w:rsidRDefault="006670E2" w:rsidP="006670E2">
      <w:r w:rsidRPr="006670E2">
        <w:t>Drone ID</w:t>
      </w:r>
    </w:p>
    <w:p w14:paraId="0301B049" w14:textId="77777777" w:rsidR="006670E2" w:rsidRPr="006670E2" w:rsidRDefault="006670E2" w:rsidP="006670E2"/>
    <w:p w14:paraId="72D49C62" w14:textId="77777777" w:rsidR="006670E2" w:rsidRPr="006670E2" w:rsidRDefault="006670E2" w:rsidP="006670E2">
      <w:r w:rsidRPr="006670E2">
        <w:t>Model</w:t>
      </w:r>
    </w:p>
    <w:p w14:paraId="618060D3" w14:textId="77777777" w:rsidR="006670E2" w:rsidRPr="006670E2" w:rsidRDefault="006670E2" w:rsidP="006670E2"/>
    <w:p w14:paraId="150F6DEC" w14:textId="77777777" w:rsidR="006670E2" w:rsidRPr="006670E2" w:rsidRDefault="006670E2" w:rsidP="006670E2">
      <w:r w:rsidRPr="006670E2">
        <w:t>Battery</w:t>
      </w:r>
    </w:p>
    <w:p w14:paraId="0BF8C676" w14:textId="77777777" w:rsidR="006670E2" w:rsidRPr="006670E2" w:rsidRDefault="006670E2" w:rsidP="006670E2"/>
    <w:p w14:paraId="61E25A88" w14:textId="77777777" w:rsidR="006670E2" w:rsidRPr="006670E2" w:rsidRDefault="006670E2" w:rsidP="006670E2">
      <w:r w:rsidRPr="006670E2">
        <w:t>Status</w:t>
      </w:r>
    </w:p>
    <w:p w14:paraId="43B8000D" w14:textId="77777777" w:rsidR="006670E2" w:rsidRPr="006670E2" w:rsidRDefault="006670E2" w:rsidP="006670E2"/>
    <w:p w14:paraId="04E6DB1A" w14:textId="77777777" w:rsidR="006670E2" w:rsidRPr="006670E2" w:rsidRDefault="006670E2" w:rsidP="006670E2">
      <w:r w:rsidRPr="006670E2">
        <w:t>Mission</w:t>
      </w:r>
    </w:p>
    <w:p w14:paraId="277028E6" w14:textId="77777777" w:rsidR="006670E2" w:rsidRPr="006670E2" w:rsidRDefault="006670E2" w:rsidP="006670E2"/>
    <w:p w14:paraId="14DDB8BA" w14:textId="77777777" w:rsidR="006670E2" w:rsidRPr="006670E2" w:rsidRDefault="006670E2" w:rsidP="006670E2">
      <w:r w:rsidRPr="006670E2">
        <w:t>Quick Actions</w:t>
      </w:r>
    </w:p>
    <w:p w14:paraId="190481C1" w14:textId="77777777" w:rsidR="006670E2" w:rsidRPr="006670E2" w:rsidRDefault="006670E2" w:rsidP="006670E2"/>
    <w:p w14:paraId="5CF275D8" w14:textId="77777777" w:rsidR="006670E2" w:rsidRPr="006670E2" w:rsidRDefault="006670E2" w:rsidP="006670E2">
      <w:r w:rsidRPr="006670E2">
        <w:t>+----------------------------------+</w:t>
      </w:r>
    </w:p>
    <w:p w14:paraId="5C9FCA2A" w14:textId="77777777" w:rsidR="006670E2" w:rsidRPr="006670E2" w:rsidRDefault="006670E2" w:rsidP="006670E2">
      <w:r w:rsidRPr="006670E2">
        <w:pict w14:anchorId="6048E7FE">
          <v:rect id="_x0000_i4904" style="width:0;height:1.5pt" o:hralign="center" o:hrstd="t" o:hr="t" fillcolor="#a0a0a0" stroked="f"/>
        </w:pict>
      </w:r>
    </w:p>
    <w:p w14:paraId="791BA045" w14:textId="77777777" w:rsidR="006670E2" w:rsidRPr="006670E2" w:rsidRDefault="006670E2" w:rsidP="006670E2">
      <w:pPr>
        <w:rPr>
          <w:b/>
          <w:bCs/>
        </w:rPr>
      </w:pPr>
      <w:r w:rsidRPr="006670E2">
        <w:rPr>
          <w:b/>
          <w:bCs/>
        </w:rPr>
        <w:t>36. Drone Card Information</w:t>
      </w:r>
    </w:p>
    <w:p w14:paraId="33E0704D" w14:textId="77777777" w:rsidR="006670E2" w:rsidRPr="006670E2" w:rsidRDefault="006670E2" w:rsidP="006670E2">
      <w:r w:rsidRPr="006670E2">
        <w:t>Display:</w:t>
      </w:r>
    </w:p>
    <w:p w14:paraId="44410FEA" w14:textId="77777777" w:rsidR="006670E2" w:rsidRPr="006670E2" w:rsidRDefault="006670E2" w:rsidP="006670E2">
      <w:r w:rsidRPr="006670E2">
        <w:t>Drone ID</w:t>
      </w:r>
    </w:p>
    <w:p w14:paraId="0F0C6AF6" w14:textId="77777777" w:rsidR="006670E2" w:rsidRPr="006670E2" w:rsidRDefault="006670E2" w:rsidP="006670E2">
      <w:r w:rsidRPr="006670E2">
        <w:t>Model</w:t>
      </w:r>
    </w:p>
    <w:p w14:paraId="6A7028DF" w14:textId="77777777" w:rsidR="006670E2" w:rsidRPr="006670E2" w:rsidRDefault="006670E2" w:rsidP="006670E2">
      <w:r w:rsidRPr="006670E2">
        <w:t>Battery %</w:t>
      </w:r>
    </w:p>
    <w:p w14:paraId="6BDCD41E" w14:textId="77777777" w:rsidR="006670E2" w:rsidRPr="006670E2" w:rsidRDefault="006670E2" w:rsidP="006670E2">
      <w:r w:rsidRPr="006670E2">
        <w:t>Battery Indicator</w:t>
      </w:r>
    </w:p>
    <w:p w14:paraId="11C26C53" w14:textId="77777777" w:rsidR="006670E2" w:rsidRPr="006670E2" w:rsidRDefault="006670E2" w:rsidP="006670E2">
      <w:r w:rsidRPr="006670E2">
        <w:t>Current Status</w:t>
      </w:r>
    </w:p>
    <w:p w14:paraId="6AC27581" w14:textId="77777777" w:rsidR="006670E2" w:rsidRPr="006670E2" w:rsidRDefault="006670E2" w:rsidP="006670E2">
      <w:r w:rsidRPr="006670E2">
        <w:t>Current Mission</w:t>
      </w:r>
    </w:p>
    <w:p w14:paraId="4122CF66" w14:textId="77777777" w:rsidR="006670E2" w:rsidRPr="006670E2" w:rsidRDefault="006670E2" w:rsidP="006670E2">
      <w:r w:rsidRPr="006670E2">
        <w:t>Payload</w:t>
      </w:r>
    </w:p>
    <w:p w14:paraId="6F7B475B" w14:textId="77777777" w:rsidR="006670E2" w:rsidRPr="006670E2" w:rsidRDefault="006670E2" w:rsidP="006670E2">
      <w:r w:rsidRPr="006670E2">
        <w:lastRenderedPageBreak/>
        <w:t>Last Updated</w:t>
      </w:r>
    </w:p>
    <w:p w14:paraId="676D5CF3" w14:textId="77777777" w:rsidR="006670E2" w:rsidRPr="006670E2" w:rsidRDefault="006670E2" w:rsidP="006670E2">
      <w:r w:rsidRPr="006670E2">
        <w:t>Avoid displaying excessive technical data on the card.</w:t>
      </w:r>
    </w:p>
    <w:p w14:paraId="6993CFE2" w14:textId="77777777" w:rsidR="006670E2" w:rsidRPr="006670E2" w:rsidRDefault="006670E2" w:rsidP="006670E2">
      <w:r w:rsidRPr="006670E2">
        <w:pict w14:anchorId="67F8F27C">
          <v:rect id="_x0000_i4905" style="width:0;height:1.5pt" o:hralign="center" o:hrstd="t" o:hr="t" fillcolor="#a0a0a0" stroked="f"/>
        </w:pict>
      </w:r>
    </w:p>
    <w:p w14:paraId="669B09BC" w14:textId="77777777" w:rsidR="006670E2" w:rsidRPr="006670E2" w:rsidRDefault="006670E2" w:rsidP="006670E2">
      <w:pPr>
        <w:rPr>
          <w:b/>
          <w:bCs/>
        </w:rPr>
      </w:pPr>
      <w:r w:rsidRPr="006670E2">
        <w:rPr>
          <w:b/>
          <w:bCs/>
        </w:rPr>
        <w:t>37. Battery Indicator</w:t>
      </w:r>
    </w:p>
    <w:p w14:paraId="64D15C11" w14:textId="77777777" w:rsidR="006670E2" w:rsidRPr="006670E2" w:rsidRDefault="006670E2" w:rsidP="006670E2">
      <w:r w:rsidRPr="006670E2">
        <w:t>Visual progress bar.</w:t>
      </w:r>
    </w:p>
    <w:p w14:paraId="4EC5F229" w14:textId="77777777" w:rsidR="006670E2" w:rsidRPr="006670E2" w:rsidRDefault="006670E2" w:rsidP="006670E2">
      <w:r w:rsidRPr="006670E2">
        <w:t>Colors:</w:t>
      </w:r>
    </w:p>
    <w:p w14:paraId="1AE7DDA6" w14:textId="77777777" w:rsidR="006670E2" w:rsidRPr="006670E2" w:rsidRDefault="006670E2" w:rsidP="006670E2">
      <w:r w:rsidRPr="006670E2">
        <w:t>Green</w:t>
      </w:r>
    </w:p>
    <w:p w14:paraId="4C2ED91C" w14:textId="77777777" w:rsidR="006670E2" w:rsidRPr="006670E2" w:rsidRDefault="006670E2" w:rsidP="006670E2">
      <w:r w:rsidRPr="006670E2">
        <w:t>80–100%</w:t>
      </w:r>
    </w:p>
    <w:p w14:paraId="3C4BDCAA" w14:textId="77777777" w:rsidR="006670E2" w:rsidRPr="006670E2" w:rsidRDefault="006670E2" w:rsidP="006670E2">
      <w:r w:rsidRPr="006670E2">
        <w:t>Yellow</w:t>
      </w:r>
    </w:p>
    <w:p w14:paraId="455D4943" w14:textId="77777777" w:rsidR="006670E2" w:rsidRPr="006670E2" w:rsidRDefault="006670E2" w:rsidP="006670E2">
      <w:r w:rsidRPr="006670E2">
        <w:t>40–79%</w:t>
      </w:r>
    </w:p>
    <w:p w14:paraId="26D07193" w14:textId="77777777" w:rsidR="006670E2" w:rsidRPr="006670E2" w:rsidRDefault="006670E2" w:rsidP="006670E2">
      <w:r w:rsidRPr="006670E2">
        <w:t>Orange</w:t>
      </w:r>
    </w:p>
    <w:p w14:paraId="25A1CCE6" w14:textId="77777777" w:rsidR="006670E2" w:rsidRPr="006670E2" w:rsidRDefault="006670E2" w:rsidP="006670E2">
      <w:r w:rsidRPr="006670E2">
        <w:t>20–39%</w:t>
      </w:r>
    </w:p>
    <w:p w14:paraId="4B3E6BBF" w14:textId="77777777" w:rsidR="006670E2" w:rsidRPr="006670E2" w:rsidRDefault="006670E2" w:rsidP="006670E2">
      <w:r w:rsidRPr="006670E2">
        <w:t>Red</w:t>
      </w:r>
    </w:p>
    <w:p w14:paraId="34B85036" w14:textId="77777777" w:rsidR="006670E2" w:rsidRPr="006670E2" w:rsidRDefault="006670E2" w:rsidP="006670E2">
      <w:r w:rsidRPr="006670E2">
        <w:t>0–19%</w:t>
      </w:r>
    </w:p>
    <w:p w14:paraId="1DE9E895" w14:textId="77777777" w:rsidR="006670E2" w:rsidRPr="006670E2" w:rsidRDefault="006670E2" w:rsidP="006670E2">
      <w:r w:rsidRPr="006670E2">
        <w:t>Animation:</w:t>
      </w:r>
    </w:p>
    <w:p w14:paraId="318C621D" w14:textId="77777777" w:rsidR="006670E2" w:rsidRPr="006670E2" w:rsidRDefault="006670E2" w:rsidP="006670E2">
      <w:r w:rsidRPr="006670E2">
        <w:t>Smooth width transition.</w:t>
      </w:r>
    </w:p>
    <w:p w14:paraId="719CBF09" w14:textId="77777777" w:rsidR="006670E2" w:rsidRPr="006670E2" w:rsidRDefault="006670E2" w:rsidP="006670E2">
      <w:r w:rsidRPr="006670E2">
        <w:pict w14:anchorId="547B63F9">
          <v:rect id="_x0000_i4906" style="width:0;height:1.5pt" o:hralign="center" o:hrstd="t" o:hr="t" fillcolor="#a0a0a0" stroked="f"/>
        </w:pict>
      </w:r>
    </w:p>
    <w:p w14:paraId="2559A792" w14:textId="77777777" w:rsidR="006670E2" w:rsidRPr="006670E2" w:rsidRDefault="006670E2" w:rsidP="006670E2">
      <w:pPr>
        <w:rPr>
          <w:b/>
          <w:bCs/>
        </w:rPr>
      </w:pPr>
      <w:r w:rsidRPr="006670E2">
        <w:rPr>
          <w:b/>
          <w:bCs/>
        </w:rPr>
        <w:t>38. Status Badge</w:t>
      </w:r>
    </w:p>
    <w:p w14:paraId="7B7E43B5" w14:textId="77777777" w:rsidR="006670E2" w:rsidRPr="006670E2" w:rsidRDefault="006670E2" w:rsidP="006670E2">
      <w:r w:rsidRPr="006670E2">
        <w:t>Possible states:</w:t>
      </w:r>
    </w:p>
    <w:p w14:paraId="35F87562" w14:textId="77777777" w:rsidR="006670E2" w:rsidRPr="006670E2" w:rsidRDefault="006670E2" w:rsidP="006670E2">
      <w:r w:rsidRPr="006670E2">
        <w:t>Available</w:t>
      </w:r>
    </w:p>
    <w:p w14:paraId="17BC098B" w14:textId="77777777" w:rsidR="006670E2" w:rsidRPr="006670E2" w:rsidRDefault="006670E2" w:rsidP="006670E2">
      <w:r w:rsidRPr="006670E2">
        <w:t>Busy</w:t>
      </w:r>
    </w:p>
    <w:p w14:paraId="23C6E447" w14:textId="77777777" w:rsidR="006670E2" w:rsidRPr="006670E2" w:rsidRDefault="006670E2" w:rsidP="006670E2">
      <w:r w:rsidRPr="006670E2">
        <w:t>Charging</w:t>
      </w:r>
    </w:p>
    <w:p w14:paraId="203035E9" w14:textId="77777777" w:rsidR="006670E2" w:rsidRPr="006670E2" w:rsidRDefault="006670E2" w:rsidP="006670E2">
      <w:r w:rsidRPr="006670E2">
        <w:t>Maintenance</w:t>
      </w:r>
    </w:p>
    <w:p w14:paraId="7490F55F" w14:textId="77777777" w:rsidR="006670E2" w:rsidRPr="006670E2" w:rsidRDefault="006670E2" w:rsidP="006670E2">
      <w:r w:rsidRPr="006670E2">
        <w:t>Each uses a distinct accent color.</w:t>
      </w:r>
    </w:p>
    <w:p w14:paraId="78223385" w14:textId="77777777" w:rsidR="006670E2" w:rsidRPr="006670E2" w:rsidRDefault="006670E2" w:rsidP="006670E2">
      <w:r w:rsidRPr="006670E2">
        <w:t>Badges should remain compact.</w:t>
      </w:r>
    </w:p>
    <w:p w14:paraId="531F78D1" w14:textId="77777777" w:rsidR="006670E2" w:rsidRPr="006670E2" w:rsidRDefault="006670E2" w:rsidP="006670E2">
      <w:r w:rsidRPr="006670E2">
        <w:pict w14:anchorId="1CB73B00">
          <v:rect id="_x0000_i4907" style="width:0;height:1.5pt" o:hralign="center" o:hrstd="t" o:hr="t" fillcolor="#a0a0a0" stroked="f"/>
        </w:pict>
      </w:r>
    </w:p>
    <w:p w14:paraId="796ABB5F" w14:textId="77777777" w:rsidR="006670E2" w:rsidRPr="006670E2" w:rsidRDefault="006670E2" w:rsidP="006670E2">
      <w:pPr>
        <w:rPr>
          <w:b/>
          <w:bCs/>
        </w:rPr>
      </w:pPr>
      <w:r w:rsidRPr="006670E2">
        <w:rPr>
          <w:b/>
          <w:bCs/>
        </w:rPr>
        <w:t>39. Quick Actions</w:t>
      </w:r>
    </w:p>
    <w:p w14:paraId="0EA3165D" w14:textId="77777777" w:rsidR="006670E2" w:rsidRPr="006670E2" w:rsidRDefault="006670E2" w:rsidP="006670E2">
      <w:r w:rsidRPr="006670E2">
        <w:t>Every Drone Card contains:</w:t>
      </w:r>
    </w:p>
    <w:p w14:paraId="219DA22A" w14:textId="77777777" w:rsidR="006670E2" w:rsidRPr="006670E2" w:rsidRDefault="006670E2" w:rsidP="006670E2">
      <w:r w:rsidRPr="006670E2">
        <w:rPr>
          <w:rFonts w:ascii="Segoe UI Symbol" w:hAnsi="Segoe UI Symbol" w:cs="Segoe UI Symbol"/>
        </w:rPr>
        <w:t>👁</w:t>
      </w:r>
      <w:r w:rsidRPr="006670E2">
        <w:t xml:space="preserve"> View</w:t>
      </w:r>
    </w:p>
    <w:p w14:paraId="3762D776" w14:textId="77777777" w:rsidR="006670E2" w:rsidRPr="006670E2" w:rsidRDefault="006670E2" w:rsidP="006670E2">
      <w:r w:rsidRPr="006670E2">
        <w:rPr>
          <w:rFonts w:ascii="Segoe UI Symbol" w:hAnsi="Segoe UI Symbol" w:cs="Segoe UI Symbol"/>
        </w:rPr>
        <w:t>✏</w:t>
      </w:r>
      <w:r w:rsidRPr="006670E2">
        <w:t xml:space="preserve"> Edit</w:t>
      </w:r>
    </w:p>
    <w:p w14:paraId="65F0982A" w14:textId="77777777" w:rsidR="006670E2" w:rsidRPr="006670E2" w:rsidRDefault="006670E2" w:rsidP="006670E2">
      <w:r w:rsidRPr="006670E2">
        <w:rPr>
          <w:rFonts w:ascii="Segoe UI Symbol" w:hAnsi="Segoe UI Symbol" w:cs="Segoe UI Symbol"/>
        </w:rPr>
        <w:t>🗑</w:t>
      </w:r>
      <w:r w:rsidRPr="006670E2">
        <w:t xml:space="preserve"> Delete</w:t>
      </w:r>
    </w:p>
    <w:p w14:paraId="5A0A7C57" w14:textId="77777777" w:rsidR="006670E2" w:rsidRPr="006670E2" w:rsidRDefault="006670E2" w:rsidP="006670E2">
      <w:r w:rsidRPr="006670E2">
        <w:rPr>
          <w:rFonts w:ascii="Segoe UI Emoji" w:hAnsi="Segoe UI Emoji" w:cs="Segoe UI Emoji"/>
        </w:rPr>
        <w:lastRenderedPageBreak/>
        <w:t>🎯</w:t>
      </w:r>
      <w:r w:rsidRPr="006670E2">
        <w:t xml:space="preserve"> Assign Mission</w:t>
      </w:r>
    </w:p>
    <w:p w14:paraId="5F5103D3" w14:textId="77777777" w:rsidR="006670E2" w:rsidRPr="006670E2" w:rsidRDefault="006670E2" w:rsidP="006670E2">
      <w:r w:rsidRPr="006670E2">
        <w:t>These appear as icon buttons.</w:t>
      </w:r>
    </w:p>
    <w:p w14:paraId="420C96E9" w14:textId="77777777" w:rsidR="006670E2" w:rsidRPr="006670E2" w:rsidRDefault="006670E2" w:rsidP="006670E2">
      <w:r w:rsidRPr="006670E2">
        <w:t>Hover displays tooltip.</w:t>
      </w:r>
    </w:p>
    <w:p w14:paraId="780639A4" w14:textId="77777777" w:rsidR="006670E2" w:rsidRPr="006670E2" w:rsidRDefault="006670E2" w:rsidP="006670E2">
      <w:r w:rsidRPr="006670E2">
        <w:pict w14:anchorId="3C5F25EC">
          <v:rect id="_x0000_i4908" style="width:0;height:1.5pt" o:hralign="center" o:hrstd="t" o:hr="t" fillcolor="#a0a0a0" stroked="f"/>
        </w:pict>
      </w:r>
    </w:p>
    <w:p w14:paraId="21DE2FFB" w14:textId="77777777" w:rsidR="006670E2" w:rsidRPr="006670E2" w:rsidRDefault="006670E2" w:rsidP="006670E2">
      <w:pPr>
        <w:rPr>
          <w:b/>
          <w:bCs/>
        </w:rPr>
      </w:pPr>
      <w:r w:rsidRPr="006670E2">
        <w:rPr>
          <w:b/>
          <w:bCs/>
        </w:rPr>
        <w:t>40. Drone Details Drawer</w:t>
      </w:r>
    </w:p>
    <w:p w14:paraId="63E37D22" w14:textId="77777777" w:rsidR="006670E2" w:rsidRPr="006670E2" w:rsidRDefault="006670E2" w:rsidP="006670E2">
      <w:r w:rsidRPr="006670E2">
        <w:t xml:space="preserve">Clicking </w:t>
      </w:r>
      <w:r w:rsidRPr="006670E2">
        <w:rPr>
          <w:b/>
          <w:bCs/>
        </w:rPr>
        <w:t>View</w:t>
      </w:r>
      <w:r w:rsidRPr="006670E2">
        <w:t xml:space="preserve"> opens a side drawer.</w:t>
      </w:r>
    </w:p>
    <w:p w14:paraId="29447019" w14:textId="77777777" w:rsidR="006670E2" w:rsidRPr="006670E2" w:rsidRDefault="006670E2" w:rsidP="006670E2">
      <w:r w:rsidRPr="006670E2">
        <w:t>Preferred placement:</w:t>
      </w:r>
    </w:p>
    <w:p w14:paraId="418D3464" w14:textId="77777777" w:rsidR="006670E2" w:rsidRPr="006670E2" w:rsidRDefault="006670E2" w:rsidP="006670E2">
      <w:r w:rsidRPr="006670E2">
        <w:t>Right side.</w:t>
      </w:r>
    </w:p>
    <w:p w14:paraId="611FBAD7" w14:textId="77777777" w:rsidR="006670E2" w:rsidRPr="006670E2" w:rsidRDefault="006670E2" w:rsidP="006670E2">
      <w:r w:rsidRPr="006670E2">
        <w:t>Sections:</w:t>
      </w:r>
    </w:p>
    <w:p w14:paraId="194FB422" w14:textId="77777777" w:rsidR="006670E2" w:rsidRPr="006670E2" w:rsidRDefault="006670E2" w:rsidP="006670E2">
      <w:r w:rsidRPr="006670E2">
        <w:t>General Information</w:t>
      </w:r>
    </w:p>
    <w:p w14:paraId="21BE30A7" w14:textId="77777777" w:rsidR="006670E2" w:rsidRPr="006670E2" w:rsidRDefault="006670E2" w:rsidP="006670E2">
      <w:r w:rsidRPr="006670E2">
        <w:t>Battery</w:t>
      </w:r>
    </w:p>
    <w:p w14:paraId="185D4845" w14:textId="77777777" w:rsidR="006670E2" w:rsidRPr="006670E2" w:rsidRDefault="006670E2" w:rsidP="006670E2">
      <w:r w:rsidRPr="006670E2">
        <w:t>Performance</w:t>
      </w:r>
    </w:p>
    <w:p w14:paraId="4DAA2B20" w14:textId="77777777" w:rsidR="006670E2" w:rsidRPr="006670E2" w:rsidRDefault="006670E2" w:rsidP="006670E2">
      <w:r w:rsidRPr="006670E2">
        <w:t>Location</w:t>
      </w:r>
    </w:p>
    <w:p w14:paraId="14453CF9" w14:textId="77777777" w:rsidR="006670E2" w:rsidRPr="006670E2" w:rsidRDefault="006670E2" w:rsidP="006670E2">
      <w:r w:rsidRPr="006670E2">
        <w:t>Maintenance</w:t>
      </w:r>
    </w:p>
    <w:p w14:paraId="3F40E7D6" w14:textId="77777777" w:rsidR="006670E2" w:rsidRPr="006670E2" w:rsidRDefault="006670E2" w:rsidP="006670E2">
      <w:r w:rsidRPr="006670E2">
        <w:t>Mission History</w:t>
      </w:r>
    </w:p>
    <w:p w14:paraId="380ACC3E" w14:textId="77777777" w:rsidR="006670E2" w:rsidRPr="006670E2" w:rsidRDefault="006670E2" w:rsidP="006670E2">
      <w:r w:rsidRPr="006670E2">
        <w:t>Quick Actions</w:t>
      </w:r>
    </w:p>
    <w:p w14:paraId="114A35A7" w14:textId="77777777" w:rsidR="006670E2" w:rsidRPr="006670E2" w:rsidRDefault="006670E2" w:rsidP="006670E2">
      <w:r w:rsidRPr="006670E2">
        <w:t>This drawer replaces the need for a separate details page.</w:t>
      </w:r>
    </w:p>
    <w:p w14:paraId="66F8F3F3" w14:textId="77777777" w:rsidR="006670E2" w:rsidRPr="006670E2" w:rsidRDefault="006670E2" w:rsidP="006670E2">
      <w:r w:rsidRPr="006670E2">
        <w:pict w14:anchorId="293EAE0B">
          <v:rect id="_x0000_i4909" style="width:0;height:1.5pt" o:hralign="center" o:hrstd="t" o:hr="t" fillcolor="#a0a0a0" stroked="f"/>
        </w:pict>
      </w:r>
    </w:p>
    <w:p w14:paraId="77B39887" w14:textId="77777777" w:rsidR="006670E2" w:rsidRPr="006670E2" w:rsidRDefault="006670E2" w:rsidP="006670E2">
      <w:pPr>
        <w:rPr>
          <w:b/>
          <w:bCs/>
        </w:rPr>
      </w:pPr>
      <w:r w:rsidRPr="006670E2">
        <w:rPr>
          <w:b/>
          <w:bCs/>
        </w:rPr>
        <w:t>41. Add Drone Modal</w:t>
      </w:r>
    </w:p>
    <w:p w14:paraId="3FEF586C" w14:textId="77777777" w:rsidR="006670E2" w:rsidRPr="006670E2" w:rsidRDefault="006670E2" w:rsidP="006670E2">
      <w:r w:rsidRPr="006670E2">
        <w:t>Fields:</w:t>
      </w:r>
    </w:p>
    <w:p w14:paraId="5C1FF7EE" w14:textId="77777777" w:rsidR="006670E2" w:rsidRPr="006670E2" w:rsidRDefault="006670E2" w:rsidP="006670E2">
      <w:r w:rsidRPr="006670E2">
        <w:t>Drone ID</w:t>
      </w:r>
    </w:p>
    <w:p w14:paraId="5177575A" w14:textId="77777777" w:rsidR="006670E2" w:rsidRPr="006670E2" w:rsidRDefault="006670E2" w:rsidP="006670E2">
      <w:r w:rsidRPr="006670E2">
        <w:t>Model</w:t>
      </w:r>
    </w:p>
    <w:p w14:paraId="6A5EF521" w14:textId="77777777" w:rsidR="006670E2" w:rsidRPr="006670E2" w:rsidRDefault="006670E2" w:rsidP="006670E2">
      <w:r w:rsidRPr="006670E2">
        <w:t>Maximum Speed</w:t>
      </w:r>
    </w:p>
    <w:p w14:paraId="57EEE03C" w14:textId="77777777" w:rsidR="006670E2" w:rsidRPr="006670E2" w:rsidRDefault="006670E2" w:rsidP="006670E2">
      <w:r w:rsidRPr="006670E2">
        <w:t>Payload</w:t>
      </w:r>
    </w:p>
    <w:p w14:paraId="021D3132" w14:textId="77777777" w:rsidR="006670E2" w:rsidRPr="006670E2" w:rsidRDefault="006670E2" w:rsidP="006670E2">
      <w:r w:rsidRPr="006670E2">
        <w:t>Battery Level</w:t>
      </w:r>
    </w:p>
    <w:p w14:paraId="34F50502" w14:textId="77777777" w:rsidR="006670E2" w:rsidRPr="006670E2" w:rsidRDefault="006670E2" w:rsidP="006670E2">
      <w:r w:rsidRPr="006670E2">
        <w:t>Location</w:t>
      </w:r>
    </w:p>
    <w:p w14:paraId="36CE0043" w14:textId="77777777" w:rsidR="006670E2" w:rsidRPr="006670E2" w:rsidRDefault="006670E2" w:rsidP="006670E2">
      <w:r w:rsidRPr="006670E2">
        <w:t>Status</w:t>
      </w:r>
    </w:p>
    <w:p w14:paraId="17ECCF5A" w14:textId="77777777" w:rsidR="006670E2" w:rsidRPr="006670E2" w:rsidRDefault="006670E2" w:rsidP="006670E2">
      <w:r w:rsidRPr="006670E2">
        <w:t>Buttons:</w:t>
      </w:r>
    </w:p>
    <w:p w14:paraId="72DB6E55" w14:textId="77777777" w:rsidR="006670E2" w:rsidRPr="006670E2" w:rsidRDefault="006670E2" w:rsidP="006670E2">
      <w:r w:rsidRPr="006670E2">
        <w:t>Cancel</w:t>
      </w:r>
    </w:p>
    <w:p w14:paraId="6724AD62" w14:textId="77777777" w:rsidR="006670E2" w:rsidRPr="006670E2" w:rsidRDefault="006670E2" w:rsidP="006670E2">
      <w:r w:rsidRPr="006670E2">
        <w:t>Save Drone</w:t>
      </w:r>
    </w:p>
    <w:p w14:paraId="051C8835" w14:textId="77777777" w:rsidR="006670E2" w:rsidRPr="006670E2" w:rsidRDefault="006670E2" w:rsidP="006670E2">
      <w:r w:rsidRPr="006670E2">
        <w:t>The modal should not exceed 700px width.</w:t>
      </w:r>
    </w:p>
    <w:p w14:paraId="32A2198B" w14:textId="77777777" w:rsidR="006670E2" w:rsidRPr="006670E2" w:rsidRDefault="006670E2" w:rsidP="006670E2">
      <w:r w:rsidRPr="006670E2">
        <w:lastRenderedPageBreak/>
        <w:pict w14:anchorId="64A7B7A2">
          <v:rect id="_x0000_i4910" style="width:0;height:1.5pt" o:hralign="center" o:hrstd="t" o:hr="t" fillcolor="#a0a0a0" stroked="f"/>
        </w:pict>
      </w:r>
    </w:p>
    <w:p w14:paraId="0FBABD7E" w14:textId="77777777" w:rsidR="006670E2" w:rsidRPr="006670E2" w:rsidRDefault="006670E2" w:rsidP="006670E2">
      <w:pPr>
        <w:rPr>
          <w:b/>
          <w:bCs/>
        </w:rPr>
      </w:pPr>
      <w:r w:rsidRPr="006670E2">
        <w:rPr>
          <w:b/>
          <w:bCs/>
        </w:rPr>
        <w:t>42. Edit Drone Modal</w:t>
      </w:r>
    </w:p>
    <w:p w14:paraId="0A045601" w14:textId="77777777" w:rsidR="006670E2" w:rsidRPr="006670E2" w:rsidRDefault="006670E2" w:rsidP="006670E2">
      <w:r w:rsidRPr="006670E2">
        <w:t>Uses the same layout as Add Drone.</w:t>
      </w:r>
    </w:p>
    <w:p w14:paraId="636425EC" w14:textId="77777777" w:rsidR="006670E2" w:rsidRPr="006670E2" w:rsidRDefault="006670E2" w:rsidP="006670E2">
      <w:r w:rsidRPr="006670E2">
        <w:t>Differences:</w:t>
      </w:r>
    </w:p>
    <w:p w14:paraId="140FCC78" w14:textId="77777777" w:rsidR="006670E2" w:rsidRPr="006670E2" w:rsidRDefault="006670E2" w:rsidP="006670E2">
      <w:r w:rsidRPr="006670E2">
        <w:t>Pre-filled data.</w:t>
      </w:r>
    </w:p>
    <w:p w14:paraId="3D23C321" w14:textId="77777777" w:rsidR="006670E2" w:rsidRPr="006670E2" w:rsidRDefault="006670E2" w:rsidP="006670E2">
      <w:r w:rsidRPr="006670E2">
        <w:t>Primary button:</w:t>
      </w:r>
    </w:p>
    <w:p w14:paraId="200190EC" w14:textId="77777777" w:rsidR="006670E2" w:rsidRPr="006670E2" w:rsidRDefault="006670E2" w:rsidP="006670E2">
      <w:r w:rsidRPr="006670E2">
        <w:t>Update Drone</w:t>
      </w:r>
    </w:p>
    <w:p w14:paraId="77216F98" w14:textId="77777777" w:rsidR="006670E2" w:rsidRPr="006670E2" w:rsidRDefault="006670E2" w:rsidP="006670E2">
      <w:r w:rsidRPr="006670E2">
        <w:pict w14:anchorId="113CA150">
          <v:rect id="_x0000_i4911" style="width:0;height:1.5pt" o:hralign="center" o:hrstd="t" o:hr="t" fillcolor="#a0a0a0" stroked="f"/>
        </w:pict>
      </w:r>
    </w:p>
    <w:p w14:paraId="58C30D75" w14:textId="77777777" w:rsidR="006670E2" w:rsidRPr="006670E2" w:rsidRDefault="006670E2" w:rsidP="006670E2">
      <w:pPr>
        <w:rPr>
          <w:b/>
          <w:bCs/>
        </w:rPr>
      </w:pPr>
      <w:r w:rsidRPr="006670E2">
        <w:rPr>
          <w:b/>
          <w:bCs/>
        </w:rPr>
        <w:t>43. Delete Confirmation</w:t>
      </w:r>
    </w:p>
    <w:p w14:paraId="4DE8296E" w14:textId="77777777" w:rsidR="006670E2" w:rsidRPr="006670E2" w:rsidRDefault="006670E2" w:rsidP="006670E2">
      <w:r w:rsidRPr="006670E2">
        <w:t>Deleting a drone requires confirmation.</w:t>
      </w:r>
    </w:p>
    <w:p w14:paraId="5E8A3853" w14:textId="77777777" w:rsidR="006670E2" w:rsidRPr="006670E2" w:rsidRDefault="006670E2" w:rsidP="006670E2">
      <w:pPr>
        <w:rPr>
          <w:lang w:val="it-IT"/>
        </w:rPr>
      </w:pPr>
      <w:r w:rsidRPr="006670E2">
        <w:rPr>
          <w:lang w:val="it-IT"/>
        </w:rPr>
        <w:t>Dialog:</w:t>
      </w:r>
    </w:p>
    <w:p w14:paraId="779FC069" w14:textId="77777777" w:rsidR="006670E2" w:rsidRPr="006670E2" w:rsidRDefault="006670E2" w:rsidP="006670E2">
      <w:pPr>
        <w:rPr>
          <w:lang w:val="it-IT"/>
        </w:rPr>
      </w:pPr>
      <w:r w:rsidRPr="006670E2">
        <w:rPr>
          <w:lang w:val="it-IT"/>
        </w:rPr>
        <w:t>Title:</w:t>
      </w:r>
    </w:p>
    <w:p w14:paraId="46A56A70" w14:textId="77777777" w:rsidR="006670E2" w:rsidRPr="006670E2" w:rsidRDefault="006670E2" w:rsidP="006670E2">
      <w:pPr>
        <w:rPr>
          <w:lang w:val="it-IT"/>
        </w:rPr>
      </w:pPr>
      <w:r w:rsidRPr="006670E2">
        <w:rPr>
          <w:lang w:val="it-IT"/>
        </w:rPr>
        <w:t>Delete Drone?</w:t>
      </w:r>
    </w:p>
    <w:p w14:paraId="52F132E9" w14:textId="77777777" w:rsidR="006670E2" w:rsidRPr="006670E2" w:rsidRDefault="006670E2" w:rsidP="006670E2">
      <w:pPr>
        <w:rPr>
          <w:lang w:val="it-IT"/>
        </w:rPr>
      </w:pPr>
      <w:r w:rsidRPr="006670E2">
        <w:rPr>
          <w:lang w:val="it-IT"/>
        </w:rPr>
        <w:t>Message:</w:t>
      </w:r>
    </w:p>
    <w:p w14:paraId="0A3B07E3" w14:textId="77777777" w:rsidR="006670E2" w:rsidRPr="006670E2" w:rsidRDefault="006670E2" w:rsidP="006670E2">
      <w:r w:rsidRPr="006670E2">
        <w:t>This action cannot be undone.</w:t>
      </w:r>
    </w:p>
    <w:p w14:paraId="15AA50E1" w14:textId="77777777" w:rsidR="006670E2" w:rsidRPr="006670E2" w:rsidRDefault="006670E2" w:rsidP="006670E2">
      <w:r w:rsidRPr="006670E2">
        <w:t>Buttons:</w:t>
      </w:r>
    </w:p>
    <w:p w14:paraId="41ED912B" w14:textId="77777777" w:rsidR="006670E2" w:rsidRPr="006670E2" w:rsidRDefault="006670E2" w:rsidP="006670E2">
      <w:r w:rsidRPr="006670E2">
        <w:t>Cancel</w:t>
      </w:r>
    </w:p>
    <w:p w14:paraId="51E6F8C2" w14:textId="77777777" w:rsidR="006670E2" w:rsidRPr="006670E2" w:rsidRDefault="006670E2" w:rsidP="006670E2">
      <w:r w:rsidRPr="006670E2">
        <w:t>Delete</w:t>
      </w:r>
    </w:p>
    <w:p w14:paraId="24E21806" w14:textId="77777777" w:rsidR="006670E2" w:rsidRPr="006670E2" w:rsidRDefault="006670E2" w:rsidP="006670E2">
      <w:r w:rsidRPr="006670E2">
        <w:t>Delete button uses danger styling.</w:t>
      </w:r>
    </w:p>
    <w:p w14:paraId="10C06717" w14:textId="77777777" w:rsidR="006670E2" w:rsidRPr="006670E2" w:rsidRDefault="006670E2" w:rsidP="006670E2">
      <w:r w:rsidRPr="006670E2">
        <w:pict w14:anchorId="5E053D46">
          <v:rect id="_x0000_i4912" style="width:0;height:1.5pt" o:hralign="center" o:hrstd="t" o:hr="t" fillcolor="#a0a0a0" stroked="f"/>
        </w:pict>
      </w:r>
    </w:p>
    <w:p w14:paraId="403F86B7" w14:textId="77777777" w:rsidR="006670E2" w:rsidRPr="006670E2" w:rsidRDefault="006670E2" w:rsidP="006670E2">
      <w:pPr>
        <w:rPr>
          <w:b/>
          <w:bCs/>
        </w:rPr>
      </w:pPr>
      <w:r w:rsidRPr="006670E2">
        <w:rPr>
          <w:b/>
          <w:bCs/>
        </w:rPr>
        <w:t>44. Empty State</w:t>
      </w:r>
    </w:p>
    <w:p w14:paraId="601FFE82" w14:textId="77777777" w:rsidR="006670E2" w:rsidRPr="006670E2" w:rsidRDefault="006670E2" w:rsidP="006670E2">
      <w:r w:rsidRPr="006670E2">
        <w:t>Illustration:</w:t>
      </w:r>
    </w:p>
    <w:p w14:paraId="4673ADDF" w14:textId="77777777" w:rsidR="006670E2" w:rsidRPr="006670E2" w:rsidRDefault="006670E2" w:rsidP="006670E2">
      <w:r w:rsidRPr="006670E2">
        <w:t>Minimal drone.</w:t>
      </w:r>
    </w:p>
    <w:p w14:paraId="5EE22C63" w14:textId="77777777" w:rsidR="006670E2" w:rsidRPr="006670E2" w:rsidRDefault="006670E2" w:rsidP="006670E2">
      <w:r w:rsidRPr="006670E2">
        <w:t>Message:</w:t>
      </w:r>
    </w:p>
    <w:p w14:paraId="25CDACC8" w14:textId="77777777" w:rsidR="006670E2" w:rsidRPr="006670E2" w:rsidRDefault="006670E2" w:rsidP="006670E2">
      <w:r w:rsidRPr="006670E2">
        <w:t>No drones found.</w:t>
      </w:r>
    </w:p>
    <w:p w14:paraId="5E6A2DD3" w14:textId="77777777" w:rsidR="006670E2" w:rsidRPr="006670E2" w:rsidRDefault="006670E2" w:rsidP="006670E2">
      <w:r w:rsidRPr="006670E2">
        <w:t>Action:</w:t>
      </w:r>
    </w:p>
    <w:p w14:paraId="2A6CE832" w14:textId="77777777" w:rsidR="006670E2" w:rsidRPr="006670E2" w:rsidRDefault="006670E2" w:rsidP="006670E2">
      <w:r w:rsidRPr="006670E2">
        <w:t>Add Drone</w:t>
      </w:r>
    </w:p>
    <w:p w14:paraId="2F149943" w14:textId="77777777" w:rsidR="006670E2" w:rsidRPr="006670E2" w:rsidRDefault="006670E2" w:rsidP="006670E2">
      <w:r w:rsidRPr="006670E2">
        <w:t>The empty state should occupy the same visual space as the grid.</w:t>
      </w:r>
    </w:p>
    <w:p w14:paraId="444863AD" w14:textId="77777777" w:rsidR="006670E2" w:rsidRPr="006670E2" w:rsidRDefault="006670E2" w:rsidP="006670E2">
      <w:r w:rsidRPr="006670E2">
        <w:pict w14:anchorId="0A0C7DA6">
          <v:rect id="_x0000_i4913" style="width:0;height:1.5pt" o:hralign="center" o:hrstd="t" o:hr="t" fillcolor="#a0a0a0" stroked="f"/>
        </w:pict>
      </w:r>
    </w:p>
    <w:p w14:paraId="2824B080" w14:textId="77777777" w:rsidR="006670E2" w:rsidRPr="006670E2" w:rsidRDefault="006670E2" w:rsidP="006670E2">
      <w:pPr>
        <w:rPr>
          <w:b/>
          <w:bCs/>
        </w:rPr>
      </w:pPr>
      <w:r w:rsidRPr="006670E2">
        <w:rPr>
          <w:b/>
          <w:bCs/>
        </w:rPr>
        <w:t>45. Loading State</w:t>
      </w:r>
    </w:p>
    <w:p w14:paraId="2293F15F" w14:textId="77777777" w:rsidR="006670E2" w:rsidRPr="006670E2" w:rsidRDefault="006670E2" w:rsidP="006670E2">
      <w:r w:rsidRPr="006670E2">
        <w:t>Skeletons should mirror the final layout.</w:t>
      </w:r>
    </w:p>
    <w:p w14:paraId="209F9F4F" w14:textId="77777777" w:rsidR="006670E2" w:rsidRPr="006670E2" w:rsidRDefault="006670E2" w:rsidP="006670E2">
      <w:r w:rsidRPr="006670E2">
        <w:lastRenderedPageBreak/>
        <w:t>Include:</w:t>
      </w:r>
    </w:p>
    <w:p w14:paraId="26AF4C5A" w14:textId="77777777" w:rsidR="006670E2" w:rsidRPr="006670E2" w:rsidRDefault="006670E2" w:rsidP="006670E2">
      <w:r w:rsidRPr="006670E2">
        <w:t>Hero</w:t>
      </w:r>
    </w:p>
    <w:p w14:paraId="2E10EA72" w14:textId="77777777" w:rsidR="006670E2" w:rsidRPr="006670E2" w:rsidRDefault="006670E2" w:rsidP="006670E2">
      <w:r w:rsidRPr="006670E2">
        <w:t>KPI cards</w:t>
      </w:r>
    </w:p>
    <w:p w14:paraId="59FED168" w14:textId="77777777" w:rsidR="006670E2" w:rsidRPr="006670E2" w:rsidRDefault="006670E2" w:rsidP="006670E2">
      <w:r w:rsidRPr="006670E2">
        <w:t>Toolbar</w:t>
      </w:r>
    </w:p>
    <w:p w14:paraId="1FB47340" w14:textId="77777777" w:rsidR="006670E2" w:rsidRPr="006670E2" w:rsidRDefault="006670E2" w:rsidP="006670E2">
      <w:r w:rsidRPr="006670E2">
        <w:t>Drone cards</w:t>
      </w:r>
    </w:p>
    <w:p w14:paraId="68B62A60" w14:textId="77777777" w:rsidR="006670E2" w:rsidRPr="006670E2" w:rsidRDefault="006670E2" w:rsidP="006670E2">
      <w:r w:rsidRPr="006670E2">
        <w:t>Avoid replacing the page with a single spinner.</w:t>
      </w:r>
    </w:p>
    <w:p w14:paraId="2F8493B2" w14:textId="77777777" w:rsidR="006670E2" w:rsidRPr="006670E2" w:rsidRDefault="006670E2" w:rsidP="006670E2">
      <w:r w:rsidRPr="006670E2">
        <w:pict w14:anchorId="1C3D0D44">
          <v:rect id="_x0000_i4914" style="width:0;height:1.5pt" o:hralign="center" o:hrstd="t" o:hr="t" fillcolor="#a0a0a0" stroked="f"/>
        </w:pict>
      </w:r>
    </w:p>
    <w:p w14:paraId="0C22DFF2" w14:textId="77777777" w:rsidR="006670E2" w:rsidRPr="006670E2" w:rsidRDefault="006670E2" w:rsidP="006670E2">
      <w:pPr>
        <w:rPr>
          <w:b/>
          <w:bCs/>
        </w:rPr>
      </w:pPr>
      <w:r w:rsidRPr="006670E2">
        <w:rPr>
          <w:b/>
          <w:bCs/>
        </w:rPr>
        <w:t>46. Error State</w:t>
      </w:r>
    </w:p>
    <w:p w14:paraId="30F5F6F2" w14:textId="77777777" w:rsidR="006670E2" w:rsidRPr="006670E2" w:rsidRDefault="006670E2" w:rsidP="006670E2">
      <w:r w:rsidRPr="006670E2">
        <w:t>Display:</w:t>
      </w:r>
    </w:p>
    <w:p w14:paraId="670F65F2" w14:textId="77777777" w:rsidR="006670E2" w:rsidRPr="006670E2" w:rsidRDefault="006670E2" w:rsidP="006670E2">
      <w:r w:rsidRPr="006670E2">
        <w:t>Warning illustration.</w:t>
      </w:r>
    </w:p>
    <w:p w14:paraId="54C6F26B" w14:textId="77777777" w:rsidR="006670E2" w:rsidRPr="006670E2" w:rsidRDefault="006670E2" w:rsidP="006670E2">
      <w:r w:rsidRPr="006670E2">
        <w:t>Message.</w:t>
      </w:r>
    </w:p>
    <w:p w14:paraId="6F4ED639" w14:textId="77777777" w:rsidR="006670E2" w:rsidRPr="006670E2" w:rsidRDefault="006670E2" w:rsidP="006670E2">
      <w:r w:rsidRPr="006670E2">
        <w:t>Retry button.</w:t>
      </w:r>
    </w:p>
    <w:p w14:paraId="3E7D435D" w14:textId="77777777" w:rsidR="006670E2" w:rsidRPr="006670E2" w:rsidRDefault="006670E2" w:rsidP="006670E2">
      <w:r w:rsidRPr="006670E2">
        <w:t>Example:</w:t>
      </w:r>
    </w:p>
    <w:p w14:paraId="668E2DF6" w14:textId="77777777" w:rsidR="006670E2" w:rsidRPr="006670E2" w:rsidRDefault="006670E2" w:rsidP="006670E2">
      <w:r w:rsidRPr="006670E2">
        <w:t>Unable to load fleet information.</w:t>
      </w:r>
    </w:p>
    <w:p w14:paraId="778614C6" w14:textId="77777777" w:rsidR="006670E2" w:rsidRPr="006670E2" w:rsidRDefault="006670E2" w:rsidP="006670E2">
      <w:r w:rsidRPr="006670E2">
        <w:pict w14:anchorId="6D32B9E0">
          <v:rect id="_x0000_i4915" style="width:0;height:1.5pt" o:hralign="center" o:hrstd="t" o:hr="t" fillcolor="#a0a0a0" stroked="f"/>
        </w:pict>
      </w:r>
    </w:p>
    <w:p w14:paraId="6DD7EB09" w14:textId="77777777" w:rsidR="006670E2" w:rsidRPr="006670E2" w:rsidRDefault="006670E2" w:rsidP="006670E2">
      <w:pPr>
        <w:rPr>
          <w:b/>
          <w:bCs/>
        </w:rPr>
      </w:pPr>
      <w:r w:rsidRPr="006670E2">
        <w:rPr>
          <w:b/>
          <w:bCs/>
        </w:rPr>
        <w:t>47. Pagination</w:t>
      </w:r>
    </w:p>
    <w:p w14:paraId="0F60A2E5" w14:textId="77777777" w:rsidR="006670E2" w:rsidRPr="006670E2" w:rsidRDefault="006670E2" w:rsidP="006670E2">
      <w:r w:rsidRPr="006670E2">
        <w:t>For Version 1.0:</w:t>
      </w:r>
    </w:p>
    <w:p w14:paraId="0955F0F4" w14:textId="77777777" w:rsidR="006670E2" w:rsidRPr="006670E2" w:rsidRDefault="006670E2" w:rsidP="006670E2">
      <w:r w:rsidRPr="006670E2">
        <w:t>Page Numbers</w:t>
      </w:r>
    </w:p>
    <w:p w14:paraId="4109783D" w14:textId="77777777" w:rsidR="006670E2" w:rsidRPr="006670E2" w:rsidRDefault="006670E2" w:rsidP="006670E2">
      <w:r w:rsidRPr="006670E2">
        <w:t>Previous</w:t>
      </w:r>
    </w:p>
    <w:p w14:paraId="23568D76" w14:textId="77777777" w:rsidR="006670E2" w:rsidRPr="006670E2" w:rsidRDefault="006670E2" w:rsidP="006670E2">
      <w:r w:rsidRPr="006670E2">
        <w:t>Next</w:t>
      </w:r>
    </w:p>
    <w:p w14:paraId="4A7D9E6A" w14:textId="77777777" w:rsidR="006670E2" w:rsidRPr="006670E2" w:rsidRDefault="006670E2" w:rsidP="006670E2">
      <w:r w:rsidRPr="006670E2">
        <w:t>Items per page selector (optional)</w:t>
      </w:r>
    </w:p>
    <w:p w14:paraId="50332B56" w14:textId="77777777" w:rsidR="006670E2" w:rsidRPr="006670E2" w:rsidRDefault="006670E2" w:rsidP="006670E2">
      <w:r w:rsidRPr="006670E2">
        <w:t>Future backend pagination should integrate seamlessly.</w:t>
      </w:r>
    </w:p>
    <w:p w14:paraId="5612727C" w14:textId="77777777" w:rsidR="006670E2" w:rsidRPr="006670E2" w:rsidRDefault="006670E2" w:rsidP="006670E2">
      <w:r w:rsidRPr="006670E2">
        <w:pict w14:anchorId="4E11ADDA">
          <v:rect id="_x0000_i4916" style="width:0;height:1.5pt" o:hralign="center" o:hrstd="t" o:hr="t" fillcolor="#a0a0a0" stroked="f"/>
        </w:pict>
      </w:r>
    </w:p>
    <w:p w14:paraId="1CBEDCA3" w14:textId="77777777" w:rsidR="006670E2" w:rsidRPr="006670E2" w:rsidRDefault="006670E2" w:rsidP="006670E2">
      <w:pPr>
        <w:rPr>
          <w:b/>
          <w:bCs/>
        </w:rPr>
      </w:pPr>
      <w:r w:rsidRPr="006670E2">
        <w:rPr>
          <w:b/>
          <w:bCs/>
        </w:rPr>
        <w:t>48. Responsive Rules</w:t>
      </w:r>
    </w:p>
    <w:p w14:paraId="612307AB" w14:textId="77777777" w:rsidR="006670E2" w:rsidRPr="006670E2" w:rsidRDefault="006670E2" w:rsidP="006670E2">
      <w:r w:rsidRPr="006670E2">
        <w:t>Desktop</w:t>
      </w:r>
    </w:p>
    <w:p w14:paraId="17EA1CA4" w14:textId="77777777" w:rsidR="006670E2" w:rsidRPr="006670E2" w:rsidRDefault="006670E2" w:rsidP="006670E2">
      <w:r w:rsidRPr="006670E2">
        <w:t>4-column grid</w:t>
      </w:r>
    </w:p>
    <w:p w14:paraId="0B597A2D" w14:textId="77777777" w:rsidR="006670E2" w:rsidRPr="006670E2" w:rsidRDefault="006670E2" w:rsidP="006670E2">
      <w:r w:rsidRPr="006670E2">
        <w:t>Laptop</w:t>
      </w:r>
    </w:p>
    <w:p w14:paraId="02B0C57A" w14:textId="77777777" w:rsidR="006670E2" w:rsidRPr="006670E2" w:rsidRDefault="006670E2" w:rsidP="006670E2">
      <w:r w:rsidRPr="006670E2">
        <w:t>3-column grid</w:t>
      </w:r>
    </w:p>
    <w:p w14:paraId="5294847A" w14:textId="77777777" w:rsidR="006670E2" w:rsidRPr="006670E2" w:rsidRDefault="006670E2" w:rsidP="006670E2">
      <w:r w:rsidRPr="006670E2">
        <w:t>Tablet</w:t>
      </w:r>
    </w:p>
    <w:p w14:paraId="26AB2E24" w14:textId="77777777" w:rsidR="006670E2" w:rsidRPr="006670E2" w:rsidRDefault="006670E2" w:rsidP="006670E2">
      <w:r w:rsidRPr="006670E2">
        <w:t>2-column grid</w:t>
      </w:r>
    </w:p>
    <w:p w14:paraId="1015E230" w14:textId="77777777" w:rsidR="006670E2" w:rsidRPr="006670E2" w:rsidRDefault="006670E2" w:rsidP="006670E2">
      <w:r w:rsidRPr="006670E2">
        <w:t>Mobile</w:t>
      </w:r>
    </w:p>
    <w:p w14:paraId="32930D60" w14:textId="77777777" w:rsidR="006670E2" w:rsidRPr="006670E2" w:rsidRDefault="006670E2" w:rsidP="006670E2">
      <w:r w:rsidRPr="006670E2">
        <w:lastRenderedPageBreak/>
        <w:t>Single-column</w:t>
      </w:r>
    </w:p>
    <w:p w14:paraId="4E74EFB8" w14:textId="77777777" w:rsidR="006670E2" w:rsidRPr="006670E2" w:rsidRDefault="006670E2" w:rsidP="006670E2">
      <w:r w:rsidRPr="006670E2">
        <w:t>Toolbar wraps gracefully.</w:t>
      </w:r>
    </w:p>
    <w:p w14:paraId="771D497F" w14:textId="77777777" w:rsidR="006670E2" w:rsidRPr="006670E2" w:rsidRDefault="006670E2" w:rsidP="006670E2">
      <w:r w:rsidRPr="006670E2">
        <w:t>Sidebar becomes collapsible.</w:t>
      </w:r>
    </w:p>
    <w:p w14:paraId="39997D4E" w14:textId="77777777" w:rsidR="006670E2" w:rsidRPr="006670E2" w:rsidRDefault="006670E2" w:rsidP="006670E2">
      <w:r w:rsidRPr="006670E2">
        <w:pict w14:anchorId="17475831">
          <v:rect id="_x0000_i4917" style="width:0;height:1.5pt" o:hralign="center" o:hrstd="t" o:hr="t" fillcolor="#a0a0a0" stroked="f"/>
        </w:pict>
      </w:r>
    </w:p>
    <w:p w14:paraId="5068F007" w14:textId="77777777" w:rsidR="006670E2" w:rsidRPr="006670E2" w:rsidRDefault="006670E2" w:rsidP="006670E2">
      <w:pPr>
        <w:rPr>
          <w:b/>
          <w:bCs/>
        </w:rPr>
      </w:pPr>
      <w:r w:rsidRPr="006670E2">
        <w:rPr>
          <w:b/>
          <w:bCs/>
        </w:rPr>
        <w:t>49. Motion &amp; Interaction</w:t>
      </w:r>
    </w:p>
    <w:p w14:paraId="64CD1C73" w14:textId="77777777" w:rsidR="006670E2" w:rsidRPr="006670E2" w:rsidRDefault="006670E2" w:rsidP="006670E2">
      <w:r w:rsidRPr="006670E2">
        <w:t>Cards:</w:t>
      </w:r>
    </w:p>
    <w:p w14:paraId="2BC954CD" w14:textId="77777777" w:rsidR="006670E2" w:rsidRPr="006670E2" w:rsidRDefault="006670E2" w:rsidP="006670E2">
      <w:r w:rsidRPr="006670E2">
        <w:t>Lift 4px on hover.</w:t>
      </w:r>
    </w:p>
    <w:p w14:paraId="65C6FAF6" w14:textId="77777777" w:rsidR="006670E2" w:rsidRPr="006670E2" w:rsidRDefault="006670E2" w:rsidP="006670E2">
      <w:r w:rsidRPr="006670E2">
        <w:t>Buttons:</w:t>
      </w:r>
    </w:p>
    <w:p w14:paraId="1D969BF1" w14:textId="77777777" w:rsidR="006670E2" w:rsidRPr="006670E2" w:rsidRDefault="006670E2" w:rsidP="006670E2">
      <w:r w:rsidRPr="006670E2">
        <w:t>200ms transition.</w:t>
      </w:r>
    </w:p>
    <w:p w14:paraId="35E92798" w14:textId="77777777" w:rsidR="006670E2" w:rsidRPr="006670E2" w:rsidRDefault="006670E2" w:rsidP="006670E2">
      <w:r w:rsidRPr="006670E2">
        <w:t>Inputs:</w:t>
      </w:r>
    </w:p>
    <w:p w14:paraId="4CA0D127" w14:textId="77777777" w:rsidR="006670E2" w:rsidRPr="006670E2" w:rsidRDefault="006670E2" w:rsidP="006670E2">
      <w:r w:rsidRPr="006670E2">
        <w:t>Blue focus ring.</w:t>
      </w:r>
    </w:p>
    <w:p w14:paraId="5084A454" w14:textId="77777777" w:rsidR="006670E2" w:rsidRPr="006670E2" w:rsidRDefault="006670E2" w:rsidP="006670E2">
      <w:r w:rsidRPr="006670E2">
        <w:t>Drawer:</w:t>
      </w:r>
    </w:p>
    <w:p w14:paraId="0BA0F838" w14:textId="77777777" w:rsidR="006670E2" w:rsidRPr="006670E2" w:rsidRDefault="006670E2" w:rsidP="006670E2">
      <w:r w:rsidRPr="006670E2">
        <w:t>Slide from right.</w:t>
      </w:r>
    </w:p>
    <w:p w14:paraId="395F3DAF" w14:textId="77777777" w:rsidR="006670E2" w:rsidRPr="006670E2" w:rsidRDefault="006670E2" w:rsidP="006670E2">
      <w:r w:rsidRPr="006670E2">
        <w:t>Modal:</w:t>
      </w:r>
    </w:p>
    <w:p w14:paraId="15CE250A" w14:textId="77777777" w:rsidR="006670E2" w:rsidRPr="006670E2" w:rsidRDefault="006670E2" w:rsidP="006670E2">
      <w:r w:rsidRPr="006670E2">
        <w:t>Fade + Scale.</w:t>
      </w:r>
    </w:p>
    <w:p w14:paraId="206FA888" w14:textId="77777777" w:rsidR="006670E2" w:rsidRPr="006670E2" w:rsidRDefault="006670E2" w:rsidP="006670E2">
      <w:r w:rsidRPr="006670E2">
        <w:t>Keep animations subtle.</w:t>
      </w:r>
    </w:p>
    <w:p w14:paraId="76A13036" w14:textId="77777777" w:rsidR="006670E2" w:rsidRPr="006670E2" w:rsidRDefault="006670E2" w:rsidP="006670E2">
      <w:r w:rsidRPr="006670E2">
        <w:pict w14:anchorId="270F1B08">
          <v:rect id="_x0000_i4918" style="width:0;height:1.5pt" o:hralign="center" o:hrstd="t" o:hr="t" fillcolor="#a0a0a0" stroked="f"/>
        </w:pict>
      </w:r>
    </w:p>
    <w:p w14:paraId="20C37A69" w14:textId="77777777" w:rsidR="006670E2" w:rsidRPr="006670E2" w:rsidRDefault="006670E2" w:rsidP="006670E2">
      <w:pPr>
        <w:rPr>
          <w:b/>
          <w:bCs/>
        </w:rPr>
      </w:pPr>
      <w:r w:rsidRPr="006670E2">
        <w:rPr>
          <w:b/>
          <w:bCs/>
        </w:rPr>
        <w:t>50. Accessibility</w:t>
      </w:r>
    </w:p>
    <w:p w14:paraId="063BCC1D" w14:textId="77777777" w:rsidR="006670E2" w:rsidRPr="006670E2" w:rsidRDefault="006670E2" w:rsidP="006670E2">
      <w:r w:rsidRPr="006670E2">
        <w:t>Every interactive element should support:</w:t>
      </w:r>
    </w:p>
    <w:p w14:paraId="3F123054" w14:textId="77777777" w:rsidR="006670E2" w:rsidRPr="006670E2" w:rsidRDefault="006670E2" w:rsidP="006670E2">
      <w:r w:rsidRPr="006670E2">
        <w:t>Keyboard navigation.</w:t>
      </w:r>
    </w:p>
    <w:p w14:paraId="37D4DE68" w14:textId="77777777" w:rsidR="006670E2" w:rsidRPr="006670E2" w:rsidRDefault="006670E2" w:rsidP="006670E2">
      <w:r w:rsidRPr="006670E2">
        <w:t>Visible focus state.</w:t>
      </w:r>
    </w:p>
    <w:p w14:paraId="7C651817" w14:textId="77777777" w:rsidR="006670E2" w:rsidRPr="006670E2" w:rsidRDefault="006670E2" w:rsidP="006670E2">
      <w:r w:rsidRPr="006670E2">
        <w:t>Screen reader labels.</w:t>
      </w:r>
    </w:p>
    <w:p w14:paraId="4D5A222A" w14:textId="77777777" w:rsidR="006670E2" w:rsidRPr="006670E2" w:rsidRDefault="006670E2" w:rsidP="006670E2">
      <w:r w:rsidRPr="006670E2">
        <w:t>Sufficient color contrast.</w:t>
      </w:r>
    </w:p>
    <w:p w14:paraId="15DD902F" w14:textId="77777777" w:rsidR="006670E2" w:rsidRPr="006670E2" w:rsidRDefault="006670E2" w:rsidP="006670E2">
      <w:r w:rsidRPr="006670E2">
        <w:t>Semantic HTML.</w:t>
      </w:r>
    </w:p>
    <w:p w14:paraId="6FF11644" w14:textId="77777777" w:rsidR="006670E2" w:rsidRPr="006670E2" w:rsidRDefault="006670E2" w:rsidP="006670E2">
      <w:r w:rsidRPr="006670E2">
        <w:pict w14:anchorId="098CC379">
          <v:rect id="_x0000_i4919" style="width:0;height:1.5pt" o:hralign="center" o:hrstd="t" o:hr="t" fillcolor="#a0a0a0" stroked="f"/>
        </w:pict>
      </w:r>
    </w:p>
    <w:p w14:paraId="0EF01B94" w14:textId="77777777" w:rsidR="006670E2" w:rsidRPr="006670E2" w:rsidRDefault="006670E2" w:rsidP="006670E2">
      <w:pPr>
        <w:rPr>
          <w:b/>
          <w:bCs/>
        </w:rPr>
      </w:pPr>
      <w:r w:rsidRPr="006670E2">
        <w:rPr>
          <w:b/>
          <w:bCs/>
        </w:rPr>
        <w:t>51. React Component Tree</w:t>
      </w:r>
    </w:p>
    <w:p w14:paraId="2C5EAD65" w14:textId="77777777" w:rsidR="006670E2" w:rsidRPr="006670E2" w:rsidRDefault="006670E2" w:rsidP="006670E2">
      <w:r w:rsidRPr="006670E2">
        <w:t>FleetPage</w:t>
      </w:r>
    </w:p>
    <w:p w14:paraId="472ED11C" w14:textId="77777777" w:rsidR="006670E2" w:rsidRPr="006670E2" w:rsidRDefault="006670E2" w:rsidP="006670E2"/>
    <w:p w14:paraId="6A18FBB5" w14:textId="77777777" w:rsidR="006670E2" w:rsidRPr="006670E2" w:rsidRDefault="006670E2" w:rsidP="006670E2">
      <w:r w:rsidRPr="006670E2">
        <w:t>│</w:t>
      </w:r>
    </w:p>
    <w:p w14:paraId="5B7D351B" w14:textId="77777777" w:rsidR="006670E2" w:rsidRPr="006670E2" w:rsidRDefault="006670E2" w:rsidP="006670E2"/>
    <w:p w14:paraId="6D6B2B4A"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FleetHero</w:t>
      </w:r>
    </w:p>
    <w:p w14:paraId="4368B7F5" w14:textId="77777777" w:rsidR="006670E2" w:rsidRPr="006670E2" w:rsidRDefault="006670E2" w:rsidP="006670E2"/>
    <w:p w14:paraId="2366186F" w14:textId="77777777" w:rsidR="006670E2" w:rsidRPr="006670E2" w:rsidRDefault="006670E2" w:rsidP="006670E2">
      <w:r w:rsidRPr="006670E2">
        <w:t>│</w:t>
      </w:r>
    </w:p>
    <w:p w14:paraId="1EC4196B" w14:textId="77777777" w:rsidR="006670E2" w:rsidRPr="006670E2" w:rsidRDefault="006670E2" w:rsidP="006670E2"/>
    <w:p w14:paraId="640FCF1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FleetStatistics</w:t>
      </w:r>
    </w:p>
    <w:p w14:paraId="4D88D8E2" w14:textId="77777777" w:rsidR="006670E2" w:rsidRPr="006670E2" w:rsidRDefault="006670E2" w:rsidP="006670E2"/>
    <w:p w14:paraId="15F5380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FleetCard</w:t>
      </w:r>
    </w:p>
    <w:p w14:paraId="7B737441" w14:textId="77777777" w:rsidR="006670E2" w:rsidRPr="006670E2" w:rsidRDefault="006670E2" w:rsidP="006670E2"/>
    <w:p w14:paraId="173FCA4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FleetCard</w:t>
      </w:r>
    </w:p>
    <w:p w14:paraId="05404949" w14:textId="77777777" w:rsidR="006670E2" w:rsidRPr="006670E2" w:rsidRDefault="006670E2" w:rsidP="006670E2"/>
    <w:p w14:paraId="0E48252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FleetCard</w:t>
      </w:r>
    </w:p>
    <w:p w14:paraId="00C6F6E9" w14:textId="77777777" w:rsidR="006670E2" w:rsidRPr="006670E2" w:rsidRDefault="006670E2" w:rsidP="006670E2"/>
    <w:p w14:paraId="6BFAE7AA" w14:textId="77777777" w:rsidR="006670E2" w:rsidRPr="006670E2" w:rsidRDefault="006670E2" w:rsidP="006670E2">
      <w:r w:rsidRPr="006670E2">
        <w:t>│   └── FleetCard</w:t>
      </w:r>
    </w:p>
    <w:p w14:paraId="1396463E" w14:textId="77777777" w:rsidR="006670E2" w:rsidRPr="006670E2" w:rsidRDefault="006670E2" w:rsidP="006670E2"/>
    <w:p w14:paraId="071183AE" w14:textId="77777777" w:rsidR="006670E2" w:rsidRPr="006670E2" w:rsidRDefault="006670E2" w:rsidP="006670E2">
      <w:r w:rsidRPr="006670E2">
        <w:t>│</w:t>
      </w:r>
    </w:p>
    <w:p w14:paraId="45F564CE" w14:textId="77777777" w:rsidR="006670E2" w:rsidRPr="006670E2" w:rsidRDefault="006670E2" w:rsidP="006670E2"/>
    <w:p w14:paraId="72290E5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FleetToolbar</w:t>
      </w:r>
    </w:p>
    <w:p w14:paraId="2C1757AD" w14:textId="77777777" w:rsidR="006670E2" w:rsidRPr="006670E2" w:rsidRDefault="006670E2" w:rsidP="006670E2"/>
    <w:p w14:paraId="168B534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SearchInput</w:t>
      </w:r>
    </w:p>
    <w:p w14:paraId="7A078770" w14:textId="77777777" w:rsidR="006670E2" w:rsidRPr="006670E2" w:rsidRDefault="006670E2" w:rsidP="006670E2"/>
    <w:p w14:paraId="0DE3C50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FilterDropdown</w:t>
      </w:r>
    </w:p>
    <w:p w14:paraId="760B7D2E" w14:textId="77777777" w:rsidR="006670E2" w:rsidRPr="006670E2" w:rsidRDefault="006670E2" w:rsidP="006670E2"/>
    <w:p w14:paraId="31CE386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SortDropdown</w:t>
      </w:r>
    </w:p>
    <w:p w14:paraId="4F56E0CC" w14:textId="77777777" w:rsidR="006670E2" w:rsidRPr="006670E2" w:rsidRDefault="006670E2" w:rsidP="006670E2"/>
    <w:p w14:paraId="52FAC4F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RefreshButton</w:t>
      </w:r>
    </w:p>
    <w:p w14:paraId="7963A6F9" w14:textId="77777777" w:rsidR="006670E2" w:rsidRPr="006670E2" w:rsidRDefault="006670E2" w:rsidP="006670E2"/>
    <w:p w14:paraId="7F099DD5" w14:textId="77777777" w:rsidR="006670E2" w:rsidRPr="006670E2" w:rsidRDefault="006670E2" w:rsidP="006670E2">
      <w:r w:rsidRPr="006670E2">
        <w:t>│   └── AddDroneButton</w:t>
      </w:r>
    </w:p>
    <w:p w14:paraId="2EF8EC7E" w14:textId="77777777" w:rsidR="006670E2" w:rsidRPr="006670E2" w:rsidRDefault="006670E2" w:rsidP="006670E2"/>
    <w:p w14:paraId="1E9557D8" w14:textId="77777777" w:rsidR="006670E2" w:rsidRPr="006670E2" w:rsidRDefault="006670E2" w:rsidP="006670E2">
      <w:r w:rsidRPr="006670E2">
        <w:t>│</w:t>
      </w:r>
    </w:p>
    <w:p w14:paraId="6257CA8A" w14:textId="77777777" w:rsidR="006670E2" w:rsidRPr="006670E2" w:rsidRDefault="006670E2" w:rsidP="006670E2"/>
    <w:p w14:paraId="5D01FE8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DroneGrid</w:t>
      </w:r>
    </w:p>
    <w:p w14:paraId="308D63B2" w14:textId="77777777" w:rsidR="006670E2" w:rsidRPr="006670E2" w:rsidRDefault="006670E2" w:rsidP="006670E2"/>
    <w:p w14:paraId="3B366C6C" w14:textId="77777777" w:rsidR="006670E2" w:rsidRPr="006670E2" w:rsidRDefault="006670E2" w:rsidP="006670E2">
      <w:r w:rsidRPr="006670E2">
        <w:lastRenderedPageBreak/>
        <w:t>│   └── DroneCard × N</w:t>
      </w:r>
    </w:p>
    <w:p w14:paraId="31EA2D06" w14:textId="77777777" w:rsidR="006670E2" w:rsidRPr="006670E2" w:rsidRDefault="006670E2" w:rsidP="006670E2"/>
    <w:p w14:paraId="7FCE0516" w14:textId="77777777" w:rsidR="006670E2" w:rsidRPr="006670E2" w:rsidRDefault="006670E2" w:rsidP="006670E2">
      <w:r w:rsidRPr="006670E2">
        <w:t>│</w:t>
      </w:r>
    </w:p>
    <w:p w14:paraId="1DA608E4" w14:textId="77777777" w:rsidR="006670E2" w:rsidRPr="006670E2" w:rsidRDefault="006670E2" w:rsidP="006670E2"/>
    <w:p w14:paraId="05AFDBE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Pagination</w:t>
      </w:r>
    </w:p>
    <w:p w14:paraId="46934AC3" w14:textId="77777777" w:rsidR="006670E2" w:rsidRPr="006670E2" w:rsidRDefault="006670E2" w:rsidP="006670E2"/>
    <w:p w14:paraId="1BA7F6A1" w14:textId="77777777" w:rsidR="006670E2" w:rsidRPr="006670E2" w:rsidRDefault="006670E2" w:rsidP="006670E2">
      <w:r w:rsidRPr="006670E2">
        <w:t>│</w:t>
      </w:r>
    </w:p>
    <w:p w14:paraId="15AD4586" w14:textId="77777777" w:rsidR="006670E2" w:rsidRPr="006670E2" w:rsidRDefault="006670E2" w:rsidP="006670E2"/>
    <w:p w14:paraId="3350E0A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DroneDrawer</w:t>
      </w:r>
    </w:p>
    <w:p w14:paraId="40C71845" w14:textId="77777777" w:rsidR="006670E2" w:rsidRPr="006670E2" w:rsidRDefault="006670E2" w:rsidP="006670E2"/>
    <w:p w14:paraId="30FAF259" w14:textId="77777777" w:rsidR="006670E2" w:rsidRPr="006670E2" w:rsidRDefault="006670E2" w:rsidP="006670E2">
      <w:r w:rsidRPr="006670E2">
        <w:t>│</w:t>
      </w:r>
    </w:p>
    <w:p w14:paraId="26300DA9" w14:textId="77777777" w:rsidR="006670E2" w:rsidRPr="006670E2" w:rsidRDefault="006670E2" w:rsidP="006670E2"/>
    <w:p w14:paraId="1C88D14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AddDroneModal</w:t>
      </w:r>
    </w:p>
    <w:p w14:paraId="47D081AE" w14:textId="77777777" w:rsidR="006670E2" w:rsidRPr="006670E2" w:rsidRDefault="006670E2" w:rsidP="006670E2"/>
    <w:p w14:paraId="250BCC99" w14:textId="77777777" w:rsidR="006670E2" w:rsidRPr="006670E2" w:rsidRDefault="006670E2" w:rsidP="006670E2">
      <w:r w:rsidRPr="006670E2">
        <w:t>│</w:t>
      </w:r>
    </w:p>
    <w:p w14:paraId="50B4E1FF" w14:textId="77777777" w:rsidR="006670E2" w:rsidRPr="006670E2" w:rsidRDefault="006670E2" w:rsidP="006670E2"/>
    <w:p w14:paraId="464EDA5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EditDroneModal</w:t>
      </w:r>
    </w:p>
    <w:p w14:paraId="5A1BFCBF" w14:textId="77777777" w:rsidR="006670E2" w:rsidRPr="006670E2" w:rsidRDefault="006670E2" w:rsidP="006670E2"/>
    <w:p w14:paraId="7EBC18DA" w14:textId="77777777" w:rsidR="006670E2" w:rsidRPr="006670E2" w:rsidRDefault="006670E2" w:rsidP="006670E2">
      <w:r w:rsidRPr="006670E2">
        <w:t>│</w:t>
      </w:r>
    </w:p>
    <w:p w14:paraId="111271DD" w14:textId="77777777" w:rsidR="006670E2" w:rsidRPr="006670E2" w:rsidRDefault="006670E2" w:rsidP="006670E2"/>
    <w:p w14:paraId="0BA6D8C5" w14:textId="77777777" w:rsidR="006670E2" w:rsidRPr="006670E2" w:rsidRDefault="006670E2" w:rsidP="006670E2">
      <w:r w:rsidRPr="006670E2">
        <w:t>└── DeleteConfirmationDialog</w:t>
      </w:r>
    </w:p>
    <w:p w14:paraId="1AD6BADC" w14:textId="77777777" w:rsidR="006670E2" w:rsidRPr="006670E2" w:rsidRDefault="006670E2" w:rsidP="006670E2">
      <w:r w:rsidRPr="006670E2">
        <w:pict w14:anchorId="7833A9F5">
          <v:rect id="_x0000_i4920" style="width:0;height:1.5pt" o:hralign="center" o:hrstd="t" o:hr="t" fillcolor="#a0a0a0" stroked="f"/>
        </w:pict>
      </w:r>
    </w:p>
    <w:p w14:paraId="3ACB53BA" w14:textId="77777777" w:rsidR="006670E2" w:rsidRPr="006670E2" w:rsidRDefault="006670E2" w:rsidP="006670E2">
      <w:pPr>
        <w:rPr>
          <w:b/>
          <w:bCs/>
        </w:rPr>
      </w:pPr>
      <w:r w:rsidRPr="006670E2">
        <w:rPr>
          <w:b/>
          <w:bCs/>
        </w:rPr>
        <w:t>52. UI Acceptance Criteria</w:t>
      </w:r>
    </w:p>
    <w:p w14:paraId="2557DD30" w14:textId="77777777" w:rsidR="006670E2" w:rsidRPr="006670E2" w:rsidRDefault="006670E2" w:rsidP="006670E2">
      <w:r w:rsidRPr="006670E2">
        <w:t>The Fleet Management UI is complete when:</w:t>
      </w:r>
    </w:p>
    <w:p w14:paraId="36CD5361" w14:textId="77777777" w:rsidR="006670E2" w:rsidRPr="006670E2" w:rsidRDefault="006670E2" w:rsidP="006670E2">
      <w:pPr>
        <w:numPr>
          <w:ilvl w:val="0"/>
          <w:numId w:val="386"/>
        </w:numPr>
      </w:pPr>
      <w:r w:rsidRPr="006670E2">
        <w:t xml:space="preserve">Hero section matches the approved design. </w:t>
      </w:r>
    </w:p>
    <w:p w14:paraId="7E047B03" w14:textId="77777777" w:rsidR="006670E2" w:rsidRPr="006670E2" w:rsidRDefault="006670E2" w:rsidP="006670E2">
      <w:pPr>
        <w:numPr>
          <w:ilvl w:val="0"/>
          <w:numId w:val="386"/>
        </w:numPr>
      </w:pPr>
      <w:r w:rsidRPr="006670E2">
        <w:t xml:space="preserve">Four KPI cards display correctly. </w:t>
      </w:r>
    </w:p>
    <w:p w14:paraId="0CF02CEF" w14:textId="77777777" w:rsidR="006670E2" w:rsidRPr="006670E2" w:rsidRDefault="006670E2" w:rsidP="006670E2">
      <w:pPr>
        <w:numPr>
          <w:ilvl w:val="0"/>
          <w:numId w:val="386"/>
        </w:numPr>
      </w:pPr>
      <w:r w:rsidRPr="006670E2">
        <w:t xml:space="preserve">Toolbar functions as specified. </w:t>
      </w:r>
    </w:p>
    <w:p w14:paraId="74F896A0" w14:textId="77777777" w:rsidR="006670E2" w:rsidRPr="006670E2" w:rsidRDefault="006670E2" w:rsidP="006670E2">
      <w:pPr>
        <w:numPr>
          <w:ilvl w:val="0"/>
          <w:numId w:val="386"/>
        </w:numPr>
      </w:pPr>
      <w:r w:rsidRPr="006670E2">
        <w:t xml:space="preserve">Drone Grid is responsive. </w:t>
      </w:r>
    </w:p>
    <w:p w14:paraId="7FB7751A" w14:textId="77777777" w:rsidR="006670E2" w:rsidRPr="006670E2" w:rsidRDefault="006670E2" w:rsidP="006670E2">
      <w:pPr>
        <w:numPr>
          <w:ilvl w:val="0"/>
          <w:numId w:val="386"/>
        </w:numPr>
      </w:pPr>
      <w:r w:rsidRPr="006670E2">
        <w:t xml:space="preserve">Drone Cards display required information. </w:t>
      </w:r>
    </w:p>
    <w:p w14:paraId="3C1465C0" w14:textId="77777777" w:rsidR="006670E2" w:rsidRPr="006670E2" w:rsidRDefault="006670E2" w:rsidP="006670E2">
      <w:pPr>
        <w:numPr>
          <w:ilvl w:val="0"/>
          <w:numId w:val="386"/>
        </w:numPr>
      </w:pPr>
      <w:r w:rsidRPr="006670E2">
        <w:t xml:space="preserve">Details Drawer works correctly. </w:t>
      </w:r>
    </w:p>
    <w:p w14:paraId="7590419A" w14:textId="77777777" w:rsidR="006670E2" w:rsidRPr="006670E2" w:rsidRDefault="006670E2" w:rsidP="006670E2">
      <w:pPr>
        <w:numPr>
          <w:ilvl w:val="0"/>
          <w:numId w:val="386"/>
        </w:numPr>
      </w:pPr>
      <w:r w:rsidRPr="006670E2">
        <w:t xml:space="preserve">Add/Edit/Delete dialogs behave consistently. </w:t>
      </w:r>
    </w:p>
    <w:p w14:paraId="3A319C65" w14:textId="77777777" w:rsidR="006670E2" w:rsidRPr="006670E2" w:rsidRDefault="006670E2" w:rsidP="006670E2">
      <w:pPr>
        <w:numPr>
          <w:ilvl w:val="0"/>
          <w:numId w:val="386"/>
        </w:numPr>
      </w:pPr>
      <w:r w:rsidRPr="006670E2">
        <w:lastRenderedPageBreak/>
        <w:t xml:space="preserve">Loading, empty, and error states are implemented. </w:t>
      </w:r>
    </w:p>
    <w:p w14:paraId="1C499474" w14:textId="77777777" w:rsidR="006670E2" w:rsidRPr="006670E2" w:rsidRDefault="006670E2" w:rsidP="006670E2">
      <w:pPr>
        <w:numPr>
          <w:ilvl w:val="0"/>
          <w:numId w:val="386"/>
        </w:numPr>
      </w:pPr>
      <w:r w:rsidRPr="006670E2">
        <w:t xml:space="preserve">Sidebar and header remain identical to the Dashboard. </w:t>
      </w:r>
    </w:p>
    <w:p w14:paraId="4DD0DDBD" w14:textId="77777777" w:rsidR="006670E2" w:rsidRPr="006670E2" w:rsidRDefault="006670E2" w:rsidP="006670E2">
      <w:pPr>
        <w:numPr>
          <w:ilvl w:val="0"/>
          <w:numId w:val="386"/>
        </w:numPr>
      </w:pPr>
      <w:r w:rsidRPr="006670E2">
        <w:t xml:space="preserve">Blue accent theme is consistently applied. </w:t>
      </w:r>
    </w:p>
    <w:p w14:paraId="60D76CF5" w14:textId="77777777" w:rsidR="006670E2" w:rsidRPr="006670E2" w:rsidRDefault="006670E2" w:rsidP="006670E2">
      <w:r w:rsidRPr="006670E2">
        <w:pict w14:anchorId="710C1443">
          <v:rect id="_x0000_i4921" style="width:0;height:1.5pt" o:hralign="center" o:hrstd="t" o:hr="t" fillcolor="#a0a0a0" stroked="f"/>
        </w:pict>
      </w:r>
    </w:p>
    <w:p w14:paraId="437BCFEA" w14:textId="77777777" w:rsidR="006670E2" w:rsidRPr="006670E2" w:rsidRDefault="006670E2" w:rsidP="006670E2">
      <w:pPr>
        <w:rPr>
          <w:b/>
          <w:bCs/>
        </w:rPr>
      </w:pPr>
      <w:r w:rsidRPr="006670E2">
        <w:rPr>
          <w:b/>
          <w:bCs/>
        </w:rPr>
        <w:t>53. Locked UI Specifications</w:t>
      </w:r>
    </w:p>
    <w:p w14:paraId="7FE426D6" w14:textId="77777777" w:rsidR="006670E2" w:rsidRPr="006670E2" w:rsidRDefault="006670E2" w:rsidP="006670E2">
      <w:r w:rsidRPr="006670E2">
        <w:t xml:space="preserve">The following decisions are </w:t>
      </w:r>
      <w:r w:rsidRPr="006670E2">
        <w:rPr>
          <w:b/>
          <w:bCs/>
        </w:rPr>
        <w:t>locked</w:t>
      </w:r>
      <w:r w:rsidRPr="006670E2">
        <w:t>:</w:t>
      </w:r>
    </w:p>
    <w:p w14:paraId="6EB2CFFB" w14:textId="77777777" w:rsidR="006670E2" w:rsidRPr="006670E2" w:rsidRDefault="006670E2" w:rsidP="006670E2">
      <w:pPr>
        <w:numPr>
          <w:ilvl w:val="0"/>
          <w:numId w:val="387"/>
        </w:numPr>
      </w:pPr>
      <w:r w:rsidRPr="006670E2">
        <w:t xml:space="preserve">Dashboard sidebar reused without modification. </w:t>
      </w:r>
    </w:p>
    <w:p w14:paraId="5CE1D448" w14:textId="77777777" w:rsidR="006670E2" w:rsidRPr="006670E2" w:rsidRDefault="006670E2" w:rsidP="006670E2">
      <w:pPr>
        <w:numPr>
          <w:ilvl w:val="0"/>
          <w:numId w:val="387"/>
        </w:numPr>
      </w:pPr>
      <w:r w:rsidRPr="006670E2">
        <w:t xml:space="preserve">Dashboard header reused without modification. </w:t>
      </w:r>
    </w:p>
    <w:p w14:paraId="5E99B0FC" w14:textId="77777777" w:rsidR="006670E2" w:rsidRPr="006670E2" w:rsidRDefault="006670E2" w:rsidP="006670E2">
      <w:pPr>
        <w:numPr>
          <w:ilvl w:val="0"/>
          <w:numId w:val="387"/>
        </w:numPr>
      </w:pPr>
      <w:r w:rsidRPr="006670E2">
        <w:t xml:space="preserve">Blue accent identity. </w:t>
      </w:r>
    </w:p>
    <w:p w14:paraId="4927A3CA" w14:textId="77777777" w:rsidR="006670E2" w:rsidRPr="006670E2" w:rsidRDefault="006670E2" w:rsidP="006670E2">
      <w:pPr>
        <w:numPr>
          <w:ilvl w:val="0"/>
          <w:numId w:val="387"/>
        </w:numPr>
      </w:pPr>
      <w:r w:rsidRPr="006670E2">
        <w:t xml:space="preserve">Hero → KPI → Toolbar → Grid layout. </w:t>
      </w:r>
    </w:p>
    <w:p w14:paraId="10C359F9" w14:textId="77777777" w:rsidR="006670E2" w:rsidRPr="006670E2" w:rsidRDefault="006670E2" w:rsidP="006670E2">
      <w:pPr>
        <w:numPr>
          <w:ilvl w:val="0"/>
          <w:numId w:val="387"/>
        </w:numPr>
      </w:pPr>
      <w:r w:rsidRPr="006670E2">
        <w:t xml:space="preserve">Card-based drone display. </w:t>
      </w:r>
    </w:p>
    <w:p w14:paraId="315F53EA" w14:textId="77777777" w:rsidR="006670E2" w:rsidRPr="006670E2" w:rsidRDefault="006670E2" w:rsidP="006670E2">
      <w:pPr>
        <w:numPr>
          <w:ilvl w:val="0"/>
          <w:numId w:val="387"/>
        </w:numPr>
      </w:pPr>
      <w:r w:rsidRPr="006670E2">
        <w:t xml:space="preserve">Right-side Details Drawer. </w:t>
      </w:r>
    </w:p>
    <w:p w14:paraId="3123032A" w14:textId="77777777" w:rsidR="006670E2" w:rsidRPr="006670E2" w:rsidRDefault="006670E2" w:rsidP="006670E2">
      <w:pPr>
        <w:numPr>
          <w:ilvl w:val="0"/>
          <w:numId w:val="387"/>
        </w:numPr>
      </w:pPr>
      <w:r w:rsidRPr="006670E2">
        <w:t xml:space="preserve">Modal-based Add/Edit. </w:t>
      </w:r>
    </w:p>
    <w:p w14:paraId="273D1CDB" w14:textId="77777777" w:rsidR="006670E2" w:rsidRPr="006670E2" w:rsidRDefault="006670E2" w:rsidP="006670E2">
      <w:pPr>
        <w:numPr>
          <w:ilvl w:val="0"/>
          <w:numId w:val="387"/>
        </w:numPr>
      </w:pPr>
      <w:r w:rsidRPr="006670E2">
        <w:t xml:space="preserve">Confirmation dialog for deletion. </w:t>
      </w:r>
    </w:p>
    <w:p w14:paraId="6E88B2AE" w14:textId="77777777" w:rsidR="006670E2" w:rsidRPr="006670E2" w:rsidRDefault="006670E2" w:rsidP="006670E2">
      <w:pPr>
        <w:numPr>
          <w:ilvl w:val="0"/>
          <w:numId w:val="387"/>
        </w:numPr>
      </w:pPr>
      <w:r w:rsidRPr="006670E2">
        <w:t xml:space="preserve">Glassmorphism styling. </w:t>
      </w:r>
    </w:p>
    <w:p w14:paraId="0D3BB51A" w14:textId="77777777" w:rsidR="006670E2" w:rsidRPr="006670E2" w:rsidRDefault="006670E2" w:rsidP="006670E2">
      <w:pPr>
        <w:numPr>
          <w:ilvl w:val="0"/>
          <w:numId w:val="387"/>
        </w:numPr>
      </w:pPr>
      <w:r w:rsidRPr="006670E2">
        <w:t xml:space="preserve">Responsive grid layout. </w:t>
      </w:r>
    </w:p>
    <w:p w14:paraId="469F4B89" w14:textId="77777777" w:rsidR="006670E2" w:rsidRPr="006670E2" w:rsidRDefault="006670E2" w:rsidP="006670E2">
      <w:pPr>
        <w:numPr>
          <w:ilvl w:val="0"/>
          <w:numId w:val="387"/>
        </w:numPr>
      </w:pPr>
      <w:r w:rsidRPr="006670E2">
        <w:t xml:space="preserve">Lucide React icons. </w:t>
      </w:r>
    </w:p>
    <w:p w14:paraId="68219D3C" w14:textId="77777777" w:rsidR="006670E2" w:rsidRPr="006670E2" w:rsidRDefault="006670E2" w:rsidP="006670E2">
      <w:r w:rsidRPr="006670E2">
        <w:t>These specifications define the final UI for Version 1.0 and should not be redesigned without updating the documentation.</w:t>
      </w:r>
    </w:p>
    <w:p w14:paraId="6C99F829" w14:textId="77777777" w:rsidR="006670E2" w:rsidRPr="006670E2" w:rsidRDefault="006670E2" w:rsidP="006670E2">
      <w:r w:rsidRPr="006670E2">
        <w:pict w14:anchorId="77723CB5">
          <v:rect id="_x0000_i4922" style="width:0;height:1.5pt" o:hralign="center" o:hrstd="t" o:hr="t" fillcolor="#a0a0a0" stroked="f"/>
        </w:pict>
      </w:r>
    </w:p>
    <w:p w14:paraId="69D23647" w14:textId="77777777" w:rsidR="006670E2" w:rsidRPr="006670E2" w:rsidRDefault="006670E2" w:rsidP="006670E2">
      <w:pPr>
        <w:rPr>
          <w:b/>
          <w:bCs/>
        </w:rPr>
      </w:pPr>
      <w:r w:rsidRPr="006670E2">
        <w:rPr>
          <w:b/>
          <w:bCs/>
        </w:rPr>
        <w:t>End of Volume 3 – Section 2</w:t>
      </w:r>
    </w:p>
    <w:p w14:paraId="46A37DFF" w14:textId="77777777" w:rsidR="006670E2" w:rsidRPr="006670E2" w:rsidRDefault="006670E2" w:rsidP="006670E2">
      <w:pPr>
        <w:rPr>
          <w:b/>
          <w:bCs/>
        </w:rPr>
      </w:pPr>
      <w:r w:rsidRPr="006670E2">
        <w:rPr>
          <w:b/>
          <w:bCs/>
        </w:rPr>
        <w:t>DRONE DELIVERY NAVIGATION SYSTEM</w:t>
      </w:r>
    </w:p>
    <w:p w14:paraId="09257BF4" w14:textId="77777777" w:rsidR="006670E2" w:rsidRPr="006670E2" w:rsidRDefault="006670E2" w:rsidP="006670E2">
      <w:pPr>
        <w:rPr>
          <w:b/>
          <w:bCs/>
        </w:rPr>
      </w:pPr>
      <w:r w:rsidRPr="006670E2">
        <w:rPr>
          <w:b/>
          <w:bCs/>
        </w:rPr>
        <w:t>VOLUME 3 – FLEET MANAGEMENT MODULE SPECIFICATION</w:t>
      </w:r>
    </w:p>
    <w:p w14:paraId="7E1101B9" w14:textId="77777777" w:rsidR="006670E2" w:rsidRPr="006670E2" w:rsidRDefault="006670E2" w:rsidP="006670E2">
      <w:pPr>
        <w:rPr>
          <w:b/>
          <w:bCs/>
        </w:rPr>
      </w:pPr>
      <w:r w:rsidRPr="006670E2">
        <w:rPr>
          <w:b/>
          <w:bCs/>
        </w:rPr>
        <w:t>SECTION 3</w:t>
      </w:r>
    </w:p>
    <w:p w14:paraId="6D7C1E59" w14:textId="77777777" w:rsidR="006670E2" w:rsidRPr="006670E2" w:rsidRDefault="006670E2" w:rsidP="006670E2">
      <w:pPr>
        <w:rPr>
          <w:b/>
          <w:bCs/>
        </w:rPr>
      </w:pPr>
      <w:r w:rsidRPr="006670E2">
        <w:rPr>
          <w:b/>
          <w:bCs/>
        </w:rPr>
        <w:t>Frontend Architecture</w:t>
      </w:r>
    </w:p>
    <w:p w14:paraId="4DA53E2F" w14:textId="77777777" w:rsidR="006670E2" w:rsidRPr="006670E2" w:rsidRDefault="006670E2" w:rsidP="006670E2">
      <w:r w:rsidRPr="006670E2">
        <w:pict w14:anchorId="302520E3">
          <v:rect id="_x0000_i5165" style="width:0;height:1.5pt" o:hralign="center" o:hrstd="t" o:hr="t" fillcolor="#a0a0a0" stroked="f"/>
        </w:pict>
      </w:r>
    </w:p>
    <w:p w14:paraId="574F62AC" w14:textId="77777777" w:rsidR="006670E2" w:rsidRPr="006670E2" w:rsidRDefault="006670E2" w:rsidP="006670E2">
      <w:pPr>
        <w:rPr>
          <w:b/>
          <w:bCs/>
        </w:rPr>
      </w:pPr>
      <w:r w:rsidRPr="006670E2">
        <w:rPr>
          <w:b/>
          <w:bCs/>
        </w:rPr>
        <w:t>54. Purpose</w:t>
      </w:r>
    </w:p>
    <w:p w14:paraId="1B8932E8" w14:textId="77777777" w:rsidR="006670E2" w:rsidRPr="006670E2" w:rsidRDefault="006670E2" w:rsidP="006670E2">
      <w:r w:rsidRPr="006670E2">
        <w:t>The purpose of this section is to define the complete frontend architecture for the Fleet Management module.</w:t>
      </w:r>
    </w:p>
    <w:p w14:paraId="7972C0A0" w14:textId="77777777" w:rsidR="006670E2" w:rsidRPr="006670E2" w:rsidRDefault="006670E2" w:rsidP="006670E2">
      <w:r w:rsidRPr="006670E2">
        <w:t>The architecture must be:</w:t>
      </w:r>
    </w:p>
    <w:p w14:paraId="4254ABDE" w14:textId="77777777" w:rsidR="006670E2" w:rsidRPr="006670E2" w:rsidRDefault="006670E2" w:rsidP="006670E2">
      <w:pPr>
        <w:numPr>
          <w:ilvl w:val="0"/>
          <w:numId w:val="388"/>
        </w:numPr>
      </w:pPr>
      <w:r w:rsidRPr="006670E2">
        <w:t xml:space="preserve">Modular </w:t>
      </w:r>
    </w:p>
    <w:p w14:paraId="4552334C" w14:textId="77777777" w:rsidR="006670E2" w:rsidRPr="006670E2" w:rsidRDefault="006670E2" w:rsidP="006670E2">
      <w:pPr>
        <w:numPr>
          <w:ilvl w:val="0"/>
          <w:numId w:val="388"/>
        </w:numPr>
      </w:pPr>
      <w:r w:rsidRPr="006670E2">
        <w:t xml:space="preserve">Reusable </w:t>
      </w:r>
    </w:p>
    <w:p w14:paraId="7D86C7AB" w14:textId="77777777" w:rsidR="006670E2" w:rsidRPr="006670E2" w:rsidRDefault="006670E2" w:rsidP="006670E2">
      <w:pPr>
        <w:numPr>
          <w:ilvl w:val="0"/>
          <w:numId w:val="388"/>
        </w:numPr>
      </w:pPr>
      <w:r w:rsidRPr="006670E2">
        <w:lastRenderedPageBreak/>
        <w:t xml:space="preserve">Scalable </w:t>
      </w:r>
    </w:p>
    <w:p w14:paraId="36A6DBE4" w14:textId="77777777" w:rsidR="006670E2" w:rsidRPr="006670E2" w:rsidRDefault="006670E2" w:rsidP="006670E2">
      <w:pPr>
        <w:numPr>
          <w:ilvl w:val="0"/>
          <w:numId w:val="388"/>
        </w:numPr>
      </w:pPr>
      <w:r w:rsidRPr="006670E2">
        <w:t xml:space="preserve">Type-safe </w:t>
      </w:r>
    </w:p>
    <w:p w14:paraId="3A4E7B8A" w14:textId="77777777" w:rsidR="006670E2" w:rsidRPr="006670E2" w:rsidRDefault="006670E2" w:rsidP="006670E2">
      <w:pPr>
        <w:numPr>
          <w:ilvl w:val="0"/>
          <w:numId w:val="388"/>
        </w:numPr>
      </w:pPr>
      <w:r w:rsidRPr="006670E2">
        <w:t xml:space="preserve">Easy to maintain </w:t>
      </w:r>
    </w:p>
    <w:p w14:paraId="6FE6426F" w14:textId="77777777" w:rsidR="006670E2" w:rsidRPr="006670E2" w:rsidRDefault="006670E2" w:rsidP="006670E2">
      <w:r w:rsidRPr="006670E2">
        <w:t>The Fleet Management module should integrate seamlessly with the global architecture defined in Volumes 1 and 2 while remaining independent of other modules.</w:t>
      </w:r>
    </w:p>
    <w:p w14:paraId="6F8F8C57" w14:textId="77777777" w:rsidR="006670E2" w:rsidRPr="006670E2" w:rsidRDefault="006670E2" w:rsidP="006670E2">
      <w:r w:rsidRPr="006670E2">
        <w:pict w14:anchorId="1B6B8340">
          <v:rect id="_x0000_i5166" style="width:0;height:1.5pt" o:hralign="center" o:hrstd="t" o:hr="t" fillcolor="#a0a0a0" stroked="f"/>
        </w:pict>
      </w:r>
    </w:p>
    <w:p w14:paraId="7107D4B9" w14:textId="77777777" w:rsidR="006670E2" w:rsidRPr="006670E2" w:rsidRDefault="006670E2" w:rsidP="006670E2">
      <w:pPr>
        <w:rPr>
          <w:b/>
          <w:bCs/>
        </w:rPr>
      </w:pPr>
      <w:r w:rsidRPr="006670E2">
        <w:rPr>
          <w:b/>
          <w:bCs/>
        </w:rPr>
        <w:t>55. Frontend Architecture Philosophy</w:t>
      </w:r>
    </w:p>
    <w:p w14:paraId="5478A56E" w14:textId="77777777" w:rsidR="006670E2" w:rsidRPr="006670E2" w:rsidRDefault="006670E2" w:rsidP="006670E2">
      <w:r w:rsidRPr="006670E2">
        <w:t xml:space="preserve">Fleet Management follows a </w:t>
      </w:r>
      <w:r w:rsidRPr="006670E2">
        <w:rPr>
          <w:b/>
          <w:bCs/>
        </w:rPr>
        <w:t>feature-based architecture</w:t>
      </w:r>
      <w:r w:rsidRPr="006670E2">
        <w:t>.</w:t>
      </w:r>
    </w:p>
    <w:p w14:paraId="336F6047" w14:textId="77777777" w:rsidR="006670E2" w:rsidRPr="006670E2" w:rsidRDefault="006670E2" w:rsidP="006670E2">
      <w:r w:rsidRPr="006670E2">
        <w:t>Every file belongs exclusively to the Fleet module unless it is intended for global reuse.</w:t>
      </w:r>
    </w:p>
    <w:p w14:paraId="52CD4C2C" w14:textId="77777777" w:rsidR="006670E2" w:rsidRPr="006670E2" w:rsidRDefault="006670E2" w:rsidP="006670E2">
      <w:r w:rsidRPr="006670E2">
        <w:t>The architecture separates:</w:t>
      </w:r>
    </w:p>
    <w:p w14:paraId="28F01FA8" w14:textId="77777777" w:rsidR="006670E2" w:rsidRPr="006670E2" w:rsidRDefault="006670E2" w:rsidP="006670E2">
      <w:pPr>
        <w:numPr>
          <w:ilvl w:val="0"/>
          <w:numId w:val="389"/>
        </w:numPr>
      </w:pPr>
      <w:r w:rsidRPr="006670E2">
        <w:t xml:space="preserve">UI Components </w:t>
      </w:r>
    </w:p>
    <w:p w14:paraId="1EFB4A8C" w14:textId="77777777" w:rsidR="006670E2" w:rsidRPr="006670E2" w:rsidRDefault="006670E2" w:rsidP="006670E2">
      <w:pPr>
        <w:numPr>
          <w:ilvl w:val="0"/>
          <w:numId w:val="389"/>
        </w:numPr>
      </w:pPr>
      <w:r w:rsidRPr="006670E2">
        <w:t xml:space="preserve">Business Logic </w:t>
      </w:r>
    </w:p>
    <w:p w14:paraId="2967A085" w14:textId="77777777" w:rsidR="006670E2" w:rsidRPr="006670E2" w:rsidRDefault="006670E2" w:rsidP="006670E2">
      <w:pPr>
        <w:numPr>
          <w:ilvl w:val="0"/>
          <w:numId w:val="389"/>
        </w:numPr>
      </w:pPr>
      <w:r w:rsidRPr="006670E2">
        <w:t xml:space="preserve">API Communication </w:t>
      </w:r>
    </w:p>
    <w:p w14:paraId="0785E8FC" w14:textId="77777777" w:rsidR="006670E2" w:rsidRPr="006670E2" w:rsidRDefault="006670E2" w:rsidP="006670E2">
      <w:pPr>
        <w:numPr>
          <w:ilvl w:val="0"/>
          <w:numId w:val="389"/>
        </w:numPr>
      </w:pPr>
      <w:r w:rsidRPr="006670E2">
        <w:t xml:space="preserve">State Management </w:t>
      </w:r>
    </w:p>
    <w:p w14:paraId="3747B6C8" w14:textId="77777777" w:rsidR="006670E2" w:rsidRPr="006670E2" w:rsidRDefault="006670E2" w:rsidP="006670E2">
      <w:pPr>
        <w:numPr>
          <w:ilvl w:val="0"/>
          <w:numId w:val="389"/>
        </w:numPr>
      </w:pPr>
      <w:r w:rsidRPr="006670E2">
        <w:t xml:space="preserve">Type Definitions </w:t>
      </w:r>
    </w:p>
    <w:p w14:paraId="553BE914" w14:textId="77777777" w:rsidR="006670E2" w:rsidRPr="006670E2" w:rsidRDefault="006670E2" w:rsidP="006670E2">
      <w:pPr>
        <w:numPr>
          <w:ilvl w:val="0"/>
          <w:numId w:val="389"/>
        </w:numPr>
      </w:pPr>
      <w:r w:rsidRPr="006670E2">
        <w:t xml:space="preserve">Utility Functions </w:t>
      </w:r>
    </w:p>
    <w:p w14:paraId="7669769C" w14:textId="77777777" w:rsidR="006670E2" w:rsidRPr="006670E2" w:rsidRDefault="006670E2" w:rsidP="006670E2">
      <w:r w:rsidRPr="006670E2">
        <w:t>No single file should contain multiple responsibilities.</w:t>
      </w:r>
    </w:p>
    <w:p w14:paraId="46F8306A" w14:textId="77777777" w:rsidR="006670E2" w:rsidRPr="006670E2" w:rsidRDefault="006670E2" w:rsidP="006670E2">
      <w:r w:rsidRPr="006670E2">
        <w:pict w14:anchorId="0696FF7A">
          <v:rect id="_x0000_i5167" style="width:0;height:1.5pt" o:hralign="center" o:hrstd="t" o:hr="t" fillcolor="#a0a0a0" stroked="f"/>
        </w:pict>
      </w:r>
    </w:p>
    <w:p w14:paraId="3A662228" w14:textId="77777777" w:rsidR="006670E2" w:rsidRPr="006670E2" w:rsidRDefault="006670E2" w:rsidP="006670E2">
      <w:pPr>
        <w:rPr>
          <w:b/>
          <w:bCs/>
        </w:rPr>
      </w:pPr>
      <w:r w:rsidRPr="006670E2">
        <w:rPr>
          <w:b/>
          <w:bCs/>
        </w:rPr>
        <w:t>56. Fleet Module Folder Structure</w:t>
      </w:r>
    </w:p>
    <w:p w14:paraId="7B393597" w14:textId="77777777" w:rsidR="006670E2" w:rsidRPr="006670E2" w:rsidRDefault="006670E2" w:rsidP="006670E2">
      <w:r w:rsidRPr="006670E2">
        <w:t>src/</w:t>
      </w:r>
    </w:p>
    <w:p w14:paraId="5CC9D29F" w14:textId="77777777" w:rsidR="006670E2" w:rsidRPr="006670E2" w:rsidRDefault="006670E2" w:rsidP="006670E2"/>
    <w:p w14:paraId="45A205D6" w14:textId="77777777" w:rsidR="006670E2" w:rsidRPr="006670E2" w:rsidRDefault="006670E2" w:rsidP="006670E2">
      <w:r w:rsidRPr="006670E2">
        <w:t>modules/</w:t>
      </w:r>
    </w:p>
    <w:p w14:paraId="73C6C80B" w14:textId="77777777" w:rsidR="006670E2" w:rsidRPr="006670E2" w:rsidRDefault="006670E2" w:rsidP="006670E2"/>
    <w:p w14:paraId="2BF53E04" w14:textId="77777777" w:rsidR="006670E2" w:rsidRPr="006670E2" w:rsidRDefault="006670E2" w:rsidP="006670E2">
      <w:r w:rsidRPr="006670E2">
        <w:t>fleet/</w:t>
      </w:r>
    </w:p>
    <w:p w14:paraId="7A58E835" w14:textId="77777777" w:rsidR="006670E2" w:rsidRPr="006670E2" w:rsidRDefault="006670E2" w:rsidP="006670E2"/>
    <w:p w14:paraId="3FD12168" w14:textId="77777777" w:rsidR="006670E2" w:rsidRPr="006670E2" w:rsidRDefault="006670E2" w:rsidP="006670E2">
      <w:r w:rsidRPr="006670E2">
        <w:t>│</w:t>
      </w:r>
    </w:p>
    <w:p w14:paraId="54FB58D7" w14:textId="77777777" w:rsidR="006670E2" w:rsidRPr="006670E2" w:rsidRDefault="006670E2" w:rsidP="006670E2"/>
    <w:p w14:paraId="498C039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pages/</w:t>
      </w:r>
    </w:p>
    <w:p w14:paraId="1B720595" w14:textId="77777777" w:rsidR="006670E2" w:rsidRPr="006670E2" w:rsidRDefault="006670E2" w:rsidP="006670E2"/>
    <w:p w14:paraId="004CDD2E" w14:textId="77777777" w:rsidR="006670E2" w:rsidRPr="006670E2" w:rsidRDefault="006670E2" w:rsidP="006670E2">
      <w:r w:rsidRPr="006670E2">
        <w:t>│   └── FleetPage.tsx</w:t>
      </w:r>
    </w:p>
    <w:p w14:paraId="1FCDDC18" w14:textId="77777777" w:rsidR="006670E2" w:rsidRPr="006670E2" w:rsidRDefault="006670E2" w:rsidP="006670E2"/>
    <w:p w14:paraId="378148E8" w14:textId="77777777" w:rsidR="006670E2" w:rsidRPr="006670E2" w:rsidRDefault="006670E2" w:rsidP="006670E2">
      <w:r w:rsidRPr="006670E2">
        <w:lastRenderedPageBreak/>
        <w:t>│</w:t>
      </w:r>
    </w:p>
    <w:p w14:paraId="75D6B961" w14:textId="77777777" w:rsidR="006670E2" w:rsidRPr="006670E2" w:rsidRDefault="006670E2" w:rsidP="006670E2"/>
    <w:p w14:paraId="4992BAE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1D19ACCE" w14:textId="77777777" w:rsidR="006670E2" w:rsidRPr="006670E2" w:rsidRDefault="006670E2" w:rsidP="006670E2"/>
    <w:p w14:paraId="7D070FB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FleetHero/</w:t>
      </w:r>
    </w:p>
    <w:p w14:paraId="12F38248" w14:textId="77777777" w:rsidR="006670E2" w:rsidRPr="006670E2" w:rsidRDefault="006670E2" w:rsidP="006670E2"/>
    <w:p w14:paraId="22D9B5B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FleetStatistics/</w:t>
      </w:r>
    </w:p>
    <w:p w14:paraId="151BD6E4" w14:textId="77777777" w:rsidR="006670E2" w:rsidRPr="006670E2" w:rsidRDefault="006670E2" w:rsidP="006670E2"/>
    <w:p w14:paraId="680F93E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FleetToolbar/</w:t>
      </w:r>
    </w:p>
    <w:p w14:paraId="38AA3C7E" w14:textId="77777777" w:rsidR="006670E2" w:rsidRPr="006670E2" w:rsidRDefault="006670E2" w:rsidP="006670E2"/>
    <w:p w14:paraId="75DF885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DroneGrid/</w:t>
      </w:r>
    </w:p>
    <w:p w14:paraId="1B7F226B" w14:textId="77777777" w:rsidR="006670E2" w:rsidRPr="006670E2" w:rsidRDefault="006670E2" w:rsidP="006670E2"/>
    <w:p w14:paraId="7758130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DroneCard/</w:t>
      </w:r>
    </w:p>
    <w:p w14:paraId="08DFABB3" w14:textId="77777777" w:rsidR="006670E2" w:rsidRPr="006670E2" w:rsidRDefault="006670E2" w:rsidP="006670E2"/>
    <w:p w14:paraId="07CA9AB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DroneDrawer/</w:t>
      </w:r>
    </w:p>
    <w:p w14:paraId="029E2A2A" w14:textId="77777777" w:rsidR="006670E2" w:rsidRPr="006670E2" w:rsidRDefault="006670E2" w:rsidP="006670E2"/>
    <w:p w14:paraId="08C42BE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AddDroneModal/</w:t>
      </w:r>
    </w:p>
    <w:p w14:paraId="68D521EC" w14:textId="77777777" w:rsidR="006670E2" w:rsidRPr="006670E2" w:rsidRDefault="006670E2" w:rsidP="006670E2"/>
    <w:p w14:paraId="538345D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EditDroneModal/</w:t>
      </w:r>
    </w:p>
    <w:p w14:paraId="6E1C632F" w14:textId="77777777" w:rsidR="006670E2" w:rsidRPr="006670E2" w:rsidRDefault="006670E2" w:rsidP="006670E2"/>
    <w:p w14:paraId="521606D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DeleteDroneDialog/</w:t>
      </w:r>
    </w:p>
    <w:p w14:paraId="32118794" w14:textId="77777777" w:rsidR="006670E2" w:rsidRPr="006670E2" w:rsidRDefault="006670E2" w:rsidP="006670E2"/>
    <w:p w14:paraId="658AFCF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Pagination/</w:t>
      </w:r>
    </w:p>
    <w:p w14:paraId="2016DB5C" w14:textId="77777777" w:rsidR="006670E2" w:rsidRPr="006670E2" w:rsidRDefault="006670E2" w:rsidP="006670E2"/>
    <w:p w14:paraId="27EA0D2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59082607" w14:textId="77777777" w:rsidR="006670E2" w:rsidRPr="006670E2" w:rsidRDefault="006670E2" w:rsidP="006670E2"/>
    <w:p w14:paraId="28A7BA9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45AE7A8A" w14:textId="77777777" w:rsidR="006670E2" w:rsidRPr="006670E2" w:rsidRDefault="006670E2" w:rsidP="006670E2"/>
    <w:p w14:paraId="519FDCBE" w14:textId="77777777" w:rsidR="006670E2" w:rsidRPr="006670E2" w:rsidRDefault="006670E2" w:rsidP="006670E2">
      <w:r w:rsidRPr="006670E2">
        <w:t>│   └── LoadingSkeleton/</w:t>
      </w:r>
    </w:p>
    <w:p w14:paraId="7CE45257" w14:textId="77777777" w:rsidR="006670E2" w:rsidRPr="006670E2" w:rsidRDefault="006670E2" w:rsidP="006670E2"/>
    <w:p w14:paraId="5E37D455" w14:textId="77777777" w:rsidR="006670E2" w:rsidRPr="006670E2" w:rsidRDefault="006670E2" w:rsidP="006670E2">
      <w:r w:rsidRPr="006670E2">
        <w:lastRenderedPageBreak/>
        <w:t>│</w:t>
      </w:r>
    </w:p>
    <w:p w14:paraId="1ED99D1E" w14:textId="77777777" w:rsidR="006670E2" w:rsidRPr="006670E2" w:rsidRDefault="006670E2" w:rsidP="006670E2"/>
    <w:p w14:paraId="1D6D526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hooks/</w:t>
      </w:r>
    </w:p>
    <w:p w14:paraId="05FE1BD9" w14:textId="77777777" w:rsidR="006670E2" w:rsidRPr="006670E2" w:rsidRDefault="006670E2" w:rsidP="006670E2"/>
    <w:p w14:paraId="007F07B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useFleet.ts</w:t>
      </w:r>
    </w:p>
    <w:p w14:paraId="245692BA" w14:textId="77777777" w:rsidR="006670E2" w:rsidRPr="006670E2" w:rsidRDefault="006670E2" w:rsidP="006670E2"/>
    <w:p w14:paraId="2847AE5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useDrone.ts</w:t>
      </w:r>
    </w:p>
    <w:p w14:paraId="60F8B4A8" w14:textId="77777777" w:rsidR="006670E2" w:rsidRPr="006670E2" w:rsidRDefault="006670E2" w:rsidP="006670E2"/>
    <w:p w14:paraId="4037803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useFleetFilters.ts</w:t>
      </w:r>
    </w:p>
    <w:p w14:paraId="2C3D89DB" w14:textId="77777777" w:rsidR="006670E2" w:rsidRPr="006670E2" w:rsidRDefault="006670E2" w:rsidP="006670E2"/>
    <w:p w14:paraId="4FDE56EC" w14:textId="77777777" w:rsidR="006670E2" w:rsidRPr="006670E2" w:rsidRDefault="006670E2" w:rsidP="006670E2">
      <w:r w:rsidRPr="006670E2">
        <w:t>│   └── useFleetPagination.ts</w:t>
      </w:r>
    </w:p>
    <w:p w14:paraId="1FB976B3" w14:textId="77777777" w:rsidR="006670E2" w:rsidRPr="006670E2" w:rsidRDefault="006670E2" w:rsidP="006670E2"/>
    <w:p w14:paraId="290B7823" w14:textId="77777777" w:rsidR="006670E2" w:rsidRPr="006670E2" w:rsidRDefault="006670E2" w:rsidP="006670E2">
      <w:r w:rsidRPr="006670E2">
        <w:t>│</w:t>
      </w:r>
    </w:p>
    <w:p w14:paraId="380C98A7" w14:textId="77777777" w:rsidR="006670E2" w:rsidRPr="006670E2" w:rsidRDefault="006670E2" w:rsidP="006670E2"/>
    <w:p w14:paraId="5649128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4C580F3E" w14:textId="77777777" w:rsidR="006670E2" w:rsidRPr="006670E2" w:rsidRDefault="006670E2" w:rsidP="006670E2"/>
    <w:p w14:paraId="694DADB0" w14:textId="77777777" w:rsidR="006670E2" w:rsidRPr="006670E2" w:rsidRDefault="006670E2" w:rsidP="006670E2">
      <w:r w:rsidRPr="006670E2">
        <w:t>│   └── fleetService.ts</w:t>
      </w:r>
    </w:p>
    <w:p w14:paraId="640D35EA" w14:textId="77777777" w:rsidR="006670E2" w:rsidRPr="006670E2" w:rsidRDefault="006670E2" w:rsidP="006670E2"/>
    <w:p w14:paraId="69DA514F" w14:textId="77777777" w:rsidR="006670E2" w:rsidRPr="006670E2" w:rsidRDefault="006670E2" w:rsidP="006670E2">
      <w:r w:rsidRPr="006670E2">
        <w:t>│</w:t>
      </w:r>
    </w:p>
    <w:p w14:paraId="776E34D6" w14:textId="77777777" w:rsidR="006670E2" w:rsidRPr="006670E2" w:rsidRDefault="006670E2" w:rsidP="006670E2"/>
    <w:p w14:paraId="59EE009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1A99444D" w14:textId="77777777" w:rsidR="006670E2" w:rsidRPr="006670E2" w:rsidRDefault="006670E2" w:rsidP="006670E2"/>
    <w:p w14:paraId="04DDEE3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Drone.ts</w:t>
      </w:r>
    </w:p>
    <w:p w14:paraId="51090002" w14:textId="77777777" w:rsidR="006670E2" w:rsidRPr="006670E2" w:rsidRDefault="006670E2" w:rsidP="006670E2"/>
    <w:p w14:paraId="61523DD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FleetStatistics.ts</w:t>
      </w:r>
    </w:p>
    <w:p w14:paraId="2B1C5221" w14:textId="77777777" w:rsidR="006670E2" w:rsidRPr="006670E2" w:rsidRDefault="006670E2" w:rsidP="006670E2"/>
    <w:p w14:paraId="788785B7" w14:textId="77777777" w:rsidR="006670E2" w:rsidRPr="006670E2" w:rsidRDefault="006670E2" w:rsidP="006670E2">
      <w:r w:rsidRPr="006670E2">
        <w:t>│   └── FleetFilters.ts</w:t>
      </w:r>
    </w:p>
    <w:p w14:paraId="0221B37F" w14:textId="77777777" w:rsidR="006670E2" w:rsidRPr="006670E2" w:rsidRDefault="006670E2" w:rsidP="006670E2"/>
    <w:p w14:paraId="61EFC5E8" w14:textId="77777777" w:rsidR="006670E2" w:rsidRPr="006670E2" w:rsidRDefault="006670E2" w:rsidP="006670E2">
      <w:r w:rsidRPr="006670E2">
        <w:t>│</w:t>
      </w:r>
    </w:p>
    <w:p w14:paraId="46884D05" w14:textId="77777777" w:rsidR="006670E2" w:rsidRPr="006670E2" w:rsidRDefault="006670E2" w:rsidP="006670E2"/>
    <w:p w14:paraId="75FF8D5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utils/</w:t>
      </w:r>
    </w:p>
    <w:p w14:paraId="67DDF1E2" w14:textId="77777777" w:rsidR="006670E2" w:rsidRPr="006670E2" w:rsidRDefault="006670E2" w:rsidP="006670E2"/>
    <w:p w14:paraId="48955C9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batteryColor.ts</w:t>
      </w:r>
    </w:p>
    <w:p w14:paraId="250EFA5C" w14:textId="77777777" w:rsidR="006670E2" w:rsidRPr="006670E2" w:rsidRDefault="006670E2" w:rsidP="006670E2"/>
    <w:p w14:paraId="4AA7508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statusColor.ts</w:t>
      </w:r>
    </w:p>
    <w:p w14:paraId="0FC9DC62" w14:textId="77777777" w:rsidR="006670E2" w:rsidRPr="006670E2" w:rsidRDefault="006670E2" w:rsidP="006670E2"/>
    <w:p w14:paraId="4E18670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droneHelpers.ts</w:t>
      </w:r>
    </w:p>
    <w:p w14:paraId="19365A8E" w14:textId="77777777" w:rsidR="006670E2" w:rsidRPr="006670E2" w:rsidRDefault="006670E2" w:rsidP="006670E2"/>
    <w:p w14:paraId="553CC497" w14:textId="77777777" w:rsidR="006670E2" w:rsidRPr="006670E2" w:rsidRDefault="006670E2" w:rsidP="006670E2">
      <w:r w:rsidRPr="006670E2">
        <w:t>│   └── validators.ts</w:t>
      </w:r>
    </w:p>
    <w:p w14:paraId="174EA7E1" w14:textId="77777777" w:rsidR="006670E2" w:rsidRPr="006670E2" w:rsidRDefault="006670E2" w:rsidP="006670E2"/>
    <w:p w14:paraId="3F8B201B" w14:textId="77777777" w:rsidR="006670E2" w:rsidRPr="006670E2" w:rsidRDefault="006670E2" w:rsidP="006670E2">
      <w:r w:rsidRPr="006670E2">
        <w:t>│</w:t>
      </w:r>
    </w:p>
    <w:p w14:paraId="575B7C95" w14:textId="77777777" w:rsidR="006670E2" w:rsidRPr="006670E2" w:rsidRDefault="006670E2" w:rsidP="006670E2"/>
    <w:p w14:paraId="6BC7329F" w14:textId="77777777" w:rsidR="006670E2" w:rsidRPr="006670E2" w:rsidRDefault="006670E2" w:rsidP="006670E2">
      <w:r w:rsidRPr="006670E2">
        <w:t>└── constants/</w:t>
      </w:r>
    </w:p>
    <w:p w14:paraId="53EDFD70" w14:textId="77777777" w:rsidR="006670E2" w:rsidRPr="006670E2" w:rsidRDefault="006670E2" w:rsidP="006670E2"/>
    <w:p w14:paraId="6C209F4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droneStatus.ts</w:t>
      </w:r>
    </w:p>
    <w:p w14:paraId="3A8C6993" w14:textId="77777777" w:rsidR="006670E2" w:rsidRPr="006670E2" w:rsidRDefault="006670E2" w:rsidP="006670E2"/>
    <w:p w14:paraId="37BAF828" w14:textId="77777777" w:rsidR="006670E2" w:rsidRPr="006670E2" w:rsidRDefault="006670E2" w:rsidP="006670E2">
      <w:r w:rsidRPr="006670E2">
        <w:t xml:space="preserve">    └── sortOptions.ts</w:t>
      </w:r>
    </w:p>
    <w:p w14:paraId="1ACEE283" w14:textId="77777777" w:rsidR="006670E2" w:rsidRPr="006670E2" w:rsidRDefault="006670E2" w:rsidP="006670E2">
      <w:r w:rsidRPr="006670E2">
        <w:t>The Fleet module should remain self-contained.</w:t>
      </w:r>
    </w:p>
    <w:p w14:paraId="0DD4761D" w14:textId="77777777" w:rsidR="006670E2" w:rsidRPr="006670E2" w:rsidRDefault="006670E2" w:rsidP="006670E2">
      <w:r w:rsidRPr="006670E2">
        <w:pict w14:anchorId="69D39AE6">
          <v:rect id="_x0000_i5168" style="width:0;height:1.5pt" o:hralign="center" o:hrstd="t" o:hr="t" fillcolor="#a0a0a0" stroked="f"/>
        </w:pict>
      </w:r>
    </w:p>
    <w:p w14:paraId="2AC3E4B1" w14:textId="77777777" w:rsidR="006670E2" w:rsidRPr="006670E2" w:rsidRDefault="006670E2" w:rsidP="006670E2">
      <w:pPr>
        <w:rPr>
          <w:b/>
          <w:bCs/>
        </w:rPr>
      </w:pPr>
      <w:r w:rsidRPr="006670E2">
        <w:rPr>
          <w:b/>
          <w:bCs/>
        </w:rPr>
        <w:t>57. Page Hierarchy</w:t>
      </w:r>
    </w:p>
    <w:p w14:paraId="38292FF2" w14:textId="77777777" w:rsidR="006670E2" w:rsidRPr="006670E2" w:rsidRDefault="006670E2" w:rsidP="006670E2">
      <w:r w:rsidRPr="006670E2">
        <w:t>FleetPage</w:t>
      </w:r>
    </w:p>
    <w:p w14:paraId="1F2121FF" w14:textId="77777777" w:rsidR="006670E2" w:rsidRPr="006670E2" w:rsidRDefault="006670E2" w:rsidP="006670E2"/>
    <w:p w14:paraId="5521E743" w14:textId="77777777" w:rsidR="006670E2" w:rsidRPr="006670E2" w:rsidRDefault="006670E2" w:rsidP="006670E2">
      <w:r w:rsidRPr="006670E2">
        <w:t>│</w:t>
      </w:r>
    </w:p>
    <w:p w14:paraId="10B1D4F4" w14:textId="77777777" w:rsidR="006670E2" w:rsidRPr="006670E2" w:rsidRDefault="006670E2" w:rsidP="006670E2"/>
    <w:p w14:paraId="11433F6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MainLayout</w:t>
      </w:r>
    </w:p>
    <w:p w14:paraId="5BE50792" w14:textId="77777777" w:rsidR="006670E2" w:rsidRPr="006670E2" w:rsidRDefault="006670E2" w:rsidP="006670E2"/>
    <w:p w14:paraId="7C60571C" w14:textId="77777777" w:rsidR="006670E2" w:rsidRPr="006670E2" w:rsidRDefault="006670E2" w:rsidP="006670E2">
      <w:r w:rsidRPr="006670E2">
        <w:t>│</w:t>
      </w:r>
    </w:p>
    <w:p w14:paraId="16FABCAB" w14:textId="77777777" w:rsidR="006670E2" w:rsidRPr="006670E2" w:rsidRDefault="006670E2" w:rsidP="006670E2"/>
    <w:p w14:paraId="2C24AA6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FleetHero</w:t>
      </w:r>
    </w:p>
    <w:p w14:paraId="15A96FA2" w14:textId="77777777" w:rsidR="006670E2" w:rsidRPr="006670E2" w:rsidRDefault="006670E2" w:rsidP="006670E2"/>
    <w:p w14:paraId="202C6143" w14:textId="77777777" w:rsidR="006670E2" w:rsidRPr="006670E2" w:rsidRDefault="006670E2" w:rsidP="006670E2">
      <w:r w:rsidRPr="006670E2">
        <w:t>│</w:t>
      </w:r>
    </w:p>
    <w:p w14:paraId="619BFEC9" w14:textId="77777777" w:rsidR="006670E2" w:rsidRPr="006670E2" w:rsidRDefault="006670E2" w:rsidP="006670E2"/>
    <w:p w14:paraId="388A4EBE" w14:textId="77777777" w:rsidR="006670E2" w:rsidRPr="006670E2" w:rsidRDefault="006670E2" w:rsidP="006670E2">
      <w:r w:rsidRPr="006670E2">
        <w:rPr>
          <w:rFonts w:ascii="MS Gothic" w:eastAsia="MS Gothic" w:hAnsi="MS Gothic" w:cs="MS Gothic" w:hint="eastAsia"/>
        </w:rPr>
        <w:lastRenderedPageBreak/>
        <w:t>├</w:t>
      </w:r>
      <w:r w:rsidRPr="006670E2">
        <w:rPr>
          <w:rFonts w:ascii="Calibri" w:hAnsi="Calibri" w:cs="Calibri"/>
        </w:rPr>
        <w:t>──</w:t>
      </w:r>
      <w:r w:rsidRPr="006670E2">
        <w:t xml:space="preserve"> FleetStatistics</w:t>
      </w:r>
    </w:p>
    <w:p w14:paraId="2CFBB42E" w14:textId="77777777" w:rsidR="006670E2" w:rsidRPr="006670E2" w:rsidRDefault="006670E2" w:rsidP="006670E2"/>
    <w:p w14:paraId="4F3C046E" w14:textId="77777777" w:rsidR="006670E2" w:rsidRPr="006670E2" w:rsidRDefault="006670E2" w:rsidP="006670E2">
      <w:r w:rsidRPr="006670E2">
        <w:t>│</w:t>
      </w:r>
    </w:p>
    <w:p w14:paraId="4C82C0E2" w14:textId="77777777" w:rsidR="006670E2" w:rsidRPr="006670E2" w:rsidRDefault="006670E2" w:rsidP="006670E2"/>
    <w:p w14:paraId="4F2E7E8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FleetToolbar</w:t>
      </w:r>
    </w:p>
    <w:p w14:paraId="45B91ED8" w14:textId="77777777" w:rsidR="006670E2" w:rsidRPr="006670E2" w:rsidRDefault="006670E2" w:rsidP="006670E2"/>
    <w:p w14:paraId="69E10C79" w14:textId="77777777" w:rsidR="006670E2" w:rsidRPr="006670E2" w:rsidRDefault="006670E2" w:rsidP="006670E2">
      <w:r w:rsidRPr="006670E2">
        <w:t>│</w:t>
      </w:r>
    </w:p>
    <w:p w14:paraId="79A86D26" w14:textId="77777777" w:rsidR="006670E2" w:rsidRPr="006670E2" w:rsidRDefault="006670E2" w:rsidP="006670E2"/>
    <w:p w14:paraId="4D7039E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DroneGrid</w:t>
      </w:r>
    </w:p>
    <w:p w14:paraId="656AFAF5" w14:textId="77777777" w:rsidR="006670E2" w:rsidRPr="006670E2" w:rsidRDefault="006670E2" w:rsidP="006670E2"/>
    <w:p w14:paraId="542A7C3E" w14:textId="77777777" w:rsidR="006670E2" w:rsidRPr="006670E2" w:rsidRDefault="006670E2" w:rsidP="006670E2">
      <w:r w:rsidRPr="006670E2">
        <w:t>│</w:t>
      </w:r>
    </w:p>
    <w:p w14:paraId="7CED3E4C" w14:textId="77777777" w:rsidR="006670E2" w:rsidRPr="006670E2" w:rsidRDefault="006670E2" w:rsidP="006670E2"/>
    <w:p w14:paraId="347BD96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Pagination</w:t>
      </w:r>
    </w:p>
    <w:p w14:paraId="0E501E8F" w14:textId="77777777" w:rsidR="006670E2" w:rsidRPr="006670E2" w:rsidRDefault="006670E2" w:rsidP="006670E2"/>
    <w:p w14:paraId="32B11B22" w14:textId="77777777" w:rsidR="006670E2" w:rsidRPr="006670E2" w:rsidRDefault="006670E2" w:rsidP="006670E2">
      <w:r w:rsidRPr="006670E2">
        <w:t>│</w:t>
      </w:r>
    </w:p>
    <w:p w14:paraId="4F6AB042" w14:textId="77777777" w:rsidR="006670E2" w:rsidRPr="006670E2" w:rsidRDefault="006670E2" w:rsidP="006670E2"/>
    <w:p w14:paraId="4AF8A3B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DroneDrawer</w:t>
      </w:r>
    </w:p>
    <w:p w14:paraId="3FACEE0F" w14:textId="77777777" w:rsidR="006670E2" w:rsidRPr="006670E2" w:rsidRDefault="006670E2" w:rsidP="006670E2"/>
    <w:p w14:paraId="68357BBB" w14:textId="77777777" w:rsidR="006670E2" w:rsidRPr="006670E2" w:rsidRDefault="006670E2" w:rsidP="006670E2">
      <w:r w:rsidRPr="006670E2">
        <w:t>│</w:t>
      </w:r>
    </w:p>
    <w:p w14:paraId="66D89D4F" w14:textId="77777777" w:rsidR="006670E2" w:rsidRPr="006670E2" w:rsidRDefault="006670E2" w:rsidP="006670E2"/>
    <w:p w14:paraId="1F17BA8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AddDroneModal</w:t>
      </w:r>
    </w:p>
    <w:p w14:paraId="6C5B131F" w14:textId="77777777" w:rsidR="006670E2" w:rsidRPr="006670E2" w:rsidRDefault="006670E2" w:rsidP="006670E2"/>
    <w:p w14:paraId="7CF97CCD" w14:textId="77777777" w:rsidR="006670E2" w:rsidRPr="006670E2" w:rsidRDefault="006670E2" w:rsidP="006670E2">
      <w:r w:rsidRPr="006670E2">
        <w:t>│</w:t>
      </w:r>
    </w:p>
    <w:p w14:paraId="0A35BE16" w14:textId="77777777" w:rsidR="006670E2" w:rsidRPr="006670E2" w:rsidRDefault="006670E2" w:rsidP="006670E2"/>
    <w:p w14:paraId="4AC9FDFA"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EditDroneModal</w:t>
      </w:r>
    </w:p>
    <w:p w14:paraId="42212B33" w14:textId="77777777" w:rsidR="006670E2" w:rsidRPr="006670E2" w:rsidRDefault="006670E2" w:rsidP="006670E2"/>
    <w:p w14:paraId="0D831308" w14:textId="77777777" w:rsidR="006670E2" w:rsidRPr="006670E2" w:rsidRDefault="006670E2" w:rsidP="006670E2">
      <w:r w:rsidRPr="006670E2">
        <w:t>│</w:t>
      </w:r>
    </w:p>
    <w:p w14:paraId="787DC2AA" w14:textId="77777777" w:rsidR="006670E2" w:rsidRPr="006670E2" w:rsidRDefault="006670E2" w:rsidP="006670E2"/>
    <w:p w14:paraId="0BA1ECC5" w14:textId="77777777" w:rsidR="006670E2" w:rsidRPr="006670E2" w:rsidRDefault="006670E2" w:rsidP="006670E2">
      <w:r w:rsidRPr="006670E2">
        <w:t>└── DeleteDroneDialog</w:t>
      </w:r>
    </w:p>
    <w:p w14:paraId="5E050287" w14:textId="77777777" w:rsidR="006670E2" w:rsidRPr="006670E2" w:rsidRDefault="006670E2" w:rsidP="006670E2">
      <w:r w:rsidRPr="006670E2">
        <w:t>FleetPage is responsible only for composing these components.</w:t>
      </w:r>
    </w:p>
    <w:p w14:paraId="013EE165" w14:textId="77777777" w:rsidR="006670E2" w:rsidRPr="006670E2" w:rsidRDefault="006670E2" w:rsidP="006670E2">
      <w:r w:rsidRPr="006670E2">
        <w:pict w14:anchorId="75EA5081">
          <v:rect id="_x0000_i5169" style="width:0;height:1.5pt" o:hralign="center" o:hrstd="t" o:hr="t" fillcolor="#a0a0a0" stroked="f"/>
        </w:pict>
      </w:r>
    </w:p>
    <w:p w14:paraId="645985D4" w14:textId="77777777" w:rsidR="006670E2" w:rsidRPr="006670E2" w:rsidRDefault="006670E2" w:rsidP="006670E2">
      <w:pPr>
        <w:rPr>
          <w:b/>
          <w:bCs/>
        </w:rPr>
      </w:pPr>
      <w:r w:rsidRPr="006670E2">
        <w:rPr>
          <w:b/>
          <w:bCs/>
        </w:rPr>
        <w:lastRenderedPageBreak/>
        <w:t>58. Component Responsibilities</w:t>
      </w:r>
    </w:p>
    <w:p w14:paraId="59700150" w14:textId="77777777" w:rsidR="006670E2" w:rsidRPr="006670E2" w:rsidRDefault="006670E2" w:rsidP="006670E2">
      <w:r w:rsidRPr="006670E2">
        <w:t>Each component should have one responsibility.</w:t>
      </w:r>
    </w:p>
    <w:p w14:paraId="38EF4390" w14:textId="77777777" w:rsidR="006670E2" w:rsidRPr="006670E2" w:rsidRDefault="006670E2" w:rsidP="006670E2">
      <w:pPr>
        <w:rPr>
          <w:b/>
          <w:bCs/>
        </w:rPr>
      </w:pPr>
      <w:r w:rsidRPr="006670E2">
        <w:rPr>
          <w:b/>
          <w:bCs/>
        </w:rPr>
        <w:t>FleetHero</w:t>
      </w:r>
    </w:p>
    <w:p w14:paraId="4DFFBB8F" w14:textId="77777777" w:rsidR="006670E2" w:rsidRPr="006670E2" w:rsidRDefault="006670E2" w:rsidP="006670E2">
      <w:r w:rsidRPr="006670E2">
        <w:t>Displays:</w:t>
      </w:r>
    </w:p>
    <w:p w14:paraId="66CB4B64" w14:textId="77777777" w:rsidR="006670E2" w:rsidRPr="006670E2" w:rsidRDefault="006670E2" w:rsidP="006670E2">
      <w:pPr>
        <w:numPr>
          <w:ilvl w:val="0"/>
          <w:numId w:val="390"/>
        </w:numPr>
      </w:pPr>
      <w:r w:rsidRPr="006670E2">
        <w:t xml:space="preserve">Title </w:t>
      </w:r>
    </w:p>
    <w:p w14:paraId="2018317E" w14:textId="77777777" w:rsidR="006670E2" w:rsidRPr="006670E2" w:rsidRDefault="006670E2" w:rsidP="006670E2">
      <w:pPr>
        <w:numPr>
          <w:ilvl w:val="0"/>
          <w:numId w:val="390"/>
        </w:numPr>
      </w:pPr>
      <w:r w:rsidRPr="006670E2">
        <w:t xml:space="preserve">Subtitle </w:t>
      </w:r>
    </w:p>
    <w:p w14:paraId="5B2F7368" w14:textId="77777777" w:rsidR="006670E2" w:rsidRPr="006670E2" w:rsidRDefault="006670E2" w:rsidP="006670E2">
      <w:pPr>
        <w:numPr>
          <w:ilvl w:val="0"/>
          <w:numId w:val="390"/>
        </w:numPr>
      </w:pPr>
      <w:r w:rsidRPr="006670E2">
        <w:t xml:space="preserve">Fleet Status </w:t>
      </w:r>
    </w:p>
    <w:p w14:paraId="466B454E" w14:textId="77777777" w:rsidR="006670E2" w:rsidRPr="006670E2" w:rsidRDefault="006670E2" w:rsidP="006670E2">
      <w:pPr>
        <w:numPr>
          <w:ilvl w:val="0"/>
          <w:numId w:val="390"/>
        </w:numPr>
      </w:pPr>
      <w:r w:rsidRPr="006670E2">
        <w:t xml:space="preserve">Add Drone button </w:t>
      </w:r>
    </w:p>
    <w:p w14:paraId="1C4EAA17" w14:textId="77777777" w:rsidR="006670E2" w:rsidRPr="006670E2" w:rsidRDefault="006670E2" w:rsidP="006670E2">
      <w:r w:rsidRPr="006670E2">
        <w:pict w14:anchorId="391F54BB">
          <v:rect id="_x0000_i5170" style="width:0;height:1.5pt" o:hralign="center" o:hrstd="t" o:hr="t" fillcolor="#a0a0a0" stroked="f"/>
        </w:pict>
      </w:r>
    </w:p>
    <w:p w14:paraId="10DFE549" w14:textId="77777777" w:rsidR="006670E2" w:rsidRPr="006670E2" w:rsidRDefault="006670E2" w:rsidP="006670E2">
      <w:pPr>
        <w:rPr>
          <w:b/>
          <w:bCs/>
        </w:rPr>
      </w:pPr>
      <w:r w:rsidRPr="006670E2">
        <w:rPr>
          <w:b/>
          <w:bCs/>
        </w:rPr>
        <w:t>FleetStatistics</w:t>
      </w:r>
    </w:p>
    <w:p w14:paraId="786BEC72" w14:textId="77777777" w:rsidR="006670E2" w:rsidRPr="006670E2" w:rsidRDefault="006670E2" w:rsidP="006670E2">
      <w:r w:rsidRPr="006670E2">
        <w:t>Displays KPI cards.</w:t>
      </w:r>
    </w:p>
    <w:p w14:paraId="5F5AC3D4" w14:textId="77777777" w:rsidR="006670E2" w:rsidRPr="006670E2" w:rsidRDefault="006670E2" w:rsidP="006670E2">
      <w:r w:rsidRPr="006670E2">
        <w:t>No business logic.</w:t>
      </w:r>
    </w:p>
    <w:p w14:paraId="381783F1" w14:textId="77777777" w:rsidR="006670E2" w:rsidRPr="006670E2" w:rsidRDefault="006670E2" w:rsidP="006670E2">
      <w:r w:rsidRPr="006670E2">
        <w:t>Receives statistics through props.</w:t>
      </w:r>
    </w:p>
    <w:p w14:paraId="792D8BEA" w14:textId="77777777" w:rsidR="006670E2" w:rsidRPr="006670E2" w:rsidRDefault="006670E2" w:rsidP="006670E2">
      <w:r w:rsidRPr="006670E2">
        <w:pict w14:anchorId="02026B1F">
          <v:rect id="_x0000_i5171" style="width:0;height:1.5pt" o:hralign="center" o:hrstd="t" o:hr="t" fillcolor="#a0a0a0" stroked="f"/>
        </w:pict>
      </w:r>
    </w:p>
    <w:p w14:paraId="635D8844" w14:textId="77777777" w:rsidR="006670E2" w:rsidRPr="006670E2" w:rsidRDefault="006670E2" w:rsidP="006670E2">
      <w:pPr>
        <w:rPr>
          <w:b/>
          <w:bCs/>
        </w:rPr>
      </w:pPr>
      <w:r w:rsidRPr="006670E2">
        <w:rPr>
          <w:b/>
          <w:bCs/>
        </w:rPr>
        <w:t>FleetToolbar</w:t>
      </w:r>
    </w:p>
    <w:p w14:paraId="16418713" w14:textId="77777777" w:rsidR="006670E2" w:rsidRPr="006670E2" w:rsidRDefault="006670E2" w:rsidP="006670E2">
      <w:r w:rsidRPr="006670E2">
        <w:t>Controls:</w:t>
      </w:r>
    </w:p>
    <w:p w14:paraId="6AE7ACBB" w14:textId="77777777" w:rsidR="006670E2" w:rsidRPr="006670E2" w:rsidRDefault="006670E2" w:rsidP="006670E2">
      <w:pPr>
        <w:numPr>
          <w:ilvl w:val="0"/>
          <w:numId w:val="391"/>
        </w:numPr>
      </w:pPr>
      <w:r w:rsidRPr="006670E2">
        <w:t xml:space="preserve">Search </w:t>
      </w:r>
    </w:p>
    <w:p w14:paraId="54DA710D" w14:textId="77777777" w:rsidR="006670E2" w:rsidRPr="006670E2" w:rsidRDefault="006670E2" w:rsidP="006670E2">
      <w:pPr>
        <w:numPr>
          <w:ilvl w:val="0"/>
          <w:numId w:val="391"/>
        </w:numPr>
      </w:pPr>
      <w:r w:rsidRPr="006670E2">
        <w:t xml:space="preserve">Filter </w:t>
      </w:r>
    </w:p>
    <w:p w14:paraId="5B2FE7F2" w14:textId="77777777" w:rsidR="006670E2" w:rsidRPr="006670E2" w:rsidRDefault="006670E2" w:rsidP="006670E2">
      <w:pPr>
        <w:numPr>
          <w:ilvl w:val="0"/>
          <w:numId w:val="391"/>
        </w:numPr>
      </w:pPr>
      <w:r w:rsidRPr="006670E2">
        <w:t xml:space="preserve">Sort </w:t>
      </w:r>
    </w:p>
    <w:p w14:paraId="57E22227" w14:textId="77777777" w:rsidR="006670E2" w:rsidRPr="006670E2" w:rsidRDefault="006670E2" w:rsidP="006670E2">
      <w:pPr>
        <w:numPr>
          <w:ilvl w:val="0"/>
          <w:numId w:val="391"/>
        </w:numPr>
      </w:pPr>
      <w:r w:rsidRPr="006670E2">
        <w:t xml:space="preserve">Refresh </w:t>
      </w:r>
    </w:p>
    <w:p w14:paraId="194519F2" w14:textId="77777777" w:rsidR="006670E2" w:rsidRPr="006670E2" w:rsidRDefault="006670E2" w:rsidP="006670E2">
      <w:pPr>
        <w:numPr>
          <w:ilvl w:val="0"/>
          <w:numId w:val="391"/>
        </w:numPr>
      </w:pPr>
      <w:r w:rsidRPr="006670E2">
        <w:t xml:space="preserve">Add Drone </w:t>
      </w:r>
    </w:p>
    <w:p w14:paraId="0B012259" w14:textId="77777777" w:rsidR="006670E2" w:rsidRPr="006670E2" w:rsidRDefault="006670E2" w:rsidP="006670E2">
      <w:r w:rsidRPr="006670E2">
        <w:t>Does not fetch data directly.</w:t>
      </w:r>
    </w:p>
    <w:p w14:paraId="458F641C" w14:textId="77777777" w:rsidR="006670E2" w:rsidRPr="006670E2" w:rsidRDefault="006670E2" w:rsidP="006670E2">
      <w:r w:rsidRPr="006670E2">
        <w:pict w14:anchorId="31D427EE">
          <v:rect id="_x0000_i5172" style="width:0;height:1.5pt" o:hralign="center" o:hrstd="t" o:hr="t" fillcolor="#a0a0a0" stroked="f"/>
        </w:pict>
      </w:r>
    </w:p>
    <w:p w14:paraId="29004D5B" w14:textId="77777777" w:rsidR="006670E2" w:rsidRPr="006670E2" w:rsidRDefault="006670E2" w:rsidP="006670E2">
      <w:pPr>
        <w:rPr>
          <w:b/>
          <w:bCs/>
        </w:rPr>
      </w:pPr>
      <w:r w:rsidRPr="006670E2">
        <w:rPr>
          <w:b/>
          <w:bCs/>
        </w:rPr>
        <w:t>DroneGrid</w:t>
      </w:r>
    </w:p>
    <w:p w14:paraId="0BA464F8" w14:textId="77777777" w:rsidR="006670E2" w:rsidRPr="006670E2" w:rsidRDefault="006670E2" w:rsidP="006670E2">
      <w:r w:rsidRPr="006670E2">
        <w:t>Responsible only for rendering DroneCards.</w:t>
      </w:r>
    </w:p>
    <w:p w14:paraId="3CC22774" w14:textId="77777777" w:rsidR="006670E2" w:rsidRPr="006670E2" w:rsidRDefault="006670E2" w:rsidP="006670E2">
      <w:r w:rsidRPr="006670E2">
        <w:t>Supports:</w:t>
      </w:r>
    </w:p>
    <w:p w14:paraId="7F70712B" w14:textId="77777777" w:rsidR="006670E2" w:rsidRPr="006670E2" w:rsidRDefault="006670E2" w:rsidP="006670E2">
      <w:pPr>
        <w:numPr>
          <w:ilvl w:val="0"/>
          <w:numId w:val="392"/>
        </w:numPr>
      </w:pPr>
      <w:r w:rsidRPr="006670E2">
        <w:t xml:space="preserve">Pagination </w:t>
      </w:r>
    </w:p>
    <w:p w14:paraId="17B26B45" w14:textId="77777777" w:rsidR="006670E2" w:rsidRPr="006670E2" w:rsidRDefault="006670E2" w:rsidP="006670E2">
      <w:pPr>
        <w:numPr>
          <w:ilvl w:val="0"/>
          <w:numId w:val="392"/>
        </w:numPr>
      </w:pPr>
      <w:r w:rsidRPr="006670E2">
        <w:t xml:space="preserve">Empty State </w:t>
      </w:r>
    </w:p>
    <w:p w14:paraId="32C9F83B" w14:textId="77777777" w:rsidR="006670E2" w:rsidRPr="006670E2" w:rsidRDefault="006670E2" w:rsidP="006670E2">
      <w:pPr>
        <w:numPr>
          <w:ilvl w:val="0"/>
          <w:numId w:val="392"/>
        </w:numPr>
      </w:pPr>
      <w:r w:rsidRPr="006670E2">
        <w:t xml:space="preserve">Loading State </w:t>
      </w:r>
    </w:p>
    <w:p w14:paraId="0944B1D3" w14:textId="77777777" w:rsidR="006670E2" w:rsidRPr="006670E2" w:rsidRDefault="006670E2" w:rsidP="006670E2">
      <w:r w:rsidRPr="006670E2">
        <w:pict w14:anchorId="330C9AA0">
          <v:rect id="_x0000_i5173" style="width:0;height:1.5pt" o:hralign="center" o:hrstd="t" o:hr="t" fillcolor="#a0a0a0" stroked="f"/>
        </w:pict>
      </w:r>
    </w:p>
    <w:p w14:paraId="2B669C95" w14:textId="77777777" w:rsidR="006670E2" w:rsidRPr="006670E2" w:rsidRDefault="006670E2" w:rsidP="006670E2">
      <w:pPr>
        <w:rPr>
          <w:b/>
          <w:bCs/>
        </w:rPr>
      </w:pPr>
      <w:r w:rsidRPr="006670E2">
        <w:rPr>
          <w:b/>
          <w:bCs/>
        </w:rPr>
        <w:t>DroneCard</w:t>
      </w:r>
    </w:p>
    <w:p w14:paraId="1A91CB0F" w14:textId="77777777" w:rsidR="006670E2" w:rsidRPr="006670E2" w:rsidRDefault="006670E2" w:rsidP="006670E2">
      <w:r w:rsidRPr="006670E2">
        <w:lastRenderedPageBreak/>
        <w:t>Displays one drone.</w:t>
      </w:r>
    </w:p>
    <w:p w14:paraId="6627CA80" w14:textId="77777777" w:rsidR="006670E2" w:rsidRPr="006670E2" w:rsidRDefault="006670E2" w:rsidP="006670E2">
      <w:r w:rsidRPr="006670E2">
        <w:t>Contains only presentation logic.</w:t>
      </w:r>
    </w:p>
    <w:p w14:paraId="1F90785A" w14:textId="77777777" w:rsidR="006670E2" w:rsidRPr="006670E2" w:rsidRDefault="006670E2" w:rsidP="006670E2">
      <w:r w:rsidRPr="006670E2">
        <w:t>No API calls.</w:t>
      </w:r>
    </w:p>
    <w:p w14:paraId="0465E519" w14:textId="77777777" w:rsidR="006670E2" w:rsidRPr="006670E2" w:rsidRDefault="006670E2" w:rsidP="006670E2">
      <w:r w:rsidRPr="006670E2">
        <w:pict w14:anchorId="0594A958">
          <v:rect id="_x0000_i5174" style="width:0;height:1.5pt" o:hralign="center" o:hrstd="t" o:hr="t" fillcolor="#a0a0a0" stroked="f"/>
        </w:pict>
      </w:r>
    </w:p>
    <w:p w14:paraId="54129FBC" w14:textId="77777777" w:rsidR="006670E2" w:rsidRPr="006670E2" w:rsidRDefault="006670E2" w:rsidP="006670E2">
      <w:pPr>
        <w:rPr>
          <w:b/>
          <w:bCs/>
        </w:rPr>
      </w:pPr>
      <w:r w:rsidRPr="006670E2">
        <w:rPr>
          <w:b/>
          <w:bCs/>
        </w:rPr>
        <w:t>DroneDrawer</w:t>
      </w:r>
    </w:p>
    <w:p w14:paraId="6986DD37" w14:textId="77777777" w:rsidR="006670E2" w:rsidRPr="006670E2" w:rsidRDefault="006670E2" w:rsidP="006670E2">
      <w:r w:rsidRPr="006670E2">
        <w:t>Displays detailed drone information.</w:t>
      </w:r>
    </w:p>
    <w:p w14:paraId="75E172B9" w14:textId="77777777" w:rsidR="006670E2" w:rsidRPr="006670E2" w:rsidRDefault="006670E2" w:rsidP="006670E2">
      <w:r w:rsidRPr="006670E2">
        <w:t>Receives the selected drone as a prop.</w:t>
      </w:r>
    </w:p>
    <w:p w14:paraId="64FB2B0D" w14:textId="77777777" w:rsidR="006670E2" w:rsidRPr="006670E2" w:rsidRDefault="006670E2" w:rsidP="006670E2">
      <w:r w:rsidRPr="006670E2">
        <w:pict w14:anchorId="333157CE">
          <v:rect id="_x0000_i5175" style="width:0;height:1.5pt" o:hralign="center" o:hrstd="t" o:hr="t" fillcolor="#a0a0a0" stroked="f"/>
        </w:pict>
      </w:r>
    </w:p>
    <w:p w14:paraId="12AF77B4" w14:textId="77777777" w:rsidR="006670E2" w:rsidRPr="006670E2" w:rsidRDefault="006670E2" w:rsidP="006670E2">
      <w:pPr>
        <w:rPr>
          <w:b/>
          <w:bCs/>
        </w:rPr>
      </w:pPr>
      <w:r w:rsidRPr="006670E2">
        <w:rPr>
          <w:b/>
          <w:bCs/>
        </w:rPr>
        <w:t>AddDroneModal</w:t>
      </w:r>
    </w:p>
    <w:p w14:paraId="708FF008" w14:textId="77777777" w:rsidR="006670E2" w:rsidRPr="006670E2" w:rsidRDefault="006670E2" w:rsidP="006670E2">
      <w:r w:rsidRPr="006670E2">
        <w:t>Displays the form.</w:t>
      </w:r>
    </w:p>
    <w:p w14:paraId="5CF85339" w14:textId="77777777" w:rsidR="006670E2" w:rsidRPr="006670E2" w:rsidRDefault="006670E2" w:rsidP="006670E2">
      <w:r w:rsidRPr="006670E2">
        <w:t>Validation occurs before submission.</w:t>
      </w:r>
    </w:p>
    <w:p w14:paraId="3D9D9656" w14:textId="77777777" w:rsidR="006670E2" w:rsidRPr="006670E2" w:rsidRDefault="006670E2" w:rsidP="006670E2">
      <w:r w:rsidRPr="006670E2">
        <w:pict w14:anchorId="07025494">
          <v:rect id="_x0000_i5176" style="width:0;height:1.5pt" o:hralign="center" o:hrstd="t" o:hr="t" fillcolor="#a0a0a0" stroked="f"/>
        </w:pict>
      </w:r>
    </w:p>
    <w:p w14:paraId="619D38E8" w14:textId="77777777" w:rsidR="006670E2" w:rsidRPr="006670E2" w:rsidRDefault="006670E2" w:rsidP="006670E2">
      <w:pPr>
        <w:rPr>
          <w:b/>
          <w:bCs/>
        </w:rPr>
      </w:pPr>
      <w:r w:rsidRPr="006670E2">
        <w:rPr>
          <w:b/>
          <w:bCs/>
        </w:rPr>
        <w:t>EditDroneModal</w:t>
      </w:r>
    </w:p>
    <w:p w14:paraId="679D0A0D" w14:textId="77777777" w:rsidR="006670E2" w:rsidRPr="006670E2" w:rsidRDefault="006670E2" w:rsidP="006670E2">
      <w:r w:rsidRPr="006670E2">
        <w:t>Shares layout with AddDroneModal.</w:t>
      </w:r>
    </w:p>
    <w:p w14:paraId="0E977289" w14:textId="77777777" w:rsidR="006670E2" w:rsidRPr="006670E2" w:rsidRDefault="006670E2" w:rsidP="006670E2">
      <w:r w:rsidRPr="006670E2">
        <w:t>Pre-populates existing values.</w:t>
      </w:r>
    </w:p>
    <w:p w14:paraId="6311B521" w14:textId="77777777" w:rsidR="006670E2" w:rsidRPr="006670E2" w:rsidRDefault="006670E2" w:rsidP="006670E2">
      <w:r w:rsidRPr="006670E2">
        <w:pict w14:anchorId="7F7363F7">
          <v:rect id="_x0000_i5177" style="width:0;height:1.5pt" o:hralign="center" o:hrstd="t" o:hr="t" fillcolor="#a0a0a0" stroked="f"/>
        </w:pict>
      </w:r>
    </w:p>
    <w:p w14:paraId="395E9824" w14:textId="77777777" w:rsidR="006670E2" w:rsidRPr="006670E2" w:rsidRDefault="006670E2" w:rsidP="006670E2">
      <w:pPr>
        <w:rPr>
          <w:b/>
          <w:bCs/>
        </w:rPr>
      </w:pPr>
      <w:r w:rsidRPr="006670E2">
        <w:rPr>
          <w:b/>
          <w:bCs/>
        </w:rPr>
        <w:t>DeleteDroneDialog</w:t>
      </w:r>
    </w:p>
    <w:p w14:paraId="7CFF7F28" w14:textId="77777777" w:rsidR="006670E2" w:rsidRPr="006670E2" w:rsidRDefault="006670E2" w:rsidP="006670E2">
      <w:r w:rsidRPr="006670E2">
        <w:t>Handles deletion confirmation.</w:t>
      </w:r>
    </w:p>
    <w:p w14:paraId="70BE18D0" w14:textId="77777777" w:rsidR="006670E2" w:rsidRPr="006670E2" w:rsidRDefault="006670E2" w:rsidP="006670E2">
      <w:r w:rsidRPr="006670E2">
        <w:t>No business logic.</w:t>
      </w:r>
    </w:p>
    <w:p w14:paraId="47CAEA5C" w14:textId="77777777" w:rsidR="006670E2" w:rsidRPr="006670E2" w:rsidRDefault="006670E2" w:rsidP="006670E2">
      <w:r w:rsidRPr="006670E2">
        <w:pict w14:anchorId="08CEEF66">
          <v:rect id="_x0000_i5178" style="width:0;height:1.5pt" o:hralign="center" o:hrstd="t" o:hr="t" fillcolor="#a0a0a0" stroked="f"/>
        </w:pict>
      </w:r>
    </w:p>
    <w:p w14:paraId="4E8D9C92" w14:textId="77777777" w:rsidR="006670E2" w:rsidRPr="006670E2" w:rsidRDefault="006670E2" w:rsidP="006670E2">
      <w:pPr>
        <w:rPr>
          <w:b/>
          <w:bCs/>
        </w:rPr>
      </w:pPr>
      <w:r w:rsidRPr="006670E2">
        <w:rPr>
          <w:b/>
          <w:bCs/>
        </w:rPr>
        <w:t>59. TypeScript Interfaces</w:t>
      </w:r>
    </w:p>
    <w:p w14:paraId="29BC5C04" w14:textId="77777777" w:rsidR="006670E2" w:rsidRPr="006670E2" w:rsidRDefault="006670E2" w:rsidP="006670E2">
      <w:r w:rsidRPr="006670E2">
        <w:t>Every data structure should have a dedicated interface.</w:t>
      </w:r>
    </w:p>
    <w:p w14:paraId="3A22CA2A" w14:textId="77777777" w:rsidR="006670E2" w:rsidRPr="006670E2" w:rsidRDefault="006670E2" w:rsidP="006670E2">
      <w:pPr>
        <w:rPr>
          <w:b/>
          <w:bCs/>
        </w:rPr>
      </w:pPr>
      <w:r w:rsidRPr="006670E2">
        <w:rPr>
          <w:b/>
          <w:bCs/>
        </w:rPr>
        <w:t>Drone</w:t>
      </w:r>
    </w:p>
    <w:p w14:paraId="63B27663" w14:textId="77777777" w:rsidR="006670E2" w:rsidRPr="006670E2" w:rsidRDefault="006670E2" w:rsidP="006670E2">
      <w:r w:rsidRPr="006670E2">
        <w:t>Suggested fields:</w:t>
      </w:r>
    </w:p>
    <w:p w14:paraId="50749898" w14:textId="77777777" w:rsidR="006670E2" w:rsidRPr="006670E2" w:rsidRDefault="006670E2" w:rsidP="006670E2">
      <w:pPr>
        <w:numPr>
          <w:ilvl w:val="0"/>
          <w:numId w:val="393"/>
        </w:numPr>
      </w:pPr>
      <w:r w:rsidRPr="006670E2">
        <w:t xml:space="preserve">id </w:t>
      </w:r>
    </w:p>
    <w:p w14:paraId="240ED6E3" w14:textId="77777777" w:rsidR="006670E2" w:rsidRPr="006670E2" w:rsidRDefault="006670E2" w:rsidP="006670E2">
      <w:pPr>
        <w:numPr>
          <w:ilvl w:val="0"/>
          <w:numId w:val="393"/>
        </w:numPr>
      </w:pPr>
      <w:r w:rsidRPr="006670E2">
        <w:t xml:space="preserve">droneId </w:t>
      </w:r>
    </w:p>
    <w:p w14:paraId="685689DF" w14:textId="77777777" w:rsidR="006670E2" w:rsidRPr="006670E2" w:rsidRDefault="006670E2" w:rsidP="006670E2">
      <w:pPr>
        <w:numPr>
          <w:ilvl w:val="0"/>
          <w:numId w:val="393"/>
        </w:numPr>
      </w:pPr>
      <w:r w:rsidRPr="006670E2">
        <w:t xml:space="preserve">model </w:t>
      </w:r>
    </w:p>
    <w:p w14:paraId="5AF40DD2" w14:textId="77777777" w:rsidR="006670E2" w:rsidRPr="006670E2" w:rsidRDefault="006670E2" w:rsidP="006670E2">
      <w:pPr>
        <w:numPr>
          <w:ilvl w:val="0"/>
          <w:numId w:val="393"/>
        </w:numPr>
      </w:pPr>
      <w:r w:rsidRPr="006670E2">
        <w:t xml:space="preserve">batteryLevel </w:t>
      </w:r>
    </w:p>
    <w:p w14:paraId="5FC31B03" w14:textId="77777777" w:rsidR="006670E2" w:rsidRPr="006670E2" w:rsidRDefault="006670E2" w:rsidP="006670E2">
      <w:pPr>
        <w:numPr>
          <w:ilvl w:val="0"/>
          <w:numId w:val="393"/>
        </w:numPr>
      </w:pPr>
      <w:r w:rsidRPr="006670E2">
        <w:t xml:space="preserve">status </w:t>
      </w:r>
    </w:p>
    <w:p w14:paraId="5AF0273E" w14:textId="77777777" w:rsidR="006670E2" w:rsidRPr="006670E2" w:rsidRDefault="006670E2" w:rsidP="006670E2">
      <w:pPr>
        <w:numPr>
          <w:ilvl w:val="0"/>
          <w:numId w:val="393"/>
        </w:numPr>
      </w:pPr>
      <w:r w:rsidRPr="006670E2">
        <w:t xml:space="preserve">payloadCapacity </w:t>
      </w:r>
    </w:p>
    <w:p w14:paraId="4A1E579B" w14:textId="77777777" w:rsidR="006670E2" w:rsidRPr="006670E2" w:rsidRDefault="006670E2" w:rsidP="006670E2">
      <w:pPr>
        <w:numPr>
          <w:ilvl w:val="0"/>
          <w:numId w:val="393"/>
        </w:numPr>
      </w:pPr>
      <w:r w:rsidRPr="006670E2">
        <w:t xml:space="preserve">maximumSpeed </w:t>
      </w:r>
    </w:p>
    <w:p w14:paraId="0913A63C" w14:textId="77777777" w:rsidR="006670E2" w:rsidRPr="006670E2" w:rsidRDefault="006670E2" w:rsidP="006670E2">
      <w:pPr>
        <w:numPr>
          <w:ilvl w:val="0"/>
          <w:numId w:val="393"/>
        </w:numPr>
      </w:pPr>
      <w:r w:rsidRPr="006670E2">
        <w:lastRenderedPageBreak/>
        <w:t xml:space="preserve">location </w:t>
      </w:r>
    </w:p>
    <w:p w14:paraId="51DD05DE" w14:textId="77777777" w:rsidR="006670E2" w:rsidRPr="006670E2" w:rsidRDefault="006670E2" w:rsidP="006670E2">
      <w:pPr>
        <w:numPr>
          <w:ilvl w:val="0"/>
          <w:numId w:val="393"/>
        </w:numPr>
      </w:pPr>
      <w:r w:rsidRPr="006670E2">
        <w:t xml:space="preserve">healthStatus </w:t>
      </w:r>
    </w:p>
    <w:p w14:paraId="2736E6B9" w14:textId="77777777" w:rsidR="006670E2" w:rsidRPr="006670E2" w:rsidRDefault="006670E2" w:rsidP="006670E2">
      <w:pPr>
        <w:numPr>
          <w:ilvl w:val="0"/>
          <w:numId w:val="393"/>
        </w:numPr>
      </w:pPr>
      <w:r w:rsidRPr="006670E2">
        <w:t xml:space="preserve">mission </w:t>
      </w:r>
    </w:p>
    <w:p w14:paraId="003E0F38" w14:textId="77777777" w:rsidR="006670E2" w:rsidRPr="006670E2" w:rsidRDefault="006670E2" w:rsidP="006670E2">
      <w:pPr>
        <w:numPr>
          <w:ilvl w:val="0"/>
          <w:numId w:val="393"/>
        </w:numPr>
      </w:pPr>
      <w:r w:rsidRPr="006670E2">
        <w:t xml:space="preserve">lastMaintenance </w:t>
      </w:r>
    </w:p>
    <w:p w14:paraId="67DA79CF" w14:textId="77777777" w:rsidR="006670E2" w:rsidRPr="006670E2" w:rsidRDefault="006670E2" w:rsidP="006670E2">
      <w:r w:rsidRPr="006670E2">
        <w:pict w14:anchorId="05C2C87E">
          <v:rect id="_x0000_i5179" style="width:0;height:1.5pt" o:hralign="center" o:hrstd="t" o:hr="t" fillcolor="#a0a0a0" stroked="f"/>
        </w:pict>
      </w:r>
    </w:p>
    <w:p w14:paraId="437FE952" w14:textId="77777777" w:rsidR="006670E2" w:rsidRPr="006670E2" w:rsidRDefault="006670E2" w:rsidP="006670E2">
      <w:pPr>
        <w:rPr>
          <w:b/>
          <w:bCs/>
        </w:rPr>
      </w:pPr>
      <w:r w:rsidRPr="006670E2">
        <w:rPr>
          <w:b/>
          <w:bCs/>
        </w:rPr>
        <w:t>FleetStatistics</w:t>
      </w:r>
    </w:p>
    <w:p w14:paraId="1D26BEF7" w14:textId="77777777" w:rsidR="006670E2" w:rsidRPr="006670E2" w:rsidRDefault="006670E2" w:rsidP="006670E2">
      <w:r w:rsidRPr="006670E2">
        <w:t>Contains:</w:t>
      </w:r>
    </w:p>
    <w:p w14:paraId="7278CAD7" w14:textId="77777777" w:rsidR="006670E2" w:rsidRPr="006670E2" w:rsidRDefault="006670E2" w:rsidP="006670E2">
      <w:pPr>
        <w:numPr>
          <w:ilvl w:val="0"/>
          <w:numId w:val="394"/>
        </w:numPr>
      </w:pPr>
      <w:r w:rsidRPr="006670E2">
        <w:t xml:space="preserve">totalDrones </w:t>
      </w:r>
    </w:p>
    <w:p w14:paraId="1F0A9464" w14:textId="77777777" w:rsidR="006670E2" w:rsidRPr="006670E2" w:rsidRDefault="006670E2" w:rsidP="006670E2">
      <w:pPr>
        <w:numPr>
          <w:ilvl w:val="0"/>
          <w:numId w:val="394"/>
        </w:numPr>
      </w:pPr>
      <w:r w:rsidRPr="006670E2">
        <w:t xml:space="preserve">availableDrones </w:t>
      </w:r>
    </w:p>
    <w:p w14:paraId="73EB8496" w14:textId="77777777" w:rsidR="006670E2" w:rsidRPr="006670E2" w:rsidRDefault="006670E2" w:rsidP="006670E2">
      <w:pPr>
        <w:numPr>
          <w:ilvl w:val="0"/>
          <w:numId w:val="394"/>
        </w:numPr>
      </w:pPr>
      <w:r w:rsidRPr="006670E2">
        <w:t xml:space="preserve">activeMissions </w:t>
      </w:r>
    </w:p>
    <w:p w14:paraId="2D4A5A8A" w14:textId="77777777" w:rsidR="006670E2" w:rsidRPr="006670E2" w:rsidRDefault="006670E2" w:rsidP="006670E2">
      <w:pPr>
        <w:numPr>
          <w:ilvl w:val="0"/>
          <w:numId w:val="394"/>
        </w:numPr>
      </w:pPr>
      <w:r w:rsidRPr="006670E2">
        <w:t xml:space="preserve">maintenanceRequired </w:t>
      </w:r>
    </w:p>
    <w:p w14:paraId="18803747" w14:textId="77777777" w:rsidR="006670E2" w:rsidRPr="006670E2" w:rsidRDefault="006670E2" w:rsidP="006670E2">
      <w:r w:rsidRPr="006670E2">
        <w:pict w14:anchorId="1C92323D">
          <v:rect id="_x0000_i5180" style="width:0;height:1.5pt" o:hralign="center" o:hrstd="t" o:hr="t" fillcolor="#a0a0a0" stroked="f"/>
        </w:pict>
      </w:r>
    </w:p>
    <w:p w14:paraId="09D55BCA" w14:textId="77777777" w:rsidR="006670E2" w:rsidRPr="006670E2" w:rsidRDefault="006670E2" w:rsidP="006670E2">
      <w:pPr>
        <w:rPr>
          <w:b/>
          <w:bCs/>
        </w:rPr>
      </w:pPr>
      <w:r w:rsidRPr="006670E2">
        <w:rPr>
          <w:b/>
          <w:bCs/>
        </w:rPr>
        <w:t>FleetFilters</w:t>
      </w:r>
    </w:p>
    <w:p w14:paraId="592F0250" w14:textId="77777777" w:rsidR="006670E2" w:rsidRPr="006670E2" w:rsidRDefault="006670E2" w:rsidP="006670E2">
      <w:r w:rsidRPr="006670E2">
        <w:t>Contains:</w:t>
      </w:r>
    </w:p>
    <w:p w14:paraId="7B789E29" w14:textId="77777777" w:rsidR="006670E2" w:rsidRPr="006670E2" w:rsidRDefault="006670E2" w:rsidP="006670E2">
      <w:pPr>
        <w:numPr>
          <w:ilvl w:val="0"/>
          <w:numId w:val="395"/>
        </w:numPr>
      </w:pPr>
      <w:r w:rsidRPr="006670E2">
        <w:t xml:space="preserve">search </w:t>
      </w:r>
    </w:p>
    <w:p w14:paraId="5D5888B3" w14:textId="77777777" w:rsidR="006670E2" w:rsidRPr="006670E2" w:rsidRDefault="006670E2" w:rsidP="006670E2">
      <w:pPr>
        <w:numPr>
          <w:ilvl w:val="0"/>
          <w:numId w:val="395"/>
        </w:numPr>
      </w:pPr>
      <w:r w:rsidRPr="006670E2">
        <w:t xml:space="preserve">status </w:t>
      </w:r>
    </w:p>
    <w:p w14:paraId="288113F8" w14:textId="77777777" w:rsidR="006670E2" w:rsidRPr="006670E2" w:rsidRDefault="006670E2" w:rsidP="006670E2">
      <w:pPr>
        <w:numPr>
          <w:ilvl w:val="0"/>
          <w:numId w:val="395"/>
        </w:numPr>
      </w:pPr>
      <w:r w:rsidRPr="006670E2">
        <w:t xml:space="preserve">sortBy </w:t>
      </w:r>
    </w:p>
    <w:p w14:paraId="7AE7DBDE" w14:textId="77777777" w:rsidR="006670E2" w:rsidRPr="006670E2" w:rsidRDefault="006670E2" w:rsidP="006670E2">
      <w:pPr>
        <w:numPr>
          <w:ilvl w:val="0"/>
          <w:numId w:val="395"/>
        </w:numPr>
      </w:pPr>
      <w:r w:rsidRPr="006670E2">
        <w:t xml:space="preserve">page </w:t>
      </w:r>
    </w:p>
    <w:p w14:paraId="2BEADE7E" w14:textId="77777777" w:rsidR="006670E2" w:rsidRPr="006670E2" w:rsidRDefault="006670E2" w:rsidP="006670E2">
      <w:pPr>
        <w:numPr>
          <w:ilvl w:val="0"/>
          <w:numId w:val="395"/>
        </w:numPr>
      </w:pPr>
      <w:r w:rsidRPr="006670E2">
        <w:t xml:space="preserve">limit </w:t>
      </w:r>
    </w:p>
    <w:p w14:paraId="6C665193" w14:textId="77777777" w:rsidR="006670E2" w:rsidRPr="006670E2" w:rsidRDefault="006670E2" w:rsidP="006670E2">
      <w:r w:rsidRPr="006670E2">
        <w:t>Interfaces should be shared across components and services.</w:t>
      </w:r>
    </w:p>
    <w:p w14:paraId="2C547162" w14:textId="77777777" w:rsidR="006670E2" w:rsidRPr="006670E2" w:rsidRDefault="006670E2" w:rsidP="006670E2">
      <w:r w:rsidRPr="006670E2">
        <w:pict w14:anchorId="2F9E04EF">
          <v:rect id="_x0000_i5181" style="width:0;height:1.5pt" o:hralign="center" o:hrstd="t" o:hr="t" fillcolor="#a0a0a0" stroked="f"/>
        </w:pict>
      </w:r>
    </w:p>
    <w:p w14:paraId="3E8E958B" w14:textId="77777777" w:rsidR="006670E2" w:rsidRPr="006670E2" w:rsidRDefault="006670E2" w:rsidP="006670E2">
      <w:pPr>
        <w:rPr>
          <w:b/>
          <w:bCs/>
        </w:rPr>
      </w:pPr>
      <w:r w:rsidRPr="006670E2">
        <w:rPr>
          <w:b/>
          <w:bCs/>
        </w:rPr>
        <w:t>60. State Management</w:t>
      </w:r>
    </w:p>
    <w:p w14:paraId="7F0BC045" w14:textId="77777777" w:rsidR="006670E2" w:rsidRPr="006670E2" w:rsidRDefault="006670E2" w:rsidP="006670E2">
      <w:r w:rsidRPr="006670E2">
        <w:t xml:space="preserve">Fleet Management primarily uses </w:t>
      </w:r>
      <w:r w:rsidRPr="006670E2">
        <w:rPr>
          <w:b/>
          <w:bCs/>
        </w:rPr>
        <w:t>local state</w:t>
      </w:r>
      <w:r w:rsidRPr="006670E2">
        <w:t xml:space="preserve"> with selective shared state.</w:t>
      </w:r>
    </w:p>
    <w:p w14:paraId="00DC21EA" w14:textId="77777777" w:rsidR="006670E2" w:rsidRPr="006670E2" w:rsidRDefault="006670E2" w:rsidP="006670E2">
      <w:pPr>
        <w:rPr>
          <w:b/>
          <w:bCs/>
        </w:rPr>
      </w:pPr>
      <w:r w:rsidRPr="006670E2">
        <w:rPr>
          <w:b/>
          <w:bCs/>
        </w:rPr>
        <w:t>Local State</w:t>
      </w:r>
    </w:p>
    <w:p w14:paraId="180DB174" w14:textId="77777777" w:rsidR="006670E2" w:rsidRPr="006670E2" w:rsidRDefault="006670E2" w:rsidP="006670E2">
      <w:pPr>
        <w:numPr>
          <w:ilvl w:val="0"/>
          <w:numId w:val="396"/>
        </w:numPr>
      </w:pPr>
      <w:r w:rsidRPr="006670E2">
        <w:t xml:space="preserve">Search query </w:t>
      </w:r>
    </w:p>
    <w:p w14:paraId="605D5F65" w14:textId="77777777" w:rsidR="006670E2" w:rsidRPr="006670E2" w:rsidRDefault="006670E2" w:rsidP="006670E2">
      <w:pPr>
        <w:numPr>
          <w:ilvl w:val="0"/>
          <w:numId w:val="396"/>
        </w:numPr>
      </w:pPr>
      <w:r w:rsidRPr="006670E2">
        <w:t xml:space="preserve">Selected filter </w:t>
      </w:r>
    </w:p>
    <w:p w14:paraId="79218A21" w14:textId="77777777" w:rsidR="006670E2" w:rsidRPr="006670E2" w:rsidRDefault="006670E2" w:rsidP="006670E2">
      <w:pPr>
        <w:numPr>
          <w:ilvl w:val="0"/>
          <w:numId w:val="396"/>
        </w:numPr>
      </w:pPr>
      <w:r w:rsidRPr="006670E2">
        <w:t xml:space="preserve">Sort option </w:t>
      </w:r>
    </w:p>
    <w:p w14:paraId="16BD13D2" w14:textId="77777777" w:rsidR="006670E2" w:rsidRPr="006670E2" w:rsidRDefault="006670E2" w:rsidP="006670E2">
      <w:pPr>
        <w:numPr>
          <w:ilvl w:val="0"/>
          <w:numId w:val="396"/>
        </w:numPr>
      </w:pPr>
      <w:r w:rsidRPr="006670E2">
        <w:t xml:space="preserve">Drawer visibility </w:t>
      </w:r>
    </w:p>
    <w:p w14:paraId="6EAE0E44" w14:textId="77777777" w:rsidR="006670E2" w:rsidRPr="006670E2" w:rsidRDefault="006670E2" w:rsidP="006670E2">
      <w:pPr>
        <w:numPr>
          <w:ilvl w:val="0"/>
          <w:numId w:val="396"/>
        </w:numPr>
      </w:pPr>
      <w:r w:rsidRPr="006670E2">
        <w:t xml:space="preserve">Modal visibility </w:t>
      </w:r>
    </w:p>
    <w:p w14:paraId="266642A3" w14:textId="77777777" w:rsidR="006670E2" w:rsidRPr="006670E2" w:rsidRDefault="006670E2" w:rsidP="006670E2">
      <w:pPr>
        <w:numPr>
          <w:ilvl w:val="0"/>
          <w:numId w:val="396"/>
        </w:numPr>
      </w:pPr>
      <w:r w:rsidRPr="006670E2">
        <w:t xml:space="preserve">Selected drone </w:t>
      </w:r>
    </w:p>
    <w:p w14:paraId="3C172B7A" w14:textId="77777777" w:rsidR="006670E2" w:rsidRPr="006670E2" w:rsidRDefault="006670E2" w:rsidP="006670E2">
      <w:pPr>
        <w:numPr>
          <w:ilvl w:val="0"/>
          <w:numId w:val="396"/>
        </w:numPr>
      </w:pPr>
      <w:r w:rsidRPr="006670E2">
        <w:t xml:space="preserve">Current page </w:t>
      </w:r>
    </w:p>
    <w:p w14:paraId="5FEBAD01" w14:textId="77777777" w:rsidR="006670E2" w:rsidRPr="006670E2" w:rsidRDefault="006670E2" w:rsidP="006670E2">
      <w:pPr>
        <w:rPr>
          <w:b/>
          <w:bCs/>
        </w:rPr>
      </w:pPr>
      <w:r w:rsidRPr="006670E2">
        <w:rPr>
          <w:b/>
          <w:bCs/>
        </w:rPr>
        <w:lastRenderedPageBreak/>
        <w:t>Shared State</w:t>
      </w:r>
    </w:p>
    <w:p w14:paraId="6F58D65A" w14:textId="77777777" w:rsidR="006670E2" w:rsidRPr="006670E2" w:rsidRDefault="006670E2" w:rsidP="006670E2">
      <w:r w:rsidRPr="006670E2">
        <w:t>Managed through Context only if multiple pages require the same fleet information.</w:t>
      </w:r>
    </w:p>
    <w:p w14:paraId="3E24367A" w14:textId="77777777" w:rsidR="006670E2" w:rsidRPr="006670E2" w:rsidRDefault="006670E2" w:rsidP="006670E2">
      <w:r w:rsidRPr="006670E2">
        <w:t>Avoid unnecessary global state.</w:t>
      </w:r>
    </w:p>
    <w:p w14:paraId="0E4AC2DC" w14:textId="77777777" w:rsidR="006670E2" w:rsidRPr="006670E2" w:rsidRDefault="006670E2" w:rsidP="006670E2">
      <w:r w:rsidRPr="006670E2">
        <w:pict w14:anchorId="5C301632">
          <v:rect id="_x0000_i5182" style="width:0;height:1.5pt" o:hralign="center" o:hrstd="t" o:hr="t" fillcolor="#a0a0a0" stroked="f"/>
        </w:pict>
      </w:r>
    </w:p>
    <w:p w14:paraId="652231E9" w14:textId="77777777" w:rsidR="006670E2" w:rsidRPr="006670E2" w:rsidRDefault="006670E2" w:rsidP="006670E2">
      <w:pPr>
        <w:rPr>
          <w:b/>
          <w:bCs/>
        </w:rPr>
      </w:pPr>
      <w:r w:rsidRPr="006670E2">
        <w:rPr>
          <w:b/>
          <w:bCs/>
        </w:rPr>
        <w:t>61. Custom Hooks</w:t>
      </w:r>
    </w:p>
    <w:p w14:paraId="6BE19620" w14:textId="77777777" w:rsidR="006670E2" w:rsidRPr="006670E2" w:rsidRDefault="006670E2" w:rsidP="006670E2">
      <w:r w:rsidRPr="006670E2">
        <w:t>Reusable logic should be extracted into hooks.</w:t>
      </w:r>
    </w:p>
    <w:p w14:paraId="48494BB3" w14:textId="77777777" w:rsidR="006670E2" w:rsidRPr="006670E2" w:rsidRDefault="006670E2" w:rsidP="006670E2">
      <w:pPr>
        <w:rPr>
          <w:b/>
          <w:bCs/>
        </w:rPr>
      </w:pPr>
      <w:proofErr w:type="gramStart"/>
      <w:r w:rsidRPr="006670E2">
        <w:rPr>
          <w:b/>
          <w:bCs/>
        </w:rPr>
        <w:t>useFleet(</w:t>
      </w:r>
      <w:proofErr w:type="gramEnd"/>
      <w:r w:rsidRPr="006670E2">
        <w:rPr>
          <w:b/>
          <w:bCs/>
        </w:rPr>
        <w:t>)</w:t>
      </w:r>
    </w:p>
    <w:p w14:paraId="3EE9F874" w14:textId="77777777" w:rsidR="006670E2" w:rsidRPr="006670E2" w:rsidRDefault="006670E2" w:rsidP="006670E2">
      <w:r w:rsidRPr="006670E2">
        <w:t>Responsibilities:</w:t>
      </w:r>
    </w:p>
    <w:p w14:paraId="30ED5F98" w14:textId="77777777" w:rsidR="006670E2" w:rsidRPr="006670E2" w:rsidRDefault="006670E2" w:rsidP="006670E2">
      <w:pPr>
        <w:numPr>
          <w:ilvl w:val="0"/>
          <w:numId w:val="397"/>
        </w:numPr>
      </w:pPr>
      <w:r w:rsidRPr="006670E2">
        <w:t xml:space="preserve">Fetch fleet data </w:t>
      </w:r>
    </w:p>
    <w:p w14:paraId="1D7921D0" w14:textId="77777777" w:rsidR="006670E2" w:rsidRPr="006670E2" w:rsidRDefault="006670E2" w:rsidP="006670E2">
      <w:pPr>
        <w:numPr>
          <w:ilvl w:val="0"/>
          <w:numId w:val="397"/>
        </w:numPr>
      </w:pPr>
      <w:r w:rsidRPr="006670E2">
        <w:t xml:space="preserve">Refresh fleet </w:t>
      </w:r>
    </w:p>
    <w:p w14:paraId="4B12E900" w14:textId="77777777" w:rsidR="006670E2" w:rsidRPr="006670E2" w:rsidRDefault="006670E2" w:rsidP="006670E2">
      <w:pPr>
        <w:numPr>
          <w:ilvl w:val="0"/>
          <w:numId w:val="397"/>
        </w:numPr>
      </w:pPr>
      <w:r w:rsidRPr="006670E2">
        <w:t xml:space="preserve">Handle loading </w:t>
      </w:r>
    </w:p>
    <w:p w14:paraId="2F8186EF" w14:textId="77777777" w:rsidR="006670E2" w:rsidRPr="006670E2" w:rsidRDefault="006670E2" w:rsidP="006670E2">
      <w:pPr>
        <w:numPr>
          <w:ilvl w:val="0"/>
          <w:numId w:val="397"/>
        </w:numPr>
      </w:pPr>
      <w:r w:rsidRPr="006670E2">
        <w:t xml:space="preserve">Handle errors </w:t>
      </w:r>
    </w:p>
    <w:p w14:paraId="172241D0" w14:textId="77777777" w:rsidR="006670E2" w:rsidRPr="006670E2" w:rsidRDefault="006670E2" w:rsidP="006670E2">
      <w:r w:rsidRPr="006670E2">
        <w:pict w14:anchorId="3BD0600B">
          <v:rect id="_x0000_i5183" style="width:0;height:1.5pt" o:hralign="center" o:hrstd="t" o:hr="t" fillcolor="#a0a0a0" stroked="f"/>
        </w:pict>
      </w:r>
    </w:p>
    <w:p w14:paraId="18438AE0" w14:textId="77777777" w:rsidR="006670E2" w:rsidRPr="006670E2" w:rsidRDefault="006670E2" w:rsidP="006670E2">
      <w:pPr>
        <w:rPr>
          <w:b/>
          <w:bCs/>
        </w:rPr>
      </w:pPr>
      <w:proofErr w:type="gramStart"/>
      <w:r w:rsidRPr="006670E2">
        <w:rPr>
          <w:b/>
          <w:bCs/>
        </w:rPr>
        <w:t>useDrone(</w:t>
      </w:r>
      <w:proofErr w:type="gramEnd"/>
      <w:r w:rsidRPr="006670E2">
        <w:rPr>
          <w:b/>
          <w:bCs/>
        </w:rPr>
        <w:t>)</w:t>
      </w:r>
    </w:p>
    <w:p w14:paraId="723383B2" w14:textId="77777777" w:rsidR="006670E2" w:rsidRPr="006670E2" w:rsidRDefault="006670E2" w:rsidP="006670E2">
      <w:r w:rsidRPr="006670E2">
        <w:t>Responsibilities:</w:t>
      </w:r>
    </w:p>
    <w:p w14:paraId="3D503914" w14:textId="77777777" w:rsidR="006670E2" w:rsidRPr="006670E2" w:rsidRDefault="006670E2" w:rsidP="006670E2">
      <w:pPr>
        <w:numPr>
          <w:ilvl w:val="0"/>
          <w:numId w:val="398"/>
        </w:numPr>
      </w:pPr>
      <w:r w:rsidRPr="006670E2">
        <w:t xml:space="preserve">Select drone </w:t>
      </w:r>
    </w:p>
    <w:p w14:paraId="49AA8005" w14:textId="77777777" w:rsidR="006670E2" w:rsidRPr="006670E2" w:rsidRDefault="006670E2" w:rsidP="006670E2">
      <w:pPr>
        <w:numPr>
          <w:ilvl w:val="0"/>
          <w:numId w:val="398"/>
        </w:numPr>
      </w:pPr>
      <w:r w:rsidRPr="006670E2">
        <w:t xml:space="preserve">View details </w:t>
      </w:r>
    </w:p>
    <w:p w14:paraId="2CFE0BCC" w14:textId="77777777" w:rsidR="006670E2" w:rsidRPr="006670E2" w:rsidRDefault="006670E2" w:rsidP="006670E2">
      <w:pPr>
        <w:numPr>
          <w:ilvl w:val="0"/>
          <w:numId w:val="398"/>
        </w:numPr>
      </w:pPr>
      <w:r w:rsidRPr="006670E2">
        <w:t xml:space="preserve">Update local selection </w:t>
      </w:r>
    </w:p>
    <w:p w14:paraId="29174BA1" w14:textId="77777777" w:rsidR="006670E2" w:rsidRPr="006670E2" w:rsidRDefault="006670E2" w:rsidP="006670E2">
      <w:r w:rsidRPr="006670E2">
        <w:pict w14:anchorId="440164B5">
          <v:rect id="_x0000_i5184" style="width:0;height:1.5pt" o:hralign="center" o:hrstd="t" o:hr="t" fillcolor="#a0a0a0" stroked="f"/>
        </w:pict>
      </w:r>
    </w:p>
    <w:p w14:paraId="7DBD3401" w14:textId="77777777" w:rsidR="006670E2" w:rsidRPr="006670E2" w:rsidRDefault="006670E2" w:rsidP="006670E2">
      <w:pPr>
        <w:rPr>
          <w:b/>
          <w:bCs/>
        </w:rPr>
      </w:pPr>
      <w:proofErr w:type="gramStart"/>
      <w:r w:rsidRPr="006670E2">
        <w:rPr>
          <w:b/>
          <w:bCs/>
        </w:rPr>
        <w:t>useFleetFilters(</w:t>
      </w:r>
      <w:proofErr w:type="gramEnd"/>
      <w:r w:rsidRPr="006670E2">
        <w:rPr>
          <w:b/>
          <w:bCs/>
        </w:rPr>
        <w:t>)</w:t>
      </w:r>
    </w:p>
    <w:p w14:paraId="5E81065E" w14:textId="77777777" w:rsidR="006670E2" w:rsidRPr="006670E2" w:rsidRDefault="006670E2" w:rsidP="006670E2">
      <w:r w:rsidRPr="006670E2">
        <w:t>Responsibilities:</w:t>
      </w:r>
    </w:p>
    <w:p w14:paraId="16DE35AB" w14:textId="77777777" w:rsidR="006670E2" w:rsidRPr="006670E2" w:rsidRDefault="006670E2" w:rsidP="006670E2">
      <w:pPr>
        <w:numPr>
          <w:ilvl w:val="0"/>
          <w:numId w:val="399"/>
        </w:numPr>
      </w:pPr>
      <w:r w:rsidRPr="006670E2">
        <w:t xml:space="preserve">Search </w:t>
      </w:r>
    </w:p>
    <w:p w14:paraId="65BD9BB7" w14:textId="77777777" w:rsidR="006670E2" w:rsidRPr="006670E2" w:rsidRDefault="006670E2" w:rsidP="006670E2">
      <w:pPr>
        <w:numPr>
          <w:ilvl w:val="0"/>
          <w:numId w:val="399"/>
        </w:numPr>
      </w:pPr>
      <w:r w:rsidRPr="006670E2">
        <w:t xml:space="preserve">Filter </w:t>
      </w:r>
    </w:p>
    <w:p w14:paraId="360B96F8" w14:textId="77777777" w:rsidR="006670E2" w:rsidRPr="006670E2" w:rsidRDefault="006670E2" w:rsidP="006670E2">
      <w:pPr>
        <w:numPr>
          <w:ilvl w:val="0"/>
          <w:numId w:val="399"/>
        </w:numPr>
      </w:pPr>
      <w:r w:rsidRPr="006670E2">
        <w:t xml:space="preserve">Sort </w:t>
      </w:r>
    </w:p>
    <w:p w14:paraId="75AB799D" w14:textId="77777777" w:rsidR="006670E2" w:rsidRPr="006670E2" w:rsidRDefault="006670E2" w:rsidP="006670E2">
      <w:pPr>
        <w:numPr>
          <w:ilvl w:val="0"/>
          <w:numId w:val="399"/>
        </w:numPr>
      </w:pPr>
      <w:r w:rsidRPr="006670E2">
        <w:t xml:space="preserve">Reset filters </w:t>
      </w:r>
    </w:p>
    <w:p w14:paraId="4E656DDA" w14:textId="77777777" w:rsidR="006670E2" w:rsidRPr="006670E2" w:rsidRDefault="006670E2" w:rsidP="006670E2">
      <w:r w:rsidRPr="006670E2">
        <w:pict w14:anchorId="04813E03">
          <v:rect id="_x0000_i5185" style="width:0;height:1.5pt" o:hralign="center" o:hrstd="t" o:hr="t" fillcolor="#a0a0a0" stroked="f"/>
        </w:pict>
      </w:r>
    </w:p>
    <w:p w14:paraId="24341ABD" w14:textId="77777777" w:rsidR="006670E2" w:rsidRPr="006670E2" w:rsidRDefault="006670E2" w:rsidP="006670E2">
      <w:pPr>
        <w:rPr>
          <w:b/>
          <w:bCs/>
        </w:rPr>
      </w:pPr>
      <w:proofErr w:type="gramStart"/>
      <w:r w:rsidRPr="006670E2">
        <w:rPr>
          <w:b/>
          <w:bCs/>
        </w:rPr>
        <w:t>useFleetPagination(</w:t>
      </w:r>
      <w:proofErr w:type="gramEnd"/>
      <w:r w:rsidRPr="006670E2">
        <w:rPr>
          <w:b/>
          <w:bCs/>
        </w:rPr>
        <w:t>)</w:t>
      </w:r>
    </w:p>
    <w:p w14:paraId="7DF296A1" w14:textId="77777777" w:rsidR="006670E2" w:rsidRPr="006670E2" w:rsidRDefault="006670E2" w:rsidP="006670E2">
      <w:r w:rsidRPr="006670E2">
        <w:t>Responsibilities:</w:t>
      </w:r>
    </w:p>
    <w:p w14:paraId="5E8993C0" w14:textId="77777777" w:rsidR="006670E2" w:rsidRPr="006670E2" w:rsidRDefault="006670E2" w:rsidP="006670E2">
      <w:pPr>
        <w:numPr>
          <w:ilvl w:val="0"/>
          <w:numId w:val="400"/>
        </w:numPr>
      </w:pPr>
      <w:r w:rsidRPr="006670E2">
        <w:t xml:space="preserve">Current page </w:t>
      </w:r>
    </w:p>
    <w:p w14:paraId="5EF610ED" w14:textId="77777777" w:rsidR="006670E2" w:rsidRPr="006670E2" w:rsidRDefault="006670E2" w:rsidP="006670E2">
      <w:pPr>
        <w:numPr>
          <w:ilvl w:val="0"/>
          <w:numId w:val="400"/>
        </w:numPr>
      </w:pPr>
      <w:r w:rsidRPr="006670E2">
        <w:t xml:space="preserve">Next page </w:t>
      </w:r>
    </w:p>
    <w:p w14:paraId="20F44EAF" w14:textId="77777777" w:rsidR="006670E2" w:rsidRPr="006670E2" w:rsidRDefault="006670E2" w:rsidP="006670E2">
      <w:pPr>
        <w:numPr>
          <w:ilvl w:val="0"/>
          <w:numId w:val="400"/>
        </w:numPr>
      </w:pPr>
      <w:r w:rsidRPr="006670E2">
        <w:t xml:space="preserve">Previous page </w:t>
      </w:r>
    </w:p>
    <w:p w14:paraId="577B4958" w14:textId="77777777" w:rsidR="006670E2" w:rsidRPr="006670E2" w:rsidRDefault="006670E2" w:rsidP="006670E2">
      <w:pPr>
        <w:numPr>
          <w:ilvl w:val="0"/>
          <w:numId w:val="400"/>
        </w:numPr>
      </w:pPr>
      <w:r w:rsidRPr="006670E2">
        <w:lastRenderedPageBreak/>
        <w:t xml:space="preserve">Items per page </w:t>
      </w:r>
    </w:p>
    <w:p w14:paraId="2FB99088" w14:textId="77777777" w:rsidR="006670E2" w:rsidRPr="006670E2" w:rsidRDefault="006670E2" w:rsidP="006670E2">
      <w:r w:rsidRPr="006670E2">
        <w:t>Hooks should contain logic only.</w:t>
      </w:r>
    </w:p>
    <w:p w14:paraId="7CEA89E5" w14:textId="77777777" w:rsidR="006670E2" w:rsidRPr="006670E2" w:rsidRDefault="006670E2" w:rsidP="006670E2">
      <w:r w:rsidRPr="006670E2">
        <w:pict w14:anchorId="6D34ACCA">
          <v:rect id="_x0000_i5186" style="width:0;height:1.5pt" o:hralign="center" o:hrstd="t" o:hr="t" fillcolor="#a0a0a0" stroked="f"/>
        </w:pict>
      </w:r>
    </w:p>
    <w:p w14:paraId="4CB903E3" w14:textId="77777777" w:rsidR="006670E2" w:rsidRPr="006670E2" w:rsidRDefault="006670E2" w:rsidP="006670E2">
      <w:pPr>
        <w:rPr>
          <w:b/>
          <w:bCs/>
        </w:rPr>
      </w:pPr>
      <w:r w:rsidRPr="006670E2">
        <w:rPr>
          <w:b/>
          <w:bCs/>
        </w:rPr>
        <w:t>62. Service Layer</w:t>
      </w:r>
    </w:p>
    <w:p w14:paraId="70D6F24E" w14:textId="77777777" w:rsidR="006670E2" w:rsidRPr="006670E2" w:rsidRDefault="006670E2" w:rsidP="006670E2">
      <w:r w:rsidRPr="006670E2">
        <w:t>All backend communication passes through fleetService.ts.</w:t>
      </w:r>
    </w:p>
    <w:p w14:paraId="011A882F" w14:textId="77777777" w:rsidR="006670E2" w:rsidRPr="006670E2" w:rsidRDefault="006670E2" w:rsidP="006670E2">
      <w:r w:rsidRPr="006670E2">
        <w:t>Responsibilities:</w:t>
      </w:r>
    </w:p>
    <w:p w14:paraId="71E731A3" w14:textId="77777777" w:rsidR="006670E2" w:rsidRPr="006670E2" w:rsidRDefault="006670E2" w:rsidP="006670E2">
      <w:pPr>
        <w:numPr>
          <w:ilvl w:val="0"/>
          <w:numId w:val="401"/>
        </w:numPr>
      </w:pPr>
      <w:r w:rsidRPr="006670E2">
        <w:t xml:space="preserve">Get fleet </w:t>
      </w:r>
    </w:p>
    <w:p w14:paraId="4D682DC1" w14:textId="77777777" w:rsidR="006670E2" w:rsidRPr="006670E2" w:rsidRDefault="006670E2" w:rsidP="006670E2">
      <w:pPr>
        <w:numPr>
          <w:ilvl w:val="0"/>
          <w:numId w:val="401"/>
        </w:numPr>
      </w:pPr>
      <w:r w:rsidRPr="006670E2">
        <w:t xml:space="preserve">Get drone by ID </w:t>
      </w:r>
    </w:p>
    <w:p w14:paraId="30B02DF0" w14:textId="77777777" w:rsidR="006670E2" w:rsidRPr="006670E2" w:rsidRDefault="006670E2" w:rsidP="006670E2">
      <w:pPr>
        <w:numPr>
          <w:ilvl w:val="0"/>
          <w:numId w:val="401"/>
        </w:numPr>
      </w:pPr>
      <w:r w:rsidRPr="006670E2">
        <w:t xml:space="preserve">Create drone </w:t>
      </w:r>
    </w:p>
    <w:p w14:paraId="71DF2E72" w14:textId="77777777" w:rsidR="006670E2" w:rsidRPr="006670E2" w:rsidRDefault="006670E2" w:rsidP="006670E2">
      <w:pPr>
        <w:numPr>
          <w:ilvl w:val="0"/>
          <w:numId w:val="401"/>
        </w:numPr>
      </w:pPr>
      <w:r w:rsidRPr="006670E2">
        <w:t xml:space="preserve">Update drone </w:t>
      </w:r>
    </w:p>
    <w:p w14:paraId="1A05B896" w14:textId="77777777" w:rsidR="006670E2" w:rsidRPr="006670E2" w:rsidRDefault="006670E2" w:rsidP="006670E2">
      <w:pPr>
        <w:numPr>
          <w:ilvl w:val="0"/>
          <w:numId w:val="401"/>
        </w:numPr>
      </w:pPr>
      <w:r w:rsidRPr="006670E2">
        <w:t xml:space="preserve">Delete drone </w:t>
      </w:r>
    </w:p>
    <w:p w14:paraId="68871EFE" w14:textId="77777777" w:rsidR="006670E2" w:rsidRPr="006670E2" w:rsidRDefault="006670E2" w:rsidP="006670E2">
      <w:pPr>
        <w:numPr>
          <w:ilvl w:val="0"/>
          <w:numId w:val="401"/>
        </w:numPr>
      </w:pPr>
      <w:r w:rsidRPr="006670E2">
        <w:t xml:space="preserve">Assign mission </w:t>
      </w:r>
    </w:p>
    <w:p w14:paraId="22BCE193" w14:textId="77777777" w:rsidR="006670E2" w:rsidRPr="006670E2" w:rsidRDefault="006670E2" w:rsidP="006670E2">
      <w:pPr>
        <w:numPr>
          <w:ilvl w:val="0"/>
          <w:numId w:val="401"/>
        </w:numPr>
      </w:pPr>
      <w:r w:rsidRPr="006670E2">
        <w:t xml:space="preserve">Fetch statistics </w:t>
      </w:r>
    </w:p>
    <w:p w14:paraId="43267C13" w14:textId="77777777" w:rsidR="006670E2" w:rsidRPr="006670E2" w:rsidRDefault="006670E2" w:rsidP="006670E2">
      <w:r w:rsidRPr="006670E2">
        <w:t>No component should communicate directly with Axios.</w:t>
      </w:r>
    </w:p>
    <w:p w14:paraId="3672BD2B" w14:textId="77777777" w:rsidR="006670E2" w:rsidRPr="006670E2" w:rsidRDefault="006670E2" w:rsidP="006670E2">
      <w:r w:rsidRPr="006670E2">
        <w:pict w14:anchorId="18D5A7F6">
          <v:rect id="_x0000_i5187" style="width:0;height:1.5pt" o:hralign="center" o:hrstd="t" o:hr="t" fillcolor="#a0a0a0" stroked="f"/>
        </w:pict>
      </w:r>
    </w:p>
    <w:p w14:paraId="6ACFF369" w14:textId="77777777" w:rsidR="006670E2" w:rsidRPr="006670E2" w:rsidRDefault="006670E2" w:rsidP="006670E2">
      <w:pPr>
        <w:rPr>
          <w:b/>
          <w:bCs/>
        </w:rPr>
      </w:pPr>
      <w:r w:rsidRPr="006670E2">
        <w:rPr>
          <w:b/>
          <w:bCs/>
        </w:rPr>
        <w:t>63. API Flow</w:t>
      </w:r>
    </w:p>
    <w:p w14:paraId="46B9E659" w14:textId="77777777" w:rsidR="006670E2" w:rsidRPr="006670E2" w:rsidRDefault="006670E2" w:rsidP="006670E2">
      <w:r w:rsidRPr="006670E2">
        <w:t>Every interaction follows the same pattern.</w:t>
      </w:r>
    </w:p>
    <w:p w14:paraId="64C6D10D" w14:textId="77777777" w:rsidR="006670E2" w:rsidRPr="006670E2" w:rsidRDefault="006670E2" w:rsidP="006670E2">
      <w:r w:rsidRPr="006670E2">
        <w:t>User Action</w:t>
      </w:r>
    </w:p>
    <w:p w14:paraId="3A4ECF11" w14:textId="77777777" w:rsidR="006670E2" w:rsidRPr="006670E2" w:rsidRDefault="006670E2" w:rsidP="006670E2"/>
    <w:p w14:paraId="7C6A95DD" w14:textId="77777777" w:rsidR="006670E2" w:rsidRPr="006670E2" w:rsidRDefault="006670E2" w:rsidP="006670E2">
      <w:r w:rsidRPr="006670E2">
        <w:t>↓</w:t>
      </w:r>
    </w:p>
    <w:p w14:paraId="2004458F" w14:textId="77777777" w:rsidR="006670E2" w:rsidRPr="006670E2" w:rsidRDefault="006670E2" w:rsidP="006670E2"/>
    <w:p w14:paraId="5EED459B" w14:textId="77777777" w:rsidR="006670E2" w:rsidRPr="006670E2" w:rsidRDefault="006670E2" w:rsidP="006670E2">
      <w:r w:rsidRPr="006670E2">
        <w:t>React Component</w:t>
      </w:r>
    </w:p>
    <w:p w14:paraId="4F943029" w14:textId="77777777" w:rsidR="006670E2" w:rsidRPr="006670E2" w:rsidRDefault="006670E2" w:rsidP="006670E2"/>
    <w:p w14:paraId="03088178" w14:textId="77777777" w:rsidR="006670E2" w:rsidRPr="006670E2" w:rsidRDefault="006670E2" w:rsidP="006670E2">
      <w:r w:rsidRPr="006670E2">
        <w:t>↓</w:t>
      </w:r>
    </w:p>
    <w:p w14:paraId="785B93A2" w14:textId="77777777" w:rsidR="006670E2" w:rsidRPr="006670E2" w:rsidRDefault="006670E2" w:rsidP="006670E2"/>
    <w:p w14:paraId="6C3BB326" w14:textId="77777777" w:rsidR="006670E2" w:rsidRPr="006670E2" w:rsidRDefault="006670E2" w:rsidP="006670E2">
      <w:r w:rsidRPr="006670E2">
        <w:t>Custom Hook</w:t>
      </w:r>
    </w:p>
    <w:p w14:paraId="4954AEF7" w14:textId="77777777" w:rsidR="006670E2" w:rsidRPr="006670E2" w:rsidRDefault="006670E2" w:rsidP="006670E2"/>
    <w:p w14:paraId="50C924CD" w14:textId="77777777" w:rsidR="006670E2" w:rsidRPr="006670E2" w:rsidRDefault="006670E2" w:rsidP="006670E2">
      <w:r w:rsidRPr="006670E2">
        <w:t>↓</w:t>
      </w:r>
    </w:p>
    <w:p w14:paraId="4F95BBF7" w14:textId="77777777" w:rsidR="006670E2" w:rsidRPr="006670E2" w:rsidRDefault="006670E2" w:rsidP="006670E2"/>
    <w:p w14:paraId="3E58D75C" w14:textId="77777777" w:rsidR="006670E2" w:rsidRPr="006670E2" w:rsidRDefault="006670E2" w:rsidP="006670E2">
      <w:r w:rsidRPr="006670E2">
        <w:t>Fleet Service</w:t>
      </w:r>
    </w:p>
    <w:p w14:paraId="714ABC16" w14:textId="77777777" w:rsidR="006670E2" w:rsidRPr="006670E2" w:rsidRDefault="006670E2" w:rsidP="006670E2"/>
    <w:p w14:paraId="5B1E85C3" w14:textId="77777777" w:rsidR="006670E2" w:rsidRPr="006670E2" w:rsidRDefault="006670E2" w:rsidP="006670E2">
      <w:r w:rsidRPr="006670E2">
        <w:lastRenderedPageBreak/>
        <w:t>↓</w:t>
      </w:r>
    </w:p>
    <w:p w14:paraId="3CFE67BA" w14:textId="77777777" w:rsidR="006670E2" w:rsidRPr="006670E2" w:rsidRDefault="006670E2" w:rsidP="006670E2"/>
    <w:p w14:paraId="06DE14E7" w14:textId="77777777" w:rsidR="006670E2" w:rsidRPr="006670E2" w:rsidRDefault="006670E2" w:rsidP="006670E2">
      <w:r w:rsidRPr="006670E2">
        <w:t>Axios Client</w:t>
      </w:r>
    </w:p>
    <w:p w14:paraId="10D49C97" w14:textId="77777777" w:rsidR="006670E2" w:rsidRPr="006670E2" w:rsidRDefault="006670E2" w:rsidP="006670E2"/>
    <w:p w14:paraId="478808F3" w14:textId="77777777" w:rsidR="006670E2" w:rsidRPr="006670E2" w:rsidRDefault="006670E2" w:rsidP="006670E2">
      <w:r w:rsidRPr="006670E2">
        <w:t>↓</w:t>
      </w:r>
    </w:p>
    <w:p w14:paraId="48CC1FAE" w14:textId="77777777" w:rsidR="006670E2" w:rsidRPr="006670E2" w:rsidRDefault="006670E2" w:rsidP="006670E2"/>
    <w:p w14:paraId="59E8220A" w14:textId="77777777" w:rsidR="006670E2" w:rsidRPr="006670E2" w:rsidRDefault="006670E2" w:rsidP="006670E2">
      <w:r w:rsidRPr="006670E2">
        <w:t>REST API</w:t>
      </w:r>
    </w:p>
    <w:p w14:paraId="396EAC94" w14:textId="77777777" w:rsidR="006670E2" w:rsidRPr="006670E2" w:rsidRDefault="006670E2" w:rsidP="006670E2"/>
    <w:p w14:paraId="65DF8686" w14:textId="77777777" w:rsidR="006670E2" w:rsidRPr="006670E2" w:rsidRDefault="006670E2" w:rsidP="006670E2">
      <w:r w:rsidRPr="006670E2">
        <w:t>↓</w:t>
      </w:r>
    </w:p>
    <w:p w14:paraId="4B38BDF0" w14:textId="77777777" w:rsidR="006670E2" w:rsidRPr="006670E2" w:rsidRDefault="006670E2" w:rsidP="006670E2"/>
    <w:p w14:paraId="5ADB724F" w14:textId="77777777" w:rsidR="006670E2" w:rsidRPr="006670E2" w:rsidRDefault="006670E2" w:rsidP="006670E2">
      <w:r w:rsidRPr="006670E2">
        <w:t>Backend</w:t>
      </w:r>
    </w:p>
    <w:p w14:paraId="2FBD1D89" w14:textId="77777777" w:rsidR="006670E2" w:rsidRPr="006670E2" w:rsidRDefault="006670E2" w:rsidP="006670E2"/>
    <w:p w14:paraId="0522ECA3" w14:textId="77777777" w:rsidR="006670E2" w:rsidRPr="006670E2" w:rsidRDefault="006670E2" w:rsidP="006670E2">
      <w:r w:rsidRPr="006670E2">
        <w:t>↓</w:t>
      </w:r>
    </w:p>
    <w:p w14:paraId="27DCD0DB" w14:textId="77777777" w:rsidR="006670E2" w:rsidRPr="006670E2" w:rsidRDefault="006670E2" w:rsidP="006670E2"/>
    <w:p w14:paraId="5D451868" w14:textId="77777777" w:rsidR="006670E2" w:rsidRPr="006670E2" w:rsidRDefault="006670E2" w:rsidP="006670E2">
      <w:r w:rsidRPr="006670E2">
        <w:t>Response</w:t>
      </w:r>
    </w:p>
    <w:p w14:paraId="3EC6261F" w14:textId="77777777" w:rsidR="006670E2" w:rsidRPr="006670E2" w:rsidRDefault="006670E2" w:rsidP="006670E2"/>
    <w:p w14:paraId="52B15305" w14:textId="77777777" w:rsidR="006670E2" w:rsidRPr="006670E2" w:rsidRDefault="006670E2" w:rsidP="006670E2">
      <w:r w:rsidRPr="006670E2">
        <w:t>↓</w:t>
      </w:r>
    </w:p>
    <w:p w14:paraId="77CAC5E6" w14:textId="77777777" w:rsidR="006670E2" w:rsidRPr="006670E2" w:rsidRDefault="006670E2" w:rsidP="006670E2"/>
    <w:p w14:paraId="3916F5A7" w14:textId="77777777" w:rsidR="006670E2" w:rsidRPr="006670E2" w:rsidRDefault="006670E2" w:rsidP="006670E2">
      <w:r w:rsidRPr="006670E2">
        <w:t>UI Update</w:t>
      </w:r>
    </w:p>
    <w:p w14:paraId="40DACD20" w14:textId="77777777" w:rsidR="006670E2" w:rsidRPr="006670E2" w:rsidRDefault="006670E2" w:rsidP="006670E2">
      <w:r w:rsidRPr="006670E2">
        <w:t>This flow should remain consistent throughout the module.</w:t>
      </w:r>
    </w:p>
    <w:p w14:paraId="24FC2D14" w14:textId="77777777" w:rsidR="006670E2" w:rsidRPr="006670E2" w:rsidRDefault="006670E2" w:rsidP="006670E2">
      <w:r w:rsidRPr="006670E2">
        <w:pict w14:anchorId="57995578">
          <v:rect id="_x0000_i5188" style="width:0;height:1.5pt" o:hralign="center" o:hrstd="t" o:hr="t" fillcolor="#a0a0a0" stroked="f"/>
        </w:pict>
      </w:r>
    </w:p>
    <w:p w14:paraId="795A13AE" w14:textId="77777777" w:rsidR="006670E2" w:rsidRPr="006670E2" w:rsidRDefault="006670E2" w:rsidP="006670E2">
      <w:pPr>
        <w:rPr>
          <w:b/>
          <w:bCs/>
        </w:rPr>
      </w:pPr>
      <w:r w:rsidRPr="006670E2">
        <w:rPr>
          <w:b/>
          <w:bCs/>
        </w:rPr>
        <w:t>64. Props Strategy</w:t>
      </w:r>
    </w:p>
    <w:p w14:paraId="0FB1FBFD" w14:textId="77777777" w:rsidR="006670E2" w:rsidRPr="006670E2" w:rsidRDefault="006670E2" w:rsidP="006670E2">
      <w:r w:rsidRPr="006670E2">
        <w:t>Components should receive only the data they require.</w:t>
      </w:r>
    </w:p>
    <w:p w14:paraId="3A1CE377" w14:textId="77777777" w:rsidR="006670E2" w:rsidRPr="006670E2" w:rsidRDefault="006670E2" w:rsidP="006670E2">
      <w:r w:rsidRPr="006670E2">
        <w:t>Example:</w:t>
      </w:r>
    </w:p>
    <w:p w14:paraId="014F1BCF" w14:textId="77777777" w:rsidR="006670E2" w:rsidRPr="006670E2" w:rsidRDefault="006670E2" w:rsidP="006670E2">
      <w:r w:rsidRPr="006670E2">
        <w:t>DroneCard should receive:</w:t>
      </w:r>
    </w:p>
    <w:p w14:paraId="52EA83ED" w14:textId="77777777" w:rsidR="006670E2" w:rsidRPr="006670E2" w:rsidRDefault="006670E2" w:rsidP="006670E2">
      <w:pPr>
        <w:numPr>
          <w:ilvl w:val="0"/>
          <w:numId w:val="402"/>
        </w:numPr>
      </w:pPr>
      <w:r w:rsidRPr="006670E2">
        <w:t xml:space="preserve">droneId </w:t>
      </w:r>
    </w:p>
    <w:p w14:paraId="09D40FFE" w14:textId="77777777" w:rsidR="006670E2" w:rsidRPr="006670E2" w:rsidRDefault="006670E2" w:rsidP="006670E2">
      <w:pPr>
        <w:numPr>
          <w:ilvl w:val="0"/>
          <w:numId w:val="402"/>
        </w:numPr>
      </w:pPr>
      <w:r w:rsidRPr="006670E2">
        <w:t xml:space="preserve">model </w:t>
      </w:r>
    </w:p>
    <w:p w14:paraId="277629A3" w14:textId="77777777" w:rsidR="006670E2" w:rsidRPr="006670E2" w:rsidRDefault="006670E2" w:rsidP="006670E2">
      <w:pPr>
        <w:numPr>
          <w:ilvl w:val="0"/>
          <w:numId w:val="402"/>
        </w:numPr>
      </w:pPr>
      <w:r w:rsidRPr="006670E2">
        <w:t xml:space="preserve">batteryLevel </w:t>
      </w:r>
    </w:p>
    <w:p w14:paraId="7B282C0D" w14:textId="77777777" w:rsidR="006670E2" w:rsidRPr="006670E2" w:rsidRDefault="006670E2" w:rsidP="006670E2">
      <w:pPr>
        <w:numPr>
          <w:ilvl w:val="0"/>
          <w:numId w:val="402"/>
        </w:numPr>
      </w:pPr>
      <w:r w:rsidRPr="006670E2">
        <w:t xml:space="preserve">status </w:t>
      </w:r>
    </w:p>
    <w:p w14:paraId="4F2EE6C2" w14:textId="77777777" w:rsidR="006670E2" w:rsidRPr="006670E2" w:rsidRDefault="006670E2" w:rsidP="006670E2">
      <w:pPr>
        <w:numPr>
          <w:ilvl w:val="0"/>
          <w:numId w:val="402"/>
        </w:numPr>
      </w:pPr>
      <w:r w:rsidRPr="006670E2">
        <w:t xml:space="preserve">mission </w:t>
      </w:r>
    </w:p>
    <w:p w14:paraId="55577A04" w14:textId="77777777" w:rsidR="006670E2" w:rsidRPr="006670E2" w:rsidRDefault="006670E2" w:rsidP="006670E2">
      <w:r w:rsidRPr="006670E2">
        <w:t>Avoid passing the complete fleet object unless necessary.</w:t>
      </w:r>
    </w:p>
    <w:p w14:paraId="17F0C79E" w14:textId="77777777" w:rsidR="006670E2" w:rsidRPr="006670E2" w:rsidRDefault="006670E2" w:rsidP="006670E2">
      <w:r w:rsidRPr="006670E2">
        <w:lastRenderedPageBreak/>
        <w:pict w14:anchorId="3070B2EA">
          <v:rect id="_x0000_i5189" style="width:0;height:1.5pt" o:hralign="center" o:hrstd="t" o:hr="t" fillcolor="#a0a0a0" stroked="f"/>
        </w:pict>
      </w:r>
    </w:p>
    <w:p w14:paraId="0B26BBEA" w14:textId="77777777" w:rsidR="006670E2" w:rsidRPr="006670E2" w:rsidRDefault="006670E2" w:rsidP="006670E2">
      <w:pPr>
        <w:rPr>
          <w:b/>
          <w:bCs/>
        </w:rPr>
      </w:pPr>
      <w:r w:rsidRPr="006670E2">
        <w:rPr>
          <w:b/>
          <w:bCs/>
        </w:rPr>
        <w:t>65. Event Flow</w:t>
      </w:r>
    </w:p>
    <w:p w14:paraId="6803A65E" w14:textId="77777777" w:rsidR="006670E2" w:rsidRPr="006670E2" w:rsidRDefault="006670E2" w:rsidP="006670E2">
      <w:r w:rsidRPr="006670E2">
        <w:t>Typical interaction:</w:t>
      </w:r>
    </w:p>
    <w:p w14:paraId="6F126459" w14:textId="77777777" w:rsidR="006670E2" w:rsidRPr="006670E2" w:rsidRDefault="006670E2" w:rsidP="006670E2">
      <w:r w:rsidRPr="006670E2">
        <w:t>Click "Edit"</w:t>
      </w:r>
    </w:p>
    <w:p w14:paraId="2FA0A25E" w14:textId="77777777" w:rsidR="006670E2" w:rsidRPr="006670E2" w:rsidRDefault="006670E2" w:rsidP="006670E2"/>
    <w:p w14:paraId="4081C9B0" w14:textId="77777777" w:rsidR="006670E2" w:rsidRPr="006670E2" w:rsidRDefault="006670E2" w:rsidP="006670E2">
      <w:r w:rsidRPr="006670E2">
        <w:t>↓</w:t>
      </w:r>
    </w:p>
    <w:p w14:paraId="4E234119" w14:textId="77777777" w:rsidR="006670E2" w:rsidRPr="006670E2" w:rsidRDefault="006670E2" w:rsidP="006670E2"/>
    <w:p w14:paraId="398545F5" w14:textId="77777777" w:rsidR="006670E2" w:rsidRPr="006670E2" w:rsidRDefault="006670E2" w:rsidP="006670E2">
      <w:r w:rsidRPr="006670E2">
        <w:t>DroneCard</w:t>
      </w:r>
    </w:p>
    <w:p w14:paraId="48D994BB" w14:textId="77777777" w:rsidR="006670E2" w:rsidRPr="006670E2" w:rsidRDefault="006670E2" w:rsidP="006670E2"/>
    <w:p w14:paraId="5E2BA3C5" w14:textId="77777777" w:rsidR="006670E2" w:rsidRPr="006670E2" w:rsidRDefault="006670E2" w:rsidP="006670E2">
      <w:r w:rsidRPr="006670E2">
        <w:t>↓</w:t>
      </w:r>
    </w:p>
    <w:p w14:paraId="4B36B49A" w14:textId="77777777" w:rsidR="006670E2" w:rsidRPr="006670E2" w:rsidRDefault="006670E2" w:rsidP="006670E2"/>
    <w:p w14:paraId="0CBB5157" w14:textId="77777777" w:rsidR="006670E2" w:rsidRPr="006670E2" w:rsidRDefault="006670E2" w:rsidP="006670E2">
      <w:r w:rsidRPr="006670E2">
        <w:t>FleetPage</w:t>
      </w:r>
    </w:p>
    <w:p w14:paraId="092C1E79" w14:textId="77777777" w:rsidR="006670E2" w:rsidRPr="006670E2" w:rsidRDefault="006670E2" w:rsidP="006670E2"/>
    <w:p w14:paraId="7C99AD58" w14:textId="77777777" w:rsidR="006670E2" w:rsidRPr="006670E2" w:rsidRDefault="006670E2" w:rsidP="006670E2">
      <w:r w:rsidRPr="006670E2">
        <w:t>↓</w:t>
      </w:r>
    </w:p>
    <w:p w14:paraId="2E9BFB50" w14:textId="77777777" w:rsidR="006670E2" w:rsidRPr="006670E2" w:rsidRDefault="006670E2" w:rsidP="006670E2"/>
    <w:p w14:paraId="3104E6BC" w14:textId="77777777" w:rsidR="006670E2" w:rsidRPr="006670E2" w:rsidRDefault="006670E2" w:rsidP="006670E2">
      <w:r w:rsidRPr="006670E2">
        <w:t>Open Edit Modal</w:t>
      </w:r>
    </w:p>
    <w:p w14:paraId="24147664" w14:textId="77777777" w:rsidR="006670E2" w:rsidRPr="006670E2" w:rsidRDefault="006670E2" w:rsidP="006670E2"/>
    <w:p w14:paraId="400EA7BB" w14:textId="77777777" w:rsidR="006670E2" w:rsidRPr="006670E2" w:rsidRDefault="006670E2" w:rsidP="006670E2">
      <w:r w:rsidRPr="006670E2">
        <w:t>↓</w:t>
      </w:r>
    </w:p>
    <w:p w14:paraId="0D457CC4" w14:textId="77777777" w:rsidR="006670E2" w:rsidRPr="006670E2" w:rsidRDefault="006670E2" w:rsidP="006670E2"/>
    <w:p w14:paraId="3DD017C9" w14:textId="77777777" w:rsidR="006670E2" w:rsidRPr="006670E2" w:rsidRDefault="006670E2" w:rsidP="006670E2">
      <w:r w:rsidRPr="006670E2">
        <w:t>Submit Changes</w:t>
      </w:r>
    </w:p>
    <w:p w14:paraId="732D56C7" w14:textId="77777777" w:rsidR="006670E2" w:rsidRPr="006670E2" w:rsidRDefault="006670E2" w:rsidP="006670E2"/>
    <w:p w14:paraId="2D670B8D" w14:textId="77777777" w:rsidR="006670E2" w:rsidRPr="006670E2" w:rsidRDefault="006670E2" w:rsidP="006670E2">
      <w:r w:rsidRPr="006670E2">
        <w:t>↓</w:t>
      </w:r>
    </w:p>
    <w:p w14:paraId="6532F26B" w14:textId="77777777" w:rsidR="006670E2" w:rsidRPr="006670E2" w:rsidRDefault="006670E2" w:rsidP="006670E2"/>
    <w:p w14:paraId="6E8AD6AC" w14:textId="77777777" w:rsidR="006670E2" w:rsidRPr="006670E2" w:rsidRDefault="006670E2" w:rsidP="006670E2">
      <w:r w:rsidRPr="006670E2">
        <w:t>fleetService.updateDrone()</w:t>
      </w:r>
    </w:p>
    <w:p w14:paraId="5F5A8296" w14:textId="77777777" w:rsidR="006670E2" w:rsidRPr="006670E2" w:rsidRDefault="006670E2" w:rsidP="006670E2"/>
    <w:p w14:paraId="2E50A94F" w14:textId="77777777" w:rsidR="006670E2" w:rsidRPr="006670E2" w:rsidRDefault="006670E2" w:rsidP="006670E2">
      <w:r w:rsidRPr="006670E2">
        <w:t>↓</w:t>
      </w:r>
    </w:p>
    <w:p w14:paraId="677BF5FE" w14:textId="77777777" w:rsidR="006670E2" w:rsidRPr="006670E2" w:rsidRDefault="006670E2" w:rsidP="006670E2"/>
    <w:p w14:paraId="1998F741" w14:textId="77777777" w:rsidR="006670E2" w:rsidRPr="006670E2" w:rsidRDefault="006670E2" w:rsidP="006670E2">
      <w:r w:rsidRPr="006670E2">
        <w:t>Refresh Fleet</w:t>
      </w:r>
    </w:p>
    <w:p w14:paraId="1C523442" w14:textId="77777777" w:rsidR="006670E2" w:rsidRPr="006670E2" w:rsidRDefault="006670E2" w:rsidP="006670E2"/>
    <w:p w14:paraId="18AB91EF" w14:textId="77777777" w:rsidR="006670E2" w:rsidRPr="006670E2" w:rsidRDefault="006670E2" w:rsidP="006670E2">
      <w:r w:rsidRPr="006670E2">
        <w:t>↓</w:t>
      </w:r>
    </w:p>
    <w:p w14:paraId="090A3C05" w14:textId="77777777" w:rsidR="006670E2" w:rsidRPr="006670E2" w:rsidRDefault="006670E2" w:rsidP="006670E2"/>
    <w:p w14:paraId="68AD3626" w14:textId="77777777" w:rsidR="006670E2" w:rsidRPr="006670E2" w:rsidRDefault="006670E2" w:rsidP="006670E2">
      <w:r w:rsidRPr="006670E2">
        <w:lastRenderedPageBreak/>
        <w:t>Update UI</w:t>
      </w:r>
    </w:p>
    <w:p w14:paraId="580341B2" w14:textId="77777777" w:rsidR="006670E2" w:rsidRPr="006670E2" w:rsidRDefault="006670E2" w:rsidP="006670E2">
      <w:r w:rsidRPr="006670E2">
        <w:t>Events should flow from child components to parent handlers, with data updates performed through the service layer.</w:t>
      </w:r>
    </w:p>
    <w:p w14:paraId="0FFC271A" w14:textId="77777777" w:rsidR="006670E2" w:rsidRPr="006670E2" w:rsidRDefault="006670E2" w:rsidP="006670E2">
      <w:r w:rsidRPr="006670E2">
        <w:pict w14:anchorId="6E8C7812">
          <v:rect id="_x0000_i5190" style="width:0;height:1.5pt" o:hralign="center" o:hrstd="t" o:hr="t" fillcolor="#a0a0a0" stroked="f"/>
        </w:pict>
      </w:r>
    </w:p>
    <w:p w14:paraId="5774D754" w14:textId="77777777" w:rsidR="006670E2" w:rsidRPr="006670E2" w:rsidRDefault="006670E2" w:rsidP="006670E2">
      <w:pPr>
        <w:rPr>
          <w:b/>
          <w:bCs/>
        </w:rPr>
      </w:pPr>
      <w:r w:rsidRPr="006670E2">
        <w:rPr>
          <w:b/>
          <w:bCs/>
        </w:rPr>
        <w:t>66. Validation Strategy</w:t>
      </w:r>
    </w:p>
    <w:p w14:paraId="387584E9" w14:textId="77777777" w:rsidR="006670E2" w:rsidRPr="006670E2" w:rsidRDefault="006670E2" w:rsidP="006670E2">
      <w:r w:rsidRPr="006670E2">
        <w:t>Validation occurs in two stages.</w:t>
      </w:r>
    </w:p>
    <w:p w14:paraId="0F78BEDB" w14:textId="77777777" w:rsidR="006670E2" w:rsidRPr="006670E2" w:rsidRDefault="006670E2" w:rsidP="006670E2">
      <w:pPr>
        <w:rPr>
          <w:b/>
          <w:bCs/>
        </w:rPr>
      </w:pPr>
      <w:r w:rsidRPr="006670E2">
        <w:rPr>
          <w:b/>
          <w:bCs/>
        </w:rPr>
        <w:t>Client-side</w:t>
      </w:r>
    </w:p>
    <w:p w14:paraId="263E93BA" w14:textId="77777777" w:rsidR="006670E2" w:rsidRPr="006670E2" w:rsidRDefault="006670E2" w:rsidP="006670E2">
      <w:pPr>
        <w:numPr>
          <w:ilvl w:val="0"/>
          <w:numId w:val="403"/>
        </w:numPr>
      </w:pPr>
      <w:r w:rsidRPr="006670E2">
        <w:t xml:space="preserve">Required fields </w:t>
      </w:r>
    </w:p>
    <w:p w14:paraId="49B61AF0" w14:textId="77777777" w:rsidR="006670E2" w:rsidRPr="006670E2" w:rsidRDefault="006670E2" w:rsidP="006670E2">
      <w:pPr>
        <w:numPr>
          <w:ilvl w:val="0"/>
          <w:numId w:val="403"/>
        </w:numPr>
      </w:pPr>
      <w:r w:rsidRPr="006670E2">
        <w:t xml:space="preserve">Number ranges </w:t>
      </w:r>
    </w:p>
    <w:p w14:paraId="6A345741" w14:textId="77777777" w:rsidR="006670E2" w:rsidRPr="006670E2" w:rsidRDefault="006670E2" w:rsidP="006670E2">
      <w:pPr>
        <w:numPr>
          <w:ilvl w:val="0"/>
          <w:numId w:val="403"/>
        </w:numPr>
      </w:pPr>
      <w:r w:rsidRPr="006670E2">
        <w:t xml:space="preserve">Empty values </w:t>
      </w:r>
    </w:p>
    <w:p w14:paraId="7504524B" w14:textId="77777777" w:rsidR="006670E2" w:rsidRPr="006670E2" w:rsidRDefault="006670E2" w:rsidP="006670E2">
      <w:pPr>
        <w:numPr>
          <w:ilvl w:val="0"/>
          <w:numId w:val="403"/>
        </w:numPr>
      </w:pPr>
      <w:r w:rsidRPr="006670E2">
        <w:t xml:space="preserve">Basic format checks </w:t>
      </w:r>
    </w:p>
    <w:p w14:paraId="41D606D9" w14:textId="77777777" w:rsidR="006670E2" w:rsidRPr="006670E2" w:rsidRDefault="006670E2" w:rsidP="006670E2">
      <w:pPr>
        <w:rPr>
          <w:b/>
          <w:bCs/>
        </w:rPr>
      </w:pPr>
      <w:r w:rsidRPr="006670E2">
        <w:rPr>
          <w:b/>
          <w:bCs/>
        </w:rPr>
        <w:t>Server-side</w:t>
      </w:r>
    </w:p>
    <w:p w14:paraId="4AD1998F" w14:textId="77777777" w:rsidR="006670E2" w:rsidRPr="006670E2" w:rsidRDefault="006670E2" w:rsidP="006670E2">
      <w:pPr>
        <w:numPr>
          <w:ilvl w:val="0"/>
          <w:numId w:val="404"/>
        </w:numPr>
      </w:pPr>
      <w:r w:rsidRPr="006670E2">
        <w:t xml:space="preserve">Duplicate Drone ID </w:t>
      </w:r>
    </w:p>
    <w:p w14:paraId="65FCDDE9" w14:textId="77777777" w:rsidR="006670E2" w:rsidRPr="006670E2" w:rsidRDefault="006670E2" w:rsidP="006670E2">
      <w:pPr>
        <w:numPr>
          <w:ilvl w:val="0"/>
          <w:numId w:val="404"/>
        </w:numPr>
      </w:pPr>
      <w:r w:rsidRPr="006670E2">
        <w:t xml:space="preserve">Business rules </w:t>
      </w:r>
    </w:p>
    <w:p w14:paraId="30DA211E" w14:textId="77777777" w:rsidR="006670E2" w:rsidRPr="006670E2" w:rsidRDefault="006670E2" w:rsidP="006670E2">
      <w:pPr>
        <w:numPr>
          <w:ilvl w:val="0"/>
          <w:numId w:val="404"/>
        </w:numPr>
      </w:pPr>
      <w:r w:rsidRPr="006670E2">
        <w:t xml:space="preserve">Data integrity </w:t>
      </w:r>
    </w:p>
    <w:p w14:paraId="3B353DD6" w14:textId="77777777" w:rsidR="006670E2" w:rsidRPr="006670E2" w:rsidRDefault="006670E2" w:rsidP="006670E2">
      <w:r w:rsidRPr="006670E2">
        <w:t>Frontend validation improves usability but does not replace backend validation.</w:t>
      </w:r>
    </w:p>
    <w:p w14:paraId="04920E97" w14:textId="77777777" w:rsidR="006670E2" w:rsidRPr="006670E2" w:rsidRDefault="006670E2" w:rsidP="006670E2">
      <w:r w:rsidRPr="006670E2">
        <w:pict w14:anchorId="1DE74C2B">
          <v:rect id="_x0000_i5191" style="width:0;height:1.5pt" o:hralign="center" o:hrstd="t" o:hr="t" fillcolor="#a0a0a0" stroked="f"/>
        </w:pict>
      </w:r>
    </w:p>
    <w:p w14:paraId="72467425" w14:textId="77777777" w:rsidR="006670E2" w:rsidRPr="006670E2" w:rsidRDefault="006670E2" w:rsidP="006670E2">
      <w:pPr>
        <w:rPr>
          <w:b/>
          <w:bCs/>
        </w:rPr>
      </w:pPr>
      <w:r w:rsidRPr="006670E2">
        <w:rPr>
          <w:b/>
          <w:bCs/>
        </w:rPr>
        <w:t>67. Error Handling</w:t>
      </w:r>
    </w:p>
    <w:p w14:paraId="13E29F9D" w14:textId="77777777" w:rsidR="006670E2" w:rsidRPr="006670E2" w:rsidRDefault="006670E2" w:rsidP="006670E2">
      <w:r w:rsidRPr="006670E2">
        <w:t>Every request should handle:</w:t>
      </w:r>
    </w:p>
    <w:p w14:paraId="7811FA5C" w14:textId="77777777" w:rsidR="006670E2" w:rsidRPr="006670E2" w:rsidRDefault="006670E2" w:rsidP="006670E2">
      <w:pPr>
        <w:numPr>
          <w:ilvl w:val="0"/>
          <w:numId w:val="405"/>
        </w:numPr>
      </w:pPr>
      <w:r w:rsidRPr="006670E2">
        <w:t xml:space="preserve">Network failure </w:t>
      </w:r>
    </w:p>
    <w:p w14:paraId="64BEA1B1" w14:textId="77777777" w:rsidR="006670E2" w:rsidRPr="006670E2" w:rsidRDefault="006670E2" w:rsidP="006670E2">
      <w:pPr>
        <w:numPr>
          <w:ilvl w:val="0"/>
          <w:numId w:val="405"/>
        </w:numPr>
      </w:pPr>
      <w:r w:rsidRPr="006670E2">
        <w:t xml:space="preserve">Validation failure </w:t>
      </w:r>
    </w:p>
    <w:p w14:paraId="004DF053" w14:textId="77777777" w:rsidR="006670E2" w:rsidRPr="006670E2" w:rsidRDefault="006670E2" w:rsidP="006670E2">
      <w:pPr>
        <w:numPr>
          <w:ilvl w:val="0"/>
          <w:numId w:val="405"/>
        </w:numPr>
      </w:pPr>
      <w:r w:rsidRPr="006670E2">
        <w:t xml:space="preserve">Authentication failure </w:t>
      </w:r>
    </w:p>
    <w:p w14:paraId="49095EA4" w14:textId="77777777" w:rsidR="006670E2" w:rsidRPr="006670E2" w:rsidRDefault="006670E2" w:rsidP="006670E2">
      <w:pPr>
        <w:numPr>
          <w:ilvl w:val="0"/>
          <w:numId w:val="405"/>
        </w:numPr>
      </w:pPr>
      <w:r w:rsidRPr="006670E2">
        <w:t xml:space="preserve">Server error </w:t>
      </w:r>
    </w:p>
    <w:p w14:paraId="0780A628" w14:textId="77777777" w:rsidR="006670E2" w:rsidRPr="006670E2" w:rsidRDefault="006670E2" w:rsidP="006670E2">
      <w:r w:rsidRPr="006670E2">
        <w:t>The UI should remain usable after an error.</w:t>
      </w:r>
    </w:p>
    <w:p w14:paraId="6D72EF98" w14:textId="77777777" w:rsidR="006670E2" w:rsidRPr="006670E2" w:rsidRDefault="006670E2" w:rsidP="006670E2">
      <w:r w:rsidRPr="006670E2">
        <w:pict w14:anchorId="4D61CA63">
          <v:rect id="_x0000_i5192" style="width:0;height:1.5pt" o:hralign="center" o:hrstd="t" o:hr="t" fillcolor="#a0a0a0" stroked="f"/>
        </w:pict>
      </w:r>
    </w:p>
    <w:p w14:paraId="6D5E9AB8" w14:textId="77777777" w:rsidR="006670E2" w:rsidRPr="006670E2" w:rsidRDefault="006670E2" w:rsidP="006670E2">
      <w:pPr>
        <w:rPr>
          <w:b/>
          <w:bCs/>
        </w:rPr>
      </w:pPr>
      <w:r w:rsidRPr="006670E2">
        <w:rPr>
          <w:b/>
          <w:bCs/>
        </w:rPr>
        <w:t>68. Loading Strategy</w:t>
      </w:r>
    </w:p>
    <w:p w14:paraId="61627276" w14:textId="77777777" w:rsidR="006670E2" w:rsidRPr="006670E2" w:rsidRDefault="006670E2" w:rsidP="006670E2">
      <w:r w:rsidRPr="006670E2">
        <w:t>Each asynchronous action should have an independent loading state.</w:t>
      </w:r>
    </w:p>
    <w:p w14:paraId="18CE0F2F" w14:textId="77777777" w:rsidR="006670E2" w:rsidRPr="006670E2" w:rsidRDefault="006670E2" w:rsidP="006670E2">
      <w:r w:rsidRPr="006670E2">
        <w:t>Examples:</w:t>
      </w:r>
    </w:p>
    <w:p w14:paraId="34292A48" w14:textId="77777777" w:rsidR="006670E2" w:rsidRPr="006670E2" w:rsidRDefault="006670E2" w:rsidP="006670E2">
      <w:pPr>
        <w:numPr>
          <w:ilvl w:val="0"/>
          <w:numId w:val="406"/>
        </w:numPr>
      </w:pPr>
      <w:r w:rsidRPr="006670E2">
        <w:t xml:space="preserve">Page loading </w:t>
      </w:r>
    </w:p>
    <w:p w14:paraId="2A47EC71" w14:textId="77777777" w:rsidR="006670E2" w:rsidRPr="006670E2" w:rsidRDefault="006670E2" w:rsidP="006670E2">
      <w:pPr>
        <w:numPr>
          <w:ilvl w:val="0"/>
          <w:numId w:val="406"/>
        </w:numPr>
      </w:pPr>
      <w:r w:rsidRPr="006670E2">
        <w:t xml:space="preserve">Adding drone </w:t>
      </w:r>
    </w:p>
    <w:p w14:paraId="24466E30" w14:textId="77777777" w:rsidR="006670E2" w:rsidRPr="006670E2" w:rsidRDefault="006670E2" w:rsidP="006670E2">
      <w:pPr>
        <w:numPr>
          <w:ilvl w:val="0"/>
          <w:numId w:val="406"/>
        </w:numPr>
      </w:pPr>
      <w:r w:rsidRPr="006670E2">
        <w:t xml:space="preserve">Updating drone </w:t>
      </w:r>
    </w:p>
    <w:p w14:paraId="3CFDF7B0" w14:textId="77777777" w:rsidR="006670E2" w:rsidRPr="006670E2" w:rsidRDefault="006670E2" w:rsidP="006670E2">
      <w:pPr>
        <w:numPr>
          <w:ilvl w:val="0"/>
          <w:numId w:val="406"/>
        </w:numPr>
      </w:pPr>
      <w:r w:rsidRPr="006670E2">
        <w:lastRenderedPageBreak/>
        <w:t xml:space="preserve">Deleting drone </w:t>
      </w:r>
    </w:p>
    <w:p w14:paraId="7613E304" w14:textId="77777777" w:rsidR="006670E2" w:rsidRPr="006670E2" w:rsidRDefault="006670E2" w:rsidP="006670E2">
      <w:pPr>
        <w:numPr>
          <w:ilvl w:val="0"/>
          <w:numId w:val="406"/>
        </w:numPr>
      </w:pPr>
      <w:r w:rsidRPr="006670E2">
        <w:t xml:space="preserve">Refreshing fleet </w:t>
      </w:r>
    </w:p>
    <w:p w14:paraId="73F9069D" w14:textId="77777777" w:rsidR="006670E2" w:rsidRPr="006670E2" w:rsidRDefault="006670E2" w:rsidP="006670E2">
      <w:r w:rsidRPr="006670E2">
        <w:t>Avoid blocking unrelated interactions.</w:t>
      </w:r>
    </w:p>
    <w:p w14:paraId="337FA01C" w14:textId="77777777" w:rsidR="006670E2" w:rsidRPr="006670E2" w:rsidRDefault="006670E2" w:rsidP="006670E2">
      <w:r w:rsidRPr="006670E2">
        <w:pict w14:anchorId="3B9E1DB8">
          <v:rect id="_x0000_i5193" style="width:0;height:1.5pt" o:hralign="center" o:hrstd="t" o:hr="t" fillcolor="#a0a0a0" stroked="f"/>
        </w:pict>
      </w:r>
    </w:p>
    <w:p w14:paraId="422E1B61" w14:textId="77777777" w:rsidR="006670E2" w:rsidRPr="006670E2" w:rsidRDefault="006670E2" w:rsidP="006670E2">
      <w:pPr>
        <w:rPr>
          <w:b/>
          <w:bCs/>
        </w:rPr>
      </w:pPr>
      <w:r w:rsidRPr="006670E2">
        <w:rPr>
          <w:b/>
          <w:bCs/>
        </w:rPr>
        <w:t>69. Performance Guidelines</w:t>
      </w:r>
    </w:p>
    <w:p w14:paraId="7DDD1D78" w14:textId="77777777" w:rsidR="006670E2" w:rsidRPr="006670E2" w:rsidRDefault="006670E2" w:rsidP="006670E2">
      <w:r w:rsidRPr="006670E2">
        <w:t>The Fleet module should:</w:t>
      </w:r>
    </w:p>
    <w:p w14:paraId="26C07E81" w14:textId="77777777" w:rsidR="006670E2" w:rsidRPr="006670E2" w:rsidRDefault="006670E2" w:rsidP="006670E2">
      <w:pPr>
        <w:numPr>
          <w:ilvl w:val="0"/>
          <w:numId w:val="407"/>
        </w:numPr>
      </w:pPr>
      <w:r w:rsidRPr="006670E2">
        <w:t xml:space="preserve">Render only visible data. </w:t>
      </w:r>
    </w:p>
    <w:p w14:paraId="41C1E2B8" w14:textId="77777777" w:rsidR="006670E2" w:rsidRPr="006670E2" w:rsidRDefault="006670E2" w:rsidP="006670E2">
      <w:pPr>
        <w:numPr>
          <w:ilvl w:val="0"/>
          <w:numId w:val="407"/>
        </w:numPr>
      </w:pPr>
      <w:r w:rsidRPr="006670E2">
        <w:t xml:space="preserve">Use pagination. </w:t>
      </w:r>
    </w:p>
    <w:p w14:paraId="46238E1A" w14:textId="77777777" w:rsidR="006670E2" w:rsidRPr="006670E2" w:rsidRDefault="006670E2" w:rsidP="006670E2">
      <w:pPr>
        <w:numPr>
          <w:ilvl w:val="0"/>
          <w:numId w:val="407"/>
        </w:numPr>
      </w:pPr>
      <w:r w:rsidRPr="006670E2">
        <w:t xml:space="preserve">Memoize expensive derived values when appropriate. </w:t>
      </w:r>
    </w:p>
    <w:p w14:paraId="5D0F4C71" w14:textId="77777777" w:rsidR="006670E2" w:rsidRPr="006670E2" w:rsidRDefault="006670E2" w:rsidP="006670E2">
      <w:pPr>
        <w:numPr>
          <w:ilvl w:val="0"/>
          <w:numId w:val="407"/>
        </w:numPr>
      </w:pPr>
      <w:r w:rsidRPr="006670E2">
        <w:t xml:space="preserve">Avoid unnecessary re-renders. </w:t>
      </w:r>
    </w:p>
    <w:p w14:paraId="2EF47274" w14:textId="77777777" w:rsidR="006670E2" w:rsidRPr="006670E2" w:rsidRDefault="006670E2" w:rsidP="006670E2">
      <w:pPr>
        <w:numPr>
          <w:ilvl w:val="0"/>
          <w:numId w:val="407"/>
        </w:numPr>
      </w:pPr>
      <w:r w:rsidRPr="006670E2">
        <w:t xml:space="preserve">Reuse components. </w:t>
      </w:r>
    </w:p>
    <w:p w14:paraId="72D79917" w14:textId="77777777" w:rsidR="006670E2" w:rsidRPr="006670E2" w:rsidRDefault="006670E2" w:rsidP="006670E2">
      <w:r w:rsidRPr="006670E2">
        <w:t>Future virtualization support should be possible without restructuring.</w:t>
      </w:r>
    </w:p>
    <w:p w14:paraId="5418F619" w14:textId="77777777" w:rsidR="006670E2" w:rsidRPr="006670E2" w:rsidRDefault="006670E2" w:rsidP="006670E2">
      <w:r w:rsidRPr="006670E2">
        <w:pict w14:anchorId="3BE6E8F2">
          <v:rect id="_x0000_i5194" style="width:0;height:1.5pt" o:hralign="center" o:hrstd="t" o:hr="t" fillcolor="#a0a0a0" stroked="f"/>
        </w:pict>
      </w:r>
    </w:p>
    <w:p w14:paraId="5CA608E7" w14:textId="77777777" w:rsidR="006670E2" w:rsidRPr="006670E2" w:rsidRDefault="006670E2" w:rsidP="006670E2">
      <w:pPr>
        <w:rPr>
          <w:b/>
          <w:bCs/>
        </w:rPr>
      </w:pPr>
      <w:r w:rsidRPr="006670E2">
        <w:rPr>
          <w:b/>
          <w:bCs/>
        </w:rPr>
        <w:t>70. Accessibility</w:t>
      </w:r>
    </w:p>
    <w:p w14:paraId="68B06E5E" w14:textId="77777777" w:rsidR="006670E2" w:rsidRPr="006670E2" w:rsidRDefault="006670E2" w:rsidP="006670E2">
      <w:r w:rsidRPr="006670E2">
        <w:t>All Fleet components must support:</w:t>
      </w:r>
    </w:p>
    <w:p w14:paraId="5386EDEE" w14:textId="77777777" w:rsidR="006670E2" w:rsidRPr="006670E2" w:rsidRDefault="006670E2" w:rsidP="006670E2">
      <w:pPr>
        <w:numPr>
          <w:ilvl w:val="0"/>
          <w:numId w:val="408"/>
        </w:numPr>
      </w:pPr>
      <w:r w:rsidRPr="006670E2">
        <w:t xml:space="preserve">Keyboard navigation </w:t>
      </w:r>
    </w:p>
    <w:p w14:paraId="7A629EDF" w14:textId="77777777" w:rsidR="006670E2" w:rsidRPr="006670E2" w:rsidRDefault="006670E2" w:rsidP="006670E2">
      <w:pPr>
        <w:numPr>
          <w:ilvl w:val="0"/>
          <w:numId w:val="408"/>
        </w:numPr>
      </w:pPr>
      <w:r w:rsidRPr="006670E2">
        <w:t xml:space="preserve">Screen readers </w:t>
      </w:r>
    </w:p>
    <w:p w14:paraId="3475C1EE" w14:textId="77777777" w:rsidR="006670E2" w:rsidRPr="006670E2" w:rsidRDefault="006670E2" w:rsidP="006670E2">
      <w:pPr>
        <w:numPr>
          <w:ilvl w:val="0"/>
          <w:numId w:val="408"/>
        </w:numPr>
      </w:pPr>
      <w:r w:rsidRPr="006670E2">
        <w:t xml:space="preserve">Focus management </w:t>
      </w:r>
    </w:p>
    <w:p w14:paraId="249D971D" w14:textId="77777777" w:rsidR="006670E2" w:rsidRPr="006670E2" w:rsidRDefault="006670E2" w:rsidP="006670E2">
      <w:pPr>
        <w:numPr>
          <w:ilvl w:val="0"/>
          <w:numId w:val="408"/>
        </w:numPr>
      </w:pPr>
      <w:r w:rsidRPr="006670E2">
        <w:t xml:space="preserve">Accessible labels </w:t>
      </w:r>
    </w:p>
    <w:p w14:paraId="4CBAEA3B" w14:textId="77777777" w:rsidR="006670E2" w:rsidRPr="006670E2" w:rsidRDefault="006670E2" w:rsidP="006670E2">
      <w:pPr>
        <w:numPr>
          <w:ilvl w:val="0"/>
          <w:numId w:val="408"/>
        </w:numPr>
      </w:pPr>
      <w:r w:rsidRPr="006670E2">
        <w:t xml:space="preserve">High color contrast </w:t>
      </w:r>
    </w:p>
    <w:p w14:paraId="39B8CA34" w14:textId="77777777" w:rsidR="006670E2" w:rsidRPr="006670E2" w:rsidRDefault="006670E2" w:rsidP="006670E2">
      <w:r w:rsidRPr="006670E2">
        <w:t>Dialogs and drawers should trap focus while open and return focus to the triggering element when closed.</w:t>
      </w:r>
    </w:p>
    <w:p w14:paraId="0131EE88" w14:textId="77777777" w:rsidR="006670E2" w:rsidRPr="006670E2" w:rsidRDefault="006670E2" w:rsidP="006670E2">
      <w:r w:rsidRPr="006670E2">
        <w:pict w14:anchorId="2483623C">
          <v:rect id="_x0000_i5195" style="width:0;height:1.5pt" o:hralign="center" o:hrstd="t" o:hr="t" fillcolor="#a0a0a0" stroked="f"/>
        </w:pict>
      </w:r>
    </w:p>
    <w:p w14:paraId="73988F60" w14:textId="77777777" w:rsidR="006670E2" w:rsidRPr="006670E2" w:rsidRDefault="006670E2" w:rsidP="006670E2">
      <w:pPr>
        <w:rPr>
          <w:b/>
          <w:bCs/>
        </w:rPr>
      </w:pPr>
      <w:r w:rsidRPr="006670E2">
        <w:rPr>
          <w:b/>
          <w:bCs/>
        </w:rPr>
        <w:t>71. Testing Strategy</w:t>
      </w:r>
    </w:p>
    <w:p w14:paraId="3EC14A04" w14:textId="77777777" w:rsidR="006670E2" w:rsidRPr="006670E2" w:rsidRDefault="006670E2" w:rsidP="006670E2">
      <w:r w:rsidRPr="006670E2">
        <w:t>The frontend should be tested at multiple levels.</w:t>
      </w:r>
    </w:p>
    <w:p w14:paraId="18414F4D" w14:textId="77777777" w:rsidR="006670E2" w:rsidRPr="006670E2" w:rsidRDefault="006670E2" w:rsidP="006670E2">
      <w:pPr>
        <w:rPr>
          <w:b/>
          <w:bCs/>
        </w:rPr>
      </w:pPr>
      <w:r w:rsidRPr="006670E2">
        <w:rPr>
          <w:b/>
          <w:bCs/>
        </w:rPr>
        <w:t>Component Tests</w:t>
      </w:r>
    </w:p>
    <w:p w14:paraId="1C8BFA44" w14:textId="77777777" w:rsidR="006670E2" w:rsidRPr="006670E2" w:rsidRDefault="006670E2" w:rsidP="006670E2">
      <w:pPr>
        <w:numPr>
          <w:ilvl w:val="0"/>
          <w:numId w:val="409"/>
        </w:numPr>
      </w:pPr>
      <w:r w:rsidRPr="006670E2">
        <w:t xml:space="preserve">DroneCard </w:t>
      </w:r>
    </w:p>
    <w:p w14:paraId="410CCC82" w14:textId="77777777" w:rsidR="006670E2" w:rsidRPr="006670E2" w:rsidRDefault="006670E2" w:rsidP="006670E2">
      <w:pPr>
        <w:numPr>
          <w:ilvl w:val="0"/>
          <w:numId w:val="409"/>
        </w:numPr>
      </w:pPr>
      <w:r w:rsidRPr="006670E2">
        <w:t xml:space="preserve">FleetToolbar </w:t>
      </w:r>
    </w:p>
    <w:p w14:paraId="230E6DD9" w14:textId="77777777" w:rsidR="006670E2" w:rsidRPr="006670E2" w:rsidRDefault="006670E2" w:rsidP="006670E2">
      <w:pPr>
        <w:numPr>
          <w:ilvl w:val="0"/>
          <w:numId w:val="409"/>
        </w:numPr>
      </w:pPr>
      <w:r w:rsidRPr="006670E2">
        <w:t xml:space="preserve">FleetHero </w:t>
      </w:r>
    </w:p>
    <w:p w14:paraId="7B98D068" w14:textId="77777777" w:rsidR="006670E2" w:rsidRPr="006670E2" w:rsidRDefault="006670E2" w:rsidP="006670E2">
      <w:pPr>
        <w:rPr>
          <w:b/>
          <w:bCs/>
        </w:rPr>
      </w:pPr>
      <w:r w:rsidRPr="006670E2">
        <w:rPr>
          <w:b/>
          <w:bCs/>
        </w:rPr>
        <w:t>Integration Tests</w:t>
      </w:r>
    </w:p>
    <w:p w14:paraId="308016ED" w14:textId="77777777" w:rsidR="006670E2" w:rsidRPr="006670E2" w:rsidRDefault="006670E2" w:rsidP="006670E2">
      <w:pPr>
        <w:numPr>
          <w:ilvl w:val="0"/>
          <w:numId w:val="410"/>
        </w:numPr>
      </w:pPr>
      <w:r w:rsidRPr="006670E2">
        <w:t xml:space="preserve">Search workflow </w:t>
      </w:r>
    </w:p>
    <w:p w14:paraId="3CFC405D" w14:textId="77777777" w:rsidR="006670E2" w:rsidRPr="006670E2" w:rsidRDefault="006670E2" w:rsidP="006670E2">
      <w:pPr>
        <w:numPr>
          <w:ilvl w:val="0"/>
          <w:numId w:val="410"/>
        </w:numPr>
      </w:pPr>
      <w:r w:rsidRPr="006670E2">
        <w:lastRenderedPageBreak/>
        <w:t xml:space="preserve">Filter workflow </w:t>
      </w:r>
    </w:p>
    <w:p w14:paraId="343E0774" w14:textId="77777777" w:rsidR="006670E2" w:rsidRPr="006670E2" w:rsidRDefault="006670E2" w:rsidP="006670E2">
      <w:pPr>
        <w:numPr>
          <w:ilvl w:val="0"/>
          <w:numId w:val="410"/>
        </w:numPr>
      </w:pPr>
      <w:r w:rsidRPr="006670E2">
        <w:t xml:space="preserve">Add drone </w:t>
      </w:r>
    </w:p>
    <w:p w14:paraId="4AB0B48C" w14:textId="77777777" w:rsidR="006670E2" w:rsidRPr="006670E2" w:rsidRDefault="006670E2" w:rsidP="006670E2">
      <w:pPr>
        <w:numPr>
          <w:ilvl w:val="0"/>
          <w:numId w:val="410"/>
        </w:numPr>
      </w:pPr>
      <w:r w:rsidRPr="006670E2">
        <w:t xml:space="preserve">Edit drone </w:t>
      </w:r>
    </w:p>
    <w:p w14:paraId="780B3CAB" w14:textId="77777777" w:rsidR="006670E2" w:rsidRPr="006670E2" w:rsidRDefault="006670E2" w:rsidP="006670E2">
      <w:pPr>
        <w:numPr>
          <w:ilvl w:val="0"/>
          <w:numId w:val="410"/>
        </w:numPr>
      </w:pPr>
      <w:r w:rsidRPr="006670E2">
        <w:t xml:space="preserve">Delete drone </w:t>
      </w:r>
    </w:p>
    <w:p w14:paraId="622355D8" w14:textId="77777777" w:rsidR="006670E2" w:rsidRPr="006670E2" w:rsidRDefault="006670E2" w:rsidP="006670E2">
      <w:pPr>
        <w:rPr>
          <w:b/>
          <w:bCs/>
        </w:rPr>
      </w:pPr>
      <w:r w:rsidRPr="006670E2">
        <w:rPr>
          <w:b/>
          <w:bCs/>
        </w:rPr>
        <w:t>User Flow Tests</w:t>
      </w:r>
    </w:p>
    <w:p w14:paraId="00A124B3" w14:textId="77777777" w:rsidR="006670E2" w:rsidRPr="006670E2" w:rsidRDefault="006670E2" w:rsidP="006670E2">
      <w:pPr>
        <w:numPr>
          <w:ilvl w:val="0"/>
          <w:numId w:val="411"/>
        </w:numPr>
      </w:pPr>
      <w:r w:rsidRPr="006670E2">
        <w:t xml:space="preserve">Navigate from Dashboard </w:t>
      </w:r>
    </w:p>
    <w:p w14:paraId="4109A9B7" w14:textId="77777777" w:rsidR="006670E2" w:rsidRPr="006670E2" w:rsidRDefault="006670E2" w:rsidP="006670E2">
      <w:pPr>
        <w:numPr>
          <w:ilvl w:val="0"/>
          <w:numId w:val="411"/>
        </w:numPr>
      </w:pPr>
      <w:r w:rsidRPr="006670E2">
        <w:t xml:space="preserve">Manage fleet </w:t>
      </w:r>
    </w:p>
    <w:p w14:paraId="2AC09E49" w14:textId="77777777" w:rsidR="006670E2" w:rsidRPr="006670E2" w:rsidRDefault="006670E2" w:rsidP="006670E2">
      <w:pPr>
        <w:numPr>
          <w:ilvl w:val="0"/>
          <w:numId w:val="411"/>
        </w:numPr>
      </w:pPr>
      <w:r w:rsidRPr="006670E2">
        <w:t xml:space="preserve">Return to Dashboard </w:t>
      </w:r>
    </w:p>
    <w:p w14:paraId="3A851C6E" w14:textId="77777777" w:rsidR="006670E2" w:rsidRPr="006670E2" w:rsidRDefault="006670E2" w:rsidP="006670E2">
      <w:r w:rsidRPr="006670E2">
        <w:t>Testing should verify behavior, not implementation details.</w:t>
      </w:r>
    </w:p>
    <w:p w14:paraId="1FA06D7F" w14:textId="77777777" w:rsidR="006670E2" w:rsidRPr="006670E2" w:rsidRDefault="006670E2" w:rsidP="006670E2">
      <w:r w:rsidRPr="006670E2">
        <w:pict w14:anchorId="5F5C54DD">
          <v:rect id="_x0000_i5196" style="width:0;height:1.5pt" o:hralign="center" o:hrstd="t" o:hr="t" fillcolor="#a0a0a0" stroked="f"/>
        </w:pict>
      </w:r>
    </w:p>
    <w:p w14:paraId="68956A31" w14:textId="77777777" w:rsidR="006670E2" w:rsidRPr="006670E2" w:rsidRDefault="006670E2" w:rsidP="006670E2">
      <w:pPr>
        <w:rPr>
          <w:b/>
          <w:bCs/>
        </w:rPr>
      </w:pPr>
      <w:r w:rsidRPr="006670E2">
        <w:rPr>
          <w:b/>
          <w:bCs/>
        </w:rPr>
        <w:t>72. Frontend Quality Checklist</w:t>
      </w:r>
    </w:p>
    <w:p w14:paraId="4717B776" w14:textId="77777777" w:rsidR="006670E2" w:rsidRPr="006670E2" w:rsidRDefault="006670E2" w:rsidP="006670E2">
      <w:r w:rsidRPr="006670E2">
        <w:t>Before completing the Fleet module, verify:</w:t>
      </w:r>
    </w:p>
    <w:p w14:paraId="73E605A7" w14:textId="77777777" w:rsidR="006670E2" w:rsidRPr="006670E2" w:rsidRDefault="006670E2" w:rsidP="006670E2">
      <w:pPr>
        <w:numPr>
          <w:ilvl w:val="0"/>
          <w:numId w:val="412"/>
        </w:numPr>
      </w:pPr>
      <w:r w:rsidRPr="006670E2">
        <w:t xml:space="preserve">Components follow single-responsibility. </w:t>
      </w:r>
    </w:p>
    <w:p w14:paraId="5A73C510" w14:textId="77777777" w:rsidR="006670E2" w:rsidRPr="006670E2" w:rsidRDefault="006670E2" w:rsidP="006670E2">
      <w:pPr>
        <w:numPr>
          <w:ilvl w:val="0"/>
          <w:numId w:val="412"/>
        </w:numPr>
      </w:pPr>
      <w:r w:rsidRPr="006670E2">
        <w:t xml:space="preserve">No direct API calls inside UI components. </w:t>
      </w:r>
    </w:p>
    <w:p w14:paraId="265BD825" w14:textId="77777777" w:rsidR="006670E2" w:rsidRPr="006670E2" w:rsidRDefault="006670E2" w:rsidP="006670E2">
      <w:pPr>
        <w:numPr>
          <w:ilvl w:val="0"/>
          <w:numId w:val="412"/>
        </w:numPr>
      </w:pPr>
      <w:r w:rsidRPr="006670E2">
        <w:t xml:space="preserve">TypeScript interfaces are used consistently. </w:t>
      </w:r>
    </w:p>
    <w:p w14:paraId="2C7FDB69" w14:textId="77777777" w:rsidR="006670E2" w:rsidRPr="006670E2" w:rsidRDefault="006670E2" w:rsidP="006670E2">
      <w:pPr>
        <w:numPr>
          <w:ilvl w:val="0"/>
          <w:numId w:val="412"/>
        </w:numPr>
      </w:pPr>
      <w:r w:rsidRPr="006670E2">
        <w:t xml:space="preserve">Custom hooks encapsulate reusable logic. </w:t>
      </w:r>
    </w:p>
    <w:p w14:paraId="40110810" w14:textId="77777777" w:rsidR="006670E2" w:rsidRPr="006670E2" w:rsidRDefault="006670E2" w:rsidP="006670E2">
      <w:pPr>
        <w:numPr>
          <w:ilvl w:val="0"/>
          <w:numId w:val="412"/>
        </w:numPr>
      </w:pPr>
      <w:r w:rsidRPr="006670E2">
        <w:t xml:space="preserve">Loading, error, and empty states exist. </w:t>
      </w:r>
    </w:p>
    <w:p w14:paraId="686F1B23" w14:textId="77777777" w:rsidR="006670E2" w:rsidRPr="006670E2" w:rsidRDefault="006670E2" w:rsidP="006670E2">
      <w:pPr>
        <w:numPr>
          <w:ilvl w:val="0"/>
          <w:numId w:val="412"/>
        </w:numPr>
      </w:pPr>
      <w:r w:rsidRPr="006670E2">
        <w:t xml:space="preserve">Responsive layouts are implemented. </w:t>
      </w:r>
    </w:p>
    <w:p w14:paraId="0970F8F1" w14:textId="77777777" w:rsidR="006670E2" w:rsidRPr="006670E2" w:rsidRDefault="006670E2" w:rsidP="006670E2">
      <w:pPr>
        <w:numPr>
          <w:ilvl w:val="0"/>
          <w:numId w:val="412"/>
        </w:numPr>
      </w:pPr>
      <w:r w:rsidRPr="006670E2">
        <w:t xml:space="preserve">Accessibility requirements are met. </w:t>
      </w:r>
    </w:p>
    <w:p w14:paraId="4E0AE641" w14:textId="77777777" w:rsidR="006670E2" w:rsidRPr="006670E2" w:rsidRDefault="006670E2" w:rsidP="006670E2">
      <w:pPr>
        <w:numPr>
          <w:ilvl w:val="0"/>
          <w:numId w:val="412"/>
        </w:numPr>
      </w:pPr>
      <w:r w:rsidRPr="006670E2">
        <w:t xml:space="preserve">Folder structure follows the specification. </w:t>
      </w:r>
    </w:p>
    <w:p w14:paraId="13302801" w14:textId="77777777" w:rsidR="006670E2" w:rsidRPr="006670E2" w:rsidRDefault="006670E2" w:rsidP="006670E2">
      <w:r w:rsidRPr="006670E2">
        <w:pict w14:anchorId="74307D8C">
          <v:rect id="_x0000_i5197" style="width:0;height:1.5pt" o:hralign="center" o:hrstd="t" o:hr="t" fillcolor="#a0a0a0" stroked="f"/>
        </w:pict>
      </w:r>
    </w:p>
    <w:p w14:paraId="397B606B" w14:textId="77777777" w:rsidR="006670E2" w:rsidRPr="006670E2" w:rsidRDefault="006670E2" w:rsidP="006670E2">
      <w:pPr>
        <w:rPr>
          <w:b/>
          <w:bCs/>
        </w:rPr>
      </w:pPr>
      <w:r w:rsidRPr="006670E2">
        <w:rPr>
          <w:b/>
          <w:bCs/>
        </w:rPr>
        <w:t>73. Locked Frontend Rules</w:t>
      </w:r>
    </w:p>
    <w:p w14:paraId="4D2EA93C" w14:textId="77777777" w:rsidR="006670E2" w:rsidRPr="006670E2" w:rsidRDefault="006670E2" w:rsidP="006670E2">
      <w:r w:rsidRPr="006670E2">
        <w:t>The following decisions are permanently locked for Fleet Management:</w:t>
      </w:r>
    </w:p>
    <w:p w14:paraId="121F3DC3" w14:textId="77777777" w:rsidR="006670E2" w:rsidRPr="006670E2" w:rsidRDefault="006670E2" w:rsidP="006670E2">
      <w:pPr>
        <w:numPr>
          <w:ilvl w:val="0"/>
          <w:numId w:val="413"/>
        </w:numPr>
      </w:pPr>
      <w:r w:rsidRPr="006670E2">
        <w:t xml:space="preserve">Feature-based folder structure. </w:t>
      </w:r>
    </w:p>
    <w:p w14:paraId="539128F2" w14:textId="77777777" w:rsidR="006670E2" w:rsidRPr="006670E2" w:rsidRDefault="006670E2" w:rsidP="006670E2">
      <w:pPr>
        <w:numPr>
          <w:ilvl w:val="0"/>
          <w:numId w:val="413"/>
        </w:numPr>
      </w:pPr>
      <w:r w:rsidRPr="006670E2">
        <w:t xml:space="preserve">Dedicated Fleet module directory. </w:t>
      </w:r>
    </w:p>
    <w:p w14:paraId="02DCB438" w14:textId="77777777" w:rsidR="006670E2" w:rsidRPr="006670E2" w:rsidRDefault="006670E2" w:rsidP="006670E2">
      <w:pPr>
        <w:numPr>
          <w:ilvl w:val="0"/>
          <w:numId w:val="413"/>
        </w:numPr>
      </w:pPr>
      <w:r w:rsidRPr="006670E2">
        <w:t xml:space="preserve">React Functional Components only. </w:t>
      </w:r>
    </w:p>
    <w:p w14:paraId="67FA75D3" w14:textId="77777777" w:rsidR="006670E2" w:rsidRPr="006670E2" w:rsidRDefault="006670E2" w:rsidP="006670E2">
      <w:pPr>
        <w:numPr>
          <w:ilvl w:val="0"/>
          <w:numId w:val="413"/>
        </w:numPr>
      </w:pPr>
      <w:r w:rsidRPr="006670E2">
        <w:t xml:space="preserve">TypeScript for all files. </w:t>
      </w:r>
    </w:p>
    <w:p w14:paraId="0E870350" w14:textId="77777777" w:rsidR="006670E2" w:rsidRPr="006670E2" w:rsidRDefault="006670E2" w:rsidP="006670E2">
      <w:pPr>
        <w:numPr>
          <w:ilvl w:val="0"/>
          <w:numId w:val="413"/>
        </w:numPr>
      </w:pPr>
      <w:r w:rsidRPr="006670E2">
        <w:t xml:space="preserve">Tailwind CSS styling. </w:t>
      </w:r>
    </w:p>
    <w:p w14:paraId="6C96CE81" w14:textId="77777777" w:rsidR="006670E2" w:rsidRPr="006670E2" w:rsidRDefault="006670E2" w:rsidP="006670E2">
      <w:pPr>
        <w:numPr>
          <w:ilvl w:val="0"/>
          <w:numId w:val="413"/>
        </w:numPr>
      </w:pPr>
      <w:r w:rsidRPr="006670E2">
        <w:t xml:space="preserve">Service-based API communication. </w:t>
      </w:r>
    </w:p>
    <w:p w14:paraId="707D1EC6" w14:textId="77777777" w:rsidR="006670E2" w:rsidRPr="006670E2" w:rsidRDefault="006670E2" w:rsidP="006670E2">
      <w:pPr>
        <w:numPr>
          <w:ilvl w:val="0"/>
          <w:numId w:val="413"/>
        </w:numPr>
      </w:pPr>
      <w:r w:rsidRPr="006670E2">
        <w:t xml:space="preserve">Custom hooks for reusable logic. </w:t>
      </w:r>
    </w:p>
    <w:p w14:paraId="0B129223" w14:textId="77777777" w:rsidR="006670E2" w:rsidRPr="006670E2" w:rsidRDefault="006670E2" w:rsidP="006670E2">
      <w:pPr>
        <w:numPr>
          <w:ilvl w:val="0"/>
          <w:numId w:val="413"/>
        </w:numPr>
      </w:pPr>
      <w:r w:rsidRPr="006670E2">
        <w:t xml:space="preserve">Presentation components remain free of business logic. </w:t>
      </w:r>
    </w:p>
    <w:p w14:paraId="627CF419" w14:textId="77777777" w:rsidR="006670E2" w:rsidRPr="006670E2" w:rsidRDefault="006670E2" w:rsidP="006670E2">
      <w:pPr>
        <w:numPr>
          <w:ilvl w:val="0"/>
          <w:numId w:val="413"/>
        </w:numPr>
      </w:pPr>
      <w:r w:rsidRPr="006670E2">
        <w:lastRenderedPageBreak/>
        <w:t xml:space="preserve">Local state preferred over unnecessary global state. </w:t>
      </w:r>
    </w:p>
    <w:p w14:paraId="6EAD4370" w14:textId="77777777" w:rsidR="006670E2" w:rsidRPr="006670E2" w:rsidRDefault="006670E2" w:rsidP="006670E2">
      <w:pPr>
        <w:numPr>
          <w:ilvl w:val="0"/>
          <w:numId w:val="413"/>
        </w:numPr>
      </w:pPr>
      <w:r w:rsidRPr="006670E2">
        <w:t xml:space="preserve">Modular architecture that supports future expansion. </w:t>
      </w:r>
    </w:p>
    <w:p w14:paraId="08011029" w14:textId="77777777" w:rsidR="006670E2" w:rsidRPr="006670E2" w:rsidRDefault="006670E2" w:rsidP="006670E2">
      <w:r w:rsidRPr="006670E2">
        <w:t>These rules must be followed throughout development.</w:t>
      </w:r>
    </w:p>
    <w:p w14:paraId="2BD59ABC" w14:textId="77777777" w:rsidR="006670E2" w:rsidRPr="006670E2" w:rsidRDefault="006670E2" w:rsidP="006670E2">
      <w:r w:rsidRPr="006670E2">
        <w:pict w14:anchorId="034D46D8">
          <v:rect id="_x0000_i5198" style="width:0;height:1.5pt" o:hralign="center" o:hrstd="t" o:hr="t" fillcolor="#a0a0a0" stroked="f"/>
        </w:pict>
      </w:r>
    </w:p>
    <w:p w14:paraId="3C9DEDB9" w14:textId="77777777" w:rsidR="006670E2" w:rsidRPr="006670E2" w:rsidRDefault="006670E2" w:rsidP="006670E2">
      <w:pPr>
        <w:rPr>
          <w:b/>
          <w:bCs/>
        </w:rPr>
      </w:pPr>
      <w:r w:rsidRPr="006670E2">
        <w:rPr>
          <w:b/>
          <w:bCs/>
        </w:rPr>
        <w:t>End of Volume 3 – Section 3</w:t>
      </w:r>
    </w:p>
    <w:p w14:paraId="11B59A5E" w14:textId="77777777" w:rsidR="006670E2" w:rsidRPr="006670E2" w:rsidRDefault="006670E2" w:rsidP="006670E2">
      <w:r w:rsidRPr="006670E2">
        <w:rPr>
          <w:b/>
          <w:bCs/>
        </w:rPr>
        <w:t>Estimated formatted length:</w:t>
      </w:r>
      <w:r w:rsidRPr="006670E2">
        <w:t xml:space="preserve"> </w:t>
      </w:r>
      <w:r w:rsidRPr="006670E2">
        <w:rPr>
          <w:b/>
          <w:bCs/>
        </w:rPr>
        <w:t>18–20 pages</w:t>
      </w:r>
    </w:p>
    <w:p w14:paraId="539C19CC" w14:textId="77777777" w:rsidR="006670E2" w:rsidRPr="006670E2" w:rsidRDefault="006670E2" w:rsidP="006670E2">
      <w:pPr>
        <w:rPr>
          <w:b/>
          <w:bCs/>
        </w:rPr>
      </w:pPr>
      <w:r w:rsidRPr="006670E2">
        <w:rPr>
          <w:b/>
          <w:bCs/>
        </w:rPr>
        <w:t>DRONE DELIVERY NAVIGATION SYSTEM</w:t>
      </w:r>
    </w:p>
    <w:p w14:paraId="269689CB" w14:textId="77777777" w:rsidR="006670E2" w:rsidRPr="006670E2" w:rsidRDefault="006670E2" w:rsidP="006670E2">
      <w:pPr>
        <w:rPr>
          <w:b/>
          <w:bCs/>
        </w:rPr>
      </w:pPr>
      <w:r w:rsidRPr="006670E2">
        <w:rPr>
          <w:b/>
          <w:bCs/>
        </w:rPr>
        <w:t>VOLUME 3 – FLEET MANAGEMENT MODULE SPECIFICATION</w:t>
      </w:r>
    </w:p>
    <w:p w14:paraId="7830ECB0" w14:textId="77777777" w:rsidR="006670E2" w:rsidRPr="006670E2" w:rsidRDefault="006670E2" w:rsidP="006670E2">
      <w:pPr>
        <w:rPr>
          <w:b/>
          <w:bCs/>
        </w:rPr>
      </w:pPr>
      <w:r w:rsidRPr="006670E2">
        <w:rPr>
          <w:b/>
          <w:bCs/>
        </w:rPr>
        <w:t>SECTION 4</w:t>
      </w:r>
    </w:p>
    <w:p w14:paraId="07F501C5" w14:textId="77777777" w:rsidR="006670E2" w:rsidRPr="006670E2" w:rsidRDefault="006670E2" w:rsidP="006670E2">
      <w:pPr>
        <w:rPr>
          <w:b/>
          <w:bCs/>
        </w:rPr>
      </w:pPr>
      <w:r w:rsidRPr="006670E2">
        <w:rPr>
          <w:b/>
          <w:bCs/>
        </w:rPr>
        <w:t>Backend Architecture &amp; Database Design</w:t>
      </w:r>
    </w:p>
    <w:p w14:paraId="5D519059" w14:textId="77777777" w:rsidR="006670E2" w:rsidRPr="006670E2" w:rsidRDefault="006670E2" w:rsidP="006670E2">
      <w:r w:rsidRPr="006670E2">
        <w:pict w14:anchorId="2B9E42A3">
          <v:rect id="_x0000_i5485" style="width:0;height:1.5pt" o:hralign="center" o:hrstd="t" o:hr="t" fillcolor="#a0a0a0" stroked="f"/>
        </w:pict>
      </w:r>
    </w:p>
    <w:p w14:paraId="1D1B7F80" w14:textId="77777777" w:rsidR="006670E2" w:rsidRPr="006670E2" w:rsidRDefault="006670E2" w:rsidP="006670E2">
      <w:pPr>
        <w:rPr>
          <w:b/>
          <w:bCs/>
        </w:rPr>
      </w:pPr>
      <w:r w:rsidRPr="006670E2">
        <w:rPr>
          <w:b/>
          <w:bCs/>
        </w:rPr>
        <w:t>74. Purpose</w:t>
      </w:r>
    </w:p>
    <w:p w14:paraId="42F70AD2" w14:textId="77777777" w:rsidR="006670E2" w:rsidRPr="006670E2" w:rsidRDefault="006670E2" w:rsidP="006670E2">
      <w:r w:rsidRPr="006670E2">
        <w:t>The Fleet Management backend is responsible for maintaining all drone-related data and business operations.</w:t>
      </w:r>
    </w:p>
    <w:p w14:paraId="1A66F268" w14:textId="77777777" w:rsidR="006670E2" w:rsidRPr="006670E2" w:rsidRDefault="006670E2" w:rsidP="006670E2">
      <w:r w:rsidRPr="006670E2">
        <w:t>Its responsibilities include:</w:t>
      </w:r>
    </w:p>
    <w:p w14:paraId="7A6E4AA2" w14:textId="77777777" w:rsidR="006670E2" w:rsidRPr="006670E2" w:rsidRDefault="006670E2" w:rsidP="006670E2">
      <w:pPr>
        <w:numPr>
          <w:ilvl w:val="0"/>
          <w:numId w:val="414"/>
        </w:numPr>
      </w:pPr>
      <w:r w:rsidRPr="006670E2">
        <w:t xml:space="preserve">Drone CRUD operations </w:t>
      </w:r>
    </w:p>
    <w:p w14:paraId="7432144C" w14:textId="77777777" w:rsidR="006670E2" w:rsidRPr="006670E2" w:rsidRDefault="006670E2" w:rsidP="006670E2">
      <w:pPr>
        <w:numPr>
          <w:ilvl w:val="0"/>
          <w:numId w:val="414"/>
        </w:numPr>
      </w:pPr>
      <w:r w:rsidRPr="006670E2">
        <w:t xml:space="preserve">Fleet statistics generation </w:t>
      </w:r>
    </w:p>
    <w:p w14:paraId="404193BB" w14:textId="77777777" w:rsidR="006670E2" w:rsidRPr="006670E2" w:rsidRDefault="006670E2" w:rsidP="006670E2">
      <w:pPr>
        <w:numPr>
          <w:ilvl w:val="0"/>
          <w:numId w:val="414"/>
        </w:numPr>
      </w:pPr>
      <w:r w:rsidRPr="006670E2">
        <w:t xml:space="preserve">Validation </w:t>
      </w:r>
    </w:p>
    <w:p w14:paraId="2ECD4AF8" w14:textId="77777777" w:rsidR="006670E2" w:rsidRPr="006670E2" w:rsidRDefault="006670E2" w:rsidP="006670E2">
      <w:pPr>
        <w:numPr>
          <w:ilvl w:val="0"/>
          <w:numId w:val="414"/>
        </w:numPr>
      </w:pPr>
      <w:r w:rsidRPr="006670E2">
        <w:t xml:space="preserve">Authentication </w:t>
      </w:r>
    </w:p>
    <w:p w14:paraId="14C1E45D" w14:textId="77777777" w:rsidR="006670E2" w:rsidRPr="006670E2" w:rsidRDefault="006670E2" w:rsidP="006670E2">
      <w:pPr>
        <w:numPr>
          <w:ilvl w:val="0"/>
          <w:numId w:val="414"/>
        </w:numPr>
      </w:pPr>
      <w:r w:rsidRPr="006670E2">
        <w:t xml:space="preserve">Database interaction </w:t>
      </w:r>
    </w:p>
    <w:p w14:paraId="6D627636" w14:textId="77777777" w:rsidR="006670E2" w:rsidRPr="006670E2" w:rsidRDefault="006670E2" w:rsidP="006670E2">
      <w:pPr>
        <w:numPr>
          <w:ilvl w:val="0"/>
          <w:numId w:val="414"/>
        </w:numPr>
      </w:pPr>
      <w:r w:rsidRPr="006670E2">
        <w:t xml:space="preserve">DSA algorithm execution </w:t>
      </w:r>
    </w:p>
    <w:p w14:paraId="755DD8D2" w14:textId="77777777" w:rsidR="006670E2" w:rsidRPr="006670E2" w:rsidRDefault="006670E2" w:rsidP="006670E2">
      <w:pPr>
        <w:numPr>
          <w:ilvl w:val="0"/>
          <w:numId w:val="414"/>
        </w:numPr>
      </w:pPr>
      <w:r w:rsidRPr="006670E2">
        <w:t xml:space="preserve">API responses </w:t>
      </w:r>
    </w:p>
    <w:p w14:paraId="2C53DD03" w14:textId="77777777" w:rsidR="006670E2" w:rsidRPr="006670E2" w:rsidRDefault="006670E2" w:rsidP="006670E2">
      <w:pPr>
        <w:numPr>
          <w:ilvl w:val="0"/>
          <w:numId w:val="414"/>
        </w:numPr>
      </w:pPr>
      <w:r w:rsidRPr="006670E2">
        <w:t xml:space="preserve">Error handling </w:t>
      </w:r>
    </w:p>
    <w:p w14:paraId="28528526" w14:textId="77777777" w:rsidR="006670E2" w:rsidRPr="006670E2" w:rsidRDefault="006670E2" w:rsidP="006670E2">
      <w:r w:rsidRPr="006670E2">
        <w:t>The backend should expose a clean REST API while keeping business logic independent from routing and presentation.</w:t>
      </w:r>
    </w:p>
    <w:p w14:paraId="00CABA1B" w14:textId="77777777" w:rsidR="006670E2" w:rsidRPr="006670E2" w:rsidRDefault="006670E2" w:rsidP="006670E2">
      <w:r w:rsidRPr="006670E2">
        <w:pict w14:anchorId="716F3D14">
          <v:rect id="_x0000_i5486" style="width:0;height:1.5pt" o:hralign="center" o:hrstd="t" o:hr="t" fillcolor="#a0a0a0" stroked="f"/>
        </w:pict>
      </w:r>
    </w:p>
    <w:p w14:paraId="7C52533B" w14:textId="77777777" w:rsidR="006670E2" w:rsidRPr="006670E2" w:rsidRDefault="006670E2" w:rsidP="006670E2">
      <w:pPr>
        <w:rPr>
          <w:b/>
          <w:bCs/>
        </w:rPr>
      </w:pPr>
      <w:r w:rsidRPr="006670E2">
        <w:rPr>
          <w:b/>
          <w:bCs/>
        </w:rPr>
        <w:t>75. Backend Architecture Philosophy</w:t>
      </w:r>
    </w:p>
    <w:p w14:paraId="7D4FEBD4" w14:textId="77777777" w:rsidR="006670E2" w:rsidRPr="006670E2" w:rsidRDefault="006670E2" w:rsidP="006670E2">
      <w:r w:rsidRPr="006670E2">
        <w:t xml:space="preserve">The Fleet backend follows a </w:t>
      </w:r>
      <w:r w:rsidRPr="006670E2">
        <w:rPr>
          <w:b/>
          <w:bCs/>
        </w:rPr>
        <w:t>Layered Architecture</w:t>
      </w:r>
      <w:r w:rsidRPr="006670E2">
        <w:t>.</w:t>
      </w:r>
    </w:p>
    <w:p w14:paraId="7E1710E2" w14:textId="77777777" w:rsidR="006670E2" w:rsidRPr="006670E2" w:rsidRDefault="006670E2" w:rsidP="006670E2">
      <w:r w:rsidRPr="006670E2">
        <w:t>Every request follows this path:</w:t>
      </w:r>
    </w:p>
    <w:p w14:paraId="55EFAB75" w14:textId="77777777" w:rsidR="006670E2" w:rsidRPr="006670E2" w:rsidRDefault="006670E2" w:rsidP="006670E2">
      <w:r w:rsidRPr="006670E2">
        <w:t>Client</w:t>
      </w:r>
    </w:p>
    <w:p w14:paraId="66917CFF" w14:textId="77777777" w:rsidR="006670E2" w:rsidRPr="006670E2" w:rsidRDefault="006670E2" w:rsidP="006670E2"/>
    <w:p w14:paraId="76752623" w14:textId="77777777" w:rsidR="006670E2" w:rsidRPr="006670E2" w:rsidRDefault="006670E2" w:rsidP="006670E2">
      <w:r w:rsidRPr="006670E2">
        <w:t>↓</w:t>
      </w:r>
    </w:p>
    <w:p w14:paraId="07451550" w14:textId="77777777" w:rsidR="006670E2" w:rsidRPr="006670E2" w:rsidRDefault="006670E2" w:rsidP="006670E2"/>
    <w:p w14:paraId="004F56A3" w14:textId="77777777" w:rsidR="006670E2" w:rsidRPr="006670E2" w:rsidRDefault="006670E2" w:rsidP="006670E2">
      <w:r w:rsidRPr="006670E2">
        <w:t>Fleet Routes</w:t>
      </w:r>
    </w:p>
    <w:p w14:paraId="7EBB6402" w14:textId="77777777" w:rsidR="006670E2" w:rsidRPr="006670E2" w:rsidRDefault="006670E2" w:rsidP="006670E2"/>
    <w:p w14:paraId="75F894CA" w14:textId="77777777" w:rsidR="006670E2" w:rsidRPr="006670E2" w:rsidRDefault="006670E2" w:rsidP="006670E2">
      <w:r w:rsidRPr="006670E2">
        <w:t>↓</w:t>
      </w:r>
    </w:p>
    <w:p w14:paraId="5C70FF8B" w14:textId="77777777" w:rsidR="006670E2" w:rsidRPr="006670E2" w:rsidRDefault="006670E2" w:rsidP="006670E2"/>
    <w:p w14:paraId="76086291" w14:textId="77777777" w:rsidR="006670E2" w:rsidRPr="006670E2" w:rsidRDefault="006670E2" w:rsidP="006670E2">
      <w:r w:rsidRPr="006670E2">
        <w:t>Authentication Middleware</w:t>
      </w:r>
    </w:p>
    <w:p w14:paraId="3ABA442B" w14:textId="77777777" w:rsidR="006670E2" w:rsidRPr="006670E2" w:rsidRDefault="006670E2" w:rsidP="006670E2"/>
    <w:p w14:paraId="16D60A41" w14:textId="77777777" w:rsidR="006670E2" w:rsidRPr="006670E2" w:rsidRDefault="006670E2" w:rsidP="006670E2">
      <w:r w:rsidRPr="006670E2">
        <w:t>↓</w:t>
      </w:r>
    </w:p>
    <w:p w14:paraId="2C5410EB" w14:textId="77777777" w:rsidR="006670E2" w:rsidRPr="006670E2" w:rsidRDefault="006670E2" w:rsidP="006670E2"/>
    <w:p w14:paraId="3019CEC7" w14:textId="77777777" w:rsidR="006670E2" w:rsidRPr="006670E2" w:rsidRDefault="006670E2" w:rsidP="006670E2">
      <w:r w:rsidRPr="006670E2">
        <w:t>Validation Middleware</w:t>
      </w:r>
    </w:p>
    <w:p w14:paraId="691E861A" w14:textId="77777777" w:rsidR="006670E2" w:rsidRPr="006670E2" w:rsidRDefault="006670E2" w:rsidP="006670E2"/>
    <w:p w14:paraId="530B7D2B" w14:textId="77777777" w:rsidR="006670E2" w:rsidRPr="006670E2" w:rsidRDefault="006670E2" w:rsidP="006670E2">
      <w:r w:rsidRPr="006670E2">
        <w:t>↓</w:t>
      </w:r>
    </w:p>
    <w:p w14:paraId="7ACDBFC5" w14:textId="77777777" w:rsidR="006670E2" w:rsidRPr="006670E2" w:rsidRDefault="006670E2" w:rsidP="006670E2"/>
    <w:p w14:paraId="4242F103" w14:textId="77777777" w:rsidR="006670E2" w:rsidRPr="006670E2" w:rsidRDefault="006670E2" w:rsidP="006670E2">
      <w:r w:rsidRPr="006670E2">
        <w:t>Fleet Controller</w:t>
      </w:r>
    </w:p>
    <w:p w14:paraId="1D24D117" w14:textId="77777777" w:rsidR="006670E2" w:rsidRPr="006670E2" w:rsidRDefault="006670E2" w:rsidP="006670E2"/>
    <w:p w14:paraId="28762065" w14:textId="77777777" w:rsidR="006670E2" w:rsidRPr="006670E2" w:rsidRDefault="006670E2" w:rsidP="006670E2">
      <w:r w:rsidRPr="006670E2">
        <w:t>↓</w:t>
      </w:r>
    </w:p>
    <w:p w14:paraId="56C58FA4" w14:textId="77777777" w:rsidR="006670E2" w:rsidRPr="006670E2" w:rsidRDefault="006670E2" w:rsidP="006670E2"/>
    <w:p w14:paraId="74247552" w14:textId="77777777" w:rsidR="006670E2" w:rsidRPr="006670E2" w:rsidRDefault="006670E2" w:rsidP="006670E2">
      <w:r w:rsidRPr="006670E2">
        <w:t>Fleet Service</w:t>
      </w:r>
    </w:p>
    <w:p w14:paraId="35B5B676" w14:textId="77777777" w:rsidR="006670E2" w:rsidRPr="006670E2" w:rsidRDefault="006670E2" w:rsidP="006670E2"/>
    <w:p w14:paraId="1725A775" w14:textId="77777777" w:rsidR="006670E2" w:rsidRPr="006670E2" w:rsidRDefault="006670E2" w:rsidP="006670E2">
      <w:r w:rsidRPr="006670E2">
        <w:t>↓</w:t>
      </w:r>
    </w:p>
    <w:p w14:paraId="1A95FE23" w14:textId="77777777" w:rsidR="006670E2" w:rsidRPr="006670E2" w:rsidRDefault="006670E2" w:rsidP="006670E2"/>
    <w:p w14:paraId="074334E6" w14:textId="77777777" w:rsidR="006670E2" w:rsidRPr="006670E2" w:rsidRDefault="006670E2" w:rsidP="006670E2">
      <w:r w:rsidRPr="006670E2">
        <w:t>DSA Layer (Search / Sort / Priority Queue)</w:t>
      </w:r>
    </w:p>
    <w:p w14:paraId="3851072A" w14:textId="77777777" w:rsidR="006670E2" w:rsidRPr="006670E2" w:rsidRDefault="006670E2" w:rsidP="006670E2"/>
    <w:p w14:paraId="178CA529" w14:textId="77777777" w:rsidR="006670E2" w:rsidRPr="006670E2" w:rsidRDefault="006670E2" w:rsidP="006670E2">
      <w:r w:rsidRPr="006670E2">
        <w:t>↓</w:t>
      </w:r>
    </w:p>
    <w:p w14:paraId="09A8D3A4" w14:textId="77777777" w:rsidR="006670E2" w:rsidRPr="006670E2" w:rsidRDefault="006670E2" w:rsidP="006670E2"/>
    <w:p w14:paraId="2CCBE178" w14:textId="77777777" w:rsidR="006670E2" w:rsidRPr="006670E2" w:rsidRDefault="006670E2" w:rsidP="006670E2">
      <w:r w:rsidRPr="006670E2">
        <w:t>Fleet Repository (Mongoose Model)</w:t>
      </w:r>
    </w:p>
    <w:p w14:paraId="2495767D" w14:textId="77777777" w:rsidR="006670E2" w:rsidRPr="006670E2" w:rsidRDefault="006670E2" w:rsidP="006670E2"/>
    <w:p w14:paraId="14EF4E3D" w14:textId="77777777" w:rsidR="006670E2" w:rsidRPr="006670E2" w:rsidRDefault="006670E2" w:rsidP="006670E2">
      <w:r w:rsidRPr="006670E2">
        <w:t>↓</w:t>
      </w:r>
    </w:p>
    <w:p w14:paraId="3B992FCF" w14:textId="77777777" w:rsidR="006670E2" w:rsidRPr="006670E2" w:rsidRDefault="006670E2" w:rsidP="006670E2"/>
    <w:p w14:paraId="7ECBF422" w14:textId="77777777" w:rsidR="006670E2" w:rsidRPr="006670E2" w:rsidRDefault="006670E2" w:rsidP="006670E2">
      <w:r w:rsidRPr="006670E2">
        <w:t>MongoDB</w:t>
      </w:r>
    </w:p>
    <w:p w14:paraId="7161B7AE" w14:textId="77777777" w:rsidR="006670E2" w:rsidRPr="006670E2" w:rsidRDefault="006670E2" w:rsidP="006670E2"/>
    <w:p w14:paraId="4CD08DD0" w14:textId="77777777" w:rsidR="006670E2" w:rsidRPr="006670E2" w:rsidRDefault="006670E2" w:rsidP="006670E2">
      <w:r w:rsidRPr="006670E2">
        <w:lastRenderedPageBreak/>
        <w:t>↓</w:t>
      </w:r>
    </w:p>
    <w:p w14:paraId="77DD4B49" w14:textId="77777777" w:rsidR="006670E2" w:rsidRPr="006670E2" w:rsidRDefault="006670E2" w:rsidP="006670E2"/>
    <w:p w14:paraId="7F9E30D8" w14:textId="77777777" w:rsidR="006670E2" w:rsidRPr="006670E2" w:rsidRDefault="006670E2" w:rsidP="006670E2">
      <w:r w:rsidRPr="006670E2">
        <w:t>Response</w:t>
      </w:r>
    </w:p>
    <w:p w14:paraId="72C4BC16" w14:textId="77777777" w:rsidR="006670E2" w:rsidRPr="006670E2" w:rsidRDefault="006670E2" w:rsidP="006670E2">
      <w:r w:rsidRPr="006670E2">
        <w:t>Each layer has exactly one responsibility.</w:t>
      </w:r>
    </w:p>
    <w:p w14:paraId="00708E4F" w14:textId="77777777" w:rsidR="006670E2" w:rsidRPr="006670E2" w:rsidRDefault="006670E2" w:rsidP="006670E2">
      <w:r w:rsidRPr="006670E2">
        <w:pict w14:anchorId="53872E9C">
          <v:rect id="_x0000_i5487" style="width:0;height:1.5pt" o:hralign="center" o:hrstd="t" o:hr="t" fillcolor="#a0a0a0" stroked="f"/>
        </w:pict>
      </w:r>
    </w:p>
    <w:p w14:paraId="791018FB" w14:textId="77777777" w:rsidR="006670E2" w:rsidRPr="006670E2" w:rsidRDefault="006670E2" w:rsidP="006670E2">
      <w:pPr>
        <w:rPr>
          <w:b/>
          <w:bCs/>
        </w:rPr>
      </w:pPr>
      <w:r w:rsidRPr="006670E2">
        <w:rPr>
          <w:b/>
          <w:bCs/>
        </w:rPr>
        <w:t>76. Fleet Module Folder Structure</w:t>
      </w:r>
    </w:p>
    <w:p w14:paraId="799B3C6F" w14:textId="77777777" w:rsidR="006670E2" w:rsidRPr="006670E2" w:rsidRDefault="006670E2" w:rsidP="006670E2">
      <w:r w:rsidRPr="006670E2">
        <w:t>server/</w:t>
      </w:r>
    </w:p>
    <w:p w14:paraId="536A5F3E" w14:textId="77777777" w:rsidR="006670E2" w:rsidRPr="006670E2" w:rsidRDefault="006670E2" w:rsidP="006670E2"/>
    <w:p w14:paraId="32D49D2C" w14:textId="77777777" w:rsidR="006670E2" w:rsidRPr="006670E2" w:rsidRDefault="006670E2" w:rsidP="006670E2">
      <w:r w:rsidRPr="006670E2">
        <w:t>src/</w:t>
      </w:r>
    </w:p>
    <w:p w14:paraId="219E7E0C" w14:textId="77777777" w:rsidR="006670E2" w:rsidRPr="006670E2" w:rsidRDefault="006670E2" w:rsidP="006670E2"/>
    <w:p w14:paraId="58565CC3" w14:textId="77777777" w:rsidR="006670E2" w:rsidRPr="006670E2" w:rsidRDefault="006670E2" w:rsidP="006670E2">
      <w:r w:rsidRPr="006670E2">
        <w:t>modules/</w:t>
      </w:r>
    </w:p>
    <w:p w14:paraId="04318CD8" w14:textId="77777777" w:rsidR="006670E2" w:rsidRPr="006670E2" w:rsidRDefault="006670E2" w:rsidP="006670E2"/>
    <w:p w14:paraId="7BF4F270" w14:textId="77777777" w:rsidR="006670E2" w:rsidRPr="006670E2" w:rsidRDefault="006670E2" w:rsidP="006670E2">
      <w:r w:rsidRPr="006670E2">
        <w:t>fleet/</w:t>
      </w:r>
    </w:p>
    <w:p w14:paraId="7F05A6D3" w14:textId="77777777" w:rsidR="006670E2" w:rsidRPr="006670E2" w:rsidRDefault="006670E2" w:rsidP="006670E2"/>
    <w:p w14:paraId="16DDDB79" w14:textId="77777777" w:rsidR="006670E2" w:rsidRPr="006670E2" w:rsidRDefault="006670E2" w:rsidP="006670E2">
      <w:r w:rsidRPr="006670E2">
        <w:t>│</w:t>
      </w:r>
    </w:p>
    <w:p w14:paraId="58397D4F" w14:textId="77777777" w:rsidR="006670E2" w:rsidRPr="006670E2" w:rsidRDefault="006670E2" w:rsidP="006670E2"/>
    <w:p w14:paraId="30891D1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w:t>
      </w:r>
    </w:p>
    <w:p w14:paraId="172CAEBB" w14:textId="77777777" w:rsidR="006670E2" w:rsidRPr="006670E2" w:rsidRDefault="006670E2" w:rsidP="006670E2"/>
    <w:p w14:paraId="2837ED17" w14:textId="77777777" w:rsidR="006670E2" w:rsidRPr="006670E2" w:rsidRDefault="006670E2" w:rsidP="006670E2">
      <w:r w:rsidRPr="006670E2">
        <w:t xml:space="preserve">│   └── </w:t>
      </w:r>
      <w:proofErr w:type="gramStart"/>
      <w:r w:rsidRPr="006670E2">
        <w:t>fleet.routes</w:t>
      </w:r>
      <w:proofErr w:type="gramEnd"/>
      <w:r w:rsidRPr="006670E2">
        <w:t>.ts</w:t>
      </w:r>
    </w:p>
    <w:p w14:paraId="048F44D4" w14:textId="77777777" w:rsidR="006670E2" w:rsidRPr="006670E2" w:rsidRDefault="006670E2" w:rsidP="006670E2"/>
    <w:p w14:paraId="075038B5" w14:textId="77777777" w:rsidR="006670E2" w:rsidRPr="006670E2" w:rsidRDefault="006670E2" w:rsidP="006670E2">
      <w:r w:rsidRPr="006670E2">
        <w:t>│</w:t>
      </w:r>
    </w:p>
    <w:p w14:paraId="2B9C3A5E" w14:textId="77777777" w:rsidR="006670E2" w:rsidRPr="006670E2" w:rsidRDefault="006670E2" w:rsidP="006670E2"/>
    <w:p w14:paraId="2377EDF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controllers/</w:t>
      </w:r>
    </w:p>
    <w:p w14:paraId="4AF19B1D" w14:textId="77777777" w:rsidR="006670E2" w:rsidRPr="006670E2" w:rsidRDefault="006670E2" w:rsidP="006670E2"/>
    <w:p w14:paraId="31D874B6" w14:textId="77777777" w:rsidR="006670E2" w:rsidRPr="006670E2" w:rsidRDefault="006670E2" w:rsidP="006670E2">
      <w:r w:rsidRPr="006670E2">
        <w:t xml:space="preserve">│   └── </w:t>
      </w:r>
      <w:proofErr w:type="gramStart"/>
      <w:r w:rsidRPr="006670E2">
        <w:t>fleet.controller</w:t>
      </w:r>
      <w:proofErr w:type="gramEnd"/>
      <w:r w:rsidRPr="006670E2">
        <w:t>.ts</w:t>
      </w:r>
    </w:p>
    <w:p w14:paraId="58024767" w14:textId="77777777" w:rsidR="006670E2" w:rsidRPr="006670E2" w:rsidRDefault="006670E2" w:rsidP="006670E2"/>
    <w:p w14:paraId="6A7A19B9" w14:textId="77777777" w:rsidR="006670E2" w:rsidRPr="006670E2" w:rsidRDefault="006670E2" w:rsidP="006670E2">
      <w:r w:rsidRPr="006670E2">
        <w:t>│</w:t>
      </w:r>
    </w:p>
    <w:p w14:paraId="6939D035" w14:textId="77777777" w:rsidR="006670E2" w:rsidRPr="006670E2" w:rsidRDefault="006670E2" w:rsidP="006670E2"/>
    <w:p w14:paraId="69F560B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058C0FB2" w14:textId="77777777" w:rsidR="006670E2" w:rsidRPr="006670E2" w:rsidRDefault="006670E2" w:rsidP="006670E2"/>
    <w:p w14:paraId="6942D084" w14:textId="77777777" w:rsidR="006670E2" w:rsidRPr="006670E2" w:rsidRDefault="006670E2" w:rsidP="006670E2">
      <w:r w:rsidRPr="006670E2">
        <w:t xml:space="preserve">│   └── </w:t>
      </w:r>
      <w:proofErr w:type="gramStart"/>
      <w:r w:rsidRPr="006670E2">
        <w:t>fleet.service</w:t>
      </w:r>
      <w:proofErr w:type="gramEnd"/>
      <w:r w:rsidRPr="006670E2">
        <w:t>.ts</w:t>
      </w:r>
    </w:p>
    <w:p w14:paraId="43464247" w14:textId="77777777" w:rsidR="006670E2" w:rsidRPr="006670E2" w:rsidRDefault="006670E2" w:rsidP="006670E2"/>
    <w:p w14:paraId="79696DF7" w14:textId="77777777" w:rsidR="006670E2" w:rsidRPr="006670E2" w:rsidRDefault="006670E2" w:rsidP="006670E2">
      <w:r w:rsidRPr="006670E2">
        <w:t>│</w:t>
      </w:r>
    </w:p>
    <w:p w14:paraId="5CAC8434" w14:textId="77777777" w:rsidR="006670E2" w:rsidRPr="006670E2" w:rsidRDefault="006670E2" w:rsidP="006670E2"/>
    <w:p w14:paraId="6158B93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models/</w:t>
      </w:r>
    </w:p>
    <w:p w14:paraId="23C7977B" w14:textId="77777777" w:rsidR="006670E2" w:rsidRPr="006670E2" w:rsidRDefault="006670E2" w:rsidP="006670E2"/>
    <w:p w14:paraId="3B0B0B3F" w14:textId="77777777" w:rsidR="006670E2" w:rsidRPr="006670E2" w:rsidRDefault="006670E2" w:rsidP="006670E2">
      <w:r w:rsidRPr="006670E2">
        <w:t xml:space="preserve">│   └── </w:t>
      </w:r>
      <w:proofErr w:type="gramStart"/>
      <w:r w:rsidRPr="006670E2">
        <w:t>drone.model</w:t>
      </w:r>
      <w:proofErr w:type="gramEnd"/>
      <w:r w:rsidRPr="006670E2">
        <w:t>.ts</w:t>
      </w:r>
    </w:p>
    <w:p w14:paraId="31BB4741" w14:textId="77777777" w:rsidR="006670E2" w:rsidRPr="006670E2" w:rsidRDefault="006670E2" w:rsidP="006670E2"/>
    <w:p w14:paraId="78A95A82" w14:textId="77777777" w:rsidR="006670E2" w:rsidRPr="006670E2" w:rsidRDefault="006670E2" w:rsidP="006670E2">
      <w:r w:rsidRPr="006670E2">
        <w:t>│</w:t>
      </w:r>
    </w:p>
    <w:p w14:paraId="14021B86" w14:textId="77777777" w:rsidR="006670E2" w:rsidRPr="006670E2" w:rsidRDefault="006670E2" w:rsidP="006670E2"/>
    <w:p w14:paraId="2FE6A58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validators/</w:t>
      </w:r>
    </w:p>
    <w:p w14:paraId="3E69925F" w14:textId="77777777" w:rsidR="006670E2" w:rsidRPr="006670E2" w:rsidRDefault="006670E2" w:rsidP="006670E2"/>
    <w:p w14:paraId="73212E49" w14:textId="77777777" w:rsidR="006670E2" w:rsidRPr="006670E2" w:rsidRDefault="006670E2" w:rsidP="006670E2">
      <w:r w:rsidRPr="006670E2">
        <w:t xml:space="preserve">│   └── </w:t>
      </w:r>
      <w:proofErr w:type="gramStart"/>
      <w:r w:rsidRPr="006670E2">
        <w:t>drone.validator</w:t>
      </w:r>
      <w:proofErr w:type="gramEnd"/>
      <w:r w:rsidRPr="006670E2">
        <w:t>.ts</w:t>
      </w:r>
    </w:p>
    <w:p w14:paraId="5AF99650" w14:textId="77777777" w:rsidR="006670E2" w:rsidRPr="006670E2" w:rsidRDefault="006670E2" w:rsidP="006670E2"/>
    <w:p w14:paraId="34085534" w14:textId="77777777" w:rsidR="006670E2" w:rsidRPr="006670E2" w:rsidRDefault="006670E2" w:rsidP="006670E2">
      <w:r w:rsidRPr="006670E2">
        <w:t>│</w:t>
      </w:r>
    </w:p>
    <w:p w14:paraId="3EB97313" w14:textId="77777777" w:rsidR="006670E2" w:rsidRPr="006670E2" w:rsidRDefault="006670E2" w:rsidP="006670E2"/>
    <w:p w14:paraId="6B8068C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algorithms/</w:t>
      </w:r>
    </w:p>
    <w:p w14:paraId="38419CEC" w14:textId="77777777" w:rsidR="006670E2" w:rsidRPr="006670E2" w:rsidRDefault="006670E2" w:rsidP="006670E2"/>
    <w:p w14:paraId="482DEDC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search.ts</w:t>
      </w:r>
    </w:p>
    <w:p w14:paraId="25073E7D" w14:textId="77777777" w:rsidR="006670E2" w:rsidRPr="006670E2" w:rsidRDefault="006670E2" w:rsidP="006670E2"/>
    <w:p w14:paraId="21F5036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sorting.ts</w:t>
      </w:r>
    </w:p>
    <w:p w14:paraId="4F91210C" w14:textId="77777777" w:rsidR="006670E2" w:rsidRPr="006670E2" w:rsidRDefault="006670E2" w:rsidP="006670E2"/>
    <w:p w14:paraId="0DADA8E5" w14:textId="77777777" w:rsidR="006670E2" w:rsidRPr="006670E2" w:rsidRDefault="006670E2" w:rsidP="006670E2">
      <w:r w:rsidRPr="006670E2">
        <w:t>│   └── priorityQueue.ts</w:t>
      </w:r>
    </w:p>
    <w:p w14:paraId="5A35235F" w14:textId="77777777" w:rsidR="006670E2" w:rsidRPr="006670E2" w:rsidRDefault="006670E2" w:rsidP="006670E2"/>
    <w:p w14:paraId="439AC69B" w14:textId="77777777" w:rsidR="006670E2" w:rsidRPr="006670E2" w:rsidRDefault="006670E2" w:rsidP="006670E2">
      <w:r w:rsidRPr="006670E2">
        <w:t>│</w:t>
      </w:r>
    </w:p>
    <w:p w14:paraId="23C21302" w14:textId="77777777" w:rsidR="006670E2" w:rsidRPr="006670E2" w:rsidRDefault="006670E2" w:rsidP="006670E2"/>
    <w:p w14:paraId="6760006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68FB5C1B" w14:textId="77777777" w:rsidR="006670E2" w:rsidRPr="006670E2" w:rsidRDefault="006670E2" w:rsidP="006670E2"/>
    <w:p w14:paraId="0E0973F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Drone.ts</w:t>
      </w:r>
    </w:p>
    <w:p w14:paraId="1BB2A3BF" w14:textId="77777777" w:rsidR="006670E2" w:rsidRPr="006670E2" w:rsidRDefault="006670E2" w:rsidP="006670E2"/>
    <w:p w14:paraId="2F40A823" w14:textId="77777777" w:rsidR="006670E2" w:rsidRPr="006670E2" w:rsidRDefault="006670E2" w:rsidP="006670E2">
      <w:r w:rsidRPr="006670E2">
        <w:t>│   └── FleetStatistics.ts</w:t>
      </w:r>
    </w:p>
    <w:p w14:paraId="5E7F00B5" w14:textId="77777777" w:rsidR="006670E2" w:rsidRPr="006670E2" w:rsidRDefault="006670E2" w:rsidP="006670E2"/>
    <w:p w14:paraId="494B1039" w14:textId="77777777" w:rsidR="006670E2" w:rsidRPr="006670E2" w:rsidRDefault="006670E2" w:rsidP="006670E2">
      <w:r w:rsidRPr="006670E2">
        <w:lastRenderedPageBreak/>
        <w:t>│</w:t>
      </w:r>
    </w:p>
    <w:p w14:paraId="5FBA26D5" w14:textId="77777777" w:rsidR="006670E2" w:rsidRPr="006670E2" w:rsidRDefault="006670E2" w:rsidP="006670E2"/>
    <w:p w14:paraId="0370A83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middleware/</w:t>
      </w:r>
    </w:p>
    <w:p w14:paraId="13F178CF" w14:textId="77777777" w:rsidR="006670E2" w:rsidRPr="006670E2" w:rsidRDefault="006670E2" w:rsidP="006670E2"/>
    <w:p w14:paraId="31B44D3B" w14:textId="77777777" w:rsidR="006670E2" w:rsidRPr="006670E2" w:rsidRDefault="006670E2" w:rsidP="006670E2">
      <w:r w:rsidRPr="006670E2">
        <w:t xml:space="preserve">│   └── </w:t>
      </w:r>
      <w:proofErr w:type="gramStart"/>
      <w:r w:rsidRPr="006670E2">
        <w:t>fleet.middleware</w:t>
      </w:r>
      <w:proofErr w:type="gramEnd"/>
      <w:r w:rsidRPr="006670E2">
        <w:t>.ts</w:t>
      </w:r>
    </w:p>
    <w:p w14:paraId="6D039477" w14:textId="77777777" w:rsidR="006670E2" w:rsidRPr="006670E2" w:rsidRDefault="006670E2" w:rsidP="006670E2"/>
    <w:p w14:paraId="3D6396BC" w14:textId="77777777" w:rsidR="006670E2" w:rsidRPr="006670E2" w:rsidRDefault="006670E2" w:rsidP="006670E2">
      <w:r w:rsidRPr="006670E2">
        <w:t>│</w:t>
      </w:r>
    </w:p>
    <w:p w14:paraId="309A8DBA" w14:textId="77777777" w:rsidR="006670E2" w:rsidRPr="006670E2" w:rsidRDefault="006670E2" w:rsidP="006670E2"/>
    <w:p w14:paraId="343BF3D6" w14:textId="77777777" w:rsidR="006670E2" w:rsidRPr="006670E2" w:rsidRDefault="006670E2" w:rsidP="006670E2">
      <w:r w:rsidRPr="006670E2">
        <w:t>└── repository/</w:t>
      </w:r>
    </w:p>
    <w:p w14:paraId="7B06155B" w14:textId="77777777" w:rsidR="006670E2" w:rsidRPr="006670E2" w:rsidRDefault="006670E2" w:rsidP="006670E2"/>
    <w:p w14:paraId="336E423D" w14:textId="77777777" w:rsidR="006670E2" w:rsidRPr="006670E2" w:rsidRDefault="006670E2" w:rsidP="006670E2">
      <w:r w:rsidRPr="006670E2">
        <w:t xml:space="preserve">    └── </w:t>
      </w:r>
      <w:proofErr w:type="gramStart"/>
      <w:r w:rsidRPr="006670E2">
        <w:t>fleet.repository</w:t>
      </w:r>
      <w:proofErr w:type="gramEnd"/>
      <w:r w:rsidRPr="006670E2">
        <w:t>.ts</w:t>
      </w:r>
    </w:p>
    <w:p w14:paraId="27EFF381" w14:textId="77777777" w:rsidR="006670E2" w:rsidRPr="006670E2" w:rsidRDefault="006670E2" w:rsidP="006670E2">
      <w:r w:rsidRPr="006670E2">
        <w:t>This keeps the Fleet module isolated and maintainable.</w:t>
      </w:r>
    </w:p>
    <w:p w14:paraId="3B5D716F" w14:textId="77777777" w:rsidR="006670E2" w:rsidRPr="006670E2" w:rsidRDefault="006670E2" w:rsidP="006670E2">
      <w:r w:rsidRPr="006670E2">
        <w:pict w14:anchorId="04140ABD">
          <v:rect id="_x0000_i5488" style="width:0;height:1.5pt" o:hralign="center" o:hrstd="t" o:hr="t" fillcolor="#a0a0a0" stroked="f"/>
        </w:pict>
      </w:r>
    </w:p>
    <w:p w14:paraId="0AD57370" w14:textId="77777777" w:rsidR="006670E2" w:rsidRPr="006670E2" w:rsidRDefault="006670E2" w:rsidP="006670E2">
      <w:pPr>
        <w:rPr>
          <w:b/>
          <w:bCs/>
        </w:rPr>
      </w:pPr>
      <w:r w:rsidRPr="006670E2">
        <w:rPr>
          <w:b/>
          <w:bCs/>
        </w:rPr>
        <w:t>77. Layer Responsibilities</w:t>
      </w:r>
    </w:p>
    <w:p w14:paraId="39BA476F" w14:textId="77777777" w:rsidR="006670E2" w:rsidRPr="006670E2" w:rsidRDefault="006670E2" w:rsidP="006670E2">
      <w:pPr>
        <w:rPr>
          <w:b/>
          <w:bCs/>
        </w:rPr>
      </w:pPr>
      <w:r w:rsidRPr="006670E2">
        <w:rPr>
          <w:b/>
          <w:bCs/>
        </w:rPr>
        <w:t>Routes</w:t>
      </w:r>
    </w:p>
    <w:p w14:paraId="3A534C8F" w14:textId="77777777" w:rsidR="006670E2" w:rsidRPr="006670E2" w:rsidRDefault="006670E2" w:rsidP="006670E2">
      <w:r w:rsidRPr="006670E2">
        <w:t>Responsibilities:</w:t>
      </w:r>
    </w:p>
    <w:p w14:paraId="28ACDE9F" w14:textId="77777777" w:rsidR="006670E2" w:rsidRPr="006670E2" w:rsidRDefault="006670E2" w:rsidP="006670E2">
      <w:pPr>
        <w:numPr>
          <w:ilvl w:val="0"/>
          <w:numId w:val="415"/>
        </w:numPr>
      </w:pPr>
      <w:r w:rsidRPr="006670E2">
        <w:t xml:space="preserve">Define API endpoints. </w:t>
      </w:r>
    </w:p>
    <w:p w14:paraId="0AE536FB" w14:textId="77777777" w:rsidR="006670E2" w:rsidRPr="006670E2" w:rsidRDefault="006670E2" w:rsidP="006670E2">
      <w:pPr>
        <w:numPr>
          <w:ilvl w:val="0"/>
          <w:numId w:val="415"/>
        </w:numPr>
      </w:pPr>
      <w:r w:rsidRPr="006670E2">
        <w:t xml:space="preserve">Apply middleware. </w:t>
      </w:r>
    </w:p>
    <w:p w14:paraId="167AFE06" w14:textId="77777777" w:rsidR="006670E2" w:rsidRPr="006670E2" w:rsidRDefault="006670E2" w:rsidP="006670E2">
      <w:pPr>
        <w:numPr>
          <w:ilvl w:val="0"/>
          <w:numId w:val="415"/>
        </w:numPr>
      </w:pPr>
      <w:r w:rsidRPr="006670E2">
        <w:t xml:space="preserve">Forward requests to controllers. </w:t>
      </w:r>
    </w:p>
    <w:p w14:paraId="076FE08F" w14:textId="77777777" w:rsidR="006670E2" w:rsidRPr="006670E2" w:rsidRDefault="006670E2" w:rsidP="006670E2">
      <w:r w:rsidRPr="006670E2">
        <w:t>No business logic.</w:t>
      </w:r>
    </w:p>
    <w:p w14:paraId="6A068026" w14:textId="77777777" w:rsidR="006670E2" w:rsidRPr="006670E2" w:rsidRDefault="006670E2" w:rsidP="006670E2">
      <w:r w:rsidRPr="006670E2">
        <w:pict w14:anchorId="0FECB600">
          <v:rect id="_x0000_i5489" style="width:0;height:1.5pt" o:hralign="center" o:hrstd="t" o:hr="t" fillcolor="#a0a0a0" stroked="f"/>
        </w:pict>
      </w:r>
    </w:p>
    <w:p w14:paraId="166F2679" w14:textId="77777777" w:rsidR="006670E2" w:rsidRPr="006670E2" w:rsidRDefault="006670E2" w:rsidP="006670E2">
      <w:pPr>
        <w:rPr>
          <w:b/>
          <w:bCs/>
        </w:rPr>
      </w:pPr>
      <w:r w:rsidRPr="006670E2">
        <w:rPr>
          <w:b/>
          <w:bCs/>
        </w:rPr>
        <w:t>Controllers</w:t>
      </w:r>
    </w:p>
    <w:p w14:paraId="41239C51" w14:textId="77777777" w:rsidR="006670E2" w:rsidRPr="006670E2" w:rsidRDefault="006670E2" w:rsidP="006670E2">
      <w:r w:rsidRPr="006670E2">
        <w:t>Responsibilities:</w:t>
      </w:r>
    </w:p>
    <w:p w14:paraId="0E309749" w14:textId="77777777" w:rsidR="006670E2" w:rsidRPr="006670E2" w:rsidRDefault="006670E2" w:rsidP="006670E2">
      <w:pPr>
        <w:numPr>
          <w:ilvl w:val="0"/>
          <w:numId w:val="416"/>
        </w:numPr>
      </w:pPr>
      <w:r w:rsidRPr="006670E2">
        <w:t xml:space="preserve">Receive requests. </w:t>
      </w:r>
    </w:p>
    <w:p w14:paraId="79288669" w14:textId="77777777" w:rsidR="006670E2" w:rsidRPr="006670E2" w:rsidRDefault="006670E2" w:rsidP="006670E2">
      <w:pPr>
        <w:numPr>
          <w:ilvl w:val="0"/>
          <w:numId w:val="416"/>
        </w:numPr>
      </w:pPr>
      <w:r w:rsidRPr="006670E2">
        <w:t xml:space="preserve">Validate request context. </w:t>
      </w:r>
    </w:p>
    <w:p w14:paraId="22B96182" w14:textId="77777777" w:rsidR="006670E2" w:rsidRPr="006670E2" w:rsidRDefault="006670E2" w:rsidP="006670E2">
      <w:pPr>
        <w:numPr>
          <w:ilvl w:val="0"/>
          <w:numId w:val="416"/>
        </w:numPr>
      </w:pPr>
      <w:r w:rsidRPr="006670E2">
        <w:t xml:space="preserve">Call services. </w:t>
      </w:r>
    </w:p>
    <w:p w14:paraId="3CDE7957" w14:textId="77777777" w:rsidR="006670E2" w:rsidRPr="006670E2" w:rsidRDefault="006670E2" w:rsidP="006670E2">
      <w:pPr>
        <w:numPr>
          <w:ilvl w:val="0"/>
          <w:numId w:val="416"/>
        </w:numPr>
      </w:pPr>
      <w:r w:rsidRPr="006670E2">
        <w:t xml:space="preserve">Return standardized responses. </w:t>
      </w:r>
    </w:p>
    <w:p w14:paraId="3DE1D287" w14:textId="77777777" w:rsidR="006670E2" w:rsidRPr="006670E2" w:rsidRDefault="006670E2" w:rsidP="006670E2">
      <w:r w:rsidRPr="006670E2">
        <w:t>Controllers should remain lightweight.</w:t>
      </w:r>
    </w:p>
    <w:p w14:paraId="1B56494E" w14:textId="77777777" w:rsidR="006670E2" w:rsidRPr="006670E2" w:rsidRDefault="006670E2" w:rsidP="006670E2">
      <w:r w:rsidRPr="006670E2">
        <w:pict w14:anchorId="070EE077">
          <v:rect id="_x0000_i5490" style="width:0;height:1.5pt" o:hralign="center" o:hrstd="t" o:hr="t" fillcolor="#a0a0a0" stroked="f"/>
        </w:pict>
      </w:r>
    </w:p>
    <w:p w14:paraId="5846FB05" w14:textId="77777777" w:rsidR="006670E2" w:rsidRPr="006670E2" w:rsidRDefault="006670E2" w:rsidP="006670E2">
      <w:pPr>
        <w:rPr>
          <w:b/>
          <w:bCs/>
        </w:rPr>
      </w:pPr>
      <w:r w:rsidRPr="006670E2">
        <w:rPr>
          <w:b/>
          <w:bCs/>
        </w:rPr>
        <w:t>Services</w:t>
      </w:r>
    </w:p>
    <w:p w14:paraId="3618C5CF" w14:textId="77777777" w:rsidR="006670E2" w:rsidRPr="006670E2" w:rsidRDefault="006670E2" w:rsidP="006670E2">
      <w:r w:rsidRPr="006670E2">
        <w:t>The service layer contains the business logic.</w:t>
      </w:r>
    </w:p>
    <w:p w14:paraId="6F696B9D" w14:textId="77777777" w:rsidR="006670E2" w:rsidRPr="006670E2" w:rsidRDefault="006670E2" w:rsidP="006670E2">
      <w:r w:rsidRPr="006670E2">
        <w:lastRenderedPageBreak/>
        <w:t>Responsibilities:</w:t>
      </w:r>
    </w:p>
    <w:p w14:paraId="3A5268F0" w14:textId="77777777" w:rsidR="006670E2" w:rsidRPr="006670E2" w:rsidRDefault="006670E2" w:rsidP="006670E2">
      <w:pPr>
        <w:numPr>
          <w:ilvl w:val="0"/>
          <w:numId w:val="417"/>
        </w:numPr>
      </w:pPr>
      <w:r w:rsidRPr="006670E2">
        <w:t xml:space="preserve">CRUD operations. </w:t>
      </w:r>
    </w:p>
    <w:p w14:paraId="06907F41" w14:textId="77777777" w:rsidR="006670E2" w:rsidRPr="006670E2" w:rsidRDefault="006670E2" w:rsidP="006670E2">
      <w:pPr>
        <w:numPr>
          <w:ilvl w:val="0"/>
          <w:numId w:val="417"/>
        </w:numPr>
      </w:pPr>
      <w:r w:rsidRPr="006670E2">
        <w:t xml:space="preserve">Search. </w:t>
      </w:r>
    </w:p>
    <w:p w14:paraId="706E9FB3" w14:textId="77777777" w:rsidR="006670E2" w:rsidRPr="006670E2" w:rsidRDefault="006670E2" w:rsidP="006670E2">
      <w:pPr>
        <w:numPr>
          <w:ilvl w:val="0"/>
          <w:numId w:val="417"/>
        </w:numPr>
      </w:pPr>
      <w:r w:rsidRPr="006670E2">
        <w:t xml:space="preserve">Sort. </w:t>
      </w:r>
    </w:p>
    <w:p w14:paraId="5EF193FB" w14:textId="77777777" w:rsidR="006670E2" w:rsidRPr="006670E2" w:rsidRDefault="006670E2" w:rsidP="006670E2">
      <w:pPr>
        <w:numPr>
          <w:ilvl w:val="0"/>
          <w:numId w:val="417"/>
        </w:numPr>
      </w:pPr>
      <w:r w:rsidRPr="006670E2">
        <w:t xml:space="preserve">Fleet statistics. </w:t>
      </w:r>
    </w:p>
    <w:p w14:paraId="74C6EB0F" w14:textId="77777777" w:rsidR="006670E2" w:rsidRPr="006670E2" w:rsidRDefault="006670E2" w:rsidP="006670E2">
      <w:pPr>
        <w:numPr>
          <w:ilvl w:val="0"/>
          <w:numId w:val="417"/>
        </w:numPr>
      </w:pPr>
      <w:r w:rsidRPr="006670E2">
        <w:t xml:space="preserve">Mission assignment. </w:t>
      </w:r>
    </w:p>
    <w:p w14:paraId="0E34875A" w14:textId="77777777" w:rsidR="006670E2" w:rsidRPr="006670E2" w:rsidRDefault="006670E2" w:rsidP="006670E2">
      <w:pPr>
        <w:numPr>
          <w:ilvl w:val="0"/>
          <w:numId w:val="417"/>
        </w:numPr>
      </w:pPr>
      <w:r w:rsidRPr="006670E2">
        <w:t xml:space="preserve">Algorithm execution. </w:t>
      </w:r>
    </w:p>
    <w:p w14:paraId="10394690" w14:textId="77777777" w:rsidR="006670E2" w:rsidRPr="006670E2" w:rsidRDefault="006670E2" w:rsidP="006670E2">
      <w:r w:rsidRPr="006670E2">
        <w:t>This is the core of the module.</w:t>
      </w:r>
    </w:p>
    <w:p w14:paraId="0054C501" w14:textId="77777777" w:rsidR="006670E2" w:rsidRPr="006670E2" w:rsidRDefault="006670E2" w:rsidP="006670E2">
      <w:r w:rsidRPr="006670E2">
        <w:pict w14:anchorId="60C5ED20">
          <v:rect id="_x0000_i5491" style="width:0;height:1.5pt" o:hralign="center" o:hrstd="t" o:hr="t" fillcolor="#a0a0a0" stroked="f"/>
        </w:pict>
      </w:r>
    </w:p>
    <w:p w14:paraId="4F165DCD" w14:textId="77777777" w:rsidR="006670E2" w:rsidRPr="006670E2" w:rsidRDefault="006670E2" w:rsidP="006670E2">
      <w:pPr>
        <w:rPr>
          <w:b/>
          <w:bCs/>
        </w:rPr>
      </w:pPr>
      <w:r w:rsidRPr="006670E2">
        <w:rPr>
          <w:b/>
          <w:bCs/>
        </w:rPr>
        <w:t>Repository</w:t>
      </w:r>
    </w:p>
    <w:p w14:paraId="28196249" w14:textId="77777777" w:rsidR="006670E2" w:rsidRPr="006670E2" w:rsidRDefault="006670E2" w:rsidP="006670E2">
      <w:r w:rsidRPr="006670E2">
        <w:t>Responsible only for:</w:t>
      </w:r>
    </w:p>
    <w:p w14:paraId="70DC4017" w14:textId="77777777" w:rsidR="006670E2" w:rsidRPr="006670E2" w:rsidRDefault="006670E2" w:rsidP="006670E2">
      <w:pPr>
        <w:numPr>
          <w:ilvl w:val="0"/>
          <w:numId w:val="418"/>
        </w:numPr>
      </w:pPr>
      <w:r w:rsidRPr="006670E2">
        <w:t xml:space="preserve">MongoDB queries. </w:t>
      </w:r>
    </w:p>
    <w:p w14:paraId="4C93ADB0" w14:textId="77777777" w:rsidR="006670E2" w:rsidRPr="006670E2" w:rsidRDefault="006670E2" w:rsidP="006670E2">
      <w:pPr>
        <w:numPr>
          <w:ilvl w:val="0"/>
          <w:numId w:val="418"/>
        </w:numPr>
      </w:pPr>
      <w:r w:rsidRPr="006670E2">
        <w:t xml:space="preserve">Database interaction. </w:t>
      </w:r>
    </w:p>
    <w:p w14:paraId="587B122D" w14:textId="77777777" w:rsidR="006670E2" w:rsidRPr="006670E2" w:rsidRDefault="006670E2" w:rsidP="006670E2">
      <w:pPr>
        <w:numPr>
          <w:ilvl w:val="0"/>
          <w:numId w:val="418"/>
        </w:numPr>
      </w:pPr>
      <w:r w:rsidRPr="006670E2">
        <w:t xml:space="preserve">CRUD persistence. </w:t>
      </w:r>
    </w:p>
    <w:p w14:paraId="04752F01" w14:textId="77777777" w:rsidR="006670E2" w:rsidRPr="006670E2" w:rsidRDefault="006670E2" w:rsidP="006670E2">
      <w:r w:rsidRPr="006670E2">
        <w:t>Repositories should not contain business rules.</w:t>
      </w:r>
    </w:p>
    <w:p w14:paraId="1E98E6FF" w14:textId="77777777" w:rsidR="006670E2" w:rsidRPr="006670E2" w:rsidRDefault="006670E2" w:rsidP="006670E2">
      <w:r w:rsidRPr="006670E2">
        <w:pict w14:anchorId="2426D1CC">
          <v:rect id="_x0000_i5492" style="width:0;height:1.5pt" o:hralign="center" o:hrstd="t" o:hr="t" fillcolor="#a0a0a0" stroked="f"/>
        </w:pict>
      </w:r>
    </w:p>
    <w:p w14:paraId="6AE28FDD" w14:textId="77777777" w:rsidR="006670E2" w:rsidRPr="006670E2" w:rsidRDefault="006670E2" w:rsidP="006670E2">
      <w:pPr>
        <w:rPr>
          <w:b/>
          <w:bCs/>
        </w:rPr>
      </w:pPr>
      <w:r w:rsidRPr="006670E2">
        <w:rPr>
          <w:b/>
          <w:bCs/>
        </w:rPr>
        <w:t>Algorithms</w:t>
      </w:r>
    </w:p>
    <w:p w14:paraId="10B5F937" w14:textId="77777777" w:rsidR="006670E2" w:rsidRPr="006670E2" w:rsidRDefault="006670E2" w:rsidP="006670E2">
      <w:r w:rsidRPr="006670E2">
        <w:t>Contains reusable DSA implementations.</w:t>
      </w:r>
    </w:p>
    <w:p w14:paraId="3026640F" w14:textId="77777777" w:rsidR="006670E2" w:rsidRPr="006670E2" w:rsidRDefault="006670E2" w:rsidP="006670E2">
      <w:r w:rsidRPr="006670E2">
        <w:t>Examples:</w:t>
      </w:r>
    </w:p>
    <w:p w14:paraId="4BD96C50" w14:textId="77777777" w:rsidR="006670E2" w:rsidRPr="006670E2" w:rsidRDefault="006670E2" w:rsidP="006670E2">
      <w:pPr>
        <w:numPr>
          <w:ilvl w:val="0"/>
          <w:numId w:val="419"/>
        </w:numPr>
      </w:pPr>
      <w:r w:rsidRPr="006670E2">
        <w:t xml:space="preserve">Linear Search </w:t>
      </w:r>
    </w:p>
    <w:p w14:paraId="6F1D233C" w14:textId="77777777" w:rsidR="006670E2" w:rsidRPr="006670E2" w:rsidRDefault="006670E2" w:rsidP="006670E2">
      <w:pPr>
        <w:numPr>
          <w:ilvl w:val="0"/>
          <w:numId w:val="419"/>
        </w:numPr>
      </w:pPr>
      <w:r w:rsidRPr="006670E2">
        <w:t xml:space="preserve">Binary Search </w:t>
      </w:r>
    </w:p>
    <w:p w14:paraId="4BDD9D65" w14:textId="77777777" w:rsidR="006670E2" w:rsidRPr="006670E2" w:rsidRDefault="006670E2" w:rsidP="006670E2">
      <w:pPr>
        <w:numPr>
          <w:ilvl w:val="0"/>
          <w:numId w:val="419"/>
        </w:numPr>
      </w:pPr>
      <w:r w:rsidRPr="006670E2">
        <w:t xml:space="preserve">Merge Sort </w:t>
      </w:r>
    </w:p>
    <w:p w14:paraId="0FEC1B6A" w14:textId="77777777" w:rsidR="006670E2" w:rsidRPr="006670E2" w:rsidRDefault="006670E2" w:rsidP="006670E2">
      <w:pPr>
        <w:numPr>
          <w:ilvl w:val="0"/>
          <w:numId w:val="419"/>
        </w:numPr>
      </w:pPr>
      <w:r w:rsidRPr="006670E2">
        <w:t xml:space="preserve">Quick Sort </w:t>
      </w:r>
    </w:p>
    <w:p w14:paraId="6FE45E50" w14:textId="77777777" w:rsidR="006670E2" w:rsidRPr="006670E2" w:rsidRDefault="006670E2" w:rsidP="006670E2">
      <w:pPr>
        <w:numPr>
          <w:ilvl w:val="0"/>
          <w:numId w:val="419"/>
        </w:numPr>
      </w:pPr>
      <w:r w:rsidRPr="006670E2">
        <w:t xml:space="preserve">Priority Queue </w:t>
      </w:r>
    </w:p>
    <w:p w14:paraId="270314BB" w14:textId="77777777" w:rsidR="006670E2" w:rsidRPr="006670E2" w:rsidRDefault="006670E2" w:rsidP="006670E2">
      <w:r w:rsidRPr="006670E2">
        <w:t>These functions are called by the service layer.</w:t>
      </w:r>
    </w:p>
    <w:p w14:paraId="3C3F128A" w14:textId="77777777" w:rsidR="006670E2" w:rsidRPr="006670E2" w:rsidRDefault="006670E2" w:rsidP="006670E2">
      <w:r w:rsidRPr="006670E2">
        <w:pict w14:anchorId="004B4B8A">
          <v:rect id="_x0000_i5493" style="width:0;height:1.5pt" o:hralign="center" o:hrstd="t" o:hr="t" fillcolor="#a0a0a0" stroked="f"/>
        </w:pict>
      </w:r>
    </w:p>
    <w:p w14:paraId="5AB71258" w14:textId="77777777" w:rsidR="006670E2" w:rsidRPr="006670E2" w:rsidRDefault="006670E2" w:rsidP="006670E2">
      <w:pPr>
        <w:rPr>
          <w:b/>
          <w:bCs/>
        </w:rPr>
      </w:pPr>
      <w:r w:rsidRPr="006670E2">
        <w:rPr>
          <w:b/>
          <w:bCs/>
        </w:rPr>
        <w:t>78. MongoDB Collection</w:t>
      </w:r>
    </w:p>
    <w:p w14:paraId="3C47AE7C" w14:textId="77777777" w:rsidR="006670E2" w:rsidRPr="006670E2" w:rsidRDefault="006670E2" w:rsidP="006670E2">
      <w:r w:rsidRPr="006670E2">
        <w:t>Collection Name:</w:t>
      </w:r>
    </w:p>
    <w:p w14:paraId="24FD8FD5" w14:textId="77777777" w:rsidR="006670E2" w:rsidRPr="006670E2" w:rsidRDefault="006670E2" w:rsidP="006670E2">
      <w:r w:rsidRPr="006670E2">
        <w:t>drones</w:t>
      </w:r>
    </w:p>
    <w:p w14:paraId="2E83AE7B" w14:textId="77777777" w:rsidR="006670E2" w:rsidRPr="006670E2" w:rsidRDefault="006670E2" w:rsidP="006670E2">
      <w:r w:rsidRPr="006670E2">
        <w:t>Each document represents one drone.</w:t>
      </w:r>
    </w:p>
    <w:p w14:paraId="0CC95ED5" w14:textId="77777777" w:rsidR="006670E2" w:rsidRPr="006670E2" w:rsidRDefault="006670E2" w:rsidP="006670E2">
      <w:r w:rsidRPr="006670E2">
        <w:pict w14:anchorId="639DAB19">
          <v:rect id="_x0000_i5494" style="width:0;height:1.5pt" o:hralign="center" o:hrstd="t" o:hr="t" fillcolor="#a0a0a0" stroked="f"/>
        </w:pict>
      </w:r>
    </w:p>
    <w:p w14:paraId="2447C30F" w14:textId="77777777" w:rsidR="006670E2" w:rsidRPr="006670E2" w:rsidRDefault="006670E2" w:rsidP="006670E2">
      <w:pPr>
        <w:rPr>
          <w:b/>
          <w:bCs/>
        </w:rPr>
      </w:pPr>
      <w:r w:rsidRPr="006670E2">
        <w:rPr>
          <w:b/>
          <w:bCs/>
        </w:rPr>
        <w:lastRenderedPageBreak/>
        <w:t>79. Drone Schema</w:t>
      </w:r>
    </w:p>
    <w:p w14:paraId="7012DA55" w14:textId="77777777" w:rsidR="006670E2" w:rsidRPr="006670E2" w:rsidRDefault="006670E2" w:rsidP="006670E2">
      <w:r w:rsidRPr="006670E2">
        <w:t>Suggested fields:</w:t>
      </w:r>
    </w:p>
    <w:p w14:paraId="1E4EDE73" w14:textId="77777777" w:rsidR="006670E2" w:rsidRPr="006670E2" w:rsidRDefault="006670E2" w:rsidP="006670E2">
      <w:r w:rsidRPr="006670E2">
        <w:t>_id</w:t>
      </w:r>
    </w:p>
    <w:p w14:paraId="52B8A716" w14:textId="77777777" w:rsidR="006670E2" w:rsidRPr="006670E2" w:rsidRDefault="006670E2" w:rsidP="006670E2"/>
    <w:p w14:paraId="10EED182" w14:textId="77777777" w:rsidR="006670E2" w:rsidRPr="006670E2" w:rsidRDefault="006670E2" w:rsidP="006670E2">
      <w:r w:rsidRPr="006670E2">
        <w:t>droneId</w:t>
      </w:r>
    </w:p>
    <w:p w14:paraId="34E82BE3" w14:textId="77777777" w:rsidR="006670E2" w:rsidRPr="006670E2" w:rsidRDefault="006670E2" w:rsidP="006670E2"/>
    <w:p w14:paraId="49E87E21" w14:textId="77777777" w:rsidR="006670E2" w:rsidRPr="006670E2" w:rsidRDefault="006670E2" w:rsidP="006670E2">
      <w:r w:rsidRPr="006670E2">
        <w:t>model</w:t>
      </w:r>
    </w:p>
    <w:p w14:paraId="773B8995" w14:textId="77777777" w:rsidR="006670E2" w:rsidRPr="006670E2" w:rsidRDefault="006670E2" w:rsidP="006670E2"/>
    <w:p w14:paraId="421A11EA" w14:textId="77777777" w:rsidR="006670E2" w:rsidRPr="006670E2" w:rsidRDefault="006670E2" w:rsidP="006670E2">
      <w:r w:rsidRPr="006670E2">
        <w:t>batteryLevel</w:t>
      </w:r>
    </w:p>
    <w:p w14:paraId="7D2E105A" w14:textId="77777777" w:rsidR="006670E2" w:rsidRPr="006670E2" w:rsidRDefault="006670E2" w:rsidP="006670E2"/>
    <w:p w14:paraId="6B363E6F" w14:textId="77777777" w:rsidR="006670E2" w:rsidRPr="006670E2" w:rsidRDefault="006670E2" w:rsidP="006670E2">
      <w:r w:rsidRPr="006670E2">
        <w:t>status</w:t>
      </w:r>
    </w:p>
    <w:p w14:paraId="1B061E57" w14:textId="77777777" w:rsidR="006670E2" w:rsidRPr="006670E2" w:rsidRDefault="006670E2" w:rsidP="006670E2"/>
    <w:p w14:paraId="54C6A661" w14:textId="77777777" w:rsidR="006670E2" w:rsidRPr="006670E2" w:rsidRDefault="006670E2" w:rsidP="006670E2">
      <w:r w:rsidRPr="006670E2">
        <w:t>payloadCapacity</w:t>
      </w:r>
    </w:p>
    <w:p w14:paraId="63E9A89C" w14:textId="77777777" w:rsidR="006670E2" w:rsidRPr="006670E2" w:rsidRDefault="006670E2" w:rsidP="006670E2"/>
    <w:p w14:paraId="15F64C8E" w14:textId="77777777" w:rsidR="006670E2" w:rsidRPr="006670E2" w:rsidRDefault="006670E2" w:rsidP="006670E2">
      <w:r w:rsidRPr="006670E2">
        <w:t>maximumSpeed</w:t>
      </w:r>
    </w:p>
    <w:p w14:paraId="24E39BEF" w14:textId="77777777" w:rsidR="006670E2" w:rsidRPr="006670E2" w:rsidRDefault="006670E2" w:rsidP="006670E2"/>
    <w:p w14:paraId="4AE1EA14" w14:textId="77777777" w:rsidR="006670E2" w:rsidRPr="006670E2" w:rsidRDefault="006670E2" w:rsidP="006670E2">
      <w:r w:rsidRPr="006670E2">
        <w:t>currentLocation</w:t>
      </w:r>
    </w:p>
    <w:p w14:paraId="57DDDB54" w14:textId="77777777" w:rsidR="006670E2" w:rsidRPr="006670E2" w:rsidRDefault="006670E2" w:rsidP="006670E2"/>
    <w:p w14:paraId="75340C17" w14:textId="77777777" w:rsidR="006670E2" w:rsidRPr="006670E2" w:rsidRDefault="006670E2" w:rsidP="006670E2">
      <w:r w:rsidRPr="006670E2">
        <w:t>healthStatus</w:t>
      </w:r>
    </w:p>
    <w:p w14:paraId="68C0C1BE" w14:textId="77777777" w:rsidR="006670E2" w:rsidRPr="006670E2" w:rsidRDefault="006670E2" w:rsidP="006670E2"/>
    <w:p w14:paraId="45D58BBC" w14:textId="77777777" w:rsidR="006670E2" w:rsidRPr="006670E2" w:rsidRDefault="006670E2" w:rsidP="006670E2">
      <w:r w:rsidRPr="006670E2">
        <w:t>assignedMission</w:t>
      </w:r>
    </w:p>
    <w:p w14:paraId="2C5E92D9" w14:textId="77777777" w:rsidR="006670E2" w:rsidRPr="006670E2" w:rsidRDefault="006670E2" w:rsidP="006670E2"/>
    <w:p w14:paraId="433469B8" w14:textId="77777777" w:rsidR="006670E2" w:rsidRPr="006670E2" w:rsidRDefault="006670E2" w:rsidP="006670E2">
      <w:r w:rsidRPr="006670E2">
        <w:t>lastMaintenance</w:t>
      </w:r>
    </w:p>
    <w:p w14:paraId="4CC89E58" w14:textId="77777777" w:rsidR="006670E2" w:rsidRPr="006670E2" w:rsidRDefault="006670E2" w:rsidP="006670E2"/>
    <w:p w14:paraId="476F8264" w14:textId="77777777" w:rsidR="006670E2" w:rsidRPr="006670E2" w:rsidRDefault="006670E2" w:rsidP="006670E2">
      <w:r w:rsidRPr="006670E2">
        <w:t>createdAt</w:t>
      </w:r>
    </w:p>
    <w:p w14:paraId="1BEA09CD" w14:textId="77777777" w:rsidR="006670E2" w:rsidRPr="006670E2" w:rsidRDefault="006670E2" w:rsidP="006670E2"/>
    <w:p w14:paraId="7C86BE48" w14:textId="77777777" w:rsidR="006670E2" w:rsidRPr="006670E2" w:rsidRDefault="006670E2" w:rsidP="006670E2">
      <w:r w:rsidRPr="006670E2">
        <w:t>updatedAt</w:t>
      </w:r>
    </w:p>
    <w:p w14:paraId="583ED4EE" w14:textId="77777777" w:rsidR="006670E2" w:rsidRPr="006670E2" w:rsidRDefault="006670E2" w:rsidP="006670E2">
      <w:r w:rsidRPr="006670E2">
        <w:pict w14:anchorId="32B9C03E">
          <v:rect id="_x0000_i5495" style="width:0;height:1.5pt" o:hralign="center" o:hrstd="t" o:hr="t" fillcolor="#a0a0a0" stroked="f"/>
        </w:pict>
      </w:r>
    </w:p>
    <w:p w14:paraId="7D7B8334" w14:textId="77777777" w:rsidR="006670E2" w:rsidRPr="006670E2" w:rsidRDefault="006670E2" w:rsidP="006670E2">
      <w:pPr>
        <w:rPr>
          <w:b/>
          <w:bCs/>
        </w:rPr>
      </w:pPr>
      <w:r w:rsidRPr="006670E2">
        <w:rPr>
          <w:b/>
          <w:bCs/>
        </w:rPr>
        <w:t>80. Field Descriptions</w:t>
      </w:r>
    </w:p>
    <w:p w14:paraId="06654C71" w14:textId="77777777" w:rsidR="006670E2" w:rsidRPr="006670E2" w:rsidRDefault="006670E2" w:rsidP="006670E2">
      <w:pPr>
        <w:rPr>
          <w:b/>
          <w:bCs/>
        </w:rPr>
      </w:pPr>
      <w:r w:rsidRPr="006670E2">
        <w:rPr>
          <w:b/>
          <w:bCs/>
        </w:rPr>
        <w:t>droneId</w:t>
      </w:r>
    </w:p>
    <w:p w14:paraId="773249EA" w14:textId="77777777" w:rsidR="006670E2" w:rsidRPr="006670E2" w:rsidRDefault="006670E2" w:rsidP="006670E2">
      <w:r w:rsidRPr="006670E2">
        <w:t>Unique identifier.</w:t>
      </w:r>
    </w:p>
    <w:p w14:paraId="5F4A7F0E" w14:textId="77777777" w:rsidR="006670E2" w:rsidRPr="006670E2" w:rsidRDefault="006670E2" w:rsidP="006670E2">
      <w:r w:rsidRPr="006670E2">
        <w:lastRenderedPageBreak/>
        <w:t>Example:</w:t>
      </w:r>
    </w:p>
    <w:p w14:paraId="47F92F67" w14:textId="77777777" w:rsidR="006670E2" w:rsidRPr="006670E2" w:rsidRDefault="006670E2" w:rsidP="006670E2">
      <w:r w:rsidRPr="006670E2">
        <w:t>DRN-1001</w:t>
      </w:r>
    </w:p>
    <w:p w14:paraId="3D9C4ACD" w14:textId="77777777" w:rsidR="006670E2" w:rsidRPr="006670E2" w:rsidRDefault="006670E2" w:rsidP="006670E2">
      <w:r w:rsidRPr="006670E2">
        <w:pict w14:anchorId="1B10CA71">
          <v:rect id="_x0000_i5496" style="width:0;height:1.5pt" o:hralign="center" o:hrstd="t" o:hr="t" fillcolor="#a0a0a0" stroked="f"/>
        </w:pict>
      </w:r>
    </w:p>
    <w:p w14:paraId="2FEE5FC8" w14:textId="77777777" w:rsidR="006670E2" w:rsidRPr="006670E2" w:rsidRDefault="006670E2" w:rsidP="006670E2">
      <w:pPr>
        <w:rPr>
          <w:b/>
          <w:bCs/>
        </w:rPr>
      </w:pPr>
      <w:r w:rsidRPr="006670E2">
        <w:rPr>
          <w:b/>
          <w:bCs/>
        </w:rPr>
        <w:t>model</w:t>
      </w:r>
    </w:p>
    <w:p w14:paraId="66DD562B" w14:textId="77777777" w:rsidR="006670E2" w:rsidRPr="006670E2" w:rsidRDefault="006670E2" w:rsidP="006670E2">
      <w:r w:rsidRPr="006670E2">
        <w:t>Drone model.</w:t>
      </w:r>
    </w:p>
    <w:p w14:paraId="543F99A5" w14:textId="77777777" w:rsidR="006670E2" w:rsidRPr="006670E2" w:rsidRDefault="006670E2" w:rsidP="006670E2">
      <w:r w:rsidRPr="006670E2">
        <w:t>Example:</w:t>
      </w:r>
    </w:p>
    <w:p w14:paraId="26F6299B" w14:textId="77777777" w:rsidR="006670E2" w:rsidRPr="006670E2" w:rsidRDefault="006670E2" w:rsidP="006670E2">
      <w:r w:rsidRPr="006670E2">
        <w:t>DJI Mavic 3</w:t>
      </w:r>
    </w:p>
    <w:p w14:paraId="4CA6F0E8" w14:textId="77777777" w:rsidR="006670E2" w:rsidRPr="006670E2" w:rsidRDefault="006670E2" w:rsidP="006670E2">
      <w:r w:rsidRPr="006670E2">
        <w:pict w14:anchorId="6E330234">
          <v:rect id="_x0000_i5497" style="width:0;height:1.5pt" o:hralign="center" o:hrstd="t" o:hr="t" fillcolor="#a0a0a0" stroked="f"/>
        </w:pict>
      </w:r>
    </w:p>
    <w:p w14:paraId="3B74C6B4" w14:textId="77777777" w:rsidR="006670E2" w:rsidRPr="006670E2" w:rsidRDefault="006670E2" w:rsidP="006670E2">
      <w:pPr>
        <w:rPr>
          <w:b/>
          <w:bCs/>
        </w:rPr>
      </w:pPr>
      <w:r w:rsidRPr="006670E2">
        <w:rPr>
          <w:b/>
          <w:bCs/>
        </w:rPr>
        <w:t>batteryLevel</w:t>
      </w:r>
    </w:p>
    <w:p w14:paraId="09F7B9BE" w14:textId="77777777" w:rsidR="006670E2" w:rsidRPr="006670E2" w:rsidRDefault="006670E2" w:rsidP="006670E2">
      <w:r w:rsidRPr="006670E2">
        <w:t>Range:</w:t>
      </w:r>
    </w:p>
    <w:p w14:paraId="7F9D5309" w14:textId="77777777" w:rsidR="006670E2" w:rsidRPr="006670E2" w:rsidRDefault="006670E2" w:rsidP="006670E2">
      <w:r w:rsidRPr="006670E2">
        <w:t>0–100</w:t>
      </w:r>
    </w:p>
    <w:p w14:paraId="51877622" w14:textId="77777777" w:rsidR="006670E2" w:rsidRPr="006670E2" w:rsidRDefault="006670E2" w:rsidP="006670E2">
      <w:r w:rsidRPr="006670E2">
        <w:t>Integer.</w:t>
      </w:r>
    </w:p>
    <w:p w14:paraId="54CBC58D" w14:textId="77777777" w:rsidR="006670E2" w:rsidRPr="006670E2" w:rsidRDefault="006670E2" w:rsidP="006670E2">
      <w:r w:rsidRPr="006670E2">
        <w:pict w14:anchorId="35E864BA">
          <v:rect id="_x0000_i5498" style="width:0;height:1.5pt" o:hralign="center" o:hrstd="t" o:hr="t" fillcolor="#a0a0a0" stroked="f"/>
        </w:pict>
      </w:r>
    </w:p>
    <w:p w14:paraId="28668BD7" w14:textId="77777777" w:rsidR="006670E2" w:rsidRPr="006670E2" w:rsidRDefault="006670E2" w:rsidP="006670E2">
      <w:pPr>
        <w:rPr>
          <w:b/>
          <w:bCs/>
        </w:rPr>
      </w:pPr>
      <w:r w:rsidRPr="006670E2">
        <w:rPr>
          <w:b/>
          <w:bCs/>
        </w:rPr>
        <w:t>status</w:t>
      </w:r>
    </w:p>
    <w:p w14:paraId="010F73E0" w14:textId="77777777" w:rsidR="006670E2" w:rsidRPr="006670E2" w:rsidRDefault="006670E2" w:rsidP="006670E2">
      <w:r w:rsidRPr="006670E2">
        <w:t>Allowed values:</w:t>
      </w:r>
    </w:p>
    <w:p w14:paraId="48DD17C4" w14:textId="77777777" w:rsidR="006670E2" w:rsidRPr="006670E2" w:rsidRDefault="006670E2" w:rsidP="006670E2">
      <w:pPr>
        <w:numPr>
          <w:ilvl w:val="0"/>
          <w:numId w:val="420"/>
        </w:numPr>
      </w:pPr>
      <w:r w:rsidRPr="006670E2">
        <w:t xml:space="preserve">Available </w:t>
      </w:r>
    </w:p>
    <w:p w14:paraId="64E5874E" w14:textId="77777777" w:rsidR="006670E2" w:rsidRPr="006670E2" w:rsidRDefault="006670E2" w:rsidP="006670E2">
      <w:pPr>
        <w:numPr>
          <w:ilvl w:val="0"/>
          <w:numId w:val="420"/>
        </w:numPr>
      </w:pPr>
      <w:r w:rsidRPr="006670E2">
        <w:t xml:space="preserve">Busy </w:t>
      </w:r>
    </w:p>
    <w:p w14:paraId="54849D1E" w14:textId="77777777" w:rsidR="006670E2" w:rsidRPr="006670E2" w:rsidRDefault="006670E2" w:rsidP="006670E2">
      <w:pPr>
        <w:numPr>
          <w:ilvl w:val="0"/>
          <w:numId w:val="420"/>
        </w:numPr>
      </w:pPr>
      <w:r w:rsidRPr="006670E2">
        <w:t xml:space="preserve">Charging </w:t>
      </w:r>
    </w:p>
    <w:p w14:paraId="7E8C634F" w14:textId="77777777" w:rsidR="006670E2" w:rsidRPr="006670E2" w:rsidRDefault="006670E2" w:rsidP="006670E2">
      <w:pPr>
        <w:numPr>
          <w:ilvl w:val="0"/>
          <w:numId w:val="420"/>
        </w:numPr>
      </w:pPr>
      <w:r w:rsidRPr="006670E2">
        <w:t xml:space="preserve">Maintenance </w:t>
      </w:r>
    </w:p>
    <w:p w14:paraId="6ACABE9D" w14:textId="77777777" w:rsidR="006670E2" w:rsidRPr="006670E2" w:rsidRDefault="006670E2" w:rsidP="006670E2">
      <w:r w:rsidRPr="006670E2">
        <w:pict w14:anchorId="2F6CF356">
          <v:rect id="_x0000_i5499" style="width:0;height:1.5pt" o:hralign="center" o:hrstd="t" o:hr="t" fillcolor="#a0a0a0" stroked="f"/>
        </w:pict>
      </w:r>
    </w:p>
    <w:p w14:paraId="7EFF830B" w14:textId="77777777" w:rsidR="006670E2" w:rsidRPr="006670E2" w:rsidRDefault="006670E2" w:rsidP="006670E2">
      <w:pPr>
        <w:rPr>
          <w:b/>
          <w:bCs/>
        </w:rPr>
      </w:pPr>
      <w:r w:rsidRPr="006670E2">
        <w:rPr>
          <w:b/>
          <w:bCs/>
        </w:rPr>
        <w:t>payloadCapacity</w:t>
      </w:r>
    </w:p>
    <w:p w14:paraId="2B53407F" w14:textId="77777777" w:rsidR="006670E2" w:rsidRPr="006670E2" w:rsidRDefault="006670E2" w:rsidP="006670E2">
      <w:r w:rsidRPr="006670E2">
        <w:t>Measured in kilograms.</w:t>
      </w:r>
    </w:p>
    <w:p w14:paraId="33DE1996" w14:textId="77777777" w:rsidR="006670E2" w:rsidRPr="006670E2" w:rsidRDefault="006670E2" w:rsidP="006670E2">
      <w:r w:rsidRPr="006670E2">
        <w:t>Positive decimal value.</w:t>
      </w:r>
    </w:p>
    <w:p w14:paraId="6A8853F9" w14:textId="77777777" w:rsidR="006670E2" w:rsidRPr="006670E2" w:rsidRDefault="006670E2" w:rsidP="006670E2">
      <w:r w:rsidRPr="006670E2">
        <w:pict w14:anchorId="01BFF3D3">
          <v:rect id="_x0000_i5500" style="width:0;height:1.5pt" o:hralign="center" o:hrstd="t" o:hr="t" fillcolor="#a0a0a0" stroked="f"/>
        </w:pict>
      </w:r>
    </w:p>
    <w:p w14:paraId="0B0A786A" w14:textId="77777777" w:rsidR="006670E2" w:rsidRPr="006670E2" w:rsidRDefault="006670E2" w:rsidP="006670E2">
      <w:pPr>
        <w:rPr>
          <w:b/>
          <w:bCs/>
        </w:rPr>
      </w:pPr>
      <w:r w:rsidRPr="006670E2">
        <w:rPr>
          <w:b/>
          <w:bCs/>
        </w:rPr>
        <w:t>maximumSpeed</w:t>
      </w:r>
    </w:p>
    <w:p w14:paraId="2BBA1EC6" w14:textId="77777777" w:rsidR="006670E2" w:rsidRPr="006670E2" w:rsidRDefault="006670E2" w:rsidP="006670E2">
      <w:r w:rsidRPr="006670E2">
        <w:t>Measured in km/h.</w:t>
      </w:r>
    </w:p>
    <w:p w14:paraId="1E3B6879" w14:textId="77777777" w:rsidR="006670E2" w:rsidRPr="006670E2" w:rsidRDefault="006670E2" w:rsidP="006670E2">
      <w:r w:rsidRPr="006670E2">
        <w:t>Positive integer.</w:t>
      </w:r>
    </w:p>
    <w:p w14:paraId="6823BBED" w14:textId="77777777" w:rsidR="006670E2" w:rsidRPr="006670E2" w:rsidRDefault="006670E2" w:rsidP="006670E2">
      <w:r w:rsidRPr="006670E2">
        <w:pict w14:anchorId="3BF9A75D">
          <v:rect id="_x0000_i5501" style="width:0;height:1.5pt" o:hralign="center" o:hrstd="t" o:hr="t" fillcolor="#a0a0a0" stroked="f"/>
        </w:pict>
      </w:r>
    </w:p>
    <w:p w14:paraId="3DED685C" w14:textId="77777777" w:rsidR="006670E2" w:rsidRPr="006670E2" w:rsidRDefault="006670E2" w:rsidP="006670E2">
      <w:pPr>
        <w:rPr>
          <w:b/>
          <w:bCs/>
        </w:rPr>
      </w:pPr>
      <w:r w:rsidRPr="006670E2">
        <w:rPr>
          <w:b/>
          <w:bCs/>
        </w:rPr>
        <w:t>currentLocation</w:t>
      </w:r>
    </w:p>
    <w:p w14:paraId="57C97586" w14:textId="77777777" w:rsidR="006670E2" w:rsidRPr="006670E2" w:rsidRDefault="006670E2" w:rsidP="006670E2">
      <w:r w:rsidRPr="006670E2">
        <w:t>Contains:</w:t>
      </w:r>
    </w:p>
    <w:p w14:paraId="66AE894B" w14:textId="77777777" w:rsidR="006670E2" w:rsidRPr="006670E2" w:rsidRDefault="006670E2" w:rsidP="006670E2">
      <w:pPr>
        <w:numPr>
          <w:ilvl w:val="0"/>
          <w:numId w:val="421"/>
        </w:numPr>
      </w:pPr>
      <w:r w:rsidRPr="006670E2">
        <w:t xml:space="preserve">Latitude </w:t>
      </w:r>
    </w:p>
    <w:p w14:paraId="50D5E680" w14:textId="77777777" w:rsidR="006670E2" w:rsidRPr="006670E2" w:rsidRDefault="006670E2" w:rsidP="006670E2">
      <w:pPr>
        <w:numPr>
          <w:ilvl w:val="0"/>
          <w:numId w:val="421"/>
        </w:numPr>
      </w:pPr>
      <w:r w:rsidRPr="006670E2">
        <w:lastRenderedPageBreak/>
        <w:t xml:space="preserve">Longitude </w:t>
      </w:r>
    </w:p>
    <w:p w14:paraId="38F897B0" w14:textId="77777777" w:rsidR="006670E2" w:rsidRPr="006670E2" w:rsidRDefault="006670E2" w:rsidP="006670E2">
      <w:r w:rsidRPr="006670E2">
        <w:pict w14:anchorId="73968016">
          <v:rect id="_x0000_i5502" style="width:0;height:1.5pt" o:hralign="center" o:hrstd="t" o:hr="t" fillcolor="#a0a0a0" stroked="f"/>
        </w:pict>
      </w:r>
    </w:p>
    <w:p w14:paraId="33E016F3" w14:textId="77777777" w:rsidR="006670E2" w:rsidRPr="006670E2" w:rsidRDefault="006670E2" w:rsidP="006670E2">
      <w:pPr>
        <w:rPr>
          <w:b/>
          <w:bCs/>
        </w:rPr>
      </w:pPr>
      <w:r w:rsidRPr="006670E2">
        <w:rPr>
          <w:b/>
          <w:bCs/>
        </w:rPr>
        <w:t>healthStatus</w:t>
      </w:r>
    </w:p>
    <w:p w14:paraId="36DD4437" w14:textId="77777777" w:rsidR="006670E2" w:rsidRPr="006670E2" w:rsidRDefault="006670E2" w:rsidP="006670E2">
      <w:r w:rsidRPr="006670E2">
        <w:t>Allowed values:</w:t>
      </w:r>
    </w:p>
    <w:p w14:paraId="618EC6F3" w14:textId="77777777" w:rsidR="006670E2" w:rsidRPr="006670E2" w:rsidRDefault="006670E2" w:rsidP="006670E2">
      <w:pPr>
        <w:numPr>
          <w:ilvl w:val="0"/>
          <w:numId w:val="422"/>
        </w:numPr>
      </w:pPr>
      <w:r w:rsidRPr="006670E2">
        <w:t xml:space="preserve">Excellent </w:t>
      </w:r>
    </w:p>
    <w:p w14:paraId="3D73315E" w14:textId="77777777" w:rsidR="006670E2" w:rsidRPr="006670E2" w:rsidRDefault="006670E2" w:rsidP="006670E2">
      <w:pPr>
        <w:numPr>
          <w:ilvl w:val="0"/>
          <w:numId w:val="422"/>
        </w:numPr>
      </w:pPr>
      <w:r w:rsidRPr="006670E2">
        <w:t xml:space="preserve">Good </w:t>
      </w:r>
    </w:p>
    <w:p w14:paraId="0739BBDE" w14:textId="77777777" w:rsidR="006670E2" w:rsidRPr="006670E2" w:rsidRDefault="006670E2" w:rsidP="006670E2">
      <w:pPr>
        <w:numPr>
          <w:ilvl w:val="0"/>
          <w:numId w:val="422"/>
        </w:numPr>
      </w:pPr>
      <w:r w:rsidRPr="006670E2">
        <w:t xml:space="preserve">Warning </w:t>
      </w:r>
    </w:p>
    <w:p w14:paraId="4CE8E985" w14:textId="77777777" w:rsidR="006670E2" w:rsidRPr="006670E2" w:rsidRDefault="006670E2" w:rsidP="006670E2">
      <w:pPr>
        <w:numPr>
          <w:ilvl w:val="0"/>
          <w:numId w:val="422"/>
        </w:numPr>
      </w:pPr>
      <w:r w:rsidRPr="006670E2">
        <w:t xml:space="preserve">Critical </w:t>
      </w:r>
    </w:p>
    <w:p w14:paraId="1E538429" w14:textId="77777777" w:rsidR="006670E2" w:rsidRPr="006670E2" w:rsidRDefault="006670E2" w:rsidP="006670E2">
      <w:r w:rsidRPr="006670E2">
        <w:pict w14:anchorId="6FBCD303">
          <v:rect id="_x0000_i5503" style="width:0;height:1.5pt" o:hralign="center" o:hrstd="t" o:hr="t" fillcolor="#a0a0a0" stroked="f"/>
        </w:pict>
      </w:r>
    </w:p>
    <w:p w14:paraId="0501E181" w14:textId="77777777" w:rsidR="006670E2" w:rsidRPr="006670E2" w:rsidRDefault="006670E2" w:rsidP="006670E2">
      <w:pPr>
        <w:rPr>
          <w:b/>
          <w:bCs/>
        </w:rPr>
      </w:pPr>
      <w:r w:rsidRPr="006670E2">
        <w:rPr>
          <w:b/>
          <w:bCs/>
        </w:rPr>
        <w:t>assignedMission</w:t>
      </w:r>
    </w:p>
    <w:p w14:paraId="3434C5B7" w14:textId="77777777" w:rsidR="006670E2" w:rsidRPr="006670E2" w:rsidRDefault="006670E2" w:rsidP="006670E2">
      <w:r w:rsidRPr="006670E2">
        <w:t>Reference to current delivery.</w:t>
      </w:r>
    </w:p>
    <w:p w14:paraId="6791CBA1" w14:textId="77777777" w:rsidR="006670E2" w:rsidRPr="006670E2" w:rsidRDefault="006670E2" w:rsidP="006670E2">
      <w:r w:rsidRPr="006670E2">
        <w:t>Nullable.</w:t>
      </w:r>
    </w:p>
    <w:p w14:paraId="5F3DCAA2" w14:textId="77777777" w:rsidR="006670E2" w:rsidRPr="006670E2" w:rsidRDefault="006670E2" w:rsidP="006670E2">
      <w:r w:rsidRPr="006670E2">
        <w:pict w14:anchorId="39F80038">
          <v:rect id="_x0000_i5504" style="width:0;height:1.5pt" o:hralign="center" o:hrstd="t" o:hr="t" fillcolor="#a0a0a0" stroked="f"/>
        </w:pict>
      </w:r>
    </w:p>
    <w:p w14:paraId="60939F50" w14:textId="77777777" w:rsidR="006670E2" w:rsidRPr="006670E2" w:rsidRDefault="006670E2" w:rsidP="006670E2">
      <w:pPr>
        <w:rPr>
          <w:b/>
          <w:bCs/>
        </w:rPr>
      </w:pPr>
      <w:r w:rsidRPr="006670E2">
        <w:rPr>
          <w:b/>
          <w:bCs/>
        </w:rPr>
        <w:t>lastMaintenance</w:t>
      </w:r>
    </w:p>
    <w:p w14:paraId="1A53A093" w14:textId="77777777" w:rsidR="006670E2" w:rsidRPr="006670E2" w:rsidRDefault="006670E2" w:rsidP="006670E2">
      <w:r w:rsidRPr="006670E2">
        <w:t>Stores the last maintenance timestamp.</w:t>
      </w:r>
    </w:p>
    <w:p w14:paraId="1543D915" w14:textId="77777777" w:rsidR="006670E2" w:rsidRPr="006670E2" w:rsidRDefault="006670E2" w:rsidP="006670E2">
      <w:r w:rsidRPr="006670E2">
        <w:pict w14:anchorId="7A2D2DFF">
          <v:rect id="_x0000_i5505" style="width:0;height:1.5pt" o:hralign="center" o:hrstd="t" o:hr="t" fillcolor="#a0a0a0" stroked="f"/>
        </w:pict>
      </w:r>
    </w:p>
    <w:p w14:paraId="66EBBE83" w14:textId="77777777" w:rsidR="006670E2" w:rsidRPr="006670E2" w:rsidRDefault="006670E2" w:rsidP="006670E2">
      <w:pPr>
        <w:rPr>
          <w:b/>
          <w:bCs/>
        </w:rPr>
      </w:pPr>
      <w:r w:rsidRPr="006670E2">
        <w:rPr>
          <w:b/>
          <w:bCs/>
        </w:rPr>
        <w:t>81. Database Indexes</w:t>
      </w:r>
    </w:p>
    <w:p w14:paraId="7CF89728" w14:textId="77777777" w:rsidR="006670E2" w:rsidRPr="006670E2" w:rsidRDefault="006670E2" w:rsidP="006670E2">
      <w:r w:rsidRPr="006670E2">
        <w:t>Recommended indexes:</w:t>
      </w:r>
    </w:p>
    <w:p w14:paraId="67CBC520" w14:textId="77777777" w:rsidR="006670E2" w:rsidRPr="006670E2" w:rsidRDefault="006670E2" w:rsidP="006670E2">
      <w:r w:rsidRPr="006670E2">
        <w:t>droneId (Unique)</w:t>
      </w:r>
    </w:p>
    <w:p w14:paraId="0F565689" w14:textId="77777777" w:rsidR="006670E2" w:rsidRPr="006670E2" w:rsidRDefault="006670E2" w:rsidP="006670E2"/>
    <w:p w14:paraId="7E428D8C" w14:textId="77777777" w:rsidR="006670E2" w:rsidRPr="006670E2" w:rsidRDefault="006670E2" w:rsidP="006670E2">
      <w:r w:rsidRPr="006670E2">
        <w:t>status</w:t>
      </w:r>
    </w:p>
    <w:p w14:paraId="5A3D3483" w14:textId="77777777" w:rsidR="006670E2" w:rsidRPr="006670E2" w:rsidRDefault="006670E2" w:rsidP="006670E2"/>
    <w:p w14:paraId="79145AC8" w14:textId="77777777" w:rsidR="006670E2" w:rsidRPr="006670E2" w:rsidRDefault="006670E2" w:rsidP="006670E2">
      <w:r w:rsidRPr="006670E2">
        <w:t>batteryLevel</w:t>
      </w:r>
    </w:p>
    <w:p w14:paraId="1CEB98A7" w14:textId="77777777" w:rsidR="006670E2" w:rsidRPr="006670E2" w:rsidRDefault="006670E2" w:rsidP="006670E2"/>
    <w:p w14:paraId="154C0B06" w14:textId="77777777" w:rsidR="006670E2" w:rsidRPr="006670E2" w:rsidRDefault="006670E2" w:rsidP="006670E2">
      <w:r w:rsidRPr="006670E2">
        <w:t>assignedMission</w:t>
      </w:r>
    </w:p>
    <w:p w14:paraId="214F9C2E" w14:textId="77777777" w:rsidR="006670E2" w:rsidRPr="006670E2" w:rsidRDefault="006670E2" w:rsidP="006670E2">
      <w:r w:rsidRPr="006670E2">
        <w:t>Indexes improve search and filtering performance.</w:t>
      </w:r>
    </w:p>
    <w:p w14:paraId="062750A1" w14:textId="77777777" w:rsidR="006670E2" w:rsidRPr="006670E2" w:rsidRDefault="006670E2" w:rsidP="006670E2">
      <w:r w:rsidRPr="006670E2">
        <w:pict w14:anchorId="324A7EAE">
          <v:rect id="_x0000_i5506" style="width:0;height:1.5pt" o:hralign="center" o:hrstd="t" o:hr="t" fillcolor="#a0a0a0" stroked="f"/>
        </w:pict>
      </w:r>
    </w:p>
    <w:p w14:paraId="2D4CE1A5" w14:textId="77777777" w:rsidR="006670E2" w:rsidRPr="006670E2" w:rsidRDefault="006670E2" w:rsidP="006670E2">
      <w:pPr>
        <w:rPr>
          <w:b/>
          <w:bCs/>
        </w:rPr>
      </w:pPr>
      <w:r w:rsidRPr="006670E2">
        <w:rPr>
          <w:b/>
          <w:bCs/>
        </w:rPr>
        <w:t>82. Validation Rules</w:t>
      </w:r>
    </w:p>
    <w:p w14:paraId="79793069" w14:textId="77777777" w:rsidR="006670E2" w:rsidRPr="006670E2" w:rsidRDefault="006670E2" w:rsidP="006670E2">
      <w:r w:rsidRPr="006670E2">
        <w:t>Every request should be validated before reaching the service layer.</w:t>
      </w:r>
    </w:p>
    <w:p w14:paraId="39431233" w14:textId="77777777" w:rsidR="006670E2" w:rsidRPr="006670E2" w:rsidRDefault="006670E2" w:rsidP="006670E2">
      <w:r w:rsidRPr="006670E2">
        <w:t>Examples:</w:t>
      </w:r>
    </w:p>
    <w:p w14:paraId="5D1DF149" w14:textId="77777777" w:rsidR="006670E2" w:rsidRPr="006670E2" w:rsidRDefault="006670E2" w:rsidP="006670E2">
      <w:r w:rsidRPr="006670E2">
        <w:t>Drone ID:</w:t>
      </w:r>
    </w:p>
    <w:p w14:paraId="60BE77A7" w14:textId="77777777" w:rsidR="006670E2" w:rsidRPr="006670E2" w:rsidRDefault="006670E2" w:rsidP="006670E2">
      <w:pPr>
        <w:numPr>
          <w:ilvl w:val="0"/>
          <w:numId w:val="423"/>
        </w:numPr>
      </w:pPr>
      <w:r w:rsidRPr="006670E2">
        <w:lastRenderedPageBreak/>
        <w:t xml:space="preserve">Required </w:t>
      </w:r>
    </w:p>
    <w:p w14:paraId="06011E5C" w14:textId="77777777" w:rsidR="006670E2" w:rsidRPr="006670E2" w:rsidRDefault="006670E2" w:rsidP="006670E2">
      <w:pPr>
        <w:numPr>
          <w:ilvl w:val="0"/>
          <w:numId w:val="423"/>
        </w:numPr>
      </w:pPr>
      <w:r w:rsidRPr="006670E2">
        <w:t xml:space="preserve">Unique </w:t>
      </w:r>
    </w:p>
    <w:p w14:paraId="73F656FB" w14:textId="77777777" w:rsidR="006670E2" w:rsidRPr="006670E2" w:rsidRDefault="006670E2" w:rsidP="006670E2">
      <w:r w:rsidRPr="006670E2">
        <w:t>Battery:</w:t>
      </w:r>
    </w:p>
    <w:p w14:paraId="4C73D7CA" w14:textId="77777777" w:rsidR="006670E2" w:rsidRPr="006670E2" w:rsidRDefault="006670E2" w:rsidP="006670E2">
      <w:pPr>
        <w:numPr>
          <w:ilvl w:val="0"/>
          <w:numId w:val="424"/>
        </w:numPr>
      </w:pPr>
      <w:r w:rsidRPr="006670E2">
        <w:t xml:space="preserve">0–100 </w:t>
      </w:r>
    </w:p>
    <w:p w14:paraId="132A3CEC" w14:textId="77777777" w:rsidR="006670E2" w:rsidRPr="006670E2" w:rsidRDefault="006670E2" w:rsidP="006670E2">
      <w:r w:rsidRPr="006670E2">
        <w:t>Payload:</w:t>
      </w:r>
    </w:p>
    <w:p w14:paraId="566FE9B9" w14:textId="77777777" w:rsidR="006670E2" w:rsidRPr="006670E2" w:rsidRDefault="006670E2" w:rsidP="006670E2">
      <w:pPr>
        <w:numPr>
          <w:ilvl w:val="0"/>
          <w:numId w:val="425"/>
        </w:numPr>
      </w:pPr>
      <w:r w:rsidRPr="006670E2">
        <w:t xml:space="preserve">Positive </w:t>
      </w:r>
    </w:p>
    <w:p w14:paraId="1E663CB2" w14:textId="77777777" w:rsidR="006670E2" w:rsidRPr="006670E2" w:rsidRDefault="006670E2" w:rsidP="006670E2">
      <w:r w:rsidRPr="006670E2">
        <w:t>Speed:</w:t>
      </w:r>
    </w:p>
    <w:p w14:paraId="53332E03" w14:textId="77777777" w:rsidR="006670E2" w:rsidRPr="006670E2" w:rsidRDefault="006670E2" w:rsidP="006670E2">
      <w:pPr>
        <w:numPr>
          <w:ilvl w:val="0"/>
          <w:numId w:val="426"/>
        </w:numPr>
      </w:pPr>
      <w:r w:rsidRPr="006670E2">
        <w:t xml:space="preserve">Positive </w:t>
      </w:r>
    </w:p>
    <w:p w14:paraId="6D790F84" w14:textId="77777777" w:rsidR="006670E2" w:rsidRPr="006670E2" w:rsidRDefault="006670E2" w:rsidP="006670E2">
      <w:r w:rsidRPr="006670E2">
        <w:t>Status:</w:t>
      </w:r>
    </w:p>
    <w:p w14:paraId="58552068" w14:textId="77777777" w:rsidR="006670E2" w:rsidRPr="006670E2" w:rsidRDefault="006670E2" w:rsidP="006670E2">
      <w:pPr>
        <w:numPr>
          <w:ilvl w:val="0"/>
          <w:numId w:val="427"/>
        </w:numPr>
      </w:pPr>
      <w:r w:rsidRPr="006670E2">
        <w:t xml:space="preserve">Must match predefined values </w:t>
      </w:r>
    </w:p>
    <w:p w14:paraId="54C90D85" w14:textId="77777777" w:rsidR="006670E2" w:rsidRPr="006670E2" w:rsidRDefault="006670E2" w:rsidP="006670E2">
      <w:r w:rsidRPr="006670E2">
        <w:t>Invalid requests return structured validation errors.</w:t>
      </w:r>
    </w:p>
    <w:p w14:paraId="40189C0E" w14:textId="77777777" w:rsidR="006670E2" w:rsidRPr="006670E2" w:rsidRDefault="006670E2" w:rsidP="006670E2">
      <w:r w:rsidRPr="006670E2">
        <w:pict w14:anchorId="6EEABA8A">
          <v:rect id="_x0000_i5507" style="width:0;height:1.5pt" o:hralign="center" o:hrstd="t" o:hr="t" fillcolor="#a0a0a0" stroked="f"/>
        </w:pict>
      </w:r>
    </w:p>
    <w:p w14:paraId="0B279EC7" w14:textId="77777777" w:rsidR="006670E2" w:rsidRPr="006670E2" w:rsidRDefault="006670E2" w:rsidP="006670E2">
      <w:pPr>
        <w:rPr>
          <w:b/>
          <w:bCs/>
        </w:rPr>
      </w:pPr>
      <w:r w:rsidRPr="006670E2">
        <w:rPr>
          <w:b/>
          <w:bCs/>
        </w:rPr>
        <w:t>83. Authentication</w:t>
      </w:r>
    </w:p>
    <w:p w14:paraId="0A02FC08" w14:textId="77777777" w:rsidR="006670E2" w:rsidRPr="006670E2" w:rsidRDefault="006670E2" w:rsidP="006670E2">
      <w:r w:rsidRPr="006670E2">
        <w:t>Every Fleet endpoint is protected.</w:t>
      </w:r>
    </w:p>
    <w:p w14:paraId="2F8B7A2D" w14:textId="77777777" w:rsidR="006670E2" w:rsidRPr="006670E2" w:rsidRDefault="006670E2" w:rsidP="006670E2">
      <w:r w:rsidRPr="006670E2">
        <w:t>Authentication flow:</w:t>
      </w:r>
    </w:p>
    <w:p w14:paraId="14DADDD4" w14:textId="77777777" w:rsidR="006670E2" w:rsidRPr="006670E2" w:rsidRDefault="006670E2" w:rsidP="006670E2">
      <w:r w:rsidRPr="006670E2">
        <w:t>JWT</w:t>
      </w:r>
    </w:p>
    <w:p w14:paraId="2B7CBA73" w14:textId="77777777" w:rsidR="006670E2" w:rsidRPr="006670E2" w:rsidRDefault="006670E2" w:rsidP="006670E2"/>
    <w:p w14:paraId="6B099C99" w14:textId="77777777" w:rsidR="006670E2" w:rsidRPr="006670E2" w:rsidRDefault="006670E2" w:rsidP="006670E2">
      <w:r w:rsidRPr="006670E2">
        <w:t>↓</w:t>
      </w:r>
    </w:p>
    <w:p w14:paraId="6AC99D14" w14:textId="77777777" w:rsidR="006670E2" w:rsidRPr="006670E2" w:rsidRDefault="006670E2" w:rsidP="006670E2"/>
    <w:p w14:paraId="539C0013" w14:textId="77777777" w:rsidR="006670E2" w:rsidRPr="006670E2" w:rsidRDefault="006670E2" w:rsidP="006670E2">
      <w:r w:rsidRPr="006670E2">
        <w:t>Verify Token</w:t>
      </w:r>
    </w:p>
    <w:p w14:paraId="22BBC3D4" w14:textId="77777777" w:rsidR="006670E2" w:rsidRPr="006670E2" w:rsidRDefault="006670E2" w:rsidP="006670E2"/>
    <w:p w14:paraId="18545736" w14:textId="77777777" w:rsidR="006670E2" w:rsidRPr="006670E2" w:rsidRDefault="006670E2" w:rsidP="006670E2">
      <w:r w:rsidRPr="006670E2">
        <w:t>↓</w:t>
      </w:r>
    </w:p>
    <w:p w14:paraId="76A2791F" w14:textId="77777777" w:rsidR="006670E2" w:rsidRPr="006670E2" w:rsidRDefault="006670E2" w:rsidP="006670E2"/>
    <w:p w14:paraId="520D978B" w14:textId="77777777" w:rsidR="006670E2" w:rsidRPr="006670E2" w:rsidRDefault="006670E2" w:rsidP="006670E2">
      <w:r w:rsidRPr="006670E2">
        <w:t>Authorized User</w:t>
      </w:r>
    </w:p>
    <w:p w14:paraId="6E7B7DF2" w14:textId="77777777" w:rsidR="006670E2" w:rsidRPr="006670E2" w:rsidRDefault="006670E2" w:rsidP="006670E2"/>
    <w:p w14:paraId="129B8D93" w14:textId="77777777" w:rsidR="006670E2" w:rsidRPr="006670E2" w:rsidRDefault="006670E2" w:rsidP="006670E2">
      <w:r w:rsidRPr="006670E2">
        <w:t>↓</w:t>
      </w:r>
    </w:p>
    <w:p w14:paraId="7493002A" w14:textId="77777777" w:rsidR="006670E2" w:rsidRPr="006670E2" w:rsidRDefault="006670E2" w:rsidP="006670E2"/>
    <w:p w14:paraId="467A3B33" w14:textId="77777777" w:rsidR="006670E2" w:rsidRPr="006670E2" w:rsidRDefault="006670E2" w:rsidP="006670E2">
      <w:r w:rsidRPr="006670E2">
        <w:t>Fleet API</w:t>
      </w:r>
    </w:p>
    <w:p w14:paraId="5A3DFBC0" w14:textId="77777777" w:rsidR="006670E2" w:rsidRPr="006670E2" w:rsidRDefault="006670E2" w:rsidP="006670E2">
      <w:r w:rsidRPr="006670E2">
        <w:t>Unauthenticated users cannot access fleet data.</w:t>
      </w:r>
    </w:p>
    <w:p w14:paraId="16EFE7FE" w14:textId="77777777" w:rsidR="006670E2" w:rsidRPr="006670E2" w:rsidRDefault="006670E2" w:rsidP="006670E2">
      <w:r w:rsidRPr="006670E2">
        <w:pict w14:anchorId="3E033E76">
          <v:rect id="_x0000_i5508" style="width:0;height:1.5pt" o:hralign="center" o:hrstd="t" o:hr="t" fillcolor="#a0a0a0" stroked="f"/>
        </w:pict>
      </w:r>
    </w:p>
    <w:p w14:paraId="0CA3BCB0" w14:textId="77777777" w:rsidR="006670E2" w:rsidRPr="006670E2" w:rsidRDefault="006670E2" w:rsidP="006670E2">
      <w:pPr>
        <w:rPr>
          <w:b/>
          <w:bCs/>
        </w:rPr>
      </w:pPr>
      <w:r w:rsidRPr="006670E2">
        <w:rPr>
          <w:b/>
          <w:bCs/>
        </w:rPr>
        <w:t>84. Authorization</w:t>
      </w:r>
    </w:p>
    <w:p w14:paraId="008A755F" w14:textId="77777777" w:rsidR="006670E2" w:rsidRPr="006670E2" w:rsidRDefault="006670E2" w:rsidP="006670E2">
      <w:r w:rsidRPr="006670E2">
        <w:lastRenderedPageBreak/>
        <w:t>Version 1.0 roles:</w:t>
      </w:r>
    </w:p>
    <w:p w14:paraId="5AC57149" w14:textId="77777777" w:rsidR="006670E2" w:rsidRPr="006670E2" w:rsidRDefault="006670E2" w:rsidP="006670E2">
      <w:r w:rsidRPr="006670E2">
        <w:t>Administrator</w:t>
      </w:r>
    </w:p>
    <w:p w14:paraId="6397EB10" w14:textId="77777777" w:rsidR="006670E2" w:rsidRPr="006670E2" w:rsidRDefault="006670E2" w:rsidP="006670E2">
      <w:r w:rsidRPr="006670E2">
        <w:t>Fleet Manager</w:t>
      </w:r>
    </w:p>
    <w:p w14:paraId="5621BF8B" w14:textId="77777777" w:rsidR="006670E2" w:rsidRPr="006670E2" w:rsidRDefault="006670E2" w:rsidP="006670E2">
      <w:r w:rsidRPr="006670E2">
        <w:t>Logistics Operator</w:t>
      </w:r>
    </w:p>
    <w:p w14:paraId="67BE2590" w14:textId="77777777" w:rsidR="006670E2" w:rsidRPr="006670E2" w:rsidRDefault="006670E2" w:rsidP="006670E2">
      <w:r w:rsidRPr="006670E2">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663"/>
        <w:gridCol w:w="1380"/>
        <w:gridCol w:w="1717"/>
      </w:tblGrid>
      <w:tr w:rsidR="006670E2" w:rsidRPr="006670E2" w14:paraId="775BBA5C" w14:textId="77777777">
        <w:trPr>
          <w:tblHeader/>
          <w:tblCellSpacing w:w="15" w:type="dxa"/>
        </w:trPr>
        <w:tc>
          <w:tcPr>
            <w:tcW w:w="0" w:type="auto"/>
            <w:vAlign w:val="center"/>
            <w:hideMark/>
          </w:tcPr>
          <w:p w14:paraId="04B3FF00" w14:textId="77777777" w:rsidR="006670E2" w:rsidRPr="006670E2" w:rsidRDefault="006670E2" w:rsidP="006670E2">
            <w:pPr>
              <w:rPr>
                <w:b/>
                <w:bCs/>
              </w:rPr>
            </w:pPr>
            <w:r w:rsidRPr="006670E2">
              <w:rPr>
                <w:b/>
                <w:bCs/>
              </w:rPr>
              <w:t>Action</w:t>
            </w:r>
          </w:p>
        </w:tc>
        <w:tc>
          <w:tcPr>
            <w:tcW w:w="0" w:type="auto"/>
            <w:vAlign w:val="center"/>
            <w:hideMark/>
          </w:tcPr>
          <w:p w14:paraId="084A55E1" w14:textId="77777777" w:rsidR="006670E2" w:rsidRPr="006670E2" w:rsidRDefault="006670E2" w:rsidP="006670E2">
            <w:pPr>
              <w:rPr>
                <w:b/>
                <w:bCs/>
              </w:rPr>
            </w:pPr>
            <w:r w:rsidRPr="006670E2">
              <w:rPr>
                <w:b/>
                <w:bCs/>
              </w:rPr>
              <w:t>Admin</w:t>
            </w:r>
          </w:p>
        </w:tc>
        <w:tc>
          <w:tcPr>
            <w:tcW w:w="0" w:type="auto"/>
            <w:vAlign w:val="center"/>
            <w:hideMark/>
          </w:tcPr>
          <w:p w14:paraId="26CD5907" w14:textId="77777777" w:rsidR="006670E2" w:rsidRPr="006670E2" w:rsidRDefault="006670E2" w:rsidP="006670E2">
            <w:pPr>
              <w:rPr>
                <w:b/>
                <w:bCs/>
              </w:rPr>
            </w:pPr>
            <w:r w:rsidRPr="006670E2">
              <w:rPr>
                <w:b/>
                <w:bCs/>
              </w:rPr>
              <w:t>Fleet Manager</w:t>
            </w:r>
          </w:p>
        </w:tc>
        <w:tc>
          <w:tcPr>
            <w:tcW w:w="0" w:type="auto"/>
            <w:vAlign w:val="center"/>
            <w:hideMark/>
          </w:tcPr>
          <w:p w14:paraId="2EDD358A" w14:textId="77777777" w:rsidR="006670E2" w:rsidRPr="006670E2" w:rsidRDefault="006670E2" w:rsidP="006670E2">
            <w:pPr>
              <w:rPr>
                <w:b/>
                <w:bCs/>
              </w:rPr>
            </w:pPr>
            <w:r w:rsidRPr="006670E2">
              <w:rPr>
                <w:b/>
                <w:bCs/>
              </w:rPr>
              <w:t>Logistics Operator</w:t>
            </w:r>
          </w:p>
        </w:tc>
      </w:tr>
      <w:tr w:rsidR="006670E2" w:rsidRPr="006670E2" w14:paraId="749138F8" w14:textId="77777777">
        <w:trPr>
          <w:tblCellSpacing w:w="15" w:type="dxa"/>
        </w:trPr>
        <w:tc>
          <w:tcPr>
            <w:tcW w:w="0" w:type="auto"/>
            <w:vAlign w:val="center"/>
            <w:hideMark/>
          </w:tcPr>
          <w:p w14:paraId="1509435A" w14:textId="77777777" w:rsidR="006670E2" w:rsidRPr="006670E2" w:rsidRDefault="006670E2" w:rsidP="006670E2">
            <w:r w:rsidRPr="006670E2">
              <w:t>View Fleet</w:t>
            </w:r>
          </w:p>
        </w:tc>
        <w:tc>
          <w:tcPr>
            <w:tcW w:w="0" w:type="auto"/>
            <w:vAlign w:val="center"/>
            <w:hideMark/>
          </w:tcPr>
          <w:p w14:paraId="1F6984C7" w14:textId="77777777" w:rsidR="006670E2" w:rsidRPr="006670E2" w:rsidRDefault="006670E2" w:rsidP="006670E2">
            <w:r w:rsidRPr="006670E2">
              <w:rPr>
                <w:rFonts w:ascii="Segoe UI Emoji" w:hAnsi="Segoe UI Emoji" w:cs="Segoe UI Emoji"/>
              </w:rPr>
              <w:t>✅</w:t>
            </w:r>
          </w:p>
        </w:tc>
        <w:tc>
          <w:tcPr>
            <w:tcW w:w="0" w:type="auto"/>
            <w:vAlign w:val="center"/>
            <w:hideMark/>
          </w:tcPr>
          <w:p w14:paraId="2E1778CC" w14:textId="77777777" w:rsidR="006670E2" w:rsidRPr="006670E2" w:rsidRDefault="006670E2" w:rsidP="006670E2">
            <w:r w:rsidRPr="006670E2">
              <w:rPr>
                <w:rFonts w:ascii="Segoe UI Emoji" w:hAnsi="Segoe UI Emoji" w:cs="Segoe UI Emoji"/>
              </w:rPr>
              <w:t>✅</w:t>
            </w:r>
          </w:p>
        </w:tc>
        <w:tc>
          <w:tcPr>
            <w:tcW w:w="0" w:type="auto"/>
            <w:vAlign w:val="center"/>
            <w:hideMark/>
          </w:tcPr>
          <w:p w14:paraId="5581EDEB" w14:textId="77777777" w:rsidR="006670E2" w:rsidRPr="006670E2" w:rsidRDefault="006670E2" w:rsidP="006670E2">
            <w:r w:rsidRPr="006670E2">
              <w:rPr>
                <w:rFonts w:ascii="Segoe UI Emoji" w:hAnsi="Segoe UI Emoji" w:cs="Segoe UI Emoji"/>
              </w:rPr>
              <w:t>✅</w:t>
            </w:r>
          </w:p>
        </w:tc>
      </w:tr>
      <w:tr w:rsidR="006670E2" w:rsidRPr="006670E2" w14:paraId="06E6D5F1" w14:textId="77777777">
        <w:trPr>
          <w:tblCellSpacing w:w="15" w:type="dxa"/>
        </w:trPr>
        <w:tc>
          <w:tcPr>
            <w:tcW w:w="0" w:type="auto"/>
            <w:vAlign w:val="center"/>
            <w:hideMark/>
          </w:tcPr>
          <w:p w14:paraId="024371D1" w14:textId="77777777" w:rsidR="006670E2" w:rsidRPr="006670E2" w:rsidRDefault="006670E2" w:rsidP="006670E2">
            <w:r w:rsidRPr="006670E2">
              <w:t>Add Drone</w:t>
            </w:r>
          </w:p>
        </w:tc>
        <w:tc>
          <w:tcPr>
            <w:tcW w:w="0" w:type="auto"/>
            <w:vAlign w:val="center"/>
            <w:hideMark/>
          </w:tcPr>
          <w:p w14:paraId="70720BCE" w14:textId="77777777" w:rsidR="006670E2" w:rsidRPr="006670E2" w:rsidRDefault="006670E2" w:rsidP="006670E2">
            <w:r w:rsidRPr="006670E2">
              <w:rPr>
                <w:rFonts w:ascii="Segoe UI Emoji" w:hAnsi="Segoe UI Emoji" w:cs="Segoe UI Emoji"/>
              </w:rPr>
              <w:t>✅</w:t>
            </w:r>
          </w:p>
        </w:tc>
        <w:tc>
          <w:tcPr>
            <w:tcW w:w="0" w:type="auto"/>
            <w:vAlign w:val="center"/>
            <w:hideMark/>
          </w:tcPr>
          <w:p w14:paraId="623BD679" w14:textId="77777777" w:rsidR="006670E2" w:rsidRPr="006670E2" w:rsidRDefault="006670E2" w:rsidP="006670E2">
            <w:r w:rsidRPr="006670E2">
              <w:rPr>
                <w:rFonts w:ascii="Segoe UI Emoji" w:hAnsi="Segoe UI Emoji" w:cs="Segoe UI Emoji"/>
              </w:rPr>
              <w:t>✅</w:t>
            </w:r>
          </w:p>
        </w:tc>
        <w:tc>
          <w:tcPr>
            <w:tcW w:w="0" w:type="auto"/>
            <w:vAlign w:val="center"/>
            <w:hideMark/>
          </w:tcPr>
          <w:p w14:paraId="2C9FBB72" w14:textId="77777777" w:rsidR="006670E2" w:rsidRPr="006670E2" w:rsidRDefault="006670E2" w:rsidP="006670E2">
            <w:r w:rsidRPr="006670E2">
              <w:rPr>
                <w:rFonts w:ascii="Segoe UI Emoji" w:hAnsi="Segoe UI Emoji" w:cs="Segoe UI Emoji"/>
              </w:rPr>
              <w:t>❌</w:t>
            </w:r>
          </w:p>
        </w:tc>
      </w:tr>
      <w:tr w:rsidR="006670E2" w:rsidRPr="006670E2" w14:paraId="7929506F" w14:textId="77777777">
        <w:trPr>
          <w:tblCellSpacing w:w="15" w:type="dxa"/>
        </w:trPr>
        <w:tc>
          <w:tcPr>
            <w:tcW w:w="0" w:type="auto"/>
            <w:vAlign w:val="center"/>
            <w:hideMark/>
          </w:tcPr>
          <w:p w14:paraId="60AA23A3" w14:textId="77777777" w:rsidR="006670E2" w:rsidRPr="006670E2" w:rsidRDefault="006670E2" w:rsidP="006670E2">
            <w:r w:rsidRPr="006670E2">
              <w:t>Edit Drone</w:t>
            </w:r>
          </w:p>
        </w:tc>
        <w:tc>
          <w:tcPr>
            <w:tcW w:w="0" w:type="auto"/>
            <w:vAlign w:val="center"/>
            <w:hideMark/>
          </w:tcPr>
          <w:p w14:paraId="7A26210B" w14:textId="77777777" w:rsidR="006670E2" w:rsidRPr="006670E2" w:rsidRDefault="006670E2" w:rsidP="006670E2">
            <w:r w:rsidRPr="006670E2">
              <w:rPr>
                <w:rFonts w:ascii="Segoe UI Emoji" w:hAnsi="Segoe UI Emoji" w:cs="Segoe UI Emoji"/>
              </w:rPr>
              <w:t>✅</w:t>
            </w:r>
          </w:p>
        </w:tc>
        <w:tc>
          <w:tcPr>
            <w:tcW w:w="0" w:type="auto"/>
            <w:vAlign w:val="center"/>
            <w:hideMark/>
          </w:tcPr>
          <w:p w14:paraId="23CE945D" w14:textId="77777777" w:rsidR="006670E2" w:rsidRPr="006670E2" w:rsidRDefault="006670E2" w:rsidP="006670E2">
            <w:r w:rsidRPr="006670E2">
              <w:rPr>
                <w:rFonts w:ascii="Segoe UI Emoji" w:hAnsi="Segoe UI Emoji" w:cs="Segoe UI Emoji"/>
              </w:rPr>
              <w:t>✅</w:t>
            </w:r>
          </w:p>
        </w:tc>
        <w:tc>
          <w:tcPr>
            <w:tcW w:w="0" w:type="auto"/>
            <w:vAlign w:val="center"/>
            <w:hideMark/>
          </w:tcPr>
          <w:p w14:paraId="471E86E1" w14:textId="77777777" w:rsidR="006670E2" w:rsidRPr="006670E2" w:rsidRDefault="006670E2" w:rsidP="006670E2">
            <w:r w:rsidRPr="006670E2">
              <w:rPr>
                <w:rFonts w:ascii="Segoe UI Emoji" w:hAnsi="Segoe UI Emoji" w:cs="Segoe UI Emoji"/>
              </w:rPr>
              <w:t>❌</w:t>
            </w:r>
          </w:p>
        </w:tc>
      </w:tr>
      <w:tr w:rsidR="006670E2" w:rsidRPr="006670E2" w14:paraId="43019F2C" w14:textId="77777777">
        <w:trPr>
          <w:tblCellSpacing w:w="15" w:type="dxa"/>
        </w:trPr>
        <w:tc>
          <w:tcPr>
            <w:tcW w:w="0" w:type="auto"/>
            <w:vAlign w:val="center"/>
            <w:hideMark/>
          </w:tcPr>
          <w:p w14:paraId="40FFA557" w14:textId="77777777" w:rsidR="006670E2" w:rsidRPr="006670E2" w:rsidRDefault="006670E2" w:rsidP="006670E2">
            <w:r w:rsidRPr="006670E2">
              <w:t>Delete Drone</w:t>
            </w:r>
          </w:p>
        </w:tc>
        <w:tc>
          <w:tcPr>
            <w:tcW w:w="0" w:type="auto"/>
            <w:vAlign w:val="center"/>
            <w:hideMark/>
          </w:tcPr>
          <w:p w14:paraId="2A76CD8D" w14:textId="77777777" w:rsidR="006670E2" w:rsidRPr="006670E2" w:rsidRDefault="006670E2" w:rsidP="006670E2">
            <w:r w:rsidRPr="006670E2">
              <w:rPr>
                <w:rFonts w:ascii="Segoe UI Emoji" w:hAnsi="Segoe UI Emoji" w:cs="Segoe UI Emoji"/>
              </w:rPr>
              <w:t>✅</w:t>
            </w:r>
          </w:p>
        </w:tc>
        <w:tc>
          <w:tcPr>
            <w:tcW w:w="0" w:type="auto"/>
            <w:vAlign w:val="center"/>
            <w:hideMark/>
          </w:tcPr>
          <w:p w14:paraId="2AB876FC" w14:textId="77777777" w:rsidR="006670E2" w:rsidRPr="006670E2" w:rsidRDefault="006670E2" w:rsidP="006670E2">
            <w:r w:rsidRPr="006670E2">
              <w:rPr>
                <w:rFonts w:ascii="Segoe UI Emoji" w:hAnsi="Segoe UI Emoji" w:cs="Segoe UI Emoji"/>
              </w:rPr>
              <w:t>❌</w:t>
            </w:r>
          </w:p>
        </w:tc>
        <w:tc>
          <w:tcPr>
            <w:tcW w:w="0" w:type="auto"/>
            <w:vAlign w:val="center"/>
            <w:hideMark/>
          </w:tcPr>
          <w:p w14:paraId="01B97672" w14:textId="77777777" w:rsidR="006670E2" w:rsidRPr="006670E2" w:rsidRDefault="006670E2" w:rsidP="006670E2">
            <w:r w:rsidRPr="006670E2">
              <w:rPr>
                <w:rFonts w:ascii="Segoe UI Emoji" w:hAnsi="Segoe UI Emoji" w:cs="Segoe UI Emoji"/>
              </w:rPr>
              <w:t>❌</w:t>
            </w:r>
          </w:p>
        </w:tc>
      </w:tr>
      <w:tr w:rsidR="006670E2" w:rsidRPr="006670E2" w14:paraId="42CA28F8" w14:textId="77777777">
        <w:trPr>
          <w:tblCellSpacing w:w="15" w:type="dxa"/>
        </w:trPr>
        <w:tc>
          <w:tcPr>
            <w:tcW w:w="0" w:type="auto"/>
            <w:vAlign w:val="center"/>
            <w:hideMark/>
          </w:tcPr>
          <w:p w14:paraId="304437D3" w14:textId="77777777" w:rsidR="006670E2" w:rsidRPr="006670E2" w:rsidRDefault="006670E2" w:rsidP="006670E2">
            <w:r w:rsidRPr="006670E2">
              <w:t>Assign Mission</w:t>
            </w:r>
          </w:p>
        </w:tc>
        <w:tc>
          <w:tcPr>
            <w:tcW w:w="0" w:type="auto"/>
            <w:vAlign w:val="center"/>
            <w:hideMark/>
          </w:tcPr>
          <w:p w14:paraId="441E6627" w14:textId="77777777" w:rsidR="006670E2" w:rsidRPr="006670E2" w:rsidRDefault="006670E2" w:rsidP="006670E2">
            <w:r w:rsidRPr="006670E2">
              <w:rPr>
                <w:rFonts w:ascii="Segoe UI Emoji" w:hAnsi="Segoe UI Emoji" w:cs="Segoe UI Emoji"/>
              </w:rPr>
              <w:t>✅</w:t>
            </w:r>
          </w:p>
        </w:tc>
        <w:tc>
          <w:tcPr>
            <w:tcW w:w="0" w:type="auto"/>
            <w:vAlign w:val="center"/>
            <w:hideMark/>
          </w:tcPr>
          <w:p w14:paraId="5D41D177" w14:textId="77777777" w:rsidR="006670E2" w:rsidRPr="006670E2" w:rsidRDefault="006670E2" w:rsidP="006670E2">
            <w:r w:rsidRPr="006670E2">
              <w:rPr>
                <w:rFonts w:ascii="Segoe UI Emoji" w:hAnsi="Segoe UI Emoji" w:cs="Segoe UI Emoji"/>
              </w:rPr>
              <w:t>✅</w:t>
            </w:r>
          </w:p>
        </w:tc>
        <w:tc>
          <w:tcPr>
            <w:tcW w:w="0" w:type="auto"/>
            <w:vAlign w:val="center"/>
            <w:hideMark/>
          </w:tcPr>
          <w:p w14:paraId="410DA044" w14:textId="77777777" w:rsidR="006670E2" w:rsidRPr="006670E2" w:rsidRDefault="006670E2" w:rsidP="006670E2">
            <w:r w:rsidRPr="006670E2">
              <w:rPr>
                <w:rFonts w:ascii="Segoe UI Emoji" w:hAnsi="Segoe UI Emoji" w:cs="Segoe UI Emoji"/>
              </w:rPr>
              <w:t>✅</w:t>
            </w:r>
          </w:p>
        </w:tc>
      </w:tr>
    </w:tbl>
    <w:p w14:paraId="60928AE2" w14:textId="77777777" w:rsidR="006670E2" w:rsidRPr="006670E2" w:rsidRDefault="006670E2" w:rsidP="006670E2">
      <w:r w:rsidRPr="006670E2">
        <w:pict w14:anchorId="1D80184D">
          <v:rect id="_x0000_i5509" style="width:0;height:1.5pt" o:hralign="center" o:hrstd="t" o:hr="t" fillcolor="#a0a0a0" stroked="f"/>
        </w:pict>
      </w:r>
    </w:p>
    <w:p w14:paraId="70E6E34E" w14:textId="77777777" w:rsidR="006670E2" w:rsidRPr="006670E2" w:rsidRDefault="006670E2" w:rsidP="006670E2">
      <w:pPr>
        <w:rPr>
          <w:b/>
          <w:bCs/>
        </w:rPr>
      </w:pPr>
      <w:r w:rsidRPr="006670E2">
        <w:rPr>
          <w:b/>
          <w:bCs/>
        </w:rPr>
        <w:t>85. Fleet REST APIs</w:t>
      </w:r>
    </w:p>
    <w:p w14:paraId="64AB140E" w14:textId="77777777" w:rsidR="006670E2" w:rsidRPr="006670E2" w:rsidRDefault="006670E2" w:rsidP="006670E2">
      <w:pPr>
        <w:rPr>
          <w:b/>
          <w:bCs/>
        </w:rPr>
      </w:pPr>
      <w:r w:rsidRPr="006670E2">
        <w:rPr>
          <w:b/>
          <w:bCs/>
        </w:rPr>
        <w:t>Get Fleet</w:t>
      </w:r>
    </w:p>
    <w:p w14:paraId="122D4C82" w14:textId="77777777" w:rsidR="006670E2" w:rsidRPr="006670E2" w:rsidRDefault="006670E2" w:rsidP="006670E2">
      <w:r w:rsidRPr="006670E2">
        <w:t>GET</w:t>
      </w:r>
    </w:p>
    <w:p w14:paraId="6EDCCE85" w14:textId="77777777" w:rsidR="006670E2" w:rsidRPr="006670E2" w:rsidRDefault="006670E2" w:rsidP="006670E2"/>
    <w:p w14:paraId="27EBC678" w14:textId="77777777" w:rsidR="006670E2" w:rsidRPr="006670E2" w:rsidRDefault="006670E2" w:rsidP="006670E2">
      <w:r w:rsidRPr="006670E2">
        <w:t>/api/fleet</w:t>
      </w:r>
    </w:p>
    <w:p w14:paraId="1B29B0B4" w14:textId="77777777" w:rsidR="006670E2" w:rsidRPr="006670E2" w:rsidRDefault="006670E2" w:rsidP="006670E2">
      <w:r w:rsidRPr="006670E2">
        <w:t>Returns:</w:t>
      </w:r>
    </w:p>
    <w:p w14:paraId="296CAB54" w14:textId="77777777" w:rsidR="006670E2" w:rsidRPr="006670E2" w:rsidRDefault="006670E2" w:rsidP="006670E2">
      <w:r w:rsidRPr="006670E2">
        <w:t>All drones.</w:t>
      </w:r>
    </w:p>
    <w:p w14:paraId="48F5895C" w14:textId="77777777" w:rsidR="006670E2" w:rsidRPr="006670E2" w:rsidRDefault="006670E2" w:rsidP="006670E2">
      <w:r w:rsidRPr="006670E2">
        <w:t>Supports:</w:t>
      </w:r>
    </w:p>
    <w:p w14:paraId="0EA37214" w14:textId="77777777" w:rsidR="006670E2" w:rsidRPr="006670E2" w:rsidRDefault="006670E2" w:rsidP="006670E2">
      <w:pPr>
        <w:numPr>
          <w:ilvl w:val="0"/>
          <w:numId w:val="428"/>
        </w:numPr>
      </w:pPr>
      <w:r w:rsidRPr="006670E2">
        <w:t xml:space="preserve">Pagination </w:t>
      </w:r>
    </w:p>
    <w:p w14:paraId="2F5C3312" w14:textId="77777777" w:rsidR="006670E2" w:rsidRPr="006670E2" w:rsidRDefault="006670E2" w:rsidP="006670E2">
      <w:pPr>
        <w:numPr>
          <w:ilvl w:val="0"/>
          <w:numId w:val="428"/>
        </w:numPr>
      </w:pPr>
      <w:r w:rsidRPr="006670E2">
        <w:t xml:space="preserve">Search </w:t>
      </w:r>
    </w:p>
    <w:p w14:paraId="7F201027" w14:textId="77777777" w:rsidR="006670E2" w:rsidRPr="006670E2" w:rsidRDefault="006670E2" w:rsidP="006670E2">
      <w:pPr>
        <w:numPr>
          <w:ilvl w:val="0"/>
          <w:numId w:val="428"/>
        </w:numPr>
      </w:pPr>
      <w:r w:rsidRPr="006670E2">
        <w:t xml:space="preserve">Filter </w:t>
      </w:r>
    </w:p>
    <w:p w14:paraId="0C18A77A" w14:textId="77777777" w:rsidR="006670E2" w:rsidRPr="006670E2" w:rsidRDefault="006670E2" w:rsidP="006670E2">
      <w:pPr>
        <w:numPr>
          <w:ilvl w:val="0"/>
          <w:numId w:val="428"/>
        </w:numPr>
      </w:pPr>
      <w:r w:rsidRPr="006670E2">
        <w:t xml:space="preserve">Sort </w:t>
      </w:r>
    </w:p>
    <w:p w14:paraId="28DD97D0" w14:textId="77777777" w:rsidR="006670E2" w:rsidRPr="006670E2" w:rsidRDefault="006670E2" w:rsidP="006670E2">
      <w:r w:rsidRPr="006670E2">
        <w:pict w14:anchorId="5630F6DF">
          <v:rect id="_x0000_i5510" style="width:0;height:1.5pt" o:hralign="center" o:hrstd="t" o:hr="t" fillcolor="#a0a0a0" stroked="f"/>
        </w:pict>
      </w:r>
    </w:p>
    <w:p w14:paraId="5815CBA5" w14:textId="77777777" w:rsidR="006670E2" w:rsidRPr="006670E2" w:rsidRDefault="006670E2" w:rsidP="006670E2">
      <w:pPr>
        <w:rPr>
          <w:b/>
          <w:bCs/>
        </w:rPr>
      </w:pPr>
      <w:r w:rsidRPr="006670E2">
        <w:rPr>
          <w:b/>
          <w:bCs/>
        </w:rPr>
        <w:t>Get Drone</w:t>
      </w:r>
    </w:p>
    <w:p w14:paraId="573264E9" w14:textId="77777777" w:rsidR="006670E2" w:rsidRPr="006670E2" w:rsidRDefault="006670E2" w:rsidP="006670E2">
      <w:r w:rsidRPr="006670E2">
        <w:t>GET</w:t>
      </w:r>
    </w:p>
    <w:p w14:paraId="43563508" w14:textId="77777777" w:rsidR="006670E2" w:rsidRPr="006670E2" w:rsidRDefault="006670E2" w:rsidP="006670E2"/>
    <w:p w14:paraId="5D3D4D72" w14:textId="77777777" w:rsidR="006670E2" w:rsidRPr="006670E2" w:rsidRDefault="006670E2" w:rsidP="006670E2">
      <w:r w:rsidRPr="006670E2">
        <w:t>/</w:t>
      </w:r>
      <w:proofErr w:type="gramStart"/>
      <w:r w:rsidRPr="006670E2">
        <w:t>api</w:t>
      </w:r>
      <w:proofErr w:type="gramEnd"/>
      <w:r w:rsidRPr="006670E2">
        <w:t>/fleet/:id</w:t>
      </w:r>
    </w:p>
    <w:p w14:paraId="13D0EA94" w14:textId="77777777" w:rsidR="006670E2" w:rsidRPr="006670E2" w:rsidRDefault="006670E2" w:rsidP="006670E2">
      <w:r w:rsidRPr="006670E2">
        <w:t>Returns:</w:t>
      </w:r>
    </w:p>
    <w:p w14:paraId="50C3F346" w14:textId="77777777" w:rsidR="006670E2" w:rsidRPr="006670E2" w:rsidRDefault="006670E2" w:rsidP="006670E2">
      <w:r w:rsidRPr="006670E2">
        <w:lastRenderedPageBreak/>
        <w:t>One drone.</w:t>
      </w:r>
    </w:p>
    <w:p w14:paraId="0858B786" w14:textId="77777777" w:rsidR="006670E2" w:rsidRPr="006670E2" w:rsidRDefault="006670E2" w:rsidP="006670E2">
      <w:r w:rsidRPr="006670E2">
        <w:pict w14:anchorId="2F7BABFE">
          <v:rect id="_x0000_i5511" style="width:0;height:1.5pt" o:hralign="center" o:hrstd="t" o:hr="t" fillcolor="#a0a0a0" stroked="f"/>
        </w:pict>
      </w:r>
    </w:p>
    <w:p w14:paraId="4E854328" w14:textId="77777777" w:rsidR="006670E2" w:rsidRPr="006670E2" w:rsidRDefault="006670E2" w:rsidP="006670E2">
      <w:pPr>
        <w:rPr>
          <w:b/>
          <w:bCs/>
        </w:rPr>
      </w:pPr>
      <w:r w:rsidRPr="006670E2">
        <w:rPr>
          <w:b/>
          <w:bCs/>
        </w:rPr>
        <w:t>Create Drone</w:t>
      </w:r>
    </w:p>
    <w:p w14:paraId="696E2733" w14:textId="77777777" w:rsidR="006670E2" w:rsidRPr="006670E2" w:rsidRDefault="006670E2" w:rsidP="006670E2">
      <w:r w:rsidRPr="006670E2">
        <w:t>POST</w:t>
      </w:r>
    </w:p>
    <w:p w14:paraId="41E2CF48" w14:textId="77777777" w:rsidR="006670E2" w:rsidRPr="006670E2" w:rsidRDefault="006670E2" w:rsidP="006670E2"/>
    <w:p w14:paraId="3536CB62" w14:textId="77777777" w:rsidR="006670E2" w:rsidRPr="006670E2" w:rsidRDefault="006670E2" w:rsidP="006670E2">
      <w:r w:rsidRPr="006670E2">
        <w:t>/api/fleet</w:t>
      </w:r>
    </w:p>
    <w:p w14:paraId="12253A5B" w14:textId="77777777" w:rsidR="006670E2" w:rsidRPr="006670E2" w:rsidRDefault="006670E2" w:rsidP="006670E2">
      <w:r w:rsidRPr="006670E2">
        <w:t>Creates:</w:t>
      </w:r>
    </w:p>
    <w:p w14:paraId="393C8109" w14:textId="77777777" w:rsidR="006670E2" w:rsidRPr="006670E2" w:rsidRDefault="006670E2" w:rsidP="006670E2">
      <w:r w:rsidRPr="006670E2">
        <w:t>New drone.</w:t>
      </w:r>
    </w:p>
    <w:p w14:paraId="612F1726" w14:textId="77777777" w:rsidR="006670E2" w:rsidRPr="006670E2" w:rsidRDefault="006670E2" w:rsidP="006670E2">
      <w:r w:rsidRPr="006670E2">
        <w:pict w14:anchorId="36820717">
          <v:rect id="_x0000_i5512" style="width:0;height:1.5pt" o:hralign="center" o:hrstd="t" o:hr="t" fillcolor="#a0a0a0" stroked="f"/>
        </w:pict>
      </w:r>
    </w:p>
    <w:p w14:paraId="669807AF" w14:textId="77777777" w:rsidR="006670E2" w:rsidRPr="006670E2" w:rsidRDefault="006670E2" w:rsidP="006670E2">
      <w:pPr>
        <w:rPr>
          <w:b/>
          <w:bCs/>
        </w:rPr>
      </w:pPr>
      <w:r w:rsidRPr="006670E2">
        <w:rPr>
          <w:b/>
          <w:bCs/>
        </w:rPr>
        <w:t>Update Drone</w:t>
      </w:r>
    </w:p>
    <w:p w14:paraId="716BC094" w14:textId="77777777" w:rsidR="006670E2" w:rsidRPr="006670E2" w:rsidRDefault="006670E2" w:rsidP="006670E2">
      <w:r w:rsidRPr="006670E2">
        <w:t>PUT</w:t>
      </w:r>
    </w:p>
    <w:p w14:paraId="4DC7DF35" w14:textId="77777777" w:rsidR="006670E2" w:rsidRPr="006670E2" w:rsidRDefault="006670E2" w:rsidP="006670E2"/>
    <w:p w14:paraId="07CACE65" w14:textId="77777777" w:rsidR="006670E2" w:rsidRPr="006670E2" w:rsidRDefault="006670E2" w:rsidP="006670E2">
      <w:r w:rsidRPr="006670E2">
        <w:t>/</w:t>
      </w:r>
      <w:proofErr w:type="gramStart"/>
      <w:r w:rsidRPr="006670E2">
        <w:t>api</w:t>
      </w:r>
      <w:proofErr w:type="gramEnd"/>
      <w:r w:rsidRPr="006670E2">
        <w:t>/fleet/:id</w:t>
      </w:r>
    </w:p>
    <w:p w14:paraId="0A5CBFE0" w14:textId="77777777" w:rsidR="006670E2" w:rsidRPr="006670E2" w:rsidRDefault="006670E2" w:rsidP="006670E2">
      <w:r w:rsidRPr="006670E2">
        <w:t>Updates:</w:t>
      </w:r>
    </w:p>
    <w:p w14:paraId="2339BD48" w14:textId="77777777" w:rsidR="006670E2" w:rsidRPr="006670E2" w:rsidRDefault="006670E2" w:rsidP="006670E2">
      <w:r w:rsidRPr="006670E2">
        <w:t>Drone information.</w:t>
      </w:r>
    </w:p>
    <w:p w14:paraId="791F42E0" w14:textId="77777777" w:rsidR="006670E2" w:rsidRPr="006670E2" w:rsidRDefault="006670E2" w:rsidP="006670E2">
      <w:r w:rsidRPr="006670E2">
        <w:pict w14:anchorId="3556D2B3">
          <v:rect id="_x0000_i5513" style="width:0;height:1.5pt" o:hralign="center" o:hrstd="t" o:hr="t" fillcolor="#a0a0a0" stroked="f"/>
        </w:pict>
      </w:r>
    </w:p>
    <w:p w14:paraId="3F5595C5" w14:textId="77777777" w:rsidR="006670E2" w:rsidRPr="006670E2" w:rsidRDefault="006670E2" w:rsidP="006670E2">
      <w:pPr>
        <w:rPr>
          <w:b/>
          <w:bCs/>
          <w:lang w:val="it-IT"/>
        </w:rPr>
      </w:pPr>
      <w:r w:rsidRPr="006670E2">
        <w:rPr>
          <w:b/>
          <w:bCs/>
          <w:lang w:val="it-IT"/>
        </w:rPr>
        <w:t>Delete Drone</w:t>
      </w:r>
    </w:p>
    <w:p w14:paraId="515F6CEC" w14:textId="77777777" w:rsidR="006670E2" w:rsidRPr="006670E2" w:rsidRDefault="006670E2" w:rsidP="006670E2">
      <w:pPr>
        <w:rPr>
          <w:lang w:val="it-IT"/>
        </w:rPr>
      </w:pPr>
      <w:r w:rsidRPr="006670E2">
        <w:rPr>
          <w:lang w:val="it-IT"/>
        </w:rPr>
        <w:t>DELETE</w:t>
      </w:r>
    </w:p>
    <w:p w14:paraId="54E28914" w14:textId="77777777" w:rsidR="006670E2" w:rsidRPr="006670E2" w:rsidRDefault="006670E2" w:rsidP="006670E2">
      <w:pPr>
        <w:rPr>
          <w:lang w:val="it-IT"/>
        </w:rPr>
      </w:pPr>
    </w:p>
    <w:p w14:paraId="11B19AF6" w14:textId="77777777" w:rsidR="006670E2" w:rsidRPr="006670E2" w:rsidRDefault="006670E2" w:rsidP="006670E2">
      <w:pPr>
        <w:rPr>
          <w:lang w:val="it-IT"/>
        </w:rPr>
      </w:pPr>
      <w:r w:rsidRPr="006670E2">
        <w:rPr>
          <w:lang w:val="it-IT"/>
        </w:rPr>
        <w:t>/api/fleet/:id</w:t>
      </w:r>
    </w:p>
    <w:p w14:paraId="659288E9" w14:textId="77777777" w:rsidR="006670E2" w:rsidRPr="006670E2" w:rsidRDefault="006670E2" w:rsidP="006670E2">
      <w:r w:rsidRPr="006670E2">
        <w:t>Removes:</w:t>
      </w:r>
    </w:p>
    <w:p w14:paraId="419B3FAA" w14:textId="77777777" w:rsidR="006670E2" w:rsidRPr="006670E2" w:rsidRDefault="006670E2" w:rsidP="006670E2">
      <w:r w:rsidRPr="006670E2">
        <w:t>Drone.</w:t>
      </w:r>
    </w:p>
    <w:p w14:paraId="7BE6419C" w14:textId="77777777" w:rsidR="006670E2" w:rsidRPr="006670E2" w:rsidRDefault="006670E2" w:rsidP="006670E2">
      <w:r w:rsidRPr="006670E2">
        <w:pict w14:anchorId="5EDDF298">
          <v:rect id="_x0000_i5514" style="width:0;height:1.5pt" o:hralign="center" o:hrstd="t" o:hr="t" fillcolor="#a0a0a0" stroked="f"/>
        </w:pict>
      </w:r>
    </w:p>
    <w:p w14:paraId="4B6FEA3E" w14:textId="77777777" w:rsidR="006670E2" w:rsidRPr="006670E2" w:rsidRDefault="006670E2" w:rsidP="006670E2">
      <w:pPr>
        <w:rPr>
          <w:b/>
          <w:bCs/>
        </w:rPr>
      </w:pPr>
      <w:r w:rsidRPr="006670E2">
        <w:rPr>
          <w:b/>
          <w:bCs/>
        </w:rPr>
        <w:t>Fleet Statistics</w:t>
      </w:r>
    </w:p>
    <w:p w14:paraId="1F7A2E02" w14:textId="77777777" w:rsidR="006670E2" w:rsidRPr="006670E2" w:rsidRDefault="006670E2" w:rsidP="006670E2">
      <w:r w:rsidRPr="006670E2">
        <w:t>GET</w:t>
      </w:r>
    </w:p>
    <w:p w14:paraId="2D43C244" w14:textId="77777777" w:rsidR="006670E2" w:rsidRPr="006670E2" w:rsidRDefault="006670E2" w:rsidP="006670E2"/>
    <w:p w14:paraId="1B8085BE" w14:textId="77777777" w:rsidR="006670E2" w:rsidRPr="006670E2" w:rsidRDefault="006670E2" w:rsidP="006670E2">
      <w:r w:rsidRPr="006670E2">
        <w:t>/api/fleet/statistics</w:t>
      </w:r>
    </w:p>
    <w:p w14:paraId="2C97981A" w14:textId="77777777" w:rsidR="006670E2" w:rsidRPr="006670E2" w:rsidRDefault="006670E2" w:rsidP="006670E2">
      <w:r w:rsidRPr="006670E2">
        <w:t>Returns:</w:t>
      </w:r>
    </w:p>
    <w:p w14:paraId="4EB2DB43" w14:textId="77777777" w:rsidR="006670E2" w:rsidRPr="006670E2" w:rsidRDefault="006670E2" w:rsidP="006670E2">
      <w:pPr>
        <w:numPr>
          <w:ilvl w:val="0"/>
          <w:numId w:val="429"/>
        </w:numPr>
      </w:pPr>
      <w:r w:rsidRPr="006670E2">
        <w:t xml:space="preserve">Total drones </w:t>
      </w:r>
    </w:p>
    <w:p w14:paraId="3E926D8F" w14:textId="77777777" w:rsidR="006670E2" w:rsidRPr="006670E2" w:rsidRDefault="006670E2" w:rsidP="006670E2">
      <w:pPr>
        <w:numPr>
          <w:ilvl w:val="0"/>
          <w:numId w:val="429"/>
        </w:numPr>
      </w:pPr>
      <w:r w:rsidRPr="006670E2">
        <w:t xml:space="preserve">Available drones </w:t>
      </w:r>
    </w:p>
    <w:p w14:paraId="1281E716" w14:textId="77777777" w:rsidR="006670E2" w:rsidRPr="006670E2" w:rsidRDefault="006670E2" w:rsidP="006670E2">
      <w:pPr>
        <w:numPr>
          <w:ilvl w:val="0"/>
          <w:numId w:val="429"/>
        </w:numPr>
      </w:pPr>
      <w:r w:rsidRPr="006670E2">
        <w:t xml:space="preserve">Active drones </w:t>
      </w:r>
    </w:p>
    <w:p w14:paraId="1C8AEC32" w14:textId="77777777" w:rsidR="006670E2" w:rsidRPr="006670E2" w:rsidRDefault="006670E2" w:rsidP="006670E2">
      <w:pPr>
        <w:numPr>
          <w:ilvl w:val="0"/>
          <w:numId w:val="429"/>
        </w:numPr>
      </w:pPr>
      <w:r w:rsidRPr="006670E2">
        <w:lastRenderedPageBreak/>
        <w:t xml:space="preserve">Maintenance drones </w:t>
      </w:r>
    </w:p>
    <w:p w14:paraId="1893EC4B" w14:textId="77777777" w:rsidR="006670E2" w:rsidRPr="006670E2" w:rsidRDefault="006670E2" w:rsidP="006670E2">
      <w:r w:rsidRPr="006670E2">
        <w:pict w14:anchorId="03B09BB2">
          <v:rect id="_x0000_i5515" style="width:0;height:1.5pt" o:hralign="center" o:hrstd="t" o:hr="t" fillcolor="#a0a0a0" stroked="f"/>
        </w:pict>
      </w:r>
    </w:p>
    <w:p w14:paraId="7DDCC093" w14:textId="77777777" w:rsidR="006670E2" w:rsidRPr="006670E2" w:rsidRDefault="006670E2" w:rsidP="006670E2">
      <w:pPr>
        <w:rPr>
          <w:b/>
          <w:bCs/>
        </w:rPr>
      </w:pPr>
      <w:r w:rsidRPr="006670E2">
        <w:rPr>
          <w:b/>
          <w:bCs/>
        </w:rPr>
        <w:t>Assign Mission</w:t>
      </w:r>
    </w:p>
    <w:p w14:paraId="18D4C49C" w14:textId="77777777" w:rsidR="006670E2" w:rsidRPr="006670E2" w:rsidRDefault="006670E2" w:rsidP="006670E2">
      <w:r w:rsidRPr="006670E2">
        <w:t>POST</w:t>
      </w:r>
    </w:p>
    <w:p w14:paraId="35875C3B" w14:textId="77777777" w:rsidR="006670E2" w:rsidRPr="006670E2" w:rsidRDefault="006670E2" w:rsidP="006670E2"/>
    <w:p w14:paraId="24EA08D2" w14:textId="77777777" w:rsidR="006670E2" w:rsidRPr="006670E2" w:rsidRDefault="006670E2" w:rsidP="006670E2">
      <w:r w:rsidRPr="006670E2">
        <w:t>/</w:t>
      </w:r>
      <w:proofErr w:type="gramStart"/>
      <w:r w:rsidRPr="006670E2">
        <w:t>api</w:t>
      </w:r>
      <w:proofErr w:type="gramEnd"/>
      <w:r w:rsidRPr="006670E2">
        <w:t>/fleet/:id/assign</w:t>
      </w:r>
    </w:p>
    <w:p w14:paraId="41611B68" w14:textId="77777777" w:rsidR="006670E2" w:rsidRPr="006670E2" w:rsidRDefault="006670E2" w:rsidP="006670E2">
      <w:r w:rsidRPr="006670E2">
        <w:t>Uses the Priority Queue to determine assignment eligibility before updating the drone.</w:t>
      </w:r>
    </w:p>
    <w:p w14:paraId="45654AAF" w14:textId="77777777" w:rsidR="006670E2" w:rsidRPr="006670E2" w:rsidRDefault="006670E2" w:rsidP="006670E2">
      <w:r w:rsidRPr="006670E2">
        <w:pict w14:anchorId="2951B36A">
          <v:rect id="_x0000_i5516" style="width:0;height:1.5pt" o:hralign="center" o:hrstd="t" o:hr="t" fillcolor="#a0a0a0" stroked="f"/>
        </w:pict>
      </w:r>
    </w:p>
    <w:p w14:paraId="59EEF69C" w14:textId="77777777" w:rsidR="006670E2" w:rsidRPr="006670E2" w:rsidRDefault="006670E2" w:rsidP="006670E2">
      <w:pPr>
        <w:rPr>
          <w:b/>
          <w:bCs/>
        </w:rPr>
      </w:pPr>
      <w:r w:rsidRPr="006670E2">
        <w:rPr>
          <w:b/>
          <w:bCs/>
        </w:rPr>
        <w:t>86. Standard API Response</w:t>
      </w:r>
    </w:p>
    <w:p w14:paraId="3F77B31C" w14:textId="77777777" w:rsidR="006670E2" w:rsidRPr="006670E2" w:rsidRDefault="006670E2" w:rsidP="006670E2">
      <w:r w:rsidRPr="006670E2">
        <w:t>Success:</w:t>
      </w:r>
    </w:p>
    <w:p w14:paraId="6E1F1D59" w14:textId="77777777" w:rsidR="006670E2" w:rsidRPr="006670E2" w:rsidRDefault="006670E2" w:rsidP="006670E2">
      <w:r w:rsidRPr="006670E2">
        <w:t>{</w:t>
      </w:r>
    </w:p>
    <w:p w14:paraId="3AB5D9EA" w14:textId="77777777" w:rsidR="006670E2" w:rsidRPr="006670E2" w:rsidRDefault="006670E2" w:rsidP="006670E2">
      <w:r w:rsidRPr="006670E2">
        <w:t xml:space="preserve">  "success": true,</w:t>
      </w:r>
    </w:p>
    <w:p w14:paraId="6D75C623" w14:textId="77777777" w:rsidR="006670E2" w:rsidRPr="006670E2" w:rsidRDefault="006670E2" w:rsidP="006670E2">
      <w:r w:rsidRPr="006670E2">
        <w:t xml:space="preserve">  "message": "Drone created successfully.",</w:t>
      </w:r>
    </w:p>
    <w:p w14:paraId="5A3F2EA4" w14:textId="77777777" w:rsidR="006670E2" w:rsidRPr="006670E2" w:rsidRDefault="006670E2" w:rsidP="006670E2">
      <w:r w:rsidRPr="006670E2">
        <w:t xml:space="preserve">  "data": {}</w:t>
      </w:r>
    </w:p>
    <w:p w14:paraId="44ED2238" w14:textId="77777777" w:rsidR="006670E2" w:rsidRPr="006670E2" w:rsidRDefault="006670E2" w:rsidP="006670E2">
      <w:r w:rsidRPr="006670E2">
        <w:t>}</w:t>
      </w:r>
    </w:p>
    <w:p w14:paraId="5846939C" w14:textId="77777777" w:rsidR="006670E2" w:rsidRPr="006670E2" w:rsidRDefault="006670E2" w:rsidP="006670E2">
      <w:r w:rsidRPr="006670E2">
        <w:pict w14:anchorId="3E5CA261">
          <v:rect id="_x0000_i5517" style="width:0;height:1.5pt" o:hralign="center" o:hrstd="t" o:hr="t" fillcolor="#a0a0a0" stroked="f"/>
        </w:pict>
      </w:r>
    </w:p>
    <w:p w14:paraId="2699BCA3" w14:textId="77777777" w:rsidR="006670E2" w:rsidRPr="006670E2" w:rsidRDefault="006670E2" w:rsidP="006670E2">
      <w:r w:rsidRPr="006670E2">
        <w:t>Error:</w:t>
      </w:r>
    </w:p>
    <w:p w14:paraId="72E68171" w14:textId="77777777" w:rsidR="006670E2" w:rsidRPr="006670E2" w:rsidRDefault="006670E2" w:rsidP="006670E2">
      <w:r w:rsidRPr="006670E2">
        <w:t>{</w:t>
      </w:r>
    </w:p>
    <w:p w14:paraId="1000D027" w14:textId="77777777" w:rsidR="006670E2" w:rsidRPr="006670E2" w:rsidRDefault="006670E2" w:rsidP="006670E2">
      <w:r w:rsidRPr="006670E2">
        <w:t xml:space="preserve">  "success": false,</w:t>
      </w:r>
    </w:p>
    <w:p w14:paraId="0A3E24A4" w14:textId="77777777" w:rsidR="006670E2" w:rsidRPr="006670E2" w:rsidRDefault="006670E2" w:rsidP="006670E2">
      <w:r w:rsidRPr="006670E2">
        <w:t xml:space="preserve">  "message": "Drone ID already exists.",</w:t>
      </w:r>
    </w:p>
    <w:p w14:paraId="0D104B19" w14:textId="77777777" w:rsidR="006670E2" w:rsidRPr="006670E2" w:rsidRDefault="006670E2" w:rsidP="006670E2">
      <w:r w:rsidRPr="006670E2">
        <w:t xml:space="preserve">  "errors": {}</w:t>
      </w:r>
    </w:p>
    <w:p w14:paraId="451DB54E" w14:textId="77777777" w:rsidR="006670E2" w:rsidRPr="006670E2" w:rsidRDefault="006670E2" w:rsidP="006670E2">
      <w:r w:rsidRPr="006670E2">
        <w:t>}</w:t>
      </w:r>
    </w:p>
    <w:p w14:paraId="1FC14628" w14:textId="77777777" w:rsidR="006670E2" w:rsidRPr="006670E2" w:rsidRDefault="006670E2" w:rsidP="006670E2">
      <w:r w:rsidRPr="006670E2">
        <w:t>The response format must remain consistent.</w:t>
      </w:r>
    </w:p>
    <w:p w14:paraId="54AD37AF" w14:textId="77777777" w:rsidR="006670E2" w:rsidRPr="006670E2" w:rsidRDefault="006670E2" w:rsidP="006670E2">
      <w:r w:rsidRPr="006670E2">
        <w:pict w14:anchorId="02CE37E9">
          <v:rect id="_x0000_i5518" style="width:0;height:1.5pt" o:hralign="center" o:hrstd="t" o:hr="t" fillcolor="#a0a0a0" stroked="f"/>
        </w:pict>
      </w:r>
    </w:p>
    <w:p w14:paraId="143E1589" w14:textId="77777777" w:rsidR="006670E2" w:rsidRPr="006670E2" w:rsidRDefault="006670E2" w:rsidP="006670E2">
      <w:pPr>
        <w:rPr>
          <w:b/>
          <w:bCs/>
        </w:rPr>
      </w:pPr>
      <w:r w:rsidRPr="006670E2">
        <w:rPr>
          <w:b/>
          <w:bCs/>
        </w:rPr>
        <w:t>87. Database Flow</w:t>
      </w:r>
    </w:p>
    <w:p w14:paraId="2CCCDDE5" w14:textId="77777777" w:rsidR="006670E2" w:rsidRPr="006670E2" w:rsidRDefault="006670E2" w:rsidP="006670E2">
      <w:r w:rsidRPr="006670E2">
        <w:t>Frontend</w:t>
      </w:r>
    </w:p>
    <w:p w14:paraId="4A696BB7" w14:textId="77777777" w:rsidR="006670E2" w:rsidRPr="006670E2" w:rsidRDefault="006670E2" w:rsidP="006670E2"/>
    <w:p w14:paraId="495616EF" w14:textId="77777777" w:rsidR="006670E2" w:rsidRPr="006670E2" w:rsidRDefault="006670E2" w:rsidP="006670E2">
      <w:r w:rsidRPr="006670E2">
        <w:t>↓</w:t>
      </w:r>
    </w:p>
    <w:p w14:paraId="06BAA54C" w14:textId="77777777" w:rsidR="006670E2" w:rsidRPr="006670E2" w:rsidRDefault="006670E2" w:rsidP="006670E2"/>
    <w:p w14:paraId="4163F940" w14:textId="77777777" w:rsidR="006670E2" w:rsidRPr="006670E2" w:rsidRDefault="006670E2" w:rsidP="006670E2">
      <w:r w:rsidRPr="006670E2">
        <w:t>Fleet Service</w:t>
      </w:r>
    </w:p>
    <w:p w14:paraId="335DDF46" w14:textId="77777777" w:rsidR="006670E2" w:rsidRPr="006670E2" w:rsidRDefault="006670E2" w:rsidP="006670E2"/>
    <w:p w14:paraId="334B3DCC" w14:textId="77777777" w:rsidR="006670E2" w:rsidRPr="006670E2" w:rsidRDefault="006670E2" w:rsidP="006670E2">
      <w:r w:rsidRPr="006670E2">
        <w:lastRenderedPageBreak/>
        <w:t>↓</w:t>
      </w:r>
    </w:p>
    <w:p w14:paraId="688E8BE1" w14:textId="77777777" w:rsidR="006670E2" w:rsidRPr="006670E2" w:rsidRDefault="006670E2" w:rsidP="006670E2"/>
    <w:p w14:paraId="3F992F99" w14:textId="77777777" w:rsidR="006670E2" w:rsidRPr="006670E2" w:rsidRDefault="006670E2" w:rsidP="006670E2">
      <w:r w:rsidRPr="006670E2">
        <w:t>Fleet API</w:t>
      </w:r>
    </w:p>
    <w:p w14:paraId="72C3D9E5" w14:textId="77777777" w:rsidR="006670E2" w:rsidRPr="006670E2" w:rsidRDefault="006670E2" w:rsidP="006670E2"/>
    <w:p w14:paraId="5E8B13CF" w14:textId="77777777" w:rsidR="006670E2" w:rsidRPr="006670E2" w:rsidRDefault="006670E2" w:rsidP="006670E2">
      <w:r w:rsidRPr="006670E2">
        <w:t>↓</w:t>
      </w:r>
    </w:p>
    <w:p w14:paraId="1883E284" w14:textId="77777777" w:rsidR="006670E2" w:rsidRPr="006670E2" w:rsidRDefault="006670E2" w:rsidP="006670E2"/>
    <w:p w14:paraId="16958E2A" w14:textId="77777777" w:rsidR="006670E2" w:rsidRPr="006670E2" w:rsidRDefault="006670E2" w:rsidP="006670E2">
      <w:r w:rsidRPr="006670E2">
        <w:t>Fleet Controller</w:t>
      </w:r>
    </w:p>
    <w:p w14:paraId="027B9B2E" w14:textId="77777777" w:rsidR="006670E2" w:rsidRPr="006670E2" w:rsidRDefault="006670E2" w:rsidP="006670E2"/>
    <w:p w14:paraId="5AFCF6D8" w14:textId="77777777" w:rsidR="006670E2" w:rsidRPr="006670E2" w:rsidRDefault="006670E2" w:rsidP="006670E2">
      <w:r w:rsidRPr="006670E2">
        <w:t>↓</w:t>
      </w:r>
    </w:p>
    <w:p w14:paraId="3596B315" w14:textId="77777777" w:rsidR="006670E2" w:rsidRPr="006670E2" w:rsidRDefault="006670E2" w:rsidP="006670E2"/>
    <w:p w14:paraId="71610BB6" w14:textId="77777777" w:rsidR="006670E2" w:rsidRPr="006670E2" w:rsidRDefault="006670E2" w:rsidP="006670E2">
      <w:r w:rsidRPr="006670E2">
        <w:t>Fleet Service</w:t>
      </w:r>
    </w:p>
    <w:p w14:paraId="330B3237" w14:textId="77777777" w:rsidR="006670E2" w:rsidRPr="006670E2" w:rsidRDefault="006670E2" w:rsidP="006670E2"/>
    <w:p w14:paraId="4F922D70" w14:textId="77777777" w:rsidR="006670E2" w:rsidRPr="006670E2" w:rsidRDefault="006670E2" w:rsidP="006670E2">
      <w:r w:rsidRPr="006670E2">
        <w:t>↓</w:t>
      </w:r>
    </w:p>
    <w:p w14:paraId="35E60A23" w14:textId="77777777" w:rsidR="006670E2" w:rsidRPr="006670E2" w:rsidRDefault="006670E2" w:rsidP="006670E2"/>
    <w:p w14:paraId="551FC27F" w14:textId="77777777" w:rsidR="006670E2" w:rsidRPr="006670E2" w:rsidRDefault="006670E2" w:rsidP="006670E2">
      <w:r w:rsidRPr="006670E2">
        <w:t>Repository</w:t>
      </w:r>
    </w:p>
    <w:p w14:paraId="3E755D8D" w14:textId="77777777" w:rsidR="006670E2" w:rsidRPr="006670E2" w:rsidRDefault="006670E2" w:rsidP="006670E2"/>
    <w:p w14:paraId="3792B4C7" w14:textId="77777777" w:rsidR="006670E2" w:rsidRPr="006670E2" w:rsidRDefault="006670E2" w:rsidP="006670E2">
      <w:r w:rsidRPr="006670E2">
        <w:t>↓</w:t>
      </w:r>
    </w:p>
    <w:p w14:paraId="122E05DF" w14:textId="77777777" w:rsidR="006670E2" w:rsidRPr="006670E2" w:rsidRDefault="006670E2" w:rsidP="006670E2"/>
    <w:p w14:paraId="0AA3EBBF" w14:textId="77777777" w:rsidR="006670E2" w:rsidRPr="006670E2" w:rsidRDefault="006670E2" w:rsidP="006670E2">
      <w:r w:rsidRPr="006670E2">
        <w:t>MongoDB</w:t>
      </w:r>
    </w:p>
    <w:p w14:paraId="4D97A68C" w14:textId="77777777" w:rsidR="006670E2" w:rsidRPr="006670E2" w:rsidRDefault="006670E2" w:rsidP="006670E2"/>
    <w:p w14:paraId="4DDD307C" w14:textId="77777777" w:rsidR="006670E2" w:rsidRPr="006670E2" w:rsidRDefault="006670E2" w:rsidP="006670E2">
      <w:r w:rsidRPr="006670E2">
        <w:t>↓</w:t>
      </w:r>
    </w:p>
    <w:p w14:paraId="3999E6E7" w14:textId="77777777" w:rsidR="006670E2" w:rsidRPr="006670E2" w:rsidRDefault="006670E2" w:rsidP="006670E2"/>
    <w:p w14:paraId="603C0E4C" w14:textId="77777777" w:rsidR="006670E2" w:rsidRPr="006670E2" w:rsidRDefault="006670E2" w:rsidP="006670E2">
      <w:r w:rsidRPr="006670E2">
        <w:t>Repository</w:t>
      </w:r>
    </w:p>
    <w:p w14:paraId="7AFD6667" w14:textId="77777777" w:rsidR="006670E2" w:rsidRPr="006670E2" w:rsidRDefault="006670E2" w:rsidP="006670E2"/>
    <w:p w14:paraId="664E73BA" w14:textId="77777777" w:rsidR="006670E2" w:rsidRPr="006670E2" w:rsidRDefault="006670E2" w:rsidP="006670E2">
      <w:r w:rsidRPr="006670E2">
        <w:t>↓</w:t>
      </w:r>
    </w:p>
    <w:p w14:paraId="6ABA9F94" w14:textId="77777777" w:rsidR="006670E2" w:rsidRPr="006670E2" w:rsidRDefault="006670E2" w:rsidP="006670E2"/>
    <w:p w14:paraId="1488D805" w14:textId="77777777" w:rsidR="006670E2" w:rsidRPr="006670E2" w:rsidRDefault="006670E2" w:rsidP="006670E2">
      <w:r w:rsidRPr="006670E2">
        <w:t>Controller</w:t>
      </w:r>
    </w:p>
    <w:p w14:paraId="60D3F6D4" w14:textId="77777777" w:rsidR="006670E2" w:rsidRPr="006670E2" w:rsidRDefault="006670E2" w:rsidP="006670E2"/>
    <w:p w14:paraId="3EB11A01" w14:textId="77777777" w:rsidR="006670E2" w:rsidRPr="006670E2" w:rsidRDefault="006670E2" w:rsidP="006670E2">
      <w:r w:rsidRPr="006670E2">
        <w:t>↓</w:t>
      </w:r>
    </w:p>
    <w:p w14:paraId="2B3F5CED" w14:textId="77777777" w:rsidR="006670E2" w:rsidRPr="006670E2" w:rsidRDefault="006670E2" w:rsidP="006670E2"/>
    <w:p w14:paraId="38DCAB4B" w14:textId="77777777" w:rsidR="006670E2" w:rsidRPr="006670E2" w:rsidRDefault="006670E2" w:rsidP="006670E2">
      <w:r w:rsidRPr="006670E2">
        <w:t>Frontend</w:t>
      </w:r>
    </w:p>
    <w:p w14:paraId="04A422C2" w14:textId="77777777" w:rsidR="006670E2" w:rsidRPr="006670E2" w:rsidRDefault="006670E2" w:rsidP="006670E2">
      <w:r w:rsidRPr="006670E2">
        <w:lastRenderedPageBreak/>
        <w:t>Every request follows this lifecycle.</w:t>
      </w:r>
    </w:p>
    <w:p w14:paraId="27D61D08" w14:textId="77777777" w:rsidR="006670E2" w:rsidRPr="006670E2" w:rsidRDefault="006670E2" w:rsidP="006670E2">
      <w:r w:rsidRPr="006670E2">
        <w:pict w14:anchorId="3C43A2DD">
          <v:rect id="_x0000_i5519" style="width:0;height:1.5pt" o:hralign="center" o:hrstd="t" o:hr="t" fillcolor="#a0a0a0" stroked="f"/>
        </w:pict>
      </w:r>
    </w:p>
    <w:p w14:paraId="5C248A5B" w14:textId="77777777" w:rsidR="006670E2" w:rsidRPr="006670E2" w:rsidRDefault="006670E2" w:rsidP="006670E2">
      <w:pPr>
        <w:rPr>
          <w:b/>
          <w:bCs/>
        </w:rPr>
      </w:pPr>
      <w:r w:rsidRPr="006670E2">
        <w:rPr>
          <w:b/>
          <w:bCs/>
        </w:rPr>
        <w:t>88. Error Handling</w:t>
      </w:r>
    </w:p>
    <w:p w14:paraId="00DCA5B8" w14:textId="77777777" w:rsidR="006670E2" w:rsidRPr="006670E2" w:rsidRDefault="006670E2" w:rsidP="006670E2">
      <w:r w:rsidRPr="006670E2">
        <w:t>The backend should gracefully handle:</w:t>
      </w:r>
    </w:p>
    <w:p w14:paraId="2BCE4376" w14:textId="77777777" w:rsidR="006670E2" w:rsidRPr="006670E2" w:rsidRDefault="006670E2" w:rsidP="006670E2">
      <w:r w:rsidRPr="006670E2">
        <w:t>Validation errors</w:t>
      </w:r>
    </w:p>
    <w:p w14:paraId="22FEC183" w14:textId="77777777" w:rsidR="006670E2" w:rsidRPr="006670E2" w:rsidRDefault="006670E2" w:rsidP="006670E2">
      <w:r w:rsidRPr="006670E2">
        <w:t>↓</w:t>
      </w:r>
    </w:p>
    <w:p w14:paraId="2252940C" w14:textId="77777777" w:rsidR="006670E2" w:rsidRPr="006670E2" w:rsidRDefault="006670E2" w:rsidP="006670E2">
      <w:r w:rsidRPr="006670E2">
        <w:t>Authentication failures</w:t>
      </w:r>
    </w:p>
    <w:p w14:paraId="55065D33" w14:textId="77777777" w:rsidR="006670E2" w:rsidRPr="006670E2" w:rsidRDefault="006670E2" w:rsidP="006670E2">
      <w:r w:rsidRPr="006670E2">
        <w:t>↓</w:t>
      </w:r>
    </w:p>
    <w:p w14:paraId="70323EA2" w14:textId="77777777" w:rsidR="006670E2" w:rsidRPr="006670E2" w:rsidRDefault="006670E2" w:rsidP="006670E2">
      <w:r w:rsidRPr="006670E2">
        <w:t>Authorization failures</w:t>
      </w:r>
    </w:p>
    <w:p w14:paraId="5299D1EC" w14:textId="77777777" w:rsidR="006670E2" w:rsidRPr="006670E2" w:rsidRDefault="006670E2" w:rsidP="006670E2">
      <w:r w:rsidRPr="006670E2">
        <w:t>↓</w:t>
      </w:r>
    </w:p>
    <w:p w14:paraId="72173B59" w14:textId="77777777" w:rsidR="006670E2" w:rsidRPr="006670E2" w:rsidRDefault="006670E2" w:rsidP="006670E2">
      <w:r w:rsidRPr="006670E2">
        <w:t>Duplicate Drone IDs</w:t>
      </w:r>
    </w:p>
    <w:p w14:paraId="004CC5C3" w14:textId="77777777" w:rsidR="006670E2" w:rsidRPr="006670E2" w:rsidRDefault="006670E2" w:rsidP="006670E2">
      <w:r w:rsidRPr="006670E2">
        <w:t>↓</w:t>
      </w:r>
    </w:p>
    <w:p w14:paraId="1C4B8A35" w14:textId="77777777" w:rsidR="006670E2" w:rsidRPr="006670E2" w:rsidRDefault="006670E2" w:rsidP="006670E2">
      <w:r w:rsidRPr="006670E2">
        <w:t>Database failures</w:t>
      </w:r>
    </w:p>
    <w:p w14:paraId="1901C7DC" w14:textId="77777777" w:rsidR="006670E2" w:rsidRPr="006670E2" w:rsidRDefault="006670E2" w:rsidP="006670E2">
      <w:r w:rsidRPr="006670E2">
        <w:t>↓</w:t>
      </w:r>
    </w:p>
    <w:p w14:paraId="745CF20D" w14:textId="77777777" w:rsidR="006670E2" w:rsidRPr="006670E2" w:rsidRDefault="006670E2" w:rsidP="006670E2">
      <w:r w:rsidRPr="006670E2">
        <w:t>Unexpected exceptions</w:t>
      </w:r>
    </w:p>
    <w:p w14:paraId="2CBEC03B" w14:textId="77777777" w:rsidR="006670E2" w:rsidRPr="006670E2" w:rsidRDefault="006670E2" w:rsidP="006670E2">
      <w:r w:rsidRPr="006670E2">
        <w:t>Return meaningful HTTP status codes and concise messages.</w:t>
      </w:r>
    </w:p>
    <w:p w14:paraId="2CE1534E" w14:textId="77777777" w:rsidR="006670E2" w:rsidRPr="006670E2" w:rsidRDefault="006670E2" w:rsidP="006670E2">
      <w:r w:rsidRPr="006670E2">
        <w:pict w14:anchorId="09CBBB21">
          <v:rect id="_x0000_i5520" style="width:0;height:1.5pt" o:hralign="center" o:hrstd="t" o:hr="t" fillcolor="#a0a0a0" stroked="f"/>
        </w:pict>
      </w:r>
    </w:p>
    <w:p w14:paraId="5B458FD5" w14:textId="77777777" w:rsidR="006670E2" w:rsidRPr="006670E2" w:rsidRDefault="006670E2" w:rsidP="006670E2">
      <w:pPr>
        <w:rPr>
          <w:b/>
          <w:bCs/>
        </w:rPr>
      </w:pPr>
      <w:r w:rsidRPr="006670E2">
        <w:rPr>
          <w:b/>
          <w:bCs/>
        </w:rPr>
        <w:t>89. Logging Strategy</w:t>
      </w:r>
    </w:p>
    <w:p w14:paraId="16ABB693" w14:textId="77777777" w:rsidR="006670E2" w:rsidRPr="006670E2" w:rsidRDefault="006670E2" w:rsidP="006670E2">
      <w:r w:rsidRPr="006670E2">
        <w:t>Log important backend events.</w:t>
      </w:r>
    </w:p>
    <w:p w14:paraId="5487D0DC" w14:textId="77777777" w:rsidR="006670E2" w:rsidRPr="006670E2" w:rsidRDefault="006670E2" w:rsidP="006670E2">
      <w:r w:rsidRPr="006670E2">
        <w:t>Examples:</w:t>
      </w:r>
    </w:p>
    <w:p w14:paraId="79646F3F" w14:textId="77777777" w:rsidR="006670E2" w:rsidRPr="006670E2" w:rsidRDefault="006670E2" w:rsidP="006670E2">
      <w:pPr>
        <w:numPr>
          <w:ilvl w:val="0"/>
          <w:numId w:val="430"/>
        </w:numPr>
      </w:pPr>
      <w:r w:rsidRPr="006670E2">
        <w:t xml:space="preserve">Drone created </w:t>
      </w:r>
    </w:p>
    <w:p w14:paraId="1D0CB03C" w14:textId="77777777" w:rsidR="006670E2" w:rsidRPr="006670E2" w:rsidRDefault="006670E2" w:rsidP="006670E2">
      <w:pPr>
        <w:numPr>
          <w:ilvl w:val="0"/>
          <w:numId w:val="430"/>
        </w:numPr>
      </w:pPr>
      <w:r w:rsidRPr="006670E2">
        <w:t xml:space="preserve">Drone updated </w:t>
      </w:r>
    </w:p>
    <w:p w14:paraId="0AD1BA74" w14:textId="77777777" w:rsidR="006670E2" w:rsidRPr="006670E2" w:rsidRDefault="006670E2" w:rsidP="006670E2">
      <w:pPr>
        <w:numPr>
          <w:ilvl w:val="0"/>
          <w:numId w:val="430"/>
        </w:numPr>
      </w:pPr>
      <w:r w:rsidRPr="006670E2">
        <w:t xml:space="preserve">Drone deleted </w:t>
      </w:r>
    </w:p>
    <w:p w14:paraId="2AEAA0A6" w14:textId="77777777" w:rsidR="006670E2" w:rsidRPr="006670E2" w:rsidRDefault="006670E2" w:rsidP="006670E2">
      <w:pPr>
        <w:numPr>
          <w:ilvl w:val="0"/>
          <w:numId w:val="430"/>
        </w:numPr>
      </w:pPr>
      <w:r w:rsidRPr="006670E2">
        <w:t xml:space="preserve">Mission assigned </w:t>
      </w:r>
    </w:p>
    <w:p w14:paraId="0621D61A" w14:textId="77777777" w:rsidR="006670E2" w:rsidRPr="006670E2" w:rsidRDefault="006670E2" w:rsidP="006670E2">
      <w:pPr>
        <w:numPr>
          <w:ilvl w:val="0"/>
          <w:numId w:val="430"/>
        </w:numPr>
      </w:pPr>
      <w:r w:rsidRPr="006670E2">
        <w:t xml:space="preserve">Authentication failure </w:t>
      </w:r>
    </w:p>
    <w:p w14:paraId="5B1F5618" w14:textId="77777777" w:rsidR="006670E2" w:rsidRPr="006670E2" w:rsidRDefault="006670E2" w:rsidP="006670E2">
      <w:pPr>
        <w:numPr>
          <w:ilvl w:val="0"/>
          <w:numId w:val="430"/>
        </w:numPr>
      </w:pPr>
      <w:r w:rsidRPr="006670E2">
        <w:t xml:space="preserve">Validation failure </w:t>
      </w:r>
    </w:p>
    <w:p w14:paraId="5C36CED4" w14:textId="77777777" w:rsidR="006670E2" w:rsidRPr="006670E2" w:rsidRDefault="006670E2" w:rsidP="006670E2">
      <w:r w:rsidRPr="006670E2">
        <w:t>Logs should support debugging without exposing sensitive information.</w:t>
      </w:r>
    </w:p>
    <w:p w14:paraId="3DA97B60" w14:textId="77777777" w:rsidR="006670E2" w:rsidRPr="006670E2" w:rsidRDefault="006670E2" w:rsidP="006670E2">
      <w:r w:rsidRPr="006670E2">
        <w:pict w14:anchorId="67D68600">
          <v:rect id="_x0000_i5521" style="width:0;height:1.5pt" o:hralign="center" o:hrstd="t" o:hr="t" fillcolor="#a0a0a0" stroked="f"/>
        </w:pict>
      </w:r>
    </w:p>
    <w:p w14:paraId="29EEDBFB" w14:textId="77777777" w:rsidR="006670E2" w:rsidRPr="006670E2" w:rsidRDefault="006670E2" w:rsidP="006670E2">
      <w:pPr>
        <w:rPr>
          <w:b/>
          <w:bCs/>
        </w:rPr>
      </w:pPr>
      <w:r w:rsidRPr="006670E2">
        <w:rPr>
          <w:b/>
          <w:bCs/>
        </w:rPr>
        <w:t>90. Fleet Statistics Generation</w:t>
      </w:r>
    </w:p>
    <w:p w14:paraId="4B79F84F" w14:textId="77777777" w:rsidR="006670E2" w:rsidRPr="006670E2" w:rsidRDefault="006670E2" w:rsidP="006670E2">
      <w:r w:rsidRPr="006670E2">
        <w:t>Statistics are computed on demand.</w:t>
      </w:r>
    </w:p>
    <w:p w14:paraId="2137DD85" w14:textId="77777777" w:rsidR="006670E2" w:rsidRPr="006670E2" w:rsidRDefault="006670E2" w:rsidP="006670E2">
      <w:r w:rsidRPr="006670E2">
        <w:t>Examples:</w:t>
      </w:r>
    </w:p>
    <w:p w14:paraId="773A0397" w14:textId="77777777" w:rsidR="006670E2" w:rsidRPr="006670E2" w:rsidRDefault="006670E2" w:rsidP="006670E2">
      <w:pPr>
        <w:numPr>
          <w:ilvl w:val="0"/>
          <w:numId w:val="431"/>
        </w:numPr>
      </w:pPr>
      <w:r w:rsidRPr="006670E2">
        <w:lastRenderedPageBreak/>
        <w:t xml:space="preserve">Total drones </w:t>
      </w:r>
    </w:p>
    <w:p w14:paraId="07A8B49D" w14:textId="77777777" w:rsidR="006670E2" w:rsidRPr="006670E2" w:rsidRDefault="006670E2" w:rsidP="006670E2">
      <w:pPr>
        <w:numPr>
          <w:ilvl w:val="0"/>
          <w:numId w:val="431"/>
        </w:numPr>
      </w:pPr>
      <w:r w:rsidRPr="006670E2">
        <w:t xml:space="preserve">Available drones </w:t>
      </w:r>
    </w:p>
    <w:p w14:paraId="6E25AF24" w14:textId="77777777" w:rsidR="006670E2" w:rsidRPr="006670E2" w:rsidRDefault="006670E2" w:rsidP="006670E2">
      <w:pPr>
        <w:numPr>
          <w:ilvl w:val="0"/>
          <w:numId w:val="431"/>
        </w:numPr>
      </w:pPr>
      <w:r w:rsidRPr="006670E2">
        <w:t xml:space="preserve">Busy drones </w:t>
      </w:r>
    </w:p>
    <w:p w14:paraId="36BCFC8D" w14:textId="77777777" w:rsidR="006670E2" w:rsidRPr="006670E2" w:rsidRDefault="006670E2" w:rsidP="006670E2">
      <w:pPr>
        <w:numPr>
          <w:ilvl w:val="0"/>
          <w:numId w:val="431"/>
        </w:numPr>
      </w:pPr>
      <w:r w:rsidRPr="006670E2">
        <w:t xml:space="preserve">Average battery level </w:t>
      </w:r>
    </w:p>
    <w:p w14:paraId="0B318C76" w14:textId="77777777" w:rsidR="006670E2" w:rsidRPr="006670E2" w:rsidRDefault="006670E2" w:rsidP="006670E2">
      <w:pPr>
        <w:numPr>
          <w:ilvl w:val="0"/>
          <w:numId w:val="431"/>
        </w:numPr>
      </w:pPr>
      <w:r w:rsidRPr="006670E2">
        <w:t xml:space="preserve">Fleet readiness percentage </w:t>
      </w:r>
    </w:p>
    <w:p w14:paraId="06E6392D" w14:textId="77777777" w:rsidR="006670E2" w:rsidRPr="006670E2" w:rsidRDefault="006670E2" w:rsidP="006670E2">
      <w:r w:rsidRPr="006670E2">
        <w:t>The backend performs all calculations; the frontend only displays the results.</w:t>
      </w:r>
    </w:p>
    <w:p w14:paraId="492C3090" w14:textId="77777777" w:rsidR="006670E2" w:rsidRPr="006670E2" w:rsidRDefault="006670E2" w:rsidP="006670E2">
      <w:r w:rsidRPr="006670E2">
        <w:pict w14:anchorId="2BDFA3DD">
          <v:rect id="_x0000_i5522" style="width:0;height:1.5pt" o:hralign="center" o:hrstd="t" o:hr="t" fillcolor="#a0a0a0" stroked="f"/>
        </w:pict>
      </w:r>
    </w:p>
    <w:p w14:paraId="3F4FED83" w14:textId="77777777" w:rsidR="006670E2" w:rsidRPr="006670E2" w:rsidRDefault="006670E2" w:rsidP="006670E2">
      <w:pPr>
        <w:rPr>
          <w:b/>
          <w:bCs/>
        </w:rPr>
      </w:pPr>
      <w:r w:rsidRPr="006670E2">
        <w:rPr>
          <w:b/>
          <w:bCs/>
        </w:rPr>
        <w:t>91. Database Relationships</w:t>
      </w:r>
    </w:p>
    <w:p w14:paraId="78579553" w14:textId="77777777" w:rsidR="006670E2" w:rsidRPr="006670E2" w:rsidRDefault="006670E2" w:rsidP="006670E2">
      <w:r w:rsidRPr="006670E2">
        <w:t>Logical relationships:</w:t>
      </w:r>
    </w:p>
    <w:p w14:paraId="53089014" w14:textId="77777777" w:rsidR="006670E2" w:rsidRPr="006670E2" w:rsidRDefault="006670E2" w:rsidP="006670E2">
      <w:r w:rsidRPr="006670E2">
        <w:t>Users</w:t>
      </w:r>
    </w:p>
    <w:p w14:paraId="0A8C4415" w14:textId="77777777" w:rsidR="006670E2" w:rsidRPr="006670E2" w:rsidRDefault="006670E2" w:rsidP="006670E2"/>
    <w:p w14:paraId="421C93EC" w14:textId="77777777" w:rsidR="006670E2" w:rsidRPr="006670E2" w:rsidRDefault="006670E2" w:rsidP="006670E2">
      <w:r w:rsidRPr="006670E2">
        <w:t>↓</w:t>
      </w:r>
    </w:p>
    <w:p w14:paraId="5D63AAB6" w14:textId="77777777" w:rsidR="006670E2" w:rsidRPr="006670E2" w:rsidRDefault="006670E2" w:rsidP="006670E2"/>
    <w:p w14:paraId="5398EA1F" w14:textId="77777777" w:rsidR="006670E2" w:rsidRPr="006670E2" w:rsidRDefault="006670E2" w:rsidP="006670E2">
      <w:r w:rsidRPr="006670E2">
        <w:t>Manage</w:t>
      </w:r>
    </w:p>
    <w:p w14:paraId="2C5A9795" w14:textId="77777777" w:rsidR="006670E2" w:rsidRPr="006670E2" w:rsidRDefault="006670E2" w:rsidP="006670E2"/>
    <w:p w14:paraId="2A75ED52" w14:textId="77777777" w:rsidR="006670E2" w:rsidRPr="006670E2" w:rsidRDefault="006670E2" w:rsidP="006670E2">
      <w:r w:rsidRPr="006670E2">
        <w:t>↓</w:t>
      </w:r>
    </w:p>
    <w:p w14:paraId="091E337E" w14:textId="77777777" w:rsidR="006670E2" w:rsidRPr="006670E2" w:rsidRDefault="006670E2" w:rsidP="006670E2"/>
    <w:p w14:paraId="66AA0DF0" w14:textId="77777777" w:rsidR="006670E2" w:rsidRPr="006670E2" w:rsidRDefault="006670E2" w:rsidP="006670E2">
      <w:r w:rsidRPr="006670E2">
        <w:t>Drones</w:t>
      </w:r>
    </w:p>
    <w:p w14:paraId="24E58DA0" w14:textId="77777777" w:rsidR="006670E2" w:rsidRPr="006670E2" w:rsidRDefault="006670E2" w:rsidP="006670E2"/>
    <w:p w14:paraId="1576FA03" w14:textId="77777777" w:rsidR="006670E2" w:rsidRPr="006670E2" w:rsidRDefault="006670E2" w:rsidP="006670E2">
      <w:r w:rsidRPr="006670E2">
        <w:t>↓</w:t>
      </w:r>
    </w:p>
    <w:p w14:paraId="1061F220" w14:textId="77777777" w:rsidR="006670E2" w:rsidRPr="006670E2" w:rsidRDefault="006670E2" w:rsidP="006670E2"/>
    <w:p w14:paraId="18926F79" w14:textId="77777777" w:rsidR="006670E2" w:rsidRPr="006670E2" w:rsidRDefault="006670E2" w:rsidP="006670E2">
      <w:r w:rsidRPr="006670E2">
        <w:t>Assigned To</w:t>
      </w:r>
    </w:p>
    <w:p w14:paraId="44CB3120" w14:textId="77777777" w:rsidR="006670E2" w:rsidRPr="006670E2" w:rsidRDefault="006670E2" w:rsidP="006670E2"/>
    <w:p w14:paraId="42286CFF" w14:textId="77777777" w:rsidR="006670E2" w:rsidRPr="006670E2" w:rsidRDefault="006670E2" w:rsidP="006670E2">
      <w:r w:rsidRPr="006670E2">
        <w:t>↓</w:t>
      </w:r>
    </w:p>
    <w:p w14:paraId="23EA3A58" w14:textId="77777777" w:rsidR="006670E2" w:rsidRPr="006670E2" w:rsidRDefault="006670E2" w:rsidP="006670E2"/>
    <w:p w14:paraId="6BCD1549" w14:textId="77777777" w:rsidR="006670E2" w:rsidRPr="006670E2" w:rsidRDefault="006670E2" w:rsidP="006670E2">
      <w:r w:rsidRPr="006670E2">
        <w:t>Deliveries</w:t>
      </w:r>
    </w:p>
    <w:p w14:paraId="35B69120" w14:textId="77777777" w:rsidR="006670E2" w:rsidRPr="006670E2" w:rsidRDefault="006670E2" w:rsidP="006670E2"/>
    <w:p w14:paraId="37EA38FD" w14:textId="77777777" w:rsidR="006670E2" w:rsidRPr="006670E2" w:rsidRDefault="006670E2" w:rsidP="006670E2">
      <w:r w:rsidRPr="006670E2">
        <w:t>↓</w:t>
      </w:r>
    </w:p>
    <w:p w14:paraId="2F991CE0" w14:textId="77777777" w:rsidR="006670E2" w:rsidRPr="006670E2" w:rsidRDefault="006670E2" w:rsidP="006670E2"/>
    <w:p w14:paraId="1FF5847C" w14:textId="77777777" w:rsidR="006670E2" w:rsidRPr="006670E2" w:rsidRDefault="006670E2" w:rsidP="006670E2">
      <w:r w:rsidRPr="006670E2">
        <w:t>Generate</w:t>
      </w:r>
    </w:p>
    <w:p w14:paraId="28E84AFC" w14:textId="77777777" w:rsidR="006670E2" w:rsidRPr="006670E2" w:rsidRDefault="006670E2" w:rsidP="006670E2"/>
    <w:p w14:paraId="72917964" w14:textId="77777777" w:rsidR="006670E2" w:rsidRPr="006670E2" w:rsidRDefault="006670E2" w:rsidP="006670E2">
      <w:r w:rsidRPr="006670E2">
        <w:lastRenderedPageBreak/>
        <w:t>↓</w:t>
      </w:r>
    </w:p>
    <w:p w14:paraId="51EAD4FB" w14:textId="77777777" w:rsidR="006670E2" w:rsidRPr="006670E2" w:rsidRDefault="006670E2" w:rsidP="006670E2"/>
    <w:p w14:paraId="38F99180" w14:textId="77777777" w:rsidR="006670E2" w:rsidRPr="006670E2" w:rsidRDefault="006670E2" w:rsidP="006670E2">
      <w:r w:rsidRPr="006670E2">
        <w:t>Analytics</w:t>
      </w:r>
    </w:p>
    <w:p w14:paraId="594FC00D" w14:textId="77777777" w:rsidR="006670E2" w:rsidRPr="006670E2" w:rsidRDefault="006670E2" w:rsidP="006670E2">
      <w:r w:rsidRPr="006670E2">
        <w:t>Relationships should be represented using ObjectId references where appropriate.</w:t>
      </w:r>
    </w:p>
    <w:p w14:paraId="6387A9C8" w14:textId="77777777" w:rsidR="006670E2" w:rsidRPr="006670E2" w:rsidRDefault="006670E2" w:rsidP="006670E2">
      <w:r w:rsidRPr="006670E2">
        <w:pict w14:anchorId="3D9E2469">
          <v:rect id="_x0000_i5523" style="width:0;height:1.5pt" o:hralign="center" o:hrstd="t" o:hr="t" fillcolor="#a0a0a0" stroked="f"/>
        </w:pict>
      </w:r>
    </w:p>
    <w:p w14:paraId="66894F8C" w14:textId="77777777" w:rsidR="006670E2" w:rsidRPr="006670E2" w:rsidRDefault="006670E2" w:rsidP="006670E2">
      <w:pPr>
        <w:rPr>
          <w:b/>
          <w:bCs/>
        </w:rPr>
      </w:pPr>
      <w:r w:rsidRPr="006670E2">
        <w:rPr>
          <w:b/>
          <w:bCs/>
        </w:rPr>
        <w:t>92. Backend Security</w:t>
      </w:r>
    </w:p>
    <w:p w14:paraId="3CBD8B4C" w14:textId="77777777" w:rsidR="006670E2" w:rsidRPr="006670E2" w:rsidRDefault="006670E2" w:rsidP="006670E2">
      <w:r w:rsidRPr="006670E2">
        <w:t>Mandatory practices:</w:t>
      </w:r>
    </w:p>
    <w:p w14:paraId="4E95A97E" w14:textId="77777777" w:rsidR="006670E2" w:rsidRPr="006670E2" w:rsidRDefault="006670E2" w:rsidP="006670E2">
      <w:pPr>
        <w:numPr>
          <w:ilvl w:val="0"/>
          <w:numId w:val="432"/>
        </w:numPr>
      </w:pPr>
      <w:r w:rsidRPr="006670E2">
        <w:t xml:space="preserve">JWT authentication. </w:t>
      </w:r>
    </w:p>
    <w:p w14:paraId="5E941A2B" w14:textId="77777777" w:rsidR="006670E2" w:rsidRPr="006670E2" w:rsidRDefault="006670E2" w:rsidP="006670E2">
      <w:pPr>
        <w:numPr>
          <w:ilvl w:val="0"/>
          <w:numId w:val="432"/>
        </w:numPr>
      </w:pPr>
      <w:r w:rsidRPr="006670E2">
        <w:t xml:space="preserve">Input validation. </w:t>
      </w:r>
    </w:p>
    <w:p w14:paraId="72BCC3D4" w14:textId="77777777" w:rsidR="006670E2" w:rsidRPr="006670E2" w:rsidRDefault="006670E2" w:rsidP="006670E2">
      <w:pPr>
        <w:numPr>
          <w:ilvl w:val="0"/>
          <w:numId w:val="432"/>
        </w:numPr>
      </w:pPr>
      <w:r w:rsidRPr="006670E2">
        <w:t xml:space="preserve">Sanitized requests. </w:t>
      </w:r>
    </w:p>
    <w:p w14:paraId="4EB17E8C" w14:textId="77777777" w:rsidR="006670E2" w:rsidRPr="006670E2" w:rsidRDefault="006670E2" w:rsidP="006670E2">
      <w:pPr>
        <w:numPr>
          <w:ilvl w:val="0"/>
          <w:numId w:val="432"/>
        </w:numPr>
      </w:pPr>
      <w:r w:rsidRPr="006670E2">
        <w:t xml:space="preserve">Environment variables. </w:t>
      </w:r>
    </w:p>
    <w:p w14:paraId="0A50954F" w14:textId="77777777" w:rsidR="006670E2" w:rsidRPr="006670E2" w:rsidRDefault="006670E2" w:rsidP="006670E2">
      <w:pPr>
        <w:numPr>
          <w:ilvl w:val="0"/>
          <w:numId w:val="432"/>
        </w:numPr>
      </w:pPr>
      <w:r w:rsidRPr="006670E2">
        <w:t xml:space="preserve">Password hashing (user module). </w:t>
      </w:r>
    </w:p>
    <w:p w14:paraId="507CA003" w14:textId="77777777" w:rsidR="006670E2" w:rsidRPr="006670E2" w:rsidRDefault="006670E2" w:rsidP="006670E2">
      <w:pPr>
        <w:numPr>
          <w:ilvl w:val="0"/>
          <w:numId w:val="432"/>
        </w:numPr>
      </w:pPr>
      <w:r w:rsidRPr="006670E2">
        <w:t xml:space="preserve">Protected CRUD operations. </w:t>
      </w:r>
    </w:p>
    <w:p w14:paraId="5813624A" w14:textId="77777777" w:rsidR="006670E2" w:rsidRPr="006670E2" w:rsidRDefault="006670E2" w:rsidP="006670E2">
      <w:pPr>
        <w:numPr>
          <w:ilvl w:val="0"/>
          <w:numId w:val="432"/>
        </w:numPr>
      </w:pPr>
      <w:r w:rsidRPr="006670E2">
        <w:t xml:space="preserve">Secure error responses. </w:t>
      </w:r>
    </w:p>
    <w:p w14:paraId="7AAE8A7E" w14:textId="77777777" w:rsidR="006670E2" w:rsidRPr="006670E2" w:rsidRDefault="006670E2" w:rsidP="006670E2">
      <w:r w:rsidRPr="006670E2">
        <w:t>Never expose internal implementation details to clients.</w:t>
      </w:r>
    </w:p>
    <w:p w14:paraId="15040D45" w14:textId="77777777" w:rsidR="006670E2" w:rsidRPr="006670E2" w:rsidRDefault="006670E2" w:rsidP="006670E2">
      <w:r w:rsidRPr="006670E2">
        <w:pict w14:anchorId="76E7A2CA">
          <v:rect id="_x0000_i5524" style="width:0;height:1.5pt" o:hralign="center" o:hrstd="t" o:hr="t" fillcolor="#a0a0a0" stroked="f"/>
        </w:pict>
      </w:r>
    </w:p>
    <w:p w14:paraId="577DCF88" w14:textId="77777777" w:rsidR="006670E2" w:rsidRPr="006670E2" w:rsidRDefault="006670E2" w:rsidP="006670E2">
      <w:pPr>
        <w:rPr>
          <w:b/>
          <w:bCs/>
        </w:rPr>
      </w:pPr>
      <w:r w:rsidRPr="006670E2">
        <w:rPr>
          <w:b/>
          <w:bCs/>
        </w:rPr>
        <w:t>93. Backend Quality Checklist</w:t>
      </w:r>
    </w:p>
    <w:p w14:paraId="108F687B" w14:textId="77777777" w:rsidR="006670E2" w:rsidRPr="006670E2" w:rsidRDefault="006670E2" w:rsidP="006670E2">
      <w:r w:rsidRPr="006670E2">
        <w:t>Before completing the Fleet backend, verify:</w:t>
      </w:r>
    </w:p>
    <w:p w14:paraId="68A7E284" w14:textId="77777777" w:rsidR="006670E2" w:rsidRPr="006670E2" w:rsidRDefault="006670E2" w:rsidP="006670E2">
      <w:pPr>
        <w:numPr>
          <w:ilvl w:val="0"/>
          <w:numId w:val="433"/>
        </w:numPr>
      </w:pPr>
      <w:r w:rsidRPr="006670E2">
        <w:t xml:space="preserve">All CRUD APIs implemented. </w:t>
      </w:r>
    </w:p>
    <w:p w14:paraId="0BA9C5C3" w14:textId="77777777" w:rsidR="006670E2" w:rsidRPr="006670E2" w:rsidRDefault="006670E2" w:rsidP="006670E2">
      <w:pPr>
        <w:numPr>
          <w:ilvl w:val="0"/>
          <w:numId w:val="433"/>
        </w:numPr>
      </w:pPr>
      <w:r w:rsidRPr="006670E2">
        <w:t xml:space="preserve">Validation rules enforced. </w:t>
      </w:r>
    </w:p>
    <w:p w14:paraId="0B147B39" w14:textId="77777777" w:rsidR="006670E2" w:rsidRPr="006670E2" w:rsidRDefault="006670E2" w:rsidP="006670E2">
      <w:pPr>
        <w:numPr>
          <w:ilvl w:val="0"/>
          <w:numId w:val="433"/>
        </w:numPr>
      </w:pPr>
      <w:r w:rsidRPr="006670E2">
        <w:t xml:space="preserve">JWT authentication applied. </w:t>
      </w:r>
    </w:p>
    <w:p w14:paraId="2BC7E1B8" w14:textId="77777777" w:rsidR="006670E2" w:rsidRPr="006670E2" w:rsidRDefault="006670E2" w:rsidP="006670E2">
      <w:pPr>
        <w:numPr>
          <w:ilvl w:val="0"/>
          <w:numId w:val="433"/>
        </w:numPr>
      </w:pPr>
      <w:r w:rsidRPr="006670E2">
        <w:t xml:space="preserve">Authorization rules working. </w:t>
      </w:r>
    </w:p>
    <w:p w14:paraId="2E2B2989" w14:textId="77777777" w:rsidR="006670E2" w:rsidRPr="006670E2" w:rsidRDefault="006670E2" w:rsidP="006670E2">
      <w:pPr>
        <w:numPr>
          <w:ilvl w:val="0"/>
          <w:numId w:val="433"/>
        </w:numPr>
      </w:pPr>
      <w:r w:rsidRPr="006670E2">
        <w:t xml:space="preserve">Repository pattern followed. </w:t>
      </w:r>
    </w:p>
    <w:p w14:paraId="48E53081" w14:textId="77777777" w:rsidR="006670E2" w:rsidRPr="006670E2" w:rsidRDefault="006670E2" w:rsidP="006670E2">
      <w:pPr>
        <w:numPr>
          <w:ilvl w:val="0"/>
          <w:numId w:val="433"/>
        </w:numPr>
      </w:pPr>
      <w:r w:rsidRPr="006670E2">
        <w:t xml:space="preserve">DSA algorithms isolated. </w:t>
      </w:r>
    </w:p>
    <w:p w14:paraId="1B82A67F" w14:textId="77777777" w:rsidR="006670E2" w:rsidRPr="006670E2" w:rsidRDefault="006670E2" w:rsidP="006670E2">
      <w:pPr>
        <w:numPr>
          <w:ilvl w:val="0"/>
          <w:numId w:val="433"/>
        </w:numPr>
      </w:pPr>
      <w:r w:rsidRPr="006670E2">
        <w:t xml:space="preserve">MongoDB indexes created. </w:t>
      </w:r>
    </w:p>
    <w:p w14:paraId="7E3A239C" w14:textId="77777777" w:rsidR="006670E2" w:rsidRPr="006670E2" w:rsidRDefault="006670E2" w:rsidP="006670E2">
      <w:pPr>
        <w:numPr>
          <w:ilvl w:val="0"/>
          <w:numId w:val="433"/>
        </w:numPr>
      </w:pPr>
      <w:r w:rsidRPr="006670E2">
        <w:t xml:space="preserve">Standard response format used. </w:t>
      </w:r>
    </w:p>
    <w:p w14:paraId="177510D5" w14:textId="77777777" w:rsidR="006670E2" w:rsidRPr="006670E2" w:rsidRDefault="006670E2" w:rsidP="006670E2">
      <w:pPr>
        <w:numPr>
          <w:ilvl w:val="0"/>
          <w:numId w:val="433"/>
        </w:numPr>
      </w:pPr>
      <w:r w:rsidRPr="006670E2">
        <w:t xml:space="preserve">Error handling implemented. </w:t>
      </w:r>
    </w:p>
    <w:p w14:paraId="01138A48" w14:textId="77777777" w:rsidR="006670E2" w:rsidRPr="006670E2" w:rsidRDefault="006670E2" w:rsidP="006670E2">
      <w:pPr>
        <w:numPr>
          <w:ilvl w:val="0"/>
          <w:numId w:val="433"/>
        </w:numPr>
      </w:pPr>
      <w:r w:rsidRPr="006670E2">
        <w:t xml:space="preserve">Logging configured. </w:t>
      </w:r>
    </w:p>
    <w:p w14:paraId="65ACA9E5" w14:textId="77777777" w:rsidR="006670E2" w:rsidRPr="006670E2" w:rsidRDefault="006670E2" w:rsidP="006670E2">
      <w:r w:rsidRPr="006670E2">
        <w:pict w14:anchorId="2F5D06A3">
          <v:rect id="_x0000_i5525" style="width:0;height:1.5pt" o:hralign="center" o:hrstd="t" o:hr="t" fillcolor="#a0a0a0" stroked="f"/>
        </w:pict>
      </w:r>
    </w:p>
    <w:p w14:paraId="2BFEA9CF" w14:textId="77777777" w:rsidR="006670E2" w:rsidRPr="006670E2" w:rsidRDefault="006670E2" w:rsidP="006670E2">
      <w:pPr>
        <w:rPr>
          <w:b/>
          <w:bCs/>
        </w:rPr>
      </w:pPr>
      <w:r w:rsidRPr="006670E2">
        <w:rPr>
          <w:b/>
          <w:bCs/>
        </w:rPr>
        <w:t>94. Locked Backend Rules</w:t>
      </w:r>
    </w:p>
    <w:p w14:paraId="63C5338D" w14:textId="77777777" w:rsidR="006670E2" w:rsidRPr="006670E2" w:rsidRDefault="006670E2" w:rsidP="006670E2">
      <w:r w:rsidRPr="006670E2">
        <w:t>The following decisions are permanently locked:</w:t>
      </w:r>
    </w:p>
    <w:p w14:paraId="1F57A1C2" w14:textId="77777777" w:rsidR="006670E2" w:rsidRPr="006670E2" w:rsidRDefault="006670E2" w:rsidP="006670E2">
      <w:pPr>
        <w:numPr>
          <w:ilvl w:val="0"/>
          <w:numId w:val="434"/>
        </w:numPr>
      </w:pPr>
      <w:r w:rsidRPr="006670E2">
        <w:lastRenderedPageBreak/>
        <w:t xml:space="preserve">Express.js backend. </w:t>
      </w:r>
    </w:p>
    <w:p w14:paraId="7FE55AC7" w14:textId="77777777" w:rsidR="006670E2" w:rsidRPr="006670E2" w:rsidRDefault="006670E2" w:rsidP="006670E2">
      <w:pPr>
        <w:numPr>
          <w:ilvl w:val="0"/>
          <w:numId w:val="434"/>
        </w:numPr>
      </w:pPr>
      <w:r w:rsidRPr="006670E2">
        <w:t xml:space="preserve">MongoDB with Mongoose. </w:t>
      </w:r>
    </w:p>
    <w:p w14:paraId="1CD87330" w14:textId="77777777" w:rsidR="006670E2" w:rsidRPr="006670E2" w:rsidRDefault="006670E2" w:rsidP="006670E2">
      <w:pPr>
        <w:numPr>
          <w:ilvl w:val="0"/>
          <w:numId w:val="434"/>
        </w:numPr>
      </w:pPr>
      <w:r w:rsidRPr="006670E2">
        <w:t xml:space="preserve">Repository pattern. </w:t>
      </w:r>
    </w:p>
    <w:p w14:paraId="36C7CBAF" w14:textId="77777777" w:rsidR="006670E2" w:rsidRPr="006670E2" w:rsidRDefault="006670E2" w:rsidP="006670E2">
      <w:pPr>
        <w:numPr>
          <w:ilvl w:val="0"/>
          <w:numId w:val="434"/>
        </w:numPr>
      </w:pPr>
      <w:r w:rsidRPr="006670E2">
        <w:t xml:space="preserve">Layered architecture. </w:t>
      </w:r>
    </w:p>
    <w:p w14:paraId="29DDCAD9" w14:textId="77777777" w:rsidR="006670E2" w:rsidRPr="006670E2" w:rsidRDefault="006670E2" w:rsidP="006670E2">
      <w:pPr>
        <w:numPr>
          <w:ilvl w:val="0"/>
          <w:numId w:val="434"/>
        </w:numPr>
      </w:pPr>
      <w:r w:rsidRPr="006670E2">
        <w:t xml:space="preserve">JWT authentication. </w:t>
      </w:r>
    </w:p>
    <w:p w14:paraId="3CBBAB3E" w14:textId="77777777" w:rsidR="006670E2" w:rsidRPr="006670E2" w:rsidRDefault="006670E2" w:rsidP="006670E2">
      <w:pPr>
        <w:numPr>
          <w:ilvl w:val="0"/>
          <w:numId w:val="434"/>
        </w:numPr>
      </w:pPr>
      <w:r w:rsidRPr="006670E2">
        <w:t xml:space="preserve">Validation middleware. </w:t>
      </w:r>
    </w:p>
    <w:p w14:paraId="06A53D26" w14:textId="77777777" w:rsidR="006670E2" w:rsidRPr="006670E2" w:rsidRDefault="006670E2" w:rsidP="006670E2">
      <w:pPr>
        <w:numPr>
          <w:ilvl w:val="0"/>
          <w:numId w:val="434"/>
        </w:numPr>
      </w:pPr>
      <w:r w:rsidRPr="006670E2">
        <w:t xml:space="preserve">Dedicated Fleet module. </w:t>
      </w:r>
    </w:p>
    <w:p w14:paraId="0C278332" w14:textId="77777777" w:rsidR="006670E2" w:rsidRPr="006670E2" w:rsidRDefault="006670E2" w:rsidP="006670E2">
      <w:pPr>
        <w:numPr>
          <w:ilvl w:val="0"/>
          <w:numId w:val="434"/>
        </w:numPr>
      </w:pPr>
      <w:r w:rsidRPr="006670E2">
        <w:t xml:space="preserve">Isolated DSA algorithms. </w:t>
      </w:r>
    </w:p>
    <w:p w14:paraId="62E0C4F7" w14:textId="77777777" w:rsidR="006670E2" w:rsidRPr="006670E2" w:rsidRDefault="006670E2" w:rsidP="006670E2">
      <w:pPr>
        <w:numPr>
          <w:ilvl w:val="0"/>
          <w:numId w:val="434"/>
        </w:numPr>
      </w:pPr>
      <w:r w:rsidRPr="006670E2">
        <w:t xml:space="preserve">RESTful endpoints. </w:t>
      </w:r>
    </w:p>
    <w:p w14:paraId="63F13396" w14:textId="77777777" w:rsidR="006670E2" w:rsidRPr="006670E2" w:rsidRDefault="006670E2" w:rsidP="006670E2">
      <w:pPr>
        <w:numPr>
          <w:ilvl w:val="0"/>
          <w:numId w:val="434"/>
        </w:numPr>
      </w:pPr>
      <w:r w:rsidRPr="006670E2">
        <w:t xml:space="preserve">Standard API responses. </w:t>
      </w:r>
    </w:p>
    <w:p w14:paraId="3754E4FF" w14:textId="77777777" w:rsidR="006670E2" w:rsidRPr="006670E2" w:rsidRDefault="006670E2" w:rsidP="006670E2">
      <w:r w:rsidRPr="006670E2">
        <w:t>These rules define the backend implementation for Version 1.0 and must not be changed without updating the specification.</w:t>
      </w:r>
    </w:p>
    <w:p w14:paraId="4EE1ECDE" w14:textId="77777777" w:rsidR="006670E2" w:rsidRPr="006670E2" w:rsidRDefault="006670E2" w:rsidP="006670E2">
      <w:r w:rsidRPr="006670E2">
        <w:pict w14:anchorId="1ED45A62">
          <v:rect id="_x0000_i5526" style="width:0;height:1.5pt" o:hralign="center" o:hrstd="t" o:hr="t" fillcolor="#a0a0a0" stroked="f"/>
        </w:pict>
      </w:r>
    </w:p>
    <w:p w14:paraId="4C48DF82" w14:textId="77777777" w:rsidR="006670E2" w:rsidRPr="006670E2" w:rsidRDefault="006670E2" w:rsidP="006670E2">
      <w:pPr>
        <w:rPr>
          <w:b/>
          <w:bCs/>
        </w:rPr>
      </w:pPr>
      <w:r w:rsidRPr="006670E2">
        <w:rPr>
          <w:b/>
          <w:bCs/>
        </w:rPr>
        <w:t>End of Volume 3 – Section 4</w:t>
      </w:r>
    </w:p>
    <w:p w14:paraId="4B149A4C" w14:textId="77777777" w:rsidR="006670E2" w:rsidRPr="006670E2" w:rsidRDefault="006670E2" w:rsidP="006670E2">
      <w:pPr>
        <w:rPr>
          <w:b/>
          <w:bCs/>
        </w:rPr>
      </w:pPr>
      <w:r w:rsidRPr="006670E2">
        <w:rPr>
          <w:b/>
          <w:bCs/>
        </w:rPr>
        <w:t>DRONE DELIVERY NAVIGATION SYSTEM</w:t>
      </w:r>
    </w:p>
    <w:p w14:paraId="70702089" w14:textId="77777777" w:rsidR="006670E2" w:rsidRPr="006670E2" w:rsidRDefault="006670E2" w:rsidP="006670E2">
      <w:pPr>
        <w:rPr>
          <w:b/>
          <w:bCs/>
        </w:rPr>
      </w:pPr>
      <w:r w:rsidRPr="006670E2">
        <w:rPr>
          <w:b/>
          <w:bCs/>
        </w:rPr>
        <w:t>VOLUME 3 – FLEET MANAGEMENT MODULE SPECIFICATION</w:t>
      </w:r>
    </w:p>
    <w:p w14:paraId="189D1A30" w14:textId="77777777" w:rsidR="006670E2" w:rsidRPr="006670E2" w:rsidRDefault="006670E2" w:rsidP="006670E2">
      <w:pPr>
        <w:rPr>
          <w:b/>
          <w:bCs/>
        </w:rPr>
      </w:pPr>
      <w:r w:rsidRPr="006670E2">
        <w:rPr>
          <w:b/>
          <w:bCs/>
        </w:rPr>
        <w:t>SECTION 5</w:t>
      </w:r>
    </w:p>
    <w:p w14:paraId="5E026500" w14:textId="77777777" w:rsidR="006670E2" w:rsidRPr="006670E2" w:rsidRDefault="006670E2" w:rsidP="006670E2">
      <w:pPr>
        <w:rPr>
          <w:b/>
          <w:bCs/>
        </w:rPr>
      </w:pPr>
      <w:r w:rsidRPr="006670E2">
        <w:rPr>
          <w:b/>
          <w:bCs/>
        </w:rPr>
        <w:t>Data Structures &amp; Algorithms (DSA) Implementation</w:t>
      </w:r>
    </w:p>
    <w:p w14:paraId="1CE9885E" w14:textId="77777777" w:rsidR="006670E2" w:rsidRPr="006670E2" w:rsidRDefault="006670E2" w:rsidP="006670E2">
      <w:r w:rsidRPr="006670E2">
        <w:pict w14:anchorId="684B61F5">
          <v:rect id="_x0000_i5719" style="width:0;height:1.5pt" o:hralign="center" o:hrstd="t" o:hr="t" fillcolor="#a0a0a0" stroked="f"/>
        </w:pict>
      </w:r>
    </w:p>
    <w:p w14:paraId="4621500C" w14:textId="77777777" w:rsidR="006670E2" w:rsidRPr="006670E2" w:rsidRDefault="006670E2" w:rsidP="006670E2">
      <w:pPr>
        <w:rPr>
          <w:b/>
          <w:bCs/>
        </w:rPr>
      </w:pPr>
      <w:r w:rsidRPr="006670E2">
        <w:rPr>
          <w:b/>
          <w:bCs/>
        </w:rPr>
        <w:t>95. Purpose</w:t>
      </w:r>
    </w:p>
    <w:p w14:paraId="0708A44B" w14:textId="77777777" w:rsidR="006670E2" w:rsidRPr="006670E2" w:rsidRDefault="006670E2" w:rsidP="006670E2">
      <w:r w:rsidRPr="006670E2">
        <w:t>The Fleet Management module is not simply a CRUD interface for storing drone information.</w:t>
      </w:r>
    </w:p>
    <w:p w14:paraId="7193931B" w14:textId="77777777" w:rsidR="006670E2" w:rsidRPr="006670E2" w:rsidRDefault="006670E2" w:rsidP="006670E2">
      <w:r w:rsidRPr="006670E2">
        <w:t xml:space="preserve">It is designed to demonstrate the practical application of </w:t>
      </w:r>
      <w:r w:rsidRPr="006670E2">
        <w:rPr>
          <w:b/>
          <w:bCs/>
        </w:rPr>
        <w:t>Data Structures and Algorithms</w:t>
      </w:r>
      <w:r w:rsidRPr="006670E2">
        <w:t xml:space="preserve"> in solving operational logistics problems.</w:t>
      </w:r>
    </w:p>
    <w:p w14:paraId="457F660C" w14:textId="77777777" w:rsidR="006670E2" w:rsidRPr="006670E2" w:rsidRDefault="006670E2" w:rsidP="006670E2">
      <w:r w:rsidRPr="006670E2">
        <w:t>Every algorithm selected for this module directly powers a visible feature of the application.</w:t>
      </w:r>
    </w:p>
    <w:p w14:paraId="437AC249" w14:textId="77777777" w:rsidR="006670E2" w:rsidRPr="006670E2" w:rsidRDefault="006670E2" w:rsidP="006670E2">
      <w:r w:rsidRPr="006670E2">
        <w:t>This section documents:</w:t>
      </w:r>
    </w:p>
    <w:p w14:paraId="577C41E3" w14:textId="77777777" w:rsidR="006670E2" w:rsidRPr="006670E2" w:rsidRDefault="006670E2" w:rsidP="006670E2">
      <w:pPr>
        <w:numPr>
          <w:ilvl w:val="0"/>
          <w:numId w:val="435"/>
        </w:numPr>
      </w:pPr>
      <w:r w:rsidRPr="006670E2">
        <w:t xml:space="preserve">Data Structures </w:t>
      </w:r>
    </w:p>
    <w:p w14:paraId="54F8735C" w14:textId="77777777" w:rsidR="006670E2" w:rsidRPr="006670E2" w:rsidRDefault="006670E2" w:rsidP="006670E2">
      <w:pPr>
        <w:numPr>
          <w:ilvl w:val="0"/>
          <w:numId w:val="435"/>
        </w:numPr>
      </w:pPr>
      <w:r w:rsidRPr="006670E2">
        <w:t xml:space="preserve">Searching Algorithms </w:t>
      </w:r>
    </w:p>
    <w:p w14:paraId="5A6E7EB7" w14:textId="77777777" w:rsidR="006670E2" w:rsidRPr="006670E2" w:rsidRDefault="006670E2" w:rsidP="006670E2">
      <w:pPr>
        <w:numPr>
          <w:ilvl w:val="0"/>
          <w:numId w:val="435"/>
        </w:numPr>
      </w:pPr>
      <w:r w:rsidRPr="006670E2">
        <w:t xml:space="preserve">Sorting Algorithms </w:t>
      </w:r>
    </w:p>
    <w:p w14:paraId="5C001AB4" w14:textId="77777777" w:rsidR="006670E2" w:rsidRPr="006670E2" w:rsidRDefault="006670E2" w:rsidP="006670E2">
      <w:pPr>
        <w:numPr>
          <w:ilvl w:val="0"/>
          <w:numId w:val="435"/>
        </w:numPr>
      </w:pPr>
      <w:r w:rsidRPr="006670E2">
        <w:t xml:space="preserve">Priority Queue </w:t>
      </w:r>
    </w:p>
    <w:p w14:paraId="0B0D5EA2" w14:textId="77777777" w:rsidR="006670E2" w:rsidRPr="006670E2" w:rsidRDefault="006670E2" w:rsidP="006670E2">
      <w:pPr>
        <w:numPr>
          <w:ilvl w:val="0"/>
          <w:numId w:val="435"/>
        </w:numPr>
      </w:pPr>
      <w:r w:rsidRPr="006670E2">
        <w:t xml:space="preserve">Algorithm Integration </w:t>
      </w:r>
    </w:p>
    <w:p w14:paraId="1AF42E44" w14:textId="77777777" w:rsidR="006670E2" w:rsidRPr="006670E2" w:rsidRDefault="006670E2" w:rsidP="006670E2">
      <w:pPr>
        <w:numPr>
          <w:ilvl w:val="0"/>
          <w:numId w:val="435"/>
        </w:numPr>
      </w:pPr>
      <w:r w:rsidRPr="006670E2">
        <w:t xml:space="preserve">Time Complexity </w:t>
      </w:r>
    </w:p>
    <w:p w14:paraId="249FB023" w14:textId="77777777" w:rsidR="006670E2" w:rsidRPr="006670E2" w:rsidRDefault="006670E2" w:rsidP="006670E2">
      <w:pPr>
        <w:numPr>
          <w:ilvl w:val="0"/>
          <w:numId w:val="435"/>
        </w:numPr>
      </w:pPr>
      <w:r w:rsidRPr="006670E2">
        <w:t xml:space="preserve">Backend Implementation Strategy </w:t>
      </w:r>
    </w:p>
    <w:p w14:paraId="1D34E27E" w14:textId="77777777" w:rsidR="006670E2" w:rsidRPr="006670E2" w:rsidRDefault="006670E2" w:rsidP="006670E2">
      <w:pPr>
        <w:numPr>
          <w:ilvl w:val="0"/>
          <w:numId w:val="435"/>
        </w:numPr>
      </w:pPr>
      <w:r w:rsidRPr="006670E2">
        <w:lastRenderedPageBreak/>
        <w:t xml:space="preserve">Frontend Interaction </w:t>
      </w:r>
    </w:p>
    <w:p w14:paraId="10E1C2F5" w14:textId="77777777" w:rsidR="006670E2" w:rsidRPr="006670E2" w:rsidRDefault="006670E2" w:rsidP="006670E2">
      <w:r w:rsidRPr="006670E2">
        <w:pict w14:anchorId="2EF9D004">
          <v:rect id="_x0000_i5720" style="width:0;height:1.5pt" o:hralign="center" o:hrstd="t" o:hr="t" fillcolor="#a0a0a0" stroked="f"/>
        </w:pict>
      </w:r>
    </w:p>
    <w:p w14:paraId="4000F9E9" w14:textId="77777777" w:rsidR="006670E2" w:rsidRPr="006670E2" w:rsidRDefault="006670E2" w:rsidP="006670E2">
      <w:pPr>
        <w:rPr>
          <w:b/>
          <w:bCs/>
        </w:rPr>
      </w:pPr>
      <w:r w:rsidRPr="006670E2">
        <w:rPr>
          <w:b/>
          <w:bCs/>
        </w:rPr>
        <w:t>96. DSA Philosophy</w:t>
      </w:r>
    </w:p>
    <w:p w14:paraId="00802F5F" w14:textId="77777777" w:rsidR="006670E2" w:rsidRPr="006670E2" w:rsidRDefault="006670E2" w:rsidP="006670E2">
      <w:r w:rsidRPr="006670E2">
        <w:t>Algorithms should never exist only for academic purposes.</w:t>
      </w:r>
    </w:p>
    <w:p w14:paraId="50A60D2D" w14:textId="77777777" w:rsidR="006670E2" w:rsidRPr="006670E2" w:rsidRDefault="006670E2" w:rsidP="006670E2">
      <w:r w:rsidRPr="006670E2">
        <w:t>Every implemented algorithm must solve a real operational problem.</w:t>
      </w:r>
    </w:p>
    <w:p w14:paraId="0D546400" w14:textId="77777777" w:rsidR="006670E2" w:rsidRPr="006670E2" w:rsidRDefault="006670E2" w:rsidP="006670E2">
      <w:r w:rsidRPr="006670E2">
        <w:t>General workflow:</w:t>
      </w:r>
    </w:p>
    <w:p w14:paraId="798CFB1C" w14:textId="77777777" w:rsidR="006670E2" w:rsidRPr="006670E2" w:rsidRDefault="006670E2" w:rsidP="006670E2">
      <w:r w:rsidRPr="006670E2">
        <w:t>User Action</w:t>
      </w:r>
    </w:p>
    <w:p w14:paraId="308A5A55" w14:textId="77777777" w:rsidR="006670E2" w:rsidRPr="006670E2" w:rsidRDefault="006670E2" w:rsidP="006670E2"/>
    <w:p w14:paraId="46B83DC7" w14:textId="77777777" w:rsidR="006670E2" w:rsidRPr="006670E2" w:rsidRDefault="006670E2" w:rsidP="006670E2">
      <w:r w:rsidRPr="006670E2">
        <w:t>↓</w:t>
      </w:r>
    </w:p>
    <w:p w14:paraId="2526DF66" w14:textId="77777777" w:rsidR="006670E2" w:rsidRPr="006670E2" w:rsidRDefault="006670E2" w:rsidP="006670E2"/>
    <w:p w14:paraId="5F55194E" w14:textId="77777777" w:rsidR="006670E2" w:rsidRPr="006670E2" w:rsidRDefault="006670E2" w:rsidP="006670E2">
      <w:r w:rsidRPr="006670E2">
        <w:t>Backend Service</w:t>
      </w:r>
    </w:p>
    <w:p w14:paraId="5EB8A997" w14:textId="77777777" w:rsidR="006670E2" w:rsidRPr="006670E2" w:rsidRDefault="006670E2" w:rsidP="006670E2"/>
    <w:p w14:paraId="6D4EE10A" w14:textId="77777777" w:rsidR="006670E2" w:rsidRPr="006670E2" w:rsidRDefault="006670E2" w:rsidP="006670E2">
      <w:r w:rsidRPr="006670E2">
        <w:t>↓</w:t>
      </w:r>
    </w:p>
    <w:p w14:paraId="061C3F03" w14:textId="77777777" w:rsidR="006670E2" w:rsidRPr="006670E2" w:rsidRDefault="006670E2" w:rsidP="006670E2"/>
    <w:p w14:paraId="04AA0BAB" w14:textId="77777777" w:rsidR="006670E2" w:rsidRPr="006670E2" w:rsidRDefault="006670E2" w:rsidP="006670E2">
      <w:r w:rsidRPr="006670E2">
        <w:t>DSA Algorithm</w:t>
      </w:r>
    </w:p>
    <w:p w14:paraId="0A8E4DBB" w14:textId="77777777" w:rsidR="006670E2" w:rsidRPr="006670E2" w:rsidRDefault="006670E2" w:rsidP="006670E2"/>
    <w:p w14:paraId="1048B1AA" w14:textId="77777777" w:rsidR="006670E2" w:rsidRPr="006670E2" w:rsidRDefault="006670E2" w:rsidP="006670E2">
      <w:r w:rsidRPr="006670E2">
        <w:t>↓</w:t>
      </w:r>
    </w:p>
    <w:p w14:paraId="4FD4791C" w14:textId="77777777" w:rsidR="006670E2" w:rsidRPr="006670E2" w:rsidRDefault="006670E2" w:rsidP="006670E2"/>
    <w:p w14:paraId="25370369" w14:textId="77777777" w:rsidR="006670E2" w:rsidRPr="006670E2" w:rsidRDefault="006670E2" w:rsidP="006670E2">
      <w:r w:rsidRPr="006670E2">
        <w:t>Database</w:t>
      </w:r>
    </w:p>
    <w:p w14:paraId="4A8A9D9F" w14:textId="77777777" w:rsidR="006670E2" w:rsidRPr="006670E2" w:rsidRDefault="006670E2" w:rsidP="006670E2"/>
    <w:p w14:paraId="42CDCBBB" w14:textId="77777777" w:rsidR="006670E2" w:rsidRPr="006670E2" w:rsidRDefault="006670E2" w:rsidP="006670E2">
      <w:r w:rsidRPr="006670E2">
        <w:t>↓</w:t>
      </w:r>
    </w:p>
    <w:p w14:paraId="6C0D9F25" w14:textId="77777777" w:rsidR="006670E2" w:rsidRPr="006670E2" w:rsidRDefault="006670E2" w:rsidP="006670E2"/>
    <w:p w14:paraId="619F42F4" w14:textId="77777777" w:rsidR="006670E2" w:rsidRPr="006670E2" w:rsidRDefault="006670E2" w:rsidP="006670E2">
      <w:r w:rsidRPr="006670E2">
        <w:t>Processed Result</w:t>
      </w:r>
    </w:p>
    <w:p w14:paraId="35D875DD" w14:textId="77777777" w:rsidR="006670E2" w:rsidRPr="006670E2" w:rsidRDefault="006670E2" w:rsidP="006670E2"/>
    <w:p w14:paraId="4C2E765A" w14:textId="77777777" w:rsidR="006670E2" w:rsidRPr="006670E2" w:rsidRDefault="006670E2" w:rsidP="006670E2">
      <w:r w:rsidRPr="006670E2">
        <w:t>↓</w:t>
      </w:r>
    </w:p>
    <w:p w14:paraId="2D7F3715" w14:textId="77777777" w:rsidR="006670E2" w:rsidRPr="006670E2" w:rsidRDefault="006670E2" w:rsidP="006670E2"/>
    <w:p w14:paraId="0470F90C" w14:textId="77777777" w:rsidR="006670E2" w:rsidRPr="006670E2" w:rsidRDefault="006670E2" w:rsidP="006670E2">
      <w:r w:rsidRPr="006670E2">
        <w:t>Frontend</w:t>
      </w:r>
    </w:p>
    <w:p w14:paraId="7D0F01B8" w14:textId="77777777" w:rsidR="006670E2" w:rsidRPr="006670E2" w:rsidRDefault="006670E2" w:rsidP="006670E2">
      <w:r w:rsidRPr="006670E2">
        <w:t>The frontend never executes these algorithms.</w:t>
      </w:r>
    </w:p>
    <w:p w14:paraId="43C1F12C" w14:textId="77777777" w:rsidR="006670E2" w:rsidRPr="006670E2" w:rsidRDefault="006670E2" w:rsidP="006670E2">
      <w:r w:rsidRPr="006670E2">
        <w:pict w14:anchorId="40AE0564">
          <v:rect id="_x0000_i5721" style="width:0;height:1.5pt" o:hralign="center" o:hrstd="t" o:hr="t" fillcolor="#a0a0a0" stroked="f"/>
        </w:pict>
      </w:r>
    </w:p>
    <w:p w14:paraId="024DEC3F" w14:textId="77777777" w:rsidR="006670E2" w:rsidRPr="006670E2" w:rsidRDefault="006670E2" w:rsidP="006670E2">
      <w:pPr>
        <w:rPr>
          <w:b/>
          <w:bCs/>
        </w:rPr>
      </w:pPr>
      <w:r w:rsidRPr="006670E2">
        <w:rPr>
          <w:b/>
          <w:bCs/>
        </w:rPr>
        <w:t>97. Primary Data Structure</w:t>
      </w:r>
    </w:p>
    <w:p w14:paraId="026CD667" w14:textId="77777777" w:rsidR="006670E2" w:rsidRPr="006670E2" w:rsidRDefault="006670E2" w:rsidP="006670E2">
      <w:r w:rsidRPr="006670E2">
        <w:t xml:space="preserve">The Fleet Management module uses an </w:t>
      </w:r>
      <w:r w:rsidRPr="006670E2">
        <w:rPr>
          <w:b/>
          <w:bCs/>
        </w:rPr>
        <w:t>Array</w:t>
      </w:r>
      <w:r w:rsidRPr="006670E2">
        <w:t xml:space="preserve"> as the primary in-memory data structure.</w:t>
      </w:r>
    </w:p>
    <w:p w14:paraId="2469D2A9" w14:textId="77777777" w:rsidR="006670E2" w:rsidRPr="006670E2" w:rsidRDefault="006670E2" w:rsidP="006670E2">
      <w:proofErr w:type="gramStart"/>
      <w:r w:rsidRPr="006670E2">
        <w:lastRenderedPageBreak/>
        <w:t>Drone[</w:t>
      </w:r>
      <w:proofErr w:type="gramEnd"/>
      <w:r w:rsidRPr="006670E2">
        <w:t>]</w:t>
      </w:r>
    </w:p>
    <w:p w14:paraId="0AC37270" w14:textId="77777777" w:rsidR="006670E2" w:rsidRPr="006670E2" w:rsidRDefault="006670E2" w:rsidP="006670E2"/>
    <w:p w14:paraId="0709E4BE" w14:textId="77777777" w:rsidR="006670E2" w:rsidRPr="006670E2" w:rsidRDefault="006670E2" w:rsidP="006670E2">
      <w:r w:rsidRPr="006670E2">
        <w:t>↓</w:t>
      </w:r>
    </w:p>
    <w:p w14:paraId="21990D64" w14:textId="77777777" w:rsidR="006670E2" w:rsidRPr="006670E2" w:rsidRDefault="006670E2" w:rsidP="006670E2"/>
    <w:p w14:paraId="07A369EE" w14:textId="77777777" w:rsidR="006670E2" w:rsidRPr="006670E2" w:rsidRDefault="006670E2" w:rsidP="006670E2">
      <w:r w:rsidRPr="006670E2">
        <w:t>Search</w:t>
      </w:r>
    </w:p>
    <w:p w14:paraId="23239692" w14:textId="77777777" w:rsidR="006670E2" w:rsidRPr="006670E2" w:rsidRDefault="006670E2" w:rsidP="006670E2"/>
    <w:p w14:paraId="275420FA" w14:textId="77777777" w:rsidR="006670E2" w:rsidRPr="006670E2" w:rsidRDefault="006670E2" w:rsidP="006670E2">
      <w:r w:rsidRPr="006670E2">
        <w:t>↓</w:t>
      </w:r>
    </w:p>
    <w:p w14:paraId="6181EAAA" w14:textId="77777777" w:rsidR="006670E2" w:rsidRPr="006670E2" w:rsidRDefault="006670E2" w:rsidP="006670E2"/>
    <w:p w14:paraId="50145F69" w14:textId="77777777" w:rsidR="006670E2" w:rsidRPr="006670E2" w:rsidRDefault="006670E2" w:rsidP="006670E2">
      <w:r w:rsidRPr="006670E2">
        <w:t>Sort</w:t>
      </w:r>
    </w:p>
    <w:p w14:paraId="389D2F50" w14:textId="77777777" w:rsidR="006670E2" w:rsidRPr="006670E2" w:rsidRDefault="006670E2" w:rsidP="006670E2"/>
    <w:p w14:paraId="012CE6AF" w14:textId="77777777" w:rsidR="006670E2" w:rsidRPr="006670E2" w:rsidRDefault="006670E2" w:rsidP="006670E2">
      <w:r w:rsidRPr="006670E2">
        <w:t>↓</w:t>
      </w:r>
    </w:p>
    <w:p w14:paraId="329A7A27" w14:textId="77777777" w:rsidR="006670E2" w:rsidRPr="006670E2" w:rsidRDefault="006670E2" w:rsidP="006670E2"/>
    <w:p w14:paraId="6B4CF4F2" w14:textId="77777777" w:rsidR="006670E2" w:rsidRPr="006670E2" w:rsidRDefault="006670E2" w:rsidP="006670E2">
      <w:r w:rsidRPr="006670E2">
        <w:t>Assign</w:t>
      </w:r>
    </w:p>
    <w:p w14:paraId="025DD7E6" w14:textId="77777777" w:rsidR="006670E2" w:rsidRPr="006670E2" w:rsidRDefault="006670E2" w:rsidP="006670E2">
      <w:r w:rsidRPr="006670E2">
        <w:t>Each element represents a single drone object.</w:t>
      </w:r>
    </w:p>
    <w:p w14:paraId="653044AE" w14:textId="77777777" w:rsidR="006670E2" w:rsidRPr="006670E2" w:rsidRDefault="006670E2" w:rsidP="006670E2">
      <w:r w:rsidRPr="006670E2">
        <w:t>The array serves as the base structure upon which searching, sorting, and assignment algorithms operate.</w:t>
      </w:r>
    </w:p>
    <w:p w14:paraId="07C7B4E9" w14:textId="77777777" w:rsidR="006670E2" w:rsidRPr="006670E2" w:rsidRDefault="006670E2" w:rsidP="006670E2">
      <w:r w:rsidRPr="006670E2">
        <w:pict w14:anchorId="6F11A24B">
          <v:rect id="_x0000_i5722" style="width:0;height:1.5pt" o:hralign="center" o:hrstd="t" o:hr="t" fillcolor="#a0a0a0" stroked="f"/>
        </w:pict>
      </w:r>
    </w:p>
    <w:p w14:paraId="13741621" w14:textId="77777777" w:rsidR="006670E2" w:rsidRPr="006670E2" w:rsidRDefault="006670E2" w:rsidP="006670E2">
      <w:pPr>
        <w:rPr>
          <w:b/>
          <w:bCs/>
        </w:rPr>
      </w:pPr>
      <w:r w:rsidRPr="006670E2">
        <w:rPr>
          <w:b/>
          <w:bCs/>
        </w:rPr>
        <w:t>98. Drone Object Structure</w:t>
      </w:r>
    </w:p>
    <w:p w14:paraId="6781AE67" w14:textId="77777777" w:rsidR="006670E2" w:rsidRPr="006670E2" w:rsidRDefault="006670E2" w:rsidP="006670E2">
      <w:r w:rsidRPr="006670E2">
        <w:t>Each element of the array contains:</w:t>
      </w:r>
    </w:p>
    <w:p w14:paraId="750C8B05" w14:textId="77777777" w:rsidR="006670E2" w:rsidRPr="006670E2" w:rsidRDefault="006670E2" w:rsidP="006670E2">
      <w:r w:rsidRPr="006670E2">
        <w:t>Drone</w:t>
      </w:r>
    </w:p>
    <w:p w14:paraId="7D3E2457" w14:textId="77777777" w:rsidR="006670E2" w:rsidRPr="006670E2" w:rsidRDefault="006670E2" w:rsidP="006670E2"/>
    <w:p w14:paraId="5405229A" w14:textId="77777777" w:rsidR="006670E2" w:rsidRPr="006670E2" w:rsidRDefault="006670E2" w:rsidP="006670E2">
      <w:r w:rsidRPr="006670E2">
        <w:t>{</w:t>
      </w:r>
    </w:p>
    <w:p w14:paraId="640D57AB" w14:textId="77777777" w:rsidR="006670E2" w:rsidRPr="006670E2" w:rsidRDefault="006670E2" w:rsidP="006670E2"/>
    <w:p w14:paraId="6EE92046" w14:textId="77777777" w:rsidR="006670E2" w:rsidRPr="006670E2" w:rsidRDefault="006670E2" w:rsidP="006670E2">
      <w:r w:rsidRPr="006670E2">
        <w:t>droneId</w:t>
      </w:r>
    </w:p>
    <w:p w14:paraId="0087FF84" w14:textId="77777777" w:rsidR="006670E2" w:rsidRPr="006670E2" w:rsidRDefault="006670E2" w:rsidP="006670E2"/>
    <w:p w14:paraId="7C621595" w14:textId="77777777" w:rsidR="006670E2" w:rsidRPr="006670E2" w:rsidRDefault="006670E2" w:rsidP="006670E2">
      <w:r w:rsidRPr="006670E2">
        <w:t>model</w:t>
      </w:r>
    </w:p>
    <w:p w14:paraId="59E302E5" w14:textId="77777777" w:rsidR="006670E2" w:rsidRPr="006670E2" w:rsidRDefault="006670E2" w:rsidP="006670E2"/>
    <w:p w14:paraId="74F2E3AE" w14:textId="77777777" w:rsidR="006670E2" w:rsidRPr="006670E2" w:rsidRDefault="006670E2" w:rsidP="006670E2">
      <w:r w:rsidRPr="006670E2">
        <w:t>batteryLevel</w:t>
      </w:r>
    </w:p>
    <w:p w14:paraId="251577E8" w14:textId="77777777" w:rsidR="006670E2" w:rsidRPr="006670E2" w:rsidRDefault="006670E2" w:rsidP="006670E2"/>
    <w:p w14:paraId="43A5D620" w14:textId="77777777" w:rsidR="006670E2" w:rsidRPr="006670E2" w:rsidRDefault="006670E2" w:rsidP="006670E2">
      <w:r w:rsidRPr="006670E2">
        <w:t>status</w:t>
      </w:r>
    </w:p>
    <w:p w14:paraId="4C14511B" w14:textId="77777777" w:rsidR="006670E2" w:rsidRPr="006670E2" w:rsidRDefault="006670E2" w:rsidP="006670E2"/>
    <w:p w14:paraId="42785D96" w14:textId="77777777" w:rsidR="006670E2" w:rsidRPr="006670E2" w:rsidRDefault="006670E2" w:rsidP="006670E2">
      <w:r w:rsidRPr="006670E2">
        <w:lastRenderedPageBreak/>
        <w:t>payloadCapacity</w:t>
      </w:r>
    </w:p>
    <w:p w14:paraId="1EAB2919" w14:textId="77777777" w:rsidR="006670E2" w:rsidRPr="006670E2" w:rsidRDefault="006670E2" w:rsidP="006670E2"/>
    <w:p w14:paraId="27546340" w14:textId="77777777" w:rsidR="006670E2" w:rsidRPr="006670E2" w:rsidRDefault="006670E2" w:rsidP="006670E2">
      <w:r w:rsidRPr="006670E2">
        <w:t>maximumSpeed</w:t>
      </w:r>
    </w:p>
    <w:p w14:paraId="6B704672" w14:textId="77777777" w:rsidR="006670E2" w:rsidRPr="006670E2" w:rsidRDefault="006670E2" w:rsidP="006670E2"/>
    <w:p w14:paraId="4D4B6618" w14:textId="77777777" w:rsidR="006670E2" w:rsidRPr="006670E2" w:rsidRDefault="006670E2" w:rsidP="006670E2">
      <w:r w:rsidRPr="006670E2">
        <w:t>healthStatus</w:t>
      </w:r>
    </w:p>
    <w:p w14:paraId="60988919" w14:textId="77777777" w:rsidR="006670E2" w:rsidRPr="006670E2" w:rsidRDefault="006670E2" w:rsidP="006670E2"/>
    <w:p w14:paraId="56D070E0" w14:textId="77777777" w:rsidR="006670E2" w:rsidRPr="006670E2" w:rsidRDefault="006670E2" w:rsidP="006670E2">
      <w:r w:rsidRPr="006670E2">
        <w:t>assignedMission</w:t>
      </w:r>
    </w:p>
    <w:p w14:paraId="158737B1" w14:textId="77777777" w:rsidR="006670E2" w:rsidRPr="006670E2" w:rsidRDefault="006670E2" w:rsidP="006670E2"/>
    <w:p w14:paraId="7F702D81" w14:textId="77777777" w:rsidR="006670E2" w:rsidRPr="006670E2" w:rsidRDefault="006670E2" w:rsidP="006670E2">
      <w:r w:rsidRPr="006670E2">
        <w:t>location</w:t>
      </w:r>
    </w:p>
    <w:p w14:paraId="0D8EB483" w14:textId="77777777" w:rsidR="006670E2" w:rsidRPr="006670E2" w:rsidRDefault="006670E2" w:rsidP="006670E2"/>
    <w:p w14:paraId="36AFC8CD" w14:textId="77777777" w:rsidR="006670E2" w:rsidRPr="006670E2" w:rsidRDefault="006670E2" w:rsidP="006670E2">
      <w:r w:rsidRPr="006670E2">
        <w:t>}</w:t>
      </w:r>
    </w:p>
    <w:p w14:paraId="10B737B1" w14:textId="77777777" w:rsidR="006670E2" w:rsidRPr="006670E2" w:rsidRDefault="006670E2" w:rsidP="006670E2">
      <w:r w:rsidRPr="006670E2">
        <w:t>The data structure is intentionally compact to support efficient traversal and manipulation.</w:t>
      </w:r>
    </w:p>
    <w:p w14:paraId="5FE04542" w14:textId="77777777" w:rsidR="006670E2" w:rsidRPr="006670E2" w:rsidRDefault="006670E2" w:rsidP="006670E2">
      <w:r w:rsidRPr="006670E2">
        <w:pict w14:anchorId="128C16B4">
          <v:rect id="_x0000_i5723" style="width:0;height:1.5pt" o:hralign="center" o:hrstd="t" o:hr="t" fillcolor="#a0a0a0" stroked="f"/>
        </w:pict>
      </w:r>
    </w:p>
    <w:p w14:paraId="39CDEB84" w14:textId="77777777" w:rsidR="006670E2" w:rsidRPr="006670E2" w:rsidRDefault="006670E2" w:rsidP="006670E2">
      <w:pPr>
        <w:rPr>
          <w:b/>
          <w:bCs/>
        </w:rPr>
      </w:pPr>
      <w:r w:rsidRPr="006670E2">
        <w:rPr>
          <w:b/>
          <w:bCs/>
        </w:rPr>
        <w:t>99. Linear Search</w:t>
      </w:r>
    </w:p>
    <w:p w14:paraId="2BD0E811" w14:textId="77777777" w:rsidR="006670E2" w:rsidRPr="006670E2" w:rsidRDefault="006670E2" w:rsidP="006670E2">
      <w:pPr>
        <w:rPr>
          <w:b/>
          <w:bCs/>
        </w:rPr>
      </w:pPr>
      <w:r w:rsidRPr="006670E2">
        <w:rPr>
          <w:b/>
          <w:bCs/>
        </w:rPr>
        <w:t>Purpose</w:t>
      </w:r>
    </w:p>
    <w:p w14:paraId="0863A819" w14:textId="77777777" w:rsidR="006670E2" w:rsidRPr="006670E2" w:rsidRDefault="006670E2" w:rsidP="006670E2">
      <w:r w:rsidRPr="006670E2">
        <w:t>Locate drones without requiring sorted data.</w:t>
      </w:r>
    </w:p>
    <w:p w14:paraId="72348B57" w14:textId="77777777" w:rsidR="006670E2" w:rsidRPr="006670E2" w:rsidRDefault="006670E2" w:rsidP="006670E2">
      <w:pPr>
        <w:rPr>
          <w:b/>
          <w:bCs/>
        </w:rPr>
      </w:pPr>
      <w:r w:rsidRPr="006670E2">
        <w:rPr>
          <w:b/>
          <w:bCs/>
        </w:rPr>
        <w:t>Used For</w:t>
      </w:r>
    </w:p>
    <w:p w14:paraId="64D274A6" w14:textId="77777777" w:rsidR="006670E2" w:rsidRPr="006670E2" w:rsidRDefault="006670E2" w:rsidP="006670E2">
      <w:pPr>
        <w:numPr>
          <w:ilvl w:val="0"/>
          <w:numId w:val="436"/>
        </w:numPr>
      </w:pPr>
      <w:r w:rsidRPr="006670E2">
        <w:t xml:space="preserve">Search by Drone ID </w:t>
      </w:r>
    </w:p>
    <w:p w14:paraId="78D201CE" w14:textId="77777777" w:rsidR="006670E2" w:rsidRPr="006670E2" w:rsidRDefault="006670E2" w:rsidP="006670E2">
      <w:pPr>
        <w:numPr>
          <w:ilvl w:val="0"/>
          <w:numId w:val="436"/>
        </w:numPr>
      </w:pPr>
      <w:r w:rsidRPr="006670E2">
        <w:t xml:space="preserve">Search by Model </w:t>
      </w:r>
    </w:p>
    <w:p w14:paraId="2B9C458E" w14:textId="77777777" w:rsidR="006670E2" w:rsidRPr="006670E2" w:rsidRDefault="006670E2" w:rsidP="006670E2">
      <w:pPr>
        <w:numPr>
          <w:ilvl w:val="0"/>
          <w:numId w:val="436"/>
        </w:numPr>
      </w:pPr>
      <w:r w:rsidRPr="006670E2">
        <w:t xml:space="preserve">Search by Status </w:t>
      </w:r>
    </w:p>
    <w:p w14:paraId="25252D08" w14:textId="77777777" w:rsidR="006670E2" w:rsidRPr="006670E2" w:rsidRDefault="006670E2" w:rsidP="006670E2">
      <w:pPr>
        <w:numPr>
          <w:ilvl w:val="0"/>
          <w:numId w:val="436"/>
        </w:numPr>
      </w:pPr>
      <w:r w:rsidRPr="006670E2">
        <w:t xml:space="preserve">Search by Mission </w:t>
      </w:r>
    </w:p>
    <w:p w14:paraId="1E3D5A95" w14:textId="77777777" w:rsidR="006670E2" w:rsidRPr="006670E2" w:rsidRDefault="006670E2" w:rsidP="006670E2">
      <w:pPr>
        <w:rPr>
          <w:b/>
          <w:bCs/>
        </w:rPr>
      </w:pPr>
      <w:r w:rsidRPr="006670E2">
        <w:rPr>
          <w:b/>
          <w:bCs/>
        </w:rPr>
        <w:t>Backend Flow</w:t>
      </w:r>
    </w:p>
    <w:p w14:paraId="32C8D554" w14:textId="77777777" w:rsidR="006670E2" w:rsidRPr="006670E2" w:rsidRDefault="006670E2" w:rsidP="006670E2">
      <w:r w:rsidRPr="006670E2">
        <w:t>User Search</w:t>
      </w:r>
    </w:p>
    <w:p w14:paraId="5DACD121" w14:textId="77777777" w:rsidR="006670E2" w:rsidRPr="006670E2" w:rsidRDefault="006670E2" w:rsidP="006670E2"/>
    <w:p w14:paraId="49DFC21E" w14:textId="77777777" w:rsidR="006670E2" w:rsidRPr="006670E2" w:rsidRDefault="006670E2" w:rsidP="006670E2">
      <w:r w:rsidRPr="006670E2">
        <w:t>↓</w:t>
      </w:r>
    </w:p>
    <w:p w14:paraId="2826DEA7" w14:textId="77777777" w:rsidR="006670E2" w:rsidRPr="006670E2" w:rsidRDefault="006670E2" w:rsidP="006670E2"/>
    <w:p w14:paraId="763879C4" w14:textId="77777777" w:rsidR="006670E2" w:rsidRPr="006670E2" w:rsidRDefault="006670E2" w:rsidP="006670E2">
      <w:r w:rsidRPr="006670E2">
        <w:t>Fleet Service</w:t>
      </w:r>
    </w:p>
    <w:p w14:paraId="6FA450E2" w14:textId="77777777" w:rsidR="006670E2" w:rsidRPr="006670E2" w:rsidRDefault="006670E2" w:rsidP="006670E2"/>
    <w:p w14:paraId="0DBFD189" w14:textId="77777777" w:rsidR="006670E2" w:rsidRPr="006670E2" w:rsidRDefault="006670E2" w:rsidP="006670E2">
      <w:r w:rsidRPr="006670E2">
        <w:t>↓</w:t>
      </w:r>
    </w:p>
    <w:p w14:paraId="12D629BF" w14:textId="77777777" w:rsidR="006670E2" w:rsidRPr="006670E2" w:rsidRDefault="006670E2" w:rsidP="006670E2"/>
    <w:p w14:paraId="3D0C47F9" w14:textId="77777777" w:rsidR="006670E2" w:rsidRPr="006670E2" w:rsidRDefault="006670E2" w:rsidP="006670E2">
      <w:r w:rsidRPr="006670E2">
        <w:t>Linear Search</w:t>
      </w:r>
    </w:p>
    <w:p w14:paraId="1B31EF28" w14:textId="77777777" w:rsidR="006670E2" w:rsidRPr="006670E2" w:rsidRDefault="006670E2" w:rsidP="006670E2"/>
    <w:p w14:paraId="65B080E2" w14:textId="77777777" w:rsidR="006670E2" w:rsidRPr="006670E2" w:rsidRDefault="006670E2" w:rsidP="006670E2">
      <w:r w:rsidRPr="006670E2">
        <w:t>↓</w:t>
      </w:r>
    </w:p>
    <w:p w14:paraId="3F4D5683" w14:textId="77777777" w:rsidR="006670E2" w:rsidRPr="006670E2" w:rsidRDefault="006670E2" w:rsidP="006670E2"/>
    <w:p w14:paraId="14FCB576" w14:textId="77777777" w:rsidR="006670E2" w:rsidRPr="006670E2" w:rsidRDefault="006670E2" w:rsidP="006670E2">
      <w:r w:rsidRPr="006670E2">
        <w:t>Matching Drone</w:t>
      </w:r>
    </w:p>
    <w:p w14:paraId="3DCA297D" w14:textId="77777777" w:rsidR="006670E2" w:rsidRPr="006670E2" w:rsidRDefault="006670E2" w:rsidP="006670E2"/>
    <w:p w14:paraId="0FA66E0A" w14:textId="77777777" w:rsidR="006670E2" w:rsidRPr="006670E2" w:rsidRDefault="006670E2" w:rsidP="006670E2">
      <w:r w:rsidRPr="006670E2">
        <w:t>↓</w:t>
      </w:r>
    </w:p>
    <w:p w14:paraId="7ED83000" w14:textId="77777777" w:rsidR="006670E2" w:rsidRPr="006670E2" w:rsidRDefault="006670E2" w:rsidP="006670E2"/>
    <w:p w14:paraId="46B65CF2" w14:textId="77777777" w:rsidR="006670E2" w:rsidRPr="006670E2" w:rsidRDefault="006670E2" w:rsidP="006670E2">
      <w:r w:rsidRPr="006670E2">
        <w:t>Frontend</w:t>
      </w:r>
    </w:p>
    <w:p w14:paraId="5D188DF3" w14:textId="77777777" w:rsidR="006670E2" w:rsidRPr="006670E2" w:rsidRDefault="006670E2" w:rsidP="006670E2">
      <w:pPr>
        <w:rPr>
          <w:b/>
          <w:bCs/>
        </w:rPr>
      </w:pPr>
      <w:r w:rsidRPr="006670E2">
        <w:rPr>
          <w:b/>
          <w:bCs/>
        </w:rPr>
        <w:t>Time Complexity</w:t>
      </w:r>
    </w:p>
    <w:p w14:paraId="120A7B8C" w14:textId="77777777" w:rsidR="006670E2" w:rsidRPr="006670E2" w:rsidRDefault="006670E2" w:rsidP="006670E2">
      <w:r w:rsidRPr="006670E2">
        <w:t>Best Case</w:t>
      </w:r>
    </w:p>
    <w:p w14:paraId="37325C49" w14:textId="77777777" w:rsidR="006670E2" w:rsidRPr="006670E2" w:rsidRDefault="006670E2" w:rsidP="006670E2">
      <w:proofErr w:type="gramStart"/>
      <w:r w:rsidRPr="006670E2">
        <w:t>O(</w:t>
      </w:r>
      <w:proofErr w:type="gramEnd"/>
      <w:r w:rsidRPr="006670E2">
        <w:t>1)</w:t>
      </w:r>
    </w:p>
    <w:p w14:paraId="220B3FBA" w14:textId="77777777" w:rsidR="006670E2" w:rsidRPr="006670E2" w:rsidRDefault="006670E2" w:rsidP="006670E2">
      <w:r w:rsidRPr="006670E2">
        <w:t>Worst Case</w:t>
      </w:r>
    </w:p>
    <w:p w14:paraId="249888EE" w14:textId="77777777" w:rsidR="006670E2" w:rsidRPr="006670E2" w:rsidRDefault="006670E2" w:rsidP="006670E2">
      <w:r w:rsidRPr="006670E2">
        <w:t>O(n)</w:t>
      </w:r>
    </w:p>
    <w:p w14:paraId="0AC9DB72" w14:textId="77777777" w:rsidR="006670E2" w:rsidRPr="006670E2" w:rsidRDefault="006670E2" w:rsidP="006670E2">
      <w:pPr>
        <w:rPr>
          <w:b/>
          <w:bCs/>
        </w:rPr>
      </w:pPr>
      <w:r w:rsidRPr="006670E2">
        <w:rPr>
          <w:b/>
          <w:bCs/>
        </w:rPr>
        <w:t>Why Used?</w:t>
      </w:r>
    </w:p>
    <w:p w14:paraId="7CF454BD" w14:textId="77777777" w:rsidR="006670E2" w:rsidRPr="006670E2" w:rsidRDefault="006670E2" w:rsidP="006670E2">
      <w:r w:rsidRPr="006670E2">
        <w:t>Linear Search is simple and effective for unsorted collections and supports flexible filtering criteria.</w:t>
      </w:r>
    </w:p>
    <w:p w14:paraId="4463DCEF" w14:textId="77777777" w:rsidR="006670E2" w:rsidRPr="006670E2" w:rsidRDefault="006670E2" w:rsidP="006670E2">
      <w:r w:rsidRPr="006670E2">
        <w:pict w14:anchorId="234FA9D2">
          <v:rect id="_x0000_i5724" style="width:0;height:1.5pt" o:hralign="center" o:hrstd="t" o:hr="t" fillcolor="#a0a0a0" stroked="f"/>
        </w:pict>
      </w:r>
    </w:p>
    <w:p w14:paraId="461F837B" w14:textId="77777777" w:rsidR="006670E2" w:rsidRPr="006670E2" w:rsidRDefault="006670E2" w:rsidP="006670E2">
      <w:pPr>
        <w:rPr>
          <w:b/>
          <w:bCs/>
        </w:rPr>
      </w:pPr>
      <w:r w:rsidRPr="006670E2">
        <w:rPr>
          <w:b/>
          <w:bCs/>
        </w:rPr>
        <w:t>100. Binary Search</w:t>
      </w:r>
    </w:p>
    <w:p w14:paraId="4203EA8A" w14:textId="77777777" w:rsidR="006670E2" w:rsidRPr="006670E2" w:rsidRDefault="006670E2" w:rsidP="006670E2">
      <w:pPr>
        <w:rPr>
          <w:b/>
          <w:bCs/>
        </w:rPr>
      </w:pPr>
      <w:r w:rsidRPr="006670E2">
        <w:rPr>
          <w:b/>
          <w:bCs/>
        </w:rPr>
        <w:t>Purpose</w:t>
      </w:r>
    </w:p>
    <w:p w14:paraId="2B497658" w14:textId="77777777" w:rsidR="006670E2" w:rsidRPr="006670E2" w:rsidRDefault="006670E2" w:rsidP="006670E2">
      <w:r w:rsidRPr="006670E2">
        <w:t>Efficiently locate drones in sorted datasets.</w:t>
      </w:r>
    </w:p>
    <w:p w14:paraId="3C4DC903" w14:textId="77777777" w:rsidR="006670E2" w:rsidRPr="006670E2" w:rsidRDefault="006670E2" w:rsidP="006670E2">
      <w:pPr>
        <w:rPr>
          <w:b/>
          <w:bCs/>
        </w:rPr>
      </w:pPr>
      <w:r w:rsidRPr="006670E2">
        <w:rPr>
          <w:b/>
          <w:bCs/>
        </w:rPr>
        <w:t>Requirement</w:t>
      </w:r>
    </w:p>
    <w:p w14:paraId="0F255707" w14:textId="77777777" w:rsidR="006670E2" w:rsidRPr="006670E2" w:rsidRDefault="006670E2" w:rsidP="006670E2">
      <w:r w:rsidRPr="006670E2">
        <w:t>The array must already be sorted.</w:t>
      </w:r>
    </w:p>
    <w:p w14:paraId="26886057" w14:textId="77777777" w:rsidR="006670E2" w:rsidRPr="006670E2" w:rsidRDefault="006670E2" w:rsidP="006670E2">
      <w:pPr>
        <w:rPr>
          <w:b/>
          <w:bCs/>
        </w:rPr>
      </w:pPr>
      <w:r w:rsidRPr="006670E2">
        <w:rPr>
          <w:b/>
          <w:bCs/>
        </w:rPr>
        <w:t>Used For</w:t>
      </w:r>
    </w:p>
    <w:p w14:paraId="58E4B74E" w14:textId="77777777" w:rsidR="006670E2" w:rsidRPr="006670E2" w:rsidRDefault="006670E2" w:rsidP="006670E2">
      <w:pPr>
        <w:numPr>
          <w:ilvl w:val="0"/>
          <w:numId w:val="437"/>
        </w:numPr>
      </w:pPr>
      <w:r w:rsidRPr="006670E2">
        <w:t xml:space="preserve">Search by Drone ID </w:t>
      </w:r>
    </w:p>
    <w:p w14:paraId="59591309" w14:textId="77777777" w:rsidR="006670E2" w:rsidRPr="006670E2" w:rsidRDefault="006670E2" w:rsidP="006670E2">
      <w:pPr>
        <w:numPr>
          <w:ilvl w:val="0"/>
          <w:numId w:val="437"/>
        </w:numPr>
      </w:pPr>
      <w:r w:rsidRPr="006670E2">
        <w:t xml:space="preserve">Search by Battery </w:t>
      </w:r>
    </w:p>
    <w:p w14:paraId="493C2918" w14:textId="77777777" w:rsidR="006670E2" w:rsidRPr="006670E2" w:rsidRDefault="006670E2" w:rsidP="006670E2">
      <w:pPr>
        <w:numPr>
          <w:ilvl w:val="0"/>
          <w:numId w:val="437"/>
        </w:numPr>
      </w:pPr>
      <w:r w:rsidRPr="006670E2">
        <w:t xml:space="preserve">Search by Speed </w:t>
      </w:r>
    </w:p>
    <w:p w14:paraId="24015BFB" w14:textId="77777777" w:rsidR="006670E2" w:rsidRPr="006670E2" w:rsidRDefault="006670E2" w:rsidP="006670E2">
      <w:pPr>
        <w:rPr>
          <w:b/>
          <w:bCs/>
        </w:rPr>
      </w:pPr>
      <w:r w:rsidRPr="006670E2">
        <w:rPr>
          <w:b/>
          <w:bCs/>
        </w:rPr>
        <w:t>Backend Flow</w:t>
      </w:r>
    </w:p>
    <w:p w14:paraId="633272FD" w14:textId="77777777" w:rsidR="006670E2" w:rsidRPr="006670E2" w:rsidRDefault="006670E2" w:rsidP="006670E2">
      <w:r w:rsidRPr="006670E2">
        <w:t>Sort Fleet</w:t>
      </w:r>
    </w:p>
    <w:p w14:paraId="217246B4" w14:textId="77777777" w:rsidR="006670E2" w:rsidRPr="006670E2" w:rsidRDefault="006670E2" w:rsidP="006670E2"/>
    <w:p w14:paraId="380F255B" w14:textId="77777777" w:rsidR="006670E2" w:rsidRPr="006670E2" w:rsidRDefault="006670E2" w:rsidP="006670E2">
      <w:r w:rsidRPr="006670E2">
        <w:t>↓</w:t>
      </w:r>
    </w:p>
    <w:p w14:paraId="3818F637" w14:textId="77777777" w:rsidR="006670E2" w:rsidRPr="006670E2" w:rsidRDefault="006670E2" w:rsidP="006670E2"/>
    <w:p w14:paraId="30AA73DF" w14:textId="77777777" w:rsidR="006670E2" w:rsidRPr="006670E2" w:rsidRDefault="006670E2" w:rsidP="006670E2">
      <w:r w:rsidRPr="006670E2">
        <w:t>Binary Search</w:t>
      </w:r>
    </w:p>
    <w:p w14:paraId="162C0E54" w14:textId="77777777" w:rsidR="006670E2" w:rsidRPr="006670E2" w:rsidRDefault="006670E2" w:rsidP="006670E2"/>
    <w:p w14:paraId="332E579A" w14:textId="77777777" w:rsidR="006670E2" w:rsidRPr="006670E2" w:rsidRDefault="006670E2" w:rsidP="006670E2">
      <w:r w:rsidRPr="006670E2">
        <w:t>↓</w:t>
      </w:r>
    </w:p>
    <w:p w14:paraId="13E3736F" w14:textId="77777777" w:rsidR="006670E2" w:rsidRPr="006670E2" w:rsidRDefault="006670E2" w:rsidP="006670E2"/>
    <w:p w14:paraId="17D01D8D" w14:textId="77777777" w:rsidR="006670E2" w:rsidRPr="006670E2" w:rsidRDefault="006670E2" w:rsidP="006670E2">
      <w:r w:rsidRPr="006670E2">
        <w:t>Matching Drone</w:t>
      </w:r>
    </w:p>
    <w:p w14:paraId="260A74DA" w14:textId="77777777" w:rsidR="006670E2" w:rsidRPr="006670E2" w:rsidRDefault="006670E2" w:rsidP="006670E2">
      <w:pPr>
        <w:rPr>
          <w:b/>
          <w:bCs/>
        </w:rPr>
      </w:pPr>
      <w:r w:rsidRPr="006670E2">
        <w:rPr>
          <w:b/>
          <w:bCs/>
        </w:rPr>
        <w:t>Time Complexity</w:t>
      </w:r>
    </w:p>
    <w:p w14:paraId="7A31A5BC" w14:textId="77777777" w:rsidR="006670E2" w:rsidRPr="006670E2" w:rsidRDefault="006670E2" w:rsidP="006670E2">
      <w:proofErr w:type="gramStart"/>
      <w:r w:rsidRPr="006670E2">
        <w:t>O(</w:t>
      </w:r>
      <w:proofErr w:type="gramEnd"/>
      <w:r w:rsidRPr="006670E2">
        <w:t>log n)</w:t>
      </w:r>
    </w:p>
    <w:p w14:paraId="5DB015A1" w14:textId="77777777" w:rsidR="006670E2" w:rsidRPr="006670E2" w:rsidRDefault="006670E2" w:rsidP="006670E2">
      <w:pPr>
        <w:rPr>
          <w:b/>
          <w:bCs/>
        </w:rPr>
      </w:pPr>
      <w:r w:rsidRPr="006670E2">
        <w:rPr>
          <w:b/>
          <w:bCs/>
        </w:rPr>
        <w:t>Why Used?</w:t>
      </w:r>
    </w:p>
    <w:p w14:paraId="473AB6E7" w14:textId="77777777" w:rsidR="006670E2" w:rsidRPr="006670E2" w:rsidRDefault="006670E2" w:rsidP="006670E2">
      <w:r w:rsidRPr="006670E2">
        <w:t>Demonstrates improved performance compared to Linear Search for sorted collections.</w:t>
      </w:r>
    </w:p>
    <w:p w14:paraId="32878799" w14:textId="77777777" w:rsidR="006670E2" w:rsidRPr="006670E2" w:rsidRDefault="006670E2" w:rsidP="006670E2">
      <w:r w:rsidRPr="006670E2">
        <w:pict w14:anchorId="42329A22">
          <v:rect id="_x0000_i5725" style="width:0;height:1.5pt" o:hralign="center" o:hrstd="t" o:hr="t" fillcolor="#a0a0a0" stroked="f"/>
        </w:pict>
      </w:r>
    </w:p>
    <w:p w14:paraId="1469BD98" w14:textId="77777777" w:rsidR="006670E2" w:rsidRPr="006670E2" w:rsidRDefault="006670E2" w:rsidP="006670E2">
      <w:pPr>
        <w:rPr>
          <w:b/>
          <w:bCs/>
        </w:rPr>
      </w:pPr>
      <w:r w:rsidRPr="006670E2">
        <w:rPr>
          <w:b/>
          <w:bCs/>
        </w:rPr>
        <w:t>101. Merge Sort</w:t>
      </w:r>
    </w:p>
    <w:p w14:paraId="379B2EDC" w14:textId="77777777" w:rsidR="006670E2" w:rsidRPr="006670E2" w:rsidRDefault="006670E2" w:rsidP="006670E2">
      <w:pPr>
        <w:rPr>
          <w:b/>
          <w:bCs/>
        </w:rPr>
      </w:pPr>
      <w:r w:rsidRPr="006670E2">
        <w:rPr>
          <w:b/>
          <w:bCs/>
        </w:rPr>
        <w:t>Purpose</w:t>
      </w:r>
    </w:p>
    <w:p w14:paraId="57618211" w14:textId="77777777" w:rsidR="006670E2" w:rsidRPr="006670E2" w:rsidRDefault="006670E2" w:rsidP="006670E2">
      <w:r w:rsidRPr="006670E2">
        <w:t>Stable sorting for operational reports.</w:t>
      </w:r>
    </w:p>
    <w:p w14:paraId="52C79F57" w14:textId="77777777" w:rsidR="006670E2" w:rsidRPr="006670E2" w:rsidRDefault="006670E2" w:rsidP="006670E2">
      <w:pPr>
        <w:rPr>
          <w:b/>
          <w:bCs/>
        </w:rPr>
      </w:pPr>
      <w:r w:rsidRPr="006670E2">
        <w:rPr>
          <w:b/>
          <w:bCs/>
        </w:rPr>
        <w:t>Used For</w:t>
      </w:r>
    </w:p>
    <w:p w14:paraId="4F38AC4A" w14:textId="77777777" w:rsidR="006670E2" w:rsidRPr="006670E2" w:rsidRDefault="006670E2" w:rsidP="006670E2">
      <w:pPr>
        <w:numPr>
          <w:ilvl w:val="0"/>
          <w:numId w:val="438"/>
        </w:numPr>
      </w:pPr>
      <w:r w:rsidRPr="006670E2">
        <w:t xml:space="preserve">Battery Level </w:t>
      </w:r>
    </w:p>
    <w:p w14:paraId="4C366B00" w14:textId="77777777" w:rsidR="006670E2" w:rsidRPr="006670E2" w:rsidRDefault="006670E2" w:rsidP="006670E2">
      <w:pPr>
        <w:numPr>
          <w:ilvl w:val="0"/>
          <w:numId w:val="438"/>
        </w:numPr>
      </w:pPr>
      <w:r w:rsidRPr="006670E2">
        <w:t xml:space="preserve">Payload Capacity </w:t>
      </w:r>
    </w:p>
    <w:p w14:paraId="5EB3A9DA" w14:textId="77777777" w:rsidR="006670E2" w:rsidRPr="006670E2" w:rsidRDefault="006670E2" w:rsidP="006670E2">
      <w:pPr>
        <w:numPr>
          <w:ilvl w:val="0"/>
          <w:numId w:val="438"/>
        </w:numPr>
      </w:pPr>
      <w:r w:rsidRPr="006670E2">
        <w:t xml:space="preserve">Maximum Speed </w:t>
      </w:r>
    </w:p>
    <w:p w14:paraId="2D87FBA5" w14:textId="77777777" w:rsidR="006670E2" w:rsidRPr="006670E2" w:rsidRDefault="006670E2" w:rsidP="006670E2">
      <w:pPr>
        <w:numPr>
          <w:ilvl w:val="0"/>
          <w:numId w:val="438"/>
        </w:numPr>
      </w:pPr>
      <w:r w:rsidRPr="006670E2">
        <w:t xml:space="preserve">Drone ID </w:t>
      </w:r>
    </w:p>
    <w:p w14:paraId="54CDAE8D" w14:textId="77777777" w:rsidR="006670E2" w:rsidRPr="006670E2" w:rsidRDefault="006670E2" w:rsidP="006670E2">
      <w:pPr>
        <w:rPr>
          <w:b/>
          <w:bCs/>
        </w:rPr>
      </w:pPr>
      <w:r w:rsidRPr="006670E2">
        <w:rPr>
          <w:b/>
          <w:bCs/>
        </w:rPr>
        <w:t>Backend Flow</w:t>
      </w:r>
    </w:p>
    <w:p w14:paraId="71AE273E" w14:textId="77777777" w:rsidR="006670E2" w:rsidRPr="006670E2" w:rsidRDefault="006670E2" w:rsidP="006670E2">
      <w:r w:rsidRPr="006670E2">
        <w:t>Fleet Data</w:t>
      </w:r>
    </w:p>
    <w:p w14:paraId="4124756D" w14:textId="77777777" w:rsidR="006670E2" w:rsidRPr="006670E2" w:rsidRDefault="006670E2" w:rsidP="006670E2"/>
    <w:p w14:paraId="2EB9B2D6" w14:textId="77777777" w:rsidR="006670E2" w:rsidRPr="006670E2" w:rsidRDefault="006670E2" w:rsidP="006670E2">
      <w:r w:rsidRPr="006670E2">
        <w:t>↓</w:t>
      </w:r>
    </w:p>
    <w:p w14:paraId="250E8639" w14:textId="77777777" w:rsidR="006670E2" w:rsidRPr="006670E2" w:rsidRDefault="006670E2" w:rsidP="006670E2"/>
    <w:p w14:paraId="39400150" w14:textId="77777777" w:rsidR="006670E2" w:rsidRPr="006670E2" w:rsidRDefault="006670E2" w:rsidP="006670E2">
      <w:r w:rsidRPr="006670E2">
        <w:t>Merge Sort</w:t>
      </w:r>
    </w:p>
    <w:p w14:paraId="677F3446" w14:textId="77777777" w:rsidR="006670E2" w:rsidRPr="006670E2" w:rsidRDefault="006670E2" w:rsidP="006670E2"/>
    <w:p w14:paraId="160555F2" w14:textId="77777777" w:rsidR="006670E2" w:rsidRPr="006670E2" w:rsidRDefault="006670E2" w:rsidP="006670E2">
      <w:r w:rsidRPr="006670E2">
        <w:t>↓</w:t>
      </w:r>
    </w:p>
    <w:p w14:paraId="65BEE9B2" w14:textId="77777777" w:rsidR="006670E2" w:rsidRPr="006670E2" w:rsidRDefault="006670E2" w:rsidP="006670E2"/>
    <w:p w14:paraId="68184820" w14:textId="77777777" w:rsidR="006670E2" w:rsidRPr="006670E2" w:rsidRDefault="006670E2" w:rsidP="006670E2">
      <w:r w:rsidRPr="006670E2">
        <w:t>Sorted Fleet</w:t>
      </w:r>
    </w:p>
    <w:p w14:paraId="0693D423" w14:textId="77777777" w:rsidR="006670E2" w:rsidRPr="006670E2" w:rsidRDefault="006670E2" w:rsidP="006670E2"/>
    <w:p w14:paraId="703DF464" w14:textId="77777777" w:rsidR="006670E2" w:rsidRPr="006670E2" w:rsidRDefault="006670E2" w:rsidP="006670E2">
      <w:r w:rsidRPr="006670E2">
        <w:t>↓</w:t>
      </w:r>
    </w:p>
    <w:p w14:paraId="13D58A94" w14:textId="77777777" w:rsidR="006670E2" w:rsidRPr="006670E2" w:rsidRDefault="006670E2" w:rsidP="006670E2"/>
    <w:p w14:paraId="02321920" w14:textId="77777777" w:rsidR="006670E2" w:rsidRPr="006670E2" w:rsidRDefault="006670E2" w:rsidP="006670E2">
      <w:r w:rsidRPr="006670E2">
        <w:t>Frontend</w:t>
      </w:r>
    </w:p>
    <w:p w14:paraId="56FA8D6E" w14:textId="77777777" w:rsidR="006670E2" w:rsidRPr="006670E2" w:rsidRDefault="006670E2" w:rsidP="006670E2">
      <w:pPr>
        <w:rPr>
          <w:b/>
          <w:bCs/>
        </w:rPr>
      </w:pPr>
      <w:r w:rsidRPr="006670E2">
        <w:rPr>
          <w:b/>
          <w:bCs/>
        </w:rPr>
        <w:lastRenderedPageBreak/>
        <w:t>Time Complexity</w:t>
      </w:r>
    </w:p>
    <w:p w14:paraId="6510A6A1" w14:textId="77777777" w:rsidR="006670E2" w:rsidRPr="006670E2" w:rsidRDefault="006670E2" w:rsidP="006670E2">
      <w:proofErr w:type="gramStart"/>
      <w:r w:rsidRPr="006670E2">
        <w:t>O(</w:t>
      </w:r>
      <w:proofErr w:type="gramEnd"/>
      <w:r w:rsidRPr="006670E2">
        <w:t>n log n)</w:t>
      </w:r>
    </w:p>
    <w:p w14:paraId="4AD54E06" w14:textId="77777777" w:rsidR="006670E2" w:rsidRPr="006670E2" w:rsidRDefault="006670E2" w:rsidP="006670E2">
      <w:pPr>
        <w:rPr>
          <w:b/>
          <w:bCs/>
        </w:rPr>
      </w:pPr>
      <w:r w:rsidRPr="006670E2">
        <w:rPr>
          <w:b/>
          <w:bCs/>
        </w:rPr>
        <w:t>Advantages</w:t>
      </w:r>
    </w:p>
    <w:p w14:paraId="741F065B" w14:textId="77777777" w:rsidR="006670E2" w:rsidRPr="006670E2" w:rsidRDefault="006670E2" w:rsidP="006670E2">
      <w:pPr>
        <w:numPr>
          <w:ilvl w:val="0"/>
          <w:numId w:val="439"/>
        </w:numPr>
      </w:pPr>
      <w:r w:rsidRPr="006670E2">
        <w:t xml:space="preserve">Stable </w:t>
      </w:r>
    </w:p>
    <w:p w14:paraId="6543CA84" w14:textId="77777777" w:rsidR="006670E2" w:rsidRPr="006670E2" w:rsidRDefault="006670E2" w:rsidP="006670E2">
      <w:pPr>
        <w:numPr>
          <w:ilvl w:val="0"/>
          <w:numId w:val="439"/>
        </w:numPr>
      </w:pPr>
      <w:r w:rsidRPr="006670E2">
        <w:t xml:space="preserve">Predictable performance </w:t>
      </w:r>
    </w:p>
    <w:p w14:paraId="74BD14B9" w14:textId="77777777" w:rsidR="006670E2" w:rsidRPr="006670E2" w:rsidRDefault="006670E2" w:rsidP="006670E2">
      <w:pPr>
        <w:numPr>
          <w:ilvl w:val="0"/>
          <w:numId w:val="439"/>
        </w:numPr>
      </w:pPr>
      <w:r w:rsidRPr="006670E2">
        <w:t xml:space="preserve">Ideal for large datasets </w:t>
      </w:r>
    </w:p>
    <w:p w14:paraId="14D0F731" w14:textId="77777777" w:rsidR="006670E2" w:rsidRPr="006670E2" w:rsidRDefault="006670E2" w:rsidP="006670E2">
      <w:r w:rsidRPr="006670E2">
        <w:pict w14:anchorId="2A4FD0B6">
          <v:rect id="_x0000_i5726" style="width:0;height:1.5pt" o:hralign="center" o:hrstd="t" o:hr="t" fillcolor="#a0a0a0" stroked="f"/>
        </w:pict>
      </w:r>
    </w:p>
    <w:p w14:paraId="2FA7E18D" w14:textId="77777777" w:rsidR="006670E2" w:rsidRPr="006670E2" w:rsidRDefault="006670E2" w:rsidP="006670E2">
      <w:pPr>
        <w:rPr>
          <w:b/>
          <w:bCs/>
        </w:rPr>
      </w:pPr>
      <w:r w:rsidRPr="006670E2">
        <w:rPr>
          <w:b/>
          <w:bCs/>
        </w:rPr>
        <w:t>102. Quick Sort</w:t>
      </w:r>
    </w:p>
    <w:p w14:paraId="5684B464" w14:textId="77777777" w:rsidR="006670E2" w:rsidRPr="006670E2" w:rsidRDefault="006670E2" w:rsidP="006670E2">
      <w:pPr>
        <w:rPr>
          <w:b/>
          <w:bCs/>
        </w:rPr>
      </w:pPr>
      <w:r w:rsidRPr="006670E2">
        <w:rPr>
          <w:b/>
          <w:bCs/>
        </w:rPr>
        <w:t>Purpose</w:t>
      </w:r>
    </w:p>
    <w:p w14:paraId="3C0935D2" w14:textId="77777777" w:rsidR="006670E2" w:rsidRPr="006670E2" w:rsidRDefault="006670E2" w:rsidP="006670E2">
      <w:r w:rsidRPr="006670E2">
        <w:t>High-performance sorting for interactive operations.</w:t>
      </w:r>
    </w:p>
    <w:p w14:paraId="48629CCB" w14:textId="77777777" w:rsidR="006670E2" w:rsidRPr="006670E2" w:rsidRDefault="006670E2" w:rsidP="006670E2">
      <w:pPr>
        <w:rPr>
          <w:b/>
          <w:bCs/>
        </w:rPr>
      </w:pPr>
      <w:r w:rsidRPr="006670E2">
        <w:rPr>
          <w:b/>
          <w:bCs/>
        </w:rPr>
        <w:t>Used For</w:t>
      </w:r>
    </w:p>
    <w:p w14:paraId="0A25F9FB" w14:textId="77777777" w:rsidR="006670E2" w:rsidRPr="006670E2" w:rsidRDefault="006670E2" w:rsidP="006670E2">
      <w:pPr>
        <w:numPr>
          <w:ilvl w:val="0"/>
          <w:numId w:val="440"/>
        </w:numPr>
      </w:pPr>
      <w:r w:rsidRPr="006670E2">
        <w:t xml:space="preserve">Drone Rankings </w:t>
      </w:r>
    </w:p>
    <w:p w14:paraId="6DF3CAAD" w14:textId="77777777" w:rsidR="006670E2" w:rsidRPr="006670E2" w:rsidRDefault="006670E2" w:rsidP="006670E2">
      <w:pPr>
        <w:numPr>
          <w:ilvl w:val="0"/>
          <w:numId w:val="440"/>
        </w:numPr>
      </w:pPr>
      <w:r w:rsidRPr="006670E2">
        <w:t xml:space="preserve">Health Rankings </w:t>
      </w:r>
    </w:p>
    <w:p w14:paraId="3CB34D67" w14:textId="77777777" w:rsidR="006670E2" w:rsidRPr="006670E2" w:rsidRDefault="006670E2" w:rsidP="006670E2">
      <w:pPr>
        <w:numPr>
          <w:ilvl w:val="0"/>
          <w:numId w:val="440"/>
        </w:numPr>
      </w:pPr>
      <w:r w:rsidRPr="006670E2">
        <w:t xml:space="preserve">Speed Rankings </w:t>
      </w:r>
    </w:p>
    <w:p w14:paraId="45AD3A51" w14:textId="77777777" w:rsidR="006670E2" w:rsidRPr="006670E2" w:rsidRDefault="006670E2" w:rsidP="006670E2">
      <w:pPr>
        <w:rPr>
          <w:b/>
          <w:bCs/>
        </w:rPr>
      </w:pPr>
      <w:r w:rsidRPr="006670E2">
        <w:rPr>
          <w:b/>
          <w:bCs/>
        </w:rPr>
        <w:t>Time Complexity</w:t>
      </w:r>
    </w:p>
    <w:p w14:paraId="21A2FD5C" w14:textId="77777777" w:rsidR="006670E2" w:rsidRPr="006670E2" w:rsidRDefault="006670E2" w:rsidP="006670E2">
      <w:r w:rsidRPr="006670E2">
        <w:t>Average</w:t>
      </w:r>
    </w:p>
    <w:p w14:paraId="04DE744A" w14:textId="77777777" w:rsidR="006670E2" w:rsidRPr="006670E2" w:rsidRDefault="006670E2" w:rsidP="006670E2">
      <w:proofErr w:type="gramStart"/>
      <w:r w:rsidRPr="006670E2">
        <w:t>O(</w:t>
      </w:r>
      <w:proofErr w:type="gramEnd"/>
      <w:r w:rsidRPr="006670E2">
        <w:t>n log n)</w:t>
      </w:r>
    </w:p>
    <w:p w14:paraId="651FE165" w14:textId="77777777" w:rsidR="006670E2" w:rsidRPr="006670E2" w:rsidRDefault="006670E2" w:rsidP="006670E2">
      <w:r w:rsidRPr="006670E2">
        <w:t>Worst</w:t>
      </w:r>
    </w:p>
    <w:p w14:paraId="1316C778" w14:textId="77777777" w:rsidR="006670E2" w:rsidRPr="006670E2" w:rsidRDefault="006670E2" w:rsidP="006670E2">
      <w:r w:rsidRPr="006670E2">
        <w:t>O(n²)</w:t>
      </w:r>
    </w:p>
    <w:p w14:paraId="6BEF1005" w14:textId="77777777" w:rsidR="006670E2" w:rsidRPr="006670E2" w:rsidRDefault="006670E2" w:rsidP="006670E2">
      <w:pPr>
        <w:rPr>
          <w:b/>
          <w:bCs/>
        </w:rPr>
      </w:pPr>
      <w:r w:rsidRPr="006670E2">
        <w:rPr>
          <w:b/>
          <w:bCs/>
        </w:rPr>
        <w:t>Why Used?</w:t>
      </w:r>
    </w:p>
    <w:p w14:paraId="4D469051" w14:textId="77777777" w:rsidR="006670E2" w:rsidRPr="006670E2" w:rsidRDefault="006670E2" w:rsidP="006670E2">
      <w:r w:rsidRPr="006670E2">
        <w:t>Quick Sort performs exceptionally well in practice and is suitable for dynamic sorting requests.</w:t>
      </w:r>
    </w:p>
    <w:p w14:paraId="271B610C" w14:textId="77777777" w:rsidR="006670E2" w:rsidRPr="006670E2" w:rsidRDefault="006670E2" w:rsidP="006670E2">
      <w:r w:rsidRPr="006670E2">
        <w:pict w14:anchorId="53069F19">
          <v:rect id="_x0000_i5727" style="width:0;height:1.5pt" o:hralign="center" o:hrstd="t" o:hr="t" fillcolor="#a0a0a0" stroked="f"/>
        </w:pict>
      </w:r>
    </w:p>
    <w:p w14:paraId="6066D93B" w14:textId="77777777" w:rsidR="006670E2" w:rsidRPr="006670E2" w:rsidRDefault="006670E2" w:rsidP="006670E2">
      <w:pPr>
        <w:rPr>
          <w:b/>
          <w:bCs/>
        </w:rPr>
      </w:pPr>
      <w:r w:rsidRPr="006670E2">
        <w:rPr>
          <w:b/>
          <w:bCs/>
        </w:rPr>
        <w:t>103. Sorting Strategy</w:t>
      </w:r>
    </w:p>
    <w:p w14:paraId="64A89E66" w14:textId="77777777" w:rsidR="006670E2" w:rsidRPr="006670E2" w:rsidRDefault="006670E2" w:rsidP="006670E2">
      <w:r w:rsidRPr="006670E2">
        <w:t>Users may request sorting by:</w:t>
      </w:r>
    </w:p>
    <w:p w14:paraId="33D19376" w14:textId="77777777" w:rsidR="006670E2" w:rsidRPr="006670E2" w:rsidRDefault="006670E2" w:rsidP="006670E2">
      <w:pPr>
        <w:numPr>
          <w:ilvl w:val="0"/>
          <w:numId w:val="441"/>
        </w:numPr>
      </w:pPr>
      <w:r w:rsidRPr="006670E2">
        <w:t xml:space="preserve">Battery </w:t>
      </w:r>
    </w:p>
    <w:p w14:paraId="0A12D8A2" w14:textId="77777777" w:rsidR="006670E2" w:rsidRPr="006670E2" w:rsidRDefault="006670E2" w:rsidP="006670E2">
      <w:pPr>
        <w:numPr>
          <w:ilvl w:val="0"/>
          <w:numId w:val="441"/>
        </w:numPr>
      </w:pPr>
      <w:r w:rsidRPr="006670E2">
        <w:t xml:space="preserve">Speed </w:t>
      </w:r>
    </w:p>
    <w:p w14:paraId="100D6C43" w14:textId="77777777" w:rsidR="006670E2" w:rsidRPr="006670E2" w:rsidRDefault="006670E2" w:rsidP="006670E2">
      <w:pPr>
        <w:numPr>
          <w:ilvl w:val="0"/>
          <w:numId w:val="441"/>
        </w:numPr>
      </w:pPr>
      <w:r w:rsidRPr="006670E2">
        <w:t xml:space="preserve">Payload </w:t>
      </w:r>
    </w:p>
    <w:p w14:paraId="6DFEFCA9" w14:textId="77777777" w:rsidR="006670E2" w:rsidRPr="006670E2" w:rsidRDefault="006670E2" w:rsidP="006670E2">
      <w:pPr>
        <w:numPr>
          <w:ilvl w:val="0"/>
          <w:numId w:val="441"/>
        </w:numPr>
      </w:pPr>
      <w:r w:rsidRPr="006670E2">
        <w:t xml:space="preserve">Drone ID </w:t>
      </w:r>
    </w:p>
    <w:p w14:paraId="6A2FD3AE" w14:textId="77777777" w:rsidR="006670E2" w:rsidRPr="006670E2" w:rsidRDefault="006670E2" w:rsidP="006670E2">
      <w:pPr>
        <w:numPr>
          <w:ilvl w:val="0"/>
          <w:numId w:val="441"/>
        </w:numPr>
      </w:pPr>
      <w:r w:rsidRPr="006670E2">
        <w:t xml:space="preserve">Health Score </w:t>
      </w:r>
    </w:p>
    <w:p w14:paraId="47D8B6D1" w14:textId="77777777" w:rsidR="006670E2" w:rsidRPr="006670E2" w:rsidRDefault="006670E2" w:rsidP="006670E2">
      <w:r w:rsidRPr="006670E2">
        <w:t>Workflow:</w:t>
      </w:r>
    </w:p>
    <w:p w14:paraId="5FEA4C63" w14:textId="77777777" w:rsidR="006670E2" w:rsidRPr="006670E2" w:rsidRDefault="006670E2" w:rsidP="006670E2">
      <w:r w:rsidRPr="006670E2">
        <w:t>User Selects Sort</w:t>
      </w:r>
    </w:p>
    <w:p w14:paraId="3A815159" w14:textId="77777777" w:rsidR="006670E2" w:rsidRPr="006670E2" w:rsidRDefault="006670E2" w:rsidP="006670E2"/>
    <w:p w14:paraId="0E1AA5F1" w14:textId="77777777" w:rsidR="006670E2" w:rsidRPr="006670E2" w:rsidRDefault="006670E2" w:rsidP="006670E2">
      <w:r w:rsidRPr="006670E2">
        <w:t>↓</w:t>
      </w:r>
    </w:p>
    <w:p w14:paraId="2F5CC387" w14:textId="77777777" w:rsidR="006670E2" w:rsidRPr="006670E2" w:rsidRDefault="006670E2" w:rsidP="006670E2"/>
    <w:p w14:paraId="14C5D5A2" w14:textId="77777777" w:rsidR="006670E2" w:rsidRPr="006670E2" w:rsidRDefault="006670E2" w:rsidP="006670E2">
      <w:r w:rsidRPr="006670E2">
        <w:t>Fleet Service</w:t>
      </w:r>
    </w:p>
    <w:p w14:paraId="04A15530" w14:textId="77777777" w:rsidR="006670E2" w:rsidRPr="006670E2" w:rsidRDefault="006670E2" w:rsidP="006670E2"/>
    <w:p w14:paraId="3C4DC1CB" w14:textId="77777777" w:rsidR="006670E2" w:rsidRPr="006670E2" w:rsidRDefault="006670E2" w:rsidP="006670E2">
      <w:r w:rsidRPr="006670E2">
        <w:t>↓</w:t>
      </w:r>
    </w:p>
    <w:p w14:paraId="0E105ACC" w14:textId="77777777" w:rsidR="006670E2" w:rsidRPr="006670E2" w:rsidRDefault="006670E2" w:rsidP="006670E2"/>
    <w:p w14:paraId="2477F39E" w14:textId="77777777" w:rsidR="006670E2" w:rsidRPr="006670E2" w:rsidRDefault="006670E2" w:rsidP="006670E2">
      <w:r w:rsidRPr="006670E2">
        <w:t>Sorting Algorithm</w:t>
      </w:r>
    </w:p>
    <w:p w14:paraId="28C9AE05" w14:textId="77777777" w:rsidR="006670E2" w:rsidRPr="006670E2" w:rsidRDefault="006670E2" w:rsidP="006670E2"/>
    <w:p w14:paraId="5C25C371" w14:textId="77777777" w:rsidR="006670E2" w:rsidRPr="006670E2" w:rsidRDefault="006670E2" w:rsidP="006670E2">
      <w:r w:rsidRPr="006670E2">
        <w:t>↓</w:t>
      </w:r>
    </w:p>
    <w:p w14:paraId="2FC7A6C9" w14:textId="77777777" w:rsidR="006670E2" w:rsidRPr="006670E2" w:rsidRDefault="006670E2" w:rsidP="006670E2"/>
    <w:p w14:paraId="1956339B" w14:textId="77777777" w:rsidR="006670E2" w:rsidRPr="006670E2" w:rsidRDefault="006670E2" w:rsidP="006670E2">
      <w:r w:rsidRPr="006670E2">
        <w:t>Sorted Result</w:t>
      </w:r>
    </w:p>
    <w:p w14:paraId="1B0678D5" w14:textId="77777777" w:rsidR="006670E2" w:rsidRPr="006670E2" w:rsidRDefault="006670E2" w:rsidP="006670E2"/>
    <w:p w14:paraId="62564DB5" w14:textId="77777777" w:rsidR="006670E2" w:rsidRPr="006670E2" w:rsidRDefault="006670E2" w:rsidP="006670E2">
      <w:r w:rsidRPr="006670E2">
        <w:t>↓</w:t>
      </w:r>
    </w:p>
    <w:p w14:paraId="23EFF9CA" w14:textId="77777777" w:rsidR="006670E2" w:rsidRPr="006670E2" w:rsidRDefault="006670E2" w:rsidP="006670E2"/>
    <w:p w14:paraId="484E767A" w14:textId="77777777" w:rsidR="006670E2" w:rsidRPr="006670E2" w:rsidRDefault="006670E2" w:rsidP="006670E2">
      <w:r w:rsidRPr="006670E2">
        <w:t>Frontend Updates</w:t>
      </w:r>
    </w:p>
    <w:p w14:paraId="0523F3BA" w14:textId="77777777" w:rsidR="006670E2" w:rsidRPr="006670E2" w:rsidRDefault="006670E2" w:rsidP="006670E2">
      <w:r w:rsidRPr="006670E2">
        <w:t>Sorting is performed on the backend to maintain a single source of truth.</w:t>
      </w:r>
    </w:p>
    <w:p w14:paraId="4F49CC09" w14:textId="77777777" w:rsidR="006670E2" w:rsidRPr="006670E2" w:rsidRDefault="006670E2" w:rsidP="006670E2">
      <w:r w:rsidRPr="006670E2">
        <w:pict w14:anchorId="401258C6">
          <v:rect id="_x0000_i5728" style="width:0;height:1.5pt" o:hralign="center" o:hrstd="t" o:hr="t" fillcolor="#a0a0a0" stroked="f"/>
        </w:pict>
      </w:r>
    </w:p>
    <w:p w14:paraId="5D254837" w14:textId="77777777" w:rsidR="006670E2" w:rsidRPr="006670E2" w:rsidRDefault="006670E2" w:rsidP="006670E2">
      <w:pPr>
        <w:rPr>
          <w:b/>
          <w:bCs/>
        </w:rPr>
      </w:pPr>
      <w:r w:rsidRPr="006670E2">
        <w:rPr>
          <w:b/>
          <w:bCs/>
        </w:rPr>
        <w:t>104. Priority Queue</w:t>
      </w:r>
    </w:p>
    <w:p w14:paraId="7A5042BD" w14:textId="77777777" w:rsidR="006670E2" w:rsidRPr="006670E2" w:rsidRDefault="006670E2" w:rsidP="006670E2">
      <w:pPr>
        <w:rPr>
          <w:b/>
          <w:bCs/>
        </w:rPr>
      </w:pPr>
      <w:r w:rsidRPr="006670E2">
        <w:rPr>
          <w:b/>
          <w:bCs/>
        </w:rPr>
        <w:t>Purpose</w:t>
      </w:r>
    </w:p>
    <w:p w14:paraId="741D47EA" w14:textId="77777777" w:rsidR="006670E2" w:rsidRPr="006670E2" w:rsidRDefault="006670E2" w:rsidP="006670E2">
      <w:r w:rsidRPr="006670E2">
        <w:t>Determine the most suitable drone for mission assignment.</w:t>
      </w:r>
    </w:p>
    <w:p w14:paraId="225CD492" w14:textId="77777777" w:rsidR="006670E2" w:rsidRPr="006670E2" w:rsidRDefault="006670E2" w:rsidP="006670E2">
      <w:r w:rsidRPr="006670E2">
        <w:t>Rather than assigning drones arbitrarily, the Priority Queue ranks candidates.</w:t>
      </w:r>
    </w:p>
    <w:p w14:paraId="5E53A28E" w14:textId="77777777" w:rsidR="006670E2" w:rsidRPr="006670E2" w:rsidRDefault="006670E2" w:rsidP="006670E2">
      <w:pPr>
        <w:rPr>
          <w:b/>
          <w:bCs/>
        </w:rPr>
      </w:pPr>
      <w:r w:rsidRPr="006670E2">
        <w:rPr>
          <w:b/>
          <w:bCs/>
        </w:rPr>
        <w:t>Priority Factors</w:t>
      </w:r>
    </w:p>
    <w:p w14:paraId="4990004C" w14:textId="77777777" w:rsidR="006670E2" w:rsidRPr="006670E2" w:rsidRDefault="006670E2" w:rsidP="006670E2">
      <w:pPr>
        <w:numPr>
          <w:ilvl w:val="0"/>
          <w:numId w:val="442"/>
        </w:numPr>
      </w:pPr>
      <w:r w:rsidRPr="006670E2">
        <w:t xml:space="preserve">Availability </w:t>
      </w:r>
    </w:p>
    <w:p w14:paraId="34682DDD" w14:textId="77777777" w:rsidR="006670E2" w:rsidRPr="006670E2" w:rsidRDefault="006670E2" w:rsidP="006670E2">
      <w:pPr>
        <w:numPr>
          <w:ilvl w:val="0"/>
          <w:numId w:val="442"/>
        </w:numPr>
      </w:pPr>
      <w:r w:rsidRPr="006670E2">
        <w:t xml:space="preserve">Battery Level </w:t>
      </w:r>
    </w:p>
    <w:p w14:paraId="1BB4515A" w14:textId="77777777" w:rsidR="006670E2" w:rsidRPr="006670E2" w:rsidRDefault="006670E2" w:rsidP="006670E2">
      <w:pPr>
        <w:numPr>
          <w:ilvl w:val="0"/>
          <w:numId w:val="442"/>
        </w:numPr>
      </w:pPr>
      <w:r w:rsidRPr="006670E2">
        <w:t xml:space="preserve">Health Status </w:t>
      </w:r>
    </w:p>
    <w:p w14:paraId="6FA1A9E8" w14:textId="77777777" w:rsidR="006670E2" w:rsidRPr="006670E2" w:rsidRDefault="006670E2" w:rsidP="006670E2">
      <w:pPr>
        <w:numPr>
          <w:ilvl w:val="0"/>
          <w:numId w:val="442"/>
        </w:numPr>
      </w:pPr>
      <w:r w:rsidRPr="006670E2">
        <w:t xml:space="preserve">Distance from Warehouse </w:t>
      </w:r>
    </w:p>
    <w:p w14:paraId="28001CAC" w14:textId="77777777" w:rsidR="006670E2" w:rsidRPr="006670E2" w:rsidRDefault="006670E2" w:rsidP="006670E2">
      <w:pPr>
        <w:numPr>
          <w:ilvl w:val="0"/>
          <w:numId w:val="442"/>
        </w:numPr>
      </w:pPr>
      <w:r w:rsidRPr="006670E2">
        <w:t xml:space="preserve">Payload Capacity </w:t>
      </w:r>
    </w:p>
    <w:p w14:paraId="2758C1D6" w14:textId="77777777" w:rsidR="006670E2" w:rsidRPr="006670E2" w:rsidRDefault="006670E2" w:rsidP="006670E2">
      <w:r w:rsidRPr="006670E2">
        <w:t>Highest-ranked drone is selected.</w:t>
      </w:r>
    </w:p>
    <w:p w14:paraId="1310EFEF" w14:textId="77777777" w:rsidR="006670E2" w:rsidRPr="006670E2" w:rsidRDefault="006670E2" w:rsidP="006670E2">
      <w:r w:rsidRPr="006670E2">
        <w:pict w14:anchorId="1AE483D7">
          <v:rect id="_x0000_i5729" style="width:0;height:1.5pt" o:hralign="center" o:hrstd="t" o:hr="t" fillcolor="#a0a0a0" stroked="f"/>
        </w:pict>
      </w:r>
    </w:p>
    <w:p w14:paraId="0BD1585A" w14:textId="77777777" w:rsidR="006670E2" w:rsidRPr="006670E2" w:rsidRDefault="006670E2" w:rsidP="006670E2">
      <w:pPr>
        <w:rPr>
          <w:b/>
          <w:bCs/>
        </w:rPr>
      </w:pPr>
      <w:r w:rsidRPr="006670E2">
        <w:rPr>
          <w:b/>
          <w:bCs/>
        </w:rPr>
        <w:t>105. Priority Queue Workflow</w:t>
      </w:r>
    </w:p>
    <w:p w14:paraId="793734D5" w14:textId="77777777" w:rsidR="006670E2" w:rsidRPr="006670E2" w:rsidRDefault="006670E2" w:rsidP="006670E2">
      <w:r w:rsidRPr="006670E2">
        <w:lastRenderedPageBreak/>
        <w:t>Available Drones</w:t>
      </w:r>
    </w:p>
    <w:p w14:paraId="55F2BBCD" w14:textId="77777777" w:rsidR="006670E2" w:rsidRPr="006670E2" w:rsidRDefault="006670E2" w:rsidP="006670E2"/>
    <w:p w14:paraId="5C1B7B04" w14:textId="77777777" w:rsidR="006670E2" w:rsidRPr="006670E2" w:rsidRDefault="006670E2" w:rsidP="006670E2">
      <w:r w:rsidRPr="006670E2">
        <w:t>↓</w:t>
      </w:r>
    </w:p>
    <w:p w14:paraId="254B369A" w14:textId="77777777" w:rsidR="006670E2" w:rsidRPr="006670E2" w:rsidRDefault="006670E2" w:rsidP="006670E2"/>
    <w:p w14:paraId="517A65DF" w14:textId="77777777" w:rsidR="006670E2" w:rsidRPr="006670E2" w:rsidRDefault="006670E2" w:rsidP="006670E2">
      <w:r w:rsidRPr="006670E2">
        <w:t>Priority Queue</w:t>
      </w:r>
    </w:p>
    <w:p w14:paraId="5FA2F121" w14:textId="77777777" w:rsidR="006670E2" w:rsidRPr="006670E2" w:rsidRDefault="006670E2" w:rsidP="006670E2"/>
    <w:p w14:paraId="09096605" w14:textId="77777777" w:rsidR="006670E2" w:rsidRPr="006670E2" w:rsidRDefault="006670E2" w:rsidP="006670E2">
      <w:r w:rsidRPr="006670E2">
        <w:t>↓</w:t>
      </w:r>
    </w:p>
    <w:p w14:paraId="489B77ED" w14:textId="77777777" w:rsidR="006670E2" w:rsidRPr="006670E2" w:rsidRDefault="006670E2" w:rsidP="006670E2"/>
    <w:p w14:paraId="0F549C16" w14:textId="77777777" w:rsidR="006670E2" w:rsidRPr="006670E2" w:rsidRDefault="006670E2" w:rsidP="006670E2">
      <w:r w:rsidRPr="006670E2">
        <w:t>Highest Priority Drone</w:t>
      </w:r>
    </w:p>
    <w:p w14:paraId="3BF4BB6E" w14:textId="77777777" w:rsidR="006670E2" w:rsidRPr="006670E2" w:rsidRDefault="006670E2" w:rsidP="006670E2"/>
    <w:p w14:paraId="36C730B8" w14:textId="77777777" w:rsidR="006670E2" w:rsidRPr="006670E2" w:rsidRDefault="006670E2" w:rsidP="006670E2">
      <w:r w:rsidRPr="006670E2">
        <w:t>↓</w:t>
      </w:r>
    </w:p>
    <w:p w14:paraId="12A4E0CF" w14:textId="77777777" w:rsidR="006670E2" w:rsidRPr="006670E2" w:rsidRDefault="006670E2" w:rsidP="006670E2"/>
    <w:p w14:paraId="5A511022" w14:textId="77777777" w:rsidR="006670E2" w:rsidRPr="006670E2" w:rsidRDefault="006670E2" w:rsidP="006670E2">
      <w:r w:rsidRPr="006670E2">
        <w:t>Mission Assignment</w:t>
      </w:r>
    </w:p>
    <w:p w14:paraId="72E4C543" w14:textId="77777777" w:rsidR="006670E2" w:rsidRPr="006670E2" w:rsidRDefault="006670E2" w:rsidP="006670E2">
      <w:r w:rsidRPr="006670E2">
        <w:t>This ensures operational efficiency and demonstrates a practical use of Priority Queues.</w:t>
      </w:r>
    </w:p>
    <w:p w14:paraId="4D707E2B" w14:textId="77777777" w:rsidR="006670E2" w:rsidRPr="006670E2" w:rsidRDefault="006670E2" w:rsidP="006670E2">
      <w:r w:rsidRPr="006670E2">
        <w:pict w14:anchorId="4BA295C3">
          <v:rect id="_x0000_i5730" style="width:0;height:1.5pt" o:hralign="center" o:hrstd="t" o:hr="t" fillcolor="#a0a0a0" stroked="f"/>
        </w:pict>
      </w:r>
    </w:p>
    <w:p w14:paraId="6FA527F0" w14:textId="77777777" w:rsidR="006670E2" w:rsidRPr="006670E2" w:rsidRDefault="006670E2" w:rsidP="006670E2">
      <w:pPr>
        <w:rPr>
          <w:b/>
          <w:bCs/>
        </w:rPr>
      </w:pPr>
      <w:r w:rsidRPr="006670E2">
        <w:rPr>
          <w:b/>
          <w:bCs/>
        </w:rPr>
        <w:t>106. Fleet Assignment Algorithm</w:t>
      </w:r>
    </w:p>
    <w:p w14:paraId="2DFA06BE" w14:textId="77777777" w:rsidR="006670E2" w:rsidRPr="006670E2" w:rsidRDefault="006670E2" w:rsidP="006670E2">
      <w:r w:rsidRPr="006670E2">
        <w:t>Mission assignment process:</w:t>
      </w:r>
    </w:p>
    <w:p w14:paraId="6BE177DE" w14:textId="77777777" w:rsidR="006670E2" w:rsidRPr="006670E2" w:rsidRDefault="006670E2" w:rsidP="006670E2">
      <w:r w:rsidRPr="006670E2">
        <w:t>Delivery Request</w:t>
      </w:r>
    </w:p>
    <w:p w14:paraId="43C07F7A" w14:textId="77777777" w:rsidR="006670E2" w:rsidRPr="006670E2" w:rsidRDefault="006670E2" w:rsidP="006670E2"/>
    <w:p w14:paraId="4AE740AA" w14:textId="77777777" w:rsidR="006670E2" w:rsidRPr="006670E2" w:rsidRDefault="006670E2" w:rsidP="006670E2">
      <w:r w:rsidRPr="006670E2">
        <w:t>↓</w:t>
      </w:r>
    </w:p>
    <w:p w14:paraId="24A88F54" w14:textId="77777777" w:rsidR="006670E2" w:rsidRPr="006670E2" w:rsidRDefault="006670E2" w:rsidP="006670E2"/>
    <w:p w14:paraId="718F4D9F" w14:textId="77777777" w:rsidR="006670E2" w:rsidRPr="006670E2" w:rsidRDefault="006670E2" w:rsidP="006670E2">
      <w:r w:rsidRPr="006670E2">
        <w:t>Retrieve Available Drones</w:t>
      </w:r>
    </w:p>
    <w:p w14:paraId="21A1D13D" w14:textId="77777777" w:rsidR="006670E2" w:rsidRPr="006670E2" w:rsidRDefault="006670E2" w:rsidP="006670E2"/>
    <w:p w14:paraId="57E4CA08" w14:textId="77777777" w:rsidR="006670E2" w:rsidRPr="006670E2" w:rsidRDefault="006670E2" w:rsidP="006670E2">
      <w:r w:rsidRPr="006670E2">
        <w:t>↓</w:t>
      </w:r>
    </w:p>
    <w:p w14:paraId="7F276992" w14:textId="77777777" w:rsidR="006670E2" w:rsidRPr="006670E2" w:rsidRDefault="006670E2" w:rsidP="006670E2"/>
    <w:p w14:paraId="260A0FFC" w14:textId="77777777" w:rsidR="006670E2" w:rsidRPr="006670E2" w:rsidRDefault="006670E2" w:rsidP="006670E2">
      <w:r w:rsidRPr="006670E2">
        <w:t>Filter Invalid Candidates</w:t>
      </w:r>
    </w:p>
    <w:p w14:paraId="6B13F975" w14:textId="77777777" w:rsidR="006670E2" w:rsidRPr="006670E2" w:rsidRDefault="006670E2" w:rsidP="006670E2"/>
    <w:p w14:paraId="7855DF35" w14:textId="77777777" w:rsidR="006670E2" w:rsidRPr="006670E2" w:rsidRDefault="006670E2" w:rsidP="006670E2">
      <w:r w:rsidRPr="006670E2">
        <w:t>↓</w:t>
      </w:r>
    </w:p>
    <w:p w14:paraId="1160EF11" w14:textId="77777777" w:rsidR="006670E2" w:rsidRPr="006670E2" w:rsidRDefault="006670E2" w:rsidP="006670E2"/>
    <w:p w14:paraId="4EC00790" w14:textId="77777777" w:rsidR="006670E2" w:rsidRPr="006670E2" w:rsidRDefault="006670E2" w:rsidP="006670E2">
      <w:r w:rsidRPr="006670E2">
        <w:t>Priority Queue Ranking</w:t>
      </w:r>
    </w:p>
    <w:p w14:paraId="37EEF57B" w14:textId="77777777" w:rsidR="006670E2" w:rsidRPr="006670E2" w:rsidRDefault="006670E2" w:rsidP="006670E2"/>
    <w:p w14:paraId="654C452D" w14:textId="77777777" w:rsidR="006670E2" w:rsidRPr="006670E2" w:rsidRDefault="006670E2" w:rsidP="006670E2">
      <w:r w:rsidRPr="006670E2">
        <w:lastRenderedPageBreak/>
        <w:t>↓</w:t>
      </w:r>
    </w:p>
    <w:p w14:paraId="3A06B2DA" w14:textId="77777777" w:rsidR="006670E2" w:rsidRPr="006670E2" w:rsidRDefault="006670E2" w:rsidP="006670E2"/>
    <w:p w14:paraId="2E08376D" w14:textId="77777777" w:rsidR="006670E2" w:rsidRPr="006670E2" w:rsidRDefault="006670E2" w:rsidP="006670E2">
      <w:r w:rsidRPr="006670E2">
        <w:t>Best Drone Selected</w:t>
      </w:r>
    </w:p>
    <w:p w14:paraId="0C432F76" w14:textId="77777777" w:rsidR="006670E2" w:rsidRPr="006670E2" w:rsidRDefault="006670E2" w:rsidP="006670E2"/>
    <w:p w14:paraId="088073B3" w14:textId="77777777" w:rsidR="006670E2" w:rsidRPr="006670E2" w:rsidRDefault="006670E2" w:rsidP="006670E2">
      <w:r w:rsidRPr="006670E2">
        <w:t>↓</w:t>
      </w:r>
    </w:p>
    <w:p w14:paraId="42E3457C" w14:textId="77777777" w:rsidR="006670E2" w:rsidRPr="006670E2" w:rsidRDefault="006670E2" w:rsidP="006670E2"/>
    <w:p w14:paraId="23ED8D60" w14:textId="77777777" w:rsidR="006670E2" w:rsidRPr="006670E2" w:rsidRDefault="006670E2" w:rsidP="006670E2">
      <w:r w:rsidRPr="006670E2">
        <w:t>Database Updated</w:t>
      </w:r>
    </w:p>
    <w:p w14:paraId="6B5561DB" w14:textId="77777777" w:rsidR="006670E2" w:rsidRPr="006670E2" w:rsidRDefault="006670E2" w:rsidP="006670E2"/>
    <w:p w14:paraId="4598016C" w14:textId="77777777" w:rsidR="006670E2" w:rsidRPr="006670E2" w:rsidRDefault="006670E2" w:rsidP="006670E2">
      <w:r w:rsidRPr="006670E2">
        <w:t>↓</w:t>
      </w:r>
    </w:p>
    <w:p w14:paraId="737B779B" w14:textId="77777777" w:rsidR="006670E2" w:rsidRPr="006670E2" w:rsidRDefault="006670E2" w:rsidP="006670E2"/>
    <w:p w14:paraId="62A85A4F" w14:textId="77777777" w:rsidR="006670E2" w:rsidRPr="006670E2" w:rsidRDefault="006670E2" w:rsidP="006670E2">
      <w:r w:rsidRPr="006670E2">
        <w:t>Frontend Refreshed</w:t>
      </w:r>
    </w:p>
    <w:p w14:paraId="6F9D8334" w14:textId="77777777" w:rsidR="006670E2" w:rsidRPr="006670E2" w:rsidRDefault="006670E2" w:rsidP="006670E2">
      <w:r w:rsidRPr="006670E2">
        <w:t>This workflow should be handled entirely by the backend.</w:t>
      </w:r>
    </w:p>
    <w:p w14:paraId="08BF616C" w14:textId="77777777" w:rsidR="006670E2" w:rsidRPr="006670E2" w:rsidRDefault="006670E2" w:rsidP="006670E2">
      <w:r w:rsidRPr="006670E2">
        <w:pict w14:anchorId="37583EB2">
          <v:rect id="_x0000_i5731" style="width:0;height:1.5pt" o:hralign="center" o:hrstd="t" o:hr="t" fillcolor="#a0a0a0" stroked="f"/>
        </w:pict>
      </w:r>
    </w:p>
    <w:p w14:paraId="310925B5" w14:textId="77777777" w:rsidR="006670E2" w:rsidRPr="006670E2" w:rsidRDefault="006670E2" w:rsidP="006670E2">
      <w:pPr>
        <w:rPr>
          <w:b/>
          <w:bCs/>
        </w:rPr>
      </w:pPr>
      <w:r w:rsidRPr="006670E2">
        <w:rPr>
          <w:b/>
          <w:bCs/>
        </w:rPr>
        <w:t>107. Fleet Statistics Algorithm</w:t>
      </w:r>
    </w:p>
    <w:p w14:paraId="46F85071" w14:textId="77777777" w:rsidR="006670E2" w:rsidRPr="006670E2" w:rsidRDefault="006670E2" w:rsidP="006670E2">
      <w:r w:rsidRPr="006670E2">
        <w:t>Statistics are computed dynamically.</w:t>
      </w:r>
    </w:p>
    <w:p w14:paraId="3F32E807" w14:textId="77777777" w:rsidR="006670E2" w:rsidRPr="006670E2" w:rsidRDefault="006670E2" w:rsidP="006670E2">
      <w:r w:rsidRPr="006670E2">
        <w:t>Examples:</w:t>
      </w:r>
    </w:p>
    <w:p w14:paraId="1EFC1A61" w14:textId="77777777" w:rsidR="006670E2" w:rsidRPr="006670E2" w:rsidRDefault="006670E2" w:rsidP="006670E2">
      <w:pPr>
        <w:numPr>
          <w:ilvl w:val="0"/>
          <w:numId w:val="443"/>
        </w:numPr>
      </w:pPr>
      <w:r w:rsidRPr="006670E2">
        <w:t xml:space="preserve">Total Drones </w:t>
      </w:r>
    </w:p>
    <w:p w14:paraId="488CB9CE" w14:textId="77777777" w:rsidR="006670E2" w:rsidRPr="006670E2" w:rsidRDefault="006670E2" w:rsidP="006670E2">
      <w:pPr>
        <w:numPr>
          <w:ilvl w:val="0"/>
          <w:numId w:val="443"/>
        </w:numPr>
      </w:pPr>
      <w:r w:rsidRPr="006670E2">
        <w:t xml:space="preserve">Available Drones </w:t>
      </w:r>
    </w:p>
    <w:p w14:paraId="59C0E103" w14:textId="77777777" w:rsidR="006670E2" w:rsidRPr="006670E2" w:rsidRDefault="006670E2" w:rsidP="006670E2">
      <w:pPr>
        <w:numPr>
          <w:ilvl w:val="0"/>
          <w:numId w:val="443"/>
        </w:numPr>
      </w:pPr>
      <w:r w:rsidRPr="006670E2">
        <w:t xml:space="preserve">Busy Drones </w:t>
      </w:r>
    </w:p>
    <w:p w14:paraId="57850D60" w14:textId="77777777" w:rsidR="006670E2" w:rsidRPr="006670E2" w:rsidRDefault="006670E2" w:rsidP="006670E2">
      <w:pPr>
        <w:numPr>
          <w:ilvl w:val="0"/>
          <w:numId w:val="443"/>
        </w:numPr>
      </w:pPr>
      <w:r w:rsidRPr="006670E2">
        <w:t xml:space="preserve">Charging Drones </w:t>
      </w:r>
    </w:p>
    <w:p w14:paraId="265EFB30" w14:textId="77777777" w:rsidR="006670E2" w:rsidRPr="006670E2" w:rsidRDefault="006670E2" w:rsidP="006670E2">
      <w:pPr>
        <w:numPr>
          <w:ilvl w:val="0"/>
          <w:numId w:val="443"/>
        </w:numPr>
      </w:pPr>
      <w:r w:rsidRPr="006670E2">
        <w:t xml:space="preserve">Average Battery Level </w:t>
      </w:r>
    </w:p>
    <w:p w14:paraId="24D715B7" w14:textId="77777777" w:rsidR="006670E2" w:rsidRPr="006670E2" w:rsidRDefault="006670E2" w:rsidP="006670E2">
      <w:pPr>
        <w:numPr>
          <w:ilvl w:val="0"/>
          <w:numId w:val="443"/>
        </w:numPr>
      </w:pPr>
      <w:r w:rsidRPr="006670E2">
        <w:t xml:space="preserve">Fleet Readiness Percentage </w:t>
      </w:r>
    </w:p>
    <w:p w14:paraId="6A68C693" w14:textId="77777777" w:rsidR="006670E2" w:rsidRPr="006670E2" w:rsidRDefault="006670E2" w:rsidP="006670E2">
      <w:r w:rsidRPr="006670E2">
        <w:t>Implementation uses:</w:t>
      </w:r>
    </w:p>
    <w:p w14:paraId="5096DEFA" w14:textId="77777777" w:rsidR="006670E2" w:rsidRPr="006670E2" w:rsidRDefault="006670E2" w:rsidP="006670E2">
      <w:pPr>
        <w:numPr>
          <w:ilvl w:val="0"/>
          <w:numId w:val="444"/>
        </w:numPr>
      </w:pPr>
      <w:r w:rsidRPr="006670E2">
        <w:t xml:space="preserve">Arrays </w:t>
      </w:r>
    </w:p>
    <w:p w14:paraId="46F4F409" w14:textId="77777777" w:rsidR="006670E2" w:rsidRPr="006670E2" w:rsidRDefault="006670E2" w:rsidP="006670E2">
      <w:pPr>
        <w:numPr>
          <w:ilvl w:val="0"/>
          <w:numId w:val="444"/>
        </w:numPr>
      </w:pPr>
      <w:r w:rsidRPr="006670E2">
        <w:t xml:space="preserve">Counters </w:t>
      </w:r>
    </w:p>
    <w:p w14:paraId="3E42E798" w14:textId="77777777" w:rsidR="006670E2" w:rsidRPr="006670E2" w:rsidRDefault="006670E2" w:rsidP="006670E2">
      <w:pPr>
        <w:numPr>
          <w:ilvl w:val="0"/>
          <w:numId w:val="444"/>
        </w:numPr>
      </w:pPr>
      <w:r w:rsidRPr="006670E2">
        <w:t xml:space="preserve">Aggregation logic </w:t>
      </w:r>
    </w:p>
    <w:p w14:paraId="27BB8265" w14:textId="77777777" w:rsidR="006670E2" w:rsidRPr="006670E2" w:rsidRDefault="006670E2" w:rsidP="006670E2">
      <w:r w:rsidRPr="006670E2">
        <w:pict w14:anchorId="4F69F8DF">
          <v:rect id="_x0000_i5732" style="width:0;height:1.5pt" o:hralign="center" o:hrstd="t" o:hr="t" fillcolor="#a0a0a0" stroked="f"/>
        </w:pict>
      </w:r>
    </w:p>
    <w:p w14:paraId="5F861DCD" w14:textId="77777777" w:rsidR="006670E2" w:rsidRPr="006670E2" w:rsidRDefault="006670E2" w:rsidP="006670E2">
      <w:pPr>
        <w:rPr>
          <w:b/>
          <w:bCs/>
        </w:rPr>
      </w:pPr>
      <w:r w:rsidRPr="006670E2">
        <w:rPr>
          <w:b/>
          <w:bCs/>
        </w:rPr>
        <w:t>108. Search Optimization</w:t>
      </w:r>
    </w:p>
    <w:p w14:paraId="37323BC2" w14:textId="77777777" w:rsidR="006670E2" w:rsidRPr="006670E2" w:rsidRDefault="006670E2" w:rsidP="006670E2">
      <w:r w:rsidRPr="006670E2">
        <w:t>Suggested strategy:</w:t>
      </w:r>
    </w:p>
    <w:p w14:paraId="1D2B45BD" w14:textId="77777777" w:rsidR="006670E2" w:rsidRPr="006670E2" w:rsidRDefault="006670E2" w:rsidP="006670E2">
      <w:r w:rsidRPr="006670E2">
        <w:t>Small datasets:</w:t>
      </w:r>
    </w:p>
    <w:p w14:paraId="201F2959" w14:textId="77777777" w:rsidR="006670E2" w:rsidRPr="006670E2" w:rsidRDefault="006670E2" w:rsidP="006670E2">
      <w:r w:rsidRPr="006670E2">
        <w:t>Linear Search</w:t>
      </w:r>
    </w:p>
    <w:p w14:paraId="6681EBF5" w14:textId="77777777" w:rsidR="006670E2" w:rsidRPr="006670E2" w:rsidRDefault="006670E2" w:rsidP="006670E2">
      <w:r w:rsidRPr="006670E2">
        <w:lastRenderedPageBreak/>
        <w:t>Large datasets:</w:t>
      </w:r>
    </w:p>
    <w:p w14:paraId="214611CA" w14:textId="77777777" w:rsidR="006670E2" w:rsidRPr="006670E2" w:rsidRDefault="006670E2" w:rsidP="006670E2">
      <w:r w:rsidRPr="006670E2">
        <w:t>Binary Search (after sorting)</w:t>
      </w:r>
    </w:p>
    <w:p w14:paraId="1825288F" w14:textId="77777777" w:rsidR="006670E2" w:rsidRPr="006670E2" w:rsidRDefault="006670E2" w:rsidP="006670E2">
      <w:r w:rsidRPr="006670E2">
        <w:t>This demonstrates algorithm selection based on problem characteristics.</w:t>
      </w:r>
    </w:p>
    <w:p w14:paraId="6491B5F0" w14:textId="77777777" w:rsidR="006670E2" w:rsidRPr="006670E2" w:rsidRDefault="006670E2" w:rsidP="006670E2">
      <w:r w:rsidRPr="006670E2">
        <w:pict w14:anchorId="2F7D646B">
          <v:rect id="_x0000_i5733" style="width:0;height:1.5pt" o:hralign="center" o:hrstd="t" o:hr="t" fillcolor="#a0a0a0" stroked="f"/>
        </w:pict>
      </w:r>
    </w:p>
    <w:p w14:paraId="44FD96AC" w14:textId="77777777" w:rsidR="006670E2" w:rsidRPr="006670E2" w:rsidRDefault="006670E2" w:rsidP="006670E2">
      <w:pPr>
        <w:rPr>
          <w:b/>
          <w:bCs/>
        </w:rPr>
      </w:pPr>
      <w:r w:rsidRPr="006670E2">
        <w:rPr>
          <w:b/>
          <w:bCs/>
        </w:rPr>
        <w:t>109. Algorithm Integration with Backend</w:t>
      </w:r>
    </w:p>
    <w:p w14:paraId="4F8A2032" w14:textId="77777777" w:rsidR="006670E2" w:rsidRPr="006670E2" w:rsidRDefault="006670E2" w:rsidP="006670E2">
      <w:r w:rsidRPr="006670E2">
        <w:t>The service layer invokes algorithms as required.</w:t>
      </w:r>
    </w:p>
    <w:p w14:paraId="01020498" w14:textId="77777777" w:rsidR="006670E2" w:rsidRPr="006670E2" w:rsidRDefault="006670E2" w:rsidP="006670E2">
      <w:r w:rsidRPr="006670E2">
        <w:t>Fleet Controller</w:t>
      </w:r>
    </w:p>
    <w:p w14:paraId="4576FA4F" w14:textId="77777777" w:rsidR="006670E2" w:rsidRPr="006670E2" w:rsidRDefault="006670E2" w:rsidP="006670E2"/>
    <w:p w14:paraId="006D804C" w14:textId="77777777" w:rsidR="006670E2" w:rsidRPr="006670E2" w:rsidRDefault="006670E2" w:rsidP="006670E2">
      <w:r w:rsidRPr="006670E2">
        <w:t>↓</w:t>
      </w:r>
    </w:p>
    <w:p w14:paraId="03DF8927" w14:textId="77777777" w:rsidR="006670E2" w:rsidRPr="006670E2" w:rsidRDefault="006670E2" w:rsidP="006670E2"/>
    <w:p w14:paraId="319D50B9" w14:textId="77777777" w:rsidR="006670E2" w:rsidRPr="006670E2" w:rsidRDefault="006670E2" w:rsidP="006670E2">
      <w:r w:rsidRPr="006670E2">
        <w:t>Fleet Service</w:t>
      </w:r>
    </w:p>
    <w:p w14:paraId="7B2E86FA" w14:textId="77777777" w:rsidR="006670E2" w:rsidRPr="006670E2" w:rsidRDefault="006670E2" w:rsidP="006670E2"/>
    <w:p w14:paraId="42FD2775" w14:textId="77777777" w:rsidR="006670E2" w:rsidRPr="006670E2" w:rsidRDefault="006670E2" w:rsidP="006670E2">
      <w:r w:rsidRPr="006670E2">
        <w:t>↓</w:t>
      </w:r>
    </w:p>
    <w:p w14:paraId="04DF94B1" w14:textId="77777777" w:rsidR="006670E2" w:rsidRPr="006670E2" w:rsidRDefault="006670E2" w:rsidP="006670E2"/>
    <w:p w14:paraId="1057EDF8" w14:textId="77777777" w:rsidR="006670E2" w:rsidRPr="006670E2" w:rsidRDefault="006670E2" w:rsidP="006670E2">
      <w:r w:rsidRPr="006670E2">
        <w:t>Algorithms/</w:t>
      </w:r>
    </w:p>
    <w:p w14:paraId="18510841" w14:textId="77777777" w:rsidR="006670E2" w:rsidRPr="006670E2" w:rsidRDefault="006670E2" w:rsidP="006670E2"/>
    <w:p w14:paraId="77B67230" w14:textId="77777777" w:rsidR="006670E2" w:rsidRPr="006670E2" w:rsidRDefault="006670E2" w:rsidP="006670E2">
      <w:r w:rsidRPr="006670E2">
        <w:t>search.ts</w:t>
      </w:r>
    </w:p>
    <w:p w14:paraId="2D478DB4" w14:textId="77777777" w:rsidR="006670E2" w:rsidRPr="006670E2" w:rsidRDefault="006670E2" w:rsidP="006670E2"/>
    <w:p w14:paraId="2D140C62" w14:textId="77777777" w:rsidR="006670E2" w:rsidRPr="006670E2" w:rsidRDefault="006670E2" w:rsidP="006670E2">
      <w:r w:rsidRPr="006670E2">
        <w:t>sorting.ts</w:t>
      </w:r>
    </w:p>
    <w:p w14:paraId="752BC4D8" w14:textId="77777777" w:rsidR="006670E2" w:rsidRPr="006670E2" w:rsidRDefault="006670E2" w:rsidP="006670E2"/>
    <w:p w14:paraId="2B2B89FB" w14:textId="77777777" w:rsidR="006670E2" w:rsidRPr="006670E2" w:rsidRDefault="006670E2" w:rsidP="006670E2">
      <w:r w:rsidRPr="006670E2">
        <w:t>priorityQueue.ts</w:t>
      </w:r>
    </w:p>
    <w:p w14:paraId="4059313C" w14:textId="77777777" w:rsidR="006670E2" w:rsidRPr="006670E2" w:rsidRDefault="006670E2" w:rsidP="006670E2"/>
    <w:p w14:paraId="38C2967A" w14:textId="77777777" w:rsidR="006670E2" w:rsidRPr="006670E2" w:rsidRDefault="006670E2" w:rsidP="006670E2">
      <w:r w:rsidRPr="006670E2">
        <w:t>↓</w:t>
      </w:r>
    </w:p>
    <w:p w14:paraId="1C138B55" w14:textId="77777777" w:rsidR="006670E2" w:rsidRPr="006670E2" w:rsidRDefault="006670E2" w:rsidP="006670E2"/>
    <w:p w14:paraId="34D4FA85" w14:textId="77777777" w:rsidR="006670E2" w:rsidRPr="006670E2" w:rsidRDefault="006670E2" w:rsidP="006670E2">
      <w:r w:rsidRPr="006670E2">
        <w:t>Repository</w:t>
      </w:r>
    </w:p>
    <w:p w14:paraId="699B9475" w14:textId="77777777" w:rsidR="006670E2" w:rsidRPr="006670E2" w:rsidRDefault="006670E2" w:rsidP="006670E2"/>
    <w:p w14:paraId="109B4C09" w14:textId="77777777" w:rsidR="006670E2" w:rsidRPr="006670E2" w:rsidRDefault="006670E2" w:rsidP="006670E2">
      <w:r w:rsidRPr="006670E2">
        <w:t>↓</w:t>
      </w:r>
    </w:p>
    <w:p w14:paraId="30C0AE97" w14:textId="77777777" w:rsidR="006670E2" w:rsidRPr="006670E2" w:rsidRDefault="006670E2" w:rsidP="006670E2"/>
    <w:p w14:paraId="6AF6AEF8" w14:textId="77777777" w:rsidR="006670E2" w:rsidRPr="006670E2" w:rsidRDefault="006670E2" w:rsidP="006670E2">
      <w:r w:rsidRPr="006670E2">
        <w:t>MongoDB</w:t>
      </w:r>
    </w:p>
    <w:p w14:paraId="14A35150" w14:textId="77777777" w:rsidR="006670E2" w:rsidRPr="006670E2" w:rsidRDefault="006670E2" w:rsidP="006670E2">
      <w:r w:rsidRPr="006670E2">
        <w:t>Algorithms remain reusable and independent of database logic.</w:t>
      </w:r>
    </w:p>
    <w:p w14:paraId="58732F38" w14:textId="77777777" w:rsidR="006670E2" w:rsidRPr="006670E2" w:rsidRDefault="006670E2" w:rsidP="006670E2">
      <w:r w:rsidRPr="006670E2">
        <w:pict w14:anchorId="78823BCD">
          <v:rect id="_x0000_i5734" style="width:0;height:1.5pt" o:hralign="center" o:hrstd="t" o:hr="t" fillcolor="#a0a0a0" stroked="f"/>
        </w:pict>
      </w:r>
    </w:p>
    <w:p w14:paraId="55E76A48" w14:textId="77777777" w:rsidR="006670E2" w:rsidRPr="006670E2" w:rsidRDefault="006670E2" w:rsidP="006670E2">
      <w:pPr>
        <w:rPr>
          <w:b/>
          <w:bCs/>
        </w:rPr>
      </w:pPr>
      <w:r w:rsidRPr="006670E2">
        <w:rPr>
          <w:b/>
          <w:bCs/>
        </w:rPr>
        <w:lastRenderedPageBreak/>
        <w:t>110. Algorithm Integration with Frontend</w:t>
      </w:r>
    </w:p>
    <w:p w14:paraId="29E53E6C" w14:textId="77777777" w:rsidR="006670E2" w:rsidRPr="006670E2" w:rsidRDefault="006670E2" w:rsidP="006670E2">
      <w:r w:rsidRPr="006670E2">
        <w:t>The frontend requests operations rather than implementing them.</w:t>
      </w:r>
    </w:p>
    <w:p w14:paraId="5A988F26" w14:textId="77777777" w:rsidR="006670E2" w:rsidRPr="006670E2" w:rsidRDefault="006670E2" w:rsidP="006670E2">
      <w:r w:rsidRPr="006670E2">
        <w:t>Examples:</w:t>
      </w:r>
    </w:p>
    <w:p w14:paraId="29B87D72" w14:textId="77777777" w:rsidR="006670E2" w:rsidRPr="006670E2" w:rsidRDefault="006670E2" w:rsidP="006670E2">
      <w:pPr>
        <w:rPr>
          <w:b/>
          <w:bCs/>
        </w:rPr>
      </w:pPr>
      <w:r w:rsidRPr="006670E2">
        <w:rPr>
          <w:b/>
          <w:bCs/>
        </w:rPr>
        <w:t>Search</w:t>
      </w:r>
    </w:p>
    <w:p w14:paraId="25B153AF" w14:textId="77777777" w:rsidR="006670E2" w:rsidRPr="006670E2" w:rsidRDefault="006670E2" w:rsidP="006670E2">
      <w:r w:rsidRPr="006670E2">
        <w:t>Search Input</w:t>
      </w:r>
    </w:p>
    <w:p w14:paraId="1EE42F2D" w14:textId="77777777" w:rsidR="006670E2" w:rsidRPr="006670E2" w:rsidRDefault="006670E2" w:rsidP="006670E2"/>
    <w:p w14:paraId="32F29994" w14:textId="77777777" w:rsidR="006670E2" w:rsidRPr="006670E2" w:rsidRDefault="006670E2" w:rsidP="006670E2">
      <w:r w:rsidRPr="006670E2">
        <w:t>↓</w:t>
      </w:r>
    </w:p>
    <w:p w14:paraId="1FFAA081" w14:textId="77777777" w:rsidR="006670E2" w:rsidRPr="006670E2" w:rsidRDefault="006670E2" w:rsidP="006670E2"/>
    <w:p w14:paraId="6CEC3141" w14:textId="77777777" w:rsidR="006670E2" w:rsidRPr="006670E2" w:rsidRDefault="006670E2" w:rsidP="006670E2">
      <w:r w:rsidRPr="006670E2">
        <w:t>Fleet Service API</w:t>
      </w:r>
    </w:p>
    <w:p w14:paraId="3C2A73E3" w14:textId="77777777" w:rsidR="006670E2" w:rsidRPr="006670E2" w:rsidRDefault="006670E2" w:rsidP="006670E2"/>
    <w:p w14:paraId="43ACAD3F" w14:textId="77777777" w:rsidR="006670E2" w:rsidRPr="006670E2" w:rsidRDefault="006670E2" w:rsidP="006670E2">
      <w:r w:rsidRPr="006670E2">
        <w:t>↓</w:t>
      </w:r>
    </w:p>
    <w:p w14:paraId="527F254C" w14:textId="77777777" w:rsidR="006670E2" w:rsidRPr="006670E2" w:rsidRDefault="006670E2" w:rsidP="006670E2"/>
    <w:p w14:paraId="72C6C586" w14:textId="77777777" w:rsidR="006670E2" w:rsidRPr="006670E2" w:rsidRDefault="006670E2" w:rsidP="006670E2">
      <w:r w:rsidRPr="006670E2">
        <w:t>Linear/Binary Search</w:t>
      </w:r>
    </w:p>
    <w:p w14:paraId="4E949B9E" w14:textId="77777777" w:rsidR="006670E2" w:rsidRPr="006670E2" w:rsidRDefault="006670E2" w:rsidP="006670E2"/>
    <w:p w14:paraId="3622D2A4" w14:textId="77777777" w:rsidR="006670E2" w:rsidRPr="006670E2" w:rsidRDefault="006670E2" w:rsidP="006670E2">
      <w:r w:rsidRPr="006670E2">
        <w:t>↓</w:t>
      </w:r>
    </w:p>
    <w:p w14:paraId="70F7BA09" w14:textId="77777777" w:rsidR="006670E2" w:rsidRPr="006670E2" w:rsidRDefault="006670E2" w:rsidP="006670E2"/>
    <w:p w14:paraId="6AA8F104" w14:textId="77777777" w:rsidR="006670E2" w:rsidRPr="006670E2" w:rsidRDefault="006670E2" w:rsidP="006670E2">
      <w:r w:rsidRPr="006670E2">
        <w:t>Results</w:t>
      </w:r>
    </w:p>
    <w:p w14:paraId="6E330922" w14:textId="77777777" w:rsidR="006670E2" w:rsidRPr="006670E2" w:rsidRDefault="006670E2" w:rsidP="006670E2">
      <w:r w:rsidRPr="006670E2">
        <w:pict w14:anchorId="373D2CFF">
          <v:rect id="_x0000_i5735" style="width:0;height:1.5pt" o:hralign="center" o:hrstd="t" o:hr="t" fillcolor="#a0a0a0" stroked="f"/>
        </w:pict>
      </w:r>
    </w:p>
    <w:p w14:paraId="36F23FA9" w14:textId="77777777" w:rsidR="006670E2" w:rsidRPr="006670E2" w:rsidRDefault="006670E2" w:rsidP="006670E2">
      <w:pPr>
        <w:rPr>
          <w:b/>
          <w:bCs/>
        </w:rPr>
      </w:pPr>
      <w:r w:rsidRPr="006670E2">
        <w:rPr>
          <w:b/>
          <w:bCs/>
        </w:rPr>
        <w:t>Sort</w:t>
      </w:r>
    </w:p>
    <w:p w14:paraId="0680F5DD" w14:textId="77777777" w:rsidR="006670E2" w:rsidRPr="006670E2" w:rsidRDefault="006670E2" w:rsidP="006670E2">
      <w:r w:rsidRPr="006670E2">
        <w:t>Sort Dropdown</w:t>
      </w:r>
    </w:p>
    <w:p w14:paraId="1C64CCFE" w14:textId="77777777" w:rsidR="006670E2" w:rsidRPr="006670E2" w:rsidRDefault="006670E2" w:rsidP="006670E2"/>
    <w:p w14:paraId="6218FE78" w14:textId="77777777" w:rsidR="006670E2" w:rsidRPr="006670E2" w:rsidRDefault="006670E2" w:rsidP="006670E2">
      <w:r w:rsidRPr="006670E2">
        <w:t>↓</w:t>
      </w:r>
    </w:p>
    <w:p w14:paraId="73E72565" w14:textId="77777777" w:rsidR="006670E2" w:rsidRPr="006670E2" w:rsidRDefault="006670E2" w:rsidP="006670E2"/>
    <w:p w14:paraId="059291CD" w14:textId="77777777" w:rsidR="006670E2" w:rsidRPr="006670E2" w:rsidRDefault="006670E2" w:rsidP="006670E2">
      <w:r w:rsidRPr="006670E2">
        <w:t>Fleet Service API</w:t>
      </w:r>
    </w:p>
    <w:p w14:paraId="62F00D8F" w14:textId="77777777" w:rsidR="006670E2" w:rsidRPr="006670E2" w:rsidRDefault="006670E2" w:rsidP="006670E2"/>
    <w:p w14:paraId="2E45079C" w14:textId="77777777" w:rsidR="006670E2" w:rsidRPr="006670E2" w:rsidRDefault="006670E2" w:rsidP="006670E2">
      <w:r w:rsidRPr="006670E2">
        <w:t>↓</w:t>
      </w:r>
    </w:p>
    <w:p w14:paraId="2941AB4A" w14:textId="77777777" w:rsidR="006670E2" w:rsidRPr="006670E2" w:rsidRDefault="006670E2" w:rsidP="006670E2"/>
    <w:p w14:paraId="5754F186" w14:textId="77777777" w:rsidR="006670E2" w:rsidRPr="006670E2" w:rsidRDefault="006670E2" w:rsidP="006670E2">
      <w:r w:rsidRPr="006670E2">
        <w:t>Merge Sort / Quick Sort</w:t>
      </w:r>
    </w:p>
    <w:p w14:paraId="70C291FF" w14:textId="77777777" w:rsidR="006670E2" w:rsidRPr="006670E2" w:rsidRDefault="006670E2" w:rsidP="006670E2"/>
    <w:p w14:paraId="7367C830" w14:textId="77777777" w:rsidR="006670E2" w:rsidRPr="006670E2" w:rsidRDefault="006670E2" w:rsidP="006670E2">
      <w:r w:rsidRPr="006670E2">
        <w:t>↓</w:t>
      </w:r>
    </w:p>
    <w:p w14:paraId="6F77D0A5" w14:textId="77777777" w:rsidR="006670E2" w:rsidRPr="006670E2" w:rsidRDefault="006670E2" w:rsidP="006670E2"/>
    <w:p w14:paraId="628C49D8" w14:textId="77777777" w:rsidR="006670E2" w:rsidRPr="006670E2" w:rsidRDefault="006670E2" w:rsidP="006670E2">
      <w:r w:rsidRPr="006670E2">
        <w:lastRenderedPageBreak/>
        <w:t>Sorted Fleet</w:t>
      </w:r>
    </w:p>
    <w:p w14:paraId="3AF9BFB5" w14:textId="77777777" w:rsidR="006670E2" w:rsidRPr="006670E2" w:rsidRDefault="006670E2" w:rsidP="006670E2">
      <w:r w:rsidRPr="006670E2">
        <w:pict w14:anchorId="40F4007D">
          <v:rect id="_x0000_i5736" style="width:0;height:1.5pt" o:hralign="center" o:hrstd="t" o:hr="t" fillcolor="#a0a0a0" stroked="f"/>
        </w:pict>
      </w:r>
    </w:p>
    <w:p w14:paraId="1A3C4D3C" w14:textId="77777777" w:rsidR="006670E2" w:rsidRPr="006670E2" w:rsidRDefault="006670E2" w:rsidP="006670E2">
      <w:pPr>
        <w:rPr>
          <w:b/>
          <w:bCs/>
        </w:rPr>
      </w:pPr>
      <w:r w:rsidRPr="006670E2">
        <w:rPr>
          <w:b/>
          <w:bCs/>
        </w:rPr>
        <w:t>Assign Mission</w:t>
      </w:r>
    </w:p>
    <w:p w14:paraId="166BBF68" w14:textId="77777777" w:rsidR="006670E2" w:rsidRPr="006670E2" w:rsidRDefault="006670E2" w:rsidP="006670E2">
      <w:r w:rsidRPr="006670E2">
        <w:t>Assign Button</w:t>
      </w:r>
    </w:p>
    <w:p w14:paraId="3E9AACA2" w14:textId="77777777" w:rsidR="006670E2" w:rsidRPr="006670E2" w:rsidRDefault="006670E2" w:rsidP="006670E2"/>
    <w:p w14:paraId="4EDD9100" w14:textId="77777777" w:rsidR="006670E2" w:rsidRPr="006670E2" w:rsidRDefault="006670E2" w:rsidP="006670E2">
      <w:r w:rsidRPr="006670E2">
        <w:t>↓</w:t>
      </w:r>
    </w:p>
    <w:p w14:paraId="25109826" w14:textId="77777777" w:rsidR="006670E2" w:rsidRPr="006670E2" w:rsidRDefault="006670E2" w:rsidP="006670E2"/>
    <w:p w14:paraId="08A9B9E8" w14:textId="77777777" w:rsidR="006670E2" w:rsidRPr="006670E2" w:rsidRDefault="006670E2" w:rsidP="006670E2">
      <w:r w:rsidRPr="006670E2">
        <w:t>Fleet Service API</w:t>
      </w:r>
    </w:p>
    <w:p w14:paraId="724DB36C" w14:textId="77777777" w:rsidR="006670E2" w:rsidRPr="006670E2" w:rsidRDefault="006670E2" w:rsidP="006670E2"/>
    <w:p w14:paraId="29E934A4" w14:textId="77777777" w:rsidR="006670E2" w:rsidRPr="006670E2" w:rsidRDefault="006670E2" w:rsidP="006670E2">
      <w:r w:rsidRPr="006670E2">
        <w:t>↓</w:t>
      </w:r>
    </w:p>
    <w:p w14:paraId="72953B89" w14:textId="77777777" w:rsidR="006670E2" w:rsidRPr="006670E2" w:rsidRDefault="006670E2" w:rsidP="006670E2"/>
    <w:p w14:paraId="6219ED4E" w14:textId="77777777" w:rsidR="006670E2" w:rsidRPr="006670E2" w:rsidRDefault="006670E2" w:rsidP="006670E2">
      <w:r w:rsidRPr="006670E2">
        <w:t>Priority Queue</w:t>
      </w:r>
    </w:p>
    <w:p w14:paraId="17B1B0F7" w14:textId="77777777" w:rsidR="006670E2" w:rsidRPr="006670E2" w:rsidRDefault="006670E2" w:rsidP="006670E2"/>
    <w:p w14:paraId="16DEAF3A" w14:textId="77777777" w:rsidR="006670E2" w:rsidRPr="006670E2" w:rsidRDefault="006670E2" w:rsidP="006670E2">
      <w:r w:rsidRPr="006670E2">
        <w:t>↓</w:t>
      </w:r>
    </w:p>
    <w:p w14:paraId="77F50016" w14:textId="77777777" w:rsidR="006670E2" w:rsidRPr="006670E2" w:rsidRDefault="006670E2" w:rsidP="006670E2"/>
    <w:p w14:paraId="0D1138CB" w14:textId="77777777" w:rsidR="006670E2" w:rsidRPr="006670E2" w:rsidRDefault="006670E2" w:rsidP="006670E2">
      <w:r w:rsidRPr="006670E2">
        <w:t>Mission Assigned</w:t>
      </w:r>
    </w:p>
    <w:p w14:paraId="68BC6D54" w14:textId="77777777" w:rsidR="006670E2" w:rsidRPr="006670E2" w:rsidRDefault="006670E2" w:rsidP="006670E2">
      <w:r w:rsidRPr="006670E2">
        <w:t>This architecture keeps the frontend lightweight and the algorithms centralized.</w:t>
      </w:r>
    </w:p>
    <w:p w14:paraId="1FBB2874" w14:textId="77777777" w:rsidR="006670E2" w:rsidRPr="006670E2" w:rsidRDefault="006670E2" w:rsidP="006670E2">
      <w:r w:rsidRPr="006670E2">
        <w:pict w14:anchorId="6BC38AAF">
          <v:rect id="_x0000_i5737" style="width:0;height:1.5pt" o:hralign="center" o:hrstd="t" o:hr="t" fillcolor="#a0a0a0" stroked="f"/>
        </w:pict>
      </w:r>
    </w:p>
    <w:p w14:paraId="6A0BA40F" w14:textId="77777777" w:rsidR="006670E2" w:rsidRPr="006670E2" w:rsidRDefault="006670E2" w:rsidP="006670E2">
      <w:pPr>
        <w:rPr>
          <w:b/>
          <w:bCs/>
        </w:rPr>
      </w:pPr>
      <w:r w:rsidRPr="006670E2">
        <w:rPr>
          <w:b/>
          <w:bCs/>
        </w:rPr>
        <w:t>111. 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592"/>
        <w:gridCol w:w="1959"/>
      </w:tblGrid>
      <w:tr w:rsidR="006670E2" w:rsidRPr="006670E2" w14:paraId="6D02E86C" w14:textId="77777777">
        <w:trPr>
          <w:tblHeader/>
          <w:tblCellSpacing w:w="15" w:type="dxa"/>
        </w:trPr>
        <w:tc>
          <w:tcPr>
            <w:tcW w:w="0" w:type="auto"/>
            <w:vAlign w:val="center"/>
            <w:hideMark/>
          </w:tcPr>
          <w:p w14:paraId="5BA1BCF2" w14:textId="77777777" w:rsidR="006670E2" w:rsidRPr="006670E2" w:rsidRDefault="006670E2" w:rsidP="006670E2">
            <w:pPr>
              <w:rPr>
                <w:b/>
                <w:bCs/>
              </w:rPr>
            </w:pPr>
            <w:r w:rsidRPr="006670E2">
              <w:rPr>
                <w:b/>
                <w:bCs/>
              </w:rPr>
              <w:t>Algorithm</w:t>
            </w:r>
          </w:p>
        </w:tc>
        <w:tc>
          <w:tcPr>
            <w:tcW w:w="0" w:type="auto"/>
            <w:vAlign w:val="center"/>
            <w:hideMark/>
          </w:tcPr>
          <w:p w14:paraId="66DA8686" w14:textId="77777777" w:rsidR="006670E2" w:rsidRPr="006670E2" w:rsidRDefault="006670E2" w:rsidP="006670E2">
            <w:pPr>
              <w:rPr>
                <w:b/>
                <w:bCs/>
              </w:rPr>
            </w:pPr>
            <w:r w:rsidRPr="006670E2">
              <w:rPr>
                <w:b/>
                <w:bCs/>
              </w:rPr>
              <w:t>Time Complexity</w:t>
            </w:r>
          </w:p>
        </w:tc>
        <w:tc>
          <w:tcPr>
            <w:tcW w:w="0" w:type="auto"/>
            <w:vAlign w:val="center"/>
            <w:hideMark/>
          </w:tcPr>
          <w:p w14:paraId="6867B11F" w14:textId="77777777" w:rsidR="006670E2" w:rsidRPr="006670E2" w:rsidRDefault="006670E2" w:rsidP="006670E2">
            <w:pPr>
              <w:rPr>
                <w:b/>
                <w:bCs/>
              </w:rPr>
            </w:pPr>
            <w:r w:rsidRPr="006670E2">
              <w:rPr>
                <w:b/>
                <w:bCs/>
              </w:rPr>
              <w:t>Usage</w:t>
            </w:r>
          </w:p>
        </w:tc>
      </w:tr>
      <w:tr w:rsidR="006670E2" w:rsidRPr="006670E2" w14:paraId="09796769" w14:textId="77777777">
        <w:trPr>
          <w:tblCellSpacing w:w="15" w:type="dxa"/>
        </w:trPr>
        <w:tc>
          <w:tcPr>
            <w:tcW w:w="0" w:type="auto"/>
            <w:vAlign w:val="center"/>
            <w:hideMark/>
          </w:tcPr>
          <w:p w14:paraId="239B623C" w14:textId="77777777" w:rsidR="006670E2" w:rsidRPr="006670E2" w:rsidRDefault="006670E2" w:rsidP="006670E2">
            <w:r w:rsidRPr="006670E2">
              <w:t>Array Traversal</w:t>
            </w:r>
          </w:p>
        </w:tc>
        <w:tc>
          <w:tcPr>
            <w:tcW w:w="0" w:type="auto"/>
            <w:vAlign w:val="center"/>
            <w:hideMark/>
          </w:tcPr>
          <w:p w14:paraId="1B1459F6" w14:textId="77777777" w:rsidR="006670E2" w:rsidRPr="006670E2" w:rsidRDefault="006670E2" w:rsidP="006670E2">
            <w:r w:rsidRPr="006670E2">
              <w:t>O(n)</w:t>
            </w:r>
          </w:p>
        </w:tc>
        <w:tc>
          <w:tcPr>
            <w:tcW w:w="0" w:type="auto"/>
            <w:vAlign w:val="center"/>
            <w:hideMark/>
          </w:tcPr>
          <w:p w14:paraId="76CBF4C0" w14:textId="77777777" w:rsidR="006670E2" w:rsidRPr="006670E2" w:rsidRDefault="006670E2" w:rsidP="006670E2">
            <w:r w:rsidRPr="006670E2">
              <w:t>Fleet iteration</w:t>
            </w:r>
          </w:p>
        </w:tc>
      </w:tr>
      <w:tr w:rsidR="006670E2" w:rsidRPr="006670E2" w14:paraId="7084B08E" w14:textId="77777777">
        <w:trPr>
          <w:tblCellSpacing w:w="15" w:type="dxa"/>
        </w:trPr>
        <w:tc>
          <w:tcPr>
            <w:tcW w:w="0" w:type="auto"/>
            <w:vAlign w:val="center"/>
            <w:hideMark/>
          </w:tcPr>
          <w:p w14:paraId="1180CBCA" w14:textId="77777777" w:rsidR="006670E2" w:rsidRPr="006670E2" w:rsidRDefault="006670E2" w:rsidP="006670E2">
            <w:r w:rsidRPr="006670E2">
              <w:t>Linear Search</w:t>
            </w:r>
          </w:p>
        </w:tc>
        <w:tc>
          <w:tcPr>
            <w:tcW w:w="0" w:type="auto"/>
            <w:vAlign w:val="center"/>
            <w:hideMark/>
          </w:tcPr>
          <w:p w14:paraId="1516B10B" w14:textId="77777777" w:rsidR="006670E2" w:rsidRPr="006670E2" w:rsidRDefault="006670E2" w:rsidP="006670E2">
            <w:r w:rsidRPr="006670E2">
              <w:t>O(n)</w:t>
            </w:r>
          </w:p>
        </w:tc>
        <w:tc>
          <w:tcPr>
            <w:tcW w:w="0" w:type="auto"/>
            <w:vAlign w:val="center"/>
            <w:hideMark/>
          </w:tcPr>
          <w:p w14:paraId="2292B05D" w14:textId="77777777" w:rsidR="006670E2" w:rsidRPr="006670E2" w:rsidRDefault="006670E2" w:rsidP="006670E2">
            <w:r w:rsidRPr="006670E2">
              <w:t>General search</w:t>
            </w:r>
          </w:p>
        </w:tc>
      </w:tr>
      <w:tr w:rsidR="006670E2" w:rsidRPr="006670E2" w14:paraId="339FD891" w14:textId="77777777">
        <w:trPr>
          <w:tblCellSpacing w:w="15" w:type="dxa"/>
        </w:trPr>
        <w:tc>
          <w:tcPr>
            <w:tcW w:w="0" w:type="auto"/>
            <w:vAlign w:val="center"/>
            <w:hideMark/>
          </w:tcPr>
          <w:p w14:paraId="2D763072" w14:textId="77777777" w:rsidR="006670E2" w:rsidRPr="006670E2" w:rsidRDefault="006670E2" w:rsidP="006670E2">
            <w:r w:rsidRPr="006670E2">
              <w:t>Binary Search</w:t>
            </w:r>
          </w:p>
        </w:tc>
        <w:tc>
          <w:tcPr>
            <w:tcW w:w="0" w:type="auto"/>
            <w:vAlign w:val="center"/>
            <w:hideMark/>
          </w:tcPr>
          <w:p w14:paraId="2A2D5ECE" w14:textId="77777777" w:rsidR="006670E2" w:rsidRPr="006670E2" w:rsidRDefault="006670E2" w:rsidP="006670E2">
            <w:proofErr w:type="gramStart"/>
            <w:r w:rsidRPr="006670E2">
              <w:t>O(</w:t>
            </w:r>
            <w:proofErr w:type="gramEnd"/>
            <w:r w:rsidRPr="006670E2">
              <w:t>log n)</w:t>
            </w:r>
          </w:p>
        </w:tc>
        <w:tc>
          <w:tcPr>
            <w:tcW w:w="0" w:type="auto"/>
            <w:vAlign w:val="center"/>
            <w:hideMark/>
          </w:tcPr>
          <w:p w14:paraId="299AD310" w14:textId="77777777" w:rsidR="006670E2" w:rsidRPr="006670E2" w:rsidRDefault="006670E2" w:rsidP="006670E2">
            <w:r w:rsidRPr="006670E2">
              <w:t>Search in sorted data</w:t>
            </w:r>
          </w:p>
        </w:tc>
      </w:tr>
      <w:tr w:rsidR="006670E2" w:rsidRPr="006670E2" w14:paraId="0DEEA4AB" w14:textId="77777777">
        <w:trPr>
          <w:tblCellSpacing w:w="15" w:type="dxa"/>
        </w:trPr>
        <w:tc>
          <w:tcPr>
            <w:tcW w:w="0" w:type="auto"/>
            <w:vAlign w:val="center"/>
            <w:hideMark/>
          </w:tcPr>
          <w:p w14:paraId="1643FEA8" w14:textId="77777777" w:rsidR="006670E2" w:rsidRPr="006670E2" w:rsidRDefault="006670E2" w:rsidP="006670E2">
            <w:r w:rsidRPr="006670E2">
              <w:t>Merge Sort</w:t>
            </w:r>
          </w:p>
        </w:tc>
        <w:tc>
          <w:tcPr>
            <w:tcW w:w="0" w:type="auto"/>
            <w:vAlign w:val="center"/>
            <w:hideMark/>
          </w:tcPr>
          <w:p w14:paraId="498D2D8D" w14:textId="77777777" w:rsidR="006670E2" w:rsidRPr="006670E2" w:rsidRDefault="006670E2" w:rsidP="006670E2">
            <w:proofErr w:type="gramStart"/>
            <w:r w:rsidRPr="006670E2">
              <w:t>O(</w:t>
            </w:r>
            <w:proofErr w:type="gramEnd"/>
            <w:r w:rsidRPr="006670E2">
              <w:t>n log n)</w:t>
            </w:r>
          </w:p>
        </w:tc>
        <w:tc>
          <w:tcPr>
            <w:tcW w:w="0" w:type="auto"/>
            <w:vAlign w:val="center"/>
            <w:hideMark/>
          </w:tcPr>
          <w:p w14:paraId="48194EBE" w14:textId="77777777" w:rsidR="006670E2" w:rsidRPr="006670E2" w:rsidRDefault="006670E2" w:rsidP="006670E2">
            <w:r w:rsidRPr="006670E2">
              <w:t>Stable sorting</w:t>
            </w:r>
          </w:p>
        </w:tc>
      </w:tr>
      <w:tr w:rsidR="006670E2" w:rsidRPr="006670E2" w14:paraId="550DF975" w14:textId="77777777">
        <w:trPr>
          <w:tblCellSpacing w:w="15" w:type="dxa"/>
        </w:trPr>
        <w:tc>
          <w:tcPr>
            <w:tcW w:w="0" w:type="auto"/>
            <w:vAlign w:val="center"/>
            <w:hideMark/>
          </w:tcPr>
          <w:p w14:paraId="172FFF34" w14:textId="77777777" w:rsidR="006670E2" w:rsidRPr="006670E2" w:rsidRDefault="006670E2" w:rsidP="006670E2">
            <w:r w:rsidRPr="006670E2">
              <w:t>Quick Sort (Average)</w:t>
            </w:r>
          </w:p>
        </w:tc>
        <w:tc>
          <w:tcPr>
            <w:tcW w:w="0" w:type="auto"/>
            <w:vAlign w:val="center"/>
            <w:hideMark/>
          </w:tcPr>
          <w:p w14:paraId="275E2185" w14:textId="77777777" w:rsidR="006670E2" w:rsidRPr="006670E2" w:rsidRDefault="006670E2" w:rsidP="006670E2">
            <w:proofErr w:type="gramStart"/>
            <w:r w:rsidRPr="006670E2">
              <w:t>O(</w:t>
            </w:r>
            <w:proofErr w:type="gramEnd"/>
            <w:r w:rsidRPr="006670E2">
              <w:t>n log n)</w:t>
            </w:r>
          </w:p>
        </w:tc>
        <w:tc>
          <w:tcPr>
            <w:tcW w:w="0" w:type="auto"/>
            <w:vAlign w:val="center"/>
            <w:hideMark/>
          </w:tcPr>
          <w:p w14:paraId="6138A48F" w14:textId="77777777" w:rsidR="006670E2" w:rsidRPr="006670E2" w:rsidRDefault="006670E2" w:rsidP="006670E2">
            <w:r w:rsidRPr="006670E2">
              <w:t>Interactive sorting</w:t>
            </w:r>
          </w:p>
        </w:tc>
      </w:tr>
      <w:tr w:rsidR="006670E2" w:rsidRPr="006670E2" w14:paraId="33202ABC" w14:textId="77777777">
        <w:trPr>
          <w:tblCellSpacing w:w="15" w:type="dxa"/>
        </w:trPr>
        <w:tc>
          <w:tcPr>
            <w:tcW w:w="0" w:type="auto"/>
            <w:vAlign w:val="center"/>
            <w:hideMark/>
          </w:tcPr>
          <w:p w14:paraId="1427F2D8" w14:textId="77777777" w:rsidR="006670E2" w:rsidRPr="006670E2" w:rsidRDefault="006670E2" w:rsidP="006670E2">
            <w:r w:rsidRPr="006670E2">
              <w:t>Priority Queue Insert</w:t>
            </w:r>
          </w:p>
        </w:tc>
        <w:tc>
          <w:tcPr>
            <w:tcW w:w="0" w:type="auto"/>
            <w:vAlign w:val="center"/>
            <w:hideMark/>
          </w:tcPr>
          <w:p w14:paraId="5B9C0D2D" w14:textId="77777777" w:rsidR="006670E2" w:rsidRPr="006670E2" w:rsidRDefault="006670E2" w:rsidP="006670E2">
            <w:proofErr w:type="gramStart"/>
            <w:r w:rsidRPr="006670E2">
              <w:t>O(</w:t>
            </w:r>
            <w:proofErr w:type="gramEnd"/>
            <w:r w:rsidRPr="006670E2">
              <w:t>log n)</w:t>
            </w:r>
          </w:p>
        </w:tc>
        <w:tc>
          <w:tcPr>
            <w:tcW w:w="0" w:type="auto"/>
            <w:vAlign w:val="center"/>
            <w:hideMark/>
          </w:tcPr>
          <w:p w14:paraId="0CB266D8" w14:textId="77777777" w:rsidR="006670E2" w:rsidRPr="006670E2" w:rsidRDefault="006670E2" w:rsidP="006670E2">
            <w:r w:rsidRPr="006670E2">
              <w:t>Candidate ranking</w:t>
            </w:r>
          </w:p>
        </w:tc>
      </w:tr>
      <w:tr w:rsidR="006670E2" w:rsidRPr="006670E2" w14:paraId="2C24C647" w14:textId="77777777">
        <w:trPr>
          <w:tblCellSpacing w:w="15" w:type="dxa"/>
        </w:trPr>
        <w:tc>
          <w:tcPr>
            <w:tcW w:w="0" w:type="auto"/>
            <w:vAlign w:val="center"/>
            <w:hideMark/>
          </w:tcPr>
          <w:p w14:paraId="741445F6" w14:textId="77777777" w:rsidR="006670E2" w:rsidRPr="006670E2" w:rsidRDefault="006670E2" w:rsidP="006670E2">
            <w:r w:rsidRPr="006670E2">
              <w:t>Priority Queue Remove</w:t>
            </w:r>
          </w:p>
        </w:tc>
        <w:tc>
          <w:tcPr>
            <w:tcW w:w="0" w:type="auto"/>
            <w:vAlign w:val="center"/>
            <w:hideMark/>
          </w:tcPr>
          <w:p w14:paraId="48CCDC23" w14:textId="77777777" w:rsidR="006670E2" w:rsidRPr="006670E2" w:rsidRDefault="006670E2" w:rsidP="006670E2">
            <w:proofErr w:type="gramStart"/>
            <w:r w:rsidRPr="006670E2">
              <w:t>O(</w:t>
            </w:r>
            <w:proofErr w:type="gramEnd"/>
            <w:r w:rsidRPr="006670E2">
              <w:t>log n)</w:t>
            </w:r>
          </w:p>
        </w:tc>
        <w:tc>
          <w:tcPr>
            <w:tcW w:w="0" w:type="auto"/>
            <w:vAlign w:val="center"/>
            <w:hideMark/>
          </w:tcPr>
          <w:p w14:paraId="76260899" w14:textId="77777777" w:rsidR="006670E2" w:rsidRPr="006670E2" w:rsidRDefault="006670E2" w:rsidP="006670E2">
            <w:r w:rsidRPr="006670E2">
              <w:t>Best drone selection</w:t>
            </w:r>
          </w:p>
        </w:tc>
      </w:tr>
    </w:tbl>
    <w:p w14:paraId="19D74C77" w14:textId="77777777" w:rsidR="006670E2" w:rsidRPr="006670E2" w:rsidRDefault="006670E2" w:rsidP="006670E2">
      <w:r w:rsidRPr="006670E2">
        <w:t>These complexities should be referenced during documentation and project demonstrations.</w:t>
      </w:r>
    </w:p>
    <w:p w14:paraId="739D2D52" w14:textId="77777777" w:rsidR="006670E2" w:rsidRPr="006670E2" w:rsidRDefault="006670E2" w:rsidP="006670E2">
      <w:r w:rsidRPr="006670E2">
        <w:pict w14:anchorId="47AC3C28">
          <v:rect id="_x0000_i5738" style="width:0;height:1.5pt" o:hralign="center" o:hrstd="t" o:hr="t" fillcolor="#a0a0a0" stroked="f"/>
        </w:pict>
      </w:r>
    </w:p>
    <w:p w14:paraId="6FE0968D" w14:textId="77777777" w:rsidR="006670E2" w:rsidRPr="006670E2" w:rsidRDefault="006670E2" w:rsidP="006670E2">
      <w:pPr>
        <w:rPr>
          <w:b/>
          <w:bCs/>
        </w:rPr>
      </w:pPr>
      <w:r w:rsidRPr="006670E2">
        <w:rPr>
          <w:b/>
          <w:bCs/>
        </w:rPr>
        <w:t>112. Space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2420"/>
      </w:tblGrid>
      <w:tr w:rsidR="006670E2" w:rsidRPr="006670E2" w14:paraId="0F0E22AB" w14:textId="77777777">
        <w:trPr>
          <w:tblHeader/>
          <w:tblCellSpacing w:w="15" w:type="dxa"/>
        </w:trPr>
        <w:tc>
          <w:tcPr>
            <w:tcW w:w="0" w:type="auto"/>
            <w:vAlign w:val="center"/>
            <w:hideMark/>
          </w:tcPr>
          <w:p w14:paraId="15FC917E" w14:textId="77777777" w:rsidR="006670E2" w:rsidRPr="006670E2" w:rsidRDefault="006670E2" w:rsidP="006670E2">
            <w:pPr>
              <w:rPr>
                <w:b/>
                <w:bCs/>
              </w:rPr>
            </w:pPr>
            <w:r w:rsidRPr="006670E2">
              <w:rPr>
                <w:b/>
                <w:bCs/>
              </w:rPr>
              <w:lastRenderedPageBreak/>
              <w:t>Algorithm</w:t>
            </w:r>
          </w:p>
        </w:tc>
        <w:tc>
          <w:tcPr>
            <w:tcW w:w="0" w:type="auto"/>
            <w:vAlign w:val="center"/>
            <w:hideMark/>
          </w:tcPr>
          <w:p w14:paraId="15664267" w14:textId="77777777" w:rsidR="006670E2" w:rsidRPr="006670E2" w:rsidRDefault="006670E2" w:rsidP="006670E2">
            <w:pPr>
              <w:rPr>
                <w:b/>
                <w:bCs/>
              </w:rPr>
            </w:pPr>
            <w:r w:rsidRPr="006670E2">
              <w:rPr>
                <w:b/>
                <w:bCs/>
              </w:rPr>
              <w:t>Space Complexity</w:t>
            </w:r>
          </w:p>
        </w:tc>
      </w:tr>
      <w:tr w:rsidR="006670E2" w:rsidRPr="006670E2" w14:paraId="32B9D3B0" w14:textId="77777777">
        <w:trPr>
          <w:tblCellSpacing w:w="15" w:type="dxa"/>
        </w:trPr>
        <w:tc>
          <w:tcPr>
            <w:tcW w:w="0" w:type="auto"/>
            <w:vAlign w:val="center"/>
            <w:hideMark/>
          </w:tcPr>
          <w:p w14:paraId="2C54A4E8" w14:textId="77777777" w:rsidR="006670E2" w:rsidRPr="006670E2" w:rsidRDefault="006670E2" w:rsidP="006670E2">
            <w:r w:rsidRPr="006670E2">
              <w:t>Linear Search</w:t>
            </w:r>
          </w:p>
        </w:tc>
        <w:tc>
          <w:tcPr>
            <w:tcW w:w="0" w:type="auto"/>
            <w:vAlign w:val="center"/>
            <w:hideMark/>
          </w:tcPr>
          <w:p w14:paraId="46472741" w14:textId="77777777" w:rsidR="006670E2" w:rsidRPr="006670E2" w:rsidRDefault="006670E2" w:rsidP="006670E2">
            <w:proofErr w:type="gramStart"/>
            <w:r w:rsidRPr="006670E2">
              <w:t>O(</w:t>
            </w:r>
            <w:proofErr w:type="gramEnd"/>
            <w:r w:rsidRPr="006670E2">
              <w:t>1)</w:t>
            </w:r>
          </w:p>
        </w:tc>
      </w:tr>
      <w:tr w:rsidR="006670E2" w:rsidRPr="006670E2" w14:paraId="1FE4B681" w14:textId="77777777">
        <w:trPr>
          <w:tblCellSpacing w:w="15" w:type="dxa"/>
        </w:trPr>
        <w:tc>
          <w:tcPr>
            <w:tcW w:w="0" w:type="auto"/>
            <w:vAlign w:val="center"/>
            <w:hideMark/>
          </w:tcPr>
          <w:p w14:paraId="1DFAD012" w14:textId="77777777" w:rsidR="006670E2" w:rsidRPr="006670E2" w:rsidRDefault="006670E2" w:rsidP="006670E2">
            <w:r w:rsidRPr="006670E2">
              <w:t>Binary Search</w:t>
            </w:r>
          </w:p>
        </w:tc>
        <w:tc>
          <w:tcPr>
            <w:tcW w:w="0" w:type="auto"/>
            <w:vAlign w:val="center"/>
            <w:hideMark/>
          </w:tcPr>
          <w:p w14:paraId="3A0D00CE" w14:textId="77777777" w:rsidR="006670E2" w:rsidRPr="006670E2" w:rsidRDefault="006670E2" w:rsidP="006670E2">
            <w:proofErr w:type="gramStart"/>
            <w:r w:rsidRPr="006670E2">
              <w:t>O(</w:t>
            </w:r>
            <w:proofErr w:type="gramEnd"/>
            <w:r w:rsidRPr="006670E2">
              <w:t>1) iterative</w:t>
            </w:r>
          </w:p>
        </w:tc>
      </w:tr>
      <w:tr w:rsidR="006670E2" w:rsidRPr="006670E2" w14:paraId="18DDE91A" w14:textId="77777777">
        <w:trPr>
          <w:tblCellSpacing w:w="15" w:type="dxa"/>
        </w:trPr>
        <w:tc>
          <w:tcPr>
            <w:tcW w:w="0" w:type="auto"/>
            <w:vAlign w:val="center"/>
            <w:hideMark/>
          </w:tcPr>
          <w:p w14:paraId="243A3A46" w14:textId="77777777" w:rsidR="006670E2" w:rsidRPr="006670E2" w:rsidRDefault="006670E2" w:rsidP="006670E2">
            <w:r w:rsidRPr="006670E2">
              <w:t>Merge Sort</w:t>
            </w:r>
          </w:p>
        </w:tc>
        <w:tc>
          <w:tcPr>
            <w:tcW w:w="0" w:type="auto"/>
            <w:vAlign w:val="center"/>
            <w:hideMark/>
          </w:tcPr>
          <w:p w14:paraId="68DA46E0" w14:textId="77777777" w:rsidR="006670E2" w:rsidRPr="006670E2" w:rsidRDefault="006670E2" w:rsidP="006670E2">
            <w:r w:rsidRPr="006670E2">
              <w:t>O(n)</w:t>
            </w:r>
          </w:p>
        </w:tc>
      </w:tr>
      <w:tr w:rsidR="006670E2" w:rsidRPr="006670E2" w14:paraId="7BBCDCA8" w14:textId="77777777">
        <w:trPr>
          <w:tblCellSpacing w:w="15" w:type="dxa"/>
        </w:trPr>
        <w:tc>
          <w:tcPr>
            <w:tcW w:w="0" w:type="auto"/>
            <w:vAlign w:val="center"/>
            <w:hideMark/>
          </w:tcPr>
          <w:p w14:paraId="1444493D" w14:textId="77777777" w:rsidR="006670E2" w:rsidRPr="006670E2" w:rsidRDefault="006670E2" w:rsidP="006670E2">
            <w:r w:rsidRPr="006670E2">
              <w:t>Quick Sort</w:t>
            </w:r>
          </w:p>
        </w:tc>
        <w:tc>
          <w:tcPr>
            <w:tcW w:w="0" w:type="auto"/>
            <w:vAlign w:val="center"/>
            <w:hideMark/>
          </w:tcPr>
          <w:p w14:paraId="1ABA64E1" w14:textId="77777777" w:rsidR="006670E2" w:rsidRPr="006670E2" w:rsidRDefault="006670E2" w:rsidP="006670E2">
            <w:pPr>
              <w:rPr>
                <w:lang w:val="it-IT"/>
              </w:rPr>
            </w:pPr>
            <w:r w:rsidRPr="006670E2">
              <w:rPr>
                <w:lang w:val="it-IT"/>
              </w:rPr>
              <w:t>O(log n) average recursion</w:t>
            </w:r>
          </w:p>
        </w:tc>
      </w:tr>
      <w:tr w:rsidR="006670E2" w:rsidRPr="006670E2" w14:paraId="74BEEF3B" w14:textId="77777777">
        <w:trPr>
          <w:tblCellSpacing w:w="15" w:type="dxa"/>
        </w:trPr>
        <w:tc>
          <w:tcPr>
            <w:tcW w:w="0" w:type="auto"/>
            <w:vAlign w:val="center"/>
            <w:hideMark/>
          </w:tcPr>
          <w:p w14:paraId="176A1FD4" w14:textId="77777777" w:rsidR="006670E2" w:rsidRPr="006670E2" w:rsidRDefault="006670E2" w:rsidP="006670E2">
            <w:r w:rsidRPr="006670E2">
              <w:t>Priority Queue</w:t>
            </w:r>
          </w:p>
        </w:tc>
        <w:tc>
          <w:tcPr>
            <w:tcW w:w="0" w:type="auto"/>
            <w:vAlign w:val="center"/>
            <w:hideMark/>
          </w:tcPr>
          <w:p w14:paraId="5D53D929" w14:textId="77777777" w:rsidR="006670E2" w:rsidRPr="006670E2" w:rsidRDefault="006670E2" w:rsidP="006670E2">
            <w:r w:rsidRPr="006670E2">
              <w:t>O(n)</w:t>
            </w:r>
          </w:p>
        </w:tc>
      </w:tr>
    </w:tbl>
    <w:p w14:paraId="5BEC9581" w14:textId="77777777" w:rsidR="006670E2" w:rsidRPr="006670E2" w:rsidRDefault="006670E2" w:rsidP="006670E2">
      <w:r w:rsidRPr="006670E2">
        <w:t>Understanding both time and space complexity is essential for explaining design decisions.</w:t>
      </w:r>
    </w:p>
    <w:p w14:paraId="1E30656F" w14:textId="77777777" w:rsidR="006670E2" w:rsidRPr="006670E2" w:rsidRDefault="006670E2" w:rsidP="006670E2">
      <w:r w:rsidRPr="006670E2">
        <w:pict w14:anchorId="358CA99E">
          <v:rect id="_x0000_i5739" style="width:0;height:1.5pt" o:hralign="center" o:hrstd="t" o:hr="t" fillcolor="#a0a0a0" stroked="f"/>
        </w:pict>
      </w:r>
    </w:p>
    <w:p w14:paraId="41B0188F" w14:textId="77777777" w:rsidR="006670E2" w:rsidRPr="006670E2" w:rsidRDefault="006670E2" w:rsidP="006670E2">
      <w:pPr>
        <w:rPr>
          <w:b/>
          <w:bCs/>
        </w:rPr>
      </w:pPr>
      <w:r w:rsidRPr="006670E2">
        <w:rPr>
          <w:b/>
          <w:bCs/>
        </w:rPr>
        <w:t>113. Why These Algorithms?</w:t>
      </w:r>
    </w:p>
    <w:p w14:paraId="1BAAF97F" w14:textId="77777777" w:rsidR="006670E2" w:rsidRPr="006670E2" w:rsidRDefault="006670E2" w:rsidP="006670E2">
      <w:r w:rsidRPr="006670E2">
        <w:t>Each algorithm was selected because it naturally aligns with the Fleet Management domain.</w:t>
      </w:r>
    </w:p>
    <w:p w14:paraId="093244EC" w14:textId="77777777" w:rsidR="006670E2" w:rsidRPr="006670E2" w:rsidRDefault="006670E2" w:rsidP="006670E2">
      <w:pPr>
        <w:numPr>
          <w:ilvl w:val="0"/>
          <w:numId w:val="445"/>
        </w:numPr>
      </w:pPr>
      <w:r w:rsidRPr="006670E2">
        <w:rPr>
          <w:b/>
          <w:bCs/>
        </w:rPr>
        <w:t>Arrays</w:t>
      </w:r>
      <w:r w:rsidRPr="006670E2">
        <w:t xml:space="preserve"> efficiently represent the fleet. </w:t>
      </w:r>
    </w:p>
    <w:p w14:paraId="688AC5A8" w14:textId="77777777" w:rsidR="006670E2" w:rsidRPr="006670E2" w:rsidRDefault="006670E2" w:rsidP="006670E2">
      <w:pPr>
        <w:numPr>
          <w:ilvl w:val="0"/>
          <w:numId w:val="445"/>
        </w:numPr>
      </w:pPr>
      <w:r w:rsidRPr="006670E2">
        <w:rPr>
          <w:b/>
          <w:bCs/>
        </w:rPr>
        <w:t>Linear Search</w:t>
      </w:r>
      <w:r w:rsidRPr="006670E2">
        <w:t xml:space="preserve"> supports flexible lookups without preprocessing. </w:t>
      </w:r>
    </w:p>
    <w:p w14:paraId="2ECDB984" w14:textId="77777777" w:rsidR="006670E2" w:rsidRPr="006670E2" w:rsidRDefault="006670E2" w:rsidP="006670E2">
      <w:pPr>
        <w:numPr>
          <w:ilvl w:val="0"/>
          <w:numId w:val="445"/>
        </w:numPr>
      </w:pPr>
      <w:r w:rsidRPr="006670E2">
        <w:rPr>
          <w:b/>
          <w:bCs/>
        </w:rPr>
        <w:t>Binary Search</w:t>
      </w:r>
      <w:r w:rsidRPr="006670E2">
        <w:t xml:space="preserve"> provides faster retrieval when ordering exists. </w:t>
      </w:r>
    </w:p>
    <w:p w14:paraId="2552BD9E" w14:textId="77777777" w:rsidR="006670E2" w:rsidRPr="006670E2" w:rsidRDefault="006670E2" w:rsidP="006670E2">
      <w:pPr>
        <w:numPr>
          <w:ilvl w:val="0"/>
          <w:numId w:val="445"/>
        </w:numPr>
      </w:pPr>
      <w:r w:rsidRPr="006670E2">
        <w:rPr>
          <w:b/>
          <w:bCs/>
        </w:rPr>
        <w:t>Merge Sort</w:t>
      </w:r>
      <w:r w:rsidRPr="006670E2">
        <w:t xml:space="preserve"> ensures stable ordering for reports. </w:t>
      </w:r>
    </w:p>
    <w:p w14:paraId="724126DE" w14:textId="77777777" w:rsidR="006670E2" w:rsidRPr="006670E2" w:rsidRDefault="006670E2" w:rsidP="006670E2">
      <w:pPr>
        <w:numPr>
          <w:ilvl w:val="0"/>
          <w:numId w:val="445"/>
        </w:numPr>
      </w:pPr>
      <w:r w:rsidRPr="006670E2">
        <w:rPr>
          <w:b/>
          <w:bCs/>
        </w:rPr>
        <w:t>Quick Sort</w:t>
      </w:r>
      <w:r w:rsidRPr="006670E2">
        <w:t xml:space="preserve"> provides fast interactive sorting. </w:t>
      </w:r>
    </w:p>
    <w:p w14:paraId="487D15FF" w14:textId="77777777" w:rsidR="006670E2" w:rsidRPr="006670E2" w:rsidRDefault="006670E2" w:rsidP="006670E2">
      <w:pPr>
        <w:numPr>
          <w:ilvl w:val="0"/>
          <w:numId w:val="445"/>
        </w:numPr>
      </w:pPr>
      <w:r w:rsidRPr="006670E2">
        <w:rPr>
          <w:b/>
          <w:bCs/>
        </w:rPr>
        <w:t>Priority Queue</w:t>
      </w:r>
      <w:r w:rsidRPr="006670E2">
        <w:t xml:space="preserve"> automates intelligent drone assignment. </w:t>
      </w:r>
    </w:p>
    <w:p w14:paraId="01C1C184" w14:textId="77777777" w:rsidR="006670E2" w:rsidRPr="006670E2" w:rsidRDefault="006670E2" w:rsidP="006670E2">
      <w:r w:rsidRPr="006670E2">
        <w:t>This ensures the DSA implementation is meaningful rather than artificial.</w:t>
      </w:r>
    </w:p>
    <w:p w14:paraId="01298B52" w14:textId="77777777" w:rsidR="006670E2" w:rsidRPr="006670E2" w:rsidRDefault="006670E2" w:rsidP="006670E2">
      <w:r w:rsidRPr="006670E2">
        <w:pict w14:anchorId="7053D921">
          <v:rect id="_x0000_i5740" style="width:0;height:1.5pt" o:hralign="center" o:hrstd="t" o:hr="t" fillcolor="#a0a0a0" stroked="f"/>
        </w:pict>
      </w:r>
    </w:p>
    <w:p w14:paraId="31D27C45" w14:textId="77777777" w:rsidR="006670E2" w:rsidRPr="006670E2" w:rsidRDefault="006670E2" w:rsidP="006670E2">
      <w:pPr>
        <w:rPr>
          <w:b/>
          <w:bCs/>
        </w:rPr>
      </w:pPr>
      <w:r w:rsidRPr="006670E2">
        <w:rPr>
          <w:b/>
          <w:bCs/>
        </w:rPr>
        <w:t>114. Future Algorithm Enhancements</w:t>
      </w:r>
    </w:p>
    <w:p w14:paraId="72F6255F" w14:textId="77777777" w:rsidR="006670E2" w:rsidRPr="006670E2" w:rsidRDefault="006670E2" w:rsidP="006670E2">
      <w:r w:rsidRPr="006670E2">
        <w:t>The architecture should support additional algorithms in future versions without affecting existing functionality.</w:t>
      </w:r>
    </w:p>
    <w:p w14:paraId="6804910D" w14:textId="77777777" w:rsidR="006670E2" w:rsidRPr="006670E2" w:rsidRDefault="006670E2" w:rsidP="006670E2">
      <w:r w:rsidRPr="006670E2">
        <w:t>Possible additions:</w:t>
      </w:r>
    </w:p>
    <w:p w14:paraId="123D98BC" w14:textId="77777777" w:rsidR="006670E2" w:rsidRPr="006670E2" w:rsidRDefault="006670E2" w:rsidP="006670E2">
      <w:pPr>
        <w:numPr>
          <w:ilvl w:val="0"/>
          <w:numId w:val="446"/>
        </w:numPr>
      </w:pPr>
      <w:r w:rsidRPr="006670E2">
        <w:t xml:space="preserve">Heap Sort </w:t>
      </w:r>
    </w:p>
    <w:p w14:paraId="6019252F" w14:textId="77777777" w:rsidR="006670E2" w:rsidRPr="006670E2" w:rsidRDefault="006670E2" w:rsidP="006670E2">
      <w:pPr>
        <w:numPr>
          <w:ilvl w:val="0"/>
          <w:numId w:val="446"/>
        </w:numPr>
      </w:pPr>
      <w:r w:rsidRPr="006670E2">
        <w:t xml:space="preserve">Counting Sort (status-based data) </w:t>
      </w:r>
    </w:p>
    <w:p w14:paraId="3FB46174" w14:textId="77777777" w:rsidR="006670E2" w:rsidRPr="006670E2" w:rsidRDefault="006670E2" w:rsidP="006670E2">
      <w:pPr>
        <w:numPr>
          <w:ilvl w:val="0"/>
          <w:numId w:val="446"/>
        </w:numPr>
      </w:pPr>
      <w:r w:rsidRPr="006670E2">
        <w:t xml:space="preserve">AVL Trees </w:t>
      </w:r>
    </w:p>
    <w:p w14:paraId="060B6FC4" w14:textId="77777777" w:rsidR="006670E2" w:rsidRPr="006670E2" w:rsidRDefault="006670E2" w:rsidP="006670E2">
      <w:pPr>
        <w:numPr>
          <w:ilvl w:val="0"/>
          <w:numId w:val="446"/>
        </w:numPr>
      </w:pPr>
      <w:r w:rsidRPr="006670E2">
        <w:t xml:space="preserve">Red-Black Trees </w:t>
      </w:r>
    </w:p>
    <w:p w14:paraId="7FCB76C2" w14:textId="77777777" w:rsidR="006670E2" w:rsidRPr="006670E2" w:rsidRDefault="006670E2" w:rsidP="006670E2">
      <w:pPr>
        <w:numPr>
          <w:ilvl w:val="0"/>
          <w:numId w:val="446"/>
        </w:numPr>
      </w:pPr>
      <w:r w:rsidRPr="006670E2">
        <w:t xml:space="preserve">Fibonacci Heap </w:t>
      </w:r>
    </w:p>
    <w:p w14:paraId="3B97F866" w14:textId="77777777" w:rsidR="006670E2" w:rsidRPr="006670E2" w:rsidRDefault="006670E2" w:rsidP="006670E2">
      <w:pPr>
        <w:numPr>
          <w:ilvl w:val="0"/>
          <w:numId w:val="446"/>
        </w:numPr>
      </w:pPr>
      <w:r w:rsidRPr="006670E2">
        <w:t xml:space="preserve">A* Mission Assignment </w:t>
      </w:r>
    </w:p>
    <w:p w14:paraId="502127B6" w14:textId="77777777" w:rsidR="006670E2" w:rsidRPr="006670E2" w:rsidRDefault="006670E2" w:rsidP="006670E2">
      <w:pPr>
        <w:numPr>
          <w:ilvl w:val="0"/>
          <w:numId w:val="446"/>
        </w:numPr>
      </w:pPr>
      <w:r w:rsidRPr="006670E2">
        <w:t xml:space="preserve">Dynamic Programming for Fleet Optimization </w:t>
      </w:r>
    </w:p>
    <w:p w14:paraId="22FD55F9" w14:textId="77777777" w:rsidR="006670E2" w:rsidRPr="006670E2" w:rsidRDefault="006670E2" w:rsidP="006670E2">
      <w:r w:rsidRPr="006670E2">
        <w:t>These enhancements are outside the scope of Version 1.0.</w:t>
      </w:r>
    </w:p>
    <w:p w14:paraId="6BD7F7AA" w14:textId="77777777" w:rsidR="006670E2" w:rsidRPr="006670E2" w:rsidRDefault="006670E2" w:rsidP="006670E2">
      <w:r w:rsidRPr="006670E2">
        <w:lastRenderedPageBreak/>
        <w:pict w14:anchorId="5BBDB2CF">
          <v:rect id="_x0000_i5741" style="width:0;height:1.5pt" o:hralign="center" o:hrstd="t" o:hr="t" fillcolor="#a0a0a0" stroked="f"/>
        </w:pict>
      </w:r>
    </w:p>
    <w:p w14:paraId="5745162A" w14:textId="77777777" w:rsidR="006670E2" w:rsidRPr="006670E2" w:rsidRDefault="006670E2" w:rsidP="006670E2">
      <w:pPr>
        <w:rPr>
          <w:b/>
          <w:bCs/>
        </w:rPr>
      </w:pPr>
      <w:r w:rsidRPr="006670E2">
        <w:rPr>
          <w:b/>
          <w:bCs/>
        </w:rPr>
        <w:t>115. DSA Quality Checklist</w:t>
      </w:r>
    </w:p>
    <w:p w14:paraId="10702832" w14:textId="77777777" w:rsidR="006670E2" w:rsidRPr="006670E2" w:rsidRDefault="006670E2" w:rsidP="006670E2">
      <w:r w:rsidRPr="006670E2">
        <w:t>Before completing the Fleet module, verify:</w:t>
      </w:r>
    </w:p>
    <w:p w14:paraId="39C2BEF6" w14:textId="77777777" w:rsidR="006670E2" w:rsidRPr="006670E2" w:rsidRDefault="006670E2" w:rsidP="006670E2">
      <w:pPr>
        <w:numPr>
          <w:ilvl w:val="0"/>
          <w:numId w:val="447"/>
        </w:numPr>
      </w:pPr>
      <w:r w:rsidRPr="006670E2">
        <w:t xml:space="preserve">Arrays manage fleet data. </w:t>
      </w:r>
    </w:p>
    <w:p w14:paraId="7F24B110" w14:textId="77777777" w:rsidR="006670E2" w:rsidRPr="006670E2" w:rsidRDefault="006670E2" w:rsidP="006670E2">
      <w:pPr>
        <w:numPr>
          <w:ilvl w:val="0"/>
          <w:numId w:val="447"/>
        </w:numPr>
      </w:pPr>
      <w:r w:rsidRPr="006670E2">
        <w:t xml:space="preserve">Linear Search is implemented. </w:t>
      </w:r>
    </w:p>
    <w:p w14:paraId="3DA9C0E1" w14:textId="77777777" w:rsidR="006670E2" w:rsidRPr="006670E2" w:rsidRDefault="006670E2" w:rsidP="006670E2">
      <w:pPr>
        <w:numPr>
          <w:ilvl w:val="0"/>
          <w:numId w:val="447"/>
        </w:numPr>
      </w:pPr>
      <w:r w:rsidRPr="006670E2">
        <w:t xml:space="preserve">Binary Search is implemented. </w:t>
      </w:r>
    </w:p>
    <w:p w14:paraId="34593A33" w14:textId="77777777" w:rsidR="006670E2" w:rsidRPr="006670E2" w:rsidRDefault="006670E2" w:rsidP="006670E2">
      <w:pPr>
        <w:numPr>
          <w:ilvl w:val="0"/>
          <w:numId w:val="447"/>
        </w:numPr>
      </w:pPr>
      <w:r w:rsidRPr="006670E2">
        <w:t xml:space="preserve">Merge Sort is implemented. </w:t>
      </w:r>
    </w:p>
    <w:p w14:paraId="5E1A94C9" w14:textId="77777777" w:rsidR="006670E2" w:rsidRPr="006670E2" w:rsidRDefault="006670E2" w:rsidP="006670E2">
      <w:pPr>
        <w:numPr>
          <w:ilvl w:val="0"/>
          <w:numId w:val="447"/>
        </w:numPr>
      </w:pPr>
      <w:r w:rsidRPr="006670E2">
        <w:t xml:space="preserve">Quick Sort is implemented. </w:t>
      </w:r>
    </w:p>
    <w:p w14:paraId="3CCAD031" w14:textId="77777777" w:rsidR="006670E2" w:rsidRPr="006670E2" w:rsidRDefault="006670E2" w:rsidP="006670E2">
      <w:pPr>
        <w:numPr>
          <w:ilvl w:val="0"/>
          <w:numId w:val="447"/>
        </w:numPr>
      </w:pPr>
      <w:r w:rsidRPr="006670E2">
        <w:t xml:space="preserve">Priority Queue is implemented. </w:t>
      </w:r>
    </w:p>
    <w:p w14:paraId="4BA1B43A" w14:textId="77777777" w:rsidR="006670E2" w:rsidRPr="006670E2" w:rsidRDefault="006670E2" w:rsidP="006670E2">
      <w:pPr>
        <w:numPr>
          <w:ilvl w:val="0"/>
          <w:numId w:val="447"/>
        </w:numPr>
      </w:pPr>
      <w:r w:rsidRPr="006670E2">
        <w:t xml:space="preserve">Algorithms are isolated from controllers. </w:t>
      </w:r>
    </w:p>
    <w:p w14:paraId="158BF967" w14:textId="77777777" w:rsidR="006670E2" w:rsidRPr="006670E2" w:rsidRDefault="006670E2" w:rsidP="006670E2">
      <w:pPr>
        <w:numPr>
          <w:ilvl w:val="0"/>
          <w:numId w:val="447"/>
        </w:numPr>
      </w:pPr>
      <w:r w:rsidRPr="006670E2">
        <w:t xml:space="preserve">Services invoke algorithms. </w:t>
      </w:r>
    </w:p>
    <w:p w14:paraId="35EBA036" w14:textId="77777777" w:rsidR="006670E2" w:rsidRPr="006670E2" w:rsidRDefault="006670E2" w:rsidP="006670E2">
      <w:pPr>
        <w:numPr>
          <w:ilvl w:val="0"/>
          <w:numId w:val="447"/>
        </w:numPr>
      </w:pPr>
      <w:r w:rsidRPr="006670E2">
        <w:t xml:space="preserve">Frontend never duplicates backend logic. </w:t>
      </w:r>
    </w:p>
    <w:p w14:paraId="2B6E0F82" w14:textId="77777777" w:rsidR="006670E2" w:rsidRPr="006670E2" w:rsidRDefault="006670E2" w:rsidP="006670E2">
      <w:pPr>
        <w:numPr>
          <w:ilvl w:val="0"/>
          <w:numId w:val="447"/>
        </w:numPr>
      </w:pPr>
      <w:r w:rsidRPr="006670E2">
        <w:t xml:space="preserve">Time complexity is documented. </w:t>
      </w:r>
    </w:p>
    <w:p w14:paraId="3855CA8A" w14:textId="77777777" w:rsidR="006670E2" w:rsidRPr="006670E2" w:rsidRDefault="006670E2" w:rsidP="006670E2">
      <w:r w:rsidRPr="006670E2">
        <w:pict w14:anchorId="178197BA">
          <v:rect id="_x0000_i5742" style="width:0;height:1.5pt" o:hralign="center" o:hrstd="t" o:hr="t" fillcolor="#a0a0a0" stroked="f"/>
        </w:pict>
      </w:r>
    </w:p>
    <w:p w14:paraId="4E47E194" w14:textId="77777777" w:rsidR="006670E2" w:rsidRPr="006670E2" w:rsidRDefault="006670E2" w:rsidP="006670E2">
      <w:pPr>
        <w:rPr>
          <w:b/>
          <w:bCs/>
        </w:rPr>
      </w:pPr>
      <w:r w:rsidRPr="006670E2">
        <w:rPr>
          <w:b/>
          <w:bCs/>
        </w:rPr>
        <w:t>116. Locked DSA Rules</w:t>
      </w:r>
    </w:p>
    <w:p w14:paraId="36A5D59D" w14:textId="77777777" w:rsidR="006670E2" w:rsidRPr="006670E2" w:rsidRDefault="006670E2" w:rsidP="006670E2">
      <w:r w:rsidRPr="006670E2">
        <w:t>The following decisions are permanently locked for Fleet Management:</w:t>
      </w:r>
    </w:p>
    <w:p w14:paraId="1300C2A0" w14:textId="77777777" w:rsidR="006670E2" w:rsidRPr="006670E2" w:rsidRDefault="006670E2" w:rsidP="006670E2">
      <w:pPr>
        <w:numPr>
          <w:ilvl w:val="0"/>
          <w:numId w:val="448"/>
        </w:numPr>
      </w:pPr>
      <w:r w:rsidRPr="006670E2">
        <w:t xml:space="preserve">Arrays are the primary data structure. </w:t>
      </w:r>
    </w:p>
    <w:p w14:paraId="1F373EC2" w14:textId="77777777" w:rsidR="006670E2" w:rsidRPr="006670E2" w:rsidRDefault="006670E2" w:rsidP="006670E2">
      <w:pPr>
        <w:numPr>
          <w:ilvl w:val="0"/>
          <w:numId w:val="448"/>
        </w:numPr>
      </w:pPr>
      <w:r w:rsidRPr="006670E2">
        <w:t xml:space="preserve">Linear Search for unsorted lookups. </w:t>
      </w:r>
    </w:p>
    <w:p w14:paraId="256F48A8" w14:textId="77777777" w:rsidR="006670E2" w:rsidRPr="006670E2" w:rsidRDefault="006670E2" w:rsidP="006670E2">
      <w:pPr>
        <w:numPr>
          <w:ilvl w:val="0"/>
          <w:numId w:val="448"/>
        </w:numPr>
      </w:pPr>
      <w:r w:rsidRPr="006670E2">
        <w:t xml:space="preserve">Binary Search for sorted lookups. </w:t>
      </w:r>
    </w:p>
    <w:p w14:paraId="39432701" w14:textId="77777777" w:rsidR="006670E2" w:rsidRPr="006670E2" w:rsidRDefault="006670E2" w:rsidP="006670E2">
      <w:pPr>
        <w:numPr>
          <w:ilvl w:val="0"/>
          <w:numId w:val="448"/>
        </w:numPr>
      </w:pPr>
      <w:r w:rsidRPr="006670E2">
        <w:t xml:space="preserve">Merge Sort for stable sorting. </w:t>
      </w:r>
    </w:p>
    <w:p w14:paraId="603C2043" w14:textId="77777777" w:rsidR="006670E2" w:rsidRPr="006670E2" w:rsidRDefault="006670E2" w:rsidP="006670E2">
      <w:pPr>
        <w:numPr>
          <w:ilvl w:val="0"/>
          <w:numId w:val="448"/>
        </w:numPr>
      </w:pPr>
      <w:r w:rsidRPr="006670E2">
        <w:t xml:space="preserve">Quick Sort for interactive sorting. </w:t>
      </w:r>
    </w:p>
    <w:p w14:paraId="7DAE8E71" w14:textId="77777777" w:rsidR="006670E2" w:rsidRPr="006670E2" w:rsidRDefault="006670E2" w:rsidP="006670E2">
      <w:pPr>
        <w:numPr>
          <w:ilvl w:val="0"/>
          <w:numId w:val="448"/>
        </w:numPr>
      </w:pPr>
      <w:r w:rsidRPr="006670E2">
        <w:t xml:space="preserve">Priority Queue for drone assignment. </w:t>
      </w:r>
    </w:p>
    <w:p w14:paraId="2C9B78AB" w14:textId="77777777" w:rsidR="006670E2" w:rsidRPr="006670E2" w:rsidRDefault="006670E2" w:rsidP="006670E2">
      <w:pPr>
        <w:numPr>
          <w:ilvl w:val="0"/>
          <w:numId w:val="448"/>
        </w:numPr>
      </w:pPr>
      <w:r w:rsidRPr="006670E2">
        <w:t xml:space="preserve">Algorithms remain in the dedicated algorithms/ directory. </w:t>
      </w:r>
    </w:p>
    <w:p w14:paraId="6370F616" w14:textId="77777777" w:rsidR="006670E2" w:rsidRPr="006670E2" w:rsidRDefault="006670E2" w:rsidP="006670E2">
      <w:pPr>
        <w:numPr>
          <w:ilvl w:val="0"/>
          <w:numId w:val="448"/>
        </w:numPr>
      </w:pPr>
      <w:r w:rsidRPr="006670E2">
        <w:t xml:space="preserve">Controllers never implement algorithms directly. </w:t>
      </w:r>
    </w:p>
    <w:p w14:paraId="7F9D8C25" w14:textId="77777777" w:rsidR="006670E2" w:rsidRPr="006670E2" w:rsidRDefault="006670E2" w:rsidP="006670E2">
      <w:pPr>
        <w:numPr>
          <w:ilvl w:val="0"/>
          <w:numId w:val="448"/>
        </w:numPr>
      </w:pPr>
      <w:r w:rsidRPr="006670E2">
        <w:t xml:space="preserve">Services orchestrate algorithm execution. </w:t>
      </w:r>
    </w:p>
    <w:p w14:paraId="5A1665B2" w14:textId="77777777" w:rsidR="006670E2" w:rsidRPr="006670E2" w:rsidRDefault="006670E2" w:rsidP="006670E2">
      <w:pPr>
        <w:numPr>
          <w:ilvl w:val="0"/>
          <w:numId w:val="448"/>
        </w:numPr>
      </w:pPr>
      <w:r w:rsidRPr="006670E2">
        <w:t xml:space="preserve">Frontend consumes algorithm results via APIs. </w:t>
      </w:r>
    </w:p>
    <w:p w14:paraId="28483A0D" w14:textId="77777777" w:rsidR="006670E2" w:rsidRPr="006670E2" w:rsidRDefault="006670E2" w:rsidP="006670E2">
      <w:r w:rsidRPr="006670E2">
        <w:t>These rules define the DSA implementation for Version 1.0 and should not be altered without revising the specification.</w:t>
      </w:r>
    </w:p>
    <w:p w14:paraId="75E7DD23" w14:textId="77777777" w:rsidR="006670E2" w:rsidRPr="006670E2" w:rsidRDefault="006670E2" w:rsidP="006670E2">
      <w:r w:rsidRPr="006670E2">
        <w:pict w14:anchorId="61A67CF4">
          <v:rect id="_x0000_i5743" style="width:0;height:1.5pt" o:hralign="center" o:hrstd="t" o:hr="t" fillcolor="#a0a0a0" stroked="f"/>
        </w:pict>
      </w:r>
    </w:p>
    <w:p w14:paraId="5B1B6E71" w14:textId="77777777" w:rsidR="006670E2" w:rsidRPr="006670E2" w:rsidRDefault="006670E2" w:rsidP="006670E2">
      <w:pPr>
        <w:rPr>
          <w:b/>
          <w:bCs/>
        </w:rPr>
      </w:pPr>
      <w:r w:rsidRPr="006670E2">
        <w:rPr>
          <w:b/>
          <w:bCs/>
        </w:rPr>
        <w:t>End of Volume 3 – Section 5</w:t>
      </w:r>
    </w:p>
    <w:p w14:paraId="4668C017" w14:textId="77777777" w:rsidR="006670E2" w:rsidRPr="006670E2" w:rsidRDefault="006670E2" w:rsidP="006670E2">
      <w:r w:rsidRPr="006670E2">
        <w:rPr>
          <w:b/>
          <w:bCs/>
        </w:rPr>
        <w:t>Estimated formatted length:</w:t>
      </w:r>
      <w:r w:rsidRPr="006670E2">
        <w:t xml:space="preserve"> </w:t>
      </w:r>
      <w:r w:rsidRPr="006670E2">
        <w:rPr>
          <w:b/>
          <w:bCs/>
        </w:rPr>
        <w:t>22–26 pages</w:t>
      </w:r>
    </w:p>
    <w:p w14:paraId="2D21F253" w14:textId="77777777" w:rsidR="006670E2" w:rsidRPr="006670E2" w:rsidRDefault="006670E2" w:rsidP="006670E2">
      <w:pPr>
        <w:rPr>
          <w:b/>
          <w:bCs/>
        </w:rPr>
      </w:pPr>
      <w:r w:rsidRPr="006670E2">
        <w:rPr>
          <w:b/>
          <w:bCs/>
        </w:rPr>
        <w:lastRenderedPageBreak/>
        <w:t>DRONE DELIVERY NAVIGATION SYSTEM</w:t>
      </w:r>
    </w:p>
    <w:p w14:paraId="0A5A1F2A" w14:textId="77777777" w:rsidR="006670E2" w:rsidRPr="006670E2" w:rsidRDefault="006670E2" w:rsidP="006670E2">
      <w:pPr>
        <w:rPr>
          <w:b/>
          <w:bCs/>
        </w:rPr>
      </w:pPr>
      <w:r w:rsidRPr="006670E2">
        <w:rPr>
          <w:b/>
          <w:bCs/>
        </w:rPr>
        <w:t>VOLUME 3 – FLEET MANAGEMENT MODULE SPECIFICATION</w:t>
      </w:r>
    </w:p>
    <w:p w14:paraId="3E6A4CE6" w14:textId="77777777" w:rsidR="006670E2" w:rsidRPr="006670E2" w:rsidRDefault="006670E2" w:rsidP="006670E2">
      <w:pPr>
        <w:rPr>
          <w:b/>
          <w:bCs/>
        </w:rPr>
      </w:pPr>
      <w:r w:rsidRPr="006670E2">
        <w:rPr>
          <w:b/>
          <w:bCs/>
        </w:rPr>
        <w:t>SECTION 6</w:t>
      </w:r>
    </w:p>
    <w:p w14:paraId="0F14E7B4" w14:textId="77777777" w:rsidR="006670E2" w:rsidRPr="006670E2" w:rsidRDefault="006670E2" w:rsidP="006670E2">
      <w:pPr>
        <w:rPr>
          <w:b/>
          <w:bCs/>
        </w:rPr>
      </w:pPr>
      <w:r w:rsidRPr="006670E2">
        <w:rPr>
          <w:b/>
          <w:bCs/>
        </w:rPr>
        <w:t>Complete User Workflows, Business Logic &amp; Locked Specifications</w:t>
      </w:r>
    </w:p>
    <w:p w14:paraId="30099731" w14:textId="77777777" w:rsidR="006670E2" w:rsidRPr="006670E2" w:rsidRDefault="006670E2" w:rsidP="006670E2">
      <w:r w:rsidRPr="006670E2">
        <w:pict w14:anchorId="500E2595">
          <v:rect id="_x0000_i6195" style="width:0;height:1.5pt" o:hralign="center" o:hrstd="t" o:hr="t" fillcolor="#a0a0a0" stroked="f"/>
        </w:pict>
      </w:r>
    </w:p>
    <w:p w14:paraId="7AFA127B" w14:textId="77777777" w:rsidR="006670E2" w:rsidRPr="006670E2" w:rsidRDefault="006670E2" w:rsidP="006670E2">
      <w:pPr>
        <w:rPr>
          <w:b/>
          <w:bCs/>
        </w:rPr>
      </w:pPr>
      <w:r w:rsidRPr="006670E2">
        <w:rPr>
          <w:b/>
          <w:bCs/>
        </w:rPr>
        <w:t>117. Purpose</w:t>
      </w:r>
    </w:p>
    <w:p w14:paraId="66A3F729" w14:textId="77777777" w:rsidR="006670E2" w:rsidRPr="006670E2" w:rsidRDefault="006670E2" w:rsidP="006670E2">
      <w:r w:rsidRPr="006670E2">
        <w:t>The purpose of this section is to define every operational workflow that a user can perform inside the Fleet Management module.</w:t>
      </w:r>
    </w:p>
    <w:p w14:paraId="3B4DD11D" w14:textId="77777777" w:rsidR="006670E2" w:rsidRPr="006670E2" w:rsidRDefault="006670E2" w:rsidP="006670E2">
      <w:r w:rsidRPr="006670E2">
        <w:t>Each workflow documents:</w:t>
      </w:r>
    </w:p>
    <w:p w14:paraId="335C0A9F" w14:textId="77777777" w:rsidR="006670E2" w:rsidRPr="006670E2" w:rsidRDefault="006670E2" w:rsidP="006670E2">
      <w:pPr>
        <w:numPr>
          <w:ilvl w:val="0"/>
          <w:numId w:val="449"/>
        </w:numPr>
      </w:pPr>
      <w:r w:rsidRPr="006670E2">
        <w:t xml:space="preserve">User Interaction </w:t>
      </w:r>
    </w:p>
    <w:p w14:paraId="6D103B5E" w14:textId="77777777" w:rsidR="006670E2" w:rsidRPr="006670E2" w:rsidRDefault="006670E2" w:rsidP="006670E2">
      <w:pPr>
        <w:numPr>
          <w:ilvl w:val="0"/>
          <w:numId w:val="449"/>
        </w:numPr>
      </w:pPr>
      <w:r w:rsidRPr="006670E2">
        <w:t xml:space="preserve">Frontend Behavior </w:t>
      </w:r>
    </w:p>
    <w:p w14:paraId="22C27B8A" w14:textId="77777777" w:rsidR="006670E2" w:rsidRPr="006670E2" w:rsidRDefault="006670E2" w:rsidP="006670E2">
      <w:pPr>
        <w:numPr>
          <w:ilvl w:val="0"/>
          <w:numId w:val="449"/>
        </w:numPr>
      </w:pPr>
      <w:r w:rsidRPr="006670E2">
        <w:t xml:space="preserve">API Communication </w:t>
      </w:r>
    </w:p>
    <w:p w14:paraId="1A0A1050" w14:textId="77777777" w:rsidR="006670E2" w:rsidRPr="006670E2" w:rsidRDefault="006670E2" w:rsidP="006670E2">
      <w:pPr>
        <w:numPr>
          <w:ilvl w:val="0"/>
          <w:numId w:val="449"/>
        </w:numPr>
      </w:pPr>
      <w:r w:rsidRPr="006670E2">
        <w:t xml:space="preserve">Backend Processing </w:t>
      </w:r>
    </w:p>
    <w:p w14:paraId="0F2082DD" w14:textId="77777777" w:rsidR="006670E2" w:rsidRPr="006670E2" w:rsidRDefault="006670E2" w:rsidP="006670E2">
      <w:pPr>
        <w:numPr>
          <w:ilvl w:val="0"/>
          <w:numId w:val="449"/>
        </w:numPr>
      </w:pPr>
      <w:r w:rsidRPr="006670E2">
        <w:t xml:space="preserve">DSA Execution </w:t>
      </w:r>
    </w:p>
    <w:p w14:paraId="6D491BCB" w14:textId="77777777" w:rsidR="006670E2" w:rsidRPr="006670E2" w:rsidRDefault="006670E2" w:rsidP="006670E2">
      <w:pPr>
        <w:numPr>
          <w:ilvl w:val="0"/>
          <w:numId w:val="449"/>
        </w:numPr>
      </w:pPr>
      <w:r w:rsidRPr="006670E2">
        <w:t xml:space="preserve">Database Operations </w:t>
      </w:r>
    </w:p>
    <w:p w14:paraId="28BC2DD6" w14:textId="77777777" w:rsidR="006670E2" w:rsidRPr="006670E2" w:rsidRDefault="006670E2" w:rsidP="006670E2">
      <w:pPr>
        <w:numPr>
          <w:ilvl w:val="0"/>
          <w:numId w:val="449"/>
        </w:numPr>
      </w:pPr>
      <w:r w:rsidRPr="006670E2">
        <w:t xml:space="preserve">UI Updates </w:t>
      </w:r>
    </w:p>
    <w:p w14:paraId="56374495" w14:textId="77777777" w:rsidR="006670E2" w:rsidRPr="006670E2" w:rsidRDefault="006670E2" w:rsidP="006670E2">
      <w:r w:rsidRPr="006670E2">
        <w:t>This ensures every operation follows a consistent lifecycle.</w:t>
      </w:r>
    </w:p>
    <w:p w14:paraId="214ED9CE" w14:textId="77777777" w:rsidR="006670E2" w:rsidRPr="006670E2" w:rsidRDefault="006670E2" w:rsidP="006670E2">
      <w:r w:rsidRPr="006670E2">
        <w:pict w14:anchorId="49C4A20A">
          <v:rect id="_x0000_i6196" style="width:0;height:1.5pt" o:hralign="center" o:hrstd="t" o:hr="t" fillcolor="#a0a0a0" stroked="f"/>
        </w:pict>
      </w:r>
    </w:p>
    <w:p w14:paraId="690666DC" w14:textId="77777777" w:rsidR="006670E2" w:rsidRPr="006670E2" w:rsidRDefault="006670E2" w:rsidP="006670E2">
      <w:pPr>
        <w:rPr>
          <w:b/>
          <w:bCs/>
        </w:rPr>
      </w:pPr>
      <w:r w:rsidRPr="006670E2">
        <w:rPr>
          <w:b/>
          <w:bCs/>
        </w:rPr>
        <w:t>118. Fleet Workflow Philosophy</w:t>
      </w:r>
    </w:p>
    <w:p w14:paraId="35A4FA83" w14:textId="77777777" w:rsidR="006670E2" w:rsidRPr="006670E2" w:rsidRDefault="006670E2" w:rsidP="006670E2">
      <w:r w:rsidRPr="006670E2">
        <w:t>Every action in Fleet Management should follow the same sequence.</w:t>
      </w:r>
    </w:p>
    <w:p w14:paraId="152B3F58" w14:textId="77777777" w:rsidR="006670E2" w:rsidRPr="006670E2" w:rsidRDefault="006670E2" w:rsidP="006670E2">
      <w:r w:rsidRPr="006670E2">
        <w:t>User Action</w:t>
      </w:r>
    </w:p>
    <w:p w14:paraId="3729DEF2" w14:textId="77777777" w:rsidR="006670E2" w:rsidRPr="006670E2" w:rsidRDefault="006670E2" w:rsidP="006670E2"/>
    <w:p w14:paraId="5C5ACACC" w14:textId="77777777" w:rsidR="006670E2" w:rsidRPr="006670E2" w:rsidRDefault="006670E2" w:rsidP="006670E2">
      <w:r w:rsidRPr="006670E2">
        <w:t>↓</w:t>
      </w:r>
    </w:p>
    <w:p w14:paraId="2222C8A1" w14:textId="77777777" w:rsidR="006670E2" w:rsidRPr="006670E2" w:rsidRDefault="006670E2" w:rsidP="006670E2"/>
    <w:p w14:paraId="2B779E22" w14:textId="77777777" w:rsidR="006670E2" w:rsidRPr="006670E2" w:rsidRDefault="006670E2" w:rsidP="006670E2">
      <w:r w:rsidRPr="006670E2">
        <w:t>Frontend Validation</w:t>
      </w:r>
    </w:p>
    <w:p w14:paraId="26FA496E" w14:textId="77777777" w:rsidR="006670E2" w:rsidRPr="006670E2" w:rsidRDefault="006670E2" w:rsidP="006670E2"/>
    <w:p w14:paraId="6ADFDAF3" w14:textId="77777777" w:rsidR="006670E2" w:rsidRPr="006670E2" w:rsidRDefault="006670E2" w:rsidP="006670E2">
      <w:r w:rsidRPr="006670E2">
        <w:t>↓</w:t>
      </w:r>
    </w:p>
    <w:p w14:paraId="28DF7BE3" w14:textId="77777777" w:rsidR="006670E2" w:rsidRPr="006670E2" w:rsidRDefault="006670E2" w:rsidP="006670E2"/>
    <w:p w14:paraId="20A0849D" w14:textId="77777777" w:rsidR="006670E2" w:rsidRPr="006670E2" w:rsidRDefault="006670E2" w:rsidP="006670E2">
      <w:r w:rsidRPr="006670E2">
        <w:t>Loading State</w:t>
      </w:r>
    </w:p>
    <w:p w14:paraId="490C4A02" w14:textId="77777777" w:rsidR="006670E2" w:rsidRPr="006670E2" w:rsidRDefault="006670E2" w:rsidP="006670E2"/>
    <w:p w14:paraId="778019CC" w14:textId="77777777" w:rsidR="006670E2" w:rsidRPr="006670E2" w:rsidRDefault="006670E2" w:rsidP="006670E2">
      <w:r w:rsidRPr="006670E2">
        <w:t>↓</w:t>
      </w:r>
    </w:p>
    <w:p w14:paraId="086A969B" w14:textId="77777777" w:rsidR="006670E2" w:rsidRPr="006670E2" w:rsidRDefault="006670E2" w:rsidP="006670E2"/>
    <w:p w14:paraId="7C207692" w14:textId="77777777" w:rsidR="006670E2" w:rsidRPr="006670E2" w:rsidRDefault="006670E2" w:rsidP="006670E2">
      <w:r w:rsidRPr="006670E2">
        <w:t>API Request</w:t>
      </w:r>
    </w:p>
    <w:p w14:paraId="0471BD13" w14:textId="77777777" w:rsidR="006670E2" w:rsidRPr="006670E2" w:rsidRDefault="006670E2" w:rsidP="006670E2"/>
    <w:p w14:paraId="1A6F2319" w14:textId="77777777" w:rsidR="006670E2" w:rsidRPr="006670E2" w:rsidRDefault="006670E2" w:rsidP="006670E2">
      <w:r w:rsidRPr="006670E2">
        <w:t>↓</w:t>
      </w:r>
    </w:p>
    <w:p w14:paraId="34A23B77" w14:textId="77777777" w:rsidR="006670E2" w:rsidRPr="006670E2" w:rsidRDefault="006670E2" w:rsidP="006670E2"/>
    <w:p w14:paraId="4ED025B6" w14:textId="77777777" w:rsidR="006670E2" w:rsidRPr="006670E2" w:rsidRDefault="006670E2" w:rsidP="006670E2">
      <w:r w:rsidRPr="006670E2">
        <w:t>Backend Validation</w:t>
      </w:r>
    </w:p>
    <w:p w14:paraId="22439D06" w14:textId="77777777" w:rsidR="006670E2" w:rsidRPr="006670E2" w:rsidRDefault="006670E2" w:rsidP="006670E2"/>
    <w:p w14:paraId="16EBA3DB" w14:textId="77777777" w:rsidR="006670E2" w:rsidRPr="006670E2" w:rsidRDefault="006670E2" w:rsidP="006670E2">
      <w:r w:rsidRPr="006670E2">
        <w:t>↓</w:t>
      </w:r>
    </w:p>
    <w:p w14:paraId="68F9D6A2" w14:textId="77777777" w:rsidR="006670E2" w:rsidRPr="006670E2" w:rsidRDefault="006670E2" w:rsidP="006670E2"/>
    <w:p w14:paraId="53ABE908" w14:textId="77777777" w:rsidR="006670E2" w:rsidRPr="006670E2" w:rsidRDefault="006670E2" w:rsidP="006670E2">
      <w:r w:rsidRPr="006670E2">
        <w:t>DSA Processing (if required)</w:t>
      </w:r>
    </w:p>
    <w:p w14:paraId="0517AC21" w14:textId="77777777" w:rsidR="006670E2" w:rsidRPr="006670E2" w:rsidRDefault="006670E2" w:rsidP="006670E2"/>
    <w:p w14:paraId="783327C1" w14:textId="77777777" w:rsidR="006670E2" w:rsidRPr="006670E2" w:rsidRDefault="006670E2" w:rsidP="006670E2">
      <w:r w:rsidRPr="006670E2">
        <w:t>↓</w:t>
      </w:r>
    </w:p>
    <w:p w14:paraId="5D89190A" w14:textId="77777777" w:rsidR="006670E2" w:rsidRPr="006670E2" w:rsidRDefault="006670E2" w:rsidP="006670E2"/>
    <w:p w14:paraId="6F926D45" w14:textId="77777777" w:rsidR="006670E2" w:rsidRPr="006670E2" w:rsidRDefault="006670E2" w:rsidP="006670E2">
      <w:r w:rsidRPr="006670E2">
        <w:t>Database Operation</w:t>
      </w:r>
    </w:p>
    <w:p w14:paraId="5F76EBB2" w14:textId="77777777" w:rsidR="006670E2" w:rsidRPr="006670E2" w:rsidRDefault="006670E2" w:rsidP="006670E2"/>
    <w:p w14:paraId="703D00C6" w14:textId="77777777" w:rsidR="006670E2" w:rsidRPr="006670E2" w:rsidRDefault="006670E2" w:rsidP="006670E2">
      <w:r w:rsidRPr="006670E2">
        <w:t>↓</w:t>
      </w:r>
    </w:p>
    <w:p w14:paraId="6F53A875" w14:textId="77777777" w:rsidR="006670E2" w:rsidRPr="006670E2" w:rsidRDefault="006670E2" w:rsidP="006670E2"/>
    <w:p w14:paraId="77728C82" w14:textId="77777777" w:rsidR="006670E2" w:rsidRPr="006670E2" w:rsidRDefault="006670E2" w:rsidP="006670E2">
      <w:r w:rsidRPr="006670E2">
        <w:t>API Response</w:t>
      </w:r>
    </w:p>
    <w:p w14:paraId="008548BF" w14:textId="77777777" w:rsidR="006670E2" w:rsidRPr="006670E2" w:rsidRDefault="006670E2" w:rsidP="006670E2"/>
    <w:p w14:paraId="1444820F" w14:textId="77777777" w:rsidR="006670E2" w:rsidRPr="006670E2" w:rsidRDefault="006670E2" w:rsidP="006670E2">
      <w:r w:rsidRPr="006670E2">
        <w:t>↓</w:t>
      </w:r>
    </w:p>
    <w:p w14:paraId="233E358C" w14:textId="77777777" w:rsidR="006670E2" w:rsidRPr="006670E2" w:rsidRDefault="006670E2" w:rsidP="006670E2"/>
    <w:p w14:paraId="2498EE67" w14:textId="77777777" w:rsidR="006670E2" w:rsidRPr="006670E2" w:rsidRDefault="006670E2" w:rsidP="006670E2">
      <w:r w:rsidRPr="006670E2">
        <w:t>Frontend Update</w:t>
      </w:r>
    </w:p>
    <w:p w14:paraId="19FE9989" w14:textId="77777777" w:rsidR="006670E2" w:rsidRPr="006670E2" w:rsidRDefault="006670E2" w:rsidP="006670E2"/>
    <w:p w14:paraId="5754C9C3" w14:textId="77777777" w:rsidR="006670E2" w:rsidRPr="006670E2" w:rsidRDefault="006670E2" w:rsidP="006670E2">
      <w:r w:rsidRPr="006670E2">
        <w:t>↓</w:t>
      </w:r>
    </w:p>
    <w:p w14:paraId="6ACD2DBE" w14:textId="77777777" w:rsidR="006670E2" w:rsidRPr="006670E2" w:rsidRDefault="006670E2" w:rsidP="006670E2"/>
    <w:p w14:paraId="5C60C9C2" w14:textId="77777777" w:rsidR="006670E2" w:rsidRPr="006670E2" w:rsidRDefault="006670E2" w:rsidP="006670E2">
      <w:r w:rsidRPr="006670E2">
        <w:t>Success Notification</w:t>
      </w:r>
    </w:p>
    <w:p w14:paraId="0828FB82" w14:textId="77777777" w:rsidR="006670E2" w:rsidRPr="006670E2" w:rsidRDefault="006670E2" w:rsidP="006670E2">
      <w:r w:rsidRPr="006670E2">
        <w:t>This workflow must remain consistent for every feature.</w:t>
      </w:r>
    </w:p>
    <w:p w14:paraId="27457083" w14:textId="77777777" w:rsidR="006670E2" w:rsidRPr="006670E2" w:rsidRDefault="006670E2" w:rsidP="006670E2">
      <w:r w:rsidRPr="006670E2">
        <w:pict w14:anchorId="17893C77">
          <v:rect id="_x0000_i6197" style="width:0;height:1.5pt" o:hralign="center" o:hrstd="t" o:hr="t" fillcolor="#a0a0a0" stroked="f"/>
        </w:pict>
      </w:r>
    </w:p>
    <w:p w14:paraId="2DFA139A" w14:textId="77777777" w:rsidR="006670E2" w:rsidRPr="006670E2" w:rsidRDefault="006670E2" w:rsidP="006670E2">
      <w:pPr>
        <w:rPr>
          <w:b/>
          <w:bCs/>
        </w:rPr>
      </w:pPr>
      <w:r w:rsidRPr="006670E2">
        <w:rPr>
          <w:b/>
          <w:bCs/>
        </w:rPr>
        <w:t>119. Workflow 1 — View Fleet</w:t>
      </w:r>
    </w:p>
    <w:p w14:paraId="6DCED5C2" w14:textId="77777777" w:rsidR="006670E2" w:rsidRPr="006670E2" w:rsidRDefault="006670E2" w:rsidP="006670E2">
      <w:pPr>
        <w:rPr>
          <w:b/>
          <w:bCs/>
        </w:rPr>
      </w:pPr>
      <w:r w:rsidRPr="006670E2">
        <w:rPr>
          <w:b/>
          <w:bCs/>
        </w:rPr>
        <w:t>User Goal</w:t>
      </w:r>
    </w:p>
    <w:p w14:paraId="32EB5303" w14:textId="77777777" w:rsidR="006670E2" w:rsidRPr="006670E2" w:rsidRDefault="006670E2" w:rsidP="006670E2">
      <w:r w:rsidRPr="006670E2">
        <w:t>View every drone currently registered in the system.</w:t>
      </w:r>
    </w:p>
    <w:p w14:paraId="08DC6459" w14:textId="77777777" w:rsidR="006670E2" w:rsidRPr="006670E2" w:rsidRDefault="006670E2" w:rsidP="006670E2">
      <w:r w:rsidRPr="006670E2">
        <w:lastRenderedPageBreak/>
        <w:pict w14:anchorId="06E16B1D">
          <v:rect id="_x0000_i6198" style="width:0;height:1.5pt" o:hralign="center" o:hrstd="t" o:hr="t" fillcolor="#a0a0a0" stroked="f"/>
        </w:pict>
      </w:r>
    </w:p>
    <w:p w14:paraId="0A025E09" w14:textId="77777777" w:rsidR="006670E2" w:rsidRPr="006670E2" w:rsidRDefault="006670E2" w:rsidP="006670E2">
      <w:pPr>
        <w:rPr>
          <w:b/>
          <w:bCs/>
        </w:rPr>
      </w:pPr>
      <w:r w:rsidRPr="006670E2">
        <w:rPr>
          <w:b/>
          <w:bCs/>
        </w:rPr>
        <w:t>User Action</w:t>
      </w:r>
    </w:p>
    <w:p w14:paraId="17DE3F7C" w14:textId="77777777" w:rsidR="006670E2" w:rsidRPr="006670E2" w:rsidRDefault="006670E2" w:rsidP="006670E2">
      <w:r w:rsidRPr="006670E2">
        <w:t xml:space="preserve">User clicks </w:t>
      </w:r>
      <w:r w:rsidRPr="006670E2">
        <w:rPr>
          <w:b/>
          <w:bCs/>
        </w:rPr>
        <w:t>Fleet Management</w:t>
      </w:r>
      <w:r w:rsidRPr="006670E2">
        <w:t xml:space="preserve"> from the sidebar.</w:t>
      </w:r>
    </w:p>
    <w:p w14:paraId="44364513" w14:textId="77777777" w:rsidR="006670E2" w:rsidRPr="006670E2" w:rsidRDefault="006670E2" w:rsidP="006670E2">
      <w:r w:rsidRPr="006670E2">
        <w:pict w14:anchorId="10D6EEC3">
          <v:rect id="_x0000_i6199" style="width:0;height:1.5pt" o:hralign="center" o:hrstd="t" o:hr="t" fillcolor="#a0a0a0" stroked="f"/>
        </w:pict>
      </w:r>
    </w:p>
    <w:p w14:paraId="7104B940" w14:textId="77777777" w:rsidR="006670E2" w:rsidRPr="006670E2" w:rsidRDefault="006670E2" w:rsidP="006670E2">
      <w:pPr>
        <w:rPr>
          <w:b/>
          <w:bCs/>
        </w:rPr>
      </w:pPr>
      <w:r w:rsidRPr="006670E2">
        <w:rPr>
          <w:b/>
          <w:bCs/>
        </w:rPr>
        <w:t>Frontend</w:t>
      </w:r>
    </w:p>
    <w:p w14:paraId="5D43B3CD" w14:textId="77777777" w:rsidR="006670E2" w:rsidRPr="006670E2" w:rsidRDefault="006670E2" w:rsidP="006670E2">
      <w:pPr>
        <w:numPr>
          <w:ilvl w:val="0"/>
          <w:numId w:val="450"/>
        </w:numPr>
      </w:pPr>
      <w:r w:rsidRPr="006670E2">
        <w:t xml:space="preserve">Show loading skeleton. </w:t>
      </w:r>
    </w:p>
    <w:p w14:paraId="09559A84" w14:textId="77777777" w:rsidR="006670E2" w:rsidRPr="006670E2" w:rsidRDefault="006670E2" w:rsidP="006670E2">
      <w:pPr>
        <w:numPr>
          <w:ilvl w:val="0"/>
          <w:numId w:val="450"/>
        </w:numPr>
      </w:pPr>
      <w:r w:rsidRPr="006670E2">
        <w:t xml:space="preserve">Call Fleet API. </w:t>
      </w:r>
    </w:p>
    <w:p w14:paraId="341561AB" w14:textId="77777777" w:rsidR="006670E2" w:rsidRPr="006670E2" w:rsidRDefault="006670E2" w:rsidP="006670E2">
      <w:pPr>
        <w:numPr>
          <w:ilvl w:val="0"/>
          <w:numId w:val="450"/>
        </w:numPr>
      </w:pPr>
      <w:r w:rsidRPr="006670E2">
        <w:t xml:space="preserve">Render statistics. </w:t>
      </w:r>
    </w:p>
    <w:p w14:paraId="33509AF0" w14:textId="77777777" w:rsidR="006670E2" w:rsidRPr="006670E2" w:rsidRDefault="006670E2" w:rsidP="006670E2">
      <w:pPr>
        <w:numPr>
          <w:ilvl w:val="0"/>
          <w:numId w:val="450"/>
        </w:numPr>
      </w:pPr>
      <w:r w:rsidRPr="006670E2">
        <w:t xml:space="preserve">Render Drone Grid. </w:t>
      </w:r>
    </w:p>
    <w:p w14:paraId="3654BD68" w14:textId="77777777" w:rsidR="006670E2" w:rsidRPr="006670E2" w:rsidRDefault="006670E2" w:rsidP="006670E2">
      <w:r w:rsidRPr="006670E2">
        <w:pict w14:anchorId="20925D4C">
          <v:rect id="_x0000_i6200" style="width:0;height:1.5pt" o:hralign="center" o:hrstd="t" o:hr="t" fillcolor="#a0a0a0" stroked="f"/>
        </w:pict>
      </w:r>
    </w:p>
    <w:p w14:paraId="6BF31EE9" w14:textId="77777777" w:rsidR="006670E2" w:rsidRPr="006670E2" w:rsidRDefault="006670E2" w:rsidP="006670E2">
      <w:pPr>
        <w:rPr>
          <w:b/>
          <w:bCs/>
        </w:rPr>
      </w:pPr>
      <w:r w:rsidRPr="006670E2">
        <w:rPr>
          <w:b/>
          <w:bCs/>
        </w:rPr>
        <w:t>Backend</w:t>
      </w:r>
    </w:p>
    <w:p w14:paraId="68F5D291" w14:textId="77777777" w:rsidR="006670E2" w:rsidRPr="006670E2" w:rsidRDefault="006670E2" w:rsidP="006670E2">
      <w:pPr>
        <w:numPr>
          <w:ilvl w:val="0"/>
          <w:numId w:val="451"/>
        </w:numPr>
      </w:pPr>
      <w:r w:rsidRPr="006670E2">
        <w:t xml:space="preserve">Authenticate JWT. </w:t>
      </w:r>
    </w:p>
    <w:p w14:paraId="399C03AE" w14:textId="77777777" w:rsidR="006670E2" w:rsidRPr="006670E2" w:rsidRDefault="006670E2" w:rsidP="006670E2">
      <w:pPr>
        <w:numPr>
          <w:ilvl w:val="0"/>
          <w:numId w:val="451"/>
        </w:numPr>
      </w:pPr>
      <w:r w:rsidRPr="006670E2">
        <w:t xml:space="preserve">Retrieve drones. </w:t>
      </w:r>
    </w:p>
    <w:p w14:paraId="3145FF7B" w14:textId="77777777" w:rsidR="006670E2" w:rsidRPr="006670E2" w:rsidRDefault="006670E2" w:rsidP="006670E2">
      <w:pPr>
        <w:numPr>
          <w:ilvl w:val="0"/>
          <w:numId w:val="451"/>
        </w:numPr>
      </w:pPr>
      <w:r w:rsidRPr="006670E2">
        <w:t xml:space="preserve">Calculate fleet statistics. </w:t>
      </w:r>
    </w:p>
    <w:p w14:paraId="6566E048" w14:textId="77777777" w:rsidR="006670E2" w:rsidRPr="006670E2" w:rsidRDefault="006670E2" w:rsidP="006670E2">
      <w:pPr>
        <w:numPr>
          <w:ilvl w:val="0"/>
          <w:numId w:val="451"/>
        </w:numPr>
      </w:pPr>
      <w:r w:rsidRPr="006670E2">
        <w:t xml:space="preserve">Return response. </w:t>
      </w:r>
    </w:p>
    <w:p w14:paraId="36B718C0" w14:textId="77777777" w:rsidR="006670E2" w:rsidRPr="006670E2" w:rsidRDefault="006670E2" w:rsidP="006670E2">
      <w:r w:rsidRPr="006670E2">
        <w:pict w14:anchorId="2A11F7C4">
          <v:rect id="_x0000_i6201" style="width:0;height:1.5pt" o:hralign="center" o:hrstd="t" o:hr="t" fillcolor="#a0a0a0" stroked="f"/>
        </w:pict>
      </w:r>
    </w:p>
    <w:p w14:paraId="293D5B7D" w14:textId="77777777" w:rsidR="006670E2" w:rsidRPr="006670E2" w:rsidRDefault="006670E2" w:rsidP="006670E2">
      <w:pPr>
        <w:rPr>
          <w:b/>
          <w:bCs/>
        </w:rPr>
      </w:pPr>
      <w:r w:rsidRPr="006670E2">
        <w:rPr>
          <w:b/>
          <w:bCs/>
        </w:rPr>
        <w:t>Database</w:t>
      </w:r>
    </w:p>
    <w:p w14:paraId="31EB86CE" w14:textId="77777777" w:rsidR="006670E2" w:rsidRPr="006670E2" w:rsidRDefault="006670E2" w:rsidP="006670E2">
      <w:r w:rsidRPr="006670E2">
        <w:t>Retrieve:</w:t>
      </w:r>
    </w:p>
    <w:p w14:paraId="339F4FBF" w14:textId="77777777" w:rsidR="006670E2" w:rsidRPr="006670E2" w:rsidRDefault="006670E2" w:rsidP="006670E2">
      <w:pPr>
        <w:numPr>
          <w:ilvl w:val="0"/>
          <w:numId w:val="452"/>
        </w:numPr>
      </w:pPr>
      <w:r w:rsidRPr="006670E2">
        <w:t xml:space="preserve">Drone documents </w:t>
      </w:r>
    </w:p>
    <w:p w14:paraId="01C33419" w14:textId="77777777" w:rsidR="006670E2" w:rsidRPr="006670E2" w:rsidRDefault="006670E2" w:rsidP="006670E2">
      <w:pPr>
        <w:numPr>
          <w:ilvl w:val="0"/>
          <w:numId w:val="452"/>
        </w:numPr>
      </w:pPr>
      <w:r w:rsidRPr="006670E2">
        <w:t xml:space="preserve">Fleet counts </w:t>
      </w:r>
    </w:p>
    <w:p w14:paraId="38B2512A" w14:textId="77777777" w:rsidR="006670E2" w:rsidRPr="006670E2" w:rsidRDefault="006670E2" w:rsidP="006670E2">
      <w:r w:rsidRPr="006670E2">
        <w:pict w14:anchorId="0E5AD4CD">
          <v:rect id="_x0000_i6202" style="width:0;height:1.5pt" o:hralign="center" o:hrstd="t" o:hr="t" fillcolor="#a0a0a0" stroked="f"/>
        </w:pict>
      </w:r>
    </w:p>
    <w:p w14:paraId="2BE086F0" w14:textId="77777777" w:rsidR="006670E2" w:rsidRPr="006670E2" w:rsidRDefault="006670E2" w:rsidP="006670E2">
      <w:pPr>
        <w:rPr>
          <w:b/>
          <w:bCs/>
        </w:rPr>
      </w:pPr>
      <w:r w:rsidRPr="006670E2">
        <w:rPr>
          <w:b/>
          <w:bCs/>
        </w:rPr>
        <w:t>Response</w:t>
      </w:r>
    </w:p>
    <w:p w14:paraId="5FA56506" w14:textId="77777777" w:rsidR="006670E2" w:rsidRPr="006670E2" w:rsidRDefault="006670E2" w:rsidP="006670E2">
      <w:r w:rsidRPr="006670E2">
        <w:t>Fleet page loads with:</w:t>
      </w:r>
    </w:p>
    <w:p w14:paraId="67218E17" w14:textId="77777777" w:rsidR="006670E2" w:rsidRPr="006670E2" w:rsidRDefault="006670E2" w:rsidP="006670E2">
      <w:pPr>
        <w:numPr>
          <w:ilvl w:val="0"/>
          <w:numId w:val="453"/>
        </w:numPr>
      </w:pPr>
      <w:r w:rsidRPr="006670E2">
        <w:t xml:space="preserve">Hero </w:t>
      </w:r>
    </w:p>
    <w:p w14:paraId="0D54EC50" w14:textId="77777777" w:rsidR="006670E2" w:rsidRPr="006670E2" w:rsidRDefault="006670E2" w:rsidP="006670E2">
      <w:pPr>
        <w:numPr>
          <w:ilvl w:val="0"/>
          <w:numId w:val="453"/>
        </w:numPr>
      </w:pPr>
      <w:r w:rsidRPr="006670E2">
        <w:t xml:space="preserve">KPI Cards </w:t>
      </w:r>
    </w:p>
    <w:p w14:paraId="0DFA7861" w14:textId="77777777" w:rsidR="006670E2" w:rsidRPr="006670E2" w:rsidRDefault="006670E2" w:rsidP="006670E2">
      <w:pPr>
        <w:numPr>
          <w:ilvl w:val="0"/>
          <w:numId w:val="453"/>
        </w:numPr>
      </w:pPr>
      <w:r w:rsidRPr="006670E2">
        <w:t xml:space="preserve">Toolbar </w:t>
      </w:r>
    </w:p>
    <w:p w14:paraId="5CE8E75F" w14:textId="77777777" w:rsidR="006670E2" w:rsidRPr="006670E2" w:rsidRDefault="006670E2" w:rsidP="006670E2">
      <w:pPr>
        <w:numPr>
          <w:ilvl w:val="0"/>
          <w:numId w:val="453"/>
        </w:numPr>
      </w:pPr>
      <w:r w:rsidRPr="006670E2">
        <w:t xml:space="preserve">Drone Grid </w:t>
      </w:r>
    </w:p>
    <w:p w14:paraId="6E0101F3" w14:textId="77777777" w:rsidR="006670E2" w:rsidRPr="006670E2" w:rsidRDefault="006670E2" w:rsidP="006670E2">
      <w:r w:rsidRPr="006670E2">
        <w:pict w14:anchorId="4DA27199">
          <v:rect id="_x0000_i6203" style="width:0;height:1.5pt" o:hralign="center" o:hrstd="t" o:hr="t" fillcolor="#a0a0a0" stroked="f"/>
        </w:pict>
      </w:r>
    </w:p>
    <w:p w14:paraId="37B4AA55" w14:textId="77777777" w:rsidR="006670E2" w:rsidRPr="006670E2" w:rsidRDefault="006670E2" w:rsidP="006670E2">
      <w:pPr>
        <w:rPr>
          <w:b/>
          <w:bCs/>
        </w:rPr>
      </w:pPr>
      <w:r w:rsidRPr="006670E2">
        <w:rPr>
          <w:b/>
          <w:bCs/>
        </w:rPr>
        <w:t>120. Workflow 2 — Add Drone</w:t>
      </w:r>
    </w:p>
    <w:p w14:paraId="28F75DD1" w14:textId="77777777" w:rsidR="006670E2" w:rsidRPr="006670E2" w:rsidRDefault="006670E2" w:rsidP="006670E2">
      <w:pPr>
        <w:rPr>
          <w:b/>
          <w:bCs/>
        </w:rPr>
      </w:pPr>
      <w:r w:rsidRPr="006670E2">
        <w:rPr>
          <w:b/>
          <w:bCs/>
        </w:rPr>
        <w:t>User Goal</w:t>
      </w:r>
    </w:p>
    <w:p w14:paraId="34D6D3B9" w14:textId="77777777" w:rsidR="006670E2" w:rsidRPr="006670E2" w:rsidRDefault="006670E2" w:rsidP="006670E2">
      <w:r w:rsidRPr="006670E2">
        <w:t>Register a new drone.</w:t>
      </w:r>
    </w:p>
    <w:p w14:paraId="30852DE9" w14:textId="77777777" w:rsidR="006670E2" w:rsidRPr="006670E2" w:rsidRDefault="006670E2" w:rsidP="006670E2">
      <w:r w:rsidRPr="006670E2">
        <w:lastRenderedPageBreak/>
        <w:pict w14:anchorId="6BECCC1A">
          <v:rect id="_x0000_i6204" style="width:0;height:1.5pt" o:hralign="center" o:hrstd="t" o:hr="t" fillcolor="#a0a0a0" stroked="f"/>
        </w:pict>
      </w:r>
    </w:p>
    <w:p w14:paraId="003F04FC" w14:textId="77777777" w:rsidR="006670E2" w:rsidRPr="006670E2" w:rsidRDefault="006670E2" w:rsidP="006670E2">
      <w:pPr>
        <w:rPr>
          <w:b/>
          <w:bCs/>
        </w:rPr>
      </w:pPr>
      <w:r w:rsidRPr="006670E2">
        <w:rPr>
          <w:b/>
          <w:bCs/>
        </w:rPr>
        <w:t>User Action</w:t>
      </w:r>
    </w:p>
    <w:p w14:paraId="0CAEFA03" w14:textId="77777777" w:rsidR="006670E2" w:rsidRPr="006670E2" w:rsidRDefault="006670E2" w:rsidP="006670E2">
      <w:r w:rsidRPr="006670E2">
        <w:t>Click:</w:t>
      </w:r>
    </w:p>
    <w:p w14:paraId="2FB9FCFD" w14:textId="77777777" w:rsidR="006670E2" w:rsidRPr="006670E2" w:rsidRDefault="006670E2" w:rsidP="006670E2">
      <w:r w:rsidRPr="006670E2">
        <w:rPr>
          <w:b/>
          <w:bCs/>
        </w:rPr>
        <w:t>+ Add Drone</w:t>
      </w:r>
    </w:p>
    <w:p w14:paraId="0D2B4B19" w14:textId="77777777" w:rsidR="006670E2" w:rsidRPr="006670E2" w:rsidRDefault="006670E2" w:rsidP="006670E2">
      <w:r w:rsidRPr="006670E2">
        <w:pict w14:anchorId="765EF342">
          <v:rect id="_x0000_i6205" style="width:0;height:1.5pt" o:hralign="center" o:hrstd="t" o:hr="t" fillcolor="#a0a0a0" stroked="f"/>
        </w:pict>
      </w:r>
    </w:p>
    <w:p w14:paraId="50ECB677" w14:textId="77777777" w:rsidR="006670E2" w:rsidRPr="006670E2" w:rsidRDefault="006670E2" w:rsidP="006670E2">
      <w:pPr>
        <w:rPr>
          <w:b/>
          <w:bCs/>
        </w:rPr>
      </w:pPr>
      <w:r w:rsidRPr="006670E2">
        <w:rPr>
          <w:b/>
          <w:bCs/>
        </w:rPr>
        <w:t>Frontend</w:t>
      </w:r>
    </w:p>
    <w:p w14:paraId="2420D427" w14:textId="77777777" w:rsidR="006670E2" w:rsidRPr="006670E2" w:rsidRDefault="006670E2" w:rsidP="006670E2">
      <w:r w:rsidRPr="006670E2">
        <w:t>Open modal.</w:t>
      </w:r>
    </w:p>
    <w:p w14:paraId="1A77A0F4" w14:textId="77777777" w:rsidR="006670E2" w:rsidRPr="006670E2" w:rsidRDefault="006670E2" w:rsidP="006670E2">
      <w:r w:rsidRPr="006670E2">
        <w:t>Validate:</w:t>
      </w:r>
    </w:p>
    <w:p w14:paraId="7A6680BC" w14:textId="77777777" w:rsidR="006670E2" w:rsidRPr="006670E2" w:rsidRDefault="006670E2" w:rsidP="006670E2">
      <w:pPr>
        <w:numPr>
          <w:ilvl w:val="0"/>
          <w:numId w:val="454"/>
        </w:numPr>
      </w:pPr>
      <w:r w:rsidRPr="006670E2">
        <w:t xml:space="preserve">Required fields </w:t>
      </w:r>
    </w:p>
    <w:p w14:paraId="4965B32B" w14:textId="77777777" w:rsidR="006670E2" w:rsidRPr="006670E2" w:rsidRDefault="006670E2" w:rsidP="006670E2">
      <w:pPr>
        <w:numPr>
          <w:ilvl w:val="0"/>
          <w:numId w:val="454"/>
        </w:numPr>
      </w:pPr>
      <w:r w:rsidRPr="006670E2">
        <w:t xml:space="preserve">Battery range </w:t>
      </w:r>
    </w:p>
    <w:p w14:paraId="5D9750A9" w14:textId="77777777" w:rsidR="006670E2" w:rsidRPr="006670E2" w:rsidRDefault="006670E2" w:rsidP="006670E2">
      <w:pPr>
        <w:numPr>
          <w:ilvl w:val="0"/>
          <w:numId w:val="454"/>
        </w:numPr>
      </w:pPr>
      <w:r w:rsidRPr="006670E2">
        <w:t xml:space="preserve">Payload </w:t>
      </w:r>
    </w:p>
    <w:p w14:paraId="10FE4DA5" w14:textId="77777777" w:rsidR="006670E2" w:rsidRPr="006670E2" w:rsidRDefault="006670E2" w:rsidP="006670E2">
      <w:pPr>
        <w:numPr>
          <w:ilvl w:val="0"/>
          <w:numId w:val="454"/>
        </w:numPr>
      </w:pPr>
      <w:r w:rsidRPr="006670E2">
        <w:t xml:space="preserve">Speed </w:t>
      </w:r>
    </w:p>
    <w:p w14:paraId="06F57C26" w14:textId="77777777" w:rsidR="006670E2" w:rsidRPr="006670E2" w:rsidRDefault="006670E2" w:rsidP="006670E2">
      <w:r w:rsidRPr="006670E2">
        <w:pict w14:anchorId="33A727E2">
          <v:rect id="_x0000_i6206" style="width:0;height:1.5pt" o:hralign="center" o:hrstd="t" o:hr="t" fillcolor="#a0a0a0" stroked="f"/>
        </w:pict>
      </w:r>
    </w:p>
    <w:p w14:paraId="12A8830B" w14:textId="77777777" w:rsidR="006670E2" w:rsidRPr="006670E2" w:rsidRDefault="006670E2" w:rsidP="006670E2">
      <w:pPr>
        <w:rPr>
          <w:b/>
          <w:bCs/>
        </w:rPr>
      </w:pPr>
      <w:r w:rsidRPr="006670E2">
        <w:rPr>
          <w:b/>
          <w:bCs/>
        </w:rPr>
        <w:t>API</w:t>
      </w:r>
    </w:p>
    <w:p w14:paraId="65B7EA2D" w14:textId="77777777" w:rsidR="006670E2" w:rsidRPr="006670E2" w:rsidRDefault="006670E2" w:rsidP="006670E2">
      <w:r w:rsidRPr="006670E2">
        <w:t>POST</w:t>
      </w:r>
    </w:p>
    <w:p w14:paraId="5B9FAE7E" w14:textId="77777777" w:rsidR="006670E2" w:rsidRPr="006670E2" w:rsidRDefault="006670E2" w:rsidP="006670E2"/>
    <w:p w14:paraId="17F5F211" w14:textId="77777777" w:rsidR="006670E2" w:rsidRPr="006670E2" w:rsidRDefault="006670E2" w:rsidP="006670E2">
      <w:r w:rsidRPr="006670E2">
        <w:t>/api/fleet</w:t>
      </w:r>
    </w:p>
    <w:p w14:paraId="515424EE" w14:textId="77777777" w:rsidR="006670E2" w:rsidRPr="006670E2" w:rsidRDefault="006670E2" w:rsidP="006670E2">
      <w:r w:rsidRPr="006670E2">
        <w:pict w14:anchorId="2EB1DB26">
          <v:rect id="_x0000_i6207" style="width:0;height:1.5pt" o:hralign="center" o:hrstd="t" o:hr="t" fillcolor="#a0a0a0" stroked="f"/>
        </w:pict>
      </w:r>
    </w:p>
    <w:p w14:paraId="2419A57D" w14:textId="77777777" w:rsidR="006670E2" w:rsidRPr="006670E2" w:rsidRDefault="006670E2" w:rsidP="006670E2">
      <w:pPr>
        <w:rPr>
          <w:b/>
          <w:bCs/>
        </w:rPr>
      </w:pPr>
      <w:r w:rsidRPr="006670E2">
        <w:rPr>
          <w:b/>
          <w:bCs/>
        </w:rPr>
        <w:t>Backend</w:t>
      </w:r>
    </w:p>
    <w:p w14:paraId="06EE7CE3" w14:textId="77777777" w:rsidR="006670E2" w:rsidRPr="006670E2" w:rsidRDefault="006670E2" w:rsidP="006670E2">
      <w:pPr>
        <w:numPr>
          <w:ilvl w:val="0"/>
          <w:numId w:val="455"/>
        </w:numPr>
      </w:pPr>
      <w:r w:rsidRPr="006670E2">
        <w:t xml:space="preserve">Validate request. </w:t>
      </w:r>
    </w:p>
    <w:p w14:paraId="0639C717" w14:textId="77777777" w:rsidR="006670E2" w:rsidRPr="006670E2" w:rsidRDefault="006670E2" w:rsidP="006670E2">
      <w:pPr>
        <w:numPr>
          <w:ilvl w:val="0"/>
          <w:numId w:val="455"/>
        </w:numPr>
      </w:pPr>
      <w:r w:rsidRPr="006670E2">
        <w:t xml:space="preserve">Verify Drone ID uniqueness. </w:t>
      </w:r>
    </w:p>
    <w:p w14:paraId="719780CA" w14:textId="77777777" w:rsidR="006670E2" w:rsidRPr="006670E2" w:rsidRDefault="006670E2" w:rsidP="006670E2">
      <w:pPr>
        <w:numPr>
          <w:ilvl w:val="0"/>
          <w:numId w:val="455"/>
        </w:numPr>
      </w:pPr>
      <w:r w:rsidRPr="006670E2">
        <w:t xml:space="preserve">Store document. </w:t>
      </w:r>
    </w:p>
    <w:p w14:paraId="5C34B181" w14:textId="77777777" w:rsidR="006670E2" w:rsidRPr="006670E2" w:rsidRDefault="006670E2" w:rsidP="006670E2">
      <w:r w:rsidRPr="006670E2">
        <w:pict w14:anchorId="783116AB">
          <v:rect id="_x0000_i6208" style="width:0;height:1.5pt" o:hralign="center" o:hrstd="t" o:hr="t" fillcolor="#a0a0a0" stroked="f"/>
        </w:pict>
      </w:r>
    </w:p>
    <w:p w14:paraId="6C8A7FE5" w14:textId="77777777" w:rsidR="006670E2" w:rsidRPr="006670E2" w:rsidRDefault="006670E2" w:rsidP="006670E2">
      <w:pPr>
        <w:rPr>
          <w:b/>
          <w:bCs/>
        </w:rPr>
      </w:pPr>
      <w:r w:rsidRPr="006670E2">
        <w:rPr>
          <w:b/>
          <w:bCs/>
        </w:rPr>
        <w:t>Database</w:t>
      </w:r>
    </w:p>
    <w:p w14:paraId="185972D3" w14:textId="77777777" w:rsidR="006670E2" w:rsidRPr="006670E2" w:rsidRDefault="006670E2" w:rsidP="006670E2">
      <w:r w:rsidRPr="006670E2">
        <w:t>Insert:</w:t>
      </w:r>
    </w:p>
    <w:p w14:paraId="3A96BB3B" w14:textId="77777777" w:rsidR="006670E2" w:rsidRPr="006670E2" w:rsidRDefault="006670E2" w:rsidP="006670E2">
      <w:r w:rsidRPr="006670E2">
        <w:t>New drone.</w:t>
      </w:r>
    </w:p>
    <w:p w14:paraId="43999136" w14:textId="77777777" w:rsidR="006670E2" w:rsidRPr="006670E2" w:rsidRDefault="006670E2" w:rsidP="006670E2">
      <w:r w:rsidRPr="006670E2">
        <w:pict w14:anchorId="0E3FA479">
          <v:rect id="_x0000_i6209" style="width:0;height:1.5pt" o:hralign="center" o:hrstd="t" o:hr="t" fillcolor="#a0a0a0" stroked="f"/>
        </w:pict>
      </w:r>
    </w:p>
    <w:p w14:paraId="7564A918" w14:textId="77777777" w:rsidR="006670E2" w:rsidRPr="006670E2" w:rsidRDefault="006670E2" w:rsidP="006670E2">
      <w:pPr>
        <w:rPr>
          <w:b/>
          <w:bCs/>
        </w:rPr>
      </w:pPr>
      <w:r w:rsidRPr="006670E2">
        <w:rPr>
          <w:b/>
          <w:bCs/>
        </w:rPr>
        <w:t>Response</w:t>
      </w:r>
    </w:p>
    <w:p w14:paraId="31B7EDD0" w14:textId="77777777" w:rsidR="006670E2" w:rsidRPr="006670E2" w:rsidRDefault="006670E2" w:rsidP="006670E2">
      <w:pPr>
        <w:numPr>
          <w:ilvl w:val="0"/>
          <w:numId w:val="456"/>
        </w:numPr>
      </w:pPr>
      <w:r w:rsidRPr="006670E2">
        <w:t xml:space="preserve">Modal closes. </w:t>
      </w:r>
    </w:p>
    <w:p w14:paraId="782B1435" w14:textId="77777777" w:rsidR="006670E2" w:rsidRPr="006670E2" w:rsidRDefault="006670E2" w:rsidP="006670E2">
      <w:pPr>
        <w:numPr>
          <w:ilvl w:val="0"/>
          <w:numId w:val="456"/>
        </w:numPr>
      </w:pPr>
      <w:r w:rsidRPr="006670E2">
        <w:t xml:space="preserve">Fleet refreshes. </w:t>
      </w:r>
    </w:p>
    <w:p w14:paraId="27B338AE" w14:textId="77777777" w:rsidR="006670E2" w:rsidRPr="006670E2" w:rsidRDefault="006670E2" w:rsidP="006670E2">
      <w:pPr>
        <w:numPr>
          <w:ilvl w:val="0"/>
          <w:numId w:val="456"/>
        </w:numPr>
      </w:pPr>
      <w:r w:rsidRPr="006670E2">
        <w:t xml:space="preserve">Statistics update. </w:t>
      </w:r>
    </w:p>
    <w:p w14:paraId="219235C4" w14:textId="77777777" w:rsidR="006670E2" w:rsidRPr="006670E2" w:rsidRDefault="006670E2" w:rsidP="006670E2">
      <w:pPr>
        <w:numPr>
          <w:ilvl w:val="0"/>
          <w:numId w:val="456"/>
        </w:numPr>
      </w:pPr>
      <w:r w:rsidRPr="006670E2">
        <w:lastRenderedPageBreak/>
        <w:t xml:space="preserve">Success toast appears. </w:t>
      </w:r>
    </w:p>
    <w:p w14:paraId="01256FC8" w14:textId="77777777" w:rsidR="006670E2" w:rsidRPr="006670E2" w:rsidRDefault="006670E2" w:rsidP="006670E2">
      <w:r w:rsidRPr="006670E2">
        <w:pict w14:anchorId="3A955D4C">
          <v:rect id="_x0000_i6210" style="width:0;height:1.5pt" o:hralign="center" o:hrstd="t" o:hr="t" fillcolor="#a0a0a0" stroked="f"/>
        </w:pict>
      </w:r>
    </w:p>
    <w:p w14:paraId="143DFB63" w14:textId="77777777" w:rsidR="006670E2" w:rsidRPr="006670E2" w:rsidRDefault="006670E2" w:rsidP="006670E2">
      <w:pPr>
        <w:rPr>
          <w:b/>
          <w:bCs/>
        </w:rPr>
      </w:pPr>
      <w:r w:rsidRPr="006670E2">
        <w:rPr>
          <w:b/>
          <w:bCs/>
        </w:rPr>
        <w:t>121. Workflow 3 — Edit Drone</w:t>
      </w:r>
    </w:p>
    <w:p w14:paraId="28E1D37E" w14:textId="77777777" w:rsidR="006670E2" w:rsidRPr="006670E2" w:rsidRDefault="006670E2" w:rsidP="006670E2">
      <w:pPr>
        <w:rPr>
          <w:b/>
          <w:bCs/>
        </w:rPr>
      </w:pPr>
      <w:r w:rsidRPr="006670E2">
        <w:rPr>
          <w:b/>
          <w:bCs/>
        </w:rPr>
        <w:t>User Goal</w:t>
      </w:r>
    </w:p>
    <w:p w14:paraId="7A7B5589" w14:textId="77777777" w:rsidR="006670E2" w:rsidRPr="006670E2" w:rsidRDefault="006670E2" w:rsidP="006670E2">
      <w:r w:rsidRPr="006670E2">
        <w:t>Update drone information.</w:t>
      </w:r>
    </w:p>
    <w:p w14:paraId="688D5946" w14:textId="77777777" w:rsidR="006670E2" w:rsidRPr="006670E2" w:rsidRDefault="006670E2" w:rsidP="006670E2">
      <w:r w:rsidRPr="006670E2">
        <w:pict w14:anchorId="0F28EDF3">
          <v:rect id="_x0000_i6211" style="width:0;height:1.5pt" o:hralign="center" o:hrstd="t" o:hr="t" fillcolor="#a0a0a0" stroked="f"/>
        </w:pict>
      </w:r>
    </w:p>
    <w:p w14:paraId="11A6B543" w14:textId="77777777" w:rsidR="006670E2" w:rsidRPr="006670E2" w:rsidRDefault="006670E2" w:rsidP="006670E2">
      <w:pPr>
        <w:rPr>
          <w:b/>
          <w:bCs/>
        </w:rPr>
      </w:pPr>
      <w:r w:rsidRPr="006670E2">
        <w:rPr>
          <w:b/>
          <w:bCs/>
        </w:rPr>
        <w:t>User Action</w:t>
      </w:r>
    </w:p>
    <w:p w14:paraId="43849538" w14:textId="77777777" w:rsidR="006670E2" w:rsidRPr="006670E2" w:rsidRDefault="006670E2" w:rsidP="006670E2">
      <w:r w:rsidRPr="006670E2">
        <w:t>Click:</w:t>
      </w:r>
    </w:p>
    <w:p w14:paraId="505D62EE" w14:textId="77777777" w:rsidR="006670E2" w:rsidRPr="006670E2" w:rsidRDefault="006670E2" w:rsidP="006670E2">
      <w:r w:rsidRPr="006670E2">
        <w:rPr>
          <w:rFonts w:ascii="Segoe UI Symbol" w:hAnsi="Segoe UI Symbol" w:cs="Segoe UI Symbol"/>
        </w:rPr>
        <w:t>✏</w:t>
      </w:r>
      <w:r w:rsidRPr="006670E2">
        <w:t xml:space="preserve"> Edit</w:t>
      </w:r>
    </w:p>
    <w:p w14:paraId="29A91948" w14:textId="77777777" w:rsidR="006670E2" w:rsidRPr="006670E2" w:rsidRDefault="006670E2" w:rsidP="006670E2">
      <w:r w:rsidRPr="006670E2">
        <w:pict w14:anchorId="303D45BD">
          <v:rect id="_x0000_i6212" style="width:0;height:1.5pt" o:hralign="center" o:hrstd="t" o:hr="t" fillcolor="#a0a0a0" stroked="f"/>
        </w:pict>
      </w:r>
    </w:p>
    <w:p w14:paraId="573BAA4F" w14:textId="77777777" w:rsidR="006670E2" w:rsidRPr="006670E2" w:rsidRDefault="006670E2" w:rsidP="006670E2">
      <w:pPr>
        <w:rPr>
          <w:b/>
          <w:bCs/>
        </w:rPr>
      </w:pPr>
      <w:r w:rsidRPr="006670E2">
        <w:rPr>
          <w:b/>
          <w:bCs/>
        </w:rPr>
        <w:t>Frontend</w:t>
      </w:r>
    </w:p>
    <w:p w14:paraId="270179A9" w14:textId="77777777" w:rsidR="006670E2" w:rsidRPr="006670E2" w:rsidRDefault="006670E2" w:rsidP="006670E2">
      <w:r w:rsidRPr="006670E2">
        <w:t>Open pre-filled modal.</w:t>
      </w:r>
    </w:p>
    <w:p w14:paraId="7EA4FD84" w14:textId="77777777" w:rsidR="006670E2" w:rsidRPr="006670E2" w:rsidRDefault="006670E2" w:rsidP="006670E2">
      <w:r w:rsidRPr="006670E2">
        <w:t>Modify fields.</w:t>
      </w:r>
    </w:p>
    <w:p w14:paraId="1A9EA8D7" w14:textId="77777777" w:rsidR="006670E2" w:rsidRPr="006670E2" w:rsidRDefault="006670E2" w:rsidP="006670E2">
      <w:r w:rsidRPr="006670E2">
        <w:t>Submit.</w:t>
      </w:r>
    </w:p>
    <w:p w14:paraId="53C00B8F" w14:textId="77777777" w:rsidR="006670E2" w:rsidRPr="006670E2" w:rsidRDefault="006670E2" w:rsidP="006670E2">
      <w:r w:rsidRPr="006670E2">
        <w:pict w14:anchorId="39A941EC">
          <v:rect id="_x0000_i6213" style="width:0;height:1.5pt" o:hralign="center" o:hrstd="t" o:hr="t" fillcolor="#a0a0a0" stroked="f"/>
        </w:pict>
      </w:r>
    </w:p>
    <w:p w14:paraId="0988436C" w14:textId="77777777" w:rsidR="006670E2" w:rsidRPr="006670E2" w:rsidRDefault="006670E2" w:rsidP="006670E2">
      <w:pPr>
        <w:rPr>
          <w:b/>
          <w:bCs/>
        </w:rPr>
      </w:pPr>
      <w:r w:rsidRPr="006670E2">
        <w:rPr>
          <w:b/>
          <w:bCs/>
        </w:rPr>
        <w:t>API</w:t>
      </w:r>
    </w:p>
    <w:p w14:paraId="4B8F2AE0" w14:textId="77777777" w:rsidR="006670E2" w:rsidRPr="006670E2" w:rsidRDefault="006670E2" w:rsidP="006670E2">
      <w:r w:rsidRPr="006670E2">
        <w:t>PUT</w:t>
      </w:r>
    </w:p>
    <w:p w14:paraId="4E6CA665" w14:textId="77777777" w:rsidR="006670E2" w:rsidRPr="006670E2" w:rsidRDefault="006670E2" w:rsidP="006670E2"/>
    <w:p w14:paraId="3938546C" w14:textId="77777777" w:rsidR="006670E2" w:rsidRPr="006670E2" w:rsidRDefault="006670E2" w:rsidP="006670E2">
      <w:r w:rsidRPr="006670E2">
        <w:t>/</w:t>
      </w:r>
      <w:proofErr w:type="gramStart"/>
      <w:r w:rsidRPr="006670E2">
        <w:t>api</w:t>
      </w:r>
      <w:proofErr w:type="gramEnd"/>
      <w:r w:rsidRPr="006670E2">
        <w:t>/fleet/:id</w:t>
      </w:r>
    </w:p>
    <w:p w14:paraId="410B8402" w14:textId="77777777" w:rsidR="006670E2" w:rsidRPr="006670E2" w:rsidRDefault="006670E2" w:rsidP="006670E2">
      <w:r w:rsidRPr="006670E2">
        <w:pict w14:anchorId="2D52C18B">
          <v:rect id="_x0000_i6214" style="width:0;height:1.5pt" o:hralign="center" o:hrstd="t" o:hr="t" fillcolor="#a0a0a0" stroked="f"/>
        </w:pict>
      </w:r>
    </w:p>
    <w:p w14:paraId="71D41338" w14:textId="77777777" w:rsidR="006670E2" w:rsidRPr="006670E2" w:rsidRDefault="006670E2" w:rsidP="006670E2">
      <w:pPr>
        <w:rPr>
          <w:b/>
          <w:bCs/>
        </w:rPr>
      </w:pPr>
      <w:r w:rsidRPr="006670E2">
        <w:rPr>
          <w:b/>
          <w:bCs/>
        </w:rPr>
        <w:t>Backend</w:t>
      </w:r>
    </w:p>
    <w:p w14:paraId="6FF24B05" w14:textId="77777777" w:rsidR="006670E2" w:rsidRPr="006670E2" w:rsidRDefault="006670E2" w:rsidP="006670E2">
      <w:pPr>
        <w:numPr>
          <w:ilvl w:val="0"/>
          <w:numId w:val="457"/>
        </w:numPr>
      </w:pPr>
      <w:r w:rsidRPr="006670E2">
        <w:t xml:space="preserve">Validate. </w:t>
      </w:r>
    </w:p>
    <w:p w14:paraId="3D34EC70" w14:textId="77777777" w:rsidR="006670E2" w:rsidRPr="006670E2" w:rsidRDefault="006670E2" w:rsidP="006670E2">
      <w:pPr>
        <w:numPr>
          <w:ilvl w:val="0"/>
          <w:numId w:val="457"/>
        </w:numPr>
      </w:pPr>
      <w:r w:rsidRPr="006670E2">
        <w:t xml:space="preserve">Update record. </w:t>
      </w:r>
    </w:p>
    <w:p w14:paraId="325F54A3" w14:textId="77777777" w:rsidR="006670E2" w:rsidRPr="006670E2" w:rsidRDefault="006670E2" w:rsidP="006670E2">
      <w:pPr>
        <w:numPr>
          <w:ilvl w:val="0"/>
          <w:numId w:val="457"/>
        </w:numPr>
      </w:pPr>
      <w:r w:rsidRPr="006670E2">
        <w:t xml:space="preserve">Return updated drone. </w:t>
      </w:r>
    </w:p>
    <w:p w14:paraId="0E3EC3CA" w14:textId="77777777" w:rsidR="006670E2" w:rsidRPr="006670E2" w:rsidRDefault="006670E2" w:rsidP="006670E2">
      <w:r w:rsidRPr="006670E2">
        <w:pict w14:anchorId="5AD7BDEC">
          <v:rect id="_x0000_i6215" style="width:0;height:1.5pt" o:hralign="center" o:hrstd="t" o:hr="t" fillcolor="#a0a0a0" stroked="f"/>
        </w:pict>
      </w:r>
    </w:p>
    <w:p w14:paraId="18E9D64E" w14:textId="77777777" w:rsidR="006670E2" w:rsidRPr="006670E2" w:rsidRDefault="006670E2" w:rsidP="006670E2">
      <w:pPr>
        <w:rPr>
          <w:b/>
          <w:bCs/>
        </w:rPr>
      </w:pPr>
      <w:r w:rsidRPr="006670E2">
        <w:rPr>
          <w:b/>
          <w:bCs/>
        </w:rPr>
        <w:t>Response</w:t>
      </w:r>
    </w:p>
    <w:p w14:paraId="5DCF3178" w14:textId="77777777" w:rsidR="006670E2" w:rsidRPr="006670E2" w:rsidRDefault="006670E2" w:rsidP="006670E2">
      <w:pPr>
        <w:numPr>
          <w:ilvl w:val="0"/>
          <w:numId w:val="458"/>
        </w:numPr>
      </w:pPr>
      <w:r w:rsidRPr="006670E2">
        <w:t xml:space="preserve">Drone Card refreshes. </w:t>
      </w:r>
    </w:p>
    <w:p w14:paraId="70A9BF34" w14:textId="77777777" w:rsidR="006670E2" w:rsidRPr="006670E2" w:rsidRDefault="006670E2" w:rsidP="006670E2">
      <w:pPr>
        <w:numPr>
          <w:ilvl w:val="0"/>
          <w:numId w:val="458"/>
        </w:numPr>
      </w:pPr>
      <w:r w:rsidRPr="006670E2">
        <w:t xml:space="preserve">Drawer refreshes (if open). </w:t>
      </w:r>
    </w:p>
    <w:p w14:paraId="3B191C56" w14:textId="77777777" w:rsidR="006670E2" w:rsidRPr="006670E2" w:rsidRDefault="006670E2" w:rsidP="006670E2">
      <w:pPr>
        <w:numPr>
          <w:ilvl w:val="0"/>
          <w:numId w:val="458"/>
        </w:numPr>
      </w:pPr>
      <w:r w:rsidRPr="006670E2">
        <w:t xml:space="preserve">Success notification. </w:t>
      </w:r>
    </w:p>
    <w:p w14:paraId="4D60DF31" w14:textId="77777777" w:rsidR="006670E2" w:rsidRPr="006670E2" w:rsidRDefault="006670E2" w:rsidP="006670E2">
      <w:r w:rsidRPr="006670E2">
        <w:pict w14:anchorId="219DEB11">
          <v:rect id="_x0000_i6216" style="width:0;height:1.5pt" o:hralign="center" o:hrstd="t" o:hr="t" fillcolor="#a0a0a0" stroked="f"/>
        </w:pict>
      </w:r>
    </w:p>
    <w:p w14:paraId="185F2D60" w14:textId="77777777" w:rsidR="006670E2" w:rsidRPr="006670E2" w:rsidRDefault="006670E2" w:rsidP="006670E2">
      <w:pPr>
        <w:rPr>
          <w:b/>
          <w:bCs/>
        </w:rPr>
      </w:pPr>
      <w:r w:rsidRPr="006670E2">
        <w:rPr>
          <w:b/>
          <w:bCs/>
        </w:rPr>
        <w:t>122. Workflow 4 — Delete Drone</w:t>
      </w:r>
    </w:p>
    <w:p w14:paraId="165C75CC" w14:textId="77777777" w:rsidR="006670E2" w:rsidRPr="006670E2" w:rsidRDefault="006670E2" w:rsidP="006670E2">
      <w:pPr>
        <w:rPr>
          <w:b/>
          <w:bCs/>
        </w:rPr>
      </w:pPr>
      <w:r w:rsidRPr="006670E2">
        <w:rPr>
          <w:b/>
          <w:bCs/>
        </w:rPr>
        <w:lastRenderedPageBreak/>
        <w:t>User Goal</w:t>
      </w:r>
    </w:p>
    <w:p w14:paraId="741FD63E" w14:textId="77777777" w:rsidR="006670E2" w:rsidRPr="006670E2" w:rsidRDefault="006670E2" w:rsidP="006670E2">
      <w:r w:rsidRPr="006670E2">
        <w:t>Remove a drone from the fleet.</w:t>
      </w:r>
    </w:p>
    <w:p w14:paraId="046AFF24" w14:textId="77777777" w:rsidR="006670E2" w:rsidRPr="006670E2" w:rsidRDefault="006670E2" w:rsidP="006670E2">
      <w:r w:rsidRPr="006670E2">
        <w:pict w14:anchorId="424FA6F8">
          <v:rect id="_x0000_i6217" style="width:0;height:1.5pt" o:hralign="center" o:hrstd="t" o:hr="t" fillcolor="#a0a0a0" stroked="f"/>
        </w:pict>
      </w:r>
    </w:p>
    <w:p w14:paraId="17CAA9E0" w14:textId="77777777" w:rsidR="006670E2" w:rsidRPr="006670E2" w:rsidRDefault="006670E2" w:rsidP="006670E2">
      <w:pPr>
        <w:rPr>
          <w:b/>
          <w:bCs/>
        </w:rPr>
      </w:pPr>
      <w:r w:rsidRPr="006670E2">
        <w:rPr>
          <w:b/>
          <w:bCs/>
        </w:rPr>
        <w:t>User Action</w:t>
      </w:r>
    </w:p>
    <w:p w14:paraId="54E3A6C7" w14:textId="77777777" w:rsidR="006670E2" w:rsidRPr="006670E2" w:rsidRDefault="006670E2" w:rsidP="006670E2">
      <w:r w:rsidRPr="006670E2">
        <w:t>Click:</w:t>
      </w:r>
    </w:p>
    <w:p w14:paraId="3C82072C" w14:textId="77777777" w:rsidR="006670E2" w:rsidRPr="006670E2" w:rsidRDefault="006670E2" w:rsidP="006670E2">
      <w:r w:rsidRPr="006670E2">
        <w:rPr>
          <w:rFonts w:ascii="Segoe UI Symbol" w:hAnsi="Segoe UI Symbol" w:cs="Segoe UI Symbol"/>
        </w:rPr>
        <w:t>🗑</w:t>
      </w:r>
      <w:r w:rsidRPr="006670E2">
        <w:t xml:space="preserve"> Delete</w:t>
      </w:r>
    </w:p>
    <w:p w14:paraId="6359E585" w14:textId="77777777" w:rsidR="006670E2" w:rsidRPr="006670E2" w:rsidRDefault="006670E2" w:rsidP="006670E2">
      <w:r w:rsidRPr="006670E2">
        <w:pict w14:anchorId="04C54FFD">
          <v:rect id="_x0000_i6218" style="width:0;height:1.5pt" o:hralign="center" o:hrstd="t" o:hr="t" fillcolor="#a0a0a0" stroked="f"/>
        </w:pict>
      </w:r>
    </w:p>
    <w:p w14:paraId="0AC7048C" w14:textId="77777777" w:rsidR="006670E2" w:rsidRPr="006670E2" w:rsidRDefault="006670E2" w:rsidP="006670E2">
      <w:pPr>
        <w:rPr>
          <w:b/>
          <w:bCs/>
        </w:rPr>
      </w:pPr>
      <w:r w:rsidRPr="006670E2">
        <w:rPr>
          <w:b/>
          <w:bCs/>
        </w:rPr>
        <w:t>Frontend</w:t>
      </w:r>
    </w:p>
    <w:p w14:paraId="1006318C" w14:textId="77777777" w:rsidR="006670E2" w:rsidRPr="006670E2" w:rsidRDefault="006670E2" w:rsidP="006670E2">
      <w:r w:rsidRPr="006670E2">
        <w:t>Confirmation dialog.</w:t>
      </w:r>
    </w:p>
    <w:p w14:paraId="58A794A9" w14:textId="77777777" w:rsidR="006670E2" w:rsidRPr="006670E2" w:rsidRDefault="006670E2" w:rsidP="006670E2">
      <w:r w:rsidRPr="006670E2">
        <w:pict w14:anchorId="209A52DC">
          <v:rect id="_x0000_i6219" style="width:0;height:1.5pt" o:hralign="center" o:hrstd="t" o:hr="t" fillcolor="#a0a0a0" stroked="f"/>
        </w:pict>
      </w:r>
    </w:p>
    <w:p w14:paraId="2FFEF834" w14:textId="77777777" w:rsidR="006670E2" w:rsidRPr="006670E2" w:rsidRDefault="006670E2" w:rsidP="006670E2">
      <w:pPr>
        <w:rPr>
          <w:b/>
          <w:bCs/>
        </w:rPr>
      </w:pPr>
      <w:r w:rsidRPr="006670E2">
        <w:rPr>
          <w:b/>
          <w:bCs/>
        </w:rPr>
        <w:t>API</w:t>
      </w:r>
    </w:p>
    <w:p w14:paraId="6384B071" w14:textId="77777777" w:rsidR="006670E2" w:rsidRPr="006670E2" w:rsidRDefault="006670E2" w:rsidP="006670E2">
      <w:r w:rsidRPr="006670E2">
        <w:t>DELETE</w:t>
      </w:r>
    </w:p>
    <w:p w14:paraId="7471B8D0" w14:textId="77777777" w:rsidR="006670E2" w:rsidRPr="006670E2" w:rsidRDefault="006670E2" w:rsidP="006670E2"/>
    <w:p w14:paraId="49CBF4A1" w14:textId="77777777" w:rsidR="006670E2" w:rsidRPr="006670E2" w:rsidRDefault="006670E2" w:rsidP="006670E2">
      <w:r w:rsidRPr="006670E2">
        <w:t>/</w:t>
      </w:r>
      <w:proofErr w:type="gramStart"/>
      <w:r w:rsidRPr="006670E2">
        <w:t>api</w:t>
      </w:r>
      <w:proofErr w:type="gramEnd"/>
      <w:r w:rsidRPr="006670E2">
        <w:t>/fleet/:id</w:t>
      </w:r>
    </w:p>
    <w:p w14:paraId="3074A213" w14:textId="77777777" w:rsidR="006670E2" w:rsidRPr="006670E2" w:rsidRDefault="006670E2" w:rsidP="006670E2">
      <w:r w:rsidRPr="006670E2">
        <w:pict w14:anchorId="5B69935E">
          <v:rect id="_x0000_i6220" style="width:0;height:1.5pt" o:hralign="center" o:hrstd="t" o:hr="t" fillcolor="#a0a0a0" stroked="f"/>
        </w:pict>
      </w:r>
    </w:p>
    <w:p w14:paraId="057A87BA" w14:textId="77777777" w:rsidR="006670E2" w:rsidRPr="006670E2" w:rsidRDefault="006670E2" w:rsidP="006670E2">
      <w:pPr>
        <w:rPr>
          <w:b/>
          <w:bCs/>
        </w:rPr>
      </w:pPr>
      <w:r w:rsidRPr="006670E2">
        <w:rPr>
          <w:b/>
          <w:bCs/>
        </w:rPr>
        <w:t>Backend</w:t>
      </w:r>
    </w:p>
    <w:p w14:paraId="48B58F5C" w14:textId="77777777" w:rsidR="006670E2" w:rsidRPr="006670E2" w:rsidRDefault="006670E2" w:rsidP="006670E2">
      <w:pPr>
        <w:numPr>
          <w:ilvl w:val="0"/>
          <w:numId w:val="459"/>
        </w:numPr>
      </w:pPr>
      <w:r w:rsidRPr="006670E2">
        <w:t xml:space="preserve">Authenticate. </w:t>
      </w:r>
    </w:p>
    <w:p w14:paraId="78499D60" w14:textId="77777777" w:rsidR="006670E2" w:rsidRPr="006670E2" w:rsidRDefault="006670E2" w:rsidP="006670E2">
      <w:pPr>
        <w:numPr>
          <w:ilvl w:val="0"/>
          <w:numId w:val="459"/>
        </w:numPr>
      </w:pPr>
      <w:r w:rsidRPr="006670E2">
        <w:t xml:space="preserve">Authorize. </w:t>
      </w:r>
    </w:p>
    <w:p w14:paraId="3B276DBA" w14:textId="77777777" w:rsidR="006670E2" w:rsidRPr="006670E2" w:rsidRDefault="006670E2" w:rsidP="006670E2">
      <w:pPr>
        <w:numPr>
          <w:ilvl w:val="0"/>
          <w:numId w:val="459"/>
        </w:numPr>
      </w:pPr>
      <w:r w:rsidRPr="006670E2">
        <w:t xml:space="preserve">Delete drone. </w:t>
      </w:r>
    </w:p>
    <w:p w14:paraId="72A94A2A" w14:textId="77777777" w:rsidR="006670E2" w:rsidRPr="006670E2" w:rsidRDefault="006670E2" w:rsidP="006670E2">
      <w:r w:rsidRPr="006670E2">
        <w:pict w14:anchorId="7C4767FE">
          <v:rect id="_x0000_i6221" style="width:0;height:1.5pt" o:hralign="center" o:hrstd="t" o:hr="t" fillcolor="#a0a0a0" stroked="f"/>
        </w:pict>
      </w:r>
    </w:p>
    <w:p w14:paraId="638F260A" w14:textId="77777777" w:rsidR="006670E2" w:rsidRPr="006670E2" w:rsidRDefault="006670E2" w:rsidP="006670E2">
      <w:pPr>
        <w:rPr>
          <w:b/>
          <w:bCs/>
        </w:rPr>
      </w:pPr>
      <w:r w:rsidRPr="006670E2">
        <w:rPr>
          <w:b/>
          <w:bCs/>
        </w:rPr>
        <w:t>Response</w:t>
      </w:r>
    </w:p>
    <w:p w14:paraId="05B34659" w14:textId="77777777" w:rsidR="006670E2" w:rsidRPr="006670E2" w:rsidRDefault="006670E2" w:rsidP="006670E2">
      <w:pPr>
        <w:numPr>
          <w:ilvl w:val="0"/>
          <w:numId w:val="460"/>
        </w:numPr>
      </w:pPr>
      <w:r w:rsidRPr="006670E2">
        <w:t xml:space="preserve">Card disappears. </w:t>
      </w:r>
    </w:p>
    <w:p w14:paraId="499E6959" w14:textId="77777777" w:rsidR="006670E2" w:rsidRPr="006670E2" w:rsidRDefault="006670E2" w:rsidP="006670E2">
      <w:pPr>
        <w:numPr>
          <w:ilvl w:val="0"/>
          <w:numId w:val="460"/>
        </w:numPr>
      </w:pPr>
      <w:r w:rsidRPr="006670E2">
        <w:t xml:space="preserve">Statistics update. </w:t>
      </w:r>
    </w:p>
    <w:p w14:paraId="5D3C4AD4" w14:textId="77777777" w:rsidR="006670E2" w:rsidRPr="006670E2" w:rsidRDefault="006670E2" w:rsidP="006670E2">
      <w:pPr>
        <w:numPr>
          <w:ilvl w:val="0"/>
          <w:numId w:val="460"/>
        </w:numPr>
      </w:pPr>
      <w:r w:rsidRPr="006670E2">
        <w:t xml:space="preserve">Success toast. </w:t>
      </w:r>
    </w:p>
    <w:p w14:paraId="6D0F9C80" w14:textId="77777777" w:rsidR="006670E2" w:rsidRPr="006670E2" w:rsidRDefault="006670E2" w:rsidP="006670E2">
      <w:r w:rsidRPr="006670E2">
        <w:pict w14:anchorId="5A6D7C39">
          <v:rect id="_x0000_i6222" style="width:0;height:1.5pt" o:hralign="center" o:hrstd="t" o:hr="t" fillcolor="#a0a0a0" stroked="f"/>
        </w:pict>
      </w:r>
    </w:p>
    <w:p w14:paraId="0AF3D383" w14:textId="77777777" w:rsidR="006670E2" w:rsidRPr="006670E2" w:rsidRDefault="006670E2" w:rsidP="006670E2">
      <w:pPr>
        <w:rPr>
          <w:b/>
          <w:bCs/>
        </w:rPr>
      </w:pPr>
      <w:r w:rsidRPr="006670E2">
        <w:rPr>
          <w:b/>
          <w:bCs/>
        </w:rPr>
        <w:t>123. Workflow 5 — Search Drone</w:t>
      </w:r>
    </w:p>
    <w:p w14:paraId="4706098D" w14:textId="77777777" w:rsidR="006670E2" w:rsidRPr="006670E2" w:rsidRDefault="006670E2" w:rsidP="006670E2">
      <w:pPr>
        <w:rPr>
          <w:b/>
          <w:bCs/>
        </w:rPr>
      </w:pPr>
      <w:r w:rsidRPr="006670E2">
        <w:rPr>
          <w:b/>
          <w:bCs/>
        </w:rPr>
        <w:t>User Goal</w:t>
      </w:r>
    </w:p>
    <w:p w14:paraId="4DA95292" w14:textId="77777777" w:rsidR="006670E2" w:rsidRPr="006670E2" w:rsidRDefault="006670E2" w:rsidP="006670E2">
      <w:r w:rsidRPr="006670E2">
        <w:t>Locate a specific drone.</w:t>
      </w:r>
    </w:p>
    <w:p w14:paraId="73D1778A" w14:textId="77777777" w:rsidR="006670E2" w:rsidRPr="006670E2" w:rsidRDefault="006670E2" w:rsidP="006670E2">
      <w:r w:rsidRPr="006670E2">
        <w:pict w14:anchorId="354387C6">
          <v:rect id="_x0000_i6223" style="width:0;height:1.5pt" o:hralign="center" o:hrstd="t" o:hr="t" fillcolor="#a0a0a0" stroked="f"/>
        </w:pict>
      </w:r>
    </w:p>
    <w:p w14:paraId="45E3D46E" w14:textId="77777777" w:rsidR="006670E2" w:rsidRPr="006670E2" w:rsidRDefault="006670E2" w:rsidP="006670E2">
      <w:pPr>
        <w:rPr>
          <w:b/>
          <w:bCs/>
        </w:rPr>
      </w:pPr>
      <w:r w:rsidRPr="006670E2">
        <w:rPr>
          <w:b/>
          <w:bCs/>
        </w:rPr>
        <w:t>User Action</w:t>
      </w:r>
    </w:p>
    <w:p w14:paraId="50595DFF" w14:textId="77777777" w:rsidR="006670E2" w:rsidRPr="006670E2" w:rsidRDefault="006670E2" w:rsidP="006670E2">
      <w:r w:rsidRPr="006670E2">
        <w:t>Type:</w:t>
      </w:r>
    </w:p>
    <w:p w14:paraId="0F77D7E8" w14:textId="77777777" w:rsidR="006670E2" w:rsidRPr="006670E2" w:rsidRDefault="006670E2" w:rsidP="006670E2">
      <w:r w:rsidRPr="006670E2">
        <w:lastRenderedPageBreak/>
        <w:t>Drone ID</w:t>
      </w:r>
    </w:p>
    <w:p w14:paraId="03A291B6" w14:textId="77777777" w:rsidR="006670E2" w:rsidRPr="006670E2" w:rsidRDefault="006670E2" w:rsidP="006670E2">
      <w:r w:rsidRPr="006670E2">
        <w:t>or</w:t>
      </w:r>
    </w:p>
    <w:p w14:paraId="0EBCAFF6" w14:textId="77777777" w:rsidR="006670E2" w:rsidRPr="006670E2" w:rsidRDefault="006670E2" w:rsidP="006670E2">
      <w:r w:rsidRPr="006670E2">
        <w:t>Model</w:t>
      </w:r>
    </w:p>
    <w:p w14:paraId="77B736B9" w14:textId="77777777" w:rsidR="006670E2" w:rsidRPr="006670E2" w:rsidRDefault="006670E2" w:rsidP="006670E2">
      <w:r w:rsidRPr="006670E2">
        <w:pict w14:anchorId="7ABC9470">
          <v:rect id="_x0000_i6224" style="width:0;height:1.5pt" o:hralign="center" o:hrstd="t" o:hr="t" fillcolor="#a0a0a0" stroked="f"/>
        </w:pict>
      </w:r>
    </w:p>
    <w:p w14:paraId="4ABB468D" w14:textId="77777777" w:rsidR="006670E2" w:rsidRPr="006670E2" w:rsidRDefault="006670E2" w:rsidP="006670E2">
      <w:pPr>
        <w:rPr>
          <w:b/>
          <w:bCs/>
        </w:rPr>
      </w:pPr>
      <w:r w:rsidRPr="006670E2">
        <w:rPr>
          <w:b/>
          <w:bCs/>
        </w:rPr>
        <w:t>Frontend</w:t>
      </w:r>
    </w:p>
    <w:p w14:paraId="0D8E6611" w14:textId="77777777" w:rsidR="006670E2" w:rsidRPr="006670E2" w:rsidRDefault="006670E2" w:rsidP="006670E2">
      <w:r w:rsidRPr="006670E2">
        <w:t>Debounce input.</w:t>
      </w:r>
    </w:p>
    <w:p w14:paraId="2AEE61A9" w14:textId="77777777" w:rsidR="006670E2" w:rsidRPr="006670E2" w:rsidRDefault="006670E2" w:rsidP="006670E2">
      <w:r w:rsidRPr="006670E2">
        <w:t>Send query.</w:t>
      </w:r>
    </w:p>
    <w:p w14:paraId="16254ED0" w14:textId="77777777" w:rsidR="006670E2" w:rsidRPr="006670E2" w:rsidRDefault="006670E2" w:rsidP="006670E2">
      <w:r w:rsidRPr="006670E2">
        <w:pict w14:anchorId="2F9780E7">
          <v:rect id="_x0000_i6225" style="width:0;height:1.5pt" o:hralign="center" o:hrstd="t" o:hr="t" fillcolor="#a0a0a0" stroked="f"/>
        </w:pict>
      </w:r>
    </w:p>
    <w:p w14:paraId="304D40CE" w14:textId="77777777" w:rsidR="006670E2" w:rsidRPr="006670E2" w:rsidRDefault="006670E2" w:rsidP="006670E2">
      <w:pPr>
        <w:rPr>
          <w:b/>
          <w:bCs/>
        </w:rPr>
      </w:pPr>
      <w:r w:rsidRPr="006670E2">
        <w:rPr>
          <w:b/>
          <w:bCs/>
        </w:rPr>
        <w:t>Backend</w:t>
      </w:r>
    </w:p>
    <w:p w14:paraId="1EBBDE01" w14:textId="77777777" w:rsidR="006670E2" w:rsidRPr="006670E2" w:rsidRDefault="006670E2" w:rsidP="006670E2">
      <w:r w:rsidRPr="006670E2">
        <w:t>Execute:</w:t>
      </w:r>
    </w:p>
    <w:p w14:paraId="28408490" w14:textId="77777777" w:rsidR="006670E2" w:rsidRPr="006670E2" w:rsidRDefault="006670E2" w:rsidP="006670E2">
      <w:pPr>
        <w:numPr>
          <w:ilvl w:val="0"/>
          <w:numId w:val="461"/>
        </w:numPr>
      </w:pPr>
      <w:r w:rsidRPr="006670E2">
        <w:t xml:space="preserve">Linear Search </w:t>
      </w:r>
    </w:p>
    <w:p w14:paraId="4E2A44A1" w14:textId="77777777" w:rsidR="006670E2" w:rsidRPr="006670E2" w:rsidRDefault="006670E2" w:rsidP="006670E2">
      <w:pPr>
        <w:numPr>
          <w:ilvl w:val="0"/>
          <w:numId w:val="461"/>
        </w:numPr>
      </w:pPr>
      <w:r w:rsidRPr="006670E2">
        <w:t xml:space="preserve">Binary Search (sorted datasets) </w:t>
      </w:r>
    </w:p>
    <w:p w14:paraId="4697B6CB" w14:textId="77777777" w:rsidR="006670E2" w:rsidRPr="006670E2" w:rsidRDefault="006670E2" w:rsidP="006670E2">
      <w:r w:rsidRPr="006670E2">
        <w:pict w14:anchorId="6238ED44">
          <v:rect id="_x0000_i6226" style="width:0;height:1.5pt" o:hralign="center" o:hrstd="t" o:hr="t" fillcolor="#a0a0a0" stroked="f"/>
        </w:pict>
      </w:r>
    </w:p>
    <w:p w14:paraId="454C6F93" w14:textId="77777777" w:rsidR="006670E2" w:rsidRPr="006670E2" w:rsidRDefault="006670E2" w:rsidP="006670E2">
      <w:pPr>
        <w:rPr>
          <w:b/>
          <w:bCs/>
        </w:rPr>
      </w:pPr>
      <w:r w:rsidRPr="006670E2">
        <w:rPr>
          <w:b/>
          <w:bCs/>
        </w:rPr>
        <w:t>Response</w:t>
      </w:r>
    </w:p>
    <w:p w14:paraId="20612E79" w14:textId="77777777" w:rsidR="006670E2" w:rsidRPr="006670E2" w:rsidRDefault="006670E2" w:rsidP="006670E2">
      <w:r w:rsidRPr="006670E2">
        <w:t>Display matching Drone Cards.</w:t>
      </w:r>
    </w:p>
    <w:p w14:paraId="4B40AA27" w14:textId="77777777" w:rsidR="006670E2" w:rsidRPr="006670E2" w:rsidRDefault="006670E2" w:rsidP="006670E2">
      <w:r w:rsidRPr="006670E2">
        <w:pict w14:anchorId="3CF33141">
          <v:rect id="_x0000_i6227" style="width:0;height:1.5pt" o:hralign="center" o:hrstd="t" o:hr="t" fillcolor="#a0a0a0" stroked="f"/>
        </w:pict>
      </w:r>
    </w:p>
    <w:p w14:paraId="0ACC7DFA" w14:textId="77777777" w:rsidR="006670E2" w:rsidRPr="006670E2" w:rsidRDefault="006670E2" w:rsidP="006670E2">
      <w:pPr>
        <w:rPr>
          <w:b/>
          <w:bCs/>
        </w:rPr>
      </w:pPr>
      <w:r w:rsidRPr="006670E2">
        <w:rPr>
          <w:b/>
          <w:bCs/>
        </w:rPr>
        <w:t>124. Workflow 6 — Filter Fleet</w:t>
      </w:r>
    </w:p>
    <w:p w14:paraId="62099132" w14:textId="77777777" w:rsidR="006670E2" w:rsidRPr="006670E2" w:rsidRDefault="006670E2" w:rsidP="006670E2">
      <w:pPr>
        <w:rPr>
          <w:b/>
          <w:bCs/>
        </w:rPr>
      </w:pPr>
      <w:r w:rsidRPr="006670E2">
        <w:rPr>
          <w:b/>
          <w:bCs/>
        </w:rPr>
        <w:t>User Goal</w:t>
      </w:r>
    </w:p>
    <w:p w14:paraId="24141FE8" w14:textId="77777777" w:rsidR="006670E2" w:rsidRPr="006670E2" w:rsidRDefault="006670E2" w:rsidP="006670E2">
      <w:r w:rsidRPr="006670E2">
        <w:t>View only drones matching a selected status.</w:t>
      </w:r>
    </w:p>
    <w:p w14:paraId="3318BA9C" w14:textId="77777777" w:rsidR="006670E2" w:rsidRPr="006670E2" w:rsidRDefault="006670E2" w:rsidP="006670E2">
      <w:r w:rsidRPr="006670E2">
        <w:pict w14:anchorId="58B56580">
          <v:rect id="_x0000_i6228" style="width:0;height:1.5pt" o:hralign="center" o:hrstd="t" o:hr="t" fillcolor="#a0a0a0" stroked="f"/>
        </w:pict>
      </w:r>
    </w:p>
    <w:p w14:paraId="56BBB668" w14:textId="77777777" w:rsidR="006670E2" w:rsidRPr="006670E2" w:rsidRDefault="006670E2" w:rsidP="006670E2">
      <w:pPr>
        <w:rPr>
          <w:b/>
          <w:bCs/>
        </w:rPr>
      </w:pPr>
      <w:r w:rsidRPr="006670E2">
        <w:rPr>
          <w:b/>
          <w:bCs/>
        </w:rPr>
        <w:t>Filter Options</w:t>
      </w:r>
    </w:p>
    <w:p w14:paraId="7A519569" w14:textId="77777777" w:rsidR="006670E2" w:rsidRPr="006670E2" w:rsidRDefault="006670E2" w:rsidP="006670E2">
      <w:pPr>
        <w:numPr>
          <w:ilvl w:val="0"/>
          <w:numId w:val="462"/>
        </w:numPr>
      </w:pPr>
      <w:r w:rsidRPr="006670E2">
        <w:t xml:space="preserve">All </w:t>
      </w:r>
    </w:p>
    <w:p w14:paraId="26DDD0FC" w14:textId="77777777" w:rsidR="006670E2" w:rsidRPr="006670E2" w:rsidRDefault="006670E2" w:rsidP="006670E2">
      <w:pPr>
        <w:numPr>
          <w:ilvl w:val="0"/>
          <w:numId w:val="462"/>
        </w:numPr>
      </w:pPr>
      <w:r w:rsidRPr="006670E2">
        <w:t xml:space="preserve">Available </w:t>
      </w:r>
    </w:p>
    <w:p w14:paraId="26A7267F" w14:textId="77777777" w:rsidR="006670E2" w:rsidRPr="006670E2" w:rsidRDefault="006670E2" w:rsidP="006670E2">
      <w:pPr>
        <w:numPr>
          <w:ilvl w:val="0"/>
          <w:numId w:val="462"/>
        </w:numPr>
      </w:pPr>
      <w:r w:rsidRPr="006670E2">
        <w:t xml:space="preserve">Busy </w:t>
      </w:r>
    </w:p>
    <w:p w14:paraId="757C8C88" w14:textId="77777777" w:rsidR="006670E2" w:rsidRPr="006670E2" w:rsidRDefault="006670E2" w:rsidP="006670E2">
      <w:pPr>
        <w:numPr>
          <w:ilvl w:val="0"/>
          <w:numId w:val="462"/>
        </w:numPr>
      </w:pPr>
      <w:r w:rsidRPr="006670E2">
        <w:t xml:space="preserve">Charging </w:t>
      </w:r>
    </w:p>
    <w:p w14:paraId="462838AA" w14:textId="77777777" w:rsidR="006670E2" w:rsidRPr="006670E2" w:rsidRDefault="006670E2" w:rsidP="006670E2">
      <w:pPr>
        <w:numPr>
          <w:ilvl w:val="0"/>
          <w:numId w:val="462"/>
        </w:numPr>
      </w:pPr>
      <w:r w:rsidRPr="006670E2">
        <w:t xml:space="preserve">Maintenance </w:t>
      </w:r>
    </w:p>
    <w:p w14:paraId="1012A3F5" w14:textId="77777777" w:rsidR="006670E2" w:rsidRPr="006670E2" w:rsidRDefault="006670E2" w:rsidP="006670E2">
      <w:r w:rsidRPr="006670E2">
        <w:pict w14:anchorId="4203C601">
          <v:rect id="_x0000_i6229" style="width:0;height:1.5pt" o:hralign="center" o:hrstd="t" o:hr="t" fillcolor="#a0a0a0" stroked="f"/>
        </w:pict>
      </w:r>
    </w:p>
    <w:p w14:paraId="3628AB72" w14:textId="77777777" w:rsidR="006670E2" w:rsidRPr="006670E2" w:rsidRDefault="006670E2" w:rsidP="006670E2">
      <w:pPr>
        <w:rPr>
          <w:b/>
          <w:bCs/>
        </w:rPr>
      </w:pPr>
      <w:r w:rsidRPr="006670E2">
        <w:rPr>
          <w:b/>
          <w:bCs/>
        </w:rPr>
        <w:t>Backend</w:t>
      </w:r>
    </w:p>
    <w:p w14:paraId="51460C28" w14:textId="77777777" w:rsidR="006670E2" w:rsidRPr="006670E2" w:rsidRDefault="006670E2" w:rsidP="006670E2">
      <w:r w:rsidRPr="006670E2">
        <w:t>Retrieve filtered dataset.</w:t>
      </w:r>
    </w:p>
    <w:p w14:paraId="074D28E9" w14:textId="77777777" w:rsidR="006670E2" w:rsidRPr="006670E2" w:rsidRDefault="006670E2" w:rsidP="006670E2">
      <w:r w:rsidRPr="006670E2">
        <w:pict w14:anchorId="25CFDA6C">
          <v:rect id="_x0000_i6230" style="width:0;height:1.5pt" o:hralign="center" o:hrstd="t" o:hr="t" fillcolor="#a0a0a0" stroked="f"/>
        </w:pict>
      </w:r>
    </w:p>
    <w:p w14:paraId="362725F9" w14:textId="77777777" w:rsidR="006670E2" w:rsidRPr="006670E2" w:rsidRDefault="006670E2" w:rsidP="006670E2">
      <w:pPr>
        <w:rPr>
          <w:b/>
          <w:bCs/>
        </w:rPr>
      </w:pPr>
      <w:r w:rsidRPr="006670E2">
        <w:rPr>
          <w:b/>
          <w:bCs/>
        </w:rPr>
        <w:t>Frontend</w:t>
      </w:r>
    </w:p>
    <w:p w14:paraId="16E88532" w14:textId="77777777" w:rsidR="006670E2" w:rsidRPr="006670E2" w:rsidRDefault="006670E2" w:rsidP="006670E2">
      <w:r w:rsidRPr="006670E2">
        <w:lastRenderedPageBreak/>
        <w:t>Refresh Drone Grid.</w:t>
      </w:r>
    </w:p>
    <w:p w14:paraId="714A8A6E" w14:textId="77777777" w:rsidR="006670E2" w:rsidRPr="006670E2" w:rsidRDefault="006670E2" w:rsidP="006670E2">
      <w:r w:rsidRPr="006670E2">
        <w:t>Statistics remain global unless filtered statistics are specifically requested.</w:t>
      </w:r>
    </w:p>
    <w:p w14:paraId="53AD91CD" w14:textId="77777777" w:rsidR="006670E2" w:rsidRPr="006670E2" w:rsidRDefault="006670E2" w:rsidP="006670E2">
      <w:r w:rsidRPr="006670E2">
        <w:pict w14:anchorId="31FB34B5">
          <v:rect id="_x0000_i6231" style="width:0;height:1.5pt" o:hralign="center" o:hrstd="t" o:hr="t" fillcolor="#a0a0a0" stroked="f"/>
        </w:pict>
      </w:r>
    </w:p>
    <w:p w14:paraId="44BF386B" w14:textId="77777777" w:rsidR="006670E2" w:rsidRPr="006670E2" w:rsidRDefault="006670E2" w:rsidP="006670E2">
      <w:pPr>
        <w:rPr>
          <w:b/>
          <w:bCs/>
        </w:rPr>
      </w:pPr>
      <w:r w:rsidRPr="006670E2">
        <w:rPr>
          <w:b/>
          <w:bCs/>
        </w:rPr>
        <w:t>125. Workflow 7 — Sort Fleet</w:t>
      </w:r>
    </w:p>
    <w:p w14:paraId="76E43DA1" w14:textId="77777777" w:rsidR="006670E2" w:rsidRPr="006670E2" w:rsidRDefault="006670E2" w:rsidP="006670E2">
      <w:pPr>
        <w:rPr>
          <w:b/>
          <w:bCs/>
        </w:rPr>
      </w:pPr>
      <w:r w:rsidRPr="006670E2">
        <w:rPr>
          <w:b/>
          <w:bCs/>
        </w:rPr>
        <w:t>User Goal</w:t>
      </w:r>
    </w:p>
    <w:p w14:paraId="2D1D44BF" w14:textId="77777777" w:rsidR="006670E2" w:rsidRPr="006670E2" w:rsidRDefault="006670E2" w:rsidP="006670E2">
      <w:r w:rsidRPr="006670E2">
        <w:t>Sort drones.</w:t>
      </w:r>
    </w:p>
    <w:p w14:paraId="56E32595" w14:textId="77777777" w:rsidR="006670E2" w:rsidRPr="006670E2" w:rsidRDefault="006670E2" w:rsidP="006670E2">
      <w:r w:rsidRPr="006670E2">
        <w:pict w14:anchorId="0D21C492">
          <v:rect id="_x0000_i6232" style="width:0;height:1.5pt" o:hralign="center" o:hrstd="t" o:hr="t" fillcolor="#a0a0a0" stroked="f"/>
        </w:pict>
      </w:r>
    </w:p>
    <w:p w14:paraId="6325A8EE" w14:textId="77777777" w:rsidR="006670E2" w:rsidRPr="006670E2" w:rsidRDefault="006670E2" w:rsidP="006670E2">
      <w:pPr>
        <w:rPr>
          <w:b/>
          <w:bCs/>
        </w:rPr>
      </w:pPr>
      <w:r w:rsidRPr="006670E2">
        <w:rPr>
          <w:b/>
          <w:bCs/>
        </w:rPr>
        <w:t>User Action</w:t>
      </w:r>
    </w:p>
    <w:p w14:paraId="36CEB091" w14:textId="77777777" w:rsidR="006670E2" w:rsidRPr="006670E2" w:rsidRDefault="006670E2" w:rsidP="006670E2">
      <w:r w:rsidRPr="006670E2">
        <w:t>Select:</w:t>
      </w:r>
    </w:p>
    <w:p w14:paraId="3258790D" w14:textId="77777777" w:rsidR="006670E2" w:rsidRPr="006670E2" w:rsidRDefault="006670E2" w:rsidP="006670E2">
      <w:r w:rsidRPr="006670E2">
        <w:t>Battery</w:t>
      </w:r>
    </w:p>
    <w:p w14:paraId="0728C16A" w14:textId="77777777" w:rsidR="006670E2" w:rsidRPr="006670E2" w:rsidRDefault="006670E2" w:rsidP="006670E2">
      <w:r w:rsidRPr="006670E2">
        <w:t>↓</w:t>
      </w:r>
    </w:p>
    <w:p w14:paraId="4190C33E" w14:textId="77777777" w:rsidR="006670E2" w:rsidRPr="006670E2" w:rsidRDefault="006670E2" w:rsidP="006670E2">
      <w:r w:rsidRPr="006670E2">
        <w:t>Descending</w:t>
      </w:r>
    </w:p>
    <w:p w14:paraId="699F0327" w14:textId="77777777" w:rsidR="006670E2" w:rsidRPr="006670E2" w:rsidRDefault="006670E2" w:rsidP="006670E2">
      <w:r w:rsidRPr="006670E2">
        <w:pict w14:anchorId="637ECD15">
          <v:rect id="_x0000_i6233" style="width:0;height:1.5pt" o:hralign="center" o:hrstd="t" o:hr="t" fillcolor="#a0a0a0" stroked="f"/>
        </w:pict>
      </w:r>
    </w:p>
    <w:p w14:paraId="1448E303" w14:textId="77777777" w:rsidR="006670E2" w:rsidRPr="006670E2" w:rsidRDefault="006670E2" w:rsidP="006670E2">
      <w:pPr>
        <w:rPr>
          <w:b/>
          <w:bCs/>
        </w:rPr>
      </w:pPr>
      <w:r w:rsidRPr="006670E2">
        <w:rPr>
          <w:b/>
          <w:bCs/>
        </w:rPr>
        <w:t>Backend</w:t>
      </w:r>
    </w:p>
    <w:p w14:paraId="4B399686" w14:textId="77777777" w:rsidR="006670E2" w:rsidRPr="006670E2" w:rsidRDefault="006670E2" w:rsidP="006670E2">
      <w:r w:rsidRPr="006670E2">
        <w:t>Execute:</w:t>
      </w:r>
    </w:p>
    <w:p w14:paraId="7B506180" w14:textId="77777777" w:rsidR="006670E2" w:rsidRPr="006670E2" w:rsidRDefault="006670E2" w:rsidP="006670E2">
      <w:r w:rsidRPr="006670E2">
        <w:t>Merge Sort</w:t>
      </w:r>
    </w:p>
    <w:p w14:paraId="55B96F00" w14:textId="77777777" w:rsidR="006670E2" w:rsidRPr="006670E2" w:rsidRDefault="006670E2" w:rsidP="006670E2">
      <w:r w:rsidRPr="006670E2">
        <w:t>or</w:t>
      </w:r>
    </w:p>
    <w:p w14:paraId="45E42472" w14:textId="77777777" w:rsidR="006670E2" w:rsidRPr="006670E2" w:rsidRDefault="006670E2" w:rsidP="006670E2">
      <w:r w:rsidRPr="006670E2">
        <w:t>Quick Sort</w:t>
      </w:r>
    </w:p>
    <w:p w14:paraId="5C571443" w14:textId="77777777" w:rsidR="006670E2" w:rsidRPr="006670E2" w:rsidRDefault="006670E2" w:rsidP="006670E2">
      <w:r w:rsidRPr="006670E2">
        <w:pict w14:anchorId="128E99BD">
          <v:rect id="_x0000_i6234" style="width:0;height:1.5pt" o:hralign="center" o:hrstd="t" o:hr="t" fillcolor="#a0a0a0" stroked="f"/>
        </w:pict>
      </w:r>
    </w:p>
    <w:p w14:paraId="13B128EE" w14:textId="77777777" w:rsidR="006670E2" w:rsidRPr="006670E2" w:rsidRDefault="006670E2" w:rsidP="006670E2">
      <w:pPr>
        <w:rPr>
          <w:b/>
          <w:bCs/>
        </w:rPr>
      </w:pPr>
      <w:r w:rsidRPr="006670E2">
        <w:rPr>
          <w:b/>
          <w:bCs/>
        </w:rPr>
        <w:t>Frontend</w:t>
      </w:r>
    </w:p>
    <w:p w14:paraId="0E7BFD18" w14:textId="77777777" w:rsidR="006670E2" w:rsidRPr="006670E2" w:rsidRDefault="006670E2" w:rsidP="006670E2">
      <w:r w:rsidRPr="006670E2">
        <w:t>Replace Drone Grid.</w:t>
      </w:r>
    </w:p>
    <w:p w14:paraId="45A931E6" w14:textId="77777777" w:rsidR="006670E2" w:rsidRPr="006670E2" w:rsidRDefault="006670E2" w:rsidP="006670E2">
      <w:r w:rsidRPr="006670E2">
        <w:t>Smooth transition.</w:t>
      </w:r>
    </w:p>
    <w:p w14:paraId="06EC1688" w14:textId="77777777" w:rsidR="006670E2" w:rsidRPr="006670E2" w:rsidRDefault="006670E2" w:rsidP="006670E2">
      <w:r w:rsidRPr="006670E2">
        <w:pict w14:anchorId="03ACABD9">
          <v:rect id="_x0000_i6235" style="width:0;height:1.5pt" o:hralign="center" o:hrstd="t" o:hr="t" fillcolor="#a0a0a0" stroked="f"/>
        </w:pict>
      </w:r>
    </w:p>
    <w:p w14:paraId="2A2907F2" w14:textId="77777777" w:rsidR="006670E2" w:rsidRPr="006670E2" w:rsidRDefault="006670E2" w:rsidP="006670E2">
      <w:pPr>
        <w:rPr>
          <w:b/>
          <w:bCs/>
        </w:rPr>
      </w:pPr>
      <w:r w:rsidRPr="006670E2">
        <w:rPr>
          <w:b/>
          <w:bCs/>
        </w:rPr>
        <w:t>126. Workflow 8 — Assign Mission</w:t>
      </w:r>
    </w:p>
    <w:p w14:paraId="03228CA9" w14:textId="77777777" w:rsidR="006670E2" w:rsidRPr="006670E2" w:rsidRDefault="006670E2" w:rsidP="006670E2">
      <w:pPr>
        <w:rPr>
          <w:b/>
          <w:bCs/>
        </w:rPr>
      </w:pPr>
      <w:r w:rsidRPr="006670E2">
        <w:rPr>
          <w:b/>
          <w:bCs/>
        </w:rPr>
        <w:t>User Goal</w:t>
      </w:r>
    </w:p>
    <w:p w14:paraId="5F7AD648" w14:textId="77777777" w:rsidR="006670E2" w:rsidRPr="006670E2" w:rsidRDefault="006670E2" w:rsidP="006670E2">
      <w:r w:rsidRPr="006670E2">
        <w:t>Assign a delivery.</w:t>
      </w:r>
    </w:p>
    <w:p w14:paraId="067B6C6B" w14:textId="77777777" w:rsidR="006670E2" w:rsidRPr="006670E2" w:rsidRDefault="006670E2" w:rsidP="006670E2">
      <w:r w:rsidRPr="006670E2">
        <w:pict w14:anchorId="1249628D">
          <v:rect id="_x0000_i6236" style="width:0;height:1.5pt" o:hralign="center" o:hrstd="t" o:hr="t" fillcolor="#a0a0a0" stroked="f"/>
        </w:pict>
      </w:r>
    </w:p>
    <w:p w14:paraId="47FAEA56" w14:textId="77777777" w:rsidR="006670E2" w:rsidRPr="006670E2" w:rsidRDefault="006670E2" w:rsidP="006670E2">
      <w:pPr>
        <w:rPr>
          <w:b/>
          <w:bCs/>
        </w:rPr>
      </w:pPr>
      <w:r w:rsidRPr="006670E2">
        <w:rPr>
          <w:b/>
          <w:bCs/>
        </w:rPr>
        <w:t>User Action</w:t>
      </w:r>
    </w:p>
    <w:p w14:paraId="7FFCB82F" w14:textId="77777777" w:rsidR="006670E2" w:rsidRPr="006670E2" w:rsidRDefault="006670E2" w:rsidP="006670E2">
      <w:r w:rsidRPr="006670E2">
        <w:t>Click:</w:t>
      </w:r>
    </w:p>
    <w:p w14:paraId="1D32E634" w14:textId="77777777" w:rsidR="006670E2" w:rsidRPr="006670E2" w:rsidRDefault="006670E2" w:rsidP="006670E2">
      <w:r w:rsidRPr="006670E2">
        <w:rPr>
          <w:rFonts w:ascii="Segoe UI Emoji" w:hAnsi="Segoe UI Emoji" w:cs="Segoe UI Emoji"/>
        </w:rPr>
        <w:t>🎯</w:t>
      </w:r>
      <w:r w:rsidRPr="006670E2">
        <w:t xml:space="preserve"> Assign Mission</w:t>
      </w:r>
    </w:p>
    <w:p w14:paraId="44B60792" w14:textId="77777777" w:rsidR="006670E2" w:rsidRPr="006670E2" w:rsidRDefault="006670E2" w:rsidP="006670E2">
      <w:r w:rsidRPr="006670E2">
        <w:pict w14:anchorId="24566FF9">
          <v:rect id="_x0000_i6237" style="width:0;height:1.5pt" o:hralign="center" o:hrstd="t" o:hr="t" fillcolor="#a0a0a0" stroked="f"/>
        </w:pict>
      </w:r>
    </w:p>
    <w:p w14:paraId="164D4C1A" w14:textId="77777777" w:rsidR="006670E2" w:rsidRPr="006670E2" w:rsidRDefault="006670E2" w:rsidP="006670E2">
      <w:pPr>
        <w:rPr>
          <w:b/>
          <w:bCs/>
        </w:rPr>
      </w:pPr>
      <w:r w:rsidRPr="006670E2">
        <w:rPr>
          <w:b/>
          <w:bCs/>
        </w:rPr>
        <w:lastRenderedPageBreak/>
        <w:t>Frontend</w:t>
      </w:r>
    </w:p>
    <w:p w14:paraId="2E6D2FAD" w14:textId="77777777" w:rsidR="006670E2" w:rsidRPr="006670E2" w:rsidRDefault="006670E2" w:rsidP="006670E2">
      <w:r w:rsidRPr="006670E2">
        <w:t>Open assignment dialog.</w:t>
      </w:r>
    </w:p>
    <w:p w14:paraId="2DCADC76" w14:textId="77777777" w:rsidR="006670E2" w:rsidRPr="006670E2" w:rsidRDefault="006670E2" w:rsidP="006670E2">
      <w:r w:rsidRPr="006670E2">
        <w:t>Choose delivery.</w:t>
      </w:r>
    </w:p>
    <w:p w14:paraId="5A7861D3" w14:textId="77777777" w:rsidR="006670E2" w:rsidRPr="006670E2" w:rsidRDefault="006670E2" w:rsidP="006670E2">
      <w:r w:rsidRPr="006670E2">
        <w:pict w14:anchorId="23127881">
          <v:rect id="_x0000_i6238" style="width:0;height:1.5pt" o:hralign="center" o:hrstd="t" o:hr="t" fillcolor="#a0a0a0" stroked="f"/>
        </w:pict>
      </w:r>
    </w:p>
    <w:p w14:paraId="574DB604" w14:textId="77777777" w:rsidR="006670E2" w:rsidRPr="006670E2" w:rsidRDefault="006670E2" w:rsidP="006670E2">
      <w:pPr>
        <w:rPr>
          <w:b/>
          <w:bCs/>
        </w:rPr>
      </w:pPr>
      <w:r w:rsidRPr="006670E2">
        <w:rPr>
          <w:b/>
          <w:bCs/>
        </w:rPr>
        <w:t>Backend</w:t>
      </w:r>
    </w:p>
    <w:p w14:paraId="5B4C938A" w14:textId="77777777" w:rsidR="006670E2" w:rsidRPr="006670E2" w:rsidRDefault="006670E2" w:rsidP="006670E2">
      <w:r w:rsidRPr="006670E2">
        <w:t>Retrieve:</w:t>
      </w:r>
    </w:p>
    <w:p w14:paraId="23C4F80A" w14:textId="77777777" w:rsidR="006670E2" w:rsidRPr="006670E2" w:rsidRDefault="006670E2" w:rsidP="006670E2">
      <w:r w:rsidRPr="006670E2">
        <w:t>Available drones.</w:t>
      </w:r>
    </w:p>
    <w:p w14:paraId="566C687B" w14:textId="77777777" w:rsidR="006670E2" w:rsidRPr="006670E2" w:rsidRDefault="006670E2" w:rsidP="006670E2">
      <w:r w:rsidRPr="006670E2">
        <w:t>↓</w:t>
      </w:r>
    </w:p>
    <w:p w14:paraId="17F11027" w14:textId="77777777" w:rsidR="006670E2" w:rsidRPr="006670E2" w:rsidRDefault="006670E2" w:rsidP="006670E2">
      <w:r w:rsidRPr="006670E2">
        <w:t>Priority Queue</w:t>
      </w:r>
    </w:p>
    <w:p w14:paraId="16055700" w14:textId="77777777" w:rsidR="006670E2" w:rsidRPr="006670E2" w:rsidRDefault="006670E2" w:rsidP="006670E2">
      <w:r w:rsidRPr="006670E2">
        <w:t>↓</w:t>
      </w:r>
    </w:p>
    <w:p w14:paraId="65E762A1" w14:textId="77777777" w:rsidR="006670E2" w:rsidRPr="006670E2" w:rsidRDefault="006670E2" w:rsidP="006670E2">
      <w:r w:rsidRPr="006670E2">
        <w:t>Best candidate.</w:t>
      </w:r>
    </w:p>
    <w:p w14:paraId="78BFAD33" w14:textId="77777777" w:rsidR="006670E2" w:rsidRPr="006670E2" w:rsidRDefault="006670E2" w:rsidP="006670E2">
      <w:r w:rsidRPr="006670E2">
        <w:t>↓</w:t>
      </w:r>
    </w:p>
    <w:p w14:paraId="6C648140" w14:textId="77777777" w:rsidR="006670E2" w:rsidRPr="006670E2" w:rsidRDefault="006670E2" w:rsidP="006670E2">
      <w:r w:rsidRPr="006670E2">
        <w:t>Update assignment.</w:t>
      </w:r>
    </w:p>
    <w:p w14:paraId="66BF5AAD" w14:textId="77777777" w:rsidR="006670E2" w:rsidRPr="006670E2" w:rsidRDefault="006670E2" w:rsidP="006670E2">
      <w:r w:rsidRPr="006670E2">
        <w:pict w14:anchorId="16A5A690">
          <v:rect id="_x0000_i6239" style="width:0;height:1.5pt" o:hralign="center" o:hrstd="t" o:hr="t" fillcolor="#a0a0a0" stroked="f"/>
        </w:pict>
      </w:r>
    </w:p>
    <w:p w14:paraId="56068460" w14:textId="77777777" w:rsidR="006670E2" w:rsidRPr="006670E2" w:rsidRDefault="006670E2" w:rsidP="006670E2">
      <w:pPr>
        <w:rPr>
          <w:b/>
          <w:bCs/>
        </w:rPr>
      </w:pPr>
      <w:r w:rsidRPr="006670E2">
        <w:rPr>
          <w:b/>
          <w:bCs/>
        </w:rPr>
        <w:t>Database</w:t>
      </w:r>
    </w:p>
    <w:p w14:paraId="5311356F" w14:textId="77777777" w:rsidR="006670E2" w:rsidRPr="006670E2" w:rsidRDefault="006670E2" w:rsidP="006670E2">
      <w:r w:rsidRPr="006670E2">
        <w:t>Update:</w:t>
      </w:r>
    </w:p>
    <w:p w14:paraId="563BC601" w14:textId="77777777" w:rsidR="006670E2" w:rsidRPr="006670E2" w:rsidRDefault="006670E2" w:rsidP="006670E2">
      <w:r w:rsidRPr="006670E2">
        <w:t>assignedMission</w:t>
      </w:r>
    </w:p>
    <w:p w14:paraId="4E27F6AB" w14:textId="77777777" w:rsidR="006670E2" w:rsidRPr="006670E2" w:rsidRDefault="006670E2" w:rsidP="006670E2">
      <w:r w:rsidRPr="006670E2">
        <w:t>status</w:t>
      </w:r>
    </w:p>
    <w:p w14:paraId="6E2EE3F2" w14:textId="77777777" w:rsidR="006670E2" w:rsidRPr="006670E2" w:rsidRDefault="006670E2" w:rsidP="006670E2">
      <w:r w:rsidRPr="006670E2">
        <w:pict w14:anchorId="6BF3908A">
          <v:rect id="_x0000_i6240" style="width:0;height:1.5pt" o:hralign="center" o:hrstd="t" o:hr="t" fillcolor="#a0a0a0" stroked="f"/>
        </w:pict>
      </w:r>
    </w:p>
    <w:p w14:paraId="17EBB55A" w14:textId="77777777" w:rsidR="006670E2" w:rsidRPr="006670E2" w:rsidRDefault="006670E2" w:rsidP="006670E2">
      <w:pPr>
        <w:rPr>
          <w:b/>
          <w:bCs/>
        </w:rPr>
      </w:pPr>
      <w:r w:rsidRPr="006670E2">
        <w:rPr>
          <w:b/>
          <w:bCs/>
        </w:rPr>
        <w:t>Response</w:t>
      </w:r>
    </w:p>
    <w:p w14:paraId="4898E9AE" w14:textId="77777777" w:rsidR="006670E2" w:rsidRPr="006670E2" w:rsidRDefault="006670E2" w:rsidP="006670E2">
      <w:r w:rsidRPr="006670E2">
        <w:t>Mission assigned.</w:t>
      </w:r>
    </w:p>
    <w:p w14:paraId="2D498397" w14:textId="77777777" w:rsidR="006670E2" w:rsidRPr="006670E2" w:rsidRDefault="006670E2" w:rsidP="006670E2">
      <w:r w:rsidRPr="006670E2">
        <w:t>Drone Card updated.</w:t>
      </w:r>
    </w:p>
    <w:p w14:paraId="784A075A" w14:textId="77777777" w:rsidR="006670E2" w:rsidRPr="006670E2" w:rsidRDefault="006670E2" w:rsidP="006670E2">
      <w:r w:rsidRPr="006670E2">
        <w:t>Statistics refreshed.</w:t>
      </w:r>
    </w:p>
    <w:p w14:paraId="4B08FD2F" w14:textId="77777777" w:rsidR="006670E2" w:rsidRPr="006670E2" w:rsidRDefault="006670E2" w:rsidP="006670E2">
      <w:r w:rsidRPr="006670E2">
        <w:pict w14:anchorId="79FD011B">
          <v:rect id="_x0000_i6241" style="width:0;height:1.5pt" o:hralign="center" o:hrstd="t" o:hr="t" fillcolor="#a0a0a0" stroked="f"/>
        </w:pict>
      </w:r>
    </w:p>
    <w:p w14:paraId="32E5C6B9" w14:textId="77777777" w:rsidR="006670E2" w:rsidRPr="006670E2" w:rsidRDefault="006670E2" w:rsidP="006670E2">
      <w:pPr>
        <w:rPr>
          <w:b/>
          <w:bCs/>
        </w:rPr>
      </w:pPr>
      <w:r w:rsidRPr="006670E2">
        <w:rPr>
          <w:b/>
          <w:bCs/>
        </w:rPr>
        <w:t>127. Workflow 9 — View Drone Details</w:t>
      </w:r>
    </w:p>
    <w:p w14:paraId="34056819" w14:textId="77777777" w:rsidR="006670E2" w:rsidRPr="006670E2" w:rsidRDefault="006670E2" w:rsidP="006670E2">
      <w:pPr>
        <w:rPr>
          <w:b/>
          <w:bCs/>
        </w:rPr>
      </w:pPr>
      <w:r w:rsidRPr="006670E2">
        <w:rPr>
          <w:b/>
          <w:bCs/>
        </w:rPr>
        <w:t>User Goal</w:t>
      </w:r>
    </w:p>
    <w:p w14:paraId="4E774619" w14:textId="77777777" w:rsidR="006670E2" w:rsidRPr="006670E2" w:rsidRDefault="006670E2" w:rsidP="006670E2">
      <w:r w:rsidRPr="006670E2">
        <w:t>Inspect complete drone information.</w:t>
      </w:r>
    </w:p>
    <w:p w14:paraId="50C8FDB4" w14:textId="77777777" w:rsidR="006670E2" w:rsidRPr="006670E2" w:rsidRDefault="006670E2" w:rsidP="006670E2">
      <w:r w:rsidRPr="006670E2">
        <w:pict w14:anchorId="7A205620">
          <v:rect id="_x0000_i6242" style="width:0;height:1.5pt" o:hralign="center" o:hrstd="t" o:hr="t" fillcolor="#a0a0a0" stroked="f"/>
        </w:pict>
      </w:r>
    </w:p>
    <w:p w14:paraId="49B9CD50" w14:textId="77777777" w:rsidR="006670E2" w:rsidRPr="006670E2" w:rsidRDefault="006670E2" w:rsidP="006670E2">
      <w:pPr>
        <w:rPr>
          <w:b/>
          <w:bCs/>
        </w:rPr>
      </w:pPr>
      <w:r w:rsidRPr="006670E2">
        <w:rPr>
          <w:b/>
          <w:bCs/>
        </w:rPr>
        <w:t>User Action</w:t>
      </w:r>
    </w:p>
    <w:p w14:paraId="7806579E" w14:textId="77777777" w:rsidR="006670E2" w:rsidRPr="006670E2" w:rsidRDefault="006670E2" w:rsidP="006670E2">
      <w:r w:rsidRPr="006670E2">
        <w:t>Click:</w:t>
      </w:r>
    </w:p>
    <w:p w14:paraId="265C3545" w14:textId="77777777" w:rsidR="006670E2" w:rsidRPr="006670E2" w:rsidRDefault="006670E2" w:rsidP="006670E2">
      <w:r w:rsidRPr="006670E2">
        <w:rPr>
          <w:rFonts w:ascii="Segoe UI Symbol" w:hAnsi="Segoe UI Symbol" w:cs="Segoe UI Symbol"/>
        </w:rPr>
        <w:t>👁</w:t>
      </w:r>
      <w:r w:rsidRPr="006670E2">
        <w:t xml:space="preserve"> View</w:t>
      </w:r>
    </w:p>
    <w:p w14:paraId="3A746F0F" w14:textId="77777777" w:rsidR="006670E2" w:rsidRPr="006670E2" w:rsidRDefault="006670E2" w:rsidP="006670E2">
      <w:r w:rsidRPr="006670E2">
        <w:lastRenderedPageBreak/>
        <w:pict w14:anchorId="45950A6D">
          <v:rect id="_x0000_i6243" style="width:0;height:1.5pt" o:hralign="center" o:hrstd="t" o:hr="t" fillcolor="#a0a0a0" stroked="f"/>
        </w:pict>
      </w:r>
    </w:p>
    <w:p w14:paraId="1FD567DF" w14:textId="77777777" w:rsidR="006670E2" w:rsidRPr="006670E2" w:rsidRDefault="006670E2" w:rsidP="006670E2">
      <w:pPr>
        <w:rPr>
          <w:b/>
          <w:bCs/>
        </w:rPr>
      </w:pPr>
      <w:r w:rsidRPr="006670E2">
        <w:rPr>
          <w:b/>
          <w:bCs/>
        </w:rPr>
        <w:t>Frontend</w:t>
      </w:r>
    </w:p>
    <w:p w14:paraId="58FE8C2F" w14:textId="77777777" w:rsidR="006670E2" w:rsidRPr="006670E2" w:rsidRDefault="006670E2" w:rsidP="006670E2">
      <w:r w:rsidRPr="006670E2">
        <w:t>Open drawer.</w:t>
      </w:r>
    </w:p>
    <w:p w14:paraId="3854CD6D" w14:textId="77777777" w:rsidR="006670E2" w:rsidRPr="006670E2" w:rsidRDefault="006670E2" w:rsidP="006670E2">
      <w:r w:rsidRPr="006670E2">
        <w:pict w14:anchorId="01BDDABB">
          <v:rect id="_x0000_i6244" style="width:0;height:1.5pt" o:hralign="center" o:hrstd="t" o:hr="t" fillcolor="#a0a0a0" stroked="f"/>
        </w:pict>
      </w:r>
    </w:p>
    <w:p w14:paraId="2859AD16" w14:textId="77777777" w:rsidR="006670E2" w:rsidRPr="006670E2" w:rsidRDefault="006670E2" w:rsidP="006670E2">
      <w:pPr>
        <w:rPr>
          <w:b/>
          <w:bCs/>
        </w:rPr>
      </w:pPr>
      <w:r w:rsidRPr="006670E2">
        <w:rPr>
          <w:b/>
          <w:bCs/>
        </w:rPr>
        <w:t>Backend</w:t>
      </w:r>
    </w:p>
    <w:p w14:paraId="1351DA58" w14:textId="77777777" w:rsidR="006670E2" w:rsidRPr="006670E2" w:rsidRDefault="006670E2" w:rsidP="006670E2">
      <w:r w:rsidRPr="006670E2">
        <w:t>Retrieve drone.</w:t>
      </w:r>
    </w:p>
    <w:p w14:paraId="46322208" w14:textId="77777777" w:rsidR="006670E2" w:rsidRPr="006670E2" w:rsidRDefault="006670E2" w:rsidP="006670E2">
      <w:r w:rsidRPr="006670E2">
        <w:pict w14:anchorId="6B7CF752">
          <v:rect id="_x0000_i6245" style="width:0;height:1.5pt" o:hralign="center" o:hrstd="t" o:hr="t" fillcolor="#a0a0a0" stroked="f"/>
        </w:pict>
      </w:r>
    </w:p>
    <w:p w14:paraId="0C50725D" w14:textId="77777777" w:rsidR="006670E2" w:rsidRPr="006670E2" w:rsidRDefault="006670E2" w:rsidP="006670E2">
      <w:pPr>
        <w:rPr>
          <w:b/>
          <w:bCs/>
        </w:rPr>
      </w:pPr>
      <w:r w:rsidRPr="006670E2">
        <w:rPr>
          <w:b/>
          <w:bCs/>
        </w:rPr>
        <w:t>Response</w:t>
      </w:r>
    </w:p>
    <w:p w14:paraId="05400B04" w14:textId="77777777" w:rsidR="006670E2" w:rsidRPr="006670E2" w:rsidRDefault="006670E2" w:rsidP="006670E2">
      <w:r w:rsidRPr="006670E2">
        <w:t>Display:</w:t>
      </w:r>
    </w:p>
    <w:p w14:paraId="04F358E5" w14:textId="77777777" w:rsidR="006670E2" w:rsidRPr="006670E2" w:rsidRDefault="006670E2" w:rsidP="006670E2">
      <w:pPr>
        <w:numPr>
          <w:ilvl w:val="0"/>
          <w:numId w:val="463"/>
        </w:numPr>
      </w:pPr>
      <w:r w:rsidRPr="006670E2">
        <w:t xml:space="preserve">Specifications </w:t>
      </w:r>
    </w:p>
    <w:p w14:paraId="06A604C3" w14:textId="77777777" w:rsidR="006670E2" w:rsidRPr="006670E2" w:rsidRDefault="006670E2" w:rsidP="006670E2">
      <w:pPr>
        <w:numPr>
          <w:ilvl w:val="0"/>
          <w:numId w:val="463"/>
        </w:numPr>
      </w:pPr>
      <w:r w:rsidRPr="006670E2">
        <w:t xml:space="preserve">Battery </w:t>
      </w:r>
    </w:p>
    <w:p w14:paraId="2A116FD4" w14:textId="77777777" w:rsidR="006670E2" w:rsidRPr="006670E2" w:rsidRDefault="006670E2" w:rsidP="006670E2">
      <w:pPr>
        <w:numPr>
          <w:ilvl w:val="0"/>
          <w:numId w:val="463"/>
        </w:numPr>
      </w:pPr>
      <w:r w:rsidRPr="006670E2">
        <w:t xml:space="preserve">Health </w:t>
      </w:r>
    </w:p>
    <w:p w14:paraId="79FBDA53" w14:textId="77777777" w:rsidR="006670E2" w:rsidRPr="006670E2" w:rsidRDefault="006670E2" w:rsidP="006670E2">
      <w:pPr>
        <w:numPr>
          <w:ilvl w:val="0"/>
          <w:numId w:val="463"/>
        </w:numPr>
      </w:pPr>
      <w:r w:rsidRPr="006670E2">
        <w:t xml:space="preserve">Mission </w:t>
      </w:r>
    </w:p>
    <w:p w14:paraId="4DF398D7" w14:textId="77777777" w:rsidR="006670E2" w:rsidRPr="006670E2" w:rsidRDefault="006670E2" w:rsidP="006670E2">
      <w:pPr>
        <w:numPr>
          <w:ilvl w:val="0"/>
          <w:numId w:val="463"/>
        </w:numPr>
      </w:pPr>
      <w:r w:rsidRPr="006670E2">
        <w:t xml:space="preserve">Maintenance </w:t>
      </w:r>
    </w:p>
    <w:p w14:paraId="153B3F28" w14:textId="77777777" w:rsidR="006670E2" w:rsidRPr="006670E2" w:rsidRDefault="006670E2" w:rsidP="006670E2">
      <w:pPr>
        <w:numPr>
          <w:ilvl w:val="0"/>
          <w:numId w:val="463"/>
        </w:numPr>
      </w:pPr>
      <w:r w:rsidRPr="006670E2">
        <w:t xml:space="preserve">Location </w:t>
      </w:r>
    </w:p>
    <w:p w14:paraId="1CF2AD36" w14:textId="77777777" w:rsidR="006670E2" w:rsidRPr="006670E2" w:rsidRDefault="006670E2" w:rsidP="006670E2">
      <w:r w:rsidRPr="006670E2">
        <w:t>No page navigation occurs.</w:t>
      </w:r>
    </w:p>
    <w:p w14:paraId="24EBB5A1" w14:textId="77777777" w:rsidR="006670E2" w:rsidRPr="006670E2" w:rsidRDefault="006670E2" w:rsidP="006670E2">
      <w:r w:rsidRPr="006670E2">
        <w:pict w14:anchorId="3428F842">
          <v:rect id="_x0000_i6246" style="width:0;height:1.5pt" o:hralign="center" o:hrstd="t" o:hr="t" fillcolor="#a0a0a0" stroked="f"/>
        </w:pict>
      </w:r>
    </w:p>
    <w:p w14:paraId="01A3A022" w14:textId="77777777" w:rsidR="006670E2" w:rsidRPr="006670E2" w:rsidRDefault="006670E2" w:rsidP="006670E2">
      <w:pPr>
        <w:rPr>
          <w:b/>
          <w:bCs/>
        </w:rPr>
      </w:pPr>
      <w:r w:rsidRPr="006670E2">
        <w:rPr>
          <w:b/>
          <w:bCs/>
        </w:rPr>
        <w:t>128. Validation Rules</w:t>
      </w:r>
    </w:p>
    <w:p w14:paraId="7D42E621" w14:textId="77777777" w:rsidR="006670E2" w:rsidRPr="006670E2" w:rsidRDefault="006670E2" w:rsidP="006670E2">
      <w:r w:rsidRPr="006670E2">
        <w:t>Every workflow follows validation.</w:t>
      </w:r>
    </w:p>
    <w:p w14:paraId="0A837F85" w14:textId="77777777" w:rsidR="006670E2" w:rsidRPr="006670E2" w:rsidRDefault="006670E2" w:rsidP="006670E2">
      <w:r w:rsidRPr="006670E2">
        <w:t>Examples:</w:t>
      </w:r>
    </w:p>
    <w:p w14:paraId="71BFD62C" w14:textId="77777777" w:rsidR="006670E2" w:rsidRPr="006670E2" w:rsidRDefault="006670E2" w:rsidP="006670E2">
      <w:r w:rsidRPr="006670E2">
        <w:t>Drone ID</w:t>
      </w:r>
    </w:p>
    <w:p w14:paraId="6788536A" w14:textId="77777777" w:rsidR="006670E2" w:rsidRPr="006670E2" w:rsidRDefault="006670E2" w:rsidP="006670E2">
      <w:r w:rsidRPr="006670E2">
        <w:rPr>
          <w:rFonts w:ascii="Segoe UI Symbol" w:hAnsi="Segoe UI Symbol" w:cs="Segoe UI Symbol"/>
        </w:rPr>
        <w:t>✔</w:t>
      </w:r>
      <w:r w:rsidRPr="006670E2">
        <w:t xml:space="preserve"> Required</w:t>
      </w:r>
    </w:p>
    <w:p w14:paraId="73F4E60B" w14:textId="77777777" w:rsidR="006670E2" w:rsidRPr="006670E2" w:rsidRDefault="006670E2" w:rsidP="006670E2">
      <w:r w:rsidRPr="006670E2">
        <w:rPr>
          <w:rFonts w:ascii="Segoe UI Symbol" w:hAnsi="Segoe UI Symbol" w:cs="Segoe UI Symbol"/>
        </w:rPr>
        <w:t>✔</w:t>
      </w:r>
      <w:r w:rsidRPr="006670E2">
        <w:t xml:space="preserve"> Unique</w:t>
      </w:r>
    </w:p>
    <w:p w14:paraId="152A1A5A" w14:textId="77777777" w:rsidR="006670E2" w:rsidRPr="006670E2" w:rsidRDefault="006670E2" w:rsidP="006670E2">
      <w:r w:rsidRPr="006670E2">
        <w:t>Battery</w:t>
      </w:r>
    </w:p>
    <w:p w14:paraId="0B41A6F8" w14:textId="77777777" w:rsidR="006670E2" w:rsidRPr="006670E2" w:rsidRDefault="006670E2" w:rsidP="006670E2">
      <w:r w:rsidRPr="006670E2">
        <w:rPr>
          <w:rFonts w:ascii="Segoe UI Symbol" w:hAnsi="Segoe UI Symbol" w:cs="Segoe UI Symbol"/>
        </w:rPr>
        <w:t>✔</w:t>
      </w:r>
      <w:r w:rsidRPr="006670E2">
        <w:t xml:space="preserve"> 0–100</w:t>
      </w:r>
    </w:p>
    <w:p w14:paraId="70AF3B60" w14:textId="77777777" w:rsidR="006670E2" w:rsidRPr="006670E2" w:rsidRDefault="006670E2" w:rsidP="006670E2">
      <w:r w:rsidRPr="006670E2">
        <w:t>Speed</w:t>
      </w:r>
    </w:p>
    <w:p w14:paraId="0D85D66D" w14:textId="77777777" w:rsidR="006670E2" w:rsidRPr="006670E2" w:rsidRDefault="006670E2" w:rsidP="006670E2">
      <w:r w:rsidRPr="006670E2">
        <w:rPr>
          <w:rFonts w:ascii="Segoe UI Symbol" w:hAnsi="Segoe UI Symbol" w:cs="Segoe UI Symbol"/>
        </w:rPr>
        <w:t>✔</w:t>
      </w:r>
      <w:r w:rsidRPr="006670E2">
        <w:t xml:space="preserve"> Positive</w:t>
      </w:r>
    </w:p>
    <w:p w14:paraId="627FD382" w14:textId="77777777" w:rsidR="006670E2" w:rsidRPr="006670E2" w:rsidRDefault="006670E2" w:rsidP="006670E2">
      <w:r w:rsidRPr="006670E2">
        <w:t>Payload</w:t>
      </w:r>
    </w:p>
    <w:p w14:paraId="5CE2201B" w14:textId="77777777" w:rsidR="006670E2" w:rsidRPr="006670E2" w:rsidRDefault="006670E2" w:rsidP="006670E2">
      <w:r w:rsidRPr="006670E2">
        <w:rPr>
          <w:rFonts w:ascii="Segoe UI Symbol" w:hAnsi="Segoe UI Symbol" w:cs="Segoe UI Symbol"/>
        </w:rPr>
        <w:t>✔</w:t>
      </w:r>
      <w:r w:rsidRPr="006670E2">
        <w:t xml:space="preserve"> Positive</w:t>
      </w:r>
    </w:p>
    <w:p w14:paraId="69F68BA4" w14:textId="77777777" w:rsidR="006670E2" w:rsidRPr="006670E2" w:rsidRDefault="006670E2" w:rsidP="006670E2">
      <w:r w:rsidRPr="006670E2">
        <w:t>Location</w:t>
      </w:r>
    </w:p>
    <w:p w14:paraId="3257F8A2" w14:textId="77777777" w:rsidR="006670E2" w:rsidRPr="006670E2" w:rsidRDefault="006670E2" w:rsidP="006670E2">
      <w:r w:rsidRPr="006670E2">
        <w:rPr>
          <w:rFonts w:ascii="Segoe UI Symbol" w:hAnsi="Segoe UI Symbol" w:cs="Segoe UI Symbol"/>
        </w:rPr>
        <w:t>✔</w:t>
      </w:r>
      <w:r w:rsidRPr="006670E2">
        <w:t xml:space="preserve"> Required</w:t>
      </w:r>
    </w:p>
    <w:p w14:paraId="73EA2176" w14:textId="77777777" w:rsidR="006670E2" w:rsidRPr="006670E2" w:rsidRDefault="006670E2" w:rsidP="006670E2">
      <w:r w:rsidRPr="006670E2">
        <w:lastRenderedPageBreak/>
        <w:t>Status</w:t>
      </w:r>
    </w:p>
    <w:p w14:paraId="7812980F" w14:textId="77777777" w:rsidR="006670E2" w:rsidRPr="006670E2" w:rsidRDefault="006670E2" w:rsidP="006670E2">
      <w:r w:rsidRPr="006670E2">
        <w:rPr>
          <w:rFonts w:ascii="Segoe UI Symbol" w:hAnsi="Segoe UI Symbol" w:cs="Segoe UI Symbol"/>
        </w:rPr>
        <w:t>✔</w:t>
      </w:r>
      <w:r w:rsidRPr="006670E2">
        <w:t xml:space="preserve"> Valid enum</w:t>
      </w:r>
    </w:p>
    <w:p w14:paraId="7C6082BD" w14:textId="77777777" w:rsidR="006670E2" w:rsidRPr="006670E2" w:rsidRDefault="006670E2" w:rsidP="006670E2">
      <w:r w:rsidRPr="006670E2">
        <w:pict w14:anchorId="22C8C2F0">
          <v:rect id="_x0000_i6247" style="width:0;height:1.5pt" o:hralign="center" o:hrstd="t" o:hr="t" fillcolor="#a0a0a0" stroked="f"/>
        </w:pict>
      </w:r>
    </w:p>
    <w:p w14:paraId="1D848047" w14:textId="77777777" w:rsidR="006670E2" w:rsidRPr="006670E2" w:rsidRDefault="006670E2" w:rsidP="006670E2">
      <w:pPr>
        <w:rPr>
          <w:b/>
          <w:bCs/>
        </w:rPr>
      </w:pPr>
      <w:r w:rsidRPr="006670E2">
        <w:rPr>
          <w:b/>
          <w:bCs/>
        </w:rPr>
        <w:t>129. Notification Strategy</w:t>
      </w:r>
    </w:p>
    <w:p w14:paraId="7F39E1C1" w14:textId="77777777" w:rsidR="006670E2" w:rsidRPr="006670E2" w:rsidRDefault="006670E2" w:rsidP="006670E2">
      <w:r w:rsidRPr="006670E2">
        <w:t>Every successful operation displays a toast.</w:t>
      </w:r>
    </w:p>
    <w:p w14:paraId="6A96B1A1" w14:textId="77777777" w:rsidR="006670E2" w:rsidRPr="006670E2" w:rsidRDefault="006670E2" w:rsidP="006670E2">
      <w:r w:rsidRPr="006670E2">
        <w:t>Examples:</w:t>
      </w:r>
    </w:p>
    <w:p w14:paraId="32296BE5" w14:textId="77777777" w:rsidR="006670E2" w:rsidRPr="006670E2" w:rsidRDefault="006670E2" w:rsidP="006670E2">
      <w:r w:rsidRPr="006670E2">
        <w:rPr>
          <w:rFonts w:ascii="Segoe UI Emoji" w:hAnsi="Segoe UI Emoji" w:cs="Segoe UI Emoji"/>
        </w:rPr>
        <w:t>✅</w:t>
      </w:r>
      <w:r w:rsidRPr="006670E2">
        <w:t xml:space="preserve"> Drone Added</w:t>
      </w:r>
    </w:p>
    <w:p w14:paraId="7A1CF413" w14:textId="77777777" w:rsidR="006670E2" w:rsidRPr="006670E2" w:rsidRDefault="006670E2" w:rsidP="006670E2">
      <w:r w:rsidRPr="006670E2">
        <w:rPr>
          <w:rFonts w:ascii="Segoe UI Symbol" w:hAnsi="Segoe UI Symbol" w:cs="Segoe UI Symbol"/>
        </w:rPr>
        <w:t>✏</w:t>
      </w:r>
      <w:r w:rsidRPr="006670E2">
        <w:t xml:space="preserve"> Drone Updated</w:t>
      </w:r>
    </w:p>
    <w:p w14:paraId="43CC6C78" w14:textId="77777777" w:rsidR="006670E2" w:rsidRPr="006670E2" w:rsidRDefault="006670E2" w:rsidP="006670E2">
      <w:r w:rsidRPr="006670E2">
        <w:rPr>
          <w:rFonts w:ascii="Segoe UI Symbol" w:hAnsi="Segoe UI Symbol" w:cs="Segoe UI Symbol"/>
        </w:rPr>
        <w:t>🗑</w:t>
      </w:r>
      <w:r w:rsidRPr="006670E2">
        <w:t xml:space="preserve"> Drone Deleted</w:t>
      </w:r>
    </w:p>
    <w:p w14:paraId="146A2345" w14:textId="77777777" w:rsidR="006670E2" w:rsidRPr="006670E2" w:rsidRDefault="006670E2" w:rsidP="006670E2">
      <w:r w:rsidRPr="006670E2">
        <w:rPr>
          <w:rFonts w:ascii="Segoe UI Emoji" w:hAnsi="Segoe UI Emoji" w:cs="Segoe UI Emoji"/>
        </w:rPr>
        <w:t>🎯</w:t>
      </w:r>
      <w:r w:rsidRPr="006670E2">
        <w:t xml:space="preserve"> Mission Assigned</w:t>
      </w:r>
    </w:p>
    <w:p w14:paraId="46D7C237" w14:textId="77777777" w:rsidR="006670E2" w:rsidRPr="006670E2" w:rsidRDefault="006670E2" w:rsidP="006670E2">
      <w:r w:rsidRPr="006670E2">
        <w:rPr>
          <w:rFonts w:ascii="Segoe UI Symbol" w:hAnsi="Segoe UI Symbol" w:cs="Segoe UI Symbol"/>
        </w:rPr>
        <w:t>⚠</w:t>
      </w:r>
      <w:r w:rsidRPr="006670E2">
        <w:t xml:space="preserve"> Validation Failed</w:t>
      </w:r>
    </w:p>
    <w:p w14:paraId="5E42A201" w14:textId="77777777" w:rsidR="006670E2" w:rsidRPr="006670E2" w:rsidRDefault="006670E2" w:rsidP="006670E2">
      <w:r w:rsidRPr="006670E2">
        <w:t>Notifications auto-dismiss after a few seconds.</w:t>
      </w:r>
    </w:p>
    <w:p w14:paraId="3D4DDB07" w14:textId="77777777" w:rsidR="006670E2" w:rsidRPr="006670E2" w:rsidRDefault="006670E2" w:rsidP="006670E2">
      <w:r w:rsidRPr="006670E2">
        <w:pict w14:anchorId="0AEB2531">
          <v:rect id="_x0000_i6248" style="width:0;height:1.5pt" o:hralign="center" o:hrstd="t" o:hr="t" fillcolor="#a0a0a0" stroked="f"/>
        </w:pict>
      </w:r>
    </w:p>
    <w:p w14:paraId="6ED86D23" w14:textId="77777777" w:rsidR="006670E2" w:rsidRPr="006670E2" w:rsidRDefault="006670E2" w:rsidP="006670E2">
      <w:pPr>
        <w:rPr>
          <w:b/>
          <w:bCs/>
        </w:rPr>
      </w:pPr>
      <w:r w:rsidRPr="006670E2">
        <w:rPr>
          <w:b/>
          <w:bCs/>
        </w:rPr>
        <w:t>130. Loading Strategy</w:t>
      </w:r>
    </w:p>
    <w:p w14:paraId="7FDFD07F" w14:textId="77777777" w:rsidR="006670E2" w:rsidRPr="006670E2" w:rsidRDefault="006670E2" w:rsidP="006670E2">
      <w:r w:rsidRPr="006670E2">
        <w:t>Loading should remain localized.</w:t>
      </w:r>
    </w:p>
    <w:p w14:paraId="484E90D9" w14:textId="77777777" w:rsidR="006670E2" w:rsidRPr="006670E2" w:rsidRDefault="006670E2" w:rsidP="006670E2">
      <w:r w:rsidRPr="006670E2">
        <w:t>Examples:</w:t>
      </w:r>
    </w:p>
    <w:p w14:paraId="0917A04A" w14:textId="77777777" w:rsidR="006670E2" w:rsidRPr="006670E2" w:rsidRDefault="006670E2" w:rsidP="006670E2">
      <w:r w:rsidRPr="006670E2">
        <w:t>Adding drone:</w:t>
      </w:r>
    </w:p>
    <w:p w14:paraId="6A6CE6FC" w14:textId="77777777" w:rsidR="006670E2" w:rsidRPr="006670E2" w:rsidRDefault="006670E2" w:rsidP="006670E2">
      <w:r w:rsidRPr="006670E2">
        <w:t>Only modal shows loading.</w:t>
      </w:r>
    </w:p>
    <w:p w14:paraId="6EE642E9" w14:textId="77777777" w:rsidR="006670E2" w:rsidRPr="006670E2" w:rsidRDefault="006670E2" w:rsidP="006670E2">
      <w:r w:rsidRPr="006670E2">
        <w:t>Searching:</w:t>
      </w:r>
    </w:p>
    <w:p w14:paraId="12A1DE08" w14:textId="77777777" w:rsidR="006670E2" w:rsidRPr="006670E2" w:rsidRDefault="006670E2" w:rsidP="006670E2">
      <w:r w:rsidRPr="006670E2">
        <w:t>Only Drone Grid updates.</w:t>
      </w:r>
    </w:p>
    <w:p w14:paraId="66CF9645" w14:textId="77777777" w:rsidR="006670E2" w:rsidRPr="006670E2" w:rsidRDefault="006670E2" w:rsidP="006670E2">
      <w:r w:rsidRPr="006670E2">
        <w:t>Deleting:</w:t>
      </w:r>
    </w:p>
    <w:p w14:paraId="44C4CC34" w14:textId="77777777" w:rsidR="006670E2" w:rsidRPr="006670E2" w:rsidRDefault="006670E2" w:rsidP="006670E2">
      <w:r w:rsidRPr="006670E2">
        <w:t>Only selected card shows loading.</w:t>
      </w:r>
    </w:p>
    <w:p w14:paraId="4CDAB963" w14:textId="77777777" w:rsidR="006670E2" w:rsidRPr="006670E2" w:rsidRDefault="006670E2" w:rsidP="006670E2">
      <w:r w:rsidRPr="006670E2">
        <w:t>Avoid freezing the entire page.</w:t>
      </w:r>
    </w:p>
    <w:p w14:paraId="7E06E447" w14:textId="77777777" w:rsidR="006670E2" w:rsidRPr="006670E2" w:rsidRDefault="006670E2" w:rsidP="006670E2">
      <w:r w:rsidRPr="006670E2">
        <w:pict w14:anchorId="79FE7E85">
          <v:rect id="_x0000_i6249" style="width:0;height:1.5pt" o:hralign="center" o:hrstd="t" o:hr="t" fillcolor="#a0a0a0" stroked="f"/>
        </w:pict>
      </w:r>
    </w:p>
    <w:p w14:paraId="69706569" w14:textId="77777777" w:rsidR="006670E2" w:rsidRPr="006670E2" w:rsidRDefault="006670E2" w:rsidP="006670E2">
      <w:pPr>
        <w:rPr>
          <w:b/>
          <w:bCs/>
        </w:rPr>
      </w:pPr>
      <w:r w:rsidRPr="006670E2">
        <w:rPr>
          <w:b/>
          <w:bCs/>
        </w:rPr>
        <w:t>131. Error Handling</w:t>
      </w:r>
    </w:p>
    <w:p w14:paraId="17EF6376" w14:textId="77777777" w:rsidR="006670E2" w:rsidRPr="006670E2" w:rsidRDefault="006670E2" w:rsidP="006670E2">
      <w:r w:rsidRPr="006670E2">
        <w:t>Possible failures:</w:t>
      </w:r>
    </w:p>
    <w:p w14:paraId="55C75213" w14:textId="77777777" w:rsidR="006670E2" w:rsidRPr="006670E2" w:rsidRDefault="006670E2" w:rsidP="006670E2">
      <w:r w:rsidRPr="006670E2">
        <w:t>Validation</w:t>
      </w:r>
    </w:p>
    <w:p w14:paraId="5AA4832F" w14:textId="77777777" w:rsidR="006670E2" w:rsidRPr="006670E2" w:rsidRDefault="006670E2" w:rsidP="006670E2">
      <w:r w:rsidRPr="006670E2">
        <w:t>↓</w:t>
      </w:r>
    </w:p>
    <w:p w14:paraId="74498B92" w14:textId="77777777" w:rsidR="006670E2" w:rsidRPr="006670E2" w:rsidRDefault="006670E2" w:rsidP="006670E2">
      <w:r w:rsidRPr="006670E2">
        <w:t>Authentication</w:t>
      </w:r>
    </w:p>
    <w:p w14:paraId="447C56A7" w14:textId="77777777" w:rsidR="006670E2" w:rsidRPr="006670E2" w:rsidRDefault="006670E2" w:rsidP="006670E2">
      <w:r w:rsidRPr="006670E2">
        <w:t>↓</w:t>
      </w:r>
    </w:p>
    <w:p w14:paraId="71150CD2" w14:textId="77777777" w:rsidR="006670E2" w:rsidRPr="006670E2" w:rsidRDefault="006670E2" w:rsidP="006670E2">
      <w:r w:rsidRPr="006670E2">
        <w:t>Authorization</w:t>
      </w:r>
    </w:p>
    <w:p w14:paraId="4F99D16B" w14:textId="77777777" w:rsidR="006670E2" w:rsidRPr="006670E2" w:rsidRDefault="006670E2" w:rsidP="006670E2">
      <w:r w:rsidRPr="006670E2">
        <w:lastRenderedPageBreak/>
        <w:t>↓</w:t>
      </w:r>
    </w:p>
    <w:p w14:paraId="5B03DCE5" w14:textId="77777777" w:rsidR="006670E2" w:rsidRPr="006670E2" w:rsidRDefault="006670E2" w:rsidP="006670E2">
      <w:r w:rsidRPr="006670E2">
        <w:t>Duplicate Drone ID</w:t>
      </w:r>
    </w:p>
    <w:p w14:paraId="3E3E3407" w14:textId="77777777" w:rsidR="006670E2" w:rsidRPr="006670E2" w:rsidRDefault="006670E2" w:rsidP="006670E2">
      <w:r w:rsidRPr="006670E2">
        <w:t>↓</w:t>
      </w:r>
    </w:p>
    <w:p w14:paraId="735ECD87" w14:textId="77777777" w:rsidR="006670E2" w:rsidRPr="006670E2" w:rsidRDefault="006670E2" w:rsidP="006670E2">
      <w:r w:rsidRPr="006670E2">
        <w:t>Server Error</w:t>
      </w:r>
    </w:p>
    <w:p w14:paraId="16FF9DD8" w14:textId="77777777" w:rsidR="006670E2" w:rsidRPr="006670E2" w:rsidRDefault="006670E2" w:rsidP="006670E2">
      <w:r w:rsidRPr="006670E2">
        <w:t>↓</w:t>
      </w:r>
    </w:p>
    <w:p w14:paraId="67572D3A" w14:textId="77777777" w:rsidR="006670E2" w:rsidRPr="006670E2" w:rsidRDefault="006670E2" w:rsidP="006670E2">
      <w:r w:rsidRPr="006670E2">
        <w:t>Database Error</w:t>
      </w:r>
    </w:p>
    <w:p w14:paraId="166EE809" w14:textId="77777777" w:rsidR="006670E2" w:rsidRPr="006670E2" w:rsidRDefault="006670E2" w:rsidP="006670E2">
      <w:r w:rsidRPr="006670E2">
        <w:t>Each should display a clear, actionable message.</w:t>
      </w:r>
    </w:p>
    <w:p w14:paraId="37C84C34" w14:textId="77777777" w:rsidR="006670E2" w:rsidRPr="006670E2" w:rsidRDefault="006670E2" w:rsidP="006670E2">
      <w:r w:rsidRPr="006670E2">
        <w:pict w14:anchorId="3348BD96">
          <v:rect id="_x0000_i6250" style="width:0;height:1.5pt" o:hralign="center" o:hrstd="t" o:hr="t" fillcolor="#a0a0a0" stroked="f"/>
        </w:pict>
      </w:r>
    </w:p>
    <w:p w14:paraId="1A2043CE" w14:textId="77777777" w:rsidR="006670E2" w:rsidRPr="006670E2" w:rsidRDefault="006670E2" w:rsidP="006670E2">
      <w:pPr>
        <w:rPr>
          <w:b/>
          <w:bCs/>
        </w:rPr>
      </w:pPr>
      <w:r w:rsidRPr="006670E2">
        <w:rPr>
          <w:b/>
          <w:bCs/>
        </w:rPr>
        <w:t>132. Business Rules</w:t>
      </w:r>
    </w:p>
    <w:p w14:paraId="62D5F24D" w14:textId="77777777" w:rsidR="006670E2" w:rsidRPr="006670E2" w:rsidRDefault="006670E2" w:rsidP="006670E2">
      <w:r w:rsidRPr="006670E2">
        <w:t>Fleet operations must obey the following rules.</w:t>
      </w:r>
    </w:p>
    <w:p w14:paraId="44BD6437" w14:textId="77777777" w:rsidR="006670E2" w:rsidRPr="006670E2" w:rsidRDefault="006670E2" w:rsidP="006670E2">
      <w:r w:rsidRPr="006670E2">
        <w:t>A drone cannot:</w:t>
      </w:r>
    </w:p>
    <w:p w14:paraId="30BA6F91" w14:textId="77777777" w:rsidR="006670E2" w:rsidRPr="006670E2" w:rsidRDefault="006670E2" w:rsidP="006670E2">
      <w:pPr>
        <w:numPr>
          <w:ilvl w:val="0"/>
          <w:numId w:val="464"/>
        </w:numPr>
      </w:pPr>
      <w:r w:rsidRPr="006670E2">
        <w:t xml:space="preserve">Be assigned when already busy. </w:t>
      </w:r>
    </w:p>
    <w:p w14:paraId="7B56E27E" w14:textId="77777777" w:rsidR="006670E2" w:rsidRPr="006670E2" w:rsidRDefault="006670E2" w:rsidP="006670E2">
      <w:pPr>
        <w:numPr>
          <w:ilvl w:val="0"/>
          <w:numId w:val="464"/>
        </w:numPr>
      </w:pPr>
      <w:r w:rsidRPr="006670E2">
        <w:t xml:space="preserve">Be assigned during maintenance. </w:t>
      </w:r>
    </w:p>
    <w:p w14:paraId="4F3BED4A" w14:textId="77777777" w:rsidR="006670E2" w:rsidRPr="006670E2" w:rsidRDefault="006670E2" w:rsidP="006670E2">
      <w:pPr>
        <w:numPr>
          <w:ilvl w:val="0"/>
          <w:numId w:val="464"/>
        </w:numPr>
      </w:pPr>
      <w:r w:rsidRPr="006670E2">
        <w:t xml:space="preserve">Be assigned if battery is below the configured operational threshold. </w:t>
      </w:r>
    </w:p>
    <w:p w14:paraId="490B10EA" w14:textId="77777777" w:rsidR="006670E2" w:rsidRPr="006670E2" w:rsidRDefault="006670E2" w:rsidP="006670E2">
      <w:pPr>
        <w:numPr>
          <w:ilvl w:val="0"/>
          <w:numId w:val="464"/>
        </w:numPr>
      </w:pPr>
      <w:r w:rsidRPr="006670E2">
        <w:t xml:space="preserve">Be deleted while assigned to an active mission (unless reassignment or cancellation occurs). </w:t>
      </w:r>
    </w:p>
    <w:p w14:paraId="4894C377" w14:textId="77777777" w:rsidR="006670E2" w:rsidRPr="006670E2" w:rsidRDefault="006670E2" w:rsidP="006670E2">
      <w:pPr>
        <w:numPr>
          <w:ilvl w:val="0"/>
          <w:numId w:val="464"/>
        </w:numPr>
      </w:pPr>
      <w:r w:rsidRPr="006670E2">
        <w:t xml:space="preserve">Have duplicate Drone IDs. </w:t>
      </w:r>
    </w:p>
    <w:p w14:paraId="0E1B79A3" w14:textId="77777777" w:rsidR="006670E2" w:rsidRPr="006670E2" w:rsidRDefault="006670E2" w:rsidP="006670E2">
      <w:r w:rsidRPr="006670E2">
        <w:t>These rules are enforced by the backend.</w:t>
      </w:r>
    </w:p>
    <w:p w14:paraId="4F1607AE" w14:textId="77777777" w:rsidR="006670E2" w:rsidRPr="006670E2" w:rsidRDefault="006670E2" w:rsidP="006670E2">
      <w:r w:rsidRPr="006670E2">
        <w:pict w14:anchorId="089DF458">
          <v:rect id="_x0000_i6251" style="width:0;height:1.5pt" o:hralign="center" o:hrstd="t" o:hr="t" fillcolor="#a0a0a0" stroked="f"/>
        </w:pict>
      </w:r>
    </w:p>
    <w:p w14:paraId="1B317129" w14:textId="77777777" w:rsidR="006670E2" w:rsidRPr="006670E2" w:rsidRDefault="006670E2" w:rsidP="006670E2">
      <w:pPr>
        <w:rPr>
          <w:b/>
          <w:bCs/>
        </w:rPr>
      </w:pPr>
      <w:r w:rsidRPr="006670E2">
        <w:rPr>
          <w:b/>
          <w:bCs/>
        </w:rPr>
        <w:t>133. Performance Rules</w:t>
      </w:r>
    </w:p>
    <w:p w14:paraId="52CEE84B" w14:textId="77777777" w:rsidR="006670E2" w:rsidRPr="006670E2" w:rsidRDefault="006670E2" w:rsidP="006670E2">
      <w:r w:rsidRPr="006670E2">
        <w:t>The module should:</w:t>
      </w:r>
    </w:p>
    <w:p w14:paraId="66B25A23" w14:textId="77777777" w:rsidR="006670E2" w:rsidRPr="006670E2" w:rsidRDefault="006670E2" w:rsidP="006670E2">
      <w:pPr>
        <w:numPr>
          <w:ilvl w:val="0"/>
          <w:numId w:val="465"/>
        </w:numPr>
      </w:pPr>
      <w:r w:rsidRPr="006670E2">
        <w:t xml:space="preserve">Support pagination. </w:t>
      </w:r>
    </w:p>
    <w:p w14:paraId="6338E933" w14:textId="77777777" w:rsidR="006670E2" w:rsidRPr="006670E2" w:rsidRDefault="006670E2" w:rsidP="006670E2">
      <w:pPr>
        <w:numPr>
          <w:ilvl w:val="0"/>
          <w:numId w:val="465"/>
        </w:numPr>
      </w:pPr>
      <w:r w:rsidRPr="006670E2">
        <w:t xml:space="preserve">Fetch only required data. </w:t>
      </w:r>
    </w:p>
    <w:p w14:paraId="1957265E" w14:textId="77777777" w:rsidR="006670E2" w:rsidRPr="006670E2" w:rsidRDefault="006670E2" w:rsidP="006670E2">
      <w:pPr>
        <w:numPr>
          <w:ilvl w:val="0"/>
          <w:numId w:val="465"/>
        </w:numPr>
      </w:pPr>
      <w:r w:rsidRPr="006670E2">
        <w:t xml:space="preserve">Avoid unnecessary API requests. </w:t>
      </w:r>
    </w:p>
    <w:p w14:paraId="3F6799A6" w14:textId="77777777" w:rsidR="006670E2" w:rsidRPr="006670E2" w:rsidRDefault="006670E2" w:rsidP="006670E2">
      <w:pPr>
        <w:numPr>
          <w:ilvl w:val="0"/>
          <w:numId w:val="465"/>
        </w:numPr>
      </w:pPr>
      <w:r w:rsidRPr="006670E2">
        <w:t xml:space="preserve">Refresh only affected UI sections. </w:t>
      </w:r>
    </w:p>
    <w:p w14:paraId="047E434F" w14:textId="77777777" w:rsidR="006670E2" w:rsidRPr="006670E2" w:rsidRDefault="006670E2" w:rsidP="006670E2">
      <w:pPr>
        <w:numPr>
          <w:ilvl w:val="0"/>
          <w:numId w:val="465"/>
        </w:numPr>
      </w:pPr>
      <w:r w:rsidRPr="006670E2">
        <w:t xml:space="preserve">Keep search responsive. </w:t>
      </w:r>
    </w:p>
    <w:p w14:paraId="7AE8E48B" w14:textId="77777777" w:rsidR="006670E2" w:rsidRPr="006670E2" w:rsidRDefault="006670E2" w:rsidP="006670E2">
      <w:pPr>
        <w:numPr>
          <w:ilvl w:val="0"/>
          <w:numId w:val="465"/>
        </w:numPr>
      </w:pPr>
      <w:r w:rsidRPr="006670E2">
        <w:t xml:space="preserve">Keep sorting efficient. </w:t>
      </w:r>
    </w:p>
    <w:p w14:paraId="5394A733" w14:textId="77777777" w:rsidR="006670E2" w:rsidRPr="006670E2" w:rsidRDefault="006670E2" w:rsidP="006670E2">
      <w:r w:rsidRPr="006670E2">
        <w:t>The interface should remain usable as the fleet grows.</w:t>
      </w:r>
    </w:p>
    <w:p w14:paraId="08DF2F5D" w14:textId="77777777" w:rsidR="006670E2" w:rsidRPr="006670E2" w:rsidRDefault="006670E2" w:rsidP="006670E2">
      <w:r w:rsidRPr="006670E2">
        <w:pict w14:anchorId="2EB38712">
          <v:rect id="_x0000_i6252" style="width:0;height:1.5pt" o:hralign="center" o:hrstd="t" o:hr="t" fillcolor="#a0a0a0" stroked="f"/>
        </w:pict>
      </w:r>
    </w:p>
    <w:p w14:paraId="7528C279" w14:textId="77777777" w:rsidR="006670E2" w:rsidRPr="006670E2" w:rsidRDefault="006670E2" w:rsidP="006670E2">
      <w:pPr>
        <w:rPr>
          <w:b/>
          <w:bCs/>
        </w:rPr>
      </w:pPr>
      <w:r w:rsidRPr="006670E2">
        <w:rPr>
          <w:b/>
          <w:bCs/>
        </w:rPr>
        <w:t>134. Security Rules</w:t>
      </w:r>
    </w:p>
    <w:p w14:paraId="37B984EF" w14:textId="77777777" w:rsidR="006670E2" w:rsidRPr="006670E2" w:rsidRDefault="006670E2" w:rsidP="006670E2">
      <w:r w:rsidRPr="006670E2">
        <w:t>Fleet endpoints require:</w:t>
      </w:r>
    </w:p>
    <w:p w14:paraId="632D8ABB" w14:textId="77777777" w:rsidR="006670E2" w:rsidRPr="006670E2" w:rsidRDefault="006670E2" w:rsidP="006670E2">
      <w:pPr>
        <w:numPr>
          <w:ilvl w:val="0"/>
          <w:numId w:val="466"/>
        </w:numPr>
      </w:pPr>
      <w:r w:rsidRPr="006670E2">
        <w:t xml:space="preserve">JWT authentication. </w:t>
      </w:r>
    </w:p>
    <w:p w14:paraId="653013D4" w14:textId="77777777" w:rsidR="006670E2" w:rsidRPr="006670E2" w:rsidRDefault="006670E2" w:rsidP="006670E2">
      <w:pPr>
        <w:numPr>
          <w:ilvl w:val="0"/>
          <w:numId w:val="466"/>
        </w:numPr>
      </w:pPr>
      <w:r w:rsidRPr="006670E2">
        <w:lastRenderedPageBreak/>
        <w:t xml:space="preserve">Role-based authorization. </w:t>
      </w:r>
    </w:p>
    <w:p w14:paraId="00759B70" w14:textId="77777777" w:rsidR="006670E2" w:rsidRPr="006670E2" w:rsidRDefault="006670E2" w:rsidP="006670E2">
      <w:pPr>
        <w:numPr>
          <w:ilvl w:val="0"/>
          <w:numId w:val="466"/>
        </w:numPr>
      </w:pPr>
      <w:r w:rsidRPr="006670E2">
        <w:t xml:space="preserve">Input validation. </w:t>
      </w:r>
    </w:p>
    <w:p w14:paraId="3AD8CEFC" w14:textId="77777777" w:rsidR="006670E2" w:rsidRPr="006670E2" w:rsidRDefault="006670E2" w:rsidP="006670E2">
      <w:pPr>
        <w:numPr>
          <w:ilvl w:val="0"/>
          <w:numId w:val="466"/>
        </w:numPr>
      </w:pPr>
      <w:r w:rsidRPr="006670E2">
        <w:t xml:space="preserve">Protected CRUD operations. </w:t>
      </w:r>
    </w:p>
    <w:p w14:paraId="2A897556" w14:textId="77777777" w:rsidR="006670E2" w:rsidRPr="006670E2" w:rsidRDefault="006670E2" w:rsidP="006670E2">
      <w:r w:rsidRPr="006670E2">
        <w:t>Sensitive information must never be exposed to unauthorized users.</w:t>
      </w:r>
    </w:p>
    <w:p w14:paraId="766736BC" w14:textId="77777777" w:rsidR="006670E2" w:rsidRPr="006670E2" w:rsidRDefault="006670E2" w:rsidP="006670E2">
      <w:r w:rsidRPr="006670E2">
        <w:pict w14:anchorId="385192BC">
          <v:rect id="_x0000_i6253" style="width:0;height:1.5pt" o:hralign="center" o:hrstd="t" o:hr="t" fillcolor="#a0a0a0" stroked="f"/>
        </w:pict>
      </w:r>
    </w:p>
    <w:p w14:paraId="70ABC9F9" w14:textId="77777777" w:rsidR="006670E2" w:rsidRPr="006670E2" w:rsidRDefault="006670E2" w:rsidP="006670E2">
      <w:pPr>
        <w:rPr>
          <w:b/>
          <w:bCs/>
        </w:rPr>
      </w:pPr>
      <w:r w:rsidRPr="006670E2">
        <w:rPr>
          <w:b/>
          <w:bCs/>
        </w:rPr>
        <w:t>135. Accessibility Rules</w:t>
      </w:r>
    </w:p>
    <w:p w14:paraId="09704315" w14:textId="77777777" w:rsidR="006670E2" w:rsidRPr="006670E2" w:rsidRDefault="006670E2" w:rsidP="006670E2">
      <w:r w:rsidRPr="006670E2">
        <w:t>Every workflow should support:</w:t>
      </w:r>
    </w:p>
    <w:p w14:paraId="32CA2637" w14:textId="77777777" w:rsidR="006670E2" w:rsidRPr="006670E2" w:rsidRDefault="006670E2" w:rsidP="006670E2">
      <w:pPr>
        <w:numPr>
          <w:ilvl w:val="0"/>
          <w:numId w:val="467"/>
        </w:numPr>
      </w:pPr>
      <w:r w:rsidRPr="006670E2">
        <w:t xml:space="preserve">Keyboard navigation. </w:t>
      </w:r>
    </w:p>
    <w:p w14:paraId="1028DE8E" w14:textId="77777777" w:rsidR="006670E2" w:rsidRPr="006670E2" w:rsidRDefault="006670E2" w:rsidP="006670E2">
      <w:pPr>
        <w:numPr>
          <w:ilvl w:val="0"/>
          <w:numId w:val="467"/>
        </w:numPr>
      </w:pPr>
      <w:r w:rsidRPr="006670E2">
        <w:t xml:space="preserve">Screen readers. </w:t>
      </w:r>
    </w:p>
    <w:p w14:paraId="0AEEA782" w14:textId="77777777" w:rsidR="006670E2" w:rsidRPr="006670E2" w:rsidRDefault="006670E2" w:rsidP="006670E2">
      <w:pPr>
        <w:numPr>
          <w:ilvl w:val="0"/>
          <w:numId w:val="467"/>
        </w:numPr>
      </w:pPr>
      <w:r w:rsidRPr="006670E2">
        <w:t xml:space="preserve">Focus management. </w:t>
      </w:r>
    </w:p>
    <w:p w14:paraId="009CE95E" w14:textId="77777777" w:rsidR="006670E2" w:rsidRPr="006670E2" w:rsidRDefault="006670E2" w:rsidP="006670E2">
      <w:pPr>
        <w:numPr>
          <w:ilvl w:val="0"/>
          <w:numId w:val="467"/>
        </w:numPr>
      </w:pPr>
      <w:r w:rsidRPr="006670E2">
        <w:t xml:space="preserve">Accessible dialogs. </w:t>
      </w:r>
    </w:p>
    <w:p w14:paraId="1EB16509" w14:textId="77777777" w:rsidR="006670E2" w:rsidRPr="006670E2" w:rsidRDefault="006670E2" w:rsidP="006670E2">
      <w:pPr>
        <w:numPr>
          <w:ilvl w:val="0"/>
          <w:numId w:val="467"/>
        </w:numPr>
      </w:pPr>
      <w:r w:rsidRPr="006670E2">
        <w:t xml:space="preserve">High color contrast. </w:t>
      </w:r>
    </w:p>
    <w:p w14:paraId="167DD25B" w14:textId="77777777" w:rsidR="006670E2" w:rsidRPr="006670E2" w:rsidRDefault="006670E2" w:rsidP="006670E2">
      <w:r w:rsidRPr="006670E2">
        <w:t>Dialogs and drawers must return focus to the triggering element when closed.</w:t>
      </w:r>
    </w:p>
    <w:p w14:paraId="73FBA1FE" w14:textId="77777777" w:rsidR="006670E2" w:rsidRPr="006670E2" w:rsidRDefault="006670E2" w:rsidP="006670E2">
      <w:r w:rsidRPr="006670E2">
        <w:pict w14:anchorId="2C76FDEE">
          <v:rect id="_x0000_i6254" style="width:0;height:1.5pt" o:hralign="center" o:hrstd="t" o:hr="t" fillcolor="#a0a0a0" stroked="f"/>
        </w:pict>
      </w:r>
    </w:p>
    <w:p w14:paraId="178286EC" w14:textId="77777777" w:rsidR="006670E2" w:rsidRPr="006670E2" w:rsidRDefault="006670E2" w:rsidP="006670E2">
      <w:pPr>
        <w:rPr>
          <w:b/>
          <w:bCs/>
        </w:rPr>
      </w:pPr>
      <w:r w:rsidRPr="006670E2">
        <w:rPr>
          <w:b/>
          <w:bCs/>
        </w:rPr>
        <w:t>136. Testing Checklist</w:t>
      </w:r>
    </w:p>
    <w:p w14:paraId="057ECE59" w14:textId="77777777" w:rsidR="006670E2" w:rsidRPr="006670E2" w:rsidRDefault="006670E2" w:rsidP="006670E2">
      <w:r w:rsidRPr="006670E2">
        <w:t>The Fleet module should verify:</w:t>
      </w:r>
    </w:p>
    <w:p w14:paraId="6CBEF22A" w14:textId="77777777" w:rsidR="006670E2" w:rsidRPr="006670E2" w:rsidRDefault="006670E2" w:rsidP="006670E2">
      <w:pPr>
        <w:rPr>
          <w:b/>
          <w:bCs/>
        </w:rPr>
      </w:pPr>
      <w:r w:rsidRPr="006670E2">
        <w:rPr>
          <w:b/>
          <w:bCs/>
        </w:rPr>
        <w:t>Functional</w:t>
      </w:r>
    </w:p>
    <w:p w14:paraId="745D1A2F" w14:textId="77777777" w:rsidR="006670E2" w:rsidRPr="006670E2" w:rsidRDefault="006670E2" w:rsidP="006670E2">
      <w:pPr>
        <w:numPr>
          <w:ilvl w:val="0"/>
          <w:numId w:val="468"/>
        </w:numPr>
      </w:pPr>
      <w:r w:rsidRPr="006670E2">
        <w:t xml:space="preserve">Add Drone </w:t>
      </w:r>
    </w:p>
    <w:p w14:paraId="32C270B1" w14:textId="77777777" w:rsidR="006670E2" w:rsidRPr="006670E2" w:rsidRDefault="006670E2" w:rsidP="006670E2">
      <w:pPr>
        <w:numPr>
          <w:ilvl w:val="0"/>
          <w:numId w:val="468"/>
        </w:numPr>
      </w:pPr>
      <w:r w:rsidRPr="006670E2">
        <w:t xml:space="preserve">Edit Drone </w:t>
      </w:r>
    </w:p>
    <w:p w14:paraId="6869F444" w14:textId="77777777" w:rsidR="006670E2" w:rsidRPr="006670E2" w:rsidRDefault="006670E2" w:rsidP="006670E2">
      <w:pPr>
        <w:numPr>
          <w:ilvl w:val="0"/>
          <w:numId w:val="468"/>
        </w:numPr>
      </w:pPr>
      <w:r w:rsidRPr="006670E2">
        <w:t xml:space="preserve">Delete Drone </w:t>
      </w:r>
    </w:p>
    <w:p w14:paraId="43CCB6DC" w14:textId="77777777" w:rsidR="006670E2" w:rsidRPr="006670E2" w:rsidRDefault="006670E2" w:rsidP="006670E2">
      <w:pPr>
        <w:numPr>
          <w:ilvl w:val="0"/>
          <w:numId w:val="468"/>
        </w:numPr>
      </w:pPr>
      <w:r w:rsidRPr="006670E2">
        <w:t xml:space="preserve">Search </w:t>
      </w:r>
    </w:p>
    <w:p w14:paraId="1F8FEDD1" w14:textId="77777777" w:rsidR="006670E2" w:rsidRPr="006670E2" w:rsidRDefault="006670E2" w:rsidP="006670E2">
      <w:pPr>
        <w:numPr>
          <w:ilvl w:val="0"/>
          <w:numId w:val="468"/>
        </w:numPr>
      </w:pPr>
      <w:r w:rsidRPr="006670E2">
        <w:t xml:space="preserve">Filter </w:t>
      </w:r>
    </w:p>
    <w:p w14:paraId="6FA320DF" w14:textId="77777777" w:rsidR="006670E2" w:rsidRPr="006670E2" w:rsidRDefault="006670E2" w:rsidP="006670E2">
      <w:pPr>
        <w:numPr>
          <w:ilvl w:val="0"/>
          <w:numId w:val="468"/>
        </w:numPr>
      </w:pPr>
      <w:r w:rsidRPr="006670E2">
        <w:t xml:space="preserve">Sort </w:t>
      </w:r>
    </w:p>
    <w:p w14:paraId="603102D2" w14:textId="77777777" w:rsidR="006670E2" w:rsidRPr="006670E2" w:rsidRDefault="006670E2" w:rsidP="006670E2">
      <w:pPr>
        <w:numPr>
          <w:ilvl w:val="0"/>
          <w:numId w:val="468"/>
        </w:numPr>
      </w:pPr>
      <w:r w:rsidRPr="006670E2">
        <w:t xml:space="preserve">Assign Mission </w:t>
      </w:r>
    </w:p>
    <w:p w14:paraId="53461D36" w14:textId="77777777" w:rsidR="006670E2" w:rsidRPr="006670E2" w:rsidRDefault="006670E2" w:rsidP="006670E2">
      <w:pPr>
        <w:numPr>
          <w:ilvl w:val="0"/>
          <w:numId w:val="468"/>
        </w:numPr>
      </w:pPr>
      <w:r w:rsidRPr="006670E2">
        <w:t xml:space="preserve">View Details </w:t>
      </w:r>
    </w:p>
    <w:p w14:paraId="43DB822D" w14:textId="77777777" w:rsidR="006670E2" w:rsidRPr="006670E2" w:rsidRDefault="006670E2" w:rsidP="006670E2">
      <w:r w:rsidRPr="006670E2">
        <w:pict w14:anchorId="6BF85FCF">
          <v:rect id="_x0000_i6255" style="width:0;height:1.5pt" o:hralign="center" o:hrstd="t" o:hr="t" fillcolor="#a0a0a0" stroked="f"/>
        </w:pict>
      </w:r>
    </w:p>
    <w:p w14:paraId="571DBEDB" w14:textId="77777777" w:rsidR="006670E2" w:rsidRPr="006670E2" w:rsidRDefault="006670E2" w:rsidP="006670E2">
      <w:pPr>
        <w:rPr>
          <w:b/>
          <w:bCs/>
        </w:rPr>
      </w:pPr>
      <w:r w:rsidRPr="006670E2">
        <w:rPr>
          <w:b/>
          <w:bCs/>
        </w:rPr>
        <w:t>UI</w:t>
      </w:r>
    </w:p>
    <w:p w14:paraId="2B2FAE7A" w14:textId="77777777" w:rsidR="006670E2" w:rsidRPr="006670E2" w:rsidRDefault="006670E2" w:rsidP="006670E2">
      <w:pPr>
        <w:numPr>
          <w:ilvl w:val="0"/>
          <w:numId w:val="469"/>
        </w:numPr>
      </w:pPr>
      <w:r w:rsidRPr="006670E2">
        <w:t xml:space="preserve">Responsive layouts. </w:t>
      </w:r>
    </w:p>
    <w:p w14:paraId="5F454CC5" w14:textId="77777777" w:rsidR="006670E2" w:rsidRPr="006670E2" w:rsidRDefault="006670E2" w:rsidP="006670E2">
      <w:pPr>
        <w:numPr>
          <w:ilvl w:val="0"/>
          <w:numId w:val="469"/>
        </w:numPr>
      </w:pPr>
      <w:r w:rsidRPr="006670E2">
        <w:t xml:space="preserve">Loading states. </w:t>
      </w:r>
    </w:p>
    <w:p w14:paraId="009F023A" w14:textId="77777777" w:rsidR="006670E2" w:rsidRPr="006670E2" w:rsidRDefault="006670E2" w:rsidP="006670E2">
      <w:pPr>
        <w:numPr>
          <w:ilvl w:val="0"/>
          <w:numId w:val="469"/>
        </w:numPr>
      </w:pPr>
      <w:r w:rsidRPr="006670E2">
        <w:t xml:space="preserve">Error states. </w:t>
      </w:r>
    </w:p>
    <w:p w14:paraId="6F252AAF" w14:textId="77777777" w:rsidR="006670E2" w:rsidRPr="006670E2" w:rsidRDefault="006670E2" w:rsidP="006670E2">
      <w:pPr>
        <w:numPr>
          <w:ilvl w:val="0"/>
          <w:numId w:val="469"/>
        </w:numPr>
      </w:pPr>
      <w:r w:rsidRPr="006670E2">
        <w:t xml:space="preserve">Empty states. </w:t>
      </w:r>
    </w:p>
    <w:p w14:paraId="7FE35D94" w14:textId="77777777" w:rsidR="006670E2" w:rsidRPr="006670E2" w:rsidRDefault="006670E2" w:rsidP="006670E2">
      <w:r w:rsidRPr="006670E2">
        <w:lastRenderedPageBreak/>
        <w:pict w14:anchorId="32808BED">
          <v:rect id="_x0000_i6256" style="width:0;height:1.5pt" o:hralign="center" o:hrstd="t" o:hr="t" fillcolor="#a0a0a0" stroked="f"/>
        </w:pict>
      </w:r>
    </w:p>
    <w:p w14:paraId="5089F29F" w14:textId="77777777" w:rsidR="006670E2" w:rsidRPr="006670E2" w:rsidRDefault="006670E2" w:rsidP="006670E2">
      <w:pPr>
        <w:rPr>
          <w:b/>
          <w:bCs/>
        </w:rPr>
      </w:pPr>
      <w:r w:rsidRPr="006670E2">
        <w:rPr>
          <w:b/>
          <w:bCs/>
        </w:rPr>
        <w:t>Backend</w:t>
      </w:r>
    </w:p>
    <w:p w14:paraId="572DA157" w14:textId="77777777" w:rsidR="006670E2" w:rsidRPr="006670E2" w:rsidRDefault="006670E2" w:rsidP="006670E2">
      <w:pPr>
        <w:numPr>
          <w:ilvl w:val="0"/>
          <w:numId w:val="470"/>
        </w:numPr>
      </w:pPr>
      <w:r w:rsidRPr="006670E2">
        <w:t xml:space="preserve">CRUD APIs. </w:t>
      </w:r>
    </w:p>
    <w:p w14:paraId="0C936FCF" w14:textId="77777777" w:rsidR="006670E2" w:rsidRPr="006670E2" w:rsidRDefault="006670E2" w:rsidP="006670E2">
      <w:pPr>
        <w:numPr>
          <w:ilvl w:val="0"/>
          <w:numId w:val="470"/>
        </w:numPr>
      </w:pPr>
      <w:r w:rsidRPr="006670E2">
        <w:t xml:space="preserve">Validation. </w:t>
      </w:r>
    </w:p>
    <w:p w14:paraId="0F350C94" w14:textId="77777777" w:rsidR="006670E2" w:rsidRPr="006670E2" w:rsidRDefault="006670E2" w:rsidP="006670E2">
      <w:pPr>
        <w:numPr>
          <w:ilvl w:val="0"/>
          <w:numId w:val="470"/>
        </w:numPr>
      </w:pPr>
      <w:r w:rsidRPr="006670E2">
        <w:t xml:space="preserve">JWT. </w:t>
      </w:r>
    </w:p>
    <w:p w14:paraId="01303BF9" w14:textId="77777777" w:rsidR="006670E2" w:rsidRPr="006670E2" w:rsidRDefault="006670E2" w:rsidP="006670E2">
      <w:pPr>
        <w:numPr>
          <w:ilvl w:val="0"/>
          <w:numId w:val="470"/>
        </w:numPr>
      </w:pPr>
      <w:r w:rsidRPr="006670E2">
        <w:t xml:space="preserve">Authorization. </w:t>
      </w:r>
    </w:p>
    <w:p w14:paraId="32796765" w14:textId="77777777" w:rsidR="006670E2" w:rsidRPr="006670E2" w:rsidRDefault="006670E2" w:rsidP="006670E2">
      <w:r w:rsidRPr="006670E2">
        <w:pict w14:anchorId="0884C32A">
          <v:rect id="_x0000_i6257" style="width:0;height:1.5pt" o:hralign="center" o:hrstd="t" o:hr="t" fillcolor="#a0a0a0" stroked="f"/>
        </w:pict>
      </w:r>
    </w:p>
    <w:p w14:paraId="76806069" w14:textId="77777777" w:rsidR="006670E2" w:rsidRPr="006670E2" w:rsidRDefault="006670E2" w:rsidP="006670E2">
      <w:pPr>
        <w:rPr>
          <w:b/>
          <w:bCs/>
        </w:rPr>
      </w:pPr>
      <w:r w:rsidRPr="006670E2">
        <w:rPr>
          <w:b/>
          <w:bCs/>
        </w:rPr>
        <w:t>DSA</w:t>
      </w:r>
    </w:p>
    <w:p w14:paraId="35FF95DE" w14:textId="77777777" w:rsidR="006670E2" w:rsidRPr="006670E2" w:rsidRDefault="006670E2" w:rsidP="006670E2">
      <w:pPr>
        <w:numPr>
          <w:ilvl w:val="0"/>
          <w:numId w:val="471"/>
        </w:numPr>
      </w:pPr>
      <w:r w:rsidRPr="006670E2">
        <w:t xml:space="preserve">Search algorithms. </w:t>
      </w:r>
    </w:p>
    <w:p w14:paraId="29252F4E" w14:textId="77777777" w:rsidR="006670E2" w:rsidRPr="006670E2" w:rsidRDefault="006670E2" w:rsidP="006670E2">
      <w:pPr>
        <w:numPr>
          <w:ilvl w:val="0"/>
          <w:numId w:val="471"/>
        </w:numPr>
      </w:pPr>
      <w:r w:rsidRPr="006670E2">
        <w:t xml:space="preserve">Sorting algorithms. </w:t>
      </w:r>
    </w:p>
    <w:p w14:paraId="12948C05" w14:textId="77777777" w:rsidR="006670E2" w:rsidRPr="006670E2" w:rsidRDefault="006670E2" w:rsidP="006670E2">
      <w:pPr>
        <w:numPr>
          <w:ilvl w:val="0"/>
          <w:numId w:val="471"/>
        </w:numPr>
      </w:pPr>
      <w:r w:rsidRPr="006670E2">
        <w:t xml:space="preserve">Priority Queue. </w:t>
      </w:r>
    </w:p>
    <w:p w14:paraId="67CC56A2" w14:textId="77777777" w:rsidR="006670E2" w:rsidRPr="006670E2" w:rsidRDefault="006670E2" w:rsidP="006670E2">
      <w:r w:rsidRPr="006670E2">
        <w:pict w14:anchorId="683FE158">
          <v:rect id="_x0000_i6258" style="width:0;height:1.5pt" o:hralign="center" o:hrstd="t" o:hr="t" fillcolor="#a0a0a0" stroked="f"/>
        </w:pict>
      </w:r>
    </w:p>
    <w:p w14:paraId="2524753F" w14:textId="77777777" w:rsidR="006670E2" w:rsidRPr="006670E2" w:rsidRDefault="006670E2" w:rsidP="006670E2">
      <w:pPr>
        <w:rPr>
          <w:b/>
          <w:bCs/>
        </w:rPr>
      </w:pPr>
      <w:r w:rsidRPr="006670E2">
        <w:rPr>
          <w:b/>
          <w:bCs/>
        </w:rPr>
        <w:t>137. Definition of Done</w:t>
      </w:r>
    </w:p>
    <w:p w14:paraId="02B2B70D" w14:textId="77777777" w:rsidR="006670E2" w:rsidRPr="006670E2" w:rsidRDefault="006670E2" w:rsidP="006670E2">
      <w:r w:rsidRPr="006670E2">
        <w:t>The Fleet Management module is complete when:</w:t>
      </w:r>
    </w:p>
    <w:p w14:paraId="1D2513F0" w14:textId="77777777" w:rsidR="006670E2" w:rsidRPr="006670E2" w:rsidRDefault="006670E2" w:rsidP="006670E2">
      <w:pPr>
        <w:numPr>
          <w:ilvl w:val="0"/>
          <w:numId w:val="472"/>
        </w:numPr>
      </w:pPr>
      <w:r w:rsidRPr="006670E2">
        <w:t xml:space="preserve">UI matches the approved specification. </w:t>
      </w:r>
    </w:p>
    <w:p w14:paraId="327AAA18" w14:textId="77777777" w:rsidR="006670E2" w:rsidRPr="006670E2" w:rsidRDefault="006670E2" w:rsidP="006670E2">
      <w:pPr>
        <w:numPr>
          <w:ilvl w:val="0"/>
          <w:numId w:val="472"/>
        </w:numPr>
      </w:pPr>
      <w:r w:rsidRPr="006670E2">
        <w:t xml:space="preserve">Frontend architecture follows Section 3. </w:t>
      </w:r>
    </w:p>
    <w:p w14:paraId="26DC2546" w14:textId="77777777" w:rsidR="006670E2" w:rsidRPr="006670E2" w:rsidRDefault="006670E2" w:rsidP="006670E2">
      <w:pPr>
        <w:numPr>
          <w:ilvl w:val="0"/>
          <w:numId w:val="472"/>
        </w:numPr>
      </w:pPr>
      <w:r w:rsidRPr="006670E2">
        <w:t xml:space="preserve">Backend architecture follows Section 4. </w:t>
      </w:r>
    </w:p>
    <w:p w14:paraId="668EBE00" w14:textId="77777777" w:rsidR="006670E2" w:rsidRPr="006670E2" w:rsidRDefault="006670E2" w:rsidP="006670E2">
      <w:pPr>
        <w:numPr>
          <w:ilvl w:val="0"/>
          <w:numId w:val="472"/>
        </w:numPr>
      </w:pPr>
      <w:r w:rsidRPr="006670E2">
        <w:t xml:space="preserve">DSA algorithms from Section 5 are implemented and integrated. </w:t>
      </w:r>
    </w:p>
    <w:p w14:paraId="0D1C0276" w14:textId="77777777" w:rsidR="006670E2" w:rsidRPr="006670E2" w:rsidRDefault="006670E2" w:rsidP="006670E2">
      <w:pPr>
        <w:numPr>
          <w:ilvl w:val="0"/>
          <w:numId w:val="472"/>
        </w:numPr>
      </w:pPr>
      <w:r w:rsidRPr="006670E2">
        <w:t xml:space="preserve">All workflows function correctly. </w:t>
      </w:r>
    </w:p>
    <w:p w14:paraId="06971108" w14:textId="77777777" w:rsidR="006670E2" w:rsidRPr="006670E2" w:rsidRDefault="006670E2" w:rsidP="006670E2">
      <w:pPr>
        <w:numPr>
          <w:ilvl w:val="0"/>
          <w:numId w:val="472"/>
        </w:numPr>
      </w:pPr>
      <w:r w:rsidRPr="006670E2">
        <w:t xml:space="preserve">Validation is enforced. </w:t>
      </w:r>
    </w:p>
    <w:p w14:paraId="6C75212B" w14:textId="77777777" w:rsidR="006670E2" w:rsidRPr="006670E2" w:rsidRDefault="006670E2" w:rsidP="006670E2">
      <w:pPr>
        <w:numPr>
          <w:ilvl w:val="0"/>
          <w:numId w:val="472"/>
        </w:numPr>
      </w:pPr>
      <w:r w:rsidRPr="006670E2">
        <w:t xml:space="preserve">Responsive behavior is verified. </w:t>
      </w:r>
    </w:p>
    <w:p w14:paraId="6486507A" w14:textId="77777777" w:rsidR="006670E2" w:rsidRPr="006670E2" w:rsidRDefault="006670E2" w:rsidP="006670E2">
      <w:pPr>
        <w:numPr>
          <w:ilvl w:val="0"/>
          <w:numId w:val="472"/>
        </w:numPr>
      </w:pPr>
      <w:r w:rsidRPr="006670E2">
        <w:t xml:space="preserve">Accessibility requirements are met. </w:t>
      </w:r>
    </w:p>
    <w:p w14:paraId="0FCA3ADB" w14:textId="77777777" w:rsidR="006670E2" w:rsidRPr="006670E2" w:rsidRDefault="006670E2" w:rsidP="006670E2">
      <w:pPr>
        <w:numPr>
          <w:ilvl w:val="0"/>
          <w:numId w:val="472"/>
        </w:numPr>
      </w:pPr>
      <w:r w:rsidRPr="006670E2">
        <w:t xml:space="preserve">Testing passes. </w:t>
      </w:r>
    </w:p>
    <w:p w14:paraId="5C409190" w14:textId="77777777" w:rsidR="006670E2" w:rsidRPr="006670E2" w:rsidRDefault="006670E2" w:rsidP="006670E2">
      <w:pPr>
        <w:numPr>
          <w:ilvl w:val="0"/>
          <w:numId w:val="472"/>
        </w:numPr>
      </w:pPr>
      <w:r w:rsidRPr="006670E2">
        <w:t xml:space="preserve">No critical bugs remain. </w:t>
      </w:r>
    </w:p>
    <w:p w14:paraId="341D2F62" w14:textId="77777777" w:rsidR="006670E2" w:rsidRPr="006670E2" w:rsidRDefault="006670E2" w:rsidP="006670E2">
      <w:r w:rsidRPr="006670E2">
        <w:pict w14:anchorId="75B4EAEC">
          <v:rect id="_x0000_i6259" style="width:0;height:1.5pt" o:hralign="center" o:hrstd="t" o:hr="t" fillcolor="#a0a0a0" stroked="f"/>
        </w:pict>
      </w:r>
    </w:p>
    <w:p w14:paraId="5EAF95EC" w14:textId="77777777" w:rsidR="006670E2" w:rsidRPr="006670E2" w:rsidRDefault="006670E2" w:rsidP="006670E2">
      <w:pPr>
        <w:rPr>
          <w:b/>
          <w:bCs/>
        </w:rPr>
      </w:pPr>
      <w:r w:rsidRPr="006670E2">
        <w:rPr>
          <w:b/>
          <w:bCs/>
        </w:rPr>
        <w:t>138. Locked Fleet Specifications</w:t>
      </w:r>
    </w:p>
    <w:p w14:paraId="111757FA" w14:textId="77777777" w:rsidR="006670E2" w:rsidRPr="006670E2" w:rsidRDefault="006670E2" w:rsidP="006670E2">
      <w:r w:rsidRPr="006670E2">
        <w:t>The following decisions are permanently locked for Version 1.0.</w:t>
      </w:r>
    </w:p>
    <w:p w14:paraId="4796D21C" w14:textId="77777777" w:rsidR="006670E2" w:rsidRPr="006670E2" w:rsidRDefault="006670E2" w:rsidP="006670E2">
      <w:pPr>
        <w:rPr>
          <w:b/>
          <w:bCs/>
        </w:rPr>
      </w:pPr>
      <w:r w:rsidRPr="006670E2">
        <w:rPr>
          <w:b/>
          <w:bCs/>
        </w:rPr>
        <w:t>UI</w:t>
      </w:r>
    </w:p>
    <w:p w14:paraId="0007502C" w14:textId="77777777" w:rsidR="006670E2" w:rsidRPr="006670E2" w:rsidRDefault="006670E2" w:rsidP="006670E2">
      <w:pPr>
        <w:numPr>
          <w:ilvl w:val="0"/>
          <w:numId w:val="473"/>
        </w:numPr>
      </w:pPr>
      <w:r w:rsidRPr="006670E2">
        <w:t xml:space="preserve">Blue theme. </w:t>
      </w:r>
    </w:p>
    <w:p w14:paraId="339B4CDA" w14:textId="77777777" w:rsidR="006670E2" w:rsidRPr="006670E2" w:rsidRDefault="006670E2" w:rsidP="006670E2">
      <w:pPr>
        <w:numPr>
          <w:ilvl w:val="0"/>
          <w:numId w:val="473"/>
        </w:numPr>
      </w:pPr>
      <w:r w:rsidRPr="006670E2">
        <w:t xml:space="preserve">Hero section. </w:t>
      </w:r>
    </w:p>
    <w:p w14:paraId="67E008C2" w14:textId="77777777" w:rsidR="006670E2" w:rsidRPr="006670E2" w:rsidRDefault="006670E2" w:rsidP="006670E2">
      <w:pPr>
        <w:numPr>
          <w:ilvl w:val="0"/>
          <w:numId w:val="473"/>
        </w:numPr>
      </w:pPr>
      <w:r w:rsidRPr="006670E2">
        <w:t xml:space="preserve">Four KPI cards. </w:t>
      </w:r>
    </w:p>
    <w:p w14:paraId="18BCDF7C" w14:textId="77777777" w:rsidR="006670E2" w:rsidRPr="006670E2" w:rsidRDefault="006670E2" w:rsidP="006670E2">
      <w:pPr>
        <w:numPr>
          <w:ilvl w:val="0"/>
          <w:numId w:val="473"/>
        </w:numPr>
      </w:pPr>
      <w:r w:rsidRPr="006670E2">
        <w:lastRenderedPageBreak/>
        <w:t xml:space="preserve">Search toolbar. </w:t>
      </w:r>
    </w:p>
    <w:p w14:paraId="20D645D5" w14:textId="77777777" w:rsidR="006670E2" w:rsidRPr="006670E2" w:rsidRDefault="006670E2" w:rsidP="006670E2">
      <w:pPr>
        <w:numPr>
          <w:ilvl w:val="0"/>
          <w:numId w:val="473"/>
        </w:numPr>
      </w:pPr>
      <w:r w:rsidRPr="006670E2">
        <w:t xml:space="preserve">Card-based drone grid. </w:t>
      </w:r>
    </w:p>
    <w:p w14:paraId="5741AF2E" w14:textId="77777777" w:rsidR="006670E2" w:rsidRPr="006670E2" w:rsidRDefault="006670E2" w:rsidP="006670E2">
      <w:pPr>
        <w:numPr>
          <w:ilvl w:val="0"/>
          <w:numId w:val="473"/>
        </w:numPr>
      </w:pPr>
      <w:r w:rsidRPr="006670E2">
        <w:t xml:space="preserve">Right-side details drawer. </w:t>
      </w:r>
    </w:p>
    <w:p w14:paraId="0DEA5766" w14:textId="77777777" w:rsidR="006670E2" w:rsidRPr="006670E2" w:rsidRDefault="006670E2" w:rsidP="006670E2">
      <w:pPr>
        <w:numPr>
          <w:ilvl w:val="0"/>
          <w:numId w:val="473"/>
        </w:numPr>
      </w:pPr>
      <w:r w:rsidRPr="006670E2">
        <w:t xml:space="preserve">Add/Edit modals. </w:t>
      </w:r>
    </w:p>
    <w:p w14:paraId="722795CE" w14:textId="77777777" w:rsidR="006670E2" w:rsidRPr="006670E2" w:rsidRDefault="006670E2" w:rsidP="006670E2">
      <w:pPr>
        <w:numPr>
          <w:ilvl w:val="0"/>
          <w:numId w:val="473"/>
        </w:numPr>
      </w:pPr>
      <w:r w:rsidRPr="006670E2">
        <w:t xml:space="preserve">Delete confirmation dialog. </w:t>
      </w:r>
    </w:p>
    <w:p w14:paraId="73AAF10D" w14:textId="77777777" w:rsidR="006670E2" w:rsidRPr="006670E2" w:rsidRDefault="006670E2" w:rsidP="006670E2">
      <w:r w:rsidRPr="006670E2">
        <w:pict w14:anchorId="38A54689">
          <v:rect id="_x0000_i6260" style="width:0;height:1.5pt" o:hralign="center" o:hrstd="t" o:hr="t" fillcolor="#a0a0a0" stroked="f"/>
        </w:pict>
      </w:r>
    </w:p>
    <w:p w14:paraId="7FEE6B3E" w14:textId="77777777" w:rsidR="006670E2" w:rsidRPr="006670E2" w:rsidRDefault="006670E2" w:rsidP="006670E2">
      <w:pPr>
        <w:rPr>
          <w:b/>
          <w:bCs/>
        </w:rPr>
      </w:pPr>
      <w:r w:rsidRPr="006670E2">
        <w:rPr>
          <w:b/>
          <w:bCs/>
        </w:rPr>
        <w:t>Frontend</w:t>
      </w:r>
    </w:p>
    <w:p w14:paraId="78951C89" w14:textId="77777777" w:rsidR="006670E2" w:rsidRPr="006670E2" w:rsidRDefault="006670E2" w:rsidP="006670E2">
      <w:pPr>
        <w:numPr>
          <w:ilvl w:val="0"/>
          <w:numId w:val="474"/>
        </w:numPr>
      </w:pPr>
      <w:r w:rsidRPr="006670E2">
        <w:t xml:space="preserve">React + TypeScript. </w:t>
      </w:r>
    </w:p>
    <w:p w14:paraId="0B74AD15" w14:textId="77777777" w:rsidR="006670E2" w:rsidRPr="006670E2" w:rsidRDefault="006670E2" w:rsidP="006670E2">
      <w:pPr>
        <w:numPr>
          <w:ilvl w:val="0"/>
          <w:numId w:val="474"/>
        </w:numPr>
      </w:pPr>
      <w:r w:rsidRPr="006670E2">
        <w:t xml:space="preserve">Tailwind CSS. </w:t>
      </w:r>
    </w:p>
    <w:p w14:paraId="1620B51B" w14:textId="77777777" w:rsidR="006670E2" w:rsidRPr="006670E2" w:rsidRDefault="006670E2" w:rsidP="006670E2">
      <w:pPr>
        <w:numPr>
          <w:ilvl w:val="0"/>
          <w:numId w:val="474"/>
        </w:numPr>
      </w:pPr>
      <w:r w:rsidRPr="006670E2">
        <w:t xml:space="preserve">Feature-based architecture. </w:t>
      </w:r>
    </w:p>
    <w:p w14:paraId="7FD0824E" w14:textId="77777777" w:rsidR="006670E2" w:rsidRPr="006670E2" w:rsidRDefault="006670E2" w:rsidP="006670E2">
      <w:pPr>
        <w:numPr>
          <w:ilvl w:val="0"/>
          <w:numId w:val="474"/>
        </w:numPr>
      </w:pPr>
      <w:r w:rsidRPr="006670E2">
        <w:t xml:space="preserve">Context API. </w:t>
      </w:r>
    </w:p>
    <w:p w14:paraId="7D23DEB2" w14:textId="77777777" w:rsidR="006670E2" w:rsidRPr="006670E2" w:rsidRDefault="006670E2" w:rsidP="006670E2">
      <w:pPr>
        <w:numPr>
          <w:ilvl w:val="0"/>
          <w:numId w:val="474"/>
        </w:numPr>
      </w:pPr>
      <w:r w:rsidRPr="006670E2">
        <w:t xml:space="preserve">Custom hooks. </w:t>
      </w:r>
    </w:p>
    <w:p w14:paraId="64235650" w14:textId="77777777" w:rsidR="006670E2" w:rsidRPr="006670E2" w:rsidRDefault="006670E2" w:rsidP="006670E2">
      <w:pPr>
        <w:numPr>
          <w:ilvl w:val="0"/>
          <w:numId w:val="474"/>
        </w:numPr>
      </w:pPr>
      <w:r w:rsidRPr="006670E2">
        <w:t xml:space="preserve">Service layer. </w:t>
      </w:r>
    </w:p>
    <w:p w14:paraId="3AB31A72" w14:textId="77777777" w:rsidR="006670E2" w:rsidRPr="006670E2" w:rsidRDefault="006670E2" w:rsidP="006670E2">
      <w:r w:rsidRPr="006670E2">
        <w:pict w14:anchorId="378FD7B4">
          <v:rect id="_x0000_i6261" style="width:0;height:1.5pt" o:hralign="center" o:hrstd="t" o:hr="t" fillcolor="#a0a0a0" stroked="f"/>
        </w:pict>
      </w:r>
    </w:p>
    <w:p w14:paraId="040A6A06" w14:textId="77777777" w:rsidR="006670E2" w:rsidRPr="006670E2" w:rsidRDefault="006670E2" w:rsidP="006670E2">
      <w:pPr>
        <w:rPr>
          <w:b/>
          <w:bCs/>
        </w:rPr>
      </w:pPr>
      <w:r w:rsidRPr="006670E2">
        <w:rPr>
          <w:b/>
          <w:bCs/>
        </w:rPr>
        <w:t>Backend</w:t>
      </w:r>
    </w:p>
    <w:p w14:paraId="1E921D28" w14:textId="77777777" w:rsidR="006670E2" w:rsidRPr="006670E2" w:rsidRDefault="006670E2" w:rsidP="006670E2">
      <w:pPr>
        <w:numPr>
          <w:ilvl w:val="0"/>
          <w:numId w:val="475"/>
        </w:numPr>
      </w:pPr>
      <w:r w:rsidRPr="006670E2">
        <w:t xml:space="preserve">Express.js. </w:t>
      </w:r>
    </w:p>
    <w:p w14:paraId="66754B1D" w14:textId="77777777" w:rsidR="006670E2" w:rsidRPr="006670E2" w:rsidRDefault="006670E2" w:rsidP="006670E2">
      <w:pPr>
        <w:numPr>
          <w:ilvl w:val="0"/>
          <w:numId w:val="475"/>
        </w:numPr>
      </w:pPr>
      <w:r w:rsidRPr="006670E2">
        <w:t xml:space="preserve">MongoDB. </w:t>
      </w:r>
    </w:p>
    <w:p w14:paraId="3CCF9198" w14:textId="77777777" w:rsidR="006670E2" w:rsidRPr="006670E2" w:rsidRDefault="006670E2" w:rsidP="006670E2">
      <w:pPr>
        <w:numPr>
          <w:ilvl w:val="0"/>
          <w:numId w:val="475"/>
        </w:numPr>
      </w:pPr>
      <w:r w:rsidRPr="006670E2">
        <w:t xml:space="preserve">Repository pattern. </w:t>
      </w:r>
    </w:p>
    <w:p w14:paraId="021149F1" w14:textId="77777777" w:rsidR="006670E2" w:rsidRPr="006670E2" w:rsidRDefault="006670E2" w:rsidP="006670E2">
      <w:pPr>
        <w:numPr>
          <w:ilvl w:val="0"/>
          <w:numId w:val="475"/>
        </w:numPr>
      </w:pPr>
      <w:r w:rsidRPr="006670E2">
        <w:t xml:space="preserve">JWT. </w:t>
      </w:r>
    </w:p>
    <w:p w14:paraId="6C4E4E3B" w14:textId="77777777" w:rsidR="006670E2" w:rsidRPr="006670E2" w:rsidRDefault="006670E2" w:rsidP="006670E2">
      <w:pPr>
        <w:numPr>
          <w:ilvl w:val="0"/>
          <w:numId w:val="475"/>
        </w:numPr>
      </w:pPr>
      <w:r w:rsidRPr="006670E2">
        <w:t xml:space="preserve">Validation middleware. </w:t>
      </w:r>
    </w:p>
    <w:p w14:paraId="131C29AC" w14:textId="77777777" w:rsidR="006670E2" w:rsidRPr="006670E2" w:rsidRDefault="006670E2" w:rsidP="006670E2">
      <w:pPr>
        <w:numPr>
          <w:ilvl w:val="0"/>
          <w:numId w:val="475"/>
        </w:numPr>
      </w:pPr>
      <w:r w:rsidRPr="006670E2">
        <w:t xml:space="preserve">REST APIs. </w:t>
      </w:r>
    </w:p>
    <w:p w14:paraId="3A7755D2" w14:textId="77777777" w:rsidR="006670E2" w:rsidRPr="006670E2" w:rsidRDefault="006670E2" w:rsidP="006670E2">
      <w:r w:rsidRPr="006670E2">
        <w:pict w14:anchorId="2452D761">
          <v:rect id="_x0000_i6262" style="width:0;height:1.5pt" o:hralign="center" o:hrstd="t" o:hr="t" fillcolor="#a0a0a0" stroked="f"/>
        </w:pict>
      </w:r>
    </w:p>
    <w:p w14:paraId="0F2424D2" w14:textId="77777777" w:rsidR="006670E2" w:rsidRPr="006670E2" w:rsidRDefault="006670E2" w:rsidP="006670E2">
      <w:pPr>
        <w:rPr>
          <w:b/>
          <w:bCs/>
        </w:rPr>
      </w:pPr>
      <w:r w:rsidRPr="006670E2">
        <w:rPr>
          <w:b/>
          <w:bCs/>
        </w:rPr>
        <w:t>DSA</w:t>
      </w:r>
    </w:p>
    <w:p w14:paraId="78A5435C" w14:textId="77777777" w:rsidR="006670E2" w:rsidRPr="006670E2" w:rsidRDefault="006670E2" w:rsidP="006670E2">
      <w:pPr>
        <w:numPr>
          <w:ilvl w:val="0"/>
          <w:numId w:val="476"/>
        </w:numPr>
      </w:pPr>
      <w:r w:rsidRPr="006670E2">
        <w:t xml:space="preserve">Arrays. </w:t>
      </w:r>
    </w:p>
    <w:p w14:paraId="77160DAA" w14:textId="77777777" w:rsidR="006670E2" w:rsidRPr="006670E2" w:rsidRDefault="006670E2" w:rsidP="006670E2">
      <w:pPr>
        <w:numPr>
          <w:ilvl w:val="0"/>
          <w:numId w:val="476"/>
        </w:numPr>
      </w:pPr>
      <w:r w:rsidRPr="006670E2">
        <w:t xml:space="preserve">Linear Search. </w:t>
      </w:r>
    </w:p>
    <w:p w14:paraId="24172CAB" w14:textId="77777777" w:rsidR="006670E2" w:rsidRPr="006670E2" w:rsidRDefault="006670E2" w:rsidP="006670E2">
      <w:pPr>
        <w:numPr>
          <w:ilvl w:val="0"/>
          <w:numId w:val="476"/>
        </w:numPr>
      </w:pPr>
      <w:r w:rsidRPr="006670E2">
        <w:t xml:space="preserve">Binary Search. </w:t>
      </w:r>
    </w:p>
    <w:p w14:paraId="281963FB" w14:textId="77777777" w:rsidR="006670E2" w:rsidRPr="006670E2" w:rsidRDefault="006670E2" w:rsidP="006670E2">
      <w:pPr>
        <w:numPr>
          <w:ilvl w:val="0"/>
          <w:numId w:val="476"/>
        </w:numPr>
      </w:pPr>
      <w:r w:rsidRPr="006670E2">
        <w:t xml:space="preserve">Merge Sort. </w:t>
      </w:r>
    </w:p>
    <w:p w14:paraId="711D4F13" w14:textId="77777777" w:rsidR="006670E2" w:rsidRPr="006670E2" w:rsidRDefault="006670E2" w:rsidP="006670E2">
      <w:pPr>
        <w:numPr>
          <w:ilvl w:val="0"/>
          <w:numId w:val="476"/>
        </w:numPr>
      </w:pPr>
      <w:r w:rsidRPr="006670E2">
        <w:t xml:space="preserve">Quick Sort. </w:t>
      </w:r>
    </w:p>
    <w:p w14:paraId="0C6F8344" w14:textId="77777777" w:rsidR="006670E2" w:rsidRPr="006670E2" w:rsidRDefault="006670E2" w:rsidP="006670E2">
      <w:pPr>
        <w:numPr>
          <w:ilvl w:val="0"/>
          <w:numId w:val="476"/>
        </w:numPr>
      </w:pPr>
      <w:r w:rsidRPr="006670E2">
        <w:t xml:space="preserve">Priority Queue. </w:t>
      </w:r>
    </w:p>
    <w:p w14:paraId="2D0B88D1" w14:textId="77777777" w:rsidR="006670E2" w:rsidRPr="006670E2" w:rsidRDefault="006670E2" w:rsidP="006670E2">
      <w:r w:rsidRPr="006670E2">
        <w:pict w14:anchorId="191D668D">
          <v:rect id="_x0000_i6263" style="width:0;height:1.5pt" o:hralign="center" o:hrstd="t" o:hr="t" fillcolor="#a0a0a0" stroked="f"/>
        </w:pict>
      </w:r>
    </w:p>
    <w:p w14:paraId="2E8C8DD9" w14:textId="77777777" w:rsidR="006670E2" w:rsidRPr="006670E2" w:rsidRDefault="006670E2" w:rsidP="006670E2">
      <w:pPr>
        <w:rPr>
          <w:b/>
          <w:bCs/>
        </w:rPr>
      </w:pPr>
      <w:r w:rsidRPr="006670E2">
        <w:rPr>
          <w:b/>
          <w:bCs/>
        </w:rPr>
        <w:t>Business Rules</w:t>
      </w:r>
    </w:p>
    <w:p w14:paraId="612A8217" w14:textId="77777777" w:rsidR="006670E2" w:rsidRPr="006670E2" w:rsidRDefault="006670E2" w:rsidP="006670E2">
      <w:pPr>
        <w:numPr>
          <w:ilvl w:val="0"/>
          <w:numId w:val="477"/>
        </w:numPr>
      </w:pPr>
      <w:r w:rsidRPr="006670E2">
        <w:lastRenderedPageBreak/>
        <w:t xml:space="preserve">Unique Drone IDs. </w:t>
      </w:r>
    </w:p>
    <w:p w14:paraId="36CD9867" w14:textId="77777777" w:rsidR="006670E2" w:rsidRPr="006670E2" w:rsidRDefault="006670E2" w:rsidP="006670E2">
      <w:pPr>
        <w:numPr>
          <w:ilvl w:val="0"/>
          <w:numId w:val="477"/>
        </w:numPr>
      </w:pPr>
      <w:r w:rsidRPr="006670E2">
        <w:t xml:space="preserve">Protected CRUD operations. </w:t>
      </w:r>
    </w:p>
    <w:p w14:paraId="085C7E6A" w14:textId="77777777" w:rsidR="006670E2" w:rsidRPr="006670E2" w:rsidRDefault="006670E2" w:rsidP="006670E2">
      <w:pPr>
        <w:numPr>
          <w:ilvl w:val="0"/>
          <w:numId w:val="477"/>
        </w:numPr>
      </w:pPr>
      <w:r w:rsidRPr="006670E2">
        <w:t xml:space="preserve">Intelligent mission assignment. </w:t>
      </w:r>
    </w:p>
    <w:p w14:paraId="5F6A5790" w14:textId="77777777" w:rsidR="006670E2" w:rsidRPr="006670E2" w:rsidRDefault="006670E2" w:rsidP="006670E2">
      <w:pPr>
        <w:numPr>
          <w:ilvl w:val="0"/>
          <w:numId w:val="477"/>
        </w:numPr>
      </w:pPr>
      <w:r w:rsidRPr="006670E2">
        <w:t xml:space="preserve">Backend-driven algorithm execution. </w:t>
      </w:r>
    </w:p>
    <w:p w14:paraId="0DAE0BDA" w14:textId="77777777" w:rsidR="006670E2" w:rsidRPr="006670E2" w:rsidRDefault="006670E2" w:rsidP="006670E2">
      <w:r w:rsidRPr="006670E2">
        <w:t>These specifications define the Fleet Management module for Version 1.0 and should not be modified without updating the documentation.</w:t>
      </w:r>
    </w:p>
    <w:p w14:paraId="69096A2F" w14:textId="77777777" w:rsidR="006670E2" w:rsidRPr="006670E2" w:rsidRDefault="006670E2" w:rsidP="006670E2">
      <w:r w:rsidRPr="006670E2">
        <w:pict w14:anchorId="17F3FF8C">
          <v:rect id="_x0000_i6264" style="width:0;height:1.5pt" o:hralign="center" o:hrstd="t" o:hr="t" fillcolor="#a0a0a0" stroked="f"/>
        </w:pict>
      </w:r>
    </w:p>
    <w:p w14:paraId="293B6B8F" w14:textId="77777777" w:rsidR="006670E2" w:rsidRPr="006670E2" w:rsidRDefault="006670E2" w:rsidP="006670E2">
      <w:pPr>
        <w:rPr>
          <w:b/>
          <w:bCs/>
        </w:rPr>
      </w:pPr>
      <w:r w:rsidRPr="006670E2">
        <w:rPr>
          <w:b/>
          <w:bCs/>
        </w:rPr>
        <w:t>139. Volume 3 Completion Statement</w:t>
      </w:r>
    </w:p>
    <w:p w14:paraId="679A28A9" w14:textId="77777777" w:rsidR="006670E2" w:rsidRPr="006670E2" w:rsidRDefault="006670E2" w:rsidP="006670E2">
      <w:r w:rsidRPr="006670E2">
        <w:t xml:space="preserve">This concludes </w:t>
      </w:r>
      <w:r w:rsidRPr="006670E2">
        <w:rPr>
          <w:b/>
          <w:bCs/>
        </w:rPr>
        <w:t>Volume 3 – Fleet Management Module Specification</w:t>
      </w:r>
      <w:r w:rsidRPr="006670E2">
        <w:t>.</w:t>
      </w:r>
    </w:p>
    <w:p w14:paraId="2016C1D3" w14:textId="77777777" w:rsidR="006670E2" w:rsidRPr="006670E2" w:rsidRDefault="006670E2" w:rsidP="006670E2">
      <w:r w:rsidRPr="006670E2">
        <w:t>Volume 3 fully defines:</w:t>
      </w:r>
    </w:p>
    <w:p w14:paraId="24167ABE" w14:textId="77777777" w:rsidR="006670E2" w:rsidRPr="006670E2" w:rsidRDefault="006670E2" w:rsidP="006670E2">
      <w:pPr>
        <w:numPr>
          <w:ilvl w:val="0"/>
          <w:numId w:val="478"/>
        </w:numPr>
      </w:pPr>
      <w:r w:rsidRPr="006670E2">
        <w:t xml:space="preserve">Fleet Management objectives and user experience </w:t>
      </w:r>
    </w:p>
    <w:p w14:paraId="0D6FA29E" w14:textId="77777777" w:rsidR="006670E2" w:rsidRPr="006670E2" w:rsidRDefault="006670E2" w:rsidP="006670E2">
      <w:pPr>
        <w:numPr>
          <w:ilvl w:val="0"/>
          <w:numId w:val="478"/>
        </w:numPr>
      </w:pPr>
      <w:r w:rsidRPr="006670E2">
        <w:t xml:space="preserve">Complete UI specification </w:t>
      </w:r>
    </w:p>
    <w:p w14:paraId="0EBE47D7" w14:textId="77777777" w:rsidR="006670E2" w:rsidRPr="006670E2" w:rsidRDefault="006670E2" w:rsidP="006670E2">
      <w:pPr>
        <w:numPr>
          <w:ilvl w:val="0"/>
          <w:numId w:val="478"/>
        </w:numPr>
      </w:pPr>
      <w:r w:rsidRPr="006670E2">
        <w:t xml:space="preserve">Frontend architecture </w:t>
      </w:r>
    </w:p>
    <w:p w14:paraId="34D6BEAD" w14:textId="77777777" w:rsidR="006670E2" w:rsidRPr="006670E2" w:rsidRDefault="006670E2" w:rsidP="006670E2">
      <w:pPr>
        <w:numPr>
          <w:ilvl w:val="0"/>
          <w:numId w:val="478"/>
        </w:numPr>
      </w:pPr>
      <w:r w:rsidRPr="006670E2">
        <w:t xml:space="preserve">Backend architecture and database design </w:t>
      </w:r>
    </w:p>
    <w:p w14:paraId="2D5DB5D6" w14:textId="77777777" w:rsidR="006670E2" w:rsidRPr="006670E2" w:rsidRDefault="006670E2" w:rsidP="006670E2">
      <w:pPr>
        <w:numPr>
          <w:ilvl w:val="0"/>
          <w:numId w:val="478"/>
        </w:numPr>
      </w:pPr>
      <w:r w:rsidRPr="006670E2">
        <w:t xml:space="preserve">DSA implementation </w:t>
      </w:r>
    </w:p>
    <w:p w14:paraId="7F15950D" w14:textId="77777777" w:rsidR="006670E2" w:rsidRPr="006670E2" w:rsidRDefault="006670E2" w:rsidP="006670E2">
      <w:pPr>
        <w:numPr>
          <w:ilvl w:val="0"/>
          <w:numId w:val="478"/>
        </w:numPr>
      </w:pPr>
      <w:r w:rsidRPr="006670E2">
        <w:t xml:space="preserve">User workflows, business rules, validation, security, testing, and locked specifications </w:t>
      </w:r>
    </w:p>
    <w:p w14:paraId="7A040A68" w14:textId="77777777" w:rsidR="006670E2" w:rsidRPr="006670E2" w:rsidRDefault="006670E2" w:rsidP="006670E2">
      <w:r w:rsidRPr="006670E2">
        <w:t>Following this document, a developer or AI coding assistant should be able to implement the Fleet Management module with minimal interpretation while preserving the approved design system and architectural standards established in Volumes 1 and 2.</w:t>
      </w:r>
    </w:p>
    <w:p w14:paraId="08102D33" w14:textId="77777777" w:rsidR="006670E2" w:rsidRPr="006670E2" w:rsidRDefault="006670E2" w:rsidP="006670E2">
      <w:r w:rsidRPr="006670E2">
        <w:pict w14:anchorId="069F6CEA">
          <v:rect id="_x0000_i6265" style="width:0;height:1.5pt" o:hralign="center" o:hrstd="t" o:hr="t" fillcolor="#a0a0a0" stroked="f"/>
        </w:pict>
      </w:r>
    </w:p>
    <w:p w14:paraId="6FA2A2EA" w14:textId="77777777" w:rsidR="006670E2" w:rsidRPr="006670E2" w:rsidRDefault="006670E2" w:rsidP="006670E2">
      <w:pPr>
        <w:rPr>
          <w:b/>
          <w:bCs/>
        </w:rPr>
      </w:pPr>
      <w:r w:rsidRPr="006670E2">
        <w:rPr>
          <w:b/>
          <w:bCs/>
        </w:rPr>
        <w:t>End of Volume 3</w:t>
      </w:r>
    </w:p>
    <w:p w14:paraId="0319FEDA" w14:textId="77777777" w:rsidR="006670E2" w:rsidRPr="006670E2" w:rsidRDefault="006670E2" w:rsidP="006670E2">
      <w:pPr>
        <w:rPr>
          <w:b/>
          <w:bCs/>
        </w:rPr>
      </w:pPr>
      <w:r w:rsidRPr="006670E2">
        <w:rPr>
          <w:b/>
          <w:bCs/>
        </w:rPr>
        <w:t>DRONE DELIVERY NAVIGATION SYSTEM</w:t>
      </w:r>
    </w:p>
    <w:p w14:paraId="1752AF50" w14:textId="77777777" w:rsidR="006670E2" w:rsidRPr="006670E2" w:rsidRDefault="006670E2" w:rsidP="006670E2">
      <w:pPr>
        <w:rPr>
          <w:b/>
          <w:bCs/>
        </w:rPr>
      </w:pPr>
      <w:r w:rsidRPr="006670E2">
        <w:rPr>
          <w:b/>
          <w:bCs/>
        </w:rPr>
        <w:t>VOLUME 4 – ROUTE OPTIMIZATION MODULE SPECIFICATION</w:t>
      </w:r>
    </w:p>
    <w:p w14:paraId="5A1C59CB" w14:textId="77777777" w:rsidR="006670E2" w:rsidRPr="006670E2" w:rsidRDefault="006670E2" w:rsidP="006670E2">
      <w:pPr>
        <w:rPr>
          <w:b/>
          <w:bCs/>
        </w:rPr>
      </w:pPr>
      <w:r w:rsidRPr="006670E2">
        <w:rPr>
          <w:b/>
          <w:bCs/>
        </w:rPr>
        <w:t>SECTION 1</w:t>
      </w:r>
    </w:p>
    <w:p w14:paraId="0CADA767" w14:textId="77777777" w:rsidR="006670E2" w:rsidRPr="006670E2" w:rsidRDefault="006670E2" w:rsidP="006670E2">
      <w:pPr>
        <w:rPr>
          <w:b/>
          <w:bCs/>
        </w:rPr>
      </w:pPr>
      <w:r w:rsidRPr="006670E2">
        <w:rPr>
          <w:b/>
          <w:bCs/>
        </w:rPr>
        <w:t>Route Optimization Overview &amp; Complete UI Specification</w:t>
      </w:r>
    </w:p>
    <w:p w14:paraId="7CFBC80C" w14:textId="77777777" w:rsidR="006670E2" w:rsidRPr="006670E2" w:rsidRDefault="006670E2" w:rsidP="006670E2">
      <w:r w:rsidRPr="006670E2">
        <w:pict w14:anchorId="4F4F331E">
          <v:rect id="_x0000_i6523" style="width:0;height:1.5pt" o:hralign="center" o:hrstd="t" o:hr="t" fillcolor="#a0a0a0" stroked="f"/>
        </w:pict>
      </w:r>
    </w:p>
    <w:p w14:paraId="623665F3" w14:textId="77777777" w:rsidR="006670E2" w:rsidRPr="006670E2" w:rsidRDefault="006670E2" w:rsidP="006670E2">
      <w:pPr>
        <w:rPr>
          <w:b/>
          <w:bCs/>
        </w:rPr>
      </w:pPr>
      <w:r w:rsidRPr="006670E2">
        <w:rPr>
          <w:b/>
          <w:bCs/>
        </w:rPr>
        <w:t>Cover Statement</w:t>
      </w:r>
    </w:p>
    <w:p w14:paraId="5BF20334" w14:textId="77777777" w:rsidR="006670E2" w:rsidRPr="006670E2" w:rsidRDefault="006670E2" w:rsidP="006670E2">
      <w:r w:rsidRPr="006670E2">
        <w:t>The Route Optimization Module is the intelligence engine of the Drone Delivery Navigation System. It calculates efficient delivery paths by analyzing warehouses, destinations, road networks, and operational constraints. Unlike traditional navigation systems, this module focuses on autonomous drone logistics, providing optimized routes while considering no-fly zones, battery limitations, and delivery priorities.</w:t>
      </w:r>
    </w:p>
    <w:p w14:paraId="6E71B941" w14:textId="77777777" w:rsidR="006670E2" w:rsidRPr="006670E2" w:rsidRDefault="006670E2" w:rsidP="006670E2">
      <w:r w:rsidRPr="006670E2">
        <w:t xml:space="preserve">The interface is designed to resemble a </w:t>
      </w:r>
      <w:r w:rsidRPr="006670E2">
        <w:rPr>
          <w:b/>
          <w:bCs/>
        </w:rPr>
        <w:t>professional mission planning console</w:t>
      </w:r>
      <w:r w:rsidRPr="006670E2">
        <w:t>, where operators can visualize routes, compare optimization results, and prepare delivery missions with confidence.</w:t>
      </w:r>
    </w:p>
    <w:p w14:paraId="1BDCEAE0" w14:textId="77777777" w:rsidR="006670E2" w:rsidRPr="006670E2" w:rsidRDefault="006670E2" w:rsidP="006670E2">
      <w:r w:rsidRPr="006670E2">
        <w:lastRenderedPageBreak/>
        <w:pict w14:anchorId="2C68F3AB">
          <v:rect id="_x0000_i6524" style="width:0;height:1.5pt" o:hralign="center" o:hrstd="t" o:hr="t" fillcolor="#a0a0a0" stroked="f"/>
        </w:pict>
      </w:r>
    </w:p>
    <w:p w14:paraId="052B5B63" w14:textId="77777777" w:rsidR="006670E2" w:rsidRPr="006670E2" w:rsidRDefault="006670E2" w:rsidP="006670E2">
      <w:pPr>
        <w:rPr>
          <w:b/>
          <w:bCs/>
        </w:rPr>
      </w:pPr>
      <w:r w:rsidRPr="006670E2">
        <w:rPr>
          <w:b/>
          <w:bCs/>
        </w:rPr>
        <w:t>1. Module Purpose</w:t>
      </w:r>
    </w:p>
    <w:p w14:paraId="6B5D876E" w14:textId="77777777" w:rsidR="006670E2" w:rsidRPr="006670E2" w:rsidRDefault="006670E2" w:rsidP="006670E2">
      <w:r w:rsidRPr="006670E2">
        <w:t>The Route Optimization module enables users to:</w:t>
      </w:r>
    </w:p>
    <w:p w14:paraId="7E217613" w14:textId="77777777" w:rsidR="006670E2" w:rsidRPr="006670E2" w:rsidRDefault="006670E2" w:rsidP="006670E2">
      <w:pPr>
        <w:numPr>
          <w:ilvl w:val="0"/>
          <w:numId w:val="479"/>
        </w:numPr>
      </w:pPr>
      <w:r w:rsidRPr="006670E2">
        <w:t xml:space="preserve">Select a warehouse as the mission origin. </w:t>
      </w:r>
    </w:p>
    <w:p w14:paraId="64BBC57D" w14:textId="77777777" w:rsidR="006670E2" w:rsidRPr="006670E2" w:rsidRDefault="006670E2" w:rsidP="006670E2">
      <w:pPr>
        <w:numPr>
          <w:ilvl w:val="0"/>
          <w:numId w:val="479"/>
        </w:numPr>
      </w:pPr>
      <w:r w:rsidRPr="006670E2">
        <w:t xml:space="preserve">Select one or more delivery destinations. </w:t>
      </w:r>
    </w:p>
    <w:p w14:paraId="12943FBA" w14:textId="77777777" w:rsidR="006670E2" w:rsidRPr="006670E2" w:rsidRDefault="006670E2" w:rsidP="006670E2">
      <w:pPr>
        <w:numPr>
          <w:ilvl w:val="0"/>
          <w:numId w:val="479"/>
        </w:numPr>
      </w:pPr>
      <w:r w:rsidRPr="006670E2">
        <w:t xml:space="preserve">Generate optimized delivery routes. </w:t>
      </w:r>
    </w:p>
    <w:p w14:paraId="5C5D8AF3" w14:textId="77777777" w:rsidR="006670E2" w:rsidRPr="006670E2" w:rsidRDefault="006670E2" w:rsidP="006670E2">
      <w:pPr>
        <w:numPr>
          <w:ilvl w:val="0"/>
          <w:numId w:val="479"/>
        </w:numPr>
      </w:pPr>
      <w:r w:rsidRPr="006670E2">
        <w:t xml:space="preserve">Visualize routes on an interactive Mapbox map. </w:t>
      </w:r>
    </w:p>
    <w:p w14:paraId="0BA877F4" w14:textId="77777777" w:rsidR="006670E2" w:rsidRPr="006670E2" w:rsidRDefault="006670E2" w:rsidP="006670E2">
      <w:pPr>
        <w:numPr>
          <w:ilvl w:val="0"/>
          <w:numId w:val="479"/>
        </w:numPr>
      </w:pPr>
      <w:r w:rsidRPr="006670E2">
        <w:t xml:space="preserve">Compare multiple route options. </w:t>
      </w:r>
    </w:p>
    <w:p w14:paraId="590E7FCA" w14:textId="77777777" w:rsidR="006670E2" w:rsidRPr="006670E2" w:rsidRDefault="006670E2" w:rsidP="006670E2">
      <w:pPr>
        <w:numPr>
          <w:ilvl w:val="0"/>
          <w:numId w:val="479"/>
        </w:numPr>
      </w:pPr>
      <w:r w:rsidRPr="006670E2">
        <w:t xml:space="preserve">Display estimated distance and travel time. </w:t>
      </w:r>
    </w:p>
    <w:p w14:paraId="1C495269" w14:textId="77777777" w:rsidR="006670E2" w:rsidRPr="006670E2" w:rsidRDefault="006670E2" w:rsidP="006670E2">
      <w:pPr>
        <w:numPr>
          <w:ilvl w:val="0"/>
          <w:numId w:val="479"/>
        </w:numPr>
      </w:pPr>
      <w:r w:rsidRPr="006670E2">
        <w:t xml:space="preserve">Avoid predefined no-fly zones. </w:t>
      </w:r>
    </w:p>
    <w:p w14:paraId="43EB3A72" w14:textId="77777777" w:rsidR="006670E2" w:rsidRPr="006670E2" w:rsidRDefault="006670E2" w:rsidP="006670E2">
      <w:pPr>
        <w:numPr>
          <w:ilvl w:val="0"/>
          <w:numId w:val="479"/>
        </w:numPr>
      </w:pPr>
      <w:r w:rsidRPr="006670E2">
        <w:t xml:space="preserve">Save optimized routes for future reference. </w:t>
      </w:r>
    </w:p>
    <w:p w14:paraId="322DF903" w14:textId="77777777" w:rsidR="006670E2" w:rsidRPr="006670E2" w:rsidRDefault="006670E2" w:rsidP="006670E2">
      <w:pPr>
        <w:numPr>
          <w:ilvl w:val="0"/>
          <w:numId w:val="479"/>
        </w:numPr>
      </w:pPr>
      <w:r w:rsidRPr="006670E2">
        <w:t xml:space="preserve">Prepare routes for mission assignment. </w:t>
      </w:r>
    </w:p>
    <w:p w14:paraId="28B6BA83" w14:textId="77777777" w:rsidR="006670E2" w:rsidRPr="006670E2" w:rsidRDefault="006670E2" w:rsidP="006670E2">
      <w:r w:rsidRPr="006670E2">
        <w:t>This module transforms geographic information into actionable delivery plans.</w:t>
      </w:r>
    </w:p>
    <w:p w14:paraId="051E05F1" w14:textId="77777777" w:rsidR="006670E2" w:rsidRPr="006670E2" w:rsidRDefault="006670E2" w:rsidP="006670E2">
      <w:r w:rsidRPr="006670E2">
        <w:pict w14:anchorId="5158C4EE">
          <v:rect id="_x0000_i6525" style="width:0;height:1.5pt" o:hralign="center" o:hrstd="t" o:hr="t" fillcolor="#a0a0a0" stroked="f"/>
        </w:pict>
      </w:r>
    </w:p>
    <w:p w14:paraId="6BD69390" w14:textId="77777777" w:rsidR="006670E2" w:rsidRPr="006670E2" w:rsidRDefault="006670E2" w:rsidP="006670E2">
      <w:pPr>
        <w:rPr>
          <w:b/>
          <w:bCs/>
        </w:rPr>
      </w:pPr>
      <w:r w:rsidRPr="006670E2">
        <w:rPr>
          <w:b/>
          <w:bCs/>
        </w:rPr>
        <w:t>2. Module Objectives</w:t>
      </w:r>
    </w:p>
    <w:p w14:paraId="21E7F12D" w14:textId="77777777" w:rsidR="006670E2" w:rsidRPr="006670E2" w:rsidRDefault="006670E2" w:rsidP="006670E2">
      <w:pPr>
        <w:rPr>
          <w:b/>
          <w:bCs/>
        </w:rPr>
      </w:pPr>
      <w:r w:rsidRPr="006670E2">
        <w:rPr>
          <w:b/>
          <w:bCs/>
        </w:rPr>
        <w:t>Operational Objectives</w:t>
      </w:r>
    </w:p>
    <w:p w14:paraId="5A1C1A8C" w14:textId="77777777" w:rsidR="006670E2" w:rsidRPr="006670E2" w:rsidRDefault="006670E2" w:rsidP="006670E2">
      <w:pPr>
        <w:numPr>
          <w:ilvl w:val="0"/>
          <w:numId w:val="480"/>
        </w:numPr>
      </w:pPr>
      <w:r w:rsidRPr="006670E2">
        <w:t xml:space="preserve">Reduce delivery distance. </w:t>
      </w:r>
    </w:p>
    <w:p w14:paraId="0333467A" w14:textId="77777777" w:rsidR="006670E2" w:rsidRPr="006670E2" w:rsidRDefault="006670E2" w:rsidP="006670E2">
      <w:pPr>
        <w:numPr>
          <w:ilvl w:val="0"/>
          <w:numId w:val="480"/>
        </w:numPr>
      </w:pPr>
      <w:r w:rsidRPr="006670E2">
        <w:t xml:space="preserve">Improve delivery efficiency. </w:t>
      </w:r>
    </w:p>
    <w:p w14:paraId="61237316" w14:textId="77777777" w:rsidR="006670E2" w:rsidRPr="006670E2" w:rsidRDefault="006670E2" w:rsidP="006670E2">
      <w:pPr>
        <w:numPr>
          <w:ilvl w:val="0"/>
          <w:numId w:val="480"/>
        </w:numPr>
      </w:pPr>
      <w:r w:rsidRPr="006670E2">
        <w:t xml:space="preserve">Assist operators with route planning. </w:t>
      </w:r>
    </w:p>
    <w:p w14:paraId="2802F8C0" w14:textId="77777777" w:rsidR="006670E2" w:rsidRPr="006670E2" w:rsidRDefault="006670E2" w:rsidP="006670E2">
      <w:pPr>
        <w:numPr>
          <w:ilvl w:val="0"/>
          <w:numId w:val="480"/>
        </w:numPr>
      </w:pPr>
      <w:r w:rsidRPr="006670E2">
        <w:t xml:space="preserve">Minimize unnecessary drone travel. </w:t>
      </w:r>
    </w:p>
    <w:p w14:paraId="150D9B7E" w14:textId="77777777" w:rsidR="006670E2" w:rsidRPr="006670E2" w:rsidRDefault="006670E2" w:rsidP="006670E2">
      <w:pPr>
        <w:numPr>
          <w:ilvl w:val="0"/>
          <w:numId w:val="480"/>
        </w:numPr>
      </w:pPr>
      <w:r w:rsidRPr="006670E2">
        <w:t xml:space="preserve">Improve mission success rate. </w:t>
      </w:r>
    </w:p>
    <w:p w14:paraId="4612FE06" w14:textId="77777777" w:rsidR="006670E2" w:rsidRPr="006670E2" w:rsidRDefault="006670E2" w:rsidP="006670E2">
      <w:pPr>
        <w:rPr>
          <w:b/>
          <w:bCs/>
        </w:rPr>
      </w:pPr>
      <w:r w:rsidRPr="006670E2">
        <w:rPr>
          <w:b/>
          <w:bCs/>
        </w:rPr>
        <w:t>Academic Objectives</w:t>
      </w:r>
    </w:p>
    <w:p w14:paraId="61A8106F" w14:textId="77777777" w:rsidR="006670E2" w:rsidRPr="006670E2" w:rsidRDefault="006670E2" w:rsidP="006670E2">
      <w:r w:rsidRPr="006670E2">
        <w:t>Demonstrate practical use of:</w:t>
      </w:r>
    </w:p>
    <w:p w14:paraId="078B4D84" w14:textId="77777777" w:rsidR="006670E2" w:rsidRPr="006670E2" w:rsidRDefault="006670E2" w:rsidP="006670E2">
      <w:pPr>
        <w:numPr>
          <w:ilvl w:val="0"/>
          <w:numId w:val="481"/>
        </w:numPr>
      </w:pPr>
      <w:r w:rsidRPr="006670E2">
        <w:t xml:space="preserve">Graphs </w:t>
      </w:r>
    </w:p>
    <w:p w14:paraId="0629769B" w14:textId="77777777" w:rsidR="006670E2" w:rsidRPr="006670E2" w:rsidRDefault="006670E2" w:rsidP="006670E2">
      <w:pPr>
        <w:numPr>
          <w:ilvl w:val="0"/>
          <w:numId w:val="481"/>
        </w:numPr>
      </w:pPr>
      <w:r w:rsidRPr="006670E2">
        <w:t xml:space="preserve">Adjacency Lists </w:t>
      </w:r>
    </w:p>
    <w:p w14:paraId="7FB7CDE1" w14:textId="77777777" w:rsidR="006670E2" w:rsidRPr="006670E2" w:rsidRDefault="006670E2" w:rsidP="006670E2">
      <w:pPr>
        <w:numPr>
          <w:ilvl w:val="0"/>
          <w:numId w:val="481"/>
        </w:numPr>
      </w:pPr>
      <w:r w:rsidRPr="006670E2">
        <w:t xml:space="preserve">Dijkstra's Algorithm </w:t>
      </w:r>
    </w:p>
    <w:p w14:paraId="49622C12" w14:textId="77777777" w:rsidR="006670E2" w:rsidRPr="006670E2" w:rsidRDefault="006670E2" w:rsidP="006670E2">
      <w:pPr>
        <w:numPr>
          <w:ilvl w:val="0"/>
          <w:numId w:val="481"/>
        </w:numPr>
      </w:pPr>
      <w:r w:rsidRPr="006670E2">
        <w:t xml:space="preserve">Breadth-First Search (BFS) </w:t>
      </w:r>
    </w:p>
    <w:p w14:paraId="564187C7" w14:textId="77777777" w:rsidR="006670E2" w:rsidRPr="006670E2" w:rsidRDefault="006670E2" w:rsidP="006670E2">
      <w:r w:rsidRPr="006670E2">
        <w:t>These algorithms are central to the module and will be fully documented in Section 4.</w:t>
      </w:r>
    </w:p>
    <w:p w14:paraId="2B02C3F2" w14:textId="77777777" w:rsidR="006670E2" w:rsidRPr="006670E2" w:rsidRDefault="006670E2" w:rsidP="006670E2">
      <w:r w:rsidRPr="006670E2">
        <w:pict w14:anchorId="5587C82F">
          <v:rect id="_x0000_i6526" style="width:0;height:1.5pt" o:hralign="center" o:hrstd="t" o:hr="t" fillcolor="#a0a0a0" stroked="f"/>
        </w:pict>
      </w:r>
    </w:p>
    <w:p w14:paraId="2423EEE9" w14:textId="77777777" w:rsidR="006670E2" w:rsidRPr="006670E2" w:rsidRDefault="006670E2" w:rsidP="006670E2">
      <w:pPr>
        <w:rPr>
          <w:b/>
          <w:bCs/>
        </w:rPr>
      </w:pPr>
      <w:r w:rsidRPr="006670E2">
        <w:rPr>
          <w:b/>
          <w:bCs/>
        </w:rPr>
        <w:t>3. Module Design Philosophy</w:t>
      </w:r>
    </w:p>
    <w:p w14:paraId="11912BE0" w14:textId="77777777" w:rsidR="006670E2" w:rsidRPr="006670E2" w:rsidRDefault="006670E2" w:rsidP="006670E2">
      <w:r w:rsidRPr="006670E2">
        <w:t xml:space="preserve">The Route Optimization module should feel like a </w:t>
      </w:r>
      <w:r w:rsidRPr="006670E2">
        <w:rPr>
          <w:b/>
          <w:bCs/>
        </w:rPr>
        <w:t>Mission Planning Center</w:t>
      </w:r>
      <w:r w:rsidRPr="006670E2">
        <w:t>.</w:t>
      </w:r>
    </w:p>
    <w:p w14:paraId="094CF1F1" w14:textId="77777777" w:rsidR="006670E2" w:rsidRPr="006670E2" w:rsidRDefault="006670E2" w:rsidP="006670E2">
      <w:r w:rsidRPr="006670E2">
        <w:lastRenderedPageBreak/>
        <w:t>The user should immediately understand:</w:t>
      </w:r>
    </w:p>
    <w:p w14:paraId="67EA5B8D" w14:textId="77777777" w:rsidR="006670E2" w:rsidRPr="006670E2" w:rsidRDefault="006670E2" w:rsidP="006670E2">
      <w:pPr>
        <w:numPr>
          <w:ilvl w:val="0"/>
          <w:numId w:val="482"/>
        </w:numPr>
      </w:pPr>
      <w:r w:rsidRPr="006670E2">
        <w:t xml:space="preserve">Current operational area. </w:t>
      </w:r>
    </w:p>
    <w:p w14:paraId="24C7287C" w14:textId="77777777" w:rsidR="006670E2" w:rsidRPr="006670E2" w:rsidRDefault="006670E2" w:rsidP="006670E2">
      <w:pPr>
        <w:numPr>
          <w:ilvl w:val="0"/>
          <w:numId w:val="482"/>
        </w:numPr>
      </w:pPr>
      <w:r w:rsidRPr="006670E2">
        <w:t xml:space="preserve">Selected warehouse. </w:t>
      </w:r>
    </w:p>
    <w:p w14:paraId="0768E4FB" w14:textId="77777777" w:rsidR="006670E2" w:rsidRPr="006670E2" w:rsidRDefault="006670E2" w:rsidP="006670E2">
      <w:pPr>
        <w:numPr>
          <w:ilvl w:val="0"/>
          <w:numId w:val="482"/>
        </w:numPr>
      </w:pPr>
      <w:r w:rsidRPr="006670E2">
        <w:t xml:space="preserve">Planned destinations. </w:t>
      </w:r>
    </w:p>
    <w:p w14:paraId="5E25330B" w14:textId="77777777" w:rsidR="006670E2" w:rsidRPr="006670E2" w:rsidRDefault="006670E2" w:rsidP="006670E2">
      <w:pPr>
        <w:numPr>
          <w:ilvl w:val="0"/>
          <w:numId w:val="482"/>
        </w:numPr>
      </w:pPr>
      <w:r w:rsidRPr="006670E2">
        <w:t xml:space="preserve">Optimized flight path. </w:t>
      </w:r>
    </w:p>
    <w:p w14:paraId="5424203C" w14:textId="77777777" w:rsidR="006670E2" w:rsidRPr="006670E2" w:rsidRDefault="006670E2" w:rsidP="006670E2">
      <w:pPr>
        <w:numPr>
          <w:ilvl w:val="0"/>
          <w:numId w:val="482"/>
        </w:numPr>
      </w:pPr>
      <w:r w:rsidRPr="006670E2">
        <w:t xml:space="preserve">Route statistics. </w:t>
      </w:r>
    </w:p>
    <w:p w14:paraId="08F58594" w14:textId="77777777" w:rsidR="006670E2" w:rsidRPr="006670E2" w:rsidRDefault="006670E2" w:rsidP="006670E2">
      <w:r w:rsidRPr="006670E2">
        <w:t>The design emphasizes clarity over decoration.</w:t>
      </w:r>
    </w:p>
    <w:p w14:paraId="4E1221D5" w14:textId="77777777" w:rsidR="006670E2" w:rsidRPr="006670E2" w:rsidRDefault="006670E2" w:rsidP="006670E2">
      <w:r w:rsidRPr="006670E2">
        <w:pict w14:anchorId="5517983A">
          <v:rect id="_x0000_i6527" style="width:0;height:1.5pt" o:hralign="center" o:hrstd="t" o:hr="t" fillcolor="#a0a0a0" stroked="f"/>
        </w:pict>
      </w:r>
    </w:p>
    <w:p w14:paraId="28A8C285" w14:textId="77777777" w:rsidR="006670E2" w:rsidRPr="006670E2" w:rsidRDefault="006670E2" w:rsidP="006670E2">
      <w:pPr>
        <w:rPr>
          <w:b/>
          <w:bCs/>
        </w:rPr>
      </w:pPr>
      <w:r w:rsidRPr="006670E2">
        <w:rPr>
          <w:b/>
          <w:bCs/>
        </w:rPr>
        <w:t>4. Visual Identity</w:t>
      </w:r>
    </w:p>
    <w:p w14:paraId="6D3B2F7F" w14:textId="77777777" w:rsidR="006670E2" w:rsidRPr="006670E2" w:rsidRDefault="006670E2" w:rsidP="006670E2">
      <w:r w:rsidRPr="006670E2">
        <w:t>Route Optimization introduces a subtle green identity while maintaining the global design language.</w:t>
      </w:r>
    </w:p>
    <w:p w14:paraId="129A0A69" w14:textId="77777777" w:rsidR="006670E2" w:rsidRPr="006670E2" w:rsidRDefault="006670E2" w:rsidP="006670E2">
      <w:pPr>
        <w:rPr>
          <w:b/>
          <w:bCs/>
        </w:rPr>
      </w:pPr>
      <w:r w:rsidRPr="006670E2">
        <w:rPr>
          <w:b/>
          <w:bCs/>
        </w:rPr>
        <w:t>Theme</w:t>
      </w:r>
    </w:p>
    <w:p w14:paraId="3A8E0795" w14:textId="77777777" w:rsidR="006670E2" w:rsidRPr="006670E2" w:rsidRDefault="006670E2" w:rsidP="006670E2">
      <w:r w:rsidRPr="006670E2">
        <w:t>Mission Planning Console</w:t>
      </w:r>
    </w:p>
    <w:p w14:paraId="75C5A3C3" w14:textId="77777777" w:rsidR="006670E2" w:rsidRPr="006670E2" w:rsidRDefault="006670E2" w:rsidP="006670E2">
      <w:pPr>
        <w:rPr>
          <w:b/>
          <w:bCs/>
        </w:rPr>
      </w:pPr>
      <w:r w:rsidRPr="006670E2">
        <w:rPr>
          <w:b/>
          <w:bCs/>
        </w:rPr>
        <w:t>Accent Color</w:t>
      </w:r>
    </w:p>
    <w:p w14:paraId="3A28585E" w14:textId="77777777" w:rsidR="006670E2" w:rsidRPr="006670E2" w:rsidRDefault="006670E2" w:rsidP="006670E2">
      <w:r w:rsidRPr="006670E2">
        <w:t>Emerald Green</w:t>
      </w:r>
    </w:p>
    <w:p w14:paraId="38D2D09C" w14:textId="77777777" w:rsidR="006670E2" w:rsidRPr="006670E2" w:rsidRDefault="006670E2" w:rsidP="006670E2">
      <w:pPr>
        <w:rPr>
          <w:b/>
          <w:bCs/>
        </w:rPr>
      </w:pPr>
      <w:r w:rsidRPr="006670E2">
        <w:rPr>
          <w:b/>
          <w:bCs/>
        </w:rPr>
        <w:t>Background</w:t>
      </w:r>
    </w:p>
    <w:p w14:paraId="0A99CEEF" w14:textId="77777777" w:rsidR="006670E2" w:rsidRPr="006670E2" w:rsidRDefault="006670E2" w:rsidP="006670E2">
      <w:pPr>
        <w:numPr>
          <w:ilvl w:val="0"/>
          <w:numId w:val="483"/>
        </w:numPr>
      </w:pPr>
      <w:r w:rsidRPr="006670E2">
        <w:t xml:space="preserve">White base </w:t>
      </w:r>
    </w:p>
    <w:p w14:paraId="49A46DA2" w14:textId="77777777" w:rsidR="006670E2" w:rsidRPr="006670E2" w:rsidRDefault="006670E2" w:rsidP="006670E2">
      <w:pPr>
        <w:numPr>
          <w:ilvl w:val="0"/>
          <w:numId w:val="483"/>
        </w:numPr>
      </w:pPr>
      <w:r w:rsidRPr="006670E2">
        <w:t xml:space="preserve">Soft green ambient gradient </w:t>
      </w:r>
    </w:p>
    <w:p w14:paraId="440EAC47" w14:textId="77777777" w:rsidR="006670E2" w:rsidRPr="006670E2" w:rsidRDefault="006670E2" w:rsidP="006670E2">
      <w:pPr>
        <w:numPr>
          <w:ilvl w:val="0"/>
          <w:numId w:val="483"/>
        </w:numPr>
      </w:pPr>
      <w:r w:rsidRPr="006670E2">
        <w:t xml:space="preserve">Frosted glass panels </w:t>
      </w:r>
    </w:p>
    <w:p w14:paraId="01F40420" w14:textId="77777777" w:rsidR="006670E2" w:rsidRPr="006670E2" w:rsidRDefault="006670E2" w:rsidP="006670E2">
      <w:pPr>
        <w:numPr>
          <w:ilvl w:val="0"/>
          <w:numId w:val="483"/>
        </w:numPr>
      </w:pPr>
      <w:r w:rsidRPr="006670E2">
        <w:t xml:space="preserve">Minimal abstract map-inspired graphics </w:t>
      </w:r>
    </w:p>
    <w:p w14:paraId="094EFB6C" w14:textId="77777777" w:rsidR="006670E2" w:rsidRPr="006670E2" w:rsidRDefault="006670E2" w:rsidP="006670E2">
      <w:r w:rsidRPr="006670E2">
        <w:t>The sidebar and header remain identical to the Dashboard and other modules.</w:t>
      </w:r>
    </w:p>
    <w:p w14:paraId="36100FC4" w14:textId="77777777" w:rsidR="006670E2" w:rsidRPr="006670E2" w:rsidRDefault="006670E2" w:rsidP="006670E2">
      <w:r w:rsidRPr="006670E2">
        <w:pict w14:anchorId="0537CB28">
          <v:rect id="_x0000_i6528" style="width:0;height:1.5pt" o:hralign="center" o:hrstd="t" o:hr="t" fillcolor="#a0a0a0" stroked="f"/>
        </w:pict>
      </w:r>
    </w:p>
    <w:p w14:paraId="21399F26" w14:textId="77777777" w:rsidR="006670E2" w:rsidRPr="006670E2" w:rsidRDefault="006670E2" w:rsidP="006670E2">
      <w:pPr>
        <w:rPr>
          <w:b/>
          <w:bCs/>
        </w:rPr>
      </w:pPr>
      <w:r w:rsidRPr="006670E2">
        <w:rPr>
          <w:b/>
          <w:bCs/>
        </w:rPr>
        <w:t>5. User Journey</w:t>
      </w:r>
    </w:p>
    <w:p w14:paraId="3A9B2DE7" w14:textId="77777777" w:rsidR="006670E2" w:rsidRPr="006670E2" w:rsidRDefault="006670E2" w:rsidP="006670E2">
      <w:r w:rsidRPr="006670E2">
        <w:t>Dashboard</w:t>
      </w:r>
    </w:p>
    <w:p w14:paraId="6E3CBA20" w14:textId="77777777" w:rsidR="006670E2" w:rsidRPr="006670E2" w:rsidRDefault="006670E2" w:rsidP="006670E2">
      <w:r w:rsidRPr="006670E2">
        <w:t xml:space="preserve">      │</w:t>
      </w:r>
    </w:p>
    <w:p w14:paraId="2ABD5B35" w14:textId="77777777" w:rsidR="006670E2" w:rsidRPr="006670E2" w:rsidRDefault="006670E2" w:rsidP="006670E2">
      <w:r w:rsidRPr="006670E2">
        <w:t xml:space="preserve">      </w:t>
      </w:r>
      <w:r w:rsidRPr="006670E2">
        <w:rPr>
          <w:rFonts w:ascii="Arial" w:hAnsi="Arial" w:cs="Arial"/>
        </w:rPr>
        <w:t>▼</w:t>
      </w:r>
    </w:p>
    <w:p w14:paraId="3D60C437" w14:textId="77777777" w:rsidR="006670E2" w:rsidRPr="006670E2" w:rsidRDefault="006670E2" w:rsidP="006670E2">
      <w:r w:rsidRPr="006670E2">
        <w:t>Route Optimization</w:t>
      </w:r>
    </w:p>
    <w:p w14:paraId="44544227" w14:textId="77777777" w:rsidR="006670E2" w:rsidRPr="006670E2" w:rsidRDefault="006670E2" w:rsidP="006670E2">
      <w:r w:rsidRPr="006670E2">
        <w:t xml:space="preserve">      │</w:t>
      </w:r>
    </w:p>
    <w:p w14:paraId="6F7AB9A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Select Warehouse</w:t>
      </w:r>
    </w:p>
    <w:p w14:paraId="5230C2DC" w14:textId="77777777" w:rsidR="006670E2" w:rsidRPr="006670E2" w:rsidRDefault="006670E2" w:rsidP="006670E2">
      <w:r w:rsidRPr="006670E2">
        <w:t xml:space="preserve">      │</w:t>
      </w:r>
    </w:p>
    <w:p w14:paraId="33B05C8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Select Destination(s)</w:t>
      </w:r>
    </w:p>
    <w:p w14:paraId="0FDB2C8C" w14:textId="77777777" w:rsidR="006670E2" w:rsidRPr="006670E2" w:rsidRDefault="006670E2" w:rsidP="006670E2">
      <w:r w:rsidRPr="006670E2">
        <w:t xml:space="preserve">      │</w:t>
      </w:r>
    </w:p>
    <w:p w14:paraId="6648A77C"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Generate Route</w:t>
      </w:r>
    </w:p>
    <w:p w14:paraId="0C4E3BD5" w14:textId="77777777" w:rsidR="006670E2" w:rsidRPr="006670E2" w:rsidRDefault="006670E2" w:rsidP="006670E2">
      <w:r w:rsidRPr="006670E2">
        <w:t xml:space="preserve">      │</w:t>
      </w:r>
    </w:p>
    <w:p w14:paraId="305A108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View Optimized Path</w:t>
      </w:r>
    </w:p>
    <w:p w14:paraId="0A39D794" w14:textId="77777777" w:rsidR="006670E2" w:rsidRPr="006670E2" w:rsidRDefault="006670E2" w:rsidP="006670E2">
      <w:r w:rsidRPr="006670E2">
        <w:t xml:space="preserve">      │</w:t>
      </w:r>
    </w:p>
    <w:p w14:paraId="681000E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Compare Routes</w:t>
      </w:r>
    </w:p>
    <w:p w14:paraId="48FEE02D" w14:textId="77777777" w:rsidR="006670E2" w:rsidRPr="006670E2" w:rsidRDefault="006670E2" w:rsidP="006670E2">
      <w:r w:rsidRPr="006670E2">
        <w:t xml:space="preserve">      │</w:t>
      </w:r>
    </w:p>
    <w:p w14:paraId="74EB04C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Save Route</w:t>
      </w:r>
    </w:p>
    <w:p w14:paraId="77230561" w14:textId="77777777" w:rsidR="006670E2" w:rsidRPr="006670E2" w:rsidRDefault="006670E2" w:rsidP="006670E2">
      <w:r w:rsidRPr="006670E2">
        <w:t xml:space="preserve">      │</w:t>
      </w:r>
    </w:p>
    <w:p w14:paraId="15925858" w14:textId="77777777" w:rsidR="006670E2" w:rsidRPr="006670E2" w:rsidRDefault="006670E2" w:rsidP="006670E2">
      <w:r w:rsidRPr="006670E2">
        <w:t xml:space="preserve">      └── Send Route to Delivery Module</w:t>
      </w:r>
    </w:p>
    <w:p w14:paraId="2A53F66C" w14:textId="77777777" w:rsidR="006670E2" w:rsidRPr="006670E2" w:rsidRDefault="006670E2" w:rsidP="006670E2">
      <w:r w:rsidRPr="006670E2">
        <w:t>The workflow should be intuitive and require minimal user input.</w:t>
      </w:r>
    </w:p>
    <w:p w14:paraId="72214787" w14:textId="77777777" w:rsidR="006670E2" w:rsidRPr="006670E2" w:rsidRDefault="006670E2" w:rsidP="006670E2">
      <w:r w:rsidRPr="006670E2">
        <w:pict w14:anchorId="48796817">
          <v:rect id="_x0000_i6529" style="width:0;height:1.5pt" o:hralign="center" o:hrstd="t" o:hr="t" fillcolor="#a0a0a0" stroked="f"/>
        </w:pict>
      </w:r>
    </w:p>
    <w:p w14:paraId="01C1EC06" w14:textId="77777777" w:rsidR="006670E2" w:rsidRPr="006670E2" w:rsidRDefault="006670E2" w:rsidP="006670E2">
      <w:pPr>
        <w:rPr>
          <w:b/>
          <w:bCs/>
        </w:rPr>
      </w:pPr>
      <w:r w:rsidRPr="006670E2">
        <w:rPr>
          <w:b/>
          <w:bCs/>
        </w:rPr>
        <w:t>6. Complete Page Layout</w:t>
      </w:r>
    </w:p>
    <w:p w14:paraId="07885DE7" w14:textId="77777777" w:rsidR="006670E2" w:rsidRPr="006670E2" w:rsidRDefault="006670E2" w:rsidP="006670E2">
      <w:r w:rsidRPr="006670E2">
        <w:t>+--------------------------------------------------------------------------------------+</w:t>
      </w:r>
    </w:p>
    <w:p w14:paraId="1587117C" w14:textId="77777777" w:rsidR="006670E2" w:rsidRPr="006670E2" w:rsidRDefault="006670E2" w:rsidP="006670E2">
      <w:r w:rsidRPr="006670E2">
        <w:t>|                                      HEADER                                          |</w:t>
      </w:r>
    </w:p>
    <w:p w14:paraId="79B66CBE" w14:textId="77777777" w:rsidR="006670E2" w:rsidRPr="006670E2" w:rsidRDefault="006670E2" w:rsidP="006670E2">
      <w:r w:rsidRPr="006670E2">
        <w:t>+----------------------+---------------------------------------------------------------+</w:t>
      </w:r>
    </w:p>
    <w:p w14:paraId="6676BA82" w14:textId="77777777" w:rsidR="006670E2" w:rsidRPr="006670E2" w:rsidRDefault="006670E2" w:rsidP="006670E2">
      <w:r w:rsidRPr="006670E2">
        <w:t>|                      | Route Hero                                                    |</w:t>
      </w:r>
    </w:p>
    <w:p w14:paraId="73DDEAA9" w14:textId="77777777" w:rsidR="006670E2" w:rsidRPr="006670E2" w:rsidRDefault="006670E2" w:rsidP="006670E2">
      <w:r w:rsidRPr="006670E2">
        <w:t>|                      +---------------------------------------------------------------+</w:t>
      </w:r>
    </w:p>
    <w:p w14:paraId="238042A4" w14:textId="77777777" w:rsidR="006670E2" w:rsidRPr="006670E2" w:rsidRDefault="006670E2" w:rsidP="006670E2">
      <w:r w:rsidRPr="006670E2">
        <w:t>|                      | Route Statistics Cards                                        |</w:t>
      </w:r>
    </w:p>
    <w:p w14:paraId="0A896120" w14:textId="77777777" w:rsidR="006670E2" w:rsidRPr="006670E2" w:rsidRDefault="006670E2" w:rsidP="006670E2">
      <w:r w:rsidRPr="006670E2">
        <w:t>|      SIDEBAR         +-------------------------------+-------------------------------+</w:t>
      </w:r>
    </w:p>
    <w:p w14:paraId="535FD068" w14:textId="77777777" w:rsidR="006670E2" w:rsidRPr="006670E2" w:rsidRDefault="006670E2" w:rsidP="006670E2">
      <w:r w:rsidRPr="006670E2">
        <w:t>|                      |                               |                               |</w:t>
      </w:r>
    </w:p>
    <w:p w14:paraId="1DCB0012" w14:textId="77777777" w:rsidR="006670E2" w:rsidRPr="006670E2" w:rsidRDefault="006670E2" w:rsidP="006670E2">
      <w:r w:rsidRPr="006670E2">
        <w:t>|                      |       Mapbox Map              | Route Control Panel           |</w:t>
      </w:r>
    </w:p>
    <w:p w14:paraId="0FCE87A9" w14:textId="77777777" w:rsidR="006670E2" w:rsidRPr="006670E2" w:rsidRDefault="006670E2" w:rsidP="006670E2">
      <w:r w:rsidRPr="006670E2">
        <w:t>|                      |                               |                               |</w:t>
      </w:r>
    </w:p>
    <w:p w14:paraId="01371F10" w14:textId="77777777" w:rsidR="006670E2" w:rsidRPr="006670E2" w:rsidRDefault="006670E2" w:rsidP="006670E2">
      <w:r w:rsidRPr="006670E2">
        <w:t>|                      |                               | Warehouse                     |</w:t>
      </w:r>
    </w:p>
    <w:p w14:paraId="3AAF52EC" w14:textId="77777777" w:rsidR="006670E2" w:rsidRPr="006670E2" w:rsidRDefault="006670E2" w:rsidP="006670E2">
      <w:r w:rsidRPr="006670E2">
        <w:t>|                      |                               | Destination                   |</w:t>
      </w:r>
    </w:p>
    <w:p w14:paraId="730D04B8" w14:textId="77777777" w:rsidR="006670E2" w:rsidRPr="006670E2" w:rsidRDefault="006670E2" w:rsidP="006670E2">
      <w:r w:rsidRPr="006670E2">
        <w:t>|                      |                               | Route Details                |</w:t>
      </w:r>
    </w:p>
    <w:p w14:paraId="557AFC1B" w14:textId="77777777" w:rsidR="006670E2" w:rsidRPr="006670E2" w:rsidRDefault="006670E2" w:rsidP="006670E2">
      <w:r w:rsidRPr="006670E2">
        <w:t>|                      |                               | Generate Route              |</w:t>
      </w:r>
    </w:p>
    <w:p w14:paraId="6A267BFC" w14:textId="77777777" w:rsidR="006670E2" w:rsidRPr="006670E2" w:rsidRDefault="006670E2" w:rsidP="006670E2">
      <w:r w:rsidRPr="006670E2">
        <w:t>|                      |                               | Save Route                  |</w:t>
      </w:r>
    </w:p>
    <w:p w14:paraId="616F6D21" w14:textId="77777777" w:rsidR="006670E2" w:rsidRPr="006670E2" w:rsidRDefault="006670E2" w:rsidP="006670E2">
      <w:r w:rsidRPr="006670E2">
        <w:t>|                      |                               | Route Comparison            |</w:t>
      </w:r>
    </w:p>
    <w:p w14:paraId="0ABA6B20" w14:textId="77777777" w:rsidR="006670E2" w:rsidRPr="006670E2" w:rsidRDefault="006670E2" w:rsidP="006670E2">
      <w:r w:rsidRPr="006670E2">
        <w:t>|                      |                               | No-Fly Zone Status          |</w:t>
      </w:r>
    </w:p>
    <w:p w14:paraId="2CAC5FD3" w14:textId="77777777" w:rsidR="006670E2" w:rsidRPr="006670E2" w:rsidRDefault="006670E2" w:rsidP="006670E2">
      <w:r w:rsidRPr="006670E2">
        <w:t>|                      +-------------------------------+-------------------------------+</w:t>
      </w:r>
    </w:p>
    <w:p w14:paraId="6BE4FA24" w14:textId="77777777" w:rsidR="006670E2" w:rsidRPr="006670E2" w:rsidRDefault="006670E2" w:rsidP="006670E2">
      <w:r w:rsidRPr="006670E2">
        <w:lastRenderedPageBreak/>
        <w:t xml:space="preserve">The map occupies approximately </w:t>
      </w:r>
      <w:r w:rsidRPr="006670E2">
        <w:rPr>
          <w:b/>
          <w:bCs/>
        </w:rPr>
        <w:t>65–70%</w:t>
      </w:r>
      <w:r w:rsidRPr="006670E2">
        <w:t xml:space="preserve"> of the available width, while the control panel occupies </w:t>
      </w:r>
      <w:r w:rsidRPr="006670E2">
        <w:rPr>
          <w:b/>
          <w:bCs/>
        </w:rPr>
        <w:t>30–35%</w:t>
      </w:r>
      <w:r w:rsidRPr="006670E2">
        <w:t>.</w:t>
      </w:r>
    </w:p>
    <w:p w14:paraId="4A5D24C6" w14:textId="77777777" w:rsidR="006670E2" w:rsidRPr="006670E2" w:rsidRDefault="006670E2" w:rsidP="006670E2">
      <w:r w:rsidRPr="006670E2">
        <w:pict w14:anchorId="749B1AC9">
          <v:rect id="_x0000_i6530" style="width:0;height:1.5pt" o:hralign="center" o:hrstd="t" o:hr="t" fillcolor="#a0a0a0" stroked="f"/>
        </w:pict>
      </w:r>
    </w:p>
    <w:p w14:paraId="725896C5" w14:textId="77777777" w:rsidR="006670E2" w:rsidRPr="006670E2" w:rsidRDefault="006670E2" w:rsidP="006670E2">
      <w:pPr>
        <w:rPr>
          <w:b/>
          <w:bCs/>
        </w:rPr>
      </w:pPr>
      <w:r w:rsidRPr="006670E2">
        <w:rPr>
          <w:b/>
          <w:bCs/>
        </w:rPr>
        <w:t>7. Route Hero Section</w:t>
      </w:r>
    </w:p>
    <w:p w14:paraId="4B9CF169" w14:textId="77777777" w:rsidR="006670E2" w:rsidRPr="006670E2" w:rsidRDefault="006670E2" w:rsidP="006670E2">
      <w:r w:rsidRPr="006670E2">
        <w:t>The Hero introduces the module.</w:t>
      </w:r>
    </w:p>
    <w:p w14:paraId="5EE62E12" w14:textId="77777777" w:rsidR="006670E2" w:rsidRPr="006670E2" w:rsidRDefault="006670E2" w:rsidP="006670E2">
      <w:pPr>
        <w:rPr>
          <w:b/>
          <w:bCs/>
        </w:rPr>
      </w:pPr>
      <w:r w:rsidRPr="006670E2">
        <w:rPr>
          <w:b/>
          <w:bCs/>
        </w:rPr>
        <w:t>Left Side</w:t>
      </w:r>
    </w:p>
    <w:p w14:paraId="3F825C14" w14:textId="77777777" w:rsidR="006670E2" w:rsidRPr="006670E2" w:rsidRDefault="006670E2" w:rsidP="006670E2">
      <w:r w:rsidRPr="006670E2">
        <w:t>Title:</w:t>
      </w:r>
    </w:p>
    <w:p w14:paraId="0713488E" w14:textId="77777777" w:rsidR="006670E2" w:rsidRPr="006670E2" w:rsidRDefault="006670E2" w:rsidP="006670E2">
      <w:r w:rsidRPr="006670E2">
        <w:rPr>
          <w:b/>
          <w:bCs/>
        </w:rPr>
        <w:t>Route Optimization</w:t>
      </w:r>
    </w:p>
    <w:p w14:paraId="09D32889" w14:textId="77777777" w:rsidR="006670E2" w:rsidRPr="006670E2" w:rsidRDefault="006670E2" w:rsidP="006670E2">
      <w:r w:rsidRPr="006670E2">
        <w:t>Subtitle:</w:t>
      </w:r>
    </w:p>
    <w:p w14:paraId="04C6C50C" w14:textId="77777777" w:rsidR="006670E2" w:rsidRPr="006670E2" w:rsidRDefault="006670E2" w:rsidP="006670E2">
      <w:r w:rsidRPr="006670E2">
        <w:rPr>
          <w:i/>
          <w:iCs/>
        </w:rPr>
        <w:t>"Plan intelligent drone delivery routes with real-time optimization and interactive mapping."</w:t>
      </w:r>
    </w:p>
    <w:p w14:paraId="58821674" w14:textId="77777777" w:rsidR="006670E2" w:rsidRPr="006670E2" w:rsidRDefault="006670E2" w:rsidP="006670E2">
      <w:r w:rsidRPr="006670E2">
        <w:t>System Status Badge:</w:t>
      </w:r>
    </w:p>
    <w:p w14:paraId="11A449B8" w14:textId="77777777" w:rsidR="006670E2" w:rsidRPr="006670E2" w:rsidRDefault="006670E2" w:rsidP="006670E2">
      <w:r w:rsidRPr="006670E2">
        <w:rPr>
          <w:rFonts w:ascii="Segoe UI Emoji" w:hAnsi="Segoe UI Emoji" w:cs="Segoe UI Emoji"/>
        </w:rPr>
        <w:t>🟢</w:t>
      </w:r>
      <w:r w:rsidRPr="006670E2">
        <w:t xml:space="preserve"> Route Engine Online</w:t>
      </w:r>
    </w:p>
    <w:p w14:paraId="66ACC8B2" w14:textId="77777777" w:rsidR="006670E2" w:rsidRPr="006670E2" w:rsidRDefault="006670E2" w:rsidP="006670E2">
      <w:r w:rsidRPr="006670E2">
        <w:pict w14:anchorId="7D5F8874">
          <v:rect id="_x0000_i6531" style="width:0;height:1.5pt" o:hralign="center" o:hrstd="t" o:hr="t" fillcolor="#a0a0a0" stroked="f"/>
        </w:pict>
      </w:r>
    </w:p>
    <w:p w14:paraId="0D9C3EFE" w14:textId="77777777" w:rsidR="006670E2" w:rsidRPr="006670E2" w:rsidRDefault="006670E2" w:rsidP="006670E2">
      <w:pPr>
        <w:rPr>
          <w:b/>
          <w:bCs/>
        </w:rPr>
      </w:pPr>
      <w:r w:rsidRPr="006670E2">
        <w:rPr>
          <w:b/>
          <w:bCs/>
        </w:rPr>
        <w:t>Right Side</w:t>
      </w:r>
    </w:p>
    <w:p w14:paraId="3E294015" w14:textId="77777777" w:rsidR="006670E2" w:rsidRPr="006670E2" w:rsidRDefault="006670E2" w:rsidP="006670E2">
      <w:r w:rsidRPr="006670E2">
        <w:t>Primary Action:</w:t>
      </w:r>
    </w:p>
    <w:p w14:paraId="4F8C4D1B" w14:textId="77777777" w:rsidR="006670E2" w:rsidRPr="006670E2" w:rsidRDefault="006670E2" w:rsidP="006670E2">
      <w:r w:rsidRPr="006670E2">
        <w:rPr>
          <w:b/>
          <w:bCs/>
        </w:rPr>
        <w:t>Generate Route</w:t>
      </w:r>
    </w:p>
    <w:p w14:paraId="5476D8BA" w14:textId="77777777" w:rsidR="006670E2" w:rsidRPr="006670E2" w:rsidRDefault="006670E2" w:rsidP="006670E2">
      <w:r w:rsidRPr="006670E2">
        <w:t>Quick Status:</w:t>
      </w:r>
    </w:p>
    <w:p w14:paraId="6E654231" w14:textId="77777777" w:rsidR="006670E2" w:rsidRPr="006670E2" w:rsidRDefault="006670E2" w:rsidP="006670E2">
      <w:pPr>
        <w:numPr>
          <w:ilvl w:val="0"/>
          <w:numId w:val="484"/>
        </w:numPr>
      </w:pPr>
      <w:r w:rsidRPr="006670E2">
        <w:t xml:space="preserve">Active Warehouses </w:t>
      </w:r>
    </w:p>
    <w:p w14:paraId="3DA93DD9" w14:textId="77777777" w:rsidR="006670E2" w:rsidRPr="006670E2" w:rsidRDefault="006670E2" w:rsidP="006670E2">
      <w:pPr>
        <w:numPr>
          <w:ilvl w:val="0"/>
          <w:numId w:val="484"/>
        </w:numPr>
      </w:pPr>
      <w:r w:rsidRPr="006670E2">
        <w:t xml:space="preserve">Available Destinations </w:t>
      </w:r>
    </w:p>
    <w:p w14:paraId="20B684FA" w14:textId="77777777" w:rsidR="006670E2" w:rsidRPr="006670E2" w:rsidRDefault="006670E2" w:rsidP="006670E2">
      <w:r w:rsidRPr="006670E2">
        <w:pict w14:anchorId="5502B8A9">
          <v:rect id="_x0000_i6532" style="width:0;height:1.5pt" o:hralign="center" o:hrstd="t" o:hr="t" fillcolor="#a0a0a0" stroked="f"/>
        </w:pict>
      </w:r>
    </w:p>
    <w:p w14:paraId="151827D1" w14:textId="77777777" w:rsidR="006670E2" w:rsidRPr="006670E2" w:rsidRDefault="006670E2" w:rsidP="006670E2">
      <w:pPr>
        <w:rPr>
          <w:b/>
          <w:bCs/>
        </w:rPr>
      </w:pPr>
      <w:r w:rsidRPr="006670E2">
        <w:rPr>
          <w:b/>
          <w:bCs/>
        </w:rPr>
        <w:t>8. Route Statistics Cards</w:t>
      </w:r>
    </w:p>
    <w:p w14:paraId="5ABC2ADB" w14:textId="77777777" w:rsidR="006670E2" w:rsidRPr="006670E2" w:rsidRDefault="006670E2" w:rsidP="006670E2">
      <w:r w:rsidRPr="006670E2">
        <w:t>Four KPI cards are displayed below the Hero.</w:t>
      </w:r>
    </w:p>
    <w:p w14:paraId="7FC4FAA8" w14:textId="77777777" w:rsidR="006670E2" w:rsidRPr="006670E2" w:rsidRDefault="006670E2" w:rsidP="006670E2">
      <w:pPr>
        <w:rPr>
          <w:b/>
          <w:bCs/>
        </w:rPr>
      </w:pPr>
      <w:r w:rsidRPr="006670E2">
        <w:rPr>
          <w:b/>
          <w:bCs/>
        </w:rPr>
        <w:t>Card 1</w:t>
      </w:r>
    </w:p>
    <w:p w14:paraId="42D0FCD6" w14:textId="77777777" w:rsidR="006670E2" w:rsidRPr="006670E2" w:rsidRDefault="006670E2" w:rsidP="006670E2">
      <w:r w:rsidRPr="006670E2">
        <w:rPr>
          <w:b/>
          <w:bCs/>
        </w:rPr>
        <w:t>Active Warehouses</w:t>
      </w:r>
    </w:p>
    <w:p w14:paraId="668076AE" w14:textId="77777777" w:rsidR="006670E2" w:rsidRPr="006670E2" w:rsidRDefault="006670E2" w:rsidP="006670E2">
      <w:r w:rsidRPr="006670E2">
        <w:t>Displays the total number of operational warehouses.</w:t>
      </w:r>
    </w:p>
    <w:p w14:paraId="6955E25A" w14:textId="77777777" w:rsidR="006670E2" w:rsidRPr="006670E2" w:rsidRDefault="006670E2" w:rsidP="006670E2">
      <w:r w:rsidRPr="006670E2">
        <w:pict w14:anchorId="6473023C">
          <v:rect id="_x0000_i6533" style="width:0;height:1.5pt" o:hralign="center" o:hrstd="t" o:hr="t" fillcolor="#a0a0a0" stroked="f"/>
        </w:pict>
      </w:r>
    </w:p>
    <w:p w14:paraId="1ED97B2D" w14:textId="77777777" w:rsidR="006670E2" w:rsidRPr="006670E2" w:rsidRDefault="006670E2" w:rsidP="006670E2">
      <w:pPr>
        <w:rPr>
          <w:b/>
          <w:bCs/>
        </w:rPr>
      </w:pPr>
      <w:r w:rsidRPr="006670E2">
        <w:rPr>
          <w:b/>
          <w:bCs/>
        </w:rPr>
        <w:t>Card 2</w:t>
      </w:r>
    </w:p>
    <w:p w14:paraId="18573714" w14:textId="77777777" w:rsidR="006670E2" w:rsidRPr="006670E2" w:rsidRDefault="006670E2" w:rsidP="006670E2">
      <w:r w:rsidRPr="006670E2">
        <w:rPr>
          <w:b/>
          <w:bCs/>
        </w:rPr>
        <w:t>Available Destinations</w:t>
      </w:r>
    </w:p>
    <w:p w14:paraId="64E8C9EA" w14:textId="77777777" w:rsidR="006670E2" w:rsidRPr="006670E2" w:rsidRDefault="006670E2" w:rsidP="006670E2">
      <w:r w:rsidRPr="006670E2">
        <w:t>Displays the number of delivery locations.</w:t>
      </w:r>
    </w:p>
    <w:p w14:paraId="5196F311" w14:textId="77777777" w:rsidR="006670E2" w:rsidRPr="006670E2" w:rsidRDefault="006670E2" w:rsidP="006670E2">
      <w:r w:rsidRPr="006670E2">
        <w:pict w14:anchorId="2B29A5A5">
          <v:rect id="_x0000_i6534" style="width:0;height:1.5pt" o:hralign="center" o:hrstd="t" o:hr="t" fillcolor="#a0a0a0" stroked="f"/>
        </w:pict>
      </w:r>
    </w:p>
    <w:p w14:paraId="26F7C3F2" w14:textId="77777777" w:rsidR="006670E2" w:rsidRPr="006670E2" w:rsidRDefault="006670E2" w:rsidP="006670E2">
      <w:pPr>
        <w:rPr>
          <w:b/>
          <w:bCs/>
        </w:rPr>
      </w:pPr>
      <w:r w:rsidRPr="006670E2">
        <w:rPr>
          <w:b/>
          <w:bCs/>
        </w:rPr>
        <w:t>Card 3</w:t>
      </w:r>
    </w:p>
    <w:p w14:paraId="0A24DC8E" w14:textId="77777777" w:rsidR="006670E2" w:rsidRPr="006670E2" w:rsidRDefault="006670E2" w:rsidP="006670E2">
      <w:r w:rsidRPr="006670E2">
        <w:rPr>
          <w:b/>
          <w:bCs/>
        </w:rPr>
        <w:lastRenderedPageBreak/>
        <w:t>Optimized Routes Today</w:t>
      </w:r>
    </w:p>
    <w:p w14:paraId="432DEB8F" w14:textId="77777777" w:rsidR="006670E2" w:rsidRPr="006670E2" w:rsidRDefault="006670E2" w:rsidP="006670E2">
      <w:r w:rsidRPr="006670E2">
        <w:t>Displays the number of generated routes.</w:t>
      </w:r>
    </w:p>
    <w:p w14:paraId="53B29AB9" w14:textId="77777777" w:rsidR="006670E2" w:rsidRPr="006670E2" w:rsidRDefault="006670E2" w:rsidP="006670E2">
      <w:r w:rsidRPr="006670E2">
        <w:pict w14:anchorId="77C4695B">
          <v:rect id="_x0000_i6535" style="width:0;height:1.5pt" o:hralign="center" o:hrstd="t" o:hr="t" fillcolor="#a0a0a0" stroked="f"/>
        </w:pict>
      </w:r>
    </w:p>
    <w:p w14:paraId="05E699E1" w14:textId="77777777" w:rsidR="006670E2" w:rsidRPr="006670E2" w:rsidRDefault="006670E2" w:rsidP="006670E2">
      <w:pPr>
        <w:rPr>
          <w:b/>
          <w:bCs/>
        </w:rPr>
      </w:pPr>
      <w:r w:rsidRPr="006670E2">
        <w:rPr>
          <w:b/>
          <w:bCs/>
        </w:rPr>
        <w:t>Card 4</w:t>
      </w:r>
    </w:p>
    <w:p w14:paraId="7AAA0B13" w14:textId="77777777" w:rsidR="006670E2" w:rsidRPr="006670E2" w:rsidRDefault="006670E2" w:rsidP="006670E2">
      <w:r w:rsidRPr="006670E2">
        <w:rPr>
          <w:b/>
          <w:bCs/>
        </w:rPr>
        <w:t>Average Route Efficiency</w:t>
      </w:r>
    </w:p>
    <w:p w14:paraId="6877DCE6" w14:textId="77777777" w:rsidR="006670E2" w:rsidRPr="006670E2" w:rsidRDefault="006670E2" w:rsidP="006670E2">
      <w:r w:rsidRPr="006670E2">
        <w:t>Displays optimization percentage compared to baseline.</w:t>
      </w:r>
    </w:p>
    <w:p w14:paraId="59624D47" w14:textId="77777777" w:rsidR="006670E2" w:rsidRPr="006670E2" w:rsidRDefault="006670E2" w:rsidP="006670E2">
      <w:r w:rsidRPr="006670E2">
        <w:t>All cards follow the global card design with subtle green accents.</w:t>
      </w:r>
    </w:p>
    <w:p w14:paraId="2B3B81F3" w14:textId="77777777" w:rsidR="006670E2" w:rsidRPr="006670E2" w:rsidRDefault="006670E2" w:rsidP="006670E2">
      <w:r w:rsidRPr="006670E2">
        <w:pict w14:anchorId="450AADA9">
          <v:rect id="_x0000_i6536" style="width:0;height:1.5pt" o:hralign="center" o:hrstd="t" o:hr="t" fillcolor="#a0a0a0" stroked="f"/>
        </w:pict>
      </w:r>
    </w:p>
    <w:p w14:paraId="24F502FF" w14:textId="77777777" w:rsidR="006670E2" w:rsidRPr="006670E2" w:rsidRDefault="006670E2" w:rsidP="006670E2">
      <w:pPr>
        <w:rPr>
          <w:b/>
          <w:bCs/>
        </w:rPr>
      </w:pPr>
      <w:r w:rsidRPr="006670E2">
        <w:rPr>
          <w:b/>
          <w:bCs/>
        </w:rPr>
        <w:t>9. Interactive Map Section</w:t>
      </w:r>
    </w:p>
    <w:p w14:paraId="6680C18F" w14:textId="77777777" w:rsidR="006670E2" w:rsidRPr="006670E2" w:rsidRDefault="006670E2" w:rsidP="006670E2">
      <w:r w:rsidRPr="006670E2">
        <w:t>The Mapbox map is the centerpiece of the module.</w:t>
      </w:r>
    </w:p>
    <w:p w14:paraId="748E6B61" w14:textId="77777777" w:rsidR="006670E2" w:rsidRPr="006670E2" w:rsidRDefault="006670E2" w:rsidP="006670E2">
      <w:r w:rsidRPr="006670E2">
        <w:t>Features:</w:t>
      </w:r>
    </w:p>
    <w:p w14:paraId="16BA5FAD" w14:textId="77777777" w:rsidR="006670E2" w:rsidRPr="006670E2" w:rsidRDefault="006670E2" w:rsidP="006670E2">
      <w:pPr>
        <w:numPr>
          <w:ilvl w:val="0"/>
          <w:numId w:val="485"/>
        </w:numPr>
      </w:pPr>
      <w:r w:rsidRPr="006670E2">
        <w:t xml:space="preserve">Zoom controls </w:t>
      </w:r>
    </w:p>
    <w:p w14:paraId="06F53802" w14:textId="77777777" w:rsidR="006670E2" w:rsidRPr="006670E2" w:rsidRDefault="006670E2" w:rsidP="006670E2">
      <w:pPr>
        <w:numPr>
          <w:ilvl w:val="0"/>
          <w:numId w:val="485"/>
        </w:numPr>
      </w:pPr>
      <w:r w:rsidRPr="006670E2">
        <w:t xml:space="preserve">Pan controls </w:t>
      </w:r>
    </w:p>
    <w:p w14:paraId="08725522" w14:textId="77777777" w:rsidR="006670E2" w:rsidRPr="006670E2" w:rsidRDefault="006670E2" w:rsidP="006670E2">
      <w:pPr>
        <w:numPr>
          <w:ilvl w:val="0"/>
          <w:numId w:val="485"/>
        </w:numPr>
      </w:pPr>
      <w:r w:rsidRPr="006670E2">
        <w:t xml:space="preserve">Warehouse markers </w:t>
      </w:r>
    </w:p>
    <w:p w14:paraId="2538B9DE" w14:textId="77777777" w:rsidR="006670E2" w:rsidRPr="006670E2" w:rsidRDefault="006670E2" w:rsidP="006670E2">
      <w:pPr>
        <w:numPr>
          <w:ilvl w:val="0"/>
          <w:numId w:val="485"/>
        </w:numPr>
      </w:pPr>
      <w:r w:rsidRPr="006670E2">
        <w:t xml:space="preserve">Destination markers </w:t>
      </w:r>
    </w:p>
    <w:p w14:paraId="0C3F3C30" w14:textId="77777777" w:rsidR="006670E2" w:rsidRPr="006670E2" w:rsidRDefault="006670E2" w:rsidP="006670E2">
      <w:pPr>
        <w:numPr>
          <w:ilvl w:val="0"/>
          <w:numId w:val="485"/>
        </w:numPr>
      </w:pPr>
      <w:r w:rsidRPr="006670E2">
        <w:t xml:space="preserve">Optimized route line </w:t>
      </w:r>
    </w:p>
    <w:p w14:paraId="70F4BC4D" w14:textId="77777777" w:rsidR="006670E2" w:rsidRPr="006670E2" w:rsidRDefault="006670E2" w:rsidP="006670E2">
      <w:pPr>
        <w:numPr>
          <w:ilvl w:val="0"/>
          <w:numId w:val="485"/>
        </w:numPr>
      </w:pPr>
      <w:r w:rsidRPr="006670E2">
        <w:t xml:space="preserve">Route animation (future enhancement) </w:t>
      </w:r>
    </w:p>
    <w:p w14:paraId="77E8BF05" w14:textId="77777777" w:rsidR="006670E2" w:rsidRPr="006670E2" w:rsidRDefault="006670E2" w:rsidP="006670E2">
      <w:pPr>
        <w:numPr>
          <w:ilvl w:val="0"/>
          <w:numId w:val="485"/>
        </w:numPr>
      </w:pPr>
      <w:r w:rsidRPr="006670E2">
        <w:t xml:space="preserve">Current map scale </w:t>
      </w:r>
    </w:p>
    <w:p w14:paraId="36F51622" w14:textId="77777777" w:rsidR="006670E2" w:rsidRPr="006670E2" w:rsidRDefault="006670E2" w:rsidP="006670E2">
      <w:pPr>
        <w:numPr>
          <w:ilvl w:val="0"/>
          <w:numId w:val="485"/>
        </w:numPr>
      </w:pPr>
      <w:r w:rsidRPr="006670E2">
        <w:t xml:space="preserve">Compass </w:t>
      </w:r>
    </w:p>
    <w:p w14:paraId="735EDECE" w14:textId="77777777" w:rsidR="006670E2" w:rsidRPr="006670E2" w:rsidRDefault="006670E2" w:rsidP="006670E2">
      <w:r w:rsidRPr="006670E2">
        <w:t>The map should always remain interactive.</w:t>
      </w:r>
    </w:p>
    <w:p w14:paraId="1996777B" w14:textId="77777777" w:rsidR="006670E2" w:rsidRPr="006670E2" w:rsidRDefault="006670E2" w:rsidP="006670E2">
      <w:r w:rsidRPr="006670E2">
        <w:pict w14:anchorId="45B511EC">
          <v:rect id="_x0000_i6537" style="width:0;height:1.5pt" o:hralign="center" o:hrstd="t" o:hr="t" fillcolor="#a0a0a0" stroked="f"/>
        </w:pict>
      </w:r>
    </w:p>
    <w:p w14:paraId="3C7259DD" w14:textId="77777777" w:rsidR="006670E2" w:rsidRPr="006670E2" w:rsidRDefault="006670E2" w:rsidP="006670E2">
      <w:pPr>
        <w:rPr>
          <w:b/>
          <w:bCs/>
        </w:rPr>
      </w:pPr>
      <w:r w:rsidRPr="006670E2">
        <w:rPr>
          <w:b/>
          <w:bCs/>
        </w:rPr>
        <w:t>10. Warehouse Selection Panel</w:t>
      </w:r>
    </w:p>
    <w:p w14:paraId="09EE4543" w14:textId="77777777" w:rsidR="006670E2" w:rsidRPr="006670E2" w:rsidRDefault="006670E2" w:rsidP="006670E2">
      <w:r w:rsidRPr="006670E2">
        <w:t>Users select the starting location.</w:t>
      </w:r>
    </w:p>
    <w:p w14:paraId="14E3C3E1" w14:textId="77777777" w:rsidR="006670E2" w:rsidRPr="006670E2" w:rsidRDefault="006670E2" w:rsidP="006670E2">
      <w:r w:rsidRPr="006670E2">
        <w:t>Fields:</w:t>
      </w:r>
    </w:p>
    <w:p w14:paraId="00DE4C7C" w14:textId="77777777" w:rsidR="006670E2" w:rsidRPr="006670E2" w:rsidRDefault="006670E2" w:rsidP="006670E2">
      <w:pPr>
        <w:numPr>
          <w:ilvl w:val="0"/>
          <w:numId w:val="486"/>
        </w:numPr>
      </w:pPr>
      <w:r w:rsidRPr="006670E2">
        <w:t xml:space="preserve">Warehouse dropdown </w:t>
      </w:r>
    </w:p>
    <w:p w14:paraId="6B28D7EF" w14:textId="77777777" w:rsidR="006670E2" w:rsidRPr="006670E2" w:rsidRDefault="006670E2" w:rsidP="006670E2">
      <w:pPr>
        <w:numPr>
          <w:ilvl w:val="0"/>
          <w:numId w:val="486"/>
        </w:numPr>
      </w:pPr>
      <w:r w:rsidRPr="006670E2">
        <w:t xml:space="preserve">Search warehouse </w:t>
      </w:r>
    </w:p>
    <w:p w14:paraId="18F0D015" w14:textId="77777777" w:rsidR="006670E2" w:rsidRPr="006670E2" w:rsidRDefault="006670E2" w:rsidP="006670E2">
      <w:pPr>
        <w:numPr>
          <w:ilvl w:val="0"/>
          <w:numId w:val="486"/>
        </w:numPr>
      </w:pPr>
      <w:r w:rsidRPr="006670E2">
        <w:t xml:space="preserve">Warehouse information </w:t>
      </w:r>
    </w:p>
    <w:p w14:paraId="696B75FD" w14:textId="77777777" w:rsidR="006670E2" w:rsidRPr="006670E2" w:rsidRDefault="006670E2" w:rsidP="006670E2">
      <w:r w:rsidRPr="006670E2">
        <w:t>Displayed details:</w:t>
      </w:r>
    </w:p>
    <w:p w14:paraId="5A9A6C3C" w14:textId="77777777" w:rsidR="006670E2" w:rsidRPr="006670E2" w:rsidRDefault="006670E2" w:rsidP="006670E2">
      <w:pPr>
        <w:numPr>
          <w:ilvl w:val="0"/>
          <w:numId w:val="487"/>
        </w:numPr>
      </w:pPr>
      <w:r w:rsidRPr="006670E2">
        <w:t xml:space="preserve">Warehouse name </w:t>
      </w:r>
    </w:p>
    <w:p w14:paraId="71372744" w14:textId="77777777" w:rsidR="006670E2" w:rsidRPr="006670E2" w:rsidRDefault="006670E2" w:rsidP="006670E2">
      <w:pPr>
        <w:numPr>
          <w:ilvl w:val="0"/>
          <w:numId w:val="487"/>
        </w:numPr>
      </w:pPr>
      <w:r w:rsidRPr="006670E2">
        <w:t xml:space="preserve">Location </w:t>
      </w:r>
    </w:p>
    <w:p w14:paraId="6BEA4400" w14:textId="77777777" w:rsidR="006670E2" w:rsidRPr="006670E2" w:rsidRDefault="006670E2" w:rsidP="006670E2">
      <w:pPr>
        <w:numPr>
          <w:ilvl w:val="0"/>
          <w:numId w:val="487"/>
        </w:numPr>
      </w:pPr>
      <w:r w:rsidRPr="006670E2">
        <w:t xml:space="preserve">Available drones </w:t>
      </w:r>
    </w:p>
    <w:p w14:paraId="153FAE36" w14:textId="77777777" w:rsidR="006670E2" w:rsidRPr="006670E2" w:rsidRDefault="006670E2" w:rsidP="006670E2">
      <w:pPr>
        <w:numPr>
          <w:ilvl w:val="0"/>
          <w:numId w:val="487"/>
        </w:numPr>
      </w:pPr>
      <w:r w:rsidRPr="006670E2">
        <w:lastRenderedPageBreak/>
        <w:t xml:space="preserve">Operational status </w:t>
      </w:r>
    </w:p>
    <w:p w14:paraId="470B0AFC" w14:textId="77777777" w:rsidR="006670E2" w:rsidRPr="006670E2" w:rsidRDefault="006670E2" w:rsidP="006670E2">
      <w:r w:rsidRPr="006670E2">
        <w:t>Only one warehouse can be selected per route.</w:t>
      </w:r>
    </w:p>
    <w:p w14:paraId="0DB13653" w14:textId="77777777" w:rsidR="006670E2" w:rsidRPr="006670E2" w:rsidRDefault="006670E2" w:rsidP="006670E2">
      <w:r w:rsidRPr="006670E2">
        <w:pict w14:anchorId="4E7D694B">
          <v:rect id="_x0000_i6538" style="width:0;height:1.5pt" o:hralign="center" o:hrstd="t" o:hr="t" fillcolor="#a0a0a0" stroked="f"/>
        </w:pict>
      </w:r>
    </w:p>
    <w:p w14:paraId="627DBA49" w14:textId="77777777" w:rsidR="006670E2" w:rsidRPr="006670E2" w:rsidRDefault="006670E2" w:rsidP="006670E2">
      <w:pPr>
        <w:rPr>
          <w:b/>
          <w:bCs/>
        </w:rPr>
      </w:pPr>
      <w:r w:rsidRPr="006670E2">
        <w:rPr>
          <w:b/>
          <w:bCs/>
        </w:rPr>
        <w:t>11. Destination Selection Panel</w:t>
      </w:r>
    </w:p>
    <w:p w14:paraId="0C605BD6" w14:textId="77777777" w:rsidR="006670E2" w:rsidRPr="006670E2" w:rsidRDefault="006670E2" w:rsidP="006670E2">
      <w:r w:rsidRPr="006670E2">
        <w:t>Users choose delivery destinations.</w:t>
      </w:r>
    </w:p>
    <w:p w14:paraId="67AFE7FF" w14:textId="77777777" w:rsidR="006670E2" w:rsidRPr="006670E2" w:rsidRDefault="006670E2" w:rsidP="006670E2">
      <w:r w:rsidRPr="006670E2">
        <w:t>Supports:</w:t>
      </w:r>
    </w:p>
    <w:p w14:paraId="626417DF" w14:textId="77777777" w:rsidR="006670E2" w:rsidRPr="006670E2" w:rsidRDefault="006670E2" w:rsidP="006670E2">
      <w:pPr>
        <w:numPr>
          <w:ilvl w:val="0"/>
          <w:numId w:val="488"/>
        </w:numPr>
      </w:pPr>
      <w:r w:rsidRPr="006670E2">
        <w:t xml:space="preserve">Single destination </w:t>
      </w:r>
    </w:p>
    <w:p w14:paraId="34F4B7FB" w14:textId="77777777" w:rsidR="006670E2" w:rsidRPr="006670E2" w:rsidRDefault="006670E2" w:rsidP="006670E2">
      <w:pPr>
        <w:numPr>
          <w:ilvl w:val="0"/>
          <w:numId w:val="488"/>
        </w:numPr>
      </w:pPr>
      <w:r w:rsidRPr="006670E2">
        <w:t xml:space="preserve">Multiple destinations (future-ready) </w:t>
      </w:r>
    </w:p>
    <w:p w14:paraId="2B42D63A" w14:textId="77777777" w:rsidR="006670E2" w:rsidRPr="006670E2" w:rsidRDefault="006670E2" w:rsidP="006670E2">
      <w:r w:rsidRPr="006670E2">
        <w:t>Displayed information:</w:t>
      </w:r>
    </w:p>
    <w:p w14:paraId="3E2131D5" w14:textId="77777777" w:rsidR="006670E2" w:rsidRPr="006670E2" w:rsidRDefault="006670E2" w:rsidP="006670E2">
      <w:pPr>
        <w:numPr>
          <w:ilvl w:val="0"/>
          <w:numId w:val="489"/>
        </w:numPr>
      </w:pPr>
      <w:r w:rsidRPr="006670E2">
        <w:t xml:space="preserve">Destination name </w:t>
      </w:r>
    </w:p>
    <w:p w14:paraId="1A818C27" w14:textId="77777777" w:rsidR="006670E2" w:rsidRPr="006670E2" w:rsidRDefault="006670E2" w:rsidP="006670E2">
      <w:pPr>
        <w:numPr>
          <w:ilvl w:val="0"/>
          <w:numId w:val="489"/>
        </w:numPr>
      </w:pPr>
      <w:r w:rsidRPr="006670E2">
        <w:t xml:space="preserve">Address </w:t>
      </w:r>
    </w:p>
    <w:p w14:paraId="76EA6A7D" w14:textId="77777777" w:rsidR="006670E2" w:rsidRPr="006670E2" w:rsidRDefault="006670E2" w:rsidP="006670E2">
      <w:pPr>
        <w:numPr>
          <w:ilvl w:val="0"/>
          <w:numId w:val="489"/>
        </w:numPr>
      </w:pPr>
      <w:r w:rsidRPr="006670E2">
        <w:t xml:space="preserve">Priority </w:t>
      </w:r>
    </w:p>
    <w:p w14:paraId="1A0431B4" w14:textId="77777777" w:rsidR="006670E2" w:rsidRPr="006670E2" w:rsidRDefault="006670E2" w:rsidP="006670E2">
      <w:pPr>
        <w:numPr>
          <w:ilvl w:val="0"/>
          <w:numId w:val="489"/>
        </w:numPr>
      </w:pPr>
      <w:r w:rsidRPr="006670E2">
        <w:t xml:space="preserve">Estimated package count </w:t>
      </w:r>
    </w:p>
    <w:p w14:paraId="2DF37645" w14:textId="77777777" w:rsidR="006670E2" w:rsidRPr="006670E2" w:rsidRDefault="006670E2" w:rsidP="006670E2">
      <w:r w:rsidRPr="006670E2">
        <w:t>Selected destinations appear as markers on the map.</w:t>
      </w:r>
    </w:p>
    <w:p w14:paraId="700D1186" w14:textId="77777777" w:rsidR="006670E2" w:rsidRPr="006670E2" w:rsidRDefault="006670E2" w:rsidP="006670E2">
      <w:r w:rsidRPr="006670E2">
        <w:pict w14:anchorId="3C3D44ED">
          <v:rect id="_x0000_i6539" style="width:0;height:1.5pt" o:hralign="center" o:hrstd="t" o:hr="t" fillcolor="#a0a0a0" stroked="f"/>
        </w:pict>
      </w:r>
    </w:p>
    <w:p w14:paraId="4066476D" w14:textId="77777777" w:rsidR="006670E2" w:rsidRPr="006670E2" w:rsidRDefault="006670E2" w:rsidP="006670E2">
      <w:pPr>
        <w:rPr>
          <w:b/>
          <w:bCs/>
        </w:rPr>
      </w:pPr>
      <w:r w:rsidRPr="006670E2">
        <w:rPr>
          <w:b/>
          <w:bCs/>
        </w:rPr>
        <w:t>12. Route Information Panel</w:t>
      </w:r>
    </w:p>
    <w:p w14:paraId="2ECF0348" w14:textId="77777777" w:rsidR="006670E2" w:rsidRPr="006670E2" w:rsidRDefault="006670E2" w:rsidP="006670E2">
      <w:r w:rsidRPr="006670E2">
        <w:t>After route generation, display:</w:t>
      </w:r>
    </w:p>
    <w:p w14:paraId="56BD9D19" w14:textId="77777777" w:rsidR="006670E2" w:rsidRPr="006670E2" w:rsidRDefault="006670E2" w:rsidP="006670E2">
      <w:pPr>
        <w:numPr>
          <w:ilvl w:val="0"/>
          <w:numId w:val="490"/>
        </w:numPr>
      </w:pPr>
      <w:r w:rsidRPr="006670E2">
        <w:t xml:space="preserve">Total Distance </w:t>
      </w:r>
    </w:p>
    <w:p w14:paraId="4340ADE9" w14:textId="77777777" w:rsidR="006670E2" w:rsidRPr="006670E2" w:rsidRDefault="006670E2" w:rsidP="006670E2">
      <w:pPr>
        <w:numPr>
          <w:ilvl w:val="0"/>
          <w:numId w:val="490"/>
        </w:numPr>
      </w:pPr>
      <w:r w:rsidRPr="006670E2">
        <w:t xml:space="preserve">Estimated Flight Time </w:t>
      </w:r>
    </w:p>
    <w:p w14:paraId="235C97B7" w14:textId="77777777" w:rsidR="006670E2" w:rsidRPr="006670E2" w:rsidRDefault="006670E2" w:rsidP="006670E2">
      <w:pPr>
        <w:numPr>
          <w:ilvl w:val="0"/>
          <w:numId w:val="490"/>
        </w:numPr>
      </w:pPr>
      <w:r w:rsidRPr="006670E2">
        <w:t xml:space="preserve">Estimated Battery Usage </w:t>
      </w:r>
    </w:p>
    <w:p w14:paraId="323519AE" w14:textId="77777777" w:rsidR="006670E2" w:rsidRPr="006670E2" w:rsidRDefault="006670E2" w:rsidP="006670E2">
      <w:pPr>
        <w:numPr>
          <w:ilvl w:val="0"/>
          <w:numId w:val="490"/>
        </w:numPr>
      </w:pPr>
      <w:r w:rsidRPr="006670E2">
        <w:t xml:space="preserve">Number of Waypoints </w:t>
      </w:r>
    </w:p>
    <w:p w14:paraId="3A26E5A7" w14:textId="77777777" w:rsidR="006670E2" w:rsidRPr="006670E2" w:rsidRDefault="006670E2" w:rsidP="006670E2">
      <w:pPr>
        <w:numPr>
          <w:ilvl w:val="0"/>
          <w:numId w:val="490"/>
        </w:numPr>
      </w:pPr>
      <w:r w:rsidRPr="006670E2">
        <w:t xml:space="preserve">Route Status </w:t>
      </w:r>
    </w:p>
    <w:p w14:paraId="01450F6A" w14:textId="77777777" w:rsidR="006670E2" w:rsidRPr="006670E2" w:rsidRDefault="006670E2" w:rsidP="006670E2">
      <w:pPr>
        <w:numPr>
          <w:ilvl w:val="0"/>
          <w:numId w:val="490"/>
        </w:numPr>
      </w:pPr>
      <w:r w:rsidRPr="006670E2">
        <w:t xml:space="preserve">Optimization Score </w:t>
      </w:r>
    </w:p>
    <w:p w14:paraId="516CFD85" w14:textId="77777777" w:rsidR="006670E2" w:rsidRPr="006670E2" w:rsidRDefault="006670E2" w:rsidP="006670E2">
      <w:r w:rsidRPr="006670E2">
        <w:t>This panel updates automatically after each successful route calculation.</w:t>
      </w:r>
    </w:p>
    <w:p w14:paraId="5D46B101" w14:textId="77777777" w:rsidR="006670E2" w:rsidRPr="006670E2" w:rsidRDefault="006670E2" w:rsidP="006670E2">
      <w:r w:rsidRPr="006670E2">
        <w:pict w14:anchorId="158A1A68">
          <v:rect id="_x0000_i6540" style="width:0;height:1.5pt" o:hralign="center" o:hrstd="t" o:hr="t" fillcolor="#a0a0a0" stroked="f"/>
        </w:pict>
      </w:r>
    </w:p>
    <w:p w14:paraId="7C0168EC" w14:textId="77777777" w:rsidR="006670E2" w:rsidRPr="006670E2" w:rsidRDefault="006670E2" w:rsidP="006670E2">
      <w:pPr>
        <w:rPr>
          <w:b/>
          <w:bCs/>
        </w:rPr>
      </w:pPr>
      <w:r w:rsidRPr="006670E2">
        <w:rPr>
          <w:b/>
          <w:bCs/>
        </w:rPr>
        <w:t>13. Route Comparison Panel</w:t>
      </w:r>
    </w:p>
    <w:p w14:paraId="5D2325B6" w14:textId="77777777" w:rsidR="006670E2" w:rsidRPr="006670E2" w:rsidRDefault="006670E2" w:rsidP="006670E2">
      <w:r w:rsidRPr="006670E2">
        <w:t>When multiple routes are available, display comparison cards.</w:t>
      </w:r>
    </w:p>
    <w:p w14:paraId="286A9A40" w14:textId="77777777" w:rsidR="006670E2" w:rsidRPr="006670E2" w:rsidRDefault="006670E2" w:rsidP="006670E2">
      <w:r w:rsidRPr="006670E2">
        <w:t>Each card contains:</w:t>
      </w:r>
    </w:p>
    <w:p w14:paraId="1CAC48A4" w14:textId="77777777" w:rsidR="006670E2" w:rsidRPr="006670E2" w:rsidRDefault="006670E2" w:rsidP="006670E2">
      <w:pPr>
        <w:numPr>
          <w:ilvl w:val="0"/>
          <w:numId w:val="491"/>
        </w:numPr>
      </w:pPr>
      <w:r w:rsidRPr="006670E2">
        <w:t xml:space="preserve">Route Name </w:t>
      </w:r>
    </w:p>
    <w:p w14:paraId="186B88AF" w14:textId="77777777" w:rsidR="006670E2" w:rsidRPr="006670E2" w:rsidRDefault="006670E2" w:rsidP="006670E2">
      <w:pPr>
        <w:numPr>
          <w:ilvl w:val="0"/>
          <w:numId w:val="491"/>
        </w:numPr>
      </w:pPr>
      <w:r w:rsidRPr="006670E2">
        <w:t xml:space="preserve">Total Distance </w:t>
      </w:r>
    </w:p>
    <w:p w14:paraId="70675187" w14:textId="77777777" w:rsidR="006670E2" w:rsidRPr="006670E2" w:rsidRDefault="006670E2" w:rsidP="006670E2">
      <w:pPr>
        <w:numPr>
          <w:ilvl w:val="0"/>
          <w:numId w:val="491"/>
        </w:numPr>
      </w:pPr>
      <w:r w:rsidRPr="006670E2">
        <w:t xml:space="preserve">Estimated Time </w:t>
      </w:r>
    </w:p>
    <w:p w14:paraId="46AF8B79" w14:textId="77777777" w:rsidR="006670E2" w:rsidRPr="006670E2" w:rsidRDefault="006670E2" w:rsidP="006670E2">
      <w:pPr>
        <w:numPr>
          <w:ilvl w:val="0"/>
          <w:numId w:val="491"/>
        </w:numPr>
      </w:pPr>
      <w:r w:rsidRPr="006670E2">
        <w:lastRenderedPageBreak/>
        <w:t xml:space="preserve">Battery Consumption </w:t>
      </w:r>
    </w:p>
    <w:p w14:paraId="57867C4B" w14:textId="77777777" w:rsidR="006670E2" w:rsidRPr="006670E2" w:rsidRDefault="006670E2" w:rsidP="006670E2">
      <w:pPr>
        <w:numPr>
          <w:ilvl w:val="0"/>
          <w:numId w:val="491"/>
        </w:numPr>
      </w:pPr>
      <w:r w:rsidRPr="006670E2">
        <w:t xml:space="preserve">Efficiency Score </w:t>
      </w:r>
    </w:p>
    <w:p w14:paraId="5D5B3331" w14:textId="77777777" w:rsidR="006670E2" w:rsidRPr="006670E2" w:rsidRDefault="006670E2" w:rsidP="006670E2">
      <w:r w:rsidRPr="006670E2">
        <w:t>The best route is visually highlighted.</w:t>
      </w:r>
    </w:p>
    <w:p w14:paraId="0EC7D8DD" w14:textId="77777777" w:rsidR="006670E2" w:rsidRPr="006670E2" w:rsidRDefault="006670E2" w:rsidP="006670E2">
      <w:r w:rsidRPr="006670E2">
        <w:pict w14:anchorId="6E23C73E">
          <v:rect id="_x0000_i6541" style="width:0;height:1.5pt" o:hralign="center" o:hrstd="t" o:hr="t" fillcolor="#a0a0a0" stroked="f"/>
        </w:pict>
      </w:r>
    </w:p>
    <w:p w14:paraId="23D745A4" w14:textId="77777777" w:rsidR="006670E2" w:rsidRPr="006670E2" w:rsidRDefault="006670E2" w:rsidP="006670E2">
      <w:pPr>
        <w:rPr>
          <w:b/>
          <w:bCs/>
        </w:rPr>
      </w:pPr>
      <w:r w:rsidRPr="006670E2">
        <w:rPr>
          <w:b/>
          <w:bCs/>
        </w:rPr>
        <w:t>14. No-Fly Zone Panel</w:t>
      </w:r>
    </w:p>
    <w:p w14:paraId="149776A1" w14:textId="77777777" w:rsidR="006670E2" w:rsidRPr="006670E2" w:rsidRDefault="006670E2" w:rsidP="006670E2">
      <w:r w:rsidRPr="006670E2">
        <w:t>Display operational restrictions.</w:t>
      </w:r>
    </w:p>
    <w:p w14:paraId="11AEADFF" w14:textId="77777777" w:rsidR="006670E2" w:rsidRPr="006670E2" w:rsidRDefault="006670E2" w:rsidP="006670E2">
      <w:r w:rsidRPr="006670E2">
        <w:t>Contents:</w:t>
      </w:r>
    </w:p>
    <w:p w14:paraId="7555C941" w14:textId="77777777" w:rsidR="006670E2" w:rsidRPr="006670E2" w:rsidRDefault="006670E2" w:rsidP="006670E2">
      <w:pPr>
        <w:numPr>
          <w:ilvl w:val="0"/>
          <w:numId w:val="492"/>
        </w:numPr>
      </w:pPr>
      <w:r w:rsidRPr="006670E2">
        <w:t xml:space="preserve">Number of active no-fly zones </w:t>
      </w:r>
    </w:p>
    <w:p w14:paraId="7716B699" w14:textId="77777777" w:rsidR="006670E2" w:rsidRPr="006670E2" w:rsidRDefault="006670E2" w:rsidP="006670E2">
      <w:pPr>
        <w:numPr>
          <w:ilvl w:val="0"/>
          <w:numId w:val="492"/>
        </w:numPr>
      </w:pPr>
      <w:r w:rsidRPr="006670E2">
        <w:t xml:space="preserve">Current restriction status </w:t>
      </w:r>
    </w:p>
    <w:p w14:paraId="3D6812AE" w14:textId="77777777" w:rsidR="006670E2" w:rsidRPr="006670E2" w:rsidRDefault="006670E2" w:rsidP="006670E2">
      <w:pPr>
        <w:numPr>
          <w:ilvl w:val="0"/>
          <w:numId w:val="492"/>
        </w:numPr>
      </w:pPr>
      <w:r w:rsidRPr="006670E2">
        <w:t xml:space="preserve">Impact on route </w:t>
      </w:r>
    </w:p>
    <w:p w14:paraId="5CA163DE" w14:textId="77777777" w:rsidR="006670E2" w:rsidRPr="006670E2" w:rsidRDefault="006670E2" w:rsidP="006670E2">
      <w:r w:rsidRPr="006670E2">
        <w:t>The panel should clearly indicate whether the generated route intersects any restricted areas.</w:t>
      </w:r>
    </w:p>
    <w:p w14:paraId="36812081" w14:textId="77777777" w:rsidR="006670E2" w:rsidRPr="006670E2" w:rsidRDefault="006670E2" w:rsidP="006670E2">
      <w:r w:rsidRPr="006670E2">
        <w:pict w14:anchorId="6D9F8FF4">
          <v:rect id="_x0000_i6542" style="width:0;height:1.5pt" o:hralign="center" o:hrstd="t" o:hr="t" fillcolor="#a0a0a0" stroked="f"/>
        </w:pict>
      </w:r>
    </w:p>
    <w:p w14:paraId="12C8BB13" w14:textId="77777777" w:rsidR="006670E2" w:rsidRPr="006670E2" w:rsidRDefault="006670E2" w:rsidP="006670E2">
      <w:pPr>
        <w:rPr>
          <w:b/>
          <w:bCs/>
        </w:rPr>
      </w:pPr>
      <w:r w:rsidRPr="006670E2">
        <w:rPr>
          <w:b/>
          <w:bCs/>
        </w:rPr>
        <w:t>15. Map Controls</w:t>
      </w:r>
    </w:p>
    <w:p w14:paraId="39BD82F2" w14:textId="77777777" w:rsidR="006670E2" w:rsidRPr="006670E2" w:rsidRDefault="006670E2" w:rsidP="006670E2">
      <w:r w:rsidRPr="006670E2">
        <w:t>Map controls include:</w:t>
      </w:r>
    </w:p>
    <w:p w14:paraId="36555CD9" w14:textId="77777777" w:rsidR="006670E2" w:rsidRPr="006670E2" w:rsidRDefault="006670E2" w:rsidP="006670E2">
      <w:pPr>
        <w:numPr>
          <w:ilvl w:val="0"/>
          <w:numId w:val="493"/>
        </w:numPr>
      </w:pPr>
      <w:r w:rsidRPr="006670E2">
        <w:t xml:space="preserve">Zoom In </w:t>
      </w:r>
    </w:p>
    <w:p w14:paraId="03D7CFFF" w14:textId="77777777" w:rsidR="006670E2" w:rsidRPr="006670E2" w:rsidRDefault="006670E2" w:rsidP="006670E2">
      <w:pPr>
        <w:numPr>
          <w:ilvl w:val="0"/>
          <w:numId w:val="493"/>
        </w:numPr>
      </w:pPr>
      <w:r w:rsidRPr="006670E2">
        <w:t xml:space="preserve">Zoom Out </w:t>
      </w:r>
    </w:p>
    <w:p w14:paraId="095310FA" w14:textId="77777777" w:rsidR="006670E2" w:rsidRPr="006670E2" w:rsidRDefault="006670E2" w:rsidP="006670E2">
      <w:pPr>
        <w:numPr>
          <w:ilvl w:val="0"/>
          <w:numId w:val="493"/>
        </w:numPr>
      </w:pPr>
      <w:r w:rsidRPr="006670E2">
        <w:t xml:space="preserve">Reset View </w:t>
      </w:r>
    </w:p>
    <w:p w14:paraId="52BF0828" w14:textId="77777777" w:rsidR="006670E2" w:rsidRPr="006670E2" w:rsidRDefault="006670E2" w:rsidP="006670E2">
      <w:pPr>
        <w:numPr>
          <w:ilvl w:val="0"/>
          <w:numId w:val="493"/>
        </w:numPr>
      </w:pPr>
      <w:r w:rsidRPr="006670E2">
        <w:t xml:space="preserve">Toggle Warehouses </w:t>
      </w:r>
    </w:p>
    <w:p w14:paraId="05A8CF5C" w14:textId="77777777" w:rsidR="006670E2" w:rsidRPr="006670E2" w:rsidRDefault="006670E2" w:rsidP="006670E2">
      <w:pPr>
        <w:numPr>
          <w:ilvl w:val="0"/>
          <w:numId w:val="493"/>
        </w:numPr>
      </w:pPr>
      <w:r w:rsidRPr="006670E2">
        <w:t xml:space="preserve">Toggle Destinations </w:t>
      </w:r>
    </w:p>
    <w:p w14:paraId="3827B452" w14:textId="77777777" w:rsidR="006670E2" w:rsidRPr="006670E2" w:rsidRDefault="006670E2" w:rsidP="006670E2">
      <w:pPr>
        <w:numPr>
          <w:ilvl w:val="0"/>
          <w:numId w:val="493"/>
        </w:numPr>
      </w:pPr>
      <w:r w:rsidRPr="006670E2">
        <w:t xml:space="preserve">Toggle No-Fly Zones </w:t>
      </w:r>
    </w:p>
    <w:p w14:paraId="663D7498" w14:textId="77777777" w:rsidR="006670E2" w:rsidRPr="006670E2" w:rsidRDefault="006670E2" w:rsidP="006670E2">
      <w:pPr>
        <w:numPr>
          <w:ilvl w:val="0"/>
          <w:numId w:val="493"/>
        </w:numPr>
      </w:pPr>
      <w:r w:rsidRPr="006670E2">
        <w:t xml:space="preserve">Center on Route </w:t>
      </w:r>
    </w:p>
    <w:p w14:paraId="5EAEDE02" w14:textId="77777777" w:rsidR="006670E2" w:rsidRPr="006670E2" w:rsidRDefault="006670E2" w:rsidP="006670E2">
      <w:r w:rsidRPr="006670E2">
        <w:t>Controls should remain compact and unobtrusive.</w:t>
      </w:r>
    </w:p>
    <w:p w14:paraId="7587D70D" w14:textId="77777777" w:rsidR="006670E2" w:rsidRPr="006670E2" w:rsidRDefault="006670E2" w:rsidP="006670E2">
      <w:r w:rsidRPr="006670E2">
        <w:pict w14:anchorId="1D627C5A">
          <v:rect id="_x0000_i6543" style="width:0;height:1.5pt" o:hralign="center" o:hrstd="t" o:hr="t" fillcolor="#a0a0a0" stroked="f"/>
        </w:pict>
      </w:r>
    </w:p>
    <w:p w14:paraId="7752163D" w14:textId="77777777" w:rsidR="006670E2" w:rsidRPr="006670E2" w:rsidRDefault="006670E2" w:rsidP="006670E2">
      <w:pPr>
        <w:rPr>
          <w:b/>
          <w:bCs/>
        </w:rPr>
      </w:pPr>
      <w:r w:rsidRPr="006670E2">
        <w:rPr>
          <w:b/>
          <w:bCs/>
        </w:rPr>
        <w:t>16. Generate Route Button</w:t>
      </w:r>
    </w:p>
    <w:p w14:paraId="232C2091" w14:textId="77777777" w:rsidR="006670E2" w:rsidRPr="006670E2" w:rsidRDefault="006670E2" w:rsidP="006670E2">
      <w:r w:rsidRPr="006670E2">
        <w:t>Primary call-to-action.</w:t>
      </w:r>
    </w:p>
    <w:p w14:paraId="6EEA1EA2" w14:textId="77777777" w:rsidR="006670E2" w:rsidRPr="006670E2" w:rsidRDefault="006670E2" w:rsidP="006670E2">
      <w:r w:rsidRPr="006670E2">
        <w:t>Appearance:</w:t>
      </w:r>
    </w:p>
    <w:p w14:paraId="26A62364" w14:textId="77777777" w:rsidR="006670E2" w:rsidRPr="006670E2" w:rsidRDefault="006670E2" w:rsidP="006670E2">
      <w:pPr>
        <w:numPr>
          <w:ilvl w:val="0"/>
          <w:numId w:val="494"/>
        </w:numPr>
      </w:pPr>
      <w:r w:rsidRPr="006670E2">
        <w:t xml:space="preserve">Filled emerald green </w:t>
      </w:r>
    </w:p>
    <w:p w14:paraId="4EA87497" w14:textId="77777777" w:rsidR="006670E2" w:rsidRPr="006670E2" w:rsidRDefault="006670E2" w:rsidP="006670E2">
      <w:pPr>
        <w:numPr>
          <w:ilvl w:val="0"/>
          <w:numId w:val="494"/>
        </w:numPr>
      </w:pPr>
      <w:r w:rsidRPr="006670E2">
        <w:t xml:space="preserve">Rounded corners </w:t>
      </w:r>
    </w:p>
    <w:p w14:paraId="2F8DA6B7" w14:textId="77777777" w:rsidR="006670E2" w:rsidRPr="006670E2" w:rsidRDefault="006670E2" w:rsidP="006670E2">
      <w:pPr>
        <w:numPr>
          <w:ilvl w:val="0"/>
          <w:numId w:val="494"/>
        </w:numPr>
      </w:pPr>
      <w:r w:rsidRPr="006670E2">
        <w:t xml:space="preserve">Route icon </w:t>
      </w:r>
    </w:p>
    <w:p w14:paraId="6841767F" w14:textId="77777777" w:rsidR="006670E2" w:rsidRPr="006670E2" w:rsidRDefault="006670E2" w:rsidP="006670E2">
      <w:r w:rsidRPr="006670E2">
        <w:t>States:</w:t>
      </w:r>
    </w:p>
    <w:p w14:paraId="326BD2EF" w14:textId="77777777" w:rsidR="006670E2" w:rsidRPr="006670E2" w:rsidRDefault="006670E2" w:rsidP="006670E2">
      <w:pPr>
        <w:numPr>
          <w:ilvl w:val="0"/>
          <w:numId w:val="495"/>
        </w:numPr>
      </w:pPr>
      <w:r w:rsidRPr="006670E2">
        <w:t xml:space="preserve">Default </w:t>
      </w:r>
    </w:p>
    <w:p w14:paraId="6D87EAC5" w14:textId="77777777" w:rsidR="006670E2" w:rsidRPr="006670E2" w:rsidRDefault="006670E2" w:rsidP="006670E2">
      <w:pPr>
        <w:numPr>
          <w:ilvl w:val="0"/>
          <w:numId w:val="495"/>
        </w:numPr>
      </w:pPr>
      <w:r w:rsidRPr="006670E2">
        <w:lastRenderedPageBreak/>
        <w:t xml:space="preserve">Hover </w:t>
      </w:r>
    </w:p>
    <w:p w14:paraId="12468081" w14:textId="77777777" w:rsidR="006670E2" w:rsidRPr="006670E2" w:rsidRDefault="006670E2" w:rsidP="006670E2">
      <w:pPr>
        <w:numPr>
          <w:ilvl w:val="0"/>
          <w:numId w:val="495"/>
        </w:numPr>
      </w:pPr>
      <w:r w:rsidRPr="006670E2">
        <w:t xml:space="preserve">Loading </w:t>
      </w:r>
    </w:p>
    <w:p w14:paraId="35BC8EEF" w14:textId="77777777" w:rsidR="006670E2" w:rsidRPr="006670E2" w:rsidRDefault="006670E2" w:rsidP="006670E2">
      <w:pPr>
        <w:numPr>
          <w:ilvl w:val="0"/>
          <w:numId w:val="495"/>
        </w:numPr>
      </w:pPr>
      <w:r w:rsidRPr="006670E2">
        <w:t xml:space="preserve">Disabled </w:t>
      </w:r>
    </w:p>
    <w:p w14:paraId="1DC437E6" w14:textId="77777777" w:rsidR="006670E2" w:rsidRPr="006670E2" w:rsidRDefault="006670E2" w:rsidP="006670E2">
      <w:r w:rsidRPr="006670E2">
        <w:t>Clicking initiates backend route calculation.</w:t>
      </w:r>
    </w:p>
    <w:p w14:paraId="0BA13A90" w14:textId="77777777" w:rsidR="006670E2" w:rsidRPr="006670E2" w:rsidRDefault="006670E2" w:rsidP="006670E2">
      <w:r w:rsidRPr="006670E2">
        <w:pict w14:anchorId="66495425">
          <v:rect id="_x0000_i6544" style="width:0;height:1.5pt" o:hralign="center" o:hrstd="t" o:hr="t" fillcolor="#a0a0a0" stroked="f"/>
        </w:pict>
      </w:r>
    </w:p>
    <w:p w14:paraId="43506F25" w14:textId="77777777" w:rsidR="006670E2" w:rsidRPr="006670E2" w:rsidRDefault="006670E2" w:rsidP="006670E2">
      <w:pPr>
        <w:rPr>
          <w:b/>
          <w:bCs/>
        </w:rPr>
      </w:pPr>
      <w:r w:rsidRPr="006670E2">
        <w:rPr>
          <w:b/>
          <w:bCs/>
        </w:rPr>
        <w:t>17. Save Route Button</w:t>
      </w:r>
    </w:p>
    <w:p w14:paraId="7FC4A731" w14:textId="77777777" w:rsidR="006670E2" w:rsidRPr="006670E2" w:rsidRDefault="006670E2" w:rsidP="006670E2">
      <w:r w:rsidRPr="006670E2">
        <w:t>Allows operators to store optimized routes.</w:t>
      </w:r>
    </w:p>
    <w:p w14:paraId="364F1151" w14:textId="77777777" w:rsidR="006670E2" w:rsidRPr="006670E2" w:rsidRDefault="006670E2" w:rsidP="006670E2">
      <w:r w:rsidRPr="006670E2">
        <w:t>Saved information:</w:t>
      </w:r>
    </w:p>
    <w:p w14:paraId="1258167D" w14:textId="77777777" w:rsidR="006670E2" w:rsidRPr="006670E2" w:rsidRDefault="006670E2" w:rsidP="006670E2">
      <w:pPr>
        <w:numPr>
          <w:ilvl w:val="0"/>
          <w:numId w:val="496"/>
        </w:numPr>
      </w:pPr>
      <w:r w:rsidRPr="006670E2">
        <w:t xml:space="preserve">Warehouse </w:t>
      </w:r>
    </w:p>
    <w:p w14:paraId="58636684" w14:textId="77777777" w:rsidR="006670E2" w:rsidRPr="006670E2" w:rsidRDefault="006670E2" w:rsidP="006670E2">
      <w:pPr>
        <w:numPr>
          <w:ilvl w:val="0"/>
          <w:numId w:val="496"/>
        </w:numPr>
      </w:pPr>
      <w:r w:rsidRPr="006670E2">
        <w:t xml:space="preserve">Destinations </w:t>
      </w:r>
    </w:p>
    <w:p w14:paraId="7860BD20" w14:textId="77777777" w:rsidR="006670E2" w:rsidRPr="006670E2" w:rsidRDefault="006670E2" w:rsidP="006670E2">
      <w:pPr>
        <w:numPr>
          <w:ilvl w:val="0"/>
          <w:numId w:val="496"/>
        </w:numPr>
      </w:pPr>
      <w:r w:rsidRPr="006670E2">
        <w:t xml:space="preserve">Distance </w:t>
      </w:r>
    </w:p>
    <w:p w14:paraId="32447966" w14:textId="77777777" w:rsidR="006670E2" w:rsidRPr="006670E2" w:rsidRDefault="006670E2" w:rsidP="006670E2">
      <w:pPr>
        <w:numPr>
          <w:ilvl w:val="0"/>
          <w:numId w:val="496"/>
        </w:numPr>
      </w:pPr>
      <w:r w:rsidRPr="006670E2">
        <w:t xml:space="preserve">Estimated Time </w:t>
      </w:r>
    </w:p>
    <w:p w14:paraId="07F212CD" w14:textId="77777777" w:rsidR="006670E2" w:rsidRPr="006670E2" w:rsidRDefault="006670E2" w:rsidP="006670E2">
      <w:pPr>
        <w:numPr>
          <w:ilvl w:val="0"/>
          <w:numId w:val="496"/>
        </w:numPr>
      </w:pPr>
      <w:r w:rsidRPr="006670E2">
        <w:t xml:space="preserve">Generated Timestamp </w:t>
      </w:r>
    </w:p>
    <w:p w14:paraId="6CC806A8" w14:textId="77777777" w:rsidR="006670E2" w:rsidRPr="006670E2" w:rsidRDefault="006670E2" w:rsidP="006670E2">
      <w:r w:rsidRPr="006670E2">
        <w:t>Future versions may allow route templates.</w:t>
      </w:r>
    </w:p>
    <w:p w14:paraId="50B4401C" w14:textId="77777777" w:rsidR="006670E2" w:rsidRPr="006670E2" w:rsidRDefault="006670E2" w:rsidP="006670E2">
      <w:r w:rsidRPr="006670E2">
        <w:pict w14:anchorId="262E0C46">
          <v:rect id="_x0000_i6545" style="width:0;height:1.5pt" o:hralign="center" o:hrstd="t" o:hr="t" fillcolor="#a0a0a0" stroked="f"/>
        </w:pict>
      </w:r>
    </w:p>
    <w:p w14:paraId="2E0C4D5C" w14:textId="77777777" w:rsidR="006670E2" w:rsidRPr="006670E2" w:rsidRDefault="006670E2" w:rsidP="006670E2">
      <w:pPr>
        <w:rPr>
          <w:b/>
          <w:bCs/>
        </w:rPr>
      </w:pPr>
      <w:r w:rsidRPr="006670E2">
        <w:rPr>
          <w:b/>
          <w:bCs/>
        </w:rPr>
        <w:t>18. Empty State</w:t>
      </w:r>
    </w:p>
    <w:p w14:paraId="29009E6F" w14:textId="77777777" w:rsidR="006670E2" w:rsidRPr="006670E2" w:rsidRDefault="006670E2" w:rsidP="006670E2">
      <w:r w:rsidRPr="006670E2">
        <w:t>When no warehouse or destination is selected:</w:t>
      </w:r>
    </w:p>
    <w:p w14:paraId="17CAE444" w14:textId="77777777" w:rsidR="006670E2" w:rsidRPr="006670E2" w:rsidRDefault="006670E2" w:rsidP="006670E2">
      <w:r w:rsidRPr="006670E2">
        <w:t>Illustration:</w:t>
      </w:r>
    </w:p>
    <w:p w14:paraId="5DA3B34F" w14:textId="77777777" w:rsidR="006670E2" w:rsidRPr="006670E2" w:rsidRDefault="006670E2" w:rsidP="006670E2">
      <w:r w:rsidRPr="006670E2">
        <w:t>Minimal route map graphic.</w:t>
      </w:r>
    </w:p>
    <w:p w14:paraId="6C22B6C9" w14:textId="77777777" w:rsidR="006670E2" w:rsidRPr="006670E2" w:rsidRDefault="006670E2" w:rsidP="006670E2">
      <w:r w:rsidRPr="006670E2">
        <w:t>Message:</w:t>
      </w:r>
    </w:p>
    <w:p w14:paraId="0ACB3C1A" w14:textId="77777777" w:rsidR="006670E2" w:rsidRPr="006670E2" w:rsidRDefault="006670E2" w:rsidP="006670E2">
      <w:r w:rsidRPr="006670E2">
        <w:rPr>
          <w:b/>
          <w:bCs/>
        </w:rPr>
        <w:t>No Route Generated</w:t>
      </w:r>
    </w:p>
    <w:p w14:paraId="31CD6752" w14:textId="77777777" w:rsidR="006670E2" w:rsidRPr="006670E2" w:rsidRDefault="006670E2" w:rsidP="006670E2">
      <w:r w:rsidRPr="006670E2">
        <w:rPr>
          <w:i/>
          <w:iCs/>
        </w:rPr>
        <w:t>"Select a warehouse and at least one destination to generate an optimized delivery route."</w:t>
      </w:r>
    </w:p>
    <w:p w14:paraId="30017F45" w14:textId="77777777" w:rsidR="006670E2" w:rsidRPr="006670E2" w:rsidRDefault="006670E2" w:rsidP="006670E2">
      <w:r w:rsidRPr="006670E2">
        <w:pict w14:anchorId="4F99A46F">
          <v:rect id="_x0000_i6546" style="width:0;height:1.5pt" o:hralign="center" o:hrstd="t" o:hr="t" fillcolor="#a0a0a0" stroked="f"/>
        </w:pict>
      </w:r>
    </w:p>
    <w:p w14:paraId="447C42AC" w14:textId="77777777" w:rsidR="006670E2" w:rsidRPr="006670E2" w:rsidRDefault="006670E2" w:rsidP="006670E2">
      <w:pPr>
        <w:rPr>
          <w:b/>
          <w:bCs/>
        </w:rPr>
      </w:pPr>
      <w:r w:rsidRPr="006670E2">
        <w:rPr>
          <w:b/>
          <w:bCs/>
        </w:rPr>
        <w:t>19. Loading State</w:t>
      </w:r>
    </w:p>
    <w:p w14:paraId="6E169AB2" w14:textId="77777777" w:rsidR="006670E2" w:rsidRPr="006670E2" w:rsidRDefault="006670E2" w:rsidP="006670E2">
      <w:r w:rsidRPr="006670E2">
        <w:t>While the backend computes the route:</w:t>
      </w:r>
    </w:p>
    <w:p w14:paraId="7439932D" w14:textId="77777777" w:rsidR="006670E2" w:rsidRPr="006670E2" w:rsidRDefault="006670E2" w:rsidP="006670E2">
      <w:pPr>
        <w:numPr>
          <w:ilvl w:val="0"/>
          <w:numId w:val="497"/>
        </w:numPr>
      </w:pPr>
      <w:r w:rsidRPr="006670E2">
        <w:t xml:space="preserve">Skeleton statistics cards </w:t>
      </w:r>
    </w:p>
    <w:p w14:paraId="5FD01092" w14:textId="77777777" w:rsidR="006670E2" w:rsidRPr="006670E2" w:rsidRDefault="006670E2" w:rsidP="006670E2">
      <w:pPr>
        <w:numPr>
          <w:ilvl w:val="0"/>
          <w:numId w:val="497"/>
        </w:numPr>
      </w:pPr>
      <w:r w:rsidRPr="006670E2">
        <w:t xml:space="preserve">Loading overlay on the route information panel </w:t>
      </w:r>
    </w:p>
    <w:p w14:paraId="4C18882E" w14:textId="77777777" w:rsidR="006670E2" w:rsidRPr="006670E2" w:rsidRDefault="006670E2" w:rsidP="006670E2">
      <w:pPr>
        <w:numPr>
          <w:ilvl w:val="0"/>
          <w:numId w:val="497"/>
        </w:numPr>
      </w:pPr>
      <w:r w:rsidRPr="006670E2">
        <w:t xml:space="preserve">Animated progress indicator over the map </w:t>
      </w:r>
    </w:p>
    <w:p w14:paraId="642D3010" w14:textId="77777777" w:rsidR="006670E2" w:rsidRPr="006670E2" w:rsidRDefault="006670E2" w:rsidP="006670E2">
      <w:r w:rsidRPr="006670E2">
        <w:t>The map remains visible during loading.</w:t>
      </w:r>
    </w:p>
    <w:p w14:paraId="3499D079" w14:textId="77777777" w:rsidR="006670E2" w:rsidRPr="006670E2" w:rsidRDefault="006670E2" w:rsidP="006670E2">
      <w:r w:rsidRPr="006670E2">
        <w:pict w14:anchorId="54460958">
          <v:rect id="_x0000_i6547" style="width:0;height:1.5pt" o:hralign="center" o:hrstd="t" o:hr="t" fillcolor="#a0a0a0" stroked="f"/>
        </w:pict>
      </w:r>
    </w:p>
    <w:p w14:paraId="0BDF72B3" w14:textId="77777777" w:rsidR="006670E2" w:rsidRPr="006670E2" w:rsidRDefault="006670E2" w:rsidP="006670E2">
      <w:pPr>
        <w:rPr>
          <w:b/>
          <w:bCs/>
        </w:rPr>
      </w:pPr>
      <w:r w:rsidRPr="006670E2">
        <w:rPr>
          <w:b/>
          <w:bCs/>
        </w:rPr>
        <w:t>20. Error State</w:t>
      </w:r>
    </w:p>
    <w:p w14:paraId="163FEE1C" w14:textId="77777777" w:rsidR="006670E2" w:rsidRPr="006670E2" w:rsidRDefault="006670E2" w:rsidP="006670E2">
      <w:r w:rsidRPr="006670E2">
        <w:lastRenderedPageBreak/>
        <w:t>If route generation fails:</w:t>
      </w:r>
    </w:p>
    <w:p w14:paraId="2D9E5AAD" w14:textId="77777777" w:rsidR="006670E2" w:rsidRPr="006670E2" w:rsidRDefault="006670E2" w:rsidP="006670E2">
      <w:r w:rsidRPr="006670E2">
        <w:t>Display:</w:t>
      </w:r>
    </w:p>
    <w:p w14:paraId="2F0962A9" w14:textId="77777777" w:rsidR="006670E2" w:rsidRPr="006670E2" w:rsidRDefault="006670E2" w:rsidP="006670E2">
      <w:pPr>
        <w:numPr>
          <w:ilvl w:val="0"/>
          <w:numId w:val="498"/>
        </w:numPr>
      </w:pPr>
      <w:r w:rsidRPr="006670E2">
        <w:t xml:space="preserve">Warning icon </w:t>
      </w:r>
    </w:p>
    <w:p w14:paraId="161AAFA2" w14:textId="77777777" w:rsidR="006670E2" w:rsidRPr="006670E2" w:rsidRDefault="006670E2" w:rsidP="006670E2">
      <w:pPr>
        <w:numPr>
          <w:ilvl w:val="0"/>
          <w:numId w:val="498"/>
        </w:numPr>
      </w:pPr>
      <w:r w:rsidRPr="006670E2">
        <w:t xml:space="preserve">Friendly message </w:t>
      </w:r>
    </w:p>
    <w:p w14:paraId="18D0A336" w14:textId="77777777" w:rsidR="006670E2" w:rsidRPr="006670E2" w:rsidRDefault="006670E2" w:rsidP="006670E2">
      <w:pPr>
        <w:numPr>
          <w:ilvl w:val="0"/>
          <w:numId w:val="498"/>
        </w:numPr>
      </w:pPr>
      <w:r w:rsidRPr="006670E2">
        <w:t xml:space="preserve">Retry button </w:t>
      </w:r>
    </w:p>
    <w:p w14:paraId="1711FB6D" w14:textId="77777777" w:rsidR="006670E2" w:rsidRPr="006670E2" w:rsidRDefault="006670E2" w:rsidP="006670E2">
      <w:r w:rsidRPr="006670E2">
        <w:t>Example:</w:t>
      </w:r>
    </w:p>
    <w:p w14:paraId="27E74FE7" w14:textId="77777777" w:rsidR="006670E2" w:rsidRPr="006670E2" w:rsidRDefault="006670E2" w:rsidP="006670E2">
      <w:r w:rsidRPr="006670E2">
        <w:rPr>
          <w:i/>
          <w:iCs/>
        </w:rPr>
        <w:t>"Unable to generate an optimized route. Please verify your selections and try again."</w:t>
      </w:r>
    </w:p>
    <w:p w14:paraId="6FF11972" w14:textId="77777777" w:rsidR="006670E2" w:rsidRPr="006670E2" w:rsidRDefault="006670E2" w:rsidP="006670E2">
      <w:r w:rsidRPr="006670E2">
        <w:pict w14:anchorId="1DE158B3">
          <v:rect id="_x0000_i6548" style="width:0;height:1.5pt" o:hralign="center" o:hrstd="t" o:hr="t" fillcolor="#a0a0a0" stroked="f"/>
        </w:pict>
      </w:r>
    </w:p>
    <w:p w14:paraId="0F6A2407" w14:textId="77777777" w:rsidR="006670E2" w:rsidRPr="006670E2" w:rsidRDefault="006670E2" w:rsidP="006670E2">
      <w:pPr>
        <w:rPr>
          <w:b/>
          <w:bCs/>
        </w:rPr>
      </w:pPr>
      <w:r w:rsidRPr="006670E2">
        <w:rPr>
          <w:b/>
          <w:bCs/>
        </w:rPr>
        <w:t>21. Responsive Behavior</w:t>
      </w:r>
    </w:p>
    <w:p w14:paraId="75F4CC86" w14:textId="77777777" w:rsidR="006670E2" w:rsidRPr="006670E2" w:rsidRDefault="006670E2" w:rsidP="006670E2">
      <w:pPr>
        <w:rPr>
          <w:b/>
          <w:bCs/>
        </w:rPr>
      </w:pPr>
      <w:r w:rsidRPr="006670E2">
        <w:rPr>
          <w:b/>
          <w:bCs/>
        </w:rPr>
        <w:t>Desktop</w:t>
      </w:r>
    </w:p>
    <w:p w14:paraId="4B57226C" w14:textId="77777777" w:rsidR="006670E2" w:rsidRPr="006670E2" w:rsidRDefault="006670E2" w:rsidP="006670E2">
      <w:pPr>
        <w:numPr>
          <w:ilvl w:val="0"/>
          <w:numId w:val="499"/>
        </w:numPr>
      </w:pPr>
      <w:r w:rsidRPr="006670E2">
        <w:t xml:space="preserve">Map: 70% </w:t>
      </w:r>
    </w:p>
    <w:p w14:paraId="68D058E2" w14:textId="77777777" w:rsidR="006670E2" w:rsidRPr="006670E2" w:rsidRDefault="006670E2" w:rsidP="006670E2">
      <w:pPr>
        <w:numPr>
          <w:ilvl w:val="0"/>
          <w:numId w:val="499"/>
        </w:numPr>
      </w:pPr>
      <w:r w:rsidRPr="006670E2">
        <w:t xml:space="preserve">Control Panel: 30% </w:t>
      </w:r>
    </w:p>
    <w:p w14:paraId="1BEEB32A" w14:textId="77777777" w:rsidR="006670E2" w:rsidRPr="006670E2" w:rsidRDefault="006670E2" w:rsidP="006670E2">
      <w:pPr>
        <w:rPr>
          <w:b/>
          <w:bCs/>
        </w:rPr>
      </w:pPr>
      <w:r w:rsidRPr="006670E2">
        <w:rPr>
          <w:b/>
          <w:bCs/>
        </w:rPr>
        <w:t>Laptop</w:t>
      </w:r>
    </w:p>
    <w:p w14:paraId="2F5C1CAA" w14:textId="77777777" w:rsidR="006670E2" w:rsidRPr="006670E2" w:rsidRDefault="006670E2" w:rsidP="006670E2">
      <w:pPr>
        <w:numPr>
          <w:ilvl w:val="0"/>
          <w:numId w:val="500"/>
        </w:numPr>
      </w:pPr>
      <w:r w:rsidRPr="006670E2">
        <w:t xml:space="preserve">Slightly reduced spacing </w:t>
      </w:r>
    </w:p>
    <w:p w14:paraId="7BC46764" w14:textId="77777777" w:rsidR="006670E2" w:rsidRPr="006670E2" w:rsidRDefault="006670E2" w:rsidP="006670E2">
      <w:pPr>
        <w:numPr>
          <w:ilvl w:val="0"/>
          <w:numId w:val="500"/>
        </w:numPr>
      </w:pPr>
      <w:r w:rsidRPr="006670E2">
        <w:t xml:space="preserve">Maintain split layout </w:t>
      </w:r>
    </w:p>
    <w:p w14:paraId="38BF6C07" w14:textId="77777777" w:rsidR="006670E2" w:rsidRPr="006670E2" w:rsidRDefault="006670E2" w:rsidP="006670E2">
      <w:pPr>
        <w:rPr>
          <w:b/>
          <w:bCs/>
        </w:rPr>
      </w:pPr>
      <w:r w:rsidRPr="006670E2">
        <w:rPr>
          <w:b/>
          <w:bCs/>
        </w:rPr>
        <w:t>Tablet</w:t>
      </w:r>
    </w:p>
    <w:p w14:paraId="22A01665" w14:textId="77777777" w:rsidR="006670E2" w:rsidRPr="006670E2" w:rsidRDefault="006670E2" w:rsidP="006670E2">
      <w:pPr>
        <w:numPr>
          <w:ilvl w:val="0"/>
          <w:numId w:val="501"/>
        </w:numPr>
      </w:pPr>
      <w:r w:rsidRPr="006670E2">
        <w:t xml:space="preserve">Map on top </w:t>
      </w:r>
    </w:p>
    <w:p w14:paraId="7287EFF6" w14:textId="77777777" w:rsidR="006670E2" w:rsidRPr="006670E2" w:rsidRDefault="006670E2" w:rsidP="006670E2">
      <w:pPr>
        <w:numPr>
          <w:ilvl w:val="0"/>
          <w:numId w:val="501"/>
        </w:numPr>
      </w:pPr>
      <w:r w:rsidRPr="006670E2">
        <w:t xml:space="preserve">Control panel below </w:t>
      </w:r>
    </w:p>
    <w:p w14:paraId="640DB750" w14:textId="77777777" w:rsidR="006670E2" w:rsidRPr="006670E2" w:rsidRDefault="006670E2" w:rsidP="006670E2">
      <w:pPr>
        <w:rPr>
          <w:b/>
          <w:bCs/>
        </w:rPr>
      </w:pPr>
      <w:r w:rsidRPr="006670E2">
        <w:rPr>
          <w:b/>
          <w:bCs/>
        </w:rPr>
        <w:t>Mobile</w:t>
      </w:r>
    </w:p>
    <w:p w14:paraId="7D3E5725" w14:textId="77777777" w:rsidR="006670E2" w:rsidRPr="006670E2" w:rsidRDefault="006670E2" w:rsidP="006670E2">
      <w:pPr>
        <w:numPr>
          <w:ilvl w:val="0"/>
          <w:numId w:val="502"/>
        </w:numPr>
      </w:pPr>
      <w:r w:rsidRPr="006670E2">
        <w:t xml:space="preserve">Full-width map </w:t>
      </w:r>
    </w:p>
    <w:p w14:paraId="5BA21389" w14:textId="77777777" w:rsidR="006670E2" w:rsidRPr="006670E2" w:rsidRDefault="006670E2" w:rsidP="006670E2">
      <w:pPr>
        <w:numPr>
          <w:ilvl w:val="0"/>
          <w:numId w:val="502"/>
        </w:numPr>
      </w:pPr>
      <w:r w:rsidRPr="006670E2">
        <w:t xml:space="preserve">Collapsible control panel </w:t>
      </w:r>
    </w:p>
    <w:p w14:paraId="73D45A97" w14:textId="77777777" w:rsidR="006670E2" w:rsidRPr="006670E2" w:rsidRDefault="006670E2" w:rsidP="006670E2">
      <w:pPr>
        <w:numPr>
          <w:ilvl w:val="0"/>
          <w:numId w:val="502"/>
        </w:numPr>
      </w:pPr>
      <w:r w:rsidRPr="006670E2">
        <w:t xml:space="preserve">Simplified statistics </w:t>
      </w:r>
    </w:p>
    <w:p w14:paraId="34A43B4E" w14:textId="77777777" w:rsidR="006670E2" w:rsidRPr="006670E2" w:rsidRDefault="006670E2" w:rsidP="006670E2">
      <w:r w:rsidRPr="006670E2">
        <w:pict w14:anchorId="69149BCC">
          <v:rect id="_x0000_i6549" style="width:0;height:1.5pt" o:hralign="center" o:hrstd="t" o:hr="t" fillcolor="#a0a0a0" stroked="f"/>
        </w:pict>
      </w:r>
    </w:p>
    <w:p w14:paraId="1B840145" w14:textId="77777777" w:rsidR="006670E2" w:rsidRPr="006670E2" w:rsidRDefault="006670E2" w:rsidP="006670E2">
      <w:pPr>
        <w:rPr>
          <w:b/>
          <w:bCs/>
        </w:rPr>
      </w:pPr>
      <w:r w:rsidRPr="006670E2">
        <w:rPr>
          <w:b/>
          <w:bCs/>
        </w:rPr>
        <w:t>22. Component Hierarchy</w:t>
      </w:r>
    </w:p>
    <w:p w14:paraId="3231770E" w14:textId="77777777" w:rsidR="006670E2" w:rsidRPr="006670E2" w:rsidRDefault="006670E2" w:rsidP="006670E2">
      <w:r w:rsidRPr="006670E2">
        <w:t>RouteOptimizationPage</w:t>
      </w:r>
    </w:p>
    <w:p w14:paraId="2EB11666" w14:textId="77777777" w:rsidR="006670E2" w:rsidRPr="006670E2" w:rsidRDefault="006670E2" w:rsidP="006670E2">
      <w:r w:rsidRPr="006670E2">
        <w:t>│</w:t>
      </w:r>
    </w:p>
    <w:p w14:paraId="5AB5176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RouteHero</w:t>
      </w:r>
    </w:p>
    <w:p w14:paraId="704EB349" w14:textId="77777777" w:rsidR="006670E2" w:rsidRPr="006670E2" w:rsidRDefault="006670E2" w:rsidP="006670E2">
      <w:r w:rsidRPr="006670E2">
        <w:t>│</w:t>
      </w:r>
    </w:p>
    <w:p w14:paraId="1640E99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RouteStatistics</w:t>
      </w:r>
    </w:p>
    <w:p w14:paraId="534CFE7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WarehousesCard</w:t>
      </w:r>
    </w:p>
    <w:p w14:paraId="4BCB348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DestinationsCard</w:t>
      </w:r>
    </w:p>
    <w:p w14:paraId="4DAB37AC"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OptimizedRoutesCard</w:t>
      </w:r>
    </w:p>
    <w:p w14:paraId="3C839B66" w14:textId="77777777" w:rsidR="006670E2" w:rsidRPr="006670E2" w:rsidRDefault="006670E2" w:rsidP="006670E2">
      <w:r w:rsidRPr="006670E2">
        <w:t>│   └── EfficiencyCard</w:t>
      </w:r>
    </w:p>
    <w:p w14:paraId="1FED70B2" w14:textId="77777777" w:rsidR="006670E2" w:rsidRPr="006670E2" w:rsidRDefault="006670E2" w:rsidP="006670E2">
      <w:r w:rsidRPr="006670E2">
        <w:t>│</w:t>
      </w:r>
    </w:p>
    <w:p w14:paraId="730931E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RouteWorkspace</w:t>
      </w:r>
    </w:p>
    <w:p w14:paraId="42CD6C6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MapboxContainer</w:t>
      </w:r>
    </w:p>
    <w:p w14:paraId="5DC559E7" w14:textId="77777777" w:rsidR="006670E2" w:rsidRPr="006670E2" w:rsidRDefault="006670E2" w:rsidP="006670E2">
      <w:r w:rsidRPr="006670E2">
        <w:t>│   └── RouteControlPanel</w:t>
      </w:r>
    </w:p>
    <w:p w14:paraId="7716D79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WarehouseSelector</w:t>
      </w:r>
    </w:p>
    <w:p w14:paraId="425ACD6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DestinationSelector</w:t>
      </w:r>
    </w:p>
    <w:p w14:paraId="3086856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RouteInformation</w:t>
      </w:r>
    </w:p>
    <w:p w14:paraId="33B918A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RouteComparison</w:t>
      </w:r>
    </w:p>
    <w:p w14:paraId="5EF3ED7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NoFlyZonePanel</w:t>
      </w:r>
    </w:p>
    <w:p w14:paraId="4EEA323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GenerateRouteButton</w:t>
      </w:r>
    </w:p>
    <w:p w14:paraId="099654F6" w14:textId="77777777" w:rsidR="006670E2" w:rsidRPr="006670E2" w:rsidRDefault="006670E2" w:rsidP="006670E2">
      <w:r w:rsidRPr="006670E2">
        <w:t>│       └── SaveRouteButton</w:t>
      </w:r>
    </w:p>
    <w:p w14:paraId="67460C13" w14:textId="77777777" w:rsidR="006670E2" w:rsidRPr="006670E2" w:rsidRDefault="006670E2" w:rsidP="006670E2">
      <w:r w:rsidRPr="006670E2">
        <w:t>│</w:t>
      </w:r>
    </w:p>
    <w:p w14:paraId="054A234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LoadingState</w:t>
      </w:r>
    </w:p>
    <w:p w14:paraId="0837FD4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66FBBC18" w14:textId="77777777" w:rsidR="006670E2" w:rsidRPr="006670E2" w:rsidRDefault="006670E2" w:rsidP="006670E2">
      <w:r w:rsidRPr="006670E2">
        <w:t>└── ErrorState</w:t>
      </w:r>
    </w:p>
    <w:p w14:paraId="626BCCDE" w14:textId="77777777" w:rsidR="006670E2" w:rsidRPr="006670E2" w:rsidRDefault="006670E2" w:rsidP="006670E2">
      <w:r w:rsidRPr="006670E2">
        <w:t>Each component should be modular, reusable, and independently testable.</w:t>
      </w:r>
    </w:p>
    <w:p w14:paraId="5C9F4CEB" w14:textId="77777777" w:rsidR="006670E2" w:rsidRPr="006670E2" w:rsidRDefault="006670E2" w:rsidP="006670E2">
      <w:r w:rsidRPr="006670E2">
        <w:pict w14:anchorId="56A9D9F8">
          <v:rect id="_x0000_i6550" style="width:0;height:1.5pt" o:hralign="center" o:hrstd="t" o:hr="t" fillcolor="#a0a0a0" stroked="f"/>
        </w:pict>
      </w:r>
    </w:p>
    <w:p w14:paraId="6656BF44" w14:textId="77777777" w:rsidR="006670E2" w:rsidRPr="006670E2" w:rsidRDefault="006670E2" w:rsidP="006670E2">
      <w:pPr>
        <w:rPr>
          <w:b/>
          <w:bCs/>
        </w:rPr>
      </w:pPr>
      <w:r w:rsidRPr="006670E2">
        <w:rPr>
          <w:b/>
          <w:bCs/>
        </w:rPr>
        <w:t>23. User Experience Principles</w:t>
      </w:r>
    </w:p>
    <w:p w14:paraId="28F48320" w14:textId="77777777" w:rsidR="006670E2" w:rsidRPr="006670E2" w:rsidRDefault="006670E2" w:rsidP="006670E2">
      <w:r w:rsidRPr="006670E2">
        <w:t>The Route Optimization module should prioritize:</w:t>
      </w:r>
    </w:p>
    <w:p w14:paraId="475719EC" w14:textId="77777777" w:rsidR="006670E2" w:rsidRPr="006670E2" w:rsidRDefault="006670E2" w:rsidP="006670E2">
      <w:pPr>
        <w:numPr>
          <w:ilvl w:val="0"/>
          <w:numId w:val="503"/>
        </w:numPr>
      </w:pPr>
      <w:r w:rsidRPr="006670E2">
        <w:t xml:space="preserve">Interactive map-first experience. </w:t>
      </w:r>
    </w:p>
    <w:p w14:paraId="738A4E85" w14:textId="77777777" w:rsidR="006670E2" w:rsidRPr="006670E2" w:rsidRDefault="006670E2" w:rsidP="006670E2">
      <w:pPr>
        <w:numPr>
          <w:ilvl w:val="0"/>
          <w:numId w:val="503"/>
        </w:numPr>
      </w:pPr>
      <w:r w:rsidRPr="006670E2">
        <w:t xml:space="preserve">Minimal user effort. </w:t>
      </w:r>
    </w:p>
    <w:p w14:paraId="1BF331B7" w14:textId="77777777" w:rsidR="006670E2" w:rsidRPr="006670E2" w:rsidRDefault="006670E2" w:rsidP="006670E2">
      <w:pPr>
        <w:numPr>
          <w:ilvl w:val="0"/>
          <w:numId w:val="503"/>
        </w:numPr>
      </w:pPr>
      <w:r w:rsidRPr="006670E2">
        <w:t xml:space="preserve">Immediate visual feedback. </w:t>
      </w:r>
    </w:p>
    <w:p w14:paraId="5BC6F473" w14:textId="77777777" w:rsidR="006670E2" w:rsidRPr="006670E2" w:rsidRDefault="006670E2" w:rsidP="006670E2">
      <w:pPr>
        <w:numPr>
          <w:ilvl w:val="0"/>
          <w:numId w:val="503"/>
        </w:numPr>
      </w:pPr>
      <w:r w:rsidRPr="006670E2">
        <w:t xml:space="preserve">Clear operational information. </w:t>
      </w:r>
    </w:p>
    <w:p w14:paraId="7A9CB7BD" w14:textId="77777777" w:rsidR="006670E2" w:rsidRPr="006670E2" w:rsidRDefault="006670E2" w:rsidP="006670E2">
      <w:pPr>
        <w:numPr>
          <w:ilvl w:val="0"/>
          <w:numId w:val="503"/>
        </w:numPr>
      </w:pPr>
      <w:r w:rsidRPr="006670E2">
        <w:t xml:space="preserve">Fast route generation. </w:t>
      </w:r>
    </w:p>
    <w:p w14:paraId="6941D74D" w14:textId="77777777" w:rsidR="006670E2" w:rsidRPr="006670E2" w:rsidRDefault="006670E2" w:rsidP="006670E2">
      <w:pPr>
        <w:numPr>
          <w:ilvl w:val="0"/>
          <w:numId w:val="503"/>
        </w:numPr>
      </w:pPr>
      <w:r w:rsidRPr="006670E2">
        <w:t xml:space="preserve">Consistent navigation. </w:t>
      </w:r>
    </w:p>
    <w:p w14:paraId="1DED98BD" w14:textId="77777777" w:rsidR="006670E2" w:rsidRPr="006670E2" w:rsidRDefault="006670E2" w:rsidP="006670E2">
      <w:pPr>
        <w:numPr>
          <w:ilvl w:val="0"/>
          <w:numId w:val="503"/>
        </w:numPr>
      </w:pPr>
      <w:r w:rsidRPr="006670E2">
        <w:t xml:space="preserve">Smooth transitions. </w:t>
      </w:r>
    </w:p>
    <w:p w14:paraId="3F09567D" w14:textId="77777777" w:rsidR="006670E2" w:rsidRPr="006670E2" w:rsidRDefault="006670E2" w:rsidP="006670E2">
      <w:r w:rsidRPr="006670E2">
        <w:t>The interface should always make it obvious what the next action is.</w:t>
      </w:r>
    </w:p>
    <w:p w14:paraId="6447CC5B" w14:textId="77777777" w:rsidR="006670E2" w:rsidRPr="006670E2" w:rsidRDefault="006670E2" w:rsidP="006670E2">
      <w:r w:rsidRPr="006670E2">
        <w:pict w14:anchorId="4D1BD868">
          <v:rect id="_x0000_i6551" style="width:0;height:1.5pt" o:hralign="center" o:hrstd="t" o:hr="t" fillcolor="#a0a0a0" stroked="f"/>
        </w:pict>
      </w:r>
    </w:p>
    <w:p w14:paraId="31779BD2" w14:textId="77777777" w:rsidR="006670E2" w:rsidRPr="006670E2" w:rsidRDefault="006670E2" w:rsidP="006670E2">
      <w:pPr>
        <w:rPr>
          <w:b/>
          <w:bCs/>
        </w:rPr>
      </w:pPr>
      <w:r w:rsidRPr="006670E2">
        <w:rPr>
          <w:b/>
          <w:bCs/>
        </w:rPr>
        <w:lastRenderedPageBreak/>
        <w:t>24. Acceptance Criteria</w:t>
      </w:r>
    </w:p>
    <w:p w14:paraId="54A19C2F" w14:textId="77777777" w:rsidR="006670E2" w:rsidRPr="006670E2" w:rsidRDefault="006670E2" w:rsidP="006670E2">
      <w:r w:rsidRPr="006670E2">
        <w:t>The Route Optimization UI is complete when:</w:t>
      </w:r>
    </w:p>
    <w:p w14:paraId="56F18932" w14:textId="77777777" w:rsidR="006670E2" w:rsidRPr="006670E2" w:rsidRDefault="006670E2" w:rsidP="006670E2">
      <w:pPr>
        <w:numPr>
          <w:ilvl w:val="0"/>
          <w:numId w:val="504"/>
        </w:numPr>
      </w:pPr>
      <w:r w:rsidRPr="006670E2">
        <w:t xml:space="preserve">The layout matches this specification. </w:t>
      </w:r>
    </w:p>
    <w:p w14:paraId="0B292001" w14:textId="77777777" w:rsidR="006670E2" w:rsidRPr="006670E2" w:rsidRDefault="006670E2" w:rsidP="006670E2">
      <w:pPr>
        <w:numPr>
          <w:ilvl w:val="0"/>
          <w:numId w:val="504"/>
        </w:numPr>
      </w:pPr>
      <w:r w:rsidRPr="006670E2">
        <w:t xml:space="preserve">The Dashboard sidebar and header are reused without modification. </w:t>
      </w:r>
    </w:p>
    <w:p w14:paraId="43BD7BDD" w14:textId="77777777" w:rsidR="006670E2" w:rsidRPr="006670E2" w:rsidRDefault="006670E2" w:rsidP="006670E2">
      <w:pPr>
        <w:numPr>
          <w:ilvl w:val="0"/>
          <w:numId w:val="504"/>
        </w:numPr>
      </w:pPr>
      <w:r w:rsidRPr="006670E2">
        <w:t xml:space="preserve">The Hero, KPI cards, Mapbox workspace, and control panel are implemented. </w:t>
      </w:r>
    </w:p>
    <w:p w14:paraId="57459B49" w14:textId="77777777" w:rsidR="006670E2" w:rsidRPr="006670E2" w:rsidRDefault="006670E2" w:rsidP="006670E2">
      <w:pPr>
        <w:numPr>
          <w:ilvl w:val="0"/>
          <w:numId w:val="504"/>
        </w:numPr>
      </w:pPr>
      <w:r w:rsidRPr="006670E2">
        <w:t xml:space="preserve">Warehouse and destination selection work correctly. </w:t>
      </w:r>
    </w:p>
    <w:p w14:paraId="24631CBB" w14:textId="77777777" w:rsidR="006670E2" w:rsidRPr="006670E2" w:rsidRDefault="006670E2" w:rsidP="006670E2">
      <w:pPr>
        <w:numPr>
          <w:ilvl w:val="0"/>
          <w:numId w:val="504"/>
        </w:numPr>
      </w:pPr>
      <w:r w:rsidRPr="006670E2">
        <w:t xml:space="preserve">Route information updates after route generation. </w:t>
      </w:r>
    </w:p>
    <w:p w14:paraId="09520A47" w14:textId="77777777" w:rsidR="006670E2" w:rsidRPr="006670E2" w:rsidRDefault="006670E2" w:rsidP="006670E2">
      <w:pPr>
        <w:numPr>
          <w:ilvl w:val="0"/>
          <w:numId w:val="504"/>
        </w:numPr>
      </w:pPr>
      <w:r w:rsidRPr="006670E2">
        <w:t xml:space="preserve">Comparison, loading, empty, and error states are implemented. </w:t>
      </w:r>
    </w:p>
    <w:p w14:paraId="2B60FF31" w14:textId="77777777" w:rsidR="006670E2" w:rsidRPr="006670E2" w:rsidRDefault="006670E2" w:rsidP="006670E2">
      <w:pPr>
        <w:numPr>
          <w:ilvl w:val="0"/>
          <w:numId w:val="504"/>
        </w:numPr>
      </w:pPr>
      <w:r w:rsidRPr="006670E2">
        <w:t xml:space="preserve">Responsive behavior is verified across supported devices. </w:t>
      </w:r>
    </w:p>
    <w:p w14:paraId="432AB386" w14:textId="77777777" w:rsidR="006670E2" w:rsidRPr="006670E2" w:rsidRDefault="006670E2" w:rsidP="006670E2">
      <w:r w:rsidRPr="006670E2">
        <w:pict w14:anchorId="4049FB67">
          <v:rect id="_x0000_i6552" style="width:0;height:1.5pt" o:hralign="center" o:hrstd="t" o:hr="t" fillcolor="#a0a0a0" stroked="f"/>
        </w:pict>
      </w:r>
    </w:p>
    <w:p w14:paraId="5835E269" w14:textId="77777777" w:rsidR="006670E2" w:rsidRPr="006670E2" w:rsidRDefault="006670E2" w:rsidP="006670E2">
      <w:pPr>
        <w:rPr>
          <w:b/>
          <w:bCs/>
        </w:rPr>
      </w:pPr>
      <w:r w:rsidRPr="006670E2">
        <w:rPr>
          <w:b/>
          <w:bCs/>
        </w:rPr>
        <w:t>25. Locked Specifications</w:t>
      </w:r>
    </w:p>
    <w:p w14:paraId="263BC1F8" w14:textId="77777777" w:rsidR="006670E2" w:rsidRPr="006670E2" w:rsidRDefault="006670E2" w:rsidP="006670E2">
      <w:r w:rsidRPr="006670E2">
        <w:t xml:space="preserve">The following decisions are </w:t>
      </w:r>
      <w:r w:rsidRPr="006670E2">
        <w:rPr>
          <w:b/>
          <w:bCs/>
        </w:rPr>
        <w:t>non-negotiable</w:t>
      </w:r>
      <w:r w:rsidRPr="006670E2">
        <w:t xml:space="preserve"> for Version 1.0:</w:t>
      </w:r>
    </w:p>
    <w:p w14:paraId="5D8D092E" w14:textId="77777777" w:rsidR="006670E2" w:rsidRPr="006670E2" w:rsidRDefault="006670E2" w:rsidP="006670E2">
      <w:pPr>
        <w:numPr>
          <w:ilvl w:val="0"/>
          <w:numId w:val="505"/>
        </w:numPr>
      </w:pPr>
      <w:r w:rsidRPr="006670E2">
        <w:t xml:space="preserve">Emerald green accent theme. </w:t>
      </w:r>
    </w:p>
    <w:p w14:paraId="06A60B7F" w14:textId="77777777" w:rsidR="006670E2" w:rsidRPr="006670E2" w:rsidRDefault="006670E2" w:rsidP="006670E2">
      <w:pPr>
        <w:numPr>
          <w:ilvl w:val="0"/>
          <w:numId w:val="505"/>
        </w:numPr>
      </w:pPr>
      <w:r w:rsidRPr="006670E2">
        <w:t xml:space="preserve">Dashboard sidebar reused without modification. </w:t>
      </w:r>
    </w:p>
    <w:p w14:paraId="2B13BC30" w14:textId="77777777" w:rsidR="006670E2" w:rsidRPr="006670E2" w:rsidRDefault="006670E2" w:rsidP="006670E2">
      <w:pPr>
        <w:numPr>
          <w:ilvl w:val="0"/>
          <w:numId w:val="505"/>
        </w:numPr>
      </w:pPr>
      <w:r w:rsidRPr="006670E2">
        <w:t xml:space="preserve">Dashboard header reused without modification. </w:t>
      </w:r>
    </w:p>
    <w:p w14:paraId="2F2747FE" w14:textId="77777777" w:rsidR="006670E2" w:rsidRPr="006670E2" w:rsidRDefault="006670E2" w:rsidP="006670E2">
      <w:pPr>
        <w:numPr>
          <w:ilvl w:val="0"/>
          <w:numId w:val="505"/>
        </w:numPr>
      </w:pPr>
      <w:r w:rsidRPr="006670E2">
        <w:t xml:space="preserve">Hero → KPI Cards → Map + Control Panel layout. </w:t>
      </w:r>
    </w:p>
    <w:p w14:paraId="1101AADA" w14:textId="77777777" w:rsidR="006670E2" w:rsidRPr="006670E2" w:rsidRDefault="006670E2" w:rsidP="006670E2">
      <w:pPr>
        <w:numPr>
          <w:ilvl w:val="0"/>
          <w:numId w:val="505"/>
        </w:numPr>
      </w:pPr>
      <w:r w:rsidRPr="006670E2">
        <w:t xml:space="preserve">Interactive Mapbox map as the primary workspace. </w:t>
      </w:r>
    </w:p>
    <w:p w14:paraId="08041CEE" w14:textId="77777777" w:rsidR="006670E2" w:rsidRPr="006670E2" w:rsidRDefault="006670E2" w:rsidP="006670E2">
      <w:pPr>
        <w:numPr>
          <w:ilvl w:val="0"/>
          <w:numId w:val="505"/>
        </w:numPr>
      </w:pPr>
      <w:r w:rsidRPr="006670E2">
        <w:t xml:space="preserve">Dedicated route control panel. </w:t>
      </w:r>
    </w:p>
    <w:p w14:paraId="20D67EA0" w14:textId="77777777" w:rsidR="006670E2" w:rsidRPr="006670E2" w:rsidRDefault="006670E2" w:rsidP="006670E2">
      <w:pPr>
        <w:numPr>
          <w:ilvl w:val="0"/>
          <w:numId w:val="505"/>
        </w:numPr>
      </w:pPr>
      <w:r w:rsidRPr="006670E2">
        <w:t xml:space="preserve">Route comparison cards. </w:t>
      </w:r>
    </w:p>
    <w:p w14:paraId="5FC48163" w14:textId="77777777" w:rsidR="006670E2" w:rsidRPr="006670E2" w:rsidRDefault="006670E2" w:rsidP="006670E2">
      <w:pPr>
        <w:numPr>
          <w:ilvl w:val="0"/>
          <w:numId w:val="505"/>
        </w:numPr>
      </w:pPr>
      <w:r w:rsidRPr="006670E2">
        <w:t xml:space="preserve">No-fly zone status panel. </w:t>
      </w:r>
    </w:p>
    <w:p w14:paraId="10A494D3" w14:textId="77777777" w:rsidR="006670E2" w:rsidRPr="006670E2" w:rsidRDefault="006670E2" w:rsidP="006670E2">
      <w:pPr>
        <w:numPr>
          <w:ilvl w:val="0"/>
          <w:numId w:val="505"/>
        </w:numPr>
      </w:pPr>
      <w:r w:rsidRPr="006670E2">
        <w:t xml:space="preserve">Glassmorphism styling. </w:t>
      </w:r>
    </w:p>
    <w:p w14:paraId="14EE1EAC" w14:textId="77777777" w:rsidR="006670E2" w:rsidRPr="006670E2" w:rsidRDefault="006670E2" w:rsidP="006670E2">
      <w:pPr>
        <w:numPr>
          <w:ilvl w:val="0"/>
          <w:numId w:val="505"/>
        </w:numPr>
      </w:pPr>
      <w:r w:rsidRPr="006670E2">
        <w:t xml:space="preserve">Responsive split-screen layout. </w:t>
      </w:r>
    </w:p>
    <w:p w14:paraId="0E1B72EC" w14:textId="77777777" w:rsidR="006670E2" w:rsidRPr="006670E2" w:rsidRDefault="006670E2" w:rsidP="006670E2">
      <w:r w:rsidRPr="006670E2">
        <w:t>These specifications define the Route Optimization UI for Version 1.0 and must not be redesigned without updating the documentation.</w:t>
      </w:r>
    </w:p>
    <w:p w14:paraId="4E147152" w14:textId="77777777" w:rsidR="006670E2" w:rsidRPr="006670E2" w:rsidRDefault="006670E2" w:rsidP="006670E2">
      <w:r w:rsidRPr="006670E2">
        <w:pict w14:anchorId="713E6E4A">
          <v:rect id="_x0000_i6553" style="width:0;height:1.5pt" o:hralign="center" o:hrstd="t" o:hr="t" fillcolor="#a0a0a0" stroked="f"/>
        </w:pict>
      </w:r>
    </w:p>
    <w:p w14:paraId="014C295D" w14:textId="77777777" w:rsidR="006670E2" w:rsidRPr="006670E2" w:rsidRDefault="006670E2" w:rsidP="006670E2">
      <w:pPr>
        <w:rPr>
          <w:b/>
          <w:bCs/>
        </w:rPr>
      </w:pPr>
      <w:r w:rsidRPr="006670E2">
        <w:rPr>
          <w:b/>
          <w:bCs/>
        </w:rPr>
        <w:t>End of Volume 4 – Section 1</w:t>
      </w:r>
    </w:p>
    <w:p w14:paraId="35A8512F" w14:textId="77777777" w:rsidR="006670E2" w:rsidRPr="006670E2" w:rsidRDefault="006670E2" w:rsidP="006670E2">
      <w:pPr>
        <w:rPr>
          <w:b/>
          <w:bCs/>
        </w:rPr>
      </w:pPr>
      <w:r w:rsidRPr="006670E2">
        <w:rPr>
          <w:b/>
          <w:bCs/>
        </w:rPr>
        <w:t>DRONE DELIVERY NAVIGATION SYSTEM</w:t>
      </w:r>
    </w:p>
    <w:p w14:paraId="153F5A3C" w14:textId="77777777" w:rsidR="006670E2" w:rsidRPr="006670E2" w:rsidRDefault="006670E2" w:rsidP="006670E2">
      <w:pPr>
        <w:rPr>
          <w:b/>
          <w:bCs/>
        </w:rPr>
      </w:pPr>
      <w:r w:rsidRPr="006670E2">
        <w:rPr>
          <w:b/>
          <w:bCs/>
        </w:rPr>
        <w:t>VOLUME 4 – ROUTE OPTIMIZATION MODULE SPECIFICATION</w:t>
      </w:r>
    </w:p>
    <w:p w14:paraId="3A756153" w14:textId="77777777" w:rsidR="006670E2" w:rsidRPr="006670E2" w:rsidRDefault="006670E2" w:rsidP="006670E2">
      <w:pPr>
        <w:rPr>
          <w:b/>
          <w:bCs/>
        </w:rPr>
      </w:pPr>
      <w:r w:rsidRPr="006670E2">
        <w:rPr>
          <w:b/>
          <w:bCs/>
        </w:rPr>
        <w:t>SECTION 2</w:t>
      </w:r>
    </w:p>
    <w:p w14:paraId="44238977" w14:textId="77777777" w:rsidR="006670E2" w:rsidRPr="006670E2" w:rsidRDefault="006670E2" w:rsidP="006670E2">
      <w:pPr>
        <w:rPr>
          <w:b/>
          <w:bCs/>
        </w:rPr>
      </w:pPr>
      <w:r w:rsidRPr="006670E2">
        <w:rPr>
          <w:b/>
          <w:bCs/>
        </w:rPr>
        <w:t>Frontend Architecture</w:t>
      </w:r>
    </w:p>
    <w:p w14:paraId="225D6BAE" w14:textId="77777777" w:rsidR="006670E2" w:rsidRPr="006670E2" w:rsidRDefault="006670E2" w:rsidP="006670E2">
      <w:r w:rsidRPr="006670E2">
        <w:pict w14:anchorId="62CFE340">
          <v:rect id="_x0000_i6849" style="width:0;height:1.5pt" o:hralign="center" o:hrstd="t" o:hr="t" fillcolor="#a0a0a0" stroked="f"/>
        </w:pict>
      </w:r>
    </w:p>
    <w:p w14:paraId="74F8B6B1" w14:textId="77777777" w:rsidR="006670E2" w:rsidRPr="006670E2" w:rsidRDefault="006670E2" w:rsidP="006670E2">
      <w:pPr>
        <w:rPr>
          <w:b/>
          <w:bCs/>
        </w:rPr>
      </w:pPr>
      <w:r w:rsidRPr="006670E2">
        <w:rPr>
          <w:b/>
          <w:bCs/>
        </w:rPr>
        <w:lastRenderedPageBreak/>
        <w:t>26. Purpose</w:t>
      </w:r>
    </w:p>
    <w:p w14:paraId="0485A542" w14:textId="77777777" w:rsidR="006670E2" w:rsidRPr="006670E2" w:rsidRDefault="006670E2" w:rsidP="006670E2">
      <w:r w:rsidRPr="006670E2">
        <w:t>The purpose of this section is to define the frontend architecture of the Route Optimization module.</w:t>
      </w:r>
    </w:p>
    <w:p w14:paraId="16217952" w14:textId="77777777" w:rsidR="006670E2" w:rsidRPr="006670E2" w:rsidRDefault="006670E2" w:rsidP="006670E2">
      <w:r w:rsidRPr="006670E2">
        <w:t>The architecture should:</w:t>
      </w:r>
    </w:p>
    <w:p w14:paraId="1D37F5F0" w14:textId="77777777" w:rsidR="006670E2" w:rsidRPr="006670E2" w:rsidRDefault="006670E2" w:rsidP="006670E2">
      <w:pPr>
        <w:numPr>
          <w:ilvl w:val="0"/>
          <w:numId w:val="506"/>
        </w:numPr>
      </w:pPr>
      <w:r w:rsidRPr="006670E2">
        <w:t xml:space="preserve">Be modular. </w:t>
      </w:r>
    </w:p>
    <w:p w14:paraId="06E2C60B" w14:textId="77777777" w:rsidR="006670E2" w:rsidRPr="006670E2" w:rsidRDefault="006670E2" w:rsidP="006670E2">
      <w:pPr>
        <w:numPr>
          <w:ilvl w:val="0"/>
          <w:numId w:val="506"/>
        </w:numPr>
      </w:pPr>
      <w:r w:rsidRPr="006670E2">
        <w:t xml:space="preserve">Support interactive mapping. </w:t>
      </w:r>
    </w:p>
    <w:p w14:paraId="44D43CE8" w14:textId="77777777" w:rsidR="006670E2" w:rsidRPr="006670E2" w:rsidRDefault="006670E2" w:rsidP="006670E2">
      <w:pPr>
        <w:numPr>
          <w:ilvl w:val="0"/>
          <w:numId w:val="506"/>
        </w:numPr>
      </w:pPr>
      <w:r w:rsidRPr="006670E2">
        <w:t xml:space="preserve">Be highly scalable. </w:t>
      </w:r>
    </w:p>
    <w:p w14:paraId="1D3170DE" w14:textId="77777777" w:rsidR="006670E2" w:rsidRPr="006670E2" w:rsidRDefault="006670E2" w:rsidP="006670E2">
      <w:pPr>
        <w:numPr>
          <w:ilvl w:val="0"/>
          <w:numId w:val="506"/>
        </w:numPr>
      </w:pPr>
      <w:r w:rsidRPr="006670E2">
        <w:t xml:space="preserve">Separate UI from business logic. </w:t>
      </w:r>
    </w:p>
    <w:p w14:paraId="0CC3AD4C" w14:textId="77777777" w:rsidR="006670E2" w:rsidRPr="006670E2" w:rsidRDefault="006670E2" w:rsidP="006670E2">
      <w:pPr>
        <w:numPr>
          <w:ilvl w:val="0"/>
          <w:numId w:val="506"/>
        </w:numPr>
      </w:pPr>
      <w:r w:rsidRPr="006670E2">
        <w:t xml:space="preserve">Be optimized for future real-time features. </w:t>
      </w:r>
    </w:p>
    <w:p w14:paraId="49DBFC60" w14:textId="77777777" w:rsidR="006670E2" w:rsidRPr="006670E2" w:rsidRDefault="006670E2" w:rsidP="006670E2">
      <w:r w:rsidRPr="006670E2">
        <w:t>The module must integrate seamlessly with the global architecture defined in Volumes 1 and 2.</w:t>
      </w:r>
    </w:p>
    <w:p w14:paraId="176DB875" w14:textId="77777777" w:rsidR="006670E2" w:rsidRPr="006670E2" w:rsidRDefault="006670E2" w:rsidP="006670E2">
      <w:r w:rsidRPr="006670E2">
        <w:pict w14:anchorId="5C4DF846">
          <v:rect id="_x0000_i6850" style="width:0;height:1.5pt" o:hralign="center" o:hrstd="t" o:hr="t" fillcolor="#a0a0a0" stroked="f"/>
        </w:pict>
      </w:r>
    </w:p>
    <w:p w14:paraId="674A2237" w14:textId="77777777" w:rsidR="006670E2" w:rsidRPr="006670E2" w:rsidRDefault="006670E2" w:rsidP="006670E2">
      <w:pPr>
        <w:rPr>
          <w:b/>
          <w:bCs/>
        </w:rPr>
      </w:pPr>
      <w:r w:rsidRPr="006670E2">
        <w:rPr>
          <w:b/>
          <w:bCs/>
        </w:rPr>
        <w:t>27. Frontend Architecture Philosophy</w:t>
      </w:r>
    </w:p>
    <w:p w14:paraId="220F7D49" w14:textId="77777777" w:rsidR="006670E2" w:rsidRPr="006670E2" w:rsidRDefault="006670E2" w:rsidP="006670E2">
      <w:r w:rsidRPr="006670E2">
        <w:t xml:space="preserve">The Route Optimization module follows a </w:t>
      </w:r>
      <w:r w:rsidRPr="006670E2">
        <w:rPr>
          <w:b/>
          <w:bCs/>
        </w:rPr>
        <w:t>feature-based architecture</w:t>
      </w:r>
      <w:r w:rsidRPr="006670E2">
        <w:t>.</w:t>
      </w:r>
    </w:p>
    <w:p w14:paraId="4746232D" w14:textId="77777777" w:rsidR="006670E2" w:rsidRPr="006670E2" w:rsidRDefault="006670E2" w:rsidP="006670E2">
      <w:r w:rsidRPr="006670E2">
        <w:t>Responsibilities are separated into:</w:t>
      </w:r>
    </w:p>
    <w:p w14:paraId="68C03E07" w14:textId="77777777" w:rsidR="006670E2" w:rsidRPr="006670E2" w:rsidRDefault="006670E2" w:rsidP="006670E2">
      <w:pPr>
        <w:numPr>
          <w:ilvl w:val="0"/>
          <w:numId w:val="507"/>
        </w:numPr>
      </w:pPr>
      <w:r w:rsidRPr="006670E2">
        <w:t xml:space="preserve">UI Components </w:t>
      </w:r>
    </w:p>
    <w:p w14:paraId="321873BA" w14:textId="77777777" w:rsidR="006670E2" w:rsidRPr="006670E2" w:rsidRDefault="006670E2" w:rsidP="006670E2">
      <w:pPr>
        <w:numPr>
          <w:ilvl w:val="0"/>
          <w:numId w:val="507"/>
        </w:numPr>
      </w:pPr>
      <w:r w:rsidRPr="006670E2">
        <w:t xml:space="preserve">Map Components </w:t>
      </w:r>
    </w:p>
    <w:p w14:paraId="6F1C7099" w14:textId="77777777" w:rsidR="006670E2" w:rsidRPr="006670E2" w:rsidRDefault="006670E2" w:rsidP="006670E2">
      <w:pPr>
        <w:numPr>
          <w:ilvl w:val="0"/>
          <w:numId w:val="507"/>
        </w:numPr>
      </w:pPr>
      <w:r w:rsidRPr="006670E2">
        <w:t xml:space="preserve">Business Logic </w:t>
      </w:r>
    </w:p>
    <w:p w14:paraId="3118891B" w14:textId="77777777" w:rsidR="006670E2" w:rsidRPr="006670E2" w:rsidRDefault="006670E2" w:rsidP="006670E2">
      <w:pPr>
        <w:numPr>
          <w:ilvl w:val="0"/>
          <w:numId w:val="507"/>
        </w:numPr>
      </w:pPr>
      <w:r w:rsidRPr="006670E2">
        <w:t xml:space="preserve">API Communication </w:t>
      </w:r>
    </w:p>
    <w:p w14:paraId="15509D77" w14:textId="77777777" w:rsidR="006670E2" w:rsidRPr="006670E2" w:rsidRDefault="006670E2" w:rsidP="006670E2">
      <w:pPr>
        <w:numPr>
          <w:ilvl w:val="0"/>
          <w:numId w:val="507"/>
        </w:numPr>
      </w:pPr>
      <w:r w:rsidRPr="006670E2">
        <w:t xml:space="preserve">State Management </w:t>
      </w:r>
    </w:p>
    <w:p w14:paraId="50B58ABD" w14:textId="77777777" w:rsidR="006670E2" w:rsidRPr="006670E2" w:rsidRDefault="006670E2" w:rsidP="006670E2">
      <w:pPr>
        <w:numPr>
          <w:ilvl w:val="0"/>
          <w:numId w:val="507"/>
        </w:numPr>
      </w:pPr>
      <w:r w:rsidRPr="006670E2">
        <w:t xml:space="preserve">Custom Hooks </w:t>
      </w:r>
    </w:p>
    <w:p w14:paraId="5F984A74" w14:textId="77777777" w:rsidR="006670E2" w:rsidRPr="006670E2" w:rsidRDefault="006670E2" w:rsidP="006670E2">
      <w:pPr>
        <w:numPr>
          <w:ilvl w:val="0"/>
          <w:numId w:val="507"/>
        </w:numPr>
      </w:pPr>
      <w:r w:rsidRPr="006670E2">
        <w:t xml:space="preserve">Utility Functions </w:t>
      </w:r>
    </w:p>
    <w:p w14:paraId="706D1D27" w14:textId="77777777" w:rsidR="006670E2" w:rsidRPr="006670E2" w:rsidRDefault="006670E2" w:rsidP="006670E2">
      <w:pPr>
        <w:numPr>
          <w:ilvl w:val="0"/>
          <w:numId w:val="507"/>
        </w:numPr>
      </w:pPr>
      <w:r w:rsidRPr="006670E2">
        <w:t xml:space="preserve">Type Definitions </w:t>
      </w:r>
    </w:p>
    <w:p w14:paraId="25045948" w14:textId="77777777" w:rsidR="006670E2" w:rsidRPr="006670E2" w:rsidRDefault="006670E2" w:rsidP="006670E2">
      <w:r w:rsidRPr="006670E2">
        <w:t>No component should have more than one primary responsibility.</w:t>
      </w:r>
    </w:p>
    <w:p w14:paraId="32E1D93A" w14:textId="77777777" w:rsidR="006670E2" w:rsidRPr="006670E2" w:rsidRDefault="006670E2" w:rsidP="006670E2">
      <w:r w:rsidRPr="006670E2">
        <w:pict w14:anchorId="363A7B8F">
          <v:rect id="_x0000_i6851" style="width:0;height:1.5pt" o:hralign="center" o:hrstd="t" o:hr="t" fillcolor="#a0a0a0" stroked="f"/>
        </w:pict>
      </w:r>
    </w:p>
    <w:p w14:paraId="1D575725" w14:textId="77777777" w:rsidR="006670E2" w:rsidRPr="006670E2" w:rsidRDefault="006670E2" w:rsidP="006670E2">
      <w:pPr>
        <w:rPr>
          <w:b/>
          <w:bCs/>
        </w:rPr>
      </w:pPr>
      <w:r w:rsidRPr="006670E2">
        <w:rPr>
          <w:b/>
          <w:bCs/>
        </w:rPr>
        <w:t>28. Route Module Folder Structure</w:t>
      </w:r>
    </w:p>
    <w:p w14:paraId="3AB6EE73" w14:textId="77777777" w:rsidR="006670E2" w:rsidRPr="006670E2" w:rsidRDefault="006670E2" w:rsidP="006670E2">
      <w:r w:rsidRPr="006670E2">
        <w:t>src/</w:t>
      </w:r>
    </w:p>
    <w:p w14:paraId="16E67A9C" w14:textId="77777777" w:rsidR="006670E2" w:rsidRPr="006670E2" w:rsidRDefault="006670E2" w:rsidP="006670E2"/>
    <w:p w14:paraId="22FA7B6E" w14:textId="77777777" w:rsidR="006670E2" w:rsidRPr="006670E2" w:rsidRDefault="006670E2" w:rsidP="006670E2">
      <w:r w:rsidRPr="006670E2">
        <w:t>modules/</w:t>
      </w:r>
    </w:p>
    <w:p w14:paraId="7E5DECBF" w14:textId="77777777" w:rsidR="006670E2" w:rsidRPr="006670E2" w:rsidRDefault="006670E2" w:rsidP="006670E2"/>
    <w:p w14:paraId="745047A8" w14:textId="77777777" w:rsidR="006670E2" w:rsidRPr="006670E2" w:rsidRDefault="006670E2" w:rsidP="006670E2">
      <w:r w:rsidRPr="006670E2">
        <w:t>route/</w:t>
      </w:r>
    </w:p>
    <w:p w14:paraId="46D9E401" w14:textId="77777777" w:rsidR="006670E2" w:rsidRPr="006670E2" w:rsidRDefault="006670E2" w:rsidP="006670E2"/>
    <w:p w14:paraId="300CCA77" w14:textId="77777777" w:rsidR="006670E2" w:rsidRPr="006670E2" w:rsidRDefault="006670E2" w:rsidP="006670E2">
      <w:r w:rsidRPr="006670E2">
        <w:t>│</w:t>
      </w:r>
    </w:p>
    <w:p w14:paraId="75BFF15F" w14:textId="77777777" w:rsidR="006670E2" w:rsidRPr="006670E2" w:rsidRDefault="006670E2" w:rsidP="006670E2"/>
    <w:p w14:paraId="5F9BC7EA"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pages/</w:t>
      </w:r>
    </w:p>
    <w:p w14:paraId="76514654" w14:textId="77777777" w:rsidR="006670E2" w:rsidRPr="006670E2" w:rsidRDefault="006670E2" w:rsidP="006670E2"/>
    <w:p w14:paraId="2703FB0E" w14:textId="77777777" w:rsidR="006670E2" w:rsidRPr="006670E2" w:rsidRDefault="006670E2" w:rsidP="006670E2">
      <w:r w:rsidRPr="006670E2">
        <w:t>│   └── RouteOptimizationPage.tsx</w:t>
      </w:r>
    </w:p>
    <w:p w14:paraId="5EC30959" w14:textId="77777777" w:rsidR="006670E2" w:rsidRPr="006670E2" w:rsidRDefault="006670E2" w:rsidP="006670E2"/>
    <w:p w14:paraId="7B4A7D2F" w14:textId="77777777" w:rsidR="006670E2" w:rsidRPr="006670E2" w:rsidRDefault="006670E2" w:rsidP="006670E2">
      <w:r w:rsidRPr="006670E2">
        <w:t>│</w:t>
      </w:r>
    </w:p>
    <w:p w14:paraId="73B17CD1" w14:textId="77777777" w:rsidR="006670E2" w:rsidRPr="006670E2" w:rsidRDefault="006670E2" w:rsidP="006670E2"/>
    <w:p w14:paraId="7B0E4AC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6E584B19" w14:textId="77777777" w:rsidR="006670E2" w:rsidRPr="006670E2" w:rsidRDefault="006670E2" w:rsidP="006670E2"/>
    <w:p w14:paraId="4C45F9F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RouteHero/</w:t>
      </w:r>
    </w:p>
    <w:p w14:paraId="33924FC5" w14:textId="77777777" w:rsidR="006670E2" w:rsidRPr="006670E2" w:rsidRDefault="006670E2" w:rsidP="006670E2"/>
    <w:p w14:paraId="0F0AFB6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RouteStatistics/</w:t>
      </w:r>
    </w:p>
    <w:p w14:paraId="335B7928" w14:textId="77777777" w:rsidR="006670E2" w:rsidRPr="006670E2" w:rsidRDefault="006670E2" w:rsidP="006670E2"/>
    <w:p w14:paraId="5743CC1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RouteWorkspace/</w:t>
      </w:r>
    </w:p>
    <w:p w14:paraId="5EF9A961" w14:textId="77777777" w:rsidR="006670E2" w:rsidRPr="006670E2" w:rsidRDefault="006670E2" w:rsidP="006670E2"/>
    <w:p w14:paraId="2AE3E75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MapboxContainer/</w:t>
      </w:r>
    </w:p>
    <w:p w14:paraId="042E2303" w14:textId="77777777" w:rsidR="006670E2" w:rsidRPr="006670E2" w:rsidRDefault="006670E2" w:rsidP="006670E2"/>
    <w:p w14:paraId="7901E4F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WarehouseSelector/</w:t>
      </w:r>
    </w:p>
    <w:p w14:paraId="58BA688B" w14:textId="77777777" w:rsidR="006670E2" w:rsidRPr="006670E2" w:rsidRDefault="006670E2" w:rsidP="006670E2"/>
    <w:p w14:paraId="024983F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DestinationSelector/</w:t>
      </w:r>
    </w:p>
    <w:p w14:paraId="5958BB60" w14:textId="77777777" w:rsidR="006670E2" w:rsidRPr="006670E2" w:rsidRDefault="006670E2" w:rsidP="006670E2"/>
    <w:p w14:paraId="3C193C8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RouteInformation/</w:t>
      </w:r>
    </w:p>
    <w:p w14:paraId="2F32D730" w14:textId="77777777" w:rsidR="006670E2" w:rsidRPr="006670E2" w:rsidRDefault="006670E2" w:rsidP="006670E2"/>
    <w:p w14:paraId="4C761A5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RouteComparison/</w:t>
      </w:r>
    </w:p>
    <w:p w14:paraId="69DE3807" w14:textId="77777777" w:rsidR="006670E2" w:rsidRPr="006670E2" w:rsidRDefault="006670E2" w:rsidP="006670E2"/>
    <w:p w14:paraId="0D18410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NoFlyZonePanel/</w:t>
      </w:r>
    </w:p>
    <w:p w14:paraId="7682A2BE" w14:textId="77777777" w:rsidR="006670E2" w:rsidRPr="006670E2" w:rsidRDefault="006670E2" w:rsidP="006670E2"/>
    <w:p w14:paraId="0CAA5BF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GenerateRouteButton/</w:t>
      </w:r>
    </w:p>
    <w:p w14:paraId="7E97FA9C" w14:textId="77777777" w:rsidR="006670E2" w:rsidRPr="006670E2" w:rsidRDefault="006670E2" w:rsidP="006670E2"/>
    <w:p w14:paraId="27761C9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SaveRouteButton/</w:t>
      </w:r>
    </w:p>
    <w:p w14:paraId="7934D39A" w14:textId="77777777" w:rsidR="006670E2" w:rsidRPr="006670E2" w:rsidRDefault="006670E2" w:rsidP="006670E2"/>
    <w:p w14:paraId="7AA6C4F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RouteHistory/</w:t>
      </w:r>
    </w:p>
    <w:p w14:paraId="6ADF01AF" w14:textId="77777777" w:rsidR="006670E2" w:rsidRPr="006670E2" w:rsidRDefault="006670E2" w:rsidP="006670E2"/>
    <w:p w14:paraId="08507B3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129351A2" w14:textId="77777777" w:rsidR="006670E2" w:rsidRPr="006670E2" w:rsidRDefault="006670E2" w:rsidP="006670E2"/>
    <w:p w14:paraId="38AF823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4023C4C3" w14:textId="77777777" w:rsidR="006670E2" w:rsidRPr="006670E2" w:rsidRDefault="006670E2" w:rsidP="006670E2"/>
    <w:p w14:paraId="37403093" w14:textId="77777777" w:rsidR="006670E2" w:rsidRPr="006670E2" w:rsidRDefault="006670E2" w:rsidP="006670E2">
      <w:r w:rsidRPr="006670E2">
        <w:t>│   └── LoadingSkeleton/</w:t>
      </w:r>
    </w:p>
    <w:p w14:paraId="34945909" w14:textId="77777777" w:rsidR="006670E2" w:rsidRPr="006670E2" w:rsidRDefault="006670E2" w:rsidP="006670E2"/>
    <w:p w14:paraId="3A287BBF" w14:textId="77777777" w:rsidR="006670E2" w:rsidRPr="006670E2" w:rsidRDefault="006670E2" w:rsidP="006670E2">
      <w:r w:rsidRPr="006670E2">
        <w:t>│</w:t>
      </w:r>
    </w:p>
    <w:p w14:paraId="3E20212F" w14:textId="77777777" w:rsidR="006670E2" w:rsidRPr="006670E2" w:rsidRDefault="006670E2" w:rsidP="006670E2"/>
    <w:p w14:paraId="71A5D6E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hooks/</w:t>
      </w:r>
    </w:p>
    <w:p w14:paraId="023212B2" w14:textId="77777777" w:rsidR="006670E2" w:rsidRPr="006670E2" w:rsidRDefault="006670E2" w:rsidP="006670E2"/>
    <w:p w14:paraId="5603E1B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useMapbox.ts</w:t>
      </w:r>
    </w:p>
    <w:p w14:paraId="6DF8473C" w14:textId="77777777" w:rsidR="006670E2" w:rsidRPr="006670E2" w:rsidRDefault="006670E2" w:rsidP="006670E2"/>
    <w:p w14:paraId="68D1BA6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useRoute.ts</w:t>
      </w:r>
    </w:p>
    <w:p w14:paraId="50E84FE4" w14:textId="77777777" w:rsidR="006670E2" w:rsidRPr="006670E2" w:rsidRDefault="006670E2" w:rsidP="006670E2"/>
    <w:p w14:paraId="7B4DB53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useWarehouse.ts</w:t>
      </w:r>
    </w:p>
    <w:p w14:paraId="6F2D110F" w14:textId="77777777" w:rsidR="006670E2" w:rsidRPr="006670E2" w:rsidRDefault="006670E2" w:rsidP="006670E2"/>
    <w:p w14:paraId="2EF45AD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useDestination.ts</w:t>
      </w:r>
    </w:p>
    <w:p w14:paraId="6F4CF331" w14:textId="77777777" w:rsidR="006670E2" w:rsidRPr="006670E2" w:rsidRDefault="006670E2" w:rsidP="006670E2"/>
    <w:p w14:paraId="761A94E3" w14:textId="77777777" w:rsidR="006670E2" w:rsidRPr="006670E2" w:rsidRDefault="006670E2" w:rsidP="006670E2">
      <w:r w:rsidRPr="006670E2">
        <w:t>│   └── useRouteComparison.ts</w:t>
      </w:r>
    </w:p>
    <w:p w14:paraId="74CEAC7E" w14:textId="77777777" w:rsidR="006670E2" w:rsidRPr="006670E2" w:rsidRDefault="006670E2" w:rsidP="006670E2"/>
    <w:p w14:paraId="37BC4A7F" w14:textId="77777777" w:rsidR="006670E2" w:rsidRPr="006670E2" w:rsidRDefault="006670E2" w:rsidP="006670E2">
      <w:r w:rsidRPr="006670E2">
        <w:t>│</w:t>
      </w:r>
    </w:p>
    <w:p w14:paraId="4D82B331" w14:textId="77777777" w:rsidR="006670E2" w:rsidRPr="006670E2" w:rsidRDefault="006670E2" w:rsidP="006670E2"/>
    <w:p w14:paraId="2A213C7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581956A7" w14:textId="77777777" w:rsidR="006670E2" w:rsidRPr="006670E2" w:rsidRDefault="006670E2" w:rsidP="006670E2"/>
    <w:p w14:paraId="5F1E3210" w14:textId="77777777" w:rsidR="006670E2" w:rsidRPr="006670E2" w:rsidRDefault="006670E2" w:rsidP="006670E2">
      <w:r w:rsidRPr="006670E2">
        <w:t>│   └── routeService.ts</w:t>
      </w:r>
    </w:p>
    <w:p w14:paraId="24737125" w14:textId="77777777" w:rsidR="006670E2" w:rsidRPr="006670E2" w:rsidRDefault="006670E2" w:rsidP="006670E2"/>
    <w:p w14:paraId="7BC87067" w14:textId="77777777" w:rsidR="006670E2" w:rsidRPr="006670E2" w:rsidRDefault="006670E2" w:rsidP="006670E2">
      <w:r w:rsidRPr="006670E2">
        <w:t>│</w:t>
      </w:r>
    </w:p>
    <w:p w14:paraId="538D290F" w14:textId="77777777" w:rsidR="006670E2" w:rsidRPr="006670E2" w:rsidRDefault="006670E2" w:rsidP="006670E2"/>
    <w:p w14:paraId="696D1836" w14:textId="77777777" w:rsidR="006670E2" w:rsidRPr="006670E2" w:rsidRDefault="006670E2" w:rsidP="006670E2">
      <w:r w:rsidRPr="006670E2">
        <w:rPr>
          <w:rFonts w:ascii="MS Gothic" w:eastAsia="MS Gothic" w:hAnsi="MS Gothic" w:cs="MS Gothic" w:hint="eastAsia"/>
        </w:rPr>
        <w:lastRenderedPageBreak/>
        <w:t>├</w:t>
      </w:r>
      <w:r w:rsidRPr="006670E2">
        <w:rPr>
          <w:rFonts w:ascii="Calibri" w:hAnsi="Calibri" w:cs="Calibri"/>
        </w:rPr>
        <w:t>──</w:t>
      </w:r>
      <w:r w:rsidRPr="006670E2">
        <w:t xml:space="preserve"> interfaces/</w:t>
      </w:r>
    </w:p>
    <w:p w14:paraId="1946C1D0" w14:textId="77777777" w:rsidR="006670E2" w:rsidRPr="006670E2" w:rsidRDefault="006670E2" w:rsidP="006670E2"/>
    <w:p w14:paraId="4A85F52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Warehouse.ts</w:t>
      </w:r>
    </w:p>
    <w:p w14:paraId="101A6935" w14:textId="77777777" w:rsidR="006670E2" w:rsidRPr="006670E2" w:rsidRDefault="006670E2" w:rsidP="006670E2"/>
    <w:p w14:paraId="6042C4C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Destination.ts</w:t>
      </w:r>
    </w:p>
    <w:p w14:paraId="7C842523" w14:textId="77777777" w:rsidR="006670E2" w:rsidRPr="006670E2" w:rsidRDefault="006670E2" w:rsidP="006670E2"/>
    <w:p w14:paraId="7491B2E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Route.ts</w:t>
      </w:r>
    </w:p>
    <w:p w14:paraId="148996F3" w14:textId="77777777" w:rsidR="006670E2" w:rsidRPr="006670E2" w:rsidRDefault="006670E2" w:rsidP="006670E2"/>
    <w:p w14:paraId="7D7096F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RouteStatistics.ts</w:t>
      </w:r>
    </w:p>
    <w:p w14:paraId="635C150F" w14:textId="77777777" w:rsidR="006670E2" w:rsidRPr="006670E2" w:rsidRDefault="006670E2" w:rsidP="006670E2"/>
    <w:p w14:paraId="5EA0DB8E" w14:textId="77777777" w:rsidR="006670E2" w:rsidRPr="006670E2" w:rsidRDefault="006670E2" w:rsidP="006670E2">
      <w:r w:rsidRPr="006670E2">
        <w:t>│   └── RouteComparison.ts</w:t>
      </w:r>
    </w:p>
    <w:p w14:paraId="5C13C122" w14:textId="77777777" w:rsidR="006670E2" w:rsidRPr="006670E2" w:rsidRDefault="006670E2" w:rsidP="006670E2"/>
    <w:p w14:paraId="7CE51A6D" w14:textId="77777777" w:rsidR="006670E2" w:rsidRPr="006670E2" w:rsidRDefault="006670E2" w:rsidP="006670E2">
      <w:r w:rsidRPr="006670E2">
        <w:t>│</w:t>
      </w:r>
    </w:p>
    <w:p w14:paraId="7C33C912" w14:textId="77777777" w:rsidR="006670E2" w:rsidRPr="006670E2" w:rsidRDefault="006670E2" w:rsidP="006670E2"/>
    <w:p w14:paraId="69B5B2F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utils/</w:t>
      </w:r>
    </w:p>
    <w:p w14:paraId="7A9ECE0B" w14:textId="77777777" w:rsidR="006670E2" w:rsidRPr="006670E2" w:rsidRDefault="006670E2" w:rsidP="006670E2"/>
    <w:p w14:paraId="39537DE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mapHelpers.ts</w:t>
      </w:r>
    </w:p>
    <w:p w14:paraId="53129F60" w14:textId="77777777" w:rsidR="006670E2" w:rsidRPr="006670E2" w:rsidRDefault="006670E2" w:rsidP="006670E2"/>
    <w:p w14:paraId="0C78FB2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markerHelpers.ts</w:t>
      </w:r>
    </w:p>
    <w:p w14:paraId="1847890B" w14:textId="77777777" w:rsidR="006670E2" w:rsidRPr="006670E2" w:rsidRDefault="006670E2" w:rsidP="006670E2"/>
    <w:p w14:paraId="0B61333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routeHelpers.ts</w:t>
      </w:r>
    </w:p>
    <w:p w14:paraId="2AF715CF" w14:textId="77777777" w:rsidR="006670E2" w:rsidRPr="006670E2" w:rsidRDefault="006670E2" w:rsidP="006670E2"/>
    <w:p w14:paraId="640C6297" w14:textId="77777777" w:rsidR="006670E2" w:rsidRPr="006670E2" w:rsidRDefault="006670E2" w:rsidP="006670E2">
      <w:r w:rsidRPr="006670E2">
        <w:t>│   └── validators.ts</w:t>
      </w:r>
    </w:p>
    <w:p w14:paraId="4A2F2421" w14:textId="77777777" w:rsidR="006670E2" w:rsidRPr="006670E2" w:rsidRDefault="006670E2" w:rsidP="006670E2"/>
    <w:p w14:paraId="0D89E7B3" w14:textId="77777777" w:rsidR="006670E2" w:rsidRPr="006670E2" w:rsidRDefault="006670E2" w:rsidP="006670E2">
      <w:r w:rsidRPr="006670E2">
        <w:t>│</w:t>
      </w:r>
    </w:p>
    <w:p w14:paraId="7E8A6C1B" w14:textId="77777777" w:rsidR="006670E2" w:rsidRPr="006670E2" w:rsidRDefault="006670E2" w:rsidP="006670E2"/>
    <w:p w14:paraId="1F623CD9" w14:textId="77777777" w:rsidR="006670E2" w:rsidRPr="006670E2" w:rsidRDefault="006670E2" w:rsidP="006670E2">
      <w:r w:rsidRPr="006670E2">
        <w:t>└── constants/</w:t>
      </w:r>
    </w:p>
    <w:p w14:paraId="16C5202F" w14:textId="77777777" w:rsidR="006670E2" w:rsidRPr="006670E2" w:rsidRDefault="006670E2" w:rsidP="006670E2"/>
    <w:p w14:paraId="23706C4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markerColors.ts</w:t>
      </w:r>
    </w:p>
    <w:p w14:paraId="2AF6213B" w14:textId="77777777" w:rsidR="006670E2" w:rsidRPr="006670E2" w:rsidRDefault="006670E2" w:rsidP="006670E2"/>
    <w:p w14:paraId="3F659493"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routeColors.ts</w:t>
      </w:r>
    </w:p>
    <w:p w14:paraId="37019176" w14:textId="77777777" w:rsidR="006670E2" w:rsidRPr="006670E2" w:rsidRDefault="006670E2" w:rsidP="006670E2"/>
    <w:p w14:paraId="52362F56" w14:textId="77777777" w:rsidR="006670E2" w:rsidRPr="006670E2" w:rsidRDefault="006670E2" w:rsidP="006670E2">
      <w:r w:rsidRPr="006670E2">
        <w:t xml:space="preserve">    └── mapSettings.ts</w:t>
      </w:r>
    </w:p>
    <w:p w14:paraId="03C2DD6C" w14:textId="77777777" w:rsidR="006670E2" w:rsidRPr="006670E2" w:rsidRDefault="006670E2" w:rsidP="006670E2">
      <w:r w:rsidRPr="006670E2">
        <w:t>The Route module should remain completely isolated from other feature modules.</w:t>
      </w:r>
    </w:p>
    <w:p w14:paraId="65B53047" w14:textId="77777777" w:rsidR="006670E2" w:rsidRPr="006670E2" w:rsidRDefault="006670E2" w:rsidP="006670E2">
      <w:r w:rsidRPr="006670E2">
        <w:pict w14:anchorId="7CA2E687">
          <v:rect id="_x0000_i6852" style="width:0;height:1.5pt" o:hralign="center" o:hrstd="t" o:hr="t" fillcolor="#a0a0a0" stroked="f"/>
        </w:pict>
      </w:r>
    </w:p>
    <w:p w14:paraId="730A0EE6" w14:textId="77777777" w:rsidR="006670E2" w:rsidRPr="006670E2" w:rsidRDefault="006670E2" w:rsidP="006670E2">
      <w:pPr>
        <w:rPr>
          <w:b/>
          <w:bCs/>
        </w:rPr>
      </w:pPr>
      <w:r w:rsidRPr="006670E2">
        <w:rPr>
          <w:b/>
          <w:bCs/>
        </w:rPr>
        <w:t>29. Page Hierarchy</w:t>
      </w:r>
    </w:p>
    <w:p w14:paraId="63EA781A" w14:textId="77777777" w:rsidR="006670E2" w:rsidRPr="006670E2" w:rsidRDefault="006670E2" w:rsidP="006670E2">
      <w:r w:rsidRPr="006670E2">
        <w:t>RouteOptimizationPage</w:t>
      </w:r>
    </w:p>
    <w:p w14:paraId="350E62AD" w14:textId="77777777" w:rsidR="006670E2" w:rsidRPr="006670E2" w:rsidRDefault="006670E2" w:rsidP="006670E2"/>
    <w:p w14:paraId="03EC498A" w14:textId="77777777" w:rsidR="006670E2" w:rsidRPr="006670E2" w:rsidRDefault="006670E2" w:rsidP="006670E2">
      <w:r w:rsidRPr="006670E2">
        <w:t>│</w:t>
      </w:r>
    </w:p>
    <w:p w14:paraId="1ACDD993" w14:textId="77777777" w:rsidR="006670E2" w:rsidRPr="006670E2" w:rsidRDefault="006670E2" w:rsidP="006670E2"/>
    <w:p w14:paraId="662096D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MainLayout</w:t>
      </w:r>
    </w:p>
    <w:p w14:paraId="0B47D063" w14:textId="77777777" w:rsidR="006670E2" w:rsidRPr="006670E2" w:rsidRDefault="006670E2" w:rsidP="006670E2"/>
    <w:p w14:paraId="5D12195D" w14:textId="77777777" w:rsidR="006670E2" w:rsidRPr="006670E2" w:rsidRDefault="006670E2" w:rsidP="006670E2">
      <w:r w:rsidRPr="006670E2">
        <w:t>│</w:t>
      </w:r>
    </w:p>
    <w:p w14:paraId="1A63F5DB" w14:textId="77777777" w:rsidR="006670E2" w:rsidRPr="006670E2" w:rsidRDefault="006670E2" w:rsidP="006670E2"/>
    <w:p w14:paraId="07DB89B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RouteHero</w:t>
      </w:r>
    </w:p>
    <w:p w14:paraId="0C3EB29C" w14:textId="77777777" w:rsidR="006670E2" w:rsidRPr="006670E2" w:rsidRDefault="006670E2" w:rsidP="006670E2"/>
    <w:p w14:paraId="5C56B395" w14:textId="77777777" w:rsidR="006670E2" w:rsidRPr="006670E2" w:rsidRDefault="006670E2" w:rsidP="006670E2">
      <w:r w:rsidRPr="006670E2">
        <w:t>│</w:t>
      </w:r>
    </w:p>
    <w:p w14:paraId="05343BB7" w14:textId="77777777" w:rsidR="006670E2" w:rsidRPr="006670E2" w:rsidRDefault="006670E2" w:rsidP="006670E2"/>
    <w:p w14:paraId="3FE3942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RouteStatistics</w:t>
      </w:r>
    </w:p>
    <w:p w14:paraId="18B675C1" w14:textId="77777777" w:rsidR="006670E2" w:rsidRPr="006670E2" w:rsidRDefault="006670E2" w:rsidP="006670E2"/>
    <w:p w14:paraId="2AD036B2" w14:textId="77777777" w:rsidR="006670E2" w:rsidRPr="006670E2" w:rsidRDefault="006670E2" w:rsidP="006670E2">
      <w:r w:rsidRPr="006670E2">
        <w:t>│</w:t>
      </w:r>
    </w:p>
    <w:p w14:paraId="10CF0C61" w14:textId="77777777" w:rsidR="006670E2" w:rsidRPr="006670E2" w:rsidRDefault="006670E2" w:rsidP="006670E2"/>
    <w:p w14:paraId="721AA42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RouteWorkspace</w:t>
      </w:r>
    </w:p>
    <w:p w14:paraId="0319425F" w14:textId="77777777" w:rsidR="006670E2" w:rsidRPr="006670E2" w:rsidRDefault="006670E2" w:rsidP="006670E2"/>
    <w:p w14:paraId="7B13D8E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MapboxContainer</w:t>
      </w:r>
    </w:p>
    <w:p w14:paraId="4374FE12" w14:textId="77777777" w:rsidR="006670E2" w:rsidRPr="006670E2" w:rsidRDefault="006670E2" w:rsidP="006670E2"/>
    <w:p w14:paraId="7A43D586" w14:textId="77777777" w:rsidR="006670E2" w:rsidRPr="006670E2" w:rsidRDefault="006670E2" w:rsidP="006670E2">
      <w:r w:rsidRPr="006670E2">
        <w:t>│   └── RouteControlPanel</w:t>
      </w:r>
    </w:p>
    <w:p w14:paraId="17635F7B" w14:textId="77777777" w:rsidR="006670E2" w:rsidRPr="006670E2" w:rsidRDefault="006670E2" w:rsidP="006670E2"/>
    <w:p w14:paraId="5A52B771" w14:textId="77777777" w:rsidR="006670E2" w:rsidRPr="006670E2" w:rsidRDefault="006670E2" w:rsidP="006670E2">
      <w:r w:rsidRPr="006670E2">
        <w:t>│</w:t>
      </w:r>
    </w:p>
    <w:p w14:paraId="32544803" w14:textId="77777777" w:rsidR="006670E2" w:rsidRPr="006670E2" w:rsidRDefault="006670E2" w:rsidP="006670E2"/>
    <w:p w14:paraId="665B6C6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RouteHistory</w:t>
      </w:r>
    </w:p>
    <w:p w14:paraId="5C59EEE0" w14:textId="77777777" w:rsidR="006670E2" w:rsidRPr="006670E2" w:rsidRDefault="006670E2" w:rsidP="006670E2"/>
    <w:p w14:paraId="012DEA36" w14:textId="77777777" w:rsidR="006670E2" w:rsidRPr="006670E2" w:rsidRDefault="006670E2" w:rsidP="006670E2">
      <w:r w:rsidRPr="006670E2">
        <w:t>│</w:t>
      </w:r>
    </w:p>
    <w:p w14:paraId="597EBD22" w14:textId="77777777" w:rsidR="006670E2" w:rsidRPr="006670E2" w:rsidRDefault="006670E2" w:rsidP="006670E2"/>
    <w:p w14:paraId="6E2A9EF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LoadingState</w:t>
      </w:r>
    </w:p>
    <w:p w14:paraId="74203D78" w14:textId="77777777" w:rsidR="006670E2" w:rsidRPr="006670E2" w:rsidRDefault="006670E2" w:rsidP="006670E2"/>
    <w:p w14:paraId="13E30E2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08A35EEB" w14:textId="77777777" w:rsidR="006670E2" w:rsidRPr="006670E2" w:rsidRDefault="006670E2" w:rsidP="006670E2"/>
    <w:p w14:paraId="7E7D01EF" w14:textId="77777777" w:rsidR="006670E2" w:rsidRPr="006670E2" w:rsidRDefault="006670E2" w:rsidP="006670E2">
      <w:r w:rsidRPr="006670E2">
        <w:t>└── EmptyState</w:t>
      </w:r>
    </w:p>
    <w:p w14:paraId="1CC0203E" w14:textId="77777777" w:rsidR="006670E2" w:rsidRPr="006670E2" w:rsidRDefault="006670E2" w:rsidP="006670E2">
      <w:r w:rsidRPr="006670E2">
        <w:t>The page itself should only compose child components.</w:t>
      </w:r>
    </w:p>
    <w:p w14:paraId="11A1AC17" w14:textId="77777777" w:rsidR="006670E2" w:rsidRPr="006670E2" w:rsidRDefault="006670E2" w:rsidP="006670E2">
      <w:r w:rsidRPr="006670E2">
        <w:pict w14:anchorId="1072B11F">
          <v:rect id="_x0000_i6853" style="width:0;height:1.5pt" o:hralign="center" o:hrstd="t" o:hr="t" fillcolor="#a0a0a0" stroked="f"/>
        </w:pict>
      </w:r>
    </w:p>
    <w:p w14:paraId="02539F5D" w14:textId="77777777" w:rsidR="006670E2" w:rsidRPr="006670E2" w:rsidRDefault="006670E2" w:rsidP="006670E2">
      <w:pPr>
        <w:rPr>
          <w:b/>
          <w:bCs/>
        </w:rPr>
      </w:pPr>
      <w:r w:rsidRPr="006670E2">
        <w:rPr>
          <w:b/>
          <w:bCs/>
        </w:rPr>
        <w:t>30. Component Responsibilities</w:t>
      </w:r>
    </w:p>
    <w:p w14:paraId="5D155E51" w14:textId="77777777" w:rsidR="006670E2" w:rsidRPr="006670E2" w:rsidRDefault="006670E2" w:rsidP="006670E2">
      <w:r w:rsidRPr="006670E2">
        <w:t>Each component has a clearly defined responsibility.</w:t>
      </w:r>
    </w:p>
    <w:p w14:paraId="17D037BA" w14:textId="77777777" w:rsidR="006670E2" w:rsidRPr="006670E2" w:rsidRDefault="006670E2" w:rsidP="006670E2">
      <w:pPr>
        <w:rPr>
          <w:b/>
          <w:bCs/>
        </w:rPr>
      </w:pPr>
      <w:r w:rsidRPr="006670E2">
        <w:rPr>
          <w:b/>
          <w:bCs/>
        </w:rPr>
        <w:t>RouteHero</w:t>
      </w:r>
    </w:p>
    <w:p w14:paraId="29F68D13" w14:textId="77777777" w:rsidR="006670E2" w:rsidRPr="006670E2" w:rsidRDefault="006670E2" w:rsidP="006670E2">
      <w:r w:rsidRPr="006670E2">
        <w:t>Displays:</w:t>
      </w:r>
    </w:p>
    <w:p w14:paraId="728ED5B6" w14:textId="77777777" w:rsidR="006670E2" w:rsidRPr="006670E2" w:rsidRDefault="006670E2" w:rsidP="006670E2">
      <w:pPr>
        <w:numPr>
          <w:ilvl w:val="0"/>
          <w:numId w:val="508"/>
        </w:numPr>
      </w:pPr>
      <w:r w:rsidRPr="006670E2">
        <w:t xml:space="preserve">Page title </w:t>
      </w:r>
    </w:p>
    <w:p w14:paraId="6CA98FB7" w14:textId="77777777" w:rsidR="006670E2" w:rsidRPr="006670E2" w:rsidRDefault="006670E2" w:rsidP="006670E2">
      <w:pPr>
        <w:numPr>
          <w:ilvl w:val="0"/>
          <w:numId w:val="508"/>
        </w:numPr>
      </w:pPr>
      <w:r w:rsidRPr="006670E2">
        <w:t xml:space="preserve">Subtitle </w:t>
      </w:r>
    </w:p>
    <w:p w14:paraId="3FFB4F33" w14:textId="77777777" w:rsidR="006670E2" w:rsidRPr="006670E2" w:rsidRDefault="006670E2" w:rsidP="006670E2">
      <w:pPr>
        <w:numPr>
          <w:ilvl w:val="0"/>
          <w:numId w:val="508"/>
        </w:numPr>
      </w:pPr>
      <w:r w:rsidRPr="006670E2">
        <w:t xml:space="preserve">Generate Route button </w:t>
      </w:r>
    </w:p>
    <w:p w14:paraId="271A2AC6" w14:textId="77777777" w:rsidR="006670E2" w:rsidRPr="006670E2" w:rsidRDefault="006670E2" w:rsidP="006670E2">
      <w:pPr>
        <w:numPr>
          <w:ilvl w:val="0"/>
          <w:numId w:val="508"/>
        </w:numPr>
      </w:pPr>
      <w:r w:rsidRPr="006670E2">
        <w:t xml:space="preserve">System status </w:t>
      </w:r>
    </w:p>
    <w:p w14:paraId="31E7C034" w14:textId="77777777" w:rsidR="006670E2" w:rsidRPr="006670E2" w:rsidRDefault="006670E2" w:rsidP="006670E2">
      <w:r w:rsidRPr="006670E2">
        <w:pict w14:anchorId="1B01B147">
          <v:rect id="_x0000_i6854" style="width:0;height:1.5pt" o:hralign="center" o:hrstd="t" o:hr="t" fillcolor="#a0a0a0" stroked="f"/>
        </w:pict>
      </w:r>
    </w:p>
    <w:p w14:paraId="22C54F4D" w14:textId="77777777" w:rsidR="006670E2" w:rsidRPr="006670E2" w:rsidRDefault="006670E2" w:rsidP="006670E2">
      <w:pPr>
        <w:rPr>
          <w:b/>
          <w:bCs/>
        </w:rPr>
      </w:pPr>
      <w:r w:rsidRPr="006670E2">
        <w:rPr>
          <w:b/>
          <w:bCs/>
        </w:rPr>
        <w:t>RouteStatistics</w:t>
      </w:r>
    </w:p>
    <w:p w14:paraId="06801099" w14:textId="77777777" w:rsidR="006670E2" w:rsidRPr="006670E2" w:rsidRDefault="006670E2" w:rsidP="006670E2">
      <w:r w:rsidRPr="006670E2">
        <w:t>Displays:</w:t>
      </w:r>
    </w:p>
    <w:p w14:paraId="7A0965F7" w14:textId="77777777" w:rsidR="006670E2" w:rsidRPr="006670E2" w:rsidRDefault="006670E2" w:rsidP="006670E2">
      <w:pPr>
        <w:numPr>
          <w:ilvl w:val="0"/>
          <w:numId w:val="509"/>
        </w:numPr>
      </w:pPr>
      <w:r w:rsidRPr="006670E2">
        <w:t xml:space="preserve">Active Warehouses </w:t>
      </w:r>
    </w:p>
    <w:p w14:paraId="5599B143" w14:textId="77777777" w:rsidR="006670E2" w:rsidRPr="006670E2" w:rsidRDefault="006670E2" w:rsidP="006670E2">
      <w:pPr>
        <w:numPr>
          <w:ilvl w:val="0"/>
          <w:numId w:val="509"/>
        </w:numPr>
      </w:pPr>
      <w:r w:rsidRPr="006670E2">
        <w:t xml:space="preserve">Available Destinations </w:t>
      </w:r>
    </w:p>
    <w:p w14:paraId="04322CFD" w14:textId="77777777" w:rsidR="006670E2" w:rsidRPr="006670E2" w:rsidRDefault="006670E2" w:rsidP="006670E2">
      <w:pPr>
        <w:numPr>
          <w:ilvl w:val="0"/>
          <w:numId w:val="509"/>
        </w:numPr>
      </w:pPr>
      <w:r w:rsidRPr="006670E2">
        <w:t xml:space="preserve">Routes Generated </w:t>
      </w:r>
    </w:p>
    <w:p w14:paraId="13F48AA1" w14:textId="77777777" w:rsidR="006670E2" w:rsidRPr="006670E2" w:rsidRDefault="006670E2" w:rsidP="006670E2">
      <w:pPr>
        <w:numPr>
          <w:ilvl w:val="0"/>
          <w:numId w:val="509"/>
        </w:numPr>
      </w:pPr>
      <w:r w:rsidRPr="006670E2">
        <w:t xml:space="preserve">Efficiency Score </w:t>
      </w:r>
    </w:p>
    <w:p w14:paraId="2776F61E" w14:textId="77777777" w:rsidR="006670E2" w:rsidRPr="006670E2" w:rsidRDefault="006670E2" w:rsidP="006670E2">
      <w:r w:rsidRPr="006670E2">
        <w:t>Receives statistics via props.</w:t>
      </w:r>
    </w:p>
    <w:p w14:paraId="19CC9625" w14:textId="77777777" w:rsidR="006670E2" w:rsidRPr="006670E2" w:rsidRDefault="006670E2" w:rsidP="006670E2">
      <w:r w:rsidRPr="006670E2">
        <w:pict w14:anchorId="2AFAC16B">
          <v:rect id="_x0000_i6855" style="width:0;height:1.5pt" o:hralign="center" o:hrstd="t" o:hr="t" fillcolor="#a0a0a0" stroked="f"/>
        </w:pict>
      </w:r>
    </w:p>
    <w:p w14:paraId="58A8DA96" w14:textId="77777777" w:rsidR="006670E2" w:rsidRPr="006670E2" w:rsidRDefault="006670E2" w:rsidP="006670E2">
      <w:pPr>
        <w:rPr>
          <w:b/>
          <w:bCs/>
        </w:rPr>
      </w:pPr>
      <w:r w:rsidRPr="006670E2">
        <w:rPr>
          <w:b/>
          <w:bCs/>
        </w:rPr>
        <w:t>MapboxContainer</w:t>
      </w:r>
    </w:p>
    <w:p w14:paraId="60D6A1D4" w14:textId="77777777" w:rsidR="006670E2" w:rsidRPr="006670E2" w:rsidRDefault="006670E2" w:rsidP="006670E2">
      <w:r w:rsidRPr="006670E2">
        <w:t>Responsible only for:</w:t>
      </w:r>
    </w:p>
    <w:p w14:paraId="250B2D17" w14:textId="77777777" w:rsidR="006670E2" w:rsidRPr="006670E2" w:rsidRDefault="006670E2" w:rsidP="006670E2">
      <w:pPr>
        <w:numPr>
          <w:ilvl w:val="0"/>
          <w:numId w:val="510"/>
        </w:numPr>
      </w:pPr>
      <w:r w:rsidRPr="006670E2">
        <w:t xml:space="preserve">Rendering the interactive Mapbox map. </w:t>
      </w:r>
    </w:p>
    <w:p w14:paraId="38CD947C" w14:textId="77777777" w:rsidR="006670E2" w:rsidRPr="006670E2" w:rsidRDefault="006670E2" w:rsidP="006670E2">
      <w:pPr>
        <w:numPr>
          <w:ilvl w:val="0"/>
          <w:numId w:val="510"/>
        </w:numPr>
      </w:pPr>
      <w:r w:rsidRPr="006670E2">
        <w:t xml:space="preserve">Displaying markers. </w:t>
      </w:r>
    </w:p>
    <w:p w14:paraId="41C63DAD" w14:textId="77777777" w:rsidR="006670E2" w:rsidRPr="006670E2" w:rsidRDefault="006670E2" w:rsidP="006670E2">
      <w:pPr>
        <w:numPr>
          <w:ilvl w:val="0"/>
          <w:numId w:val="510"/>
        </w:numPr>
      </w:pPr>
      <w:r w:rsidRPr="006670E2">
        <w:lastRenderedPageBreak/>
        <w:t xml:space="preserve">Drawing routes. </w:t>
      </w:r>
    </w:p>
    <w:p w14:paraId="6D38ED83" w14:textId="77777777" w:rsidR="006670E2" w:rsidRPr="006670E2" w:rsidRDefault="006670E2" w:rsidP="006670E2">
      <w:pPr>
        <w:numPr>
          <w:ilvl w:val="0"/>
          <w:numId w:val="510"/>
        </w:numPr>
      </w:pPr>
      <w:r w:rsidRPr="006670E2">
        <w:t xml:space="preserve">Rendering no-fly zones. </w:t>
      </w:r>
    </w:p>
    <w:p w14:paraId="3BFCA85C" w14:textId="77777777" w:rsidR="006670E2" w:rsidRPr="006670E2" w:rsidRDefault="006670E2" w:rsidP="006670E2">
      <w:pPr>
        <w:numPr>
          <w:ilvl w:val="0"/>
          <w:numId w:val="510"/>
        </w:numPr>
      </w:pPr>
      <w:r w:rsidRPr="006670E2">
        <w:t xml:space="preserve">Handling map events. </w:t>
      </w:r>
    </w:p>
    <w:p w14:paraId="66D3AF4E" w14:textId="77777777" w:rsidR="006670E2" w:rsidRPr="006670E2" w:rsidRDefault="006670E2" w:rsidP="006670E2">
      <w:r w:rsidRPr="006670E2">
        <w:t>No business logic should exist inside the map component.</w:t>
      </w:r>
    </w:p>
    <w:p w14:paraId="61F93407" w14:textId="77777777" w:rsidR="006670E2" w:rsidRPr="006670E2" w:rsidRDefault="006670E2" w:rsidP="006670E2">
      <w:r w:rsidRPr="006670E2">
        <w:pict w14:anchorId="70DAEA6E">
          <v:rect id="_x0000_i6856" style="width:0;height:1.5pt" o:hralign="center" o:hrstd="t" o:hr="t" fillcolor="#a0a0a0" stroked="f"/>
        </w:pict>
      </w:r>
    </w:p>
    <w:p w14:paraId="304DD194" w14:textId="77777777" w:rsidR="006670E2" w:rsidRPr="006670E2" w:rsidRDefault="006670E2" w:rsidP="006670E2">
      <w:pPr>
        <w:rPr>
          <w:b/>
          <w:bCs/>
        </w:rPr>
      </w:pPr>
      <w:r w:rsidRPr="006670E2">
        <w:rPr>
          <w:b/>
          <w:bCs/>
        </w:rPr>
        <w:t>WarehouseSelector</w:t>
      </w:r>
    </w:p>
    <w:p w14:paraId="346DD6DC" w14:textId="77777777" w:rsidR="006670E2" w:rsidRPr="006670E2" w:rsidRDefault="006670E2" w:rsidP="006670E2">
      <w:r w:rsidRPr="006670E2">
        <w:t>Responsible for selecting the route origin.</w:t>
      </w:r>
    </w:p>
    <w:p w14:paraId="74D88352" w14:textId="77777777" w:rsidR="006670E2" w:rsidRPr="006670E2" w:rsidRDefault="006670E2" w:rsidP="006670E2">
      <w:r w:rsidRPr="006670E2">
        <w:t>Displays warehouse information.</w:t>
      </w:r>
    </w:p>
    <w:p w14:paraId="3132D2FB" w14:textId="77777777" w:rsidR="006670E2" w:rsidRPr="006670E2" w:rsidRDefault="006670E2" w:rsidP="006670E2">
      <w:r w:rsidRPr="006670E2">
        <w:pict w14:anchorId="19605F85">
          <v:rect id="_x0000_i6857" style="width:0;height:1.5pt" o:hralign="center" o:hrstd="t" o:hr="t" fillcolor="#a0a0a0" stroked="f"/>
        </w:pict>
      </w:r>
    </w:p>
    <w:p w14:paraId="05D4BA22" w14:textId="77777777" w:rsidR="006670E2" w:rsidRPr="006670E2" w:rsidRDefault="006670E2" w:rsidP="006670E2">
      <w:pPr>
        <w:rPr>
          <w:b/>
          <w:bCs/>
        </w:rPr>
      </w:pPr>
      <w:r w:rsidRPr="006670E2">
        <w:rPr>
          <w:b/>
          <w:bCs/>
        </w:rPr>
        <w:t>DestinationSelector</w:t>
      </w:r>
    </w:p>
    <w:p w14:paraId="4CF560C0" w14:textId="77777777" w:rsidR="006670E2" w:rsidRPr="006670E2" w:rsidRDefault="006670E2" w:rsidP="006670E2">
      <w:r w:rsidRPr="006670E2">
        <w:t>Allows users to search and select delivery destinations.</w:t>
      </w:r>
    </w:p>
    <w:p w14:paraId="7C8D7AA4" w14:textId="77777777" w:rsidR="006670E2" w:rsidRPr="006670E2" w:rsidRDefault="006670E2" w:rsidP="006670E2">
      <w:r w:rsidRPr="006670E2">
        <w:t>Supports future multi-stop routing.</w:t>
      </w:r>
    </w:p>
    <w:p w14:paraId="5AA6DE10" w14:textId="77777777" w:rsidR="006670E2" w:rsidRPr="006670E2" w:rsidRDefault="006670E2" w:rsidP="006670E2">
      <w:r w:rsidRPr="006670E2">
        <w:pict w14:anchorId="213D37FA">
          <v:rect id="_x0000_i6858" style="width:0;height:1.5pt" o:hralign="center" o:hrstd="t" o:hr="t" fillcolor="#a0a0a0" stroked="f"/>
        </w:pict>
      </w:r>
    </w:p>
    <w:p w14:paraId="4EA1E8A6" w14:textId="77777777" w:rsidR="006670E2" w:rsidRPr="006670E2" w:rsidRDefault="006670E2" w:rsidP="006670E2">
      <w:pPr>
        <w:rPr>
          <w:b/>
          <w:bCs/>
        </w:rPr>
      </w:pPr>
      <w:r w:rsidRPr="006670E2">
        <w:rPr>
          <w:b/>
          <w:bCs/>
        </w:rPr>
        <w:t>RouteInformation</w:t>
      </w:r>
    </w:p>
    <w:p w14:paraId="3467042B" w14:textId="77777777" w:rsidR="006670E2" w:rsidRPr="006670E2" w:rsidRDefault="006670E2" w:rsidP="006670E2">
      <w:r w:rsidRPr="006670E2">
        <w:t>Displays:</w:t>
      </w:r>
    </w:p>
    <w:p w14:paraId="6F17B39E" w14:textId="77777777" w:rsidR="006670E2" w:rsidRPr="006670E2" w:rsidRDefault="006670E2" w:rsidP="006670E2">
      <w:pPr>
        <w:numPr>
          <w:ilvl w:val="0"/>
          <w:numId w:val="511"/>
        </w:numPr>
      </w:pPr>
      <w:r w:rsidRPr="006670E2">
        <w:t xml:space="preserve">Distance </w:t>
      </w:r>
    </w:p>
    <w:p w14:paraId="7B52B7F8" w14:textId="77777777" w:rsidR="006670E2" w:rsidRPr="006670E2" w:rsidRDefault="006670E2" w:rsidP="006670E2">
      <w:pPr>
        <w:numPr>
          <w:ilvl w:val="0"/>
          <w:numId w:val="511"/>
        </w:numPr>
      </w:pPr>
      <w:r w:rsidRPr="006670E2">
        <w:t xml:space="preserve">Time </w:t>
      </w:r>
    </w:p>
    <w:p w14:paraId="2F68A3CD" w14:textId="77777777" w:rsidR="006670E2" w:rsidRPr="006670E2" w:rsidRDefault="006670E2" w:rsidP="006670E2">
      <w:pPr>
        <w:numPr>
          <w:ilvl w:val="0"/>
          <w:numId w:val="511"/>
        </w:numPr>
      </w:pPr>
      <w:r w:rsidRPr="006670E2">
        <w:t xml:space="preserve">Battery usage </w:t>
      </w:r>
    </w:p>
    <w:p w14:paraId="5C60A8F1" w14:textId="77777777" w:rsidR="006670E2" w:rsidRPr="006670E2" w:rsidRDefault="006670E2" w:rsidP="006670E2">
      <w:pPr>
        <w:numPr>
          <w:ilvl w:val="0"/>
          <w:numId w:val="511"/>
        </w:numPr>
      </w:pPr>
      <w:r w:rsidRPr="006670E2">
        <w:t xml:space="preserve">Optimization score </w:t>
      </w:r>
    </w:p>
    <w:p w14:paraId="033E0B9B" w14:textId="77777777" w:rsidR="006670E2" w:rsidRPr="006670E2" w:rsidRDefault="006670E2" w:rsidP="006670E2">
      <w:pPr>
        <w:numPr>
          <w:ilvl w:val="0"/>
          <w:numId w:val="511"/>
        </w:numPr>
      </w:pPr>
      <w:r w:rsidRPr="006670E2">
        <w:t xml:space="preserve">Waypoints </w:t>
      </w:r>
    </w:p>
    <w:p w14:paraId="7E4FFBEB" w14:textId="77777777" w:rsidR="006670E2" w:rsidRPr="006670E2" w:rsidRDefault="006670E2" w:rsidP="006670E2">
      <w:r w:rsidRPr="006670E2">
        <w:pict w14:anchorId="44993050">
          <v:rect id="_x0000_i6859" style="width:0;height:1.5pt" o:hralign="center" o:hrstd="t" o:hr="t" fillcolor="#a0a0a0" stroked="f"/>
        </w:pict>
      </w:r>
    </w:p>
    <w:p w14:paraId="5D805292" w14:textId="77777777" w:rsidR="006670E2" w:rsidRPr="006670E2" w:rsidRDefault="006670E2" w:rsidP="006670E2">
      <w:pPr>
        <w:rPr>
          <w:b/>
          <w:bCs/>
        </w:rPr>
      </w:pPr>
      <w:r w:rsidRPr="006670E2">
        <w:rPr>
          <w:b/>
          <w:bCs/>
        </w:rPr>
        <w:t>RouteComparison</w:t>
      </w:r>
    </w:p>
    <w:p w14:paraId="1EEC80AF" w14:textId="77777777" w:rsidR="006670E2" w:rsidRPr="006670E2" w:rsidRDefault="006670E2" w:rsidP="006670E2">
      <w:r w:rsidRPr="006670E2">
        <w:t>Displays multiple route options.</w:t>
      </w:r>
    </w:p>
    <w:p w14:paraId="721184A6" w14:textId="77777777" w:rsidR="006670E2" w:rsidRPr="006670E2" w:rsidRDefault="006670E2" w:rsidP="006670E2">
      <w:r w:rsidRPr="006670E2">
        <w:t>Highlights the recommended route.</w:t>
      </w:r>
    </w:p>
    <w:p w14:paraId="251AD4A9" w14:textId="77777777" w:rsidR="006670E2" w:rsidRPr="006670E2" w:rsidRDefault="006670E2" w:rsidP="006670E2">
      <w:r w:rsidRPr="006670E2">
        <w:pict w14:anchorId="43DF3345">
          <v:rect id="_x0000_i6860" style="width:0;height:1.5pt" o:hralign="center" o:hrstd="t" o:hr="t" fillcolor="#a0a0a0" stroked="f"/>
        </w:pict>
      </w:r>
    </w:p>
    <w:p w14:paraId="115D10B8" w14:textId="77777777" w:rsidR="006670E2" w:rsidRPr="006670E2" w:rsidRDefault="006670E2" w:rsidP="006670E2">
      <w:pPr>
        <w:rPr>
          <w:b/>
          <w:bCs/>
        </w:rPr>
      </w:pPr>
      <w:r w:rsidRPr="006670E2">
        <w:rPr>
          <w:b/>
          <w:bCs/>
        </w:rPr>
        <w:t>NoFlyZonePanel</w:t>
      </w:r>
    </w:p>
    <w:p w14:paraId="3A571499" w14:textId="77777777" w:rsidR="006670E2" w:rsidRPr="006670E2" w:rsidRDefault="006670E2" w:rsidP="006670E2">
      <w:r w:rsidRPr="006670E2">
        <w:t>Displays:</w:t>
      </w:r>
    </w:p>
    <w:p w14:paraId="39BDFC70" w14:textId="77777777" w:rsidR="006670E2" w:rsidRPr="006670E2" w:rsidRDefault="006670E2" w:rsidP="006670E2">
      <w:pPr>
        <w:numPr>
          <w:ilvl w:val="0"/>
          <w:numId w:val="512"/>
        </w:numPr>
      </w:pPr>
      <w:r w:rsidRPr="006670E2">
        <w:t xml:space="preserve">Active restrictions </w:t>
      </w:r>
    </w:p>
    <w:p w14:paraId="488A19C5" w14:textId="77777777" w:rsidR="006670E2" w:rsidRPr="006670E2" w:rsidRDefault="006670E2" w:rsidP="006670E2">
      <w:pPr>
        <w:numPr>
          <w:ilvl w:val="0"/>
          <w:numId w:val="512"/>
        </w:numPr>
      </w:pPr>
      <w:r w:rsidRPr="006670E2">
        <w:t xml:space="preserve">Warning messages </w:t>
      </w:r>
    </w:p>
    <w:p w14:paraId="750B8689" w14:textId="77777777" w:rsidR="006670E2" w:rsidRPr="006670E2" w:rsidRDefault="006670E2" w:rsidP="006670E2">
      <w:pPr>
        <w:numPr>
          <w:ilvl w:val="0"/>
          <w:numId w:val="512"/>
        </w:numPr>
      </w:pPr>
      <w:r w:rsidRPr="006670E2">
        <w:t xml:space="preserve">Route conflicts </w:t>
      </w:r>
    </w:p>
    <w:p w14:paraId="56352C28" w14:textId="77777777" w:rsidR="006670E2" w:rsidRPr="006670E2" w:rsidRDefault="006670E2" w:rsidP="006670E2">
      <w:r w:rsidRPr="006670E2">
        <w:pict w14:anchorId="64BEBF79">
          <v:rect id="_x0000_i6861" style="width:0;height:1.5pt" o:hralign="center" o:hrstd="t" o:hr="t" fillcolor="#a0a0a0" stroked="f"/>
        </w:pict>
      </w:r>
    </w:p>
    <w:p w14:paraId="50EBD412" w14:textId="77777777" w:rsidR="006670E2" w:rsidRPr="006670E2" w:rsidRDefault="006670E2" w:rsidP="006670E2">
      <w:pPr>
        <w:rPr>
          <w:b/>
          <w:bCs/>
        </w:rPr>
      </w:pPr>
      <w:r w:rsidRPr="006670E2">
        <w:rPr>
          <w:b/>
          <w:bCs/>
        </w:rPr>
        <w:lastRenderedPageBreak/>
        <w:t>RouteHistory</w:t>
      </w:r>
    </w:p>
    <w:p w14:paraId="023392B4" w14:textId="77777777" w:rsidR="006670E2" w:rsidRPr="006670E2" w:rsidRDefault="006670E2" w:rsidP="006670E2">
      <w:r w:rsidRPr="006670E2">
        <w:t>Displays previously generated routes.</w:t>
      </w:r>
    </w:p>
    <w:p w14:paraId="0F8FC6E8" w14:textId="77777777" w:rsidR="006670E2" w:rsidRPr="006670E2" w:rsidRDefault="006670E2" w:rsidP="006670E2">
      <w:r w:rsidRPr="006670E2">
        <w:t>Allows future reloading of saved routes.</w:t>
      </w:r>
    </w:p>
    <w:p w14:paraId="19CE58A6" w14:textId="77777777" w:rsidR="006670E2" w:rsidRPr="006670E2" w:rsidRDefault="006670E2" w:rsidP="006670E2">
      <w:r w:rsidRPr="006670E2">
        <w:pict w14:anchorId="04C463E5">
          <v:rect id="_x0000_i6862" style="width:0;height:1.5pt" o:hralign="center" o:hrstd="t" o:hr="t" fillcolor="#a0a0a0" stroked="f"/>
        </w:pict>
      </w:r>
    </w:p>
    <w:p w14:paraId="1C2BA2C9" w14:textId="77777777" w:rsidR="006670E2" w:rsidRPr="006670E2" w:rsidRDefault="006670E2" w:rsidP="006670E2">
      <w:pPr>
        <w:rPr>
          <w:b/>
          <w:bCs/>
        </w:rPr>
      </w:pPr>
      <w:r w:rsidRPr="006670E2">
        <w:rPr>
          <w:b/>
          <w:bCs/>
        </w:rPr>
        <w:t>31. TypeScript Interfaces</w:t>
      </w:r>
    </w:p>
    <w:p w14:paraId="5110C1A0" w14:textId="77777777" w:rsidR="006670E2" w:rsidRPr="006670E2" w:rsidRDefault="006670E2" w:rsidP="006670E2">
      <w:r w:rsidRPr="006670E2">
        <w:t>Every data model should have a dedicated interface.</w:t>
      </w:r>
    </w:p>
    <w:p w14:paraId="0AE0F158" w14:textId="77777777" w:rsidR="006670E2" w:rsidRPr="006670E2" w:rsidRDefault="006670E2" w:rsidP="006670E2">
      <w:pPr>
        <w:rPr>
          <w:b/>
          <w:bCs/>
        </w:rPr>
      </w:pPr>
      <w:r w:rsidRPr="006670E2">
        <w:rPr>
          <w:b/>
          <w:bCs/>
        </w:rPr>
        <w:t>Warehouse</w:t>
      </w:r>
    </w:p>
    <w:p w14:paraId="729764C1" w14:textId="77777777" w:rsidR="006670E2" w:rsidRPr="006670E2" w:rsidRDefault="006670E2" w:rsidP="006670E2">
      <w:r w:rsidRPr="006670E2">
        <w:t>Fields:</w:t>
      </w:r>
    </w:p>
    <w:p w14:paraId="35012B43" w14:textId="77777777" w:rsidR="006670E2" w:rsidRPr="006670E2" w:rsidRDefault="006670E2" w:rsidP="006670E2">
      <w:pPr>
        <w:numPr>
          <w:ilvl w:val="0"/>
          <w:numId w:val="513"/>
        </w:numPr>
      </w:pPr>
      <w:r w:rsidRPr="006670E2">
        <w:t xml:space="preserve">id </w:t>
      </w:r>
    </w:p>
    <w:p w14:paraId="08E57997" w14:textId="77777777" w:rsidR="006670E2" w:rsidRPr="006670E2" w:rsidRDefault="006670E2" w:rsidP="006670E2">
      <w:pPr>
        <w:numPr>
          <w:ilvl w:val="0"/>
          <w:numId w:val="513"/>
        </w:numPr>
      </w:pPr>
      <w:r w:rsidRPr="006670E2">
        <w:t xml:space="preserve">name </w:t>
      </w:r>
    </w:p>
    <w:p w14:paraId="66765DEF" w14:textId="77777777" w:rsidR="006670E2" w:rsidRPr="006670E2" w:rsidRDefault="006670E2" w:rsidP="006670E2">
      <w:pPr>
        <w:numPr>
          <w:ilvl w:val="0"/>
          <w:numId w:val="513"/>
        </w:numPr>
      </w:pPr>
      <w:r w:rsidRPr="006670E2">
        <w:t xml:space="preserve">latitude </w:t>
      </w:r>
    </w:p>
    <w:p w14:paraId="65FE8FFC" w14:textId="77777777" w:rsidR="006670E2" w:rsidRPr="006670E2" w:rsidRDefault="006670E2" w:rsidP="006670E2">
      <w:pPr>
        <w:numPr>
          <w:ilvl w:val="0"/>
          <w:numId w:val="513"/>
        </w:numPr>
      </w:pPr>
      <w:r w:rsidRPr="006670E2">
        <w:t xml:space="preserve">longitude </w:t>
      </w:r>
    </w:p>
    <w:p w14:paraId="71E6A18B" w14:textId="77777777" w:rsidR="006670E2" w:rsidRPr="006670E2" w:rsidRDefault="006670E2" w:rsidP="006670E2">
      <w:pPr>
        <w:numPr>
          <w:ilvl w:val="0"/>
          <w:numId w:val="513"/>
        </w:numPr>
      </w:pPr>
      <w:r w:rsidRPr="006670E2">
        <w:t xml:space="preserve">status </w:t>
      </w:r>
    </w:p>
    <w:p w14:paraId="37D03A06" w14:textId="77777777" w:rsidR="006670E2" w:rsidRPr="006670E2" w:rsidRDefault="006670E2" w:rsidP="006670E2">
      <w:pPr>
        <w:numPr>
          <w:ilvl w:val="0"/>
          <w:numId w:val="513"/>
        </w:numPr>
      </w:pPr>
      <w:r w:rsidRPr="006670E2">
        <w:t xml:space="preserve">availableDrones </w:t>
      </w:r>
    </w:p>
    <w:p w14:paraId="4A4EBAA4" w14:textId="77777777" w:rsidR="006670E2" w:rsidRPr="006670E2" w:rsidRDefault="006670E2" w:rsidP="006670E2">
      <w:r w:rsidRPr="006670E2">
        <w:pict w14:anchorId="7D3900FC">
          <v:rect id="_x0000_i6863" style="width:0;height:1.5pt" o:hralign="center" o:hrstd="t" o:hr="t" fillcolor="#a0a0a0" stroked="f"/>
        </w:pict>
      </w:r>
    </w:p>
    <w:p w14:paraId="495B03D6" w14:textId="77777777" w:rsidR="006670E2" w:rsidRPr="006670E2" w:rsidRDefault="006670E2" w:rsidP="006670E2">
      <w:pPr>
        <w:rPr>
          <w:b/>
          <w:bCs/>
        </w:rPr>
      </w:pPr>
      <w:r w:rsidRPr="006670E2">
        <w:rPr>
          <w:b/>
          <w:bCs/>
        </w:rPr>
        <w:t>Destination</w:t>
      </w:r>
    </w:p>
    <w:p w14:paraId="43AF15EA" w14:textId="77777777" w:rsidR="006670E2" w:rsidRPr="006670E2" w:rsidRDefault="006670E2" w:rsidP="006670E2">
      <w:r w:rsidRPr="006670E2">
        <w:t>Fields:</w:t>
      </w:r>
    </w:p>
    <w:p w14:paraId="2EE87E70" w14:textId="77777777" w:rsidR="006670E2" w:rsidRPr="006670E2" w:rsidRDefault="006670E2" w:rsidP="006670E2">
      <w:pPr>
        <w:numPr>
          <w:ilvl w:val="0"/>
          <w:numId w:val="514"/>
        </w:numPr>
      </w:pPr>
      <w:r w:rsidRPr="006670E2">
        <w:t xml:space="preserve">id </w:t>
      </w:r>
    </w:p>
    <w:p w14:paraId="28474CA8" w14:textId="77777777" w:rsidR="006670E2" w:rsidRPr="006670E2" w:rsidRDefault="006670E2" w:rsidP="006670E2">
      <w:pPr>
        <w:numPr>
          <w:ilvl w:val="0"/>
          <w:numId w:val="514"/>
        </w:numPr>
      </w:pPr>
      <w:r w:rsidRPr="006670E2">
        <w:t xml:space="preserve">name </w:t>
      </w:r>
    </w:p>
    <w:p w14:paraId="525484D3" w14:textId="77777777" w:rsidR="006670E2" w:rsidRPr="006670E2" w:rsidRDefault="006670E2" w:rsidP="006670E2">
      <w:pPr>
        <w:numPr>
          <w:ilvl w:val="0"/>
          <w:numId w:val="514"/>
        </w:numPr>
      </w:pPr>
      <w:r w:rsidRPr="006670E2">
        <w:t xml:space="preserve">latitude </w:t>
      </w:r>
    </w:p>
    <w:p w14:paraId="0F786A8C" w14:textId="77777777" w:rsidR="006670E2" w:rsidRPr="006670E2" w:rsidRDefault="006670E2" w:rsidP="006670E2">
      <w:pPr>
        <w:numPr>
          <w:ilvl w:val="0"/>
          <w:numId w:val="514"/>
        </w:numPr>
      </w:pPr>
      <w:r w:rsidRPr="006670E2">
        <w:t xml:space="preserve">longitude </w:t>
      </w:r>
    </w:p>
    <w:p w14:paraId="199C32CF" w14:textId="77777777" w:rsidR="006670E2" w:rsidRPr="006670E2" w:rsidRDefault="006670E2" w:rsidP="006670E2">
      <w:pPr>
        <w:numPr>
          <w:ilvl w:val="0"/>
          <w:numId w:val="514"/>
        </w:numPr>
      </w:pPr>
      <w:r w:rsidRPr="006670E2">
        <w:t xml:space="preserve">priority </w:t>
      </w:r>
    </w:p>
    <w:p w14:paraId="185600A6" w14:textId="77777777" w:rsidR="006670E2" w:rsidRPr="006670E2" w:rsidRDefault="006670E2" w:rsidP="006670E2">
      <w:pPr>
        <w:numPr>
          <w:ilvl w:val="0"/>
          <w:numId w:val="514"/>
        </w:numPr>
      </w:pPr>
      <w:r w:rsidRPr="006670E2">
        <w:t xml:space="preserve">packageCount </w:t>
      </w:r>
    </w:p>
    <w:p w14:paraId="3663A4CA" w14:textId="77777777" w:rsidR="006670E2" w:rsidRPr="006670E2" w:rsidRDefault="006670E2" w:rsidP="006670E2">
      <w:r w:rsidRPr="006670E2">
        <w:pict w14:anchorId="0EE7B79D">
          <v:rect id="_x0000_i6864" style="width:0;height:1.5pt" o:hralign="center" o:hrstd="t" o:hr="t" fillcolor="#a0a0a0" stroked="f"/>
        </w:pict>
      </w:r>
    </w:p>
    <w:p w14:paraId="27B5B3F9" w14:textId="77777777" w:rsidR="006670E2" w:rsidRPr="006670E2" w:rsidRDefault="006670E2" w:rsidP="006670E2">
      <w:pPr>
        <w:rPr>
          <w:b/>
          <w:bCs/>
        </w:rPr>
      </w:pPr>
      <w:r w:rsidRPr="006670E2">
        <w:rPr>
          <w:b/>
          <w:bCs/>
        </w:rPr>
        <w:t>Route</w:t>
      </w:r>
    </w:p>
    <w:p w14:paraId="00C62217" w14:textId="77777777" w:rsidR="006670E2" w:rsidRPr="006670E2" w:rsidRDefault="006670E2" w:rsidP="006670E2">
      <w:r w:rsidRPr="006670E2">
        <w:t>Fields:</w:t>
      </w:r>
    </w:p>
    <w:p w14:paraId="4C167C89" w14:textId="77777777" w:rsidR="006670E2" w:rsidRPr="006670E2" w:rsidRDefault="006670E2" w:rsidP="006670E2">
      <w:pPr>
        <w:numPr>
          <w:ilvl w:val="0"/>
          <w:numId w:val="515"/>
        </w:numPr>
      </w:pPr>
      <w:r w:rsidRPr="006670E2">
        <w:t xml:space="preserve">id </w:t>
      </w:r>
    </w:p>
    <w:p w14:paraId="15B465BF" w14:textId="77777777" w:rsidR="006670E2" w:rsidRPr="006670E2" w:rsidRDefault="006670E2" w:rsidP="006670E2">
      <w:pPr>
        <w:numPr>
          <w:ilvl w:val="0"/>
          <w:numId w:val="515"/>
        </w:numPr>
      </w:pPr>
      <w:r w:rsidRPr="006670E2">
        <w:t xml:space="preserve">warehouse </w:t>
      </w:r>
    </w:p>
    <w:p w14:paraId="44B00463" w14:textId="77777777" w:rsidR="006670E2" w:rsidRPr="006670E2" w:rsidRDefault="006670E2" w:rsidP="006670E2">
      <w:pPr>
        <w:numPr>
          <w:ilvl w:val="0"/>
          <w:numId w:val="515"/>
        </w:numPr>
      </w:pPr>
      <w:r w:rsidRPr="006670E2">
        <w:t xml:space="preserve">destinations </w:t>
      </w:r>
    </w:p>
    <w:p w14:paraId="2FA5260E" w14:textId="77777777" w:rsidR="006670E2" w:rsidRPr="006670E2" w:rsidRDefault="006670E2" w:rsidP="006670E2">
      <w:pPr>
        <w:numPr>
          <w:ilvl w:val="0"/>
          <w:numId w:val="515"/>
        </w:numPr>
      </w:pPr>
      <w:r w:rsidRPr="006670E2">
        <w:t xml:space="preserve">distance </w:t>
      </w:r>
    </w:p>
    <w:p w14:paraId="6DB1A3A0" w14:textId="77777777" w:rsidR="006670E2" w:rsidRPr="006670E2" w:rsidRDefault="006670E2" w:rsidP="006670E2">
      <w:pPr>
        <w:numPr>
          <w:ilvl w:val="0"/>
          <w:numId w:val="515"/>
        </w:numPr>
      </w:pPr>
      <w:r w:rsidRPr="006670E2">
        <w:t xml:space="preserve">duration </w:t>
      </w:r>
    </w:p>
    <w:p w14:paraId="52DF2856" w14:textId="77777777" w:rsidR="006670E2" w:rsidRPr="006670E2" w:rsidRDefault="006670E2" w:rsidP="006670E2">
      <w:pPr>
        <w:numPr>
          <w:ilvl w:val="0"/>
          <w:numId w:val="515"/>
        </w:numPr>
      </w:pPr>
      <w:r w:rsidRPr="006670E2">
        <w:lastRenderedPageBreak/>
        <w:t xml:space="preserve">batteryUsage </w:t>
      </w:r>
    </w:p>
    <w:p w14:paraId="561B44C8" w14:textId="77777777" w:rsidR="006670E2" w:rsidRPr="006670E2" w:rsidRDefault="006670E2" w:rsidP="006670E2">
      <w:pPr>
        <w:numPr>
          <w:ilvl w:val="0"/>
          <w:numId w:val="515"/>
        </w:numPr>
      </w:pPr>
      <w:r w:rsidRPr="006670E2">
        <w:t xml:space="preserve">optimizationScore </w:t>
      </w:r>
    </w:p>
    <w:p w14:paraId="6F2A88D1" w14:textId="77777777" w:rsidR="006670E2" w:rsidRPr="006670E2" w:rsidRDefault="006670E2" w:rsidP="006670E2">
      <w:pPr>
        <w:numPr>
          <w:ilvl w:val="0"/>
          <w:numId w:val="515"/>
        </w:numPr>
      </w:pPr>
      <w:r w:rsidRPr="006670E2">
        <w:t xml:space="preserve">createdAt </w:t>
      </w:r>
    </w:p>
    <w:p w14:paraId="4DCFA3CD" w14:textId="77777777" w:rsidR="006670E2" w:rsidRPr="006670E2" w:rsidRDefault="006670E2" w:rsidP="006670E2">
      <w:r w:rsidRPr="006670E2">
        <w:pict w14:anchorId="6A7BC372">
          <v:rect id="_x0000_i6865" style="width:0;height:1.5pt" o:hralign="center" o:hrstd="t" o:hr="t" fillcolor="#a0a0a0" stroked="f"/>
        </w:pict>
      </w:r>
    </w:p>
    <w:p w14:paraId="31CBBC46" w14:textId="77777777" w:rsidR="006670E2" w:rsidRPr="006670E2" w:rsidRDefault="006670E2" w:rsidP="006670E2">
      <w:pPr>
        <w:rPr>
          <w:b/>
          <w:bCs/>
        </w:rPr>
      </w:pPr>
      <w:r w:rsidRPr="006670E2">
        <w:rPr>
          <w:b/>
          <w:bCs/>
        </w:rPr>
        <w:t>RouteStatistics</w:t>
      </w:r>
    </w:p>
    <w:p w14:paraId="7002AA3C" w14:textId="77777777" w:rsidR="006670E2" w:rsidRPr="006670E2" w:rsidRDefault="006670E2" w:rsidP="006670E2">
      <w:r w:rsidRPr="006670E2">
        <w:t>Fields:</w:t>
      </w:r>
    </w:p>
    <w:p w14:paraId="3149B3B6" w14:textId="77777777" w:rsidR="006670E2" w:rsidRPr="006670E2" w:rsidRDefault="006670E2" w:rsidP="006670E2">
      <w:pPr>
        <w:numPr>
          <w:ilvl w:val="0"/>
          <w:numId w:val="516"/>
        </w:numPr>
      </w:pPr>
      <w:r w:rsidRPr="006670E2">
        <w:t xml:space="preserve">activeWarehouses </w:t>
      </w:r>
    </w:p>
    <w:p w14:paraId="738026F4" w14:textId="77777777" w:rsidR="006670E2" w:rsidRPr="006670E2" w:rsidRDefault="006670E2" w:rsidP="006670E2">
      <w:pPr>
        <w:numPr>
          <w:ilvl w:val="0"/>
          <w:numId w:val="516"/>
        </w:numPr>
      </w:pPr>
      <w:r w:rsidRPr="006670E2">
        <w:t xml:space="preserve">availableDestinations </w:t>
      </w:r>
    </w:p>
    <w:p w14:paraId="166356AE" w14:textId="77777777" w:rsidR="006670E2" w:rsidRPr="006670E2" w:rsidRDefault="006670E2" w:rsidP="006670E2">
      <w:pPr>
        <w:numPr>
          <w:ilvl w:val="0"/>
          <w:numId w:val="516"/>
        </w:numPr>
      </w:pPr>
      <w:r w:rsidRPr="006670E2">
        <w:t xml:space="preserve">optimizedRoutesToday </w:t>
      </w:r>
    </w:p>
    <w:p w14:paraId="7C010462" w14:textId="77777777" w:rsidR="006670E2" w:rsidRPr="006670E2" w:rsidRDefault="006670E2" w:rsidP="006670E2">
      <w:pPr>
        <w:numPr>
          <w:ilvl w:val="0"/>
          <w:numId w:val="516"/>
        </w:numPr>
      </w:pPr>
      <w:r w:rsidRPr="006670E2">
        <w:t xml:space="preserve">averageEfficiency </w:t>
      </w:r>
    </w:p>
    <w:p w14:paraId="4E122620" w14:textId="77777777" w:rsidR="006670E2" w:rsidRPr="006670E2" w:rsidRDefault="006670E2" w:rsidP="006670E2">
      <w:r w:rsidRPr="006670E2">
        <w:pict w14:anchorId="2905DC35">
          <v:rect id="_x0000_i6866" style="width:0;height:1.5pt" o:hralign="center" o:hrstd="t" o:hr="t" fillcolor="#a0a0a0" stroked="f"/>
        </w:pict>
      </w:r>
    </w:p>
    <w:p w14:paraId="294D83A6" w14:textId="77777777" w:rsidR="006670E2" w:rsidRPr="006670E2" w:rsidRDefault="006670E2" w:rsidP="006670E2">
      <w:pPr>
        <w:rPr>
          <w:b/>
          <w:bCs/>
        </w:rPr>
      </w:pPr>
      <w:r w:rsidRPr="006670E2">
        <w:rPr>
          <w:b/>
          <w:bCs/>
        </w:rPr>
        <w:t>RouteComparison</w:t>
      </w:r>
    </w:p>
    <w:p w14:paraId="1DC051F8" w14:textId="77777777" w:rsidR="006670E2" w:rsidRPr="006670E2" w:rsidRDefault="006670E2" w:rsidP="006670E2">
      <w:r w:rsidRPr="006670E2">
        <w:t>Fields:</w:t>
      </w:r>
    </w:p>
    <w:p w14:paraId="761568B0" w14:textId="77777777" w:rsidR="006670E2" w:rsidRPr="006670E2" w:rsidRDefault="006670E2" w:rsidP="006670E2">
      <w:pPr>
        <w:numPr>
          <w:ilvl w:val="0"/>
          <w:numId w:val="517"/>
        </w:numPr>
      </w:pPr>
      <w:r w:rsidRPr="006670E2">
        <w:t xml:space="preserve">routeName </w:t>
      </w:r>
    </w:p>
    <w:p w14:paraId="2E5E20B9" w14:textId="77777777" w:rsidR="006670E2" w:rsidRPr="006670E2" w:rsidRDefault="006670E2" w:rsidP="006670E2">
      <w:pPr>
        <w:numPr>
          <w:ilvl w:val="0"/>
          <w:numId w:val="517"/>
        </w:numPr>
      </w:pPr>
      <w:r w:rsidRPr="006670E2">
        <w:t xml:space="preserve">distance </w:t>
      </w:r>
    </w:p>
    <w:p w14:paraId="6C1A2B8D" w14:textId="77777777" w:rsidR="006670E2" w:rsidRPr="006670E2" w:rsidRDefault="006670E2" w:rsidP="006670E2">
      <w:pPr>
        <w:numPr>
          <w:ilvl w:val="0"/>
          <w:numId w:val="517"/>
        </w:numPr>
      </w:pPr>
      <w:r w:rsidRPr="006670E2">
        <w:t xml:space="preserve">duration </w:t>
      </w:r>
    </w:p>
    <w:p w14:paraId="4305B1F7" w14:textId="77777777" w:rsidR="006670E2" w:rsidRPr="006670E2" w:rsidRDefault="006670E2" w:rsidP="006670E2">
      <w:pPr>
        <w:numPr>
          <w:ilvl w:val="0"/>
          <w:numId w:val="517"/>
        </w:numPr>
      </w:pPr>
      <w:r w:rsidRPr="006670E2">
        <w:t xml:space="preserve">batteryUsage </w:t>
      </w:r>
    </w:p>
    <w:p w14:paraId="4C892061" w14:textId="77777777" w:rsidR="006670E2" w:rsidRPr="006670E2" w:rsidRDefault="006670E2" w:rsidP="006670E2">
      <w:pPr>
        <w:numPr>
          <w:ilvl w:val="0"/>
          <w:numId w:val="517"/>
        </w:numPr>
      </w:pPr>
      <w:r w:rsidRPr="006670E2">
        <w:t xml:space="preserve">efficiencyScore </w:t>
      </w:r>
    </w:p>
    <w:p w14:paraId="43AC064D" w14:textId="77777777" w:rsidR="006670E2" w:rsidRPr="006670E2" w:rsidRDefault="006670E2" w:rsidP="006670E2">
      <w:r w:rsidRPr="006670E2">
        <w:t>Interfaces should be reused across components, hooks, and services.</w:t>
      </w:r>
    </w:p>
    <w:p w14:paraId="397A8261" w14:textId="77777777" w:rsidR="006670E2" w:rsidRPr="006670E2" w:rsidRDefault="006670E2" w:rsidP="006670E2">
      <w:r w:rsidRPr="006670E2">
        <w:pict w14:anchorId="60DDB764">
          <v:rect id="_x0000_i6867" style="width:0;height:1.5pt" o:hralign="center" o:hrstd="t" o:hr="t" fillcolor="#a0a0a0" stroked="f"/>
        </w:pict>
      </w:r>
    </w:p>
    <w:p w14:paraId="2BE884E1" w14:textId="77777777" w:rsidR="006670E2" w:rsidRPr="006670E2" w:rsidRDefault="006670E2" w:rsidP="006670E2">
      <w:pPr>
        <w:rPr>
          <w:b/>
          <w:bCs/>
        </w:rPr>
      </w:pPr>
      <w:r w:rsidRPr="006670E2">
        <w:rPr>
          <w:b/>
          <w:bCs/>
        </w:rPr>
        <w:t>32. State Management</w:t>
      </w:r>
    </w:p>
    <w:p w14:paraId="123E63B6" w14:textId="77777777" w:rsidR="006670E2" w:rsidRPr="006670E2" w:rsidRDefault="006670E2" w:rsidP="006670E2">
      <w:r w:rsidRPr="006670E2">
        <w:t xml:space="preserve">The Route module primarily uses </w:t>
      </w:r>
      <w:r w:rsidRPr="006670E2">
        <w:rPr>
          <w:b/>
          <w:bCs/>
        </w:rPr>
        <w:t>local state</w:t>
      </w:r>
      <w:r w:rsidRPr="006670E2">
        <w:t>.</w:t>
      </w:r>
    </w:p>
    <w:p w14:paraId="7E840AE4" w14:textId="77777777" w:rsidR="006670E2" w:rsidRPr="006670E2" w:rsidRDefault="006670E2" w:rsidP="006670E2">
      <w:pPr>
        <w:rPr>
          <w:b/>
          <w:bCs/>
        </w:rPr>
      </w:pPr>
      <w:r w:rsidRPr="006670E2">
        <w:rPr>
          <w:b/>
          <w:bCs/>
        </w:rPr>
        <w:t>Local State</w:t>
      </w:r>
    </w:p>
    <w:p w14:paraId="2AA2BB80" w14:textId="77777777" w:rsidR="006670E2" w:rsidRPr="006670E2" w:rsidRDefault="006670E2" w:rsidP="006670E2">
      <w:pPr>
        <w:numPr>
          <w:ilvl w:val="0"/>
          <w:numId w:val="518"/>
        </w:numPr>
      </w:pPr>
      <w:r w:rsidRPr="006670E2">
        <w:t xml:space="preserve">Selected warehouse </w:t>
      </w:r>
    </w:p>
    <w:p w14:paraId="3FFFDBEA" w14:textId="77777777" w:rsidR="006670E2" w:rsidRPr="006670E2" w:rsidRDefault="006670E2" w:rsidP="006670E2">
      <w:pPr>
        <w:numPr>
          <w:ilvl w:val="0"/>
          <w:numId w:val="518"/>
        </w:numPr>
      </w:pPr>
      <w:r w:rsidRPr="006670E2">
        <w:t xml:space="preserve">Selected destination(s) </w:t>
      </w:r>
    </w:p>
    <w:p w14:paraId="55A4859C" w14:textId="77777777" w:rsidR="006670E2" w:rsidRPr="006670E2" w:rsidRDefault="006670E2" w:rsidP="006670E2">
      <w:pPr>
        <w:numPr>
          <w:ilvl w:val="0"/>
          <w:numId w:val="518"/>
        </w:numPr>
      </w:pPr>
      <w:r w:rsidRPr="006670E2">
        <w:t xml:space="preserve">Generated route </w:t>
      </w:r>
    </w:p>
    <w:p w14:paraId="23A69734" w14:textId="77777777" w:rsidR="006670E2" w:rsidRPr="006670E2" w:rsidRDefault="006670E2" w:rsidP="006670E2">
      <w:pPr>
        <w:numPr>
          <w:ilvl w:val="0"/>
          <w:numId w:val="518"/>
        </w:numPr>
      </w:pPr>
      <w:r w:rsidRPr="006670E2">
        <w:t xml:space="preserve">Loading state </w:t>
      </w:r>
    </w:p>
    <w:p w14:paraId="49035E16" w14:textId="77777777" w:rsidR="006670E2" w:rsidRPr="006670E2" w:rsidRDefault="006670E2" w:rsidP="006670E2">
      <w:pPr>
        <w:numPr>
          <w:ilvl w:val="0"/>
          <w:numId w:val="518"/>
        </w:numPr>
      </w:pPr>
      <w:r w:rsidRPr="006670E2">
        <w:t xml:space="preserve">Error state </w:t>
      </w:r>
    </w:p>
    <w:p w14:paraId="213D54AD" w14:textId="77777777" w:rsidR="006670E2" w:rsidRPr="006670E2" w:rsidRDefault="006670E2" w:rsidP="006670E2">
      <w:pPr>
        <w:numPr>
          <w:ilvl w:val="0"/>
          <w:numId w:val="518"/>
        </w:numPr>
      </w:pPr>
      <w:r w:rsidRPr="006670E2">
        <w:t xml:space="preserve">Map zoom </w:t>
      </w:r>
    </w:p>
    <w:p w14:paraId="48E62CCA" w14:textId="77777777" w:rsidR="006670E2" w:rsidRPr="006670E2" w:rsidRDefault="006670E2" w:rsidP="006670E2">
      <w:pPr>
        <w:numPr>
          <w:ilvl w:val="0"/>
          <w:numId w:val="518"/>
        </w:numPr>
      </w:pPr>
      <w:r w:rsidRPr="006670E2">
        <w:t xml:space="preserve">Selected comparison route </w:t>
      </w:r>
    </w:p>
    <w:p w14:paraId="41512736" w14:textId="77777777" w:rsidR="006670E2" w:rsidRPr="006670E2" w:rsidRDefault="006670E2" w:rsidP="006670E2">
      <w:r w:rsidRPr="006670E2">
        <w:pict w14:anchorId="34D164E0">
          <v:rect id="_x0000_i6868" style="width:0;height:1.5pt" o:hralign="center" o:hrstd="t" o:hr="t" fillcolor="#a0a0a0" stroked="f"/>
        </w:pict>
      </w:r>
    </w:p>
    <w:p w14:paraId="615A16AF" w14:textId="77777777" w:rsidR="006670E2" w:rsidRPr="006670E2" w:rsidRDefault="006670E2" w:rsidP="006670E2">
      <w:pPr>
        <w:rPr>
          <w:b/>
          <w:bCs/>
        </w:rPr>
      </w:pPr>
      <w:r w:rsidRPr="006670E2">
        <w:rPr>
          <w:b/>
          <w:bCs/>
        </w:rPr>
        <w:lastRenderedPageBreak/>
        <w:t>Shared State</w:t>
      </w:r>
    </w:p>
    <w:p w14:paraId="58253022" w14:textId="77777777" w:rsidR="006670E2" w:rsidRPr="006670E2" w:rsidRDefault="006670E2" w:rsidP="006670E2">
      <w:r w:rsidRPr="006670E2">
        <w:t>Only shared if needed across multiple modules:</w:t>
      </w:r>
    </w:p>
    <w:p w14:paraId="25B46C28" w14:textId="77777777" w:rsidR="006670E2" w:rsidRPr="006670E2" w:rsidRDefault="006670E2" w:rsidP="006670E2">
      <w:pPr>
        <w:numPr>
          <w:ilvl w:val="0"/>
          <w:numId w:val="519"/>
        </w:numPr>
      </w:pPr>
      <w:r w:rsidRPr="006670E2">
        <w:t xml:space="preserve">User </w:t>
      </w:r>
    </w:p>
    <w:p w14:paraId="15A61246" w14:textId="77777777" w:rsidR="006670E2" w:rsidRPr="006670E2" w:rsidRDefault="006670E2" w:rsidP="006670E2">
      <w:pPr>
        <w:numPr>
          <w:ilvl w:val="0"/>
          <w:numId w:val="519"/>
        </w:numPr>
      </w:pPr>
      <w:r w:rsidRPr="006670E2">
        <w:t xml:space="preserve">Authentication </w:t>
      </w:r>
    </w:p>
    <w:p w14:paraId="1F17D5CF" w14:textId="77777777" w:rsidR="006670E2" w:rsidRPr="006670E2" w:rsidRDefault="006670E2" w:rsidP="006670E2">
      <w:pPr>
        <w:numPr>
          <w:ilvl w:val="0"/>
          <w:numId w:val="519"/>
        </w:numPr>
      </w:pPr>
      <w:r w:rsidRPr="006670E2">
        <w:t xml:space="preserve">Notifications </w:t>
      </w:r>
    </w:p>
    <w:p w14:paraId="70721986" w14:textId="77777777" w:rsidR="006670E2" w:rsidRPr="006670E2" w:rsidRDefault="006670E2" w:rsidP="006670E2">
      <w:r w:rsidRPr="006670E2">
        <w:t>Route-specific state should remain inside the Route module.</w:t>
      </w:r>
    </w:p>
    <w:p w14:paraId="644A13C7" w14:textId="77777777" w:rsidR="006670E2" w:rsidRPr="006670E2" w:rsidRDefault="006670E2" w:rsidP="006670E2">
      <w:r w:rsidRPr="006670E2">
        <w:pict w14:anchorId="6017AE47">
          <v:rect id="_x0000_i6869" style="width:0;height:1.5pt" o:hralign="center" o:hrstd="t" o:hr="t" fillcolor="#a0a0a0" stroked="f"/>
        </w:pict>
      </w:r>
    </w:p>
    <w:p w14:paraId="08E59AEE" w14:textId="77777777" w:rsidR="006670E2" w:rsidRPr="006670E2" w:rsidRDefault="006670E2" w:rsidP="006670E2">
      <w:pPr>
        <w:rPr>
          <w:b/>
          <w:bCs/>
        </w:rPr>
      </w:pPr>
      <w:r w:rsidRPr="006670E2">
        <w:rPr>
          <w:b/>
          <w:bCs/>
        </w:rPr>
        <w:t>33. Custom Hooks</w:t>
      </w:r>
    </w:p>
    <w:p w14:paraId="6B754392" w14:textId="77777777" w:rsidR="006670E2" w:rsidRPr="006670E2" w:rsidRDefault="006670E2" w:rsidP="006670E2">
      <w:r w:rsidRPr="006670E2">
        <w:t>Reusable logic should be extracted into hooks.</w:t>
      </w:r>
    </w:p>
    <w:p w14:paraId="0CAE3134" w14:textId="77777777" w:rsidR="006670E2" w:rsidRPr="006670E2" w:rsidRDefault="006670E2" w:rsidP="006670E2">
      <w:pPr>
        <w:rPr>
          <w:b/>
          <w:bCs/>
        </w:rPr>
      </w:pPr>
      <w:proofErr w:type="gramStart"/>
      <w:r w:rsidRPr="006670E2">
        <w:rPr>
          <w:b/>
          <w:bCs/>
        </w:rPr>
        <w:t>useMapbox(</w:t>
      </w:r>
      <w:proofErr w:type="gramEnd"/>
      <w:r w:rsidRPr="006670E2">
        <w:rPr>
          <w:b/>
          <w:bCs/>
        </w:rPr>
        <w:t>)</w:t>
      </w:r>
    </w:p>
    <w:p w14:paraId="11A2406E" w14:textId="77777777" w:rsidR="006670E2" w:rsidRPr="006670E2" w:rsidRDefault="006670E2" w:rsidP="006670E2">
      <w:r w:rsidRPr="006670E2">
        <w:t>Responsibilities:</w:t>
      </w:r>
    </w:p>
    <w:p w14:paraId="188E79B4" w14:textId="77777777" w:rsidR="006670E2" w:rsidRPr="006670E2" w:rsidRDefault="006670E2" w:rsidP="006670E2">
      <w:pPr>
        <w:numPr>
          <w:ilvl w:val="0"/>
          <w:numId w:val="520"/>
        </w:numPr>
      </w:pPr>
      <w:r w:rsidRPr="006670E2">
        <w:t xml:space="preserve">Initialize Mapbox </w:t>
      </w:r>
    </w:p>
    <w:p w14:paraId="2CDFBBA5" w14:textId="77777777" w:rsidR="006670E2" w:rsidRPr="006670E2" w:rsidRDefault="006670E2" w:rsidP="006670E2">
      <w:pPr>
        <w:numPr>
          <w:ilvl w:val="0"/>
          <w:numId w:val="520"/>
        </w:numPr>
      </w:pPr>
      <w:r w:rsidRPr="006670E2">
        <w:t xml:space="preserve">Load map </w:t>
      </w:r>
    </w:p>
    <w:p w14:paraId="1E2E66D6" w14:textId="77777777" w:rsidR="006670E2" w:rsidRPr="006670E2" w:rsidRDefault="006670E2" w:rsidP="006670E2">
      <w:pPr>
        <w:numPr>
          <w:ilvl w:val="0"/>
          <w:numId w:val="520"/>
        </w:numPr>
      </w:pPr>
      <w:r w:rsidRPr="006670E2">
        <w:t xml:space="preserve">Handle markers </w:t>
      </w:r>
    </w:p>
    <w:p w14:paraId="752BD490" w14:textId="77777777" w:rsidR="006670E2" w:rsidRPr="006670E2" w:rsidRDefault="006670E2" w:rsidP="006670E2">
      <w:pPr>
        <w:numPr>
          <w:ilvl w:val="0"/>
          <w:numId w:val="520"/>
        </w:numPr>
      </w:pPr>
      <w:r w:rsidRPr="006670E2">
        <w:t xml:space="preserve">Draw route </w:t>
      </w:r>
    </w:p>
    <w:p w14:paraId="2D869AB0" w14:textId="77777777" w:rsidR="006670E2" w:rsidRPr="006670E2" w:rsidRDefault="006670E2" w:rsidP="006670E2">
      <w:pPr>
        <w:numPr>
          <w:ilvl w:val="0"/>
          <w:numId w:val="520"/>
        </w:numPr>
      </w:pPr>
      <w:r w:rsidRPr="006670E2">
        <w:t xml:space="preserve">Clear route </w:t>
      </w:r>
    </w:p>
    <w:p w14:paraId="1FE92DE0" w14:textId="77777777" w:rsidR="006670E2" w:rsidRPr="006670E2" w:rsidRDefault="006670E2" w:rsidP="006670E2">
      <w:r w:rsidRPr="006670E2">
        <w:pict w14:anchorId="0785CFE2">
          <v:rect id="_x0000_i6870" style="width:0;height:1.5pt" o:hralign="center" o:hrstd="t" o:hr="t" fillcolor="#a0a0a0" stroked="f"/>
        </w:pict>
      </w:r>
    </w:p>
    <w:p w14:paraId="4F91BF58" w14:textId="77777777" w:rsidR="006670E2" w:rsidRPr="006670E2" w:rsidRDefault="006670E2" w:rsidP="006670E2">
      <w:pPr>
        <w:rPr>
          <w:b/>
          <w:bCs/>
        </w:rPr>
      </w:pPr>
      <w:proofErr w:type="gramStart"/>
      <w:r w:rsidRPr="006670E2">
        <w:rPr>
          <w:b/>
          <w:bCs/>
        </w:rPr>
        <w:t>useRoute(</w:t>
      </w:r>
      <w:proofErr w:type="gramEnd"/>
      <w:r w:rsidRPr="006670E2">
        <w:rPr>
          <w:b/>
          <w:bCs/>
        </w:rPr>
        <w:t>)</w:t>
      </w:r>
    </w:p>
    <w:p w14:paraId="25666C0F" w14:textId="77777777" w:rsidR="006670E2" w:rsidRPr="006670E2" w:rsidRDefault="006670E2" w:rsidP="006670E2">
      <w:r w:rsidRPr="006670E2">
        <w:t>Responsibilities:</w:t>
      </w:r>
    </w:p>
    <w:p w14:paraId="654C542A" w14:textId="77777777" w:rsidR="006670E2" w:rsidRPr="006670E2" w:rsidRDefault="006670E2" w:rsidP="006670E2">
      <w:pPr>
        <w:numPr>
          <w:ilvl w:val="0"/>
          <w:numId w:val="521"/>
        </w:numPr>
      </w:pPr>
      <w:r w:rsidRPr="006670E2">
        <w:t xml:space="preserve">Generate route </w:t>
      </w:r>
    </w:p>
    <w:p w14:paraId="3C45AB7F" w14:textId="77777777" w:rsidR="006670E2" w:rsidRPr="006670E2" w:rsidRDefault="006670E2" w:rsidP="006670E2">
      <w:pPr>
        <w:numPr>
          <w:ilvl w:val="0"/>
          <w:numId w:val="521"/>
        </w:numPr>
      </w:pPr>
      <w:r w:rsidRPr="006670E2">
        <w:t xml:space="preserve">Save route </w:t>
      </w:r>
    </w:p>
    <w:p w14:paraId="57D0F19D" w14:textId="77777777" w:rsidR="006670E2" w:rsidRPr="006670E2" w:rsidRDefault="006670E2" w:rsidP="006670E2">
      <w:pPr>
        <w:numPr>
          <w:ilvl w:val="0"/>
          <w:numId w:val="521"/>
        </w:numPr>
      </w:pPr>
      <w:r w:rsidRPr="006670E2">
        <w:t xml:space="preserve">Fetch route history </w:t>
      </w:r>
    </w:p>
    <w:p w14:paraId="05D20302" w14:textId="77777777" w:rsidR="006670E2" w:rsidRPr="006670E2" w:rsidRDefault="006670E2" w:rsidP="006670E2">
      <w:pPr>
        <w:numPr>
          <w:ilvl w:val="0"/>
          <w:numId w:val="521"/>
        </w:numPr>
      </w:pPr>
      <w:r w:rsidRPr="006670E2">
        <w:t xml:space="preserve">Refresh route </w:t>
      </w:r>
    </w:p>
    <w:p w14:paraId="64CA1793" w14:textId="77777777" w:rsidR="006670E2" w:rsidRPr="006670E2" w:rsidRDefault="006670E2" w:rsidP="006670E2">
      <w:r w:rsidRPr="006670E2">
        <w:pict w14:anchorId="3384CEC5">
          <v:rect id="_x0000_i6871" style="width:0;height:1.5pt" o:hralign="center" o:hrstd="t" o:hr="t" fillcolor="#a0a0a0" stroked="f"/>
        </w:pict>
      </w:r>
    </w:p>
    <w:p w14:paraId="37F756EB" w14:textId="77777777" w:rsidR="006670E2" w:rsidRPr="006670E2" w:rsidRDefault="006670E2" w:rsidP="006670E2">
      <w:pPr>
        <w:rPr>
          <w:b/>
          <w:bCs/>
        </w:rPr>
      </w:pPr>
      <w:proofErr w:type="gramStart"/>
      <w:r w:rsidRPr="006670E2">
        <w:rPr>
          <w:b/>
          <w:bCs/>
        </w:rPr>
        <w:t>useWarehouse(</w:t>
      </w:r>
      <w:proofErr w:type="gramEnd"/>
      <w:r w:rsidRPr="006670E2">
        <w:rPr>
          <w:b/>
          <w:bCs/>
        </w:rPr>
        <w:t>)</w:t>
      </w:r>
    </w:p>
    <w:p w14:paraId="26CE3A28" w14:textId="77777777" w:rsidR="006670E2" w:rsidRPr="006670E2" w:rsidRDefault="006670E2" w:rsidP="006670E2">
      <w:r w:rsidRPr="006670E2">
        <w:t>Responsibilities:</w:t>
      </w:r>
    </w:p>
    <w:p w14:paraId="5099E0A1" w14:textId="77777777" w:rsidR="006670E2" w:rsidRPr="006670E2" w:rsidRDefault="006670E2" w:rsidP="006670E2">
      <w:pPr>
        <w:numPr>
          <w:ilvl w:val="0"/>
          <w:numId w:val="522"/>
        </w:numPr>
      </w:pPr>
      <w:r w:rsidRPr="006670E2">
        <w:t xml:space="preserve">Load warehouses </w:t>
      </w:r>
    </w:p>
    <w:p w14:paraId="3A4B60FF" w14:textId="77777777" w:rsidR="006670E2" w:rsidRPr="006670E2" w:rsidRDefault="006670E2" w:rsidP="006670E2">
      <w:pPr>
        <w:numPr>
          <w:ilvl w:val="0"/>
          <w:numId w:val="522"/>
        </w:numPr>
      </w:pPr>
      <w:r w:rsidRPr="006670E2">
        <w:t xml:space="preserve">Select warehouse </w:t>
      </w:r>
    </w:p>
    <w:p w14:paraId="78D4EEAD" w14:textId="77777777" w:rsidR="006670E2" w:rsidRPr="006670E2" w:rsidRDefault="006670E2" w:rsidP="006670E2">
      <w:pPr>
        <w:numPr>
          <w:ilvl w:val="0"/>
          <w:numId w:val="522"/>
        </w:numPr>
      </w:pPr>
      <w:r w:rsidRPr="006670E2">
        <w:t xml:space="preserve">Retrieve warehouse information </w:t>
      </w:r>
    </w:p>
    <w:p w14:paraId="1BD54D19" w14:textId="77777777" w:rsidR="006670E2" w:rsidRPr="006670E2" w:rsidRDefault="006670E2" w:rsidP="006670E2">
      <w:r w:rsidRPr="006670E2">
        <w:pict w14:anchorId="08FD21DA">
          <v:rect id="_x0000_i6872" style="width:0;height:1.5pt" o:hralign="center" o:hrstd="t" o:hr="t" fillcolor="#a0a0a0" stroked="f"/>
        </w:pict>
      </w:r>
    </w:p>
    <w:p w14:paraId="60FB816F" w14:textId="77777777" w:rsidR="006670E2" w:rsidRPr="006670E2" w:rsidRDefault="006670E2" w:rsidP="006670E2">
      <w:pPr>
        <w:rPr>
          <w:b/>
          <w:bCs/>
        </w:rPr>
      </w:pPr>
      <w:proofErr w:type="gramStart"/>
      <w:r w:rsidRPr="006670E2">
        <w:rPr>
          <w:b/>
          <w:bCs/>
        </w:rPr>
        <w:t>useDestination(</w:t>
      </w:r>
      <w:proofErr w:type="gramEnd"/>
      <w:r w:rsidRPr="006670E2">
        <w:rPr>
          <w:b/>
          <w:bCs/>
        </w:rPr>
        <w:t>)</w:t>
      </w:r>
    </w:p>
    <w:p w14:paraId="2BA178DC" w14:textId="77777777" w:rsidR="006670E2" w:rsidRPr="006670E2" w:rsidRDefault="006670E2" w:rsidP="006670E2">
      <w:r w:rsidRPr="006670E2">
        <w:lastRenderedPageBreak/>
        <w:t>Responsibilities:</w:t>
      </w:r>
    </w:p>
    <w:p w14:paraId="6CA65B39" w14:textId="77777777" w:rsidR="006670E2" w:rsidRPr="006670E2" w:rsidRDefault="006670E2" w:rsidP="006670E2">
      <w:pPr>
        <w:numPr>
          <w:ilvl w:val="0"/>
          <w:numId w:val="523"/>
        </w:numPr>
      </w:pPr>
      <w:r w:rsidRPr="006670E2">
        <w:t xml:space="preserve">Search destinations </w:t>
      </w:r>
    </w:p>
    <w:p w14:paraId="4506889A" w14:textId="77777777" w:rsidR="006670E2" w:rsidRPr="006670E2" w:rsidRDefault="006670E2" w:rsidP="006670E2">
      <w:pPr>
        <w:numPr>
          <w:ilvl w:val="0"/>
          <w:numId w:val="523"/>
        </w:numPr>
      </w:pPr>
      <w:r w:rsidRPr="006670E2">
        <w:t xml:space="preserve">Select destinations </w:t>
      </w:r>
    </w:p>
    <w:p w14:paraId="26B34F31" w14:textId="77777777" w:rsidR="006670E2" w:rsidRPr="006670E2" w:rsidRDefault="006670E2" w:rsidP="006670E2">
      <w:pPr>
        <w:numPr>
          <w:ilvl w:val="0"/>
          <w:numId w:val="523"/>
        </w:numPr>
      </w:pPr>
      <w:r w:rsidRPr="006670E2">
        <w:t xml:space="preserve">Validate selections </w:t>
      </w:r>
    </w:p>
    <w:p w14:paraId="47F1DD12" w14:textId="77777777" w:rsidR="006670E2" w:rsidRPr="006670E2" w:rsidRDefault="006670E2" w:rsidP="006670E2">
      <w:r w:rsidRPr="006670E2">
        <w:pict w14:anchorId="72086A34">
          <v:rect id="_x0000_i6873" style="width:0;height:1.5pt" o:hralign="center" o:hrstd="t" o:hr="t" fillcolor="#a0a0a0" stroked="f"/>
        </w:pict>
      </w:r>
    </w:p>
    <w:p w14:paraId="24BAE650" w14:textId="77777777" w:rsidR="006670E2" w:rsidRPr="006670E2" w:rsidRDefault="006670E2" w:rsidP="006670E2">
      <w:pPr>
        <w:rPr>
          <w:b/>
          <w:bCs/>
        </w:rPr>
      </w:pPr>
      <w:proofErr w:type="gramStart"/>
      <w:r w:rsidRPr="006670E2">
        <w:rPr>
          <w:b/>
          <w:bCs/>
        </w:rPr>
        <w:t>useRouteComparison(</w:t>
      </w:r>
      <w:proofErr w:type="gramEnd"/>
      <w:r w:rsidRPr="006670E2">
        <w:rPr>
          <w:b/>
          <w:bCs/>
        </w:rPr>
        <w:t>)</w:t>
      </w:r>
    </w:p>
    <w:p w14:paraId="31225EAF" w14:textId="77777777" w:rsidR="006670E2" w:rsidRPr="006670E2" w:rsidRDefault="006670E2" w:rsidP="006670E2">
      <w:r w:rsidRPr="006670E2">
        <w:t>Responsibilities:</w:t>
      </w:r>
    </w:p>
    <w:p w14:paraId="0E972E54" w14:textId="77777777" w:rsidR="006670E2" w:rsidRPr="006670E2" w:rsidRDefault="006670E2" w:rsidP="006670E2">
      <w:pPr>
        <w:numPr>
          <w:ilvl w:val="0"/>
          <w:numId w:val="524"/>
        </w:numPr>
      </w:pPr>
      <w:r w:rsidRPr="006670E2">
        <w:t xml:space="preserve">Load alternative routes </w:t>
      </w:r>
    </w:p>
    <w:p w14:paraId="58D8FC52" w14:textId="77777777" w:rsidR="006670E2" w:rsidRPr="006670E2" w:rsidRDefault="006670E2" w:rsidP="006670E2">
      <w:pPr>
        <w:numPr>
          <w:ilvl w:val="0"/>
          <w:numId w:val="524"/>
        </w:numPr>
      </w:pPr>
      <w:r w:rsidRPr="006670E2">
        <w:t xml:space="preserve">Select preferred route </w:t>
      </w:r>
    </w:p>
    <w:p w14:paraId="1754AB49" w14:textId="77777777" w:rsidR="006670E2" w:rsidRPr="006670E2" w:rsidRDefault="006670E2" w:rsidP="006670E2">
      <w:pPr>
        <w:numPr>
          <w:ilvl w:val="0"/>
          <w:numId w:val="524"/>
        </w:numPr>
      </w:pPr>
      <w:r w:rsidRPr="006670E2">
        <w:t xml:space="preserve">Compare metrics </w:t>
      </w:r>
    </w:p>
    <w:p w14:paraId="263BCCAA" w14:textId="77777777" w:rsidR="006670E2" w:rsidRPr="006670E2" w:rsidRDefault="006670E2" w:rsidP="006670E2">
      <w:r w:rsidRPr="006670E2">
        <w:t>Hooks should never render UI.</w:t>
      </w:r>
    </w:p>
    <w:p w14:paraId="5F2751A0" w14:textId="77777777" w:rsidR="006670E2" w:rsidRPr="006670E2" w:rsidRDefault="006670E2" w:rsidP="006670E2">
      <w:r w:rsidRPr="006670E2">
        <w:pict w14:anchorId="47DF4E11">
          <v:rect id="_x0000_i6874" style="width:0;height:1.5pt" o:hralign="center" o:hrstd="t" o:hr="t" fillcolor="#a0a0a0" stroked="f"/>
        </w:pict>
      </w:r>
    </w:p>
    <w:p w14:paraId="027345FD" w14:textId="77777777" w:rsidR="006670E2" w:rsidRPr="006670E2" w:rsidRDefault="006670E2" w:rsidP="006670E2">
      <w:pPr>
        <w:rPr>
          <w:b/>
          <w:bCs/>
        </w:rPr>
      </w:pPr>
      <w:r w:rsidRPr="006670E2">
        <w:rPr>
          <w:b/>
          <w:bCs/>
        </w:rPr>
        <w:t>34. Service Layer</w:t>
      </w:r>
    </w:p>
    <w:p w14:paraId="1B50ACBD" w14:textId="77777777" w:rsidR="006670E2" w:rsidRPr="006670E2" w:rsidRDefault="006670E2" w:rsidP="006670E2">
      <w:r w:rsidRPr="006670E2">
        <w:t xml:space="preserve">All backend communication passes through </w:t>
      </w:r>
      <w:r w:rsidRPr="006670E2">
        <w:rPr>
          <w:b/>
          <w:bCs/>
        </w:rPr>
        <w:t>routeService.ts</w:t>
      </w:r>
      <w:r w:rsidRPr="006670E2">
        <w:t>.</w:t>
      </w:r>
    </w:p>
    <w:p w14:paraId="00FFA07D" w14:textId="77777777" w:rsidR="006670E2" w:rsidRPr="006670E2" w:rsidRDefault="006670E2" w:rsidP="006670E2">
      <w:r w:rsidRPr="006670E2">
        <w:t>Responsibilities:</w:t>
      </w:r>
    </w:p>
    <w:p w14:paraId="69BC8D03" w14:textId="77777777" w:rsidR="006670E2" w:rsidRPr="006670E2" w:rsidRDefault="006670E2" w:rsidP="006670E2">
      <w:pPr>
        <w:numPr>
          <w:ilvl w:val="0"/>
          <w:numId w:val="525"/>
        </w:numPr>
      </w:pPr>
      <w:r w:rsidRPr="006670E2">
        <w:t xml:space="preserve">Fetch warehouses </w:t>
      </w:r>
    </w:p>
    <w:p w14:paraId="017A8F60" w14:textId="77777777" w:rsidR="006670E2" w:rsidRPr="006670E2" w:rsidRDefault="006670E2" w:rsidP="006670E2">
      <w:pPr>
        <w:numPr>
          <w:ilvl w:val="0"/>
          <w:numId w:val="525"/>
        </w:numPr>
      </w:pPr>
      <w:r w:rsidRPr="006670E2">
        <w:t xml:space="preserve">Fetch destinations </w:t>
      </w:r>
    </w:p>
    <w:p w14:paraId="55DB084D" w14:textId="77777777" w:rsidR="006670E2" w:rsidRPr="006670E2" w:rsidRDefault="006670E2" w:rsidP="006670E2">
      <w:pPr>
        <w:numPr>
          <w:ilvl w:val="0"/>
          <w:numId w:val="525"/>
        </w:numPr>
      </w:pPr>
      <w:r w:rsidRPr="006670E2">
        <w:t xml:space="preserve">Generate optimized route </w:t>
      </w:r>
    </w:p>
    <w:p w14:paraId="4EDA552E" w14:textId="77777777" w:rsidR="006670E2" w:rsidRPr="006670E2" w:rsidRDefault="006670E2" w:rsidP="006670E2">
      <w:pPr>
        <w:numPr>
          <w:ilvl w:val="0"/>
          <w:numId w:val="525"/>
        </w:numPr>
      </w:pPr>
      <w:r w:rsidRPr="006670E2">
        <w:t xml:space="preserve">Retrieve saved routes </w:t>
      </w:r>
    </w:p>
    <w:p w14:paraId="29029789" w14:textId="77777777" w:rsidR="006670E2" w:rsidRPr="006670E2" w:rsidRDefault="006670E2" w:rsidP="006670E2">
      <w:pPr>
        <w:numPr>
          <w:ilvl w:val="0"/>
          <w:numId w:val="525"/>
        </w:numPr>
      </w:pPr>
      <w:r w:rsidRPr="006670E2">
        <w:t xml:space="preserve">Save route </w:t>
      </w:r>
    </w:p>
    <w:p w14:paraId="637C23BB" w14:textId="77777777" w:rsidR="006670E2" w:rsidRPr="006670E2" w:rsidRDefault="006670E2" w:rsidP="006670E2">
      <w:pPr>
        <w:numPr>
          <w:ilvl w:val="0"/>
          <w:numId w:val="525"/>
        </w:numPr>
      </w:pPr>
      <w:r w:rsidRPr="006670E2">
        <w:t xml:space="preserve">Retrieve route statistics </w:t>
      </w:r>
    </w:p>
    <w:p w14:paraId="2C73A948" w14:textId="77777777" w:rsidR="006670E2" w:rsidRPr="006670E2" w:rsidRDefault="006670E2" w:rsidP="006670E2">
      <w:pPr>
        <w:numPr>
          <w:ilvl w:val="0"/>
          <w:numId w:val="525"/>
        </w:numPr>
      </w:pPr>
      <w:r w:rsidRPr="006670E2">
        <w:t xml:space="preserve">Compare routes </w:t>
      </w:r>
    </w:p>
    <w:p w14:paraId="6C31FBA8" w14:textId="77777777" w:rsidR="006670E2" w:rsidRPr="006670E2" w:rsidRDefault="006670E2" w:rsidP="006670E2">
      <w:r w:rsidRPr="006670E2">
        <w:t>Components must never communicate directly with Axios.</w:t>
      </w:r>
    </w:p>
    <w:p w14:paraId="54904754" w14:textId="77777777" w:rsidR="006670E2" w:rsidRPr="006670E2" w:rsidRDefault="006670E2" w:rsidP="006670E2">
      <w:r w:rsidRPr="006670E2">
        <w:pict w14:anchorId="5CC2C1B5">
          <v:rect id="_x0000_i6875" style="width:0;height:1.5pt" o:hralign="center" o:hrstd="t" o:hr="t" fillcolor="#a0a0a0" stroked="f"/>
        </w:pict>
      </w:r>
    </w:p>
    <w:p w14:paraId="3E0D3F8D" w14:textId="77777777" w:rsidR="006670E2" w:rsidRPr="006670E2" w:rsidRDefault="006670E2" w:rsidP="006670E2">
      <w:pPr>
        <w:rPr>
          <w:b/>
          <w:bCs/>
        </w:rPr>
      </w:pPr>
      <w:r w:rsidRPr="006670E2">
        <w:rPr>
          <w:b/>
          <w:bCs/>
        </w:rPr>
        <w:t>35. Mapbox Integration</w:t>
      </w:r>
    </w:p>
    <w:p w14:paraId="1D4BDC7E" w14:textId="77777777" w:rsidR="006670E2" w:rsidRPr="006670E2" w:rsidRDefault="006670E2" w:rsidP="006670E2">
      <w:r w:rsidRPr="006670E2">
        <w:t xml:space="preserve">The Route module uses </w:t>
      </w:r>
      <w:r w:rsidRPr="006670E2">
        <w:rPr>
          <w:b/>
          <w:bCs/>
        </w:rPr>
        <w:t>Mapbox GL JS</w:t>
      </w:r>
      <w:r w:rsidRPr="006670E2">
        <w:t>.</w:t>
      </w:r>
    </w:p>
    <w:p w14:paraId="02568034" w14:textId="77777777" w:rsidR="006670E2" w:rsidRPr="006670E2" w:rsidRDefault="006670E2" w:rsidP="006670E2">
      <w:r w:rsidRPr="006670E2">
        <w:t>Responsibilities:</w:t>
      </w:r>
    </w:p>
    <w:p w14:paraId="4B8107BB" w14:textId="77777777" w:rsidR="006670E2" w:rsidRPr="006670E2" w:rsidRDefault="006670E2" w:rsidP="006670E2">
      <w:pPr>
        <w:numPr>
          <w:ilvl w:val="0"/>
          <w:numId w:val="526"/>
        </w:numPr>
      </w:pPr>
      <w:r w:rsidRPr="006670E2">
        <w:t xml:space="preserve">Interactive map rendering </w:t>
      </w:r>
    </w:p>
    <w:p w14:paraId="30127DA8" w14:textId="77777777" w:rsidR="006670E2" w:rsidRPr="006670E2" w:rsidRDefault="006670E2" w:rsidP="006670E2">
      <w:pPr>
        <w:numPr>
          <w:ilvl w:val="0"/>
          <w:numId w:val="526"/>
        </w:numPr>
      </w:pPr>
      <w:r w:rsidRPr="006670E2">
        <w:t xml:space="preserve">Marker placement </w:t>
      </w:r>
    </w:p>
    <w:p w14:paraId="506B7604" w14:textId="77777777" w:rsidR="006670E2" w:rsidRPr="006670E2" w:rsidRDefault="006670E2" w:rsidP="006670E2">
      <w:pPr>
        <w:numPr>
          <w:ilvl w:val="0"/>
          <w:numId w:val="526"/>
        </w:numPr>
      </w:pPr>
      <w:r w:rsidRPr="006670E2">
        <w:t xml:space="preserve">Route drawing </w:t>
      </w:r>
    </w:p>
    <w:p w14:paraId="459B4514" w14:textId="77777777" w:rsidR="006670E2" w:rsidRPr="006670E2" w:rsidRDefault="006670E2" w:rsidP="006670E2">
      <w:pPr>
        <w:numPr>
          <w:ilvl w:val="0"/>
          <w:numId w:val="526"/>
        </w:numPr>
      </w:pPr>
      <w:r w:rsidRPr="006670E2">
        <w:t xml:space="preserve">Camera movement </w:t>
      </w:r>
    </w:p>
    <w:p w14:paraId="70B5F0FF" w14:textId="77777777" w:rsidR="006670E2" w:rsidRPr="006670E2" w:rsidRDefault="006670E2" w:rsidP="006670E2">
      <w:pPr>
        <w:numPr>
          <w:ilvl w:val="0"/>
          <w:numId w:val="526"/>
        </w:numPr>
      </w:pPr>
      <w:r w:rsidRPr="006670E2">
        <w:lastRenderedPageBreak/>
        <w:t xml:space="preserve">Map controls </w:t>
      </w:r>
    </w:p>
    <w:p w14:paraId="0EEB5396" w14:textId="77777777" w:rsidR="006670E2" w:rsidRPr="006670E2" w:rsidRDefault="006670E2" w:rsidP="006670E2">
      <w:pPr>
        <w:numPr>
          <w:ilvl w:val="0"/>
          <w:numId w:val="526"/>
        </w:numPr>
      </w:pPr>
      <w:r w:rsidRPr="006670E2">
        <w:t xml:space="preserve">Zoom handling </w:t>
      </w:r>
    </w:p>
    <w:p w14:paraId="74F25929" w14:textId="77777777" w:rsidR="006670E2" w:rsidRPr="006670E2" w:rsidRDefault="006670E2" w:rsidP="006670E2">
      <w:r w:rsidRPr="006670E2">
        <w:t>The map should be initialized only once during the page lifecycle.</w:t>
      </w:r>
    </w:p>
    <w:p w14:paraId="10537887" w14:textId="77777777" w:rsidR="006670E2" w:rsidRPr="006670E2" w:rsidRDefault="006670E2" w:rsidP="006670E2">
      <w:r w:rsidRPr="006670E2">
        <w:pict w14:anchorId="368E2D4C">
          <v:rect id="_x0000_i6876" style="width:0;height:1.5pt" o:hralign="center" o:hrstd="t" o:hr="t" fillcolor="#a0a0a0" stroked="f"/>
        </w:pict>
      </w:r>
    </w:p>
    <w:p w14:paraId="6D43859E" w14:textId="77777777" w:rsidR="006670E2" w:rsidRPr="006670E2" w:rsidRDefault="006670E2" w:rsidP="006670E2">
      <w:pPr>
        <w:rPr>
          <w:b/>
          <w:bCs/>
        </w:rPr>
      </w:pPr>
      <w:r w:rsidRPr="006670E2">
        <w:rPr>
          <w:b/>
          <w:bCs/>
        </w:rPr>
        <w:t>36. Map Layers</w:t>
      </w:r>
    </w:p>
    <w:p w14:paraId="5269EF8A" w14:textId="77777777" w:rsidR="006670E2" w:rsidRPr="006670E2" w:rsidRDefault="006670E2" w:rsidP="006670E2">
      <w:r w:rsidRPr="006670E2">
        <w:t>The Mapbox implementation should include separate layers.</w:t>
      </w:r>
    </w:p>
    <w:p w14:paraId="451765C3" w14:textId="77777777" w:rsidR="006670E2" w:rsidRPr="006670E2" w:rsidRDefault="006670E2" w:rsidP="006670E2">
      <w:r w:rsidRPr="006670E2">
        <w:t>Layers:</w:t>
      </w:r>
    </w:p>
    <w:p w14:paraId="2DA7C182" w14:textId="77777777" w:rsidR="006670E2" w:rsidRPr="006670E2" w:rsidRDefault="006670E2" w:rsidP="006670E2">
      <w:pPr>
        <w:numPr>
          <w:ilvl w:val="0"/>
          <w:numId w:val="527"/>
        </w:numPr>
      </w:pPr>
      <w:r w:rsidRPr="006670E2">
        <w:t xml:space="preserve">Base Map </w:t>
      </w:r>
    </w:p>
    <w:p w14:paraId="17B75FA3" w14:textId="77777777" w:rsidR="006670E2" w:rsidRPr="006670E2" w:rsidRDefault="006670E2" w:rsidP="006670E2">
      <w:pPr>
        <w:numPr>
          <w:ilvl w:val="0"/>
          <w:numId w:val="527"/>
        </w:numPr>
      </w:pPr>
      <w:r w:rsidRPr="006670E2">
        <w:t xml:space="preserve">Warehouse Markers </w:t>
      </w:r>
    </w:p>
    <w:p w14:paraId="70DCA7A9" w14:textId="77777777" w:rsidR="006670E2" w:rsidRPr="006670E2" w:rsidRDefault="006670E2" w:rsidP="006670E2">
      <w:pPr>
        <w:numPr>
          <w:ilvl w:val="0"/>
          <w:numId w:val="527"/>
        </w:numPr>
      </w:pPr>
      <w:r w:rsidRPr="006670E2">
        <w:t xml:space="preserve">Destination Markers </w:t>
      </w:r>
    </w:p>
    <w:p w14:paraId="5C18E81E" w14:textId="77777777" w:rsidR="006670E2" w:rsidRPr="006670E2" w:rsidRDefault="006670E2" w:rsidP="006670E2">
      <w:pPr>
        <w:numPr>
          <w:ilvl w:val="0"/>
          <w:numId w:val="527"/>
        </w:numPr>
      </w:pPr>
      <w:r w:rsidRPr="006670E2">
        <w:t xml:space="preserve">Route Line </w:t>
      </w:r>
    </w:p>
    <w:p w14:paraId="428DAC20" w14:textId="77777777" w:rsidR="006670E2" w:rsidRPr="006670E2" w:rsidRDefault="006670E2" w:rsidP="006670E2">
      <w:pPr>
        <w:numPr>
          <w:ilvl w:val="0"/>
          <w:numId w:val="527"/>
        </w:numPr>
      </w:pPr>
      <w:r w:rsidRPr="006670E2">
        <w:t xml:space="preserve">No-Fly Zones </w:t>
      </w:r>
    </w:p>
    <w:p w14:paraId="501130AC" w14:textId="77777777" w:rsidR="006670E2" w:rsidRPr="006670E2" w:rsidRDefault="006670E2" w:rsidP="006670E2">
      <w:pPr>
        <w:numPr>
          <w:ilvl w:val="0"/>
          <w:numId w:val="527"/>
        </w:numPr>
      </w:pPr>
      <w:r w:rsidRPr="006670E2">
        <w:t xml:space="preserve">Selected Route Highlight </w:t>
      </w:r>
    </w:p>
    <w:p w14:paraId="3E8529A6" w14:textId="77777777" w:rsidR="006670E2" w:rsidRPr="006670E2" w:rsidRDefault="006670E2" w:rsidP="006670E2">
      <w:r w:rsidRPr="006670E2">
        <w:t>Keeping layers separate improves maintainability and rendering performance.</w:t>
      </w:r>
    </w:p>
    <w:p w14:paraId="159BA61D" w14:textId="77777777" w:rsidR="006670E2" w:rsidRPr="006670E2" w:rsidRDefault="006670E2" w:rsidP="006670E2">
      <w:r w:rsidRPr="006670E2">
        <w:pict w14:anchorId="076C8FB5">
          <v:rect id="_x0000_i6877" style="width:0;height:1.5pt" o:hralign="center" o:hrstd="t" o:hr="t" fillcolor="#a0a0a0" stroked="f"/>
        </w:pict>
      </w:r>
    </w:p>
    <w:p w14:paraId="0F407417" w14:textId="77777777" w:rsidR="006670E2" w:rsidRPr="006670E2" w:rsidRDefault="006670E2" w:rsidP="006670E2">
      <w:pPr>
        <w:rPr>
          <w:b/>
          <w:bCs/>
        </w:rPr>
      </w:pPr>
      <w:r w:rsidRPr="006670E2">
        <w:rPr>
          <w:b/>
          <w:bCs/>
        </w:rPr>
        <w:t>37. Marker Management</w:t>
      </w:r>
    </w:p>
    <w:p w14:paraId="36B249C2" w14:textId="77777777" w:rsidR="006670E2" w:rsidRPr="006670E2" w:rsidRDefault="006670E2" w:rsidP="006670E2">
      <w:r w:rsidRPr="006670E2">
        <w:t>Marker types:</w:t>
      </w:r>
    </w:p>
    <w:p w14:paraId="70C4622D" w14:textId="77777777" w:rsidR="006670E2" w:rsidRPr="006670E2" w:rsidRDefault="006670E2" w:rsidP="006670E2">
      <w:r w:rsidRPr="006670E2">
        <w:t>Warehouse</w:t>
      </w:r>
    </w:p>
    <w:p w14:paraId="38F75C39" w14:textId="77777777" w:rsidR="006670E2" w:rsidRPr="006670E2" w:rsidRDefault="006670E2" w:rsidP="006670E2">
      <w:r w:rsidRPr="006670E2">
        <w:t>Destination</w:t>
      </w:r>
    </w:p>
    <w:p w14:paraId="0499C490" w14:textId="77777777" w:rsidR="006670E2" w:rsidRPr="006670E2" w:rsidRDefault="006670E2" w:rsidP="006670E2">
      <w:r w:rsidRPr="006670E2">
        <w:t>Selected Destination</w:t>
      </w:r>
    </w:p>
    <w:p w14:paraId="1A16713A" w14:textId="77777777" w:rsidR="006670E2" w:rsidRPr="006670E2" w:rsidRDefault="006670E2" w:rsidP="006670E2">
      <w:r w:rsidRPr="006670E2">
        <w:t>Current Route</w:t>
      </w:r>
    </w:p>
    <w:p w14:paraId="6A02784A" w14:textId="77777777" w:rsidR="006670E2" w:rsidRPr="006670E2" w:rsidRDefault="006670E2" w:rsidP="006670E2">
      <w:r w:rsidRPr="006670E2">
        <w:t>Future Drone Position (reserved)</w:t>
      </w:r>
    </w:p>
    <w:p w14:paraId="7BCD8DE3" w14:textId="77777777" w:rsidR="006670E2" w:rsidRPr="006670E2" w:rsidRDefault="006670E2" w:rsidP="006670E2">
      <w:r w:rsidRPr="006670E2">
        <w:t>Each marker should have:</w:t>
      </w:r>
    </w:p>
    <w:p w14:paraId="17C949F5" w14:textId="77777777" w:rsidR="006670E2" w:rsidRPr="006670E2" w:rsidRDefault="006670E2" w:rsidP="006670E2">
      <w:pPr>
        <w:numPr>
          <w:ilvl w:val="0"/>
          <w:numId w:val="528"/>
        </w:numPr>
      </w:pPr>
      <w:r w:rsidRPr="006670E2">
        <w:t xml:space="preserve">Unique icon </w:t>
      </w:r>
    </w:p>
    <w:p w14:paraId="202705A9" w14:textId="77777777" w:rsidR="006670E2" w:rsidRPr="006670E2" w:rsidRDefault="006670E2" w:rsidP="006670E2">
      <w:pPr>
        <w:numPr>
          <w:ilvl w:val="0"/>
          <w:numId w:val="528"/>
        </w:numPr>
      </w:pPr>
      <w:r w:rsidRPr="006670E2">
        <w:t xml:space="preserve">Popup </w:t>
      </w:r>
    </w:p>
    <w:p w14:paraId="1410ED14" w14:textId="77777777" w:rsidR="006670E2" w:rsidRPr="006670E2" w:rsidRDefault="006670E2" w:rsidP="006670E2">
      <w:pPr>
        <w:numPr>
          <w:ilvl w:val="0"/>
          <w:numId w:val="528"/>
        </w:numPr>
      </w:pPr>
      <w:r w:rsidRPr="006670E2">
        <w:t xml:space="preserve">Hover interaction </w:t>
      </w:r>
    </w:p>
    <w:p w14:paraId="6863D315" w14:textId="77777777" w:rsidR="006670E2" w:rsidRPr="006670E2" w:rsidRDefault="006670E2" w:rsidP="006670E2">
      <w:r w:rsidRPr="006670E2">
        <w:pict w14:anchorId="6AD1D716">
          <v:rect id="_x0000_i6878" style="width:0;height:1.5pt" o:hralign="center" o:hrstd="t" o:hr="t" fillcolor="#a0a0a0" stroked="f"/>
        </w:pict>
      </w:r>
    </w:p>
    <w:p w14:paraId="58A5BD05" w14:textId="77777777" w:rsidR="006670E2" w:rsidRPr="006670E2" w:rsidRDefault="006670E2" w:rsidP="006670E2">
      <w:pPr>
        <w:rPr>
          <w:b/>
          <w:bCs/>
        </w:rPr>
      </w:pPr>
      <w:r w:rsidRPr="006670E2">
        <w:rPr>
          <w:b/>
          <w:bCs/>
        </w:rPr>
        <w:t>38. API Flow</w:t>
      </w:r>
    </w:p>
    <w:p w14:paraId="69515456" w14:textId="77777777" w:rsidR="006670E2" w:rsidRPr="006670E2" w:rsidRDefault="006670E2" w:rsidP="006670E2">
      <w:r w:rsidRPr="006670E2">
        <w:t>Every frontend interaction follows:</w:t>
      </w:r>
    </w:p>
    <w:p w14:paraId="701D5A2E" w14:textId="77777777" w:rsidR="006670E2" w:rsidRPr="006670E2" w:rsidRDefault="006670E2" w:rsidP="006670E2">
      <w:r w:rsidRPr="006670E2">
        <w:t>User Action</w:t>
      </w:r>
    </w:p>
    <w:p w14:paraId="311988FA" w14:textId="77777777" w:rsidR="006670E2" w:rsidRPr="006670E2" w:rsidRDefault="006670E2" w:rsidP="006670E2"/>
    <w:p w14:paraId="3BA8B8CF" w14:textId="77777777" w:rsidR="006670E2" w:rsidRPr="006670E2" w:rsidRDefault="006670E2" w:rsidP="006670E2">
      <w:r w:rsidRPr="006670E2">
        <w:lastRenderedPageBreak/>
        <w:t>↓</w:t>
      </w:r>
    </w:p>
    <w:p w14:paraId="52C6BCCF" w14:textId="77777777" w:rsidR="006670E2" w:rsidRPr="006670E2" w:rsidRDefault="006670E2" w:rsidP="006670E2"/>
    <w:p w14:paraId="2D462259" w14:textId="77777777" w:rsidR="006670E2" w:rsidRPr="006670E2" w:rsidRDefault="006670E2" w:rsidP="006670E2">
      <w:r w:rsidRPr="006670E2">
        <w:t>React Component</w:t>
      </w:r>
    </w:p>
    <w:p w14:paraId="76A07F4E" w14:textId="77777777" w:rsidR="006670E2" w:rsidRPr="006670E2" w:rsidRDefault="006670E2" w:rsidP="006670E2"/>
    <w:p w14:paraId="0640BE6A" w14:textId="77777777" w:rsidR="006670E2" w:rsidRPr="006670E2" w:rsidRDefault="006670E2" w:rsidP="006670E2">
      <w:r w:rsidRPr="006670E2">
        <w:t>↓</w:t>
      </w:r>
    </w:p>
    <w:p w14:paraId="7CD58B59" w14:textId="77777777" w:rsidR="006670E2" w:rsidRPr="006670E2" w:rsidRDefault="006670E2" w:rsidP="006670E2"/>
    <w:p w14:paraId="274FC0EE" w14:textId="77777777" w:rsidR="006670E2" w:rsidRPr="006670E2" w:rsidRDefault="006670E2" w:rsidP="006670E2">
      <w:r w:rsidRPr="006670E2">
        <w:t>Custom Hook</w:t>
      </w:r>
    </w:p>
    <w:p w14:paraId="39A93E02" w14:textId="77777777" w:rsidR="006670E2" w:rsidRPr="006670E2" w:rsidRDefault="006670E2" w:rsidP="006670E2"/>
    <w:p w14:paraId="2CBC9A82" w14:textId="77777777" w:rsidR="006670E2" w:rsidRPr="006670E2" w:rsidRDefault="006670E2" w:rsidP="006670E2">
      <w:r w:rsidRPr="006670E2">
        <w:t>↓</w:t>
      </w:r>
    </w:p>
    <w:p w14:paraId="5A804784" w14:textId="77777777" w:rsidR="006670E2" w:rsidRPr="006670E2" w:rsidRDefault="006670E2" w:rsidP="006670E2"/>
    <w:p w14:paraId="06446813" w14:textId="77777777" w:rsidR="006670E2" w:rsidRPr="006670E2" w:rsidRDefault="006670E2" w:rsidP="006670E2">
      <w:r w:rsidRPr="006670E2">
        <w:t>Route Service</w:t>
      </w:r>
    </w:p>
    <w:p w14:paraId="09596192" w14:textId="77777777" w:rsidR="006670E2" w:rsidRPr="006670E2" w:rsidRDefault="006670E2" w:rsidP="006670E2"/>
    <w:p w14:paraId="4500C826" w14:textId="77777777" w:rsidR="006670E2" w:rsidRPr="006670E2" w:rsidRDefault="006670E2" w:rsidP="006670E2">
      <w:r w:rsidRPr="006670E2">
        <w:t>↓</w:t>
      </w:r>
    </w:p>
    <w:p w14:paraId="4A0B36CA" w14:textId="77777777" w:rsidR="006670E2" w:rsidRPr="006670E2" w:rsidRDefault="006670E2" w:rsidP="006670E2"/>
    <w:p w14:paraId="2B41CD2F" w14:textId="77777777" w:rsidR="006670E2" w:rsidRPr="006670E2" w:rsidRDefault="006670E2" w:rsidP="006670E2">
      <w:r w:rsidRPr="006670E2">
        <w:t>Axios</w:t>
      </w:r>
    </w:p>
    <w:p w14:paraId="166949D6" w14:textId="77777777" w:rsidR="006670E2" w:rsidRPr="006670E2" w:rsidRDefault="006670E2" w:rsidP="006670E2"/>
    <w:p w14:paraId="60424E56" w14:textId="77777777" w:rsidR="006670E2" w:rsidRPr="006670E2" w:rsidRDefault="006670E2" w:rsidP="006670E2">
      <w:r w:rsidRPr="006670E2">
        <w:t>↓</w:t>
      </w:r>
    </w:p>
    <w:p w14:paraId="6AC430E6" w14:textId="77777777" w:rsidR="006670E2" w:rsidRPr="006670E2" w:rsidRDefault="006670E2" w:rsidP="006670E2"/>
    <w:p w14:paraId="0394EAD5" w14:textId="77777777" w:rsidR="006670E2" w:rsidRPr="006670E2" w:rsidRDefault="006670E2" w:rsidP="006670E2">
      <w:r w:rsidRPr="006670E2">
        <w:t>Backend API</w:t>
      </w:r>
    </w:p>
    <w:p w14:paraId="0301A9DA" w14:textId="77777777" w:rsidR="006670E2" w:rsidRPr="006670E2" w:rsidRDefault="006670E2" w:rsidP="006670E2"/>
    <w:p w14:paraId="71DDB3B5" w14:textId="77777777" w:rsidR="006670E2" w:rsidRPr="006670E2" w:rsidRDefault="006670E2" w:rsidP="006670E2">
      <w:r w:rsidRPr="006670E2">
        <w:t>↓</w:t>
      </w:r>
    </w:p>
    <w:p w14:paraId="61442AB4" w14:textId="77777777" w:rsidR="006670E2" w:rsidRPr="006670E2" w:rsidRDefault="006670E2" w:rsidP="006670E2"/>
    <w:p w14:paraId="0F272737" w14:textId="77777777" w:rsidR="006670E2" w:rsidRPr="006670E2" w:rsidRDefault="006670E2" w:rsidP="006670E2">
      <w:r w:rsidRPr="006670E2">
        <w:t>Response</w:t>
      </w:r>
    </w:p>
    <w:p w14:paraId="6C182B11" w14:textId="77777777" w:rsidR="006670E2" w:rsidRPr="006670E2" w:rsidRDefault="006670E2" w:rsidP="006670E2"/>
    <w:p w14:paraId="76390CF4" w14:textId="77777777" w:rsidR="006670E2" w:rsidRPr="006670E2" w:rsidRDefault="006670E2" w:rsidP="006670E2">
      <w:r w:rsidRPr="006670E2">
        <w:t>↓</w:t>
      </w:r>
    </w:p>
    <w:p w14:paraId="05B2EE7F" w14:textId="77777777" w:rsidR="006670E2" w:rsidRPr="006670E2" w:rsidRDefault="006670E2" w:rsidP="006670E2"/>
    <w:p w14:paraId="3C74295F" w14:textId="77777777" w:rsidR="006670E2" w:rsidRPr="006670E2" w:rsidRDefault="006670E2" w:rsidP="006670E2">
      <w:r w:rsidRPr="006670E2">
        <w:t>Map Update</w:t>
      </w:r>
    </w:p>
    <w:p w14:paraId="4F63F3EF" w14:textId="77777777" w:rsidR="006670E2" w:rsidRPr="006670E2" w:rsidRDefault="006670E2" w:rsidP="006670E2"/>
    <w:p w14:paraId="4891EA2C" w14:textId="77777777" w:rsidR="006670E2" w:rsidRPr="006670E2" w:rsidRDefault="006670E2" w:rsidP="006670E2">
      <w:r w:rsidRPr="006670E2">
        <w:t>↓</w:t>
      </w:r>
    </w:p>
    <w:p w14:paraId="20D1655D" w14:textId="77777777" w:rsidR="006670E2" w:rsidRPr="006670E2" w:rsidRDefault="006670E2" w:rsidP="006670E2"/>
    <w:p w14:paraId="1C2A7049" w14:textId="77777777" w:rsidR="006670E2" w:rsidRPr="006670E2" w:rsidRDefault="006670E2" w:rsidP="006670E2">
      <w:r w:rsidRPr="006670E2">
        <w:t>UI Update</w:t>
      </w:r>
    </w:p>
    <w:p w14:paraId="23226FA5" w14:textId="77777777" w:rsidR="006670E2" w:rsidRPr="006670E2" w:rsidRDefault="006670E2" w:rsidP="006670E2">
      <w:r w:rsidRPr="006670E2">
        <w:lastRenderedPageBreak/>
        <w:t>This sequence should remain consistent throughout the module.</w:t>
      </w:r>
    </w:p>
    <w:p w14:paraId="7B21DF96" w14:textId="77777777" w:rsidR="006670E2" w:rsidRPr="006670E2" w:rsidRDefault="006670E2" w:rsidP="006670E2">
      <w:r w:rsidRPr="006670E2">
        <w:pict w14:anchorId="0F355A03">
          <v:rect id="_x0000_i6879" style="width:0;height:1.5pt" o:hralign="center" o:hrstd="t" o:hr="t" fillcolor="#a0a0a0" stroked="f"/>
        </w:pict>
      </w:r>
    </w:p>
    <w:p w14:paraId="5D8B64BE" w14:textId="77777777" w:rsidR="006670E2" w:rsidRPr="006670E2" w:rsidRDefault="006670E2" w:rsidP="006670E2">
      <w:pPr>
        <w:rPr>
          <w:b/>
          <w:bCs/>
        </w:rPr>
      </w:pPr>
      <w:r w:rsidRPr="006670E2">
        <w:rPr>
          <w:b/>
          <w:bCs/>
        </w:rPr>
        <w:t>39. Props Strategy</w:t>
      </w:r>
    </w:p>
    <w:p w14:paraId="47A4B28D" w14:textId="77777777" w:rsidR="006670E2" w:rsidRPr="006670E2" w:rsidRDefault="006670E2" w:rsidP="006670E2">
      <w:r w:rsidRPr="006670E2">
        <w:t>Components receive only the data they require.</w:t>
      </w:r>
    </w:p>
    <w:p w14:paraId="1462A9C9" w14:textId="77777777" w:rsidR="006670E2" w:rsidRPr="006670E2" w:rsidRDefault="006670E2" w:rsidP="006670E2">
      <w:r w:rsidRPr="006670E2">
        <w:t>Example:</w:t>
      </w:r>
    </w:p>
    <w:p w14:paraId="28184057" w14:textId="77777777" w:rsidR="006670E2" w:rsidRPr="006670E2" w:rsidRDefault="006670E2" w:rsidP="006670E2">
      <w:r w:rsidRPr="006670E2">
        <w:t>RouteInformation receives:</w:t>
      </w:r>
    </w:p>
    <w:p w14:paraId="4569058C" w14:textId="77777777" w:rsidR="006670E2" w:rsidRPr="006670E2" w:rsidRDefault="006670E2" w:rsidP="006670E2">
      <w:pPr>
        <w:numPr>
          <w:ilvl w:val="0"/>
          <w:numId w:val="529"/>
        </w:numPr>
      </w:pPr>
      <w:r w:rsidRPr="006670E2">
        <w:t xml:space="preserve">distance </w:t>
      </w:r>
    </w:p>
    <w:p w14:paraId="6906B1AF" w14:textId="77777777" w:rsidR="006670E2" w:rsidRPr="006670E2" w:rsidRDefault="006670E2" w:rsidP="006670E2">
      <w:pPr>
        <w:numPr>
          <w:ilvl w:val="0"/>
          <w:numId w:val="529"/>
        </w:numPr>
      </w:pPr>
      <w:r w:rsidRPr="006670E2">
        <w:t xml:space="preserve">duration </w:t>
      </w:r>
    </w:p>
    <w:p w14:paraId="40DB8102" w14:textId="77777777" w:rsidR="006670E2" w:rsidRPr="006670E2" w:rsidRDefault="006670E2" w:rsidP="006670E2">
      <w:pPr>
        <w:numPr>
          <w:ilvl w:val="0"/>
          <w:numId w:val="529"/>
        </w:numPr>
      </w:pPr>
      <w:r w:rsidRPr="006670E2">
        <w:t xml:space="preserve">batteryUsage </w:t>
      </w:r>
    </w:p>
    <w:p w14:paraId="3FF0FBEC" w14:textId="77777777" w:rsidR="006670E2" w:rsidRPr="006670E2" w:rsidRDefault="006670E2" w:rsidP="006670E2">
      <w:pPr>
        <w:numPr>
          <w:ilvl w:val="0"/>
          <w:numId w:val="529"/>
        </w:numPr>
      </w:pPr>
      <w:r w:rsidRPr="006670E2">
        <w:t xml:space="preserve">optimizationScore </w:t>
      </w:r>
    </w:p>
    <w:p w14:paraId="1AFD708B" w14:textId="77777777" w:rsidR="006670E2" w:rsidRPr="006670E2" w:rsidRDefault="006670E2" w:rsidP="006670E2">
      <w:r w:rsidRPr="006670E2">
        <w:t>It should not receive the full Route object unless required.</w:t>
      </w:r>
    </w:p>
    <w:p w14:paraId="07D335E1" w14:textId="77777777" w:rsidR="006670E2" w:rsidRPr="006670E2" w:rsidRDefault="006670E2" w:rsidP="006670E2">
      <w:r w:rsidRPr="006670E2">
        <w:pict w14:anchorId="0CCAD1AD">
          <v:rect id="_x0000_i6880" style="width:0;height:1.5pt" o:hralign="center" o:hrstd="t" o:hr="t" fillcolor="#a0a0a0" stroked="f"/>
        </w:pict>
      </w:r>
    </w:p>
    <w:p w14:paraId="4CC6A0C0" w14:textId="77777777" w:rsidR="006670E2" w:rsidRPr="006670E2" w:rsidRDefault="006670E2" w:rsidP="006670E2">
      <w:pPr>
        <w:rPr>
          <w:b/>
          <w:bCs/>
        </w:rPr>
      </w:pPr>
      <w:r w:rsidRPr="006670E2">
        <w:rPr>
          <w:b/>
          <w:bCs/>
        </w:rPr>
        <w:t>40. Event Flow</w:t>
      </w:r>
    </w:p>
    <w:p w14:paraId="7B11BF70" w14:textId="77777777" w:rsidR="006670E2" w:rsidRPr="006670E2" w:rsidRDefault="006670E2" w:rsidP="006670E2">
      <w:r w:rsidRPr="006670E2">
        <w:t>Example:</w:t>
      </w:r>
    </w:p>
    <w:p w14:paraId="72EA15C8" w14:textId="77777777" w:rsidR="006670E2" w:rsidRPr="006670E2" w:rsidRDefault="006670E2" w:rsidP="006670E2">
      <w:r w:rsidRPr="006670E2">
        <w:t>Generate Route</w:t>
      </w:r>
    </w:p>
    <w:p w14:paraId="1952A1A7" w14:textId="77777777" w:rsidR="006670E2" w:rsidRPr="006670E2" w:rsidRDefault="006670E2" w:rsidP="006670E2"/>
    <w:p w14:paraId="12105139" w14:textId="77777777" w:rsidR="006670E2" w:rsidRPr="006670E2" w:rsidRDefault="006670E2" w:rsidP="006670E2">
      <w:r w:rsidRPr="006670E2">
        <w:t>↓</w:t>
      </w:r>
    </w:p>
    <w:p w14:paraId="1708AB1C" w14:textId="77777777" w:rsidR="006670E2" w:rsidRPr="006670E2" w:rsidRDefault="006670E2" w:rsidP="006670E2"/>
    <w:p w14:paraId="42991BE0" w14:textId="77777777" w:rsidR="006670E2" w:rsidRPr="006670E2" w:rsidRDefault="006670E2" w:rsidP="006670E2">
      <w:r w:rsidRPr="006670E2">
        <w:t>GenerateRouteButton</w:t>
      </w:r>
    </w:p>
    <w:p w14:paraId="06CF3DE4" w14:textId="77777777" w:rsidR="006670E2" w:rsidRPr="006670E2" w:rsidRDefault="006670E2" w:rsidP="006670E2"/>
    <w:p w14:paraId="5785FB50" w14:textId="77777777" w:rsidR="006670E2" w:rsidRPr="006670E2" w:rsidRDefault="006670E2" w:rsidP="006670E2">
      <w:r w:rsidRPr="006670E2">
        <w:t>↓</w:t>
      </w:r>
    </w:p>
    <w:p w14:paraId="4A0721B3" w14:textId="77777777" w:rsidR="006670E2" w:rsidRPr="006670E2" w:rsidRDefault="006670E2" w:rsidP="006670E2"/>
    <w:p w14:paraId="0EA4B09D" w14:textId="77777777" w:rsidR="006670E2" w:rsidRPr="006670E2" w:rsidRDefault="006670E2" w:rsidP="006670E2">
      <w:r w:rsidRPr="006670E2">
        <w:t>RouteOptimizationPage</w:t>
      </w:r>
    </w:p>
    <w:p w14:paraId="5F182FAE" w14:textId="77777777" w:rsidR="006670E2" w:rsidRPr="006670E2" w:rsidRDefault="006670E2" w:rsidP="006670E2"/>
    <w:p w14:paraId="3DEA0C57" w14:textId="77777777" w:rsidR="006670E2" w:rsidRPr="006670E2" w:rsidRDefault="006670E2" w:rsidP="006670E2">
      <w:r w:rsidRPr="006670E2">
        <w:t>↓</w:t>
      </w:r>
    </w:p>
    <w:p w14:paraId="56E82F2F" w14:textId="77777777" w:rsidR="006670E2" w:rsidRPr="006670E2" w:rsidRDefault="006670E2" w:rsidP="006670E2"/>
    <w:p w14:paraId="24670627" w14:textId="77777777" w:rsidR="006670E2" w:rsidRPr="006670E2" w:rsidRDefault="006670E2" w:rsidP="006670E2">
      <w:proofErr w:type="gramStart"/>
      <w:r w:rsidRPr="006670E2">
        <w:t>useRoute(</w:t>
      </w:r>
      <w:proofErr w:type="gramEnd"/>
      <w:r w:rsidRPr="006670E2">
        <w:t>)</w:t>
      </w:r>
    </w:p>
    <w:p w14:paraId="1F63C51C" w14:textId="77777777" w:rsidR="006670E2" w:rsidRPr="006670E2" w:rsidRDefault="006670E2" w:rsidP="006670E2"/>
    <w:p w14:paraId="518D8CD3" w14:textId="77777777" w:rsidR="006670E2" w:rsidRPr="006670E2" w:rsidRDefault="006670E2" w:rsidP="006670E2">
      <w:r w:rsidRPr="006670E2">
        <w:t>↓</w:t>
      </w:r>
    </w:p>
    <w:p w14:paraId="3E6069B2" w14:textId="77777777" w:rsidR="006670E2" w:rsidRPr="006670E2" w:rsidRDefault="006670E2" w:rsidP="006670E2"/>
    <w:p w14:paraId="13C3B2D9" w14:textId="77777777" w:rsidR="006670E2" w:rsidRPr="006670E2" w:rsidRDefault="006670E2" w:rsidP="006670E2">
      <w:r w:rsidRPr="006670E2">
        <w:t>routeService</w:t>
      </w:r>
    </w:p>
    <w:p w14:paraId="55B0F8DC" w14:textId="77777777" w:rsidR="006670E2" w:rsidRPr="006670E2" w:rsidRDefault="006670E2" w:rsidP="006670E2"/>
    <w:p w14:paraId="0147FB73" w14:textId="77777777" w:rsidR="006670E2" w:rsidRPr="006670E2" w:rsidRDefault="006670E2" w:rsidP="006670E2">
      <w:r w:rsidRPr="006670E2">
        <w:t>↓</w:t>
      </w:r>
    </w:p>
    <w:p w14:paraId="418610FE" w14:textId="77777777" w:rsidR="006670E2" w:rsidRPr="006670E2" w:rsidRDefault="006670E2" w:rsidP="006670E2"/>
    <w:p w14:paraId="4F46AC2D" w14:textId="77777777" w:rsidR="006670E2" w:rsidRPr="006670E2" w:rsidRDefault="006670E2" w:rsidP="006670E2">
      <w:r w:rsidRPr="006670E2">
        <w:t>Backend</w:t>
      </w:r>
    </w:p>
    <w:p w14:paraId="65481FB9" w14:textId="77777777" w:rsidR="006670E2" w:rsidRPr="006670E2" w:rsidRDefault="006670E2" w:rsidP="006670E2"/>
    <w:p w14:paraId="1AF5F332" w14:textId="77777777" w:rsidR="006670E2" w:rsidRPr="006670E2" w:rsidRDefault="006670E2" w:rsidP="006670E2">
      <w:r w:rsidRPr="006670E2">
        <w:t>↓</w:t>
      </w:r>
    </w:p>
    <w:p w14:paraId="687F89B9" w14:textId="77777777" w:rsidR="006670E2" w:rsidRPr="006670E2" w:rsidRDefault="006670E2" w:rsidP="006670E2"/>
    <w:p w14:paraId="7FD35FC3" w14:textId="77777777" w:rsidR="006670E2" w:rsidRPr="006670E2" w:rsidRDefault="006670E2" w:rsidP="006670E2">
      <w:r w:rsidRPr="006670E2">
        <w:t>Update Map</w:t>
      </w:r>
    </w:p>
    <w:p w14:paraId="6B0DA8B5" w14:textId="77777777" w:rsidR="006670E2" w:rsidRPr="006670E2" w:rsidRDefault="006670E2" w:rsidP="006670E2"/>
    <w:p w14:paraId="060E251D" w14:textId="77777777" w:rsidR="006670E2" w:rsidRPr="006670E2" w:rsidRDefault="006670E2" w:rsidP="006670E2">
      <w:r w:rsidRPr="006670E2">
        <w:t>↓</w:t>
      </w:r>
    </w:p>
    <w:p w14:paraId="67B278AA" w14:textId="77777777" w:rsidR="006670E2" w:rsidRPr="006670E2" w:rsidRDefault="006670E2" w:rsidP="006670E2"/>
    <w:p w14:paraId="44CBF543" w14:textId="77777777" w:rsidR="006670E2" w:rsidRPr="006670E2" w:rsidRDefault="006670E2" w:rsidP="006670E2">
      <w:r w:rsidRPr="006670E2">
        <w:t>Update Statistics</w:t>
      </w:r>
    </w:p>
    <w:p w14:paraId="5F8CED92" w14:textId="77777777" w:rsidR="006670E2" w:rsidRPr="006670E2" w:rsidRDefault="006670E2" w:rsidP="006670E2"/>
    <w:p w14:paraId="3C82D8E6" w14:textId="77777777" w:rsidR="006670E2" w:rsidRPr="006670E2" w:rsidRDefault="006670E2" w:rsidP="006670E2">
      <w:r w:rsidRPr="006670E2">
        <w:t>↓</w:t>
      </w:r>
    </w:p>
    <w:p w14:paraId="02C7C7C0" w14:textId="77777777" w:rsidR="006670E2" w:rsidRPr="006670E2" w:rsidRDefault="006670E2" w:rsidP="006670E2"/>
    <w:p w14:paraId="4546BC35" w14:textId="77777777" w:rsidR="006670E2" w:rsidRPr="006670E2" w:rsidRDefault="006670E2" w:rsidP="006670E2">
      <w:r w:rsidRPr="006670E2">
        <w:t>Update Information Panel</w:t>
      </w:r>
    </w:p>
    <w:p w14:paraId="45AF2495" w14:textId="77777777" w:rsidR="006670E2" w:rsidRPr="006670E2" w:rsidRDefault="006670E2" w:rsidP="006670E2">
      <w:r w:rsidRPr="006670E2">
        <w:t>UI components communicate upward through callbacks and receive updated state through props.</w:t>
      </w:r>
    </w:p>
    <w:p w14:paraId="6B1B451D" w14:textId="77777777" w:rsidR="006670E2" w:rsidRPr="006670E2" w:rsidRDefault="006670E2" w:rsidP="006670E2">
      <w:r w:rsidRPr="006670E2">
        <w:pict w14:anchorId="5BDA903F">
          <v:rect id="_x0000_i6881" style="width:0;height:1.5pt" o:hralign="center" o:hrstd="t" o:hr="t" fillcolor="#a0a0a0" stroked="f"/>
        </w:pict>
      </w:r>
    </w:p>
    <w:p w14:paraId="10375356" w14:textId="77777777" w:rsidR="006670E2" w:rsidRPr="006670E2" w:rsidRDefault="006670E2" w:rsidP="006670E2">
      <w:pPr>
        <w:rPr>
          <w:b/>
          <w:bCs/>
        </w:rPr>
      </w:pPr>
      <w:r w:rsidRPr="006670E2">
        <w:rPr>
          <w:b/>
          <w:bCs/>
        </w:rPr>
        <w:t>41. Validation Strategy</w:t>
      </w:r>
    </w:p>
    <w:p w14:paraId="3584D000" w14:textId="77777777" w:rsidR="006670E2" w:rsidRPr="006670E2" w:rsidRDefault="006670E2" w:rsidP="006670E2">
      <w:pPr>
        <w:rPr>
          <w:b/>
          <w:bCs/>
        </w:rPr>
      </w:pPr>
      <w:r w:rsidRPr="006670E2">
        <w:rPr>
          <w:b/>
          <w:bCs/>
        </w:rPr>
        <w:t>Client-side</w:t>
      </w:r>
    </w:p>
    <w:p w14:paraId="432C6DF6" w14:textId="77777777" w:rsidR="006670E2" w:rsidRPr="006670E2" w:rsidRDefault="006670E2" w:rsidP="006670E2">
      <w:r w:rsidRPr="006670E2">
        <w:t>Validate:</w:t>
      </w:r>
    </w:p>
    <w:p w14:paraId="1A8347AB" w14:textId="77777777" w:rsidR="006670E2" w:rsidRPr="006670E2" w:rsidRDefault="006670E2" w:rsidP="006670E2">
      <w:pPr>
        <w:numPr>
          <w:ilvl w:val="0"/>
          <w:numId w:val="530"/>
        </w:numPr>
      </w:pPr>
      <w:r w:rsidRPr="006670E2">
        <w:t xml:space="preserve">Warehouse selected </w:t>
      </w:r>
    </w:p>
    <w:p w14:paraId="396121AB" w14:textId="77777777" w:rsidR="006670E2" w:rsidRPr="006670E2" w:rsidRDefault="006670E2" w:rsidP="006670E2">
      <w:pPr>
        <w:numPr>
          <w:ilvl w:val="0"/>
          <w:numId w:val="530"/>
        </w:numPr>
      </w:pPr>
      <w:r w:rsidRPr="006670E2">
        <w:t xml:space="preserve">Destination selected </w:t>
      </w:r>
    </w:p>
    <w:p w14:paraId="5E557FF3" w14:textId="77777777" w:rsidR="006670E2" w:rsidRPr="006670E2" w:rsidRDefault="006670E2" w:rsidP="006670E2">
      <w:pPr>
        <w:numPr>
          <w:ilvl w:val="0"/>
          <w:numId w:val="530"/>
        </w:numPr>
      </w:pPr>
      <w:r w:rsidRPr="006670E2">
        <w:t xml:space="preserve">Valid coordinates </w:t>
      </w:r>
    </w:p>
    <w:p w14:paraId="111A7D86" w14:textId="77777777" w:rsidR="006670E2" w:rsidRPr="006670E2" w:rsidRDefault="006670E2" w:rsidP="006670E2">
      <w:r w:rsidRPr="006670E2">
        <w:t>Prevent submission if mandatory fields are missing.</w:t>
      </w:r>
    </w:p>
    <w:p w14:paraId="404E34E7" w14:textId="77777777" w:rsidR="006670E2" w:rsidRPr="006670E2" w:rsidRDefault="006670E2" w:rsidP="006670E2">
      <w:r w:rsidRPr="006670E2">
        <w:pict w14:anchorId="6ADC95C7">
          <v:rect id="_x0000_i6882" style="width:0;height:1.5pt" o:hralign="center" o:hrstd="t" o:hr="t" fillcolor="#a0a0a0" stroked="f"/>
        </w:pict>
      </w:r>
    </w:p>
    <w:p w14:paraId="135056BD" w14:textId="77777777" w:rsidR="006670E2" w:rsidRPr="006670E2" w:rsidRDefault="006670E2" w:rsidP="006670E2">
      <w:pPr>
        <w:rPr>
          <w:b/>
          <w:bCs/>
        </w:rPr>
      </w:pPr>
      <w:r w:rsidRPr="006670E2">
        <w:rPr>
          <w:b/>
          <w:bCs/>
        </w:rPr>
        <w:t>Server-side</w:t>
      </w:r>
    </w:p>
    <w:p w14:paraId="0C1C5BD1" w14:textId="77777777" w:rsidR="006670E2" w:rsidRPr="006670E2" w:rsidRDefault="006670E2" w:rsidP="006670E2">
      <w:r w:rsidRPr="006670E2">
        <w:t>Validate:</w:t>
      </w:r>
    </w:p>
    <w:p w14:paraId="36FB1B85" w14:textId="77777777" w:rsidR="006670E2" w:rsidRPr="006670E2" w:rsidRDefault="006670E2" w:rsidP="006670E2">
      <w:pPr>
        <w:numPr>
          <w:ilvl w:val="0"/>
          <w:numId w:val="531"/>
        </w:numPr>
      </w:pPr>
      <w:r w:rsidRPr="006670E2">
        <w:t xml:space="preserve">Warehouse exists </w:t>
      </w:r>
    </w:p>
    <w:p w14:paraId="5A5B98CD" w14:textId="77777777" w:rsidR="006670E2" w:rsidRPr="006670E2" w:rsidRDefault="006670E2" w:rsidP="006670E2">
      <w:pPr>
        <w:numPr>
          <w:ilvl w:val="0"/>
          <w:numId w:val="531"/>
        </w:numPr>
      </w:pPr>
      <w:r w:rsidRPr="006670E2">
        <w:t xml:space="preserve">Destination exists </w:t>
      </w:r>
    </w:p>
    <w:p w14:paraId="0701E85D" w14:textId="77777777" w:rsidR="006670E2" w:rsidRPr="006670E2" w:rsidRDefault="006670E2" w:rsidP="006670E2">
      <w:pPr>
        <w:numPr>
          <w:ilvl w:val="0"/>
          <w:numId w:val="531"/>
        </w:numPr>
      </w:pPr>
      <w:r w:rsidRPr="006670E2">
        <w:t xml:space="preserve">Route request is valid </w:t>
      </w:r>
    </w:p>
    <w:p w14:paraId="6F3BDCDF" w14:textId="77777777" w:rsidR="006670E2" w:rsidRPr="006670E2" w:rsidRDefault="006670E2" w:rsidP="006670E2">
      <w:pPr>
        <w:numPr>
          <w:ilvl w:val="0"/>
          <w:numId w:val="531"/>
        </w:numPr>
      </w:pPr>
      <w:r w:rsidRPr="006670E2">
        <w:lastRenderedPageBreak/>
        <w:t xml:space="preserve">Operational constraints </w:t>
      </w:r>
    </w:p>
    <w:p w14:paraId="669553D7" w14:textId="77777777" w:rsidR="006670E2" w:rsidRPr="006670E2" w:rsidRDefault="006670E2" w:rsidP="006670E2">
      <w:r w:rsidRPr="006670E2">
        <w:t>Frontend validation improves usability but never replaces backend validation.</w:t>
      </w:r>
    </w:p>
    <w:p w14:paraId="09BE50A0" w14:textId="77777777" w:rsidR="006670E2" w:rsidRPr="006670E2" w:rsidRDefault="006670E2" w:rsidP="006670E2">
      <w:r w:rsidRPr="006670E2">
        <w:pict w14:anchorId="2B6AEBC7">
          <v:rect id="_x0000_i6883" style="width:0;height:1.5pt" o:hralign="center" o:hrstd="t" o:hr="t" fillcolor="#a0a0a0" stroked="f"/>
        </w:pict>
      </w:r>
    </w:p>
    <w:p w14:paraId="6527C4B8" w14:textId="77777777" w:rsidR="006670E2" w:rsidRPr="006670E2" w:rsidRDefault="006670E2" w:rsidP="006670E2">
      <w:pPr>
        <w:rPr>
          <w:b/>
          <w:bCs/>
        </w:rPr>
      </w:pPr>
      <w:r w:rsidRPr="006670E2">
        <w:rPr>
          <w:b/>
          <w:bCs/>
        </w:rPr>
        <w:t>42. Loading Strategy</w:t>
      </w:r>
    </w:p>
    <w:p w14:paraId="41B2A255" w14:textId="77777777" w:rsidR="006670E2" w:rsidRPr="006670E2" w:rsidRDefault="006670E2" w:rsidP="006670E2">
      <w:r w:rsidRPr="006670E2">
        <w:t>Independent loading states should exist for:</w:t>
      </w:r>
    </w:p>
    <w:p w14:paraId="7D0A6866" w14:textId="77777777" w:rsidR="006670E2" w:rsidRPr="006670E2" w:rsidRDefault="006670E2" w:rsidP="006670E2">
      <w:pPr>
        <w:numPr>
          <w:ilvl w:val="0"/>
          <w:numId w:val="532"/>
        </w:numPr>
      </w:pPr>
      <w:r w:rsidRPr="006670E2">
        <w:t xml:space="preserve">Initial page load </w:t>
      </w:r>
    </w:p>
    <w:p w14:paraId="135402E0" w14:textId="77777777" w:rsidR="006670E2" w:rsidRPr="006670E2" w:rsidRDefault="006670E2" w:rsidP="006670E2">
      <w:pPr>
        <w:numPr>
          <w:ilvl w:val="0"/>
          <w:numId w:val="532"/>
        </w:numPr>
      </w:pPr>
      <w:r w:rsidRPr="006670E2">
        <w:t xml:space="preserve">Warehouse loading </w:t>
      </w:r>
    </w:p>
    <w:p w14:paraId="18FEFB8E" w14:textId="77777777" w:rsidR="006670E2" w:rsidRPr="006670E2" w:rsidRDefault="006670E2" w:rsidP="006670E2">
      <w:pPr>
        <w:numPr>
          <w:ilvl w:val="0"/>
          <w:numId w:val="532"/>
        </w:numPr>
      </w:pPr>
      <w:r w:rsidRPr="006670E2">
        <w:t xml:space="preserve">Destination loading </w:t>
      </w:r>
    </w:p>
    <w:p w14:paraId="09054890" w14:textId="77777777" w:rsidR="006670E2" w:rsidRPr="006670E2" w:rsidRDefault="006670E2" w:rsidP="006670E2">
      <w:pPr>
        <w:numPr>
          <w:ilvl w:val="0"/>
          <w:numId w:val="532"/>
        </w:numPr>
      </w:pPr>
      <w:r w:rsidRPr="006670E2">
        <w:t xml:space="preserve">Route generation </w:t>
      </w:r>
    </w:p>
    <w:p w14:paraId="2ABD64DA" w14:textId="77777777" w:rsidR="006670E2" w:rsidRPr="006670E2" w:rsidRDefault="006670E2" w:rsidP="006670E2">
      <w:pPr>
        <w:numPr>
          <w:ilvl w:val="0"/>
          <w:numId w:val="532"/>
        </w:numPr>
      </w:pPr>
      <w:r w:rsidRPr="006670E2">
        <w:t xml:space="preserve">Route saving </w:t>
      </w:r>
    </w:p>
    <w:p w14:paraId="3ED2BCF0" w14:textId="77777777" w:rsidR="006670E2" w:rsidRPr="006670E2" w:rsidRDefault="006670E2" w:rsidP="006670E2">
      <w:pPr>
        <w:numPr>
          <w:ilvl w:val="0"/>
          <w:numId w:val="532"/>
        </w:numPr>
      </w:pPr>
      <w:r w:rsidRPr="006670E2">
        <w:t xml:space="preserve">Route comparison </w:t>
      </w:r>
    </w:p>
    <w:p w14:paraId="35A71071" w14:textId="77777777" w:rsidR="006670E2" w:rsidRPr="006670E2" w:rsidRDefault="006670E2" w:rsidP="006670E2">
      <w:r w:rsidRPr="006670E2">
        <w:t>The map remains interactive whenever possible.</w:t>
      </w:r>
    </w:p>
    <w:p w14:paraId="652E7CF1" w14:textId="77777777" w:rsidR="006670E2" w:rsidRPr="006670E2" w:rsidRDefault="006670E2" w:rsidP="006670E2">
      <w:r w:rsidRPr="006670E2">
        <w:pict w14:anchorId="3FE40E21">
          <v:rect id="_x0000_i6884" style="width:0;height:1.5pt" o:hralign="center" o:hrstd="t" o:hr="t" fillcolor="#a0a0a0" stroked="f"/>
        </w:pict>
      </w:r>
    </w:p>
    <w:p w14:paraId="437C04BD" w14:textId="77777777" w:rsidR="006670E2" w:rsidRPr="006670E2" w:rsidRDefault="006670E2" w:rsidP="006670E2">
      <w:pPr>
        <w:rPr>
          <w:b/>
          <w:bCs/>
        </w:rPr>
      </w:pPr>
      <w:r w:rsidRPr="006670E2">
        <w:rPr>
          <w:b/>
          <w:bCs/>
        </w:rPr>
        <w:t>43. Error Handling</w:t>
      </w:r>
    </w:p>
    <w:p w14:paraId="07CEA2AD" w14:textId="77777777" w:rsidR="006670E2" w:rsidRPr="006670E2" w:rsidRDefault="006670E2" w:rsidP="006670E2">
      <w:r w:rsidRPr="006670E2">
        <w:t>The module should handle:</w:t>
      </w:r>
    </w:p>
    <w:p w14:paraId="1D437C6D" w14:textId="77777777" w:rsidR="006670E2" w:rsidRPr="006670E2" w:rsidRDefault="006670E2" w:rsidP="006670E2">
      <w:pPr>
        <w:numPr>
          <w:ilvl w:val="0"/>
          <w:numId w:val="533"/>
        </w:numPr>
      </w:pPr>
      <w:r w:rsidRPr="006670E2">
        <w:t xml:space="preserve">Network failures </w:t>
      </w:r>
    </w:p>
    <w:p w14:paraId="41091034" w14:textId="77777777" w:rsidR="006670E2" w:rsidRPr="006670E2" w:rsidRDefault="006670E2" w:rsidP="006670E2">
      <w:pPr>
        <w:numPr>
          <w:ilvl w:val="0"/>
          <w:numId w:val="533"/>
        </w:numPr>
      </w:pPr>
      <w:r w:rsidRPr="006670E2">
        <w:t xml:space="preserve">Invalid selections </w:t>
      </w:r>
    </w:p>
    <w:p w14:paraId="13BF73FC" w14:textId="77777777" w:rsidR="006670E2" w:rsidRPr="006670E2" w:rsidRDefault="006670E2" w:rsidP="006670E2">
      <w:pPr>
        <w:numPr>
          <w:ilvl w:val="0"/>
          <w:numId w:val="533"/>
        </w:numPr>
      </w:pPr>
      <w:r w:rsidRPr="006670E2">
        <w:t xml:space="preserve">Route generation failures </w:t>
      </w:r>
    </w:p>
    <w:p w14:paraId="32D13CE6" w14:textId="77777777" w:rsidR="006670E2" w:rsidRPr="006670E2" w:rsidRDefault="006670E2" w:rsidP="006670E2">
      <w:pPr>
        <w:numPr>
          <w:ilvl w:val="0"/>
          <w:numId w:val="533"/>
        </w:numPr>
      </w:pPr>
      <w:r w:rsidRPr="006670E2">
        <w:t xml:space="preserve">Authentication failures </w:t>
      </w:r>
    </w:p>
    <w:p w14:paraId="201A1FCB" w14:textId="77777777" w:rsidR="006670E2" w:rsidRPr="006670E2" w:rsidRDefault="006670E2" w:rsidP="006670E2">
      <w:pPr>
        <w:numPr>
          <w:ilvl w:val="0"/>
          <w:numId w:val="533"/>
        </w:numPr>
      </w:pPr>
      <w:r w:rsidRPr="006670E2">
        <w:t xml:space="preserve">Backend errors </w:t>
      </w:r>
    </w:p>
    <w:p w14:paraId="2542793A" w14:textId="77777777" w:rsidR="006670E2" w:rsidRPr="006670E2" w:rsidRDefault="006670E2" w:rsidP="006670E2">
      <w:r w:rsidRPr="006670E2">
        <w:t>Error messages should be concise and user-friendly.</w:t>
      </w:r>
    </w:p>
    <w:p w14:paraId="02316EAE" w14:textId="77777777" w:rsidR="006670E2" w:rsidRPr="006670E2" w:rsidRDefault="006670E2" w:rsidP="006670E2">
      <w:r w:rsidRPr="006670E2">
        <w:pict w14:anchorId="2AFEE3DA">
          <v:rect id="_x0000_i6885" style="width:0;height:1.5pt" o:hralign="center" o:hrstd="t" o:hr="t" fillcolor="#a0a0a0" stroked="f"/>
        </w:pict>
      </w:r>
    </w:p>
    <w:p w14:paraId="3D6FBD10" w14:textId="77777777" w:rsidR="006670E2" w:rsidRPr="006670E2" w:rsidRDefault="006670E2" w:rsidP="006670E2">
      <w:pPr>
        <w:rPr>
          <w:b/>
          <w:bCs/>
        </w:rPr>
      </w:pPr>
      <w:r w:rsidRPr="006670E2">
        <w:rPr>
          <w:b/>
          <w:bCs/>
        </w:rPr>
        <w:t>44. Performance Guidelines</w:t>
      </w:r>
    </w:p>
    <w:p w14:paraId="02B4DCF8" w14:textId="77777777" w:rsidR="006670E2" w:rsidRPr="006670E2" w:rsidRDefault="006670E2" w:rsidP="006670E2">
      <w:r w:rsidRPr="006670E2">
        <w:t>To ensure smooth interaction:</w:t>
      </w:r>
    </w:p>
    <w:p w14:paraId="6F8DCB84" w14:textId="77777777" w:rsidR="006670E2" w:rsidRPr="006670E2" w:rsidRDefault="006670E2" w:rsidP="006670E2">
      <w:pPr>
        <w:numPr>
          <w:ilvl w:val="0"/>
          <w:numId w:val="534"/>
        </w:numPr>
      </w:pPr>
      <w:r w:rsidRPr="006670E2">
        <w:t xml:space="preserve">Initialize Mapbox only once. </w:t>
      </w:r>
    </w:p>
    <w:p w14:paraId="2DC5745A" w14:textId="77777777" w:rsidR="006670E2" w:rsidRPr="006670E2" w:rsidRDefault="006670E2" w:rsidP="006670E2">
      <w:pPr>
        <w:numPr>
          <w:ilvl w:val="0"/>
          <w:numId w:val="534"/>
        </w:numPr>
      </w:pPr>
      <w:r w:rsidRPr="006670E2">
        <w:t xml:space="preserve">Reuse markers instead of recreating them. </w:t>
      </w:r>
    </w:p>
    <w:p w14:paraId="0B0D72BF" w14:textId="77777777" w:rsidR="006670E2" w:rsidRPr="006670E2" w:rsidRDefault="006670E2" w:rsidP="006670E2">
      <w:pPr>
        <w:numPr>
          <w:ilvl w:val="0"/>
          <w:numId w:val="534"/>
        </w:numPr>
      </w:pPr>
      <w:r w:rsidRPr="006670E2">
        <w:t xml:space="preserve">Remove unused layers. </w:t>
      </w:r>
    </w:p>
    <w:p w14:paraId="1DF7B8E5" w14:textId="77777777" w:rsidR="006670E2" w:rsidRPr="006670E2" w:rsidRDefault="006670E2" w:rsidP="006670E2">
      <w:pPr>
        <w:numPr>
          <w:ilvl w:val="0"/>
          <w:numId w:val="534"/>
        </w:numPr>
      </w:pPr>
      <w:r w:rsidRPr="006670E2">
        <w:t xml:space="preserve">Lazy-load route history. </w:t>
      </w:r>
    </w:p>
    <w:p w14:paraId="437CE2D0" w14:textId="77777777" w:rsidR="006670E2" w:rsidRPr="006670E2" w:rsidRDefault="006670E2" w:rsidP="006670E2">
      <w:pPr>
        <w:numPr>
          <w:ilvl w:val="0"/>
          <w:numId w:val="534"/>
        </w:numPr>
      </w:pPr>
      <w:r w:rsidRPr="006670E2">
        <w:t xml:space="preserve">Minimize unnecessary re-renders. </w:t>
      </w:r>
    </w:p>
    <w:p w14:paraId="29161331" w14:textId="77777777" w:rsidR="006670E2" w:rsidRPr="006670E2" w:rsidRDefault="006670E2" w:rsidP="006670E2">
      <w:pPr>
        <w:numPr>
          <w:ilvl w:val="0"/>
          <w:numId w:val="534"/>
        </w:numPr>
      </w:pPr>
      <w:r w:rsidRPr="006670E2">
        <w:t xml:space="preserve">Memoize derived values where appropriate. </w:t>
      </w:r>
    </w:p>
    <w:p w14:paraId="4EEAF92B" w14:textId="77777777" w:rsidR="006670E2" w:rsidRPr="006670E2" w:rsidRDefault="006670E2" w:rsidP="006670E2">
      <w:r w:rsidRPr="006670E2">
        <w:t>The module should remain responsive even with larger datasets.</w:t>
      </w:r>
    </w:p>
    <w:p w14:paraId="2765D392" w14:textId="77777777" w:rsidR="006670E2" w:rsidRPr="006670E2" w:rsidRDefault="006670E2" w:rsidP="006670E2">
      <w:r w:rsidRPr="006670E2">
        <w:lastRenderedPageBreak/>
        <w:pict w14:anchorId="0F77F033">
          <v:rect id="_x0000_i6886" style="width:0;height:1.5pt" o:hralign="center" o:hrstd="t" o:hr="t" fillcolor="#a0a0a0" stroked="f"/>
        </w:pict>
      </w:r>
    </w:p>
    <w:p w14:paraId="08723F91" w14:textId="77777777" w:rsidR="006670E2" w:rsidRPr="006670E2" w:rsidRDefault="006670E2" w:rsidP="006670E2">
      <w:pPr>
        <w:rPr>
          <w:b/>
          <w:bCs/>
        </w:rPr>
      </w:pPr>
      <w:r w:rsidRPr="006670E2">
        <w:rPr>
          <w:b/>
          <w:bCs/>
        </w:rPr>
        <w:t>45. Accessibility</w:t>
      </w:r>
    </w:p>
    <w:p w14:paraId="21FD41A5" w14:textId="77777777" w:rsidR="006670E2" w:rsidRPr="006670E2" w:rsidRDefault="006670E2" w:rsidP="006670E2">
      <w:r w:rsidRPr="006670E2">
        <w:t>The Route Optimization module should support:</w:t>
      </w:r>
    </w:p>
    <w:p w14:paraId="0BCC119D" w14:textId="77777777" w:rsidR="006670E2" w:rsidRPr="006670E2" w:rsidRDefault="006670E2" w:rsidP="006670E2">
      <w:pPr>
        <w:numPr>
          <w:ilvl w:val="0"/>
          <w:numId w:val="535"/>
        </w:numPr>
      </w:pPr>
      <w:r w:rsidRPr="006670E2">
        <w:t xml:space="preserve">Keyboard navigation </w:t>
      </w:r>
    </w:p>
    <w:p w14:paraId="2ECC7021" w14:textId="77777777" w:rsidR="006670E2" w:rsidRPr="006670E2" w:rsidRDefault="006670E2" w:rsidP="006670E2">
      <w:pPr>
        <w:numPr>
          <w:ilvl w:val="0"/>
          <w:numId w:val="535"/>
        </w:numPr>
      </w:pPr>
      <w:r w:rsidRPr="006670E2">
        <w:t xml:space="preserve">Screen reader compatibility </w:t>
      </w:r>
    </w:p>
    <w:p w14:paraId="73F66F63" w14:textId="77777777" w:rsidR="006670E2" w:rsidRPr="006670E2" w:rsidRDefault="006670E2" w:rsidP="006670E2">
      <w:pPr>
        <w:numPr>
          <w:ilvl w:val="0"/>
          <w:numId w:val="535"/>
        </w:numPr>
      </w:pPr>
      <w:r w:rsidRPr="006670E2">
        <w:t xml:space="preserve">Focus management </w:t>
      </w:r>
    </w:p>
    <w:p w14:paraId="501C1B28" w14:textId="77777777" w:rsidR="006670E2" w:rsidRPr="006670E2" w:rsidRDefault="006670E2" w:rsidP="006670E2">
      <w:pPr>
        <w:numPr>
          <w:ilvl w:val="0"/>
          <w:numId w:val="535"/>
        </w:numPr>
      </w:pPr>
      <w:r w:rsidRPr="006670E2">
        <w:t xml:space="preserve">Accessible forms </w:t>
      </w:r>
    </w:p>
    <w:p w14:paraId="614AA07A" w14:textId="77777777" w:rsidR="006670E2" w:rsidRPr="006670E2" w:rsidRDefault="006670E2" w:rsidP="006670E2">
      <w:pPr>
        <w:numPr>
          <w:ilvl w:val="0"/>
          <w:numId w:val="535"/>
        </w:numPr>
      </w:pPr>
      <w:r w:rsidRPr="006670E2">
        <w:t xml:space="preserve">High color contrast </w:t>
      </w:r>
    </w:p>
    <w:p w14:paraId="06FB4516" w14:textId="77777777" w:rsidR="006670E2" w:rsidRPr="006670E2" w:rsidRDefault="006670E2" w:rsidP="006670E2">
      <w:r w:rsidRPr="006670E2">
        <w:t>Map interactions should include accessible alternatives where feasible.</w:t>
      </w:r>
    </w:p>
    <w:p w14:paraId="70960B85" w14:textId="77777777" w:rsidR="006670E2" w:rsidRPr="006670E2" w:rsidRDefault="006670E2" w:rsidP="006670E2">
      <w:r w:rsidRPr="006670E2">
        <w:pict w14:anchorId="07468B61">
          <v:rect id="_x0000_i6887" style="width:0;height:1.5pt" o:hralign="center" o:hrstd="t" o:hr="t" fillcolor="#a0a0a0" stroked="f"/>
        </w:pict>
      </w:r>
    </w:p>
    <w:p w14:paraId="4744E5CD" w14:textId="77777777" w:rsidR="006670E2" w:rsidRPr="006670E2" w:rsidRDefault="006670E2" w:rsidP="006670E2">
      <w:pPr>
        <w:rPr>
          <w:b/>
          <w:bCs/>
        </w:rPr>
      </w:pPr>
      <w:r w:rsidRPr="006670E2">
        <w:rPr>
          <w:b/>
          <w:bCs/>
        </w:rPr>
        <w:t>46. Testing Strategy</w:t>
      </w:r>
    </w:p>
    <w:p w14:paraId="3930C64F" w14:textId="77777777" w:rsidR="006670E2" w:rsidRPr="006670E2" w:rsidRDefault="006670E2" w:rsidP="006670E2">
      <w:pPr>
        <w:rPr>
          <w:b/>
          <w:bCs/>
        </w:rPr>
      </w:pPr>
      <w:r w:rsidRPr="006670E2">
        <w:rPr>
          <w:b/>
          <w:bCs/>
        </w:rPr>
        <w:t>Component Tests</w:t>
      </w:r>
    </w:p>
    <w:p w14:paraId="1F34A090" w14:textId="77777777" w:rsidR="006670E2" w:rsidRPr="006670E2" w:rsidRDefault="006670E2" w:rsidP="006670E2">
      <w:pPr>
        <w:numPr>
          <w:ilvl w:val="0"/>
          <w:numId w:val="536"/>
        </w:numPr>
      </w:pPr>
      <w:r w:rsidRPr="006670E2">
        <w:t xml:space="preserve">WarehouseSelector </w:t>
      </w:r>
    </w:p>
    <w:p w14:paraId="41008250" w14:textId="77777777" w:rsidR="006670E2" w:rsidRPr="006670E2" w:rsidRDefault="006670E2" w:rsidP="006670E2">
      <w:pPr>
        <w:numPr>
          <w:ilvl w:val="0"/>
          <w:numId w:val="536"/>
        </w:numPr>
      </w:pPr>
      <w:r w:rsidRPr="006670E2">
        <w:t xml:space="preserve">DestinationSelector </w:t>
      </w:r>
    </w:p>
    <w:p w14:paraId="4B941446" w14:textId="77777777" w:rsidR="006670E2" w:rsidRPr="006670E2" w:rsidRDefault="006670E2" w:rsidP="006670E2">
      <w:pPr>
        <w:numPr>
          <w:ilvl w:val="0"/>
          <w:numId w:val="536"/>
        </w:numPr>
      </w:pPr>
      <w:r w:rsidRPr="006670E2">
        <w:t xml:space="preserve">RouteInformation </w:t>
      </w:r>
    </w:p>
    <w:p w14:paraId="0ADA99C6" w14:textId="77777777" w:rsidR="006670E2" w:rsidRPr="006670E2" w:rsidRDefault="006670E2" w:rsidP="006670E2">
      <w:pPr>
        <w:numPr>
          <w:ilvl w:val="0"/>
          <w:numId w:val="536"/>
        </w:numPr>
      </w:pPr>
      <w:r w:rsidRPr="006670E2">
        <w:t xml:space="preserve">RouteComparison </w:t>
      </w:r>
    </w:p>
    <w:p w14:paraId="7F49FA52" w14:textId="77777777" w:rsidR="006670E2" w:rsidRPr="006670E2" w:rsidRDefault="006670E2" w:rsidP="006670E2">
      <w:r w:rsidRPr="006670E2">
        <w:pict w14:anchorId="385DBA37">
          <v:rect id="_x0000_i6888" style="width:0;height:1.5pt" o:hralign="center" o:hrstd="t" o:hr="t" fillcolor="#a0a0a0" stroked="f"/>
        </w:pict>
      </w:r>
    </w:p>
    <w:p w14:paraId="5415213C" w14:textId="77777777" w:rsidR="006670E2" w:rsidRPr="006670E2" w:rsidRDefault="006670E2" w:rsidP="006670E2">
      <w:pPr>
        <w:rPr>
          <w:b/>
          <w:bCs/>
        </w:rPr>
      </w:pPr>
      <w:r w:rsidRPr="006670E2">
        <w:rPr>
          <w:b/>
          <w:bCs/>
        </w:rPr>
        <w:t>Integration Tests</w:t>
      </w:r>
    </w:p>
    <w:p w14:paraId="49A8E7F8" w14:textId="77777777" w:rsidR="006670E2" w:rsidRPr="006670E2" w:rsidRDefault="006670E2" w:rsidP="006670E2">
      <w:pPr>
        <w:numPr>
          <w:ilvl w:val="0"/>
          <w:numId w:val="537"/>
        </w:numPr>
      </w:pPr>
      <w:r w:rsidRPr="006670E2">
        <w:t xml:space="preserve">Generate route </w:t>
      </w:r>
    </w:p>
    <w:p w14:paraId="6FD7E185" w14:textId="77777777" w:rsidR="006670E2" w:rsidRPr="006670E2" w:rsidRDefault="006670E2" w:rsidP="006670E2">
      <w:pPr>
        <w:numPr>
          <w:ilvl w:val="0"/>
          <w:numId w:val="537"/>
        </w:numPr>
      </w:pPr>
      <w:r w:rsidRPr="006670E2">
        <w:t xml:space="preserve">Save route </w:t>
      </w:r>
    </w:p>
    <w:p w14:paraId="47F38FA5" w14:textId="77777777" w:rsidR="006670E2" w:rsidRPr="006670E2" w:rsidRDefault="006670E2" w:rsidP="006670E2">
      <w:pPr>
        <w:numPr>
          <w:ilvl w:val="0"/>
          <w:numId w:val="537"/>
        </w:numPr>
      </w:pPr>
      <w:r w:rsidRPr="006670E2">
        <w:t xml:space="preserve">Compare routes </w:t>
      </w:r>
    </w:p>
    <w:p w14:paraId="65DA8F2C" w14:textId="77777777" w:rsidR="006670E2" w:rsidRPr="006670E2" w:rsidRDefault="006670E2" w:rsidP="006670E2">
      <w:pPr>
        <w:numPr>
          <w:ilvl w:val="0"/>
          <w:numId w:val="537"/>
        </w:numPr>
      </w:pPr>
      <w:r w:rsidRPr="006670E2">
        <w:t xml:space="preserve">Load history </w:t>
      </w:r>
    </w:p>
    <w:p w14:paraId="0CB369D9" w14:textId="77777777" w:rsidR="006670E2" w:rsidRPr="006670E2" w:rsidRDefault="006670E2" w:rsidP="006670E2">
      <w:r w:rsidRPr="006670E2">
        <w:pict w14:anchorId="7EBDAFBC">
          <v:rect id="_x0000_i6889" style="width:0;height:1.5pt" o:hralign="center" o:hrstd="t" o:hr="t" fillcolor="#a0a0a0" stroked="f"/>
        </w:pict>
      </w:r>
    </w:p>
    <w:p w14:paraId="59F05BA8" w14:textId="77777777" w:rsidR="006670E2" w:rsidRPr="006670E2" w:rsidRDefault="006670E2" w:rsidP="006670E2">
      <w:pPr>
        <w:rPr>
          <w:b/>
          <w:bCs/>
        </w:rPr>
      </w:pPr>
      <w:r w:rsidRPr="006670E2">
        <w:rPr>
          <w:b/>
          <w:bCs/>
        </w:rPr>
        <w:t>Map Tests</w:t>
      </w:r>
    </w:p>
    <w:p w14:paraId="74F93437" w14:textId="77777777" w:rsidR="006670E2" w:rsidRPr="006670E2" w:rsidRDefault="006670E2" w:rsidP="006670E2">
      <w:pPr>
        <w:numPr>
          <w:ilvl w:val="0"/>
          <w:numId w:val="538"/>
        </w:numPr>
      </w:pPr>
      <w:r w:rsidRPr="006670E2">
        <w:t xml:space="preserve">Marker placement </w:t>
      </w:r>
    </w:p>
    <w:p w14:paraId="1755094F" w14:textId="77777777" w:rsidR="006670E2" w:rsidRPr="006670E2" w:rsidRDefault="006670E2" w:rsidP="006670E2">
      <w:pPr>
        <w:numPr>
          <w:ilvl w:val="0"/>
          <w:numId w:val="538"/>
        </w:numPr>
      </w:pPr>
      <w:r w:rsidRPr="006670E2">
        <w:t xml:space="preserve">Route rendering </w:t>
      </w:r>
    </w:p>
    <w:p w14:paraId="3452E1C2" w14:textId="77777777" w:rsidR="006670E2" w:rsidRPr="006670E2" w:rsidRDefault="006670E2" w:rsidP="006670E2">
      <w:pPr>
        <w:numPr>
          <w:ilvl w:val="0"/>
          <w:numId w:val="538"/>
        </w:numPr>
      </w:pPr>
      <w:r w:rsidRPr="006670E2">
        <w:t xml:space="preserve">Layer visibility </w:t>
      </w:r>
    </w:p>
    <w:p w14:paraId="6AABA2F2" w14:textId="77777777" w:rsidR="006670E2" w:rsidRPr="006670E2" w:rsidRDefault="006670E2" w:rsidP="006670E2">
      <w:pPr>
        <w:numPr>
          <w:ilvl w:val="0"/>
          <w:numId w:val="538"/>
        </w:numPr>
      </w:pPr>
      <w:r w:rsidRPr="006670E2">
        <w:t xml:space="preserve">Control interactions </w:t>
      </w:r>
    </w:p>
    <w:p w14:paraId="55970517" w14:textId="77777777" w:rsidR="006670E2" w:rsidRPr="006670E2" w:rsidRDefault="006670E2" w:rsidP="006670E2">
      <w:r w:rsidRPr="006670E2">
        <w:t>Testing should verify user-visible behavior.</w:t>
      </w:r>
    </w:p>
    <w:p w14:paraId="1DAB21C4" w14:textId="77777777" w:rsidR="006670E2" w:rsidRPr="006670E2" w:rsidRDefault="006670E2" w:rsidP="006670E2">
      <w:r w:rsidRPr="006670E2">
        <w:pict w14:anchorId="4E0BC4BE">
          <v:rect id="_x0000_i6890" style="width:0;height:1.5pt" o:hralign="center" o:hrstd="t" o:hr="t" fillcolor="#a0a0a0" stroked="f"/>
        </w:pict>
      </w:r>
    </w:p>
    <w:p w14:paraId="493B30F2" w14:textId="77777777" w:rsidR="006670E2" w:rsidRPr="006670E2" w:rsidRDefault="006670E2" w:rsidP="006670E2">
      <w:pPr>
        <w:rPr>
          <w:b/>
          <w:bCs/>
        </w:rPr>
      </w:pPr>
      <w:r w:rsidRPr="006670E2">
        <w:rPr>
          <w:b/>
          <w:bCs/>
        </w:rPr>
        <w:t>47. Frontend Quality Checklist</w:t>
      </w:r>
    </w:p>
    <w:p w14:paraId="7ED19E75" w14:textId="77777777" w:rsidR="006670E2" w:rsidRPr="006670E2" w:rsidRDefault="006670E2" w:rsidP="006670E2">
      <w:r w:rsidRPr="006670E2">
        <w:lastRenderedPageBreak/>
        <w:t>Before completing the Route module, verify:</w:t>
      </w:r>
    </w:p>
    <w:p w14:paraId="4AB8F9F2" w14:textId="77777777" w:rsidR="006670E2" w:rsidRPr="006670E2" w:rsidRDefault="006670E2" w:rsidP="006670E2">
      <w:pPr>
        <w:numPr>
          <w:ilvl w:val="0"/>
          <w:numId w:val="539"/>
        </w:numPr>
      </w:pPr>
      <w:r w:rsidRPr="006670E2">
        <w:t xml:space="preserve">Components have a single responsibility. </w:t>
      </w:r>
    </w:p>
    <w:p w14:paraId="3559941A" w14:textId="77777777" w:rsidR="006670E2" w:rsidRPr="006670E2" w:rsidRDefault="006670E2" w:rsidP="006670E2">
      <w:pPr>
        <w:numPr>
          <w:ilvl w:val="0"/>
          <w:numId w:val="539"/>
        </w:numPr>
      </w:pPr>
      <w:r w:rsidRPr="006670E2">
        <w:t xml:space="preserve">Mapbox is initialized correctly. </w:t>
      </w:r>
    </w:p>
    <w:p w14:paraId="48938575" w14:textId="77777777" w:rsidR="006670E2" w:rsidRPr="006670E2" w:rsidRDefault="006670E2" w:rsidP="006670E2">
      <w:pPr>
        <w:numPr>
          <w:ilvl w:val="0"/>
          <w:numId w:val="539"/>
        </w:numPr>
      </w:pPr>
      <w:r w:rsidRPr="006670E2">
        <w:t xml:space="preserve">Route generation updates the map. </w:t>
      </w:r>
    </w:p>
    <w:p w14:paraId="5E73B570" w14:textId="77777777" w:rsidR="006670E2" w:rsidRPr="006670E2" w:rsidRDefault="006670E2" w:rsidP="006670E2">
      <w:pPr>
        <w:numPr>
          <w:ilvl w:val="0"/>
          <w:numId w:val="539"/>
        </w:numPr>
      </w:pPr>
      <w:r w:rsidRPr="006670E2">
        <w:t xml:space="preserve">Route information refreshes after API responses. </w:t>
      </w:r>
    </w:p>
    <w:p w14:paraId="18048506" w14:textId="77777777" w:rsidR="006670E2" w:rsidRPr="006670E2" w:rsidRDefault="006670E2" w:rsidP="006670E2">
      <w:pPr>
        <w:numPr>
          <w:ilvl w:val="0"/>
          <w:numId w:val="539"/>
        </w:numPr>
      </w:pPr>
      <w:r w:rsidRPr="006670E2">
        <w:t xml:space="preserve">Custom hooks encapsulate logic. </w:t>
      </w:r>
    </w:p>
    <w:p w14:paraId="006FE9E9" w14:textId="77777777" w:rsidR="006670E2" w:rsidRPr="006670E2" w:rsidRDefault="006670E2" w:rsidP="006670E2">
      <w:pPr>
        <w:numPr>
          <w:ilvl w:val="0"/>
          <w:numId w:val="539"/>
        </w:numPr>
      </w:pPr>
      <w:r w:rsidRPr="006670E2">
        <w:t xml:space="preserve">Service layer handles all API requests. </w:t>
      </w:r>
    </w:p>
    <w:p w14:paraId="606D41FF" w14:textId="77777777" w:rsidR="006670E2" w:rsidRPr="006670E2" w:rsidRDefault="006670E2" w:rsidP="006670E2">
      <w:pPr>
        <w:numPr>
          <w:ilvl w:val="0"/>
          <w:numId w:val="539"/>
        </w:numPr>
      </w:pPr>
      <w:r w:rsidRPr="006670E2">
        <w:t xml:space="preserve">Loading, error, and empty states exist. </w:t>
      </w:r>
    </w:p>
    <w:p w14:paraId="5A89AFE0" w14:textId="77777777" w:rsidR="006670E2" w:rsidRPr="006670E2" w:rsidRDefault="006670E2" w:rsidP="006670E2">
      <w:pPr>
        <w:numPr>
          <w:ilvl w:val="0"/>
          <w:numId w:val="539"/>
        </w:numPr>
      </w:pPr>
      <w:r w:rsidRPr="006670E2">
        <w:t xml:space="preserve">Responsive layout is implemented. </w:t>
      </w:r>
    </w:p>
    <w:p w14:paraId="6F2CFA51" w14:textId="77777777" w:rsidR="006670E2" w:rsidRPr="006670E2" w:rsidRDefault="006670E2" w:rsidP="006670E2">
      <w:pPr>
        <w:numPr>
          <w:ilvl w:val="0"/>
          <w:numId w:val="539"/>
        </w:numPr>
      </w:pPr>
      <w:r w:rsidRPr="006670E2">
        <w:t xml:space="preserve">Accessibility requirements are satisfied. </w:t>
      </w:r>
    </w:p>
    <w:p w14:paraId="2B8BDC61" w14:textId="77777777" w:rsidR="006670E2" w:rsidRPr="006670E2" w:rsidRDefault="006670E2" w:rsidP="006670E2">
      <w:r w:rsidRPr="006670E2">
        <w:pict w14:anchorId="34879A32">
          <v:rect id="_x0000_i6891" style="width:0;height:1.5pt" o:hralign="center" o:hrstd="t" o:hr="t" fillcolor="#a0a0a0" stroked="f"/>
        </w:pict>
      </w:r>
    </w:p>
    <w:p w14:paraId="2F923EE5" w14:textId="77777777" w:rsidR="006670E2" w:rsidRPr="006670E2" w:rsidRDefault="006670E2" w:rsidP="006670E2">
      <w:pPr>
        <w:rPr>
          <w:b/>
          <w:bCs/>
        </w:rPr>
      </w:pPr>
      <w:r w:rsidRPr="006670E2">
        <w:rPr>
          <w:b/>
          <w:bCs/>
        </w:rPr>
        <w:t>48. Locked Frontend Rules</w:t>
      </w:r>
    </w:p>
    <w:p w14:paraId="18839FE0" w14:textId="77777777" w:rsidR="006670E2" w:rsidRPr="006670E2" w:rsidRDefault="006670E2" w:rsidP="006670E2">
      <w:r w:rsidRPr="006670E2">
        <w:t>The following decisions are permanently locked for Route Optimization:</w:t>
      </w:r>
    </w:p>
    <w:p w14:paraId="0C990F32" w14:textId="77777777" w:rsidR="006670E2" w:rsidRPr="006670E2" w:rsidRDefault="006670E2" w:rsidP="006670E2">
      <w:pPr>
        <w:numPr>
          <w:ilvl w:val="0"/>
          <w:numId w:val="540"/>
        </w:numPr>
      </w:pPr>
      <w:r w:rsidRPr="006670E2">
        <w:t xml:space="preserve">Feature-based folder structure. </w:t>
      </w:r>
    </w:p>
    <w:p w14:paraId="66E8BB31" w14:textId="77777777" w:rsidR="006670E2" w:rsidRPr="006670E2" w:rsidRDefault="006670E2" w:rsidP="006670E2">
      <w:pPr>
        <w:numPr>
          <w:ilvl w:val="0"/>
          <w:numId w:val="540"/>
        </w:numPr>
      </w:pPr>
      <w:r w:rsidRPr="006670E2">
        <w:t xml:space="preserve">Dedicated Route module directory. </w:t>
      </w:r>
    </w:p>
    <w:p w14:paraId="09623254" w14:textId="77777777" w:rsidR="006670E2" w:rsidRPr="006670E2" w:rsidRDefault="006670E2" w:rsidP="006670E2">
      <w:pPr>
        <w:numPr>
          <w:ilvl w:val="0"/>
          <w:numId w:val="540"/>
        </w:numPr>
      </w:pPr>
      <w:r w:rsidRPr="006670E2">
        <w:t xml:space="preserve">React Functional Components only. </w:t>
      </w:r>
    </w:p>
    <w:p w14:paraId="173166BB" w14:textId="77777777" w:rsidR="006670E2" w:rsidRPr="006670E2" w:rsidRDefault="006670E2" w:rsidP="006670E2">
      <w:pPr>
        <w:numPr>
          <w:ilvl w:val="0"/>
          <w:numId w:val="540"/>
        </w:numPr>
      </w:pPr>
      <w:r w:rsidRPr="006670E2">
        <w:t xml:space="preserve">TypeScript for all files. </w:t>
      </w:r>
    </w:p>
    <w:p w14:paraId="5D3EDFD6" w14:textId="77777777" w:rsidR="006670E2" w:rsidRPr="006670E2" w:rsidRDefault="006670E2" w:rsidP="006670E2">
      <w:pPr>
        <w:numPr>
          <w:ilvl w:val="0"/>
          <w:numId w:val="540"/>
        </w:numPr>
      </w:pPr>
      <w:r w:rsidRPr="006670E2">
        <w:t xml:space="preserve">Tailwind CSS styling. </w:t>
      </w:r>
    </w:p>
    <w:p w14:paraId="501DEEA8" w14:textId="77777777" w:rsidR="006670E2" w:rsidRPr="006670E2" w:rsidRDefault="006670E2" w:rsidP="006670E2">
      <w:pPr>
        <w:numPr>
          <w:ilvl w:val="0"/>
          <w:numId w:val="540"/>
        </w:numPr>
      </w:pPr>
      <w:r w:rsidRPr="006670E2">
        <w:t xml:space="preserve">Mapbox GL JS integration. </w:t>
      </w:r>
    </w:p>
    <w:p w14:paraId="27597BAC" w14:textId="77777777" w:rsidR="006670E2" w:rsidRPr="006670E2" w:rsidRDefault="006670E2" w:rsidP="006670E2">
      <w:pPr>
        <w:numPr>
          <w:ilvl w:val="0"/>
          <w:numId w:val="540"/>
        </w:numPr>
      </w:pPr>
      <w:r w:rsidRPr="006670E2">
        <w:t xml:space="preserve">Service-based API communication. </w:t>
      </w:r>
    </w:p>
    <w:p w14:paraId="2EEA4AC1" w14:textId="77777777" w:rsidR="006670E2" w:rsidRPr="006670E2" w:rsidRDefault="006670E2" w:rsidP="006670E2">
      <w:pPr>
        <w:numPr>
          <w:ilvl w:val="0"/>
          <w:numId w:val="540"/>
        </w:numPr>
      </w:pPr>
      <w:r w:rsidRPr="006670E2">
        <w:t xml:space="preserve">Custom hooks for reusable logic. </w:t>
      </w:r>
    </w:p>
    <w:p w14:paraId="6D429CB6" w14:textId="77777777" w:rsidR="006670E2" w:rsidRPr="006670E2" w:rsidRDefault="006670E2" w:rsidP="006670E2">
      <w:pPr>
        <w:numPr>
          <w:ilvl w:val="0"/>
          <w:numId w:val="540"/>
        </w:numPr>
      </w:pPr>
      <w:r w:rsidRPr="006670E2">
        <w:t xml:space="preserve">Interactive map as the central UI element. </w:t>
      </w:r>
    </w:p>
    <w:p w14:paraId="2F82E0B6" w14:textId="77777777" w:rsidR="006670E2" w:rsidRPr="006670E2" w:rsidRDefault="006670E2" w:rsidP="006670E2">
      <w:pPr>
        <w:numPr>
          <w:ilvl w:val="0"/>
          <w:numId w:val="540"/>
        </w:numPr>
      </w:pPr>
      <w:r w:rsidRPr="006670E2">
        <w:t xml:space="preserve">Separate Mapbox layers for markers, routes, and no-fly zones. </w:t>
      </w:r>
    </w:p>
    <w:p w14:paraId="4AF383DA" w14:textId="77777777" w:rsidR="006670E2" w:rsidRPr="006670E2" w:rsidRDefault="006670E2" w:rsidP="006670E2">
      <w:pPr>
        <w:numPr>
          <w:ilvl w:val="0"/>
          <w:numId w:val="540"/>
        </w:numPr>
      </w:pPr>
      <w:r w:rsidRPr="006670E2">
        <w:t xml:space="preserve">Business logic isolated from presentation components. </w:t>
      </w:r>
    </w:p>
    <w:p w14:paraId="7B1624F3" w14:textId="77777777" w:rsidR="006670E2" w:rsidRPr="006670E2" w:rsidRDefault="006670E2" w:rsidP="006670E2">
      <w:r w:rsidRPr="006670E2">
        <w:t>These rules define the frontend implementation for Version 1.0 and must not be changed without revising the specification.</w:t>
      </w:r>
    </w:p>
    <w:p w14:paraId="1B94678E" w14:textId="77777777" w:rsidR="006670E2" w:rsidRPr="006670E2" w:rsidRDefault="006670E2" w:rsidP="006670E2">
      <w:r w:rsidRPr="006670E2">
        <w:pict w14:anchorId="51333C97">
          <v:rect id="_x0000_i6892" style="width:0;height:1.5pt" o:hralign="center" o:hrstd="t" o:hr="t" fillcolor="#a0a0a0" stroked="f"/>
        </w:pict>
      </w:r>
    </w:p>
    <w:p w14:paraId="27556E02" w14:textId="77777777" w:rsidR="006670E2" w:rsidRPr="006670E2" w:rsidRDefault="006670E2" w:rsidP="006670E2">
      <w:pPr>
        <w:rPr>
          <w:b/>
          <w:bCs/>
        </w:rPr>
      </w:pPr>
      <w:r w:rsidRPr="006670E2">
        <w:rPr>
          <w:b/>
          <w:bCs/>
        </w:rPr>
        <w:t>End of Volume 4 – Section 2</w:t>
      </w:r>
    </w:p>
    <w:p w14:paraId="04021692" w14:textId="77777777" w:rsidR="006670E2" w:rsidRPr="006670E2" w:rsidRDefault="006670E2" w:rsidP="006670E2">
      <w:pPr>
        <w:rPr>
          <w:b/>
          <w:bCs/>
        </w:rPr>
      </w:pPr>
      <w:r w:rsidRPr="006670E2">
        <w:rPr>
          <w:b/>
          <w:bCs/>
        </w:rPr>
        <w:t>DRONE DELIVERY NAVIGATION SYSTEM</w:t>
      </w:r>
    </w:p>
    <w:p w14:paraId="5F289F40" w14:textId="77777777" w:rsidR="006670E2" w:rsidRPr="006670E2" w:rsidRDefault="006670E2" w:rsidP="006670E2">
      <w:pPr>
        <w:rPr>
          <w:b/>
          <w:bCs/>
        </w:rPr>
      </w:pPr>
      <w:r w:rsidRPr="006670E2">
        <w:rPr>
          <w:b/>
          <w:bCs/>
        </w:rPr>
        <w:t>VOLUME 4 – ROUTE OPTIMIZATION MODULE SPECIFICATION</w:t>
      </w:r>
    </w:p>
    <w:p w14:paraId="34724DA4" w14:textId="77777777" w:rsidR="006670E2" w:rsidRPr="006670E2" w:rsidRDefault="006670E2" w:rsidP="006670E2">
      <w:pPr>
        <w:rPr>
          <w:b/>
          <w:bCs/>
        </w:rPr>
      </w:pPr>
      <w:r w:rsidRPr="006670E2">
        <w:rPr>
          <w:b/>
          <w:bCs/>
        </w:rPr>
        <w:t>SECTION 3</w:t>
      </w:r>
    </w:p>
    <w:p w14:paraId="20195BEE" w14:textId="77777777" w:rsidR="006670E2" w:rsidRPr="006670E2" w:rsidRDefault="006670E2" w:rsidP="006670E2">
      <w:pPr>
        <w:rPr>
          <w:b/>
          <w:bCs/>
        </w:rPr>
      </w:pPr>
      <w:r w:rsidRPr="006670E2">
        <w:rPr>
          <w:b/>
          <w:bCs/>
        </w:rPr>
        <w:lastRenderedPageBreak/>
        <w:t>Backend Architecture &amp; Database Design</w:t>
      </w:r>
    </w:p>
    <w:p w14:paraId="07E87AA7" w14:textId="77777777" w:rsidR="006670E2" w:rsidRPr="006670E2" w:rsidRDefault="006670E2" w:rsidP="006670E2">
      <w:r w:rsidRPr="006670E2">
        <w:pict w14:anchorId="5B368CDE">
          <v:rect id="_x0000_i7165" style="width:0;height:1.5pt" o:hralign="center" o:hrstd="t" o:hr="t" fillcolor="#a0a0a0" stroked="f"/>
        </w:pict>
      </w:r>
    </w:p>
    <w:p w14:paraId="7CB60D30" w14:textId="77777777" w:rsidR="006670E2" w:rsidRPr="006670E2" w:rsidRDefault="006670E2" w:rsidP="006670E2">
      <w:pPr>
        <w:rPr>
          <w:b/>
          <w:bCs/>
        </w:rPr>
      </w:pPr>
      <w:r w:rsidRPr="006670E2">
        <w:rPr>
          <w:b/>
          <w:bCs/>
        </w:rPr>
        <w:t>49. Purpose</w:t>
      </w:r>
    </w:p>
    <w:p w14:paraId="6F24F74D" w14:textId="77777777" w:rsidR="006670E2" w:rsidRPr="006670E2" w:rsidRDefault="006670E2" w:rsidP="006670E2">
      <w:r w:rsidRPr="006670E2">
        <w:t>The Route Optimization backend is responsible for processing route requests and transforming geographical information into optimized delivery paths.</w:t>
      </w:r>
    </w:p>
    <w:p w14:paraId="78303164" w14:textId="77777777" w:rsidR="006670E2" w:rsidRPr="006670E2" w:rsidRDefault="006670E2" w:rsidP="006670E2">
      <w:r w:rsidRPr="006670E2">
        <w:t>Its responsibilities include:</w:t>
      </w:r>
    </w:p>
    <w:p w14:paraId="6BE3C33C" w14:textId="77777777" w:rsidR="006670E2" w:rsidRPr="006670E2" w:rsidRDefault="006670E2" w:rsidP="006670E2">
      <w:pPr>
        <w:numPr>
          <w:ilvl w:val="0"/>
          <w:numId w:val="541"/>
        </w:numPr>
      </w:pPr>
      <w:r w:rsidRPr="006670E2">
        <w:t xml:space="preserve">Warehouse management </w:t>
      </w:r>
    </w:p>
    <w:p w14:paraId="1BC5C305" w14:textId="77777777" w:rsidR="006670E2" w:rsidRPr="006670E2" w:rsidRDefault="006670E2" w:rsidP="006670E2">
      <w:pPr>
        <w:numPr>
          <w:ilvl w:val="0"/>
          <w:numId w:val="541"/>
        </w:numPr>
      </w:pPr>
      <w:r w:rsidRPr="006670E2">
        <w:t xml:space="preserve">Destination management </w:t>
      </w:r>
    </w:p>
    <w:p w14:paraId="0CD751CA" w14:textId="77777777" w:rsidR="006670E2" w:rsidRPr="006670E2" w:rsidRDefault="006670E2" w:rsidP="006670E2">
      <w:pPr>
        <w:numPr>
          <w:ilvl w:val="0"/>
          <w:numId w:val="541"/>
        </w:numPr>
      </w:pPr>
      <w:r w:rsidRPr="006670E2">
        <w:t xml:space="preserve">Route generation </w:t>
      </w:r>
    </w:p>
    <w:p w14:paraId="3B6963FC" w14:textId="77777777" w:rsidR="006670E2" w:rsidRPr="006670E2" w:rsidRDefault="006670E2" w:rsidP="006670E2">
      <w:pPr>
        <w:numPr>
          <w:ilvl w:val="0"/>
          <w:numId w:val="541"/>
        </w:numPr>
      </w:pPr>
      <w:r w:rsidRPr="006670E2">
        <w:t xml:space="preserve">Route storage </w:t>
      </w:r>
    </w:p>
    <w:p w14:paraId="552D9DD3" w14:textId="77777777" w:rsidR="006670E2" w:rsidRPr="006670E2" w:rsidRDefault="006670E2" w:rsidP="006670E2">
      <w:pPr>
        <w:numPr>
          <w:ilvl w:val="0"/>
          <w:numId w:val="541"/>
        </w:numPr>
      </w:pPr>
      <w:r w:rsidRPr="006670E2">
        <w:t xml:space="preserve">Route comparison </w:t>
      </w:r>
    </w:p>
    <w:p w14:paraId="520C9B57" w14:textId="77777777" w:rsidR="006670E2" w:rsidRPr="006670E2" w:rsidRDefault="006670E2" w:rsidP="006670E2">
      <w:pPr>
        <w:numPr>
          <w:ilvl w:val="0"/>
          <w:numId w:val="541"/>
        </w:numPr>
      </w:pPr>
      <w:r w:rsidRPr="006670E2">
        <w:t xml:space="preserve">No-fly zone validation </w:t>
      </w:r>
    </w:p>
    <w:p w14:paraId="48B043D4" w14:textId="77777777" w:rsidR="006670E2" w:rsidRPr="006670E2" w:rsidRDefault="006670E2" w:rsidP="006670E2">
      <w:pPr>
        <w:numPr>
          <w:ilvl w:val="0"/>
          <w:numId w:val="541"/>
        </w:numPr>
      </w:pPr>
      <w:r w:rsidRPr="006670E2">
        <w:t xml:space="preserve">Authentication </w:t>
      </w:r>
    </w:p>
    <w:p w14:paraId="2D26F315" w14:textId="77777777" w:rsidR="006670E2" w:rsidRPr="006670E2" w:rsidRDefault="006670E2" w:rsidP="006670E2">
      <w:pPr>
        <w:numPr>
          <w:ilvl w:val="0"/>
          <w:numId w:val="541"/>
        </w:numPr>
      </w:pPr>
      <w:r w:rsidRPr="006670E2">
        <w:t xml:space="preserve">Database interaction </w:t>
      </w:r>
    </w:p>
    <w:p w14:paraId="4A484904" w14:textId="77777777" w:rsidR="006670E2" w:rsidRPr="006670E2" w:rsidRDefault="006670E2" w:rsidP="006670E2">
      <w:pPr>
        <w:numPr>
          <w:ilvl w:val="0"/>
          <w:numId w:val="541"/>
        </w:numPr>
      </w:pPr>
      <w:r w:rsidRPr="006670E2">
        <w:t xml:space="preserve">Graph initialization </w:t>
      </w:r>
    </w:p>
    <w:p w14:paraId="5225F6DE" w14:textId="77777777" w:rsidR="006670E2" w:rsidRPr="006670E2" w:rsidRDefault="006670E2" w:rsidP="006670E2">
      <w:pPr>
        <w:numPr>
          <w:ilvl w:val="0"/>
          <w:numId w:val="541"/>
        </w:numPr>
      </w:pPr>
      <w:r w:rsidRPr="006670E2">
        <w:t xml:space="preserve">API response generation </w:t>
      </w:r>
    </w:p>
    <w:p w14:paraId="157C8961" w14:textId="77777777" w:rsidR="006670E2" w:rsidRPr="006670E2" w:rsidRDefault="006670E2" w:rsidP="006670E2">
      <w:r w:rsidRPr="006670E2">
        <w:t>The backend performs all optimization logic while the frontend focuses solely on visualization.</w:t>
      </w:r>
    </w:p>
    <w:p w14:paraId="65AF02D6" w14:textId="77777777" w:rsidR="006670E2" w:rsidRPr="006670E2" w:rsidRDefault="006670E2" w:rsidP="006670E2">
      <w:r w:rsidRPr="006670E2">
        <w:pict w14:anchorId="56C702F4">
          <v:rect id="_x0000_i7166" style="width:0;height:1.5pt" o:hralign="center" o:hrstd="t" o:hr="t" fillcolor="#a0a0a0" stroked="f"/>
        </w:pict>
      </w:r>
    </w:p>
    <w:p w14:paraId="060CB937" w14:textId="77777777" w:rsidR="006670E2" w:rsidRPr="006670E2" w:rsidRDefault="006670E2" w:rsidP="006670E2">
      <w:pPr>
        <w:rPr>
          <w:b/>
          <w:bCs/>
        </w:rPr>
      </w:pPr>
      <w:r w:rsidRPr="006670E2">
        <w:rPr>
          <w:b/>
          <w:bCs/>
        </w:rPr>
        <w:t>50. Backend Architecture Philosophy</w:t>
      </w:r>
    </w:p>
    <w:p w14:paraId="312A34EB" w14:textId="77777777" w:rsidR="006670E2" w:rsidRPr="006670E2" w:rsidRDefault="006670E2" w:rsidP="006670E2">
      <w:r w:rsidRPr="006670E2">
        <w:t xml:space="preserve">The Route Optimization module follows the same </w:t>
      </w:r>
      <w:r w:rsidRPr="006670E2">
        <w:rPr>
          <w:b/>
          <w:bCs/>
        </w:rPr>
        <w:t>Layered Architecture</w:t>
      </w:r>
      <w:r w:rsidRPr="006670E2">
        <w:t xml:space="preserve"> adopted across the project.</w:t>
      </w:r>
    </w:p>
    <w:p w14:paraId="3B3CEF37" w14:textId="77777777" w:rsidR="006670E2" w:rsidRPr="006670E2" w:rsidRDefault="006670E2" w:rsidP="006670E2">
      <w:r w:rsidRPr="006670E2">
        <w:t>Every request follows this lifecycle:</w:t>
      </w:r>
    </w:p>
    <w:p w14:paraId="2BB1F4A3" w14:textId="77777777" w:rsidR="006670E2" w:rsidRPr="006670E2" w:rsidRDefault="006670E2" w:rsidP="006670E2">
      <w:r w:rsidRPr="006670E2">
        <w:t>Client</w:t>
      </w:r>
    </w:p>
    <w:p w14:paraId="6502DB04" w14:textId="77777777" w:rsidR="006670E2" w:rsidRPr="006670E2" w:rsidRDefault="006670E2" w:rsidP="006670E2"/>
    <w:p w14:paraId="3999256F" w14:textId="77777777" w:rsidR="006670E2" w:rsidRPr="006670E2" w:rsidRDefault="006670E2" w:rsidP="006670E2">
      <w:r w:rsidRPr="006670E2">
        <w:t>↓</w:t>
      </w:r>
    </w:p>
    <w:p w14:paraId="433DEC44" w14:textId="77777777" w:rsidR="006670E2" w:rsidRPr="006670E2" w:rsidRDefault="006670E2" w:rsidP="006670E2"/>
    <w:p w14:paraId="399DB77B" w14:textId="77777777" w:rsidR="006670E2" w:rsidRPr="006670E2" w:rsidRDefault="006670E2" w:rsidP="006670E2">
      <w:r w:rsidRPr="006670E2">
        <w:t>Route API</w:t>
      </w:r>
    </w:p>
    <w:p w14:paraId="7294CE29" w14:textId="77777777" w:rsidR="006670E2" w:rsidRPr="006670E2" w:rsidRDefault="006670E2" w:rsidP="006670E2"/>
    <w:p w14:paraId="51B5EAFD" w14:textId="77777777" w:rsidR="006670E2" w:rsidRPr="006670E2" w:rsidRDefault="006670E2" w:rsidP="006670E2">
      <w:r w:rsidRPr="006670E2">
        <w:t>↓</w:t>
      </w:r>
    </w:p>
    <w:p w14:paraId="4B04BB8F" w14:textId="77777777" w:rsidR="006670E2" w:rsidRPr="006670E2" w:rsidRDefault="006670E2" w:rsidP="006670E2"/>
    <w:p w14:paraId="0F9C3A03" w14:textId="77777777" w:rsidR="006670E2" w:rsidRPr="006670E2" w:rsidRDefault="006670E2" w:rsidP="006670E2">
      <w:r w:rsidRPr="006670E2">
        <w:t>Authentication Middleware</w:t>
      </w:r>
    </w:p>
    <w:p w14:paraId="776A4F7E" w14:textId="77777777" w:rsidR="006670E2" w:rsidRPr="006670E2" w:rsidRDefault="006670E2" w:rsidP="006670E2"/>
    <w:p w14:paraId="44787CC6" w14:textId="77777777" w:rsidR="006670E2" w:rsidRPr="006670E2" w:rsidRDefault="006670E2" w:rsidP="006670E2">
      <w:r w:rsidRPr="006670E2">
        <w:lastRenderedPageBreak/>
        <w:t>↓</w:t>
      </w:r>
    </w:p>
    <w:p w14:paraId="5D579643" w14:textId="77777777" w:rsidR="006670E2" w:rsidRPr="006670E2" w:rsidRDefault="006670E2" w:rsidP="006670E2"/>
    <w:p w14:paraId="042C7C7C" w14:textId="77777777" w:rsidR="006670E2" w:rsidRPr="006670E2" w:rsidRDefault="006670E2" w:rsidP="006670E2">
      <w:r w:rsidRPr="006670E2">
        <w:t>Validation Middleware</w:t>
      </w:r>
    </w:p>
    <w:p w14:paraId="39B042FD" w14:textId="77777777" w:rsidR="006670E2" w:rsidRPr="006670E2" w:rsidRDefault="006670E2" w:rsidP="006670E2"/>
    <w:p w14:paraId="3A06C89D" w14:textId="77777777" w:rsidR="006670E2" w:rsidRPr="006670E2" w:rsidRDefault="006670E2" w:rsidP="006670E2">
      <w:r w:rsidRPr="006670E2">
        <w:t>↓</w:t>
      </w:r>
    </w:p>
    <w:p w14:paraId="314B0DAC" w14:textId="77777777" w:rsidR="006670E2" w:rsidRPr="006670E2" w:rsidRDefault="006670E2" w:rsidP="006670E2"/>
    <w:p w14:paraId="275842C6" w14:textId="77777777" w:rsidR="006670E2" w:rsidRPr="006670E2" w:rsidRDefault="006670E2" w:rsidP="006670E2">
      <w:r w:rsidRPr="006670E2">
        <w:t>Route Controller</w:t>
      </w:r>
    </w:p>
    <w:p w14:paraId="00065DC1" w14:textId="77777777" w:rsidR="006670E2" w:rsidRPr="006670E2" w:rsidRDefault="006670E2" w:rsidP="006670E2"/>
    <w:p w14:paraId="0F4774F5" w14:textId="77777777" w:rsidR="006670E2" w:rsidRPr="006670E2" w:rsidRDefault="006670E2" w:rsidP="006670E2">
      <w:r w:rsidRPr="006670E2">
        <w:t>↓</w:t>
      </w:r>
    </w:p>
    <w:p w14:paraId="435E8531" w14:textId="77777777" w:rsidR="006670E2" w:rsidRPr="006670E2" w:rsidRDefault="006670E2" w:rsidP="006670E2"/>
    <w:p w14:paraId="1C28740D" w14:textId="77777777" w:rsidR="006670E2" w:rsidRPr="006670E2" w:rsidRDefault="006670E2" w:rsidP="006670E2">
      <w:r w:rsidRPr="006670E2">
        <w:t>Route Service</w:t>
      </w:r>
    </w:p>
    <w:p w14:paraId="56F8D06B" w14:textId="77777777" w:rsidR="006670E2" w:rsidRPr="006670E2" w:rsidRDefault="006670E2" w:rsidP="006670E2"/>
    <w:p w14:paraId="22606D78" w14:textId="77777777" w:rsidR="006670E2" w:rsidRPr="006670E2" w:rsidRDefault="006670E2" w:rsidP="006670E2">
      <w:r w:rsidRPr="006670E2">
        <w:t>↓</w:t>
      </w:r>
    </w:p>
    <w:p w14:paraId="68544AD7" w14:textId="77777777" w:rsidR="006670E2" w:rsidRPr="006670E2" w:rsidRDefault="006670E2" w:rsidP="006670E2"/>
    <w:p w14:paraId="04C8076E" w14:textId="77777777" w:rsidR="006670E2" w:rsidRPr="006670E2" w:rsidRDefault="006670E2" w:rsidP="006670E2">
      <w:r w:rsidRPr="006670E2">
        <w:t>Graph Engine</w:t>
      </w:r>
    </w:p>
    <w:p w14:paraId="08D1BAF7" w14:textId="77777777" w:rsidR="006670E2" w:rsidRPr="006670E2" w:rsidRDefault="006670E2" w:rsidP="006670E2"/>
    <w:p w14:paraId="70FE4B74" w14:textId="77777777" w:rsidR="006670E2" w:rsidRPr="006670E2" w:rsidRDefault="006670E2" w:rsidP="006670E2">
      <w:r w:rsidRPr="006670E2">
        <w:t>↓</w:t>
      </w:r>
    </w:p>
    <w:p w14:paraId="66A1840B" w14:textId="77777777" w:rsidR="006670E2" w:rsidRPr="006670E2" w:rsidRDefault="006670E2" w:rsidP="006670E2"/>
    <w:p w14:paraId="5D539135" w14:textId="77777777" w:rsidR="006670E2" w:rsidRPr="006670E2" w:rsidRDefault="006670E2" w:rsidP="006670E2">
      <w:r w:rsidRPr="006670E2">
        <w:t>Algorithms</w:t>
      </w:r>
    </w:p>
    <w:p w14:paraId="69F677B7" w14:textId="77777777" w:rsidR="006670E2" w:rsidRPr="006670E2" w:rsidRDefault="006670E2" w:rsidP="006670E2">
      <w:r w:rsidRPr="006670E2">
        <w:t>(Dijkstra / BFS)</w:t>
      </w:r>
    </w:p>
    <w:p w14:paraId="2F5BA30A" w14:textId="77777777" w:rsidR="006670E2" w:rsidRPr="006670E2" w:rsidRDefault="006670E2" w:rsidP="006670E2"/>
    <w:p w14:paraId="698A7E43" w14:textId="77777777" w:rsidR="006670E2" w:rsidRPr="006670E2" w:rsidRDefault="006670E2" w:rsidP="006670E2">
      <w:r w:rsidRPr="006670E2">
        <w:t>↓</w:t>
      </w:r>
    </w:p>
    <w:p w14:paraId="011AC30F" w14:textId="77777777" w:rsidR="006670E2" w:rsidRPr="006670E2" w:rsidRDefault="006670E2" w:rsidP="006670E2"/>
    <w:p w14:paraId="7AB9CD71" w14:textId="77777777" w:rsidR="006670E2" w:rsidRPr="006670E2" w:rsidRDefault="006670E2" w:rsidP="006670E2">
      <w:r w:rsidRPr="006670E2">
        <w:t>Repository</w:t>
      </w:r>
    </w:p>
    <w:p w14:paraId="450B74B1" w14:textId="77777777" w:rsidR="006670E2" w:rsidRPr="006670E2" w:rsidRDefault="006670E2" w:rsidP="006670E2"/>
    <w:p w14:paraId="63888D6E" w14:textId="77777777" w:rsidR="006670E2" w:rsidRPr="006670E2" w:rsidRDefault="006670E2" w:rsidP="006670E2">
      <w:r w:rsidRPr="006670E2">
        <w:t>↓</w:t>
      </w:r>
    </w:p>
    <w:p w14:paraId="08A69AB8" w14:textId="77777777" w:rsidR="006670E2" w:rsidRPr="006670E2" w:rsidRDefault="006670E2" w:rsidP="006670E2"/>
    <w:p w14:paraId="7A8A2B94" w14:textId="77777777" w:rsidR="006670E2" w:rsidRPr="006670E2" w:rsidRDefault="006670E2" w:rsidP="006670E2">
      <w:r w:rsidRPr="006670E2">
        <w:t>MongoDB</w:t>
      </w:r>
    </w:p>
    <w:p w14:paraId="21B6C973" w14:textId="77777777" w:rsidR="006670E2" w:rsidRPr="006670E2" w:rsidRDefault="006670E2" w:rsidP="006670E2"/>
    <w:p w14:paraId="7C5AFDD7" w14:textId="77777777" w:rsidR="006670E2" w:rsidRPr="006670E2" w:rsidRDefault="006670E2" w:rsidP="006670E2">
      <w:r w:rsidRPr="006670E2">
        <w:t>↓</w:t>
      </w:r>
    </w:p>
    <w:p w14:paraId="49C922BB" w14:textId="77777777" w:rsidR="006670E2" w:rsidRPr="006670E2" w:rsidRDefault="006670E2" w:rsidP="006670E2"/>
    <w:p w14:paraId="44464310" w14:textId="77777777" w:rsidR="006670E2" w:rsidRPr="006670E2" w:rsidRDefault="006670E2" w:rsidP="006670E2">
      <w:r w:rsidRPr="006670E2">
        <w:lastRenderedPageBreak/>
        <w:t>Response</w:t>
      </w:r>
    </w:p>
    <w:p w14:paraId="5687A290" w14:textId="77777777" w:rsidR="006670E2" w:rsidRPr="006670E2" w:rsidRDefault="006670E2" w:rsidP="006670E2">
      <w:r w:rsidRPr="006670E2">
        <w:t>Each layer performs a single, well-defined responsibility.</w:t>
      </w:r>
    </w:p>
    <w:p w14:paraId="2C7461C7" w14:textId="77777777" w:rsidR="006670E2" w:rsidRPr="006670E2" w:rsidRDefault="006670E2" w:rsidP="006670E2">
      <w:r w:rsidRPr="006670E2">
        <w:pict w14:anchorId="2BC93078">
          <v:rect id="_x0000_i7167" style="width:0;height:1.5pt" o:hralign="center" o:hrstd="t" o:hr="t" fillcolor="#a0a0a0" stroked="f"/>
        </w:pict>
      </w:r>
    </w:p>
    <w:p w14:paraId="07D7E59D" w14:textId="77777777" w:rsidR="006670E2" w:rsidRPr="006670E2" w:rsidRDefault="006670E2" w:rsidP="006670E2">
      <w:pPr>
        <w:rPr>
          <w:b/>
          <w:bCs/>
        </w:rPr>
      </w:pPr>
      <w:r w:rsidRPr="006670E2">
        <w:rPr>
          <w:b/>
          <w:bCs/>
        </w:rPr>
        <w:t>51. Route Module Folder Structure</w:t>
      </w:r>
    </w:p>
    <w:p w14:paraId="0090751B" w14:textId="77777777" w:rsidR="006670E2" w:rsidRPr="006670E2" w:rsidRDefault="006670E2" w:rsidP="006670E2">
      <w:r w:rsidRPr="006670E2">
        <w:t>server/</w:t>
      </w:r>
    </w:p>
    <w:p w14:paraId="40E941B5" w14:textId="77777777" w:rsidR="006670E2" w:rsidRPr="006670E2" w:rsidRDefault="006670E2" w:rsidP="006670E2"/>
    <w:p w14:paraId="4F8A9FBC" w14:textId="77777777" w:rsidR="006670E2" w:rsidRPr="006670E2" w:rsidRDefault="006670E2" w:rsidP="006670E2">
      <w:r w:rsidRPr="006670E2">
        <w:t>src/</w:t>
      </w:r>
    </w:p>
    <w:p w14:paraId="141ED294" w14:textId="77777777" w:rsidR="006670E2" w:rsidRPr="006670E2" w:rsidRDefault="006670E2" w:rsidP="006670E2"/>
    <w:p w14:paraId="7D814517" w14:textId="77777777" w:rsidR="006670E2" w:rsidRPr="006670E2" w:rsidRDefault="006670E2" w:rsidP="006670E2">
      <w:r w:rsidRPr="006670E2">
        <w:t>modules/</w:t>
      </w:r>
    </w:p>
    <w:p w14:paraId="63446E93" w14:textId="77777777" w:rsidR="006670E2" w:rsidRPr="006670E2" w:rsidRDefault="006670E2" w:rsidP="006670E2"/>
    <w:p w14:paraId="5352FAE8" w14:textId="77777777" w:rsidR="006670E2" w:rsidRPr="006670E2" w:rsidRDefault="006670E2" w:rsidP="006670E2">
      <w:r w:rsidRPr="006670E2">
        <w:t>route/</w:t>
      </w:r>
    </w:p>
    <w:p w14:paraId="317079A3" w14:textId="77777777" w:rsidR="006670E2" w:rsidRPr="006670E2" w:rsidRDefault="006670E2" w:rsidP="006670E2"/>
    <w:p w14:paraId="42F73682" w14:textId="77777777" w:rsidR="006670E2" w:rsidRPr="006670E2" w:rsidRDefault="006670E2" w:rsidP="006670E2">
      <w:r w:rsidRPr="006670E2">
        <w:t>│</w:t>
      </w:r>
    </w:p>
    <w:p w14:paraId="20F30055" w14:textId="77777777" w:rsidR="006670E2" w:rsidRPr="006670E2" w:rsidRDefault="006670E2" w:rsidP="006670E2"/>
    <w:p w14:paraId="25606DF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w:t>
      </w:r>
    </w:p>
    <w:p w14:paraId="7F6728DE" w14:textId="77777777" w:rsidR="006670E2" w:rsidRPr="006670E2" w:rsidRDefault="006670E2" w:rsidP="006670E2">
      <w:r w:rsidRPr="006670E2">
        <w:t xml:space="preserve">│   └── </w:t>
      </w:r>
      <w:proofErr w:type="gramStart"/>
      <w:r w:rsidRPr="006670E2">
        <w:t>route.routes</w:t>
      </w:r>
      <w:proofErr w:type="gramEnd"/>
      <w:r w:rsidRPr="006670E2">
        <w:t>.ts</w:t>
      </w:r>
    </w:p>
    <w:p w14:paraId="3397B6D3" w14:textId="77777777" w:rsidR="006670E2" w:rsidRPr="006670E2" w:rsidRDefault="006670E2" w:rsidP="006670E2"/>
    <w:p w14:paraId="5E4D7EF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controllers/</w:t>
      </w:r>
    </w:p>
    <w:p w14:paraId="5E0C9A0D" w14:textId="77777777" w:rsidR="006670E2" w:rsidRPr="006670E2" w:rsidRDefault="006670E2" w:rsidP="006670E2">
      <w:r w:rsidRPr="006670E2">
        <w:t xml:space="preserve">│   └── </w:t>
      </w:r>
      <w:proofErr w:type="gramStart"/>
      <w:r w:rsidRPr="006670E2">
        <w:t>route.controller</w:t>
      </w:r>
      <w:proofErr w:type="gramEnd"/>
      <w:r w:rsidRPr="006670E2">
        <w:t>.ts</w:t>
      </w:r>
    </w:p>
    <w:p w14:paraId="247EDA23" w14:textId="77777777" w:rsidR="006670E2" w:rsidRPr="006670E2" w:rsidRDefault="006670E2" w:rsidP="006670E2"/>
    <w:p w14:paraId="31833C6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12B0B3B4" w14:textId="77777777" w:rsidR="006670E2" w:rsidRPr="006670E2" w:rsidRDefault="006670E2" w:rsidP="006670E2">
      <w:r w:rsidRPr="006670E2">
        <w:t xml:space="preserve">│   └── </w:t>
      </w:r>
      <w:proofErr w:type="gramStart"/>
      <w:r w:rsidRPr="006670E2">
        <w:t>route.service</w:t>
      </w:r>
      <w:proofErr w:type="gramEnd"/>
      <w:r w:rsidRPr="006670E2">
        <w:t>.ts</w:t>
      </w:r>
    </w:p>
    <w:p w14:paraId="1FEABF08" w14:textId="77777777" w:rsidR="006670E2" w:rsidRPr="006670E2" w:rsidRDefault="006670E2" w:rsidP="006670E2"/>
    <w:p w14:paraId="0BAF6A0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models/</w:t>
      </w:r>
    </w:p>
    <w:p w14:paraId="63844DE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warehouse.model</w:t>
      </w:r>
      <w:proofErr w:type="gramEnd"/>
      <w:r w:rsidRPr="006670E2">
        <w:t>.ts</w:t>
      </w:r>
    </w:p>
    <w:p w14:paraId="65ACDD2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destination.model</w:t>
      </w:r>
      <w:proofErr w:type="gramEnd"/>
      <w:r w:rsidRPr="006670E2">
        <w:t>.ts</w:t>
      </w:r>
    </w:p>
    <w:p w14:paraId="33ACD2E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route.model</w:t>
      </w:r>
      <w:proofErr w:type="gramEnd"/>
      <w:r w:rsidRPr="006670E2">
        <w:t>.ts</w:t>
      </w:r>
    </w:p>
    <w:p w14:paraId="08247297" w14:textId="77777777" w:rsidR="006670E2" w:rsidRPr="006670E2" w:rsidRDefault="006670E2" w:rsidP="006670E2">
      <w:r w:rsidRPr="006670E2">
        <w:t>│   └── noFlyZone.model.ts</w:t>
      </w:r>
    </w:p>
    <w:p w14:paraId="794CCFF0" w14:textId="77777777" w:rsidR="006670E2" w:rsidRPr="006670E2" w:rsidRDefault="006670E2" w:rsidP="006670E2"/>
    <w:p w14:paraId="12D2162A"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algorithms/</w:t>
      </w:r>
    </w:p>
    <w:p w14:paraId="20A8F2F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graph.ts</w:t>
      </w:r>
    </w:p>
    <w:p w14:paraId="0C7EDAC9"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dijkstra.ts</w:t>
      </w:r>
    </w:p>
    <w:p w14:paraId="799C02B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bfs.ts</w:t>
      </w:r>
    </w:p>
    <w:p w14:paraId="712050E9" w14:textId="77777777" w:rsidR="006670E2" w:rsidRPr="006670E2" w:rsidRDefault="006670E2" w:rsidP="006670E2">
      <w:r w:rsidRPr="006670E2">
        <w:t>│   └── graphBuilder.ts</w:t>
      </w:r>
    </w:p>
    <w:p w14:paraId="7FCCEA5C" w14:textId="77777777" w:rsidR="006670E2" w:rsidRPr="006670E2" w:rsidRDefault="006670E2" w:rsidP="006670E2"/>
    <w:p w14:paraId="7347C50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validators/</w:t>
      </w:r>
    </w:p>
    <w:p w14:paraId="235E9641" w14:textId="77777777" w:rsidR="006670E2" w:rsidRPr="006670E2" w:rsidRDefault="006670E2" w:rsidP="006670E2">
      <w:r w:rsidRPr="006670E2">
        <w:t xml:space="preserve">│   └── </w:t>
      </w:r>
      <w:proofErr w:type="gramStart"/>
      <w:r w:rsidRPr="006670E2">
        <w:t>route.validator</w:t>
      </w:r>
      <w:proofErr w:type="gramEnd"/>
      <w:r w:rsidRPr="006670E2">
        <w:t>.ts</w:t>
      </w:r>
    </w:p>
    <w:p w14:paraId="7EB70710" w14:textId="77777777" w:rsidR="006670E2" w:rsidRPr="006670E2" w:rsidRDefault="006670E2" w:rsidP="006670E2"/>
    <w:p w14:paraId="4E96EDA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middleware/</w:t>
      </w:r>
    </w:p>
    <w:p w14:paraId="0F279E19" w14:textId="77777777" w:rsidR="006670E2" w:rsidRPr="006670E2" w:rsidRDefault="006670E2" w:rsidP="006670E2">
      <w:r w:rsidRPr="006670E2">
        <w:t xml:space="preserve">│   └── </w:t>
      </w:r>
      <w:proofErr w:type="gramStart"/>
      <w:r w:rsidRPr="006670E2">
        <w:t>route.middleware</w:t>
      </w:r>
      <w:proofErr w:type="gramEnd"/>
      <w:r w:rsidRPr="006670E2">
        <w:t>.ts</w:t>
      </w:r>
    </w:p>
    <w:p w14:paraId="7DE8DFAC" w14:textId="77777777" w:rsidR="006670E2" w:rsidRPr="006670E2" w:rsidRDefault="006670E2" w:rsidP="006670E2"/>
    <w:p w14:paraId="69D9CB5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repository/</w:t>
      </w:r>
    </w:p>
    <w:p w14:paraId="635A73D6" w14:textId="77777777" w:rsidR="006670E2" w:rsidRPr="006670E2" w:rsidRDefault="006670E2" w:rsidP="006670E2">
      <w:r w:rsidRPr="006670E2">
        <w:t xml:space="preserve">│   └── </w:t>
      </w:r>
      <w:proofErr w:type="gramStart"/>
      <w:r w:rsidRPr="006670E2">
        <w:t>route.repository</w:t>
      </w:r>
      <w:proofErr w:type="gramEnd"/>
      <w:r w:rsidRPr="006670E2">
        <w:t>.ts</w:t>
      </w:r>
    </w:p>
    <w:p w14:paraId="201AD187" w14:textId="77777777" w:rsidR="006670E2" w:rsidRPr="006670E2" w:rsidRDefault="006670E2" w:rsidP="006670E2"/>
    <w:p w14:paraId="3FE4FA64" w14:textId="77777777" w:rsidR="006670E2" w:rsidRPr="006670E2" w:rsidRDefault="006670E2" w:rsidP="006670E2">
      <w:r w:rsidRPr="006670E2">
        <w:t>└── interfaces/</w:t>
      </w:r>
    </w:p>
    <w:p w14:paraId="4E6699B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Warehouse.ts</w:t>
      </w:r>
    </w:p>
    <w:p w14:paraId="5123844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Destination.ts</w:t>
      </w:r>
    </w:p>
    <w:p w14:paraId="5A9580B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Route.ts</w:t>
      </w:r>
    </w:p>
    <w:p w14:paraId="3478A54F" w14:textId="77777777" w:rsidR="006670E2" w:rsidRPr="006670E2" w:rsidRDefault="006670E2" w:rsidP="006670E2">
      <w:r w:rsidRPr="006670E2">
        <w:t xml:space="preserve">    └── Graph.ts</w:t>
      </w:r>
    </w:p>
    <w:p w14:paraId="136A8897" w14:textId="77777777" w:rsidR="006670E2" w:rsidRPr="006670E2" w:rsidRDefault="006670E2" w:rsidP="006670E2">
      <w:r w:rsidRPr="006670E2">
        <w:t>The Route module remains completely independent from Fleet, Delivery, and Analytics.</w:t>
      </w:r>
    </w:p>
    <w:p w14:paraId="7906C7DE" w14:textId="77777777" w:rsidR="006670E2" w:rsidRPr="006670E2" w:rsidRDefault="006670E2" w:rsidP="006670E2">
      <w:r w:rsidRPr="006670E2">
        <w:pict w14:anchorId="60553FA9">
          <v:rect id="_x0000_i7168" style="width:0;height:1.5pt" o:hralign="center" o:hrstd="t" o:hr="t" fillcolor="#a0a0a0" stroked="f"/>
        </w:pict>
      </w:r>
    </w:p>
    <w:p w14:paraId="142E86A3" w14:textId="77777777" w:rsidR="006670E2" w:rsidRPr="006670E2" w:rsidRDefault="006670E2" w:rsidP="006670E2">
      <w:pPr>
        <w:rPr>
          <w:b/>
          <w:bCs/>
        </w:rPr>
      </w:pPr>
      <w:r w:rsidRPr="006670E2">
        <w:rPr>
          <w:b/>
          <w:bCs/>
        </w:rPr>
        <w:t>52. Layer Responsibilities</w:t>
      </w:r>
    </w:p>
    <w:p w14:paraId="57EFDFC6" w14:textId="77777777" w:rsidR="006670E2" w:rsidRPr="006670E2" w:rsidRDefault="006670E2" w:rsidP="006670E2">
      <w:pPr>
        <w:rPr>
          <w:b/>
          <w:bCs/>
        </w:rPr>
      </w:pPr>
      <w:r w:rsidRPr="006670E2">
        <w:rPr>
          <w:b/>
          <w:bCs/>
        </w:rPr>
        <w:t>Routes</w:t>
      </w:r>
    </w:p>
    <w:p w14:paraId="2868907D" w14:textId="77777777" w:rsidR="006670E2" w:rsidRPr="006670E2" w:rsidRDefault="006670E2" w:rsidP="006670E2">
      <w:r w:rsidRPr="006670E2">
        <w:t>Responsibilities:</w:t>
      </w:r>
    </w:p>
    <w:p w14:paraId="4E7BD1EB" w14:textId="77777777" w:rsidR="006670E2" w:rsidRPr="006670E2" w:rsidRDefault="006670E2" w:rsidP="006670E2">
      <w:pPr>
        <w:numPr>
          <w:ilvl w:val="0"/>
          <w:numId w:val="542"/>
        </w:numPr>
      </w:pPr>
      <w:r w:rsidRPr="006670E2">
        <w:t xml:space="preserve">Define REST endpoints. </w:t>
      </w:r>
    </w:p>
    <w:p w14:paraId="7F30FB49" w14:textId="77777777" w:rsidR="006670E2" w:rsidRPr="006670E2" w:rsidRDefault="006670E2" w:rsidP="006670E2">
      <w:pPr>
        <w:numPr>
          <w:ilvl w:val="0"/>
          <w:numId w:val="542"/>
        </w:numPr>
      </w:pPr>
      <w:r w:rsidRPr="006670E2">
        <w:t xml:space="preserve">Apply authentication middleware. </w:t>
      </w:r>
    </w:p>
    <w:p w14:paraId="15251456" w14:textId="77777777" w:rsidR="006670E2" w:rsidRPr="006670E2" w:rsidRDefault="006670E2" w:rsidP="006670E2">
      <w:pPr>
        <w:numPr>
          <w:ilvl w:val="0"/>
          <w:numId w:val="542"/>
        </w:numPr>
      </w:pPr>
      <w:r w:rsidRPr="006670E2">
        <w:t xml:space="preserve">Apply validation middleware. </w:t>
      </w:r>
    </w:p>
    <w:p w14:paraId="4A89E19C" w14:textId="77777777" w:rsidR="006670E2" w:rsidRPr="006670E2" w:rsidRDefault="006670E2" w:rsidP="006670E2">
      <w:pPr>
        <w:numPr>
          <w:ilvl w:val="0"/>
          <w:numId w:val="542"/>
        </w:numPr>
      </w:pPr>
      <w:r w:rsidRPr="006670E2">
        <w:t xml:space="preserve">Forward requests to controllers. </w:t>
      </w:r>
    </w:p>
    <w:p w14:paraId="26A10A9F" w14:textId="77777777" w:rsidR="006670E2" w:rsidRPr="006670E2" w:rsidRDefault="006670E2" w:rsidP="006670E2">
      <w:r w:rsidRPr="006670E2">
        <w:t>Routes should never contain business logic.</w:t>
      </w:r>
    </w:p>
    <w:p w14:paraId="0B212D4A" w14:textId="77777777" w:rsidR="006670E2" w:rsidRPr="006670E2" w:rsidRDefault="006670E2" w:rsidP="006670E2">
      <w:r w:rsidRPr="006670E2">
        <w:pict w14:anchorId="41782EF4">
          <v:rect id="_x0000_i7169" style="width:0;height:1.5pt" o:hralign="center" o:hrstd="t" o:hr="t" fillcolor="#a0a0a0" stroked="f"/>
        </w:pict>
      </w:r>
    </w:p>
    <w:p w14:paraId="12D313DA" w14:textId="77777777" w:rsidR="006670E2" w:rsidRPr="006670E2" w:rsidRDefault="006670E2" w:rsidP="006670E2">
      <w:pPr>
        <w:rPr>
          <w:b/>
          <w:bCs/>
        </w:rPr>
      </w:pPr>
      <w:r w:rsidRPr="006670E2">
        <w:rPr>
          <w:b/>
          <w:bCs/>
        </w:rPr>
        <w:t>Controllers</w:t>
      </w:r>
    </w:p>
    <w:p w14:paraId="46AD4CDD" w14:textId="77777777" w:rsidR="006670E2" w:rsidRPr="006670E2" w:rsidRDefault="006670E2" w:rsidP="006670E2">
      <w:r w:rsidRPr="006670E2">
        <w:t>Responsibilities:</w:t>
      </w:r>
    </w:p>
    <w:p w14:paraId="016A9CBF" w14:textId="77777777" w:rsidR="006670E2" w:rsidRPr="006670E2" w:rsidRDefault="006670E2" w:rsidP="006670E2">
      <w:pPr>
        <w:numPr>
          <w:ilvl w:val="0"/>
          <w:numId w:val="543"/>
        </w:numPr>
      </w:pPr>
      <w:r w:rsidRPr="006670E2">
        <w:lastRenderedPageBreak/>
        <w:t xml:space="preserve">Receive HTTP requests. </w:t>
      </w:r>
    </w:p>
    <w:p w14:paraId="720BF26C" w14:textId="77777777" w:rsidR="006670E2" w:rsidRPr="006670E2" w:rsidRDefault="006670E2" w:rsidP="006670E2">
      <w:pPr>
        <w:numPr>
          <w:ilvl w:val="0"/>
          <w:numId w:val="543"/>
        </w:numPr>
      </w:pPr>
      <w:r w:rsidRPr="006670E2">
        <w:t xml:space="preserve">Validate request context. </w:t>
      </w:r>
    </w:p>
    <w:p w14:paraId="4F600B6D" w14:textId="77777777" w:rsidR="006670E2" w:rsidRPr="006670E2" w:rsidRDefault="006670E2" w:rsidP="006670E2">
      <w:pPr>
        <w:numPr>
          <w:ilvl w:val="0"/>
          <w:numId w:val="543"/>
        </w:numPr>
      </w:pPr>
      <w:r w:rsidRPr="006670E2">
        <w:t xml:space="preserve">Invoke services. </w:t>
      </w:r>
    </w:p>
    <w:p w14:paraId="32A33315" w14:textId="77777777" w:rsidR="006670E2" w:rsidRPr="006670E2" w:rsidRDefault="006670E2" w:rsidP="006670E2">
      <w:pPr>
        <w:numPr>
          <w:ilvl w:val="0"/>
          <w:numId w:val="543"/>
        </w:numPr>
      </w:pPr>
      <w:r w:rsidRPr="006670E2">
        <w:t xml:space="preserve">Return standardized responses. </w:t>
      </w:r>
    </w:p>
    <w:p w14:paraId="39EB8858" w14:textId="77777777" w:rsidR="006670E2" w:rsidRPr="006670E2" w:rsidRDefault="006670E2" w:rsidP="006670E2">
      <w:r w:rsidRPr="006670E2">
        <w:t>Controllers remain thin.</w:t>
      </w:r>
    </w:p>
    <w:p w14:paraId="1BDA5809" w14:textId="77777777" w:rsidR="006670E2" w:rsidRPr="006670E2" w:rsidRDefault="006670E2" w:rsidP="006670E2">
      <w:r w:rsidRPr="006670E2">
        <w:pict w14:anchorId="3AAE2A72">
          <v:rect id="_x0000_i7170" style="width:0;height:1.5pt" o:hralign="center" o:hrstd="t" o:hr="t" fillcolor="#a0a0a0" stroked="f"/>
        </w:pict>
      </w:r>
    </w:p>
    <w:p w14:paraId="2270105C" w14:textId="77777777" w:rsidR="006670E2" w:rsidRPr="006670E2" w:rsidRDefault="006670E2" w:rsidP="006670E2">
      <w:pPr>
        <w:rPr>
          <w:b/>
          <w:bCs/>
        </w:rPr>
      </w:pPr>
      <w:r w:rsidRPr="006670E2">
        <w:rPr>
          <w:b/>
          <w:bCs/>
        </w:rPr>
        <w:t>Services</w:t>
      </w:r>
    </w:p>
    <w:p w14:paraId="40307103" w14:textId="77777777" w:rsidR="006670E2" w:rsidRPr="006670E2" w:rsidRDefault="006670E2" w:rsidP="006670E2">
      <w:r w:rsidRPr="006670E2">
        <w:t>The Service Layer is the heart of the module.</w:t>
      </w:r>
    </w:p>
    <w:p w14:paraId="1D6C66E5" w14:textId="77777777" w:rsidR="006670E2" w:rsidRPr="006670E2" w:rsidRDefault="006670E2" w:rsidP="006670E2">
      <w:r w:rsidRPr="006670E2">
        <w:t>Responsibilities:</w:t>
      </w:r>
    </w:p>
    <w:p w14:paraId="62B41AC2" w14:textId="77777777" w:rsidR="006670E2" w:rsidRPr="006670E2" w:rsidRDefault="006670E2" w:rsidP="006670E2">
      <w:pPr>
        <w:numPr>
          <w:ilvl w:val="0"/>
          <w:numId w:val="544"/>
        </w:numPr>
      </w:pPr>
      <w:r w:rsidRPr="006670E2">
        <w:t xml:space="preserve">Generate routes </w:t>
      </w:r>
    </w:p>
    <w:p w14:paraId="32736DD4" w14:textId="77777777" w:rsidR="006670E2" w:rsidRPr="006670E2" w:rsidRDefault="006670E2" w:rsidP="006670E2">
      <w:pPr>
        <w:numPr>
          <w:ilvl w:val="0"/>
          <w:numId w:val="544"/>
        </w:numPr>
      </w:pPr>
      <w:r w:rsidRPr="006670E2">
        <w:t xml:space="preserve">Compare routes </w:t>
      </w:r>
    </w:p>
    <w:p w14:paraId="11492055" w14:textId="77777777" w:rsidR="006670E2" w:rsidRPr="006670E2" w:rsidRDefault="006670E2" w:rsidP="006670E2">
      <w:pPr>
        <w:numPr>
          <w:ilvl w:val="0"/>
          <w:numId w:val="544"/>
        </w:numPr>
      </w:pPr>
      <w:r w:rsidRPr="006670E2">
        <w:t xml:space="preserve">Save routes </w:t>
      </w:r>
    </w:p>
    <w:p w14:paraId="3D6A06D7" w14:textId="77777777" w:rsidR="006670E2" w:rsidRPr="006670E2" w:rsidRDefault="006670E2" w:rsidP="006670E2">
      <w:pPr>
        <w:numPr>
          <w:ilvl w:val="0"/>
          <w:numId w:val="544"/>
        </w:numPr>
      </w:pPr>
      <w:r w:rsidRPr="006670E2">
        <w:t xml:space="preserve">Retrieve route history </w:t>
      </w:r>
    </w:p>
    <w:p w14:paraId="27953528" w14:textId="77777777" w:rsidR="006670E2" w:rsidRPr="006670E2" w:rsidRDefault="006670E2" w:rsidP="006670E2">
      <w:pPr>
        <w:numPr>
          <w:ilvl w:val="0"/>
          <w:numId w:val="544"/>
        </w:numPr>
      </w:pPr>
      <w:r w:rsidRPr="006670E2">
        <w:t xml:space="preserve">Build graph structures </w:t>
      </w:r>
    </w:p>
    <w:p w14:paraId="22250B36" w14:textId="77777777" w:rsidR="006670E2" w:rsidRPr="006670E2" w:rsidRDefault="006670E2" w:rsidP="006670E2">
      <w:pPr>
        <w:numPr>
          <w:ilvl w:val="0"/>
          <w:numId w:val="544"/>
        </w:numPr>
      </w:pPr>
      <w:r w:rsidRPr="006670E2">
        <w:t xml:space="preserve">Invoke Dijkstra </w:t>
      </w:r>
    </w:p>
    <w:p w14:paraId="022BDBA1" w14:textId="77777777" w:rsidR="006670E2" w:rsidRPr="006670E2" w:rsidRDefault="006670E2" w:rsidP="006670E2">
      <w:pPr>
        <w:numPr>
          <w:ilvl w:val="0"/>
          <w:numId w:val="544"/>
        </w:numPr>
      </w:pPr>
      <w:r w:rsidRPr="006670E2">
        <w:t xml:space="preserve">Invoke BFS </w:t>
      </w:r>
    </w:p>
    <w:p w14:paraId="67956E20" w14:textId="77777777" w:rsidR="006670E2" w:rsidRPr="006670E2" w:rsidRDefault="006670E2" w:rsidP="006670E2">
      <w:pPr>
        <w:numPr>
          <w:ilvl w:val="0"/>
          <w:numId w:val="544"/>
        </w:numPr>
      </w:pPr>
      <w:r w:rsidRPr="006670E2">
        <w:t xml:space="preserve">Calculate route metrics </w:t>
      </w:r>
    </w:p>
    <w:p w14:paraId="6AAEBC22" w14:textId="77777777" w:rsidR="006670E2" w:rsidRPr="006670E2" w:rsidRDefault="006670E2" w:rsidP="006670E2">
      <w:r w:rsidRPr="006670E2">
        <w:t>All business logic belongs here.</w:t>
      </w:r>
    </w:p>
    <w:p w14:paraId="4C745485" w14:textId="77777777" w:rsidR="006670E2" w:rsidRPr="006670E2" w:rsidRDefault="006670E2" w:rsidP="006670E2">
      <w:r w:rsidRPr="006670E2">
        <w:pict w14:anchorId="469F2F28">
          <v:rect id="_x0000_i7171" style="width:0;height:1.5pt" o:hralign="center" o:hrstd="t" o:hr="t" fillcolor="#a0a0a0" stroked="f"/>
        </w:pict>
      </w:r>
    </w:p>
    <w:p w14:paraId="25DB48EF" w14:textId="77777777" w:rsidR="006670E2" w:rsidRPr="006670E2" w:rsidRDefault="006670E2" w:rsidP="006670E2">
      <w:pPr>
        <w:rPr>
          <w:b/>
          <w:bCs/>
        </w:rPr>
      </w:pPr>
      <w:r w:rsidRPr="006670E2">
        <w:rPr>
          <w:b/>
          <w:bCs/>
        </w:rPr>
        <w:t>Graph Engine</w:t>
      </w:r>
    </w:p>
    <w:p w14:paraId="6889D1C3" w14:textId="77777777" w:rsidR="006670E2" w:rsidRPr="006670E2" w:rsidRDefault="006670E2" w:rsidP="006670E2">
      <w:r w:rsidRPr="006670E2">
        <w:t>Responsible for:</w:t>
      </w:r>
    </w:p>
    <w:p w14:paraId="0A4116FC" w14:textId="77777777" w:rsidR="006670E2" w:rsidRPr="006670E2" w:rsidRDefault="006670E2" w:rsidP="006670E2">
      <w:pPr>
        <w:numPr>
          <w:ilvl w:val="0"/>
          <w:numId w:val="545"/>
        </w:numPr>
      </w:pPr>
      <w:r w:rsidRPr="006670E2">
        <w:t xml:space="preserve">Constructing weighted graphs </w:t>
      </w:r>
    </w:p>
    <w:p w14:paraId="7E1B7FA9" w14:textId="77777777" w:rsidR="006670E2" w:rsidRPr="006670E2" w:rsidRDefault="006670E2" w:rsidP="006670E2">
      <w:pPr>
        <w:numPr>
          <w:ilvl w:val="0"/>
          <w:numId w:val="545"/>
        </w:numPr>
      </w:pPr>
      <w:r w:rsidRPr="006670E2">
        <w:t xml:space="preserve">Loading graph data </w:t>
      </w:r>
    </w:p>
    <w:p w14:paraId="7FFD667C" w14:textId="77777777" w:rsidR="006670E2" w:rsidRPr="006670E2" w:rsidRDefault="006670E2" w:rsidP="006670E2">
      <w:pPr>
        <w:numPr>
          <w:ilvl w:val="0"/>
          <w:numId w:val="545"/>
        </w:numPr>
      </w:pPr>
      <w:r w:rsidRPr="006670E2">
        <w:t xml:space="preserve">Updating graph edges </w:t>
      </w:r>
    </w:p>
    <w:p w14:paraId="3751990F" w14:textId="77777777" w:rsidR="006670E2" w:rsidRPr="006670E2" w:rsidRDefault="006670E2" w:rsidP="006670E2">
      <w:pPr>
        <w:numPr>
          <w:ilvl w:val="0"/>
          <w:numId w:val="545"/>
        </w:numPr>
      </w:pPr>
      <w:r w:rsidRPr="006670E2">
        <w:t xml:space="preserve">Removing blocked edges </w:t>
      </w:r>
    </w:p>
    <w:p w14:paraId="5069B196" w14:textId="77777777" w:rsidR="006670E2" w:rsidRPr="006670E2" w:rsidRDefault="006670E2" w:rsidP="006670E2">
      <w:pPr>
        <w:numPr>
          <w:ilvl w:val="0"/>
          <w:numId w:val="545"/>
        </w:numPr>
      </w:pPr>
      <w:r w:rsidRPr="006670E2">
        <w:t xml:space="preserve">Passing graph structures to algorithms </w:t>
      </w:r>
    </w:p>
    <w:p w14:paraId="01CE98DE" w14:textId="77777777" w:rsidR="006670E2" w:rsidRPr="006670E2" w:rsidRDefault="006670E2" w:rsidP="006670E2">
      <w:r w:rsidRPr="006670E2">
        <w:t>The Graph Engine isolates graph management from the rest of the backend.</w:t>
      </w:r>
    </w:p>
    <w:p w14:paraId="6DCB3A29" w14:textId="77777777" w:rsidR="006670E2" w:rsidRPr="006670E2" w:rsidRDefault="006670E2" w:rsidP="006670E2">
      <w:r w:rsidRPr="006670E2">
        <w:pict w14:anchorId="63E0DFE8">
          <v:rect id="_x0000_i7172" style="width:0;height:1.5pt" o:hralign="center" o:hrstd="t" o:hr="t" fillcolor="#a0a0a0" stroked="f"/>
        </w:pict>
      </w:r>
    </w:p>
    <w:p w14:paraId="28833BF9" w14:textId="77777777" w:rsidR="006670E2" w:rsidRPr="006670E2" w:rsidRDefault="006670E2" w:rsidP="006670E2">
      <w:pPr>
        <w:rPr>
          <w:b/>
          <w:bCs/>
        </w:rPr>
      </w:pPr>
      <w:r w:rsidRPr="006670E2">
        <w:rPr>
          <w:b/>
          <w:bCs/>
        </w:rPr>
        <w:t>Repository</w:t>
      </w:r>
    </w:p>
    <w:p w14:paraId="4DA07A6D" w14:textId="77777777" w:rsidR="006670E2" w:rsidRPr="006670E2" w:rsidRDefault="006670E2" w:rsidP="006670E2">
      <w:r w:rsidRPr="006670E2">
        <w:t>Responsible only for database communication.</w:t>
      </w:r>
    </w:p>
    <w:p w14:paraId="20857F91" w14:textId="77777777" w:rsidR="006670E2" w:rsidRPr="006670E2" w:rsidRDefault="006670E2" w:rsidP="006670E2">
      <w:r w:rsidRPr="006670E2">
        <w:t>Responsibilities:</w:t>
      </w:r>
    </w:p>
    <w:p w14:paraId="3C7B9A98" w14:textId="77777777" w:rsidR="006670E2" w:rsidRPr="006670E2" w:rsidRDefault="006670E2" w:rsidP="006670E2">
      <w:pPr>
        <w:numPr>
          <w:ilvl w:val="0"/>
          <w:numId w:val="546"/>
        </w:numPr>
      </w:pPr>
      <w:r w:rsidRPr="006670E2">
        <w:lastRenderedPageBreak/>
        <w:t xml:space="preserve">Read warehouses </w:t>
      </w:r>
    </w:p>
    <w:p w14:paraId="6CE6868B" w14:textId="77777777" w:rsidR="006670E2" w:rsidRPr="006670E2" w:rsidRDefault="006670E2" w:rsidP="006670E2">
      <w:pPr>
        <w:numPr>
          <w:ilvl w:val="0"/>
          <w:numId w:val="546"/>
        </w:numPr>
      </w:pPr>
      <w:r w:rsidRPr="006670E2">
        <w:t xml:space="preserve">Read destinations </w:t>
      </w:r>
    </w:p>
    <w:p w14:paraId="62C46DB7" w14:textId="77777777" w:rsidR="006670E2" w:rsidRPr="006670E2" w:rsidRDefault="006670E2" w:rsidP="006670E2">
      <w:pPr>
        <w:numPr>
          <w:ilvl w:val="0"/>
          <w:numId w:val="546"/>
        </w:numPr>
      </w:pPr>
      <w:r w:rsidRPr="006670E2">
        <w:t xml:space="preserve">Store routes </w:t>
      </w:r>
    </w:p>
    <w:p w14:paraId="24B202FD" w14:textId="77777777" w:rsidR="006670E2" w:rsidRPr="006670E2" w:rsidRDefault="006670E2" w:rsidP="006670E2">
      <w:pPr>
        <w:numPr>
          <w:ilvl w:val="0"/>
          <w:numId w:val="546"/>
        </w:numPr>
      </w:pPr>
      <w:r w:rsidRPr="006670E2">
        <w:t xml:space="preserve">Retrieve history </w:t>
      </w:r>
    </w:p>
    <w:p w14:paraId="5C2960E7" w14:textId="77777777" w:rsidR="006670E2" w:rsidRPr="006670E2" w:rsidRDefault="006670E2" w:rsidP="006670E2">
      <w:pPr>
        <w:numPr>
          <w:ilvl w:val="0"/>
          <w:numId w:val="546"/>
        </w:numPr>
      </w:pPr>
      <w:r w:rsidRPr="006670E2">
        <w:t xml:space="preserve">Read no-fly zones </w:t>
      </w:r>
    </w:p>
    <w:p w14:paraId="3A775237" w14:textId="77777777" w:rsidR="006670E2" w:rsidRPr="006670E2" w:rsidRDefault="006670E2" w:rsidP="006670E2">
      <w:r w:rsidRPr="006670E2">
        <w:t>No optimization logic belongs here.</w:t>
      </w:r>
    </w:p>
    <w:p w14:paraId="0E99C8B9" w14:textId="77777777" w:rsidR="006670E2" w:rsidRPr="006670E2" w:rsidRDefault="006670E2" w:rsidP="006670E2">
      <w:r w:rsidRPr="006670E2">
        <w:pict w14:anchorId="44FAA0F8">
          <v:rect id="_x0000_i7173" style="width:0;height:1.5pt" o:hralign="center" o:hrstd="t" o:hr="t" fillcolor="#a0a0a0" stroked="f"/>
        </w:pict>
      </w:r>
    </w:p>
    <w:p w14:paraId="3CB61249" w14:textId="77777777" w:rsidR="006670E2" w:rsidRPr="006670E2" w:rsidRDefault="006670E2" w:rsidP="006670E2">
      <w:pPr>
        <w:rPr>
          <w:b/>
          <w:bCs/>
        </w:rPr>
      </w:pPr>
      <w:r w:rsidRPr="006670E2">
        <w:rPr>
          <w:b/>
          <w:bCs/>
        </w:rPr>
        <w:t>53. MongoDB Collections</w:t>
      </w:r>
    </w:p>
    <w:p w14:paraId="2FE85363" w14:textId="77777777" w:rsidR="006670E2" w:rsidRPr="006670E2" w:rsidRDefault="006670E2" w:rsidP="006670E2">
      <w:r w:rsidRPr="006670E2">
        <w:t>The Route module uses four primary collections.</w:t>
      </w:r>
    </w:p>
    <w:p w14:paraId="7ED3C0C5" w14:textId="77777777" w:rsidR="006670E2" w:rsidRPr="006670E2" w:rsidRDefault="006670E2" w:rsidP="006670E2">
      <w:r w:rsidRPr="006670E2">
        <w:t>warehouses</w:t>
      </w:r>
    </w:p>
    <w:p w14:paraId="1C975488" w14:textId="77777777" w:rsidR="006670E2" w:rsidRPr="006670E2" w:rsidRDefault="006670E2" w:rsidP="006670E2"/>
    <w:p w14:paraId="7492AEC2" w14:textId="77777777" w:rsidR="006670E2" w:rsidRPr="006670E2" w:rsidRDefault="006670E2" w:rsidP="006670E2">
      <w:r w:rsidRPr="006670E2">
        <w:t>destinations</w:t>
      </w:r>
    </w:p>
    <w:p w14:paraId="3A474203" w14:textId="77777777" w:rsidR="006670E2" w:rsidRPr="006670E2" w:rsidRDefault="006670E2" w:rsidP="006670E2"/>
    <w:p w14:paraId="5ABC388B" w14:textId="77777777" w:rsidR="006670E2" w:rsidRPr="006670E2" w:rsidRDefault="006670E2" w:rsidP="006670E2">
      <w:r w:rsidRPr="006670E2">
        <w:t>routes</w:t>
      </w:r>
    </w:p>
    <w:p w14:paraId="01D202F8" w14:textId="77777777" w:rsidR="006670E2" w:rsidRPr="006670E2" w:rsidRDefault="006670E2" w:rsidP="006670E2"/>
    <w:p w14:paraId="70C888BB" w14:textId="77777777" w:rsidR="006670E2" w:rsidRPr="006670E2" w:rsidRDefault="006670E2" w:rsidP="006670E2">
      <w:r w:rsidRPr="006670E2">
        <w:t>noflyzones</w:t>
      </w:r>
    </w:p>
    <w:p w14:paraId="58326752" w14:textId="77777777" w:rsidR="006670E2" w:rsidRPr="006670E2" w:rsidRDefault="006670E2" w:rsidP="006670E2">
      <w:r w:rsidRPr="006670E2">
        <w:t>Each collection has a dedicated schema.</w:t>
      </w:r>
    </w:p>
    <w:p w14:paraId="20B2893C" w14:textId="77777777" w:rsidR="006670E2" w:rsidRPr="006670E2" w:rsidRDefault="006670E2" w:rsidP="006670E2">
      <w:r w:rsidRPr="006670E2">
        <w:pict w14:anchorId="5DFE3431">
          <v:rect id="_x0000_i7174" style="width:0;height:1.5pt" o:hralign="center" o:hrstd="t" o:hr="t" fillcolor="#a0a0a0" stroked="f"/>
        </w:pict>
      </w:r>
    </w:p>
    <w:p w14:paraId="7C479178" w14:textId="77777777" w:rsidR="006670E2" w:rsidRPr="006670E2" w:rsidRDefault="006670E2" w:rsidP="006670E2">
      <w:pPr>
        <w:rPr>
          <w:b/>
          <w:bCs/>
        </w:rPr>
      </w:pPr>
      <w:r w:rsidRPr="006670E2">
        <w:rPr>
          <w:b/>
          <w:bCs/>
        </w:rPr>
        <w:t>54. Warehouse Schema</w:t>
      </w:r>
    </w:p>
    <w:p w14:paraId="60A49E28" w14:textId="77777777" w:rsidR="006670E2" w:rsidRPr="006670E2" w:rsidRDefault="006670E2" w:rsidP="006670E2">
      <w:r w:rsidRPr="006670E2">
        <w:t>Fields:</w:t>
      </w:r>
    </w:p>
    <w:p w14:paraId="26543E39" w14:textId="77777777" w:rsidR="006670E2" w:rsidRPr="006670E2" w:rsidRDefault="006670E2" w:rsidP="006670E2">
      <w:r w:rsidRPr="006670E2">
        <w:t>_id</w:t>
      </w:r>
    </w:p>
    <w:p w14:paraId="08E3D472" w14:textId="77777777" w:rsidR="006670E2" w:rsidRPr="006670E2" w:rsidRDefault="006670E2" w:rsidP="006670E2"/>
    <w:p w14:paraId="2759D4AF" w14:textId="77777777" w:rsidR="006670E2" w:rsidRPr="006670E2" w:rsidRDefault="006670E2" w:rsidP="006670E2">
      <w:r w:rsidRPr="006670E2">
        <w:t>warehouseId</w:t>
      </w:r>
    </w:p>
    <w:p w14:paraId="3C410B0D" w14:textId="77777777" w:rsidR="006670E2" w:rsidRPr="006670E2" w:rsidRDefault="006670E2" w:rsidP="006670E2"/>
    <w:p w14:paraId="2651C485" w14:textId="77777777" w:rsidR="006670E2" w:rsidRPr="006670E2" w:rsidRDefault="006670E2" w:rsidP="006670E2">
      <w:r w:rsidRPr="006670E2">
        <w:t>name</w:t>
      </w:r>
    </w:p>
    <w:p w14:paraId="29ECF125" w14:textId="77777777" w:rsidR="006670E2" w:rsidRPr="006670E2" w:rsidRDefault="006670E2" w:rsidP="006670E2"/>
    <w:p w14:paraId="01EBCF38" w14:textId="77777777" w:rsidR="006670E2" w:rsidRPr="006670E2" w:rsidRDefault="006670E2" w:rsidP="006670E2">
      <w:r w:rsidRPr="006670E2">
        <w:t>latitude</w:t>
      </w:r>
    </w:p>
    <w:p w14:paraId="4E79425A" w14:textId="77777777" w:rsidR="006670E2" w:rsidRPr="006670E2" w:rsidRDefault="006670E2" w:rsidP="006670E2"/>
    <w:p w14:paraId="1CF35A94" w14:textId="77777777" w:rsidR="006670E2" w:rsidRPr="006670E2" w:rsidRDefault="006670E2" w:rsidP="006670E2">
      <w:r w:rsidRPr="006670E2">
        <w:t>longitude</w:t>
      </w:r>
    </w:p>
    <w:p w14:paraId="3EE6AF1D" w14:textId="77777777" w:rsidR="006670E2" w:rsidRPr="006670E2" w:rsidRDefault="006670E2" w:rsidP="006670E2"/>
    <w:p w14:paraId="32D8D316" w14:textId="77777777" w:rsidR="006670E2" w:rsidRPr="006670E2" w:rsidRDefault="006670E2" w:rsidP="006670E2">
      <w:r w:rsidRPr="006670E2">
        <w:t>status</w:t>
      </w:r>
    </w:p>
    <w:p w14:paraId="4326CDE1" w14:textId="77777777" w:rsidR="006670E2" w:rsidRPr="006670E2" w:rsidRDefault="006670E2" w:rsidP="006670E2"/>
    <w:p w14:paraId="42B5173E" w14:textId="77777777" w:rsidR="006670E2" w:rsidRPr="006670E2" w:rsidRDefault="006670E2" w:rsidP="006670E2">
      <w:r w:rsidRPr="006670E2">
        <w:t>availableDrones</w:t>
      </w:r>
    </w:p>
    <w:p w14:paraId="38496B95" w14:textId="77777777" w:rsidR="006670E2" w:rsidRPr="006670E2" w:rsidRDefault="006670E2" w:rsidP="006670E2"/>
    <w:p w14:paraId="73B10699" w14:textId="77777777" w:rsidR="006670E2" w:rsidRPr="006670E2" w:rsidRDefault="006670E2" w:rsidP="006670E2">
      <w:r w:rsidRPr="006670E2">
        <w:t>address</w:t>
      </w:r>
    </w:p>
    <w:p w14:paraId="695702C2" w14:textId="77777777" w:rsidR="006670E2" w:rsidRPr="006670E2" w:rsidRDefault="006670E2" w:rsidP="006670E2"/>
    <w:p w14:paraId="4A11AAF6" w14:textId="77777777" w:rsidR="006670E2" w:rsidRPr="006670E2" w:rsidRDefault="006670E2" w:rsidP="006670E2">
      <w:r w:rsidRPr="006670E2">
        <w:t>createdAt</w:t>
      </w:r>
    </w:p>
    <w:p w14:paraId="22D87B15" w14:textId="77777777" w:rsidR="006670E2" w:rsidRPr="006670E2" w:rsidRDefault="006670E2" w:rsidP="006670E2"/>
    <w:p w14:paraId="65F694B1" w14:textId="77777777" w:rsidR="006670E2" w:rsidRPr="006670E2" w:rsidRDefault="006670E2" w:rsidP="006670E2">
      <w:r w:rsidRPr="006670E2">
        <w:t>updatedAt</w:t>
      </w:r>
    </w:p>
    <w:p w14:paraId="3FB32FC1" w14:textId="77777777" w:rsidR="006670E2" w:rsidRPr="006670E2" w:rsidRDefault="006670E2" w:rsidP="006670E2">
      <w:r w:rsidRPr="006670E2">
        <w:t>Each warehouse represents a valid route origin.</w:t>
      </w:r>
    </w:p>
    <w:p w14:paraId="583BD6B4" w14:textId="77777777" w:rsidR="006670E2" w:rsidRPr="006670E2" w:rsidRDefault="006670E2" w:rsidP="006670E2">
      <w:r w:rsidRPr="006670E2">
        <w:pict w14:anchorId="7C251D6E">
          <v:rect id="_x0000_i7175" style="width:0;height:1.5pt" o:hralign="center" o:hrstd="t" o:hr="t" fillcolor="#a0a0a0" stroked="f"/>
        </w:pict>
      </w:r>
    </w:p>
    <w:p w14:paraId="0AA89E32" w14:textId="77777777" w:rsidR="006670E2" w:rsidRPr="006670E2" w:rsidRDefault="006670E2" w:rsidP="006670E2">
      <w:pPr>
        <w:rPr>
          <w:b/>
          <w:bCs/>
        </w:rPr>
      </w:pPr>
      <w:r w:rsidRPr="006670E2">
        <w:rPr>
          <w:b/>
          <w:bCs/>
        </w:rPr>
        <w:t>55. Destination Schema</w:t>
      </w:r>
    </w:p>
    <w:p w14:paraId="01C99FBC" w14:textId="77777777" w:rsidR="006670E2" w:rsidRPr="006670E2" w:rsidRDefault="006670E2" w:rsidP="006670E2">
      <w:r w:rsidRPr="006670E2">
        <w:t>Fields:</w:t>
      </w:r>
    </w:p>
    <w:p w14:paraId="2F01B249" w14:textId="77777777" w:rsidR="006670E2" w:rsidRPr="006670E2" w:rsidRDefault="006670E2" w:rsidP="006670E2">
      <w:r w:rsidRPr="006670E2">
        <w:t>_id</w:t>
      </w:r>
    </w:p>
    <w:p w14:paraId="6F215CD5" w14:textId="77777777" w:rsidR="006670E2" w:rsidRPr="006670E2" w:rsidRDefault="006670E2" w:rsidP="006670E2"/>
    <w:p w14:paraId="6DF33EB4" w14:textId="77777777" w:rsidR="006670E2" w:rsidRPr="006670E2" w:rsidRDefault="006670E2" w:rsidP="006670E2">
      <w:r w:rsidRPr="006670E2">
        <w:t>destinationId</w:t>
      </w:r>
    </w:p>
    <w:p w14:paraId="27B96BD0" w14:textId="77777777" w:rsidR="006670E2" w:rsidRPr="006670E2" w:rsidRDefault="006670E2" w:rsidP="006670E2"/>
    <w:p w14:paraId="0F69DE1C" w14:textId="77777777" w:rsidR="006670E2" w:rsidRPr="006670E2" w:rsidRDefault="006670E2" w:rsidP="006670E2">
      <w:r w:rsidRPr="006670E2">
        <w:t>name</w:t>
      </w:r>
    </w:p>
    <w:p w14:paraId="6B7A9FF3" w14:textId="77777777" w:rsidR="006670E2" w:rsidRPr="006670E2" w:rsidRDefault="006670E2" w:rsidP="006670E2"/>
    <w:p w14:paraId="5A572DEE" w14:textId="77777777" w:rsidR="006670E2" w:rsidRPr="006670E2" w:rsidRDefault="006670E2" w:rsidP="006670E2">
      <w:r w:rsidRPr="006670E2">
        <w:t>latitude</w:t>
      </w:r>
    </w:p>
    <w:p w14:paraId="5D89D8A7" w14:textId="77777777" w:rsidR="006670E2" w:rsidRPr="006670E2" w:rsidRDefault="006670E2" w:rsidP="006670E2"/>
    <w:p w14:paraId="0C496CAB" w14:textId="77777777" w:rsidR="006670E2" w:rsidRPr="006670E2" w:rsidRDefault="006670E2" w:rsidP="006670E2">
      <w:r w:rsidRPr="006670E2">
        <w:t>longitude</w:t>
      </w:r>
    </w:p>
    <w:p w14:paraId="77DA821B" w14:textId="77777777" w:rsidR="006670E2" w:rsidRPr="006670E2" w:rsidRDefault="006670E2" w:rsidP="006670E2"/>
    <w:p w14:paraId="14BE4989" w14:textId="77777777" w:rsidR="006670E2" w:rsidRPr="006670E2" w:rsidRDefault="006670E2" w:rsidP="006670E2">
      <w:r w:rsidRPr="006670E2">
        <w:t>priority</w:t>
      </w:r>
    </w:p>
    <w:p w14:paraId="6317CCD5" w14:textId="77777777" w:rsidR="006670E2" w:rsidRPr="006670E2" w:rsidRDefault="006670E2" w:rsidP="006670E2"/>
    <w:p w14:paraId="2319ECD5" w14:textId="77777777" w:rsidR="006670E2" w:rsidRPr="006670E2" w:rsidRDefault="006670E2" w:rsidP="006670E2">
      <w:r w:rsidRPr="006670E2">
        <w:t>packageCount</w:t>
      </w:r>
    </w:p>
    <w:p w14:paraId="349F7EF9" w14:textId="77777777" w:rsidR="006670E2" w:rsidRPr="006670E2" w:rsidRDefault="006670E2" w:rsidP="006670E2"/>
    <w:p w14:paraId="65D6D6E5" w14:textId="77777777" w:rsidR="006670E2" w:rsidRPr="006670E2" w:rsidRDefault="006670E2" w:rsidP="006670E2">
      <w:r w:rsidRPr="006670E2">
        <w:t>address</w:t>
      </w:r>
    </w:p>
    <w:p w14:paraId="7DFEF11F" w14:textId="77777777" w:rsidR="006670E2" w:rsidRPr="006670E2" w:rsidRDefault="006670E2" w:rsidP="006670E2"/>
    <w:p w14:paraId="38751B9D" w14:textId="77777777" w:rsidR="006670E2" w:rsidRPr="006670E2" w:rsidRDefault="006670E2" w:rsidP="006670E2">
      <w:r w:rsidRPr="006670E2">
        <w:t>createdAt</w:t>
      </w:r>
    </w:p>
    <w:p w14:paraId="7FB1187E" w14:textId="77777777" w:rsidR="006670E2" w:rsidRPr="006670E2" w:rsidRDefault="006670E2" w:rsidP="006670E2"/>
    <w:p w14:paraId="48059E65" w14:textId="77777777" w:rsidR="006670E2" w:rsidRPr="006670E2" w:rsidRDefault="006670E2" w:rsidP="006670E2">
      <w:r w:rsidRPr="006670E2">
        <w:t>updatedAt</w:t>
      </w:r>
    </w:p>
    <w:p w14:paraId="1A9A7604" w14:textId="77777777" w:rsidR="006670E2" w:rsidRPr="006670E2" w:rsidRDefault="006670E2" w:rsidP="006670E2">
      <w:r w:rsidRPr="006670E2">
        <w:lastRenderedPageBreak/>
        <w:t>Destinations act as graph vertices.</w:t>
      </w:r>
    </w:p>
    <w:p w14:paraId="32AE2B74" w14:textId="77777777" w:rsidR="006670E2" w:rsidRPr="006670E2" w:rsidRDefault="006670E2" w:rsidP="006670E2">
      <w:r w:rsidRPr="006670E2">
        <w:pict w14:anchorId="36E6F8CD">
          <v:rect id="_x0000_i7176" style="width:0;height:1.5pt" o:hralign="center" o:hrstd="t" o:hr="t" fillcolor="#a0a0a0" stroked="f"/>
        </w:pict>
      </w:r>
    </w:p>
    <w:p w14:paraId="5EC5DD3A" w14:textId="77777777" w:rsidR="006670E2" w:rsidRPr="006670E2" w:rsidRDefault="006670E2" w:rsidP="006670E2">
      <w:pPr>
        <w:rPr>
          <w:b/>
          <w:bCs/>
        </w:rPr>
      </w:pPr>
      <w:r w:rsidRPr="006670E2">
        <w:rPr>
          <w:b/>
          <w:bCs/>
        </w:rPr>
        <w:t>56. Route Schema</w:t>
      </w:r>
    </w:p>
    <w:p w14:paraId="67C4DCF9" w14:textId="77777777" w:rsidR="006670E2" w:rsidRPr="006670E2" w:rsidRDefault="006670E2" w:rsidP="006670E2">
      <w:r w:rsidRPr="006670E2">
        <w:t>Fields:</w:t>
      </w:r>
    </w:p>
    <w:p w14:paraId="065E33AC" w14:textId="77777777" w:rsidR="006670E2" w:rsidRPr="006670E2" w:rsidRDefault="006670E2" w:rsidP="006670E2">
      <w:r w:rsidRPr="006670E2">
        <w:t>_id</w:t>
      </w:r>
    </w:p>
    <w:p w14:paraId="66F10095" w14:textId="77777777" w:rsidR="006670E2" w:rsidRPr="006670E2" w:rsidRDefault="006670E2" w:rsidP="006670E2"/>
    <w:p w14:paraId="46B04FB0" w14:textId="77777777" w:rsidR="006670E2" w:rsidRPr="006670E2" w:rsidRDefault="006670E2" w:rsidP="006670E2">
      <w:r w:rsidRPr="006670E2">
        <w:t>routeId</w:t>
      </w:r>
    </w:p>
    <w:p w14:paraId="74EDDA91" w14:textId="77777777" w:rsidR="006670E2" w:rsidRPr="006670E2" w:rsidRDefault="006670E2" w:rsidP="006670E2"/>
    <w:p w14:paraId="63E6DF64" w14:textId="77777777" w:rsidR="006670E2" w:rsidRPr="006670E2" w:rsidRDefault="006670E2" w:rsidP="006670E2">
      <w:r w:rsidRPr="006670E2">
        <w:t>warehouseId</w:t>
      </w:r>
    </w:p>
    <w:p w14:paraId="2B14DCC4" w14:textId="77777777" w:rsidR="006670E2" w:rsidRPr="006670E2" w:rsidRDefault="006670E2" w:rsidP="006670E2"/>
    <w:p w14:paraId="5A661216" w14:textId="77777777" w:rsidR="006670E2" w:rsidRPr="006670E2" w:rsidRDefault="006670E2" w:rsidP="006670E2">
      <w:r w:rsidRPr="006670E2">
        <w:t>destinationIds</w:t>
      </w:r>
    </w:p>
    <w:p w14:paraId="18D0A964" w14:textId="77777777" w:rsidR="006670E2" w:rsidRPr="006670E2" w:rsidRDefault="006670E2" w:rsidP="006670E2"/>
    <w:p w14:paraId="17FF1B2D" w14:textId="77777777" w:rsidR="006670E2" w:rsidRPr="006670E2" w:rsidRDefault="006670E2" w:rsidP="006670E2">
      <w:r w:rsidRPr="006670E2">
        <w:t>distance</w:t>
      </w:r>
    </w:p>
    <w:p w14:paraId="30C24984" w14:textId="77777777" w:rsidR="006670E2" w:rsidRPr="006670E2" w:rsidRDefault="006670E2" w:rsidP="006670E2"/>
    <w:p w14:paraId="288B2153" w14:textId="77777777" w:rsidR="006670E2" w:rsidRPr="006670E2" w:rsidRDefault="006670E2" w:rsidP="006670E2">
      <w:r w:rsidRPr="006670E2">
        <w:t>estimatedTime</w:t>
      </w:r>
    </w:p>
    <w:p w14:paraId="7C8A34DB" w14:textId="77777777" w:rsidR="006670E2" w:rsidRPr="006670E2" w:rsidRDefault="006670E2" w:rsidP="006670E2"/>
    <w:p w14:paraId="5D1AAF3E" w14:textId="77777777" w:rsidR="006670E2" w:rsidRPr="006670E2" w:rsidRDefault="006670E2" w:rsidP="006670E2">
      <w:r w:rsidRPr="006670E2">
        <w:t>batteryUsage</w:t>
      </w:r>
    </w:p>
    <w:p w14:paraId="63C1B6C3" w14:textId="77777777" w:rsidR="006670E2" w:rsidRPr="006670E2" w:rsidRDefault="006670E2" w:rsidP="006670E2"/>
    <w:p w14:paraId="198D3D7F" w14:textId="77777777" w:rsidR="006670E2" w:rsidRPr="006670E2" w:rsidRDefault="006670E2" w:rsidP="006670E2">
      <w:r w:rsidRPr="006670E2">
        <w:t>optimizationScore</w:t>
      </w:r>
    </w:p>
    <w:p w14:paraId="5A7CDEC4" w14:textId="77777777" w:rsidR="006670E2" w:rsidRPr="006670E2" w:rsidRDefault="006670E2" w:rsidP="006670E2"/>
    <w:p w14:paraId="037AF6CC" w14:textId="77777777" w:rsidR="006670E2" w:rsidRPr="006670E2" w:rsidRDefault="006670E2" w:rsidP="006670E2">
      <w:r w:rsidRPr="006670E2">
        <w:t>algorithmUsed</w:t>
      </w:r>
    </w:p>
    <w:p w14:paraId="1F5AB1AD" w14:textId="77777777" w:rsidR="006670E2" w:rsidRPr="006670E2" w:rsidRDefault="006670E2" w:rsidP="006670E2"/>
    <w:p w14:paraId="755EEAD9" w14:textId="77777777" w:rsidR="006670E2" w:rsidRPr="006670E2" w:rsidRDefault="006670E2" w:rsidP="006670E2">
      <w:r w:rsidRPr="006670E2">
        <w:t>createdBy</w:t>
      </w:r>
    </w:p>
    <w:p w14:paraId="55647F17" w14:textId="77777777" w:rsidR="006670E2" w:rsidRPr="006670E2" w:rsidRDefault="006670E2" w:rsidP="006670E2"/>
    <w:p w14:paraId="0B6C83BA" w14:textId="77777777" w:rsidR="006670E2" w:rsidRPr="006670E2" w:rsidRDefault="006670E2" w:rsidP="006670E2">
      <w:r w:rsidRPr="006670E2">
        <w:t>createdAt</w:t>
      </w:r>
    </w:p>
    <w:p w14:paraId="5D063F66" w14:textId="77777777" w:rsidR="006670E2" w:rsidRPr="006670E2" w:rsidRDefault="006670E2" w:rsidP="006670E2">
      <w:r w:rsidRPr="006670E2">
        <w:t>Every generated route is stored for future analysis.</w:t>
      </w:r>
    </w:p>
    <w:p w14:paraId="53BB1B2C" w14:textId="77777777" w:rsidR="006670E2" w:rsidRPr="006670E2" w:rsidRDefault="006670E2" w:rsidP="006670E2">
      <w:r w:rsidRPr="006670E2">
        <w:pict w14:anchorId="55E3A36B">
          <v:rect id="_x0000_i7177" style="width:0;height:1.5pt" o:hralign="center" o:hrstd="t" o:hr="t" fillcolor="#a0a0a0" stroked="f"/>
        </w:pict>
      </w:r>
    </w:p>
    <w:p w14:paraId="4C0E4F22" w14:textId="77777777" w:rsidR="006670E2" w:rsidRPr="006670E2" w:rsidRDefault="006670E2" w:rsidP="006670E2">
      <w:pPr>
        <w:rPr>
          <w:b/>
          <w:bCs/>
        </w:rPr>
      </w:pPr>
      <w:r w:rsidRPr="006670E2">
        <w:rPr>
          <w:b/>
          <w:bCs/>
        </w:rPr>
        <w:t>57. No-Fly Zone Schema</w:t>
      </w:r>
    </w:p>
    <w:p w14:paraId="5BFEB79F" w14:textId="77777777" w:rsidR="006670E2" w:rsidRPr="006670E2" w:rsidRDefault="006670E2" w:rsidP="006670E2">
      <w:r w:rsidRPr="006670E2">
        <w:t>Fields:</w:t>
      </w:r>
    </w:p>
    <w:p w14:paraId="55D73AA8" w14:textId="77777777" w:rsidR="006670E2" w:rsidRPr="006670E2" w:rsidRDefault="006670E2" w:rsidP="006670E2">
      <w:r w:rsidRPr="006670E2">
        <w:t>_id</w:t>
      </w:r>
    </w:p>
    <w:p w14:paraId="3CF22E73" w14:textId="77777777" w:rsidR="006670E2" w:rsidRPr="006670E2" w:rsidRDefault="006670E2" w:rsidP="006670E2"/>
    <w:p w14:paraId="31ECCF70" w14:textId="77777777" w:rsidR="006670E2" w:rsidRPr="006670E2" w:rsidRDefault="006670E2" w:rsidP="006670E2">
      <w:r w:rsidRPr="006670E2">
        <w:lastRenderedPageBreak/>
        <w:t>zoneName</w:t>
      </w:r>
    </w:p>
    <w:p w14:paraId="64DED779" w14:textId="77777777" w:rsidR="006670E2" w:rsidRPr="006670E2" w:rsidRDefault="006670E2" w:rsidP="006670E2"/>
    <w:p w14:paraId="53FD2A5A" w14:textId="77777777" w:rsidR="006670E2" w:rsidRPr="006670E2" w:rsidRDefault="006670E2" w:rsidP="006670E2">
      <w:r w:rsidRPr="006670E2">
        <w:t>polygonCoordinates</w:t>
      </w:r>
    </w:p>
    <w:p w14:paraId="324EA007" w14:textId="77777777" w:rsidR="006670E2" w:rsidRPr="006670E2" w:rsidRDefault="006670E2" w:rsidP="006670E2"/>
    <w:p w14:paraId="0D5E0483" w14:textId="77777777" w:rsidR="006670E2" w:rsidRPr="006670E2" w:rsidRDefault="006670E2" w:rsidP="006670E2">
      <w:r w:rsidRPr="006670E2">
        <w:t>restrictionLevel</w:t>
      </w:r>
    </w:p>
    <w:p w14:paraId="6ADFD281" w14:textId="77777777" w:rsidR="006670E2" w:rsidRPr="006670E2" w:rsidRDefault="006670E2" w:rsidP="006670E2"/>
    <w:p w14:paraId="279B928E" w14:textId="77777777" w:rsidR="006670E2" w:rsidRPr="006670E2" w:rsidRDefault="006670E2" w:rsidP="006670E2">
      <w:r w:rsidRPr="006670E2">
        <w:t>status</w:t>
      </w:r>
    </w:p>
    <w:p w14:paraId="16521673" w14:textId="77777777" w:rsidR="006670E2" w:rsidRPr="006670E2" w:rsidRDefault="006670E2" w:rsidP="006670E2"/>
    <w:p w14:paraId="6633EA7B" w14:textId="77777777" w:rsidR="006670E2" w:rsidRPr="006670E2" w:rsidRDefault="006670E2" w:rsidP="006670E2">
      <w:r w:rsidRPr="006670E2">
        <w:t>createdAt</w:t>
      </w:r>
    </w:p>
    <w:p w14:paraId="70B74D11" w14:textId="77777777" w:rsidR="006670E2" w:rsidRPr="006670E2" w:rsidRDefault="006670E2" w:rsidP="006670E2">
      <w:r w:rsidRPr="006670E2">
        <w:t>Each document represents one restricted geographical region.</w:t>
      </w:r>
    </w:p>
    <w:p w14:paraId="431483F4" w14:textId="77777777" w:rsidR="006670E2" w:rsidRPr="006670E2" w:rsidRDefault="006670E2" w:rsidP="006670E2">
      <w:r w:rsidRPr="006670E2">
        <w:t>Future versions may synchronize this data dynamically.</w:t>
      </w:r>
    </w:p>
    <w:p w14:paraId="05170E5F" w14:textId="77777777" w:rsidR="006670E2" w:rsidRPr="006670E2" w:rsidRDefault="006670E2" w:rsidP="006670E2">
      <w:r w:rsidRPr="006670E2">
        <w:pict w14:anchorId="19011CA3">
          <v:rect id="_x0000_i7178" style="width:0;height:1.5pt" o:hralign="center" o:hrstd="t" o:hr="t" fillcolor="#a0a0a0" stroked="f"/>
        </w:pict>
      </w:r>
    </w:p>
    <w:p w14:paraId="608F071C" w14:textId="77777777" w:rsidR="006670E2" w:rsidRPr="006670E2" w:rsidRDefault="006670E2" w:rsidP="006670E2">
      <w:pPr>
        <w:rPr>
          <w:b/>
          <w:bCs/>
        </w:rPr>
      </w:pPr>
      <w:r w:rsidRPr="006670E2">
        <w:rPr>
          <w:b/>
          <w:bCs/>
        </w:rPr>
        <w:t>58. Database Relationships</w:t>
      </w:r>
    </w:p>
    <w:p w14:paraId="6A10AAA4" w14:textId="77777777" w:rsidR="006670E2" w:rsidRPr="006670E2" w:rsidRDefault="006670E2" w:rsidP="006670E2">
      <w:r w:rsidRPr="006670E2">
        <w:t>Logical relationships:</w:t>
      </w:r>
    </w:p>
    <w:p w14:paraId="1C6F3DE1" w14:textId="77777777" w:rsidR="006670E2" w:rsidRPr="006670E2" w:rsidRDefault="006670E2" w:rsidP="006670E2">
      <w:r w:rsidRPr="006670E2">
        <w:t>Warehouse</w:t>
      </w:r>
    </w:p>
    <w:p w14:paraId="72A5B495" w14:textId="77777777" w:rsidR="006670E2" w:rsidRPr="006670E2" w:rsidRDefault="006670E2" w:rsidP="006670E2"/>
    <w:p w14:paraId="5A0D9BC8" w14:textId="77777777" w:rsidR="006670E2" w:rsidRPr="006670E2" w:rsidRDefault="006670E2" w:rsidP="006670E2">
      <w:r w:rsidRPr="006670E2">
        <w:t>↓</w:t>
      </w:r>
    </w:p>
    <w:p w14:paraId="571E37F9" w14:textId="77777777" w:rsidR="006670E2" w:rsidRPr="006670E2" w:rsidRDefault="006670E2" w:rsidP="006670E2"/>
    <w:p w14:paraId="3D563003" w14:textId="77777777" w:rsidR="006670E2" w:rsidRPr="006670E2" w:rsidRDefault="006670E2" w:rsidP="006670E2">
      <w:r w:rsidRPr="006670E2">
        <w:t>Generates</w:t>
      </w:r>
    </w:p>
    <w:p w14:paraId="2E7CB3CA" w14:textId="77777777" w:rsidR="006670E2" w:rsidRPr="006670E2" w:rsidRDefault="006670E2" w:rsidP="006670E2"/>
    <w:p w14:paraId="010A17EA" w14:textId="77777777" w:rsidR="006670E2" w:rsidRPr="006670E2" w:rsidRDefault="006670E2" w:rsidP="006670E2">
      <w:r w:rsidRPr="006670E2">
        <w:t>↓</w:t>
      </w:r>
    </w:p>
    <w:p w14:paraId="7B442314" w14:textId="77777777" w:rsidR="006670E2" w:rsidRPr="006670E2" w:rsidRDefault="006670E2" w:rsidP="006670E2"/>
    <w:p w14:paraId="0002A384" w14:textId="77777777" w:rsidR="006670E2" w:rsidRPr="006670E2" w:rsidRDefault="006670E2" w:rsidP="006670E2">
      <w:r w:rsidRPr="006670E2">
        <w:t>Route</w:t>
      </w:r>
    </w:p>
    <w:p w14:paraId="0047B787" w14:textId="77777777" w:rsidR="006670E2" w:rsidRPr="006670E2" w:rsidRDefault="006670E2" w:rsidP="006670E2"/>
    <w:p w14:paraId="5A586ED7" w14:textId="77777777" w:rsidR="006670E2" w:rsidRPr="006670E2" w:rsidRDefault="006670E2" w:rsidP="006670E2">
      <w:r w:rsidRPr="006670E2">
        <w:t>↓</w:t>
      </w:r>
    </w:p>
    <w:p w14:paraId="0DA109A5" w14:textId="77777777" w:rsidR="006670E2" w:rsidRPr="006670E2" w:rsidRDefault="006670E2" w:rsidP="006670E2"/>
    <w:p w14:paraId="75FBB809" w14:textId="77777777" w:rsidR="006670E2" w:rsidRPr="006670E2" w:rsidRDefault="006670E2" w:rsidP="006670E2">
      <w:r w:rsidRPr="006670E2">
        <w:t>Contains</w:t>
      </w:r>
    </w:p>
    <w:p w14:paraId="54D01AD8" w14:textId="77777777" w:rsidR="006670E2" w:rsidRPr="006670E2" w:rsidRDefault="006670E2" w:rsidP="006670E2"/>
    <w:p w14:paraId="4EA2A7C2" w14:textId="77777777" w:rsidR="006670E2" w:rsidRPr="006670E2" w:rsidRDefault="006670E2" w:rsidP="006670E2">
      <w:r w:rsidRPr="006670E2">
        <w:t>↓</w:t>
      </w:r>
    </w:p>
    <w:p w14:paraId="510AAEC4" w14:textId="77777777" w:rsidR="006670E2" w:rsidRPr="006670E2" w:rsidRDefault="006670E2" w:rsidP="006670E2"/>
    <w:p w14:paraId="21DF879F" w14:textId="77777777" w:rsidR="006670E2" w:rsidRPr="006670E2" w:rsidRDefault="006670E2" w:rsidP="006670E2">
      <w:r w:rsidRPr="006670E2">
        <w:t>Destination(s)</w:t>
      </w:r>
    </w:p>
    <w:p w14:paraId="1762A040" w14:textId="77777777" w:rsidR="006670E2" w:rsidRPr="006670E2" w:rsidRDefault="006670E2" w:rsidP="006670E2"/>
    <w:p w14:paraId="3DAA87A6" w14:textId="77777777" w:rsidR="006670E2" w:rsidRPr="006670E2" w:rsidRDefault="006670E2" w:rsidP="006670E2">
      <w:r w:rsidRPr="006670E2">
        <w:t>↓</w:t>
      </w:r>
    </w:p>
    <w:p w14:paraId="5222C152" w14:textId="77777777" w:rsidR="006670E2" w:rsidRPr="006670E2" w:rsidRDefault="006670E2" w:rsidP="006670E2"/>
    <w:p w14:paraId="1A5F54B6" w14:textId="77777777" w:rsidR="006670E2" w:rsidRPr="006670E2" w:rsidRDefault="006670E2" w:rsidP="006670E2">
      <w:r w:rsidRPr="006670E2">
        <w:t>Affected By</w:t>
      </w:r>
    </w:p>
    <w:p w14:paraId="56418F80" w14:textId="77777777" w:rsidR="006670E2" w:rsidRPr="006670E2" w:rsidRDefault="006670E2" w:rsidP="006670E2"/>
    <w:p w14:paraId="2C2B02FC" w14:textId="77777777" w:rsidR="006670E2" w:rsidRPr="006670E2" w:rsidRDefault="006670E2" w:rsidP="006670E2">
      <w:r w:rsidRPr="006670E2">
        <w:t>↓</w:t>
      </w:r>
    </w:p>
    <w:p w14:paraId="091E3D17" w14:textId="77777777" w:rsidR="006670E2" w:rsidRPr="006670E2" w:rsidRDefault="006670E2" w:rsidP="006670E2"/>
    <w:p w14:paraId="681A5007" w14:textId="77777777" w:rsidR="006670E2" w:rsidRPr="006670E2" w:rsidRDefault="006670E2" w:rsidP="006670E2">
      <w:r w:rsidRPr="006670E2">
        <w:t>No-Fly Zones</w:t>
      </w:r>
    </w:p>
    <w:p w14:paraId="547D10FB" w14:textId="77777777" w:rsidR="006670E2" w:rsidRPr="006670E2" w:rsidRDefault="006670E2" w:rsidP="006670E2">
      <w:r w:rsidRPr="006670E2">
        <w:t>ObjectId references should be used wherever appropriate.</w:t>
      </w:r>
    </w:p>
    <w:p w14:paraId="5D01515C" w14:textId="77777777" w:rsidR="006670E2" w:rsidRPr="006670E2" w:rsidRDefault="006670E2" w:rsidP="006670E2">
      <w:r w:rsidRPr="006670E2">
        <w:pict w14:anchorId="5AB447BE">
          <v:rect id="_x0000_i7179" style="width:0;height:1.5pt" o:hralign="center" o:hrstd="t" o:hr="t" fillcolor="#a0a0a0" stroked="f"/>
        </w:pict>
      </w:r>
    </w:p>
    <w:p w14:paraId="169B3102" w14:textId="77777777" w:rsidR="006670E2" w:rsidRPr="006670E2" w:rsidRDefault="006670E2" w:rsidP="006670E2">
      <w:pPr>
        <w:rPr>
          <w:b/>
          <w:bCs/>
        </w:rPr>
      </w:pPr>
      <w:r w:rsidRPr="006670E2">
        <w:rPr>
          <w:b/>
          <w:bCs/>
        </w:rPr>
        <w:t>59. Database Indexes</w:t>
      </w:r>
    </w:p>
    <w:p w14:paraId="5AB3D37F" w14:textId="77777777" w:rsidR="006670E2" w:rsidRPr="006670E2" w:rsidRDefault="006670E2" w:rsidP="006670E2">
      <w:r w:rsidRPr="006670E2">
        <w:t>Recommended indexes:</w:t>
      </w:r>
    </w:p>
    <w:p w14:paraId="3FC58AB3" w14:textId="77777777" w:rsidR="006670E2" w:rsidRPr="006670E2" w:rsidRDefault="006670E2" w:rsidP="006670E2">
      <w:r w:rsidRPr="006670E2">
        <w:t>Warehouse</w:t>
      </w:r>
    </w:p>
    <w:p w14:paraId="1866CD85" w14:textId="77777777" w:rsidR="006670E2" w:rsidRPr="006670E2" w:rsidRDefault="006670E2" w:rsidP="006670E2">
      <w:pPr>
        <w:numPr>
          <w:ilvl w:val="0"/>
          <w:numId w:val="547"/>
        </w:numPr>
      </w:pPr>
      <w:r w:rsidRPr="006670E2">
        <w:t xml:space="preserve">warehouseId </w:t>
      </w:r>
    </w:p>
    <w:p w14:paraId="3AE72EA6" w14:textId="77777777" w:rsidR="006670E2" w:rsidRPr="006670E2" w:rsidRDefault="006670E2" w:rsidP="006670E2">
      <w:r w:rsidRPr="006670E2">
        <w:t>Destination</w:t>
      </w:r>
    </w:p>
    <w:p w14:paraId="51F56D25" w14:textId="77777777" w:rsidR="006670E2" w:rsidRPr="006670E2" w:rsidRDefault="006670E2" w:rsidP="006670E2">
      <w:pPr>
        <w:numPr>
          <w:ilvl w:val="0"/>
          <w:numId w:val="548"/>
        </w:numPr>
      </w:pPr>
      <w:r w:rsidRPr="006670E2">
        <w:t xml:space="preserve">destinationId </w:t>
      </w:r>
    </w:p>
    <w:p w14:paraId="4F691249" w14:textId="77777777" w:rsidR="006670E2" w:rsidRPr="006670E2" w:rsidRDefault="006670E2" w:rsidP="006670E2">
      <w:pPr>
        <w:numPr>
          <w:ilvl w:val="0"/>
          <w:numId w:val="548"/>
        </w:numPr>
      </w:pPr>
      <w:r w:rsidRPr="006670E2">
        <w:t xml:space="preserve">priority </w:t>
      </w:r>
    </w:p>
    <w:p w14:paraId="0CEF5F4D" w14:textId="77777777" w:rsidR="006670E2" w:rsidRPr="006670E2" w:rsidRDefault="006670E2" w:rsidP="006670E2">
      <w:r w:rsidRPr="006670E2">
        <w:t>Routes</w:t>
      </w:r>
    </w:p>
    <w:p w14:paraId="5627CC36" w14:textId="77777777" w:rsidR="006670E2" w:rsidRPr="006670E2" w:rsidRDefault="006670E2" w:rsidP="006670E2">
      <w:pPr>
        <w:numPr>
          <w:ilvl w:val="0"/>
          <w:numId w:val="549"/>
        </w:numPr>
      </w:pPr>
      <w:r w:rsidRPr="006670E2">
        <w:t xml:space="preserve">routeId </w:t>
      </w:r>
    </w:p>
    <w:p w14:paraId="4FD21925" w14:textId="77777777" w:rsidR="006670E2" w:rsidRPr="006670E2" w:rsidRDefault="006670E2" w:rsidP="006670E2">
      <w:pPr>
        <w:numPr>
          <w:ilvl w:val="0"/>
          <w:numId w:val="549"/>
        </w:numPr>
      </w:pPr>
      <w:r w:rsidRPr="006670E2">
        <w:t xml:space="preserve">warehouseId </w:t>
      </w:r>
    </w:p>
    <w:p w14:paraId="4A1B7F00" w14:textId="77777777" w:rsidR="006670E2" w:rsidRPr="006670E2" w:rsidRDefault="006670E2" w:rsidP="006670E2">
      <w:pPr>
        <w:numPr>
          <w:ilvl w:val="0"/>
          <w:numId w:val="549"/>
        </w:numPr>
      </w:pPr>
      <w:r w:rsidRPr="006670E2">
        <w:t xml:space="preserve">createdAt </w:t>
      </w:r>
    </w:p>
    <w:p w14:paraId="1BE405AF" w14:textId="77777777" w:rsidR="006670E2" w:rsidRPr="006670E2" w:rsidRDefault="006670E2" w:rsidP="006670E2">
      <w:r w:rsidRPr="006670E2">
        <w:t>NoFlyZone</w:t>
      </w:r>
    </w:p>
    <w:p w14:paraId="15BAC685" w14:textId="77777777" w:rsidR="006670E2" w:rsidRPr="006670E2" w:rsidRDefault="006670E2" w:rsidP="006670E2">
      <w:pPr>
        <w:numPr>
          <w:ilvl w:val="0"/>
          <w:numId w:val="550"/>
        </w:numPr>
      </w:pPr>
      <w:r w:rsidRPr="006670E2">
        <w:t xml:space="preserve">status </w:t>
      </w:r>
    </w:p>
    <w:p w14:paraId="395E9BC8" w14:textId="77777777" w:rsidR="006670E2" w:rsidRPr="006670E2" w:rsidRDefault="006670E2" w:rsidP="006670E2">
      <w:r w:rsidRPr="006670E2">
        <w:t>Indexes improve route retrieval and historical searches.</w:t>
      </w:r>
    </w:p>
    <w:p w14:paraId="7D8B1BB9" w14:textId="77777777" w:rsidR="006670E2" w:rsidRPr="006670E2" w:rsidRDefault="006670E2" w:rsidP="006670E2">
      <w:r w:rsidRPr="006670E2">
        <w:pict w14:anchorId="51313C82">
          <v:rect id="_x0000_i7180" style="width:0;height:1.5pt" o:hralign="center" o:hrstd="t" o:hr="t" fillcolor="#a0a0a0" stroked="f"/>
        </w:pict>
      </w:r>
    </w:p>
    <w:p w14:paraId="5CB380C4" w14:textId="77777777" w:rsidR="006670E2" w:rsidRPr="006670E2" w:rsidRDefault="006670E2" w:rsidP="006670E2">
      <w:pPr>
        <w:rPr>
          <w:b/>
          <w:bCs/>
        </w:rPr>
      </w:pPr>
      <w:r w:rsidRPr="006670E2">
        <w:rPr>
          <w:b/>
          <w:bCs/>
        </w:rPr>
        <w:t>60. Authentication</w:t>
      </w:r>
    </w:p>
    <w:p w14:paraId="6D5FC315" w14:textId="77777777" w:rsidR="006670E2" w:rsidRPr="006670E2" w:rsidRDefault="006670E2" w:rsidP="006670E2">
      <w:r w:rsidRPr="006670E2">
        <w:t>Every Route endpoint requires JWT authentication.</w:t>
      </w:r>
    </w:p>
    <w:p w14:paraId="0DCBDB57" w14:textId="77777777" w:rsidR="006670E2" w:rsidRPr="006670E2" w:rsidRDefault="006670E2" w:rsidP="006670E2">
      <w:r w:rsidRPr="006670E2">
        <w:t>Authentication Flow:</w:t>
      </w:r>
    </w:p>
    <w:p w14:paraId="60AA62DC" w14:textId="77777777" w:rsidR="006670E2" w:rsidRPr="006670E2" w:rsidRDefault="006670E2" w:rsidP="006670E2">
      <w:r w:rsidRPr="006670E2">
        <w:t>JWT</w:t>
      </w:r>
    </w:p>
    <w:p w14:paraId="039F6BFD" w14:textId="77777777" w:rsidR="006670E2" w:rsidRPr="006670E2" w:rsidRDefault="006670E2" w:rsidP="006670E2"/>
    <w:p w14:paraId="15FE8920" w14:textId="77777777" w:rsidR="006670E2" w:rsidRPr="006670E2" w:rsidRDefault="006670E2" w:rsidP="006670E2">
      <w:r w:rsidRPr="006670E2">
        <w:t>↓</w:t>
      </w:r>
    </w:p>
    <w:p w14:paraId="60DF5DA6" w14:textId="77777777" w:rsidR="006670E2" w:rsidRPr="006670E2" w:rsidRDefault="006670E2" w:rsidP="006670E2"/>
    <w:p w14:paraId="74189F04" w14:textId="77777777" w:rsidR="006670E2" w:rsidRPr="006670E2" w:rsidRDefault="006670E2" w:rsidP="006670E2">
      <w:r w:rsidRPr="006670E2">
        <w:t>Verify Token</w:t>
      </w:r>
    </w:p>
    <w:p w14:paraId="6F994400" w14:textId="77777777" w:rsidR="006670E2" w:rsidRPr="006670E2" w:rsidRDefault="006670E2" w:rsidP="006670E2"/>
    <w:p w14:paraId="65D2B566" w14:textId="77777777" w:rsidR="006670E2" w:rsidRPr="006670E2" w:rsidRDefault="006670E2" w:rsidP="006670E2">
      <w:r w:rsidRPr="006670E2">
        <w:t>↓</w:t>
      </w:r>
    </w:p>
    <w:p w14:paraId="5F85FE91" w14:textId="77777777" w:rsidR="006670E2" w:rsidRPr="006670E2" w:rsidRDefault="006670E2" w:rsidP="006670E2"/>
    <w:p w14:paraId="3283EBD3" w14:textId="77777777" w:rsidR="006670E2" w:rsidRPr="006670E2" w:rsidRDefault="006670E2" w:rsidP="006670E2">
      <w:r w:rsidRPr="006670E2">
        <w:t>Authorized User</w:t>
      </w:r>
    </w:p>
    <w:p w14:paraId="09FACDC1" w14:textId="77777777" w:rsidR="006670E2" w:rsidRPr="006670E2" w:rsidRDefault="006670E2" w:rsidP="006670E2"/>
    <w:p w14:paraId="75B41F41" w14:textId="77777777" w:rsidR="006670E2" w:rsidRPr="006670E2" w:rsidRDefault="006670E2" w:rsidP="006670E2">
      <w:r w:rsidRPr="006670E2">
        <w:t>↓</w:t>
      </w:r>
    </w:p>
    <w:p w14:paraId="1A1FFF05" w14:textId="77777777" w:rsidR="006670E2" w:rsidRPr="006670E2" w:rsidRDefault="006670E2" w:rsidP="006670E2"/>
    <w:p w14:paraId="588726C6" w14:textId="77777777" w:rsidR="006670E2" w:rsidRPr="006670E2" w:rsidRDefault="006670E2" w:rsidP="006670E2">
      <w:r w:rsidRPr="006670E2">
        <w:t>Route APIs</w:t>
      </w:r>
    </w:p>
    <w:p w14:paraId="53E77077" w14:textId="77777777" w:rsidR="006670E2" w:rsidRPr="006670E2" w:rsidRDefault="006670E2" w:rsidP="006670E2">
      <w:r w:rsidRPr="006670E2">
        <w:t>Unauthorized users cannot generate or access routes.</w:t>
      </w:r>
    </w:p>
    <w:p w14:paraId="70D26CB4" w14:textId="77777777" w:rsidR="006670E2" w:rsidRPr="006670E2" w:rsidRDefault="006670E2" w:rsidP="006670E2">
      <w:r w:rsidRPr="006670E2">
        <w:pict w14:anchorId="68EB240F">
          <v:rect id="_x0000_i7181" style="width:0;height:1.5pt" o:hralign="center" o:hrstd="t" o:hr="t" fillcolor="#a0a0a0" stroked="f"/>
        </w:pict>
      </w:r>
    </w:p>
    <w:p w14:paraId="53A12FAC" w14:textId="77777777" w:rsidR="006670E2" w:rsidRPr="006670E2" w:rsidRDefault="006670E2" w:rsidP="006670E2">
      <w:pPr>
        <w:rPr>
          <w:b/>
          <w:bCs/>
        </w:rPr>
      </w:pPr>
      <w:r w:rsidRPr="006670E2">
        <w:rPr>
          <w:b/>
          <w:bCs/>
        </w:rPr>
        <w:t>61. Authorization</w:t>
      </w:r>
    </w:p>
    <w:p w14:paraId="69AEC41B" w14:textId="77777777" w:rsidR="006670E2" w:rsidRPr="006670E2" w:rsidRDefault="006670E2" w:rsidP="006670E2">
      <w:r w:rsidRPr="006670E2">
        <w:t>Supported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663"/>
        <w:gridCol w:w="1380"/>
        <w:gridCol w:w="1717"/>
      </w:tblGrid>
      <w:tr w:rsidR="006670E2" w:rsidRPr="006670E2" w14:paraId="3CF3E1C7" w14:textId="77777777">
        <w:trPr>
          <w:tblHeader/>
          <w:tblCellSpacing w:w="15" w:type="dxa"/>
        </w:trPr>
        <w:tc>
          <w:tcPr>
            <w:tcW w:w="0" w:type="auto"/>
            <w:vAlign w:val="center"/>
            <w:hideMark/>
          </w:tcPr>
          <w:p w14:paraId="70A62BDA" w14:textId="77777777" w:rsidR="006670E2" w:rsidRPr="006670E2" w:rsidRDefault="006670E2" w:rsidP="006670E2">
            <w:pPr>
              <w:rPr>
                <w:b/>
                <w:bCs/>
              </w:rPr>
            </w:pPr>
            <w:r w:rsidRPr="006670E2">
              <w:rPr>
                <w:b/>
                <w:bCs/>
              </w:rPr>
              <w:t>Action</w:t>
            </w:r>
          </w:p>
        </w:tc>
        <w:tc>
          <w:tcPr>
            <w:tcW w:w="0" w:type="auto"/>
            <w:vAlign w:val="center"/>
            <w:hideMark/>
          </w:tcPr>
          <w:p w14:paraId="31ED478D" w14:textId="77777777" w:rsidR="006670E2" w:rsidRPr="006670E2" w:rsidRDefault="006670E2" w:rsidP="006670E2">
            <w:pPr>
              <w:rPr>
                <w:b/>
                <w:bCs/>
              </w:rPr>
            </w:pPr>
            <w:r w:rsidRPr="006670E2">
              <w:rPr>
                <w:b/>
                <w:bCs/>
              </w:rPr>
              <w:t>Admin</w:t>
            </w:r>
          </w:p>
        </w:tc>
        <w:tc>
          <w:tcPr>
            <w:tcW w:w="0" w:type="auto"/>
            <w:vAlign w:val="center"/>
            <w:hideMark/>
          </w:tcPr>
          <w:p w14:paraId="76DEC1B6" w14:textId="77777777" w:rsidR="006670E2" w:rsidRPr="006670E2" w:rsidRDefault="006670E2" w:rsidP="006670E2">
            <w:pPr>
              <w:rPr>
                <w:b/>
                <w:bCs/>
              </w:rPr>
            </w:pPr>
            <w:r w:rsidRPr="006670E2">
              <w:rPr>
                <w:b/>
                <w:bCs/>
              </w:rPr>
              <w:t>Fleet Manager</w:t>
            </w:r>
          </w:p>
        </w:tc>
        <w:tc>
          <w:tcPr>
            <w:tcW w:w="0" w:type="auto"/>
            <w:vAlign w:val="center"/>
            <w:hideMark/>
          </w:tcPr>
          <w:p w14:paraId="5ABA6CFC" w14:textId="77777777" w:rsidR="006670E2" w:rsidRPr="006670E2" w:rsidRDefault="006670E2" w:rsidP="006670E2">
            <w:pPr>
              <w:rPr>
                <w:b/>
                <w:bCs/>
              </w:rPr>
            </w:pPr>
            <w:r w:rsidRPr="006670E2">
              <w:rPr>
                <w:b/>
                <w:bCs/>
              </w:rPr>
              <w:t>Logistics Operator</w:t>
            </w:r>
          </w:p>
        </w:tc>
      </w:tr>
      <w:tr w:rsidR="006670E2" w:rsidRPr="006670E2" w14:paraId="5E0E9911" w14:textId="77777777">
        <w:trPr>
          <w:tblCellSpacing w:w="15" w:type="dxa"/>
        </w:trPr>
        <w:tc>
          <w:tcPr>
            <w:tcW w:w="0" w:type="auto"/>
            <w:vAlign w:val="center"/>
            <w:hideMark/>
          </w:tcPr>
          <w:p w14:paraId="73296E26" w14:textId="77777777" w:rsidR="006670E2" w:rsidRPr="006670E2" w:rsidRDefault="006670E2" w:rsidP="006670E2">
            <w:r w:rsidRPr="006670E2">
              <w:t>View Routes</w:t>
            </w:r>
          </w:p>
        </w:tc>
        <w:tc>
          <w:tcPr>
            <w:tcW w:w="0" w:type="auto"/>
            <w:vAlign w:val="center"/>
            <w:hideMark/>
          </w:tcPr>
          <w:p w14:paraId="1773A65D" w14:textId="77777777" w:rsidR="006670E2" w:rsidRPr="006670E2" w:rsidRDefault="006670E2" w:rsidP="006670E2">
            <w:r w:rsidRPr="006670E2">
              <w:rPr>
                <w:rFonts w:ascii="Segoe UI Emoji" w:hAnsi="Segoe UI Emoji" w:cs="Segoe UI Emoji"/>
              </w:rPr>
              <w:t>✅</w:t>
            </w:r>
          </w:p>
        </w:tc>
        <w:tc>
          <w:tcPr>
            <w:tcW w:w="0" w:type="auto"/>
            <w:vAlign w:val="center"/>
            <w:hideMark/>
          </w:tcPr>
          <w:p w14:paraId="4AC1E951" w14:textId="77777777" w:rsidR="006670E2" w:rsidRPr="006670E2" w:rsidRDefault="006670E2" w:rsidP="006670E2">
            <w:r w:rsidRPr="006670E2">
              <w:rPr>
                <w:rFonts w:ascii="Segoe UI Emoji" w:hAnsi="Segoe UI Emoji" w:cs="Segoe UI Emoji"/>
              </w:rPr>
              <w:t>✅</w:t>
            </w:r>
          </w:p>
        </w:tc>
        <w:tc>
          <w:tcPr>
            <w:tcW w:w="0" w:type="auto"/>
            <w:vAlign w:val="center"/>
            <w:hideMark/>
          </w:tcPr>
          <w:p w14:paraId="0C20B6B9" w14:textId="77777777" w:rsidR="006670E2" w:rsidRPr="006670E2" w:rsidRDefault="006670E2" w:rsidP="006670E2">
            <w:r w:rsidRPr="006670E2">
              <w:rPr>
                <w:rFonts w:ascii="Segoe UI Emoji" w:hAnsi="Segoe UI Emoji" w:cs="Segoe UI Emoji"/>
              </w:rPr>
              <w:t>✅</w:t>
            </w:r>
          </w:p>
        </w:tc>
      </w:tr>
      <w:tr w:rsidR="006670E2" w:rsidRPr="006670E2" w14:paraId="0B9574F2" w14:textId="77777777">
        <w:trPr>
          <w:tblCellSpacing w:w="15" w:type="dxa"/>
        </w:trPr>
        <w:tc>
          <w:tcPr>
            <w:tcW w:w="0" w:type="auto"/>
            <w:vAlign w:val="center"/>
            <w:hideMark/>
          </w:tcPr>
          <w:p w14:paraId="7113146A" w14:textId="77777777" w:rsidR="006670E2" w:rsidRPr="006670E2" w:rsidRDefault="006670E2" w:rsidP="006670E2">
            <w:r w:rsidRPr="006670E2">
              <w:t>Generate Route</w:t>
            </w:r>
          </w:p>
        </w:tc>
        <w:tc>
          <w:tcPr>
            <w:tcW w:w="0" w:type="auto"/>
            <w:vAlign w:val="center"/>
            <w:hideMark/>
          </w:tcPr>
          <w:p w14:paraId="04030E4A" w14:textId="77777777" w:rsidR="006670E2" w:rsidRPr="006670E2" w:rsidRDefault="006670E2" w:rsidP="006670E2">
            <w:r w:rsidRPr="006670E2">
              <w:rPr>
                <w:rFonts w:ascii="Segoe UI Emoji" w:hAnsi="Segoe UI Emoji" w:cs="Segoe UI Emoji"/>
              </w:rPr>
              <w:t>✅</w:t>
            </w:r>
          </w:p>
        </w:tc>
        <w:tc>
          <w:tcPr>
            <w:tcW w:w="0" w:type="auto"/>
            <w:vAlign w:val="center"/>
            <w:hideMark/>
          </w:tcPr>
          <w:p w14:paraId="0447D007" w14:textId="77777777" w:rsidR="006670E2" w:rsidRPr="006670E2" w:rsidRDefault="006670E2" w:rsidP="006670E2">
            <w:r w:rsidRPr="006670E2">
              <w:rPr>
                <w:rFonts w:ascii="Segoe UI Emoji" w:hAnsi="Segoe UI Emoji" w:cs="Segoe UI Emoji"/>
              </w:rPr>
              <w:t>✅</w:t>
            </w:r>
          </w:p>
        </w:tc>
        <w:tc>
          <w:tcPr>
            <w:tcW w:w="0" w:type="auto"/>
            <w:vAlign w:val="center"/>
            <w:hideMark/>
          </w:tcPr>
          <w:p w14:paraId="52045749" w14:textId="77777777" w:rsidR="006670E2" w:rsidRPr="006670E2" w:rsidRDefault="006670E2" w:rsidP="006670E2">
            <w:r w:rsidRPr="006670E2">
              <w:rPr>
                <w:rFonts w:ascii="Segoe UI Emoji" w:hAnsi="Segoe UI Emoji" w:cs="Segoe UI Emoji"/>
              </w:rPr>
              <w:t>✅</w:t>
            </w:r>
          </w:p>
        </w:tc>
      </w:tr>
      <w:tr w:rsidR="006670E2" w:rsidRPr="006670E2" w14:paraId="4EFF219B" w14:textId="77777777">
        <w:trPr>
          <w:tblCellSpacing w:w="15" w:type="dxa"/>
        </w:trPr>
        <w:tc>
          <w:tcPr>
            <w:tcW w:w="0" w:type="auto"/>
            <w:vAlign w:val="center"/>
            <w:hideMark/>
          </w:tcPr>
          <w:p w14:paraId="7FB43131" w14:textId="77777777" w:rsidR="006670E2" w:rsidRPr="006670E2" w:rsidRDefault="006670E2" w:rsidP="006670E2">
            <w:r w:rsidRPr="006670E2">
              <w:t>Save Route</w:t>
            </w:r>
          </w:p>
        </w:tc>
        <w:tc>
          <w:tcPr>
            <w:tcW w:w="0" w:type="auto"/>
            <w:vAlign w:val="center"/>
            <w:hideMark/>
          </w:tcPr>
          <w:p w14:paraId="3ED0175E" w14:textId="77777777" w:rsidR="006670E2" w:rsidRPr="006670E2" w:rsidRDefault="006670E2" w:rsidP="006670E2">
            <w:r w:rsidRPr="006670E2">
              <w:rPr>
                <w:rFonts w:ascii="Segoe UI Emoji" w:hAnsi="Segoe UI Emoji" w:cs="Segoe UI Emoji"/>
              </w:rPr>
              <w:t>✅</w:t>
            </w:r>
          </w:p>
        </w:tc>
        <w:tc>
          <w:tcPr>
            <w:tcW w:w="0" w:type="auto"/>
            <w:vAlign w:val="center"/>
            <w:hideMark/>
          </w:tcPr>
          <w:p w14:paraId="501D40A6" w14:textId="77777777" w:rsidR="006670E2" w:rsidRPr="006670E2" w:rsidRDefault="006670E2" w:rsidP="006670E2">
            <w:r w:rsidRPr="006670E2">
              <w:rPr>
                <w:rFonts w:ascii="Segoe UI Emoji" w:hAnsi="Segoe UI Emoji" w:cs="Segoe UI Emoji"/>
              </w:rPr>
              <w:t>✅</w:t>
            </w:r>
          </w:p>
        </w:tc>
        <w:tc>
          <w:tcPr>
            <w:tcW w:w="0" w:type="auto"/>
            <w:vAlign w:val="center"/>
            <w:hideMark/>
          </w:tcPr>
          <w:p w14:paraId="0D45EF6F" w14:textId="77777777" w:rsidR="006670E2" w:rsidRPr="006670E2" w:rsidRDefault="006670E2" w:rsidP="006670E2">
            <w:r w:rsidRPr="006670E2">
              <w:rPr>
                <w:rFonts w:ascii="Segoe UI Emoji" w:hAnsi="Segoe UI Emoji" w:cs="Segoe UI Emoji"/>
              </w:rPr>
              <w:t>✅</w:t>
            </w:r>
          </w:p>
        </w:tc>
      </w:tr>
      <w:tr w:rsidR="006670E2" w:rsidRPr="006670E2" w14:paraId="03882FC7" w14:textId="77777777">
        <w:trPr>
          <w:tblCellSpacing w:w="15" w:type="dxa"/>
        </w:trPr>
        <w:tc>
          <w:tcPr>
            <w:tcW w:w="0" w:type="auto"/>
            <w:vAlign w:val="center"/>
            <w:hideMark/>
          </w:tcPr>
          <w:p w14:paraId="2CB91E90" w14:textId="77777777" w:rsidR="006670E2" w:rsidRPr="006670E2" w:rsidRDefault="006670E2" w:rsidP="006670E2">
            <w:r w:rsidRPr="006670E2">
              <w:t>Delete Route History</w:t>
            </w:r>
          </w:p>
        </w:tc>
        <w:tc>
          <w:tcPr>
            <w:tcW w:w="0" w:type="auto"/>
            <w:vAlign w:val="center"/>
            <w:hideMark/>
          </w:tcPr>
          <w:p w14:paraId="54D63954" w14:textId="77777777" w:rsidR="006670E2" w:rsidRPr="006670E2" w:rsidRDefault="006670E2" w:rsidP="006670E2">
            <w:r w:rsidRPr="006670E2">
              <w:rPr>
                <w:rFonts w:ascii="Segoe UI Emoji" w:hAnsi="Segoe UI Emoji" w:cs="Segoe UI Emoji"/>
              </w:rPr>
              <w:t>✅</w:t>
            </w:r>
          </w:p>
        </w:tc>
        <w:tc>
          <w:tcPr>
            <w:tcW w:w="0" w:type="auto"/>
            <w:vAlign w:val="center"/>
            <w:hideMark/>
          </w:tcPr>
          <w:p w14:paraId="39621C24" w14:textId="77777777" w:rsidR="006670E2" w:rsidRPr="006670E2" w:rsidRDefault="006670E2" w:rsidP="006670E2">
            <w:r w:rsidRPr="006670E2">
              <w:rPr>
                <w:rFonts w:ascii="Segoe UI Emoji" w:hAnsi="Segoe UI Emoji" w:cs="Segoe UI Emoji"/>
              </w:rPr>
              <w:t>❌</w:t>
            </w:r>
          </w:p>
        </w:tc>
        <w:tc>
          <w:tcPr>
            <w:tcW w:w="0" w:type="auto"/>
            <w:vAlign w:val="center"/>
            <w:hideMark/>
          </w:tcPr>
          <w:p w14:paraId="03DE55A4" w14:textId="77777777" w:rsidR="006670E2" w:rsidRPr="006670E2" w:rsidRDefault="006670E2" w:rsidP="006670E2">
            <w:r w:rsidRPr="006670E2">
              <w:rPr>
                <w:rFonts w:ascii="Segoe UI Emoji" w:hAnsi="Segoe UI Emoji" w:cs="Segoe UI Emoji"/>
              </w:rPr>
              <w:t>❌</w:t>
            </w:r>
          </w:p>
        </w:tc>
      </w:tr>
      <w:tr w:rsidR="006670E2" w:rsidRPr="006670E2" w14:paraId="087C3D55" w14:textId="77777777">
        <w:trPr>
          <w:tblCellSpacing w:w="15" w:type="dxa"/>
        </w:trPr>
        <w:tc>
          <w:tcPr>
            <w:tcW w:w="0" w:type="auto"/>
            <w:vAlign w:val="center"/>
            <w:hideMark/>
          </w:tcPr>
          <w:p w14:paraId="1A9D8571" w14:textId="77777777" w:rsidR="006670E2" w:rsidRPr="006670E2" w:rsidRDefault="006670E2" w:rsidP="006670E2">
            <w:r w:rsidRPr="006670E2">
              <w:t>Manage Warehouses</w:t>
            </w:r>
          </w:p>
        </w:tc>
        <w:tc>
          <w:tcPr>
            <w:tcW w:w="0" w:type="auto"/>
            <w:vAlign w:val="center"/>
            <w:hideMark/>
          </w:tcPr>
          <w:p w14:paraId="2814F09B" w14:textId="77777777" w:rsidR="006670E2" w:rsidRPr="006670E2" w:rsidRDefault="006670E2" w:rsidP="006670E2">
            <w:r w:rsidRPr="006670E2">
              <w:rPr>
                <w:rFonts w:ascii="Segoe UI Emoji" w:hAnsi="Segoe UI Emoji" w:cs="Segoe UI Emoji"/>
              </w:rPr>
              <w:t>✅</w:t>
            </w:r>
          </w:p>
        </w:tc>
        <w:tc>
          <w:tcPr>
            <w:tcW w:w="0" w:type="auto"/>
            <w:vAlign w:val="center"/>
            <w:hideMark/>
          </w:tcPr>
          <w:p w14:paraId="465F38C2" w14:textId="77777777" w:rsidR="006670E2" w:rsidRPr="006670E2" w:rsidRDefault="006670E2" w:rsidP="006670E2">
            <w:r w:rsidRPr="006670E2">
              <w:rPr>
                <w:rFonts w:ascii="Segoe UI Emoji" w:hAnsi="Segoe UI Emoji" w:cs="Segoe UI Emoji"/>
              </w:rPr>
              <w:t>✅</w:t>
            </w:r>
          </w:p>
        </w:tc>
        <w:tc>
          <w:tcPr>
            <w:tcW w:w="0" w:type="auto"/>
            <w:vAlign w:val="center"/>
            <w:hideMark/>
          </w:tcPr>
          <w:p w14:paraId="4E114B22" w14:textId="77777777" w:rsidR="006670E2" w:rsidRPr="006670E2" w:rsidRDefault="006670E2" w:rsidP="006670E2">
            <w:r w:rsidRPr="006670E2">
              <w:rPr>
                <w:rFonts w:ascii="Segoe UI Emoji" w:hAnsi="Segoe UI Emoji" w:cs="Segoe UI Emoji"/>
              </w:rPr>
              <w:t>❌</w:t>
            </w:r>
          </w:p>
        </w:tc>
      </w:tr>
      <w:tr w:rsidR="006670E2" w:rsidRPr="006670E2" w14:paraId="1D79D24A" w14:textId="77777777">
        <w:trPr>
          <w:tblCellSpacing w:w="15" w:type="dxa"/>
        </w:trPr>
        <w:tc>
          <w:tcPr>
            <w:tcW w:w="0" w:type="auto"/>
            <w:vAlign w:val="center"/>
            <w:hideMark/>
          </w:tcPr>
          <w:p w14:paraId="2149A186" w14:textId="77777777" w:rsidR="006670E2" w:rsidRPr="006670E2" w:rsidRDefault="006670E2" w:rsidP="006670E2">
            <w:r w:rsidRPr="006670E2">
              <w:t>Manage Destinations</w:t>
            </w:r>
          </w:p>
        </w:tc>
        <w:tc>
          <w:tcPr>
            <w:tcW w:w="0" w:type="auto"/>
            <w:vAlign w:val="center"/>
            <w:hideMark/>
          </w:tcPr>
          <w:p w14:paraId="20C65BA3" w14:textId="77777777" w:rsidR="006670E2" w:rsidRPr="006670E2" w:rsidRDefault="006670E2" w:rsidP="006670E2">
            <w:r w:rsidRPr="006670E2">
              <w:rPr>
                <w:rFonts w:ascii="Segoe UI Emoji" w:hAnsi="Segoe UI Emoji" w:cs="Segoe UI Emoji"/>
              </w:rPr>
              <w:t>✅</w:t>
            </w:r>
          </w:p>
        </w:tc>
        <w:tc>
          <w:tcPr>
            <w:tcW w:w="0" w:type="auto"/>
            <w:vAlign w:val="center"/>
            <w:hideMark/>
          </w:tcPr>
          <w:p w14:paraId="74B63A67" w14:textId="77777777" w:rsidR="006670E2" w:rsidRPr="006670E2" w:rsidRDefault="006670E2" w:rsidP="006670E2">
            <w:r w:rsidRPr="006670E2">
              <w:rPr>
                <w:rFonts w:ascii="Segoe UI Emoji" w:hAnsi="Segoe UI Emoji" w:cs="Segoe UI Emoji"/>
              </w:rPr>
              <w:t>✅</w:t>
            </w:r>
          </w:p>
        </w:tc>
        <w:tc>
          <w:tcPr>
            <w:tcW w:w="0" w:type="auto"/>
            <w:vAlign w:val="center"/>
            <w:hideMark/>
          </w:tcPr>
          <w:p w14:paraId="0DEB787B" w14:textId="77777777" w:rsidR="006670E2" w:rsidRPr="006670E2" w:rsidRDefault="006670E2" w:rsidP="006670E2">
            <w:r w:rsidRPr="006670E2">
              <w:rPr>
                <w:rFonts w:ascii="Segoe UI Emoji" w:hAnsi="Segoe UI Emoji" w:cs="Segoe UI Emoji"/>
              </w:rPr>
              <w:t>❌</w:t>
            </w:r>
          </w:p>
        </w:tc>
      </w:tr>
    </w:tbl>
    <w:p w14:paraId="65851EEC" w14:textId="77777777" w:rsidR="006670E2" w:rsidRPr="006670E2" w:rsidRDefault="006670E2" w:rsidP="006670E2">
      <w:r w:rsidRPr="006670E2">
        <w:pict w14:anchorId="1FD355AD">
          <v:rect id="_x0000_i7182" style="width:0;height:1.5pt" o:hralign="center" o:hrstd="t" o:hr="t" fillcolor="#a0a0a0" stroked="f"/>
        </w:pict>
      </w:r>
    </w:p>
    <w:p w14:paraId="3F002CDC" w14:textId="77777777" w:rsidR="006670E2" w:rsidRPr="006670E2" w:rsidRDefault="006670E2" w:rsidP="006670E2">
      <w:pPr>
        <w:rPr>
          <w:b/>
          <w:bCs/>
        </w:rPr>
      </w:pPr>
      <w:r w:rsidRPr="006670E2">
        <w:rPr>
          <w:b/>
          <w:bCs/>
        </w:rPr>
        <w:t>62. Route REST APIs</w:t>
      </w:r>
    </w:p>
    <w:p w14:paraId="04C5C7B2" w14:textId="77777777" w:rsidR="006670E2" w:rsidRPr="006670E2" w:rsidRDefault="006670E2" w:rsidP="006670E2">
      <w:pPr>
        <w:rPr>
          <w:b/>
          <w:bCs/>
        </w:rPr>
      </w:pPr>
      <w:r w:rsidRPr="006670E2">
        <w:rPr>
          <w:b/>
          <w:bCs/>
        </w:rPr>
        <w:t>Get Warehouses</w:t>
      </w:r>
    </w:p>
    <w:p w14:paraId="328AADFD" w14:textId="77777777" w:rsidR="006670E2" w:rsidRPr="006670E2" w:rsidRDefault="006670E2" w:rsidP="006670E2">
      <w:r w:rsidRPr="006670E2">
        <w:t>GET</w:t>
      </w:r>
    </w:p>
    <w:p w14:paraId="0D4190D7" w14:textId="77777777" w:rsidR="006670E2" w:rsidRPr="006670E2" w:rsidRDefault="006670E2" w:rsidP="006670E2"/>
    <w:p w14:paraId="275E37FD" w14:textId="77777777" w:rsidR="006670E2" w:rsidRPr="006670E2" w:rsidRDefault="006670E2" w:rsidP="006670E2">
      <w:r w:rsidRPr="006670E2">
        <w:t>/api/routes/warehouses</w:t>
      </w:r>
    </w:p>
    <w:p w14:paraId="64969B02" w14:textId="77777777" w:rsidR="006670E2" w:rsidRPr="006670E2" w:rsidRDefault="006670E2" w:rsidP="006670E2">
      <w:r w:rsidRPr="006670E2">
        <w:pict w14:anchorId="098A9BDA">
          <v:rect id="_x0000_i7183" style="width:0;height:1.5pt" o:hralign="center" o:hrstd="t" o:hr="t" fillcolor="#a0a0a0" stroked="f"/>
        </w:pict>
      </w:r>
    </w:p>
    <w:p w14:paraId="00C57B1D" w14:textId="77777777" w:rsidR="006670E2" w:rsidRPr="006670E2" w:rsidRDefault="006670E2" w:rsidP="006670E2">
      <w:pPr>
        <w:rPr>
          <w:b/>
          <w:bCs/>
        </w:rPr>
      </w:pPr>
      <w:r w:rsidRPr="006670E2">
        <w:rPr>
          <w:b/>
          <w:bCs/>
        </w:rPr>
        <w:t>Get Destinations</w:t>
      </w:r>
    </w:p>
    <w:p w14:paraId="3310C3C7" w14:textId="77777777" w:rsidR="006670E2" w:rsidRPr="006670E2" w:rsidRDefault="006670E2" w:rsidP="006670E2">
      <w:r w:rsidRPr="006670E2">
        <w:t>GET</w:t>
      </w:r>
    </w:p>
    <w:p w14:paraId="253384A2" w14:textId="77777777" w:rsidR="006670E2" w:rsidRPr="006670E2" w:rsidRDefault="006670E2" w:rsidP="006670E2"/>
    <w:p w14:paraId="447409F0" w14:textId="77777777" w:rsidR="006670E2" w:rsidRPr="006670E2" w:rsidRDefault="006670E2" w:rsidP="006670E2">
      <w:r w:rsidRPr="006670E2">
        <w:t>/api/routes/destinations</w:t>
      </w:r>
    </w:p>
    <w:p w14:paraId="32AE1E88" w14:textId="77777777" w:rsidR="006670E2" w:rsidRPr="006670E2" w:rsidRDefault="006670E2" w:rsidP="006670E2">
      <w:r w:rsidRPr="006670E2">
        <w:pict w14:anchorId="2589B10B">
          <v:rect id="_x0000_i7184" style="width:0;height:1.5pt" o:hralign="center" o:hrstd="t" o:hr="t" fillcolor="#a0a0a0" stroked="f"/>
        </w:pict>
      </w:r>
    </w:p>
    <w:p w14:paraId="5CD61D93" w14:textId="77777777" w:rsidR="006670E2" w:rsidRPr="006670E2" w:rsidRDefault="006670E2" w:rsidP="006670E2">
      <w:pPr>
        <w:rPr>
          <w:b/>
          <w:bCs/>
        </w:rPr>
      </w:pPr>
      <w:r w:rsidRPr="006670E2">
        <w:rPr>
          <w:b/>
          <w:bCs/>
        </w:rPr>
        <w:t>Generate Route</w:t>
      </w:r>
    </w:p>
    <w:p w14:paraId="1D3965E6" w14:textId="77777777" w:rsidR="006670E2" w:rsidRPr="006670E2" w:rsidRDefault="006670E2" w:rsidP="006670E2">
      <w:r w:rsidRPr="006670E2">
        <w:t>POST</w:t>
      </w:r>
    </w:p>
    <w:p w14:paraId="3E06E5B2" w14:textId="77777777" w:rsidR="006670E2" w:rsidRPr="006670E2" w:rsidRDefault="006670E2" w:rsidP="006670E2"/>
    <w:p w14:paraId="29A6BFE6" w14:textId="77777777" w:rsidR="006670E2" w:rsidRPr="006670E2" w:rsidRDefault="006670E2" w:rsidP="006670E2">
      <w:r w:rsidRPr="006670E2">
        <w:t>/api/routes/generate</w:t>
      </w:r>
    </w:p>
    <w:p w14:paraId="7D1C930C" w14:textId="77777777" w:rsidR="006670E2" w:rsidRPr="006670E2" w:rsidRDefault="006670E2" w:rsidP="006670E2">
      <w:r w:rsidRPr="006670E2">
        <w:pict w14:anchorId="2E59CB57">
          <v:rect id="_x0000_i7185" style="width:0;height:1.5pt" o:hralign="center" o:hrstd="t" o:hr="t" fillcolor="#a0a0a0" stroked="f"/>
        </w:pict>
      </w:r>
    </w:p>
    <w:p w14:paraId="4C4231EA" w14:textId="77777777" w:rsidR="006670E2" w:rsidRPr="006670E2" w:rsidRDefault="006670E2" w:rsidP="006670E2">
      <w:pPr>
        <w:rPr>
          <w:b/>
          <w:bCs/>
        </w:rPr>
      </w:pPr>
      <w:r w:rsidRPr="006670E2">
        <w:rPr>
          <w:b/>
          <w:bCs/>
        </w:rPr>
        <w:t>Compare Routes</w:t>
      </w:r>
    </w:p>
    <w:p w14:paraId="2281AFE8" w14:textId="77777777" w:rsidR="006670E2" w:rsidRPr="006670E2" w:rsidRDefault="006670E2" w:rsidP="006670E2">
      <w:r w:rsidRPr="006670E2">
        <w:t>POST</w:t>
      </w:r>
    </w:p>
    <w:p w14:paraId="64461F36" w14:textId="77777777" w:rsidR="006670E2" w:rsidRPr="006670E2" w:rsidRDefault="006670E2" w:rsidP="006670E2"/>
    <w:p w14:paraId="712842D7" w14:textId="77777777" w:rsidR="006670E2" w:rsidRPr="006670E2" w:rsidRDefault="006670E2" w:rsidP="006670E2">
      <w:r w:rsidRPr="006670E2">
        <w:t>/api/routes/compare</w:t>
      </w:r>
    </w:p>
    <w:p w14:paraId="30992559" w14:textId="77777777" w:rsidR="006670E2" w:rsidRPr="006670E2" w:rsidRDefault="006670E2" w:rsidP="006670E2">
      <w:r w:rsidRPr="006670E2">
        <w:pict w14:anchorId="45DA8200">
          <v:rect id="_x0000_i7186" style="width:0;height:1.5pt" o:hralign="center" o:hrstd="t" o:hr="t" fillcolor="#a0a0a0" stroked="f"/>
        </w:pict>
      </w:r>
    </w:p>
    <w:p w14:paraId="7E3A88E4" w14:textId="77777777" w:rsidR="006670E2" w:rsidRPr="006670E2" w:rsidRDefault="006670E2" w:rsidP="006670E2">
      <w:pPr>
        <w:rPr>
          <w:b/>
          <w:bCs/>
        </w:rPr>
      </w:pPr>
      <w:r w:rsidRPr="006670E2">
        <w:rPr>
          <w:b/>
          <w:bCs/>
        </w:rPr>
        <w:t>Save Route</w:t>
      </w:r>
    </w:p>
    <w:p w14:paraId="26A2908F" w14:textId="77777777" w:rsidR="006670E2" w:rsidRPr="006670E2" w:rsidRDefault="006670E2" w:rsidP="006670E2">
      <w:r w:rsidRPr="006670E2">
        <w:t>POST</w:t>
      </w:r>
    </w:p>
    <w:p w14:paraId="45908FFF" w14:textId="77777777" w:rsidR="006670E2" w:rsidRPr="006670E2" w:rsidRDefault="006670E2" w:rsidP="006670E2"/>
    <w:p w14:paraId="55F0FF81" w14:textId="77777777" w:rsidR="006670E2" w:rsidRPr="006670E2" w:rsidRDefault="006670E2" w:rsidP="006670E2">
      <w:r w:rsidRPr="006670E2">
        <w:t>/api/routes/save</w:t>
      </w:r>
    </w:p>
    <w:p w14:paraId="1986D7D9" w14:textId="77777777" w:rsidR="006670E2" w:rsidRPr="006670E2" w:rsidRDefault="006670E2" w:rsidP="006670E2">
      <w:r w:rsidRPr="006670E2">
        <w:pict w14:anchorId="6ABA1915">
          <v:rect id="_x0000_i7187" style="width:0;height:1.5pt" o:hralign="center" o:hrstd="t" o:hr="t" fillcolor="#a0a0a0" stroked="f"/>
        </w:pict>
      </w:r>
    </w:p>
    <w:p w14:paraId="65136D75" w14:textId="77777777" w:rsidR="006670E2" w:rsidRPr="006670E2" w:rsidRDefault="006670E2" w:rsidP="006670E2">
      <w:pPr>
        <w:rPr>
          <w:b/>
          <w:bCs/>
        </w:rPr>
      </w:pPr>
      <w:r w:rsidRPr="006670E2">
        <w:rPr>
          <w:b/>
          <w:bCs/>
        </w:rPr>
        <w:t>Route History</w:t>
      </w:r>
    </w:p>
    <w:p w14:paraId="355B023D" w14:textId="77777777" w:rsidR="006670E2" w:rsidRPr="006670E2" w:rsidRDefault="006670E2" w:rsidP="006670E2">
      <w:r w:rsidRPr="006670E2">
        <w:t>GET</w:t>
      </w:r>
    </w:p>
    <w:p w14:paraId="7F71A4BD" w14:textId="77777777" w:rsidR="006670E2" w:rsidRPr="006670E2" w:rsidRDefault="006670E2" w:rsidP="006670E2"/>
    <w:p w14:paraId="45C9EAE9" w14:textId="77777777" w:rsidR="006670E2" w:rsidRPr="006670E2" w:rsidRDefault="006670E2" w:rsidP="006670E2">
      <w:r w:rsidRPr="006670E2">
        <w:t>/api/routes/history</w:t>
      </w:r>
    </w:p>
    <w:p w14:paraId="6E45B70C" w14:textId="77777777" w:rsidR="006670E2" w:rsidRPr="006670E2" w:rsidRDefault="006670E2" w:rsidP="006670E2">
      <w:r w:rsidRPr="006670E2">
        <w:pict w14:anchorId="006127BB">
          <v:rect id="_x0000_i7188" style="width:0;height:1.5pt" o:hralign="center" o:hrstd="t" o:hr="t" fillcolor="#a0a0a0" stroked="f"/>
        </w:pict>
      </w:r>
    </w:p>
    <w:p w14:paraId="038C2F5D" w14:textId="77777777" w:rsidR="006670E2" w:rsidRPr="006670E2" w:rsidRDefault="006670E2" w:rsidP="006670E2">
      <w:pPr>
        <w:rPr>
          <w:b/>
          <w:bCs/>
        </w:rPr>
      </w:pPr>
      <w:r w:rsidRPr="006670E2">
        <w:rPr>
          <w:b/>
          <w:bCs/>
        </w:rPr>
        <w:t>Route Details</w:t>
      </w:r>
    </w:p>
    <w:p w14:paraId="3401BAC2" w14:textId="77777777" w:rsidR="006670E2" w:rsidRPr="006670E2" w:rsidRDefault="006670E2" w:rsidP="006670E2">
      <w:r w:rsidRPr="006670E2">
        <w:t>GET</w:t>
      </w:r>
    </w:p>
    <w:p w14:paraId="41667241" w14:textId="77777777" w:rsidR="006670E2" w:rsidRPr="006670E2" w:rsidRDefault="006670E2" w:rsidP="006670E2"/>
    <w:p w14:paraId="1239EFEC" w14:textId="77777777" w:rsidR="006670E2" w:rsidRPr="006670E2" w:rsidRDefault="006670E2" w:rsidP="006670E2">
      <w:r w:rsidRPr="006670E2">
        <w:t>/</w:t>
      </w:r>
      <w:proofErr w:type="gramStart"/>
      <w:r w:rsidRPr="006670E2">
        <w:t>api</w:t>
      </w:r>
      <w:proofErr w:type="gramEnd"/>
      <w:r w:rsidRPr="006670E2">
        <w:t>/routes/:id</w:t>
      </w:r>
    </w:p>
    <w:p w14:paraId="53B5EF13" w14:textId="77777777" w:rsidR="006670E2" w:rsidRPr="006670E2" w:rsidRDefault="006670E2" w:rsidP="006670E2">
      <w:r w:rsidRPr="006670E2">
        <w:pict w14:anchorId="2A3DD008">
          <v:rect id="_x0000_i7189" style="width:0;height:1.5pt" o:hralign="center" o:hrstd="t" o:hr="t" fillcolor="#a0a0a0" stroked="f"/>
        </w:pict>
      </w:r>
    </w:p>
    <w:p w14:paraId="05A18A8A" w14:textId="77777777" w:rsidR="006670E2" w:rsidRPr="006670E2" w:rsidRDefault="006670E2" w:rsidP="006670E2">
      <w:pPr>
        <w:rPr>
          <w:b/>
          <w:bCs/>
        </w:rPr>
      </w:pPr>
      <w:r w:rsidRPr="006670E2">
        <w:rPr>
          <w:b/>
          <w:bCs/>
        </w:rPr>
        <w:t>No-Fly Zones</w:t>
      </w:r>
    </w:p>
    <w:p w14:paraId="214C936C" w14:textId="77777777" w:rsidR="006670E2" w:rsidRPr="006670E2" w:rsidRDefault="006670E2" w:rsidP="006670E2">
      <w:r w:rsidRPr="006670E2">
        <w:t>GET</w:t>
      </w:r>
    </w:p>
    <w:p w14:paraId="11C04E0F" w14:textId="77777777" w:rsidR="006670E2" w:rsidRPr="006670E2" w:rsidRDefault="006670E2" w:rsidP="006670E2"/>
    <w:p w14:paraId="197F554A" w14:textId="77777777" w:rsidR="006670E2" w:rsidRPr="006670E2" w:rsidRDefault="006670E2" w:rsidP="006670E2">
      <w:r w:rsidRPr="006670E2">
        <w:lastRenderedPageBreak/>
        <w:t>/api/routes/noflyzones</w:t>
      </w:r>
    </w:p>
    <w:p w14:paraId="44F7C86E" w14:textId="77777777" w:rsidR="006670E2" w:rsidRPr="006670E2" w:rsidRDefault="006670E2" w:rsidP="006670E2">
      <w:r w:rsidRPr="006670E2">
        <w:pict w14:anchorId="206284FF">
          <v:rect id="_x0000_i7190" style="width:0;height:1.5pt" o:hralign="center" o:hrstd="t" o:hr="t" fillcolor="#a0a0a0" stroked="f"/>
        </w:pict>
      </w:r>
    </w:p>
    <w:p w14:paraId="70D107EA" w14:textId="77777777" w:rsidR="006670E2" w:rsidRPr="006670E2" w:rsidRDefault="006670E2" w:rsidP="006670E2">
      <w:pPr>
        <w:rPr>
          <w:b/>
          <w:bCs/>
        </w:rPr>
      </w:pPr>
      <w:r w:rsidRPr="006670E2">
        <w:rPr>
          <w:b/>
          <w:bCs/>
        </w:rPr>
        <w:t>63. Standard API Response</w:t>
      </w:r>
    </w:p>
    <w:p w14:paraId="1E2981B0" w14:textId="77777777" w:rsidR="006670E2" w:rsidRPr="006670E2" w:rsidRDefault="006670E2" w:rsidP="006670E2">
      <w:pPr>
        <w:rPr>
          <w:b/>
          <w:bCs/>
        </w:rPr>
      </w:pPr>
      <w:r w:rsidRPr="006670E2">
        <w:rPr>
          <w:b/>
          <w:bCs/>
        </w:rPr>
        <w:t>Success</w:t>
      </w:r>
    </w:p>
    <w:p w14:paraId="39610325" w14:textId="77777777" w:rsidR="006670E2" w:rsidRPr="006670E2" w:rsidRDefault="006670E2" w:rsidP="006670E2">
      <w:r w:rsidRPr="006670E2">
        <w:t>{</w:t>
      </w:r>
    </w:p>
    <w:p w14:paraId="59C283D9" w14:textId="77777777" w:rsidR="006670E2" w:rsidRPr="006670E2" w:rsidRDefault="006670E2" w:rsidP="006670E2">
      <w:r w:rsidRPr="006670E2">
        <w:t xml:space="preserve">  "success": true,</w:t>
      </w:r>
    </w:p>
    <w:p w14:paraId="1648FAC5" w14:textId="77777777" w:rsidR="006670E2" w:rsidRPr="006670E2" w:rsidRDefault="006670E2" w:rsidP="006670E2">
      <w:r w:rsidRPr="006670E2">
        <w:t xml:space="preserve">  "message": "Route generated successfully.",</w:t>
      </w:r>
    </w:p>
    <w:p w14:paraId="08C9105E" w14:textId="77777777" w:rsidR="006670E2" w:rsidRPr="006670E2" w:rsidRDefault="006670E2" w:rsidP="006670E2">
      <w:r w:rsidRPr="006670E2">
        <w:t xml:space="preserve">  "data": {}</w:t>
      </w:r>
    </w:p>
    <w:p w14:paraId="24858D7D" w14:textId="77777777" w:rsidR="006670E2" w:rsidRPr="006670E2" w:rsidRDefault="006670E2" w:rsidP="006670E2">
      <w:r w:rsidRPr="006670E2">
        <w:t>}</w:t>
      </w:r>
    </w:p>
    <w:p w14:paraId="3291B5C0" w14:textId="77777777" w:rsidR="006670E2" w:rsidRPr="006670E2" w:rsidRDefault="006670E2" w:rsidP="006670E2">
      <w:r w:rsidRPr="006670E2">
        <w:pict w14:anchorId="7E94F470">
          <v:rect id="_x0000_i7191" style="width:0;height:1.5pt" o:hralign="center" o:hrstd="t" o:hr="t" fillcolor="#a0a0a0" stroked="f"/>
        </w:pict>
      </w:r>
    </w:p>
    <w:p w14:paraId="1AF64937" w14:textId="77777777" w:rsidR="006670E2" w:rsidRPr="006670E2" w:rsidRDefault="006670E2" w:rsidP="006670E2">
      <w:pPr>
        <w:rPr>
          <w:b/>
          <w:bCs/>
        </w:rPr>
      </w:pPr>
      <w:r w:rsidRPr="006670E2">
        <w:rPr>
          <w:b/>
          <w:bCs/>
        </w:rPr>
        <w:t>Error</w:t>
      </w:r>
    </w:p>
    <w:p w14:paraId="75637AE0" w14:textId="77777777" w:rsidR="006670E2" w:rsidRPr="006670E2" w:rsidRDefault="006670E2" w:rsidP="006670E2">
      <w:r w:rsidRPr="006670E2">
        <w:t>{</w:t>
      </w:r>
    </w:p>
    <w:p w14:paraId="046DD08D" w14:textId="77777777" w:rsidR="006670E2" w:rsidRPr="006670E2" w:rsidRDefault="006670E2" w:rsidP="006670E2">
      <w:r w:rsidRPr="006670E2">
        <w:t xml:space="preserve">  "success": false,</w:t>
      </w:r>
    </w:p>
    <w:p w14:paraId="03E6575D" w14:textId="77777777" w:rsidR="006670E2" w:rsidRPr="006670E2" w:rsidRDefault="006670E2" w:rsidP="006670E2">
      <w:r w:rsidRPr="006670E2">
        <w:t xml:space="preserve">  "message": "Unable to generate route.",</w:t>
      </w:r>
    </w:p>
    <w:p w14:paraId="36B24FB8" w14:textId="77777777" w:rsidR="006670E2" w:rsidRPr="006670E2" w:rsidRDefault="006670E2" w:rsidP="006670E2">
      <w:r w:rsidRPr="006670E2">
        <w:t xml:space="preserve">  "errors": {}</w:t>
      </w:r>
    </w:p>
    <w:p w14:paraId="71A923E0" w14:textId="77777777" w:rsidR="006670E2" w:rsidRPr="006670E2" w:rsidRDefault="006670E2" w:rsidP="006670E2">
      <w:r w:rsidRPr="006670E2">
        <w:t>}</w:t>
      </w:r>
    </w:p>
    <w:p w14:paraId="00D24702" w14:textId="77777777" w:rsidR="006670E2" w:rsidRPr="006670E2" w:rsidRDefault="006670E2" w:rsidP="006670E2">
      <w:r w:rsidRPr="006670E2">
        <w:t>Every endpoint should follow this format.</w:t>
      </w:r>
    </w:p>
    <w:p w14:paraId="1DFACA4E" w14:textId="77777777" w:rsidR="006670E2" w:rsidRPr="006670E2" w:rsidRDefault="006670E2" w:rsidP="006670E2">
      <w:r w:rsidRPr="006670E2">
        <w:pict w14:anchorId="337269AB">
          <v:rect id="_x0000_i7192" style="width:0;height:1.5pt" o:hralign="center" o:hrstd="t" o:hr="t" fillcolor="#a0a0a0" stroked="f"/>
        </w:pict>
      </w:r>
    </w:p>
    <w:p w14:paraId="392FDD1E" w14:textId="77777777" w:rsidR="006670E2" w:rsidRPr="006670E2" w:rsidRDefault="006670E2" w:rsidP="006670E2">
      <w:pPr>
        <w:rPr>
          <w:b/>
          <w:bCs/>
        </w:rPr>
      </w:pPr>
      <w:r w:rsidRPr="006670E2">
        <w:rPr>
          <w:b/>
          <w:bCs/>
        </w:rPr>
        <w:t>64. Backend Processing Flow</w:t>
      </w:r>
    </w:p>
    <w:p w14:paraId="7C429183" w14:textId="77777777" w:rsidR="006670E2" w:rsidRPr="006670E2" w:rsidRDefault="006670E2" w:rsidP="006670E2">
      <w:r w:rsidRPr="006670E2">
        <w:t>Frontend</w:t>
      </w:r>
    </w:p>
    <w:p w14:paraId="20D54D5F" w14:textId="77777777" w:rsidR="006670E2" w:rsidRPr="006670E2" w:rsidRDefault="006670E2" w:rsidP="006670E2"/>
    <w:p w14:paraId="3205F5E0" w14:textId="77777777" w:rsidR="006670E2" w:rsidRPr="006670E2" w:rsidRDefault="006670E2" w:rsidP="006670E2">
      <w:r w:rsidRPr="006670E2">
        <w:t>↓</w:t>
      </w:r>
    </w:p>
    <w:p w14:paraId="29B66D57" w14:textId="77777777" w:rsidR="006670E2" w:rsidRPr="006670E2" w:rsidRDefault="006670E2" w:rsidP="006670E2"/>
    <w:p w14:paraId="568D69B6" w14:textId="77777777" w:rsidR="006670E2" w:rsidRPr="006670E2" w:rsidRDefault="006670E2" w:rsidP="006670E2">
      <w:r w:rsidRPr="006670E2">
        <w:t>Route Controller</w:t>
      </w:r>
    </w:p>
    <w:p w14:paraId="0A1D536C" w14:textId="77777777" w:rsidR="006670E2" w:rsidRPr="006670E2" w:rsidRDefault="006670E2" w:rsidP="006670E2"/>
    <w:p w14:paraId="221603B8" w14:textId="77777777" w:rsidR="006670E2" w:rsidRPr="006670E2" w:rsidRDefault="006670E2" w:rsidP="006670E2">
      <w:r w:rsidRPr="006670E2">
        <w:t>↓</w:t>
      </w:r>
    </w:p>
    <w:p w14:paraId="41996723" w14:textId="77777777" w:rsidR="006670E2" w:rsidRPr="006670E2" w:rsidRDefault="006670E2" w:rsidP="006670E2"/>
    <w:p w14:paraId="35167385" w14:textId="77777777" w:rsidR="006670E2" w:rsidRPr="006670E2" w:rsidRDefault="006670E2" w:rsidP="006670E2">
      <w:r w:rsidRPr="006670E2">
        <w:t>Route Service</w:t>
      </w:r>
    </w:p>
    <w:p w14:paraId="395A8BEF" w14:textId="77777777" w:rsidR="006670E2" w:rsidRPr="006670E2" w:rsidRDefault="006670E2" w:rsidP="006670E2"/>
    <w:p w14:paraId="61B728C3" w14:textId="77777777" w:rsidR="006670E2" w:rsidRPr="006670E2" w:rsidRDefault="006670E2" w:rsidP="006670E2">
      <w:r w:rsidRPr="006670E2">
        <w:t>↓</w:t>
      </w:r>
    </w:p>
    <w:p w14:paraId="4AA3B1FB" w14:textId="77777777" w:rsidR="006670E2" w:rsidRPr="006670E2" w:rsidRDefault="006670E2" w:rsidP="006670E2"/>
    <w:p w14:paraId="04EFCEAB" w14:textId="77777777" w:rsidR="006670E2" w:rsidRPr="006670E2" w:rsidRDefault="006670E2" w:rsidP="006670E2">
      <w:r w:rsidRPr="006670E2">
        <w:lastRenderedPageBreak/>
        <w:t>Graph Engine</w:t>
      </w:r>
    </w:p>
    <w:p w14:paraId="7ED8197C" w14:textId="77777777" w:rsidR="006670E2" w:rsidRPr="006670E2" w:rsidRDefault="006670E2" w:rsidP="006670E2"/>
    <w:p w14:paraId="4356A00F" w14:textId="77777777" w:rsidR="006670E2" w:rsidRPr="006670E2" w:rsidRDefault="006670E2" w:rsidP="006670E2">
      <w:r w:rsidRPr="006670E2">
        <w:t>↓</w:t>
      </w:r>
    </w:p>
    <w:p w14:paraId="6D473C95" w14:textId="77777777" w:rsidR="006670E2" w:rsidRPr="006670E2" w:rsidRDefault="006670E2" w:rsidP="006670E2"/>
    <w:p w14:paraId="60EC17DD" w14:textId="77777777" w:rsidR="006670E2" w:rsidRPr="006670E2" w:rsidRDefault="006670E2" w:rsidP="006670E2">
      <w:r w:rsidRPr="006670E2">
        <w:t>Graph Algorithms</w:t>
      </w:r>
    </w:p>
    <w:p w14:paraId="5C5C5D50" w14:textId="77777777" w:rsidR="006670E2" w:rsidRPr="006670E2" w:rsidRDefault="006670E2" w:rsidP="006670E2"/>
    <w:p w14:paraId="5E74B2B5" w14:textId="77777777" w:rsidR="006670E2" w:rsidRPr="006670E2" w:rsidRDefault="006670E2" w:rsidP="006670E2">
      <w:r w:rsidRPr="006670E2">
        <w:t>↓</w:t>
      </w:r>
    </w:p>
    <w:p w14:paraId="3DF8B221" w14:textId="77777777" w:rsidR="006670E2" w:rsidRPr="006670E2" w:rsidRDefault="006670E2" w:rsidP="006670E2"/>
    <w:p w14:paraId="08D676CE" w14:textId="77777777" w:rsidR="006670E2" w:rsidRPr="006670E2" w:rsidRDefault="006670E2" w:rsidP="006670E2">
      <w:r w:rsidRPr="006670E2">
        <w:t>Repository</w:t>
      </w:r>
    </w:p>
    <w:p w14:paraId="26987602" w14:textId="77777777" w:rsidR="006670E2" w:rsidRPr="006670E2" w:rsidRDefault="006670E2" w:rsidP="006670E2"/>
    <w:p w14:paraId="41F3F4E8" w14:textId="77777777" w:rsidR="006670E2" w:rsidRPr="006670E2" w:rsidRDefault="006670E2" w:rsidP="006670E2">
      <w:r w:rsidRPr="006670E2">
        <w:t>↓</w:t>
      </w:r>
    </w:p>
    <w:p w14:paraId="47073B60" w14:textId="77777777" w:rsidR="006670E2" w:rsidRPr="006670E2" w:rsidRDefault="006670E2" w:rsidP="006670E2"/>
    <w:p w14:paraId="7B7DBC92" w14:textId="77777777" w:rsidR="006670E2" w:rsidRPr="006670E2" w:rsidRDefault="006670E2" w:rsidP="006670E2">
      <w:r w:rsidRPr="006670E2">
        <w:t>MongoDB</w:t>
      </w:r>
    </w:p>
    <w:p w14:paraId="21B8200E" w14:textId="77777777" w:rsidR="006670E2" w:rsidRPr="006670E2" w:rsidRDefault="006670E2" w:rsidP="006670E2"/>
    <w:p w14:paraId="2FB28C08" w14:textId="77777777" w:rsidR="006670E2" w:rsidRPr="006670E2" w:rsidRDefault="006670E2" w:rsidP="006670E2">
      <w:r w:rsidRPr="006670E2">
        <w:t>↓</w:t>
      </w:r>
    </w:p>
    <w:p w14:paraId="6FB2EBAA" w14:textId="77777777" w:rsidR="006670E2" w:rsidRPr="006670E2" w:rsidRDefault="006670E2" w:rsidP="006670E2"/>
    <w:p w14:paraId="3E07D404" w14:textId="77777777" w:rsidR="006670E2" w:rsidRPr="006670E2" w:rsidRDefault="006670E2" w:rsidP="006670E2">
      <w:r w:rsidRPr="006670E2">
        <w:t>Repository</w:t>
      </w:r>
    </w:p>
    <w:p w14:paraId="4D5D6FA6" w14:textId="77777777" w:rsidR="006670E2" w:rsidRPr="006670E2" w:rsidRDefault="006670E2" w:rsidP="006670E2"/>
    <w:p w14:paraId="1491171D" w14:textId="77777777" w:rsidR="006670E2" w:rsidRPr="006670E2" w:rsidRDefault="006670E2" w:rsidP="006670E2">
      <w:r w:rsidRPr="006670E2">
        <w:t>↓</w:t>
      </w:r>
    </w:p>
    <w:p w14:paraId="1D3064EA" w14:textId="77777777" w:rsidR="006670E2" w:rsidRPr="006670E2" w:rsidRDefault="006670E2" w:rsidP="006670E2"/>
    <w:p w14:paraId="649C3362" w14:textId="77777777" w:rsidR="006670E2" w:rsidRPr="006670E2" w:rsidRDefault="006670E2" w:rsidP="006670E2">
      <w:r w:rsidRPr="006670E2">
        <w:t>Controller</w:t>
      </w:r>
    </w:p>
    <w:p w14:paraId="576C104A" w14:textId="77777777" w:rsidR="006670E2" w:rsidRPr="006670E2" w:rsidRDefault="006670E2" w:rsidP="006670E2"/>
    <w:p w14:paraId="67B9D0FB" w14:textId="77777777" w:rsidR="006670E2" w:rsidRPr="006670E2" w:rsidRDefault="006670E2" w:rsidP="006670E2">
      <w:r w:rsidRPr="006670E2">
        <w:t>↓</w:t>
      </w:r>
    </w:p>
    <w:p w14:paraId="5E930ED0" w14:textId="77777777" w:rsidR="006670E2" w:rsidRPr="006670E2" w:rsidRDefault="006670E2" w:rsidP="006670E2"/>
    <w:p w14:paraId="4AAC3567" w14:textId="77777777" w:rsidR="006670E2" w:rsidRPr="006670E2" w:rsidRDefault="006670E2" w:rsidP="006670E2">
      <w:r w:rsidRPr="006670E2">
        <w:t>Frontend</w:t>
      </w:r>
    </w:p>
    <w:p w14:paraId="4B898337" w14:textId="77777777" w:rsidR="006670E2" w:rsidRPr="006670E2" w:rsidRDefault="006670E2" w:rsidP="006670E2">
      <w:r w:rsidRPr="006670E2">
        <w:t>The Graph Engine acts as an intermediary between business logic and algorithm execution.</w:t>
      </w:r>
    </w:p>
    <w:p w14:paraId="757BA3CD" w14:textId="77777777" w:rsidR="006670E2" w:rsidRPr="006670E2" w:rsidRDefault="006670E2" w:rsidP="006670E2">
      <w:r w:rsidRPr="006670E2">
        <w:pict w14:anchorId="474C9E10">
          <v:rect id="_x0000_i7193" style="width:0;height:1.5pt" o:hralign="center" o:hrstd="t" o:hr="t" fillcolor="#a0a0a0" stroked="f"/>
        </w:pict>
      </w:r>
    </w:p>
    <w:p w14:paraId="2347F2F9" w14:textId="77777777" w:rsidR="006670E2" w:rsidRPr="006670E2" w:rsidRDefault="006670E2" w:rsidP="006670E2">
      <w:pPr>
        <w:rPr>
          <w:b/>
          <w:bCs/>
        </w:rPr>
      </w:pPr>
      <w:r w:rsidRPr="006670E2">
        <w:rPr>
          <w:b/>
          <w:bCs/>
        </w:rPr>
        <w:t>65. Validation Rules</w:t>
      </w:r>
    </w:p>
    <w:p w14:paraId="1A410BE8" w14:textId="77777777" w:rsidR="006670E2" w:rsidRPr="006670E2" w:rsidRDefault="006670E2" w:rsidP="006670E2">
      <w:r w:rsidRPr="006670E2">
        <w:t>Before generating a route:</w:t>
      </w:r>
    </w:p>
    <w:p w14:paraId="4C7287C4" w14:textId="77777777" w:rsidR="006670E2" w:rsidRPr="006670E2" w:rsidRDefault="006670E2" w:rsidP="006670E2">
      <w:r w:rsidRPr="006670E2">
        <w:t>Validate:</w:t>
      </w:r>
    </w:p>
    <w:p w14:paraId="60CF44CA" w14:textId="77777777" w:rsidR="006670E2" w:rsidRPr="006670E2" w:rsidRDefault="006670E2" w:rsidP="006670E2">
      <w:pPr>
        <w:numPr>
          <w:ilvl w:val="0"/>
          <w:numId w:val="551"/>
        </w:numPr>
      </w:pPr>
      <w:r w:rsidRPr="006670E2">
        <w:t xml:space="preserve">Warehouse exists. </w:t>
      </w:r>
    </w:p>
    <w:p w14:paraId="0A8EEA61" w14:textId="77777777" w:rsidR="006670E2" w:rsidRPr="006670E2" w:rsidRDefault="006670E2" w:rsidP="006670E2">
      <w:pPr>
        <w:numPr>
          <w:ilvl w:val="0"/>
          <w:numId w:val="551"/>
        </w:numPr>
      </w:pPr>
      <w:r w:rsidRPr="006670E2">
        <w:lastRenderedPageBreak/>
        <w:t xml:space="preserve">Destination exists. </w:t>
      </w:r>
    </w:p>
    <w:p w14:paraId="27C23B6B" w14:textId="77777777" w:rsidR="006670E2" w:rsidRPr="006670E2" w:rsidRDefault="006670E2" w:rsidP="006670E2">
      <w:pPr>
        <w:numPr>
          <w:ilvl w:val="0"/>
          <w:numId w:val="551"/>
        </w:numPr>
      </w:pPr>
      <w:r w:rsidRPr="006670E2">
        <w:t xml:space="preserve">Coordinates are valid. </w:t>
      </w:r>
    </w:p>
    <w:p w14:paraId="616E49D7" w14:textId="77777777" w:rsidR="006670E2" w:rsidRPr="006670E2" w:rsidRDefault="006670E2" w:rsidP="006670E2">
      <w:pPr>
        <w:numPr>
          <w:ilvl w:val="0"/>
          <w:numId w:val="551"/>
        </w:numPr>
      </w:pPr>
      <w:r w:rsidRPr="006670E2">
        <w:t xml:space="preserve">At least one destination selected. </w:t>
      </w:r>
    </w:p>
    <w:p w14:paraId="5F13B25E" w14:textId="77777777" w:rsidR="006670E2" w:rsidRPr="006670E2" w:rsidRDefault="006670E2" w:rsidP="006670E2">
      <w:pPr>
        <w:numPr>
          <w:ilvl w:val="0"/>
          <w:numId w:val="551"/>
        </w:numPr>
      </w:pPr>
      <w:r w:rsidRPr="006670E2">
        <w:t xml:space="preserve">Route request is complete. </w:t>
      </w:r>
    </w:p>
    <w:p w14:paraId="11AEA441" w14:textId="77777777" w:rsidR="006670E2" w:rsidRPr="006670E2" w:rsidRDefault="006670E2" w:rsidP="006670E2">
      <w:r w:rsidRPr="006670E2">
        <w:t>Invalid requests should return structured validation errors.</w:t>
      </w:r>
    </w:p>
    <w:p w14:paraId="73E01EDD" w14:textId="77777777" w:rsidR="006670E2" w:rsidRPr="006670E2" w:rsidRDefault="006670E2" w:rsidP="006670E2">
      <w:r w:rsidRPr="006670E2">
        <w:pict w14:anchorId="61589697">
          <v:rect id="_x0000_i7194" style="width:0;height:1.5pt" o:hralign="center" o:hrstd="t" o:hr="t" fillcolor="#a0a0a0" stroked="f"/>
        </w:pict>
      </w:r>
    </w:p>
    <w:p w14:paraId="780CE889" w14:textId="77777777" w:rsidR="006670E2" w:rsidRPr="006670E2" w:rsidRDefault="006670E2" w:rsidP="006670E2">
      <w:pPr>
        <w:rPr>
          <w:b/>
          <w:bCs/>
        </w:rPr>
      </w:pPr>
      <w:r w:rsidRPr="006670E2">
        <w:rPr>
          <w:b/>
          <w:bCs/>
        </w:rPr>
        <w:t>66. Error Handling</w:t>
      </w:r>
    </w:p>
    <w:p w14:paraId="2241D179" w14:textId="77777777" w:rsidR="006670E2" w:rsidRPr="006670E2" w:rsidRDefault="006670E2" w:rsidP="006670E2">
      <w:r w:rsidRPr="006670E2">
        <w:t>The backend should handle:</w:t>
      </w:r>
    </w:p>
    <w:p w14:paraId="520DD29E" w14:textId="77777777" w:rsidR="006670E2" w:rsidRPr="006670E2" w:rsidRDefault="006670E2" w:rsidP="006670E2">
      <w:pPr>
        <w:numPr>
          <w:ilvl w:val="0"/>
          <w:numId w:val="552"/>
        </w:numPr>
      </w:pPr>
      <w:r w:rsidRPr="006670E2">
        <w:t xml:space="preserve">Invalid warehouse </w:t>
      </w:r>
    </w:p>
    <w:p w14:paraId="7755D20F" w14:textId="77777777" w:rsidR="006670E2" w:rsidRPr="006670E2" w:rsidRDefault="006670E2" w:rsidP="006670E2">
      <w:pPr>
        <w:numPr>
          <w:ilvl w:val="0"/>
          <w:numId w:val="552"/>
        </w:numPr>
      </w:pPr>
      <w:r w:rsidRPr="006670E2">
        <w:t xml:space="preserve">Invalid destination </w:t>
      </w:r>
    </w:p>
    <w:p w14:paraId="32688169" w14:textId="77777777" w:rsidR="006670E2" w:rsidRPr="006670E2" w:rsidRDefault="006670E2" w:rsidP="006670E2">
      <w:pPr>
        <w:numPr>
          <w:ilvl w:val="0"/>
          <w:numId w:val="552"/>
        </w:numPr>
      </w:pPr>
      <w:r w:rsidRPr="006670E2">
        <w:t xml:space="preserve">Graph construction failure </w:t>
      </w:r>
    </w:p>
    <w:p w14:paraId="6E396BA3" w14:textId="77777777" w:rsidR="006670E2" w:rsidRPr="006670E2" w:rsidRDefault="006670E2" w:rsidP="006670E2">
      <w:pPr>
        <w:numPr>
          <w:ilvl w:val="0"/>
          <w:numId w:val="552"/>
        </w:numPr>
      </w:pPr>
      <w:r w:rsidRPr="006670E2">
        <w:t xml:space="preserve">Route generation failure </w:t>
      </w:r>
    </w:p>
    <w:p w14:paraId="2BE34BE5" w14:textId="77777777" w:rsidR="006670E2" w:rsidRPr="006670E2" w:rsidRDefault="006670E2" w:rsidP="006670E2">
      <w:pPr>
        <w:numPr>
          <w:ilvl w:val="0"/>
          <w:numId w:val="552"/>
        </w:numPr>
      </w:pPr>
      <w:r w:rsidRPr="006670E2">
        <w:t xml:space="preserve">Authentication failure </w:t>
      </w:r>
    </w:p>
    <w:p w14:paraId="49E35773" w14:textId="77777777" w:rsidR="006670E2" w:rsidRPr="006670E2" w:rsidRDefault="006670E2" w:rsidP="006670E2">
      <w:pPr>
        <w:numPr>
          <w:ilvl w:val="0"/>
          <w:numId w:val="552"/>
        </w:numPr>
      </w:pPr>
      <w:r w:rsidRPr="006670E2">
        <w:t xml:space="preserve">Authorization failure </w:t>
      </w:r>
    </w:p>
    <w:p w14:paraId="319EA6A7" w14:textId="77777777" w:rsidR="006670E2" w:rsidRPr="006670E2" w:rsidRDefault="006670E2" w:rsidP="006670E2">
      <w:pPr>
        <w:numPr>
          <w:ilvl w:val="0"/>
          <w:numId w:val="552"/>
        </w:numPr>
      </w:pPr>
      <w:r w:rsidRPr="006670E2">
        <w:t xml:space="preserve">Database failure </w:t>
      </w:r>
    </w:p>
    <w:p w14:paraId="2E6C2046" w14:textId="77777777" w:rsidR="006670E2" w:rsidRPr="006670E2" w:rsidRDefault="006670E2" w:rsidP="006670E2">
      <w:pPr>
        <w:numPr>
          <w:ilvl w:val="0"/>
          <w:numId w:val="552"/>
        </w:numPr>
      </w:pPr>
      <w:r w:rsidRPr="006670E2">
        <w:t xml:space="preserve">Unexpected exceptions </w:t>
      </w:r>
    </w:p>
    <w:p w14:paraId="051EDB79" w14:textId="77777777" w:rsidR="006670E2" w:rsidRPr="006670E2" w:rsidRDefault="006670E2" w:rsidP="006670E2">
      <w:r w:rsidRPr="006670E2">
        <w:t>Appropriate HTTP status codes should be returned.</w:t>
      </w:r>
    </w:p>
    <w:p w14:paraId="0BD673B9" w14:textId="77777777" w:rsidR="006670E2" w:rsidRPr="006670E2" w:rsidRDefault="006670E2" w:rsidP="006670E2">
      <w:r w:rsidRPr="006670E2">
        <w:pict w14:anchorId="1E960356">
          <v:rect id="_x0000_i7195" style="width:0;height:1.5pt" o:hralign="center" o:hrstd="t" o:hr="t" fillcolor="#a0a0a0" stroked="f"/>
        </w:pict>
      </w:r>
    </w:p>
    <w:p w14:paraId="3D222D9D" w14:textId="77777777" w:rsidR="006670E2" w:rsidRPr="006670E2" w:rsidRDefault="006670E2" w:rsidP="006670E2">
      <w:pPr>
        <w:rPr>
          <w:b/>
          <w:bCs/>
        </w:rPr>
      </w:pPr>
      <w:r w:rsidRPr="006670E2">
        <w:rPr>
          <w:b/>
          <w:bCs/>
        </w:rPr>
        <w:t>67. Route Storage Strategy</w:t>
      </w:r>
    </w:p>
    <w:p w14:paraId="633CBCB8" w14:textId="77777777" w:rsidR="006670E2" w:rsidRPr="006670E2" w:rsidRDefault="006670E2" w:rsidP="006670E2">
      <w:r w:rsidRPr="006670E2">
        <w:t>Every successfully generated route should be stored with:</w:t>
      </w:r>
    </w:p>
    <w:p w14:paraId="2C20D322" w14:textId="77777777" w:rsidR="006670E2" w:rsidRPr="006670E2" w:rsidRDefault="006670E2" w:rsidP="006670E2">
      <w:pPr>
        <w:numPr>
          <w:ilvl w:val="0"/>
          <w:numId w:val="553"/>
        </w:numPr>
      </w:pPr>
      <w:r w:rsidRPr="006670E2">
        <w:t xml:space="preserve">Warehouse </w:t>
      </w:r>
    </w:p>
    <w:p w14:paraId="02509599" w14:textId="77777777" w:rsidR="006670E2" w:rsidRPr="006670E2" w:rsidRDefault="006670E2" w:rsidP="006670E2">
      <w:pPr>
        <w:numPr>
          <w:ilvl w:val="0"/>
          <w:numId w:val="553"/>
        </w:numPr>
      </w:pPr>
      <w:r w:rsidRPr="006670E2">
        <w:t xml:space="preserve">Destination(s) </w:t>
      </w:r>
    </w:p>
    <w:p w14:paraId="6887C4AE" w14:textId="77777777" w:rsidR="006670E2" w:rsidRPr="006670E2" w:rsidRDefault="006670E2" w:rsidP="006670E2">
      <w:pPr>
        <w:numPr>
          <w:ilvl w:val="0"/>
          <w:numId w:val="553"/>
        </w:numPr>
      </w:pPr>
      <w:r w:rsidRPr="006670E2">
        <w:t xml:space="preserve">Algorithm used </w:t>
      </w:r>
    </w:p>
    <w:p w14:paraId="3B912699" w14:textId="77777777" w:rsidR="006670E2" w:rsidRPr="006670E2" w:rsidRDefault="006670E2" w:rsidP="006670E2">
      <w:pPr>
        <w:numPr>
          <w:ilvl w:val="0"/>
          <w:numId w:val="553"/>
        </w:numPr>
      </w:pPr>
      <w:r w:rsidRPr="006670E2">
        <w:t xml:space="preserve">Distance </w:t>
      </w:r>
    </w:p>
    <w:p w14:paraId="4A828ED4" w14:textId="77777777" w:rsidR="006670E2" w:rsidRPr="006670E2" w:rsidRDefault="006670E2" w:rsidP="006670E2">
      <w:pPr>
        <w:numPr>
          <w:ilvl w:val="0"/>
          <w:numId w:val="553"/>
        </w:numPr>
      </w:pPr>
      <w:r w:rsidRPr="006670E2">
        <w:t xml:space="preserve">Time </w:t>
      </w:r>
    </w:p>
    <w:p w14:paraId="0DAE2D4A" w14:textId="77777777" w:rsidR="006670E2" w:rsidRPr="006670E2" w:rsidRDefault="006670E2" w:rsidP="006670E2">
      <w:pPr>
        <w:numPr>
          <w:ilvl w:val="0"/>
          <w:numId w:val="553"/>
        </w:numPr>
      </w:pPr>
      <w:r w:rsidRPr="006670E2">
        <w:t xml:space="preserve">Battery estimate </w:t>
      </w:r>
    </w:p>
    <w:p w14:paraId="6E0C344A" w14:textId="77777777" w:rsidR="006670E2" w:rsidRPr="006670E2" w:rsidRDefault="006670E2" w:rsidP="006670E2">
      <w:pPr>
        <w:numPr>
          <w:ilvl w:val="0"/>
          <w:numId w:val="553"/>
        </w:numPr>
      </w:pPr>
      <w:r w:rsidRPr="006670E2">
        <w:t xml:space="preserve">Generated timestamp </w:t>
      </w:r>
    </w:p>
    <w:p w14:paraId="653EF4DD" w14:textId="77777777" w:rsidR="006670E2" w:rsidRPr="006670E2" w:rsidRDefault="006670E2" w:rsidP="006670E2">
      <w:pPr>
        <w:numPr>
          <w:ilvl w:val="0"/>
          <w:numId w:val="553"/>
        </w:numPr>
      </w:pPr>
      <w:r w:rsidRPr="006670E2">
        <w:t xml:space="preserve">Creator information </w:t>
      </w:r>
    </w:p>
    <w:p w14:paraId="3B44B766" w14:textId="77777777" w:rsidR="006670E2" w:rsidRPr="006670E2" w:rsidRDefault="006670E2" w:rsidP="006670E2">
      <w:r w:rsidRPr="006670E2">
        <w:t>This enables history, comparison, and analytics.</w:t>
      </w:r>
    </w:p>
    <w:p w14:paraId="563C9A39" w14:textId="77777777" w:rsidR="006670E2" w:rsidRPr="006670E2" w:rsidRDefault="006670E2" w:rsidP="006670E2">
      <w:r w:rsidRPr="006670E2">
        <w:pict w14:anchorId="7C0AC3F8">
          <v:rect id="_x0000_i7196" style="width:0;height:1.5pt" o:hralign="center" o:hrstd="t" o:hr="t" fillcolor="#a0a0a0" stroked="f"/>
        </w:pict>
      </w:r>
    </w:p>
    <w:p w14:paraId="6DF55233" w14:textId="77777777" w:rsidR="006670E2" w:rsidRPr="006670E2" w:rsidRDefault="006670E2" w:rsidP="006670E2">
      <w:pPr>
        <w:rPr>
          <w:b/>
          <w:bCs/>
        </w:rPr>
      </w:pPr>
      <w:r w:rsidRPr="006670E2">
        <w:rPr>
          <w:b/>
          <w:bCs/>
        </w:rPr>
        <w:t>68. No-Fly Zone Processing</w:t>
      </w:r>
    </w:p>
    <w:p w14:paraId="775F5207" w14:textId="77777777" w:rsidR="006670E2" w:rsidRPr="006670E2" w:rsidRDefault="006670E2" w:rsidP="006670E2">
      <w:r w:rsidRPr="006670E2">
        <w:lastRenderedPageBreak/>
        <w:t>Before executing the optimization algorithm:</w:t>
      </w:r>
    </w:p>
    <w:p w14:paraId="1EDADF24" w14:textId="77777777" w:rsidR="006670E2" w:rsidRPr="006670E2" w:rsidRDefault="006670E2" w:rsidP="006670E2">
      <w:pPr>
        <w:numPr>
          <w:ilvl w:val="0"/>
          <w:numId w:val="554"/>
        </w:numPr>
      </w:pPr>
      <w:r w:rsidRPr="006670E2">
        <w:t xml:space="preserve">Load active no-fly zones. </w:t>
      </w:r>
    </w:p>
    <w:p w14:paraId="4DAF20A6" w14:textId="77777777" w:rsidR="006670E2" w:rsidRPr="006670E2" w:rsidRDefault="006670E2" w:rsidP="006670E2">
      <w:pPr>
        <w:numPr>
          <w:ilvl w:val="0"/>
          <w:numId w:val="554"/>
        </w:numPr>
      </w:pPr>
      <w:r w:rsidRPr="006670E2">
        <w:t xml:space="preserve">Determine affected graph edges. </w:t>
      </w:r>
    </w:p>
    <w:p w14:paraId="52845F76" w14:textId="77777777" w:rsidR="006670E2" w:rsidRPr="006670E2" w:rsidRDefault="006670E2" w:rsidP="006670E2">
      <w:pPr>
        <w:numPr>
          <w:ilvl w:val="0"/>
          <w:numId w:val="554"/>
        </w:numPr>
      </w:pPr>
      <w:r w:rsidRPr="006670E2">
        <w:t xml:space="preserve">Exclude restricted edges from traversal. </w:t>
      </w:r>
    </w:p>
    <w:p w14:paraId="3B4F25EF" w14:textId="77777777" w:rsidR="006670E2" w:rsidRPr="006670E2" w:rsidRDefault="006670E2" w:rsidP="006670E2">
      <w:pPr>
        <w:numPr>
          <w:ilvl w:val="0"/>
          <w:numId w:val="554"/>
        </w:numPr>
      </w:pPr>
      <w:r w:rsidRPr="006670E2">
        <w:t xml:space="preserve">Pass the updated graph to the optimization engine. </w:t>
      </w:r>
    </w:p>
    <w:p w14:paraId="666F0329" w14:textId="77777777" w:rsidR="006670E2" w:rsidRPr="006670E2" w:rsidRDefault="006670E2" w:rsidP="006670E2">
      <w:r w:rsidRPr="006670E2">
        <w:t>This ensures generated routes comply with operational restrictions.</w:t>
      </w:r>
    </w:p>
    <w:p w14:paraId="4BD924B8" w14:textId="77777777" w:rsidR="006670E2" w:rsidRPr="006670E2" w:rsidRDefault="006670E2" w:rsidP="006670E2">
      <w:r w:rsidRPr="006670E2">
        <w:pict w14:anchorId="440CF71B">
          <v:rect id="_x0000_i7197" style="width:0;height:1.5pt" o:hralign="center" o:hrstd="t" o:hr="t" fillcolor="#a0a0a0" stroked="f"/>
        </w:pict>
      </w:r>
    </w:p>
    <w:p w14:paraId="6462851A" w14:textId="77777777" w:rsidR="006670E2" w:rsidRPr="006670E2" w:rsidRDefault="006670E2" w:rsidP="006670E2">
      <w:pPr>
        <w:rPr>
          <w:b/>
          <w:bCs/>
        </w:rPr>
      </w:pPr>
      <w:r w:rsidRPr="006670E2">
        <w:rPr>
          <w:b/>
          <w:bCs/>
        </w:rPr>
        <w:t>69. Logging Strategy</w:t>
      </w:r>
    </w:p>
    <w:p w14:paraId="3299239E" w14:textId="77777777" w:rsidR="006670E2" w:rsidRPr="006670E2" w:rsidRDefault="006670E2" w:rsidP="006670E2">
      <w:r w:rsidRPr="006670E2">
        <w:t>Log significant backend events.</w:t>
      </w:r>
    </w:p>
    <w:p w14:paraId="37F830D3" w14:textId="77777777" w:rsidR="006670E2" w:rsidRPr="006670E2" w:rsidRDefault="006670E2" w:rsidP="006670E2">
      <w:r w:rsidRPr="006670E2">
        <w:t>Examples:</w:t>
      </w:r>
    </w:p>
    <w:p w14:paraId="4775F2FB" w14:textId="77777777" w:rsidR="006670E2" w:rsidRPr="006670E2" w:rsidRDefault="006670E2" w:rsidP="006670E2">
      <w:pPr>
        <w:numPr>
          <w:ilvl w:val="0"/>
          <w:numId w:val="555"/>
        </w:numPr>
      </w:pPr>
      <w:r w:rsidRPr="006670E2">
        <w:t xml:space="preserve">Route generated </w:t>
      </w:r>
    </w:p>
    <w:p w14:paraId="12F76958" w14:textId="77777777" w:rsidR="006670E2" w:rsidRPr="006670E2" w:rsidRDefault="006670E2" w:rsidP="006670E2">
      <w:pPr>
        <w:numPr>
          <w:ilvl w:val="0"/>
          <w:numId w:val="555"/>
        </w:numPr>
      </w:pPr>
      <w:r w:rsidRPr="006670E2">
        <w:t xml:space="preserve">Route saved </w:t>
      </w:r>
    </w:p>
    <w:p w14:paraId="3891067F" w14:textId="77777777" w:rsidR="006670E2" w:rsidRPr="006670E2" w:rsidRDefault="006670E2" w:rsidP="006670E2">
      <w:pPr>
        <w:numPr>
          <w:ilvl w:val="0"/>
          <w:numId w:val="555"/>
        </w:numPr>
      </w:pPr>
      <w:r w:rsidRPr="006670E2">
        <w:t xml:space="preserve">Route comparison executed </w:t>
      </w:r>
    </w:p>
    <w:p w14:paraId="2EB31273" w14:textId="77777777" w:rsidR="006670E2" w:rsidRPr="006670E2" w:rsidRDefault="006670E2" w:rsidP="006670E2">
      <w:pPr>
        <w:numPr>
          <w:ilvl w:val="0"/>
          <w:numId w:val="555"/>
        </w:numPr>
      </w:pPr>
      <w:r w:rsidRPr="006670E2">
        <w:t xml:space="preserve">No-fly zone conflict detected </w:t>
      </w:r>
    </w:p>
    <w:p w14:paraId="26D7973A" w14:textId="77777777" w:rsidR="006670E2" w:rsidRPr="006670E2" w:rsidRDefault="006670E2" w:rsidP="006670E2">
      <w:pPr>
        <w:numPr>
          <w:ilvl w:val="0"/>
          <w:numId w:val="555"/>
        </w:numPr>
      </w:pPr>
      <w:r w:rsidRPr="006670E2">
        <w:t xml:space="preserve">Warehouse updated </w:t>
      </w:r>
    </w:p>
    <w:p w14:paraId="37D1508E" w14:textId="77777777" w:rsidR="006670E2" w:rsidRPr="006670E2" w:rsidRDefault="006670E2" w:rsidP="006670E2">
      <w:pPr>
        <w:numPr>
          <w:ilvl w:val="0"/>
          <w:numId w:val="555"/>
        </w:numPr>
      </w:pPr>
      <w:r w:rsidRPr="006670E2">
        <w:t xml:space="preserve">Destination updated </w:t>
      </w:r>
    </w:p>
    <w:p w14:paraId="740C322C" w14:textId="77777777" w:rsidR="006670E2" w:rsidRPr="006670E2" w:rsidRDefault="006670E2" w:rsidP="006670E2">
      <w:pPr>
        <w:numPr>
          <w:ilvl w:val="0"/>
          <w:numId w:val="555"/>
        </w:numPr>
      </w:pPr>
      <w:r w:rsidRPr="006670E2">
        <w:t xml:space="preserve">Authentication failure </w:t>
      </w:r>
    </w:p>
    <w:p w14:paraId="12EDB2FB" w14:textId="77777777" w:rsidR="006670E2" w:rsidRPr="006670E2" w:rsidRDefault="006670E2" w:rsidP="006670E2">
      <w:r w:rsidRPr="006670E2">
        <w:t>Logs should aid debugging while avoiding sensitive data exposure.</w:t>
      </w:r>
    </w:p>
    <w:p w14:paraId="43F7F75D" w14:textId="77777777" w:rsidR="006670E2" w:rsidRPr="006670E2" w:rsidRDefault="006670E2" w:rsidP="006670E2">
      <w:r w:rsidRPr="006670E2">
        <w:pict w14:anchorId="4070A3F2">
          <v:rect id="_x0000_i7198" style="width:0;height:1.5pt" o:hralign="center" o:hrstd="t" o:hr="t" fillcolor="#a0a0a0" stroked="f"/>
        </w:pict>
      </w:r>
    </w:p>
    <w:p w14:paraId="1AD97CC2" w14:textId="77777777" w:rsidR="006670E2" w:rsidRPr="006670E2" w:rsidRDefault="006670E2" w:rsidP="006670E2">
      <w:pPr>
        <w:rPr>
          <w:b/>
          <w:bCs/>
        </w:rPr>
      </w:pPr>
      <w:r w:rsidRPr="006670E2">
        <w:rPr>
          <w:b/>
          <w:bCs/>
        </w:rPr>
        <w:t>70. Backend Security</w:t>
      </w:r>
    </w:p>
    <w:p w14:paraId="2493ED61" w14:textId="77777777" w:rsidR="006670E2" w:rsidRPr="006670E2" w:rsidRDefault="006670E2" w:rsidP="006670E2">
      <w:r w:rsidRPr="006670E2">
        <w:t>Mandatory practices:</w:t>
      </w:r>
    </w:p>
    <w:p w14:paraId="5A065FFA" w14:textId="77777777" w:rsidR="006670E2" w:rsidRPr="006670E2" w:rsidRDefault="006670E2" w:rsidP="006670E2">
      <w:pPr>
        <w:numPr>
          <w:ilvl w:val="0"/>
          <w:numId w:val="556"/>
        </w:numPr>
      </w:pPr>
      <w:r w:rsidRPr="006670E2">
        <w:t xml:space="preserve">JWT authentication. </w:t>
      </w:r>
    </w:p>
    <w:p w14:paraId="419CED6F" w14:textId="77777777" w:rsidR="006670E2" w:rsidRPr="006670E2" w:rsidRDefault="006670E2" w:rsidP="006670E2">
      <w:pPr>
        <w:numPr>
          <w:ilvl w:val="0"/>
          <w:numId w:val="556"/>
        </w:numPr>
      </w:pPr>
      <w:r w:rsidRPr="006670E2">
        <w:t xml:space="preserve">Input validation. </w:t>
      </w:r>
    </w:p>
    <w:p w14:paraId="3C4D9F94" w14:textId="77777777" w:rsidR="006670E2" w:rsidRPr="006670E2" w:rsidRDefault="006670E2" w:rsidP="006670E2">
      <w:pPr>
        <w:numPr>
          <w:ilvl w:val="0"/>
          <w:numId w:val="556"/>
        </w:numPr>
      </w:pPr>
      <w:r w:rsidRPr="006670E2">
        <w:t xml:space="preserve">Sanitized request handling. </w:t>
      </w:r>
    </w:p>
    <w:p w14:paraId="08EFCBF5" w14:textId="77777777" w:rsidR="006670E2" w:rsidRPr="006670E2" w:rsidRDefault="006670E2" w:rsidP="006670E2">
      <w:pPr>
        <w:numPr>
          <w:ilvl w:val="0"/>
          <w:numId w:val="556"/>
        </w:numPr>
      </w:pPr>
      <w:r w:rsidRPr="006670E2">
        <w:t xml:space="preserve">Environment variable configuration. </w:t>
      </w:r>
    </w:p>
    <w:p w14:paraId="72702BA6" w14:textId="77777777" w:rsidR="006670E2" w:rsidRPr="006670E2" w:rsidRDefault="006670E2" w:rsidP="006670E2">
      <w:pPr>
        <w:numPr>
          <w:ilvl w:val="0"/>
          <w:numId w:val="556"/>
        </w:numPr>
      </w:pPr>
      <w:r w:rsidRPr="006670E2">
        <w:t xml:space="preserve">Role-based authorization. </w:t>
      </w:r>
    </w:p>
    <w:p w14:paraId="5447819B" w14:textId="77777777" w:rsidR="006670E2" w:rsidRPr="006670E2" w:rsidRDefault="006670E2" w:rsidP="006670E2">
      <w:pPr>
        <w:numPr>
          <w:ilvl w:val="0"/>
          <w:numId w:val="556"/>
        </w:numPr>
      </w:pPr>
      <w:r w:rsidRPr="006670E2">
        <w:t xml:space="preserve">Protected route generation. </w:t>
      </w:r>
    </w:p>
    <w:p w14:paraId="5643EC5A" w14:textId="77777777" w:rsidR="006670E2" w:rsidRPr="006670E2" w:rsidRDefault="006670E2" w:rsidP="006670E2">
      <w:pPr>
        <w:numPr>
          <w:ilvl w:val="0"/>
          <w:numId w:val="556"/>
        </w:numPr>
      </w:pPr>
      <w:r w:rsidRPr="006670E2">
        <w:t xml:space="preserve">Secure error responses. </w:t>
      </w:r>
    </w:p>
    <w:p w14:paraId="06CF18C2" w14:textId="77777777" w:rsidR="006670E2" w:rsidRPr="006670E2" w:rsidRDefault="006670E2" w:rsidP="006670E2">
      <w:r w:rsidRPr="006670E2">
        <w:t>Internal implementation details must never be exposed.</w:t>
      </w:r>
    </w:p>
    <w:p w14:paraId="51F578B5" w14:textId="77777777" w:rsidR="006670E2" w:rsidRPr="006670E2" w:rsidRDefault="006670E2" w:rsidP="006670E2">
      <w:r w:rsidRPr="006670E2">
        <w:pict w14:anchorId="3C4E4C49">
          <v:rect id="_x0000_i7199" style="width:0;height:1.5pt" o:hralign="center" o:hrstd="t" o:hr="t" fillcolor="#a0a0a0" stroked="f"/>
        </w:pict>
      </w:r>
    </w:p>
    <w:p w14:paraId="5124945D" w14:textId="77777777" w:rsidR="006670E2" w:rsidRPr="006670E2" w:rsidRDefault="006670E2" w:rsidP="006670E2">
      <w:pPr>
        <w:rPr>
          <w:b/>
          <w:bCs/>
        </w:rPr>
      </w:pPr>
      <w:r w:rsidRPr="006670E2">
        <w:rPr>
          <w:b/>
          <w:bCs/>
        </w:rPr>
        <w:t>71. Performance Guidelines</w:t>
      </w:r>
    </w:p>
    <w:p w14:paraId="035CA11C" w14:textId="77777777" w:rsidR="006670E2" w:rsidRPr="006670E2" w:rsidRDefault="006670E2" w:rsidP="006670E2">
      <w:r w:rsidRPr="006670E2">
        <w:lastRenderedPageBreak/>
        <w:t>The backend should:</w:t>
      </w:r>
    </w:p>
    <w:p w14:paraId="139D632D" w14:textId="77777777" w:rsidR="006670E2" w:rsidRPr="006670E2" w:rsidRDefault="006670E2" w:rsidP="006670E2">
      <w:pPr>
        <w:numPr>
          <w:ilvl w:val="0"/>
          <w:numId w:val="557"/>
        </w:numPr>
      </w:pPr>
      <w:r w:rsidRPr="006670E2">
        <w:t xml:space="preserve">Cache static warehouse and destination data where appropriate. </w:t>
      </w:r>
    </w:p>
    <w:p w14:paraId="17F26B13" w14:textId="77777777" w:rsidR="006670E2" w:rsidRPr="006670E2" w:rsidRDefault="006670E2" w:rsidP="006670E2">
      <w:pPr>
        <w:numPr>
          <w:ilvl w:val="0"/>
          <w:numId w:val="557"/>
        </w:numPr>
      </w:pPr>
      <w:r w:rsidRPr="006670E2">
        <w:t xml:space="preserve">Build graphs efficiently. </w:t>
      </w:r>
    </w:p>
    <w:p w14:paraId="4A027472" w14:textId="77777777" w:rsidR="006670E2" w:rsidRPr="006670E2" w:rsidRDefault="006670E2" w:rsidP="006670E2">
      <w:pPr>
        <w:numPr>
          <w:ilvl w:val="0"/>
          <w:numId w:val="557"/>
        </w:numPr>
      </w:pPr>
      <w:r w:rsidRPr="006670E2">
        <w:t xml:space="preserve">Avoid unnecessary database queries. </w:t>
      </w:r>
    </w:p>
    <w:p w14:paraId="5B3A0A43" w14:textId="77777777" w:rsidR="006670E2" w:rsidRPr="006670E2" w:rsidRDefault="006670E2" w:rsidP="006670E2">
      <w:pPr>
        <w:numPr>
          <w:ilvl w:val="0"/>
          <w:numId w:val="557"/>
        </w:numPr>
      </w:pPr>
      <w:r w:rsidRPr="006670E2">
        <w:t xml:space="preserve">Use indexes effectively. </w:t>
      </w:r>
    </w:p>
    <w:p w14:paraId="5CA885CE" w14:textId="77777777" w:rsidR="006670E2" w:rsidRPr="006670E2" w:rsidRDefault="006670E2" w:rsidP="006670E2">
      <w:pPr>
        <w:numPr>
          <w:ilvl w:val="0"/>
          <w:numId w:val="557"/>
        </w:numPr>
      </w:pPr>
      <w:r w:rsidRPr="006670E2">
        <w:t xml:space="preserve">Minimize repeated graph construction. </w:t>
      </w:r>
    </w:p>
    <w:p w14:paraId="48220507" w14:textId="77777777" w:rsidR="006670E2" w:rsidRPr="006670E2" w:rsidRDefault="006670E2" w:rsidP="006670E2">
      <w:pPr>
        <w:numPr>
          <w:ilvl w:val="0"/>
          <w:numId w:val="557"/>
        </w:numPr>
      </w:pPr>
      <w:r w:rsidRPr="006670E2">
        <w:t xml:space="preserve">Keep route generation responsive. </w:t>
      </w:r>
    </w:p>
    <w:p w14:paraId="5C27CB89" w14:textId="77777777" w:rsidR="006670E2" w:rsidRPr="006670E2" w:rsidRDefault="006670E2" w:rsidP="006670E2">
      <w:r w:rsidRPr="006670E2">
        <w:t>These practices support scalability as the dataset grows.</w:t>
      </w:r>
    </w:p>
    <w:p w14:paraId="7DB8397B" w14:textId="77777777" w:rsidR="006670E2" w:rsidRPr="006670E2" w:rsidRDefault="006670E2" w:rsidP="006670E2">
      <w:r w:rsidRPr="006670E2">
        <w:pict w14:anchorId="22D17067">
          <v:rect id="_x0000_i7200" style="width:0;height:1.5pt" o:hralign="center" o:hrstd="t" o:hr="t" fillcolor="#a0a0a0" stroked="f"/>
        </w:pict>
      </w:r>
    </w:p>
    <w:p w14:paraId="1F822769" w14:textId="77777777" w:rsidR="006670E2" w:rsidRPr="006670E2" w:rsidRDefault="006670E2" w:rsidP="006670E2">
      <w:pPr>
        <w:rPr>
          <w:b/>
          <w:bCs/>
        </w:rPr>
      </w:pPr>
      <w:r w:rsidRPr="006670E2">
        <w:rPr>
          <w:b/>
          <w:bCs/>
        </w:rPr>
        <w:t>72. Backend Quality Checklist</w:t>
      </w:r>
    </w:p>
    <w:p w14:paraId="5F2EA735" w14:textId="77777777" w:rsidR="006670E2" w:rsidRPr="006670E2" w:rsidRDefault="006670E2" w:rsidP="006670E2">
      <w:r w:rsidRPr="006670E2">
        <w:t>Before completing the Route backend, verify:</w:t>
      </w:r>
    </w:p>
    <w:p w14:paraId="1BD181B6" w14:textId="77777777" w:rsidR="006670E2" w:rsidRPr="006670E2" w:rsidRDefault="006670E2" w:rsidP="006670E2">
      <w:pPr>
        <w:numPr>
          <w:ilvl w:val="0"/>
          <w:numId w:val="558"/>
        </w:numPr>
      </w:pPr>
      <w:r w:rsidRPr="006670E2">
        <w:t xml:space="preserve">REST APIs implemented. </w:t>
      </w:r>
    </w:p>
    <w:p w14:paraId="4F69D458" w14:textId="77777777" w:rsidR="006670E2" w:rsidRPr="006670E2" w:rsidRDefault="006670E2" w:rsidP="006670E2">
      <w:pPr>
        <w:numPr>
          <w:ilvl w:val="0"/>
          <w:numId w:val="558"/>
        </w:numPr>
      </w:pPr>
      <w:r w:rsidRPr="006670E2">
        <w:t xml:space="preserve">Authentication working. </w:t>
      </w:r>
    </w:p>
    <w:p w14:paraId="2A041AC6" w14:textId="77777777" w:rsidR="006670E2" w:rsidRPr="006670E2" w:rsidRDefault="006670E2" w:rsidP="006670E2">
      <w:pPr>
        <w:numPr>
          <w:ilvl w:val="0"/>
          <w:numId w:val="558"/>
        </w:numPr>
      </w:pPr>
      <w:r w:rsidRPr="006670E2">
        <w:t xml:space="preserve">Authorization enforced. </w:t>
      </w:r>
    </w:p>
    <w:p w14:paraId="7A83D97F" w14:textId="77777777" w:rsidR="006670E2" w:rsidRPr="006670E2" w:rsidRDefault="006670E2" w:rsidP="006670E2">
      <w:pPr>
        <w:numPr>
          <w:ilvl w:val="0"/>
          <w:numId w:val="558"/>
        </w:numPr>
      </w:pPr>
      <w:r w:rsidRPr="006670E2">
        <w:t xml:space="preserve">Validation middleware applied. </w:t>
      </w:r>
    </w:p>
    <w:p w14:paraId="2F3BC67D" w14:textId="77777777" w:rsidR="006670E2" w:rsidRPr="006670E2" w:rsidRDefault="006670E2" w:rsidP="006670E2">
      <w:pPr>
        <w:numPr>
          <w:ilvl w:val="0"/>
          <w:numId w:val="558"/>
        </w:numPr>
      </w:pPr>
      <w:r w:rsidRPr="006670E2">
        <w:t xml:space="preserve">Repository pattern followed. </w:t>
      </w:r>
    </w:p>
    <w:p w14:paraId="233A6BE0" w14:textId="77777777" w:rsidR="006670E2" w:rsidRPr="006670E2" w:rsidRDefault="006670E2" w:rsidP="006670E2">
      <w:pPr>
        <w:numPr>
          <w:ilvl w:val="0"/>
          <w:numId w:val="558"/>
        </w:numPr>
      </w:pPr>
      <w:r w:rsidRPr="006670E2">
        <w:t xml:space="preserve">Graph Engine implemented. </w:t>
      </w:r>
    </w:p>
    <w:p w14:paraId="13492846" w14:textId="77777777" w:rsidR="006670E2" w:rsidRPr="006670E2" w:rsidRDefault="006670E2" w:rsidP="006670E2">
      <w:pPr>
        <w:numPr>
          <w:ilvl w:val="0"/>
          <w:numId w:val="558"/>
        </w:numPr>
      </w:pPr>
      <w:r w:rsidRPr="006670E2">
        <w:t xml:space="preserve">Database schemas complete. </w:t>
      </w:r>
    </w:p>
    <w:p w14:paraId="789ACC3C" w14:textId="77777777" w:rsidR="006670E2" w:rsidRPr="006670E2" w:rsidRDefault="006670E2" w:rsidP="006670E2">
      <w:pPr>
        <w:numPr>
          <w:ilvl w:val="0"/>
          <w:numId w:val="558"/>
        </w:numPr>
      </w:pPr>
      <w:r w:rsidRPr="006670E2">
        <w:t xml:space="preserve">Indexes created. </w:t>
      </w:r>
    </w:p>
    <w:p w14:paraId="659A0C96" w14:textId="77777777" w:rsidR="006670E2" w:rsidRPr="006670E2" w:rsidRDefault="006670E2" w:rsidP="006670E2">
      <w:pPr>
        <w:numPr>
          <w:ilvl w:val="0"/>
          <w:numId w:val="558"/>
        </w:numPr>
      </w:pPr>
      <w:r w:rsidRPr="006670E2">
        <w:t xml:space="preserve">Standard response format used. </w:t>
      </w:r>
    </w:p>
    <w:p w14:paraId="61E1BAD2" w14:textId="77777777" w:rsidR="006670E2" w:rsidRPr="006670E2" w:rsidRDefault="006670E2" w:rsidP="006670E2">
      <w:pPr>
        <w:numPr>
          <w:ilvl w:val="0"/>
          <w:numId w:val="558"/>
        </w:numPr>
      </w:pPr>
      <w:r w:rsidRPr="006670E2">
        <w:t xml:space="preserve">Logging configured. </w:t>
      </w:r>
    </w:p>
    <w:p w14:paraId="2BC8EC72" w14:textId="77777777" w:rsidR="006670E2" w:rsidRPr="006670E2" w:rsidRDefault="006670E2" w:rsidP="006670E2">
      <w:r w:rsidRPr="006670E2">
        <w:pict w14:anchorId="57D1D7C3">
          <v:rect id="_x0000_i7201" style="width:0;height:1.5pt" o:hralign="center" o:hrstd="t" o:hr="t" fillcolor="#a0a0a0" stroked="f"/>
        </w:pict>
      </w:r>
    </w:p>
    <w:p w14:paraId="5623A94E" w14:textId="77777777" w:rsidR="006670E2" w:rsidRPr="006670E2" w:rsidRDefault="006670E2" w:rsidP="006670E2">
      <w:pPr>
        <w:rPr>
          <w:b/>
          <w:bCs/>
        </w:rPr>
      </w:pPr>
      <w:r w:rsidRPr="006670E2">
        <w:rPr>
          <w:b/>
          <w:bCs/>
        </w:rPr>
        <w:t>73. Locked Backend Rules</w:t>
      </w:r>
    </w:p>
    <w:p w14:paraId="3122F1A6" w14:textId="77777777" w:rsidR="006670E2" w:rsidRPr="006670E2" w:rsidRDefault="006670E2" w:rsidP="006670E2">
      <w:r w:rsidRPr="006670E2">
        <w:t>The following decisions are permanently locked for Version 1.0:</w:t>
      </w:r>
    </w:p>
    <w:p w14:paraId="249D3EC1" w14:textId="77777777" w:rsidR="006670E2" w:rsidRPr="006670E2" w:rsidRDefault="006670E2" w:rsidP="006670E2">
      <w:pPr>
        <w:numPr>
          <w:ilvl w:val="0"/>
          <w:numId w:val="559"/>
        </w:numPr>
      </w:pPr>
      <w:r w:rsidRPr="006670E2">
        <w:t xml:space="preserve">Express.js backend. </w:t>
      </w:r>
    </w:p>
    <w:p w14:paraId="3F7D3699" w14:textId="77777777" w:rsidR="006670E2" w:rsidRPr="006670E2" w:rsidRDefault="006670E2" w:rsidP="006670E2">
      <w:pPr>
        <w:numPr>
          <w:ilvl w:val="0"/>
          <w:numId w:val="559"/>
        </w:numPr>
      </w:pPr>
      <w:r w:rsidRPr="006670E2">
        <w:t xml:space="preserve">MongoDB with Mongoose. </w:t>
      </w:r>
    </w:p>
    <w:p w14:paraId="41A4662C" w14:textId="77777777" w:rsidR="006670E2" w:rsidRPr="006670E2" w:rsidRDefault="006670E2" w:rsidP="006670E2">
      <w:pPr>
        <w:numPr>
          <w:ilvl w:val="0"/>
          <w:numId w:val="559"/>
        </w:numPr>
      </w:pPr>
      <w:r w:rsidRPr="006670E2">
        <w:t xml:space="preserve">Layered architecture. </w:t>
      </w:r>
    </w:p>
    <w:p w14:paraId="5AF0709D" w14:textId="77777777" w:rsidR="006670E2" w:rsidRPr="006670E2" w:rsidRDefault="006670E2" w:rsidP="006670E2">
      <w:pPr>
        <w:numPr>
          <w:ilvl w:val="0"/>
          <w:numId w:val="559"/>
        </w:numPr>
      </w:pPr>
      <w:r w:rsidRPr="006670E2">
        <w:t xml:space="preserve">Repository pattern. </w:t>
      </w:r>
    </w:p>
    <w:p w14:paraId="551D0D94" w14:textId="77777777" w:rsidR="006670E2" w:rsidRPr="006670E2" w:rsidRDefault="006670E2" w:rsidP="006670E2">
      <w:pPr>
        <w:numPr>
          <w:ilvl w:val="0"/>
          <w:numId w:val="559"/>
        </w:numPr>
      </w:pPr>
      <w:r w:rsidRPr="006670E2">
        <w:t xml:space="preserve">JWT authentication. </w:t>
      </w:r>
    </w:p>
    <w:p w14:paraId="569EB8BC" w14:textId="77777777" w:rsidR="006670E2" w:rsidRPr="006670E2" w:rsidRDefault="006670E2" w:rsidP="006670E2">
      <w:pPr>
        <w:numPr>
          <w:ilvl w:val="0"/>
          <w:numId w:val="559"/>
        </w:numPr>
      </w:pPr>
      <w:r w:rsidRPr="006670E2">
        <w:t xml:space="preserve">Validation middleware. </w:t>
      </w:r>
    </w:p>
    <w:p w14:paraId="2221F990" w14:textId="77777777" w:rsidR="006670E2" w:rsidRPr="006670E2" w:rsidRDefault="006670E2" w:rsidP="006670E2">
      <w:pPr>
        <w:numPr>
          <w:ilvl w:val="0"/>
          <w:numId w:val="559"/>
        </w:numPr>
      </w:pPr>
      <w:r w:rsidRPr="006670E2">
        <w:t xml:space="preserve">Dedicated Route module. </w:t>
      </w:r>
    </w:p>
    <w:p w14:paraId="0C6FC70F" w14:textId="77777777" w:rsidR="006670E2" w:rsidRPr="006670E2" w:rsidRDefault="006670E2" w:rsidP="006670E2">
      <w:pPr>
        <w:numPr>
          <w:ilvl w:val="0"/>
          <w:numId w:val="559"/>
        </w:numPr>
      </w:pPr>
      <w:r w:rsidRPr="006670E2">
        <w:lastRenderedPageBreak/>
        <w:t xml:space="preserve">Separate Graph Engine. </w:t>
      </w:r>
    </w:p>
    <w:p w14:paraId="37343156" w14:textId="77777777" w:rsidR="006670E2" w:rsidRPr="006670E2" w:rsidRDefault="006670E2" w:rsidP="006670E2">
      <w:pPr>
        <w:numPr>
          <w:ilvl w:val="0"/>
          <w:numId w:val="559"/>
        </w:numPr>
      </w:pPr>
      <w:r w:rsidRPr="006670E2">
        <w:t xml:space="preserve">RESTful APIs. </w:t>
      </w:r>
    </w:p>
    <w:p w14:paraId="6855947E" w14:textId="77777777" w:rsidR="006670E2" w:rsidRPr="006670E2" w:rsidRDefault="006670E2" w:rsidP="006670E2">
      <w:pPr>
        <w:numPr>
          <w:ilvl w:val="0"/>
          <w:numId w:val="559"/>
        </w:numPr>
      </w:pPr>
      <w:r w:rsidRPr="006670E2">
        <w:t xml:space="preserve">Standard API responses. </w:t>
      </w:r>
    </w:p>
    <w:p w14:paraId="362EA753" w14:textId="77777777" w:rsidR="006670E2" w:rsidRPr="006670E2" w:rsidRDefault="006670E2" w:rsidP="006670E2">
      <w:pPr>
        <w:numPr>
          <w:ilvl w:val="0"/>
          <w:numId w:val="559"/>
        </w:numPr>
      </w:pPr>
      <w:r w:rsidRPr="006670E2">
        <w:t xml:space="preserve">Independent graph algorithm layer. </w:t>
      </w:r>
    </w:p>
    <w:p w14:paraId="36D5F72A" w14:textId="77777777" w:rsidR="006670E2" w:rsidRPr="006670E2" w:rsidRDefault="006670E2" w:rsidP="006670E2">
      <w:r w:rsidRPr="006670E2">
        <w:t>These specifications define the backend implementation for the Route Optimization module and should not be modified without updating the documentation.</w:t>
      </w:r>
    </w:p>
    <w:p w14:paraId="4977E232" w14:textId="77777777" w:rsidR="006670E2" w:rsidRPr="006670E2" w:rsidRDefault="006670E2" w:rsidP="006670E2">
      <w:r w:rsidRPr="006670E2">
        <w:pict w14:anchorId="284F4475">
          <v:rect id="_x0000_i7202" style="width:0;height:1.5pt" o:hralign="center" o:hrstd="t" o:hr="t" fillcolor="#a0a0a0" stroked="f"/>
        </w:pict>
      </w:r>
    </w:p>
    <w:p w14:paraId="172D6D23" w14:textId="77777777" w:rsidR="006670E2" w:rsidRPr="006670E2" w:rsidRDefault="006670E2" w:rsidP="006670E2">
      <w:pPr>
        <w:rPr>
          <w:b/>
          <w:bCs/>
        </w:rPr>
      </w:pPr>
      <w:r w:rsidRPr="006670E2">
        <w:rPr>
          <w:b/>
          <w:bCs/>
        </w:rPr>
        <w:t>End of Volume 4 – Section 3</w:t>
      </w:r>
    </w:p>
    <w:p w14:paraId="5B0E821A" w14:textId="77777777" w:rsidR="006670E2" w:rsidRPr="006670E2" w:rsidRDefault="006670E2" w:rsidP="006670E2">
      <w:pPr>
        <w:rPr>
          <w:b/>
          <w:bCs/>
        </w:rPr>
      </w:pPr>
      <w:r w:rsidRPr="006670E2">
        <w:rPr>
          <w:b/>
          <w:bCs/>
        </w:rPr>
        <w:t>DRONE DELIVERY NAVIGATION SYSTEM</w:t>
      </w:r>
    </w:p>
    <w:p w14:paraId="56A215C2" w14:textId="77777777" w:rsidR="006670E2" w:rsidRPr="006670E2" w:rsidRDefault="006670E2" w:rsidP="006670E2">
      <w:pPr>
        <w:rPr>
          <w:b/>
          <w:bCs/>
        </w:rPr>
      </w:pPr>
      <w:r w:rsidRPr="006670E2">
        <w:rPr>
          <w:b/>
          <w:bCs/>
        </w:rPr>
        <w:t>VOLUME 4 – ROUTE OPTIMIZATION MODULE SPECIFICATION</w:t>
      </w:r>
    </w:p>
    <w:p w14:paraId="2329860D" w14:textId="77777777" w:rsidR="006670E2" w:rsidRPr="006670E2" w:rsidRDefault="006670E2" w:rsidP="006670E2">
      <w:pPr>
        <w:rPr>
          <w:b/>
          <w:bCs/>
        </w:rPr>
      </w:pPr>
      <w:r w:rsidRPr="006670E2">
        <w:rPr>
          <w:b/>
          <w:bCs/>
        </w:rPr>
        <w:t>SECTION 4</w:t>
      </w:r>
    </w:p>
    <w:p w14:paraId="0B085AA5" w14:textId="77777777" w:rsidR="006670E2" w:rsidRPr="006670E2" w:rsidRDefault="006670E2" w:rsidP="006670E2">
      <w:pPr>
        <w:rPr>
          <w:b/>
          <w:bCs/>
        </w:rPr>
      </w:pPr>
      <w:r w:rsidRPr="006670E2">
        <w:rPr>
          <w:b/>
          <w:bCs/>
        </w:rPr>
        <w:t>Data Structures &amp; Graph Algorithms Implementation</w:t>
      </w:r>
    </w:p>
    <w:p w14:paraId="5A8A2F13" w14:textId="77777777" w:rsidR="006670E2" w:rsidRPr="006670E2" w:rsidRDefault="006670E2" w:rsidP="006670E2">
      <w:r w:rsidRPr="006670E2">
        <w:pict w14:anchorId="38970729">
          <v:rect id="_x0000_i7421" style="width:0;height:1.5pt" o:hralign="center" o:hrstd="t" o:hr="t" fillcolor="#a0a0a0" stroked="f"/>
        </w:pict>
      </w:r>
    </w:p>
    <w:p w14:paraId="023CE285" w14:textId="77777777" w:rsidR="006670E2" w:rsidRPr="006670E2" w:rsidRDefault="006670E2" w:rsidP="006670E2">
      <w:pPr>
        <w:rPr>
          <w:b/>
          <w:bCs/>
        </w:rPr>
      </w:pPr>
      <w:r w:rsidRPr="006670E2">
        <w:rPr>
          <w:b/>
          <w:bCs/>
        </w:rPr>
        <w:t>74. Purpose</w:t>
      </w:r>
    </w:p>
    <w:p w14:paraId="74CAAA08" w14:textId="77777777" w:rsidR="006670E2" w:rsidRPr="006670E2" w:rsidRDefault="006670E2" w:rsidP="006670E2">
      <w:r w:rsidRPr="006670E2">
        <w:t xml:space="preserve">The Route Optimization module is built around </w:t>
      </w:r>
      <w:r w:rsidRPr="006670E2">
        <w:rPr>
          <w:b/>
          <w:bCs/>
        </w:rPr>
        <w:t>Graph Theory</w:t>
      </w:r>
      <w:r w:rsidRPr="006670E2">
        <w:t>, one of the most powerful applications of Data Structures and Algorithms.</w:t>
      </w:r>
    </w:p>
    <w:p w14:paraId="1DE9EB13" w14:textId="77777777" w:rsidR="006670E2" w:rsidRPr="006670E2" w:rsidRDefault="006670E2" w:rsidP="006670E2">
      <w:r w:rsidRPr="006670E2">
        <w:t xml:space="preserve">Instead of storing locations independently, the system models the entire delivery network as a </w:t>
      </w:r>
      <w:r w:rsidRPr="006670E2">
        <w:rPr>
          <w:b/>
          <w:bCs/>
        </w:rPr>
        <w:t>weighted graph</w:t>
      </w:r>
      <w:r w:rsidRPr="006670E2">
        <w:t>, allowing intelligent route computation.</w:t>
      </w:r>
    </w:p>
    <w:p w14:paraId="31EBED2D" w14:textId="77777777" w:rsidR="006670E2" w:rsidRPr="006670E2" w:rsidRDefault="006670E2" w:rsidP="006670E2">
      <w:r w:rsidRPr="006670E2">
        <w:t>This section explains:</w:t>
      </w:r>
    </w:p>
    <w:p w14:paraId="42F6B6CE" w14:textId="77777777" w:rsidR="006670E2" w:rsidRPr="006670E2" w:rsidRDefault="006670E2" w:rsidP="006670E2">
      <w:pPr>
        <w:numPr>
          <w:ilvl w:val="0"/>
          <w:numId w:val="560"/>
        </w:numPr>
      </w:pPr>
      <w:r w:rsidRPr="006670E2">
        <w:t xml:space="preserve">Graph Representation </w:t>
      </w:r>
    </w:p>
    <w:p w14:paraId="0DCFE66A" w14:textId="77777777" w:rsidR="006670E2" w:rsidRPr="006670E2" w:rsidRDefault="006670E2" w:rsidP="006670E2">
      <w:pPr>
        <w:numPr>
          <w:ilvl w:val="0"/>
          <w:numId w:val="560"/>
        </w:numPr>
      </w:pPr>
      <w:r w:rsidRPr="006670E2">
        <w:t xml:space="preserve">Adjacency Lists </w:t>
      </w:r>
    </w:p>
    <w:p w14:paraId="7BC7215C" w14:textId="77777777" w:rsidR="006670E2" w:rsidRPr="006670E2" w:rsidRDefault="006670E2" w:rsidP="006670E2">
      <w:pPr>
        <w:numPr>
          <w:ilvl w:val="0"/>
          <w:numId w:val="560"/>
        </w:numPr>
      </w:pPr>
      <w:r w:rsidRPr="006670E2">
        <w:t xml:space="preserve">Weighted Edges </w:t>
      </w:r>
    </w:p>
    <w:p w14:paraId="2157B0BF" w14:textId="77777777" w:rsidR="006670E2" w:rsidRPr="006670E2" w:rsidRDefault="006670E2" w:rsidP="006670E2">
      <w:pPr>
        <w:numPr>
          <w:ilvl w:val="0"/>
          <w:numId w:val="560"/>
        </w:numPr>
      </w:pPr>
      <w:r w:rsidRPr="006670E2">
        <w:t xml:space="preserve">Dijkstra's Algorithm </w:t>
      </w:r>
    </w:p>
    <w:p w14:paraId="3C245FA3" w14:textId="77777777" w:rsidR="006670E2" w:rsidRPr="006670E2" w:rsidRDefault="006670E2" w:rsidP="006670E2">
      <w:pPr>
        <w:numPr>
          <w:ilvl w:val="0"/>
          <w:numId w:val="560"/>
        </w:numPr>
      </w:pPr>
      <w:r w:rsidRPr="006670E2">
        <w:t xml:space="preserve">Breadth-First Search (BFS) </w:t>
      </w:r>
    </w:p>
    <w:p w14:paraId="5A75B84B" w14:textId="77777777" w:rsidR="006670E2" w:rsidRPr="006670E2" w:rsidRDefault="006670E2" w:rsidP="006670E2">
      <w:pPr>
        <w:numPr>
          <w:ilvl w:val="0"/>
          <w:numId w:val="560"/>
        </w:numPr>
      </w:pPr>
      <w:r w:rsidRPr="006670E2">
        <w:t xml:space="preserve">No-Fly Zone Processing </w:t>
      </w:r>
    </w:p>
    <w:p w14:paraId="712C0B68" w14:textId="77777777" w:rsidR="006670E2" w:rsidRPr="006670E2" w:rsidRDefault="006670E2" w:rsidP="006670E2">
      <w:pPr>
        <w:numPr>
          <w:ilvl w:val="0"/>
          <w:numId w:val="560"/>
        </w:numPr>
      </w:pPr>
      <w:r w:rsidRPr="006670E2">
        <w:t xml:space="preserve">Route Comparison </w:t>
      </w:r>
    </w:p>
    <w:p w14:paraId="41BE7FC7" w14:textId="77777777" w:rsidR="006670E2" w:rsidRPr="006670E2" w:rsidRDefault="006670E2" w:rsidP="006670E2">
      <w:pPr>
        <w:numPr>
          <w:ilvl w:val="0"/>
          <w:numId w:val="560"/>
        </w:numPr>
      </w:pPr>
      <w:r w:rsidRPr="006670E2">
        <w:t xml:space="preserve">Time Complexity </w:t>
      </w:r>
    </w:p>
    <w:p w14:paraId="4438DDD1" w14:textId="77777777" w:rsidR="006670E2" w:rsidRPr="006670E2" w:rsidRDefault="006670E2" w:rsidP="006670E2">
      <w:pPr>
        <w:numPr>
          <w:ilvl w:val="0"/>
          <w:numId w:val="560"/>
        </w:numPr>
      </w:pPr>
      <w:r w:rsidRPr="006670E2">
        <w:t xml:space="preserve">Space Complexity </w:t>
      </w:r>
    </w:p>
    <w:p w14:paraId="54A283AD" w14:textId="77777777" w:rsidR="006670E2" w:rsidRPr="006670E2" w:rsidRDefault="006670E2" w:rsidP="006670E2">
      <w:pPr>
        <w:numPr>
          <w:ilvl w:val="0"/>
          <w:numId w:val="560"/>
        </w:numPr>
      </w:pPr>
      <w:r w:rsidRPr="006670E2">
        <w:t xml:space="preserve">Backend Integration </w:t>
      </w:r>
    </w:p>
    <w:p w14:paraId="79A25B23" w14:textId="77777777" w:rsidR="006670E2" w:rsidRPr="006670E2" w:rsidRDefault="006670E2" w:rsidP="006670E2">
      <w:pPr>
        <w:numPr>
          <w:ilvl w:val="0"/>
          <w:numId w:val="560"/>
        </w:numPr>
      </w:pPr>
      <w:r w:rsidRPr="006670E2">
        <w:t xml:space="preserve">Frontend Visualization </w:t>
      </w:r>
    </w:p>
    <w:p w14:paraId="648F3F01" w14:textId="77777777" w:rsidR="006670E2" w:rsidRPr="006670E2" w:rsidRDefault="006670E2" w:rsidP="006670E2">
      <w:r w:rsidRPr="006670E2">
        <w:pict w14:anchorId="14FA70B6">
          <v:rect id="_x0000_i7422" style="width:0;height:1.5pt" o:hralign="center" o:hrstd="t" o:hr="t" fillcolor="#a0a0a0" stroked="f"/>
        </w:pict>
      </w:r>
    </w:p>
    <w:p w14:paraId="6670FBC7" w14:textId="77777777" w:rsidR="006670E2" w:rsidRPr="006670E2" w:rsidRDefault="006670E2" w:rsidP="006670E2">
      <w:pPr>
        <w:rPr>
          <w:b/>
          <w:bCs/>
        </w:rPr>
      </w:pPr>
      <w:r w:rsidRPr="006670E2">
        <w:rPr>
          <w:b/>
          <w:bCs/>
        </w:rPr>
        <w:t>75. DSA Philosophy</w:t>
      </w:r>
    </w:p>
    <w:p w14:paraId="1777E925" w14:textId="77777777" w:rsidR="006670E2" w:rsidRPr="006670E2" w:rsidRDefault="006670E2" w:rsidP="006670E2">
      <w:r w:rsidRPr="006670E2">
        <w:lastRenderedPageBreak/>
        <w:t>The Route Optimization module should not generate routes randomly.</w:t>
      </w:r>
    </w:p>
    <w:p w14:paraId="6E3800D6" w14:textId="77777777" w:rsidR="006670E2" w:rsidRPr="006670E2" w:rsidRDefault="006670E2" w:rsidP="006670E2">
      <w:r w:rsidRPr="006670E2">
        <w:t>Every optimized route must be the result of a graph algorithm.</w:t>
      </w:r>
    </w:p>
    <w:p w14:paraId="75850E1F" w14:textId="77777777" w:rsidR="006670E2" w:rsidRPr="006670E2" w:rsidRDefault="006670E2" w:rsidP="006670E2">
      <w:r w:rsidRPr="006670E2">
        <w:t>Workflow:</w:t>
      </w:r>
    </w:p>
    <w:p w14:paraId="0C7BA92F" w14:textId="77777777" w:rsidR="006670E2" w:rsidRPr="006670E2" w:rsidRDefault="006670E2" w:rsidP="006670E2">
      <w:r w:rsidRPr="006670E2">
        <w:t>User Selects Warehouse</w:t>
      </w:r>
    </w:p>
    <w:p w14:paraId="7F163587" w14:textId="77777777" w:rsidR="006670E2" w:rsidRPr="006670E2" w:rsidRDefault="006670E2" w:rsidP="006670E2"/>
    <w:p w14:paraId="12108ADC" w14:textId="77777777" w:rsidR="006670E2" w:rsidRPr="006670E2" w:rsidRDefault="006670E2" w:rsidP="006670E2">
      <w:r w:rsidRPr="006670E2">
        <w:t>↓</w:t>
      </w:r>
    </w:p>
    <w:p w14:paraId="1FABD57E" w14:textId="77777777" w:rsidR="006670E2" w:rsidRPr="006670E2" w:rsidRDefault="006670E2" w:rsidP="006670E2"/>
    <w:p w14:paraId="1E2A05C3" w14:textId="77777777" w:rsidR="006670E2" w:rsidRPr="006670E2" w:rsidRDefault="006670E2" w:rsidP="006670E2">
      <w:r w:rsidRPr="006670E2">
        <w:t>User Selects Destination</w:t>
      </w:r>
    </w:p>
    <w:p w14:paraId="4D2BCC27" w14:textId="77777777" w:rsidR="006670E2" w:rsidRPr="006670E2" w:rsidRDefault="006670E2" w:rsidP="006670E2"/>
    <w:p w14:paraId="2443C47E" w14:textId="77777777" w:rsidR="006670E2" w:rsidRPr="006670E2" w:rsidRDefault="006670E2" w:rsidP="006670E2">
      <w:r w:rsidRPr="006670E2">
        <w:t>↓</w:t>
      </w:r>
    </w:p>
    <w:p w14:paraId="56D5E4D2" w14:textId="77777777" w:rsidR="006670E2" w:rsidRPr="006670E2" w:rsidRDefault="006670E2" w:rsidP="006670E2"/>
    <w:p w14:paraId="66B83E54" w14:textId="77777777" w:rsidR="006670E2" w:rsidRPr="006670E2" w:rsidRDefault="006670E2" w:rsidP="006670E2">
      <w:r w:rsidRPr="006670E2">
        <w:t>Graph Created</w:t>
      </w:r>
    </w:p>
    <w:p w14:paraId="453C07E3" w14:textId="77777777" w:rsidR="006670E2" w:rsidRPr="006670E2" w:rsidRDefault="006670E2" w:rsidP="006670E2"/>
    <w:p w14:paraId="2B077478" w14:textId="77777777" w:rsidR="006670E2" w:rsidRPr="006670E2" w:rsidRDefault="006670E2" w:rsidP="006670E2">
      <w:r w:rsidRPr="006670E2">
        <w:t>↓</w:t>
      </w:r>
    </w:p>
    <w:p w14:paraId="580BF3BD" w14:textId="77777777" w:rsidR="006670E2" w:rsidRPr="006670E2" w:rsidRDefault="006670E2" w:rsidP="006670E2"/>
    <w:p w14:paraId="5D9272D3" w14:textId="77777777" w:rsidR="006670E2" w:rsidRPr="006670E2" w:rsidRDefault="006670E2" w:rsidP="006670E2">
      <w:r w:rsidRPr="006670E2">
        <w:t>No-Fly Zones Applied</w:t>
      </w:r>
    </w:p>
    <w:p w14:paraId="564BE856" w14:textId="77777777" w:rsidR="006670E2" w:rsidRPr="006670E2" w:rsidRDefault="006670E2" w:rsidP="006670E2"/>
    <w:p w14:paraId="391D035C" w14:textId="77777777" w:rsidR="006670E2" w:rsidRPr="006670E2" w:rsidRDefault="006670E2" w:rsidP="006670E2">
      <w:r w:rsidRPr="006670E2">
        <w:t>↓</w:t>
      </w:r>
    </w:p>
    <w:p w14:paraId="2916AB47" w14:textId="77777777" w:rsidR="006670E2" w:rsidRPr="006670E2" w:rsidRDefault="006670E2" w:rsidP="006670E2"/>
    <w:p w14:paraId="65B587E0" w14:textId="77777777" w:rsidR="006670E2" w:rsidRPr="006670E2" w:rsidRDefault="006670E2" w:rsidP="006670E2">
      <w:r w:rsidRPr="006670E2">
        <w:t>Graph Algorithm Executed</w:t>
      </w:r>
    </w:p>
    <w:p w14:paraId="002A885A" w14:textId="77777777" w:rsidR="006670E2" w:rsidRPr="006670E2" w:rsidRDefault="006670E2" w:rsidP="006670E2"/>
    <w:p w14:paraId="7ABD8E5A" w14:textId="77777777" w:rsidR="006670E2" w:rsidRPr="006670E2" w:rsidRDefault="006670E2" w:rsidP="006670E2">
      <w:r w:rsidRPr="006670E2">
        <w:t>↓</w:t>
      </w:r>
    </w:p>
    <w:p w14:paraId="550B1299" w14:textId="77777777" w:rsidR="006670E2" w:rsidRPr="006670E2" w:rsidRDefault="006670E2" w:rsidP="006670E2"/>
    <w:p w14:paraId="24D56235" w14:textId="77777777" w:rsidR="006670E2" w:rsidRPr="006670E2" w:rsidRDefault="006670E2" w:rsidP="006670E2">
      <w:r w:rsidRPr="006670E2">
        <w:t>Best Route Found</w:t>
      </w:r>
    </w:p>
    <w:p w14:paraId="292550F0" w14:textId="77777777" w:rsidR="006670E2" w:rsidRPr="006670E2" w:rsidRDefault="006670E2" w:rsidP="006670E2"/>
    <w:p w14:paraId="179EDE2F" w14:textId="77777777" w:rsidR="006670E2" w:rsidRPr="006670E2" w:rsidRDefault="006670E2" w:rsidP="006670E2">
      <w:r w:rsidRPr="006670E2">
        <w:t>↓</w:t>
      </w:r>
    </w:p>
    <w:p w14:paraId="44BE6021" w14:textId="77777777" w:rsidR="006670E2" w:rsidRPr="006670E2" w:rsidRDefault="006670E2" w:rsidP="006670E2"/>
    <w:p w14:paraId="567AAE86" w14:textId="77777777" w:rsidR="006670E2" w:rsidRPr="006670E2" w:rsidRDefault="006670E2" w:rsidP="006670E2">
      <w:r w:rsidRPr="006670E2">
        <w:t>Map Updated</w:t>
      </w:r>
    </w:p>
    <w:p w14:paraId="3B863108" w14:textId="77777777" w:rsidR="006670E2" w:rsidRPr="006670E2" w:rsidRDefault="006670E2" w:rsidP="006670E2">
      <w:r w:rsidRPr="006670E2">
        <w:t>The frontend never performs graph calculations.</w:t>
      </w:r>
    </w:p>
    <w:p w14:paraId="2613DE65" w14:textId="77777777" w:rsidR="006670E2" w:rsidRPr="006670E2" w:rsidRDefault="006670E2" w:rsidP="006670E2">
      <w:r w:rsidRPr="006670E2">
        <w:pict w14:anchorId="66C2AE29">
          <v:rect id="_x0000_i7423" style="width:0;height:1.5pt" o:hralign="center" o:hrstd="t" o:hr="t" fillcolor="#a0a0a0" stroked="f"/>
        </w:pict>
      </w:r>
    </w:p>
    <w:p w14:paraId="63477E0A" w14:textId="77777777" w:rsidR="006670E2" w:rsidRPr="006670E2" w:rsidRDefault="006670E2" w:rsidP="006670E2">
      <w:pPr>
        <w:rPr>
          <w:b/>
          <w:bCs/>
        </w:rPr>
      </w:pPr>
      <w:r w:rsidRPr="006670E2">
        <w:rPr>
          <w:b/>
          <w:bCs/>
        </w:rPr>
        <w:t>76. Primary Data Structure — Graph</w:t>
      </w:r>
    </w:p>
    <w:p w14:paraId="48BB2C0F" w14:textId="77777777" w:rsidR="006670E2" w:rsidRPr="006670E2" w:rsidRDefault="006670E2" w:rsidP="006670E2">
      <w:r w:rsidRPr="006670E2">
        <w:lastRenderedPageBreak/>
        <w:t xml:space="preserve">The Route Optimization module uses a </w:t>
      </w:r>
      <w:r w:rsidRPr="006670E2">
        <w:rPr>
          <w:b/>
          <w:bCs/>
        </w:rPr>
        <w:t>Weighted Graph</w:t>
      </w:r>
      <w:r w:rsidRPr="006670E2">
        <w:t>.</w:t>
      </w:r>
    </w:p>
    <w:p w14:paraId="4F9620E7" w14:textId="77777777" w:rsidR="006670E2" w:rsidRPr="006670E2" w:rsidRDefault="006670E2" w:rsidP="006670E2">
      <w:r w:rsidRPr="006670E2">
        <w:t xml:space="preserve">Each warehouse and destination becomes a </w:t>
      </w:r>
      <w:r w:rsidRPr="006670E2">
        <w:rPr>
          <w:b/>
          <w:bCs/>
        </w:rPr>
        <w:t>vertex</w:t>
      </w:r>
      <w:r w:rsidRPr="006670E2">
        <w:t>.</w:t>
      </w:r>
    </w:p>
    <w:p w14:paraId="4D791582" w14:textId="77777777" w:rsidR="006670E2" w:rsidRPr="006670E2" w:rsidRDefault="006670E2" w:rsidP="006670E2">
      <w:r w:rsidRPr="006670E2">
        <w:t xml:space="preserve">Road connections become </w:t>
      </w:r>
      <w:r w:rsidRPr="006670E2">
        <w:rPr>
          <w:b/>
          <w:bCs/>
        </w:rPr>
        <w:t>weighted edges</w:t>
      </w:r>
      <w:r w:rsidRPr="006670E2">
        <w:t>.</w:t>
      </w:r>
    </w:p>
    <w:p w14:paraId="393B0307" w14:textId="77777777" w:rsidR="006670E2" w:rsidRPr="006670E2" w:rsidRDefault="006670E2" w:rsidP="006670E2">
      <w:r w:rsidRPr="006670E2">
        <w:t>Example:</w:t>
      </w:r>
    </w:p>
    <w:p w14:paraId="27F0057A" w14:textId="77777777" w:rsidR="006670E2" w:rsidRPr="006670E2" w:rsidRDefault="006670E2" w:rsidP="006670E2">
      <w:r w:rsidRPr="006670E2">
        <w:t>Warehouse A -------- 5km -------- Point B</w:t>
      </w:r>
    </w:p>
    <w:p w14:paraId="3E0EDC4F" w14:textId="77777777" w:rsidR="006670E2" w:rsidRPr="006670E2" w:rsidRDefault="006670E2" w:rsidP="006670E2"/>
    <w:p w14:paraId="5B268502" w14:textId="77777777" w:rsidR="006670E2" w:rsidRPr="006670E2" w:rsidRDefault="006670E2" w:rsidP="006670E2">
      <w:r w:rsidRPr="006670E2">
        <w:t xml:space="preserve">      |</w:t>
      </w:r>
    </w:p>
    <w:p w14:paraId="6FC99469" w14:textId="77777777" w:rsidR="006670E2" w:rsidRPr="006670E2" w:rsidRDefault="006670E2" w:rsidP="006670E2"/>
    <w:p w14:paraId="234F758F" w14:textId="77777777" w:rsidR="006670E2" w:rsidRPr="006670E2" w:rsidRDefault="006670E2" w:rsidP="006670E2">
      <w:r w:rsidRPr="006670E2">
        <w:t xml:space="preserve">      | 8km</w:t>
      </w:r>
    </w:p>
    <w:p w14:paraId="3A5DBAB4" w14:textId="77777777" w:rsidR="006670E2" w:rsidRPr="006670E2" w:rsidRDefault="006670E2" w:rsidP="006670E2"/>
    <w:p w14:paraId="38D0575E" w14:textId="77777777" w:rsidR="006670E2" w:rsidRPr="006670E2" w:rsidRDefault="006670E2" w:rsidP="006670E2">
      <w:r w:rsidRPr="006670E2">
        <w:t xml:space="preserve">      |</w:t>
      </w:r>
    </w:p>
    <w:p w14:paraId="2BB49208" w14:textId="77777777" w:rsidR="006670E2" w:rsidRPr="006670E2" w:rsidRDefault="006670E2" w:rsidP="006670E2"/>
    <w:p w14:paraId="4953116D" w14:textId="77777777" w:rsidR="006670E2" w:rsidRPr="006670E2" w:rsidRDefault="006670E2" w:rsidP="006670E2">
      <w:r w:rsidRPr="006670E2">
        <w:t>Destination C</w:t>
      </w:r>
    </w:p>
    <w:p w14:paraId="12D0583E" w14:textId="77777777" w:rsidR="006670E2" w:rsidRPr="006670E2" w:rsidRDefault="006670E2" w:rsidP="006670E2">
      <w:r w:rsidRPr="006670E2">
        <w:t>The graph accurately represents the delivery network.</w:t>
      </w:r>
    </w:p>
    <w:p w14:paraId="5DD60D9A" w14:textId="77777777" w:rsidR="006670E2" w:rsidRPr="006670E2" w:rsidRDefault="006670E2" w:rsidP="006670E2">
      <w:r w:rsidRPr="006670E2">
        <w:pict w14:anchorId="55A05600">
          <v:rect id="_x0000_i7424" style="width:0;height:1.5pt" o:hralign="center" o:hrstd="t" o:hr="t" fillcolor="#a0a0a0" stroked="f"/>
        </w:pict>
      </w:r>
    </w:p>
    <w:p w14:paraId="77D4A6EE" w14:textId="77777777" w:rsidR="006670E2" w:rsidRPr="006670E2" w:rsidRDefault="006670E2" w:rsidP="006670E2">
      <w:pPr>
        <w:rPr>
          <w:b/>
          <w:bCs/>
        </w:rPr>
      </w:pPr>
      <w:r w:rsidRPr="006670E2">
        <w:rPr>
          <w:b/>
          <w:bCs/>
        </w:rPr>
        <w:t>77. Graph Representation</w:t>
      </w:r>
    </w:p>
    <w:p w14:paraId="3414FE6F" w14:textId="77777777" w:rsidR="006670E2" w:rsidRPr="006670E2" w:rsidRDefault="006670E2" w:rsidP="006670E2">
      <w:r w:rsidRPr="006670E2">
        <w:t>Each node represents:</w:t>
      </w:r>
    </w:p>
    <w:p w14:paraId="2471B979" w14:textId="77777777" w:rsidR="006670E2" w:rsidRPr="006670E2" w:rsidRDefault="006670E2" w:rsidP="006670E2">
      <w:pPr>
        <w:numPr>
          <w:ilvl w:val="0"/>
          <w:numId w:val="561"/>
        </w:numPr>
      </w:pPr>
      <w:r w:rsidRPr="006670E2">
        <w:t xml:space="preserve">Warehouse </w:t>
      </w:r>
    </w:p>
    <w:p w14:paraId="39E525EF" w14:textId="77777777" w:rsidR="006670E2" w:rsidRPr="006670E2" w:rsidRDefault="006670E2" w:rsidP="006670E2">
      <w:pPr>
        <w:numPr>
          <w:ilvl w:val="0"/>
          <w:numId w:val="561"/>
        </w:numPr>
      </w:pPr>
      <w:r w:rsidRPr="006670E2">
        <w:t xml:space="preserve">Delivery Destination </w:t>
      </w:r>
    </w:p>
    <w:p w14:paraId="26ED0689" w14:textId="77777777" w:rsidR="006670E2" w:rsidRPr="006670E2" w:rsidRDefault="006670E2" w:rsidP="006670E2">
      <w:pPr>
        <w:numPr>
          <w:ilvl w:val="0"/>
          <w:numId w:val="561"/>
        </w:numPr>
      </w:pPr>
      <w:r w:rsidRPr="006670E2">
        <w:t xml:space="preserve">Waypoint (future expansion) </w:t>
      </w:r>
    </w:p>
    <w:p w14:paraId="6E207EE6" w14:textId="77777777" w:rsidR="006670E2" w:rsidRPr="006670E2" w:rsidRDefault="006670E2" w:rsidP="006670E2">
      <w:r w:rsidRPr="006670E2">
        <w:t>Each edge represents:</w:t>
      </w:r>
    </w:p>
    <w:p w14:paraId="6FB1222E" w14:textId="77777777" w:rsidR="006670E2" w:rsidRPr="006670E2" w:rsidRDefault="006670E2" w:rsidP="006670E2">
      <w:pPr>
        <w:numPr>
          <w:ilvl w:val="0"/>
          <w:numId w:val="562"/>
        </w:numPr>
      </w:pPr>
      <w:r w:rsidRPr="006670E2">
        <w:t xml:space="preserve">Road </w:t>
      </w:r>
    </w:p>
    <w:p w14:paraId="79793CD0" w14:textId="77777777" w:rsidR="006670E2" w:rsidRPr="006670E2" w:rsidRDefault="006670E2" w:rsidP="006670E2">
      <w:pPr>
        <w:numPr>
          <w:ilvl w:val="0"/>
          <w:numId w:val="562"/>
        </w:numPr>
      </w:pPr>
      <w:r w:rsidRPr="006670E2">
        <w:t xml:space="preserve">Flight corridor </w:t>
      </w:r>
    </w:p>
    <w:p w14:paraId="3B1EEC60" w14:textId="77777777" w:rsidR="006670E2" w:rsidRPr="006670E2" w:rsidRDefault="006670E2" w:rsidP="006670E2">
      <w:pPr>
        <w:numPr>
          <w:ilvl w:val="0"/>
          <w:numId w:val="562"/>
        </w:numPr>
      </w:pPr>
      <w:r w:rsidRPr="006670E2">
        <w:t xml:space="preserve">Safe travel path </w:t>
      </w:r>
    </w:p>
    <w:p w14:paraId="2C5EFF9C" w14:textId="77777777" w:rsidR="006670E2" w:rsidRPr="006670E2" w:rsidRDefault="006670E2" w:rsidP="006670E2">
      <w:r w:rsidRPr="006670E2">
        <w:t>Each edge stores:</w:t>
      </w:r>
    </w:p>
    <w:p w14:paraId="5380CA41" w14:textId="77777777" w:rsidR="006670E2" w:rsidRPr="006670E2" w:rsidRDefault="006670E2" w:rsidP="006670E2">
      <w:pPr>
        <w:numPr>
          <w:ilvl w:val="0"/>
          <w:numId w:val="563"/>
        </w:numPr>
      </w:pPr>
      <w:r w:rsidRPr="006670E2">
        <w:t xml:space="preserve">Distance </w:t>
      </w:r>
    </w:p>
    <w:p w14:paraId="0EDBFD80" w14:textId="77777777" w:rsidR="006670E2" w:rsidRPr="006670E2" w:rsidRDefault="006670E2" w:rsidP="006670E2">
      <w:pPr>
        <w:numPr>
          <w:ilvl w:val="0"/>
          <w:numId w:val="563"/>
        </w:numPr>
      </w:pPr>
      <w:r w:rsidRPr="006670E2">
        <w:t xml:space="preserve">Estimated Time </w:t>
      </w:r>
    </w:p>
    <w:p w14:paraId="2898E1D5" w14:textId="77777777" w:rsidR="006670E2" w:rsidRPr="006670E2" w:rsidRDefault="006670E2" w:rsidP="006670E2">
      <w:pPr>
        <w:numPr>
          <w:ilvl w:val="0"/>
          <w:numId w:val="563"/>
        </w:numPr>
      </w:pPr>
      <w:r w:rsidRPr="006670E2">
        <w:t xml:space="preserve">Battery Cost </w:t>
      </w:r>
    </w:p>
    <w:p w14:paraId="0C1C630D" w14:textId="77777777" w:rsidR="006670E2" w:rsidRPr="006670E2" w:rsidRDefault="006670E2" w:rsidP="006670E2">
      <w:r w:rsidRPr="006670E2">
        <w:pict w14:anchorId="0310288D">
          <v:rect id="_x0000_i7425" style="width:0;height:1.5pt" o:hralign="center" o:hrstd="t" o:hr="t" fillcolor="#a0a0a0" stroked="f"/>
        </w:pict>
      </w:r>
    </w:p>
    <w:p w14:paraId="3810A5D1" w14:textId="77777777" w:rsidR="006670E2" w:rsidRPr="006670E2" w:rsidRDefault="006670E2" w:rsidP="006670E2">
      <w:pPr>
        <w:rPr>
          <w:b/>
          <w:bCs/>
        </w:rPr>
      </w:pPr>
      <w:r w:rsidRPr="006670E2">
        <w:rPr>
          <w:b/>
          <w:bCs/>
        </w:rPr>
        <w:t>78. Adjacency List</w:t>
      </w:r>
    </w:p>
    <w:p w14:paraId="71B61053" w14:textId="77777777" w:rsidR="006670E2" w:rsidRPr="006670E2" w:rsidRDefault="006670E2" w:rsidP="006670E2">
      <w:r w:rsidRPr="006670E2">
        <w:t xml:space="preserve">Instead of an adjacency matrix, the project uses an </w:t>
      </w:r>
      <w:r w:rsidRPr="006670E2">
        <w:rPr>
          <w:b/>
          <w:bCs/>
        </w:rPr>
        <w:t>Adjacency List</w:t>
      </w:r>
      <w:r w:rsidRPr="006670E2">
        <w:t>.</w:t>
      </w:r>
    </w:p>
    <w:p w14:paraId="709D3257" w14:textId="77777777" w:rsidR="006670E2" w:rsidRPr="006670E2" w:rsidRDefault="006670E2" w:rsidP="006670E2">
      <w:r w:rsidRPr="006670E2">
        <w:lastRenderedPageBreak/>
        <w:t>Example:</w:t>
      </w:r>
    </w:p>
    <w:p w14:paraId="59A12CEA" w14:textId="77777777" w:rsidR="006670E2" w:rsidRPr="006670E2" w:rsidRDefault="006670E2" w:rsidP="006670E2">
      <w:r w:rsidRPr="006670E2">
        <w:t>Warehouse</w:t>
      </w:r>
    </w:p>
    <w:p w14:paraId="1744E9D9" w14:textId="77777777" w:rsidR="006670E2" w:rsidRPr="006670E2" w:rsidRDefault="006670E2" w:rsidP="006670E2"/>
    <w:p w14:paraId="49CBDF55" w14:textId="77777777" w:rsidR="006670E2" w:rsidRPr="006670E2" w:rsidRDefault="006670E2" w:rsidP="006670E2">
      <w:r w:rsidRPr="006670E2">
        <w:t>↓</w:t>
      </w:r>
    </w:p>
    <w:p w14:paraId="2D438DE1" w14:textId="77777777" w:rsidR="006670E2" w:rsidRPr="006670E2" w:rsidRDefault="006670E2" w:rsidP="006670E2"/>
    <w:p w14:paraId="13A6CDF4" w14:textId="77777777" w:rsidR="006670E2" w:rsidRPr="006670E2" w:rsidRDefault="006670E2" w:rsidP="006670E2">
      <w:r w:rsidRPr="006670E2">
        <w:t>Destination A (5)</w:t>
      </w:r>
    </w:p>
    <w:p w14:paraId="0137BB9F" w14:textId="77777777" w:rsidR="006670E2" w:rsidRPr="006670E2" w:rsidRDefault="006670E2" w:rsidP="006670E2"/>
    <w:p w14:paraId="52257C28" w14:textId="77777777" w:rsidR="006670E2" w:rsidRPr="006670E2" w:rsidRDefault="006670E2" w:rsidP="006670E2">
      <w:r w:rsidRPr="006670E2">
        <w:t>↓</w:t>
      </w:r>
    </w:p>
    <w:p w14:paraId="0318E99F" w14:textId="77777777" w:rsidR="006670E2" w:rsidRPr="006670E2" w:rsidRDefault="006670E2" w:rsidP="006670E2"/>
    <w:p w14:paraId="6DC72498" w14:textId="77777777" w:rsidR="006670E2" w:rsidRPr="006670E2" w:rsidRDefault="006670E2" w:rsidP="006670E2">
      <w:r w:rsidRPr="006670E2">
        <w:t>Destination B (8)</w:t>
      </w:r>
    </w:p>
    <w:p w14:paraId="0BD3BF07" w14:textId="77777777" w:rsidR="006670E2" w:rsidRPr="006670E2" w:rsidRDefault="006670E2" w:rsidP="006670E2"/>
    <w:p w14:paraId="555437FF" w14:textId="77777777" w:rsidR="006670E2" w:rsidRPr="006670E2" w:rsidRDefault="006670E2" w:rsidP="006670E2">
      <w:r w:rsidRPr="006670E2">
        <w:t>↓</w:t>
      </w:r>
    </w:p>
    <w:p w14:paraId="1AF52448" w14:textId="77777777" w:rsidR="006670E2" w:rsidRPr="006670E2" w:rsidRDefault="006670E2" w:rsidP="006670E2"/>
    <w:p w14:paraId="497D8E2F" w14:textId="77777777" w:rsidR="006670E2" w:rsidRPr="006670E2" w:rsidRDefault="006670E2" w:rsidP="006670E2">
      <w:r w:rsidRPr="006670E2">
        <w:t>Destination C (12)</w:t>
      </w:r>
    </w:p>
    <w:p w14:paraId="70C48B78" w14:textId="77777777" w:rsidR="006670E2" w:rsidRPr="006670E2" w:rsidRDefault="006670E2" w:rsidP="006670E2">
      <w:r w:rsidRPr="006670E2">
        <w:t>Advantages:</w:t>
      </w:r>
    </w:p>
    <w:p w14:paraId="3F277819" w14:textId="77777777" w:rsidR="006670E2" w:rsidRPr="006670E2" w:rsidRDefault="006670E2" w:rsidP="006670E2">
      <w:pPr>
        <w:numPr>
          <w:ilvl w:val="0"/>
          <w:numId w:val="564"/>
        </w:numPr>
      </w:pPr>
      <w:r w:rsidRPr="006670E2">
        <w:t xml:space="preserve">Lower memory usage. </w:t>
      </w:r>
    </w:p>
    <w:p w14:paraId="68373A82" w14:textId="77777777" w:rsidR="006670E2" w:rsidRPr="006670E2" w:rsidRDefault="006670E2" w:rsidP="006670E2">
      <w:pPr>
        <w:numPr>
          <w:ilvl w:val="0"/>
          <w:numId w:val="564"/>
        </w:numPr>
      </w:pPr>
      <w:r w:rsidRPr="006670E2">
        <w:t xml:space="preserve">Better scalability. </w:t>
      </w:r>
    </w:p>
    <w:p w14:paraId="29CC8EDB" w14:textId="77777777" w:rsidR="006670E2" w:rsidRPr="006670E2" w:rsidRDefault="006670E2" w:rsidP="006670E2">
      <w:pPr>
        <w:numPr>
          <w:ilvl w:val="0"/>
          <w:numId w:val="564"/>
        </w:numPr>
      </w:pPr>
      <w:r w:rsidRPr="006670E2">
        <w:t xml:space="preserve">Faster traversal for sparse graphs. </w:t>
      </w:r>
    </w:p>
    <w:p w14:paraId="2791242D" w14:textId="77777777" w:rsidR="006670E2" w:rsidRPr="006670E2" w:rsidRDefault="006670E2" w:rsidP="006670E2">
      <w:pPr>
        <w:numPr>
          <w:ilvl w:val="0"/>
          <w:numId w:val="564"/>
        </w:numPr>
      </w:pPr>
      <w:r w:rsidRPr="006670E2">
        <w:t xml:space="preserve">Industry-standard representation. </w:t>
      </w:r>
    </w:p>
    <w:p w14:paraId="0625AA2B" w14:textId="77777777" w:rsidR="006670E2" w:rsidRPr="006670E2" w:rsidRDefault="006670E2" w:rsidP="006670E2">
      <w:r w:rsidRPr="006670E2">
        <w:pict w14:anchorId="1DF067F1">
          <v:rect id="_x0000_i7426" style="width:0;height:1.5pt" o:hralign="center" o:hrstd="t" o:hr="t" fillcolor="#a0a0a0" stroked="f"/>
        </w:pict>
      </w:r>
    </w:p>
    <w:p w14:paraId="6DFDE299" w14:textId="77777777" w:rsidR="006670E2" w:rsidRPr="006670E2" w:rsidRDefault="006670E2" w:rsidP="006670E2">
      <w:pPr>
        <w:rPr>
          <w:b/>
          <w:bCs/>
        </w:rPr>
      </w:pPr>
      <w:r w:rsidRPr="006670E2">
        <w:rPr>
          <w:b/>
          <w:bCs/>
        </w:rPr>
        <w:t>79. Graph Construction</w:t>
      </w:r>
    </w:p>
    <w:p w14:paraId="3FEB0384" w14:textId="77777777" w:rsidR="006670E2" w:rsidRPr="006670E2" w:rsidRDefault="006670E2" w:rsidP="006670E2">
      <w:r w:rsidRPr="006670E2">
        <w:t>Before route calculation:</w:t>
      </w:r>
    </w:p>
    <w:p w14:paraId="35F2A337" w14:textId="77777777" w:rsidR="006670E2" w:rsidRPr="006670E2" w:rsidRDefault="006670E2" w:rsidP="006670E2">
      <w:pPr>
        <w:numPr>
          <w:ilvl w:val="0"/>
          <w:numId w:val="565"/>
        </w:numPr>
      </w:pPr>
      <w:r w:rsidRPr="006670E2">
        <w:t xml:space="preserve">Load Warehouses </w:t>
      </w:r>
    </w:p>
    <w:p w14:paraId="386C3AAA" w14:textId="77777777" w:rsidR="006670E2" w:rsidRPr="006670E2" w:rsidRDefault="006670E2" w:rsidP="006670E2">
      <w:pPr>
        <w:numPr>
          <w:ilvl w:val="0"/>
          <w:numId w:val="565"/>
        </w:numPr>
      </w:pPr>
      <w:r w:rsidRPr="006670E2">
        <w:t xml:space="preserve">Load Destinations </w:t>
      </w:r>
    </w:p>
    <w:p w14:paraId="2B1362C0" w14:textId="77777777" w:rsidR="006670E2" w:rsidRPr="006670E2" w:rsidRDefault="006670E2" w:rsidP="006670E2">
      <w:pPr>
        <w:numPr>
          <w:ilvl w:val="0"/>
          <w:numId w:val="565"/>
        </w:numPr>
      </w:pPr>
      <w:r w:rsidRPr="006670E2">
        <w:t xml:space="preserve">Load Road Connections </w:t>
      </w:r>
    </w:p>
    <w:p w14:paraId="21C0352C" w14:textId="77777777" w:rsidR="006670E2" w:rsidRPr="006670E2" w:rsidRDefault="006670E2" w:rsidP="006670E2">
      <w:pPr>
        <w:numPr>
          <w:ilvl w:val="0"/>
          <w:numId w:val="565"/>
        </w:numPr>
      </w:pPr>
      <w:r w:rsidRPr="006670E2">
        <w:t xml:space="preserve">Load No-Fly Zones </w:t>
      </w:r>
    </w:p>
    <w:p w14:paraId="65C48F28" w14:textId="77777777" w:rsidR="006670E2" w:rsidRPr="006670E2" w:rsidRDefault="006670E2" w:rsidP="006670E2">
      <w:pPr>
        <w:numPr>
          <w:ilvl w:val="0"/>
          <w:numId w:val="565"/>
        </w:numPr>
      </w:pPr>
      <w:r w:rsidRPr="006670E2">
        <w:t xml:space="preserve">Build Graph </w:t>
      </w:r>
    </w:p>
    <w:p w14:paraId="40B4D7E2" w14:textId="77777777" w:rsidR="006670E2" w:rsidRPr="006670E2" w:rsidRDefault="006670E2" w:rsidP="006670E2">
      <w:r w:rsidRPr="006670E2">
        <w:t>Workflow:</w:t>
      </w:r>
    </w:p>
    <w:p w14:paraId="74CAD795" w14:textId="77777777" w:rsidR="006670E2" w:rsidRPr="006670E2" w:rsidRDefault="006670E2" w:rsidP="006670E2">
      <w:r w:rsidRPr="006670E2">
        <w:t>MongoDB</w:t>
      </w:r>
    </w:p>
    <w:p w14:paraId="24BD7135" w14:textId="77777777" w:rsidR="006670E2" w:rsidRPr="006670E2" w:rsidRDefault="006670E2" w:rsidP="006670E2"/>
    <w:p w14:paraId="12ACBE52" w14:textId="77777777" w:rsidR="006670E2" w:rsidRPr="006670E2" w:rsidRDefault="006670E2" w:rsidP="006670E2">
      <w:r w:rsidRPr="006670E2">
        <w:t>↓</w:t>
      </w:r>
    </w:p>
    <w:p w14:paraId="080E0EE2" w14:textId="77777777" w:rsidR="006670E2" w:rsidRPr="006670E2" w:rsidRDefault="006670E2" w:rsidP="006670E2"/>
    <w:p w14:paraId="1E5DA555" w14:textId="77777777" w:rsidR="006670E2" w:rsidRPr="006670E2" w:rsidRDefault="006670E2" w:rsidP="006670E2">
      <w:r w:rsidRPr="006670E2">
        <w:t>Warehouse Data</w:t>
      </w:r>
    </w:p>
    <w:p w14:paraId="099C6E52" w14:textId="77777777" w:rsidR="006670E2" w:rsidRPr="006670E2" w:rsidRDefault="006670E2" w:rsidP="006670E2"/>
    <w:p w14:paraId="5140FB5B" w14:textId="77777777" w:rsidR="006670E2" w:rsidRPr="006670E2" w:rsidRDefault="006670E2" w:rsidP="006670E2">
      <w:r w:rsidRPr="006670E2">
        <w:t>↓</w:t>
      </w:r>
    </w:p>
    <w:p w14:paraId="44F7BB68" w14:textId="77777777" w:rsidR="006670E2" w:rsidRPr="006670E2" w:rsidRDefault="006670E2" w:rsidP="006670E2"/>
    <w:p w14:paraId="6EDD6D74" w14:textId="77777777" w:rsidR="006670E2" w:rsidRPr="006670E2" w:rsidRDefault="006670E2" w:rsidP="006670E2">
      <w:r w:rsidRPr="006670E2">
        <w:t>Destination Data</w:t>
      </w:r>
    </w:p>
    <w:p w14:paraId="3FBCF1D4" w14:textId="77777777" w:rsidR="006670E2" w:rsidRPr="006670E2" w:rsidRDefault="006670E2" w:rsidP="006670E2"/>
    <w:p w14:paraId="4E962110" w14:textId="77777777" w:rsidR="006670E2" w:rsidRPr="006670E2" w:rsidRDefault="006670E2" w:rsidP="006670E2">
      <w:r w:rsidRPr="006670E2">
        <w:t>↓</w:t>
      </w:r>
    </w:p>
    <w:p w14:paraId="707F54DA" w14:textId="77777777" w:rsidR="006670E2" w:rsidRPr="006670E2" w:rsidRDefault="006670E2" w:rsidP="006670E2"/>
    <w:p w14:paraId="5FE71A91" w14:textId="77777777" w:rsidR="006670E2" w:rsidRPr="006670E2" w:rsidRDefault="006670E2" w:rsidP="006670E2">
      <w:r w:rsidRPr="006670E2">
        <w:t>Graph Builder</w:t>
      </w:r>
    </w:p>
    <w:p w14:paraId="3FF311C1" w14:textId="77777777" w:rsidR="006670E2" w:rsidRPr="006670E2" w:rsidRDefault="006670E2" w:rsidP="006670E2"/>
    <w:p w14:paraId="6AFCF439" w14:textId="77777777" w:rsidR="006670E2" w:rsidRPr="006670E2" w:rsidRDefault="006670E2" w:rsidP="006670E2">
      <w:r w:rsidRPr="006670E2">
        <w:t>↓</w:t>
      </w:r>
    </w:p>
    <w:p w14:paraId="05322A1E" w14:textId="77777777" w:rsidR="006670E2" w:rsidRPr="006670E2" w:rsidRDefault="006670E2" w:rsidP="006670E2"/>
    <w:p w14:paraId="70867AAA" w14:textId="77777777" w:rsidR="006670E2" w:rsidRPr="006670E2" w:rsidRDefault="006670E2" w:rsidP="006670E2">
      <w:r w:rsidRPr="006670E2">
        <w:t>Weighted Graph</w:t>
      </w:r>
    </w:p>
    <w:p w14:paraId="721CCDAE" w14:textId="77777777" w:rsidR="006670E2" w:rsidRPr="006670E2" w:rsidRDefault="006670E2" w:rsidP="006670E2">
      <w:r w:rsidRPr="006670E2">
        <w:t>The Graph Builder creates the in-memory graph.</w:t>
      </w:r>
    </w:p>
    <w:p w14:paraId="560B8B37" w14:textId="77777777" w:rsidR="006670E2" w:rsidRPr="006670E2" w:rsidRDefault="006670E2" w:rsidP="006670E2">
      <w:r w:rsidRPr="006670E2">
        <w:pict w14:anchorId="2AD03D4E">
          <v:rect id="_x0000_i7427" style="width:0;height:1.5pt" o:hralign="center" o:hrstd="t" o:hr="t" fillcolor="#a0a0a0" stroked="f"/>
        </w:pict>
      </w:r>
    </w:p>
    <w:p w14:paraId="13E89254" w14:textId="77777777" w:rsidR="006670E2" w:rsidRPr="006670E2" w:rsidRDefault="006670E2" w:rsidP="006670E2">
      <w:pPr>
        <w:rPr>
          <w:b/>
          <w:bCs/>
        </w:rPr>
      </w:pPr>
      <w:r w:rsidRPr="006670E2">
        <w:rPr>
          <w:b/>
          <w:bCs/>
        </w:rPr>
        <w:t>80. Edge Weights</w:t>
      </w:r>
    </w:p>
    <w:p w14:paraId="5C424FB8" w14:textId="77777777" w:rsidR="006670E2" w:rsidRPr="006670E2" w:rsidRDefault="006670E2" w:rsidP="006670E2">
      <w:r w:rsidRPr="006670E2">
        <w:t>Every edge contains a weight.</w:t>
      </w:r>
    </w:p>
    <w:p w14:paraId="76F93050" w14:textId="77777777" w:rsidR="006670E2" w:rsidRPr="006670E2" w:rsidRDefault="006670E2" w:rsidP="006670E2">
      <w:r w:rsidRPr="006670E2">
        <w:t>Version 1.0 primarily uses:</w:t>
      </w:r>
    </w:p>
    <w:p w14:paraId="50BF7189" w14:textId="77777777" w:rsidR="006670E2" w:rsidRPr="006670E2" w:rsidRDefault="006670E2" w:rsidP="006670E2">
      <w:r w:rsidRPr="006670E2">
        <w:t>Distance (km)</w:t>
      </w:r>
    </w:p>
    <w:p w14:paraId="5B737401" w14:textId="77777777" w:rsidR="006670E2" w:rsidRPr="006670E2" w:rsidRDefault="006670E2" w:rsidP="006670E2">
      <w:r w:rsidRPr="006670E2">
        <w:t>Future versions may incorporate:</w:t>
      </w:r>
    </w:p>
    <w:p w14:paraId="77361F07" w14:textId="77777777" w:rsidR="006670E2" w:rsidRPr="006670E2" w:rsidRDefault="006670E2" w:rsidP="006670E2">
      <w:pPr>
        <w:numPr>
          <w:ilvl w:val="0"/>
          <w:numId w:val="566"/>
        </w:numPr>
      </w:pPr>
      <w:r w:rsidRPr="006670E2">
        <w:t xml:space="preserve">Flight time </w:t>
      </w:r>
    </w:p>
    <w:p w14:paraId="7251597C" w14:textId="77777777" w:rsidR="006670E2" w:rsidRPr="006670E2" w:rsidRDefault="006670E2" w:rsidP="006670E2">
      <w:pPr>
        <w:numPr>
          <w:ilvl w:val="0"/>
          <w:numId w:val="566"/>
        </w:numPr>
      </w:pPr>
      <w:r w:rsidRPr="006670E2">
        <w:t xml:space="preserve">Battery consumption </w:t>
      </w:r>
    </w:p>
    <w:p w14:paraId="35E2D352" w14:textId="77777777" w:rsidR="006670E2" w:rsidRPr="006670E2" w:rsidRDefault="006670E2" w:rsidP="006670E2">
      <w:pPr>
        <w:numPr>
          <w:ilvl w:val="0"/>
          <w:numId w:val="566"/>
        </w:numPr>
      </w:pPr>
      <w:r w:rsidRPr="006670E2">
        <w:t xml:space="preserve">Wind resistance </w:t>
      </w:r>
    </w:p>
    <w:p w14:paraId="59D1D292" w14:textId="77777777" w:rsidR="006670E2" w:rsidRPr="006670E2" w:rsidRDefault="006670E2" w:rsidP="006670E2">
      <w:pPr>
        <w:numPr>
          <w:ilvl w:val="0"/>
          <w:numId w:val="566"/>
        </w:numPr>
      </w:pPr>
      <w:r w:rsidRPr="006670E2">
        <w:t xml:space="preserve">Weather conditions </w:t>
      </w:r>
    </w:p>
    <w:p w14:paraId="61880673" w14:textId="77777777" w:rsidR="006670E2" w:rsidRPr="006670E2" w:rsidRDefault="006670E2" w:rsidP="006670E2">
      <w:pPr>
        <w:numPr>
          <w:ilvl w:val="0"/>
          <w:numId w:val="566"/>
        </w:numPr>
      </w:pPr>
      <w:r w:rsidRPr="006670E2">
        <w:t xml:space="preserve">Traffic restrictions </w:t>
      </w:r>
    </w:p>
    <w:p w14:paraId="3A6C5AB2" w14:textId="77777777" w:rsidR="006670E2" w:rsidRPr="006670E2" w:rsidRDefault="006670E2" w:rsidP="006670E2">
      <w:pPr>
        <w:numPr>
          <w:ilvl w:val="0"/>
          <w:numId w:val="566"/>
        </w:numPr>
      </w:pPr>
      <w:r w:rsidRPr="006670E2">
        <w:t xml:space="preserve">Airspace congestion </w:t>
      </w:r>
    </w:p>
    <w:p w14:paraId="69E02E3C" w14:textId="77777777" w:rsidR="006670E2" w:rsidRPr="006670E2" w:rsidRDefault="006670E2" w:rsidP="006670E2">
      <w:r w:rsidRPr="006670E2">
        <w:t>The architecture supports these future enhancements without modification.</w:t>
      </w:r>
    </w:p>
    <w:p w14:paraId="585AB040" w14:textId="77777777" w:rsidR="006670E2" w:rsidRPr="006670E2" w:rsidRDefault="006670E2" w:rsidP="006670E2">
      <w:r w:rsidRPr="006670E2">
        <w:pict w14:anchorId="11CC9F06">
          <v:rect id="_x0000_i7428" style="width:0;height:1.5pt" o:hralign="center" o:hrstd="t" o:hr="t" fillcolor="#a0a0a0" stroked="f"/>
        </w:pict>
      </w:r>
    </w:p>
    <w:p w14:paraId="2A287C24" w14:textId="77777777" w:rsidR="006670E2" w:rsidRPr="006670E2" w:rsidRDefault="006670E2" w:rsidP="006670E2">
      <w:pPr>
        <w:rPr>
          <w:b/>
          <w:bCs/>
        </w:rPr>
      </w:pPr>
      <w:r w:rsidRPr="006670E2">
        <w:rPr>
          <w:b/>
          <w:bCs/>
        </w:rPr>
        <w:t>81. Graph Builder</w:t>
      </w:r>
    </w:p>
    <w:p w14:paraId="6E2F3257" w14:textId="77777777" w:rsidR="006670E2" w:rsidRPr="006670E2" w:rsidRDefault="006670E2" w:rsidP="006670E2">
      <w:r w:rsidRPr="006670E2">
        <w:t>The Graph Builder is responsible for:</w:t>
      </w:r>
    </w:p>
    <w:p w14:paraId="23AB1577" w14:textId="77777777" w:rsidR="006670E2" w:rsidRPr="006670E2" w:rsidRDefault="006670E2" w:rsidP="006670E2">
      <w:pPr>
        <w:numPr>
          <w:ilvl w:val="0"/>
          <w:numId w:val="567"/>
        </w:numPr>
      </w:pPr>
      <w:r w:rsidRPr="006670E2">
        <w:lastRenderedPageBreak/>
        <w:t xml:space="preserve">Creating vertices. </w:t>
      </w:r>
    </w:p>
    <w:p w14:paraId="75633265" w14:textId="77777777" w:rsidR="006670E2" w:rsidRPr="006670E2" w:rsidRDefault="006670E2" w:rsidP="006670E2">
      <w:pPr>
        <w:numPr>
          <w:ilvl w:val="0"/>
          <w:numId w:val="567"/>
        </w:numPr>
      </w:pPr>
      <w:r w:rsidRPr="006670E2">
        <w:t xml:space="preserve">Creating edges. </w:t>
      </w:r>
    </w:p>
    <w:p w14:paraId="7991476C" w14:textId="77777777" w:rsidR="006670E2" w:rsidRPr="006670E2" w:rsidRDefault="006670E2" w:rsidP="006670E2">
      <w:pPr>
        <w:numPr>
          <w:ilvl w:val="0"/>
          <w:numId w:val="567"/>
        </w:numPr>
      </w:pPr>
      <w:r w:rsidRPr="006670E2">
        <w:t xml:space="preserve">Assigning weights. </w:t>
      </w:r>
    </w:p>
    <w:p w14:paraId="556DE874" w14:textId="77777777" w:rsidR="006670E2" w:rsidRPr="006670E2" w:rsidRDefault="006670E2" w:rsidP="006670E2">
      <w:pPr>
        <w:numPr>
          <w:ilvl w:val="0"/>
          <w:numId w:val="567"/>
        </w:numPr>
      </w:pPr>
      <w:r w:rsidRPr="006670E2">
        <w:t xml:space="preserve">Building adjacency lists. </w:t>
      </w:r>
    </w:p>
    <w:p w14:paraId="747B8B78" w14:textId="77777777" w:rsidR="006670E2" w:rsidRPr="006670E2" w:rsidRDefault="006670E2" w:rsidP="006670E2">
      <w:pPr>
        <w:numPr>
          <w:ilvl w:val="0"/>
          <w:numId w:val="567"/>
        </w:numPr>
      </w:pPr>
      <w:r w:rsidRPr="006670E2">
        <w:t xml:space="preserve">Removing invalid edges. </w:t>
      </w:r>
    </w:p>
    <w:p w14:paraId="42A278EC" w14:textId="77777777" w:rsidR="006670E2" w:rsidRPr="006670E2" w:rsidRDefault="006670E2" w:rsidP="006670E2">
      <w:pPr>
        <w:numPr>
          <w:ilvl w:val="0"/>
          <w:numId w:val="567"/>
        </w:numPr>
      </w:pPr>
      <w:r w:rsidRPr="006670E2">
        <w:t xml:space="preserve">Passing the graph to optimization algorithms. </w:t>
      </w:r>
    </w:p>
    <w:p w14:paraId="6E05D929" w14:textId="77777777" w:rsidR="006670E2" w:rsidRPr="006670E2" w:rsidRDefault="006670E2" w:rsidP="006670E2">
      <w:r w:rsidRPr="006670E2">
        <w:t>It runs before any route generation request.</w:t>
      </w:r>
    </w:p>
    <w:p w14:paraId="7168FB85" w14:textId="77777777" w:rsidR="006670E2" w:rsidRPr="006670E2" w:rsidRDefault="006670E2" w:rsidP="006670E2">
      <w:r w:rsidRPr="006670E2">
        <w:pict w14:anchorId="71FD59CE">
          <v:rect id="_x0000_i7429" style="width:0;height:1.5pt" o:hralign="center" o:hrstd="t" o:hr="t" fillcolor="#a0a0a0" stroked="f"/>
        </w:pict>
      </w:r>
    </w:p>
    <w:p w14:paraId="63860072" w14:textId="77777777" w:rsidR="006670E2" w:rsidRPr="006670E2" w:rsidRDefault="006670E2" w:rsidP="006670E2">
      <w:pPr>
        <w:rPr>
          <w:b/>
          <w:bCs/>
        </w:rPr>
      </w:pPr>
      <w:r w:rsidRPr="006670E2">
        <w:rPr>
          <w:b/>
          <w:bCs/>
        </w:rPr>
        <w:t>82. Dijkstra's Algorithm</w:t>
      </w:r>
    </w:p>
    <w:p w14:paraId="26CBFB3E" w14:textId="77777777" w:rsidR="006670E2" w:rsidRPr="006670E2" w:rsidRDefault="006670E2" w:rsidP="006670E2">
      <w:pPr>
        <w:rPr>
          <w:b/>
          <w:bCs/>
        </w:rPr>
      </w:pPr>
      <w:r w:rsidRPr="006670E2">
        <w:rPr>
          <w:b/>
          <w:bCs/>
        </w:rPr>
        <w:t>Purpose</w:t>
      </w:r>
    </w:p>
    <w:p w14:paraId="7A724D97" w14:textId="77777777" w:rsidR="006670E2" w:rsidRPr="006670E2" w:rsidRDefault="006670E2" w:rsidP="006670E2">
      <w:r w:rsidRPr="006670E2">
        <w:t xml:space="preserve">Find the </w:t>
      </w:r>
      <w:r w:rsidRPr="006670E2">
        <w:rPr>
          <w:b/>
          <w:bCs/>
        </w:rPr>
        <w:t>shortest weighted path</w:t>
      </w:r>
      <w:r w:rsidRPr="006670E2">
        <w:t xml:space="preserve"> between the selected warehouse and destination.</w:t>
      </w:r>
    </w:p>
    <w:p w14:paraId="0E17926B" w14:textId="77777777" w:rsidR="006670E2" w:rsidRPr="006670E2" w:rsidRDefault="006670E2" w:rsidP="006670E2">
      <w:r w:rsidRPr="006670E2">
        <w:t>This is the primary optimization algorithm used in Version 1.0.</w:t>
      </w:r>
    </w:p>
    <w:p w14:paraId="3958D063" w14:textId="77777777" w:rsidR="006670E2" w:rsidRPr="006670E2" w:rsidRDefault="006670E2" w:rsidP="006670E2">
      <w:r w:rsidRPr="006670E2">
        <w:pict w14:anchorId="1F6B2F9F">
          <v:rect id="_x0000_i7430" style="width:0;height:1.5pt" o:hralign="center" o:hrstd="t" o:hr="t" fillcolor="#a0a0a0" stroked="f"/>
        </w:pict>
      </w:r>
    </w:p>
    <w:p w14:paraId="1F3F44AD" w14:textId="77777777" w:rsidR="006670E2" w:rsidRPr="006670E2" w:rsidRDefault="006670E2" w:rsidP="006670E2">
      <w:pPr>
        <w:rPr>
          <w:b/>
          <w:bCs/>
        </w:rPr>
      </w:pPr>
      <w:r w:rsidRPr="006670E2">
        <w:rPr>
          <w:b/>
          <w:bCs/>
        </w:rPr>
        <w:t>Why Dijkstra?</w:t>
      </w:r>
    </w:p>
    <w:p w14:paraId="593A6B1A" w14:textId="77777777" w:rsidR="006670E2" w:rsidRPr="006670E2" w:rsidRDefault="006670E2" w:rsidP="006670E2">
      <w:r w:rsidRPr="006670E2">
        <w:t>Drone delivery requires minimizing travel distance while preserving operational efficiency.</w:t>
      </w:r>
    </w:p>
    <w:p w14:paraId="312B9E83" w14:textId="77777777" w:rsidR="006670E2" w:rsidRPr="006670E2" w:rsidRDefault="006670E2" w:rsidP="006670E2">
      <w:r w:rsidRPr="006670E2">
        <w:t>Dijkstra guarantees the shortest path when edge weights are non-negative.</w:t>
      </w:r>
    </w:p>
    <w:p w14:paraId="716CC7CD" w14:textId="77777777" w:rsidR="006670E2" w:rsidRPr="006670E2" w:rsidRDefault="006670E2" w:rsidP="006670E2">
      <w:r w:rsidRPr="006670E2">
        <w:pict w14:anchorId="6E0E9CEF">
          <v:rect id="_x0000_i7431" style="width:0;height:1.5pt" o:hralign="center" o:hrstd="t" o:hr="t" fillcolor="#a0a0a0" stroked="f"/>
        </w:pict>
      </w:r>
    </w:p>
    <w:p w14:paraId="7539F6DC" w14:textId="77777777" w:rsidR="006670E2" w:rsidRPr="006670E2" w:rsidRDefault="006670E2" w:rsidP="006670E2">
      <w:pPr>
        <w:rPr>
          <w:b/>
          <w:bCs/>
        </w:rPr>
      </w:pPr>
      <w:r w:rsidRPr="006670E2">
        <w:rPr>
          <w:b/>
          <w:bCs/>
        </w:rPr>
        <w:t>Workflow</w:t>
      </w:r>
    </w:p>
    <w:p w14:paraId="4BC04BA2" w14:textId="77777777" w:rsidR="006670E2" w:rsidRPr="006670E2" w:rsidRDefault="006670E2" w:rsidP="006670E2">
      <w:r w:rsidRPr="006670E2">
        <w:t>Warehouse</w:t>
      </w:r>
    </w:p>
    <w:p w14:paraId="2B226D7B" w14:textId="77777777" w:rsidR="006670E2" w:rsidRPr="006670E2" w:rsidRDefault="006670E2" w:rsidP="006670E2"/>
    <w:p w14:paraId="62CEC32D" w14:textId="77777777" w:rsidR="006670E2" w:rsidRPr="006670E2" w:rsidRDefault="006670E2" w:rsidP="006670E2">
      <w:r w:rsidRPr="006670E2">
        <w:t>↓</w:t>
      </w:r>
    </w:p>
    <w:p w14:paraId="312277BB" w14:textId="77777777" w:rsidR="006670E2" w:rsidRPr="006670E2" w:rsidRDefault="006670E2" w:rsidP="006670E2"/>
    <w:p w14:paraId="1258075F" w14:textId="77777777" w:rsidR="006670E2" w:rsidRPr="006670E2" w:rsidRDefault="006670E2" w:rsidP="006670E2">
      <w:r w:rsidRPr="006670E2">
        <w:t>Priority Queue</w:t>
      </w:r>
    </w:p>
    <w:p w14:paraId="561F7119" w14:textId="77777777" w:rsidR="006670E2" w:rsidRPr="006670E2" w:rsidRDefault="006670E2" w:rsidP="006670E2"/>
    <w:p w14:paraId="0F429EA8" w14:textId="77777777" w:rsidR="006670E2" w:rsidRPr="006670E2" w:rsidRDefault="006670E2" w:rsidP="006670E2">
      <w:r w:rsidRPr="006670E2">
        <w:t>↓</w:t>
      </w:r>
    </w:p>
    <w:p w14:paraId="09CD4CF4" w14:textId="77777777" w:rsidR="006670E2" w:rsidRPr="006670E2" w:rsidRDefault="006670E2" w:rsidP="006670E2"/>
    <w:p w14:paraId="240DEFC7" w14:textId="77777777" w:rsidR="006670E2" w:rsidRPr="006670E2" w:rsidRDefault="006670E2" w:rsidP="006670E2">
      <w:r w:rsidRPr="006670E2">
        <w:t>Nearest Vertex</w:t>
      </w:r>
    </w:p>
    <w:p w14:paraId="45B4758B" w14:textId="77777777" w:rsidR="006670E2" w:rsidRPr="006670E2" w:rsidRDefault="006670E2" w:rsidP="006670E2"/>
    <w:p w14:paraId="370E1D94" w14:textId="77777777" w:rsidR="006670E2" w:rsidRPr="006670E2" w:rsidRDefault="006670E2" w:rsidP="006670E2">
      <w:r w:rsidRPr="006670E2">
        <w:t>↓</w:t>
      </w:r>
    </w:p>
    <w:p w14:paraId="33918691" w14:textId="77777777" w:rsidR="006670E2" w:rsidRPr="006670E2" w:rsidRDefault="006670E2" w:rsidP="006670E2"/>
    <w:p w14:paraId="70E42D4F" w14:textId="77777777" w:rsidR="006670E2" w:rsidRPr="006670E2" w:rsidRDefault="006670E2" w:rsidP="006670E2">
      <w:r w:rsidRPr="006670E2">
        <w:t>Relax Adjacent Edges</w:t>
      </w:r>
    </w:p>
    <w:p w14:paraId="7CAB1839" w14:textId="77777777" w:rsidR="006670E2" w:rsidRPr="006670E2" w:rsidRDefault="006670E2" w:rsidP="006670E2"/>
    <w:p w14:paraId="4ACD2B88" w14:textId="77777777" w:rsidR="006670E2" w:rsidRPr="006670E2" w:rsidRDefault="006670E2" w:rsidP="006670E2">
      <w:r w:rsidRPr="006670E2">
        <w:t>↓</w:t>
      </w:r>
    </w:p>
    <w:p w14:paraId="3C0BDEBE" w14:textId="77777777" w:rsidR="006670E2" w:rsidRPr="006670E2" w:rsidRDefault="006670E2" w:rsidP="006670E2"/>
    <w:p w14:paraId="2E6CECCD" w14:textId="77777777" w:rsidR="006670E2" w:rsidRPr="006670E2" w:rsidRDefault="006670E2" w:rsidP="006670E2">
      <w:r w:rsidRPr="006670E2">
        <w:t>Repeat</w:t>
      </w:r>
    </w:p>
    <w:p w14:paraId="23C53CC8" w14:textId="77777777" w:rsidR="006670E2" w:rsidRPr="006670E2" w:rsidRDefault="006670E2" w:rsidP="006670E2"/>
    <w:p w14:paraId="60B982FF" w14:textId="77777777" w:rsidR="006670E2" w:rsidRPr="006670E2" w:rsidRDefault="006670E2" w:rsidP="006670E2">
      <w:r w:rsidRPr="006670E2">
        <w:t>↓</w:t>
      </w:r>
    </w:p>
    <w:p w14:paraId="47E34F45" w14:textId="77777777" w:rsidR="006670E2" w:rsidRPr="006670E2" w:rsidRDefault="006670E2" w:rsidP="006670E2"/>
    <w:p w14:paraId="7664F3B6" w14:textId="77777777" w:rsidR="006670E2" w:rsidRPr="006670E2" w:rsidRDefault="006670E2" w:rsidP="006670E2">
      <w:r w:rsidRPr="006670E2">
        <w:t>Destination</w:t>
      </w:r>
    </w:p>
    <w:p w14:paraId="19E691AB" w14:textId="77777777" w:rsidR="006670E2" w:rsidRPr="006670E2" w:rsidRDefault="006670E2" w:rsidP="006670E2"/>
    <w:p w14:paraId="3D6F0D09" w14:textId="77777777" w:rsidR="006670E2" w:rsidRPr="006670E2" w:rsidRDefault="006670E2" w:rsidP="006670E2">
      <w:r w:rsidRPr="006670E2">
        <w:t>↓</w:t>
      </w:r>
    </w:p>
    <w:p w14:paraId="6853E9C9" w14:textId="77777777" w:rsidR="006670E2" w:rsidRPr="006670E2" w:rsidRDefault="006670E2" w:rsidP="006670E2"/>
    <w:p w14:paraId="763CA3DA" w14:textId="77777777" w:rsidR="006670E2" w:rsidRPr="006670E2" w:rsidRDefault="006670E2" w:rsidP="006670E2">
      <w:r w:rsidRPr="006670E2">
        <w:t>Shortest Route</w:t>
      </w:r>
    </w:p>
    <w:p w14:paraId="0F66C840" w14:textId="77777777" w:rsidR="006670E2" w:rsidRPr="006670E2" w:rsidRDefault="006670E2" w:rsidP="006670E2">
      <w:r w:rsidRPr="006670E2">
        <w:pict w14:anchorId="41A7632D">
          <v:rect id="_x0000_i7432" style="width:0;height:1.5pt" o:hralign="center" o:hrstd="t" o:hr="t" fillcolor="#a0a0a0" stroked="f"/>
        </w:pict>
      </w:r>
    </w:p>
    <w:p w14:paraId="751D0202" w14:textId="77777777" w:rsidR="006670E2" w:rsidRPr="006670E2" w:rsidRDefault="006670E2" w:rsidP="006670E2">
      <w:pPr>
        <w:rPr>
          <w:b/>
          <w:bCs/>
        </w:rPr>
      </w:pPr>
      <w:r w:rsidRPr="006670E2">
        <w:rPr>
          <w:b/>
          <w:bCs/>
        </w:rPr>
        <w:t>Backend Flow</w:t>
      </w:r>
    </w:p>
    <w:p w14:paraId="74E300DB" w14:textId="77777777" w:rsidR="006670E2" w:rsidRPr="006670E2" w:rsidRDefault="006670E2" w:rsidP="006670E2">
      <w:r w:rsidRPr="006670E2">
        <w:t>Generate Route</w:t>
      </w:r>
    </w:p>
    <w:p w14:paraId="43A4D4C2" w14:textId="77777777" w:rsidR="006670E2" w:rsidRPr="006670E2" w:rsidRDefault="006670E2" w:rsidP="006670E2"/>
    <w:p w14:paraId="2582F26A" w14:textId="77777777" w:rsidR="006670E2" w:rsidRPr="006670E2" w:rsidRDefault="006670E2" w:rsidP="006670E2">
      <w:r w:rsidRPr="006670E2">
        <w:t>↓</w:t>
      </w:r>
    </w:p>
    <w:p w14:paraId="2B9AA17A" w14:textId="77777777" w:rsidR="006670E2" w:rsidRPr="006670E2" w:rsidRDefault="006670E2" w:rsidP="006670E2"/>
    <w:p w14:paraId="66319E68" w14:textId="77777777" w:rsidR="006670E2" w:rsidRPr="006670E2" w:rsidRDefault="006670E2" w:rsidP="006670E2">
      <w:r w:rsidRPr="006670E2">
        <w:t>Graph Builder</w:t>
      </w:r>
    </w:p>
    <w:p w14:paraId="1896FADD" w14:textId="77777777" w:rsidR="006670E2" w:rsidRPr="006670E2" w:rsidRDefault="006670E2" w:rsidP="006670E2"/>
    <w:p w14:paraId="7322A628" w14:textId="77777777" w:rsidR="006670E2" w:rsidRPr="006670E2" w:rsidRDefault="006670E2" w:rsidP="006670E2">
      <w:r w:rsidRPr="006670E2">
        <w:t>↓</w:t>
      </w:r>
    </w:p>
    <w:p w14:paraId="134D3D60" w14:textId="77777777" w:rsidR="006670E2" w:rsidRPr="006670E2" w:rsidRDefault="006670E2" w:rsidP="006670E2"/>
    <w:p w14:paraId="153854A2" w14:textId="77777777" w:rsidR="006670E2" w:rsidRPr="006670E2" w:rsidRDefault="006670E2" w:rsidP="006670E2">
      <w:r w:rsidRPr="006670E2">
        <w:t>Dijkstra</w:t>
      </w:r>
    </w:p>
    <w:p w14:paraId="2D138CA4" w14:textId="77777777" w:rsidR="006670E2" w:rsidRPr="006670E2" w:rsidRDefault="006670E2" w:rsidP="006670E2"/>
    <w:p w14:paraId="6207357C" w14:textId="77777777" w:rsidR="006670E2" w:rsidRPr="006670E2" w:rsidRDefault="006670E2" w:rsidP="006670E2">
      <w:r w:rsidRPr="006670E2">
        <w:t>↓</w:t>
      </w:r>
    </w:p>
    <w:p w14:paraId="499BC1F1" w14:textId="77777777" w:rsidR="006670E2" w:rsidRPr="006670E2" w:rsidRDefault="006670E2" w:rsidP="006670E2"/>
    <w:p w14:paraId="776C29F7" w14:textId="77777777" w:rsidR="006670E2" w:rsidRPr="006670E2" w:rsidRDefault="006670E2" w:rsidP="006670E2">
      <w:r w:rsidRPr="006670E2">
        <w:t>Shortest Path</w:t>
      </w:r>
    </w:p>
    <w:p w14:paraId="0B92ECC2" w14:textId="77777777" w:rsidR="006670E2" w:rsidRPr="006670E2" w:rsidRDefault="006670E2" w:rsidP="006670E2"/>
    <w:p w14:paraId="1E91840D" w14:textId="77777777" w:rsidR="006670E2" w:rsidRPr="006670E2" w:rsidRDefault="006670E2" w:rsidP="006670E2">
      <w:r w:rsidRPr="006670E2">
        <w:t>↓</w:t>
      </w:r>
    </w:p>
    <w:p w14:paraId="4F83BBB1" w14:textId="77777777" w:rsidR="006670E2" w:rsidRPr="006670E2" w:rsidRDefault="006670E2" w:rsidP="006670E2"/>
    <w:p w14:paraId="0BC44E65" w14:textId="77777777" w:rsidR="006670E2" w:rsidRPr="006670E2" w:rsidRDefault="006670E2" w:rsidP="006670E2">
      <w:r w:rsidRPr="006670E2">
        <w:t>Route Response</w:t>
      </w:r>
    </w:p>
    <w:p w14:paraId="05002B0C" w14:textId="77777777" w:rsidR="006670E2" w:rsidRPr="006670E2" w:rsidRDefault="006670E2" w:rsidP="006670E2"/>
    <w:p w14:paraId="7280213B" w14:textId="77777777" w:rsidR="006670E2" w:rsidRPr="006670E2" w:rsidRDefault="006670E2" w:rsidP="006670E2">
      <w:r w:rsidRPr="006670E2">
        <w:t>↓</w:t>
      </w:r>
    </w:p>
    <w:p w14:paraId="3887C547" w14:textId="77777777" w:rsidR="006670E2" w:rsidRPr="006670E2" w:rsidRDefault="006670E2" w:rsidP="006670E2"/>
    <w:p w14:paraId="4BA7FD8C" w14:textId="77777777" w:rsidR="006670E2" w:rsidRPr="006670E2" w:rsidRDefault="006670E2" w:rsidP="006670E2">
      <w:r w:rsidRPr="006670E2">
        <w:t>Mapbox</w:t>
      </w:r>
    </w:p>
    <w:p w14:paraId="06B6CC03" w14:textId="77777777" w:rsidR="006670E2" w:rsidRPr="006670E2" w:rsidRDefault="006670E2" w:rsidP="006670E2">
      <w:r w:rsidRPr="006670E2">
        <w:t>The frontend simply renders the computed path.</w:t>
      </w:r>
    </w:p>
    <w:p w14:paraId="2DBD5500" w14:textId="77777777" w:rsidR="006670E2" w:rsidRPr="006670E2" w:rsidRDefault="006670E2" w:rsidP="006670E2">
      <w:r w:rsidRPr="006670E2">
        <w:pict w14:anchorId="4D9493FB">
          <v:rect id="_x0000_i7433" style="width:0;height:1.5pt" o:hralign="center" o:hrstd="t" o:hr="t" fillcolor="#a0a0a0" stroked="f"/>
        </w:pict>
      </w:r>
    </w:p>
    <w:p w14:paraId="5372A688" w14:textId="77777777" w:rsidR="006670E2" w:rsidRPr="006670E2" w:rsidRDefault="006670E2" w:rsidP="006670E2">
      <w:pPr>
        <w:rPr>
          <w:b/>
          <w:bCs/>
        </w:rPr>
      </w:pPr>
      <w:r w:rsidRPr="006670E2">
        <w:rPr>
          <w:b/>
          <w:bCs/>
        </w:rPr>
        <w:t>83. Dijkstra Step-by-Step Example</w:t>
      </w:r>
    </w:p>
    <w:p w14:paraId="706B9ED2" w14:textId="77777777" w:rsidR="006670E2" w:rsidRPr="006670E2" w:rsidRDefault="006670E2" w:rsidP="006670E2">
      <w:r w:rsidRPr="006670E2">
        <w:t>Example graph:</w:t>
      </w:r>
    </w:p>
    <w:p w14:paraId="6BB8E24F" w14:textId="77777777" w:rsidR="006670E2" w:rsidRPr="006670E2" w:rsidRDefault="006670E2" w:rsidP="006670E2">
      <w:r w:rsidRPr="006670E2">
        <w:t xml:space="preserve">           6</w:t>
      </w:r>
    </w:p>
    <w:p w14:paraId="2ECEF300" w14:textId="77777777" w:rsidR="006670E2" w:rsidRPr="006670E2" w:rsidRDefault="006670E2" w:rsidP="006670E2"/>
    <w:p w14:paraId="544D1C0B" w14:textId="77777777" w:rsidR="006670E2" w:rsidRPr="006670E2" w:rsidRDefault="006670E2" w:rsidP="006670E2">
      <w:r w:rsidRPr="006670E2">
        <w:t>A ---------------- B</w:t>
      </w:r>
    </w:p>
    <w:p w14:paraId="2D39B20E" w14:textId="77777777" w:rsidR="006670E2" w:rsidRPr="006670E2" w:rsidRDefault="006670E2" w:rsidP="006670E2"/>
    <w:p w14:paraId="197097AF" w14:textId="77777777" w:rsidR="006670E2" w:rsidRPr="006670E2" w:rsidRDefault="006670E2" w:rsidP="006670E2">
      <w:r w:rsidRPr="006670E2">
        <w:t>|                  |</w:t>
      </w:r>
    </w:p>
    <w:p w14:paraId="0F77CAD3" w14:textId="77777777" w:rsidR="006670E2" w:rsidRPr="006670E2" w:rsidRDefault="006670E2" w:rsidP="006670E2"/>
    <w:p w14:paraId="01ACC79D" w14:textId="77777777" w:rsidR="006670E2" w:rsidRPr="006670E2" w:rsidRDefault="006670E2" w:rsidP="006670E2">
      <w:r w:rsidRPr="006670E2">
        <w:t>2                  3</w:t>
      </w:r>
    </w:p>
    <w:p w14:paraId="5C728609" w14:textId="77777777" w:rsidR="006670E2" w:rsidRPr="006670E2" w:rsidRDefault="006670E2" w:rsidP="006670E2"/>
    <w:p w14:paraId="308CE35C" w14:textId="77777777" w:rsidR="006670E2" w:rsidRPr="006670E2" w:rsidRDefault="006670E2" w:rsidP="006670E2">
      <w:r w:rsidRPr="006670E2">
        <w:t>|                  |</w:t>
      </w:r>
    </w:p>
    <w:p w14:paraId="27FB13F8" w14:textId="77777777" w:rsidR="006670E2" w:rsidRPr="006670E2" w:rsidRDefault="006670E2" w:rsidP="006670E2"/>
    <w:p w14:paraId="6639D8E0" w14:textId="77777777" w:rsidR="006670E2" w:rsidRPr="006670E2" w:rsidRDefault="006670E2" w:rsidP="006670E2">
      <w:r w:rsidRPr="006670E2">
        <w:t>C -------2---------D</w:t>
      </w:r>
    </w:p>
    <w:p w14:paraId="5441E3AA" w14:textId="77777777" w:rsidR="006670E2" w:rsidRPr="006670E2" w:rsidRDefault="006670E2" w:rsidP="006670E2"/>
    <w:p w14:paraId="7EC7C5DF" w14:textId="77777777" w:rsidR="006670E2" w:rsidRPr="006670E2" w:rsidRDefault="006670E2" w:rsidP="006670E2">
      <w:r w:rsidRPr="006670E2">
        <w:t xml:space="preserve"> \</w:t>
      </w:r>
    </w:p>
    <w:p w14:paraId="50FF0967" w14:textId="77777777" w:rsidR="006670E2" w:rsidRPr="006670E2" w:rsidRDefault="006670E2" w:rsidP="006670E2"/>
    <w:p w14:paraId="631884F7" w14:textId="77777777" w:rsidR="006670E2" w:rsidRPr="006670E2" w:rsidRDefault="006670E2" w:rsidP="006670E2">
      <w:r w:rsidRPr="006670E2">
        <w:t xml:space="preserve">  \4</w:t>
      </w:r>
    </w:p>
    <w:p w14:paraId="3EB1DBAF" w14:textId="77777777" w:rsidR="006670E2" w:rsidRPr="006670E2" w:rsidRDefault="006670E2" w:rsidP="006670E2"/>
    <w:p w14:paraId="4845AE40" w14:textId="77777777" w:rsidR="006670E2" w:rsidRPr="006670E2" w:rsidRDefault="006670E2" w:rsidP="006670E2">
      <w:r w:rsidRPr="006670E2">
        <w:t xml:space="preserve">   \</w:t>
      </w:r>
    </w:p>
    <w:p w14:paraId="343AB9BF" w14:textId="77777777" w:rsidR="006670E2" w:rsidRPr="006670E2" w:rsidRDefault="006670E2" w:rsidP="006670E2"/>
    <w:p w14:paraId="4BF4AED3" w14:textId="77777777" w:rsidR="006670E2" w:rsidRPr="006670E2" w:rsidRDefault="006670E2" w:rsidP="006670E2">
      <w:r w:rsidRPr="006670E2">
        <w:t xml:space="preserve">    E</w:t>
      </w:r>
    </w:p>
    <w:p w14:paraId="04E3B7B6" w14:textId="77777777" w:rsidR="006670E2" w:rsidRPr="006670E2" w:rsidRDefault="006670E2" w:rsidP="006670E2">
      <w:r w:rsidRPr="006670E2">
        <w:t xml:space="preserve">Shortest path from </w:t>
      </w:r>
      <w:r w:rsidRPr="006670E2">
        <w:rPr>
          <w:b/>
          <w:bCs/>
        </w:rPr>
        <w:t>A</w:t>
      </w:r>
      <w:r w:rsidRPr="006670E2">
        <w:t xml:space="preserve"> to </w:t>
      </w:r>
      <w:r w:rsidRPr="006670E2">
        <w:rPr>
          <w:b/>
          <w:bCs/>
        </w:rPr>
        <w:t>D</w:t>
      </w:r>
      <w:r w:rsidRPr="006670E2">
        <w:t>:</w:t>
      </w:r>
    </w:p>
    <w:p w14:paraId="2F0B798A" w14:textId="77777777" w:rsidR="006670E2" w:rsidRPr="006670E2" w:rsidRDefault="006670E2" w:rsidP="006670E2">
      <w:pPr>
        <w:numPr>
          <w:ilvl w:val="0"/>
          <w:numId w:val="568"/>
        </w:numPr>
      </w:pPr>
      <w:r w:rsidRPr="006670E2">
        <w:t xml:space="preserve">A → C → D </w:t>
      </w:r>
    </w:p>
    <w:p w14:paraId="6642745A" w14:textId="77777777" w:rsidR="006670E2" w:rsidRPr="006670E2" w:rsidRDefault="006670E2" w:rsidP="006670E2">
      <w:pPr>
        <w:numPr>
          <w:ilvl w:val="0"/>
          <w:numId w:val="568"/>
        </w:numPr>
      </w:pPr>
      <w:r w:rsidRPr="006670E2">
        <w:t xml:space="preserve">Total Weight = 4 </w:t>
      </w:r>
    </w:p>
    <w:p w14:paraId="1E769D01" w14:textId="77777777" w:rsidR="006670E2" w:rsidRPr="006670E2" w:rsidRDefault="006670E2" w:rsidP="006670E2">
      <w:r w:rsidRPr="006670E2">
        <w:t>Instead of:</w:t>
      </w:r>
    </w:p>
    <w:p w14:paraId="4771EFF4" w14:textId="77777777" w:rsidR="006670E2" w:rsidRPr="006670E2" w:rsidRDefault="006670E2" w:rsidP="006670E2">
      <w:pPr>
        <w:numPr>
          <w:ilvl w:val="0"/>
          <w:numId w:val="569"/>
        </w:numPr>
      </w:pPr>
      <w:r w:rsidRPr="006670E2">
        <w:lastRenderedPageBreak/>
        <w:t xml:space="preserve">A → B → D </w:t>
      </w:r>
    </w:p>
    <w:p w14:paraId="790F2D24" w14:textId="77777777" w:rsidR="006670E2" w:rsidRPr="006670E2" w:rsidRDefault="006670E2" w:rsidP="006670E2">
      <w:pPr>
        <w:numPr>
          <w:ilvl w:val="0"/>
          <w:numId w:val="569"/>
        </w:numPr>
      </w:pPr>
      <w:r w:rsidRPr="006670E2">
        <w:t xml:space="preserve">Total Weight = 9 </w:t>
      </w:r>
    </w:p>
    <w:p w14:paraId="5643C58C" w14:textId="77777777" w:rsidR="006670E2" w:rsidRPr="006670E2" w:rsidRDefault="006670E2" w:rsidP="006670E2">
      <w:r w:rsidRPr="006670E2">
        <w:t>This demonstrates why Dijkstra produces optimal routes.</w:t>
      </w:r>
    </w:p>
    <w:p w14:paraId="00FE754A" w14:textId="77777777" w:rsidR="006670E2" w:rsidRPr="006670E2" w:rsidRDefault="006670E2" w:rsidP="006670E2">
      <w:r w:rsidRPr="006670E2">
        <w:pict w14:anchorId="57FDEDD5">
          <v:rect id="_x0000_i7434" style="width:0;height:1.5pt" o:hralign="center" o:hrstd="t" o:hr="t" fillcolor="#a0a0a0" stroked="f"/>
        </w:pict>
      </w:r>
    </w:p>
    <w:p w14:paraId="3CE63ACD" w14:textId="77777777" w:rsidR="006670E2" w:rsidRPr="006670E2" w:rsidRDefault="006670E2" w:rsidP="006670E2">
      <w:pPr>
        <w:rPr>
          <w:b/>
          <w:bCs/>
        </w:rPr>
      </w:pPr>
      <w:r w:rsidRPr="006670E2">
        <w:rPr>
          <w:b/>
          <w:bCs/>
        </w:rPr>
        <w:t>84. Dijkstra Time Complexity</w:t>
      </w:r>
    </w:p>
    <w:p w14:paraId="676A96AC" w14:textId="77777777" w:rsidR="006670E2" w:rsidRPr="006670E2" w:rsidRDefault="006670E2" w:rsidP="006670E2">
      <w:r w:rsidRPr="006670E2">
        <w:t>Using a Priority Queue:</w:t>
      </w:r>
    </w:p>
    <w:p w14:paraId="7F2345BB" w14:textId="77777777" w:rsidR="006670E2" w:rsidRPr="006670E2" w:rsidRDefault="006670E2" w:rsidP="006670E2">
      <w:r w:rsidRPr="006670E2">
        <w:t>Time Complexity:</w:t>
      </w:r>
    </w:p>
    <w:p w14:paraId="073723CD" w14:textId="77777777" w:rsidR="006670E2" w:rsidRPr="006670E2" w:rsidRDefault="006670E2" w:rsidP="006670E2">
      <w:proofErr w:type="gramStart"/>
      <w:r w:rsidRPr="006670E2">
        <w:rPr>
          <w:b/>
          <w:bCs/>
        </w:rPr>
        <w:t>O(</w:t>
      </w:r>
      <w:proofErr w:type="gramEnd"/>
      <w:r w:rsidRPr="006670E2">
        <w:rPr>
          <w:b/>
          <w:bCs/>
        </w:rPr>
        <w:t>(V + E) log V)</w:t>
      </w:r>
    </w:p>
    <w:p w14:paraId="69653587" w14:textId="77777777" w:rsidR="006670E2" w:rsidRPr="006670E2" w:rsidRDefault="006670E2" w:rsidP="006670E2">
      <w:r w:rsidRPr="006670E2">
        <w:t>Where:</w:t>
      </w:r>
    </w:p>
    <w:p w14:paraId="6AC375E0" w14:textId="77777777" w:rsidR="006670E2" w:rsidRPr="006670E2" w:rsidRDefault="006670E2" w:rsidP="006670E2">
      <w:pPr>
        <w:numPr>
          <w:ilvl w:val="0"/>
          <w:numId w:val="570"/>
        </w:numPr>
      </w:pPr>
      <w:r w:rsidRPr="006670E2">
        <w:t xml:space="preserve">V = Vertices </w:t>
      </w:r>
    </w:p>
    <w:p w14:paraId="678DF98D" w14:textId="77777777" w:rsidR="006670E2" w:rsidRPr="006670E2" w:rsidRDefault="006670E2" w:rsidP="006670E2">
      <w:pPr>
        <w:numPr>
          <w:ilvl w:val="0"/>
          <w:numId w:val="570"/>
        </w:numPr>
      </w:pPr>
      <w:r w:rsidRPr="006670E2">
        <w:t xml:space="preserve">E = Edges </w:t>
      </w:r>
    </w:p>
    <w:p w14:paraId="4CAB74A2" w14:textId="77777777" w:rsidR="006670E2" w:rsidRPr="006670E2" w:rsidRDefault="006670E2" w:rsidP="006670E2">
      <w:r w:rsidRPr="006670E2">
        <w:t>This is efficient for large transportation networks.</w:t>
      </w:r>
    </w:p>
    <w:p w14:paraId="68A63F98" w14:textId="77777777" w:rsidR="006670E2" w:rsidRPr="006670E2" w:rsidRDefault="006670E2" w:rsidP="006670E2">
      <w:r w:rsidRPr="006670E2">
        <w:pict w14:anchorId="4399E290">
          <v:rect id="_x0000_i7435" style="width:0;height:1.5pt" o:hralign="center" o:hrstd="t" o:hr="t" fillcolor="#a0a0a0" stroked="f"/>
        </w:pict>
      </w:r>
    </w:p>
    <w:p w14:paraId="4CE294C4" w14:textId="77777777" w:rsidR="006670E2" w:rsidRPr="006670E2" w:rsidRDefault="006670E2" w:rsidP="006670E2">
      <w:pPr>
        <w:rPr>
          <w:b/>
          <w:bCs/>
        </w:rPr>
      </w:pPr>
      <w:r w:rsidRPr="006670E2">
        <w:rPr>
          <w:b/>
          <w:bCs/>
        </w:rPr>
        <w:t>85. Breadth-First Search (BFS)</w:t>
      </w:r>
    </w:p>
    <w:p w14:paraId="2B720848" w14:textId="77777777" w:rsidR="006670E2" w:rsidRPr="006670E2" w:rsidRDefault="006670E2" w:rsidP="006670E2">
      <w:pPr>
        <w:rPr>
          <w:b/>
          <w:bCs/>
        </w:rPr>
      </w:pPr>
      <w:r w:rsidRPr="006670E2">
        <w:rPr>
          <w:b/>
          <w:bCs/>
        </w:rPr>
        <w:t>Purpose</w:t>
      </w:r>
    </w:p>
    <w:p w14:paraId="50B48D45" w14:textId="77777777" w:rsidR="006670E2" w:rsidRPr="006670E2" w:rsidRDefault="006670E2" w:rsidP="006670E2">
      <w:r w:rsidRPr="006670E2">
        <w:t xml:space="preserve">BFS is used for </w:t>
      </w:r>
      <w:r w:rsidRPr="006670E2">
        <w:rPr>
          <w:b/>
          <w:bCs/>
        </w:rPr>
        <w:t>graph traversal and connectivity</w:t>
      </w:r>
      <w:r w:rsidRPr="006670E2">
        <w:t>, not weighted optimization.</w:t>
      </w:r>
    </w:p>
    <w:p w14:paraId="399C651C" w14:textId="77777777" w:rsidR="006670E2" w:rsidRPr="006670E2" w:rsidRDefault="006670E2" w:rsidP="006670E2">
      <w:r w:rsidRPr="006670E2">
        <w:t>Applications:</w:t>
      </w:r>
    </w:p>
    <w:p w14:paraId="3FDFC33B" w14:textId="77777777" w:rsidR="006670E2" w:rsidRPr="006670E2" w:rsidRDefault="006670E2" w:rsidP="006670E2">
      <w:pPr>
        <w:numPr>
          <w:ilvl w:val="0"/>
          <w:numId w:val="571"/>
        </w:numPr>
      </w:pPr>
      <w:r w:rsidRPr="006670E2">
        <w:t xml:space="preserve">Verify destination reachability. </w:t>
      </w:r>
    </w:p>
    <w:p w14:paraId="06518308" w14:textId="77777777" w:rsidR="006670E2" w:rsidRPr="006670E2" w:rsidRDefault="006670E2" w:rsidP="006670E2">
      <w:pPr>
        <w:numPr>
          <w:ilvl w:val="0"/>
          <w:numId w:val="571"/>
        </w:numPr>
      </w:pPr>
      <w:r w:rsidRPr="006670E2">
        <w:t xml:space="preserve">Explore neighboring nodes. </w:t>
      </w:r>
    </w:p>
    <w:p w14:paraId="001C8029" w14:textId="77777777" w:rsidR="006670E2" w:rsidRPr="006670E2" w:rsidRDefault="006670E2" w:rsidP="006670E2">
      <w:pPr>
        <w:numPr>
          <w:ilvl w:val="0"/>
          <w:numId w:val="571"/>
        </w:numPr>
      </w:pPr>
      <w:r w:rsidRPr="006670E2">
        <w:t xml:space="preserve">Detect disconnected regions. </w:t>
      </w:r>
    </w:p>
    <w:p w14:paraId="606D457D" w14:textId="77777777" w:rsidR="006670E2" w:rsidRPr="006670E2" w:rsidRDefault="006670E2" w:rsidP="006670E2">
      <w:pPr>
        <w:numPr>
          <w:ilvl w:val="0"/>
          <w:numId w:val="571"/>
        </w:numPr>
      </w:pPr>
      <w:r w:rsidRPr="006670E2">
        <w:t xml:space="preserve">Validate graph connectivity. </w:t>
      </w:r>
    </w:p>
    <w:p w14:paraId="5B0FA6C6" w14:textId="77777777" w:rsidR="006670E2" w:rsidRPr="006670E2" w:rsidRDefault="006670E2" w:rsidP="006670E2">
      <w:r w:rsidRPr="006670E2">
        <w:pict w14:anchorId="01959485">
          <v:rect id="_x0000_i7436" style="width:0;height:1.5pt" o:hralign="center" o:hrstd="t" o:hr="t" fillcolor="#a0a0a0" stroked="f"/>
        </w:pict>
      </w:r>
    </w:p>
    <w:p w14:paraId="027DE468" w14:textId="77777777" w:rsidR="006670E2" w:rsidRPr="006670E2" w:rsidRDefault="006670E2" w:rsidP="006670E2">
      <w:pPr>
        <w:rPr>
          <w:b/>
          <w:bCs/>
        </w:rPr>
      </w:pPr>
      <w:r w:rsidRPr="006670E2">
        <w:rPr>
          <w:b/>
          <w:bCs/>
        </w:rPr>
        <w:t>BFS Workflow</w:t>
      </w:r>
    </w:p>
    <w:p w14:paraId="32B02187" w14:textId="77777777" w:rsidR="006670E2" w:rsidRPr="006670E2" w:rsidRDefault="006670E2" w:rsidP="006670E2">
      <w:r w:rsidRPr="006670E2">
        <w:t>Warehouse</w:t>
      </w:r>
    </w:p>
    <w:p w14:paraId="2A031748" w14:textId="77777777" w:rsidR="006670E2" w:rsidRPr="006670E2" w:rsidRDefault="006670E2" w:rsidP="006670E2"/>
    <w:p w14:paraId="53A0EA77" w14:textId="77777777" w:rsidR="006670E2" w:rsidRPr="006670E2" w:rsidRDefault="006670E2" w:rsidP="006670E2">
      <w:r w:rsidRPr="006670E2">
        <w:t>↓</w:t>
      </w:r>
    </w:p>
    <w:p w14:paraId="5F4FB1BE" w14:textId="77777777" w:rsidR="006670E2" w:rsidRPr="006670E2" w:rsidRDefault="006670E2" w:rsidP="006670E2"/>
    <w:p w14:paraId="0F62B00D" w14:textId="77777777" w:rsidR="006670E2" w:rsidRPr="006670E2" w:rsidRDefault="006670E2" w:rsidP="006670E2">
      <w:r w:rsidRPr="006670E2">
        <w:t>Queue</w:t>
      </w:r>
    </w:p>
    <w:p w14:paraId="58089705" w14:textId="77777777" w:rsidR="006670E2" w:rsidRPr="006670E2" w:rsidRDefault="006670E2" w:rsidP="006670E2"/>
    <w:p w14:paraId="5C9692C6" w14:textId="77777777" w:rsidR="006670E2" w:rsidRPr="006670E2" w:rsidRDefault="006670E2" w:rsidP="006670E2">
      <w:r w:rsidRPr="006670E2">
        <w:t>↓</w:t>
      </w:r>
    </w:p>
    <w:p w14:paraId="1789AEB8" w14:textId="77777777" w:rsidR="006670E2" w:rsidRPr="006670E2" w:rsidRDefault="006670E2" w:rsidP="006670E2"/>
    <w:p w14:paraId="180074D4" w14:textId="77777777" w:rsidR="006670E2" w:rsidRPr="006670E2" w:rsidRDefault="006670E2" w:rsidP="006670E2">
      <w:r w:rsidRPr="006670E2">
        <w:lastRenderedPageBreak/>
        <w:t>Visit Neighbor</w:t>
      </w:r>
    </w:p>
    <w:p w14:paraId="648EB464" w14:textId="77777777" w:rsidR="006670E2" w:rsidRPr="006670E2" w:rsidRDefault="006670E2" w:rsidP="006670E2"/>
    <w:p w14:paraId="51AB5631" w14:textId="77777777" w:rsidR="006670E2" w:rsidRPr="006670E2" w:rsidRDefault="006670E2" w:rsidP="006670E2">
      <w:r w:rsidRPr="006670E2">
        <w:t>↓</w:t>
      </w:r>
    </w:p>
    <w:p w14:paraId="351664ED" w14:textId="77777777" w:rsidR="006670E2" w:rsidRPr="006670E2" w:rsidRDefault="006670E2" w:rsidP="006670E2"/>
    <w:p w14:paraId="372AAABF" w14:textId="77777777" w:rsidR="006670E2" w:rsidRPr="006670E2" w:rsidRDefault="006670E2" w:rsidP="006670E2">
      <w:r w:rsidRPr="006670E2">
        <w:t>Visit Neighbor</w:t>
      </w:r>
    </w:p>
    <w:p w14:paraId="7AE52245" w14:textId="77777777" w:rsidR="006670E2" w:rsidRPr="006670E2" w:rsidRDefault="006670E2" w:rsidP="006670E2"/>
    <w:p w14:paraId="4360BCCF" w14:textId="77777777" w:rsidR="006670E2" w:rsidRPr="006670E2" w:rsidRDefault="006670E2" w:rsidP="006670E2">
      <w:r w:rsidRPr="006670E2">
        <w:t>↓</w:t>
      </w:r>
    </w:p>
    <w:p w14:paraId="713821E5" w14:textId="77777777" w:rsidR="006670E2" w:rsidRPr="006670E2" w:rsidRDefault="006670E2" w:rsidP="006670E2"/>
    <w:p w14:paraId="11794016" w14:textId="77777777" w:rsidR="006670E2" w:rsidRPr="006670E2" w:rsidRDefault="006670E2" w:rsidP="006670E2">
      <w:r w:rsidRPr="006670E2">
        <w:t>Visit Neighbor</w:t>
      </w:r>
    </w:p>
    <w:p w14:paraId="739C4310" w14:textId="77777777" w:rsidR="006670E2" w:rsidRPr="006670E2" w:rsidRDefault="006670E2" w:rsidP="006670E2"/>
    <w:p w14:paraId="4CC5AA0F" w14:textId="77777777" w:rsidR="006670E2" w:rsidRPr="006670E2" w:rsidRDefault="006670E2" w:rsidP="006670E2">
      <w:r w:rsidRPr="006670E2">
        <w:t>↓</w:t>
      </w:r>
    </w:p>
    <w:p w14:paraId="5619D4FE" w14:textId="77777777" w:rsidR="006670E2" w:rsidRPr="006670E2" w:rsidRDefault="006670E2" w:rsidP="006670E2"/>
    <w:p w14:paraId="380D026B" w14:textId="77777777" w:rsidR="006670E2" w:rsidRPr="006670E2" w:rsidRDefault="006670E2" w:rsidP="006670E2">
      <w:r w:rsidRPr="006670E2">
        <w:t>Destination Found</w:t>
      </w:r>
    </w:p>
    <w:p w14:paraId="66229D28" w14:textId="77777777" w:rsidR="006670E2" w:rsidRPr="006670E2" w:rsidRDefault="006670E2" w:rsidP="006670E2">
      <w:r w:rsidRPr="006670E2">
        <w:t>BFS ensures a valid path exists before optimization.</w:t>
      </w:r>
    </w:p>
    <w:p w14:paraId="58F40303" w14:textId="77777777" w:rsidR="006670E2" w:rsidRPr="006670E2" w:rsidRDefault="006670E2" w:rsidP="006670E2">
      <w:r w:rsidRPr="006670E2">
        <w:pict w14:anchorId="626F5C80">
          <v:rect id="_x0000_i7437" style="width:0;height:1.5pt" o:hralign="center" o:hrstd="t" o:hr="t" fillcolor="#a0a0a0" stroked="f"/>
        </w:pict>
      </w:r>
    </w:p>
    <w:p w14:paraId="2424711E" w14:textId="77777777" w:rsidR="006670E2" w:rsidRPr="006670E2" w:rsidRDefault="006670E2" w:rsidP="006670E2">
      <w:pPr>
        <w:rPr>
          <w:b/>
          <w:bCs/>
        </w:rPr>
      </w:pPr>
      <w:r w:rsidRPr="006670E2">
        <w:rPr>
          <w:b/>
          <w:bCs/>
        </w:rPr>
        <w:t>86. BFS Example</w:t>
      </w:r>
    </w:p>
    <w:p w14:paraId="25145C60" w14:textId="77777777" w:rsidR="006670E2" w:rsidRPr="006670E2" w:rsidRDefault="006670E2" w:rsidP="006670E2">
      <w:r w:rsidRPr="006670E2">
        <w:t>Warehouse</w:t>
      </w:r>
    </w:p>
    <w:p w14:paraId="19288580" w14:textId="77777777" w:rsidR="006670E2" w:rsidRPr="006670E2" w:rsidRDefault="006670E2" w:rsidP="006670E2"/>
    <w:p w14:paraId="429642F0" w14:textId="77777777" w:rsidR="006670E2" w:rsidRPr="006670E2" w:rsidRDefault="006670E2" w:rsidP="006670E2">
      <w:r w:rsidRPr="006670E2">
        <w:t>↓</w:t>
      </w:r>
    </w:p>
    <w:p w14:paraId="1992B6F3" w14:textId="77777777" w:rsidR="006670E2" w:rsidRPr="006670E2" w:rsidRDefault="006670E2" w:rsidP="006670E2"/>
    <w:p w14:paraId="2C813FE0" w14:textId="77777777" w:rsidR="006670E2" w:rsidRPr="006670E2" w:rsidRDefault="006670E2" w:rsidP="006670E2">
      <w:r w:rsidRPr="006670E2">
        <w:t>A</w:t>
      </w:r>
    </w:p>
    <w:p w14:paraId="757C45AB" w14:textId="77777777" w:rsidR="006670E2" w:rsidRPr="006670E2" w:rsidRDefault="006670E2" w:rsidP="006670E2"/>
    <w:p w14:paraId="3B89B465" w14:textId="77777777" w:rsidR="006670E2" w:rsidRPr="006670E2" w:rsidRDefault="006670E2" w:rsidP="006670E2">
      <w:r w:rsidRPr="006670E2">
        <w:t>↓</w:t>
      </w:r>
    </w:p>
    <w:p w14:paraId="2CDA6986" w14:textId="77777777" w:rsidR="006670E2" w:rsidRPr="006670E2" w:rsidRDefault="006670E2" w:rsidP="006670E2"/>
    <w:p w14:paraId="520F038F" w14:textId="77777777" w:rsidR="006670E2" w:rsidRPr="006670E2" w:rsidRDefault="006670E2" w:rsidP="006670E2">
      <w:r w:rsidRPr="006670E2">
        <w:t>B</w:t>
      </w:r>
    </w:p>
    <w:p w14:paraId="25086289" w14:textId="77777777" w:rsidR="006670E2" w:rsidRPr="006670E2" w:rsidRDefault="006670E2" w:rsidP="006670E2"/>
    <w:p w14:paraId="4DB8F696" w14:textId="77777777" w:rsidR="006670E2" w:rsidRPr="006670E2" w:rsidRDefault="006670E2" w:rsidP="006670E2">
      <w:r w:rsidRPr="006670E2">
        <w:t>↓</w:t>
      </w:r>
    </w:p>
    <w:p w14:paraId="4BD8CA02" w14:textId="77777777" w:rsidR="006670E2" w:rsidRPr="006670E2" w:rsidRDefault="006670E2" w:rsidP="006670E2"/>
    <w:p w14:paraId="56CA8FAF" w14:textId="77777777" w:rsidR="006670E2" w:rsidRPr="006670E2" w:rsidRDefault="006670E2" w:rsidP="006670E2">
      <w:r w:rsidRPr="006670E2">
        <w:t>C</w:t>
      </w:r>
    </w:p>
    <w:p w14:paraId="33F70810" w14:textId="77777777" w:rsidR="006670E2" w:rsidRPr="006670E2" w:rsidRDefault="006670E2" w:rsidP="006670E2"/>
    <w:p w14:paraId="26FD1F56" w14:textId="77777777" w:rsidR="006670E2" w:rsidRPr="006670E2" w:rsidRDefault="006670E2" w:rsidP="006670E2">
      <w:r w:rsidRPr="006670E2">
        <w:t>↓</w:t>
      </w:r>
    </w:p>
    <w:p w14:paraId="57A7F1B2" w14:textId="77777777" w:rsidR="006670E2" w:rsidRPr="006670E2" w:rsidRDefault="006670E2" w:rsidP="006670E2"/>
    <w:p w14:paraId="60F01021" w14:textId="77777777" w:rsidR="006670E2" w:rsidRPr="006670E2" w:rsidRDefault="006670E2" w:rsidP="006670E2">
      <w:r w:rsidRPr="006670E2">
        <w:t>Destination</w:t>
      </w:r>
    </w:p>
    <w:p w14:paraId="74A7B35A" w14:textId="77777777" w:rsidR="006670E2" w:rsidRPr="006670E2" w:rsidRDefault="006670E2" w:rsidP="006670E2">
      <w:r w:rsidRPr="006670E2">
        <w:t>Traversal order:</w:t>
      </w:r>
    </w:p>
    <w:p w14:paraId="60987D14" w14:textId="77777777" w:rsidR="006670E2" w:rsidRPr="006670E2" w:rsidRDefault="006670E2" w:rsidP="006670E2">
      <w:r w:rsidRPr="006670E2">
        <w:t>Warehouse → A → B → C → Destination</w:t>
      </w:r>
    </w:p>
    <w:p w14:paraId="55034BFF" w14:textId="77777777" w:rsidR="006670E2" w:rsidRPr="006670E2" w:rsidRDefault="006670E2" w:rsidP="006670E2">
      <w:r w:rsidRPr="006670E2">
        <w:t>This systematic exploration guarantees that every reachable node is visited.</w:t>
      </w:r>
    </w:p>
    <w:p w14:paraId="7A874668" w14:textId="77777777" w:rsidR="006670E2" w:rsidRPr="006670E2" w:rsidRDefault="006670E2" w:rsidP="006670E2">
      <w:r w:rsidRPr="006670E2">
        <w:pict w14:anchorId="653C7E74">
          <v:rect id="_x0000_i7438" style="width:0;height:1.5pt" o:hralign="center" o:hrstd="t" o:hr="t" fillcolor="#a0a0a0" stroked="f"/>
        </w:pict>
      </w:r>
    </w:p>
    <w:p w14:paraId="32A4FCA4" w14:textId="77777777" w:rsidR="006670E2" w:rsidRPr="006670E2" w:rsidRDefault="006670E2" w:rsidP="006670E2">
      <w:pPr>
        <w:rPr>
          <w:b/>
          <w:bCs/>
        </w:rPr>
      </w:pPr>
      <w:r w:rsidRPr="006670E2">
        <w:rPr>
          <w:b/>
          <w:bCs/>
        </w:rPr>
        <w:t>87. BFS Time Complexity</w:t>
      </w:r>
    </w:p>
    <w:p w14:paraId="7E7CF8F7" w14:textId="77777777" w:rsidR="006670E2" w:rsidRPr="006670E2" w:rsidRDefault="006670E2" w:rsidP="006670E2">
      <w:r w:rsidRPr="006670E2">
        <w:t>Time Complexity:</w:t>
      </w:r>
    </w:p>
    <w:p w14:paraId="1B681052" w14:textId="77777777" w:rsidR="006670E2" w:rsidRPr="006670E2" w:rsidRDefault="006670E2" w:rsidP="006670E2">
      <w:proofErr w:type="gramStart"/>
      <w:r w:rsidRPr="006670E2">
        <w:rPr>
          <w:b/>
          <w:bCs/>
        </w:rPr>
        <w:t>O(</w:t>
      </w:r>
      <w:proofErr w:type="gramEnd"/>
      <w:r w:rsidRPr="006670E2">
        <w:rPr>
          <w:b/>
          <w:bCs/>
        </w:rPr>
        <w:t>V + E)</w:t>
      </w:r>
    </w:p>
    <w:p w14:paraId="0246E58C" w14:textId="77777777" w:rsidR="006670E2" w:rsidRPr="006670E2" w:rsidRDefault="006670E2" w:rsidP="006670E2">
      <w:r w:rsidRPr="006670E2">
        <w:t>Suitable for connectivity and reachability checks.</w:t>
      </w:r>
    </w:p>
    <w:p w14:paraId="74E0D178" w14:textId="77777777" w:rsidR="006670E2" w:rsidRPr="006670E2" w:rsidRDefault="006670E2" w:rsidP="006670E2">
      <w:r w:rsidRPr="006670E2">
        <w:pict w14:anchorId="5CCC1948">
          <v:rect id="_x0000_i7439" style="width:0;height:1.5pt" o:hralign="center" o:hrstd="t" o:hr="t" fillcolor="#a0a0a0" stroked="f"/>
        </w:pict>
      </w:r>
    </w:p>
    <w:p w14:paraId="6FD0EFD7" w14:textId="77777777" w:rsidR="006670E2" w:rsidRPr="006670E2" w:rsidRDefault="006670E2" w:rsidP="006670E2">
      <w:pPr>
        <w:rPr>
          <w:b/>
          <w:bCs/>
        </w:rPr>
      </w:pPr>
      <w:r w:rsidRPr="006670E2">
        <w:rPr>
          <w:b/>
          <w:bCs/>
        </w:rPr>
        <w:t>88. No-Fly Zone Processing</w:t>
      </w:r>
    </w:p>
    <w:p w14:paraId="3D8DF6A1" w14:textId="77777777" w:rsidR="006670E2" w:rsidRPr="006670E2" w:rsidRDefault="006670E2" w:rsidP="006670E2">
      <w:r w:rsidRPr="006670E2">
        <w:t>Before executing Dijkstra:</w:t>
      </w:r>
    </w:p>
    <w:p w14:paraId="0A3B4B25" w14:textId="77777777" w:rsidR="006670E2" w:rsidRPr="006670E2" w:rsidRDefault="006670E2" w:rsidP="006670E2">
      <w:pPr>
        <w:numPr>
          <w:ilvl w:val="0"/>
          <w:numId w:val="572"/>
        </w:numPr>
      </w:pPr>
      <w:r w:rsidRPr="006670E2">
        <w:t xml:space="preserve">Load active no-fly zones. </w:t>
      </w:r>
    </w:p>
    <w:p w14:paraId="1FBE76F3" w14:textId="77777777" w:rsidR="006670E2" w:rsidRPr="006670E2" w:rsidRDefault="006670E2" w:rsidP="006670E2">
      <w:pPr>
        <w:numPr>
          <w:ilvl w:val="0"/>
          <w:numId w:val="572"/>
        </w:numPr>
      </w:pPr>
      <w:r w:rsidRPr="006670E2">
        <w:t xml:space="preserve">Identify graph edges intersecting restricted areas. </w:t>
      </w:r>
    </w:p>
    <w:p w14:paraId="68E61E11" w14:textId="77777777" w:rsidR="006670E2" w:rsidRPr="006670E2" w:rsidRDefault="006670E2" w:rsidP="006670E2">
      <w:pPr>
        <w:numPr>
          <w:ilvl w:val="0"/>
          <w:numId w:val="572"/>
        </w:numPr>
      </w:pPr>
      <w:r w:rsidRPr="006670E2">
        <w:t xml:space="preserve">Remove or disable those edges. </w:t>
      </w:r>
    </w:p>
    <w:p w14:paraId="5F1C718D" w14:textId="77777777" w:rsidR="006670E2" w:rsidRPr="006670E2" w:rsidRDefault="006670E2" w:rsidP="006670E2">
      <w:pPr>
        <w:numPr>
          <w:ilvl w:val="0"/>
          <w:numId w:val="572"/>
        </w:numPr>
      </w:pPr>
      <w:r w:rsidRPr="006670E2">
        <w:t xml:space="preserve">Recalculate the graph. </w:t>
      </w:r>
    </w:p>
    <w:p w14:paraId="613D2655" w14:textId="77777777" w:rsidR="006670E2" w:rsidRPr="006670E2" w:rsidRDefault="006670E2" w:rsidP="006670E2">
      <w:r w:rsidRPr="006670E2">
        <w:t>Workflow:</w:t>
      </w:r>
    </w:p>
    <w:p w14:paraId="01F46B3E" w14:textId="77777777" w:rsidR="006670E2" w:rsidRPr="006670E2" w:rsidRDefault="006670E2" w:rsidP="006670E2">
      <w:r w:rsidRPr="006670E2">
        <w:t>Original Graph</w:t>
      </w:r>
    </w:p>
    <w:p w14:paraId="18C2CD44" w14:textId="77777777" w:rsidR="006670E2" w:rsidRPr="006670E2" w:rsidRDefault="006670E2" w:rsidP="006670E2"/>
    <w:p w14:paraId="044975D6" w14:textId="77777777" w:rsidR="006670E2" w:rsidRPr="006670E2" w:rsidRDefault="006670E2" w:rsidP="006670E2">
      <w:r w:rsidRPr="006670E2">
        <w:t>↓</w:t>
      </w:r>
    </w:p>
    <w:p w14:paraId="113A4BD7" w14:textId="77777777" w:rsidR="006670E2" w:rsidRPr="006670E2" w:rsidRDefault="006670E2" w:rsidP="006670E2"/>
    <w:p w14:paraId="047C3A52" w14:textId="77777777" w:rsidR="006670E2" w:rsidRPr="006670E2" w:rsidRDefault="006670E2" w:rsidP="006670E2">
      <w:r w:rsidRPr="006670E2">
        <w:t>Remove Restricted Edges</w:t>
      </w:r>
    </w:p>
    <w:p w14:paraId="2CD60CA5" w14:textId="77777777" w:rsidR="006670E2" w:rsidRPr="006670E2" w:rsidRDefault="006670E2" w:rsidP="006670E2"/>
    <w:p w14:paraId="2AAFD9E7" w14:textId="77777777" w:rsidR="006670E2" w:rsidRPr="006670E2" w:rsidRDefault="006670E2" w:rsidP="006670E2">
      <w:r w:rsidRPr="006670E2">
        <w:t>↓</w:t>
      </w:r>
    </w:p>
    <w:p w14:paraId="37474318" w14:textId="77777777" w:rsidR="006670E2" w:rsidRPr="006670E2" w:rsidRDefault="006670E2" w:rsidP="006670E2"/>
    <w:p w14:paraId="43E5B0D5" w14:textId="77777777" w:rsidR="006670E2" w:rsidRPr="006670E2" w:rsidRDefault="006670E2" w:rsidP="006670E2">
      <w:r w:rsidRPr="006670E2">
        <w:t>Updated Graph</w:t>
      </w:r>
    </w:p>
    <w:p w14:paraId="5DBDAF4C" w14:textId="77777777" w:rsidR="006670E2" w:rsidRPr="006670E2" w:rsidRDefault="006670E2" w:rsidP="006670E2"/>
    <w:p w14:paraId="50FAE13B" w14:textId="77777777" w:rsidR="006670E2" w:rsidRPr="006670E2" w:rsidRDefault="006670E2" w:rsidP="006670E2">
      <w:r w:rsidRPr="006670E2">
        <w:t>↓</w:t>
      </w:r>
    </w:p>
    <w:p w14:paraId="439F807B" w14:textId="77777777" w:rsidR="006670E2" w:rsidRPr="006670E2" w:rsidRDefault="006670E2" w:rsidP="006670E2"/>
    <w:p w14:paraId="5910C5AD" w14:textId="77777777" w:rsidR="006670E2" w:rsidRPr="006670E2" w:rsidRDefault="006670E2" w:rsidP="006670E2">
      <w:r w:rsidRPr="006670E2">
        <w:t>Dijkstra</w:t>
      </w:r>
    </w:p>
    <w:p w14:paraId="737C5343" w14:textId="77777777" w:rsidR="006670E2" w:rsidRPr="006670E2" w:rsidRDefault="006670E2" w:rsidP="006670E2"/>
    <w:p w14:paraId="0393343E" w14:textId="77777777" w:rsidR="006670E2" w:rsidRPr="006670E2" w:rsidRDefault="006670E2" w:rsidP="006670E2">
      <w:r w:rsidRPr="006670E2">
        <w:t>↓</w:t>
      </w:r>
    </w:p>
    <w:p w14:paraId="4147EE96" w14:textId="77777777" w:rsidR="006670E2" w:rsidRPr="006670E2" w:rsidRDefault="006670E2" w:rsidP="006670E2"/>
    <w:p w14:paraId="7F98D5F1" w14:textId="77777777" w:rsidR="006670E2" w:rsidRPr="006670E2" w:rsidRDefault="006670E2" w:rsidP="006670E2">
      <w:r w:rsidRPr="006670E2">
        <w:t>Safe Route</w:t>
      </w:r>
    </w:p>
    <w:p w14:paraId="25547C82" w14:textId="77777777" w:rsidR="006670E2" w:rsidRPr="006670E2" w:rsidRDefault="006670E2" w:rsidP="006670E2">
      <w:r w:rsidRPr="006670E2">
        <w:t>This ensures generated routes comply with operational constraints.</w:t>
      </w:r>
    </w:p>
    <w:p w14:paraId="353947BE" w14:textId="77777777" w:rsidR="006670E2" w:rsidRPr="006670E2" w:rsidRDefault="006670E2" w:rsidP="006670E2">
      <w:r w:rsidRPr="006670E2">
        <w:pict w14:anchorId="1CF2C3A3">
          <v:rect id="_x0000_i7440" style="width:0;height:1.5pt" o:hralign="center" o:hrstd="t" o:hr="t" fillcolor="#a0a0a0" stroked="f"/>
        </w:pict>
      </w:r>
    </w:p>
    <w:p w14:paraId="7182068F" w14:textId="77777777" w:rsidR="006670E2" w:rsidRPr="006670E2" w:rsidRDefault="006670E2" w:rsidP="006670E2">
      <w:pPr>
        <w:rPr>
          <w:b/>
          <w:bCs/>
        </w:rPr>
      </w:pPr>
      <w:r w:rsidRPr="006670E2">
        <w:rPr>
          <w:b/>
          <w:bCs/>
        </w:rPr>
        <w:t>89. Route Comparison Algorithm</w:t>
      </w:r>
    </w:p>
    <w:p w14:paraId="2442812E" w14:textId="77777777" w:rsidR="006670E2" w:rsidRPr="006670E2" w:rsidRDefault="006670E2" w:rsidP="006670E2">
      <w:r w:rsidRPr="006670E2">
        <w:t>The system may generate multiple candidate routes.</w:t>
      </w:r>
    </w:p>
    <w:p w14:paraId="26628479" w14:textId="77777777" w:rsidR="006670E2" w:rsidRPr="006670E2" w:rsidRDefault="006670E2" w:rsidP="006670E2">
      <w:r w:rsidRPr="006670E2">
        <w:t>Comparison metrics:</w:t>
      </w:r>
    </w:p>
    <w:p w14:paraId="2C80E9BA" w14:textId="77777777" w:rsidR="006670E2" w:rsidRPr="006670E2" w:rsidRDefault="006670E2" w:rsidP="006670E2">
      <w:pPr>
        <w:numPr>
          <w:ilvl w:val="0"/>
          <w:numId w:val="573"/>
        </w:numPr>
      </w:pPr>
      <w:r w:rsidRPr="006670E2">
        <w:t xml:space="preserve">Distance </w:t>
      </w:r>
    </w:p>
    <w:p w14:paraId="68936141" w14:textId="77777777" w:rsidR="006670E2" w:rsidRPr="006670E2" w:rsidRDefault="006670E2" w:rsidP="006670E2">
      <w:pPr>
        <w:numPr>
          <w:ilvl w:val="0"/>
          <w:numId w:val="573"/>
        </w:numPr>
      </w:pPr>
      <w:r w:rsidRPr="006670E2">
        <w:t xml:space="preserve">Estimated Time </w:t>
      </w:r>
    </w:p>
    <w:p w14:paraId="7906EEE6" w14:textId="77777777" w:rsidR="006670E2" w:rsidRPr="006670E2" w:rsidRDefault="006670E2" w:rsidP="006670E2">
      <w:pPr>
        <w:numPr>
          <w:ilvl w:val="0"/>
          <w:numId w:val="573"/>
        </w:numPr>
      </w:pPr>
      <w:r w:rsidRPr="006670E2">
        <w:t xml:space="preserve">Battery Usage </w:t>
      </w:r>
    </w:p>
    <w:p w14:paraId="1A07EA2A" w14:textId="77777777" w:rsidR="006670E2" w:rsidRPr="006670E2" w:rsidRDefault="006670E2" w:rsidP="006670E2">
      <w:pPr>
        <w:numPr>
          <w:ilvl w:val="0"/>
          <w:numId w:val="573"/>
        </w:numPr>
      </w:pPr>
      <w:r w:rsidRPr="006670E2">
        <w:t xml:space="preserve">Number of Turns </w:t>
      </w:r>
    </w:p>
    <w:p w14:paraId="3CAF036E" w14:textId="77777777" w:rsidR="006670E2" w:rsidRPr="006670E2" w:rsidRDefault="006670E2" w:rsidP="006670E2">
      <w:pPr>
        <w:numPr>
          <w:ilvl w:val="0"/>
          <w:numId w:val="573"/>
        </w:numPr>
      </w:pPr>
      <w:r w:rsidRPr="006670E2">
        <w:t xml:space="preserve">Efficiency Score </w:t>
      </w:r>
    </w:p>
    <w:p w14:paraId="21237951" w14:textId="77777777" w:rsidR="006670E2" w:rsidRPr="006670E2" w:rsidRDefault="006670E2" w:rsidP="006670E2">
      <w:r w:rsidRPr="006670E2">
        <w:t>The backend evaluates all candidates and recommends the best route.</w:t>
      </w:r>
    </w:p>
    <w:p w14:paraId="68F1D08B" w14:textId="77777777" w:rsidR="006670E2" w:rsidRPr="006670E2" w:rsidRDefault="006670E2" w:rsidP="006670E2">
      <w:r w:rsidRPr="006670E2">
        <w:pict w14:anchorId="28480DF2">
          <v:rect id="_x0000_i7441" style="width:0;height:1.5pt" o:hralign="center" o:hrstd="t" o:hr="t" fillcolor="#a0a0a0" stroked="f"/>
        </w:pict>
      </w:r>
    </w:p>
    <w:p w14:paraId="1FDA6693" w14:textId="77777777" w:rsidR="006670E2" w:rsidRPr="006670E2" w:rsidRDefault="006670E2" w:rsidP="006670E2">
      <w:pPr>
        <w:rPr>
          <w:b/>
          <w:bCs/>
        </w:rPr>
      </w:pPr>
      <w:r w:rsidRPr="006670E2">
        <w:rPr>
          <w:b/>
          <w:bCs/>
        </w:rPr>
        <w:t>90. Route Generation Lifecycle</w:t>
      </w:r>
    </w:p>
    <w:p w14:paraId="189DD578" w14:textId="77777777" w:rsidR="006670E2" w:rsidRPr="006670E2" w:rsidRDefault="006670E2" w:rsidP="006670E2">
      <w:r w:rsidRPr="006670E2">
        <w:t>Warehouse Selected</w:t>
      </w:r>
    </w:p>
    <w:p w14:paraId="7A131BAE" w14:textId="77777777" w:rsidR="006670E2" w:rsidRPr="006670E2" w:rsidRDefault="006670E2" w:rsidP="006670E2"/>
    <w:p w14:paraId="4A19E02A" w14:textId="77777777" w:rsidR="006670E2" w:rsidRPr="006670E2" w:rsidRDefault="006670E2" w:rsidP="006670E2">
      <w:r w:rsidRPr="006670E2">
        <w:t>↓</w:t>
      </w:r>
    </w:p>
    <w:p w14:paraId="5DB99222" w14:textId="77777777" w:rsidR="006670E2" w:rsidRPr="006670E2" w:rsidRDefault="006670E2" w:rsidP="006670E2"/>
    <w:p w14:paraId="33280B41" w14:textId="77777777" w:rsidR="006670E2" w:rsidRPr="006670E2" w:rsidRDefault="006670E2" w:rsidP="006670E2">
      <w:r w:rsidRPr="006670E2">
        <w:t>Destination Selected</w:t>
      </w:r>
    </w:p>
    <w:p w14:paraId="22447B7B" w14:textId="77777777" w:rsidR="006670E2" w:rsidRPr="006670E2" w:rsidRDefault="006670E2" w:rsidP="006670E2"/>
    <w:p w14:paraId="3841E05F" w14:textId="77777777" w:rsidR="006670E2" w:rsidRPr="006670E2" w:rsidRDefault="006670E2" w:rsidP="006670E2">
      <w:r w:rsidRPr="006670E2">
        <w:t>↓</w:t>
      </w:r>
    </w:p>
    <w:p w14:paraId="52496950" w14:textId="77777777" w:rsidR="006670E2" w:rsidRPr="006670E2" w:rsidRDefault="006670E2" w:rsidP="006670E2"/>
    <w:p w14:paraId="655A02DE" w14:textId="77777777" w:rsidR="006670E2" w:rsidRPr="006670E2" w:rsidRDefault="006670E2" w:rsidP="006670E2">
      <w:r w:rsidRPr="006670E2">
        <w:t>Graph Loaded</w:t>
      </w:r>
    </w:p>
    <w:p w14:paraId="492CF290" w14:textId="77777777" w:rsidR="006670E2" w:rsidRPr="006670E2" w:rsidRDefault="006670E2" w:rsidP="006670E2"/>
    <w:p w14:paraId="5C625813" w14:textId="77777777" w:rsidR="006670E2" w:rsidRPr="006670E2" w:rsidRDefault="006670E2" w:rsidP="006670E2">
      <w:r w:rsidRPr="006670E2">
        <w:t>↓</w:t>
      </w:r>
    </w:p>
    <w:p w14:paraId="43D9C1F8" w14:textId="77777777" w:rsidR="006670E2" w:rsidRPr="006670E2" w:rsidRDefault="006670E2" w:rsidP="006670E2"/>
    <w:p w14:paraId="13F3249B" w14:textId="77777777" w:rsidR="006670E2" w:rsidRPr="006670E2" w:rsidRDefault="006670E2" w:rsidP="006670E2">
      <w:r w:rsidRPr="006670E2">
        <w:t>BFS Validation</w:t>
      </w:r>
    </w:p>
    <w:p w14:paraId="71D01C28" w14:textId="77777777" w:rsidR="006670E2" w:rsidRPr="006670E2" w:rsidRDefault="006670E2" w:rsidP="006670E2"/>
    <w:p w14:paraId="57D5202B" w14:textId="77777777" w:rsidR="006670E2" w:rsidRPr="006670E2" w:rsidRDefault="006670E2" w:rsidP="006670E2">
      <w:r w:rsidRPr="006670E2">
        <w:lastRenderedPageBreak/>
        <w:t>↓</w:t>
      </w:r>
    </w:p>
    <w:p w14:paraId="263FF25B" w14:textId="77777777" w:rsidR="006670E2" w:rsidRPr="006670E2" w:rsidRDefault="006670E2" w:rsidP="006670E2"/>
    <w:p w14:paraId="7E4153A3" w14:textId="77777777" w:rsidR="006670E2" w:rsidRPr="006670E2" w:rsidRDefault="006670E2" w:rsidP="006670E2">
      <w:r w:rsidRPr="006670E2">
        <w:t>No-Fly Zones Applied</w:t>
      </w:r>
    </w:p>
    <w:p w14:paraId="2B329877" w14:textId="77777777" w:rsidR="006670E2" w:rsidRPr="006670E2" w:rsidRDefault="006670E2" w:rsidP="006670E2"/>
    <w:p w14:paraId="4F0FD7A2" w14:textId="77777777" w:rsidR="006670E2" w:rsidRPr="006670E2" w:rsidRDefault="006670E2" w:rsidP="006670E2">
      <w:r w:rsidRPr="006670E2">
        <w:t>↓</w:t>
      </w:r>
    </w:p>
    <w:p w14:paraId="2DD049DA" w14:textId="77777777" w:rsidR="006670E2" w:rsidRPr="006670E2" w:rsidRDefault="006670E2" w:rsidP="006670E2"/>
    <w:p w14:paraId="2AAE0E88" w14:textId="77777777" w:rsidR="006670E2" w:rsidRPr="006670E2" w:rsidRDefault="006670E2" w:rsidP="006670E2">
      <w:r w:rsidRPr="006670E2">
        <w:t>Dijkstra Executed</w:t>
      </w:r>
    </w:p>
    <w:p w14:paraId="7270452E" w14:textId="77777777" w:rsidR="006670E2" w:rsidRPr="006670E2" w:rsidRDefault="006670E2" w:rsidP="006670E2"/>
    <w:p w14:paraId="581AE461" w14:textId="77777777" w:rsidR="006670E2" w:rsidRPr="006670E2" w:rsidRDefault="006670E2" w:rsidP="006670E2">
      <w:r w:rsidRPr="006670E2">
        <w:t>↓</w:t>
      </w:r>
    </w:p>
    <w:p w14:paraId="1AB84205" w14:textId="77777777" w:rsidR="006670E2" w:rsidRPr="006670E2" w:rsidRDefault="006670E2" w:rsidP="006670E2"/>
    <w:p w14:paraId="29C9790F" w14:textId="77777777" w:rsidR="006670E2" w:rsidRPr="006670E2" w:rsidRDefault="006670E2" w:rsidP="006670E2">
      <w:r w:rsidRPr="006670E2">
        <w:t>Shortest Route Found</w:t>
      </w:r>
    </w:p>
    <w:p w14:paraId="3135F39D" w14:textId="77777777" w:rsidR="006670E2" w:rsidRPr="006670E2" w:rsidRDefault="006670E2" w:rsidP="006670E2"/>
    <w:p w14:paraId="7DCFAC97" w14:textId="77777777" w:rsidR="006670E2" w:rsidRPr="006670E2" w:rsidRDefault="006670E2" w:rsidP="006670E2">
      <w:r w:rsidRPr="006670E2">
        <w:t>↓</w:t>
      </w:r>
    </w:p>
    <w:p w14:paraId="231D25E7" w14:textId="77777777" w:rsidR="006670E2" w:rsidRPr="006670E2" w:rsidRDefault="006670E2" w:rsidP="006670E2"/>
    <w:p w14:paraId="3043CAF0" w14:textId="77777777" w:rsidR="006670E2" w:rsidRPr="006670E2" w:rsidRDefault="006670E2" w:rsidP="006670E2">
      <w:r w:rsidRPr="006670E2">
        <w:t>Database Updated</w:t>
      </w:r>
    </w:p>
    <w:p w14:paraId="33CD1F9F" w14:textId="77777777" w:rsidR="006670E2" w:rsidRPr="006670E2" w:rsidRDefault="006670E2" w:rsidP="006670E2"/>
    <w:p w14:paraId="5F42E6B5" w14:textId="77777777" w:rsidR="006670E2" w:rsidRPr="006670E2" w:rsidRDefault="006670E2" w:rsidP="006670E2">
      <w:r w:rsidRPr="006670E2">
        <w:t>↓</w:t>
      </w:r>
    </w:p>
    <w:p w14:paraId="2499A6B1" w14:textId="77777777" w:rsidR="006670E2" w:rsidRPr="006670E2" w:rsidRDefault="006670E2" w:rsidP="006670E2"/>
    <w:p w14:paraId="359C8E39" w14:textId="77777777" w:rsidR="006670E2" w:rsidRPr="006670E2" w:rsidRDefault="006670E2" w:rsidP="006670E2">
      <w:r w:rsidRPr="006670E2">
        <w:t>Frontend Map Updated</w:t>
      </w:r>
    </w:p>
    <w:p w14:paraId="5208E3D8" w14:textId="77777777" w:rsidR="006670E2" w:rsidRPr="006670E2" w:rsidRDefault="006670E2" w:rsidP="006670E2">
      <w:r w:rsidRPr="006670E2">
        <w:t>Every generated route follows this sequence.</w:t>
      </w:r>
    </w:p>
    <w:p w14:paraId="3A19A5B8" w14:textId="77777777" w:rsidR="006670E2" w:rsidRPr="006670E2" w:rsidRDefault="006670E2" w:rsidP="006670E2">
      <w:r w:rsidRPr="006670E2">
        <w:pict w14:anchorId="6F4BCC8F">
          <v:rect id="_x0000_i7442" style="width:0;height:1.5pt" o:hralign="center" o:hrstd="t" o:hr="t" fillcolor="#a0a0a0" stroked="f"/>
        </w:pict>
      </w:r>
    </w:p>
    <w:p w14:paraId="04F74BEE" w14:textId="77777777" w:rsidR="006670E2" w:rsidRPr="006670E2" w:rsidRDefault="006670E2" w:rsidP="006670E2">
      <w:pPr>
        <w:rPr>
          <w:b/>
          <w:bCs/>
        </w:rPr>
      </w:pPr>
      <w:r w:rsidRPr="006670E2">
        <w:rPr>
          <w:b/>
          <w:bCs/>
        </w:rPr>
        <w:t>91. Backend Algorithm Integration</w:t>
      </w:r>
    </w:p>
    <w:p w14:paraId="1E2892E6" w14:textId="77777777" w:rsidR="006670E2" w:rsidRPr="006670E2" w:rsidRDefault="006670E2" w:rsidP="006670E2">
      <w:r w:rsidRPr="006670E2">
        <w:t>The Service Layer orchestrates graph processing.</w:t>
      </w:r>
    </w:p>
    <w:p w14:paraId="15984631" w14:textId="77777777" w:rsidR="006670E2" w:rsidRPr="006670E2" w:rsidRDefault="006670E2" w:rsidP="006670E2">
      <w:r w:rsidRPr="006670E2">
        <w:t>Route Controller</w:t>
      </w:r>
    </w:p>
    <w:p w14:paraId="0DC987F7" w14:textId="77777777" w:rsidR="006670E2" w:rsidRPr="006670E2" w:rsidRDefault="006670E2" w:rsidP="006670E2"/>
    <w:p w14:paraId="0771D11F" w14:textId="77777777" w:rsidR="006670E2" w:rsidRPr="006670E2" w:rsidRDefault="006670E2" w:rsidP="006670E2">
      <w:r w:rsidRPr="006670E2">
        <w:t>↓</w:t>
      </w:r>
    </w:p>
    <w:p w14:paraId="34704331" w14:textId="77777777" w:rsidR="006670E2" w:rsidRPr="006670E2" w:rsidRDefault="006670E2" w:rsidP="006670E2"/>
    <w:p w14:paraId="51CE79BA" w14:textId="77777777" w:rsidR="006670E2" w:rsidRPr="006670E2" w:rsidRDefault="006670E2" w:rsidP="006670E2">
      <w:r w:rsidRPr="006670E2">
        <w:t>Route Service</w:t>
      </w:r>
    </w:p>
    <w:p w14:paraId="7920C6FC" w14:textId="77777777" w:rsidR="006670E2" w:rsidRPr="006670E2" w:rsidRDefault="006670E2" w:rsidP="006670E2"/>
    <w:p w14:paraId="797E9965" w14:textId="77777777" w:rsidR="006670E2" w:rsidRPr="006670E2" w:rsidRDefault="006670E2" w:rsidP="006670E2">
      <w:r w:rsidRPr="006670E2">
        <w:t>↓</w:t>
      </w:r>
    </w:p>
    <w:p w14:paraId="08CFAE9B" w14:textId="77777777" w:rsidR="006670E2" w:rsidRPr="006670E2" w:rsidRDefault="006670E2" w:rsidP="006670E2"/>
    <w:p w14:paraId="226A2DFA" w14:textId="77777777" w:rsidR="006670E2" w:rsidRPr="006670E2" w:rsidRDefault="006670E2" w:rsidP="006670E2">
      <w:r w:rsidRPr="006670E2">
        <w:lastRenderedPageBreak/>
        <w:t>Graph Engine</w:t>
      </w:r>
    </w:p>
    <w:p w14:paraId="5E72961A" w14:textId="77777777" w:rsidR="006670E2" w:rsidRPr="006670E2" w:rsidRDefault="006670E2" w:rsidP="006670E2"/>
    <w:p w14:paraId="6CF54BD1" w14:textId="77777777" w:rsidR="006670E2" w:rsidRPr="006670E2" w:rsidRDefault="006670E2" w:rsidP="006670E2">
      <w:r w:rsidRPr="006670E2">
        <w:t>↓</w:t>
      </w:r>
    </w:p>
    <w:p w14:paraId="196A921B" w14:textId="77777777" w:rsidR="006670E2" w:rsidRPr="006670E2" w:rsidRDefault="006670E2" w:rsidP="006670E2"/>
    <w:p w14:paraId="2873CEFB" w14:textId="77777777" w:rsidR="006670E2" w:rsidRPr="006670E2" w:rsidRDefault="006670E2" w:rsidP="006670E2">
      <w:r w:rsidRPr="006670E2">
        <w:t>Graph Builder</w:t>
      </w:r>
    </w:p>
    <w:p w14:paraId="7DD83D5C" w14:textId="77777777" w:rsidR="006670E2" w:rsidRPr="006670E2" w:rsidRDefault="006670E2" w:rsidP="006670E2"/>
    <w:p w14:paraId="6BB6EBE1" w14:textId="77777777" w:rsidR="006670E2" w:rsidRPr="006670E2" w:rsidRDefault="006670E2" w:rsidP="006670E2">
      <w:r w:rsidRPr="006670E2">
        <w:t>↓</w:t>
      </w:r>
    </w:p>
    <w:p w14:paraId="63840182" w14:textId="77777777" w:rsidR="006670E2" w:rsidRPr="006670E2" w:rsidRDefault="006670E2" w:rsidP="006670E2"/>
    <w:p w14:paraId="5A3AD249" w14:textId="77777777" w:rsidR="006670E2" w:rsidRPr="006670E2" w:rsidRDefault="006670E2" w:rsidP="006670E2">
      <w:r w:rsidRPr="006670E2">
        <w:t>BFS</w:t>
      </w:r>
    </w:p>
    <w:p w14:paraId="1DA2103D" w14:textId="77777777" w:rsidR="006670E2" w:rsidRPr="006670E2" w:rsidRDefault="006670E2" w:rsidP="006670E2"/>
    <w:p w14:paraId="6D55C634" w14:textId="77777777" w:rsidR="006670E2" w:rsidRPr="006670E2" w:rsidRDefault="006670E2" w:rsidP="006670E2">
      <w:r w:rsidRPr="006670E2">
        <w:t>↓</w:t>
      </w:r>
    </w:p>
    <w:p w14:paraId="0EA1B520" w14:textId="77777777" w:rsidR="006670E2" w:rsidRPr="006670E2" w:rsidRDefault="006670E2" w:rsidP="006670E2"/>
    <w:p w14:paraId="6CAE4664" w14:textId="77777777" w:rsidR="006670E2" w:rsidRPr="006670E2" w:rsidRDefault="006670E2" w:rsidP="006670E2">
      <w:r w:rsidRPr="006670E2">
        <w:t>Dijkstra</w:t>
      </w:r>
    </w:p>
    <w:p w14:paraId="74CF6C40" w14:textId="77777777" w:rsidR="006670E2" w:rsidRPr="006670E2" w:rsidRDefault="006670E2" w:rsidP="006670E2"/>
    <w:p w14:paraId="5478D241" w14:textId="77777777" w:rsidR="006670E2" w:rsidRPr="006670E2" w:rsidRDefault="006670E2" w:rsidP="006670E2">
      <w:r w:rsidRPr="006670E2">
        <w:t>↓</w:t>
      </w:r>
    </w:p>
    <w:p w14:paraId="3A26DCF5" w14:textId="77777777" w:rsidR="006670E2" w:rsidRPr="006670E2" w:rsidRDefault="006670E2" w:rsidP="006670E2"/>
    <w:p w14:paraId="7FF77892" w14:textId="77777777" w:rsidR="006670E2" w:rsidRPr="006670E2" w:rsidRDefault="006670E2" w:rsidP="006670E2">
      <w:r w:rsidRPr="006670E2">
        <w:t>Repository</w:t>
      </w:r>
    </w:p>
    <w:p w14:paraId="53D96383" w14:textId="77777777" w:rsidR="006670E2" w:rsidRPr="006670E2" w:rsidRDefault="006670E2" w:rsidP="006670E2"/>
    <w:p w14:paraId="55CB76C6" w14:textId="77777777" w:rsidR="006670E2" w:rsidRPr="006670E2" w:rsidRDefault="006670E2" w:rsidP="006670E2">
      <w:r w:rsidRPr="006670E2">
        <w:t>↓</w:t>
      </w:r>
    </w:p>
    <w:p w14:paraId="79987021" w14:textId="77777777" w:rsidR="006670E2" w:rsidRPr="006670E2" w:rsidRDefault="006670E2" w:rsidP="006670E2"/>
    <w:p w14:paraId="681298E6" w14:textId="77777777" w:rsidR="006670E2" w:rsidRPr="006670E2" w:rsidRDefault="006670E2" w:rsidP="006670E2">
      <w:r w:rsidRPr="006670E2">
        <w:t>Frontend Response</w:t>
      </w:r>
    </w:p>
    <w:p w14:paraId="2C809396" w14:textId="77777777" w:rsidR="006670E2" w:rsidRPr="006670E2" w:rsidRDefault="006670E2" w:rsidP="006670E2">
      <w:r w:rsidRPr="006670E2">
        <w:t>Each algorithm remains isolated within the algorithms/ directory.</w:t>
      </w:r>
    </w:p>
    <w:p w14:paraId="5BAAA7C6" w14:textId="77777777" w:rsidR="006670E2" w:rsidRPr="006670E2" w:rsidRDefault="006670E2" w:rsidP="006670E2">
      <w:r w:rsidRPr="006670E2">
        <w:pict w14:anchorId="49F38D60">
          <v:rect id="_x0000_i7443" style="width:0;height:1.5pt" o:hralign="center" o:hrstd="t" o:hr="t" fillcolor="#a0a0a0" stroked="f"/>
        </w:pict>
      </w:r>
    </w:p>
    <w:p w14:paraId="3CF33F4E" w14:textId="77777777" w:rsidR="006670E2" w:rsidRPr="006670E2" w:rsidRDefault="006670E2" w:rsidP="006670E2">
      <w:pPr>
        <w:rPr>
          <w:b/>
          <w:bCs/>
        </w:rPr>
      </w:pPr>
      <w:r w:rsidRPr="006670E2">
        <w:rPr>
          <w:b/>
          <w:bCs/>
        </w:rPr>
        <w:t>92. Frontend Interaction</w:t>
      </w:r>
    </w:p>
    <w:p w14:paraId="5AD06E26" w14:textId="77777777" w:rsidR="006670E2" w:rsidRPr="006670E2" w:rsidRDefault="006670E2" w:rsidP="006670E2">
      <w:r w:rsidRPr="006670E2">
        <w:t>The frontend never computes routes.</w:t>
      </w:r>
    </w:p>
    <w:p w14:paraId="091E8758" w14:textId="77777777" w:rsidR="006670E2" w:rsidRPr="006670E2" w:rsidRDefault="006670E2" w:rsidP="006670E2">
      <w:r w:rsidRPr="006670E2">
        <w:t>Instead:</w:t>
      </w:r>
    </w:p>
    <w:p w14:paraId="733ADEC8" w14:textId="77777777" w:rsidR="006670E2" w:rsidRPr="006670E2" w:rsidRDefault="006670E2" w:rsidP="006670E2">
      <w:r w:rsidRPr="006670E2">
        <w:t>Generate Route Button</w:t>
      </w:r>
    </w:p>
    <w:p w14:paraId="3481981E" w14:textId="77777777" w:rsidR="006670E2" w:rsidRPr="006670E2" w:rsidRDefault="006670E2" w:rsidP="006670E2"/>
    <w:p w14:paraId="6AB57B4E" w14:textId="77777777" w:rsidR="006670E2" w:rsidRPr="006670E2" w:rsidRDefault="006670E2" w:rsidP="006670E2">
      <w:r w:rsidRPr="006670E2">
        <w:t>↓</w:t>
      </w:r>
    </w:p>
    <w:p w14:paraId="4F485952" w14:textId="77777777" w:rsidR="006670E2" w:rsidRPr="006670E2" w:rsidRDefault="006670E2" w:rsidP="006670E2"/>
    <w:p w14:paraId="25976D8A" w14:textId="77777777" w:rsidR="006670E2" w:rsidRPr="006670E2" w:rsidRDefault="006670E2" w:rsidP="006670E2">
      <w:r w:rsidRPr="006670E2">
        <w:t>Route Service API</w:t>
      </w:r>
    </w:p>
    <w:p w14:paraId="3D521D4D" w14:textId="77777777" w:rsidR="006670E2" w:rsidRPr="006670E2" w:rsidRDefault="006670E2" w:rsidP="006670E2"/>
    <w:p w14:paraId="123AE878" w14:textId="77777777" w:rsidR="006670E2" w:rsidRPr="006670E2" w:rsidRDefault="006670E2" w:rsidP="006670E2">
      <w:r w:rsidRPr="006670E2">
        <w:t>↓</w:t>
      </w:r>
    </w:p>
    <w:p w14:paraId="78F500BB" w14:textId="77777777" w:rsidR="006670E2" w:rsidRPr="006670E2" w:rsidRDefault="006670E2" w:rsidP="006670E2"/>
    <w:p w14:paraId="6A2A0E87" w14:textId="77777777" w:rsidR="006670E2" w:rsidRPr="006670E2" w:rsidRDefault="006670E2" w:rsidP="006670E2">
      <w:r w:rsidRPr="006670E2">
        <w:t>Backend Graph Engine</w:t>
      </w:r>
    </w:p>
    <w:p w14:paraId="6A7C2FFA" w14:textId="77777777" w:rsidR="006670E2" w:rsidRPr="006670E2" w:rsidRDefault="006670E2" w:rsidP="006670E2"/>
    <w:p w14:paraId="394968FB" w14:textId="77777777" w:rsidR="006670E2" w:rsidRPr="006670E2" w:rsidRDefault="006670E2" w:rsidP="006670E2">
      <w:r w:rsidRPr="006670E2">
        <w:t>↓</w:t>
      </w:r>
    </w:p>
    <w:p w14:paraId="504D32E2" w14:textId="77777777" w:rsidR="006670E2" w:rsidRPr="006670E2" w:rsidRDefault="006670E2" w:rsidP="006670E2"/>
    <w:p w14:paraId="3CA5EFCE" w14:textId="77777777" w:rsidR="006670E2" w:rsidRPr="006670E2" w:rsidRDefault="006670E2" w:rsidP="006670E2">
      <w:r w:rsidRPr="006670E2">
        <w:t>Optimized Route</w:t>
      </w:r>
    </w:p>
    <w:p w14:paraId="44ED744C" w14:textId="77777777" w:rsidR="006670E2" w:rsidRPr="006670E2" w:rsidRDefault="006670E2" w:rsidP="006670E2"/>
    <w:p w14:paraId="649365DE" w14:textId="77777777" w:rsidR="006670E2" w:rsidRPr="006670E2" w:rsidRDefault="006670E2" w:rsidP="006670E2">
      <w:r w:rsidRPr="006670E2">
        <w:t>↓</w:t>
      </w:r>
    </w:p>
    <w:p w14:paraId="05B7E2D3" w14:textId="77777777" w:rsidR="006670E2" w:rsidRPr="006670E2" w:rsidRDefault="006670E2" w:rsidP="006670E2"/>
    <w:p w14:paraId="7A855EB6" w14:textId="77777777" w:rsidR="006670E2" w:rsidRPr="006670E2" w:rsidRDefault="006670E2" w:rsidP="006670E2">
      <w:r w:rsidRPr="006670E2">
        <w:t>Mapbox Draws Path</w:t>
      </w:r>
    </w:p>
    <w:p w14:paraId="698F76CF" w14:textId="77777777" w:rsidR="006670E2" w:rsidRPr="006670E2" w:rsidRDefault="006670E2" w:rsidP="006670E2"/>
    <w:p w14:paraId="3FCDC56E" w14:textId="77777777" w:rsidR="006670E2" w:rsidRPr="006670E2" w:rsidRDefault="006670E2" w:rsidP="006670E2">
      <w:r w:rsidRPr="006670E2">
        <w:t>↓</w:t>
      </w:r>
    </w:p>
    <w:p w14:paraId="541BEBD2" w14:textId="77777777" w:rsidR="006670E2" w:rsidRPr="006670E2" w:rsidRDefault="006670E2" w:rsidP="006670E2"/>
    <w:p w14:paraId="4E32AF7B" w14:textId="77777777" w:rsidR="006670E2" w:rsidRPr="006670E2" w:rsidRDefault="006670E2" w:rsidP="006670E2">
      <w:r w:rsidRPr="006670E2">
        <w:t>Route Information Updated</w:t>
      </w:r>
    </w:p>
    <w:p w14:paraId="0982D382" w14:textId="77777777" w:rsidR="006670E2" w:rsidRPr="006670E2" w:rsidRDefault="006670E2" w:rsidP="006670E2">
      <w:r w:rsidRPr="006670E2">
        <w:t>This separation ensures a single source of truth.</w:t>
      </w:r>
    </w:p>
    <w:p w14:paraId="7AF8E330" w14:textId="77777777" w:rsidR="006670E2" w:rsidRPr="006670E2" w:rsidRDefault="006670E2" w:rsidP="006670E2">
      <w:r w:rsidRPr="006670E2">
        <w:pict w14:anchorId="1F83666E">
          <v:rect id="_x0000_i7444" style="width:0;height:1.5pt" o:hralign="center" o:hrstd="t" o:hr="t" fillcolor="#a0a0a0" stroked="f"/>
        </w:pict>
      </w:r>
    </w:p>
    <w:p w14:paraId="393094C9" w14:textId="77777777" w:rsidR="006670E2" w:rsidRPr="006670E2" w:rsidRDefault="006670E2" w:rsidP="006670E2">
      <w:pPr>
        <w:rPr>
          <w:b/>
          <w:bCs/>
        </w:rPr>
      </w:pPr>
      <w:r w:rsidRPr="006670E2">
        <w:rPr>
          <w:b/>
          <w:bCs/>
        </w:rPr>
        <w:t>93. 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592"/>
        <w:gridCol w:w="2438"/>
      </w:tblGrid>
      <w:tr w:rsidR="006670E2" w:rsidRPr="006670E2" w14:paraId="5581A836" w14:textId="77777777">
        <w:trPr>
          <w:tblHeader/>
          <w:tblCellSpacing w:w="15" w:type="dxa"/>
        </w:trPr>
        <w:tc>
          <w:tcPr>
            <w:tcW w:w="0" w:type="auto"/>
            <w:vAlign w:val="center"/>
            <w:hideMark/>
          </w:tcPr>
          <w:p w14:paraId="17C8AFAD" w14:textId="77777777" w:rsidR="006670E2" w:rsidRPr="006670E2" w:rsidRDefault="006670E2" w:rsidP="006670E2">
            <w:pPr>
              <w:rPr>
                <w:b/>
                <w:bCs/>
              </w:rPr>
            </w:pPr>
            <w:r w:rsidRPr="006670E2">
              <w:rPr>
                <w:b/>
                <w:bCs/>
              </w:rPr>
              <w:t>Algorithm</w:t>
            </w:r>
          </w:p>
        </w:tc>
        <w:tc>
          <w:tcPr>
            <w:tcW w:w="0" w:type="auto"/>
            <w:vAlign w:val="center"/>
            <w:hideMark/>
          </w:tcPr>
          <w:p w14:paraId="09082C5C" w14:textId="77777777" w:rsidR="006670E2" w:rsidRPr="006670E2" w:rsidRDefault="006670E2" w:rsidP="006670E2">
            <w:pPr>
              <w:rPr>
                <w:b/>
                <w:bCs/>
              </w:rPr>
            </w:pPr>
            <w:r w:rsidRPr="006670E2">
              <w:rPr>
                <w:b/>
                <w:bCs/>
              </w:rPr>
              <w:t>Time Complexity</w:t>
            </w:r>
          </w:p>
        </w:tc>
        <w:tc>
          <w:tcPr>
            <w:tcW w:w="0" w:type="auto"/>
            <w:vAlign w:val="center"/>
            <w:hideMark/>
          </w:tcPr>
          <w:p w14:paraId="199A74DB" w14:textId="77777777" w:rsidR="006670E2" w:rsidRPr="006670E2" w:rsidRDefault="006670E2" w:rsidP="006670E2">
            <w:pPr>
              <w:rPr>
                <w:b/>
                <w:bCs/>
              </w:rPr>
            </w:pPr>
            <w:r w:rsidRPr="006670E2">
              <w:rPr>
                <w:b/>
                <w:bCs/>
              </w:rPr>
              <w:t>Usage</w:t>
            </w:r>
          </w:p>
        </w:tc>
      </w:tr>
      <w:tr w:rsidR="006670E2" w:rsidRPr="006670E2" w14:paraId="4EE8ACFC" w14:textId="77777777">
        <w:trPr>
          <w:tblCellSpacing w:w="15" w:type="dxa"/>
        </w:trPr>
        <w:tc>
          <w:tcPr>
            <w:tcW w:w="0" w:type="auto"/>
            <w:vAlign w:val="center"/>
            <w:hideMark/>
          </w:tcPr>
          <w:p w14:paraId="6A1EF15D" w14:textId="77777777" w:rsidR="006670E2" w:rsidRPr="006670E2" w:rsidRDefault="006670E2" w:rsidP="006670E2">
            <w:r w:rsidRPr="006670E2">
              <w:t>Graph Construction</w:t>
            </w:r>
          </w:p>
        </w:tc>
        <w:tc>
          <w:tcPr>
            <w:tcW w:w="0" w:type="auto"/>
            <w:vAlign w:val="center"/>
            <w:hideMark/>
          </w:tcPr>
          <w:p w14:paraId="401E5D25" w14:textId="77777777" w:rsidR="006670E2" w:rsidRPr="006670E2" w:rsidRDefault="006670E2" w:rsidP="006670E2">
            <w:proofErr w:type="gramStart"/>
            <w:r w:rsidRPr="006670E2">
              <w:t>O(</w:t>
            </w:r>
            <w:proofErr w:type="gramEnd"/>
            <w:r w:rsidRPr="006670E2">
              <w:t>V + E)</w:t>
            </w:r>
          </w:p>
        </w:tc>
        <w:tc>
          <w:tcPr>
            <w:tcW w:w="0" w:type="auto"/>
            <w:vAlign w:val="center"/>
            <w:hideMark/>
          </w:tcPr>
          <w:p w14:paraId="67E81E8B" w14:textId="77777777" w:rsidR="006670E2" w:rsidRPr="006670E2" w:rsidRDefault="006670E2" w:rsidP="006670E2">
            <w:r w:rsidRPr="006670E2">
              <w:t>Build network</w:t>
            </w:r>
          </w:p>
        </w:tc>
      </w:tr>
      <w:tr w:rsidR="006670E2" w:rsidRPr="006670E2" w14:paraId="6A58CB4E" w14:textId="77777777">
        <w:trPr>
          <w:tblCellSpacing w:w="15" w:type="dxa"/>
        </w:trPr>
        <w:tc>
          <w:tcPr>
            <w:tcW w:w="0" w:type="auto"/>
            <w:vAlign w:val="center"/>
            <w:hideMark/>
          </w:tcPr>
          <w:p w14:paraId="4F412E5D" w14:textId="77777777" w:rsidR="006670E2" w:rsidRPr="006670E2" w:rsidRDefault="006670E2" w:rsidP="006670E2">
            <w:r w:rsidRPr="006670E2">
              <w:t>BFS</w:t>
            </w:r>
          </w:p>
        </w:tc>
        <w:tc>
          <w:tcPr>
            <w:tcW w:w="0" w:type="auto"/>
            <w:vAlign w:val="center"/>
            <w:hideMark/>
          </w:tcPr>
          <w:p w14:paraId="129C986E" w14:textId="77777777" w:rsidR="006670E2" w:rsidRPr="006670E2" w:rsidRDefault="006670E2" w:rsidP="006670E2">
            <w:proofErr w:type="gramStart"/>
            <w:r w:rsidRPr="006670E2">
              <w:t>O(</w:t>
            </w:r>
            <w:proofErr w:type="gramEnd"/>
            <w:r w:rsidRPr="006670E2">
              <w:t>V + E)</w:t>
            </w:r>
          </w:p>
        </w:tc>
        <w:tc>
          <w:tcPr>
            <w:tcW w:w="0" w:type="auto"/>
            <w:vAlign w:val="center"/>
            <w:hideMark/>
          </w:tcPr>
          <w:p w14:paraId="1C9063FE" w14:textId="77777777" w:rsidR="006670E2" w:rsidRPr="006670E2" w:rsidRDefault="006670E2" w:rsidP="006670E2">
            <w:r w:rsidRPr="006670E2">
              <w:t>Connectivity</w:t>
            </w:r>
          </w:p>
        </w:tc>
      </w:tr>
      <w:tr w:rsidR="006670E2" w:rsidRPr="006670E2" w14:paraId="16C7B1BD" w14:textId="77777777">
        <w:trPr>
          <w:tblCellSpacing w:w="15" w:type="dxa"/>
        </w:trPr>
        <w:tc>
          <w:tcPr>
            <w:tcW w:w="0" w:type="auto"/>
            <w:vAlign w:val="center"/>
            <w:hideMark/>
          </w:tcPr>
          <w:p w14:paraId="6B7C6CD7" w14:textId="77777777" w:rsidR="006670E2" w:rsidRPr="006670E2" w:rsidRDefault="006670E2" w:rsidP="006670E2">
            <w:r w:rsidRPr="006670E2">
              <w:t>Dijkstra (Priority Queue)</w:t>
            </w:r>
          </w:p>
        </w:tc>
        <w:tc>
          <w:tcPr>
            <w:tcW w:w="0" w:type="auto"/>
            <w:vAlign w:val="center"/>
            <w:hideMark/>
          </w:tcPr>
          <w:p w14:paraId="1F685776" w14:textId="77777777" w:rsidR="006670E2" w:rsidRPr="006670E2" w:rsidRDefault="006670E2" w:rsidP="006670E2">
            <w:proofErr w:type="gramStart"/>
            <w:r w:rsidRPr="006670E2">
              <w:t>O(</w:t>
            </w:r>
            <w:proofErr w:type="gramEnd"/>
            <w:r w:rsidRPr="006670E2">
              <w:t>(V + E) log V)</w:t>
            </w:r>
          </w:p>
        </w:tc>
        <w:tc>
          <w:tcPr>
            <w:tcW w:w="0" w:type="auto"/>
            <w:vAlign w:val="center"/>
            <w:hideMark/>
          </w:tcPr>
          <w:p w14:paraId="00F01E51" w14:textId="77777777" w:rsidR="006670E2" w:rsidRPr="006670E2" w:rsidRDefault="006670E2" w:rsidP="006670E2">
            <w:r w:rsidRPr="006670E2">
              <w:t>Shortest path</w:t>
            </w:r>
          </w:p>
        </w:tc>
      </w:tr>
      <w:tr w:rsidR="006670E2" w:rsidRPr="006670E2" w14:paraId="12619CA4" w14:textId="77777777">
        <w:trPr>
          <w:tblCellSpacing w:w="15" w:type="dxa"/>
        </w:trPr>
        <w:tc>
          <w:tcPr>
            <w:tcW w:w="0" w:type="auto"/>
            <w:vAlign w:val="center"/>
            <w:hideMark/>
          </w:tcPr>
          <w:p w14:paraId="05FA6EDD" w14:textId="77777777" w:rsidR="006670E2" w:rsidRPr="006670E2" w:rsidRDefault="006670E2" w:rsidP="006670E2">
            <w:r w:rsidRPr="006670E2">
              <w:t>Route Comparison</w:t>
            </w:r>
          </w:p>
        </w:tc>
        <w:tc>
          <w:tcPr>
            <w:tcW w:w="0" w:type="auto"/>
            <w:vAlign w:val="center"/>
            <w:hideMark/>
          </w:tcPr>
          <w:p w14:paraId="737BD309" w14:textId="77777777" w:rsidR="006670E2" w:rsidRPr="006670E2" w:rsidRDefault="006670E2" w:rsidP="006670E2">
            <w:r w:rsidRPr="006670E2">
              <w:t>O(k)</w:t>
            </w:r>
          </w:p>
        </w:tc>
        <w:tc>
          <w:tcPr>
            <w:tcW w:w="0" w:type="auto"/>
            <w:vAlign w:val="center"/>
            <w:hideMark/>
          </w:tcPr>
          <w:p w14:paraId="705BF20C" w14:textId="77777777" w:rsidR="006670E2" w:rsidRPr="006670E2" w:rsidRDefault="006670E2" w:rsidP="006670E2">
            <w:r w:rsidRPr="006670E2">
              <w:t>Compare candidate routes</w:t>
            </w:r>
          </w:p>
        </w:tc>
      </w:tr>
    </w:tbl>
    <w:p w14:paraId="45C2F0CE" w14:textId="77777777" w:rsidR="006670E2" w:rsidRPr="006670E2" w:rsidRDefault="006670E2" w:rsidP="006670E2">
      <w:r w:rsidRPr="006670E2">
        <w:t xml:space="preserve">Where </w:t>
      </w:r>
      <w:r w:rsidRPr="006670E2">
        <w:rPr>
          <w:b/>
          <w:bCs/>
        </w:rPr>
        <w:t>k</w:t>
      </w:r>
      <w:r w:rsidRPr="006670E2">
        <w:t xml:space="preserve"> represents the number of candidate routes.</w:t>
      </w:r>
    </w:p>
    <w:p w14:paraId="629CF5A3" w14:textId="77777777" w:rsidR="006670E2" w:rsidRPr="006670E2" w:rsidRDefault="006670E2" w:rsidP="006670E2">
      <w:r w:rsidRPr="006670E2">
        <w:pict w14:anchorId="0EFD598A">
          <v:rect id="_x0000_i7445" style="width:0;height:1.5pt" o:hralign="center" o:hrstd="t" o:hr="t" fillcolor="#a0a0a0" stroked="f"/>
        </w:pict>
      </w:r>
    </w:p>
    <w:p w14:paraId="3A885026" w14:textId="77777777" w:rsidR="006670E2" w:rsidRPr="006670E2" w:rsidRDefault="006670E2" w:rsidP="006670E2">
      <w:pPr>
        <w:rPr>
          <w:b/>
          <w:bCs/>
        </w:rPr>
      </w:pPr>
      <w:r w:rsidRPr="006670E2">
        <w:rPr>
          <w:b/>
          <w:bCs/>
        </w:rPr>
        <w:t>94. Space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687"/>
      </w:tblGrid>
      <w:tr w:rsidR="006670E2" w:rsidRPr="006670E2" w14:paraId="62DD69C5" w14:textId="77777777">
        <w:trPr>
          <w:tblHeader/>
          <w:tblCellSpacing w:w="15" w:type="dxa"/>
        </w:trPr>
        <w:tc>
          <w:tcPr>
            <w:tcW w:w="0" w:type="auto"/>
            <w:vAlign w:val="center"/>
            <w:hideMark/>
          </w:tcPr>
          <w:p w14:paraId="1A7784CB" w14:textId="77777777" w:rsidR="006670E2" w:rsidRPr="006670E2" w:rsidRDefault="006670E2" w:rsidP="006670E2">
            <w:pPr>
              <w:rPr>
                <w:b/>
                <w:bCs/>
              </w:rPr>
            </w:pPr>
            <w:r w:rsidRPr="006670E2">
              <w:rPr>
                <w:b/>
                <w:bCs/>
              </w:rPr>
              <w:t>Algorithm</w:t>
            </w:r>
          </w:p>
        </w:tc>
        <w:tc>
          <w:tcPr>
            <w:tcW w:w="0" w:type="auto"/>
            <w:vAlign w:val="center"/>
            <w:hideMark/>
          </w:tcPr>
          <w:p w14:paraId="762E220E" w14:textId="77777777" w:rsidR="006670E2" w:rsidRPr="006670E2" w:rsidRDefault="006670E2" w:rsidP="006670E2">
            <w:pPr>
              <w:rPr>
                <w:b/>
                <w:bCs/>
              </w:rPr>
            </w:pPr>
            <w:r w:rsidRPr="006670E2">
              <w:rPr>
                <w:b/>
                <w:bCs/>
              </w:rPr>
              <w:t>Space Complexity</w:t>
            </w:r>
          </w:p>
        </w:tc>
      </w:tr>
      <w:tr w:rsidR="006670E2" w:rsidRPr="006670E2" w14:paraId="21B4824C" w14:textId="77777777">
        <w:trPr>
          <w:tblCellSpacing w:w="15" w:type="dxa"/>
        </w:trPr>
        <w:tc>
          <w:tcPr>
            <w:tcW w:w="0" w:type="auto"/>
            <w:vAlign w:val="center"/>
            <w:hideMark/>
          </w:tcPr>
          <w:p w14:paraId="632F9FFA" w14:textId="77777777" w:rsidR="006670E2" w:rsidRPr="006670E2" w:rsidRDefault="006670E2" w:rsidP="006670E2">
            <w:r w:rsidRPr="006670E2">
              <w:t>Graph (Adjacency List)</w:t>
            </w:r>
          </w:p>
        </w:tc>
        <w:tc>
          <w:tcPr>
            <w:tcW w:w="0" w:type="auto"/>
            <w:vAlign w:val="center"/>
            <w:hideMark/>
          </w:tcPr>
          <w:p w14:paraId="35192BDD" w14:textId="77777777" w:rsidR="006670E2" w:rsidRPr="006670E2" w:rsidRDefault="006670E2" w:rsidP="006670E2">
            <w:proofErr w:type="gramStart"/>
            <w:r w:rsidRPr="006670E2">
              <w:t>O(</w:t>
            </w:r>
            <w:proofErr w:type="gramEnd"/>
            <w:r w:rsidRPr="006670E2">
              <w:t>V + E)</w:t>
            </w:r>
          </w:p>
        </w:tc>
      </w:tr>
      <w:tr w:rsidR="006670E2" w:rsidRPr="006670E2" w14:paraId="0F4616DC" w14:textId="77777777">
        <w:trPr>
          <w:tblCellSpacing w:w="15" w:type="dxa"/>
        </w:trPr>
        <w:tc>
          <w:tcPr>
            <w:tcW w:w="0" w:type="auto"/>
            <w:vAlign w:val="center"/>
            <w:hideMark/>
          </w:tcPr>
          <w:p w14:paraId="24F75C40" w14:textId="77777777" w:rsidR="006670E2" w:rsidRPr="006670E2" w:rsidRDefault="006670E2" w:rsidP="006670E2">
            <w:r w:rsidRPr="006670E2">
              <w:lastRenderedPageBreak/>
              <w:t>BFS</w:t>
            </w:r>
          </w:p>
        </w:tc>
        <w:tc>
          <w:tcPr>
            <w:tcW w:w="0" w:type="auto"/>
            <w:vAlign w:val="center"/>
            <w:hideMark/>
          </w:tcPr>
          <w:p w14:paraId="409AD765" w14:textId="77777777" w:rsidR="006670E2" w:rsidRPr="006670E2" w:rsidRDefault="006670E2" w:rsidP="006670E2">
            <w:r w:rsidRPr="006670E2">
              <w:t>O(V)</w:t>
            </w:r>
          </w:p>
        </w:tc>
      </w:tr>
      <w:tr w:rsidR="006670E2" w:rsidRPr="006670E2" w14:paraId="0C571F6F" w14:textId="77777777">
        <w:trPr>
          <w:tblCellSpacing w:w="15" w:type="dxa"/>
        </w:trPr>
        <w:tc>
          <w:tcPr>
            <w:tcW w:w="0" w:type="auto"/>
            <w:vAlign w:val="center"/>
            <w:hideMark/>
          </w:tcPr>
          <w:p w14:paraId="0EE7AF3F" w14:textId="77777777" w:rsidR="006670E2" w:rsidRPr="006670E2" w:rsidRDefault="006670E2" w:rsidP="006670E2">
            <w:r w:rsidRPr="006670E2">
              <w:t>Dijkstra</w:t>
            </w:r>
          </w:p>
        </w:tc>
        <w:tc>
          <w:tcPr>
            <w:tcW w:w="0" w:type="auto"/>
            <w:vAlign w:val="center"/>
            <w:hideMark/>
          </w:tcPr>
          <w:p w14:paraId="693AB5A3" w14:textId="77777777" w:rsidR="006670E2" w:rsidRPr="006670E2" w:rsidRDefault="006670E2" w:rsidP="006670E2">
            <w:r w:rsidRPr="006670E2">
              <w:t>O(V)</w:t>
            </w:r>
          </w:p>
        </w:tc>
      </w:tr>
      <w:tr w:rsidR="006670E2" w:rsidRPr="006670E2" w14:paraId="62B71323" w14:textId="77777777">
        <w:trPr>
          <w:tblCellSpacing w:w="15" w:type="dxa"/>
        </w:trPr>
        <w:tc>
          <w:tcPr>
            <w:tcW w:w="0" w:type="auto"/>
            <w:vAlign w:val="center"/>
            <w:hideMark/>
          </w:tcPr>
          <w:p w14:paraId="055DAA69" w14:textId="77777777" w:rsidR="006670E2" w:rsidRPr="006670E2" w:rsidRDefault="006670E2" w:rsidP="006670E2">
            <w:r w:rsidRPr="006670E2">
              <w:t>Priority Queue</w:t>
            </w:r>
          </w:p>
        </w:tc>
        <w:tc>
          <w:tcPr>
            <w:tcW w:w="0" w:type="auto"/>
            <w:vAlign w:val="center"/>
            <w:hideMark/>
          </w:tcPr>
          <w:p w14:paraId="755F43C0" w14:textId="77777777" w:rsidR="006670E2" w:rsidRPr="006670E2" w:rsidRDefault="006670E2" w:rsidP="006670E2">
            <w:r w:rsidRPr="006670E2">
              <w:t>O(V)</w:t>
            </w:r>
          </w:p>
        </w:tc>
      </w:tr>
    </w:tbl>
    <w:p w14:paraId="2465FF42" w14:textId="77777777" w:rsidR="006670E2" w:rsidRPr="006670E2" w:rsidRDefault="006670E2" w:rsidP="006670E2">
      <w:r w:rsidRPr="006670E2">
        <w:t>The chosen representations balance memory efficiency with performance.</w:t>
      </w:r>
    </w:p>
    <w:p w14:paraId="77FE3CC6" w14:textId="77777777" w:rsidR="006670E2" w:rsidRPr="006670E2" w:rsidRDefault="006670E2" w:rsidP="006670E2">
      <w:r w:rsidRPr="006670E2">
        <w:pict w14:anchorId="2860B2DD">
          <v:rect id="_x0000_i7446" style="width:0;height:1.5pt" o:hralign="center" o:hrstd="t" o:hr="t" fillcolor="#a0a0a0" stroked="f"/>
        </w:pict>
      </w:r>
    </w:p>
    <w:p w14:paraId="6F6E61CD" w14:textId="77777777" w:rsidR="006670E2" w:rsidRPr="006670E2" w:rsidRDefault="006670E2" w:rsidP="006670E2">
      <w:pPr>
        <w:rPr>
          <w:b/>
          <w:bCs/>
        </w:rPr>
      </w:pPr>
      <w:r w:rsidRPr="006670E2">
        <w:rPr>
          <w:b/>
          <w:bCs/>
        </w:rPr>
        <w:t>95. Why These Algorithms?</w:t>
      </w:r>
    </w:p>
    <w:p w14:paraId="78AAE8A2" w14:textId="77777777" w:rsidR="006670E2" w:rsidRPr="006670E2" w:rsidRDefault="006670E2" w:rsidP="006670E2">
      <w:r w:rsidRPr="006670E2">
        <w:t>The selected algorithms solve distinct problems:</w:t>
      </w:r>
    </w:p>
    <w:p w14:paraId="4FAB9619" w14:textId="77777777" w:rsidR="006670E2" w:rsidRPr="006670E2" w:rsidRDefault="006670E2" w:rsidP="006670E2">
      <w:pPr>
        <w:numPr>
          <w:ilvl w:val="0"/>
          <w:numId w:val="574"/>
        </w:numPr>
      </w:pPr>
      <w:r w:rsidRPr="006670E2">
        <w:rPr>
          <w:b/>
          <w:bCs/>
        </w:rPr>
        <w:t>Graph</w:t>
      </w:r>
      <w:r w:rsidRPr="006670E2">
        <w:t xml:space="preserve"> models the delivery network. </w:t>
      </w:r>
    </w:p>
    <w:p w14:paraId="04AA11AE" w14:textId="77777777" w:rsidR="006670E2" w:rsidRPr="006670E2" w:rsidRDefault="006670E2" w:rsidP="006670E2">
      <w:pPr>
        <w:numPr>
          <w:ilvl w:val="0"/>
          <w:numId w:val="574"/>
        </w:numPr>
      </w:pPr>
      <w:r w:rsidRPr="006670E2">
        <w:rPr>
          <w:b/>
          <w:bCs/>
        </w:rPr>
        <w:t>Adjacency List</w:t>
      </w:r>
      <w:r w:rsidRPr="006670E2">
        <w:t xml:space="preserve"> stores the network efficiently. </w:t>
      </w:r>
    </w:p>
    <w:p w14:paraId="0B74F676" w14:textId="77777777" w:rsidR="006670E2" w:rsidRPr="006670E2" w:rsidRDefault="006670E2" w:rsidP="006670E2">
      <w:pPr>
        <w:numPr>
          <w:ilvl w:val="0"/>
          <w:numId w:val="574"/>
        </w:numPr>
      </w:pPr>
      <w:r w:rsidRPr="006670E2">
        <w:rPr>
          <w:b/>
          <w:bCs/>
        </w:rPr>
        <w:t>BFS</w:t>
      </w:r>
      <w:r w:rsidRPr="006670E2">
        <w:t xml:space="preserve"> verifies connectivity. </w:t>
      </w:r>
    </w:p>
    <w:p w14:paraId="211FD3D4" w14:textId="77777777" w:rsidR="006670E2" w:rsidRPr="006670E2" w:rsidRDefault="006670E2" w:rsidP="006670E2">
      <w:pPr>
        <w:numPr>
          <w:ilvl w:val="0"/>
          <w:numId w:val="574"/>
        </w:numPr>
      </w:pPr>
      <w:r w:rsidRPr="006670E2">
        <w:rPr>
          <w:b/>
          <w:bCs/>
        </w:rPr>
        <w:t>Dijkstra</w:t>
      </w:r>
      <w:r w:rsidRPr="006670E2">
        <w:t xml:space="preserve"> finds the optimal route. </w:t>
      </w:r>
    </w:p>
    <w:p w14:paraId="5D0E2004" w14:textId="77777777" w:rsidR="006670E2" w:rsidRPr="006670E2" w:rsidRDefault="006670E2" w:rsidP="006670E2">
      <w:pPr>
        <w:numPr>
          <w:ilvl w:val="0"/>
          <w:numId w:val="574"/>
        </w:numPr>
      </w:pPr>
      <w:r w:rsidRPr="006670E2">
        <w:rPr>
          <w:b/>
          <w:bCs/>
        </w:rPr>
        <w:t>Priority Queue</w:t>
      </w:r>
      <w:r w:rsidRPr="006670E2">
        <w:t xml:space="preserve"> accelerates shortest-path computation. </w:t>
      </w:r>
    </w:p>
    <w:p w14:paraId="01EF158B" w14:textId="77777777" w:rsidR="006670E2" w:rsidRPr="006670E2" w:rsidRDefault="006670E2" w:rsidP="006670E2">
      <w:pPr>
        <w:numPr>
          <w:ilvl w:val="0"/>
          <w:numId w:val="574"/>
        </w:numPr>
      </w:pPr>
      <w:r w:rsidRPr="006670E2">
        <w:rPr>
          <w:b/>
          <w:bCs/>
        </w:rPr>
        <w:t>Route Comparison</w:t>
      </w:r>
      <w:r w:rsidRPr="006670E2">
        <w:t xml:space="preserve"> selects the most suitable path for presentation. </w:t>
      </w:r>
    </w:p>
    <w:p w14:paraId="4C1A320A" w14:textId="77777777" w:rsidR="006670E2" w:rsidRPr="006670E2" w:rsidRDefault="006670E2" w:rsidP="006670E2">
      <w:r w:rsidRPr="006670E2">
        <w:t>Each algorithm contributes directly to user-visible functionality.</w:t>
      </w:r>
    </w:p>
    <w:p w14:paraId="23FE7A7C" w14:textId="77777777" w:rsidR="006670E2" w:rsidRPr="006670E2" w:rsidRDefault="006670E2" w:rsidP="006670E2">
      <w:r w:rsidRPr="006670E2">
        <w:pict w14:anchorId="20BA96D0">
          <v:rect id="_x0000_i7447" style="width:0;height:1.5pt" o:hralign="center" o:hrstd="t" o:hr="t" fillcolor="#a0a0a0" stroked="f"/>
        </w:pict>
      </w:r>
    </w:p>
    <w:p w14:paraId="74ADB126" w14:textId="77777777" w:rsidR="006670E2" w:rsidRPr="006670E2" w:rsidRDefault="006670E2" w:rsidP="006670E2">
      <w:pPr>
        <w:rPr>
          <w:b/>
          <w:bCs/>
        </w:rPr>
      </w:pPr>
      <w:r w:rsidRPr="006670E2">
        <w:rPr>
          <w:b/>
          <w:bCs/>
        </w:rPr>
        <w:t>96. Future Algorithm Enhancements</w:t>
      </w:r>
    </w:p>
    <w:p w14:paraId="4671F14C" w14:textId="77777777" w:rsidR="006670E2" w:rsidRPr="006670E2" w:rsidRDefault="006670E2" w:rsidP="006670E2">
      <w:r w:rsidRPr="006670E2">
        <w:t>The architecture reserves extension points for:</w:t>
      </w:r>
    </w:p>
    <w:p w14:paraId="1C42B911" w14:textId="77777777" w:rsidR="006670E2" w:rsidRPr="006670E2" w:rsidRDefault="006670E2" w:rsidP="006670E2">
      <w:pPr>
        <w:numPr>
          <w:ilvl w:val="0"/>
          <w:numId w:val="575"/>
        </w:numPr>
      </w:pPr>
      <w:r w:rsidRPr="006670E2">
        <w:t xml:space="preserve">A* Search </w:t>
      </w:r>
    </w:p>
    <w:p w14:paraId="46C28D74" w14:textId="77777777" w:rsidR="006670E2" w:rsidRPr="006670E2" w:rsidRDefault="006670E2" w:rsidP="006670E2">
      <w:pPr>
        <w:numPr>
          <w:ilvl w:val="0"/>
          <w:numId w:val="575"/>
        </w:numPr>
      </w:pPr>
      <w:r w:rsidRPr="006670E2">
        <w:t xml:space="preserve">Bellman-Ford Algorithm </w:t>
      </w:r>
    </w:p>
    <w:p w14:paraId="30B97189" w14:textId="77777777" w:rsidR="006670E2" w:rsidRPr="006670E2" w:rsidRDefault="006670E2" w:rsidP="006670E2">
      <w:pPr>
        <w:numPr>
          <w:ilvl w:val="0"/>
          <w:numId w:val="575"/>
        </w:numPr>
      </w:pPr>
      <w:r w:rsidRPr="006670E2">
        <w:t xml:space="preserve">Floyd-Warshall Algorithm </w:t>
      </w:r>
    </w:p>
    <w:p w14:paraId="554558CE" w14:textId="77777777" w:rsidR="006670E2" w:rsidRPr="006670E2" w:rsidRDefault="006670E2" w:rsidP="006670E2">
      <w:pPr>
        <w:numPr>
          <w:ilvl w:val="0"/>
          <w:numId w:val="575"/>
        </w:numPr>
      </w:pPr>
      <w:r w:rsidRPr="006670E2">
        <w:t xml:space="preserve">Bidirectional Search </w:t>
      </w:r>
    </w:p>
    <w:p w14:paraId="606CADFA" w14:textId="77777777" w:rsidR="006670E2" w:rsidRPr="006670E2" w:rsidRDefault="006670E2" w:rsidP="006670E2">
      <w:pPr>
        <w:numPr>
          <w:ilvl w:val="0"/>
          <w:numId w:val="575"/>
        </w:numPr>
      </w:pPr>
      <w:r w:rsidRPr="006670E2">
        <w:t xml:space="preserve">Dynamic Programming for multi-stop optimization </w:t>
      </w:r>
    </w:p>
    <w:p w14:paraId="445B332D" w14:textId="77777777" w:rsidR="006670E2" w:rsidRPr="006670E2" w:rsidRDefault="006670E2" w:rsidP="006670E2">
      <w:pPr>
        <w:numPr>
          <w:ilvl w:val="0"/>
          <w:numId w:val="575"/>
        </w:numPr>
      </w:pPr>
      <w:r w:rsidRPr="006670E2">
        <w:t xml:space="preserve">Real-time graph updates </w:t>
      </w:r>
    </w:p>
    <w:p w14:paraId="79C719A4" w14:textId="77777777" w:rsidR="006670E2" w:rsidRPr="006670E2" w:rsidRDefault="006670E2" w:rsidP="006670E2">
      <w:pPr>
        <w:numPr>
          <w:ilvl w:val="0"/>
          <w:numId w:val="575"/>
        </w:numPr>
      </w:pPr>
      <w:r w:rsidRPr="006670E2">
        <w:t xml:space="preserve">Weather-aware edge weighting </w:t>
      </w:r>
    </w:p>
    <w:p w14:paraId="662F8FAD" w14:textId="77777777" w:rsidR="006670E2" w:rsidRPr="006670E2" w:rsidRDefault="006670E2" w:rsidP="006670E2">
      <w:pPr>
        <w:numPr>
          <w:ilvl w:val="0"/>
          <w:numId w:val="575"/>
        </w:numPr>
      </w:pPr>
      <w:r w:rsidRPr="006670E2">
        <w:t xml:space="preserve">Live obstacle avoidance </w:t>
      </w:r>
    </w:p>
    <w:p w14:paraId="49A7DDA7" w14:textId="77777777" w:rsidR="006670E2" w:rsidRPr="006670E2" w:rsidRDefault="006670E2" w:rsidP="006670E2">
      <w:r w:rsidRPr="006670E2">
        <w:t>These enhancements are outside the scope of Version 1.0.</w:t>
      </w:r>
    </w:p>
    <w:p w14:paraId="47EF2888" w14:textId="77777777" w:rsidR="006670E2" w:rsidRPr="006670E2" w:rsidRDefault="006670E2" w:rsidP="006670E2">
      <w:r w:rsidRPr="006670E2">
        <w:pict w14:anchorId="31386AD4">
          <v:rect id="_x0000_i7448" style="width:0;height:1.5pt" o:hralign="center" o:hrstd="t" o:hr="t" fillcolor="#a0a0a0" stroked="f"/>
        </w:pict>
      </w:r>
    </w:p>
    <w:p w14:paraId="3CF2D395" w14:textId="77777777" w:rsidR="006670E2" w:rsidRPr="006670E2" w:rsidRDefault="006670E2" w:rsidP="006670E2">
      <w:pPr>
        <w:rPr>
          <w:b/>
          <w:bCs/>
        </w:rPr>
      </w:pPr>
      <w:r w:rsidRPr="006670E2">
        <w:rPr>
          <w:b/>
          <w:bCs/>
        </w:rPr>
        <w:t>97. DSA Quality Checklist</w:t>
      </w:r>
    </w:p>
    <w:p w14:paraId="4AABBD5D" w14:textId="77777777" w:rsidR="006670E2" w:rsidRPr="006670E2" w:rsidRDefault="006670E2" w:rsidP="006670E2">
      <w:r w:rsidRPr="006670E2">
        <w:t>Before completing the Route module, verify:</w:t>
      </w:r>
    </w:p>
    <w:p w14:paraId="398C8881" w14:textId="77777777" w:rsidR="006670E2" w:rsidRPr="006670E2" w:rsidRDefault="006670E2" w:rsidP="006670E2">
      <w:pPr>
        <w:numPr>
          <w:ilvl w:val="0"/>
          <w:numId w:val="576"/>
        </w:numPr>
      </w:pPr>
      <w:r w:rsidRPr="006670E2">
        <w:lastRenderedPageBreak/>
        <w:t xml:space="preserve">Weighted Graph implemented. </w:t>
      </w:r>
    </w:p>
    <w:p w14:paraId="5F5D9008" w14:textId="77777777" w:rsidR="006670E2" w:rsidRPr="006670E2" w:rsidRDefault="006670E2" w:rsidP="006670E2">
      <w:pPr>
        <w:numPr>
          <w:ilvl w:val="0"/>
          <w:numId w:val="576"/>
        </w:numPr>
      </w:pPr>
      <w:r w:rsidRPr="006670E2">
        <w:t xml:space="preserve">Adjacency List implemented. </w:t>
      </w:r>
    </w:p>
    <w:p w14:paraId="236B7493" w14:textId="77777777" w:rsidR="006670E2" w:rsidRPr="006670E2" w:rsidRDefault="006670E2" w:rsidP="006670E2">
      <w:pPr>
        <w:numPr>
          <w:ilvl w:val="0"/>
          <w:numId w:val="576"/>
        </w:numPr>
      </w:pPr>
      <w:r w:rsidRPr="006670E2">
        <w:t xml:space="preserve">Graph Builder implemented. </w:t>
      </w:r>
    </w:p>
    <w:p w14:paraId="6C63F3EE" w14:textId="77777777" w:rsidR="006670E2" w:rsidRPr="006670E2" w:rsidRDefault="006670E2" w:rsidP="006670E2">
      <w:pPr>
        <w:numPr>
          <w:ilvl w:val="0"/>
          <w:numId w:val="576"/>
        </w:numPr>
      </w:pPr>
      <w:r w:rsidRPr="006670E2">
        <w:t xml:space="preserve">BFS implemented. </w:t>
      </w:r>
    </w:p>
    <w:p w14:paraId="5191EB12" w14:textId="77777777" w:rsidR="006670E2" w:rsidRPr="006670E2" w:rsidRDefault="006670E2" w:rsidP="006670E2">
      <w:pPr>
        <w:numPr>
          <w:ilvl w:val="0"/>
          <w:numId w:val="576"/>
        </w:numPr>
      </w:pPr>
      <w:r w:rsidRPr="006670E2">
        <w:t xml:space="preserve">Dijkstra implemented. </w:t>
      </w:r>
    </w:p>
    <w:p w14:paraId="65F3E3E2" w14:textId="77777777" w:rsidR="006670E2" w:rsidRPr="006670E2" w:rsidRDefault="006670E2" w:rsidP="006670E2">
      <w:pPr>
        <w:numPr>
          <w:ilvl w:val="0"/>
          <w:numId w:val="576"/>
        </w:numPr>
      </w:pPr>
      <w:r w:rsidRPr="006670E2">
        <w:t xml:space="preserve">Priority Queue used by Dijkstra. </w:t>
      </w:r>
    </w:p>
    <w:p w14:paraId="587A46D7" w14:textId="77777777" w:rsidR="006670E2" w:rsidRPr="006670E2" w:rsidRDefault="006670E2" w:rsidP="006670E2">
      <w:pPr>
        <w:numPr>
          <w:ilvl w:val="0"/>
          <w:numId w:val="576"/>
        </w:numPr>
      </w:pPr>
      <w:r w:rsidRPr="006670E2">
        <w:t xml:space="preserve">No-Fly Zone processing integrated. </w:t>
      </w:r>
    </w:p>
    <w:p w14:paraId="65FC9BF7" w14:textId="77777777" w:rsidR="006670E2" w:rsidRPr="006670E2" w:rsidRDefault="006670E2" w:rsidP="006670E2">
      <w:pPr>
        <w:numPr>
          <w:ilvl w:val="0"/>
          <w:numId w:val="576"/>
        </w:numPr>
      </w:pPr>
      <w:r w:rsidRPr="006670E2">
        <w:t xml:space="preserve">Route Comparison implemented. </w:t>
      </w:r>
    </w:p>
    <w:p w14:paraId="26F84838" w14:textId="77777777" w:rsidR="006670E2" w:rsidRPr="006670E2" w:rsidRDefault="006670E2" w:rsidP="006670E2">
      <w:pPr>
        <w:numPr>
          <w:ilvl w:val="0"/>
          <w:numId w:val="576"/>
        </w:numPr>
      </w:pPr>
      <w:r w:rsidRPr="006670E2">
        <w:t xml:space="preserve">Algorithms isolated from controllers. </w:t>
      </w:r>
    </w:p>
    <w:p w14:paraId="1DF75EFE" w14:textId="77777777" w:rsidR="006670E2" w:rsidRPr="006670E2" w:rsidRDefault="006670E2" w:rsidP="006670E2">
      <w:pPr>
        <w:numPr>
          <w:ilvl w:val="0"/>
          <w:numId w:val="576"/>
        </w:numPr>
      </w:pPr>
      <w:r w:rsidRPr="006670E2">
        <w:t xml:space="preserve">Frontend consumes algorithm results only. </w:t>
      </w:r>
    </w:p>
    <w:p w14:paraId="3603F72A" w14:textId="77777777" w:rsidR="006670E2" w:rsidRPr="006670E2" w:rsidRDefault="006670E2" w:rsidP="006670E2">
      <w:r w:rsidRPr="006670E2">
        <w:pict w14:anchorId="5C670282">
          <v:rect id="_x0000_i7449" style="width:0;height:1.5pt" o:hralign="center" o:hrstd="t" o:hr="t" fillcolor="#a0a0a0" stroked="f"/>
        </w:pict>
      </w:r>
    </w:p>
    <w:p w14:paraId="512DC546" w14:textId="77777777" w:rsidR="006670E2" w:rsidRPr="006670E2" w:rsidRDefault="006670E2" w:rsidP="006670E2">
      <w:pPr>
        <w:rPr>
          <w:b/>
          <w:bCs/>
        </w:rPr>
      </w:pPr>
      <w:r w:rsidRPr="006670E2">
        <w:rPr>
          <w:b/>
          <w:bCs/>
        </w:rPr>
        <w:t>98. Locked DSA Rules</w:t>
      </w:r>
    </w:p>
    <w:p w14:paraId="63F5DF0D" w14:textId="77777777" w:rsidR="006670E2" w:rsidRPr="006670E2" w:rsidRDefault="006670E2" w:rsidP="006670E2">
      <w:r w:rsidRPr="006670E2">
        <w:t>The following decisions are permanently locked:</w:t>
      </w:r>
    </w:p>
    <w:p w14:paraId="6A7AE0A5" w14:textId="77777777" w:rsidR="006670E2" w:rsidRPr="006670E2" w:rsidRDefault="006670E2" w:rsidP="006670E2">
      <w:pPr>
        <w:numPr>
          <w:ilvl w:val="0"/>
          <w:numId w:val="577"/>
        </w:numPr>
      </w:pPr>
      <w:r w:rsidRPr="006670E2">
        <w:t xml:space="preserve">Weighted Graph as the primary data structure. </w:t>
      </w:r>
    </w:p>
    <w:p w14:paraId="0708FB80" w14:textId="77777777" w:rsidR="006670E2" w:rsidRPr="006670E2" w:rsidRDefault="006670E2" w:rsidP="006670E2">
      <w:pPr>
        <w:numPr>
          <w:ilvl w:val="0"/>
          <w:numId w:val="577"/>
        </w:numPr>
      </w:pPr>
      <w:r w:rsidRPr="006670E2">
        <w:t xml:space="preserve">Adjacency List for graph representation. </w:t>
      </w:r>
    </w:p>
    <w:p w14:paraId="7EA52401" w14:textId="77777777" w:rsidR="006670E2" w:rsidRPr="006670E2" w:rsidRDefault="006670E2" w:rsidP="006670E2">
      <w:pPr>
        <w:numPr>
          <w:ilvl w:val="0"/>
          <w:numId w:val="577"/>
        </w:numPr>
      </w:pPr>
      <w:r w:rsidRPr="006670E2">
        <w:t xml:space="preserve">Graph Builder responsible for graph construction. </w:t>
      </w:r>
    </w:p>
    <w:p w14:paraId="206337A5" w14:textId="77777777" w:rsidR="006670E2" w:rsidRPr="006670E2" w:rsidRDefault="006670E2" w:rsidP="006670E2">
      <w:pPr>
        <w:numPr>
          <w:ilvl w:val="0"/>
          <w:numId w:val="577"/>
        </w:numPr>
      </w:pPr>
      <w:r w:rsidRPr="006670E2">
        <w:t xml:space="preserve">BFS for connectivity validation. </w:t>
      </w:r>
    </w:p>
    <w:p w14:paraId="195A8365" w14:textId="77777777" w:rsidR="006670E2" w:rsidRPr="006670E2" w:rsidRDefault="006670E2" w:rsidP="006670E2">
      <w:pPr>
        <w:numPr>
          <w:ilvl w:val="0"/>
          <w:numId w:val="577"/>
        </w:numPr>
      </w:pPr>
      <w:r w:rsidRPr="006670E2">
        <w:t xml:space="preserve">Dijkstra for shortest-path optimization. </w:t>
      </w:r>
    </w:p>
    <w:p w14:paraId="406F73FC" w14:textId="77777777" w:rsidR="006670E2" w:rsidRPr="006670E2" w:rsidRDefault="006670E2" w:rsidP="006670E2">
      <w:pPr>
        <w:numPr>
          <w:ilvl w:val="0"/>
          <w:numId w:val="577"/>
        </w:numPr>
      </w:pPr>
      <w:r w:rsidRPr="006670E2">
        <w:t xml:space="preserve">Priority Queue supporting Dijkstra. </w:t>
      </w:r>
    </w:p>
    <w:p w14:paraId="0EC17087" w14:textId="77777777" w:rsidR="006670E2" w:rsidRPr="006670E2" w:rsidRDefault="006670E2" w:rsidP="006670E2">
      <w:pPr>
        <w:numPr>
          <w:ilvl w:val="0"/>
          <w:numId w:val="577"/>
        </w:numPr>
      </w:pPr>
      <w:r w:rsidRPr="006670E2">
        <w:t xml:space="preserve">No-Fly Zones processed before optimization. </w:t>
      </w:r>
    </w:p>
    <w:p w14:paraId="2E06A6B0" w14:textId="77777777" w:rsidR="006670E2" w:rsidRPr="006670E2" w:rsidRDefault="006670E2" w:rsidP="006670E2">
      <w:pPr>
        <w:numPr>
          <w:ilvl w:val="0"/>
          <w:numId w:val="577"/>
        </w:numPr>
      </w:pPr>
      <w:r w:rsidRPr="006670E2">
        <w:t xml:space="preserve">Algorithms isolated inside the algorithms/ directory. </w:t>
      </w:r>
    </w:p>
    <w:p w14:paraId="503577E4" w14:textId="77777777" w:rsidR="006670E2" w:rsidRPr="006670E2" w:rsidRDefault="006670E2" w:rsidP="006670E2">
      <w:pPr>
        <w:numPr>
          <w:ilvl w:val="0"/>
          <w:numId w:val="577"/>
        </w:numPr>
      </w:pPr>
      <w:r w:rsidRPr="006670E2">
        <w:t xml:space="preserve">Backend exclusively performs graph computation. </w:t>
      </w:r>
    </w:p>
    <w:p w14:paraId="2E454A62" w14:textId="77777777" w:rsidR="006670E2" w:rsidRPr="006670E2" w:rsidRDefault="006670E2" w:rsidP="006670E2">
      <w:pPr>
        <w:numPr>
          <w:ilvl w:val="0"/>
          <w:numId w:val="577"/>
        </w:numPr>
      </w:pPr>
      <w:r w:rsidRPr="006670E2">
        <w:t xml:space="preserve">Frontend visualizes algorithm results through Mapbox. </w:t>
      </w:r>
    </w:p>
    <w:p w14:paraId="3343624D" w14:textId="77777777" w:rsidR="006670E2" w:rsidRPr="006670E2" w:rsidRDefault="006670E2" w:rsidP="006670E2">
      <w:r w:rsidRPr="006670E2">
        <w:t>These specifications define the DSA implementation for the Route Optimization module and must not be modified without updating the documentation.</w:t>
      </w:r>
    </w:p>
    <w:p w14:paraId="3B1EEF80" w14:textId="77777777" w:rsidR="006670E2" w:rsidRPr="006670E2" w:rsidRDefault="006670E2" w:rsidP="006670E2">
      <w:r w:rsidRPr="006670E2">
        <w:pict w14:anchorId="76D8179B">
          <v:rect id="_x0000_i7450" style="width:0;height:1.5pt" o:hralign="center" o:hrstd="t" o:hr="t" fillcolor="#a0a0a0" stroked="f"/>
        </w:pict>
      </w:r>
    </w:p>
    <w:p w14:paraId="2CD6DEF0" w14:textId="77777777" w:rsidR="006670E2" w:rsidRPr="006670E2" w:rsidRDefault="006670E2" w:rsidP="006670E2">
      <w:pPr>
        <w:rPr>
          <w:b/>
          <w:bCs/>
        </w:rPr>
      </w:pPr>
      <w:r w:rsidRPr="006670E2">
        <w:rPr>
          <w:b/>
          <w:bCs/>
        </w:rPr>
        <w:t>End of Volume 4 – Section 4</w:t>
      </w:r>
    </w:p>
    <w:p w14:paraId="4A336412" w14:textId="77777777" w:rsidR="006670E2" w:rsidRPr="006670E2" w:rsidRDefault="006670E2" w:rsidP="006670E2">
      <w:r w:rsidRPr="006670E2">
        <w:rPr>
          <w:b/>
          <w:bCs/>
        </w:rPr>
        <w:t>Estimated formatted length:</w:t>
      </w:r>
      <w:r w:rsidRPr="006670E2">
        <w:t xml:space="preserve"> </w:t>
      </w:r>
      <w:r w:rsidRPr="006670E2">
        <w:rPr>
          <w:b/>
          <w:bCs/>
        </w:rPr>
        <w:t>28–35 pages</w:t>
      </w:r>
    </w:p>
    <w:p w14:paraId="42D4F8D7" w14:textId="77777777" w:rsidR="006670E2" w:rsidRPr="006670E2" w:rsidRDefault="006670E2" w:rsidP="006670E2">
      <w:pPr>
        <w:rPr>
          <w:b/>
          <w:bCs/>
        </w:rPr>
      </w:pPr>
      <w:r w:rsidRPr="006670E2">
        <w:rPr>
          <w:b/>
          <w:bCs/>
        </w:rPr>
        <w:t>DRONE DELIVERY NAVIGATION SYSTEM</w:t>
      </w:r>
    </w:p>
    <w:p w14:paraId="7F5B1530" w14:textId="77777777" w:rsidR="006670E2" w:rsidRPr="006670E2" w:rsidRDefault="006670E2" w:rsidP="006670E2">
      <w:pPr>
        <w:rPr>
          <w:b/>
          <w:bCs/>
        </w:rPr>
      </w:pPr>
      <w:r w:rsidRPr="006670E2">
        <w:rPr>
          <w:b/>
          <w:bCs/>
        </w:rPr>
        <w:t>VOLUME 4 – ROUTE OPTIMIZATION MODULE SPECIFICATION</w:t>
      </w:r>
    </w:p>
    <w:p w14:paraId="6448BE68" w14:textId="77777777" w:rsidR="006670E2" w:rsidRPr="006670E2" w:rsidRDefault="006670E2" w:rsidP="006670E2">
      <w:pPr>
        <w:rPr>
          <w:b/>
          <w:bCs/>
        </w:rPr>
      </w:pPr>
      <w:r w:rsidRPr="006670E2">
        <w:rPr>
          <w:b/>
          <w:bCs/>
        </w:rPr>
        <w:t>SECTION 5</w:t>
      </w:r>
    </w:p>
    <w:p w14:paraId="55BD923E" w14:textId="77777777" w:rsidR="006670E2" w:rsidRPr="006670E2" w:rsidRDefault="006670E2" w:rsidP="006670E2">
      <w:pPr>
        <w:rPr>
          <w:b/>
          <w:bCs/>
        </w:rPr>
      </w:pPr>
      <w:r w:rsidRPr="006670E2">
        <w:rPr>
          <w:b/>
          <w:bCs/>
        </w:rPr>
        <w:lastRenderedPageBreak/>
        <w:t>Complete User Workflows, Business Logic &amp; System Flow</w:t>
      </w:r>
    </w:p>
    <w:p w14:paraId="64A03507" w14:textId="77777777" w:rsidR="006670E2" w:rsidRPr="006670E2" w:rsidRDefault="006670E2" w:rsidP="006670E2">
      <w:r w:rsidRPr="006670E2">
        <w:pict w14:anchorId="29C68C61">
          <v:rect id="_x0000_i7943" style="width:0;height:1.5pt" o:hralign="center" o:hrstd="t" o:hr="t" fillcolor="#a0a0a0" stroked="f"/>
        </w:pict>
      </w:r>
    </w:p>
    <w:p w14:paraId="711F4BF2" w14:textId="77777777" w:rsidR="006670E2" w:rsidRPr="006670E2" w:rsidRDefault="006670E2" w:rsidP="006670E2">
      <w:pPr>
        <w:rPr>
          <w:b/>
          <w:bCs/>
        </w:rPr>
      </w:pPr>
      <w:r w:rsidRPr="006670E2">
        <w:rPr>
          <w:b/>
          <w:bCs/>
        </w:rPr>
        <w:t>99. Purpose</w:t>
      </w:r>
    </w:p>
    <w:p w14:paraId="58B16D29" w14:textId="77777777" w:rsidR="006670E2" w:rsidRPr="006670E2" w:rsidRDefault="006670E2" w:rsidP="006670E2">
      <w:r w:rsidRPr="006670E2">
        <w:t>The purpose of this section is to define every user interaction within the Route Optimization module.</w:t>
      </w:r>
    </w:p>
    <w:p w14:paraId="29B5AD9D" w14:textId="77777777" w:rsidR="006670E2" w:rsidRPr="006670E2" w:rsidRDefault="006670E2" w:rsidP="006670E2">
      <w:r w:rsidRPr="006670E2">
        <w:t>Each workflow documents:</w:t>
      </w:r>
    </w:p>
    <w:p w14:paraId="39D23335" w14:textId="77777777" w:rsidR="006670E2" w:rsidRPr="006670E2" w:rsidRDefault="006670E2" w:rsidP="006670E2">
      <w:pPr>
        <w:numPr>
          <w:ilvl w:val="0"/>
          <w:numId w:val="578"/>
        </w:numPr>
      </w:pPr>
      <w:r w:rsidRPr="006670E2">
        <w:t xml:space="preserve">User Action </w:t>
      </w:r>
    </w:p>
    <w:p w14:paraId="5003438E" w14:textId="77777777" w:rsidR="006670E2" w:rsidRPr="006670E2" w:rsidRDefault="006670E2" w:rsidP="006670E2">
      <w:pPr>
        <w:numPr>
          <w:ilvl w:val="0"/>
          <w:numId w:val="578"/>
        </w:numPr>
      </w:pPr>
      <w:r w:rsidRPr="006670E2">
        <w:t xml:space="preserve">Frontend Behavior </w:t>
      </w:r>
    </w:p>
    <w:p w14:paraId="28438D7B" w14:textId="77777777" w:rsidR="006670E2" w:rsidRPr="006670E2" w:rsidRDefault="006670E2" w:rsidP="006670E2">
      <w:pPr>
        <w:numPr>
          <w:ilvl w:val="0"/>
          <w:numId w:val="578"/>
        </w:numPr>
      </w:pPr>
      <w:r w:rsidRPr="006670E2">
        <w:t xml:space="preserve">Backend Processing </w:t>
      </w:r>
    </w:p>
    <w:p w14:paraId="42977AEE" w14:textId="77777777" w:rsidR="006670E2" w:rsidRPr="006670E2" w:rsidRDefault="006670E2" w:rsidP="006670E2">
      <w:pPr>
        <w:numPr>
          <w:ilvl w:val="0"/>
          <w:numId w:val="578"/>
        </w:numPr>
      </w:pPr>
      <w:r w:rsidRPr="006670E2">
        <w:t xml:space="preserve">DSA Execution </w:t>
      </w:r>
    </w:p>
    <w:p w14:paraId="4853CEBB" w14:textId="77777777" w:rsidR="006670E2" w:rsidRPr="006670E2" w:rsidRDefault="006670E2" w:rsidP="006670E2">
      <w:pPr>
        <w:numPr>
          <w:ilvl w:val="0"/>
          <w:numId w:val="578"/>
        </w:numPr>
      </w:pPr>
      <w:r w:rsidRPr="006670E2">
        <w:t xml:space="preserve">Database Operations </w:t>
      </w:r>
    </w:p>
    <w:p w14:paraId="522EC6B5" w14:textId="77777777" w:rsidR="006670E2" w:rsidRPr="006670E2" w:rsidRDefault="006670E2" w:rsidP="006670E2">
      <w:pPr>
        <w:numPr>
          <w:ilvl w:val="0"/>
          <w:numId w:val="578"/>
        </w:numPr>
      </w:pPr>
      <w:r w:rsidRPr="006670E2">
        <w:t xml:space="preserve">API Communication </w:t>
      </w:r>
    </w:p>
    <w:p w14:paraId="6789E15F" w14:textId="77777777" w:rsidR="006670E2" w:rsidRPr="006670E2" w:rsidRDefault="006670E2" w:rsidP="006670E2">
      <w:pPr>
        <w:numPr>
          <w:ilvl w:val="0"/>
          <w:numId w:val="578"/>
        </w:numPr>
      </w:pPr>
      <w:r w:rsidRPr="006670E2">
        <w:t xml:space="preserve">UI Updates </w:t>
      </w:r>
    </w:p>
    <w:p w14:paraId="2F97EEA0" w14:textId="77777777" w:rsidR="006670E2" w:rsidRPr="006670E2" w:rsidRDefault="006670E2" w:rsidP="006670E2">
      <w:r w:rsidRPr="006670E2">
        <w:t>Every operation should follow a standardized lifecycle to ensure consistency and maintainability.</w:t>
      </w:r>
    </w:p>
    <w:p w14:paraId="72AA464A" w14:textId="77777777" w:rsidR="006670E2" w:rsidRPr="006670E2" w:rsidRDefault="006670E2" w:rsidP="006670E2">
      <w:r w:rsidRPr="006670E2">
        <w:pict w14:anchorId="41044140">
          <v:rect id="_x0000_i7944" style="width:0;height:1.5pt" o:hralign="center" o:hrstd="t" o:hr="t" fillcolor="#a0a0a0" stroked="f"/>
        </w:pict>
      </w:r>
    </w:p>
    <w:p w14:paraId="095780BE" w14:textId="77777777" w:rsidR="006670E2" w:rsidRPr="006670E2" w:rsidRDefault="006670E2" w:rsidP="006670E2">
      <w:pPr>
        <w:rPr>
          <w:b/>
          <w:bCs/>
        </w:rPr>
      </w:pPr>
      <w:r w:rsidRPr="006670E2">
        <w:rPr>
          <w:b/>
          <w:bCs/>
        </w:rPr>
        <w:t>100. Route Optimization Workflow Philosophy</w:t>
      </w:r>
    </w:p>
    <w:p w14:paraId="7CF2B63D" w14:textId="77777777" w:rsidR="006670E2" w:rsidRPr="006670E2" w:rsidRDefault="006670E2" w:rsidP="006670E2">
      <w:r w:rsidRPr="006670E2">
        <w:t>Every operation follows the same execution sequence.</w:t>
      </w:r>
    </w:p>
    <w:p w14:paraId="06462B5D" w14:textId="77777777" w:rsidR="006670E2" w:rsidRPr="006670E2" w:rsidRDefault="006670E2" w:rsidP="006670E2">
      <w:r w:rsidRPr="006670E2">
        <w:t>User Action</w:t>
      </w:r>
    </w:p>
    <w:p w14:paraId="4CFA4329" w14:textId="77777777" w:rsidR="006670E2" w:rsidRPr="006670E2" w:rsidRDefault="006670E2" w:rsidP="006670E2"/>
    <w:p w14:paraId="37EF5476" w14:textId="77777777" w:rsidR="006670E2" w:rsidRPr="006670E2" w:rsidRDefault="006670E2" w:rsidP="006670E2">
      <w:r w:rsidRPr="006670E2">
        <w:t>↓</w:t>
      </w:r>
    </w:p>
    <w:p w14:paraId="7388012A" w14:textId="77777777" w:rsidR="006670E2" w:rsidRPr="006670E2" w:rsidRDefault="006670E2" w:rsidP="006670E2"/>
    <w:p w14:paraId="43A1A158" w14:textId="77777777" w:rsidR="006670E2" w:rsidRPr="006670E2" w:rsidRDefault="006670E2" w:rsidP="006670E2">
      <w:r w:rsidRPr="006670E2">
        <w:t>Frontend Validation</w:t>
      </w:r>
    </w:p>
    <w:p w14:paraId="2AB774D4" w14:textId="77777777" w:rsidR="006670E2" w:rsidRPr="006670E2" w:rsidRDefault="006670E2" w:rsidP="006670E2"/>
    <w:p w14:paraId="5B09A3E8" w14:textId="77777777" w:rsidR="006670E2" w:rsidRPr="006670E2" w:rsidRDefault="006670E2" w:rsidP="006670E2">
      <w:r w:rsidRPr="006670E2">
        <w:t>↓</w:t>
      </w:r>
    </w:p>
    <w:p w14:paraId="1BE1F2A5" w14:textId="77777777" w:rsidR="006670E2" w:rsidRPr="006670E2" w:rsidRDefault="006670E2" w:rsidP="006670E2"/>
    <w:p w14:paraId="462664FB" w14:textId="77777777" w:rsidR="006670E2" w:rsidRPr="006670E2" w:rsidRDefault="006670E2" w:rsidP="006670E2">
      <w:r w:rsidRPr="006670E2">
        <w:t>Loading State</w:t>
      </w:r>
    </w:p>
    <w:p w14:paraId="49FCBE22" w14:textId="77777777" w:rsidR="006670E2" w:rsidRPr="006670E2" w:rsidRDefault="006670E2" w:rsidP="006670E2"/>
    <w:p w14:paraId="00170D1A" w14:textId="77777777" w:rsidR="006670E2" w:rsidRPr="006670E2" w:rsidRDefault="006670E2" w:rsidP="006670E2">
      <w:r w:rsidRPr="006670E2">
        <w:t>↓</w:t>
      </w:r>
    </w:p>
    <w:p w14:paraId="0F5E3D65" w14:textId="77777777" w:rsidR="006670E2" w:rsidRPr="006670E2" w:rsidRDefault="006670E2" w:rsidP="006670E2"/>
    <w:p w14:paraId="2D65FFD8" w14:textId="77777777" w:rsidR="006670E2" w:rsidRPr="006670E2" w:rsidRDefault="006670E2" w:rsidP="006670E2">
      <w:r w:rsidRPr="006670E2">
        <w:t>API Request</w:t>
      </w:r>
    </w:p>
    <w:p w14:paraId="3D14D2C9" w14:textId="77777777" w:rsidR="006670E2" w:rsidRPr="006670E2" w:rsidRDefault="006670E2" w:rsidP="006670E2"/>
    <w:p w14:paraId="62E73E10" w14:textId="77777777" w:rsidR="006670E2" w:rsidRPr="006670E2" w:rsidRDefault="006670E2" w:rsidP="006670E2">
      <w:r w:rsidRPr="006670E2">
        <w:t>↓</w:t>
      </w:r>
    </w:p>
    <w:p w14:paraId="5C44CBDF" w14:textId="77777777" w:rsidR="006670E2" w:rsidRPr="006670E2" w:rsidRDefault="006670E2" w:rsidP="006670E2"/>
    <w:p w14:paraId="564DFE9B" w14:textId="77777777" w:rsidR="006670E2" w:rsidRPr="006670E2" w:rsidRDefault="006670E2" w:rsidP="006670E2">
      <w:r w:rsidRPr="006670E2">
        <w:t>Authentication</w:t>
      </w:r>
    </w:p>
    <w:p w14:paraId="092D5CEC" w14:textId="77777777" w:rsidR="006670E2" w:rsidRPr="006670E2" w:rsidRDefault="006670E2" w:rsidP="006670E2"/>
    <w:p w14:paraId="2C5290B1" w14:textId="77777777" w:rsidR="006670E2" w:rsidRPr="006670E2" w:rsidRDefault="006670E2" w:rsidP="006670E2">
      <w:r w:rsidRPr="006670E2">
        <w:t>↓</w:t>
      </w:r>
    </w:p>
    <w:p w14:paraId="7685B0A9" w14:textId="77777777" w:rsidR="006670E2" w:rsidRPr="006670E2" w:rsidRDefault="006670E2" w:rsidP="006670E2"/>
    <w:p w14:paraId="01D745D9" w14:textId="77777777" w:rsidR="006670E2" w:rsidRPr="006670E2" w:rsidRDefault="006670E2" w:rsidP="006670E2">
      <w:r w:rsidRPr="006670E2">
        <w:t>Backend Validation</w:t>
      </w:r>
    </w:p>
    <w:p w14:paraId="3A9F5273" w14:textId="77777777" w:rsidR="006670E2" w:rsidRPr="006670E2" w:rsidRDefault="006670E2" w:rsidP="006670E2"/>
    <w:p w14:paraId="0D2ADD99" w14:textId="77777777" w:rsidR="006670E2" w:rsidRPr="006670E2" w:rsidRDefault="006670E2" w:rsidP="006670E2">
      <w:r w:rsidRPr="006670E2">
        <w:t>↓</w:t>
      </w:r>
    </w:p>
    <w:p w14:paraId="4083FC91" w14:textId="77777777" w:rsidR="006670E2" w:rsidRPr="006670E2" w:rsidRDefault="006670E2" w:rsidP="006670E2"/>
    <w:p w14:paraId="227D132E" w14:textId="77777777" w:rsidR="006670E2" w:rsidRPr="006670E2" w:rsidRDefault="006670E2" w:rsidP="006670E2">
      <w:r w:rsidRPr="006670E2">
        <w:t>Graph Construction</w:t>
      </w:r>
    </w:p>
    <w:p w14:paraId="335590A5" w14:textId="77777777" w:rsidR="006670E2" w:rsidRPr="006670E2" w:rsidRDefault="006670E2" w:rsidP="006670E2"/>
    <w:p w14:paraId="749AE7F9" w14:textId="77777777" w:rsidR="006670E2" w:rsidRPr="006670E2" w:rsidRDefault="006670E2" w:rsidP="006670E2">
      <w:r w:rsidRPr="006670E2">
        <w:t>↓</w:t>
      </w:r>
    </w:p>
    <w:p w14:paraId="75C23A15" w14:textId="77777777" w:rsidR="006670E2" w:rsidRPr="006670E2" w:rsidRDefault="006670E2" w:rsidP="006670E2"/>
    <w:p w14:paraId="373B36EF" w14:textId="77777777" w:rsidR="006670E2" w:rsidRPr="006670E2" w:rsidRDefault="006670E2" w:rsidP="006670E2">
      <w:r w:rsidRPr="006670E2">
        <w:t>Graph Algorithms</w:t>
      </w:r>
    </w:p>
    <w:p w14:paraId="75B739AD" w14:textId="77777777" w:rsidR="006670E2" w:rsidRPr="006670E2" w:rsidRDefault="006670E2" w:rsidP="006670E2"/>
    <w:p w14:paraId="112C8D4C" w14:textId="77777777" w:rsidR="006670E2" w:rsidRPr="006670E2" w:rsidRDefault="006670E2" w:rsidP="006670E2">
      <w:r w:rsidRPr="006670E2">
        <w:t>↓</w:t>
      </w:r>
    </w:p>
    <w:p w14:paraId="7535625D" w14:textId="77777777" w:rsidR="006670E2" w:rsidRPr="006670E2" w:rsidRDefault="006670E2" w:rsidP="006670E2"/>
    <w:p w14:paraId="1C0B8E1C" w14:textId="77777777" w:rsidR="006670E2" w:rsidRPr="006670E2" w:rsidRDefault="006670E2" w:rsidP="006670E2">
      <w:r w:rsidRPr="006670E2">
        <w:t>Database (Optional)</w:t>
      </w:r>
    </w:p>
    <w:p w14:paraId="0257999F" w14:textId="77777777" w:rsidR="006670E2" w:rsidRPr="006670E2" w:rsidRDefault="006670E2" w:rsidP="006670E2"/>
    <w:p w14:paraId="75AD2D3E" w14:textId="77777777" w:rsidR="006670E2" w:rsidRPr="006670E2" w:rsidRDefault="006670E2" w:rsidP="006670E2">
      <w:r w:rsidRPr="006670E2">
        <w:t>↓</w:t>
      </w:r>
    </w:p>
    <w:p w14:paraId="0FADA47B" w14:textId="77777777" w:rsidR="006670E2" w:rsidRPr="006670E2" w:rsidRDefault="006670E2" w:rsidP="006670E2"/>
    <w:p w14:paraId="138BBDF4" w14:textId="77777777" w:rsidR="006670E2" w:rsidRPr="006670E2" w:rsidRDefault="006670E2" w:rsidP="006670E2">
      <w:r w:rsidRPr="006670E2">
        <w:t>API Response</w:t>
      </w:r>
    </w:p>
    <w:p w14:paraId="7303071D" w14:textId="77777777" w:rsidR="006670E2" w:rsidRPr="006670E2" w:rsidRDefault="006670E2" w:rsidP="006670E2"/>
    <w:p w14:paraId="5634DCB1" w14:textId="77777777" w:rsidR="006670E2" w:rsidRPr="006670E2" w:rsidRDefault="006670E2" w:rsidP="006670E2">
      <w:r w:rsidRPr="006670E2">
        <w:t>↓</w:t>
      </w:r>
    </w:p>
    <w:p w14:paraId="45036790" w14:textId="77777777" w:rsidR="006670E2" w:rsidRPr="006670E2" w:rsidRDefault="006670E2" w:rsidP="006670E2"/>
    <w:p w14:paraId="2EA8E36B" w14:textId="77777777" w:rsidR="006670E2" w:rsidRPr="006670E2" w:rsidRDefault="006670E2" w:rsidP="006670E2">
      <w:r w:rsidRPr="006670E2">
        <w:t>Map Update</w:t>
      </w:r>
    </w:p>
    <w:p w14:paraId="20294D20" w14:textId="77777777" w:rsidR="006670E2" w:rsidRPr="006670E2" w:rsidRDefault="006670E2" w:rsidP="006670E2"/>
    <w:p w14:paraId="6B808283" w14:textId="77777777" w:rsidR="006670E2" w:rsidRPr="006670E2" w:rsidRDefault="006670E2" w:rsidP="006670E2">
      <w:r w:rsidRPr="006670E2">
        <w:t>↓</w:t>
      </w:r>
    </w:p>
    <w:p w14:paraId="3C1BDD24" w14:textId="77777777" w:rsidR="006670E2" w:rsidRPr="006670E2" w:rsidRDefault="006670E2" w:rsidP="006670E2"/>
    <w:p w14:paraId="13FF8A2B" w14:textId="77777777" w:rsidR="006670E2" w:rsidRPr="006670E2" w:rsidRDefault="006670E2" w:rsidP="006670E2">
      <w:r w:rsidRPr="006670E2">
        <w:t>UI Update</w:t>
      </w:r>
    </w:p>
    <w:p w14:paraId="4D64502A" w14:textId="77777777" w:rsidR="006670E2" w:rsidRPr="006670E2" w:rsidRDefault="006670E2" w:rsidP="006670E2"/>
    <w:p w14:paraId="1C642C1C" w14:textId="77777777" w:rsidR="006670E2" w:rsidRPr="006670E2" w:rsidRDefault="006670E2" w:rsidP="006670E2">
      <w:r w:rsidRPr="006670E2">
        <w:lastRenderedPageBreak/>
        <w:t>↓</w:t>
      </w:r>
    </w:p>
    <w:p w14:paraId="49FCE146" w14:textId="77777777" w:rsidR="006670E2" w:rsidRPr="006670E2" w:rsidRDefault="006670E2" w:rsidP="006670E2"/>
    <w:p w14:paraId="055B0FA1" w14:textId="77777777" w:rsidR="006670E2" w:rsidRPr="006670E2" w:rsidRDefault="006670E2" w:rsidP="006670E2">
      <w:r w:rsidRPr="006670E2">
        <w:t>Success Notification</w:t>
      </w:r>
    </w:p>
    <w:p w14:paraId="117334C2" w14:textId="77777777" w:rsidR="006670E2" w:rsidRPr="006670E2" w:rsidRDefault="006670E2" w:rsidP="006670E2">
      <w:r w:rsidRPr="006670E2">
        <w:t>This workflow should remain consistent across all route-related features.</w:t>
      </w:r>
    </w:p>
    <w:p w14:paraId="0BBBC2D5" w14:textId="77777777" w:rsidR="006670E2" w:rsidRPr="006670E2" w:rsidRDefault="006670E2" w:rsidP="006670E2">
      <w:r w:rsidRPr="006670E2">
        <w:pict w14:anchorId="5B481030">
          <v:rect id="_x0000_i7945" style="width:0;height:1.5pt" o:hralign="center" o:hrstd="t" o:hr="t" fillcolor="#a0a0a0" stroked="f"/>
        </w:pict>
      </w:r>
    </w:p>
    <w:p w14:paraId="3D2E1C60" w14:textId="77777777" w:rsidR="006670E2" w:rsidRPr="006670E2" w:rsidRDefault="006670E2" w:rsidP="006670E2">
      <w:pPr>
        <w:rPr>
          <w:b/>
          <w:bCs/>
        </w:rPr>
      </w:pPr>
      <w:r w:rsidRPr="006670E2">
        <w:rPr>
          <w:b/>
          <w:bCs/>
        </w:rPr>
        <w:t>101. Workflow 1 — Open Route Optimization Module</w:t>
      </w:r>
    </w:p>
    <w:p w14:paraId="2D037527" w14:textId="77777777" w:rsidR="006670E2" w:rsidRPr="006670E2" w:rsidRDefault="006670E2" w:rsidP="006670E2">
      <w:pPr>
        <w:rPr>
          <w:b/>
          <w:bCs/>
        </w:rPr>
      </w:pPr>
      <w:r w:rsidRPr="006670E2">
        <w:rPr>
          <w:b/>
          <w:bCs/>
        </w:rPr>
        <w:t>User Goal</w:t>
      </w:r>
    </w:p>
    <w:p w14:paraId="78B230AE" w14:textId="77777777" w:rsidR="006670E2" w:rsidRPr="006670E2" w:rsidRDefault="006670E2" w:rsidP="006670E2">
      <w:r w:rsidRPr="006670E2">
        <w:t>Access the route planning workspace.</w:t>
      </w:r>
    </w:p>
    <w:p w14:paraId="67028968" w14:textId="77777777" w:rsidR="006670E2" w:rsidRPr="006670E2" w:rsidRDefault="006670E2" w:rsidP="006670E2">
      <w:r w:rsidRPr="006670E2">
        <w:pict w14:anchorId="76A1D667">
          <v:rect id="_x0000_i7946" style="width:0;height:1.5pt" o:hralign="center" o:hrstd="t" o:hr="t" fillcolor="#a0a0a0" stroked="f"/>
        </w:pict>
      </w:r>
    </w:p>
    <w:p w14:paraId="675E40E8" w14:textId="77777777" w:rsidR="006670E2" w:rsidRPr="006670E2" w:rsidRDefault="006670E2" w:rsidP="006670E2">
      <w:pPr>
        <w:rPr>
          <w:b/>
          <w:bCs/>
        </w:rPr>
      </w:pPr>
      <w:r w:rsidRPr="006670E2">
        <w:rPr>
          <w:b/>
          <w:bCs/>
        </w:rPr>
        <w:t>User Action</w:t>
      </w:r>
    </w:p>
    <w:p w14:paraId="25ECF43A" w14:textId="77777777" w:rsidR="006670E2" w:rsidRPr="006670E2" w:rsidRDefault="006670E2" w:rsidP="006670E2">
      <w:r w:rsidRPr="006670E2">
        <w:t xml:space="preserve">Click </w:t>
      </w:r>
      <w:r w:rsidRPr="006670E2">
        <w:rPr>
          <w:b/>
          <w:bCs/>
        </w:rPr>
        <w:t>Route Optimization</w:t>
      </w:r>
      <w:r w:rsidRPr="006670E2">
        <w:t xml:space="preserve"> from the dashboard sidebar.</w:t>
      </w:r>
    </w:p>
    <w:p w14:paraId="0E6216C9" w14:textId="77777777" w:rsidR="006670E2" w:rsidRPr="006670E2" w:rsidRDefault="006670E2" w:rsidP="006670E2">
      <w:r w:rsidRPr="006670E2">
        <w:pict w14:anchorId="39AB2CDF">
          <v:rect id="_x0000_i7947" style="width:0;height:1.5pt" o:hralign="center" o:hrstd="t" o:hr="t" fillcolor="#a0a0a0" stroked="f"/>
        </w:pict>
      </w:r>
    </w:p>
    <w:p w14:paraId="6410DBF5" w14:textId="77777777" w:rsidR="006670E2" w:rsidRPr="006670E2" w:rsidRDefault="006670E2" w:rsidP="006670E2">
      <w:pPr>
        <w:rPr>
          <w:b/>
          <w:bCs/>
        </w:rPr>
      </w:pPr>
      <w:r w:rsidRPr="006670E2">
        <w:rPr>
          <w:b/>
          <w:bCs/>
        </w:rPr>
        <w:t>Frontend</w:t>
      </w:r>
    </w:p>
    <w:p w14:paraId="75D33605" w14:textId="77777777" w:rsidR="006670E2" w:rsidRPr="006670E2" w:rsidRDefault="006670E2" w:rsidP="006670E2">
      <w:pPr>
        <w:numPr>
          <w:ilvl w:val="0"/>
          <w:numId w:val="579"/>
        </w:numPr>
      </w:pPr>
      <w:r w:rsidRPr="006670E2">
        <w:t xml:space="preserve">Load page layout. </w:t>
      </w:r>
    </w:p>
    <w:p w14:paraId="42CC4CDC" w14:textId="77777777" w:rsidR="006670E2" w:rsidRPr="006670E2" w:rsidRDefault="006670E2" w:rsidP="006670E2">
      <w:pPr>
        <w:numPr>
          <w:ilvl w:val="0"/>
          <w:numId w:val="579"/>
        </w:numPr>
      </w:pPr>
      <w:r w:rsidRPr="006670E2">
        <w:t xml:space="preserve">Display loading skeleton. </w:t>
      </w:r>
    </w:p>
    <w:p w14:paraId="32AD7541" w14:textId="77777777" w:rsidR="006670E2" w:rsidRPr="006670E2" w:rsidRDefault="006670E2" w:rsidP="006670E2">
      <w:pPr>
        <w:numPr>
          <w:ilvl w:val="0"/>
          <w:numId w:val="579"/>
        </w:numPr>
      </w:pPr>
      <w:r w:rsidRPr="006670E2">
        <w:t xml:space="preserve">Initialize Mapbox. </w:t>
      </w:r>
    </w:p>
    <w:p w14:paraId="43781694" w14:textId="77777777" w:rsidR="006670E2" w:rsidRPr="006670E2" w:rsidRDefault="006670E2" w:rsidP="006670E2">
      <w:pPr>
        <w:numPr>
          <w:ilvl w:val="0"/>
          <w:numId w:val="579"/>
        </w:numPr>
      </w:pPr>
      <w:r w:rsidRPr="006670E2">
        <w:t xml:space="preserve">Request warehouse data. </w:t>
      </w:r>
    </w:p>
    <w:p w14:paraId="71070F0B" w14:textId="77777777" w:rsidR="006670E2" w:rsidRPr="006670E2" w:rsidRDefault="006670E2" w:rsidP="006670E2">
      <w:pPr>
        <w:numPr>
          <w:ilvl w:val="0"/>
          <w:numId w:val="579"/>
        </w:numPr>
      </w:pPr>
      <w:r w:rsidRPr="006670E2">
        <w:t xml:space="preserve">Request destination data. </w:t>
      </w:r>
    </w:p>
    <w:p w14:paraId="36D90CB0" w14:textId="77777777" w:rsidR="006670E2" w:rsidRPr="006670E2" w:rsidRDefault="006670E2" w:rsidP="006670E2">
      <w:pPr>
        <w:numPr>
          <w:ilvl w:val="0"/>
          <w:numId w:val="579"/>
        </w:numPr>
      </w:pPr>
      <w:r w:rsidRPr="006670E2">
        <w:t xml:space="preserve">Request statistics. </w:t>
      </w:r>
    </w:p>
    <w:p w14:paraId="3FC880CC" w14:textId="77777777" w:rsidR="006670E2" w:rsidRPr="006670E2" w:rsidRDefault="006670E2" w:rsidP="006670E2">
      <w:r w:rsidRPr="006670E2">
        <w:pict w14:anchorId="76E53FCC">
          <v:rect id="_x0000_i7948" style="width:0;height:1.5pt" o:hralign="center" o:hrstd="t" o:hr="t" fillcolor="#a0a0a0" stroked="f"/>
        </w:pict>
      </w:r>
    </w:p>
    <w:p w14:paraId="0A01E92E" w14:textId="77777777" w:rsidR="006670E2" w:rsidRPr="006670E2" w:rsidRDefault="006670E2" w:rsidP="006670E2">
      <w:pPr>
        <w:rPr>
          <w:b/>
          <w:bCs/>
        </w:rPr>
      </w:pPr>
      <w:r w:rsidRPr="006670E2">
        <w:rPr>
          <w:b/>
          <w:bCs/>
        </w:rPr>
        <w:t>Backend</w:t>
      </w:r>
    </w:p>
    <w:p w14:paraId="065B3FBD" w14:textId="77777777" w:rsidR="006670E2" w:rsidRPr="006670E2" w:rsidRDefault="006670E2" w:rsidP="006670E2">
      <w:pPr>
        <w:numPr>
          <w:ilvl w:val="0"/>
          <w:numId w:val="580"/>
        </w:numPr>
      </w:pPr>
      <w:r w:rsidRPr="006670E2">
        <w:t xml:space="preserve">Verify JWT. </w:t>
      </w:r>
    </w:p>
    <w:p w14:paraId="75A8E7B6" w14:textId="77777777" w:rsidR="006670E2" w:rsidRPr="006670E2" w:rsidRDefault="006670E2" w:rsidP="006670E2">
      <w:pPr>
        <w:numPr>
          <w:ilvl w:val="0"/>
          <w:numId w:val="580"/>
        </w:numPr>
      </w:pPr>
      <w:r w:rsidRPr="006670E2">
        <w:t xml:space="preserve">Fetch warehouses. </w:t>
      </w:r>
    </w:p>
    <w:p w14:paraId="6BCE17D7" w14:textId="77777777" w:rsidR="006670E2" w:rsidRPr="006670E2" w:rsidRDefault="006670E2" w:rsidP="006670E2">
      <w:pPr>
        <w:numPr>
          <w:ilvl w:val="0"/>
          <w:numId w:val="580"/>
        </w:numPr>
      </w:pPr>
      <w:r w:rsidRPr="006670E2">
        <w:t xml:space="preserve">Fetch destinations. </w:t>
      </w:r>
    </w:p>
    <w:p w14:paraId="5C759481" w14:textId="77777777" w:rsidR="006670E2" w:rsidRPr="006670E2" w:rsidRDefault="006670E2" w:rsidP="006670E2">
      <w:pPr>
        <w:numPr>
          <w:ilvl w:val="0"/>
          <w:numId w:val="580"/>
        </w:numPr>
      </w:pPr>
      <w:r w:rsidRPr="006670E2">
        <w:t xml:space="preserve">Fetch route statistics. </w:t>
      </w:r>
    </w:p>
    <w:p w14:paraId="25CF0D61" w14:textId="77777777" w:rsidR="006670E2" w:rsidRPr="006670E2" w:rsidRDefault="006670E2" w:rsidP="006670E2">
      <w:r w:rsidRPr="006670E2">
        <w:pict w14:anchorId="53CD7EAD">
          <v:rect id="_x0000_i7949" style="width:0;height:1.5pt" o:hralign="center" o:hrstd="t" o:hr="t" fillcolor="#a0a0a0" stroked="f"/>
        </w:pict>
      </w:r>
    </w:p>
    <w:p w14:paraId="13410707" w14:textId="77777777" w:rsidR="006670E2" w:rsidRPr="006670E2" w:rsidRDefault="006670E2" w:rsidP="006670E2">
      <w:pPr>
        <w:rPr>
          <w:b/>
          <w:bCs/>
        </w:rPr>
      </w:pPr>
      <w:r w:rsidRPr="006670E2">
        <w:rPr>
          <w:b/>
          <w:bCs/>
        </w:rPr>
        <w:t>Database</w:t>
      </w:r>
    </w:p>
    <w:p w14:paraId="40B74147" w14:textId="77777777" w:rsidR="006670E2" w:rsidRPr="006670E2" w:rsidRDefault="006670E2" w:rsidP="006670E2">
      <w:r w:rsidRPr="006670E2">
        <w:t>Retrieve:</w:t>
      </w:r>
    </w:p>
    <w:p w14:paraId="5150214D" w14:textId="77777777" w:rsidR="006670E2" w:rsidRPr="006670E2" w:rsidRDefault="006670E2" w:rsidP="006670E2">
      <w:pPr>
        <w:numPr>
          <w:ilvl w:val="0"/>
          <w:numId w:val="581"/>
        </w:numPr>
      </w:pPr>
      <w:r w:rsidRPr="006670E2">
        <w:t xml:space="preserve">Warehouses </w:t>
      </w:r>
    </w:p>
    <w:p w14:paraId="0A1A5F04" w14:textId="77777777" w:rsidR="006670E2" w:rsidRPr="006670E2" w:rsidRDefault="006670E2" w:rsidP="006670E2">
      <w:pPr>
        <w:numPr>
          <w:ilvl w:val="0"/>
          <w:numId w:val="581"/>
        </w:numPr>
      </w:pPr>
      <w:r w:rsidRPr="006670E2">
        <w:t xml:space="preserve">Destinations </w:t>
      </w:r>
    </w:p>
    <w:p w14:paraId="30BBE057" w14:textId="77777777" w:rsidR="006670E2" w:rsidRPr="006670E2" w:rsidRDefault="006670E2" w:rsidP="006670E2">
      <w:pPr>
        <w:numPr>
          <w:ilvl w:val="0"/>
          <w:numId w:val="581"/>
        </w:numPr>
      </w:pPr>
      <w:r w:rsidRPr="006670E2">
        <w:t xml:space="preserve">Route statistics </w:t>
      </w:r>
    </w:p>
    <w:p w14:paraId="329A32D0" w14:textId="77777777" w:rsidR="006670E2" w:rsidRPr="006670E2" w:rsidRDefault="006670E2" w:rsidP="006670E2">
      <w:r w:rsidRPr="006670E2">
        <w:lastRenderedPageBreak/>
        <w:pict w14:anchorId="0D819F92">
          <v:rect id="_x0000_i7950" style="width:0;height:1.5pt" o:hralign="center" o:hrstd="t" o:hr="t" fillcolor="#a0a0a0" stroked="f"/>
        </w:pict>
      </w:r>
    </w:p>
    <w:p w14:paraId="609C1ACB" w14:textId="77777777" w:rsidR="006670E2" w:rsidRPr="006670E2" w:rsidRDefault="006670E2" w:rsidP="006670E2">
      <w:pPr>
        <w:rPr>
          <w:b/>
          <w:bCs/>
        </w:rPr>
      </w:pPr>
      <w:r w:rsidRPr="006670E2">
        <w:rPr>
          <w:b/>
          <w:bCs/>
        </w:rPr>
        <w:t>Result</w:t>
      </w:r>
    </w:p>
    <w:p w14:paraId="5FBCD7A7" w14:textId="77777777" w:rsidR="006670E2" w:rsidRPr="006670E2" w:rsidRDefault="006670E2" w:rsidP="006670E2">
      <w:r w:rsidRPr="006670E2">
        <w:t>Display:</w:t>
      </w:r>
    </w:p>
    <w:p w14:paraId="6AAA0FCF" w14:textId="77777777" w:rsidR="006670E2" w:rsidRPr="006670E2" w:rsidRDefault="006670E2" w:rsidP="006670E2">
      <w:pPr>
        <w:numPr>
          <w:ilvl w:val="0"/>
          <w:numId w:val="582"/>
        </w:numPr>
      </w:pPr>
      <w:r w:rsidRPr="006670E2">
        <w:t xml:space="preserve">Hero </w:t>
      </w:r>
    </w:p>
    <w:p w14:paraId="192D78DB" w14:textId="77777777" w:rsidR="006670E2" w:rsidRPr="006670E2" w:rsidRDefault="006670E2" w:rsidP="006670E2">
      <w:pPr>
        <w:numPr>
          <w:ilvl w:val="0"/>
          <w:numId w:val="582"/>
        </w:numPr>
      </w:pPr>
      <w:r w:rsidRPr="006670E2">
        <w:t xml:space="preserve">Statistics cards </w:t>
      </w:r>
    </w:p>
    <w:p w14:paraId="00821851" w14:textId="77777777" w:rsidR="006670E2" w:rsidRPr="006670E2" w:rsidRDefault="006670E2" w:rsidP="006670E2">
      <w:pPr>
        <w:numPr>
          <w:ilvl w:val="0"/>
          <w:numId w:val="582"/>
        </w:numPr>
      </w:pPr>
      <w:r w:rsidRPr="006670E2">
        <w:t xml:space="preserve">Interactive map </w:t>
      </w:r>
    </w:p>
    <w:p w14:paraId="19EB9C17" w14:textId="77777777" w:rsidR="006670E2" w:rsidRPr="006670E2" w:rsidRDefault="006670E2" w:rsidP="006670E2">
      <w:pPr>
        <w:numPr>
          <w:ilvl w:val="0"/>
          <w:numId w:val="582"/>
        </w:numPr>
      </w:pPr>
      <w:r w:rsidRPr="006670E2">
        <w:t xml:space="preserve">Control panel </w:t>
      </w:r>
    </w:p>
    <w:p w14:paraId="7ECFEED3" w14:textId="77777777" w:rsidR="006670E2" w:rsidRPr="006670E2" w:rsidRDefault="006670E2" w:rsidP="006670E2">
      <w:r w:rsidRPr="006670E2">
        <w:pict w14:anchorId="40D36D05">
          <v:rect id="_x0000_i7951" style="width:0;height:1.5pt" o:hralign="center" o:hrstd="t" o:hr="t" fillcolor="#a0a0a0" stroked="f"/>
        </w:pict>
      </w:r>
    </w:p>
    <w:p w14:paraId="0A0A2382" w14:textId="77777777" w:rsidR="006670E2" w:rsidRPr="006670E2" w:rsidRDefault="006670E2" w:rsidP="006670E2">
      <w:pPr>
        <w:rPr>
          <w:b/>
          <w:bCs/>
        </w:rPr>
      </w:pPr>
      <w:r w:rsidRPr="006670E2">
        <w:rPr>
          <w:b/>
          <w:bCs/>
        </w:rPr>
        <w:t>102. Workflow 2 — Select Warehouse</w:t>
      </w:r>
    </w:p>
    <w:p w14:paraId="4200DE0F" w14:textId="77777777" w:rsidR="006670E2" w:rsidRPr="006670E2" w:rsidRDefault="006670E2" w:rsidP="006670E2">
      <w:pPr>
        <w:rPr>
          <w:b/>
          <w:bCs/>
        </w:rPr>
      </w:pPr>
      <w:r w:rsidRPr="006670E2">
        <w:rPr>
          <w:b/>
          <w:bCs/>
        </w:rPr>
        <w:t>User Goal</w:t>
      </w:r>
    </w:p>
    <w:p w14:paraId="3653C941" w14:textId="77777777" w:rsidR="006670E2" w:rsidRPr="006670E2" w:rsidRDefault="006670E2" w:rsidP="006670E2">
      <w:r w:rsidRPr="006670E2">
        <w:t>Choose the mission origin.</w:t>
      </w:r>
    </w:p>
    <w:p w14:paraId="475C9A5B" w14:textId="77777777" w:rsidR="006670E2" w:rsidRPr="006670E2" w:rsidRDefault="006670E2" w:rsidP="006670E2">
      <w:r w:rsidRPr="006670E2">
        <w:pict w14:anchorId="0A0A2F83">
          <v:rect id="_x0000_i7952" style="width:0;height:1.5pt" o:hralign="center" o:hrstd="t" o:hr="t" fillcolor="#a0a0a0" stroked="f"/>
        </w:pict>
      </w:r>
    </w:p>
    <w:p w14:paraId="469A636F" w14:textId="77777777" w:rsidR="006670E2" w:rsidRPr="006670E2" w:rsidRDefault="006670E2" w:rsidP="006670E2">
      <w:pPr>
        <w:rPr>
          <w:b/>
          <w:bCs/>
        </w:rPr>
      </w:pPr>
      <w:r w:rsidRPr="006670E2">
        <w:rPr>
          <w:b/>
          <w:bCs/>
        </w:rPr>
        <w:t>User Action</w:t>
      </w:r>
    </w:p>
    <w:p w14:paraId="2BE57304" w14:textId="77777777" w:rsidR="006670E2" w:rsidRPr="006670E2" w:rsidRDefault="006670E2" w:rsidP="006670E2">
      <w:r w:rsidRPr="006670E2">
        <w:t>Select warehouse from dropdown.</w:t>
      </w:r>
    </w:p>
    <w:p w14:paraId="1C7A2431" w14:textId="77777777" w:rsidR="006670E2" w:rsidRPr="006670E2" w:rsidRDefault="006670E2" w:rsidP="006670E2">
      <w:r w:rsidRPr="006670E2">
        <w:pict w14:anchorId="43CD6E23">
          <v:rect id="_x0000_i7953" style="width:0;height:1.5pt" o:hralign="center" o:hrstd="t" o:hr="t" fillcolor="#a0a0a0" stroked="f"/>
        </w:pict>
      </w:r>
    </w:p>
    <w:p w14:paraId="14CB2712" w14:textId="77777777" w:rsidR="006670E2" w:rsidRPr="006670E2" w:rsidRDefault="006670E2" w:rsidP="006670E2">
      <w:pPr>
        <w:rPr>
          <w:b/>
          <w:bCs/>
        </w:rPr>
      </w:pPr>
      <w:r w:rsidRPr="006670E2">
        <w:rPr>
          <w:b/>
          <w:bCs/>
        </w:rPr>
        <w:t>Frontend</w:t>
      </w:r>
    </w:p>
    <w:p w14:paraId="50A6AB04" w14:textId="77777777" w:rsidR="006670E2" w:rsidRPr="006670E2" w:rsidRDefault="006670E2" w:rsidP="006670E2">
      <w:pPr>
        <w:numPr>
          <w:ilvl w:val="0"/>
          <w:numId w:val="583"/>
        </w:numPr>
      </w:pPr>
      <w:r w:rsidRPr="006670E2">
        <w:t xml:space="preserve">Highlight selected warehouse. </w:t>
      </w:r>
    </w:p>
    <w:p w14:paraId="24FB8B40" w14:textId="77777777" w:rsidR="006670E2" w:rsidRPr="006670E2" w:rsidRDefault="006670E2" w:rsidP="006670E2">
      <w:pPr>
        <w:numPr>
          <w:ilvl w:val="0"/>
          <w:numId w:val="583"/>
        </w:numPr>
      </w:pPr>
      <w:r w:rsidRPr="006670E2">
        <w:t xml:space="preserve">Place marker on map. </w:t>
      </w:r>
    </w:p>
    <w:p w14:paraId="6119E513" w14:textId="77777777" w:rsidR="006670E2" w:rsidRPr="006670E2" w:rsidRDefault="006670E2" w:rsidP="006670E2">
      <w:pPr>
        <w:numPr>
          <w:ilvl w:val="0"/>
          <w:numId w:val="583"/>
        </w:numPr>
      </w:pPr>
      <w:r w:rsidRPr="006670E2">
        <w:t xml:space="preserve">Update control panel. </w:t>
      </w:r>
    </w:p>
    <w:p w14:paraId="3975E70A" w14:textId="77777777" w:rsidR="006670E2" w:rsidRPr="006670E2" w:rsidRDefault="006670E2" w:rsidP="006670E2">
      <w:r w:rsidRPr="006670E2">
        <w:pict w14:anchorId="3B06FB5F">
          <v:rect id="_x0000_i7954" style="width:0;height:1.5pt" o:hralign="center" o:hrstd="t" o:hr="t" fillcolor="#a0a0a0" stroked="f"/>
        </w:pict>
      </w:r>
    </w:p>
    <w:p w14:paraId="7B2D3C00" w14:textId="77777777" w:rsidR="006670E2" w:rsidRPr="006670E2" w:rsidRDefault="006670E2" w:rsidP="006670E2">
      <w:pPr>
        <w:rPr>
          <w:b/>
          <w:bCs/>
        </w:rPr>
      </w:pPr>
      <w:r w:rsidRPr="006670E2">
        <w:rPr>
          <w:b/>
          <w:bCs/>
        </w:rPr>
        <w:t>Backend</w:t>
      </w:r>
    </w:p>
    <w:p w14:paraId="1163D63F" w14:textId="77777777" w:rsidR="006670E2" w:rsidRPr="006670E2" w:rsidRDefault="006670E2" w:rsidP="006670E2">
      <w:r w:rsidRPr="006670E2">
        <w:t>Retrieve warehouse details.</w:t>
      </w:r>
    </w:p>
    <w:p w14:paraId="3E1EE74F" w14:textId="77777777" w:rsidR="006670E2" w:rsidRPr="006670E2" w:rsidRDefault="006670E2" w:rsidP="006670E2">
      <w:r w:rsidRPr="006670E2">
        <w:pict w14:anchorId="15E6505E">
          <v:rect id="_x0000_i7955" style="width:0;height:1.5pt" o:hralign="center" o:hrstd="t" o:hr="t" fillcolor="#a0a0a0" stroked="f"/>
        </w:pict>
      </w:r>
    </w:p>
    <w:p w14:paraId="429C92EC" w14:textId="77777777" w:rsidR="006670E2" w:rsidRPr="006670E2" w:rsidRDefault="006670E2" w:rsidP="006670E2">
      <w:pPr>
        <w:rPr>
          <w:b/>
          <w:bCs/>
        </w:rPr>
      </w:pPr>
      <w:r w:rsidRPr="006670E2">
        <w:rPr>
          <w:b/>
          <w:bCs/>
        </w:rPr>
        <w:t>Result</w:t>
      </w:r>
    </w:p>
    <w:p w14:paraId="0BBD3DAE" w14:textId="77777777" w:rsidR="006670E2" w:rsidRPr="006670E2" w:rsidRDefault="006670E2" w:rsidP="006670E2">
      <w:r w:rsidRPr="006670E2">
        <w:t>Warehouse becomes active.</w:t>
      </w:r>
    </w:p>
    <w:p w14:paraId="75F3FCCC" w14:textId="77777777" w:rsidR="006670E2" w:rsidRPr="006670E2" w:rsidRDefault="006670E2" w:rsidP="006670E2">
      <w:r w:rsidRPr="006670E2">
        <w:t>Future route calculations originate from this location.</w:t>
      </w:r>
    </w:p>
    <w:p w14:paraId="2C360DFB" w14:textId="77777777" w:rsidR="006670E2" w:rsidRPr="006670E2" w:rsidRDefault="006670E2" w:rsidP="006670E2">
      <w:r w:rsidRPr="006670E2">
        <w:pict w14:anchorId="3FA5EC5B">
          <v:rect id="_x0000_i7956" style="width:0;height:1.5pt" o:hralign="center" o:hrstd="t" o:hr="t" fillcolor="#a0a0a0" stroked="f"/>
        </w:pict>
      </w:r>
    </w:p>
    <w:p w14:paraId="30C31101" w14:textId="77777777" w:rsidR="006670E2" w:rsidRPr="006670E2" w:rsidRDefault="006670E2" w:rsidP="006670E2">
      <w:pPr>
        <w:rPr>
          <w:b/>
          <w:bCs/>
        </w:rPr>
      </w:pPr>
      <w:r w:rsidRPr="006670E2">
        <w:rPr>
          <w:b/>
          <w:bCs/>
        </w:rPr>
        <w:t>103. Workflow 3 — Select Destination</w:t>
      </w:r>
    </w:p>
    <w:p w14:paraId="46701D64" w14:textId="77777777" w:rsidR="006670E2" w:rsidRPr="006670E2" w:rsidRDefault="006670E2" w:rsidP="006670E2">
      <w:pPr>
        <w:rPr>
          <w:b/>
          <w:bCs/>
        </w:rPr>
      </w:pPr>
      <w:r w:rsidRPr="006670E2">
        <w:rPr>
          <w:b/>
          <w:bCs/>
        </w:rPr>
        <w:t>User Goal</w:t>
      </w:r>
    </w:p>
    <w:p w14:paraId="562470D9" w14:textId="77777777" w:rsidR="006670E2" w:rsidRPr="006670E2" w:rsidRDefault="006670E2" w:rsidP="006670E2">
      <w:r w:rsidRPr="006670E2">
        <w:t>Choose delivery destination.</w:t>
      </w:r>
    </w:p>
    <w:p w14:paraId="4F0A27C5" w14:textId="77777777" w:rsidR="006670E2" w:rsidRPr="006670E2" w:rsidRDefault="006670E2" w:rsidP="006670E2">
      <w:r w:rsidRPr="006670E2">
        <w:pict w14:anchorId="5B694077">
          <v:rect id="_x0000_i7957" style="width:0;height:1.5pt" o:hralign="center" o:hrstd="t" o:hr="t" fillcolor="#a0a0a0" stroked="f"/>
        </w:pict>
      </w:r>
    </w:p>
    <w:p w14:paraId="53A4A2D5" w14:textId="77777777" w:rsidR="006670E2" w:rsidRPr="006670E2" w:rsidRDefault="006670E2" w:rsidP="006670E2">
      <w:pPr>
        <w:rPr>
          <w:b/>
          <w:bCs/>
        </w:rPr>
      </w:pPr>
      <w:r w:rsidRPr="006670E2">
        <w:rPr>
          <w:b/>
          <w:bCs/>
        </w:rPr>
        <w:lastRenderedPageBreak/>
        <w:t>User Action</w:t>
      </w:r>
    </w:p>
    <w:p w14:paraId="6E079F4A" w14:textId="77777777" w:rsidR="006670E2" w:rsidRPr="006670E2" w:rsidRDefault="006670E2" w:rsidP="006670E2">
      <w:r w:rsidRPr="006670E2">
        <w:t>Search or select destination.</w:t>
      </w:r>
    </w:p>
    <w:p w14:paraId="3576D8E3" w14:textId="77777777" w:rsidR="006670E2" w:rsidRPr="006670E2" w:rsidRDefault="006670E2" w:rsidP="006670E2">
      <w:r w:rsidRPr="006670E2">
        <w:pict w14:anchorId="6FDAF429">
          <v:rect id="_x0000_i7958" style="width:0;height:1.5pt" o:hralign="center" o:hrstd="t" o:hr="t" fillcolor="#a0a0a0" stroked="f"/>
        </w:pict>
      </w:r>
    </w:p>
    <w:p w14:paraId="2B6B51CF" w14:textId="77777777" w:rsidR="006670E2" w:rsidRPr="006670E2" w:rsidRDefault="006670E2" w:rsidP="006670E2">
      <w:pPr>
        <w:rPr>
          <w:b/>
          <w:bCs/>
        </w:rPr>
      </w:pPr>
      <w:r w:rsidRPr="006670E2">
        <w:rPr>
          <w:b/>
          <w:bCs/>
        </w:rPr>
        <w:t>Frontend</w:t>
      </w:r>
    </w:p>
    <w:p w14:paraId="4F2E47C4" w14:textId="77777777" w:rsidR="006670E2" w:rsidRPr="006670E2" w:rsidRDefault="006670E2" w:rsidP="006670E2">
      <w:pPr>
        <w:numPr>
          <w:ilvl w:val="0"/>
          <w:numId w:val="584"/>
        </w:numPr>
      </w:pPr>
      <w:r w:rsidRPr="006670E2">
        <w:t xml:space="preserve">Add destination marker. </w:t>
      </w:r>
    </w:p>
    <w:p w14:paraId="3D8414AD" w14:textId="77777777" w:rsidR="006670E2" w:rsidRPr="006670E2" w:rsidRDefault="006670E2" w:rsidP="006670E2">
      <w:pPr>
        <w:numPr>
          <w:ilvl w:val="0"/>
          <w:numId w:val="584"/>
        </w:numPr>
      </w:pPr>
      <w:r w:rsidRPr="006670E2">
        <w:t xml:space="preserve">Display destination details. </w:t>
      </w:r>
    </w:p>
    <w:p w14:paraId="0F1A0EF6" w14:textId="77777777" w:rsidR="006670E2" w:rsidRPr="006670E2" w:rsidRDefault="006670E2" w:rsidP="006670E2">
      <w:pPr>
        <w:numPr>
          <w:ilvl w:val="0"/>
          <w:numId w:val="584"/>
        </w:numPr>
      </w:pPr>
      <w:r w:rsidRPr="006670E2">
        <w:t xml:space="preserve">Enable Generate Route button. </w:t>
      </w:r>
    </w:p>
    <w:p w14:paraId="75BCAC3C" w14:textId="77777777" w:rsidR="006670E2" w:rsidRPr="006670E2" w:rsidRDefault="006670E2" w:rsidP="006670E2">
      <w:r w:rsidRPr="006670E2">
        <w:pict w14:anchorId="3DD5CE6B">
          <v:rect id="_x0000_i7959" style="width:0;height:1.5pt" o:hralign="center" o:hrstd="t" o:hr="t" fillcolor="#a0a0a0" stroked="f"/>
        </w:pict>
      </w:r>
    </w:p>
    <w:p w14:paraId="622874D4" w14:textId="77777777" w:rsidR="006670E2" w:rsidRPr="006670E2" w:rsidRDefault="006670E2" w:rsidP="006670E2">
      <w:pPr>
        <w:rPr>
          <w:b/>
          <w:bCs/>
        </w:rPr>
      </w:pPr>
      <w:r w:rsidRPr="006670E2">
        <w:rPr>
          <w:b/>
          <w:bCs/>
        </w:rPr>
        <w:t>Backend</w:t>
      </w:r>
    </w:p>
    <w:p w14:paraId="4516CCBF" w14:textId="77777777" w:rsidR="006670E2" w:rsidRPr="006670E2" w:rsidRDefault="006670E2" w:rsidP="006670E2">
      <w:r w:rsidRPr="006670E2">
        <w:t>Validate destination.</w:t>
      </w:r>
    </w:p>
    <w:p w14:paraId="16B98C2A" w14:textId="77777777" w:rsidR="006670E2" w:rsidRPr="006670E2" w:rsidRDefault="006670E2" w:rsidP="006670E2">
      <w:r w:rsidRPr="006670E2">
        <w:pict w14:anchorId="4E5CACB9">
          <v:rect id="_x0000_i7960" style="width:0;height:1.5pt" o:hralign="center" o:hrstd="t" o:hr="t" fillcolor="#a0a0a0" stroked="f"/>
        </w:pict>
      </w:r>
    </w:p>
    <w:p w14:paraId="6742D363" w14:textId="77777777" w:rsidR="006670E2" w:rsidRPr="006670E2" w:rsidRDefault="006670E2" w:rsidP="006670E2">
      <w:pPr>
        <w:rPr>
          <w:b/>
          <w:bCs/>
        </w:rPr>
      </w:pPr>
      <w:r w:rsidRPr="006670E2">
        <w:rPr>
          <w:b/>
          <w:bCs/>
        </w:rPr>
        <w:t>Result</w:t>
      </w:r>
    </w:p>
    <w:p w14:paraId="09B47CA5" w14:textId="77777777" w:rsidR="006670E2" w:rsidRPr="006670E2" w:rsidRDefault="006670E2" w:rsidP="006670E2">
      <w:r w:rsidRPr="006670E2">
        <w:t>Warehouse and destination are ready for optimization.</w:t>
      </w:r>
    </w:p>
    <w:p w14:paraId="6C1E8D32" w14:textId="77777777" w:rsidR="006670E2" w:rsidRPr="006670E2" w:rsidRDefault="006670E2" w:rsidP="006670E2">
      <w:r w:rsidRPr="006670E2">
        <w:pict w14:anchorId="545B047B">
          <v:rect id="_x0000_i7961" style="width:0;height:1.5pt" o:hralign="center" o:hrstd="t" o:hr="t" fillcolor="#a0a0a0" stroked="f"/>
        </w:pict>
      </w:r>
    </w:p>
    <w:p w14:paraId="6B1BAD66" w14:textId="77777777" w:rsidR="006670E2" w:rsidRPr="006670E2" w:rsidRDefault="006670E2" w:rsidP="006670E2">
      <w:pPr>
        <w:rPr>
          <w:b/>
          <w:bCs/>
        </w:rPr>
      </w:pPr>
      <w:r w:rsidRPr="006670E2">
        <w:rPr>
          <w:b/>
          <w:bCs/>
        </w:rPr>
        <w:t>104. Workflow 4 — Generate Route</w:t>
      </w:r>
    </w:p>
    <w:p w14:paraId="1FD8142C" w14:textId="77777777" w:rsidR="006670E2" w:rsidRPr="006670E2" w:rsidRDefault="006670E2" w:rsidP="006670E2">
      <w:pPr>
        <w:rPr>
          <w:b/>
          <w:bCs/>
        </w:rPr>
      </w:pPr>
      <w:r w:rsidRPr="006670E2">
        <w:rPr>
          <w:b/>
          <w:bCs/>
        </w:rPr>
        <w:t>User Goal</w:t>
      </w:r>
    </w:p>
    <w:p w14:paraId="3F8AA809" w14:textId="77777777" w:rsidR="006670E2" w:rsidRPr="006670E2" w:rsidRDefault="006670E2" w:rsidP="006670E2">
      <w:r w:rsidRPr="006670E2">
        <w:t>Generate the optimal delivery route.</w:t>
      </w:r>
    </w:p>
    <w:p w14:paraId="455D491F" w14:textId="77777777" w:rsidR="006670E2" w:rsidRPr="006670E2" w:rsidRDefault="006670E2" w:rsidP="006670E2">
      <w:r w:rsidRPr="006670E2">
        <w:pict w14:anchorId="42C7C344">
          <v:rect id="_x0000_i7962" style="width:0;height:1.5pt" o:hralign="center" o:hrstd="t" o:hr="t" fillcolor="#a0a0a0" stroked="f"/>
        </w:pict>
      </w:r>
    </w:p>
    <w:p w14:paraId="26CAFAA9" w14:textId="77777777" w:rsidR="006670E2" w:rsidRPr="006670E2" w:rsidRDefault="006670E2" w:rsidP="006670E2">
      <w:pPr>
        <w:rPr>
          <w:b/>
          <w:bCs/>
        </w:rPr>
      </w:pPr>
      <w:r w:rsidRPr="006670E2">
        <w:rPr>
          <w:b/>
          <w:bCs/>
        </w:rPr>
        <w:t>User Action</w:t>
      </w:r>
    </w:p>
    <w:p w14:paraId="53FEFB69" w14:textId="77777777" w:rsidR="006670E2" w:rsidRPr="006670E2" w:rsidRDefault="006670E2" w:rsidP="006670E2">
      <w:r w:rsidRPr="006670E2">
        <w:t xml:space="preserve">Click </w:t>
      </w:r>
      <w:r w:rsidRPr="006670E2">
        <w:rPr>
          <w:b/>
          <w:bCs/>
        </w:rPr>
        <w:t>Generate Route</w:t>
      </w:r>
      <w:r w:rsidRPr="006670E2">
        <w:t>.</w:t>
      </w:r>
    </w:p>
    <w:p w14:paraId="77FFD910" w14:textId="77777777" w:rsidR="006670E2" w:rsidRPr="006670E2" w:rsidRDefault="006670E2" w:rsidP="006670E2">
      <w:r w:rsidRPr="006670E2">
        <w:pict w14:anchorId="049AE6B7">
          <v:rect id="_x0000_i7963" style="width:0;height:1.5pt" o:hralign="center" o:hrstd="t" o:hr="t" fillcolor="#a0a0a0" stroked="f"/>
        </w:pict>
      </w:r>
    </w:p>
    <w:p w14:paraId="2D372690" w14:textId="77777777" w:rsidR="006670E2" w:rsidRPr="006670E2" w:rsidRDefault="006670E2" w:rsidP="006670E2">
      <w:pPr>
        <w:rPr>
          <w:b/>
          <w:bCs/>
        </w:rPr>
      </w:pPr>
      <w:r w:rsidRPr="006670E2">
        <w:rPr>
          <w:b/>
          <w:bCs/>
        </w:rPr>
        <w:t>Frontend</w:t>
      </w:r>
    </w:p>
    <w:p w14:paraId="37CF1D95" w14:textId="77777777" w:rsidR="006670E2" w:rsidRPr="006670E2" w:rsidRDefault="006670E2" w:rsidP="006670E2">
      <w:pPr>
        <w:numPr>
          <w:ilvl w:val="0"/>
          <w:numId w:val="585"/>
        </w:numPr>
      </w:pPr>
      <w:r w:rsidRPr="006670E2">
        <w:t xml:space="preserve">Disable button. </w:t>
      </w:r>
    </w:p>
    <w:p w14:paraId="1FAEAA9B" w14:textId="77777777" w:rsidR="006670E2" w:rsidRPr="006670E2" w:rsidRDefault="006670E2" w:rsidP="006670E2">
      <w:pPr>
        <w:numPr>
          <w:ilvl w:val="0"/>
          <w:numId w:val="585"/>
        </w:numPr>
      </w:pPr>
      <w:r w:rsidRPr="006670E2">
        <w:t xml:space="preserve">Display loading indicator. </w:t>
      </w:r>
    </w:p>
    <w:p w14:paraId="0AD3CF1C" w14:textId="77777777" w:rsidR="006670E2" w:rsidRPr="006670E2" w:rsidRDefault="006670E2" w:rsidP="006670E2">
      <w:pPr>
        <w:numPr>
          <w:ilvl w:val="0"/>
          <w:numId w:val="585"/>
        </w:numPr>
      </w:pPr>
      <w:r w:rsidRPr="006670E2">
        <w:t xml:space="preserve">Send request. </w:t>
      </w:r>
    </w:p>
    <w:p w14:paraId="7ABD0DA1" w14:textId="77777777" w:rsidR="006670E2" w:rsidRPr="006670E2" w:rsidRDefault="006670E2" w:rsidP="006670E2">
      <w:r w:rsidRPr="006670E2">
        <w:pict w14:anchorId="4591BA3F">
          <v:rect id="_x0000_i7964" style="width:0;height:1.5pt" o:hralign="center" o:hrstd="t" o:hr="t" fillcolor="#a0a0a0" stroked="f"/>
        </w:pict>
      </w:r>
    </w:p>
    <w:p w14:paraId="41C0DCFD" w14:textId="77777777" w:rsidR="006670E2" w:rsidRPr="006670E2" w:rsidRDefault="006670E2" w:rsidP="006670E2">
      <w:pPr>
        <w:rPr>
          <w:b/>
          <w:bCs/>
        </w:rPr>
      </w:pPr>
      <w:r w:rsidRPr="006670E2">
        <w:rPr>
          <w:b/>
          <w:bCs/>
        </w:rPr>
        <w:t>API</w:t>
      </w:r>
    </w:p>
    <w:p w14:paraId="1EEAA75C" w14:textId="77777777" w:rsidR="006670E2" w:rsidRPr="006670E2" w:rsidRDefault="006670E2" w:rsidP="006670E2">
      <w:r w:rsidRPr="006670E2">
        <w:t>POST</w:t>
      </w:r>
    </w:p>
    <w:p w14:paraId="2B2338E8" w14:textId="77777777" w:rsidR="006670E2" w:rsidRPr="006670E2" w:rsidRDefault="006670E2" w:rsidP="006670E2"/>
    <w:p w14:paraId="014AF6E0" w14:textId="77777777" w:rsidR="006670E2" w:rsidRPr="006670E2" w:rsidRDefault="006670E2" w:rsidP="006670E2">
      <w:r w:rsidRPr="006670E2">
        <w:t>/api/routes/generate</w:t>
      </w:r>
    </w:p>
    <w:p w14:paraId="33ED93A4" w14:textId="77777777" w:rsidR="006670E2" w:rsidRPr="006670E2" w:rsidRDefault="006670E2" w:rsidP="006670E2">
      <w:r w:rsidRPr="006670E2">
        <w:pict w14:anchorId="02A2CC78">
          <v:rect id="_x0000_i7965" style="width:0;height:1.5pt" o:hralign="center" o:hrstd="t" o:hr="t" fillcolor="#a0a0a0" stroked="f"/>
        </w:pict>
      </w:r>
    </w:p>
    <w:p w14:paraId="3C45D11F" w14:textId="77777777" w:rsidR="006670E2" w:rsidRPr="006670E2" w:rsidRDefault="006670E2" w:rsidP="006670E2">
      <w:pPr>
        <w:rPr>
          <w:b/>
          <w:bCs/>
        </w:rPr>
      </w:pPr>
      <w:r w:rsidRPr="006670E2">
        <w:rPr>
          <w:b/>
          <w:bCs/>
        </w:rPr>
        <w:lastRenderedPageBreak/>
        <w:t>Backend</w:t>
      </w:r>
    </w:p>
    <w:p w14:paraId="5D746FBC" w14:textId="77777777" w:rsidR="006670E2" w:rsidRPr="006670E2" w:rsidRDefault="006670E2" w:rsidP="006670E2">
      <w:pPr>
        <w:numPr>
          <w:ilvl w:val="0"/>
          <w:numId w:val="586"/>
        </w:numPr>
      </w:pPr>
      <w:r w:rsidRPr="006670E2">
        <w:t xml:space="preserve">Authenticate request. </w:t>
      </w:r>
    </w:p>
    <w:p w14:paraId="56EF5CCE" w14:textId="77777777" w:rsidR="006670E2" w:rsidRPr="006670E2" w:rsidRDefault="006670E2" w:rsidP="006670E2">
      <w:pPr>
        <w:numPr>
          <w:ilvl w:val="0"/>
          <w:numId w:val="586"/>
        </w:numPr>
      </w:pPr>
      <w:r w:rsidRPr="006670E2">
        <w:t xml:space="preserve">Validate selections. </w:t>
      </w:r>
    </w:p>
    <w:p w14:paraId="37C83F0D" w14:textId="77777777" w:rsidR="006670E2" w:rsidRPr="006670E2" w:rsidRDefault="006670E2" w:rsidP="006670E2">
      <w:pPr>
        <w:numPr>
          <w:ilvl w:val="0"/>
          <w:numId w:val="586"/>
        </w:numPr>
      </w:pPr>
      <w:r w:rsidRPr="006670E2">
        <w:t xml:space="preserve">Build graph. </w:t>
      </w:r>
    </w:p>
    <w:p w14:paraId="1827A500" w14:textId="77777777" w:rsidR="006670E2" w:rsidRPr="006670E2" w:rsidRDefault="006670E2" w:rsidP="006670E2">
      <w:pPr>
        <w:numPr>
          <w:ilvl w:val="0"/>
          <w:numId w:val="586"/>
        </w:numPr>
      </w:pPr>
      <w:r w:rsidRPr="006670E2">
        <w:t xml:space="preserve">Apply no-fly zones. </w:t>
      </w:r>
    </w:p>
    <w:p w14:paraId="43F1AB38" w14:textId="77777777" w:rsidR="006670E2" w:rsidRPr="006670E2" w:rsidRDefault="006670E2" w:rsidP="006670E2">
      <w:pPr>
        <w:numPr>
          <w:ilvl w:val="0"/>
          <w:numId w:val="586"/>
        </w:numPr>
      </w:pPr>
      <w:r w:rsidRPr="006670E2">
        <w:t xml:space="preserve">Execute BFS. </w:t>
      </w:r>
    </w:p>
    <w:p w14:paraId="2942625B" w14:textId="77777777" w:rsidR="006670E2" w:rsidRPr="006670E2" w:rsidRDefault="006670E2" w:rsidP="006670E2">
      <w:pPr>
        <w:numPr>
          <w:ilvl w:val="0"/>
          <w:numId w:val="586"/>
        </w:numPr>
      </w:pPr>
      <w:r w:rsidRPr="006670E2">
        <w:t xml:space="preserve">Execute Dijkstra. </w:t>
      </w:r>
    </w:p>
    <w:p w14:paraId="72C3FCD2" w14:textId="77777777" w:rsidR="006670E2" w:rsidRPr="006670E2" w:rsidRDefault="006670E2" w:rsidP="006670E2">
      <w:pPr>
        <w:numPr>
          <w:ilvl w:val="0"/>
          <w:numId w:val="586"/>
        </w:numPr>
      </w:pPr>
      <w:r w:rsidRPr="006670E2">
        <w:t xml:space="preserve">Calculate metrics. </w:t>
      </w:r>
    </w:p>
    <w:p w14:paraId="63C6F43B" w14:textId="77777777" w:rsidR="006670E2" w:rsidRPr="006670E2" w:rsidRDefault="006670E2" w:rsidP="006670E2">
      <w:pPr>
        <w:numPr>
          <w:ilvl w:val="0"/>
          <w:numId w:val="586"/>
        </w:numPr>
      </w:pPr>
      <w:r w:rsidRPr="006670E2">
        <w:t xml:space="preserve">Store temporary result. </w:t>
      </w:r>
    </w:p>
    <w:p w14:paraId="629463A8" w14:textId="77777777" w:rsidR="006670E2" w:rsidRPr="006670E2" w:rsidRDefault="006670E2" w:rsidP="006670E2">
      <w:r w:rsidRPr="006670E2">
        <w:pict w14:anchorId="3A8AD94E">
          <v:rect id="_x0000_i7966" style="width:0;height:1.5pt" o:hralign="center" o:hrstd="t" o:hr="t" fillcolor="#a0a0a0" stroked="f"/>
        </w:pict>
      </w:r>
    </w:p>
    <w:p w14:paraId="71C01745" w14:textId="77777777" w:rsidR="006670E2" w:rsidRPr="006670E2" w:rsidRDefault="006670E2" w:rsidP="006670E2">
      <w:pPr>
        <w:rPr>
          <w:b/>
          <w:bCs/>
        </w:rPr>
      </w:pPr>
      <w:r w:rsidRPr="006670E2">
        <w:rPr>
          <w:b/>
          <w:bCs/>
        </w:rPr>
        <w:t>Database</w:t>
      </w:r>
    </w:p>
    <w:p w14:paraId="714999D7" w14:textId="77777777" w:rsidR="006670E2" w:rsidRPr="006670E2" w:rsidRDefault="006670E2" w:rsidP="006670E2">
      <w:r w:rsidRPr="006670E2">
        <w:t>Read:</w:t>
      </w:r>
    </w:p>
    <w:p w14:paraId="2F9FBCFA" w14:textId="77777777" w:rsidR="006670E2" w:rsidRPr="006670E2" w:rsidRDefault="006670E2" w:rsidP="006670E2">
      <w:pPr>
        <w:numPr>
          <w:ilvl w:val="0"/>
          <w:numId w:val="587"/>
        </w:numPr>
      </w:pPr>
      <w:r w:rsidRPr="006670E2">
        <w:t xml:space="preserve">Warehouses </w:t>
      </w:r>
    </w:p>
    <w:p w14:paraId="1E217DA4" w14:textId="77777777" w:rsidR="006670E2" w:rsidRPr="006670E2" w:rsidRDefault="006670E2" w:rsidP="006670E2">
      <w:pPr>
        <w:numPr>
          <w:ilvl w:val="0"/>
          <w:numId w:val="587"/>
        </w:numPr>
      </w:pPr>
      <w:r w:rsidRPr="006670E2">
        <w:t xml:space="preserve">Destinations </w:t>
      </w:r>
    </w:p>
    <w:p w14:paraId="05DDC69C" w14:textId="77777777" w:rsidR="006670E2" w:rsidRPr="006670E2" w:rsidRDefault="006670E2" w:rsidP="006670E2">
      <w:pPr>
        <w:numPr>
          <w:ilvl w:val="0"/>
          <w:numId w:val="587"/>
        </w:numPr>
      </w:pPr>
      <w:r w:rsidRPr="006670E2">
        <w:t xml:space="preserve">No-fly zones </w:t>
      </w:r>
    </w:p>
    <w:p w14:paraId="281913D5" w14:textId="77777777" w:rsidR="006670E2" w:rsidRPr="006670E2" w:rsidRDefault="006670E2" w:rsidP="006670E2">
      <w:r w:rsidRPr="006670E2">
        <w:pict w14:anchorId="7BBF6AA3">
          <v:rect id="_x0000_i7967" style="width:0;height:1.5pt" o:hralign="center" o:hrstd="t" o:hr="t" fillcolor="#a0a0a0" stroked="f"/>
        </w:pict>
      </w:r>
    </w:p>
    <w:p w14:paraId="651A9EF4" w14:textId="77777777" w:rsidR="006670E2" w:rsidRPr="006670E2" w:rsidRDefault="006670E2" w:rsidP="006670E2">
      <w:pPr>
        <w:rPr>
          <w:b/>
          <w:bCs/>
        </w:rPr>
      </w:pPr>
      <w:r w:rsidRPr="006670E2">
        <w:rPr>
          <w:b/>
          <w:bCs/>
        </w:rPr>
        <w:t>Response</w:t>
      </w:r>
    </w:p>
    <w:p w14:paraId="4950E8E8" w14:textId="77777777" w:rsidR="006670E2" w:rsidRPr="006670E2" w:rsidRDefault="006670E2" w:rsidP="006670E2">
      <w:r w:rsidRPr="006670E2">
        <w:t>Return:</w:t>
      </w:r>
    </w:p>
    <w:p w14:paraId="4003E632" w14:textId="77777777" w:rsidR="006670E2" w:rsidRPr="006670E2" w:rsidRDefault="006670E2" w:rsidP="006670E2">
      <w:pPr>
        <w:numPr>
          <w:ilvl w:val="0"/>
          <w:numId w:val="588"/>
        </w:numPr>
      </w:pPr>
      <w:r w:rsidRPr="006670E2">
        <w:t xml:space="preserve">Optimized path </w:t>
      </w:r>
    </w:p>
    <w:p w14:paraId="70A2E4CD" w14:textId="77777777" w:rsidR="006670E2" w:rsidRPr="006670E2" w:rsidRDefault="006670E2" w:rsidP="006670E2">
      <w:pPr>
        <w:numPr>
          <w:ilvl w:val="0"/>
          <w:numId w:val="588"/>
        </w:numPr>
      </w:pPr>
      <w:r w:rsidRPr="006670E2">
        <w:t xml:space="preserve">Distance </w:t>
      </w:r>
    </w:p>
    <w:p w14:paraId="3430881B" w14:textId="77777777" w:rsidR="006670E2" w:rsidRPr="006670E2" w:rsidRDefault="006670E2" w:rsidP="006670E2">
      <w:pPr>
        <w:numPr>
          <w:ilvl w:val="0"/>
          <w:numId w:val="588"/>
        </w:numPr>
      </w:pPr>
      <w:r w:rsidRPr="006670E2">
        <w:t xml:space="preserve">Time </w:t>
      </w:r>
    </w:p>
    <w:p w14:paraId="44E2428F" w14:textId="77777777" w:rsidR="006670E2" w:rsidRPr="006670E2" w:rsidRDefault="006670E2" w:rsidP="006670E2">
      <w:pPr>
        <w:numPr>
          <w:ilvl w:val="0"/>
          <w:numId w:val="588"/>
        </w:numPr>
      </w:pPr>
      <w:r w:rsidRPr="006670E2">
        <w:t xml:space="preserve">Battery estimate </w:t>
      </w:r>
    </w:p>
    <w:p w14:paraId="37203E1E" w14:textId="77777777" w:rsidR="006670E2" w:rsidRPr="006670E2" w:rsidRDefault="006670E2" w:rsidP="006670E2">
      <w:pPr>
        <w:numPr>
          <w:ilvl w:val="0"/>
          <w:numId w:val="588"/>
        </w:numPr>
      </w:pPr>
      <w:r w:rsidRPr="006670E2">
        <w:t xml:space="preserve">Efficiency score </w:t>
      </w:r>
    </w:p>
    <w:p w14:paraId="6AFBDA64" w14:textId="77777777" w:rsidR="006670E2" w:rsidRPr="006670E2" w:rsidRDefault="006670E2" w:rsidP="006670E2">
      <w:r w:rsidRPr="006670E2">
        <w:pict w14:anchorId="796AF63C">
          <v:rect id="_x0000_i7968" style="width:0;height:1.5pt" o:hralign="center" o:hrstd="t" o:hr="t" fillcolor="#a0a0a0" stroked="f"/>
        </w:pict>
      </w:r>
    </w:p>
    <w:p w14:paraId="5AF611D5" w14:textId="77777777" w:rsidR="006670E2" w:rsidRPr="006670E2" w:rsidRDefault="006670E2" w:rsidP="006670E2">
      <w:pPr>
        <w:rPr>
          <w:b/>
          <w:bCs/>
        </w:rPr>
      </w:pPr>
      <w:r w:rsidRPr="006670E2">
        <w:rPr>
          <w:b/>
          <w:bCs/>
        </w:rPr>
        <w:t>Frontend</w:t>
      </w:r>
    </w:p>
    <w:p w14:paraId="2D16FA9D" w14:textId="77777777" w:rsidR="006670E2" w:rsidRPr="006670E2" w:rsidRDefault="006670E2" w:rsidP="006670E2">
      <w:pPr>
        <w:numPr>
          <w:ilvl w:val="0"/>
          <w:numId w:val="589"/>
        </w:numPr>
      </w:pPr>
      <w:r w:rsidRPr="006670E2">
        <w:t xml:space="preserve">Draw route on Mapbox. </w:t>
      </w:r>
    </w:p>
    <w:p w14:paraId="65991187" w14:textId="77777777" w:rsidR="006670E2" w:rsidRPr="006670E2" w:rsidRDefault="006670E2" w:rsidP="006670E2">
      <w:pPr>
        <w:numPr>
          <w:ilvl w:val="0"/>
          <w:numId w:val="589"/>
        </w:numPr>
      </w:pPr>
      <w:r w:rsidRPr="006670E2">
        <w:t xml:space="preserve">Update route information panel. </w:t>
      </w:r>
    </w:p>
    <w:p w14:paraId="3C426699" w14:textId="77777777" w:rsidR="006670E2" w:rsidRPr="006670E2" w:rsidRDefault="006670E2" w:rsidP="006670E2">
      <w:pPr>
        <w:numPr>
          <w:ilvl w:val="0"/>
          <w:numId w:val="589"/>
        </w:numPr>
      </w:pPr>
      <w:r w:rsidRPr="006670E2">
        <w:t xml:space="preserve">Display success toast. </w:t>
      </w:r>
    </w:p>
    <w:p w14:paraId="5A66CD67" w14:textId="77777777" w:rsidR="006670E2" w:rsidRPr="006670E2" w:rsidRDefault="006670E2" w:rsidP="006670E2">
      <w:r w:rsidRPr="006670E2">
        <w:pict w14:anchorId="177541ED">
          <v:rect id="_x0000_i7969" style="width:0;height:1.5pt" o:hralign="center" o:hrstd="t" o:hr="t" fillcolor="#a0a0a0" stroked="f"/>
        </w:pict>
      </w:r>
    </w:p>
    <w:p w14:paraId="34E2CFBF" w14:textId="77777777" w:rsidR="006670E2" w:rsidRPr="006670E2" w:rsidRDefault="006670E2" w:rsidP="006670E2">
      <w:pPr>
        <w:rPr>
          <w:b/>
          <w:bCs/>
        </w:rPr>
      </w:pPr>
      <w:r w:rsidRPr="006670E2">
        <w:rPr>
          <w:b/>
          <w:bCs/>
        </w:rPr>
        <w:t>105. Workflow 5 — Compare Routes</w:t>
      </w:r>
    </w:p>
    <w:p w14:paraId="7C48985E" w14:textId="77777777" w:rsidR="006670E2" w:rsidRPr="006670E2" w:rsidRDefault="006670E2" w:rsidP="006670E2">
      <w:pPr>
        <w:rPr>
          <w:b/>
          <w:bCs/>
        </w:rPr>
      </w:pPr>
      <w:r w:rsidRPr="006670E2">
        <w:rPr>
          <w:b/>
          <w:bCs/>
        </w:rPr>
        <w:t>User Goal</w:t>
      </w:r>
    </w:p>
    <w:p w14:paraId="080A4104" w14:textId="77777777" w:rsidR="006670E2" w:rsidRPr="006670E2" w:rsidRDefault="006670E2" w:rsidP="006670E2">
      <w:r w:rsidRPr="006670E2">
        <w:lastRenderedPageBreak/>
        <w:t>Evaluate multiple route options.</w:t>
      </w:r>
    </w:p>
    <w:p w14:paraId="0C6CFB77" w14:textId="77777777" w:rsidR="006670E2" w:rsidRPr="006670E2" w:rsidRDefault="006670E2" w:rsidP="006670E2">
      <w:r w:rsidRPr="006670E2">
        <w:pict w14:anchorId="086EEAC2">
          <v:rect id="_x0000_i7970" style="width:0;height:1.5pt" o:hralign="center" o:hrstd="t" o:hr="t" fillcolor="#a0a0a0" stroked="f"/>
        </w:pict>
      </w:r>
    </w:p>
    <w:p w14:paraId="4BF7C2DF" w14:textId="77777777" w:rsidR="006670E2" w:rsidRPr="006670E2" w:rsidRDefault="006670E2" w:rsidP="006670E2">
      <w:pPr>
        <w:rPr>
          <w:b/>
          <w:bCs/>
        </w:rPr>
      </w:pPr>
      <w:r w:rsidRPr="006670E2">
        <w:rPr>
          <w:b/>
          <w:bCs/>
        </w:rPr>
        <w:t>User Action</w:t>
      </w:r>
    </w:p>
    <w:p w14:paraId="7AFBB927" w14:textId="77777777" w:rsidR="006670E2" w:rsidRPr="006670E2" w:rsidRDefault="006670E2" w:rsidP="006670E2">
      <w:r w:rsidRPr="006670E2">
        <w:t xml:space="preserve">Select </w:t>
      </w:r>
      <w:r w:rsidRPr="006670E2">
        <w:rPr>
          <w:b/>
          <w:bCs/>
        </w:rPr>
        <w:t>Compare Routes</w:t>
      </w:r>
      <w:r w:rsidRPr="006670E2">
        <w:t>.</w:t>
      </w:r>
    </w:p>
    <w:p w14:paraId="25FB0CB3" w14:textId="77777777" w:rsidR="006670E2" w:rsidRPr="006670E2" w:rsidRDefault="006670E2" w:rsidP="006670E2">
      <w:r w:rsidRPr="006670E2">
        <w:pict w14:anchorId="2230B6CC">
          <v:rect id="_x0000_i7971" style="width:0;height:1.5pt" o:hralign="center" o:hrstd="t" o:hr="t" fillcolor="#a0a0a0" stroked="f"/>
        </w:pict>
      </w:r>
    </w:p>
    <w:p w14:paraId="2B22E880" w14:textId="77777777" w:rsidR="006670E2" w:rsidRPr="006670E2" w:rsidRDefault="006670E2" w:rsidP="006670E2">
      <w:pPr>
        <w:rPr>
          <w:b/>
          <w:bCs/>
        </w:rPr>
      </w:pPr>
      <w:r w:rsidRPr="006670E2">
        <w:rPr>
          <w:b/>
          <w:bCs/>
        </w:rPr>
        <w:t>Frontend</w:t>
      </w:r>
    </w:p>
    <w:p w14:paraId="753E3630" w14:textId="77777777" w:rsidR="006670E2" w:rsidRPr="006670E2" w:rsidRDefault="006670E2" w:rsidP="006670E2">
      <w:r w:rsidRPr="006670E2">
        <w:t>Display comparison panel.</w:t>
      </w:r>
    </w:p>
    <w:p w14:paraId="6EB1B869" w14:textId="77777777" w:rsidR="006670E2" w:rsidRPr="006670E2" w:rsidRDefault="006670E2" w:rsidP="006670E2">
      <w:r w:rsidRPr="006670E2">
        <w:pict w14:anchorId="41E16AEE">
          <v:rect id="_x0000_i7972" style="width:0;height:1.5pt" o:hralign="center" o:hrstd="t" o:hr="t" fillcolor="#a0a0a0" stroked="f"/>
        </w:pict>
      </w:r>
    </w:p>
    <w:p w14:paraId="32FC806B" w14:textId="77777777" w:rsidR="006670E2" w:rsidRPr="006670E2" w:rsidRDefault="006670E2" w:rsidP="006670E2">
      <w:pPr>
        <w:rPr>
          <w:b/>
          <w:bCs/>
        </w:rPr>
      </w:pPr>
      <w:r w:rsidRPr="006670E2">
        <w:rPr>
          <w:b/>
          <w:bCs/>
        </w:rPr>
        <w:t>Backend</w:t>
      </w:r>
    </w:p>
    <w:p w14:paraId="1BD74E7B" w14:textId="77777777" w:rsidR="006670E2" w:rsidRPr="006670E2" w:rsidRDefault="006670E2" w:rsidP="006670E2">
      <w:r w:rsidRPr="006670E2">
        <w:t>Generate alternative valid paths.</w:t>
      </w:r>
    </w:p>
    <w:p w14:paraId="2DEA94B5" w14:textId="77777777" w:rsidR="006670E2" w:rsidRPr="006670E2" w:rsidRDefault="006670E2" w:rsidP="006670E2">
      <w:r w:rsidRPr="006670E2">
        <w:t>Compare:</w:t>
      </w:r>
    </w:p>
    <w:p w14:paraId="1B57BD4C" w14:textId="77777777" w:rsidR="006670E2" w:rsidRPr="006670E2" w:rsidRDefault="006670E2" w:rsidP="006670E2">
      <w:pPr>
        <w:numPr>
          <w:ilvl w:val="0"/>
          <w:numId w:val="590"/>
        </w:numPr>
      </w:pPr>
      <w:r w:rsidRPr="006670E2">
        <w:t xml:space="preserve">Distance </w:t>
      </w:r>
    </w:p>
    <w:p w14:paraId="1005C269" w14:textId="77777777" w:rsidR="006670E2" w:rsidRPr="006670E2" w:rsidRDefault="006670E2" w:rsidP="006670E2">
      <w:pPr>
        <w:numPr>
          <w:ilvl w:val="0"/>
          <w:numId w:val="590"/>
        </w:numPr>
      </w:pPr>
      <w:r w:rsidRPr="006670E2">
        <w:t xml:space="preserve">Time </w:t>
      </w:r>
    </w:p>
    <w:p w14:paraId="47FFF9A8" w14:textId="77777777" w:rsidR="006670E2" w:rsidRPr="006670E2" w:rsidRDefault="006670E2" w:rsidP="006670E2">
      <w:pPr>
        <w:numPr>
          <w:ilvl w:val="0"/>
          <w:numId w:val="590"/>
        </w:numPr>
      </w:pPr>
      <w:r w:rsidRPr="006670E2">
        <w:t xml:space="preserve">Battery usage </w:t>
      </w:r>
    </w:p>
    <w:p w14:paraId="42196EC2" w14:textId="77777777" w:rsidR="006670E2" w:rsidRPr="006670E2" w:rsidRDefault="006670E2" w:rsidP="006670E2">
      <w:pPr>
        <w:numPr>
          <w:ilvl w:val="0"/>
          <w:numId w:val="590"/>
        </w:numPr>
      </w:pPr>
      <w:r w:rsidRPr="006670E2">
        <w:t xml:space="preserve">Efficiency </w:t>
      </w:r>
    </w:p>
    <w:p w14:paraId="64BAE250" w14:textId="77777777" w:rsidR="006670E2" w:rsidRPr="006670E2" w:rsidRDefault="006670E2" w:rsidP="006670E2">
      <w:r w:rsidRPr="006670E2">
        <w:pict w14:anchorId="7FCFF67D">
          <v:rect id="_x0000_i7973" style="width:0;height:1.5pt" o:hralign="center" o:hrstd="t" o:hr="t" fillcolor="#a0a0a0" stroked="f"/>
        </w:pict>
      </w:r>
    </w:p>
    <w:p w14:paraId="70890F18" w14:textId="77777777" w:rsidR="006670E2" w:rsidRPr="006670E2" w:rsidRDefault="006670E2" w:rsidP="006670E2">
      <w:pPr>
        <w:rPr>
          <w:b/>
          <w:bCs/>
        </w:rPr>
      </w:pPr>
      <w:r w:rsidRPr="006670E2">
        <w:rPr>
          <w:b/>
          <w:bCs/>
        </w:rPr>
        <w:t>Result</w:t>
      </w:r>
    </w:p>
    <w:p w14:paraId="55150B78" w14:textId="77777777" w:rsidR="006670E2" w:rsidRPr="006670E2" w:rsidRDefault="006670E2" w:rsidP="006670E2">
      <w:r w:rsidRPr="006670E2">
        <w:t>Highlight recommended route.</w:t>
      </w:r>
    </w:p>
    <w:p w14:paraId="2365EF42" w14:textId="77777777" w:rsidR="006670E2" w:rsidRPr="006670E2" w:rsidRDefault="006670E2" w:rsidP="006670E2">
      <w:r w:rsidRPr="006670E2">
        <w:t>Alternative routes remain available for inspection.</w:t>
      </w:r>
    </w:p>
    <w:p w14:paraId="189889B3" w14:textId="77777777" w:rsidR="006670E2" w:rsidRPr="006670E2" w:rsidRDefault="006670E2" w:rsidP="006670E2">
      <w:r w:rsidRPr="006670E2">
        <w:pict w14:anchorId="683004EE">
          <v:rect id="_x0000_i7974" style="width:0;height:1.5pt" o:hralign="center" o:hrstd="t" o:hr="t" fillcolor="#a0a0a0" stroked="f"/>
        </w:pict>
      </w:r>
    </w:p>
    <w:p w14:paraId="2EE75FE3" w14:textId="77777777" w:rsidR="006670E2" w:rsidRPr="006670E2" w:rsidRDefault="006670E2" w:rsidP="006670E2">
      <w:pPr>
        <w:rPr>
          <w:b/>
          <w:bCs/>
        </w:rPr>
      </w:pPr>
      <w:r w:rsidRPr="006670E2">
        <w:rPr>
          <w:b/>
          <w:bCs/>
        </w:rPr>
        <w:t>106. Workflow 6 — View Route Information</w:t>
      </w:r>
    </w:p>
    <w:p w14:paraId="7D56425B" w14:textId="77777777" w:rsidR="006670E2" w:rsidRPr="006670E2" w:rsidRDefault="006670E2" w:rsidP="006670E2">
      <w:pPr>
        <w:rPr>
          <w:b/>
          <w:bCs/>
        </w:rPr>
      </w:pPr>
      <w:r w:rsidRPr="006670E2">
        <w:rPr>
          <w:b/>
          <w:bCs/>
        </w:rPr>
        <w:t>User Goal</w:t>
      </w:r>
    </w:p>
    <w:p w14:paraId="713C946B" w14:textId="77777777" w:rsidR="006670E2" w:rsidRPr="006670E2" w:rsidRDefault="006670E2" w:rsidP="006670E2">
      <w:r w:rsidRPr="006670E2">
        <w:t>Inspect optimization details.</w:t>
      </w:r>
    </w:p>
    <w:p w14:paraId="3C16B459" w14:textId="77777777" w:rsidR="006670E2" w:rsidRPr="006670E2" w:rsidRDefault="006670E2" w:rsidP="006670E2">
      <w:r w:rsidRPr="006670E2">
        <w:pict w14:anchorId="153A117B">
          <v:rect id="_x0000_i7975" style="width:0;height:1.5pt" o:hralign="center" o:hrstd="t" o:hr="t" fillcolor="#a0a0a0" stroked="f"/>
        </w:pict>
      </w:r>
    </w:p>
    <w:p w14:paraId="4E118E53" w14:textId="77777777" w:rsidR="006670E2" w:rsidRPr="006670E2" w:rsidRDefault="006670E2" w:rsidP="006670E2">
      <w:pPr>
        <w:rPr>
          <w:b/>
          <w:bCs/>
        </w:rPr>
      </w:pPr>
      <w:r w:rsidRPr="006670E2">
        <w:rPr>
          <w:b/>
          <w:bCs/>
        </w:rPr>
        <w:t>User Action</w:t>
      </w:r>
    </w:p>
    <w:p w14:paraId="128DF7BF" w14:textId="77777777" w:rsidR="006670E2" w:rsidRPr="006670E2" w:rsidRDefault="006670E2" w:rsidP="006670E2">
      <w:r w:rsidRPr="006670E2">
        <w:t>Click generated route.</w:t>
      </w:r>
    </w:p>
    <w:p w14:paraId="6B661BF2" w14:textId="77777777" w:rsidR="006670E2" w:rsidRPr="006670E2" w:rsidRDefault="006670E2" w:rsidP="006670E2">
      <w:r w:rsidRPr="006670E2">
        <w:pict w14:anchorId="6FBD4830">
          <v:rect id="_x0000_i7976" style="width:0;height:1.5pt" o:hralign="center" o:hrstd="t" o:hr="t" fillcolor="#a0a0a0" stroked="f"/>
        </w:pict>
      </w:r>
    </w:p>
    <w:p w14:paraId="474B10A5" w14:textId="77777777" w:rsidR="006670E2" w:rsidRPr="006670E2" w:rsidRDefault="006670E2" w:rsidP="006670E2">
      <w:pPr>
        <w:rPr>
          <w:b/>
          <w:bCs/>
        </w:rPr>
      </w:pPr>
      <w:r w:rsidRPr="006670E2">
        <w:rPr>
          <w:b/>
          <w:bCs/>
        </w:rPr>
        <w:t>Frontend</w:t>
      </w:r>
    </w:p>
    <w:p w14:paraId="25CA5BFD" w14:textId="77777777" w:rsidR="006670E2" w:rsidRPr="006670E2" w:rsidRDefault="006670E2" w:rsidP="006670E2">
      <w:r w:rsidRPr="006670E2">
        <w:t>Display:</w:t>
      </w:r>
    </w:p>
    <w:p w14:paraId="5F37CEC7" w14:textId="77777777" w:rsidR="006670E2" w:rsidRPr="006670E2" w:rsidRDefault="006670E2" w:rsidP="006670E2">
      <w:pPr>
        <w:numPr>
          <w:ilvl w:val="0"/>
          <w:numId w:val="591"/>
        </w:numPr>
      </w:pPr>
      <w:r w:rsidRPr="006670E2">
        <w:t xml:space="preserve">Total distance </w:t>
      </w:r>
    </w:p>
    <w:p w14:paraId="7B048846" w14:textId="77777777" w:rsidR="006670E2" w:rsidRPr="006670E2" w:rsidRDefault="006670E2" w:rsidP="006670E2">
      <w:pPr>
        <w:numPr>
          <w:ilvl w:val="0"/>
          <w:numId w:val="591"/>
        </w:numPr>
      </w:pPr>
      <w:r w:rsidRPr="006670E2">
        <w:t xml:space="preserve">Estimated time </w:t>
      </w:r>
    </w:p>
    <w:p w14:paraId="77ECD96A" w14:textId="77777777" w:rsidR="006670E2" w:rsidRPr="006670E2" w:rsidRDefault="006670E2" w:rsidP="006670E2">
      <w:pPr>
        <w:numPr>
          <w:ilvl w:val="0"/>
          <w:numId w:val="591"/>
        </w:numPr>
      </w:pPr>
      <w:r w:rsidRPr="006670E2">
        <w:lastRenderedPageBreak/>
        <w:t xml:space="preserve">Battery usage </w:t>
      </w:r>
    </w:p>
    <w:p w14:paraId="545DBE9A" w14:textId="77777777" w:rsidR="006670E2" w:rsidRPr="006670E2" w:rsidRDefault="006670E2" w:rsidP="006670E2">
      <w:pPr>
        <w:numPr>
          <w:ilvl w:val="0"/>
          <w:numId w:val="591"/>
        </w:numPr>
      </w:pPr>
      <w:r w:rsidRPr="006670E2">
        <w:t xml:space="preserve">Optimization score </w:t>
      </w:r>
    </w:p>
    <w:p w14:paraId="2B6606F8" w14:textId="77777777" w:rsidR="006670E2" w:rsidRPr="006670E2" w:rsidRDefault="006670E2" w:rsidP="006670E2">
      <w:pPr>
        <w:numPr>
          <w:ilvl w:val="0"/>
          <w:numId w:val="591"/>
        </w:numPr>
      </w:pPr>
      <w:r w:rsidRPr="006670E2">
        <w:t xml:space="preserve">Waypoints </w:t>
      </w:r>
    </w:p>
    <w:p w14:paraId="04261697" w14:textId="77777777" w:rsidR="006670E2" w:rsidRPr="006670E2" w:rsidRDefault="006670E2" w:rsidP="006670E2">
      <w:r w:rsidRPr="006670E2">
        <w:pict w14:anchorId="4B875598">
          <v:rect id="_x0000_i7977" style="width:0;height:1.5pt" o:hralign="center" o:hrstd="t" o:hr="t" fillcolor="#a0a0a0" stroked="f"/>
        </w:pict>
      </w:r>
    </w:p>
    <w:p w14:paraId="443D3EB3" w14:textId="77777777" w:rsidR="006670E2" w:rsidRPr="006670E2" w:rsidRDefault="006670E2" w:rsidP="006670E2">
      <w:pPr>
        <w:rPr>
          <w:b/>
          <w:bCs/>
        </w:rPr>
      </w:pPr>
      <w:r w:rsidRPr="006670E2">
        <w:rPr>
          <w:b/>
          <w:bCs/>
        </w:rPr>
        <w:t>Backend</w:t>
      </w:r>
    </w:p>
    <w:p w14:paraId="7C9B3A6E" w14:textId="77777777" w:rsidR="006670E2" w:rsidRPr="006670E2" w:rsidRDefault="006670E2" w:rsidP="006670E2">
      <w:r w:rsidRPr="006670E2">
        <w:t>Retrieve stored route metadata if needed.</w:t>
      </w:r>
    </w:p>
    <w:p w14:paraId="6A1D9342" w14:textId="77777777" w:rsidR="006670E2" w:rsidRPr="006670E2" w:rsidRDefault="006670E2" w:rsidP="006670E2">
      <w:r w:rsidRPr="006670E2">
        <w:pict w14:anchorId="21EB8150">
          <v:rect id="_x0000_i7978" style="width:0;height:1.5pt" o:hralign="center" o:hrstd="t" o:hr="t" fillcolor="#a0a0a0" stroked="f"/>
        </w:pict>
      </w:r>
    </w:p>
    <w:p w14:paraId="0BA72A37" w14:textId="77777777" w:rsidR="006670E2" w:rsidRPr="006670E2" w:rsidRDefault="006670E2" w:rsidP="006670E2">
      <w:pPr>
        <w:rPr>
          <w:b/>
          <w:bCs/>
        </w:rPr>
      </w:pPr>
      <w:r w:rsidRPr="006670E2">
        <w:rPr>
          <w:b/>
          <w:bCs/>
        </w:rPr>
        <w:t>Result</w:t>
      </w:r>
    </w:p>
    <w:p w14:paraId="270B2E4A" w14:textId="77777777" w:rsidR="006670E2" w:rsidRPr="006670E2" w:rsidRDefault="006670E2" w:rsidP="006670E2">
      <w:r w:rsidRPr="006670E2">
        <w:t>Users gain complete operational insight into the selected route.</w:t>
      </w:r>
    </w:p>
    <w:p w14:paraId="72FB8A19" w14:textId="77777777" w:rsidR="006670E2" w:rsidRPr="006670E2" w:rsidRDefault="006670E2" w:rsidP="006670E2">
      <w:r w:rsidRPr="006670E2">
        <w:pict w14:anchorId="62CC8C6A">
          <v:rect id="_x0000_i7979" style="width:0;height:1.5pt" o:hralign="center" o:hrstd="t" o:hr="t" fillcolor="#a0a0a0" stroked="f"/>
        </w:pict>
      </w:r>
    </w:p>
    <w:p w14:paraId="36EDCA48" w14:textId="77777777" w:rsidR="006670E2" w:rsidRPr="006670E2" w:rsidRDefault="006670E2" w:rsidP="006670E2">
      <w:pPr>
        <w:rPr>
          <w:b/>
          <w:bCs/>
        </w:rPr>
      </w:pPr>
      <w:r w:rsidRPr="006670E2">
        <w:rPr>
          <w:b/>
          <w:bCs/>
        </w:rPr>
        <w:t>107. Workflow 7 — Save Route</w:t>
      </w:r>
    </w:p>
    <w:p w14:paraId="5B7606E5" w14:textId="77777777" w:rsidR="006670E2" w:rsidRPr="006670E2" w:rsidRDefault="006670E2" w:rsidP="006670E2">
      <w:pPr>
        <w:rPr>
          <w:b/>
          <w:bCs/>
        </w:rPr>
      </w:pPr>
      <w:r w:rsidRPr="006670E2">
        <w:rPr>
          <w:b/>
          <w:bCs/>
        </w:rPr>
        <w:t>User Goal</w:t>
      </w:r>
    </w:p>
    <w:p w14:paraId="59F357C1" w14:textId="77777777" w:rsidR="006670E2" w:rsidRPr="006670E2" w:rsidRDefault="006670E2" w:rsidP="006670E2">
      <w:r w:rsidRPr="006670E2">
        <w:t>Store optimized route.</w:t>
      </w:r>
    </w:p>
    <w:p w14:paraId="677A7BC6" w14:textId="77777777" w:rsidR="006670E2" w:rsidRPr="006670E2" w:rsidRDefault="006670E2" w:rsidP="006670E2">
      <w:r w:rsidRPr="006670E2">
        <w:pict w14:anchorId="5C339ABE">
          <v:rect id="_x0000_i7980" style="width:0;height:1.5pt" o:hralign="center" o:hrstd="t" o:hr="t" fillcolor="#a0a0a0" stroked="f"/>
        </w:pict>
      </w:r>
    </w:p>
    <w:p w14:paraId="60EB5403" w14:textId="77777777" w:rsidR="006670E2" w:rsidRPr="006670E2" w:rsidRDefault="006670E2" w:rsidP="006670E2">
      <w:pPr>
        <w:rPr>
          <w:b/>
          <w:bCs/>
        </w:rPr>
      </w:pPr>
      <w:r w:rsidRPr="006670E2">
        <w:rPr>
          <w:b/>
          <w:bCs/>
        </w:rPr>
        <w:t>User Action</w:t>
      </w:r>
    </w:p>
    <w:p w14:paraId="3F02E54F" w14:textId="77777777" w:rsidR="006670E2" w:rsidRPr="006670E2" w:rsidRDefault="006670E2" w:rsidP="006670E2">
      <w:r w:rsidRPr="006670E2">
        <w:t xml:space="preserve">Click </w:t>
      </w:r>
      <w:r w:rsidRPr="006670E2">
        <w:rPr>
          <w:b/>
          <w:bCs/>
        </w:rPr>
        <w:t>Save Route</w:t>
      </w:r>
      <w:r w:rsidRPr="006670E2">
        <w:t>.</w:t>
      </w:r>
    </w:p>
    <w:p w14:paraId="6D23E8F4" w14:textId="77777777" w:rsidR="006670E2" w:rsidRPr="006670E2" w:rsidRDefault="006670E2" w:rsidP="006670E2">
      <w:r w:rsidRPr="006670E2">
        <w:pict w14:anchorId="42C45BDE">
          <v:rect id="_x0000_i7981" style="width:0;height:1.5pt" o:hralign="center" o:hrstd="t" o:hr="t" fillcolor="#a0a0a0" stroked="f"/>
        </w:pict>
      </w:r>
    </w:p>
    <w:p w14:paraId="15ACD001" w14:textId="77777777" w:rsidR="006670E2" w:rsidRPr="006670E2" w:rsidRDefault="006670E2" w:rsidP="006670E2">
      <w:pPr>
        <w:rPr>
          <w:b/>
          <w:bCs/>
        </w:rPr>
      </w:pPr>
      <w:r w:rsidRPr="006670E2">
        <w:rPr>
          <w:b/>
          <w:bCs/>
        </w:rPr>
        <w:t>API</w:t>
      </w:r>
    </w:p>
    <w:p w14:paraId="21B4777A" w14:textId="77777777" w:rsidR="006670E2" w:rsidRPr="006670E2" w:rsidRDefault="006670E2" w:rsidP="006670E2">
      <w:r w:rsidRPr="006670E2">
        <w:t>POST</w:t>
      </w:r>
    </w:p>
    <w:p w14:paraId="2358573E" w14:textId="77777777" w:rsidR="006670E2" w:rsidRPr="006670E2" w:rsidRDefault="006670E2" w:rsidP="006670E2"/>
    <w:p w14:paraId="0F17A9C9" w14:textId="77777777" w:rsidR="006670E2" w:rsidRPr="006670E2" w:rsidRDefault="006670E2" w:rsidP="006670E2">
      <w:r w:rsidRPr="006670E2">
        <w:t>/api/routes/save</w:t>
      </w:r>
    </w:p>
    <w:p w14:paraId="19D949B5" w14:textId="77777777" w:rsidR="006670E2" w:rsidRPr="006670E2" w:rsidRDefault="006670E2" w:rsidP="006670E2">
      <w:r w:rsidRPr="006670E2">
        <w:pict w14:anchorId="02051C42">
          <v:rect id="_x0000_i7982" style="width:0;height:1.5pt" o:hralign="center" o:hrstd="t" o:hr="t" fillcolor="#a0a0a0" stroked="f"/>
        </w:pict>
      </w:r>
    </w:p>
    <w:p w14:paraId="3FED5562" w14:textId="77777777" w:rsidR="006670E2" w:rsidRPr="006670E2" w:rsidRDefault="006670E2" w:rsidP="006670E2">
      <w:pPr>
        <w:rPr>
          <w:b/>
          <w:bCs/>
        </w:rPr>
      </w:pPr>
      <w:r w:rsidRPr="006670E2">
        <w:rPr>
          <w:b/>
          <w:bCs/>
        </w:rPr>
        <w:t>Backend</w:t>
      </w:r>
    </w:p>
    <w:p w14:paraId="0EF16606" w14:textId="77777777" w:rsidR="006670E2" w:rsidRPr="006670E2" w:rsidRDefault="006670E2" w:rsidP="006670E2">
      <w:r w:rsidRPr="006670E2">
        <w:t>Store:</w:t>
      </w:r>
    </w:p>
    <w:p w14:paraId="5DE3AA5A" w14:textId="77777777" w:rsidR="006670E2" w:rsidRPr="006670E2" w:rsidRDefault="006670E2" w:rsidP="006670E2">
      <w:pPr>
        <w:numPr>
          <w:ilvl w:val="0"/>
          <w:numId w:val="592"/>
        </w:numPr>
      </w:pPr>
      <w:r w:rsidRPr="006670E2">
        <w:t xml:space="preserve">Warehouse </w:t>
      </w:r>
    </w:p>
    <w:p w14:paraId="020B250D" w14:textId="77777777" w:rsidR="006670E2" w:rsidRPr="006670E2" w:rsidRDefault="006670E2" w:rsidP="006670E2">
      <w:pPr>
        <w:numPr>
          <w:ilvl w:val="0"/>
          <w:numId w:val="592"/>
        </w:numPr>
      </w:pPr>
      <w:r w:rsidRPr="006670E2">
        <w:t xml:space="preserve">Destination(s) </w:t>
      </w:r>
    </w:p>
    <w:p w14:paraId="00991BD9" w14:textId="77777777" w:rsidR="006670E2" w:rsidRPr="006670E2" w:rsidRDefault="006670E2" w:rsidP="006670E2">
      <w:pPr>
        <w:numPr>
          <w:ilvl w:val="0"/>
          <w:numId w:val="592"/>
        </w:numPr>
      </w:pPr>
      <w:r w:rsidRPr="006670E2">
        <w:t xml:space="preserve">Route </w:t>
      </w:r>
    </w:p>
    <w:p w14:paraId="0CCE0930" w14:textId="77777777" w:rsidR="006670E2" w:rsidRPr="006670E2" w:rsidRDefault="006670E2" w:rsidP="006670E2">
      <w:pPr>
        <w:numPr>
          <w:ilvl w:val="0"/>
          <w:numId w:val="592"/>
        </w:numPr>
      </w:pPr>
      <w:r w:rsidRPr="006670E2">
        <w:t xml:space="preserve">Metrics </w:t>
      </w:r>
    </w:p>
    <w:p w14:paraId="57432722" w14:textId="77777777" w:rsidR="006670E2" w:rsidRPr="006670E2" w:rsidRDefault="006670E2" w:rsidP="006670E2">
      <w:pPr>
        <w:numPr>
          <w:ilvl w:val="0"/>
          <w:numId w:val="592"/>
        </w:numPr>
      </w:pPr>
      <w:r w:rsidRPr="006670E2">
        <w:t xml:space="preserve">Timestamp </w:t>
      </w:r>
    </w:p>
    <w:p w14:paraId="464132FA" w14:textId="77777777" w:rsidR="006670E2" w:rsidRPr="006670E2" w:rsidRDefault="006670E2" w:rsidP="006670E2">
      <w:pPr>
        <w:numPr>
          <w:ilvl w:val="0"/>
          <w:numId w:val="592"/>
        </w:numPr>
      </w:pPr>
      <w:r w:rsidRPr="006670E2">
        <w:t xml:space="preserve">User </w:t>
      </w:r>
    </w:p>
    <w:p w14:paraId="4E4D74E4" w14:textId="77777777" w:rsidR="006670E2" w:rsidRPr="006670E2" w:rsidRDefault="006670E2" w:rsidP="006670E2">
      <w:r w:rsidRPr="006670E2">
        <w:pict w14:anchorId="1919C3D4">
          <v:rect id="_x0000_i7983" style="width:0;height:1.5pt" o:hralign="center" o:hrstd="t" o:hr="t" fillcolor="#a0a0a0" stroked="f"/>
        </w:pict>
      </w:r>
    </w:p>
    <w:p w14:paraId="0C8A2107" w14:textId="77777777" w:rsidR="006670E2" w:rsidRPr="006670E2" w:rsidRDefault="006670E2" w:rsidP="006670E2">
      <w:pPr>
        <w:rPr>
          <w:b/>
          <w:bCs/>
        </w:rPr>
      </w:pPr>
      <w:r w:rsidRPr="006670E2">
        <w:rPr>
          <w:b/>
          <w:bCs/>
        </w:rPr>
        <w:lastRenderedPageBreak/>
        <w:t>Database</w:t>
      </w:r>
    </w:p>
    <w:p w14:paraId="2A21C6FC" w14:textId="77777777" w:rsidR="006670E2" w:rsidRPr="006670E2" w:rsidRDefault="006670E2" w:rsidP="006670E2">
      <w:r w:rsidRPr="006670E2">
        <w:t>Insert:</w:t>
      </w:r>
    </w:p>
    <w:p w14:paraId="6CDB8949" w14:textId="77777777" w:rsidR="006670E2" w:rsidRPr="006670E2" w:rsidRDefault="006670E2" w:rsidP="006670E2">
      <w:r w:rsidRPr="006670E2">
        <w:t>Route document.</w:t>
      </w:r>
    </w:p>
    <w:p w14:paraId="3D2EAA42" w14:textId="77777777" w:rsidR="006670E2" w:rsidRPr="006670E2" w:rsidRDefault="006670E2" w:rsidP="006670E2">
      <w:r w:rsidRPr="006670E2">
        <w:pict w14:anchorId="0C7A6A2C">
          <v:rect id="_x0000_i7984" style="width:0;height:1.5pt" o:hralign="center" o:hrstd="t" o:hr="t" fillcolor="#a0a0a0" stroked="f"/>
        </w:pict>
      </w:r>
    </w:p>
    <w:p w14:paraId="42467FD1" w14:textId="77777777" w:rsidR="006670E2" w:rsidRPr="006670E2" w:rsidRDefault="006670E2" w:rsidP="006670E2">
      <w:pPr>
        <w:rPr>
          <w:b/>
          <w:bCs/>
        </w:rPr>
      </w:pPr>
      <w:r w:rsidRPr="006670E2">
        <w:rPr>
          <w:b/>
          <w:bCs/>
        </w:rPr>
        <w:t>Result</w:t>
      </w:r>
    </w:p>
    <w:p w14:paraId="25A24699" w14:textId="77777777" w:rsidR="006670E2" w:rsidRPr="006670E2" w:rsidRDefault="006670E2" w:rsidP="006670E2">
      <w:r w:rsidRPr="006670E2">
        <w:t>Display:</w:t>
      </w:r>
    </w:p>
    <w:p w14:paraId="5D7B34F8" w14:textId="77777777" w:rsidR="006670E2" w:rsidRPr="006670E2" w:rsidRDefault="006670E2" w:rsidP="006670E2">
      <w:r w:rsidRPr="006670E2">
        <w:t>"Route saved successfully."</w:t>
      </w:r>
    </w:p>
    <w:p w14:paraId="5AAC02AE" w14:textId="77777777" w:rsidR="006670E2" w:rsidRPr="006670E2" w:rsidRDefault="006670E2" w:rsidP="006670E2">
      <w:r w:rsidRPr="006670E2">
        <w:pict w14:anchorId="4F47CF68">
          <v:rect id="_x0000_i7985" style="width:0;height:1.5pt" o:hralign="center" o:hrstd="t" o:hr="t" fillcolor="#a0a0a0" stroked="f"/>
        </w:pict>
      </w:r>
    </w:p>
    <w:p w14:paraId="13EFBF54" w14:textId="77777777" w:rsidR="006670E2" w:rsidRPr="006670E2" w:rsidRDefault="006670E2" w:rsidP="006670E2">
      <w:pPr>
        <w:rPr>
          <w:b/>
          <w:bCs/>
        </w:rPr>
      </w:pPr>
      <w:r w:rsidRPr="006670E2">
        <w:rPr>
          <w:b/>
          <w:bCs/>
        </w:rPr>
        <w:t>108. Workflow 8 — View Route History</w:t>
      </w:r>
    </w:p>
    <w:p w14:paraId="6F8BC57E" w14:textId="77777777" w:rsidR="006670E2" w:rsidRPr="006670E2" w:rsidRDefault="006670E2" w:rsidP="006670E2">
      <w:pPr>
        <w:rPr>
          <w:b/>
          <w:bCs/>
        </w:rPr>
      </w:pPr>
      <w:r w:rsidRPr="006670E2">
        <w:rPr>
          <w:b/>
          <w:bCs/>
        </w:rPr>
        <w:t>User Goal</w:t>
      </w:r>
    </w:p>
    <w:p w14:paraId="602453A7" w14:textId="77777777" w:rsidR="006670E2" w:rsidRPr="006670E2" w:rsidRDefault="006670E2" w:rsidP="006670E2">
      <w:r w:rsidRPr="006670E2">
        <w:t>Access previously generated routes.</w:t>
      </w:r>
    </w:p>
    <w:p w14:paraId="6CAA289F" w14:textId="77777777" w:rsidR="006670E2" w:rsidRPr="006670E2" w:rsidRDefault="006670E2" w:rsidP="006670E2">
      <w:r w:rsidRPr="006670E2">
        <w:pict w14:anchorId="10ECB62E">
          <v:rect id="_x0000_i7986" style="width:0;height:1.5pt" o:hralign="center" o:hrstd="t" o:hr="t" fillcolor="#a0a0a0" stroked="f"/>
        </w:pict>
      </w:r>
    </w:p>
    <w:p w14:paraId="56E55EBC" w14:textId="77777777" w:rsidR="006670E2" w:rsidRPr="006670E2" w:rsidRDefault="006670E2" w:rsidP="006670E2">
      <w:pPr>
        <w:rPr>
          <w:b/>
          <w:bCs/>
        </w:rPr>
      </w:pPr>
      <w:r w:rsidRPr="006670E2">
        <w:rPr>
          <w:b/>
          <w:bCs/>
        </w:rPr>
        <w:t>User Action</w:t>
      </w:r>
    </w:p>
    <w:p w14:paraId="38703F9E" w14:textId="77777777" w:rsidR="006670E2" w:rsidRPr="006670E2" w:rsidRDefault="006670E2" w:rsidP="006670E2">
      <w:r w:rsidRPr="006670E2">
        <w:t xml:space="preserve">Open </w:t>
      </w:r>
      <w:r w:rsidRPr="006670E2">
        <w:rPr>
          <w:b/>
          <w:bCs/>
        </w:rPr>
        <w:t>Route History</w:t>
      </w:r>
      <w:r w:rsidRPr="006670E2">
        <w:t>.</w:t>
      </w:r>
    </w:p>
    <w:p w14:paraId="45456AC3" w14:textId="77777777" w:rsidR="006670E2" w:rsidRPr="006670E2" w:rsidRDefault="006670E2" w:rsidP="006670E2">
      <w:r w:rsidRPr="006670E2">
        <w:pict w14:anchorId="6415BDAD">
          <v:rect id="_x0000_i7987" style="width:0;height:1.5pt" o:hralign="center" o:hrstd="t" o:hr="t" fillcolor="#a0a0a0" stroked="f"/>
        </w:pict>
      </w:r>
    </w:p>
    <w:p w14:paraId="131D96EE" w14:textId="77777777" w:rsidR="006670E2" w:rsidRPr="006670E2" w:rsidRDefault="006670E2" w:rsidP="006670E2">
      <w:pPr>
        <w:rPr>
          <w:b/>
          <w:bCs/>
        </w:rPr>
      </w:pPr>
      <w:r w:rsidRPr="006670E2">
        <w:rPr>
          <w:b/>
          <w:bCs/>
        </w:rPr>
        <w:t>Frontend</w:t>
      </w:r>
    </w:p>
    <w:p w14:paraId="7133E500" w14:textId="77777777" w:rsidR="006670E2" w:rsidRPr="006670E2" w:rsidRDefault="006670E2" w:rsidP="006670E2">
      <w:r w:rsidRPr="006670E2">
        <w:t>Display saved routes.</w:t>
      </w:r>
    </w:p>
    <w:p w14:paraId="6EE52835" w14:textId="77777777" w:rsidR="006670E2" w:rsidRPr="006670E2" w:rsidRDefault="006670E2" w:rsidP="006670E2">
      <w:r w:rsidRPr="006670E2">
        <w:pict w14:anchorId="311A942E">
          <v:rect id="_x0000_i7988" style="width:0;height:1.5pt" o:hralign="center" o:hrstd="t" o:hr="t" fillcolor="#a0a0a0" stroked="f"/>
        </w:pict>
      </w:r>
    </w:p>
    <w:p w14:paraId="68447928" w14:textId="77777777" w:rsidR="006670E2" w:rsidRPr="006670E2" w:rsidRDefault="006670E2" w:rsidP="006670E2">
      <w:pPr>
        <w:rPr>
          <w:b/>
          <w:bCs/>
        </w:rPr>
      </w:pPr>
      <w:r w:rsidRPr="006670E2">
        <w:rPr>
          <w:b/>
          <w:bCs/>
        </w:rPr>
        <w:t>Backend</w:t>
      </w:r>
    </w:p>
    <w:p w14:paraId="25E8CFC5" w14:textId="77777777" w:rsidR="006670E2" w:rsidRPr="006670E2" w:rsidRDefault="006670E2" w:rsidP="006670E2">
      <w:r w:rsidRPr="006670E2">
        <w:t>Retrieve:</w:t>
      </w:r>
    </w:p>
    <w:p w14:paraId="6F77830B" w14:textId="77777777" w:rsidR="006670E2" w:rsidRPr="006670E2" w:rsidRDefault="006670E2" w:rsidP="006670E2">
      <w:r w:rsidRPr="006670E2">
        <w:t>Historical routes.</w:t>
      </w:r>
    </w:p>
    <w:p w14:paraId="56EB2BF7" w14:textId="77777777" w:rsidR="006670E2" w:rsidRPr="006670E2" w:rsidRDefault="006670E2" w:rsidP="006670E2">
      <w:r w:rsidRPr="006670E2">
        <w:pict w14:anchorId="63B365A0">
          <v:rect id="_x0000_i7989" style="width:0;height:1.5pt" o:hralign="center" o:hrstd="t" o:hr="t" fillcolor="#a0a0a0" stroked="f"/>
        </w:pict>
      </w:r>
    </w:p>
    <w:p w14:paraId="17027D06" w14:textId="77777777" w:rsidR="006670E2" w:rsidRPr="006670E2" w:rsidRDefault="006670E2" w:rsidP="006670E2">
      <w:pPr>
        <w:rPr>
          <w:b/>
          <w:bCs/>
        </w:rPr>
      </w:pPr>
      <w:r w:rsidRPr="006670E2">
        <w:rPr>
          <w:b/>
          <w:bCs/>
        </w:rPr>
        <w:t>Database</w:t>
      </w:r>
    </w:p>
    <w:p w14:paraId="5582FDEF" w14:textId="77777777" w:rsidR="006670E2" w:rsidRPr="006670E2" w:rsidRDefault="006670E2" w:rsidP="006670E2">
      <w:r w:rsidRPr="006670E2">
        <w:t>Query:</w:t>
      </w:r>
    </w:p>
    <w:p w14:paraId="1D54A0DA" w14:textId="77777777" w:rsidR="006670E2" w:rsidRPr="006670E2" w:rsidRDefault="006670E2" w:rsidP="006670E2">
      <w:r w:rsidRPr="006670E2">
        <w:t>Routes collection.</w:t>
      </w:r>
    </w:p>
    <w:p w14:paraId="52AB9BAB" w14:textId="77777777" w:rsidR="006670E2" w:rsidRPr="006670E2" w:rsidRDefault="006670E2" w:rsidP="006670E2">
      <w:r w:rsidRPr="006670E2">
        <w:pict w14:anchorId="744E9ED0">
          <v:rect id="_x0000_i7990" style="width:0;height:1.5pt" o:hralign="center" o:hrstd="t" o:hr="t" fillcolor="#a0a0a0" stroked="f"/>
        </w:pict>
      </w:r>
    </w:p>
    <w:p w14:paraId="1C7FCC1C" w14:textId="77777777" w:rsidR="006670E2" w:rsidRPr="006670E2" w:rsidRDefault="006670E2" w:rsidP="006670E2">
      <w:pPr>
        <w:rPr>
          <w:b/>
          <w:bCs/>
        </w:rPr>
      </w:pPr>
      <w:r w:rsidRPr="006670E2">
        <w:rPr>
          <w:b/>
          <w:bCs/>
        </w:rPr>
        <w:t>Result</w:t>
      </w:r>
    </w:p>
    <w:p w14:paraId="6DC6119B" w14:textId="77777777" w:rsidR="006670E2" w:rsidRPr="006670E2" w:rsidRDefault="006670E2" w:rsidP="006670E2">
      <w:r w:rsidRPr="006670E2">
        <w:t>Display:</w:t>
      </w:r>
    </w:p>
    <w:p w14:paraId="629E536E" w14:textId="77777777" w:rsidR="006670E2" w:rsidRPr="006670E2" w:rsidRDefault="006670E2" w:rsidP="006670E2">
      <w:pPr>
        <w:numPr>
          <w:ilvl w:val="0"/>
          <w:numId w:val="593"/>
        </w:numPr>
      </w:pPr>
      <w:r w:rsidRPr="006670E2">
        <w:t xml:space="preserve">Route name </w:t>
      </w:r>
    </w:p>
    <w:p w14:paraId="6EF380FE" w14:textId="77777777" w:rsidR="006670E2" w:rsidRPr="006670E2" w:rsidRDefault="006670E2" w:rsidP="006670E2">
      <w:pPr>
        <w:numPr>
          <w:ilvl w:val="0"/>
          <w:numId w:val="593"/>
        </w:numPr>
      </w:pPr>
      <w:r w:rsidRPr="006670E2">
        <w:t xml:space="preserve">Date </w:t>
      </w:r>
    </w:p>
    <w:p w14:paraId="0EA88EE8" w14:textId="77777777" w:rsidR="006670E2" w:rsidRPr="006670E2" w:rsidRDefault="006670E2" w:rsidP="006670E2">
      <w:pPr>
        <w:numPr>
          <w:ilvl w:val="0"/>
          <w:numId w:val="593"/>
        </w:numPr>
      </w:pPr>
      <w:r w:rsidRPr="006670E2">
        <w:t xml:space="preserve">Distance </w:t>
      </w:r>
    </w:p>
    <w:p w14:paraId="737F0CDB" w14:textId="77777777" w:rsidR="006670E2" w:rsidRPr="006670E2" w:rsidRDefault="006670E2" w:rsidP="006670E2">
      <w:pPr>
        <w:numPr>
          <w:ilvl w:val="0"/>
          <w:numId w:val="593"/>
        </w:numPr>
      </w:pPr>
      <w:r w:rsidRPr="006670E2">
        <w:lastRenderedPageBreak/>
        <w:t xml:space="preserve">Time </w:t>
      </w:r>
    </w:p>
    <w:p w14:paraId="6C1D1EB3" w14:textId="77777777" w:rsidR="006670E2" w:rsidRPr="006670E2" w:rsidRDefault="006670E2" w:rsidP="006670E2">
      <w:pPr>
        <w:numPr>
          <w:ilvl w:val="0"/>
          <w:numId w:val="593"/>
        </w:numPr>
      </w:pPr>
      <w:r w:rsidRPr="006670E2">
        <w:t xml:space="preserve">Efficiency </w:t>
      </w:r>
    </w:p>
    <w:p w14:paraId="342F9DA8" w14:textId="77777777" w:rsidR="006670E2" w:rsidRPr="006670E2" w:rsidRDefault="006670E2" w:rsidP="006670E2">
      <w:r w:rsidRPr="006670E2">
        <w:t>Users can reload historical routes.</w:t>
      </w:r>
    </w:p>
    <w:p w14:paraId="21C00DC6" w14:textId="77777777" w:rsidR="006670E2" w:rsidRPr="006670E2" w:rsidRDefault="006670E2" w:rsidP="006670E2">
      <w:r w:rsidRPr="006670E2">
        <w:pict w14:anchorId="072F7CCA">
          <v:rect id="_x0000_i7991" style="width:0;height:1.5pt" o:hralign="center" o:hrstd="t" o:hr="t" fillcolor="#a0a0a0" stroked="f"/>
        </w:pict>
      </w:r>
    </w:p>
    <w:p w14:paraId="5FDD334E" w14:textId="77777777" w:rsidR="006670E2" w:rsidRPr="006670E2" w:rsidRDefault="006670E2" w:rsidP="006670E2">
      <w:pPr>
        <w:rPr>
          <w:b/>
          <w:bCs/>
        </w:rPr>
      </w:pPr>
      <w:r w:rsidRPr="006670E2">
        <w:rPr>
          <w:b/>
          <w:bCs/>
        </w:rPr>
        <w:t>109. Workflow 9 — No-Fly Zone Detection</w:t>
      </w:r>
    </w:p>
    <w:p w14:paraId="44061106" w14:textId="77777777" w:rsidR="006670E2" w:rsidRPr="006670E2" w:rsidRDefault="006670E2" w:rsidP="006670E2">
      <w:pPr>
        <w:rPr>
          <w:b/>
          <w:bCs/>
        </w:rPr>
      </w:pPr>
      <w:r w:rsidRPr="006670E2">
        <w:rPr>
          <w:b/>
          <w:bCs/>
        </w:rPr>
        <w:t>User Goal</w:t>
      </w:r>
    </w:p>
    <w:p w14:paraId="37C7FD47" w14:textId="77777777" w:rsidR="006670E2" w:rsidRPr="006670E2" w:rsidRDefault="006670E2" w:rsidP="006670E2">
      <w:r w:rsidRPr="006670E2">
        <w:t>Ensure generated route avoids restricted areas.</w:t>
      </w:r>
    </w:p>
    <w:p w14:paraId="0E4C6E6E" w14:textId="77777777" w:rsidR="006670E2" w:rsidRPr="006670E2" w:rsidRDefault="006670E2" w:rsidP="006670E2">
      <w:r w:rsidRPr="006670E2">
        <w:pict w14:anchorId="43D30229">
          <v:rect id="_x0000_i7992" style="width:0;height:1.5pt" o:hralign="center" o:hrstd="t" o:hr="t" fillcolor="#a0a0a0" stroked="f"/>
        </w:pict>
      </w:r>
    </w:p>
    <w:p w14:paraId="25351913" w14:textId="77777777" w:rsidR="006670E2" w:rsidRPr="006670E2" w:rsidRDefault="006670E2" w:rsidP="006670E2">
      <w:pPr>
        <w:rPr>
          <w:b/>
          <w:bCs/>
        </w:rPr>
      </w:pPr>
      <w:r w:rsidRPr="006670E2">
        <w:rPr>
          <w:b/>
          <w:bCs/>
        </w:rPr>
        <w:t>Backend</w:t>
      </w:r>
    </w:p>
    <w:p w14:paraId="010FC0B4" w14:textId="77777777" w:rsidR="006670E2" w:rsidRPr="006670E2" w:rsidRDefault="006670E2" w:rsidP="006670E2">
      <w:r w:rsidRPr="006670E2">
        <w:t>Before optimization:</w:t>
      </w:r>
    </w:p>
    <w:p w14:paraId="546061DA" w14:textId="77777777" w:rsidR="006670E2" w:rsidRPr="006670E2" w:rsidRDefault="006670E2" w:rsidP="006670E2">
      <w:pPr>
        <w:numPr>
          <w:ilvl w:val="0"/>
          <w:numId w:val="594"/>
        </w:numPr>
      </w:pPr>
      <w:r w:rsidRPr="006670E2">
        <w:t xml:space="preserve">Load active no-fly zones. </w:t>
      </w:r>
    </w:p>
    <w:p w14:paraId="1096C556" w14:textId="77777777" w:rsidR="006670E2" w:rsidRPr="006670E2" w:rsidRDefault="006670E2" w:rsidP="006670E2">
      <w:pPr>
        <w:numPr>
          <w:ilvl w:val="0"/>
          <w:numId w:val="594"/>
        </w:numPr>
      </w:pPr>
      <w:r w:rsidRPr="006670E2">
        <w:t xml:space="preserve">Detect intersecting graph edges. </w:t>
      </w:r>
    </w:p>
    <w:p w14:paraId="031D2AB8" w14:textId="77777777" w:rsidR="006670E2" w:rsidRPr="006670E2" w:rsidRDefault="006670E2" w:rsidP="006670E2">
      <w:pPr>
        <w:numPr>
          <w:ilvl w:val="0"/>
          <w:numId w:val="594"/>
        </w:numPr>
      </w:pPr>
      <w:r w:rsidRPr="006670E2">
        <w:t xml:space="preserve">Remove blocked edges. </w:t>
      </w:r>
    </w:p>
    <w:p w14:paraId="10FC8A59" w14:textId="77777777" w:rsidR="006670E2" w:rsidRPr="006670E2" w:rsidRDefault="006670E2" w:rsidP="006670E2">
      <w:pPr>
        <w:numPr>
          <w:ilvl w:val="0"/>
          <w:numId w:val="594"/>
        </w:numPr>
      </w:pPr>
      <w:r w:rsidRPr="006670E2">
        <w:t xml:space="preserve">Recalculate graph. </w:t>
      </w:r>
    </w:p>
    <w:p w14:paraId="43541FF9" w14:textId="77777777" w:rsidR="006670E2" w:rsidRPr="006670E2" w:rsidRDefault="006670E2" w:rsidP="006670E2">
      <w:r w:rsidRPr="006670E2">
        <w:pict w14:anchorId="1106C241">
          <v:rect id="_x0000_i7993" style="width:0;height:1.5pt" o:hralign="center" o:hrstd="t" o:hr="t" fillcolor="#a0a0a0" stroked="f"/>
        </w:pict>
      </w:r>
    </w:p>
    <w:p w14:paraId="0D5B6150" w14:textId="77777777" w:rsidR="006670E2" w:rsidRPr="006670E2" w:rsidRDefault="006670E2" w:rsidP="006670E2">
      <w:pPr>
        <w:rPr>
          <w:b/>
          <w:bCs/>
        </w:rPr>
      </w:pPr>
      <w:r w:rsidRPr="006670E2">
        <w:rPr>
          <w:b/>
          <w:bCs/>
        </w:rPr>
        <w:t>Frontend</w:t>
      </w:r>
    </w:p>
    <w:p w14:paraId="05B0E2FA" w14:textId="77777777" w:rsidR="006670E2" w:rsidRPr="006670E2" w:rsidRDefault="006670E2" w:rsidP="006670E2">
      <w:r w:rsidRPr="006670E2">
        <w:t>Display:</w:t>
      </w:r>
    </w:p>
    <w:p w14:paraId="6E004B0A" w14:textId="77777777" w:rsidR="006670E2" w:rsidRPr="006670E2" w:rsidRDefault="006670E2" w:rsidP="006670E2">
      <w:r w:rsidRPr="006670E2">
        <w:rPr>
          <w:rFonts w:ascii="Segoe UI Emoji" w:hAnsi="Segoe UI Emoji" w:cs="Segoe UI Emoji"/>
        </w:rPr>
        <w:t>🟢</w:t>
      </w:r>
      <w:r w:rsidRPr="006670E2">
        <w:t xml:space="preserve"> Safe Route</w:t>
      </w:r>
    </w:p>
    <w:p w14:paraId="1C4B9DA5" w14:textId="77777777" w:rsidR="006670E2" w:rsidRPr="006670E2" w:rsidRDefault="006670E2" w:rsidP="006670E2">
      <w:r w:rsidRPr="006670E2">
        <w:t>or</w:t>
      </w:r>
    </w:p>
    <w:p w14:paraId="1BEB82B5" w14:textId="77777777" w:rsidR="006670E2" w:rsidRPr="006670E2" w:rsidRDefault="006670E2" w:rsidP="006670E2">
      <w:r w:rsidRPr="006670E2">
        <w:rPr>
          <w:rFonts w:ascii="Segoe UI Symbol" w:hAnsi="Segoe UI Symbol" w:cs="Segoe UI Symbol"/>
        </w:rPr>
        <w:t>⚠</w:t>
      </w:r>
      <w:r w:rsidRPr="006670E2">
        <w:t xml:space="preserve"> Route Modified due to No-Fly Zone</w:t>
      </w:r>
    </w:p>
    <w:p w14:paraId="35022356" w14:textId="77777777" w:rsidR="006670E2" w:rsidRPr="006670E2" w:rsidRDefault="006670E2" w:rsidP="006670E2">
      <w:r w:rsidRPr="006670E2">
        <w:pict w14:anchorId="4B56E58B">
          <v:rect id="_x0000_i7994" style="width:0;height:1.5pt" o:hralign="center" o:hrstd="t" o:hr="t" fillcolor="#a0a0a0" stroked="f"/>
        </w:pict>
      </w:r>
    </w:p>
    <w:p w14:paraId="2E125BF5" w14:textId="77777777" w:rsidR="006670E2" w:rsidRPr="006670E2" w:rsidRDefault="006670E2" w:rsidP="006670E2">
      <w:pPr>
        <w:rPr>
          <w:b/>
          <w:bCs/>
        </w:rPr>
      </w:pPr>
      <w:r w:rsidRPr="006670E2">
        <w:rPr>
          <w:b/>
          <w:bCs/>
        </w:rPr>
        <w:t>Result</w:t>
      </w:r>
    </w:p>
    <w:p w14:paraId="115E84F2" w14:textId="77777777" w:rsidR="006670E2" w:rsidRPr="006670E2" w:rsidRDefault="006670E2" w:rsidP="006670E2">
      <w:r w:rsidRPr="006670E2">
        <w:t>Only safe routes are displayed.</w:t>
      </w:r>
    </w:p>
    <w:p w14:paraId="721F0191" w14:textId="77777777" w:rsidR="006670E2" w:rsidRPr="006670E2" w:rsidRDefault="006670E2" w:rsidP="006670E2">
      <w:r w:rsidRPr="006670E2">
        <w:pict w14:anchorId="5FB0EC99">
          <v:rect id="_x0000_i7995" style="width:0;height:1.5pt" o:hralign="center" o:hrstd="t" o:hr="t" fillcolor="#a0a0a0" stroked="f"/>
        </w:pict>
      </w:r>
    </w:p>
    <w:p w14:paraId="2A8C06B9" w14:textId="77777777" w:rsidR="006670E2" w:rsidRPr="006670E2" w:rsidRDefault="006670E2" w:rsidP="006670E2">
      <w:pPr>
        <w:rPr>
          <w:b/>
          <w:bCs/>
        </w:rPr>
      </w:pPr>
      <w:r w:rsidRPr="006670E2">
        <w:rPr>
          <w:b/>
          <w:bCs/>
        </w:rPr>
        <w:t>110. Workflow 10 — Regenerate Route</w:t>
      </w:r>
    </w:p>
    <w:p w14:paraId="58EAA22D" w14:textId="77777777" w:rsidR="006670E2" w:rsidRPr="006670E2" w:rsidRDefault="006670E2" w:rsidP="006670E2">
      <w:pPr>
        <w:rPr>
          <w:b/>
          <w:bCs/>
        </w:rPr>
      </w:pPr>
      <w:r w:rsidRPr="006670E2">
        <w:rPr>
          <w:b/>
          <w:bCs/>
        </w:rPr>
        <w:t>User Goal</w:t>
      </w:r>
    </w:p>
    <w:p w14:paraId="3C5C7050" w14:textId="77777777" w:rsidR="006670E2" w:rsidRPr="006670E2" w:rsidRDefault="006670E2" w:rsidP="006670E2">
      <w:r w:rsidRPr="006670E2">
        <w:t>Generate a new optimized route after changing selections.</w:t>
      </w:r>
    </w:p>
    <w:p w14:paraId="414D9058" w14:textId="77777777" w:rsidR="006670E2" w:rsidRPr="006670E2" w:rsidRDefault="006670E2" w:rsidP="006670E2">
      <w:r w:rsidRPr="006670E2">
        <w:pict w14:anchorId="21718107">
          <v:rect id="_x0000_i7996" style="width:0;height:1.5pt" o:hralign="center" o:hrstd="t" o:hr="t" fillcolor="#a0a0a0" stroked="f"/>
        </w:pict>
      </w:r>
    </w:p>
    <w:p w14:paraId="57A74D4B" w14:textId="77777777" w:rsidR="006670E2" w:rsidRPr="006670E2" w:rsidRDefault="006670E2" w:rsidP="006670E2">
      <w:pPr>
        <w:rPr>
          <w:b/>
          <w:bCs/>
        </w:rPr>
      </w:pPr>
      <w:r w:rsidRPr="006670E2">
        <w:rPr>
          <w:b/>
          <w:bCs/>
        </w:rPr>
        <w:t>User Action</w:t>
      </w:r>
    </w:p>
    <w:p w14:paraId="484D2178" w14:textId="77777777" w:rsidR="006670E2" w:rsidRPr="006670E2" w:rsidRDefault="006670E2" w:rsidP="006670E2">
      <w:r w:rsidRPr="006670E2">
        <w:t>Select another destination.</w:t>
      </w:r>
    </w:p>
    <w:p w14:paraId="5209CFA9" w14:textId="77777777" w:rsidR="006670E2" w:rsidRPr="006670E2" w:rsidRDefault="006670E2" w:rsidP="006670E2">
      <w:r w:rsidRPr="006670E2">
        <w:t xml:space="preserve">Click </w:t>
      </w:r>
      <w:r w:rsidRPr="006670E2">
        <w:rPr>
          <w:b/>
          <w:bCs/>
        </w:rPr>
        <w:t>Generate Route</w:t>
      </w:r>
      <w:r w:rsidRPr="006670E2">
        <w:t>.</w:t>
      </w:r>
    </w:p>
    <w:p w14:paraId="5D7062C8" w14:textId="77777777" w:rsidR="006670E2" w:rsidRPr="006670E2" w:rsidRDefault="006670E2" w:rsidP="006670E2">
      <w:r w:rsidRPr="006670E2">
        <w:lastRenderedPageBreak/>
        <w:pict w14:anchorId="1A6F9C0C">
          <v:rect id="_x0000_i7997" style="width:0;height:1.5pt" o:hralign="center" o:hrstd="t" o:hr="t" fillcolor="#a0a0a0" stroked="f"/>
        </w:pict>
      </w:r>
    </w:p>
    <w:p w14:paraId="3B8A6B12" w14:textId="77777777" w:rsidR="006670E2" w:rsidRPr="006670E2" w:rsidRDefault="006670E2" w:rsidP="006670E2">
      <w:pPr>
        <w:rPr>
          <w:b/>
          <w:bCs/>
        </w:rPr>
      </w:pPr>
      <w:r w:rsidRPr="006670E2">
        <w:rPr>
          <w:b/>
          <w:bCs/>
        </w:rPr>
        <w:t>Backend</w:t>
      </w:r>
    </w:p>
    <w:p w14:paraId="483A7844" w14:textId="77777777" w:rsidR="006670E2" w:rsidRPr="006670E2" w:rsidRDefault="006670E2" w:rsidP="006670E2">
      <w:r w:rsidRPr="006670E2">
        <w:t>Repeat:</w:t>
      </w:r>
    </w:p>
    <w:p w14:paraId="0624A3AC" w14:textId="77777777" w:rsidR="006670E2" w:rsidRPr="006670E2" w:rsidRDefault="006670E2" w:rsidP="006670E2">
      <w:pPr>
        <w:numPr>
          <w:ilvl w:val="0"/>
          <w:numId w:val="595"/>
        </w:numPr>
      </w:pPr>
      <w:r w:rsidRPr="006670E2">
        <w:t xml:space="preserve">Graph construction </w:t>
      </w:r>
    </w:p>
    <w:p w14:paraId="46A79E3A" w14:textId="77777777" w:rsidR="006670E2" w:rsidRPr="006670E2" w:rsidRDefault="006670E2" w:rsidP="006670E2">
      <w:pPr>
        <w:numPr>
          <w:ilvl w:val="0"/>
          <w:numId w:val="595"/>
        </w:numPr>
      </w:pPr>
      <w:r w:rsidRPr="006670E2">
        <w:t xml:space="preserve">BFS </w:t>
      </w:r>
    </w:p>
    <w:p w14:paraId="276DFF5F" w14:textId="77777777" w:rsidR="006670E2" w:rsidRPr="006670E2" w:rsidRDefault="006670E2" w:rsidP="006670E2">
      <w:pPr>
        <w:numPr>
          <w:ilvl w:val="0"/>
          <w:numId w:val="595"/>
        </w:numPr>
      </w:pPr>
      <w:r w:rsidRPr="006670E2">
        <w:t xml:space="preserve">Dijkstra </w:t>
      </w:r>
    </w:p>
    <w:p w14:paraId="41EAB35B" w14:textId="77777777" w:rsidR="006670E2" w:rsidRPr="006670E2" w:rsidRDefault="006670E2" w:rsidP="006670E2">
      <w:pPr>
        <w:numPr>
          <w:ilvl w:val="0"/>
          <w:numId w:val="595"/>
        </w:numPr>
      </w:pPr>
      <w:r w:rsidRPr="006670E2">
        <w:t xml:space="preserve">Route comparison </w:t>
      </w:r>
    </w:p>
    <w:p w14:paraId="63EF8DB6" w14:textId="77777777" w:rsidR="006670E2" w:rsidRPr="006670E2" w:rsidRDefault="006670E2" w:rsidP="006670E2">
      <w:r w:rsidRPr="006670E2">
        <w:pict w14:anchorId="46C23C2B">
          <v:rect id="_x0000_i7998" style="width:0;height:1.5pt" o:hralign="center" o:hrstd="t" o:hr="t" fillcolor="#a0a0a0" stroked="f"/>
        </w:pict>
      </w:r>
    </w:p>
    <w:p w14:paraId="781C6F48" w14:textId="77777777" w:rsidR="006670E2" w:rsidRPr="006670E2" w:rsidRDefault="006670E2" w:rsidP="006670E2">
      <w:pPr>
        <w:rPr>
          <w:b/>
          <w:bCs/>
        </w:rPr>
      </w:pPr>
      <w:r w:rsidRPr="006670E2">
        <w:rPr>
          <w:b/>
          <w:bCs/>
        </w:rPr>
        <w:t>Frontend</w:t>
      </w:r>
    </w:p>
    <w:p w14:paraId="75E61A22" w14:textId="77777777" w:rsidR="006670E2" w:rsidRPr="006670E2" w:rsidRDefault="006670E2" w:rsidP="006670E2">
      <w:pPr>
        <w:numPr>
          <w:ilvl w:val="0"/>
          <w:numId w:val="596"/>
        </w:numPr>
      </w:pPr>
      <w:r w:rsidRPr="006670E2">
        <w:t xml:space="preserve">Remove previous path. </w:t>
      </w:r>
    </w:p>
    <w:p w14:paraId="178589A8" w14:textId="77777777" w:rsidR="006670E2" w:rsidRPr="006670E2" w:rsidRDefault="006670E2" w:rsidP="006670E2">
      <w:pPr>
        <w:numPr>
          <w:ilvl w:val="0"/>
          <w:numId w:val="596"/>
        </w:numPr>
      </w:pPr>
      <w:r w:rsidRPr="006670E2">
        <w:t xml:space="preserve">Draw new optimized path. </w:t>
      </w:r>
    </w:p>
    <w:p w14:paraId="78FEBCE2" w14:textId="77777777" w:rsidR="006670E2" w:rsidRPr="006670E2" w:rsidRDefault="006670E2" w:rsidP="006670E2">
      <w:pPr>
        <w:numPr>
          <w:ilvl w:val="0"/>
          <w:numId w:val="596"/>
        </w:numPr>
      </w:pPr>
      <w:r w:rsidRPr="006670E2">
        <w:t xml:space="preserve">Update metrics. </w:t>
      </w:r>
    </w:p>
    <w:p w14:paraId="5FA1158C" w14:textId="77777777" w:rsidR="006670E2" w:rsidRPr="006670E2" w:rsidRDefault="006670E2" w:rsidP="006670E2">
      <w:r w:rsidRPr="006670E2">
        <w:pict w14:anchorId="248B2639">
          <v:rect id="_x0000_i7999" style="width:0;height:1.5pt" o:hralign="center" o:hrstd="t" o:hr="t" fillcolor="#a0a0a0" stroked="f"/>
        </w:pict>
      </w:r>
    </w:p>
    <w:p w14:paraId="41C487FB" w14:textId="77777777" w:rsidR="006670E2" w:rsidRPr="006670E2" w:rsidRDefault="006670E2" w:rsidP="006670E2">
      <w:pPr>
        <w:rPr>
          <w:b/>
          <w:bCs/>
        </w:rPr>
      </w:pPr>
      <w:r w:rsidRPr="006670E2">
        <w:rPr>
          <w:b/>
          <w:bCs/>
        </w:rPr>
        <w:t>Result</w:t>
      </w:r>
    </w:p>
    <w:p w14:paraId="2BA18625" w14:textId="77777777" w:rsidR="006670E2" w:rsidRPr="006670E2" w:rsidRDefault="006670E2" w:rsidP="006670E2">
      <w:r w:rsidRPr="006670E2">
        <w:t>Map always reflects the latest optimized route.</w:t>
      </w:r>
    </w:p>
    <w:p w14:paraId="6EA40ABC" w14:textId="77777777" w:rsidR="006670E2" w:rsidRPr="006670E2" w:rsidRDefault="006670E2" w:rsidP="006670E2">
      <w:r w:rsidRPr="006670E2">
        <w:pict w14:anchorId="09462211">
          <v:rect id="_x0000_i8000" style="width:0;height:1.5pt" o:hralign="center" o:hrstd="t" o:hr="t" fillcolor="#a0a0a0" stroked="f"/>
        </w:pict>
      </w:r>
    </w:p>
    <w:p w14:paraId="263CD193" w14:textId="77777777" w:rsidR="006670E2" w:rsidRPr="006670E2" w:rsidRDefault="006670E2" w:rsidP="006670E2">
      <w:pPr>
        <w:rPr>
          <w:b/>
          <w:bCs/>
        </w:rPr>
      </w:pPr>
      <w:r w:rsidRPr="006670E2">
        <w:rPr>
          <w:b/>
          <w:bCs/>
        </w:rPr>
        <w:t>111. Business Rules</w:t>
      </w:r>
    </w:p>
    <w:p w14:paraId="0640B0E0" w14:textId="77777777" w:rsidR="006670E2" w:rsidRPr="006670E2" w:rsidRDefault="006670E2" w:rsidP="006670E2">
      <w:r w:rsidRPr="006670E2">
        <w:t>The Route Optimization module follows these mandatory rules.</w:t>
      </w:r>
    </w:p>
    <w:p w14:paraId="7ACE24E3" w14:textId="77777777" w:rsidR="006670E2" w:rsidRPr="006670E2" w:rsidRDefault="006670E2" w:rsidP="006670E2">
      <w:r w:rsidRPr="006670E2">
        <w:t>A route:</w:t>
      </w:r>
    </w:p>
    <w:p w14:paraId="516A1C6A" w14:textId="77777777" w:rsidR="006670E2" w:rsidRPr="006670E2" w:rsidRDefault="006670E2" w:rsidP="006670E2">
      <w:pPr>
        <w:numPr>
          <w:ilvl w:val="0"/>
          <w:numId w:val="597"/>
        </w:numPr>
      </w:pPr>
      <w:r w:rsidRPr="006670E2">
        <w:t xml:space="preserve">Must have exactly one warehouse. </w:t>
      </w:r>
    </w:p>
    <w:p w14:paraId="6ED0E366" w14:textId="77777777" w:rsidR="006670E2" w:rsidRPr="006670E2" w:rsidRDefault="006670E2" w:rsidP="006670E2">
      <w:pPr>
        <w:numPr>
          <w:ilvl w:val="0"/>
          <w:numId w:val="597"/>
        </w:numPr>
      </w:pPr>
      <w:r w:rsidRPr="006670E2">
        <w:t xml:space="preserve">Must have at least one destination. </w:t>
      </w:r>
    </w:p>
    <w:p w14:paraId="5EB0B88A" w14:textId="77777777" w:rsidR="006670E2" w:rsidRPr="006670E2" w:rsidRDefault="006670E2" w:rsidP="006670E2">
      <w:pPr>
        <w:numPr>
          <w:ilvl w:val="0"/>
          <w:numId w:val="597"/>
        </w:numPr>
      </w:pPr>
      <w:r w:rsidRPr="006670E2">
        <w:t xml:space="preserve">Cannot pass through active no-fly zones. </w:t>
      </w:r>
    </w:p>
    <w:p w14:paraId="3CA462F8" w14:textId="77777777" w:rsidR="006670E2" w:rsidRPr="006670E2" w:rsidRDefault="006670E2" w:rsidP="006670E2">
      <w:pPr>
        <w:numPr>
          <w:ilvl w:val="0"/>
          <w:numId w:val="597"/>
        </w:numPr>
      </w:pPr>
      <w:r w:rsidRPr="006670E2">
        <w:t xml:space="preserve">Cannot be generated without valid coordinates. </w:t>
      </w:r>
    </w:p>
    <w:p w14:paraId="09759FF6" w14:textId="77777777" w:rsidR="006670E2" w:rsidRPr="006670E2" w:rsidRDefault="006670E2" w:rsidP="006670E2">
      <w:pPr>
        <w:numPr>
          <w:ilvl w:val="0"/>
          <w:numId w:val="597"/>
        </w:numPr>
      </w:pPr>
      <w:r w:rsidRPr="006670E2">
        <w:t xml:space="preserve">Must use Dijkstra for shortest-path optimization. </w:t>
      </w:r>
    </w:p>
    <w:p w14:paraId="00864802" w14:textId="77777777" w:rsidR="006670E2" w:rsidRPr="006670E2" w:rsidRDefault="006670E2" w:rsidP="006670E2">
      <w:pPr>
        <w:numPr>
          <w:ilvl w:val="0"/>
          <w:numId w:val="597"/>
        </w:numPr>
      </w:pPr>
      <w:r w:rsidRPr="006670E2">
        <w:t xml:space="preserve">Must verify connectivity using BFS before optimization. </w:t>
      </w:r>
    </w:p>
    <w:p w14:paraId="3A852B93" w14:textId="77777777" w:rsidR="006670E2" w:rsidRPr="006670E2" w:rsidRDefault="006670E2" w:rsidP="006670E2">
      <w:r w:rsidRPr="006670E2">
        <w:t>These rules are enforced on the backend.</w:t>
      </w:r>
    </w:p>
    <w:p w14:paraId="21E57EBF" w14:textId="77777777" w:rsidR="006670E2" w:rsidRPr="006670E2" w:rsidRDefault="006670E2" w:rsidP="006670E2">
      <w:r w:rsidRPr="006670E2">
        <w:pict w14:anchorId="629592FB">
          <v:rect id="_x0000_i8001" style="width:0;height:1.5pt" o:hralign="center" o:hrstd="t" o:hr="t" fillcolor="#a0a0a0" stroked="f"/>
        </w:pict>
      </w:r>
    </w:p>
    <w:p w14:paraId="7C3C2A3E" w14:textId="77777777" w:rsidR="006670E2" w:rsidRPr="006670E2" w:rsidRDefault="006670E2" w:rsidP="006670E2">
      <w:pPr>
        <w:rPr>
          <w:b/>
          <w:bCs/>
        </w:rPr>
      </w:pPr>
      <w:r w:rsidRPr="006670E2">
        <w:rPr>
          <w:b/>
          <w:bCs/>
        </w:rPr>
        <w:t>112. Validation Rules</w:t>
      </w:r>
    </w:p>
    <w:p w14:paraId="2B2D89F4" w14:textId="77777777" w:rsidR="006670E2" w:rsidRPr="006670E2" w:rsidRDefault="006670E2" w:rsidP="006670E2">
      <w:r w:rsidRPr="006670E2">
        <w:t>Before generating a route:</w:t>
      </w:r>
    </w:p>
    <w:p w14:paraId="0D12322E" w14:textId="77777777" w:rsidR="006670E2" w:rsidRPr="006670E2" w:rsidRDefault="006670E2" w:rsidP="006670E2">
      <w:r w:rsidRPr="006670E2">
        <w:t>Validate:</w:t>
      </w:r>
    </w:p>
    <w:p w14:paraId="0E1BCEB4" w14:textId="77777777" w:rsidR="006670E2" w:rsidRPr="006670E2" w:rsidRDefault="006670E2" w:rsidP="006670E2">
      <w:r w:rsidRPr="006670E2">
        <w:rPr>
          <w:rFonts w:ascii="Segoe UI Symbol" w:hAnsi="Segoe UI Symbol" w:cs="Segoe UI Symbol"/>
        </w:rPr>
        <w:t>✔</w:t>
      </w:r>
      <w:r w:rsidRPr="006670E2">
        <w:t xml:space="preserve"> Warehouse selected</w:t>
      </w:r>
    </w:p>
    <w:p w14:paraId="5BD58783" w14:textId="77777777" w:rsidR="006670E2" w:rsidRPr="006670E2" w:rsidRDefault="006670E2" w:rsidP="006670E2">
      <w:r w:rsidRPr="006670E2">
        <w:rPr>
          <w:rFonts w:ascii="Segoe UI Symbol" w:hAnsi="Segoe UI Symbol" w:cs="Segoe UI Symbol"/>
        </w:rPr>
        <w:lastRenderedPageBreak/>
        <w:t>✔</w:t>
      </w:r>
      <w:r w:rsidRPr="006670E2">
        <w:t xml:space="preserve"> Destination selected</w:t>
      </w:r>
    </w:p>
    <w:p w14:paraId="29BC884E" w14:textId="77777777" w:rsidR="006670E2" w:rsidRPr="006670E2" w:rsidRDefault="006670E2" w:rsidP="006670E2">
      <w:r w:rsidRPr="006670E2">
        <w:rPr>
          <w:rFonts w:ascii="Segoe UI Symbol" w:hAnsi="Segoe UI Symbol" w:cs="Segoe UI Symbol"/>
        </w:rPr>
        <w:t>✔</w:t>
      </w:r>
      <w:r w:rsidRPr="006670E2">
        <w:t xml:space="preserve"> Valid coordinates</w:t>
      </w:r>
    </w:p>
    <w:p w14:paraId="40C5D866" w14:textId="77777777" w:rsidR="006670E2" w:rsidRPr="006670E2" w:rsidRDefault="006670E2" w:rsidP="006670E2">
      <w:r w:rsidRPr="006670E2">
        <w:rPr>
          <w:rFonts w:ascii="Segoe UI Symbol" w:hAnsi="Segoe UI Symbol" w:cs="Segoe UI Symbol"/>
        </w:rPr>
        <w:t>✔</w:t>
      </w:r>
      <w:r w:rsidRPr="006670E2">
        <w:t xml:space="preserve"> Existing warehouse</w:t>
      </w:r>
    </w:p>
    <w:p w14:paraId="010BA683" w14:textId="77777777" w:rsidR="006670E2" w:rsidRPr="006670E2" w:rsidRDefault="006670E2" w:rsidP="006670E2">
      <w:r w:rsidRPr="006670E2">
        <w:rPr>
          <w:rFonts w:ascii="Segoe UI Symbol" w:hAnsi="Segoe UI Symbol" w:cs="Segoe UI Symbol"/>
        </w:rPr>
        <w:t>✔</w:t>
      </w:r>
      <w:r w:rsidRPr="006670E2">
        <w:t xml:space="preserve"> Existing destination</w:t>
      </w:r>
    </w:p>
    <w:p w14:paraId="36FFA0D2" w14:textId="77777777" w:rsidR="006670E2" w:rsidRPr="006670E2" w:rsidRDefault="006670E2" w:rsidP="006670E2">
      <w:r w:rsidRPr="006670E2">
        <w:rPr>
          <w:rFonts w:ascii="Segoe UI Symbol" w:hAnsi="Segoe UI Symbol" w:cs="Segoe UI Symbol"/>
        </w:rPr>
        <w:t>✔</w:t>
      </w:r>
      <w:r w:rsidRPr="006670E2">
        <w:t xml:space="preserve"> Active graph</w:t>
      </w:r>
    </w:p>
    <w:p w14:paraId="07C958BB" w14:textId="77777777" w:rsidR="006670E2" w:rsidRPr="006670E2" w:rsidRDefault="006670E2" w:rsidP="006670E2">
      <w:r w:rsidRPr="006670E2">
        <w:rPr>
          <w:rFonts w:ascii="Segoe UI Symbol" w:hAnsi="Segoe UI Symbol" w:cs="Segoe UI Symbol"/>
        </w:rPr>
        <w:t>✔</w:t>
      </w:r>
      <w:r w:rsidRPr="006670E2">
        <w:t xml:space="preserve"> Reachable destination</w:t>
      </w:r>
    </w:p>
    <w:p w14:paraId="525DC4F7" w14:textId="77777777" w:rsidR="006670E2" w:rsidRPr="006670E2" w:rsidRDefault="006670E2" w:rsidP="006670E2">
      <w:r w:rsidRPr="006670E2">
        <w:t>Validation failures prevent unnecessary computation.</w:t>
      </w:r>
    </w:p>
    <w:p w14:paraId="725A190F" w14:textId="77777777" w:rsidR="006670E2" w:rsidRPr="006670E2" w:rsidRDefault="006670E2" w:rsidP="006670E2">
      <w:r w:rsidRPr="006670E2">
        <w:pict w14:anchorId="1F3498DA">
          <v:rect id="_x0000_i8002" style="width:0;height:1.5pt" o:hralign="center" o:hrstd="t" o:hr="t" fillcolor="#a0a0a0" stroked="f"/>
        </w:pict>
      </w:r>
    </w:p>
    <w:p w14:paraId="058052C8" w14:textId="77777777" w:rsidR="006670E2" w:rsidRPr="006670E2" w:rsidRDefault="006670E2" w:rsidP="006670E2">
      <w:pPr>
        <w:rPr>
          <w:b/>
          <w:bCs/>
        </w:rPr>
      </w:pPr>
      <w:r w:rsidRPr="006670E2">
        <w:rPr>
          <w:b/>
          <w:bCs/>
        </w:rPr>
        <w:t>113. Notification Strategy</w:t>
      </w:r>
    </w:p>
    <w:p w14:paraId="26F47FBA" w14:textId="77777777" w:rsidR="006670E2" w:rsidRPr="006670E2" w:rsidRDefault="006670E2" w:rsidP="006670E2">
      <w:r w:rsidRPr="006670E2">
        <w:t>Successful operations display lightweight toast notifications.</w:t>
      </w:r>
    </w:p>
    <w:p w14:paraId="0CD4B779" w14:textId="77777777" w:rsidR="006670E2" w:rsidRPr="006670E2" w:rsidRDefault="006670E2" w:rsidP="006670E2">
      <w:r w:rsidRPr="006670E2">
        <w:t>Examples:</w:t>
      </w:r>
    </w:p>
    <w:p w14:paraId="578F5993" w14:textId="77777777" w:rsidR="006670E2" w:rsidRPr="006670E2" w:rsidRDefault="006670E2" w:rsidP="006670E2">
      <w:r w:rsidRPr="006670E2">
        <w:rPr>
          <w:rFonts w:ascii="Segoe UI Emoji" w:hAnsi="Segoe UI Emoji" w:cs="Segoe UI Emoji"/>
        </w:rPr>
        <w:t>✅</w:t>
      </w:r>
      <w:r w:rsidRPr="006670E2">
        <w:t xml:space="preserve"> Warehouse Selected</w:t>
      </w:r>
    </w:p>
    <w:p w14:paraId="316C3438" w14:textId="77777777" w:rsidR="006670E2" w:rsidRPr="006670E2" w:rsidRDefault="006670E2" w:rsidP="006670E2">
      <w:r w:rsidRPr="006670E2">
        <w:rPr>
          <w:rFonts w:ascii="Segoe UI Emoji" w:hAnsi="Segoe UI Emoji" w:cs="Segoe UI Emoji"/>
        </w:rPr>
        <w:t>✅</w:t>
      </w:r>
      <w:r w:rsidRPr="006670E2">
        <w:t xml:space="preserve"> Destination Added</w:t>
      </w:r>
    </w:p>
    <w:p w14:paraId="1F1C1DB0" w14:textId="77777777" w:rsidR="006670E2" w:rsidRPr="006670E2" w:rsidRDefault="006670E2" w:rsidP="006670E2">
      <w:r w:rsidRPr="006670E2">
        <w:rPr>
          <w:rFonts w:ascii="Segoe UI Emoji" w:hAnsi="Segoe UI Emoji" w:cs="Segoe UI Emoji"/>
        </w:rPr>
        <w:t>✅</w:t>
      </w:r>
      <w:r w:rsidRPr="006670E2">
        <w:t xml:space="preserve"> Route Generated</w:t>
      </w:r>
    </w:p>
    <w:p w14:paraId="14ABBE82" w14:textId="77777777" w:rsidR="006670E2" w:rsidRPr="006670E2" w:rsidRDefault="006670E2" w:rsidP="006670E2">
      <w:r w:rsidRPr="006670E2">
        <w:rPr>
          <w:rFonts w:ascii="Segoe UI Emoji" w:hAnsi="Segoe UI Emoji" w:cs="Segoe UI Emoji"/>
        </w:rPr>
        <w:t>✅</w:t>
      </w:r>
      <w:r w:rsidRPr="006670E2">
        <w:t xml:space="preserve"> Route Saved</w:t>
      </w:r>
    </w:p>
    <w:p w14:paraId="1BB84557" w14:textId="77777777" w:rsidR="006670E2" w:rsidRPr="006670E2" w:rsidRDefault="006670E2" w:rsidP="006670E2">
      <w:r w:rsidRPr="006670E2">
        <w:rPr>
          <w:rFonts w:ascii="Segoe UI Symbol" w:hAnsi="Segoe UI Symbol" w:cs="Segoe UI Symbol"/>
        </w:rPr>
        <w:t>⚠</w:t>
      </w:r>
      <w:r w:rsidRPr="006670E2">
        <w:t xml:space="preserve"> Route Updated</w:t>
      </w:r>
    </w:p>
    <w:p w14:paraId="0748D25B" w14:textId="77777777" w:rsidR="006670E2" w:rsidRPr="006670E2" w:rsidRDefault="006670E2" w:rsidP="006670E2">
      <w:r w:rsidRPr="006670E2">
        <w:rPr>
          <w:rFonts w:ascii="Segoe UI Emoji" w:hAnsi="Segoe UI Emoji" w:cs="Segoe UI Emoji"/>
        </w:rPr>
        <w:t>❌</w:t>
      </w:r>
      <w:r w:rsidRPr="006670E2">
        <w:t xml:space="preserve"> Route Generation Failed</w:t>
      </w:r>
    </w:p>
    <w:p w14:paraId="0FBAA5EF" w14:textId="77777777" w:rsidR="006670E2" w:rsidRPr="006670E2" w:rsidRDefault="006670E2" w:rsidP="006670E2">
      <w:r w:rsidRPr="006670E2">
        <w:t>Notifications automatically disappear after a few seconds.</w:t>
      </w:r>
    </w:p>
    <w:p w14:paraId="067C7022" w14:textId="77777777" w:rsidR="006670E2" w:rsidRPr="006670E2" w:rsidRDefault="006670E2" w:rsidP="006670E2">
      <w:r w:rsidRPr="006670E2">
        <w:pict w14:anchorId="3FD8ABBA">
          <v:rect id="_x0000_i8003" style="width:0;height:1.5pt" o:hralign="center" o:hrstd="t" o:hr="t" fillcolor="#a0a0a0" stroked="f"/>
        </w:pict>
      </w:r>
    </w:p>
    <w:p w14:paraId="6EE68591" w14:textId="77777777" w:rsidR="006670E2" w:rsidRPr="006670E2" w:rsidRDefault="006670E2" w:rsidP="006670E2">
      <w:pPr>
        <w:rPr>
          <w:b/>
          <w:bCs/>
        </w:rPr>
      </w:pPr>
      <w:r w:rsidRPr="006670E2">
        <w:rPr>
          <w:b/>
          <w:bCs/>
        </w:rPr>
        <w:t>114. Loading Strategy</w:t>
      </w:r>
    </w:p>
    <w:p w14:paraId="1C9EF4E1" w14:textId="77777777" w:rsidR="006670E2" w:rsidRPr="006670E2" w:rsidRDefault="006670E2" w:rsidP="006670E2">
      <w:r w:rsidRPr="006670E2">
        <w:t>Independent loading states:</w:t>
      </w:r>
    </w:p>
    <w:p w14:paraId="1925101E" w14:textId="77777777" w:rsidR="006670E2" w:rsidRPr="006670E2" w:rsidRDefault="006670E2" w:rsidP="006670E2">
      <w:pPr>
        <w:numPr>
          <w:ilvl w:val="0"/>
          <w:numId w:val="598"/>
        </w:numPr>
      </w:pPr>
      <w:r w:rsidRPr="006670E2">
        <w:t xml:space="preserve">Page initialization </w:t>
      </w:r>
    </w:p>
    <w:p w14:paraId="3DE8011A" w14:textId="77777777" w:rsidR="006670E2" w:rsidRPr="006670E2" w:rsidRDefault="006670E2" w:rsidP="006670E2">
      <w:pPr>
        <w:numPr>
          <w:ilvl w:val="0"/>
          <w:numId w:val="598"/>
        </w:numPr>
      </w:pPr>
      <w:r w:rsidRPr="006670E2">
        <w:t xml:space="preserve">Warehouse loading </w:t>
      </w:r>
    </w:p>
    <w:p w14:paraId="087F10C0" w14:textId="77777777" w:rsidR="006670E2" w:rsidRPr="006670E2" w:rsidRDefault="006670E2" w:rsidP="006670E2">
      <w:pPr>
        <w:numPr>
          <w:ilvl w:val="0"/>
          <w:numId w:val="598"/>
        </w:numPr>
      </w:pPr>
      <w:r w:rsidRPr="006670E2">
        <w:t xml:space="preserve">Destination loading </w:t>
      </w:r>
    </w:p>
    <w:p w14:paraId="0DB2421C" w14:textId="77777777" w:rsidR="006670E2" w:rsidRPr="006670E2" w:rsidRDefault="006670E2" w:rsidP="006670E2">
      <w:pPr>
        <w:numPr>
          <w:ilvl w:val="0"/>
          <w:numId w:val="598"/>
        </w:numPr>
      </w:pPr>
      <w:r w:rsidRPr="006670E2">
        <w:t xml:space="preserve">Route generation </w:t>
      </w:r>
    </w:p>
    <w:p w14:paraId="0A9EF408" w14:textId="77777777" w:rsidR="006670E2" w:rsidRPr="006670E2" w:rsidRDefault="006670E2" w:rsidP="006670E2">
      <w:pPr>
        <w:numPr>
          <w:ilvl w:val="0"/>
          <w:numId w:val="598"/>
        </w:numPr>
      </w:pPr>
      <w:r w:rsidRPr="006670E2">
        <w:t xml:space="preserve">Route saving </w:t>
      </w:r>
    </w:p>
    <w:p w14:paraId="0F0491CE" w14:textId="77777777" w:rsidR="006670E2" w:rsidRPr="006670E2" w:rsidRDefault="006670E2" w:rsidP="006670E2">
      <w:pPr>
        <w:numPr>
          <w:ilvl w:val="0"/>
          <w:numId w:val="598"/>
        </w:numPr>
      </w:pPr>
      <w:r w:rsidRPr="006670E2">
        <w:t xml:space="preserve">Route comparison </w:t>
      </w:r>
    </w:p>
    <w:p w14:paraId="3D5A3678" w14:textId="77777777" w:rsidR="006670E2" w:rsidRPr="006670E2" w:rsidRDefault="006670E2" w:rsidP="006670E2">
      <w:r w:rsidRPr="006670E2">
        <w:t>The interactive map should remain visible whenever possible.</w:t>
      </w:r>
    </w:p>
    <w:p w14:paraId="48E880FF" w14:textId="77777777" w:rsidR="006670E2" w:rsidRPr="006670E2" w:rsidRDefault="006670E2" w:rsidP="006670E2">
      <w:r w:rsidRPr="006670E2">
        <w:pict w14:anchorId="7640D1D0">
          <v:rect id="_x0000_i8004" style="width:0;height:1.5pt" o:hralign="center" o:hrstd="t" o:hr="t" fillcolor="#a0a0a0" stroked="f"/>
        </w:pict>
      </w:r>
    </w:p>
    <w:p w14:paraId="1AA98397" w14:textId="77777777" w:rsidR="006670E2" w:rsidRPr="006670E2" w:rsidRDefault="006670E2" w:rsidP="006670E2">
      <w:pPr>
        <w:rPr>
          <w:b/>
          <w:bCs/>
        </w:rPr>
      </w:pPr>
      <w:r w:rsidRPr="006670E2">
        <w:rPr>
          <w:b/>
          <w:bCs/>
        </w:rPr>
        <w:t>115. Error Handling</w:t>
      </w:r>
    </w:p>
    <w:p w14:paraId="742A003C" w14:textId="77777777" w:rsidR="006670E2" w:rsidRPr="006670E2" w:rsidRDefault="006670E2" w:rsidP="006670E2">
      <w:r w:rsidRPr="006670E2">
        <w:lastRenderedPageBreak/>
        <w:t>Possible failures include:</w:t>
      </w:r>
    </w:p>
    <w:p w14:paraId="0A57E979" w14:textId="77777777" w:rsidR="006670E2" w:rsidRPr="006670E2" w:rsidRDefault="006670E2" w:rsidP="006670E2">
      <w:pPr>
        <w:numPr>
          <w:ilvl w:val="0"/>
          <w:numId w:val="599"/>
        </w:numPr>
      </w:pPr>
      <w:r w:rsidRPr="006670E2">
        <w:t xml:space="preserve">Invalid warehouse </w:t>
      </w:r>
    </w:p>
    <w:p w14:paraId="69A47B2E" w14:textId="77777777" w:rsidR="006670E2" w:rsidRPr="006670E2" w:rsidRDefault="006670E2" w:rsidP="006670E2">
      <w:pPr>
        <w:numPr>
          <w:ilvl w:val="0"/>
          <w:numId w:val="599"/>
        </w:numPr>
      </w:pPr>
      <w:r w:rsidRPr="006670E2">
        <w:t xml:space="preserve">Invalid destination </w:t>
      </w:r>
    </w:p>
    <w:p w14:paraId="661684B3" w14:textId="77777777" w:rsidR="006670E2" w:rsidRPr="006670E2" w:rsidRDefault="006670E2" w:rsidP="006670E2">
      <w:pPr>
        <w:numPr>
          <w:ilvl w:val="0"/>
          <w:numId w:val="599"/>
        </w:numPr>
      </w:pPr>
      <w:r w:rsidRPr="006670E2">
        <w:t xml:space="preserve">Authentication failure </w:t>
      </w:r>
    </w:p>
    <w:p w14:paraId="08EDC3F0" w14:textId="77777777" w:rsidR="006670E2" w:rsidRPr="006670E2" w:rsidRDefault="006670E2" w:rsidP="006670E2">
      <w:pPr>
        <w:numPr>
          <w:ilvl w:val="0"/>
          <w:numId w:val="599"/>
        </w:numPr>
      </w:pPr>
      <w:r w:rsidRPr="006670E2">
        <w:t xml:space="preserve">Graph creation failure </w:t>
      </w:r>
    </w:p>
    <w:p w14:paraId="248279CC" w14:textId="77777777" w:rsidR="006670E2" w:rsidRPr="006670E2" w:rsidRDefault="006670E2" w:rsidP="006670E2">
      <w:pPr>
        <w:numPr>
          <w:ilvl w:val="0"/>
          <w:numId w:val="599"/>
        </w:numPr>
      </w:pPr>
      <w:r w:rsidRPr="006670E2">
        <w:t xml:space="preserve">No valid path found </w:t>
      </w:r>
    </w:p>
    <w:p w14:paraId="3C875602" w14:textId="77777777" w:rsidR="006670E2" w:rsidRPr="006670E2" w:rsidRDefault="006670E2" w:rsidP="006670E2">
      <w:pPr>
        <w:numPr>
          <w:ilvl w:val="0"/>
          <w:numId w:val="599"/>
        </w:numPr>
      </w:pPr>
      <w:r w:rsidRPr="006670E2">
        <w:t xml:space="preserve">Database error </w:t>
      </w:r>
    </w:p>
    <w:p w14:paraId="2EFB6ED5" w14:textId="77777777" w:rsidR="006670E2" w:rsidRPr="006670E2" w:rsidRDefault="006670E2" w:rsidP="006670E2">
      <w:pPr>
        <w:numPr>
          <w:ilvl w:val="0"/>
          <w:numId w:val="599"/>
        </w:numPr>
      </w:pPr>
      <w:r w:rsidRPr="006670E2">
        <w:t xml:space="preserve">Network error </w:t>
      </w:r>
    </w:p>
    <w:p w14:paraId="7ED7AEA0" w14:textId="77777777" w:rsidR="006670E2" w:rsidRPr="006670E2" w:rsidRDefault="006670E2" w:rsidP="006670E2">
      <w:pPr>
        <w:numPr>
          <w:ilvl w:val="0"/>
          <w:numId w:val="599"/>
        </w:numPr>
      </w:pPr>
      <w:r w:rsidRPr="006670E2">
        <w:t xml:space="preserve">Server error </w:t>
      </w:r>
    </w:p>
    <w:p w14:paraId="33533ABE" w14:textId="77777777" w:rsidR="006670E2" w:rsidRPr="006670E2" w:rsidRDefault="006670E2" w:rsidP="006670E2">
      <w:r w:rsidRPr="006670E2">
        <w:t>Each error should provide a user-friendly explanation and, where appropriate, a retry option.</w:t>
      </w:r>
    </w:p>
    <w:p w14:paraId="1B01665D" w14:textId="77777777" w:rsidR="006670E2" w:rsidRPr="006670E2" w:rsidRDefault="006670E2" w:rsidP="006670E2">
      <w:r w:rsidRPr="006670E2">
        <w:pict w14:anchorId="2FBE1133">
          <v:rect id="_x0000_i8005" style="width:0;height:1.5pt" o:hralign="center" o:hrstd="t" o:hr="t" fillcolor="#a0a0a0" stroked="f"/>
        </w:pict>
      </w:r>
    </w:p>
    <w:p w14:paraId="1FC0C15F" w14:textId="77777777" w:rsidR="006670E2" w:rsidRPr="006670E2" w:rsidRDefault="006670E2" w:rsidP="006670E2">
      <w:pPr>
        <w:rPr>
          <w:b/>
          <w:bCs/>
        </w:rPr>
      </w:pPr>
      <w:r w:rsidRPr="006670E2">
        <w:rPr>
          <w:b/>
          <w:bCs/>
        </w:rPr>
        <w:t>116. Performance Rules</w:t>
      </w:r>
    </w:p>
    <w:p w14:paraId="40C72D35" w14:textId="77777777" w:rsidR="006670E2" w:rsidRPr="006670E2" w:rsidRDefault="006670E2" w:rsidP="006670E2">
      <w:r w:rsidRPr="006670E2">
        <w:t>The Route Optimization module should:</w:t>
      </w:r>
    </w:p>
    <w:p w14:paraId="341E1FF9" w14:textId="77777777" w:rsidR="006670E2" w:rsidRPr="006670E2" w:rsidRDefault="006670E2" w:rsidP="006670E2">
      <w:pPr>
        <w:numPr>
          <w:ilvl w:val="0"/>
          <w:numId w:val="600"/>
        </w:numPr>
      </w:pPr>
      <w:r w:rsidRPr="006670E2">
        <w:t xml:space="preserve">Cache static warehouse data when appropriate. </w:t>
      </w:r>
    </w:p>
    <w:p w14:paraId="02BD6582" w14:textId="77777777" w:rsidR="006670E2" w:rsidRPr="006670E2" w:rsidRDefault="006670E2" w:rsidP="006670E2">
      <w:pPr>
        <w:numPr>
          <w:ilvl w:val="0"/>
          <w:numId w:val="600"/>
        </w:numPr>
      </w:pPr>
      <w:r w:rsidRPr="006670E2">
        <w:t xml:space="preserve">Avoid rebuilding the graph unnecessarily. </w:t>
      </w:r>
    </w:p>
    <w:p w14:paraId="36EBDBBB" w14:textId="77777777" w:rsidR="006670E2" w:rsidRPr="006670E2" w:rsidRDefault="006670E2" w:rsidP="006670E2">
      <w:pPr>
        <w:numPr>
          <w:ilvl w:val="0"/>
          <w:numId w:val="600"/>
        </w:numPr>
      </w:pPr>
      <w:r w:rsidRPr="006670E2">
        <w:t xml:space="preserve">Reuse map layers. </w:t>
      </w:r>
    </w:p>
    <w:p w14:paraId="115974EC" w14:textId="77777777" w:rsidR="006670E2" w:rsidRPr="006670E2" w:rsidRDefault="006670E2" w:rsidP="006670E2">
      <w:pPr>
        <w:numPr>
          <w:ilvl w:val="0"/>
          <w:numId w:val="600"/>
        </w:numPr>
      </w:pPr>
      <w:r w:rsidRPr="006670E2">
        <w:t xml:space="preserve">Fetch only required information. </w:t>
      </w:r>
    </w:p>
    <w:p w14:paraId="2FE74000" w14:textId="77777777" w:rsidR="006670E2" w:rsidRPr="006670E2" w:rsidRDefault="006670E2" w:rsidP="006670E2">
      <w:pPr>
        <w:numPr>
          <w:ilvl w:val="0"/>
          <w:numId w:val="600"/>
        </w:numPr>
      </w:pPr>
      <w:r w:rsidRPr="006670E2">
        <w:t xml:space="preserve">Update only affected UI sections. </w:t>
      </w:r>
    </w:p>
    <w:p w14:paraId="558F17AA" w14:textId="77777777" w:rsidR="006670E2" w:rsidRPr="006670E2" w:rsidRDefault="006670E2" w:rsidP="006670E2">
      <w:pPr>
        <w:numPr>
          <w:ilvl w:val="0"/>
          <w:numId w:val="600"/>
        </w:numPr>
      </w:pPr>
      <w:r w:rsidRPr="006670E2">
        <w:t xml:space="preserve">Maintain responsive interactions during route generation. </w:t>
      </w:r>
    </w:p>
    <w:p w14:paraId="6D8BC286" w14:textId="77777777" w:rsidR="006670E2" w:rsidRPr="006670E2" w:rsidRDefault="006670E2" w:rsidP="006670E2">
      <w:r w:rsidRPr="006670E2">
        <w:t>These practices improve scalability and user experience.</w:t>
      </w:r>
    </w:p>
    <w:p w14:paraId="25B292DB" w14:textId="77777777" w:rsidR="006670E2" w:rsidRPr="006670E2" w:rsidRDefault="006670E2" w:rsidP="006670E2">
      <w:r w:rsidRPr="006670E2">
        <w:pict w14:anchorId="29A69617">
          <v:rect id="_x0000_i8006" style="width:0;height:1.5pt" o:hralign="center" o:hrstd="t" o:hr="t" fillcolor="#a0a0a0" stroked="f"/>
        </w:pict>
      </w:r>
    </w:p>
    <w:p w14:paraId="4EB89EEB" w14:textId="77777777" w:rsidR="006670E2" w:rsidRPr="006670E2" w:rsidRDefault="006670E2" w:rsidP="006670E2">
      <w:pPr>
        <w:rPr>
          <w:b/>
          <w:bCs/>
        </w:rPr>
      </w:pPr>
      <w:r w:rsidRPr="006670E2">
        <w:rPr>
          <w:b/>
          <w:bCs/>
        </w:rPr>
        <w:t>117. Security Rules</w:t>
      </w:r>
    </w:p>
    <w:p w14:paraId="1BB58287" w14:textId="77777777" w:rsidR="006670E2" w:rsidRPr="006670E2" w:rsidRDefault="006670E2" w:rsidP="006670E2">
      <w:r w:rsidRPr="006670E2">
        <w:t>All route-related operations require:</w:t>
      </w:r>
    </w:p>
    <w:p w14:paraId="1D5D30C3" w14:textId="77777777" w:rsidR="006670E2" w:rsidRPr="006670E2" w:rsidRDefault="006670E2" w:rsidP="006670E2">
      <w:pPr>
        <w:numPr>
          <w:ilvl w:val="0"/>
          <w:numId w:val="601"/>
        </w:numPr>
      </w:pPr>
      <w:r w:rsidRPr="006670E2">
        <w:t xml:space="preserve">JWT authentication. </w:t>
      </w:r>
    </w:p>
    <w:p w14:paraId="1B2479C4" w14:textId="77777777" w:rsidR="006670E2" w:rsidRPr="006670E2" w:rsidRDefault="006670E2" w:rsidP="006670E2">
      <w:pPr>
        <w:numPr>
          <w:ilvl w:val="0"/>
          <w:numId w:val="601"/>
        </w:numPr>
      </w:pPr>
      <w:r w:rsidRPr="006670E2">
        <w:t xml:space="preserve">Role-based authorization. </w:t>
      </w:r>
    </w:p>
    <w:p w14:paraId="61600E45" w14:textId="77777777" w:rsidR="006670E2" w:rsidRPr="006670E2" w:rsidRDefault="006670E2" w:rsidP="006670E2">
      <w:pPr>
        <w:numPr>
          <w:ilvl w:val="0"/>
          <w:numId w:val="601"/>
        </w:numPr>
      </w:pPr>
      <w:r w:rsidRPr="006670E2">
        <w:t xml:space="preserve">Input validation. </w:t>
      </w:r>
    </w:p>
    <w:p w14:paraId="3D106481" w14:textId="77777777" w:rsidR="006670E2" w:rsidRPr="006670E2" w:rsidRDefault="006670E2" w:rsidP="006670E2">
      <w:pPr>
        <w:numPr>
          <w:ilvl w:val="0"/>
          <w:numId w:val="601"/>
        </w:numPr>
      </w:pPr>
      <w:r w:rsidRPr="006670E2">
        <w:t xml:space="preserve">Protected APIs. </w:t>
      </w:r>
    </w:p>
    <w:p w14:paraId="38EC70DF" w14:textId="77777777" w:rsidR="006670E2" w:rsidRPr="006670E2" w:rsidRDefault="006670E2" w:rsidP="006670E2">
      <w:pPr>
        <w:numPr>
          <w:ilvl w:val="0"/>
          <w:numId w:val="601"/>
        </w:numPr>
      </w:pPr>
      <w:r w:rsidRPr="006670E2">
        <w:t xml:space="preserve">Sanitized requests. </w:t>
      </w:r>
    </w:p>
    <w:p w14:paraId="61B2E3D7" w14:textId="77777777" w:rsidR="006670E2" w:rsidRPr="006670E2" w:rsidRDefault="006670E2" w:rsidP="006670E2">
      <w:r w:rsidRPr="006670E2">
        <w:t>Only authorized users may generate, save, or manage routes.</w:t>
      </w:r>
    </w:p>
    <w:p w14:paraId="26DB9E3A" w14:textId="77777777" w:rsidR="006670E2" w:rsidRPr="006670E2" w:rsidRDefault="006670E2" w:rsidP="006670E2">
      <w:r w:rsidRPr="006670E2">
        <w:pict w14:anchorId="76D8AB8C">
          <v:rect id="_x0000_i8007" style="width:0;height:1.5pt" o:hralign="center" o:hrstd="t" o:hr="t" fillcolor="#a0a0a0" stroked="f"/>
        </w:pict>
      </w:r>
    </w:p>
    <w:p w14:paraId="5251D8DB" w14:textId="77777777" w:rsidR="006670E2" w:rsidRPr="006670E2" w:rsidRDefault="006670E2" w:rsidP="006670E2">
      <w:pPr>
        <w:rPr>
          <w:b/>
          <w:bCs/>
        </w:rPr>
      </w:pPr>
      <w:r w:rsidRPr="006670E2">
        <w:rPr>
          <w:b/>
          <w:bCs/>
        </w:rPr>
        <w:t>118. Accessibility Rules</w:t>
      </w:r>
    </w:p>
    <w:p w14:paraId="28F935D5" w14:textId="77777777" w:rsidR="006670E2" w:rsidRPr="006670E2" w:rsidRDefault="006670E2" w:rsidP="006670E2">
      <w:r w:rsidRPr="006670E2">
        <w:lastRenderedPageBreak/>
        <w:t>The module should support:</w:t>
      </w:r>
    </w:p>
    <w:p w14:paraId="7B92F1E9" w14:textId="77777777" w:rsidR="006670E2" w:rsidRPr="006670E2" w:rsidRDefault="006670E2" w:rsidP="006670E2">
      <w:pPr>
        <w:numPr>
          <w:ilvl w:val="0"/>
          <w:numId w:val="602"/>
        </w:numPr>
      </w:pPr>
      <w:r w:rsidRPr="006670E2">
        <w:t xml:space="preserve">Keyboard navigation. </w:t>
      </w:r>
    </w:p>
    <w:p w14:paraId="4F576710" w14:textId="77777777" w:rsidR="006670E2" w:rsidRPr="006670E2" w:rsidRDefault="006670E2" w:rsidP="006670E2">
      <w:pPr>
        <w:numPr>
          <w:ilvl w:val="0"/>
          <w:numId w:val="602"/>
        </w:numPr>
      </w:pPr>
      <w:r w:rsidRPr="006670E2">
        <w:t xml:space="preserve">Screen readers. </w:t>
      </w:r>
    </w:p>
    <w:p w14:paraId="6719AE8C" w14:textId="77777777" w:rsidR="006670E2" w:rsidRPr="006670E2" w:rsidRDefault="006670E2" w:rsidP="006670E2">
      <w:pPr>
        <w:numPr>
          <w:ilvl w:val="0"/>
          <w:numId w:val="602"/>
        </w:numPr>
      </w:pPr>
      <w:r w:rsidRPr="006670E2">
        <w:t xml:space="preserve">Focus management. </w:t>
      </w:r>
    </w:p>
    <w:p w14:paraId="5F4A139D" w14:textId="77777777" w:rsidR="006670E2" w:rsidRPr="006670E2" w:rsidRDefault="006670E2" w:rsidP="006670E2">
      <w:pPr>
        <w:numPr>
          <w:ilvl w:val="0"/>
          <w:numId w:val="602"/>
        </w:numPr>
      </w:pPr>
      <w:r w:rsidRPr="006670E2">
        <w:t xml:space="preserve">Accessible forms. </w:t>
      </w:r>
    </w:p>
    <w:p w14:paraId="37DF574F" w14:textId="77777777" w:rsidR="006670E2" w:rsidRPr="006670E2" w:rsidRDefault="006670E2" w:rsidP="006670E2">
      <w:pPr>
        <w:numPr>
          <w:ilvl w:val="0"/>
          <w:numId w:val="602"/>
        </w:numPr>
      </w:pPr>
      <w:r w:rsidRPr="006670E2">
        <w:t xml:space="preserve">High contrast. </w:t>
      </w:r>
    </w:p>
    <w:p w14:paraId="0E255369" w14:textId="77777777" w:rsidR="006670E2" w:rsidRPr="006670E2" w:rsidRDefault="006670E2" w:rsidP="006670E2">
      <w:pPr>
        <w:numPr>
          <w:ilvl w:val="0"/>
          <w:numId w:val="602"/>
        </w:numPr>
      </w:pPr>
      <w:r w:rsidRPr="006670E2">
        <w:t xml:space="preserve">Descriptive map alternatives where feasible. </w:t>
      </w:r>
    </w:p>
    <w:p w14:paraId="48FD913A" w14:textId="77777777" w:rsidR="006670E2" w:rsidRPr="006670E2" w:rsidRDefault="006670E2" w:rsidP="006670E2">
      <w:r w:rsidRPr="006670E2">
        <w:t>Interactive controls must remain accessible without relying solely on pointer devices.</w:t>
      </w:r>
    </w:p>
    <w:p w14:paraId="42B92CBF" w14:textId="77777777" w:rsidR="006670E2" w:rsidRPr="006670E2" w:rsidRDefault="006670E2" w:rsidP="006670E2">
      <w:r w:rsidRPr="006670E2">
        <w:pict w14:anchorId="713A06BA">
          <v:rect id="_x0000_i8008" style="width:0;height:1.5pt" o:hralign="center" o:hrstd="t" o:hr="t" fillcolor="#a0a0a0" stroked="f"/>
        </w:pict>
      </w:r>
    </w:p>
    <w:p w14:paraId="54F66A96" w14:textId="77777777" w:rsidR="006670E2" w:rsidRPr="006670E2" w:rsidRDefault="006670E2" w:rsidP="006670E2">
      <w:pPr>
        <w:rPr>
          <w:b/>
          <w:bCs/>
        </w:rPr>
      </w:pPr>
      <w:r w:rsidRPr="006670E2">
        <w:rPr>
          <w:b/>
          <w:bCs/>
        </w:rPr>
        <w:t>119. Testing Checklist</w:t>
      </w:r>
    </w:p>
    <w:p w14:paraId="0C63D61C" w14:textId="77777777" w:rsidR="006670E2" w:rsidRPr="006670E2" w:rsidRDefault="006670E2" w:rsidP="006670E2">
      <w:pPr>
        <w:rPr>
          <w:b/>
          <w:bCs/>
        </w:rPr>
      </w:pPr>
      <w:r w:rsidRPr="006670E2">
        <w:rPr>
          <w:b/>
          <w:bCs/>
        </w:rPr>
        <w:t>Functional Tests</w:t>
      </w:r>
    </w:p>
    <w:p w14:paraId="6D19ACF0" w14:textId="77777777" w:rsidR="006670E2" w:rsidRPr="006670E2" w:rsidRDefault="006670E2" w:rsidP="006670E2">
      <w:pPr>
        <w:numPr>
          <w:ilvl w:val="0"/>
          <w:numId w:val="603"/>
        </w:numPr>
      </w:pPr>
      <w:r w:rsidRPr="006670E2">
        <w:t xml:space="preserve">Select warehouse </w:t>
      </w:r>
    </w:p>
    <w:p w14:paraId="0D0C58F2" w14:textId="77777777" w:rsidR="006670E2" w:rsidRPr="006670E2" w:rsidRDefault="006670E2" w:rsidP="006670E2">
      <w:pPr>
        <w:numPr>
          <w:ilvl w:val="0"/>
          <w:numId w:val="603"/>
        </w:numPr>
      </w:pPr>
      <w:r w:rsidRPr="006670E2">
        <w:t xml:space="preserve">Select destination </w:t>
      </w:r>
    </w:p>
    <w:p w14:paraId="2DBCE2CE" w14:textId="77777777" w:rsidR="006670E2" w:rsidRPr="006670E2" w:rsidRDefault="006670E2" w:rsidP="006670E2">
      <w:pPr>
        <w:numPr>
          <w:ilvl w:val="0"/>
          <w:numId w:val="603"/>
        </w:numPr>
      </w:pPr>
      <w:r w:rsidRPr="006670E2">
        <w:t xml:space="preserve">Generate route </w:t>
      </w:r>
    </w:p>
    <w:p w14:paraId="4255B6BA" w14:textId="77777777" w:rsidR="006670E2" w:rsidRPr="006670E2" w:rsidRDefault="006670E2" w:rsidP="006670E2">
      <w:pPr>
        <w:numPr>
          <w:ilvl w:val="0"/>
          <w:numId w:val="603"/>
        </w:numPr>
      </w:pPr>
      <w:r w:rsidRPr="006670E2">
        <w:t xml:space="preserve">Compare routes </w:t>
      </w:r>
    </w:p>
    <w:p w14:paraId="6D4FD8C1" w14:textId="77777777" w:rsidR="006670E2" w:rsidRPr="006670E2" w:rsidRDefault="006670E2" w:rsidP="006670E2">
      <w:pPr>
        <w:numPr>
          <w:ilvl w:val="0"/>
          <w:numId w:val="603"/>
        </w:numPr>
      </w:pPr>
      <w:r w:rsidRPr="006670E2">
        <w:t xml:space="preserve">Save route </w:t>
      </w:r>
    </w:p>
    <w:p w14:paraId="2B3B667D" w14:textId="77777777" w:rsidR="006670E2" w:rsidRPr="006670E2" w:rsidRDefault="006670E2" w:rsidP="006670E2">
      <w:pPr>
        <w:numPr>
          <w:ilvl w:val="0"/>
          <w:numId w:val="603"/>
        </w:numPr>
      </w:pPr>
      <w:r w:rsidRPr="006670E2">
        <w:t xml:space="preserve">View history </w:t>
      </w:r>
    </w:p>
    <w:p w14:paraId="20D7A559" w14:textId="77777777" w:rsidR="006670E2" w:rsidRPr="006670E2" w:rsidRDefault="006670E2" w:rsidP="006670E2">
      <w:pPr>
        <w:numPr>
          <w:ilvl w:val="0"/>
          <w:numId w:val="603"/>
        </w:numPr>
      </w:pPr>
      <w:r w:rsidRPr="006670E2">
        <w:t xml:space="preserve">Reload saved route </w:t>
      </w:r>
    </w:p>
    <w:p w14:paraId="0BEF1C4E" w14:textId="77777777" w:rsidR="006670E2" w:rsidRPr="006670E2" w:rsidRDefault="006670E2" w:rsidP="006670E2">
      <w:r w:rsidRPr="006670E2">
        <w:pict w14:anchorId="5A210AED">
          <v:rect id="_x0000_i8009" style="width:0;height:1.5pt" o:hralign="center" o:hrstd="t" o:hr="t" fillcolor="#a0a0a0" stroked="f"/>
        </w:pict>
      </w:r>
    </w:p>
    <w:p w14:paraId="6F1D8F0F" w14:textId="77777777" w:rsidR="006670E2" w:rsidRPr="006670E2" w:rsidRDefault="006670E2" w:rsidP="006670E2">
      <w:pPr>
        <w:rPr>
          <w:b/>
          <w:bCs/>
        </w:rPr>
      </w:pPr>
      <w:r w:rsidRPr="006670E2">
        <w:rPr>
          <w:b/>
          <w:bCs/>
        </w:rPr>
        <w:t>UI Tests</w:t>
      </w:r>
    </w:p>
    <w:p w14:paraId="5C063187" w14:textId="77777777" w:rsidR="006670E2" w:rsidRPr="006670E2" w:rsidRDefault="006670E2" w:rsidP="006670E2">
      <w:pPr>
        <w:numPr>
          <w:ilvl w:val="0"/>
          <w:numId w:val="604"/>
        </w:numPr>
      </w:pPr>
      <w:r w:rsidRPr="006670E2">
        <w:t xml:space="preserve">Responsive layout </w:t>
      </w:r>
    </w:p>
    <w:p w14:paraId="74A6E447" w14:textId="77777777" w:rsidR="006670E2" w:rsidRPr="006670E2" w:rsidRDefault="006670E2" w:rsidP="006670E2">
      <w:pPr>
        <w:numPr>
          <w:ilvl w:val="0"/>
          <w:numId w:val="604"/>
        </w:numPr>
      </w:pPr>
      <w:r w:rsidRPr="006670E2">
        <w:t xml:space="preserve">Loading states </w:t>
      </w:r>
    </w:p>
    <w:p w14:paraId="419068A3" w14:textId="77777777" w:rsidR="006670E2" w:rsidRPr="006670E2" w:rsidRDefault="006670E2" w:rsidP="006670E2">
      <w:pPr>
        <w:numPr>
          <w:ilvl w:val="0"/>
          <w:numId w:val="604"/>
        </w:numPr>
      </w:pPr>
      <w:r w:rsidRPr="006670E2">
        <w:t xml:space="preserve">Empty state </w:t>
      </w:r>
    </w:p>
    <w:p w14:paraId="5C0AFDF8" w14:textId="77777777" w:rsidR="006670E2" w:rsidRPr="006670E2" w:rsidRDefault="006670E2" w:rsidP="006670E2">
      <w:pPr>
        <w:numPr>
          <w:ilvl w:val="0"/>
          <w:numId w:val="604"/>
        </w:numPr>
      </w:pPr>
      <w:r w:rsidRPr="006670E2">
        <w:t xml:space="preserve">Error state </w:t>
      </w:r>
    </w:p>
    <w:p w14:paraId="2CBDFB3F" w14:textId="77777777" w:rsidR="006670E2" w:rsidRPr="006670E2" w:rsidRDefault="006670E2" w:rsidP="006670E2">
      <w:r w:rsidRPr="006670E2">
        <w:pict w14:anchorId="40ACFB97">
          <v:rect id="_x0000_i8010" style="width:0;height:1.5pt" o:hralign="center" o:hrstd="t" o:hr="t" fillcolor="#a0a0a0" stroked="f"/>
        </w:pict>
      </w:r>
    </w:p>
    <w:p w14:paraId="0F5C65CC" w14:textId="77777777" w:rsidR="006670E2" w:rsidRPr="006670E2" w:rsidRDefault="006670E2" w:rsidP="006670E2">
      <w:pPr>
        <w:rPr>
          <w:b/>
          <w:bCs/>
        </w:rPr>
      </w:pPr>
      <w:r w:rsidRPr="006670E2">
        <w:rPr>
          <w:b/>
          <w:bCs/>
        </w:rPr>
        <w:t>Backend Tests</w:t>
      </w:r>
    </w:p>
    <w:p w14:paraId="66BA08A4" w14:textId="77777777" w:rsidR="006670E2" w:rsidRPr="006670E2" w:rsidRDefault="006670E2" w:rsidP="006670E2">
      <w:pPr>
        <w:numPr>
          <w:ilvl w:val="0"/>
          <w:numId w:val="605"/>
        </w:numPr>
      </w:pPr>
      <w:r w:rsidRPr="006670E2">
        <w:t xml:space="preserve">Authentication </w:t>
      </w:r>
    </w:p>
    <w:p w14:paraId="09EA6B00" w14:textId="77777777" w:rsidR="006670E2" w:rsidRPr="006670E2" w:rsidRDefault="006670E2" w:rsidP="006670E2">
      <w:pPr>
        <w:numPr>
          <w:ilvl w:val="0"/>
          <w:numId w:val="605"/>
        </w:numPr>
      </w:pPr>
      <w:r w:rsidRPr="006670E2">
        <w:t xml:space="preserve">Validation </w:t>
      </w:r>
    </w:p>
    <w:p w14:paraId="0117964D" w14:textId="77777777" w:rsidR="006670E2" w:rsidRPr="006670E2" w:rsidRDefault="006670E2" w:rsidP="006670E2">
      <w:pPr>
        <w:numPr>
          <w:ilvl w:val="0"/>
          <w:numId w:val="605"/>
        </w:numPr>
      </w:pPr>
      <w:r w:rsidRPr="006670E2">
        <w:t xml:space="preserve">REST APIs </w:t>
      </w:r>
    </w:p>
    <w:p w14:paraId="00EDBD67" w14:textId="77777777" w:rsidR="006670E2" w:rsidRPr="006670E2" w:rsidRDefault="006670E2" w:rsidP="006670E2">
      <w:pPr>
        <w:numPr>
          <w:ilvl w:val="0"/>
          <w:numId w:val="605"/>
        </w:numPr>
      </w:pPr>
      <w:r w:rsidRPr="006670E2">
        <w:t xml:space="preserve">Repository layer </w:t>
      </w:r>
    </w:p>
    <w:p w14:paraId="3B87B917" w14:textId="77777777" w:rsidR="006670E2" w:rsidRPr="006670E2" w:rsidRDefault="006670E2" w:rsidP="006670E2">
      <w:r w:rsidRPr="006670E2">
        <w:pict w14:anchorId="473CB35C">
          <v:rect id="_x0000_i8011" style="width:0;height:1.5pt" o:hralign="center" o:hrstd="t" o:hr="t" fillcolor="#a0a0a0" stroked="f"/>
        </w:pict>
      </w:r>
    </w:p>
    <w:p w14:paraId="60D46DD2" w14:textId="77777777" w:rsidR="006670E2" w:rsidRPr="006670E2" w:rsidRDefault="006670E2" w:rsidP="006670E2">
      <w:pPr>
        <w:rPr>
          <w:b/>
          <w:bCs/>
        </w:rPr>
      </w:pPr>
      <w:r w:rsidRPr="006670E2">
        <w:rPr>
          <w:b/>
          <w:bCs/>
        </w:rPr>
        <w:lastRenderedPageBreak/>
        <w:t>DSA Tests</w:t>
      </w:r>
    </w:p>
    <w:p w14:paraId="5086074D" w14:textId="77777777" w:rsidR="006670E2" w:rsidRPr="006670E2" w:rsidRDefault="006670E2" w:rsidP="006670E2">
      <w:pPr>
        <w:numPr>
          <w:ilvl w:val="0"/>
          <w:numId w:val="606"/>
        </w:numPr>
      </w:pPr>
      <w:r w:rsidRPr="006670E2">
        <w:t xml:space="preserve">Graph construction </w:t>
      </w:r>
    </w:p>
    <w:p w14:paraId="40D2F209" w14:textId="77777777" w:rsidR="006670E2" w:rsidRPr="006670E2" w:rsidRDefault="006670E2" w:rsidP="006670E2">
      <w:pPr>
        <w:numPr>
          <w:ilvl w:val="0"/>
          <w:numId w:val="606"/>
        </w:numPr>
      </w:pPr>
      <w:r w:rsidRPr="006670E2">
        <w:t xml:space="preserve">BFS traversal </w:t>
      </w:r>
    </w:p>
    <w:p w14:paraId="779C0DAC" w14:textId="77777777" w:rsidR="006670E2" w:rsidRPr="006670E2" w:rsidRDefault="006670E2" w:rsidP="006670E2">
      <w:pPr>
        <w:numPr>
          <w:ilvl w:val="0"/>
          <w:numId w:val="606"/>
        </w:numPr>
      </w:pPr>
      <w:r w:rsidRPr="006670E2">
        <w:t xml:space="preserve">Dijkstra shortest path </w:t>
      </w:r>
    </w:p>
    <w:p w14:paraId="38C5677C" w14:textId="77777777" w:rsidR="006670E2" w:rsidRPr="006670E2" w:rsidRDefault="006670E2" w:rsidP="006670E2">
      <w:pPr>
        <w:numPr>
          <w:ilvl w:val="0"/>
          <w:numId w:val="606"/>
        </w:numPr>
      </w:pPr>
      <w:r w:rsidRPr="006670E2">
        <w:t xml:space="preserve">No-fly zone processing </w:t>
      </w:r>
    </w:p>
    <w:p w14:paraId="081FDE63" w14:textId="77777777" w:rsidR="006670E2" w:rsidRPr="006670E2" w:rsidRDefault="006670E2" w:rsidP="006670E2">
      <w:pPr>
        <w:numPr>
          <w:ilvl w:val="0"/>
          <w:numId w:val="606"/>
        </w:numPr>
      </w:pPr>
      <w:r w:rsidRPr="006670E2">
        <w:t xml:space="preserve">Route comparison </w:t>
      </w:r>
    </w:p>
    <w:p w14:paraId="49A32360" w14:textId="77777777" w:rsidR="006670E2" w:rsidRPr="006670E2" w:rsidRDefault="006670E2" w:rsidP="006670E2">
      <w:r w:rsidRPr="006670E2">
        <w:pict w14:anchorId="7EB9B2A6">
          <v:rect id="_x0000_i8012" style="width:0;height:1.5pt" o:hralign="center" o:hrstd="t" o:hr="t" fillcolor="#a0a0a0" stroked="f"/>
        </w:pict>
      </w:r>
    </w:p>
    <w:p w14:paraId="1291088C" w14:textId="77777777" w:rsidR="006670E2" w:rsidRPr="006670E2" w:rsidRDefault="006670E2" w:rsidP="006670E2">
      <w:pPr>
        <w:rPr>
          <w:b/>
          <w:bCs/>
        </w:rPr>
      </w:pPr>
      <w:r w:rsidRPr="006670E2">
        <w:rPr>
          <w:b/>
          <w:bCs/>
        </w:rPr>
        <w:t>120. Definition of Done</w:t>
      </w:r>
    </w:p>
    <w:p w14:paraId="6101A133" w14:textId="77777777" w:rsidR="006670E2" w:rsidRPr="006670E2" w:rsidRDefault="006670E2" w:rsidP="006670E2">
      <w:r w:rsidRPr="006670E2">
        <w:t>The Route Optimization module is complete when:</w:t>
      </w:r>
    </w:p>
    <w:p w14:paraId="1692002A" w14:textId="77777777" w:rsidR="006670E2" w:rsidRPr="006670E2" w:rsidRDefault="006670E2" w:rsidP="006670E2">
      <w:pPr>
        <w:numPr>
          <w:ilvl w:val="0"/>
          <w:numId w:val="607"/>
        </w:numPr>
      </w:pPr>
      <w:r w:rsidRPr="006670E2">
        <w:t xml:space="preserve">UI matches the approved specification. </w:t>
      </w:r>
    </w:p>
    <w:p w14:paraId="7A1D0E8A" w14:textId="77777777" w:rsidR="006670E2" w:rsidRPr="006670E2" w:rsidRDefault="006670E2" w:rsidP="006670E2">
      <w:pPr>
        <w:numPr>
          <w:ilvl w:val="0"/>
          <w:numId w:val="607"/>
        </w:numPr>
      </w:pPr>
      <w:r w:rsidRPr="006670E2">
        <w:t xml:space="preserve">Frontend architecture follows Section 2. </w:t>
      </w:r>
    </w:p>
    <w:p w14:paraId="47C3C8AE" w14:textId="77777777" w:rsidR="006670E2" w:rsidRPr="006670E2" w:rsidRDefault="006670E2" w:rsidP="006670E2">
      <w:pPr>
        <w:numPr>
          <w:ilvl w:val="0"/>
          <w:numId w:val="607"/>
        </w:numPr>
      </w:pPr>
      <w:r w:rsidRPr="006670E2">
        <w:t xml:space="preserve">Backend architecture follows Section 3. </w:t>
      </w:r>
    </w:p>
    <w:p w14:paraId="3CF6A17D" w14:textId="77777777" w:rsidR="006670E2" w:rsidRPr="006670E2" w:rsidRDefault="006670E2" w:rsidP="006670E2">
      <w:pPr>
        <w:numPr>
          <w:ilvl w:val="0"/>
          <w:numId w:val="607"/>
        </w:numPr>
      </w:pPr>
      <w:r w:rsidRPr="006670E2">
        <w:t xml:space="preserve">Graph algorithms from Section 4 are fully integrated. </w:t>
      </w:r>
    </w:p>
    <w:p w14:paraId="5C9E0FED" w14:textId="77777777" w:rsidR="006670E2" w:rsidRPr="006670E2" w:rsidRDefault="006670E2" w:rsidP="006670E2">
      <w:pPr>
        <w:numPr>
          <w:ilvl w:val="0"/>
          <w:numId w:val="607"/>
        </w:numPr>
      </w:pPr>
      <w:r w:rsidRPr="006670E2">
        <w:t xml:space="preserve">Mapbox correctly visualizes generated routes. </w:t>
      </w:r>
    </w:p>
    <w:p w14:paraId="36D5D6EF" w14:textId="77777777" w:rsidR="006670E2" w:rsidRPr="006670E2" w:rsidRDefault="006670E2" w:rsidP="006670E2">
      <w:pPr>
        <w:numPr>
          <w:ilvl w:val="0"/>
          <w:numId w:val="607"/>
        </w:numPr>
      </w:pPr>
      <w:r w:rsidRPr="006670E2">
        <w:t xml:space="preserve">No-fly zones are respected. </w:t>
      </w:r>
    </w:p>
    <w:p w14:paraId="44A34E83" w14:textId="77777777" w:rsidR="006670E2" w:rsidRPr="006670E2" w:rsidRDefault="006670E2" w:rsidP="006670E2">
      <w:pPr>
        <w:numPr>
          <w:ilvl w:val="0"/>
          <w:numId w:val="607"/>
        </w:numPr>
      </w:pPr>
      <w:r w:rsidRPr="006670E2">
        <w:t xml:space="preserve">All workflows function correctly. </w:t>
      </w:r>
    </w:p>
    <w:p w14:paraId="4807E090" w14:textId="77777777" w:rsidR="006670E2" w:rsidRPr="006670E2" w:rsidRDefault="006670E2" w:rsidP="006670E2">
      <w:pPr>
        <w:numPr>
          <w:ilvl w:val="0"/>
          <w:numId w:val="607"/>
        </w:numPr>
      </w:pPr>
      <w:r w:rsidRPr="006670E2">
        <w:t xml:space="preserve">Validation is enforced. </w:t>
      </w:r>
    </w:p>
    <w:p w14:paraId="713EE082" w14:textId="77777777" w:rsidR="006670E2" w:rsidRPr="006670E2" w:rsidRDefault="006670E2" w:rsidP="006670E2">
      <w:pPr>
        <w:numPr>
          <w:ilvl w:val="0"/>
          <w:numId w:val="607"/>
        </w:numPr>
      </w:pPr>
      <w:r w:rsidRPr="006670E2">
        <w:t xml:space="preserve">Responsive behavior is verified. </w:t>
      </w:r>
    </w:p>
    <w:p w14:paraId="1437C028" w14:textId="77777777" w:rsidR="006670E2" w:rsidRPr="006670E2" w:rsidRDefault="006670E2" w:rsidP="006670E2">
      <w:pPr>
        <w:numPr>
          <w:ilvl w:val="0"/>
          <w:numId w:val="607"/>
        </w:numPr>
      </w:pPr>
      <w:r w:rsidRPr="006670E2">
        <w:t xml:space="preserve">Accessibility requirements are met. </w:t>
      </w:r>
    </w:p>
    <w:p w14:paraId="39D38BC8" w14:textId="77777777" w:rsidR="006670E2" w:rsidRPr="006670E2" w:rsidRDefault="006670E2" w:rsidP="006670E2">
      <w:pPr>
        <w:numPr>
          <w:ilvl w:val="0"/>
          <w:numId w:val="607"/>
        </w:numPr>
      </w:pPr>
      <w:r w:rsidRPr="006670E2">
        <w:t xml:space="preserve">Testing passes without critical issues. </w:t>
      </w:r>
    </w:p>
    <w:p w14:paraId="03A65BEA" w14:textId="77777777" w:rsidR="006670E2" w:rsidRPr="006670E2" w:rsidRDefault="006670E2" w:rsidP="006670E2">
      <w:r w:rsidRPr="006670E2">
        <w:pict w14:anchorId="35078F87">
          <v:rect id="_x0000_i8013" style="width:0;height:1.5pt" o:hralign="center" o:hrstd="t" o:hr="t" fillcolor="#a0a0a0" stroked="f"/>
        </w:pict>
      </w:r>
    </w:p>
    <w:p w14:paraId="2020D4D6" w14:textId="77777777" w:rsidR="006670E2" w:rsidRPr="006670E2" w:rsidRDefault="006670E2" w:rsidP="006670E2">
      <w:pPr>
        <w:rPr>
          <w:b/>
          <w:bCs/>
        </w:rPr>
      </w:pPr>
      <w:r w:rsidRPr="006670E2">
        <w:rPr>
          <w:b/>
          <w:bCs/>
        </w:rPr>
        <w:t>121. Locked Route Specifications</w:t>
      </w:r>
    </w:p>
    <w:p w14:paraId="2691CB65" w14:textId="77777777" w:rsidR="006670E2" w:rsidRPr="006670E2" w:rsidRDefault="006670E2" w:rsidP="006670E2">
      <w:r w:rsidRPr="006670E2">
        <w:t>The following decisions are permanently locked for Version 1.0.</w:t>
      </w:r>
    </w:p>
    <w:p w14:paraId="42349744" w14:textId="77777777" w:rsidR="006670E2" w:rsidRPr="006670E2" w:rsidRDefault="006670E2" w:rsidP="006670E2">
      <w:pPr>
        <w:rPr>
          <w:b/>
          <w:bCs/>
        </w:rPr>
      </w:pPr>
      <w:r w:rsidRPr="006670E2">
        <w:rPr>
          <w:b/>
          <w:bCs/>
        </w:rPr>
        <w:t>UI</w:t>
      </w:r>
    </w:p>
    <w:p w14:paraId="769BE0AB" w14:textId="77777777" w:rsidR="006670E2" w:rsidRPr="006670E2" w:rsidRDefault="006670E2" w:rsidP="006670E2">
      <w:pPr>
        <w:numPr>
          <w:ilvl w:val="0"/>
          <w:numId w:val="608"/>
        </w:numPr>
      </w:pPr>
      <w:r w:rsidRPr="006670E2">
        <w:t xml:space="preserve">Emerald green theme. </w:t>
      </w:r>
    </w:p>
    <w:p w14:paraId="5506FF93" w14:textId="77777777" w:rsidR="006670E2" w:rsidRPr="006670E2" w:rsidRDefault="006670E2" w:rsidP="006670E2">
      <w:pPr>
        <w:numPr>
          <w:ilvl w:val="0"/>
          <w:numId w:val="608"/>
        </w:numPr>
      </w:pPr>
      <w:r w:rsidRPr="006670E2">
        <w:t xml:space="preserve">Interactive Mapbox workspace. </w:t>
      </w:r>
    </w:p>
    <w:p w14:paraId="08878332" w14:textId="77777777" w:rsidR="006670E2" w:rsidRPr="006670E2" w:rsidRDefault="006670E2" w:rsidP="006670E2">
      <w:pPr>
        <w:numPr>
          <w:ilvl w:val="0"/>
          <w:numId w:val="608"/>
        </w:numPr>
      </w:pPr>
      <w:r w:rsidRPr="006670E2">
        <w:t xml:space="preserve">Hero section. </w:t>
      </w:r>
    </w:p>
    <w:p w14:paraId="51C0D201" w14:textId="77777777" w:rsidR="006670E2" w:rsidRPr="006670E2" w:rsidRDefault="006670E2" w:rsidP="006670E2">
      <w:pPr>
        <w:numPr>
          <w:ilvl w:val="0"/>
          <w:numId w:val="608"/>
        </w:numPr>
      </w:pPr>
      <w:r w:rsidRPr="006670E2">
        <w:t xml:space="preserve">Four KPI cards. </w:t>
      </w:r>
    </w:p>
    <w:p w14:paraId="6D455D15" w14:textId="77777777" w:rsidR="006670E2" w:rsidRPr="006670E2" w:rsidRDefault="006670E2" w:rsidP="006670E2">
      <w:pPr>
        <w:numPr>
          <w:ilvl w:val="0"/>
          <w:numId w:val="608"/>
        </w:numPr>
      </w:pPr>
      <w:r w:rsidRPr="006670E2">
        <w:t xml:space="preserve">Route control panel. </w:t>
      </w:r>
    </w:p>
    <w:p w14:paraId="1910DDFA" w14:textId="77777777" w:rsidR="006670E2" w:rsidRPr="006670E2" w:rsidRDefault="006670E2" w:rsidP="006670E2">
      <w:pPr>
        <w:numPr>
          <w:ilvl w:val="0"/>
          <w:numId w:val="608"/>
        </w:numPr>
      </w:pPr>
      <w:r w:rsidRPr="006670E2">
        <w:t xml:space="preserve">Route comparison panel. </w:t>
      </w:r>
    </w:p>
    <w:p w14:paraId="3720704D" w14:textId="77777777" w:rsidR="006670E2" w:rsidRPr="006670E2" w:rsidRDefault="006670E2" w:rsidP="006670E2">
      <w:pPr>
        <w:numPr>
          <w:ilvl w:val="0"/>
          <w:numId w:val="608"/>
        </w:numPr>
      </w:pPr>
      <w:r w:rsidRPr="006670E2">
        <w:t xml:space="preserve">No-fly zone panel. </w:t>
      </w:r>
    </w:p>
    <w:p w14:paraId="72810174" w14:textId="77777777" w:rsidR="006670E2" w:rsidRPr="006670E2" w:rsidRDefault="006670E2" w:rsidP="006670E2">
      <w:r w:rsidRPr="006670E2">
        <w:lastRenderedPageBreak/>
        <w:pict w14:anchorId="7E1A0661">
          <v:rect id="_x0000_i8014" style="width:0;height:1.5pt" o:hralign="center" o:hrstd="t" o:hr="t" fillcolor="#a0a0a0" stroked="f"/>
        </w:pict>
      </w:r>
    </w:p>
    <w:p w14:paraId="5A21A3EB" w14:textId="77777777" w:rsidR="006670E2" w:rsidRPr="006670E2" w:rsidRDefault="006670E2" w:rsidP="006670E2">
      <w:pPr>
        <w:rPr>
          <w:b/>
          <w:bCs/>
        </w:rPr>
      </w:pPr>
      <w:r w:rsidRPr="006670E2">
        <w:rPr>
          <w:b/>
          <w:bCs/>
        </w:rPr>
        <w:t>Frontend</w:t>
      </w:r>
    </w:p>
    <w:p w14:paraId="579A540C" w14:textId="77777777" w:rsidR="006670E2" w:rsidRPr="006670E2" w:rsidRDefault="006670E2" w:rsidP="006670E2">
      <w:pPr>
        <w:numPr>
          <w:ilvl w:val="0"/>
          <w:numId w:val="609"/>
        </w:numPr>
      </w:pPr>
      <w:r w:rsidRPr="006670E2">
        <w:t xml:space="preserve">React + TypeScript. </w:t>
      </w:r>
    </w:p>
    <w:p w14:paraId="56973CDB" w14:textId="77777777" w:rsidR="006670E2" w:rsidRPr="006670E2" w:rsidRDefault="006670E2" w:rsidP="006670E2">
      <w:pPr>
        <w:numPr>
          <w:ilvl w:val="0"/>
          <w:numId w:val="609"/>
        </w:numPr>
      </w:pPr>
      <w:r w:rsidRPr="006670E2">
        <w:t xml:space="preserve">Tailwind CSS. </w:t>
      </w:r>
    </w:p>
    <w:p w14:paraId="03067800" w14:textId="77777777" w:rsidR="006670E2" w:rsidRPr="006670E2" w:rsidRDefault="006670E2" w:rsidP="006670E2">
      <w:pPr>
        <w:numPr>
          <w:ilvl w:val="0"/>
          <w:numId w:val="609"/>
        </w:numPr>
      </w:pPr>
      <w:r w:rsidRPr="006670E2">
        <w:t xml:space="preserve">Feature-based architecture. </w:t>
      </w:r>
    </w:p>
    <w:p w14:paraId="2A3654B2" w14:textId="77777777" w:rsidR="006670E2" w:rsidRPr="006670E2" w:rsidRDefault="006670E2" w:rsidP="006670E2">
      <w:pPr>
        <w:numPr>
          <w:ilvl w:val="0"/>
          <w:numId w:val="609"/>
        </w:numPr>
      </w:pPr>
      <w:r w:rsidRPr="006670E2">
        <w:t xml:space="preserve">Context API. </w:t>
      </w:r>
    </w:p>
    <w:p w14:paraId="015BE917" w14:textId="77777777" w:rsidR="006670E2" w:rsidRPr="006670E2" w:rsidRDefault="006670E2" w:rsidP="006670E2">
      <w:pPr>
        <w:numPr>
          <w:ilvl w:val="0"/>
          <w:numId w:val="609"/>
        </w:numPr>
      </w:pPr>
      <w:r w:rsidRPr="006670E2">
        <w:t xml:space="preserve">Custom hooks. </w:t>
      </w:r>
    </w:p>
    <w:p w14:paraId="3E09D938" w14:textId="77777777" w:rsidR="006670E2" w:rsidRPr="006670E2" w:rsidRDefault="006670E2" w:rsidP="006670E2">
      <w:pPr>
        <w:numPr>
          <w:ilvl w:val="0"/>
          <w:numId w:val="609"/>
        </w:numPr>
      </w:pPr>
      <w:r w:rsidRPr="006670E2">
        <w:t xml:space="preserve">Service layer. </w:t>
      </w:r>
    </w:p>
    <w:p w14:paraId="1ADF0639" w14:textId="77777777" w:rsidR="006670E2" w:rsidRPr="006670E2" w:rsidRDefault="006670E2" w:rsidP="006670E2">
      <w:pPr>
        <w:numPr>
          <w:ilvl w:val="0"/>
          <w:numId w:val="609"/>
        </w:numPr>
      </w:pPr>
      <w:r w:rsidRPr="006670E2">
        <w:t xml:space="preserve">Mapbox GL JS. </w:t>
      </w:r>
    </w:p>
    <w:p w14:paraId="78FE8595" w14:textId="77777777" w:rsidR="006670E2" w:rsidRPr="006670E2" w:rsidRDefault="006670E2" w:rsidP="006670E2">
      <w:r w:rsidRPr="006670E2">
        <w:pict w14:anchorId="4773BD5C">
          <v:rect id="_x0000_i8015" style="width:0;height:1.5pt" o:hralign="center" o:hrstd="t" o:hr="t" fillcolor="#a0a0a0" stroked="f"/>
        </w:pict>
      </w:r>
    </w:p>
    <w:p w14:paraId="57578CE7" w14:textId="77777777" w:rsidR="006670E2" w:rsidRPr="006670E2" w:rsidRDefault="006670E2" w:rsidP="006670E2">
      <w:pPr>
        <w:rPr>
          <w:b/>
          <w:bCs/>
        </w:rPr>
      </w:pPr>
      <w:r w:rsidRPr="006670E2">
        <w:rPr>
          <w:b/>
          <w:bCs/>
        </w:rPr>
        <w:t>Backend</w:t>
      </w:r>
    </w:p>
    <w:p w14:paraId="54C569C9" w14:textId="77777777" w:rsidR="006670E2" w:rsidRPr="006670E2" w:rsidRDefault="006670E2" w:rsidP="006670E2">
      <w:pPr>
        <w:numPr>
          <w:ilvl w:val="0"/>
          <w:numId w:val="610"/>
        </w:numPr>
      </w:pPr>
      <w:r w:rsidRPr="006670E2">
        <w:t xml:space="preserve">Express.js. </w:t>
      </w:r>
    </w:p>
    <w:p w14:paraId="34782521" w14:textId="77777777" w:rsidR="006670E2" w:rsidRPr="006670E2" w:rsidRDefault="006670E2" w:rsidP="006670E2">
      <w:pPr>
        <w:numPr>
          <w:ilvl w:val="0"/>
          <w:numId w:val="610"/>
        </w:numPr>
      </w:pPr>
      <w:r w:rsidRPr="006670E2">
        <w:t xml:space="preserve">MongoDB. </w:t>
      </w:r>
    </w:p>
    <w:p w14:paraId="0035260E" w14:textId="77777777" w:rsidR="006670E2" w:rsidRPr="006670E2" w:rsidRDefault="006670E2" w:rsidP="006670E2">
      <w:pPr>
        <w:numPr>
          <w:ilvl w:val="0"/>
          <w:numId w:val="610"/>
        </w:numPr>
      </w:pPr>
      <w:r w:rsidRPr="006670E2">
        <w:t xml:space="preserve">Repository pattern. </w:t>
      </w:r>
    </w:p>
    <w:p w14:paraId="12018A01" w14:textId="77777777" w:rsidR="006670E2" w:rsidRPr="006670E2" w:rsidRDefault="006670E2" w:rsidP="006670E2">
      <w:pPr>
        <w:numPr>
          <w:ilvl w:val="0"/>
          <w:numId w:val="610"/>
        </w:numPr>
      </w:pPr>
      <w:r w:rsidRPr="006670E2">
        <w:t xml:space="preserve">JWT authentication. </w:t>
      </w:r>
    </w:p>
    <w:p w14:paraId="60181491" w14:textId="77777777" w:rsidR="006670E2" w:rsidRPr="006670E2" w:rsidRDefault="006670E2" w:rsidP="006670E2">
      <w:pPr>
        <w:numPr>
          <w:ilvl w:val="0"/>
          <w:numId w:val="610"/>
        </w:numPr>
      </w:pPr>
      <w:r w:rsidRPr="006670E2">
        <w:t xml:space="preserve">Validation middleware. </w:t>
      </w:r>
    </w:p>
    <w:p w14:paraId="16D9DC78" w14:textId="77777777" w:rsidR="006670E2" w:rsidRPr="006670E2" w:rsidRDefault="006670E2" w:rsidP="006670E2">
      <w:pPr>
        <w:numPr>
          <w:ilvl w:val="0"/>
          <w:numId w:val="610"/>
        </w:numPr>
      </w:pPr>
      <w:r w:rsidRPr="006670E2">
        <w:t xml:space="preserve">Graph Engine. </w:t>
      </w:r>
    </w:p>
    <w:p w14:paraId="3EEBB2D2" w14:textId="77777777" w:rsidR="006670E2" w:rsidRPr="006670E2" w:rsidRDefault="006670E2" w:rsidP="006670E2">
      <w:r w:rsidRPr="006670E2">
        <w:pict w14:anchorId="3E3451A8">
          <v:rect id="_x0000_i8016" style="width:0;height:1.5pt" o:hralign="center" o:hrstd="t" o:hr="t" fillcolor="#a0a0a0" stroked="f"/>
        </w:pict>
      </w:r>
    </w:p>
    <w:p w14:paraId="73380A36" w14:textId="77777777" w:rsidR="006670E2" w:rsidRPr="006670E2" w:rsidRDefault="006670E2" w:rsidP="006670E2">
      <w:pPr>
        <w:rPr>
          <w:b/>
          <w:bCs/>
        </w:rPr>
      </w:pPr>
      <w:r w:rsidRPr="006670E2">
        <w:rPr>
          <w:b/>
          <w:bCs/>
        </w:rPr>
        <w:t>DSA</w:t>
      </w:r>
    </w:p>
    <w:p w14:paraId="47ECB759" w14:textId="77777777" w:rsidR="006670E2" w:rsidRPr="006670E2" w:rsidRDefault="006670E2" w:rsidP="006670E2">
      <w:pPr>
        <w:numPr>
          <w:ilvl w:val="0"/>
          <w:numId w:val="611"/>
        </w:numPr>
      </w:pPr>
      <w:r w:rsidRPr="006670E2">
        <w:t xml:space="preserve">Weighted Graph. </w:t>
      </w:r>
    </w:p>
    <w:p w14:paraId="5F42A360" w14:textId="77777777" w:rsidR="006670E2" w:rsidRPr="006670E2" w:rsidRDefault="006670E2" w:rsidP="006670E2">
      <w:pPr>
        <w:numPr>
          <w:ilvl w:val="0"/>
          <w:numId w:val="611"/>
        </w:numPr>
      </w:pPr>
      <w:r w:rsidRPr="006670E2">
        <w:t xml:space="preserve">Adjacency List. </w:t>
      </w:r>
    </w:p>
    <w:p w14:paraId="1A82961C" w14:textId="77777777" w:rsidR="006670E2" w:rsidRPr="006670E2" w:rsidRDefault="006670E2" w:rsidP="006670E2">
      <w:pPr>
        <w:numPr>
          <w:ilvl w:val="0"/>
          <w:numId w:val="611"/>
        </w:numPr>
      </w:pPr>
      <w:r w:rsidRPr="006670E2">
        <w:t xml:space="preserve">Graph Builder. </w:t>
      </w:r>
    </w:p>
    <w:p w14:paraId="1EC569CB" w14:textId="77777777" w:rsidR="006670E2" w:rsidRPr="006670E2" w:rsidRDefault="006670E2" w:rsidP="006670E2">
      <w:pPr>
        <w:numPr>
          <w:ilvl w:val="0"/>
          <w:numId w:val="611"/>
        </w:numPr>
      </w:pPr>
      <w:r w:rsidRPr="006670E2">
        <w:t xml:space="preserve">BFS. </w:t>
      </w:r>
    </w:p>
    <w:p w14:paraId="16785E60" w14:textId="77777777" w:rsidR="006670E2" w:rsidRPr="006670E2" w:rsidRDefault="006670E2" w:rsidP="006670E2">
      <w:pPr>
        <w:numPr>
          <w:ilvl w:val="0"/>
          <w:numId w:val="611"/>
        </w:numPr>
      </w:pPr>
      <w:r w:rsidRPr="006670E2">
        <w:t xml:space="preserve">Dijkstra. </w:t>
      </w:r>
    </w:p>
    <w:p w14:paraId="22C9433F" w14:textId="77777777" w:rsidR="006670E2" w:rsidRPr="006670E2" w:rsidRDefault="006670E2" w:rsidP="006670E2">
      <w:pPr>
        <w:numPr>
          <w:ilvl w:val="0"/>
          <w:numId w:val="611"/>
        </w:numPr>
      </w:pPr>
      <w:r w:rsidRPr="006670E2">
        <w:t xml:space="preserve">Priority Queue integration. </w:t>
      </w:r>
    </w:p>
    <w:p w14:paraId="1E258E79" w14:textId="77777777" w:rsidR="006670E2" w:rsidRPr="006670E2" w:rsidRDefault="006670E2" w:rsidP="006670E2">
      <w:pPr>
        <w:numPr>
          <w:ilvl w:val="0"/>
          <w:numId w:val="611"/>
        </w:numPr>
      </w:pPr>
      <w:r w:rsidRPr="006670E2">
        <w:t xml:space="preserve">Backend-driven route computation. </w:t>
      </w:r>
    </w:p>
    <w:p w14:paraId="21D76F7B" w14:textId="77777777" w:rsidR="006670E2" w:rsidRPr="006670E2" w:rsidRDefault="006670E2" w:rsidP="006670E2">
      <w:r w:rsidRPr="006670E2">
        <w:pict w14:anchorId="782D6EB2">
          <v:rect id="_x0000_i8017" style="width:0;height:1.5pt" o:hralign="center" o:hrstd="t" o:hr="t" fillcolor="#a0a0a0" stroked="f"/>
        </w:pict>
      </w:r>
    </w:p>
    <w:p w14:paraId="60DC8C03" w14:textId="77777777" w:rsidR="006670E2" w:rsidRPr="006670E2" w:rsidRDefault="006670E2" w:rsidP="006670E2">
      <w:pPr>
        <w:rPr>
          <w:b/>
          <w:bCs/>
        </w:rPr>
      </w:pPr>
      <w:r w:rsidRPr="006670E2">
        <w:rPr>
          <w:b/>
          <w:bCs/>
        </w:rPr>
        <w:t>Business Rules</w:t>
      </w:r>
    </w:p>
    <w:p w14:paraId="07F43020" w14:textId="77777777" w:rsidR="006670E2" w:rsidRPr="006670E2" w:rsidRDefault="006670E2" w:rsidP="006670E2">
      <w:pPr>
        <w:numPr>
          <w:ilvl w:val="0"/>
          <w:numId w:val="612"/>
        </w:numPr>
      </w:pPr>
      <w:r w:rsidRPr="006670E2">
        <w:t xml:space="preserve">One warehouse per route. </w:t>
      </w:r>
    </w:p>
    <w:p w14:paraId="3DE6F7B8" w14:textId="77777777" w:rsidR="006670E2" w:rsidRPr="006670E2" w:rsidRDefault="006670E2" w:rsidP="006670E2">
      <w:pPr>
        <w:numPr>
          <w:ilvl w:val="0"/>
          <w:numId w:val="612"/>
        </w:numPr>
      </w:pPr>
      <w:r w:rsidRPr="006670E2">
        <w:t xml:space="preserve">At least one destination. </w:t>
      </w:r>
    </w:p>
    <w:p w14:paraId="60BA1B3E" w14:textId="77777777" w:rsidR="006670E2" w:rsidRPr="006670E2" w:rsidRDefault="006670E2" w:rsidP="006670E2">
      <w:pPr>
        <w:numPr>
          <w:ilvl w:val="0"/>
          <w:numId w:val="612"/>
        </w:numPr>
      </w:pPr>
      <w:r w:rsidRPr="006670E2">
        <w:t xml:space="preserve">No traversal through active no-fly zones. </w:t>
      </w:r>
    </w:p>
    <w:p w14:paraId="5EB40BB6" w14:textId="77777777" w:rsidR="006670E2" w:rsidRPr="006670E2" w:rsidRDefault="006670E2" w:rsidP="006670E2">
      <w:pPr>
        <w:numPr>
          <w:ilvl w:val="0"/>
          <w:numId w:val="612"/>
        </w:numPr>
      </w:pPr>
      <w:r w:rsidRPr="006670E2">
        <w:lastRenderedPageBreak/>
        <w:t xml:space="preserve">BFS connectivity validation before optimization. </w:t>
      </w:r>
    </w:p>
    <w:p w14:paraId="3C323E6D" w14:textId="77777777" w:rsidR="006670E2" w:rsidRPr="006670E2" w:rsidRDefault="006670E2" w:rsidP="006670E2">
      <w:pPr>
        <w:numPr>
          <w:ilvl w:val="0"/>
          <w:numId w:val="612"/>
        </w:numPr>
      </w:pPr>
      <w:r w:rsidRPr="006670E2">
        <w:t xml:space="preserve">Dijkstra for shortest-path calculation. </w:t>
      </w:r>
    </w:p>
    <w:p w14:paraId="6E91B85B" w14:textId="77777777" w:rsidR="006670E2" w:rsidRPr="006670E2" w:rsidRDefault="006670E2" w:rsidP="006670E2">
      <w:pPr>
        <w:numPr>
          <w:ilvl w:val="0"/>
          <w:numId w:val="612"/>
        </w:numPr>
      </w:pPr>
      <w:r w:rsidRPr="006670E2">
        <w:t xml:space="preserve">Backend remains the single source of truth for route computation. </w:t>
      </w:r>
    </w:p>
    <w:p w14:paraId="675A7650" w14:textId="77777777" w:rsidR="006670E2" w:rsidRPr="006670E2" w:rsidRDefault="006670E2" w:rsidP="006670E2">
      <w:r w:rsidRPr="006670E2">
        <w:t>These specifications define the Route Optimization module for Version 1.0 and should not be modified without updating the documentation.</w:t>
      </w:r>
    </w:p>
    <w:p w14:paraId="1479D3A0" w14:textId="77777777" w:rsidR="006670E2" w:rsidRPr="006670E2" w:rsidRDefault="006670E2" w:rsidP="006670E2">
      <w:r w:rsidRPr="006670E2">
        <w:pict w14:anchorId="01FCAC9C">
          <v:rect id="_x0000_i8018" style="width:0;height:1.5pt" o:hralign="center" o:hrstd="t" o:hr="t" fillcolor="#a0a0a0" stroked="f"/>
        </w:pict>
      </w:r>
    </w:p>
    <w:p w14:paraId="20B85E92" w14:textId="77777777" w:rsidR="006670E2" w:rsidRPr="006670E2" w:rsidRDefault="006670E2" w:rsidP="006670E2">
      <w:pPr>
        <w:rPr>
          <w:b/>
          <w:bCs/>
        </w:rPr>
      </w:pPr>
      <w:r w:rsidRPr="006670E2">
        <w:rPr>
          <w:b/>
          <w:bCs/>
        </w:rPr>
        <w:t>122. Volume 4 Completion Statement</w:t>
      </w:r>
    </w:p>
    <w:p w14:paraId="5C10B86A" w14:textId="77777777" w:rsidR="006670E2" w:rsidRPr="006670E2" w:rsidRDefault="006670E2" w:rsidP="006670E2">
      <w:r w:rsidRPr="006670E2">
        <w:t xml:space="preserve">This concludes </w:t>
      </w:r>
      <w:r w:rsidRPr="006670E2">
        <w:rPr>
          <w:b/>
          <w:bCs/>
        </w:rPr>
        <w:t>Volume 4 – Route Optimization Module Specification</w:t>
      </w:r>
      <w:r w:rsidRPr="006670E2">
        <w:t>.</w:t>
      </w:r>
    </w:p>
    <w:p w14:paraId="087FAF40" w14:textId="77777777" w:rsidR="006670E2" w:rsidRPr="006670E2" w:rsidRDefault="006670E2" w:rsidP="006670E2">
      <w:r w:rsidRPr="006670E2">
        <w:t>Volume 4 fully defines:</w:t>
      </w:r>
    </w:p>
    <w:p w14:paraId="2572DD94" w14:textId="77777777" w:rsidR="006670E2" w:rsidRPr="006670E2" w:rsidRDefault="006670E2" w:rsidP="006670E2">
      <w:pPr>
        <w:numPr>
          <w:ilvl w:val="0"/>
          <w:numId w:val="613"/>
        </w:numPr>
      </w:pPr>
      <w:r w:rsidRPr="006670E2">
        <w:t xml:space="preserve">Route Optimization objectives and user experience </w:t>
      </w:r>
    </w:p>
    <w:p w14:paraId="42AB3A80" w14:textId="77777777" w:rsidR="006670E2" w:rsidRPr="006670E2" w:rsidRDefault="006670E2" w:rsidP="006670E2">
      <w:pPr>
        <w:numPr>
          <w:ilvl w:val="0"/>
          <w:numId w:val="613"/>
        </w:numPr>
      </w:pPr>
      <w:r w:rsidRPr="006670E2">
        <w:t xml:space="preserve">Complete UI specification </w:t>
      </w:r>
    </w:p>
    <w:p w14:paraId="3DF02222" w14:textId="77777777" w:rsidR="006670E2" w:rsidRPr="006670E2" w:rsidRDefault="006670E2" w:rsidP="006670E2">
      <w:pPr>
        <w:numPr>
          <w:ilvl w:val="0"/>
          <w:numId w:val="613"/>
        </w:numPr>
      </w:pPr>
      <w:r w:rsidRPr="006670E2">
        <w:t xml:space="preserve">Frontend architecture </w:t>
      </w:r>
    </w:p>
    <w:p w14:paraId="405A3FD4" w14:textId="77777777" w:rsidR="006670E2" w:rsidRPr="006670E2" w:rsidRDefault="006670E2" w:rsidP="006670E2">
      <w:pPr>
        <w:numPr>
          <w:ilvl w:val="0"/>
          <w:numId w:val="613"/>
        </w:numPr>
      </w:pPr>
      <w:r w:rsidRPr="006670E2">
        <w:t xml:space="preserve">Backend architecture and database design </w:t>
      </w:r>
    </w:p>
    <w:p w14:paraId="614F7ACF" w14:textId="77777777" w:rsidR="006670E2" w:rsidRPr="006670E2" w:rsidRDefault="006670E2" w:rsidP="006670E2">
      <w:pPr>
        <w:numPr>
          <w:ilvl w:val="0"/>
          <w:numId w:val="613"/>
        </w:numPr>
      </w:pPr>
      <w:r w:rsidRPr="006670E2">
        <w:t xml:space="preserve">Graph-based DSA implementation </w:t>
      </w:r>
    </w:p>
    <w:p w14:paraId="41274C63" w14:textId="77777777" w:rsidR="006670E2" w:rsidRPr="006670E2" w:rsidRDefault="006670E2" w:rsidP="006670E2">
      <w:pPr>
        <w:numPr>
          <w:ilvl w:val="0"/>
          <w:numId w:val="613"/>
        </w:numPr>
      </w:pPr>
      <w:r w:rsidRPr="006670E2">
        <w:t xml:space="preserve">User workflows, business rules, validation, security, testing, and locked specifications </w:t>
      </w:r>
    </w:p>
    <w:p w14:paraId="1BAA4F1A" w14:textId="77777777" w:rsidR="006670E2" w:rsidRPr="006670E2" w:rsidRDefault="006670E2" w:rsidP="006670E2">
      <w:r w:rsidRPr="006670E2">
        <w:t>Together with Volumes 1–3, this documentation provides a complete blueprint for implementing the Route Optimization module while maintaining architectural consistency across the entire Drone Delivery Navigation System.</w:t>
      </w:r>
    </w:p>
    <w:p w14:paraId="6FA969D1" w14:textId="77777777" w:rsidR="006670E2" w:rsidRPr="006670E2" w:rsidRDefault="006670E2" w:rsidP="006670E2">
      <w:r w:rsidRPr="006670E2">
        <w:pict w14:anchorId="55769F95">
          <v:rect id="_x0000_i8019" style="width:0;height:1.5pt" o:hralign="center" o:hrstd="t" o:hr="t" fillcolor="#a0a0a0" stroked="f"/>
        </w:pict>
      </w:r>
    </w:p>
    <w:p w14:paraId="514D5ACE" w14:textId="77777777" w:rsidR="006670E2" w:rsidRPr="006670E2" w:rsidRDefault="006670E2" w:rsidP="006670E2">
      <w:pPr>
        <w:rPr>
          <w:b/>
          <w:bCs/>
        </w:rPr>
      </w:pPr>
      <w:r w:rsidRPr="006670E2">
        <w:rPr>
          <w:b/>
          <w:bCs/>
        </w:rPr>
        <w:t>End of Volume 4</w:t>
      </w:r>
    </w:p>
    <w:p w14:paraId="1FA16F9F" w14:textId="77777777" w:rsidR="006670E2" w:rsidRPr="006670E2" w:rsidRDefault="006670E2" w:rsidP="006670E2">
      <w:r w:rsidRPr="006670E2">
        <w:rPr>
          <w:b/>
          <w:bCs/>
        </w:rPr>
        <w:t>Estimated formatted length:</w:t>
      </w:r>
      <w:r w:rsidRPr="006670E2">
        <w:t xml:space="preserve"> </w:t>
      </w:r>
      <w:r w:rsidRPr="006670E2">
        <w:rPr>
          <w:b/>
          <w:bCs/>
        </w:rPr>
        <w:t>18–22 pages</w:t>
      </w:r>
    </w:p>
    <w:p w14:paraId="2E5837DE" w14:textId="77777777" w:rsidR="006670E2" w:rsidRPr="006670E2" w:rsidRDefault="006670E2" w:rsidP="006670E2">
      <w:pPr>
        <w:rPr>
          <w:b/>
          <w:bCs/>
        </w:rPr>
      </w:pPr>
      <w:r w:rsidRPr="006670E2">
        <w:rPr>
          <w:b/>
          <w:bCs/>
        </w:rPr>
        <w:t>DRONE DELIVERY NAVIGATION SYSTEM</w:t>
      </w:r>
    </w:p>
    <w:p w14:paraId="0963F9B9" w14:textId="77777777" w:rsidR="006670E2" w:rsidRPr="006670E2" w:rsidRDefault="006670E2" w:rsidP="006670E2">
      <w:pPr>
        <w:rPr>
          <w:b/>
          <w:bCs/>
        </w:rPr>
      </w:pPr>
      <w:r w:rsidRPr="006670E2">
        <w:rPr>
          <w:b/>
          <w:bCs/>
        </w:rPr>
        <w:t>VOLUME 5 – DELIVERY MANAGEMENT MODULE SPECIFICATION</w:t>
      </w:r>
    </w:p>
    <w:p w14:paraId="5B6FD8EA" w14:textId="77777777" w:rsidR="006670E2" w:rsidRPr="006670E2" w:rsidRDefault="006670E2" w:rsidP="006670E2">
      <w:pPr>
        <w:rPr>
          <w:b/>
          <w:bCs/>
        </w:rPr>
      </w:pPr>
      <w:r w:rsidRPr="006670E2">
        <w:rPr>
          <w:b/>
          <w:bCs/>
        </w:rPr>
        <w:t>SECTION 1</w:t>
      </w:r>
    </w:p>
    <w:p w14:paraId="6CE17760" w14:textId="77777777" w:rsidR="006670E2" w:rsidRPr="006670E2" w:rsidRDefault="006670E2" w:rsidP="006670E2">
      <w:pPr>
        <w:rPr>
          <w:b/>
          <w:bCs/>
        </w:rPr>
      </w:pPr>
      <w:r w:rsidRPr="006670E2">
        <w:rPr>
          <w:b/>
          <w:bCs/>
        </w:rPr>
        <w:t>Delivery Management Overview &amp; Complete UI Specification</w:t>
      </w:r>
    </w:p>
    <w:p w14:paraId="20AD8D12" w14:textId="77777777" w:rsidR="006670E2" w:rsidRPr="006670E2" w:rsidRDefault="006670E2" w:rsidP="006670E2">
      <w:r w:rsidRPr="006670E2">
        <w:pict w14:anchorId="0ED8308D">
          <v:rect id="_x0000_i8289" style="width:0;height:1.5pt" o:hralign="center" o:hrstd="t" o:hr="t" fillcolor="#a0a0a0" stroked="f"/>
        </w:pict>
      </w:r>
    </w:p>
    <w:p w14:paraId="3D09B44C" w14:textId="77777777" w:rsidR="006670E2" w:rsidRPr="006670E2" w:rsidRDefault="006670E2" w:rsidP="006670E2">
      <w:pPr>
        <w:rPr>
          <w:b/>
          <w:bCs/>
        </w:rPr>
      </w:pPr>
      <w:r w:rsidRPr="006670E2">
        <w:rPr>
          <w:b/>
          <w:bCs/>
        </w:rPr>
        <w:t>Cover Statement</w:t>
      </w:r>
    </w:p>
    <w:p w14:paraId="38568966" w14:textId="77777777" w:rsidR="006670E2" w:rsidRPr="006670E2" w:rsidRDefault="006670E2" w:rsidP="006670E2">
      <w:r w:rsidRPr="006670E2">
        <w:t>The Delivery Management Module is responsible for coordinating, monitoring, and controlling every delivery within the Drone Delivery Navigation System. It provides operators with a centralized workspace to create deliveries, assign drones, monitor delivery progress, manage priorities, and track the complete delivery lifecycle.</w:t>
      </w:r>
    </w:p>
    <w:p w14:paraId="6AE1D3F6" w14:textId="77777777" w:rsidR="006670E2" w:rsidRPr="006670E2" w:rsidRDefault="006670E2" w:rsidP="006670E2">
      <w:r w:rsidRPr="006670E2">
        <w:t xml:space="preserve">Unlike traditional logistics dashboards, this module is designed as a </w:t>
      </w:r>
      <w:r w:rsidRPr="006670E2">
        <w:rPr>
          <w:b/>
          <w:bCs/>
        </w:rPr>
        <w:t>Delivery Operations Center</w:t>
      </w:r>
      <w:r w:rsidRPr="006670E2">
        <w:t>, where every delivery request moves through a structured workflow powered by efficient queue-based scheduling algorithms.</w:t>
      </w:r>
    </w:p>
    <w:p w14:paraId="748D7043" w14:textId="77777777" w:rsidR="006670E2" w:rsidRPr="006670E2" w:rsidRDefault="006670E2" w:rsidP="006670E2">
      <w:r w:rsidRPr="006670E2">
        <w:lastRenderedPageBreak/>
        <w:t xml:space="preserve">The module uses a </w:t>
      </w:r>
      <w:r w:rsidRPr="006670E2">
        <w:rPr>
          <w:b/>
          <w:bCs/>
        </w:rPr>
        <w:t>minimal orange theme</w:t>
      </w:r>
      <w:r w:rsidRPr="006670E2">
        <w:t>, representing activity, urgency, and operational control while maintaining consistency with the overall application design.</w:t>
      </w:r>
    </w:p>
    <w:p w14:paraId="7118A9C1" w14:textId="77777777" w:rsidR="006670E2" w:rsidRPr="006670E2" w:rsidRDefault="006670E2" w:rsidP="006670E2">
      <w:r w:rsidRPr="006670E2">
        <w:pict w14:anchorId="16CB4A19">
          <v:rect id="_x0000_i8290" style="width:0;height:1.5pt" o:hralign="center" o:hrstd="t" o:hr="t" fillcolor="#a0a0a0" stroked="f"/>
        </w:pict>
      </w:r>
    </w:p>
    <w:p w14:paraId="5A355536" w14:textId="77777777" w:rsidR="006670E2" w:rsidRPr="006670E2" w:rsidRDefault="006670E2" w:rsidP="006670E2">
      <w:pPr>
        <w:rPr>
          <w:b/>
          <w:bCs/>
        </w:rPr>
      </w:pPr>
      <w:r w:rsidRPr="006670E2">
        <w:rPr>
          <w:b/>
          <w:bCs/>
        </w:rPr>
        <w:t>1. Module Purpose</w:t>
      </w:r>
    </w:p>
    <w:p w14:paraId="4B12DB72" w14:textId="77777777" w:rsidR="006670E2" w:rsidRPr="006670E2" w:rsidRDefault="006670E2" w:rsidP="006670E2">
      <w:r w:rsidRPr="006670E2">
        <w:t>The Delivery Management Module enables users to:</w:t>
      </w:r>
    </w:p>
    <w:p w14:paraId="2D7994A8" w14:textId="77777777" w:rsidR="006670E2" w:rsidRPr="006670E2" w:rsidRDefault="006670E2" w:rsidP="006670E2">
      <w:pPr>
        <w:numPr>
          <w:ilvl w:val="0"/>
          <w:numId w:val="614"/>
        </w:numPr>
      </w:pPr>
      <w:r w:rsidRPr="006670E2">
        <w:t xml:space="preserve">Create new delivery requests. </w:t>
      </w:r>
    </w:p>
    <w:p w14:paraId="2C48CE9E" w14:textId="77777777" w:rsidR="006670E2" w:rsidRPr="006670E2" w:rsidRDefault="006670E2" w:rsidP="006670E2">
      <w:pPr>
        <w:numPr>
          <w:ilvl w:val="0"/>
          <w:numId w:val="614"/>
        </w:numPr>
      </w:pPr>
      <w:r w:rsidRPr="006670E2">
        <w:t xml:space="preserve">View all active deliveries. </w:t>
      </w:r>
    </w:p>
    <w:p w14:paraId="002B5839" w14:textId="77777777" w:rsidR="006670E2" w:rsidRPr="006670E2" w:rsidRDefault="006670E2" w:rsidP="006670E2">
      <w:pPr>
        <w:numPr>
          <w:ilvl w:val="0"/>
          <w:numId w:val="614"/>
        </w:numPr>
      </w:pPr>
      <w:r w:rsidRPr="006670E2">
        <w:t xml:space="preserve">Assign optimized routes and drones. </w:t>
      </w:r>
    </w:p>
    <w:p w14:paraId="19E42780" w14:textId="77777777" w:rsidR="006670E2" w:rsidRPr="006670E2" w:rsidRDefault="006670E2" w:rsidP="006670E2">
      <w:pPr>
        <w:numPr>
          <w:ilvl w:val="0"/>
          <w:numId w:val="614"/>
        </w:numPr>
      </w:pPr>
      <w:r w:rsidRPr="006670E2">
        <w:t xml:space="preserve">Monitor delivery status in real time. </w:t>
      </w:r>
    </w:p>
    <w:p w14:paraId="60CC1418" w14:textId="77777777" w:rsidR="006670E2" w:rsidRPr="006670E2" w:rsidRDefault="006670E2" w:rsidP="006670E2">
      <w:pPr>
        <w:numPr>
          <w:ilvl w:val="0"/>
          <w:numId w:val="614"/>
        </w:numPr>
      </w:pPr>
      <w:r w:rsidRPr="006670E2">
        <w:t xml:space="preserve">Track delivery progress. </w:t>
      </w:r>
    </w:p>
    <w:p w14:paraId="102BC694" w14:textId="77777777" w:rsidR="006670E2" w:rsidRPr="006670E2" w:rsidRDefault="006670E2" w:rsidP="006670E2">
      <w:pPr>
        <w:numPr>
          <w:ilvl w:val="0"/>
          <w:numId w:val="614"/>
        </w:numPr>
      </w:pPr>
      <w:r w:rsidRPr="006670E2">
        <w:t xml:space="preserve">Prioritize urgent deliveries. </w:t>
      </w:r>
    </w:p>
    <w:p w14:paraId="7A6DC9FE" w14:textId="77777777" w:rsidR="006670E2" w:rsidRPr="006670E2" w:rsidRDefault="006670E2" w:rsidP="006670E2">
      <w:pPr>
        <w:numPr>
          <w:ilvl w:val="0"/>
          <w:numId w:val="614"/>
        </w:numPr>
      </w:pPr>
      <w:r w:rsidRPr="006670E2">
        <w:t xml:space="preserve">Manage delivery queues. </w:t>
      </w:r>
    </w:p>
    <w:p w14:paraId="60EB183F" w14:textId="77777777" w:rsidR="006670E2" w:rsidRPr="006670E2" w:rsidRDefault="006670E2" w:rsidP="006670E2">
      <w:pPr>
        <w:numPr>
          <w:ilvl w:val="0"/>
          <w:numId w:val="614"/>
        </w:numPr>
      </w:pPr>
      <w:r w:rsidRPr="006670E2">
        <w:t xml:space="preserve">Cancel deliveries when required. </w:t>
      </w:r>
    </w:p>
    <w:p w14:paraId="360E1635" w14:textId="77777777" w:rsidR="006670E2" w:rsidRPr="006670E2" w:rsidRDefault="006670E2" w:rsidP="006670E2">
      <w:pPr>
        <w:numPr>
          <w:ilvl w:val="0"/>
          <w:numId w:val="614"/>
        </w:numPr>
      </w:pPr>
      <w:r w:rsidRPr="006670E2">
        <w:t xml:space="preserve">View completed delivery history. </w:t>
      </w:r>
    </w:p>
    <w:p w14:paraId="5576C99E" w14:textId="77777777" w:rsidR="006670E2" w:rsidRPr="006670E2" w:rsidRDefault="006670E2" w:rsidP="006670E2">
      <w:pPr>
        <w:numPr>
          <w:ilvl w:val="0"/>
          <w:numId w:val="614"/>
        </w:numPr>
      </w:pPr>
      <w:r w:rsidRPr="006670E2">
        <w:t xml:space="preserve">Monitor operational workload. </w:t>
      </w:r>
    </w:p>
    <w:p w14:paraId="49218E7C" w14:textId="77777777" w:rsidR="006670E2" w:rsidRPr="006670E2" w:rsidRDefault="006670E2" w:rsidP="006670E2">
      <w:r w:rsidRPr="006670E2">
        <w:t>This module serves as the execution layer of the entire delivery system.</w:t>
      </w:r>
    </w:p>
    <w:p w14:paraId="27640DF4" w14:textId="77777777" w:rsidR="006670E2" w:rsidRPr="006670E2" w:rsidRDefault="006670E2" w:rsidP="006670E2">
      <w:r w:rsidRPr="006670E2">
        <w:pict w14:anchorId="0FE64F64">
          <v:rect id="_x0000_i8291" style="width:0;height:1.5pt" o:hralign="center" o:hrstd="t" o:hr="t" fillcolor="#a0a0a0" stroked="f"/>
        </w:pict>
      </w:r>
    </w:p>
    <w:p w14:paraId="44781A7D" w14:textId="77777777" w:rsidR="006670E2" w:rsidRPr="006670E2" w:rsidRDefault="006670E2" w:rsidP="006670E2">
      <w:pPr>
        <w:rPr>
          <w:b/>
          <w:bCs/>
        </w:rPr>
      </w:pPr>
      <w:r w:rsidRPr="006670E2">
        <w:rPr>
          <w:b/>
          <w:bCs/>
        </w:rPr>
        <w:t>2. Module Objectives</w:t>
      </w:r>
    </w:p>
    <w:p w14:paraId="4E9D06E0" w14:textId="77777777" w:rsidR="006670E2" w:rsidRPr="006670E2" w:rsidRDefault="006670E2" w:rsidP="006670E2">
      <w:pPr>
        <w:rPr>
          <w:b/>
          <w:bCs/>
        </w:rPr>
      </w:pPr>
      <w:r w:rsidRPr="006670E2">
        <w:rPr>
          <w:b/>
          <w:bCs/>
        </w:rPr>
        <w:t>Operational Objectives</w:t>
      </w:r>
    </w:p>
    <w:p w14:paraId="791D9491" w14:textId="77777777" w:rsidR="006670E2" w:rsidRPr="006670E2" w:rsidRDefault="006670E2" w:rsidP="006670E2">
      <w:pPr>
        <w:numPr>
          <w:ilvl w:val="0"/>
          <w:numId w:val="615"/>
        </w:numPr>
      </w:pPr>
      <w:r w:rsidRPr="006670E2">
        <w:t xml:space="preserve">Organize delivery requests. </w:t>
      </w:r>
    </w:p>
    <w:p w14:paraId="7ED96CAB" w14:textId="77777777" w:rsidR="006670E2" w:rsidRPr="006670E2" w:rsidRDefault="006670E2" w:rsidP="006670E2">
      <w:pPr>
        <w:numPr>
          <w:ilvl w:val="0"/>
          <w:numId w:val="615"/>
        </w:numPr>
      </w:pPr>
      <w:r w:rsidRPr="006670E2">
        <w:t xml:space="preserve">Reduce scheduling conflicts. </w:t>
      </w:r>
    </w:p>
    <w:p w14:paraId="762ACED5" w14:textId="77777777" w:rsidR="006670E2" w:rsidRPr="006670E2" w:rsidRDefault="006670E2" w:rsidP="006670E2">
      <w:pPr>
        <w:numPr>
          <w:ilvl w:val="0"/>
          <w:numId w:val="615"/>
        </w:numPr>
      </w:pPr>
      <w:r w:rsidRPr="006670E2">
        <w:t xml:space="preserve">Improve delivery efficiency. </w:t>
      </w:r>
    </w:p>
    <w:p w14:paraId="634DC52D" w14:textId="77777777" w:rsidR="006670E2" w:rsidRPr="006670E2" w:rsidRDefault="006670E2" w:rsidP="006670E2">
      <w:pPr>
        <w:numPr>
          <w:ilvl w:val="0"/>
          <w:numId w:val="615"/>
        </w:numPr>
      </w:pPr>
      <w:r w:rsidRPr="006670E2">
        <w:t xml:space="preserve">Prioritize urgent shipments. </w:t>
      </w:r>
    </w:p>
    <w:p w14:paraId="39923CAB" w14:textId="77777777" w:rsidR="006670E2" w:rsidRPr="006670E2" w:rsidRDefault="006670E2" w:rsidP="006670E2">
      <w:pPr>
        <w:numPr>
          <w:ilvl w:val="0"/>
          <w:numId w:val="615"/>
        </w:numPr>
      </w:pPr>
      <w:r w:rsidRPr="006670E2">
        <w:t xml:space="preserve">Track delivery progress. </w:t>
      </w:r>
    </w:p>
    <w:p w14:paraId="3A2E467C" w14:textId="77777777" w:rsidR="006670E2" w:rsidRPr="006670E2" w:rsidRDefault="006670E2" w:rsidP="006670E2">
      <w:pPr>
        <w:numPr>
          <w:ilvl w:val="0"/>
          <w:numId w:val="615"/>
        </w:numPr>
      </w:pPr>
      <w:r w:rsidRPr="006670E2">
        <w:t xml:space="preserve">Simplify dispatch operations. </w:t>
      </w:r>
    </w:p>
    <w:p w14:paraId="1C52DF23" w14:textId="77777777" w:rsidR="006670E2" w:rsidRPr="006670E2" w:rsidRDefault="006670E2" w:rsidP="006670E2">
      <w:pPr>
        <w:rPr>
          <w:b/>
          <w:bCs/>
        </w:rPr>
      </w:pPr>
      <w:r w:rsidRPr="006670E2">
        <w:rPr>
          <w:b/>
          <w:bCs/>
        </w:rPr>
        <w:t>Academic Objectives</w:t>
      </w:r>
    </w:p>
    <w:p w14:paraId="3246FE42" w14:textId="77777777" w:rsidR="006670E2" w:rsidRPr="006670E2" w:rsidRDefault="006670E2" w:rsidP="006670E2">
      <w:r w:rsidRPr="006670E2">
        <w:t>Demonstrate practical implementation of:</w:t>
      </w:r>
    </w:p>
    <w:p w14:paraId="6894FAD2" w14:textId="77777777" w:rsidR="006670E2" w:rsidRPr="006670E2" w:rsidRDefault="006670E2" w:rsidP="006670E2">
      <w:pPr>
        <w:numPr>
          <w:ilvl w:val="0"/>
          <w:numId w:val="616"/>
        </w:numPr>
      </w:pPr>
      <w:r w:rsidRPr="006670E2">
        <w:t xml:space="preserve">Queue </w:t>
      </w:r>
    </w:p>
    <w:p w14:paraId="36674A1E" w14:textId="77777777" w:rsidR="006670E2" w:rsidRPr="006670E2" w:rsidRDefault="006670E2" w:rsidP="006670E2">
      <w:pPr>
        <w:numPr>
          <w:ilvl w:val="0"/>
          <w:numId w:val="616"/>
        </w:numPr>
      </w:pPr>
      <w:r w:rsidRPr="006670E2">
        <w:t xml:space="preserve">Priority Queue </w:t>
      </w:r>
    </w:p>
    <w:p w14:paraId="33933618" w14:textId="77777777" w:rsidR="006670E2" w:rsidRPr="006670E2" w:rsidRDefault="006670E2" w:rsidP="006670E2">
      <w:r w:rsidRPr="006670E2">
        <w:t>These data structures will drive delivery scheduling and assignment, with complete algorithmic details covered in Section 4.</w:t>
      </w:r>
    </w:p>
    <w:p w14:paraId="318EFE5A" w14:textId="77777777" w:rsidR="006670E2" w:rsidRPr="006670E2" w:rsidRDefault="006670E2" w:rsidP="006670E2">
      <w:r w:rsidRPr="006670E2">
        <w:pict w14:anchorId="11806C8C">
          <v:rect id="_x0000_i8292" style="width:0;height:1.5pt" o:hralign="center" o:hrstd="t" o:hr="t" fillcolor="#a0a0a0" stroked="f"/>
        </w:pict>
      </w:r>
    </w:p>
    <w:p w14:paraId="55C08F0C" w14:textId="77777777" w:rsidR="006670E2" w:rsidRPr="006670E2" w:rsidRDefault="006670E2" w:rsidP="006670E2">
      <w:pPr>
        <w:rPr>
          <w:b/>
          <w:bCs/>
        </w:rPr>
      </w:pPr>
      <w:r w:rsidRPr="006670E2">
        <w:rPr>
          <w:b/>
          <w:bCs/>
        </w:rPr>
        <w:lastRenderedPageBreak/>
        <w:t>3. Module Design Philosophy</w:t>
      </w:r>
    </w:p>
    <w:p w14:paraId="573C9CB8" w14:textId="77777777" w:rsidR="006670E2" w:rsidRPr="006670E2" w:rsidRDefault="006670E2" w:rsidP="006670E2">
      <w:r w:rsidRPr="006670E2">
        <w:t xml:space="preserve">The Delivery Management module should feel like entering a </w:t>
      </w:r>
      <w:r w:rsidRPr="006670E2">
        <w:rPr>
          <w:b/>
          <w:bCs/>
        </w:rPr>
        <w:t>Delivery Dispatch Center</w:t>
      </w:r>
      <w:r w:rsidRPr="006670E2">
        <w:t>.</w:t>
      </w:r>
    </w:p>
    <w:p w14:paraId="4B55251F" w14:textId="77777777" w:rsidR="006670E2" w:rsidRPr="006670E2" w:rsidRDefault="006670E2" w:rsidP="006670E2">
      <w:r w:rsidRPr="006670E2">
        <w:t>The interface should communicate:</w:t>
      </w:r>
    </w:p>
    <w:p w14:paraId="1C7DEDC8" w14:textId="77777777" w:rsidR="006670E2" w:rsidRPr="006670E2" w:rsidRDefault="006670E2" w:rsidP="006670E2">
      <w:pPr>
        <w:numPr>
          <w:ilvl w:val="0"/>
          <w:numId w:val="617"/>
        </w:numPr>
      </w:pPr>
      <w:r w:rsidRPr="006670E2">
        <w:t xml:space="preserve">Active operations </w:t>
      </w:r>
    </w:p>
    <w:p w14:paraId="2617CB21" w14:textId="77777777" w:rsidR="006670E2" w:rsidRPr="006670E2" w:rsidRDefault="006670E2" w:rsidP="006670E2">
      <w:pPr>
        <w:numPr>
          <w:ilvl w:val="0"/>
          <w:numId w:val="617"/>
        </w:numPr>
      </w:pPr>
      <w:r w:rsidRPr="006670E2">
        <w:t xml:space="preserve">Organization </w:t>
      </w:r>
    </w:p>
    <w:p w14:paraId="79D870AD" w14:textId="77777777" w:rsidR="006670E2" w:rsidRPr="006670E2" w:rsidRDefault="006670E2" w:rsidP="006670E2">
      <w:pPr>
        <w:numPr>
          <w:ilvl w:val="0"/>
          <w:numId w:val="617"/>
        </w:numPr>
      </w:pPr>
      <w:r w:rsidRPr="006670E2">
        <w:t xml:space="preserve">Delivery flow </w:t>
      </w:r>
    </w:p>
    <w:p w14:paraId="7F6785D2" w14:textId="77777777" w:rsidR="006670E2" w:rsidRPr="006670E2" w:rsidRDefault="006670E2" w:rsidP="006670E2">
      <w:pPr>
        <w:numPr>
          <w:ilvl w:val="0"/>
          <w:numId w:val="617"/>
        </w:numPr>
      </w:pPr>
      <w:r w:rsidRPr="006670E2">
        <w:t xml:space="preserve">Priority handling </w:t>
      </w:r>
    </w:p>
    <w:p w14:paraId="4185B590" w14:textId="77777777" w:rsidR="006670E2" w:rsidRPr="006670E2" w:rsidRDefault="006670E2" w:rsidP="006670E2">
      <w:pPr>
        <w:numPr>
          <w:ilvl w:val="0"/>
          <w:numId w:val="617"/>
        </w:numPr>
      </w:pPr>
      <w:r w:rsidRPr="006670E2">
        <w:t xml:space="preserve">Mission execution </w:t>
      </w:r>
    </w:p>
    <w:p w14:paraId="41931AEC" w14:textId="77777777" w:rsidR="006670E2" w:rsidRPr="006670E2" w:rsidRDefault="006670E2" w:rsidP="006670E2">
      <w:r w:rsidRPr="006670E2">
        <w:t>Operators should immediately understand:</w:t>
      </w:r>
    </w:p>
    <w:p w14:paraId="437C9FC2" w14:textId="77777777" w:rsidR="006670E2" w:rsidRPr="006670E2" w:rsidRDefault="006670E2" w:rsidP="006670E2">
      <w:pPr>
        <w:numPr>
          <w:ilvl w:val="0"/>
          <w:numId w:val="618"/>
        </w:numPr>
      </w:pPr>
      <w:r w:rsidRPr="006670E2">
        <w:t xml:space="preserve">Pending deliveries </w:t>
      </w:r>
    </w:p>
    <w:p w14:paraId="1F09AF05" w14:textId="77777777" w:rsidR="006670E2" w:rsidRPr="006670E2" w:rsidRDefault="006670E2" w:rsidP="006670E2">
      <w:pPr>
        <w:numPr>
          <w:ilvl w:val="0"/>
          <w:numId w:val="618"/>
        </w:numPr>
      </w:pPr>
      <w:r w:rsidRPr="006670E2">
        <w:t xml:space="preserve">Active deliveries </w:t>
      </w:r>
    </w:p>
    <w:p w14:paraId="518C089D" w14:textId="77777777" w:rsidR="006670E2" w:rsidRPr="006670E2" w:rsidRDefault="006670E2" w:rsidP="006670E2">
      <w:pPr>
        <w:numPr>
          <w:ilvl w:val="0"/>
          <w:numId w:val="618"/>
        </w:numPr>
      </w:pPr>
      <w:r w:rsidRPr="006670E2">
        <w:t xml:space="preserve">Completed deliveries </w:t>
      </w:r>
    </w:p>
    <w:p w14:paraId="043358EA" w14:textId="77777777" w:rsidR="006670E2" w:rsidRPr="006670E2" w:rsidRDefault="006670E2" w:rsidP="006670E2">
      <w:pPr>
        <w:numPr>
          <w:ilvl w:val="0"/>
          <w:numId w:val="618"/>
        </w:numPr>
      </w:pPr>
      <w:r w:rsidRPr="006670E2">
        <w:t xml:space="preserve">High-priority requests </w:t>
      </w:r>
    </w:p>
    <w:p w14:paraId="40E6AF5F" w14:textId="77777777" w:rsidR="006670E2" w:rsidRPr="006670E2" w:rsidRDefault="006670E2" w:rsidP="006670E2">
      <w:r w:rsidRPr="006670E2">
        <w:pict w14:anchorId="06D0F9B3">
          <v:rect id="_x0000_i8293" style="width:0;height:1.5pt" o:hralign="center" o:hrstd="t" o:hr="t" fillcolor="#a0a0a0" stroked="f"/>
        </w:pict>
      </w:r>
    </w:p>
    <w:p w14:paraId="6CE2A959" w14:textId="77777777" w:rsidR="006670E2" w:rsidRPr="006670E2" w:rsidRDefault="006670E2" w:rsidP="006670E2">
      <w:pPr>
        <w:rPr>
          <w:b/>
          <w:bCs/>
        </w:rPr>
      </w:pPr>
      <w:r w:rsidRPr="006670E2">
        <w:rPr>
          <w:b/>
          <w:bCs/>
        </w:rPr>
        <w:t>4. Visual Identity</w:t>
      </w:r>
    </w:p>
    <w:p w14:paraId="4E87B35E" w14:textId="77777777" w:rsidR="006670E2" w:rsidRPr="006670E2" w:rsidRDefault="006670E2" w:rsidP="006670E2">
      <w:r w:rsidRPr="006670E2">
        <w:t>The Delivery Management module introduces a subtle orange identity.</w:t>
      </w:r>
    </w:p>
    <w:p w14:paraId="46F8F6B0" w14:textId="77777777" w:rsidR="006670E2" w:rsidRPr="006670E2" w:rsidRDefault="006670E2" w:rsidP="006670E2">
      <w:pPr>
        <w:rPr>
          <w:b/>
          <w:bCs/>
        </w:rPr>
      </w:pPr>
      <w:r w:rsidRPr="006670E2">
        <w:rPr>
          <w:b/>
          <w:bCs/>
        </w:rPr>
        <w:t>Theme</w:t>
      </w:r>
    </w:p>
    <w:p w14:paraId="581C9A19" w14:textId="77777777" w:rsidR="006670E2" w:rsidRPr="006670E2" w:rsidRDefault="006670E2" w:rsidP="006670E2">
      <w:r w:rsidRPr="006670E2">
        <w:t>Delivery Operations Center</w:t>
      </w:r>
    </w:p>
    <w:p w14:paraId="5C509AF4" w14:textId="77777777" w:rsidR="006670E2" w:rsidRPr="006670E2" w:rsidRDefault="006670E2" w:rsidP="006670E2">
      <w:pPr>
        <w:rPr>
          <w:b/>
          <w:bCs/>
        </w:rPr>
      </w:pPr>
      <w:r w:rsidRPr="006670E2">
        <w:rPr>
          <w:b/>
          <w:bCs/>
        </w:rPr>
        <w:t>Accent Color</w:t>
      </w:r>
    </w:p>
    <w:p w14:paraId="1B5575BC" w14:textId="77777777" w:rsidR="006670E2" w:rsidRPr="006670E2" w:rsidRDefault="006670E2" w:rsidP="006670E2">
      <w:r w:rsidRPr="006670E2">
        <w:t>Warm Orange</w:t>
      </w:r>
    </w:p>
    <w:p w14:paraId="389260C6" w14:textId="77777777" w:rsidR="006670E2" w:rsidRPr="006670E2" w:rsidRDefault="006670E2" w:rsidP="006670E2">
      <w:pPr>
        <w:rPr>
          <w:b/>
          <w:bCs/>
        </w:rPr>
      </w:pPr>
      <w:r w:rsidRPr="006670E2">
        <w:rPr>
          <w:b/>
          <w:bCs/>
        </w:rPr>
        <w:t>Background</w:t>
      </w:r>
    </w:p>
    <w:p w14:paraId="62975D9A" w14:textId="77777777" w:rsidR="006670E2" w:rsidRPr="006670E2" w:rsidRDefault="006670E2" w:rsidP="006670E2">
      <w:pPr>
        <w:numPr>
          <w:ilvl w:val="0"/>
          <w:numId w:val="619"/>
        </w:numPr>
      </w:pPr>
      <w:r w:rsidRPr="006670E2">
        <w:t xml:space="preserve">White base </w:t>
      </w:r>
    </w:p>
    <w:p w14:paraId="63EEB655" w14:textId="77777777" w:rsidR="006670E2" w:rsidRPr="006670E2" w:rsidRDefault="006670E2" w:rsidP="006670E2">
      <w:pPr>
        <w:numPr>
          <w:ilvl w:val="0"/>
          <w:numId w:val="619"/>
        </w:numPr>
      </w:pPr>
      <w:r w:rsidRPr="006670E2">
        <w:t xml:space="preserve">Very light orange gradient </w:t>
      </w:r>
    </w:p>
    <w:p w14:paraId="57D5CF77" w14:textId="77777777" w:rsidR="006670E2" w:rsidRPr="006670E2" w:rsidRDefault="006670E2" w:rsidP="006670E2">
      <w:pPr>
        <w:numPr>
          <w:ilvl w:val="0"/>
          <w:numId w:val="619"/>
        </w:numPr>
      </w:pPr>
      <w:r w:rsidRPr="006670E2">
        <w:t xml:space="preserve">Soft glassmorphism cards </w:t>
      </w:r>
    </w:p>
    <w:p w14:paraId="4084FA59" w14:textId="77777777" w:rsidR="006670E2" w:rsidRPr="006670E2" w:rsidRDefault="006670E2" w:rsidP="006670E2">
      <w:pPr>
        <w:numPr>
          <w:ilvl w:val="0"/>
          <w:numId w:val="619"/>
        </w:numPr>
      </w:pPr>
      <w:r w:rsidRPr="006670E2">
        <w:t xml:space="preserve">Rounded panels </w:t>
      </w:r>
    </w:p>
    <w:p w14:paraId="4884F44F" w14:textId="77777777" w:rsidR="006670E2" w:rsidRPr="006670E2" w:rsidRDefault="006670E2" w:rsidP="006670E2">
      <w:pPr>
        <w:numPr>
          <w:ilvl w:val="0"/>
          <w:numId w:val="619"/>
        </w:numPr>
      </w:pPr>
      <w:r w:rsidRPr="006670E2">
        <w:t xml:space="preserve">Minimal logistics-inspired abstract graphics </w:t>
      </w:r>
    </w:p>
    <w:p w14:paraId="2F9D5B95" w14:textId="77777777" w:rsidR="006670E2" w:rsidRPr="006670E2" w:rsidRDefault="006670E2" w:rsidP="006670E2">
      <w:r w:rsidRPr="006670E2">
        <w:t>The sidebar and header remain identical to every other module.</w:t>
      </w:r>
    </w:p>
    <w:p w14:paraId="42CF37A6" w14:textId="77777777" w:rsidR="006670E2" w:rsidRPr="006670E2" w:rsidRDefault="006670E2" w:rsidP="006670E2">
      <w:r w:rsidRPr="006670E2">
        <w:pict w14:anchorId="1A07FC68">
          <v:rect id="_x0000_i8294" style="width:0;height:1.5pt" o:hralign="center" o:hrstd="t" o:hr="t" fillcolor="#a0a0a0" stroked="f"/>
        </w:pict>
      </w:r>
    </w:p>
    <w:p w14:paraId="2296B0F3" w14:textId="77777777" w:rsidR="006670E2" w:rsidRPr="006670E2" w:rsidRDefault="006670E2" w:rsidP="006670E2">
      <w:pPr>
        <w:rPr>
          <w:b/>
          <w:bCs/>
        </w:rPr>
      </w:pPr>
      <w:r w:rsidRPr="006670E2">
        <w:rPr>
          <w:b/>
          <w:bCs/>
        </w:rPr>
        <w:t>5. User Journey</w:t>
      </w:r>
    </w:p>
    <w:p w14:paraId="0A0F255C" w14:textId="77777777" w:rsidR="006670E2" w:rsidRPr="006670E2" w:rsidRDefault="006670E2" w:rsidP="006670E2">
      <w:r w:rsidRPr="006670E2">
        <w:t>Dashboard</w:t>
      </w:r>
    </w:p>
    <w:p w14:paraId="0218EE0D" w14:textId="77777777" w:rsidR="006670E2" w:rsidRPr="006670E2" w:rsidRDefault="006670E2" w:rsidP="006670E2">
      <w:r w:rsidRPr="006670E2">
        <w:t xml:space="preserve">      │</w:t>
      </w:r>
    </w:p>
    <w:p w14:paraId="117121F9" w14:textId="77777777" w:rsidR="006670E2" w:rsidRPr="006670E2" w:rsidRDefault="006670E2" w:rsidP="006670E2">
      <w:r w:rsidRPr="006670E2">
        <w:lastRenderedPageBreak/>
        <w:t xml:space="preserve">      </w:t>
      </w:r>
      <w:r w:rsidRPr="006670E2">
        <w:rPr>
          <w:rFonts w:ascii="Arial" w:hAnsi="Arial" w:cs="Arial"/>
        </w:rPr>
        <w:t>▼</w:t>
      </w:r>
    </w:p>
    <w:p w14:paraId="3C30F83E" w14:textId="77777777" w:rsidR="006670E2" w:rsidRPr="006670E2" w:rsidRDefault="006670E2" w:rsidP="006670E2">
      <w:r w:rsidRPr="006670E2">
        <w:t>Delivery Management</w:t>
      </w:r>
    </w:p>
    <w:p w14:paraId="3DB04880" w14:textId="77777777" w:rsidR="006670E2" w:rsidRPr="006670E2" w:rsidRDefault="006670E2" w:rsidP="006670E2">
      <w:r w:rsidRPr="006670E2">
        <w:t xml:space="preserve">      │</w:t>
      </w:r>
    </w:p>
    <w:p w14:paraId="2EDA388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View Deliveries</w:t>
      </w:r>
    </w:p>
    <w:p w14:paraId="04B69D2F" w14:textId="77777777" w:rsidR="006670E2" w:rsidRPr="006670E2" w:rsidRDefault="006670E2" w:rsidP="006670E2">
      <w:r w:rsidRPr="006670E2">
        <w:t xml:space="preserve">      │</w:t>
      </w:r>
    </w:p>
    <w:p w14:paraId="6CB8D24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Create Delivery</w:t>
      </w:r>
    </w:p>
    <w:p w14:paraId="09674B68" w14:textId="77777777" w:rsidR="006670E2" w:rsidRPr="006670E2" w:rsidRDefault="006670E2" w:rsidP="006670E2">
      <w:r w:rsidRPr="006670E2">
        <w:t xml:space="preserve">      │</w:t>
      </w:r>
    </w:p>
    <w:p w14:paraId="5AC47A0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Assign Drone</w:t>
      </w:r>
    </w:p>
    <w:p w14:paraId="3E89F639" w14:textId="77777777" w:rsidR="006670E2" w:rsidRPr="006670E2" w:rsidRDefault="006670E2" w:rsidP="006670E2">
      <w:r w:rsidRPr="006670E2">
        <w:t xml:space="preserve">      │</w:t>
      </w:r>
    </w:p>
    <w:p w14:paraId="4DB7AB7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Assign Route</w:t>
      </w:r>
    </w:p>
    <w:p w14:paraId="1A39EE5E" w14:textId="77777777" w:rsidR="006670E2" w:rsidRPr="006670E2" w:rsidRDefault="006670E2" w:rsidP="006670E2">
      <w:r w:rsidRPr="006670E2">
        <w:t xml:space="preserve">      │</w:t>
      </w:r>
    </w:p>
    <w:p w14:paraId="3B7A427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Prioritize Delivery</w:t>
      </w:r>
    </w:p>
    <w:p w14:paraId="5C54E9E2" w14:textId="77777777" w:rsidR="006670E2" w:rsidRPr="006670E2" w:rsidRDefault="006670E2" w:rsidP="006670E2">
      <w:r w:rsidRPr="006670E2">
        <w:t xml:space="preserve">      │</w:t>
      </w:r>
    </w:p>
    <w:p w14:paraId="409D595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Track Progress</w:t>
      </w:r>
    </w:p>
    <w:p w14:paraId="6F79616D" w14:textId="77777777" w:rsidR="006670E2" w:rsidRPr="006670E2" w:rsidRDefault="006670E2" w:rsidP="006670E2">
      <w:r w:rsidRPr="006670E2">
        <w:t xml:space="preserve">      │</w:t>
      </w:r>
    </w:p>
    <w:p w14:paraId="1E9B985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Complete Delivery</w:t>
      </w:r>
    </w:p>
    <w:p w14:paraId="52304AA6" w14:textId="77777777" w:rsidR="006670E2" w:rsidRPr="006670E2" w:rsidRDefault="006670E2" w:rsidP="006670E2">
      <w:r w:rsidRPr="006670E2">
        <w:t xml:space="preserve">      │</w:t>
      </w:r>
    </w:p>
    <w:p w14:paraId="21ACA49D" w14:textId="77777777" w:rsidR="006670E2" w:rsidRPr="006670E2" w:rsidRDefault="006670E2" w:rsidP="006670E2">
      <w:r w:rsidRPr="006670E2">
        <w:t xml:space="preserve">      └── View Delivery History</w:t>
      </w:r>
    </w:p>
    <w:p w14:paraId="7733DA7F" w14:textId="77777777" w:rsidR="006670E2" w:rsidRPr="006670E2" w:rsidRDefault="006670E2" w:rsidP="006670E2">
      <w:r w:rsidRPr="006670E2">
        <w:t>The workflow should remain intuitive and require minimal navigation.</w:t>
      </w:r>
    </w:p>
    <w:p w14:paraId="1B523492" w14:textId="77777777" w:rsidR="006670E2" w:rsidRPr="006670E2" w:rsidRDefault="006670E2" w:rsidP="006670E2">
      <w:r w:rsidRPr="006670E2">
        <w:pict w14:anchorId="3F6AD3FC">
          <v:rect id="_x0000_i8295" style="width:0;height:1.5pt" o:hralign="center" o:hrstd="t" o:hr="t" fillcolor="#a0a0a0" stroked="f"/>
        </w:pict>
      </w:r>
    </w:p>
    <w:p w14:paraId="3BB79763" w14:textId="77777777" w:rsidR="006670E2" w:rsidRPr="006670E2" w:rsidRDefault="006670E2" w:rsidP="006670E2">
      <w:pPr>
        <w:rPr>
          <w:b/>
          <w:bCs/>
        </w:rPr>
      </w:pPr>
      <w:r w:rsidRPr="006670E2">
        <w:rPr>
          <w:b/>
          <w:bCs/>
        </w:rPr>
        <w:t>6. Complete Page Layout</w:t>
      </w:r>
    </w:p>
    <w:p w14:paraId="0D377C59" w14:textId="77777777" w:rsidR="006670E2" w:rsidRPr="006670E2" w:rsidRDefault="006670E2" w:rsidP="006670E2">
      <w:r w:rsidRPr="006670E2">
        <w:t>+--------------------------------------------------------------------------------------+</w:t>
      </w:r>
    </w:p>
    <w:p w14:paraId="24AA0B78" w14:textId="77777777" w:rsidR="006670E2" w:rsidRPr="006670E2" w:rsidRDefault="006670E2" w:rsidP="006670E2">
      <w:r w:rsidRPr="006670E2">
        <w:t>|                                      HEADER                                          |</w:t>
      </w:r>
    </w:p>
    <w:p w14:paraId="2A86C9B8" w14:textId="77777777" w:rsidR="006670E2" w:rsidRPr="006670E2" w:rsidRDefault="006670E2" w:rsidP="006670E2">
      <w:r w:rsidRPr="006670E2">
        <w:t>+----------------------+---------------------------------------------------------------+</w:t>
      </w:r>
    </w:p>
    <w:p w14:paraId="0FF56A7E" w14:textId="77777777" w:rsidR="006670E2" w:rsidRPr="006670E2" w:rsidRDefault="006670E2" w:rsidP="006670E2">
      <w:r w:rsidRPr="006670E2">
        <w:t>|                      | Delivery Hero                                                 |</w:t>
      </w:r>
    </w:p>
    <w:p w14:paraId="550324A9" w14:textId="77777777" w:rsidR="006670E2" w:rsidRPr="006670E2" w:rsidRDefault="006670E2" w:rsidP="006670E2">
      <w:r w:rsidRPr="006670E2">
        <w:t>|                      +---------------------------------------------------------------+</w:t>
      </w:r>
    </w:p>
    <w:p w14:paraId="74A24CC5" w14:textId="77777777" w:rsidR="006670E2" w:rsidRPr="006670E2" w:rsidRDefault="006670E2" w:rsidP="006670E2">
      <w:r w:rsidRPr="006670E2">
        <w:t>|                      | Delivery KPI Cards                                            |</w:t>
      </w:r>
    </w:p>
    <w:p w14:paraId="1168188E" w14:textId="77777777" w:rsidR="006670E2" w:rsidRPr="006670E2" w:rsidRDefault="006670E2" w:rsidP="006670E2">
      <w:r w:rsidRPr="006670E2">
        <w:t>|      SIDEBAR         +---------------------------------------------------------------+</w:t>
      </w:r>
    </w:p>
    <w:p w14:paraId="6182C425" w14:textId="77777777" w:rsidR="006670E2" w:rsidRPr="006670E2" w:rsidRDefault="006670E2" w:rsidP="006670E2">
      <w:r w:rsidRPr="006670E2">
        <w:t>|                      | Search • Filter • Priority • Refresh • New Delivery          |</w:t>
      </w:r>
    </w:p>
    <w:p w14:paraId="70ABA0FF" w14:textId="77777777" w:rsidR="006670E2" w:rsidRPr="006670E2" w:rsidRDefault="006670E2" w:rsidP="006670E2">
      <w:r w:rsidRPr="006670E2">
        <w:t>|                      +---------------------------------------------------------------+</w:t>
      </w:r>
    </w:p>
    <w:p w14:paraId="034C4383" w14:textId="77777777" w:rsidR="006670E2" w:rsidRPr="006670E2" w:rsidRDefault="006670E2" w:rsidP="006670E2">
      <w:r w:rsidRPr="006670E2">
        <w:t>|                      |                                                               |</w:t>
      </w:r>
    </w:p>
    <w:p w14:paraId="1FC6A938" w14:textId="77777777" w:rsidR="006670E2" w:rsidRPr="006670E2" w:rsidRDefault="006670E2" w:rsidP="006670E2">
      <w:r w:rsidRPr="006670E2">
        <w:lastRenderedPageBreak/>
        <w:t>|                      | Delivery Board / Delivery Cards                              |</w:t>
      </w:r>
    </w:p>
    <w:p w14:paraId="23569EC4" w14:textId="77777777" w:rsidR="006670E2" w:rsidRPr="006670E2" w:rsidRDefault="006670E2" w:rsidP="006670E2">
      <w:r w:rsidRPr="006670E2">
        <w:t>|                      |                                                               |</w:t>
      </w:r>
    </w:p>
    <w:p w14:paraId="4D159261" w14:textId="77777777" w:rsidR="006670E2" w:rsidRPr="006670E2" w:rsidRDefault="006670E2" w:rsidP="006670E2">
      <w:r w:rsidRPr="006670E2">
        <w:t>|                      | Pending | Assigned | In Transit | Delivered                  |</w:t>
      </w:r>
    </w:p>
    <w:p w14:paraId="4F9D7086" w14:textId="77777777" w:rsidR="006670E2" w:rsidRPr="006670E2" w:rsidRDefault="006670E2" w:rsidP="006670E2">
      <w:r w:rsidRPr="006670E2">
        <w:t>|                      |                                                               |</w:t>
      </w:r>
    </w:p>
    <w:p w14:paraId="65F2A3FD" w14:textId="77777777" w:rsidR="006670E2" w:rsidRPr="006670E2" w:rsidRDefault="006670E2" w:rsidP="006670E2">
      <w:r w:rsidRPr="006670E2">
        <w:t>|                      +---------------------------------------------------------------+</w:t>
      </w:r>
    </w:p>
    <w:p w14:paraId="2889FC8D" w14:textId="77777777" w:rsidR="006670E2" w:rsidRPr="006670E2" w:rsidRDefault="006670E2" w:rsidP="006670E2">
      <w:r w:rsidRPr="006670E2">
        <w:t>|                      | Delivery Timeline / Activity Feed                             |</w:t>
      </w:r>
    </w:p>
    <w:p w14:paraId="50AA6651" w14:textId="77777777" w:rsidR="006670E2" w:rsidRPr="006670E2" w:rsidRDefault="006670E2" w:rsidP="006670E2">
      <w:r w:rsidRPr="006670E2">
        <w:t>+----------------------+---------------------------------------------------------------+</w:t>
      </w:r>
    </w:p>
    <w:p w14:paraId="34241B00" w14:textId="77777777" w:rsidR="006670E2" w:rsidRPr="006670E2" w:rsidRDefault="006670E2" w:rsidP="006670E2">
      <w:r w:rsidRPr="006670E2">
        <w:t>The main workspace focuses on delivery tracking while keeping actions easily accessible.</w:t>
      </w:r>
    </w:p>
    <w:p w14:paraId="682CA637" w14:textId="77777777" w:rsidR="006670E2" w:rsidRPr="006670E2" w:rsidRDefault="006670E2" w:rsidP="006670E2">
      <w:r w:rsidRPr="006670E2">
        <w:pict w14:anchorId="005338DA">
          <v:rect id="_x0000_i8296" style="width:0;height:1.5pt" o:hralign="center" o:hrstd="t" o:hr="t" fillcolor="#a0a0a0" stroked="f"/>
        </w:pict>
      </w:r>
    </w:p>
    <w:p w14:paraId="13F1764F" w14:textId="77777777" w:rsidR="006670E2" w:rsidRPr="006670E2" w:rsidRDefault="006670E2" w:rsidP="006670E2">
      <w:pPr>
        <w:rPr>
          <w:b/>
          <w:bCs/>
        </w:rPr>
      </w:pPr>
      <w:r w:rsidRPr="006670E2">
        <w:rPr>
          <w:b/>
          <w:bCs/>
        </w:rPr>
        <w:t>7. Delivery Hero Section</w:t>
      </w:r>
    </w:p>
    <w:p w14:paraId="31545E83" w14:textId="77777777" w:rsidR="006670E2" w:rsidRPr="006670E2" w:rsidRDefault="006670E2" w:rsidP="006670E2">
      <w:r w:rsidRPr="006670E2">
        <w:t>The Hero introduces the module.</w:t>
      </w:r>
    </w:p>
    <w:p w14:paraId="0CBA88B5" w14:textId="77777777" w:rsidR="006670E2" w:rsidRPr="006670E2" w:rsidRDefault="006670E2" w:rsidP="006670E2">
      <w:pPr>
        <w:rPr>
          <w:b/>
          <w:bCs/>
        </w:rPr>
      </w:pPr>
      <w:r w:rsidRPr="006670E2">
        <w:rPr>
          <w:b/>
          <w:bCs/>
        </w:rPr>
        <w:t>Left Side</w:t>
      </w:r>
    </w:p>
    <w:p w14:paraId="6B1B354F" w14:textId="77777777" w:rsidR="006670E2" w:rsidRPr="006670E2" w:rsidRDefault="006670E2" w:rsidP="006670E2">
      <w:r w:rsidRPr="006670E2">
        <w:t>Title:</w:t>
      </w:r>
    </w:p>
    <w:p w14:paraId="0DD90253" w14:textId="77777777" w:rsidR="006670E2" w:rsidRPr="006670E2" w:rsidRDefault="006670E2" w:rsidP="006670E2">
      <w:r w:rsidRPr="006670E2">
        <w:rPr>
          <w:b/>
          <w:bCs/>
        </w:rPr>
        <w:t>Delivery Management</w:t>
      </w:r>
    </w:p>
    <w:p w14:paraId="593AEFE9" w14:textId="77777777" w:rsidR="006670E2" w:rsidRPr="006670E2" w:rsidRDefault="006670E2" w:rsidP="006670E2">
      <w:r w:rsidRPr="006670E2">
        <w:t>Subtitle:</w:t>
      </w:r>
    </w:p>
    <w:p w14:paraId="45129B9B" w14:textId="77777777" w:rsidR="006670E2" w:rsidRPr="006670E2" w:rsidRDefault="006670E2" w:rsidP="006670E2">
      <w:r w:rsidRPr="006670E2">
        <w:rPr>
          <w:i/>
          <w:iCs/>
        </w:rPr>
        <w:t>"Manage, assign, monitor, and complete deliveries from one centralized operations center."</w:t>
      </w:r>
    </w:p>
    <w:p w14:paraId="75E85A9A" w14:textId="77777777" w:rsidR="006670E2" w:rsidRPr="006670E2" w:rsidRDefault="006670E2" w:rsidP="006670E2">
      <w:r w:rsidRPr="006670E2">
        <w:t>Status Badge:</w:t>
      </w:r>
    </w:p>
    <w:p w14:paraId="6DE8C938" w14:textId="77777777" w:rsidR="006670E2" w:rsidRPr="006670E2" w:rsidRDefault="006670E2" w:rsidP="006670E2">
      <w:r w:rsidRPr="006670E2">
        <w:rPr>
          <w:rFonts w:ascii="Segoe UI Emoji" w:hAnsi="Segoe UI Emoji" w:cs="Segoe UI Emoji"/>
        </w:rPr>
        <w:t>🟢</w:t>
      </w:r>
      <w:r w:rsidRPr="006670E2">
        <w:t xml:space="preserve"> Delivery Operations Active</w:t>
      </w:r>
    </w:p>
    <w:p w14:paraId="167C4C2D" w14:textId="77777777" w:rsidR="006670E2" w:rsidRPr="006670E2" w:rsidRDefault="006670E2" w:rsidP="006670E2">
      <w:r w:rsidRPr="006670E2">
        <w:pict w14:anchorId="13B8AF8E">
          <v:rect id="_x0000_i8297" style="width:0;height:1.5pt" o:hralign="center" o:hrstd="t" o:hr="t" fillcolor="#a0a0a0" stroked="f"/>
        </w:pict>
      </w:r>
    </w:p>
    <w:p w14:paraId="3983244D" w14:textId="77777777" w:rsidR="006670E2" w:rsidRPr="006670E2" w:rsidRDefault="006670E2" w:rsidP="006670E2">
      <w:pPr>
        <w:rPr>
          <w:b/>
          <w:bCs/>
        </w:rPr>
      </w:pPr>
      <w:r w:rsidRPr="006670E2">
        <w:rPr>
          <w:b/>
          <w:bCs/>
        </w:rPr>
        <w:t>Right Side</w:t>
      </w:r>
    </w:p>
    <w:p w14:paraId="77148286" w14:textId="77777777" w:rsidR="006670E2" w:rsidRPr="006670E2" w:rsidRDefault="006670E2" w:rsidP="006670E2">
      <w:r w:rsidRPr="006670E2">
        <w:t>Primary Action Button</w:t>
      </w:r>
    </w:p>
    <w:p w14:paraId="68E045BD" w14:textId="77777777" w:rsidR="006670E2" w:rsidRPr="006670E2" w:rsidRDefault="006670E2" w:rsidP="006670E2">
      <w:r w:rsidRPr="006670E2">
        <w:rPr>
          <w:b/>
          <w:bCs/>
        </w:rPr>
        <w:t>+ New Delivery</w:t>
      </w:r>
    </w:p>
    <w:p w14:paraId="7EE0559F" w14:textId="77777777" w:rsidR="006670E2" w:rsidRPr="006670E2" w:rsidRDefault="006670E2" w:rsidP="006670E2">
      <w:r w:rsidRPr="006670E2">
        <w:t>Quick Summary</w:t>
      </w:r>
    </w:p>
    <w:p w14:paraId="7F41BF86" w14:textId="77777777" w:rsidR="006670E2" w:rsidRPr="006670E2" w:rsidRDefault="006670E2" w:rsidP="006670E2">
      <w:r w:rsidRPr="006670E2">
        <w:t>Example:</w:t>
      </w:r>
    </w:p>
    <w:p w14:paraId="185D872C" w14:textId="77777777" w:rsidR="006670E2" w:rsidRPr="006670E2" w:rsidRDefault="006670E2" w:rsidP="006670E2">
      <w:r w:rsidRPr="006670E2">
        <w:rPr>
          <w:b/>
          <w:bCs/>
        </w:rPr>
        <w:t>18 Active Deliveries</w:t>
      </w:r>
    </w:p>
    <w:p w14:paraId="57175077" w14:textId="77777777" w:rsidR="006670E2" w:rsidRPr="006670E2" w:rsidRDefault="006670E2" w:rsidP="006670E2">
      <w:r w:rsidRPr="006670E2">
        <w:pict w14:anchorId="2F33A272">
          <v:rect id="_x0000_i8298" style="width:0;height:1.5pt" o:hralign="center" o:hrstd="t" o:hr="t" fillcolor="#a0a0a0" stroked="f"/>
        </w:pict>
      </w:r>
    </w:p>
    <w:p w14:paraId="3476C8E3" w14:textId="77777777" w:rsidR="006670E2" w:rsidRPr="006670E2" w:rsidRDefault="006670E2" w:rsidP="006670E2">
      <w:pPr>
        <w:rPr>
          <w:b/>
          <w:bCs/>
        </w:rPr>
      </w:pPr>
      <w:r w:rsidRPr="006670E2">
        <w:rPr>
          <w:b/>
          <w:bCs/>
        </w:rPr>
        <w:t>8. Delivery Statistics Cards</w:t>
      </w:r>
    </w:p>
    <w:p w14:paraId="4C057645" w14:textId="77777777" w:rsidR="006670E2" w:rsidRPr="006670E2" w:rsidRDefault="006670E2" w:rsidP="006670E2">
      <w:r w:rsidRPr="006670E2">
        <w:t>Four KPI cards appear below the Hero.</w:t>
      </w:r>
    </w:p>
    <w:p w14:paraId="08970BB0" w14:textId="77777777" w:rsidR="006670E2" w:rsidRPr="006670E2" w:rsidRDefault="006670E2" w:rsidP="006670E2">
      <w:pPr>
        <w:rPr>
          <w:b/>
          <w:bCs/>
        </w:rPr>
      </w:pPr>
      <w:r w:rsidRPr="006670E2">
        <w:rPr>
          <w:b/>
          <w:bCs/>
        </w:rPr>
        <w:t>Card 1</w:t>
      </w:r>
    </w:p>
    <w:p w14:paraId="25A81184" w14:textId="77777777" w:rsidR="006670E2" w:rsidRPr="006670E2" w:rsidRDefault="006670E2" w:rsidP="006670E2">
      <w:r w:rsidRPr="006670E2">
        <w:rPr>
          <w:b/>
          <w:bCs/>
        </w:rPr>
        <w:t>Pending Deliveries</w:t>
      </w:r>
    </w:p>
    <w:p w14:paraId="3BB4BFBB" w14:textId="77777777" w:rsidR="006670E2" w:rsidRPr="006670E2" w:rsidRDefault="006670E2" w:rsidP="006670E2">
      <w:r w:rsidRPr="006670E2">
        <w:t>Displays deliveries waiting for assignment.</w:t>
      </w:r>
    </w:p>
    <w:p w14:paraId="202C4D6A" w14:textId="77777777" w:rsidR="006670E2" w:rsidRPr="006670E2" w:rsidRDefault="006670E2" w:rsidP="006670E2">
      <w:r w:rsidRPr="006670E2">
        <w:lastRenderedPageBreak/>
        <w:pict w14:anchorId="6AEBB8AC">
          <v:rect id="_x0000_i8299" style="width:0;height:1.5pt" o:hralign="center" o:hrstd="t" o:hr="t" fillcolor="#a0a0a0" stroked="f"/>
        </w:pict>
      </w:r>
    </w:p>
    <w:p w14:paraId="5EA2A53C" w14:textId="77777777" w:rsidR="006670E2" w:rsidRPr="006670E2" w:rsidRDefault="006670E2" w:rsidP="006670E2">
      <w:pPr>
        <w:rPr>
          <w:b/>
          <w:bCs/>
        </w:rPr>
      </w:pPr>
      <w:r w:rsidRPr="006670E2">
        <w:rPr>
          <w:b/>
          <w:bCs/>
        </w:rPr>
        <w:t>Card 2</w:t>
      </w:r>
    </w:p>
    <w:p w14:paraId="20A9E4D0" w14:textId="77777777" w:rsidR="006670E2" w:rsidRPr="006670E2" w:rsidRDefault="006670E2" w:rsidP="006670E2">
      <w:r w:rsidRPr="006670E2">
        <w:rPr>
          <w:b/>
          <w:bCs/>
        </w:rPr>
        <w:t>Active Deliveries</w:t>
      </w:r>
    </w:p>
    <w:p w14:paraId="30BBB643" w14:textId="77777777" w:rsidR="006670E2" w:rsidRPr="006670E2" w:rsidRDefault="006670E2" w:rsidP="006670E2">
      <w:r w:rsidRPr="006670E2">
        <w:t>Displays deliveries currently in progress.</w:t>
      </w:r>
    </w:p>
    <w:p w14:paraId="2C4BF2BF" w14:textId="77777777" w:rsidR="006670E2" w:rsidRPr="006670E2" w:rsidRDefault="006670E2" w:rsidP="006670E2">
      <w:r w:rsidRPr="006670E2">
        <w:pict w14:anchorId="701898EA">
          <v:rect id="_x0000_i8300" style="width:0;height:1.5pt" o:hralign="center" o:hrstd="t" o:hr="t" fillcolor="#a0a0a0" stroked="f"/>
        </w:pict>
      </w:r>
    </w:p>
    <w:p w14:paraId="78AC4B05" w14:textId="77777777" w:rsidR="006670E2" w:rsidRPr="006670E2" w:rsidRDefault="006670E2" w:rsidP="006670E2">
      <w:pPr>
        <w:rPr>
          <w:b/>
          <w:bCs/>
        </w:rPr>
      </w:pPr>
      <w:r w:rsidRPr="006670E2">
        <w:rPr>
          <w:b/>
          <w:bCs/>
        </w:rPr>
        <w:t>Card 3</w:t>
      </w:r>
    </w:p>
    <w:p w14:paraId="04C70385" w14:textId="77777777" w:rsidR="006670E2" w:rsidRPr="006670E2" w:rsidRDefault="006670E2" w:rsidP="006670E2">
      <w:r w:rsidRPr="006670E2">
        <w:rPr>
          <w:b/>
          <w:bCs/>
        </w:rPr>
        <w:t>Completed Today</w:t>
      </w:r>
    </w:p>
    <w:p w14:paraId="61DEACCD" w14:textId="77777777" w:rsidR="006670E2" w:rsidRPr="006670E2" w:rsidRDefault="006670E2" w:rsidP="006670E2">
      <w:r w:rsidRPr="006670E2">
        <w:t>Displays successful deliveries completed today.</w:t>
      </w:r>
    </w:p>
    <w:p w14:paraId="36982A1C" w14:textId="77777777" w:rsidR="006670E2" w:rsidRPr="006670E2" w:rsidRDefault="006670E2" w:rsidP="006670E2">
      <w:r w:rsidRPr="006670E2">
        <w:pict w14:anchorId="7AAF41B7">
          <v:rect id="_x0000_i8301" style="width:0;height:1.5pt" o:hralign="center" o:hrstd="t" o:hr="t" fillcolor="#a0a0a0" stroked="f"/>
        </w:pict>
      </w:r>
    </w:p>
    <w:p w14:paraId="069454C2" w14:textId="77777777" w:rsidR="006670E2" w:rsidRPr="006670E2" w:rsidRDefault="006670E2" w:rsidP="006670E2">
      <w:pPr>
        <w:rPr>
          <w:b/>
          <w:bCs/>
        </w:rPr>
      </w:pPr>
      <w:r w:rsidRPr="006670E2">
        <w:rPr>
          <w:b/>
          <w:bCs/>
        </w:rPr>
        <w:t>Card 4</w:t>
      </w:r>
    </w:p>
    <w:p w14:paraId="03844F20" w14:textId="77777777" w:rsidR="006670E2" w:rsidRPr="006670E2" w:rsidRDefault="006670E2" w:rsidP="006670E2">
      <w:r w:rsidRPr="006670E2">
        <w:rPr>
          <w:b/>
          <w:bCs/>
        </w:rPr>
        <w:t>High Priority</w:t>
      </w:r>
    </w:p>
    <w:p w14:paraId="05DC3E65" w14:textId="77777777" w:rsidR="006670E2" w:rsidRPr="006670E2" w:rsidRDefault="006670E2" w:rsidP="006670E2">
      <w:r w:rsidRPr="006670E2">
        <w:t>Displays urgent deliveries awaiting immediate attention.</w:t>
      </w:r>
    </w:p>
    <w:p w14:paraId="6D524BE8" w14:textId="77777777" w:rsidR="006670E2" w:rsidRPr="006670E2" w:rsidRDefault="006670E2" w:rsidP="006670E2">
      <w:r w:rsidRPr="006670E2">
        <w:t>All cards use subtle orange highlights while maintaining the shared design system.</w:t>
      </w:r>
    </w:p>
    <w:p w14:paraId="0936EB5C" w14:textId="77777777" w:rsidR="006670E2" w:rsidRPr="006670E2" w:rsidRDefault="006670E2" w:rsidP="006670E2">
      <w:r w:rsidRPr="006670E2">
        <w:pict w14:anchorId="3078FB4C">
          <v:rect id="_x0000_i8302" style="width:0;height:1.5pt" o:hralign="center" o:hrstd="t" o:hr="t" fillcolor="#a0a0a0" stroked="f"/>
        </w:pict>
      </w:r>
    </w:p>
    <w:p w14:paraId="1AEFE770" w14:textId="77777777" w:rsidR="006670E2" w:rsidRPr="006670E2" w:rsidRDefault="006670E2" w:rsidP="006670E2">
      <w:pPr>
        <w:rPr>
          <w:b/>
          <w:bCs/>
        </w:rPr>
      </w:pPr>
      <w:r w:rsidRPr="006670E2">
        <w:rPr>
          <w:b/>
          <w:bCs/>
        </w:rPr>
        <w:t>9. Delivery Toolbar</w:t>
      </w:r>
    </w:p>
    <w:p w14:paraId="008E8451" w14:textId="77777777" w:rsidR="006670E2" w:rsidRPr="006670E2" w:rsidRDefault="006670E2" w:rsidP="006670E2">
      <w:r w:rsidRPr="006670E2">
        <w:t>Located beneath the KPI cards.</w:t>
      </w:r>
    </w:p>
    <w:p w14:paraId="7676B59E" w14:textId="77777777" w:rsidR="006670E2" w:rsidRPr="006670E2" w:rsidRDefault="006670E2" w:rsidP="006670E2">
      <w:r w:rsidRPr="006670E2">
        <w:t>Contains:</w:t>
      </w:r>
    </w:p>
    <w:p w14:paraId="43227652" w14:textId="77777777" w:rsidR="006670E2" w:rsidRPr="006670E2" w:rsidRDefault="006670E2" w:rsidP="006670E2">
      <w:pPr>
        <w:numPr>
          <w:ilvl w:val="0"/>
          <w:numId w:val="620"/>
        </w:numPr>
      </w:pPr>
      <w:r w:rsidRPr="006670E2">
        <w:t xml:space="preserve">Search deliveries </w:t>
      </w:r>
    </w:p>
    <w:p w14:paraId="1C21F9D7" w14:textId="77777777" w:rsidR="006670E2" w:rsidRPr="006670E2" w:rsidRDefault="006670E2" w:rsidP="006670E2">
      <w:pPr>
        <w:numPr>
          <w:ilvl w:val="0"/>
          <w:numId w:val="620"/>
        </w:numPr>
      </w:pPr>
      <w:r w:rsidRPr="006670E2">
        <w:t xml:space="preserve">Status filter </w:t>
      </w:r>
    </w:p>
    <w:p w14:paraId="5E7A5C9C" w14:textId="77777777" w:rsidR="006670E2" w:rsidRPr="006670E2" w:rsidRDefault="006670E2" w:rsidP="006670E2">
      <w:pPr>
        <w:numPr>
          <w:ilvl w:val="0"/>
          <w:numId w:val="620"/>
        </w:numPr>
      </w:pPr>
      <w:r w:rsidRPr="006670E2">
        <w:t xml:space="preserve">Priority filter </w:t>
      </w:r>
    </w:p>
    <w:p w14:paraId="173FACA8" w14:textId="77777777" w:rsidR="006670E2" w:rsidRPr="006670E2" w:rsidRDefault="006670E2" w:rsidP="006670E2">
      <w:pPr>
        <w:numPr>
          <w:ilvl w:val="0"/>
          <w:numId w:val="620"/>
        </w:numPr>
      </w:pPr>
      <w:r w:rsidRPr="006670E2">
        <w:t xml:space="preserve">Refresh </w:t>
      </w:r>
    </w:p>
    <w:p w14:paraId="00CF76A9" w14:textId="77777777" w:rsidR="006670E2" w:rsidRPr="006670E2" w:rsidRDefault="006670E2" w:rsidP="006670E2">
      <w:pPr>
        <w:numPr>
          <w:ilvl w:val="0"/>
          <w:numId w:val="620"/>
        </w:numPr>
      </w:pPr>
      <w:r w:rsidRPr="006670E2">
        <w:t xml:space="preserve">New Delivery </w:t>
      </w:r>
    </w:p>
    <w:p w14:paraId="3207EBC4" w14:textId="77777777" w:rsidR="006670E2" w:rsidRPr="006670E2" w:rsidRDefault="006670E2" w:rsidP="006670E2">
      <w:r w:rsidRPr="006670E2">
        <w:t>The toolbar should remain visually lightweight and easy to access.</w:t>
      </w:r>
    </w:p>
    <w:p w14:paraId="74EC84C9" w14:textId="77777777" w:rsidR="006670E2" w:rsidRPr="006670E2" w:rsidRDefault="006670E2" w:rsidP="006670E2">
      <w:r w:rsidRPr="006670E2">
        <w:pict w14:anchorId="2C4D6927">
          <v:rect id="_x0000_i8303" style="width:0;height:1.5pt" o:hralign="center" o:hrstd="t" o:hr="t" fillcolor="#a0a0a0" stroked="f"/>
        </w:pict>
      </w:r>
    </w:p>
    <w:p w14:paraId="30AEFC68" w14:textId="77777777" w:rsidR="006670E2" w:rsidRPr="006670E2" w:rsidRDefault="006670E2" w:rsidP="006670E2">
      <w:pPr>
        <w:rPr>
          <w:b/>
          <w:bCs/>
        </w:rPr>
      </w:pPr>
      <w:r w:rsidRPr="006670E2">
        <w:rPr>
          <w:b/>
          <w:bCs/>
        </w:rPr>
        <w:t>10. Search Component</w:t>
      </w:r>
    </w:p>
    <w:p w14:paraId="4415FADF" w14:textId="77777777" w:rsidR="006670E2" w:rsidRPr="006670E2" w:rsidRDefault="006670E2" w:rsidP="006670E2">
      <w:r w:rsidRPr="006670E2">
        <w:t>Supports searching by:</w:t>
      </w:r>
    </w:p>
    <w:p w14:paraId="1A4615BB" w14:textId="77777777" w:rsidR="006670E2" w:rsidRPr="006670E2" w:rsidRDefault="006670E2" w:rsidP="006670E2">
      <w:pPr>
        <w:numPr>
          <w:ilvl w:val="0"/>
          <w:numId w:val="621"/>
        </w:numPr>
      </w:pPr>
      <w:r w:rsidRPr="006670E2">
        <w:t xml:space="preserve">Delivery ID </w:t>
      </w:r>
    </w:p>
    <w:p w14:paraId="0DBC5CCF" w14:textId="77777777" w:rsidR="006670E2" w:rsidRPr="006670E2" w:rsidRDefault="006670E2" w:rsidP="006670E2">
      <w:pPr>
        <w:numPr>
          <w:ilvl w:val="0"/>
          <w:numId w:val="621"/>
        </w:numPr>
      </w:pPr>
      <w:r w:rsidRPr="006670E2">
        <w:t xml:space="preserve">Customer Name </w:t>
      </w:r>
    </w:p>
    <w:p w14:paraId="0E413BAE" w14:textId="77777777" w:rsidR="006670E2" w:rsidRPr="006670E2" w:rsidRDefault="006670E2" w:rsidP="006670E2">
      <w:pPr>
        <w:numPr>
          <w:ilvl w:val="0"/>
          <w:numId w:val="621"/>
        </w:numPr>
      </w:pPr>
      <w:r w:rsidRPr="006670E2">
        <w:t xml:space="preserve">Drone ID </w:t>
      </w:r>
    </w:p>
    <w:p w14:paraId="779B4AD0" w14:textId="77777777" w:rsidR="006670E2" w:rsidRPr="006670E2" w:rsidRDefault="006670E2" w:rsidP="006670E2">
      <w:pPr>
        <w:numPr>
          <w:ilvl w:val="0"/>
          <w:numId w:val="621"/>
        </w:numPr>
      </w:pPr>
      <w:r w:rsidRPr="006670E2">
        <w:t xml:space="preserve">Destination </w:t>
      </w:r>
    </w:p>
    <w:p w14:paraId="1B920E24" w14:textId="77777777" w:rsidR="006670E2" w:rsidRPr="006670E2" w:rsidRDefault="006670E2" w:rsidP="006670E2">
      <w:r w:rsidRPr="006670E2">
        <w:t>Placeholder:</w:t>
      </w:r>
    </w:p>
    <w:p w14:paraId="4D35493A" w14:textId="77777777" w:rsidR="006670E2" w:rsidRPr="006670E2" w:rsidRDefault="006670E2" w:rsidP="006670E2">
      <w:r w:rsidRPr="006670E2">
        <w:lastRenderedPageBreak/>
        <w:t>"Search delivery, customer, or drone..."</w:t>
      </w:r>
    </w:p>
    <w:p w14:paraId="10472139" w14:textId="77777777" w:rsidR="006670E2" w:rsidRPr="006670E2" w:rsidRDefault="006670E2" w:rsidP="006670E2">
      <w:r w:rsidRPr="006670E2">
        <w:t>Search results should update dynamically.</w:t>
      </w:r>
    </w:p>
    <w:p w14:paraId="13D23172" w14:textId="77777777" w:rsidR="006670E2" w:rsidRPr="006670E2" w:rsidRDefault="006670E2" w:rsidP="006670E2">
      <w:r w:rsidRPr="006670E2">
        <w:pict w14:anchorId="30C7CF24">
          <v:rect id="_x0000_i8304" style="width:0;height:1.5pt" o:hralign="center" o:hrstd="t" o:hr="t" fillcolor="#a0a0a0" stroked="f"/>
        </w:pict>
      </w:r>
    </w:p>
    <w:p w14:paraId="01BF9C90" w14:textId="77777777" w:rsidR="006670E2" w:rsidRPr="006670E2" w:rsidRDefault="006670E2" w:rsidP="006670E2">
      <w:pPr>
        <w:rPr>
          <w:b/>
          <w:bCs/>
        </w:rPr>
      </w:pPr>
      <w:r w:rsidRPr="006670E2">
        <w:rPr>
          <w:b/>
          <w:bCs/>
        </w:rPr>
        <w:t>11. Filter Component</w:t>
      </w:r>
    </w:p>
    <w:p w14:paraId="2EE5F1FE" w14:textId="77777777" w:rsidR="006670E2" w:rsidRPr="006670E2" w:rsidRDefault="006670E2" w:rsidP="006670E2">
      <w:r w:rsidRPr="006670E2">
        <w:t>Status filters:</w:t>
      </w:r>
    </w:p>
    <w:p w14:paraId="46816129" w14:textId="77777777" w:rsidR="006670E2" w:rsidRPr="006670E2" w:rsidRDefault="006670E2" w:rsidP="006670E2">
      <w:pPr>
        <w:numPr>
          <w:ilvl w:val="0"/>
          <w:numId w:val="622"/>
        </w:numPr>
      </w:pPr>
      <w:r w:rsidRPr="006670E2">
        <w:t xml:space="preserve">All </w:t>
      </w:r>
    </w:p>
    <w:p w14:paraId="6C79421A" w14:textId="77777777" w:rsidR="006670E2" w:rsidRPr="006670E2" w:rsidRDefault="006670E2" w:rsidP="006670E2">
      <w:pPr>
        <w:numPr>
          <w:ilvl w:val="0"/>
          <w:numId w:val="622"/>
        </w:numPr>
      </w:pPr>
      <w:r w:rsidRPr="006670E2">
        <w:t xml:space="preserve">Pending </w:t>
      </w:r>
    </w:p>
    <w:p w14:paraId="02E9C1FB" w14:textId="77777777" w:rsidR="006670E2" w:rsidRPr="006670E2" w:rsidRDefault="006670E2" w:rsidP="006670E2">
      <w:pPr>
        <w:numPr>
          <w:ilvl w:val="0"/>
          <w:numId w:val="622"/>
        </w:numPr>
      </w:pPr>
      <w:r w:rsidRPr="006670E2">
        <w:t xml:space="preserve">Assigned </w:t>
      </w:r>
    </w:p>
    <w:p w14:paraId="5CC36843" w14:textId="77777777" w:rsidR="006670E2" w:rsidRPr="006670E2" w:rsidRDefault="006670E2" w:rsidP="006670E2">
      <w:pPr>
        <w:numPr>
          <w:ilvl w:val="0"/>
          <w:numId w:val="622"/>
        </w:numPr>
      </w:pPr>
      <w:r w:rsidRPr="006670E2">
        <w:t xml:space="preserve">In Transit </w:t>
      </w:r>
    </w:p>
    <w:p w14:paraId="4F83C761" w14:textId="77777777" w:rsidR="006670E2" w:rsidRPr="006670E2" w:rsidRDefault="006670E2" w:rsidP="006670E2">
      <w:pPr>
        <w:numPr>
          <w:ilvl w:val="0"/>
          <w:numId w:val="622"/>
        </w:numPr>
      </w:pPr>
      <w:r w:rsidRPr="006670E2">
        <w:t xml:space="preserve">Delivered </w:t>
      </w:r>
    </w:p>
    <w:p w14:paraId="0D84BA72" w14:textId="77777777" w:rsidR="006670E2" w:rsidRPr="006670E2" w:rsidRDefault="006670E2" w:rsidP="006670E2">
      <w:pPr>
        <w:numPr>
          <w:ilvl w:val="0"/>
          <w:numId w:val="622"/>
        </w:numPr>
      </w:pPr>
      <w:r w:rsidRPr="006670E2">
        <w:t xml:space="preserve">Cancelled </w:t>
      </w:r>
    </w:p>
    <w:p w14:paraId="37F15199" w14:textId="77777777" w:rsidR="006670E2" w:rsidRPr="006670E2" w:rsidRDefault="006670E2" w:rsidP="006670E2">
      <w:r w:rsidRPr="006670E2">
        <w:t>Selecting a filter updates the delivery board immediately.</w:t>
      </w:r>
    </w:p>
    <w:p w14:paraId="3FD43E89" w14:textId="77777777" w:rsidR="006670E2" w:rsidRPr="006670E2" w:rsidRDefault="006670E2" w:rsidP="006670E2">
      <w:r w:rsidRPr="006670E2">
        <w:pict w14:anchorId="7C6266F9">
          <v:rect id="_x0000_i8305" style="width:0;height:1.5pt" o:hralign="center" o:hrstd="t" o:hr="t" fillcolor="#a0a0a0" stroked="f"/>
        </w:pict>
      </w:r>
    </w:p>
    <w:p w14:paraId="4C6FF372" w14:textId="77777777" w:rsidR="006670E2" w:rsidRPr="006670E2" w:rsidRDefault="006670E2" w:rsidP="006670E2">
      <w:pPr>
        <w:rPr>
          <w:b/>
          <w:bCs/>
        </w:rPr>
      </w:pPr>
      <w:r w:rsidRPr="006670E2">
        <w:rPr>
          <w:b/>
          <w:bCs/>
        </w:rPr>
        <w:t>12. Priority Filter</w:t>
      </w:r>
    </w:p>
    <w:p w14:paraId="7DDB48E8" w14:textId="77777777" w:rsidR="006670E2" w:rsidRPr="006670E2" w:rsidRDefault="006670E2" w:rsidP="006670E2">
      <w:r w:rsidRPr="006670E2">
        <w:t>Users may filter deliveries by:</w:t>
      </w:r>
    </w:p>
    <w:p w14:paraId="6088ED15" w14:textId="77777777" w:rsidR="006670E2" w:rsidRPr="006670E2" w:rsidRDefault="006670E2" w:rsidP="006670E2">
      <w:pPr>
        <w:numPr>
          <w:ilvl w:val="0"/>
          <w:numId w:val="623"/>
        </w:numPr>
      </w:pPr>
      <w:r w:rsidRPr="006670E2">
        <w:t xml:space="preserve">High </w:t>
      </w:r>
    </w:p>
    <w:p w14:paraId="7FFC21C1" w14:textId="77777777" w:rsidR="006670E2" w:rsidRPr="006670E2" w:rsidRDefault="006670E2" w:rsidP="006670E2">
      <w:pPr>
        <w:numPr>
          <w:ilvl w:val="0"/>
          <w:numId w:val="623"/>
        </w:numPr>
      </w:pPr>
      <w:r w:rsidRPr="006670E2">
        <w:t xml:space="preserve">Medium </w:t>
      </w:r>
    </w:p>
    <w:p w14:paraId="06A7F53C" w14:textId="77777777" w:rsidR="006670E2" w:rsidRPr="006670E2" w:rsidRDefault="006670E2" w:rsidP="006670E2">
      <w:pPr>
        <w:numPr>
          <w:ilvl w:val="0"/>
          <w:numId w:val="623"/>
        </w:numPr>
      </w:pPr>
      <w:r w:rsidRPr="006670E2">
        <w:t xml:space="preserve">Low </w:t>
      </w:r>
    </w:p>
    <w:p w14:paraId="7477A5AF" w14:textId="77777777" w:rsidR="006670E2" w:rsidRPr="006670E2" w:rsidRDefault="006670E2" w:rsidP="006670E2">
      <w:r w:rsidRPr="006670E2">
        <w:t>This complements the Priority Queue logic implemented in the backend.</w:t>
      </w:r>
    </w:p>
    <w:p w14:paraId="2D1C0ED4" w14:textId="77777777" w:rsidR="006670E2" w:rsidRPr="006670E2" w:rsidRDefault="006670E2" w:rsidP="006670E2">
      <w:r w:rsidRPr="006670E2">
        <w:pict w14:anchorId="661568EC">
          <v:rect id="_x0000_i8306" style="width:0;height:1.5pt" o:hralign="center" o:hrstd="t" o:hr="t" fillcolor="#a0a0a0" stroked="f"/>
        </w:pict>
      </w:r>
    </w:p>
    <w:p w14:paraId="2871B65B" w14:textId="77777777" w:rsidR="006670E2" w:rsidRPr="006670E2" w:rsidRDefault="006670E2" w:rsidP="006670E2">
      <w:pPr>
        <w:rPr>
          <w:b/>
          <w:bCs/>
        </w:rPr>
      </w:pPr>
      <w:r w:rsidRPr="006670E2">
        <w:rPr>
          <w:b/>
          <w:bCs/>
        </w:rPr>
        <w:t>13. Delivery Board</w:t>
      </w:r>
    </w:p>
    <w:p w14:paraId="2D6D84A5" w14:textId="77777777" w:rsidR="006670E2" w:rsidRPr="006670E2" w:rsidRDefault="006670E2" w:rsidP="006670E2">
      <w:r w:rsidRPr="006670E2">
        <w:t>The Delivery Board is the primary workspace.</w:t>
      </w:r>
    </w:p>
    <w:p w14:paraId="5D8681A3" w14:textId="77777777" w:rsidR="006670E2" w:rsidRPr="006670E2" w:rsidRDefault="006670E2" w:rsidP="006670E2">
      <w:r w:rsidRPr="006670E2">
        <w:t>It is organized into four operational columns.</w:t>
      </w:r>
    </w:p>
    <w:p w14:paraId="0C281FF0" w14:textId="77777777" w:rsidR="006670E2" w:rsidRPr="006670E2" w:rsidRDefault="006670E2" w:rsidP="006670E2">
      <w:r w:rsidRPr="006670E2">
        <w:t>Pending</w:t>
      </w:r>
    </w:p>
    <w:p w14:paraId="7A5DE5DE" w14:textId="77777777" w:rsidR="006670E2" w:rsidRPr="006670E2" w:rsidRDefault="006670E2" w:rsidP="006670E2"/>
    <w:p w14:paraId="7F4871E0" w14:textId="77777777" w:rsidR="006670E2" w:rsidRPr="006670E2" w:rsidRDefault="006670E2" w:rsidP="006670E2">
      <w:r w:rsidRPr="006670E2">
        <w:t>↓</w:t>
      </w:r>
    </w:p>
    <w:p w14:paraId="1945A4E0" w14:textId="77777777" w:rsidR="006670E2" w:rsidRPr="006670E2" w:rsidRDefault="006670E2" w:rsidP="006670E2"/>
    <w:p w14:paraId="1FD2DAA7" w14:textId="77777777" w:rsidR="006670E2" w:rsidRPr="006670E2" w:rsidRDefault="006670E2" w:rsidP="006670E2">
      <w:r w:rsidRPr="006670E2">
        <w:t>Assigned</w:t>
      </w:r>
    </w:p>
    <w:p w14:paraId="771AF1C3" w14:textId="77777777" w:rsidR="006670E2" w:rsidRPr="006670E2" w:rsidRDefault="006670E2" w:rsidP="006670E2"/>
    <w:p w14:paraId="5FB9AF6A" w14:textId="77777777" w:rsidR="006670E2" w:rsidRPr="006670E2" w:rsidRDefault="006670E2" w:rsidP="006670E2">
      <w:r w:rsidRPr="006670E2">
        <w:t>↓</w:t>
      </w:r>
    </w:p>
    <w:p w14:paraId="718B4CCC" w14:textId="77777777" w:rsidR="006670E2" w:rsidRPr="006670E2" w:rsidRDefault="006670E2" w:rsidP="006670E2"/>
    <w:p w14:paraId="080E1F68" w14:textId="77777777" w:rsidR="006670E2" w:rsidRPr="006670E2" w:rsidRDefault="006670E2" w:rsidP="006670E2">
      <w:r w:rsidRPr="006670E2">
        <w:lastRenderedPageBreak/>
        <w:t>In Transit</w:t>
      </w:r>
    </w:p>
    <w:p w14:paraId="20D77E79" w14:textId="77777777" w:rsidR="006670E2" w:rsidRPr="006670E2" w:rsidRDefault="006670E2" w:rsidP="006670E2"/>
    <w:p w14:paraId="061BA973" w14:textId="77777777" w:rsidR="006670E2" w:rsidRPr="006670E2" w:rsidRDefault="006670E2" w:rsidP="006670E2">
      <w:r w:rsidRPr="006670E2">
        <w:t>↓</w:t>
      </w:r>
    </w:p>
    <w:p w14:paraId="6E404ACF" w14:textId="77777777" w:rsidR="006670E2" w:rsidRPr="006670E2" w:rsidRDefault="006670E2" w:rsidP="006670E2"/>
    <w:p w14:paraId="3382E395" w14:textId="77777777" w:rsidR="006670E2" w:rsidRPr="006670E2" w:rsidRDefault="006670E2" w:rsidP="006670E2">
      <w:r w:rsidRPr="006670E2">
        <w:t>Delivered</w:t>
      </w:r>
    </w:p>
    <w:p w14:paraId="3F6192B0" w14:textId="77777777" w:rsidR="006670E2" w:rsidRPr="006670E2" w:rsidRDefault="006670E2" w:rsidP="006670E2">
      <w:r w:rsidRPr="006670E2">
        <w:t>Each delivery appears as a draggable card in its current stage (future enhancement), while Version 1.0 supports status updates through buttons and menus.</w:t>
      </w:r>
    </w:p>
    <w:p w14:paraId="1D452F53" w14:textId="77777777" w:rsidR="006670E2" w:rsidRPr="006670E2" w:rsidRDefault="006670E2" w:rsidP="006670E2">
      <w:r w:rsidRPr="006670E2">
        <w:pict w14:anchorId="5E671959">
          <v:rect id="_x0000_i8307" style="width:0;height:1.5pt" o:hralign="center" o:hrstd="t" o:hr="t" fillcolor="#a0a0a0" stroked="f"/>
        </w:pict>
      </w:r>
    </w:p>
    <w:p w14:paraId="02353E46" w14:textId="77777777" w:rsidR="006670E2" w:rsidRPr="006670E2" w:rsidRDefault="006670E2" w:rsidP="006670E2">
      <w:pPr>
        <w:rPr>
          <w:b/>
          <w:bCs/>
        </w:rPr>
      </w:pPr>
      <w:r w:rsidRPr="006670E2">
        <w:rPr>
          <w:b/>
          <w:bCs/>
        </w:rPr>
        <w:t>14. Delivery Card</w:t>
      </w:r>
    </w:p>
    <w:p w14:paraId="4FA2C2F8" w14:textId="77777777" w:rsidR="006670E2" w:rsidRPr="006670E2" w:rsidRDefault="006670E2" w:rsidP="006670E2">
      <w:r w:rsidRPr="006670E2">
        <w:t>Each card represents one delivery.</w:t>
      </w:r>
    </w:p>
    <w:p w14:paraId="321E7F23" w14:textId="77777777" w:rsidR="006670E2" w:rsidRPr="006670E2" w:rsidRDefault="006670E2" w:rsidP="006670E2">
      <w:r w:rsidRPr="006670E2">
        <w:t>Displayed information:</w:t>
      </w:r>
    </w:p>
    <w:p w14:paraId="5700206E" w14:textId="77777777" w:rsidR="006670E2" w:rsidRPr="006670E2" w:rsidRDefault="006670E2" w:rsidP="006670E2">
      <w:pPr>
        <w:numPr>
          <w:ilvl w:val="0"/>
          <w:numId w:val="624"/>
        </w:numPr>
      </w:pPr>
      <w:r w:rsidRPr="006670E2">
        <w:t xml:space="preserve">Delivery ID </w:t>
      </w:r>
    </w:p>
    <w:p w14:paraId="3AE8F713" w14:textId="77777777" w:rsidR="006670E2" w:rsidRPr="006670E2" w:rsidRDefault="006670E2" w:rsidP="006670E2">
      <w:pPr>
        <w:numPr>
          <w:ilvl w:val="0"/>
          <w:numId w:val="624"/>
        </w:numPr>
      </w:pPr>
      <w:r w:rsidRPr="006670E2">
        <w:t xml:space="preserve">Customer Name </w:t>
      </w:r>
    </w:p>
    <w:p w14:paraId="165B68F3" w14:textId="77777777" w:rsidR="006670E2" w:rsidRPr="006670E2" w:rsidRDefault="006670E2" w:rsidP="006670E2">
      <w:pPr>
        <w:numPr>
          <w:ilvl w:val="0"/>
          <w:numId w:val="624"/>
        </w:numPr>
      </w:pPr>
      <w:r w:rsidRPr="006670E2">
        <w:t xml:space="preserve">Destination </w:t>
      </w:r>
    </w:p>
    <w:p w14:paraId="4BD5EBF9" w14:textId="77777777" w:rsidR="006670E2" w:rsidRPr="006670E2" w:rsidRDefault="006670E2" w:rsidP="006670E2">
      <w:pPr>
        <w:numPr>
          <w:ilvl w:val="0"/>
          <w:numId w:val="624"/>
        </w:numPr>
      </w:pPr>
      <w:r w:rsidRPr="006670E2">
        <w:t xml:space="preserve">Assigned Drone </w:t>
      </w:r>
    </w:p>
    <w:p w14:paraId="68CA840D" w14:textId="77777777" w:rsidR="006670E2" w:rsidRPr="006670E2" w:rsidRDefault="006670E2" w:rsidP="006670E2">
      <w:pPr>
        <w:numPr>
          <w:ilvl w:val="0"/>
          <w:numId w:val="624"/>
        </w:numPr>
      </w:pPr>
      <w:r w:rsidRPr="006670E2">
        <w:t xml:space="preserve">Priority Badge </w:t>
      </w:r>
    </w:p>
    <w:p w14:paraId="3C38C356" w14:textId="77777777" w:rsidR="006670E2" w:rsidRPr="006670E2" w:rsidRDefault="006670E2" w:rsidP="006670E2">
      <w:pPr>
        <w:numPr>
          <w:ilvl w:val="0"/>
          <w:numId w:val="624"/>
        </w:numPr>
      </w:pPr>
      <w:r w:rsidRPr="006670E2">
        <w:t xml:space="preserve">Estimated Arrival Time </w:t>
      </w:r>
    </w:p>
    <w:p w14:paraId="68AA8132" w14:textId="77777777" w:rsidR="006670E2" w:rsidRPr="006670E2" w:rsidRDefault="006670E2" w:rsidP="006670E2">
      <w:pPr>
        <w:numPr>
          <w:ilvl w:val="0"/>
          <w:numId w:val="624"/>
        </w:numPr>
      </w:pPr>
      <w:r w:rsidRPr="006670E2">
        <w:t xml:space="preserve">Current Status </w:t>
      </w:r>
    </w:p>
    <w:p w14:paraId="702B5BE3" w14:textId="77777777" w:rsidR="006670E2" w:rsidRPr="006670E2" w:rsidRDefault="006670E2" w:rsidP="006670E2">
      <w:r w:rsidRPr="006670E2">
        <w:t>Cards should remain compact while exposing essential information.</w:t>
      </w:r>
    </w:p>
    <w:p w14:paraId="4A7115EA" w14:textId="77777777" w:rsidR="006670E2" w:rsidRPr="006670E2" w:rsidRDefault="006670E2" w:rsidP="006670E2">
      <w:r w:rsidRPr="006670E2">
        <w:pict w14:anchorId="34444F96">
          <v:rect id="_x0000_i8308" style="width:0;height:1.5pt" o:hralign="center" o:hrstd="t" o:hr="t" fillcolor="#a0a0a0" stroked="f"/>
        </w:pict>
      </w:r>
    </w:p>
    <w:p w14:paraId="6F6294FC" w14:textId="77777777" w:rsidR="006670E2" w:rsidRPr="006670E2" w:rsidRDefault="006670E2" w:rsidP="006670E2">
      <w:pPr>
        <w:rPr>
          <w:b/>
          <w:bCs/>
        </w:rPr>
      </w:pPr>
      <w:r w:rsidRPr="006670E2">
        <w:rPr>
          <w:b/>
          <w:bCs/>
        </w:rPr>
        <w:t>15. Priority Badge</w:t>
      </w:r>
    </w:p>
    <w:p w14:paraId="33FA85BA" w14:textId="77777777" w:rsidR="006670E2" w:rsidRPr="006670E2" w:rsidRDefault="006670E2" w:rsidP="006670E2">
      <w:r w:rsidRPr="006670E2">
        <w:t>Each delivery displays a priority indicator.</w:t>
      </w:r>
    </w:p>
    <w:p w14:paraId="2CE905EA" w14:textId="77777777" w:rsidR="006670E2" w:rsidRPr="006670E2" w:rsidRDefault="006670E2" w:rsidP="006670E2">
      <w:r w:rsidRPr="006670E2">
        <w:t>Colors:</w:t>
      </w:r>
    </w:p>
    <w:p w14:paraId="0294B794" w14:textId="77777777" w:rsidR="006670E2" w:rsidRPr="006670E2" w:rsidRDefault="006670E2" w:rsidP="006670E2">
      <w:pPr>
        <w:numPr>
          <w:ilvl w:val="0"/>
          <w:numId w:val="625"/>
        </w:numPr>
      </w:pPr>
      <w:r w:rsidRPr="006670E2">
        <w:rPr>
          <w:rFonts w:ascii="Segoe UI Emoji" w:hAnsi="Segoe UI Emoji" w:cs="Segoe UI Emoji"/>
        </w:rPr>
        <w:t>🔴</w:t>
      </w:r>
      <w:r w:rsidRPr="006670E2">
        <w:t xml:space="preserve"> High </w:t>
      </w:r>
    </w:p>
    <w:p w14:paraId="1E536CE1" w14:textId="77777777" w:rsidR="006670E2" w:rsidRPr="006670E2" w:rsidRDefault="006670E2" w:rsidP="006670E2">
      <w:pPr>
        <w:numPr>
          <w:ilvl w:val="0"/>
          <w:numId w:val="625"/>
        </w:numPr>
      </w:pPr>
      <w:r w:rsidRPr="006670E2">
        <w:rPr>
          <w:rFonts w:ascii="Segoe UI Emoji" w:hAnsi="Segoe UI Emoji" w:cs="Segoe UI Emoji"/>
        </w:rPr>
        <w:t>🟠</w:t>
      </w:r>
      <w:r w:rsidRPr="006670E2">
        <w:t xml:space="preserve"> Medium </w:t>
      </w:r>
    </w:p>
    <w:p w14:paraId="0184AB7E" w14:textId="77777777" w:rsidR="006670E2" w:rsidRPr="006670E2" w:rsidRDefault="006670E2" w:rsidP="006670E2">
      <w:pPr>
        <w:numPr>
          <w:ilvl w:val="0"/>
          <w:numId w:val="625"/>
        </w:numPr>
      </w:pPr>
      <w:r w:rsidRPr="006670E2">
        <w:rPr>
          <w:rFonts w:ascii="Segoe UI Emoji" w:hAnsi="Segoe UI Emoji" w:cs="Segoe UI Emoji"/>
        </w:rPr>
        <w:t>🟢</w:t>
      </w:r>
      <w:r w:rsidRPr="006670E2">
        <w:t xml:space="preserve"> Low </w:t>
      </w:r>
    </w:p>
    <w:p w14:paraId="59B3AA48" w14:textId="77777777" w:rsidR="006670E2" w:rsidRPr="006670E2" w:rsidRDefault="006670E2" w:rsidP="006670E2">
      <w:r w:rsidRPr="006670E2">
        <w:t>Priority remains visible at all times.</w:t>
      </w:r>
    </w:p>
    <w:p w14:paraId="5C987E1F" w14:textId="77777777" w:rsidR="006670E2" w:rsidRPr="006670E2" w:rsidRDefault="006670E2" w:rsidP="006670E2">
      <w:r w:rsidRPr="006670E2">
        <w:pict w14:anchorId="3BAE08AE">
          <v:rect id="_x0000_i8309" style="width:0;height:1.5pt" o:hralign="center" o:hrstd="t" o:hr="t" fillcolor="#a0a0a0" stroked="f"/>
        </w:pict>
      </w:r>
    </w:p>
    <w:p w14:paraId="612B5B21" w14:textId="77777777" w:rsidR="006670E2" w:rsidRPr="006670E2" w:rsidRDefault="006670E2" w:rsidP="006670E2">
      <w:pPr>
        <w:rPr>
          <w:b/>
          <w:bCs/>
        </w:rPr>
      </w:pPr>
      <w:r w:rsidRPr="006670E2">
        <w:rPr>
          <w:b/>
          <w:bCs/>
        </w:rPr>
        <w:t>16. Delivery Details Drawer</w:t>
      </w:r>
    </w:p>
    <w:p w14:paraId="5753E218" w14:textId="77777777" w:rsidR="006670E2" w:rsidRPr="006670E2" w:rsidRDefault="006670E2" w:rsidP="006670E2">
      <w:r w:rsidRPr="006670E2">
        <w:t xml:space="preserve">Clicking </w:t>
      </w:r>
      <w:r w:rsidRPr="006670E2">
        <w:rPr>
          <w:b/>
          <w:bCs/>
        </w:rPr>
        <w:t>View Details</w:t>
      </w:r>
      <w:r w:rsidRPr="006670E2">
        <w:t xml:space="preserve"> opens a right-side drawer.</w:t>
      </w:r>
    </w:p>
    <w:p w14:paraId="48159C25" w14:textId="77777777" w:rsidR="006670E2" w:rsidRPr="006670E2" w:rsidRDefault="006670E2" w:rsidP="006670E2">
      <w:r w:rsidRPr="006670E2">
        <w:t>Information includes:</w:t>
      </w:r>
    </w:p>
    <w:p w14:paraId="001400BA" w14:textId="77777777" w:rsidR="006670E2" w:rsidRPr="006670E2" w:rsidRDefault="006670E2" w:rsidP="006670E2">
      <w:pPr>
        <w:numPr>
          <w:ilvl w:val="0"/>
          <w:numId w:val="626"/>
        </w:numPr>
      </w:pPr>
      <w:r w:rsidRPr="006670E2">
        <w:lastRenderedPageBreak/>
        <w:t xml:space="preserve">Delivery ID </w:t>
      </w:r>
    </w:p>
    <w:p w14:paraId="1A6C8569" w14:textId="77777777" w:rsidR="006670E2" w:rsidRPr="006670E2" w:rsidRDefault="006670E2" w:rsidP="006670E2">
      <w:pPr>
        <w:numPr>
          <w:ilvl w:val="0"/>
          <w:numId w:val="626"/>
        </w:numPr>
      </w:pPr>
      <w:r w:rsidRPr="006670E2">
        <w:t xml:space="preserve">Customer Information </w:t>
      </w:r>
    </w:p>
    <w:p w14:paraId="5046DC92" w14:textId="77777777" w:rsidR="006670E2" w:rsidRPr="006670E2" w:rsidRDefault="006670E2" w:rsidP="006670E2">
      <w:pPr>
        <w:numPr>
          <w:ilvl w:val="0"/>
          <w:numId w:val="626"/>
        </w:numPr>
      </w:pPr>
      <w:r w:rsidRPr="006670E2">
        <w:t xml:space="preserve">Pickup Warehouse </w:t>
      </w:r>
    </w:p>
    <w:p w14:paraId="4988A2DA" w14:textId="77777777" w:rsidR="006670E2" w:rsidRPr="006670E2" w:rsidRDefault="006670E2" w:rsidP="006670E2">
      <w:pPr>
        <w:numPr>
          <w:ilvl w:val="0"/>
          <w:numId w:val="626"/>
        </w:numPr>
      </w:pPr>
      <w:r w:rsidRPr="006670E2">
        <w:t xml:space="preserve">Destination </w:t>
      </w:r>
    </w:p>
    <w:p w14:paraId="19DC5658" w14:textId="77777777" w:rsidR="006670E2" w:rsidRPr="006670E2" w:rsidRDefault="006670E2" w:rsidP="006670E2">
      <w:pPr>
        <w:numPr>
          <w:ilvl w:val="0"/>
          <w:numId w:val="626"/>
        </w:numPr>
      </w:pPr>
      <w:r w:rsidRPr="006670E2">
        <w:t xml:space="preserve">Assigned Drone </w:t>
      </w:r>
    </w:p>
    <w:p w14:paraId="34E93CF2" w14:textId="77777777" w:rsidR="006670E2" w:rsidRPr="006670E2" w:rsidRDefault="006670E2" w:rsidP="006670E2">
      <w:pPr>
        <w:numPr>
          <w:ilvl w:val="0"/>
          <w:numId w:val="626"/>
        </w:numPr>
      </w:pPr>
      <w:r w:rsidRPr="006670E2">
        <w:t xml:space="preserve">Assigned Route </w:t>
      </w:r>
    </w:p>
    <w:p w14:paraId="72D3D49F" w14:textId="77777777" w:rsidR="006670E2" w:rsidRPr="006670E2" w:rsidRDefault="006670E2" w:rsidP="006670E2">
      <w:pPr>
        <w:numPr>
          <w:ilvl w:val="0"/>
          <w:numId w:val="626"/>
        </w:numPr>
      </w:pPr>
      <w:r w:rsidRPr="006670E2">
        <w:t xml:space="preserve">Delivery Status </w:t>
      </w:r>
    </w:p>
    <w:p w14:paraId="4390C741" w14:textId="77777777" w:rsidR="006670E2" w:rsidRPr="006670E2" w:rsidRDefault="006670E2" w:rsidP="006670E2">
      <w:pPr>
        <w:numPr>
          <w:ilvl w:val="0"/>
          <w:numId w:val="626"/>
        </w:numPr>
      </w:pPr>
      <w:r w:rsidRPr="006670E2">
        <w:t xml:space="preserve">Estimated Time </w:t>
      </w:r>
    </w:p>
    <w:p w14:paraId="2438ED3E" w14:textId="77777777" w:rsidR="006670E2" w:rsidRPr="006670E2" w:rsidRDefault="006670E2" w:rsidP="006670E2">
      <w:pPr>
        <w:numPr>
          <w:ilvl w:val="0"/>
          <w:numId w:val="626"/>
        </w:numPr>
      </w:pPr>
      <w:r w:rsidRPr="006670E2">
        <w:t xml:space="preserve">Delivery Timeline </w:t>
      </w:r>
    </w:p>
    <w:p w14:paraId="36F23B31" w14:textId="77777777" w:rsidR="006670E2" w:rsidRPr="006670E2" w:rsidRDefault="006670E2" w:rsidP="006670E2">
      <w:pPr>
        <w:numPr>
          <w:ilvl w:val="0"/>
          <w:numId w:val="626"/>
        </w:numPr>
      </w:pPr>
      <w:r w:rsidRPr="006670E2">
        <w:t xml:space="preserve">Priority </w:t>
      </w:r>
    </w:p>
    <w:p w14:paraId="05D58E36" w14:textId="77777777" w:rsidR="006670E2" w:rsidRPr="006670E2" w:rsidRDefault="006670E2" w:rsidP="006670E2">
      <w:pPr>
        <w:numPr>
          <w:ilvl w:val="0"/>
          <w:numId w:val="626"/>
        </w:numPr>
      </w:pPr>
      <w:r w:rsidRPr="006670E2">
        <w:t xml:space="preserve">Package Details </w:t>
      </w:r>
    </w:p>
    <w:p w14:paraId="6CBD6510" w14:textId="77777777" w:rsidR="006670E2" w:rsidRPr="006670E2" w:rsidRDefault="006670E2" w:rsidP="006670E2">
      <w:r w:rsidRPr="006670E2">
        <w:t>The drawer provides complete delivery visibility without leaving the page.</w:t>
      </w:r>
    </w:p>
    <w:p w14:paraId="38DB0089" w14:textId="77777777" w:rsidR="006670E2" w:rsidRPr="006670E2" w:rsidRDefault="006670E2" w:rsidP="006670E2">
      <w:r w:rsidRPr="006670E2">
        <w:pict w14:anchorId="1E8FD73A">
          <v:rect id="_x0000_i8310" style="width:0;height:1.5pt" o:hralign="center" o:hrstd="t" o:hr="t" fillcolor="#a0a0a0" stroked="f"/>
        </w:pict>
      </w:r>
    </w:p>
    <w:p w14:paraId="44B06CFF" w14:textId="77777777" w:rsidR="006670E2" w:rsidRPr="006670E2" w:rsidRDefault="006670E2" w:rsidP="006670E2">
      <w:pPr>
        <w:rPr>
          <w:b/>
          <w:bCs/>
        </w:rPr>
      </w:pPr>
      <w:r w:rsidRPr="006670E2">
        <w:rPr>
          <w:b/>
          <w:bCs/>
        </w:rPr>
        <w:t>17. Create Delivery Modal</w:t>
      </w:r>
    </w:p>
    <w:p w14:paraId="3F525BB0" w14:textId="77777777" w:rsidR="006670E2" w:rsidRPr="006670E2" w:rsidRDefault="006670E2" w:rsidP="006670E2">
      <w:r w:rsidRPr="006670E2">
        <w:t xml:space="preserve">Selecting </w:t>
      </w:r>
      <w:r w:rsidRPr="006670E2">
        <w:rPr>
          <w:b/>
          <w:bCs/>
        </w:rPr>
        <w:t>+ New Delivery</w:t>
      </w:r>
      <w:r w:rsidRPr="006670E2">
        <w:t xml:space="preserve"> opens a modal.</w:t>
      </w:r>
    </w:p>
    <w:p w14:paraId="55943BBD" w14:textId="77777777" w:rsidR="006670E2" w:rsidRPr="006670E2" w:rsidRDefault="006670E2" w:rsidP="006670E2">
      <w:r w:rsidRPr="006670E2">
        <w:t>Fields:</w:t>
      </w:r>
    </w:p>
    <w:p w14:paraId="32C4A278" w14:textId="77777777" w:rsidR="006670E2" w:rsidRPr="006670E2" w:rsidRDefault="006670E2" w:rsidP="006670E2">
      <w:pPr>
        <w:numPr>
          <w:ilvl w:val="0"/>
          <w:numId w:val="627"/>
        </w:numPr>
      </w:pPr>
      <w:r w:rsidRPr="006670E2">
        <w:t xml:space="preserve">Customer Name </w:t>
      </w:r>
    </w:p>
    <w:p w14:paraId="3C99A325" w14:textId="77777777" w:rsidR="006670E2" w:rsidRPr="006670E2" w:rsidRDefault="006670E2" w:rsidP="006670E2">
      <w:pPr>
        <w:numPr>
          <w:ilvl w:val="0"/>
          <w:numId w:val="627"/>
        </w:numPr>
      </w:pPr>
      <w:r w:rsidRPr="006670E2">
        <w:t xml:space="preserve">Customer Contact </w:t>
      </w:r>
    </w:p>
    <w:p w14:paraId="6D149C34" w14:textId="77777777" w:rsidR="006670E2" w:rsidRPr="006670E2" w:rsidRDefault="006670E2" w:rsidP="006670E2">
      <w:pPr>
        <w:numPr>
          <w:ilvl w:val="0"/>
          <w:numId w:val="627"/>
        </w:numPr>
      </w:pPr>
      <w:r w:rsidRPr="006670E2">
        <w:t xml:space="preserve">Pickup Warehouse </w:t>
      </w:r>
    </w:p>
    <w:p w14:paraId="4AB967F5" w14:textId="77777777" w:rsidR="006670E2" w:rsidRPr="006670E2" w:rsidRDefault="006670E2" w:rsidP="006670E2">
      <w:pPr>
        <w:numPr>
          <w:ilvl w:val="0"/>
          <w:numId w:val="627"/>
        </w:numPr>
      </w:pPr>
      <w:r w:rsidRPr="006670E2">
        <w:t xml:space="preserve">Destination </w:t>
      </w:r>
    </w:p>
    <w:p w14:paraId="45D5FF97" w14:textId="77777777" w:rsidR="006670E2" w:rsidRPr="006670E2" w:rsidRDefault="006670E2" w:rsidP="006670E2">
      <w:pPr>
        <w:numPr>
          <w:ilvl w:val="0"/>
          <w:numId w:val="627"/>
        </w:numPr>
      </w:pPr>
      <w:r w:rsidRPr="006670E2">
        <w:t xml:space="preserve">Package Weight </w:t>
      </w:r>
    </w:p>
    <w:p w14:paraId="3DBB18AD" w14:textId="77777777" w:rsidR="006670E2" w:rsidRPr="006670E2" w:rsidRDefault="006670E2" w:rsidP="006670E2">
      <w:pPr>
        <w:numPr>
          <w:ilvl w:val="0"/>
          <w:numId w:val="627"/>
        </w:numPr>
      </w:pPr>
      <w:r w:rsidRPr="006670E2">
        <w:t xml:space="preserve">Package Type </w:t>
      </w:r>
    </w:p>
    <w:p w14:paraId="4DAE7000" w14:textId="77777777" w:rsidR="006670E2" w:rsidRPr="006670E2" w:rsidRDefault="006670E2" w:rsidP="006670E2">
      <w:pPr>
        <w:numPr>
          <w:ilvl w:val="0"/>
          <w:numId w:val="627"/>
        </w:numPr>
      </w:pPr>
      <w:r w:rsidRPr="006670E2">
        <w:t xml:space="preserve">Delivery Priority </w:t>
      </w:r>
    </w:p>
    <w:p w14:paraId="380B90F5" w14:textId="77777777" w:rsidR="006670E2" w:rsidRPr="006670E2" w:rsidRDefault="006670E2" w:rsidP="006670E2">
      <w:r w:rsidRPr="006670E2">
        <w:t>Buttons:</w:t>
      </w:r>
    </w:p>
    <w:p w14:paraId="2EC4E27E" w14:textId="77777777" w:rsidR="006670E2" w:rsidRPr="006670E2" w:rsidRDefault="006670E2" w:rsidP="006670E2">
      <w:pPr>
        <w:numPr>
          <w:ilvl w:val="0"/>
          <w:numId w:val="628"/>
        </w:numPr>
      </w:pPr>
      <w:r w:rsidRPr="006670E2">
        <w:t xml:space="preserve">Cancel </w:t>
      </w:r>
    </w:p>
    <w:p w14:paraId="5231CD4B" w14:textId="77777777" w:rsidR="006670E2" w:rsidRPr="006670E2" w:rsidRDefault="006670E2" w:rsidP="006670E2">
      <w:pPr>
        <w:numPr>
          <w:ilvl w:val="0"/>
          <w:numId w:val="628"/>
        </w:numPr>
      </w:pPr>
      <w:r w:rsidRPr="006670E2">
        <w:t xml:space="preserve">Create Delivery </w:t>
      </w:r>
    </w:p>
    <w:p w14:paraId="5B9DA810" w14:textId="77777777" w:rsidR="006670E2" w:rsidRPr="006670E2" w:rsidRDefault="006670E2" w:rsidP="006670E2">
      <w:r w:rsidRPr="006670E2">
        <w:t>Validation occurs before submission.</w:t>
      </w:r>
    </w:p>
    <w:p w14:paraId="4A454448" w14:textId="77777777" w:rsidR="006670E2" w:rsidRPr="006670E2" w:rsidRDefault="006670E2" w:rsidP="006670E2">
      <w:r w:rsidRPr="006670E2">
        <w:pict w14:anchorId="0F4081A6">
          <v:rect id="_x0000_i8311" style="width:0;height:1.5pt" o:hralign="center" o:hrstd="t" o:hr="t" fillcolor="#a0a0a0" stroked="f"/>
        </w:pict>
      </w:r>
    </w:p>
    <w:p w14:paraId="5E594928" w14:textId="77777777" w:rsidR="006670E2" w:rsidRPr="006670E2" w:rsidRDefault="006670E2" w:rsidP="006670E2">
      <w:pPr>
        <w:rPr>
          <w:b/>
          <w:bCs/>
        </w:rPr>
      </w:pPr>
      <w:r w:rsidRPr="006670E2">
        <w:rPr>
          <w:b/>
          <w:bCs/>
        </w:rPr>
        <w:t>18. Delivery Timeline Panel</w:t>
      </w:r>
    </w:p>
    <w:p w14:paraId="22587CEB" w14:textId="77777777" w:rsidR="006670E2" w:rsidRPr="006670E2" w:rsidRDefault="006670E2" w:rsidP="006670E2">
      <w:r w:rsidRPr="006670E2">
        <w:t xml:space="preserve">A timeline at the bottom or inside the </w:t>
      </w:r>
      <w:proofErr w:type="gramStart"/>
      <w:r w:rsidRPr="006670E2">
        <w:t>details</w:t>
      </w:r>
      <w:proofErr w:type="gramEnd"/>
      <w:r w:rsidRPr="006670E2">
        <w:t xml:space="preserve"> drawer displays major events.</w:t>
      </w:r>
    </w:p>
    <w:p w14:paraId="37BD00BD" w14:textId="77777777" w:rsidR="006670E2" w:rsidRPr="006670E2" w:rsidRDefault="006670E2" w:rsidP="006670E2">
      <w:r w:rsidRPr="006670E2">
        <w:t>Example:</w:t>
      </w:r>
    </w:p>
    <w:p w14:paraId="68D2236E" w14:textId="77777777" w:rsidR="006670E2" w:rsidRPr="006670E2" w:rsidRDefault="006670E2" w:rsidP="006670E2">
      <w:r w:rsidRPr="006670E2">
        <w:lastRenderedPageBreak/>
        <w:t>Created</w:t>
      </w:r>
    </w:p>
    <w:p w14:paraId="60A62BD2" w14:textId="77777777" w:rsidR="006670E2" w:rsidRPr="006670E2" w:rsidRDefault="006670E2" w:rsidP="006670E2"/>
    <w:p w14:paraId="61EBF09A" w14:textId="77777777" w:rsidR="006670E2" w:rsidRPr="006670E2" w:rsidRDefault="006670E2" w:rsidP="006670E2">
      <w:r w:rsidRPr="006670E2">
        <w:t>↓</w:t>
      </w:r>
    </w:p>
    <w:p w14:paraId="337A3191" w14:textId="77777777" w:rsidR="006670E2" w:rsidRPr="006670E2" w:rsidRDefault="006670E2" w:rsidP="006670E2"/>
    <w:p w14:paraId="71CC578C" w14:textId="77777777" w:rsidR="006670E2" w:rsidRPr="006670E2" w:rsidRDefault="006670E2" w:rsidP="006670E2">
      <w:r w:rsidRPr="006670E2">
        <w:t>Assigned</w:t>
      </w:r>
    </w:p>
    <w:p w14:paraId="474787D3" w14:textId="77777777" w:rsidR="006670E2" w:rsidRPr="006670E2" w:rsidRDefault="006670E2" w:rsidP="006670E2"/>
    <w:p w14:paraId="1E328E22" w14:textId="77777777" w:rsidR="006670E2" w:rsidRPr="006670E2" w:rsidRDefault="006670E2" w:rsidP="006670E2">
      <w:r w:rsidRPr="006670E2">
        <w:t>↓</w:t>
      </w:r>
    </w:p>
    <w:p w14:paraId="14837815" w14:textId="77777777" w:rsidR="006670E2" w:rsidRPr="006670E2" w:rsidRDefault="006670E2" w:rsidP="006670E2"/>
    <w:p w14:paraId="12A28D48" w14:textId="77777777" w:rsidR="006670E2" w:rsidRPr="006670E2" w:rsidRDefault="006670E2" w:rsidP="006670E2">
      <w:r w:rsidRPr="006670E2">
        <w:t>Drone Dispatched</w:t>
      </w:r>
    </w:p>
    <w:p w14:paraId="0112B9DC" w14:textId="77777777" w:rsidR="006670E2" w:rsidRPr="006670E2" w:rsidRDefault="006670E2" w:rsidP="006670E2"/>
    <w:p w14:paraId="4670D0F6" w14:textId="77777777" w:rsidR="006670E2" w:rsidRPr="006670E2" w:rsidRDefault="006670E2" w:rsidP="006670E2">
      <w:r w:rsidRPr="006670E2">
        <w:t>↓</w:t>
      </w:r>
    </w:p>
    <w:p w14:paraId="710D555E" w14:textId="77777777" w:rsidR="006670E2" w:rsidRPr="006670E2" w:rsidRDefault="006670E2" w:rsidP="006670E2"/>
    <w:p w14:paraId="2790E0F3" w14:textId="77777777" w:rsidR="006670E2" w:rsidRPr="006670E2" w:rsidRDefault="006670E2" w:rsidP="006670E2">
      <w:r w:rsidRPr="006670E2">
        <w:t>In Transit</w:t>
      </w:r>
    </w:p>
    <w:p w14:paraId="7C129008" w14:textId="77777777" w:rsidR="006670E2" w:rsidRPr="006670E2" w:rsidRDefault="006670E2" w:rsidP="006670E2"/>
    <w:p w14:paraId="6F2C873A" w14:textId="77777777" w:rsidR="006670E2" w:rsidRPr="006670E2" w:rsidRDefault="006670E2" w:rsidP="006670E2">
      <w:r w:rsidRPr="006670E2">
        <w:t>↓</w:t>
      </w:r>
    </w:p>
    <w:p w14:paraId="1A4CB3E2" w14:textId="77777777" w:rsidR="006670E2" w:rsidRPr="006670E2" w:rsidRDefault="006670E2" w:rsidP="006670E2"/>
    <w:p w14:paraId="0B9DA9AA" w14:textId="77777777" w:rsidR="006670E2" w:rsidRPr="006670E2" w:rsidRDefault="006670E2" w:rsidP="006670E2">
      <w:r w:rsidRPr="006670E2">
        <w:t>Delivered</w:t>
      </w:r>
    </w:p>
    <w:p w14:paraId="3A8299F4" w14:textId="77777777" w:rsidR="006670E2" w:rsidRPr="006670E2" w:rsidRDefault="006670E2" w:rsidP="006670E2">
      <w:r w:rsidRPr="006670E2">
        <w:t>This provides a chronological view of delivery progress.</w:t>
      </w:r>
    </w:p>
    <w:p w14:paraId="3F58EC26" w14:textId="77777777" w:rsidR="006670E2" w:rsidRPr="006670E2" w:rsidRDefault="006670E2" w:rsidP="006670E2">
      <w:r w:rsidRPr="006670E2">
        <w:pict w14:anchorId="38BA6BE9">
          <v:rect id="_x0000_i8312" style="width:0;height:1.5pt" o:hralign="center" o:hrstd="t" o:hr="t" fillcolor="#a0a0a0" stroked="f"/>
        </w:pict>
      </w:r>
    </w:p>
    <w:p w14:paraId="516844B9" w14:textId="77777777" w:rsidR="006670E2" w:rsidRPr="006670E2" w:rsidRDefault="006670E2" w:rsidP="006670E2">
      <w:pPr>
        <w:rPr>
          <w:b/>
          <w:bCs/>
        </w:rPr>
      </w:pPr>
      <w:r w:rsidRPr="006670E2">
        <w:rPr>
          <w:b/>
          <w:bCs/>
        </w:rPr>
        <w:t>19. Empty State</w:t>
      </w:r>
    </w:p>
    <w:p w14:paraId="28213BA9" w14:textId="77777777" w:rsidR="006670E2" w:rsidRPr="006670E2" w:rsidRDefault="006670E2" w:rsidP="006670E2">
      <w:r w:rsidRPr="006670E2">
        <w:t>When no deliveries exist:</w:t>
      </w:r>
    </w:p>
    <w:p w14:paraId="1DFA7CB1" w14:textId="77777777" w:rsidR="006670E2" w:rsidRPr="006670E2" w:rsidRDefault="006670E2" w:rsidP="006670E2">
      <w:r w:rsidRPr="006670E2">
        <w:t>Display:</w:t>
      </w:r>
    </w:p>
    <w:p w14:paraId="2D8E51EB" w14:textId="77777777" w:rsidR="006670E2" w:rsidRPr="006670E2" w:rsidRDefault="006670E2" w:rsidP="006670E2">
      <w:pPr>
        <w:numPr>
          <w:ilvl w:val="0"/>
          <w:numId w:val="629"/>
        </w:numPr>
      </w:pPr>
      <w:r w:rsidRPr="006670E2">
        <w:t xml:space="preserve">Delivery illustration </w:t>
      </w:r>
    </w:p>
    <w:p w14:paraId="47E96004" w14:textId="77777777" w:rsidR="006670E2" w:rsidRPr="006670E2" w:rsidRDefault="006670E2" w:rsidP="006670E2">
      <w:pPr>
        <w:numPr>
          <w:ilvl w:val="0"/>
          <w:numId w:val="629"/>
        </w:numPr>
      </w:pPr>
      <w:r w:rsidRPr="006670E2">
        <w:t xml:space="preserve">Friendly message </w:t>
      </w:r>
    </w:p>
    <w:p w14:paraId="5F154368" w14:textId="77777777" w:rsidR="006670E2" w:rsidRPr="006670E2" w:rsidRDefault="006670E2" w:rsidP="006670E2">
      <w:r w:rsidRPr="006670E2">
        <w:t>Example:</w:t>
      </w:r>
    </w:p>
    <w:p w14:paraId="4DC7D156" w14:textId="77777777" w:rsidR="006670E2" w:rsidRPr="006670E2" w:rsidRDefault="006670E2" w:rsidP="006670E2">
      <w:r w:rsidRPr="006670E2">
        <w:rPr>
          <w:b/>
          <w:bCs/>
        </w:rPr>
        <w:t>No Deliveries Found</w:t>
      </w:r>
    </w:p>
    <w:p w14:paraId="05B6A0F2" w14:textId="77777777" w:rsidR="006670E2" w:rsidRPr="006670E2" w:rsidRDefault="006670E2" w:rsidP="006670E2">
      <w:r w:rsidRPr="006670E2">
        <w:rPr>
          <w:i/>
          <w:iCs/>
        </w:rPr>
        <w:t>"Create your first delivery request to begin managing operations."</w:t>
      </w:r>
    </w:p>
    <w:p w14:paraId="4A490914" w14:textId="77777777" w:rsidR="006670E2" w:rsidRPr="006670E2" w:rsidRDefault="006670E2" w:rsidP="006670E2">
      <w:r w:rsidRPr="006670E2">
        <w:t xml:space="preserve">Include a prominent </w:t>
      </w:r>
      <w:r w:rsidRPr="006670E2">
        <w:rPr>
          <w:b/>
          <w:bCs/>
        </w:rPr>
        <w:t>New Delivery</w:t>
      </w:r>
      <w:r w:rsidRPr="006670E2">
        <w:t xml:space="preserve"> button.</w:t>
      </w:r>
    </w:p>
    <w:p w14:paraId="6EEE21B3" w14:textId="77777777" w:rsidR="006670E2" w:rsidRPr="006670E2" w:rsidRDefault="006670E2" w:rsidP="006670E2">
      <w:r w:rsidRPr="006670E2">
        <w:pict w14:anchorId="62CAA2BC">
          <v:rect id="_x0000_i8313" style="width:0;height:1.5pt" o:hralign="center" o:hrstd="t" o:hr="t" fillcolor="#a0a0a0" stroked="f"/>
        </w:pict>
      </w:r>
    </w:p>
    <w:p w14:paraId="408FBD46" w14:textId="77777777" w:rsidR="006670E2" w:rsidRPr="006670E2" w:rsidRDefault="006670E2" w:rsidP="006670E2">
      <w:pPr>
        <w:rPr>
          <w:b/>
          <w:bCs/>
        </w:rPr>
      </w:pPr>
      <w:r w:rsidRPr="006670E2">
        <w:rPr>
          <w:b/>
          <w:bCs/>
        </w:rPr>
        <w:t>20. Loading State</w:t>
      </w:r>
    </w:p>
    <w:p w14:paraId="655CF9F9" w14:textId="77777777" w:rsidR="006670E2" w:rsidRPr="006670E2" w:rsidRDefault="006670E2" w:rsidP="006670E2">
      <w:r w:rsidRPr="006670E2">
        <w:t>When loading delivery information:</w:t>
      </w:r>
    </w:p>
    <w:p w14:paraId="3AEEB39A" w14:textId="77777777" w:rsidR="006670E2" w:rsidRPr="006670E2" w:rsidRDefault="006670E2" w:rsidP="006670E2">
      <w:pPr>
        <w:numPr>
          <w:ilvl w:val="0"/>
          <w:numId w:val="630"/>
        </w:numPr>
      </w:pPr>
      <w:r w:rsidRPr="006670E2">
        <w:lastRenderedPageBreak/>
        <w:t xml:space="preserve">Skeleton KPI cards </w:t>
      </w:r>
    </w:p>
    <w:p w14:paraId="726CF53B" w14:textId="77777777" w:rsidR="006670E2" w:rsidRPr="006670E2" w:rsidRDefault="006670E2" w:rsidP="006670E2">
      <w:pPr>
        <w:numPr>
          <w:ilvl w:val="0"/>
          <w:numId w:val="630"/>
        </w:numPr>
      </w:pPr>
      <w:r w:rsidRPr="006670E2">
        <w:t xml:space="preserve">Skeleton toolbar </w:t>
      </w:r>
    </w:p>
    <w:p w14:paraId="5908D3EA" w14:textId="77777777" w:rsidR="006670E2" w:rsidRPr="006670E2" w:rsidRDefault="006670E2" w:rsidP="006670E2">
      <w:pPr>
        <w:numPr>
          <w:ilvl w:val="0"/>
          <w:numId w:val="630"/>
        </w:numPr>
      </w:pPr>
      <w:r w:rsidRPr="006670E2">
        <w:t xml:space="preserve">Skeleton delivery cards </w:t>
      </w:r>
    </w:p>
    <w:p w14:paraId="42B69F09" w14:textId="77777777" w:rsidR="006670E2" w:rsidRPr="006670E2" w:rsidRDefault="006670E2" w:rsidP="006670E2">
      <w:pPr>
        <w:numPr>
          <w:ilvl w:val="0"/>
          <w:numId w:val="630"/>
        </w:numPr>
      </w:pPr>
      <w:r w:rsidRPr="006670E2">
        <w:t xml:space="preserve">Skeleton timeline </w:t>
      </w:r>
    </w:p>
    <w:p w14:paraId="72FFECBD" w14:textId="77777777" w:rsidR="006670E2" w:rsidRPr="006670E2" w:rsidRDefault="006670E2" w:rsidP="006670E2">
      <w:r w:rsidRPr="006670E2">
        <w:t>Avoid blank screens.</w:t>
      </w:r>
    </w:p>
    <w:p w14:paraId="5F2A1202" w14:textId="77777777" w:rsidR="006670E2" w:rsidRPr="006670E2" w:rsidRDefault="006670E2" w:rsidP="006670E2">
      <w:r w:rsidRPr="006670E2">
        <w:pict w14:anchorId="12D1DF04">
          <v:rect id="_x0000_i8314" style="width:0;height:1.5pt" o:hralign="center" o:hrstd="t" o:hr="t" fillcolor="#a0a0a0" stroked="f"/>
        </w:pict>
      </w:r>
    </w:p>
    <w:p w14:paraId="6C01C099" w14:textId="77777777" w:rsidR="006670E2" w:rsidRPr="006670E2" w:rsidRDefault="006670E2" w:rsidP="006670E2">
      <w:pPr>
        <w:rPr>
          <w:b/>
          <w:bCs/>
        </w:rPr>
      </w:pPr>
      <w:r w:rsidRPr="006670E2">
        <w:rPr>
          <w:b/>
          <w:bCs/>
        </w:rPr>
        <w:t>21. Error State</w:t>
      </w:r>
    </w:p>
    <w:p w14:paraId="1A46A0AD" w14:textId="77777777" w:rsidR="006670E2" w:rsidRPr="006670E2" w:rsidRDefault="006670E2" w:rsidP="006670E2">
      <w:r w:rsidRPr="006670E2">
        <w:t>If delivery data cannot be retrieved:</w:t>
      </w:r>
    </w:p>
    <w:p w14:paraId="228EC053" w14:textId="77777777" w:rsidR="006670E2" w:rsidRPr="006670E2" w:rsidRDefault="006670E2" w:rsidP="006670E2">
      <w:r w:rsidRPr="006670E2">
        <w:t>Display:</w:t>
      </w:r>
    </w:p>
    <w:p w14:paraId="597501D3" w14:textId="77777777" w:rsidR="006670E2" w:rsidRPr="006670E2" w:rsidRDefault="006670E2" w:rsidP="006670E2">
      <w:pPr>
        <w:numPr>
          <w:ilvl w:val="0"/>
          <w:numId w:val="631"/>
        </w:numPr>
      </w:pPr>
      <w:r w:rsidRPr="006670E2">
        <w:t xml:space="preserve">Warning illustration </w:t>
      </w:r>
    </w:p>
    <w:p w14:paraId="78D3D50A" w14:textId="77777777" w:rsidR="006670E2" w:rsidRPr="006670E2" w:rsidRDefault="006670E2" w:rsidP="006670E2">
      <w:pPr>
        <w:numPr>
          <w:ilvl w:val="0"/>
          <w:numId w:val="631"/>
        </w:numPr>
      </w:pPr>
      <w:r w:rsidRPr="006670E2">
        <w:t xml:space="preserve">Friendly explanation </w:t>
      </w:r>
    </w:p>
    <w:p w14:paraId="71A0D538" w14:textId="77777777" w:rsidR="006670E2" w:rsidRPr="006670E2" w:rsidRDefault="006670E2" w:rsidP="006670E2">
      <w:pPr>
        <w:numPr>
          <w:ilvl w:val="0"/>
          <w:numId w:val="631"/>
        </w:numPr>
      </w:pPr>
      <w:r w:rsidRPr="006670E2">
        <w:t xml:space="preserve">Retry button </w:t>
      </w:r>
    </w:p>
    <w:p w14:paraId="4220B776" w14:textId="77777777" w:rsidR="006670E2" w:rsidRPr="006670E2" w:rsidRDefault="006670E2" w:rsidP="006670E2">
      <w:r w:rsidRPr="006670E2">
        <w:t>Example:</w:t>
      </w:r>
    </w:p>
    <w:p w14:paraId="7C2AF5EB" w14:textId="77777777" w:rsidR="006670E2" w:rsidRPr="006670E2" w:rsidRDefault="006670E2" w:rsidP="006670E2">
      <w:r w:rsidRPr="006670E2">
        <w:rPr>
          <w:i/>
          <w:iCs/>
        </w:rPr>
        <w:t>"Unable to load delivery information. Please try again."</w:t>
      </w:r>
    </w:p>
    <w:p w14:paraId="17292039" w14:textId="77777777" w:rsidR="006670E2" w:rsidRPr="006670E2" w:rsidRDefault="006670E2" w:rsidP="006670E2">
      <w:r w:rsidRPr="006670E2">
        <w:pict w14:anchorId="18655254">
          <v:rect id="_x0000_i8315" style="width:0;height:1.5pt" o:hralign="center" o:hrstd="t" o:hr="t" fillcolor="#a0a0a0" stroked="f"/>
        </w:pict>
      </w:r>
    </w:p>
    <w:p w14:paraId="1FC5FB42" w14:textId="77777777" w:rsidR="006670E2" w:rsidRPr="006670E2" w:rsidRDefault="006670E2" w:rsidP="006670E2">
      <w:pPr>
        <w:rPr>
          <w:b/>
          <w:bCs/>
        </w:rPr>
      </w:pPr>
      <w:r w:rsidRPr="006670E2">
        <w:rPr>
          <w:b/>
          <w:bCs/>
        </w:rPr>
        <w:t>22. Responsive Behavior</w:t>
      </w:r>
    </w:p>
    <w:p w14:paraId="0944D092" w14:textId="77777777" w:rsidR="006670E2" w:rsidRPr="006670E2" w:rsidRDefault="006670E2" w:rsidP="006670E2">
      <w:pPr>
        <w:rPr>
          <w:b/>
          <w:bCs/>
        </w:rPr>
      </w:pPr>
      <w:r w:rsidRPr="006670E2">
        <w:rPr>
          <w:b/>
          <w:bCs/>
        </w:rPr>
        <w:t>Desktop</w:t>
      </w:r>
    </w:p>
    <w:p w14:paraId="3002305B" w14:textId="77777777" w:rsidR="006670E2" w:rsidRPr="006670E2" w:rsidRDefault="006670E2" w:rsidP="006670E2">
      <w:pPr>
        <w:numPr>
          <w:ilvl w:val="0"/>
          <w:numId w:val="632"/>
        </w:numPr>
      </w:pPr>
      <w:r w:rsidRPr="006670E2">
        <w:t xml:space="preserve">Four KPI cards </w:t>
      </w:r>
    </w:p>
    <w:p w14:paraId="5F05D931" w14:textId="77777777" w:rsidR="006670E2" w:rsidRPr="006670E2" w:rsidRDefault="006670E2" w:rsidP="006670E2">
      <w:pPr>
        <w:numPr>
          <w:ilvl w:val="0"/>
          <w:numId w:val="632"/>
        </w:numPr>
      </w:pPr>
      <w:r w:rsidRPr="006670E2">
        <w:t xml:space="preserve">Multi-column delivery board </w:t>
      </w:r>
    </w:p>
    <w:p w14:paraId="7E6A073C" w14:textId="77777777" w:rsidR="006670E2" w:rsidRPr="006670E2" w:rsidRDefault="006670E2" w:rsidP="006670E2">
      <w:pPr>
        <w:rPr>
          <w:b/>
          <w:bCs/>
        </w:rPr>
      </w:pPr>
      <w:r w:rsidRPr="006670E2">
        <w:rPr>
          <w:b/>
          <w:bCs/>
        </w:rPr>
        <w:t>Laptop</w:t>
      </w:r>
    </w:p>
    <w:p w14:paraId="44A49237" w14:textId="77777777" w:rsidR="006670E2" w:rsidRPr="006670E2" w:rsidRDefault="006670E2" w:rsidP="006670E2">
      <w:pPr>
        <w:numPr>
          <w:ilvl w:val="0"/>
          <w:numId w:val="633"/>
        </w:numPr>
      </w:pPr>
      <w:r w:rsidRPr="006670E2">
        <w:t xml:space="preserve">Slightly reduced spacing </w:t>
      </w:r>
    </w:p>
    <w:p w14:paraId="788A26E9" w14:textId="77777777" w:rsidR="006670E2" w:rsidRPr="006670E2" w:rsidRDefault="006670E2" w:rsidP="006670E2">
      <w:pPr>
        <w:numPr>
          <w:ilvl w:val="0"/>
          <w:numId w:val="633"/>
        </w:numPr>
      </w:pPr>
      <w:r w:rsidRPr="006670E2">
        <w:t xml:space="preserve">Maintain full workflow </w:t>
      </w:r>
    </w:p>
    <w:p w14:paraId="6703BE2A" w14:textId="77777777" w:rsidR="006670E2" w:rsidRPr="006670E2" w:rsidRDefault="006670E2" w:rsidP="006670E2">
      <w:pPr>
        <w:rPr>
          <w:b/>
          <w:bCs/>
        </w:rPr>
      </w:pPr>
      <w:r w:rsidRPr="006670E2">
        <w:rPr>
          <w:b/>
          <w:bCs/>
        </w:rPr>
        <w:t>Tablet</w:t>
      </w:r>
    </w:p>
    <w:p w14:paraId="15A34579" w14:textId="77777777" w:rsidR="006670E2" w:rsidRPr="006670E2" w:rsidRDefault="006670E2" w:rsidP="006670E2">
      <w:pPr>
        <w:numPr>
          <w:ilvl w:val="0"/>
          <w:numId w:val="634"/>
        </w:numPr>
      </w:pPr>
      <w:r w:rsidRPr="006670E2">
        <w:t xml:space="preserve">Scrollable delivery columns </w:t>
      </w:r>
    </w:p>
    <w:p w14:paraId="33AD023B" w14:textId="77777777" w:rsidR="006670E2" w:rsidRPr="006670E2" w:rsidRDefault="006670E2" w:rsidP="006670E2">
      <w:pPr>
        <w:rPr>
          <w:b/>
          <w:bCs/>
        </w:rPr>
      </w:pPr>
      <w:r w:rsidRPr="006670E2">
        <w:rPr>
          <w:b/>
          <w:bCs/>
        </w:rPr>
        <w:t>Mobile</w:t>
      </w:r>
    </w:p>
    <w:p w14:paraId="0F3B7205" w14:textId="77777777" w:rsidR="006670E2" w:rsidRPr="006670E2" w:rsidRDefault="006670E2" w:rsidP="006670E2">
      <w:pPr>
        <w:numPr>
          <w:ilvl w:val="0"/>
          <w:numId w:val="635"/>
        </w:numPr>
      </w:pPr>
      <w:r w:rsidRPr="006670E2">
        <w:t xml:space="preserve">Single-column delivery list </w:t>
      </w:r>
    </w:p>
    <w:p w14:paraId="7691E276" w14:textId="77777777" w:rsidR="006670E2" w:rsidRPr="006670E2" w:rsidRDefault="006670E2" w:rsidP="006670E2">
      <w:pPr>
        <w:numPr>
          <w:ilvl w:val="0"/>
          <w:numId w:val="635"/>
        </w:numPr>
      </w:pPr>
      <w:r w:rsidRPr="006670E2">
        <w:t xml:space="preserve">Collapsible sidebar </w:t>
      </w:r>
    </w:p>
    <w:p w14:paraId="55A9AEFE" w14:textId="77777777" w:rsidR="006670E2" w:rsidRPr="006670E2" w:rsidRDefault="006670E2" w:rsidP="006670E2">
      <w:pPr>
        <w:numPr>
          <w:ilvl w:val="0"/>
          <w:numId w:val="635"/>
        </w:numPr>
      </w:pPr>
      <w:r w:rsidRPr="006670E2">
        <w:t xml:space="preserve">Simplified filters </w:t>
      </w:r>
    </w:p>
    <w:p w14:paraId="69AB364A" w14:textId="77777777" w:rsidR="006670E2" w:rsidRPr="006670E2" w:rsidRDefault="006670E2" w:rsidP="006670E2">
      <w:r w:rsidRPr="006670E2">
        <w:pict w14:anchorId="02142B00">
          <v:rect id="_x0000_i8316" style="width:0;height:1.5pt" o:hralign="center" o:hrstd="t" o:hr="t" fillcolor="#a0a0a0" stroked="f"/>
        </w:pict>
      </w:r>
    </w:p>
    <w:p w14:paraId="684EA3ED" w14:textId="77777777" w:rsidR="006670E2" w:rsidRPr="006670E2" w:rsidRDefault="006670E2" w:rsidP="006670E2">
      <w:pPr>
        <w:rPr>
          <w:b/>
          <w:bCs/>
        </w:rPr>
      </w:pPr>
      <w:r w:rsidRPr="006670E2">
        <w:rPr>
          <w:b/>
          <w:bCs/>
        </w:rPr>
        <w:t>23. Component Hierarchy</w:t>
      </w:r>
    </w:p>
    <w:p w14:paraId="2BF39C48" w14:textId="77777777" w:rsidR="006670E2" w:rsidRPr="006670E2" w:rsidRDefault="006670E2" w:rsidP="006670E2">
      <w:r w:rsidRPr="006670E2">
        <w:t>DeliveryManagementPage</w:t>
      </w:r>
    </w:p>
    <w:p w14:paraId="3BBF4030" w14:textId="77777777" w:rsidR="006670E2" w:rsidRPr="006670E2" w:rsidRDefault="006670E2" w:rsidP="006670E2">
      <w:r w:rsidRPr="006670E2">
        <w:lastRenderedPageBreak/>
        <w:t>│</w:t>
      </w:r>
    </w:p>
    <w:p w14:paraId="330E369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DeliveryHero</w:t>
      </w:r>
    </w:p>
    <w:p w14:paraId="43515829" w14:textId="77777777" w:rsidR="006670E2" w:rsidRPr="006670E2" w:rsidRDefault="006670E2" w:rsidP="006670E2">
      <w:r w:rsidRPr="006670E2">
        <w:t>│</w:t>
      </w:r>
    </w:p>
    <w:p w14:paraId="22AFE8C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DeliveryStatistics</w:t>
      </w:r>
    </w:p>
    <w:p w14:paraId="5182B40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PendingCard</w:t>
      </w:r>
    </w:p>
    <w:p w14:paraId="1E4122D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ActiveCard</w:t>
      </w:r>
    </w:p>
    <w:p w14:paraId="43E1A78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CompletedCard</w:t>
      </w:r>
    </w:p>
    <w:p w14:paraId="42E5E78D" w14:textId="77777777" w:rsidR="006670E2" w:rsidRPr="006670E2" w:rsidRDefault="006670E2" w:rsidP="006670E2">
      <w:r w:rsidRPr="006670E2">
        <w:t>│   └── PriorityCard</w:t>
      </w:r>
    </w:p>
    <w:p w14:paraId="08F0D475" w14:textId="77777777" w:rsidR="006670E2" w:rsidRPr="006670E2" w:rsidRDefault="006670E2" w:rsidP="006670E2">
      <w:r w:rsidRPr="006670E2">
        <w:t>│</w:t>
      </w:r>
    </w:p>
    <w:p w14:paraId="1A1343E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DeliveryToolbar</w:t>
      </w:r>
    </w:p>
    <w:p w14:paraId="701FCB2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SearchInput</w:t>
      </w:r>
    </w:p>
    <w:p w14:paraId="0EC09A4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StatusFilter</w:t>
      </w:r>
    </w:p>
    <w:p w14:paraId="0DEADE2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PriorityFilter</w:t>
      </w:r>
    </w:p>
    <w:p w14:paraId="065826A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RefreshButton</w:t>
      </w:r>
    </w:p>
    <w:p w14:paraId="7ED08566" w14:textId="77777777" w:rsidR="006670E2" w:rsidRPr="006670E2" w:rsidRDefault="006670E2" w:rsidP="006670E2">
      <w:r w:rsidRPr="006670E2">
        <w:t>│   └── NewDeliveryButton</w:t>
      </w:r>
    </w:p>
    <w:p w14:paraId="209A8FFE" w14:textId="77777777" w:rsidR="006670E2" w:rsidRPr="006670E2" w:rsidRDefault="006670E2" w:rsidP="006670E2">
      <w:r w:rsidRPr="006670E2">
        <w:t>│</w:t>
      </w:r>
    </w:p>
    <w:p w14:paraId="6492D98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DeliveryBoard</w:t>
      </w:r>
    </w:p>
    <w:p w14:paraId="70AF796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PendingColumn</w:t>
      </w:r>
    </w:p>
    <w:p w14:paraId="16D1B6E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AssignedColumn</w:t>
      </w:r>
    </w:p>
    <w:p w14:paraId="06622B8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TransitColumn</w:t>
      </w:r>
    </w:p>
    <w:p w14:paraId="7F2BFC87" w14:textId="77777777" w:rsidR="006670E2" w:rsidRPr="006670E2" w:rsidRDefault="006670E2" w:rsidP="006670E2">
      <w:r w:rsidRPr="006670E2">
        <w:t>│   └── DeliveredColumn</w:t>
      </w:r>
    </w:p>
    <w:p w14:paraId="5583D33C" w14:textId="77777777" w:rsidR="006670E2" w:rsidRPr="006670E2" w:rsidRDefault="006670E2" w:rsidP="006670E2">
      <w:r w:rsidRPr="006670E2">
        <w:t>│</w:t>
      </w:r>
    </w:p>
    <w:p w14:paraId="3D4B78F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DeliveryDrawer</w:t>
      </w:r>
    </w:p>
    <w:p w14:paraId="136B8EB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DeliveryTimeline</w:t>
      </w:r>
    </w:p>
    <w:p w14:paraId="204EE22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CreateDeliveryModal</w:t>
      </w:r>
    </w:p>
    <w:p w14:paraId="0D473D6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LoadingState</w:t>
      </w:r>
    </w:p>
    <w:p w14:paraId="010A56B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04AE0905" w14:textId="77777777" w:rsidR="006670E2" w:rsidRPr="006670E2" w:rsidRDefault="006670E2" w:rsidP="006670E2">
      <w:r w:rsidRPr="006670E2">
        <w:t>└── ErrorState</w:t>
      </w:r>
    </w:p>
    <w:p w14:paraId="239CCA6E" w14:textId="77777777" w:rsidR="006670E2" w:rsidRPr="006670E2" w:rsidRDefault="006670E2" w:rsidP="006670E2">
      <w:r w:rsidRPr="006670E2">
        <w:t>Each component should have a single responsibility and be reusable.</w:t>
      </w:r>
    </w:p>
    <w:p w14:paraId="510E931E" w14:textId="77777777" w:rsidR="006670E2" w:rsidRPr="006670E2" w:rsidRDefault="006670E2" w:rsidP="006670E2">
      <w:r w:rsidRPr="006670E2">
        <w:pict w14:anchorId="5AC2413E">
          <v:rect id="_x0000_i8317" style="width:0;height:1.5pt" o:hralign="center" o:hrstd="t" o:hr="t" fillcolor="#a0a0a0" stroked="f"/>
        </w:pict>
      </w:r>
    </w:p>
    <w:p w14:paraId="372EC672" w14:textId="77777777" w:rsidR="006670E2" w:rsidRPr="006670E2" w:rsidRDefault="006670E2" w:rsidP="006670E2">
      <w:pPr>
        <w:rPr>
          <w:b/>
          <w:bCs/>
        </w:rPr>
      </w:pPr>
      <w:r w:rsidRPr="006670E2">
        <w:rPr>
          <w:b/>
          <w:bCs/>
        </w:rPr>
        <w:lastRenderedPageBreak/>
        <w:t>24. User Experience Principles</w:t>
      </w:r>
    </w:p>
    <w:p w14:paraId="187FCBCC" w14:textId="77777777" w:rsidR="006670E2" w:rsidRPr="006670E2" w:rsidRDefault="006670E2" w:rsidP="006670E2">
      <w:r w:rsidRPr="006670E2">
        <w:t>The Delivery Management module should prioritize:</w:t>
      </w:r>
    </w:p>
    <w:p w14:paraId="79BA166A" w14:textId="77777777" w:rsidR="006670E2" w:rsidRPr="006670E2" w:rsidRDefault="006670E2" w:rsidP="006670E2">
      <w:pPr>
        <w:numPr>
          <w:ilvl w:val="0"/>
          <w:numId w:val="636"/>
        </w:numPr>
      </w:pPr>
      <w:r w:rsidRPr="006670E2">
        <w:t xml:space="preserve">Clear delivery visibility. </w:t>
      </w:r>
    </w:p>
    <w:p w14:paraId="72FAE162" w14:textId="77777777" w:rsidR="006670E2" w:rsidRPr="006670E2" w:rsidRDefault="006670E2" w:rsidP="006670E2">
      <w:pPr>
        <w:numPr>
          <w:ilvl w:val="0"/>
          <w:numId w:val="636"/>
        </w:numPr>
      </w:pPr>
      <w:r w:rsidRPr="006670E2">
        <w:t xml:space="preserve">Fast assignment workflow. </w:t>
      </w:r>
    </w:p>
    <w:p w14:paraId="1DA556A1" w14:textId="77777777" w:rsidR="006670E2" w:rsidRPr="006670E2" w:rsidRDefault="006670E2" w:rsidP="006670E2">
      <w:pPr>
        <w:numPr>
          <w:ilvl w:val="0"/>
          <w:numId w:val="636"/>
        </w:numPr>
      </w:pPr>
      <w:r w:rsidRPr="006670E2">
        <w:t xml:space="preserve">Easy status tracking. </w:t>
      </w:r>
    </w:p>
    <w:p w14:paraId="6AF912DC" w14:textId="77777777" w:rsidR="006670E2" w:rsidRPr="006670E2" w:rsidRDefault="006670E2" w:rsidP="006670E2">
      <w:pPr>
        <w:numPr>
          <w:ilvl w:val="0"/>
          <w:numId w:val="636"/>
        </w:numPr>
      </w:pPr>
      <w:r w:rsidRPr="006670E2">
        <w:t xml:space="preserve">Minimal clicks. </w:t>
      </w:r>
    </w:p>
    <w:p w14:paraId="705580D9" w14:textId="77777777" w:rsidR="006670E2" w:rsidRPr="006670E2" w:rsidRDefault="006670E2" w:rsidP="006670E2">
      <w:pPr>
        <w:numPr>
          <w:ilvl w:val="0"/>
          <w:numId w:val="636"/>
        </w:numPr>
      </w:pPr>
      <w:r w:rsidRPr="006670E2">
        <w:t xml:space="preserve">Immediate operational awareness. </w:t>
      </w:r>
    </w:p>
    <w:p w14:paraId="1B3CF9A6" w14:textId="77777777" w:rsidR="006670E2" w:rsidRPr="006670E2" w:rsidRDefault="006670E2" w:rsidP="006670E2">
      <w:pPr>
        <w:numPr>
          <w:ilvl w:val="0"/>
          <w:numId w:val="636"/>
        </w:numPr>
      </w:pPr>
      <w:r w:rsidRPr="006670E2">
        <w:t xml:space="preserve">Smooth transitions between delivery stages. </w:t>
      </w:r>
    </w:p>
    <w:p w14:paraId="0D420FAD" w14:textId="77777777" w:rsidR="006670E2" w:rsidRPr="006670E2" w:rsidRDefault="006670E2" w:rsidP="006670E2">
      <w:r w:rsidRPr="006670E2">
        <w:t>The interface should feel like a real dispatch center rather than a static management dashboard.</w:t>
      </w:r>
    </w:p>
    <w:p w14:paraId="3A60266E" w14:textId="77777777" w:rsidR="006670E2" w:rsidRPr="006670E2" w:rsidRDefault="006670E2" w:rsidP="006670E2">
      <w:r w:rsidRPr="006670E2">
        <w:pict w14:anchorId="694DC1BD">
          <v:rect id="_x0000_i8318" style="width:0;height:1.5pt" o:hralign="center" o:hrstd="t" o:hr="t" fillcolor="#a0a0a0" stroked="f"/>
        </w:pict>
      </w:r>
    </w:p>
    <w:p w14:paraId="15AF27D9" w14:textId="77777777" w:rsidR="006670E2" w:rsidRPr="006670E2" w:rsidRDefault="006670E2" w:rsidP="006670E2">
      <w:pPr>
        <w:rPr>
          <w:b/>
          <w:bCs/>
        </w:rPr>
      </w:pPr>
      <w:r w:rsidRPr="006670E2">
        <w:rPr>
          <w:b/>
          <w:bCs/>
        </w:rPr>
        <w:t>25. Acceptance Criteria</w:t>
      </w:r>
    </w:p>
    <w:p w14:paraId="7B987A28" w14:textId="77777777" w:rsidR="006670E2" w:rsidRPr="006670E2" w:rsidRDefault="006670E2" w:rsidP="006670E2">
      <w:r w:rsidRPr="006670E2">
        <w:t>The Delivery Management UI is complete when:</w:t>
      </w:r>
    </w:p>
    <w:p w14:paraId="239357EE" w14:textId="77777777" w:rsidR="006670E2" w:rsidRPr="006670E2" w:rsidRDefault="006670E2" w:rsidP="006670E2">
      <w:pPr>
        <w:numPr>
          <w:ilvl w:val="0"/>
          <w:numId w:val="637"/>
        </w:numPr>
      </w:pPr>
      <w:r w:rsidRPr="006670E2">
        <w:t xml:space="preserve">The layout matches this specification. </w:t>
      </w:r>
    </w:p>
    <w:p w14:paraId="66A101A0" w14:textId="77777777" w:rsidR="006670E2" w:rsidRPr="006670E2" w:rsidRDefault="006670E2" w:rsidP="006670E2">
      <w:pPr>
        <w:numPr>
          <w:ilvl w:val="0"/>
          <w:numId w:val="637"/>
        </w:numPr>
      </w:pPr>
      <w:r w:rsidRPr="006670E2">
        <w:t xml:space="preserve">Dashboard sidebar and header remain unchanged. </w:t>
      </w:r>
    </w:p>
    <w:p w14:paraId="49C851DB" w14:textId="77777777" w:rsidR="006670E2" w:rsidRPr="006670E2" w:rsidRDefault="006670E2" w:rsidP="006670E2">
      <w:pPr>
        <w:numPr>
          <w:ilvl w:val="0"/>
          <w:numId w:val="637"/>
        </w:numPr>
      </w:pPr>
      <w:r w:rsidRPr="006670E2">
        <w:t xml:space="preserve">Hero, KPI cards, toolbar, delivery board, and timeline are implemented. </w:t>
      </w:r>
    </w:p>
    <w:p w14:paraId="24F92CA1" w14:textId="77777777" w:rsidR="006670E2" w:rsidRPr="006670E2" w:rsidRDefault="006670E2" w:rsidP="006670E2">
      <w:pPr>
        <w:numPr>
          <w:ilvl w:val="0"/>
          <w:numId w:val="637"/>
        </w:numPr>
      </w:pPr>
      <w:r w:rsidRPr="006670E2">
        <w:t xml:space="preserve">Delivery cards display essential information. </w:t>
      </w:r>
    </w:p>
    <w:p w14:paraId="0631EFD0" w14:textId="77777777" w:rsidR="006670E2" w:rsidRPr="006670E2" w:rsidRDefault="006670E2" w:rsidP="006670E2">
      <w:pPr>
        <w:numPr>
          <w:ilvl w:val="0"/>
          <w:numId w:val="637"/>
        </w:numPr>
      </w:pPr>
      <w:r w:rsidRPr="006670E2">
        <w:t xml:space="preserve">Details drawer and Create Delivery modal function correctly. </w:t>
      </w:r>
    </w:p>
    <w:p w14:paraId="44C9B170" w14:textId="77777777" w:rsidR="006670E2" w:rsidRPr="006670E2" w:rsidRDefault="006670E2" w:rsidP="006670E2">
      <w:pPr>
        <w:numPr>
          <w:ilvl w:val="0"/>
          <w:numId w:val="637"/>
        </w:numPr>
      </w:pPr>
      <w:r w:rsidRPr="006670E2">
        <w:t xml:space="preserve">Loading, empty, and error states are implemented. </w:t>
      </w:r>
    </w:p>
    <w:p w14:paraId="08A8FC58" w14:textId="77777777" w:rsidR="006670E2" w:rsidRPr="006670E2" w:rsidRDefault="006670E2" w:rsidP="006670E2">
      <w:pPr>
        <w:numPr>
          <w:ilvl w:val="0"/>
          <w:numId w:val="637"/>
        </w:numPr>
      </w:pPr>
      <w:r w:rsidRPr="006670E2">
        <w:t xml:space="preserve">Responsive behavior works across supported screen sizes. </w:t>
      </w:r>
    </w:p>
    <w:p w14:paraId="55E56999" w14:textId="77777777" w:rsidR="006670E2" w:rsidRPr="006670E2" w:rsidRDefault="006670E2" w:rsidP="006670E2">
      <w:r w:rsidRPr="006670E2">
        <w:pict w14:anchorId="670E54D0">
          <v:rect id="_x0000_i8319" style="width:0;height:1.5pt" o:hralign="center" o:hrstd="t" o:hr="t" fillcolor="#a0a0a0" stroked="f"/>
        </w:pict>
      </w:r>
    </w:p>
    <w:p w14:paraId="5D11042C" w14:textId="77777777" w:rsidR="006670E2" w:rsidRPr="006670E2" w:rsidRDefault="006670E2" w:rsidP="006670E2">
      <w:pPr>
        <w:rPr>
          <w:b/>
          <w:bCs/>
        </w:rPr>
      </w:pPr>
      <w:r w:rsidRPr="006670E2">
        <w:rPr>
          <w:b/>
          <w:bCs/>
        </w:rPr>
        <w:t>26. Locked Specifications</w:t>
      </w:r>
    </w:p>
    <w:p w14:paraId="70D9F3E8" w14:textId="77777777" w:rsidR="006670E2" w:rsidRPr="006670E2" w:rsidRDefault="006670E2" w:rsidP="006670E2">
      <w:r w:rsidRPr="006670E2">
        <w:t xml:space="preserve">The following decisions are </w:t>
      </w:r>
      <w:r w:rsidRPr="006670E2">
        <w:rPr>
          <w:b/>
          <w:bCs/>
        </w:rPr>
        <w:t>non-negotiable</w:t>
      </w:r>
      <w:r w:rsidRPr="006670E2">
        <w:t xml:space="preserve"> for Version 1.0:</w:t>
      </w:r>
    </w:p>
    <w:p w14:paraId="746F0902" w14:textId="77777777" w:rsidR="006670E2" w:rsidRPr="006670E2" w:rsidRDefault="006670E2" w:rsidP="006670E2">
      <w:pPr>
        <w:numPr>
          <w:ilvl w:val="0"/>
          <w:numId w:val="638"/>
        </w:numPr>
      </w:pPr>
      <w:r w:rsidRPr="006670E2">
        <w:t xml:space="preserve">Minimal orange accent theme. </w:t>
      </w:r>
    </w:p>
    <w:p w14:paraId="62B98A22" w14:textId="77777777" w:rsidR="006670E2" w:rsidRPr="006670E2" w:rsidRDefault="006670E2" w:rsidP="006670E2">
      <w:pPr>
        <w:numPr>
          <w:ilvl w:val="0"/>
          <w:numId w:val="638"/>
        </w:numPr>
      </w:pPr>
      <w:r w:rsidRPr="006670E2">
        <w:t xml:space="preserve">Dashboard sidebar reused without modification. </w:t>
      </w:r>
    </w:p>
    <w:p w14:paraId="02F536A9" w14:textId="77777777" w:rsidR="006670E2" w:rsidRPr="006670E2" w:rsidRDefault="006670E2" w:rsidP="006670E2">
      <w:pPr>
        <w:numPr>
          <w:ilvl w:val="0"/>
          <w:numId w:val="638"/>
        </w:numPr>
      </w:pPr>
      <w:r w:rsidRPr="006670E2">
        <w:t xml:space="preserve">Dashboard header reused without modification. </w:t>
      </w:r>
    </w:p>
    <w:p w14:paraId="143EB1FC" w14:textId="77777777" w:rsidR="006670E2" w:rsidRPr="006670E2" w:rsidRDefault="006670E2" w:rsidP="006670E2">
      <w:pPr>
        <w:numPr>
          <w:ilvl w:val="0"/>
          <w:numId w:val="638"/>
        </w:numPr>
      </w:pPr>
      <w:r w:rsidRPr="006670E2">
        <w:t xml:space="preserve">Hero → KPI Cards → Toolbar → Delivery Board layout. </w:t>
      </w:r>
    </w:p>
    <w:p w14:paraId="443EDA0E" w14:textId="77777777" w:rsidR="006670E2" w:rsidRPr="006670E2" w:rsidRDefault="006670E2" w:rsidP="006670E2">
      <w:pPr>
        <w:numPr>
          <w:ilvl w:val="0"/>
          <w:numId w:val="638"/>
        </w:numPr>
      </w:pPr>
      <w:r w:rsidRPr="006670E2">
        <w:t xml:space="preserve">Four workflow columns: </w:t>
      </w:r>
    </w:p>
    <w:p w14:paraId="3A401CD5" w14:textId="77777777" w:rsidR="006670E2" w:rsidRPr="006670E2" w:rsidRDefault="006670E2" w:rsidP="006670E2">
      <w:pPr>
        <w:numPr>
          <w:ilvl w:val="1"/>
          <w:numId w:val="638"/>
        </w:numPr>
      </w:pPr>
      <w:r w:rsidRPr="006670E2">
        <w:t xml:space="preserve">Pending </w:t>
      </w:r>
    </w:p>
    <w:p w14:paraId="489EF7BD" w14:textId="77777777" w:rsidR="006670E2" w:rsidRPr="006670E2" w:rsidRDefault="006670E2" w:rsidP="006670E2">
      <w:pPr>
        <w:numPr>
          <w:ilvl w:val="1"/>
          <w:numId w:val="638"/>
        </w:numPr>
      </w:pPr>
      <w:r w:rsidRPr="006670E2">
        <w:t xml:space="preserve">Assigned </w:t>
      </w:r>
    </w:p>
    <w:p w14:paraId="1592D7C4" w14:textId="77777777" w:rsidR="006670E2" w:rsidRPr="006670E2" w:rsidRDefault="006670E2" w:rsidP="006670E2">
      <w:pPr>
        <w:numPr>
          <w:ilvl w:val="1"/>
          <w:numId w:val="638"/>
        </w:numPr>
      </w:pPr>
      <w:r w:rsidRPr="006670E2">
        <w:t xml:space="preserve">In Transit </w:t>
      </w:r>
    </w:p>
    <w:p w14:paraId="3D6C4655" w14:textId="77777777" w:rsidR="006670E2" w:rsidRPr="006670E2" w:rsidRDefault="006670E2" w:rsidP="006670E2">
      <w:pPr>
        <w:numPr>
          <w:ilvl w:val="1"/>
          <w:numId w:val="638"/>
        </w:numPr>
      </w:pPr>
      <w:r w:rsidRPr="006670E2">
        <w:t xml:space="preserve">Delivered </w:t>
      </w:r>
    </w:p>
    <w:p w14:paraId="7DD2F355" w14:textId="77777777" w:rsidR="006670E2" w:rsidRPr="006670E2" w:rsidRDefault="006670E2" w:rsidP="006670E2">
      <w:pPr>
        <w:numPr>
          <w:ilvl w:val="0"/>
          <w:numId w:val="638"/>
        </w:numPr>
      </w:pPr>
      <w:r w:rsidRPr="006670E2">
        <w:lastRenderedPageBreak/>
        <w:t xml:space="preserve">Card-based delivery display. </w:t>
      </w:r>
    </w:p>
    <w:p w14:paraId="20CDF685" w14:textId="77777777" w:rsidR="006670E2" w:rsidRPr="006670E2" w:rsidRDefault="006670E2" w:rsidP="006670E2">
      <w:pPr>
        <w:numPr>
          <w:ilvl w:val="0"/>
          <w:numId w:val="638"/>
        </w:numPr>
      </w:pPr>
      <w:r w:rsidRPr="006670E2">
        <w:t xml:space="preserve">Right-side details drawer. </w:t>
      </w:r>
    </w:p>
    <w:p w14:paraId="187722DC" w14:textId="77777777" w:rsidR="006670E2" w:rsidRPr="006670E2" w:rsidRDefault="006670E2" w:rsidP="006670E2">
      <w:pPr>
        <w:numPr>
          <w:ilvl w:val="0"/>
          <w:numId w:val="638"/>
        </w:numPr>
      </w:pPr>
      <w:r w:rsidRPr="006670E2">
        <w:t xml:space="preserve">Modal-based delivery creation. </w:t>
      </w:r>
    </w:p>
    <w:p w14:paraId="2D8123E5" w14:textId="77777777" w:rsidR="006670E2" w:rsidRPr="006670E2" w:rsidRDefault="006670E2" w:rsidP="006670E2">
      <w:pPr>
        <w:numPr>
          <w:ilvl w:val="0"/>
          <w:numId w:val="638"/>
        </w:numPr>
      </w:pPr>
      <w:r w:rsidRPr="006670E2">
        <w:t xml:space="preserve">Glassmorphism styling. </w:t>
      </w:r>
    </w:p>
    <w:p w14:paraId="4E4AD717" w14:textId="77777777" w:rsidR="006670E2" w:rsidRPr="006670E2" w:rsidRDefault="006670E2" w:rsidP="006670E2">
      <w:pPr>
        <w:numPr>
          <w:ilvl w:val="0"/>
          <w:numId w:val="638"/>
        </w:numPr>
      </w:pPr>
      <w:r w:rsidRPr="006670E2">
        <w:t xml:space="preserve">Responsive layout. </w:t>
      </w:r>
    </w:p>
    <w:p w14:paraId="282A7176" w14:textId="77777777" w:rsidR="006670E2" w:rsidRPr="006670E2" w:rsidRDefault="006670E2" w:rsidP="006670E2">
      <w:r w:rsidRPr="006670E2">
        <w:t>These specifications define the Delivery Management UI for Version 1.0 and must not be redesigned without updating the documentation.</w:t>
      </w:r>
    </w:p>
    <w:p w14:paraId="7F4F891D" w14:textId="77777777" w:rsidR="006670E2" w:rsidRPr="006670E2" w:rsidRDefault="006670E2" w:rsidP="006670E2">
      <w:r w:rsidRPr="006670E2">
        <w:pict w14:anchorId="2BD891A5">
          <v:rect id="_x0000_i8320" style="width:0;height:1.5pt" o:hralign="center" o:hrstd="t" o:hr="t" fillcolor="#a0a0a0" stroked="f"/>
        </w:pict>
      </w:r>
    </w:p>
    <w:p w14:paraId="294C2827" w14:textId="77777777" w:rsidR="006670E2" w:rsidRPr="006670E2" w:rsidRDefault="006670E2" w:rsidP="006670E2">
      <w:pPr>
        <w:rPr>
          <w:b/>
          <w:bCs/>
        </w:rPr>
      </w:pPr>
      <w:r w:rsidRPr="006670E2">
        <w:rPr>
          <w:b/>
          <w:bCs/>
        </w:rPr>
        <w:t>End of Volume 5 – Section 1</w:t>
      </w:r>
    </w:p>
    <w:p w14:paraId="473F38F9" w14:textId="77777777" w:rsidR="006670E2" w:rsidRPr="006670E2" w:rsidRDefault="006670E2" w:rsidP="006670E2">
      <w:pPr>
        <w:rPr>
          <w:b/>
          <w:bCs/>
        </w:rPr>
      </w:pPr>
      <w:r w:rsidRPr="006670E2">
        <w:rPr>
          <w:b/>
          <w:bCs/>
        </w:rPr>
        <w:t>DRONE DELIVERY NAVIGATION SYSTEM</w:t>
      </w:r>
    </w:p>
    <w:p w14:paraId="5F79770E" w14:textId="77777777" w:rsidR="006670E2" w:rsidRPr="006670E2" w:rsidRDefault="006670E2" w:rsidP="006670E2">
      <w:pPr>
        <w:rPr>
          <w:b/>
          <w:bCs/>
        </w:rPr>
      </w:pPr>
      <w:r w:rsidRPr="006670E2">
        <w:rPr>
          <w:b/>
          <w:bCs/>
        </w:rPr>
        <w:t>VOLUME 5 – DELIVERY MANAGEMENT MODULE SPECIFICATION</w:t>
      </w:r>
    </w:p>
    <w:p w14:paraId="51D942AE" w14:textId="77777777" w:rsidR="006670E2" w:rsidRPr="006670E2" w:rsidRDefault="006670E2" w:rsidP="006670E2">
      <w:pPr>
        <w:rPr>
          <w:b/>
          <w:bCs/>
        </w:rPr>
      </w:pPr>
      <w:r w:rsidRPr="006670E2">
        <w:rPr>
          <w:b/>
          <w:bCs/>
        </w:rPr>
        <w:t>SECTION 2</w:t>
      </w:r>
    </w:p>
    <w:p w14:paraId="16DFEAF3" w14:textId="77777777" w:rsidR="006670E2" w:rsidRPr="006670E2" w:rsidRDefault="006670E2" w:rsidP="006670E2">
      <w:pPr>
        <w:rPr>
          <w:b/>
          <w:bCs/>
        </w:rPr>
      </w:pPr>
      <w:r w:rsidRPr="006670E2">
        <w:rPr>
          <w:b/>
          <w:bCs/>
        </w:rPr>
        <w:t>Frontend Architecture</w:t>
      </w:r>
    </w:p>
    <w:p w14:paraId="274528AC" w14:textId="77777777" w:rsidR="006670E2" w:rsidRPr="006670E2" w:rsidRDefault="006670E2" w:rsidP="006670E2">
      <w:r w:rsidRPr="006670E2">
        <w:pict w14:anchorId="72773010">
          <v:rect id="_x0000_i8605" style="width:0;height:1.5pt" o:hralign="center" o:hrstd="t" o:hr="t" fillcolor="#a0a0a0" stroked="f"/>
        </w:pict>
      </w:r>
    </w:p>
    <w:p w14:paraId="23361166" w14:textId="77777777" w:rsidR="006670E2" w:rsidRPr="006670E2" w:rsidRDefault="006670E2" w:rsidP="006670E2">
      <w:pPr>
        <w:rPr>
          <w:b/>
          <w:bCs/>
        </w:rPr>
      </w:pPr>
      <w:r w:rsidRPr="006670E2">
        <w:rPr>
          <w:b/>
          <w:bCs/>
        </w:rPr>
        <w:t>27. Purpose</w:t>
      </w:r>
    </w:p>
    <w:p w14:paraId="6C463165" w14:textId="77777777" w:rsidR="006670E2" w:rsidRPr="006670E2" w:rsidRDefault="006670E2" w:rsidP="006670E2">
      <w:r w:rsidRPr="006670E2">
        <w:t>The purpose of this section is to define the frontend architecture for the Delivery Management module.</w:t>
      </w:r>
    </w:p>
    <w:p w14:paraId="5BE1EA7F" w14:textId="77777777" w:rsidR="006670E2" w:rsidRPr="006670E2" w:rsidRDefault="006670E2" w:rsidP="006670E2">
      <w:r w:rsidRPr="006670E2">
        <w:t>The architecture should:</w:t>
      </w:r>
    </w:p>
    <w:p w14:paraId="04EDFF41" w14:textId="77777777" w:rsidR="006670E2" w:rsidRPr="006670E2" w:rsidRDefault="006670E2" w:rsidP="006670E2">
      <w:pPr>
        <w:numPr>
          <w:ilvl w:val="0"/>
          <w:numId w:val="639"/>
        </w:numPr>
      </w:pPr>
      <w:r w:rsidRPr="006670E2">
        <w:t xml:space="preserve">Be modular. </w:t>
      </w:r>
    </w:p>
    <w:p w14:paraId="3966106B" w14:textId="77777777" w:rsidR="006670E2" w:rsidRPr="006670E2" w:rsidRDefault="006670E2" w:rsidP="006670E2">
      <w:pPr>
        <w:numPr>
          <w:ilvl w:val="0"/>
          <w:numId w:val="639"/>
        </w:numPr>
      </w:pPr>
      <w:r w:rsidRPr="006670E2">
        <w:t xml:space="preserve">Support complex delivery workflows. </w:t>
      </w:r>
    </w:p>
    <w:p w14:paraId="1B90AE5E" w14:textId="77777777" w:rsidR="006670E2" w:rsidRPr="006670E2" w:rsidRDefault="006670E2" w:rsidP="006670E2">
      <w:pPr>
        <w:numPr>
          <w:ilvl w:val="0"/>
          <w:numId w:val="639"/>
        </w:numPr>
      </w:pPr>
      <w:r w:rsidRPr="006670E2">
        <w:t xml:space="preserve">Maintain separation of concerns. </w:t>
      </w:r>
    </w:p>
    <w:p w14:paraId="187E094B" w14:textId="77777777" w:rsidR="006670E2" w:rsidRPr="006670E2" w:rsidRDefault="006670E2" w:rsidP="006670E2">
      <w:pPr>
        <w:numPr>
          <w:ilvl w:val="0"/>
          <w:numId w:val="639"/>
        </w:numPr>
      </w:pPr>
      <w:r w:rsidRPr="006670E2">
        <w:t xml:space="preserve">Be reusable. </w:t>
      </w:r>
    </w:p>
    <w:p w14:paraId="36373E1D" w14:textId="77777777" w:rsidR="006670E2" w:rsidRPr="006670E2" w:rsidRDefault="006670E2" w:rsidP="006670E2">
      <w:pPr>
        <w:numPr>
          <w:ilvl w:val="0"/>
          <w:numId w:val="639"/>
        </w:numPr>
      </w:pPr>
      <w:r w:rsidRPr="006670E2">
        <w:t xml:space="preserve">Support future real-time tracking. </w:t>
      </w:r>
    </w:p>
    <w:p w14:paraId="0056BD66" w14:textId="77777777" w:rsidR="006670E2" w:rsidRPr="006670E2" w:rsidRDefault="006670E2" w:rsidP="006670E2">
      <w:pPr>
        <w:numPr>
          <w:ilvl w:val="0"/>
          <w:numId w:val="639"/>
        </w:numPr>
      </w:pPr>
      <w:r w:rsidRPr="006670E2">
        <w:t xml:space="preserve">Integrate seamlessly with Fleet and Route modules. </w:t>
      </w:r>
    </w:p>
    <w:p w14:paraId="1AACA3E2" w14:textId="77777777" w:rsidR="006670E2" w:rsidRPr="006670E2" w:rsidRDefault="006670E2" w:rsidP="006670E2">
      <w:r w:rsidRPr="006670E2">
        <w:t>The frontend must remain lightweight while the backend performs business logic.</w:t>
      </w:r>
    </w:p>
    <w:p w14:paraId="6C17E6EC" w14:textId="77777777" w:rsidR="006670E2" w:rsidRPr="006670E2" w:rsidRDefault="006670E2" w:rsidP="006670E2">
      <w:r w:rsidRPr="006670E2">
        <w:pict w14:anchorId="617BB81E">
          <v:rect id="_x0000_i8606" style="width:0;height:1.5pt" o:hralign="center" o:hrstd="t" o:hr="t" fillcolor="#a0a0a0" stroked="f"/>
        </w:pict>
      </w:r>
    </w:p>
    <w:p w14:paraId="6C02E16D" w14:textId="77777777" w:rsidR="006670E2" w:rsidRPr="006670E2" w:rsidRDefault="006670E2" w:rsidP="006670E2">
      <w:pPr>
        <w:rPr>
          <w:b/>
          <w:bCs/>
        </w:rPr>
      </w:pPr>
      <w:r w:rsidRPr="006670E2">
        <w:rPr>
          <w:b/>
          <w:bCs/>
        </w:rPr>
        <w:t>28. Frontend Architecture Philosophy</w:t>
      </w:r>
    </w:p>
    <w:p w14:paraId="458F0204" w14:textId="77777777" w:rsidR="006670E2" w:rsidRPr="006670E2" w:rsidRDefault="006670E2" w:rsidP="006670E2">
      <w:r w:rsidRPr="006670E2">
        <w:t xml:space="preserve">The Delivery Management module follows a </w:t>
      </w:r>
      <w:r w:rsidRPr="006670E2">
        <w:rPr>
          <w:b/>
          <w:bCs/>
        </w:rPr>
        <w:t>Feature-Based Architecture</w:t>
      </w:r>
      <w:r w:rsidRPr="006670E2">
        <w:t>.</w:t>
      </w:r>
    </w:p>
    <w:p w14:paraId="1A4D3131" w14:textId="77777777" w:rsidR="006670E2" w:rsidRPr="006670E2" w:rsidRDefault="006670E2" w:rsidP="006670E2">
      <w:r w:rsidRPr="006670E2">
        <w:t>The module is divided into:</w:t>
      </w:r>
    </w:p>
    <w:p w14:paraId="1E64E132" w14:textId="77777777" w:rsidR="006670E2" w:rsidRPr="006670E2" w:rsidRDefault="006670E2" w:rsidP="006670E2">
      <w:pPr>
        <w:numPr>
          <w:ilvl w:val="0"/>
          <w:numId w:val="640"/>
        </w:numPr>
      </w:pPr>
      <w:r w:rsidRPr="006670E2">
        <w:t xml:space="preserve">UI Components </w:t>
      </w:r>
    </w:p>
    <w:p w14:paraId="1F1FFE14" w14:textId="77777777" w:rsidR="006670E2" w:rsidRPr="006670E2" w:rsidRDefault="006670E2" w:rsidP="006670E2">
      <w:pPr>
        <w:numPr>
          <w:ilvl w:val="0"/>
          <w:numId w:val="640"/>
        </w:numPr>
      </w:pPr>
      <w:r w:rsidRPr="006670E2">
        <w:t xml:space="preserve">State Management </w:t>
      </w:r>
    </w:p>
    <w:p w14:paraId="2963009C" w14:textId="77777777" w:rsidR="006670E2" w:rsidRPr="006670E2" w:rsidRDefault="006670E2" w:rsidP="006670E2">
      <w:pPr>
        <w:numPr>
          <w:ilvl w:val="0"/>
          <w:numId w:val="640"/>
        </w:numPr>
      </w:pPr>
      <w:r w:rsidRPr="006670E2">
        <w:t xml:space="preserve">Business Logic </w:t>
      </w:r>
    </w:p>
    <w:p w14:paraId="561B351D" w14:textId="77777777" w:rsidR="006670E2" w:rsidRPr="006670E2" w:rsidRDefault="006670E2" w:rsidP="006670E2">
      <w:pPr>
        <w:numPr>
          <w:ilvl w:val="0"/>
          <w:numId w:val="640"/>
        </w:numPr>
      </w:pPr>
      <w:r w:rsidRPr="006670E2">
        <w:lastRenderedPageBreak/>
        <w:t xml:space="preserve">API Communication </w:t>
      </w:r>
    </w:p>
    <w:p w14:paraId="6CD18E92" w14:textId="77777777" w:rsidR="006670E2" w:rsidRPr="006670E2" w:rsidRDefault="006670E2" w:rsidP="006670E2">
      <w:pPr>
        <w:numPr>
          <w:ilvl w:val="0"/>
          <w:numId w:val="640"/>
        </w:numPr>
      </w:pPr>
      <w:r w:rsidRPr="006670E2">
        <w:t xml:space="preserve">Custom Hooks </w:t>
      </w:r>
    </w:p>
    <w:p w14:paraId="3E576C9A" w14:textId="77777777" w:rsidR="006670E2" w:rsidRPr="006670E2" w:rsidRDefault="006670E2" w:rsidP="006670E2">
      <w:pPr>
        <w:numPr>
          <w:ilvl w:val="0"/>
          <w:numId w:val="640"/>
        </w:numPr>
      </w:pPr>
      <w:r w:rsidRPr="006670E2">
        <w:t xml:space="preserve">Utility Functions </w:t>
      </w:r>
    </w:p>
    <w:p w14:paraId="3AEE29A3" w14:textId="77777777" w:rsidR="006670E2" w:rsidRPr="006670E2" w:rsidRDefault="006670E2" w:rsidP="006670E2">
      <w:pPr>
        <w:numPr>
          <w:ilvl w:val="0"/>
          <w:numId w:val="640"/>
        </w:numPr>
      </w:pPr>
      <w:r w:rsidRPr="006670E2">
        <w:t xml:space="preserve">Type Definitions </w:t>
      </w:r>
    </w:p>
    <w:p w14:paraId="5DC015F3" w14:textId="77777777" w:rsidR="006670E2" w:rsidRPr="006670E2" w:rsidRDefault="006670E2" w:rsidP="006670E2">
      <w:r w:rsidRPr="006670E2">
        <w:t>Each file should have a single responsibility.</w:t>
      </w:r>
    </w:p>
    <w:p w14:paraId="2D16ECE9" w14:textId="77777777" w:rsidR="006670E2" w:rsidRPr="006670E2" w:rsidRDefault="006670E2" w:rsidP="006670E2">
      <w:r w:rsidRPr="006670E2">
        <w:pict w14:anchorId="62533CB9">
          <v:rect id="_x0000_i8607" style="width:0;height:1.5pt" o:hralign="center" o:hrstd="t" o:hr="t" fillcolor="#a0a0a0" stroked="f"/>
        </w:pict>
      </w:r>
    </w:p>
    <w:p w14:paraId="638B741E" w14:textId="77777777" w:rsidR="006670E2" w:rsidRPr="006670E2" w:rsidRDefault="006670E2" w:rsidP="006670E2">
      <w:pPr>
        <w:rPr>
          <w:b/>
          <w:bCs/>
        </w:rPr>
      </w:pPr>
      <w:r w:rsidRPr="006670E2">
        <w:rPr>
          <w:b/>
          <w:bCs/>
        </w:rPr>
        <w:t>29. Delivery Module Folder Structure</w:t>
      </w:r>
    </w:p>
    <w:p w14:paraId="77F29C0E" w14:textId="77777777" w:rsidR="006670E2" w:rsidRPr="006670E2" w:rsidRDefault="006670E2" w:rsidP="006670E2">
      <w:r w:rsidRPr="006670E2">
        <w:t>src/</w:t>
      </w:r>
    </w:p>
    <w:p w14:paraId="3159BA46" w14:textId="77777777" w:rsidR="006670E2" w:rsidRPr="006670E2" w:rsidRDefault="006670E2" w:rsidP="006670E2"/>
    <w:p w14:paraId="5A4BEC90" w14:textId="77777777" w:rsidR="006670E2" w:rsidRPr="006670E2" w:rsidRDefault="006670E2" w:rsidP="006670E2">
      <w:r w:rsidRPr="006670E2">
        <w:t>modules/</w:t>
      </w:r>
    </w:p>
    <w:p w14:paraId="2DBF480D" w14:textId="77777777" w:rsidR="006670E2" w:rsidRPr="006670E2" w:rsidRDefault="006670E2" w:rsidP="006670E2"/>
    <w:p w14:paraId="1E3BD83E" w14:textId="77777777" w:rsidR="006670E2" w:rsidRPr="006670E2" w:rsidRDefault="006670E2" w:rsidP="006670E2">
      <w:r w:rsidRPr="006670E2">
        <w:t>delivery/</w:t>
      </w:r>
    </w:p>
    <w:p w14:paraId="78E37ADE" w14:textId="77777777" w:rsidR="006670E2" w:rsidRPr="006670E2" w:rsidRDefault="006670E2" w:rsidP="006670E2"/>
    <w:p w14:paraId="49ED8744" w14:textId="77777777" w:rsidR="006670E2" w:rsidRPr="006670E2" w:rsidRDefault="006670E2" w:rsidP="006670E2">
      <w:r w:rsidRPr="006670E2">
        <w:t>│</w:t>
      </w:r>
    </w:p>
    <w:p w14:paraId="386B15D8" w14:textId="77777777" w:rsidR="006670E2" w:rsidRPr="006670E2" w:rsidRDefault="006670E2" w:rsidP="006670E2"/>
    <w:p w14:paraId="7F31C6A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pages/</w:t>
      </w:r>
    </w:p>
    <w:p w14:paraId="339EBD93" w14:textId="77777777" w:rsidR="006670E2" w:rsidRPr="006670E2" w:rsidRDefault="006670E2" w:rsidP="006670E2"/>
    <w:p w14:paraId="6BDB8033" w14:textId="77777777" w:rsidR="006670E2" w:rsidRPr="006670E2" w:rsidRDefault="006670E2" w:rsidP="006670E2">
      <w:r w:rsidRPr="006670E2">
        <w:t>│   └── DeliveryManagementPage.tsx</w:t>
      </w:r>
    </w:p>
    <w:p w14:paraId="5ED20F86" w14:textId="77777777" w:rsidR="006670E2" w:rsidRPr="006670E2" w:rsidRDefault="006670E2" w:rsidP="006670E2"/>
    <w:p w14:paraId="3BAA7035" w14:textId="77777777" w:rsidR="006670E2" w:rsidRPr="006670E2" w:rsidRDefault="006670E2" w:rsidP="006670E2">
      <w:r w:rsidRPr="006670E2">
        <w:t>│</w:t>
      </w:r>
    </w:p>
    <w:p w14:paraId="149F63A5" w14:textId="77777777" w:rsidR="006670E2" w:rsidRPr="006670E2" w:rsidRDefault="006670E2" w:rsidP="006670E2"/>
    <w:p w14:paraId="41BE61D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3FBD72F1" w14:textId="77777777" w:rsidR="006670E2" w:rsidRPr="006670E2" w:rsidRDefault="006670E2" w:rsidP="006670E2"/>
    <w:p w14:paraId="61EF539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DeliveryHero/</w:t>
      </w:r>
    </w:p>
    <w:p w14:paraId="356722CC" w14:textId="77777777" w:rsidR="006670E2" w:rsidRPr="006670E2" w:rsidRDefault="006670E2" w:rsidP="006670E2"/>
    <w:p w14:paraId="50AEBC8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DeliveryStatistics/</w:t>
      </w:r>
    </w:p>
    <w:p w14:paraId="5A829D3E" w14:textId="77777777" w:rsidR="006670E2" w:rsidRPr="006670E2" w:rsidRDefault="006670E2" w:rsidP="006670E2"/>
    <w:p w14:paraId="5FD7417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DeliveryToolbar/</w:t>
      </w:r>
    </w:p>
    <w:p w14:paraId="5FF677CC" w14:textId="77777777" w:rsidR="006670E2" w:rsidRPr="006670E2" w:rsidRDefault="006670E2" w:rsidP="006670E2"/>
    <w:p w14:paraId="0D5EAE9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DeliveryBoard/</w:t>
      </w:r>
    </w:p>
    <w:p w14:paraId="045CBCC3" w14:textId="77777777" w:rsidR="006670E2" w:rsidRPr="006670E2" w:rsidRDefault="006670E2" w:rsidP="006670E2"/>
    <w:p w14:paraId="74C23983"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DeliveryColumn/</w:t>
      </w:r>
    </w:p>
    <w:p w14:paraId="5A254B07" w14:textId="77777777" w:rsidR="006670E2" w:rsidRPr="006670E2" w:rsidRDefault="006670E2" w:rsidP="006670E2"/>
    <w:p w14:paraId="63BC2FD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DeliveryCard/</w:t>
      </w:r>
    </w:p>
    <w:p w14:paraId="4585602B" w14:textId="77777777" w:rsidR="006670E2" w:rsidRPr="006670E2" w:rsidRDefault="006670E2" w:rsidP="006670E2"/>
    <w:p w14:paraId="28C7298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DeliveryDrawer/</w:t>
      </w:r>
    </w:p>
    <w:p w14:paraId="7B9062E6" w14:textId="77777777" w:rsidR="006670E2" w:rsidRPr="006670E2" w:rsidRDefault="006670E2" w:rsidP="006670E2"/>
    <w:p w14:paraId="6D2F095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DeliveryTimeline/</w:t>
      </w:r>
    </w:p>
    <w:p w14:paraId="40871FB5" w14:textId="77777777" w:rsidR="006670E2" w:rsidRPr="006670E2" w:rsidRDefault="006670E2" w:rsidP="006670E2"/>
    <w:p w14:paraId="1AD8446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CreateDeliveryModal/</w:t>
      </w:r>
    </w:p>
    <w:p w14:paraId="75C45770" w14:textId="77777777" w:rsidR="006670E2" w:rsidRPr="006670E2" w:rsidRDefault="006670E2" w:rsidP="006670E2"/>
    <w:p w14:paraId="085B5CD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AssignDroneModal/</w:t>
      </w:r>
    </w:p>
    <w:p w14:paraId="3405BFBC" w14:textId="77777777" w:rsidR="006670E2" w:rsidRPr="006670E2" w:rsidRDefault="006670E2" w:rsidP="006670E2"/>
    <w:p w14:paraId="5B994D0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AssignRouteModal/</w:t>
      </w:r>
    </w:p>
    <w:p w14:paraId="232D45E3" w14:textId="77777777" w:rsidR="006670E2" w:rsidRPr="006670E2" w:rsidRDefault="006670E2" w:rsidP="006670E2"/>
    <w:p w14:paraId="1ADED35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715F253E" w14:textId="77777777" w:rsidR="006670E2" w:rsidRPr="006670E2" w:rsidRDefault="006670E2" w:rsidP="006670E2"/>
    <w:p w14:paraId="6A24BDE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1E95FC7E" w14:textId="77777777" w:rsidR="006670E2" w:rsidRPr="006670E2" w:rsidRDefault="006670E2" w:rsidP="006670E2"/>
    <w:p w14:paraId="7B0442BD" w14:textId="77777777" w:rsidR="006670E2" w:rsidRPr="006670E2" w:rsidRDefault="006670E2" w:rsidP="006670E2">
      <w:r w:rsidRPr="006670E2">
        <w:t>│   └── LoadingSkeleton/</w:t>
      </w:r>
    </w:p>
    <w:p w14:paraId="6D814C1C" w14:textId="77777777" w:rsidR="006670E2" w:rsidRPr="006670E2" w:rsidRDefault="006670E2" w:rsidP="006670E2"/>
    <w:p w14:paraId="1451CD54" w14:textId="77777777" w:rsidR="006670E2" w:rsidRPr="006670E2" w:rsidRDefault="006670E2" w:rsidP="006670E2">
      <w:r w:rsidRPr="006670E2">
        <w:t>│</w:t>
      </w:r>
    </w:p>
    <w:p w14:paraId="213ECC6F" w14:textId="77777777" w:rsidR="006670E2" w:rsidRPr="006670E2" w:rsidRDefault="006670E2" w:rsidP="006670E2"/>
    <w:p w14:paraId="01358BA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hooks/</w:t>
      </w:r>
    </w:p>
    <w:p w14:paraId="7E3B4A86" w14:textId="77777777" w:rsidR="006670E2" w:rsidRPr="006670E2" w:rsidRDefault="006670E2" w:rsidP="006670E2"/>
    <w:p w14:paraId="43A6F41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useDelivery.ts</w:t>
      </w:r>
    </w:p>
    <w:p w14:paraId="76EFBE18" w14:textId="77777777" w:rsidR="006670E2" w:rsidRPr="006670E2" w:rsidRDefault="006670E2" w:rsidP="006670E2"/>
    <w:p w14:paraId="665C9C7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useDeliveryQueue.ts</w:t>
      </w:r>
    </w:p>
    <w:p w14:paraId="09EAB9D4" w14:textId="77777777" w:rsidR="006670E2" w:rsidRPr="006670E2" w:rsidRDefault="006670E2" w:rsidP="006670E2"/>
    <w:p w14:paraId="0CE7A98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usePriority.ts</w:t>
      </w:r>
    </w:p>
    <w:p w14:paraId="2E5F334D" w14:textId="77777777" w:rsidR="006670E2" w:rsidRPr="006670E2" w:rsidRDefault="006670E2" w:rsidP="006670E2"/>
    <w:p w14:paraId="153FDE9A"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useAssignment.ts</w:t>
      </w:r>
    </w:p>
    <w:p w14:paraId="4E4B7450" w14:textId="77777777" w:rsidR="006670E2" w:rsidRPr="006670E2" w:rsidRDefault="006670E2" w:rsidP="006670E2"/>
    <w:p w14:paraId="3FBA0E02" w14:textId="77777777" w:rsidR="006670E2" w:rsidRPr="006670E2" w:rsidRDefault="006670E2" w:rsidP="006670E2">
      <w:r w:rsidRPr="006670E2">
        <w:t>│   └── useDeliveryHistory.ts</w:t>
      </w:r>
    </w:p>
    <w:p w14:paraId="5FB8409C" w14:textId="77777777" w:rsidR="006670E2" w:rsidRPr="006670E2" w:rsidRDefault="006670E2" w:rsidP="006670E2"/>
    <w:p w14:paraId="3A93915D" w14:textId="77777777" w:rsidR="006670E2" w:rsidRPr="006670E2" w:rsidRDefault="006670E2" w:rsidP="006670E2">
      <w:r w:rsidRPr="006670E2">
        <w:t>│</w:t>
      </w:r>
    </w:p>
    <w:p w14:paraId="4A3C7DD1" w14:textId="77777777" w:rsidR="006670E2" w:rsidRPr="006670E2" w:rsidRDefault="006670E2" w:rsidP="006670E2"/>
    <w:p w14:paraId="0DB39D6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3EA98601" w14:textId="77777777" w:rsidR="006670E2" w:rsidRPr="006670E2" w:rsidRDefault="006670E2" w:rsidP="006670E2"/>
    <w:p w14:paraId="0886A032" w14:textId="77777777" w:rsidR="006670E2" w:rsidRPr="006670E2" w:rsidRDefault="006670E2" w:rsidP="006670E2">
      <w:r w:rsidRPr="006670E2">
        <w:t>│   └── deliveryService.ts</w:t>
      </w:r>
    </w:p>
    <w:p w14:paraId="2FBC4ABF" w14:textId="77777777" w:rsidR="006670E2" w:rsidRPr="006670E2" w:rsidRDefault="006670E2" w:rsidP="006670E2"/>
    <w:p w14:paraId="658C5E25" w14:textId="77777777" w:rsidR="006670E2" w:rsidRPr="006670E2" w:rsidRDefault="006670E2" w:rsidP="006670E2">
      <w:r w:rsidRPr="006670E2">
        <w:t>│</w:t>
      </w:r>
    </w:p>
    <w:p w14:paraId="5504ACB3" w14:textId="77777777" w:rsidR="006670E2" w:rsidRPr="006670E2" w:rsidRDefault="006670E2" w:rsidP="006670E2"/>
    <w:p w14:paraId="2F62212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629E8BA4" w14:textId="77777777" w:rsidR="006670E2" w:rsidRPr="006670E2" w:rsidRDefault="006670E2" w:rsidP="006670E2"/>
    <w:p w14:paraId="775FEE7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Delivery.ts</w:t>
      </w:r>
    </w:p>
    <w:p w14:paraId="364B330D" w14:textId="77777777" w:rsidR="006670E2" w:rsidRPr="006670E2" w:rsidRDefault="006670E2" w:rsidP="006670E2"/>
    <w:p w14:paraId="7DF2570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DeliveryStatistics.ts</w:t>
      </w:r>
    </w:p>
    <w:p w14:paraId="5500C709" w14:textId="77777777" w:rsidR="006670E2" w:rsidRPr="006670E2" w:rsidRDefault="006670E2" w:rsidP="006670E2"/>
    <w:p w14:paraId="19E07FE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DeliveryPriority.ts</w:t>
      </w:r>
    </w:p>
    <w:p w14:paraId="5497C6BD" w14:textId="77777777" w:rsidR="006670E2" w:rsidRPr="006670E2" w:rsidRDefault="006670E2" w:rsidP="006670E2"/>
    <w:p w14:paraId="5DB02A3C" w14:textId="77777777" w:rsidR="006670E2" w:rsidRPr="006670E2" w:rsidRDefault="006670E2" w:rsidP="006670E2">
      <w:r w:rsidRPr="006670E2">
        <w:t>│   └── DeliveryStatus.ts</w:t>
      </w:r>
    </w:p>
    <w:p w14:paraId="4A511703" w14:textId="77777777" w:rsidR="006670E2" w:rsidRPr="006670E2" w:rsidRDefault="006670E2" w:rsidP="006670E2"/>
    <w:p w14:paraId="23ECB86A" w14:textId="77777777" w:rsidR="006670E2" w:rsidRPr="006670E2" w:rsidRDefault="006670E2" w:rsidP="006670E2">
      <w:r w:rsidRPr="006670E2">
        <w:t>│</w:t>
      </w:r>
    </w:p>
    <w:p w14:paraId="4B6B8AAE" w14:textId="77777777" w:rsidR="006670E2" w:rsidRPr="006670E2" w:rsidRDefault="006670E2" w:rsidP="006670E2"/>
    <w:p w14:paraId="77B41CA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utils/</w:t>
      </w:r>
    </w:p>
    <w:p w14:paraId="53BD5FDB" w14:textId="77777777" w:rsidR="006670E2" w:rsidRPr="006670E2" w:rsidRDefault="006670E2" w:rsidP="006670E2"/>
    <w:p w14:paraId="23133F2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deliveryHelpers.ts</w:t>
      </w:r>
    </w:p>
    <w:p w14:paraId="346BB3C2" w14:textId="77777777" w:rsidR="006670E2" w:rsidRPr="006670E2" w:rsidRDefault="006670E2" w:rsidP="006670E2"/>
    <w:p w14:paraId="22DBF07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priorityColor.ts</w:t>
      </w:r>
    </w:p>
    <w:p w14:paraId="6AA50102" w14:textId="77777777" w:rsidR="006670E2" w:rsidRPr="006670E2" w:rsidRDefault="006670E2" w:rsidP="006670E2"/>
    <w:p w14:paraId="5724ACA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statusColor.ts</w:t>
      </w:r>
    </w:p>
    <w:p w14:paraId="34FF5C7A" w14:textId="77777777" w:rsidR="006670E2" w:rsidRPr="006670E2" w:rsidRDefault="006670E2" w:rsidP="006670E2"/>
    <w:p w14:paraId="438B92CE" w14:textId="77777777" w:rsidR="006670E2" w:rsidRPr="006670E2" w:rsidRDefault="006670E2" w:rsidP="006670E2">
      <w:r w:rsidRPr="006670E2">
        <w:t>│   └── validators.ts</w:t>
      </w:r>
    </w:p>
    <w:p w14:paraId="5C8BC48C" w14:textId="77777777" w:rsidR="006670E2" w:rsidRPr="006670E2" w:rsidRDefault="006670E2" w:rsidP="006670E2"/>
    <w:p w14:paraId="79001548" w14:textId="77777777" w:rsidR="006670E2" w:rsidRPr="006670E2" w:rsidRDefault="006670E2" w:rsidP="006670E2">
      <w:r w:rsidRPr="006670E2">
        <w:t>│</w:t>
      </w:r>
    </w:p>
    <w:p w14:paraId="133D76FA" w14:textId="77777777" w:rsidR="006670E2" w:rsidRPr="006670E2" w:rsidRDefault="006670E2" w:rsidP="006670E2"/>
    <w:p w14:paraId="380A0633" w14:textId="77777777" w:rsidR="006670E2" w:rsidRPr="006670E2" w:rsidRDefault="006670E2" w:rsidP="006670E2">
      <w:r w:rsidRPr="006670E2">
        <w:t>└── constants/</w:t>
      </w:r>
    </w:p>
    <w:p w14:paraId="739CA0E6" w14:textId="77777777" w:rsidR="006670E2" w:rsidRPr="006670E2" w:rsidRDefault="006670E2" w:rsidP="006670E2"/>
    <w:p w14:paraId="5AD5979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priorities.ts</w:t>
      </w:r>
    </w:p>
    <w:p w14:paraId="4F25FF7B" w14:textId="77777777" w:rsidR="006670E2" w:rsidRPr="006670E2" w:rsidRDefault="006670E2" w:rsidP="006670E2"/>
    <w:p w14:paraId="7FC6FA4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statuses.ts</w:t>
      </w:r>
    </w:p>
    <w:p w14:paraId="0F7C8BE1" w14:textId="77777777" w:rsidR="006670E2" w:rsidRPr="006670E2" w:rsidRDefault="006670E2" w:rsidP="006670E2"/>
    <w:p w14:paraId="380EE39F" w14:textId="77777777" w:rsidR="006670E2" w:rsidRPr="006670E2" w:rsidRDefault="006670E2" w:rsidP="006670E2">
      <w:r w:rsidRPr="006670E2">
        <w:t xml:space="preserve">    └── boardColumns.ts</w:t>
      </w:r>
    </w:p>
    <w:p w14:paraId="2E3F1D09" w14:textId="77777777" w:rsidR="006670E2" w:rsidRPr="006670E2" w:rsidRDefault="006670E2" w:rsidP="006670E2">
      <w:r w:rsidRPr="006670E2">
        <w:t>The module should remain independent of other feature modules.</w:t>
      </w:r>
    </w:p>
    <w:p w14:paraId="4649A6AE" w14:textId="77777777" w:rsidR="006670E2" w:rsidRPr="006670E2" w:rsidRDefault="006670E2" w:rsidP="006670E2">
      <w:r w:rsidRPr="006670E2">
        <w:pict w14:anchorId="2E4D7FA4">
          <v:rect id="_x0000_i8608" style="width:0;height:1.5pt" o:hralign="center" o:hrstd="t" o:hr="t" fillcolor="#a0a0a0" stroked="f"/>
        </w:pict>
      </w:r>
    </w:p>
    <w:p w14:paraId="128C34D6" w14:textId="77777777" w:rsidR="006670E2" w:rsidRPr="006670E2" w:rsidRDefault="006670E2" w:rsidP="006670E2">
      <w:pPr>
        <w:rPr>
          <w:b/>
          <w:bCs/>
        </w:rPr>
      </w:pPr>
      <w:r w:rsidRPr="006670E2">
        <w:rPr>
          <w:b/>
          <w:bCs/>
        </w:rPr>
        <w:t>30. Page Hierarchy</w:t>
      </w:r>
    </w:p>
    <w:p w14:paraId="27D39E21" w14:textId="77777777" w:rsidR="006670E2" w:rsidRPr="006670E2" w:rsidRDefault="006670E2" w:rsidP="006670E2">
      <w:r w:rsidRPr="006670E2">
        <w:t>DeliveryManagementPage</w:t>
      </w:r>
    </w:p>
    <w:p w14:paraId="7C662E27" w14:textId="77777777" w:rsidR="006670E2" w:rsidRPr="006670E2" w:rsidRDefault="006670E2" w:rsidP="006670E2"/>
    <w:p w14:paraId="77058A05" w14:textId="77777777" w:rsidR="006670E2" w:rsidRPr="006670E2" w:rsidRDefault="006670E2" w:rsidP="006670E2">
      <w:r w:rsidRPr="006670E2">
        <w:t>│</w:t>
      </w:r>
    </w:p>
    <w:p w14:paraId="2A8CEBC3" w14:textId="77777777" w:rsidR="006670E2" w:rsidRPr="006670E2" w:rsidRDefault="006670E2" w:rsidP="006670E2"/>
    <w:p w14:paraId="7B3D5AB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MainLayout</w:t>
      </w:r>
    </w:p>
    <w:p w14:paraId="7BCF5974" w14:textId="77777777" w:rsidR="006670E2" w:rsidRPr="006670E2" w:rsidRDefault="006670E2" w:rsidP="006670E2"/>
    <w:p w14:paraId="5CA7B1F2" w14:textId="77777777" w:rsidR="006670E2" w:rsidRPr="006670E2" w:rsidRDefault="006670E2" w:rsidP="006670E2">
      <w:r w:rsidRPr="006670E2">
        <w:t>│</w:t>
      </w:r>
    </w:p>
    <w:p w14:paraId="28628607" w14:textId="77777777" w:rsidR="006670E2" w:rsidRPr="006670E2" w:rsidRDefault="006670E2" w:rsidP="006670E2"/>
    <w:p w14:paraId="66BC90B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DeliveryHero</w:t>
      </w:r>
    </w:p>
    <w:p w14:paraId="6B086B9C" w14:textId="77777777" w:rsidR="006670E2" w:rsidRPr="006670E2" w:rsidRDefault="006670E2" w:rsidP="006670E2"/>
    <w:p w14:paraId="3D15232D" w14:textId="77777777" w:rsidR="006670E2" w:rsidRPr="006670E2" w:rsidRDefault="006670E2" w:rsidP="006670E2">
      <w:r w:rsidRPr="006670E2">
        <w:t>│</w:t>
      </w:r>
    </w:p>
    <w:p w14:paraId="6EF35793" w14:textId="77777777" w:rsidR="006670E2" w:rsidRPr="006670E2" w:rsidRDefault="006670E2" w:rsidP="006670E2"/>
    <w:p w14:paraId="0873A7A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DeliveryStatistics</w:t>
      </w:r>
    </w:p>
    <w:p w14:paraId="57F27D77" w14:textId="77777777" w:rsidR="006670E2" w:rsidRPr="006670E2" w:rsidRDefault="006670E2" w:rsidP="006670E2"/>
    <w:p w14:paraId="0CC41DFE" w14:textId="77777777" w:rsidR="006670E2" w:rsidRPr="006670E2" w:rsidRDefault="006670E2" w:rsidP="006670E2">
      <w:r w:rsidRPr="006670E2">
        <w:t>│</w:t>
      </w:r>
    </w:p>
    <w:p w14:paraId="5ABF51FE" w14:textId="77777777" w:rsidR="006670E2" w:rsidRPr="006670E2" w:rsidRDefault="006670E2" w:rsidP="006670E2"/>
    <w:p w14:paraId="78B96A5E" w14:textId="77777777" w:rsidR="006670E2" w:rsidRPr="006670E2" w:rsidRDefault="006670E2" w:rsidP="006670E2">
      <w:r w:rsidRPr="006670E2">
        <w:rPr>
          <w:rFonts w:ascii="MS Gothic" w:eastAsia="MS Gothic" w:hAnsi="MS Gothic" w:cs="MS Gothic" w:hint="eastAsia"/>
        </w:rPr>
        <w:lastRenderedPageBreak/>
        <w:t>├</w:t>
      </w:r>
      <w:r w:rsidRPr="006670E2">
        <w:rPr>
          <w:rFonts w:ascii="Calibri" w:hAnsi="Calibri" w:cs="Calibri"/>
        </w:rPr>
        <w:t>──</w:t>
      </w:r>
      <w:r w:rsidRPr="006670E2">
        <w:t xml:space="preserve"> DeliveryToolbar</w:t>
      </w:r>
    </w:p>
    <w:p w14:paraId="7C3283F8" w14:textId="77777777" w:rsidR="006670E2" w:rsidRPr="006670E2" w:rsidRDefault="006670E2" w:rsidP="006670E2"/>
    <w:p w14:paraId="38FDA99F" w14:textId="77777777" w:rsidR="006670E2" w:rsidRPr="006670E2" w:rsidRDefault="006670E2" w:rsidP="006670E2">
      <w:r w:rsidRPr="006670E2">
        <w:t>│</w:t>
      </w:r>
    </w:p>
    <w:p w14:paraId="7660FB38" w14:textId="77777777" w:rsidR="006670E2" w:rsidRPr="006670E2" w:rsidRDefault="006670E2" w:rsidP="006670E2"/>
    <w:p w14:paraId="019297F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DeliveryBoard</w:t>
      </w:r>
    </w:p>
    <w:p w14:paraId="6FDCCC0C" w14:textId="77777777" w:rsidR="006670E2" w:rsidRPr="006670E2" w:rsidRDefault="006670E2" w:rsidP="006670E2"/>
    <w:p w14:paraId="048CE91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PendingColumn</w:t>
      </w:r>
    </w:p>
    <w:p w14:paraId="2CD6D89F" w14:textId="77777777" w:rsidR="006670E2" w:rsidRPr="006670E2" w:rsidRDefault="006670E2" w:rsidP="006670E2"/>
    <w:p w14:paraId="4941074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AssignedColumn</w:t>
      </w:r>
    </w:p>
    <w:p w14:paraId="5EC02AFE" w14:textId="77777777" w:rsidR="006670E2" w:rsidRPr="006670E2" w:rsidRDefault="006670E2" w:rsidP="006670E2"/>
    <w:p w14:paraId="0D3E3F1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TransitColumn</w:t>
      </w:r>
    </w:p>
    <w:p w14:paraId="2806657D" w14:textId="77777777" w:rsidR="006670E2" w:rsidRPr="006670E2" w:rsidRDefault="006670E2" w:rsidP="006670E2"/>
    <w:p w14:paraId="18703EFC" w14:textId="77777777" w:rsidR="006670E2" w:rsidRPr="006670E2" w:rsidRDefault="006670E2" w:rsidP="006670E2">
      <w:r w:rsidRPr="006670E2">
        <w:t>│   └── DeliveredColumn</w:t>
      </w:r>
    </w:p>
    <w:p w14:paraId="252D0378" w14:textId="77777777" w:rsidR="006670E2" w:rsidRPr="006670E2" w:rsidRDefault="006670E2" w:rsidP="006670E2"/>
    <w:p w14:paraId="4AEAD5BB" w14:textId="77777777" w:rsidR="006670E2" w:rsidRPr="006670E2" w:rsidRDefault="006670E2" w:rsidP="006670E2">
      <w:r w:rsidRPr="006670E2">
        <w:t>│</w:t>
      </w:r>
    </w:p>
    <w:p w14:paraId="2E16372F" w14:textId="77777777" w:rsidR="006670E2" w:rsidRPr="006670E2" w:rsidRDefault="006670E2" w:rsidP="006670E2"/>
    <w:p w14:paraId="254FCE2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DeliveryTimeline</w:t>
      </w:r>
    </w:p>
    <w:p w14:paraId="01A4A456" w14:textId="77777777" w:rsidR="006670E2" w:rsidRPr="006670E2" w:rsidRDefault="006670E2" w:rsidP="006670E2"/>
    <w:p w14:paraId="24411584" w14:textId="77777777" w:rsidR="006670E2" w:rsidRPr="006670E2" w:rsidRDefault="006670E2" w:rsidP="006670E2">
      <w:r w:rsidRPr="006670E2">
        <w:t>│</w:t>
      </w:r>
    </w:p>
    <w:p w14:paraId="6FE32B1D" w14:textId="77777777" w:rsidR="006670E2" w:rsidRPr="006670E2" w:rsidRDefault="006670E2" w:rsidP="006670E2"/>
    <w:p w14:paraId="78F9EBC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DeliveryDrawer</w:t>
      </w:r>
    </w:p>
    <w:p w14:paraId="26D76400" w14:textId="77777777" w:rsidR="006670E2" w:rsidRPr="006670E2" w:rsidRDefault="006670E2" w:rsidP="006670E2"/>
    <w:p w14:paraId="30240FB8" w14:textId="77777777" w:rsidR="006670E2" w:rsidRPr="006670E2" w:rsidRDefault="006670E2" w:rsidP="006670E2">
      <w:r w:rsidRPr="006670E2">
        <w:t>│</w:t>
      </w:r>
    </w:p>
    <w:p w14:paraId="727BD6C3" w14:textId="77777777" w:rsidR="006670E2" w:rsidRPr="006670E2" w:rsidRDefault="006670E2" w:rsidP="006670E2"/>
    <w:p w14:paraId="13EAFDA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CreateDeliveryModal</w:t>
      </w:r>
    </w:p>
    <w:p w14:paraId="3911275D" w14:textId="77777777" w:rsidR="006670E2" w:rsidRPr="006670E2" w:rsidRDefault="006670E2" w:rsidP="006670E2"/>
    <w:p w14:paraId="621FE9C2" w14:textId="77777777" w:rsidR="006670E2" w:rsidRPr="006670E2" w:rsidRDefault="006670E2" w:rsidP="006670E2">
      <w:r w:rsidRPr="006670E2">
        <w:t>│</w:t>
      </w:r>
    </w:p>
    <w:p w14:paraId="7D57A28C" w14:textId="77777777" w:rsidR="006670E2" w:rsidRPr="006670E2" w:rsidRDefault="006670E2" w:rsidP="006670E2"/>
    <w:p w14:paraId="2603C45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AssignDroneModal</w:t>
      </w:r>
    </w:p>
    <w:p w14:paraId="79909552" w14:textId="77777777" w:rsidR="006670E2" w:rsidRPr="006670E2" w:rsidRDefault="006670E2" w:rsidP="006670E2"/>
    <w:p w14:paraId="3ABD68D2" w14:textId="77777777" w:rsidR="006670E2" w:rsidRPr="006670E2" w:rsidRDefault="006670E2" w:rsidP="006670E2">
      <w:r w:rsidRPr="006670E2">
        <w:t>│</w:t>
      </w:r>
    </w:p>
    <w:p w14:paraId="0F6B07D9" w14:textId="77777777" w:rsidR="006670E2" w:rsidRPr="006670E2" w:rsidRDefault="006670E2" w:rsidP="006670E2"/>
    <w:p w14:paraId="1818D53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AssignRouteModal</w:t>
      </w:r>
    </w:p>
    <w:p w14:paraId="0BB88077" w14:textId="77777777" w:rsidR="006670E2" w:rsidRPr="006670E2" w:rsidRDefault="006670E2" w:rsidP="006670E2"/>
    <w:p w14:paraId="402514C5" w14:textId="77777777" w:rsidR="006670E2" w:rsidRPr="006670E2" w:rsidRDefault="006670E2" w:rsidP="006670E2">
      <w:r w:rsidRPr="006670E2">
        <w:t>│</w:t>
      </w:r>
    </w:p>
    <w:p w14:paraId="699AA49A" w14:textId="77777777" w:rsidR="006670E2" w:rsidRPr="006670E2" w:rsidRDefault="006670E2" w:rsidP="006670E2"/>
    <w:p w14:paraId="6CA99C6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LoadingState</w:t>
      </w:r>
    </w:p>
    <w:p w14:paraId="41E13FC8" w14:textId="77777777" w:rsidR="006670E2" w:rsidRPr="006670E2" w:rsidRDefault="006670E2" w:rsidP="006670E2"/>
    <w:p w14:paraId="7958AFF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5A62E461" w14:textId="77777777" w:rsidR="006670E2" w:rsidRPr="006670E2" w:rsidRDefault="006670E2" w:rsidP="006670E2"/>
    <w:p w14:paraId="1EE034AF" w14:textId="77777777" w:rsidR="006670E2" w:rsidRPr="006670E2" w:rsidRDefault="006670E2" w:rsidP="006670E2">
      <w:r w:rsidRPr="006670E2">
        <w:t>└── EmptyState</w:t>
      </w:r>
    </w:p>
    <w:p w14:paraId="1A51D014" w14:textId="77777777" w:rsidR="006670E2" w:rsidRPr="006670E2" w:rsidRDefault="006670E2" w:rsidP="006670E2">
      <w:r w:rsidRPr="006670E2">
        <w:t>The page acts only as the composition layer.</w:t>
      </w:r>
    </w:p>
    <w:p w14:paraId="4FA85313" w14:textId="77777777" w:rsidR="006670E2" w:rsidRPr="006670E2" w:rsidRDefault="006670E2" w:rsidP="006670E2">
      <w:r w:rsidRPr="006670E2">
        <w:pict w14:anchorId="6E2688C6">
          <v:rect id="_x0000_i8609" style="width:0;height:1.5pt" o:hralign="center" o:hrstd="t" o:hr="t" fillcolor="#a0a0a0" stroked="f"/>
        </w:pict>
      </w:r>
    </w:p>
    <w:p w14:paraId="0787E882" w14:textId="77777777" w:rsidR="006670E2" w:rsidRPr="006670E2" w:rsidRDefault="006670E2" w:rsidP="006670E2">
      <w:pPr>
        <w:rPr>
          <w:b/>
          <w:bCs/>
        </w:rPr>
      </w:pPr>
      <w:r w:rsidRPr="006670E2">
        <w:rPr>
          <w:b/>
          <w:bCs/>
        </w:rPr>
        <w:t>31. Component Responsibilities</w:t>
      </w:r>
    </w:p>
    <w:p w14:paraId="03EF6639" w14:textId="77777777" w:rsidR="006670E2" w:rsidRPr="006670E2" w:rsidRDefault="006670E2" w:rsidP="006670E2">
      <w:r w:rsidRPr="006670E2">
        <w:t>Each component should perform one clearly defined task.</w:t>
      </w:r>
    </w:p>
    <w:p w14:paraId="12314584" w14:textId="77777777" w:rsidR="006670E2" w:rsidRPr="006670E2" w:rsidRDefault="006670E2" w:rsidP="006670E2">
      <w:pPr>
        <w:rPr>
          <w:b/>
          <w:bCs/>
        </w:rPr>
      </w:pPr>
      <w:r w:rsidRPr="006670E2">
        <w:rPr>
          <w:b/>
          <w:bCs/>
        </w:rPr>
        <w:t>DeliveryHero</w:t>
      </w:r>
    </w:p>
    <w:p w14:paraId="0744A443" w14:textId="77777777" w:rsidR="006670E2" w:rsidRPr="006670E2" w:rsidRDefault="006670E2" w:rsidP="006670E2">
      <w:r w:rsidRPr="006670E2">
        <w:t>Displays:</w:t>
      </w:r>
    </w:p>
    <w:p w14:paraId="6F5E4081" w14:textId="77777777" w:rsidR="006670E2" w:rsidRPr="006670E2" w:rsidRDefault="006670E2" w:rsidP="006670E2">
      <w:pPr>
        <w:numPr>
          <w:ilvl w:val="0"/>
          <w:numId w:val="641"/>
        </w:numPr>
      </w:pPr>
      <w:r w:rsidRPr="006670E2">
        <w:t xml:space="preserve">Page title </w:t>
      </w:r>
    </w:p>
    <w:p w14:paraId="0DDD8E7A" w14:textId="77777777" w:rsidR="006670E2" w:rsidRPr="006670E2" w:rsidRDefault="006670E2" w:rsidP="006670E2">
      <w:pPr>
        <w:numPr>
          <w:ilvl w:val="0"/>
          <w:numId w:val="641"/>
        </w:numPr>
      </w:pPr>
      <w:r w:rsidRPr="006670E2">
        <w:t xml:space="preserve">Subtitle </w:t>
      </w:r>
    </w:p>
    <w:p w14:paraId="07AF8A4F" w14:textId="77777777" w:rsidR="006670E2" w:rsidRPr="006670E2" w:rsidRDefault="006670E2" w:rsidP="006670E2">
      <w:pPr>
        <w:numPr>
          <w:ilvl w:val="0"/>
          <w:numId w:val="641"/>
        </w:numPr>
      </w:pPr>
      <w:r w:rsidRPr="006670E2">
        <w:t xml:space="preserve">Operations status </w:t>
      </w:r>
    </w:p>
    <w:p w14:paraId="74599DB6" w14:textId="77777777" w:rsidR="006670E2" w:rsidRPr="006670E2" w:rsidRDefault="006670E2" w:rsidP="006670E2">
      <w:pPr>
        <w:numPr>
          <w:ilvl w:val="0"/>
          <w:numId w:val="641"/>
        </w:numPr>
      </w:pPr>
      <w:r w:rsidRPr="006670E2">
        <w:t xml:space="preserve">New Delivery button </w:t>
      </w:r>
    </w:p>
    <w:p w14:paraId="2D0444FB" w14:textId="77777777" w:rsidR="006670E2" w:rsidRPr="006670E2" w:rsidRDefault="006670E2" w:rsidP="006670E2">
      <w:r w:rsidRPr="006670E2">
        <w:pict w14:anchorId="5759F7BC">
          <v:rect id="_x0000_i8610" style="width:0;height:1.5pt" o:hralign="center" o:hrstd="t" o:hr="t" fillcolor="#a0a0a0" stroked="f"/>
        </w:pict>
      </w:r>
    </w:p>
    <w:p w14:paraId="17D72063" w14:textId="77777777" w:rsidR="006670E2" w:rsidRPr="006670E2" w:rsidRDefault="006670E2" w:rsidP="006670E2">
      <w:pPr>
        <w:rPr>
          <w:b/>
          <w:bCs/>
        </w:rPr>
      </w:pPr>
      <w:r w:rsidRPr="006670E2">
        <w:rPr>
          <w:b/>
          <w:bCs/>
        </w:rPr>
        <w:t>DeliveryStatistics</w:t>
      </w:r>
    </w:p>
    <w:p w14:paraId="33022938" w14:textId="77777777" w:rsidR="006670E2" w:rsidRPr="006670E2" w:rsidRDefault="006670E2" w:rsidP="006670E2">
      <w:r w:rsidRPr="006670E2">
        <w:t>Displays KPI cards.</w:t>
      </w:r>
    </w:p>
    <w:p w14:paraId="74F4061C" w14:textId="77777777" w:rsidR="006670E2" w:rsidRPr="006670E2" w:rsidRDefault="006670E2" w:rsidP="006670E2">
      <w:r w:rsidRPr="006670E2">
        <w:t>Receives data through props.</w:t>
      </w:r>
    </w:p>
    <w:p w14:paraId="509B45EC" w14:textId="77777777" w:rsidR="006670E2" w:rsidRPr="006670E2" w:rsidRDefault="006670E2" w:rsidP="006670E2">
      <w:r w:rsidRPr="006670E2">
        <w:t>Contains no API logic.</w:t>
      </w:r>
    </w:p>
    <w:p w14:paraId="6FD66259" w14:textId="77777777" w:rsidR="006670E2" w:rsidRPr="006670E2" w:rsidRDefault="006670E2" w:rsidP="006670E2">
      <w:r w:rsidRPr="006670E2">
        <w:pict w14:anchorId="3181BF0A">
          <v:rect id="_x0000_i8611" style="width:0;height:1.5pt" o:hralign="center" o:hrstd="t" o:hr="t" fillcolor="#a0a0a0" stroked="f"/>
        </w:pict>
      </w:r>
    </w:p>
    <w:p w14:paraId="0E87D497" w14:textId="77777777" w:rsidR="006670E2" w:rsidRPr="006670E2" w:rsidRDefault="006670E2" w:rsidP="006670E2">
      <w:pPr>
        <w:rPr>
          <w:b/>
          <w:bCs/>
        </w:rPr>
      </w:pPr>
      <w:r w:rsidRPr="006670E2">
        <w:rPr>
          <w:b/>
          <w:bCs/>
        </w:rPr>
        <w:t>DeliveryToolbar</w:t>
      </w:r>
    </w:p>
    <w:p w14:paraId="0BF359D5" w14:textId="77777777" w:rsidR="006670E2" w:rsidRPr="006670E2" w:rsidRDefault="006670E2" w:rsidP="006670E2">
      <w:r w:rsidRPr="006670E2">
        <w:t>Handles:</w:t>
      </w:r>
    </w:p>
    <w:p w14:paraId="11CA03F8" w14:textId="77777777" w:rsidR="006670E2" w:rsidRPr="006670E2" w:rsidRDefault="006670E2" w:rsidP="006670E2">
      <w:pPr>
        <w:numPr>
          <w:ilvl w:val="0"/>
          <w:numId w:val="642"/>
        </w:numPr>
      </w:pPr>
      <w:r w:rsidRPr="006670E2">
        <w:t xml:space="preserve">Search </w:t>
      </w:r>
    </w:p>
    <w:p w14:paraId="0E06EE6E" w14:textId="77777777" w:rsidR="006670E2" w:rsidRPr="006670E2" w:rsidRDefault="006670E2" w:rsidP="006670E2">
      <w:pPr>
        <w:numPr>
          <w:ilvl w:val="0"/>
          <w:numId w:val="642"/>
        </w:numPr>
      </w:pPr>
      <w:r w:rsidRPr="006670E2">
        <w:t xml:space="preserve">Status Filter </w:t>
      </w:r>
    </w:p>
    <w:p w14:paraId="3AF5A151" w14:textId="77777777" w:rsidR="006670E2" w:rsidRPr="006670E2" w:rsidRDefault="006670E2" w:rsidP="006670E2">
      <w:pPr>
        <w:numPr>
          <w:ilvl w:val="0"/>
          <w:numId w:val="642"/>
        </w:numPr>
      </w:pPr>
      <w:r w:rsidRPr="006670E2">
        <w:t xml:space="preserve">Priority Filter </w:t>
      </w:r>
    </w:p>
    <w:p w14:paraId="7C3A7278" w14:textId="77777777" w:rsidR="006670E2" w:rsidRPr="006670E2" w:rsidRDefault="006670E2" w:rsidP="006670E2">
      <w:pPr>
        <w:numPr>
          <w:ilvl w:val="0"/>
          <w:numId w:val="642"/>
        </w:numPr>
      </w:pPr>
      <w:r w:rsidRPr="006670E2">
        <w:lastRenderedPageBreak/>
        <w:t xml:space="preserve">Refresh </w:t>
      </w:r>
    </w:p>
    <w:p w14:paraId="694661D3" w14:textId="77777777" w:rsidR="006670E2" w:rsidRPr="006670E2" w:rsidRDefault="006670E2" w:rsidP="006670E2">
      <w:pPr>
        <w:numPr>
          <w:ilvl w:val="0"/>
          <w:numId w:val="642"/>
        </w:numPr>
      </w:pPr>
      <w:r w:rsidRPr="006670E2">
        <w:t xml:space="preserve">Create Delivery </w:t>
      </w:r>
    </w:p>
    <w:p w14:paraId="4C23BBC9" w14:textId="77777777" w:rsidR="006670E2" w:rsidRPr="006670E2" w:rsidRDefault="006670E2" w:rsidP="006670E2">
      <w:r w:rsidRPr="006670E2">
        <w:pict w14:anchorId="598AB102">
          <v:rect id="_x0000_i8612" style="width:0;height:1.5pt" o:hralign="center" o:hrstd="t" o:hr="t" fillcolor="#a0a0a0" stroked="f"/>
        </w:pict>
      </w:r>
    </w:p>
    <w:p w14:paraId="11E7E996" w14:textId="77777777" w:rsidR="006670E2" w:rsidRPr="006670E2" w:rsidRDefault="006670E2" w:rsidP="006670E2">
      <w:pPr>
        <w:rPr>
          <w:b/>
          <w:bCs/>
        </w:rPr>
      </w:pPr>
      <w:r w:rsidRPr="006670E2">
        <w:rPr>
          <w:b/>
          <w:bCs/>
        </w:rPr>
        <w:t>DeliveryBoard</w:t>
      </w:r>
    </w:p>
    <w:p w14:paraId="08F8D19F" w14:textId="77777777" w:rsidR="006670E2" w:rsidRPr="006670E2" w:rsidRDefault="006670E2" w:rsidP="006670E2">
      <w:r w:rsidRPr="006670E2">
        <w:t>Displays delivery workflow.</w:t>
      </w:r>
    </w:p>
    <w:p w14:paraId="4C8E8818" w14:textId="77777777" w:rsidR="006670E2" w:rsidRPr="006670E2" w:rsidRDefault="006670E2" w:rsidP="006670E2">
      <w:r w:rsidRPr="006670E2">
        <w:t>Contains all delivery columns.</w:t>
      </w:r>
    </w:p>
    <w:p w14:paraId="1307D790" w14:textId="77777777" w:rsidR="006670E2" w:rsidRPr="006670E2" w:rsidRDefault="006670E2" w:rsidP="006670E2">
      <w:r w:rsidRPr="006670E2">
        <w:pict w14:anchorId="38B5736B">
          <v:rect id="_x0000_i8613" style="width:0;height:1.5pt" o:hralign="center" o:hrstd="t" o:hr="t" fillcolor="#a0a0a0" stroked="f"/>
        </w:pict>
      </w:r>
    </w:p>
    <w:p w14:paraId="2EE576CC" w14:textId="77777777" w:rsidR="006670E2" w:rsidRPr="006670E2" w:rsidRDefault="006670E2" w:rsidP="006670E2">
      <w:pPr>
        <w:rPr>
          <w:b/>
          <w:bCs/>
        </w:rPr>
      </w:pPr>
      <w:r w:rsidRPr="006670E2">
        <w:rPr>
          <w:b/>
          <w:bCs/>
        </w:rPr>
        <w:t>DeliveryColumn</w:t>
      </w:r>
    </w:p>
    <w:p w14:paraId="340B2E87" w14:textId="77777777" w:rsidR="006670E2" w:rsidRPr="006670E2" w:rsidRDefault="006670E2" w:rsidP="006670E2">
      <w:r w:rsidRPr="006670E2">
        <w:t>Displays deliveries belonging to one status.</w:t>
      </w:r>
    </w:p>
    <w:p w14:paraId="2C04B049" w14:textId="77777777" w:rsidR="006670E2" w:rsidRPr="006670E2" w:rsidRDefault="006670E2" w:rsidP="006670E2">
      <w:r w:rsidRPr="006670E2">
        <w:t>Examples:</w:t>
      </w:r>
    </w:p>
    <w:p w14:paraId="4AEB9FAF" w14:textId="77777777" w:rsidR="006670E2" w:rsidRPr="006670E2" w:rsidRDefault="006670E2" w:rsidP="006670E2">
      <w:pPr>
        <w:numPr>
          <w:ilvl w:val="0"/>
          <w:numId w:val="643"/>
        </w:numPr>
      </w:pPr>
      <w:r w:rsidRPr="006670E2">
        <w:t xml:space="preserve">Pending </w:t>
      </w:r>
    </w:p>
    <w:p w14:paraId="4C59DB22" w14:textId="77777777" w:rsidR="006670E2" w:rsidRPr="006670E2" w:rsidRDefault="006670E2" w:rsidP="006670E2">
      <w:pPr>
        <w:numPr>
          <w:ilvl w:val="0"/>
          <w:numId w:val="643"/>
        </w:numPr>
      </w:pPr>
      <w:r w:rsidRPr="006670E2">
        <w:t xml:space="preserve">Assigned </w:t>
      </w:r>
    </w:p>
    <w:p w14:paraId="2E388A09" w14:textId="77777777" w:rsidR="006670E2" w:rsidRPr="006670E2" w:rsidRDefault="006670E2" w:rsidP="006670E2">
      <w:pPr>
        <w:numPr>
          <w:ilvl w:val="0"/>
          <w:numId w:val="643"/>
        </w:numPr>
      </w:pPr>
      <w:r w:rsidRPr="006670E2">
        <w:t xml:space="preserve">In Transit </w:t>
      </w:r>
    </w:p>
    <w:p w14:paraId="4A143736" w14:textId="77777777" w:rsidR="006670E2" w:rsidRPr="006670E2" w:rsidRDefault="006670E2" w:rsidP="006670E2">
      <w:pPr>
        <w:numPr>
          <w:ilvl w:val="0"/>
          <w:numId w:val="643"/>
        </w:numPr>
      </w:pPr>
      <w:r w:rsidRPr="006670E2">
        <w:t xml:space="preserve">Delivered </w:t>
      </w:r>
    </w:p>
    <w:p w14:paraId="0496F873" w14:textId="77777777" w:rsidR="006670E2" w:rsidRPr="006670E2" w:rsidRDefault="006670E2" w:rsidP="006670E2">
      <w:r w:rsidRPr="006670E2">
        <w:pict w14:anchorId="2419939C">
          <v:rect id="_x0000_i8614" style="width:0;height:1.5pt" o:hralign="center" o:hrstd="t" o:hr="t" fillcolor="#a0a0a0" stroked="f"/>
        </w:pict>
      </w:r>
    </w:p>
    <w:p w14:paraId="2EC6017C" w14:textId="77777777" w:rsidR="006670E2" w:rsidRPr="006670E2" w:rsidRDefault="006670E2" w:rsidP="006670E2">
      <w:pPr>
        <w:rPr>
          <w:b/>
          <w:bCs/>
        </w:rPr>
      </w:pPr>
      <w:r w:rsidRPr="006670E2">
        <w:rPr>
          <w:b/>
          <w:bCs/>
        </w:rPr>
        <w:t>DeliveryCard</w:t>
      </w:r>
    </w:p>
    <w:p w14:paraId="7D33C43D" w14:textId="77777777" w:rsidR="006670E2" w:rsidRPr="006670E2" w:rsidRDefault="006670E2" w:rsidP="006670E2">
      <w:r w:rsidRPr="006670E2">
        <w:t>Displays:</w:t>
      </w:r>
    </w:p>
    <w:p w14:paraId="45FC6254" w14:textId="77777777" w:rsidR="006670E2" w:rsidRPr="006670E2" w:rsidRDefault="006670E2" w:rsidP="006670E2">
      <w:pPr>
        <w:numPr>
          <w:ilvl w:val="0"/>
          <w:numId w:val="644"/>
        </w:numPr>
      </w:pPr>
      <w:r w:rsidRPr="006670E2">
        <w:t xml:space="preserve">Delivery ID </w:t>
      </w:r>
    </w:p>
    <w:p w14:paraId="7E550841" w14:textId="77777777" w:rsidR="006670E2" w:rsidRPr="006670E2" w:rsidRDefault="006670E2" w:rsidP="006670E2">
      <w:pPr>
        <w:numPr>
          <w:ilvl w:val="0"/>
          <w:numId w:val="644"/>
        </w:numPr>
      </w:pPr>
      <w:r w:rsidRPr="006670E2">
        <w:t xml:space="preserve">Customer </w:t>
      </w:r>
    </w:p>
    <w:p w14:paraId="1F2A9A5B" w14:textId="77777777" w:rsidR="006670E2" w:rsidRPr="006670E2" w:rsidRDefault="006670E2" w:rsidP="006670E2">
      <w:pPr>
        <w:numPr>
          <w:ilvl w:val="0"/>
          <w:numId w:val="644"/>
        </w:numPr>
      </w:pPr>
      <w:r w:rsidRPr="006670E2">
        <w:t xml:space="preserve">Destination </w:t>
      </w:r>
    </w:p>
    <w:p w14:paraId="40704889" w14:textId="77777777" w:rsidR="006670E2" w:rsidRPr="006670E2" w:rsidRDefault="006670E2" w:rsidP="006670E2">
      <w:pPr>
        <w:numPr>
          <w:ilvl w:val="0"/>
          <w:numId w:val="644"/>
        </w:numPr>
      </w:pPr>
      <w:r w:rsidRPr="006670E2">
        <w:t xml:space="preserve">Priority </w:t>
      </w:r>
    </w:p>
    <w:p w14:paraId="2E9B8171" w14:textId="77777777" w:rsidR="006670E2" w:rsidRPr="006670E2" w:rsidRDefault="006670E2" w:rsidP="006670E2">
      <w:pPr>
        <w:numPr>
          <w:ilvl w:val="0"/>
          <w:numId w:val="644"/>
        </w:numPr>
      </w:pPr>
      <w:r w:rsidRPr="006670E2">
        <w:t xml:space="preserve">Status </w:t>
      </w:r>
    </w:p>
    <w:p w14:paraId="1EC1A571" w14:textId="77777777" w:rsidR="006670E2" w:rsidRPr="006670E2" w:rsidRDefault="006670E2" w:rsidP="006670E2">
      <w:pPr>
        <w:numPr>
          <w:ilvl w:val="0"/>
          <w:numId w:val="644"/>
        </w:numPr>
      </w:pPr>
      <w:r w:rsidRPr="006670E2">
        <w:t xml:space="preserve">Assigned Drone </w:t>
      </w:r>
    </w:p>
    <w:p w14:paraId="05F4AE48" w14:textId="77777777" w:rsidR="006670E2" w:rsidRPr="006670E2" w:rsidRDefault="006670E2" w:rsidP="006670E2">
      <w:r w:rsidRPr="006670E2">
        <w:t>Contains presentation logic only.</w:t>
      </w:r>
    </w:p>
    <w:p w14:paraId="16CEA58C" w14:textId="77777777" w:rsidR="006670E2" w:rsidRPr="006670E2" w:rsidRDefault="006670E2" w:rsidP="006670E2">
      <w:r w:rsidRPr="006670E2">
        <w:pict w14:anchorId="044082F2">
          <v:rect id="_x0000_i8615" style="width:0;height:1.5pt" o:hralign="center" o:hrstd="t" o:hr="t" fillcolor="#a0a0a0" stroked="f"/>
        </w:pict>
      </w:r>
    </w:p>
    <w:p w14:paraId="10B1B7D7" w14:textId="77777777" w:rsidR="006670E2" w:rsidRPr="006670E2" w:rsidRDefault="006670E2" w:rsidP="006670E2">
      <w:pPr>
        <w:rPr>
          <w:b/>
          <w:bCs/>
        </w:rPr>
      </w:pPr>
      <w:r w:rsidRPr="006670E2">
        <w:rPr>
          <w:b/>
          <w:bCs/>
        </w:rPr>
        <w:t>DeliveryDrawer</w:t>
      </w:r>
    </w:p>
    <w:p w14:paraId="0CE66DA1" w14:textId="77777777" w:rsidR="006670E2" w:rsidRPr="006670E2" w:rsidRDefault="006670E2" w:rsidP="006670E2">
      <w:r w:rsidRPr="006670E2">
        <w:t>Displays detailed delivery information.</w:t>
      </w:r>
    </w:p>
    <w:p w14:paraId="7F0867A4" w14:textId="77777777" w:rsidR="006670E2" w:rsidRPr="006670E2" w:rsidRDefault="006670E2" w:rsidP="006670E2">
      <w:r w:rsidRPr="006670E2">
        <w:t>Receives selected delivery as a prop.</w:t>
      </w:r>
    </w:p>
    <w:p w14:paraId="007CFA97" w14:textId="77777777" w:rsidR="006670E2" w:rsidRPr="006670E2" w:rsidRDefault="006670E2" w:rsidP="006670E2">
      <w:r w:rsidRPr="006670E2">
        <w:pict w14:anchorId="39EC2507">
          <v:rect id="_x0000_i8616" style="width:0;height:1.5pt" o:hralign="center" o:hrstd="t" o:hr="t" fillcolor="#a0a0a0" stroked="f"/>
        </w:pict>
      </w:r>
    </w:p>
    <w:p w14:paraId="55A617A5" w14:textId="77777777" w:rsidR="006670E2" w:rsidRPr="006670E2" w:rsidRDefault="006670E2" w:rsidP="006670E2">
      <w:pPr>
        <w:rPr>
          <w:b/>
          <w:bCs/>
        </w:rPr>
      </w:pPr>
      <w:r w:rsidRPr="006670E2">
        <w:rPr>
          <w:b/>
          <w:bCs/>
        </w:rPr>
        <w:t>DeliveryTimeline</w:t>
      </w:r>
    </w:p>
    <w:p w14:paraId="5FE5F5E6" w14:textId="77777777" w:rsidR="006670E2" w:rsidRPr="006670E2" w:rsidRDefault="006670E2" w:rsidP="006670E2">
      <w:r w:rsidRPr="006670E2">
        <w:t>Displays chronological delivery progress.</w:t>
      </w:r>
    </w:p>
    <w:p w14:paraId="14175F82" w14:textId="77777777" w:rsidR="006670E2" w:rsidRPr="006670E2" w:rsidRDefault="006670E2" w:rsidP="006670E2">
      <w:r w:rsidRPr="006670E2">
        <w:lastRenderedPageBreak/>
        <w:pict w14:anchorId="33555057">
          <v:rect id="_x0000_i8617" style="width:0;height:1.5pt" o:hralign="center" o:hrstd="t" o:hr="t" fillcolor="#a0a0a0" stroked="f"/>
        </w:pict>
      </w:r>
    </w:p>
    <w:p w14:paraId="5FB7C7BB" w14:textId="77777777" w:rsidR="006670E2" w:rsidRPr="006670E2" w:rsidRDefault="006670E2" w:rsidP="006670E2">
      <w:pPr>
        <w:rPr>
          <w:b/>
          <w:bCs/>
        </w:rPr>
      </w:pPr>
      <w:r w:rsidRPr="006670E2">
        <w:rPr>
          <w:b/>
          <w:bCs/>
        </w:rPr>
        <w:t>CreateDeliveryModal</w:t>
      </w:r>
    </w:p>
    <w:p w14:paraId="2876320B" w14:textId="77777777" w:rsidR="006670E2" w:rsidRPr="006670E2" w:rsidRDefault="006670E2" w:rsidP="006670E2">
      <w:r w:rsidRPr="006670E2">
        <w:t>Collects information for new deliveries.</w:t>
      </w:r>
    </w:p>
    <w:p w14:paraId="596A930E" w14:textId="77777777" w:rsidR="006670E2" w:rsidRPr="006670E2" w:rsidRDefault="006670E2" w:rsidP="006670E2">
      <w:r w:rsidRPr="006670E2">
        <w:t>Performs client-side validation.</w:t>
      </w:r>
    </w:p>
    <w:p w14:paraId="68986FBA" w14:textId="77777777" w:rsidR="006670E2" w:rsidRPr="006670E2" w:rsidRDefault="006670E2" w:rsidP="006670E2">
      <w:r w:rsidRPr="006670E2">
        <w:pict w14:anchorId="6AF7E86E">
          <v:rect id="_x0000_i8618" style="width:0;height:1.5pt" o:hralign="center" o:hrstd="t" o:hr="t" fillcolor="#a0a0a0" stroked="f"/>
        </w:pict>
      </w:r>
    </w:p>
    <w:p w14:paraId="3B032523" w14:textId="77777777" w:rsidR="006670E2" w:rsidRPr="006670E2" w:rsidRDefault="006670E2" w:rsidP="006670E2">
      <w:pPr>
        <w:rPr>
          <w:b/>
          <w:bCs/>
        </w:rPr>
      </w:pPr>
      <w:r w:rsidRPr="006670E2">
        <w:rPr>
          <w:b/>
          <w:bCs/>
        </w:rPr>
        <w:t>AssignDroneModal</w:t>
      </w:r>
    </w:p>
    <w:p w14:paraId="02B47F25" w14:textId="77777777" w:rsidR="006670E2" w:rsidRPr="006670E2" w:rsidRDefault="006670E2" w:rsidP="006670E2">
      <w:r w:rsidRPr="006670E2">
        <w:t>Displays available drones.</w:t>
      </w:r>
    </w:p>
    <w:p w14:paraId="617E503B" w14:textId="77777777" w:rsidR="006670E2" w:rsidRPr="006670E2" w:rsidRDefault="006670E2" w:rsidP="006670E2">
      <w:r w:rsidRPr="006670E2">
        <w:t>Allows operator selection.</w:t>
      </w:r>
    </w:p>
    <w:p w14:paraId="45D8E491" w14:textId="77777777" w:rsidR="006670E2" w:rsidRPr="006670E2" w:rsidRDefault="006670E2" w:rsidP="006670E2">
      <w:r w:rsidRPr="006670E2">
        <w:pict w14:anchorId="439CA119">
          <v:rect id="_x0000_i8619" style="width:0;height:1.5pt" o:hralign="center" o:hrstd="t" o:hr="t" fillcolor="#a0a0a0" stroked="f"/>
        </w:pict>
      </w:r>
    </w:p>
    <w:p w14:paraId="2CC56632" w14:textId="77777777" w:rsidR="006670E2" w:rsidRPr="006670E2" w:rsidRDefault="006670E2" w:rsidP="006670E2">
      <w:pPr>
        <w:rPr>
          <w:b/>
          <w:bCs/>
        </w:rPr>
      </w:pPr>
      <w:r w:rsidRPr="006670E2">
        <w:rPr>
          <w:b/>
          <w:bCs/>
        </w:rPr>
        <w:t>AssignRouteModal</w:t>
      </w:r>
    </w:p>
    <w:p w14:paraId="2BEE45A3" w14:textId="77777777" w:rsidR="006670E2" w:rsidRPr="006670E2" w:rsidRDefault="006670E2" w:rsidP="006670E2">
      <w:r w:rsidRPr="006670E2">
        <w:t>Displays available optimized routes.</w:t>
      </w:r>
    </w:p>
    <w:p w14:paraId="6EF23DE7" w14:textId="77777777" w:rsidR="006670E2" w:rsidRPr="006670E2" w:rsidRDefault="006670E2" w:rsidP="006670E2">
      <w:r w:rsidRPr="006670E2">
        <w:t>Allows operator assignment.</w:t>
      </w:r>
    </w:p>
    <w:p w14:paraId="5E3DAFE4" w14:textId="77777777" w:rsidR="006670E2" w:rsidRPr="006670E2" w:rsidRDefault="006670E2" w:rsidP="006670E2">
      <w:r w:rsidRPr="006670E2">
        <w:pict w14:anchorId="6ADD0D87">
          <v:rect id="_x0000_i8620" style="width:0;height:1.5pt" o:hralign="center" o:hrstd="t" o:hr="t" fillcolor="#a0a0a0" stroked="f"/>
        </w:pict>
      </w:r>
    </w:p>
    <w:p w14:paraId="7F91AA19" w14:textId="77777777" w:rsidR="006670E2" w:rsidRPr="006670E2" w:rsidRDefault="006670E2" w:rsidP="006670E2">
      <w:pPr>
        <w:rPr>
          <w:b/>
          <w:bCs/>
        </w:rPr>
      </w:pPr>
      <w:r w:rsidRPr="006670E2">
        <w:rPr>
          <w:b/>
          <w:bCs/>
        </w:rPr>
        <w:t>32. TypeScript Interfaces</w:t>
      </w:r>
    </w:p>
    <w:p w14:paraId="12376CFB" w14:textId="77777777" w:rsidR="006670E2" w:rsidRPr="006670E2" w:rsidRDefault="006670E2" w:rsidP="006670E2">
      <w:r w:rsidRPr="006670E2">
        <w:t>Every data model should have a dedicated interface.</w:t>
      </w:r>
    </w:p>
    <w:p w14:paraId="735CA23C" w14:textId="77777777" w:rsidR="006670E2" w:rsidRPr="006670E2" w:rsidRDefault="006670E2" w:rsidP="006670E2">
      <w:pPr>
        <w:rPr>
          <w:b/>
          <w:bCs/>
        </w:rPr>
      </w:pPr>
      <w:r w:rsidRPr="006670E2">
        <w:rPr>
          <w:b/>
          <w:bCs/>
        </w:rPr>
        <w:t>Delivery</w:t>
      </w:r>
    </w:p>
    <w:p w14:paraId="43C8DBD2" w14:textId="77777777" w:rsidR="006670E2" w:rsidRPr="006670E2" w:rsidRDefault="006670E2" w:rsidP="006670E2">
      <w:r w:rsidRPr="006670E2">
        <w:t>Suggested fields:</w:t>
      </w:r>
    </w:p>
    <w:p w14:paraId="0BA5E33B" w14:textId="77777777" w:rsidR="006670E2" w:rsidRPr="006670E2" w:rsidRDefault="006670E2" w:rsidP="006670E2">
      <w:pPr>
        <w:numPr>
          <w:ilvl w:val="0"/>
          <w:numId w:val="645"/>
        </w:numPr>
      </w:pPr>
      <w:r w:rsidRPr="006670E2">
        <w:t xml:space="preserve">id </w:t>
      </w:r>
    </w:p>
    <w:p w14:paraId="760AFD09" w14:textId="77777777" w:rsidR="006670E2" w:rsidRPr="006670E2" w:rsidRDefault="006670E2" w:rsidP="006670E2">
      <w:pPr>
        <w:numPr>
          <w:ilvl w:val="0"/>
          <w:numId w:val="645"/>
        </w:numPr>
      </w:pPr>
      <w:r w:rsidRPr="006670E2">
        <w:t xml:space="preserve">deliveryId </w:t>
      </w:r>
    </w:p>
    <w:p w14:paraId="1E9A41BA" w14:textId="77777777" w:rsidR="006670E2" w:rsidRPr="006670E2" w:rsidRDefault="006670E2" w:rsidP="006670E2">
      <w:pPr>
        <w:numPr>
          <w:ilvl w:val="0"/>
          <w:numId w:val="645"/>
        </w:numPr>
      </w:pPr>
      <w:r w:rsidRPr="006670E2">
        <w:t xml:space="preserve">customerName </w:t>
      </w:r>
    </w:p>
    <w:p w14:paraId="1ED82F00" w14:textId="77777777" w:rsidR="006670E2" w:rsidRPr="006670E2" w:rsidRDefault="006670E2" w:rsidP="006670E2">
      <w:pPr>
        <w:numPr>
          <w:ilvl w:val="0"/>
          <w:numId w:val="645"/>
        </w:numPr>
      </w:pPr>
      <w:r w:rsidRPr="006670E2">
        <w:t xml:space="preserve">warehouse </w:t>
      </w:r>
    </w:p>
    <w:p w14:paraId="668FCFD7" w14:textId="77777777" w:rsidR="006670E2" w:rsidRPr="006670E2" w:rsidRDefault="006670E2" w:rsidP="006670E2">
      <w:pPr>
        <w:numPr>
          <w:ilvl w:val="0"/>
          <w:numId w:val="645"/>
        </w:numPr>
      </w:pPr>
      <w:r w:rsidRPr="006670E2">
        <w:t xml:space="preserve">destination </w:t>
      </w:r>
    </w:p>
    <w:p w14:paraId="362557D4" w14:textId="77777777" w:rsidR="006670E2" w:rsidRPr="006670E2" w:rsidRDefault="006670E2" w:rsidP="006670E2">
      <w:pPr>
        <w:numPr>
          <w:ilvl w:val="0"/>
          <w:numId w:val="645"/>
        </w:numPr>
      </w:pPr>
      <w:r w:rsidRPr="006670E2">
        <w:t xml:space="preserve">assignedDrone </w:t>
      </w:r>
    </w:p>
    <w:p w14:paraId="51A728FF" w14:textId="77777777" w:rsidR="006670E2" w:rsidRPr="006670E2" w:rsidRDefault="006670E2" w:rsidP="006670E2">
      <w:pPr>
        <w:numPr>
          <w:ilvl w:val="0"/>
          <w:numId w:val="645"/>
        </w:numPr>
      </w:pPr>
      <w:r w:rsidRPr="006670E2">
        <w:t xml:space="preserve">assignedRoute </w:t>
      </w:r>
    </w:p>
    <w:p w14:paraId="14DC9555" w14:textId="77777777" w:rsidR="006670E2" w:rsidRPr="006670E2" w:rsidRDefault="006670E2" w:rsidP="006670E2">
      <w:pPr>
        <w:numPr>
          <w:ilvl w:val="0"/>
          <w:numId w:val="645"/>
        </w:numPr>
      </w:pPr>
      <w:r w:rsidRPr="006670E2">
        <w:t xml:space="preserve">priority </w:t>
      </w:r>
    </w:p>
    <w:p w14:paraId="6D59976C" w14:textId="77777777" w:rsidR="006670E2" w:rsidRPr="006670E2" w:rsidRDefault="006670E2" w:rsidP="006670E2">
      <w:pPr>
        <w:numPr>
          <w:ilvl w:val="0"/>
          <w:numId w:val="645"/>
        </w:numPr>
      </w:pPr>
      <w:r w:rsidRPr="006670E2">
        <w:t xml:space="preserve">status </w:t>
      </w:r>
    </w:p>
    <w:p w14:paraId="2112F742" w14:textId="77777777" w:rsidR="006670E2" w:rsidRPr="006670E2" w:rsidRDefault="006670E2" w:rsidP="006670E2">
      <w:pPr>
        <w:numPr>
          <w:ilvl w:val="0"/>
          <w:numId w:val="645"/>
        </w:numPr>
      </w:pPr>
      <w:r w:rsidRPr="006670E2">
        <w:t xml:space="preserve">estimatedArrival </w:t>
      </w:r>
    </w:p>
    <w:p w14:paraId="6FA45D8A" w14:textId="77777777" w:rsidR="006670E2" w:rsidRPr="006670E2" w:rsidRDefault="006670E2" w:rsidP="006670E2">
      <w:pPr>
        <w:numPr>
          <w:ilvl w:val="0"/>
          <w:numId w:val="645"/>
        </w:numPr>
      </w:pPr>
      <w:r w:rsidRPr="006670E2">
        <w:t xml:space="preserve">packageWeight </w:t>
      </w:r>
    </w:p>
    <w:p w14:paraId="0FA56AAD" w14:textId="77777777" w:rsidR="006670E2" w:rsidRPr="006670E2" w:rsidRDefault="006670E2" w:rsidP="006670E2">
      <w:pPr>
        <w:numPr>
          <w:ilvl w:val="0"/>
          <w:numId w:val="645"/>
        </w:numPr>
      </w:pPr>
      <w:r w:rsidRPr="006670E2">
        <w:t xml:space="preserve">createdAt </w:t>
      </w:r>
    </w:p>
    <w:p w14:paraId="57FA25EB" w14:textId="77777777" w:rsidR="006670E2" w:rsidRPr="006670E2" w:rsidRDefault="006670E2" w:rsidP="006670E2">
      <w:r w:rsidRPr="006670E2">
        <w:pict w14:anchorId="3D5CDEE4">
          <v:rect id="_x0000_i8621" style="width:0;height:1.5pt" o:hralign="center" o:hrstd="t" o:hr="t" fillcolor="#a0a0a0" stroked="f"/>
        </w:pict>
      </w:r>
    </w:p>
    <w:p w14:paraId="328D959E" w14:textId="77777777" w:rsidR="006670E2" w:rsidRPr="006670E2" w:rsidRDefault="006670E2" w:rsidP="006670E2">
      <w:pPr>
        <w:rPr>
          <w:b/>
          <w:bCs/>
        </w:rPr>
      </w:pPr>
      <w:r w:rsidRPr="006670E2">
        <w:rPr>
          <w:b/>
          <w:bCs/>
        </w:rPr>
        <w:t>DeliveryStatistics</w:t>
      </w:r>
    </w:p>
    <w:p w14:paraId="7CB1A1CA" w14:textId="77777777" w:rsidR="006670E2" w:rsidRPr="006670E2" w:rsidRDefault="006670E2" w:rsidP="006670E2">
      <w:r w:rsidRPr="006670E2">
        <w:lastRenderedPageBreak/>
        <w:t>Contains:</w:t>
      </w:r>
    </w:p>
    <w:p w14:paraId="4598C8F4" w14:textId="77777777" w:rsidR="006670E2" w:rsidRPr="006670E2" w:rsidRDefault="006670E2" w:rsidP="006670E2">
      <w:pPr>
        <w:numPr>
          <w:ilvl w:val="0"/>
          <w:numId w:val="646"/>
        </w:numPr>
      </w:pPr>
      <w:r w:rsidRPr="006670E2">
        <w:t xml:space="preserve">pendingDeliveries </w:t>
      </w:r>
    </w:p>
    <w:p w14:paraId="11621B2D" w14:textId="77777777" w:rsidR="006670E2" w:rsidRPr="006670E2" w:rsidRDefault="006670E2" w:rsidP="006670E2">
      <w:pPr>
        <w:numPr>
          <w:ilvl w:val="0"/>
          <w:numId w:val="646"/>
        </w:numPr>
      </w:pPr>
      <w:r w:rsidRPr="006670E2">
        <w:t xml:space="preserve">activeDeliveries </w:t>
      </w:r>
    </w:p>
    <w:p w14:paraId="7BB93B5A" w14:textId="77777777" w:rsidR="006670E2" w:rsidRPr="006670E2" w:rsidRDefault="006670E2" w:rsidP="006670E2">
      <w:pPr>
        <w:numPr>
          <w:ilvl w:val="0"/>
          <w:numId w:val="646"/>
        </w:numPr>
      </w:pPr>
      <w:r w:rsidRPr="006670E2">
        <w:t xml:space="preserve">completedToday </w:t>
      </w:r>
    </w:p>
    <w:p w14:paraId="0C26D9C5" w14:textId="77777777" w:rsidR="006670E2" w:rsidRPr="006670E2" w:rsidRDefault="006670E2" w:rsidP="006670E2">
      <w:pPr>
        <w:numPr>
          <w:ilvl w:val="0"/>
          <w:numId w:val="646"/>
        </w:numPr>
      </w:pPr>
      <w:r w:rsidRPr="006670E2">
        <w:t xml:space="preserve">highPriorityDeliveries </w:t>
      </w:r>
    </w:p>
    <w:p w14:paraId="497D0799" w14:textId="77777777" w:rsidR="006670E2" w:rsidRPr="006670E2" w:rsidRDefault="006670E2" w:rsidP="006670E2">
      <w:r w:rsidRPr="006670E2">
        <w:pict w14:anchorId="2EDFAB91">
          <v:rect id="_x0000_i8622" style="width:0;height:1.5pt" o:hralign="center" o:hrstd="t" o:hr="t" fillcolor="#a0a0a0" stroked="f"/>
        </w:pict>
      </w:r>
    </w:p>
    <w:p w14:paraId="5C9958CA" w14:textId="77777777" w:rsidR="006670E2" w:rsidRPr="006670E2" w:rsidRDefault="006670E2" w:rsidP="006670E2">
      <w:pPr>
        <w:rPr>
          <w:b/>
          <w:bCs/>
        </w:rPr>
      </w:pPr>
      <w:r w:rsidRPr="006670E2">
        <w:rPr>
          <w:b/>
          <w:bCs/>
        </w:rPr>
        <w:t>DeliveryPriority</w:t>
      </w:r>
    </w:p>
    <w:p w14:paraId="01F01FEB" w14:textId="77777777" w:rsidR="006670E2" w:rsidRPr="006670E2" w:rsidRDefault="006670E2" w:rsidP="006670E2">
      <w:r w:rsidRPr="006670E2">
        <w:t>Values:</w:t>
      </w:r>
    </w:p>
    <w:p w14:paraId="74052860" w14:textId="77777777" w:rsidR="006670E2" w:rsidRPr="006670E2" w:rsidRDefault="006670E2" w:rsidP="006670E2">
      <w:pPr>
        <w:numPr>
          <w:ilvl w:val="0"/>
          <w:numId w:val="647"/>
        </w:numPr>
      </w:pPr>
      <w:r w:rsidRPr="006670E2">
        <w:t xml:space="preserve">High </w:t>
      </w:r>
    </w:p>
    <w:p w14:paraId="04EAD8F3" w14:textId="77777777" w:rsidR="006670E2" w:rsidRPr="006670E2" w:rsidRDefault="006670E2" w:rsidP="006670E2">
      <w:pPr>
        <w:numPr>
          <w:ilvl w:val="0"/>
          <w:numId w:val="647"/>
        </w:numPr>
      </w:pPr>
      <w:r w:rsidRPr="006670E2">
        <w:t xml:space="preserve">Medium </w:t>
      </w:r>
    </w:p>
    <w:p w14:paraId="4091A63D" w14:textId="77777777" w:rsidR="006670E2" w:rsidRPr="006670E2" w:rsidRDefault="006670E2" w:rsidP="006670E2">
      <w:pPr>
        <w:numPr>
          <w:ilvl w:val="0"/>
          <w:numId w:val="647"/>
        </w:numPr>
      </w:pPr>
      <w:r w:rsidRPr="006670E2">
        <w:t xml:space="preserve">Low </w:t>
      </w:r>
    </w:p>
    <w:p w14:paraId="2EA34256" w14:textId="77777777" w:rsidR="006670E2" w:rsidRPr="006670E2" w:rsidRDefault="006670E2" w:rsidP="006670E2">
      <w:r w:rsidRPr="006670E2">
        <w:pict w14:anchorId="55C5B23D">
          <v:rect id="_x0000_i8623" style="width:0;height:1.5pt" o:hralign="center" o:hrstd="t" o:hr="t" fillcolor="#a0a0a0" stroked="f"/>
        </w:pict>
      </w:r>
    </w:p>
    <w:p w14:paraId="48349E5B" w14:textId="77777777" w:rsidR="006670E2" w:rsidRPr="006670E2" w:rsidRDefault="006670E2" w:rsidP="006670E2">
      <w:pPr>
        <w:rPr>
          <w:b/>
          <w:bCs/>
        </w:rPr>
      </w:pPr>
      <w:r w:rsidRPr="006670E2">
        <w:rPr>
          <w:b/>
          <w:bCs/>
        </w:rPr>
        <w:t>DeliveryStatus</w:t>
      </w:r>
    </w:p>
    <w:p w14:paraId="25ABDCFB" w14:textId="77777777" w:rsidR="006670E2" w:rsidRPr="006670E2" w:rsidRDefault="006670E2" w:rsidP="006670E2">
      <w:r w:rsidRPr="006670E2">
        <w:t>Values:</w:t>
      </w:r>
    </w:p>
    <w:p w14:paraId="4D494D71" w14:textId="77777777" w:rsidR="006670E2" w:rsidRPr="006670E2" w:rsidRDefault="006670E2" w:rsidP="006670E2">
      <w:pPr>
        <w:numPr>
          <w:ilvl w:val="0"/>
          <w:numId w:val="648"/>
        </w:numPr>
      </w:pPr>
      <w:r w:rsidRPr="006670E2">
        <w:t xml:space="preserve">Pending </w:t>
      </w:r>
    </w:p>
    <w:p w14:paraId="102CD41A" w14:textId="77777777" w:rsidR="006670E2" w:rsidRPr="006670E2" w:rsidRDefault="006670E2" w:rsidP="006670E2">
      <w:pPr>
        <w:numPr>
          <w:ilvl w:val="0"/>
          <w:numId w:val="648"/>
        </w:numPr>
      </w:pPr>
      <w:r w:rsidRPr="006670E2">
        <w:t xml:space="preserve">Assigned </w:t>
      </w:r>
    </w:p>
    <w:p w14:paraId="22D19A13" w14:textId="77777777" w:rsidR="006670E2" w:rsidRPr="006670E2" w:rsidRDefault="006670E2" w:rsidP="006670E2">
      <w:pPr>
        <w:numPr>
          <w:ilvl w:val="0"/>
          <w:numId w:val="648"/>
        </w:numPr>
      </w:pPr>
      <w:r w:rsidRPr="006670E2">
        <w:t xml:space="preserve">In Transit </w:t>
      </w:r>
    </w:p>
    <w:p w14:paraId="5E10A052" w14:textId="77777777" w:rsidR="006670E2" w:rsidRPr="006670E2" w:rsidRDefault="006670E2" w:rsidP="006670E2">
      <w:pPr>
        <w:numPr>
          <w:ilvl w:val="0"/>
          <w:numId w:val="648"/>
        </w:numPr>
      </w:pPr>
      <w:r w:rsidRPr="006670E2">
        <w:t xml:space="preserve">Delivered </w:t>
      </w:r>
    </w:p>
    <w:p w14:paraId="3EE34653" w14:textId="77777777" w:rsidR="006670E2" w:rsidRPr="006670E2" w:rsidRDefault="006670E2" w:rsidP="006670E2">
      <w:pPr>
        <w:numPr>
          <w:ilvl w:val="0"/>
          <w:numId w:val="648"/>
        </w:numPr>
      </w:pPr>
      <w:r w:rsidRPr="006670E2">
        <w:t xml:space="preserve">Cancelled </w:t>
      </w:r>
    </w:p>
    <w:p w14:paraId="300DC481" w14:textId="77777777" w:rsidR="006670E2" w:rsidRPr="006670E2" w:rsidRDefault="006670E2" w:rsidP="006670E2">
      <w:r w:rsidRPr="006670E2">
        <w:t>Interfaces should be reused throughout the module.</w:t>
      </w:r>
    </w:p>
    <w:p w14:paraId="1B38675A" w14:textId="77777777" w:rsidR="006670E2" w:rsidRPr="006670E2" w:rsidRDefault="006670E2" w:rsidP="006670E2">
      <w:r w:rsidRPr="006670E2">
        <w:pict w14:anchorId="1C53C2D3">
          <v:rect id="_x0000_i8624" style="width:0;height:1.5pt" o:hralign="center" o:hrstd="t" o:hr="t" fillcolor="#a0a0a0" stroked="f"/>
        </w:pict>
      </w:r>
    </w:p>
    <w:p w14:paraId="5DE19D0B" w14:textId="77777777" w:rsidR="006670E2" w:rsidRPr="006670E2" w:rsidRDefault="006670E2" w:rsidP="006670E2">
      <w:pPr>
        <w:rPr>
          <w:b/>
          <w:bCs/>
        </w:rPr>
      </w:pPr>
      <w:r w:rsidRPr="006670E2">
        <w:rPr>
          <w:b/>
          <w:bCs/>
        </w:rPr>
        <w:t>33. State Management</w:t>
      </w:r>
    </w:p>
    <w:p w14:paraId="3352956D" w14:textId="77777777" w:rsidR="006670E2" w:rsidRPr="006670E2" w:rsidRDefault="006670E2" w:rsidP="006670E2">
      <w:r w:rsidRPr="006670E2">
        <w:t xml:space="preserve">The Delivery module primarily relies on </w:t>
      </w:r>
      <w:r w:rsidRPr="006670E2">
        <w:rPr>
          <w:b/>
          <w:bCs/>
        </w:rPr>
        <w:t>local state</w:t>
      </w:r>
      <w:r w:rsidRPr="006670E2">
        <w:t>.</w:t>
      </w:r>
    </w:p>
    <w:p w14:paraId="023B35B1" w14:textId="77777777" w:rsidR="006670E2" w:rsidRPr="006670E2" w:rsidRDefault="006670E2" w:rsidP="006670E2">
      <w:pPr>
        <w:rPr>
          <w:b/>
          <w:bCs/>
        </w:rPr>
      </w:pPr>
      <w:r w:rsidRPr="006670E2">
        <w:rPr>
          <w:b/>
          <w:bCs/>
        </w:rPr>
        <w:t>Local State</w:t>
      </w:r>
    </w:p>
    <w:p w14:paraId="34877888" w14:textId="77777777" w:rsidR="006670E2" w:rsidRPr="006670E2" w:rsidRDefault="006670E2" w:rsidP="006670E2">
      <w:pPr>
        <w:numPr>
          <w:ilvl w:val="0"/>
          <w:numId w:val="649"/>
        </w:numPr>
      </w:pPr>
      <w:r w:rsidRPr="006670E2">
        <w:t xml:space="preserve">Selected delivery </w:t>
      </w:r>
    </w:p>
    <w:p w14:paraId="4C27B9D9" w14:textId="77777777" w:rsidR="006670E2" w:rsidRPr="006670E2" w:rsidRDefault="006670E2" w:rsidP="006670E2">
      <w:pPr>
        <w:numPr>
          <w:ilvl w:val="0"/>
          <w:numId w:val="649"/>
        </w:numPr>
      </w:pPr>
      <w:r w:rsidRPr="006670E2">
        <w:t xml:space="preserve">Search query </w:t>
      </w:r>
    </w:p>
    <w:p w14:paraId="2B118C68" w14:textId="77777777" w:rsidR="006670E2" w:rsidRPr="006670E2" w:rsidRDefault="006670E2" w:rsidP="006670E2">
      <w:pPr>
        <w:numPr>
          <w:ilvl w:val="0"/>
          <w:numId w:val="649"/>
        </w:numPr>
      </w:pPr>
      <w:r w:rsidRPr="006670E2">
        <w:t xml:space="preserve">Status filter </w:t>
      </w:r>
    </w:p>
    <w:p w14:paraId="5B442BB3" w14:textId="77777777" w:rsidR="006670E2" w:rsidRPr="006670E2" w:rsidRDefault="006670E2" w:rsidP="006670E2">
      <w:pPr>
        <w:numPr>
          <w:ilvl w:val="0"/>
          <w:numId w:val="649"/>
        </w:numPr>
      </w:pPr>
      <w:r w:rsidRPr="006670E2">
        <w:t xml:space="preserve">Priority filter </w:t>
      </w:r>
    </w:p>
    <w:p w14:paraId="614D5B86" w14:textId="77777777" w:rsidR="006670E2" w:rsidRPr="006670E2" w:rsidRDefault="006670E2" w:rsidP="006670E2">
      <w:pPr>
        <w:numPr>
          <w:ilvl w:val="0"/>
          <w:numId w:val="649"/>
        </w:numPr>
      </w:pPr>
      <w:r w:rsidRPr="006670E2">
        <w:t xml:space="preserve">Modal visibility </w:t>
      </w:r>
    </w:p>
    <w:p w14:paraId="6FBD1A4A" w14:textId="77777777" w:rsidR="006670E2" w:rsidRPr="006670E2" w:rsidRDefault="006670E2" w:rsidP="006670E2">
      <w:pPr>
        <w:numPr>
          <w:ilvl w:val="0"/>
          <w:numId w:val="649"/>
        </w:numPr>
      </w:pPr>
      <w:r w:rsidRPr="006670E2">
        <w:t xml:space="preserve">Drawer visibility </w:t>
      </w:r>
    </w:p>
    <w:p w14:paraId="44A67754" w14:textId="77777777" w:rsidR="006670E2" w:rsidRPr="006670E2" w:rsidRDefault="006670E2" w:rsidP="006670E2">
      <w:pPr>
        <w:numPr>
          <w:ilvl w:val="0"/>
          <w:numId w:val="649"/>
        </w:numPr>
      </w:pPr>
      <w:r w:rsidRPr="006670E2">
        <w:t xml:space="preserve">Current workflow column </w:t>
      </w:r>
    </w:p>
    <w:p w14:paraId="413CA177" w14:textId="77777777" w:rsidR="006670E2" w:rsidRPr="006670E2" w:rsidRDefault="006670E2" w:rsidP="006670E2">
      <w:r w:rsidRPr="006670E2">
        <w:lastRenderedPageBreak/>
        <w:pict w14:anchorId="5465EB5F">
          <v:rect id="_x0000_i8625" style="width:0;height:1.5pt" o:hralign="center" o:hrstd="t" o:hr="t" fillcolor="#a0a0a0" stroked="f"/>
        </w:pict>
      </w:r>
    </w:p>
    <w:p w14:paraId="4E0B24CD" w14:textId="77777777" w:rsidR="006670E2" w:rsidRPr="006670E2" w:rsidRDefault="006670E2" w:rsidP="006670E2">
      <w:pPr>
        <w:rPr>
          <w:b/>
          <w:bCs/>
        </w:rPr>
      </w:pPr>
      <w:r w:rsidRPr="006670E2">
        <w:rPr>
          <w:b/>
          <w:bCs/>
        </w:rPr>
        <w:t>Shared State</w:t>
      </w:r>
    </w:p>
    <w:p w14:paraId="1C8FACC2" w14:textId="77777777" w:rsidR="006670E2" w:rsidRPr="006670E2" w:rsidRDefault="006670E2" w:rsidP="006670E2">
      <w:r w:rsidRPr="006670E2">
        <w:t>Only if required globally:</w:t>
      </w:r>
    </w:p>
    <w:p w14:paraId="4EE3519D" w14:textId="77777777" w:rsidR="006670E2" w:rsidRPr="006670E2" w:rsidRDefault="006670E2" w:rsidP="006670E2">
      <w:pPr>
        <w:numPr>
          <w:ilvl w:val="0"/>
          <w:numId w:val="650"/>
        </w:numPr>
      </w:pPr>
      <w:r w:rsidRPr="006670E2">
        <w:t xml:space="preserve">Authentication </w:t>
      </w:r>
    </w:p>
    <w:p w14:paraId="01BEC44A" w14:textId="77777777" w:rsidR="006670E2" w:rsidRPr="006670E2" w:rsidRDefault="006670E2" w:rsidP="006670E2">
      <w:pPr>
        <w:numPr>
          <w:ilvl w:val="0"/>
          <w:numId w:val="650"/>
        </w:numPr>
      </w:pPr>
      <w:r w:rsidRPr="006670E2">
        <w:t xml:space="preserve">User Profile </w:t>
      </w:r>
    </w:p>
    <w:p w14:paraId="0E7CEC9B" w14:textId="77777777" w:rsidR="006670E2" w:rsidRPr="006670E2" w:rsidRDefault="006670E2" w:rsidP="006670E2">
      <w:pPr>
        <w:numPr>
          <w:ilvl w:val="0"/>
          <w:numId w:val="650"/>
        </w:numPr>
      </w:pPr>
      <w:r w:rsidRPr="006670E2">
        <w:t xml:space="preserve">Notifications </w:t>
      </w:r>
    </w:p>
    <w:p w14:paraId="698D9FBE" w14:textId="77777777" w:rsidR="006670E2" w:rsidRPr="006670E2" w:rsidRDefault="006670E2" w:rsidP="006670E2">
      <w:r w:rsidRPr="006670E2">
        <w:t>Delivery-specific state should remain inside the module.</w:t>
      </w:r>
    </w:p>
    <w:p w14:paraId="79363E05" w14:textId="77777777" w:rsidR="006670E2" w:rsidRPr="006670E2" w:rsidRDefault="006670E2" w:rsidP="006670E2">
      <w:r w:rsidRPr="006670E2">
        <w:pict w14:anchorId="650389BB">
          <v:rect id="_x0000_i8626" style="width:0;height:1.5pt" o:hralign="center" o:hrstd="t" o:hr="t" fillcolor="#a0a0a0" stroked="f"/>
        </w:pict>
      </w:r>
    </w:p>
    <w:p w14:paraId="30F64BA4" w14:textId="77777777" w:rsidR="006670E2" w:rsidRPr="006670E2" w:rsidRDefault="006670E2" w:rsidP="006670E2">
      <w:pPr>
        <w:rPr>
          <w:b/>
          <w:bCs/>
        </w:rPr>
      </w:pPr>
      <w:r w:rsidRPr="006670E2">
        <w:rPr>
          <w:b/>
          <w:bCs/>
        </w:rPr>
        <w:t>34. Custom Hooks</w:t>
      </w:r>
    </w:p>
    <w:p w14:paraId="73C095F0" w14:textId="77777777" w:rsidR="006670E2" w:rsidRPr="006670E2" w:rsidRDefault="006670E2" w:rsidP="006670E2">
      <w:r w:rsidRPr="006670E2">
        <w:t>Reusable logic should be extracted into hooks.</w:t>
      </w:r>
    </w:p>
    <w:p w14:paraId="3E44FD57" w14:textId="77777777" w:rsidR="006670E2" w:rsidRPr="006670E2" w:rsidRDefault="006670E2" w:rsidP="006670E2">
      <w:pPr>
        <w:rPr>
          <w:b/>
          <w:bCs/>
        </w:rPr>
      </w:pPr>
      <w:proofErr w:type="gramStart"/>
      <w:r w:rsidRPr="006670E2">
        <w:rPr>
          <w:b/>
          <w:bCs/>
        </w:rPr>
        <w:t>useDelivery(</w:t>
      </w:r>
      <w:proofErr w:type="gramEnd"/>
      <w:r w:rsidRPr="006670E2">
        <w:rPr>
          <w:b/>
          <w:bCs/>
        </w:rPr>
        <w:t>)</w:t>
      </w:r>
    </w:p>
    <w:p w14:paraId="77B7D4D5" w14:textId="77777777" w:rsidR="006670E2" w:rsidRPr="006670E2" w:rsidRDefault="006670E2" w:rsidP="006670E2">
      <w:r w:rsidRPr="006670E2">
        <w:t>Responsibilities:</w:t>
      </w:r>
    </w:p>
    <w:p w14:paraId="626CF49A" w14:textId="77777777" w:rsidR="006670E2" w:rsidRPr="006670E2" w:rsidRDefault="006670E2" w:rsidP="006670E2">
      <w:pPr>
        <w:numPr>
          <w:ilvl w:val="0"/>
          <w:numId w:val="651"/>
        </w:numPr>
      </w:pPr>
      <w:r w:rsidRPr="006670E2">
        <w:t xml:space="preserve">Fetch deliveries </w:t>
      </w:r>
    </w:p>
    <w:p w14:paraId="08F0904A" w14:textId="77777777" w:rsidR="006670E2" w:rsidRPr="006670E2" w:rsidRDefault="006670E2" w:rsidP="006670E2">
      <w:pPr>
        <w:numPr>
          <w:ilvl w:val="0"/>
          <w:numId w:val="651"/>
        </w:numPr>
      </w:pPr>
      <w:r w:rsidRPr="006670E2">
        <w:t xml:space="preserve">Refresh deliveries </w:t>
      </w:r>
    </w:p>
    <w:p w14:paraId="0FDC2048" w14:textId="77777777" w:rsidR="006670E2" w:rsidRPr="006670E2" w:rsidRDefault="006670E2" w:rsidP="006670E2">
      <w:pPr>
        <w:numPr>
          <w:ilvl w:val="0"/>
          <w:numId w:val="651"/>
        </w:numPr>
      </w:pPr>
      <w:r w:rsidRPr="006670E2">
        <w:t xml:space="preserve">Create delivery </w:t>
      </w:r>
    </w:p>
    <w:p w14:paraId="0ACF22E1" w14:textId="77777777" w:rsidR="006670E2" w:rsidRPr="006670E2" w:rsidRDefault="006670E2" w:rsidP="006670E2">
      <w:pPr>
        <w:numPr>
          <w:ilvl w:val="0"/>
          <w:numId w:val="651"/>
        </w:numPr>
      </w:pPr>
      <w:r w:rsidRPr="006670E2">
        <w:t xml:space="preserve">Update delivery </w:t>
      </w:r>
    </w:p>
    <w:p w14:paraId="4779D878" w14:textId="77777777" w:rsidR="006670E2" w:rsidRPr="006670E2" w:rsidRDefault="006670E2" w:rsidP="006670E2">
      <w:r w:rsidRPr="006670E2">
        <w:pict w14:anchorId="53C7AC31">
          <v:rect id="_x0000_i8627" style="width:0;height:1.5pt" o:hralign="center" o:hrstd="t" o:hr="t" fillcolor="#a0a0a0" stroked="f"/>
        </w:pict>
      </w:r>
    </w:p>
    <w:p w14:paraId="28725F6B" w14:textId="77777777" w:rsidR="006670E2" w:rsidRPr="006670E2" w:rsidRDefault="006670E2" w:rsidP="006670E2">
      <w:pPr>
        <w:rPr>
          <w:b/>
          <w:bCs/>
        </w:rPr>
      </w:pPr>
      <w:proofErr w:type="gramStart"/>
      <w:r w:rsidRPr="006670E2">
        <w:rPr>
          <w:b/>
          <w:bCs/>
        </w:rPr>
        <w:t>useDeliveryQueue(</w:t>
      </w:r>
      <w:proofErr w:type="gramEnd"/>
      <w:r w:rsidRPr="006670E2">
        <w:rPr>
          <w:b/>
          <w:bCs/>
        </w:rPr>
        <w:t>)</w:t>
      </w:r>
    </w:p>
    <w:p w14:paraId="46C34DF5" w14:textId="77777777" w:rsidR="006670E2" w:rsidRPr="006670E2" w:rsidRDefault="006670E2" w:rsidP="006670E2">
      <w:r w:rsidRPr="006670E2">
        <w:t>Responsibilities:</w:t>
      </w:r>
    </w:p>
    <w:p w14:paraId="4D9291C9" w14:textId="77777777" w:rsidR="006670E2" w:rsidRPr="006670E2" w:rsidRDefault="006670E2" w:rsidP="006670E2">
      <w:pPr>
        <w:numPr>
          <w:ilvl w:val="0"/>
          <w:numId w:val="652"/>
        </w:numPr>
      </w:pPr>
      <w:r w:rsidRPr="006670E2">
        <w:t xml:space="preserve">Load pending queue </w:t>
      </w:r>
    </w:p>
    <w:p w14:paraId="0AEFA770" w14:textId="77777777" w:rsidR="006670E2" w:rsidRPr="006670E2" w:rsidRDefault="006670E2" w:rsidP="006670E2">
      <w:pPr>
        <w:numPr>
          <w:ilvl w:val="0"/>
          <w:numId w:val="652"/>
        </w:numPr>
      </w:pPr>
      <w:r w:rsidRPr="006670E2">
        <w:t xml:space="preserve">Refresh queue </w:t>
      </w:r>
    </w:p>
    <w:p w14:paraId="26F717E1" w14:textId="77777777" w:rsidR="006670E2" w:rsidRPr="006670E2" w:rsidRDefault="006670E2" w:rsidP="006670E2">
      <w:pPr>
        <w:numPr>
          <w:ilvl w:val="0"/>
          <w:numId w:val="652"/>
        </w:numPr>
      </w:pPr>
      <w:r w:rsidRPr="006670E2">
        <w:t xml:space="preserve">Queue ordering </w:t>
      </w:r>
    </w:p>
    <w:p w14:paraId="705BE24F" w14:textId="77777777" w:rsidR="006670E2" w:rsidRPr="006670E2" w:rsidRDefault="006670E2" w:rsidP="006670E2">
      <w:r w:rsidRPr="006670E2">
        <w:pict w14:anchorId="2E25A4CD">
          <v:rect id="_x0000_i8628" style="width:0;height:1.5pt" o:hralign="center" o:hrstd="t" o:hr="t" fillcolor="#a0a0a0" stroked="f"/>
        </w:pict>
      </w:r>
    </w:p>
    <w:p w14:paraId="1005ED29" w14:textId="77777777" w:rsidR="006670E2" w:rsidRPr="006670E2" w:rsidRDefault="006670E2" w:rsidP="006670E2">
      <w:pPr>
        <w:rPr>
          <w:b/>
          <w:bCs/>
        </w:rPr>
      </w:pPr>
      <w:proofErr w:type="gramStart"/>
      <w:r w:rsidRPr="006670E2">
        <w:rPr>
          <w:b/>
          <w:bCs/>
        </w:rPr>
        <w:t>usePriority(</w:t>
      </w:r>
      <w:proofErr w:type="gramEnd"/>
      <w:r w:rsidRPr="006670E2">
        <w:rPr>
          <w:b/>
          <w:bCs/>
        </w:rPr>
        <w:t>)</w:t>
      </w:r>
    </w:p>
    <w:p w14:paraId="4E67E621" w14:textId="77777777" w:rsidR="006670E2" w:rsidRPr="006670E2" w:rsidRDefault="006670E2" w:rsidP="006670E2">
      <w:r w:rsidRPr="006670E2">
        <w:t>Responsibilities:</w:t>
      </w:r>
    </w:p>
    <w:p w14:paraId="02F46E96" w14:textId="77777777" w:rsidR="006670E2" w:rsidRPr="006670E2" w:rsidRDefault="006670E2" w:rsidP="006670E2">
      <w:pPr>
        <w:numPr>
          <w:ilvl w:val="0"/>
          <w:numId w:val="653"/>
        </w:numPr>
      </w:pPr>
      <w:r w:rsidRPr="006670E2">
        <w:t xml:space="preserve">Sort priorities </w:t>
      </w:r>
    </w:p>
    <w:p w14:paraId="764327DC" w14:textId="77777777" w:rsidR="006670E2" w:rsidRPr="006670E2" w:rsidRDefault="006670E2" w:rsidP="006670E2">
      <w:pPr>
        <w:numPr>
          <w:ilvl w:val="0"/>
          <w:numId w:val="653"/>
        </w:numPr>
      </w:pPr>
      <w:r w:rsidRPr="006670E2">
        <w:t xml:space="preserve">Filter priorities </w:t>
      </w:r>
    </w:p>
    <w:p w14:paraId="095D2C0C" w14:textId="77777777" w:rsidR="006670E2" w:rsidRPr="006670E2" w:rsidRDefault="006670E2" w:rsidP="006670E2">
      <w:pPr>
        <w:numPr>
          <w:ilvl w:val="0"/>
          <w:numId w:val="653"/>
        </w:numPr>
      </w:pPr>
      <w:r w:rsidRPr="006670E2">
        <w:t xml:space="preserve">Priority indicators </w:t>
      </w:r>
    </w:p>
    <w:p w14:paraId="566F7BFC" w14:textId="77777777" w:rsidR="006670E2" w:rsidRPr="006670E2" w:rsidRDefault="006670E2" w:rsidP="006670E2">
      <w:r w:rsidRPr="006670E2">
        <w:pict w14:anchorId="75300D82">
          <v:rect id="_x0000_i8629" style="width:0;height:1.5pt" o:hralign="center" o:hrstd="t" o:hr="t" fillcolor="#a0a0a0" stroked="f"/>
        </w:pict>
      </w:r>
    </w:p>
    <w:p w14:paraId="0DF45229" w14:textId="77777777" w:rsidR="006670E2" w:rsidRPr="006670E2" w:rsidRDefault="006670E2" w:rsidP="006670E2">
      <w:pPr>
        <w:rPr>
          <w:b/>
          <w:bCs/>
        </w:rPr>
      </w:pPr>
      <w:proofErr w:type="gramStart"/>
      <w:r w:rsidRPr="006670E2">
        <w:rPr>
          <w:b/>
          <w:bCs/>
        </w:rPr>
        <w:t>useAssignment(</w:t>
      </w:r>
      <w:proofErr w:type="gramEnd"/>
      <w:r w:rsidRPr="006670E2">
        <w:rPr>
          <w:b/>
          <w:bCs/>
        </w:rPr>
        <w:t>)</w:t>
      </w:r>
    </w:p>
    <w:p w14:paraId="710099AD" w14:textId="77777777" w:rsidR="006670E2" w:rsidRPr="006670E2" w:rsidRDefault="006670E2" w:rsidP="006670E2">
      <w:r w:rsidRPr="006670E2">
        <w:t>Responsibilities:</w:t>
      </w:r>
    </w:p>
    <w:p w14:paraId="3F147730" w14:textId="77777777" w:rsidR="006670E2" w:rsidRPr="006670E2" w:rsidRDefault="006670E2" w:rsidP="006670E2">
      <w:pPr>
        <w:numPr>
          <w:ilvl w:val="0"/>
          <w:numId w:val="654"/>
        </w:numPr>
      </w:pPr>
      <w:r w:rsidRPr="006670E2">
        <w:lastRenderedPageBreak/>
        <w:t xml:space="preserve">Assign drone </w:t>
      </w:r>
    </w:p>
    <w:p w14:paraId="0F2D314D" w14:textId="77777777" w:rsidR="006670E2" w:rsidRPr="006670E2" w:rsidRDefault="006670E2" w:rsidP="006670E2">
      <w:pPr>
        <w:numPr>
          <w:ilvl w:val="0"/>
          <w:numId w:val="654"/>
        </w:numPr>
      </w:pPr>
      <w:r w:rsidRPr="006670E2">
        <w:t xml:space="preserve">Assign route </w:t>
      </w:r>
    </w:p>
    <w:p w14:paraId="53C907AD" w14:textId="77777777" w:rsidR="006670E2" w:rsidRPr="006670E2" w:rsidRDefault="006670E2" w:rsidP="006670E2">
      <w:pPr>
        <w:numPr>
          <w:ilvl w:val="0"/>
          <w:numId w:val="654"/>
        </w:numPr>
      </w:pPr>
      <w:r w:rsidRPr="006670E2">
        <w:t xml:space="preserve">Validate assignments </w:t>
      </w:r>
    </w:p>
    <w:p w14:paraId="6238543C" w14:textId="77777777" w:rsidR="006670E2" w:rsidRPr="006670E2" w:rsidRDefault="006670E2" w:rsidP="006670E2">
      <w:r w:rsidRPr="006670E2">
        <w:pict w14:anchorId="4F83278A">
          <v:rect id="_x0000_i8630" style="width:0;height:1.5pt" o:hralign="center" o:hrstd="t" o:hr="t" fillcolor="#a0a0a0" stroked="f"/>
        </w:pict>
      </w:r>
    </w:p>
    <w:p w14:paraId="26045A37" w14:textId="77777777" w:rsidR="006670E2" w:rsidRPr="006670E2" w:rsidRDefault="006670E2" w:rsidP="006670E2">
      <w:pPr>
        <w:rPr>
          <w:b/>
          <w:bCs/>
        </w:rPr>
      </w:pPr>
      <w:proofErr w:type="gramStart"/>
      <w:r w:rsidRPr="006670E2">
        <w:rPr>
          <w:b/>
          <w:bCs/>
        </w:rPr>
        <w:t>useDeliveryHistory(</w:t>
      </w:r>
      <w:proofErr w:type="gramEnd"/>
      <w:r w:rsidRPr="006670E2">
        <w:rPr>
          <w:b/>
          <w:bCs/>
        </w:rPr>
        <w:t>)</w:t>
      </w:r>
    </w:p>
    <w:p w14:paraId="1005B059" w14:textId="77777777" w:rsidR="006670E2" w:rsidRPr="006670E2" w:rsidRDefault="006670E2" w:rsidP="006670E2">
      <w:r w:rsidRPr="006670E2">
        <w:t>Responsibilities:</w:t>
      </w:r>
    </w:p>
    <w:p w14:paraId="454AFAEF" w14:textId="77777777" w:rsidR="006670E2" w:rsidRPr="006670E2" w:rsidRDefault="006670E2" w:rsidP="006670E2">
      <w:pPr>
        <w:numPr>
          <w:ilvl w:val="0"/>
          <w:numId w:val="655"/>
        </w:numPr>
      </w:pPr>
      <w:r w:rsidRPr="006670E2">
        <w:t xml:space="preserve">Fetch completed deliveries </w:t>
      </w:r>
    </w:p>
    <w:p w14:paraId="688969EE" w14:textId="77777777" w:rsidR="006670E2" w:rsidRPr="006670E2" w:rsidRDefault="006670E2" w:rsidP="006670E2">
      <w:pPr>
        <w:numPr>
          <w:ilvl w:val="0"/>
          <w:numId w:val="655"/>
        </w:numPr>
      </w:pPr>
      <w:r w:rsidRPr="006670E2">
        <w:t xml:space="preserve">Filter history </w:t>
      </w:r>
    </w:p>
    <w:p w14:paraId="7AB1B7C2" w14:textId="77777777" w:rsidR="006670E2" w:rsidRPr="006670E2" w:rsidRDefault="006670E2" w:rsidP="006670E2">
      <w:pPr>
        <w:numPr>
          <w:ilvl w:val="0"/>
          <w:numId w:val="655"/>
        </w:numPr>
      </w:pPr>
      <w:r w:rsidRPr="006670E2">
        <w:t xml:space="preserve">Retrieve delivery details </w:t>
      </w:r>
    </w:p>
    <w:p w14:paraId="0EE387B0" w14:textId="77777777" w:rsidR="006670E2" w:rsidRPr="006670E2" w:rsidRDefault="006670E2" w:rsidP="006670E2">
      <w:r w:rsidRPr="006670E2">
        <w:t>Hooks should contain logic only and never render UI.</w:t>
      </w:r>
    </w:p>
    <w:p w14:paraId="49D9284E" w14:textId="77777777" w:rsidR="006670E2" w:rsidRPr="006670E2" w:rsidRDefault="006670E2" w:rsidP="006670E2">
      <w:r w:rsidRPr="006670E2">
        <w:pict w14:anchorId="7590C7F3">
          <v:rect id="_x0000_i8631" style="width:0;height:1.5pt" o:hralign="center" o:hrstd="t" o:hr="t" fillcolor="#a0a0a0" stroked="f"/>
        </w:pict>
      </w:r>
    </w:p>
    <w:p w14:paraId="2AEC091C" w14:textId="77777777" w:rsidR="006670E2" w:rsidRPr="006670E2" w:rsidRDefault="006670E2" w:rsidP="006670E2">
      <w:pPr>
        <w:rPr>
          <w:b/>
          <w:bCs/>
        </w:rPr>
      </w:pPr>
      <w:r w:rsidRPr="006670E2">
        <w:rPr>
          <w:b/>
          <w:bCs/>
        </w:rPr>
        <w:t>35. Service Layer</w:t>
      </w:r>
    </w:p>
    <w:p w14:paraId="3C2649AB" w14:textId="77777777" w:rsidR="006670E2" w:rsidRPr="006670E2" w:rsidRDefault="006670E2" w:rsidP="006670E2">
      <w:r w:rsidRPr="006670E2">
        <w:t xml:space="preserve">All backend communication passes through </w:t>
      </w:r>
      <w:r w:rsidRPr="006670E2">
        <w:rPr>
          <w:b/>
          <w:bCs/>
        </w:rPr>
        <w:t>deliveryService.ts</w:t>
      </w:r>
      <w:r w:rsidRPr="006670E2">
        <w:t>.</w:t>
      </w:r>
    </w:p>
    <w:p w14:paraId="23E4FE70" w14:textId="77777777" w:rsidR="006670E2" w:rsidRPr="006670E2" w:rsidRDefault="006670E2" w:rsidP="006670E2">
      <w:r w:rsidRPr="006670E2">
        <w:t>Responsibilities:</w:t>
      </w:r>
    </w:p>
    <w:p w14:paraId="2301D5F2" w14:textId="77777777" w:rsidR="006670E2" w:rsidRPr="006670E2" w:rsidRDefault="006670E2" w:rsidP="006670E2">
      <w:pPr>
        <w:numPr>
          <w:ilvl w:val="0"/>
          <w:numId w:val="656"/>
        </w:numPr>
      </w:pPr>
      <w:r w:rsidRPr="006670E2">
        <w:t xml:space="preserve">Fetch deliveries </w:t>
      </w:r>
    </w:p>
    <w:p w14:paraId="187974CA" w14:textId="77777777" w:rsidR="006670E2" w:rsidRPr="006670E2" w:rsidRDefault="006670E2" w:rsidP="006670E2">
      <w:pPr>
        <w:numPr>
          <w:ilvl w:val="0"/>
          <w:numId w:val="656"/>
        </w:numPr>
      </w:pPr>
      <w:r w:rsidRPr="006670E2">
        <w:t xml:space="preserve">Create delivery </w:t>
      </w:r>
    </w:p>
    <w:p w14:paraId="068234FD" w14:textId="77777777" w:rsidR="006670E2" w:rsidRPr="006670E2" w:rsidRDefault="006670E2" w:rsidP="006670E2">
      <w:pPr>
        <w:numPr>
          <w:ilvl w:val="0"/>
          <w:numId w:val="656"/>
        </w:numPr>
      </w:pPr>
      <w:r w:rsidRPr="006670E2">
        <w:t xml:space="preserve">Update delivery </w:t>
      </w:r>
    </w:p>
    <w:p w14:paraId="4C378BF3" w14:textId="77777777" w:rsidR="006670E2" w:rsidRPr="006670E2" w:rsidRDefault="006670E2" w:rsidP="006670E2">
      <w:pPr>
        <w:numPr>
          <w:ilvl w:val="0"/>
          <w:numId w:val="656"/>
        </w:numPr>
      </w:pPr>
      <w:r w:rsidRPr="006670E2">
        <w:t xml:space="preserve">Delete delivery </w:t>
      </w:r>
    </w:p>
    <w:p w14:paraId="0A00D268" w14:textId="77777777" w:rsidR="006670E2" w:rsidRPr="006670E2" w:rsidRDefault="006670E2" w:rsidP="006670E2">
      <w:pPr>
        <w:numPr>
          <w:ilvl w:val="0"/>
          <w:numId w:val="656"/>
        </w:numPr>
      </w:pPr>
      <w:r w:rsidRPr="006670E2">
        <w:t xml:space="preserve">Assign drone </w:t>
      </w:r>
    </w:p>
    <w:p w14:paraId="5C948D30" w14:textId="77777777" w:rsidR="006670E2" w:rsidRPr="006670E2" w:rsidRDefault="006670E2" w:rsidP="006670E2">
      <w:pPr>
        <w:numPr>
          <w:ilvl w:val="0"/>
          <w:numId w:val="656"/>
        </w:numPr>
      </w:pPr>
      <w:r w:rsidRPr="006670E2">
        <w:t xml:space="preserve">Assign route </w:t>
      </w:r>
    </w:p>
    <w:p w14:paraId="49F94720" w14:textId="77777777" w:rsidR="006670E2" w:rsidRPr="006670E2" w:rsidRDefault="006670E2" w:rsidP="006670E2">
      <w:pPr>
        <w:numPr>
          <w:ilvl w:val="0"/>
          <w:numId w:val="656"/>
        </w:numPr>
      </w:pPr>
      <w:r w:rsidRPr="006670E2">
        <w:t xml:space="preserve">Retrieve statistics </w:t>
      </w:r>
    </w:p>
    <w:p w14:paraId="7B2A648C" w14:textId="77777777" w:rsidR="006670E2" w:rsidRPr="006670E2" w:rsidRDefault="006670E2" w:rsidP="006670E2">
      <w:pPr>
        <w:numPr>
          <w:ilvl w:val="0"/>
          <w:numId w:val="656"/>
        </w:numPr>
      </w:pPr>
      <w:r w:rsidRPr="006670E2">
        <w:t xml:space="preserve">Fetch history </w:t>
      </w:r>
    </w:p>
    <w:p w14:paraId="24604B78" w14:textId="77777777" w:rsidR="006670E2" w:rsidRPr="006670E2" w:rsidRDefault="006670E2" w:rsidP="006670E2">
      <w:r w:rsidRPr="006670E2">
        <w:t>Components must never communicate directly with Axios.</w:t>
      </w:r>
    </w:p>
    <w:p w14:paraId="1D3BF0C5" w14:textId="77777777" w:rsidR="006670E2" w:rsidRPr="006670E2" w:rsidRDefault="006670E2" w:rsidP="006670E2">
      <w:r w:rsidRPr="006670E2">
        <w:pict w14:anchorId="4E53A7EB">
          <v:rect id="_x0000_i8632" style="width:0;height:1.5pt" o:hralign="center" o:hrstd="t" o:hr="t" fillcolor="#a0a0a0" stroked="f"/>
        </w:pict>
      </w:r>
    </w:p>
    <w:p w14:paraId="1F90758F" w14:textId="77777777" w:rsidR="006670E2" w:rsidRPr="006670E2" w:rsidRDefault="006670E2" w:rsidP="006670E2">
      <w:pPr>
        <w:rPr>
          <w:b/>
          <w:bCs/>
        </w:rPr>
      </w:pPr>
      <w:r w:rsidRPr="006670E2">
        <w:rPr>
          <w:b/>
          <w:bCs/>
        </w:rPr>
        <w:t>36. API Communication Flow</w:t>
      </w:r>
    </w:p>
    <w:p w14:paraId="03FAA713" w14:textId="77777777" w:rsidR="006670E2" w:rsidRPr="006670E2" w:rsidRDefault="006670E2" w:rsidP="006670E2">
      <w:r w:rsidRPr="006670E2">
        <w:t>Every interaction follows:</w:t>
      </w:r>
    </w:p>
    <w:p w14:paraId="41E83940" w14:textId="77777777" w:rsidR="006670E2" w:rsidRPr="006670E2" w:rsidRDefault="006670E2" w:rsidP="006670E2">
      <w:r w:rsidRPr="006670E2">
        <w:t>User Action</w:t>
      </w:r>
    </w:p>
    <w:p w14:paraId="04E932AE" w14:textId="77777777" w:rsidR="006670E2" w:rsidRPr="006670E2" w:rsidRDefault="006670E2" w:rsidP="006670E2"/>
    <w:p w14:paraId="0149FC4E" w14:textId="77777777" w:rsidR="006670E2" w:rsidRPr="006670E2" w:rsidRDefault="006670E2" w:rsidP="006670E2">
      <w:r w:rsidRPr="006670E2">
        <w:t>↓</w:t>
      </w:r>
    </w:p>
    <w:p w14:paraId="0E60ED91" w14:textId="77777777" w:rsidR="006670E2" w:rsidRPr="006670E2" w:rsidRDefault="006670E2" w:rsidP="006670E2"/>
    <w:p w14:paraId="3786941E" w14:textId="77777777" w:rsidR="006670E2" w:rsidRPr="006670E2" w:rsidRDefault="006670E2" w:rsidP="006670E2">
      <w:r w:rsidRPr="006670E2">
        <w:t>React Component</w:t>
      </w:r>
    </w:p>
    <w:p w14:paraId="40ED09F8" w14:textId="77777777" w:rsidR="006670E2" w:rsidRPr="006670E2" w:rsidRDefault="006670E2" w:rsidP="006670E2"/>
    <w:p w14:paraId="60A440C4" w14:textId="77777777" w:rsidR="006670E2" w:rsidRPr="006670E2" w:rsidRDefault="006670E2" w:rsidP="006670E2">
      <w:r w:rsidRPr="006670E2">
        <w:t>↓</w:t>
      </w:r>
    </w:p>
    <w:p w14:paraId="18557898" w14:textId="77777777" w:rsidR="006670E2" w:rsidRPr="006670E2" w:rsidRDefault="006670E2" w:rsidP="006670E2"/>
    <w:p w14:paraId="22002D72" w14:textId="77777777" w:rsidR="006670E2" w:rsidRPr="006670E2" w:rsidRDefault="006670E2" w:rsidP="006670E2">
      <w:r w:rsidRPr="006670E2">
        <w:t>Custom Hook</w:t>
      </w:r>
    </w:p>
    <w:p w14:paraId="7BDC3A2A" w14:textId="77777777" w:rsidR="006670E2" w:rsidRPr="006670E2" w:rsidRDefault="006670E2" w:rsidP="006670E2"/>
    <w:p w14:paraId="4AB04F99" w14:textId="77777777" w:rsidR="006670E2" w:rsidRPr="006670E2" w:rsidRDefault="006670E2" w:rsidP="006670E2">
      <w:r w:rsidRPr="006670E2">
        <w:t>↓</w:t>
      </w:r>
    </w:p>
    <w:p w14:paraId="68EA819D" w14:textId="77777777" w:rsidR="006670E2" w:rsidRPr="006670E2" w:rsidRDefault="006670E2" w:rsidP="006670E2"/>
    <w:p w14:paraId="077B467F" w14:textId="77777777" w:rsidR="006670E2" w:rsidRPr="006670E2" w:rsidRDefault="006670E2" w:rsidP="006670E2">
      <w:r w:rsidRPr="006670E2">
        <w:t>Delivery Service</w:t>
      </w:r>
    </w:p>
    <w:p w14:paraId="1F4C1D2D" w14:textId="77777777" w:rsidR="006670E2" w:rsidRPr="006670E2" w:rsidRDefault="006670E2" w:rsidP="006670E2"/>
    <w:p w14:paraId="4608132D" w14:textId="77777777" w:rsidR="006670E2" w:rsidRPr="006670E2" w:rsidRDefault="006670E2" w:rsidP="006670E2">
      <w:r w:rsidRPr="006670E2">
        <w:t>↓</w:t>
      </w:r>
    </w:p>
    <w:p w14:paraId="3ED4784B" w14:textId="77777777" w:rsidR="006670E2" w:rsidRPr="006670E2" w:rsidRDefault="006670E2" w:rsidP="006670E2"/>
    <w:p w14:paraId="7817B201" w14:textId="77777777" w:rsidR="006670E2" w:rsidRPr="006670E2" w:rsidRDefault="006670E2" w:rsidP="006670E2">
      <w:r w:rsidRPr="006670E2">
        <w:t>Axios Client</w:t>
      </w:r>
    </w:p>
    <w:p w14:paraId="4014CB9F" w14:textId="77777777" w:rsidR="006670E2" w:rsidRPr="006670E2" w:rsidRDefault="006670E2" w:rsidP="006670E2"/>
    <w:p w14:paraId="78D464F4" w14:textId="77777777" w:rsidR="006670E2" w:rsidRPr="006670E2" w:rsidRDefault="006670E2" w:rsidP="006670E2">
      <w:r w:rsidRPr="006670E2">
        <w:t>↓</w:t>
      </w:r>
    </w:p>
    <w:p w14:paraId="0731EED0" w14:textId="77777777" w:rsidR="006670E2" w:rsidRPr="006670E2" w:rsidRDefault="006670E2" w:rsidP="006670E2"/>
    <w:p w14:paraId="21A352F1" w14:textId="77777777" w:rsidR="006670E2" w:rsidRPr="006670E2" w:rsidRDefault="006670E2" w:rsidP="006670E2">
      <w:r w:rsidRPr="006670E2">
        <w:t>REST API</w:t>
      </w:r>
    </w:p>
    <w:p w14:paraId="11B1B5EE" w14:textId="77777777" w:rsidR="006670E2" w:rsidRPr="006670E2" w:rsidRDefault="006670E2" w:rsidP="006670E2"/>
    <w:p w14:paraId="699D1EC9" w14:textId="77777777" w:rsidR="006670E2" w:rsidRPr="006670E2" w:rsidRDefault="006670E2" w:rsidP="006670E2">
      <w:r w:rsidRPr="006670E2">
        <w:t>↓</w:t>
      </w:r>
    </w:p>
    <w:p w14:paraId="4BB2EF1E" w14:textId="77777777" w:rsidR="006670E2" w:rsidRPr="006670E2" w:rsidRDefault="006670E2" w:rsidP="006670E2"/>
    <w:p w14:paraId="2A8C3388" w14:textId="77777777" w:rsidR="006670E2" w:rsidRPr="006670E2" w:rsidRDefault="006670E2" w:rsidP="006670E2">
      <w:r w:rsidRPr="006670E2">
        <w:t>Backend</w:t>
      </w:r>
    </w:p>
    <w:p w14:paraId="5FA1B5E1" w14:textId="77777777" w:rsidR="006670E2" w:rsidRPr="006670E2" w:rsidRDefault="006670E2" w:rsidP="006670E2"/>
    <w:p w14:paraId="59CB71E5" w14:textId="77777777" w:rsidR="006670E2" w:rsidRPr="006670E2" w:rsidRDefault="006670E2" w:rsidP="006670E2">
      <w:r w:rsidRPr="006670E2">
        <w:t>↓</w:t>
      </w:r>
    </w:p>
    <w:p w14:paraId="6CDD5360" w14:textId="77777777" w:rsidR="006670E2" w:rsidRPr="006670E2" w:rsidRDefault="006670E2" w:rsidP="006670E2"/>
    <w:p w14:paraId="01D48D61" w14:textId="77777777" w:rsidR="006670E2" w:rsidRPr="006670E2" w:rsidRDefault="006670E2" w:rsidP="006670E2">
      <w:r w:rsidRPr="006670E2">
        <w:t>Response</w:t>
      </w:r>
    </w:p>
    <w:p w14:paraId="52406D52" w14:textId="77777777" w:rsidR="006670E2" w:rsidRPr="006670E2" w:rsidRDefault="006670E2" w:rsidP="006670E2"/>
    <w:p w14:paraId="0CAECDA5" w14:textId="77777777" w:rsidR="006670E2" w:rsidRPr="006670E2" w:rsidRDefault="006670E2" w:rsidP="006670E2">
      <w:r w:rsidRPr="006670E2">
        <w:t>↓</w:t>
      </w:r>
    </w:p>
    <w:p w14:paraId="2913D7CF" w14:textId="77777777" w:rsidR="006670E2" w:rsidRPr="006670E2" w:rsidRDefault="006670E2" w:rsidP="006670E2"/>
    <w:p w14:paraId="794AE1C2" w14:textId="77777777" w:rsidR="006670E2" w:rsidRPr="006670E2" w:rsidRDefault="006670E2" w:rsidP="006670E2">
      <w:r w:rsidRPr="006670E2">
        <w:t>UI Update</w:t>
      </w:r>
    </w:p>
    <w:p w14:paraId="48C3CD35" w14:textId="77777777" w:rsidR="006670E2" w:rsidRPr="006670E2" w:rsidRDefault="006670E2" w:rsidP="006670E2">
      <w:r w:rsidRPr="006670E2">
        <w:t>This sequence should remain consistent throughout the module.</w:t>
      </w:r>
    </w:p>
    <w:p w14:paraId="1AA43C4E" w14:textId="77777777" w:rsidR="006670E2" w:rsidRPr="006670E2" w:rsidRDefault="006670E2" w:rsidP="006670E2">
      <w:r w:rsidRPr="006670E2">
        <w:pict w14:anchorId="7A5DB8E9">
          <v:rect id="_x0000_i8633" style="width:0;height:1.5pt" o:hralign="center" o:hrstd="t" o:hr="t" fillcolor="#a0a0a0" stroked="f"/>
        </w:pict>
      </w:r>
    </w:p>
    <w:p w14:paraId="29AA2BD8" w14:textId="77777777" w:rsidR="006670E2" w:rsidRPr="006670E2" w:rsidRDefault="006670E2" w:rsidP="006670E2">
      <w:pPr>
        <w:rPr>
          <w:b/>
          <w:bCs/>
        </w:rPr>
      </w:pPr>
      <w:r w:rsidRPr="006670E2">
        <w:rPr>
          <w:b/>
          <w:bCs/>
        </w:rPr>
        <w:t>37. Props Strategy</w:t>
      </w:r>
    </w:p>
    <w:p w14:paraId="0060B718" w14:textId="77777777" w:rsidR="006670E2" w:rsidRPr="006670E2" w:rsidRDefault="006670E2" w:rsidP="006670E2">
      <w:r w:rsidRPr="006670E2">
        <w:lastRenderedPageBreak/>
        <w:t>Components should receive only the information they require.</w:t>
      </w:r>
    </w:p>
    <w:p w14:paraId="195CBAFC" w14:textId="77777777" w:rsidR="006670E2" w:rsidRPr="006670E2" w:rsidRDefault="006670E2" w:rsidP="006670E2">
      <w:r w:rsidRPr="006670E2">
        <w:t>Example:</w:t>
      </w:r>
    </w:p>
    <w:p w14:paraId="157E0FEC" w14:textId="77777777" w:rsidR="006670E2" w:rsidRPr="006670E2" w:rsidRDefault="006670E2" w:rsidP="006670E2">
      <w:r w:rsidRPr="006670E2">
        <w:t>DeliveryCard receives:</w:t>
      </w:r>
    </w:p>
    <w:p w14:paraId="20357F53" w14:textId="77777777" w:rsidR="006670E2" w:rsidRPr="006670E2" w:rsidRDefault="006670E2" w:rsidP="006670E2">
      <w:pPr>
        <w:numPr>
          <w:ilvl w:val="0"/>
          <w:numId w:val="657"/>
        </w:numPr>
      </w:pPr>
      <w:r w:rsidRPr="006670E2">
        <w:t xml:space="preserve">deliveryId </w:t>
      </w:r>
    </w:p>
    <w:p w14:paraId="3F624DBA" w14:textId="77777777" w:rsidR="006670E2" w:rsidRPr="006670E2" w:rsidRDefault="006670E2" w:rsidP="006670E2">
      <w:pPr>
        <w:numPr>
          <w:ilvl w:val="0"/>
          <w:numId w:val="657"/>
        </w:numPr>
      </w:pPr>
      <w:r w:rsidRPr="006670E2">
        <w:t xml:space="preserve">customerName </w:t>
      </w:r>
    </w:p>
    <w:p w14:paraId="394CBBED" w14:textId="77777777" w:rsidR="006670E2" w:rsidRPr="006670E2" w:rsidRDefault="006670E2" w:rsidP="006670E2">
      <w:pPr>
        <w:numPr>
          <w:ilvl w:val="0"/>
          <w:numId w:val="657"/>
        </w:numPr>
      </w:pPr>
      <w:r w:rsidRPr="006670E2">
        <w:t xml:space="preserve">destination </w:t>
      </w:r>
    </w:p>
    <w:p w14:paraId="4FD24764" w14:textId="77777777" w:rsidR="006670E2" w:rsidRPr="006670E2" w:rsidRDefault="006670E2" w:rsidP="006670E2">
      <w:pPr>
        <w:numPr>
          <w:ilvl w:val="0"/>
          <w:numId w:val="657"/>
        </w:numPr>
      </w:pPr>
      <w:r w:rsidRPr="006670E2">
        <w:t xml:space="preserve">priority </w:t>
      </w:r>
    </w:p>
    <w:p w14:paraId="5109AE6E" w14:textId="77777777" w:rsidR="006670E2" w:rsidRPr="006670E2" w:rsidRDefault="006670E2" w:rsidP="006670E2">
      <w:pPr>
        <w:numPr>
          <w:ilvl w:val="0"/>
          <w:numId w:val="657"/>
        </w:numPr>
      </w:pPr>
      <w:r w:rsidRPr="006670E2">
        <w:t xml:space="preserve">status </w:t>
      </w:r>
    </w:p>
    <w:p w14:paraId="7B758966" w14:textId="77777777" w:rsidR="006670E2" w:rsidRPr="006670E2" w:rsidRDefault="006670E2" w:rsidP="006670E2">
      <w:pPr>
        <w:numPr>
          <w:ilvl w:val="0"/>
          <w:numId w:val="657"/>
        </w:numPr>
      </w:pPr>
      <w:r w:rsidRPr="006670E2">
        <w:t xml:space="preserve">assignedDrone </w:t>
      </w:r>
    </w:p>
    <w:p w14:paraId="67250D48" w14:textId="77777777" w:rsidR="006670E2" w:rsidRPr="006670E2" w:rsidRDefault="006670E2" w:rsidP="006670E2">
      <w:r w:rsidRPr="006670E2">
        <w:t>Avoid passing complete objects unnecessarily.</w:t>
      </w:r>
    </w:p>
    <w:p w14:paraId="137B6D7C" w14:textId="77777777" w:rsidR="006670E2" w:rsidRPr="006670E2" w:rsidRDefault="006670E2" w:rsidP="006670E2">
      <w:r w:rsidRPr="006670E2">
        <w:pict w14:anchorId="788BBAFA">
          <v:rect id="_x0000_i8634" style="width:0;height:1.5pt" o:hralign="center" o:hrstd="t" o:hr="t" fillcolor="#a0a0a0" stroked="f"/>
        </w:pict>
      </w:r>
    </w:p>
    <w:p w14:paraId="0123D7DC" w14:textId="77777777" w:rsidR="006670E2" w:rsidRPr="006670E2" w:rsidRDefault="006670E2" w:rsidP="006670E2">
      <w:pPr>
        <w:rPr>
          <w:b/>
          <w:bCs/>
        </w:rPr>
      </w:pPr>
      <w:r w:rsidRPr="006670E2">
        <w:rPr>
          <w:b/>
          <w:bCs/>
        </w:rPr>
        <w:t>38. Event Flow</w:t>
      </w:r>
    </w:p>
    <w:p w14:paraId="571CD409" w14:textId="77777777" w:rsidR="006670E2" w:rsidRPr="006670E2" w:rsidRDefault="006670E2" w:rsidP="006670E2">
      <w:r w:rsidRPr="006670E2">
        <w:t>Example:</w:t>
      </w:r>
    </w:p>
    <w:p w14:paraId="07FF3132" w14:textId="77777777" w:rsidR="006670E2" w:rsidRPr="006670E2" w:rsidRDefault="006670E2" w:rsidP="006670E2">
      <w:r w:rsidRPr="006670E2">
        <w:t>Create Delivery</w:t>
      </w:r>
    </w:p>
    <w:p w14:paraId="640EF486" w14:textId="77777777" w:rsidR="006670E2" w:rsidRPr="006670E2" w:rsidRDefault="006670E2" w:rsidP="006670E2"/>
    <w:p w14:paraId="2CC79CB6" w14:textId="77777777" w:rsidR="006670E2" w:rsidRPr="006670E2" w:rsidRDefault="006670E2" w:rsidP="006670E2">
      <w:r w:rsidRPr="006670E2">
        <w:t>↓</w:t>
      </w:r>
    </w:p>
    <w:p w14:paraId="00D3B867" w14:textId="77777777" w:rsidR="006670E2" w:rsidRPr="006670E2" w:rsidRDefault="006670E2" w:rsidP="006670E2"/>
    <w:p w14:paraId="5556096E" w14:textId="77777777" w:rsidR="006670E2" w:rsidRPr="006670E2" w:rsidRDefault="006670E2" w:rsidP="006670E2">
      <w:r w:rsidRPr="006670E2">
        <w:t>CreateDeliveryModal</w:t>
      </w:r>
    </w:p>
    <w:p w14:paraId="60B49BC6" w14:textId="77777777" w:rsidR="006670E2" w:rsidRPr="006670E2" w:rsidRDefault="006670E2" w:rsidP="006670E2"/>
    <w:p w14:paraId="0BC8E5EE" w14:textId="77777777" w:rsidR="006670E2" w:rsidRPr="006670E2" w:rsidRDefault="006670E2" w:rsidP="006670E2">
      <w:r w:rsidRPr="006670E2">
        <w:t>↓</w:t>
      </w:r>
    </w:p>
    <w:p w14:paraId="35299DA0" w14:textId="77777777" w:rsidR="006670E2" w:rsidRPr="006670E2" w:rsidRDefault="006670E2" w:rsidP="006670E2"/>
    <w:p w14:paraId="1890C584" w14:textId="77777777" w:rsidR="006670E2" w:rsidRPr="006670E2" w:rsidRDefault="006670E2" w:rsidP="006670E2">
      <w:r w:rsidRPr="006670E2">
        <w:t>DeliveryManagementPage</w:t>
      </w:r>
    </w:p>
    <w:p w14:paraId="04F609E3" w14:textId="77777777" w:rsidR="006670E2" w:rsidRPr="006670E2" w:rsidRDefault="006670E2" w:rsidP="006670E2"/>
    <w:p w14:paraId="6DE5EE07" w14:textId="77777777" w:rsidR="006670E2" w:rsidRPr="006670E2" w:rsidRDefault="006670E2" w:rsidP="006670E2">
      <w:r w:rsidRPr="006670E2">
        <w:t>↓</w:t>
      </w:r>
    </w:p>
    <w:p w14:paraId="28E974F6" w14:textId="77777777" w:rsidR="006670E2" w:rsidRPr="006670E2" w:rsidRDefault="006670E2" w:rsidP="006670E2"/>
    <w:p w14:paraId="1F38C2EF" w14:textId="77777777" w:rsidR="006670E2" w:rsidRPr="006670E2" w:rsidRDefault="006670E2" w:rsidP="006670E2">
      <w:proofErr w:type="gramStart"/>
      <w:r w:rsidRPr="006670E2">
        <w:t>useDelivery(</w:t>
      </w:r>
      <w:proofErr w:type="gramEnd"/>
      <w:r w:rsidRPr="006670E2">
        <w:t>)</w:t>
      </w:r>
    </w:p>
    <w:p w14:paraId="5F9AFBD3" w14:textId="77777777" w:rsidR="006670E2" w:rsidRPr="006670E2" w:rsidRDefault="006670E2" w:rsidP="006670E2"/>
    <w:p w14:paraId="57BBC5E9" w14:textId="77777777" w:rsidR="006670E2" w:rsidRPr="006670E2" w:rsidRDefault="006670E2" w:rsidP="006670E2">
      <w:r w:rsidRPr="006670E2">
        <w:t>↓</w:t>
      </w:r>
    </w:p>
    <w:p w14:paraId="59A469F0" w14:textId="77777777" w:rsidR="006670E2" w:rsidRPr="006670E2" w:rsidRDefault="006670E2" w:rsidP="006670E2"/>
    <w:p w14:paraId="1381046A" w14:textId="77777777" w:rsidR="006670E2" w:rsidRPr="006670E2" w:rsidRDefault="006670E2" w:rsidP="006670E2">
      <w:r w:rsidRPr="006670E2">
        <w:t>deliveryService</w:t>
      </w:r>
    </w:p>
    <w:p w14:paraId="57932362" w14:textId="77777777" w:rsidR="006670E2" w:rsidRPr="006670E2" w:rsidRDefault="006670E2" w:rsidP="006670E2"/>
    <w:p w14:paraId="42C14E61" w14:textId="77777777" w:rsidR="006670E2" w:rsidRPr="006670E2" w:rsidRDefault="006670E2" w:rsidP="006670E2">
      <w:r w:rsidRPr="006670E2">
        <w:lastRenderedPageBreak/>
        <w:t>↓</w:t>
      </w:r>
    </w:p>
    <w:p w14:paraId="0CE8A8AC" w14:textId="77777777" w:rsidR="006670E2" w:rsidRPr="006670E2" w:rsidRDefault="006670E2" w:rsidP="006670E2"/>
    <w:p w14:paraId="549B8242" w14:textId="77777777" w:rsidR="006670E2" w:rsidRPr="006670E2" w:rsidRDefault="006670E2" w:rsidP="006670E2">
      <w:r w:rsidRPr="006670E2">
        <w:t>Backend</w:t>
      </w:r>
    </w:p>
    <w:p w14:paraId="6CE10B85" w14:textId="77777777" w:rsidR="006670E2" w:rsidRPr="006670E2" w:rsidRDefault="006670E2" w:rsidP="006670E2"/>
    <w:p w14:paraId="1083DC97" w14:textId="77777777" w:rsidR="006670E2" w:rsidRPr="006670E2" w:rsidRDefault="006670E2" w:rsidP="006670E2">
      <w:r w:rsidRPr="006670E2">
        <w:t>↓</w:t>
      </w:r>
    </w:p>
    <w:p w14:paraId="2DB2364B" w14:textId="77777777" w:rsidR="006670E2" w:rsidRPr="006670E2" w:rsidRDefault="006670E2" w:rsidP="006670E2"/>
    <w:p w14:paraId="28D99FE2" w14:textId="77777777" w:rsidR="006670E2" w:rsidRPr="006670E2" w:rsidRDefault="006670E2" w:rsidP="006670E2">
      <w:r w:rsidRPr="006670E2">
        <w:t>Refresh Board</w:t>
      </w:r>
    </w:p>
    <w:p w14:paraId="3FD76343" w14:textId="77777777" w:rsidR="006670E2" w:rsidRPr="006670E2" w:rsidRDefault="006670E2" w:rsidP="006670E2"/>
    <w:p w14:paraId="4507EA17" w14:textId="77777777" w:rsidR="006670E2" w:rsidRPr="006670E2" w:rsidRDefault="006670E2" w:rsidP="006670E2">
      <w:r w:rsidRPr="006670E2">
        <w:t>↓</w:t>
      </w:r>
    </w:p>
    <w:p w14:paraId="5BAC4BA5" w14:textId="77777777" w:rsidR="006670E2" w:rsidRPr="006670E2" w:rsidRDefault="006670E2" w:rsidP="006670E2"/>
    <w:p w14:paraId="7BDEEA3B" w14:textId="77777777" w:rsidR="006670E2" w:rsidRPr="006670E2" w:rsidRDefault="006670E2" w:rsidP="006670E2">
      <w:r w:rsidRPr="006670E2">
        <w:t>Update Statistics</w:t>
      </w:r>
    </w:p>
    <w:p w14:paraId="31CCCBDA" w14:textId="77777777" w:rsidR="006670E2" w:rsidRPr="006670E2" w:rsidRDefault="006670E2" w:rsidP="006670E2">
      <w:r w:rsidRPr="006670E2">
        <w:t>Events should propagate upward while state flows downward through props.</w:t>
      </w:r>
    </w:p>
    <w:p w14:paraId="18B52BC3" w14:textId="77777777" w:rsidR="006670E2" w:rsidRPr="006670E2" w:rsidRDefault="006670E2" w:rsidP="006670E2">
      <w:r w:rsidRPr="006670E2">
        <w:pict w14:anchorId="2390FE3C">
          <v:rect id="_x0000_i8635" style="width:0;height:1.5pt" o:hralign="center" o:hrstd="t" o:hr="t" fillcolor="#a0a0a0" stroked="f"/>
        </w:pict>
      </w:r>
    </w:p>
    <w:p w14:paraId="795C88D7" w14:textId="77777777" w:rsidR="006670E2" w:rsidRPr="006670E2" w:rsidRDefault="006670E2" w:rsidP="006670E2">
      <w:pPr>
        <w:rPr>
          <w:b/>
          <w:bCs/>
        </w:rPr>
      </w:pPr>
      <w:r w:rsidRPr="006670E2">
        <w:rPr>
          <w:b/>
          <w:bCs/>
        </w:rPr>
        <w:t>39. Validation Strategy</w:t>
      </w:r>
    </w:p>
    <w:p w14:paraId="6DFA985D" w14:textId="77777777" w:rsidR="006670E2" w:rsidRPr="006670E2" w:rsidRDefault="006670E2" w:rsidP="006670E2">
      <w:pPr>
        <w:rPr>
          <w:b/>
          <w:bCs/>
        </w:rPr>
      </w:pPr>
      <w:r w:rsidRPr="006670E2">
        <w:rPr>
          <w:b/>
          <w:bCs/>
        </w:rPr>
        <w:t>Client-side</w:t>
      </w:r>
    </w:p>
    <w:p w14:paraId="41B41628" w14:textId="77777777" w:rsidR="006670E2" w:rsidRPr="006670E2" w:rsidRDefault="006670E2" w:rsidP="006670E2">
      <w:r w:rsidRPr="006670E2">
        <w:t>Validate:</w:t>
      </w:r>
    </w:p>
    <w:p w14:paraId="34C2C570" w14:textId="77777777" w:rsidR="006670E2" w:rsidRPr="006670E2" w:rsidRDefault="006670E2" w:rsidP="006670E2">
      <w:pPr>
        <w:numPr>
          <w:ilvl w:val="0"/>
          <w:numId w:val="658"/>
        </w:numPr>
      </w:pPr>
      <w:r w:rsidRPr="006670E2">
        <w:t xml:space="preserve">Customer Name </w:t>
      </w:r>
    </w:p>
    <w:p w14:paraId="2F1D296A" w14:textId="77777777" w:rsidR="006670E2" w:rsidRPr="006670E2" w:rsidRDefault="006670E2" w:rsidP="006670E2">
      <w:pPr>
        <w:numPr>
          <w:ilvl w:val="0"/>
          <w:numId w:val="658"/>
        </w:numPr>
      </w:pPr>
      <w:r w:rsidRPr="006670E2">
        <w:t xml:space="preserve">Warehouse </w:t>
      </w:r>
    </w:p>
    <w:p w14:paraId="0CCA852D" w14:textId="77777777" w:rsidR="006670E2" w:rsidRPr="006670E2" w:rsidRDefault="006670E2" w:rsidP="006670E2">
      <w:pPr>
        <w:numPr>
          <w:ilvl w:val="0"/>
          <w:numId w:val="658"/>
        </w:numPr>
      </w:pPr>
      <w:r w:rsidRPr="006670E2">
        <w:t xml:space="preserve">Destination </w:t>
      </w:r>
    </w:p>
    <w:p w14:paraId="5063D5A1" w14:textId="77777777" w:rsidR="006670E2" w:rsidRPr="006670E2" w:rsidRDefault="006670E2" w:rsidP="006670E2">
      <w:pPr>
        <w:numPr>
          <w:ilvl w:val="0"/>
          <w:numId w:val="658"/>
        </w:numPr>
      </w:pPr>
      <w:r w:rsidRPr="006670E2">
        <w:t xml:space="preserve">Package Weight </w:t>
      </w:r>
    </w:p>
    <w:p w14:paraId="210769DE" w14:textId="77777777" w:rsidR="006670E2" w:rsidRPr="006670E2" w:rsidRDefault="006670E2" w:rsidP="006670E2">
      <w:pPr>
        <w:numPr>
          <w:ilvl w:val="0"/>
          <w:numId w:val="658"/>
        </w:numPr>
      </w:pPr>
      <w:r w:rsidRPr="006670E2">
        <w:t xml:space="preserve">Priority </w:t>
      </w:r>
    </w:p>
    <w:p w14:paraId="34751E19" w14:textId="77777777" w:rsidR="006670E2" w:rsidRPr="006670E2" w:rsidRDefault="006670E2" w:rsidP="006670E2">
      <w:r w:rsidRPr="006670E2">
        <w:pict w14:anchorId="0C760F8E">
          <v:rect id="_x0000_i8636" style="width:0;height:1.5pt" o:hralign="center" o:hrstd="t" o:hr="t" fillcolor="#a0a0a0" stroked="f"/>
        </w:pict>
      </w:r>
    </w:p>
    <w:p w14:paraId="0C10849E" w14:textId="77777777" w:rsidR="006670E2" w:rsidRPr="006670E2" w:rsidRDefault="006670E2" w:rsidP="006670E2">
      <w:pPr>
        <w:rPr>
          <w:b/>
          <w:bCs/>
        </w:rPr>
      </w:pPr>
      <w:r w:rsidRPr="006670E2">
        <w:rPr>
          <w:b/>
          <w:bCs/>
        </w:rPr>
        <w:t>Server-side</w:t>
      </w:r>
    </w:p>
    <w:p w14:paraId="70BC6B93" w14:textId="77777777" w:rsidR="006670E2" w:rsidRPr="006670E2" w:rsidRDefault="006670E2" w:rsidP="006670E2">
      <w:r w:rsidRPr="006670E2">
        <w:t>Validate:</w:t>
      </w:r>
    </w:p>
    <w:p w14:paraId="0777DFDD" w14:textId="77777777" w:rsidR="006670E2" w:rsidRPr="006670E2" w:rsidRDefault="006670E2" w:rsidP="006670E2">
      <w:pPr>
        <w:numPr>
          <w:ilvl w:val="0"/>
          <w:numId w:val="659"/>
        </w:numPr>
      </w:pPr>
      <w:r w:rsidRPr="006670E2">
        <w:t xml:space="preserve">Existing warehouse </w:t>
      </w:r>
    </w:p>
    <w:p w14:paraId="1CD3E5B2" w14:textId="77777777" w:rsidR="006670E2" w:rsidRPr="006670E2" w:rsidRDefault="006670E2" w:rsidP="006670E2">
      <w:pPr>
        <w:numPr>
          <w:ilvl w:val="0"/>
          <w:numId w:val="659"/>
        </w:numPr>
      </w:pPr>
      <w:r w:rsidRPr="006670E2">
        <w:t xml:space="preserve">Existing destination </w:t>
      </w:r>
    </w:p>
    <w:p w14:paraId="081FB14A" w14:textId="77777777" w:rsidR="006670E2" w:rsidRPr="006670E2" w:rsidRDefault="006670E2" w:rsidP="006670E2">
      <w:pPr>
        <w:numPr>
          <w:ilvl w:val="0"/>
          <w:numId w:val="659"/>
        </w:numPr>
      </w:pPr>
      <w:r w:rsidRPr="006670E2">
        <w:t xml:space="preserve">Drone availability </w:t>
      </w:r>
    </w:p>
    <w:p w14:paraId="42E10C45" w14:textId="77777777" w:rsidR="006670E2" w:rsidRPr="006670E2" w:rsidRDefault="006670E2" w:rsidP="006670E2">
      <w:pPr>
        <w:numPr>
          <w:ilvl w:val="0"/>
          <w:numId w:val="659"/>
        </w:numPr>
      </w:pPr>
      <w:r w:rsidRPr="006670E2">
        <w:t xml:space="preserve">Route availability </w:t>
      </w:r>
    </w:p>
    <w:p w14:paraId="4EA0893C" w14:textId="77777777" w:rsidR="006670E2" w:rsidRPr="006670E2" w:rsidRDefault="006670E2" w:rsidP="006670E2">
      <w:pPr>
        <w:numPr>
          <w:ilvl w:val="0"/>
          <w:numId w:val="659"/>
        </w:numPr>
      </w:pPr>
      <w:r w:rsidRPr="006670E2">
        <w:t xml:space="preserve">Business rules </w:t>
      </w:r>
    </w:p>
    <w:p w14:paraId="7FBD9849" w14:textId="77777777" w:rsidR="006670E2" w:rsidRPr="006670E2" w:rsidRDefault="006670E2" w:rsidP="006670E2">
      <w:r w:rsidRPr="006670E2">
        <w:t>Frontend validation enhances usability but never replaces backend validation.</w:t>
      </w:r>
    </w:p>
    <w:p w14:paraId="27883264" w14:textId="77777777" w:rsidR="006670E2" w:rsidRPr="006670E2" w:rsidRDefault="006670E2" w:rsidP="006670E2">
      <w:r w:rsidRPr="006670E2">
        <w:pict w14:anchorId="283F6034">
          <v:rect id="_x0000_i8637" style="width:0;height:1.5pt" o:hralign="center" o:hrstd="t" o:hr="t" fillcolor="#a0a0a0" stroked="f"/>
        </w:pict>
      </w:r>
    </w:p>
    <w:p w14:paraId="2F01E232" w14:textId="77777777" w:rsidR="006670E2" w:rsidRPr="006670E2" w:rsidRDefault="006670E2" w:rsidP="006670E2">
      <w:pPr>
        <w:rPr>
          <w:b/>
          <w:bCs/>
        </w:rPr>
      </w:pPr>
      <w:r w:rsidRPr="006670E2">
        <w:rPr>
          <w:b/>
          <w:bCs/>
        </w:rPr>
        <w:lastRenderedPageBreak/>
        <w:t>40. Loading Strategy</w:t>
      </w:r>
    </w:p>
    <w:p w14:paraId="764F7705" w14:textId="77777777" w:rsidR="006670E2" w:rsidRPr="006670E2" w:rsidRDefault="006670E2" w:rsidP="006670E2">
      <w:r w:rsidRPr="006670E2">
        <w:t>Independent loading states should exist for:</w:t>
      </w:r>
    </w:p>
    <w:p w14:paraId="6195F95E" w14:textId="77777777" w:rsidR="006670E2" w:rsidRPr="006670E2" w:rsidRDefault="006670E2" w:rsidP="006670E2">
      <w:pPr>
        <w:numPr>
          <w:ilvl w:val="0"/>
          <w:numId w:val="660"/>
        </w:numPr>
      </w:pPr>
      <w:r w:rsidRPr="006670E2">
        <w:t xml:space="preserve">Page loading </w:t>
      </w:r>
    </w:p>
    <w:p w14:paraId="518C8368" w14:textId="77777777" w:rsidR="006670E2" w:rsidRPr="006670E2" w:rsidRDefault="006670E2" w:rsidP="006670E2">
      <w:pPr>
        <w:numPr>
          <w:ilvl w:val="0"/>
          <w:numId w:val="660"/>
        </w:numPr>
      </w:pPr>
      <w:r w:rsidRPr="006670E2">
        <w:t xml:space="preserve">Delivery creation </w:t>
      </w:r>
    </w:p>
    <w:p w14:paraId="169A1B14" w14:textId="77777777" w:rsidR="006670E2" w:rsidRPr="006670E2" w:rsidRDefault="006670E2" w:rsidP="006670E2">
      <w:pPr>
        <w:numPr>
          <w:ilvl w:val="0"/>
          <w:numId w:val="660"/>
        </w:numPr>
      </w:pPr>
      <w:r w:rsidRPr="006670E2">
        <w:t xml:space="preserve">Delivery assignment </w:t>
      </w:r>
    </w:p>
    <w:p w14:paraId="310D9021" w14:textId="77777777" w:rsidR="006670E2" w:rsidRPr="006670E2" w:rsidRDefault="006670E2" w:rsidP="006670E2">
      <w:pPr>
        <w:numPr>
          <w:ilvl w:val="0"/>
          <w:numId w:val="660"/>
        </w:numPr>
      </w:pPr>
      <w:r w:rsidRPr="006670E2">
        <w:t xml:space="preserve">Route assignment </w:t>
      </w:r>
    </w:p>
    <w:p w14:paraId="705F0EDD" w14:textId="77777777" w:rsidR="006670E2" w:rsidRPr="006670E2" w:rsidRDefault="006670E2" w:rsidP="006670E2">
      <w:pPr>
        <w:numPr>
          <w:ilvl w:val="0"/>
          <w:numId w:val="660"/>
        </w:numPr>
      </w:pPr>
      <w:r w:rsidRPr="006670E2">
        <w:t xml:space="preserve">Board refresh </w:t>
      </w:r>
    </w:p>
    <w:p w14:paraId="09CA1C11" w14:textId="77777777" w:rsidR="006670E2" w:rsidRPr="006670E2" w:rsidRDefault="006670E2" w:rsidP="006670E2">
      <w:pPr>
        <w:numPr>
          <w:ilvl w:val="0"/>
          <w:numId w:val="660"/>
        </w:numPr>
      </w:pPr>
      <w:r w:rsidRPr="006670E2">
        <w:t xml:space="preserve">History loading </w:t>
      </w:r>
    </w:p>
    <w:p w14:paraId="29A35B52" w14:textId="77777777" w:rsidR="006670E2" w:rsidRPr="006670E2" w:rsidRDefault="006670E2" w:rsidP="006670E2">
      <w:r w:rsidRPr="006670E2">
        <w:t>The interface should remain responsive during asynchronous operations.</w:t>
      </w:r>
    </w:p>
    <w:p w14:paraId="7AF31388" w14:textId="77777777" w:rsidR="006670E2" w:rsidRPr="006670E2" w:rsidRDefault="006670E2" w:rsidP="006670E2">
      <w:r w:rsidRPr="006670E2">
        <w:pict w14:anchorId="225A6569">
          <v:rect id="_x0000_i8638" style="width:0;height:1.5pt" o:hralign="center" o:hrstd="t" o:hr="t" fillcolor="#a0a0a0" stroked="f"/>
        </w:pict>
      </w:r>
    </w:p>
    <w:p w14:paraId="5A4131D4" w14:textId="77777777" w:rsidR="006670E2" w:rsidRPr="006670E2" w:rsidRDefault="006670E2" w:rsidP="006670E2">
      <w:pPr>
        <w:rPr>
          <w:b/>
          <w:bCs/>
        </w:rPr>
      </w:pPr>
      <w:r w:rsidRPr="006670E2">
        <w:rPr>
          <w:b/>
          <w:bCs/>
        </w:rPr>
        <w:t>41. Error Handling</w:t>
      </w:r>
    </w:p>
    <w:p w14:paraId="122181BD" w14:textId="77777777" w:rsidR="006670E2" w:rsidRPr="006670E2" w:rsidRDefault="006670E2" w:rsidP="006670E2">
      <w:r w:rsidRPr="006670E2">
        <w:t>Handle:</w:t>
      </w:r>
    </w:p>
    <w:p w14:paraId="2A7ADC78" w14:textId="77777777" w:rsidR="006670E2" w:rsidRPr="006670E2" w:rsidRDefault="006670E2" w:rsidP="006670E2">
      <w:pPr>
        <w:numPr>
          <w:ilvl w:val="0"/>
          <w:numId w:val="661"/>
        </w:numPr>
      </w:pPr>
      <w:r w:rsidRPr="006670E2">
        <w:t xml:space="preserve">Validation failures </w:t>
      </w:r>
    </w:p>
    <w:p w14:paraId="4668B2E6" w14:textId="77777777" w:rsidR="006670E2" w:rsidRPr="006670E2" w:rsidRDefault="006670E2" w:rsidP="006670E2">
      <w:pPr>
        <w:numPr>
          <w:ilvl w:val="0"/>
          <w:numId w:val="661"/>
        </w:numPr>
      </w:pPr>
      <w:r w:rsidRPr="006670E2">
        <w:t xml:space="preserve">Network failures </w:t>
      </w:r>
    </w:p>
    <w:p w14:paraId="39A3EA16" w14:textId="77777777" w:rsidR="006670E2" w:rsidRPr="006670E2" w:rsidRDefault="006670E2" w:rsidP="006670E2">
      <w:pPr>
        <w:numPr>
          <w:ilvl w:val="0"/>
          <w:numId w:val="661"/>
        </w:numPr>
      </w:pPr>
      <w:r w:rsidRPr="006670E2">
        <w:t xml:space="preserve">Authentication failures </w:t>
      </w:r>
    </w:p>
    <w:p w14:paraId="6058213C" w14:textId="77777777" w:rsidR="006670E2" w:rsidRPr="006670E2" w:rsidRDefault="006670E2" w:rsidP="006670E2">
      <w:pPr>
        <w:numPr>
          <w:ilvl w:val="0"/>
          <w:numId w:val="661"/>
        </w:numPr>
      </w:pPr>
      <w:r w:rsidRPr="006670E2">
        <w:t xml:space="preserve">Assignment failures </w:t>
      </w:r>
    </w:p>
    <w:p w14:paraId="2FFFF36F" w14:textId="77777777" w:rsidR="006670E2" w:rsidRPr="006670E2" w:rsidRDefault="006670E2" w:rsidP="006670E2">
      <w:pPr>
        <w:numPr>
          <w:ilvl w:val="0"/>
          <w:numId w:val="661"/>
        </w:numPr>
      </w:pPr>
      <w:r w:rsidRPr="006670E2">
        <w:t xml:space="preserve">Server errors </w:t>
      </w:r>
    </w:p>
    <w:p w14:paraId="092AADBD" w14:textId="77777777" w:rsidR="006670E2" w:rsidRPr="006670E2" w:rsidRDefault="006670E2" w:rsidP="006670E2">
      <w:r w:rsidRPr="006670E2">
        <w:t>Display concise, actionable error messages.</w:t>
      </w:r>
    </w:p>
    <w:p w14:paraId="4557D8EB" w14:textId="77777777" w:rsidR="006670E2" w:rsidRPr="006670E2" w:rsidRDefault="006670E2" w:rsidP="006670E2">
      <w:r w:rsidRPr="006670E2">
        <w:pict w14:anchorId="00F141AB">
          <v:rect id="_x0000_i8639" style="width:0;height:1.5pt" o:hralign="center" o:hrstd="t" o:hr="t" fillcolor="#a0a0a0" stroked="f"/>
        </w:pict>
      </w:r>
    </w:p>
    <w:p w14:paraId="56297E1F" w14:textId="77777777" w:rsidR="006670E2" w:rsidRPr="006670E2" w:rsidRDefault="006670E2" w:rsidP="006670E2">
      <w:pPr>
        <w:rPr>
          <w:b/>
          <w:bCs/>
        </w:rPr>
      </w:pPr>
      <w:r w:rsidRPr="006670E2">
        <w:rPr>
          <w:b/>
          <w:bCs/>
        </w:rPr>
        <w:t>42. Performance Guidelines</w:t>
      </w:r>
    </w:p>
    <w:p w14:paraId="10D8416F" w14:textId="77777777" w:rsidR="006670E2" w:rsidRPr="006670E2" w:rsidRDefault="006670E2" w:rsidP="006670E2">
      <w:r w:rsidRPr="006670E2">
        <w:t>The Delivery module should:</w:t>
      </w:r>
    </w:p>
    <w:p w14:paraId="5352EE74" w14:textId="77777777" w:rsidR="006670E2" w:rsidRPr="006670E2" w:rsidRDefault="006670E2" w:rsidP="006670E2">
      <w:pPr>
        <w:numPr>
          <w:ilvl w:val="0"/>
          <w:numId w:val="662"/>
        </w:numPr>
      </w:pPr>
      <w:r w:rsidRPr="006670E2">
        <w:t xml:space="preserve">Render only visible deliveries. </w:t>
      </w:r>
    </w:p>
    <w:p w14:paraId="2F92BBA6" w14:textId="77777777" w:rsidR="006670E2" w:rsidRPr="006670E2" w:rsidRDefault="006670E2" w:rsidP="006670E2">
      <w:pPr>
        <w:numPr>
          <w:ilvl w:val="0"/>
          <w:numId w:val="662"/>
        </w:numPr>
      </w:pPr>
      <w:r w:rsidRPr="006670E2">
        <w:t xml:space="preserve">Use efficient filtering. </w:t>
      </w:r>
    </w:p>
    <w:p w14:paraId="2B358B2D" w14:textId="77777777" w:rsidR="006670E2" w:rsidRPr="006670E2" w:rsidRDefault="006670E2" w:rsidP="006670E2">
      <w:pPr>
        <w:numPr>
          <w:ilvl w:val="0"/>
          <w:numId w:val="662"/>
        </w:numPr>
      </w:pPr>
      <w:r w:rsidRPr="006670E2">
        <w:t xml:space="preserve">Avoid unnecessary re-renders. </w:t>
      </w:r>
    </w:p>
    <w:p w14:paraId="4028F5D8" w14:textId="77777777" w:rsidR="006670E2" w:rsidRPr="006670E2" w:rsidRDefault="006670E2" w:rsidP="006670E2">
      <w:pPr>
        <w:numPr>
          <w:ilvl w:val="0"/>
          <w:numId w:val="662"/>
        </w:numPr>
      </w:pPr>
      <w:r w:rsidRPr="006670E2">
        <w:t xml:space="preserve">Lazy-load delivery history. </w:t>
      </w:r>
    </w:p>
    <w:p w14:paraId="7E6C37A8" w14:textId="77777777" w:rsidR="006670E2" w:rsidRPr="006670E2" w:rsidRDefault="006670E2" w:rsidP="006670E2">
      <w:pPr>
        <w:numPr>
          <w:ilvl w:val="0"/>
          <w:numId w:val="662"/>
        </w:numPr>
      </w:pPr>
      <w:r w:rsidRPr="006670E2">
        <w:t xml:space="preserve">Refresh only affected workflow columns. </w:t>
      </w:r>
    </w:p>
    <w:p w14:paraId="18A02038" w14:textId="77777777" w:rsidR="006670E2" w:rsidRPr="006670E2" w:rsidRDefault="006670E2" w:rsidP="006670E2">
      <w:pPr>
        <w:numPr>
          <w:ilvl w:val="0"/>
          <w:numId w:val="662"/>
        </w:numPr>
      </w:pPr>
      <w:r w:rsidRPr="006670E2">
        <w:t xml:space="preserve">Memoize expensive derived values when appropriate. </w:t>
      </w:r>
    </w:p>
    <w:p w14:paraId="5200C54E" w14:textId="77777777" w:rsidR="006670E2" w:rsidRPr="006670E2" w:rsidRDefault="006670E2" w:rsidP="006670E2">
      <w:r w:rsidRPr="006670E2">
        <w:t>These optimizations support larger delivery volumes.</w:t>
      </w:r>
    </w:p>
    <w:p w14:paraId="029E2DB0" w14:textId="77777777" w:rsidR="006670E2" w:rsidRPr="006670E2" w:rsidRDefault="006670E2" w:rsidP="006670E2">
      <w:r w:rsidRPr="006670E2">
        <w:pict w14:anchorId="4270EC67">
          <v:rect id="_x0000_i8640" style="width:0;height:1.5pt" o:hralign="center" o:hrstd="t" o:hr="t" fillcolor="#a0a0a0" stroked="f"/>
        </w:pict>
      </w:r>
    </w:p>
    <w:p w14:paraId="094B5F14" w14:textId="77777777" w:rsidR="006670E2" w:rsidRPr="006670E2" w:rsidRDefault="006670E2" w:rsidP="006670E2">
      <w:pPr>
        <w:rPr>
          <w:b/>
          <w:bCs/>
        </w:rPr>
      </w:pPr>
      <w:r w:rsidRPr="006670E2">
        <w:rPr>
          <w:b/>
          <w:bCs/>
        </w:rPr>
        <w:t>43. Accessibility</w:t>
      </w:r>
    </w:p>
    <w:p w14:paraId="2B8B4734" w14:textId="77777777" w:rsidR="006670E2" w:rsidRPr="006670E2" w:rsidRDefault="006670E2" w:rsidP="006670E2">
      <w:r w:rsidRPr="006670E2">
        <w:t>Every interactive component should support:</w:t>
      </w:r>
    </w:p>
    <w:p w14:paraId="1937648F" w14:textId="77777777" w:rsidR="006670E2" w:rsidRPr="006670E2" w:rsidRDefault="006670E2" w:rsidP="006670E2">
      <w:pPr>
        <w:numPr>
          <w:ilvl w:val="0"/>
          <w:numId w:val="663"/>
        </w:numPr>
      </w:pPr>
      <w:r w:rsidRPr="006670E2">
        <w:lastRenderedPageBreak/>
        <w:t xml:space="preserve">Keyboard navigation </w:t>
      </w:r>
    </w:p>
    <w:p w14:paraId="7D1981E6" w14:textId="77777777" w:rsidR="006670E2" w:rsidRPr="006670E2" w:rsidRDefault="006670E2" w:rsidP="006670E2">
      <w:pPr>
        <w:numPr>
          <w:ilvl w:val="0"/>
          <w:numId w:val="663"/>
        </w:numPr>
      </w:pPr>
      <w:r w:rsidRPr="006670E2">
        <w:t xml:space="preserve">Screen reader compatibility </w:t>
      </w:r>
    </w:p>
    <w:p w14:paraId="569942BC" w14:textId="77777777" w:rsidR="006670E2" w:rsidRPr="006670E2" w:rsidRDefault="006670E2" w:rsidP="006670E2">
      <w:pPr>
        <w:numPr>
          <w:ilvl w:val="0"/>
          <w:numId w:val="663"/>
        </w:numPr>
      </w:pPr>
      <w:r w:rsidRPr="006670E2">
        <w:t xml:space="preserve">Focus management </w:t>
      </w:r>
    </w:p>
    <w:p w14:paraId="50A2175D" w14:textId="77777777" w:rsidR="006670E2" w:rsidRPr="006670E2" w:rsidRDefault="006670E2" w:rsidP="006670E2">
      <w:pPr>
        <w:numPr>
          <w:ilvl w:val="0"/>
          <w:numId w:val="663"/>
        </w:numPr>
      </w:pPr>
      <w:r w:rsidRPr="006670E2">
        <w:t xml:space="preserve">Accessible dialogs </w:t>
      </w:r>
    </w:p>
    <w:p w14:paraId="7567284B" w14:textId="77777777" w:rsidR="006670E2" w:rsidRPr="006670E2" w:rsidRDefault="006670E2" w:rsidP="006670E2">
      <w:pPr>
        <w:numPr>
          <w:ilvl w:val="0"/>
          <w:numId w:val="663"/>
        </w:numPr>
      </w:pPr>
      <w:r w:rsidRPr="006670E2">
        <w:t xml:space="preserve">High color contrast </w:t>
      </w:r>
    </w:p>
    <w:p w14:paraId="1181B977" w14:textId="77777777" w:rsidR="006670E2" w:rsidRPr="006670E2" w:rsidRDefault="006670E2" w:rsidP="006670E2">
      <w:r w:rsidRPr="006670E2">
        <w:t>Workflow columns should remain navigable without a mouse.</w:t>
      </w:r>
    </w:p>
    <w:p w14:paraId="38B4B338" w14:textId="77777777" w:rsidR="006670E2" w:rsidRPr="006670E2" w:rsidRDefault="006670E2" w:rsidP="006670E2">
      <w:r w:rsidRPr="006670E2">
        <w:pict w14:anchorId="0129F680">
          <v:rect id="_x0000_i8641" style="width:0;height:1.5pt" o:hralign="center" o:hrstd="t" o:hr="t" fillcolor="#a0a0a0" stroked="f"/>
        </w:pict>
      </w:r>
    </w:p>
    <w:p w14:paraId="074C2C89" w14:textId="77777777" w:rsidR="006670E2" w:rsidRPr="006670E2" w:rsidRDefault="006670E2" w:rsidP="006670E2">
      <w:pPr>
        <w:rPr>
          <w:b/>
          <w:bCs/>
        </w:rPr>
      </w:pPr>
      <w:r w:rsidRPr="006670E2">
        <w:rPr>
          <w:b/>
          <w:bCs/>
        </w:rPr>
        <w:t>44. Testing Strategy</w:t>
      </w:r>
    </w:p>
    <w:p w14:paraId="1055384C" w14:textId="77777777" w:rsidR="006670E2" w:rsidRPr="006670E2" w:rsidRDefault="006670E2" w:rsidP="006670E2">
      <w:pPr>
        <w:rPr>
          <w:b/>
          <w:bCs/>
        </w:rPr>
      </w:pPr>
      <w:r w:rsidRPr="006670E2">
        <w:rPr>
          <w:b/>
          <w:bCs/>
        </w:rPr>
        <w:t>Component Tests</w:t>
      </w:r>
    </w:p>
    <w:p w14:paraId="305D7BC0" w14:textId="77777777" w:rsidR="006670E2" w:rsidRPr="006670E2" w:rsidRDefault="006670E2" w:rsidP="006670E2">
      <w:pPr>
        <w:numPr>
          <w:ilvl w:val="0"/>
          <w:numId w:val="664"/>
        </w:numPr>
      </w:pPr>
      <w:r w:rsidRPr="006670E2">
        <w:t xml:space="preserve">DeliveryCard </w:t>
      </w:r>
    </w:p>
    <w:p w14:paraId="0D613AD0" w14:textId="77777777" w:rsidR="006670E2" w:rsidRPr="006670E2" w:rsidRDefault="006670E2" w:rsidP="006670E2">
      <w:pPr>
        <w:numPr>
          <w:ilvl w:val="0"/>
          <w:numId w:val="664"/>
        </w:numPr>
      </w:pPr>
      <w:r w:rsidRPr="006670E2">
        <w:t xml:space="preserve">DeliveryColumn </w:t>
      </w:r>
    </w:p>
    <w:p w14:paraId="6619EAAB" w14:textId="77777777" w:rsidR="006670E2" w:rsidRPr="006670E2" w:rsidRDefault="006670E2" w:rsidP="006670E2">
      <w:pPr>
        <w:numPr>
          <w:ilvl w:val="0"/>
          <w:numId w:val="664"/>
        </w:numPr>
      </w:pPr>
      <w:r w:rsidRPr="006670E2">
        <w:t xml:space="preserve">DeliveryToolbar </w:t>
      </w:r>
    </w:p>
    <w:p w14:paraId="0B4C894D" w14:textId="77777777" w:rsidR="006670E2" w:rsidRPr="006670E2" w:rsidRDefault="006670E2" w:rsidP="006670E2">
      <w:pPr>
        <w:numPr>
          <w:ilvl w:val="0"/>
          <w:numId w:val="664"/>
        </w:numPr>
      </w:pPr>
      <w:r w:rsidRPr="006670E2">
        <w:t xml:space="preserve">DeliveryTimeline </w:t>
      </w:r>
    </w:p>
    <w:p w14:paraId="123C0706" w14:textId="77777777" w:rsidR="006670E2" w:rsidRPr="006670E2" w:rsidRDefault="006670E2" w:rsidP="006670E2">
      <w:r w:rsidRPr="006670E2">
        <w:pict w14:anchorId="41E24B97">
          <v:rect id="_x0000_i8642" style="width:0;height:1.5pt" o:hralign="center" o:hrstd="t" o:hr="t" fillcolor="#a0a0a0" stroked="f"/>
        </w:pict>
      </w:r>
    </w:p>
    <w:p w14:paraId="23E61F90" w14:textId="77777777" w:rsidR="006670E2" w:rsidRPr="006670E2" w:rsidRDefault="006670E2" w:rsidP="006670E2">
      <w:pPr>
        <w:rPr>
          <w:b/>
          <w:bCs/>
        </w:rPr>
      </w:pPr>
      <w:r w:rsidRPr="006670E2">
        <w:rPr>
          <w:b/>
          <w:bCs/>
        </w:rPr>
        <w:t>Integration Tests</w:t>
      </w:r>
    </w:p>
    <w:p w14:paraId="4E559B7F" w14:textId="77777777" w:rsidR="006670E2" w:rsidRPr="006670E2" w:rsidRDefault="006670E2" w:rsidP="006670E2">
      <w:pPr>
        <w:numPr>
          <w:ilvl w:val="0"/>
          <w:numId w:val="665"/>
        </w:numPr>
      </w:pPr>
      <w:r w:rsidRPr="006670E2">
        <w:t xml:space="preserve">Create delivery </w:t>
      </w:r>
    </w:p>
    <w:p w14:paraId="453B3C37" w14:textId="77777777" w:rsidR="006670E2" w:rsidRPr="006670E2" w:rsidRDefault="006670E2" w:rsidP="006670E2">
      <w:pPr>
        <w:numPr>
          <w:ilvl w:val="0"/>
          <w:numId w:val="665"/>
        </w:numPr>
      </w:pPr>
      <w:r w:rsidRPr="006670E2">
        <w:t xml:space="preserve">Assign drone </w:t>
      </w:r>
    </w:p>
    <w:p w14:paraId="0C81E519" w14:textId="77777777" w:rsidR="006670E2" w:rsidRPr="006670E2" w:rsidRDefault="006670E2" w:rsidP="006670E2">
      <w:pPr>
        <w:numPr>
          <w:ilvl w:val="0"/>
          <w:numId w:val="665"/>
        </w:numPr>
      </w:pPr>
      <w:r w:rsidRPr="006670E2">
        <w:t xml:space="preserve">Assign route </w:t>
      </w:r>
    </w:p>
    <w:p w14:paraId="6E3E9EC3" w14:textId="77777777" w:rsidR="006670E2" w:rsidRPr="006670E2" w:rsidRDefault="006670E2" w:rsidP="006670E2">
      <w:pPr>
        <w:numPr>
          <w:ilvl w:val="0"/>
          <w:numId w:val="665"/>
        </w:numPr>
      </w:pPr>
      <w:r w:rsidRPr="006670E2">
        <w:t xml:space="preserve">Status update </w:t>
      </w:r>
    </w:p>
    <w:p w14:paraId="735D7EE5" w14:textId="77777777" w:rsidR="006670E2" w:rsidRPr="006670E2" w:rsidRDefault="006670E2" w:rsidP="006670E2">
      <w:pPr>
        <w:numPr>
          <w:ilvl w:val="0"/>
          <w:numId w:val="665"/>
        </w:numPr>
      </w:pPr>
      <w:r w:rsidRPr="006670E2">
        <w:t xml:space="preserve">View history </w:t>
      </w:r>
    </w:p>
    <w:p w14:paraId="64DA124C" w14:textId="77777777" w:rsidR="006670E2" w:rsidRPr="006670E2" w:rsidRDefault="006670E2" w:rsidP="006670E2">
      <w:r w:rsidRPr="006670E2">
        <w:pict w14:anchorId="217AB773">
          <v:rect id="_x0000_i8643" style="width:0;height:1.5pt" o:hralign="center" o:hrstd="t" o:hr="t" fillcolor="#a0a0a0" stroked="f"/>
        </w:pict>
      </w:r>
    </w:p>
    <w:p w14:paraId="1CFCD83C" w14:textId="77777777" w:rsidR="006670E2" w:rsidRPr="006670E2" w:rsidRDefault="006670E2" w:rsidP="006670E2">
      <w:pPr>
        <w:rPr>
          <w:b/>
          <w:bCs/>
        </w:rPr>
      </w:pPr>
      <w:r w:rsidRPr="006670E2">
        <w:rPr>
          <w:b/>
          <w:bCs/>
        </w:rPr>
        <w:t>User Flow Tests</w:t>
      </w:r>
    </w:p>
    <w:p w14:paraId="2B003B7B" w14:textId="77777777" w:rsidR="006670E2" w:rsidRPr="006670E2" w:rsidRDefault="006670E2" w:rsidP="006670E2">
      <w:pPr>
        <w:numPr>
          <w:ilvl w:val="0"/>
          <w:numId w:val="666"/>
        </w:numPr>
      </w:pPr>
      <w:r w:rsidRPr="006670E2">
        <w:t xml:space="preserve">Create → Assign → Transit → Delivered </w:t>
      </w:r>
    </w:p>
    <w:p w14:paraId="42F6B4AD" w14:textId="77777777" w:rsidR="006670E2" w:rsidRPr="006670E2" w:rsidRDefault="006670E2" w:rsidP="006670E2">
      <w:r w:rsidRPr="006670E2">
        <w:t>Testing should focus on observable behavior.</w:t>
      </w:r>
    </w:p>
    <w:p w14:paraId="0D7E2645" w14:textId="77777777" w:rsidR="006670E2" w:rsidRPr="006670E2" w:rsidRDefault="006670E2" w:rsidP="006670E2">
      <w:r w:rsidRPr="006670E2">
        <w:pict w14:anchorId="7BDC82AD">
          <v:rect id="_x0000_i8644" style="width:0;height:1.5pt" o:hralign="center" o:hrstd="t" o:hr="t" fillcolor="#a0a0a0" stroked="f"/>
        </w:pict>
      </w:r>
    </w:p>
    <w:p w14:paraId="3B8EDB3D" w14:textId="77777777" w:rsidR="006670E2" w:rsidRPr="006670E2" w:rsidRDefault="006670E2" w:rsidP="006670E2">
      <w:pPr>
        <w:rPr>
          <w:b/>
          <w:bCs/>
        </w:rPr>
      </w:pPr>
      <w:r w:rsidRPr="006670E2">
        <w:rPr>
          <w:b/>
          <w:bCs/>
        </w:rPr>
        <w:t>45. Frontend Quality Checklist</w:t>
      </w:r>
    </w:p>
    <w:p w14:paraId="727D9982" w14:textId="77777777" w:rsidR="006670E2" w:rsidRPr="006670E2" w:rsidRDefault="006670E2" w:rsidP="006670E2">
      <w:r w:rsidRPr="006670E2">
        <w:t>Before completing the Delivery frontend, verify:</w:t>
      </w:r>
    </w:p>
    <w:p w14:paraId="57771513" w14:textId="77777777" w:rsidR="006670E2" w:rsidRPr="006670E2" w:rsidRDefault="006670E2" w:rsidP="006670E2">
      <w:pPr>
        <w:numPr>
          <w:ilvl w:val="0"/>
          <w:numId w:val="667"/>
        </w:numPr>
      </w:pPr>
      <w:r w:rsidRPr="006670E2">
        <w:t xml:space="preserve">Components follow single-responsibility. </w:t>
      </w:r>
    </w:p>
    <w:p w14:paraId="0E7055B1" w14:textId="77777777" w:rsidR="006670E2" w:rsidRPr="006670E2" w:rsidRDefault="006670E2" w:rsidP="006670E2">
      <w:pPr>
        <w:numPr>
          <w:ilvl w:val="0"/>
          <w:numId w:val="667"/>
        </w:numPr>
      </w:pPr>
      <w:r w:rsidRPr="006670E2">
        <w:t xml:space="preserve">Feature-based folder structure implemented. </w:t>
      </w:r>
    </w:p>
    <w:p w14:paraId="06942E56" w14:textId="77777777" w:rsidR="006670E2" w:rsidRPr="006670E2" w:rsidRDefault="006670E2" w:rsidP="006670E2">
      <w:pPr>
        <w:numPr>
          <w:ilvl w:val="0"/>
          <w:numId w:val="667"/>
        </w:numPr>
      </w:pPr>
      <w:r w:rsidRPr="006670E2">
        <w:t xml:space="preserve">TypeScript interfaces used consistently. </w:t>
      </w:r>
    </w:p>
    <w:p w14:paraId="7DC25435" w14:textId="77777777" w:rsidR="006670E2" w:rsidRPr="006670E2" w:rsidRDefault="006670E2" w:rsidP="006670E2">
      <w:pPr>
        <w:numPr>
          <w:ilvl w:val="0"/>
          <w:numId w:val="667"/>
        </w:numPr>
      </w:pPr>
      <w:r w:rsidRPr="006670E2">
        <w:t xml:space="preserve">Service layer handles API communication. </w:t>
      </w:r>
    </w:p>
    <w:p w14:paraId="23257396" w14:textId="77777777" w:rsidR="006670E2" w:rsidRPr="006670E2" w:rsidRDefault="006670E2" w:rsidP="006670E2">
      <w:pPr>
        <w:numPr>
          <w:ilvl w:val="0"/>
          <w:numId w:val="667"/>
        </w:numPr>
      </w:pPr>
      <w:r w:rsidRPr="006670E2">
        <w:lastRenderedPageBreak/>
        <w:t xml:space="preserve">Custom hooks encapsulate logic. </w:t>
      </w:r>
    </w:p>
    <w:p w14:paraId="6ECFFE8E" w14:textId="77777777" w:rsidR="006670E2" w:rsidRPr="006670E2" w:rsidRDefault="006670E2" w:rsidP="006670E2">
      <w:pPr>
        <w:numPr>
          <w:ilvl w:val="0"/>
          <w:numId w:val="667"/>
        </w:numPr>
      </w:pPr>
      <w:r w:rsidRPr="006670E2">
        <w:t xml:space="preserve">Loading, error, and empty states implemented. </w:t>
      </w:r>
    </w:p>
    <w:p w14:paraId="3C658F36" w14:textId="77777777" w:rsidR="006670E2" w:rsidRPr="006670E2" w:rsidRDefault="006670E2" w:rsidP="006670E2">
      <w:pPr>
        <w:numPr>
          <w:ilvl w:val="0"/>
          <w:numId w:val="667"/>
        </w:numPr>
      </w:pPr>
      <w:r w:rsidRPr="006670E2">
        <w:t xml:space="preserve">Responsive layout verified. </w:t>
      </w:r>
    </w:p>
    <w:p w14:paraId="1F33EDC0" w14:textId="77777777" w:rsidR="006670E2" w:rsidRPr="006670E2" w:rsidRDefault="006670E2" w:rsidP="006670E2">
      <w:pPr>
        <w:numPr>
          <w:ilvl w:val="0"/>
          <w:numId w:val="667"/>
        </w:numPr>
      </w:pPr>
      <w:r w:rsidRPr="006670E2">
        <w:t xml:space="preserve">Accessibility requirements satisfied. </w:t>
      </w:r>
    </w:p>
    <w:p w14:paraId="26349E24" w14:textId="77777777" w:rsidR="006670E2" w:rsidRPr="006670E2" w:rsidRDefault="006670E2" w:rsidP="006670E2">
      <w:r w:rsidRPr="006670E2">
        <w:pict w14:anchorId="558E2720">
          <v:rect id="_x0000_i8645" style="width:0;height:1.5pt" o:hralign="center" o:hrstd="t" o:hr="t" fillcolor="#a0a0a0" stroked="f"/>
        </w:pict>
      </w:r>
    </w:p>
    <w:p w14:paraId="4BA3982E" w14:textId="77777777" w:rsidR="006670E2" w:rsidRPr="006670E2" w:rsidRDefault="006670E2" w:rsidP="006670E2">
      <w:pPr>
        <w:rPr>
          <w:b/>
          <w:bCs/>
        </w:rPr>
      </w:pPr>
      <w:r w:rsidRPr="006670E2">
        <w:rPr>
          <w:b/>
          <w:bCs/>
        </w:rPr>
        <w:t>46. Locked Frontend Rules</w:t>
      </w:r>
    </w:p>
    <w:p w14:paraId="5E11F307" w14:textId="77777777" w:rsidR="006670E2" w:rsidRPr="006670E2" w:rsidRDefault="006670E2" w:rsidP="006670E2">
      <w:r w:rsidRPr="006670E2">
        <w:t>The following decisions are permanently locked for Version 1.0:</w:t>
      </w:r>
    </w:p>
    <w:p w14:paraId="71A536F8" w14:textId="77777777" w:rsidR="006670E2" w:rsidRPr="006670E2" w:rsidRDefault="006670E2" w:rsidP="006670E2">
      <w:pPr>
        <w:numPr>
          <w:ilvl w:val="0"/>
          <w:numId w:val="668"/>
        </w:numPr>
      </w:pPr>
      <w:r w:rsidRPr="006670E2">
        <w:t xml:space="preserve">Feature-based folder structure. </w:t>
      </w:r>
    </w:p>
    <w:p w14:paraId="6A3AC9B8" w14:textId="77777777" w:rsidR="006670E2" w:rsidRPr="006670E2" w:rsidRDefault="006670E2" w:rsidP="006670E2">
      <w:pPr>
        <w:numPr>
          <w:ilvl w:val="0"/>
          <w:numId w:val="668"/>
        </w:numPr>
      </w:pPr>
      <w:r w:rsidRPr="006670E2">
        <w:t xml:space="preserve">Dedicated Delivery module directory. </w:t>
      </w:r>
    </w:p>
    <w:p w14:paraId="6C597AF9" w14:textId="77777777" w:rsidR="006670E2" w:rsidRPr="006670E2" w:rsidRDefault="006670E2" w:rsidP="006670E2">
      <w:pPr>
        <w:numPr>
          <w:ilvl w:val="0"/>
          <w:numId w:val="668"/>
        </w:numPr>
      </w:pPr>
      <w:r w:rsidRPr="006670E2">
        <w:t xml:space="preserve">React Functional Components only. </w:t>
      </w:r>
    </w:p>
    <w:p w14:paraId="3FCF8836" w14:textId="77777777" w:rsidR="006670E2" w:rsidRPr="006670E2" w:rsidRDefault="006670E2" w:rsidP="006670E2">
      <w:pPr>
        <w:numPr>
          <w:ilvl w:val="0"/>
          <w:numId w:val="668"/>
        </w:numPr>
      </w:pPr>
      <w:r w:rsidRPr="006670E2">
        <w:t xml:space="preserve">TypeScript for all files. </w:t>
      </w:r>
    </w:p>
    <w:p w14:paraId="17A94CDF" w14:textId="77777777" w:rsidR="006670E2" w:rsidRPr="006670E2" w:rsidRDefault="006670E2" w:rsidP="006670E2">
      <w:pPr>
        <w:numPr>
          <w:ilvl w:val="0"/>
          <w:numId w:val="668"/>
        </w:numPr>
      </w:pPr>
      <w:r w:rsidRPr="006670E2">
        <w:t xml:space="preserve">Tailwind CSS styling. </w:t>
      </w:r>
    </w:p>
    <w:p w14:paraId="54F6C4E7" w14:textId="77777777" w:rsidR="006670E2" w:rsidRPr="006670E2" w:rsidRDefault="006670E2" w:rsidP="006670E2">
      <w:pPr>
        <w:numPr>
          <w:ilvl w:val="0"/>
          <w:numId w:val="668"/>
        </w:numPr>
      </w:pPr>
      <w:r w:rsidRPr="006670E2">
        <w:t xml:space="preserve">Service-based API communication. </w:t>
      </w:r>
    </w:p>
    <w:p w14:paraId="19ECAD1C" w14:textId="77777777" w:rsidR="006670E2" w:rsidRPr="006670E2" w:rsidRDefault="006670E2" w:rsidP="006670E2">
      <w:pPr>
        <w:numPr>
          <w:ilvl w:val="0"/>
          <w:numId w:val="668"/>
        </w:numPr>
      </w:pPr>
      <w:r w:rsidRPr="006670E2">
        <w:t xml:space="preserve">Custom hooks for reusable logic. </w:t>
      </w:r>
    </w:p>
    <w:p w14:paraId="27B9C0D3" w14:textId="77777777" w:rsidR="006670E2" w:rsidRPr="006670E2" w:rsidRDefault="006670E2" w:rsidP="006670E2">
      <w:pPr>
        <w:numPr>
          <w:ilvl w:val="0"/>
          <w:numId w:val="668"/>
        </w:numPr>
      </w:pPr>
      <w:r w:rsidRPr="006670E2">
        <w:t xml:space="preserve">Delivery Board as the primary workspace. </w:t>
      </w:r>
    </w:p>
    <w:p w14:paraId="1C27143B" w14:textId="77777777" w:rsidR="006670E2" w:rsidRPr="006670E2" w:rsidRDefault="006670E2" w:rsidP="006670E2">
      <w:pPr>
        <w:numPr>
          <w:ilvl w:val="0"/>
          <w:numId w:val="668"/>
        </w:numPr>
      </w:pPr>
      <w:r w:rsidRPr="006670E2">
        <w:t xml:space="preserve">Presentation components free of business logic. </w:t>
      </w:r>
    </w:p>
    <w:p w14:paraId="223FCA0B" w14:textId="77777777" w:rsidR="006670E2" w:rsidRPr="006670E2" w:rsidRDefault="006670E2" w:rsidP="006670E2">
      <w:pPr>
        <w:numPr>
          <w:ilvl w:val="0"/>
          <w:numId w:val="668"/>
        </w:numPr>
      </w:pPr>
      <w:r w:rsidRPr="006670E2">
        <w:t xml:space="preserve">Local state preferred over unnecessary global state. </w:t>
      </w:r>
    </w:p>
    <w:p w14:paraId="0436BABA" w14:textId="77777777" w:rsidR="006670E2" w:rsidRPr="006670E2" w:rsidRDefault="006670E2" w:rsidP="006670E2">
      <w:r w:rsidRPr="006670E2">
        <w:t>These rules define the frontend implementation for the Delivery Management module and must not be modified without revising the specification.</w:t>
      </w:r>
    </w:p>
    <w:p w14:paraId="42A623EC" w14:textId="77777777" w:rsidR="006670E2" w:rsidRPr="006670E2" w:rsidRDefault="006670E2" w:rsidP="006670E2">
      <w:r w:rsidRPr="006670E2">
        <w:pict w14:anchorId="497FCF44">
          <v:rect id="_x0000_i8646" style="width:0;height:1.5pt" o:hralign="center" o:hrstd="t" o:hr="t" fillcolor="#a0a0a0" stroked="f"/>
        </w:pict>
      </w:r>
    </w:p>
    <w:p w14:paraId="7ABCF0F8" w14:textId="77777777" w:rsidR="006670E2" w:rsidRPr="006670E2" w:rsidRDefault="006670E2" w:rsidP="006670E2">
      <w:pPr>
        <w:rPr>
          <w:b/>
          <w:bCs/>
        </w:rPr>
      </w:pPr>
      <w:r w:rsidRPr="006670E2">
        <w:rPr>
          <w:b/>
          <w:bCs/>
        </w:rPr>
        <w:t>End of Volume 5 – Section 2</w:t>
      </w:r>
    </w:p>
    <w:p w14:paraId="78C6E8CC" w14:textId="77777777" w:rsidR="006670E2" w:rsidRPr="006670E2" w:rsidRDefault="006670E2" w:rsidP="006670E2">
      <w:pPr>
        <w:rPr>
          <w:b/>
          <w:bCs/>
        </w:rPr>
      </w:pPr>
      <w:r w:rsidRPr="006670E2">
        <w:rPr>
          <w:b/>
          <w:bCs/>
        </w:rPr>
        <w:t>DRONE DELIVERY NAVIGATION SYSTEM</w:t>
      </w:r>
    </w:p>
    <w:p w14:paraId="01DDD632" w14:textId="77777777" w:rsidR="006670E2" w:rsidRPr="006670E2" w:rsidRDefault="006670E2" w:rsidP="006670E2">
      <w:pPr>
        <w:rPr>
          <w:b/>
          <w:bCs/>
        </w:rPr>
      </w:pPr>
      <w:r w:rsidRPr="006670E2">
        <w:rPr>
          <w:b/>
          <w:bCs/>
        </w:rPr>
        <w:t>VOLUME 5 – DELIVERY MANAGEMENT MODULE SPECIFICATION</w:t>
      </w:r>
    </w:p>
    <w:p w14:paraId="366EE7D9" w14:textId="77777777" w:rsidR="006670E2" w:rsidRPr="006670E2" w:rsidRDefault="006670E2" w:rsidP="006670E2">
      <w:pPr>
        <w:rPr>
          <w:b/>
          <w:bCs/>
        </w:rPr>
      </w:pPr>
      <w:r w:rsidRPr="006670E2">
        <w:rPr>
          <w:b/>
          <w:bCs/>
        </w:rPr>
        <w:t>SECTION 3</w:t>
      </w:r>
    </w:p>
    <w:p w14:paraId="57C145B3" w14:textId="77777777" w:rsidR="006670E2" w:rsidRPr="006670E2" w:rsidRDefault="006670E2" w:rsidP="006670E2">
      <w:pPr>
        <w:rPr>
          <w:b/>
          <w:bCs/>
        </w:rPr>
      </w:pPr>
      <w:r w:rsidRPr="006670E2">
        <w:rPr>
          <w:b/>
          <w:bCs/>
        </w:rPr>
        <w:t>Backend Architecture &amp; Database Design</w:t>
      </w:r>
    </w:p>
    <w:p w14:paraId="2C9BDB04" w14:textId="77777777" w:rsidR="006670E2" w:rsidRPr="006670E2" w:rsidRDefault="006670E2" w:rsidP="006670E2">
      <w:r w:rsidRPr="006670E2">
        <w:pict w14:anchorId="7F9A15F9">
          <v:rect id="_x0000_i8923" style="width:0;height:1.5pt" o:hralign="center" o:hrstd="t" o:hr="t" fillcolor="#a0a0a0" stroked="f"/>
        </w:pict>
      </w:r>
    </w:p>
    <w:p w14:paraId="722DED03" w14:textId="77777777" w:rsidR="006670E2" w:rsidRPr="006670E2" w:rsidRDefault="006670E2" w:rsidP="006670E2">
      <w:pPr>
        <w:rPr>
          <w:b/>
          <w:bCs/>
        </w:rPr>
      </w:pPr>
      <w:r w:rsidRPr="006670E2">
        <w:rPr>
          <w:b/>
          <w:bCs/>
        </w:rPr>
        <w:t>47. Purpose</w:t>
      </w:r>
    </w:p>
    <w:p w14:paraId="66EA6DA5" w14:textId="77777777" w:rsidR="006670E2" w:rsidRPr="006670E2" w:rsidRDefault="006670E2" w:rsidP="006670E2">
      <w:r w:rsidRPr="006670E2">
        <w:t>The Delivery Management backend is responsible for coordinating the complete lifecycle of every delivery.</w:t>
      </w:r>
    </w:p>
    <w:p w14:paraId="4A7D3FF6" w14:textId="77777777" w:rsidR="006670E2" w:rsidRPr="006670E2" w:rsidRDefault="006670E2" w:rsidP="006670E2">
      <w:r w:rsidRPr="006670E2">
        <w:t>Its responsibilities include:</w:t>
      </w:r>
    </w:p>
    <w:p w14:paraId="420BA539" w14:textId="77777777" w:rsidR="006670E2" w:rsidRPr="006670E2" w:rsidRDefault="006670E2" w:rsidP="006670E2">
      <w:pPr>
        <w:numPr>
          <w:ilvl w:val="0"/>
          <w:numId w:val="669"/>
        </w:numPr>
      </w:pPr>
      <w:r w:rsidRPr="006670E2">
        <w:t xml:space="preserve">Delivery CRUD operations </w:t>
      </w:r>
    </w:p>
    <w:p w14:paraId="53CE41EA" w14:textId="77777777" w:rsidR="006670E2" w:rsidRPr="006670E2" w:rsidRDefault="006670E2" w:rsidP="006670E2">
      <w:pPr>
        <w:numPr>
          <w:ilvl w:val="0"/>
          <w:numId w:val="669"/>
        </w:numPr>
      </w:pPr>
      <w:r w:rsidRPr="006670E2">
        <w:t xml:space="preserve">Delivery assignment </w:t>
      </w:r>
    </w:p>
    <w:p w14:paraId="2AC38F6B" w14:textId="77777777" w:rsidR="006670E2" w:rsidRPr="006670E2" w:rsidRDefault="006670E2" w:rsidP="006670E2">
      <w:pPr>
        <w:numPr>
          <w:ilvl w:val="0"/>
          <w:numId w:val="669"/>
        </w:numPr>
      </w:pPr>
      <w:r w:rsidRPr="006670E2">
        <w:lastRenderedPageBreak/>
        <w:t xml:space="preserve">Delivery status management </w:t>
      </w:r>
    </w:p>
    <w:p w14:paraId="2B61B472" w14:textId="77777777" w:rsidR="006670E2" w:rsidRPr="006670E2" w:rsidRDefault="006670E2" w:rsidP="006670E2">
      <w:pPr>
        <w:numPr>
          <w:ilvl w:val="0"/>
          <w:numId w:val="669"/>
        </w:numPr>
      </w:pPr>
      <w:r w:rsidRPr="006670E2">
        <w:t xml:space="preserve">Queue management </w:t>
      </w:r>
    </w:p>
    <w:p w14:paraId="5E543235" w14:textId="77777777" w:rsidR="006670E2" w:rsidRPr="006670E2" w:rsidRDefault="006670E2" w:rsidP="006670E2">
      <w:pPr>
        <w:numPr>
          <w:ilvl w:val="0"/>
          <w:numId w:val="669"/>
        </w:numPr>
      </w:pPr>
      <w:r w:rsidRPr="006670E2">
        <w:t xml:space="preserve">Priority handling </w:t>
      </w:r>
    </w:p>
    <w:p w14:paraId="5F170F51" w14:textId="77777777" w:rsidR="006670E2" w:rsidRPr="006670E2" w:rsidRDefault="006670E2" w:rsidP="006670E2">
      <w:pPr>
        <w:numPr>
          <w:ilvl w:val="0"/>
          <w:numId w:val="669"/>
        </w:numPr>
      </w:pPr>
      <w:r w:rsidRPr="006670E2">
        <w:t xml:space="preserve">Route assignment </w:t>
      </w:r>
    </w:p>
    <w:p w14:paraId="12B37E21" w14:textId="77777777" w:rsidR="006670E2" w:rsidRPr="006670E2" w:rsidRDefault="006670E2" w:rsidP="006670E2">
      <w:pPr>
        <w:numPr>
          <w:ilvl w:val="0"/>
          <w:numId w:val="669"/>
        </w:numPr>
      </w:pPr>
      <w:r w:rsidRPr="006670E2">
        <w:t xml:space="preserve">Drone assignment </w:t>
      </w:r>
    </w:p>
    <w:p w14:paraId="0AFA7A74" w14:textId="77777777" w:rsidR="006670E2" w:rsidRPr="006670E2" w:rsidRDefault="006670E2" w:rsidP="006670E2">
      <w:pPr>
        <w:numPr>
          <w:ilvl w:val="0"/>
          <w:numId w:val="669"/>
        </w:numPr>
      </w:pPr>
      <w:r w:rsidRPr="006670E2">
        <w:t xml:space="preserve">Authentication </w:t>
      </w:r>
    </w:p>
    <w:p w14:paraId="46386C09" w14:textId="77777777" w:rsidR="006670E2" w:rsidRPr="006670E2" w:rsidRDefault="006670E2" w:rsidP="006670E2">
      <w:pPr>
        <w:numPr>
          <w:ilvl w:val="0"/>
          <w:numId w:val="669"/>
        </w:numPr>
      </w:pPr>
      <w:r w:rsidRPr="006670E2">
        <w:t xml:space="preserve">Database communication </w:t>
      </w:r>
    </w:p>
    <w:p w14:paraId="7D958270" w14:textId="77777777" w:rsidR="006670E2" w:rsidRPr="006670E2" w:rsidRDefault="006670E2" w:rsidP="006670E2">
      <w:pPr>
        <w:numPr>
          <w:ilvl w:val="0"/>
          <w:numId w:val="669"/>
        </w:numPr>
      </w:pPr>
      <w:r w:rsidRPr="006670E2">
        <w:t xml:space="preserve">Business rule enforcement </w:t>
      </w:r>
    </w:p>
    <w:p w14:paraId="6BB9F57A" w14:textId="77777777" w:rsidR="006670E2" w:rsidRPr="006670E2" w:rsidRDefault="006670E2" w:rsidP="006670E2">
      <w:pPr>
        <w:numPr>
          <w:ilvl w:val="0"/>
          <w:numId w:val="669"/>
        </w:numPr>
      </w:pPr>
      <w:r w:rsidRPr="006670E2">
        <w:t xml:space="preserve">API response generation </w:t>
      </w:r>
    </w:p>
    <w:p w14:paraId="580B2DA6" w14:textId="77777777" w:rsidR="006670E2" w:rsidRPr="006670E2" w:rsidRDefault="006670E2" w:rsidP="006670E2">
      <w:r w:rsidRPr="006670E2">
        <w:t>The backend acts as the execution engine of the logistics system.</w:t>
      </w:r>
    </w:p>
    <w:p w14:paraId="3FE31B89" w14:textId="77777777" w:rsidR="006670E2" w:rsidRPr="006670E2" w:rsidRDefault="006670E2" w:rsidP="006670E2">
      <w:r w:rsidRPr="006670E2">
        <w:pict w14:anchorId="5549E8E4">
          <v:rect id="_x0000_i8924" style="width:0;height:1.5pt" o:hralign="center" o:hrstd="t" o:hr="t" fillcolor="#a0a0a0" stroked="f"/>
        </w:pict>
      </w:r>
    </w:p>
    <w:p w14:paraId="06A435A2" w14:textId="77777777" w:rsidR="006670E2" w:rsidRPr="006670E2" w:rsidRDefault="006670E2" w:rsidP="006670E2">
      <w:pPr>
        <w:rPr>
          <w:b/>
          <w:bCs/>
        </w:rPr>
      </w:pPr>
      <w:r w:rsidRPr="006670E2">
        <w:rPr>
          <w:b/>
          <w:bCs/>
        </w:rPr>
        <w:t>48. Backend Architecture Philosophy</w:t>
      </w:r>
    </w:p>
    <w:p w14:paraId="64AA39AD" w14:textId="77777777" w:rsidR="006670E2" w:rsidRPr="006670E2" w:rsidRDefault="006670E2" w:rsidP="006670E2">
      <w:r w:rsidRPr="006670E2">
        <w:t xml:space="preserve">The Delivery module follows the same </w:t>
      </w:r>
      <w:r w:rsidRPr="006670E2">
        <w:rPr>
          <w:b/>
          <w:bCs/>
        </w:rPr>
        <w:t>Layered Architecture</w:t>
      </w:r>
      <w:r w:rsidRPr="006670E2">
        <w:t xml:space="preserve"> used throughout the project.</w:t>
      </w:r>
    </w:p>
    <w:p w14:paraId="71739A08" w14:textId="77777777" w:rsidR="006670E2" w:rsidRPr="006670E2" w:rsidRDefault="006670E2" w:rsidP="006670E2">
      <w:r w:rsidRPr="006670E2">
        <w:t>Every request follows this lifecycle:</w:t>
      </w:r>
    </w:p>
    <w:p w14:paraId="7AE90C3B" w14:textId="77777777" w:rsidR="006670E2" w:rsidRPr="006670E2" w:rsidRDefault="006670E2" w:rsidP="006670E2">
      <w:r w:rsidRPr="006670E2">
        <w:t>Client</w:t>
      </w:r>
    </w:p>
    <w:p w14:paraId="59871FDB" w14:textId="77777777" w:rsidR="006670E2" w:rsidRPr="006670E2" w:rsidRDefault="006670E2" w:rsidP="006670E2"/>
    <w:p w14:paraId="2FDDE81B" w14:textId="77777777" w:rsidR="006670E2" w:rsidRPr="006670E2" w:rsidRDefault="006670E2" w:rsidP="006670E2">
      <w:r w:rsidRPr="006670E2">
        <w:t>↓</w:t>
      </w:r>
    </w:p>
    <w:p w14:paraId="6F1E1B96" w14:textId="77777777" w:rsidR="006670E2" w:rsidRPr="006670E2" w:rsidRDefault="006670E2" w:rsidP="006670E2"/>
    <w:p w14:paraId="71154A24" w14:textId="77777777" w:rsidR="006670E2" w:rsidRPr="006670E2" w:rsidRDefault="006670E2" w:rsidP="006670E2">
      <w:r w:rsidRPr="006670E2">
        <w:t>Delivery API</w:t>
      </w:r>
    </w:p>
    <w:p w14:paraId="58CA42A2" w14:textId="77777777" w:rsidR="006670E2" w:rsidRPr="006670E2" w:rsidRDefault="006670E2" w:rsidP="006670E2"/>
    <w:p w14:paraId="626B2EEB" w14:textId="77777777" w:rsidR="006670E2" w:rsidRPr="006670E2" w:rsidRDefault="006670E2" w:rsidP="006670E2">
      <w:r w:rsidRPr="006670E2">
        <w:t>↓</w:t>
      </w:r>
    </w:p>
    <w:p w14:paraId="44F3E70E" w14:textId="77777777" w:rsidR="006670E2" w:rsidRPr="006670E2" w:rsidRDefault="006670E2" w:rsidP="006670E2"/>
    <w:p w14:paraId="5BF3DD53" w14:textId="77777777" w:rsidR="006670E2" w:rsidRPr="006670E2" w:rsidRDefault="006670E2" w:rsidP="006670E2">
      <w:r w:rsidRPr="006670E2">
        <w:t>Authentication Middleware</w:t>
      </w:r>
    </w:p>
    <w:p w14:paraId="357E9FCE" w14:textId="77777777" w:rsidR="006670E2" w:rsidRPr="006670E2" w:rsidRDefault="006670E2" w:rsidP="006670E2"/>
    <w:p w14:paraId="55C575D4" w14:textId="77777777" w:rsidR="006670E2" w:rsidRPr="006670E2" w:rsidRDefault="006670E2" w:rsidP="006670E2">
      <w:r w:rsidRPr="006670E2">
        <w:t>↓</w:t>
      </w:r>
    </w:p>
    <w:p w14:paraId="1346379C" w14:textId="77777777" w:rsidR="006670E2" w:rsidRPr="006670E2" w:rsidRDefault="006670E2" w:rsidP="006670E2"/>
    <w:p w14:paraId="07D01D3D" w14:textId="77777777" w:rsidR="006670E2" w:rsidRPr="006670E2" w:rsidRDefault="006670E2" w:rsidP="006670E2">
      <w:r w:rsidRPr="006670E2">
        <w:t>Validation Middleware</w:t>
      </w:r>
    </w:p>
    <w:p w14:paraId="55FE5E2A" w14:textId="77777777" w:rsidR="006670E2" w:rsidRPr="006670E2" w:rsidRDefault="006670E2" w:rsidP="006670E2"/>
    <w:p w14:paraId="1A6F4328" w14:textId="77777777" w:rsidR="006670E2" w:rsidRPr="006670E2" w:rsidRDefault="006670E2" w:rsidP="006670E2">
      <w:r w:rsidRPr="006670E2">
        <w:t>↓</w:t>
      </w:r>
    </w:p>
    <w:p w14:paraId="39701D77" w14:textId="77777777" w:rsidR="006670E2" w:rsidRPr="006670E2" w:rsidRDefault="006670E2" w:rsidP="006670E2"/>
    <w:p w14:paraId="1D272018" w14:textId="77777777" w:rsidR="006670E2" w:rsidRPr="006670E2" w:rsidRDefault="006670E2" w:rsidP="006670E2">
      <w:r w:rsidRPr="006670E2">
        <w:t>Delivery Controller</w:t>
      </w:r>
    </w:p>
    <w:p w14:paraId="01070599" w14:textId="77777777" w:rsidR="006670E2" w:rsidRPr="006670E2" w:rsidRDefault="006670E2" w:rsidP="006670E2"/>
    <w:p w14:paraId="056E8000" w14:textId="77777777" w:rsidR="006670E2" w:rsidRPr="006670E2" w:rsidRDefault="006670E2" w:rsidP="006670E2">
      <w:r w:rsidRPr="006670E2">
        <w:t>↓</w:t>
      </w:r>
    </w:p>
    <w:p w14:paraId="7B312310" w14:textId="77777777" w:rsidR="006670E2" w:rsidRPr="006670E2" w:rsidRDefault="006670E2" w:rsidP="006670E2"/>
    <w:p w14:paraId="271B28D0" w14:textId="77777777" w:rsidR="006670E2" w:rsidRPr="006670E2" w:rsidRDefault="006670E2" w:rsidP="006670E2">
      <w:r w:rsidRPr="006670E2">
        <w:t>Delivery Service</w:t>
      </w:r>
    </w:p>
    <w:p w14:paraId="57F981DD" w14:textId="77777777" w:rsidR="006670E2" w:rsidRPr="006670E2" w:rsidRDefault="006670E2" w:rsidP="006670E2"/>
    <w:p w14:paraId="19F7CE02" w14:textId="77777777" w:rsidR="006670E2" w:rsidRPr="006670E2" w:rsidRDefault="006670E2" w:rsidP="006670E2">
      <w:r w:rsidRPr="006670E2">
        <w:t>↓</w:t>
      </w:r>
    </w:p>
    <w:p w14:paraId="52A6EA95" w14:textId="77777777" w:rsidR="006670E2" w:rsidRPr="006670E2" w:rsidRDefault="006670E2" w:rsidP="006670E2"/>
    <w:p w14:paraId="68823762" w14:textId="77777777" w:rsidR="006670E2" w:rsidRPr="006670E2" w:rsidRDefault="006670E2" w:rsidP="006670E2">
      <w:r w:rsidRPr="006670E2">
        <w:t>Queue Engine</w:t>
      </w:r>
    </w:p>
    <w:p w14:paraId="6693A1F6" w14:textId="77777777" w:rsidR="006670E2" w:rsidRPr="006670E2" w:rsidRDefault="006670E2" w:rsidP="006670E2"/>
    <w:p w14:paraId="48B941C5" w14:textId="77777777" w:rsidR="006670E2" w:rsidRPr="006670E2" w:rsidRDefault="006670E2" w:rsidP="006670E2">
      <w:r w:rsidRPr="006670E2">
        <w:t>↓</w:t>
      </w:r>
    </w:p>
    <w:p w14:paraId="061CEF86" w14:textId="77777777" w:rsidR="006670E2" w:rsidRPr="006670E2" w:rsidRDefault="006670E2" w:rsidP="006670E2"/>
    <w:p w14:paraId="1F1D89B3" w14:textId="77777777" w:rsidR="006670E2" w:rsidRPr="006670E2" w:rsidRDefault="006670E2" w:rsidP="006670E2">
      <w:r w:rsidRPr="006670E2">
        <w:t>Repository</w:t>
      </w:r>
    </w:p>
    <w:p w14:paraId="4B385D56" w14:textId="77777777" w:rsidR="006670E2" w:rsidRPr="006670E2" w:rsidRDefault="006670E2" w:rsidP="006670E2"/>
    <w:p w14:paraId="4C6186C1" w14:textId="77777777" w:rsidR="006670E2" w:rsidRPr="006670E2" w:rsidRDefault="006670E2" w:rsidP="006670E2">
      <w:r w:rsidRPr="006670E2">
        <w:t>↓</w:t>
      </w:r>
    </w:p>
    <w:p w14:paraId="547B8423" w14:textId="77777777" w:rsidR="006670E2" w:rsidRPr="006670E2" w:rsidRDefault="006670E2" w:rsidP="006670E2"/>
    <w:p w14:paraId="21890D61" w14:textId="77777777" w:rsidR="006670E2" w:rsidRPr="006670E2" w:rsidRDefault="006670E2" w:rsidP="006670E2">
      <w:r w:rsidRPr="006670E2">
        <w:t>MongoDB</w:t>
      </w:r>
    </w:p>
    <w:p w14:paraId="21D313D6" w14:textId="77777777" w:rsidR="006670E2" w:rsidRPr="006670E2" w:rsidRDefault="006670E2" w:rsidP="006670E2"/>
    <w:p w14:paraId="39ACCB2A" w14:textId="77777777" w:rsidR="006670E2" w:rsidRPr="006670E2" w:rsidRDefault="006670E2" w:rsidP="006670E2">
      <w:r w:rsidRPr="006670E2">
        <w:t>↓</w:t>
      </w:r>
    </w:p>
    <w:p w14:paraId="34FADC9B" w14:textId="77777777" w:rsidR="006670E2" w:rsidRPr="006670E2" w:rsidRDefault="006670E2" w:rsidP="006670E2"/>
    <w:p w14:paraId="16EDF1B0" w14:textId="77777777" w:rsidR="006670E2" w:rsidRPr="006670E2" w:rsidRDefault="006670E2" w:rsidP="006670E2">
      <w:r w:rsidRPr="006670E2">
        <w:t>Response</w:t>
      </w:r>
    </w:p>
    <w:p w14:paraId="415DBC70" w14:textId="77777777" w:rsidR="006670E2" w:rsidRPr="006670E2" w:rsidRDefault="006670E2" w:rsidP="006670E2">
      <w:r w:rsidRPr="006670E2">
        <w:t>Each layer performs exactly one responsibility.</w:t>
      </w:r>
    </w:p>
    <w:p w14:paraId="4412E3D0" w14:textId="77777777" w:rsidR="006670E2" w:rsidRPr="006670E2" w:rsidRDefault="006670E2" w:rsidP="006670E2">
      <w:r w:rsidRPr="006670E2">
        <w:pict w14:anchorId="0F78615A">
          <v:rect id="_x0000_i8925" style="width:0;height:1.5pt" o:hralign="center" o:hrstd="t" o:hr="t" fillcolor="#a0a0a0" stroked="f"/>
        </w:pict>
      </w:r>
    </w:p>
    <w:p w14:paraId="23BA7536" w14:textId="77777777" w:rsidR="006670E2" w:rsidRPr="006670E2" w:rsidRDefault="006670E2" w:rsidP="006670E2">
      <w:pPr>
        <w:rPr>
          <w:b/>
          <w:bCs/>
        </w:rPr>
      </w:pPr>
      <w:r w:rsidRPr="006670E2">
        <w:rPr>
          <w:b/>
          <w:bCs/>
        </w:rPr>
        <w:t>49. Delivery Module Folder Structure</w:t>
      </w:r>
    </w:p>
    <w:p w14:paraId="432F5981" w14:textId="77777777" w:rsidR="006670E2" w:rsidRPr="006670E2" w:rsidRDefault="006670E2" w:rsidP="006670E2">
      <w:r w:rsidRPr="006670E2">
        <w:t>server/</w:t>
      </w:r>
    </w:p>
    <w:p w14:paraId="0A898F3F" w14:textId="77777777" w:rsidR="006670E2" w:rsidRPr="006670E2" w:rsidRDefault="006670E2" w:rsidP="006670E2"/>
    <w:p w14:paraId="5A490E25" w14:textId="77777777" w:rsidR="006670E2" w:rsidRPr="006670E2" w:rsidRDefault="006670E2" w:rsidP="006670E2">
      <w:r w:rsidRPr="006670E2">
        <w:t>src/</w:t>
      </w:r>
    </w:p>
    <w:p w14:paraId="3FB08C5D" w14:textId="77777777" w:rsidR="006670E2" w:rsidRPr="006670E2" w:rsidRDefault="006670E2" w:rsidP="006670E2"/>
    <w:p w14:paraId="7305AD57" w14:textId="77777777" w:rsidR="006670E2" w:rsidRPr="006670E2" w:rsidRDefault="006670E2" w:rsidP="006670E2">
      <w:r w:rsidRPr="006670E2">
        <w:t>modules/</w:t>
      </w:r>
    </w:p>
    <w:p w14:paraId="3BD7CF7A" w14:textId="77777777" w:rsidR="006670E2" w:rsidRPr="006670E2" w:rsidRDefault="006670E2" w:rsidP="006670E2"/>
    <w:p w14:paraId="613F524F" w14:textId="77777777" w:rsidR="006670E2" w:rsidRPr="006670E2" w:rsidRDefault="006670E2" w:rsidP="006670E2">
      <w:r w:rsidRPr="006670E2">
        <w:t>delivery/</w:t>
      </w:r>
    </w:p>
    <w:p w14:paraId="55459C7B" w14:textId="77777777" w:rsidR="006670E2" w:rsidRPr="006670E2" w:rsidRDefault="006670E2" w:rsidP="006670E2"/>
    <w:p w14:paraId="6A90F738" w14:textId="77777777" w:rsidR="006670E2" w:rsidRPr="006670E2" w:rsidRDefault="006670E2" w:rsidP="006670E2">
      <w:r w:rsidRPr="006670E2">
        <w:lastRenderedPageBreak/>
        <w:t>│</w:t>
      </w:r>
    </w:p>
    <w:p w14:paraId="566905B2" w14:textId="77777777" w:rsidR="006670E2" w:rsidRPr="006670E2" w:rsidRDefault="006670E2" w:rsidP="006670E2"/>
    <w:p w14:paraId="160C5C2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w:t>
      </w:r>
    </w:p>
    <w:p w14:paraId="7337F984" w14:textId="77777777" w:rsidR="006670E2" w:rsidRPr="006670E2" w:rsidRDefault="006670E2" w:rsidP="006670E2">
      <w:r w:rsidRPr="006670E2">
        <w:t xml:space="preserve">│   └── </w:t>
      </w:r>
      <w:proofErr w:type="gramStart"/>
      <w:r w:rsidRPr="006670E2">
        <w:t>delivery.routes</w:t>
      </w:r>
      <w:proofErr w:type="gramEnd"/>
      <w:r w:rsidRPr="006670E2">
        <w:t>.ts</w:t>
      </w:r>
    </w:p>
    <w:p w14:paraId="456C2361" w14:textId="77777777" w:rsidR="006670E2" w:rsidRPr="006670E2" w:rsidRDefault="006670E2" w:rsidP="006670E2"/>
    <w:p w14:paraId="609625C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controllers/</w:t>
      </w:r>
    </w:p>
    <w:p w14:paraId="7B33AEC2" w14:textId="77777777" w:rsidR="006670E2" w:rsidRPr="006670E2" w:rsidRDefault="006670E2" w:rsidP="006670E2">
      <w:r w:rsidRPr="006670E2">
        <w:t xml:space="preserve">│   └── </w:t>
      </w:r>
      <w:proofErr w:type="gramStart"/>
      <w:r w:rsidRPr="006670E2">
        <w:t>delivery.controller</w:t>
      </w:r>
      <w:proofErr w:type="gramEnd"/>
      <w:r w:rsidRPr="006670E2">
        <w:t>.ts</w:t>
      </w:r>
    </w:p>
    <w:p w14:paraId="08C45186" w14:textId="77777777" w:rsidR="006670E2" w:rsidRPr="006670E2" w:rsidRDefault="006670E2" w:rsidP="006670E2"/>
    <w:p w14:paraId="6E783DB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15E3C276" w14:textId="77777777" w:rsidR="006670E2" w:rsidRPr="006670E2" w:rsidRDefault="006670E2" w:rsidP="006670E2">
      <w:r w:rsidRPr="006670E2">
        <w:t xml:space="preserve">│   └── </w:t>
      </w:r>
      <w:proofErr w:type="gramStart"/>
      <w:r w:rsidRPr="006670E2">
        <w:t>delivery.service</w:t>
      </w:r>
      <w:proofErr w:type="gramEnd"/>
      <w:r w:rsidRPr="006670E2">
        <w:t>.ts</w:t>
      </w:r>
    </w:p>
    <w:p w14:paraId="5DA7F8D0" w14:textId="77777777" w:rsidR="006670E2" w:rsidRPr="006670E2" w:rsidRDefault="006670E2" w:rsidP="006670E2"/>
    <w:p w14:paraId="10013C8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models/</w:t>
      </w:r>
    </w:p>
    <w:p w14:paraId="1A7AB46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delivery.model</w:t>
      </w:r>
      <w:proofErr w:type="gramEnd"/>
      <w:r w:rsidRPr="006670E2">
        <w:t>.ts</w:t>
      </w:r>
    </w:p>
    <w:p w14:paraId="7068565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package.model</w:t>
      </w:r>
      <w:proofErr w:type="gramEnd"/>
      <w:r w:rsidRPr="006670E2">
        <w:t>.ts</w:t>
      </w:r>
    </w:p>
    <w:p w14:paraId="6DC64AC2" w14:textId="77777777" w:rsidR="006670E2" w:rsidRPr="006670E2" w:rsidRDefault="006670E2" w:rsidP="006670E2">
      <w:r w:rsidRPr="006670E2">
        <w:t>│   └── deliveryHistory.model.ts</w:t>
      </w:r>
    </w:p>
    <w:p w14:paraId="6B2EE2FE" w14:textId="77777777" w:rsidR="006670E2" w:rsidRPr="006670E2" w:rsidRDefault="006670E2" w:rsidP="006670E2"/>
    <w:p w14:paraId="00C7277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algorithms/</w:t>
      </w:r>
    </w:p>
    <w:p w14:paraId="7342613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queue.ts</w:t>
      </w:r>
    </w:p>
    <w:p w14:paraId="54994CE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priorityQueue.ts</w:t>
      </w:r>
    </w:p>
    <w:p w14:paraId="18284D4E" w14:textId="77777777" w:rsidR="006670E2" w:rsidRPr="006670E2" w:rsidRDefault="006670E2" w:rsidP="006670E2">
      <w:r w:rsidRPr="006670E2">
        <w:t>│   └── assignmentEngine.ts</w:t>
      </w:r>
    </w:p>
    <w:p w14:paraId="5D2A67D3" w14:textId="77777777" w:rsidR="006670E2" w:rsidRPr="006670E2" w:rsidRDefault="006670E2" w:rsidP="006670E2"/>
    <w:p w14:paraId="3EDDF63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validators/</w:t>
      </w:r>
    </w:p>
    <w:p w14:paraId="643BCA1D" w14:textId="77777777" w:rsidR="006670E2" w:rsidRPr="006670E2" w:rsidRDefault="006670E2" w:rsidP="006670E2">
      <w:r w:rsidRPr="006670E2">
        <w:t xml:space="preserve">│   └── </w:t>
      </w:r>
      <w:proofErr w:type="gramStart"/>
      <w:r w:rsidRPr="006670E2">
        <w:t>delivery.validator</w:t>
      </w:r>
      <w:proofErr w:type="gramEnd"/>
      <w:r w:rsidRPr="006670E2">
        <w:t>.ts</w:t>
      </w:r>
    </w:p>
    <w:p w14:paraId="64C59978" w14:textId="77777777" w:rsidR="006670E2" w:rsidRPr="006670E2" w:rsidRDefault="006670E2" w:rsidP="006670E2"/>
    <w:p w14:paraId="0B9D6FC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middleware/</w:t>
      </w:r>
    </w:p>
    <w:p w14:paraId="31D50CD1" w14:textId="77777777" w:rsidR="006670E2" w:rsidRPr="006670E2" w:rsidRDefault="006670E2" w:rsidP="006670E2">
      <w:r w:rsidRPr="006670E2">
        <w:t xml:space="preserve">│   └── </w:t>
      </w:r>
      <w:proofErr w:type="gramStart"/>
      <w:r w:rsidRPr="006670E2">
        <w:t>delivery.middleware</w:t>
      </w:r>
      <w:proofErr w:type="gramEnd"/>
      <w:r w:rsidRPr="006670E2">
        <w:t>.ts</w:t>
      </w:r>
    </w:p>
    <w:p w14:paraId="55596F43" w14:textId="77777777" w:rsidR="006670E2" w:rsidRPr="006670E2" w:rsidRDefault="006670E2" w:rsidP="006670E2"/>
    <w:p w14:paraId="630E462A"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repository/</w:t>
      </w:r>
    </w:p>
    <w:p w14:paraId="35A69785" w14:textId="77777777" w:rsidR="006670E2" w:rsidRPr="006670E2" w:rsidRDefault="006670E2" w:rsidP="006670E2">
      <w:r w:rsidRPr="006670E2">
        <w:t xml:space="preserve">│   └── </w:t>
      </w:r>
      <w:proofErr w:type="gramStart"/>
      <w:r w:rsidRPr="006670E2">
        <w:t>delivery.repository</w:t>
      </w:r>
      <w:proofErr w:type="gramEnd"/>
      <w:r w:rsidRPr="006670E2">
        <w:t>.ts</w:t>
      </w:r>
    </w:p>
    <w:p w14:paraId="530F901F" w14:textId="77777777" w:rsidR="006670E2" w:rsidRPr="006670E2" w:rsidRDefault="006670E2" w:rsidP="006670E2"/>
    <w:p w14:paraId="1718E80E" w14:textId="77777777" w:rsidR="006670E2" w:rsidRPr="006670E2" w:rsidRDefault="006670E2" w:rsidP="006670E2">
      <w:r w:rsidRPr="006670E2">
        <w:lastRenderedPageBreak/>
        <w:t>└── interfaces/</w:t>
      </w:r>
    </w:p>
    <w:p w14:paraId="318B1F0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Delivery.ts</w:t>
      </w:r>
    </w:p>
    <w:p w14:paraId="413317E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Package.ts</w:t>
      </w:r>
    </w:p>
    <w:p w14:paraId="6027EAA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DeliveryHistory.ts</w:t>
      </w:r>
    </w:p>
    <w:p w14:paraId="7660FECC" w14:textId="77777777" w:rsidR="006670E2" w:rsidRPr="006670E2" w:rsidRDefault="006670E2" w:rsidP="006670E2">
      <w:r w:rsidRPr="006670E2">
        <w:t xml:space="preserve">    └── Assignment.ts</w:t>
      </w:r>
    </w:p>
    <w:p w14:paraId="021BCFEC" w14:textId="77777777" w:rsidR="006670E2" w:rsidRPr="006670E2" w:rsidRDefault="006670E2" w:rsidP="006670E2">
      <w:r w:rsidRPr="006670E2">
        <w:t>The Delivery module should remain completely independent from Fleet, Route, and Analytics modules.</w:t>
      </w:r>
    </w:p>
    <w:p w14:paraId="0004554C" w14:textId="77777777" w:rsidR="006670E2" w:rsidRPr="006670E2" w:rsidRDefault="006670E2" w:rsidP="006670E2">
      <w:r w:rsidRPr="006670E2">
        <w:pict w14:anchorId="183B6A1A">
          <v:rect id="_x0000_i8926" style="width:0;height:1.5pt" o:hralign="center" o:hrstd="t" o:hr="t" fillcolor="#a0a0a0" stroked="f"/>
        </w:pict>
      </w:r>
    </w:p>
    <w:p w14:paraId="4148FFCE" w14:textId="77777777" w:rsidR="006670E2" w:rsidRPr="006670E2" w:rsidRDefault="006670E2" w:rsidP="006670E2">
      <w:pPr>
        <w:rPr>
          <w:b/>
          <w:bCs/>
        </w:rPr>
      </w:pPr>
      <w:r w:rsidRPr="006670E2">
        <w:rPr>
          <w:b/>
          <w:bCs/>
        </w:rPr>
        <w:t>50. Layer Responsibilities</w:t>
      </w:r>
    </w:p>
    <w:p w14:paraId="288A5F58" w14:textId="77777777" w:rsidR="006670E2" w:rsidRPr="006670E2" w:rsidRDefault="006670E2" w:rsidP="006670E2">
      <w:pPr>
        <w:rPr>
          <w:b/>
          <w:bCs/>
        </w:rPr>
      </w:pPr>
      <w:r w:rsidRPr="006670E2">
        <w:rPr>
          <w:b/>
          <w:bCs/>
        </w:rPr>
        <w:t>Routes</w:t>
      </w:r>
    </w:p>
    <w:p w14:paraId="5F787009" w14:textId="77777777" w:rsidR="006670E2" w:rsidRPr="006670E2" w:rsidRDefault="006670E2" w:rsidP="006670E2">
      <w:r w:rsidRPr="006670E2">
        <w:t>Responsibilities:</w:t>
      </w:r>
    </w:p>
    <w:p w14:paraId="2A6EE489" w14:textId="77777777" w:rsidR="006670E2" w:rsidRPr="006670E2" w:rsidRDefault="006670E2" w:rsidP="006670E2">
      <w:pPr>
        <w:numPr>
          <w:ilvl w:val="0"/>
          <w:numId w:val="670"/>
        </w:numPr>
      </w:pPr>
      <w:r w:rsidRPr="006670E2">
        <w:t xml:space="preserve">Define REST endpoints. </w:t>
      </w:r>
    </w:p>
    <w:p w14:paraId="7B421862" w14:textId="77777777" w:rsidR="006670E2" w:rsidRPr="006670E2" w:rsidRDefault="006670E2" w:rsidP="006670E2">
      <w:pPr>
        <w:numPr>
          <w:ilvl w:val="0"/>
          <w:numId w:val="670"/>
        </w:numPr>
      </w:pPr>
      <w:r w:rsidRPr="006670E2">
        <w:t xml:space="preserve">Apply authentication. </w:t>
      </w:r>
    </w:p>
    <w:p w14:paraId="31AE65C8" w14:textId="77777777" w:rsidR="006670E2" w:rsidRPr="006670E2" w:rsidRDefault="006670E2" w:rsidP="006670E2">
      <w:pPr>
        <w:numPr>
          <w:ilvl w:val="0"/>
          <w:numId w:val="670"/>
        </w:numPr>
      </w:pPr>
      <w:r w:rsidRPr="006670E2">
        <w:t xml:space="preserve">Apply validation. </w:t>
      </w:r>
    </w:p>
    <w:p w14:paraId="0A837F01" w14:textId="77777777" w:rsidR="006670E2" w:rsidRPr="006670E2" w:rsidRDefault="006670E2" w:rsidP="006670E2">
      <w:pPr>
        <w:numPr>
          <w:ilvl w:val="0"/>
          <w:numId w:val="670"/>
        </w:numPr>
      </w:pPr>
      <w:r w:rsidRPr="006670E2">
        <w:t xml:space="preserve">Forward requests to controllers. </w:t>
      </w:r>
    </w:p>
    <w:p w14:paraId="71ABF891" w14:textId="77777777" w:rsidR="006670E2" w:rsidRPr="006670E2" w:rsidRDefault="006670E2" w:rsidP="006670E2">
      <w:r w:rsidRPr="006670E2">
        <w:t>No business logic.</w:t>
      </w:r>
    </w:p>
    <w:p w14:paraId="6D6BBD25" w14:textId="77777777" w:rsidR="006670E2" w:rsidRPr="006670E2" w:rsidRDefault="006670E2" w:rsidP="006670E2">
      <w:r w:rsidRPr="006670E2">
        <w:pict w14:anchorId="3A6227F6">
          <v:rect id="_x0000_i8927" style="width:0;height:1.5pt" o:hralign="center" o:hrstd="t" o:hr="t" fillcolor="#a0a0a0" stroked="f"/>
        </w:pict>
      </w:r>
    </w:p>
    <w:p w14:paraId="594438FD" w14:textId="77777777" w:rsidR="006670E2" w:rsidRPr="006670E2" w:rsidRDefault="006670E2" w:rsidP="006670E2">
      <w:pPr>
        <w:rPr>
          <w:b/>
          <w:bCs/>
        </w:rPr>
      </w:pPr>
      <w:r w:rsidRPr="006670E2">
        <w:rPr>
          <w:b/>
          <w:bCs/>
        </w:rPr>
        <w:t>Controllers</w:t>
      </w:r>
    </w:p>
    <w:p w14:paraId="294B2830" w14:textId="77777777" w:rsidR="006670E2" w:rsidRPr="006670E2" w:rsidRDefault="006670E2" w:rsidP="006670E2">
      <w:r w:rsidRPr="006670E2">
        <w:t>Responsibilities:</w:t>
      </w:r>
    </w:p>
    <w:p w14:paraId="435190F4" w14:textId="77777777" w:rsidR="006670E2" w:rsidRPr="006670E2" w:rsidRDefault="006670E2" w:rsidP="006670E2">
      <w:pPr>
        <w:numPr>
          <w:ilvl w:val="0"/>
          <w:numId w:val="671"/>
        </w:numPr>
      </w:pPr>
      <w:r w:rsidRPr="006670E2">
        <w:t xml:space="preserve">Receive requests. </w:t>
      </w:r>
    </w:p>
    <w:p w14:paraId="2B32C07A" w14:textId="77777777" w:rsidR="006670E2" w:rsidRPr="006670E2" w:rsidRDefault="006670E2" w:rsidP="006670E2">
      <w:pPr>
        <w:numPr>
          <w:ilvl w:val="0"/>
          <w:numId w:val="671"/>
        </w:numPr>
      </w:pPr>
      <w:r w:rsidRPr="006670E2">
        <w:t xml:space="preserve">Validate request context. </w:t>
      </w:r>
    </w:p>
    <w:p w14:paraId="550EC802" w14:textId="77777777" w:rsidR="006670E2" w:rsidRPr="006670E2" w:rsidRDefault="006670E2" w:rsidP="006670E2">
      <w:pPr>
        <w:numPr>
          <w:ilvl w:val="0"/>
          <w:numId w:val="671"/>
        </w:numPr>
      </w:pPr>
      <w:r w:rsidRPr="006670E2">
        <w:t xml:space="preserve">Invoke services. </w:t>
      </w:r>
    </w:p>
    <w:p w14:paraId="331BDDB4" w14:textId="77777777" w:rsidR="006670E2" w:rsidRPr="006670E2" w:rsidRDefault="006670E2" w:rsidP="006670E2">
      <w:pPr>
        <w:numPr>
          <w:ilvl w:val="0"/>
          <w:numId w:val="671"/>
        </w:numPr>
      </w:pPr>
      <w:r w:rsidRPr="006670E2">
        <w:t xml:space="preserve">Return standardized responses. </w:t>
      </w:r>
    </w:p>
    <w:p w14:paraId="4F150839" w14:textId="77777777" w:rsidR="006670E2" w:rsidRPr="006670E2" w:rsidRDefault="006670E2" w:rsidP="006670E2">
      <w:r w:rsidRPr="006670E2">
        <w:t>Controllers remain lightweight.</w:t>
      </w:r>
    </w:p>
    <w:p w14:paraId="74E957A2" w14:textId="77777777" w:rsidR="006670E2" w:rsidRPr="006670E2" w:rsidRDefault="006670E2" w:rsidP="006670E2">
      <w:r w:rsidRPr="006670E2">
        <w:pict w14:anchorId="62A3CAE7">
          <v:rect id="_x0000_i8928" style="width:0;height:1.5pt" o:hralign="center" o:hrstd="t" o:hr="t" fillcolor="#a0a0a0" stroked="f"/>
        </w:pict>
      </w:r>
    </w:p>
    <w:p w14:paraId="36D3D564" w14:textId="77777777" w:rsidR="006670E2" w:rsidRPr="006670E2" w:rsidRDefault="006670E2" w:rsidP="006670E2">
      <w:pPr>
        <w:rPr>
          <w:b/>
          <w:bCs/>
        </w:rPr>
      </w:pPr>
      <w:r w:rsidRPr="006670E2">
        <w:rPr>
          <w:b/>
          <w:bCs/>
        </w:rPr>
        <w:t>Services</w:t>
      </w:r>
    </w:p>
    <w:p w14:paraId="77AE3AC3" w14:textId="77777777" w:rsidR="006670E2" w:rsidRPr="006670E2" w:rsidRDefault="006670E2" w:rsidP="006670E2">
      <w:r w:rsidRPr="006670E2">
        <w:t>The Service Layer is the core of the module.</w:t>
      </w:r>
    </w:p>
    <w:p w14:paraId="72113815" w14:textId="77777777" w:rsidR="006670E2" w:rsidRPr="006670E2" w:rsidRDefault="006670E2" w:rsidP="006670E2">
      <w:r w:rsidRPr="006670E2">
        <w:t>Responsibilities:</w:t>
      </w:r>
    </w:p>
    <w:p w14:paraId="19A1778A" w14:textId="77777777" w:rsidR="006670E2" w:rsidRPr="006670E2" w:rsidRDefault="006670E2" w:rsidP="006670E2">
      <w:pPr>
        <w:numPr>
          <w:ilvl w:val="0"/>
          <w:numId w:val="672"/>
        </w:numPr>
      </w:pPr>
      <w:r w:rsidRPr="006670E2">
        <w:t xml:space="preserve">Create deliveries. </w:t>
      </w:r>
    </w:p>
    <w:p w14:paraId="6273B0FD" w14:textId="77777777" w:rsidR="006670E2" w:rsidRPr="006670E2" w:rsidRDefault="006670E2" w:rsidP="006670E2">
      <w:pPr>
        <w:numPr>
          <w:ilvl w:val="0"/>
          <w:numId w:val="672"/>
        </w:numPr>
      </w:pPr>
      <w:r w:rsidRPr="006670E2">
        <w:t xml:space="preserve">Assign drones. </w:t>
      </w:r>
    </w:p>
    <w:p w14:paraId="0B59BB2C" w14:textId="77777777" w:rsidR="006670E2" w:rsidRPr="006670E2" w:rsidRDefault="006670E2" w:rsidP="006670E2">
      <w:pPr>
        <w:numPr>
          <w:ilvl w:val="0"/>
          <w:numId w:val="672"/>
        </w:numPr>
      </w:pPr>
      <w:r w:rsidRPr="006670E2">
        <w:t xml:space="preserve">Assign routes. </w:t>
      </w:r>
    </w:p>
    <w:p w14:paraId="0C6E319F" w14:textId="77777777" w:rsidR="006670E2" w:rsidRPr="006670E2" w:rsidRDefault="006670E2" w:rsidP="006670E2">
      <w:pPr>
        <w:numPr>
          <w:ilvl w:val="0"/>
          <w:numId w:val="672"/>
        </w:numPr>
      </w:pPr>
      <w:r w:rsidRPr="006670E2">
        <w:lastRenderedPageBreak/>
        <w:t xml:space="preserve">Update delivery status. </w:t>
      </w:r>
    </w:p>
    <w:p w14:paraId="7A7261CC" w14:textId="77777777" w:rsidR="006670E2" w:rsidRPr="006670E2" w:rsidRDefault="006670E2" w:rsidP="006670E2">
      <w:pPr>
        <w:numPr>
          <w:ilvl w:val="0"/>
          <w:numId w:val="672"/>
        </w:numPr>
      </w:pPr>
      <w:r w:rsidRPr="006670E2">
        <w:t xml:space="preserve">Manage delivery queue. </w:t>
      </w:r>
    </w:p>
    <w:p w14:paraId="111EC26D" w14:textId="77777777" w:rsidR="006670E2" w:rsidRPr="006670E2" w:rsidRDefault="006670E2" w:rsidP="006670E2">
      <w:pPr>
        <w:numPr>
          <w:ilvl w:val="0"/>
          <w:numId w:val="672"/>
        </w:numPr>
      </w:pPr>
      <w:r w:rsidRPr="006670E2">
        <w:t xml:space="preserve">Execute Priority Queue. </w:t>
      </w:r>
    </w:p>
    <w:p w14:paraId="6415980D" w14:textId="77777777" w:rsidR="006670E2" w:rsidRPr="006670E2" w:rsidRDefault="006670E2" w:rsidP="006670E2">
      <w:pPr>
        <w:numPr>
          <w:ilvl w:val="0"/>
          <w:numId w:val="672"/>
        </w:numPr>
      </w:pPr>
      <w:r w:rsidRPr="006670E2">
        <w:t xml:space="preserve">Retrieve delivery history. </w:t>
      </w:r>
    </w:p>
    <w:p w14:paraId="2B771D5D" w14:textId="77777777" w:rsidR="006670E2" w:rsidRPr="006670E2" w:rsidRDefault="006670E2" w:rsidP="006670E2">
      <w:pPr>
        <w:numPr>
          <w:ilvl w:val="0"/>
          <w:numId w:val="672"/>
        </w:numPr>
      </w:pPr>
      <w:r w:rsidRPr="006670E2">
        <w:t xml:space="preserve">Generate statistics. </w:t>
      </w:r>
    </w:p>
    <w:p w14:paraId="13AE4F2E" w14:textId="77777777" w:rsidR="006670E2" w:rsidRPr="006670E2" w:rsidRDefault="006670E2" w:rsidP="006670E2">
      <w:r w:rsidRPr="006670E2">
        <w:t>All business rules belong here.</w:t>
      </w:r>
    </w:p>
    <w:p w14:paraId="21205BBF" w14:textId="77777777" w:rsidR="006670E2" w:rsidRPr="006670E2" w:rsidRDefault="006670E2" w:rsidP="006670E2">
      <w:r w:rsidRPr="006670E2">
        <w:pict w14:anchorId="40ABE525">
          <v:rect id="_x0000_i8929" style="width:0;height:1.5pt" o:hralign="center" o:hrstd="t" o:hr="t" fillcolor="#a0a0a0" stroked="f"/>
        </w:pict>
      </w:r>
    </w:p>
    <w:p w14:paraId="716C8587" w14:textId="77777777" w:rsidR="006670E2" w:rsidRPr="006670E2" w:rsidRDefault="006670E2" w:rsidP="006670E2">
      <w:pPr>
        <w:rPr>
          <w:b/>
          <w:bCs/>
        </w:rPr>
      </w:pPr>
      <w:r w:rsidRPr="006670E2">
        <w:rPr>
          <w:b/>
          <w:bCs/>
        </w:rPr>
        <w:t>Queue Engine</w:t>
      </w:r>
    </w:p>
    <w:p w14:paraId="6B4B6F65" w14:textId="77777777" w:rsidR="006670E2" w:rsidRPr="006670E2" w:rsidRDefault="006670E2" w:rsidP="006670E2">
      <w:r w:rsidRPr="006670E2">
        <w:t>Responsible for:</w:t>
      </w:r>
    </w:p>
    <w:p w14:paraId="47FD7080" w14:textId="77777777" w:rsidR="006670E2" w:rsidRPr="006670E2" w:rsidRDefault="006670E2" w:rsidP="006670E2">
      <w:pPr>
        <w:numPr>
          <w:ilvl w:val="0"/>
          <w:numId w:val="673"/>
        </w:numPr>
      </w:pPr>
      <w:r w:rsidRPr="006670E2">
        <w:t xml:space="preserve">Managing delivery queue. </w:t>
      </w:r>
    </w:p>
    <w:p w14:paraId="60D1AD3F" w14:textId="77777777" w:rsidR="006670E2" w:rsidRPr="006670E2" w:rsidRDefault="006670E2" w:rsidP="006670E2">
      <w:pPr>
        <w:numPr>
          <w:ilvl w:val="0"/>
          <w:numId w:val="673"/>
        </w:numPr>
      </w:pPr>
      <w:r w:rsidRPr="006670E2">
        <w:t xml:space="preserve">Ordering pending deliveries. </w:t>
      </w:r>
    </w:p>
    <w:p w14:paraId="66F0466A" w14:textId="77777777" w:rsidR="006670E2" w:rsidRPr="006670E2" w:rsidRDefault="006670E2" w:rsidP="006670E2">
      <w:pPr>
        <w:numPr>
          <w:ilvl w:val="0"/>
          <w:numId w:val="673"/>
        </w:numPr>
      </w:pPr>
      <w:r w:rsidRPr="006670E2">
        <w:t xml:space="preserve">Executing Priority Queue. </w:t>
      </w:r>
    </w:p>
    <w:p w14:paraId="2ACA4C5E" w14:textId="77777777" w:rsidR="006670E2" w:rsidRPr="006670E2" w:rsidRDefault="006670E2" w:rsidP="006670E2">
      <w:pPr>
        <w:numPr>
          <w:ilvl w:val="0"/>
          <w:numId w:val="673"/>
        </w:numPr>
      </w:pPr>
      <w:r w:rsidRPr="006670E2">
        <w:t xml:space="preserve">Determining assignment order. </w:t>
      </w:r>
    </w:p>
    <w:p w14:paraId="2DE06F4B" w14:textId="77777777" w:rsidR="006670E2" w:rsidRPr="006670E2" w:rsidRDefault="006670E2" w:rsidP="006670E2">
      <w:pPr>
        <w:numPr>
          <w:ilvl w:val="0"/>
          <w:numId w:val="673"/>
        </w:numPr>
      </w:pPr>
      <w:r w:rsidRPr="006670E2">
        <w:t xml:space="preserve">Preparing deliveries for dispatch. </w:t>
      </w:r>
    </w:p>
    <w:p w14:paraId="161A4C1E" w14:textId="77777777" w:rsidR="006670E2" w:rsidRPr="006670E2" w:rsidRDefault="006670E2" w:rsidP="006670E2">
      <w:r w:rsidRPr="006670E2">
        <w:t>This layer isolates scheduling logic from business logic.</w:t>
      </w:r>
    </w:p>
    <w:p w14:paraId="09E6D366" w14:textId="77777777" w:rsidR="006670E2" w:rsidRPr="006670E2" w:rsidRDefault="006670E2" w:rsidP="006670E2">
      <w:r w:rsidRPr="006670E2">
        <w:pict w14:anchorId="1D82A57E">
          <v:rect id="_x0000_i8930" style="width:0;height:1.5pt" o:hralign="center" o:hrstd="t" o:hr="t" fillcolor="#a0a0a0" stroked="f"/>
        </w:pict>
      </w:r>
    </w:p>
    <w:p w14:paraId="7748A1E1" w14:textId="77777777" w:rsidR="006670E2" w:rsidRPr="006670E2" w:rsidRDefault="006670E2" w:rsidP="006670E2">
      <w:pPr>
        <w:rPr>
          <w:b/>
          <w:bCs/>
        </w:rPr>
      </w:pPr>
      <w:r w:rsidRPr="006670E2">
        <w:rPr>
          <w:b/>
          <w:bCs/>
        </w:rPr>
        <w:t>Repository</w:t>
      </w:r>
    </w:p>
    <w:p w14:paraId="38772CED" w14:textId="77777777" w:rsidR="006670E2" w:rsidRPr="006670E2" w:rsidRDefault="006670E2" w:rsidP="006670E2">
      <w:r w:rsidRPr="006670E2">
        <w:t>Responsible only for database operations.</w:t>
      </w:r>
    </w:p>
    <w:p w14:paraId="4F03410F" w14:textId="77777777" w:rsidR="006670E2" w:rsidRPr="006670E2" w:rsidRDefault="006670E2" w:rsidP="006670E2">
      <w:r w:rsidRPr="006670E2">
        <w:t>Responsibilities:</w:t>
      </w:r>
    </w:p>
    <w:p w14:paraId="4AE3C8CC" w14:textId="77777777" w:rsidR="006670E2" w:rsidRPr="006670E2" w:rsidRDefault="006670E2" w:rsidP="006670E2">
      <w:pPr>
        <w:numPr>
          <w:ilvl w:val="0"/>
          <w:numId w:val="674"/>
        </w:numPr>
      </w:pPr>
      <w:r w:rsidRPr="006670E2">
        <w:t xml:space="preserve">Store deliveries. </w:t>
      </w:r>
    </w:p>
    <w:p w14:paraId="1F9B069D" w14:textId="77777777" w:rsidR="006670E2" w:rsidRPr="006670E2" w:rsidRDefault="006670E2" w:rsidP="006670E2">
      <w:pPr>
        <w:numPr>
          <w:ilvl w:val="0"/>
          <w:numId w:val="674"/>
        </w:numPr>
      </w:pPr>
      <w:r w:rsidRPr="006670E2">
        <w:t xml:space="preserve">Retrieve deliveries. </w:t>
      </w:r>
    </w:p>
    <w:p w14:paraId="195979F9" w14:textId="77777777" w:rsidR="006670E2" w:rsidRPr="006670E2" w:rsidRDefault="006670E2" w:rsidP="006670E2">
      <w:pPr>
        <w:numPr>
          <w:ilvl w:val="0"/>
          <w:numId w:val="674"/>
        </w:numPr>
      </w:pPr>
      <w:r w:rsidRPr="006670E2">
        <w:t xml:space="preserve">Update statuses. </w:t>
      </w:r>
    </w:p>
    <w:p w14:paraId="18A8FD22" w14:textId="77777777" w:rsidR="006670E2" w:rsidRPr="006670E2" w:rsidRDefault="006670E2" w:rsidP="006670E2">
      <w:pPr>
        <w:numPr>
          <w:ilvl w:val="0"/>
          <w:numId w:val="674"/>
        </w:numPr>
      </w:pPr>
      <w:r w:rsidRPr="006670E2">
        <w:t xml:space="preserve">Store history. </w:t>
      </w:r>
    </w:p>
    <w:p w14:paraId="2603B341" w14:textId="77777777" w:rsidR="006670E2" w:rsidRPr="006670E2" w:rsidRDefault="006670E2" w:rsidP="006670E2">
      <w:pPr>
        <w:numPr>
          <w:ilvl w:val="0"/>
          <w:numId w:val="674"/>
        </w:numPr>
      </w:pPr>
      <w:r w:rsidRPr="006670E2">
        <w:t xml:space="preserve">Fetch statistics. </w:t>
      </w:r>
    </w:p>
    <w:p w14:paraId="77009D66" w14:textId="77777777" w:rsidR="006670E2" w:rsidRPr="006670E2" w:rsidRDefault="006670E2" w:rsidP="006670E2">
      <w:r w:rsidRPr="006670E2">
        <w:t>No scheduling or business logic should exist here.</w:t>
      </w:r>
    </w:p>
    <w:p w14:paraId="6DA35B9F" w14:textId="77777777" w:rsidR="006670E2" w:rsidRPr="006670E2" w:rsidRDefault="006670E2" w:rsidP="006670E2">
      <w:r w:rsidRPr="006670E2">
        <w:pict w14:anchorId="38139F93">
          <v:rect id="_x0000_i8931" style="width:0;height:1.5pt" o:hralign="center" o:hrstd="t" o:hr="t" fillcolor="#a0a0a0" stroked="f"/>
        </w:pict>
      </w:r>
    </w:p>
    <w:p w14:paraId="2EFECF7C" w14:textId="77777777" w:rsidR="006670E2" w:rsidRPr="006670E2" w:rsidRDefault="006670E2" w:rsidP="006670E2">
      <w:pPr>
        <w:rPr>
          <w:b/>
          <w:bCs/>
        </w:rPr>
      </w:pPr>
      <w:r w:rsidRPr="006670E2">
        <w:rPr>
          <w:b/>
          <w:bCs/>
        </w:rPr>
        <w:t>51. MongoDB Collections</w:t>
      </w:r>
    </w:p>
    <w:p w14:paraId="006A911B" w14:textId="77777777" w:rsidR="006670E2" w:rsidRPr="006670E2" w:rsidRDefault="006670E2" w:rsidP="006670E2">
      <w:r w:rsidRPr="006670E2">
        <w:t>The Delivery module uses three primary collections.</w:t>
      </w:r>
    </w:p>
    <w:p w14:paraId="134D701C" w14:textId="77777777" w:rsidR="006670E2" w:rsidRPr="006670E2" w:rsidRDefault="006670E2" w:rsidP="006670E2">
      <w:r w:rsidRPr="006670E2">
        <w:t>deliveries</w:t>
      </w:r>
    </w:p>
    <w:p w14:paraId="1CD29799" w14:textId="77777777" w:rsidR="006670E2" w:rsidRPr="006670E2" w:rsidRDefault="006670E2" w:rsidP="006670E2"/>
    <w:p w14:paraId="560E9B1D" w14:textId="77777777" w:rsidR="006670E2" w:rsidRPr="006670E2" w:rsidRDefault="006670E2" w:rsidP="006670E2">
      <w:r w:rsidRPr="006670E2">
        <w:t>packages</w:t>
      </w:r>
    </w:p>
    <w:p w14:paraId="09619785" w14:textId="77777777" w:rsidR="006670E2" w:rsidRPr="006670E2" w:rsidRDefault="006670E2" w:rsidP="006670E2"/>
    <w:p w14:paraId="7FFE7B5D" w14:textId="77777777" w:rsidR="006670E2" w:rsidRPr="006670E2" w:rsidRDefault="006670E2" w:rsidP="006670E2">
      <w:r w:rsidRPr="006670E2">
        <w:t>deliveryHistory</w:t>
      </w:r>
    </w:p>
    <w:p w14:paraId="60CFABE0" w14:textId="77777777" w:rsidR="006670E2" w:rsidRPr="006670E2" w:rsidRDefault="006670E2" w:rsidP="006670E2">
      <w:r w:rsidRPr="006670E2">
        <w:t>Each collection has a dedicated schema.</w:t>
      </w:r>
    </w:p>
    <w:p w14:paraId="1A018B6A" w14:textId="77777777" w:rsidR="006670E2" w:rsidRPr="006670E2" w:rsidRDefault="006670E2" w:rsidP="006670E2">
      <w:r w:rsidRPr="006670E2">
        <w:pict w14:anchorId="63DDAB35">
          <v:rect id="_x0000_i8932" style="width:0;height:1.5pt" o:hralign="center" o:hrstd="t" o:hr="t" fillcolor="#a0a0a0" stroked="f"/>
        </w:pict>
      </w:r>
    </w:p>
    <w:p w14:paraId="484E2F95" w14:textId="77777777" w:rsidR="006670E2" w:rsidRPr="006670E2" w:rsidRDefault="006670E2" w:rsidP="006670E2">
      <w:pPr>
        <w:rPr>
          <w:b/>
          <w:bCs/>
        </w:rPr>
      </w:pPr>
      <w:r w:rsidRPr="006670E2">
        <w:rPr>
          <w:b/>
          <w:bCs/>
        </w:rPr>
        <w:t>52. Delivery Schema</w:t>
      </w:r>
    </w:p>
    <w:p w14:paraId="7A844B4E" w14:textId="77777777" w:rsidR="006670E2" w:rsidRPr="006670E2" w:rsidRDefault="006670E2" w:rsidP="006670E2">
      <w:r w:rsidRPr="006670E2">
        <w:t>Fields:</w:t>
      </w:r>
    </w:p>
    <w:p w14:paraId="4049E9EB" w14:textId="77777777" w:rsidR="006670E2" w:rsidRPr="006670E2" w:rsidRDefault="006670E2" w:rsidP="006670E2">
      <w:r w:rsidRPr="006670E2">
        <w:t>_id</w:t>
      </w:r>
    </w:p>
    <w:p w14:paraId="6E9FBC80" w14:textId="77777777" w:rsidR="006670E2" w:rsidRPr="006670E2" w:rsidRDefault="006670E2" w:rsidP="006670E2"/>
    <w:p w14:paraId="010F7C6E" w14:textId="77777777" w:rsidR="006670E2" w:rsidRPr="006670E2" w:rsidRDefault="006670E2" w:rsidP="006670E2">
      <w:r w:rsidRPr="006670E2">
        <w:t>deliveryId</w:t>
      </w:r>
    </w:p>
    <w:p w14:paraId="4A253A3D" w14:textId="77777777" w:rsidR="006670E2" w:rsidRPr="006670E2" w:rsidRDefault="006670E2" w:rsidP="006670E2"/>
    <w:p w14:paraId="11380B6F" w14:textId="77777777" w:rsidR="006670E2" w:rsidRPr="006670E2" w:rsidRDefault="006670E2" w:rsidP="006670E2">
      <w:r w:rsidRPr="006670E2">
        <w:t>customerName</w:t>
      </w:r>
    </w:p>
    <w:p w14:paraId="2E1B5507" w14:textId="77777777" w:rsidR="006670E2" w:rsidRPr="006670E2" w:rsidRDefault="006670E2" w:rsidP="006670E2"/>
    <w:p w14:paraId="6999ADC1" w14:textId="77777777" w:rsidR="006670E2" w:rsidRPr="006670E2" w:rsidRDefault="006670E2" w:rsidP="006670E2">
      <w:r w:rsidRPr="006670E2">
        <w:t>customerContact</w:t>
      </w:r>
    </w:p>
    <w:p w14:paraId="47ABB881" w14:textId="77777777" w:rsidR="006670E2" w:rsidRPr="006670E2" w:rsidRDefault="006670E2" w:rsidP="006670E2"/>
    <w:p w14:paraId="21D1FC37" w14:textId="77777777" w:rsidR="006670E2" w:rsidRPr="006670E2" w:rsidRDefault="006670E2" w:rsidP="006670E2">
      <w:r w:rsidRPr="006670E2">
        <w:t>warehouseId</w:t>
      </w:r>
    </w:p>
    <w:p w14:paraId="0FC58B2C" w14:textId="77777777" w:rsidR="006670E2" w:rsidRPr="006670E2" w:rsidRDefault="006670E2" w:rsidP="006670E2"/>
    <w:p w14:paraId="2878CB83" w14:textId="77777777" w:rsidR="006670E2" w:rsidRPr="006670E2" w:rsidRDefault="006670E2" w:rsidP="006670E2">
      <w:r w:rsidRPr="006670E2">
        <w:t>destinationId</w:t>
      </w:r>
    </w:p>
    <w:p w14:paraId="3D2420BB" w14:textId="77777777" w:rsidR="006670E2" w:rsidRPr="006670E2" w:rsidRDefault="006670E2" w:rsidP="006670E2"/>
    <w:p w14:paraId="2E086BFE" w14:textId="77777777" w:rsidR="006670E2" w:rsidRPr="006670E2" w:rsidRDefault="006670E2" w:rsidP="006670E2">
      <w:r w:rsidRPr="006670E2">
        <w:t>assignedDrone</w:t>
      </w:r>
    </w:p>
    <w:p w14:paraId="1423C2BF" w14:textId="77777777" w:rsidR="006670E2" w:rsidRPr="006670E2" w:rsidRDefault="006670E2" w:rsidP="006670E2"/>
    <w:p w14:paraId="3AF2DA33" w14:textId="77777777" w:rsidR="006670E2" w:rsidRPr="006670E2" w:rsidRDefault="006670E2" w:rsidP="006670E2">
      <w:r w:rsidRPr="006670E2">
        <w:t>assignedRoute</w:t>
      </w:r>
    </w:p>
    <w:p w14:paraId="11A9B4F1" w14:textId="77777777" w:rsidR="006670E2" w:rsidRPr="006670E2" w:rsidRDefault="006670E2" w:rsidP="006670E2"/>
    <w:p w14:paraId="368F2FEF" w14:textId="77777777" w:rsidR="006670E2" w:rsidRPr="006670E2" w:rsidRDefault="006670E2" w:rsidP="006670E2">
      <w:r w:rsidRPr="006670E2">
        <w:t>priority</w:t>
      </w:r>
    </w:p>
    <w:p w14:paraId="2E2EA803" w14:textId="77777777" w:rsidR="006670E2" w:rsidRPr="006670E2" w:rsidRDefault="006670E2" w:rsidP="006670E2"/>
    <w:p w14:paraId="4EF039CE" w14:textId="77777777" w:rsidR="006670E2" w:rsidRPr="006670E2" w:rsidRDefault="006670E2" w:rsidP="006670E2">
      <w:r w:rsidRPr="006670E2">
        <w:t>status</w:t>
      </w:r>
    </w:p>
    <w:p w14:paraId="70E66EF2" w14:textId="77777777" w:rsidR="006670E2" w:rsidRPr="006670E2" w:rsidRDefault="006670E2" w:rsidP="006670E2"/>
    <w:p w14:paraId="533B3552" w14:textId="77777777" w:rsidR="006670E2" w:rsidRPr="006670E2" w:rsidRDefault="006670E2" w:rsidP="006670E2">
      <w:r w:rsidRPr="006670E2">
        <w:t>estimatedArrival</w:t>
      </w:r>
    </w:p>
    <w:p w14:paraId="21796AED" w14:textId="77777777" w:rsidR="006670E2" w:rsidRPr="006670E2" w:rsidRDefault="006670E2" w:rsidP="006670E2"/>
    <w:p w14:paraId="4A07BB4C" w14:textId="77777777" w:rsidR="006670E2" w:rsidRPr="006670E2" w:rsidRDefault="006670E2" w:rsidP="006670E2">
      <w:r w:rsidRPr="006670E2">
        <w:t>packageWeight</w:t>
      </w:r>
    </w:p>
    <w:p w14:paraId="25A92B1A" w14:textId="77777777" w:rsidR="006670E2" w:rsidRPr="006670E2" w:rsidRDefault="006670E2" w:rsidP="006670E2"/>
    <w:p w14:paraId="65E74BC6" w14:textId="77777777" w:rsidR="006670E2" w:rsidRPr="006670E2" w:rsidRDefault="006670E2" w:rsidP="006670E2">
      <w:r w:rsidRPr="006670E2">
        <w:t>createdAt</w:t>
      </w:r>
    </w:p>
    <w:p w14:paraId="7552E822" w14:textId="77777777" w:rsidR="006670E2" w:rsidRPr="006670E2" w:rsidRDefault="006670E2" w:rsidP="006670E2"/>
    <w:p w14:paraId="08A04E33" w14:textId="77777777" w:rsidR="006670E2" w:rsidRPr="006670E2" w:rsidRDefault="006670E2" w:rsidP="006670E2">
      <w:r w:rsidRPr="006670E2">
        <w:t>updatedAt</w:t>
      </w:r>
    </w:p>
    <w:p w14:paraId="08E4B919" w14:textId="77777777" w:rsidR="006670E2" w:rsidRPr="006670E2" w:rsidRDefault="006670E2" w:rsidP="006670E2">
      <w:r w:rsidRPr="006670E2">
        <w:t>Each document represents one delivery request.</w:t>
      </w:r>
    </w:p>
    <w:p w14:paraId="499D9AE5" w14:textId="77777777" w:rsidR="006670E2" w:rsidRPr="006670E2" w:rsidRDefault="006670E2" w:rsidP="006670E2">
      <w:r w:rsidRPr="006670E2">
        <w:pict w14:anchorId="49FE042B">
          <v:rect id="_x0000_i8933" style="width:0;height:1.5pt" o:hralign="center" o:hrstd="t" o:hr="t" fillcolor="#a0a0a0" stroked="f"/>
        </w:pict>
      </w:r>
    </w:p>
    <w:p w14:paraId="3E4C207A" w14:textId="77777777" w:rsidR="006670E2" w:rsidRPr="006670E2" w:rsidRDefault="006670E2" w:rsidP="006670E2">
      <w:pPr>
        <w:rPr>
          <w:b/>
          <w:bCs/>
        </w:rPr>
      </w:pPr>
      <w:r w:rsidRPr="006670E2">
        <w:rPr>
          <w:b/>
          <w:bCs/>
        </w:rPr>
        <w:t>53. Package Schema</w:t>
      </w:r>
    </w:p>
    <w:p w14:paraId="0986C7A2" w14:textId="77777777" w:rsidR="006670E2" w:rsidRPr="006670E2" w:rsidRDefault="006670E2" w:rsidP="006670E2">
      <w:r w:rsidRPr="006670E2">
        <w:t>Fields:</w:t>
      </w:r>
    </w:p>
    <w:p w14:paraId="12A54721" w14:textId="77777777" w:rsidR="006670E2" w:rsidRPr="006670E2" w:rsidRDefault="006670E2" w:rsidP="006670E2">
      <w:r w:rsidRPr="006670E2">
        <w:t>_id</w:t>
      </w:r>
    </w:p>
    <w:p w14:paraId="69A67615" w14:textId="77777777" w:rsidR="006670E2" w:rsidRPr="006670E2" w:rsidRDefault="006670E2" w:rsidP="006670E2"/>
    <w:p w14:paraId="320CED34" w14:textId="77777777" w:rsidR="006670E2" w:rsidRPr="006670E2" w:rsidRDefault="006670E2" w:rsidP="006670E2">
      <w:r w:rsidRPr="006670E2">
        <w:t>packageId</w:t>
      </w:r>
    </w:p>
    <w:p w14:paraId="34F4BB1C" w14:textId="77777777" w:rsidR="006670E2" w:rsidRPr="006670E2" w:rsidRDefault="006670E2" w:rsidP="006670E2"/>
    <w:p w14:paraId="2BBAE522" w14:textId="77777777" w:rsidR="006670E2" w:rsidRPr="006670E2" w:rsidRDefault="006670E2" w:rsidP="006670E2">
      <w:r w:rsidRPr="006670E2">
        <w:t>deliveryId</w:t>
      </w:r>
    </w:p>
    <w:p w14:paraId="3BF51987" w14:textId="77777777" w:rsidR="006670E2" w:rsidRPr="006670E2" w:rsidRDefault="006670E2" w:rsidP="006670E2"/>
    <w:p w14:paraId="44E11128" w14:textId="77777777" w:rsidR="006670E2" w:rsidRPr="006670E2" w:rsidRDefault="006670E2" w:rsidP="006670E2">
      <w:r w:rsidRPr="006670E2">
        <w:t>weight</w:t>
      </w:r>
    </w:p>
    <w:p w14:paraId="095BFF74" w14:textId="77777777" w:rsidR="006670E2" w:rsidRPr="006670E2" w:rsidRDefault="006670E2" w:rsidP="006670E2"/>
    <w:p w14:paraId="2963C967" w14:textId="77777777" w:rsidR="006670E2" w:rsidRPr="006670E2" w:rsidRDefault="006670E2" w:rsidP="006670E2">
      <w:r w:rsidRPr="006670E2">
        <w:t>packageType</w:t>
      </w:r>
    </w:p>
    <w:p w14:paraId="74323A19" w14:textId="77777777" w:rsidR="006670E2" w:rsidRPr="006670E2" w:rsidRDefault="006670E2" w:rsidP="006670E2"/>
    <w:p w14:paraId="45EBCE70" w14:textId="77777777" w:rsidR="006670E2" w:rsidRPr="006670E2" w:rsidRDefault="006670E2" w:rsidP="006670E2">
      <w:r w:rsidRPr="006670E2">
        <w:t>fragile</w:t>
      </w:r>
    </w:p>
    <w:p w14:paraId="025B742F" w14:textId="77777777" w:rsidR="006670E2" w:rsidRPr="006670E2" w:rsidRDefault="006670E2" w:rsidP="006670E2"/>
    <w:p w14:paraId="0984EC38" w14:textId="77777777" w:rsidR="006670E2" w:rsidRPr="006670E2" w:rsidRDefault="006670E2" w:rsidP="006670E2">
      <w:r w:rsidRPr="006670E2">
        <w:t>dimensions</w:t>
      </w:r>
    </w:p>
    <w:p w14:paraId="4B66DC37" w14:textId="77777777" w:rsidR="006670E2" w:rsidRPr="006670E2" w:rsidRDefault="006670E2" w:rsidP="006670E2"/>
    <w:p w14:paraId="441AF978" w14:textId="77777777" w:rsidR="006670E2" w:rsidRPr="006670E2" w:rsidRDefault="006670E2" w:rsidP="006670E2">
      <w:r w:rsidRPr="006670E2">
        <w:t>createdAt</w:t>
      </w:r>
    </w:p>
    <w:p w14:paraId="59E156CB" w14:textId="77777777" w:rsidR="006670E2" w:rsidRPr="006670E2" w:rsidRDefault="006670E2" w:rsidP="006670E2">
      <w:r w:rsidRPr="006670E2">
        <w:t>Allows future expansion for multiple packages per delivery.</w:t>
      </w:r>
    </w:p>
    <w:p w14:paraId="34CBA0A9" w14:textId="77777777" w:rsidR="006670E2" w:rsidRPr="006670E2" w:rsidRDefault="006670E2" w:rsidP="006670E2">
      <w:r w:rsidRPr="006670E2">
        <w:pict w14:anchorId="30F2BF63">
          <v:rect id="_x0000_i8934" style="width:0;height:1.5pt" o:hralign="center" o:hrstd="t" o:hr="t" fillcolor="#a0a0a0" stroked="f"/>
        </w:pict>
      </w:r>
    </w:p>
    <w:p w14:paraId="02DF30FD" w14:textId="77777777" w:rsidR="006670E2" w:rsidRPr="006670E2" w:rsidRDefault="006670E2" w:rsidP="006670E2">
      <w:pPr>
        <w:rPr>
          <w:b/>
          <w:bCs/>
        </w:rPr>
      </w:pPr>
      <w:r w:rsidRPr="006670E2">
        <w:rPr>
          <w:b/>
          <w:bCs/>
        </w:rPr>
        <w:t>54. Delivery History Schema</w:t>
      </w:r>
    </w:p>
    <w:p w14:paraId="47671939" w14:textId="77777777" w:rsidR="006670E2" w:rsidRPr="006670E2" w:rsidRDefault="006670E2" w:rsidP="006670E2">
      <w:r w:rsidRPr="006670E2">
        <w:t>Fields:</w:t>
      </w:r>
    </w:p>
    <w:p w14:paraId="593F8C34" w14:textId="77777777" w:rsidR="006670E2" w:rsidRPr="006670E2" w:rsidRDefault="006670E2" w:rsidP="006670E2">
      <w:r w:rsidRPr="006670E2">
        <w:t>_id</w:t>
      </w:r>
    </w:p>
    <w:p w14:paraId="75F29854" w14:textId="77777777" w:rsidR="006670E2" w:rsidRPr="006670E2" w:rsidRDefault="006670E2" w:rsidP="006670E2"/>
    <w:p w14:paraId="76CACEDD" w14:textId="77777777" w:rsidR="006670E2" w:rsidRPr="006670E2" w:rsidRDefault="006670E2" w:rsidP="006670E2">
      <w:r w:rsidRPr="006670E2">
        <w:t>deliveryId</w:t>
      </w:r>
    </w:p>
    <w:p w14:paraId="5D6EFA55" w14:textId="77777777" w:rsidR="006670E2" w:rsidRPr="006670E2" w:rsidRDefault="006670E2" w:rsidP="006670E2"/>
    <w:p w14:paraId="05866713" w14:textId="77777777" w:rsidR="006670E2" w:rsidRPr="006670E2" w:rsidRDefault="006670E2" w:rsidP="006670E2">
      <w:r w:rsidRPr="006670E2">
        <w:t>status</w:t>
      </w:r>
    </w:p>
    <w:p w14:paraId="102CEF5D" w14:textId="77777777" w:rsidR="006670E2" w:rsidRPr="006670E2" w:rsidRDefault="006670E2" w:rsidP="006670E2"/>
    <w:p w14:paraId="26E783C0" w14:textId="77777777" w:rsidR="006670E2" w:rsidRPr="006670E2" w:rsidRDefault="006670E2" w:rsidP="006670E2">
      <w:r w:rsidRPr="006670E2">
        <w:lastRenderedPageBreak/>
        <w:t>updatedBy</w:t>
      </w:r>
    </w:p>
    <w:p w14:paraId="1AB622BC" w14:textId="77777777" w:rsidR="006670E2" w:rsidRPr="006670E2" w:rsidRDefault="006670E2" w:rsidP="006670E2"/>
    <w:p w14:paraId="585F52CC" w14:textId="77777777" w:rsidR="006670E2" w:rsidRPr="006670E2" w:rsidRDefault="006670E2" w:rsidP="006670E2">
      <w:r w:rsidRPr="006670E2">
        <w:t>timestamp</w:t>
      </w:r>
    </w:p>
    <w:p w14:paraId="5BF84768" w14:textId="77777777" w:rsidR="006670E2" w:rsidRPr="006670E2" w:rsidRDefault="006670E2" w:rsidP="006670E2"/>
    <w:p w14:paraId="5ED83ED1" w14:textId="77777777" w:rsidR="006670E2" w:rsidRPr="006670E2" w:rsidRDefault="006670E2" w:rsidP="006670E2">
      <w:r w:rsidRPr="006670E2">
        <w:t>remarks</w:t>
      </w:r>
    </w:p>
    <w:p w14:paraId="28EEB031" w14:textId="77777777" w:rsidR="006670E2" w:rsidRPr="006670E2" w:rsidRDefault="006670E2" w:rsidP="006670E2">
      <w:r w:rsidRPr="006670E2">
        <w:t>Every status transition is stored for auditing and timeline generation.</w:t>
      </w:r>
    </w:p>
    <w:p w14:paraId="67EA2097" w14:textId="77777777" w:rsidR="006670E2" w:rsidRPr="006670E2" w:rsidRDefault="006670E2" w:rsidP="006670E2">
      <w:r w:rsidRPr="006670E2">
        <w:pict w14:anchorId="6BA503AA">
          <v:rect id="_x0000_i8935" style="width:0;height:1.5pt" o:hralign="center" o:hrstd="t" o:hr="t" fillcolor="#a0a0a0" stroked="f"/>
        </w:pict>
      </w:r>
    </w:p>
    <w:p w14:paraId="1BF12410" w14:textId="77777777" w:rsidR="006670E2" w:rsidRPr="006670E2" w:rsidRDefault="006670E2" w:rsidP="006670E2">
      <w:pPr>
        <w:rPr>
          <w:b/>
          <w:bCs/>
        </w:rPr>
      </w:pPr>
      <w:r w:rsidRPr="006670E2">
        <w:rPr>
          <w:b/>
          <w:bCs/>
        </w:rPr>
        <w:t>55. Database Relationships</w:t>
      </w:r>
    </w:p>
    <w:p w14:paraId="0D01402C" w14:textId="77777777" w:rsidR="006670E2" w:rsidRPr="006670E2" w:rsidRDefault="006670E2" w:rsidP="006670E2">
      <w:r w:rsidRPr="006670E2">
        <w:t>Logical relationships:</w:t>
      </w:r>
    </w:p>
    <w:p w14:paraId="0407A0F8" w14:textId="77777777" w:rsidR="006670E2" w:rsidRPr="006670E2" w:rsidRDefault="006670E2" w:rsidP="006670E2">
      <w:r w:rsidRPr="006670E2">
        <w:t>Delivery</w:t>
      </w:r>
    </w:p>
    <w:p w14:paraId="33B6FA6C" w14:textId="77777777" w:rsidR="006670E2" w:rsidRPr="006670E2" w:rsidRDefault="006670E2" w:rsidP="006670E2"/>
    <w:p w14:paraId="0DB1E125" w14:textId="77777777" w:rsidR="006670E2" w:rsidRPr="006670E2" w:rsidRDefault="006670E2" w:rsidP="006670E2">
      <w:r w:rsidRPr="006670E2">
        <w:t>↓</w:t>
      </w:r>
    </w:p>
    <w:p w14:paraId="7C170F18" w14:textId="77777777" w:rsidR="006670E2" w:rsidRPr="006670E2" w:rsidRDefault="006670E2" w:rsidP="006670E2"/>
    <w:p w14:paraId="1BAB16F0" w14:textId="77777777" w:rsidR="006670E2" w:rsidRPr="006670E2" w:rsidRDefault="006670E2" w:rsidP="006670E2">
      <w:r w:rsidRPr="006670E2">
        <w:t>Assigned Drone</w:t>
      </w:r>
    </w:p>
    <w:p w14:paraId="0D9BBB8C" w14:textId="77777777" w:rsidR="006670E2" w:rsidRPr="006670E2" w:rsidRDefault="006670E2" w:rsidP="006670E2"/>
    <w:p w14:paraId="2A76B2D7" w14:textId="77777777" w:rsidR="006670E2" w:rsidRPr="006670E2" w:rsidRDefault="006670E2" w:rsidP="006670E2">
      <w:r w:rsidRPr="006670E2">
        <w:t>↓</w:t>
      </w:r>
    </w:p>
    <w:p w14:paraId="26B7B8CD" w14:textId="77777777" w:rsidR="006670E2" w:rsidRPr="006670E2" w:rsidRDefault="006670E2" w:rsidP="006670E2"/>
    <w:p w14:paraId="71394A04" w14:textId="77777777" w:rsidR="006670E2" w:rsidRPr="006670E2" w:rsidRDefault="006670E2" w:rsidP="006670E2">
      <w:r w:rsidRPr="006670E2">
        <w:t>Assigned Route</w:t>
      </w:r>
    </w:p>
    <w:p w14:paraId="3DD96879" w14:textId="77777777" w:rsidR="006670E2" w:rsidRPr="006670E2" w:rsidRDefault="006670E2" w:rsidP="006670E2"/>
    <w:p w14:paraId="5889CEE2" w14:textId="77777777" w:rsidR="006670E2" w:rsidRPr="006670E2" w:rsidRDefault="006670E2" w:rsidP="006670E2">
      <w:r w:rsidRPr="006670E2">
        <w:t>↓</w:t>
      </w:r>
    </w:p>
    <w:p w14:paraId="39D2A7A4" w14:textId="77777777" w:rsidR="006670E2" w:rsidRPr="006670E2" w:rsidRDefault="006670E2" w:rsidP="006670E2"/>
    <w:p w14:paraId="61761BDD" w14:textId="77777777" w:rsidR="006670E2" w:rsidRPr="006670E2" w:rsidRDefault="006670E2" w:rsidP="006670E2">
      <w:r w:rsidRPr="006670E2">
        <w:t>Package</w:t>
      </w:r>
    </w:p>
    <w:p w14:paraId="0B17CC99" w14:textId="77777777" w:rsidR="006670E2" w:rsidRPr="006670E2" w:rsidRDefault="006670E2" w:rsidP="006670E2"/>
    <w:p w14:paraId="2B10BEDC" w14:textId="77777777" w:rsidR="006670E2" w:rsidRPr="006670E2" w:rsidRDefault="006670E2" w:rsidP="006670E2">
      <w:r w:rsidRPr="006670E2">
        <w:t>↓</w:t>
      </w:r>
    </w:p>
    <w:p w14:paraId="3C76B705" w14:textId="77777777" w:rsidR="006670E2" w:rsidRPr="006670E2" w:rsidRDefault="006670E2" w:rsidP="006670E2"/>
    <w:p w14:paraId="3157FE07" w14:textId="77777777" w:rsidR="006670E2" w:rsidRPr="006670E2" w:rsidRDefault="006670E2" w:rsidP="006670E2">
      <w:r w:rsidRPr="006670E2">
        <w:t>Delivery History</w:t>
      </w:r>
    </w:p>
    <w:p w14:paraId="17B929C3" w14:textId="77777777" w:rsidR="006670E2" w:rsidRPr="006670E2" w:rsidRDefault="006670E2" w:rsidP="006670E2">
      <w:r w:rsidRPr="006670E2">
        <w:t>Relationships should use ObjectId references wherever appropriate.</w:t>
      </w:r>
    </w:p>
    <w:p w14:paraId="3583E1CD" w14:textId="77777777" w:rsidR="006670E2" w:rsidRPr="006670E2" w:rsidRDefault="006670E2" w:rsidP="006670E2">
      <w:r w:rsidRPr="006670E2">
        <w:pict w14:anchorId="348A94A2">
          <v:rect id="_x0000_i8936" style="width:0;height:1.5pt" o:hralign="center" o:hrstd="t" o:hr="t" fillcolor="#a0a0a0" stroked="f"/>
        </w:pict>
      </w:r>
    </w:p>
    <w:p w14:paraId="1F7A45A6" w14:textId="77777777" w:rsidR="006670E2" w:rsidRPr="006670E2" w:rsidRDefault="006670E2" w:rsidP="006670E2">
      <w:pPr>
        <w:rPr>
          <w:b/>
          <w:bCs/>
        </w:rPr>
      </w:pPr>
      <w:r w:rsidRPr="006670E2">
        <w:rPr>
          <w:b/>
          <w:bCs/>
        </w:rPr>
        <w:t>56. Database Indexes</w:t>
      </w:r>
    </w:p>
    <w:p w14:paraId="30CEB26B" w14:textId="77777777" w:rsidR="006670E2" w:rsidRPr="006670E2" w:rsidRDefault="006670E2" w:rsidP="006670E2">
      <w:r w:rsidRPr="006670E2">
        <w:t>Recommended indexes:</w:t>
      </w:r>
    </w:p>
    <w:p w14:paraId="049F86CB" w14:textId="77777777" w:rsidR="006670E2" w:rsidRPr="006670E2" w:rsidRDefault="006670E2" w:rsidP="006670E2">
      <w:r w:rsidRPr="006670E2">
        <w:t>Deliveries</w:t>
      </w:r>
    </w:p>
    <w:p w14:paraId="7702DE01" w14:textId="77777777" w:rsidR="006670E2" w:rsidRPr="006670E2" w:rsidRDefault="006670E2" w:rsidP="006670E2">
      <w:pPr>
        <w:numPr>
          <w:ilvl w:val="0"/>
          <w:numId w:val="675"/>
        </w:numPr>
      </w:pPr>
      <w:r w:rsidRPr="006670E2">
        <w:lastRenderedPageBreak/>
        <w:t xml:space="preserve">deliveryId (Unique) </w:t>
      </w:r>
    </w:p>
    <w:p w14:paraId="440BB869" w14:textId="77777777" w:rsidR="006670E2" w:rsidRPr="006670E2" w:rsidRDefault="006670E2" w:rsidP="006670E2">
      <w:pPr>
        <w:numPr>
          <w:ilvl w:val="0"/>
          <w:numId w:val="675"/>
        </w:numPr>
      </w:pPr>
      <w:r w:rsidRPr="006670E2">
        <w:t xml:space="preserve">status </w:t>
      </w:r>
    </w:p>
    <w:p w14:paraId="10AE6B4A" w14:textId="77777777" w:rsidR="006670E2" w:rsidRPr="006670E2" w:rsidRDefault="006670E2" w:rsidP="006670E2">
      <w:pPr>
        <w:numPr>
          <w:ilvl w:val="0"/>
          <w:numId w:val="675"/>
        </w:numPr>
      </w:pPr>
      <w:r w:rsidRPr="006670E2">
        <w:t xml:space="preserve">priority </w:t>
      </w:r>
    </w:p>
    <w:p w14:paraId="0E56B2E1" w14:textId="77777777" w:rsidR="006670E2" w:rsidRPr="006670E2" w:rsidRDefault="006670E2" w:rsidP="006670E2">
      <w:pPr>
        <w:numPr>
          <w:ilvl w:val="0"/>
          <w:numId w:val="675"/>
        </w:numPr>
      </w:pPr>
      <w:r w:rsidRPr="006670E2">
        <w:t xml:space="preserve">assignedDrone </w:t>
      </w:r>
    </w:p>
    <w:p w14:paraId="2F190FAC" w14:textId="77777777" w:rsidR="006670E2" w:rsidRPr="006670E2" w:rsidRDefault="006670E2" w:rsidP="006670E2">
      <w:r w:rsidRPr="006670E2">
        <w:t>Packages</w:t>
      </w:r>
    </w:p>
    <w:p w14:paraId="6F7AFA38" w14:textId="77777777" w:rsidR="006670E2" w:rsidRPr="006670E2" w:rsidRDefault="006670E2" w:rsidP="006670E2">
      <w:pPr>
        <w:numPr>
          <w:ilvl w:val="0"/>
          <w:numId w:val="676"/>
        </w:numPr>
      </w:pPr>
      <w:r w:rsidRPr="006670E2">
        <w:t xml:space="preserve">deliveryId </w:t>
      </w:r>
    </w:p>
    <w:p w14:paraId="5BDE3426" w14:textId="77777777" w:rsidR="006670E2" w:rsidRPr="006670E2" w:rsidRDefault="006670E2" w:rsidP="006670E2">
      <w:r w:rsidRPr="006670E2">
        <w:t>Delivery History</w:t>
      </w:r>
    </w:p>
    <w:p w14:paraId="76836EBE" w14:textId="77777777" w:rsidR="006670E2" w:rsidRPr="006670E2" w:rsidRDefault="006670E2" w:rsidP="006670E2">
      <w:pPr>
        <w:numPr>
          <w:ilvl w:val="0"/>
          <w:numId w:val="677"/>
        </w:numPr>
      </w:pPr>
      <w:r w:rsidRPr="006670E2">
        <w:t xml:space="preserve">deliveryId </w:t>
      </w:r>
    </w:p>
    <w:p w14:paraId="2B3C602B" w14:textId="77777777" w:rsidR="006670E2" w:rsidRPr="006670E2" w:rsidRDefault="006670E2" w:rsidP="006670E2">
      <w:pPr>
        <w:numPr>
          <w:ilvl w:val="0"/>
          <w:numId w:val="677"/>
        </w:numPr>
      </w:pPr>
      <w:r w:rsidRPr="006670E2">
        <w:t xml:space="preserve">timestamp </w:t>
      </w:r>
    </w:p>
    <w:p w14:paraId="46420FE3" w14:textId="77777777" w:rsidR="006670E2" w:rsidRPr="006670E2" w:rsidRDefault="006670E2" w:rsidP="006670E2">
      <w:r w:rsidRPr="006670E2">
        <w:t>Indexes improve queue processing and historical retrieval.</w:t>
      </w:r>
    </w:p>
    <w:p w14:paraId="6F684F21" w14:textId="77777777" w:rsidR="006670E2" w:rsidRPr="006670E2" w:rsidRDefault="006670E2" w:rsidP="006670E2">
      <w:r w:rsidRPr="006670E2">
        <w:pict w14:anchorId="4374D8B4">
          <v:rect id="_x0000_i8937" style="width:0;height:1.5pt" o:hralign="center" o:hrstd="t" o:hr="t" fillcolor="#a0a0a0" stroked="f"/>
        </w:pict>
      </w:r>
    </w:p>
    <w:p w14:paraId="0FB092C3" w14:textId="77777777" w:rsidR="006670E2" w:rsidRPr="006670E2" w:rsidRDefault="006670E2" w:rsidP="006670E2">
      <w:pPr>
        <w:rPr>
          <w:b/>
          <w:bCs/>
        </w:rPr>
      </w:pPr>
      <w:r w:rsidRPr="006670E2">
        <w:rPr>
          <w:b/>
          <w:bCs/>
        </w:rPr>
        <w:t>57. Authentication</w:t>
      </w:r>
    </w:p>
    <w:p w14:paraId="03FAFA5E" w14:textId="77777777" w:rsidR="006670E2" w:rsidRPr="006670E2" w:rsidRDefault="006670E2" w:rsidP="006670E2">
      <w:r w:rsidRPr="006670E2">
        <w:t>Every Delivery endpoint requires JWT authentication.</w:t>
      </w:r>
    </w:p>
    <w:p w14:paraId="4E638C1D" w14:textId="77777777" w:rsidR="006670E2" w:rsidRPr="006670E2" w:rsidRDefault="006670E2" w:rsidP="006670E2">
      <w:r w:rsidRPr="006670E2">
        <w:t>Authentication Flow:</w:t>
      </w:r>
    </w:p>
    <w:p w14:paraId="5C031591" w14:textId="77777777" w:rsidR="006670E2" w:rsidRPr="006670E2" w:rsidRDefault="006670E2" w:rsidP="006670E2">
      <w:r w:rsidRPr="006670E2">
        <w:t>JWT</w:t>
      </w:r>
    </w:p>
    <w:p w14:paraId="7D5F3E21" w14:textId="77777777" w:rsidR="006670E2" w:rsidRPr="006670E2" w:rsidRDefault="006670E2" w:rsidP="006670E2"/>
    <w:p w14:paraId="49DF6BC1" w14:textId="77777777" w:rsidR="006670E2" w:rsidRPr="006670E2" w:rsidRDefault="006670E2" w:rsidP="006670E2">
      <w:r w:rsidRPr="006670E2">
        <w:t>↓</w:t>
      </w:r>
    </w:p>
    <w:p w14:paraId="1B359705" w14:textId="77777777" w:rsidR="006670E2" w:rsidRPr="006670E2" w:rsidRDefault="006670E2" w:rsidP="006670E2"/>
    <w:p w14:paraId="71EF4E5D" w14:textId="77777777" w:rsidR="006670E2" w:rsidRPr="006670E2" w:rsidRDefault="006670E2" w:rsidP="006670E2">
      <w:r w:rsidRPr="006670E2">
        <w:t>Verify Token</w:t>
      </w:r>
    </w:p>
    <w:p w14:paraId="049E44CB" w14:textId="77777777" w:rsidR="006670E2" w:rsidRPr="006670E2" w:rsidRDefault="006670E2" w:rsidP="006670E2"/>
    <w:p w14:paraId="46C1CEBA" w14:textId="77777777" w:rsidR="006670E2" w:rsidRPr="006670E2" w:rsidRDefault="006670E2" w:rsidP="006670E2">
      <w:r w:rsidRPr="006670E2">
        <w:t>↓</w:t>
      </w:r>
    </w:p>
    <w:p w14:paraId="14248B24" w14:textId="77777777" w:rsidR="006670E2" w:rsidRPr="006670E2" w:rsidRDefault="006670E2" w:rsidP="006670E2"/>
    <w:p w14:paraId="58FAA830" w14:textId="77777777" w:rsidR="006670E2" w:rsidRPr="006670E2" w:rsidRDefault="006670E2" w:rsidP="006670E2">
      <w:r w:rsidRPr="006670E2">
        <w:t>Authorized User</w:t>
      </w:r>
    </w:p>
    <w:p w14:paraId="2313178D" w14:textId="77777777" w:rsidR="006670E2" w:rsidRPr="006670E2" w:rsidRDefault="006670E2" w:rsidP="006670E2"/>
    <w:p w14:paraId="2E7B3518" w14:textId="77777777" w:rsidR="006670E2" w:rsidRPr="006670E2" w:rsidRDefault="006670E2" w:rsidP="006670E2">
      <w:r w:rsidRPr="006670E2">
        <w:t>↓</w:t>
      </w:r>
    </w:p>
    <w:p w14:paraId="47B0AE63" w14:textId="77777777" w:rsidR="006670E2" w:rsidRPr="006670E2" w:rsidRDefault="006670E2" w:rsidP="006670E2"/>
    <w:p w14:paraId="601EEF8B" w14:textId="77777777" w:rsidR="006670E2" w:rsidRPr="006670E2" w:rsidRDefault="006670E2" w:rsidP="006670E2">
      <w:r w:rsidRPr="006670E2">
        <w:t>Delivery APIs</w:t>
      </w:r>
    </w:p>
    <w:p w14:paraId="1DD890B3" w14:textId="77777777" w:rsidR="006670E2" w:rsidRPr="006670E2" w:rsidRDefault="006670E2" w:rsidP="006670E2">
      <w:r w:rsidRPr="006670E2">
        <w:t>Unauthorized users cannot modify deliveries.</w:t>
      </w:r>
    </w:p>
    <w:p w14:paraId="1833D768" w14:textId="77777777" w:rsidR="006670E2" w:rsidRPr="006670E2" w:rsidRDefault="006670E2" w:rsidP="006670E2">
      <w:r w:rsidRPr="006670E2">
        <w:pict w14:anchorId="74AA40A9">
          <v:rect id="_x0000_i8938" style="width:0;height:1.5pt" o:hralign="center" o:hrstd="t" o:hr="t" fillcolor="#a0a0a0" stroked="f"/>
        </w:pict>
      </w:r>
    </w:p>
    <w:p w14:paraId="17DB62FC" w14:textId="77777777" w:rsidR="006670E2" w:rsidRPr="006670E2" w:rsidRDefault="006670E2" w:rsidP="006670E2">
      <w:pPr>
        <w:rPr>
          <w:b/>
          <w:bCs/>
        </w:rPr>
      </w:pPr>
      <w:r w:rsidRPr="006670E2">
        <w:rPr>
          <w:b/>
          <w:bCs/>
        </w:rPr>
        <w:t>58. Authorization</w:t>
      </w:r>
    </w:p>
    <w:p w14:paraId="56712BD9" w14:textId="77777777" w:rsidR="006670E2" w:rsidRPr="006670E2" w:rsidRDefault="006670E2" w:rsidP="006670E2">
      <w:r w:rsidRPr="006670E2">
        <w:t>Supported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663"/>
        <w:gridCol w:w="1380"/>
        <w:gridCol w:w="1717"/>
      </w:tblGrid>
      <w:tr w:rsidR="006670E2" w:rsidRPr="006670E2" w14:paraId="439EB011" w14:textId="77777777">
        <w:trPr>
          <w:tblHeader/>
          <w:tblCellSpacing w:w="15" w:type="dxa"/>
        </w:trPr>
        <w:tc>
          <w:tcPr>
            <w:tcW w:w="0" w:type="auto"/>
            <w:vAlign w:val="center"/>
            <w:hideMark/>
          </w:tcPr>
          <w:p w14:paraId="4EABF68D" w14:textId="77777777" w:rsidR="006670E2" w:rsidRPr="006670E2" w:rsidRDefault="006670E2" w:rsidP="006670E2">
            <w:pPr>
              <w:rPr>
                <w:b/>
                <w:bCs/>
              </w:rPr>
            </w:pPr>
            <w:r w:rsidRPr="006670E2">
              <w:rPr>
                <w:b/>
                <w:bCs/>
              </w:rPr>
              <w:lastRenderedPageBreak/>
              <w:t>Action</w:t>
            </w:r>
          </w:p>
        </w:tc>
        <w:tc>
          <w:tcPr>
            <w:tcW w:w="0" w:type="auto"/>
            <w:vAlign w:val="center"/>
            <w:hideMark/>
          </w:tcPr>
          <w:p w14:paraId="361E6D71" w14:textId="77777777" w:rsidR="006670E2" w:rsidRPr="006670E2" w:rsidRDefault="006670E2" w:rsidP="006670E2">
            <w:pPr>
              <w:rPr>
                <w:b/>
                <w:bCs/>
              </w:rPr>
            </w:pPr>
            <w:r w:rsidRPr="006670E2">
              <w:rPr>
                <w:b/>
                <w:bCs/>
              </w:rPr>
              <w:t>Admin</w:t>
            </w:r>
          </w:p>
        </w:tc>
        <w:tc>
          <w:tcPr>
            <w:tcW w:w="0" w:type="auto"/>
            <w:vAlign w:val="center"/>
            <w:hideMark/>
          </w:tcPr>
          <w:p w14:paraId="4859694F" w14:textId="77777777" w:rsidR="006670E2" w:rsidRPr="006670E2" w:rsidRDefault="006670E2" w:rsidP="006670E2">
            <w:pPr>
              <w:rPr>
                <w:b/>
                <w:bCs/>
              </w:rPr>
            </w:pPr>
            <w:r w:rsidRPr="006670E2">
              <w:rPr>
                <w:b/>
                <w:bCs/>
              </w:rPr>
              <w:t>Fleet Manager</w:t>
            </w:r>
          </w:p>
        </w:tc>
        <w:tc>
          <w:tcPr>
            <w:tcW w:w="0" w:type="auto"/>
            <w:vAlign w:val="center"/>
            <w:hideMark/>
          </w:tcPr>
          <w:p w14:paraId="2929CCB3" w14:textId="77777777" w:rsidR="006670E2" w:rsidRPr="006670E2" w:rsidRDefault="006670E2" w:rsidP="006670E2">
            <w:pPr>
              <w:rPr>
                <w:b/>
                <w:bCs/>
              </w:rPr>
            </w:pPr>
            <w:r w:rsidRPr="006670E2">
              <w:rPr>
                <w:b/>
                <w:bCs/>
              </w:rPr>
              <w:t>Logistics Operator</w:t>
            </w:r>
          </w:p>
        </w:tc>
      </w:tr>
      <w:tr w:rsidR="006670E2" w:rsidRPr="006670E2" w14:paraId="5B8A707F" w14:textId="77777777">
        <w:trPr>
          <w:tblCellSpacing w:w="15" w:type="dxa"/>
        </w:trPr>
        <w:tc>
          <w:tcPr>
            <w:tcW w:w="0" w:type="auto"/>
            <w:vAlign w:val="center"/>
            <w:hideMark/>
          </w:tcPr>
          <w:p w14:paraId="39D54921" w14:textId="77777777" w:rsidR="006670E2" w:rsidRPr="006670E2" w:rsidRDefault="006670E2" w:rsidP="006670E2">
            <w:r w:rsidRPr="006670E2">
              <w:t>View Deliveries</w:t>
            </w:r>
          </w:p>
        </w:tc>
        <w:tc>
          <w:tcPr>
            <w:tcW w:w="0" w:type="auto"/>
            <w:vAlign w:val="center"/>
            <w:hideMark/>
          </w:tcPr>
          <w:p w14:paraId="46633F5E" w14:textId="77777777" w:rsidR="006670E2" w:rsidRPr="006670E2" w:rsidRDefault="006670E2" w:rsidP="006670E2">
            <w:r w:rsidRPr="006670E2">
              <w:rPr>
                <w:rFonts w:ascii="Segoe UI Emoji" w:hAnsi="Segoe UI Emoji" w:cs="Segoe UI Emoji"/>
              </w:rPr>
              <w:t>✅</w:t>
            </w:r>
          </w:p>
        </w:tc>
        <w:tc>
          <w:tcPr>
            <w:tcW w:w="0" w:type="auto"/>
            <w:vAlign w:val="center"/>
            <w:hideMark/>
          </w:tcPr>
          <w:p w14:paraId="6882E4D1" w14:textId="77777777" w:rsidR="006670E2" w:rsidRPr="006670E2" w:rsidRDefault="006670E2" w:rsidP="006670E2">
            <w:r w:rsidRPr="006670E2">
              <w:rPr>
                <w:rFonts w:ascii="Segoe UI Emoji" w:hAnsi="Segoe UI Emoji" w:cs="Segoe UI Emoji"/>
              </w:rPr>
              <w:t>✅</w:t>
            </w:r>
          </w:p>
        </w:tc>
        <w:tc>
          <w:tcPr>
            <w:tcW w:w="0" w:type="auto"/>
            <w:vAlign w:val="center"/>
            <w:hideMark/>
          </w:tcPr>
          <w:p w14:paraId="009126CE" w14:textId="77777777" w:rsidR="006670E2" w:rsidRPr="006670E2" w:rsidRDefault="006670E2" w:rsidP="006670E2">
            <w:r w:rsidRPr="006670E2">
              <w:rPr>
                <w:rFonts w:ascii="Segoe UI Emoji" w:hAnsi="Segoe UI Emoji" w:cs="Segoe UI Emoji"/>
              </w:rPr>
              <w:t>✅</w:t>
            </w:r>
          </w:p>
        </w:tc>
      </w:tr>
      <w:tr w:rsidR="006670E2" w:rsidRPr="006670E2" w14:paraId="107641E3" w14:textId="77777777">
        <w:trPr>
          <w:tblCellSpacing w:w="15" w:type="dxa"/>
        </w:trPr>
        <w:tc>
          <w:tcPr>
            <w:tcW w:w="0" w:type="auto"/>
            <w:vAlign w:val="center"/>
            <w:hideMark/>
          </w:tcPr>
          <w:p w14:paraId="690A92CD" w14:textId="77777777" w:rsidR="006670E2" w:rsidRPr="006670E2" w:rsidRDefault="006670E2" w:rsidP="006670E2">
            <w:r w:rsidRPr="006670E2">
              <w:t>Create Delivery</w:t>
            </w:r>
          </w:p>
        </w:tc>
        <w:tc>
          <w:tcPr>
            <w:tcW w:w="0" w:type="auto"/>
            <w:vAlign w:val="center"/>
            <w:hideMark/>
          </w:tcPr>
          <w:p w14:paraId="55AE9F88" w14:textId="77777777" w:rsidR="006670E2" w:rsidRPr="006670E2" w:rsidRDefault="006670E2" w:rsidP="006670E2">
            <w:r w:rsidRPr="006670E2">
              <w:rPr>
                <w:rFonts w:ascii="Segoe UI Emoji" w:hAnsi="Segoe UI Emoji" w:cs="Segoe UI Emoji"/>
              </w:rPr>
              <w:t>✅</w:t>
            </w:r>
          </w:p>
        </w:tc>
        <w:tc>
          <w:tcPr>
            <w:tcW w:w="0" w:type="auto"/>
            <w:vAlign w:val="center"/>
            <w:hideMark/>
          </w:tcPr>
          <w:p w14:paraId="272B152D" w14:textId="77777777" w:rsidR="006670E2" w:rsidRPr="006670E2" w:rsidRDefault="006670E2" w:rsidP="006670E2">
            <w:r w:rsidRPr="006670E2">
              <w:rPr>
                <w:rFonts w:ascii="Segoe UI Emoji" w:hAnsi="Segoe UI Emoji" w:cs="Segoe UI Emoji"/>
              </w:rPr>
              <w:t>✅</w:t>
            </w:r>
          </w:p>
        </w:tc>
        <w:tc>
          <w:tcPr>
            <w:tcW w:w="0" w:type="auto"/>
            <w:vAlign w:val="center"/>
            <w:hideMark/>
          </w:tcPr>
          <w:p w14:paraId="3AD820FC" w14:textId="77777777" w:rsidR="006670E2" w:rsidRPr="006670E2" w:rsidRDefault="006670E2" w:rsidP="006670E2">
            <w:r w:rsidRPr="006670E2">
              <w:rPr>
                <w:rFonts w:ascii="Segoe UI Emoji" w:hAnsi="Segoe UI Emoji" w:cs="Segoe UI Emoji"/>
              </w:rPr>
              <w:t>✅</w:t>
            </w:r>
          </w:p>
        </w:tc>
      </w:tr>
      <w:tr w:rsidR="006670E2" w:rsidRPr="006670E2" w14:paraId="44292C0B" w14:textId="77777777">
        <w:trPr>
          <w:tblCellSpacing w:w="15" w:type="dxa"/>
        </w:trPr>
        <w:tc>
          <w:tcPr>
            <w:tcW w:w="0" w:type="auto"/>
            <w:vAlign w:val="center"/>
            <w:hideMark/>
          </w:tcPr>
          <w:p w14:paraId="23CA48E1" w14:textId="77777777" w:rsidR="006670E2" w:rsidRPr="006670E2" w:rsidRDefault="006670E2" w:rsidP="006670E2">
            <w:r w:rsidRPr="006670E2">
              <w:t>Assign Drone</w:t>
            </w:r>
          </w:p>
        </w:tc>
        <w:tc>
          <w:tcPr>
            <w:tcW w:w="0" w:type="auto"/>
            <w:vAlign w:val="center"/>
            <w:hideMark/>
          </w:tcPr>
          <w:p w14:paraId="225AA80C" w14:textId="77777777" w:rsidR="006670E2" w:rsidRPr="006670E2" w:rsidRDefault="006670E2" w:rsidP="006670E2">
            <w:r w:rsidRPr="006670E2">
              <w:rPr>
                <w:rFonts w:ascii="Segoe UI Emoji" w:hAnsi="Segoe UI Emoji" w:cs="Segoe UI Emoji"/>
              </w:rPr>
              <w:t>✅</w:t>
            </w:r>
          </w:p>
        </w:tc>
        <w:tc>
          <w:tcPr>
            <w:tcW w:w="0" w:type="auto"/>
            <w:vAlign w:val="center"/>
            <w:hideMark/>
          </w:tcPr>
          <w:p w14:paraId="0AED92B4" w14:textId="77777777" w:rsidR="006670E2" w:rsidRPr="006670E2" w:rsidRDefault="006670E2" w:rsidP="006670E2">
            <w:r w:rsidRPr="006670E2">
              <w:rPr>
                <w:rFonts w:ascii="Segoe UI Emoji" w:hAnsi="Segoe UI Emoji" w:cs="Segoe UI Emoji"/>
              </w:rPr>
              <w:t>✅</w:t>
            </w:r>
          </w:p>
        </w:tc>
        <w:tc>
          <w:tcPr>
            <w:tcW w:w="0" w:type="auto"/>
            <w:vAlign w:val="center"/>
            <w:hideMark/>
          </w:tcPr>
          <w:p w14:paraId="5721BBA9" w14:textId="77777777" w:rsidR="006670E2" w:rsidRPr="006670E2" w:rsidRDefault="006670E2" w:rsidP="006670E2">
            <w:r w:rsidRPr="006670E2">
              <w:rPr>
                <w:rFonts w:ascii="Segoe UI Emoji" w:hAnsi="Segoe UI Emoji" w:cs="Segoe UI Emoji"/>
              </w:rPr>
              <w:t>✅</w:t>
            </w:r>
          </w:p>
        </w:tc>
      </w:tr>
      <w:tr w:rsidR="006670E2" w:rsidRPr="006670E2" w14:paraId="41384DD0" w14:textId="77777777">
        <w:trPr>
          <w:tblCellSpacing w:w="15" w:type="dxa"/>
        </w:trPr>
        <w:tc>
          <w:tcPr>
            <w:tcW w:w="0" w:type="auto"/>
            <w:vAlign w:val="center"/>
            <w:hideMark/>
          </w:tcPr>
          <w:p w14:paraId="7A8B802D" w14:textId="77777777" w:rsidR="006670E2" w:rsidRPr="006670E2" w:rsidRDefault="006670E2" w:rsidP="006670E2">
            <w:r w:rsidRPr="006670E2">
              <w:t>Assign Route</w:t>
            </w:r>
          </w:p>
        </w:tc>
        <w:tc>
          <w:tcPr>
            <w:tcW w:w="0" w:type="auto"/>
            <w:vAlign w:val="center"/>
            <w:hideMark/>
          </w:tcPr>
          <w:p w14:paraId="54C14AEA" w14:textId="77777777" w:rsidR="006670E2" w:rsidRPr="006670E2" w:rsidRDefault="006670E2" w:rsidP="006670E2">
            <w:r w:rsidRPr="006670E2">
              <w:rPr>
                <w:rFonts w:ascii="Segoe UI Emoji" w:hAnsi="Segoe UI Emoji" w:cs="Segoe UI Emoji"/>
              </w:rPr>
              <w:t>✅</w:t>
            </w:r>
          </w:p>
        </w:tc>
        <w:tc>
          <w:tcPr>
            <w:tcW w:w="0" w:type="auto"/>
            <w:vAlign w:val="center"/>
            <w:hideMark/>
          </w:tcPr>
          <w:p w14:paraId="1663C38F" w14:textId="77777777" w:rsidR="006670E2" w:rsidRPr="006670E2" w:rsidRDefault="006670E2" w:rsidP="006670E2">
            <w:r w:rsidRPr="006670E2">
              <w:rPr>
                <w:rFonts w:ascii="Segoe UI Emoji" w:hAnsi="Segoe UI Emoji" w:cs="Segoe UI Emoji"/>
              </w:rPr>
              <w:t>✅</w:t>
            </w:r>
          </w:p>
        </w:tc>
        <w:tc>
          <w:tcPr>
            <w:tcW w:w="0" w:type="auto"/>
            <w:vAlign w:val="center"/>
            <w:hideMark/>
          </w:tcPr>
          <w:p w14:paraId="0C52028B" w14:textId="77777777" w:rsidR="006670E2" w:rsidRPr="006670E2" w:rsidRDefault="006670E2" w:rsidP="006670E2">
            <w:r w:rsidRPr="006670E2">
              <w:rPr>
                <w:rFonts w:ascii="Segoe UI Emoji" w:hAnsi="Segoe UI Emoji" w:cs="Segoe UI Emoji"/>
              </w:rPr>
              <w:t>✅</w:t>
            </w:r>
          </w:p>
        </w:tc>
      </w:tr>
      <w:tr w:rsidR="006670E2" w:rsidRPr="006670E2" w14:paraId="4E3F2FBE" w14:textId="77777777">
        <w:trPr>
          <w:tblCellSpacing w:w="15" w:type="dxa"/>
        </w:trPr>
        <w:tc>
          <w:tcPr>
            <w:tcW w:w="0" w:type="auto"/>
            <w:vAlign w:val="center"/>
            <w:hideMark/>
          </w:tcPr>
          <w:p w14:paraId="280DEAB2" w14:textId="77777777" w:rsidR="006670E2" w:rsidRPr="006670E2" w:rsidRDefault="006670E2" w:rsidP="006670E2">
            <w:r w:rsidRPr="006670E2">
              <w:t>Delete Delivery</w:t>
            </w:r>
          </w:p>
        </w:tc>
        <w:tc>
          <w:tcPr>
            <w:tcW w:w="0" w:type="auto"/>
            <w:vAlign w:val="center"/>
            <w:hideMark/>
          </w:tcPr>
          <w:p w14:paraId="38F1891A" w14:textId="77777777" w:rsidR="006670E2" w:rsidRPr="006670E2" w:rsidRDefault="006670E2" w:rsidP="006670E2">
            <w:r w:rsidRPr="006670E2">
              <w:rPr>
                <w:rFonts w:ascii="Segoe UI Emoji" w:hAnsi="Segoe UI Emoji" w:cs="Segoe UI Emoji"/>
              </w:rPr>
              <w:t>✅</w:t>
            </w:r>
          </w:p>
        </w:tc>
        <w:tc>
          <w:tcPr>
            <w:tcW w:w="0" w:type="auto"/>
            <w:vAlign w:val="center"/>
            <w:hideMark/>
          </w:tcPr>
          <w:p w14:paraId="25258D81" w14:textId="77777777" w:rsidR="006670E2" w:rsidRPr="006670E2" w:rsidRDefault="006670E2" w:rsidP="006670E2">
            <w:r w:rsidRPr="006670E2">
              <w:rPr>
                <w:rFonts w:ascii="Segoe UI Emoji" w:hAnsi="Segoe UI Emoji" w:cs="Segoe UI Emoji"/>
              </w:rPr>
              <w:t>❌</w:t>
            </w:r>
          </w:p>
        </w:tc>
        <w:tc>
          <w:tcPr>
            <w:tcW w:w="0" w:type="auto"/>
            <w:vAlign w:val="center"/>
            <w:hideMark/>
          </w:tcPr>
          <w:p w14:paraId="2CB24649" w14:textId="77777777" w:rsidR="006670E2" w:rsidRPr="006670E2" w:rsidRDefault="006670E2" w:rsidP="006670E2">
            <w:r w:rsidRPr="006670E2">
              <w:rPr>
                <w:rFonts w:ascii="Segoe UI Emoji" w:hAnsi="Segoe UI Emoji" w:cs="Segoe UI Emoji"/>
              </w:rPr>
              <w:t>❌</w:t>
            </w:r>
          </w:p>
        </w:tc>
      </w:tr>
      <w:tr w:rsidR="006670E2" w:rsidRPr="006670E2" w14:paraId="5FDEA3EF" w14:textId="77777777">
        <w:trPr>
          <w:tblCellSpacing w:w="15" w:type="dxa"/>
        </w:trPr>
        <w:tc>
          <w:tcPr>
            <w:tcW w:w="0" w:type="auto"/>
            <w:vAlign w:val="center"/>
            <w:hideMark/>
          </w:tcPr>
          <w:p w14:paraId="691761F7" w14:textId="77777777" w:rsidR="006670E2" w:rsidRPr="006670E2" w:rsidRDefault="006670E2" w:rsidP="006670E2">
            <w:r w:rsidRPr="006670E2">
              <w:t>View History</w:t>
            </w:r>
          </w:p>
        </w:tc>
        <w:tc>
          <w:tcPr>
            <w:tcW w:w="0" w:type="auto"/>
            <w:vAlign w:val="center"/>
            <w:hideMark/>
          </w:tcPr>
          <w:p w14:paraId="411627AF" w14:textId="77777777" w:rsidR="006670E2" w:rsidRPr="006670E2" w:rsidRDefault="006670E2" w:rsidP="006670E2">
            <w:r w:rsidRPr="006670E2">
              <w:rPr>
                <w:rFonts w:ascii="Segoe UI Emoji" w:hAnsi="Segoe UI Emoji" w:cs="Segoe UI Emoji"/>
              </w:rPr>
              <w:t>✅</w:t>
            </w:r>
          </w:p>
        </w:tc>
        <w:tc>
          <w:tcPr>
            <w:tcW w:w="0" w:type="auto"/>
            <w:vAlign w:val="center"/>
            <w:hideMark/>
          </w:tcPr>
          <w:p w14:paraId="09FD2E15" w14:textId="77777777" w:rsidR="006670E2" w:rsidRPr="006670E2" w:rsidRDefault="006670E2" w:rsidP="006670E2">
            <w:r w:rsidRPr="006670E2">
              <w:rPr>
                <w:rFonts w:ascii="Segoe UI Emoji" w:hAnsi="Segoe UI Emoji" w:cs="Segoe UI Emoji"/>
              </w:rPr>
              <w:t>✅</w:t>
            </w:r>
          </w:p>
        </w:tc>
        <w:tc>
          <w:tcPr>
            <w:tcW w:w="0" w:type="auto"/>
            <w:vAlign w:val="center"/>
            <w:hideMark/>
          </w:tcPr>
          <w:p w14:paraId="50DD965F" w14:textId="77777777" w:rsidR="006670E2" w:rsidRPr="006670E2" w:rsidRDefault="006670E2" w:rsidP="006670E2">
            <w:r w:rsidRPr="006670E2">
              <w:rPr>
                <w:rFonts w:ascii="Segoe UI Emoji" w:hAnsi="Segoe UI Emoji" w:cs="Segoe UI Emoji"/>
              </w:rPr>
              <w:t>✅</w:t>
            </w:r>
          </w:p>
        </w:tc>
      </w:tr>
    </w:tbl>
    <w:p w14:paraId="7B43F777" w14:textId="77777777" w:rsidR="006670E2" w:rsidRPr="006670E2" w:rsidRDefault="006670E2" w:rsidP="006670E2">
      <w:r w:rsidRPr="006670E2">
        <w:pict w14:anchorId="427F9A57">
          <v:rect id="_x0000_i8939" style="width:0;height:1.5pt" o:hralign="center" o:hrstd="t" o:hr="t" fillcolor="#a0a0a0" stroked="f"/>
        </w:pict>
      </w:r>
    </w:p>
    <w:p w14:paraId="797982CB" w14:textId="77777777" w:rsidR="006670E2" w:rsidRPr="006670E2" w:rsidRDefault="006670E2" w:rsidP="006670E2">
      <w:pPr>
        <w:rPr>
          <w:b/>
          <w:bCs/>
        </w:rPr>
      </w:pPr>
      <w:r w:rsidRPr="006670E2">
        <w:rPr>
          <w:b/>
          <w:bCs/>
        </w:rPr>
        <w:t>59. Delivery REST APIs</w:t>
      </w:r>
    </w:p>
    <w:p w14:paraId="459B9B9C" w14:textId="77777777" w:rsidR="006670E2" w:rsidRPr="006670E2" w:rsidRDefault="006670E2" w:rsidP="006670E2">
      <w:pPr>
        <w:rPr>
          <w:b/>
          <w:bCs/>
        </w:rPr>
      </w:pPr>
      <w:r w:rsidRPr="006670E2">
        <w:rPr>
          <w:b/>
          <w:bCs/>
        </w:rPr>
        <w:t>Get Deliveries</w:t>
      </w:r>
    </w:p>
    <w:p w14:paraId="7DAD7EDE" w14:textId="77777777" w:rsidR="006670E2" w:rsidRPr="006670E2" w:rsidRDefault="006670E2" w:rsidP="006670E2">
      <w:r w:rsidRPr="006670E2">
        <w:t>GET</w:t>
      </w:r>
    </w:p>
    <w:p w14:paraId="03E90AA1" w14:textId="77777777" w:rsidR="006670E2" w:rsidRPr="006670E2" w:rsidRDefault="006670E2" w:rsidP="006670E2"/>
    <w:p w14:paraId="1E497F42" w14:textId="77777777" w:rsidR="006670E2" w:rsidRPr="006670E2" w:rsidRDefault="006670E2" w:rsidP="006670E2">
      <w:r w:rsidRPr="006670E2">
        <w:t>/api/deliveries</w:t>
      </w:r>
    </w:p>
    <w:p w14:paraId="04A3C65F" w14:textId="77777777" w:rsidR="006670E2" w:rsidRPr="006670E2" w:rsidRDefault="006670E2" w:rsidP="006670E2">
      <w:r w:rsidRPr="006670E2">
        <w:pict w14:anchorId="3450DAB1">
          <v:rect id="_x0000_i8940" style="width:0;height:1.5pt" o:hralign="center" o:hrstd="t" o:hr="t" fillcolor="#a0a0a0" stroked="f"/>
        </w:pict>
      </w:r>
    </w:p>
    <w:p w14:paraId="19FDD141" w14:textId="77777777" w:rsidR="006670E2" w:rsidRPr="006670E2" w:rsidRDefault="006670E2" w:rsidP="006670E2">
      <w:pPr>
        <w:rPr>
          <w:b/>
          <w:bCs/>
        </w:rPr>
      </w:pPr>
      <w:r w:rsidRPr="006670E2">
        <w:rPr>
          <w:b/>
          <w:bCs/>
        </w:rPr>
        <w:t>Create Delivery</w:t>
      </w:r>
    </w:p>
    <w:p w14:paraId="39515A91" w14:textId="77777777" w:rsidR="006670E2" w:rsidRPr="006670E2" w:rsidRDefault="006670E2" w:rsidP="006670E2">
      <w:r w:rsidRPr="006670E2">
        <w:t>POST</w:t>
      </w:r>
    </w:p>
    <w:p w14:paraId="010C501C" w14:textId="77777777" w:rsidR="006670E2" w:rsidRPr="006670E2" w:rsidRDefault="006670E2" w:rsidP="006670E2"/>
    <w:p w14:paraId="5069F712" w14:textId="77777777" w:rsidR="006670E2" w:rsidRPr="006670E2" w:rsidRDefault="006670E2" w:rsidP="006670E2">
      <w:r w:rsidRPr="006670E2">
        <w:t>/api/deliveries</w:t>
      </w:r>
    </w:p>
    <w:p w14:paraId="0C385086" w14:textId="77777777" w:rsidR="006670E2" w:rsidRPr="006670E2" w:rsidRDefault="006670E2" w:rsidP="006670E2">
      <w:r w:rsidRPr="006670E2">
        <w:pict w14:anchorId="1CE27F09">
          <v:rect id="_x0000_i8941" style="width:0;height:1.5pt" o:hralign="center" o:hrstd="t" o:hr="t" fillcolor="#a0a0a0" stroked="f"/>
        </w:pict>
      </w:r>
    </w:p>
    <w:p w14:paraId="6775E198" w14:textId="77777777" w:rsidR="006670E2" w:rsidRPr="006670E2" w:rsidRDefault="006670E2" w:rsidP="006670E2">
      <w:pPr>
        <w:rPr>
          <w:b/>
          <w:bCs/>
        </w:rPr>
      </w:pPr>
      <w:r w:rsidRPr="006670E2">
        <w:rPr>
          <w:b/>
          <w:bCs/>
        </w:rPr>
        <w:t>Get Delivery Details</w:t>
      </w:r>
    </w:p>
    <w:p w14:paraId="305C77E9" w14:textId="77777777" w:rsidR="006670E2" w:rsidRPr="006670E2" w:rsidRDefault="006670E2" w:rsidP="006670E2">
      <w:r w:rsidRPr="006670E2">
        <w:t>GET</w:t>
      </w:r>
    </w:p>
    <w:p w14:paraId="6670EA80" w14:textId="77777777" w:rsidR="006670E2" w:rsidRPr="006670E2" w:rsidRDefault="006670E2" w:rsidP="006670E2"/>
    <w:p w14:paraId="14E12DEF" w14:textId="77777777" w:rsidR="006670E2" w:rsidRPr="006670E2" w:rsidRDefault="006670E2" w:rsidP="006670E2">
      <w:r w:rsidRPr="006670E2">
        <w:t>/</w:t>
      </w:r>
      <w:proofErr w:type="gramStart"/>
      <w:r w:rsidRPr="006670E2">
        <w:t>api</w:t>
      </w:r>
      <w:proofErr w:type="gramEnd"/>
      <w:r w:rsidRPr="006670E2">
        <w:t>/deliveries/:id</w:t>
      </w:r>
    </w:p>
    <w:p w14:paraId="1DABDFDA" w14:textId="77777777" w:rsidR="006670E2" w:rsidRPr="006670E2" w:rsidRDefault="006670E2" w:rsidP="006670E2">
      <w:r w:rsidRPr="006670E2">
        <w:pict w14:anchorId="383041BB">
          <v:rect id="_x0000_i8942" style="width:0;height:1.5pt" o:hralign="center" o:hrstd="t" o:hr="t" fillcolor="#a0a0a0" stroked="f"/>
        </w:pict>
      </w:r>
    </w:p>
    <w:p w14:paraId="65B7603F" w14:textId="77777777" w:rsidR="006670E2" w:rsidRPr="006670E2" w:rsidRDefault="006670E2" w:rsidP="006670E2">
      <w:pPr>
        <w:rPr>
          <w:b/>
          <w:bCs/>
        </w:rPr>
      </w:pPr>
      <w:r w:rsidRPr="006670E2">
        <w:rPr>
          <w:b/>
          <w:bCs/>
        </w:rPr>
        <w:t>Update Delivery</w:t>
      </w:r>
    </w:p>
    <w:p w14:paraId="46F4379D" w14:textId="77777777" w:rsidR="006670E2" w:rsidRPr="006670E2" w:rsidRDefault="006670E2" w:rsidP="006670E2">
      <w:r w:rsidRPr="006670E2">
        <w:t>PUT</w:t>
      </w:r>
    </w:p>
    <w:p w14:paraId="22065D00" w14:textId="77777777" w:rsidR="006670E2" w:rsidRPr="006670E2" w:rsidRDefault="006670E2" w:rsidP="006670E2"/>
    <w:p w14:paraId="692A901B" w14:textId="77777777" w:rsidR="006670E2" w:rsidRPr="006670E2" w:rsidRDefault="006670E2" w:rsidP="006670E2">
      <w:r w:rsidRPr="006670E2">
        <w:t>/</w:t>
      </w:r>
      <w:proofErr w:type="gramStart"/>
      <w:r w:rsidRPr="006670E2">
        <w:t>api</w:t>
      </w:r>
      <w:proofErr w:type="gramEnd"/>
      <w:r w:rsidRPr="006670E2">
        <w:t>/deliveries/:id</w:t>
      </w:r>
    </w:p>
    <w:p w14:paraId="20E7441C" w14:textId="77777777" w:rsidR="006670E2" w:rsidRPr="006670E2" w:rsidRDefault="006670E2" w:rsidP="006670E2">
      <w:r w:rsidRPr="006670E2">
        <w:pict w14:anchorId="2E566506">
          <v:rect id="_x0000_i8943" style="width:0;height:1.5pt" o:hralign="center" o:hrstd="t" o:hr="t" fillcolor="#a0a0a0" stroked="f"/>
        </w:pict>
      </w:r>
    </w:p>
    <w:p w14:paraId="632CBA04" w14:textId="77777777" w:rsidR="006670E2" w:rsidRPr="006670E2" w:rsidRDefault="006670E2" w:rsidP="006670E2">
      <w:pPr>
        <w:rPr>
          <w:b/>
          <w:bCs/>
        </w:rPr>
      </w:pPr>
      <w:r w:rsidRPr="006670E2">
        <w:rPr>
          <w:b/>
          <w:bCs/>
        </w:rPr>
        <w:t>Delete Delivery</w:t>
      </w:r>
    </w:p>
    <w:p w14:paraId="45E90F1C" w14:textId="77777777" w:rsidR="006670E2" w:rsidRPr="006670E2" w:rsidRDefault="006670E2" w:rsidP="006670E2">
      <w:r w:rsidRPr="006670E2">
        <w:lastRenderedPageBreak/>
        <w:t>DELETE</w:t>
      </w:r>
    </w:p>
    <w:p w14:paraId="18F56EFB" w14:textId="77777777" w:rsidR="006670E2" w:rsidRPr="006670E2" w:rsidRDefault="006670E2" w:rsidP="006670E2"/>
    <w:p w14:paraId="1AAF4371" w14:textId="77777777" w:rsidR="006670E2" w:rsidRPr="006670E2" w:rsidRDefault="006670E2" w:rsidP="006670E2">
      <w:r w:rsidRPr="006670E2">
        <w:t>/</w:t>
      </w:r>
      <w:proofErr w:type="gramStart"/>
      <w:r w:rsidRPr="006670E2">
        <w:t>api</w:t>
      </w:r>
      <w:proofErr w:type="gramEnd"/>
      <w:r w:rsidRPr="006670E2">
        <w:t>/deliveries/:id</w:t>
      </w:r>
    </w:p>
    <w:p w14:paraId="50BAF8A0" w14:textId="77777777" w:rsidR="006670E2" w:rsidRPr="006670E2" w:rsidRDefault="006670E2" w:rsidP="006670E2">
      <w:r w:rsidRPr="006670E2">
        <w:pict w14:anchorId="436E5299">
          <v:rect id="_x0000_i8944" style="width:0;height:1.5pt" o:hralign="center" o:hrstd="t" o:hr="t" fillcolor="#a0a0a0" stroked="f"/>
        </w:pict>
      </w:r>
    </w:p>
    <w:p w14:paraId="2FE10345" w14:textId="77777777" w:rsidR="006670E2" w:rsidRPr="006670E2" w:rsidRDefault="006670E2" w:rsidP="006670E2">
      <w:pPr>
        <w:rPr>
          <w:b/>
          <w:bCs/>
        </w:rPr>
      </w:pPr>
      <w:r w:rsidRPr="006670E2">
        <w:rPr>
          <w:b/>
          <w:bCs/>
        </w:rPr>
        <w:t>Assign Drone</w:t>
      </w:r>
    </w:p>
    <w:p w14:paraId="66472C2E" w14:textId="77777777" w:rsidR="006670E2" w:rsidRPr="006670E2" w:rsidRDefault="006670E2" w:rsidP="006670E2">
      <w:r w:rsidRPr="006670E2">
        <w:t>POST</w:t>
      </w:r>
    </w:p>
    <w:p w14:paraId="5376D0CE" w14:textId="77777777" w:rsidR="006670E2" w:rsidRPr="006670E2" w:rsidRDefault="006670E2" w:rsidP="006670E2"/>
    <w:p w14:paraId="10353E7D" w14:textId="77777777" w:rsidR="006670E2" w:rsidRPr="006670E2" w:rsidRDefault="006670E2" w:rsidP="006670E2">
      <w:r w:rsidRPr="006670E2">
        <w:t>/</w:t>
      </w:r>
      <w:proofErr w:type="gramStart"/>
      <w:r w:rsidRPr="006670E2">
        <w:t>api</w:t>
      </w:r>
      <w:proofErr w:type="gramEnd"/>
      <w:r w:rsidRPr="006670E2">
        <w:t>/deliveries/:id/assign-drone</w:t>
      </w:r>
    </w:p>
    <w:p w14:paraId="65AAF81B" w14:textId="77777777" w:rsidR="006670E2" w:rsidRPr="006670E2" w:rsidRDefault="006670E2" w:rsidP="006670E2">
      <w:r w:rsidRPr="006670E2">
        <w:pict w14:anchorId="7A6392FE">
          <v:rect id="_x0000_i8945" style="width:0;height:1.5pt" o:hralign="center" o:hrstd="t" o:hr="t" fillcolor="#a0a0a0" stroked="f"/>
        </w:pict>
      </w:r>
    </w:p>
    <w:p w14:paraId="6AFD1493" w14:textId="77777777" w:rsidR="006670E2" w:rsidRPr="006670E2" w:rsidRDefault="006670E2" w:rsidP="006670E2">
      <w:pPr>
        <w:rPr>
          <w:b/>
          <w:bCs/>
        </w:rPr>
      </w:pPr>
      <w:r w:rsidRPr="006670E2">
        <w:rPr>
          <w:b/>
          <w:bCs/>
        </w:rPr>
        <w:t>Assign Route</w:t>
      </w:r>
    </w:p>
    <w:p w14:paraId="0A0B3368" w14:textId="77777777" w:rsidR="006670E2" w:rsidRPr="006670E2" w:rsidRDefault="006670E2" w:rsidP="006670E2">
      <w:r w:rsidRPr="006670E2">
        <w:t>POST</w:t>
      </w:r>
    </w:p>
    <w:p w14:paraId="6ABFD4C0" w14:textId="77777777" w:rsidR="006670E2" w:rsidRPr="006670E2" w:rsidRDefault="006670E2" w:rsidP="006670E2"/>
    <w:p w14:paraId="5C51BDE3" w14:textId="77777777" w:rsidR="006670E2" w:rsidRPr="006670E2" w:rsidRDefault="006670E2" w:rsidP="006670E2">
      <w:r w:rsidRPr="006670E2">
        <w:t>/</w:t>
      </w:r>
      <w:proofErr w:type="gramStart"/>
      <w:r w:rsidRPr="006670E2">
        <w:t>api</w:t>
      </w:r>
      <w:proofErr w:type="gramEnd"/>
      <w:r w:rsidRPr="006670E2">
        <w:t>/deliveries/:id/assign-route</w:t>
      </w:r>
    </w:p>
    <w:p w14:paraId="46EE9C22" w14:textId="77777777" w:rsidR="006670E2" w:rsidRPr="006670E2" w:rsidRDefault="006670E2" w:rsidP="006670E2">
      <w:r w:rsidRPr="006670E2">
        <w:pict w14:anchorId="590B0B30">
          <v:rect id="_x0000_i8946" style="width:0;height:1.5pt" o:hralign="center" o:hrstd="t" o:hr="t" fillcolor="#a0a0a0" stroked="f"/>
        </w:pict>
      </w:r>
    </w:p>
    <w:p w14:paraId="4AE8A90E" w14:textId="77777777" w:rsidR="006670E2" w:rsidRPr="006670E2" w:rsidRDefault="006670E2" w:rsidP="006670E2">
      <w:pPr>
        <w:rPr>
          <w:b/>
          <w:bCs/>
        </w:rPr>
      </w:pPr>
      <w:r w:rsidRPr="006670E2">
        <w:rPr>
          <w:b/>
          <w:bCs/>
        </w:rPr>
        <w:t>Update Status</w:t>
      </w:r>
    </w:p>
    <w:p w14:paraId="5AAA5CB8" w14:textId="77777777" w:rsidR="006670E2" w:rsidRPr="006670E2" w:rsidRDefault="006670E2" w:rsidP="006670E2">
      <w:r w:rsidRPr="006670E2">
        <w:t>PATCH</w:t>
      </w:r>
    </w:p>
    <w:p w14:paraId="54B3E87E" w14:textId="77777777" w:rsidR="006670E2" w:rsidRPr="006670E2" w:rsidRDefault="006670E2" w:rsidP="006670E2"/>
    <w:p w14:paraId="14EB07F6" w14:textId="77777777" w:rsidR="006670E2" w:rsidRPr="006670E2" w:rsidRDefault="006670E2" w:rsidP="006670E2">
      <w:r w:rsidRPr="006670E2">
        <w:t>/</w:t>
      </w:r>
      <w:proofErr w:type="gramStart"/>
      <w:r w:rsidRPr="006670E2">
        <w:t>api</w:t>
      </w:r>
      <w:proofErr w:type="gramEnd"/>
      <w:r w:rsidRPr="006670E2">
        <w:t>/deliveries/:id/status</w:t>
      </w:r>
    </w:p>
    <w:p w14:paraId="179D2835" w14:textId="77777777" w:rsidR="006670E2" w:rsidRPr="006670E2" w:rsidRDefault="006670E2" w:rsidP="006670E2">
      <w:r w:rsidRPr="006670E2">
        <w:pict w14:anchorId="17B92674">
          <v:rect id="_x0000_i8947" style="width:0;height:1.5pt" o:hralign="center" o:hrstd="t" o:hr="t" fillcolor="#a0a0a0" stroked="f"/>
        </w:pict>
      </w:r>
    </w:p>
    <w:p w14:paraId="031C49CE" w14:textId="77777777" w:rsidR="006670E2" w:rsidRPr="006670E2" w:rsidRDefault="006670E2" w:rsidP="006670E2">
      <w:pPr>
        <w:rPr>
          <w:b/>
          <w:bCs/>
        </w:rPr>
      </w:pPr>
      <w:r w:rsidRPr="006670E2">
        <w:rPr>
          <w:b/>
          <w:bCs/>
        </w:rPr>
        <w:t>Delivery History</w:t>
      </w:r>
    </w:p>
    <w:p w14:paraId="6F48216D" w14:textId="77777777" w:rsidR="006670E2" w:rsidRPr="006670E2" w:rsidRDefault="006670E2" w:rsidP="006670E2">
      <w:r w:rsidRPr="006670E2">
        <w:t>GET</w:t>
      </w:r>
    </w:p>
    <w:p w14:paraId="3D373847" w14:textId="77777777" w:rsidR="006670E2" w:rsidRPr="006670E2" w:rsidRDefault="006670E2" w:rsidP="006670E2"/>
    <w:p w14:paraId="0A76D8EF" w14:textId="77777777" w:rsidR="006670E2" w:rsidRPr="006670E2" w:rsidRDefault="006670E2" w:rsidP="006670E2">
      <w:r w:rsidRPr="006670E2">
        <w:t>/</w:t>
      </w:r>
      <w:proofErr w:type="gramStart"/>
      <w:r w:rsidRPr="006670E2">
        <w:t>api</w:t>
      </w:r>
      <w:proofErr w:type="gramEnd"/>
      <w:r w:rsidRPr="006670E2">
        <w:t>/deliveries/:id/history</w:t>
      </w:r>
    </w:p>
    <w:p w14:paraId="0C6CF3D6" w14:textId="77777777" w:rsidR="006670E2" w:rsidRPr="006670E2" w:rsidRDefault="006670E2" w:rsidP="006670E2">
      <w:r w:rsidRPr="006670E2">
        <w:pict w14:anchorId="3504E6D7">
          <v:rect id="_x0000_i8948" style="width:0;height:1.5pt" o:hralign="center" o:hrstd="t" o:hr="t" fillcolor="#a0a0a0" stroked="f"/>
        </w:pict>
      </w:r>
    </w:p>
    <w:p w14:paraId="4AD31642" w14:textId="77777777" w:rsidR="006670E2" w:rsidRPr="006670E2" w:rsidRDefault="006670E2" w:rsidP="006670E2">
      <w:pPr>
        <w:rPr>
          <w:b/>
          <w:bCs/>
        </w:rPr>
      </w:pPr>
      <w:r w:rsidRPr="006670E2">
        <w:rPr>
          <w:b/>
          <w:bCs/>
        </w:rPr>
        <w:t>Delivery Statistics</w:t>
      </w:r>
    </w:p>
    <w:p w14:paraId="1F09C0B0" w14:textId="77777777" w:rsidR="006670E2" w:rsidRPr="006670E2" w:rsidRDefault="006670E2" w:rsidP="006670E2">
      <w:r w:rsidRPr="006670E2">
        <w:t>GET</w:t>
      </w:r>
    </w:p>
    <w:p w14:paraId="5431EA31" w14:textId="77777777" w:rsidR="006670E2" w:rsidRPr="006670E2" w:rsidRDefault="006670E2" w:rsidP="006670E2"/>
    <w:p w14:paraId="19F233DE" w14:textId="77777777" w:rsidR="006670E2" w:rsidRPr="006670E2" w:rsidRDefault="006670E2" w:rsidP="006670E2">
      <w:r w:rsidRPr="006670E2">
        <w:t>/api/deliveries/statistics</w:t>
      </w:r>
    </w:p>
    <w:p w14:paraId="7BBC8BDC" w14:textId="77777777" w:rsidR="006670E2" w:rsidRPr="006670E2" w:rsidRDefault="006670E2" w:rsidP="006670E2">
      <w:r w:rsidRPr="006670E2">
        <w:pict w14:anchorId="18189083">
          <v:rect id="_x0000_i8949" style="width:0;height:1.5pt" o:hralign="center" o:hrstd="t" o:hr="t" fillcolor="#a0a0a0" stroked="f"/>
        </w:pict>
      </w:r>
    </w:p>
    <w:p w14:paraId="0B4E6A51" w14:textId="77777777" w:rsidR="006670E2" w:rsidRPr="006670E2" w:rsidRDefault="006670E2" w:rsidP="006670E2">
      <w:pPr>
        <w:rPr>
          <w:b/>
          <w:bCs/>
        </w:rPr>
      </w:pPr>
      <w:r w:rsidRPr="006670E2">
        <w:rPr>
          <w:b/>
          <w:bCs/>
        </w:rPr>
        <w:t>60. Standard API Response</w:t>
      </w:r>
    </w:p>
    <w:p w14:paraId="5A514E69" w14:textId="77777777" w:rsidR="006670E2" w:rsidRPr="006670E2" w:rsidRDefault="006670E2" w:rsidP="006670E2">
      <w:pPr>
        <w:rPr>
          <w:b/>
          <w:bCs/>
        </w:rPr>
      </w:pPr>
      <w:r w:rsidRPr="006670E2">
        <w:rPr>
          <w:b/>
          <w:bCs/>
        </w:rPr>
        <w:t>Success</w:t>
      </w:r>
    </w:p>
    <w:p w14:paraId="7C39F9B1" w14:textId="77777777" w:rsidR="006670E2" w:rsidRPr="006670E2" w:rsidRDefault="006670E2" w:rsidP="006670E2">
      <w:r w:rsidRPr="006670E2">
        <w:lastRenderedPageBreak/>
        <w:t>{</w:t>
      </w:r>
    </w:p>
    <w:p w14:paraId="572CFC8D" w14:textId="77777777" w:rsidR="006670E2" w:rsidRPr="006670E2" w:rsidRDefault="006670E2" w:rsidP="006670E2">
      <w:r w:rsidRPr="006670E2">
        <w:t xml:space="preserve">  "success": true,</w:t>
      </w:r>
    </w:p>
    <w:p w14:paraId="73E193CC" w14:textId="77777777" w:rsidR="006670E2" w:rsidRPr="006670E2" w:rsidRDefault="006670E2" w:rsidP="006670E2">
      <w:r w:rsidRPr="006670E2">
        <w:t xml:space="preserve">  "message": "Delivery created successfully.",</w:t>
      </w:r>
    </w:p>
    <w:p w14:paraId="2FEFEC80" w14:textId="77777777" w:rsidR="006670E2" w:rsidRPr="006670E2" w:rsidRDefault="006670E2" w:rsidP="006670E2">
      <w:r w:rsidRPr="006670E2">
        <w:t xml:space="preserve">  "data": {}</w:t>
      </w:r>
    </w:p>
    <w:p w14:paraId="2250B9DA" w14:textId="77777777" w:rsidR="006670E2" w:rsidRPr="006670E2" w:rsidRDefault="006670E2" w:rsidP="006670E2">
      <w:r w:rsidRPr="006670E2">
        <w:t>}</w:t>
      </w:r>
    </w:p>
    <w:p w14:paraId="0DF6A163" w14:textId="77777777" w:rsidR="006670E2" w:rsidRPr="006670E2" w:rsidRDefault="006670E2" w:rsidP="006670E2">
      <w:r w:rsidRPr="006670E2">
        <w:pict w14:anchorId="016CB33B">
          <v:rect id="_x0000_i8950" style="width:0;height:1.5pt" o:hralign="center" o:hrstd="t" o:hr="t" fillcolor="#a0a0a0" stroked="f"/>
        </w:pict>
      </w:r>
    </w:p>
    <w:p w14:paraId="499A077D" w14:textId="77777777" w:rsidR="006670E2" w:rsidRPr="006670E2" w:rsidRDefault="006670E2" w:rsidP="006670E2">
      <w:pPr>
        <w:rPr>
          <w:b/>
          <w:bCs/>
        </w:rPr>
      </w:pPr>
      <w:r w:rsidRPr="006670E2">
        <w:rPr>
          <w:b/>
          <w:bCs/>
        </w:rPr>
        <w:t>Error</w:t>
      </w:r>
    </w:p>
    <w:p w14:paraId="351E2CEA" w14:textId="77777777" w:rsidR="006670E2" w:rsidRPr="006670E2" w:rsidRDefault="006670E2" w:rsidP="006670E2">
      <w:r w:rsidRPr="006670E2">
        <w:t>{</w:t>
      </w:r>
    </w:p>
    <w:p w14:paraId="61ADD310" w14:textId="77777777" w:rsidR="006670E2" w:rsidRPr="006670E2" w:rsidRDefault="006670E2" w:rsidP="006670E2">
      <w:r w:rsidRPr="006670E2">
        <w:t xml:space="preserve">  "success": false,</w:t>
      </w:r>
    </w:p>
    <w:p w14:paraId="648706A5" w14:textId="77777777" w:rsidR="006670E2" w:rsidRPr="006670E2" w:rsidRDefault="006670E2" w:rsidP="006670E2">
      <w:r w:rsidRPr="006670E2">
        <w:t xml:space="preserve">  "message": "Unable to create delivery.",</w:t>
      </w:r>
    </w:p>
    <w:p w14:paraId="2B16CF1F" w14:textId="77777777" w:rsidR="006670E2" w:rsidRPr="006670E2" w:rsidRDefault="006670E2" w:rsidP="006670E2">
      <w:r w:rsidRPr="006670E2">
        <w:t xml:space="preserve">  "errors": {}</w:t>
      </w:r>
    </w:p>
    <w:p w14:paraId="2514904F" w14:textId="77777777" w:rsidR="006670E2" w:rsidRPr="006670E2" w:rsidRDefault="006670E2" w:rsidP="006670E2">
      <w:r w:rsidRPr="006670E2">
        <w:t>}</w:t>
      </w:r>
    </w:p>
    <w:p w14:paraId="20F0FB72" w14:textId="77777777" w:rsidR="006670E2" w:rsidRPr="006670E2" w:rsidRDefault="006670E2" w:rsidP="006670E2">
      <w:r w:rsidRPr="006670E2">
        <w:t>Every endpoint should return a consistent response format.</w:t>
      </w:r>
    </w:p>
    <w:p w14:paraId="57EB0899" w14:textId="77777777" w:rsidR="006670E2" w:rsidRPr="006670E2" w:rsidRDefault="006670E2" w:rsidP="006670E2">
      <w:r w:rsidRPr="006670E2">
        <w:pict w14:anchorId="42249668">
          <v:rect id="_x0000_i8951" style="width:0;height:1.5pt" o:hralign="center" o:hrstd="t" o:hr="t" fillcolor="#a0a0a0" stroked="f"/>
        </w:pict>
      </w:r>
    </w:p>
    <w:p w14:paraId="6EB5BAA8" w14:textId="77777777" w:rsidR="006670E2" w:rsidRPr="006670E2" w:rsidRDefault="006670E2" w:rsidP="006670E2">
      <w:pPr>
        <w:rPr>
          <w:b/>
          <w:bCs/>
        </w:rPr>
      </w:pPr>
      <w:r w:rsidRPr="006670E2">
        <w:rPr>
          <w:b/>
          <w:bCs/>
        </w:rPr>
        <w:t>61. Backend Processing Flow</w:t>
      </w:r>
    </w:p>
    <w:p w14:paraId="4CC6C082" w14:textId="77777777" w:rsidR="006670E2" w:rsidRPr="006670E2" w:rsidRDefault="006670E2" w:rsidP="006670E2">
      <w:r w:rsidRPr="006670E2">
        <w:t>Frontend</w:t>
      </w:r>
    </w:p>
    <w:p w14:paraId="7FD41044" w14:textId="77777777" w:rsidR="006670E2" w:rsidRPr="006670E2" w:rsidRDefault="006670E2" w:rsidP="006670E2"/>
    <w:p w14:paraId="05810721" w14:textId="77777777" w:rsidR="006670E2" w:rsidRPr="006670E2" w:rsidRDefault="006670E2" w:rsidP="006670E2">
      <w:r w:rsidRPr="006670E2">
        <w:t>↓</w:t>
      </w:r>
    </w:p>
    <w:p w14:paraId="41FB2B5E" w14:textId="77777777" w:rsidR="006670E2" w:rsidRPr="006670E2" w:rsidRDefault="006670E2" w:rsidP="006670E2"/>
    <w:p w14:paraId="5BBB9FB2" w14:textId="77777777" w:rsidR="006670E2" w:rsidRPr="006670E2" w:rsidRDefault="006670E2" w:rsidP="006670E2">
      <w:r w:rsidRPr="006670E2">
        <w:t>Delivery Controller</w:t>
      </w:r>
    </w:p>
    <w:p w14:paraId="47EA54BE" w14:textId="77777777" w:rsidR="006670E2" w:rsidRPr="006670E2" w:rsidRDefault="006670E2" w:rsidP="006670E2"/>
    <w:p w14:paraId="03C1D824" w14:textId="77777777" w:rsidR="006670E2" w:rsidRPr="006670E2" w:rsidRDefault="006670E2" w:rsidP="006670E2">
      <w:r w:rsidRPr="006670E2">
        <w:t>↓</w:t>
      </w:r>
    </w:p>
    <w:p w14:paraId="3E8D8BC2" w14:textId="77777777" w:rsidR="006670E2" w:rsidRPr="006670E2" w:rsidRDefault="006670E2" w:rsidP="006670E2"/>
    <w:p w14:paraId="57377189" w14:textId="77777777" w:rsidR="006670E2" w:rsidRPr="006670E2" w:rsidRDefault="006670E2" w:rsidP="006670E2">
      <w:r w:rsidRPr="006670E2">
        <w:t>Delivery Service</w:t>
      </w:r>
    </w:p>
    <w:p w14:paraId="050B695E" w14:textId="77777777" w:rsidR="006670E2" w:rsidRPr="006670E2" w:rsidRDefault="006670E2" w:rsidP="006670E2"/>
    <w:p w14:paraId="21D5F166" w14:textId="77777777" w:rsidR="006670E2" w:rsidRPr="006670E2" w:rsidRDefault="006670E2" w:rsidP="006670E2">
      <w:r w:rsidRPr="006670E2">
        <w:t>↓</w:t>
      </w:r>
    </w:p>
    <w:p w14:paraId="279A9D03" w14:textId="77777777" w:rsidR="006670E2" w:rsidRPr="006670E2" w:rsidRDefault="006670E2" w:rsidP="006670E2"/>
    <w:p w14:paraId="71865673" w14:textId="77777777" w:rsidR="006670E2" w:rsidRPr="006670E2" w:rsidRDefault="006670E2" w:rsidP="006670E2">
      <w:r w:rsidRPr="006670E2">
        <w:t>Queue Engine</w:t>
      </w:r>
    </w:p>
    <w:p w14:paraId="49AF7C3A" w14:textId="77777777" w:rsidR="006670E2" w:rsidRPr="006670E2" w:rsidRDefault="006670E2" w:rsidP="006670E2"/>
    <w:p w14:paraId="6C3DA00C" w14:textId="77777777" w:rsidR="006670E2" w:rsidRPr="006670E2" w:rsidRDefault="006670E2" w:rsidP="006670E2">
      <w:r w:rsidRPr="006670E2">
        <w:t>↓</w:t>
      </w:r>
    </w:p>
    <w:p w14:paraId="1331EA8B" w14:textId="77777777" w:rsidR="006670E2" w:rsidRPr="006670E2" w:rsidRDefault="006670E2" w:rsidP="006670E2"/>
    <w:p w14:paraId="7CFF8579" w14:textId="77777777" w:rsidR="006670E2" w:rsidRPr="006670E2" w:rsidRDefault="006670E2" w:rsidP="006670E2">
      <w:r w:rsidRPr="006670E2">
        <w:lastRenderedPageBreak/>
        <w:t>Repository</w:t>
      </w:r>
    </w:p>
    <w:p w14:paraId="71B06EE3" w14:textId="77777777" w:rsidR="006670E2" w:rsidRPr="006670E2" w:rsidRDefault="006670E2" w:rsidP="006670E2"/>
    <w:p w14:paraId="189AE517" w14:textId="77777777" w:rsidR="006670E2" w:rsidRPr="006670E2" w:rsidRDefault="006670E2" w:rsidP="006670E2">
      <w:r w:rsidRPr="006670E2">
        <w:t>↓</w:t>
      </w:r>
    </w:p>
    <w:p w14:paraId="0953691E" w14:textId="77777777" w:rsidR="006670E2" w:rsidRPr="006670E2" w:rsidRDefault="006670E2" w:rsidP="006670E2"/>
    <w:p w14:paraId="5FF45B7E" w14:textId="77777777" w:rsidR="006670E2" w:rsidRPr="006670E2" w:rsidRDefault="006670E2" w:rsidP="006670E2">
      <w:r w:rsidRPr="006670E2">
        <w:t>MongoDB</w:t>
      </w:r>
    </w:p>
    <w:p w14:paraId="3C66E86F" w14:textId="77777777" w:rsidR="006670E2" w:rsidRPr="006670E2" w:rsidRDefault="006670E2" w:rsidP="006670E2"/>
    <w:p w14:paraId="52EFC73C" w14:textId="77777777" w:rsidR="006670E2" w:rsidRPr="006670E2" w:rsidRDefault="006670E2" w:rsidP="006670E2">
      <w:r w:rsidRPr="006670E2">
        <w:t>↓</w:t>
      </w:r>
    </w:p>
    <w:p w14:paraId="53BB2BA0" w14:textId="77777777" w:rsidR="006670E2" w:rsidRPr="006670E2" w:rsidRDefault="006670E2" w:rsidP="006670E2"/>
    <w:p w14:paraId="4E85895E" w14:textId="77777777" w:rsidR="006670E2" w:rsidRPr="006670E2" w:rsidRDefault="006670E2" w:rsidP="006670E2">
      <w:r w:rsidRPr="006670E2">
        <w:t>Repository</w:t>
      </w:r>
    </w:p>
    <w:p w14:paraId="73F3B8BB" w14:textId="77777777" w:rsidR="006670E2" w:rsidRPr="006670E2" w:rsidRDefault="006670E2" w:rsidP="006670E2"/>
    <w:p w14:paraId="6802D91D" w14:textId="77777777" w:rsidR="006670E2" w:rsidRPr="006670E2" w:rsidRDefault="006670E2" w:rsidP="006670E2">
      <w:r w:rsidRPr="006670E2">
        <w:t>↓</w:t>
      </w:r>
    </w:p>
    <w:p w14:paraId="50501F0D" w14:textId="77777777" w:rsidR="006670E2" w:rsidRPr="006670E2" w:rsidRDefault="006670E2" w:rsidP="006670E2"/>
    <w:p w14:paraId="2CC416AE" w14:textId="77777777" w:rsidR="006670E2" w:rsidRPr="006670E2" w:rsidRDefault="006670E2" w:rsidP="006670E2">
      <w:r w:rsidRPr="006670E2">
        <w:t>Controller</w:t>
      </w:r>
    </w:p>
    <w:p w14:paraId="79A6ECB2" w14:textId="77777777" w:rsidR="006670E2" w:rsidRPr="006670E2" w:rsidRDefault="006670E2" w:rsidP="006670E2"/>
    <w:p w14:paraId="13D3608D" w14:textId="77777777" w:rsidR="006670E2" w:rsidRPr="006670E2" w:rsidRDefault="006670E2" w:rsidP="006670E2">
      <w:r w:rsidRPr="006670E2">
        <w:t>↓</w:t>
      </w:r>
    </w:p>
    <w:p w14:paraId="2F2BCCAD" w14:textId="77777777" w:rsidR="006670E2" w:rsidRPr="006670E2" w:rsidRDefault="006670E2" w:rsidP="006670E2"/>
    <w:p w14:paraId="3E57DF51" w14:textId="77777777" w:rsidR="006670E2" w:rsidRPr="006670E2" w:rsidRDefault="006670E2" w:rsidP="006670E2">
      <w:r w:rsidRPr="006670E2">
        <w:t>Frontend</w:t>
      </w:r>
    </w:p>
    <w:p w14:paraId="4C1EF16E" w14:textId="77777777" w:rsidR="006670E2" w:rsidRPr="006670E2" w:rsidRDefault="006670E2" w:rsidP="006670E2">
      <w:r w:rsidRPr="006670E2">
        <w:t>The Queue Engine handles scheduling before database updates occur.</w:t>
      </w:r>
    </w:p>
    <w:p w14:paraId="5A20DBFB" w14:textId="77777777" w:rsidR="006670E2" w:rsidRPr="006670E2" w:rsidRDefault="006670E2" w:rsidP="006670E2">
      <w:r w:rsidRPr="006670E2">
        <w:pict w14:anchorId="10AAE190">
          <v:rect id="_x0000_i8952" style="width:0;height:1.5pt" o:hralign="center" o:hrstd="t" o:hr="t" fillcolor="#a0a0a0" stroked="f"/>
        </w:pict>
      </w:r>
    </w:p>
    <w:p w14:paraId="39A40FEA" w14:textId="77777777" w:rsidR="006670E2" w:rsidRPr="006670E2" w:rsidRDefault="006670E2" w:rsidP="006670E2">
      <w:pPr>
        <w:rPr>
          <w:b/>
          <w:bCs/>
        </w:rPr>
      </w:pPr>
      <w:r w:rsidRPr="006670E2">
        <w:rPr>
          <w:b/>
          <w:bCs/>
        </w:rPr>
        <w:t>62. Validation Rules</w:t>
      </w:r>
    </w:p>
    <w:p w14:paraId="660354C7" w14:textId="77777777" w:rsidR="006670E2" w:rsidRPr="006670E2" w:rsidRDefault="006670E2" w:rsidP="006670E2">
      <w:r w:rsidRPr="006670E2">
        <w:t>Before creating or updating a delivery:</w:t>
      </w:r>
    </w:p>
    <w:p w14:paraId="28D84F27" w14:textId="77777777" w:rsidR="006670E2" w:rsidRPr="006670E2" w:rsidRDefault="006670E2" w:rsidP="006670E2">
      <w:r w:rsidRPr="006670E2">
        <w:t>Validate:</w:t>
      </w:r>
    </w:p>
    <w:p w14:paraId="0D61647C" w14:textId="77777777" w:rsidR="006670E2" w:rsidRPr="006670E2" w:rsidRDefault="006670E2" w:rsidP="006670E2">
      <w:pPr>
        <w:numPr>
          <w:ilvl w:val="0"/>
          <w:numId w:val="678"/>
        </w:numPr>
      </w:pPr>
      <w:r w:rsidRPr="006670E2">
        <w:t xml:space="preserve">Customer name </w:t>
      </w:r>
    </w:p>
    <w:p w14:paraId="6C58B04D" w14:textId="77777777" w:rsidR="006670E2" w:rsidRPr="006670E2" w:rsidRDefault="006670E2" w:rsidP="006670E2">
      <w:pPr>
        <w:numPr>
          <w:ilvl w:val="0"/>
          <w:numId w:val="678"/>
        </w:numPr>
      </w:pPr>
      <w:r w:rsidRPr="006670E2">
        <w:t xml:space="preserve">Warehouse </w:t>
      </w:r>
    </w:p>
    <w:p w14:paraId="21707036" w14:textId="77777777" w:rsidR="006670E2" w:rsidRPr="006670E2" w:rsidRDefault="006670E2" w:rsidP="006670E2">
      <w:pPr>
        <w:numPr>
          <w:ilvl w:val="0"/>
          <w:numId w:val="678"/>
        </w:numPr>
      </w:pPr>
      <w:r w:rsidRPr="006670E2">
        <w:t xml:space="preserve">Destination </w:t>
      </w:r>
    </w:p>
    <w:p w14:paraId="718D935E" w14:textId="77777777" w:rsidR="006670E2" w:rsidRPr="006670E2" w:rsidRDefault="006670E2" w:rsidP="006670E2">
      <w:pPr>
        <w:numPr>
          <w:ilvl w:val="0"/>
          <w:numId w:val="678"/>
        </w:numPr>
      </w:pPr>
      <w:r w:rsidRPr="006670E2">
        <w:t xml:space="preserve">Package weight </w:t>
      </w:r>
    </w:p>
    <w:p w14:paraId="5F5B6F7D" w14:textId="77777777" w:rsidR="006670E2" w:rsidRPr="006670E2" w:rsidRDefault="006670E2" w:rsidP="006670E2">
      <w:pPr>
        <w:numPr>
          <w:ilvl w:val="0"/>
          <w:numId w:val="678"/>
        </w:numPr>
      </w:pPr>
      <w:r w:rsidRPr="006670E2">
        <w:t xml:space="preserve">Priority </w:t>
      </w:r>
    </w:p>
    <w:p w14:paraId="51D0EF71" w14:textId="77777777" w:rsidR="006670E2" w:rsidRPr="006670E2" w:rsidRDefault="006670E2" w:rsidP="006670E2">
      <w:pPr>
        <w:numPr>
          <w:ilvl w:val="0"/>
          <w:numId w:val="678"/>
        </w:numPr>
      </w:pPr>
      <w:r w:rsidRPr="006670E2">
        <w:t xml:space="preserve">Assigned drone availability </w:t>
      </w:r>
    </w:p>
    <w:p w14:paraId="577EA481" w14:textId="77777777" w:rsidR="006670E2" w:rsidRPr="006670E2" w:rsidRDefault="006670E2" w:rsidP="006670E2">
      <w:pPr>
        <w:numPr>
          <w:ilvl w:val="0"/>
          <w:numId w:val="678"/>
        </w:numPr>
      </w:pPr>
      <w:r w:rsidRPr="006670E2">
        <w:t xml:space="preserve">Assigned route validity </w:t>
      </w:r>
    </w:p>
    <w:p w14:paraId="3079DCA1" w14:textId="77777777" w:rsidR="006670E2" w:rsidRPr="006670E2" w:rsidRDefault="006670E2" w:rsidP="006670E2">
      <w:r w:rsidRPr="006670E2">
        <w:t>Invalid requests should return structured validation errors.</w:t>
      </w:r>
    </w:p>
    <w:p w14:paraId="4E11D851" w14:textId="77777777" w:rsidR="006670E2" w:rsidRPr="006670E2" w:rsidRDefault="006670E2" w:rsidP="006670E2">
      <w:r w:rsidRPr="006670E2">
        <w:pict w14:anchorId="069BFEB9">
          <v:rect id="_x0000_i8953" style="width:0;height:1.5pt" o:hralign="center" o:hrstd="t" o:hr="t" fillcolor="#a0a0a0" stroked="f"/>
        </w:pict>
      </w:r>
    </w:p>
    <w:p w14:paraId="1DA46E60" w14:textId="77777777" w:rsidR="006670E2" w:rsidRPr="006670E2" w:rsidRDefault="006670E2" w:rsidP="006670E2">
      <w:pPr>
        <w:rPr>
          <w:b/>
          <w:bCs/>
        </w:rPr>
      </w:pPr>
      <w:r w:rsidRPr="006670E2">
        <w:rPr>
          <w:b/>
          <w:bCs/>
        </w:rPr>
        <w:lastRenderedPageBreak/>
        <w:t>63. Assignment Strategy</w:t>
      </w:r>
    </w:p>
    <w:p w14:paraId="482B0F46" w14:textId="77777777" w:rsidR="006670E2" w:rsidRPr="006670E2" w:rsidRDefault="006670E2" w:rsidP="006670E2">
      <w:r w:rsidRPr="006670E2">
        <w:t>Before assigning a drone:</w:t>
      </w:r>
    </w:p>
    <w:p w14:paraId="36F5C553" w14:textId="77777777" w:rsidR="006670E2" w:rsidRPr="006670E2" w:rsidRDefault="006670E2" w:rsidP="006670E2">
      <w:r w:rsidRPr="006670E2">
        <w:t>Verify:</w:t>
      </w:r>
    </w:p>
    <w:p w14:paraId="0D9FD347" w14:textId="77777777" w:rsidR="006670E2" w:rsidRPr="006670E2" w:rsidRDefault="006670E2" w:rsidP="006670E2">
      <w:pPr>
        <w:numPr>
          <w:ilvl w:val="0"/>
          <w:numId w:val="679"/>
        </w:numPr>
      </w:pPr>
      <w:r w:rsidRPr="006670E2">
        <w:t xml:space="preserve">Drone exists. </w:t>
      </w:r>
    </w:p>
    <w:p w14:paraId="47790144" w14:textId="77777777" w:rsidR="006670E2" w:rsidRPr="006670E2" w:rsidRDefault="006670E2" w:rsidP="006670E2">
      <w:pPr>
        <w:numPr>
          <w:ilvl w:val="0"/>
          <w:numId w:val="679"/>
        </w:numPr>
      </w:pPr>
      <w:r w:rsidRPr="006670E2">
        <w:t xml:space="preserve">Drone is available. </w:t>
      </w:r>
    </w:p>
    <w:p w14:paraId="08326992" w14:textId="77777777" w:rsidR="006670E2" w:rsidRPr="006670E2" w:rsidRDefault="006670E2" w:rsidP="006670E2">
      <w:pPr>
        <w:numPr>
          <w:ilvl w:val="0"/>
          <w:numId w:val="679"/>
        </w:numPr>
      </w:pPr>
      <w:r w:rsidRPr="006670E2">
        <w:t xml:space="preserve">Route exists. </w:t>
      </w:r>
    </w:p>
    <w:p w14:paraId="1108ADAE" w14:textId="77777777" w:rsidR="006670E2" w:rsidRPr="006670E2" w:rsidRDefault="006670E2" w:rsidP="006670E2">
      <w:pPr>
        <w:numPr>
          <w:ilvl w:val="0"/>
          <w:numId w:val="679"/>
        </w:numPr>
      </w:pPr>
      <w:r w:rsidRPr="006670E2">
        <w:t xml:space="preserve">Delivery is pending. </w:t>
      </w:r>
    </w:p>
    <w:p w14:paraId="14FBA310" w14:textId="77777777" w:rsidR="006670E2" w:rsidRPr="006670E2" w:rsidRDefault="006670E2" w:rsidP="006670E2">
      <w:pPr>
        <w:numPr>
          <w:ilvl w:val="0"/>
          <w:numId w:val="679"/>
        </w:numPr>
      </w:pPr>
      <w:r w:rsidRPr="006670E2">
        <w:t xml:space="preserve">Priority is valid. </w:t>
      </w:r>
    </w:p>
    <w:p w14:paraId="14AB4ECB" w14:textId="77777777" w:rsidR="006670E2" w:rsidRPr="006670E2" w:rsidRDefault="006670E2" w:rsidP="006670E2">
      <w:r w:rsidRPr="006670E2">
        <w:t>Only then should assignment proceed.</w:t>
      </w:r>
    </w:p>
    <w:p w14:paraId="0AFA7B25" w14:textId="77777777" w:rsidR="006670E2" w:rsidRPr="006670E2" w:rsidRDefault="006670E2" w:rsidP="006670E2">
      <w:r w:rsidRPr="006670E2">
        <w:pict w14:anchorId="2987B588">
          <v:rect id="_x0000_i8954" style="width:0;height:1.5pt" o:hralign="center" o:hrstd="t" o:hr="t" fillcolor="#a0a0a0" stroked="f"/>
        </w:pict>
      </w:r>
    </w:p>
    <w:p w14:paraId="4652F329" w14:textId="77777777" w:rsidR="006670E2" w:rsidRPr="006670E2" w:rsidRDefault="006670E2" w:rsidP="006670E2">
      <w:pPr>
        <w:rPr>
          <w:b/>
          <w:bCs/>
        </w:rPr>
      </w:pPr>
      <w:r w:rsidRPr="006670E2">
        <w:rPr>
          <w:b/>
          <w:bCs/>
        </w:rPr>
        <w:t>64. Status Lifecycle</w:t>
      </w:r>
    </w:p>
    <w:p w14:paraId="774758FD" w14:textId="77777777" w:rsidR="006670E2" w:rsidRPr="006670E2" w:rsidRDefault="006670E2" w:rsidP="006670E2">
      <w:r w:rsidRPr="006670E2">
        <w:t>Every delivery follows a fixed lifecycle.</w:t>
      </w:r>
    </w:p>
    <w:p w14:paraId="072DCDBC" w14:textId="77777777" w:rsidR="006670E2" w:rsidRPr="006670E2" w:rsidRDefault="006670E2" w:rsidP="006670E2">
      <w:r w:rsidRPr="006670E2">
        <w:t>Pending</w:t>
      </w:r>
    </w:p>
    <w:p w14:paraId="033A6776" w14:textId="77777777" w:rsidR="006670E2" w:rsidRPr="006670E2" w:rsidRDefault="006670E2" w:rsidP="006670E2"/>
    <w:p w14:paraId="729FDC40" w14:textId="77777777" w:rsidR="006670E2" w:rsidRPr="006670E2" w:rsidRDefault="006670E2" w:rsidP="006670E2">
      <w:r w:rsidRPr="006670E2">
        <w:t>↓</w:t>
      </w:r>
    </w:p>
    <w:p w14:paraId="79D180E7" w14:textId="77777777" w:rsidR="006670E2" w:rsidRPr="006670E2" w:rsidRDefault="006670E2" w:rsidP="006670E2"/>
    <w:p w14:paraId="754B2636" w14:textId="77777777" w:rsidR="006670E2" w:rsidRPr="006670E2" w:rsidRDefault="006670E2" w:rsidP="006670E2">
      <w:r w:rsidRPr="006670E2">
        <w:t>Assigned</w:t>
      </w:r>
    </w:p>
    <w:p w14:paraId="5F05CF0A" w14:textId="77777777" w:rsidR="006670E2" w:rsidRPr="006670E2" w:rsidRDefault="006670E2" w:rsidP="006670E2"/>
    <w:p w14:paraId="7CE4A259" w14:textId="77777777" w:rsidR="006670E2" w:rsidRPr="006670E2" w:rsidRDefault="006670E2" w:rsidP="006670E2">
      <w:r w:rsidRPr="006670E2">
        <w:t>↓</w:t>
      </w:r>
    </w:p>
    <w:p w14:paraId="6A3529DD" w14:textId="77777777" w:rsidR="006670E2" w:rsidRPr="006670E2" w:rsidRDefault="006670E2" w:rsidP="006670E2"/>
    <w:p w14:paraId="1493F51B" w14:textId="77777777" w:rsidR="006670E2" w:rsidRPr="006670E2" w:rsidRDefault="006670E2" w:rsidP="006670E2">
      <w:r w:rsidRPr="006670E2">
        <w:t>In Transit</w:t>
      </w:r>
    </w:p>
    <w:p w14:paraId="0B2EBCEB" w14:textId="77777777" w:rsidR="006670E2" w:rsidRPr="006670E2" w:rsidRDefault="006670E2" w:rsidP="006670E2"/>
    <w:p w14:paraId="1B122803" w14:textId="77777777" w:rsidR="006670E2" w:rsidRPr="006670E2" w:rsidRDefault="006670E2" w:rsidP="006670E2">
      <w:r w:rsidRPr="006670E2">
        <w:t>↓</w:t>
      </w:r>
    </w:p>
    <w:p w14:paraId="2295CE1D" w14:textId="77777777" w:rsidR="006670E2" w:rsidRPr="006670E2" w:rsidRDefault="006670E2" w:rsidP="006670E2"/>
    <w:p w14:paraId="6810EBE6" w14:textId="77777777" w:rsidR="006670E2" w:rsidRPr="006670E2" w:rsidRDefault="006670E2" w:rsidP="006670E2">
      <w:r w:rsidRPr="006670E2">
        <w:t>Delivered</w:t>
      </w:r>
    </w:p>
    <w:p w14:paraId="6C36CDB0" w14:textId="77777777" w:rsidR="006670E2" w:rsidRPr="006670E2" w:rsidRDefault="006670E2" w:rsidP="006670E2">
      <w:r w:rsidRPr="006670E2">
        <w:t>Alternative paths:</w:t>
      </w:r>
    </w:p>
    <w:p w14:paraId="0D7DD1CD" w14:textId="77777777" w:rsidR="006670E2" w:rsidRPr="006670E2" w:rsidRDefault="006670E2" w:rsidP="006670E2">
      <w:r w:rsidRPr="006670E2">
        <w:t>Pending</w:t>
      </w:r>
    </w:p>
    <w:p w14:paraId="2EE65880" w14:textId="77777777" w:rsidR="006670E2" w:rsidRPr="006670E2" w:rsidRDefault="006670E2" w:rsidP="006670E2"/>
    <w:p w14:paraId="55DDF4B9" w14:textId="77777777" w:rsidR="006670E2" w:rsidRPr="006670E2" w:rsidRDefault="006670E2" w:rsidP="006670E2">
      <w:r w:rsidRPr="006670E2">
        <w:t>↓</w:t>
      </w:r>
    </w:p>
    <w:p w14:paraId="3F024F53" w14:textId="77777777" w:rsidR="006670E2" w:rsidRPr="006670E2" w:rsidRDefault="006670E2" w:rsidP="006670E2"/>
    <w:p w14:paraId="56A9EF21" w14:textId="77777777" w:rsidR="006670E2" w:rsidRPr="006670E2" w:rsidRDefault="006670E2" w:rsidP="006670E2">
      <w:r w:rsidRPr="006670E2">
        <w:t>Cancelled</w:t>
      </w:r>
    </w:p>
    <w:p w14:paraId="5047A5DF" w14:textId="77777777" w:rsidR="006670E2" w:rsidRPr="006670E2" w:rsidRDefault="006670E2" w:rsidP="006670E2">
      <w:r w:rsidRPr="006670E2">
        <w:lastRenderedPageBreak/>
        <w:t>Status transitions must follow business rules.</w:t>
      </w:r>
    </w:p>
    <w:p w14:paraId="67B33087" w14:textId="77777777" w:rsidR="006670E2" w:rsidRPr="006670E2" w:rsidRDefault="006670E2" w:rsidP="006670E2">
      <w:r w:rsidRPr="006670E2">
        <w:pict w14:anchorId="564BF055">
          <v:rect id="_x0000_i8955" style="width:0;height:1.5pt" o:hralign="center" o:hrstd="t" o:hr="t" fillcolor="#a0a0a0" stroked="f"/>
        </w:pict>
      </w:r>
    </w:p>
    <w:p w14:paraId="6059A70C" w14:textId="77777777" w:rsidR="006670E2" w:rsidRPr="006670E2" w:rsidRDefault="006670E2" w:rsidP="006670E2">
      <w:pPr>
        <w:rPr>
          <w:b/>
          <w:bCs/>
        </w:rPr>
      </w:pPr>
      <w:r w:rsidRPr="006670E2">
        <w:rPr>
          <w:b/>
          <w:bCs/>
        </w:rPr>
        <w:t>65. Delivery History Management</w:t>
      </w:r>
    </w:p>
    <w:p w14:paraId="6A6A68CC" w14:textId="77777777" w:rsidR="006670E2" w:rsidRPr="006670E2" w:rsidRDefault="006670E2" w:rsidP="006670E2">
      <w:r w:rsidRPr="006670E2">
        <w:t>Every status change generates a history record.</w:t>
      </w:r>
    </w:p>
    <w:p w14:paraId="0F435A77" w14:textId="77777777" w:rsidR="006670E2" w:rsidRPr="006670E2" w:rsidRDefault="006670E2" w:rsidP="006670E2">
      <w:r w:rsidRPr="006670E2">
        <w:t>Examples:</w:t>
      </w:r>
    </w:p>
    <w:p w14:paraId="25F2407A" w14:textId="77777777" w:rsidR="006670E2" w:rsidRPr="006670E2" w:rsidRDefault="006670E2" w:rsidP="006670E2">
      <w:pPr>
        <w:numPr>
          <w:ilvl w:val="0"/>
          <w:numId w:val="680"/>
        </w:numPr>
      </w:pPr>
      <w:r w:rsidRPr="006670E2">
        <w:t xml:space="preserve">Delivery created </w:t>
      </w:r>
    </w:p>
    <w:p w14:paraId="59A05977" w14:textId="77777777" w:rsidR="006670E2" w:rsidRPr="006670E2" w:rsidRDefault="006670E2" w:rsidP="006670E2">
      <w:pPr>
        <w:numPr>
          <w:ilvl w:val="0"/>
          <w:numId w:val="680"/>
        </w:numPr>
      </w:pPr>
      <w:r w:rsidRPr="006670E2">
        <w:t xml:space="preserve">Drone assigned </w:t>
      </w:r>
    </w:p>
    <w:p w14:paraId="77951F91" w14:textId="77777777" w:rsidR="006670E2" w:rsidRPr="006670E2" w:rsidRDefault="006670E2" w:rsidP="006670E2">
      <w:pPr>
        <w:numPr>
          <w:ilvl w:val="0"/>
          <w:numId w:val="680"/>
        </w:numPr>
      </w:pPr>
      <w:r w:rsidRPr="006670E2">
        <w:t xml:space="preserve">Route assigned </w:t>
      </w:r>
    </w:p>
    <w:p w14:paraId="2EE8E8C0" w14:textId="77777777" w:rsidR="006670E2" w:rsidRPr="006670E2" w:rsidRDefault="006670E2" w:rsidP="006670E2">
      <w:pPr>
        <w:numPr>
          <w:ilvl w:val="0"/>
          <w:numId w:val="680"/>
        </w:numPr>
      </w:pPr>
      <w:r w:rsidRPr="006670E2">
        <w:t xml:space="preserve">Delivery dispatched </w:t>
      </w:r>
    </w:p>
    <w:p w14:paraId="3835D6F5" w14:textId="77777777" w:rsidR="006670E2" w:rsidRPr="006670E2" w:rsidRDefault="006670E2" w:rsidP="006670E2">
      <w:pPr>
        <w:numPr>
          <w:ilvl w:val="0"/>
          <w:numId w:val="680"/>
        </w:numPr>
      </w:pPr>
      <w:r w:rsidRPr="006670E2">
        <w:t xml:space="preserve">Delivery completed </w:t>
      </w:r>
    </w:p>
    <w:p w14:paraId="04843A3E" w14:textId="77777777" w:rsidR="006670E2" w:rsidRPr="006670E2" w:rsidRDefault="006670E2" w:rsidP="006670E2">
      <w:pPr>
        <w:numPr>
          <w:ilvl w:val="0"/>
          <w:numId w:val="680"/>
        </w:numPr>
      </w:pPr>
      <w:r w:rsidRPr="006670E2">
        <w:t xml:space="preserve">Delivery cancelled </w:t>
      </w:r>
    </w:p>
    <w:p w14:paraId="5FBB09B4" w14:textId="77777777" w:rsidR="006670E2" w:rsidRPr="006670E2" w:rsidRDefault="006670E2" w:rsidP="006670E2">
      <w:r w:rsidRPr="006670E2">
        <w:t>History entries should never be deleted.</w:t>
      </w:r>
    </w:p>
    <w:p w14:paraId="25702C8A" w14:textId="77777777" w:rsidR="006670E2" w:rsidRPr="006670E2" w:rsidRDefault="006670E2" w:rsidP="006670E2">
      <w:r w:rsidRPr="006670E2">
        <w:pict w14:anchorId="3A4FC31F">
          <v:rect id="_x0000_i8956" style="width:0;height:1.5pt" o:hralign="center" o:hrstd="t" o:hr="t" fillcolor="#a0a0a0" stroked="f"/>
        </w:pict>
      </w:r>
    </w:p>
    <w:p w14:paraId="5B695E0F" w14:textId="77777777" w:rsidR="006670E2" w:rsidRPr="006670E2" w:rsidRDefault="006670E2" w:rsidP="006670E2">
      <w:pPr>
        <w:rPr>
          <w:b/>
          <w:bCs/>
        </w:rPr>
      </w:pPr>
      <w:r w:rsidRPr="006670E2">
        <w:rPr>
          <w:b/>
          <w:bCs/>
        </w:rPr>
        <w:t>66. Logging Strategy</w:t>
      </w:r>
    </w:p>
    <w:p w14:paraId="744A3A91" w14:textId="77777777" w:rsidR="006670E2" w:rsidRPr="006670E2" w:rsidRDefault="006670E2" w:rsidP="006670E2">
      <w:r w:rsidRPr="006670E2">
        <w:t>Log significant events.</w:t>
      </w:r>
    </w:p>
    <w:p w14:paraId="5EB5B3B3" w14:textId="77777777" w:rsidR="006670E2" w:rsidRPr="006670E2" w:rsidRDefault="006670E2" w:rsidP="006670E2">
      <w:r w:rsidRPr="006670E2">
        <w:t>Examples:</w:t>
      </w:r>
    </w:p>
    <w:p w14:paraId="7BBBD0EF" w14:textId="77777777" w:rsidR="006670E2" w:rsidRPr="006670E2" w:rsidRDefault="006670E2" w:rsidP="006670E2">
      <w:pPr>
        <w:numPr>
          <w:ilvl w:val="0"/>
          <w:numId w:val="681"/>
        </w:numPr>
      </w:pPr>
      <w:r w:rsidRPr="006670E2">
        <w:t xml:space="preserve">Delivery created </w:t>
      </w:r>
    </w:p>
    <w:p w14:paraId="6F4B6B24" w14:textId="77777777" w:rsidR="006670E2" w:rsidRPr="006670E2" w:rsidRDefault="006670E2" w:rsidP="006670E2">
      <w:pPr>
        <w:numPr>
          <w:ilvl w:val="0"/>
          <w:numId w:val="681"/>
        </w:numPr>
      </w:pPr>
      <w:r w:rsidRPr="006670E2">
        <w:t xml:space="preserve">Delivery assigned </w:t>
      </w:r>
    </w:p>
    <w:p w14:paraId="3B5A29E8" w14:textId="77777777" w:rsidR="006670E2" w:rsidRPr="006670E2" w:rsidRDefault="006670E2" w:rsidP="006670E2">
      <w:pPr>
        <w:numPr>
          <w:ilvl w:val="0"/>
          <w:numId w:val="681"/>
        </w:numPr>
      </w:pPr>
      <w:r w:rsidRPr="006670E2">
        <w:t xml:space="preserve">Route assigned </w:t>
      </w:r>
    </w:p>
    <w:p w14:paraId="0D067D6E" w14:textId="77777777" w:rsidR="006670E2" w:rsidRPr="006670E2" w:rsidRDefault="006670E2" w:rsidP="006670E2">
      <w:pPr>
        <w:numPr>
          <w:ilvl w:val="0"/>
          <w:numId w:val="681"/>
        </w:numPr>
      </w:pPr>
      <w:r w:rsidRPr="006670E2">
        <w:t xml:space="preserve">Status updated </w:t>
      </w:r>
    </w:p>
    <w:p w14:paraId="4D0697C3" w14:textId="77777777" w:rsidR="006670E2" w:rsidRPr="006670E2" w:rsidRDefault="006670E2" w:rsidP="006670E2">
      <w:pPr>
        <w:numPr>
          <w:ilvl w:val="0"/>
          <w:numId w:val="681"/>
        </w:numPr>
      </w:pPr>
      <w:r w:rsidRPr="006670E2">
        <w:t xml:space="preserve">Authentication failure </w:t>
      </w:r>
    </w:p>
    <w:p w14:paraId="10F8F387" w14:textId="77777777" w:rsidR="006670E2" w:rsidRPr="006670E2" w:rsidRDefault="006670E2" w:rsidP="006670E2">
      <w:pPr>
        <w:numPr>
          <w:ilvl w:val="0"/>
          <w:numId w:val="681"/>
        </w:numPr>
      </w:pPr>
      <w:r w:rsidRPr="006670E2">
        <w:t xml:space="preserve">Assignment failure </w:t>
      </w:r>
    </w:p>
    <w:p w14:paraId="39A333CC" w14:textId="77777777" w:rsidR="006670E2" w:rsidRPr="006670E2" w:rsidRDefault="006670E2" w:rsidP="006670E2">
      <w:pPr>
        <w:numPr>
          <w:ilvl w:val="0"/>
          <w:numId w:val="681"/>
        </w:numPr>
      </w:pPr>
      <w:r w:rsidRPr="006670E2">
        <w:t xml:space="preserve">Validation failure </w:t>
      </w:r>
    </w:p>
    <w:p w14:paraId="4506E3F6" w14:textId="77777777" w:rsidR="006670E2" w:rsidRPr="006670E2" w:rsidRDefault="006670E2" w:rsidP="006670E2">
      <w:r w:rsidRPr="006670E2">
        <w:t>Logs should assist debugging without exposing sensitive information.</w:t>
      </w:r>
    </w:p>
    <w:p w14:paraId="34643FD1" w14:textId="77777777" w:rsidR="006670E2" w:rsidRPr="006670E2" w:rsidRDefault="006670E2" w:rsidP="006670E2">
      <w:r w:rsidRPr="006670E2">
        <w:pict w14:anchorId="20FD58BA">
          <v:rect id="_x0000_i8957" style="width:0;height:1.5pt" o:hralign="center" o:hrstd="t" o:hr="t" fillcolor="#a0a0a0" stroked="f"/>
        </w:pict>
      </w:r>
    </w:p>
    <w:p w14:paraId="04F0FA8A" w14:textId="77777777" w:rsidR="006670E2" w:rsidRPr="006670E2" w:rsidRDefault="006670E2" w:rsidP="006670E2">
      <w:pPr>
        <w:rPr>
          <w:b/>
          <w:bCs/>
        </w:rPr>
      </w:pPr>
      <w:r w:rsidRPr="006670E2">
        <w:rPr>
          <w:b/>
          <w:bCs/>
        </w:rPr>
        <w:t>67. Backend Security</w:t>
      </w:r>
    </w:p>
    <w:p w14:paraId="2BC829CB" w14:textId="77777777" w:rsidR="006670E2" w:rsidRPr="006670E2" w:rsidRDefault="006670E2" w:rsidP="006670E2">
      <w:r w:rsidRPr="006670E2">
        <w:t>Mandatory practices:</w:t>
      </w:r>
    </w:p>
    <w:p w14:paraId="38F82A49" w14:textId="77777777" w:rsidR="006670E2" w:rsidRPr="006670E2" w:rsidRDefault="006670E2" w:rsidP="006670E2">
      <w:pPr>
        <w:numPr>
          <w:ilvl w:val="0"/>
          <w:numId w:val="682"/>
        </w:numPr>
      </w:pPr>
      <w:r w:rsidRPr="006670E2">
        <w:t xml:space="preserve">JWT authentication. </w:t>
      </w:r>
    </w:p>
    <w:p w14:paraId="237B0EAF" w14:textId="77777777" w:rsidR="006670E2" w:rsidRPr="006670E2" w:rsidRDefault="006670E2" w:rsidP="006670E2">
      <w:pPr>
        <w:numPr>
          <w:ilvl w:val="0"/>
          <w:numId w:val="682"/>
        </w:numPr>
      </w:pPr>
      <w:r w:rsidRPr="006670E2">
        <w:t xml:space="preserve">Role-based authorization. </w:t>
      </w:r>
    </w:p>
    <w:p w14:paraId="42EF1316" w14:textId="77777777" w:rsidR="006670E2" w:rsidRPr="006670E2" w:rsidRDefault="006670E2" w:rsidP="006670E2">
      <w:pPr>
        <w:numPr>
          <w:ilvl w:val="0"/>
          <w:numId w:val="682"/>
        </w:numPr>
      </w:pPr>
      <w:r w:rsidRPr="006670E2">
        <w:t xml:space="preserve">Input validation. </w:t>
      </w:r>
    </w:p>
    <w:p w14:paraId="68BBFFB7" w14:textId="77777777" w:rsidR="006670E2" w:rsidRPr="006670E2" w:rsidRDefault="006670E2" w:rsidP="006670E2">
      <w:pPr>
        <w:numPr>
          <w:ilvl w:val="0"/>
          <w:numId w:val="682"/>
        </w:numPr>
      </w:pPr>
      <w:r w:rsidRPr="006670E2">
        <w:t xml:space="preserve">Sanitized requests. </w:t>
      </w:r>
    </w:p>
    <w:p w14:paraId="0F4E0FB0" w14:textId="77777777" w:rsidR="006670E2" w:rsidRPr="006670E2" w:rsidRDefault="006670E2" w:rsidP="006670E2">
      <w:pPr>
        <w:numPr>
          <w:ilvl w:val="0"/>
          <w:numId w:val="682"/>
        </w:numPr>
      </w:pPr>
      <w:r w:rsidRPr="006670E2">
        <w:lastRenderedPageBreak/>
        <w:t xml:space="preserve">Environment variables. </w:t>
      </w:r>
    </w:p>
    <w:p w14:paraId="40BC7E3F" w14:textId="77777777" w:rsidR="006670E2" w:rsidRPr="006670E2" w:rsidRDefault="006670E2" w:rsidP="006670E2">
      <w:pPr>
        <w:numPr>
          <w:ilvl w:val="0"/>
          <w:numId w:val="682"/>
        </w:numPr>
      </w:pPr>
      <w:r w:rsidRPr="006670E2">
        <w:t xml:space="preserve">Protected CRUD operations. </w:t>
      </w:r>
    </w:p>
    <w:p w14:paraId="1A441047" w14:textId="77777777" w:rsidR="006670E2" w:rsidRPr="006670E2" w:rsidRDefault="006670E2" w:rsidP="006670E2">
      <w:pPr>
        <w:numPr>
          <w:ilvl w:val="0"/>
          <w:numId w:val="682"/>
        </w:numPr>
      </w:pPr>
      <w:r w:rsidRPr="006670E2">
        <w:t xml:space="preserve">Secure error responses. </w:t>
      </w:r>
    </w:p>
    <w:p w14:paraId="40314205" w14:textId="77777777" w:rsidR="006670E2" w:rsidRPr="006670E2" w:rsidRDefault="006670E2" w:rsidP="006670E2">
      <w:r w:rsidRPr="006670E2">
        <w:t>Internal implementation details must never be exposed.</w:t>
      </w:r>
    </w:p>
    <w:p w14:paraId="3CBE8592" w14:textId="77777777" w:rsidR="006670E2" w:rsidRPr="006670E2" w:rsidRDefault="006670E2" w:rsidP="006670E2">
      <w:r w:rsidRPr="006670E2">
        <w:pict w14:anchorId="32419098">
          <v:rect id="_x0000_i8958" style="width:0;height:1.5pt" o:hralign="center" o:hrstd="t" o:hr="t" fillcolor="#a0a0a0" stroked="f"/>
        </w:pict>
      </w:r>
    </w:p>
    <w:p w14:paraId="7416FE03" w14:textId="77777777" w:rsidR="006670E2" w:rsidRPr="006670E2" w:rsidRDefault="006670E2" w:rsidP="006670E2">
      <w:pPr>
        <w:rPr>
          <w:b/>
          <w:bCs/>
        </w:rPr>
      </w:pPr>
      <w:r w:rsidRPr="006670E2">
        <w:rPr>
          <w:b/>
          <w:bCs/>
        </w:rPr>
        <w:t>68. Performance Guidelines</w:t>
      </w:r>
    </w:p>
    <w:p w14:paraId="311BC056" w14:textId="77777777" w:rsidR="006670E2" w:rsidRPr="006670E2" w:rsidRDefault="006670E2" w:rsidP="006670E2">
      <w:r w:rsidRPr="006670E2">
        <w:t>The backend should:</w:t>
      </w:r>
    </w:p>
    <w:p w14:paraId="10AE77D7" w14:textId="77777777" w:rsidR="006670E2" w:rsidRPr="006670E2" w:rsidRDefault="006670E2" w:rsidP="006670E2">
      <w:pPr>
        <w:numPr>
          <w:ilvl w:val="0"/>
          <w:numId w:val="683"/>
        </w:numPr>
      </w:pPr>
      <w:r w:rsidRPr="006670E2">
        <w:t xml:space="preserve">Process queue efficiently. </w:t>
      </w:r>
    </w:p>
    <w:p w14:paraId="1038295B" w14:textId="77777777" w:rsidR="006670E2" w:rsidRPr="006670E2" w:rsidRDefault="006670E2" w:rsidP="006670E2">
      <w:pPr>
        <w:numPr>
          <w:ilvl w:val="0"/>
          <w:numId w:val="683"/>
        </w:numPr>
      </w:pPr>
      <w:r w:rsidRPr="006670E2">
        <w:t xml:space="preserve">Avoid unnecessary database queries. </w:t>
      </w:r>
    </w:p>
    <w:p w14:paraId="55974F04" w14:textId="77777777" w:rsidR="006670E2" w:rsidRPr="006670E2" w:rsidRDefault="006670E2" w:rsidP="006670E2">
      <w:pPr>
        <w:numPr>
          <w:ilvl w:val="0"/>
          <w:numId w:val="683"/>
        </w:numPr>
      </w:pPr>
      <w:r w:rsidRPr="006670E2">
        <w:t xml:space="preserve">Cache static reference data when appropriate. </w:t>
      </w:r>
    </w:p>
    <w:p w14:paraId="28BF26D2" w14:textId="77777777" w:rsidR="006670E2" w:rsidRPr="006670E2" w:rsidRDefault="006670E2" w:rsidP="006670E2">
      <w:pPr>
        <w:numPr>
          <w:ilvl w:val="0"/>
          <w:numId w:val="683"/>
        </w:numPr>
      </w:pPr>
      <w:r w:rsidRPr="006670E2">
        <w:t xml:space="preserve">Use indexes effectively. </w:t>
      </w:r>
    </w:p>
    <w:p w14:paraId="4840FC03" w14:textId="77777777" w:rsidR="006670E2" w:rsidRPr="006670E2" w:rsidRDefault="006670E2" w:rsidP="006670E2">
      <w:pPr>
        <w:numPr>
          <w:ilvl w:val="0"/>
          <w:numId w:val="683"/>
        </w:numPr>
      </w:pPr>
      <w:r w:rsidRPr="006670E2">
        <w:t xml:space="preserve">Update only affected delivery records. </w:t>
      </w:r>
    </w:p>
    <w:p w14:paraId="0010E200" w14:textId="77777777" w:rsidR="006670E2" w:rsidRPr="006670E2" w:rsidRDefault="006670E2" w:rsidP="006670E2">
      <w:pPr>
        <w:numPr>
          <w:ilvl w:val="0"/>
          <w:numId w:val="683"/>
        </w:numPr>
      </w:pPr>
      <w:r w:rsidRPr="006670E2">
        <w:t xml:space="preserve">Keep assignment operations responsive. </w:t>
      </w:r>
    </w:p>
    <w:p w14:paraId="22BAC47D" w14:textId="77777777" w:rsidR="006670E2" w:rsidRPr="006670E2" w:rsidRDefault="006670E2" w:rsidP="006670E2">
      <w:r w:rsidRPr="006670E2">
        <w:t>These optimizations support increasing delivery volumes.</w:t>
      </w:r>
    </w:p>
    <w:p w14:paraId="7210A283" w14:textId="77777777" w:rsidR="006670E2" w:rsidRPr="006670E2" w:rsidRDefault="006670E2" w:rsidP="006670E2">
      <w:r w:rsidRPr="006670E2">
        <w:pict w14:anchorId="1854D377">
          <v:rect id="_x0000_i8959" style="width:0;height:1.5pt" o:hralign="center" o:hrstd="t" o:hr="t" fillcolor="#a0a0a0" stroked="f"/>
        </w:pict>
      </w:r>
    </w:p>
    <w:p w14:paraId="03375E6D" w14:textId="77777777" w:rsidR="006670E2" w:rsidRPr="006670E2" w:rsidRDefault="006670E2" w:rsidP="006670E2">
      <w:pPr>
        <w:rPr>
          <w:b/>
          <w:bCs/>
        </w:rPr>
      </w:pPr>
      <w:r w:rsidRPr="006670E2">
        <w:rPr>
          <w:b/>
          <w:bCs/>
        </w:rPr>
        <w:t>69. Backend Quality Checklist</w:t>
      </w:r>
    </w:p>
    <w:p w14:paraId="7E2E1F2F" w14:textId="77777777" w:rsidR="006670E2" w:rsidRPr="006670E2" w:rsidRDefault="006670E2" w:rsidP="006670E2">
      <w:r w:rsidRPr="006670E2">
        <w:t>Before completing the Delivery backend, verify:</w:t>
      </w:r>
    </w:p>
    <w:p w14:paraId="4A6F58FE" w14:textId="77777777" w:rsidR="006670E2" w:rsidRPr="006670E2" w:rsidRDefault="006670E2" w:rsidP="006670E2">
      <w:pPr>
        <w:numPr>
          <w:ilvl w:val="0"/>
          <w:numId w:val="684"/>
        </w:numPr>
      </w:pPr>
      <w:r w:rsidRPr="006670E2">
        <w:t xml:space="preserve">CRUD APIs implemented. </w:t>
      </w:r>
    </w:p>
    <w:p w14:paraId="2CB5F00D" w14:textId="77777777" w:rsidR="006670E2" w:rsidRPr="006670E2" w:rsidRDefault="006670E2" w:rsidP="006670E2">
      <w:pPr>
        <w:numPr>
          <w:ilvl w:val="0"/>
          <w:numId w:val="684"/>
        </w:numPr>
      </w:pPr>
      <w:r w:rsidRPr="006670E2">
        <w:t xml:space="preserve">JWT authentication applied. </w:t>
      </w:r>
    </w:p>
    <w:p w14:paraId="5AC6EC27" w14:textId="77777777" w:rsidR="006670E2" w:rsidRPr="006670E2" w:rsidRDefault="006670E2" w:rsidP="006670E2">
      <w:pPr>
        <w:numPr>
          <w:ilvl w:val="0"/>
          <w:numId w:val="684"/>
        </w:numPr>
      </w:pPr>
      <w:r w:rsidRPr="006670E2">
        <w:t xml:space="preserve">Authorization rules enforced. </w:t>
      </w:r>
    </w:p>
    <w:p w14:paraId="1C5E6E4F" w14:textId="77777777" w:rsidR="006670E2" w:rsidRPr="006670E2" w:rsidRDefault="006670E2" w:rsidP="006670E2">
      <w:pPr>
        <w:numPr>
          <w:ilvl w:val="0"/>
          <w:numId w:val="684"/>
        </w:numPr>
      </w:pPr>
      <w:r w:rsidRPr="006670E2">
        <w:t xml:space="preserve">Validation middleware implemented. </w:t>
      </w:r>
    </w:p>
    <w:p w14:paraId="6DBA93E1" w14:textId="77777777" w:rsidR="006670E2" w:rsidRPr="006670E2" w:rsidRDefault="006670E2" w:rsidP="006670E2">
      <w:pPr>
        <w:numPr>
          <w:ilvl w:val="0"/>
          <w:numId w:val="684"/>
        </w:numPr>
      </w:pPr>
      <w:r w:rsidRPr="006670E2">
        <w:t xml:space="preserve">Queue Engine created. </w:t>
      </w:r>
    </w:p>
    <w:p w14:paraId="29C80E02" w14:textId="77777777" w:rsidR="006670E2" w:rsidRPr="006670E2" w:rsidRDefault="006670E2" w:rsidP="006670E2">
      <w:pPr>
        <w:numPr>
          <w:ilvl w:val="0"/>
          <w:numId w:val="684"/>
        </w:numPr>
      </w:pPr>
      <w:r w:rsidRPr="006670E2">
        <w:t xml:space="preserve">Repository pattern followed. </w:t>
      </w:r>
    </w:p>
    <w:p w14:paraId="7ACE3286" w14:textId="77777777" w:rsidR="006670E2" w:rsidRPr="006670E2" w:rsidRDefault="006670E2" w:rsidP="006670E2">
      <w:pPr>
        <w:numPr>
          <w:ilvl w:val="0"/>
          <w:numId w:val="684"/>
        </w:numPr>
      </w:pPr>
      <w:r w:rsidRPr="006670E2">
        <w:t xml:space="preserve">Database schemas completed. </w:t>
      </w:r>
    </w:p>
    <w:p w14:paraId="537529AD" w14:textId="77777777" w:rsidR="006670E2" w:rsidRPr="006670E2" w:rsidRDefault="006670E2" w:rsidP="006670E2">
      <w:pPr>
        <w:numPr>
          <w:ilvl w:val="0"/>
          <w:numId w:val="684"/>
        </w:numPr>
      </w:pPr>
      <w:r w:rsidRPr="006670E2">
        <w:t xml:space="preserve">Indexes created. </w:t>
      </w:r>
    </w:p>
    <w:p w14:paraId="50CCBA5F" w14:textId="77777777" w:rsidR="006670E2" w:rsidRPr="006670E2" w:rsidRDefault="006670E2" w:rsidP="006670E2">
      <w:pPr>
        <w:numPr>
          <w:ilvl w:val="0"/>
          <w:numId w:val="684"/>
        </w:numPr>
      </w:pPr>
      <w:r w:rsidRPr="006670E2">
        <w:t xml:space="preserve">Standard API responses used. </w:t>
      </w:r>
    </w:p>
    <w:p w14:paraId="5916B743" w14:textId="77777777" w:rsidR="006670E2" w:rsidRPr="006670E2" w:rsidRDefault="006670E2" w:rsidP="006670E2">
      <w:pPr>
        <w:numPr>
          <w:ilvl w:val="0"/>
          <w:numId w:val="684"/>
        </w:numPr>
      </w:pPr>
      <w:r w:rsidRPr="006670E2">
        <w:t xml:space="preserve">Logging configured. </w:t>
      </w:r>
    </w:p>
    <w:p w14:paraId="57815CA1" w14:textId="77777777" w:rsidR="006670E2" w:rsidRPr="006670E2" w:rsidRDefault="006670E2" w:rsidP="006670E2">
      <w:r w:rsidRPr="006670E2">
        <w:pict w14:anchorId="09413135">
          <v:rect id="_x0000_i8960" style="width:0;height:1.5pt" o:hralign="center" o:hrstd="t" o:hr="t" fillcolor="#a0a0a0" stroked="f"/>
        </w:pict>
      </w:r>
    </w:p>
    <w:p w14:paraId="18CB7DC8" w14:textId="77777777" w:rsidR="006670E2" w:rsidRPr="006670E2" w:rsidRDefault="006670E2" w:rsidP="006670E2">
      <w:pPr>
        <w:rPr>
          <w:b/>
          <w:bCs/>
        </w:rPr>
      </w:pPr>
      <w:r w:rsidRPr="006670E2">
        <w:rPr>
          <w:b/>
          <w:bCs/>
        </w:rPr>
        <w:t>70. Locked Backend Rules</w:t>
      </w:r>
    </w:p>
    <w:p w14:paraId="51A52DB5" w14:textId="77777777" w:rsidR="006670E2" w:rsidRPr="006670E2" w:rsidRDefault="006670E2" w:rsidP="006670E2">
      <w:r w:rsidRPr="006670E2">
        <w:t>The following decisions are permanently locked for Version 1.0:</w:t>
      </w:r>
    </w:p>
    <w:p w14:paraId="48D7609B" w14:textId="77777777" w:rsidR="006670E2" w:rsidRPr="006670E2" w:rsidRDefault="006670E2" w:rsidP="006670E2">
      <w:pPr>
        <w:numPr>
          <w:ilvl w:val="0"/>
          <w:numId w:val="685"/>
        </w:numPr>
      </w:pPr>
      <w:r w:rsidRPr="006670E2">
        <w:t xml:space="preserve">Express.js backend. </w:t>
      </w:r>
    </w:p>
    <w:p w14:paraId="09A1EAB6" w14:textId="77777777" w:rsidR="006670E2" w:rsidRPr="006670E2" w:rsidRDefault="006670E2" w:rsidP="006670E2">
      <w:pPr>
        <w:numPr>
          <w:ilvl w:val="0"/>
          <w:numId w:val="685"/>
        </w:numPr>
      </w:pPr>
      <w:r w:rsidRPr="006670E2">
        <w:lastRenderedPageBreak/>
        <w:t xml:space="preserve">MongoDB with Mongoose. </w:t>
      </w:r>
    </w:p>
    <w:p w14:paraId="23B5F7C6" w14:textId="77777777" w:rsidR="006670E2" w:rsidRPr="006670E2" w:rsidRDefault="006670E2" w:rsidP="006670E2">
      <w:pPr>
        <w:numPr>
          <w:ilvl w:val="0"/>
          <w:numId w:val="685"/>
        </w:numPr>
      </w:pPr>
      <w:r w:rsidRPr="006670E2">
        <w:t xml:space="preserve">Layered architecture. </w:t>
      </w:r>
    </w:p>
    <w:p w14:paraId="16EF2E7D" w14:textId="77777777" w:rsidR="006670E2" w:rsidRPr="006670E2" w:rsidRDefault="006670E2" w:rsidP="006670E2">
      <w:pPr>
        <w:numPr>
          <w:ilvl w:val="0"/>
          <w:numId w:val="685"/>
        </w:numPr>
      </w:pPr>
      <w:r w:rsidRPr="006670E2">
        <w:t xml:space="preserve">Repository pattern. </w:t>
      </w:r>
    </w:p>
    <w:p w14:paraId="70D736CB" w14:textId="77777777" w:rsidR="006670E2" w:rsidRPr="006670E2" w:rsidRDefault="006670E2" w:rsidP="006670E2">
      <w:pPr>
        <w:numPr>
          <w:ilvl w:val="0"/>
          <w:numId w:val="685"/>
        </w:numPr>
      </w:pPr>
      <w:r w:rsidRPr="006670E2">
        <w:t xml:space="preserve">JWT authentication. </w:t>
      </w:r>
    </w:p>
    <w:p w14:paraId="0B5DEB3B" w14:textId="77777777" w:rsidR="006670E2" w:rsidRPr="006670E2" w:rsidRDefault="006670E2" w:rsidP="006670E2">
      <w:pPr>
        <w:numPr>
          <w:ilvl w:val="0"/>
          <w:numId w:val="685"/>
        </w:numPr>
      </w:pPr>
      <w:r w:rsidRPr="006670E2">
        <w:t xml:space="preserve">Validation middleware. </w:t>
      </w:r>
    </w:p>
    <w:p w14:paraId="2D15F60D" w14:textId="77777777" w:rsidR="006670E2" w:rsidRPr="006670E2" w:rsidRDefault="006670E2" w:rsidP="006670E2">
      <w:pPr>
        <w:numPr>
          <w:ilvl w:val="0"/>
          <w:numId w:val="685"/>
        </w:numPr>
      </w:pPr>
      <w:r w:rsidRPr="006670E2">
        <w:t xml:space="preserve">Dedicated Delivery module. </w:t>
      </w:r>
    </w:p>
    <w:p w14:paraId="3E8D0C5E" w14:textId="77777777" w:rsidR="006670E2" w:rsidRPr="006670E2" w:rsidRDefault="006670E2" w:rsidP="006670E2">
      <w:pPr>
        <w:numPr>
          <w:ilvl w:val="0"/>
          <w:numId w:val="685"/>
        </w:numPr>
      </w:pPr>
      <w:r w:rsidRPr="006670E2">
        <w:t xml:space="preserve">Queue Engine abstraction. </w:t>
      </w:r>
    </w:p>
    <w:p w14:paraId="44203C1A" w14:textId="77777777" w:rsidR="006670E2" w:rsidRPr="006670E2" w:rsidRDefault="006670E2" w:rsidP="006670E2">
      <w:pPr>
        <w:numPr>
          <w:ilvl w:val="0"/>
          <w:numId w:val="685"/>
        </w:numPr>
      </w:pPr>
      <w:r w:rsidRPr="006670E2">
        <w:t xml:space="preserve">RESTful APIs. </w:t>
      </w:r>
    </w:p>
    <w:p w14:paraId="23AE9600" w14:textId="77777777" w:rsidR="006670E2" w:rsidRPr="006670E2" w:rsidRDefault="006670E2" w:rsidP="006670E2">
      <w:pPr>
        <w:numPr>
          <w:ilvl w:val="0"/>
          <w:numId w:val="685"/>
        </w:numPr>
      </w:pPr>
      <w:r w:rsidRPr="006670E2">
        <w:t xml:space="preserve">Standard API responses. </w:t>
      </w:r>
    </w:p>
    <w:p w14:paraId="7BBD4EB2" w14:textId="77777777" w:rsidR="006670E2" w:rsidRPr="006670E2" w:rsidRDefault="006670E2" w:rsidP="006670E2">
      <w:pPr>
        <w:numPr>
          <w:ilvl w:val="0"/>
          <w:numId w:val="685"/>
        </w:numPr>
      </w:pPr>
      <w:r w:rsidRPr="006670E2">
        <w:t xml:space="preserve">Business logic isolated from controllers. </w:t>
      </w:r>
    </w:p>
    <w:p w14:paraId="2880F48F" w14:textId="77777777" w:rsidR="006670E2" w:rsidRPr="006670E2" w:rsidRDefault="006670E2" w:rsidP="006670E2">
      <w:r w:rsidRPr="006670E2">
        <w:t>These specifications define the backend implementation for the Delivery Management module and must not be modified without updating the documentation.</w:t>
      </w:r>
    </w:p>
    <w:p w14:paraId="7632C905" w14:textId="77777777" w:rsidR="006670E2" w:rsidRPr="006670E2" w:rsidRDefault="006670E2" w:rsidP="006670E2">
      <w:r w:rsidRPr="006670E2">
        <w:pict w14:anchorId="250981D7">
          <v:rect id="_x0000_i8961" style="width:0;height:1.5pt" o:hralign="center" o:hrstd="t" o:hr="t" fillcolor="#a0a0a0" stroked="f"/>
        </w:pict>
      </w:r>
    </w:p>
    <w:p w14:paraId="1556B211" w14:textId="77777777" w:rsidR="006670E2" w:rsidRPr="006670E2" w:rsidRDefault="006670E2" w:rsidP="006670E2">
      <w:pPr>
        <w:rPr>
          <w:b/>
          <w:bCs/>
        </w:rPr>
      </w:pPr>
      <w:r w:rsidRPr="006670E2">
        <w:rPr>
          <w:b/>
          <w:bCs/>
        </w:rPr>
        <w:t>End of Volume 5 – Section 3</w:t>
      </w:r>
    </w:p>
    <w:p w14:paraId="3721C6AE" w14:textId="77777777" w:rsidR="006670E2" w:rsidRPr="006670E2" w:rsidRDefault="006670E2" w:rsidP="006670E2">
      <w:pPr>
        <w:rPr>
          <w:b/>
          <w:bCs/>
        </w:rPr>
      </w:pPr>
      <w:r w:rsidRPr="006670E2">
        <w:rPr>
          <w:b/>
          <w:bCs/>
        </w:rPr>
        <w:t>DRONE DELIVERY NAVIGATION SYSTEM</w:t>
      </w:r>
    </w:p>
    <w:p w14:paraId="25CFC579" w14:textId="77777777" w:rsidR="006670E2" w:rsidRPr="006670E2" w:rsidRDefault="006670E2" w:rsidP="006670E2">
      <w:pPr>
        <w:rPr>
          <w:b/>
          <w:bCs/>
        </w:rPr>
      </w:pPr>
      <w:r w:rsidRPr="006670E2">
        <w:rPr>
          <w:b/>
          <w:bCs/>
        </w:rPr>
        <w:t>VOLUME 5 – DELIVERY MANAGEMENT MODULE SPECIFICATION</w:t>
      </w:r>
    </w:p>
    <w:p w14:paraId="2ED778A4" w14:textId="77777777" w:rsidR="006670E2" w:rsidRPr="006670E2" w:rsidRDefault="006670E2" w:rsidP="006670E2">
      <w:pPr>
        <w:rPr>
          <w:b/>
          <w:bCs/>
        </w:rPr>
      </w:pPr>
      <w:r w:rsidRPr="006670E2">
        <w:rPr>
          <w:b/>
          <w:bCs/>
        </w:rPr>
        <w:t>SECTION 4</w:t>
      </w:r>
    </w:p>
    <w:p w14:paraId="1B3C0293" w14:textId="77777777" w:rsidR="006670E2" w:rsidRPr="006670E2" w:rsidRDefault="006670E2" w:rsidP="006670E2">
      <w:pPr>
        <w:rPr>
          <w:b/>
          <w:bCs/>
        </w:rPr>
      </w:pPr>
      <w:r w:rsidRPr="006670E2">
        <w:rPr>
          <w:b/>
          <w:bCs/>
        </w:rPr>
        <w:t>Data Structures &amp; Algorithms (DSA) Implementation</w:t>
      </w:r>
    </w:p>
    <w:p w14:paraId="683B7075" w14:textId="77777777" w:rsidR="006670E2" w:rsidRPr="006670E2" w:rsidRDefault="006670E2" w:rsidP="006670E2">
      <w:r w:rsidRPr="006670E2">
        <w:pict w14:anchorId="12359A5D">
          <v:rect id="_x0000_i9181" style="width:0;height:1.5pt" o:hralign="center" o:hrstd="t" o:hr="t" fillcolor="#a0a0a0" stroked="f"/>
        </w:pict>
      </w:r>
    </w:p>
    <w:p w14:paraId="4B56150A" w14:textId="77777777" w:rsidR="006670E2" w:rsidRPr="006670E2" w:rsidRDefault="006670E2" w:rsidP="006670E2">
      <w:pPr>
        <w:rPr>
          <w:b/>
          <w:bCs/>
        </w:rPr>
      </w:pPr>
      <w:r w:rsidRPr="006670E2">
        <w:rPr>
          <w:b/>
          <w:bCs/>
        </w:rPr>
        <w:t>71. Purpose</w:t>
      </w:r>
    </w:p>
    <w:p w14:paraId="407206FC" w14:textId="77777777" w:rsidR="006670E2" w:rsidRPr="006670E2" w:rsidRDefault="006670E2" w:rsidP="006670E2">
      <w:r w:rsidRPr="006670E2">
        <w:t>The Delivery Management module is responsible for scheduling, organizing, assigning, and tracking deliveries.</w:t>
      </w:r>
    </w:p>
    <w:p w14:paraId="7182D007" w14:textId="77777777" w:rsidR="006670E2" w:rsidRPr="006670E2" w:rsidRDefault="006670E2" w:rsidP="006670E2">
      <w:r w:rsidRPr="006670E2">
        <w:t xml:space="preserve">Instead of processing requests randomly, the system applies </w:t>
      </w:r>
      <w:r w:rsidRPr="006670E2">
        <w:rPr>
          <w:b/>
          <w:bCs/>
        </w:rPr>
        <w:t>Queue</w:t>
      </w:r>
      <w:r w:rsidRPr="006670E2">
        <w:t xml:space="preserve"> and </w:t>
      </w:r>
      <w:r w:rsidRPr="006670E2">
        <w:rPr>
          <w:b/>
          <w:bCs/>
        </w:rPr>
        <w:t>Priority Queue</w:t>
      </w:r>
      <w:r w:rsidRPr="006670E2">
        <w:t xml:space="preserve"> to manage delivery execution efficiently.</w:t>
      </w:r>
    </w:p>
    <w:p w14:paraId="42739E9E" w14:textId="77777777" w:rsidR="006670E2" w:rsidRPr="006670E2" w:rsidRDefault="006670E2" w:rsidP="006670E2">
      <w:r w:rsidRPr="006670E2">
        <w:t>This section documents:</w:t>
      </w:r>
    </w:p>
    <w:p w14:paraId="6898F9D3" w14:textId="77777777" w:rsidR="006670E2" w:rsidRPr="006670E2" w:rsidRDefault="006670E2" w:rsidP="006670E2">
      <w:pPr>
        <w:numPr>
          <w:ilvl w:val="0"/>
          <w:numId w:val="686"/>
        </w:numPr>
      </w:pPr>
      <w:r w:rsidRPr="006670E2">
        <w:t xml:space="preserve">Queue </w:t>
      </w:r>
    </w:p>
    <w:p w14:paraId="4FB4F91B" w14:textId="77777777" w:rsidR="006670E2" w:rsidRPr="006670E2" w:rsidRDefault="006670E2" w:rsidP="006670E2">
      <w:pPr>
        <w:numPr>
          <w:ilvl w:val="0"/>
          <w:numId w:val="686"/>
        </w:numPr>
      </w:pPr>
      <w:r w:rsidRPr="006670E2">
        <w:t xml:space="preserve">Priority Queue </w:t>
      </w:r>
    </w:p>
    <w:p w14:paraId="6CC55866" w14:textId="77777777" w:rsidR="006670E2" w:rsidRPr="006670E2" w:rsidRDefault="006670E2" w:rsidP="006670E2">
      <w:pPr>
        <w:numPr>
          <w:ilvl w:val="0"/>
          <w:numId w:val="686"/>
        </w:numPr>
      </w:pPr>
      <w:r w:rsidRPr="006670E2">
        <w:t xml:space="preserve">Delivery Scheduling </w:t>
      </w:r>
    </w:p>
    <w:p w14:paraId="69DD27DB" w14:textId="77777777" w:rsidR="006670E2" w:rsidRPr="006670E2" w:rsidRDefault="006670E2" w:rsidP="006670E2">
      <w:pPr>
        <w:numPr>
          <w:ilvl w:val="0"/>
          <w:numId w:val="686"/>
        </w:numPr>
      </w:pPr>
      <w:r w:rsidRPr="006670E2">
        <w:t xml:space="preserve">Assignment Logic </w:t>
      </w:r>
    </w:p>
    <w:p w14:paraId="644EDE7D" w14:textId="77777777" w:rsidR="006670E2" w:rsidRPr="006670E2" w:rsidRDefault="006670E2" w:rsidP="006670E2">
      <w:pPr>
        <w:numPr>
          <w:ilvl w:val="0"/>
          <w:numId w:val="686"/>
        </w:numPr>
      </w:pPr>
      <w:r w:rsidRPr="006670E2">
        <w:t xml:space="preserve">Queue Operations </w:t>
      </w:r>
    </w:p>
    <w:p w14:paraId="40BA4AC2" w14:textId="77777777" w:rsidR="006670E2" w:rsidRPr="006670E2" w:rsidRDefault="006670E2" w:rsidP="006670E2">
      <w:pPr>
        <w:numPr>
          <w:ilvl w:val="0"/>
          <w:numId w:val="686"/>
        </w:numPr>
      </w:pPr>
      <w:r w:rsidRPr="006670E2">
        <w:t xml:space="preserve">Backend Integration </w:t>
      </w:r>
    </w:p>
    <w:p w14:paraId="45D2DD27" w14:textId="77777777" w:rsidR="006670E2" w:rsidRPr="006670E2" w:rsidRDefault="006670E2" w:rsidP="006670E2">
      <w:pPr>
        <w:numPr>
          <w:ilvl w:val="0"/>
          <w:numId w:val="686"/>
        </w:numPr>
      </w:pPr>
      <w:r w:rsidRPr="006670E2">
        <w:t xml:space="preserve">Frontend Integration </w:t>
      </w:r>
    </w:p>
    <w:p w14:paraId="457AF17E" w14:textId="77777777" w:rsidR="006670E2" w:rsidRPr="006670E2" w:rsidRDefault="006670E2" w:rsidP="006670E2">
      <w:pPr>
        <w:numPr>
          <w:ilvl w:val="0"/>
          <w:numId w:val="686"/>
        </w:numPr>
      </w:pPr>
      <w:r w:rsidRPr="006670E2">
        <w:lastRenderedPageBreak/>
        <w:t xml:space="preserve">Time Complexity </w:t>
      </w:r>
    </w:p>
    <w:p w14:paraId="188F3DD3" w14:textId="77777777" w:rsidR="006670E2" w:rsidRPr="006670E2" w:rsidRDefault="006670E2" w:rsidP="006670E2">
      <w:pPr>
        <w:numPr>
          <w:ilvl w:val="0"/>
          <w:numId w:val="686"/>
        </w:numPr>
      </w:pPr>
      <w:r w:rsidRPr="006670E2">
        <w:t xml:space="preserve">Space Complexity </w:t>
      </w:r>
    </w:p>
    <w:p w14:paraId="4A439354" w14:textId="77777777" w:rsidR="006670E2" w:rsidRPr="006670E2" w:rsidRDefault="006670E2" w:rsidP="006670E2">
      <w:r w:rsidRPr="006670E2">
        <w:pict w14:anchorId="2D6F95B6">
          <v:rect id="_x0000_i9182" style="width:0;height:1.5pt" o:hralign="center" o:hrstd="t" o:hr="t" fillcolor="#a0a0a0" stroked="f"/>
        </w:pict>
      </w:r>
    </w:p>
    <w:p w14:paraId="1D77E8E4" w14:textId="77777777" w:rsidR="006670E2" w:rsidRPr="006670E2" w:rsidRDefault="006670E2" w:rsidP="006670E2">
      <w:pPr>
        <w:rPr>
          <w:b/>
          <w:bCs/>
        </w:rPr>
      </w:pPr>
      <w:r w:rsidRPr="006670E2">
        <w:rPr>
          <w:b/>
          <w:bCs/>
        </w:rPr>
        <w:t>72. DSA Philosophy</w:t>
      </w:r>
    </w:p>
    <w:p w14:paraId="1C2E3178" w14:textId="77777777" w:rsidR="006670E2" w:rsidRPr="006670E2" w:rsidRDefault="006670E2" w:rsidP="006670E2">
      <w:r w:rsidRPr="006670E2">
        <w:t>Every delivery request should enter an organized scheduling system.</w:t>
      </w:r>
    </w:p>
    <w:p w14:paraId="332C9CBD" w14:textId="77777777" w:rsidR="006670E2" w:rsidRPr="006670E2" w:rsidRDefault="006670E2" w:rsidP="006670E2">
      <w:r w:rsidRPr="006670E2">
        <w:t>The system should process deliveries fairly while still supporting urgent requests.</w:t>
      </w:r>
    </w:p>
    <w:p w14:paraId="5185D7D3" w14:textId="77777777" w:rsidR="006670E2" w:rsidRPr="006670E2" w:rsidRDefault="006670E2" w:rsidP="006670E2">
      <w:r w:rsidRPr="006670E2">
        <w:t>General workflow:</w:t>
      </w:r>
    </w:p>
    <w:p w14:paraId="16B59957" w14:textId="77777777" w:rsidR="006670E2" w:rsidRPr="006670E2" w:rsidRDefault="006670E2" w:rsidP="006670E2">
      <w:r w:rsidRPr="006670E2">
        <w:t>Delivery Created</w:t>
      </w:r>
    </w:p>
    <w:p w14:paraId="4FC8505B" w14:textId="77777777" w:rsidR="006670E2" w:rsidRPr="006670E2" w:rsidRDefault="006670E2" w:rsidP="006670E2"/>
    <w:p w14:paraId="52BFA446" w14:textId="77777777" w:rsidR="006670E2" w:rsidRPr="006670E2" w:rsidRDefault="006670E2" w:rsidP="006670E2">
      <w:r w:rsidRPr="006670E2">
        <w:t>↓</w:t>
      </w:r>
    </w:p>
    <w:p w14:paraId="1D0DFCE1" w14:textId="77777777" w:rsidR="006670E2" w:rsidRPr="006670E2" w:rsidRDefault="006670E2" w:rsidP="006670E2"/>
    <w:p w14:paraId="3CAB0959" w14:textId="77777777" w:rsidR="006670E2" w:rsidRPr="006670E2" w:rsidRDefault="006670E2" w:rsidP="006670E2">
      <w:r w:rsidRPr="006670E2">
        <w:t>Added to Queue</w:t>
      </w:r>
    </w:p>
    <w:p w14:paraId="08926B5C" w14:textId="77777777" w:rsidR="006670E2" w:rsidRPr="006670E2" w:rsidRDefault="006670E2" w:rsidP="006670E2"/>
    <w:p w14:paraId="742D5B98" w14:textId="77777777" w:rsidR="006670E2" w:rsidRPr="006670E2" w:rsidRDefault="006670E2" w:rsidP="006670E2">
      <w:r w:rsidRPr="006670E2">
        <w:t>↓</w:t>
      </w:r>
    </w:p>
    <w:p w14:paraId="0B1FD8BF" w14:textId="77777777" w:rsidR="006670E2" w:rsidRPr="006670E2" w:rsidRDefault="006670E2" w:rsidP="006670E2"/>
    <w:p w14:paraId="5FCADB0C" w14:textId="77777777" w:rsidR="006670E2" w:rsidRPr="006670E2" w:rsidRDefault="006670E2" w:rsidP="006670E2">
      <w:r w:rsidRPr="006670E2">
        <w:t>Priority Evaluation</w:t>
      </w:r>
    </w:p>
    <w:p w14:paraId="04423607" w14:textId="77777777" w:rsidR="006670E2" w:rsidRPr="006670E2" w:rsidRDefault="006670E2" w:rsidP="006670E2"/>
    <w:p w14:paraId="7B1F55C6" w14:textId="77777777" w:rsidR="006670E2" w:rsidRPr="006670E2" w:rsidRDefault="006670E2" w:rsidP="006670E2">
      <w:r w:rsidRPr="006670E2">
        <w:t>↓</w:t>
      </w:r>
    </w:p>
    <w:p w14:paraId="7C2A85B6" w14:textId="77777777" w:rsidR="006670E2" w:rsidRPr="006670E2" w:rsidRDefault="006670E2" w:rsidP="006670E2"/>
    <w:p w14:paraId="06588FD5" w14:textId="77777777" w:rsidR="006670E2" w:rsidRPr="006670E2" w:rsidRDefault="006670E2" w:rsidP="006670E2">
      <w:r w:rsidRPr="006670E2">
        <w:t>Drone Assigned</w:t>
      </w:r>
    </w:p>
    <w:p w14:paraId="0E928379" w14:textId="77777777" w:rsidR="006670E2" w:rsidRPr="006670E2" w:rsidRDefault="006670E2" w:rsidP="006670E2"/>
    <w:p w14:paraId="25CA6910" w14:textId="77777777" w:rsidR="006670E2" w:rsidRPr="006670E2" w:rsidRDefault="006670E2" w:rsidP="006670E2">
      <w:r w:rsidRPr="006670E2">
        <w:t>↓</w:t>
      </w:r>
    </w:p>
    <w:p w14:paraId="612D55D0" w14:textId="77777777" w:rsidR="006670E2" w:rsidRPr="006670E2" w:rsidRDefault="006670E2" w:rsidP="006670E2"/>
    <w:p w14:paraId="234205F3" w14:textId="77777777" w:rsidR="006670E2" w:rsidRPr="006670E2" w:rsidRDefault="006670E2" w:rsidP="006670E2">
      <w:r w:rsidRPr="006670E2">
        <w:t>Route Assigned</w:t>
      </w:r>
    </w:p>
    <w:p w14:paraId="36EAF8A5" w14:textId="77777777" w:rsidR="006670E2" w:rsidRPr="006670E2" w:rsidRDefault="006670E2" w:rsidP="006670E2"/>
    <w:p w14:paraId="6F51A2B6" w14:textId="77777777" w:rsidR="006670E2" w:rsidRPr="006670E2" w:rsidRDefault="006670E2" w:rsidP="006670E2">
      <w:r w:rsidRPr="006670E2">
        <w:t>↓</w:t>
      </w:r>
    </w:p>
    <w:p w14:paraId="29DC18FA" w14:textId="77777777" w:rsidR="006670E2" w:rsidRPr="006670E2" w:rsidRDefault="006670E2" w:rsidP="006670E2"/>
    <w:p w14:paraId="7BB70835" w14:textId="77777777" w:rsidR="006670E2" w:rsidRPr="006670E2" w:rsidRDefault="006670E2" w:rsidP="006670E2">
      <w:r w:rsidRPr="006670E2">
        <w:t>Delivery Executed</w:t>
      </w:r>
    </w:p>
    <w:p w14:paraId="37C2CDD8" w14:textId="77777777" w:rsidR="006670E2" w:rsidRPr="006670E2" w:rsidRDefault="006670E2" w:rsidP="006670E2"/>
    <w:p w14:paraId="475FA339" w14:textId="77777777" w:rsidR="006670E2" w:rsidRPr="006670E2" w:rsidRDefault="006670E2" w:rsidP="006670E2">
      <w:r w:rsidRPr="006670E2">
        <w:t>↓</w:t>
      </w:r>
    </w:p>
    <w:p w14:paraId="3B058DAF" w14:textId="77777777" w:rsidR="006670E2" w:rsidRPr="006670E2" w:rsidRDefault="006670E2" w:rsidP="006670E2"/>
    <w:p w14:paraId="5F195374" w14:textId="77777777" w:rsidR="006670E2" w:rsidRPr="006670E2" w:rsidRDefault="006670E2" w:rsidP="006670E2">
      <w:r w:rsidRPr="006670E2">
        <w:lastRenderedPageBreak/>
        <w:t>Delivery Completed</w:t>
      </w:r>
    </w:p>
    <w:p w14:paraId="69A38405" w14:textId="77777777" w:rsidR="006670E2" w:rsidRPr="006670E2" w:rsidRDefault="006670E2" w:rsidP="006670E2">
      <w:r w:rsidRPr="006670E2">
        <w:t>The backend is solely responsible for executing scheduling algorithms.</w:t>
      </w:r>
    </w:p>
    <w:p w14:paraId="410CAFD3" w14:textId="77777777" w:rsidR="006670E2" w:rsidRPr="006670E2" w:rsidRDefault="006670E2" w:rsidP="006670E2">
      <w:r w:rsidRPr="006670E2">
        <w:pict w14:anchorId="2CCF3C3D">
          <v:rect id="_x0000_i9183" style="width:0;height:1.5pt" o:hralign="center" o:hrstd="t" o:hr="t" fillcolor="#a0a0a0" stroked="f"/>
        </w:pict>
      </w:r>
    </w:p>
    <w:p w14:paraId="1EC1FCBC" w14:textId="77777777" w:rsidR="006670E2" w:rsidRPr="006670E2" w:rsidRDefault="006670E2" w:rsidP="006670E2">
      <w:pPr>
        <w:rPr>
          <w:b/>
          <w:bCs/>
        </w:rPr>
      </w:pPr>
      <w:r w:rsidRPr="006670E2">
        <w:rPr>
          <w:b/>
          <w:bCs/>
        </w:rPr>
        <w:t>73. Primary Data Structure — Queue</w:t>
      </w:r>
    </w:p>
    <w:p w14:paraId="13096BED" w14:textId="77777777" w:rsidR="006670E2" w:rsidRPr="006670E2" w:rsidRDefault="006670E2" w:rsidP="006670E2">
      <w:r w:rsidRPr="006670E2">
        <w:t>The Queue represents the list of delivery requests waiting to be processed.</w:t>
      </w:r>
    </w:p>
    <w:p w14:paraId="6B7E1C57" w14:textId="77777777" w:rsidR="006670E2" w:rsidRPr="006670E2" w:rsidRDefault="006670E2" w:rsidP="006670E2">
      <w:r w:rsidRPr="006670E2">
        <w:t xml:space="preserve">It follows the </w:t>
      </w:r>
      <w:r w:rsidRPr="006670E2">
        <w:rPr>
          <w:b/>
          <w:bCs/>
        </w:rPr>
        <w:t>FIFO (First In, First Out)</w:t>
      </w:r>
      <w:r w:rsidRPr="006670E2">
        <w:t xml:space="preserve"> principle.</w:t>
      </w:r>
    </w:p>
    <w:p w14:paraId="60122D1D" w14:textId="77777777" w:rsidR="006670E2" w:rsidRPr="006670E2" w:rsidRDefault="006670E2" w:rsidP="006670E2">
      <w:r w:rsidRPr="006670E2">
        <w:t>Front</w:t>
      </w:r>
    </w:p>
    <w:p w14:paraId="3459A6F3" w14:textId="77777777" w:rsidR="006670E2" w:rsidRPr="006670E2" w:rsidRDefault="006670E2" w:rsidP="006670E2"/>
    <w:p w14:paraId="6E6683F4" w14:textId="77777777" w:rsidR="006670E2" w:rsidRPr="006670E2" w:rsidRDefault="006670E2" w:rsidP="006670E2">
      <w:r w:rsidRPr="006670E2">
        <w:t>↓</w:t>
      </w:r>
    </w:p>
    <w:p w14:paraId="6DE11303" w14:textId="77777777" w:rsidR="006670E2" w:rsidRPr="006670E2" w:rsidRDefault="006670E2" w:rsidP="006670E2"/>
    <w:p w14:paraId="6EA33F2A" w14:textId="77777777" w:rsidR="006670E2" w:rsidRPr="006670E2" w:rsidRDefault="006670E2" w:rsidP="006670E2">
      <w:r w:rsidRPr="006670E2">
        <w:t>Delivery A</w:t>
      </w:r>
    </w:p>
    <w:p w14:paraId="07BB2FD0" w14:textId="77777777" w:rsidR="006670E2" w:rsidRPr="006670E2" w:rsidRDefault="006670E2" w:rsidP="006670E2"/>
    <w:p w14:paraId="3325F44A" w14:textId="77777777" w:rsidR="006670E2" w:rsidRPr="006670E2" w:rsidRDefault="006670E2" w:rsidP="006670E2">
      <w:r w:rsidRPr="006670E2">
        <w:t>↓</w:t>
      </w:r>
    </w:p>
    <w:p w14:paraId="5219776D" w14:textId="77777777" w:rsidR="006670E2" w:rsidRPr="006670E2" w:rsidRDefault="006670E2" w:rsidP="006670E2"/>
    <w:p w14:paraId="36076172" w14:textId="77777777" w:rsidR="006670E2" w:rsidRPr="006670E2" w:rsidRDefault="006670E2" w:rsidP="006670E2">
      <w:r w:rsidRPr="006670E2">
        <w:t>Delivery B</w:t>
      </w:r>
    </w:p>
    <w:p w14:paraId="54322BE1" w14:textId="77777777" w:rsidR="006670E2" w:rsidRPr="006670E2" w:rsidRDefault="006670E2" w:rsidP="006670E2"/>
    <w:p w14:paraId="23CA2BEF" w14:textId="77777777" w:rsidR="006670E2" w:rsidRPr="006670E2" w:rsidRDefault="006670E2" w:rsidP="006670E2">
      <w:r w:rsidRPr="006670E2">
        <w:t>↓</w:t>
      </w:r>
    </w:p>
    <w:p w14:paraId="1E043775" w14:textId="77777777" w:rsidR="006670E2" w:rsidRPr="006670E2" w:rsidRDefault="006670E2" w:rsidP="006670E2"/>
    <w:p w14:paraId="22D04FDC" w14:textId="77777777" w:rsidR="006670E2" w:rsidRPr="006670E2" w:rsidRDefault="006670E2" w:rsidP="006670E2">
      <w:r w:rsidRPr="006670E2">
        <w:t>Delivery C</w:t>
      </w:r>
    </w:p>
    <w:p w14:paraId="2C9461EC" w14:textId="77777777" w:rsidR="006670E2" w:rsidRPr="006670E2" w:rsidRDefault="006670E2" w:rsidP="006670E2"/>
    <w:p w14:paraId="537D5AA6" w14:textId="77777777" w:rsidR="006670E2" w:rsidRPr="006670E2" w:rsidRDefault="006670E2" w:rsidP="006670E2">
      <w:r w:rsidRPr="006670E2">
        <w:t>↓</w:t>
      </w:r>
    </w:p>
    <w:p w14:paraId="0B0B69D3" w14:textId="77777777" w:rsidR="006670E2" w:rsidRPr="006670E2" w:rsidRDefault="006670E2" w:rsidP="006670E2"/>
    <w:p w14:paraId="4FE77D1F" w14:textId="77777777" w:rsidR="006670E2" w:rsidRPr="006670E2" w:rsidRDefault="006670E2" w:rsidP="006670E2">
      <w:r w:rsidRPr="006670E2">
        <w:t>Rear</w:t>
      </w:r>
    </w:p>
    <w:p w14:paraId="7EB7F450" w14:textId="77777777" w:rsidR="006670E2" w:rsidRPr="006670E2" w:rsidRDefault="006670E2" w:rsidP="006670E2">
      <w:r w:rsidRPr="006670E2">
        <w:t>The first delivery created is normally processed first.</w:t>
      </w:r>
    </w:p>
    <w:p w14:paraId="72248A09" w14:textId="77777777" w:rsidR="006670E2" w:rsidRPr="006670E2" w:rsidRDefault="006670E2" w:rsidP="006670E2">
      <w:r w:rsidRPr="006670E2">
        <w:pict w14:anchorId="2546B0D3">
          <v:rect id="_x0000_i9184" style="width:0;height:1.5pt" o:hralign="center" o:hrstd="t" o:hr="t" fillcolor="#a0a0a0" stroked="f"/>
        </w:pict>
      </w:r>
    </w:p>
    <w:p w14:paraId="7ED0678A" w14:textId="77777777" w:rsidR="006670E2" w:rsidRPr="006670E2" w:rsidRDefault="006670E2" w:rsidP="006670E2">
      <w:pPr>
        <w:rPr>
          <w:b/>
          <w:bCs/>
        </w:rPr>
      </w:pPr>
      <w:r w:rsidRPr="006670E2">
        <w:rPr>
          <w:b/>
          <w:bCs/>
        </w:rPr>
        <w:t>74. Queue Characteristics</w:t>
      </w:r>
    </w:p>
    <w:p w14:paraId="1C21051B" w14:textId="77777777" w:rsidR="006670E2" w:rsidRPr="006670E2" w:rsidRDefault="006670E2" w:rsidP="006670E2">
      <w:r w:rsidRPr="006670E2">
        <w:t>Queue Operations:</w:t>
      </w:r>
    </w:p>
    <w:p w14:paraId="39CDACE8" w14:textId="77777777" w:rsidR="006670E2" w:rsidRPr="006670E2" w:rsidRDefault="006670E2" w:rsidP="006670E2">
      <w:pPr>
        <w:numPr>
          <w:ilvl w:val="0"/>
          <w:numId w:val="687"/>
        </w:numPr>
      </w:pPr>
      <w:r w:rsidRPr="006670E2">
        <w:t xml:space="preserve">Enqueue </w:t>
      </w:r>
    </w:p>
    <w:p w14:paraId="226F20CB" w14:textId="77777777" w:rsidR="006670E2" w:rsidRPr="006670E2" w:rsidRDefault="006670E2" w:rsidP="006670E2">
      <w:pPr>
        <w:numPr>
          <w:ilvl w:val="0"/>
          <w:numId w:val="687"/>
        </w:numPr>
      </w:pPr>
      <w:r w:rsidRPr="006670E2">
        <w:t xml:space="preserve">Dequeue </w:t>
      </w:r>
    </w:p>
    <w:p w14:paraId="1C49BD6D" w14:textId="77777777" w:rsidR="006670E2" w:rsidRPr="006670E2" w:rsidRDefault="006670E2" w:rsidP="006670E2">
      <w:pPr>
        <w:numPr>
          <w:ilvl w:val="0"/>
          <w:numId w:val="687"/>
        </w:numPr>
      </w:pPr>
      <w:r w:rsidRPr="006670E2">
        <w:t xml:space="preserve">Peek </w:t>
      </w:r>
    </w:p>
    <w:p w14:paraId="53F4C27B" w14:textId="77777777" w:rsidR="006670E2" w:rsidRPr="006670E2" w:rsidRDefault="006670E2" w:rsidP="006670E2">
      <w:pPr>
        <w:numPr>
          <w:ilvl w:val="0"/>
          <w:numId w:val="687"/>
        </w:numPr>
      </w:pPr>
      <w:r w:rsidRPr="006670E2">
        <w:t xml:space="preserve">IsEmpty </w:t>
      </w:r>
    </w:p>
    <w:p w14:paraId="6FD5D840" w14:textId="77777777" w:rsidR="006670E2" w:rsidRPr="006670E2" w:rsidRDefault="006670E2" w:rsidP="006670E2">
      <w:pPr>
        <w:numPr>
          <w:ilvl w:val="0"/>
          <w:numId w:val="687"/>
        </w:numPr>
      </w:pPr>
      <w:r w:rsidRPr="006670E2">
        <w:lastRenderedPageBreak/>
        <w:t xml:space="preserve">Size </w:t>
      </w:r>
    </w:p>
    <w:p w14:paraId="79D5FAD8" w14:textId="77777777" w:rsidR="006670E2" w:rsidRPr="006670E2" w:rsidRDefault="006670E2" w:rsidP="006670E2">
      <w:r w:rsidRPr="006670E2">
        <w:t>Applications in this module:</w:t>
      </w:r>
    </w:p>
    <w:p w14:paraId="21052A61" w14:textId="77777777" w:rsidR="006670E2" w:rsidRPr="006670E2" w:rsidRDefault="006670E2" w:rsidP="006670E2">
      <w:pPr>
        <w:numPr>
          <w:ilvl w:val="0"/>
          <w:numId w:val="688"/>
        </w:numPr>
      </w:pPr>
      <w:r w:rsidRPr="006670E2">
        <w:t xml:space="preserve">Pending deliveries </w:t>
      </w:r>
    </w:p>
    <w:p w14:paraId="5E379318" w14:textId="77777777" w:rsidR="006670E2" w:rsidRPr="006670E2" w:rsidRDefault="006670E2" w:rsidP="006670E2">
      <w:pPr>
        <w:numPr>
          <w:ilvl w:val="0"/>
          <w:numId w:val="688"/>
        </w:numPr>
      </w:pPr>
      <w:r w:rsidRPr="006670E2">
        <w:t xml:space="preserve">Delivery scheduling </w:t>
      </w:r>
    </w:p>
    <w:p w14:paraId="1512E0FB" w14:textId="77777777" w:rsidR="006670E2" w:rsidRPr="006670E2" w:rsidRDefault="006670E2" w:rsidP="006670E2">
      <w:pPr>
        <w:numPr>
          <w:ilvl w:val="0"/>
          <w:numId w:val="688"/>
        </w:numPr>
      </w:pPr>
      <w:r w:rsidRPr="006670E2">
        <w:t xml:space="preserve">Dispatch sequencing </w:t>
      </w:r>
    </w:p>
    <w:p w14:paraId="104DA7D2" w14:textId="77777777" w:rsidR="006670E2" w:rsidRPr="006670E2" w:rsidRDefault="006670E2" w:rsidP="006670E2">
      <w:r w:rsidRPr="006670E2">
        <w:t>The Queue guarantees fair processing when priorities are equal.</w:t>
      </w:r>
    </w:p>
    <w:p w14:paraId="0E2BE455" w14:textId="77777777" w:rsidR="006670E2" w:rsidRPr="006670E2" w:rsidRDefault="006670E2" w:rsidP="006670E2">
      <w:r w:rsidRPr="006670E2">
        <w:pict w14:anchorId="23FA5F21">
          <v:rect id="_x0000_i9185" style="width:0;height:1.5pt" o:hralign="center" o:hrstd="t" o:hr="t" fillcolor="#a0a0a0" stroked="f"/>
        </w:pict>
      </w:r>
    </w:p>
    <w:p w14:paraId="44E33778" w14:textId="77777777" w:rsidR="006670E2" w:rsidRPr="006670E2" w:rsidRDefault="006670E2" w:rsidP="006670E2">
      <w:pPr>
        <w:rPr>
          <w:b/>
          <w:bCs/>
        </w:rPr>
      </w:pPr>
      <w:r w:rsidRPr="006670E2">
        <w:rPr>
          <w:b/>
          <w:bCs/>
        </w:rPr>
        <w:t>75. Queue Workflow</w:t>
      </w:r>
    </w:p>
    <w:p w14:paraId="5BD3BEF9" w14:textId="77777777" w:rsidR="006670E2" w:rsidRPr="006670E2" w:rsidRDefault="006670E2" w:rsidP="006670E2">
      <w:r w:rsidRPr="006670E2">
        <w:t>Create Delivery</w:t>
      </w:r>
    </w:p>
    <w:p w14:paraId="65524221" w14:textId="77777777" w:rsidR="006670E2" w:rsidRPr="006670E2" w:rsidRDefault="006670E2" w:rsidP="006670E2"/>
    <w:p w14:paraId="1FBFC681" w14:textId="77777777" w:rsidR="006670E2" w:rsidRPr="006670E2" w:rsidRDefault="006670E2" w:rsidP="006670E2">
      <w:r w:rsidRPr="006670E2">
        <w:t>↓</w:t>
      </w:r>
    </w:p>
    <w:p w14:paraId="1B2F0687" w14:textId="77777777" w:rsidR="006670E2" w:rsidRPr="006670E2" w:rsidRDefault="006670E2" w:rsidP="006670E2"/>
    <w:p w14:paraId="761A1D57" w14:textId="77777777" w:rsidR="006670E2" w:rsidRPr="006670E2" w:rsidRDefault="006670E2" w:rsidP="006670E2">
      <w:r w:rsidRPr="006670E2">
        <w:t>Enqueue</w:t>
      </w:r>
    </w:p>
    <w:p w14:paraId="62E48A90" w14:textId="77777777" w:rsidR="006670E2" w:rsidRPr="006670E2" w:rsidRDefault="006670E2" w:rsidP="006670E2"/>
    <w:p w14:paraId="74A4AF2B" w14:textId="77777777" w:rsidR="006670E2" w:rsidRPr="006670E2" w:rsidRDefault="006670E2" w:rsidP="006670E2">
      <w:r w:rsidRPr="006670E2">
        <w:t>↓</w:t>
      </w:r>
    </w:p>
    <w:p w14:paraId="6CE1044C" w14:textId="77777777" w:rsidR="006670E2" w:rsidRPr="006670E2" w:rsidRDefault="006670E2" w:rsidP="006670E2"/>
    <w:p w14:paraId="0F6EC53C" w14:textId="77777777" w:rsidR="006670E2" w:rsidRPr="006670E2" w:rsidRDefault="006670E2" w:rsidP="006670E2">
      <w:r w:rsidRPr="006670E2">
        <w:t>Pending Queue</w:t>
      </w:r>
    </w:p>
    <w:p w14:paraId="27913862" w14:textId="77777777" w:rsidR="006670E2" w:rsidRPr="006670E2" w:rsidRDefault="006670E2" w:rsidP="006670E2"/>
    <w:p w14:paraId="092CDA2D" w14:textId="77777777" w:rsidR="006670E2" w:rsidRPr="006670E2" w:rsidRDefault="006670E2" w:rsidP="006670E2">
      <w:r w:rsidRPr="006670E2">
        <w:t>↓</w:t>
      </w:r>
    </w:p>
    <w:p w14:paraId="18BAAA45" w14:textId="77777777" w:rsidR="006670E2" w:rsidRPr="006670E2" w:rsidRDefault="006670E2" w:rsidP="006670E2"/>
    <w:p w14:paraId="4C22DC34" w14:textId="77777777" w:rsidR="006670E2" w:rsidRPr="006670E2" w:rsidRDefault="006670E2" w:rsidP="006670E2">
      <w:r w:rsidRPr="006670E2">
        <w:t>Assignment</w:t>
      </w:r>
    </w:p>
    <w:p w14:paraId="70668723" w14:textId="77777777" w:rsidR="006670E2" w:rsidRPr="006670E2" w:rsidRDefault="006670E2" w:rsidP="006670E2"/>
    <w:p w14:paraId="285B3829" w14:textId="77777777" w:rsidR="006670E2" w:rsidRPr="006670E2" w:rsidRDefault="006670E2" w:rsidP="006670E2">
      <w:r w:rsidRPr="006670E2">
        <w:t>↓</w:t>
      </w:r>
    </w:p>
    <w:p w14:paraId="4E864CD8" w14:textId="77777777" w:rsidR="006670E2" w:rsidRPr="006670E2" w:rsidRDefault="006670E2" w:rsidP="006670E2"/>
    <w:p w14:paraId="113ECD0B" w14:textId="77777777" w:rsidR="006670E2" w:rsidRPr="006670E2" w:rsidRDefault="006670E2" w:rsidP="006670E2">
      <w:r w:rsidRPr="006670E2">
        <w:t>Dispatch</w:t>
      </w:r>
    </w:p>
    <w:p w14:paraId="314CD8EB" w14:textId="77777777" w:rsidR="006670E2" w:rsidRPr="006670E2" w:rsidRDefault="006670E2" w:rsidP="006670E2"/>
    <w:p w14:paraId="6C2A7281" w14:textId="77777777" w:rsidR="006670E2" w:rsidRPr="006670E2" w:rsidRDefault="006670E2" w:rsidP="006670E2">
      <w:r w:rsidRPr="006670E2">
        <w:t>↓</w:t>
      </w:r>
    </w:p>
    <w:p w14:paraId="3377B57A" w14:textId="77777777" w:rsidR="006670E2" w:rsidRPr="006670E2" w:rsidRDefault="006670E2" w:rsidP="006670E2"/>
    <w:p w14:paraId="1279D17B" w14:textId="77777777" w:rsidR="006670E2" w:rsidRPr="006670E2" w:rsidRDefault="006670E2" w:rsidP="006670E2">
      <w:r w:rsidRPr="006670E2">
        <w:t>Remove From Queue</w:t>
      </w:r>
    </w:p>
    <w:p w14:paraId="66660C16" w14:textId="77777777" w:rsidR="006670E2" w:rsidRPr="006670E2" w:rsidRDefault="006670E2" w:rsidP="006670E2">
      <w:r w:rsidRPr="006670E2">
        <w:t>Every delivery request enters the queue immediately after creation.</w:t>
      </w:r>
    </w:p>
    <w:p w14:paraId="73EA8EDE" w14:textId="77777777" w:rsidR="006670E2" w:rsidRPr="006670E2" w:rsidRDefault="006670E2" w:rsidP="006670E2">
      <w:r w:rsidRPr="006670E2">
        <w:pict w14:anchorId="57202B9C">
          <v:rect id="_x0000_i9186" style="width:0;height:1.5pt" o:hralign="center" o:hrstd="t" o:hr="t" fillcolor="#a0a0a0" stroked="f"/>
        </w:pict>
      </w:r>
    </w:p>
    <w:p w14:paraId="0877C38D" w14:textId="77777777" w:rsidR="006670E2" w:rsidRPr="006670E2" w:rsidRDefault="006670E2" w:rsidP="006670E2">
      <w:pPr>
        <w:rPr>
          <w:b/>
          <w:bCs/>
        </w:rPr>
      </w:pPr>
      <w:r w:rsidRPr="006670E2">
        <w:rPr>
          <w:b/>
          <w:bCs/>
        </w:rPr>
        <w:lastRenderedPageBreak/>
        <w:t>76. Enqueue Operation</w:t>
      </w:r>
    </w:p>
    <w:p w14:paraId="7595B716" w14:textId="77777777" w:rsidR="006670E2" w:rsidRPr="006670E2" w:rsidRDefault="006670E2" w:rsidP="006670E2">
      <w:r w:rsidRPr="006670E2">
        <w:t>Purpose:</w:t>
      </w:r>
    </w:p>
    <w:p w14:paraId="0B9DB00C" w14:textId="77777777" w:rsidR="006670E2" w:rsidRPr="006670E2" w:rsidRDefault="006670E2" w:rsidP="006670E2">
      <w:r w:rsidRPr="006670E2">
        <w:t>Insert a new delivery request into the scheduling queue.</w:t>
      </w:r>
    </w:p>
    <w:p w14:paraId="3B7762F3" w14:textId="77777777" w:rsidR="006670E2" w:rsidRPr="006670E2" w:rsidRDefault="006670E2" w:rsidP="006670E2">
      <w:r w:rsidRPr="006670E2">
        <w:t>Workflow:</w:t>
      </w:r>
    </w:p>
    <w:p w14:paraId="6E1BCCA8" w14:textId="77777777" w:rsidR="006670E2" w:rsidRPr="006670E2" w:rsidRDefault="006670E2" w:rsidP="006670E2">
      <w:r w:rsidRPr="006670E2">
        <w:t>Create Delivery</w:t>
      </w:r>
    </w:p>
    <w:p w14:paraId="3B8734B4" w14:textId="77777777" w:rsidR="006670E2" w:rsidRPr="006670E2" w:rsidRDefault="006670E2" w:rsidP="006670E2"/>
    <w:p w14:paraId="4CFDB7FA" w14:textId="77777777" w:rsidR="006670E2" w:rsidRPr="006670E2" w:rsidRDefault="006670E2" w:rsidP="006670E2">
      <w:r w:rsidRPr="006670E2">
        <w:t>↓</w:t>
      </w:r>
    </w:p>
    <w:p w14:paraId="3C87E2D0" w14:textId="77777777" w:rsidR="006670E2" w:rsidRPr="006670E2" w:rsidRDefault="006670E2" w:rsidP="006670E2"/>
    <w:p w14:paraId="44151C1B" w14:textId="77777777" w:rsidR="006670E2" w:rsidRPr="006670E2" w:rsidRDefault="006670E2" w:rsidP="006670E2">
      <w:r w:rsidRPr="006670E2">
        <w:t>Validation</w:t>
      </w:r>
    </w:p>
    <w:p w14:paraId="78E409C7" w14:textId="77777777" w:rsidR="006670E2" w:rsidRPr="006670E2" w:rsidRDefault="006670E2" w:rsidP="006670E2"/>
    <w:p w14:paraId="5F580C8E" w14:textId="77777777" w:rsidR="006670E2" w:rsidRPr="006670E2" w:rsidRDefault="006670E2" w:rsidP="006670E2">
      <w:r w:rsidRPr="006670E2">
        <w:t>↓</w:t>
      </w:r>
    </w:p>
    <w:p w14:paraId="4FE687C4" w14:textId="77777777" w:rsidR="006670E2" w:rsidRPr="006670E2" w:rsidRDefault="006670E2" w:rsidP="006670E2"/>
    <w:p w14:paraId="59F33E6C" w14:textId="77777777" w:rsidR="006670E2" w:rsidRPr="006670E2" w:rsidRDefault="006670E2" w:rsidP="006670E2">
      <w:r w:rsidRPr="006670E2">
        <w:t>Queue</w:t>
      </w:r>
    </w:p>
    <w:p w14:paraId="63AE955E" w14:textId="77777777" w:rsidR="006670E2" w:rsidRPr="006670E2" w:rsidRDefault="006670E2" w:rsidP="006670E2"/>
    <w:p w14:paraId="3BA512B6" w14:textId="77777777" w:rsidR="006670E2" w:rsidRPr="006670E2" w:rsidRDefault="006670E2" w:rsidP="006670E2">
      <w:r w:rsidRPr="006670E2">
        <w:t>↓</w:t>
      </w:r>
    </w:p>
    <w:p w14:paraId="46CBA89B" w14:textId="77777777" w:rsidR="006670E2" w:rsidRPr="006670E2" w:rsidRDefault="006670E2" w:rsidP="006670E2"/>
    <w:p w14:paraId="0E103002" w14:textId="77777777" w:rsidR="006670E2" w:rsidRPr="006670E2" w:rsidRDefault="006670E2" w:rsidP="006670E2">
      <w:r w:rsidRPr="006670E2">
        <w:t>Database</w:t>
      </w:r>
    </w:p>
    <w:p w14:paraId="1E0E6D35" w14:textId="77777777" w:rsidR="006670E2" w:rsidRPr="006670E2" w:rsidRDefault="006670E2" w:rsidP="006670E2"/>
    <w:p w14:paraId="2A8051BD" w14:textId="77777777" w:rsidR="006670E2" w:rsidRPr="006670E2" w:rsidRDefault="006670E2" w:rsidP="006670E2">
      <w:r w:rsidRPr="006670E2">
        <w:t>↓</w:t>
      </w:r>
    </w:p>
    <w:p w14:paraId="17CC7E14" w14:textId="77777777" w:rsidR="006670E2" w:rsidRPr="006670E2" w:rsidRDefault="006670E2" w:rsidP="006670E2"/>
    <w:p w14:paraId="1B0D8482" w14:textId="77777777" w:rsidR="006670E2" w:rsidRPr="006670E2" w:rsidRDefault="006670E2" w:rsidP="006670E2">
      <w:r w:rsidRPr="006670E2">
        <w:t>UI Updated</w:t>
      </w:r>
    </w:p>
    <w:p w14:paraId="70A12E63" w14:textId="77777777" w:rsidR="006670E2" w:rsidRPr="006670E2" w:rsidRDefault="006670E2" w:rsidP="006670E2">
      <w:r w:rsidRPr="006670E2">
        <w:t>Time Complexity:</w:t>
      </w:r>
    </w:p>
    <w:p w14:paraId="727D90E3" w14:textId="77777777" w:rsidR="006670E2" w:rsidRPr="006670E2" w:rsidRDefault="006670E2" w:rsidP="006670E2">
      <w:proofErr w:type="gramStart"/>
      <w:r w:rsidRPr="006670E2">
        <w:rPr>
          <w:b/>
          <w:bCs/>
        </w:rPr>
        <w:t>O(</w:t>
      </w:r>
      <w:proofErr w:type="gramEnd"/>
      <w:r w:rsidRPr="006670E2">
        <w:rPr>
          <w:b/>
          <w:bCs/>
        </w:rPr>
        <w:t>1)</w:t>
      </w:r>
    </w:p>
    <w:p w14:paraId="562C374B" w14:textId="77777777" w:rsidR="006670E2" w:rsidRPr="006670E2" w:rsidRDefault="006670E2" w:rsidP="006670E2">
      <w:r w:rsidRPr="006670E2">
        <w:pict w14:anchorId="0835E979">
          <v:rect id="_x0000_i9187" style="width:0;height:1.5pt" o:hralign="center" o:hrstd="t" o:hr="t" fillcolor="#a0a0a0" stroked="f"/>
        </w:pict>
      </w:r>
    </w:p>
    <w:p w14:paraId="7952288F" w14:textId="77777777" w:rsidR="006670E2" w:rsidRPr="006670E2" w:rsidRDefault="006670E2" w:rsidP="006670E2">
      <w:pPr>
        <w:rPr>
          <w:b/>
          <w:bCs/>
        </w:rPr>
      </w:pPr>
      <w:r w:rsidRPr="006670E2">
        <w:rPr>
          <w:b/>
          <w:bCs/>
        </w:rPr>
        <w:t>77. Dequeue Operation</w:t>
      </w:r>
    </w:p>
    <w:p w14:paraId="5FEB00DD" w14:textId="77777777" w:rsidR="006670E2" w:rsidRPr="006670E2" w:rsidRDefault="006670E2" w:rsidP="006670E2">
      <w:r w:rsidRPr="006670E2">
        <w:t>Purpose:</w:t>
      </w:r>
    </w:p>
    <w:p w14:paraId="558D157F" w14:textId="77777777" w:rsidR="006670E2" w:rsidRPr="006670E2" w:rsidRDefault="006670E2" w:rsidP="006670E2">
      <w:r w:rsidRPr="006670E2">
        <w:t>Remove the next delivery for assignment.</w:t>
      </w:r>
    </w:p>
    <w:p w14:paraId="207E829A" w14:textId="77777777" w:rsidR="006670E2" w:rsidRPr="006670E2" w:rsidRDefault="006670E2" w:rsidP="006670E2">
      <w:r w:rsidRPr="006670E2">
        <w:t>Workflow:</w:t>
      </w:r>
    </w:p>
    <w:p w14:paraId="30652324" w14:textId="77777777" w:rsidR="006670E2" w:rsidRPr="006670E2" w:rsidRDefault="006670E2" w:rsidP="006670E2">
      <w:r w:rsidRPr="006670E2">
        <w:t>Queue</w:t>
      </w:r>
    </w:p>
    <w:p w14:paraId="3301E3B6" w14:textId="77777777" w:rsidR="006670E2" w:rsidRPr="006670E2" w:rsidRDefault="006670E2" w:rsidP="006670E2"/>
    <w:p w14:paraId="6A898978" w14:textId="77777777" w:rsidR="006670E2" w:rsidRPr="006670E2" w:rsidRDefault="006670E2" w:rsidP="006670E2">
      <w:r w:rsidRPr="006670E2">
        <w:t>↓</w:t>
      </w:r>
    </w:p>
    <w:p w14:paraId="396B9DF5" w14:textId="77777777" w:rsidR="006670E2" w:rsidRPr="006670E2" w:rsidRDefault="006670E2" w:rsidP="006670E2"/>
    <w:p w14:paraId="70977FEA" w14:textId="77777777" w:rsidR="006670E2" w:rsidRPr="006670E2" w:rsidRDefault="006670E2" w:rsidP="006670E2">
      <w:r w:rsidRPr="006670E2">
        <w:t>Front Delivery</w:t>
      </w:r>
    </w:p>
    <w:p w14:paraId="7F1331E2" w14:textId="77777777" w:rsidR="006670E2" w:rsidRPr="006670E2" w:rsidRDefault="006670E2" w:rsidP="006670E2"/>
    <w:p w14:paraId="1E6DB14D" w14:textId="77777777" w:rsidR="006670E2" w:rsidRPr="006670E2" w:rsidRDefault="006670E2" w:rsidP="006670E2">
      <w:r w:rsidRPr="006670E2">
        <w:t>↓</w:t>
      </w:r>
    </w:p>
    <w:p w14:paraId="713796BC" w14:textId="77777777" w:rsidR="006670E2" w:rsidRPr="006670E2" w:rsidRDefault="006670E2" w:rsidP="006670E2"/>
    <w:p w14:paraId="7C9E9A3D" w14:textId="77777777" w:rsidR="006670E2" w:rsidRPr="006670E2" w:rsidRDefault="006670E2" w:rsidP="006670E2">
      <w:r w:rsidRPr="006670E2">
        <w:t>Assignment</w:t>
      </w:r>
    </w:p>
    <w:p w14:paraId="6B8FFE62" w14:textId="77777777" w:rsidR="006670E2" w:rsidRPr="006670E2" w:rsidRDefault="006670E2" w:rsidP="006670E2"/>
    <w:p w14:paraId="0E1EE8EB" w14:textId="77777777" w:rsidR="006670E2" w:rsidRPr="006670E2" w:rsidRDefault="006670E2" w:rsidP="006670E2">
      <w:r w:rsidRPr="006670E2">
        <w:t>↓</w:t>
      </w:r>
    </w:p>
    <w:p w14:paraId="52DA47D3" w14:textId="77777777" w:rsidR="006670E2" w:rsidRPr="006670E2" w:rsidRDefault="006670E2" w:rsidP="006670E2"/>
    <w:p w14:paraId="1B025C4C" w14:textId="77777777" w:rsidR="006670E2" w:rsidRPr="006670E2" w:rsidRDefault="006670E2" w:rsidP="006670E2">
      <w:r w:rsidRPr="006670E2">
        <w:t>Status Updated</w:t>
      </w:r>
    </w:p>
    <w:p w14:paraId="449B7FA3" w14:textId="77777777" w:rsidR="006670E2" w:rsidRPr="006670E2" w:rsidRDefault="006670E2" w:rsidP="006670E2">
      <w:r w:rsidRPr="006670E2">
        <w:t>Time Complexity:</w:t>
      </w:r>
    </w:p>
    <w:p w14:paraId="1C7C7A9E" w14:textId="77777777" w:rsidR="006670E2" w:rsidRPr="006670E2" w:rsidRDefault="006670E2" w:rsidP="006670E2">
      <w:proofErr w:type="gramStart"/>
      <w:r w:rsidRPr="006670E2">
        <w:rPr>
          <w:b/>
          <w:bCs/>
        </w:rPr>
        <w:t>O(</w:t>
      </w:r>
      <w:proofErr w:type="gramEnd"/>
      <w:r w:rsidRPr="006670E2">
        <w:rPr>
          <w:b/>
          <w:bCs/>
        </w:rPr>
        <w:t>1)</w:t>
      </w:r>
    </w:p>
    <w:p w14:paraId="6E78B02D" w14:textId="77777777" w:rsidR="006670E2" w:rsidRPr="006670E2" w:rsidRDefault="006670E2" w:rsidP="006670E2">
      <w:r w:rsidRPr="006670E2">
        <w:pict w14:anchorId="174A8CB8">
          <v:rect id="_x0000_i9188" style="width:0;height:1.5pt" o:hralign="center" o:hrstd="t" o:hr="t" fillcolor="#a0a0a0" stroked="f"/>
        </w:pict>
      </w:r>
    </w:p>
    <w:p w14:paraId="270B91B4" w14:textId="77777777" w:rsidR="006670E2" w:rsidRPr="006670E2" w:rsidRDefault="006670E2" w:rsidP="006670E2">
      <w:pPr>
        <w:rPr>
          <w:b/>
          <w:bCs/>
        </w:rPr>
      </w:pPr>
      <w:r w:rsidRPr="006670E2">
        <w:rPr>
          <w:b/>
          <w:bCs/>
        </w:rPr>
        <w:t>78. Queue Backend Integration</w:t>
      </w:r>
    </w:p>
    <w:p w14:paraId="01E17AD7" w14:textId="77777777" w:rsidR="006670E2" w:rsidRPr="006670E2" w:rsidRDefault="006670E2" w:rsidP="006670E2">
      <w:r w:rsidRPr="006670E2">
        <w:t>The Queue is maintained inside the Queue Engine.</w:t>
      </w:r>
    </w:p>
    <w:p w14:paraId="4232326B" w14:textId="77777777" w:rsidR="006670E2" w:rsidRPr="006670E2" w:rsidRDefault="006670E2" w:rsidP="006670E2">
      <w:r w:rsidRPr="006670E2">
        <w:t>Workflow:</w:t>
      </w:r>
    </w:p>
    <w:p w14:paraId="1AC50213" w14:textId="77777777" w:rsidR="006670E2" w:rsidRPr="006670E2" w:rsidRDefault="006670E2" w:rsidP="006670E2">
      <w:r w:rsidRPr="006670E2">
        <w:t>Delivery Controller</w:t>
      </w:r>
    </w:p>
    <w:p w14:paraId="12ED5D29" w14:textId="77777777" w:rsidR="006670E2" w:rsidRPr="006670E2" w:rsidRDefault="006670E2" w:rsidP="006670E2"/>
    <w:p w14:paraId="371BA199" w14:textId="77777777" w:rsidR="006670E2" w:rsidRPr="006670E2" w:rsidRDefault="006670E2" w:rsidP="006670E2">
      <w:r w:rsidRPr="006670E2">
        <w:t>↓</w:t>
      </w:r>
    </w:p>
    <w:p w14:paraId="3A132ACC" w14:textId="77777777" w:rsidR="006670E2" w:rsidRPr="006670E2" w:rsidRDefault="006670E2" w:rsidP="006670E2"/>
    <w:p w14:paraId="0C5DA124" w14:textId="77777777" w:rsidR="006670E2" w:rsidRPr="006670E2" w:rsidRDefault="006670E2" w:rsidP="006670E2">
      <w:r w:rsidRPr="006670E2">
        <w:t>Delivery Service</w:t>
      </w:r>
    </w:p>
    <w:p w14:paraId="7EFB8B0F" w14:textId="77777777" w:rsidR="006670E2" w:rsidRPr="006670E2" w:rsidRDefault="006670E2" w:rsidP="006670E2"/>
    <w:p w14:paraId="1312CC5E" w14:textId="77777777" w:rsidR="006670E2" w:rsidRPr="006670E2" w:rsidRDefault="006670E2" w:rsidP="006670E2">
      <w:r w:rsidRPr="006670E2">
        <w:t>↓</w:t>
      </w:r>
    </w:p>
    <w:p w14:paraId="5336E6D2" w14:textId="77777777" w:rsidR="006670E2" w:rsidRPr="006670E2" w:rsidRDefault="006670E2" w:rsidP="006670E2"/>
    <w:p w14:paraId="7C41FAB9" w14:textId="77777777" w:rsidR="006670E2" w:rsidRPr="006670E2" w:rsidRDefault="006670E2" w:rsidP="006670E2">
      <w:r w:rsidRPr="006670E2">
        <w:t>Queue Engine</w:t>
      </w:r>
    </w:p>
    <w:p w14:paraId="0A3C95C1" w14:textId="77777777" w:rsidR="006670E2" w:rsidRPr="006670E2" w:rsidRDefault="006670E2" w:rsidP="006670E2"/>
    <w:p w14:paraId="5149BB0B" w14:textId="77777777" w:rsidR="006670E2" w:rsidRPr="006670E2" w:rsidRDefault="006670E2" w:rsidP="006670E2">
      <w:r w:rsidRPr="006670E2">
        <w:t>↓</w:t>
      </w:r>
    </w:p>
    <w:p w14:paraId="14997C1A" w14:textId="77777777" w:rsidR="006670E2" w:rsidRPr="006670E2" w:rsidRDefault="006670E2" w:rsidP="006670E2"/>
    <w:p w14:paraId="5F3AA286" w14:textId="77777777" w:rsidR="006670E2" w:rsidRPr="006670E2" w:rsidRDefault="006670E2" w:rsidP="006670E2">
      <w:r w:rsidRPr="006670E2">
        <w:t>Queue</w:t>
      </w:r>
    </w:p>
    <w:p w14:paraId="6779C78B" w14:textId="77777777" w:rsidR="006670E2" w:rsidRPr="006670E2" w:rsidRDefault="006670E2" w:rsidP="006670E2"/>
    <w:p w14:paraId="45E909AB" w14:textId="77777777" w:rsidR="006670E2" w:rsidRPr="006670E2" w:rsidRDefault="006670E2" w:rsidP="006670E2">
      <w:r w:rsidRPr="006670E2">
        <w:t>↓</w:t>
      </w:r>
    </w:p>
    <w:p w14:paraId="1824CDB9" w14:textId="77777777" w:rsidR="006670E2" w:rsidRPr="006670E2" w:rsidRDefault="006670E2" w:rsidP="006670E2"/>
    <w:p w14:paraId="56F4FB90" w14:textId="77777777" w:rsidR="006670E2" w:rsidRPr="006670E2" w:rsidRDefault="006670E2" w:rsidP="006670E2">
      <w:r w:rsidRPr="006670E2">
        <w:t>Repository</w:t>
      </w:r>
    </w:p>
    <w:p w14:paraId="0F63967C" w14:textId="77777777" w:rsidR="006670E2" w:rsidRPr="006670E2" w:rsidRDefault="006670E2" w:rsidP="006670E2"/>
    <w:p w14:paraId="7A90DE59" w14:textId="77777777" w:rsidR="006670E2" w:rsidRPr="006670E2" w:rsidRDefault="006670E2" w:rsidP="006670E2">
      <w:r w:rsidRPr="006670E2">
        <w:t>↓</w:t>
      </w:r>
    </w:p>
    <w:p w14:paraId="22AEEB3A" w14:textId="77777777" w:rsidR="006670E2" w:rsidRPr="006670E2" w:rsidRDefault="006670E2" w:rsidP="006670E2"/>
    <w:p w14:paraId="2B82E351" w14:textId="77777777" w:rsidR="006670E2" w:rsidRPr="006670E2" w:rsidRDefault="006670E2" w:rsidP="006670E2">
      <w:r w:rsidRPr="006670E2">
        <w:t>MongoDB</w:t>
      </w:r>
    </w:p>
    <w:p w14:paraId="57576CB2" w14:textId="77777777" w:rsidR="006670E2" w:rsidRPr="006670E2" w:rsidRDefault="006670E2" w:rsidP="006670E2">
      <w:r w:rsidRPr="006670E2">
        <w:t>The frontend never manipulates queue structures directly.</w:t>
      </w:r>
    </w:p>
    <w:p w14:paraId="4FF1D370" w14:textId="77777777" w:rsidR="006670E2" w:rsidRPr="006670E2" w:rsidRDefault="006670E2" w:rsidP="006670E2">
      <w:r w:rsidRPr="006670E2">
        <w:pict w14:anchorId="22052671">
          <v:rect id="_x0000_i9189" style="width:0;height:1.5pt" o:hralign="center" o:hrstd="t" o:hr="t" fillcolor="#a0a0a0" stroked="f"/>
        </w:pict>
      </w:r>
    </w:p>
    <w:p w14:paraId="0B494350" w14:textId="77777777" w:rsidR="006670E2" w:rsidRPr="006670E2" w:rsidRDefault="006670E2" w:rsidP="006670E2">
      <w:pPr>
        <w:rPr>
          <w:b/>
          <w:bCs/>
        </w:rPr>
      </w:pPr>
      <w:r w:rsidRPr="006670E2">
        <w:rPr>
          <w:b/>
          <w:bCs/>
        </w:rPr>
        <w:t>79. Queue Frontend Integration</w:t>
      </w:r>
    </w:p>
    <w:p w14:paraId="14A7FC74" w14:textId="77777777" w:rsidR="006670E2" w:rsidRPr="006670E2" w:rsidRDefault="006670E2" w:rsidP="006670E2">
      <w:r w:rsidRPr="006670E2">
        <w:t>When a new delivery is created:</w:t>
      </w:r>
    </w:p>
    <w:p w14:paraId="0B8C9DF3" w14:textId="77777777" w:rsidR="006670E2" w:rsidRPr="006670E2" w:rsidRDefault="006670E2" w:rsidP="006670E2">
      <w:r w:rsidRPr="006670E2">
        <w:t>Create Delivery</w:t>
      </w:r>
    </w:p>
    <w:p w14:paraId="2C942269" w14:textId="77777777" w:rsidR="006670E2" w:rsidRPr="006670E2" w:rsidRDefault="006670E2" w:rsidP="006670E2"/>
    <w:p w14:paraId="49F8D349" w14:textId="77777777" w:rsidR="006670E2" w:rsidRPr="006670E2" w:rsidRDefault="006670E2" w:rsidP="006670E2">
      <w:r w:rsidRPr="006670E2">
        <w:t>↓</w:t>
      </w:r>
    </w:p>
    <w:p w14:paraId="69CE79C0" w14:textId="77777777" w:rsidR="006670E2" w:rsidRPr="006670E2" w:rsidRDefault="006670E2" w:rsidP="006670E2"/>
    <w:p w14:paraId="3121999C" w14:textId="77777777" w:rsidR="006670E2" w:rsidRPr="006670E2" w:rsidRDefault="006670E2" w:rsidP="006670E2">
      <w:r w:rsidRPr="006670E2">
        <w:t>POST API</w:t>
      </w:r>
    </w:p>
    <w:p w14:paraId="710ECDDC" w14:textId="77777777" w:rsidR="006670E2" w:rsidRPr="006670E2" w:rsidRDefault="006670E2" w:rsidP="006670E2"/>
    <w:p w14:paraId="5FFC691B" w14:textId="77777777" w:rsidR="006670E2" w:rsidRPr="006670E2" w:rsidRDefault="006670E2" w:rsidP="006670E2">
      <w:r w:rsidRPr="006670E2">
        <w:t>↓</w:t>
      </w:r>
    </w:p>
    <w:p w14:paraId="71591822" w14:textId="77777777" w:rsidR="006670E2" w:rsidRPr="006670E2" w:rsidRDefault="006670E2" w:rsidP="006670E2"/>
    <w:p w14:paraId="01FFBCB4" w14:textId="77777777" w:rsidR="006670E2" w:rsidRPr="006670E2" w:rsidRDefault="006670E2" w:rsidP="006670E2">
      <w:r w:rsidRPr="006670E2">
        <w:t>Queue Engine</w:t>
      </w:r>
    </w:p>
    <w:p w14:paraId="4AF6EBAE" w14:textId="77777777" w:rsidR="006670E2" w:rsidRPr="006670E2" w:rsidRDefault="006670E2" w:rsidP="006670E2"/>
    <w:p w14:paraId="7DBC4515" w14:textId="77777777" w:rsidR="006670E2" w:rsidRPr="006670E2" w:rsidRDefault="006670E2" w:rsidP="006670E2">
      <w:r w:rsidRPr="006670E2">
        <w:t>↓</w:t>
      </w:r>
    </w:p>
    <w:p w14:paraId="3AB3236D" w14:textId="77777777" w:rsidR="006670E2" w:rsidRPr="006670E2" w:rsidRDefault="006670E2" w:rsidP="006670E2"/>
    <w:p w14:paraId="0562DC8D" w14:textId="77777777" w:rsidR="006670E2" w:rsidRPr="006670E2" w:rsidRDefault="006670E2" w:rsidP="006670E2">
      <w:r w:rsidRPr="006670E2">
        <w:t>Delivery Added</w:t>
      </w:r>
    </w:p>
    <w:p w14:paraId="3CB3B96E" w14:textId="77777777" w:rsidR="006670E2" w:rsidRPr="006670E2" w:rsidRDefault="006670E2" w:rsidP="006670E2"/>
    <w:p w14:paraId="55DD913E" w14:textId="77777777" w:rsidR="006670E2" w:rsidRPr="006670E2" w:rsidRDefault="006670E2" w:rsidP="006670E2">
      <w:r w:rsidRPr="006670E2">
        <w:t>↓</w:t>
      </w:r>
    </w:p>
    <w:p w14:paraId="3019E106" w14:textId="77777777" w:rsidR="006670E2" w:rsidRPr="006670E2" w:rsidRDefault="006670E2" w:rsidP="006670E2"/>
    <w:p w14:paraId="6BDA736D" w14:textId="77777777" w:rsidR="006670E2" w:rsidRPr="006670E2" w:rsidRDefault="006670E2" w:rsidP="006670E2">
      <w:r w:rsidRPr="006670E2">
        <w:t>Pending Column Updated</w:t>
      </w:r>
    </w:p>
    <w:p w14:paraId="368B0B0B" w14:textId="77777777" w:rsidR="006670E2" w:rsidRPr="006670E2" w:rsidRDefault="006670E2" w:rsidP="006670E2">
      <w:r w:rsidRPr="006670E2">
        <w:t>The Pending column reflects the current queue state.</w:t>
      </w:r>
    </w:p>
    <w:p w14:paraId="0F3374F3" w14:textId="77777777" w:rsidR="006670E2" w:rsidRPr="006670E2" w:rsidRDefault="006670E2" w:rsidP="006670E2">
      <w:r w:rsidRPr="006670E2">
        <w:pict w14:anchorId="3AA08E59">
          <v:rect id="_x0000_i9190" style="width:0;height:1.5pt" o:hralign="center" o:hrstd="t" o:hr="t" fillcolor="#a0a0a0" stroked="f"/>
        </w:pict>
      </w:r>
    </w:p>
    <w:p w14:paraId="441A3A7C" w14:textId="77777777" w:rsidR="006670E2" w:rsidRPr="006670E2" w:rsidRDefault="006670E2" w:rsidP="006670E2">
      <w:pPr>
        <w:rPr>
          <w:b/>
          <w:bCs/>
        </w:rPr>
      </w:pPr>
      <w:r w:rsidRPr="006670E2">
        <w:rPr>
          <w:b/>
          <w:bCs/>
        </w:rPr>
        <w:t>80. Why Queue?</w:t>
      </w:r>
    </w:p>
    <w:p w14:paraId="3D428755" w14:textId="77777777" w:rsidR="006670E2" w:rsidRPr="006670E2" w:rsidRDefault="006670E2" w:rsidP="006670E2">
      <w:r w:rsidRPr="006670E2">
        <w:t>Queue is appropriate because:</w:t>
      </w:r>
    </w:p>
    <w:p w14:paraId="3C4E8B04" w14:textId="77777777" w:rsidR="006670E2" w:rsidRPr="006670E2" w:rsidRDefault="006670E2" w:rsidP="006670E2">
      <w:pPr>
        <w:numPr>
          <w:ilvl w:val="0"/>
          <w:numId w:val="689"/>
        </w:numPr>
      </w:pPr>
      <w:r w:rsidRPr="006670E2">
        <w:lastRenderedPageBreak/>
        <w:t xml:space="preserve">Deliveries naturally arrive over time. </w:t>
      </w:r>
    </w:p>
    <w:p w14:paraId="2C37E8B4" w14:textId="77777777" w:rsidR="006670E2" w:rsidRPr="006670E2" w:rsidRDefault="006670E2" w:rsidP="006670E2">
      <w:pPr>
        <w:numPr>
          <w:ilvl w:val="0"/>
          <w:numId w:val="689"/>
        </w:numPr>
      </w:pPr>
      <w:r w:rsidRPr="006670E2">
        <w:t xml:space="preserve">Requests should normally be processed in arrival order. </w:t>
      </w:r>
    </w:p>
    <w:p w14:paraId="77E70978" w14:textId="77777777" w:rsidR="006670E2" w:rsidRPr="006670E2" w:rsidRDefault="006670E2" w:rsidP="006670E2">
      <w:pPr>
        <w:numPr>
          <w:ilvl w:val="0"/>
          <w:numId w:val="689"/>
        </w:numPr>
      </w:pPr>
      <w:r w:rsidRPr="006670E2">
        <w:t xml:space="preserve">FIFO scheduling is easy to understand. </w:t>
      </w:r>
    </w:p>
    <w:p w14:paraId="756336C1" w14:textId="77777777" w:rsidR="006670E2" w:rsidRPr="006670E2" w:rsidRDefault="006670E2" w:rsidP="006670E2">
      <w:pPr>
        <w:numPr>
          <w:ilvl w:val="0"/>
          <w:numId w:val="689"/>
        </w:numPr>
      </w:pPr>
      <w:r w:rsidRPr="006670E2">
        <w:t xml:space="preserve">Fairness is maintained. </w:t>
      </w:r>
    </w:p>
    <w:p w14:paraId="7A38752F" w14:textId="77777777" w:rsidR="006670E2" w:rsidRPr="006670E2" w:rsidRDefault="006670E2" w:rsidP="006670E2">
      <w:r w:rsidRPr="006670E2">
        <w:t>However, urgent deliveries require a different approach.</w:t>
      </w:r>
    </w:p>
    <w:p w14:paraId="62F47BA4" w14:textId="77777777" w:rsidR="006670E2" w:rsidRPr="006670E2" w:rsidRDefault="006670E2" w:rsidP="006670E2">
      <w:r w:rsidRPr="006670E2">
        <w:pict w14:anchorId="3C81C93E">
          <v:rect id="_x0000_i9191" style="width:0;height:1.5pt" o:hralign="center" o:hrstd="t" o:hr="t" fillcolor="#a0a0a0" stroked="f"/>
        </w:pict>
      </w:r>
    </w:p>
    <w:p w14:paraId="58382E40" w14:textId="77777777" w:rsidR="006670E2" w:rsidRPr="006670E2" w:rsidRDefault="006670E2" w:rsidP="006670E2">
      <w:pPr>
        <w:rPr>
          <w:b/>
          <w:bCs/>
        </w:rPr>
      </w:pPr>
      <w:r w:rsidRPr="006670E2">
        <w:rPr>
          <w:b/>
          <w:bCs/>
        </w:rPr>
        <w:t>81. Priority Queue</w:t>
      </w:r>
    </w:p>
    <w:p w14:paraId="7E5327C3" w14:textId="77777777" w:rsidR="006670E2" w:rsidRPr="006670E2" w:rsidRDefault="006670E2" w:rsidP="006670E2">
      <w:r w:rsidRPr="006670E2">
        <w:t>A Priority Queue extends the basic queue by allowing higher-priority deliveries to be processed first.</w:t>
      </w:r>
    </w:p>
    <w:p w14:paraId="57294DDD" w14:textId="77777777" w:rsidR="006670E2" w:rsidRPr="006670E2" w:rsidRDefault="006670E2" w:rsidP="006670E2">
      <w:r w:rsidRPr="006670E2">
        <w:t>Instead of:</w:t>
      </w:r>
    </w:p>
    <w:p w14:paraId="669CF205" w14:textId="77777777" w:rsidR="006670E2" w:rsidRPr="006670E2" w:rsidRDefault="006670E2" w:rsidP="006670E2">
      <w:r w:rsidRPr="006670E2">
        <w:t>A</w:t>
      </w:r>
    </w:p>
    <w:p w14:paraId="2DFDA8BF" w14:textId="77777777" w:rsidR="006670E2" w:rsidRPr="006670E2" w:rsidRDefault="006670E2" w:rsidP="006670E2"/>
    <w:p w14:paraId="773F75AF" w14:textId="77777777" w:rsidR="006670E2" w:rsidRPr="006670E2" w:rsidRDefault="006670E2" w:rsidP="006670E2">
      <w:r w:rsidRPr="006670E2">
        <w:t>↓</w:t>
      </w:r>
    </w:p>
    <w:p w14:paraId="5892B3A8" w14:textId="77777777" w:rsidR="006670E2" w:rsidRPr="006670E2" w:rsidRDefault="006670E2" w:rsidP="006670E2"/>
    <w:p w14:paraId="0F032241" w14:textId="77777777" w:rsidR="006670E2" w:rsidRPr="006670E2" w:rsidRDefault="006670E2" w:rsidP="006670E2">
      <w:r w:rsidRPr="006670E2">
        <w:t>B</w:t>
      </w:r>
    </w:p>
    <w:p w14:paraId="0645D283" w14:textId="77777777" w:rsidR="006670E2" w:rsidRPr="006670E2" w:rsidRDefault="006670E2" w:rsidP="006670E2"/>
    <w:p w14:paraId="3FA99639" w14:textId="77777777" w:rsidR="006670E2" w:rsidRPr="006670E2" w:rsidRDefault="006670E2" w:rsidP="006670E2">
      <w:r w:rsidRPr="006670E2">
        <w:t>↓</w:t>
      </w:r>
    </w:p>
    <w:p w14:paraId="67F4F01B" w14:textId="77777777" w:rsidR="006670E2" w:rsidRPr="006670E2" w:rsidRDefault="006670E2" w:rsidP="006670E2"/>
    <w:p w14:paraId="3AAC2F20" w14:textId="77777777" w:rsidR="006670E2" w:rsidRPr="006670E2" w:rsidRDefault="006670E2" w:rsidP="006670E2">
      <w:r w:rsidRPr="006670E2">
        <w:t>C</w:t>
      </w:r>
    </w:p>
    <w:p w14:paraId="7A98A701" w14:textId="77777777" w:rsidR="006670E2" w:rsidRPr="006670E2" w:rsidRDefault="006670E2" w:rsidP="006670E2">
      <w:r w:rsidRPr="006670E2">
        <w:t>The system becomes:</w:t>
      </w:r>
    </w:p>
    <w:p w14:paraId="4D4BBD09" w14:textId="77777777" w:rsidR="006670E2" w:rsidRPr="006670E2" w:rsidRDefault="006670E2" w:rsidP="006670E2">
      <w:r w:rsidRPr="006670E2">
        <w:t>High</w:t>
      </w:r>
    </w:p>
    <w:p w14:paraId="6D9FDCDB" w14:textId="77777777" w:rsidR="006670E2" w:rsidRPr="006670E2" w:rsidRDefault="006670E2" w:rsidP="006670E2"/>
    <w:p w14:paraId="28E8AE8D" w14:textId="77777777" w:rsidR="006670E2" w:rsidRPr="006670E2" w:rsidRDefault="006670E2" w:rsidP="006670E2">
      <w:r w:rsidRPr="006670E2">
        <w:t>↓</w:t>
      </w:r>
    </w:p>
    <w:p w14:paraId="017D2DC5" w14:textId="77777777" w:rsidR="006670E2" w:rsidRPr="006670E2" w:rsidRDefault="006670E2" w:rsidP="006670E2"/>
    <w:p w14:paraId="3A518A2D" w14:textId="77777777" w:rsidR="006670E2" w:rsidRPr="006670E2" w:rsidRDefault="006670E2" w:rsidP="006670E2">
      <w:r w:rsidRPr="006670E2">
        <w:t>Medium</w:t>
      </w:r>
    </w:p>
    <w:p w14:paraId="652EAF3F" w14:textId="77777777" w:rsidR="006670E2" w:rsidRPr="006670E2" w:rsidRDefault="006670E2" w:rsidP="006670E2"/>
    <w:p w14:paraId="4B05F374" w14:textId="77777777" w:rsidR="006670E2" w:rsidRPr="006670E2" w:rsidRDefault="006670E2" w:rsidP="006670E2">
      <w:r w:rsidRPr="006670E2">
        <w:t>↓</w:t>
      </w:r>
    </w:p>
    <w:p w14:paraId="3E5994BD" w14:textId="77777777" w:rsidR="006670E2" w:rsidRPr="006670E2" w:rsidRDefault="006670E2" w:rsidP="006670E2"/>
    <w:p w14:paraId="0DABEA35" w14:textId="77777777" w:rsidR="006670E2" w:rsidRPr="006670E2" w:rsidRDefault="006670E2" w:rsidP="006670E2">
      <w:r w:rsidRPr="006670E2">
        <w:t>Low</w:t>
      </w:r>
    </w:p>
    <w:p w14:paraId="1744BB0A" w14:textId="77777777" w:rsidR="006670E2" w:rsidRPr="006670E2" w:rsidRDefault="006670E2" w:rsidP="006670E2">
      <w:r w:rsidRPr="006670E2">
        <w:t>Priority determines execution order.</w:t>
      </w:r>
    </w:p>
    <w:p w14:paraId="42C8228F" w14:textId="77777777" w:rsidR="006670E2" w:rsidRPr="006670E2" w:rsidRDefault="006670E2" w:rsidP="006670E2">
      <w:r w:rsidRPr="006670E2">
        <w:pict w14:anchorId="5A12325A">
          <v:rect id="_x0000_i9192" style="width:0;height:1.5pt" o:hralign="center" o:hrstd="t" o:hr="t" fillcolor="#a0a0a0" stroked="f"/>
        </w:pict>
      </w:r>
    </w:p>
    <w:p w14:paraId="12E29D12" w14:textId="77777777" w:rsidR="006670E2" w:rsidRPr="006670E2" w:rsidRDefault="006670E2" w:rsidP="006670E2">
      <w:pPr>
        <w:rPr>
          <w:b/>
          <w:bCs/>
        </w:rPr>
      </w:pPr>
      <w:r w:rsidRPr="006670E2">
        <w:rPr>
          <w:b/>
          <w:bCs/>
        </w:rPr>
        <w:t>82. Priority Levels</w:t>
      </w:r>
    </w:p>
    <w:p w14:paraId="1AB07C34" w14:textId="77777777" w:rsidR="006670E2" w:rsidRPr="006670E2" w:rsidRDefault="006670E2" w:rsidP="006670E2">
      <w:r w:rsidRPr="006670E2">
        <w:lastRenderedPageBreak/>
        <w:t>Supported priorities:</w:t>
      </w:r>
    </w:p>
    <w:p w14:paraId="7F99A75C" w14:textId="77777777" w:rsidR="006670E2" w:rsidRPr="006670E2" w:rsidRDefault="006670E2" w:rsidP="006670E2">
      <w:r w:rsidRPr="006670E2">
        <w:rPr>
          <w:rFonts w:ascii="Segoe UI Emoji" w:hAnsi="Segoe UI Emoji" w:cs="Segoe UI Emoji"/>
        </w:rPr>
        <w:t>🔴</w:t>
      </w:r>
      <w:r w:rsidRPr="006670E2">
        <w:t xml:space="preserve"> High</w:t>
      </w:r>
    </w:p>
    <w:p w14:paraId="44B677C5" w14:textId="77777777" w:rsidR="006670E2" w:rsidRPr="006670E2" w:rsidRDefault="006670E2" w:rsidP="006670E2">
      <w:r w:rsidRPr="006670E2">
        <w:rPr>
          <w:rFonts w:ascii="Segoe UI Emoji" w:hAnsi="Segoe UI Emoji" w:cs="Segoe UI Emoji"/>
        </w:rPr>
        <w:t>🟠</w:t>
      </w:r>
      <w:r w:rsidRPr="006670E2">
        <w:t xml:space="preserve"> Medium</w:t>
      </w:r>
    </w:p>
    <w:p w14:paraId="271DAA71" w14:textId="77777777" w:rsidR="006670E2" w:rsidRPr="006670E2" w:rsidRDefault="006670E2" w:rsidP="006670E2">
      <w:r w:rsidRPr="006670E2">
        <w:rPr>
          <w:rFonts w:ascii="Segoe UI Emoji" w:hAnsi="Segoe UI Emoji" w:cs="Segoe UI Emoji"/>
        </w:rPr>
        <w:t>🟢</w:t>
      </w:r>
      <w:r w:rsidRPr="006670E2">
        <w:t xml:space="preserve"> Low</w:t>
      </w:r>
    </w:p>
    <w:p w14:paraId="38207DC7" w14:textId="77777777" w:rsidR="006670E2" w:rsidRPr="006670E2" w:rsidRDefault="006670E2" w:rsidP="006670E2">
      <w:r w:rsidRPr="006670E2">
        <w:t>High-priority deliveries always move ahead of lower-priority requests.</w:t>
      </w:r>
    </w:p>
    <w:p w14:paraId="51861522" w14:textId="77777777" w:rsidR="006670E2" w:rsidRPr="006670E2" w:rsidRDefault="006670E2" w:rsidP="006670E2">
      <w:r w:rsidRPr="006670E2">
        <w:pict w14:anchorId="072296F1">
          <v:rect id="_x0000_i9193" style="width:0;height:1.5pt" o:hralign="center" o:hrstd="t" o:hr="t" fillcolor="#a0a0a0" stroked="f"/>
        </w:pict>
      </w:r>
    </w:p>
    <w:p w14:paraId="1FE58B07" w14:textId="77777777" w:rsidR="006670E2" w:rsidRPr="006670E2" w:rsidRDefault="006670E2" w:rsidP="006670E2">
      <w:pPr>
        <w:rPr>
          <w:b/>
          <w:bCs/>
        </w:rPr>
      </w:pPr>
      <w:r w:rsidRPr="006670E2">
        <w:rPr>
          <w:b/>
          <w:bCs/>
        </w:rPr>
        <w:t>83. Priority Queue Workflow</w:t>
      </w:r>
    </w:p>
    <w:p w14:paraId="44133E92" w14:textId="77777777" w:rsidR="006670E2" w:rsidRPr="006670E2" w:rsidRDefault="006670E2" w:rsidP="006670E2">
      <w:r w:rsidRPr="006670E2">
        <w:t>Delivery Created</w:t>
      </w:r>
    </w:p>
    <w:p w14:paraId="31543544" w14:textId="77777777" w:rsidR="006670E2" w:rsidRPr="006670E2" w:rsidRDefault="006670E2" w:rsidP="006670E2"/>
    <w:p w14:paraId="068C3D76" w14:textId="77777777" w:rsidR="006670E2" w:rsidRPr="006670E2" w:rsidRDefault="006670E2" w:rsidP="006670E2">
      <w:r w:rsidRPr="006670E2">
        <w:t>↓</w:t>
      </w:r>
    </w:p>
    <w:p w14:paraId="4D1E7D7B" w14:textId="77777777" w:rsidR="006670E2" w:rsidRPr="006670E2" w:rsidRDefault="006670E2" w:rsidP="006670E2"/>
    <w:p w14:paraId="25C0B891" w14:textId="77777777" w:rsidR="006670E2" w:rsidRPr="006670E2" w:rsidRDefault="006670E2" w:rsidP="006670E2">
      <w:r w:rsidRPr="006670E2">
        <w:t>Priority Assigned</w:t>
      </w:r>
    </w:p>
    <w:p w14:paraId="6D756731" w14:textId="77777777" w:rsidR="006670E2" w:rsidRPr="006670E2" w:rsidRDefault="006670E2" w:rsidP="006670E2"/>
    <w:p w14:paraId="4C04BECF" w14:textId="77777777" w:rsidR="006670E2" w:rsidRPr="006670E2" w:rsidRDefault="006670E2" w:rsidP="006670E2">
      <w:r w:rsidRPr="006670E2">
        <w:t>↓</w:t>
      </w:r>
    </w:p>
    <w:p w14:paraId="6D18D65A" w14:textId="77777777" w:rsidR="006670E2" w:rsidRPr="006670E2" w:rsidRDefault="006670E2" w:rsidP="006670E2"/>
    <w:p w14:paraId="6CE41BA6" w14:textId="77777777" w:rsidR="006670E2" w:rsidRPr="006670E2" w:rsidRDefault="006670E2" w:rsidP="006670E2">
      <w:r w:rsidRPr="006670E2">
        <w:t>Priority Queue</w:t>
      </w:r>
    </w:p>
    <w:p w14:paraId="0605B14F" w14:textId="77777777" w:rsidR="006670E2" w:rsidRPr="006670E2" w:rsidRDefault="006670E2" w:rsidP="006670E2"/>
    <w:p w14:paraId="236FDCDF" w14:textId="77777777" w:rsidR="006670E2" w:rsidRPr="006670E2" w:rsidRDefault="006670E2" w:rsidP="006670E2">
      <w:r w:rsidRPr="006670E2">
        <w:t>↓</w:t>
      </w:r>
    </w:p>
    <w:p w14:paraId="15792132" w14:textId="77777777" w:rsidR="006670E2" w:rsidRPr="006670E2" w:rsidRDefault="006670E2" w:rsidP="006670E2"/>
    <w:p w14:paraId="62FB27E5" w14:textId="77777777" w:rsidR="006670E2" w:rsidRPr="006670E2" w:rsidRDefault="006670E2" w:rsidP="006670E2">
      <w:r w:rsidRPr="006670E2">
        <w:t>Highest Priority Selected</w:t>
      </w:r>
    </w:p>
    <w:p w14:paraId="583666E3" w14:textId="77777777" w:rsidR="006670E2" w:rsidRPr="006670E2" w:rsidRDefault="006670E2" w:rsidP="006670E2"/>
    <w:p w14:paraId="3A16057B" w14:textId="77777777" w:rsidR="006670E2" w:rsidRPr="006670E2" w:rsidRDefault="006670E2" w:rsidP="006670E2">
      <w:r w:rsidRPr="006670E2">
        <w:t>↓</w:t>
      </w:r>
    </w:p>
    <w:p w14:paraId="79DD128D" w14:textId="77777777" w:rsidR="006670E2" w:rsidRPr="006670E2" w:rsidRDefault="006670E2" w:rsidP="006670E2"/>
    <w:p w14:paraId="311DA761" w14:textId="77777777" w:rsidR="006670E2" w:rsidRPr="006670E2" w:rsidRDefault="006670E2" w:rsidP="006670E2">
      <w:r w:rsidRPr="006670E2">
        <w:t>Assignment</w:t>
      </w:r>
    </w:p>
    <w:p w14:paraId="59AB0D54" w14:textId="77777777" w:rsidR="006670E2" w:rsidRPr="006670E2" w:rsidRDefault="006670E2" w:rsidP="006670E2"/>
    <w:p w14:paraId="122B283C" w14:textId="77777777" w:rsidR="006670E2" w:rsidRPr="006670E2" w:rsidRDefault="006670E2" w:rsidP="006670E2">
      <w:r w:rsidRPr="006670E2">
        <w:t>↓</w:t>
      </w:r>
    </w:p>
    <w:p w14:paraId="1CB33BAC" w14:textId="77777777" w:rsidR="006670E2" w:rsidRPr="006670E2" w:rsidRDefault="006670E2" w:rsidP="006670E2"/>
    <w:p w14:paraId="2304FFF7" w14:textId="77777777" w:rsidR="006670E2" w:rsidRPr="006670E2" w:rsidRDefault="006670E2" w:rsidP="006670E2">
      <w:r w:rsidRPr="006670E2">
        <w:t>Dispatch</w:t>
      </w:r>
    </w:p>
    <w:p w14:paraId="11DC6F57" w14:textId="77777777" w:rsidR="006670E2" w:rsidRPr="006670E2" w:rsidRDefault="006670E2" w:rsidP="006670E2">
      <w:r w:rsidRPr="006670E2">
        <w:t>The highest-priority delivery is always selected first.</w:t>
      </w:r>
    </w:p>
    <w:p w14:paraId="50A81075" w14:textId="77777777" w:rsidR="006670E2" w:rsidRPr="006670E2" w:rsidRDefault="006670E2" w:rsidP="006670E2">
      <w:r w:rsidRPr="006670E2">
        <w:pict w14:anchorId="550552C6">
          <v:rect id="_x0000_i9194" style="width:0;height:1.5pt" o:hralign="center" o:hrstd="t" o:hr="t" fillcolor="#a0a0a0" stroked="f"/>
        </w:pict>
      </w:r>
    </w:p>
    <w:p w14:paraId="5A8C26A7" w14:textId="77777777" w:rsidR="006670E2" w:rsidRPr="006670E2" w:rsidRDefault="006670E2" w:rsidP="006670E2">
      <w:pPr>
        <w:rPr>
          <w:b/>
          <w:bCs/>
        </w:rPr>
      </w:pPr>
      <w:r w:rsidRPr="006670E2">
        <w:rPr>
          <w:b/>
          <w:bCs/>
        </w:rPr>
        <w:t>84. Priority Factors</w:t>
      </w:r>
    </w:p>
    <w:p w14:paraId="4DB3BFD1" w14:textId="77777777" w:rsidR="006670E2" w:rsidRPr="006670E2" w:rsidRDefault="006670E2" w:rsidP="006670E2">
      <w:r w:rsidRPr="006670E2">
        <w:lastRenderedPageBreak/>
        <w:t>Delivery priority may depend on:</w:t>
      </w:r>
    </w:p>
    <w:p w14:paraId="03D28507" w14:textId="77777777" w:rsidR="006670E2" w:rsidRPr="006670E2" w:rsidRDefault="006670E2" w:rsidP="006670E2">
      <w:pPr>
        <w:numPr>
          <w:ilvl w:val="0"/>
          <w:numId w:val="690"/>
        </w:numPr>
      </w:pPr>
      <w:r w:rsidRPr="006670E2">
        <w:t xml:space="preserve">User-selected urgency </w:t>
      </w:r>
    </w:p>
    <w:p w14:paraId="3E4617B0" w14:textId="77777777" w:rsidR="006670E2" w:rsidRPr="006670E2" w:rsidRDefault="006670E2" w:rsidP="006670E2">
      <w:pPr>
        <w:numPr>
          <w:ilvl w:val="0"/>
          <w:numId w:val="690"/>
        </w:numPr>
      </w:pPr>
      <w:r w:rsidRPr="006670E2">
        <w:t xml:space="preserve">Medical supplies </w:t>
      </w:r>
    </w:p>
    <w:p w14:paraId="220792FB" w14:textId="77777777" w:rsidR="006670E2" w:rsidRPr="006670E2" w:rsidRDefault="006670E2" w:rsidP="006670E2">
      <w:pPr>
        <w:numPr>
          <w:ilvl w:val="0"/>
          <w:numId w:val="690"/>
        </w:numPr>
      </w:pPr>
      <w:r w:rsidRPr="006670E2">
        <w:t xml:space="preserve">Express shipment </w:t>
      </w:r>
    </w:p>
    <w:p w14:paraId="179E6B12" w14:textId="77777777" w:rsidR="006670E2" w:rsidRPr="006670E2" w:rsidRDefault="006670E2" w:rsidP="006670E2">
      <w:pPr>
        <w:numPr>
          <w:ilvl w:val="0"/>
          <w:numId w:val="690"/>
        </w:numPr>
      </w:pPr>
      <w:r w:rsidRPr="006670E2">
        <w:t xml:space="preserve">Customer SLA </w:t>
      </w:r>
    </w:p>
    <w:p w14:paraId="337E5ABF" w14:textId="77777777" w:rsidR="006670E2" w:rsidRPr="006670E2" w:rsidRDefault="006670E2" w:rsidP="006670E2">
      <w:pPr>
        <w:numPr>
          <w:ilvl w:val="0"/>
          <w:numId w:val="690"/>
        </w:numPr>
      </w:pPr>
      <w:r w:rsidRPr="006670E2">
        <w:t xml:space="preserve">Operational requirements </w:t>
      </w:r>
    </w:p>
    <w:p w14:paraId="116C16A0" w14:textId="77777777" w:rsidR="006670E2" w:rsidRPr="006670E2" w:rsidRDefault="006670E2" w:rsidP="006670E2">
      <w:r w:rsidRPr="006670E2">
        <w:t>Version 1.0 primarily uses manually selected priority levels.</w:t>
      </w:r>
    </w:p>
    <w:p w14:paraId="7AACA54E" w14:textId="77777777" w:rsidR="006670E2" w:rsidRPr="006670E2" w:rsidRDefault="006670E2" w:rsidP="006670E2">
      <w:r w:rsidRPr="006670E2">
        <w:t>The architecture supports automatic prioritization in future versions.</w:t>
      </w:r>
    </w:p>
    <w:p w14:paraId="4C4E8F7B" w14:textId="77777777" w:rsidR="006670E2" w:rsidRPr="006670E2" w:rsidRDefault="006670E2" w:rsidP="006670E2">
      <w:r w:rsidRPr="006670E2">
        <w:pict w14:anchorId="48454AC0">
          <v:rect id="_x0000_i9195" style="width:0;height:1.5pt" o:hralign="center" o:hrstd="t" o:hr="t" fillcolor="#a0a0a0" stroked="f"/>
        </w:pict>
      </w:r>
    </w:p>
    <w:p w14:paraId="7CE33C1E" w14:textId="77777777" w:rsidR="006670E2" w:rsidRPr="006670E2" w:rsidRDefault="006670E2" w:rsidP="006670E2">
      <w:pPr>
        <w:rPr>
          <w:b/>
          <w:bCs/>
        </w:rPr>
      </w:pPr>
      <w:r w:rsidRPr="006670E2">
        <w:rPr>
          <w:b/>
          <w:bCs/>
        </w:rPr>
        <w:t>85. Assignment Engine</w:t>
      </w:r>
    </w:p>
    <w:p w14:paraId="34865451" w14:textId="77777777" w:rsidR="006670E2" w:rsidRPr="006670E2" w:rsidRDefault="006670E2" w:rsidP="006670E2">
      <w:r w:rsidRPr="006670E2">
        <w:t>The Assignment Engine retrieves the next delivery from the Priority Queue.</w:t>
      </w:r>
    </w:p>
    <w:p w14:paraId="205D865D" w14:textId="77777777" w:rsidR="006670E2" w:rsidRPr="006670E2" w:rsidRDefault="006670E2" w:rsidP="006670E2">
      <w:r w:rsidRPr="006670E2">
        <w:t>Workflow:</w:t>
      </w:r>
    </w:p>
    <w:p w14:paraId="3EF85695" w14:textId="77777777" w:rsidR="006670E2" w:rsidRPr="006670E2" w:rsidRDefault="006670E2" w:rsidP="006670E2">
      <w:r w:rsidRPr="006670E2">
        <w:t>Priority Queue</w:t>
      </w:r>
    </w:p>
    <w:p w14:paraId="581E5FD4" w14:textId="77777777" w:rsidR="006670E2" w:rsidRPr="006670E2" w:rsidRDefault="006670E2" w:rsidP="006670E2"/>
    <w:p w14:paraId="204F2FB8" w14:textId="77777777" w:rsidR="006670E2" w:rsidRPr="006670E2" w:rsidRDefault="006670E2" w:rsidP="006670E2">
      <w:r w:rsidRPr="006670E2">
        <w:t>↓</w:t>
      </w:r>
    </w:p>
    <w:p w14:paraId="18E6684F" w14:textId="77777777" w:rsidR="006670E2" w:rsidRPr="006670E2" w:rsidRDefault="006670E2" w:rsidP="006670E2"/>
    <w:p w14:paraId="5A3C5698" w14:textId="77777777" w:rsidR="006670E2" w:rsidRPr="006670E2" w:rsidRDefault="006670E2" w:rsidP="006670E2">
      <w:r w:rsidRPr="006670E2">
        <w:t>Highest Priority Delivery</w:t>
      </w:r>
    </w:p>
    <w:p w14:paraId="57D2F263" w14:textId="77777777" w:rsidR="006670E2" w:rsidRPr="006670E2" w:rsidRDefault="006670E2" w:rsidP="006670E2"/>
    <w:p w14:paraId="52A9B2C1" w14:textId="77777777" w:rsidR="006670E2" w:rsidRPr="006670E2" w:rsidRDefault="006670E2" w:rsidP="006670E2">
      <w:r w:rsidRPr="006670E2">
        <w:t>↓</w:t>
      </w:r>
    </w:p>
    <w:p w14:paraId="533B7A71" w14:textId="77777777" w:rsidR="006670E2" w:rsidRPr="006670E2" w:rsidRDefault="006670E2" w:rsidP="006670E2"/>
    <w:p w14:paraId="2BD52335" w14:textId="77777777" w:rsidR="006670E2" w:rsidRPr="006670E2" w:rsidRDefault="006670E2" w:rsidP="006670E2">
      <w:r w:rsidRPr="006670E2">
        <w:t>Available Drone</w:t>
      </w:r>
    </w:p>
    <w:p w14:paraId="2AB48025" w14:textId="77777777" w:rsidR="006670E2" w:rsidRPr="006670E2" w:rsidRDefault="006670E2" w:rsidP="006670E2"/>
    <w:p w14:paraId="69A4E7C0" w14:textId="77777777" w:rsidR="006670E2" w:rsidRPr="006670E2" w:rsidRDefault="006670E2" w:rsidP="006670E2">
      <w:r w:rsidRPr="006670E2">
        <w:t>↓</w:t>
      </w:r>
    </w:p>
    <w:p w14:paraId="765BA88F" w14:textId="77777777" w:rsidR="006670E2" w:rsidRPr="006670E2" w:rsidRDefault="006670E2" w:rsidP="006670E2"/>
    <w:p w14:paraId="355E60CC" w14:textId="77777777" w:rsidR="006670E2" w:rsidRPr="006670E2" w:rsidRDefault="006670E2" w:rsidP="006670E2">
      <w:r w:rsidRPr="006670E2">
        <w:t>Optimized Route</w:t>
      </w:r>
    </w:p>
    <w:p w14:paraId="00B44CDA" w14:textId="77777777" w:rsidR="006670E2" w:rsidRPr="006670E2" w:rsidRDefault="006670E2" w:rsidP="006670E2"/>
    <w:p w14:paraId="1FF4F966" w14:textId="77777777" w:rsidR="006670E2" w:rsidRPr="006670E2" w:rsidRDefault="006670E2" w:rsidP="006670E2">
      <w:r w:rsidRPr="006670E2">
        <w:t>↓</w:t>
      </w:r>
    </w:p>
    <w:p w14:paraId="14108C5C" w14:textId="77777777" w:rsidR="006670E2" w:rsidRPr="006670E2" w:rsidRDefault="006670E2" w:rsidP="006670E2"/>
    <w:p w14:paraId="59E55D48" w14:textId="77777777" w:rsidR="006670E2" w:rsidRPr="006670E2" w:rsidRDefault="006670E2" w:rsidP="006670E2">
      <w:r w:rsidRPr="006670E2">
        <w:t>Assignment</w:t>
      </w:r>
    </w:p>
    <w:p w14:paraId="4F3869A9" w14:textId="77777777" w:rsidR="006670E2" w:rsidRPr="006670E2" w:rsidRDefault="006670E2" w:rsidP="006670E2"/>
    <w:p w14:paraId="423A5A1A" w14:textId="77777777" w:rsidR="006670E2" w:rsidRPr="006670E2" w:rsidRDefault="006670E2" w:rsidP="006670E2">
      <w:r w:rsidRPr="006670E2">
        <w:t>↓</w:t>
      </w:r>
    </w:p>
    <w:p w14:paraId="539F6BE3" w14:textId="77777777" w:rsidR="006670E2" w:rsidRPr="006670E2" w:rsidRDefault="006670E2" w:rsidP="006670E2"/>
    <w:p w14:paraId="25FAD881" w14:textId="77777777" w:rsidR="006670E2" w:rsidRPr="006670E2" w:rsidRDefault="006670E2" w:rsidP="006670E2">
      <w:r w:rsidRPr="006670E2">
        <w:t>Status Updated</w:t>
      </w:r>
    </w:p>
    <w:p w14:paraId="23509C11" w14:textId="77777777" w:rsidR="006670E2" w:rsidRPr="006670E2" w:rsidRDefault="006670E2" w:rsidP="006670E2">
      <w:r w:rsidRPr="006670E2">
        <w:t>The Assignment Engine coordinates Fleet and Route modules.</w:t>
      </w:r>
    </w:p>
    <w:p w14:paraId="667FEB6D" w14:textId="77777777" w:rsidR="006670E2" w:rsidRPr="006670E2" w:rsidRDefault="006670E2" w:rsidP="006670E2">
      <w:r w:rsidRPr="006670E2">
        <w:pict w14:anchorId="255172E8">
          <v:rect id="_x0000_i9196" style="width:0;height:1.5pt" o:hralign="center" o:hrstd="t" o:hr="t" fillcolor="#a0a0a0" stroked="f"/>
        </w:pict>
      </w:r>
    </w:p>
    <w:p w14:paraId="547797BA" w14:textId="77777777" w:rsidR="006670E2" w:rsidRPr="006670E2" w:rsidRDefault="006670E2" w:rsidP="006670E2">
      <w:pPr>
        <w:rPr>
          <w:b/>
          <w:bCs/>
        </w:rPr>
      </w:pPr>
      <w:r w:rsidRPr="006670E2">
        <w:rPr>
          <w:b/>
          <w:bCs/>
        </w:rPr>
        <w:t>86. Delivery Scheduling Algorithm</w:t>
      </w:r>
    </w:p>
    <w:p w14:paraId="0B04A054" w14:textId="77777777" w:rsidR="006670E2" w:rsidRPr="006670E2" w:rsidRDefault="006670E2" w:rsidP="006670E2">
      <w:r w:rsidRPr="006670E2">
        <w:t>Complete scheduling process:</w:t>
      </w:r>
    </w:p>
    <w:p w14:paraId="4B875D41" w14:textId="77777777" w:rsidR="006670E2" w:rsidRPr="006670E2" w:rsidRDefault="006670E2" w:rsidP="006670E2">
      <w:r w:rsidRPr="006670E2">
        <w:t>Delivery Request</w:t>
      </w:r>
    </w:p>
    <w:p w14:paraId="23115CEF" w14:textId="77777777" w:rsidR="006670E2" w:rsidRPr="006670E2" w:rsidRDefault="006670E2" w:rsidP="006670E2"/>
    <w:p w14:paraId="6C26F9E3" w14:textId="77777777" w:rsidR="006670E2" w:rsidRPr="006670E2" w:rsidRDefault="006670E2" w:rsidP="006670E2">
      <w:r w:rsidRPr="006670E2">
        <w:t>↓</w:t>
      </w:r>
    </w:p>
    <w:p w14:paraId="2E4D7B18" w14:textId="77777777" w:rsidR="006670E2" w:rsidRPr="006670E2" w:rsidRDefault="006670E2" w:rsidP="006670E2"/>
    <w:p w14:paraId="6D78047C" w14:textId="77777777" w:rsidR="006670E2" w:rsidRPr="006670E2" w:rsidRDefault="006670E2" w:rsidP="006670E2">
      <w:r w:rsidRPr="006670E2">
        <w:t>Validation</w:t>
      </w:r>
    </w:p>
    <w:p w14:paraId="3050EECD" w14:textId="77777777" w:rsidR="006670E2" w:rsidRPr="006670E2" w:rsidRDefault="006670E2" w:rsidP="006670E2"/>
    <w:p w14:paraId="2BE5FBBA" w14:textId="77777777" w:rsidR="006670E2" w:rsidRPr="006670E2" w:rsidRDefault="006670E2" w:rsidP="006670E2">
      <w:r w:rsidRPr="006670E2">
        <w:t>↓</w:t>
      </w:r>
    </w:p>
    <w:p w14:paraId="30F6CC76" w14:textId="77777777" w:rsidR="006670E2" w:rsidRPr="006670E2" w:rsidRDefault="006670E2" w:rsidP="006670E2"/>
    <w:p w14:paraId="070EA60F" w14:textId="77777777" w:rsidR="006670E2" w:rsidRPr="006670E2" w:rsidRDefault="006670E2" w:rsidP="006670E2">
      <w:r w:rsidRPr="006670E2">
        <w:t>Priority Queue</w:t>
      </w:r>
    </w:p>
    <w:p w14:paraId="58054319" w14:textId="77777777" w:rsidR="006670E2" w:rsidRPr="006670E2" w:rsidRDefault="006670E2" w:rsidP="006670E2"/>
    <w:p w14:paraId="5CEBF205" w14:textId="77777777" w:rsidR="006670E2" w:rsidRPr="006670E2" w:rsidRDefault="006670E2" w:rsidP="006670E2">
      <w:r w:rsidRPr="006670E2">
        <w:t>↓</w:t>
      </w:r>
    </w:p>
    <w:p w14:paraId="62B07EC9" w14:textId="77777777" w:rsidR="006670E2" w:rsidRPr="006670E2" w:rsidRDefault="006670E2" w:rsidP="006670E2"/>
    <w:p w14:paraId="27FCBE1C" w14:textId="77777777" w:rsidR="006670E2" w:rsidRPr="006670E2" w:rsidRDefault="006670E2" w:rsidP="006670E2">
      <w:r w:rsidRPr="006670E2">
        <w:t>Highest Priority</w:t>
      </w:r>
    </w:p>
    <w:p w14:paraId="261610E4" w14:textId="77777777" w:rsidR="006670E2" w:rsidRPr="006670E2" w:rsidRDefault="006670E2" w:rsidP="006670E2"/>
    <w:p w14:paraId="3792B0B4" w14:textId="77777777" w:rsidR="006670E2" w:rsidRPr="006670E2" w:rsidRDefault="006670E2" w:rsidP="006670E2">
      <w:r w:rsidRPr="006670E2">
        <w:t>↓</w:t>
      </w:r>
    </w:p>
    <w:p w14:paraId="1191B3DF" w14:textId="77777777" w:rsidR="006670E2" w:rsidRPr="006670E2" w:rsidRDefault="006670E2" w:rsidP="006670E2"/>
    <w:p w14:paraId="1DAE3A9F" w14:textId="77777777" w:rsidR="006670E2" w:rsidRPr="006670E2" w:rsidRDefault="006670E2" w:rsidP="006670E2">
      <w:r w:rsidRPr="006670E2">
        <w:t>Drone Availability Check</w:t>
      </w:r>
    </w:p>
    <w:p w14:paraId="400B999D" w14:textId="77777777" w:rsidR="006670E2" w:rsidRPr="006670E2" w:rsidRDefault="006670E2" w:rsidP="006670E2"/>
    <w:p w14:paraId="1810EA30" w14:textId="77777777" w:rsidR="006670E2" w:rsidRPr="006670E2" w:rsidRDefault="006670E2" w:rsidP="006670E2">
      <w:r w:rsidRPr="006670E2">
        <w:t>↓</w:t>
      </w:r>
    </w:p>
    <w:p w14:paraId="5BF4F838" w14:textId="77777777" w:rsidR="006670E2" w:rsidRPr="006670E2" w:rsidRDefault="006670E2" w:rsidP="006670E2"/>
    <w:p w14:paraId="5FE372CE" w14:textId="77777777" w:rsidR="006670E2" w:rsidRPr="006670E2" w:rsidRDefault="006670E2" w:rsidP="006670E2">
      <w:r w:rsidRPr="006670E2">
        <w:t>Route Availability Check</w:t>
      </w:r>
    </w:p>
    <w:p w14:paraId="33B82958" w14:textId="77777777" w:rsidR="006670E2" w:rsidRPr="006670E2" w:rsidRDefault="006670E2" w:rsidP="006670E2"/>
    <w:p w14:paraId="3B16ED03" w14:textId="77777777" w:rsidR="006670E2" w:rsidRPr="006670E2" w:rsidRDefault="006670E2" w:rsidP="006670E2">
      <w:r w:rsidRPr="006670E2">
        <w:t>↓</w:t>
      </w:r>
    </w:p>
    <w:p w14:paraId="798F4FF9" w14:textId="77777777" w:rsidR="006670E2" w:rsidRPr="006670E2" w:rsidRDefault="006670E2" w:rsidP="006670E2"/>
    <w:p w14:paraId="09FBF307" w14:textId="77777777" w:rsidR="006670E2" w:rsidRPr="006670E2" w:rsidRDefault="006670E2" w:rsidP="006670E2">
      <w:r w:rsidRPr="006670E2">
        <w:t>Assignment</w:t>
      </w:r>
    </w:p>
    <w:p w14:paraId="21A718DB" w14:textId="77777777" w:rsidR="006670E2" w:rsidRPr="006670E2" w:rsidRDefault="006670E2" w:rsidP="006670E2"/>
    <w:p w14:paraId="22713DB6" w14:textId="77777777" w:rsidR="006670E2" w:rsidRPr="006670E2" w:rsidRDefault="006670E2" w:rsidP="006670E2">
      <w:r w:rsidRPr="006670E2">
        <w:t>↓</w:t>
      </w:r>
    </w:p>
    <w:p w14:paraId="6D5932C6" w14:textId="77777777" w:rsidR="006670E2" w:rsidRPr="006670E2" w:rsidRDefault="006670E2" w:rsidP="006670E2"/>
    <w:p w14:paraId="11FDD6F6" w14:textId="77777777" w:rsidR="006670E2" w:rsidRPr="006670E2" w:rsidRDefault="006670E2" w:rsidP="006670E2">
      <w:r w:rsidRPr="006670E2">
        <w:t>Dispatch</w:t>
      </w:r>
    </w:p>
    <w:p w14:paraId="522C46C0" w14:textId="77777777" w:rsidR="006670E2" w:rsidRPr="006670E2" w:rsidRDefault="006670E2" w:rsidP="006670E2">
      <w:r w:rsidRPr="006670E2">
        <w:t>Only valid deliveries proceed to dispatch.</w:t>
      </w:r>
    </w:p>
    <w:p w14:paraId="07A3141D" w14:textId="77777777" w:rsidR="006670E2" w:rsidRPr="006670E2" w:rsidRDefault="006670E2" w:rsidP="006670E2">
      <w:r w:rsidRPr="006670E2">
        <w:pict w14:anchorId="40B1E8E0">
          <v:rect id="_x0000_i9197" style="width:0;height:1.5pt" o:hralign="center" o:hrstd="t" o:hr="t" fillcolor="#a0a0a0" stroked="f"/>
        </w:pict>
      </w:r>
    </w:p>
    <w:p w14:paraId="16474047" w14:textId="77777777" w:rsidR="006670E2" w:rsidRPr="006670E2" w:rsidRDefault="006670E2" w:rsidP="006670E2">
      <w:pPr>
        <w:rPr>
          <w:b/>
          <w:bCs/>
        </w:rPr>
      </w:pPr>
      <w:r w:rsidRPr="006670E2">
        <w:rPr>
          <w:b/>
          <w:bCs/>
        </w:rPr>
        <w:t>87. Queue Operations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1984"/>
        <w:gridCol w:w="1104"/>
      </w:tblGrid>
      <w:tr w:rsidR="006670E2" w:rsidRPr="006670E2" w14:paraId="5BAD2AA8" w14:textId="77777777">
        <w:trPr>
          <w:tblHeader/>
          <w:tblCellSpacing w:w="15" w:type="dxa"/>
        </w:trPr>
        <w:tc>
          <w:tcPr>
            <w:tcW w:w="0" w:type="auto"/>
            <w:vAlign w:val="center"/>
            <w:hideMark/>
          </w:tcPr>
          <w:p w14:paraId="4679AFEC" w14:textId="77777777" w:rsidR="006670E2" w:rsidRPr="006670E2" w:rsidRDefault="006670E2" w:rsidP="006670E2">
            <w:pPr>
              <w:rPr>
                <w:b/>
                <w:bCs/>
              </w:rPr>
            </w:pPr>
            <w:r w:rsidRPr="006670E2">
              <w:rPr>
                <w:b/>
                <w:bCs/>
              </w:rPr>
              <w:t>Operation</w:t>
            </w:r>
          </w:p>
        </w:tc>
        <w:tc>
          <w:tcPr>
            <w:tcW w:w="0" w:type="auto"/>
            <w:vAlign w:val="center"/>
            <w:hideMark/>
          </w:tcPr>
          <w:p w14:paraId="455EB931" w14:textId="77777777" w:rsidR="006670E2" w:rsidRPr="006670E2" w:rsidRDefault="006670E2" w:rsidP="006670E2">
            <w:pPr>
              <w:rPr>
                <w:b/>
                <w:bCs/>
              </w:rPr>
            </w:pPr>
            <w:r w:rsidRPr="006670E2">
              <w:rPr>
                <w:b/>
                <w:bCs/>
              </w:rPr>
              <w:t>Purpose</w:t>
            </w:r>
          </w:p>
        </w:tc>
        <w:tc>
          <w:tcPr>
            <w:tcW w:w="0" w:type="auto"/>
            <w:vAlign w:val="center"/>
            <w:hideMark/>
          </w:tcPr>
          <w:p w14:paraId="5DF35914" w14:textId="77777777" w:rsidR="006670E2" w:rsidRPr="006670E2" w:rsidRDefault="006670E2" w:rsidP="006670E2">
            <w:pPr>
              <w:rPr>
                <w:b/>
                <w:bCs/>
              </w:rPr>
            </w:pPr>
            <w:r w:rsidRPr="006670E2">
              <w:rPr>
                <w:b/>
                <w:bCs/>
              </w:rPr>
              <w:t>Complexity</w:t>
            </w:r>
          </w:p>
        </w:tc>
      </w:tr>
      <w:tr w:rsidR="006670E2" w:rsidRPr="006670E2" w14:paraId="4E3D1CC4" w14:textId="77777777">
        <w:trPr>
          <w:tblCellSpacing w:w="15" w:type="dxa"/>
        </w:trPr>
        <w:tc>
          <w:tcPr>
            <w:tcW w:w="0" w:type="auto"/>
            <w:vAlign w:val="center"/>
            <w:hideMark/>
          </w:tcPr>
          <w:p w14:paraId="1D4A596F" w14:textId="77777777" w:rsidR="006670E2" w:rsidRPr="006670E2" w:rsidRDefault="006670E2" w:rsidP="006670E2">
            <w:r w:rsidRPr="006670E2">
              <w:t>Enqueue</w:t>
            </w:r>
          </w:p>
        </w:tc>
        <w:tc>
          <w:tcPr>
            <w:tcW w:w="0" w:type="auto"/>
            <w:vAlign w:val="center"/>
            <w:hideMark/>
          </w:tcPr>
          <w:p w14:paraId="4855A81A" w14:textId="77777777" w:rsidR="006670E2" w:rsidRPr="006670E2" w:rsidRDefault="006670E2" w:rsidP="006670E2">
            <w:r w:rsidRPr="006670E2">
              <w:t>Add delivery</w:t>
            </w:r>
          </w:p>
        </w:tc>
        <w:tc>
          <w:tcPr>
            <w:tcW w:w="0" w:type="auto"/>
            <w:vAlign w:val="center"/>
            <w:hideMark/>
          </w:tcPr>
          <w:p w14:paraId="191ED0CE" w14:textId="77777777" w:rsidR="006670E2" w:rsidRPr="006670E2" w:rsidRDefault="006670E2" w:rsidP="006670E2">
            <w:proofErr w:type="gramStart"/>
            <w:r w:rsidRPr="006670E2">
              <w:t>O(</w:t>
            </w:r>
            <w:proofErr w:type="gramEnd"/>
            <w:r w:rsidRPr="006670E2">
              <w:t>1)</w:t>
            </w:r>
          </w:p>
        </w:tc>
      </w:tr>
      <w:tr w:rsidR="006670E2" w:rsidRPr="006670E2" w14:paraId="208D40B5" w14:textId="77777777">
        <w:trPr>
          <w:tblCellSpacing w:w="15" w:type="dxa"/>
        </w:trPr>
        <w:tc>
          <w:tcPr>
            <w:tcW w:w="0" w:type="auto"/>
            <w:vAlign w:val="center"/>
            <w:hideMark/>
          </w:tcPr>
          <w:p w14:paraId="1985724F" w14:textId="77777777" w:rsidR="006670E2" w:rsidRPr="006670E2" w:rsidRDefault="006670E2" w:rsidP="006670E2">
            <w:r w:rsidRPr="006670E2">
              <w:t>Dequeue</w:t>
            </w:r>
          </w:p>
        </w:tc>
        <w:tc>
          <w:tcPr>
            <w:tcW w:w="0" w:type="auto"/>
            <w:vAlign w:val="center"/>
            <w:hideMark/>
          </w:tcPr>
          <w:p w14:paraId="2F7EF1C7" w14:textId="77777777" w:rsidR="006670E2" w:rsidRPr="006670E2" w:rsidRDefault="006670E2" w:rsidP="006670E2">
            <w:r w:rsidRPr="006670E2">
              <w:t>Remove next delivery</w:t>
            </w:r>
          </w:p>
        </w:tc>
        <w:tc>
          <w:tcPr>
            <w:tcW w:w="0" w:type="auto"/>
            <w:vAlign w:val="center"/>
            <w:hideMark/>
          </w:tcPr>
          <w:p w14:paraId="340E3829" w14:textId="77777777" w:rsidR="006670E2" w:rsidRPr="006670E2" w:rsidRDefault="006670E2" w:rsidP="006670E2">
            <w:proofErr w:type="gramStart"/>
            <w:r w:rsidRPr="006670E2">
              <w:t>O(</w:t>
            </w:r>
            <w:proofErr w:type="gramEnd"/>
            <w:r w:rsidRPr="006670E2">
              <w:t>1)</w:t>
            </w:r>
          </w:p>
        </w:tc>
      </w:tr>
      <w:tr w:rsidR="006670E2" w:rsidRPr="006670E2" w14:paraId="4A666BD9" w14:textId="77777777">
        <w:trPr>
          <w:tblCellSpacing w:w="15" w:type="dxa"/>
        </w:trPr>
        <w:tc>
          <w:tcPr>
            <w:tcW w:w="0" w:type="auto"/>
            <w:vAlign w:val="center"/>
            <w:hideMark/>
          </w:tcPr>
          <w:p w14:paraId="65F821FD" w14:textId="77777777" w:rsidR="006670E2" w:rsidRPr="006670E2" w:rsidRDefault="006670E2" w:rsidP="006670E2">
            <w:r w:rsidRPr="006670E2">
              <w:t>Peek</w:t>
            </w:r>
          </w:p>
        </w:tc>
        <w:tc>
          <w:tcPr>
            <w:tcW w:w="0" w:type="auto"/>
            <w:vAlign w:val="center"/>
            <w:hideMark/>
          </w:tcPr>
          <w:p w14:paraId="7B3CD6A0" w14:textId="77777777" w:rsidR="006670E2" w:rsidRPr="006670E2" w:rsidRDefault="006670E2" w:rsidP="006670E2">
            <w:r w:rsidRPr="006670E2">
              <w:t>View next delivery</w:t>
            </w:r>
          </w:p>
        </w:tc>
        <w:tc>
          <w:tcPr>
            <w:tcW w:w="0" w:type="auto"/>
            <w:vAlign w:val="center"/>
            <w:hideMark/>
          </w:tcPr>
          <w:p w14:paraId="6802B1A8" w14:textId="77777777" w:rsidR="006670E2" w:rsidRPr="006670E2" w:rsidRDefault="006670E2" w:rsidP="006670E2">
            <w:proofErr w:type="gramStart"/>
            <w:r w:rsidRPr="006670E2">
              <w:t>O(</w:t>
            </w:r>
            <w:proofErr w:type="gramEnd"/>
            <w:r w:rsidRPr="006670E2">
              <w:t>1)</w:t>
            </w:r>
          </w:p>
        </w:tc>
      </w:tr>
      <w:tr w:rsidR="006670E2" w:rsidRPr="006670E2" w14:paraId="260AB6D6" w14:textId="77777777">
        <w:trPr>
          <w:tblCellSpacing w:w="15" w:type="dxa"/>
        </w:trPr>
        <w:tc>
          <w:tcPr>
            <w:tcW w:w="0" w:type="auto"/>
            <w:vAlign w:val="center"/>
            <w:hideMark/>
          </w:tcPr>
          <w:p w14:paraId="56443A4C" w14:textId="77777777" w:rsidR="006670E2" w:rsidRPr="006670E2" w:rsidRDefault="006670E2" w:rsidP="006670E2">
            <w:r w:rsidRPr="006670E2">
              <w:t>IsEmpty</w:t>
            </w:r>
          </w:p>
        </w:tc>
        <w:tc>
          <w:tcPr>
            <w:tcW w:w="0" w:type="auto"/>
            <w:vAlign w:val="center"/>
            <w:hideMark/>
          </w:tcPr>
          <w:p w14:paraId="127D66FB" w14:textId="77777777" w:rsidR="006670E2" w:rsidRPr="006670E2" w:rsidRDefault="006670E2" w:rsidP="006670E2">
            <w:r w:rsidRPr="006670E2">
              <w:t>Check queue</w:t>
            </w:r>
          </w:p>
        </w:tc>
        <w:tc>
          <w:tcPr>
            <w:tcW w:w="0" w:type="auto"/>
            <w:vAlign w:val="center"/>
            <w:hideMark/>
          </w:tcPr>
          <w:p w14:paraId="6FE457D7" w14:textId="77777777" w:rsidR="006670E2" w:rsidRPr="006670E2" w:rsidRDefault="006670E2" w:rsidP="006670E2">
            <w:proofErr w:type="gramStart"/>
            <w:r w:rsidRPr="006670E2">
              <w:t>O(</w:t>
            </w:r>
            <w:proofErr w:type="gramEnd"/>
            <w:r w:rsidRPr="006670E2">
              <w:t>1)</w:t>
            </w:r>
          </w:p>
        </w:tc>
      </w:tr>
      <w:tr w:rsidR="006670E2" w:rsidRPr="006670E2" w14:paraId="301C3B2E" w14:textId="77777777">
        <w:trPr>
          <w:tblCellSpacing w:w="15" w:type="dxa"/>
        </w:trPr>
        <w:tc>
          <w:tcPr>
            <w:tcW w:w="0" w:type="auto"/>
            <w:vAlign w:val="center"/>
            <w:hideMark/>
          </w:tcPr>
          <w:p w14:paraId="04150098" w14:textId="77777777" w:rsidR="006670E2" w:rsidRPr="006670E2" w:rsidRDefault="006670E2" w:rsidP="006670E2">
            <w:r w:rsidRPr="006670E2">
              <w:t>Size</w:t>
            </w:r>
          </w:p>
        </w:tc>
        <w:tc>
          <w:tcPr>
            <w:tcW w:w="0" w:type="auto"/>
            <w:vAlign w:val="center"/>
            <w:hideMark/>
          </w:tcPr>
          <w:p w14:paraId="34C47A52" w14:textId="77777777" w:rsidR="006670E2" w:rsidRPr="006670E2" w:rsidRDefault="006670E2" w:rsidP="006670E2">
            <w:r w:rsidRPr="006670E2">
              <w:t>Count deliveries</w:t>
            </w:r>
          </w:p>
        </w:tc>
        <w:tc>
          <w:tcPr>
            <w:tcW w:w="0" w:type="auto"/>
            <w:vAlign w:val="center"/>
            <w:hideMark/>
          </w:tcPr>
          <w:p w14:paraId="709570FB" w14:textId="77777777" w:rsidR="006670E2" w:rsidRPr="006670E2" w:rsidRDefault="006670E2" w:rsidP="006670E2">
            <w:proofErr w:type="gramStart"/>
            <w:r w:rsidRPr="006670E2">
              <w:t>O(</w:t>
            </w:r>
            <w:proofErr w:type="gramEnd"/>
            <w:r w:rsidRPr="006670E2">
              <w:t>1)</w:t>
            </w:r>
          </w:p>
        </w:tc>
      </w:tr>
    </w:tbl>
    <w:p w14:paraId="46172010" w14:textId="77777777" w:rsidR="006670E2" w:rsidRPr="006670E2" w:rsidRDefault="006670E2" w:rsidP="006670E2">
      <w:r w:rsidRPr="006670E2">
        <w:t>These operations provide efficient queue management.</w:t>
      </w:r>
    </w:p>
    <w:p w14:paraId="0035E32D" w14:textId="77777777" w:rsidR="006670E2" w:rsidRPr="006670E2" w:rsidRDefault="006670E2" w:rsidP="006670E2">
      <w:r w:rsidRPr="006670E2">
        <w:pict w14:anchorId="043FB4DE">
          <v:rect id="_x0000_i9198" style="width:0;height:1.5pt" o:hralign="center" o:hrstd="t" o:hr="t" fillcolor="#a0a0a0" stroked="f"/>
        </w:pict>
      </w:r>
    </w:p>
    <w:p w14:paraId="2E58F543" w14:textId="77777777" w:rsidR="006670E2" w:rsidRPr="006670E2" w:rsidRDefault="006670E2" w:rsidP="006670E2">
      <w:pPr>
        <w:rPr>
          <w:b/>
          <w:bCs/>
        </w:rPr>
      </w:pPr>
      <w:r w:rsidRPr="006670E2">
        <w:rPr>
          <w:b/>
          <w:bCs/>
        </w:rPr>
        <w:t>88. Priority Queue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702"/>
        <w:gridCol w:w="1104"/>
      </w:tblGrid>
      <w:tr w:rsidR="006670E2" w:rsidRPr="006670E2" w14:paraId="09925A39" w14:textId="77777777">
        <w:trPr>
          <w:tblHeader/>
          <w:tblCellSpacing w:w="15" w:type="dxa"/>
        </w:trPr>
        <w:tc>
          <w:tcPr>
            <w:tcW w:w="0" w:type="auto"/>
            <w:vAlign w:val="center"/>
            <w:hideMark/>
          </w:tcPr>
          <w:p w14:paraId="25C5E2DC" w14:textId="77777777" w:rsidR="006670E2" w:rsidRPr="006670E2" w:rsidRDefault="006670E2" w:rsidP="006670E2">
            <w:pPr>
              <w:rPr>
                <w:b/>
                <w:bCs/>
              </w:rPr>
            </w:pPr>
            <w:r w:rsidRPr="006670E2">
              <w:rPr>
                <w:b/>
                <w:bCs/>
              </w:rPr>
              <w:t>Operation</w:t>
            </w:r>
          </w:p>
        </w:tc>
        <w:tc>
          <w:tcPr>
            <w:tcW w:w="0" w:type="auto"/>
            <w:vAlign w:val="center"/>
            <w:hideMark/>
          </w:tcPr>
          <w:p w14:paraId="339CD9C7" w14:textId="77777777" w:rsidR="006670E2" w:rsidRPr="006670E2" w:rsidRDefault="006670E2" w:rsidP="006670E2">
            <w:pPr>
              <w:rPr>
                <w:b/>
                <w:bCs/>
              </w:rPr>
            </w:pPr>
            <w:r w:rsidRPr="006670E2">
              <w:rPr>
                <w:b/>
                <w:bCs/>
              </w:rPr>
              <w:t>Purpose</w:t>
            </w:r>
          </w:p>
        </w:tc>
        <w:tc>
          <w:tcPr>
            <w:tcW w:w="0" w:type="auto"/>
            <w:vAlign w:val="center"/>
            <w:hideMark/>
          </w:tcPr>
          <w:p w14:paraId="235B888D" w14:textId="77777777" w:rsidR="006670E2" w:rsidRPr="006670E2" w:rsidRDefault="006670E2" w:rsidP="006670E2">
            <w:pPr>
              <w:rPr>
                <w:b/>
                <w:bCs/>
              </w:rPr>
            </w:pPr>
            <w:r w:rsidRPr="006670E2">
              <w:rPr>
                <w:b/>
                <w:bCs/>
              </w:rPr>
              <w:t>Complexity</w:t>
            </w:r>
          </w:p>
        </w:tc>
      </w:tr>
      <w:tr w:rsidR="006670E2" w:rsidRPr="006670E2" w14:paraId="328F5938" w14:textId="77777777">
        <w:trPr>
          <w:tblCellSpacing w:w="15" w:type="dxa"/>
        </w:trPr>
        <w:tc>
          <w:tcPr>
            <w:tcW w:w="0" w:type="auto"/>
            <w:vAlign w:val="center"/>
            <w:hideMark/>
          </w:tcPr>
          <w:p w14:paraId="4E9BFDBF" w14:textId="77777777" w:rsidR="006670E2" w:rsidRPr="006670E2" w:rsidRDefault="006670E2" w:rsidP="006670E2">
            <w:r w:rsidRPr="006670E2">
              <w:t>Insert</w:t>
            </w:r>
          </w:p>
        </w:tc>
        <w:tc>
          <w:tcPr>
            <w:tcW w:w="0" w:type="auto"/>
            <w:vAlign w:val="center"/>
            <w:hideMark/>
          </w:tcPr>
          <w:p w14:paraId="51625556" w14:textId="77777777" w:rsidR="006670E2" w:rsidRPr="006670E2" w:rsidRDefault="006670E2" w:rsidP="006670E2">
            <w:r w:rsidRPr="006670E2">
              <w:t>Add delivery</w:t>
            </w:r>
          </w:p>
        </w:tc>
        <w:tc>
          <w:tcPr>
            <w:tcW w:w="0" w:type="auto"/>
            <w:vAlign w:val="center"/>
            <w:hideMark/>
          </w:tcPr>
          <w:p w14:paraId="4470B2FC" w14:textId="77777777" w:rsidR="006670E2" w:rsidRPr="006670E2" w:rsidRDefault="006670E2" w:rsidP="006670E2">
            <w:proofErr w:type="gramStart"/>
            <w:r w:rsidRPr="006670E2">
              <w:t>O(</w:t>
            </w:r>
            <w:proofErr w:type="gramEnd"/>
            <w:r w:rsidRPr="006670E2">
              <w:t>log n)</w:t>
            </w:r>
          </w:p>
        </w:tc>
      </w:tr>
      <w:tr w:rsidR="006670E2" w:rsidRPr="006670E2" w14:paraId="1C6EA558" w14:textId="77777777">
        <w:trPr>
          <w:tblCellSpacing w:w="15" w:type="dxa"/>
        </w:trPr>
        <w:tc>
          <w:tcPr>
            <w:tcW w:w="0" w:type="auto"/>
            <w:vAlign w:val="center"/>
            <w:hideMark/>
          </w:tcPr>
          <w:p w14:paraId="405E93DC" w14:textId="77777777" w:rsidR="006670E2" w:rsidRPr="006670E2" w:rsidRDefault="006670E2" w:rsidP="006670E2">
            <w:r w:rsidRPr="006670E2">
              <w:t>Remove Highest</w:t>
            </w:r>
          </w:p>
        </w:tc>
        <w:tc>
          <w:tcPr>
            <w:tcW w:w="0" w:type="auto"/>
            <w:vAlign w:val="center"/>
            <w:hideMark/>
          </w:tcPr>
          <w:p w14:paraId="075B2296" w14:textId="77777777" w:rsidR="006670E2" w:rsidRPr="006670E2" w:rsidRDefault="006670E2" w:rsidP="006670E2">
            <w:r w:rsidRPr="006670E2">
              <w:t>Dispatch delivery</w:t>
            </w:r>
          </w:p>
        </w:tc>
        <w:tc>
          <w:tcPr>
            <w:tcW w:w="0" w:type="auto"/>
            <w:vAlign w:val="center"/>
            <w:hideMark/>
          </w:tcPr>
          <w:p w14:paraId="4E4A88CB" w14:textId="77777777" w:rsidR="006670E2" w:rsidRPr="006670E2" w:rsidRDefault="006670E2" w:rsidP="006670E2">
            <w:proofErr w:type="gramStart"/>
            <w:r w:rsidRPr="006670E2">
              <w:t>O(</w:t>
            </w:r>
            <w:proofErr w:type="gramEnd"/>
            <w:r w:rsidRPr="006670E2">
              <w:t>log n)</w:t>
            </w:r>
          </w:p>
        </w:tc>
      </w:tr>
      <w:tr w:rsidR="006670E2" w:rsidRPr="006670E2" w14:paraId="132AD5B9" w14:textId="77777777">
        <w:trPr>
          <w:tblCellSpacing w:w="15" w:type="dxa"/>
        </w:trPr>
        <w:tc>
          <w:tcPr>
            <w:tcW w:w="0" w:type="auto"/>
            <w:vAlign w:val="center"/>
            <w:hideMark/>
          </w:tcPr>
          <w:p w14:paraId="5BC9F363" w14:textId="77777777" w:rsidR="006670E2" w:rsidRPr="006670E2" w:rsidRDefault="006670E2" w:rsidP="006670E2">
            <w:r w:rsidRPr="006670E2">
              <w:t>Peek Highest</w:t>
            </w:r>
          </w:p>
        </w:tc>
        <w:tc>
          <w:tcPr>
            <w:tcW w:w="0" w:type="auto"/>
            <w:vAlign w:val="center"/>
            <w:hideMark/>
          </w:tcPr>
          <w:p w14:paraId="6D8B15AC" w14:textId="77777777" w:rsidR="006670E2" w:rsidRPr="006670E2" w:rsidRDefault="006670E2" w:rsidP="006670E2">
            <w:r w:rsidRPr="006670E2">
              <w:t>View next delivery</w:t>
            </w:r>
          </w:p>
        </w:tc>
        <w:tc>
          <w:tcPr>
            <w:tcW w:w="0" w:type="auto"/>
            <w:vAlign w:val="center"/>
            <w:hideMark/>
          </w:tcPr>
          <w:p w14:paraId="0BCB593B" w14:textId="77777777" w:rsidR="006670E2" w:rsidRPr="006670E2" w:rsidRDefault="006670E2" w:rsidP="006670E2">
            <w:proofErr w:type="gramStart"/>
            <w:r w:rsidRPr="006670E2">
              <w:t>O(</w:t>
            </w:r>
            <w:proofErr w:type="gramEnd"/>
            <w:r w:rsidRPr="006670E2">
              <w:t>1)</w:t>
            </w:r>
          </w:p>
        </w:tc>
      </w:tr>
      <w:tr w:rsidR="006670E2" w:rsidRPr="006670E2" w14:paraId="4A9C509B" w14:textId="77777777">
        <w:trPr>
          <w:tblCellSpacing w:w="15" w:type="dxa"/>
        </w:trPr>
        <w:tc>
          <w:tcPr>
            <w:tcW w:w="0" w:type="auto"/>
            <w:vAlign w:val="center"/>
            <w:hideMark/>
          </w:tcPr>
          <w:p w14:paraId="6D55D0E7" w14:textId="77777777" w:rsidR="006670E2" w:rsidRPr="006670E2" w:rsidRDefault="006670E2" w:rsidP="006670E2">
            <w:r w:rsidRPr="006670E2">
              <w:t>Update Priority</w:t>
            </w:r>
          </w:p>
        </w:tc>
        <w:tc>
          <w:tcPr>
            <w:tcW w:w="0" w:type="auto"/>
            <w:vAlign w:val="center"/>
            <w:hideMark/>
          </w:tcPr>
          <w:p w14:paraId="103C1EB0" w14:textId="77777777" w:rsidR="006670E2" w:rsidRPr="006670E2" w:rsidRDefault="006670E2" w:rsidP="006670E2">
            <w:r w:rsidRPr="006670E2">
              <w:t>Change urgency</w:t>
            </w:r>
          </w:p>
        </w:tc>
        <w:tc>
          <w:tcPr>
            <w:tcW w:w="0" w:type="auto"/>
            <w:vAlign w:val="center"/>
            <w:hideMark/>
          </w:tcPr>
          <w:p w14:paraId="6D7207A6" w14:textId="77777777" w:rsidR="006670E2" w:rsidRPr="006670E2" w:rsidRDefault="006670E2" w:rsidP="006670E2">
            <w:proofErr w:type="gramStart"/>
            <w:r w:rsidRPr="006670E2">
              <w:t>O(</w:t>
            </w:r>
            <w:proofErr w:type="gramEnd"/>
            <w:r w:rsidRPr="006670E2">
              <w:t>log n)</w:t>
            </w:r>
          </w:p>
        </w:tc>
      </w:tr>
    </w:tbl>
    <w:p w14:paraId="69CD3A53" w14:textId="77777777" w:rsidR="006670E2" w:rsidRPr="006670E2" w:rsidRDefault="006670E2" w:rsidP="006670E2">
      <w:r w:rsidRPr="006670E2">
        <w:t>The implementation should use a binary heap internally.</w:t>
      </w:r>
    </w:p>
    <w:p w14:paraId="01437133" w14:textId="77777777" w:rsidR="006670E2" w:rsidRPr="006670E2" w:rsidRDefault="006670E2" w:rsidP="006670E2">
      <w:r w:rsidRPr="006670E2">
        <w:pict w14:anchorId="1B0A53CF">
          <v:rect id="_x0000_i9199" style="width:0;height:1.5pt" o:hralign="center" o:hrstd="t" o:hr="t" fillcolor="#a0a0a0" stroked="f"/>
        </w:pict>
      </w:r>
    </w:p>
    <w:p w14:paraId="135A6C59" w14:textId="77777777" w:rsidR="006670E2" w:rsidRPr="006670E2" w:rsidRDefault="006670E2" w:rsidP="006670E2">
      <w:pPr>
        <w:rPr>
          <w:b/>
          <w:bCs/>
        </w:rPr>
      </w:pPr>
      <w:r w:rsidRPr="006670E2">
        <w:rPr>
          <w:b/>
          <w:bCs/>
        </w:rPr>
        <w:t>89. Backend Algorithm Integration</w:t>
      </w:r>
    </w:p>
    <w:p w14:paraId="0EFB5C5E" w14:textId="77777777" w:rsidR="006670E2" w:rsidRPr="006670E2" w:rsidRDefault="006670E2" w:rsidP="006670E2">
      <w:r w:rsidRPr="006670E2">
        <w:t>The Service Layer invokes queue operations.</w:t>
      </w:r>
    </w:p>
    <w:p w14:paraId="5C132C72" w14:textId="77777777" w:rsidR="006670E2" w:rsidRPr="006670E2" w:rsidRDefault="006670E2" w:rsidP="006670E2">
      <w:r w:rsidRPr="006670E2">
        <w:t>Delivery Controller</w:t>
      </w:r>
    </w:p>
    <w:p w14:paraId="669CECA3" w14:textId="77777777" w:rsidR="006670E2" w:rsidRPr="006670E2" w:rsidRDefault="006670E2" w:rsidP="006670E2"/>
    <w:p w14:paraId="2D2F1BDB" w14:textId="77777777" w:rsidR="006670E2" w:rsidRPr="006670E2" w:rsidRDefault="006670E2" w:rsidP="006670E2">
      <w:r w:rsidRPr="006670E2">
        <w:t>↓</w:t>
      </w:r>
    </w:p>
    <w:p w14:paraId="034C76F4" w14:textId="77777777" w:rsidR="006670E2" w:rsidRPr="006670E2" w:rsidRDefault="006670E2" w:rsidP="006670E2"/>
    <w:p w14:paraId="277C32AD" w14:textId="77777777" w:rsidR="006670E2" w:rsidRPr="006670E2" w:rsidRDefault="006670E2" w:rsidP="006670E2">
      <w:r w:rsidRPr="006670E2">
        <w:lastRenderedPageBreak/>
        <w:t>Delivery Service</w:t>
      </w:r>
    </w:p>
    <w:p w14:paraId="62B0EDFD" w14:textId="77777777" w:rsidR="006670E2" w:rsidRPr="006670E2" w:rsidRDefault="006670E2" w:rsidP="006670E2"/>
    <w:p w14:paraId="38A6FD45" w14:textId="77777777" w:rsidR="006670E2" w:rsidRPr="006670E2" w:rsidRDefault="006670E2" w:rsidP="006670E2">
      <w:r w:rsidRPr="006670E2">
        <w:t>↓</w:t>
      </w:r>
    </w:p>
    <w:p w14:paraId="794F0B4B" w14:textId="77777777" w:rsidR="006670E2" w:rsidRPr="006670E2" w:rsidRDefault="006670E2" w:rsidP="006670E2"/>
    <w:p w14:paraId="6871242B" w14:textId="77777777" w:rsidR="006670E2" w:rsidRPr="006670E2" w:rsidRDefault="006670E2" w:rsidP="006670E2">
      <w:r w:rsidRPr="006670E2">
        <w:t>Queue Engine</w:t>
      </w:r>
    </w:p>
    <w:p w14:paraId="5785836D" w14:textId="77777777" w:rsidR="006670E2" w:rsidRPr="006670E2" w:rsidRDefault="006670E2" w:rsidP="006670E2"/>
    <w:p w14:paraId="380FC577" w14:textId="77777777" w:rsidR="006670E2" w:rsidRPr="006670E2" w:rsidRDefault="006670E2" w:rsidP="006670E2">
      <w:r w:rsidRPr="006670E2">
        <w:t>↓</w:t>
      </w:r>
    </w:p>
    <w:p w14:paraId="50172A0A" w14:textId="77777777" w:rsidR="006670E2" w:rsidRPr="006670E2" w:rsidRDefault="006670E2" w:rsidP="006670E2"/>
    <w:p w14:paraId="23B4AA3C" w14:textId="77777777" w:rsidR="006670E2" w:rsidRPr="006670E2" w:rsidRDefault="006670E2" w:rsidP="006670E2">
      <w:r w:rsidRPr="006670E2">
        <w:t>Priority Queue</w:t>
      </w:r>
    </w:p>
    <w:p w14:paraId="64F38926" w14:textId="77777777" w:rsidR="006670E2" w:rsidRPr="006670E2" w:rsidRDefault="006670E2" w:rsidP="006670E2"/>
    <w:p w14:paraId="6DE17056" w14:textId="77777777" w:rsidR="006670E2" w:rsidRPr="006670E2" w:rsidRDefault="006670E2" w:rsidP="006670E2">
      <w:r w:rsidRPr="006670E2">
        <w:t>↓</w:t>
      </w:r>
    </w:p>
    <w:p w14:paraId="7C9F84E8" w14:textId="77777777" w:rsidR="006670E2" w:rsidRPr="006670E2" w:rsidRDefault="006670E2" w:rsidP="006670E2"/>
    <w:p w14:paraId="0EBAA741" w14:textId="77777777" w:rsidR="006670E2" w:rsidRPr="006670E2" w:rsidRDefault="006670E2" w:rsidP="006670E2">
      <w:r w:rsidRPr="006670E2">
        <w:t>Repository</w:t>
      </w:r>
    </w:p>
    <w:p w14:paraId="29AF1C8A" w14:textId="77777777" w:rsidR="006670E2" w:rsidRPr="006670E2" w:rsidRDefault="006670E2" w:rsidP="006670E2"/>
    <w:p w14:paraId="3DE6AF40" w14:textId="77777777" w:rsidR="006670E2" w:rsidRPr="006670E2" w:rsidRDefault="006670E2" w:rsidP="006670E2">
      <w:r w:rsidRPr="006670E2">
        <w:t>↓</w:t>
      </w:r>
    </w:p>
    <w:p w14:paraId="55DE1147" w14:textId="77777777" w:rsidR="006670E2" w:rsidRPr="006670E2" w:rsidRDefault="006670E2" w:rsidP="006670E2"/>
    <w:p w14:paraId="4349A144" w14:textId="77777777" w:rsidR="006670E2" w:rsidRPr="006670E2" w:rsidRDefault="006670E2" w:rsidP="006670E2">
      <w:r w:rsidRPr="006670E2">
        <w:t>MongoDB</w:t>
      </w:r>
    </w:p>
    <w:p w14:paraId="7ABC8AB0" w14:textId="77777777" w:rsidR="006670E2" w:rsidRPr="006670E2" w:rsidRDefault="006670E2" w:rsidP="006670E2">
      <w:r w:rsidRPr="006670E2">
        <w:t>Algorithms remain isolated from controllers and repositories.</w:t>
      </w:r>
    </w:p>
    <w:p w14:paraId="2E216BBD" w14:textId="77777777" w:rsidR="006670E2" w:rsidRPr="006670E2" w:rsidRDefault="006670E2" w:rsidP="006670E2">
      <w:r w:rsidRPr="006670E2">
        <w:pict w14:anchorId="763DF7A6">
          <v:rect id="_x0000_i9200" style="width:0;height:1.5pt" o:hralign="center" o:hrstd="t" o:hr="t" fillcolor="#a0a0a0" stroked="f"/>
        </w:pict>
      </w:r>
    </w:p>
    <w:p w14:paraId="532EF76B" w14:textId="77777777" w:rsidR="006670E2" w:rsidRPr="006670E2" w:rsidRDefault="006670E2" w:rsidP="006670E2">
      <w:pPr>
        <w:rPr>
          <w:b/>
          <w:bCs/>
        </w:rPr>
      </w:pPr>
      <w:r w:rsidRPr="006670E2">
        <w:rPr>
          <w:b/>
          <w:bCs/>
        </w:rPr>
        <w:t>90. Frontend Interaction</w:t>
      </w:r>
    </w:p>
    <w:p w14:paraId="4BD6A1D5" w14:textId="77777777" w:rsidR="006670E2" w:rsidRPr="006670E2" w:rsidRDefault="006670E2" w:rsidP="006670E2">
      <w:r w:rsidRPr="006670E2">
        <w:t>The frontend requests scheduling operations rather than performing them.</w:t>
      </w:r>
    </w:p>
    <w:p w14:paraId="040B39AE" w14:textId="77777777" w:rsidR="006670E2" w:rsidRPr="006670E2" w:rsidRDefault="006670E2" w:rsidP="006670E2">
      <w:r w:rsidRPr="006670E2">
        <w:t>Examples:</w:t>
      </w:r>
    </w:p>
    <w:p w14:paraId="3DB07EC2" w14:textId="77777777" w:rsidR="006670E2" w:rsidRPr="006670E2" w:rsidRDefault="006670E2" w:rsidP="006670E2">
      <w:pPr>
        <w:rPr>
          <w:b/>
          <w:bCs/>
        </w:rPr>
      </w:pPr>
      <w:r w:rsidRPr="006670E2">
        <w:rPr>
          <w:b/>
          <w:bCs/>
        </w:rPr>
        <w:t>Create Delivery</w:t>
      </w:r>
    </w:p>
    <w:p w14:paraId="36FBBB4F" w14:textId="77777777" w:rsidR="006670E2" w:rsidRPr="006670E2" w:rsidRDefault="006670E2" w:rsidP="006670E2">
      <w:r w:rsidRPr="006670E2">
        <w:t>Create Delivery</w:t>
      </w:r>
    </w:p>
    <w:p w14:paraId="724D8F93" w14:textId="77777777" w:rsidR="006670E2" w:rsidRPr="006670E2" w:rsidRDefault="006670E2" w:rsidP="006670E2"/>
    <w:p w14:paraId="2489FE5A" w14:textId="77777777" w:rsidR="006670E2" w:rsidRPr="006670E2" w:rsidRDefault="006670E2" w:rsidP="006670E2">
      <w:r w:rsidRPr="006670E2">
        <w:t>↓</w:t>
      </w:r>
    </w:p>
    <w:p w14:paraId="5CEF9796" w14:textId="77777777" w:rsidR="006670E2" w:rsidRPr="006670E2" w:rsidRDefault="006670E2" w:rsidP="006670E2"/>
    <w:p w14:paraId="6E974DF9" w14:textId="77777777" w:rsidR="006670E2" w:rsidRPr="006670E2" w:rsidRDefault="006670E2" w:rsidP="006670E2">
      <w:r w:rsidRPr="006670E2">
        <w:t>POST API</w:t>
      </w:r>
    </w:p>
    <w:p w14:paraId="3D974CA8" w14:textId="77777777" w:rsidR="006670E2" w:rsidRPr="006670E2" w:rsidRDefault="006670E2" w:rsidP="006670E2"/>
    <w:p w14:paraId="7064A4F7" w14:textId="77777777" w:rsidR="006670E2" w:rsidRPr="006670E2" w:rsidRDefault="006670E2" w:rsidP="006670E2">
      <w:r w:rsidRPr="006670E2">
        <w:t>↓</w:t>
      </w:r>
    </w:p>
    <w:p w14:paraId="60199310" w14:textId="77777777" w:rsidR="006670E2" w:rsidRPr="006670E2" w:rsidRDefault="006670E2" w:rsidP="006670E2"/>
    <w:p w14:paraId="502BA60D" w14:textId="77777777" w:rsidR="006670E2" w:rsidRPr="006670E2" w:rsidRDefault="006670E2" w:rsidP="006670E2">
      <w:r w:rsidRPr="006670E2">
        <w:lastRenderedPageBreak/>
        <w:t>Queue Engine</w:t>
      </w:r>
    </w:p>
    <w:p w14:paraId="358E2760" w14:textId="77777777" w:rsidR="006670E2" w:rsidRPr="006670E2" w:rsidRDefault="006670E2" w:rsidP="006670E2"/>
    <w:p w14:paraId="298961DF" w14:textId="77777777" w:rsidR="006670E2" w:rsidRPr="006670E2" w:rsidRDefault="006670E2" w:rsidP="006670E2">
      <w:r w:rsidRPr="006670E2">
        <w:t>↓</w:t>
      </w:r>
    </w:p>
    <w:p w14:paraId="167C733E" w14:textId="77777777" w:rsidR="006670E2" w:rsidRPr="006670E2" w:rsidRDefault="006670E2" w:rsidP="006670E2"/>
    <w:p w14:paraId="3F5DD316" w14:textId="77777777" w:rsidR="006670E2" w:rsidRPr="006670E2" w:rsidRDefault="006670E2" w:rsidP="006670E2">
      <w:r w:rsidRPr="006670E2">
        <w:t>Pending Board Updated</w:t>
      </w:r>
    </w:p>
    <w:p w14:paraId="0D77CA5D" w14:textId="77777777" w:rsidR="006670E2" w:rsidRPr="006670E2" w:rsidRDefault="006670E2" w:rsidP="006670E2">
      <w:r w:rsidRPr="006670E2">
        <w:pict w14:anchorId="42529823">
          <v:rect id="_x0000_i9201" style="width:0;height:1.5pt" o:hralign="center" o:hrstd="t" o:hr="t" fillcolor="#a0a0a0" stroked="f"/>
        </w:pict>
      </w:r>
    </w:p>
    <w:p w14:paraId="479AFD52" w14:textId="77777777" w:rsidR="006670E2" w:rsidRPr="006670E2" w:rsidRDefault="006670E2" w:rsidP="006670E2">
      <w:pPr>
        <w:rPr>
          <w:b/>
          <w:bCs/>
        </w:rPr>
      </w:pPr>
      <w:r w:rsidRPr="006670E2">
        <w:rPr>
          <w:b/>
          <w:bCs/>
        </w:rPr>
        <w:t>Assign Delivery</w:t>
      </w:r>
    </w:p>
    <w:p w14:paraId="1FF4FAB9" w14:textId="77777777" w:rsidR="006670E2" w:rsidRPr="006670E2" w:rsidRDefault="006670E2" w:rsidP="006670E2">
      <w:r w:rsidRPr="006670E2">
        <w:t>Assign Delivery</w:t>
      </w:r>
    </w:p>
    <w:p w14:paraId="14434D12" w14:textId="77777777" w:rsidR="006670E2" w:rsidRPr="006670E2" w:rsidRDefault="006670E2" w:rsidP="006670E2"/>
    <w:p w14:paraId="74F0786A" w14:textId="77777777" w:rsidR="006670E2" w:rsidRPr="006670E2" w:rsidRDefault="006670E2" w:rsidP="006670E2">
      <w:r w:rsidRPr="006670E2">
        <w:t>↓</w:t>
      </w:r>
    </w:p>
    <w:p w14:paraId="48486249" w14:textId="77777777" w:rsidR="006670E2" w:rsidRPr="006670E2" w:rsidRDefault="006670E2" w:rsidP="006670E2"/>
    <w:p w14:paraId="1BEF5407" w14:textId="77777777" w:rsidR="006670E2" w:rsidRPr="006670E2" w:rsidRDefault="006670E2" w:rsidP="006670E2">
      <w:r w:rsidRPr="006670E2">
        <w:t>POST API</w:t>
      </w:r>
    </w:p>
    <w:p w14:paraId="47774B49" w14:textId="77777777" w:rsidR="006670E2" w:rsidRPr="006670E2" w:rsidRDefault="006670E2" w:rsidP="006670E2"/>
    <w:p w14:paraId="469018F2" w14:textId="77777777" w:rsidR="006670E2" w:rsidRPr="006670E2" w:rsidRDefault="006670E2" w:rsidP="006670E2">
      <w:r w:rsidRPr="006670E2">
        <w:t>↓</w:t>
      </w:r>
    </w:p>
    <w:p w14:paraId="2119C532" w14:textId="77777777" w:rsidR="006670E2" w:rsidRPr="006670E2" w:rsidRDefault="006670E2" w:rsidP="006670E2"/>
    <w:p w14:paraId="74AEDB5D" w14:textId="77777777" w:rsidR="006670E2" w:rsidRPr="006670E2" w:rsidRDefault="006670E2" w:rsidP="006670E2">
      <w:r w:rsidRPr="006670E2">
        <w:t>Priority Queue</w:t>
      </w:r>
    </w:p>
    <w:p w14:paraId="73227492" w14:textId="77777777" w:rsidR="006670E2" w:rsidRPr="006670E2" w:rsidRDefault="006670E2" w:rsidP="006670E2"/>
    <w:p w14:paraId="0BDEF390" w14:textId="77777777" w:rsidR="006670E2" w:rsidRPr="006670E2" w:rsidRDefault="006670E2" w:rsidP="006670E2">
      <w:r w:rsidRPr="006670E2">
        <w:t>↓</w:t>
      </w:r>
    </w:p>
    <w:p w14:paraId="03328BCC" w14:textId="77777777" w:rsidR="006670E2" w:rsidRPr="006670E2" w:rsidRDefault="006670E2" w:rsidP="006670E2"/>
    <w:p w14:paraId="4529B23A" w14:textId="77777777" w:rsidR="006670E2" w:rsidRPr="006670E2" w:rsidRDefault="006670E2" w:rsidP="006670E2">
      <w:r w:rsidRPr="006670E2">
        <w:t>Drone Assigned</w:t>
      </w:r>
    </w:p>
    <w:p w14:paraId="6BA73FD9" w14:textId="77777777" w:rsidR="006670E2" w:rsidRPr="006670E2" w:rsidRDefault="006670E2" w:rsidP="006670E2"/>
    <w:p w14:paraId="0A496471" w14:textId="77777777" w:rsidR="006670E2" w:rsidRPr="006670E2" w:rsidRDefault="006670E2" w:rsidP="006670E2">
      <w:r w:rsidRPr="006670E2">
        <w:t>↓</w:t>
      </w:r>
    </w:p>
    <w:p w14:paraId="3C9EF939" w14:textId="77777777" w:rsidR="006670E2" w:rsidRPr="006670E2" w:rsidRDefault="006670E2" w:rsidP="006670E2"/>
    <w:p w14:paraId="39CBE60F" w14:textId="77777777" w:rsidR="006670E2" w:rsidRPr="006670E2" w:rsidRDefault="006670E2" w:rsidP="006670E2">
      <w:r w:rsidRPr="006670E2">
        <w:t>Board Updated</w:t>
      </w:r>
    </w:p>
    <w:p w14:paraId="5E45ABEF" w14:textId="77777777" w:rsidR="006670E2" w:rsidRPr="006670E2" w:rsidRDefault="006670E2" w:rsidP="006670E2">
      <w:r w:rsidRPr="006670E2">
        <w:pict w14:anchorId="75A341DD">
          <v:rect id="_x0000_i9202" style="width:0;height:1.5pt" o:hralign="center" o:hrstd="t" o:hr="t" fillcolor="#a0a0a0" stroked="f"/>
        </w:pict>
      </w:r>
    </w:p>
    <w:p w14:paraId="31E1CB8A" w14:textId="77777777" w:rsidR="006670E2" w:rsidRPr="006670E2" w:rsidRDefault="006670E2" w:rsidP="006670E2">
      <w:pPr>
        <w:rPr>
          <w:b/>
          <w:bCs/>
        </w:rPr>
      </w:pPr>
      <w:r w:rsidRPr="006670E2">
        <w:rPr>
          <w:b/>
          <w:bCs/>
        </w:rPr>
        <w:t>Update Status</w:t>
      </w:r>
    </w:p>
    <w:p w14:paraId="3E4A2D32" w14:textId="77777777" w:rsidR="006670E2" w:rsidRPr="006670E2" w:rsidRDefault="006670E2" w:rsidP="006670E2">
      <w:r w:rsidRPr="006670E2">
        <w:t>Status Button</w:t>
      </w:r>
    </w:p>
    <w:p w14:paraId="3EB4BC9E" w14:textId="77777777" w:rsidR="006670E2" w:rsidRPr="006670E2" w:rsidRDefault="006670E2" w:rsidP="006670E2"/>
    <w:p w14:paraId="36B4D0FE" w14:textId="77777777" w:rsidR="006670E2" w:rsidRPr="006670E2" w:rsidRDefault="006670E2" w:rsidP="006670E2">
      <w:r w:rsidRPr="006670E2">
        <w:t>↓</w:t>
      </w:r>
    </w:p>
    <w:p w14:paraId="51C260B6" w14:textId="77777777" w:rsidR="006670E2" w:rsidRPr="006670E2" w:rsidRDefault="006670E2" w:rsidP="006670E2"/>
    <w:p w14:paraId="2905080D" w14:textId="77777777" w:rsidR="006670E2" w:rsidRPr="006670E2" w:rsidRDefault="006670E2" w:rsidP="006670E2">
      <w:r w:rsidRPr="006670E2">
        <w:t>PATCH API</w:t>
      </w:r>
    </w:p>
    <w:p w14:paraId="41129DB5" w14:textId="77777777" w:rsidR="006670E2" w:rsidRPr="006670E2" w:rsidRDefault="006670E2" w:rsidP="006670E2"/>
    <w:p w14:paraId="0239116F" w14:textId="77777777" w:rsidR="006670E2" w:rsidRPr="006670E2" w:rsidRDefault="006670E2" w:rsidP="006670E2">
      <w:r w:rsidRPr="006670E2">
        <w:t>↓</w:t>
      </w:r>
    </w:p>
    <w:p w14:paraId="625E7948" w14:textId="77777777" w:rsidR="006670E2" w:rsidRPr="006670E2" w:rsidRDefault="006670E2" w:rsidP="006670E2"/>
    <w:p w14:paraId="5D5FB492" w14:textId="77777777" w:rsidR="006670E2" w:rsidRPr="006670E2" w:rsidRDefault="006670E2" w:rsidP="006670E2">
      <w:r w:rsidRPr="006670E2">
        <w:t>Queue Updated</w:t>
      </w:r>
    </w:p>
    <w:p w14:paraId="3B9F27B8" w14:textId="77777777" w:rsidR="006670E2" w:rsidRPr="006670E2" w:rsidRDefault="006670E2" w:rsidP="006670E2"/>
    <w:p w14:paraId="63C3A026" w14:textId="77777777" w:rsidR="006670E2" w:rsidRPr="006670E2" w:rsidRDefault="006670E2" w:rsidP="006670E2">
      <w:r w:rsidRPr="006670E2">
        <w:t>↓</w:t>
      </w:r>
    </w:p>
    <w:p w14:paraId="62E3B7A1" w14:textId="77777777" w:rsidR="006670E2" w:rsidRPr="006670E2" w:rsidRDefault="006670E2" w:rsidP="006670E2"/>
    <w:p w14:paraId="550895EC" w14:textId="77777777" w:rsidR="006670E2" w:rsidRPr="006670E2" w:rsidRDefault="006670E2" w:rsidP="006670E2">
      <w:r w:rsidRPr="006670E2">
        <w:t>Timeline Updated</w:t>
      </w:r>
    </w:p>
    <w:p w14:paraId="456C50EE" w14:textId="77777777" w:rsidR="006670E2" w:rsidRPr="006670E2" w:rsidRDefault="006670E2" w:rsidP="006670E2">
      <w:r w:rsidRPr="006670E2">
        <w:t>The frontend only visualizes algorithm results.</w:t>
      </w:r>
    </w:p>
    <w:p w14:paraId="67699E43" w14:textId="77777777" w:rsidR="006670E2" w:rsidRPr="006670E2" w:rsidRDefault="006670E2" w:rsidP="006670E2">
      <w:r w:rsidRPr="006670E2">
        <w:pict w14:anchorId="1322C29C">
          <v:rect id="_x0000_i9203" style="width:0;height:1.5pt" o:hralign="center" o:hrstd="t" o:hr="t" fillcolor="#a0a0a0" stroked="f"/>
        </w:pict>
      </w:r>
    </w:p>
    <w:p w14:paraId="59E96E71" w14:textId="77777777" w:rsidR="006670E2" w:rsidRPr="006670E2" w:rsidRDefault="006670E2" w:rsidP="006670E2">
      <w:pPr>
        <w:rPr>
          <w:b/>
          <w:bCs/>
        </w:rPr>
      </w:pPr>
      <w:r w:rsidRPr="006670E2">
        <w:rPr>
          <w:b/>
          <w:bCs/>
        </w:rPr>
        <w:t>91. Delivery Lifecycle Algorithm</w:t>
      </w:r>
    </w:p>
    <w:p w14:paraId="6B3ED9C9" w14:textId="77777777" w:rsidR="006670E2" w:rsidRPr="006670E2" w:rsidRDefault="006670E2" w:rsidP="006670E2">
      <w:r w:rsidRPr="006670E2">
        <w:t>Created</w:t>
      </w:r>
    </w:p>
    <w:p w14:paraId="6535F412" w14:textId="77777777" w:rsidR="006670E2" w:rsidRPr="006670E2" w:rsidRDefault="006670E2" w:rsidP="006670E2"/>
    <w:p w14:paraId="61E140B6" w14:textId="77777777" w:rsidR="006670E2" w:rsidRPr="006670E2" w:rsidRDefault="006670E2" w:rsidP="006670E2">
      <w:r w:rsidRPr="006670E2">
        <w:t>↓</w:t>
      </w:r>
    </w:p>
    <w:p w14:paraId="197C6EB8" w14:textId="77777777" w:rsidR="006670E2" w:rsidRPr="006670E2" w:rsidRDefault="006670E2" w:rsidP="006670E2"/>
    <w:p w14:paraId="55B05233" w14:textId="77777777" w:rsidR="006670E2" w:rsidRPr="006670E2" w:rsidRDefault="006670E2" w:rsidP="006670E2">
      <w:r w:rsidRPr="006670E2">
        <w:t>Queued</w:t>
      </w:r>
    </w:p>
    <w:p w14:paraId="684E41B2" w14:textId="77777777" w:rsidR="006670E2" w:rsidRPr="006670E2" w:rsidRDefault="006670E2" w:rsidP="006670E2"/>
    <w:p w14:paraId="1D3B3B55" w14:textId="77777777" w:rsidR="006670E2" w:rsidRPr="006670E2" w:rsidRDefault="006670E2" w:rsidP="006670E2">
      <w:r w:rsidRPr="006670E2">
        <w:t>↓</w:t>
      </w:r>
    </w:p>
    <w:p w14:paraId="045FF46A" w14:textId="77777777" w:rsidR="006670E2" w:rsidRPr="006670E2" w:rsidRDefault="006670E2" w:rsidP="006670E2"/>
    <w:p w14:paraId="70303363" w14:textId="77777777" w:rsidR="006670E2" w:rsidRPr="006670E2" w:rsidRDefault="006670E2" w:rsidP="006670E2">
      <w:r w:rsidRPr="006670E2">
        <w:t>Prioritized</w:t>
      </w:r>
    </w:p>
    <w:p w14:paraId="0430559A" w14:textId="77777777" w:rsidR="006670E2" w:rsidRPr="006670E2" w:rsidRDefault="006670E2" w:rsidP="006670E2"/>
    <w:p w14:paraId="4D50B981" w14:textId="77777777" w:rsidR="006670E2" w:rsidRPr="006670E2" w:rsidRDefault="006670E2" w:rsidP="006670E2">
      <w:r w:rsidRPr="006670E2">
        <w:t>↓</w:t>
      </w:r>
    </w:p>
    <w:p w14:paraId="2CE96B6C" w14:textId="77777777" w:rsidR="006670E2" w:rsidRPr="006670E2" w:rsidRDefault="006670E2" w:rsidP="006670E2"/>
    <w:p w14:paraId="11CAD4BF" w14:textId="77777777" w:rsidR="006670E2" w:rsidRPr="006670E2" w:rsidRDefault="006670E2" w:rsidP="006670E2">
      <w:r w:rsidRPr="006670E2">
        <w:t>Assigned</w:t>
      </w:r>
    </w:p>
    <w:p w14:paraId="2D5053F1" w14:textId="77777777" w:rsidR="006670E2" w:rsidRPr="006670E2" w:rsidRDefault="006670E2" w:rsidP="006670E2"/>
    <w:p w14:paraId="7DB112FF" w14:textId="77777777" w:rsidR="006670E2" w:rsidRPr="006670E2" w:rsidRDefault="006670E2" w:rsidP="006670E2">
      <w:r w:rsidRPr="006670E2">
        <w:t>↓</w:t>
      </w:r>
    </w:p>
    <w:p w14:paraId="0D32C7A9" w14:textId="77777777" w:rsidR="006670E2" w:rsidRPr="006670E2" w:rsidRDefault="006670E2" w:rsidP="006670E2"/>
    <w:p w14:paraId="70225E28" w14:textId="77777777" w:rsidR="006670E2" w:rsidRPr="006670E2" w:rsidRDefault="006670E2" w:rsidP="006670E2">
      <w:r w:rsidRPr="006670E2">
        <w:t>In Transit</w:t>
      </w:r>
    </w:p>
    <w:p w14:paraId="71831479" w14:textId="77777777" w:rsidR="006670E2" w:rsidRPr="006670E2" w:rsidRDefault="006670E2" w:rsidP="006670E2"/>
    <w:p w14:paraId="4CB54E2F" w14:textId="77777777" w:rsidR="006670E2" w:rsidRPr="006670E2" w:rsidRDefault="006670E2" w:rsidP="006670E2">
      <w:r w:rsidRPr="006670E2">
        <w:t>↓</w:t>
      </w:r>
    </w:p>
    <w:p w14:paraId="62852E06" w14:textId="77777777" w:rsidR="006670E2" w:rsidRPr="006670E2" w:rsidRDefault="006670E2" w:rsidP="006670E2"/>
    <w:p w14:paraId="2A438AED" w14:textId="77777777" w:rsidR="006670E2" w:rsidRPr="006670E2" w:rsidRDefault="006670E2" w:rsidP="006670E2">
      <w:r w:rsidRPr="006670E2">
        <w:lastRenderedPageBreak/>
        <w:t>Delivered</w:t>
      </w:r>
    </w:p>
    <w:p w14:paraId="7C356B67" w14:textId="77777777" w:rsidR="006670E2" w:rsidRPr="006670E2" w:rsidRDefault="006670E2" w:rsidP="006670E2"/>
    <w:p w14:paraId="28664F4C" w14:textId="77777777" w:rsidR="006670E2" w:rsidRPr="006670E2" w:rsidRDefault="006670E2" w:rsidP="006670E2">
      <w:r w:rsidRPr="006670E2">
        <w:t>↓</w:t>
      </w:r>
    </w:p>
    <w:p w14:paraId="77FCDA44" w14:textId="77777777" w:rsidR="006670E2" w:rsidRPr="006670E2" w:rsidRDefault="006670E2" w:rsidP="006670E2"/>
    <w:p w14:paraId="3A4E63BB" w14:textId="77777777" w:rsidR="006670E2" w:rsidRPr="006670E2" w:rsidRDefault="006670E2" w:rsidP="006670E2">
      <w:r w:rsidRPr="006670E2">
        <w:t>Archived</w:t>
      </w:r>
    </w:p>
    <w:p w14:paraId="6C54CEAE" w14:textId="77777777" w:rsidR="006670E2" w:rsidRPr="006670E2" w:rsidRDefault="006670E2" w:rsidP="006670E2">
      <w:r w:rsidRPr="006670E2">
        <w:t>Every delivery follows this lifecycle.</w:t>
      </w:r>
    </w:p>
    <w:p w14:paraId="0C89C992" w14:textId="77777777" w:rsidR="006670E2" w:rsidRPr="006670E2" w:rsidRDefault="006670E2" w:rsidP="006670E2">
      <w:r w:rsidRPr="006670E2">
        <w:pict w14:anchorId="37908FF2">
          <v:rect id="_x0000_i9204" style="width:0;height:1.5pt" o:hralign="center" o:hrstd="t" o:hr="t" fillcolor="#a0a0a0" stroked="f"/>
        </w:pict>
      </w:r>
    </w:p>
    <w:p w14:paraId="1D06B04C" w14:textId="77777777" w:rsidR="006670E2" w:rsidRPr="006670E2" w:rsidRDefault="006670E2" w:rsidP="006670E2">
      <w:pPr>
        <w:rPr>
          <w:b/>
          <w:bCs/>
        </w:rPr>
      </w:pPr>
      <w:r w:rsidRPr="006670E2">
        <w:rPr>
          <w:b/>
          <w:bCs/>
        </w:rPr>
        <w:t>92. 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592"/>
        <w:gridCol w:w="2257"/>
      </w:tblGrid>
      <w:tr w:rsidR="006670E2" w:rsidRPr="006670E2" w14:paraId="2BFB7FA4" w14:textId="77777777">
        <w:trPr>
          <w:tblHeader/>
          <w:tblCellSpacing w:w="15" w:type="dxa"/>
        </w:trPr>
        <w:tc>
          <w:tcPr>
            <w:tcW w:w="0" w:type="auto"/>
            <w:vAlign w:val="center"/>
            <w:hideMark/>
          </w:tcPr>
          <w:p w14:paraId="24A60750" w14:textId="77777777" w:rsidR="006670E2" w:rsidRPr="006670E2" w:rsidRDefault="006670E2" w:rsidP="006670E2">
            <w:pPr>
              <w:rPr>
                <w:b/>
                <w:bCs/>
              </w:rPr>
            </w:pPr>
            <w:r w:rsidRPr="006670E2">
              <w:rPr>
                <w:b/>
                <w:bCs/>
              </w:rPr>
              <w:t>Algorithm / Structure</w:t>
            </w:r>
          </w:p>
        </w:tc>
        <w:tc>
          <w:tcPr>
            <w:tcW w:w="0" w:type="auto"/>
            <w:vAlign w:val="center"/>
            <w:hideMark/>
          </w:tcPr>
          <w:p w14:paraId="10734847" w14:textId="77777777" w:rsidR="006670E2" w:rsidRPr="006670E2" w:rsidRDefault="006670E2" w:rsidP="006670E2">
            <w:pPr>
              <w:rPr>
                <w:b/>
                <w:bCs/>
              </w:rPr>
            </w:pPr>
            <w:r w:rsidRPr="006670E2">
              <w:rPr>
                <w:b/>
                <w:bCs/>
              </w:rPr>
              <w:t>Time Complexity</w:t>
            </w:r>
          </w:p>
        </w:tc>
        <w:tc>
          <w:tcPr>
            <w:tcW w:w="0" w:type="auto"/>
            <w:vAlign w:val="center"/>
            <w:hideMark/>
          </w:tcPr>
          <w:p w14:paraId="31A898D2" w14:textId="77777777" w:rsidR="006670E2" w:rsidRPr="006670E2" w:rsidRDefault="006670E2" w:rsidP="006670E2">
            <w:pPr>
              <w:rPr>
                <w:b/>
                <w:bCs/>
              </w:rPr>
            </w:pPr>
            <w:r w:rsidRPr="006670E2">
              <w:rPr>
                <w:b/>
                <w:bCs/>
              </w:rPr>
              <w:t>Usage</w:t>
            </w:r>
          </w:p>
        </w:tc>
      </w:tr>
      <w:tr w:rsidR="006670E2" w:rsidRPr="006670E2" w14:paraId="09ED92FC" w14:textId="77777777">
        <w:trPr>
          <w:tblCellSpacing w:w="15" w:type="dxa"/>
        </w:trPr>
        <w:tc>
          <w:tcPr>
            <w:tcW w:w="0" w:type="auto"/>
            <w:vAlign w:val="center"/>
            <w:hideMark/>
          </w:tcPr>
          <w:p w14:paraId="6A5C77C3" w14:textId="77777777" w:rsidR="006670E2" w:rsidRPr="006670E2" w:rsidRDefault="006670E2" w:rsidP="006670E2">
            <w:r w:rsidRPr="006670E2">
              <w:t>Queue Enqueue</w:t>
            </w:r>
          </w:p>
        </w:tc>
        <w:tc>
          <w:tcPr>
            <w:tcW w:w="0" w:type="auto"/>
            <w:vAlign w:val="center"/>
            <w:hideMark/>
          </w:tcPr>
          <w:p w14:paraId="786B7517" w14:textId="77777777" w:rsidR="006670E2" w:rsidRPr="006670E2" w:rsidRDefault="006670E2" w:rsidP="006670E2">
            <w:proofErr w:type="gramStart"/>
            <w:r w:rsidRPr="006670E2">
              <w:t>O(</w:t>
            </w:r>
            <w:proofErr w:type="gramEnd"/>
            <w:r w:rsidRPr="006670E2">
              <w:t>1)</w:t>
            </w:r>
          </w:p>
        </w:tc>
        <w:tc>
          <w:tcPr>
            <w:tcW w:w="0" w:type="auto"/>
            <w:vAlign w:val="center"/>
            <w:hideMark/>
          </w:tcPr>
          <w:p w14:paraId="4D77D9DB" w14:textId="77777777" w:rsidR="006670E2" w:rsidRPr="006670E2" w:rsidRDefault="006670E2" w:rsidP="006670E2">
            <w:r w:rsidRPr="006670E2">
              <w:t>Add delivery</w:t>
            </w:r>
          </w:p>
        </w:tc>
      </w:tr>
      <w:tr w:rsidR="006670E2" w:rsidRPr="006670E2" w14:paraId="0576AF5B" w14:textId="77777777">
        <w:trPr>
          <w:tblCellSpacing w:w="15" w:type="dxa"/>
        </w:trPr>
        <w:tc>
          <w:tcPr>
            <w:tcW w:w="0" w:type="auto"/>
            <w:vAlign w:val="center"/>
            <w:hideMark/>
          </w:tcPr>
          <w:p w14:paraId="7A2C7AA7" w14:textId="77777777" w:rsidR="006670E2" w:rsidRPr="006670E2" w:rsidRDefault="006670E2" w:rsidP="006670E2">
            <w:r w:rsidRPr="006670E2">
              <w:t>Queue Dequeue</w:t>
            </w:r>
          </w:p>
        </w:tc>
        <w:tc>
          <w:tcPr>
            <w:tcW w:w="0" w:type="auto"/>
            <w:vAlign w:val="center"/>
            <w:hideMark/>
          </w:tcPr>
          <w:p w14:paraId="176A3FD9" w14:textId="77777777" w:rsidR="006670E2" w:rsidRPr="006670E2" w:rsidRDefault="006670E2" w:rsidP="006670E2">
            <w:proofErr w:type="gramStart"/>
            <w:r w:rsidRPr="006670E2">
              <w:t>O(</w:t>
            </w:r>
            <w:proofErr w:type="gramEnd"/>
            <w:r w:rsidRPr="006670E2">
              <w:t>1)</w:t>
            </w:r>
          </w:p>
        </w:tc>
        <w:tc>
          <w:tcPr>
            <w:tcW w:w="0" w:type="auto"/>
            <w:vAlign w:val="center"/>
            <w:hideMark/>
          </w:tcPr>
          <w:p w14:paraId="62201FF4" w14:textId="77777777" w:rsidR="006670E2" w:rsidRPr="006670E2" w:rsidRDefault="006670E2" w:rsidP="006670E2">
            <w:r w:rsidRPr="006670E2">
              <w:t>Dispatch next delivery</w:t>
            </w:r>
          </w:p>
        </w:tc>
      </w:tr>
      <w:tr w:rsidR="006670E2" w:rsidRPr="006670E2" w14:paraId="70997557" w14:textId="77777777">
        <w:trPr>
          <w:tblCellSpacing w:w="15" w:type="dxa"/>
        </w:trPr>
        <w:tc>
          <w:tcPr>
            <w:tcW w:w="0" w:type="auto"/>
            <w:vAlign w:val="center"/>
            <w:hideMark/>
          </w:tcPr>
          <w:p w14:paraId="3531F620" w14:textId="77777777" w:rsidR="006670E2" w:rsidRPr="006670E2" w:rsidRDefault="006670E2" w:rsidP="006670E2">
            <w:r w:rsidRPr="006670E2">
              <w:t>Queue Peek</w:t>
            </w:r>
          </w:p>
        </w:tc>
        <w:tc>
          <w:tcPr>
            <w:tcW w:w="0" w:type="auto"/>
            <w:vAlign w:val="center"/>
            <w:hideMark/>
          </w:tcPr>
          <w:p w14:paraId="58BBE8B7" w14:textId="77777777" w:rsidR="006670E2" w:rsidRPr="006670E2" w:rsidRDefault="006670E2" w:rsidP="006670E2">
            <w:proofErr w:type="gramStart"/>
            <w:r w:rsidRPr="006670E2">
              <w:t>O(</w:t>
            </w:r>
            <w:proofErr w:type="gramEnd"/>
            <w:r w:rsidRPr="006670E2">
              <w:t>1)</w:t>
            </w:r>
          </w:p>
        </w:tc>
        <w:tc>
          <w:tcPr>
            <w:tcW w:w="0" w:type="auto"/>
            <w:vAlign w:val="center"/>
            <w:hideMark/>
          </w:tcPr>
          <w:p w14:paraId="3BDB8C12" w14:textId="77777777" w:rsidR="006670E2" w:rsidRPr="006670E2" w:rsidRDefault="006670E2" w:rsidP="006670E2">
            <w:r w:rsidRPr="006670E2">
              <w:t>View next delivery</w:t>
            </w:r>
          </w:p>
        </w:tc>
      </w:tr>
      <w:tr w:rsidR="006670E2" w:rsidRPr="006670E2" w14:paraId="0429819F" w14:textId="77777777">
        <w:trPr>
          <w:tblCellSpacing w:w="15" w:type="dxa"/>
        </w:trPr>
        <w:tc>
          <w:tcPr>
            <w:tcW w:w="0" w:type="auto"/>
            <w:vAlign w:val="center"/>
            <w:hideMark/>
          </w:tcPr>
          <w:p w14:paraId="4A376C89" w14:textId="77777777" w:rsidR="006670E2" w:rsidRPr="006670E2" w:rsidRDefault="006670E2" w:rsidP="006670E2">
            <w:r w:rsidRPr="006670E2">
              <w:t>Priority Queue Insert</w:t>
            </w:r>
          </w:p>
        </w:tc>
        <w:tc>
          <w:tcPr>
            <w:tcW w:w="0" w:type="auto"/>
            <w:vAlign w:val="center"/>
            <w:hideMark/>
          </w:tcPr>
          <w:p w14:paraId="4B4BAD31" w14:textId="77777777" w:rsidR="006670E2" w:rsidRPr="006670E2" w:rsidRDefault="006670E2" w:rsidP="006670E2">
            <w:proofErr w:type="gramStart"/>
            <w:r w:rsidRPr="006670E2">
              <w:t>O(</w:t>
            </w:r>
            <w:proofErr w:type="gramEnd"/>
            <w:r w:rsidRPr="006670E2">
              <w:t>log n)</w:t>
            </w:r>
          </w:p>
        </w:tc>
        <w:tc>
          <w:tcPr>
            <w:tcW w:w="0" w:type="auto"/>
            <w:vAlign w:val="center"/>
            <w:hideMark/>
          </w:tcPr>
          <w:p w14:paraId="31402072" w14:textId="77777777" w:rsidR="006670E2" w:rsidRPr="006670E2" w:rsidRDefault="006670E2" w:rsidP="006670E2">
            <w:r w:rsidRPr="006670E2">
              <w:t>Add prioritized delivery</w:t>
            </w:r>
          </w:p>
        </w:tc>
      </w:tr>
      <w:tr w:rsidR="006670E2" w:rsidRPr="006670E2" w14:paraId="292C4C9C" w14:textId="77777777">
        <w:trPr>
          <w:tblCellSpacing w:w="15" w:type="dxa"/>
        </w:trPr>
        <w:tc>
          <w:tcPr>
            <w:tcW w:w="0" w:type="auto"/>
            <w:vAlign w:val="center"/>
            <w:hideMark/>
          </w:tcPr>
          <w:p w14:paraId="475E59D3" w14:textId="77777777" w:rsidR="006670E2" w:rsidRPr="006670E2" w:rsidRDefault="006670E2" w:rsidP="006670E2">
            <w:r w:rsidRPr="006670E2">
              <w:t>Priority Queue Remove</w:t>
            </w:r>
          </w:p>
        </w:tc>
        <w:tc>
          <w:tcPr>
            <w:tcW w:w="0" w:type="auto"/>
            <w:vAlign w:val="center"/>
            <w:hideMark/>
          </w:tcPr>
          <w:p w14:paraId="09A8BBD0" w14:textId="77777777" w:rsidR="006670E2" w:rsidRPr="006670E2" w:rsidRDefault="006670E2" w:rsidP="006670E2">
            <w:proofErr w:type="gramStart"/>
            <w:r w:rsidRPr="006670E2">
              <w:t>O(</w:t>
            </w:r>
            <w:proofErr w:type="gramEnd"/>
            <w:r w:rsidRPr="006670E2">
              <w:t>log n)</w:t>
            </w:r>
          </w:p>
        </w:tc>
        <w:tc>
          <w:tcPr>
            <w:tcW w:w="0" w:type="auto"/>
            <w:vAlign w:val="center"/>
            <w:hideMark/>
          </w:tcPr>
          <w:p w14:paraId="2939CAF8" w14:textId="77777777" w:rsidR="006670E2" w:rsidRPr="006670E2" w:rsidRDefault="006670E2" w:rsidP="006670E2">
            <w:r w:rsidRPr="006670E2">
              <w:t>Dispatch highest priority</w:t>
            </w:r>
          </w:p>
        </w:tc>
      </w:tr>
      <w:tr w:rsidR="006670E2" w:rsidRPr="006670E2" w14:paraId="779A5518" w14:textId="77777777">
        <w:trPr>
          <w:tblCellSpacing w:w="15" w:type="dxa"/>
        </w:trPr>
        <w:tc>
          <w:tcPr>
            <w:tcW w:w="0" w:type="auto"/>
            <w:vAlign w:val="center"/>
            <w:hideMark/>
          </w:tcPr>
          <w:p w14:paraId="2383BF36" w14:textId="77777777" w:rsidR="006670E2" w:rsidRPr="006670E2" w:rsidRDefault="006670E2" w:rsidP="006670E2">
            <w:r w:rsidRPr="006670E2">
              <w:t>Priority Queue Peek</w:t>
            </w:r>
          </w:p>
        </w:tc>
        <w:tc>
          <w:tcPr>
            <w:tcW w:w="0" w:type="auto"/>
            <w:vAlign w:val="center"/>
            <w:hideMark/>
          </w:tcPr>
          <w:p w14:paraId="104B397C" w14:textId="77777777" w:rsidR="006670E2" w:rsidRPr="006670E2" w:rsidRDefault="006670E2" w:rsidP="006670E2">
            <w:proofErr w:type="gramStart"/>
            <w:r w:rsidRPr="006670E2">
              <w:t>O(</w:t>
            </w:r>
            <w:proofErr w:type="gramEnd"/>
            <w:r w:rsidRPr="006670E2">
              <w:t>1)</w:t>
            </w:r>
          </w:p>
        </w:tc>
        <w:tc>
          <w:tcPr>
            <w:tcW w:w="0" w:type="auto"/>
            <w:vAlign w:val="center"/>
            <w:hideMark/>
          </w:tcPr>
          <w:p w14:paraId="30E90CBC" w14:textId="77777777" w:rsidR="006670E2" w:rsidRPr="006670E2" w:rsidRDefault="006670E2" w:rsidP="006670E2">
            <w:r w:rsidRPr="006670E2">
              <w:t>View highest priority</w:t>
            </w:r>
          </w:p>
        </w:tc>
      </w:tr>
    </w:tbl>
    <w:p w14:paraId="76BF80E3" w14:textId="77777777" w:rsidR="006670E2" w:rsidRPr="006670E2" w:rsidRDefault="006670E2" w:rsidP="006670E2">
      <w:r w:rsidRPr="006670E2">
        <w:t>These complexities should be referenced during project demonstrations.</w:t>
      </w:r>
    </w:p>
    <w:p w14:paraId="2BC07861" w14:textId="77777777" w:rsidR="006670E2" w:rsidRPr="006670E2" w:rsidRDefault="006670E2" w:rsidP="006670E2">
      <w:r w:rsidRPr="006670E2">
        <w:pict w14:anchorId="3FEF165F">
          <v:rect id="_x0000_i9205" style="width:0;height:1.5pt" o:hralign="center" o:hrstd="t" o:hr="t" fillcolor="#a0a0a0" stroked="f"/>
        </w:pict>
      </w:r>
    </w:p>
    <w:p w14:paraId="11D6FB15" w14:textId="77777777" w:rsidR="006670E2" w:rsidRPr="006670E2" w:rsidRDefault="006670E2" w:rsidP="006670E2">
      <w:pPr>
        <w:rPr>
          <w:b/>
          <w:bCs/>
        </w:rPr>
      </w:pPr>
      <w:r w:rsidRPr="006670E2">
        <w:rPr>
          <w:b/>
          <w:bCs/>
        </w:rPr>
        <w:t>93. Space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1687"/>
      </w:tblGrid>
      <w:tr w:rsidR="006670E2" w:rsidRPr="006670E2" w14:paraId="0503C312" w14:textId="77777777">
        <w:trPr>
          <w:tblHeader/>
          <w:tblCellSpacing w:w="15" w:type="dxa"/>
        </w:trPr>
        <w:tc>
          <w:tcPr>
            <w:tcW w:w="0" w:type="auto"/>
            <w:vAlign w:val="center"/>
            <w:hideMark/>
          </w:tcPr>
          <w:p w14:paraId="7F6AFFEF" w14:textId="77777777" w:rsidR="006670E2" w:rsidRPr="006670E2" w:rsidRDefault="006670E2" w:rsidP="006670E2">
            <w:pPr>
              <w:rPr>
                <w:b/>
                <w:bCs/>
              </w:rPr>
            </w:pPr>
            <w:r w:rsidRPr="006670E2">
              <w:rPr>
                <w:b/>
                <w:bCs/>
              </w:rPr>
              <w:t>Structure</w:t>
            </w:r>
          </w:p>
        </w:tc>
        <w:tc>
          <w:tcPr>
            <w:tcW w:w="0" w:type="auto"/>
            <w:vAlign w:val="center"/>
            <w:hideMark/>
          </w:tcPr>
          <w:p w14:paraId="46E97394" w14:textId="77777777" w:rsidR="006670E2" w:rsidRPr="006670E2" w:rsidRDefault="006670E2" w:rsidP="006670E2">
            <w:pPr>
              <w:rPr>
                <w:b/>
                <w:bCs/>
              </w:rPr>
            </w:pPr>
            <w:r w:rsidRPr="006670E2">
              <w:rPr>
                <w:b/>
                <w:bCs/>
              </w:rPr>
              <w:t>Space Complexity</w:t>
            </w:r>
          </w:p>
        </w:tc>
      </w:tr>
      <w:tr w:rsidR="006670E2" w:rsidRPr="006670E2" w14:paraId="7A821D79" w14:textId="77777777">
        <w:trPr>
          <w:tblCellSpacing w:w="15" w:type="dxa"/>
        </w:trPr>
        <w:tc>
          <w:tcPr>
            <w:tcW w:w="0" w:type="auto"/>
            <w:vAlign w:val="center"/>
            <w:hideMark/>
          </w:tcPr>
          <w:p w14:paraId="7C5F35E5" w14:textId="77777777" w:rsidR="006670E2" w:rsidRPr="006670E2" w:rsidRDefault="006670E2" w:rsidP="006670E2">
            <w:r w:rsidRPr="006670E2">
              <w:t>Queue</w:t>
            </w:r>
          </w:p>
        </w:tc>
        <w:tc>
          <w:tcPr>
            <w:tcW w:w="0" w:type="auto"/>
            <w:vAlign w:val="center"/>
            <w:hideMark/>
          </w:tcPr>
          <w:p w14:paraId="6BA38069" w14:textId="77777777" w:rsidR="006670E2" w:rsidRPr="006670E2" w:rsidRDefault="006670E2" w:rsidP="006670E2">
            <w:r w:rsidRPr="006670E2">
              <w:t>O(n)</w:t>
            </w:r>
          </w:p>
        </w:tc>
      </w:tr>
      <w:tr w:rsidR="006670E2" w:rsidRPr="006670E2" w14:paraId="02B127A4" w14:textId="77777777">
        <w:trPr>
          <w:tblCellSpacing w:w="15" w:type="dxa"/>
        </w:trPr>
        <w:tc>
          <w:tcPr>
            <w:tcW w:w="0" w:type="auto"/>
            <w:vAlign w:val="center"/>
            <w:hideMark/>
          </w:tcPr>
          <w:p w14:paraId="6CB1A95C" w14:textId="77777777" w:rsidR="006670E2" w:rsidRPr="006670E2" w:rsidRDefault="006670E2" w:rsidP="006670E2">
            <w:r w:rsidRPr="006670E2">
              <w:t>Priority Queue</w:t>
            </w:r>
          </w:p>
        </w:tc>
        <w:tc>
          <w:tcPr>
            <w:tcW w:w="0" w:type="auto"/>
            <w:vAlign w:val="center"/>
            <w:hideMark/>
          </w:tcPr>
          <w:p w14:paraId="76BB18BE" w14:textId="77777777" w:rsidR="006670E2" w:rsidRPr="006670E2" w:rsidRDefault="006670E2" w:rsidP="006670E2">
            <w:r w:rsidRPr="006670E2">
              <w:t>O(n)</w:t>
            </w:r>
          </w:p>
        </w:tc>
      </w:tr>
    </w:tbl>
    <w:p w14:paraId="614A605E" w14:textId="77777777" w:rsidR="006670E2" w:rsidRPr="006670E2" w:rsidRDefault="006670E2" w:rsidP="006670E2">
      <w:r w:rsidRPr="006670E2">
        <w:t xml:space="preserve">Where </w:t>
      </w:r>
      <w:r w:rsidRPr="006670E2">
        <w:rPr>
          <w:b/>
          <w:bCs/>
        </w:rPr>
        <w:t>n</w:t>
      </w:r>
      <w:r w:rsidRPr="006670E2">
        <w:t xml:space="preserve"> is the number of pending delivery requests.</w:t>
      </w:r>
    </w:p>
    <w:p w14:paraId="7D5FF347" w14:textId="77777777" w:rsidR="006670E2" w:rsidRPr="006670E2" w:rsidRDefault="006670E2" w:rsidP="006670E2">
      <w:r w:rsidRPr="006670E2">
        <w:pict w14:anchorId="523A2416">
          <v:rect id="_x0000_i9206" style="width:0;height:1.5pt" o:hralign="center" o:hrstd="t" o:hr="t" fillcolor="#a0a0a0" stroked="f"/>
        </w:pict>
      </w:r>
    </w:p>
    <w:p w14:paraId="6504E8AC" w14:textId="77777777" w:rsidR="006670E2" w:rsidRPr="006670E2" w:rsidRDefault="006670E2" w:rsidP="006670E2">
      <w:pPr>
        <w:rPr>
          <w:b/>
          <w:bCs/>
        </w:rPr>
      </w:pPr>
      <w:r w:rsidRPr="006670E2">
        <w:rPr>
          <w:b/>
          <w:bCs/>
        </w:rPr>
        <w:t>94. Why These Data Structures?</w:t>
      </w:r>
    </w:p>
    <w:p w14:paraId="085EEE52" w14:textId="77777777" w:rsidR="006670E2" w:rsidRPr="006670E2" w:rsidRDefault="006670E2" w:rsidP="006670E2">
      <w:r w:rsidRPr="006670E2">
        <w:t>Each structure solves a specific operational problem.</w:t>
      </w:r>
    </w:p>
    <w:p w14:paraId="3CE97F7B" w14:textId="77777777" w:rsidR="006670E2" w:rsidRPr="006670E2" w:rsidRDefault="006670E2" w:rsidP="006670E2">
      <w:pPr>
        <w:numPr>
          <w:ilvl w:val="0"/>
          <w:numId w:val="691"/>
        </w:numPr>
      </w:pPr>
      <w:r w:rsidRPr="006670E2">
        <w:rPr>
          <w:b/>
          <w:bCs/>
        </w:rPr>
        <w:t>Queue</w:t>
      </w:r>
      <w:r w:rsidRPr="006670E2">
        <w:t xml:space="preserve"> maintains fair delivery ordering. </w:t>
      </w:r>
    </w:p>
    <w:p w14:paraId="64CC544B" w14:textId="77777777" w:rsidR="006670E2" w:rsidRPr="006670E2" w:rsidRDefault="006670E2" w:rsidP="006670E2">
      <w:pPr>
        <w:numPr>
          <w:ilvl w:val="0"/>
          <w:numId w:val="691"/>
        </w:numPr>
      </w:pPr>
      <w:r w:rsidRPr="006670E2">
        <w:rPr>
          <w:b/>
          <w:bCs/>
        </w:rPr>
        <w:t>Priority Queue</w:t>
      </w:r>
      <w:r w:rsidRPr="006670E2">
        <w:t xml:space="preserve"> handles urgent deliveries. </w:t>
      </w:r>
    </w:p>
    <w:p w14:paraId="0DCAAD72" w14:textId="77777777" w:rsidR="006670E2" w:rsidRPr="006670E2" w:rsidRDefault="006670E2" w:rsidP="006670E2">
      <w:pPr>
        <w:numPr>
          <w:ilvl w:val="0"/>
          <w:numId w:val="691"/>
        </w:numPr>
      </w:pPr>
      <w:r w:rsidRPr="006670E2">
        <w:rPr>
          <w:b/>
          <w:bCs/>
        </w:rPr>
        <w:t>Assignment Engine</w:t>
      </w:r>
      <w:r w:rsidRPr="006670E2">
        <w:t xml:space="preserve"> coordinates scheduling with Fleet and Route modules. </w:t>
      </w:r>
    </w:p>
    <w:p w14:paraId="336CACFB" w14:textId="77777777" w:rsidR="006670E2" w:rsidRPr="006670E2" w:rsidRDefault="006670E2" w:rsidP="006670E2">
      <w:r w:rsidRPr="006670E2">
        <w:t>Together they provide a practical demonstration of DSA concepts in logistics.</w:t>
      </w:r>
    </w:p>
    <w:p w14:paraId="6B34E65C" w14:textId="77777777" w:rsidR="006670E2" w:rsidRPr="006670E2" w:rsidRDefault="006670E2" w:rsidP="006670E2">
      <w:r w:rsidRPr="006670E2">
        <w:lastRenderedPageBreak/>
        <w:pict w14:anchorId="1B873736">
          <v:rect id="_x0000_i9207" style="width:0;height:1.5pt" o:hralign="center" o:hrstd="t" o:hr="t" fillcolor="#a0a0a0" stroked="f"/>
        </w:pict>
      </w:r>
    </w:p>
    <w:p w14:paraId="677634B5" w14:textId="77777777" w:rsidR="006670E2" w:rsidRPr="006670E2" w:rsidRDefault="006670E2" w:rsidP="006670E2">
      <w:pPr>
        <w:rPr>
          <w:b/>
          <w:bCs/>
        </w:rPr>
      </w:pPr>
      <w:r w:rsidRPr="006670E2">
        <w:rPr>
          <w:b/>
          <w:bCs/>
        </w:rPr>
        <w:t>95. Future Algorithm Enhancements</w:t>
      </w:r>
    </w:p>
    <w:p w14:paraId="3CD0E323" w14:textId="77777777" w:rsidR="006670E2" w:rsidRPr="006670E2" w:rsidRDefault="006670E2" w:rsidP="006670E2">
      <w:r w:rsidRPr="006670E2">
        <w:t>The architecture supports future additions without restructuring.</w:t>
      </w:r>
    </w:p>
    <w:p w14:paraId="34A69852" w14:textId="77777777" w:rsidR="006670E2" w:rsidRPr="006670E2" w:rsidRDefault="006670E2" w:rsidP="006670E2">
      <w:r w:rsidRPr="006670E2">
        <w:t>Possible enhancements:</w:t>
      </w:r>
    </w:p>
    <w:p w14:paraId="762E5D20" w14:textId="77777777" w:rsidR="006670E2" w:rsidRPr="006670E2" w:rsidRDefault="006670E2" w:rsidP="006670E2">
      <w:pPr>
        <w:numPr>
          <w:ilvl w:val="0"/>
          <w:numId w:val="692"/>
        </w:numPr>
      </w:pPr>
      <w:r w:rsidRPr="006670E2">
        <w:t xml:space="preserve">Circular Queue </w:t>
      </w:r>
    </w:p>
    <w:p w14:paraId="6BB77E92" w14:textId="77777777" w:rsidR="006670E2" w:rsidRPr="006670E2" w:rsidRDefault="006670E2" w:rsidP="006670E2">
      <w:pPr>
        <w:numPr>
          <w:ilvl w:val="0"/>
          <w:numId w:val="692"/>
        </w:numPr>
      </w:pPr>
      <w:r w:rsidRPr="006670E2">
        <w:t xml:space="preserve">Double-Ended Queue (Deque) </w:t>
      </w:r>
    </w:p>
    <w:p w14:paraId="797FA13E" w14:textId="77777777" w:rsidR="006670E2" w:rsidRPr="006670E2" w:rsidRDefault="006670E2" w:rsidP="006670E2">
      <w:pPr>
        <w:numPr>
          <w:ilvl w:val="0"/>
          <w:numId w:val="692"/>
        </w:numPr>
      </w:pPr>
      <w:r w:rsidRPr="006670E2">
        <w:t xml:space="preserve">Multi-Level Priority Queue </w:t>
      </w:r>
    </w:p>
    <w:p w14:paraId="3059D19E" w14:textId="77777777" w:rsidR="006670E2" w:rsidRPr="006670E2" w:rsidRDefault="006670E2" w:rsidP="006670E2">
      <w:pPr>
        <w:numPr>
          <w:ilvl w:val="0"/>
          <w:numId w:val="692"/>
        </w:numPr>
      </w:pPr>
      <w:r w:rsidRPr="006670E2">
        <w:t xml:space="preserve">Weighted Priority Scheduling </w:t>
      </w:r>
    </w:p>
    <w:p w14:paraId="00CB6B40" w14:textId="77777777" w:rsidR="006670E2" w:rsidRPr="006670E2" w:rsidRDefault="006670E2" w:rsidP="006670E2">
      <w:pPr>
        <w:numPr>
          <w:ilvl w:val="0"/>
          <w:numId w:val="692"/>
        </w:numPr>
      </w:pPr>
      <w:r w:rsidRPr="006670E2">
        <w:t xml:space="preserve">Deadline-Based Scheduling </w:t>
      </w:r>
    </w:p>
    <w:p w14:paraId="16DE295B" w14:textId="77777777" w:rsidR="006670E2" w:rsidRPr="006670E2" w:rsidRDefault="006670E2" w:rsidP="006670E2">
      <w:pPr>
        <w:numPr>
          <w:ilvl w:val="0"/>
          <w:numId w:val="692"/>
        </w:numPr>
      </w:pPr>
      <w:r w:rsidRPr="006670E2">
        <w:t xml:space="preserve">Dynamic Priority Adjustment </w:t>
      </w:r>
    </w:p>
    <w:p w14:paraId="63E536E3" w14:textId="77777777" w:rsidR="006670E2" w:rsidRPr="006670E2" w:rsidRDefault="006670E2" w:rsidP="006670E2">
      <w:pPr>
        <w:numPr>
          <w:ilvl w:val="0"/>
          <w:numId w:val="692"/>
        </w:numPr>
      </w:pPr>
      <w:r w:rsidRPr="006670E2">
        <w:t xml:space="preserve">AI-assisted dispatch (future version) </w:t>
      </w:r>
    </w:p>
    <w:p w14:paraId="6B779BF5" w14:textId="77777777" w:rsidR="006670E2" w:rsidRPr="006670E2" w:rsidRDefault="006670E2" w:rsidP="006670E2">
      <w:r w:rsidRPr="006670E2">
        <w:t>These are beyond the scope of Version 1.0.</w:t>
      </w:r>
    </w:p>
    <w:p w14:paraId="66A70754" w14:textId="77777777" w:rsidR="006670E2" w:rsidRPr="006670E2" w:rsidRDefault="006670E2" w:rsidP="006670E2">
      <w:r w:rsidRPr="006670E2">
        <w:pict w14:anchorId="2D5DD694">
          <v:rect id="_x0000_i9208" style="width:0;height:1.5pt" o:hralign="center" o:hrstd="t" o:hr="t" fillcolor="#a0a0a0" stroked="f"/>
        </w:pict>
      </w:r>
    </w:p>
    <w:p w14:paraId="30D10F23" w14:textId="77777777" w:rsidR="006670E2" w:rsidRPr="006670E2" w:rsidRDefault="006670E2" w:rsidP="006670E2">
      <w:pPr>
        <w:rPr>
          <w:b/>
          <w:bCs/>
        </w:rPr>
      </w:pPr>
      <w:r w:rsidRPr="006670E2">
        <w:rPr>
          <w:b/>
          <w:bCs/>
        </w:rPr>
        <w:t>96. DSA Quality Checklist</w:t>
      </w:r>
    </w:p>
    <w:p w14:paraId="5F3E8196" w14:textId="77777777" w:rsidR="006670E2" w:rsidRPr="006670E2" w:rsidRDefault="006670E2" w:rsidP="006670E2">
      <w:r w:rsidRPr="006670E2">
        <w:t>Before completing the Delivery module, verify:</w:t>
      </w:r>
    </w:p>
    <w:p w14:paraId="7BFE4974" w14:textId="77777777" w:rsidR="006670E2" w:rsidRPr="006670E2" w:rsidRDefault="006670E2" w:rsidP="006670E2">
      <w:pPr>
        <w:numPr>
          <w:ilvl w:val="0"/>
          <w:numId w:val="693"/>
        </w:numPr>
      </w:pPr>
      <w:r w:rsidRPr="006670E2">
        <w:t xml:space="preserve">Queue implemented. </w:t>
      </w:r>
    </w:p>
    <w:p w14:paraId="6554F1E8" w14:textId="77777777" w:rsidR="006670E2" w:rsidRPr="006670E2" w:rsidRDefault="006670E2" w:rsidP="006670E2">
      <w:pPr>
        <w:numPr>
          <w:ilvl w:val="0"/>
          <w:numId w:val="693"/>
        </w:numPr>
      </w:pPr>
      <w:r w:rsidRPr="006670E2">
        <w:t xml:space="preserve">FIFO scheduling supported. </w:t>
      </w:r>
    </w:p>
    <w:p w14:paraId="06D13A69" w14:textId="77777777" w:rsidR="006670E2" w:rsidRPr="006670E2" w:rsidRDefault="006670E2" w:rsidP="006670E2">
      <w:pPr>
        <w:numPr>
          <w:ilvl w:val="0"/>
          <w:numId w:val="693"/>
        </w:numPr>
      </w:pPr>
      <w:r w:rsidRPr="006670E2">
        <w:t xml:space="preserve">Priority Queue implemented. </w:t>
      </w:r>
    </w:p>
    <w:p w14:paraId="23BA7B8E" w14:textId="77777777" w:rsidR="006670E2" w:rsidRPr="006670E2" w:rsidRDefault="006670E2" w:rsidP="006670E2">
      <w:pPr>
        <w:numPr>
          <w:ilvl w:val="0"/>
          <w:numId w:val="693"/>
        </w:numPr>
      </w:pPr>
      <w:r w:rsidRPr="006670E2">
        <w:t xml:space="preserve">Binary Heap used internally. </w:t>
      </w:r>
    </w:p>
    <w:p w14:paraId="4422ACE9" w14:textId="77777777" w:rsidR="006670E2" w:rsidRPr="006670E2" w:rsidRDefault="006670E2" w:rsidP="006670E2">
      <w:pPr>
        <w:numPr>
          <w:ilvl w:val="0"/>
          <w:numId w:val="693"/>
        </w:numPr>
      </w:pPr>
      <w:r w:rsidRPr="006670E2">
        <w:t xml:space="preserve">Assignment Engine integrated. </w:t>
      </w:r>
    </w:p>
    <w:p w14:paraId="01503493" w14:textId="77777777" w:rsidR="006670E2" w:rsidRPr="006670E2" w:rsidRDefault="006670E2" w:rsidP="006670E2">
      <w:pPr>
        <w:numPr>
          <w:ilvl w:val="0"/>
          <w:numId w:val="693"/>
        </w:numPr>
      </w:pPr>
      <w:r w:rsidRPr="006670E2">
        <w:t xml:space="preserve">Queue Engine isolated. </w:t>
      </w:r>
    </w:p>
    <w:p w14:paraId="7CFD9B47" w14:textId="77777777" w:rsidR="006670E2" w:rsidRPr="006670E2" w:rsidRDefault="006670E2" w:rsidP="006670E2">
      <w:pPr>
        <w:numPr>
          <w:ilvl w:val="0"/>
          <w:numId w:val="693"/>
        </w:numPr>
      </w:pPr>
      <w:r w:rsidRPr="006670E2">
        <w:t xml:space="preserve">Backend controls scheduling. </w:t>
      </w:r>
    </w:p>
    <w:p w14:paraId="283AF59F" w14:textId="77777777" w:rsidR="006670E2" w:rsidRPr="006670E2" w:rsidRDefault="006670E2" w:rsidP="006670E2">
      <w:pPr>
        <w:numPr>
          <w:ilvl w:val="0"/>
          <w:numId w:val="693"/>
        </w:numPr>
      </w:pPr>
      <w:r w:rsidRPr="006670E2">
        <w:t xml:space="preserve">Frontend visualizes queue state. </w:t>
      </w:r>
    </w:p>
    <w:p w14:paraId="78ED9951" w14:textId="77777777" w:rsidR="006670E2" w:rsidRPr="006670E2" w:rsidRDefault="006670E2" w:rsidP="006670E2">
      <w:pPr>
        <w:numPr>
          <w:ilvl w:val="0"/>
          <w:numId w:val="693"/>
        </w:numPr>
      </w:pPr>
      <w:r w:rsidRPr="006670E2">
        <w:t xml:space="preserve">Time complexity documented. </w:t>
      </w:r>
    </w:p>
    <w:p w14:paraId="4E1FC058" w14:textId="77777777" w:rsidR="006670E2" w:rsidRPr="006670E2" w:rsidRDefault="006670E2" w:rsidP="006670E2">
      <w:pPr>
        <w:numPr>
          <w:ilvl w:val="0"/>
          <w:numId w:val="693"/>
        </w:numPr>
      </w:pPr>
      <w:r w:rsidRPr="006670E2">
        <w:t xml:space="preserve">Space complexity documented. </w:t>
      </w:r>
    </w:p>
    <w:p w14:paraId="3322DCFE" w14:textId="77777777" w:rsidR="006670E2" w:rsidRPr="006670E2" w:rsidRDefault="006670E2" w:rsidP="006670E2">
      <w:r w:rsidRPr="006670E2">
        <w:pict w14:anchorId="03FDBBF1">
          <v:rect id="_x0000_i9209" style="width:0;height:1.5pt" o:hralign="center" o:hrstd="t" o:hr="t" fillcolor="#a0a0a0" stroked="f"/>
        </w:pict>
      </w:r>
    </w:p>
    <w:p w14:paraId="5B84BAC3" w14:textId="77777777" w:rsidR="006670E2" w:rsidRPr="006670E2" w:rsidRDefault="006670E2" w:rsidP="006670E2">
      <w:pPr>
        <w:rPr>
          <w:b/>
          <w:bCs/>
        </w:rPr>
      </w:pPr>
      <w:r w:rsidRPr="006670E2">
        <w:rPr>
          <w:b/>
          <w:bCs/>
        </w:rPr>
        <w:t>97. Locked DSA Rules</w:t>
      </w:r>
    </w:p>
    <w:p w14:paraId="0DFDB76A" w14:textId="77777777" w:rsidR="006670E2" w:rsidRPr="006670E2" w:rsidRDefault="006670E2" w:rsidP="006670E2">
      <w:r w:rsidRPr="006670E2">
        <w:t>The following decisions are permanently locked:</w:t>
      </w:r>
    </w:p>
    <w:p w14:paraId="5972188D" w14:textId="77777777" w:rsidR="006670E2" w:rsidRPr="006670E2" w:rsidRDefault="006670E2" w:rsidP="006670E2">
      <w:pPr>
        <w:numPr>
          <w:ilvl w:val="0"/>
          <w:numId w:val="694"/>
        </w:numPr>
      </w:pPr>
      <w:r w:rsidRPr="006670E2">
        <w:t xml:space="preserve">Queue used for standard delivery scheduling. </w:t>
      </w:r>
    </w:p>
    <w:p w14:paraId="0924B829" w14:textId="77777777" w:rsidR="006670E2" w:rsidRPr="006670E2" w:rsidRDefault="006670E2" w:rsidP="006670E2">
      <w:pPr>
        <w:numPr>
          <w:ilvl w:val="0"/>
          <w:numId w:val="694"/>
        </w:numPr>
      </w:pPr>
      <w:r w:rsidRPr="006670E2">
        <w:t xml:space="preserve">Priority Queue used for urgent deliveries. </w:t>
      </w:r>
    </w:p>
    <w:p w14:paraId="60B9B5B0" w14:textId="77777777" w:rsidR="006670E2" w:rsidRPr="006670E2" w:rsidRDefault="006670E2" w:rsidP="006670E2">
      <w:pPr>
        <w:numPr>
          <w:ilvl w:val="0"/>
          <w:numId w:val="694"/>
        </w:numPr>
      </w:pPr>
      <w:r w:rsidRPr="006670E2">
        <w:t xml:space="preserve">Binary Heap implementation for Priority Queue. </w:t>
      </w:r>
    </w:p>
    <w:p w14:paraId="4F7C1500" w14:textId="77777777" w:rsidR="006670E2" w:rsidRPr="006670E2" w:rsidRDefault="006670E2" w:rsidP="006670E2">
      <w:pPr>
        <w:numPr>
          <w:ilvl w:val="0"/>
          <w:numId w:val="694"/>
        </w:numPr>
      </w:pPr>
      <w:r w:rsidRPr="006670E2">
        <w:lastRenderedPageBreak/>
        <w:t xml:space="preserve">Queue Engine responsible for scheduling. </w:t>
      </w:r>
    </w:p>
    <w:p w14:paraId="663E88B3" w14:textId="77777777" w:rsidR="006670E2" w:rsidRPr="006670E2" w:rsidRDefault="006670E2" w:rsidP="006670E2">
      <w:pPr>
        <w:numPr>
          <w:ilvl w:val="0"/>
          <w:numId w:val="694"/>
        </w:numPr>
      </w:pPr>
      <w:r w:rsidRPr="006670E2">
        <w:t xml:space="preserve">Assignment Engine responsible for dispatch. </w:t>
      </w:r>
    </w:p>
    <w:p w14:paraId="080F23DB" w14:textId="77777777" w:rsidR="006670E2" w:rsidRPr="006670E2" w:rsidRDefault="006670E2" w:rsidP="006670E2">
      <w:pPr>
        <w:numPr>
          <w:ilvl w:val="0"/>
          <w:numId w:val="694"/>
        </w:numPr>
      </w:pPr>
      <w:r w:rsidRPr="006670E2">
        <w:t xml:space="preserve">Algorithms isolated inside the algorithms/ directory. </w:t>
      </w:r>
    </w:p>
    <w:p w14:paraId="47DF4074" w14:textId="77777777" w:rsidR="006670E2" w:rsidRPr="006670E2" w:rsidRDefault="006670E2" w:rsidP="006670E2">
      <w:pPr>
        <w:numPr>
          <w:ilvl w:val="0"/>
          <w:numId w:val="694"/>
        </w:numPr>
      </w:pPr>
      <w:r w:rsidRPr="006670E2">
        <w:t xml:space="preserve">Controllers never manipulate queue structures. </w:t>
      </w:r>
    </w:p>
    <w:p w14:paraId="5AB88F4F" w14:textId="77777777" w:rsidR="006670E2" w:rsidRPr="006670E2" w:rsidRDefault="006670E2" w:rsidP="006670E2">
      <w:pPr>
        <w:numPr>
          <w:ilvl w:val="0"/>
          <w:numId w:val="694"/>
        </w:numPr>
      </w:pPr>
      <w:r w:rsidRPr="006670E2">
        <w:t xml:space="preserve">Service Layer orchestrates scheduling. </w:t>
      </w:r>
    </w:p>
    <w:p w14:paraId="755EBC7D" w14:textId="77777777" w:rsidR="006670E2" w:rsidRPr="006670E2" w:rsidRDefault="006670E2" w:rsidP="006670E2">
      <w:pPr>
        <w:numPr>
          <w:ilvl w:val="0"/>
          <w:numId w:val="694"/>
        </w:numPr>
      </w:pPr>
      <w:r w:rsidRPr="006670E2">
        <w:t xml:space="preserve">Backend remains the single source of truth. </w:t>
      </w:r>
    </w:p>
    <w:p w14:paraId="4E71EBBD" w14:textId="77777777" w:rsidR="006670E2" w:rsidRPr="006670E2" w:rsidRDefault="006670E2" w:rsidP="006670E2">
      <w:pPr>
        <w:numPr>
          <w:ilvl w:val="0"/>
          <w:numId w:val="694"/>
        </w:numPr>
      </w:pPr>
      <w:r w:rsidRPr="006670E2">
        <w:t xml:space="preserve">Frontend only visualizes scheduling results. </w:t>
      </w:r>
    </w:p>
    <w:p w14:paraId="036D93E5" w14:textId="77777777" w:rsidR="006670E2" w:rsidRPr="006670E2" w:rsidRDefault="006670E2" w:rsidP="006670E2">
      <w:r w:rsidRPr="006670E2">
        <w:t>These specifications define the DSA implementation for the Delivery Management module and should not be modified without updating the documentation.</w:t>
      </w:r>
    </w:p>
    <w:p w14:paraId="1DCF70B1" w14:textId="77777777" w:rsidR="006670E2" w:rsidRPr="006670E2" w:rsidRDefault="006670E2" w:rsidP="006670E2">
      <w:r w:rsidRPr="006670E2">
        <w:pict w14:anchorId="381FCDAA">
          <v:rect id="_x0000_i9210" style="width:0;height:1.5pt" o:hralign="center" o:hrstd="t" o:hr="t" fillcolor="#a0a0a0" stroked="f"/>
        </w:pict>
      </w:r>
    </w:p>
    <w:p w14:paraId="3A22E821" w14:textId="77777777" w:rsidR="006670E2" w:rsidRPr="006670E2" w:rsidRDefault="006670E2" w:rsidP="006670E2">
      <w:pPr>
        <w:rPr>
          <w:b/>
          <w:bCs/>
        </w:rPr>
      </w:pPr>
      <w:r w:rsidRPr="006670E2">
        <w:rPr>
          <w:b/>
          <w:bCs/>
        </w:rPr>
        <w:t>End of Volume 5 – Section 4</w:t>
      </w:r>
    </w:p>
    <w:p w14:paraId="7EB32D7E" w14:textId="77777777" w:rsidR="006670E2" w:rsidRPr="006670E2" w:rsidRDefault="006670E2" w:rsidP="006670E2">
      <w:pPr>
        <w:rPr>
          <w:b/>
          <w:bCs/>
        </w:rPr>
      </w:pPr>
      <w:r w:rsidRPr="006670E2">
        <w:rPr>
          <w:b/>
          <w:bCs/>
        </w:rPr>
        <w:t>DRONE DELIVERY NAVIGATION SYSTEM</w:t>
      </w:r>
    </w:p>
    <w:p w14:paraId="3AE528FE" w14:textId="77777777" w:rsidR="006670E2" w:rsidRPr="006670E2" w:rsidRDefault="006670E2" w:rsidP="006670E2">
      <w:pPr>
        <w:rPr>
          <w:b/>
          <w:bCs/>
        </w:rPr>
      </w:pPr>
      <w:r w:rsidRPr="006670E2">
        <w:rPr>
          <w:b/>
          <w:bCs/>
        </w:rPr>
        <w:t>VOLUME 5 – DELIVERY MANAGEMENT MODULE SPECIFICATION</w:t>
      </w:r>
    </w:p>
    <w:p w14:paraId="0462799C" w14:textId="77777777" w:rsidR="006670E2" w:rsidRPr="006670E2" w:rsidRDefault="006670E2" w:rsidP="006670E2">
      <w:pPr>
        <w:rPr>
          <w:b/>
          <w:bCs/>
        </w:rPr>
      </w:pPr>
      <w:r w:rsidRPr="006670E2">
        <w:rPr>
          <w:b/>
          <w:bCs/>
        </w:rPr>
        <w:t>SECTION 5</w:t>
      </w:r>
    </w:p>
    <w:p w14:paraId="50E00746" w14:textId="77777777" w:rsidR="006670E2" w:rsidRPr="006670E2" w:rsidRDefault="006670E2" w:rsidP="006670E2">
      <w:pPr>
        <w:rPr>
          <w:b/>
          <w:bCs/>
        </w:rPr>
      </w:pPr>
      <w:r w:rsidRPr="006670E2">
        <w:rPr>
          <w:b/>
          <w:bCs/>
        </w:rPr>
        <w:t>Complete User Workflows, Business Logic &amp; Locked Specifications</w:t>
      </w:r>
    </w:p>
    <w:p w14:paraId="3D83EBB6" w14:textId="77777777" w:rsidR="006670E2" w:rsidRPr="006670E2" w:rsidRDefault="006670E2" w:rsidP="006670E2">
      <w:r w:rsidRPr="006670E2">
        <w:pict w14:anchorId="3463B9A3">
          <v:rect id="_x0000_i9697" style="width:0;height:1.5pt" o:hralign="center" o:hrstd="t" o:hr="t" fillcolor="#a0a0a0" stroked="f"/>
        </w:pict>
      </w:r>
    </w:p>
    <w:p w14:paraId="08F67272" w14:textId="77777777" w:rsidR="006670E2" w:rsidRPr="006670E2" w:rsidRDefault="006670E2" w:rsidP="006670E2">
      <w:pPr>
        <w:rPr>
          <w:b/>
          <w:bCs/>
        </w:rPr>
      </w:pPr>
      <w:r w:rsidRPr="006670E2">
        <w:rPr>
          <w:b/>
          <w:bCs/>
        </w:rPr>
        <w:t>98. Purpose</w:t>
      </w:r>
    </w:p>
    <w:p w14:paraId="71914445" w14:textId="77777777" w:rsidR="006670E2" w:rsidRPr="006670E2" w:rsidRDefault="006670E2" w:rsidP="006670E2">
      <w:r w:rsidRPr="006670E2">
        <w:t>The purpose of this section is to define every user workflow within the Delivery Management module.</w:t>
      </w:r>
    </w:p>
    <w:p w14:paraId="6CF5087E" w14:textId="77777777" w:rsidR="006670E2" w:rsidRPr="006670E2" w:rsidRDefault="006670E2" w:rsidP="006670E2">
      <w:r w:rsidRPr="006670E2">
        <w:t>Each workflow includes:</w:t>
      </w:r>
    </w:p>
    <w:p w14:paraId="0F53CCAD" w14:textId="77777777" w:rsidR="006670E2" w:rsidRPr="006670E2" w:rsidRDefault="006670E2" w:rsidP="006670E2">
      <w:pPr>
        <w:numPr>
          <w:ilvl w:val="0"/>
          <w:numId w:val="695"/>
        </w:numPr>
      </w:pPr>
      <w:r w:rsidRPr="006670E2">
        <w:t xml:space="preserve">User Action </w:t>
      </w:r>
    </w:p>
    <w:p w14:paraId="1CDFC8EA" w14:textId="77777777" w:rsidR="006670E2" w:rsidRPr="006670E2" w:rsidRDefault="006670E2" w:rsidP="006670E2">
      <w:pPr>
        <w:numPr>
          <w:ilvl w:val="0"/>
          <w:numId w:val="695"/>
        </w:numPr>
      </w:pPr>
      <w:r w:rsidRPr="006670E2">
        <w:t xml:space="preserve">Frontend Behavior </w:t>
      </w:r>
    </w:p>
    <w:p w14:paraId="502B7819" w14:textId="77777777" w:rsidR="006670E2" w:rsidRPr="006670E2" w:rsidRDefault="006670E2" w:rsidP="006670E2">
      <w:pPr>
        <w:numPr>
          <w:ilvl w:val="0"/>
          <w:numId w:val="695"/>
        </w:numPr>
      </w:pPr>
      <w:r w:rsidRPr="006670E2">
        <w:t xml:space="preserve">Backend Processing </w:t>
      </w:r>
    </w:p>
    <w:p w14:paraId="2EAB2EAD" w14:textId="77777777" w:rsidR="006670E2" w:rsidRPr="006670E2" w:rsidRDefault="006670E2" w:rsidP="006670E2">
      <w:pPr>
        <w:numPr>
          <w:ilvl w:val="0"/>
          <w:numId w:val="695"/>
        </w:numPr>
      </w:pPr>
      <w:r w:rsidRPr="006670E2">
        <w:t xml:space="preserve">Queue Processing </w:t>
      </w:r>
    </w:p>
    <w:p w14:paraId="782A6348" w14:textId="77777777" w:rsidR="006670E2" w:rsidRPr="006670E2" w:rsidRDefault="006670E2" w:rsidP="006670E2">
      <w:pPr>
        <w:numPr>
          <w:ilvl w:val="0"/>
          <w:numId w:val="695"/>
        </w:numPr>
      </w:pPr>
      <w:r w:rsidRPr="006670E2">
        <w:t xml:space="preserve">Database Operations </w:t>
      </w:r>
    </w:p>
    <w:p w14:paraId="0D2FC974" w14:textId="77777777" w:rsidR="006670E2" w:rsidRPr="006670E2" w:rsidRDefault="006670E2" w:rsidP="006670E2">
      <w:pPr>
        <w:numPr>
          <w:ilvl w:val="0"/>
          <w:numId w:val="695"/>
        </w:numPr>
      </w:pPr>
      <w:r w:rsidRPr="006670E2">
        <w:t xml:space="preserve">API Communication </w:t>
      </w:r>
    </w:p>
    <w:p w14:paraId="7D502A33" w14:textId="77777777" w:rsidR="006670E2" w:rsidRPr="006670E2" w:rsidRDefault="006670E2" w:rsidP="006670E2">
      <w:pPr>
        <w:numPr>
          <w:ilvl w:val="0"/>
          <w:numId w:val="695"/>
        </w:numPr>
      </w:pPr>
      <w:r w:rsidRPr="006670E2">
        <w:t xml:space="preserve">UI Updates </w:t>
      </w:r>
    </w:p>
    <w:p w14:paraId="076FD62D" w14:textId="77777777" w:rsidR="006670E2" w:rsidRPr="006670E2" w:rsidRDefault="006670E2" w:rsidP="006670E2">
      <w:r w:rsidRPr="006670E2">
        <w:t>Every operation follows a standardized lifecycle to ensure consistency and maintainability.</w:t>
      </w:r>
    </w:p>
    <w:p w14:paraId="68782256" w14:textId="77777777" w:rsidR="006670E2" w:rsidRPr="006670E2" w:rsidRDefault="006670E2" w:rsidP="006670E2">
      <w:r w:rsidRPr="006670E2">
        <w:pict w14:anchorId="70D56EDD">
          <v:rect id="_x0000_i9698" style="width:0;height:1.5pt" o:hralign="center" o:hrstd="t" o:hr="t" fillcolor="#a0a0a0" stroked="f"/>
        </w:pict>
      </w:r>
    </w:p>
    <w:p w14:paraId="63CA1A9A" w14:textId="77777777" w:rsidR="006670E2" w:rsidRPr="006670E2" w:rsidRDefault="006670E2" w:rsidP="006670E2">
      <w:pPr>
        <w:rPr>
          <w:b/>
          <w:bCs/>
        </w:rPr>
      </w:pPr>
      <w:r w:rsidRPr="006670E2">
        <w:rPr>
          <w:b/>
          <w:bCs/>
        </w:rPr>
        <w:t>99. Delivery Workflow Philosophy</w:t>
      </w:r>
    </w:p>
    <w:p w14:paraId="5B6B6C39" w14:textId="77777777" w:rsidR="006670E2" w:rsidRPr="006670E2" w:rsidRDefault="006670E2" w:rsidP="006670E2">
      <w:r w:rsidRPr="006670E2">
        <w:t>Every delivery operation follows the same execution sequence.</w:t>
      </w:r>
    </w:p>
    <w:p w14:paraId="43239E39" w14:textId="77777777" w:rsidR="006670E2" w:rsidRPr="006670E2" w:rsidRDefault="006670E2" w:rsidP="006670E2">
      <w:r w:rsidRPr="006670E2">
        <w:t>User Action</w:t>
      </w:r>
    </w:p>
    <w:p w14:paraId="4879D08A" w14:textId="77777777" w:rsidR="006670E2" w:rsidRPr="006670E2" w:rsidRDefault="006670E2" w:rsidP="006670E2"/>
    <w:p w14:paraId="04422430" w14:textId="77777777" w:rsidR="006670E2" w:rsidRPr="006670E2" w:rsidRDefault="006670E2" w:rsidP="006670E2">
      <w:r w:rsidRPr="006670E2">
        <w:t>↓</w:t>
      </w:r>
    </w:p>
    <w:p w14:paraId="7873080C" w14:textId="77777777" w:rsidR="006670E2" w:rsidRPr="006670E2" w:rsidRDefault="006670E2" w:rsidP="006670E2"/>
    <w:p w14:paraId="7008A08E" w14:textId="77777777" w:rsidR="006670E2" w:rsidRPr="006670E2" w:rsidRDefault="006670E2" w:rsidP="006670E2">
      <w:r w:rsidRPr="006670E2">
        <w:t>Frontend Validation</w:t>
      </w:r>
    </w:p>
    <w:p w14:paraId="16044C84" w14:textId="77777777" w:rsidR="006670E2" w:rsidRPr="006670E2" w:rsidRDefault="006670E2" w:rsidP="006670E2"/>
    <w:p w14:paraId="3DF83134" w14:textId="77777777" w:rsidR="006670E2" w:rsidRPr="006670E2" w:rsidRDefault="006670E2" w:rsidP="006670E2">
      <w:r w:rsidRPr="006670E2">
        <w:t>↓</w:t>
      </w:r>
    </w:p>
    <w:p w14:paraId="75847C24" w14:textId="77777777" w:rsidR="006670E2" w:rsidRPr="006670E2" w:rsidRDefault="006670E2" w:rsidP="006670E2"/>
    <w:p w14:paraId="769B72A0" w14:textId="77777777" w:rsidR="006670E2" w:rsidRPr="006670E2" w:rsidRDefault="006670E2" w:rsidP="006670E2">
      <w:r w:rsidRPr="006670E2">
        <w:t>Loading State</w:t>
      </w:r>
    </w:p>
    <w:p w14:paraId="44896693" w14:textId="77777777" w:rsidR="006670E2" w:rsidRPr="006670E2" w:rsidRDefault="006670E2" w:rsidP="006670E2"/>
    <w:p w14:paraId="6630F861" w14:textId="77777777" w:rsidR="006670E2" w:rsidRPr="006670E2" w:rsidRDefault="006670E2" w:rsidP="006670E2">
      <w:r w:rsidRPr="006670E2">
        <w:t>↓</w:t>
      </w:r>
    </w:p>
    <w:p w14:paraId="7FB59F6A" w14:textId="77777777" w:rsidR="006670E2" w:rsidRPr="006670E2" w:rsidRDefault="006670E2" w:rsidP="006670E2"/>
    <w:p w14:paraId="75B1A136" w14:textId="77777777" w:rsidR="006670E2" w:rsidRPr="006670E2" w:rsidRDefault="006670E2" w:rsidP="006670E2">
      <w:r w:rsidRPr="006670E2">
        <w:t>API Request</w:t>
      </w:r>
    </w:p>
    <w:p w14:paraId="3A8290A0" w14:textId="77777777" w:rsidR="006670E2" w:rsidRPr="006670E2" w:rsidRDefault="006670E2" w:rsidP="006670E2"/>
    <w:p w14:paraId="3DF31547" w14:textId="77777777" w:rsidR="006670E2" w:rsidRPr="006670E2" w:rsidRDefault="006670E2" w:rsidP="006670E2">
      <w:r w:rsidRPr="006670E2">
        <w:t>↓</w:t>
      </w:r>
    </w:p>
    <w:p w14:paraId="318425C0" w14:textId="77777777" w:rsidR="006670E2" w:rsidRPr="006670E2" w:rsidRDefault="006670E2" w:rsidP="006670E2"/>
    <w:p w14:paraId="35A9123D" w14:textId="77777777" w:rsidR="006670E2" w:rsidRPr="006670E2" w:rsidRDefault="006670E2" w:rsidP="006670E2">
      <w:r w:rsidRPr="006670E2">
        <w:t>Authentication</w:t>
      </w:r>
    </w:p>
    <w:p w14:paraId="322D7FAF" w14:textId="77777777" w:rsidR="006670E2" w:rsidRPr="006670E2" w:rsidRDefault="006670E2" w:rsidP="006670E2"/>
    <w:p w14:paraId="16882808" w14:textId="77777777" w:rsidR="006670E2" w:rsidRPr="006670E2" w:rsidRDefault="006670E2" w:rsidP="006670E2">
      <w:r w:rsidRPr="006670E2">
        <w:t>↓</w:t>
      </w:r>
    </w:p>
    <w:p w14:paraId="00746B04" w14:textId="77777777" w:rsidR="006670E2" w:rsidRPr="006670E2" w:rsidRDefault="006670E2" w:rsidP="006670E2"/>
    <w:p w14:paraId="0D3A1D19" w14:textId="77777777" w:rsidR="006670E2" w:rsidRPr="006670E2" w:rsidRDefault="006670E2" w:rsidP="006670E2">
      <w:r w:rsidRPr="006670E2">
        <w:t>Backend Validation</w:t>
      </w:r>
    </w:p>
    <w:p w14:paraId="097AF4BE" w14:textId="77777777" w:rsidR="006670E2" w:rsidRPr="006670E2" w:rsidRDefault="006670E2" w:rsidP="006670E2"/>
    <w:p w14:paraId="4D0BE5E4" w14:textId="77777777" w:rsidR="006670E2" w:rsidRPr="006670E2" w:rsidRDefault="006670E2" w:rsidP="006670E2">
      <w:r w:rsidRPr="006670E2">
        <w:t>↓</w:t>
      </w:r>
    </w:p>
    <w:p w14:paraId="5C7F3B3F" w14:textId="77777777" w:rsidR="006670E2" w:rsidRPr="006670E2" w:rsidRDefault="006670E2" w:rsidP="006670E2"/>
    <w:p w14:paraId="1810D920" w14:textId="77777777" w:rsidR="006670E2" w:rsidRPr="006670E2" w:rsidRDefault="006670E2" w:rsidP="006670E2">
      <w:r w:rsidRPr="006670E2">
        <w:t>Queue Engine</w:t>
      </w:r>
    </w:p>
    <w:p w14:paraId="5966500E" w14:textId="77777777" w:rsidR="006670E2" w:rsidRPr="006670E2" w:rsidRDefault="006670E2" w:rsidP="006670E2"/>
    <w:p w14:paraId="451A021A" w14:textId="77777777" w:rsidR="006670E2" w:rsidRPr="006670E2" w:rsidRDefault="006670E2" w:rsidP="006670E2">
      <w:r w:rsidRPr="006670E2">
        <w:t>↓</w:t>
      </w:r>
    </w:p>
    <w:p w14:paraId="11CF7132" w14:textId="77777777" w:rsidR="006670E2" w:rsidRPr="006670E2" w:rsidRDefault="006670E2" w:rsidP="006670E2"/>
    <w:p w14:paraId="5E364528" w14:textId="77777777" w:rsidR="006670E2" w:rsidRPr="006670E2" w:rsidRDefault="006670E2" w:rsidP="006670E2">
      <w:r w:rsidRPr="006670E2">
        <w:t>Business Rules</w:t>
      </w:r>
    </w:p>
    <w:p w14:paraId="6307FFFF" w14:textId="77777777" w:rsidR="006670E2" w:rsidRPr="006670E2" w:rsidRDefault="006670E2" w:rsidP="006670E2"/>
    <w:p w14:paraId="44F4CC21" w14:textId="77777777" w:rsidR="006670E2" w:rsidRPr="006670E2" w:rsidRDefault="006670E2" w:rsidP="006670E2">
      <w:r w:rsidRPr="006670E2">
        <w:t>↓</w:t>
      </w:r>
    </w:p>
    <w:p w14:paraId="7E47D671" w14:textId="77777777" w:rsidR="006670E2" w:rsidRPr="006670E2" w:rsidRDefault="006670E2" w:rsidP="006670E2"/>
    <w:p w14:paraId="24FA9FB1" w14:textId="77777777" w:rsidR="006670E2" w:rsidRPr="006670E2" w:rsidRDefault="006670E2" w:rsidP="006670E2">
      <w:r w:rsidRPr="006670E2">
        <w:lastRenderedPageBreak/>
        <w:t>Database Operation</w:t>
      </w:r>
    </w:p>
    <w:p w14:paraId="3DCD1FD8" w14:textId="77777777" w:rsidR="006670E2" w:rsidRPr="006670E2" w:rsidRDefault="006670E2" w:rsidP="006670E2"/>
    <w:p w14:paraId="014B7372" w14:textId="77777777" w:rsidR="006670E2" w:rsidRPr="006670E2" w:rsidRDefault="006670E2" w:rsidP="006670E2">
      <w:r w:rsidRPr="006670E2">
        <w:t>↓</w:t>
      </w:r>
    </w:p>
    <w:p w14:paraId="469884F3" w14:textId="77777777" w:rsidR="006670E2" w:rsidRPr="006670E2" w:rsidRDefault="006670E2" w:rsidP="006670E2"/>
    <w:p w14:paraId="64314261" w14:textId="77777777" w:rsidR="006670E2" w:rsidRPr="006670E2" w:rsidRDefault="006670E2" w:rsidP="006670E2">
      <w:r w:rsidRPr="006670E2">
        <w:t>API Response</w:t>
      </w:r>
    </w:p>
    <w:p w14:paraId="50CC8251" w14:textId="77777777" w:rsidR="006670E2" w:rsidRPr="006670E2" w:rsidRDefault="006670E2" w:rsidP="006670E2"/>
    <w:p w14:paraId="50B039A9" w14:textId="77777777" w:rsidR="006670E2" w:rsidRPr="006670E2" w:rsidRDefault="006670E2" w:rsidP="006670E2">
      <w:r w:rsidRPr="006670E2">
        <w:t>↓</w:t>
      </w:r>
    </w:p>
    <w:p w14:paraId="13A0F93D" w14:textId="77777777" w:rsidR="006670E2" w:rsidRPr="006670E2" w:rsidRDefault="006670E2" w:rsidP="006670E2"/>
    <w:p w14:paraId="218661C5" w14:textId="77777777" w:rsidR="006670E2" w:rsidRPr="006670E2" w:rsidRDefault="006670E2" w:rsidP="006670E2">
      <w:r w:rsidRPr="006670E2">
        <w:t>UI Update</w:t>
      </w:r>
    </w:p>
    <w:p w14:paraId="3B61766B" w14:textId="77777777" w:rsidR="006670E2" w:rsidRPr="006670E2" w:rsidRDefault="006670E2" w:rsidP="006670E2"/>
    <w:p w14:paraId="2508B506" w14:textId="77777777" w:rsidR="006670E2" w:rsidRPr="006670E2" w:rsidRDefault="006670E2" w:rsidP="006670E2">
      <w:r w:rsidRPr="006670E2">
        <w:t>↓</w:t>
      </w:r>
    </w:p>
    <w:p w14:paraId="5A156BF6" w14:textId="77777777" w:rsidR="006670E2" w:rsidRPr="006670E2" w:rsidRDefault="006670E2" w:rsidP="006670E2"/>
    <w:p w14:paraId="02DBB2D5" w14:textId="77777777" w:rsidR="006670E2" w:rsidRPr="006670E2" w:rsidRDefault="006670E2" w:rsidP="006670E2">
      <w:r w:rsidRPr="006670E2">
        <w:t>Success Notification</w:t>
      </w:r>
    </w:p>
    <w:p w14:paraId="41684F86" w14:textId="77777777" w:rsidR="006670E2" w:rsidRPr="006670E2" w:rsidRDefault="006670E2" w:rsidP="006670E2">
      <w:r w:rsidRPr="006670E2">
        <w:t>This workflow remains consistent across all delivery-related operations.</w:t>
      </w:r>
    </w:p>
    <w:p w14:paraId="59BF9FB9" w14:textId="77777777" w:rsidR="006670E2" w:rsidRPr="006670E2" w:rsidRDefault="006670E2" w:rsidP="006670E2">
      <w:r w:rsidRPr="006670E2">
        <w:pict w14:anchorId="470B0D85">
          <v:rect id="_x0000_i9699" style="width:0;height:1.5pt" o:hralign="center" o:hrstd="t" o:hr="t" fillcolor="#a0a0a0" stroked="f"/>
        </w:pict>
      </w:r>
    </w:p>
    <w:p w14:paraId="275F5719" w14:textId="77777777" w:rsidR="006670E2" w:rsidRPr="006670E2" w:rsidRDefault="006670E2" w:rsidP="006670E2">
      <w:pPr>
        <w:rPr>
          <w:b/>
          <w:bCs/>
        </w:rPr>
      </w:pPr>
      <w:r w:rsidRPr="006670E2">
        <w:rPr>
          <w:b/>
          <w:bCs/>
        </w:rPr>
        <w:t>100. Workflow 1 — Open Delivery Management Module</w:t>
      </w:r>
    </w:p>
    <w:p w14:paraId="0F9D1A39" w14:textId="77777777" w:rsidR="006670E2" w:rsidRPr="006670E2" w:rsidRDefault="006670E2" w:rsidP="006670E2">
      <w:pPr>
        <w:rPr>
          <w:b/>
          <w:bCs/>
        </w:rPr>
      </w:pPr>
      <w:r w:rsidRPr="006670E2">
        <w:rPr>
          <w:b/>
          <w:bCs/>
        </w:rPr>
        <w:t>User Goal</w:t>
      </w:r>
    </w:p>
    <w:p w14:paraId="1903C2C5" w14:textId="77777777" w:rsidR="006670E2" w:rsidRPr="006670E2" w:rsidRDefault="006670E2" w:rsidP="006670E2">
      <w:r w:rsidRPr="006670E2">
        <w:t>Access the Delivery Operations Center.</w:t>
      </w:r>
    </w:p>
    <w:p w14:paraId="4053ACAC" w14:textId="77777777" w:rsidR="006670E2" w:rsidRPr="006670E2" w:rsidRDefault="006670E2" w:rsidP="006670E2">
      <w:r w:rsidRPr="006670E2">
        <w:pict w14:anchorId="0E127D43">
          <v:rect id="_x0000_i9700" style="width:0;height:1.5pt" o:hralign="center" o:hrstd="t" o:hr="t" fillcolor="#a0a0a0" stroked="f"/>
        </w:pict>
      </w:r>
    </w:p>
    <w:p w14:paraId="651429A9" w14:textId="77777777" w:rsidR="006670E2" w:rsidRPr="006670E2" w:rsidRDefault="006670E2" w:rsidP="006670E2">
      <w:pPr>
        <w:rPr>
          <w:b/>
          <w:bCs/>
        </w:rPr>
      </w:pPr>
      <w:r w:rsidRPr="006670E2">
        <w:rPr>
          <w:b/>
          <w:bCs/>
        </w:rPr>
        <w:t>User Action</w:t>
      </w:r>
    </w:p>
    <w:p w14:paraId="518F16CE" w14:textId="77777777" w:rsidR="006670E2" w:rsidRPr="006670E2" w:rsidRDefault="006670E2" w:rsidP="006670E2">
      <w:r w:rsidRPr="006670E2">
        <w:t xml:space="preserve">Click </w:t>
      </w:r>
      <w:r w:rsidRPr="006670E2">
        <w:rPr>
          <w:b/>
          <w:bCs/>
        </w:rPr>
        <w:t>Delivery Management</w:t>
      </w:r>
      <w:r w:rsidRPr="006670E2">
        <w:t xml:space="preserve"> from the dashboard sidebar.</w:t>
      </w:r>
    </w:p>
    <w:p w14:paraId="796AB194" w14:textId="77777777" w:rsidR="006670E2" w:rsidRPr="006670E2" w:rsidRDefault="006670E2" w:rsidP="006670E2">
      <w:r w:rsidRPr="006670E2">
        <w:pict w14:anchorId="765C33ED">
          <v:rect id="_x0000_i9701" style="width:0;height:1.5pt" o:hralign="center" o:hrstd="t" o:hr="t" fillcolor="#a0a0a0" stroked="f"/>
        </w:pict>
      </w:r>
    </w:p>
    <w:p w14:paraId="0D2B6551" w14:textId="77777777" w:rsidR="006670E2" w:rsidRPr="006670E2" w:rsidRDefault="006670E2" w:rsidP="006670E2">
      <w:pPr>
        <w:rPr>
          <w:b/>
          <w:bCs/>
        </w:rPr>
      </w:pPr>
      <w:r w:rsidRPr="006670E2">
        <w:rPr>
          <w:b/>
          <w:bCs/>
        </w:rPr>
        <w:t>Frontend</w:t>
      </w:r>
    </w:p>
    <w:p w14:paraId="54DA934A" w14:textId="77777777" w:rsidR="006670E2" w:rsidRPr="006670E2" w:rsidRDefault="006670E2" w:rsidP="006670E2">
      <w:pPr>
        <w:numPr>
          <w:ilvl w:val="0"/>
          <w:numId w:val="696"/>
        </w:numPr>
      </w:pPr>
      <w:r w:rsidRPr="006670E2">
        <w:t xml:space="preserve">Load page layout. </w:t>
      </w:r>
    </w:p>
    <w:p w14:paraId="605166EE" w14:textId="77777777" w:rsidR="006670E2" w:rsidRPr="006670E2" w:rsidRDefault="006670E2" w:rsidP="006670E2">
      <w:pPr>
        <w:numPr>
          <w:ilvl w:val="0"/>
          <w:numId w:val="696"/>
        </w:numPr>
      </w:pPr>
      <w:r w:rsidRPr="006670E2">
        <w:t xml:space="preserve">Display loading skeleton. </w:t>
      </w:r>
    </w:p>
    <w:p w14:paraId="2DE6ABA1" w14:textId="77777777" w:rsidR="006670E2" w:rsidRPr="006670E2" w:rsidRDefault="006670E2" w:rsidP="006670E2">
      <w:pPr>
        <w:numPr>
          <w:ilvl w:val="0"/>
          <w:numId w:val="696"/>
        </w:numPr>
      </w:pPr>
      <w:r w:rsidRPr="006670E2">
        <w:t xml:space="preserve">Request delivery statistics. </w:t>
      </w:r>
    </w:p>
    <w:p w14:paraId="0552F9F0" w14:textId="77777777" w:rsidR="006670E2" w:rsidRPr="006670E2" w:rsidRDefault="006670E2" w:rsidP="006670E2">
      <w:pPr>
        <w:numPr>
          <w:ilvl w:val="0"/>
          <w:numId w:val="696"/>
        </w:numPr>
      </w:pPr>
      <w:r w:rsidRPr="006670E2">
        <w:t xml:space="preserve">Request active deliveries. </w:t>
      </w:r>
    </w:p>
    <w:p w14:paraId="5B4B1360" w14:textId="77777777" w:rsidR="006670E2" w:rsidRPr="006670E2" w:rsidRDefault="006670E2" w:rsidP="006670E2">
      <w:pPr>
        <w:numPr>
          <w:ilvl w:val="0"/>
          <w:numId w:val="696"/>
        </w:numPr>
      </w:pPr>
      <w:r w:rsidRPr="006670E2">
        <w:t xml:space="preserve">Request pending deliveries. </w:t>
      </w:r>
    </w:p>
    <w:p w14:paraId="6A3323A3" w14:textId="77777777" w:rsidR="006670E2" w:rsidRPr="006670E2" w:rsidRDefault="006670E2" w:rsidP="006670E2">
      <w:r w:rsidRPr="006670E2">
        <w:pict w14:anchorId="4A40FAF7">
          <v:rect id="_x0000_i9702" style="width:0;height:1.5pt" o:hralign="center" o:hrstd="t" o:hr="t" fillcolor="#a0a0a0" stroked="f"/>
        </w:pict>
      </w:r>
    </w:p>
    <w:p w14:paraId="46EB1548" w14:textId="77777777" w:rsidR="006670E2" w:rsidRPr="006670E2" w:rsidRDefault="006670E2" w:rsidP="006670E2">
      <w:pPr>
        <w:rPr>
          <w:b/>
          <w:bCs/>
        </w:rPr>
      </w:pPr>
      <w:r w:rsidRPr="006670E2">
        <w:rPr>
          <w:b/>
          <w:bCs/>
        </w:rPr>
        <w:t>Backend</w:t>
      </w:r>
    </w:p>
    <w:p w14:paraId="439C48AB" w14:textId="77777777" w:rsidR="006670E2" w:rsidRPr="006670E2" w:rsidRDefault="006670E2" w:rsidP="006670E2">
      <w:pPr>
        <w:numPr>
          <w:ilvl w:val="0"/>
          <w:numId w:val="697"/>
        </w:numPr>
      </w:pPr>
      <w:r w:rsidRPr="006670E2">
        <w:t xml:space="preserve">Verify JWT. </w:t>
      </w:r>
    </w:p>
    <w:p w14:paraId="5D9C95F8" w14:textId="77777777" w:rsidR="006670E2" w:rsidRPr="006670E2" w:rsidRDefault="006670E2" w:rsidP="006670E2">
      <w:pPr>
        <w:numPr>
          <w:ilvl w:val="0"/>
          <w:numId w:val="697"/>
        </w:numPr>
      </w:pPr>
      <w:r w:rsidRPr="006670E2">
        <w:lastRenderedPageBreak/>
        <w:t xml:space="preserve">Retrieve deliveries. </w:t>
      </w:r>
    </w:p>
    <w:p w14:paraId="5B3240BB" w14:textId="77777777" w:rsidR="006670E2" w:rsidRPr="006670E2" w:rsidRDefault="006670E2" w:rsidP="006670E2">
      <w:pPr>
        <w:numPr>
          <w:ilvl w:val="0"/>
          <w:numId w:val="697"/>
        </w:numPr>
      </w:pPr>
      <w:r w:rsidRPr="006670E2">
        <w:t xml:space="preserve">Retrieve statistics. </w:t>
      </w:r>
    </w:p>
    <w:p w14:paraId="31EA2684" w14:textId="77777777" w:rsidR="006670E2" w:rsidRPr="006670E2" w:rsidRDefault="006670E2" w:rsidP="006670E2">
      <w:pPr>
        <w:numPr>
          <w:ilvl w:val="0"/>
          <w:numId w:val="697"/>
        </w:numPr>
      </w:pPr>
      <w:r w:rsidRPr="006670E2">
        <w:t xml:space="preserve">Build workflow board. </w:t>
      </w:r>
    </w:p>
    <w:p w14:paraId="7ED474F5" w14:textId="77777777" w:rsidR="006670E2" w:rsidRPr="006670E2" w:rsidRDefault="006670E2" w:rsidP="006670E2">
      <w:r w:rsidRPr="006670E2">
        <w:pict w14:anchorId="39E8B6EA">
          <v:rect id="_x0000_i9703" style="width:0;height:1.5pt" o:hralign="center" o:hrstd="t" o:hr="t" fillcolor="#a0a0a0" stroked="f"/>
        </w:pict>
      </w:r>
    </w:p>
    <w:p w14:paraId="3797E77F" w14:textId="77777777" w:rsidR="006670E2" w:rsidRPr="006670E2" w:rsidRDefault="006670E2" w:rsidP="006670E2">
      <w:pPr>
        <w:rPr>
          <w:b/>
          <w:bCs/>
        </w:rPr>
      </w:pPr>
      <w:r w:rsidRPr="006670E2">
        <w:rPr>
          <w:b/>
          <w:bCs/>
        </w:rPr>
        <w:t>Database</w:t>
      </w:r>
    </w:p>
    <w:p w14:paraId="5998BCCA" w14:textId="77777777" w:rsidR="006670E2" w:rsidRPr="006670E2" w:rsidRDefault="006670E2" w:rsidP="006670E2">
      <w:r w:rsidRPr="006670E2">
        <w:t>Retrieve:</w:t>
      </w:r>
    </w:p>
    <w:p w14:paraId="538F806D" w14:textId="77777777" w:rsidR="006670E2" w:rsidRPr="006670E2" w:rsidRDefault="006670E2" w:rsidP="006670E2">
      <w:pPr>
        <w:numPr>
          <w:ilvl w:val="0"/>
          <w:numId w:val="698"/>
        </w:numPr>
      </w:pPr>
      <w:r w:rsidRPr="006670E2">
        <w:t xml:space="preserve">Deliveries </w:t>
      </w:r>
    </w:p>
    <w:p w14:paraId="433EB6C8" w14:textId="77777777" w:rsidR="006670E2" w:rsidRPr="006670E2" w:rsidRDefault="006670E2" w:rsidP="006670E2">
      <w:pPr>
        <w:numPr>
          <w:ilvl w:val="0"/>
          <w:numId w:val="698"/>
        </w:numPr>
      </w:pPr>
      <w:r w:rsidRPr="006670E2">
        <w:t xml:space="preserve">Statistics </w:t>
      </w:r>
    </w:p>
    <w:p w14:paraId="57F6E0AF" w14:textId="77777777" w:rsidR="006670E2" w:rsidRPr="006670E2" w:rsidRDefault="006670E2" w:rsidP="006670E2">
      <w:pPr>
        <w:numPr>
          <w:ilvl w:val="0"/>
          <w:numId w:val="698"/>
        </w:numPr>
      </w:pPr>
      <w:r w:rsidRPr="006670E2">
        <w:t xml:space="preserve">Recent activity </w:t>
      </w:r>
    </w:p>
    <w:p w14:paraId="35168519" w14:textId="77777777" w:rsidR="006670E2" w:rsidRPr="006670E2" w:rsidRDefault="006670E2" w:rsidP="006670E2">
      <w:r w:rsidRPr="006670E2">
        <w:pict w14:anchorId="2FBDF90A">
          <v:rect id="_x0000_i9704" style="width:0;height:1.5pt" o:hralign="center" o:hrstd="t" o:hr="t" fillcolor="#a0a0a0" stroked="f"/>
        </w:pict>
      </w:r>
    </w:p>
    <w:p w14:paraId="3BFCDCA9" w14:textId="77777777" w:rsidR="006670E2" w:rsidRPr="006670E2" w:rsidRDefault="006670E2" w:rsidP="006670E2">
      <w:pPr>
        <w:rPr>
          <w:b/>
          <w:bCs/>
        </w:rPr>
      </w:pPr>
      <w:r w:rsidRPr="006670E2">
        <w:rPr>
          <w:b/>
          <w:bCs/>
        </w:rPr>
        <w:t>Result</w:t>
      </w:r>
    </w:p>
    <w:p w14:paraId="6EAA0B4B" w14:textId="77777777" w:rsidR="006670E2" w:rsidRPr="006670E2" w:rsidRDefault="006670E2" w:rsidP="006670E2">
      <w:r w:rsidRPr="006670E2">
        <w:t>Display:</w:t>
      </w:r>
    </w:p>
    <w:p w14:paraId="0C803C87" w14:textId="77777777" w:rsidR="006670E2" w:rsidRPr="006670E2" w:rsidRDefault="006670E2" w:rsidP="006670E2">
      <w:pPr>
        <w:numPr>
          <w:ilvl w:val="0"/>
          <w:numId w:val="699"/>
        </w:numPr>
      </w:pPr>
      <w:r w:rsidRPr="006670E2">
        <w:t xml:space="preserve">Hero </w:t>
      </w:r>
    </w:p>
    <w:p w14:paraId="2E9EB952" w14:textId="77777777" w:rsidR="006670E2" w:rsidRPr="006670E2" w:rsidRDefault="006670E2" w:rsidP="006670E2">
      <w:pPr>
        <w:numPr>
          <w:ilvl w:val="0"/>
          <w:numId w:val="699"/>
        </w:numPr>
      </w:pPr>
      <w:r w:rsidRPr="006670E2">
        <w:t xml:space="preserve">KPI Cards </w:t>
      </w:r>
    </w:p>
    <w:p w14:paraId="1A38540F" w14:textId="77777777" w:rsidR="006670E2" w:rsidRPr="006670E2" w:rsidRDefault="006670E2" w:rsidP="006670E2">
      <w:pPr>
        <w:numPr>
          <w:ilvl w:val="0"/>
          <w:numId w:val="699"/>
        </w:numPr>
      </w:pPr>
      <w:r w:rsidRPr="006670E2">
        <w:t xml:space="preserve">Delivery Toolbar </w:t>
      </w:r>
    </w:p>
    <w:p w14:paraId="7DFD920C" w14:textId="77777777" w:rsidR="006670E2" w:rsidRPr="006670E2" w:rsidRDefault="006670E2" w:rsidP="006670E2">
      <w:pPr>
        <w:numPr>
          <w:ilvl w:val="0"/>
          <w:numId w:val="699"/>
        </w:numPr>
      </w:pPr>
      <w:r w:rsidRPr="006670E2">
        <w:t xml:space="preserve">Delivery Board </w:t>
      </w:r>
    </w:p>
    <w:p w14:paraId="03D8C4F5" w14:textId="77777777" w:rsidR="006670E2" w:rsidRPr="006670E2" w:rsidRDefault="006670E2" w:rsidP="006670E2">
      <w:pPr>
        <w:numPr>
          <w:ilvl w:val="0"/>
          <w:numId w:val="699"/>
        </w:numPr>
      </w:pPr>
      <w:r w:rsidRPr="006670E2">
        <w:t xml:space="preserve">Timeline </w:t>
      </w:r>
    </w:p>
    <w:p w14:paraId="2E08A261" w14:textId="77777777" w:rsidR="006670E2" w:rsidRPr="006670E2" w:rsidRDefault="006670E2" w:rsidP="006670E2">
      <w:r w:rsidRPr="006670E2">
        <w:pict w14:anchorId="2607B9CB">
          <v:rect id="_x0000_i9705" style="width:0;height:1.5pt" o:hralign="center" o:hrstd="t" o:hr="t" fillcolor="#a0a0a0" stroked="f"/>
        </w:pict>
      </w:r>
    </w:p>
    <w:p w14:paraId="1C4A1FA2" w14:textId="77777777" w:rsidR="006670E2" w:rsidRPr="006670E2" w:rsidRDefault="006670E2" w:rsidP="006670E2">
      <w:pPr>
        <w:rPr>
          <w:b/>
          <w:bCs/>
        </w:rPr>
      </w:pPr>
      <w:r w:rsidRPr="006670E2">
        <w:rPr>
          <w:b/>
          <w:bCs/>
        </w:rPr>
        <w:t>101. Workflow 2 — Create Delivery</w:t>
      </w:r>
    </w:p>
    <w:p w14:paraId="62AC4CC3" w14:textId="77777777" w:rsidR="006670E2" w:rsidRPr="006670E2" w:rsidRDefault="006670E2" w:rsidP="006670E2">
      <w:pPr>
        <w:rPr>
          <w:b/>
          <w:bCs/>
        </w:rPr>
      </w:pPr>
      <w:r w:rsidRPr="006670E2">
        <w:rPr>
          <w:b/>
          <w:bCs/>
        </w:rPr>
        <w:t>User Goal</w:t>
      </w:r>
    </w:p>
    <w:p w14:paraId="0709B68D" w14:textId="77777777" w:rsidR="006670E2" w:rsidRPr="006670E2" w:rsidRDefault="006670E2" w:rsidP="006670E2">
      <w:r w:rsidRPr="006670E2">
        <w:t>Create a new delivery request.</w:t>
      </w:r>
    </w:p>
    <w:p w14:paraId="1AACED4E" w14:textId="77777777" w:rsidR="006670E2" w:rsidRPr="006670E2" w:rsidRDefault="006670E2" w:rsidP="006670E2">
      <w:r w:rsidRPr="006670E2">
        <w:pict w14:anchorId="116F6D53">
          <v:rect id="_x0000_i9706" style="width:0;height:1.5pt" o:hralign="center" o:hrstd="t" o:hr="t" fillcolor="#a0a0a0" stroked="f"/>
        </w:pict>
      </w:r>
    </w:p>
    <w:p w14:paraId="77189802" w14:textId="77777777" w:rsidR="006670E2" w:rsidRPr="006670E2" w:rsidRDefault="006670E2" w:rsidP="006670E2">
      <w:pPr>
        <w:rPr>
          <w:b/>
          <w:bCs/>
        </w:rPr>
      </w:pPr>
      <w:r w:rsidRPr="006670E2">
        <w:rPr>
          <w:b/>
          <w:bCs/>
        </w:rPr>
        <w:t>User Action</w:t>
      </w:r>
    </w:p>
    <w:p w14:paraId="058C7A4B" w14:textId="77777777" w:rsidR="006670E2" w:rsidRPr="006670E2" w:rsidRDefault="006670E2" w:rsidP="006670E2">
      <w:r w:rsidRPr="006670E2">
        <w:t>Click:</w:t>
      </w:r>
    </w:p>
    <w:p w14:paraId="793C4292" w14:textId="77777777" w:rsidR="006670E2" w:rsidRPr="006670E2" w:rsidRDefault="006670E2" w:rsidP="006670E2">
      <w:r w:rsidRPr="006670E2">
        <w:rPr>
          <w:b/>
          <w:bCs/>
        </w:rPr>
        <w:t>+ New Delivery</w:t>
      </w:r>
    </w:p>
    <w:p w14:paraId="17D2C524" w14:textId="77777777" w:rsidR="006670E2" w:rsidRPr="006670E2" w:rsidRDefault="006670E2" w:rsidP="006670E2">
      <w:r w:rsidRPr="006670E2">
        <w:pict w14:anchorId="7AC1D50D">
          <v:rect id="_x0000_i9707" style="width:0;height:1.5pt" o:hralign="center" o:hrstd="t" o:hr="t" fillcolor="#a0a0a0" stroked="f"/>
        </w:pict>
      </w:r>
    </w:p>
    <w:p w14:paraId="0BE1B15A" w14:textId="77777777" w:rsidR="006670E2" w:rsidRPr="006670E2" w:rsidRDefault="006670E2" w:rsidP="006670E2">
      <w:pPr>
        <w:rPr>
          <w:b/>
          <w:bCs/>
        </w:rPr>
      </w:pPr>
      <w:r w:rsidRPr="006670E2">
        <w:rPr>
          <w:b/>
          <w:bCs/>
        </w:rPr>
        <w:t>Frontend</w:t>
      </w:r>
    </w:p>
    <w:p w14:paraId="6C5D70CE" w14:textId="77777777" w:rsidR="006670E2" w:rsidRPr="006670E2" w:rsidRDefault="006670E2" w:rsidP="006670E2">
      <w:r w:rsidRPr="006670E2">
        <w:t>Open modal.</w:t>
      </w:r>
    </w:p>
    <w:p w14:paraId="57BD87FE" w14:textId="77777777" w:rsidR="006670E2" w:rsidRPr="006670E2" w:rsidRDefault="006670E2" w:rsidP="006670E2">
      <w:r w:rsidRPr="006670E2">
        <w:t>Validate:</w:t>
      </w:r>
    </w:p>
    <w:p w14:paraId="1D17108A" w14:textId="77777777" w:rsidR="006670E2" w:rsidRPr="006670E2" w:rsidRDefault="006670E2" w:rsidP="006670E2">
      <w:pPr>
        <w:numPr>
          <w:ilvl w:val="0"/>
          <w:numId w:val="700"/>
        </w:numPr>
      </w:pPr>
      <w:r w:rsidRPr="006670E2">
        <w:t xml:space="preserve">Customer Name </w:t>
      </w:r>
    </w:p>
    <w:p w14:paraId="18E23BE0" w14:textId="77777777" w:rsidR="006670E2" w:rsidRPr="006670E2" w:rsidRDefault="006670E2" w:rsidP="006670E2">
      <w:pPr>
        <w:numPr>
          <w:ilvl w:val="0"/>
          <w:numId w:val="700"/>
        </w:numPr>
      </w:pPr>
      <w:r w:rsidRPr="006670E2">
        <w:t xml:space="preserve">Warehouse </w:t>
      </w:r>
    </w:p>
    <w:p w14:paraId="3A1FCDA0" w14:textId="77777777" w:rsidR="006670E2" w:rsidRPr="006670E2" w:rsidRDefault="006670E2" w:rsidP="006670E2">
      <w:pPr>
        <w:numPr>
          <w:ilvl w:val="0"/>
          <w:numId w:val="700"/>
        </w:numPr>
      </w:pPr>
      <w:r w:rsidRPr="006670E2">
        <w:lastRenderedPageBreak/>
        <w:t xml:space="preserve">Destination </w:t>
      </w:r>
    </w:p>
    <w:p w14:paraId="71205760" w14:textId="77777777" w:rsidR="006670E2" w:rsidRPr="006670E2" w:rsidRDefault="006670E2" w:rsidP="006670E2">
      <w:pPr>
        <w:numPr>
          <w:ilvl w:val="0"/>
          <w:numId w:val="700"/>
        </w:numPr>
      </w:pPr>
      <w:r w:rsidRPr="006670E2">
        <w:t xml:space="preserve">Package Weight </w:t>
      </w:r>
    </w:p>
    <w:p w14:paraId="00C4FF6E" w14:textId="77777777" w:rsidR="006670E2" w:rsidRPr="006670E2" w:rsidRDefault="006670E2" w:rsidP="006670E2">
      <w:pPr>
        <w:numPr>
          <w:ilvl w:val="0"/>
          <w:numId w:val="700"/>
        </w:numPr>
      </w:pPr>
      <w:r w:rsidRPr="006670E2">
        <w:t xml:space="preserve">Priority </w:t>
      </w:r>
    </w:p>
    <w:p w14:paraId="2087D4B0" w14:textId="77777777" w:rsidR="006670E2" w:rsidRPr="006670E2" w:rsidRDefault="006670E2" w:rsidP="006670E2">
      <w:r w:rsidRPr="006670E2">
        <w:pict w14:anchorId="791753FF">
          <v:rect id="_x0000_i9708" style="width:0;height:1.5pt" o:hralign="center" o:hrstd="t" o:hr="t" fillcolor="#a0a0a0" stroked="f"/>
        </w:pict>
      </w:r>
    </w:p>
    <w:p w14:paraId="15F7207C" w14:textId="77777777" w:rsidR="006670E2" w:rsidRPr="006670E2" w:rsidRDefault="006670E2" w:rsidP="006670E2">
      <w:pPr>
        <w:rPr>
          <w:b/>
          <w:bCs/>
        </w:rPr>
      </w:pPr>
      <w:r w:rsidRPr="006670E2">
        <w:rPr>
          <w:b/>
          <w:bCs/>
        </w:rPr>
        <w:t>API</w:t>
      </w:r>
    </w:p>
    <w:p w14:paraId="44A5EB08" w14:textId="77777777" w:rsidR="006670E2" w:rsidRPr="006670E2" w:rsidRDefault="006670E2" w:rsidP="006670E2">
      <w:r w:rsidRPr="006670E2">
        <w:t>POST</w:t>
      </w:r>
    </w:p>
    <w:p w14:paraId="2C367A05" w14:textId="77777777" w:rsidR="006670E2" w:rsidRPr="006670E2" w:rsidRDefault="006670E2" w:rsidP="006670E2"/>
    <w:p w14:paraId="40F3E763" w14:textId="77777777" w:rsidR="006670E2" w:rsidRPr="006670E2" w:rsidRDefault="006670E2" w:rsidP="006670E2">
      <w:r w:rsidRPr="006670E2">
        <w:t>/api/deliveries</w:t>
      </w:r>
    </w:p>
    <w:p w14:paraId="68008513" w14:textId="77777777" w:rsidR="006670E2" w:rsidRPr="006670E2" w:rsidRDefault="006670E2" w:rsidP="006670E2">
      <w:r w:rsidRPr="006670E2">
        <w:pict w14:anchorId="0EFE5CA5">
          <v:rect id="_x0000_i9709" style="width:0;height:1.5pt" o:hralign="center" o:hrstd="t" o:hr="t" fillcolor="#a0a0a0" stroked="f"/>
        </w:pict>
      </w:r>
    </w:p>
    <w:p w14:paraId="76FE0802" w14:textId="77777777" w:rsidR="006670E2" w:rsidRPr="006670E2" w:rsidRDefault="006670E2" w:rsidP="006670E2">
      <w:pPr>
        <w:rPr>
          <w:b/>
          <w:bCs/>
        </w:rPr>
      </w:pPr>
      <w:r w:rsidRPr="006670E2">
        <w:rPr>
          <w:b/>
          <w:bCs/>
        </w:rPr>
        <w:t>Backend</w:t>
      </w:r>
    </w:p>
    <w:p w14:paraId="0A863A54" w14:textId="77777777" w:rsidR="006670E2" w:rsidRPr="006670E2" w:rsidRDefault="006670E2" w:rsidP="006670E2">
      <w:pPr>
        <w:numPr>
          <w:ilvl w:val="0"/>
          <w:numId w:val="701"/>
        </w:numPr>
      </w:pPr>
      <w:r w:rsidRPr="006670E2">
        <w:t xml:space="preserve">Authenticate. </w:t>
      </w:r>
    </w:p>
    <w:p w14:paraId="5A7856E5" w14:textId="77777777" w:rsidR="006670E2" w:rsidRPr="006670E2" w:rsidRDefault="006670E2" w:rsidP="006670E2">
      <w:pPr>
        <w:numPr>
          <w:ilvl w:val="0"/>
          <w:numId w:val="701"/>
        </w:numPr>
      </w:pPr>
      <w:r w:rsidRPr="006670E2">
        <w:t xml:space="preserve">Validate request. </w:t>
      </w:r>
    </w:p>
    <w:p w14:paraId="55AA79BD" w14:textId="77777777" w:rsidR="006670E2" w:rsidRPr="006670E2" w:rsidRDefault="006670E2" w:rsidP="006670E2">
      <w:pPr>
        <w:numPr>
          <w:ilvl w:val="0"/>
          <w:numId w:val="701"/>
        </w:numPr>
      </w:pPr>
      <w:r w:rsidRPr="006670E2">
        <w:t xml:space="preserve">Create delivery. </w:t>
      </w:r>
    </w:p>
    <w:p w14:paraId="080D2CBE" w14:textId="77777777" w:rsidR="006670E2" w:rsidRPr="006670E2" w:rsidRDefault="006670E2" w:rsidP="006670E2">
      <w:pPr>
        <w:numPr>
          <w:ilvl w:val="0"/>
          <w:numId w:val="701"/>
        </w:numPr>
      </w:pPr>
      <w:r w:rsidRPr="006670E2">
        <w:t xml:space="preserve">Add delivery to Queue. </w:t>
      </w:r>
    </w:p>
    <w:p w14:paraId="7C7A29C5" w14:textId="77777777" w:rsidR="006670E2" w:rsidRPr="006670E2" w:rsidRDefault="006670E2" w:rsidP="006670E2">
      <w:pPr>
        <w:numPr>
          <w:ilvl w:val="0"/>
          <w:numId w:val="701"/>
        </w:numPr>
      </w:pPr>
      <w:r w:rsidRPr="006670E2">
        <w:t xml:space="preserve">Save to database. </w:t>
      </w:r>
    </w:p>
    <w:p w14:paraId="75A165F8" w14:textId="77777777" w:rsidR="006670E2" w:rsidRPr="006670E2" w:rsidRDefault="006670E2" w:rsidP="006670E2">
      <w:r w:rsidRPr="006670E2">
        <w:pict w14:anchorId="4F34D4EC">
          <v:rect id="_x0000_i9710" style="width:0;height:1.5pt" o:hralign="center" o:hrstd="t" o:hr="t" fillcolor="#a0a0a0" stroked="f"/>
        </w:pict>
      </w:r>
    </w:p>
    <w:p w14:paraId="4BD1E197" w14:textId="77777777" w:rsidR="006670E2" w:rsidRPr="006670E2" w:rsidRDefault="006670E2" w:rsidP="006670E2">
      <w:pPr>
        <w:rPr>
          <w:b/>
          <w:bCs/>
        </w:rPr>
      </w:pPr>
      <w:r w:rsidRPr="006670E2">
        <w:rPr>
          <w:b/>
          <w:bCs/>
        </w:rPr>
        <w:t>Database</w:t>
      </w:r>
    </w:p>
    <w:p w14:paraId="4DC8397E" w14:textId="77777777" w:rsidR="006670E2" w:rsidRPr="006670E2" w:rsidRDefault="006670E2" w:rsidP="006670E2">
      <w:r w:rsidRPr="006670E2">
        <w:t>Insert:</w:t>
      </w:r>
    </w:p>
    <w:p w14:paraId="1552763C" w14:textId="77777777" w:rsidR="006670E2" w:rsidRPr="006670E2" w:rsidRDefault="006670E2" w:rsidP="006670E2">
      <w:r w:rsidRPr="006670E2">
        <w:t>New Delivery.</w:t>
      </w:r>
    </w:p>
    <w:p w14:paraId="178E9F03" w14:textId="77777777" w:rsidR="006670E2" w:rsidRPr="006670E2" w:rsidRDefault="006670E2" w:rsidP="006670E2">
      <w:r w:rsidRPr="006670E2">
        <w:pict w14:anchorId="38D9374E">
          <v:rect id="_x0000_i9711" style="width:0;height:1.5pt" o:hralign="center" o:hrstd="t" o:hr="t" fillcolor="#a0a0a0" stroked="f"/>
        </w:pict>
      </w:r>
    </w:p>
    <w:p w14:paraId="5576E6F1" w14:textId="77777777" w:rsidR="006670E2" w:rsidRPr="006670E2" w:rsidRDefault="006670E2" w:rsidP="006670E2">
      <w:pPr>
        <w:rPr>
          <w:b/>
          <w:bCs/>
        </w:rPr>
      </w:pPr>
      <w:r w:rsidRPr="006670E2">
        <w:rPr>
          <w:b/>
          <w:bCs/>
        </w:rPr>
        <w:t>Result</w:t>
      </w:r>
    </w:p>
    <w:p w14:paraId="4D8695E0" w14:textId="77777777" w:rsidR="006670E2" w:rsidRPr="006670E2" w:rsidRDefault="006670E2" w:rsidP="006670E2">
      <w:pPr>
        <w:numPr>
          <w:ilvl w:val="0"/>
          <w:numId w:val="702"/>
        </w:numPr>
      </w:pPr>
      <w:r w:rsidRPr="006670E2">
        <w:t xml:space="preserve">Delivery appears in </w:t>
      </w:r>
      <w:r w:rsidRPr="006670E2">
        <w:rPr>
          <w:b/>
          <w:bCs/>
        </w:rPr>
        <w:t>Pending</w:t>
      </w:r>
      <w:r w:rsidRPr="006670E2">
        <w:t xml:space="preserve"> column. </w:t>
      </w:r>
    </w:p>
    <w:p w14:paraId="3F30828C" w14:textId="77777777" w:rsidR="006670E2" w:rsidRPr="006670E2" w:rsidRDefault="006670E2" w:rsidP="006670E2">
      <w:pPr>
        <w:numPr>
          <w:ilvl w:val="0"/>
          <w:numId w:val="702"/>
        </w:numPr>
      </w:pPr>
      <w:r w:rsidRPr="006670E2">
        <w:t xml:space="preserve">Statistics refresh. </w:t>
      </w:r>
    </w:p>
    <w:p w14:paraId="430D1C56" w14:textId="77777777" w:rsidR="006670E2" w:rsidRPr="006670E2" w:rsidRDefault="006670E2" w:rsidP="006670E2">
      <w:pPr>
        <w:numPr>
          <w:ilvl w:val="0"/>
          <w:numId w:val="702"/>
        </w:numPr>
      </w:pPr>
      <w:r w:rsidRPr="006670E2">
        <w:t xml:space="preserve">Success notification displayed. </w:t>
      </w:r>
    </w:p>
    <w:p w14:paraId="6904E329" w14:textId="77777777" w:rsidR="006670E2" w:rsidRPr="006670E2" w:rsidRDefault="006670E2" w:rsidP="006670E2">
      <w:r w:rsidRPr="006670E2">
        <w:pict w14:anchorId="002B6F73">
          <v:rect id="_x0000_i9712" style="width:0;height:1.5pt" o:hralign="center" o:hrstd="t" o:hr="t" fillcolor="#a0a0a0" stroked="f"/>
        </w:pict>
      </w:r>
    </w:p>
    <w:p w14:paraId="7B8B8684" w14:textId="77777777" w:rsidR="006670E2" w:rsidRPr="006670E2" w:rsidRDefault="006670E2" w:rsidP="006670E2">
      <w:pPr>
        <w:rPr>
          <w:b/>
          <w:bCs/>
        </w:rPr>
      </w:pPr>
      <w:r w:rsidRPr="006670E2">
        <w:rPr>
          <w:b/>
          <w:bCs/>
        </w:rPr>
        <w:t>102. Workflow 3 — Assign Drone</w:t>
      </w:r>
    </w:p>
    <w:p w14:paraId="32B46200" w14:textId="77777777" w:rsidR="006670E2" w:rsidRPr="006670E2" w:rsidRDefault="006670E2" w:rsidP="006670E2">
      <w:pPr>
        <w:rPr>
          <w:b/>
          <w:bCs/>
        </w:rPr>
      </w:pPr>
      <w:r w:rsidRPr="006670E2">
        <w:rPr>
          <w:b/>
          <w:bCs/>
        </w:rPr>
        <w:t>User Goal</w:t>
      </w:r>
    </w:p>
    <w:p w14:paraId="4D207124" w14:textId="77777777" w:rsidR="006670E2" w:rsidRPr="006670E2" w:rsidRDefault="006670E2" w:rsidP="006670E2">
      <w:r w:rsidRPr="006670E2">
        <w:t>Assign an available drone to a pending delivery.</w:t>
      </w:r>
    </w:p>
    <w:p w14:paraId="70A1556E" w14:textId="77777777" w:rsidR="006670E2" w:rsidRPr="006670E2" w:rsidRDefault="006670E2" w:rsidP="006670E2">
      <w:r w:rsidRPr="006670E2">
        <w:pict w14:anchorId="1D5F4687">
          <v:rect id="_x0000_i9713" style="width:0;height:1.5pt" o:hralign="center" o:hrstd="t" o:hr="t" fillcolor="#a0a0a0" stroked="f"/>
        </w:pict>
      </w:r>
    </w:p>
    <w:p w14:paraId="7857579E" w14:textId="77777777" w:rsidR="006670E2" w:rsidRPr="006670E2" w:rsidRDefault="006670E2" w:rsidP="006670E2">
      <w:pPr>
        <w:rPr>
          <w:b/>
          <w:bCs/>
        </w:rPr>
      </w:pPr>
      <w:r w:rsidRPr="006670E2">
        <w:rPr>
          <w:b/>
          <w:bCs/>
        </w:rPr>
        <w:t>User Action</w:t>
      </w:r>
    </w:p>
    <w:p w14:paraId="49C92F93" w14:textId="77777777" w:rsidR="006670E2" w:rsidRPr="006670E2" w:rsidRDefault="006670E2" w:rsidP="006670E2">
      <w:r w:rsidRPr="006670E2">
        <w:t>Click:</w:t>
      </w:r>
    </w:p>
    <w:p w14:paraId="4632F8E3" w14:textId="77777777" w:rsidR="006670E2" w:rsidRPr="006670E2" w:rsidRDefault="006670E2" w:rsidP="006670E2">
      <w:r w:rsidRPr="006670E2">
        <w:rPr>
          <w:b/>
          <w:bCs/>
        </w:rPr>
        <w:lastRenderedPageBreak/>
        <w:t>Assign Drone</w:t>
      </w:r>
    </w:p>
    <w:p w14:paraId="2C82F82E" w14:textId="77777777" w:rsidR="006670E2" w:rsidRPr="006670E2" w:rsidRDefault="006670E2" w:rsidP="006670E2">
      <w:r w:rsidRPr="006670E2">
        <w:pict w14:anchorId="6B2161EA">
          <v:rect id="_x0000_i9714" style="width:0;height:1.5pt" o:hralign="center" o:hrstd="t" o:hr="t" fillcolor="#a0a0a0" stroked="f"/>
        </w:pict>
      </w:r>
    </w:p>
    <w:p w14:paraId="3777BCC7" w14:textId="77777777" w:rsidR="006670E2" w:rsidRPr="006670E2" w:rsidRDefault="006670E2" w:rsidP="006670E2">
      <w:pPr>
        <w:rPr>
          <w:b/>
          <w:bCs/>
        </w:rPr>
      </w:pPr>
      <w:r w:rsidRPr="006670E2">
        <w:rPr>
          <w:b/>
          <w:bCs/>
        </w:rPr>
        <w:t>Frontend</w:t>
      </w:r>
    </w:p>
    <w:p w14:paraId="0791DD63" w14:textId="77777777" w:rsidR="006670E2" w:rsidRPr="006670E2" w:rsidRDefault="006670E2" w:rsidP="006670E2">
      <w:r w:rsidRPr="006670E2">
        <w:t>Open drone selection modal.</w:t>
      </w:r>
    </w:p>
    <w:p w14:paraId="01E6D032" w14:textId="77777777" w:rsidR="006670E2" w:rsidRPr="006670E2" w:rsidRDefault="006670E2" w:rsidP="006670E2">
      <w:r w:rsidRPr="006670E2">
        <w:t>Display available drones.</w:t>
      </w:r>
    </w:p>
    <w:p w14:paraId="0ECDCE9B" w14:textId="77777777" w:rsidR="006670E2" w:rsidRPr="006670E2" w:rsidRDefault="006670E2" w:rsidP="006670E2">
      <w:r w:rsidRPr="006670E2">
        <w:pict w14:anchorId="7AB6310F">
          <v:rect id="_x0000_i9715" style="width:0;height:1.5pt" o:hralign="center" o:hrstd="t" o:hr="t" fillcolor="#a0a0a0" stroked="f"/>
        </w:pict>
      </w:r>
    </w:p>
    <w:p w14:paraId="087BCBE2" w14:textId="77777777" w:rsidR="006670E2" w:rsidRPr="006670E2" w:rsidRDefault="006670E2" w:rsidP="006670E2">
      <w:pPr>
        <w:rPr>
          <w:b/>
          <w:bCs/>
        </w:rPr>
      </w:pPr>
      <w:r w:rsidRPr="006670E2">
        <w:rPr>
          <w:b/>
          <w:bCs/>
        </w:rPr>
        <w:t>API</w:t>
      </w:r>
    </w:p>
    <w:p w14:paraId="104950BB" w14:textId="77777777" w:rsidR="006670E2" w:rsidRPr="006670E2" w:rsidRDefault="006670E2" w:rsidP="006670E2">
      <w:r w:rsidRPr="006670E2">
        <w:t>POST</w:t>
      </w:r>
    </w:p>
    <w:p w14:paraId="67AACF2D" w14:textId="77777777" w:rsidR="006670E2" w:rsidRPr="006670E2" w:rsidRDefault="006670E2" w:rsidP="006670E2"/>
    <w:p w14:paraId="1EDAE8DC" w14:textId="77777777" w:rsidR="006670E2" w:rsidRPr="006670E2" w:rsidRDefault="006670E2" w:rsidP="006670E2">
      <w:r w:rsidRPr="006670E2">
        <w:t>/</w:t>
      </w:r>
      <w:proofErr w:type="gramStart"/>
      <w:r w:rsidRPr="006670E2">
        <w:t>api</w:t>
      </w:r>
      <w:proofErr w:type="gramEnd"/>
      <w:r w:rsidRPr="006670E2">
        <w:t>/deliveries/:id/assign-drone</w:t>
      </w:r>
    </w:p>
    <w:p w14:paraId="4F240EE5" w14:textId="77777777" w:rsidR="006670E2" w:rsidRPr="006670E2" w:rsidRDefault="006670E2" w:rsidP="006670E2">
      <w:r w:rsidRPr="006670E2">
        <w:pict w14:anchorId="3A8511BF">
          <v:rect id="_x0000_i9716" style="width:0;height:1.5pt" o:hralign="center" o:hrstd="t" o:hr="t" fillcolor="#a0a0a0" stroked="f"/>
        </w:pict>
      </w:r>
    </w:p>
    <w:p w14:paraId="355C5244" w14:textId="77777777" w:rsidR="006670E2" w:rsidRPr="006670E2" w:rsidRDefault="006670E2" w:rsidP="006670E2">
      <w:pPr>
        <w:rPr>
          <w:b/>
          <w:bCs/>
        </w:rPr>
      </w:pPr>
      <w:r w:rsidRPr="006670E2">
        <w:rPr>
          <w:b/>
          <w:bCs/>
        </w:rPr>
        <w:t>Backend</w:t>
      </w:r>
    </w:p>
    <w:p w14:paraId="31CCC3D6" w14:textId="77777777" w:rsidR="006670E2" w:rsidRPr="006670E2" w:rsidRDefault="006670E2" w:rsidP="006670E2">
      <w:pPr>
        <w:numPr>
          <w:ilvl w:val="0"/>
          <w:numId w:val="703"/>
        </w:numPr>
      </w:pPr>
      <w:r w:rsidRPr="006670E2">
        <w:t xml:space="preserve">Validate delivery. </w:t>
      </w:r>
    </w:p>
    <w:p w14:paraId="1781A703" w14:textId="77777777" w:rsidR="006670E2" w:rsidRPr="006670E2" w:rsidRDefault="006670E2" w:rsidP="006670E2">
      <w:pPr>
        <w:numPr>
          <w:ilvl w:val="0"/>
          <w:numId w:val="703"/>
        </w:numPr>
      </w:pPr>
      <w:r w:rsidRPr="006670E2">
        <w:t xml:space="preserve">Retrieve available drones. </w:t>
      </w:r>
    </w:p>
    <w:p w14:paraId="63F0CF64" w14:textId="77777777" w:rsidR="006670E2" w:rsidRPr="006670E2" w:rsidRDefault="006670E2" w:rsidP="006670E2">
      <w:pPr>
        <w:numPr>
          <w:ilvl w:val="0"/>
          <w:numId w:val="703"/>
        </w:numPr>
      </w:pPr>
      <w:r w:rsidRPr="006670E2">
        <w:t xml:space="preserve">Verify drone availability. </w:t>
      </w:r>
    </w:p>
    <w:p w14:paraId="28511D1A" w14:textId="77777777" w:rsidR="006670E2" w:rsidRPr="006670E2" w:rsidRDefault="006670E2" w:rsidP="006670E2">
      <w:pPr>
        <w:numPr>
          <w:ilvl w:val="0"/>
          <w:numId w:val="703"/>
        </w:numPr>
      </w:pPr>
      <w:r w:rsidRPr="006670E2">
        <w:t xml:space="preserve">Assign drone. </w:t>
      </w:r>
    </w:p>
    <w:p w14:paraId="4AD625E4" w14:textId="77777777" w:rsidR="006670E2" w:rsidRPr="006670E2" w:rsidRDefault="006670E2" w:rsidP="006670E2">
      <w:r w:rsidRPr="006670E2">
        <w:pict w14:anchorId="1E06AB9F">
          <v:rect id="_x0000_i9717" style="width:0;height:1.5pt" o:hralign="center" o:hrstd="t" o:hr="t" fillcolor="#a0a0a0" stroked="f"/>
        </w:pict>
      </w:r>
    </w:p>
    <w:p w14:paraId="1478858E" w14:textId="77777777" w:rsidR="006670E2" w:rsidRPr="006670E2" w:rsidRDefault="006670E2" w:rsidP="006670E2">
      <w:pPr>
        <w:rPr>
          <w:b/>
          <w:bCs/>
        </w:rPr>
      </w:pPr>
      <w:r w:rsidRPr="006670E2">
        <w:rPr>
          <w:b/>
          <w:bCs/>
        </w:rPr>
        <w:t>Database</w:t>
      </w:r>
    </w:p>
    <w:p w14:paraId="6EA85760" w14:textId="77777777" w:rsidR="006670E2" w:rsidRPr="006670E2" w:rsidRDefault="006670E2" w:rsidP="006670E2">
      <w:r w:rsidRPr="006670E2">
        <w:t>Update:</w:t>
      </w:r>
    </w:p>
    <w:p w14:paraId="4B2CDFF5" w14:textId="77777777" w:rsidR="006670E2" w:rsidRPr="006670E2" w:rsidRDefault="006670E2" w:rsidP="006670E2">
      <w:r w:rsidRPr="006670E2">
        <w:t>assignedDrone</w:t>
      </w:r>
    </w:p>
    <w:p w14:paraId="13988B01" w14:textId="77777777" w:rsidR="006670E2" w:rsidRPr="006670E2" w:rsidRDefault="006670E2" w:rsidP="006670E2">
      <w:r w:rsidRPr="006670E2">
        <w:pict w14:anchorId="00F2C76F">
          <v:rect id="_x0000_i9718" style="width:0;height:1.5pt" o:hralign="center" o:hrstd="t" o:hr="t" fillcolor="#a0a0a0" stroked="f"/>
        </w:pict>
      </w:r>
    </w:p>
    <w:p w14:paraId="5E196666" w14:textId="77777777" w:rsidR="006670E2" w:rsidRPr="006670E2" w:rsidRDefault="006670E2" w:rsidP="006670E2">
      <w:pPr>
        <w:rPr>
          <w:b/>
          <w:bCs/>
        </w:rPr>
      </w:pPr>
      <w:r w:rsidRPr="006670E2">
        <w:rPr>
          <w:b/>
          <w:bCs/>
        </w:rPr>
        <w:t>Result</w:t>
      </w:r>
    </w:p>
    <w:p w14:paraId="0F7A4A5F" w14:textId="77777777" w:rsidR="006670E2" w:rsidRPr="006670E2" w:rsidRDefault="006670E2" w:rsidP="006670E2">
      <w:r w:rsidRPr="006670E2">
        <w:t>Delivery card updates immediately.</w:t>
      </w:r>
    </w:p>
    <w:p w14:paraId="6183E6E4" w14:textId="77777777" w:rsidR="006670E2" w:rsidRPr="006670E2" w:rsidRDefault="006670E2" w:rsidP="006670E2">
      <w:r w:rsidRPr="006670E2">
        <w:pict w14:anchorId="7CD9AA8A">
          <v:rect id="_x0000_i9719" style="width:0;height:1.5pt" o:hralign="center" o:hrstd="t" o:hr="t" fillcolor="#a0a0a0" stroked="f"/>
        </w:pict>
      </w:r>
    </w:p>
    <w:p w14:paraId="1C3DA481" w14:textId="77777777" w:rsidR="006670E2" w:rsidRPr="006670E2" w:rsidRDefault="006670E2" w:rsidP="006670E2">
      <w:pPr>
        <w:rPr>
          <w:b/>
          <w:bCs/>
        </w:rPr>
      </w:pPr>
      <w:r w:rsidRPr="006670E2">
        <w:rPr>
          <w:b/>
          <w:bCs/>
        </w:rPr>
        <w:t>103. Workflow 4 — Assign Route</w:t>
      </w:r>
    </w:p>
    <w:p w14:paraId="03DC9D04" w14:textId="77777777" w:rsidR="006670E2" w:rsidRPr="006670E2" w:rsidRDefault="006670E2" w:rsidP="006670E2">
      <w:pPr>
        <w:rPr>
          <w:b/>
          <w:bCs/>
        </w:rPr>
      </w:pPr>
      <w:r w:rsidRPr="006670E2">
        <w:rPr>
          <w:b/>
          <w:bCs/>
        </w:rPr>
        <w:t>User Goal</w:t>
      </w:r>
    </w:p>
    <w:p w14:paraId="4180661D" w14:textId="77777777" w:rsidR="006670E2" w:rsidRPr="006670E2" w:rsidRDefault="006670E2" w:rsidP="006670E2">
      <w:r w:rsidRPr="006670E2">
        <w:t>Attach an optimized route to the delivery.</w:t>
      </w:r>
    </w:p>
    <w:p w14:paraId="75DA4132" w14:textId="77777777" w:rsidR="006670E2" w:rsidRPr="006670E2" w:rsidRDefault="006670E2" w:rsidP="006670E2">
      <w:r w:rsidRPr="006670E2">
        <w:pict w14:anchorId="45705955">
          <v:rect id="_x0000_i9720" style="width:0;height:1.5pt" o:hralign="center" o:hrstd="t" o:hr="t" fillcolor="#a0a0a0" stroked="f"/>
        </w:pict>
      </w:r>
    </w:p>
    <w:p w14:paraId="51041320" w14:textId="77777777" w:rsidR="006670E2" w:rsidRPr="006670E2" w:rsidRDefault="006670E2" w:rsidP="006670E2">
      <w:pPr>
        <w:rPr>
          <w:b/>
          <w:bCs/>
        </w:rPr>
      </w:pPr>
      <w:r w:rsidRPr="006670E2">
        <w:rPr>
          <w:b/>
          <w:bCs/>
        </w:rPr>
        <w:t>User Action</w:t>
      </w:r>
    </w:p>
    <w:p w14:paraId="245E8520" w14:textId="77777777" w:rsidR="006670E2" w:rsidRPr="006670E2" w:rsidRDefault="006670E2" w:rsidP="006670E2">
      <w:r w:rsidRPr="006670E2">
        <w:t>Click:</w:t>
      </w:r>
    </w:p>
    <w:p w14:paraId="5925CF93" w14:textId="77777777" w:rsidR="006670E2" w:rsidRPr="006670E2" w:rsidRDefault="006670E2" w:rsidP="006670E2">
      <w:r w:rsidRPr="006670E2">
        <w:rPr>
          <w:b/>
          <w:bCs/>
        </w:rPr>
        <w:t>Assign Route</w:t>
      </w:r>
    </w:p>
    <w:p w14:paraId="1A992806" w14:textId="77777777" w:rsidR="006670E2" w:rsidRPr="006670E2" w:rsidRDefault="006670E2" w:rsidP="006670E2">
      <w:r w:rsidRPr="006670E2">
        <w:lastRenderedPageBreak/>
        <w:pict w14:anchorId="021FF829">
          <v:rect id="_x0000_i9721" style="width:0;height:1.5pt" o:hralign="center" o:hrstd="t" o:hr="t" fillcolor="#a0a0a0" stroked="f"/>
        </w:pict>
      </w:r>
    </w:p>
    <w:p w14:paraId="00A13E0F" w14:textId="77777777" w:rsidR="006670E2" w:rsidRPr="006670E2" w:rsidRDefault="006670E2" w:rsidP="006670E2">
      <w:pPr>
        <w:rPr>
          <w:b/>
          <w:bCs/>
        </w:rPr>
      </w:pPr>
      <w:r w:rsidRPr="006670E2">
        <w:rPr>
          <w:b/>
          <w:bCs/>
        </w:rPr>
        <w:t>Frontend</w:t>
      </w:r>
    </w:p>
    <w:p w14:paraId="44D66AB0" w14:textId="77777777" w:rsidR="006670E2" w:rsidRPr="006670E2" w:rsidRDefault="006670E2" w:rsidP="006670E2">
      <w:r w:rsidRPr="006670E2">
        <w:t>Display available optimized routes.</w:t>
      </w:r>
    </w:p>
    <w:p w14:paraId="70C7C657" w14:textId="77777777" w:rsidR="006670E2" w:rsidRPr="006670E2" w:rsidRDefault="006670E2" w:rsidP="006670E2">
      <w:r w:rsidRPr="006670E2">
        <w:pict w14:anchorId="1F7FEE0D">
          <v:rect id="_x0000_i9722" style="width:0;height:1.5pt" o:hralign="center" o:hrstd="t" o:hr="t" fillcolor="#a0a0a0" stroked="f"/>
        </w:pict>
      </w:r>
    </w:p>
    <w:p w14:paraId="3B10EC32" w14:textId="77777777" w:rsidR="006670E2" w:rsidRPr="006670E2" w:rsidRDefault="006670E2" w:rsidP="006670E2">
      <w:pPr>
        <w:rPr>
          <w:b/>
          <w:bCs/>
        </w:rPr>
      </w:pPr>
      <w:r w:rsidRPr="006670E2">
        <w:rPr>
          <w:b/>
          <w:bCs/>
        </w:rPr>
        <w:t>Backend</w:t>
      </w:r>
    </w:p>
    <w:p w14:paraId="134205EB" w14:textId="77777777" w:rsidR="006670E2" w:rsidRPr="006670E2" w:rsidRDefault="006670E2" w:rsidP="006670E2">
      <w:r w:rsidRPr="006670E2">
        <w:t>Retrieve:</w:t>
      </w:r>
    </w:p>
    <w:p w14:paraId="66E9D459" w14:textId="77777777" w:rsidR="006670E2" w:rsidRPr="006670E2" w:rsidRDefault="006670E2" w:rsidP="006670E2">
      <w:r w:rsidRPr="006670E2">
        <w:t>Saved optimized routes.</w:t>
      </w:r>
    </w:p>
    <w:p w14:paraId="33843B37" w14:textId="77777777" w:rsidR="006670E2" w:rsidRPr="006670E2" w:rsidRDefault="006670E2" w:rsidP="006670E2">
      <w:r w:rsidRPr="006670E2">
        <w:t>Validate compatibility.</w:t>
      </w:r>
    </w:p>
    <w:p w14:paraId="72E0817F" w14:textId="77777777" w:rsidR="006670E2" w:rsidRPr="006670E2" w:rsidRDefault="006670E2" w:rsidP="006670E2">
      <w:r w:rsidRPr="006670E2">
        <w:t>Assign selected route.</w:t>
      </w:r>
    </w:p>
    <w:p w14:paraId="29D4E125" w14:textId="77777777" w:rsidR="006670E2" w:rsidRPr="006670E2" w:rsidRDefault="006670E2" w:rsidP="006670E2">
      <w:r w:rsidRPr="006670E2">
        <w:pict w14:anchorId="09DC2233">
          <v:rect id="_x0000_i9723" style="width:0;height:1.5pt" o:hralign="center" o:hrstd="t" o:hr="t" fillcolor="#a0a0a0" stroked="f"/>
        </w:pict>
      </w:r>
    </w:p>
    <w:p w14:paraId="66CE1398" w14:textId="77777777" w:rsidR="006670E2" w:rsidRPr="006670E2" w:rsidRDefault="006670E2" w:rsidP="006670E2">
      <w:pPr>
        <w:rPr>
          <w:b/>
          <w:bCs/>
        </w:rPr>
      </w:pPr>
      <w:r w:rsidRPr="006670E2">
        <w:rPr>
          <w:b/>
          <w:bCs/>
        </w:rPr>
        <w:t>Database</w:t>
      </w:r>
    </w:p>
    <w:p w14:paraId="0AD28F2E" w14:textId="77777777" w:rsidR="006670E2" w:rsidRPr="006670E2" w:rsidRDefault="006670E2" w:rsidP="006670E2">
      <w:r w:rsidRPr="006670E2">
        <w:t>Update:</w:t>
      </w:r>
    </w:p>
    <w:p w14:paraId="4ACB8CD6" w14:textId="77777777" w:rsidR="006670E2" w:rsidRPr="006670E2" w:rsidRDefault="006670E2" w:rsidP="006670E2">
      <w:r w:rsidRPr="006670E2">
        <w:t>assignedRoute</w:t>
      </w:r>
    </w:p>
    <w:p w14:paraId="7DE6BF43" w14:textId="77777777" w:rsidR="006670E2" w:rsidRPr="006670E2" w:rsidRDefault="006670E2" w:rsidP="006670E2">
      <w:r w:rsidRPr="006670E2">
        <w:pict w14:anchorId="5D18AEDB">
          <v:rect id="_x0000_i9724" style="width:0;height:1.5pt" o:hralign="center" o:hrstd="t" o:hr="t" fillcolor="#a0a0a0" stroked="f"/>
        </w:pict>
      </w:r>
    </w:p>
    <w:p w14:paraId="18445F29" w14:textId="77777777" w:rsidR="006670E2" w:rsidRPr="006670E2" w:rsidRDefault="006670E2" w:rsidP="006670E2">
      <w:pPr>
        <w:rPr>
          <w:b/>
          <w:bCs/>
        </w:rPr>
      </w:pPr>
      <w:r w:rsidRPr="006670E2">
        <w:rPr>
          <w:b/>
          <w:bCs/>
        </w:rPr>
        <w:t>Result</w:t>
      </w:r>
    </w:p>
    <w:p w14:paraId="12035814" w14:textId="77777777" w:rsidR="006670E2" w:rsidRPr="006670E2" w:rsidRDefault="006670E2" w:rsidP="006670E2">
      <w:r w:rsidRPr="006670E2">
        <w:t>Delivery now contains both drone and route assignments.</w:t>
      </w:r>
    </w:p>
    <w:p w14:paraId="2556A2E0" w14:textId="77777777" w:rsidR="006670E2" w:rsidRPr="006670E2" w:rsidRDefault="006670E2" w:rsidP="006670E2">
      <w:r w:rsidRPr="006670E2">
        <w:pict w14:anchorId="16F8E778">
          <v:rect id="_x0000_i9725" style="width:0;height:1.5pt" o:hralign="center" o:hrstd="t" o:hr="t" fillcolor="#a0a0a0" stroked="f"/>
        </w:pict>
      </w:r>
    </w:p>
    <w:p w14:paraId="07B33A47" w14:textId="77777777" w:rsidR="006670E2" w:rsidRPr="006670E2" w:rsidRDefault="006670E2" w:rsidP="006670E2">
      <w:pPr>
        <w:rPr>
          <w:b/>
          <w:bCs/>
        </w:rPr>
      </w:pPr>
      <w:r w:rsidRPr="006670E2">
        <w:rPr>
          <w:b/>
          <w:bCs/>
        </w:rPr>
        <w:t>104. Workflow 5 — Priority Scheduling</w:t>
      </w:r>
    </w:p>
    <w:p w14:paraId="01CF738A" w14:textId="77777777" w:rsidR="006670E2" w:rsidRPr="006670E2" w:rsidRDefault="006670E2" w:rsidP="006670E2">
      <w:pPr>
        <w:rPr>
          <w:b/>
          <w:bCs/>
        </w:rPr>
      </w:pPr>
      <w:r w:rsidRPr="006670E2">
        <w:rPr>
          <w:b/>
          <w:bCs/>
        </w:rPr>
        <w:t>User Goal</w:t>
      </w:r>
    </w:p>
    <w:p w14:paraId="0E901C06" w14:textId="77777777" w:rsidR="006670E2" w:rsidRPr="006670E2" w:rsidRDefault="006670E2" w:rsidP="006670E2">
      <w:r w:rsidRPr="006670E2">
        <w:t>Ensure urgent deliveries are dispatched first.</w:t>
      </w:r>
    </w:p>
    <w:p w14:paraId="498FD013" w14:textId="77777777" w:rsidR="006670E2" w:rsidRPr="006670E2" w:rsidRDefault="006670E2" w:rsidP="006670E2">
      <w:r w:rsidRPr="006670E2">
        <w:pict w14:anchorId="65D4AD40">
          <v:rect id="_x0000_i9726" style="width:0;height:1.5pt" o:hralign="center" o:hrstd="t" o:hr="t" fillcolor="#a0a0a0" stroked="f"/>
        </w:pict>
      </w:r>
    </w:p>
    <w:p w14:paraId="2D2E34BB" w14:textId="77777777" w:rsidR="006670E2" w:rsidRPr="006670E2" w:rsidRDefault="006670E2" w:rsidP="006670E2">
      <w:pPr>
        <w:rPr>
          <w:b/>
          <w:bCs/>
        </w:rPr>
      </w:pPr>
      <w:r w:rsidRPr="006670E2">
        <w:rPr>
          <w:b/>
          <w:bCs/>
        </w:rPr>
        <w:t>Backend</w:t>
      </w:r>
    </w:p>
    <w:p w14:paraId="60A9BCE1" w14:textId="77777777" w:rsidR="006670E2" w:rsidRPr="006670E2" w:rsidRDefault="006670E2" w:rsidP="006670E2">
      <w:r w:rsidRPr="006670E2">
        <w:t>Delivery enters:</w:t>
      </w:r>
    </w:p>
    <w:p w14:paraId="6ABFE07F" w14:textId="77777777" w:rsidR="006670E2" w:rsidRPr="006670E2" w:rsidRDefault="006670E2" w:rsidP="006670E2">
      <w:r w:rsidRPr="006670E2">
        <w:t>Priority Queue.</w:t>
      </w:r>
    </w:p>
    <w:p w14:paraId="5E146364" w14:textId="77777777" w:rsidR="006670E2" w:rsidRPr="006670E2" w:rsidRDefault="006670E2" w:rsidP="006670E2">
      <w:r w:rsidRPr="006670E2">
        <w:t>Priority Queue evaluates:</w:t>
      </w:r>
    </w:p>
    <w:p w14:paraId="4F35EBD0" w14:textId="77777777" w:rsidR="006670E2" w:rsidRPr="006670E2" w:rsidRDefault="006670E2" w:rsidP="006670E2">
      <w:pPr>
        <w:numPr>
          <w:ilvl w:val="0"/>
          <w:numId w:val="704"/>
        </w:numPr>
      </w:pPr>
      <w:r w:rsidRPr="006670E2">
        <w:t xml:space="preserve">High </w:t>
      </w:r>
    </w:p>
    <w:p w14:paraId="62A46766" w14:textId="77777777" w:rsidR="006670E2" w:rsidRPr="006670E2" w:rsidRDefault="006670E2" w:rsidP="006670E2">
      <w:pPr>
        <w:numPr>
          <w:ilvl w:val="0"/>
          <w:numId w:val="704"/>
        </w:numPr>
      </w:pPr>
      <w:r w:rsidRPr="006670E2">
        <w:t xml:space="preserve">Medium </w:t>
      </w:r>
    </w:p>
    <w:p w14:paraId="581F8FEA" w14:textId="77777777" w:rsidR="006670E2" w:rsidRPr="006670E2" w:rsidRDefault="006670E2" w:rsidP="006670E2">
      <w:pPr>
        <w:numPr>
          <w:ilvl w:val="0"/>
          <w:numId w:val="704"/>
        </w:numPr>
      </w:pPr>
      <w:r w:rsidRPr="006670E2">
        <w:t xml:space="preserve">Low </w:t>
      </w:r>
    </w:p>
    <w:p w14:paraId="4DE0F85F" w14:textId="77777777" w:rsidR="006670E2" w:rsidRPr="006670E2" w:rsidRDefault="006670E2" w:rsidP="006670E2">
      <w:r w:rsidRPr="006670E2">
        <w:t>Highest priority delivery is selected.</w:t>
      </w:r>
    </w:p>
    <w:p w14:paraId="4AA531B9" w14:textId="77777777" w:rsidR="006670E2" w:rsidRPr="006670E2" w:rsidRDefault="006670E2" w:rsidP="006670E2">
      <w:r w:rsidRPr="006670E2">
        <w:pict w14:anchorId="2B07551B">
          <v:rect id="_x0000_i9727" style="width:0;height:1.5pt" o:hralign="center" o:hrstd="t" o:hr="t" fillcolor="#a0a0a0" stroked="f"/>
        </w:pict>
      </w:r>
    </w:p>
    <w:p w14:paraId="3E715E8C" w14:textId="77777777" w:rsidR="006670E2" w:rsidRPr="006670E2" w:rsidRDefault="006670E2" w:rsidP="006670E2">
      <w:pPr>
        <w:rPr>
          <w:b/>
          <w:bCs/>
        </w:rPr>
      </w:pPr>
      <w:r w:rsidRPr="006670E2">
        <w:rPr>
          <w:b/>
          <w:bCs/>
        </w:rPr>
        <w:t>Result</w:t>
      </w:r>
    </w:p>
    <w:p w14:paraId="1E45009F" w14:textId="77777777" w:rsidR="006670E2" w:rsidRPr="006670E2" w:rsidRDefault="006670E2" w:rsidP="006670E2">
      <w:r w:rsidRPr="006670E2">
        <w:lastRenderedPageBreak/>
        <w:t>Queue order updates automatically.</w:t>
      </w:r>
    </w:p>
    <w:p w14:paraId="58358C7B" w14:textId="77777777" w:rsidR="006670E2" w:rsidRPr="006670E2" w:rsidRDefault="006670E2" w:rsidP="006670E2">
      <w:r w:rsidRPr="006670E2">
        <w:pict w14:anchorId="5358B304">
          <v:rect id="_x0000_i9728" style="width:0;height:1.5pt" o:hralign="center" o:hrstd="t" o:hr="t" fillcolor="#a0a0a0" stroked="f"/>
        </w:pict>
      </w:r>
    </w:p>
    <w:p w14:paraId="195B37C8" w14:textId="77777777" w:rsidR="006670E2" w:rsidRPr="006670E2" w:rsidRDefault="006670E2" w:rsidP="006670E2">
      <w:pPr>
        <w:rPr>
          <w:b/>
          <w:bCs/>
        </w:rPr>
      </w:pPr>
      <w:r w:rsidRPr="006670E2">
        <w:rPr>
          <w:b/>
          <w:bCs/>
        </w:rPr>
        <w:t>105. Workflow 6 — Dispatch Delivery</w:t>
      </w:r>
    </w:p>
    <w:p w14:paraId="5B77B91D" w14:textId="77777777" w:rsidR="006670E2" w:rsidRPr="006670E2" w:rsidRDefault="006670E2" w:rsidP="006670E2">
      <w:pPr>
        <w:rPr>
          <w:b/>
          <w:bCs/>
        </w:rPr>
      </w:pPr>
      <w:r w:rsidRPr="006670E2">
        <w:rPr>
          <w:b/>
          <w:bCs/>
        </w:rPr>
        <w:t>User Goal</w:t>
      </w:r>
    </w:p>
    <w:p w14:paraId="1B0575FD" w14:textId="77777777" w:rsidR="006670E2" w:rsidRPr="006670E2" w:rsidRDefault="006670E2" w:rsidP="006670E2">
      <w:r w:rsidRPr="006670E2">
        <w:t>Begin delivery execution.</w:t>
      </w:r>
    </w:p>
    <w:p w14:paraId="3B8C2654" w14:textId="77777777" w:rsidR="006670E2" w:rsidRPr="006670E2" w:rsidRDefault="006670E2" w:rsidP="006670E2">
      <w:r w:rsidRPr="006670E2">
        <w:pict w14:anchorId="0CD881DD">
          <v:rect id="_x0000_i9729" style="width:0;height:1.5pt" o:hralign="center" o:hrstd="t" o:hr="t" fillcolor="#a0a0a0" stroked="f"/>
        </w:pict>
      </w:r>
    </w:p>
    <w:p w14:paraId="0AA73FEF" w14:textId="77777777" w:rsidR="006670E2" w:rsidRPr="006670E2" w:rsidRDefault="006670E2" w:rsidP="006670E2">
      <w:pPr>
        <w:rPr>
          <w:b/>
          <w:bCs/>
        </w:rPr>
      </w:pPr>
      <w:r w:rsidRPr="006670E2">
        <w:rPr>
          <w:b/>
          <w:bCs/>
        </w:rPr>
        <w:t>User Action</w:t>
      </w:r>
    </w:p>
    <w:p w14:paraId="4D4C5804" w14:textId="77777777" w:rsidR="006670E2" w:rsidRPr="006670E2" w:rsidRDefault="006670E2" w:rsidP="006670E2">
      <w:r w:rsidRPr="006670E2">
        <w:t>Click:</w:t>
      </w:r>
    </w:p>
    <w:p w14:paraId="04D96108" w14:textId="77777777" w:rsidR="006670E2" w:rsidRPr="006670E2" w:rsidRDefault="006670E2" w:rsidP="006670E2">
      <w:r w:rsidRPr="006670E2">
        <w:rPr>
          <w:b/>
          <w:bCs/>
        </w:rPr>
        <w:t>Dispatch</w:t>
      </w:r>
    </w:p>
    <w:p w14:paraId="226C1FA3" w14:textId="77777777" w:rsidR="006670E2" w:rsidRPr="006670E2" w:rsidRDefault="006670E2" w:rsidP="006670E2">
      <w:r w:rsidRPr="006670E2">
        <w:pict w14:anchorId="68FAB3DB">
          <v:rect id="_x0000_i9730" style="width:0;height:1.5pt" o:hralign="center" o:hrstd="t" o:hr="t" fillcolor="#a0a0a0" stroked="f"/>
        </w:pict>
      </w:r>
    </w:p>
    <w:p w14:paraId="29067EBE" w14:textId="77777777" w:rsidR="006670E2" w:rsidRPr="006670E2" w:rsidRDefault="006670E2" w:rsidP="006670E2">
      <w:pPr>
        <w:rPr>
          <w:b/>
          <w:bCs/>
        </w:rPr>
      </w:pPr>
      <w:r w:rsidRPr="006670E2">
        <w:rPr>
          <w:b/>
          <w:bCs/>
        </w:rPr>
        <w:t>Backend</w:t>
      </w:r>
    </w:p>
    <w:p w14:paraId="79390048" w14:textId="77777777" w:rsidR="006670E2" w:rsidRPr="006670E2" w:rsidRDefault="006670E2" w:rsidP="006670E2">
      <w:r w:rsidRPr="006670E2">
        <w:t>Verify:</w:t>
      </w:r>
    </w:p>
    <w:p w14:paraId="1ACCD261" w14:textId="77777777" w:rsidR="006670E2" w:rsidRPr="006670E2" w:rsidRDefault="006670E2" w:rsidP="006670E2">
      <w:pPr>
        <w:numPr>
          <w:ilvl w:val="0"/>
          <w:numId w:val="705"/>
        </w:numPr>
      </w:pPr>
      <w:r w:rsidRPr="006670E2">
        <w:t xml:space="preserve">Drone assigned. </w:t>
      </w:r>
    </w:p>
    <w:p w14:paraId="3EAF8F68" w14:textId="77777777" w:rsidR="006670E2" w:rsidRPr="006670E2" w:rsidRDefault="006670E2" w:rsidP="006670E2">
      <w:pPr>
        <w:numPr>
          <w:ilvl w:val="0"/>
          <w:numId w:val="705"/>
        </w:numPr>
      </w:pPr>
      <w:r w:rsidRPr="006670E2">
        <w:t xml:space="preserve">Route assigned. </w:t>
      </w:r>
    </w:p>
    <w:p w14:paraId="701D5D26" w14:textId="77777777" w:rsidR="006670E2" w:rsidRPr="006670E2" w:rsidRDefault="006670E2" w:rsidP="006670E2">
      <w:pPr>
        <w:numPr>
          <w:ilvl w:val="0"/>
          <w:numId w:val="705"/>
        </w:numPr>
      </w:pPr>
      <w:r w:rsidRPr="006670E2">
        <w:t xml:space="preserve">Delivery pending. </w:t>
      </w:r>
    </w:p>
    <w:p w14:paraId="318B68E0" w14:textId="77777777" w:rsidR="006670E2" w:rsidRPr="006670E2" w:rsidRDefault="006670E2" w:rsidP="006670E2">
      <w:r w:rsidRPr="006670E2">
        <w:t>Update:</w:t>
      </w:r>
    </w:p>
    <w:p w14:paraId="4C432CC5" w14:textId="77777777" w:rsidR="006670E2" w:rsidRPr="006670E2" w:rsidRDefault="006670E2" w:rsidP="006670E2">
      <w:r w:rsidRPr="006670E2">
        <w:t>Status → Assigned</w:t>
      </w:r>
    </w:p>
    <w:p w14:paraId="481961C6" w14:textId="77777777" w:rsidR="006670E2" w:rsidRPr="006670E2" w:rsidRDefault="006670E2" w:rsidP="006670E2">
      <w:r w:rsidRPr="006670E2">
        <w:t>Immediately afterwards:</w:t>
      </w:r>
    </w:p>
    <w:p w14:paraId="10C8CB77" w14:textId="77777777" w:rsidR="006670E2" w:rsidRPr="006670E2" w:rsidRDefault="006670E2" w:rsidP="006670E2">
      <w:r w:rsidRPr="006670E2">
        <w:t>Status → In Transit</w:t>
      </w:r>
    </w:p>
    <w:p w14:paraId="0232423E" w14:textId="77777777" w:rsidR="006670E2" w:rsidRPr="006670E2" w:rsidRDefault="006670E2" w:rsidP="006670E2">
      <w:r w:rsidRPr="006670E2">
        <w:pict w14:anchorId="74D2B7B7">
          <v:rect id="_x0000_i9731" style="width:0;height:1.5pt" o:hralign="center" o:hrstd="t" o:hr="t" fillcolor="#a0a0a0" stroked="f"/>
        </w:pict>
      </w:r>
    </w:p>
    <w:p w14:paraId="5D23E5DD" w14:textId="77777777" w:rsidR="006670E2" w:rsidRPr="006670E2" w:rsidRDefault="006670E2" w:rsidP="006670E2">
      <w:pPr>
        <w:rPr>
          <w:b/>
          <w:bCs/>
        </w:rPr>
      </w:pPr>
      <w:r w:rsidRPr="006670E2">
        <w:rPr>
          <w:b/>
          <w:bCs/>
        </w:rPr>
        <w:t>Database</w:t>
      </w:r>
    </w:p>
    <w:p w14:paraId="453648F9" w14:textId="77777777" w:rsidR="006670E2" w:rsidRPr="006670E2" w:rsidRDefault="006670E2" w:rsidP="006670E2">
      <w:r w:rsidRPr="006670E2">
        <w:t>Update delivery record.</w:t>
      </w:r>
    </w:p>
    <w:p w14:paraId="4E9A4256" w14:textId="77777777" w:rsidR="006670E2" w:rsidRPr="006670E2" w:rsidRDefault="006670E2" w:rsidP="006670E2">
      <w:r w:rsidRPr="006670E2">
        <w:t>Store history entry.</w:t>
      </w:r>
    </w:p>
    <w:p w14:paraId="0EEFBAD5" w14:textId="77777777" w:rsidR="006670E2" w:rsidRPr="006670E2" w:rsidRDefault="006670E2" w:rsidP="006670E2">
      <w:r w:rsidRPr="006670E2">
        <w:pict w14:anchorId="52DEDB8B">
          <v:rect id="_x0000_i9732" style="width:0;height:1.5pt" o:hralign="center" o:hrstd="t" o:hr="t" fillcolor="#a0a0a0" stroked="f"/>
        </w:pict>
      </w:r>
    </w:p>
    <w:p w14:paraId="1DDF2BD6" w14:textId="77777777" w:rsidR="006670E2" w:rsidRPr="006670E2" w:rsidRDefault="006670E2" w:rsidP="006670E2">
      <w:pPr>
        <w:rPr>
          <w:b/>
          <w:bCs/>
        </w:rPr>
      </w:pPr>
      <w:r w:rsidRPr="006670E2">
        <w:rPr>
          <w:b/>
          <w:bCs/>
        </w:rPr>
        <w:t>Result</w:t>
      </w:r>
    </w:p>
    <w:p w14:paraId="15A17BE6" w14:textId="77777777" w:rsidR="006670E2" w:rsidRPr="006670E2" w:rsidRDefault="006670E2" w:rsidP="006670E2">
      <w:r w:rsidRPr="006670E2">
        <w:t xml:space="preserve">Delivery moves to the </w:t>
      </w:r>
      <w:r w:rsidRPr="006670E2">
        <w:rPr>
          <w:b/>
          <w:bCs/>
        </w:rPr>
        <w:t>In Transit</w:t>
      </w:r>
      <w:r w:rsidRPr="006670E2">
        <w:t xml:space="preserve"> column.</w:t>
      </w:r>
    </w:p>
    <w:p w14:paraId="6F1AE125" w14:textId="77777777" w:rsidR="006670E2" w:rsidRPr="006670E2" w:rsidRDefault="006670E2" w:rsidP="006670E2">
      <w:r w:rsidRPr="006670E2">
        <w:pict w14:anchorId="4A994B45">
          <v:rect id="_x0000_i9733" style="width:0;height:1.5pt" o:hralign="center" o:hrstd="t" o:hr="t" fillcolor="#a0a0a0" stroked="f"/>
        </w:pict>
      </w:r>
    </w:p>
    <w:p w14:paraId="753C4A4A" w14:textId="77777777" w:rsidR="006670E2" w:rsidRPr="006670E2" w:rsidRDefault="006670E2" w:rsidP="006670E2">
      <w:pPr>
        <w:rPr>
          <w:b/>
          <w:bCs/>
        </w:rPr>
      </w:pPr>
      <w:r w:rsidRPr="006670E2">
        <w:rPr>
          <w:b/>
          <w:bCs/>
        </w:rPr>
        <w:t>106. Workflow 7 — Track Delivery Progress</w:t>
      </w:r>
    </w:p>
    <w:p w14:paraId="24FAF0D8" w14:textId="77777777" w:rsidR="006670E2" w:rsidRPr="006670E2" w:rsidRDefault="006670E2" w:rsidP="006670E2">
      <w:pPr>
        <w:rPr>
          <w:b/>
          <w:bCs/>
        </w:rPr>
      </w:pPr>
      <w:r w:rsidRPr="006670E2">
        <w:rPr>
          <w:b/>
          <w:bCs/>
        </w:rPr>
        <w:t>User Goal</w:t>
      </w:r>
    </w:p>
    <w:p w14:paraId="49F660F7" w14:textId="77777777" w:rsidR="006670E2" w:rsidRPr="006670E2" w:rsidRDefault="006670E2" w:rsidP="006670E2">
      <w:r w:rsidRPr="006670E2">
        <w:t>Monitor delivery progress.</w:t>
      </w:r>
    </w:p>
    <w:p w14:paraId="0BF2BD0C" w14:textId="77777777" w:rsidR="006670E2" w:rsidRPr="006670E2" w:rsidRDefault="006670E2" w:rsidP="006670E2">
      <w:r w:rsidRPr="006670E2">
        <w:pict w14:anchorId="75E985DB">
          <v:rect id="_x0000_i9734" style="width:0;height:1.5pt" o:hralign="center" o:hrstd="t" o:hr="t" fillcolor="#a0a0a0" stroked="f"/>
        </w:pict>
      </w:r>
    </w:p>
    <w:p w14:paraId="7A4B3C9D" w14:textId="77777777" w:rsidR="006670E2" w:rsidRPr="006670E2" w:rsidRDefault="006670E2" w:rsidP="006670E2">
      <w:pPr>
        <w:rPr>
          <w:b/>
          <w:bCs/>
        </w:rPr>
      </w:pPr>
      <w:r w:rsidRPr="006670E2">
        <w:rPr>
          <w:b/>
          <w:bCs/>
        </w:rPr>
        <w:lastRenderedPageBreak/>
        <w:t>Frontend</w:t>
      </w:r>
    </w:p>
    <w:p w14:paraId="33614946" w14:textId="77777777" w:rsidR="006670E2" w:rsidRPr="006670E2" w:rsidRDefault="006670E2" w:rsidP="006670E2">
      <w:r w:rsidRPr="006670E2">
        <w:t>Timeline updates.</w:t>
      </w:r>
    </w:p>
    <w:p w14:paraId="3644CE2F" w14:textId="77777777" w:rsidR="006670E2" w:rsidRPr="006670E2" w:rsidRDefault="006670E2" w:rsidP="006670E2">
      <w:r w:rsidRPr="006670E2">
        <w:t>Delivery status updates.</w:t>
      </w:r>
    </w:p>
    <w:p w14:paraId="08A6AD0E" w14:textId="77777777" w:rsidR="006670E2" w:rsidRPr="006670E2" w:rsidRDefault="006670E2" w:rsidP="006670E2">
      <w:r w:rsidRPr="006670E2">
        <w:t>Progress indicator updates.</w:t>
      </w:r>
    </w:p>
    <w:p w14:paraId="7D49AC9A" w14:textId="77777777" w:rsidR="006670E2" w:rsidRPr="006670E2" w:rsidRDefault="006670E2" w:rsidP="006670E2">
      <w:r w:rsidRPr="006670E2">
        <w:pict w14:anchorId="1AC12310">
          <v:rect id="_x0000_i9735" style="width:0;height:1.5pt" o:hralign="center" o:hrstd="t" o:hr="t" fillcolor="#a0a0a0" stroked="f"/>
        </w:pict>
      </w:r>
    </w:p>
    <w:p w14:paraId="0E6F8AD5" w14:textId="77777777" w:rsidR="006670E2" w:rsidRPr="006670E2" w:rsidRDefault="006670E2" w:rsidP="006670E2">
      <w:pPr>
        <w:rPr>
          <w:b/>
          <w:bCs/>
        </w:rPr>
      </w:pPr>
      <w:r w:rsidRPr="006670E2">
        <w:rPr>
          <w:b/>
          <w:bCs/>
        </w:rPr>
        <w:t>Backend</w:t>
      </w:r>
    </w:p>
    <w:p w14:paraId="682DBCA8" w14:textId="77777777" w:rsidR="006670E2" w:rsidRPr="006670E2" w:rsidRDefault="006670E2" w:rsidP="006670E2">
      <w:r w:rsidRPr="006670E2">
        <w:t>Retrieve latest delivery status.</w:t>
      </w:r>
    </w:p>
    <w:p w14:paraId="3DAB6A79" w14:textId="77777777" w:rsidR="006670E2" w:rsidRPr="006670E2" w:rsidRDefault="006670E2" w:rsidP="006670E2">
      <w:r w:rsidRPr="006670E2">
        <w:pict w14:anchorId="7E6AE411">
          <v:rect id="_x0000_i9736" style="width:0;height:1.5pt" o:hralign="center" o:hrstd="t" o:hr="t" fillcolor="#a0a0a0" stroked="f"/>
        </w:pict>
      </w:r>
    </w:p>
    <w:p w14:paraId="74207DF1" w14:textId="77777777" w:rsidR="006670E2" w:rsidRPr="006670E2" w:rsidRDefault="006670E2" w:rsidP="006670E2">
      <w:pPr>
        <w:rPr>
          <w:b/>
          <w:bCs/>
        </w:rPr>
      </w:pPr>
      <w:r w:rsidRPr="006670E2">
        <w:rPr>
          <w:b/>
          <w:bCs/>
        </w:rPr>
        <w:t>Database</w:t>
      </w:r>
    </w:p>
    <w:p w14:paraId="1D8C8C86" w14:textId="77777777" w:rsidR="006670E2" w:rsidRPr="006670E2" w:rsidRDefault="006670E2" w:rsidP="006670E2">
      <w:r w:rsidRPr="006670E2">
        <w:t>Read:</w:t>
      </w:r>
    </w:p>
    <w:p w14:paraId="33F7C1D4" w14:textId="77777777" w:rsidR="006670E2" w:rsidRPr="006670E2" w:rsidRDefault="006670E2" w:rsidP="006670E2">
      <w:r w:rsidRPr="006670E2">
        <w:t>Delivery history.</w:t>
      </w:r>
    </w:p>
    <w:p w14:paraId="42D3B0FD" w14:textId="77777777" w:rsidR="006670E2" w:rsidRPr="006670E2" w:rsidRDefault="006670E2" w:rsidP="006670E2">
      <w:r w:rsidRPr="006670E2">
        <w:pict w14:anchorId="65BC5669">
          <v:rect id="_x0000_i9737" style="width:0;height:1.5pt" o:hralign="center" o:hrstd="t" o:hr="t" fillcolor="#a0a0a0" stroked="f"/>
        </w:pict>
      </w:r>
    </w:p>
    <w:p w14:paraId="4E39C4FB" w14:textId="77777777" w:rsidR="006670E2" w:rsidRPr="006670E2" w:rsidRDefault="006670E2" w:rsidP="006670E2">
      <w:pPr>
        <w:rPr>
          <w:b/>
          <w:bCs/>
        </w:rPr>
      </w:pPr>
      <w:r w:rsidRPr="006670E2">
        <w:rPr>
          <w:b/>
          <w:bCs/>
        </w:rPr>
        <w:t>Result</w:t>
      </w:r>
    </w:p>
    <w:p w14:paraId="1946C0AE" w14:textId="77777777" w:rsidR="006670E2" w:rsidRPr="006670E2" w:rsidRDefault="006670E2" w:rsidP="006670E2">
      <w:r w:rsidRPr="006670E2">
        <w:t>Timeline displays:</w:t>
      </w:r>
    </w:p>
    <w:p w14:paraId="4A5A917A" w14:textId="77777777" w:rsidR="006670E2" w:rsidRPr="006670E2" w:rsidRDefault="006670E2" w:rsidP="006670E2">
      <w:r w:rsidRPr="006670E2">
        <w:t>Created</w:t>
      </w:r>
    </w:p>
    <w:p w14:paraId="0F8BCCFD" w14:textId="77777777" w:rsidR="006670E2" w:rsidRPr="006670E2" w:rsidRDefault="006670E2" w:rsidP="006670E2"/>
    <w:p w14:paraId="0143CD52" w14:textId="77777777" w:rsidR="006670E2" w:rsidRPr="006670E2" w:rsidRDefault="006670E2" w:rsidP="006670E2">
      <w:r w:rsidRPr="006670E2">
        <w:t>↓</w:t>
      </w:r>
    </w:p>
    <w:p w14:paraId="21287A3D" w14:textId="77777777" w:rsidR="006670E2" w:rsidRPr="006670E2" w:rsidRDefault="006670E2" w:rsidP="006670E2"/>
    <w:p w14:paraId="28E63986" w14:textId="77777777" w:rsidR="006670E2" w:rsidRPr="006670E2" w:rsidRDefault="006670E2" w:rsidP="006670E2">
      <w:r w:rsidRPr="006670E2">
        <w:t>Queued</w:t>
      </w:r>
    </w:p>
    <w:p w14:paraId="233993F9" w14:textId="77777777" w:rsidR="006670E2" w:rsidRPr="006670E2" w:rsidRDefault="006670E2" w:rsidP="006670E2"/>
    <w:p w14:paraId="72EE81D2" w14:textId="77777777" w:rsidR="006670E2" w:rsidRPr="006670E2" w:rsidRDefault="006670E2" w:rsidP="006670E2">
      <w:r w:rsidRPr="006670E2">
        <w:t>↓</w:t>
      </w:r>
    </w:p>
    <w:p w14:paraId="42F74CFD" w14:textId="77777777" w:rsidR="006670E2" w:rsidRPr="006670E2" w:rsidRDefault="006670E2" w:rsidP="006670E2"/>
    <w:p w14:paraId="2451532A" w14:textId="77777777" w:rsidR="006670E2" w:rsidRPr="006670E2" w:rsidRDefault="006670E2" w:rsidP="006670E2">
      <w:r w:rsidRPr="006670E2">
        <w:t>Assigned</w:t>
      </w:r>
    </w:p>
    <w:p w14:paraId="5EF03026" w14:textId="77777777" w:rsidR="006670E2" w:rsidRPr="006670E2" w:rsidRDefault="006670E2" w:rsidP="006670E2"/>
    <w:p w14:paraId="3F73FCFE" w14:textId="77777777" w:rsidR="006670E2" w:rsidRPr="006670E2" w:rsidRDefault="006670E2" w:rsidP="006670E2">
      <w:r w:rsidRPr="006670E2">
        <w:t>↓</w:t>
      </w:r>
    </w:p>
    <w:p w14:paraId="5FBD7849" w14:textId="77777777" w:rsidR="006670E2" w:rsidRPr="006670E2" w:rsidRDefault="006670E2" w:rsidP="006670E2"/>
    <w:p w14:paraId="02BC6476" w14:textId="77777777" w:rsidR="006670E2" w:rsidRPr="006670E2" w:rsidRDefault="006670E2" w:rsidP="006670E2">
      <w:r w:rsidRPr="006670E2">
        <w:t>In Transit</w:t>
      </w:r>
    </w:p>
    <w:p w14:paraId="1066B17A" w14:textId="77777777" w:rsidR="006670E2" w:rsidRPr="006670E2" w:rsidRDefault="006670E2" w:rsidP="006670E2"/>
    <w:p w14:paraId="4EB3480C" w14:textId="77777777" w:rsidR="006670E2" w:rsidRPr="006670E2" w:rsidRDefault="006670E2" w:rsidP="006670E2">
      <w:r w:rsidRPr="006670E2">
        <w:t>↓</w:t>
      </w:r>
    </w:p>
    <w:p w14:paraId="4EDFE414" w14:textId="77777777" w:rsidR="006670E2" w:rsidRPr="006670E2" w:rsidRDefault="006670E2" w:rsidP="006670E2"/>
    <w:p w14:paraId="7E3DA66F" w14:textId="77777777" w:rsidR="006670E2" w:rsidRPr="006670E2" w:rsidRDefault="006670E2" w:rsidP="006670E2">
      <w:r w:rsidRPr="006670E2">
        <w:t>Delivered</w:t>
      </w:r>
    </w:p>
    <w:p w14:paraId="1E26E1FE" w14:textId="77777777" w:rsidR="006670E2" w:rsidRPr="006670E2" w:rsidRDefault="006670E2" w:rsidP="006670E2">
      <w:r w:rsidRPr="006670E2">
        <w:lastRenderedPageBreak/>
        <w:pict w14:anchorId="054BEC44">
          <v:rect id="_x0000_i9738" style="width:0;height:1.5pt" o:hralign="center" o:hrstd="t" o:hr="t" fillcolor="#a0a0a0" stroked="f"/>
        </w:pict>
      </w:r>
    </w:p>
    <w:p w14:paraId="54B895E1" w14:textId="77777777" w:rsidR="006670E2" w:rsidRPr="006670E2" w:rsidRDefault="006670E2" w:rsidP="006670E2">
      <w:pPr>
        <w:rPr>
          <w:b/>
          <w:bCs/>
        </w:rPr>
      </w:pPr>
      <w:r w:rsidRPr="006670E2">
        <w:rPr>
          <w:b/>
          <w:bCs/>
        </w:rPr>
        <w:t>107. Workflow 8 — Complete Delivery</w:t>
      </w:r>
    </w:p>
    <w:p w14:paraId="485AB2F4" w14:textId="77777777" w:rsidR="006670E2" w:rsidRPr="006670E2" w:rsidRDefault="006670E2" w:rsidP="006670E2">
      <w:pPr>
        <w:rPr>
          <w:b/>
          <w:bCs/>
        </w:rPr>
      </w:pPr>
      <w:r w:rsidRPr="006670E2">
        <w:rPr>
          <w:b/>
          <w:bCs/>
        </w:rPr>
        <w:t>User Goal</w:t>
      </w:r>
    </w:p>
    <w:p w14:paraId="5A9008CA" w14:textId="77777777" w:rsidR="006670E2" w:rsidRPr="006670E2" w:rsidRDefault="006670E2" w:rsidP="006670E2">
      <w:r w:rsidRPr="006670E2">
        <w:t>Mark delivery as completed.</w:t>
      </w:r>
    </w:p>
    <w:p w14:paraId="62AE1887" w14:textId="77777777" w:rsidR="006670E2" w:rsidRPr="006670E2" w:rsidRDefault="006670E2" w:rsidP="006670E2">
      <w:r w:rsidRPr="006670E2">
        <w:pict w14:anchorId="4CB39251">
          <v:rect id="_x0000_i9739" style="width:0;height:1.5pt" o:hralign="center" o:hrstd="t" o:hr="t" fillcolor="#a0a0a0" stroked="f"/>
        </w:pict>
      </w:r>
    </w:p>
    <w:p w14:paraId="4BEFE981" w14:textId="77777777" w:rsidR="006670E2" w:rsidRPr="006670E2" w:rsidRDefault="006670E2" w:rsidP="006670E2">
      <w:pPr>
        <w:rPr>
          <w:b/>
          <w:bCs/>
        </w:rPr>
      </w:pPr>
      <w:r w:rsidRPr="006670E2">
        <w:rPr>
          <w:b/>
          <w:bCs/>
        </w:rPr>
        <w:t>User Action</w:t>
      </w:r>
    </w:p>
    <w:p w14:paraId="4DDDDA5F" w14:textId="77777777" w:rsidR="006670E2" w:rsidRPr="006670E2" w:rsidRDefault="006670E2" w:rsidP="006670E2">
      <w:r w:rsidRPr="006670E2">
        <w:t>Click:</w:t>
      </w:r>
    </w:p>
    <w:p w14:paraId="530F468D" w14:textId="77777777" w:rsidR="006670E2" w:rsidRPr="006670E2" w:rsidRDefault="006670E2" w:rsidP="006670E2">
      <w:r w:rsidRPr="006670E2">
        <w:rPr>
          <w:b/>
          <w:bCs/>
        </w:rPr>
        <w:t>Complete Delivery</w:t>
      </w:r>
    </w:p>
    <w:p w14:paraId="0C127979" w14:textId="77777777" w:rsidR="006670E2" w:rsidRPr="006670E2" w:rsidRDefault="006670E2" w:rsidP="006670E2">
      <w:r w:rsidRPr="006670E2">
        <w:pict w14:anchorId="20010E4F">
          <v:rect id="_x0000_i9740" style="width:0;height:1.5pt" o:hralign="center" o:hrstd="t" o:hr="t" fillcolor="#a0a0a0" stroked="f"/>
        </w:pict>
      </w:r>
    </w:p>
    <w:p w14:paraId="3BCAE02A" w14:textId="77777777" w:rsidR="006670E2" w:rsidRPr="006670E2" w:rsidRDefault="006670E2" w:rsidP="006670E2">
      <w:pPr>
        <w:rPr>
          <w:b/>
          <w:bCs/>
        </w:rPr>
      </w:pPr>
      <w:r w:rsidRPr="006670E2">
        <w:rPr>
          <w:b/>
          <w:bCs/>
        </w:rPr>
        <w:t>API</w:t>
      </w:r>
    </w:p>
    <w:p w14:paraId="7106707D" w14:textId="77777777" w:rsidR="006670E2" w:rsidRPr="006670E2" w:rsidRDefault="006670E2" w:rsidP="006670E2">
      <w:r w:rsidRPr="006670E2">
        <w:t>PATCH</w:t>
      </w:r>
    </w:p>
    <w:p w14:paraId="1F166552" w14:textId="77777777" w:rsidR="006670E2" w:rsidRPr="006670E2" w:rsidRDefault="006670E2" w:rsidP="006670E2"/>
    <w:p w14:paraId="3939C2A5" w14:textId="77777777" w:rsidR="006670E2" w:rsidRPr="006670E2" w:rsidRDefault="006670E2" w:rsidP="006670E2">
      <w:r w:rsidRPr="006670E2">
        <w:t>/</w:t>
      </w:r>
      <w:proofErr w:type="gramStart"/>
      <w:r w:rsidRPr="006670E2">
        <w:t>api</w:t>
      </w:r>
      <w:proofErr w:type="gramEnd"/>
      <w:r w:rsidRPr="006670E2">
        <w:t>/deliveries/:id/status</w:t>
      </w:r>
    </w:p>
    <w:p w14:paraId="77ED1532" w14:textId="77777777" w:rsidR="006670E2" w:rsidRPr="006670E2" w:rsidRDefault="006670E2" w:rsidP="006670E2">
      <w:r w:rsidRPr="006670E2">
        <w:pict w14:anchorId="638EC137">
          <v:rect id="_x0000_i9741" style="width:0;height:1.5pt" o:hralign="center" o:hrstd="t" o:hr="t" fillcolor="#a0a0a0" stroked="f"/>
        </w:pict>
      </w:r>
    </w:p>
    <w:p w14:paraId="5D531686" w14:textId="77777777" w:rsidR="006670E2" w:rsidRPr="006670E2" w:rsidRDefault="006670E2" w:rsidP="006670E2">
      <w:pPr>
        <w:rPr>
          <w:b/>
          <w:bCs/>
        </w:rPr>
      </w:pPr>
      <w:r w:rsidRPr="006670E2">
        <w:rPr>
          <w:b/>
          <w:bCs/>
        </w:rPr>
        <w:t>Backend</w:t>
      </w:r>
    </w:p>
    <w:p w14:paraId="5793FA28" w14:textId="77777777" w:rsidR="006670E2" w:rsidRPr="006670E2" w:rsidRDefault="006670E2" w:rsidP="006670E2">
      <w:r w:rsidRPr="006670E2">
        <w:t>Update:</w:t>
      </w:r>
    </w:p>
    <w:p w14:paraId="62F0A473" w14:textId="77777777" w:rsidR="006670E2" w:rsidRPr="006670E2" w:rsidRDefault="006670E2" w:rsidP="006670E2">
      <w:r w:rsidRPr="006670E2">
        <w:t>Status</w:t>
      </w:r>
    </w:p>
    <w:p w14:paraId="44E1BA66" w14:textId="77777777" w:rsidR="006670E2" w:rsidRPr="006670E2" w:rsidRDefault="006670E2" w:rsidP="006670E2">
      <w:r w:rsidRPr="006670E2">
        <w:t>↓</w:t>
      </w:r>
    </w:p>
    <w:p w14:paraId="22B8C71A" w14:textId="77777777" w:rsidR="006670E2" w:rsidRPr="006670E2" w:rsidRDefault="006670E2" w:rsidP="006670E2">
      <w:r w:rsidRPr="006670E2">
        <w:t>Delivered</w:t>
      </w:r>
    </w:p>
    <w:p w14:paraId="25BB0770" w14:textId="77777777" w:rsidR="006670E2" w:rsidRPr="006670E2" w:rsidRDefault="006670E2" w:rsidP="006670E2">
      <w:r w:rsidRPr="006670E2">
        <w:t>Archive history.</w:t>
      </w:r>
    </w:p>
    <w:p w14:paraId="1319291C" w14:textId="77777777" w:rsidR="006670E2" w:rsidRPr="006670E2" w:rsidRDefault="006670E2" w:rsidP="006670E2">
      <w:r w:rsidRPr="006670E2">
        <w:pict w14:anchorId="769756FC">
          <v:rect id="_x0000_i9742" style="width:0;height:1.5pt" o:hralign="center" o:hrstd="t" o:hr="t" fillcolor="#a0a0a0" stroked="f"/>
        </w:pict>
      </w:r>
    </w:p>
    <w:p w14:paraId="474ACD58" w14:textId="77777777" w:rsidR="006670E2" w:rsidRPr="006670E2" w:rsidRDefault="006670E2" w:rsidP="006670E2">
      <w:pPr>
        <w:rPr>
          <w:b/>
          <w:bCs/>
        </w:rPr>
      </w:pPr>
      <w:r w:rsidRPr="006670E2">
        <w:rPr>
          <w:b/>
          <w:bCs/>
        </w:rPr>
        <w:t>Database</w:t>
      </w:r>
    </w:p>
    <w:p w14:paraId="1BB48F53" w14:textId="77777777" w:rsidR="006670E2" w:rsidRPr="006670E2" w:rsidRDefault="006670E2" w:rsidP="006670E2">
      <w:r w:rsidRPr="006670E2">
        <w:t>Update delivery.</w:t>
      </w:r>
    </w:p>
    <w:p w14:paraId="78EB1B45" w14:textId="77777777" w:rsidR="006670E2" w:rsidRPr="006670E2" w:rsidRDefault="006670E2" w:rsidP="006670E2">
      <w:r w:rsidRPr="006670E2">
        <w:t>Insert history record.</w:t>
      </w:r>
    </w:p>
    <w:p w14:paraId="6E822824" w14:textId="77777777" w:rsidR="006670E2" w:rsidRPr="006670E2" w:rsidRDefault="006670E2" w:rsidP="006670E2">
      <w:r w:rsidRPr="006670E2">
        <w:pict w14:anchorId="26F0F2FD">
          <v:rect id="_x0000_i9743" style="width:0;height:1.5pt" o:hralign="center" o:hrstd="t" o:hr="t" fillcolor="#a0a0a0" stroked="f"/>
        </w:pict>
      </w:r>
    </w:p>
    <w:p w14:paraId="124AD382" w14:textId="77777777" w:rsidR="006670E2" w:rsidRPr="006670E2" w:rsidRDefault="006670E2" w:rsidP="006670E2">
      <w:pPr>
        <w:rPr>
          <w:b/>
          <w:bCs/>
        </w:rPr>
      </w:pPr>
      <w:r w:rsidRPr="006670E2">
        <w:rPr>
          <w:b/>
          <w:bCs/>
        </w:rPr>
        <w:t>Result</w:t>
      </w:r>
    </w:p>
    <w:p w14:paraId="5BA0E164" w14:textId="77777777" w:rsidR="006670E2" w:rsidRPr="006670E2" w:rsidRDefault="006670E2" w:rsidP="006670E2">
      <w:r w:rsidRPr="006670E2">
        <w:t xml:space="preserve">Delivery moves to </w:t>
      </w:r>
      <w:r w:rsidRPr="006670E2">
        <w:rPr>
          <w:b/>
          <w:bCs/>
        </w:rPr>
        <w:t>Delivered</w:t>
      </w:r>
      <w:r w:rsidRPr="006670E2">
        <w:t xml:space="preserve"> column.</w:t>
      </w:r>
    </w:p>
    <w:p w14:paraId="45F397E3" w14:textId="77777777" w:rsidR="006670E2" w:rsidRPr="006670E2" w:rsidRDefault="006670E2" w:rsidP="006670E2">
      <w:r w:rsidRPr="006670E2">
        <w:t>Statistics refresh automatically.</w:t>
      </w:r>
    </w:p>
    <w:p w14:paraId="2D16C226" w14:textId="77777777" w:rsidR="006670E2" w:rsidRPr="006670E2" w:rsidRDefault="006670E2" w:rsidP="006670E2">
      <w:r w:rsidRPr="006670E2">
        <w:pict w14:anchorId="04A6AE0E">
          <v:rect id="_x0000_i9744" style="width:0;height:1.5pt" o:hralign="center" o:hrstd="t" o:hr="t" fillcolor="#a0a0a0" stroked="f"/>
        </w:pict>
      </w:r>
    </w:p>
    <w:p w14:paraId="5D22E7BF" w14:textId="77777777" w:rsidR="006670E2" w:rsidRPr="006670E2" w:rsidRDefault="006670E2" w:rsidP="006670E2">
      <w:pPr>
        <w:rPr>
          <w:b/>
          <w:bCs/>
        </w:rPr>
      </w:pPr>
      <w:r w:rsidRPr="006670E2">
        <w:rPr>
          <w:b/>
          <w:bCs/>
        </w:rPr>
        <w:t>108. Workflow 9 — View Delivery Details</w:t>
      </w:r>
    </w:p>
    <w:p w14:paraId="1F217037" w14:textId="77777777" w:rsidR="006670E2" w:rsidRPr="006670E2" w:rsidRDefault="006670E2" w:rsidP="006670E2">
      <w:pPr>
        <w:rPr>
          <w:b/>
          <w:bCs/>
        </w:rPr>
      </w:pPr>
      <w:r w:rsidRPr="006670E2">
        <w:rPr>
          <w:b/>
          <w:bCs/>
        </w:rPr>
        <w:t>User Goal</w:t>
      </w:r>
    </w:p>
    <w:p w14:paraId="60DAC20C" w14:textId="77777777" w:rsidR="006670E2" w:rsidRPr="006670E2" w:rsidRDefault="006670E2" w:rsidP="006670E2">
      <w:r w:rsidRPr="006670E2">
        <w:lastRenderedPageBreak/>
        <w:t>Inspect complete delivery information.</w:t>
      </w:r>
    </w:p>
    <w:p w14:paraId="43533EEB" w14:textId="77777777" w:rsidR="006670E2" w:rsidRPr="006670E2" w:rsidRDefault="006670E2" w:rsidP="006670E2">
      <w:r w:rsidRPr="006670E2">
        <w:pict w14:anchorId="096FEFE8">
          <v:rect id="_x0000_i9745" style="width:0;height:1.5pt" o:hralign="center" o:hrstd="t" o:hr="t" fillcolor="#a0a0a0" stroked="f"/>
        </w:pict>
      </w:r>
    </w:p>
    <w:p w14:paraId="6BA1A12C" w14:textId="77777777" w:rsidR="006670E2" w:rsidRPr="006670E2" w:rsidRDefault="006670E2" w:rsidP="006670E2">
      <w:pPr>
        <w:rPr>
          <w:b/>
          <w:bCs/>
        </w:rPr>
      </w:pPr>
      <w:r w:rsidRPr="006670E2">
        <w:rPr>
          <w:b/>
          <w:bCs/>
        </w:rPr>
        <w:t>User Action</w:t>
      </w:r>
    </w:p>
    <w:p w14:paraId="32B11317" w14:textId="77777777" w:rsidR="006670E2" w:rsidRPr="006670E2" w:rsidRDefault="006670E2" w:rsidP="006670E2">
      <w:r w:rsidRPr="006670E2">
        <w:t>Click:</w:t>
      </w:r>
    </w:p>
    <w:p w14:paraId="4E3627CE" w14:textId="77777777" w:rsidR="006670E2" w:rsidRPr="006670E2" w:rsidRDefault="006670E2" w:rsidP="006670E2">
      <w:r w:rsidRPr="006670E2">
        <w:rPr>
          <w:b/>
          <w:bCs/>
        </w:rPr>
        <w:t>View Details</w:t>
      </w:r>
    </w:p>
    <w:p w14:paraId="0EA1EA7F" w14:textId="77777777" w:rsidR="006670E2" w:rsidRPr="006670E2" w:rsidRDefault="006670E2" w:rsidP="006670E2">
      <w:r w:rsidRPr="006670E2">
        <w:pict w14:anchorId="26536030">
          <v:rect id="_x0000_i9746" style="width:0;height:1.5pt" o:hralign="center" o:hrstd="t" o:hr="t" fillcolor="#a0a0a0" stroked="f"/>
        </w:pict>
      </w:r>
    </w:p>
    <w:p w14:paraId="74ADC9BF" w14:textId="77777777" w:rsidR="006670E2" w:rsidRPr="006670E2" w:rsidRDefault="006670E2" w:rsidP="006670E2">
      <w:pPr>
        <w:rPr>
          <w:b/>
          <w:bCs/>
        </w:rPr>
      </w:pPr>
      <w:r w:rsidRPr="006670E2">
        <w:rPr>
          <w:b/>
          <w:bCs/>
        </w:rPr>
        <w:t>Frontend</w:t>
      </w:r>
    </w:p>
    <w:p w14:paraId="4A21ACC2" w14:textId="77777777" w:rsidR="006670E2" w:rsidRPr="006670E2" w:rsidRDefault="006670E2" w:rsidP="006670E2">
      <w:r w:rsidRPr="006670E2">
        <w:t>Open right-side drawer.</w:t>
      </w:r>
    </w:p>
    <w:p w14:paraId="08ED586F" w14:textId="77777777" w:rsidR="006670E2" w:rsidRPr="006670E2" w:rsidRDefault="006670E2" w:rsidP="006670E2">
      <w:r w:rsidRPr="006670E2">
        <w:pict w14:anchorId="679DE129">
          <v:rect id="_x0000_i9747" style="width:0;height:1.5pt" o:hralign="center" o:hrstd="t" o:hr="t" fillcolor="#a0a0a0" stroked="f"/>
        </w:pict>
      </w:r>
    </w:p>
    <w:p w14:paraId="14665885" w14:textId="77777777" w:rsidR="006670E2" w:rsidRPr="006670E2" w:rsidRDefault="006670E2" w:rsidP="006670E2">
      <w:pPr>
        <w:rPr>
          <w:b/>
          <w:bCs/>
        </w:rPr>
      </w:pPr>
      <w:r w:rsidRPr="006670E2">
        <w:rPr>
          <w:b/>
          <w:bCs/>
        </w:rPr>
        <w:t>Backend</w:t>
      </w:r>
    </w:p>
    <w:p w14:paraId="355E90A7" w14:textId="77777777" w:rsidR="006670E2" w:rsidRPr="006670E2" w:rsidRDefault="006670E2" w:rsidP="006670E2">
      <w:r w:rsidRPr="006670E2">
        <w:t>Retrieve delivery.</w:t>
      </w:r>
    </w:p>
    <w:p w14:paraId="07E02233" w14:textId="77777777" w:rsidR="006670E2" w:rsidRPr="006670E2" w:rsidRDefault="006670E2" w:rsidP="006670E2">
      <w:r w:rsidRPr="006670E2">
        <w:t>Retrieve history.</w:t>
      </w:r>
    </w:p>
    <w:p w14:paraId="3C8CB59A" w14:textId="77777777" w:rsidR="006670E2" w:rsidRPr="006670E2" w:rsidRDefault="006670E2" w:rsidP="006670E2">
      <w:r w:rsidRPr="006670E2">
        <w:pict w14:anchorId="2ED3C5ED">
          <v:rect id="_x0000_i9748" style="width:0;height:1.5pt" o:hralign="center" o:hrstd="t" o:hr="t" fillcolor="#a0a0a0" stroked="f"/>
        </w:pict>
      </w:r>
    </w:p>
    <w:p w14:paraId="7D1F9BD3" w14:textId="77777777" w:rsidR="006670E2" w:rsidRPr="006670E2" w:rsidRDefault="006670E2" w:rsidP="006670E2">
      <w:pPr>
        <w:rPr>
          <w:b/>
          <w:bCs/>
        </w:rPr>
      </w:pPr>
      <w:r w:rsidRPr="006670E2">
        <w:rPr>
          <w:b/>
          <w:bCs/>
        </w:rPr>
        <w:t>Result</w:t>
      </w:r>
    </w:p>
    <w:p w14:paraId="40A9E769" w14:textId="77777777" w:rsidR="006670E2" w:rsidRPr="006670E2" w:rsidRDefault="006670E2" w:rsidP="006670E2">
      <w:r w:rsidRPr="006670E2">
        <w:t>Display:</w:t>
      </w:r>
    </w:p>
    <w:p w14:paraId="511F876D" w14:textId="77777777" w:rsidR="006670E2" w:rsidRPr="006670E2" w:rsidRDefault="006670E2" w:rsidP="006670E2">
      <w:pPr>
        <w:numPr>
          <w:ilvl w:val="0"/>
          <w:numId w:val="706"/>
        </w:numPr>
      </w:pPr>
      <w:r w:rsidRPr="006670E2">
        <w:t xml:space="preserve">Customer </w:t>
      </w:r>
    </w:p>
    <w:p w14:paraId="419B4A19" w14:textId="77777777" w:rsidR="006670E2" w:rsidRPr="006670E2" w:rsidRDefault="006670E2" w:rsidP="006670E2">
      <w:pPr>
        <w:numPr>
          <w:ilvl w:val="0"/>
          <w:numId w:val="706"/>
        </w:numPr>
      </w:pPr>
      <w:r w:rsidRPr="006670E2">
        <w:t xml:space="preserve">Warehouse </w:t>
      </w:r>
    </w:p>
    <w:p w14:paraId="7D767154" w14:textId="77777777" w:rsidR="006670E2" w:rsidRPr="006670E2" w:rsidRDefault="006670E2" w:rsidP="006670E2">
      <w:pPr>
        <w:numPr>
          <w:ilvl w:val="0"/>
          <w:numId w:val="706"/>
        </w:numPr>
      </w:pPr>
      <w:r w:rsidRPr="006670E2">
        <w:t xml:space="preserve">Destination </w:t>
      </w:r>
    </w:p>
    <w:p w14:paraId="43E691F6" w14:textId="77777777" w:rsidR="006670E2" w:rsidRPr="006670E2" w:rsidRDefault="006670E2" w:rsidP="006670E2">
      <w:pPr>
        <w:numPr>
          <w:ilvl w:val="0"/>
          <w:numId w:val="706"/>
        </w:numPr>
      </w:pPr>
      <w:r w:rsidRPr="006670E2">
        <w:t xml:space="preserve">Drone </w:t>
      </w:r>
    </w:p>
    <w:p w14:paraId="7F7A5A50" w14:textId="77777777" w:rsidR="006670E2" w:rsidRPr="006670E2" w:rsidRDefault="006670E2" w:rsidP="006670E2">
      <w:pPr>
        <w:numPr>
          <w:ilvl w:val="0"/>
          <w:numId w:val="706"/>
        </w:numPr>
      </w:pPr>
      <w:r w:rsidRPr="006670E2">
        <w:t xml:space="preserve">Route </w:t>
      </w:r>
    </w:p>
    <w:p w14:paraId="13E7A800" w14:textId="77777777" w:rsidR="006670E2" w:rsidRPr="006670E2" w:rsidRDefault="006670E2" w:rsidP="006670E2">
      <w:pPr>
        <w:numPr>
          <w:ilvl w:val="0"/>
          <w:numId w:val="706"/>
        </w:numPr>
      </w:pPr>
      <w:r w:rsidRPr="006670E2">
        <w:t xml:space="preserve">Timeline </w:t>
      </w:r>
    </w:p>
    <w:p w14:paraId="3924C212" w14:textId="77777777" w:rsidR="006670E2" w:rsidRPr="006670E2" w:rsidRDefault="006670E2" w:rsidP="006670E2">
      <w:pPr>
        <w:numPr>
          <w:ilvl w:val="0"/>
          <w:numId w:val="706"/>
        </w:numPr>
      </w:pPr>
      <w:r w:rsidRPr="006670E2">
        <w:t xml:space="preserve">Package </w:t>
      </w:r>
    </w:p>
    <w:p w14:paraId="5235FD9C" w14:textId="77777777" w:rsidR="006670E2" w:rsidRPr="006670E2" w:rsidRDefault="006670E2" w:rsidP="006670E2">
      <w:pPr>
        <w:numPr>
          <w:ilvl w:val="0"/>
          <w:numId w:val="706"/>
        </w:numPr>
      </w:pPr>
      <w:r w:rsidRPr="006670E2">
        <w:t xml:space="preserve">Priority </w:t>
      </w:r>
    </w:p>
    <w:p w14:paraId="7C4F380A" w14:textId="77777777" w:rsidR="006670E2" w:rsidRPr="006670E2" w:rsidRDefault="006670E2" w:rsidP="006670E2">
      <w:pPr>
        <w:numPr>
          <w:ilvl w:val="0"/>
          <w:numId w:val="706"/>
        </w:numPr>
      </w:pPr>
      <w:r w:rsidRPr="006670E2">
        <w:t xml:space="preserve">Status </w:t>
      </w:r>
    </w:p>
    <w:p w14:paraId="0625C6D5" w14:textId="77777777" w:rsidR="006670E2" w:rsidRPr="006670E2" w:rsidRDefault="006670E2" w:rsidP="006670E2">
      <w:r w:rsidRPr="006670E2">
        <w:pict w14:anchorId="0D5CDB62">
          <v:rect id="_x0000_i9749" style="width:0;height:1.5pt" o:hralign="center" o:hrstd="t" o:hr="t" fillcolor="#a0a0a0" stroked="f"/>
        </w:pict>
      </w:r>
    </w:p>
    <w:p w14:paraId="72497BC5" w14:textId="77777777" w:rsidR="006670E2" w:rsidRPr="006670E2" w:rsidRDefault="006670E2" w:rsidP="006670E2">
      <w:pPr>
        <w:rPr>
          <w:b/>
          <w:bCs/>
        </w:rPr>
      </w:pPr>
      <w:r w:rsidRPr="006670E2">
        <w:rPr>
          <w:b/>
          <w:bCs/>
        </w:rPr>
        <w:t>109. Workflow 10 — Search &amp; Filter Deliveries</w:t>
      </w:r>
    </w:p>
    <w:p w14:paraId="081E1CB8" w14:textId="77777777" w:rsidR="006670E2" w:rsidRPr="006670E2" w:rsidRDefault="006670E2" w:rsidP="006670E2">
      <w:pPr>
        <w:rPr>
          <w:b/>
          <w:bCs/>
        </w:rPr>
      </w:pPr>
      <w:r w:rsidRPr="006670E2">
        <w:rPr>
          <w:b/>
          <w:bCs/>
        </w:rPr>
        <w:t>User Goal</w:t>
      </w:r>
    </w:p>
    <w:p w14:paraId="064084E8" w14:textId="77777777" w:rsidR="006670E2" w:rsidRPr="006670E2" w:rsidRDefault="006670E2" w:rsidP="006670E2">
      <w:r w:rsidRPr="006670E2">
        <w:t>Quickly locate deliveries.</w:t>
      </w:r>
    </w:p>
    <w:p w14:paraId="74376563" w14:textId="77777777" w:rsidR="006670E2" w:rsidRPr="006670E2" w:rsidRDefault="006670E2" w:rsidP="006670E2">
      <w:r w:rsidRPr="006670E2">
        <w:pict w14:anchorId="3E59009D">
          <v:rect id="_x0000_i9750" style="width:0;height:1.5pt" o:hralign="center" o:hrstd="t" o:hr="t" fillcolor="#a0a0a0" stroked="f"/>
        </w:pict>
      </w:r>
    </w:p>
    <w:p w14:paraId="0C396E25" w14:textId="77777777" w:rsidR="006670E2" w:rsidRPr="006670E2" w:rsidRDefault="006670E2" w:rsidP="006670E2">
      <w:pPr>
        <w:rPr>
          <w:b/>
          <w:bCs/>
        </w:rPr>
      </w:pPr>
      <w:r w:rsidRPr="006670E2">
        <w:rPr>
          <w:b/>
          <w:bCs/>
        </w:rPr>
        <w:t>User Action</w:t>
      </w:r>
    </w:p>
    <w:p w14:paraId="12433991" w14:textId="77777777" w:rsidR="006670E2" w:rsidRPr="006670E2" w:rsidRDefault="006670E2" w:rsidP="006670E2">
      <w:r w:rsidRPr="006670E2">
        <w:t>Use:</w:t>
      </w:r>
    </w:p>
    <w:p w14:paraId="38042507" w14:textId="77777777" w:rsidR="006670E2" w:rsidRPr="006670E2" w:rsidRDefault="006670E2" w:rsidP="006670E2">
      <w:r w:rsidRPr="006670E2">
        <w:lastRenderedPageBreak/>
        <w:t>Search Bar</w:t>
      </w:r>
    </w:p>
    <w:p w14:paraId="120D3D9C" w14:textId="77777777" w:rsidR="006670E2" w:rsidRPr="006670E2" w:rsidRDefault="006670E2" w:rsidP="006670E2">
      <w:r w:rsidRPr="006670E2">
        <w:t>or</w:t>
      </w:r>
    </w:p>
    <w:p w14:paraId="210148C4" w14:textId="77777777" w:rsidR="006670E2" w:rsidRPr="006670E2" w:rsidRDefault="006670E2" w:rsidP="006670E2">
      <w:r w:rsidRPr="006670E2">
        <w:t>Filters</w:t>
      </w:r>
    </w:p>
    <w:p w14:paraId="4951386E" w14:textId="77777777" w:rsidR="006670E2" w:rsidRPr="006670E2" w:rsidRDefault="006670E2" w:rsidP="006670E2">
      <w:r w:rsidRPr="006670E2">
        <w:pict w14:anchorId="777961D8">
          <v:rect id="_x0000_i9751" style="width:0;height:1.5pt" o:hralign="center" o:hrstd="t" o:hr="t" fillcolor="#a0a0a0" stroked="f"/>
        </w:pict>
      </w:r>
    </w:p>
    <w:p w14:paraId="4BEEBAC3" w14:textId="77777777" w:rsidR="006670E2" w:rsidRPr="006670E2" w:rsidRDefault="006670E2" w:rsidP="006670E2">
      <w:pPr>
        <w:rPr>
          <w:b/>
          <w:bCs/>
        </w:rPr>
      </w:pPr>
      <w:r w:rsidRPr="006670E2">
        <w:rPr>
          <w:b/>
          <w:bCs/>
        </w:rPr>
        <w:t>Backend</w:t>
      </w:r>
    </w:p>
    <w:p w14:paraId="207FACC6" w14:textId="77777777" w:rsidR="006670E2" w:rsidRPr="006670E2" w:rsidRDefault="006670E2" w:rsidP="006670E2">
      <w:r w:rsidRPr="006670E2">
        <w:t>Retrieve filtered deliveries.</w:t>
      </w:r>
    </w:p>
    <w:p w14:paraId="5D13EAEA" w14:textId="77777777" w:rsidR="006670E2" w:rsidRPr="006670E2" w:rsidRDefault="006670E2" w:rsidP="006670E2">
      <w:r w:rsidRPr="006670E2">
        <w:pict w14:anchorId="06ABA15F">
          <v:rect id="_x0000_i9752" style="width:0;height:1.5pt" o:hralign="center" o:hrstd="t" o:hr="t" fillcolor="#a0a0a0" stroked="f"/>
        </w:pict>
      </w:r>
    </w:p>
    <w:p w14:paraId="6027FBAE" w14:textId="77777777" w:rsidR="006670E2" w:rsidRPr="006670E2" w:rsidRDefault="006670E2" w:rsidP="006670E2">
      <w:pPr>
        <w:rPr>
          <w:b/>
          <w:bCs/>
        </w:rPr>
      </w:pPr>
      <w:r w:rsidRPr="006670E2">
        <w:rPr>
          <w:b/>
          <w:bCs/>
        </w:rPr>
        <w:t>Frontend</w:t>
      </w:r>
    </w:p>
    <w:p w14:paraId="78EF38E5" w14:textId="77777777" w:rsidR="006670E2" w:rsidRPr="006670E2" w:rsidRDefault="006670E2" w:rsidP="006670E2">
      <w:r w:rsidRPr="006670E2">
        <w:t>Update board.</w:t>
      </w:r>
    </w:p>
    <w:p w14:paraId="0C669E9C" w14:textId="77777777" w:rsidR="006670E2" w:rsidRPr="006670E2" w:rsidRDefault="006670E2" w:rsidP="006670E2">
      <w:r w:rsidRPr="006670E2">
        <w:t>No page refresh required.</w:t>
      </w:r>
    </w:p>
    <w:p w14:paraId="57DF6C0F" w14:textId="77777777" w:rsidR="006670E2" w:rsidRPr="006670E2" w:rsidRDefault="006670E2" w:rsidP="006670E2">
      <w:r w:rsidRPr="006670E2">
        <w:pict w14:anchorId="015A5D68">
          <v:rect id="_x0000_i9753" style="width:0;height:1.5pt" o:hralign="center" o:hrstd="t" o:hr="t" fillcolor="#a0a0a0" stroked="f"/>
        </w:pict>
      </w:r>
    </w:p>
    <w:p w14:paraId="31416DCA" w14:textId="77777777" w:rsidR="006670E2" w:rsidRPr="006670E2" w:rsidRDefault="006670E2" w:rsidP="006670E2">
      <w:pPr>
        <w:rPr>
          <w:b/>
          <w:bCs/>
        </w:rPr>
      </w:pPr>
      <w:r w:rsidRPr="006670E2">
        <w:rPr>
          <w:b/>
          <w:bCs/>
        </w:rPr>
        <w:t>110. Business Rules</w:t>
      </w:r>
    </w:p>
    <w:p w14:paraId="361DBF44" w14:textId="77777777" w:rsidR="006670E2" w:rsidRPr="006670E2" w:rsidRDefault="006670E2" w:rsidP="006670E2">
      <w:r w:rsidRPr="006670E2">
        <w:t>Every delivery must satisfy these rules.</w:t>
      </w:r>
    </w:p>
    <w:p w14:paraId="2E3F6839" w14:textId="77777777" w:rsidR="006670E2" w:rsidRPr="006670E2" w:rsidRDefault="006670E2" w:rsidP="006670E2">
      <w:r w:rsidRPr="006670E2">
        <w:t>A delivery:</w:t>
      </w:r>
    </w:p>
    <w:p w14:paraId="518E2859" w14:textId="77777777" w:rsidR="006670E2" w:rsidRPr="006670E2" w:rsidRDefault="006670E2" w:rsidP="006670E2">
      <w:pPr>
        <w:numPr>
          <w:ilvl w:val="0"/>
          <w:numId w:val="707"/>
        </w:numPr>
      </w:pPr>
      <w:r w:rsidRPr="006670E2">
        <w:t xml:space="preserve">Must belong to one warehouse. </w:t>
      </w:r>
    </w:p>
    <w:p w14:paraId="55AECFC6" w14:textId="77777777" w:rsidR="006670E2" w:rsidRPr="006670E2" w:rsidRDefault="006670E2" w:rsidP="006670E2">
      <w:pPr>
        <w:numPr>
          <w:ilvl w:val="0"/>
          <w:numId w:val="707"/>
        </w:numPr>
      </w:pPr>
      <w:r w:rsidRPr="006670E2">
        <w:t xml:space="preserve">Must have one destination. </w:t>
      </w:r>
    </w:p>
    <w:p w14:paraId="2E65B8EC" w14:textId="77777777" w:rsidR="006670E2" w:rsidRPr="006670E2" w:rsidRDefault="006670E2" w:rsidP="006670E2">
      <w:pPr>
        <w:numPr>
          <w:ilvl w:val="0"/>
          <w:numId w:val="707"/>
        </w:numPr>
      </w:pPr>
      <w:r w:rsidRPr="006670E2">
        <w:t xml:space="preserve">Must have a valid priority. </w:t>
      </w:r>
    </w:p>
    <w:p w14:paraId="0F73EEFC" w14:textId="77777777" w:rsidR="006670E2" w:rsidRPr="006670E2" w:rsidRDefault="006670E2" w:rsidP="006670E2">
      <w:pPr>
        <w:numPr>
          <w:ilvl w:val="0"/>
          <w:numId w:val="707"/>
        </w:numPr>
      </w:pPr>
      <w:r w:rsidRPr="006670E2">
        <w:t xml:space="preserve">Cannot be dispatched without an assigned drone. </w:t>
      </w:r>
    </w:p>
    <w:p w14:paraId="6DA3E454" w14:textId="77777777" w:rsidR="006670E2" w:rsidRPr="006670E2" w:rsidRDefault="006670E2" w:rsidP="006670E2">
      <w:pPr>
        <w:numPr>
          <w:ilvl w:val="0"/>
          <w:numId w:val="707"/>
        </w:numPr>
      </w:pPr>
      <w:r w:rsidRPr="006670E2">
        <w:t xml:space="preserve">Cannot be dispatched without an assigned route. </w:t>
      </w:r>
    </w:p>
    <w:p w14:paraId="437B5FDA" w14:textId="77777777" w:rsidR="006670E2" w:rsidRPr="006670E2" w:rsidRDefault="006670E2" w:rsidP="006670E2">
      <w:pPr>
        <w:numPr>
          <w:ilvl w:val="0"/>
          <w:numId w:val="707"/>
        </w:numPr>
      </w:pPr>
      <w:r w:rsidRPr="006670E2">
        <w:t xml:space="preserve">Cannot move backward in the workflow. </w:t>
      </w:r>
    </w:p>
    <w:p w14:paraId="6F19196A" w14:textId="77777777" w:rsidR="006670E2" w:rsidRPr="006670E2" w:rsidRDefault="006670E2" w:rsidP="006670E2">
      <w:pPr>
        <w:numPr>
          <w:ilvl w:val="0"/>
          <w:numId w:val="707"/>
        </w:numPr>
      </w:pPr>
      <w:r w:rsidRPr="006670E2">
        <w:t xml:space="preserve">Must maintain a complete history. </w:t>
      </w:r>
    </w:p>
    <w:p w14:paraId="30F0F4F0" w14:textId="77777777" w:rsidR="006670E2" w:rsidRPr="006670E2" w:rsidRDefault="006670E2" w:rsidP="006670E2">
      <w:r w:rsidRPr="006670E2">
        <w:t>These rules are enforced on the backend.</w:t>
      </w:r>
    </w:p>
    <w:p w14:paraId="26F177BA" w14:textId="77777777" w:rsidR="006670E2" w:rsidRPr="006670E2" w:rsidRDefault="006670E2" w:rsidP="006670E2">
      <w:r w:rsidRPr="006670E2">
        <w:pict w14:anchorId="02BE127C">
          <v:rect id="_x0000_i9754" style="width:0;height:1.5pt" o:hralign="center" o:hrstd="t" o:hr="t" fillcolor="#a0a0a0" stroked="f"/>
        </w:pict>
      </w:r>
    </w:p>
    <w:p w14:paraId="188ADA90" w14:textId="77777777" w:rsidR="006670E2" w:rsidRPr="006670E2" w:rsidRDefault="006670E2" w:rsidP="006670E2">
      <w:pPr>
        <w:rPr>
          <w:b/>
          <w:bCs/>
        </w:rPr>
      </w:pPr>
      <w:r w:rsidRPr="006670E2">
        <w:rPr>
          <w:b/>
          <w:bCs/>
        </w:rPr>
        <w:t>111. Validation Rules</w:t>
      </w:r>
    </w:p>
    <w:p w14:paraId="21EF7E70" w14:textId="77777777" w:rsidR="006670E2" w:rsidRPr="006670E2" w:rsidRDefault="006670E2" w:rsidP="006670E2">
      <w:r w:rsidRPr="006670E2">
        <w:t>Before creating or updating a delivery:</w:t>
      </w:r>
    </w:p>
    <w:p w14:paraId="7BD24408" w14:textId="77777777" w:rsidR="006670E2" w:rsidRPr="006670E2" w:rsidRDefault="006670E2" w:rsidP="006670E2">
      <w:r w:rsidRPr="006670E2">
        <w:t>Validate:</w:t>
      </w:r>
    </w:p>
    <w:p w14:paraId="4C88F3B2" w14:textId="77777777" w:rsidR="006670E2" w:rsidRPr="006670E2" w:rsidRDefault="006670E2" w:rsidP="006670E2">
      <w:r w:rsidRPr="006670E2">
        <w:rPr>
          <w:rFonts w:ascii="Segoe UI Symbol" w:hAnsi="Segoe UI Symbol" w:cs="Segoe UI Symbol"/>
        </w:rPr>
        <w:t>✔</w:t>
      </w:r>
      <w:r w:rsidRPr="006670E2">
        <w:t xml:space="preserve"> Customer Name</w:t>
      </w:r>
    </w:p>
    <w:p w14:paraId="3CF9D931" w14:textId="77777777" w:rsidR="006670E2" w:rsidRPr="006670E2" w:rsidRDefault="006670E2" w:rsidP="006670E2">
      <w:r w:rsidRPr="006670E2">
        <w:rPr>
          <w:rFonts w:ascii="Segoe UI Symbol" w:hAnsi="Segoe UI Symbol" w:cs="Segoe UI Symbol"/>
        </w:rPr>
        <w:t>✔</w:t>
      </w:r>
      <w:r w:rsidRPr="006670E2">
        <w:t xml:space="preserve"> Warehouse</w:t>
      </w:r>
    </w:p>
    <w:p w14:paraId="580E0B5C" w14:textId="77777777" w:rsidR="006670E2" w:rsidRPr="006670E2" w:rsidRDefault="006670E2" w:rsidP="006670E2">
      <w:r w:rsidRPr="006670E2">
        <w:rPr>
          <w:rFonts w:ascii="Segoe UI Symbol" w:hAnsi="Segoe UI Symbol" w:cs="Segoe UI Symbol"/>
        </w:rPr>
        <w:t>✔</w:t>
      </w:r>
      <w:r w:rsidRPr="006670E2">
        <w:t xml:space="preserve"> Destination</w:t>
      </w:r>
    </w:p>
    <w:p w14:paraId="2DD6AB1B" w14:textId="77777777" w:rsidR="006670E2" w:rsidRPr="006670E2" w:rsidRDefault="006670E2" w:rsidP="006670E2">
      <w:r w:rsidRPr="006670E2">
        <w:rPr>
          <w:rFonts w:ascii="Segoe UI Symbol" w:hAnsi="Segoe UI Symbol" w:cs="Segoe UI Symbol"/>
        </w:rPr>
        <w:t>✔</w:t>
      </w:r>
      <w:r w:rsidRPr="006670E2">
        <w:t xml:space="preserve"> Package Weight</w:t>
      </w:r>
    </w:p>
    <w:p w14:paraId="1F6EE6C1" w14:textId="77777777" w:rsidR="006670E2" w:rsidRPr="006670E2" w:rsidRDefault="006670E2" w:rsidP="006670E2">
      <w:r w:rsidRPr="006670E2">
        <w:rPr>
          <w:rFonts w:ascii="Segoe UI Symbol" w:hAnsi="Segoe UI Symbol" w:cs="Segoe UI Symbol"/>
        </w:rPr>
        <w:t>✔</w:t>
      </w:r>
      <w:r w:rsidRPr="006670E2">
        <w:t xml:space="preserve"> Priority</w:t>
      </w:r>
    </w:p>
    <w:p w14:paraId="7C973993" w14:textId="77777777" w:rsidR="006670E2" w:rsidRPr="006670E2" w:rsidRDefault="006670E2" w:rsidP="006670E2">
      <w:r w:rsidRPr="006670E2">
        <w:rPr>
          <w:rFonts w:ascii="Segoe UI Symbol" w:hAnsi="Segoe UI Symbol" w:cs="Segoe UI Symbol"/>
        </w:rPr>
        <w:lastRenderedPageBreak/>
        <w:t>✔</w:t>
      </w:r>
      <w:r w:rsidRPr="006670E2">
        <w:t xml:space="preserve"> Drone Availability</w:t>
      </w:r>
    </w:p>
    <w:p w14:paraId="5088B6D6" w14:textId="77777777" w:rsidR="006670E2" w:rsidRPr="006670E2" w:rsidRDefault="006670E2" w:rsidP="006670E2">
      <w:r w:rsidRPr="006670E2">
        <w:rPr>
          <w:rFonts w:ascii="Segoe UI Symbol" w:hAnsi="Segoe UI Symbol" w:cs="Segoe UI Symbol"/>
        </w:rPr>
        <w:t>✔</w:t>
      </w:r>
      <w:r w:rsidRPr="006670E2">
        <w:t xml:space="preserve"> Route Availability</w:t>
      </w:r>
    </w:p>
    <w:p w14:paraId="27DB0217" w14:textId="77777777" w:rsidR="006670E2" w:rsidRPr="006670E2" w:rsidRDefault="006670E2" w:rsidP="006670E2">
      <w:r w:rsidRPr="006670E2">
        <w:rPr>
          <w:rFonts w:ascii="Segoe UI Symbol" w:hAnsi="Segoe UI Symbol" w:cs="Segoe UI Symbol"/>
        </w:rPr>
        <w:t>✔</w:t>
      </w:r>
      <w:r w:rsidRPr="006670E2">
        <w:t xml:space="preserve"> Status Transition</w:t>
      </w:r>
    </w:p>
    <w:p w14:paraId="17EBF7BC" w14:textId="77777777" w:rsidR="006670E2" w:rsidRPr="006670E2" w:rsidRDefault="006670E2" w:rsidP="006670E2">
      <w:r w:rsidRPr="006670E2">
        <w:t>Invalid requests return structured validation errors.</w:t>
      </w:r>
    </w:p>
    <w:p w14:paraId="528BB6CC" w14:textId="77777777" w:rsidR="006670E2" w:rsidRPr="006670E2" w:rsidRDefault="006670E2" w:rsidP="006670E2">
      <w:r w:rsidRPr="006670E2">
        <w:pict w14:anchorId="50D7DF43">
          <v:rect id="_x0000_i9755" style="width:0;height:1.5pt" o:hralign="center" o:hrstd="t" o:hr="t" fillcolor="#a0a0a0" stroked="f"/>
        </w:pict>
      </w:r>
    </w:p>
    <w:p w14:paraId="54F07F3C" w14:textId="77777777" w:rsidR="006670E2" w:rsidRPr="006670E2" w:rsidRDefault="006670E2" w:rsidP="006670E2">
      <w:pPr>
        <w:rPr>
          <w:b/>
          <w:bCs/>
        </w:rPr>
      </w:pPr>
      <w:r w:rsidRPr="006670E2">
        <w:rPr>
          <w:b/>
          <w:bCs/>
        </w:rPr>
        <w:t>112. Notification Strategy</w:t>
      </w:r>
    </w:p>
    <w:p w14:paraId="294DF372" w14:textId="77777777" w:rsidR="006670E2" w:rsidRPr="006670E2" w:rsidRDefault="006670E2" w:rsidP="006670E2">
      <w:r w:rsidRPr="006670E2">
        <w:t>Successful operations display toast notifications.</w:t>
      </w:r>
    </w:p>
    <w:p w14:paraId="2E811D4E" w14:textId="77777777" w:rsidR="006670E2" w:rsidRPr="006670E2" w:rsidRDefault="006670E2" w:rsidP="006670E2">
      <w:r w:rsidRPr="006670E2">
        <w:t>Examples:</w:t>
      </w:r>
    </w:p>
    <w:p w14:paraId="2A4DF85A" w14:textId="77777777" w:rsidR="006670E2" w:rsidRPr="006670E2" w:rsidRDefault="006670E2" w:rsidP="006670E2">
      <w:r w:rsidRPr="006670E2">
        <w:rPr>
          <w:rFonts w:ascii="Segoe UI Emoji" w:hAnsi="Segoe UI Emoji" w:cs="Segoe UI Emoji"/>
        </w:rPr>
        <w:t>✅</w:t>
      </w:r>
      <w:r w:rsidRPr="006670E2">
        <w:t xml:space="preserve"> Delivery Created</w:t>
      </w:r>
    </w:p>
    <w:p w14:paraId="0C3D6552" w14:textId="77777777" w:rsidR="006670E2" w:rsidRPr="006670E2" w:rsidRDefault="006670E2" w:rsidP="006670E2">
      <w:r w:rsidRPr="006670E2">
        <w:rPr>
          <w:rFonts w:ascii="Segoe UI Emoji" w:hAnsi="Segoe UI Emoji" w:cs="Segoe UI Emoji"/>
        </w:rPr>
        <w:t>🚁</w:t>
      </w:r>
      <w:r w:rsidRPr="006670E2">
        <w:t xml:space="preserve"> Drone Assigned</w:t>
      </w:r>
    </w:p>
    <w:p w14:paraId="2A64BF5A" w14:textId="77777777" w:rsidR="006670E2" w:rsidRPr="006670E2" w:rsidRDefault="006670E2" w:rsidP="006670E2">
      <w:r w:rsidRPr="006670E2">
        <w:rPr>
          <w:rFonts w:ascii="Segoe UI Symbol" w:hAnsi="Segoe UI Symbol" w:cs="Segoe UI Symbol"/>
        </w:rPr>
        <w:t>🗺</w:t>
      </w:r>
      <w:r w:rsidRPr="006670E2">
        <w:t xml:space="preserve"> Route Assigned</w:t>
      </w:r>
    </w:p>
    <w:p w14:paraId="760D9AE3" w14:textId="77777777" w:rsidR="006670E2" w:rsidRPr="006670E2" w:rsidRDefault="006670E2" w:rsidP="006670E2">
      <w:r w:rsidRPr="006670E2">
        <w:rPr>
          <w:rFonts w:ascii="Segoe UI Emoji" w:hAnsi="Segoe UI Emoji" w:cs="Segoe UI Emoji"/>
        </w:rPr>
        <w:t>📦</w:t>
      </w:r>
      <w:r w:rsidRPr="006670E2">
        <w:t xml:space="preserve"> Delivery Dispatched</w:t>
      </w:r>
    </w:p>
    <w:p w14:paraId="02FBE357" w14:textId="77777777" w:rsidR="006670E2" w:rsidRPr="006670E2" w:rsidRDefault="006670E2" w:rsidP="006670E2">
      <w:r w:rsidRPr="006670E2">
        <w:rPr>
          <w:rFonts w:ascii="Segoe UI Symbol" w:hAnsi="Segoe UI Symbol" w:cs="Segoe UI Symbol"/>
        </w:rPr>
        <w:t>✔</w:t>
      </w:r>
      <w:r w:rsidRPr="006670E2">
        <w:t xml:space="preserve"> Delivery Completed</w:t>
      </w:r>
    </w:p>
    <w:p w14:paraId="144D313D" w14:textId="77777777" w:rsidR="006670E2" w:rsidRPr="006670E2" w:rsidRDefault="006670E2" w:rsidP="006670E2">
      <w:r w:rsidRPr="006670E2">
        <w:rPr>
          <w:rFonts w:ascii="Segoe UI Symbol" w:hAnsi="Segoe UI Symbol" w:cs="Segoe UI Symbol"/>
        </w:rPr>
        <w:t>⚠</w:t>
      </w:r>
      <w:r w:rsidRPr="006670E2">
        <w:t xml:space="preserve"> Validation Failed</w:t>
      </w:r>
    </w:p>
    <w:p w14:paraId="7066A037" w14:textId="77777777" w:rsidR="006670E2" w:rsidRPr="006670E2" w:rsidRDefault="006670E2" w:rsidP="006670E2">
      <w:r w:rsidRPr="006670E2">
        <w:t>Notifications automatically disappear after a few seconds.</w:t>
      </w:r>
    </w:p>
    <w:p w14:paraId="2C1D5185" w14:textId="77777777" w:rsidR="006670E2" w:rsidRPr="006670E2" w:rsidRDefault="006670E2" w:rsidP="006670E2">
      <w:r w:rsidRPr="006670E2">
        <w:pict w14:anchorId="049CE5DF">
          <v:rect id="_x0000_i9756" style="width:0;height:1.5pt" o:hralign="center" o:hrstd="t" o:hr="t" fillcolor="#a0a0a0" stroked="f"/>
        </w:pict>
      </w:r>
    </w:p>
    <w:p w14:paraId="7BCD38C0" w14:textId="77777777" w:rsidR="006670E2" w:rsidRPr="006670E2" w:rsidRDefault="006670E2" w:rsidP="006670E2">
      <w:pPr>
        <w:rPr>
          <w:b/>
          <w:bCs/>
        </w:rPr>
      </w:pPr>
      <w:r w:rsidRPr="006670E2">
        <w:rPr>
          <w:b/>
          <w:bCs/>
        </w:rPr>
        <w:t>113. Loading Strategy</w:t>
      </w:r>
    </w:p>
    <w:p w14:paraId="0B070B00" w14:textId="77777777" w:rsidR="006670E2" w:rsidRPr="006670E2" w:rsidRDefault="006670E2" w:rsidP="006670E2">
      <w:r w:rsidRPr="006670E2">
        <w:t>Independent loading states:</w:t>
      </w:r>
    </w:p>
    <w:p w14:paraId="283DAC2F" w14:textId="77777777" w:rsidR="006670E2" w:rsidRPr="006670E2" w:rsidRDefault="006670E2" w:rsidP="006670E2">
      <w:pPr>
        <w:numPr>
          <w:ilvl w:val="0"/>
          <w:numId w:val="708"/>
        </w:numPr>
      </w:pPr>
      <w:r w:rsidRPr="006670E2">
        <w:t xml:space="preserve">Page loading </w:t>
      </w:r>
    </w:p>
    <w:p w14:paraId="61034EDB" w14:textId="77777777" w:rsidR="006670E2" w:rsidRPr="006670E2" w:rsidRDefault="006670E2" w:rsidP="006670E2">
      <w:pPr>
        <w:numPr>
          <w:ilvl w:val="0"/>
          <w:numId w:val="708"/>
        </w:numPr>
      </w:pPr>
      <w:r w:rsidRPr="006670E2">
        <w:t xml:space="preserve">Delivery creation </w:t>
      </w:r>
    </w:p>
    <w:p w14:paraId="56F501D9" w14:textId="77777777" w:rsidR="006670E2" w:rsidRPr="006670E2" w:rsidRDefault="006670E2" w:rsidP="006670E2">
      <w:pPr>
        <w:numPr>
          <w:ilvl w:val="0"/>
          <w:numId w:val="708"/>
        </w:numPr>
      </w:pPr>
      <w:r w:rsidRPr="006670E2">
        <w:t xml:space="preserve">Drone assignment </w:t>
      </w:r>
    </w:p>
    <w:p w14:paraId="1054B6F4" w14:textId="77777777" w:rsidR="006670E2" w:rsidRPr="006670E2" w:rsidRDefault="006670E2" w:rsidP="006670E2">
      <w:pPr>
        <w:numPr>
          <w:ilvl w:val="0"/>
          <w:numId w:val="708"/>
        </w:numPr>
      </w:pPr>
      <w:r w:rsidRPr="006670E2">
        <w:t xml:space="preserve">Route assignment </w:t>
      </w:r>
    </w:p>
    <w:p w14:paraId="1CFB6F4E" w14:textId="77777777" w:rsidR="006670E2" w:rsidRPr="006670E2" w:rsidRDefault="006670E2" w:rsidP="006670E2">
      <w:pPr>
        <w:numPr>
          <w:ilvl w:val="0"/>
          <w:numId w:val="708"/>
        </w:numPr>
      </w:pPr>
      <w:r w:rsidRPr="006670E2">
        <w:t xml:space="preserve">Status update </w:t>
      </w:r>
    </w:p>
    <w:p w14:paraId="74E9D3CE" w14:textId="77777777" w:rsidR="006670E2" w:rsidRPr="006670E2" w:rsidRDefault="006670E2" w:rsidP="006670E2">
      <w:pPr>
        <w:numPr>
          <w:ilvl w:val="0"/>
          <w:numId w:val="708"/>
        </w:numPr>
      </w:pPr>
      <w:r w:rsidRPr="006670E2">
        <w:t xml:space="preserve">History loading </w:t>
      </w:r>
    </w:p>
    <w:p w14:paraId="496F892F" w14:textId="77777777" w:rsidR="006670E2" w:rsidRPr="006670E2" w:rsidRDefault="006670E2" w:rsidP="006670E2">
      <w:r w:rsidRPr="006670E2">
        <w:t>Only affected components display loading indicators.</w:t>
      </w:r>
    </w:p>
    <w:p w14:paraId="56EEB9F2" w14:textId="77777777" w:rsidR="006670E2" w:rsidRPr="006670E2" w:rsidRDefault="006670E2" w:rsidP="006670E2">
      <w:r w:rsidRPr="006670E2">
        <w:pict w14:anchorId="122B3CAF">
          <v:rect id="_x0000_i9757" style="width:0;height:1.5pt" o:hralign="center" o:hrstd="t" o:hr="t" fillcolor="#a0a0a0" stroked="f"/>
        </w:pict>
      </w:r>
    </w:p>
    <w:p w14:paraId="1F606C02" w14:textId="77777777" w:rsidR="006670E2" w:rsidRPr="006670E2" w:rsidRDefault="006670E2" w:rsidP="006670E2">
      <w:pPr>
        <w:rPr>
          <w:b/>
          <w:bCs/>
        </w:rPr>
      </w:pPr>
      <w:r w:rsidRPr="006670E2">
        <w:rPr>
          <w:b/>
          <w:bCs/>
        </w:rPr>
        <w:t>114. Error Handling</w:t>
      </w:r>
    </w:p>
    <w:p w14:paraId="511C3C34" w14:textId="77777777" w:rsidR="006670E2" w:rsidRPr="006670E2" w:rsidRDefault="006670E2" w:rsidP="006670E2">
      <w:r w:rsidRPr="006670E2">
        <w:t>Possible failures:</w:t>
      </w:r>
    </w:p>
    <w:p w14:paraId="433E6890" w14:textId="77777777" w:rsidR="006670E2" w:rsidRPr="006670E2" w:rsidRDefault="006670E2" w:rsidP="006670E2">
      <w:pPr>
        <w:numPr>
          <w:ilvl w:val="0"/>
          <w:numId w:val="709"/>
        </w:numPr>
      </w:pPr>
      <w:r w:rsidRPr="006670E2">
        <w:t xml:space="preserve">Invalid delivery. </w:t>
      </w:r>
    </w:p>
    <w:p w14:paraId="4C3E35B4" w14:textId="77777777" w:rsidR="006670E2" w:rsidRPr="006670E2" w:rsidRDefault="006670E2" w:rsidP="006670E2">
      <w:pPr>
        <w:numPr>
          <w:ilvl w:val="0"/>
          <w:numId w:val="709"/>
        </w:numPr>
      </w:pPr>
      <w:r w:rsidRPr="006670E2">
        <w:t xml:space="preserve">Drone unavailable. </w:t>
      </w:r>
    </w:p>
    <w:p w14:paraId="099F089F" w14:textId="77777777" w:rsidR="006670E2" w:rsidRPr="006670E2" w:rsidRDefault="006670E2" w:rsidP="006670E2">
      <w:pPr>
        <w:numPr>
          <w:ilvl w:val="0"/>
          <w:numId w:val="709"/>
        </w:numPr>
      </w:pPr>
      <w:r w:rsidRPr="006670E2">
        <w:lastRenderedPageBreak/>
        <w:t xml:space="preserve">Route unavailable. </w:t>
      </w:r>
    </w:p>
    <w:p w14:paraId="351A6127" w14:textId="77777777" w:rsidR="006670E2" w:rsidRPr="006670E2" w:rsidRDefault="006670E2" w:rsidP="006670E2">
      <w:pPr>
        <w:numPr>
          <w:ilvl w:val="0"/>
          <w:numId w:val="709"/>
        </w:numPr>
      </w:pPr>
      <w:r w:rsidRPr="006670E2">
        <w:t xml:space="preserve">Authentication failure. </w:t>
      </w:r>
    </w:p>
    <w:p w14:paraId="500DE125" w14:textId="77777777" w:rsidR="006670E2" w:rsidRPr="006670E2" w:rsidRDefault="006670E2" w:rsidP="006670E2">
      <w:pPr>
        <w:numPr>
          <w:ilvl w:val="0"/>
          <w:numId w:val="709"/>
        </w:numPr>
      </w:pPr>
      <w:r w:rsidRPr="006670E2">
        <w:t xml:space="preserve">Validation failure. </w:t>
      </w:r>
    </w:p>
    <w:p w14:paraId="3F832953" w14:textId="77777777" w:rsidR="006670E2" w:rsidRPr="006670E2" w:rsidRDefault="006670E2" w:rsidP="006670E2">
      <w:pPr>
        <w:numPr>
          <w:ilvl w:val="0"/>
          <w:numId w:val="709"/>
        </w:numPr>
      </w:pPr>
      <w:r w:rsidRPr="006670E2">
        <w:t xml:space="preserve">Server error. </w:t>
      </w:r>
    </w:p>
    <w:p w14:paraId="25D529AC" w14:textId="77777777" w:rsidR="006670E2" w:rsidRPr="006670E2" w:rsidRDefault="006670E2" w:rsidP="006670E2">
      <w:pPr>
        <w:numPr>
          <w:ilvl w:val="0"/>
          <w:numId w:val="709"/>
        </w:numPr>
      </w:pPr>
      <w:r w:rsidRPr="006670E2">
        <w:t xml:space="preserve">Database error. </w:t>
      </w:r>
    </w:p>
    <w:p w14:paraId="7DAC8120" w14:textId="77777777" w:rsidR="006670E2" w:rsidRPr="006670E2" w:rsidRDefault="006670E2" w:rsidP="006670E2">
      <w:pPr>
        <w:numPr>
          <w:ilvl w:val="0"/>
          <w:numId w:val="709"/>
        </w:numPr>
      </w:pPr>
      <w:r w:rsidRPr="006670E2">
        <w:t xml:space="preserve">Network error. </w:t>
      </w:r>
    </w:p>
    <w:p w14:paraId="5DE29A11" w14:textId="77777777" w:rsidR="006670E2" w:rsidRPr="006670E2" w:rsidRDefault="006670E2" w:rsidP="006670E2">
      <w:r w:rsidRPr="006670E2">
        <w:t>Errors should provide meaningful guidance to the user.</w:t>
      </w:r>
    </w:p>
    <w:p w14:paraId="593D5850" w14:textId="77777777" w:rsidR="006670E2" w:rsidRPr="006670E2" w:rsidRDefault="006670E2" w:rsidP="006670E2">
      <w:r w:rsidRPr="006670E2">
        <w:pict w14:anchorId="1FC3C08C">
          <v:rect id="_x0000_i9758" style="width:0;height:1.5pt" o:hralign="center" o:hrstd="t" o:hr="t" fillcolor="#a0a0a0" stroked="f"/>
        </w:pict>
      </w:r>
    </w:p>
    <w:p w14:paraId="2171E29C" w14:textId="77777777" w:rsidR="006670E2" w:rsidRPr="006670E2" w:rsidRDefault="006670E2" w:rsidP="006670E2">
      <w:pPr>
        <w:rPr>
          <w:b/>
          <w:bCs/>
        </w:rPr>
      </w:pPr>
      <w:r w:rsidRPr="006670E2">
        <w:rPr>
          <w:b/>
          <w:bCs/>
        </w:rPr>
        <w:t>115. Performance Rules</w:t>
      </w:r>
    </w:p>
    <w:p w14:paraId="290F4394" w14:textId="77777777" w:rsidR="006670E2" w:rsidRPr="006670E2" w:rsidRDefault="006670E2" w:rsidP="006670E2">
      <w:r w:rsidRPr="006670E2">
        <w:t>The Delivery Management module should:</w:t>
      </w:r>
    </w:p>
    <w:p w14:paraId="49A0547D" w14:textId="77777777" w:rsidR="006670E2" w:rsidRPr="006670E2" w:rsidRDefault="006670E2" w:rsidP="006670E2">
      <w:pPr>
        <w:numPr>
          <w:ilvl w:val="0"/>
          <w:numId w:val="710"/>
        </w:numPr>
      </w:pPr>
      <w:r w:rsidRPr="006670E2">
        <w:t xml:space="preserve">Refresh only affected workflow columns. </w:t>
      </w:r>
    </w:p>
    <w:p w14:paraId="26D62371" w14:textId="77777777" w:rsidR="006670E2" w:rsidRPr="006670E2" w:rsidRDefault="006670E2" w:rsidP="006670E2">
      <w:pPr>
        <w:numPr>
          <w:ilvl w:val="0"/>
          <w:numId w:val="710"/>
        </w:numPr>
      </w:pPr>
      <w:r w:rsidRPr="006670E2">
        <w:t xml:space="preserve">Avoid unnecessary API requests. </w:t>
      </w:r>
    </w:p>
    <w:p w14:paraId="001A6C56" w14:textId="77777777" w:rsidR="006670E2" w:rsidRPr="006670E2" w:rsidRDefault="006670E2" w:rsidP="006670E2">
      <w:pPr>
        <w:numPr>
          <w:ilvl w:val="0"/>
          <w:numId w:val="710"/>
        </w:numPr>
      </w:pPr>
      <w:r w:rsidRPr="006670E2">
        <w:t xml:space="preserve">Lazy-load history. </w:t>
      </w:r>
    </w:p>
    <w:p w14:paraId="10BAE142" w14:textId="77777777" w:rsidR="006670E2" w:rsidRPr="006670E2" w:rsidRDefault="006670E2" w:rsidP="006670E2">
      <w:pPr>
        <w:numPr>
          <w:ilvl w:val="0"/>
          <w:numId w:val="710"/>
        </w:numPr>
      </w:pPr>
      <w:r w:rsidRPr="006670E2">
        <w:t xml:space="preserve">Cache static reference data where appropriate. </w:t>
      </w:r>
    </w:p>
    <w:p w14:paraId="6C60556D" w14:textId="77777777" w:rsidR="006670E2" w:rsidRPr="006670E2" w:rsidRDefault="006670E2" w:rsidP="006670E2">
      <w:pPr>
        <w:numPr>
          <w:ilvl w:val="0"/>
          <w:numId w:val="710"/>
        </w:numPr>
      </w:pPr>
      <w:r w:rsidRPr="006670E2">
        <w:t xml:space="preserve">Maintain responsive interactions with large delivery volumes. </w:t>
      </w:r>
    </w:p>
    <w:p w14:paraId="46BA2480" w14:textId="77777777" w:rsidR="006670E2" w:rsidRPr="006670E2" w:rsidRDefault="006670E2" w:rsidP="006670E2">
      <w:r w:rsidRPr="006670E2">
        <w:pict w14:anchorId="33BE6C77">
          <v:rect id="_x0000_i9759" style="width:0;height:1.5pt" o:hralign="center" o:hrstd="t" o:hr="t" fillcolor="#a0a0a0" stroked="f"/>
        </w:pict>
      </w:r>
    </w:p>
    <w:p w14:paraId="6E170FC0" w14:textId="77777777" w:rsidR="006670E2" w:rsidRPr="006670E2" w:rsidRDefault="006670E2" w:rsidP="006670E2">
      <w:pPr>
        <w:rPr>
          <w:b/>
          <w:bCs/>
        </w:rPr>
      </w:pPr>
      <w:r w:rsidRPr="006670E2">
        <w:rPr>
          <w:b/>
          <w:bCs/>
        </w:rPr>
        <w:t>116. Security Rules</w:t>
      </w:r>
    </w:p>
    <w:p w14:paraId="05C41D02" w14:textId="77777777" w:rsidR="006670E2" w:rsidRPr="006670E2" w:rsidRDefault="006670E2" w:rsidP="006670E2">
      <w:r w:rsidRPr="006670E2">
        <w:t>All delivery operations require:</w:t>
      </w:r>
    </w:p>
    <w:p w14:paraId="4F998AB3" w14:textId="77777777" w:rsidR="006670E2" w:rsidRPr="006670E2" w:rsidRDefault="006670E2" w:rsidP="006670E2">
      <w:pPr>
        <w:numPr>
          <w:ilvl w:val="0"/>
          <w:numId w:val="711"/>
        </w:numPr>
      </w:pPr>
      <w:r w:rsidRPr="006670E2">
        <w:t xml:space="preserve">JWT authentication. </w:t>
      </w:r>
    </w:p>
    <w:p w14:paraId="506ADEFA" w14:textId="77777777" w:rsidR="006670E2" w:rsidRPr="006670E2" w:rsidRDefault="006670E2" w:rsidP="006670E2">
      <w:pPr>
        <w:numPr>
          <w:ilvl w:val="0"/>
          <w:numId w:val="711"/>
        </w:numPr>
      </w:pPr>
      <w:r w:rsidRPr="006670E2">
        <w:t xml:space="preserve">Role-based authorization. </w:t>
      </w:r>
    </w:p>
    <w:p w14:paraId="2EF8F084" w14:textId="77777777" w:rsidR="006670E2" w:rsidRPr="006670E2" w:rsidRDefault="006670E2" w:rsidP="006670E2">
      <w:pPr>
        <w:numPr>
          <w:ilvl w:val="0"/>
          <w:numId w:val="711"/>
        </w:numPr>
      </w:pPr>
      <w:r w:rsidRPr="006670E2">
        <w:t xml:space="preserve">Input validation. </w:t>
      </w:r>
    </w:p>
    <w:p w14:paraId="1F2FCDAC" w14:textId="77777777" w:rsidR="006670E2" w:rsidRPr="006670E2" w:rsidRDefault="006670E2" w:rsidP="006670E2">
      <w:pPr>
        <w:numPr>
          <w:ilvl w:val="0"/>
          <w:numId w:val="711"/>
        </w:numPr>
      </w:pPr>
      <w:r w:rsidRPr="006670E2">
        <w:t xml:space="preserve">Protected REST APIs. </w:t>
      </w:r>
    </w:p>
    <w:p w14:paraId="07F21189" w14:textId="77777777" w:rsidR="006670E2" w:rsidRPr="006670E2" w:rsidRDefault="006670E2" w:rsidP="006670E2">
      <w:pPr>
        <w:numPr>
          <w:ilvl w:val="0"/>
          <w:numId w:val="711"/>
        </w:numPr>
      </w:pPr>
      <w:r w:rsidRPr="006670E2">
        <w:t xml:space="preserve">Sanitized requests. </w:t>
      </w:r>
    </w:p>
    <w:p w14:paraId="6C976446" w14:textId="77777777" w:rsidR="006670E2" w:rsidRPr="006670E2" w:rsidRDefault="006670E2" w:rsidP="006670E2">
      <w:r w:rsidRPr="006670E2">
        <w:t>Sensitive operations should only be accessible to authorized users.</w:t>
      </w:r>
    </w:p>
    <w:p w14:paraId="06EEB16B" w14:textId="77777777" w:rsidR="006670E2" w:rsidRPr="006670E2" w:rsidRDefault="006670E2" w:rsidP="006670E2">
      <w:r w:rsidRPr="006670E2">
        <w:pict w14:anchorId="2B53CE26">
          <v:rect id="_x0000_i9760" style="width:0;height:1.5pt" o:hralign="center" o:hrstd="t" o:hr="t" fillcolor="#a0a0a0" stroked="f"/>
        </w:pict>
      </w:r>
    </w:p>
    <w:p w14:paraId="0E18FD36" w14:textId="77777777" w:rsidR="006670E2" w:rsidRPr="006670E2" w:rsidRDefault="006670E2" w:rsidP="006670E2">
      <w:pPr>
        <w:rPr>
          <w:b/>
          <w:bCs/>
        </w:rPr>
      </w:pPr>
      <w:r w:rsidRPr="006670E2">
        <w:rPr>
          <w:b/>
          <w:bCs/>
        </w:rPr>
        <w:t>117. Accessibility Rules</w:t>
      </w:r>
    </w:p>
    <w:p w14:paraId="6FB6C1F4" w14:textId="77777777" w:rsidR="006670E2" w:rsidRPr="006670E2" w:rsidRDefault="006670E2" w:rsidP="006670E2">
      <w:r w:rsidRPr="006670E2">
        <w:t>The module should support:</w:t>
      </w:r>
    </w:p>
    <w:p w14:paraId="513B9677" w14:textId="77777777" w:rsidR="006670E2" w:rsidRPr="006670E2" w:rsidRDefault="006670E2" w:rsidP="006670E2">
      <w:pPr>
        <w:numPr>
          <w:ilvl w:val="0"/>
          <w:numId w:val="712"/>
        </w:numPr>
      </w:pPr>
      <w:r w:rsidRPr="006670E2">
        <w:t xml:space="preserve">Keyboard navigation. </w:t>
      </w:r>
    </w:p>
    <w:p w14:paraId="76083190" w14:textId="77777777" w:rsidR="006670E2" w:rsidRPr="006670E2" w:rsidRDefault="006670E2" w:rsidP="006670E2">
      <w:pPr>
        <w:numPr>
          <w:ilvl w:val="0"/>
          <w:numId w:val="712"/>
        </w:numPr>
      </w:pPr>
      <w:r w:rsidRPr="006670E2">
        <w:t xml:space="preserve">Screen reader compatibility. </w:t>
      </w:r>
    </w:p>
    <w:p w14:paraId="33625574" w14:textId="77777777" w:rsidR="006670E2" w:rsidRPr="006670E2" w:rsidRDefault="006670E2" w:rsidP="006670E2">
      <w:pPr>
        <w:numPr>
          <w:ilvl w:val="0"/>
          <w:numId w:val="712"/>
        </w:numPr>
      </w:pPr>
      <w:r w:rsidRPr="006670E2">
        <w:t xml:space="preserve">Focus management. </w:t>
      </w:r>
    </w:p>
    <w:p w14:paraId="5E750B98" w14:textId="77777777" w:rsidR="006670E2" w:rsidRPr="006670E2" w:rsidRDefault="006670E2" w:rsidP="006670E2">
      <w:pPr>
        <w:numPr>
          <w:ilvl w:val="0"/>
          <w:numId w:val="712"/>
        </w:numPr>
      </w:pPr>
      <w:r w:rsidRPr="006670E2">
        <w:t xml:space="preserve">Accessible dialogs. </w:t>
      </w:r>
    </w:p>
    <w:p w14:paraId="4B4AB8DC" w14:textId="77777777" w:rsidR="006670E2" w:rsidRPr="006670E2" w:rsidRDefault="006670E2" w:rsidP="006670E2">
      <w:pPr>
        <w:numPr>
          <w:ilvl w:val="0"/>
          <w:numId w:val="712"/>
        </w:numPr>
      </w:pPr>
      <w:r w:rsidRPr="006670E2">
        <w:lastRenderedPageBreak/>
        <w:t xml:space="preserve">High color contrast. </w:t>
      </w:r>
    </w:p>
    <w:p w14:paraId="0CA2A651" w14:textId="77777777" w:rsidR="006670E2" w:rsidRPr="006670E2" w:rsidRDefault="006670E2" w:rsidP="006670E2">
      <w:r w:rsidRPr="006670E2">
        <w:t>The workflow board should remain usable without relying solely on mouse interactions.</w:t>
      </w:r>
    </w:p>
    <w:p w14:paraId="56D33576" w14:textId="77777777" w:rsidR="006670E2" w:rsidRPr="006670E2" w:rsidRDefault="006670E2" w:rsidP="006670E2">
      <w:r w:rsidRPr="006670E2">
        <w:pict w14:anchorId="49185521">
          <v:rect id="_x0000_i9761" style="width:0;height:1.5pt" o:hralign="center" o:hrstd="t" o:hr="t" fillcolor="#a0a0a0" stroked="f"/>
        </w:pict>
      </w:r>
    </w:p>
    <w:p w14:paraId="7FB6C701" w14:textId="77777777" w:rsidR="006670E2" w:rsidRPr="006670E2" w:rsidRDefault="006670E2" w:rsidP="006670E2">
      <w:pPr>
        <w:rPr>
          <w:b/>
          <w:bCs/>
        </w:rPr>
      </w:pPr>
      <w:r w:rsidRPr="006670E2">
        <w:rPr>
          <w:b/>
          <w:bCs/>
        </w:rPr>
        <w:t>118. Testing Checklist</w:t>
      </w:r>
    </w:p>
    <w:p w14:paraId="21FD7B15" w14:textId="77777777" w:rsidR="006670E2" w:rsidRPr="006670E2" w:rsidRDefault="006670E2" w:rsidP="006670E2">
      <w:pPr>
        <w:rPr>
          <w:b/>
          <w:bCs/>
        </w:rPr>
      </w:pPr>
      <w:r w:rsidRPr="006670E2">
        <w:rPr>
          <w:b/>
          <w:bCs/>
        </w:rPr>
        <w:t>Functional Tests</w:t>
      </w:r>
    </w:p>
    <w:p w14:paraId="1467A913" w14:textId="77777777" w:rsidR="006670E2" w:rsidRPr="006670E2" w:rsidRDefault="006670E2" w:rsidP="006670E2">
      <w:pPr>
        <w:numPr>
          <w:ilvl w:val="0"/>
          <w:numId w:val="713"/>
        </w:numPr>
      </w:pPr>
      <w:r w:rsidRPr="006670E2">
        <w:t xml:space="preserve">Create delivery. </w:t>
      </w:r>
    </w:p>
    <w:p w14:paraId="67CE0C93" w14:textId="77777777" w:rsidR="006670E2" w:rsidRPr="006670E2" w:rsidRDefault="006670E2" w:rsidP="006670E2">
      <w:pPr>
        <w:numPr>
          <w:ilvl w:val="0"/>
          <w:numId w:val="713"/>
        </w:numPr>
      </w:pPr>
      <w:r w:rsidRPr="006670E2">
        <w:t xml:space="preserve">Assign drone. </w:t>
      </w:r>
    </w:p>
    <w:p w14:paraId="66C558F6" w14:textId="77777777" w:rsidR="006670E2" w:rsidRPr="006670E2" w:rsidRDefault="006670E2" w:rsidP="006670E2">
      <w:pPr>
        <w:numPr>
          <w:ilvl w:val="0"/>
          <w:numId w:val="713"/>
        </w:numPr>
      </w:pPr>
      <w:r w:rsidRPr="006670E2">
        <w:t xml:space="preserve">Assign route. </w:t>
      </w:r>
    </w:p>
    <w:p w14:paraId="3BF2D558" w14:textId="77777777" w:rsidR="006670E2" w:rsidRPr="006670E2" w:rsidRDefault="006670E2" w:rsidP="006670E2">
      <w:pPr>
        <w:numPr>
          <w:ilvl w:val="0"/>
          <w:numId w:val="713"/>
        </w:numPr>
      </w:pPr>
      <w:r w:rsidRPr="006670E2">
        <w:t xml:space="preserve">Dispatch delivery. </w:t>
      </w:r>
    </w:p>
    <w:p w14:paraId="6DEF7419" w14:textId="77777777" w:rsidR="006670E2" w:rsidRPr="006670E2" w:rsidRDefault="006670E2" w:rsidP="006670E2">
      <w:pPr>
        <w:numPr>
          <w:ilvl w:val="0"/>
          <w:numId w:val="713"/>
        </w:numPr>
      </w:pPr>
      <w:r w:rsidRPr="006670E2">
        <w:t xml:space="preserve">Update status. </w:t>
      </w:r>
    </w:p>
    <w:p w14:paraId="1645C8D6" w14:textId="77777777" w:rsidR="006670E2" w:rsidRPr="006670E2" w:rsidRDefault="006670E2" w:rsidP="006670E2">
      <w:pPr>
        <w:numPr>
          <w:ilvl w:val="0"/>
          <w:numId w:val="713"/>
        </w:numPr>
      </w:pPr>
      <w:r w:rsidRPr="006670E2">
        <w:t xml:space="preserve">Complete delivery. </w:t>
      </w:r>
    </w:p>
    <w:p w14:paraId="0E3686FF" w14:textId="77777777" w:rsidR="006670E2" w:rsidRPr="006670E2" w:rsidRDefault="006670E2" w:rsidP="006670E2">
      <w:pPr>
        <w:numPr>
          <w:ilvl w:val="0"/>
          <w:numId w:val="713"/>
        </w:numPr>
      </w:pPr>
      <w:r w:rsidRPr="006670E2">
        <w:t xml:space="preserve">View details. </w:t>
      </w:r>
    </w:p>
    <w:p w14:paraId="5CE5A287" w14:textId="77777777" w:rsidR="006670E2" w:rsidRPr="006670E2" w:rsidRDefault="006670E2" w:rsidP="006670E2">
      <w:pPr>
        <w:numPr>
          <w:ilvl w:val="0"/>
          <w:numId w:val="713"/>
        </w:numPr>
      </w:pPr>
      <w:r w:rsidRPr="006670E2">
        <w:t xml:space="preserve">Search. </w:t>
      </w:r>
    </w:p>
    <w:p w14:paraId="7098F03A" w14:textId="77777777" w:rsidR="006670E2" w:rsidRPr="006670E2" w:rsidRDefault="006670E2" w:rsidP="006670E2">
      <w:pPr>
        <w:numPr>
          <w:ilvl w:val="0"/>
          <w:numId w:val="713"/>
        </w:numPr>
      </w:pPr>
      <w:r w:rsidRPr="006670E2">
        <w:t xml:space="preserve">Filter. </w:t>
      </w:r>
    </w:p>
    <w:p w14:paraId="3644E372" w14:textId="77777777" w:rsidR="006670E2" w:rsidRPr="006670E2" w:rsidRDefault="006670E2" w:rsidP="006670E2">
      <w:r w:rsidRPr="006670E2">
        <w:pict w14:anchorId="4586BE36">
          <v:rect id="_x0000_i9762" style="width:0;height:1.5pt" o:hralign="center" o:hrstd="t" o:hr="t" fillcolor="#a0a0a0" stroked="f"/>
        </w:pict>
      </w:r>
    </w:p>
    <w:p w14:paraId="0BD6685B" w14:textId="77777777" w:rsidR="006670E2" w:rsidRPr="006670E2" w:rsidRDefault="006670E2" w:rsidP="006670E2">
      <w:pPr>
        <w:rPr>
          <w:b/>
          <w:bCs/>
        </w:rPr>
      </w:pPr>
      <w:r w:rsidRPr="006670E2">
        <w:rPr>
          <w:b/>
          <w:bCs/>
        </w:rPr>
        <w:t>UI Tests</w:t>
      </w:r>
    </w:p>
    <w:p w14:paraId="3B6E19AA" w14:textId="77777777" w:rsidR="006670E2" w:rsidRPr="006670E2" w:rsidRDefault="006670E2" w:rsidP="006670E2">
      <w:pPr>
        <w:numPr>
          <w:ilvl w:val="0"/>
          <w:numId w:val="714"/>
        </w:numPr>
      </w:pPr>
      <w:r w:rsidRPr="006670E2">
        <w:t xml:space="preserve">Responsive layout. </w:t>
      </w:r>
    </w:p>
    <w:p w14:paraId="09DB67DA" w14:textId="77777777" w:rsidR="006670E2" w:rsidRPr="006670E2" w:rsidRDefault="006670E2" w:rsidP="006670E2">
      <w:pPr>
        <w:numPr>
          <w:ilvl w:val="0"/>
          <w:numId w:val="714"/>
        </w:numPr>
      </w:pPr>
      <w:r w:rsidRPr="006670E2">
        <w:t xml:space="preserve">Loading state. </w:t>
      </w:r>
    </w:p>
    <w:p w14:paraId="412BC88C" w14:textId="77777777" w:rsidR="006670E2" w:rsidRPr="006670E2" w:rsidRDefault="006670E2" w:rsidP="006670E2">
      <w:pPr>
        <w:numPr>
          <w:ilvl w:val="0"/>
          <w:numId w:val="714"/>
        </w:numPr>
      </w:pPr>
      <w:r w:rsidRPr="006670E2">
        <w:t xml:space="preserve">Empty state. </w:t>
      </w:r>
    </w:p>
    <w:p w14:paraId="47B97F19" w14:textId="77777777" w:rsidR="006670E2" w:rsidRPr="006670E2" w:rsidRDefault="006670E2" w:rsidP="006670E2">
      <w:pPr>
        <w:numPr>
          <w:ilvl w:val="0"/>
          <w:numId w:val="714"/>
        </w:numPr>
      </w:pPr>
      <w:r w:rsidRPr="006670E2">
        <w:t xml:space="preserve">Error state. </w:t>
      </w:r>
    </w:p>
    <w:p w14:paraId="324DAC90" w14:textId="77777777" w:rsidR="006670E2" w:rsidRPr="006670E2" w:rsidRDefault="006670E2" w:rsidP="006670E2">
      <w:r w:rsidRPr="006670E2">
        <w:pict w14:anchorId="5D3BF4AF">
          <v:rect id="_x0000_i9763" style="width:0;height:1.5pt" o:hralign="center" o:hrstd="t" o:hr="t" fillcolor="#a0a0a0" stroked="f"/>
        </w:pict>
      </w:r>
    </w:p>
    <w:p w14:paraId="68E1D8EA" w14:textId="77777777" w:rsidR="006670E2" w:rsidRPr="006670E2" w:rsidRDefault="006670E2" w:rsidP="006670E2">
      <w:pPr>
        <w:rPr>
          <w:b/>
          <w:bCs/>
        </w:rPr>
      </w:pPr>
      <w:r w:rsidRPr="006670E2">
        <w:rPr>
          <w:b/>
          <w:bCs/>
        </w:rPr>
        <w:t>Backend Tests</w:t>
      </w:r>
    </w:p>
    <w:p w14:paraId="3B4B8996" w14:textId="77777777" w:rsidR="006670E2" w:rsidRPr="006670E2" w:rsidRDefault="006670E2" w:rsidP="006670E2">
      <w:pPr>
        <w:numPr>
          <w:ilvl w:val="0"/>
          <w:numId w:val="715"/>
        </w:numPr>
      </w:pPr>
      <w:r w:rsidRPr="006670E2">
        <w:t xml:space="preserve">CRUD APIs. </w:t>
      </w:r>
    </w:p>
    <w:p w14:paraId="5BEA0DA4" w14:textId="77777777" w:rsidR="006670E2" w:rsidRPr="006670E2" w:rsidRDefault="006670E2" w:rsidP="006670E2">
      <w:pPr>
        <w:numPr>
          <w:ilvl w:val="0"/>
          <w:numId w:val="715"/>
        </w:numPr>
      </w:pPr>
      <w:r w:rsidRPr="006670E2">
        <w:t xml:space="preserve">Authentication. </w:t>
      </w:r>
    </w:p>
    <w:p w14:paraId="3D1A37BA" w14:textId="77777777" w:rsidR="006670E2" w:rsidRPr="006670E2" w:rsidRDefault="006670E2" w:rsidP="006670E2">
      <w:pPr>
        <w:numPr>
          <w:ilvl w:val="0"/>
          <w:numId w:val="715"/>
        </w:numPr>
      </w:pPr>
      <w:r w:rsidRPr="006670E2">
        <w:t xml:space="preserve">Authorization. </w:t>
      </w:r>
    </w:p>
    <w:p w14:paraId="31D8AAAB" w14:textId="77777777" w:rsidR="006670E2" w:rsidRPr="006670E2" w:rsidRDefault="006670E2" w:rsidP="006670E2">
      <w:pPr>
        <w:numPr>
          <w:ilvl w:val="0"/>
          <w:numId w:val="715"/>
        </w:numPr>
      </w:pPr>
      <w:r w:rsidRPr="006670E2">
        <w:t xml:space="preserve">Validation. </w:t>
      </w:r>
    </w:p>
    <w:p w14:paraId="601842A1" w14:textId="77777777" w:rsidR="006670E2" w:rsidRPr="006670E2" w:rsidRDefault="006670E2" w:rsidP="006670E2">
      <w:pPr>
        <w:numPr>
          <w:ilvl w:val="0"/>
          <w:numId w:val="715"/>
        </w:numPr>
      </w:pPr>
      <w:r w:rsidRPr="006670E2">
        <w:t xml:space="preserve">Queue Engine. </w:t>
      </w:r>
    </w:p>
    <w:p w14:paraId="1DC0F288" w14:textId="77777777" w:rsidR="006670E2" w:rsidRPr="006670E2" w:rsidRDefault="006670E2" w:rsidP="006670E2">
      <w:r w:rsidRPr="006670E2">
        <w:pict w14:anchorId="6026B9F6">
          <v:rect id="_x0000_i9764" style="width:0;height:1.5pt" o:hralign="center" o:hrstd="t" o:hr="t" fillcolor="#a0a0a0" stroked="f"/>
        </w:pict>
      </w:r>
    </w:p>
    <w:p w14:paraId="0E250F4B" w14:textId="77777777" w:rsidR="006670E2" w:rsidRPr="006670E2" w:rsidRDefault="006670E2" w:rsidP="006670E2">
      <w:pPr>
        <w:rPr>
          <w:b/>
          <w:bCs/>
        </w:rPr>
      </w:pPr>
      <w:r w:rsidRPr="006670E2">
        <w:rPr>
          <w:b/>
          <w:bCs/>
        </w:rPr>
        <w:t>DSA Tests</w:t>
      </w:r>
    </w:p>
    <w:p w14:paraId="3EC87974" w14:textId="77777777" w:rsidR="006670E2" w:rsidRPr="006670E2" w:rsidRDefault="006670E2" w:rsidP="006670E2">
      <w:pPr>
        <w:numPr>
          <w:ilvl w:val="0"/>
          <w:numId w:val="716"/>
        </w:numPr>
      </w:pPr>
      <w:r w:rsidRPr="006670E2">
        <w:t xml:space="preserve">Queue operations. </w:t>
      </w:r>
    </w:p>
    <w:p w14:paraId="2BE81C60" w14:textId="77777777" w:rsidR="006670E2" w:rsidRPr="006670E2" w:rsidRDefault="006670E2" w:rsidP="006670E2">
      <w:pPr>
        <w:numPr>
          <w:ilvl w:val="0"/>
          <w:numId w:val="716"/>
        </w:numPr>
      </w:pPr>
      <w:r w:rsidRPr="006670E2">
        <w:t xml:space="preserve">Priority Queue operations. </w:t>
      </w:r>
    </w:p>
    <w:p w14:paraId="0295626D" w14:textId="77777777" w:rsidR="006670E2" w:rsidRPr="006670E2" w:rsidRDefault="006670E2" w:rsidP="006670E2">
      <w:pPr>
        <w:numPr>
          <w:ilvl w:val="0"/>
          <w:numId w:val="716"/>
        </w:numPr>
      </w:pPr>
      <w:r w:rsidRPr="006670E2">
        <w:lastRenderedPageBreak/>
        <w:t xml:space="preserve">Assignment Engine. </w:t>
      </w:r>
    </w:p>
    <w:p w14:paraId="37ED9104" w14:textId="77777777" w:rsidR="006670E2" w:rsidRPr="006670E2" w:rsidRDefault="006670E2" w:rsidP="006670E2">
      <w:pPr>
        <w:numPr>
          <w:ilvl w:val="0"/>
          <w:numId w:val="716"/>
        </w:numPr>
      </w:pPr>
      <w:r w:rsidRPr="006670E2">
        <w:t xml:space="preserve">FIFO behavior. </w:t>
      </w:r>
    </w:p>
    <w:p w14:paraId="2FE120BF" w14:textId="77777777" w:rsidR="006670E2" w:rsidRPr="006670E2" w:rsidRDefault="006670E2" w:rsidP="006670E2">
      <w:pPr>
        <w:numPr>
          <w:ilvl w:val="0"/>
          <w:numId w:val="716"/>
        </w:numPr>
      </w:pPr>
      <w:r w:rsidRPr="006670E2">
        <w:t xml:space="preserve">Priority scheduling. </w:t>
      </w:r>
    </w:p>
    <w:p w14:paraId="6AB20525" w14:textId="77777777" w:rsidR="006670E2" w:rsidRPr="006670E2" w:rsidRDefault="006670E2" w:rsidP="006670E2">
      <w:r w:rsidRPr="006670E2">
        <w:pict w14:anchorId="48B8EAC8">
          <v:rect id="_x0000_i9765" style="width:0;height:1.5pt" o:hralign="center" o:hrstd="t" o:hr="t" fillcolor="#a0a0a0" stroked="f"/>
        </w:pict>
      </w:r>
    </w:p>
    <w:p w14:paraId="4A7C3A67" w14:textId="77777777" w:rsidR="006670E2" w:rsidRPr="006670E2" w:rsidRDefault="006670E2" w:rsidP="006670E2">
      <w:pPr>
        <w:rPr>
          <w:b/>
          <w:bCs/>
        </w:rPr>
      </w:pPr>
      <w:r w:rsidRPr="006670E2">
        <w:rPr>
          <w:b/>
          <w:bCs/>
        </w:rPr>
        <w:t>119. Definition of Done</w:t>
      </w:r>
    </w:p>
    <w:p w14:paraId="1AD952B8" w14:textId="77777777" w:rsidR="006670E2" w:rsidRPr="006670E2" w:rsidRDefault="006670E2" w:rsidP="006670E2">
      <w:r w:rsidRPr="006670E2">
        <w:t>The Delivery Management module is complete when:</w:t>
      </w:r>
    </w:p>
    <w:p w14:paraId="1E471365" w14:textId="77777777" w:rsidR="006670E2" w:rsidRPr="006670E2" w:rsidRDefault="006670E2" w:rsidP="006670E2">
      <w:pPr>
        <w:numPr>
          <w:ilvl w:val="0"/>
          <w:numId w:val="717"/>
        </w:numPr>
      </w:pPr>
      <w:r w:rsidRPr="006670E2">
        <w:t xml:space="preserve">UI matches the approved specification. </w:t>
      </w:r>
    </w:p>
    <w:p w14:paraId="27BFC629" w14:textId="77777777" w:rsidR="006670E2" w:rsidRPr="006670E2" w:rsidRDefault="006670E2" w:rsidP="006670E2">
      <w:pPr>
        <w:numPr>
          <w:ilvl w:val="0"/>
          <w:numId w:val="717"/>
        </w:numPr>
      </w:pPr>
      <w:r w:rsidRPr="006670E2">
        <w:t xml:space="preserve">Frontend follows Section 2. </w:t>
      </w:r>
    </w:p>
    <w:p w14:paraId="0321DCC7" w14:textId="77777777" w:rsidR="006670E2" w:rsidRPr="006670E2" w:rsidRDefault="006670E2" w:rsidP="006670E2">
      <w:pPr>
        <w:numPr>
          <w:ilvl w:val="0"/>
          <w:numId w:val="717"/>
        </w:numPr>
      </w:pPr>
      <w:r w:rsidRPr="006670E2">
        <w:t xml:space="preserve">Backend follows Section 3. </w:t>
      </w:r>
    </w:p>
    <w:p w14:paraId="451F7584" w14:textId="77777777" w:rsidR="006670E2" w:rsidRPr="006670E2" w:rsidRDefault="006670E2" w:rsidP="006670E2">
      <w:pPr>
        <w:numPr>
          <w:ilvl w:val="0"/>
          <w:numId w:val="717"/>
        </w:numPr>
      </w:pPr>
      <w:r w:rsidRPr="006670E2">
        <w:t xml:space="preserve">Queue and Priority Queue from Section 4 are fully integrated. </w:t>
      </w:r>
    </w:p>
    <w:p w14:paraId="62EC1DC6" w14:textId="77777777" w:rsidR="006670E2" w:rsidRPr="006670E2" w:rsidRDefault="006670E2" w:rsidP="006670E2">
      <w:pPr>
        <w:numPr>
          <w:ilvl w:val="0"/>
          <w:numId w:val="717"/>
        </w:numPr>
      </w:pPr>
      <w:r w:rsidRPr="006670E2">
        <w:t xml:space="preserve">Delivery lifecycle works correctly. </w:t>
      </w:r>
    </w:p>
    <w:p w14:paraId="173F1717" w14:textId="77777777" w:rsidR="006670E2" w:rsidRPr="006670E2" w:rsidRDefault="006670E2" w:rsidP="006670E2">
      <w:pPr>
        <w:numPr>
          <w:ilvl w:val="0"/>
          <w:numId w:val="717"/>
        </w:numPr>
      </w:pPr>
      <w:r w:rsidRPr="006670E2">
        <w:t xml:space="preserve">Validation rules are enforced. </w:t>
      </w:r>
    </w:p>
    <w:p w14:paraId="6A657EE1" w14:textId="77777777" w:rsidR="006670E2" w:rsidRPr="006670E2" w:rsidRDefault="006670E2" w:rsidP="006670E2">
      <w:pPr>
        <w:numPr>
          <w:ilvl w:val="0"/>
          <w:numId w:val="717"/>
        </w:numPr>
      </w:pPr>
      <w:r w:rsidRPr="006670E2">
        <w:t xml:space="preserve">Responsive behavior is verified. </w:t>
      </w:r>
    </w:p>
    <w:p w14:paraId="52C1806A" w14:textId="77777777" w:rsidR="006670E2" w:rsidRPr="006670E2" w:rsidRDefault="006670E2" w:rsidP="006670E2">
      <w:pPr>
        <w:numPr>
          <w:ilvl w:val="0"/>
          <w:numId w:val="717"/>
        </w:numPr>
      </w:pPr>
      <w:r w:rsidRPr="006670E2">
        <w:t xml:space="preserve">Accessibility requirements are met. </w:t>
      </w:r>
    </w:p>
    <w:p w14:paraId="646833F4" w14:textId="77777777" w:rsidR="006670E2" w:rsidRPr="006670E2" w:rsidRDefault="006670E2" w:rsidP="006670E2">
      <w:pPr>
        <w:numPr>
          <w:ilvl w:val="0"/>
          <w:numId w:val="717"/>
        </w:numPr>
      </w:pPr>
      <w:r w:rsidRPr="006670E2">
        <w:t xml:space="preserve">Testing passes successfully. </w:t>
      </w:r>
    </w:p>
    <w:p w14:paraId="0C9E027E" w14:textId="77777777" w:rsidR="006670E2" w:rsidRPr="006670E2" w:rsidRDefault="006670E2" w:rsidP="006670E2">
      <w:pPr>
        <w:numPr>
          <w:ilvl w:val="0"/>
          <w:numId w:val="717"/>
        </w:numPr>
      </w:pPr>
      <w:r w:rsidRPr="006670E2">
        <w:t xml:space="preserve">No critical defects remain. </w:t>
      </w:r>
    </w:p>
    <w:p w14:paraId="24D25000" w14:textId="77777777" w:rsidR="006670E2" w:rsidRPr="006670E2" w:rsidRDefault="006670E2" w:rsidP="006670E2">
      <w:r w:rsidRPr="006670E2">
        <w:pict w14:anchorId="7913E161">
          <v:rect id="_x0000_i9766" style="width:0;height:1.5pt" o:hralign="center" o:hrstd="t" o:hr="t" fillcolor="#a0a0a0" stroked="f"/>
        </w:pict>
      </w:r>
    </w:p>
    <w:p w14:paraId="3353DAA1" w14:textId="77777777" w:rsidR="006670E2" w:rsidRPr="006670E2" w:rsidRDefault="006670E2" w:rsidP="006670E2">
      <w:pPr>
        <w:rPr>
          <w:b/>
          <w:bCs/>
        </w:rPr>
      </w:pPr>
      <w:r w:rsidRPr="006670E2">
        <w:rPr>
          <w:b/>
          <w:bCs/>
        </w:rPr>
        <w:t>120. Locked Delivery Specifications</w:t>
      </w:r>
    </w:p>
    <w:p w14:paraId="32F72908" w14:textId="77777777" w:rsidR="006670E2" w:rsidRPr="006670E2" w:rsidRDefault="006670E2" w:rsidP="006670E2">
      <w:r w:rsidRPr="006670E2">
        <w:t>The following decisions are permanently locked for Version 1.0.</w:t>
      </w:r>
    </w:p>
    <w:p w14:paraId="4EEDE9E1" w14:textId="77777777" w:rsidR="006670E2" w:rsidRPr="006670E2" w:rsidRDefault="006670E2" w:rsidP="006670E2">
      <w:pPr>
        <w:rPr>
          <w:b/>
          <w:bCs/>
        </w:rPr>
      </w:pPr>
      <w:r w:rsidRPr="006670E2">
        <w:rPr>
          <w:b/>
          <w:bCs/>
        </w:rPr>
        <w:t>UI</w:t>
      </w:r>
    </w:p>
    <w:p w14:paraId="18322BA4" w14:textId="77777777" w:rsidR="006670E2" w:rsidRPr="006670E2" w:rsidRDefault="006670E2" w:rsidP="006670E2">
      <w:pPr>
        <w:numPr>
          <w:ilvl w:val="0"/>
          <w:numId w:val="718"/>
        </w:numPr>
      </w:pPr>
      <w:r w:rsidRPr="006670E2">
        <w:t xml:space="preserve">Minimal orange theme. </w:t>
      </w:r>
    </w:p>
    <w:p w14:paraId="57C0F051" w14:textId="77777777" w:rsidR="006670E2" w:rsidRPr="006670E2" w:rsidRDefault="006670E2" w:rsidP="006670E2">
      <w:pPr>
        <w:numPr>
          <w:ilvl w:val="0"/>
          <w:numId w:val="718"/>
        </w:numPr>
      </w:pPr>
      <w:r w:rsidRPr="006670E2">
        <w:t xml:space="preserve">Dashboard sidebar reused without modification. </w:t>
      </w:r>
    </w:p>
    <w:p w14:paraId="1FD0470B" w14:textId="77777777" w:rsidR="006670E2" w:rsidRPr="006670E2" w:rsidRDefault="006670E2" w:rsidP="006670E2">
      <w:pPr>
        <w:numPr>
          <w:ilvl w:val="0"/>
          <w:numId w:val="718"/>
        </w:numPr>
      </w:pPr>
      <w:r w:rsidRPr="006670E2">
        <w:t xml:space="preserve">Dashboard header reused without modification. </w:t>
      </w:r>
    </w:p>
    <w:p w14:paraId="14422EE4" w14:textId="77777777" w:rsidR="006670E2" w:rsidRPr="006670E2" w:rsidRDefault="006670E2" w:rsidP="006670E2">
      <w:pPr>
        <w:numPr>
          <w:ilvl w:val="0"/>
          <w:numId w:val="718"/>
        </w:numPr>
      </w:pPr>
      <w:r w:rsidRPr="006670E2">
        <w:t xml:space="preserve">Hero section. </w:t>
      </w:r>
    </w:p>
    <w:p w14:paraId="4A0D95A7" w14:textId="77777777" w:rsidR="006670E2" w:rsidRPr="006670E2" w:rsidRDefault="006670E2" w:rsidP="006670E2">
      <w:pPr>
        <w:numPr>
          <w:ilvl w:val="0"/>
          <w:numId w:val="718"/>
        </w:numPr>
      </w:pPr>
      <w:r w:rsidRPr="006670E2">
        <w:t xml:space="preserve">KPI cards. </w:t>
      </w:r>
    </w:p>
    <w:p w14:paraId="063303AF" w14:textId="77777777" w:rsidR="006670E2" w:rsidRPr="006670E2" w:rsidRDefault="006670E2" w:rsidP="006670E2">
      <w:pPr>
        <w:numPr>
          <w:ilvl w:val="0"/>
          <w:numId w:val="718"/>
        </w:numPr>
      </w:pPr>
      <w:r w:rsidRPr="006670E2">
        <w:t xml:space="preserve">Toolbar. </w:t>
      </w:r>
    </w:p>
    <w:p w14:paraId="6E210625" w14:textId="77777777" w:rsidR="006670E2" w:rsidRPr="006670E2" w:rsidRDefault="006670E2" w:rsidP="006670E2">
      <w:pPr>
        <w:numPr>
          <w:ilvl w:val="0"/>
          <w:numId w:val="718"/>
        </w:numPr>
      </w:pPr>
      <w:r w:rsidRPr="006670E2">
        <w:t xml:space="preserve">Workflow board. </w:t>
      </w:r>
    </w:p>
    <w:p w14:paraId="03F5B4C7" w14:textId="77777777" w:rsidR="006670E2" w:rsidRPr="006670E2" w:rsidRDefault="006670E2" w:rsidP="006670E2">
      <w:pPr>
        <w:numPr>
          <w:ilvl w:val="0"/>
          <w:numId w:val="718"/>
        </w:numPr>
      </w:pPr>
      <w:r w:rsidRPr="006670E2">
        <w:t xml:space="preserve">Details drawer. </w:t>
      </w:r>
    </w:p>
    <w:p w14:paraId="0424E92C" w14:textId="77777777" w:rsidR="006670E2" w:rsidRPr="006670E2" w:rsidRDefault="006670E2" w:rsidP="006670E2">
      <w:pPr>
        <w:numPr>
          <w:ilvl w:val="0"/>
          <w:numId w:val="718"/>
        </w:numPr>
      </w:pPr>
      <w:r w:rsidRPr="006670E2">
        <w:t xml:space="preserve">Create Delivery modal. </w:t>
      </w:r>
    </w:p>
    <w:p w14:paraId="1711FD47" w14:textId="77777777" w:rsidR="006670E2" w:rsidRPr="006670E2" w:rsidRDefault="006670E2" w:rsidP="006670E2">
      <w:r w:rsidRPr="006670E2">
        <w:pict w14:anchorId="0ABA4791">
          <v:rect id="_x0000_i9767" style="width:0;height:1.5pt" o:hralign="center" o:hrstd="t" o:hr="t" fillcolor="#a0a0a0" stroked="f"/>
        </w:pict>
      </w:r>
    </w:p>
    <w:p w14:paraId="282E3A6D" w14:textId="77777777" w:rsidR="006670E2" w:rsidRPr="006670E2" w:rsidRDefault="006670E2" w:rsidP="006670E2">
      <w:pPr>
        <w:rPr>
          <w:b/>
          <w:bCs/>
        </w:rPr>
      </w:pPr>
      <w:r w:rsidRPr="006670E2">
        <w:rPr>
          <w:b/>
          <w:bCs/>
        </w:rPr>
        <w:t>Frontend</w:t>
      </w:r>
    </w:p>
    <w:p w14:paraId="108432D4" w14:textId="77777777" w:rsidR="006670E2" w:rsidRPr="006670E2" w:rsidRDefault="006670E2" w:rsidP="006670E2">
      <w:pPr>
        <w:numPr>
          <w:ilvl w:val="0"/>
          <w:numId w:val="719"/>
        </w:numPr>
      </w:pPr>
      <w:r w:rsidRPr="006670E2">
        <w:lastRenderedPageBreak/>
        <w:t xml:space="preserve">React + TypeScript. </w:t>
      </w:r>
    </w:p>
    <w:p w14:paraId="3A9EB094" w14:textId="77777777" w:rsidR="006670E2" w:rsidRPr="006670E2" w:rsidRDefault="006670E2" w:rsidP="006670E2">
      <w:pPr>
        <w:numPr>
          <w:ilvl w:val="0"/>
          <w:numId w:val="719"/>
        </w:numPr>
      </w:pPr>
      <w:r w:rsidRPr="006670E2">
        <w:t xml:space="preserve">Tailwind CSS. </w:t>
      </w:r>
    </w:p>
    <w:p w14:paraId="74E8F521" w14:textId="77777777" w:rsidR="006670E2" w:rsidRPr="006670E2" w:rsidRDefault="006670E2" w:rsidP="006670E2">
      <w:pPr>
        <w:numPr>
          <w:ilvl w:val="0"/>
          <w:numId w:val="719"/>
        </w:numPr>
      </w:pPr>
      <w:r w:rsidRPr="006670E2">
        <w:t xml:space="preserve">Feature-based architecture. </w:t>
      </w:r>
    </w:p>
    <w:p w14:paraId="2810EB40" w14:textId="77777777" w:rsidR="006670E2" w:rsidRPr="006670E2" w:rsidRDefault="006670E2" w:rsidP="006670E2">
      <w:pPr>
        <w:numPr>
          <w:ilvl w:val="0"/>
          <w:numId w:val="719"/>
        </w:numPr>
      </w:pPr>
      <w:r w:rsidRPr="006670E2">
        <w:t xml:space="preserve">Context API. </w:t>
      </w:r>
    </w:p>
    <w:p w14:paraId="2C1DBE42" w14:textId="77777777" w:rsidR="006670E2" w:rsidRPr="006670E2" w:rsidRDefault="006670E2" w:rsidP="006670E2">
      <w:pPr>
        <w:numPr>
          <w:ilvl w:val="0"/>
          <w:numId w:val="719"/>
        </w:numPr>
      </w:pPr>
      <w:r w:rsidRPr="006670E2">
        <w:t xml:space="preserve">Custom hooks. </w:t>
      </w:r>
    </w:p>
    <w:p w14:paraId="0C18B2CF" w14:textId="77777777" w:rsidR="006670E2" w:rsidRPr="006670E2" w:rsidRDefault="006670E2" w:rsidP="006670E2">
      <w:pPr>
        <w:numPr>
          <w:ilvl w:val="0"/>
          <w:numId w:val="719"/>
        </w:numPr>
      </w:pPr>
      <w:r w:rsidRPr="006670E2">
        <w:t xml:space="preserve">Service layer. </w:t>
      </w:r>
    </w:p>
    <w:p w14:paraId="2A9077F5" w14:textId="77777777" w:rsidR="006670E2" w:rsidRPr="006670E2" w:rsidRDefault="006670E2" w:rsidP="006670E2">
      <w:r w:rsidRPr="006670E2">
        <w:pict w14:anchorId="27584CEF">
          <v:rect id="_x0000_i9768" style="width:0;height:1.5pt" o:hralign="center" o:hrstd="t" o:hr="t" fillcolor="#a0a0a0" stroked="f"/>
        </w:pict>
      </w:r>
    </w:p>
    <w:p w14:paraId="0356B3CC" w14:textId="77777777" w:rsidR="006670E2" w:rsidRPr="006670E2" w:rsidRDefault="006670E2" w:rsidP="006670E2">
      <w:pPr>
        <w:rPr>
          <w:b/>
          <w:bCs/>
        </w:rPr>
      </w:pPr>
      <w:r w:rsidRPr="006670E2">
        <w:rPr>
          <w:b/>
          <w:bCs/>
        </w:rPr>
        <w:t>Backend</w:t>
      </w:r>
    </w:p>
    <w:p w14:paraId="303C38A8" w14:textId="77777777" w:rsidR="006670E2" w:rsidRPr="006670E2" w:rsidRDefault="006670E2" w:rsidP="006670E2">
      <w:pPr>
        <w:numPr>
          <w:ilvl w:val="0"/>
          <w:numId w:val="720"/>
        </w:numPr>
      </w:pPr>
      <w:r w:rsidRPr="006670E2">
        <w:t xml:space="preserve">Express.js. </w:t>
      </w:r>
    </w:p>
    <w:p w14:paraId="11564A91" w14:textId="77777777" w:rsidR="006670E2" w:rsidRPr="006670E2" w:rsidRDefault="006670E2" w:rsidP="006670E2">
      <w:pPr>
        <w:numPr>
          <w:ilvl w:val="0"/>
          <w:numId w:val="720"/>
        </w:numPr>
      </w:pPr>
      <w:r w:rsidRPr="006670E2">
        <w:t xml:space="preserve">MongoDB. </w:t>
      </w:r>
    </w:p>
    <w:p w14:paraId="367765BB" w14:textId="77777777" w:rsidR="006670E2" w:rsidRPr="006670E2" w:rsidRDefault="006670E2" w:rsidP="006670E2">
      <w:pPr>
        <w:numPr>
          <w:ilvl w:val="0"/>
          <w:numId w:val="720"/>
        </w:numPr>
      </w:pPr>
      <w:r w:rsidRPr="006670E2">
        <w:t xml:space="preserve">Repository pattern. </w:t>
      </w:r>
    </w:p>
    <w:p w14:paraId="1D869499" w14:textId="77777777" w:rsidR="006670E2" w:rsidRPr="006670E2" w:rsidRDefault="006670E2" w:rsidP="006670E2">
      <w:pPr>
        <w:numPr>
          <w:ilvl w:val="0"/>
          <w:numId w:val="720"/>
        </w:numPr>
      </w:pPr>
      <w:r w:rsidRPr="006670E2">
        <w:t xml:space="preserve">Queue Engine. </w:t>
      </w:r>
    </w:p>
    <w:p w14:paraId="4EFF6701" w14:textId="77777777" w:rsidR="006670E2" w:rsidRPr="006670E2" w:rsidRDefault="006670E2" w:rsidP="006670E2">
      <w:pPr>
        <w:numPr>
          <w:ilvl w:val="0"/>
          <w:numId w:val="720"/>
        </w:numPr>
      </w:pPr>
      <w:r w:rsidRPr="006670E2">
        <w:t xml:space="preserve">JWT authentication. </w:t>
      </w:r>
    </w:p>
    <w:p w14:paraId="371F7EC2" w14:textId="77777777" w:rsidR="006670E2" w:rsidRPr="006670E2" w:rsidRDefault="006670E2" w:rsidP="006670E2">
      <w:pPr>
        <w:numPr>
          <w:ilvl w:val="0"/>
          <w:numId w:val="720"/>
        </w:numPr>
      </w:pPr>
      <w:r w:rsidRPr="006670E2">
        <w:t xml:space="preserve">Validation middleware. </w:t>
      </w:r>
    </w:p>
    <w:p w14:paraId="4E4EB9CF" w14:textId="77777777" w:rsidR="006670E2" w:rsidRPr="006670E2" w:rsidRDefault="006670E2" w:rsidP="006670E2">
      <w:r w:rsidRPr="006670E2">
        <w:pict w14:anchorId="018C3CB4">
          <v:rect id="_x0000_i9769" style="width:0;height:1.5pt" o:hralign="center" o:hrstd="t" o:hr="t" fillcolor="#a0a0a0" stroked="f"/>
        </w:pict>
      </w:r>
    </w:p>
    <w:p w14:paraId="3D3B122A" w14:textId="77777777" w:rsidR="006670E2" w:rsidRPr="006670E2" w:rsidRDefault="006670E2" w:rsidP="006670E2">
      <w:pPr>
        <w:rPr>
          <w:b/>
          <w:bCs/>
        </w:rPr>
      </w:pPr>
      <w:r w:rsidRPr="006670E2">
        <w:rPr>
          <w:b/>
          <w:bCs/>
        </w:rPr>
        <w:t>DSA</w:t>
      </w:r>
    </w:p>
    <w:p w14:paraId="1E34B88A" w14:textId="77777777" w:rsidR="006670E2" w:rsidRPr="006670E2" w:rsidRDefault="006670E2" w:rsidP="006670E2">
      <w:pPr>
        <w:numPr>
          <w:ilvl w:val="0"/>
          <w:numId w:val="721"/>
        </w:numPr>
      </w:pPr>
      <w:r w:rsidRPr="006670E2">
        <w:t xml:space="preserve">Queue. </w:t>
      </w:r>
    </w:p>
    <w:p w14:paraId="67985375" w14:textId="77777777" w:rsidR="006670E2" w:rsidRPr="006670E2" w:rsidRDefault="006670E2" w:rsidP="006670E2">
      <w:pPr>
        <w:numPr>
          <w:ilvl w:val="0"/>
          <w:numId w:val="721"/>
        </w:numPr>
      </w:pPr>
      <w:r w:rsidRPr="006670E2">
        <w:t xml:space="preserve">Priority Queue. </w:t>
      </w:r>
    </w:p>
    <w:p w14:paraId="59C69ABA" w14:textId="77777777" w:rsidR="006670E2" w:rsidRPr="006670E2" w:rsidRDefault="006670E2" w:rsidP="006670E2">
      <w:pPr>
        <w:numPr>
          <w:ilvl w:val="0"/>
          <w:numId w:val="721"/>
        </w:numPr>
      </w:pPr>
      <w:r w:rsidRPr="006670E2">
        <w:t xml:space="preserve">Assignment Engine. </w:t>
      </w:r>
    </w:p>
    <w:p w14:paraId="332AA8A3" w14:textId="77777777" w:rsidR="006670E2" w:rsidRPr="006670E2" w:rsidRDefault="006670E2" w:rsidP="006670E2">
      <w:pPr>
        <w:numPr>
          <w:ilvl w:val="0"/>
          <w:numId w:val="721"/>
        </w:numPr>
      </w:pPr>
      <w:r w:rsidRPr="006670E2">
        <w:t xml:space="preserve">Backend scheduling. </w:t>
      </w:r>
    </w:p>
    <w:p w14:paraId="0694519B" w14:textId="77777777" w:rsidR="006670E2" w:rsidRPr="006670E2" w:rsidRDefault="006670E2" w:rsidP="006670E2">
      <w:pPr>
        <w:numPr>
          <w:ilvl w:val="0"/>
          <w:numId w:val="721"/>
        </w:numPr>
      </w:pPr>
      <w:r w:rsidRPr="006670E2">
        <w:t xml:space="preserve">FIFO processing. </w:t>
      </w:r>
    </w:p>
    <w:p w14:paraId="030B595D" w14:textId="77777777" w:rsidR="006670E2" w:rsidRPr="006670E2" w:rsidRDefault="006670E2" w:rsidP="006670E2">
      <w:pPr>
        <w:numPr>
          <w:ilvl w:val="0"/>
          <w:numId w:val="721"/>
        </w:numPr>
      </w:pPr>
      <w:r w:rsidRPr="006670E2">
        <w:t xml:space="preserve">Binary Heap implementation for Priority Queue. </w:t>
      </w:r>
    </w:p>
    <w:p w14:paraId="65700526" w14:textId="77777777" w:rsidR="006670E2" w:rsidRPr="006670E2" w:rsidRDefault="006670E2" w:rsidP="006670E2">
      <w:r w:rsidRPr="006670E2">
        <w:pict w14:anchorId="7C016AA0">
          <v:rect id="_x0000_i9770" style="width:0;height:1.5pt" o:hralign="center" o:hrstd="t" o:hr="t" fillcolor="#a0a0a0" stroked="f"/>
        </w:pict>
      </w:r>
    </w:p>
    <w:p w14:paraId="15825DC6" w14:textId="77777777" w:rsidR="006670E2" w:rsidRPr="006670E2" w:rsidRDefault="006670E2" w:rsidP="006670E2">
      <w:pPr>
        <w:rPr>
          <w:b/>
          <w:bCs/>
        </w:rPr>
      </w:pPr>
      <w:r w:rsidRPr="006670E2">
        <w:rPr>
          <w:b/>
          <w:bCs/>
        </w:rPr>
        <w:t>Business Rules</w:t>
      </w:r>
    </w:p>
    <w:p w14:paraId="45542CAD" w14:textId="77777777" w:rsidR="006670E2" w:rsidRPr="006670E2" w:rsidRDefault="006670E2" w:rsidP="006670E2">
      <w:pPr>
        <w:numPr>
          <w:ilvl w:val="0"/>
          <w:numId w:val="722"/>
        </w:numPr>
      </w:pPr>
      <w:r w:rsidRPr="006670E2">
        <w:t xml:space="preserve">One warehouse per delivery. </w:t>
      </w:r>
    </w:p>
    <w:p w14:paraId="4942C815" w14:textId="77777777" w:rsidR="006670E2" w:rsidRPr="006670E2" w:rsidRDefault="006670E2" w:rsidP="006670E2">
      <w:pPr>
        <w:numPr>
          <w:ilvl w:val="0"/>
          <w:numId w:val="722"/>
        </w:numPr>
      </w:pPr>
      <w:r w:rsidRPr="006670E2">
        <w:t xml:space="preserve">One destination per delivery. </w:t>
      </w:r>
    </w:p>
    <w:p w14:paraId="2202A24D" w14:textId="77777777" w:rsidR="006670E2" w:rsidRPr="006670E2" w:rsidRDefault="006670E2" w:rsidP="006670E2">
      <w:pPr>
        <w:numPr>
          <w:ilvl w:val="0"/>
          <w:numId w:val="722"/>
        </w:numPr>
      </w:pPr>
      <w:r w:rsidRPr="006670E2">
        <w:t xml:space="preserve">Drone required before dispatch. </w:t>
      </w:r>
    </w:p>
    <w:p w14:paraId="5A192130" w14:textId="77777777" w:rsidR="006670E2" w:rsidRPr="006670E2" w:rsidRDefault="006670E2" w:rsidP="006670E2">
      <w:pPr>
        <w:numPr>
          <w:ilvl w:val="0"/>
          <w:numId w:val="722"/>
        </w:numPr>
      </w:pPr>
      <w:r w:rsidRPr="006670E2">
        <w:t xml:space="preserve">Route required before dispatch. </w:t>
      </w:r>
    </w:p>
    <w:p w14:paraId="111B17A4" w14:textId="77777777" w:rsidR="006670E2" w:rsidRPr="006670E2" w:rsidRDefault="006670E2" w:rsidP="006670E2">
      <w:pPr>
        <w:numPr>
          <w:ilvl w:val="0"/>
          <w:numId w:val="722"/>
        </w:numPr>
      </w:pPr>
      <w:r w:rsidRPr="006670E2">
        <w:t xml:space="preserve">Complete delivery history. </w:t>
      </w:r>
    </w:p>
    <w:p w14:paraId="5766A2F4" w14:textId="77777777" w:rsidR="006670E2" w:rsidRPr="006670E2" w:rsidRDefault="006670E2" w:rsidP="006670E2">
      <w:pPr>
        <w:numPr>
          <w:ilvl w:val="0"/>
          <w:numId w:val="722"/>
        </w:numPr>
      </w:pPr>
      <w:r w:rsidRPr="006670E2">
        <w:t xml:space="preserve">Backend remains the single source of truth. </w:t>
      </w:r>
    </w:p>
    <w:p w14:paraId="17864335" w14:textId="77777777" w:rsidR="006670E2" w:rsidRPr="006670E2" w:rsidRDefault="006670E2" w:rsidP="006670E2">
      <w:r w:rsidRPr="006670E2">
        <w:lastRenderedPageBreak/>
        <w:t>These specifications define the Delivery Management module for Version 1.0 and must not be modified without updating the documentation.</w:t>
      </w:r>
    </w:p>
    <w:p w14:paraId="14CD168F" w14:textId="77777777" w:rsidR="006670E2" w:rsidRPr="006670E2" w:rsidRDefault="006670E2" w:rsidP="006670E2">
      <w:r w:rsidRPr="006670E2">
        <w:pict w14:anchorId="5D6486E4">
          <v:rect id="_x0000_i9771" style="width:0;height:1.5pt" o:hralign="center" o:hrstd="t" o:hr="t" fillcolor="#a0a0a0" stroked="f"/>
        </w:pict>
      </w:r>
    </w:p>
    <w:p w14:paraId="1AE7184F" w14:textId="77777777" w:rsidR="006670E2" w:rsidRPr="006670E2" w:rsidRDefault="006670E2" w:rsidP="006670E2">
      <w:pPr>
        <w:rPr>
          <w:b/>
          <w:bCs/>
        </w:rPr>
      </w:pPr>
      <w:r w:rsidRPr="006670E2">
        <w:rPr>
          <w:b/>
          <w:bCs/>
        </w:rPr>
        <w:t>121. Volume 5 Completion Statement</w:t>
      </w:r>
    </w:p>
    <w:p w14:paraId="2E9C568F" w14:textId="77777777" w:rsidR="006670E2" w:rsidRPr="006670E2" w:rsidRDefault="006670E2" w:rsidP="006670E2">
      <w:r w:rsidRPr="006670E2">
        <w:t xml:space="preserve">This concludes </w:t>
      </w:r>
      <w:r w:rsidRPr="006670E2">
        <w:rPr>
          <w:b/>
          <w:bCs/>
        </w:rPr>
        <w:t>Volume 5 – Delivery Management Module Specification</w:t>
      </w:r>
      <w:r w:rsidRPr="006670E2">
        <w:t>.</w:t>
      </w:r>
    </w:p>
    <w:p w14:paraId="3EB166D8" w14:textId="77777777" w:rsidR="006670E2" w:rsidRPr="006670E2" w:rsidRDefault="006670E2" w:rsidP="006670E2">
      <w:r w:rsidRPr="006670E2">
        <w:t>Volume 5 fully defines:</w:t>
      </w:r>
    </w:p>
    <w:p w14:paraId="36C33D78" w14:textId="77777777" w:rsidR="006670E2" w:rsidRPr="006670E2" w:rsidRDefault="006670E2" w:rsidP="006670E2">
      <w:pPr>
        <w:numPr>
          <w:ilvl w:val="0"/>
          <w:numId w:val="723"/>
        </w:numPr>
      </w:pPr>
      <w:r w:rsidRPr="006670E2">
        <w:t xml:space="preserve">Delivery Management objectives and user experience </w:t>
      </w:r>
    </w:p>
    <w:p w14:paraId="7B19E5A1" w14:textId="77777777" w:rsidR="006670E2" w:rsidRPr="006670E2" w:rsidRDefault="006670E2" w:rsidP="006670E2">
      <w:pPr>
        <w:numPr>
          <w:ilvl w:val="0"/>
          <w:numId w:val="723"/>
        </w:numPr>
      </w:pPr>
      <w:r w:rsidRPr="006670E2">
        <w:t xml:space="preserve">Complete UI specification </w:t>
      </w:r>
    </w:p>
    <w:p w14:paraId="2B8B44CE" w14:textId="77777777" w:rsidR="006670E2" w:rsidRPr="006670E2" w:rsidRDefault="006670E2" w:rsidP="006670E2">
      <w:pPr>
        <w:numPr>
          <w:ilvl w:val="0"/>
          <w:numId w:val="723"/>
        </w:numPr>
      </w:pPr>
      <w:r w:rsidRPr="006670E2">
        <w:t xml:space="preserve">Frontend architecture </w:t>
      </w:r>
    </w:p>
    <w:p w14:paraId="18DB5B4B" w14:textId="77777777" w:rsidR="006670E2" w:rsidRPr="006670E2" w:rsidRDefault="006670E2" w:rsidP="006670E2">
      <w:pPr>
        <w:numPr>
          <w:ilvl w:val="0"/>
          <w:numId w:val="723"/>
        </w:numPr>
      </w:pPr>
      <w:r w:rsidRPr="006670E2">
        <w:t xml:space="preserve">Backend architecture and database design </w:t>
      </w:r>
    </w:p>
    <w:p w14:paraId="324A1886" w14:textId="77777777" w:rsidR="006670E2" w:rsidRPr="006670E2" w:rsidRDefault="006670E2" w:rsidP="006670E2">
      <w:pPr>
        <w:numPr>
          <w:ilvl w:val="0"/>
          <w:numId w:val="723"/>
        </w:numPr>
      </w:pPr>
      <w:r w:rsidRPr="006670E2">
        <w:t xml:space="preserve">Queue and Priority Queue implementation </w:t>
      </w:r>
    </w:p>
    <w:p w14:paraId="5F9BA312" w14:textId="77777777" w:rsidR="006670E2" w:rsidRPr="006670E2" w:rsidRDefault="006670E2" w:rsidP="006670E2">
      <w:pPr>
        <w:numPr>
          <w:ilvl w:val="0"/>
          <w:numId w:val="723"/>
        </w:numPr>
      </w:pPr>
      <w:r w:rsidRPr="006670E2">
        <w:t xml:space="preserve">User workflows </w:t>
      </w:r>
    </w:p>
    <w:p w14:paraId="70CBD3EF" w14:textId="77777777" w:rsidR="006670E2" w:rsidRPr="006670E2" w:rsidRDefault="006670E2" w:rsidP="006670E2">
      <w:pPr>
        <w:numPr>
          <w:ilvl w:val="0"/>
          <w:numId w:val="723"/>
        </w:numPr>
      </w:pPr>
      <w:r w:rsidRPr="006670E2">
        <w:t xml:space="preserve">Business rules </w:t>
      </w:r>
    </w:p>
    <w:p w14:paraId="568E7554" w14:textId="77777777" w:rsidR="006670E2" w:rsidRPr="006670E2" w:rsidRDefault="006670E2" w:rsidP="006670E2">
      <w:pPr>
        <w:numPr>
          <w:ilvl w:val="0"/>
          <w:numId w:val="723"/>
        </w:numPr>
      </w:pPr>
      <w:r w:rsidRPr="006670E2">
        <w:t xml:space="preserve">Validation </w:t>
      </w:r>
    </w:p>
    <w:p w14:paraId="3237FAF2" w14:textId="77777777" w:rsidR="006670E2" w:rsidRPr="006670E2" w:rsidRDefault="006670E2" w:rsidP="006670E2">
      <w:pPr>
        <w:numPr>
          <w:ilvl w:val="0"/>
          <w:numId w:val="723"/>
        </w:numPr>
      </w:pPr>
      <w:r w:rsidRPr="006670E2">
        <w:t xml:space="preserve">Security </w:t>
      </w:r>
    </w:p>
    <w:p w14:paraId="28A2F12E" w14:textId="77777777" w:rsidR="006670E2" w:rsidRPr="006670E2" w:rsidRDefault="006670E2" w:rsidP="006670E2">
      <w:pPr>
        <w:numPr>
          <w:ilvl w:val="0"/>
          <w:numId w:val="723"/>
        </w:numPr>
      </w:pPr>
      <w:r w:rsidRPr="006670E2">
        <w:t xml:space="preserve">Testing </w:t>
      </w:r>
    </w:p>
    <w:p w14:paraId="0E0B2E55" w14:textId="77777777" w:rsidR="006670E2" w:rsidRPr="006670E2" w:rsidRDefault="006670E2" w:rsidP="006670E2">
      <w:pPr>
        <w:numPr>
          <w:ilvl w:val="0"/>
          <w:numId w:val="723"/>
        </w:numPr>
      </w:pPr>
      <w:r w:rsidRPr="006670E2">
        <w:t xml:space="preserve">Locked implementation specifications </w:t>
      </w:r>
    </w:p>
    <w:p w14:paraId="5DFD2455" w14:textId="77777777" w:rsidR="006670E2" w:rsidRPr="006670E2" w:rsidRDefault="006670E2" w:rsidP="006670E2">
      <w:r w:rsidRPr="006670E2">
        <w:t>Together with Volumes 1–4, this documentation provides a complete implementation blueprint for the Delivery Management module while maintaining consistency with the overall Drone Delivery Navigation System architecture.</w:t>
      </w:r>
    </w:p>
    <w:p w14:paraId="5367A639" w14:textId="77777777" w:rsidR="006670E2" w:rsidRPr="006670E2" w:rsidRDefault="006670E2" w:rsidP="006670E2">
      <w:r w:rsidRPr="006670E2">
        <w:pict w14:anchorId="7497CD7D">
          <v:rect id="_x0000_i9772" style="width:0;height:1.5pt" o:hralign="center" o:hrstd="t" o:hr="t" fillcolor="#a0a0a0" stroked="f"/>
        </w:pict>
      </w:r>
    </w:p>
    <w:p w14:paraId="4A60AE46" w14:textId="77777777" w:rsidR="006670E2" w:rsidRPr="006670E2" w:rsidRDefault="006670E2" w:rsidP="006670E2">
      <w:pPr>
        <w:rPr>
          <w:b/>
          <w:bCs/>
        </w:rPr>
      </w:pPr>
      <w:r w:rsidRPr="006670E2">
        <w:rPr>
          <w:b/>
          <w:bCs/>
        </w:rPr>
        <w:t>End of Volume 5</w:t>
      </w:r>
    </w:p>
    <w:p w14:paraId="2A7417B4" w14:textId="77777777" w:rsidR="006670E2" w:rsidRPr="006670E2" w:rsidRDefault="006670E2" w:rsidP="006670E2">
      <w:pPr>
        <w:rPr>
          <w:b/>
          <w:bCs/>
        </w:rPr>
      </w:pPr>
      <w:r w:rsidRPr="006670E2">
        <w:rPr>
          <w:b/>
          <w:bCs/>
        </w:rPr>
        <w:t>DRONE DELIVERY NAVIGATION SYSTEM</w:t>
      </w:r>
    </w:p>
    <w:p w14:paraId="42BE0B2A" w14:textId="77777777" w:rsidR="006670E2" w:rsidRPr="006670E2" w:rsidRDefault="006670E2" w:rsidP="006670E2">
      <w:pPr>
        <w:rPr>
          <w:b/>
          <w:bCs/>
        </w:rPr>
      </w:pPr>
      <w:r w:rsidRPr="006670E2">
        <w:rPr>
          <w:b/>
          <w:bCs/>
        </w:rPr>
        <w:t>VOLUME 6 – ANALYTICS DASHBOARD MODULE SPECIFICATION</w:t>
      </w:r>
    </w:p>
    <w:p w14:paraId="0FBF1BA2" w14:textId="77777777" w:rsidR="006670E2" w:rsidRPr="006670E2" w:rsidRDefault="006670E2" w:rsidP="006670E2">
      <w:pPr>
        <w:rPr>
          <w:b/>
          <w:bCs/>
        </w:rPr>
      </w:pPr>
      <w:r w:rsidRPr="006670E2">
        <w:rPr>
          <w:b/>
          <w:bCs/>
        </w:rPr>
        <w:t>SECTION 1</w:t>
      </w:r>
    </w:p>
    <w:p w14:paraId="3193D35E" w14:textId="77777777" w:rsidR="006670E2" w:rsidRPr="006670E2" w:rsidRDefault="006670E2" w:rsidP="006670E2">
      <w:pPr>
        <w:rPr>
          <w:b/>
          <w:bCs/>
        </w:rPr>
      </w:pPr>
      <w:r w:rsidRPr="006670E2">
        <w:rPr>
          <w:b/>
          <w:bCs/>
        </w:rPr>
        <w:t>Analytics Dashboard Overview &amp; Complete UI Specification</w:t>
      </w:r>
    </w:p>
    <w:p w14:paraId="0F209BDC" w14:textId="77777777" w:rsidR="006670E2" w:rsidRPr="006670E2" w:rsidRDefault="006670E2" w:rsidP="006670E2">
      <w:r w:rsidRPr="006670E2">
        <w:pict w14:anchorId="0D644DDE">
          <v:rect id="_x0000_i10035" style="width:0;height:1.5pt" o:hralign="center" o:hrstd="t" o:hr="t" fillcolor="#a0a0a0" stroked="f"/>
        </w:pict>
      </w:r>
    </w:p>
    <w:p w14:paraId="7108112C" w14:textId="77777777" w:rsidR="006670E2" w:rsidRPr="006670E2" w:rsidRDefault="006670E2" w:rsidP="006670E2">
      <w:pPr>
        <w:rPr>
          <w:b/>
          <w:bCs/>
        </w:rPr>
      </w:pPr>
      <w:r w:rsidRPr="006670E2">
        <w:rPr>
          <w:b/>
          <w:bCs/>
        </w:rPr>
        <w:t>Cover Statement</w:t>
      </w:r>
    </w:p>
    <w:p w14:paraId="5D87C569" w14:textId="77777777" w:rsidR="006670E2" w:rsidRPr="006670E2" w:rsidRDefault="006670E2" w:rsidP="006670E2">
      <w:r w:rsidRPr="006670E2">
        <w:t>The Analytics Dashboard serves as the intelligence and reporting center of the Drone Delivery Navigation System. It transforms operational data into meaningful business insights through interactive charts, performance indicators, and visual reports.</w:t>
      </w:r>
    </w:p>
    <w:p w14:paraId="3CAD33DF" w14:textId="77777777" w:rsidR="006670E2" w:rsidRPr="006670E2" w:rsidRDefault="006670E2" w:rsidP="006670E2">
      <w:r w:rsidRPr="006670E2">
        <w:lastRenderedPageBreak/>
        <w:t xml:space="preserve">Unlike the operational modules that focus on managing drones, routes, and deliveries, the Analytics Dashboard focuses on </w:t>
      </w:r>
      <w:r w:rsidRPr="006670E2">
        <w:rPr>
          <w:b/>
          <w:bCs/>
        </w:rPr>
        <w:t>decision support</w:t>
      </w:r>
      <w:r w:rsidRPr="006670E2">
        <w:t>, allowing administrators and logistics managers to monitor performance, identify trends, evaluate operational efficiency, and improve future delivery planning.</w:t>
      </w:r>
    </w:p>
    <w:p w14:paraId="5BABCCF9" w14:textId="77777777" w:rsidR="006670E2" w:rsidRPr="006670E2" w:rsidRDefault="006670E2" w:rsidP="006670E2">
      <w:r w:rsidRPr="006670E2">
        <w:t xml:space="preserve">The module uses a </w:t>
      </w:r>
      <w:r w:rsidRPr="006670E2">
        <w:rPr>
          <w:b/>
          <w:bCs/>
        </w:rPr>
        <w:t>minimal purple theme</w:t>
      </w:r>
      <w:r w:rsidRPr="006670E2">
        <w:t>, representing intelligence, analytics, and data visualization while maintaining consistency with the application's unified design language.</w:t>
      </w:r>
    </w:p>
    <w:p w14:paraId="68E359ED" w14:textId="77777777" w:rsidR="006670E2" w:rsidRPr="006670E2" w:rsidRDefault="006670E2" w:rsidP="006670E2">
      <w:r w:rsidRPr="006670E2">
        <w:pict w14:anchorId="5C0BE343">
          <v:rect id="_x0000_i10036" style="width:0;height:1.5pt" o:hralign="center" o:hrstd="t" o:hr="t" fillcolor="#a0a0a0" stroked="f"/>
        </w:pict>
      </w:r>
    </w:p>
    <w:p w14:paraId="74FDC165" w14:textId="77777777" w:rsidR="006670E2" w:rsidRPr="006670E2" w:rsidRDefault="006670E2" w:rsidP="006670E2">
      <w:pPr>
        <w:rPr>
          <w:b/>
          <w:bCs/>
        </w:rPr>
      </w:pPr>
      <w:r w:rsidRPr="006670E2">
        <w:rPr>
          <w:b/>
          <w:bCs/>
        </w:rPr>
        <w:t>1. Module Purpose</w:t>
      </w:r>
    </w:p>
    <w:p w14:paraId="45F139E6" w14:textId="77777777" w:rsidR="006670E2" w:rsidRPr="006670E2" w:rsidRDefault="006670E2" w:rsidP="006670E2">
      <w:r w:rsidRPr="006670E2">
        <w:t>The Analytics Dashboard enables users to:</w:t>
      </w:r>
    </w:p>
    <w:p w14:paraId="52471049" w14:textId="77777777" w:rsidR="006670E2" w:rsidRPr="006670E2" w:rsidRDefault="006670E2" w:rsidP="006670E2">
      <w:pPr>
        <w:numPr>
          <w:ilvl w:val="0"/>
          <w:numId w:val="724"/>
        </w:numPr>
      </w:pPr>
      <w:r w:rsidRPr="006670E2">
        <w:t xml:space="preserve">Monitor overall system performance. </w:t>
      </w:r>
    </w:p>
    <w:p w14:paraId="0B48914C" w14:textId="77777777" w:rsidR="006670E2" w:rsidRPr="006670E2" w:rsidRDefault="006670E2" w:rsidP="006670E2">
      <w:pPr>
        <w:numPr>
          <w:ilvl w:val="0"/>
          <w:numId w:val="724"/>
        </w:numPr>
      </w:pPr>
      <w:r w:rsidRPr="006670E2">
        <w:t xml:space="preserve">View fleet utilization. </w:t>
      </w:r>
    </w:p>
    <w:p w14:paraId="79FABCBD" w14:textId="77777777" w:rsidR="006670E2" w:rsidRPr="006670E2" w:rsidRDefault="006670E2" w:rsidP="006670E2">
      <w:pPr>
        <w:numPr>
          <w:ilvl w:val="0"/>
          <w:numId w:val="724"/>
        </w:numPr>
      </w:pPr>
      <w:r w:rsidRPr="006670E2">
        <w:t xml:space="preserve">Analyze delivery performance. </w:t>
      </w:r>
    </w:p>
    <w:p w14:paraId="23279E57" w14:textId="77777777" w:rsidR="006670E2" w:rsidRPr="006670E2" w:rsidRDefault="006670E2" w:rsidP="006670E2">
      <w:pPr>
        <w:numPr>
          <w:ilvl w:val="0"/>
          <w:numId w:val="724"/>
        </w:numPr>
      </w:pPr>
      <w:r w:rsidRPr="006670E2">
        <w:t xml:space="preserve">Evaluate route efficiency. </w:t>
      </w:r>
    </w:p>
    <w:p w14:paraId="41F236DD" w14:textId="77777777" w:rsidR="006670E2" w:rsidRPr="006670E2" w:rsidRDefault="006670E2" w:rsidP="006670E2">
      <w:pPr>
        <w:numPr>
          <w:ilvl w:val="0"/>
          <w:numId w:val="724"/>
        </w:numPr>
      </w:pPr>
      <w:r w:rsidRPr="006670E2">
        <w:t xml:space="preserve">Monitor drone availability. </w:t>
      </w:r>
    </w:p>
    <w:p w14:paraId="042F8C2A" w14:textId="77777777" w:rsidR="006670E2" w:rsidRPr="006670E2" w:rsidRDefault="006670E2" w:rsidP="006670E2">
      <w:pPr>
        <w:numPr>
          <w:ilvl w:val="0"/>
          <w:numId w:val="724"/>
        </w:numPr>
      </w:pPr>
      <w:r w:rsidRPr="006670E2">
        <w:t xml:space="preserve">Track delivery trends. </w:t>
      </w:r>
    </w:p>
    <w:p w14:paraId="2F20CC80" w14:textId="77777777" w:rsidR="006670E2" w:rsidRPr="006670E2" w:rsidRDefault="006670E2" w:rsidP="006670E2">
      <w:pPr>
        <w:numPr>
          <w:ilvl w:val="0"/>
          <w:numId w:val="724"/>
        </w:numPr>
      </w:pPr>
      <w:r w:rsidRPr="006670E2">
        <w:t xml:space="preserve">Generate operational reports. </w:t>
      </w:r>
    </w:p>
    <w:p w14:paraId="1852088B" w14:textId="77777777" w:rsidR="006670E2" w:rsidRPr="006670E2" w:rsidRDefault="006670E2" w:rsidP="006670E2">
      <w:pPr>
        <w:numPr>
          <w:ilvl w:val="0"/>
          <w:numId w:val="724"/>
        </w:numPr>
      </w:pPr>
      <w:r w:rsidRPr="006670E2">
        <w:t xml:space="preserve">Compare historical performance. </w:t>
      </w:r>
    </w:p>
    <w:p w14:paraId="1E1E7F42" w14:textId="77777777" w:rsidR="006670E2" w:rsidRPr="006670E2" w:rsidRDefault="006670E2" w:rsidP="006670E2">
      <w:pPr>
        <w:numPr>
          <w:ilvl w:val="0"/>
          <w:numId w:val="724"/>
        </w:numPr>
      </w:pPr>
      <w:r w:rsidRPr="006670E2">
        <w:t xml:space="preserve">View key performance indicators. </w:t>
      </w:r>
    </w:p>
    <w:p w14:paraId="1304DAC0" w14:textId="77777777" w:rsidR="006670E2" w:rsidRPr="006670E2" w:rsidRDefault="006670E2" w:rsidP="006670E2">
      <w:pPr>
        <w:numPr>
          <w:ilvl w:val="0"/>
          <w:numId w:val="724"/>
        </w:numPr>
      </w:pPr>
      <w:r w:rsidRPr="006670E2">
        <w:t xml:space="preserve">Export analytics reports. </w:t>
      </w:r>
    </w:p>
    <w:p w14:paraId="3C48AE13" w14:textId="77777777" w:rsidR="006670E2" w:rsidRPr="006670E2" w:rsidRDefault="006670E2" w:rsidP="006670E2">
      <w:r w:rsidRPr="006670E2">
        <w:t>This module acts as the reporting layer of the entire Drone Delivery Navigation System.</w:t>
      </w:r>
    </w:p>
    <w:p w14:paraId="4B4ADCD4" w14:textId="77777777" w:rsidR="006670E2" w:rsidRPr="006670E2" w:rsidRDefault="006670E2" w:rsidP="006670E2">
      <w:r w:rsidRPr="006670E2">
        <w:pict w14:anchorId="4F1A6239">
          <v:rect id="_x0000_i10037" style="width:0;height:1.5pt" o:hralign="center" o:hrstd="t" o:hr="t" fillcolor="#a0a0a0" stroked="f"/>
        </w:pict>
      </w:r>
    </w:p>
    <w:p w14:paraId="12068743" w14:textId="77777777" w:rsidR="006670E2" w:rsidRPr="006670E2" w:rsidRDefault="006670E2" w:rsidP="006670E2">
      <w:pPr>
        <w:rPr>
          <w:b/>
          <w:bCs/>
        </w:rPr>
      </w:pPr>
      <w:r w:rsidRPr="006670E2">
        <w:rPr>
          <w:b/>
          <w:bCs/>
        </w:rPr>
        <w:t>2. Module Objectives</w:t>
      </w:r>
    </w:p>
    <w:p w14:paraId="1F7FCB71" w14:textId="77777777" w:rsidR="006670E2" w:rsidRPr="006670E2" w:rsidRDefault="006670E2" w:rsidP="006670E2">
      <w:pPr>
        <w:rPr>
          <w:b/>
          <w:bCs/>
        </w:rPr>
      </w:pPr>
      <w:r w:rsidRPr="006670E2">
        <w:rPr>
          <w:b/>
          <w:bCs/>
        </w:rPr>
        <w:t>Operational Objectives</w:t>
      </w:r>
    </w:p>
    <w:p w14:paraId="04AC6713" w14:textId="77777777" w:rsidR="006670E2" w:rsidRPr="006670E2" w:rsidRDefault="006670E2" w:rsidP="006670E2">
      <w:pPr>
        <w:numPr>
          <w:ilvl w:val="0"/>
          <w:numId w:val="725"/>
        </w:numPr>
      </w:pPr>
      <w:r w:rsidRPr="006670E2">
        <w:t xml:space="preserve">Improve operational visibility. </w:t>
      </w:r>
    </w:p>
    <w:p w14:paraId="64FB0025" w14:textId="77777777" w:rsidR="006670E2" w:rsidRPr="006670E2" w:rsidRDefault="006670E2" w:rsidP="006670E2">
      <w:pPr>
        <w:numPr>
          <w:ilvl w:val="0"/>
          <w:numId w:val="725"/>
        </w:numPr>
      </w:pPr>
      <w:r w:rsidRPr="006670E2">
        <w:t xml:space="preserve">Measure fleet efficiency. </w:t>
      </w:r>
    </w:p>
    <w:p w14:paraId="0C4166C8" w14:textId="77777777" w:rsidR="006670E2" w:rsidRPr="006670E2" w:rsidRDefault="006670E2" w:rsidP="006670E2">
      <w:pPr>
        <w:numPr>
          <w:ilvl w:val="0"/>
          <w:numId w:val="725"/>
        </w:numPr>
      </w:pPr>
      <w:r w:rsidRPr="006670E2">
        <w:t xml:space="preserve">Monitor delivery performance. </w:t>
      </w:r>
    </w:p>
    <w:p w14:paraId="4410CA3E" w14:textId="77777777" w:rsidR="006670E2" w:rsidRPr="006670E2" w:rsidRDefault="006670E2" w:rsidP="006670E2">
      <w:pPr>
        <w:numPr>
          <w:ilvl w:val="0"/>
          <w:numId w:val="725"/>
        </w:numPr>
      </w:pPr>
      <w:r w:rsidRPr="006670E2">
        <w:t xml:space="preserve">Analyze route optimization effectiveness. </w:t>
      </w:r>
    </w:p>
    <w:p w14:paraId="532B8038" w14:textId="77777777" w:rsidR="006670E2" w:rsidRPr="006670E2" w:rsidRDefault="006670E2" w:rsidP="006670E2">
      <w:pPr>
        <w:numPr>
          <w:ilvl w:val="0"/>
          <w:numId w:val="725"/>
        </w:numPr>
      </w:pPr>
      <w:r w:rsidRPr="006670E2">
        <w:t xml:space="preserve">Support management decisions. </w:t>
      </w:r>
    </w:p>
    <w:p w14:paraId="46E2BA10" w14:textId="77777777" w:rsidR="006670E2" w:rsidRPr="006670E2" w:rsidRDefault="006670E2" w:rsidP="006670E2">
      <w:pPr>
        <w:numPr>
          <w:ilvl w:val="0"/>
          <w:numId w:val="725"/>
        </w:numPr>
      </w:pPr>
      <w:r w:rsidRPr="006670E2">
        <w:t xml:space="preserve">Detect operational bottlenecks. </w:t>
      </w:r>
    </w:p>
    <w:p w14:paraId="0308C9DD" w14:textId="77777777" w:rsidR="006670E2" w:rsidRPr="006670E2" w:rsidRDefault="006670E2" w:rsidP="006670E2">
      <w:pPr>
        <w:rPr>
          <w:b/>
          <w:bCs/>
        </w:rPr>
      </w:pPr>
      <w:r w:rsidRPr="006670E2">
        <w:rPr>
          <w:b/>
          <w:bCs/>
        </w:rPr>
        <w:t>Academic Objectives</w:t>
      </w:r>
    </w:p>
    <w:p w14:paraId="0334D2CB" w14:textId="77777777" w:rsidR="006670E2" w:rsidRPr="006670E2" w:rsidRDefault="006670E2" w:rsidP="006670E2">
      <w:r w:rsidRPr="006670E2">
        <w:t>Demonstrate practical applications of:</w:t>
      </w:r>
    </w:p>
    <w:p w14:paraId="1C876F5F" w14:textId="77777777" w:rsidR="006670E2" w:rsidRPr="006670E2" w:rsidRDefault="006670E2" w:rsidP="006670E2">
      <w:pPr>
        <w:numPr>
          <w:ilvl w:val="0"/>
          <w:numId w:val="726"/>
        </w:numPr>
      </w:pPr>
      <w:r w:rsidRPr="006670E2">
        <w:t xml:space="preserve">Data Aggregation </w:t>
      </w:r>
    </w:p>
    <w:p w14:paraId="12C84DC7" w14:textId="77777777" w:rsidR="006670E2" w:rsidRPr="006670E2" w:rsidRDefault="006670E2" w:rsidP="006670E2">
      <w:pPr>
        <w:numPr>
          <w:ilvl w:val="0"/>
          <w:numId w:val="726"/>
        </w:numPr>
      </w:pPr>
      <w:r w:rsidRPr="006670E2">
        <w:t xml:space="preserve">Sorting </w:t>
      </w:r>
    </w:p>
    <w:p w14:paraId="295C74F4" w14:textId="77777777" w:rsidR="006670E2" w:rsidRPr="006670E2" w:rsidRDefault="006670E2" w:rsidP="006670E2">
      <w:pPr>
        <w:numPr>
          <w:ilvl w:val="0"/>
          <w:numId w:val="726"/>
        </w:numPr>
      </w:pPr>
      <w:r w:rsidRPr="006670E2">
        <w:lastRenderedPageBreak/>
        <w:t xml:space="preserve">Statistical Calculations </w:t>
      </w:r>
    </w:p>
    <w:p w14:paraId="5AFF8E2E" w14:textId="77777777" w:rsidR="006670E2" w:rsidRPr="006670E2" w:rsidRDefault="006670E2" w:rsidP="006670E2">
      <w:pPr>
        <w:numPr>
          <w:ilvl w:val="0"/>
          <w:numId w:val="726"/>
        </w:numPr>
      </w:pPr>
      <w:r w:rsidRPr="006670E2">
        <w:t xml:space="preserve">Arrays </w:t>
      </w:r>
    </w:p>
    <w:p w14:paraId="18FE56E0" w14:textId="77777777" w:rsidR="006670E2" w:rsidRPr="006670E2" w:rsidRDefault="006670E2" w:rsidP="006670E2">
      <w:pPr>
        <w:numPr>
          <w:ilvl w:val="0"/>
          <w:numId w:val="726"/>
        </w:numPr>
      </w:pPr>
      <w:r w:rsidRPr="006670E2">
        <w:t xml:space="preserve">Graphical Data Representation </w:t>
      </w:r>
    </w:p>
    <w:p w14:paraId="705792E2" w14:textId="77777777" w:rsidR="006670E2" w:rsidRPr="006670E2" w:rsidRDefault="006670E2" w:rsidP="006670E2">
      <w:r w:rsidRPr="006670E2">
        <w:t>Although this module contains fewer standalone algorithms than Route Optimization, it demonstrates how processed data can be summarized and visualized effectively.</w:t>
      </w:r>
    </w:p>
    <w:p w14:paraId="6AAADB30" w14:textId="77777777" w:rsidR="006670E2" w:rsidRPr="006670E2" w:rsidRDefault="006670E2" w:rsidP="006670E2">
      <w:r w:rsidRPr="006670E2">
        <w:pict w14:anchorId="4236F93A">
          <v:rect id="_x0000_i10038" style="width:0;height:1.5pt" o:hralign="center" o:hrstd="t" o:hr="t" fillcolor="#a0a0a0" stroked="f"/>
        </w:pict>
      </w:r>
    </w:p>
    <w:p w14:paraId="37A7C0A4" w14:textId="77777777" w:rsidR="006670E2" w:rsidRPr="006670E2" w:rsidRDefault="006670E2" w:rsidP="006670E2">
      <w:pPr>
        <w:rPr>
          <w:b/>
          <w:bCs/>
        </w:rPr>
      </w:pPr>
      <w:r w:rsidRPr="006670E2">
        <w:rPr>
          <w:b/>
          <w:bCs/>
        </w:rPr>
        <w:t>3. Module Design Philosophy</w:t>
      </w:r>
    </w:p>
    <w:p w14:paraId="39962540" w14:textId="77777777" w:rsidR="006670E2" w:rsidRPr="006670E2" w:rsidRDefault="006670E2" w:rsidP="006670E2">
      <w:r w:rsidRPr="006670E2">
        <w:t xml:space="preserve">The Analytics Dashboard should resemble a </w:t>
      </w:r>
      <w:r w:rsidRPr="006670E2">
        <w:rPr>
          <w:b/>
          <w:bCs/>
        </w:rPr>
        <w:t>Business Intelligence (BI) Dashboard</w:t>
      </w:r>
      <w:r w:rsidRPr="006670E2">
        <w:t>.</w:t>
      </w:r>
    </w:p>
    <w:p w14:paraId="501FE1A4" w14:textId="77777777" w:rsidR="006670E2" w:rsidRPr="006670E2" w:rsidRDefault="006670E2" w:rsidP="006670E2">
      <w:r w:rsidRPr="006670E2">
        <w:t>Users should immediately understand:</w:t>
      </w:r>
    </w:p>
    <w:p w14:paraId="72201ECD" w14:textId="77777777" w:rsidR="006670E2" w:rsidRPr="006670E2" w:rsidRDefault="006670E2" w:rsidP="006670E2">
      <w:pPr>
        <w:numPr>
          <w:ilvl w:val="0"/>
          <w:numId w:val="727"/>
        </w:numPr>
      </w:pPr>
      <w:r w:rsidRPr="006670E2">
        <w:t xml:space="preserve">Overall system health. </w:t>
      </w:r>
    </w:p>
    <w:p w14:paraId="554A9096" w14:textId="77777777" w:rsidR="006670E2" w:rsidRPr="006670E2" w:rsidRDefault="006670E2" w:rsidP="006670E2">
      <w:pPr>
        <w:numPr>
          <w:ilvl w:val="0"/>
          <w:numId w:val="727"/>
        </w:numPr>
      </w:pPr>
      <w:r w:rsidRPr="006670E2">
        <w:t xml:space="preserve">Fleet performance. </w:t>
      </w:r>
    </w:p>
    <w:p w14:paraId="2899BCE9" w14:textId="77777777" w:rsidR="006670E2" w:rsidRPr="006670E2" w:rsidRDefault="006670E2" w:rsidP="006670E2">
      <w:pPr>
        <w:numPr>
          <w:ilvl w:val="0"/>
          <w:numId w:val="727"/>
        </w:numPr>
      </w:pPr>
      <w:r w:rsidRPr="006670E2">
        <w:t xml:space="preserve">Delivery performance. </w:t>
      </w:r>
    </w:p>
    <w:p w14:paraId="2CF0F822" w14:textId="77777777" w:rsidR="006670E2" w:rsidRPr="006670E2" w:rsidRDefault="006670E2" w:rsidP="006670E2">
      <w:pPr>
        <w:numPr>
          <w:ilvl w:val="0"/>
          <w:numId w:val="727"/>
        </w:numPr>
      </w:pPr>
      <w:r w:rsidRPr="006670E2">
        <w:t xml:space="preserve">Route performance. </w:t>
      </w:r>
    </w:p>
    <w:p w14:paraId="336C00C0" w14:textId="77777777" w:rsidR="006670E2" w:rsidRPr="006670E2" w:rsidRDefault="006670E2" w:rsidP="006670E2">
      <w:pPr>
        <w:numPr>
          <w:ilvl w:val="0"/>
          <w:numId w:val="727"/>
        </w:numPr>
      </w:pPr>
      <w:r w:rsidRPr="006670E2">
        <w:t xml:space="preserve">Historical trends. </w:t>
      </w:r>
    </w:p>
    <w:p w14:paraId="51659BC4" w14:textId="77777777" w:rsidR="006670E2" w:rsidRPr="006670E2" w:rsidRDefault="006670E2" w:rsidP="006670E2">
      <w:r w:rsidRPr="006670E2">
        <w:t>The interface should emphasize clarity, readability, and decision-making.</w:t>
      </w:r>
    </w:p>
    <w:p w14:paraId="42159C20" w14:textId="77777777" w:rsidR="006670E2" w:rsidRPr="006670E2" w:rsidRDefault="006670E2" w:rsidP="006670E2">
      <w:r w:rsidRPr="006670E2">
        <w:pict w14:anchorId="5203FBB6">
          <v:rect id="_x0000_i10039" style="width:0;height:1.5pt" o:hralign="center" o:hrstd="t" o:hr="t" fillcolor="#a0a0a0" stroked="f"/>
        </w:pict>
      </w:r>
    </w:p>
    <w:p w14:paraId="52133D02" w14:textId="77777777" w:rsidR="006670E2" w:rsidRPr="006670E2" w:rsidRDefault="006670E2" w:rsidP="006670E2">
      <w:pPr>
        <w:rPr>
          <w:b/>
          <w:bCs/>
        </w:rPr>
      </w:pPr>
      <w:r w:rsidRPr="006670E2">
        <w:rPr>
          <w:b/>
          <w:bCs/>
        </w:rPr>
        <w:t>4. Visual Identity</w:t>
      </w:r>
    </w:p>
    <w:p w14:paraId="47185735" w14:textId="77777777" w:rsidR="006670E2" w:rsidRPr="006670E2" w:rsidRDefault="006670E2" w:rsidP="006670E2">
      <w:r w:rsidRPr="006670E2">
        <w:t>Analytics introduces a subtle purple identity.</w:t>
      </w:r>
    </w:p>
    <w:p w14:paraId="0BD67229" w14:textId="77777777" w:rsidR="006670E2" w:rsidRPr="006670E2" w:rsidRDefault="006670E2" w:rsidP="006670E2">
      <w:pPr>
        <w:rPr>
          <w:b/>
          <w:bCs/>
        </w:rPr>
      </w:pPr>
      <w:r w:rsidRPr="006670E2">
        <w:rPr>
          <w:b/>
          <w:bCs/>
        </w:rPr>
        <w:t>Theme</w:t>
      </w:r>
    </w:p>
    <w:p w14:paraId="3CE64392" w14:textId="77777777" w:rsidR="006670E2" w:rsidRPr="006670E2" w:rsidRDefault="006670E2" w:rsidP="006670E2">
      <w:r w:rsidRPr="006670E2">
        <w:t>Business Intelligence Dashboard</w:t>
      </w:r>
    </w:p>
    <w:p w14:paraId="68BB061D" w14:textId="77777777" w:rsidR="006670E2" w:rsidRPr="006670E2" w:rsidRDefault="006670E2" w:rsidP="006670E2">
      <w:pPr>
        <w:rPr>
          <w:b/>
          <w:bCs/>
        </w:rPr>
      </w:pPr>
      <w:r w:rsidRPr="006670E2">
        <w:rPr>
          <w:b/>
          <w:bCs/>
        </w:rPr>
        <w:t>Accent Color</w:t>
      </w:r>
    </w:p>
    <w:p w14:paraId="69E66AB6" w14:textId="77777777" w:rsidR="006670E2" w:rsidRPr="006670E2" w:rsidRDefault="006670E2" w:rsidP="006670E2">
      <w:r w:rsidRPr="006670E2">
        <w:t>Royal Purple</w:t>
      </w:r>
    </w:p>
    <w:p w14:paraId="4798C2B3" w14:textId="77777777" w:rsidR="006670E2" w:rsidRPr="006670E2" w:rsidRDefault="006670E2" w:rsidP="006670E2">
      <w:pPr>
        <w:rPr>
          <w:b/>
          <w:bCs/>
        </w:rPr>
      </w:pPr>
      <w:r w:rsidRPr="006670E2">
        <w:rPr>
          <w:b/>
          <w:bCs/>
        </w:rPr>
        <w:t>Background</w:t>
      </w:r>
    </w:p>
    <w:p w14:paraId="4A722D29" w14:textId="77777777" w:rsidR="006670E2" w:rsidRPr="006670E2" w:rsidRDefault="006670E2" w:rsidP="006670E2">
      <w:pPr>
        <w:numPr>
          <w:ilvl w:val="0"/>
          <w:numId w:val="728"/>
        </w:numPr>
      </w:pPr>
      <w:r w:rsidRPr="006670E2">
        <w:t xml:space="preserve">White base </w:t>
      </w:r>
    </w:p>
    <w:p w14:paraId="193B5976" w14:textId="77777777" w:rsidR="006670E2" w:rsidRPr="006670E2" w:rsidRDefault="006670E2" w:rsidP="006670E2">
      <w:pPr>
        <w:numPr>
          <w:ilvl w:val="0"/>
          <w:numId w:val="728"/>
        </w:numPr>
      </w:pPr>
      <w:r w:rsidRPr="006670E2">
        <w:t xml:space="preserve">Soft purple gradient </w:t>
      </w:r>
    </w:p>
    <w:p w14:paraId="14E3B5FF" w14:textId="77777777" w:rsidR="006670E2" w:rsidRPr="006670E2" w:rsidRDefault="006670E2" w:rsidP="006670E2">
      <w:pPr>
        <w:numPr>
          <w:ilvl w:val="0"/>
          <w:numId w:val="728"/>
        </w:numPr>
      </w:pPr>
      <w:r w:rsidRPr="006670E2">
        <w:t xml:space="preserve">Frosted glass cards </w:t>
      </w:r>
    </w:p>
    <w:p w14:paraId="7EC9BEF7" w14:textId="77777777" w:rsidR="006670E2" w:rsidRPr="006670E2" w:rsidRDefault="006670E2" w:rsidP="006670E2">
      <w:pPr>
        <w:numPr>
          <w:ilvl w:val="0"/>
          <w:numId w:val="728"/>
        </w:numPr>
      </w:pPr>
      <w:r w:rsidRPr="006670E2">
        <w:t xml:space="preserve">Minimal geometric background elements </w:t>
      </w:r>
    </w:p>
    <w:p w14:paraId="1CB006F0" w14:textId="77777777" w:rsidR="006670E2" w:rsidRPr="006670E2" w:rsidRDefault="006670E2" w:rsidP="006670E2">
      <w:r w:rsidRPr="006670E2">
        <w:t>The sidebar and header remain identical to every other module.</w:t>
      </w:r>
    </w:p>
    <w:p w14:paraId="2806ECBF" w14:textId="77777777" w:rsidR="006670E2" w:rsidRPr="006670E2" w:rsidRDefault="006670E2" w:rsidP="006670E2">
      <w:r w:rsidRPr="006670E2">
        <w:pict w14:anchorId="7DDC668E">
          <v:rect id="_x0000_i10040" style="width:0;height:1.5pt" o:hralign="center" o:hrstd="t" o:hr="t" fillcolor="#a0a0a0" stroked="f"/>
        </w:pict>
      </w:r>
    </w:p>
    <w:p w14:paraId="2CB520C6" w14:textId="77777777" w:rsidR="006670E2" w:rsidRPr="006670E2" w:rsidRDefault="006670E2" w:rsidP="006670E2">
      <w:pPr>
        <w:rPr>
          <w:b/>
          <w:bCs/>
        </w:rPr>
      </w:pPr>
      <w:r w:rsidRPr="006670E2">
        <w:rPr>
          <w:b/>
          <w:bCs/>
        </w:rPr>
        <w:t>5. User Journey</w:t>
      </w:r>
    </w:p>
    <w:p w14:paraId="3BB7070C" w14:textId="77777777" w:rsidR="006670E2" w:rsidRPr="006670E2" w:rsidRDefault="006670E2" w:rsidP="006670E2">
      <w:r w:rsidRPr="006670E2">
        <w:t>Dashboard</w:t>
      </w:r>
    </w:p>
    <w:p w14:paraId="77963D42" w14:textId="77777777" w:rsidR="006670E2" w:rsidRPr="006670E2" w:rsidRDefault="006670E2" w:rsidP="006670E2">
      <w:r w:rsidRPr="006670E2">
        <w:lastRenderedPageBreak/>
        <w:t xml:space="preserve">      │</w:t>
      </w:r>
    </w:p>
    <w:p w14:paraId="59B90E60" w14:textId="77777777" w:rsidR="006670E2" w:rsidRPr="006670E2" w:rsidRDefault="006670E2" w:rsidP="006670E2">
      <w:r w:rsidRPr="006670E2">
        <w:t xml:space="preserve">      </w:t>
      </w:r>
      <w:r w:rsidRPr="006670E2">
        <w:rPr>
          <w:rFonts w:ascii="Arial" w:hAnsi="Arial" w:cs="Arial"/>
        </w:rPr>
        <w:t>▼</w:t>
      </w:r>
    </w:p>
    <w:p w14:paraId="2B696D64" w14:textId="77777777" w:rsidR="006670E2" w:rsidRPr="006670E2" w:rsidRDefault="006670E2" w:rsidP="006670E2">
      <w:r w:rsidRPr="006670E2">
        <w:t>Analytics Dashboard</w:t>
      </w:r>
    </w:p>
    <w:p w14:paraId="06965A1E" w14:textId="77777777" w:rsidR="006670E2" w:rsidRPr="006670E2" w:rsidRDefault="006670E2" w:rsidP="006670E2">
      <w:r w:rsidRPr="006670E2">
        <w:t xml:space="preserve">      │</w:t>
      </w:r>
    </w:p>
    <w:p w14:paraId="510BDAA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View KPIs</w:t>
      </w:r>
    </w:p>
    <w:p w14:paraId="4ECF595C" w14:textId="77777777" w:rsidR="006670E2" w:rsidRPr="006670E2" w:rsidRDefault="006670E2" w:rsidP="006670E2">
      <w:r w:rsidRPr="006670E2">
        <w:t xml:space="preserve">      │</w:t>
      </w:r>
    </w:p>
    <w:p w14:paraId="03A3F67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Analyze Fleet</w:t>
      </w:r>
    </w:p>
    <w:p w14:paraId="4432F71E" w14:textId="77777777" w:rsidR="006670E2" w:rsidRPr="006670E2" w:rsidRDefault="006670E2" w:rsidP="006670E2">
      <w:r w:rsidRPr="006670E2">
        <w:t xml:space="preserve">      │</w:t>
      </w:r>
    </w:p>
    <w:p w14:paraId="723F031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Analyze Deliveries</w:t>
      </w:r>
    </w:p>
    <w:p w14:paraId="7666E80A" w14:textId="77777777" w:rsidR="006670E2" w:rsidRPr="006670E2" w:rsidRDefault="006670E2" w:rsidP="006670E2">
      <w:r w:rsidRPr="006670E2">
        <w:t xml:space="preserve">      │</w:t>
      </w:r>
    </w:p>
    <w:p w14:paraId="64E0C18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Analyze Routes</w:t>
      </w:r>
    </w:p>
    <w:p w14:paraId="1D6DB95B" w14:textId="77777777" w:rsidR="006670E2" w:rsidRPr="006670E2" w:rsidRDefault="006670E2" w:rsidP="006670E2">
      <w:r w:rsidRPr="006670E2">
        <w:t xml:space="preserve">      │</w:t>
      </w:r>
    </w:p>
    <w:p w14:paraId="156C92F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View Charts</w:t>
      </w:r>
    </w:p>
    <w:p w14:paraId="014E6BA4" w14:textId="77777777" w:rsidR="006670E2" w:rsidRPr="006670E2" w:rsidRDefault="006670E2" w:rsidP="006670E2">
      <w:r w:rsidRPr="006670E2">
        <w:t xml:space="preserve">      │</w:t>
      </w:r>
    </w:p>
    <w:p w14:paraId="3884339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Filter Reports</w:t>
      </w:r>
    </w:p>
    <w:p w14:paraId="42BD015A" w14:textId="77777777" w:rsidR="006670E2" w:rsidRPr="006670E2" w:rsidRDefault="006670E2" w:rsidP="006670E2">
      <w:r w:rsidRPr="006670E2">
        <w:t xml:space="preserve">      │</w:t>
      </w:r>
    </w:p>
    <w:p w14:paraId="67E9AD8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Export Reports</w:t>
      </w:r>
    </w:p>
    <w:p w14:paraId="0AB36ACB" w14:textId="77777777" w:rsidR="006670E2" w:rsidRPr="006670E2" w:rsidRDefault="006670E2" w:rsidP="006670E2">
      <w:r w:rsidRPr="006670E2">
        <w:t xml:space="preserve">      │</w:t>
      </w:r>
    </w:p>
    <w:p w14:paraId="20149131" w14:textId="77777777" w:rsidR="006670E2" w:rsidRPr="006670E2" w:rsidRDefault="006670E2" w:rsidP="006670E2">
      <w:r w:rsidRPr="006670E2">
        <w:t xml:space="preserve">      └── Monitor Trends</w:t>
      </w:r>
    </w:p>
    <w:p w14:paraId="5012B50E" w14:textId="77777777" w:rsidR="006670E2" w:rsidRPr="006670E2" w:rsidRDefault="006670E2" w:rsidP="006670E2">
      <w:r w:rsidRPr="006670E2">
        <w:t>The workflow should focus on analysis rather than data entry.</w:t>
      </w:r>
    </w:p>
    <w:p w14:paraId="78B8B306" w14:textId="77777777" w:rsidR="006670E2" w:rsidRPr="006670E2" w:rsidRDefault="006670E2" w:rsidP="006670E2">
      <w:r w:rsidRPr="006670E2">
        <w:pict w14:anchorId="0B5755F1">
          <v:rect id="_x0000_i10041" style="width:0;height:1.5pt" o:hralign="center" o:hrstd="t" o:hr="t" fillcolor="#a0a0a0" stroked="f"/>
        </w:pict>
      </w:r>
    </w:p>
    <w:p w14:paraId="60B8DE52" w14:textId="77777777" w:rsidR="006670E2" w:rsidRPr="006670E2" w:rsidRDefault="006670E2" w:rsidP="006670E2">
      <w:pPr>
        <w:rPr>
          <w:b/>
          <w:bCs/>
        </w:rPr>
      </w:pPr>
      <w:r w:rsidRPr="006670E2">
        <w:rPr>
          <w:b/>
          <w:bCs/>
        </w:rPr>
        <w:t>6. Complete Page Layout</w:t>
      </w:r>
    </w:p>
    <w:p w14:paraId="2F35D46B" w14:textId="77777777" w:rsidR="006670E2" w:rsidRPr="006670E2" w:rsidRDefault="006670E2" w:rsidP="006670E2">
      <w:r w:rsidRPr="006670E2">
        <w:t>+--------------------------------------------------------------------------------------+</w:t>
      </w:r>
    </w:p>
    <w:p w14:paraId="3F22E48A" w14:textId="77777777" w:rsidR="006670E2" w:rsidRPr="006670E2" w:rsidRDefault="006670E2" w:rsidP="006670E2">
      <w:r w:rsidRPr="006670E2">
        <w:t>|                                      HEADER                                          |</w:t>
      </w:r>
    </w:p>
    <w:p w14:paraId="38A6498A" w14:textId="77777777" w:rsidR="006670E2" w:rsidRPr="006670E2" w:rsidRDefault="006670E2" w:rsidP="006670E2">
      <w:r w:rsidRPr="006670E2">
        <w:t>+----------------------+---------------------------------------------------------------+</w:t>
      </w:r>
    </w:p>
    <w:p w14:paraId="5E6010F1" w14:textId="77777777" w:rsidR="006670E2" w:rsidRPr="006670E2" w:rsidRDefault="006670E2" w:rsidP="006670E2">
      <w:r w:rsidRPr="006670E2">
        <w:t>|                      | Analytics Hero                                                |</w:t>
      </w:r>
    </w:p>
    <w:p w14:paraId="2676D747" w14:textId="77777777" w:rsidR="006670E2" w:rsidRPr="006670E2" w:rsidRDefault="006670E2" w:rsidP="006670E2">
      <w:r w:rsidRPr="006670E2">
        <w:t>|                      +---------------------------------------------------------------+</w:t>
      </w:r>
    </w:p>
    <w:p w14:paraId="382D7D95" w14:textId="77777777" w:rsidR="006670E2" w:rsidRPr="006670E2" w:rsidRDefault="006670E2" w:rsidP="006670E2">
      <w:r w:rsidRPr="006670E2">
        <w:t>|                      | KPI Cards                                                     |</w:t>
      </w:r>
    </w:p>
    <w:p w14:paraId="44379F36" w14:textId="77777777" w:rsidR="006670E2" w:rsidRPr="006670E2" w:rsidRDefault="006670E2" w:rsidP="006670E2">
      <w:r w:rsidRPr="006670E2">
        <w:t>|      SIDEBAR         +---------------------------------------------------------------+</w:t>
      </w:r>
    </w:p>
    <w:p w14:paraId="24E3AB8B" w14:textId="77777777" w:rsidR="006670E2" w:rsidRPr="006670E2" w:rsidRDefault="006670E2" w:rsidP="006670E2">
      <w:r w:rsidRPr="006670E2">
        <w:t>|                      | Filter Bar                                                    |</w:t>
      </w:r>
    </w:p>
    <w:p w14:paraId="4D38AD91" w14:textId="77777777" w:rsidR="006670E2" w:rsidRPr="006670E2" w:rsidRDefault="006670E2" w:rsidP="006670E2">
      <w:r w:rsidRPr="006670E2">
        <w:t>|                      +---------------------------------------------------------------+</w:t>
      </w:r>
    </w:p>
    <w:p w14:paraId="126764C0" w14:textId="77777777" w:rsidR="006670E2" w:rsidRPr="006670E2" w:rsidRDefault="006670E2" w:rsidP="006670E2">
      <w:r w:rsidRPr="006670E2">
        <w:lastRenderedPageBreak/>
        <w:t>|                      | Fleet Chart           | Delivery Chart                         |</w:t>
      </w:r>
    </w:p>
    <w:p w14:paraId="2390E1C2" w14:textId="77777777" w:rsidR="006670E2" w:rsidRPr="006670E2" w:rsidRDefault="006670E2" w:rsidP="006670E2">
      <w:r w:rsidRPr="006670E2">
        <w:t>|                      +-----------------------+---------------------------------------+</w:t>
      </w:r>
    </w:p>
    <w:p w14:paraId="08319850" w14:textId="77777777" w:rsidR="006670E2" w:rsidRPr="006670E2" w:rsidRDefault="006670E2" w:rsidP="006670E2">
      <w:r w:rsidRPr="006670E2">
        <w:t>|                      | Route Efficiency      | Drone Status                           |</w:t>
      </w:r>
    </w:p>
    <w:p w14:paraId="71ACD774" w14:textId="77777777" w:rsidR="006670E2" w:rsidRPr="006670E2" w:rsidRDefault="006670E2" w:rsidP="006670E2">
      <w:r w:rsidRPr="006670E2">
        <w:t>|                      +-----------------------+---------------------------------------+</w:t>
      </w:r>
    </w:p>
    <w:p w14:paraId="0ED2654B" w14:textId="77777777" w:rsidR="006670E2" w:rsidRPr="006670E2" w:rsidRDefault="006670E2" w:rsidP="006670E2">
      <w:r w:rsidRPr="006670E2">
        <w:t>|                      | Performance Trends Timeline                                  |</w:t>
      </w:r>
    </w:p>
    <w:p w14:paraId="3884B44E" w14:textId="77777777" w:rsidR="006670E2" w:rsidRPr="006670E2" w:rsidRDefault="006670E2" w:rsidP="006670E2">
      <w:r w:rsidRPr="006670E2">
        <w:t>|                      +---------------------------------------------------------------+</w:t>
      </w:r>
    </w:p>
    <w:p w14:paraId="5605E7CE" w14:textId="77777777" w:rsidR="006670E2" w:rsidRPr="006670E2" w:rsidRDefault="006670E2" w:rsidP="006670E2">
      <w:r w:rsidRPr="006670E2">
        <w:t>|                      | Recent Reports / Export Panel                                |</w:t>
      </w:r>
    </w:p>
    <w:p w14:paraId="3B9AB103" w14:textId="77777777" w:rsidR="006670E2" w:rsidRPr="006670E2" w:rsidRDefault="006670E2" w:rsidP="006670E2">
      <w:r w:rsidRPr="006670E2">
        <w:t>+----------------------+---------------------------------------------------------------+</w:t>
      </w:r>
    </w:p>
    <w:p w14:paraId="38859E80" w14:textId="77777777" w:rsidR="006670E2" w:rsidRPr="006670E2" w:rsidRDefault="006670E2" w:rsidP="006670E2">
      <w:r w:rsidRPr="006670E2">
        <w:t>Charts occupy most of the available workspace.</w:t>
      </w:r>
    </w:p>
    <w:p w14:paraId="791E693E" w14:textId="77777777" w:rsidR="006670E2" w:rsidRPr="006670E2" w:rsidRDefault="006670E2" w:rsidP="006670E2">
      <w:r w:rsidRPr="006670E2">
        <w:pict w14:anchorId="3088B7DF">
          <v:rect id="_x0000_i10042" style="width:0;height:1.5pt" o:hralign="center" o:hrstd="t" o:hr="t" fillcolor="#a0a0a0" stroked="f"/>
        </w:pict>
      </w:r>
    </w:p>
    <w:p w14:paraId="1EB85A13" w14:textId="77777777" w:rsidR="006670E2" w:rsidRPr="006670E2" w:rsidRDefault="006670E2" w:rsidP="006670E2">
      <w:pPr>
        <w:rPr>
          <w:b/>
          <w:bCs/>
        </w:rPr>
      </w:pPr>
      <w:r w:rsidRPr="006670E2">
        <w:rPr>
          <w:b/>
          <w:bCs/>
        </w:rPr>
        <w:t>7. Analytics Hero Section</w:t>
      </w:r>
    </w:p>
    <w:p w14:paraId="216449C5" w14:textId="77777777" w:rsidR="006670E2" w:rsidRPr="006670E2" w:rsidRDefault="006670E2" w:rsidP="006670E2">
      <w:pPr>
        <w:rPr>
          <w:b/>
          <w:bCs/>
        </w:rPr>
      </w:pPr>
      <w:r w:rsidRPr="006670E2">
        <w:rPr>
          <w:b/>
          <w:bCs/>
        </w:rPr>
        <w:t>Left Side</w:t>
      </w:r>
    </w:p>
    <w:p w14:paraId="1F6ECD41" w14:textId="77777777" w:rsidR="006670E2" w:rsidRPr="006670E2" w:rsidRDefault="006670E2" w:rsidP="006670E2">
      <w:r w:rsidRPr="006670E2">
        <w:t>Title:</w:t>
      </w:r>
    </w:p>
    <w:p w14:paraId="78C50369" w14:textId="77777777" w:rsidR="006670E2" w:rsidRPr="006670E2" w:rsidRDefault="006670E2" w:rsidP="006670E2">
      <w:r w:rsidRPr="006670E2">
        <w:rPr>
          <w:b/>
          <w:bCs/>
        </w:rPr>
        <w:t>Analytics Dashboard</w:t>
      </w:r>
    </w:p>
    <w:p w14:paraId="3920DA51" w14:textId="77777777" w:rsidR="006670E2" w:rsidRPr="006670E2" w:rsidRDefault="006670E2" w:rsidP="006670E2">
      <w:r w:rsidRPr="006670E2">
        <w:t>Subtitle:</w:t>
      </w:r>
    </w:p>
    <w:p w14:paraId="3C6422FA" w14:textId="77777777" w:rsidR="006670E2" w:rsidRPr="006670E2" w:rsidRDefault="006670E2" w:rsidP="006670E2">
      <w:r w:rsidRPr="006670E2">
        <w:rPr>
          <w:i/>
          <w:iCs/>
        </w:rPr>
        <w:t>"Monitor fleet performance, delivery efficiency, and operational insights through intelligent analytics."</w:t>
      </w:r>
    </w:p>
    <w:p w14:paraId="689EAA95" w14:textId="77777777" w:rsidR="006670E2" w:rsidRPr="006670E2" w:rsidRDefault="006670E2" w:rsidP="006670E2">
      <w:r w:rsidRPr="006670E2">
        <w:t>Status Badge:</w:t>
      </w:r>
    </w:p>
    <w:p w14:paraId="2A030733" w14:textId="77777777" w:rsidR="006670E2" w:rsidRPr="006670E2" w:rsidRDefault="006670E2" w:rsidP="006670E2">
      <w:r w:rsidRPr="006670E2">
        <w:rPr>
          <w:rFonts w:ascii="Segoe UI Emoji" w:hAnsi="Segoe UI Emoji" w:cs="Segoe UI Emoji"/>
        </w:rPr>
        <w:t>🟢</w:t>
      </w:r>
      <w:r w:rsidRPr="006670E2">
        <w:t xml:space="preserve"> Analytics Engine Active</w:t>
      </w:r>
    </w:p>
    <w:p w14:paraId="5137E6AD" w14:textId="77777777" w:rsidR="006670E2" w:rsidRPr="006670E2" w:rsidRDefault="006670E2" w:rsidP="006670E2">
      <w:r w:rsidRPr="006670E2">
        <w:pict w14:anchorId="0802BE22">
          <v:rect id="_x0000_i10043" style="width:0;height:1.5pt" o:hralign="center" o:hrstd="t" o:hr="t" fillcolor="#a0a0a0" stroked="f"/>
        </w:pict>
      </w:r>
    </w:p>
    <w:p w14:paraId="689948B2" w14:textId="77777777" w:rsidR="006670E2" w:rsidRPr="006670E2" w:rsidRDefault="006670E2" w:rsidP="006670E2">
      <w:pPr>
        <w:rPr>
          <w:b/>
          <w:bCs/>
        </w:rPr>
      </w:pPr>
      <w:r w:rsidRPr="006670E2">
        <w:rPr>
          <w:b/>
          <w:bCs/>
        </w:rPr>
        <w:t>Right Side</w:t>
      </w:r>
    </w:p>
    <w:p w14:paraId="5B86CA4D" w14:textId="77777777" w:rsidR="006670E2" w:rsidRPr="006670E2" w:rsidRDefault="006670E2" w:rsidP="006670E2">
      <w:r w:rsidRPr="006670E2">
        <w:t>Primary Action:</w:t>
      </w:r>
    </w:p>
    <w:p w14:paraId="5D0BCC8E" w14:textId="77777777" w:rsidR="006670E2" w:rsidRPr="006670E2" w:rsidRDefault="006670E2" w:rsidP="006670E2">
      <w:r w:rsidRPr="006670E2">
        <w:rPr>
          <w:b/>
          <w:bCs/>
        </w:rPr>
        <w:t>Export Report</w:t>
      </w:r>
    </w:p>
    <w:p w14:paraId="28B34299" w14:textId="77777777" w:rsidR="006670E2" w:rsidRPr="006670E2" w:rsidRDefault="006670E2" w:rsidP="006670E2">
      <w:r w:rsidRPr="006670E2">
        <w:t>Quick Summary:</w:t>
      </w:r>
    </w:p>
    <w:p w14:paraId="000EA75A" w14:textId="77777777" w:rsidR="006670E2" w:rsidRPr="006670E2" w:rsidRDefault="006670E2" w:rsidP="006670E2">
      <w:r w:rsidRPr="006670E2">
        <w:t>Example:</w:t>
      </w:r>
    </w:p>
    <w:p w14:paraId="4D36CAE9" w14:textId="77777777" w:rsidR="006670E2" w:rsidRPr="006670E2" w:rsidRDefault="006670E2" w:rsidP="006670E2">
      <w:r w:rsidRPr="006670E2">
        <w:rPr>
          <w:b/>
          <w:bCs/>
        </w:rPr>
        <w:t>Today's Efficiency: 92%</w:t>
      </w:r>
    </w:p>
    <w:p w14:paraId="4A1334B9" w14:textId="77777777" w:rsidR="006670E2" w:rsidRPr="006670E2" w:rsidRDefault="006670E2" w:rsidP="006670E2">
      <w:r w:rsidRPr="006670E2">
        <w:pict w14:anchorId="6C44C2D7">
          <v:rect id="_x0000_i10044" style="width:0;height:1.5pt" o:hralign="center" o:hrstd="t" o:hr="t" fillcolor="#a0a0a0" stroked="f"/>
        </w:pict>
      </w:r>
    </w:p>
    <w:p w14:paraId="5DDA69C8" w14:textId="77777777" w:rsidR="006670E2" w:rsidRPr="006670E2" w:rsidRDefault="006670E2" w:rsidP="006670E2">
      <w:pPr>
        <w:rPr>
          <w:b/>
          <w:bCs/>
        </w:rPr>
      </w:pPr>
      <w:r w:rsidRPr="006670E2">
        <w:rPr>
          <w:b/>
          <w:bCs/>
        </w:rPr>
        <w:t>8. KPI Statistics Cards</w:t>
      </w:r>
    </w:p>
    <w:p w14:paraId="1F190FED" w14:textId="77777777" w:rsidR="006670E2" w:rsidRPr="006670E2" w:rsidRDefault="006670E2" w:rsidP="006670E2">
      <w:r w:rsidRPr="006670E2">
        <w:t>Four KPI cards appear below the Hero.</w:t>
      </w:r>
    </w:p>
    <w:p w14:paraId="1F84AAA7" w14:textId="77777777" w:rsidR="006670E2" w:rsidRPr="006670E2" w:rsidRDefault="006670E2" w:rsidP="006670E2">
      <w:pPr>
        <w:rPr>
          <w:b/>
          <w:bCs/>
        </w:rPr>
      </w:pPr>
      <w:r w:rsidRPr="006670E2">
        <w:rPr>
          <w:b/>
          <w:bCs/>
        </w:rPr>
        <w:t>Card 1</w:t>
      </w:r>
    </w:p>
    <w:p w14:paraId="3F937AF2" w14:textId="77777777" w:rsidR="006670E2" w:rsidRPr="006670E2" w:rsidRDefault="006670E2" w:rsidP="006670E2">
      <w:r w:rsidRPr="006670E2">
        <w:rPr>
          <w:b/>
          <w:bCs/>
        </w:rPr>
        <w:t>Fleet Utilization</w:t>
      </w:r>
    </w:p>
    <w:p w14:paraId="17E06B2F" w14:textId="77777777" w:rsidR="006670E2" w:rsidRPr="006670E2" w:rsidRDefault="006670E2" w:rsidP="006670E2">
      <w:r w:rsidRPr="006670E2">
        <w:lastRenderedPageBreak/>
        <w:t>Percentage of drones currently being utilized.</w:t>
      </w:r>
    </w:p>
    <w:p w14:paraId="177CB8AD" w14:textId="77777777" w:rsidR="006670E2" w:rsidRPr="006670E2" w:rsidRDefault="006670E2" w:rsidP="006670E2">
      <w:r w:rsidRPr="006670E2">
        <w:pict w14:anchorId="24F39D8E">
          <v:rect id="_x0000_i10045" style="width:0;height:1.5pt" o:hralign="center" o:hrstd="t" o:hr="t" fillcolor="#a0a0a0" stroked="f"/>
        </w:pict>
      </w:r>
    </w:p>
    <w:p w14:paraId="26C58D15" w14:textId="77777777" w:rsidR="006670E2" w:rsidRPr="006670E2" w:rsidRDefault="006670E2" w:rsidP="006670E2">
      <w:pPr>
        <w:rPr>
          <w:b/>
          <w:bCs/>
        </w:rPr>
      </w:pPr>
      <w:r w:rsidRPr="006670E2">
        <w:rPr>
          <w:b/>
          <w:bCs/>
        </w:rPr>
        <w:t>Card 2</w:t>
      </w:r>
    </w:p>
    <w:p w14:paraId="03C21601" w14:textId="77777777" w:rsidR="006670E2" w:rsidRPr="006670E2" w:rsidRDefault="006670E2" w:rsidP="006670E2">
      <w:r w:rsidRPr="006670E2">
        <w:rPr>
          <w:b/>
          <w:bCs/>
        </w:rPr>
        <w:t>Delivery Success Rate</w:t>
      </w:r>
    </w:p>
    <w:p w14:paraId="47D2E0C1" w14:textId="77777777" w:rsidR="006670E2" w:rsidRPr="006670E2" w:rsidRDefault="006670E2" w:rsidP="006670E2">
      <w:r w:rsidRPr="006670E2">
        <w:t>Percentage of successful deliveries.</w:t>
      </w:r>
    </w:p>
    <w:p w14:paraId="00053564" w14:textId="77777777" w:rsidR="006670E2" w:rsidRPr="006670E2" w:rsidRDefault="006670E2" w:rsidP="006670E2">
      <w:r w:rsidRPr="006670E2">
        <w:pict w14:anchorId="30F01658">
          <v:rect id="_x0000_i10046" style="width:0;height:1.5pt" o:hralign="center" o:hrstd="t" o:hr="t" fillcolor="#a0a0a0" stroked="f"/>
        </w:pict>
      </w:r>
    </w:p>
    <w:p w14:paraId="62DDF8AB" w14:textId="77777777" w:rsidR="006670E2" w:rsidRPr="006670E2" w:rsidRDefault="006670E2" w:rsidP="006670E2">
      <w:pPr>
        <w:rPr>
          <w:b/>
          <w:bCs/>
        </w:rPr>
      </w:pPr>
      <w:r w:rsidRPr="006670E2">
        <w:rPr>
          <w:b/>
          <w:bCs/>
        </w:rPr>
        <w:t>Card 3</w:t>
      </w:r>
    </w:p>
    <w:p w14:paraId="7899B2ED" w14:textId="77777777" w:rsidR="006670E2" w:rsidRPr="006670E2" w:rsidRDefault="006670E2" w:rsidP="006670E2">
      <w:r w:rsidRPr="006670E2">
        <w:rPr>
          <w:b/>
          <w:bCs/>
        </w:rPr>
        <w:t>Average Route Efficiency</w:t>
      </w:r>
    </w:p>
    <w:p w14:paraId="3B7230FF" w14:textId="77777777" w:rsidR="006670E2" w:rsidRPr="006670E2" w:rsidRDefault="006670E2" w:rsidP="006670E2">
      <w:r w:rsidRPr="006670E2">
        <w:t>Average optimization percentage.</w:t>
      </w:r>
    </w:p>
    <w:p w14:paraId="26CE8D11" w14:textId="77777777" w:rsidR="006670E2" w:rsidRPr="006670E2" w:rsidRDefault="006670E2" w:rsidP="006670E2">
      <w:r w:rsidRPr="006670E2">
        <w:pict w14:anchorId="05960BEF">
          <v:rect id="_x0000_i10047" style="width:0;height:1.5pt" o:hralign="center" o:hrstd="t" o:hr="t" fillcolor="#a0a0a0" stroked="f"/>
        </w:pict>
      </w:r>
    </w:p>
    <w:p w14:paraId="5D068444" w14:textId="77777777" w:rsidR="006670E2" w:rsidRPr="006670E2" w:rsidRDefault="006670E2" w:rsidP="006670E2">
      <w:pPr>
        <w:rPr>
          <w:b/>
          <w:bCs/>
        </w:rPr>
      </w:pPr>
      <w:r w:rsidRPr="006670E2">
        <w:rPr>
          <w:b/>
          <w:bCs/>
        </w:rPr>
        <w:t>Card 4</w:t>
      </w:r>
    </w:p>
    <w:p w14:paraId="5E0CFC4B" w14:textId="77777777" w:rsidR="006670E2" w:rsidRPr="006670E2" w:rsidRDefault="006670E2" w:rsidP="006670E2">
      <w:r w:rsidRPr="006670E2">
        <w:rPr>
          <w:b/>
          <w:bCs/>
        </w:rPr>
        <w:t>Average Delivery Time</w:t>
      </w:r>
    </w:p>
    <w:p w14:paraId="3337B00C" w14:textId="77777777" w:rsidR="006670E2" w:rsidRPr="006670E2" w:rsidRDefault="006670E2" w:rsidP="006670E2">
      <w:r w:rsidRPr="006670E2">
        <w:t>Average delivery completion duration.</w:t>
      </w:r>
    </w:p>
    <w:p w14:paraId="7A699E4A" w14:textId="77777777" w:rsidR="006670E2" w:rsidRPr="006670E2" w:rsidRDefault="006670E2" w:rsidP="006670E2">
      <w:r w:rsidRPr="006670E2">
        <w:t>Each card uses a subtle purple accent and a light shaded background for better visual separation.</w:t>
      </w:r>
    </w:p>
    <w:p w14:paraId="40EA663B" w14:textId="77777777" w:rsidR="006670E2" w:rsidRPr="006670E2" w:rsidRDefault="006670E2" w:rsidP="006670E2">
      <w:r w:rsidRPr="006670E2">
        <w:pict w14:anchorId="68547AC2">
          <v:rect id="_x0000_i10048" style="width:0;height:1.5pt" o:hralign="center" o:hrstd="t" o:hr="t" fillcolor="#a0a0a0" stroked="f"/>
        </w:pict>
      </w:r>
    </w:p>
    <w:p w14:paraId="7B60CE41" w14:textId="77777777" w:rsidR="006670E2" w:rsidRPr="006670E2" w:rsidRDefault="006670E2" w:rsidP="006670E2">
      <w:pPr>
        <w:rPr>
          <w:b/>
          <w:bCs/>
        </w:rPr>
      </w:pPr>
      <w:r w:rsidRPr="006670E2">
        <w:rPr>
          <w:b/>
          <w:bCs/>
        </w:rPr>
        <w:t>9. Analytics Filter Bar</w:t>
      </w:r>
    </w:p>
    <w:p w14:paraId="4BD5983C" w14:textId="77777777" w:rsidR="006670E2" w:rsidRPr="006670E2" w:rsidRDefault="006670E2" w:rsidP="006670E2">
      <w:r w:rsidRPr="006670E2">
        <w:t>Located beneath KPI cards.</w:t>
      </w:r>
    </w:p>
    <w:p w14:paraId="5C3E231E" w14:textId="77777777" w:rsidR="006670E2" w:rsidRPr="006670E2" w:rsidRDefault="006670E2" w:rsidP="006670E2">
      <w:r w:rsidRPr="006670E2">
        <w:t>Contains:</w:t>
      </w:r>
    </w:p>
    <w:p w14:paraId="56D61043" w14:textId="77777777" w:rsidR="006670E2" w:rsidRPr="006670E2" w:rsidRDefault="006670E2" w:rsidP="006670E2">
      <w:pPr>
        <w:numPr>
          <w:ilvl w:val="0"/>
          <w:numId w:val="729"/>
        </w:numPr>
      </w:pPr>
      <w:r w:rsidRPr="006670E2">
        <w:t xml:space="preserve">Date Range Selector </w:t>
      </w:r>
    </w:p>
    <w:p w14:paraId="6D3AB66D" w14:textId="77777777" w:rsidR="006670E2" w:rsidRPr="006670E2" w:rsidRDefault="006670E2" w:rsidP="006670E2">
      <w:pPr>
        <w:numPr>
          <w:ilvl w:val="0"/>
          <w:numId w:val="729"/>
        </w:numPr>
      </w:pPr>
      <w:r w:rsidRPr="006670E2">
        <w:t xml:space="preserve">Warehouse Filter </w:t>
      </w:r>
    </w:p>
    <w:p w14:paraId="00755682" w14:textId="77777777" w:rsidR="006670E2" w:rsidRPr="006670E2" w:rsidRDefault="006670E2" w:rsidP="006670E2">
      <w:pPr>
        <w:numPr>
          <w:ilvl w:val="0"/>
          <w:numId w:val="729"/>
        </w:numPr>
      </w:pPr>
      <w:r w:rsidRPr="006670E2">
        <w:t xml:space="preserve">Drone Filter </w:t>
      </w:r>
    </w:p>
    <w:p w14:paraId="308463B6" w14:textId="77777777" w:rsidR="006670E2" w:rsidRPr="006670E2" w:rsidRDefault="006670E2" w:rsidP="006670E2">
      <w:pPr>
        <w:numPr>
          <w:ilvl w:val="0"/>
          <w:numId w:val="729"/>
        </w:numPr>
      </w:pPr>
      <w:r w:rsidRPr="006670E2">
        <w:t xml:space="preserve">Delivery Status Filter </w:t>
      </w:r>
    </w:p>
    <w:p w14:paraId="61F21695" w14:textId="77777777" w:rsidR="006670E2" w:rsidRPr="006670E2" w:rsidRDefault="006670E2" w:rsidP="006670E2">
      <w:pPr>
        <w:numPr>
          <w:ilvl w:val="0"/>
          <w:numId w:val="729"/>
        </w:numPr>
      </w:pPr>
      <w:r w:rsidRPr="006670E2">
        <w:t xml:space="preserve">Refresh Button </w:t>
      </w:r>
    </w:p>
    <w:p w14:paraId="1F5932D4" w14:textId="77777777" w:rsidR="006670E2" w:rsidRPr="006670E2" w:rsidRDefault="006670E2" w:rsidP="006670E2">
      <w:pPr>
        <w:numPr>
          <w:ilvl w:val="0"/>
          <w:numId w:val="729"/>
        </w:numPr>
      </w:pPr>
      <w:r w:rsidRPr="006670E2">
        <w:t xml:space="preserve">Export Button </w:t>
      </w:r>
    </w:p>
    <w:p w14:paraId="3BFF9EF8" w14:textId="77777777" w:rsidR="006670E2" w:rsidRPr="006670E2" w:rsidRDefault="006670E2" w:rsidP="006670E2">
      <w:r w:rsidRPr="006670E2">
        <w:t>Changing filters refreshes all charts simultaneously.</w:t>
      </w:r>
    </w:p>
    <w:p w14:paraId="58827386" w14:textId="77777777" w:rsidR="006670E2" w:rsidRPr="006670E2" w:rsidRDefault="006670E2" w:rsidP="006670E2">
      <w:r w:rsidRPr="006670E2">
        <w:pict w14:anchorId="0BF64164">
          <v:rect id="_x0000_i10049" style="width:0;height:1.5pt" o:hralign="center" o:hrstd="t" o:hr="t" fillcolor="#a0a0a0" stroked="f"/>
        </w:pict>
      </w:r>
    </w:p>
    <w:p w14:paraId="1F96B6F2" w14:textId="77777777" w:rsidR="006670E2" w:rsidRPr="006670E2" w:rsidRDefault="006670E2" w:rsidP="006670E2">
      <w:pPr>
        <w:rPr>
          <w:b/>
          <w:bCs/>
        </w:rPr>
      </w:pPr>
      <w:r w:rsidRPr="006670E2">
        <w:rPr>
          <w:b/>
          <w:bCs/>
        </w:rPr>
        <w:t>10. Fleet Performance Chart</w:t>
      </w:r>
    </w:p>
    <w:p w14:paraId="73F51E87" w14:textId="77777777" w:rsidR="006670E2" w:rsidRPr="006670E2" w:rsidRDefault="006670E2" w:rsidP="006670E2">
      <w:r w:rsidRPr="006670E2">
        <w:t>Displays:</w:t>
      </w:r>
    </w:p>
    <w:p w14:paraId="1DA11F3A" w14:textId="77777777" w:rsidR="006670E2" w:rsidRPr="006670E2" w:rsidRDefault="006670E2" w:rsidP="006670E2">
      <w:pPr>
        <w:numPr>
          <w:ilvl w:val="0"/>
          <w:numId w:val="730"/>
        </w:numPr>
      </w:pPr>
      <w:r w:rsidRPr="006670E2">
        <w:t xml:space="preserve">Active drones </w:t>
      </w:r>
    </w:p>
    <w:p w14:paraId="4937A30D" w14:textId="77777777" w:rsidR="006670E2" w:rsidRPr="006670E2" w:rsidRDefault="006670E2" w:rsidP="006670E2">
      <w:pPr>
        <w:numPr>
          <w:ilvl w:val="0"/>
          <w:numId w:val="730"/>
        </w:numPr>
      </w:pPr>
      <w:r w:rsidRPr="006670E2">
        <w:t xml:space="preserve">Available drones </w:t>
      </w:r>
    </w:p>
    <w:p w14:paraId="7676FF4A" w14:textId="77777777" w:rsidR="006670E2" w:rsidRPr="006670E2" w:rsidRDefault="006670E2" w:rsidP="006670E2">
      <w:pPr>
        <w:numPr>
          <w:ilvl w:val="0"/>
          <w:numId w:val="730"/>
        </w:numPr>
      </w:pPr>
      <w:r w:rsidRPr="006670E2">
        <w:t xml:space="preserve">Charging drones </w:t>
      </w:r>
    </w:p>
    <w:p w14:paraId="4E2CA45B" w14:textId="77777777" w:rsidR="006670E2" w:rsidRPr="006670E2" w:rsidRDefault="006670E2" w:rsidP="006670E2">
      <w:pPr>
        <w:numPr>
          <w:ilvl w:val="0"/>
          <w:numId w:val="730"/>
        </w:numPr>
      </w:pPr>
      <w:r w:rsidRPr="006670E2">
        <w:lastRenderedPageBreak/>
        <w:t xml:space="preserve">Maintenance drones </w:t>
      </w:r>
    </w:p>
    <w:p w14:paraId="21AA153F" w14:textId="77777777" w:rsidR="006670E2" w:rsidRPr="006670E2" w:rsidRDefault="006670E2" w:rsidP="006670E2">
      <w:r w:rsidRPr="006670E2">
        <w:t>Suggested visualization:</w:t>
      </w:r>
    </w:p>
    <w:p w14:paraId="14FDD1BB" w14:textId="77777777" w:rsidR="006670E2" w:rsidRPr="006670E2" w:rsidRDefault="006670E2" w:rsidP="006670E2">
      <w:r w:rsidRPr="006670E2">
        <w:t>Bar Chart</w:t>
      </w:r>
    </w:p>
    <w:p w14:paraId="68639D1E" w14:textId="77777777" w:rsidR="006670E2" w:rsidRPr="006670E2" w:rsidRDefault="006670E2" w:rsidP="006670E2">
      <w:r w:rsidRPr="006670E2">
        <w:t>The chart provides a quick overview of fleet health.</w:t>
      </w:r>
    </w:p>
    <w:p w14:paraId="508F6BDA" w14:textId="77777777" w:rsidR="006670E2" w:rsidRPr="006670E2" w:rsidRDefault="006670E2" w:rsidP="006670E2">
      <w:r w:rsidRPr="006670E2">
        <w:pict w14:anchorId="013755CD">
          <v:rect id="_x0000_i10050" style="width:0;height:1.5pt" o:hralign="center" o:hrstd="t" o:hr="t" fillcolor="#a0a0a0" stroked="f"/>
        </w:pict>
      </w:r>
    </w:p>
    <w:p w14:paraId="29296FE0" w14:textId="77777777" w:rsidR="006670E2" w:rsidRPr="006670E2" w:rsidRDefault="006670E2" w:rsidP="006670E2">
      <w:pPr>
        <w:rPr>
          <w:b/>
          <w:bCs/>
        </w:rPr>
      </w:pPr>
      <w:r w:rsidRPr="006670E2">
        <w:rPr>
          <w:b/>
          <w:bCs/>
        </w:rPr>
        <w:t>11. Delivery Performance Chart</w:t>
      </w:r>
    </w:p>
    <w:p w14:paraId="35B5AA82" w14:textId="77777777" w:rsidR="006670E2" w:rsidRPr="006670E2" w:rsidRDefault="006670E2" w:rsidP="006670E2">
      <w:r w:rsidRPr="006670E2">
        <w:t>Displays:</w:t>
      </w:r>
    </w:p>
    <w:p w14:paraId="155B17AB" w14:textId="77777777" w:rsidR="006670E2" w:rsidRPr="006670E2" w:rsidRDefault="006670E2" w:rsidP="006670E2">
      <w:pPr>
        <w:numPr>
          <w:ilvl w:val="0"/>
          <w:numId w:val="731"/>
        </w:numPr>
      </w:pPr>
      <w:r w:rsidRPr="006670E2">
        <w:t xml:space="preserve">Pending deliveries </w:t>
      </w:r>
    </w:p>
    <w:p w14:paraId="62A7B7D0" w14:textId="77777777" w:rsidR="006670E2" w:rsidRPr="006670E2" w:rsidRDefault="006670E2" w:rsidP="006670E2">
      <w:pPr>
        <w:numPr>
          <w:ilvl w:val="0"/>
          <w:numId w:val="731"/>
        </w:numPr>
      </w:pPr>
      <w:r w:rsidRPr="006670E2">
        <w:t xml:space="preserve">Active deliveries </w:t>
      </w:r>
    </w:p>
    <w:p w14:paraId="57438558" w14:textId="77777777" w:rsidR="006670E2" w:rsidRPr="006670E2" w:rsidRDefault="006670E2" w:rsidP="006670E2">
      <w:pPr>
        <w:numPr>
          <w:ilvl w:val="0"/>
          <w:numId w:val="731"/>
        </w:numPr>
      </w:pPr>
      <w:r w:rsidRPr="006670E2">
        <w:t xml:space="preserve">Completed deliveries </w:t>
      </w:r>
    </w:p>
    <w:p w14:paraId="545F788E" w14:textId="77777777" w:rsidR="006670E2" w:rsidRPr="006670E2" w:rsidRDefault="006670E2" w:rsidP="006670E2">
      <w:pPr>
        <w:numPr>
          <w:ilvl w:val="0"/>
          <w:numId w:val="731"/>
        </w:numPr>
      </w:pPr>
      <w:r w:rsidRPr="006670E2">
        <w:t xml:space="preserve">Cancelled deliveries </w:t>
      </w:r>
    </w:p>
    <w:p w14:paraId="6DA0B587" w14:textId="77777777" w:rsidR="006670E2" w:rsidRPr="006670E2" w:rsidRDefault="006670E2" w:rsidP="006670E2">
      <w:r w:rsidRPr="006670E2">
        <w:t>Suggested visualization:</w:t>
      </w:r>
    </w:p>
    <w:p w14:paraId="4960E2FF" w14:textId="77777777" w:rsidR="006670E2" w:rsidRPr="006670E2" w:rsidRDefault="006670E2" w:rsidP="006670E2">
      <w:r w:rsidRPr="006670E2">
        <w:t>Doughnut Chart</w:t>
      </w:r>
    </w:p>
    <w:p w14:paraId="24F11A4B" w14:textId="77777777" w:rsidR="006670E2" w:rsidRPr="006670E2" w:rsidRDefault="006670E2" w:rsidP="006670E2">
      <w:r w:rsidRPr="006670E2">
        <w:t>The chart highlights operational workload distribution.</w:t>
      </w:r>
    </w:p>
    <w:p w14:paraId="508A77ED" w14:textId="77777777" w:rsidR="006670E2" w:rsidRPr="006670E2" w:rsidRDefault="006670E2" w:rsidP="006670E2">
      <w:r w:rsidRPr="006670E2">
        <w:pict w14:anchorId="42E33CFD">
          <v:rect id="_x0000_i10051" style="width:0;height:1.5pt" o:hralign="center" o:hrstd="t" o:hr="t" fillcolor="#a0a0a0" stroked="f"/>
        </w:pict>
      </w:r>
    </w:p>
    <w:p w14:paraId="6B27A047" w14:textId="77777777" w:rsidR="006670E2" w:rsidRPr="006670E2" w:rsidRDefault="006670E2" w:rsidP="006670E2">
      <w:pPr>
        <w:rPr>
          <w:b/>
          <w:bCs/>
        </w:rPr>
      </w:pPr>
      <w:r w:rsidRPr="006670E2">
        <w:rPr>
          <w:b/>
          <w:bCs/>
        </w:rPr>
        <w:t>12. Route Efficiency Chart</w:t>
      </w:r>
    </w:p>
    <w:p w14:paraId="6A3CB42F" w14:textId="77777777" w:rsidR="006670E2" w:rsidRPr="006670E2" w:rsidRDefault="006670E2" w:rsidP="006670E2">
      <w:r w:rsidRPr="006670E2">
        <w:t>Displays:</w:t>
      </w:r>
    </w:p>
    <w:p w14:paraId="35D95A99" w14:textId="77777777" w:rsidR="006670E2" w:rsidRPr="006670E2" w:rsidRDefault="006670E2" w:rsidP="006670E2">
      <w:pPr>
        <w:numPr>
          <w:ilvl w:val="0"/>
          <w:numId w:val="732"/>
        </w:numPr>
      </w:pPr>
      <w:r w:rsidRPr="006670E2">
        <w:t xml:space="preserve">Average route distance </w:t>
      </w:r>
    </w:p>
    <w:p w14:paraId="6E756C28" w14:textId="77777777" w:rsidR="006670E2" w:rsidRPr="006670E2" w:rsidRDefault="006670E2" w:rsidP="006670E2">
      <w:pPr>
        <w:numPr>
          <w:ilvl w:val="0"/>
          <w:numId w:val="732"/>
        </w:numPr>
      </w:pPr>
      <w:r w:rsidRPr="006670E2">
        <w:t xml:space="preserve">Estimated vs actual efficiency </w:t>
      </w:r>
    </w:p>
    <w:p w14:paraId="29C32CCC" w14:textId="77777777" w:rsidR="006670E2" w:rsidRPr="006670E2" w:rsidRDefault="006670E2" w:rsidP="006670E2">
      <w:pPr>
        <w:numPr>
          <w:ilvl w:val="0"/>
          <w:numId w:val="732"/>
        </w:numPr>
      </w:pPr>
      <w:r w:rsidRPr="006670E2">
        <w:t xml:space="preserve">Battery usage trends </w:t>
      </w:r>
    </w:p>
    <w:p w14:paraId="3F9A6819" w14:textId="77777777" w:rsidR="006670E2" w:rsidRPr="006670E2" w:rsidRDefault="006670E2" w:rsidP="006670E2">
      <w:r w:rsidRPr="006670E2">
        <w:t>Suggested visualization:</w:t>
      </w:r>
    </w:p>
    <w:p w14:paraId="219866B1" w14:textId="77777777" w:rsidR="006670E2" w:rsidRPr="006670E2" w:rsidRDefault="006670E2" w:rsidP="006670E2">
      <w:r w:rsidRPr="006670E2">
        <w:t>Line Chart</w:t>
      </w:r>
    </w:p>
    <w:p w14:paraId="6EA86572" w14:textId="77777777" w:rsidR="006670E2" w:rsidRPr="006670E2" w:rsidRDefault="006670E2" w:rsidP="006670E2">
      <w:r w:rsidRPr="006670E2">
        <w:t>This chart illustrates optimization performance over time.</w:t>
      </w:r>
    </w:p>
    <w:p w14:paraId="4D48BBC0" w14:textId="77777777" w:rsidR="006670E2" w:rsidRPr="006670E2" w:rsidRDefault="006670E2" w:rsidP="006670E2">
      <w:r w:rsidRPr="006670E2">
        <w:pict w14:anchorId="22A79380">
          <v:rect id="_x0000_i10052" style="width:0;height:1.5pt" o:hralign="center" o:hrstd="t" o:hr="t" fillcolor="#a0a0a0" stroked="f"/>
        </w:pict>
      </w:r>
    </w:p>
    <w:p w14:paraId="7A579FF8" w14:textId="77777777" w:rsidR="006670E2" w:rsidRPr="006670E2" w:rsidRDefault="006670E2" w:rsidP="006670E2">
      <w:pPr>
        <w:rPr>
          <w:b/>
          <w:bCs/>
        </w:rPr>
      </w:pPr>
      <w:r w:rsidRPr="006670E2">
        <w:rPr>
          <w:b/>
          <w:bCs/>
        </w:rPr>
        <w:t>13. Drone Status Panel</w:t>
      </w:r>
    </w:p>
    <w:p w14:paraId="0EA0EA87" w14:textId="77777777" w:rsidR="006670E2" w:rsidRPr="006670E2" w:rsidRDefault="006670E2" w:rsidP="006670E2">
      <w:r w:rsidRPr="006670E2">
        <w:t>Displays current drone distribution.</w:t>
      </w:r>
    </w:p>
    <w:p w14:paraId="4E51F337" w14:textId="77777777" w:rsidR="006670E2" w:rsidRPr="006670E2" w:rsidRDefault="006670E2" w:rsidP="006670E2">
      <w:r w:rsidRPr="006670E2">
        <w:t>Examples:</w:t>
      </w:r>
    </w:p>
    <w:p w14:paraId="38EC6B55" w14:textId="77777777" w:rsidR="006670E2" w:rsidRPr="006670E2" w:rsidRDefault="006670E2" w:rsidP="006670E2">
      <w:r w:rsidRPr="006670E2">
        <w:rPr>
          <w:rFonts w:ascii="Segoe UI Emoji" w:hAnsi="Segoe UI Emoji" w:cs="Segoe UI Emoji"/>
        </w:rPr>
        <w:t>🟢</w:t>
      </w:r>
      <w:r w:rsidRPr="006670E2">
        <w:t xml:space="preserve"> Available</w:t>
      </w:r>
    </w:p>
    <w:p w14:paraId="60DE7A5D" w14:textId="77777777" w:rsidR="006670E2" w:rsidRPr="006670E2" w:rsidRDefault="006670E2" w:rsidP="006670E2">
      <w:r w:rsidRPr="006670E2">
        <w:rPr>
          <w:rFonts w:ascii="Segoe UI Emoji" w:hAnsi="Segoe UI Emoji" w:cs="Segoe UI Emoji"/>
        </w:rPr>
        <w:t>🔵</w:t>
      </w:r>
      <w:r w:rsidRPr="006670E2">
        <w:t xml:space="preserve"> Active</w:t>
      </w:r>
    </w:p>
    <w:p w14:paraId="52091D7F" w14:textId="77777777" w:rsidR="006670E2" w:rsidRPr="006670E2" w:rsidRDefault="006670E2" w:rsidP="006670E2">
      <w:r w:rsidRPr="006670E2">
        <w:rPr>
          <w:rFonts w:ascii="Segoe UI Emoji" w:hAnsi="Segoe UI Emoji" w:cs="Segoe UI Emoji"/>
        </w:rPr>
        <w:t>🟡</w:t>
      </w:r>
      <w:r w:rsidRPr="006670E2">
        <w:t xml:space="preserve"> Charging</w:t>
      </w:r>
    </w:p>
    <w:p w14:paraId="42BD7790" w14:textId="77777777" w:rsidR="006670E2" w:rsidRPr="006670E2" w:rsidRDefault="006670E2" w:rsidP="006670E2">
      <w:r w:rsidRPr="006670E2">
        <w:rPr>
          <w:rFonts w:ascii="Segoe UI Emoji" w:hAnsi="Segoe UI Emoji" w:cs="Segoe UI Emoji"/>
        </w:rPr>
        <w:t>🔴</w:t>
      </w:r>
      <w:r w:rsidRPr="006670E2">
        <w:t xml:space="preserve"> Maintenance</w:t>
      </w:r>
    </w:p>
    <w:p w14:paraId="79A0B4C3" w14:textId="77777777" w:rsidR="006670E2" w:rsidRPr="006670E2" w:rsidRDefault="006670E2" w:rsidP="006670E2">
      <w:r w:rsidRPr="006670E2">
        <w:lastRenderedPageBreak/>
        <w:t>Each status includes both count and percentage.</w:t>
      </w:r>
    </w:p>
    <w:p w14:paraId="25439ACC" w14:textId="77777777" w:rsidR="006670E2" w:rsidRPr="006670E2" w:rsidRDefault="006670E2" w:rsidP="006670E2">
      <w:r w:rsidRPr="006670E2">
        <w:pict w14:anchorId="11D24F6C">
          <v:rect id="_x0000_i10053" style="width:0;height:1.5pt" o:hralign="center" o:hrstd="t" o:hr="t" fillcolor="#a0a0a0" stroked="f"/>
        </w:pict>
      </w:r>
    </w:p>
    <w:p w14:paraId="2D9644A0" w14:textId="77777777" w:rsidR="006670E2" w:rsidRPr="006670E2" w:rsidRDefault="006670E2" w:rsidP="006670E2">
      <w:pPr>
        <w:rPr>
          <w:b/>
          <w:bCs/>
        </w:rPr>
      </w:pPr>
      <w:r w:rsidRPr="006670E2">
        <w:rPr>
          <w:b/>
          <w:bCs/>
        </w:rPr>
        <w:t>14. Performance Trends Timeline</w:t>
      </w:r>
    </w:p>
    <w:p w14:paraId="78D370A8" w14:textId="77777777" w:rsidR="006670E2" w:rsidRPr="006670E2" w:rsidRDefault="006670E2" w:rsidP="006670E2">
      <w:r w:rsidRPr="006670E2">
        <w:t>Displays historical trends.</w:t>
      </w:r>
    </w:p>
    <w:p w14:paraId="6295E89F" w14:textId="77777777" w:rsidR="006670E2" w:rsidRPr="006670E2" w:rsidRDefault="006670E2" w:rsidP="006670E2">
      <w:r w:rsidRPr="006670E2">
        <w:t>Examples:</w:t>
      </w:r>
    </w:p>
    <w:p w14:paraId="2C0A04E3" w14:textId="77777777" w:rsidR="006670E2" w:rsidRPr="006670E2" w:rsidRDefault="006670E2" w:rsidP="006670E2">
      <w:pPr>
        <w:numPr>
          <w:ilvl w:val="0"/>
          <w:numId w:val="733"/>
        </w:numPr>
      </w:pPr>
      <w:r w:rsidRPr="006670E2">
        <w:t xml:space="preserve">Daily deliveries </w:t>
      </w:r>
    </w:p>
    <w:p w14:paraId="176A4C3D" w14:textId="77777777" w:rsidR="006670E2" w:rsidRPr="006670E2" w:rsidRDefault="006670E2" w:rsidP="006670E2">
      <w:pPr>
        <w:numPr>
          <w:ilvl w:val="0"/>
          <w:numId w:val="733"/>
        </w:numPr>
      </w:pPr>
      <w:r w:rsidRPr="006670E2">
        <w:t xml:space="preserve">Weekly fleet utilization </w:t>
      </w:r>
    </w:p>
    <w:p w14:paraId="63FB767B" w14:textId="77777777" w:rsidR="006670E2" w:rsidRPr="006670E2" w:rsidRDefault="006670E2" w:rsidP="006670E2">
      <w:pPr>
        <w:numPr>
          <w:ilvl w:val="0"/>
          <w:numId w:val="733"/>
        </w:numPr>
      </w:pPr>
      <w:r w:rsidRPr="006670E2">
        <w:t xml:space="preserve">Monthly efficiency </w:t>
      </w:r>
    </w:p>
    <w:p w14:paraId="40FD40F9" w14:textId="77777777" w:rsidR="006670E2" w:rsidRPr="006670E2" w:rsidRDefault="006670E2" w:rsidP="006670E2">
      <w:pPr>
        <w:numPr>
          <w:ilvl w:val="0"/>
          <w:numId w:val="733"/>
        </w:numPr>
      </w:pPr>
      <w:r w:rsidRPr="006670E2">
        <w:t xml:space="preserve">Route optimization improvements </w:t>
      </w:r>
    </w:p>
    <w:p w14:paraId="4EB266B3" w14:textId="77777777" w:rsidR="006670E2" w:rsidRPr="006670E2" w:rsidRDefault="006670E2" w:rsidP="006670E2">
      <w:r w:rsidRPr="006670E2">
        <w:t>Suggested visualization:</w:t>
      </w:r>
    </w:p>
    <w:p w14:paraId="2D1ABD7E" w14:textId="77777777" w:rsidR="006670E2" w:rsidRPr="006670E2" w:rsidRDefault="006670E2" w:rsidP="006670E2">
      <w:r w:rsidRPr="006670E2">
        <w:t>Multi-line chart</w:t>
      </w:r>
    </w:p>
    <w:p w14:paraId="75E443CA" w14:textId="77777777" w:rsidR="006670E2" w:rsidRPr="006670E2" w:rsidRDefault="006670E2" w:rsidP="006670E2">
      <w:r w:rsidRPr="006670E2">
        <w:t>Allows managers to identify long-term patterns.</w:t>
      </w:r>
    </w:p>
    <w:p w14:paraId="5109A55A" w14:textId="77777777" w:rsidR="006670E2" w:rsidRPr="006670E2" w:rsidRDefault="006670E2" w:rsidP="006670E2">
      <w:r w:rsidRPr="006670E2">
        <w:pict w14:anchorId="4C3DA55F">
          <v:rect id="_x0000_i10054" style="width:0;height:1.5pt" o:hralign="center" o:hrstd="t" o:hr="t" fillcolor="#a0a0a0" stroked="f"/>
        </w:pict>
      </w:r>
    </w:p>
    <w:p w14:paraId="7A194908" w14:textId="77777777" w:rsidR="006670E2" w:rsidRPr="006670E2" w:rsidRDefault="006670E2" w:rsidP="006670E2">
      <w:pPr>
        <w:rPr>
          <w:b/>
          <w:bCs/>
        </w:rPr>
      </w:pPr>
      <w:r w:rsidRPr="006670E2">
        <w:rPr>
          <w:b/>
          <w:bCs/>
        </w:rPr>
        <w:t>15. Recent Reports Panel</w:t>
      </w:r>
    </w:p>
    <w:p w14:paraId="3713A1DB" w14:textId="77777777" w:rsidR="006670E2" w:rsidRPr="006670E2" w:rsidRDefault="006670E2" w:rsidP="006670E2">
      <w:r w:rsidRPr="006670E2">
        <w:t>Displays recently generated reports.</w:t>
      </w:r>
    </w:p>
    <w:p w14:paraId="07352268" w14:textId="77777777" w:rsidR="006670E2" w:rsidRPr="006670E2" w:rsidRDefault="006670E2" w:rsidP="006670E2">
      <w:r w:rsidRPr="006670E2">
        <w:t>Information includes:</w:t>
      </w:r>
    </w:p>
    <w:p w14:paraId="1C75AD13" w14:textId="77777777" w:rsidR="006670E2" w:rsidRPr="006670E2" w:rsidRDefault="006670E2" w:rsidP="006670E2">
      <w:pPr>
        <w:numPr>
          <w:ilvl w:val="0"/>
          <w:numId w:val="734"/>
        </w:numPr>
      </w:pPr>
      <w:r w:rsidRPr="006670E2">
        <w:t xml:space="preserve">Report Name </w:t>
      </w:r>
    </w:p>
    <w:p w14:paraId="697D7BB4" w14:textId="77777777" w:rsidR="006670E2" w:rsidRPr="006670E2" w:rsidRDefault="006670E2" w:rsidP="006670E2">
      <w:pPr>
        <w:numPr>
          <w:ilvl w:val="0"/>
          <w:numId w:val="734"/>
        </w:numPr>
      </w:pPr>
      <w:r w:rsidRPr="006670E2">
        <w:t xml:space="preserve">Date Generated </w:t>
      </w:r>
    </w:p>
    <w:p w14:paraId="0DFFA560" w14:textId="77777777" w:rsidR="006670E2" w:rsidRPr="006670E2" w:rsidRDefault="006670E2" w:rsidP="006670E2">
      <w:pPr>
        <w:numPr>
          <w:ilvl w:val="0"/>
          <w:numId w:val="734"/>
        </w:numPr>
      </w:pPr>
      <w:r w:rsidRPr="006670E2">
        <w:t xml:space="preserve">Report Type </w:t>
      </w:r>
    </w:p>
    <w:p w14:paraId="23780674" w14:textId="77777777" w:rsidR="006670E2" w:rsidRPr="006670E2" w:rsidRDefault="006670E2" w:rsidP="006670E2">
      <w:pPr>
        <w:numPr>
          <w:ilvl w:val="0"/>
          <w:numId w:val="734"/>
        </w:numPr>
      </w:pPr>
      <w:r w:rsidRPr="006670E2">
        <w:t xml:space="preserve">Generated By </w:t>
      </w:r>
    </w:p>
    <w:p w14:paraId="4E9C5AEB" w14:textId="77777777" w:rsidR="006670E2" w:rsidRPr="006670E2" w:rsidRDefault="006670E2" w:rsidP="006670E2">
      <w:r w:rsidRPr="006670E2">
        <w:t>Users can reopen or download reports.</w:t>
      </w:r>
    </w:p>
    <w:p w14:paraId="5F58CDD9" w14:textId="77777777" w:rsidR="006670E2" w:rsidRPr="006670E2" w:rsidRDefault="006670E2" w:rsidP="006670E2">
      <w:r w:rsidRPr="006670E2">
        <w:pict w14:anchorId="73FDFDC2">
          <v:rect id="_x0000_i10055" style="width:0;height:1.5pt" o:hralign="center" o:hrstd="t" o:hr="t" fillcolor="#a0a0a0" stroked="f"/>
        </w:pict>
      </w:r>
    </w:p>
    <w:p w14:paraId="6CDDEDEC" w14:textId="77777777" w:rsidR="006670E2" w:rsidRPr="006670E2" w:rsidRDefault="006670E2" w:rsidP="006670E2">
      <w:pPr>
        <w:rPr>
          <w:b/>
          <w:bCs/>
        </w:rPr>
      </w:pPr>
      <w:r w:rsidRPr="006670E2">
        <w:rPr>
          <w:b/>
          <w:bCs/>
        </w:rPr>
        <w:t>16. Export Report Panel</w:t>
      </w:r>
    </w:p>
    <w:p w14:paraId="18FD6CC0" w14:textId="77777777" w:rsidR="006670E2" w:rsidRPr="006670E2" w:rsidRDefault="006670E2" w:rsidP="006670E2">
      <w:r w:rsidRPr="006670E2">
        <w:t>Allows exporting analytics.</w:t>
      </w:r>
    </w:p>
    <w:p w14:paraId="4D41B886" w14:textId="77777777" w:rsidR="006670E2" w:rsidRPr="006670E2" w:rsidRDefault="006670E2" w:rsidP="006670E2">
      <w:r w:rsidRPr="006670E2">
        <w:t>Supported formats:</w:t>
      </w:r>
    </w:p>
    <w:p w14:paraId="6D50BE0D" w14:textId="77777777" w:rsidR="006670E2" w:rsidRPr="006670E2" w:rsidRDefault="006670E2" w:rsidP="006670E2">
      <w:pPr>
        <w:numPr>
          <w:ilvl w:val="0"/>
          <w:numId w:val="735"/>
        </w:numPr>
      </w:pPr>
      <w:r w:rsidRPr="006670E2">
        <w:t xml:space="preserve">PDF </w:t>
      </w:r>
    </w:p>
    <w:p w14:paraId="4D97DC9A" w14:textId="77777777" w:rsidR="006670E2" w:rsidRPr="006670E2" w:rsidRDefault="006670E2" w:rsidP="006670E2">
      <w:pPr>
        <w:numPr>
          <w:ilvl w:val="0"/>
          <w:numId w:val="735"/>
        </w:numPr>
      </w:pPr>
      <w:r w:rsidRPr="006670E2">
        <w:t xml:space="preserve">CSV </w:t>
      </w:r>
    </w:p>
    <w:p w14:paraId="55F6DEBB" w14:textId="77777777" w:rsidR="006670E2" w:rsidRPr="006670E2" w:rsidRDefault="006670E2" w:rsidP="006670E2">
      <w:pPr>
        <w:numPr>
          <w:ilvl w:val="0"/>
          <w:numId w:val="735"/>
        </w:numPr>
      </w:pPr>
      <w:r w:rsidRPr="006670E2">
        <w:t xml:space="preserve">Excel (future enhancement) </w:t>
      </w:r>
    </w:p>
    <w:p w14:paraId="7ACB7D27" w14:textId="77777777" w:rsidR="006670E2" w:rsidRPr="006670E2" w:rsidRDefault="006670E2" w:rsidP="006670E2">
      <w:r w:rsidRPr="006670E2">
        <w:t>Users can export filtered reports.</w:t>
      </w:r>
    </w:p>
    <w:p w14:paraId="6B8D3D79" w14:textId="77777777" w:rsidR="006670E2" w:rsidRPr="006670E2" w:rsidRDefault="006670E2" w:rsidP="006670E2">
      <w:r w:rsidRPr="006670E2">
        <w:pict w14:anchorId="71FCE9EB">
          <v:rect id="_x0000_i10056" style="width:0;height:1.5pt" o:hralign="center" o:hrstd="t" o:hr="t" fillcolor="#a0a0a0" stroked="f"/>
        </w:pict>
      </w:r>
    </w:p>
    <w:p w14:paraId="247C31FC" w14:textId="77777777" w:rsidR="006670E2" w:rsidRPr="006670E2" w:rsidRDefault="006670E2" w:rsidP="006670E2">
      <w:pPr>
        <w:rPr>
          <w:b/>
          <w:bCs/>
        </w:rPr>
      </w:pPr>
      <w:r w:rsidRPr="006670E2">
        <w:rPr>
          <w:b/>
          <w:bCs/>
        </w:rPr>
        <w:t>17. Chart Cards</w:t>
      </w:r>
    </w:p>
    <w:p w14:paraId="4B966118" w14:textId="77777777" w:rsidR="006670E2" w:rsidRPr="006670E2" w:rsidRDefault="006670E2" w:rsidP="006670E2">
      <w:r w:rsidRPr="006670E2">
        <w:lastRenderedPageBreak/>
        <w:t>Every chart is displayed inside an elevated analytics card.</w:t>
      </w:r>
    </w:p>
    <w:p w14:paraId="6317B9AC" w14:textId="77777777" w:rsidR="006670E2" w:rsidRPr="006670E2" w:rsidRDefault="006670E2" w:rsidP="006670E2">
      <w:r w:rsidRPr="006670E2">
        <w:t>Each card contains:</w:t>
      </w:r>
    </w:p>
    <w:p w14:paraId="203AE12A" w14:textId="77777777" w:rsidR="006670E2" w:rsidRPr="006670E2" w:rsidRDefault="006670E2" w:rsidP="006670E2">
      <w:pPr>
        <w:numPr>
          <w:ilvl w:val="0"/>
          <w:numId w:val="736"/>
        </w:numPr>
      </w:pPr>
      <w:r w:rsidRPr="006670E2">
        <w:t xml:space="preserve">Title </w:t>
      </w:r>
    </w:p>
    <w:p w14:paraId="0DDCCE65" w14:textId="77777777" w:rsidR="006670E2" w:rsidRPr="006670E2" w:rsidRDefault="006670E2" w:rsidP="006670E2">
      <w:pPr>
        <w:numPr>
          <w:ilvl w:val="0"/>
          <w:numId w:val="736"/>
        </w:numPr>
      </w:pPr>
      <w:r w:rsidRPr="006670E2">
        <w:t xml:space="preserve">Description </w:t>
      </w:r>
    </w:p>
    <w:p w14:paraId="6AE6ACC4" w14:textId="77777777" w:rsidR="006670E2" w:rsidRPr="006670E2" w:rsidRDefault="006670E2" w:rsidP="006670E2">
      <w:pPr>
        <w:numPr>
          <w:ilvl w:val="0"/>
          <w:numId w:val="736"/>
        </w:numPr>
      </w:pPr>
      <w:r w:rsidRPr="006670E2">
        <w:t xml:space="preserve">Chart </w:t>
      </w:r>
    </w:p>
    <w:p w14:paraId="2E7EBE42" w14:textId="77777777" w:rsidR="006670E2" w:rsidRPr="006670E2" w:rsidRDefault="006670E2" w:rsidP="006670E2">
      <w:pPr>
        <w:numPr>
          <w:ilvl w:val="0"/>
          <w:numId w:val="736"/>
        </w:numPr>
      </w:pPr>
      <w:r w:rsidRPr="006670E2">
        <w:t xml:space="preserve">Legend </w:t>
      </w:r>
    </w:p>
    <w:p w14:paraId="4F55C8E9" w14:textId="77777777" w:rsidR="006670E2" w:rsidRPr="006670E2" w:rsidRDefault="006670E2" w:rsidP="006670E2">
      <w:pPr>
        <w:numPr>
          <w:ilvl w:val="0"/>
          <w:numId w:val="736"/>
        </w:numPr>
      </w:pPr>
      <w:r w:rsidRPr="006670E2">
        <w:t xml:space="preserve">Last Updated Timestamp </w:t>
      </w:r>
    </w:p>
    <w:p w14:paraId="290971CE" w14:textId="77777777" w:rsidR="006670E2" w:rsidRPr="006670E2" w:rsidRDefault="006670E2" w:rsidP="006670E2">
      <w:r w:rsidRPr="006670E2">
        <w:t>Cards use light purple background shading to improve readability.</w:t>
      </w:r>
    </w:p>
    <w:p w14:paraId="6A5FB989" w14:textId="77777777" w:rsidR="006670E2" w:rsidRPr="006670E2" w:rsidRDefault="006670E2" w:rsidP="006670E2">
      <w:r w:rsidRPr="006670E2">
        <w:pict w14:anchorId="0EA6D2B0">
          <v:rect id="_x0000_i10057" style="width:0;height:1.5pt" o:hralign="center" o:hrstd="t" o:hr="t" fillcolor="#a0a0a0" stroked="f"/>
        </w:pict>
      </w:r>
    </w:p>
    <w:p w14:paraId="755DA478" w14:textId="77777777" w:rsidR="006670E2" w:rsidRPr="006670E2" w:rsidRDefault="006670E2" w:rsidP="006670E2">
      <w:pPr>
        <w:rPr>
          <w:b/>
          <w:bCs/>
        </w:rPr>
      </w:pPr>
      <w:r w:rsidRPr="006670E2">
        <w:rPr>
          <w:b/>
          <w:bCs/>
        </w:rPr>
        <w:t>18. Empty State</w:t>
      </w:r>
    </w:p>
    <w:p w14:paraId="247B786C" w14:textId="77777777" w:rsidR="006670E2" w:rsidRPr="006670E2" w:rsidRDefault="006670E2" w:rsidP="006670E2">
      <w:r w:rsidRPr="006670E2">
        <w:t>If no analytics data exists:</w:t>
      </w:r>
    </w:p>
    <w:p w14:paraId="2FC77F35" w14:textId="77777777" w:rsidR="006670E2" w:rsidRPr="006670E2" w:rsidRDefault="006670E2" w:rsidP="006670E2">
      <w:r w:rsidRPr="006670E2">
        <w:t>Display:</w:t>
      </w:r>
    </w:p>
    <w:p w14:paraId="1367E208" w14:textId="77777777" w:rsidR="006670E2" w:rsidRPr="006670E2" w:rsidRDefault="006670E2" w:rsidP="006670E2">
      <w:r w:rsidRPr="006670E2">
        <w:t>Analytics illustration.</w:t>
      </w:r>
    </w:p>
    <w:p w14:paraId="13571537" w14:textId="77777777" w:rsidR="006670E2" w:rsidRPr="006670E2" w:rsidRDefault="006670E2" w:rsidP="006670E2">
      <w:r w:rsidRPr="006670E2">
        <w:t>Message:</w:t>
      </w:r>
    </w:p>
    <w:p w14:paraId="0ED59D53" w14:textId="77777777" w:rsidR="006670E2" w:rsidRPr="006670E2" w:rsidRDefault="006670E2" w:rsidP="006670E2">
      <w:r w:rsidRPr="006670E2">
        <w:rPr>
          <w:b/>
          <w:bCs/>
        </w:rPr>
        <w:t>No Analytics Available</w:t>
      </w:r>
    </w:p>
    <w:p w14:paraId="3401316D" w14:textId="77777777" w:rsidR="006670E2" w:rsidRPr="006670E2" w:rsidRDefault="006670E2" w:rsidP="006670E2">
      <w:r w:rsidRPr="006670E2">
        <w:rPr>
          <w:i/>
          <w:iCs/>
        </w:rPr>
        <w:t>"Operational data will appear after fleet, route, and delivery activities begin."</w:t>
      </w:r>
    </w:p>
    <w:p w14:paraId="2CD1E5E2" w14:textId="77777777" w:rsidR="006670E2" w:rsidRPr="006670E2" w:rsidRDefault="006670E2" w:rsidP="006670E2">
      <w:r w:rsidRPr="006670E2">
        <w:t xml:space="preserve">Include a </w:t>
      </w:r>
      <w:r w:rsidRPr="006670E2">
        <w:rPr>
          <w:b/>
          <w:bCs/>
        </w:rPr>
        <w:t>Refresh Data</w:t>
      </w:r>
      <w:r w:rsidRPr="006670E2">
        <w:t xml:space="preserve"> button.</w:t>
      </w:r>
    </w:p>
    <w:p w14:paraId="0B6CED4A" w14:textId="77777777" w:rsidR="006670E2" w:rsidRPr="006670E2" w:rsidRDefault="006670E2" w:rsidP="006670E2">
      <w:r w:rsidRPr="006670E2">
        <w:pict w14:anchorId="30ED5639">
          <v:rect id="_x0000_i10058" style="width:0;height:1.5pt" o:hralign="center" o:hrstd="t" o:hr="t" fillcolor="#a0a0a0" stroked="f"/>
        </w:pict>
      </w:r>
    </w:p>
    <w:p w14:paraId="6CD7EFB8" w14:textId="77777777" w:rsidR="006670E2" w:rsidRPr="006670E2" w:rsidRDefault="006670E2" w:rsidP="006670E2">
      <w:pPr>
        <w:rPr>
          <w:b/>
          <w:bCs/>
        </w:rPr>
      </w:pPr>
      <w:r w:rsidRPr="006670E2">
        <w:rPr>
          <w:b/>
          <w:bCs/>
        </w:rPr>
        <w:t>19. Loading State</w:t>
      </w:r>
    </w:p>
    <w:p w14:paraId="33145CC2" w14:textId="77777777" w:rsidR="006670E2" w:rsidRPr="006670E2" w:rsidRDefault="006670E2" w:rsidP="006670E2">
      <w:r w:rsidRPr="006670E2">
        <w:t>While analytics are loading:</w:t>
      </w:r>
    </w:p>
    <w:p w14:paraId="2F373C25" w14:textId="77777777" w:rsidR="006670E2" w:rsidRPr="006670E2" w:rsidRDefault="006670E2" w:rsidP="006670E2">
      <w:pPr>
        <w:numPr>
          <w:ilvl w:val="0"/>
          <w:numId w:val="737"/>
        </w:numPr>
      </w:pPr>
      <w:r w:rsidRPr="006670E2">
        <w:t xml:space="preserve">Skeleton KPI cards </w:t>
      </w:r>
    </w:p>
    <w:p w14:paraId="750B1DB9" w14:textId="77777777" w:rsidR="006670E2" w:rsidRPr="006670E2" w:rsidRDefault="006670E2" w:rsidP="006670E2">
      <w:pPr>
        <w:numPr>
          <w:ilvl w:val="0"/>
          <w:numId w:val="737"/>
        </w:numPr>
      </w:pPr>
      <w:r w:rsidRPr="006670E2">
        <w:t xml:space="preserve">Skeleton chart placeholders </w:t>
      </w:r>
    </w:p>
    <w:p w14:paraId="46802A95" w14:textId="77777777" w:rsidR="006670E2" w:rsidRPr="006670E2" w:rsidRDefault="006670E2" w:rsidP="006670E2">
      <w:pPr>
        <w:numPr>
          <w:ilvl w:val="0"/>
          <w:numId w:val="737"/>
        </w:numPr>
      </w:pPr>
      <w:r w:rsidRPr="006670E2">
        <w:t xml:space="preserve">Skeleton report cards </w:t>
      </w:r>
    </w:p>
    <w:p w14:paraId="3DEE7104" w14:textId="77777777" w:rsidR="006670E2" w:rsidRPr="006670E2" w:rsidRDefault="006670E2" w:rsidP="006670E2">
      <w:r w:rsidRPr="006670E2">
        <w:t>Avoid displaying blank areas.</w:t>
      </w:r>
    </w:p>
    <w:p w14:paraId="7F728CF4" w14:textId="77777777" w:rsidR="006670E2" w:rsidRPr="006670E2" w:rsidRDefault="006670E2" w:rsidP="006670E2">
      <w:r w:rsidRPr="006670E2">
        <w:pict w14:anchorId="1C118999">
          <v:rect id="_x0000_i10059" style="width:0;height:1.5pt" o:hralign="center" o:hrstd="t" o:hr="t" fillcolor="#a0a0a0" stroked="f"/>
        </w:pict>
      </w:r>
    </w:p>
    <w:p w14:paraId="6896590F" w14:textId="77777777" w:rsidR="006670E2" w:rsidRPr="006670E2" w:rsidRDefault="006670E2" w:rsidP="006670E2">
      <w:pPr>
        <w:rPr>
          <w:b/>
          <w:bCs/>
        </w:rPr>
      </w:pPr>
      <w:r w:rsidRPr="006670E2">
        <w:rPr>
          <w:b/>
          <w:bCs/>
        </w:rPr>
        <w:t>20. Error State</w:t>
      </w:r>
    </w:p>
    <w:p w14:paraId="6AE38E5B" w14:textId="77777777" w:rsidR="006670E2" w:rsidRPr="006670E2" w:rsidRDefault="006670E2" w:rsidP="006670E2">
      <w:r w:rsidRPr="006670E2">
        <w:t>If analytics cannot be retrieved:</w:t>
      </w:r>
    </w:p>
    <w:p w14:paraId="36D92734" w14:textId="77777777" w:rsidR="006670E2" w:rsidRPr="006670E2" w:rsidRDefault="006670E2" w:rsidP="006670E2">
      <w:r w:rsidRPr="006670E2">
        <w:t>Display:</w:t>
      </w:r>
    </w:p>
    <w:p w14:paraId="43C1D054" w14:textId="77777777" w:rsidR="006670E2" w:rsidRPr="006670E2" w:rsidRDefault="006670E2" w:rsidP="006670E2">
      <w:pPr>
        <w:numPr>
          <w:ilvl w:val="0"/>
          <w:numId w:val="738"/>
        </w:numPr>
      </w:pPr>
      <w:r w:rsidRPr="006670E2">
        <w:t xml:space="preserve">Warning illustration </w:t>
      </w:r>
    </w:p>
    <w:p w14:paraId="7D620991" w14:textId="77777777" w:rsidR="006670E2" w:rsidRPr="006670E2" w:rsidRDefault="006670E2" w:rsidP="006670E2">
      <w:pPr>
        <w:numPr>
          <w:ilvl w:val="0"/>
          <w:numId w:val="738"/>
        </w:numPr>
      </w:pPr>
      <w:r w:rsidRPr="006670E2">
        <w:t xml:space="preserve">Friendly message </w:t>
      </w:r>
    </w:p>
    <w:p w14:paraId="351604D3" w14:textId="77777777" w:rsidR="006670E2" w:rsidRPr="006670E2" w:rsidRDefault="006670E2" w:rsidP="006670E2">
      <w:pPr>
        <w:numPr>
          <w:ilvl w:val="0"/>
          <w:numId w:val="738"/>
        </w:numPr>
      </w:pPr>
      <w:r w:rsidRPr="006670E2">
        <w:t xml:space="preserve">Retry button </w:t>
      </w:r>
    </w:p>
    <w:p w14:paraId="28C3E3F4" w14:textId="77777777" w:rsidR="006670E2" w:rsidRPr="006670E2" w:rsidRDefault="006670E2" w:rsidP="006670E2">
      <w:r w:rsidRPr="006670E2">
        <w:lastRenderedPageBreak/>
        <w:t>Example:</w:t>
      </w:r>
    </w:p>
    <w:p w14:paraId="7E0CBE2F" w14:textId="77777777" w:rsidR="006670E2" w:rsidRPr="006670E2" w:rsidRDefault="006670E2" w:rsidP="006670E2">
      <w:r w:rsidRPr="006670E2">
        <w:rPr>
          <w:i/>
          <w:iCs/>
        </w:rPr>
        <w:t>"Unable to load analytics data. Please try again."</w:t>
      </w:r>
    </w:p>
    <w:p w14:paraId="49E91A45" w14:textId="77777777" w:rsidR="006670E2" w:rsidRPr="006670E2" w:rsidRDefault="006670E2" w:rsidP="006670E2">
      <w:r w:rsidRPr="006670E2">
        <w:pict w14:anchorId="67D87198">
          <v:rect id="_x0000_i10060" style="width:0;height:1.5pt" o:hralign="center" o:hrstd="t" o:hr="t" fillcolor="#a0a0a0" stroked="f"/>
        </w:pict>
      </w:r>
    </w:p>
    <w:p w14:paraId="0EA19306" w14:textId="77777777" w:rsidR="006670E2" w:rsidRPr="006670E2" w:rsidRDefault="006670E2" w:rsidP="006670E2">
      <w:pPr>
        <w:rPr>
          <w:b/>
          <w:bCs/>
        </w:rPr>
      </w:pPr>
      <w:r w:rsidRPr="006670E2">
        <w:rPr>
          <w:b/>
          <w:bCs/>
        </w:rPr>
        <w:t>21. Responsive Behavior</w:t>
      </w:r>
    </w:p>
    <w:p w14:paraId="67920B5E" w14:textId="77777777" w:rsidR="006670E2" w:rsidRPr="006670E2" w:rsidRDefault="006670E2" w:rsidP="006670E2">
      <w:pPr>
        <w:rPr>
          <w:b/>
          <w:bCs/>
        </w:rPr>
      </w:pPr>
      <w:r w:rsidRPr="006670E2">
        <w:rPr>
          <w:b/>
          <w:bCs/>
        </w:rPr>
        <w:t>Desktop</w:t>
      </w:r>
    </w:p>
    <w:p w14:paraId="68CB0C35" w14:textId="77777777" w:rsidR="006670E2" w:rsidRPr="006670E2" w:rsidRDefault="006670E2" w:rsidP="006670E2">
      <w:pPr>
        <w:numPr>
          <w:ilvl w:val="0"/>
          <w:numId w:val="739"/>
        </w:numPr>
      </w:pPr>
      <w:r w:rsidRPr="006670E2">
        <w:t xml:space="preserve">Multiple chart grid. </w:t>
      </w:r>
    </w:p>
    <w:p w14:paraId="50A03F25" w14:textId="77777777" w:rsidR="006670E2" w:rsidRPr="006670E2" w:rsidRDefault="006670E2" w:rsidP="006670E2">
      <w:pPr>
        <w:numPr>
          <w:ilvl w:val="0"/>
          <w:numId w:val="739"/>
        </w:numPr>
      </w:pPr>
      <w:r w:rsidRPr="006670E2">
        <w:t xml:space="preserve">Four KPI cards. </w:t>
      </w:r>
    </w:p>
    <w:p w14:paraId="2EA34BE1" w14:textId="77777777" w:rsidR="006670E2" w:rsidRPr="006670E2" w:rsidRDefault="006670E2" w:rsidP="006670E2">
      <w:pPr>
        <w:rPr>
          <w:b/>
          <w:bCs/>
        </w:rPr>
      </w:pPr>
      <w:r w:rsidRPr="006670E2">
        <w:rPr>
          <w:b/>
          <w:bCs/>
        </w:rPr>
        <w:t>Laptop</w:t>
      </w:r>
    </w:p>
    <w:p w14:paraId="49A2BD9F" w14:textId="77777777" w:rsidR="006670E2" w:rsidRPr="006670E2" w:rsidRDefault="006670E2" w:rsidP="006670E2">
      <w:pPr>
        <w:numPr>
          <w:ilvl w:val="0"/>
          <w:numId w:val="740"/>
        </w:numPr>
      </w:pPr>
      <w:r w:rsidRPr="006670E2">
        <w:t xml:space="preserve">Slightly compressed spacing. </w:t>
      </w:r>
    </w:p>
    <w:p w14:paraId="03515029" w14:textId="77777777" w:rsidR="006670E2" w:rsidRPr="006670E2" w:rsidRDefault="006670E2" w:rsidP="006670E2">
      <w:pPr>
        <w:numPr>
          <w:ilvl w:val="0"/>
          <w:numId w:val="740"/>
        </w:numPr>
      </w:pPr>
      <w:r w:rsidRPr="006670E2">
        <w:t xml:space="preserve">Two-column chart layout. </w:t>
      </w:r>
    </w:p>
    <w:p w14:paraId="617CEEBD" w14:textId="77777777" w:rsidR="006670E2" w:rsidRPr="006670E2" w:rsidRDefault="006670E2" w:rsidP="006670E2">
      <w:pPr>
        <w:rPr>
          <w:b/>
          <w:bCs/>
        </w:rPr>
      </w:pPr>
      <w:r w:rsidRPr="006670E2">
        <w:rPr>
          <w:b/>
          <w:bCs/>
        </w:rPr>
        <w:t>Tablet</w:t>
      </w:r>
    </w:p>
    <w:p w14:paraId="10DFAB32" w14:textId="77777777" w:rsidR="006670E2" w:rsidRPr="006670E2" w:rsidRDefault="006670E2" w:rsidP="006670E2">
      <w:pPr>
        <w:numPr>
          <w:ilvl w:val="0"/>
          <w:numId w:val="741"/>
        </w:numPr>
      </w:pPr>
      <w:r w:rsidRPr="006670E2">
        <w:t xml:space="preserve">Charts stacked vertically. </w:t>
      </w:r>
    </w:p>
    <w:p w14:paraId="6FB7622C" w14:textId="77777777" w:rsidR="006670E2" w:rsidRPr="006670E2" w:rsidRDefault="006670E2" w:rsidP="006670E2">
      <w:pPr>
        <w:rPr>
          <w:b/>
          <w:bCs/>
        </w:rPr>
      </w:pPr>
      <w:r w:rsidRPr="006670E2">
        <w:rPr>
          <w:b/>
          <w:bCs/>
        </w:rPr>
        <w:t>Mobile</w:t>
      </w:r>
    </w:p>
    <w:p w14:paraId="693E16FC" w14:textId="77777777" w:rsidR="006670E2" w:rsidRPr="006670E2" w:rsidRDefault="006670E2" w:rsidP="006670E2">
      <w:pPr>
        <w:numPr>
          <w:ilvl w:val="0"/>
          <w:numId w:val="742"/>
        </w:numPr>
      </w:pPr>
      <w:r w:rsidRPr="006670E2">
        <w:t xml:space="preserve">Single-column charts. </w:t>
      </w:r>
    </w:p>
    <w:p w14:paraId="0E04BC0F" w14:textId="77777777" w:rsidR="006670E2" w:rsidRPr="006670E2" w:rsidRDefault="006670E2" w:rsidP="006670E2">
      <w:pPr>
        <w:numPr>
          <w:ilvl w:val="0"/>
          <w:numId w:val="742"/>
        </w:numPr>
      </w:pPr>
      <w:r w:rsidRPr="006670E2">
        <w:t xml:space="preserve">Horizontal KPI scrolling. </w:t>
      </w:r>
    </w:p>
    <w:p w14:paraId="66AF3E40" w14:textId="77777777" w:rsidR="006670E2" w:rsidRPr="006670E2" w:rsidRDefault="006670E2" w:rsidP="006670E2">
      <w:pPr>
        <w:numPr>
          <w:ilvl w:val="0"/>
          <w:numId w:val="742"/>
        </w:numPr>
      </w:pPr>
      <w:r w:rsidRPr="006670E2">
        <w:t xml:space="preserve">Collapsible filter panel. </w:t>
      </w:r>
    </w:p>
    <w:p w14:paraId="6BF3FCEE" w14:textId="77777777" w:rsidR="006670E2" w:rsidRPr="006670E2" w:rsidRDefault="006670E2" w:rsidP="006670E2">
      <w:r w:rsidRPr="006670E2">
        <w:pict w14:anchorId="758ACB34">
          <v:rect id="_x0000_i10061" style="width:0;height:1.5pt" o:hralign="center" o:hrstd="t" o:hr="t" fillcolor="#a0a0a0" stroked="f"/>
        </w:pict>
      </w:r>
    </w:p>
    <w:p w14:paraId="0A3B34F2" w14:textId="77777777" w:rsidR="006670E2" w:rsidRPr="006670E2" w:rsidRDefault="006670E2" w:rsidP="006670E2">
      <w:pPr>
        <w:rPr>
          <w:b/>
          <w:bCs/>
        </w:rPr>
      </w:pPr>
      <w:r w:rsidRPr="006670E2">
        <w:rPr>
          <w:b/>
          <w:bCs/>
        </w:rPr>
        <w:t>22. Component Hierarchy</w:t>
      </w:r>
    </w:p>
    <w:p w14:paraId="1C6ACC68" w14:textId="77777777" w:rsidR="006670E2" w:rsidRPr="006670E2" w:rsidRDefault="006670E2" w:rsidP="006670E2">
      <w:r w:rsidRPr="006670E2">
        <w:t>AnalyticsDashboardPage</w:t>
      </w:r>
    </w:p>
    <w:p w14:paraId="483076DD" w14:textId="77777777" w:rsidR="006670E2" w:rsidRPr="006670E2" w:rsidRDefault="006670E2" w:rsidP="006670E2">
      <w:r w:rsidRPr="006670E2">
        <w:t>│</w:t>
      </w:r>
    </w:p>
    <w:p w14:paraId="064CE84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AnalyticsHero</w:t>
      </w:r>
    </w:p>
    <w:p w14:paraId="4F76FC00" w14:textId="77777777" w:rsidR="006670E2" w:rsidRPr="006670E2" w:rsidRDefault="006670E2" w:rsidP="006670E2">
      <w:r w:rsidRPr="006670E2">
        <w:t>│</w:t>
      </w:r>
    </w:p>
    <w:p w14:paraId="22AE658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AnalyticsStatistics</w:t>
      </w:r>
    </w:p>
    <w:p w14:paraId="177A3B4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FleetUtilizationCard</w:t>
      </w:r>
    </w:p>
    <w:p w14:paraId="4741961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DeliverySuccessCard</w:t>
      </w:r>
    </w:p>
    <w:p w14:paraId="3A28EFF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RouteEfficiencyCard</w:t>
      </w:r>
    </w:p>
    <w:p w14:paraId="4F8B96C0" w14:textId="77777777" w:rsidR="006670E2" w:rsidRPr="006670E2" w:rsidRDefault="006670E2" w:rsidP="006670E2">
      <w:r w:rsidRPr="006670E2">
        <w:t>│   └── DeliveryTimeCard</w:t>
      </w:r>
    </w:p>
    <w:p w14:paraId="3923156C" w14:textId="77777777" w:rsidR="006670E2" w:rsidRPr="006670E2" w:rsidRDefault="006670E2" w:rsidP="006670E2">
      <w:r w:rsidRPr="006670E2">
        <w:t>│</w:t>
      </w:r>
    </w:p>
    <w:p w14:paraId="11F9A9A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AnalyticsFilterBar</w:t>
      </w:r>
    </w:p>
    <w:p w14:paraId="31ED2D5A" w14:textId="77777777" w:rsidR="006670E2" w:rsidRPr="006670E2" w:rsidRDefault="006670E2" w:rsidP="006670E2">
      <w:r w:rsidRPr="006670E2">
        <w:t>│</w:t>
      </w:r>
    </w:p>
    <w:p w14:paraId="72F1A17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ChartsSection</w:t>
      </w:r>
    </w:p>
    <w:p w14:paraId="3ACB84C1"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FleetChart</w:t>
      </w:r>
    </w:p>
    <w:p w14:paraId="2CB0C12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DeliveryChart</w:t>
      </w:r>
    </w:p>
    <w:p w14:paraId="13EE8AE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RouteChart</w:t>
      </w:r>
    </w:p>
    <w:p w14:paraId="415366F5" w14:textId="77777777" w:rsidR="006670E2" w:rsidRPr="006670E2" w:rsidRDefault="006670E2" w:rsidP="006670E2">
      <w:r w:rsidRPr="006670E2">
        <w:t>│   └── DroneStatusChart</w:t>
      </w:r>
    </w:p>
    <w:p w14:paraId="37A190D5" w14:textId="77777777" w:rsidR="006670E2" w:rsidRPr="006670E2" w:rsidRDefault="006670E2" w:rsidP="006670E2">
      <w:r w:rsidRPr="006670E2">
        <w:t>│</w:t>
      </w:r>
    </w:p>
    <w:p w14:paraId="4C3E0E5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PerformanceTimeline</w:t>
      </w:r>
    </w:p>
    <w:p w14:paraId="03B862EB" w14:textId="77777777" w:rsidR="006670E2" w:rsidRPr="006670E2" w:rsidRDefault="006670E2" w:rsidP="006670E2">
      <w:r w:rsidRPr="006670E2">
        <w:t>│</w:t>
      </w:r>
    </w:p>
    <w:p w14:paraId="53B77FE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RecentReports</w:t>
      </w:r>
    </w:p>
    <w:p w14:paraId="41B2930A" w14:textId="77777777" w:rsidR="006670E2" w:rsidRPr="006670E2" w:rsidRDefault="006670E2" w:rsidP="006670E2">
      <w:r w:rsidRPr="006670E2">
        <w:t>│</w:t>
      </w:r>
    </w:p>
    <w:p w14:paraId="7ABFC37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ExportPanel</w:t>
      </w:r>
    </w:p>
    <w:p w14:paraId="29BAAE75" w14:textId="77777777" w:rsidR="006670E2" w:rsidRPr="006670E2" w:rsidRDefault="006670E2" w:rsidP="006670E2">
      <w:r w:rsidRPr="006670E2">
        <w:t>│</w:t>
      </w:r>
    </w:p>
    <w:p w14:paraId="79C38CA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LoadingState</w:t>
      </w:r>
    </w:p>
    <w:p w14:paraId="5DF7CDD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069F9B2E" w14:textId="77777777" w:rsidR="006670E2" w:rsidRPr="006670E2" w:rsidRDefault="006670E2" w:rsidP="006670E2">
      <w:r w:rsidRPr="006670E2">
        <w:t>└── ErrorState</w:t>
      </w:r>
    </w:p>
    <w:p w14:paraId="3410D56E" w14:textId="77777777" w:rsidR="006670E2" w:rsidRPr="006670E2" w:rsidRDefault="006670E2" w:rsidP="006670E2">
      <w:r w:rsidRPr="006670E2">
        <w:t>Each component should have a single responsibility and be reusable.</w:t>
      </w:r>
    </w:p>
    <w:p w14:paraId="04D8ACC3" w14:textId="77777777" w:rsidR="006670E2" w:rsidRPr="006670E2" w:rsidRDefault="006670E2" w:rsidP="006670E2">
      <w:r w:rsidRPr="006670E2">
        <w:pict w14:anchorId="68A274D0">
          <v:rect id="_x0000_i10062" style="width:0;height:1.5pt" o:hralign="center" o:hrstd="t" o:hr="t" fillcolor="#a0a0a0" stroked="f"/>
        </w:pict>
      </w:r>
    </w:p>
    <w:p w14:paraId="0768797A" w14:textId="77777777" w:rsidR="006670E2" w:rsidRPr="006670E2" w:rsidRDefault="006670E2" w:rsidP="006670E2">
      <w:pPr>
        <w:rPr>
          <w:b/>
          <w:bCs/>
        </w:rPr>
      </w:pPr>
      <w:r w:rsidRPr="006670E2">
        <w:rPr>
          <w:b/>
          <w:bCs/>
        </w:rPr>
        <w:t>23. User Experience Principles</w:t>
      </w:r>
    </w:p>
    <w:p w14:paraId="4E08FF7B" w14:textId="77777777" w:rsidR="006670E2" w:rsidRPr="006670E2" w:rsidRDefault="006670E2" w:rsidP="006670E2">
      <w:r w:rsidRPr="006670E2">
        <w:t>The Analytics Dashboard should prioritize:</w:t>
      </w:r>
    </w:p>
    <w:p w14:paraId="4A3DFA6F" w14:textId="77777777" w:rsidR="006670E2" w:rsidRPr="006670E2" w:rsidRDefault="006670E2" w:rsidP="006670E2">
      <w:pPr>
        <w:numPr>
          <w:ilvl w:val="0"/>
          <w:numId w:val="743"/>
        </w:numPr>
      </w:pPr>
      <w:r w:rsidRPr="006670E2">
        <w:t xml:space="preserve">Fast comprehension. </w:t>
      </w:r>
    </w:p>
    <w:p w14:paraId="46BD4B9E" w14:textId="77777777" w:rsidR="006670E2" w:rsidRPr="006670E2" w:rsidRDefault="006670E2" w:rsidP="006670E2">
      <w:pPr>
        <w:numPr>
          <w:ilvl w:val="0"/>
          <w:numId w:val="743"/>
        </w:numPr>
      </w:pPr>
      <w:r w:rsidRPr="006670E2">
        <w:t xml:space="preserve">Minimal clutter. </w:t>
      </w:r>
    </w:p>
    <w:p w14:paraId="670AB753" w14:textId="77777777" w:rsidR="006670E2" w:rsidRPr="006670E2" w:rsidRDefault="006670E2" w:rsidP="006670E2">
      <w:pPr>
        <w:numPr>
          <w:ilvl w:val="0"/>
          <w:numId w:val="743"/>
        </w:numPr>
      </w:pPr>
      <w:r w:rsidRPr="006670E2">
        <w:t xml:space="preserve">Interactive filtering. </w:t>
      </w:r>
    </w:p>
    <w:p w14:paraId="2127DD92" w14:textId="77777777" w:rsidR="006670E2" w:rsidRPr="006670E2" w:rsidRDefault="006670E2" w:rsidP="006670E2">
      <w:pPr>
        <w:numPr>
          <w:ilvl w:val="0"/>
          <w:numId w:val="743"/>
        </w:numPr>
      </w:pPr>
      <w:r w:rsidRPr="006670E2">
        <w:t xml:space="preserve">Consistent visual hierarchy. </w:t>
      </w:r>
    </w:p>
    <w:p w14:paraId="116BEB88" w14:textId="77777777" w:rsidR="006670E2" w:rsidRPr="006670E2" w:rsidRDefault="006670E2" w:rsidP="006670E2">
      <w:pPr>
        <w:numPr>
          <w:ilvl w:val="0"/>
          <w:numId w:val="743"/>
        </w:numPr>
      </w:pPr>
      <w:r w:rsidRPr="006670E2">
        <w:t xml:space="preserve">Readable charts. </w:t>
      </w:r>
    </w:p>
    <w:p w14:paraId="74376A70" w14:textId="77777777" w:rsidR="006670E2" w:rsidRPr="006670E2" w:rsidRDefault="006670E2" w:rsidP="006670E2">
      <w:pPr>
        <w:numPr>
          <w:ilvl w:val="0"/>
          <w:numId w:val="743"/>
        </w:numPr>
      </w:pPr>
      <w:r w:rsidRPr="006670E2">
        <w:t xml:space="preserve">Clear KPI presentation. </w:t>
      </w:r>
    </w:p>
    <w:p w14:paraId="0CFB4712" w14:textId="77777777" w:rsidR="006670E2" w:rsidRPr="006670E2" w:rsidRDefault="006670E2" w:rsidP="006670E2">
      <w:pPr>
        <w:numPr>
          <w:ilvl w:val="0"/>
          <w:numId w:val="743"/>
        </w:numPr>
      </w:pPr>
      <w:r w:rsidRPr="006670E2">
        <w:t xml:space="preserve">Immediate insight into system performance. </w:t>
      </w:r>
    </w:p>
    <w:p w14:paraId="1EE24519" w14:textId="77777777" w:rsidR="006670E2" w:rsidRPr="006670E2" w:rsidRDefault="006670E2" w:rsidP="006670E2">
      <w:r w:rsidRPr="006670E2">
        <w:t>The interface should resemble modern enterprise BI dashboards.</w:t>
      </w:r>
    </w:p>
    <w:p w14:paraId="69819577" w14:textId="77777777" w:rsidR="006670E2" w:rsidRPr="006670E2" w:rsidRDefault="006670E2" w:rsidP="006670E2">
      <w:r w:rsidRPr="006670E2">
        <w:pict w14:anchorId="3B683132">
          <v:rect id="_x0000_i10063" style="width:0;height:1.5pt" o:hralign="center" o:hrstd="t" o:hr="t" fillcolor="#a0a0a0" stroked="f"/>
        </w:pict>
      </w:r>
    </w:p>
    <w:p w14:paraId="2B4FD7B7" w14:textId="77777777" w:rsidR="006670E2" w:rsidRPr="006670E2" w:rsidRDefault="006670E2" w:rsidP="006670E2">
      <w:pPr>
        <w:rPr>
          <w:b/>
          <w:bCs/>
        </w:rPr>
      </w:pPr>
      <w:r w:rsidRPr="006670E2">
        <w:rPr>
          <w:b/>
          <w:bCs/>
        </w:rPr>
        <w:t>24. Acceptance Criteria</w:t>
      </w:r>
    </w:p>
    <w:p w14:paraId="31134705" w14:textId="77777777" w:rsidR="006670E2" w:rsidRPr="006670E2" w:rsidRDefault="006670E2" w:rsidP="006670E2">
      <w:r w:rsidRPr="006670E2">
        <w:t>The Analytics Dashboard UI is complete when:</w:t>
      </w:r>
    </w:p>
    <w:p w14:paraId="4B9865DB" w14:textId="77777777" w:rsidR="006670E2" w:rsidRPr="006670E2" w:rsidRDefault="006670E2" w:rsidP="006670E2">
      <w:pPr>
        <w:numPr>
          <w:ilvl w:val="0"/>
          <w:numId w:val="744"/>
        </w:numPr>
      </w:pPr>
      <w:r w:rsidRPr="006670E2">
        <w:t xml:space="preserve">The layout matches this specification. </w:t>
      </w:r>
    </w:p>
    <w:p w14:paraId="308850A3" w14:textId="77777777" w:rsidR="006670E2" w:rsidRPr="006670E2" w:rsidRDefault="006670E2" w:rsidP="006670E2">
      <w:pPr>
        <w:numPr>
          <w:ilvl w:val="0"/>
          <w:numId w:val="744"/>
        </w:numPr>
      </w:pPr>
      <w:r w:rsidRPr="006670E2">
        <w:t xml:space="preserve">Dashboard sidebar and header remain unchanged. </w:t>
      </w:r>
    </w:p>
    <w:p w14:paraId="788A3B07" w14:textId="77777777" w:rsidR="006670E2" w:rsidRPr="006670E2" w:rsidRDefault="006670E2" w:rsidP="006670E2">
      <w:pPr>
        <w:numPr>
          <w:ilvl w:val="0"/>
          <w:numId w:val="744"/>
        </w:numPr>
      </w:pPr>
      <w:r w:rsidRPr="006670E2">
        <w:lastRenderedPageBreak/>
        <w:t xml:space="preserve">Hero, KPI cards, filters, charts, reports, and export panel are implemented. </w:t>
      </w:r>
    </w:p>
    <w:p w14:paraId="6A077620" w14:textId="77777777" w:rsidR="006670E2" w:rsidRPr="006670E2" w:rsidRDefault="006670E2" w:rsidP="006670E2">
      <w:pPr>
        <w:numPr>
          <w:ilvl w:val="0"/>
          <w:numId w:val="744"/>
        </w:numPr>
      </w:pPr>
      <w:r w:rsidRPr="006670E2">
        <w:t xml:space="preserve">Charts update according to selected filters. </w:t>
      </w:r>
    </w:p>
    <w:p w14:paraId="3B4B89C2" w14:textId="77777777" w:rsidR="006670E2" w:rsidRPr="006670E2" w:rsidRDefault="006670E2" w:rsidP="006670E2">
      <w:pPr>
        <w:numPr>
          <w:ilvl w:val="0"/>
          <w:numId w:val="744"/>
        </w:numPr>
      </w:pPr>
      <w:r w:rsidRPr="006670E2">
        <w:t xml:space="preserve">Loading, empty, and error states are implemented. </w:t>
      </w:r>
    </w:p>
    <w:p w14:paraId="5BF0B30A" w14:textId="77777777" w:rsidR="006670E2" w:rsidRPr="006670E2" w:rsidRDefault="006670E2" w:rsidP="006670E2">
      <w:pPr>
        <w:numPr>
          <w:ilvl w:val="0"/>
          <w:numId w:val="744"/>
        </w:numPr>
      </w:pPr>
      <w:r w:rsidRPr="006670E2">
        <w:t xml:space="preserve">Responsive behavior is verified across supported devices. </w:t>
      </w:r>
    </w:p>
    <w:p w14:paraId="3C115F20" w14:textId="77777777" w:rsidR="006670E2" w:rsidRPr="006670E2" w:rsidRDefault="006670E2" w:rsidP="006670E2">
      <w:r w:rsidRPr="006670E2">
        <w:pict w14:anchorId="273418A4">
          <v:rect id="_x0000_i10064" style="width:0;height:1.5pt" o:hralign="center" o:hrstd="t" o:hr="t" fillcolor="#a0a0a0" stroked="f"/>
        </w:pict>
      </w:r>
    </w:p>
    <w:p w14:paraId="017B15F6" w14:textId="77777777" w:rsidR="006670E2" w:rsidRPr="006670E2" w:rsidRDefault="006670E2" w:rsidP="006670E2">
      <w:pPr>
        <w:rPr>
          <w:b/>
          <w:bCs/>
        </w:rPr>
      </w:pPr>
      <w:r w:rsidRPr="006670E2">
        <w:rPr>
          <w:b/>
          <w:bCs/>
        </w:rPr>
        <w:t>25. Locked Specifications</w:t>
      </w:r>
    </w:p>
    <w:p w14:paraId="6A062ED8" w14:textId="77777777" w:rsidR="006670E2" w:rsidRPr="006670E2" w:rsidRDefault="006670E2" w:rsidP="006670E2">
      <w:r w:rsidRPr="006670E2">
        <w:t xml:space="preserve">The following decisions are </w:t>
      </w:r>
      <w:r w:rsidRPr="006670E2">
        <w:rPr>
          <w:b/>
          <w:bCs/>
        </w:rPr>
        <w:t>non-negotiable</w:t>
      </w:r>
      <w:r w:rsidRPr="006670E2">
        <w:t xml:space="preserve"> for Version 1.0:</w:t>
      </w:r>
    </w:p>
    <w:p w14:paraId="0A400252" w14:textId="77777777" w:rsidR="006670E2" w:rsidRPr="006670E2" w:rsidRDefault="006670E2" w:rsidP="006670E2">
      <w:pPr>
        <w:numPr>
          <w:ilvl w:val="0"/>
          <w:numId w:val="745"/>
        </w:numPr>
      </w:pPr>
      <w:r w:rsidRPr="006670E2">
        <w:t xml:space="preserve">Minimal purple accent theme. </w:t>
      </w:r>
    </w:p>
    <w:p w14:paraId="54A5A74E" w14:textId="77777777" w:rsidR="006670E2" w:rsidRPr="006670E2" w:rsidRDefault="006670E2" w:rsidP="006670E2">
      <w:pPr>
        <w:numPr>
          <w:ilvl w:val="0"/>
          <w:numId w:val="745"/>
        </w:numPr>
      </w:pPr>
      <w:r w:rsidRPr="006670E2">
        <w:t xml:space="preserve">Dashboard sidebar reused without modification. </w:t>
      </w:r>
    </w:p>
    <w:p w14:paraId="721038EB" w14:textId="77777777" w:rsidR="006670E2" w:rsidRPr="006670E2" w:rsidRDefault="006670E2" w:rsidP="006670E2">
      <w:pPr>
        <w:numPr>
          <w:ilvl w:val="0"/>
          <w:numId w:val="745"/>
        </w:numPr>
      </w:pPr>
      <w:r w:rsidRPr="006670E2">
        <w:t xml:space="preserve">Dashboard header reused without modification. </w:t>
      </w:r>
    </w:p>
    <w:p w14:paraId="73648A8D" w14:textId="77777777" w:rsidR="006670E2" w:rsidRPr="006670E2" w:rsidRDefault="006670E2" w:rsidP="006670E2">
      <w:pPr>
        <w:numPr>
          <w:ilvl w:val="0"/>
          <w:numId w:val="745"/>
        </w:numPr>
      </w:pPr>
      <w:r w:rsidRPr="006670E2">
        <w:t xml:space="preserve">Hero → KPI Cards → Filter Bar → Charts layout. </w:t>
      </w:r>
    </w:p>
    <w:p w14:paraId="732434BC" w14:textId="77777777" w:rsidR="006670E2" w:rsidRPr="006670E2" w:rsidRDefault="006670E2" w:rsidP="006670E2">
      <w:pPr>
        <w:numPr>
          <w:ilvl w:val="0"/>
          <w:numId w:val="745"/>
        </w:numPr>
      </w:pPr>
      <w:r w:rsidRPr="006670E2">
        <w:t xml:space="preserve">Light shaded chart cards for readability. </w:t>
      </w:r>
    </w:p>
    <w:p w14:paraId="4F0817B1" w14:textId="77777777" w:rsidR="006670E2" w:rsidRPr="006670E2" w:rsidRDefault="006670E2" w:rsidP="006670E2">
      <w:pPr>
        <w:numPr>
          <w:ilvl w:val="0"/>
          <w:numId w:val="745"/>
        </w:numPr>
      </w:pPr>
      <w:r w:rsidRPr="006670E2">
        <w:t xml:space="preserve">Interactive filtering. </w:t>
      </w:r>
    </w:p>
    <w:p w14:paraId="0481C3D6" w14:textId="77777777" w:rsidR="006670E2" w:rsidRPr="006670E2" w:rsidRDefault="006670E2" w:rsidP="006670E2">
      <w:pPr>
        <w:numPr>
          <w:ilvl w:val="0"/>
          <w:numId w:val="745"/>
        </w:numPr>
      </w:pPr>
      <w:r w:rsidRPr="006670E2">
        <w:t xml:space="preserve">Export report functionality. </w:t>
      </w:r>
    </w:p>
    <w:p w14:paraId="014296C1" w14:textId="77777777" w:rsidR="006670E2" w:rsidRPr="006670E2" w:rsidRDefault="006670E2" w:rsidP="006670E2">
      <w:pPr>
        <w:numPr>
          <w:ilvl w:val="0"/>
          <w:numId w:val="745"/>
        </w:numPr>
      </w:pPr>
      <w:r w:rsidRPr="006670E2">
        <w:t xml:space="preserve">Responsive dashboard layout. </w:t>
      </w:r>
    </w:p>
    <w:p w14:paraId="729E0B74" w14:textId="77777777" w:rsidR="006670E2" w:rsidRPr="006670E2" w:rsidRDefault="006670E2" w:rsidP="006670E2">
      <w:pPr>
        <w:numPr>
          <w:ilvl w:val="0"/>
          <w:numId w:val="745"/>
        </w:numPr>
      </w:pPr>
      <w:r w:rsidRPr="006670E2">
        <w:t xml:space="preserve">Glassmorphism styling consistent with previous modules. </w:t>
      </w:r>
    </w:p>
    <w:p w14:paraId="342A5AD4" w14:textId="77777777" w:rsidR="006670E2" w:rsidRPr="006670E2" w:rsidRDefault="006670E2" w:rsidP="006670E2">
      <w:r w:rsidRPr="006670E2">
        <w:t>These specifications define the Analytics Dashboard UI for Version 1.0 and must not be redesigned without updating the documentation.</w:t>
      </w:r>
    </w:p>
    <w:p w14:paraId="57EB356E" w14:textId="77777777" w:rsidR="006670E2" w:rsidRPr="006670E2" w:rsidRDefault="006670E2" w:rsidP="006670E2">
      <w:r w:rsidRPr="006670E2">
        <w:pict w14:anchorId="14A21E60">
          <v:rect id="_x0000_i10065" style="width:0;height:1.5pt" o:hralign="center" o:hrstd="t" o:hr="t" fillcolor="#a0a0a0" stroked="f"/>
        </w:pict>
      </w:r>
    </w:p>
    <w:p w14:paraId="756DA290" w14:textId="77777777" w:rsidR="006670E2" w:rsidRPr="006670E2" w:rsidRDefault="006670E2" w:rsidP="006670E2">
      <w:pPr>
        <w:rPr>
          <w:b/>
          <w:bCs/>
        </w:rPr>
      </w:pPr>
      <w:r w:rsidRPr="006670E2">
        <w:rPr>
          <w:b/>
          <w:bCs/>
        </w:rPr>
        <w:t>End of Volume 6 – Section 1</w:t>
      </w:r>
    </w:p>
    <w:p w14:paraId="17026AF1" w14:textId="77777777" w:rsidR="006670E2" w:rsidRPr="006670E2" w:rsidRDefault="006670E2" w:rsidP="006670E2">
      <w:pPr>
        <w:rPr>
          <w:b/>
          <w:bCs/>
        </w:rPr>
      </w:pPr>
      <w:r w:rsidRPr="006670E2">
        <w:rPr>
          <w:b/>
          <w:bCs/>
        </w:rPr>
        <w:t>DRONE DELIVERY NAVIGATION SYSTEM</w:t>
      </w:r>
    </w:p>
    <w:p w14:paraId="52CD683B" w14:textId="77777777" w:rsidR="006670E2" w:rsidRPr="006670E2" w:rsidRDefault="006670E2" w:rsidP="006670E2">
      <w:pPr>
        <w:rPr>
          <w:b/>
          <w:bCs/>
        </w:rPr>
      </w:pPr>
      <w:r w:rsidRPr="006670E2">
        <w:rPr>
          <w:b/>
          <w:bCs/>
        </w:rPr>
        <w:t>VOLUME 6 – ANALYTICS DASHBOARD MODULE SPECIFICATION</w:t>
      </w:r>
    </w:p>
    <w:p w14:paraId="2D24809E" w14:textId="77777777" w:rsidR="006670E2" w:rsidRPr="006670E2" w:rsidRDefault="006670E2" w:rsidP="006670E2">
      <w:pPr>
        <w:rPr>
          <w:b/>
          <w:bCs/>
        </w:rPr>
      </w:pPr>
      <w:r w:rsidRPr="006670E2">
        <w:rPr>
          <w:b/>
          <w:bCs/>
        </w:rPr>
        <w:t>SECTION 2</w:t>
      </w:r>
    </w:p>
    <w:p w14:paraId="6C66F76D" w14:textId="77777777" w:rsidR="006670E2" w:rsidRPr="006670E2" w:rsidRDefault="006670E2" w:rsidP="006670E2">
      <w:pPr>
        <w:rPr>
          <w:b/>
          <w:bCs/>
        </w:rPr>
      </w:pPr>
      <w:r w:rsidRPr="006670E2">
        <w:rPr>
          <w:b/>
          <w:bCs/>
        </w:rPr>
        <w:t>Frontend Architecture</w:t>
      </w:r>
    </w:p>
    <w:p w14:paraId="452EFC1F" w14:textId="77777777" w:rsidR="006670E2" w:rsidRPr="006670E2" w:rsidRDefault="006670E2" w:rsidP="006670E2">
      <w:r w:rsidRPr="006670E2">
        <w:pict w14:anchorId="450D8400">
          <v:rect id="_x0000_i10367" style="width:0;height:1.5pt" o:hralign="center" o:hrstd="t" o:hr="t" fillcolor="#a0a0a0" stroked="f"/>
        </w:pict>
      </w:r>
    </w:p>
    <w:p w14:paraId="368AFDEA" w14:textId="77777777" w:rsidR="006670E2" w:rsidRPr="006670E2" w:rsidRDefault="006670E2" w:rsidP="006670E2">
      <w:pPr>
        <w:rPr>
          <w:b/>
          <w:bCs/>
        </w:rPr>
      </w:pPr>
      <w:r w:rsidRPr="006670E2">
        <w:rPr>
          <w:b/>
          <w:bCs/>
        </w:rPr>
        <w:t>26. Purpose</w:t>
      </w:r>
    </w:p>
    <w:p w14:paraId="0D3BCCE2" w14:textId="77777777" w:rsidR="006670E2" w:rsidRPr="006670E2" w:rsidRDefault="006670E2" w:rsidP="006670E2">
      <w:r w:rsidRPr="006670E2">
        <w:t>The purpose of this section is to define the frontend architecture for the Analytics Dashboard.</w:t>
      </w:r>
    </w:p>
    <w:p w14:paraId="4A2FA988" w14:textId="77777777" w:rsidR="006670E2" w:rsidRPr="006670E2" w:rsidRDefault="006670E2" w:rsidP="006670E2">
      <w:r w:rsidRPr="006670E2">
        <w:t>The architecture should:</w:t>
      </w:r>
    </w:p>
    <w:p w14:paraId="21879F6C" w14:textId="77777777" w:rsidR="006670E2" w:rsidRPr="006670E2" w:rsidRDefault="006670E2" w:rsidP="006670E2">
      <w:pPr>
        <w:numPr>
          <w:ilvl w:val="0"/>
          <w:numId w:val="746"/>
        </w:numPr>
      </w:pPr>
      <w:r w:rsidRPr="006670E2">
        <w:t xml:space="preserve">Display analytics efficiently. </w:t>
      </w:r>
    </w:p>
    <w:p w14:paraId="6AFBC3FB" w14:textId="77777777" w:rsidR="006670E2" w:rsidRPr="006670E2" w:rsidRDefault="006670E2" w:rsidP="006670E2">
      <w:pPr>
        <w:numPr>
          <w:ilvl w:val="0"/>
          <w:numId w:val="746"/>
        </w:numPr>
      </w:pPr>
      <w:r w:rsidRPr="006670E2">
        <w:t xml:space="preserve">Handle large datasets smoothly. </w:t>
      </w:r>
    </w:p>
    <w:p w14:paraId="579A548A" w14:textId="77777777" w:rsidR="006670E2" w:rsidRPr="006670E2" w:rsidRDefault="006670E2" w:rsidP="006670E2">
      <w:pPr>
        <w:numPr>
          <w:ilvl w:val="0"/>
          <w:numId w:val="746"/>
        </w:numPr>
      </w:pPr>
      <w:r w:rsidRPr="006670E2">
        <w:t xml:space="preserve">Support interactive filtering. </w:t>
      </w:r>
    </w:p>
    <w:p w14:paraId="56AA22C0" w14:textId="77777777" w:rsidR="006670E2" w:rsidRPr="006670E2" w:rsidRDefault="006670E2" w:rsidP="006670E2">
      <w:pPr>
        <w:numPr>
          <w:ilvl w:val="0"/>
          <w:numId w:val="746"/>
        </w:numPr>
      </w:pPr>
      <w:r w:rsidRPr="006670E2">
        <w:lastRenderedPageBreak/>
        <w:t xml:space="preserve">Render charts responsively. </w:t>
      </w:r>
    </w:p>
    <w:p w14:paraId="5803F9D0" w14:textId="77777777" w:rsidR="006670E2" w:rsidRPr="006670E2" w:rsidRDefault="006670E2" w:rsidP="006670E2">
      <w:pPr>
        <w:numPr>
          <w:ilvl w:val="0"/>
          <w:numId w:val="746"/>
        </w:numPr>
      </w:pPr>
      <w:r w:rsidRPr="006670E2">
        <w:t xml:space="preserve">Maintain separation of concerns. </w:t>
      </w:r>
    </w:p>
    <w:p w14:paraId="2B938724" w14:textId="77777777" w:rsidR="006670E2" w:rsidRPr="006670E2" w:rsidRDefault="006670E2" w:rsidP="006670E2">
      <w:pPr>
        <w:numPr>
          <w:ilvl w:val="0"/>
          <w:numId w:val="746"/>
        </w:numPr>
      </w:pPr>
      <w:r w:rsidRPr="006670E2">
        <w:t xml:space="preserve">Remain scalable for future analytics features. </w:t>
      </w:r>
    </w:p>
    <w:p w14:paraId="55B43D1A" w14:textId="77777777" w:rsidR="006670E2" w:rsidRPr="006670E2" w:rsidRDefault="006670E2" w:rsidP="006670E2">
      <w:r w:rsidRPr="006670E2">
        <w:t>The frontend should act purely as a visualization layer while the backend performs all calculations.</w:t>
      </w:r>
    </w:p>
    <w:p w14:paraId="7E990427" w14:textId="77777777" w:rsidR="006670E2" w:rsidRPr="006670E2" w:rsidRDefault="006670E2" w:rsidP="006670E2">
      <w:r w:rsidRPr="006670E2">
        <w:pict w14:anchorId="328DC2C0">
          <v:rect id="_x0000_i10368" style="width:0;height:1.5pt" o:hralign="center" o:hrstd="t" o:hr="t" fillcolor="#a0a0a0" stroked="f"/>
        </w:pict>
      </w:r>
    </w:p>
    <w:p w14:paraId="4F415A15" w14:textId="77777777" w:rsidR="006670E2" w:rsidRPr="006670E2" w:rsidRDefault="006670E2" w:rsidP="006670E2">
      <w:pPr>
        <w:rPr>
          <w:b/>
          <w:bCs/>
        </w:rPr>
      </w:pPr>
      <w:r w:rsidRPr="006670E2">
        <w:rPr>
          <w:b/>
          <w:bCs/>
        </w:rPr>
        <w:t>27. Frontend Architecture Philosophy</w:t>
      </w:r>
    </w:p>
    <w:p w14:paraId="1929B2AB" w14:textId="77777777" w:rsidR="006670E2" w:rsidRPr="006670E2" w:rsidRDefault="006670E2" w:rsidP="006670E2">
      <w:r w:rsidRPr="006670E2">
        <w:t xml:space="preserve">The Analytics module follows the same </w:t>
      </w:r>
      <w:r w:rsidRPr="006670E2">
        <w:rPr>
          <w:b/>
          <w:bCs/>
        </w:rPr>
        <w:t>Feature-Based Architecture</w:t>
      </w:r>
      <w:r w:rsidRPr="006670E2">
        <w:t xml:space="preserve"> used throughout the project.</w:t>
      </w:r>
    </w:p>
    <w:p w14:paraId="6FB81832" w14:textId="77777777" w:rsidR="006670E2" w:rsidRPr="006670E2" w:rsidRDefault="006670E2" w:rsidP="006670E2">
      <w:r w:rsidRPr="006670E2">
        <w:t>The module is divided into:</w:t>
      </w:r>
    </w:p>
    <w:p w14:paraId="04851A59" w14:textId="77777777" w:rsidR="006670E2" w:rsidRPr="006670E2" w:rsidRDefault="006670E2" w:rsidP="006670E2">
      <w:pPr>
        <w:numPr>
          <w:ilvl w:val="0"/>
          <w:numId w:val="747"/>
        </w:numPr>
      </w:pPr>
      <w:r w:rsidRPr="006670E2">
        <w:t xml:space="preserve">UI Components </w:t>
      </w:r>
    </w:p>
    <w:p w14:paraId="01507644" w14:textId="77777777" w:rsidR="006670E2" w:rsidRPr="006670E2" w:rsidRDefault="006670E2" w:rsidP="006670E2">
      <w:pPr>
        <w:numPr>
          <w:ilvl w:val="0"/>
          <w:numId w:val="747"/>
        </w:numPr>
      </w:pPr>
      <w:r w:rsidRPr="006670E2">
        <w:t xml:space="preserve">Chart Components </w:t>
      </w:r>
    </w:p>
    <w:p w14:paraId="06D5CF72" w14:textId="77777777" w:rsidR="006670E2" w:rsidRPr="006670E2" w:rsidRDefault="006670E2" w:rsidP="006670E2">
      <w:pPr>
        <w:numPr>
          <w:ilvl w:val="0"/>
          <w:numId w:val="747"/>
        </w:numPr>
      </w:pPr>
      <w:r w:rsidRPr="006670E2">
        <w:t xml:space="preserve">State Management </w:t>
      </w:r>
    </w:p>
    <w:p w14:paraId="5383F97E" w14:textId="77777777" w:rsidR="006670E2" w:rsidRPr="006670E2" w:rsidRDefault="006670E2" w:rsidP="006670E2">
      <w:pPr>
        <w:numPr>
          <w:ilvl w:val="0"/>
          <w:numId w:val="747"/>
        </w:numPr>
      </w:pPr>
      <w:r w:rsidRPr="006670E2">
        <w:t xml:space="preserve">API Communication </w:t>
      </w:r>
    </w:p>
    <w:p w14:paraId="09073B25" w14:textId="77777777" w:rsidR="006670E2" w:rsidRPr="006670E2" w:rsidRDefault="006670E2" w:rsidP="006670E2">
      <w:pPr>
        <w:numPr>
          <w:ilvl w:val="0"/>
          <w:numId w:val="747"/>
        </w:numPr>
      </w:pPr>
      <w:r w:rsidRPr="006670E2">
        <w:t xml:space="preserve">Custom Hooks </w:t>
      </w:r>
    </w:p>
    <w:p w14:paraId="7574A67F" w14:textId="77777777" w:rsidR="006670E2" w:rsidRPr="006670E2" w:rsidRDefault="006670E2" w:rsidP="006670E2">
      <w:pPr>
        <w:numPr>
          <w:ilvl w:val="0"/>
          <w:numId w:val="747"/>
        </w:numPr>
      </w:pPr>
      <w:r w:rsidRPr="006670E2">
        <w:t xml:space="preserve">Utility Functions </w:t>
      </w:r>
    </w:p>
    <w:p w14:paraId="17244ED9" w14:textId="77777777" w:rsidR="006670E2" w:rsidRPr="006670E2" w:rsidRDefault="006670E2" w:rsidP="006670E2">
      <w:pPr>
        <w:numPr>
          <w:ilvl w:val="0"/>
          <w:numId w:val="747"/>
        </w:numPr>
      </w:pPr>
      <w:r w:rsidRPr="006670E2">
        <w:t xml:space="preserve">Type Definitions </w:t>
      </w:r>
    </w:p>
    <w:p w14:paraId="66F1A648" w14:textId="77777777" w:rsidR="006670E2" w:rsidRPr="006670E2" w:rsidRDefault="006670E2" w:rsidP="006670E2">
      <w:r w:rsidRPr="006670E2">
        <w:t>Each file should have one clearly defined responsibility.</w:t>
      </w:r>
    </w:p>
    <w:p w14:paraId="5F8514FC" w14:textId="77777777" w:rsidR="006670E2" w:rsidRPr="006670E2" w:rsidRDefault="006670E2" w:rsidP="006670E2">
      <w:r w:rsidRPr="006670E2">
        <w:pict w14:anchorId="037515EC">
          <v:rect id="_x0000_i10369" style="width:0;height:1.5pt" o:hralign="center" o:hrstd="t" o:hr="t" fillcolor="#a0a0a0" stroked="f"/>
        </w:pict>
      </w:r>
    </w:p>
    <w:p w14:paraId="0F82F8EB" w14:textId="77777777" w:rsidR="006670E2" w:rsidRPr="006670E2" w:rsidRDefault="006670E2" w:rsidP="006670E2">
      <w:pPr>
        <w:rPr>
          <w:b/>
          <w:bCs/>
        </w:rPr>
      </w:pPr>
      <w:r w:rsidRPr="006670E2">
        <w:rPr>
          <w:b/>
          <w:bCs/>
        </w:rPr>
        <w:t>28. Analytics Module Folder Structure</w:t>
      </w:r>
    </w:p>
    <w:p w14:paraId="2E93FC08" w14:textId="77777777" w:rsidR="006670E2" w:rsidRPr="006670E2" w:rsidRDefault="006670E2" w:rsidP="006670E2">
      <w:r w:rsidRPr="006670E2">
        <w:t>src/</w:t>
      </w:r>
    </w:p>
    <w:p w14:paraId="7E387C45" w14:textId="77777777" w:rsidR="006670E2" w:rsidRPr="006670E2" w:rsidRDefault="006670E2" w:rsidP="006670E2"/>
    <w:p w14:paraId="58045A34" w14:textId="77777777" w:rsidR="006670E2" w:rsidRPr="006670E2" w:rsidRDefault="006670E2" w:rsidP="006670E2">
      <w:r w:rsidRPr="006670E2">
        <w:t>modules/</w:t>
      </w:r>
    </w:p>
    <w:p w14:paraId="3A054F8A" w14:textId="77777777" w:rsidR="006670E2" w:rsidRPr="006670E2" w:rsidRDefault="006670E2" w:rsidP="006670E2"/>
    <w:p w14:paraId="78C92204" w14:textId="77777777" w:rsidR="006670E2" w:rsidRPr="006670E2" w:rsidRDefault="006670E2" w:rsidP="006670E2">
      <w:r w:rsidRPr="006670E2">
        <w:t>analytics/</w:t>
      </w:r>
    </w:p>
    <w:p w14:paraId="572AFF31" w14:textId="77777777" w:rsidR="006670E2" w:rsidRPr="006670E2" w:rsidRDefault="006670E2" w:rsidP="006670E2"/>
    <w:p w14:paraId="278CF1DD" w14:textId="77777777" w:rsidR="006670E2" w:rsidRPr="006670E2" w:rsidRDefault="006670E2" w:rsidP="006670E2">
      <w:r w:rsidRPr="006670E2">
        <w:t>│</w:t>
      </w:r>
    </w:p>
    <w:p w14:paraId="652776D0" w14:textId="77777777" w:rsidR="006670E2" w:rsidRPr="006670E2" w:rsidRDefault="006670E2" w:rsidP="006670E2"/>
    <w:p w14:paraId="3605E70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pages/</w:t>
      </w:r>
    </w:p>
    <w:p w14:paraId="1B7BB1E2" w14:textId="77777777" w:rsidR="006670E2" w:rsidRPr="006670E2" w:rsidRDefault="006670E2" w:rsidP="006670E2"/>
    <w:p w14:paraId="7363FE7E" w14:textId="77777777" w:rsidR="006670E2" w:rsidRPr="006670E2" w:rsidRDefault="006670E2" w:rsidP="006670E2">
      <w:r w:rsidRPr="006670E2">
        <w:t>│   └── AnalyticsDashboardPage.tsx</w:t>
      </w:r>
    </w:p>
    <w:p w14:paraId="5E272E58" w14:textId="77777777" w:rsidR="006670E2" w:rsidRPr="006670E2" w:rsidRDefault="006670E2" w:rsidP="006670E2"/>
    <w:p w14:paraId="2029C880" w14:textId="77777777" w:rsidR="006670E2" w:rsidRPr="006670E2" w:rsidRDefault="006670E2" w:rsidP="006670E2">
      <w:r w:rsidRPr="006670E2">
        <w:t>│</w:t>
      </w:r>
    </w:p>
    <w:p w14:paraId="7DFDAADE" w14:textId="77777777" w:rsidR="006670E2" w:rsidRPr="006670E2" w:rsidRDefault="006670E2" w:rsidP="006670E2"/>
    <w:p w14:paraId="0790F4B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5F090A3D" w14:textId="77777777" w:rsidR="006670E2" w:rsidRPr="006670E2" w:rsidRDefault="006670E2" w:rsidP="006670E2"/>
    <w:p w14:paraId="78DAA65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AnalyticsHero/</w:t>
      </w:r>
    </w:p>
    <w:p w14:paraId="772D46AD" w14:textId="77777777" w:rsidR="006670E2" w:rsidRPr="006670E2" w:rsidRDefault="006670E2" w:rsidP="006670E2"/>
    <w:p w14:paraId="1EFD55A8"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AnalyticsStatistics/</w:t>
      </w:r>
    </w:p>
    <w:p w14:paraId="77CBDCC7" w14:textId="77777777" w:rsidR="006670E2" w:rsidRPr="006670E2" w:rsidRDefault="006670E2" w:rsidP="006670E2"/>
    <w:p w14:paraId="62E1BAD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AnalyticsFilterBar/</w:t>
      </w:r>
    </w:p>
    <w:p w14:paraId="08C9064D" w14:textId="77777777" w:rsidR="006670E2" w:rsidRPr="006670E2" w:rsidRDefault="006670E2" w:rsidP="006670E2"/>
    <w:p w14:paraId="23035CB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ChartsSection/</w:t>
      </w:r>
    </w:p>
    <w:p w14:paraId="5307A5ED" w14:textId="77777777" w:rsidR="006670E2" w:rsidRPr="006670E2" w:rsidRDefault="006670E2" w:rsidP="006670E2"/>
    <w:p w14:paraId="677554B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FleetChart/</w:t>
      </w:r>
    </w:p>
    <w:p w14:paraId="1B3F74E7" w14:textId="77777777" w:rsidR="006670E2" w:rsidRPr="006670E2" w:rsidRDefault="006670E2" w:rsidP="006670E2"/>
    <w:p w14:paraId="6C7490E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DeliveryChart/</w:t>
      </w:r>
    </w:p>
    <w:p w14:paraId="4EE765E6" w14:textId="77777777" w:rsidR="006670E2" w:rsidRPr="006670E2" w:rsidRDefault="006670E2" w:rsidP="006670E2"/>
    <w:p w14:paraId="1E3D182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RouteEfficiencyChart/</w:t>
      </w:r>
    </w:p>
    <w:p w14:paraId="28D348DC" w14:textId="77777777" w:rsidR="006670E2" w:rsidRPr="006670E2" w:rsidRDefault="006670E2" w:rsidP="006670E2"/>
    <w:p w14:paraId="4C9EF37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DroneStatusChart/</w:t>
      </w:r>
    </w:p>
    <w:p w14:paraId="08EF0A61" w14:textId="77777777" w:rsidR="006670E2" w:rsidRPr="006670E2" w:rsidRDefault="006670E2" w:rsidP="006670E2"/>
    <w:p w14:paraId="556DDF2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PerformanceTimeline/</w:t>
      </w:r>
    </w:p>
    <w:p w14:paraId="73172360" w14:textId="77777777" w:rsidR="006670E2" w:rsidRPr="006670E2" w:rsidRDefault="006670E2" w:rsidP="006670E2"/>
    <w:p w14:paraId="59B500E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RecentReports/</w:t>
      </w:r>
    </w:p>
    <w:p w14:paraId="0FF06E78" w14:textId="77777777" w:rsidR="006670E2" w:rsidRPr="006670E2" w:rsidRDefault="006670E2" w:rsidP="006670E2"/>
    <w:p w14:paraId="15CAAF3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ExportPanel/</w:t>
      </w:r>
    </w:p>
    <w:p w14:paraId="1BAF83C1" w14:textId="77777777" w:rsidR="006670E2" w:rsidRPr="006670E2" w:rsidRDefault="006670E2" w:rsidP="006670E2"/>
    <w:p w14:paraId="375E493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ChartCard/</w:t>
      </w:r>
    </w:p>
    <w:p w14:paraId="372CD053" w14:textId="77777777" w:rsidR="006670E2" w:rsidRPr="006670E2" w:rsidRDefault="006670E2" w:rsidP="006670E2"/>
    <w:p w14:paraId="4D40E33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4D59470A" w14:textId="77777777" w:rsidR="006670E2" w:rsidRPr="006670E2" w:rsidRDefault="006670E2" w:rsidP="006670E2"/>
    <w:p w14:paraId="75071BD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2CC47681" w14:textId="77777777" w:rsidR="006670E2" w:rsidRPr="006670E2" w:rsidRDefault="006670E2" w:rsidP="006670E2"/>
    <w:p w14:paraId="0802F388" w14:textId="77777777" w:rsidR="006670E2" w:rsidRPr="006670E2" w:rsidRDefault="006670E2" w:rsidP="006670E2">
      <w:r w:rsidRPr="006670E2">
        <w:t>│   └── LoadingSkeleton/</w:t>
      </w:r>
    </w:p>
    <w:p w14:paraId="74455283" w14:textId="77777777" w:rsidR="006670E2" w:rsidRPr="006670E2" w:rsidRDefault="006670E2" w:rsidP="006670E2"/>
    <w:p w14:paraId="227B6EF1" w14:textId="77777777" w:rsidR="006670E2" w:rsidRPr="006670E2" w:rsidRDefault="006670E2" w:rsidP="006670E2">
      <w:r w:rsidRPr="006670E2">
        <w:t>│</w:t>
      </w:r>
    </w:p>
    <w:p w14:paraId="745BD70F" w14:textId="77777777" w:rsidR="006670E2" w:rsidRPr="006670E2" w:rsidRDefault="006670E2" w:rsidP="006670E2"/>
    <w:p w14:paraId="02564D8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hooks/</w:t>
      </w:r>
    </w:p>
    <w:p w14:paraId="43E980F9" w14:textId="77777777" w:rsidR="006670E2" w:rsidRPr="006670E2" w:rsidRDefault="006670E2" w:rsidP="006670E2"/>
    <w:p w14:paraId="7005A221"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useAnalytics.ts</w:t>
      </w:r>
    </w:p>
    <w:p w14:paraId="2329BC62" w14:textId="77777777" w:rsidR="006670E2" w:rsidRPr="006670E2" w:rsidRDefault="006670E2" w:rsidP="006670E2"/>
    <w:p w14:paraId="132CC0C3"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useReports.ts</w:t>
      </w:r>
    </w:p>
    <w:p w14:paraId="36EBC56B" w14:textId="77777777" w:rsidR="006670E2" w:rsidRPr="006670E2" w:rsidRDefault="006670E2" w:rsidP="006670E2"/>
    <w:p w14:paraId="0E0165C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useFilters.ts</w:t>
      </w:r>
    </w:p>
    <w:p w14:paraId="66AA36D7" w14:textId="77777777" w:rsidR="006670E2" w:rsidRPr="006670E2" w:rsidRDefault="006670E2" w:rsidP="006670E2"/>
    <w:p w14:paraId="2B06D51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useCharts.ts</w:t>
      </w:r>
    </w:p>
    <w:p w14:paraId="402A6871" w14:textId="77777777" w:rsidR="006670E2" w:rsidRPr="006670E2" w:rsidRDefault="006670E2" w:rsidP="006670E2"/>
    <w:p w14:paraId="35F585A7" w14:textId="77777777" w:rsidR="006670E2" w:rsidRPr="006670E2" w:rsidRDefault="006670E2" w:rsidP="006670E2">
      <w:r w:rsidRPr="006670E2">
        <w:t>│   └── useExport.ts</w:t>
      </w:r>
    </w:p>
    <w:p w14:paraId="27151FE7" w14:textId="77777777" w:rsidR="006670E2" w:rsidRPr="006670E2" w:rsidRDefault="006670E2" w:rsidP="006670E2"/>
    <w:p w14:paraId="7075984A" w14:textId="77777777" w:rsidR="006670E2" w:rsidRPr="006670E2" w:rsidRDefault="006670E2" w:rsidP="006670E2">
      <w:r w:rsidRPr="006670E2">
        <w:t>│</w:t>
      </w:r>
    </w:p>
    <w:p w14:paraId="6A6031A3" w14:textId="77777777" w:rsidR="006670E2" w:rsidRPr="006670E2" w:rsidRDefault="006670E2" w:rsidP="006670E2"/>
    <w:p w14:paraId="075D23A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1B2D13DC" w14:textId="77777777" w:rsidR="006670E2" w:rsidRPr="006670E2" w:rsidRDefault="006670E2" w:rsidP="006670E2"/>
    <w:p w14:paraId="2B5FAB20" w14:textId="77777777" w:rsidR="006670E2" w:rsidRPr="006670E2" w:rsidRDefault="006670E2" w:rsidP="006670E2">
      <w:r w:rsidRPr="006670E2">
        <w:t>│   └── analyticsService.ts</w:t>
      </w:r>
    </w:p>
    <w:p w14:paraId="1034BA0D" w14:textId="77777777" w:rsidR="006670E2" w:rsidRPr="006670E2" w:rsidRDefault="006670E2" w:rsidP="006670E2"/>
    <w:p w14:paraId="51D24CE1" w14:textId="77777777" w:rsidR="006670E2" w:rsidRPr="006670E2" w:rsidRDefault="006670E2" w:rsidP="006670E2">
      <w:r w:rsidRPr="006670E2">
        <w:t>│</w:t>
      </w:r>
    </w:p>
    <w:p w14:paraId="0BDC2A82" w14:textId="77777777" w:rsidR="006670E2" w:rsidRPr="006670E2" w:rsidRDefault="006670E2" w:rsidP="006670E2"/>
    <w:p w14:paraId="18577DB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6F7FA48F" w14:textId="77777777" w:rsidR="006670E2" w:rsidRPr="006670E2" w:rsidRDefault="006670E2" w:rsidP="006670E2"/>
    <w:p w14:paraId="0ED8E72E"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Analytics.ts</w:t>
      </w:r>
    </w:p>
    <w:p w14:paraId="32299279" w14:textId="77777777" w:rsidR="006670E2" w:rsidRPr="006670E2" w:rsidRDefault="006670E2" w:rsidP="006670E2"/>
    <w:p w14:paraId="7FE4FFB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AnalyticsStatistics.ts</w:t>
      </w:r>
    </w:p>
    <w:p w14:paraId="0F335F43" w14:textId="77777777" w:rsidR="006670E2" w:rsidRPr="006670E2" w:rsidRDefault="006670E2" w:rsidP="006670E2"/>
    <w:p w14:paraId="40DA34FA" w14:textId="77777777" w:rsidR="006670E2" w:rsidRPr="006670E2" w:rsidRDefault="006670E2" w:rsidP="006670E2">
      <w:r w:rsidRPr="006670E2">
        <w:lastRenderedPageBreak/>
        <w:t xml:space="preserve">│   </w:t>
      </w:r>
      <w:r w:rsidRPr="006670E2">
        <w:rPr>
          <w:rFonts w:ascii="MS Gothic" w:eastAsia="MS Gothic" w:hAnsi="MS Gothic" w:cs="MS Gothic" w:hint="eastAsia"/>
        </w:rPr>
        <w:t>├</w:t>
      </w:r>
      <w:r w:rsidRPr="006670E2">
        <w:rPr>
          <w:rFonts w:ascii="Calibri" w:hAnsi="Calibri" w:cs="Calibri"/>
        </w:rPr>
        <w:t>──</w:t>
      </w:r>
      <w:r w:rsidRPr="006670E2">
        <w:t xml:space="preserve"> Report.ts</w:t>
      </w:r>
    </w:p>
    <w:p w14:paraId="0E2F3809" w14:textId="77777777" w:rsidR="006670E2" w:rsidRPr="006670E2" w:rsidRDefault="006670E2" w:rsidP="006670E2"/>
    <w:p w14:paraId="4485633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Filter.ts</w:t>
      </w:r>
    </w:p>
    <w:p w14:paraId="4C3D47A5" w14:textId="77777777" w:rsidR="006670E2" w:rsidRPr="006670E2" w:rsidRDefault="006670E2" w:rsidP="006670E2"/>
    <w:p w14:paraId="65F26406" w14:textId="77777777" w:rsidR="006670E2" w:rsidRPr="006670E2" w:rsidRDefault="006670E2" w:rsidP="006670E2">
      <w:r w:rsidRPr="006670E2">
        <w:t>│   └── ChartData.ts</w:t>
      </w:r>
    </w:p>
    <w:p w14:paraId="1EF42747" w14:textId="77777777" w:rsidR="006670E2" w:rsidRPr="006670E2" w:rsidRDefault="006670E2" w:rsidP="006670E2"/>
    <w:p w14:paraId="17939441" w14:textId="77777777" w:rsidR="006670E2" w:rsidRPr="006670E2" w:rsidRDefault="006670E2" w:rsidP="006670E2">
      <w:r w:rsidRPr="006670E2">
        <w:t>│</w:t>
      </w:r>
    </w:p>
    <w:p w14:paraId="13AB43B4" w14:textId="77777777" w:rsidR="006670E2" w:rsidRPr="006670E2" w:rsidRDefault="006670E2" w:rsidP="006670E2"/>
    <w:p w14:paraId="2C510BC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utils/</w:t>
      </w:r>
    </w:p>
    <w:p w14:paraId="3C3EDF9D" w14:textId="77777777" w:rsidR="006670E2" w:rsidRPr="006670E2" w:rsidRDefault="006670E2" w:rsidP="006670E2"/>
    <w:p w14:paraId="5315549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chartHelpers.ts</w:t>
      </w:r>
    </w:p>
    <w:p w14:paraId="745AF46D" w14:textId="77777777" w:rsidR="006670E2" w:rsidRPr="006670E2" w:rsidRDefault="006670E2" w:rsidP="006670E2"/>
    <w:p w14:paraId="605FF60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formatters.ts</w:t>
      </w:r>
    </w:p>
    <w:p w14:paraId="5C6F45AF" w14:textId="77777777" w:rsidR="006670E2" w:rsidRPr="006670E2" w:rsidRDefault="006670E2" w:rsidP="006670E2"/>
    <w:p w14:paraId="33D1392B"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exportHelpers.ts</w:t>
      </w:r>
    </w:p>
    <w:p w14:paraId="7C8B045A" w14:textId="77777777" w:rsidR="006670E2" w:rsidRPr="006670E2" w:rsidRDefault="006670E2" w:rsidP="006670E2"/>
    <w:p w14:paraId="7C32F9D0" w14:textId="77777777" w:rsidR="006670E2" w:rsidRPr="006670E2" w:rsidRDefault="006670E2" w:rsidP="006670E2">
      <w:r w:rsidRPr="006670E2">
        <w:t>│   └── validators.ts</w:t>
      </w:r>
    </w:p>
    <w:p w14:paraId="4AA689FC" w14:textId="77777777" w:rsidR="006670E2" w:rsidRPr="006670E2" w:rsidRDefault="006670E2" w:rsidP="006670E2"/>
    <w:p w14:paraId="72087843" w14:textId="77777777" w:rsidR="006670E2" w:rsidRPr="006670E2" w:rsidRDefault="006670E2" w:rsidP="006670E2">
      <w:r w:rsidRPr="006670E2">
        <w:t>│</w:t>
      </w:r>
    </w:p>
    <w:p w14:paraId="49FA9BE0" w14:textId="77777777" w:rsidR="006670E2" w:rsidRPr="006670E2" w:rsidRDefault="006670E2" w:rsidP="006670E2"/>
    <w:p w14:paraId="2E3AABD4" w14:textId="77777777" w:rsidR="006670E2" w:rsidRPr="006670E2" w:rsidRDefault="006670E2" w:rsidP="006670E2">
      <w:r w:rsidRPr="006670E2">
        <w:t>└── constants/</w:t>
      </w:r>
    </w:p>
    <w:p w14:paraId="1BDEBA7C" w14:textId="77777777" w:rsidR="006670E2" w:rsidRPr="006670E2" w:rsidRDefault="006670E2" w:rsidP="006670E2"/>
    <w:p w14:paraId="4AA4F20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chartColors.ts</w:t>
      </w:r>
    </w:p>
    <w:p w14:paraId="34E6AFBF" w14:textId="77777777" w:rsidR="006670E2" w:rsidRPr="006670E2" w:rsidRDefault="006670E2" w:rsidP="006670E2"/>
    <w:p w14:paraId="10F0EFC2"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reportTypes.ts</w:t>
      </w:r>
    </w:p>
    <w:p w14:paraId="062A8FE4" w14:textId="77777777" w:rsidR="006670E2" w:rsidRPr="006670E2" w:rsidRDefault="006670E2" w:rsidP="006670E2"/>
    <w:p w14:paraId="29DEC9F6" w14:textId="77777777" w:rsidR="006670E2" w:rsidRPr="006670E2" w:rsidRDefault="006670E2" w:rsidP="006670E2">
      <w:r w:rsidRPr="006670E2">
        <w:t xml:space="preserve">    └── dashboardConfig.ts</w:t>
      </w:r>
    </w:p>
    <w:p w14:paraId="62F6BBAE" w14:textId="77777777" w:rsidR="006670E2" w:rsidRPr="006670E2" w:rsidRDefault="006670E2" w:rsidP="006670E2">
      <w:r w:rsidRPr="006670E2">
        <w:t>The Analytics module should remain completely isolated from Fleet, Route, and Delivery modules.</w:t>
      </w:r>
    </w:p>
    <w:p w14:paraId="2E8AEFD5" w14:textId="77777777" w:rsidR="006670E2" w:rsidRPr="006670E2" w:rsidRDefault="006670E2" w:rsidP="006670E2">
      <w:r w:rsidRPr="006670E2">
        <w:pict w14:anchorId="3DD6ADDD">
          <v:rect id="_x0000_i10370" style="width:0;height:1.5pt" o:hralign="center" o:hrstd="t" o:hr="t" fillcolor="#a0a0a0" stroked="f"/>
        </w:pict>
      </w:r>
    </w:p>
    <w:p w14:paraId="231F8E41" w14:textId="77777777" w:rsidR="006670E2" w:rsidRPr="006670E2" w:rsidRDefault="006670E2" w:rsidP="006670E2">
      <w:pPr>
        <w:rPr>
          <w:b/>
          <w:bCs/>
        </w:rPr>
      </w:pPr>
      <w:r w:rsidRPr="006670E2">
        <w:rPr>
          <w:b/>
          <w:bCs/>
        </w:rPr>
        <w:t>29. Page Hierarchy</w:t>
      </w:r>
    </w:p>
    <w:p w14:paraId="0CA11F38" w14:textId="77777777" w:rsidR="006670E2" w:rsidRPr="006670E2" w:rsidRDefault="006670E2" w:rsidP="006670E2">
      <w:r w:rsidRPr="006670E2">
        <w:t>AnalyticsDashboardPage</w:t>
      </w:r>
    </w:p>
    <w:p w14:paraId="1C376563" w14:textId="77777777" w:rsidR="006670E2" w:rsidRPr="006670E2" w:rsidRDefault="006670E2" w:rsidP="006670E2"/>
    <w:p w14:paraId="143949BB" w14:textId="77777777" w:rsidR="006670E2" w:rsidRPr="006670E2" w:rsidRDefault="006670E2" w:rsidP="006670E2">
      <w:r w:rsidRPr="006670E2">
        <w:t>│</w:t>
      </w:r>
    </w:p>
    <w:p w14:paraId="74CE3856" w14:textId="77777777" w:rsidR="006670E2" w:rsidRPr="006670E2" w:rsidRDefault="006670E2" w:rsidP="006670E2"/>
    <w:p w14:paraId="26543E4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MainLayout</w:t>
      </w:r>
    </w:p>
    <w:p w14:paraId="08E69140" w14:textId="77777777" w:rsidR="006670E2" w:rsidRPr="006670E2" w:rsidRDefault="006670E2" w:rsidP="006670E2"/>
    <w:p w14:paraId="105EFB1A" w14:textId="77777777" w:rsidR="006670E2" w:rsidRPr="006670E2" w:rsidRDefault="006670E2" w:rsidP="006670E2">
      <w:r w:rsidRPr="006670E2">
        <w:t>│</w:t>
      </w:r>
    </w:p>
    <w:p w14:paraId="26D3C66D" w14:textId="77777777" w:rsidR="006670E2" w:rsidRPr="006670E2" w:rsidRDefault="006670E2" w:rsidP="006670E2"/>
    <w:p w14:paraId="256FFCF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AnalyticsHero</w:t>
      </w:r>
    </w:p>
    <w:p w14:paraId="54497B5B" w14:textId="77777777" w:rsidR="006670E2" w:rsidRPr="006670E2" w:rsidRDefault="006670E2" w:rsidP="006670E2"/>
    <w:p w14:paraId="220E3F28" w14:textId="77777777" w:rsidR="006670E2" w:rsidRPr="006670E2" w:rsidRDefault="006670E2" w:rsidP="006670E2">
      <w:r w:rsidRPr="006670E2">
        <w:t>│</w:t>
      </w:r>
    </w:p>
    <w:p w14:paraId="1799A6FE" w14:textId="77777777" w:rsidR="006670E2" w:rsidRPr="006670E2" w:rsidRDefault="006670E2" w:rsidP="006670E2"/>
    <w:p w14:paraId="7CA8205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AnalyticsStatistics</w:t>
      </w:r>
    </w:p>
    <w:p w14:paraId="58EE4B34" w14:textId="77777777" w:rsidR="006670E2" w:rsidRPr="006670E2" w:rsidRDefault="006670E2" w:rsidP="006670E2"/>
    <w:p w14:paraId="48C7E561" w14:textId="77777777" w:rsidR="006670E2" w:rsidRPr="006670E2" w:rsidRDefault="006670E2" w:rsidP="006670E2">
      <w:r w:rsidRPr="006670E2">
        <w:t>│</w:t>
      </w:r>
    </w:p>
    <w:p w14:paraId="37B78BC3" w14:textId="77777777" w:rsidR="006670E2" w:rsidRPr="006670E2" w:rsidRDefault="006670E2" w:rsidP="006670E2"/>
    <w:p w14:paraId="1779834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AnalyticsFilterBar</w:t>
      </w:r>
    </w:p>
    <w:p w14:paraId="2BAEAAB7" w14:textId="77777777" w:rsidR="006670E2" w:rsidRPr="006670E2" w:rsidRDefault="006670E2" w:rsidP="006670E2"/>
    <w:p w14:paraId="66D7F97B" w14:textId="77777777" w:rsidR="006670E2" w:rsidRPr="006670E2" w:rsidRDefault="006670E2" w:rsidP="006670E2">
      <w:r w:rsidRPr="006670E2">
        <w:t>│</w:t>
      </w:r>
    </w:p>
    <w:p w14:paraId="068ADD12" w14:textId="77777777" w:rsidR="006670E2" w:rsidRPr="006670E2" w:rsidRDefault="006670E2" w:rsidP="006670E2"/>
    <w:p w14:paraId="184FB8E8"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ChartsSection</w:t>
      </w:r>
    </w:p>
    <w:p w14:paraId="45756D0E" w14:textId="77777777" w:rsidR="006670E2" w:rsidRPr="006670E2" w:rsidRDefault="006670E2" w:rsidP="006670E2"/>
    <w:p w14:paraId="44E5849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FleetChart</w:t>
      </w:r>
    </w:p>
    <w:p w14:paraId="341C2172" w14:textId="77777777" w:rsidR="006670E2" w:rsidRPr="006670E2" w:rsidRDefault="006670E2" w:rsidP="006670E2"/>
    <w:p w14:paraId="363BD9AC"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DeliveryChart</w:t>
      </w:r>
    </w:p>
    <w:p w14:paraId="311A6B5C" w14:textId="77777777" w:rsidR="006670E2" w:rsidRPr="006670E2" w:rsidRDefault="006670E2" w:rsidP="006670E2"/>
    <w:p w14:paraId="5D957406"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RouteEfficiencyChart</w:t>
      </w:r>
    </w:p>
    <w:p w14:paraId="4990EE95" w14:textId="77777777" w:rsidR="006670E2" w:rsidRPr="006670E2" w:rsidRDefault="006670E2" w:rsidP="006670E2"/>
    <w:p w14:paraId="581DB341" w14:textId="77777777" w:rsidR="006670E2" w:rsidRPr="006670E2" w:rsidRDefault="006670E2" w:rsidP="006670E2">
      <w:r w:rsidRPr="006670E2">
        <w:t>│   └── DroneStatusChart</w:t>
      </w:r>
    </w:p>
    <w:p w14:paraId="06729863" w14:textId="77777777" w:rsidR="006670E2" w:rsidRPr="006670E2" w:rsidRDefault="006670E2" w:rsidP="006670E2"/>
    <w:p w14:paraId="754CC449" w14:textId="77777777" w:rsidR="006670E2" w:rsidRPr="006670E2" w:rsidRDefault="006670E2" w:rsidP="006670E2">
      <w:r w:rsidRPr="006670E2">
        <w:t>│</w:t>
      </w:r>
    </w:p>
    <w:p w14:paraId="1D1318D0" w14:textId="77777777" w:rsidR="006670E2" w:rsidRPr="006670E2" w:rsidRDefault="006670E2" w:rsidP="006670E2"/>
    <w:p w14:paraId="00AB9372" w14:textId="77777777" w:rsidR="006670E2" w:rsidRPr="006670E2" w:rsidRDefault="006670E2" w:rsidP="006670E2">
      <w:r w:rsidRPr="006670E2">
        <w:rPr>
          <w:rFonts w:ascii="MS Gothic" w:eastAsia="MS Gothic" w:hAnsi="MS Gothic" w:cs="MS Gothic" w:hint="eastAsia"/>
        </w:rPr>
        <w:lastRenderedPageBreak/>
        <w:t>├</w:t>
      </w:r>
      <w:r w:rsidRPr="006670E2">
        <w:rPr>
          <w:rFonts w:ascii="Calibri" w:hAnsi="Calibri" w:cs="Calibri"/>
        </w:rPr>
        <w:t>──</w:t>
      </w:r>
      <w:r w:rsidRPr="006670E2">
        <w:t xml:space="preserve"> PerformanceTimeline</w:t>
      </w:r>
    </w:p>
    <w:p w14:paraId="51443283" w14:textId="77777777" w:rsidR="006670E2" w:rsidRPr="006670E2" w:rsidRDefault="006670E2" w:rsidP="006670E2"/>
    <w:p w14:paraId="4052AAFA" w14:textId="77777777" w:rsidR="006670E2" w:rsidRPr="006670E2" w:rsidRDefault="006670E2" w:rsidP="006670E2">
      <w:r w:rsidRPr="006670E2">
        <w:t>│</w:t>
      </w:r>
    </w:p>
    <w:p w14:paraId="3E760087" w14:textId="77777777" w:rsidR="006670E2" w:rsidRPr="006670E2" w:rsidRDefault="006670E2" w:rsidP="006670E2"/>
    <w:p w14:paraId="4FFF0E5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RecentReports</w:t>
      </w:r>
    </w:p>
    <w:p w14:paraId="06D6DF07" w14:textId="77777777" w:rsidR="006670E2" w:rsidRPr="006670E2" w:rsidRDefault="006670E2" w:rsidP="006670E2"/>
    <w:p w14:paraId="7C36CFD4" w14:textId="77777777" w:rsidR="006670E2" w:rsidRPr="006670E2" w:rsidRDefault="006670E2" w:rsidP="006670E2">
      <w:r w:rsidRPr="006670E2">
        <w:t>│</w:t>
      </w:r>
    </w:p>
    <w:p w14:paraId="5DCFF25F" w14:textId="77777777" w:rsidR="006670E2" w:rsidRPr="006670E2" w:rsidRDefault="006670E2" w:rsidP="006670E2"/>
    <w:p w14:paraId="0D92182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ExportPanel</w:t>
      </w:r>
    </w:p>
    <w:p w14:paraId="38B6653E" w14:textId="77777777" w:rsidR="006670E2" w:rsidRPr="006670E2" w:rsidRDefault="006670E2" w:rsidP="006670E2"/>
    <w:p w14:paraId="4856CEC5" w14:textId="77777777" w:rsidR="006670E2" w:rsidRPr="006670E2" w:rsidRDefault="006670E2" w:rsidP="006670E2">
      <w:r w:rsidRPr="006670E2">
        <w:t>│</w:t>
      </w:r>
    </w:p>
    <w:p w14:paraId="45472DD6" w14:textId="77777777" w:rsidR="006670E2" w:rsidRPr="006670E2" w:rsidRDefault="006670E2" w:rsidP="006670E2"/>
    <w:p w14:paraId="56B6558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LoadingState</w:t>
      </w:r>
    </w:p>
    <w:p w14:paraId="2BFB7C93" w14:textId="77777777" w:rsidR="006670E2" w:rsidRPr="006670E2" w:rsidRDefault="006670E2" w:rsidP="006670E2"/>
    <w:p w14:paraId="69E6E22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597EC856" w14:textId="77777777" w:rsidR="006670E2" w:rsidRPr="006670E2" w:rsidRDefault="006670E2" w:rsidP="006670E2"/>
    <w:p w14:paraId="6FD860BC" w14:textId="77777777" w:rsidR="006670E2" w:rsidRPr="006670E2" w:rsidRDefault="006670E2" w:rsidP="006670E2">
      <w:r w:rsidRPr="006670E2">
        <w:t>└── EmptyState</w:t>
      </w:r>
    </w:p>
    <w:p w14:paraId="5B03EFCD" w14:textId="77777777" w:rsidR="006670E2" w:rsidRPr="006670E2" w:rsidRDefault="006670E2" w:rsidP="006670E2">
      <w:r w:rsidRPr="006670E2">
        <w:t>The page should only compose child components.</w:t>
      </w:r>
    </w:p>
    <w:p w14:paraId="41136DB4" w14:textId="77777777" w:rsidR="006670E2" w:rsidRPr="006670E2" w:rsidRDefault="006670E2" w:rsidP="006670E2">
      <w:r w:rsidRPr="006670E2">
        <w:pict w14:anchorId="6FD8DACA">
          <v:rect id="_x0000_i10371" style="width:0;height:1.5pt" o:hralign="center" o:hrstd="t" o:hr="t" fillcolor="#a0a0a0" stroked="f"/>
        </w:pict>
      </w:r>
    </w:p>
    <w:p w14:paraId="21647141" w14:textId="77777777" w:rsidR="006670E2" w:rsidRPr="006670E2" w:rsidRDefault="006670E2" w:rsidP="006670E2">
      <w:pPr>
        <w:rPr>
          <w:b/>
          <w:bCs/>
        </w:rPr>
      </w:pPr>
      <w:r w:rsidRPr="006670E2">
        <w:rPr>
          <w:b/>
          <w:bCs/>
        </w:rPr>
        <w:t>30. Component Responsibilities</w:t>
      </w:r>
    </w:p>
    <w:p w14:paraId="25597C71" w14:textId="77777777" w:rsidR="006670E2" w:rsidRPr="006670E2" w:rsidRDefault="006670E2" w:rsidP="006670E2">
      <w:r w:rsidRPr="006670E2">
        <w:t>Each component performs one specific task.</w:t>
      </w:r>
    </w:p>
    <w:p w14:paraId="7507CCDF" w14:textId="77777777" w:rsidR="006670E2" w:rsidRPr="006670E2" w:rsidRDefault="006670E2" w:rsidP="006670E2">
      <w:pPr>
        <w:rPr>
          <w:b/>
          <w:bCs/>
        </w:rPr>
      </w:pPr>
      <w:r w:rsidRPr="006670E2">
        <w:rPr>
          <w:b/>
          <w:bCs/>
        </w:rPr>
        <w:t>AnalyticsHero</w:t>
      </w:r>
    </w:p>
    <w:p w14:paraId="474B6E56" w14:textId="77777777" w:rsidR="006670E2" w:rsidRPr="006670E2" w:rsidRDefault="006670E2" w:rsidP="006670E2">
      <w:r w:rsidRPr="006670E2">
        <w:t>Displays:</w:t>
      </w:r>
    </w:p>
    <w:p w14:paraId="33D4C5AA" w14:textId="77777777" w:rsidR="006670E2" w:rsidRPr="006670E2" w:rsidRDefault="006670E2" w:rsidP="006670E2">
      <w:pPr>
        <w:numPr>
          <w:ilvl w:val="0"/>
          <w:numId w:val="748"/>
        </w:numPr>
      </w:pPr>
      <w:r w:rsidRPr="006670E2">
        <w:t xml:space="preserve">Title </w:t>
      </w:r>
    </w:p>
    <w:p w14:paraId="04AFDE3B" w14:textId="77777777" w:rsidR="006670E2" w:rsidRPr="006670E2" w:rsidRDefault="006670E2" w:rsidP="006670E2">
      <w:pPr>
        <w:numPr>
          <w:ilvl w:val="0"/>
          <w:numId w:val="748"/>
        </w:numPr>
      </w:pPr>
      <w:r w:rsidRPr="006670E2">
        <w:t xml:space="preserve">Subtitle </w:t>
      </w:r>
    </w:p>
    <w:p w14:paraId="69ED3E3F" w14:textId="77777777" w:rsidR="006670E2" w:rsidRPr="006670E2" w:rsidRDefault="006670E2" w:rsidP="006670E2">
      <w:pPr>
        <w:numPr>
          <w:ilvl w:val="0"/>
          <w:numId w:val="748"/>
        </w:numPr>
      </w:pPr>
      <w:r w:rsidRPr="006670E2">
        <w:t xml:space="preserve">Analytics Status </w:t>
      </w:r>
    </w:p>
    <w:p w14:paraId="4D79D54C" w14:textId="77777777" w:rsidR="006670E2" w:rsidRPr="006670E2" w:rsidRDefault="006670E2" w:rsidP="006670E2">
      <w:pPr>
        <w:numPr>
          <w:ilvl w:val="0"/>
          <w:numId w:val="748"/>
        </w:numPr>
      </w:pPr>
      <w:r w:rsidRPr="006670E2">
        <w:t xml:space="preserve">Export Button </w:t>
      </w:r>
    </w:p>
    <w:p w14:paraId="55F8995A" w14:textId="77777777" w:rsidR="006670E2" w:rsidRPr="006670E2" w:rsidRDefault="006670E2" w:rsidP="006670E2">
      <w:r w:rsidRPr="006670E2">
        <w:pict w14:anchorId="6D4E599D">
          <v:rect id="_x0000_i10372" style="width:0;height:1.5pt" o:hralign="center" o:hrstd="t" o:hr="t" fillcolor="#a0a0a0" stroked="f"/>
        </w:pict>
      </w:r>
    </w:p>
    <w:p w14:paraId="3D1FFC3E" w14:textId="77777777" w:rsidR="006670E2" w:rsidRPr="006670E2" w:rsidRDefault="006670E2" w:rsidP="006670E2">
      <w:pPr>
        <w:rPr>
          <w:b/>
          <w:bCs/>
        </w:rPr>
      </w:pPr>
      <w:r w:rsidRPr="006670E2">
        <w:rPr>
          <w:b/>
          <w:bCs/>
        </w:rPr>
        <w:t>AnalyticsStatistics</w:t>
      </w:r>
    </w:p>
    <w:p w14:paraId="0F1CBB9B" w14:textId="77777777" w:rsidR="006670E2" w:rsidRPr="006670E2" w:rsidRDefault="006670E2" w:rsidP="006670E2">
      <w:r w:rsidRPr="006670E2">
        <w:t>Displays KPI cards.</w:t>
      </w:r>
    </w:p>
    <w:p w14:paraId="5C55DE0F" w14:textId="77777777" w:rsidR="006670E2" w:rsidRPr="006670E2" w:rsidRDefault="006670E2" w:rsidP="006670E2">
      <w:r w:rsidRPr="006670E2">
        <w:t>Receives statistics via props.</w:t>
      </w:r>
    </w:p>
    <w:p w14:paraId="6534BA7E" w14:textId="77777777" w:rsidR="006670E2" w:rsidRPr="006670E2" w:rsidRDefault="006670E2" w:rsidP="006670E2">
      <w:r w:rsidRPr="006670E2">
        <w:lastRenderedPageBreak/>
        <w:t>Contains no API logic.</w:t>
      </w:r>
    </w:p>
    <w:p w14:paraId="32E353D5" w14:textId="77777777" w:rsidR="006670E2" w:rsidRPr="006670E2" w:rsidRDefault="006670E2" w:rsidP="006670E2">
      <w:r w:rsidRPr="006670E2">
        <w:pict w14:anchorId="71D0BAF7">
          <v:rect id="_x0000_i10373" style="width:0;height:1.5pt" o:hralign="center" o:hrstd="t" o:hr="t" fillcolor="#a0a0a0" stroked="f"/>
        </w:pict>
      </w:r>
    </w:p>
    <w:p w14:paraId="5613E6F9" w14:textId="77777777" w:rsidR="006670E2" w:rsidRPr="006670E2" w:rsidRDefault="006670E2" w:rsidP="006670E2">
      <w:pPr>
        <w:rPr>
          <w:b/>
          <w:bCs/>
        </w:rPr>
      </w:pPr>
      <w:r w:rsidRPr="006670E2">
        <w:rPr>
          <w:b/>
          <w:bCs/>
        </w:rPr>
        <w:t>AnalyticsFilterBar</w:t>
      </w:r>
    </w:p>
    <w:p w14:paraId="5490BB11" w14:textId="77777777" w:rsidR="006670E2" w:rsidRPr="006670E2" w:rsidRDefault="006670E2" w:rsidP="006670E2">
      <w:r w:rsidRPr="006670E2">
        <w:t>Responsible for:</w:t>
      </w:r>
    </w:p>
    <w:p w14:paraId="4F65687F" w14:textId="77777777" w:rsidR="006670E2" w:rsidRPr="006670E2" w:rsidRDefault="006670E2" w:rsidP="006670E2">
      <w:pPr>
        <w:numPr>
          <w:ilvl w:val="0"/>
          <w:numId w:val="749"/>
        </w:numPr>
      </w:pPr>
      <w:r w:rsidRPr="006670E2">
        <w:t xml:space="preserve">Date filter </w:t>
      </w:r>
    </w:p>
    <w:p w14:paraId="0066AA81" w14:textId="77777777" w:rsidR="006670E2" w:rsidRPr="006670E2" w:rsidRDefault="006670E2" w:rsidP="006670E2">
      <w:pPr>
        <w:numPr>
          <w:ilvl w:val="0"/>
          <w:numId w:val="749"/>
        </w:numPr>
      </w:pPr>
      <w:r w:rsidRPr="006670E2">
        <w:t xml:space="preserve">Warehouse filter </w:t>
      </w:r>
    </w:p>
    <w:p w14:paraId="7DA7CC95" w14:textId="77777777" w:rsidR="006670E2" w:rsidRPr="006670E2" w:rsidRDefault="006670E2" w:rsidP="006670E2">
      <w:pPr>
        <w:numPr>
          <w:ilvl w:val="0"/>
          <w:numId w:val="749"/>
        </w:numPr>
      </w:pPr>
      <w:r w:rsidRPr="006670E2">
        <w:t xml:space="preserve">Drone filter </w:t>
      </w:r>
    </w:p>
    <w:p w14:paraId="29607967" w14:textId="77777777" w:rsidR="006670E2" w:rsidRPr="006670E2" w:rsidRDefault="006670E2" w:rsidP="006670E2">
      <w:pPr>
        <w:numPr>
          <w:ilvl w:val="0"/>
          <w:numId w:val="749"/>
        </w:numPr>
      </w:pPr>
      <w:r w:rsidRPr="006670E2">
        <w:t xml:space="preserve">Delivery status filter </w:t>
      </w:r>
    </w:p>
    <w:p w14:paraId="751E1D49" w14:textId="77777777" w:rsidR="006670E2" w:rsidRPr="006670E2" w:rsidRDefault="006670E2" w:rsidP="006670E2">
      <w:pPr>
        <w:numPr>
          <w:ilvl w:val="0"/>
          <w:numId w:val="749"/>
        </w:numPr>
      </w:pPr>
      <w:r w:rsidRPr="006670E2">
        <w:t xml:space="preserve">Refresh </w:t>
      </w:r>
    </w:p>
    <w:p w14:paraId="1F56748E" w14:textId="77777777" w:rsidR="006670E2" w:rsidRPr="006670E2" w:rsidRDefault="006670E2" w:rsidP="006670E2">
      <w:pPr>
        <w:numPr>
          <w:ilvl w:val="0"/>
          <w:numId w:val="749"/>
        </w:numPr>
      </w:pPr>
      <w:r w:rsidRPr="006670E2">
        <w:t xml:space="preserve">Export </w:t>
      </w:r>
    </w:p>
    <w:p w14:paraId="52C228F4" w14:textId="77777777" w:rsidR="006670E2" w:rsidRPr="006670E2" w:rsidRDefault="006670E2" w:rsidP="006670E2">
      <w:r w:rsidRPr="006670E2">
        <w:pict w14:anchorId="6FA19B53">
          <v:rect id="_x0000_i10374" style="width:0;height:1.5pt" o:hralign="center" o:hrstd="t" o:hr="t" fillcolor="#a0a0a0" stroked="f"/>
        </w:pict>
      </w:r>
    </w:p>
    <w:p w14:paraId="7DA9E969" w14:textId="77777777" w:rsidR="006670E2" w:rsidRPr="006670E2" w:rsidRDefault="006670E2" w:rsidP="006670E2">
      <w:pPr>
        <w:rPr>
          <w:b/>
          <w:bCs/>
        </w:rPr>
      </w:pPr>
      <w:r w:rsidRPr="006670E2">
        <w:rPr>
          <w:b/>
          <w:bCs/>
        </w:rPr>
        <w:t>ChartsSection</w:t>
      </w:r>
    </w:p>
    <w:p w14:paraId="7A6C5A00" w14:textId="77777777" w:rsidR="006670E2" w:rsidRPr="006670E2" w:rsidRDefault="006670E2" w:rsidP="006670E2">
      <w:r w:rsidRPr="006670E2">
        <w:t>Displays all analytics charts.</w:t>
      </w:r>
    </w:p>
    <w:p w14:paraId="29C5B1C1" w14:textId="77777777" w:rsidR="006670E2" w:rsidRPr="006670E2" w:rsidRDefault="006670E2" w:rsidP="006670E2">
      <w:r w:rsidRPr="006670E2">
        <w:t>Acts as a layout component.</w:t>
      </w:r>
    </w:p>
    <w:p w14:paraId="2041076A" w14:textId="77777777" w:rsidR="006670E2" w:rsidRPr="006670E2" w:rsidRDefault="006670E2" w:rsidP="006670E2">
      <w:r w:rsidRPr="006670E2">
        <w:pict w14:anchorId="25D0BA43">
          <v:rect id="_x0000_i10375" style="width:0;height:1.5pt" o:hralign="center" o:hrstd="t" o:hr="t" fillcolor="#a0a0a0" stroked="f"/>
        </w:pict>
      </w:r>
    </w:p>
    <w:p w14:paraId="79C6403A" w14:textId="77777777" w:rsidR="006670E2" w:rsidRPr="006670E2" w:rsidRDefault="006670E2" w:rsidP="006670E2">
      <w:pPr>
        <w:rPr>
          <w:b/>
          <w:bCs/>
        </w:rPr>
      </w:pPr>
      <w:r w:rsidRPr="006670E2">
        <w:rPr>
          <w:b/>
          <w:bCs/>
        </w:rPr>
        <w:t>FleetChart</w:t>
      </w:r>
    </w:p>
    <w:p w14:paraId="459ADF4A" w14:textId="77777777" w:rsidR="006670E2" w:rsidRPr="006670E2" w:rsidRDefault="006670E2" w:rsidP="006670E2">
      <w:r w:rsidRPr="006670E2">
        <w:t>Displays fleet utilization.</w:t>
      </w:r>
    </w:p>
    <w:p w14:paraId="6174FB37" w14:textId="77777777" w:rsidR="006670E2" w:rsidRPr="006670E2" w:rsidRDefault="006670E2" w:rsidP="006670E2">
      <w:r w:rsidRPr="006670E2">
        <w:t>Uses backend-generated analytics.</w:t>
      </w:r>
    </w:p>
    <w:p w14:paraId="5FD644F2" w14:textId="77777777" w:rsidR="006670E2" w:rsidRPr="006670E2" w:rsidRDefault="006670E2" w:rsidP="006670E2">
      <w:r w:rsidRPr="006670E2">
        <w:pict w14:anchorId="53866099">
          <v:rect id="_x0000_i10376" style="width:0;height:1.5pt" o:hralign="center" o:hrstd="t" o:hr="t" fillcolor="#a0a0a0" stroked="f"/>
        </w:pict>
      </w:r>
    </w:p>
    <w:p w14:paraId="3A1FDB32" w14:textId="77777777" w:rsidR="006670E2" w:rsidRPr="006670E2" w:rsidRDefault="006670E2" w:rsidP="006670E2">
      <w:pPr>
        <w:rPr>
          <w:b/>
          <w:bCs/>
        </w:rPr>
      </w:pPr>
      <w:r w:rsidRPr="006670E2">
        <w:rPr>
          <w:b/>
          <w:bCs/>
        </w:rPr>
        <w:t>DeliveryChart</w:t>
      </w:r>
    </w:p>
    <w:p w14:paraId="7328DA7D" w14:textId="77777777" w:rsidR="006670E2" w:rsidRPr="006670E2" w:rsidRDefault="006670E2" w:rsidP="006670E2">
      <w:r w:rsidRPr="006670E2">
        <w:t>Displays delivery performance.</w:t>
      </w:r>
    </w:p>
    <w:p w14:paraId="0152D8A3" w14:textId="77777777" w:rsidR="006670E2" w:rsidRPr="006670E2" w:rsidRDefault="006670E2" w:rsidP="006670E2">
      <w:r w:rsidRPr="006670E2">
        <w:pict w14:anchorId="6534B9A0">
          <v:rect id="_x0000_i10377" style="width:0;height:1.5pt" o:hralign="center" o:hrstd="t" o:hr="t" fillcolor="#a0a0a0" stroked="f"/>
        </w:pict>
      </w:r>
    </w:p>
    <w:p w14:paraId="624D95FE" w14:textId="77777777" w:rsidR="006670E2" w:rsidRPr="006670E2" w:rsidRDefault="006670E2" w:rsidP="006670E2">
      <w:pPr>
        <w:rPr>
          <w:b/>
          <w:bCs/>
        </w:rPr>
      </w:pPr>
      <w:r w:rsidRPr="006670E2">
        <w:rPr>
          <w:b/>
          <w:bCs/>
        </w:rPr>
        <w:t>RouteEfficiencyChart</w:t>
      </w:r>
    </w:p>
    <w:p w14:paraId="558014A1" w14:textId="77777777" w:rsidR="006670E2" w:rsidRPr="006670E2" w:rsidRDefault="006670E2" w:rsidP="006670E2">
      <w:r w:rsidRPr="006670E2">
        <w:t>Displays route optimization performance.</w:t>
      </w:r>
    </w:p>
    <w:p w14:paraId="2DA44440" w14:textId="77777777" w:rsidR="006670E2" w:rsidRPr="006670E2" w:rsidRDefault="006670E2" w:rsidP="006670E2">
      <w:r w:rsidRPr="006670E2">
        <w:pict w14:anchorId="32C22C7B">
          <v:rect id="_x0000_i10378" style="width:0;height:1.5pt" o:hralign="center" o:hrstd="t" o:hr="t" fillcolor="#a0a0a0" stroked="f"/>
        </w:pict>
      </w:r>
    </w:p>
    <w:p w14:paraId="11DB03F9" w14:textId="77777777" w:rsidR="006670E2" w:rsidRPr="006670E2" w:rsidRDefault="006670E2" w:rsidP="006670E2">
      <w:pPr>
        <w:rPr>
          <w:b/>
          <w:bCs/>
        </w:rPr>
      </w:pPr>
      <w:r w:rsidRPr="006670E2">
        <w:rPr>
          <w:b/>
          <w:bCs/>
        </w:rPr>
        <w:t>DroneStatusChart</w:t>
      </w:r>
    </w:p>
    <w:p w14:paraId="1A342E31" w14:textId="77777777" w:rsidR="006670E2" w:rsidRPr="006670E2" w:rsidRDefault="006670E2" w:rsidP="006670E2">
      <w:r w:rsidRPr="006670E2">
        <w:t>Displays drone operational status.</w:t>
      </w:r>
    </w:p>
    <w:p w14:paraId="5EDCD342" w14:textId="77777777" w:rsidR="006670E2" w:rsidRPr="006670E2" w:rsidRDefault="006670E2" w:rsidP="006670E2">
      <w:r w:rsidRPr="006670E2">
        <w:pict w14:anchorId="5E31401A">
          <v:rect id="_x0000_i10379" style="width:0;height:1.5pt" o:hralign="center" o:hrstd="t" o:hr="t" fillcolor="#a0a0a0" stroked="f"/>
        </w:pict>
      </w:r>
    </w:p>
    <w:p w14:paraId="58A1736D" w14:textId="77777777" w:rsidR="006670E2" w:rsidRPr="006670E2" w:rsidRDefault="006670E2" w:rsidP="006670E2">
      <w:pPr>
        <w:rPr>
          <w:b/>
          <w:bCs/>
        </w:rPr>
      </w:pPr>
      <w:r w:rsidRPr="006670E2">
        <w:rPr>
          <w:b/>
          <w:bCs/>
        </w:rPr>
        <w:t>PerformanceTimeline</w:t>
      </w:r>
    </w:p>
    <w:p w14:paraId="44D5FE61" w14:textId="77777777" w:rsidR="006670E2" w:rsidRPr="006670E2" w:rsidRDefault="006670E2" w:rsidP="006670E2">
      <w:r w:rsidRPr="006670E2">
        <w:t>Displays long-term trends.</w:t>
      </w:r>
    </w:p>
    <w:p w14:paraId="608CAAA6" w14:textId="77777777" w:rsidR="006670E2" w:rsidRPr="006670E2" w:rsidRDefault="006670E2" w:rsidP="006670E2">
      <w:r w:rsidRPr="006670E2">
        <w:pict w14:anchorId="227501FC">
          <v:rect id="_x0000_i10380" style="width:0;height:1.5pt" o:hralign="center" o:hrstd="t" o:hr="t" fillcolor="#a0a0a0" stroked="f"/>
        </w:pict>
      </w:r>
    </w:p>
    <w:p w14:paraId="0F7B933A" w14:textId="77777777" w:rsidR="006670E2" w:rsidRPr="006670E2" w:rsidRDefault="006670E2" w:rsidP="006670E2">
      <w:pPr>
        <w:rPr>
          <w:b/>
          <w:bCs/>
        </w:rPr>
      </w:pPr>
      <w:r w:rsidRPr="006670E2">
        <w:rPr>
          <w:b/>
          <w:bCs/>
        </w:rPr>
        <w:lastRenderedPageBreak/>
        <w:t>RecentReports</w:t>
      </w:r>
    </w:p>
    <w:p w14:paraId="12CBC149" w14:textId="77777777" w:rsidR="006670E2" w:rsidRPr="006670E2" w:rsidRDefault="006670E2" w:rsidP="006670E2">
      <w:r w:rsidRPr="006670E2">
        <w:t>Displays generated reports.</w:t>
      </w:r>
    </w:p>
    <w:p w14:paraId="2DC2BD40" w14:textId="77777777" w:rsidR="006670E2" w:rsidRPr="006670E2" w:rsidRDefault="006670E2" w:rsidP="006670E2">
      <w:r w:rsidRPr="006670E2">
        <w:pict w14:anchorId="7DD9E088">
          <v:rect id="_x0000_i10381" style="width:0;height:1.5pt" o:hralign="center" o:hrstd="t" o:hr="t" fillcolor="#a0a0a0" stroked="f"/>
        </w:pict>
      </w:r>
    </w:p>
    <w:p w14:paraId="22E30EC7" w14:textId="77777777" w:rsidR="006670E2" w:rsidRPr="006670E2" w:rsidRDefault="006670E2" w:rsidP="006670E2">
      <w:pPr>
        <w:rPr>
          <w:b/>
          <w:bCs/>
        </w:rPr>
      </w:pPr>
      <w:r w:rsidRPr="006670E2">
        <w:rPr>
          <w:b/>
          <w:bCs/>
        </w:rPr>
        <w:t>ExportPanel</w:t>
      </w:r>
    </w:p>
    <w:p w14:paraId="7BBAA98D" w14:textId="77777777" w:rsidR="006670E2" w:rsidRPr="006670E2" w:rsidRDefault="006670E2" w:rsidP="006670E2">
      <w:r w:rsidRPr="006670E2">
        <w:t>Allows exporting reports.</w:t>
      </w:r>
    </w:p>
    <w:p w14:paraId="43078E71" w14:textId="77777777" w:rsidR="006670E2" w:rsidRPr="006670E2" w:rsidRDefault="006670E2" w:rsidP="006670E2">
      <w:r w:rsidRPr="006670E2">
        <w:pict w14:anchorId="2A87C641">
          <v:rect id="_x0000_i10382" style="width:0;height:1.5pt" o:hralign="center" o:hrstd="t" o:hr="t" fillcolor="#a0a0a0" stroked="f"/>
        </w:pict>
      </w:r>
    </w:p>
    <w:p w14:paraId="13F06796" w14:textId="77777777" w:rsidR="006670E2" w:rsidRPr="006670E2" w:rsidRDefault="006670E2" w:rsidP="006670E2">
      <w:pPr>
        <w:rPr>
          <w:b/>
          <w:bCs/>
        </w:rPr>
      </w:pPr>
      <w:r w:rsidRPr="006670E2">
        <w:rPr>
          <w:b/>
          <w:bCs/>
        </w:rPr>
        <w:t>ChartCard</w:t>
      </w:r>
    </w:p>
    <w:p w14:paraId="08C29380" w14:textId="77777777" w:rsidR="006670E2" w:rsidRPr="006670E2" w:rsidRDefault="006670E2" w:rsidP="006670E2">
      <w:r w:rsidRPr="006670E2">
        <w:t>Reusable wrapper used by every chart.</w:t>
      </w:r>
    </w:p>
    <w:p w14:paraId="2BA15D35" w14:textId="77777777" w:rsidR="006670E2" w:rsidRPr="006670E2" w:rsidRDefault="006670E2" w:rsidP="006670E2">
      <w:r w:rsidRPr="006670E2">
        <w:t>Contains:</w:t>
      </w:r>
    </w:p>
    <w:p w14:paraId="68818D92" w14:textId="77777777" w:rsidR="006670E2" w:rsidRPr="006670E2" w:rsidRDefault="006670E2" w:rsidP="006670E2">
      <w:pPr>
        <w:numPr>
          <w:ilvl w:val="0"/>
          <w:numId w:val="750"/>
        </w:numPr>
      </w:pPr>
      <w:r w:rsidRPr="006670E2">
        <w:t xml:space="preserve">Title </w:t>
      </w:r>
    </w:p>
    <w:p w14:paraId="4D2119A4" w14:textId="77777777" w:rsidR="006670E2" w:rsidRPr="006670E2" w:rsidRDefault="006670E2" w:rsidP="006670E2">
      <w:pPr>
        <w:numPr>
          <w:ilvl w:val="0"/>
          <w:numId w:val="750"/>
        </w:numPr>
      </w:pPr>
      <w:r w:rsidRPr="006670E2">
        <w:t xml:space="preserve">Description </w:t>
      </w:r>
    </w:p>
    <w:p w14:paraId="09E18F3C" w14:textId="77777777" w:rsidR="006670E2" w:rsidRPr="006670E2" w:rsidRDefault="006670E2" w:rsidP="006670E2">
      <w:pPr>
        <w:numPr>
          <w:ilvl w:val="0"/>
          <w:numId w:val="750"/>
        </w:numPr>
      </w:pPr>
      <w:r w:rsidRPr="006670E2">
        <w:t xml:space="preserve">Chart </w:t>
      </w:r>
    </w:p>
    <w:p w14:paraId="2D409E6E" w14:textId="77777777" w:rsidR="006670E2" w:rsidRPr="006670E2" w:rsidRDefault="006670E2" w:rsidP="006670E2">
      <w:pPr>
        <w:numPr>
          <w:ilvl w:val="0"/>
          <w:numId w:val="750"/>
        </w:numPr>
      </w:pPr>
      <w:r w:rsidRPr="006670E2">
        <w:t xml:space="preserve">Legend </w:t>
      </w:r>
    </w:p>
    <w:p w14:paraId="230AAD31" w14:textId="77777777" w:rsidR="006670E2" w:rsidRPr="006670E2" w:rsidRDefault="006670E2" w:rsidP="006670E2">
      <w:pPr>
        <w:numPr>
          <w:ilvl w:val="0"/>
          <w:numId w:val="750"/>
        </w:numPr>
      </w:pPr>
      <w:r w:rsidRPr="006670E2">
        <w:t xml:space="preserve">Insight </w:t>
      </w:r>
    </w:p>
    <w:p w14:paraId="6BA2F25C" w14:textId="77777777" w:rsidR="006670E2" w:rsidRPr="006670E2" w:rsidRDefault="006670E2" w:rsidP="006670E2">
      <w:pPr>
        <w:numPr>
          <w:ilvl w:val="0"/>
          <w:numId w:val="750"/>
        </w:numPr>
      </w:pPr>
      <w:r w:rsidRPr="006670E2">
        <w:t xml:space="preserve">Timestamp </w:t>
      </w:r>
    </w:p>
    <w:p w14:paraId="6538B126" w14:textId="77777777" w:rsidR="006670E2" w:rsidRPr="006670E2" w:rsidRDefault="006670E2" w:rsidP="006670E2">
      <w:r w:rsidRPr="006670E2">
        <w:pict w14:anchorId="35CD8767">
          <v:rect id="_x0000_i10383" style="width:0;height:1.5pt" o:hralign="center" o:hrstd="t" o:hr="t" fillcolor="#a0a0a0" stroked="f"/>
        </w:pict>
      </w:r>
    </w:p>
    <w:p w14:paraId="4AF0F737" w14:textId="77777777" w:rsidR="006670E2" w:rsidRPr="006670E2" w:rsidRDefault="006670E2" w:rsidP="006670E2">
      <w:pPr>
        <w:rPr>
          <w:b/>
          <w:bCs/>
        </w:rPr>
      </w:pPr>
      <w:r w:rsidRPr="006670E2">
        <w:rPr>
          <w:b/>
          <w:bCs/>
        </w:rPr>
        <w:t>31. TypeScript Interfaces</w:t>
      </w:r>
    </w:p>
    <w:p w14:paraId="1948CEDA" w14:textId="77777777" w:rsidR="006670E2" w:rsidRPr="006670E2" w:rsidRDefault="006670E2" w:rsidP="006670E2">
      <w:r w:rsidRPr="006670E2">
        <w:t>Every model should have a dedicated interface.</w:t>
      </w:r>
    </w:p>
    <w:p w14:paraId="19343AD1" w14:textId="77777777" w:rsidR="006670E2" w:rsidRPr="006670E2" w:rsidRDefault="006670E2" w:rsidP="006670E2">
      <w:pPr>
        <w:rPr>
          <w:b/>
          <w:bCs/>
        </w:rPr>
      </w:pPr>
      <w:r w:rsidRPr="006670E2">
        <w:rPr>
          <w:b/>
          <w:bCs/>
        </w:rPr>
        <w:t>AnalyticsStatistics</w:t>
      </w:r>
    </w:p>
    <w:p w14:paraId="03C1318E" w14:textId="77777777" w:rsidR="006670E2" w:rsidRPr="006670E2" w:rsidRDefault="006670E2" w:rsidP="006670E2">
      <w:r w:rsidRPr="006670E2">
        <w:t>Fields:</w:t>
      </w:r>
    </w:p>
    <w:p w14:paraId="2596CEF5" w14:textId="77777777" w:rsidR="006670E2" w:rsidRPr="006670E2" w:rsidRDefault="006670E2" w:rsidP="006670E2">
      <w:pPr>
        <w:numPr>
          <w:ilvl w:val="0"/>
          <w:numId w:val="751"/>
        </w:numPr>
      </w:pPr>
      <w:r w:rsidRPr="006670E2">
        <w:t xml:space="preserve">fleetUtilization </w:t>
      </w:r>
    </w:p>
    <w:p w14:paraId="258E5397" w14:textId="77777777" w:rsidR="006670E2" w:rsidRPr="006670E2" w:rsidRDefault="006670E2" w:rsidP="006670E2">
      <w:pPr>
        <w:numPr>
          <w:ilvl w:val="0"/>
          <w:numId w:val="751"/>
        </w:numPr>
      </w:pPr>
      <w:r w:rsidRPr="006670E2">
        <w:t xml:space="preserve">deliverySuccessRate </w:t>
      </w:r>
    </w:p>
    <w:p w14:paraId="60297F60" w14:textId="77777777" w:rsidR="006670E2" w:rsidRPr="006670E2" w:rsidRDefault="006670E2" w:rsidP="006670E2">
      <w:pPr>
        <w:numPr>
          <w:ilvl w:val="0"/>
          <w:numId w:val="751"/>
        </w:numPr>
      </w:pPr>
      <w:r w:rsidRPr="006670E2">
        <w:t xml:space="preserve">averageRouteEfficiency </w:t>
      </w:r>
    </w:p>
    <w:p w14:paraId="33087691" w14:textId="77777777" w:rsidR="006670E2" w:rsidRPr="006670E2" w:rsidRDefault="006670E2" w:rsidP="006670E2">
      <w:pPr>
        <w:numPr>
          <w:ilvl w:val="0"/>
          <w:numId w:val="751"/>
        </w:numPr>
      </w:pPr>
      <w:r w:rsidRPr="006670E2">
        <w:t xml:space="preserve">averageDeliveryTime </w:t>
      </w:r>
    </w:p>
    <w:p w14:paraId="66B979B5" w14:textId="77777777" w:rsidR="006670E2" w:rsidRPr="006670E2" w:rsidRDefault="006670E2" w:rsidP="006670E2">
      <w:r w:rsidRPr="006670E2">
        <w:pict w14:anchorId="28D04174">
          <v:rect id="_x0000_i10384" style="width:0;height:1.5pt" o:hralign="center" o:hrstd="t" o:hr="t" fillcolor="#a0a0a0" stroked="f"/>
        </w:pict>
      </w:r>
    </w:p>
    <w:p w14:paraId="747EF735" w14:textId="77777777" w:rsidR="006670E2" w:rsidRPr="006670E2" w:rsidRDefault="006670E2" w:rsidP="006670E2">
      <w:pPr>
        <w:rPr>
          <w:b/>
          <w:bCs/>
        </w:rPr>
      </w:pPr>
      <w:r w:rsidRPr="006670E2">
        <w:rPr>
          <w:b/>
          <w:bCs/>
        </w:rPr>
        <w:t>ChartData</w:t>
      </w:r>
    </w:p>
    <w:p w14:paraId="45DEA005" w14:textId="77777777" w:rsidR="006670E2" w:rsidRPr="006670E2" w:rsidRDefault="006670E2" w:rsidP="006670E2">
      <w:r w:rsidRPr="006670E2">
        <w:t>Fields:</w:t>
      </w:r>
    </w:p>
    <w:p w14:paraId="08ADABB9" w14:textId="77777777" w:rsidR="006670E2" w:rsidRPr="006670E2" w:rsidRDefault="006670E2" w:rsidP="006670E2">
      <w:pPr>
        <w:numPr>
          <w:ilvl w:val="0"/>
          <w:numId w:val="752"/>
        </w:numPr>
      </w:pPr>
      <w:r w:rsidRPr="006670E2">
        <w:t xml:space="preserve">labels </w:t>
      </w:r>
    </w:p>
    <w:p w14:paraId="09A18BC3" w14:textId="77777777" w:rsidR="006670E2" w:rsidRPr="006670E2" w:rsidRDefault="006670E2" w:rsidP="006670E2">
      <w:pPr>
        <w:numPr>
          <w:ilvl w:val="0"/>
          <w:numId w:val="752"/>
        </w:numPr>
      </w:pPr>
      <w:r w:rsidRPr="006670E2">
        <w:t xml:space="preserve">values </w:t>
      </w:r>
    </w:p>
    <w:p w14:paraId="157B6A1F" w14:textId="77777777" w:rsidR="006670E2" w:rsidRPr="006670E2" w:rsidRDefault="006670E2" w:rsidP="006670E2">
      <w:pPr>
        <w:numPr>
          <w:ilvl w:val="0"/>
          <w:numId w:val="752"/>
        </w:numPr>
      </w:pPr>
      <w:r w:rsidRPr="006670E2">
        <w:t xml:space="preserve">colors </w:t>
      </w:r>
    </w:p>
    <w:p w14:paraId="3AA2D62B" w14:textId="77777777" w:rsidR="006670E2" w:rsidRPr="006670E2" w:rsidRDefault="006670E2" w:rsidP="006670E2">
      <w:pPr>
        <w:numPr>
          <w:ilvl w:val="0"/>
          <w:numId w:val="752"/>
        </w:numPr>
      </w:pPr>
      <w:r w:rsidRPr="006670E2">
        <w:t xml:space="preserve">legend </w:t>
      </w:r>
    </w:p>
    <w:p w14:paraId="13FEFE39" w14:textId="77777777" w:rsidR="006670E2" w:rsidRPr="006670E2" w:rsidRDefault="006670E2" w:rsidP="006670E2">
      <w:r w:rsidRPr="006670E2">
        <w:lastRenderedPageBreak/>
        <w:pict w14:anchorId="586BBA1C">
          <v:rect id="_x0000_i10385" style="width:0;height:1.5pt" o:hralign="center" o:hrstd="t" o:hr="t" fillcolor="#a0a0a0" stroked="f"/>
        </w:pict>
      </w:r>
    </w:p>
    <w:p w14:paraId="386B98F0" w14:textId="77777777" w:rsidR="006670E2" w:rsidRPr="006670E2" w:rsidRDefault="006670E2" w:rsidP="006670E2">
      <w:pPr>
        <w:rPr>
          <w:b/>
          <w:bCs/>
        </w:rPr>
      </w:pPr>
      <w:r w:rsidRPr="006670E2">
        <w:rPr>
          <w:b/>
          <w:bCs/>
        </w:rPr>
        <w:t>Report</w:t>
      </w:r>
    </w:p>
    <w:p w14:paraId="12D70CED" w14:textId="77777777" w:rsidR="006670E2" w:rsidRPr="006670E2" w:rsidRDefault="006670E2" w:rsidP="006670E2">
      <w:r w:rsidRPr="006670E2">
        <w:t>Fields:</w:t>
      </w:r>
    </w:p>
    <w:p w14:paraId="5F179C7D" w14:textId="77777777" w:rsidR="006670E2" w:rsidRPr="006670E2" w:rsidRDefault="006670E2" w:rsidP="006670E2">
      <w:pPr>
        <w:numPr>
          <w:ilvl w:val="0"/>
          <w:numId w:val="753"/>
        </w:numPr>
      </w:pPr>
      <w:r w:rsidRPr="006670E2">
        <w:t xml:space="preserve">id </w:t>
      </w:r>
    </w:p>
    <w:p w14:paraId="27DB50B0" w14:textId="77777777" w:rsidR="006670E2" w:rsidRPr="006670E2" w:rsidRDefault="006670E2" w:rsidP="006670E2">
      <w:pPr>
        <w:numPr>
          <w:ilvl w:val="0"/>
          <w:numId w:val="753"/>
        </w:numPr>
      </w:pPr>
      <w:r w:rsidRPr="006670E2">
        <w:t xml:space="preserve">reportName </w:t>
      </w:r>
    </w:p>
    <w:p w14:paraId="23B32B48" w14:textId="77777777" w:rsidR="006670E2" w:rsidRPr="006670E2" w:rsidRDefault="006670E2" w:rsidP="006670E2">
      <w:pPr>
        <w:numPr>
          <w:ilvl w:val="0"/>
          <w:numId w:val="753"/>
        </w:numPr>
      </w:pPr>
      <w:r w:rsidRPr="006670E2">
        <w:t xml:space="preserve">generatedBy </w:t>
      </w:r>
    </w:p>
    <w:p w14:paraId="2B903D9A" w14:textId="77777777" w:rsidR="006670E2" w:rsidRPr="006670E2" w:rsidRDefault="006670E2" w:rsidP="006670E2">
      <w:pPr>
        <w:numPr>
          <w:ilvl w:val="0"/>
          <w:numId w:val="753"/>
        </w:numPr>
      </w:pPr>
      <w:r w:rsidRPr="006670E2">
        <w:t xml:space="preserve">generatedAt </w:t>
      </w:r>
    </w:p>
    <w:p w14:paraId="57980B9E" w14:textId="77777777" w:rsidR="006670E2" w:rsidRPr="006670E2" w:rsidRDefault="006670E2" w:rsidP="006670E2">
      <w:pPr>
        <w:numPr>
          <w:ilvl w:val="0"/>
          <w:numId w:val="753"/>
        </w:numPr>
      </w:pPr>
      <w:r w:rsidRPr="006670E2">
        <w:t xml:space="preserve">reportType </w:t>
      </w:r>
    </w:p>
    <w:p w14:paraId="7F02A1F5" w14:textId="77777777" w:rsidR="006670E2" w:rsidRPr="006670E2" w:rsidRDefault="006670E2" w:rsidP="006670E2">
      <w:r w:rsidRPr="006670E2">
        <w:pict w14:anchorId="37CF9C23">
          <v:rect id="_x0000_i10386" style="width:0;height:1.5pt" o:hralign="center" o:hrstd="t" o:hr="t" fillcolor="#a0a0a0" stroked="f"/>
        </w:pict>
      </w:r>
    </w:p>
    <w:p w14:paraId="230C33FC" w14:textId="77777777" w:rsidR="006670E2" w:rsidRPr="006670E2" w:rsidRDefault="006670E2" w:rsidP="006670E2">
      <w:pPr>
        <w:rPr>
          <w:b/>
          <w:bCs/>
        </w:rPr>
      </w:pPr>
      <w:r w:rsidRPr="006670E2">
        <w:rPr>
          <w:b/>
          <w:bCs/>
        </w:rPr>
        <w:t>Filter</w:t>
      </w:r>
    </w:p>
    <w:p w14:paraId="26330751" w14:textId="77777777" w:rsidR="006670E2" w:rsidRPr="006670E2" w:rsidRDefault="006670E2" w:rsidP="006670E2">
      <w:r w:rsidRPr="006670E2">
        <w:t>Fields:</w:t>
      </w:r>
    </w:p>
    <w:p w14:paraId="0EAC6DD2" w14:textId="77777777" w:rsidR="006670E2" w:rsidRPr="006670E2" w:rsidRDefault="006670E2" w:rsidP="006670E2">
      <w:pPr>
        <w:numPr>
          <w:ilvl w:val="0"/>
          <w:numId w:val="754"/>
        </w:numPr>
      </w:pPr>
      <w:r w:rsidRPr="006670E2">
        <w:t xml:space="preserve">dateRange </w:t>
      </w:r>
    </w:p>
    <w:p w14:paraId="07FDB808" w14:textId="77777777" w:rsidR="006670E2" w:rsidRPr="006670E2" w:rsidRDefault="006670E2" w:rsidP="006670E2">
      <w:pPr>
        <w:numPr>
          <w:ilvl w:val="0"/>
          <w:numId w:val="754"/>
        </w:numPr>
      </w:pPr>
      <w:r w:rsidRPr="006670E2">
        <w:t xml:space="preserve">warehouse </w:t>
      </w:r>
    </w:p>
    <w:p w14:paraId="2B89BADD" w14:textId="77777777" w:rsidR="006670E2" w:rsidRPr="006670E2" w:rsidRDefault="006670E2" w:rsidP="006670E2">
      <w:pPr>
        <w:numPr>
          <w:ilvl w:val="0"/>
          <w:numId w:val="754"/>
        </w:numPr>
      </w:pPr>
      <w:r w:rsidRPr="006670E2">
        <w:t xml:space="preserve">drone </w:t>
      </w:r>
    </w:p>
    <w:p w14:paraId="5DD26D5A" w14:textId="77777777" w:rsidR="006670E2" w:rsidRPr="006670E2" w:rsidRDefault="006670E2" w:rsidP="006670E2">
      <w:pPr>
        <w:numPr>
          <w:ilvl w:val="0"/>
          <w:numId w:val="754"/>
        </w:numPr>
      </w:pPr>
      <w:r w:rsidRPr="006670E2">
        <w:t xml:space="preserve">deliveryStatus </w:t>
      </w:r>
    </w:p>
    <w:p w14:paraId="6CB9F0F5" w14:textId="77777777" w:rsidR="006670E2" w:rsidRPr="006670E2" w:rsidRDefault="006670E2" w:rsidP="006670E2">
      <w:r w:rsidRPr="006670E2">
        <w:t>Interfaces should be reused consistently throughout the module.</w:t>
      </w:r>
    </w:p>
    <w:p w14:paraId="345DC9FC" w14:textId="77777777" w:rsidR="006670E2" w:rsidRPr="006670E2" w:rsidRDefault="006670E2" w:rsidP="006670E2">
      <w:r w:rsidRPr="006670E2">
        <w:pict w14:anchorId="32A5CDFF">
          <v:rect id="_x0000_i10387" style="width:0;height:1.5pt" o:hralign="center" o:hrstd="t" o:hr="t" fillcolor="#a0a0a0" stroked="f"/>
        </w:pict>
      </w:r>
    </w:p>
    <w:p w14:paraId="0D1AA071" w14:textId="77777777" w:rsidR="006670E2" w:rsidRPr="006670E2" w:rsidRDefault="006670E2" w:rsidP="006670E2">
      <w:pPr>
        <w:rPr>
          <w:b/>
          <w:bCs/>
        </w:rPr>
      </w:pPr>
      <w:r w:rsidRPr="006670E2">
        <w:rPr>
          <w:b/>
          <w:bCs/>
        </w:rPr>
        <w:t>32. State Management</w:t>
      </w:r>
    </w:p>
    <w:p w14:paraId="5189C500" w14:textId="77777777" w:rsidR="006670E2" w:rsidRPr="006670E2" w:rsidRDefault="006670E2" w:rsidP="006670E2">
      <w:r w:rsidRPr="006670E2">
        <w:t xml:space="preserve">The Analytics module primarily uses </w:t>
      </w:r>
      <w:r w:rsidRPr="006670E2">
        <w:rPr>
          <w:b/>
          <w:bCs/>
        </w:rPr>
        <w:t>local state</w:t>
      </w:r>
      <w:r w:rsidRPr="006670E2">
        <w:t>.</w:t>
      </w:r>
    </w:p>
    <w:p w14:paraId="2D576273" w14:textId="77777777" w:rsidR="006670E2" w:rsidRPr="006670E2" w:rsidRDefault="006670E2" w:rsidP="006670E2">
      <w:pPr>
        <w:rPr>
          <w:b/>
          <w:bCs/>
        </w:rPr>
      </w:pPr>
      <w:r w:rsidRPr="006670E2">
        <w:rPr>
          <w:b/>
          <w:bCs/>
        </w:rPr>
        <w:t>Local State</w:t>
      </w:r>
    </w:p>
    <w:p w14:paraId="0C689A44" w14:textId="77777777" w:rsidR="006670E2" w:rsidRPr="006670E2" w:rsidRDefault="006670E2" w:rsidP="006670E2">
      <w:pPr>
        <w:numPr>
          <w:ilvl w:val="0"/>
          <w:numId w:val="755"/>
        </w:numPr>
      </w:pPr>
      <w:r w:rsidRPr="006670E2">
        <w:t xml:space="preserve">Selected date range </w:t>
      </w:r>
    </w:p>
    <w:p w14:paraId="23F2D6EE" w14:textId="77777777" w:rsidR="006670E2" w:rsidRPr="006670E2" w:rsidRDefault="006670E2" w:rsidP="006670E2">
      <w:pPr>
        <w:numPr>
          <w:ilvl w:val="0"/>
          <w:numId w:val="755"/>
        </w:numPr>
      </w:pPr>
      <w:r w:rsidRPr="006670E2">
        <w:t xml:space="preserve">Warehouse filter </w:t>
      </w:r>
    </w:p>
    <w:p w14:paraId="362C3317" w14:textId="77777777" w:rsidR="006670E2" w:rsidRPr="006670E2" w:rsidRDefault="006670E2" w:rsidP="006670E2">
      <w:pPr>
        <w:numPr>
          <w:ilvl w:val="0"/>
          <w:numId w:val="755"/>
        </w:numPr>
      </w:pPr>
      <w:r w:rsidRPr="006670E2">
        <w:t xml:space="preserve">Drone filter </w:t>
      </w:r>
    </w:p>
    <w:p w14:paraId="58B0CFE5" w14:textId="77777777" w:rsidR="006670E2" w:rsidRPr="006670E2" w:rsidRDefault="006670E2" w:rsidP="006670E2">
      <w:pPr>
        <w:numPr>
          <w:ilvl w:val="0"/>
          <w:numId w:val="755"/>
        </w:numPr>
      </w:pPr>
      <w:r w:rsidRPr="006670E2">
        <w:t xml:space="preserve">Delivery filter </w:t>
      </w:r>
    </w:p>
    <w:p w14:paraId="12247C88" w14:textId="77777777" w:rsidR="006670E2" w:rsidRPr="006670E2" w:rsidRDefault="006670E2" w:rsidP="006670E2">
      <w:pPr>
        <w:numPr>
          <w:ilvl w:val="0"/>
          <w:numId w:val="755"/>
        </w:numPr>
      </w:pPr>
      <w:r w:rsidRPr="006670E2">
        <w:t xml:space="preserve">Chart data </w:t>
      </w:r>
    </w:p>
    <w:p w14:paraId="1CCA15F2" w14:textId="77777777" w:rsidR="006670E2" w:rsidRPr="006670E2" w:rsidRDefault="006670E2" w:rsidP="006670E2">
      <w:pPr>
        <w:numPr>
          <w:ilvl w:val="0"/>
          <w:numId w:val="755"/>
        </w:numPr>
      </w:pPr>
      <w:r w:rsidRPr="006670E2">
        <w:t xml:space="preserve">Loading state </w:t>
      </w:r>
    </w:p>
    <w:p w14:paraId="0FB8A2A9" w14:textId="77777777" w:rsidR="006670E2" w:rsidRPr="006670E2" w:rsidRDefault="006670E2" w:rsidP="006670E2">
      <w:pPr>
        <w:numPr>
          <w:ilvl w:val="0"/>
          <w:numId w:val="755"/>
        </w:numPr>
      </w:pPr>
      <w:r w:rsidRPr="006670E2">
        <w:t xml:space="preserve">Error state </w:t>
      </w:r>
    </w:p>
    <w:p w14:paraId="3944D448" w14:textId="77777777" w:rsidR="006670E2" w:rsidRPr="006670E2" w:rsidRDefault="006670E2" w:rsidP="006670E2">
      <w:r w:rsidRPr="006670E2">
        <w:pict w14:anchorId="1DDC7CF7">
          <v:rect id="_x0000_i10388" style="width:0;height:1.5pt" o:hralign="center" o:hrstd="t" o:hr="t" fillcolor="#a0a0a0" stroked="f"/>
        </w:pict>
      </w:r>
    </w:p>
    <w:p w14:paraId="2090B26A" w14:textId="77777777" w:rsidR="006670E2" w:rsidRPr="006670E2" w:rsidRDefault="006670E2" w:rsidP="006670E2">
      <w:pPr>
        <w:rPr>
          <w:b/>
          <w:bCs/>
        </w:rPr>
      </w:pPr>
      <w:r w:rsidRPr="006670E2">
        <w:rPr>
          <w:b/>
          <w:bCs/>
        </w:rPr>
        <w:t>Shared State</w:t>
      </w:r>
    </w:p>
    <w:p w14:paraId="6A194154" w14:textId="77777777" w:rsidR="006670E2" w:rsidRPr="006670E2" w:rsidRDefault="006670E2" w:rsidP="006670E2">
      <w:r w:rsidRPr="006670E2">
        <w:t>Only global data:</w:t>
      </w:r>
    </w:p>
    <w:p w14:paraId="65EC35E4" w14:textId="77777777" w:rsidR="006670E2" w:rsidRPr="006670E2" w:rsidRDefault="006670E2" w:rsidP="006670E2">
      <w:pPr>
        <w:numPr>
          <w:ilvl w:val="0"/>
          <w:numId w:val="756"/>
        </w:numPr>
      </w:pPr>
      <w:r w:rsidRPr="006670E2">
        <w:t xml:space="preserve">Authentication </w:t>
      </w:r>
    </w:p>
    <w:p w14:paraId="31DC47C4" w14:textId="77777777" w:rsidR="006670E2" w:rsidRPr="006670E2" w:rsidRDefault="006670E2" w:rsidP="006670E2">
      <w:pPr>
        <w:numPr>
          <w:ilvl w:val="0"/>
          <w:numId w:val="756"/>
        </w:numPr>
      </w:pPr>
      <w:r w:rsidRPr="006670E2">
        <w:lastRenderedPageBreak/>
        <w:t xml:space="preserve">User profile </w:t>
      </w:r>
    </w:p>
    <w:p w14:paraId="6AB9FF2B" w14:textId="77777777" w:rsidR="006670E2" w:rsidRPr="006670E2" w:rsidRDefault="006670E2" w:rsidP="006670E2">
      <w:pPr>
        <w:numPr>
          <w:ilvl w:val="0"/>
          <w:numId w:val="756"/>
        </w:numPr>
      </w:pPr>
      <w:r w:rsidRPr="006670E2">
        <w:t xml:space="preserve">Notifications </w:t>
      </w:r>
    </w:p>
    <w:p w14:paraId="7C7F1412" w14:textId="77777777" w:rsidR="006670E2" w:rsidRPr="006670E2" w:rsidRDefault="006670E2" w:rsidP="006670E2">
      <w:r w:rsidRPr="006670E2">
        <w:t>Analytics-specific state should remain inside the module.</w:t>
      </w:r>
    </w:p>
    <w:p w14:paraId="3231F59E" w14:textId="77777777" w:rsidR="006670E2" w:rsidRPr="006670E2" w:rsidRDefault="006670E2" w:rsidP="006670E2">
      <w:r w:rsidRPr="006670E2">
        <w:pict w14:anchorId="2EB2D497">
          <v:rect id="_x0000_i10389" style="width:0;height:1.5pt" o:hralign="center" o:hrstd="t" o:hr="t" fillcolor="#a0a0a0" stroked="f"/>
        </w:pict>
      </w:r>
    </w:p>
    <w:p w14:paraId="41A88AA3" w14:textId="77777777" w:rsidR="006670E2" w:rsidRPr="006670E2" w:rsidRDefault="006670E2" w:rsidP="006670E2">
      <w:pPr>
        <w:rPr>
          <w:b/>
          <w:bCs/>
        </w:rPr>
      </w:pPr>
      <w:r w:rsidRPr="006670E2">
        <w:rPr>
          <w:b/>
          <w:bCs/>
        </w:rPr>
        <w:t>33. Custom Hooks</w:t>
      </w:r>
    </w:p>
    <w:p w14:paraId="79DB59B1" w14:textId="77777777" w:rsidR="006670E2" w:rsidRPr="006670E2" w:rsidRDefault="006670E2" w:rsidP="006670E2">
      <w:r w:rsidRPr="006670E2">
        <w:t>Reusable logic belongs inside hooks.</w:t>
      </w:r>
    </w:p>
    <w:p w14:paraId="6F0CCA44" w14:textId="77777777" w:rsidR="006670E2" w:rsidRPr="006670E2" w:rsidRDefault="006670E2" w:rsidP="006670E2">
      <w:pPr>
        <w:rPr>
          <w:b/>
          <w:bCs/>
        </w:rPr>
      </w:pPr>
      <w:proofErr w:type="gramStart"/>
      <w:r w:rsidRPr="006670E2">
        <w:rPr>
          <w:b/>
          <w:bCs/>
        </w:rPr>
        <w:t>useAnalytics(</w:t>
      </w:r>
      <w:proofErr w:type="gramEnd"/>
      <w:r w:rsidRPr="006670E2">
        <w:rPr>
          <w:b/>
          <w:bCs/>
        </w:rPr>
        <w:t>)</w:t>
      </w:r>
    </w:p>
    <w:p w14:paraId="58B8935B" w14:textId="77777777" w:rsidR="006670E2" w:rsidRPr="006670E2" w:rsidRDefault="006670E2" w:rsidP="006670E2">
      <w:r w:rsidRPr="006670E2">
        <w:t>Responsibilities:</w:t>
      </w:r>
    </w:p>
    <w:p w14:paraId="3BF9DF41" w14:textId="77777777" w:rsidR="006670E2" w:rsidRPr="006670E2" w:rsidRDefault="006670E2" w:rsidP="006670E2">
      <w:pPr>
        <w:numPr>
          <w:ilvl w:val="0"/>
          <w:numId w:val="757"/>
        </w:numPr>
      </w:pPr>
      <w:r w:rsidRPr="006670E2">
        <w:t xml:space="preserve">Fetch dashboard data </w:t>
      </w:r>
    </w:p>
    <w:p w14:paraId="7BF6883E" w14:textId="77777777" w:rsidR="006670E2" w:rsidRPr="006670E2" w:rsidRDefault="006670E2" w:rsidP="006670E2">
      <w:pPr>
        <w:numPr>
          <w:ilvl w:val="0"/>
          <w:numId w:val="757"/>
        </w:numPr>
      </w:pPr>
      <w:r w:rsidRPr="006670E2">
        <w:t xml:space="preserve">Refresh dashboard </w:t>
      </w:r>
    </w:p>
    <w:p w14:paraId="3BD5A53D" w14:textId="77777777" w:rsidR="006670E2" w:rsidRPr="006670E2" w:rsidRDefault="006670E2" w:rsidP="006670E2">
      <w:pPr>
        <w:numPr>
          <w:ilvl w:val="0"/>
          <w:numId w:val="757"/>
        </w:numPr>
      </w:pPr>
      <w:r w:rsidRPr="006670E2">
        <w:t xml:space="preserve">Retrieve KPIs </w:t>
      </w:r>
    </w:p>
    <w:p w14:paraId="0E30F299" w14:textId="77777777" w:rsidR="006670E2" w:rsidRPr="006670E2" w:rsidRDefault="006670E2" w:rsidP="006670E2">
      <w:r w:rsidRPr="006670E2">
        <w:pict w14:anchorId="1D927BED">
          <v:rect id="_x0000_i10390" style="width:0;height:1.5pt" o:hralign="center" o:hrstd="t" o:hr="t" fillcolor="#a0a0a0" stroked="f"/>
        </w:pict>
      </w:r>
    </w:p>
    <w:p w14:paraId="06D79E78" w14:textId="77777777" w:rsidR="006670E2" w:rsidRPr="006670E2" w:rsidRDefault="006670E2" w:rsidP="006670E2">
      <w:pPr>
        <w:rPr>
          <w:b/>
          <w:bCs/>
        </w:rPr>
      </w:pPr>
      <w:proofErr w:type="gramStart"/>
      <w:r w:rsidRPr="006670E2">
        <w:rPr>
          <w:b/>
          <w:bCs/>
        </w:rPr>
        <w:t>useCharts(</w:t>
      </w:r>
      <w:proofErr w:type="gramEnd"/>
      <w:r w:rsidRPr="006670E2">
        <w:rPr>
          <w:b/>
          <w:bCs/>
        </w:rPr>
        <w:t>)</w:t>
      </w:r>
    </w:p>
    <w:p w14:paraId="18E70EA1" w14:textId="77777777" w:rsidR="006670E2" w:rsidRPr="006670E2" w:rsidRDefault="006670E2" w:rsidP="006670E2">
      <w:r w:rsidRPr="006670E2">
        <w:t>Responsibilities:</w:t>
      </w:r>
    </w:p>
    <w:p w14:paraId="7328F055" w14:textId="77777777" w:rsidR="006670E2" w:rsidRPr="006670E2" w:rsidRDefault="006670E2" w:rsidP="006670E2">
      <w:pPr>
        <w:numPr>
          <w:ilvl w:val="0"/>
          <w:numId w:val="758"/>
        </w:numPr>
      </w:pPr>
      <w:r w:rsidRPr="006670E2">
        <w:t xml:space="preserve">Transform backend data </w:t>
      </w:r>
    </w:p>
    <w:p w14:paraId="0498CF6A" w14:textId="77777777" w:rsidR="006670E2" w:rsidRPr="006670E2" w:rsidRDefault="006670E2" w:rsidP="006670E2">
      <w:pPr>
        <w:numPr>
          <w:ilvl w:val="0"/>
          <w:numId w:val="758"/>
        </w:numPr>
      </w:pPr>
      <w:r w:rsidRPr="006670E2">
        <w:t xml:space="preserve">Prepare chart datasets </w:t>
      </w:r>
    </w:p>
    <w:p w14:paraId="7559C396" w14:textId="77777777" w:rsidR="006670E2" w:rsidRPr="006670E2" w:rsidRDefault="006670E2" w:rsidP="006670E2">
      <w:pPr>
        <w:numPr>
          <w:ilvl w:val="0"/>
          <w:numId w:val="758"/>
        </w:numPr>
      </w:pPr>
      <w:r w:rsidRPr="006670E2">
        <w:t xml:space="preserve">Refresh charts </w:t>
      </w:r>
    </w:p>
    <w:p w14:paraId="0FB14689" w14:textId="77777777" w:rsidR="006670E2" w:rsidRPr="006670E2" w:rsidRDefault="006670E2" w:rsidP="006670E2">
      <w:r w:rsidRPr="006670E2">
        <w:pict w14:anchorId="17A8E920">
          <v:rect id="_x0000_i10391" style="width:0;height:1.5pt" o:hralign="center" o:hrstd="t" o:hr="t" fillcolor="#a0a0a0" stroked="f"/>
        </w:pict>
      </w:r>
    </w:p>
    <w:p w14:paraId="1EEB9EC2" w14:textId="77777777" w:rsidR="006670E2" w:rsidRPr="006670E2" w:rsidRDefault="006670E2" w:rsidP="006670E2">
      <w:pPr>
        <w:rPr>
          <w:b/>
          <w:bCs/>
        </w:rPr>
      </w:pPr>
      <w:proofErr w:type="gramStart"/>
      <w:r w:rsidRPr="006670E2">
        <w:rPr>
          <w:b/>
          <w:bCs/>
        </w:rPr>
        <w:t>useFilters(</w:t>
      </w:r>
      <w:proofErr w:type="gramEnd"/>
      <w:r w:rsidRPr="006670E2">
        <w:rPr>
          <w:b/>
          <w:bCs/>
        </w:rPr>
        <w:t>)</w:t>
      </w:r>
    </w:p>
    <w:p w14:paraId="503639AA" w14:textId="77777777" w:rsidR="006670E2" w:rsidRPr="006670E2" w:rsidRDefault="006670E2" w:rsidP="006670E2">
      <w:r w:rsidRPr="006670E2">
        <w:t>Responsibilities:</w:t>
      </w:r>
    </w:p>
    <w:p w14:paraId="4B4F09A5" w14:textId="77777777" w:rsidR="006670E2" w:rsidRPr="006670E2" w:rsidRDefault="006670E2" w:rsidP="006670E2">
      <w:pPr>
        <w:numPr>
          <w:ilvl w:val="0"/>
          <w:numId w:val="759"/>
        </w:numPr>
      </w:pPr>
      <w:r w:rsidRPr="006670E2">
        <w:t xml:space="preserve">Manage filter state </w:t>
      </w:r>
    </w:p>
    <w:p w14:paraId="3231E572" w14:textId="77777777" w:rsidR="006670E2" w:rsidRPr="006670E2" w:rsidRDefault="006670E2" w:rsidP="006670E2">
      <w:pPr>
        <w:numPr>
          <w:ilvl w:val="0"/>
          <w:numId w:val="759"/>
        </w:numPr>
      </w:pPr>
      <w:r w:rsidRPr="006670E2">
        <w:t xml:space="preserve">Apply filters </w:t>
      </w:r>
    </w:p>
    <w:p w14:paraId="3F3C0C79" w14:textId="77777777" w:rsidR="006670E2" w:rsidRPr="006670E2" w:rsidRDefault="006670E2" w:rsidP="006670E2">
      <w:pPr>
        <w:numPr>
          <w:ilvl w:val="0"/>
          <w:numId w:val="759"/>
        </w:numPr>
      </w:pPr>
      <w:r w:rsidRPr="006670E2">
        <w:t xml:space="preserve">Reset filters </w:t>
      </w:r>
    </w:p>
    <w:p w14:paraId="7DB7516C" w14:textId="77777777" w:rsidR="006670E2" w:rsidRPr="006670E2" w:rsidRDefault="006670E2" w:rsidP="006670E2">
      <w:r w:rsidRPr="006670E2">
        <w:pict w14:anchorId="460422AD">
          <v:rect id="_x0000_i10392" style="width:0;height:1.5pt" o:hralign="center" o:hrstd="t" o:hr="t" fillcolor="#a0a0a0" stroked="f"/>
        </w:pict>
      </w:r>
    </w:p>
    <w:p w14:paraId="7CBBA9C5" w14:textId="77777777" w:rsidR="006670E2" w:rsidRPr="006670E2" w:rsidRDefault="006670E2" w:rsidP="006670E2">
      <w:pPr>
        <w:rPr>
          <w:b/>
          <w:bCs/>
        </w:rPr>
      </w:pPr>
      <w:proofErr w:type="gramStart"/>
      <w:r w:rsidRPr="006670E2">
        <w:rPr>
          <w:b/>
          <w:bCs/>
        </w:rPr>
        <w:t>useReports(</w:t>
      </w:r>
      <w:proofErr w:type="gramEnd"/>
      <w:r w:rsidRPr="006670E2">
        <w:rPr>
          <w:b/>
          <w:bCs/>
        </w:rPr>
        <w:t>)</w:t>
      </w:r>
    </w:p>
    <w:p w14:paraId="466CEF6A" w14:textId="77777777" w:rsidR="006670E2" w:rsidRPr="006670E2" w:rsidRDefault="006670E2" w:rsidP="006670E2">
      <w:r w:rsidRPr="006670E2">
        <w:t>Responsibilities:</w:t>
      </w:r>
    </w:p>
    <w:p w14:paraId="5C29914B" w14:textId="77777777" w:rsidR="006670E2" w:rsidRPr="006670E2" w:rsidRDefault="006670E2" w:rsidP="006670E2">
      <w:pPr>
        <w:numPr>
          <w:ilvl w:val="0"/>
          <w:numId w:val="760"/>
        </w:numPr>
      </w:pPr>
      <w:r w:rsidRPr="006670E2">
        <w:t xml:space="preserve">Fetch reports </w:t>
      </w:r>
    </w:p>
    <w:p w14:paraId="41B7D7A4" w14:textId="77777777" w:rsidR="006670E2" w:rsidRPr="006670E2" w:rsidRDefault="006670E2" w:rsidP="006670E2">
      <w:pPr>
        <w:numPr>
          <w:ilvl w:val="0"/>
          <w:numId w:val="760"/>
        </w:numPr>
      </w:pPr>
      <w:r w:rsidRPr="006670E2">
        <w:t xml:space="preserve">Refresh reports </w:t>
      </w:r>
    </w:p>
    <w:p w14:paraId="44D88FE9" w14:textId="77777777" w:rsidR="006670E2" w:rsidRPr="006670E2" w:rsidRDefault="006670E2" w:rsidP="006670E2">
      <w:pPr>
        <w:numPr>
          <w:ilvl w:val="0"/>
          <w:numId w:val="760"/>
        </w:numPr>
      </w:pPr>
      <w:r w:rsidRPr="006670E2">
        <w:t xml:space="preserve">Retrieve report history </w:t>
      </w:r>
    </w:p>
    <w:p w14:paraId="4315B59C" w14:textId="77777777" w:rsidR="006670E2" w:rsidRPr="006670E2" w:rsidRDefault="006670E2" w:rsidP="006670E2">
      <w:r w:rsidRPr="006670E2">
        <w:pict w14:anchorId="27B32D93">
          <v:rect id="_x0000_i10393" style="width:0;height:1.5pt" o:hralign="center" o:hrstd="t" o:hr="t" fillcolor="#a0a0a0" stroked="f"/>
        </w:pict>
      </w:r>
    </w:p>
    <w:p w14:paraId="32E504F4" w14:textId="77777777" w:rsidR="006670E2" w:rsidRPr="006670E2" w:rsidRDefault="006670E2" w:rsidP="006670E2">
      <w:pPr>
        <w:rPr>
          <w:b/>
          <w:bCs/>
        </w:rPr>
      </w:pPr>
      <w:proofErr w:type="gramStart"/>
      <w:r w:rsidRPr="006670E2">
        <w:rPr>
          <w:b/>
          <w:bCs/>
        </w:rPr>
        <w:t>useExport(</w:t>
      </w:r>
      <w:proofErr w:type="gramEnd"/>
      <w:r w:rsidRPr="006670E2">
        <w:rPr>
          <w:b/>
          <w:bCs/>
        </w:rPr>
        <w:t>)</w:t>
      </w:r>
    </w:p>
    <w:p w14:paraId="16FBD1F8" w14:textId="77777777" w:rsidR="006670E2" w:rsidRPr="006670E2" w:rsidRDefault="006670E2" w:rsidP="006670E2">
      <w:r w:rsidRPr="006670E2">
        <w:lastRenderedPageBreak/>
        <w:t>Responsibilities:</w:t>
      </w:r>
    </w:p>
    <w:p w14:paraId="55B2DBF4" w14:textId="77777777" w:rsidR="006670E2" w:rsidRPr="006670E2" w:rsidRDefault="006670E2" w:rsidP="006670E2">
      <w:pPr>
        <w:numPr>
          <w:ilvl w:val="0"/>
          <w:numId w:val="761"/>
        </w:numPr>
      </w:pPr>
      <w:r w:rsidRPr="006670E2">
        <w:t xml:space="preserve">Export PDF </w:t>
      </w:r>
    </w:p>
    <w:p w14:paraId="49ACF6B5" w14:textId="77777777" w:rsidR="006670E2" w:rsidRPr="006670E2" w:rsidRDefault="006670E2" w:rsidP="006670E2">
      <w:pPr>
        <w:numPr>
          <w:ilvl w:val="0"/>
          <w:numId w:val="761"/>
        </w:numPr>
      </w:pPr>
      <w:r w:rsidRPr="006670E2">
        <w:t xml:space="preserve">Export CSV </w:t>
      </w:r>
    </w:p>
    <w:p w14:paraId="0B815A25" w14:textId="77777777" w:rsidR="006670E2" w:rsidRPr="006670E2" w:rsidRDefault="006670E2" w:rsidP="006670E2">
      <w:pPr>
        <w:numPr>
          <w:ilvl w:val="0"/>
          <w:numId w:val="761"/>
        </w:numPr>
      </w:pPr>
      <w:r w:rsidRPr="006670E2">
        <w:t xml:space="preserve">Handle download state </w:t>
      </w:r>
    </w:p>
    <w:p w14:paraId="7C6BEF7D" w14:textId="77777777" w:rsidR="006670E2" w:rsidRPr="006670E2" w:rsidRDefault="006670E2" w:rsidP="006670E2">
      <w:r w:rsidRPr="006670E2">
        <w:t>Hooks should never render UI.</w:t>
      </w:r>
    </w:p>
    <w:p w14:paraId="53CF9B80" w14:textId="77777777" w:rsidR="006670E2" w:rsidRPr="006670E2" w:rsidRDefault="006670E2" w:rsidP="006670E2">
      <w:r w:rsidRPr="006670E2">
        <w:pict w14:anchorId="1FE83B5E">
          <v:rect id="_x0000_i10394" style="width:0;height:1.5pt" o:hralign="center" o:hrstd="t" o:hr="t" fillcolor="#a0a0a0" stroked="f"/>
        </w:pict>
      </w:r>
    </w:p>
    <w:p w14:paraId="5E8D5889" w14:textId="77777777" w:rsidR="006670E2" w:rsidRPr="006670E2" w:rsidRDefault="006670E2" w:rsidP="006670E2">
      <w:pPr>
        <w:rPr>
          <w:b/>
          <w:bCs/>
        </w:rPr>
      </w:pPr>
      <w:r w:rsidRPr="006670E2">
        <w:rPr>
          <w:b/>
          <w:bCs/>
        </w:rPr>
        <w:t>34. Service Layer</w:t>
      </w:r>
    </w:p>
    <w:p w14:paraId="6F8A7435" w14:textId="77777777" w:rsidR="006670E2" w:rsidRPr="006670E2" w:rsidRDefault="006670E2" w:rsidP="006670E2">
      <w:r w:rsidRPr="006670E2">
        <w:t>All backend communication passes through:</w:t>
      </w:r>
    </w:p>
    <w:p w14:paraId="2D98F96F" w14:textId="77777777" w:rsidR="006670E2" w:rsidRPr="006670E2" w:rsidRDefault="006670E2" w:rsidP="006670E2">
      <w:r w:rsidRPr="006670E2">
        <w:t>analyticsService.ts</w:t>
      </w:r>
    </w:p>
    <w:p w14:paraId="60A5EB9E" w14:textId="77777777" w:rsidR="006670E2" w:rsidRPr="006670E2" w:rsidRDefault="006670E2" w:rsidP="006670E2">
      <w:r w:rsidRPr="006670E2">
        <w:t>Responsibilities:</w:t>
      </w:r>
    </w:p>
    <w:p w14:paraId="584CF380" w14:textId="77777777" w:rsidR="006670E2" w:rsidRPr="006670E2" w:rsidRDefault="006670E2" w:rsidP="006670E2">
      <w:pPr>
        <w:numPr>
          <w:ilvl w:val="0"/>
          <w:numId w:val="762"/>
        </w:numPr>
      </w:pPr>
      <w:r w:rsidRPr="006670E2">
        <w:t xml:space="preserve">Fetch analytics </w:t>
      </w:r>
    </w:p>
    <w:p w14:paraId="1B264CF2" w14:textId="77777777" w:rsidR="006670E2" w:rsidRPr="006670E2" w:rsidRDefault="006670E2" w:rsidP="006670E2">
      <w:pPr>
        <w:numPr>
          <w:ilvl w:val="0"/>
          <w:numId w:val="762"/>
        </w:numPr>
      </w:pPr>
      <w:r w:rsidRPr="006670E2">
        <w:t xml:space="preserve">Fetch reports </w:t>
      </w:r>
    </w:p>
    <w:p w14:paraId="2762926B" w14:textId="77777777" w:rsidR="006670E2" w:rsidRPr="006670E2" w:rsidRDefault="006670E2" w:rsidP="006670E2">
      <w:pPr>
        <w:numPr>
          <w:ilvl w:val="0"/>
          <w:numId w:val="762"/>
        </w:numPr>
      </w:pPr>
      <w:r w:rsidRPr="006670E2">
        <w:t xml:space="preserve">Fetch charts </w:t>
      </w:r>
    </w:p>
    <w:p w14:paraId="0B97D6AF" w14:textId="77777777" w:rsidR="006670E2" w:rsidRPr="006670E2" w:rsidRDefault="006670E2" w:rsidP="006670E2">
      <w:pPr>
        <w:numPr>
          <w:ilvl w:val="0"/>
          <w:numId w:val="762"/>
        </w:numPr>
      </w:pPr>
      <w:r w:rsidRPr="006670E2">
        <w:t xml:space="preserve">Export reports </w:t>
      </w:r>
    </w:p>
    <w:p w14:paraId="5B13B9CF" w14:textId="77777777" w:rsidR="006670E2" w:rsidRPr="006670E2" w:rsidRDefault="006670E2" w:rsidP="006670E2">
      <w:pPr>
        <w:numPr>
          <w:ilvl w:val="0"/>
          <w:numId w:val="762"/>
        </w:numPr>
      </w:pPr>
      <w:r w:rsidRPr="006670E2">
        <w:t xml:space="preserve">Refresh dashboard </w:t>
      </w:r>
    </w:p>
    <w:p w14:paraId="1ECC29EB" w14:textId="77777777" w:rsidR="006670E2" w:rsidRPr="006670E2" w:rsidRDefault="006670E2" w:rsidP="006670E2">
      <w:r w:rsidRPr="006670E2">
        <w:t>Components should never communicate directly with Axios.</w:t>
      </w:r>
    </w:p>
    <w:p w14:paraId="1970EF8B" w14:textId="77777777" w:rsidR="006670E2" w:rsidRPr="006670E2" w:rsidRDefault="006670E2" w:rsidP="006670E2">
      <w:r w:rsidRPr="006670E2">
        <w:pict w14:anchorId="2B3A4C42">
          <v:rect id="_x0000_i10395" style="width:0;height:1.5pt" o:hralign="center" o:hrstd="t" o:hr="t" fillcolor="#a0a0a0" stroked="f"/>
        </w:pict>
      </w:r>
    </w:p>
    <w:p w14:paraId="1CA272CD" w14:textId="77777777" w:rsidR="006670E2" w:rsidRPr="006670E2" w:rsidRDefault="006670E2" w:rsidP="006670E2">
      <w:pPr>
        <w:rPr>
          <w:b/>
          <w:bCs/>
        </w:rPr>
      </w:pPr>
      <w:r w:rsidRPr="006670E2">
        <w:rPr>
          <w:b/>
          <w:bCs/>
        </w:rPr>
        <w:t>35. Chart Library Integration</w:t>
      </w:r>
    </w:p>
    <w:p w14:paraId="1F1AEB01" w14:textId="77777777" w:rsidR="006670E2" w:rsidRPr="006670E2" w:rsidRDefault="006670E2" w:rsidP="006670E2">
      <w:r w:rsidRPr="006670E2">
        <w:t>Version 1.0 should use:</w:t>
      </w:r>
    </w:p>
    <w:p w14:paraId="66B6589B" w14:textId="77777777" w:rsidR="006670E2" w:rsidRPr="006670E2" w:rsidRDefault="006670E2" w:rsidP="006670E2">
      <w:r w:rsidRPr="006670E2">
        <w:rPr>
          <w:b/>
          <w:bCs/>
        </w:rPr>
        <w:t>Recharts</w:t>
      </w:r>
    </w:p>
    <w:p w14:paraId="7C722AF1" w14:textId="77777777" w:rsidR="006670E2" w:rsidRPr="006670E2" w:rsidRDefault="006670E2" w:rsidP="006670E2">
      <w:r w:rsidRPr="006670E2">
        <w:t>Charts include:</w:t>
      </w:r>
    </w:p>
    <w:p w14:paraId="42E64A53" w14:textId="77777777" w:rsidR="006670E2" w:rsidRPr="006670E2" w:rsidRDefault="006670E2" w:rsidP="006670E2">
      <w:pPr>
        <w:numPr>
          <w:ilvl w:val="0"/>
          <w:numId w:val="763"/>
        </w:numPr>
      </w:pPr>
      <w:r w:rsidRPr="006670E2">
        <w:t xml:space="preserve">Bar Chart </w:t>
      </w:r>
    </w:p>
    <w:p w14:paraId="17BE25DA" w14:textId="77777777" w:rsidR="006670E2" w:rsidRPr="006670E2" w:rsidRDefault="006670E2" w:rsidP="006670E2">
      <w:pPr>
        <w:numPr>
          <w:ilvl w:val="0"/>
          <w:numId w:val="763"/>
        </w:numPr>
      </w:pPr>
      <w:r w:rsidRPr="006670E2">
        <w:t xml:space="preserve">Line Chart </w:t>
      </w:r>
    </w:p>
    <w:p w14:paraId="74BECB8C" w14:textId="77777777" w:rsidR="006670E2" w:rsidRPr="006670E2" w:rsidRDefault="006670E2" w:rsidP="006670E2">
      <w:pPr>
        <w:numPr>
          <w:ilvl w:val="0"/>
          <w:numId w:val="763"/>
        </w:numPr>
      </w:pPr>
      <w:r w:rsidRPr="006670E2">
        <w:t xml:space="preserve">Doughnut/Pie Chart </w:t>
      </w:r>
    </w:p>
    <w:p w14:paraId="5693B245" w14:textId="77777777" w:rsidR="006670E2" w:rsidRPr="006670E2" w:rsidRDefault="006670E2" w:rsidP="006670E2">
      <w:pPr>
        <w:numPr>
          <w:ilvl w:val="0"/>
          <w:numId w:val="763"/>
        </w:numPr>
      </w:pPr>
      <w:r w:rsidRPr="006670E2">
        <w:t xml:space="preserve">Area Chart </w:t>
      </w:r>
    </w:p>
    <w:p w14:paraId="7B2AD702" w14:textId="77777777" w:rsidR="006670E2" w:rsidRPr="006670E2" w:rsidRDefault="006670E2" w:rsidP="006670E2">
      <w:r w:rsidRPr="006670E2">
        <w:t>Charts should remain responsive across all screen sizes.</w:t>
      </w:r>
    </w:p>
    <w:p w14:paraId="35874EAE" w14:textId="77777777" w:rsidR="006670E2" w:rsidRPr="006670E2" w:rsidRDefault="006670E2" w:rsidP="006670E2">
      <w:r w:rsidRPr="006670E2">
        <w:pict w14:anchorId="768C41E9">
          <v:rect id="_x0000_i10396" style="width:0;height:1.5pt" o:hralign="center" o:hrstd="t" o:hr="t" fillcolor="#a0a0a0" stroked="f"/>
        </w:pict>
      </w:r>
    </w:p>
    <w:p w14:paraId="22E232DE" w14:textId="77777777" w:rsidR="006670E2" w:rsidRPr="006670E2" w:rsidRDefault="006670E2" w:rsidP="006670E2">
      <w:pPr>
        <w:rPr>
          <w:b/>
          <w:bCs/>
        </w:rPr>
      </w:pPr>
      <w:r w:rsidRPr="006670E2">
        <w:rPr>
          <w:b/>
          <w:bCs/>
        </w:rPr>
        <w:t>36. Chart Rendering Strategy</w:t>
      </w:r>
    </w:p>
    <w:p w14:paraId="5AC63754" w14:textId="77777777" w:rsidR="006670E2" w:rsidRPr="006670E2" w:rsidRDefault="006670E2" w:rsidP="006670E2">
      <w:r w:rsidRPr="006670E2">
        <w:t>Every chart should use the same reusable wrapper.</w:t>
      </w:r>
    </w:p>
    <w:p w14:paraId="014572B4" w14:textId="77777777" w:rsidR="006670E2" w:rsidRPr="006670E2" w:rsidRDefault="006670E2" w:rsidP="006670E2">
      <w:r w:rsidRPr="006670E2">
        <w:t>ChartCard</w:t>
      </w:r>
    </w:p>
    <w:p w14:paraId="604E070E" w14:textId="77777777" w:rsidR="006670E2" w:rsidRPr="006670E2" w:rsidRDefault="006670E2" w:rsidP="006670E2"/>
    <w:p w14:paraId="2C718F9C" w14:textId="77777777" w:rsidR="006670E2" w:rsidRPr="006670E2" w:rsidRDefault="006670E2" w:rsidP="006670E2">
      <w:r w:rsidRPr="006670E2">
        <w:lastRenderedPageBreak/>
        <w:t>↓</w:t>
      </w:r>
    </w:p>
    <w:p w14:paraId="1B9F2BB7" w14:textId="77777777" w:rsidR="006670E2" w:rsidRPr="006670E2" w:rsidRDefault="006670E2" w:rsidP="006670E2"/>
    <w:p w14:paraId="445CCF5E" w14:textId="77777777" w:rsidR="006670E2" w:rsidRPr="006670E2" w:rsidRDefault="006670E2" w:rsidP="006670E2">
      <w:r w:rsidRPr="006670E2">
        <w:t>Title</w:t>
      </w:r>
    </w:p>
    <w:p w14:paraId="378C125B" w14:textId="77777777" w:rsidR="006670E2" w:rsidRPr="006670E2" w:rsidRDefault="006670E2" w:rsidP="006670E2"/>
    <w:p w14:paraId="13A8F24C" w14:textId="77777777" w:rsidR="006670E2" w:rsidRPr="006670E2" w:rsidRDefault="006670E2" w:rsidP="006670E2">
      <w:r w:rsidRPr="006670E2">
        <w:t>↓</w:t>
      </w:r>
    </w:p>
    <w:p w14:paraId="5363FACA" w14:textId="77777777" w:rsidR="006670E2" w:rsidRPr="006670E2" w:rsidRDefault="006670E2" w:rsidP="006670E2"/>
    <w:p w14:paraId="3D990587" w14:textId="77777777" w:rsidR="006670E2" w:rsidRPr="006670E2" w:rsidRDefault="006670E2" w:rsidP="006670E2">
      <w:r w:rsidRPr="006670E2">
        <w:t>Description</w:t>
      </w:r>
    </w:p>
    <w:p w14:paraId="3275E655" w14:textId="77777777" w:rsidR="006670E2" w:rsidRPr="006670E2" w:rsidRDefault="006670E2" w:rsidP="006670E2"/>
    <w:p w14:paraId="70121FFF" w14:textId="77777777" w:rsidR="006670E2" w:rsidRPr="006670E2" w:rsidRDefault="006670E2" w:rsidP="006670E2">
      <w:r w:rsidRPr="006670E2">
        <w:t>↓</w:t>
      </w:r>
    </w:p>
    <w:p w14:paraId="026260AB" w14:textId="77777777" w:rsidR="006670E2" w:rsidRPr="006670E2" w:rsidRDefault="006670E2" w:rsidP="006670E2"/>
    <w:p w14:paraId="13232A4F" w14:textId="77777777" w:rsidR="006670E2" w:rsidRPr="006670E2" w:rsidRDefault="006670E2" w:rsidP="006670E2">
      <w:r w:rsidRPr="006670E2">
        <w:t>Chart</w:t>
      </w:r>
    </w:p>
    <w:p w14:paraId="471AD64B" w14:textId="77777777" w:rsidR="006670E2" w:rsidRPr="006670E2" w:rsidRDefault="006670E2" w:rsidP="006670E2"/>
    <w:p w14:paraId="6B9BD190" w14:textId="77777777" w:rsidR="006670E2" w:rsidRPr="006670E2" w:rsidRDefault="006670E2" w:rsidP="006670E2">
      <w:r w:rsidRPr="006670E2">
        <w:t>↓</w:t>
      </w:r>
    </w:p>
    <w:p w14:paraId="53C364BE" w14:textId="77777777" w:rsidR="006670E2" w:rsidRPr="006670E2" w:rsidRDefault="006670E2" w:rsidP="006670E2"/>
    <w:p w14:paraId="09FCA85D" w14:textId="77777777" w:rsidR="006670E2" w:rsidRPr="006670E2" w:rsidRDefault="006670E2" w:rsidP="006670E2">
      <w:r w:rsidRPr="006670E2">
        <w:t>Legend</w:t>
      </w:r>
    </w:p>
    <w:p w14:paraId="3CD3BB5F" w14:textId="77777777" w:rsidR="006670E2" w:rsidRPr="006670E2" w:rsidRDefault="006670E2" w:rsidP="006670E2"/>
    <w:p w14:paraId="21C7FF35" w14:textId="77777777" w:rsidR="006670E2" w:rsidRPr="006670E2" w:rsidRDefault="006670E2" w:rsidP="006670E2">
      <w:r w:rsidRPr="006670E2">
        <w:t>↓</w:t>
      </w:r>
    </w:p>
    <w:p w14:paraId="109669FA" w14:textId="77777777" w:rsidR="006670E2" w:rsidRPr="006670E2" w:rsidRDefault="006670E2" w:rsidP="006670E2"/>
    <w:p w14:paraId="756C4780" w14:textId="77777777" w:rsidR="006670E2" w:rsidRPr="006670E2" w:rsidRDefault="006670E2" w:rsidP="006670E2">
      <w:r w:rsidRPr="006670E2">
        <w:t>Key Insight</w:t>
      </w:r>
    </w:p>
    <w:p w14:paraId="55FFF5BB" w14:textId="77777777" w:rsidR="006670E2" w:rsidRPr="006670E2" w:rsidRDefault="006670E2" w:rsidP="006670E2"/>
    <w:p w14:paraId="5782E711" w14:textId="77777777" w:rsidR="006670E2" w:rsidRPr="006670E2" w:rsidRDefault="006670E2" w:rsidP="006670E2">
      <w:r w:rsidRPr="006670E2">
        <w:t>↓</w:t>
      </w:r>
    </w:p>
    <w:p w14:paraId="53E752BD" w14:textId="77777777" w:rsidR="006670E2" w:rsidRPr="006670E2" w:rsidRDefault="006670E2" w:rsidP="006670E2"/>
    <w:p w14:paraId="6C5DF526" w14:textId="77777777" w:rsidR="006670E2" w:rsidRPr="006670E2" w:rsidRDefault="006670E2" w:rsidP="006670E2">
      <w:r w:rsidRPr="006670E2">
        <w:t>Last Updated</w:t>
      </w:r>
    </w:p>
    <w:p w14:paraId="6B92A07F" w14:textId="77777777" w:rsidR="006670E2" w:rsidRPr="006670E2" w:rsidRDefault="006670E2" w:rsidP="006670E2">
      <w:r w:rsidRPr="006670E2">
        <w:t>This creates consistency across the dashboard.</w:t>
      </w:r>
    </w:p>
    <w:p w14:paraId="73242557" w14:textId="77777777" w:rsidR="006670E2" w:rsidRPr="006670E2" w:rsidRDefault="006670E2" w:rsidP="006670E2">
      <w:r w:rsidRPr="006670E2">
        <w:pict w14:anchorId="7DC981D9">
          <v:rect id="_x0000_i10397" style="width:0;height:1.5pt" o:hralign="center" o:hrstd="t" o:hr="t" fillcolor="#a0a0a0" stroked="f"/>
        </w:pict>
      </w:r>
    </w:p>
    <w:p w14:paraId="4CB96886" w14:textId="77777777" w:rsidR="006670E2" w:rsidRPr="006670E2" w:rsidRDefault="006670E2" w:rsidP="006670E2">
      <w:pPr>
        <w:rPr>
          <w:b/>
          <w:bCs/>
        </w:rPr>
      </w:pPr>
      <w:r w:rsidRPr="006670E2">
        <w:rPr>
          <w:b/>
          <w:bCs/>
        </w:rPr>
        <w:t>37. API Communication Flow</w:t>
      </w:r>
    </w:p>
    <w:p w14:paraId="7FEBC87F" w14:textId="77777777" w:rsidR="006670E2" w:rsidRPr="006670E2" w:rsidRDefault="006670E2" w:rsidP="006670E2">
      <w:r w:rsidRPr="006670E2">
        <w:t>Every interaction follows:</w:t>
      </w:r>
    </w:p>
    <w:p w14:paraId="1377BEF4" w14:textId="77777777" w:rsidR="006670E2" w:rsidRPr="006670E2" w:rsidRDefault="006670E2" w:rsidP="006670E2">
      <w:r w:rsidRPr="006670E2">
        <w:t>User Changes Filter</w:t>
      </w:r>
    </w:p>
    <w:p w14:paraId="73E55235" w14:textId="77777777" w:rsidR="006670E2" w:rsidRPr="006670E2" w:rsidRDefault="006670E2" w:rsidP="006670E2"/>
    <w:p w14:paraId="3F8FA49A" w14:textId="77777777" w:rsidR="006670E2" w:rsidRPr="006670E2" w:rsidRDefault="006670E2" w:rsidP="006670E2">
      <w:r w:rsidRPr="006670E2">
        <w:t>↓</w:t>
      </w:r>
    </w:p>
    <w:p w14:paraId="04AA90C6" w14:textId="77777777" w:rsidR="006670E2" w:rsidRPr="006670E2" w:rsidRDefault="006670E2" w:rsidP="006670E2"/>
    <w:p w14:paraId="1E80B3D4" w14:textId="77777777" w:rsidR="006670E2" w:rsidRPr="006670E2" w:rsidRDefault="006670E2" w:rsidP="006670E2">
      <w:r w:rsidRPr="006670E2">
        <w:lastRenderedPageBreak/>
        <w:t>React Component</w:t>
      </w:r>
    </w:p>
    <w:p w14:paraId="4A7F92D3" w14:textId="77777777" w:rsidR="006670E2" w:rsidRPr="006670E2" w:rsidRDefault="006670E2" w:rsidP="006670E2"/>
    <w:p w14:paraId="1B307515" w14:textId="77777777" w:rsidR="006670E2" w:rsidRPr="006670E2" w:rsidRDefault="006670E2" w:rsidP="006670E2">
      <w:r w:rsidRPr="006670E2">
        <w:t>↓</w:t>
      </w:r>
    </w:p>
    <w:p w14:paraId="2D086499" w14:textId="77777777" w:rsidR="006670E2" w:rsidRPr="006670E2" w:rsidRDefault="006670E2" w:rsidP="006670E2"/>
    <w:p w14:paraId="3607FD60" w14:textId="77777777" w:rsidR="006670E2" w:rsidRPr="006670E2" w:rsidRDefault="006670E2" w:rsidP="006670E2">
      <w:r w:rsidRPr="006670E2">
        <w:t>Custom Hook</w:t>
      </w:r>
    </w:p>
    <w:p w14:paraId="6B9023C3" w14:textId="77777777" w:rsidR="006670E2" w:rsidRPr="006670E2" w:rsidRDefault="006670E2" w:rsidP="006670E2"/>
    <w:p w14:paraId="13B8F285" w14:textId="77777777" w:rsidR="006670E2" w:rsidRPr="006670E2" w:rsidRDefault="006670E2" w:rsidP="006670E2">
      <w:r w:rsidRPr="006670E2">
        <w:t>↓</w:t>
      </w:r>
    </w:p>
    <w:p w14:paraId="393C8367" w14:textId="77777777" w:rsidR="006670E2" w:rsidRPr="006670E2" w:rsidRDefault="006670E2" w:rsidP="006670E2"/>
    <w:p w14:paraId="6189CAE7" w14:textId="77777777" w:rsidR="006670E2" w:rsidRPr="006670E2" w:rsidRDefault="006670E2" w:rsidP="006670E2">
      <w:r w:rsidRPr="006670E2">
        <w:t>Analytics Service</w:t>
      </w:r>
    </w:p>
    <w:p w14:paraId="7E39DA81" w14:textId="77777777" w:rsidR="006670E2" w:rsidRPr="006670E2" w:rsidRDefault="006670E2" w:rsidP="006670E2"/>
    <w:p w14:paraId="0C8077DC" w14:textId="77777777" w:rsidR="006670E2" w:rsidRPr="006670E2" w:rsidRDefault="006670E2" w:rsidP="006670E2">
      <w:r w:rsidRPr="006670E2">
        <w:t>↓</w:t>
      </w:r>
    </w:p>
    <w:p w14:paraId="3782E31A" w14:textId="77777777" w:rsidR="006670E2" w:rsidRPr="006670E2" w:rsidRDefault="006670E2" w:rsidP="006670E2"/>
    <w:p w14:paraId="334F2E6B" w14:textId="77777777" w:rsidR="006670E2" w:rsidRPr="006670E2" w:rsidRDefault="006670E2" w:rsidP="006670E2">
      <w:r w:rsidRPr="006670E2">
        <w:t>Axios Client</w:t>
      </w:r>
    </w:p>
    <w:p w14:paraId="7FB48DC4" w14:textId="77777777" w:rsidR="006670E2" w:rsidRPr="006670E2" w:rsidRDefault="006670E2" w:rsidP="006670E2"/>
    <w:p w14:paraId="4CAFA2AC" w14:textId="77777777" w:rsidR="006670E2" w:rsidRPr="006670E2" w:rsidRDefault="006670E2" w:rsidP="006670E2">
      <w:r w:rsidRPr="006670E2">
        <w:t>↓</w:t>
      </w:r>
    </w:p>
    <w:p w14:paraId="09006DBD" w14:textId="77777777" w:rsidR="006670E2" w:rsidRPr="006670E2" w:rsidRDefault="006670E2" w:rsidP="006670E2"/>
    <w:p w14:paraId="707EA98C" w14:textId="77777777" w:rsidR="006670E2" w:rsidRPr="006670E2" w:rsidRDefault="006670E2" w:rsidP="006670E2">
      <w:r w:rsidRPr="006670E2">
        <w:t>REST API</w:t>
      </w:r>
    </w:p>
    <w:p w14:paraId="463B6169" w14:textId="77777777" w:rsidR="006670E2" w:rsidRPr="006670E2" w:rsidRDefault="006670E2" w:rsidP="006670E2"/>
    <w:p w14:paraId="6F14D53B" w14:textId="77777777" w:rsidR="006670E2" w:rsidRPr="006670E2" w:rsidRDefault="006670E2" w:rsidP="006670E2">
      <w:r w:rsidRPr="006670E2">
        <w:t>↓</w:t>
      </w:r>
    </w:p>
    <w:p w14:paraId="0D451B58" w14:textId="77777777" w:rsidR="006670E2" w:rsidRPr="006670E2" w:rsidRDefault="006670E2" w:rsidP="006670E2"/>
    <w:p w14:paraId="2F36A974" w14:textId="77777777" w:rsidR="006670E2" w:rsidRPr="006670E2" w:rsidRDefault="006670E2" w:rsidP="006670E2">
      <w:r w:rsidRPr="006670E2">
        <w:t>Backend</w:t>
      </w:r>
    </w:p>
    <w:p w14:paraId="5F0FA09A" w14:textId="77777777" w:rsidR="006670E2" w:rsidRPr="006670E2" w:rsidRDefault="006670E2" w:rsidP="006670E2"/>
    <w:p w14:paraId="75912F80" w14:textId="77777777" w:rsidR="006670E2" w:rsidRPr="006670E2" w:rsidRDefault="006670E2" w:rsidP="006670E2">
      <w:r w:rsidRPr="006670E2">
        <w:t>↓</w:t>
      </w:r>
    </w:p>
    <w:p w14:paraId="5DD82F7E" w14:textId="77777777" w:rsidR="006670E2" w:rsidRPr="006670E2" w:rsidRDefault="006670E2" w:rsidP="006670E2"/>
    <w:p w14:paraId="49A2E77D" w14:textId="77777777" w:rsidR="006670E2" w:rsidRPr="006670E2" w:rsidRDefault="006670E2" w:rsidP="006670E2">
      <w:r w:rsidRPr="006670E2">
        <w:t>Response</w:t>
      </w:r>
    </w:p>
    <w:p w14:paraId="099783C6" w14:textId="77777777" w:rsidR="006670E2" w:rsidRPr="006670E2" w:rsidRDefault="006670E2" w:rsidP="006670E2"/>
    <w:p w14:paraId="14A702D9" w14:textId="77777777" w:rsidR="006670E2" w:rsidRPr="006670E2" w:rsidRDefault="006670E2" w:rsidP="006670E2">
      <w:r w:rsidRPr="006670E2">
        <w:t>↓</w:t>
      </w:r>
    </w:p>
    <w:p w14:paraId="6624EFFC" w14:textId="77777777" w:rsidR="006670E2" w:rsidRPr="006670E2" w:rsidRDefault="006670E2" w:rsidP="006670E2"/>
    <w:p w14:paraId="32177662" w14:textId="77777777" w:rsidR="006670E2" w:rsidRPr="006670E2" w:rsidRDefault="006670E2" w:rsidP="006670E2">
      <w:r w:rsidRPr="006670E2">
        <w:t>Chart Update</w:t>
      </w:r>
    </w:p>
    <w:p w14:paraId="49254D4A" w14:textId="77777777" w:rsidR="006670E2" w:rsidRPr="006670E2" w:rsidRDefault="006670E2" w:rsidP="006670E2">
      <w:r w:rsidRPr="006670E2">
        <w:t>This sequence should remain consistent throughout the module.</w:t>
      </w:r>
    </w:p>
    <w:p w14:paraId="3712F8DC" w14:textId="77777777" w:rsidR="006670E2" w:rsidRPr="006670E2" w:rsidRDefault="006670E2" w:rsidP="006670E2">
      <w:r w:rsidRPr="006670E2">
        <w:pict w14:anchorId="36876BED">
          <v:rect id="_x0000_i10398" style="width:0;height:1.5pt" o:hralign="center" o:hrstd="t" o:hr="t" fillcolor="#a0a0a0" stroked="f"/>
        </w:pict>
      </w:r>
    </w:p>
    <w:p w14:paraId="6DE1D5C1" w14:textId="77777777" w:rsidR="006670E2" w:rsidRPr="006670E2" w:rsidRDefault="006670E2" w:rsidP="006670E2">
      <w:pPr>
        <w:rPr>
          <w:b/>
          <w:bCs/>
        </w:rPr>
      </w:pPr>
      <w:r w:rsidRPr="006670E2">
        <w:rPr>
          <w:b/>
          <w:bCs/>
        </w:rPr>
        <w:lastRenderedPageBreak/>
        <w:t>38. Props Strategy</w:t>
      </w:r>
    </w:p>
    <w:p w14:paraId="0BD2320C" w14:textId="77777777" w:rsidR="006670E2" w:rsidRPr="006670E2" w:rsidRDefault="006670E2" w:rsidP="006670E2">
      <w:r w:rsidRPr="006670E2">
        <w:t>Components should receive only the required data.</w:t>
      </w:r>
    </w:p>
    <w:p w14:paraId="19D69D40" w14:textId="77777777" w:rsidR="006670E2" w:rsidRPr="006670E2" w:rsidRDefault="006670E2" w:rsidP="006670E2">
      <w:r w:rsidRPr="006670E2">
        <w:t>Example:</w:t>
      </w:r>
    </w:p>
    <w:p w14:paraId="595B5E24" w14:textId="77777777" w:rsidR="006670E2" w:rsidRPr="006670E2" w:rsidRDefault="006670E2" w:rsidP="006670E2">
      <w:r w:rsidRPr="006670E2">
        <w:t>FleetChart receives:</w:t>
      </w:r>
    </w:p>
    <w:p w14:paraId="21376645" w14:textId="77777777" w:rsidR="006670E2" w:rsidRPr="006670E2" w:rsidRDefault="006670E2" w:rsidP="006670E2">
      <w:pPr>
        <w:numPr>
          <w:ilvl w:val="0"/>
          <w:numId w:val="764"/>
        </w:numPr>
      </w:pPr>
      <w:r w:rsidRPr="006670E2">
        <w:t xml:space="preserve">labels </w:t>
      </w:r>
    </w:p>
    <w:p w14:paraId="655B1AB7" w14:textId="77777777" w:rsidR="006670E2" w:rsidRPr="006670E2" w:rsidRDefault="006670E2" w:rsidP="006670E2">
      <w:pPr>
        <w:numPr>
          <w:ilvl w:val="0"/>
          <w:numId w:val="764"/>
        </w:numPr>
      </w:pPr>
      <w:r w:rsidRPr="006670E2">
        <w:t xml:space="preserve">values </w:t>
      </w:r>
    </w:p>
    <w:p w14:paraId="731CBA6A" w14:textId="77777777" w:rsidR="006670E2" w:rsidRPr="006670E2" w:rsidRDefault="006670E2" w:rsidP="006670E2">
      <w:pPr>
        <w:numPr>
          <w:ilvl w:val="0"/>
          <w:numId w:val="764"/>
        </w:numPr>
      </w:pPr>
      <w:r w:rsidRPr="006670E2">
        <w:t xml:space="preserve">colors </w:t>
      </w:r>
    </w:p>
    <w:p w14:paraId="30286FD7" w14:textId="77777777" w:rsidR="006670E2" w:rsidRPr="006670E2" w:rsidRDefault="006670E2" w:rsidP="006670E2">
      <w:r w:rsidRPr="006670E2">
        <w:t>It should not receive unrelated analytics data.</w:t>
      </w:r>
    </w:p>
    <w:p w14:paraId="1A576459" w14:textId="77777777" w:rsidR="006670E2" w:rsidRPr="006670E2" w:rsidRDefault="006670E2" w:rsidP="006670E2">
      <w:r w:rsidRPr="006670E2">
        <w:pict w14:anchorId="044433F3">
          <v:rect id="_x0000_i10399" style="width:0;height:1.5pt" o:hralign="center" o:hrstd="t" o:hr="t" fillcolor="#a0a0a0" stroked="f"/>
        </w:pict>
      </w:r>
    </w:p>
    <w:p w14:paraId="25B16A9F" w14:textId="77777777" w:rsidR="006670E2" w:rsidRPr="006670E2" w:rsidRDefault="006670E2" w:rsidP="006670E2">
      <w:pPr>
        <w:rPr>
          <w:b/>
          <w:bCs/>
        </w:rPr>
      </w:pPr>
      <w:r w:rsidRPr="006670E2">
        <w:rPr>
          <w:b/>
          <w:bCs/>
        </w:rPr>
        <w:t>39. Event Flow</w:t>
      </w:r>
    </w:p>
    <w:p w14:paraId="225429C2" w14:textId="77777777" w:rsidR="006670E2" w:rsidRPr="006670E2" w:rsidRDefault="006670E2" w:rsidP="006670E2">
      <w:r w:rsidRPr="006670E2">
        <w:t>Example:</w:t>
      </w:r>
    </w:p>
    <w:p w14:paraId="11D2C2B5" w14:textId="77777777" w:rsidR="006670E2" w:rsidRPr="006670E2" w:rsidRDefault="006670E2" w:rsidP="006670E2">
      <w:r w:rsidRPr="006670E2">
        <w:t>Select Date Range</w:t>
      </w:r>
    </w:p>
    <w:p w14:paraId="5D845B51" w14:textId="77777777" w:rsidR="006670E2" w:rsidRPr="006670E2" w:rsidRDefault="006670E2" w:rsidP="006670E2"/>
    <w:p w14:paraId="39B009CB" w14:textId="77777777" w:rsidR="006670E2" w:rsidRPr="006670E2" w:rsidRDefault="006670E2" w:rsidP="006670E2">
      <w:r w:rsidRPr="006670E2">
        <w:t>↓</w:t>
      </w:r>
    </w:p>
    <w:p w14:paraId="317482A5" w14:textId="77777777" w:rsidR="006670E2" w:rsidRPr="006670E2" w:rsidRDefault="006670E2" w:rsidP="006670E2"/>
    <w:p w14:paraId="5DC4BBDF" w14:textId="77777777" w:rsidR="006670E2" w:rsidRPr="006670E2" w:rsidRDefault="006670E2" w:rsidP="006670E2">
      <w:r w:rsidRPr="006670E2">
        <w:t>AnalyticsFilterBar</w:t>
      </w:r>
    </w:p>
    <w:p w14:paraId="5F68423C" w14:textId="77777777" w:rsidR="006670E2" w:rsidRPr="006670E2" w:rsidRDefault="006670E2" w:rsidP="006670E2"/>
    <w:p w14:paraId="3DC1EB09" w14:textId="77777777" w:rsidR="006670E2" w:rsidRPr="006670E2" w:rsidRDefault="006670E2" w:rsidP="006670E2">
      <w:r w:rsidRPr="006670E2">
        <w:t>↓</w:t>
      </w:r>
    </w:p>
    <w:p w14:paraId="5362A00B" w14:textId="77777777" w:rsidR="006670E2" w:rsidRPr="006670E2" w:rsidRDefault="006670E2" w:rsidP="006670E2"/>
    <w:p w14:paraId="09A2B5CB" w14:textId="77777777" w:rsidR="006670E2" w:rsidRPr="006670E2" w:rsidRDefault="006670E2" w:rsidP="006670E2">
      <w:proofErr w:type="gramStart"/>
      <w:r w:rsidRPr="006670E2">
        <w:t>useFilters(</w:t>
      </w:r>
      <w:proofErr w:type="gramEnd"/>
      <w:r w:rsidRPr="006670E2">
        <w:t>)</w:t>
      </w:r>
    </w:p>
    <w:p w14:paraId="4224E086" w14:textId="77777777" w:rsidR="006670E2" w:rsidRPr="006670E2" w:rsidRDefault="006670E2" w:rsidP="006670E2"/>
    <w:p w14:paraId="1BC63BDD" w14:textId="77777777" w:rsidR="006670E2" w:rsidRPr="006670E2" w:rsidRDefault="006670E2" w:rsidP="006670E2">
      <w:r w:rsidRPr="006670E2">
        <w:t>↓</w:t>
      </w:r>
    </w:p>
    <w:p w14:paraId="1EF35631" w14:textId="77777777" w:rsidR="006670E2" w:rsidRPr="006670E2" w:rsidRDefault="006670E2" w:rsidP="006670E2"/>
    <w:p w14:paraId="783E6585" w14:textId="77777777" w:rsidR="006670E2" w:rsidRPr="006670E2" w:rsidRDefault="006670E2" w:rsidP="006670E2">
      <w:proofErr w:type="gramStart"/>
      <w:r w:rsidRPr="006670E2">
        <w:t>useAnalytics(</w:t>
      </w:r>
      <w:proofErr w:type="gramEnd"/>
      <w:r w:rsidRPr="006670E2">
        <w:t>)</w:t>
      </w:r>
    </w:p>
    <w:p w14:paraId="0CC9A9B6" w14:textId="77777777" w:rsidR="006670E2" w:rsidRPr="006670E2" w:rsidRDefault="006670E2" w:rsidP="006670E2"/>
    <w:p w14:paraId="2F80717A" w14:textId="77777777" w:rsidR="006670E2" w:rsidRPr="006670E2" w:rsidRDefault="006670E2" w:rsidP="006670E2">
      <w:r w:rsidRPr="006670E2">
        <w:t>↓</w:t>
      </w:r>
    </w:p>
    <w:p w14:paraId="6D8E1E4C" w14:textId="77777777" w:rsidR="006670E2" w:rsidRPr="006670E2" w:rsidRDefault="006670E2" w:rsidP="006670E2"/>
    <w:p w14:paraId="002D46AB" w14:textId="77777777" w:rsidR="006670E2" w:rsidRPr="006670E2" w:rsidRDefault="006670E2" w:rsidP="006670E2">
      <w:r w:rsidRPr="006670E2">
        <w:t>analyticsService</w:t>
      </w:r>
    </w:p>
    <w:p w14:paraId="63FCC7BD" w14:textId="77777777" w:rsidR="006670E2" w:rsidRPr="006670E2" w:rsidRDefault="006670E2" w:rsidP="006670E2"/>
    <w:p w14:paraId="738791A6" w14:textId="77777777" w:rsidR="006670E2" w:rsidRPr="006670E2" w:rsidRDefault="006670E2" w:rsidP="006670E2">
      <w:r w:rsidRPr="006670E2">
        <w:t>↓</w:t>
      </w:r>
    </w:p>
    <w:p w14:paraId="32EB7C6D" w14:textId="77777777" w:rsidR="006670E2" w:rsidRPr="006670E2" w:rsidRDefault="006670E2" w:rsidP="006670E2"/>
    <w:p w14:paraId="0F112377" w14:textId="77777777" w:rsidR="006670E2" w:rsidRPr="006670E2" w:rsidRDefault="006670E2" w:rsidP="006670E2">
      <w:r w:rsidRPr="006670E2">
        <w:lastRenderedPageBreak/>
        <w:t>Backend</w:t>
      </w:r>
    </w:p>
    <w:p w14:paraId="1F8A32BF" w14:textId="77777777" w:rsidR="006670E2" w:rsidRPr="006670E2" w:rsidRDefault="006670E2" w:rsidP="006670E2"/>
    <w:p w14:paraId="13C98ACD" w14:textId="77777777" w:rsidR="006670E2" w:rsidRPr="006670E2" w:rsidRDefault="006670E2" w:rsidP="006670E2">
      <w:r w:rsidRPr="006670E2">
        <w:t>↓</w:t>
      </w:r>
    </w:p>
    <w:p w14:paraId="35DEA3E7" w14:textId="77777777" w:rsidR="006670E2" w:rsidRPr="006670E2" w:rsidRDefault="006670E2" w:rsidP="006670E2"/>
    <w:p w14:paraId="3942AF0F" w14:textId="77777777" w:rsidR="006670E2" w:rsidRPr="006670E2" w:rsidRDefault="006670E2" w:rsidP="006670E2">
      <w:r w:rsidRPr="006670E2">
        <w:t>Updated Dashboard</w:t>
      </w:r>
    </w:p>
    <w:p w14:paraId="4E4299A1" w14:textId="77777777" w:rsidR="006670E2" w:rsidRPr="006670E2" w:rsidRDefault="006670E2" w:rsidP="006670E2"/>
    <w:p w14:paraId="6C0CA4C1" w14:textId="77777777" w:rsidR="006670E2" w:rsidRPr="006670E2" w:rsidRDefault="006670E2" w:rsidP="006670E2">
      <w:r w:rsidRPr="006670E2">
        <w:t>↓</w:t>
      </w:r>
    </w:p>
    <w:p w14:paraId="3C197633" w14:textId="77777777" w:rsidR="006670E2" w:rsidRPr="006670E2" w:rsidRDefault="006670E2" w:rsidP="006670E2"/>
    <w:p w14:paraId="37D8668F" w14:textId="77777777" w:rsidR="006670E2" w:rsidRPr="006670E2" w:rsidRDefault="006670E2" w:rsidP="006670E2">
      <w:r w:rsidRPr="006670E2">
        <w:t>Charts Refresh</w:t>
      </w:r>
    </w:p>
    <w:p w14:paraId="03E3423C" w14:textId="77777777" w:rsidR="006670E2" w:rsidRPr="006670E2" w:rsidRDefault="006670E2" w:rsidP="006670E2">
      <w:r w:rsidRPr="006670E2">
        <w:t>Data flows downward through props while events propagate upward through callbacks.</w:t>
      </w:r>
    </w:p>
    <w:p w14:paraId="4070B9CF" w14:textId="77777777" w:rsidR="006670E2" w:rsidRPr="006670E2" w:rsidRDefault="006670E2" w:rsidP="006670E2">
      <w:r w:rsidRPr="006670E2">
        <w:pict w14:anchorId="4789A461">
          <v:rect id="_x0000_i10400" style="width:0;height:1.5pt" o:hralign="center" o:hrstd="t" o:hr="t" fillcolor="#a0a0a0" stroked="f"/>
        </w:pict>
      </w:r>
    </w:p>
    <w:p w14:paraId="3F951503" w14:textId="77777777" w:rsidR="006670E2" w:rsidRPr="006670E2" w:rsidRDefault="006670E2" w:rsidP="006670E2">
      <w:pPr>
        <w:rPr>
          <w:b/>
          <w:bCs/>
        </w:rPr>
      </w:pPr>
      <w:r w:rsidRPr="006670E2">
        <w:rPr>
          <w:b/>
          <w:bCs/>
        </w:rPr>
        <w:t>40. Validation Strategy</w:t>
      </w:r>
    </w:p>
    <w:p w14:paraId="5553F39F" w14:textId="77777777" w:rsidR="006670E2" w:rsidRPr="006670E2" w:rsidRDefault="006670E2" w:rsidP="006670E2">
      <w:pPr>
        <w:rPr>
          <w:b/>
          <w:bCs/>
        </w:rPr>
      </w:pPr>
      <w:r w:rsidRPr="006670E2">
        <w:rPr>
          <w:b/>
          <w:bCs/>
        </w:rPr>
        <w:t>Client-side</w:t>
      </w:r>
    </w:p>
    <w:p w14:paraId="10B60B4F" w14:textId="77777777" w:rsidR="006670E2" w:rsidRPr="006670E2" w:rsidRDefault="006670E2" w:rsidP="006670E2">
      <w:r w:rsidRPr="006670E2">
        <w:t>Validate:</w:t>
      </w:r>
    </w:p>
    <w:p w14:paraId="32DC826F" w14:textId="77777777" w:rsidR="006670E2" w:rsidRPr="006670E2" w:rsidRDefault="006670E2" w:rsidP="006670E2">
      <w:pPr>
        <w:numPr>
          <w:ilvl w:val="0"/>
          <w:numId w:val="765"/>
        </w:numPr>
      </w:pPr>
      <w:r w:rsidRPr="006670E2">
        <w:t xml:space="preserve">Date range </w:t>
      </w:r>
    </w:p>
    <w:p w14:paraId="5084A0A8" w14:textId="77777777" w:rsidR="006670E2" w:rsidRPr="006670E2" w:rsidRDefault="006670E2" w:rsidP="006670E2">
      <w:pPr>
        <w:numPr>
          <w:ilvl w:val="0"/>
          <w:numId w:val="765"/>
        </w:numPr>
      </w:pPr>
      <w:r w:rsidRPr="006670E2">
        <w:t xml:space="preserve">Filter selections </w:t>
      </w:r>
    </w:p>
    <w:p w14:paraId="0B14400D" w14:textId="77777777" w:rsidR="006670E2" w:rsidRPr="006670E2" w:rsidRDefault="006670E2" w:rsidP="006670E2">
      <w:r w:rsidRPr="006670E2">
        <w:t>Prevent invalid filter combinations.</w:t>
      </w:r>
    </w:p>
    <w:p w14:paraId="22E9DF3B" w14:textId="77777777" w:rsidR="006670E2" w:rsidRPr="006670E2" w:rsidRDefault="006670E2" w:rsidP="006670E2">
      <w:r w:rsidRPr="006670E2">
        <w:pict w14:anchorId="0673F270">
          <v:rect id="_x0000_i10401" style="width:0;height:1.5pt" o:hralign="center" o:hrstd="t" o:hr="t" fillcolor="#a0a0a0" stroked="f"/>
        </w:pict>
      </w:r>
    </w:p>
    <w:p w14:paraId="0125B03B" w14:textId="77777777" w:rsidR="006670E2" w:rsidRPr="006670E2" w:rsidRDefault="006670E2" w:rsidP="006670E2">
      <w:pPr>
        <w:rPr>
          <w:b/>
          <w:bCs/>
        </w:rPr>
      </w:pPr>
      <w:r w:rsidRPr="006670E2">
        <w:rPr>
          <w:b/>
          <w:bCs/>
        </w:rPr>
        <w:t>Server-side</w:t>
      </w:r>
    </w:p>
    <w:p w14:paraId="1DE67A16" w14:textId="77777777" w:rsidR="006670E2" w:rsidRPr="006670E2" w:rsidRDefault="006670E2" w:rsidP="006670E2">
      <w:r w:rsidRPr="006670E2">
        <w:t>Validate:</w:t>
      </w:r>
    </w:p>
    <w:p w14:paraId="2DE66FBE" w14:textId="77777777" w:rsidR="006670E2" w:rsidRPr="006670E2" w:rsidRDefault="006670E2" w:rsidP="006670E2">
      <w:pPr>
        <w:numPr>
          <w:ilvl w:val="0"/>
          <w:numId w:val="766"/>
        </w:numPr>
      </w:pPr>
      <w:r w:rsidRPr="006670E2">
        <w:t xml:space="preserve">Date availability </w:t>
      </w:r>
    </w:p>
    <w:p w14:paraId="7C599184" w14:textId="77777777" w:rsidR="006670E2" w:rsidRPr="006670E2" w:rsidRDefault="006670E2" w:rsidP="006670E2">
      <w:pPr>
        <w:numPr>
          <w:ilvl w:val="0"/>
          <w:numId w:val="766"/>
        </w:numPr>
      </w:pPr>
      <w:r w:rsidRPr="006670E2">
        <w:t xml:space="preserve">Existing warehouse </w:t>
      </w:r>
    </w:p>
    <w:p w14:paraId="13307412" w14:textId="77777777" w:rsidR="006670E2" w:rsidRPr="006670E2" w:rsidRDefault="006670E2" w:rsidP="006670E2">
      <w:pPr>
        <w:numPr>
          <w:ilvl w:val="0"/>
          <w:numId w:val="766"/>
        </w:numPr>
      </w:pPr>
      <w:r w:rsidRPr="006670E2">
        <w:t xml:space="preserve">Existing drone </w:t>
      </w:r>
    </w:p>
    <w:p w14:paraId="44E1A331" w14:textId="77777777" w:rsidR="006670E2" w:rsidRPr="006670E2" w:rsidRDefault="006670E2" w:rsidP="006670E2">
      <w:pPr>
        <w:numPr>
          <w:ilvl w:val="0"/>
          <w:numId w:val="766"/>
        </w:numPr>
      </w:pPr>
      <w:r w:rsidRPr="006670E2">
        <w:t xml:space="preserve">User permissions </w:t>
      </w:r>
    </w:p>
    <w:p w14:paraId="1F3E61AC" w14:textId="77777777" w:rsidR="006670E2" w:rsidRPr="006670E2" w:rsidRDefault="006670E2" w:rsidP="006670E2">
      <w:r w:rsidRPr="006670E2">
        <w:t>Frontend validation improves usability but never replaces backend validation.</w:t>
      </w:r>
    </w:p>
    <w:p w14:paraId="3735D947" w14:textId="77777777" w:rsidR="006670E2" w:rsidRPr="006670E2" w:rsidRDefault="006670E2" w:rsidP="006670E2">
      <w:r w:rsidRPr="006670E2">
        <w:pict w14:anchorId="292853F5">
          <v:rect id="_x0000_i10402" style="width:0;height:1.5pt" o:hralign="center" o:hrstd="t" o:hr="t" fillcolor="#a0a0a0" stroked="f"/>
        </w:pict>
      </w:r>
    </w:p>
    <w:p w14:paraId="27DD51CF" w14:textId="77777777" w:rsidR="006670E2" w:rsidRPr="006670E2" w:rsidRDefault="006670E2" w:rsidP="006670E2">
      <w:pPr>
        <w:rPr>
          <w:b/>
          <w:bCs/>
        </w:rPr>
      </w:pPr>
      <w:r w:rsidRPr="006670E2">
        <w:rPr>
          <w:b/>
          <w:bCs/>
        </w:rPr>
        <w:t>41. Loading Strategy</w:t>
      </w:r>
    </w:p>
    <w:p w14:paraId="709843F1" w14:textId="77777777" w:rsidR="006670E2" w:rsidRPr="006670E2" w:rsidRDefault="006670E2" w:rsidP="006670E2">
      <w:r w:rsidRPr="006670E2">
        <w:t>Independent loading states should exist for:</w:t>
      </w:r>
    </w:p>
    <w:p w14:paraId="1C737B46" w14:textId="77777777" w:rsidR="006670E2" w:rsidRPr="006670E2" w:rsidRDefault="006670E2" w:rsidP="006670E2">
      <w:pPr>
        <w:numPr>
          <w:ilvl w:val="0"/>
          <w:numId w:val="767"/>
        </w:numPr>
      </w:pPr>
      <w:r w:rsidRPr="006670E2">
        <w:t xml:space="preserve">Dashboard loading </w:t>
      </w:r>
    </w:p>
    <w:p w14:paraId="154CF6B0" w14:textId="77777777" w:rsidR="006670E2" w:rsidRPr="006670E2" w:rsidRDefault="006670E2" w:rsidP="006670E2">
      <w:pPr>
        <w:numPr>
          <w:ilvl w:val="0"/>
          <w:numId w:val="767"/>
        </w:numPr>
      </w:pPr>
      <w:r w:rsidRPr="006670E2">
        <w:t xml:space="preserve">KPI loading </w:t>
      </w:r>
    </w:p>
    <w:p w14:paraId="44A071A3" w14:textId="77777777" w:rsidR="006670E2" w:rsidRPr="006670E2" w:rsidRDefault="006670E2" w:rsidP="006670E2">
      <w:pPr>
        <w:numPr>
          <w:ilvl w:val="0"/>
          <w:numId w:val="767"/>
        </w:numPr>
      </w:pPr>
      <w:r w:rsidRPr="006670E2">
        <w:t xml:space="preserve">Chart loading </w:t>
      </w:r>
    </w:p>
    <w:p w14:paraId="5A3460CA" w14:textId="77777777" w:rsidR="006670E2" w:rsidRPr="006670E2" w:rsidRDefault="006670E2" w:rsidP="006670E2">
      <w:pPr>
        <w:numPr>
          <w:ilvl w:val="0"/>
          <w:numId w:val="767"/>
        </w:numPr>
      </w:pPr>
      <w:r w:rsidRPr="006670E2">
        <w:lastRenderedPageBreak/>
        <w:t xml:space="preserve">Report loading </w:t>
      </w:r>
    </w:p>
    <w:p w14:paraId="267218C6" w14:textId="77777777" w:rsidR="006670E2" w:rsidRPr="006670E2" w:rsidRDefault="006670E2" w:rsidP="006670E2">
      <w:pPr>
        <w:numPr>
          <w:ilvl w:val="0"/>
          <w:numId w:val="767"/>
        </w:numPr>
      </w:pPr>
      <w:r w:rsidRPr="006670E2">
        <w:t xml:space="preserve">Export generation </w:t>
      </w:r>
    </w:p>
    <w:p w14:paraId="022D3348" w14:textId="77777777" w:rsidR="006670E2" w:rsidRPr="006670E2" w:rsidRDefault="006670E2" w:rsidP="006670E2">
      <w:r w:rsidRPr="006670E2">
        <w:t>Charts should display skeleton placeholders while data loads.</w:t>
      </w:r>
    </w:p>
    <w:p w14:paraId="1B151259" w14:textId="77777777" w:rsidR="006670E2" w:rsidRPr="006670E2" w:rsidRDefault="006670E2" w:rsidP="006670E2">
      <w:r w:rsidRPr="006670E2">
        <w:pict w14:anchorId="0B29AA5C">
          <v:rect id="_x0000_i10403" style="width:0;height:1.5pt" o:hralign="center" o:hrstd="t" o:hr="t" fillcolor="#a0a0a0" stroked="f"/>
        </w:pict>
      </w:r>
    </w:p>
    <w:p w14:paraId="126D94DD" w14:textId="77777777" w:rsidR="006670E2" w:rsidRPr="006670E2" w:rsidRDefault="006670E2" w:rsidP="006670E2">
      <w:pPr>
        <w:rPr>
          <w:b/>
          <w:bCs/>
        </w:rPr>
      </w:pPr>
      <w:r w:rsidRPr="006670E2">
        <w:rPr>
          <w:b/>
          <w:bCs/>
        </w:rPr>
        <w:t>42. Error Handling</w:t>
      </w:r>
    </w:p>
    <w:p w14:paraId="10F49311" w14:textId="77777777" w:rsidR="006670E2" w:rsidRPr="006670E2" w:rsidRDefault="006670E2" w:rsidP="006670E2">
      <w:r w:rsidRPr="006670E2">
        <w:t>The module should gracefully handle:</w:t>
      </w:r>
    </w:p>
    <w:p w14:paraId="11BAB02C" w14:textId="77777777" w:rsidR="006670E2" w:rsidRPr="006670E2" w:rsidRDefault="006670E2" w:rsidP="006670E2">
      <w:pPr>
        <w:numPr>
          <w:ilvl w:val="0"/>
          <w:numId w:val="768"/>
        </w:numPr>
      </w:pPr>
      <w:r w:rsidRPr="006670E2">
        <w:t xml:space="preserve">Network failures </w:t>
      </w:r>
    </w:p>
    <w:p w14:paraId="420535EA" w14:textId="77777777" w:rsidR="006670E2" w:rsidRPr="006670E2" w:rsidRDefault="006670E2" w:rsidP="006670E2">
      <w:pPr>
        <w:numPr>
          <w:ilvl w:val="0"/>
          <w:numId w:val="768"/>
        </w:numPr>
      </w:pPr>
      <w:r w:rsidRPr="006670E2">
        <w:t xml:space="preserve">Invalid filters </w:t>
      </w:r>
    </w:p>
    <w:p w14:paraId="5CF2391C" w14:textId="77777777" w:rsidR="006670E2" w:rsidRPr="006670E2" w:rsidRDefault="006670E2" w:rsidP="006670E2">
      <w:pPr>
        <w:numPr>
          <w:ilvl w:val="0"/>
          <w:numId w:val="768"/>
        </w:numPr>
      </w:pPr>
      <w:r w:rsidRPr="006670E2">
        <w:t xml:space="preserve">Report generation failures </w:t>
      </w:r>
    </w:p>
    <w:p w14:paraId="5385BE9D" w14:textId="77777777" w:rsidR="006670E2" w:rsidRPr="006670E2" w:rsidRDefault="006670E2" w:rsidP="006670E2">
      <w:pPr>
        <w:numPr>
          <w:ilvl w:val="0"/>
          <w:numId w:val="768"/>
        </w:numPr>
      </w:pPr>
      <w:r w:rsidRPr="006670E2">
        <w:t xml:space="preserve">Authentication failures </w:t>
      </w:r>
    </w:p>
    <w:p w14:paraId="4CEE65E6" w14:textId="77777777" w:rsidR="006670E2" w:rsidRPr="006670E2" w:rsidRDefault="006670E2" w:rsidP="006670E2">
      <w:pPr>
        <w:numPr>
          <w:ilvl w:val="0"/>
          <w:numId w:val="768"/>
        </w:numPr>
      </w:pPr>
      <w:r w:rsidRPr="006670E2">
        <w:t xml:space="preserve">Backend errors </w:t>
      </w:r>
    </w:p>
    <w:p w14:paraId="70C812BA" w14:textId="77777777" w:rsidR="006670E2" w:rsidRPr="006670E2" w:rsidRDefault="006670E2" w:rsidP="006670E2">
      <w:r w:rsidRPr="006670E2">
        <w:t>Display concise, user-friendly error messages.</w:t>
      </w:r>
    </w:p>
    <w:p w14:paraId="4683522C" w14:textId="77777777" w:rsidR="006670E2" w:rsidRPr="006670E2" w:rsidRDefault="006670E2" w:rsidP="006670E2">
      <w:r w:rsidRPr="006670E2">
        <w:pict w14:anchorId="5879426B">
          <v:rect id="_x0000_i10404" style="width:0;height:1.5pt" o:hralign="center" o:hrstd="t" o:hr="t" fillcolor="#a0a0a0" stroked="f"/>
        </w:pict>
      </w:r>
    </w:p>
    <w:p w14:paraId="36F42B57" w14:textId="77777777" w:rsidR="006670E2" w:rsidRPr="006670E2" w:rsidRDefault="006670E2" w:rsidP="006670E2">
      <w:pPr>
        <w:rPr>
          <w:b/>
          <w:bCs/>
        </w:rPr>
      </w:pPr>
      <w:r w:rsidRPr="006670E2">
        <w:rPr>
          <w:b/>
          <w:bCs/>
        </w:rPr>
        <w:t>43. Performance Guidelines</w:t>
      </w:r>
    </w:p>
    <w:p w14:paraId="502F7BC6" w14:textId="77777777" w:rsidR="006670E2" w:rsidRPr="006670E2" w:rsidRDefault="006670E2" w:rsidP="006670E2">
      <w:r w:rsidRPr="006670E2">
        <w:t>The Analytics Dashboard should:</w:t>
      </w:r>
    </w:p>
    <w:p w14:paraId="48AC4C98" w14:textId="77777777" w:rsidR="006670E2" w:rsidRPr="006670E2" w:rsidRDefault="006670E2" w:rsidP="006670E2">
      <w:pPr>
        <w:numPr>
          <w:ilvl w:val="0"/>
          <w:numId w:val="769"/>
        </w:numPr>
      </w:pPr>
      <w:r w:rsidRPr="006670E2">
        <w:t xml:space="preserve">Lazy-load reports. </w:t>
      </w:r>
    </w:p>
    <w:p w14:paraId="1503521E" w14:textId="77777777" w:rsidR="006670E2" w:rsidRPr="006670E2" w:rsidRDefault="006670E2" w:rsidP="006670E2">
      <w:pPr>
        <w:numPr>
          <w:ilvl w:val="0"/>
          <w:numId w:val="769"/>
        </w:numPr>
      </w:pPr>
      <w:r w:rsidRPr="006670E2">
        <w:t xml:space="preserve">Memoize processed chart data. </w:t>
      </w:r>
    </w:p>
    <w:p w14:paraId="3B71F5C8" w14:textId="77777777" w:rsidR="006670E2" w:rsidRPr="006670E2" w:rsidRDefault="006670E2" w:rsidP="006670E2">
      <w:pPr>
        <w:numPr>
          <w:ilvl w:val="0"/>
          <w:numId w:val="769"/>
        </w:numPr>
      </w:pPr>
      <w:r w:rsidRPr="006670E2">
        <w:t xml:space="preserve">Refresh only affected charts. </w:t>
      </w:r>
    </w:p>
    <w:p w14:paraId="1DEECBEE" w14:textId="77777777" w:rsidR="006670E2" w:rsidRPr="006670E2" w:rsidRDefault="006670E2" w:rsidP="006670E2">
      <w:pPr>
        <w:numPr>
          <w:ilvl w:val="0"/>
          <w:numId w:val="769"/>
        </w:numPr>
      </w:pPr>
      <w:r w:rsidRPr="006670E2">
        <w:t xml:space="preserve">Cache static configuration. </w:t>
      </w:r>
    </w:p>
    <w:p w14:paraId="6D122DDE" w14:textId="77777777" w:rsidR="006670E2" w:rsidRPr="006670E2" w:rsidRDefault="006670E2" w:rsidP="006670E2">
      <w:pPr>
        <w:numPr>
          <w:ilvl w:val="0"/>
          <w:numId w:val="769"/>
        </w:numPr>
      </w:pPr>
      <w:r w:rsidRPr="006670E2">
        <w:t xml:space="preserve">Minimize unnecessary API requests. </w:t>
      </w:r>
    </w:p>
    <w:p w14:paraId="6D7697A1" w14:textId="77777777" w:rsidR="006670E2" w:rsidRPr="006670E2" w:rsidRDefault="006670E2" w:rsidP="006670E2">
      <w:pPr>
        <w:numPr>
          <w:ilvl w:val="0"/>
          <w:numId w:val="769"/>
        </w:numPr>
      </w:pPr>
      <w:r w:rsidRPr="006670E2">
        <w:t xml:space="preserve">Maintain smooth chart rendering. </w:t>
      </w:r>
    </w:p>
    <w:p w14:paraId="79A3F099" w14:textId="77777777" w:rsidR="006670E2" w:rsidRPr="006670E2" w:rsidRDefault="006670E2" w:rsidP="006670E2">
      <w:r w:rsidRPr="006670E2">
        <w:t>The dashboard should remain responsive with growing operational data.</w:t>
      </w:r>
    </w:p>
    <w:p w14:paraId="21521A31" w14:textId="77777777" w:rsidR="006670E2" w:rsidRPr="006670E2" w:rsidRDefault="006670E2" w:rsidP="006670E2">
      <w:r w:rsidRPr="006670E2">
        <w:pict w14:anchorId="3EF5E926">
          <v:rect id="_x0000_i10405" style="width:0;height:1.5pt" o:hralign="center" o:hrstd="t" o:hr="t" fillcolor="#a0a0a0" stroked="f"/>
        </w:pict>
      </w:r>
    </w:p>
    <w:p w14:paraId="65C37FF9" w14:textId="77777777" w:rsidR="006670E2" w:rsidRPr="006670E2" w:rsidRDefault="006670E2" w:rsidP="006670E2">
      <w:pPr>
        <w:rPr>
          <w:b/>
          <w:bCs/>
        </w:rPr>
      </w:pPr>
      <w:r w:rsidRPr="006670E2">
        <w:rPr>
          <w:b/>
          <w:bCs/>
        </w:rPr>
        <w:t>44. Accessibility</w:t>
      </w:r>
    </w:p>
    <w:p w14:paraId="181159D0" w14:textId="77777777" w:rsidR="006670E2" w:rsidRPr="006670E2" w:rsidRDefault="006670E2" w:rsidP="006670E2">
      <w:r w:rsidRPr="006670E2">
        <w:t>Every interactive element should support:</w:t>
      </w:r>
    </w:p>
    <w:p w14:paraId="6CAF38AE" w14:textId="77777777" w:rsidR="006670E2" w:rsidRPr="006670E2" w:rsidRDefault="006670E2" w:rsidP="006670E2">
      <w:pPr>
        <w:numPr>
          <w:ilvl w:val="0"/>
          <w:numId w:val="770"/>
        </w:numPr>
      </w:pPr>
      <w:r w:rsidRPr="006670E2">
        <w:t xml:space="preserve">Keyboard navigation </w:t>
      </w:r>
    </w:p>
    <w:p w14:paraId="191E6D4A" w14:textId="77777777" w:rsidR="006670E2" w:rsidRPr="006670E2" w:rsidRDefault="006670E2" w:rsidP="006670E2">
      <w:pPr>
        <w:numPr>
          <w:ilvl w:val="0"/>
          <w:numId w:val="770"/>
        </w:numPr>
      </w:pPr>
      <w:r w:rsidRPr="006670E2">
        <w:t xml:space="preserve">Screen reader compatibility </w:t>
      </w:r>
    </w:p>
    <w:p w14:paraId="3F536FF2" w14:textId="77777777" w:rsidR="006670E2" w:rsidRPr="006670E2" w:rsidRDefault="006670E2" w:rsidP="006670E2">
      <w:pPr>
        <w:numPr>
          <w:ilvl w:val="0"/>
          <w:numId w:val="770"/>
        </w:numPr>
      </w:pPr>
      <w:r w:rsidRPr="006670E2">
        <w:t xml:space="preserve">Focus management </w:t>
      </w:r>
    </w:p>
    <w:p w14:paraId="7EFA7C5D" w14:textId="77777777" w:rsidR="006670E2" w:rsidRPr="006670E2" w:rsidRDefault="006670E2" w:rsidP="006670E2">
      <w:pPr>
        <w:numPr>
          <w:ilvl w:val="0"/>
          <w:numId w:val="770"/>
        </w:numPr>
      </w:pPr>
      <w:r w:rsidRPr="006670E2">
        <w:t xml:space="preserve">Accessible filter controls </w:t>
      </w:r>
    </w:p>
    <w:p w14:paraId="6A81F9BD" w14:textId="77777777" w:rsidR="006670E2" w:rsidRPr="006670E2" w:rsidRDefault="006670E2" w:rsidP="006670E2">
      <w:pPr>
        <w:numPr>
          <w:ilvl w:val="0"/>
          <w:numId w:val="770"/>
        </w:numPr>
      </w:pPr>
      <w:r w:rsidRPr="006670E2">
        <w:t xml:space="preserve">High color contrast </w:t>
      </w:r>
    </w:p>
    <w:p w14:paraId="1756AE8A" w14:textId="77777777" w:rsidR="006670E2" w:rsidRPr="006670E2" w:rsidRDefault="006670E2" w:rsidP="006670E2">
      <w:r w:rsidRPr="006670E2">
        <w:t>Charts should include textual summaries for accessibility.</w:t>
      </w:r>
    </w:p>
    <w:p w14:paraId="7372A6AB" w14:textId="77777777" w:rsidR="006670E2" w:rsidRPr="006670E2" w:rsidRDefault="006670E2" w:rsidP="006670E2">
      <w:r w:rsidRPr="006670E2">
        <w:lastRenderedPageBreak/>
        <w:pict w14:anchorId="7AFE2E51">
          <v:rect id="_x0000_i10406" style="width:0;height:1.5pt" o:hralign="center" o:hrstd="t" o:hr="t" fillcolor="#a0a0a0" stroked="f"/>
        </w:pict>
      </w:r>
    </w:p>
    <w:p w14:paraId="1070D35A" w14:textId="77777777" w:rsidR="006670E2" w:rsidRPr="006670E2" w:rsidRDefault="006670E2" w:rsidP="006670E2">
      <w:pPr>
        <w:rPr>
          <w:b/>
          <w:bCs/>
        </w:rPr>
      </w:pPr>
      <w:r w:rsidRPr="006670E2">
        <w:rPr>
          <w:b/>
          <w:bCs/>
        </w:rPr>
        <w:t>45. Testing Strategy</w:t>
      </w:r>
    </w:p>
    <w:p w14:paraId="5368E675" w14:textId="77777777" w:rsidR="006670E2" w:rsidRPr="006670E2" w:rsidRDefault="006670E2" w:rsidP="006670E2">
      <w:pPr>
        <w:rPr>
          <w:b/>
          <w:bCs/>
        </w:rPr>
      </w:pPr>
      <w:r w:rsidRPr="006670E2">
        <w:rPr>
          <w:b/>
          <w:bCs/>
        </w:rPr>
        <w:t>Component Tests</w:t>
      </w:r>
    </w:p>
    <w:p w14:paraId="7A5DEA45" w14:textId="77777777" w:rsidR="006670E2" w:rsidRPr="006670E2" w:rsidRDefault="006670E2" w:rsidP="006670E2">
      <w:pPr>
        <w:numPr>
          <w:ilvl w:val="0"/>
          <w:numId w:val="771"/>
        </w:numPr>
      </w:pPr>
      <w:r w:rsidRPr="006670E2">
        <w:t xml:space="preserve">AnalyticsHero </w:t>
      </w:r>
    </w:p>
    <w:p w14:paraId="7FF15C1D" w14:textId="77777777" w:rsidR="006670E2" w:rsidRPr="006670E2" w:rsidRDefault="006670E2" w:rsidP="006670E2">
      <w:pPr>
        <w:numPr>
          <w:ilvl w:val="0"/>
          <w:numId w:val="771"/>
        </w:numPr>
      </w:pPr>
      <w:r w:rsidRPr="006670E2">
        <w:t xml:space="preserve">KPI Cards </w:t>
      </w:r>
    </w:p>
    <w:p w14:paraId="6967B8E6" w14:textId="77777777" w:rsidR="006670E2" w:rsidRPr="006670E2" w:rsidRDefault="006670E2" w:rsidP="006670E2">
      <w:pPr>
        <w:numPr>
          <w:ilvl w:val="0"/>
          <w:numId w:val="771"/>
        </w:numPr>
      </w:pPr>
      <w:r w:rsidRPr="006670E2">
        <w:t xml:space="preserve">Filter Bar </w:t>
      </w:r>
    </w:p>
    <w:p w14:paraId="4B2D2CD7" w14:textId="77777777" w:rsidR="006670E2" w:rsidRPr="006670E2" w:rsidRDefault="006670E2" w:rsidP="006670E2">
      <w:pPr>
        <w:numPr>
          <w:ilvl w:val="0"/>
          <w:numId w:val="771"/>
        </w:numPr>
      </w:pPr>
      <w:r w:rsidRPr="006670E2">
        <w:t xml:space="preserve">Chart Cards </w:t>
      </w:r>
    </w:p>
    <w:p w14:paraId="1F1E136B" w14:textId="77777777" w:rsidR="006670E2" w:rsidRPr="006670E2" w:rsidRDefault="006670E2" w:rsidP="006670E2">
      <w:pPr>
        <w:numPr>
          <w:ilvl w:val="0"/>
          <w:numId w:val="771"/>
        </w:numPr>
      </w:pPr>
      <w:r w:rsidRPr="006670E2">
        <w:t xml:space="preserve">Export Panel </w:t>
      </w:r>
    </w:p>
    <w:p w14:paraId="5FDBA525" w14:textId="77777777" w:rsidR="006670E2" w:rsidRPr="006670E2" w:rsidRDefault="006670E2" w:rsidP="006670E2">
      <w:r w:rsidRPr="006670E2">
        <w:pict w14:anchorId="0443DFA0">
          <v:rect id="_x0000_i10407" style="width:0;height:1.5pt" o:hralign="center" o:hrstd="t" o:hr="t" fillcolor="#a0a0a0" stroked="f"/>
        </w:pict>
      </w:r>
    </w:p>
    <w:p w14:paraId="085B5BE7" w14:textId="77777777" w:rsidR="006670E2" w:rsidRPr="006670E2" w:rsidRDefault="006670E2" w:rsidP="006670E2">
      <w:pPr>
        <w:rPr>
          <w:b/>
          <w:bCs/>
        </w:rPr>
      </w:pPr>
      <w:r w:rsidRPr="006670E2">
        <w:rPr>
          <w:b/>
          <w:bCs/>
        </w:rPr>
        <w:t>Integration Tests</w:t>
      </w:r>
    </w:p>
    <w:p w14:paraId="33E17021" w14:textId="77777777" w:rsidR="006670E2" w:rsidRPr="006670E2" w:rsidRDefault="006670E2" w:rsidP="006670E2">
      <w:pPr>
        <w:numPr>
          <w:ilvl w:val="0"/>
          <w:numId w:val="772"/>
        </w:numPr>
      </w:pPr>
      <w:r w:rsidRPr="006670E2">
        <w:t xml:space="preserve">Filter analytics </w:t>
      </w:r>
    </w:p>
    <w:p w14:paraId="6A977934" w14:textId="77777777" w:rsidR="006670E2" w:rsidRPr="006670E2" w:rsidRDefault="006670E2" w:rsidP="006670E2">
      <w:pPr>
        <w:numPr>
          <w:ilvl w:val="0"/>
          <w:numId w:val="772"/>
        </w:numPr>
      </w:pPr>
      <w:r w:rsidRPr="006670E2">
        <w:t xml:space="preserve">Refresh dashboard </w:t>
      </w:r>
    </w:p>
    <w:p w14:paraId="5011AA37" w14:textId="77777777" w:rsidR="006670E2" w:rsidRPr="006670E2" w:rsidRDefault="006670E2" w:rsidP="006670E2">
      <w:pPr>
        <w:numPr>
          <w:ilvl w:val="0"/>
          <w:numId w:val="772"/>
        </w:numPr>
      </w:pPr>
      <w:r w:rsidRPr="006670E2">
        <w:t xml:space="preserve">Export reports </w:t>
      </w:r>
    </w:p>
    <w:p w14:paraId="50BBD027" w14:textId="77777777" w:rsidR="006670E2" w:rsidRPr="006670E2" w:rsidRDefault="006670E2" w:rsidP="006670E2">
      <w:pPr>
        <w:numPr>
          <w:ilvl w:val="0"/>
          <w:numId w:val="772"/>
        </w:numPr>
      </w:pPr>
      <w:r w:rsidRPr="006670E2">
        <w:t xml:space="preserve">Load reports </w:t>
      </w:r>
    </w:p>
    <w:p w14:paraId="502D4FA5" w14:textId="77777777" w:rsidR="006670E2" w:rsidRPr="006670E2" w:rsidRDefault="006670E2" w:rsidP="006670E2">
      <w:r w:rsidRPr="006670E2">
        <w:pict w14:anchorId="3AE6BCE4">
          <v:rect id="_x0000_i10408" style="width:0;height:1.5pt" o:hralign="center" o:hrstd="t" o:hr="t" fillcolor="#a0a0a0" stroked="f"/>
        </w:pict>
      </w:r>
    </w:p>
    <w:p w14:paraId="755540DC" w14:textId="77777777" w:rsidR="006670E2" w:rsidRPr="006670E2" w:rsidRDefault="006670E2" w:rsidP="006670E2">
      <w:pPr>
        <w:rPr>
          <w:b/>
          <w:bCs/>
        </w:rPr>
      </w:pPr>
      <w:r w:rsidRPr="006670E2">
        <w:rPr>
          <w:b/>
          <w:bCs/>
        </w:rPr>
        <w:t>Chart Tests</w:t>
      </w:r>
    </w:p>
    <w:p w14:paraId="62A6228B" w14:textId="77777777" w:rsidR="006670E2" w:rsidRPr="006670E2" w:rsidRDefault="006670E2" w:rsidP="006670E2">
      <w:pPr>
        <w:numPr>
          <w:ilvl w:val="0"/>
          <w:numId w:val="773"/>
        </w:numPr>
      </w:pPr>
      <w:r w:rsidRPr="006670E2">
        <w:t xml:space="preserve">Correct rendering </w:t>
      </w:r>
    </w:p>
    <w:p w14:paraId="1A881A9F" w14:textId="77777777" w:rsidR="006670E2" w:rsidRPr="006670E2" w:rsidRDefault="006670E2" w:rsidP="006670E2">
      <w:pPr>
        <w:numPr>
          <w:ilvl w:val="0"/>
          <w:numId w:val="773"/>
        </w:numPr>
      </w:pPr>
      <w:r w:rsidRPr="006670E2">
        <w:t xml:space="preserve">Correct legends </w:t>
      </w:r>
    </w:p>
    <w:p w14:paraId="7271FD5B" w14:textId="77777777" w:rsidR="006670E2" w:rsidRPr="006670E2" w:rsidRDefault="006670E2" w:rsidP="006670E2">
      <w:pPr>
        <w:numPr>
          <w:ilvl w:val="0"/>
          <w:numId w:val="773"/>
        </w:numPr>
      </w:pPr>
      <w:r w:rsidRPr="006670E2">
        <w:t xml:space="preserve">Responsive resizing </w:t>
      </w:r>
    </w:p>
    <w:p w14:paraId="1A1183B9" w14:textId="77777777" w:rsidR="006670E2" w:rsidRPr="006670E2" w:rsidRDefault="006670E2" w:rsidP="006670E2">
      <w:pPr>
        <w:numPr>
          <w:ilvl w:val="0"/>
          <w:numId w:val="773"/>
        </w:numPr>
      </w:pPr>
      <w:r w:rsidRPr="006670E2">
        <w:t xml:space="preserve">Dataset updates </w:t>
      </w:r>
    </w:p>
    <w:p w14:paraId="2CF706D5" w14:textId="77777777" w:rsidR="006670E2" w:rsidRPr="006670E2" w:rsidRDefault="006670E2" w:rsidP="006670E2">
      <w:r w:rsidRPr="006670E2">
        <w:t>Testing should focus on user-visible behavior.</w:t>
      </w:r>
    </w:p>
    <w:p w14:paraId="1BCDDCD1" w14:textId="77777777" w:rsidR="006670E2" w:rsidRPr="006670E2" w:rsidRDefault="006670E2" w:rsidP="006670E2">
      <w:r w:rsidRPr="006670E2">
        <w:pict w14:anchorId="40E94068">
          <v:rect id="_x0000_i10409" style="width:0;height:1.5pt" o:hralign="center" o:hrstd="t" o:hr="t" fillcolor="#a0a0a0" stroked="f"/>
        </w:pict>
      </w:r>
    </w:p>
    <w:p w14:paraId="439D03AF" w14:textId="77777777" w:rsidR="006670E2" w:rsidRPr="006670E2" w:rsidRDefault="006670E2" w:rsidP="006670E2">
      <w:pPr>
        <w:rPr>
          <w:b/>
          <w:bCs/>
        </w:rPr>
      </w:pPr>
      <w:r w:rsidRPr="006670E2">
        <w:rPr>
          <w:b/>
          <w:bCs/>
        </w:rPr>
        <w:t>46. Frontend Quality Checklist</w:t>
      </w:r>
    </w:p>
    <w:p w14:paraId="79A32E88" w14:textId="77777777" w:rsidR="006670E2" w:rsidRPr="006670E2" w:rsidRDefault="006670E2" w:rsidP="006670E2">
      <w:r w:rsidRPr="006670E2">
        <w:t>Before completing the Analytics frontend, verify:</w:t>
      </w:r>
    </w:p>
    <w:p w14:paraId="043D0F12" w14:textId="77777777" w:rsidR="006670E2" w:rsidRPr="006670E2" w:rsidRDefault="006670E2" w:rsidP="006670E2">
      <w:pPr>
        <w:numPr>
          <w:ilvl w:val="0"/>
          <w:numId w:val="774"/>
        </w:numPr>
      </w:pPr>
      <w:r w:rsidRPr="006670E2">
        <w:t xml:space="preserve">Components follow single responsibility. </w:t>
      </w:r>
    </w:p>
    <w:p w14:paraId="3577DC2A" w14:textId="77777777" w:rsidR="006670E2" w:rsidRPr="006670E2" w:rsidRDefault="006670E2" w:rsidP="006670E2">
      <w:pPr>
        <w:numPr>
          <w:ilvl w:val="0"/>
          <w:numId w:val="774"/>
        </w:numPr>
      </w:pPr>
      <w:r w:rsidRPr="006670E2">
        <w:t xml:space="preserve">Feature-based folder structure implemented. </w:t>
      </w:r>
    </w:p>
    <w:p w14:paraId="5245FAB1" w14:textId="77777777" w:rsidR="006670E2" w:rsidRPr="006670E2" w:rsidRDefault="006670E2" w:rsidP="006670E2">
      <w:pPr>
        <w:numPr>
          <w:ilvl w:val="0"/>
          <w:numId w:val="774"/>
        </w:numPr>
      </w:pPr>
      <w:r w:rsidRPr="006670E2">
        <w:t xml:space="preserve">Reusable ChartCard component used. </w:t>
      </w:r>
    </w:p>
    <w:p w14:paraId="61AF446C" w14:textId="77777777" w:rsidR="006670E2" w:rsidRPr="006670E2" w:rsidRDefault="006670E2" w:rsidP="006670E2">
      <w:pPr>
        <w:numPr>
          <w:ilvl w:val="0"/>
          <w:numId w:val="774"/>
        </w:numPr>
      </w:pPr>
      <w:r w:rsidRPr="006670E2">
        <w:t xml:space="preserve">TypeScript interfaces applied consistently. </w:t>
      </w:r>
    </w:p>
    <w:p w14:paraId="1BE0C132" w14:textId="77777777" w:rsidR="006670E2" w:rsidRPr="006670E2" w:rsidRDefault="006670E2" w:rsidP="006670E2">
      <w:pPr>
        <w:numPr>
          <w:ilvl w:val="0"/>
          <w:numId w:val="774"/>
        </w:numPr>
      </w:pPr>
      <w:r w:rsidRPr="006670E2">
        <w:t xml:space="preserve">Service layer handles all API communication. </w:t>
      </w:r>
    </w:p>
    <w:p w14:paraId="18606C77" w14:textId="77777777" w:rsidR="006670E2" w:rsidRPr="006670E2" w:rsidRDefault="006670E2" w:rsidP="006670E2">
      <w:pPr>
        <w:numPr>
          <w:ilvl w:val="0"/>
          <w:numId w:val="774"/>
        </w:numPr>
      </w:pPr>
      <w:r w:rsidRPr="006670E2">
        <w:t xml:space="preserve">Custom hooks encapsulate logic. </w:t>
      </w:r>
    </w:p>
    <w:p w14:paraId="462DC7C7" w14:textId="77777777" w:rsidR="006670E2" w:rsidRPr="006670E2" w:rsidRDefault="006670E2" w:rsidP="006670E2">
      <w:pPr>
        <w:numPr>
          <w:ilvl w:val="0"/>
          <w:numId w:val="774"/>
        </w:numPr>
      </w:pPr>
      <w:r w:rsidRPr="006670E2">
        <w:t xml:space="preserve">Loading, empty, and error states implemented. </w:t>
      </w:r>
    </w:p>
    <w:p w14:paraId="6556001F" w14:textId="77777777" w:rsidR="006670E2" w:rsidRPr="006670E2" w:rsidRDefault="006670E2" w:rsidP="006670E2">
      <w:pPr>
        <w:numPr>
          <w:ilvl w:val="0"/>
          <w:numId w:val="774"/>
        </w:numPr>
      </w:pPr>
      <w:r w:rsidRPr="006670E2">
        <w:lastRenderedPageBreak/>
        <w:t xml:space="preserve">Responsive behavior verified. </w:t>
      </w:r>
    </w:p>
    <w:p w14:paraId="2F4F9581" w14:textId="77777777" w:rsidR="006670E2" w:rsidRPr="006670E2" w:rsidRDefault="006670E2" w:rsidP="006670E2">
      <w:pPr>
        <w:numPr>
          <w:ilvl w:val="0"/>
          <w:numId w:val="774"/>
        </w:numPr>
      </w:pPr>
      <w:r w:rsidRPr="006670E2">
        <w:t xml:space="preserve">Accessibility requirements satisfied. </w:t>
      </w:r>
    </w:p>
    <w:p w14:paraId="1B275374" w14:textId="77777777" w:rsidR="006670E2" w:rsidRPr="006670E2" w:rsidRDefault="006670E2" w:rsidP="006670E2">
      <w:r w:rsidRPr="006670E2">
        <w:pict w14:anchorId="4F58BDDB">
          <v:rect id="_x0000_i10410" style="width:0;height:1.5pt" o:hralign="center" o:hrstd="t" o:hr="t" fillcolor="#a0a0a0" stroked="f"/>
        </w:pict>
      </w:r>
    </w:p>
    <w:p w14:paraId="4EB93798" w14:textId="77777777" w:rsidR="006670E2" w:rsidRPr="006670E2" w:rsidRDefault="006670E2" w:rsidP="006670E2">
      <w:pPr>
        <w:rPr>
          <w:b/>
          <w:bCs/>
        </w:rPr>
      </w:pPr>
      <w:r w:rsidRPr="006670E2">
        <w:rPr>
          <w:b/>
          <w:bCs/>
        </w:rPr>
        <w:t>47. Locked Frontend Rules</w:t>
      </w:r>
    </w:p>
    <w:p w14:paraId="3296B3BC" w14:textId="77777777" w:rsidR="006670E2" w:rsidRPr="006670E2" w:rsidRDefault="006670E2" w:rsidP="006670E2">
      <w:r w:rsidRPr="006670E2">
        <w:t>The following decisions are permanently locked for Version 1.0:</w:t>
      </w:r>
    </w:p>
    <w:p w14:paraId="5A7A1441" w14:textId="77777777" w:rsidR="006670E2" w:rsidRPr="006670E2" w:rsidRDefault="006670E2" w:rsidP="006670E2">
      <w:pPr>
        <w:numPr>
          <w:ilvl w:val="0"/>
          <w:numId w:val="775"/>
        </w:numPr>
      </w:pPr>
      <w:r w:rsidRPr="006670E2">
        <w:t xml:space="preserve">Feature-based folder structure. </w:t>
      </w:r>
    </w:p>
    <w:p w14:paraId="1867DD1A" w14:textId="77777777" w:rsidR="006670E2" w:rsidRPr="006670E2" w:rsidRDefault="006670E2" w:rsidP="006670E2">
      <w:pPr>
        <w:numPr>
          <w:ilvl w:val="0"/>
          <w:numId w:val="775"/>
        </w:numPr>
      </w:pPr>
      <w:r w:rsidRPr="006670E2">
        <w:t xml:space="preserve">Dedicated Analytics module directory. </w:t>
      </w:r>
    </w:p>
    <w:p w14:paraId="6399FFF7" w14:textId="77777777" w:rsidR="006670E2" w:rsidRPr="006670E2" w:rsidRDefault="006670E2" w:rsidP="006670E2">
      <w:pPr>
        <w:numPr>
          <w:ilvl w:val="0"/>
          <w:numId w:val="775"/>
        </w:numPr>
      </w:pPr>
      <w:r w:rsidRPr="006670E2">
        <w:t xml:space="preserve">React Functional Components only. </w:t>
      </w:r>
    </w:p>
    <w:p w14:paraId="25FD988C" w14:textId="77777777" w:rsidR="006670E2" w:rsidRPr="006670E2" w:rsidRDefault="006670E2" w:rsidP="006670E2">
      <w:pPr>
        <w:numPr>
          <w:ilvl w:val="0"/>
          <w:numId w:val="775"/>
        </w:numPr>
      </w:pPr>
      <w:r w:rsidRPr="006670E2">
        <w:t xml:space="preserve">TypeScript for all files. </w:t>
      </w:r>
    </w:p>
    <w:p w14:paraId="0CD20954" w14:textId="77777777" w:rsidR="006670E2" w:rsidRPr="006670E2" w:rsidRDefault="006670E2" w:rsidP="006670E2">
      <w:pPr>
        <w:numPr>
          <w:ilvl w:val="0"/>
          <w:numId w:val="775"/>
        </w:numPr>
      </w:pPr>
      <w:r w:rsidRPr="006670E2">
        <w:t xml:space="preserve">Tailwind CSS styling. </w:t>
      </w:r>
    </w:p>
    <w:p w14:paraId="70BCA684" w14:textId="77777777" w:rsidR="006670E2" w:rsidRPr="006670E2" w:rsidRDefault="006670E2" w:rsidP="006670E2">
      <w:pPr>
        <w:numPr>
          <w:ilvl w:val="0"/>
          <w:numId w:val="775"/>
        </w:numPr>
      </w:pPr>
      <w:r w:rsidRPr="006670E2">
        <w:t xml:space="preserve">Recharts for chart rendering. </w:t>
      </w:r>
    </w:p>
    <w:p w14:paraId="104D0F57" w14:textId="77777777" w:rsidR="006670E2" w:rsidRPr="006670E2" w:rsidRDefault="006670E2" w:rsidP="006670E2">
      <w:pPr>
        <w:numPr>
          <w:ilvl w:val="0"/>
          <w:numId w:val="775"/>
        </w:numPr>
      </w:pPr>
      <w:r w:rsidRPr="006670E2">
        <w:t xml:space="preserve">Service-based API communication. </w:t>
      </w:r>
    </w:p>
    <w:p w14:paraId="775239F8" w14:textId="77777777" w:rsidR="006670E2" w:rsidRPr="006670E2" w:rsidRDefault="006670E2" w:rsidP="006670E2">
      <w:pPr>
        <w:numPr>
          <w:ilvl w:val="0"/>
          <w:numId w:val="775"/>
        </w:numPr>
      </w:pPr>
      <w:r w:rsidRPr="006670E2">
        <w:t xml:space="preserve">Custom hooks for reusable logic. </w:t>
      </w:r>
    </w:p>
    <w:p w14:paraId="2886D63B" w14:textId="77777777" w:rsidR="006670E2" w:rsidRPr="006670E2" w:rsidRDefault="006670E2" w:rsidP="006670E2">
      <w:pPr>
        <w:numPr>
          <w:ilvl w:val="0"/>
          <w:numId w:val="775"/>
        </w:numPr>
      </w:pPr>
      <w:r w:rsidRPr="006670E2">
        <w:t xml:space="preserve">Reusable ChartCard wrapper. </w:t>
      </w:r>
    </w:p>
    <w:p w14:paraId="57D56814" w14:textId="77777777" w:rsidR="006670E2" w:rsidRPr="006670E2" w:rsidRDefault="006670E2" w:rsidP="006670E2">
      <w:pPr>
        <w:numPr>
          <w:ilvl w:val="0"/>
          <w:numId w:val="775"/>
        </w:numPr>
      </w:pPr>
      <w:r w:rsidRPr="006670E2">
        <w:t xml:space="preserve">Presentation components free of business logic. </w:t>
      </w:r>
    </w:p>
    <w:p w14:paraId="3106AE85" w14:textId="77777777" w:rsidR="006670E2" w:rsidRPr="006670E2" w:rsidRDefault="006670E2" w:rsidP="006670E2">
      <w:pPr>
        <w:numPr>
          <w:ilvl w:val="0"/>
          <w:numId w:val="775"/>
        </w:numPr>
      </w:pPr>
      <w:r w:rsidRPr="006670E2">
        <w:t xml:space="preserve">Local state preferred over unnecessary global state. </w:t>
      </w:r>
    </w:p>
    <w:p w14:paraId="6861E354" w14:textId="77777777" w:rsidR="006670E2" w:rsidRPr="006670E2" w:rsidRDefault="006670E2" w:rsidP="006670E2">
      <w:r w:rsidRPr="006670E2">
        <w:t>These rules define the frontend implementation for the Analytics Dashboard and must not be modified without updating the documentation.</w:t>
      </w:r>
    </w:p>
    <w:p w14:paraId="0E5B0481" w14:textId="77777777" w:rsidR="006670E2" w:rsidRPr="006670E2" w:rsidRDefault="006670E2" w:rsidP="006670E2">
      <w:r w:rsidRPr="006670E2">
        <w:pict w14:anchorId="1A785FDD">
          <v:rect id="_x0000_i10411" style="width:0;height:1.5pt" o:hralign="center" o:hrstd="t" o:hr="t" fillcolor="#a0a0a0" stroked="f"/>
        </w:pict>
      </w:r>
    </w:p>
    <w:p w14:paraId="54C88D6C" w14:textId="77777777" w:rsidR="006670E2" w:rsidRPr="006670E2" w:rsidRDefault="006670E2" w:rsidP="006670E2">
      <w:pPr>
        <w:rPr>
          <w:b/>
          <w:bCs/>
        </w:rPr>
      </w:pPr>
      <w:r w:rsidRPr="006670E2">
        <w:rPr>
          <w:b/>
          <w:bCs/>
        </w:rPr>
        <w:t>End of Volume 6 – Section 2</w:t>
      </w:r>
    </w:p>
    <w:p w14:paraId="41EEA47F" w14:textId="77777777" w:rsidR="006670E2" w:rsidRPr="006670E2" w:rsidRDefault="006670E2" w:rsidP="006670E2">
      <w:pPr>
        <w:rPr>
          <w:b/>
          <w:bCs/>
        </w:rPr>
      </w:pPr>
      <w:r w:rsidRPr="006670E2">
        <w:rPr>
          <w:b/>
          <w:bCs/>
        </w:rPr>
        <w:t>DRONE DELIVERY NAVIGATION SYSTEM</w:t>
      </w:r>
    </w:p>
    <w:p w14:paraId="7B2976DF" w14:textId="77777777" w:rsidR="006670E2" w:rsidRPr="006670E2" w:rsidRDefault="006670E2" w:rsidP="006670E2">
      <w:pPr>
        <w:rPr>
          <w:b/>
          <w:bCs/>
        </w:rPr>
      </w:pPr>
      <w:r w:rsidRPr="006670E2">
        <w:rPr>
          <w:b/>
          <w:bCs/>
        </w:rPr>
        <w:t>VOLUME 6 – ANALYTICS DASHBOARD MODULE SPECIFICATION</w:t>
      </w:r>
    </w:p>
    <w:p w14:paraId="00C247F2" w14:textId="77777777" w:rsidR="006670E2" w:rsidRPr="006670E2" w:rsidRDefault="006670E2" w:rsidP="006670E2">
      <w:pPr>
        <w:rPr>
          <w:b/>
          <w:bCs/>
        </w:rPr>
      </w:pPr>
      <w:r w:rsidRPr="006670E2">
        <w:rPr>
          <w:b/>
          <w:bCs/>
        </w:rPr>
        <w:t>SECTION 3</w:t>
      </w:r>
    </w:p>
    <w:p w14:paraId="384EB700" w14:textId="77777777" w:rsidR="006670E2" w:rsidRPr="006670E2" w:rsidRDefault="006670E2" w:rsidP="006670E2">
      <w:pPr>
        <w:rPr>
          <w:b/>
          <w:bCs/>
        </w:rPr>
      </w:pPr>
      <w:r w:rsidRPr="006670E2">
        <w:rPr>
          <w:b/>
          <w:bCs/>
        </w:rPr>
        <w:t>Backend Architecture &amp; Database Design</w:t>
      </w:r>
    </w:p>
    <w:p w14:paraId="3ECF5BA9" w14:textId="77777777" w:rsidR="006670E2" w:rsidRPr="006670E2" w:rsidRDefault="006670E2" w:rsidP="006670E2">
      <w:r w:rsidRPr="006670E2">
        <w:pict w14:anchorId="1640C3AA">
          <v:rect id="_x0000_i10703" style="width:0;height:1.5pt" o:hralign="center" o:hrstd="t" o:hr="t" fillcolor="#a0a0a0" stroked="f"/>
        </w:pict>
      </w:r>
    </w:p>
    <w:p w14:paraId="33FC2D79" w14:textId="77777777" w:rsidR="006670E2" w:rsidRPr="006670E2" w:rsidRDefault="006670E2" w:rsidP="006670E2">
      <w:pPr>
        <w:rPr>
          <w:b/>
          <w:bCs/>
        </w:rPr>
      </w:pPr>
      <w:r w:rsidRPr="006670E2">
        <w:rPr>
          <w:b/>
          <w:bCs/>
        </w:rPr>
        <w:t>48. Purpose</w:t>
      </w:r>
    </w:p>
    <w:p w14:paraId="6C6954F2" w14:textId="77777777" w:rsidR="006670E2" w:rsidRPr="006670E2" w:rsidRDefault="006670E2" w:rsidP="006670E2">
      <w:r w:rsidRPr="006670E2">
        <w:t>The Analytics backend is responsible for transforming operational data into meaningful business insights.</w:t>
      </w:r>
    </w:p>
    <w:p w14:paraId="1FECA786" w14:textId="77777777" w:rsidR="006670E2" w:rsidRPr="006670E2" w:rsidRDefault="006670E2" w:rsidP="006670E2">
      <w:r w:rsidRPr="006670E2">
        <w:t>Its responsibilities include:</w:t>
      </w:r>
    </w:p>
    <w:p w14:paraId="54E390D3" w14:textId="77777777" w:rsidR="006670E2" w:rsidRPr="006670E2" w:rsidRDefault="006670E2" w:rsidP="006670E2">
      <w:pPr>
        <w:numPr>
          <w:ilvl w:val="0"/>
          <w:numId w:val="776"/>
        </w:numPr>
      </w:pPr>
      <w:r w:rsidRPr="006670E2">
        <w:t xml:space="preserve">KPI generation </w:t>
      </w:r>
    </w:p>
    <w:p w14:paraId="3937E3FE" w14:textId="77777777" w:rsidR="006670E2" w:rsidRPr="006670E2" w:rsidRDefault="006670E2" w:rsidP="006670E2">
      <w:pPr>
        <w:numPr>
          <w:ilvl w:val="0"/>
          <w:numId w:val="776"/>
        </w:numPr>
      </w:pPr>
      <w:r w:rsidRPr="006670E2">
        <w:t xml:space="preserve">Fleet analytics </w:t>
      </w:r>
    </w:p>
    <w:p w14:paraId="30324BFC" w14:textId="77777777" w:rsidR="006670E2" w:rsidRPr="006670E2" w:rsidRDefault="006670E2" w:rsidP="006670E2">
      <w:pPr>
        <w:numPr>
          <w:ilvl w:val="0"/>
          <w:numId w:val="776"/>
        </w:numPr>
      </w:pPr>
      <w:r w:rsidRPr="006670E2">
        <w:t xml:space="preserve">Delivery analytics </w:t>
      </w:r>
    </w:p>
    <w:p w14:paraId="1499CBAE" w14:textId="77777777" w:rsidR="006670E2" w:rsidRPr="006670E2" w:rsidRDefault="006670E2" w:rsidP="006670E2">
      <w:pPr>
        <w:numPr>
          <w:ilvl w:val="0"/>
          <w:numId w:val="776"/>
        </w:numPr>
      </w:pPr>
      <w:r w:rsidRPr="006670E2">
        <w:lastRenderedPageBreak/>
        <w:t xml:space="preserve">Route analytics </w:t>
      </w:r>
    </w:p>
    <w:p w14:paraId="6B279079" w14:textId="77777777" w:rsidR="006670E2" w:rsidRPr="006670E2" w:rsidRDefault="006670E2" w:rsidP="006670E2">
      <w:pPr>
        <w:numPr>
          <w:ilvl w:val="0"/>
          <w:numId w:val="776"/>
        </w:numPr>
      </w:pPr>
      <w:r w:rsidRPr="006670E2">
        <w:t xml:space="preserve">Historical trend analysis </w:t>
      </w:r>
    </w:p>
    <w:p w14:paraId="67DE6FFC" w14:textId="77777777" w:rsidR="006670E2" w:rsidRPr="006670E2" w:rsidRDefault="006670E2" w:rsidP="006670E2">
      <w:pPr>
        <w:numPr>
          <w:ilvl w:val="0"/>
          <w:numId w:val="776"/>
        </w:numPr>
      </w:pPr>
      <w:r w:rsidRPr="006670E2">
        <w:t xml:space="preserve">Report generation </w:t>
      </w:r>
    </w:p>
    <w:p w14:paraId="5B7B0477" w14:textId="77777777" w:rsidR="006670E2" w:rsidRPr="006670E2" w:rsidRDefault="006670E2" w:rsidP="006670E2">
      <w:pPr>
        <w:numPr>
          <w:ilvl w:val="0"/>
          <w:numId w:val="776"/>
        </w:numPr>
      </w:pPr>
      <w:r w:rsidRPr="006670E2">
        <w:t xml:space="preserve">Data aggregation </w:t>
      </w:r>
    </w:p>
    <w:p w14:paraId="196734FB" w14:textId="77777777" w:rsidR="006670E2" w:rsidRPr="006670E2" w:rsidRDefault="006670E2" w:rsidP="006670E2">
      <w:pPr>
        <w:numPr>
          <w:ilvl w:val="0"/>
          <w:numId w:val="776"/>
        </w:numPr>
      </w:pPr>
      <w:r w:rsidRPr="006670E2">
        <w:t xml:space="preserve">Filtering </w:t>
      </w:r>
    </w:p>
    <w:p w14:paraId="27683C4E" w14:textId="77777777" w:rsidR="006670E2" w:rsidRPr="006670E2" w:rsidRDefault="006670E2" w:rsidP="006670E2">
      <w:pPr>
        <w:numPr>
          <w:ilvl w:val="0"/>
          <w:numId w:val="776"/>
        </w:numPr>
      </w:pPr>
      <w:r w:rsidRPr="006670E2">
        <w:t xml:space="preserve">Export processing </w:t>
      </w:r>
    </w:p>
    <w:p w14:paraId="64DE3BE0" w14:textId="77777777" w:rsidR="006670E2" w:rsidRPr="006670E2" w:rsidRDefault="006670E2" w:rsidP="006670E2">
      <w:pPr>
        <w:numPr>
          <w:ilvl w:val="0"/>
          <w:numId w:val="776"/>
        </w:numPr>
      </w:pPr>
      <w:r w:rsidRPr="006670E2">
        <w:t xml:space="preserve">Authentication </w:t>
      </w:r>
    </w:p>
    <w:p w14:paraId="3CABDB6A" w14:textId="77777777" w:rsidR="006670E2" w:rsidRPr="006670E2" w:rsidRDefault="006670E2" w:rsidP="006670E2">
      <w:pPr>
        <w:numPr>
          <w:ilvl w:val="0"/>
          <w:numId w:val="776"/>
        </w:numPr>
      </w:pPr>
      <w:r w:rsidRPr="006670E2">
        <w:t xml:space="preserve">Database interaction </w:t>
      </w:r>
    </w:p>
    <w:p w14:paraId="280D3F96" w14:textId="77777777" w:rsidR="006670E2" w:rsidRPr="006670E2" w:rsidRDefault="006670E2" w:rsidP="006670E2">
      <w:r w:rsidRPr="006670E2">
        <w:t xml:space="preserve">Unlike operational modules, this backend performs </w:t>
      </w:r>
      <w:r w:rsidRPr="006670E2">
        <w:rPr>
          <w:b/>
          <w:bCs/>
        </w:rPr>
        <w:t>aggregation and analysis</w:t>
      </w:r>
      <w:r w:rsidRPr="006670E2">
        <w:t xml:space="preserve"> instead of transactional workflows.</w:t>
      </w:r>
    </w:p>
    <w:p w14:paraId="1F4D1B4F" w14:textId="77777777" w:rsidR="006670E2" w:rsidRPr="006670E2" w:rsidRDefault="006670E2" w:rsidP="006670E2">
      <w:r w:rsidRPr="006670E2">
        <w:pict w14:anchorId="4D9EFEEA">
          <v:rect id="_x0000_i10704" style="width:0;height:1.5pt" o:hralign="center" o:hrstd="t" o:hr="t" fillcolor="#a0a0a0" stroked="f"/>
        </w:pict>
      </w:r>
    </w:p>
    <w:p w14:paraId="6C1D79EB" w14:textId="77777777" w:rsidR="006670E2" w:rsidRPr="006670E2" w:rsidRDefault="006670E2" w:rsidP="006670E2">
      <w:pPr>
        <w:rPr>
          <w:b/>
          <w:bCs/>
        </w:rPr>
      </w:pPr>
      <w:r w:rsidRPr="006670E2">
        <w:rPr>
          <w:b/>
          <w:bCs/>
        </w:rPr>
        <w:t>49. Backend Architecture Philosophy</w:t>
      </w:r>
    </w:p>
    <w:p w14:paraId="41DB0C81" w14:textId="77777777" w:rsidR="006670E2" w:rsidRPr="006670E2" w:rsidRDefault="006670E2" w:rsidP="006670E2">
      <w:r w:rsidRPr="006670E2">
        <w:t xml:space="preserve">The Analytics module follows the same </w:t>
      </w:r>
      <w:r w:rsidRPr="006670E2">
        <w:rPr>
          <w:b/>
          <w:bCs/>
        </w:rPr>
        <w:t>Layered Architecture</w:t>
      </w:r>
      <w:r w:rsidRPr="006670E2">
        <w:t xml:space="preserve"> used across the project.</w:t>
      </w:r>
    </w:p>
    <w:p w14:paraId="0B7B8C81" w14:textId="77777777" w:rsidR="006670E2" w:rsidRPr="006670E2" w:rsidRDefault="006670E2" w:rsidP="006670E2">
      <w:r w:rsidRPr="006670E2">
        <w:t>Every request follows this lifecycle:</w:t>
      </w:r>
    </w:p>
    <w:p w14:paraId="1DC9E9F6" w14:textId="77777777" w:rsidR="006670E2" w:rsidRPr="006670E2" w:rsidRDefault="006670E2" w:rsidP="006670E2">
      <w:r w:rsidRPr="006670E2">
        <w:t>Client</w:t>
      </w:r>
    </w:p>
    <w:p w14:paraId="66214593" w14:textId="77777777" w:rsidR="006670E2" w:rsidRPr="006670E2" w:rsidRDefault="006670E2" w:rsidP="006670E2"/>
    <w:p w14:paraId="257715FC" w14:textId="77777777" w:rsidR="006670E2" w:rsidRPr="006670E2" w:rsidRDefault="006670E2" w:rsidP="006670E2">
      <w:r w:rsidRPr="006670E2">
        <w:t>↓</w:t>
      </w:r>
    </w:p>
    <w:p w14:paraId="64932881" w14:textId="77777777" w:rsidR="006670E2" w:rsidRPr="006670E2" w:rsidRDefault="006670E2" w:rsidP="006670E2"/>
    <w:p w14:paraId="7C85D365" w14:textId="77777777" w:rsidR="006670E2" w:rsidRPr="006670E2" w:rsidRDefault="006670E2" w:rsidP="006670E2">
      <w:r w:rsidRPr="006670E2">
        <w:t>Analytics API</w:t>
      </w:r>
    </w:p>
    <w:p w14:paraId="350BD788" w14:textId="77777777" w:rsidR="006670E2" w:rsidRPr="006670E2" w:rsidRDefault="006670E2" w:rsidP="006670E2"/>
    <w:p w14:paraId="22585067" w14:textId="77777777" w:rsidR="006670E2" w:rsidRPr="006670E2" w:rsidRDefault="006670E2" w:rsidP="006670E2">
      <w:r w:rsidRPr="006670E2">
        <w:t>↓</w:t>
      </w:r>
    </w:p>
    <w:p w14:paraId="31114AA6" w14:textId="77777777" w:rsidR="006670E2" w:rsidRPr="006670E2" w:rsidRDefault="006670E2" w:rsidP="006670E2"/>
    <w:p w14:paraId="7F6983DD" w14:textId="77777777" w:rsidR="006670E2" w:rsidRPr="006670E2" w:rsidRDefault="006670E2" w:rsidP="006670E2">
      <w:r w:rsidRPr="006670E2">
        <w:t>Authentication Middleware</w:t>
      </w:r>
    </w:p>
    <w:p w14:paraId="0DF4B305" w14:textId="77777777" w:rsidR="006670E2" w:rsidRPr="006670E2" w:rsidRDefault="006670E2" w:rsidP="006670E2"/>
    <w:p w14:paraId="7F84727F" w14:textId="77777777" w:rsidR="006670E2" w:rsidRPr="006670E2" w:rsidRDefault="006670E2" w:rsidP="006670E2">
      <w:r w:rsidRPr="006670E2">
        <w:t>↓</w:t>
      </w:r>
    </w:p>
    <w:p w14:paraId="17296E5F" w14:textId="77777777" w:rsidR="006670E2" w:rsidRPr="006670E2" w:rsidRDefault="006670E2" w:rsidP="006670E2"/>
    <w:p w14:paraId="2B7BEC48" w14:textId="77777777" w:rsidR="006670E2" w:rsidRPr="006670E2" w:rsidRDefault="006670E2" w:rsidP="006670E2">
      <w:r w:rsidRPr="006670E2">
        <w:t>Validation Middleware</w:t>
      </w:r>
    </w:p>
    <w:p w14:paraId="4C2461B8" w14:textId="77777777" w:rsidR="006670E2" w:rsidRPr="006670E2" w:rsidRDefault="006670E2" w:rsidP="006670E2"/>
    <w:p w14:paraId="2AC5A856" w14:textId="77777777" w:rsidR="006670E2" w:rsidRPr="006670E2" w:rsidRDefault="006670E2" w:rsidP="006670E2">
      <w:r w:rsidRPr="006670E2">
        <w:t>↓</w:t>
      </w:r>
    </w:p>
    <w:p w14:paraId="7BD7B292" w14:textId="77777777" w:rsidR="006670E2" w:rsidRPr="006670E2" w:rsidRDefault="006670E2" w:rsidP="006670E2"/>
    <w:p w14:paraId="1CEA883F" w14:textId="77777777" w:rsidR="006670E2" w:rsidRPr="006670E2" w:rsidRDefault="006670E2" w:rsidP="006670E2">
      <w:r w:rsidRPr="006670E2">
        <w:t>Analytics Controller</w:t>
      </w:r>
    </w:p>
    <w:p w14:paraId="6C79A071" w14:textId="77777777" w:rsidR="006670E2" w:rsidRPr="006670E2" w:rsidRDefault="006670E2" w:rsidP="006670E2"/>
    <w:p w14:paraId="110CFACD" w14:textId="77777777" w:rsidR="006670E2" w:rsidRPr="006670E2" w:rsidRDefault="006670E2" w:rsidP="006670E2">
      <w:r w:rsidRPr="006670E2">
        <w:t>↓</w:t>
      </w:r>
    </w:p>
    <w:p w14:paraId="39FE45BE" w14:textId="77777777" w:rsidR="006670E2" w:rsidRPr="006670E2" w:rsidRDefault="006670E2" w:rsidP="006670E2"/>
    <w:p w14:paraId="6AC6577F" w14:textId="77777777" w:rsidR="006670E2" w:rsidRPr="006670E2" w:rsidRDefault="006670E2" w:rsidP="006670E2">
      <w:r w:rsidRPr="006670E2">
        <w:t>Analytics Service</w:t>
      </w:r>
    </w:p>
    <w:p w14:paraId="56179C4B" w14:textId="77777777" w:rsidR="006670E2" w:rsidRPr="006670E2" w:rsidRDefault="006670E2" w:rsidP="006670E2"/>
    <w:p w14:paraId="62D3DE82" w14:textId="77777777" w:rsidR="006670E2" w:rsidRPr="006670E2" w:rsidRDefault="006670E2" w:rsidP="006670E2">
      <w:r w:rsidRPr="006670E2">
        <w:t>↓</w:t>
      </w:r>
    </w:p>
    <w:p w14:paraId="750C0554" w14:textId="77777777" w:rsidR="006670E2" w:rsidRPr="006670E2" w:rsidRDefault="006670E2" w:rsidP="006670E2"/>
    <w:p w14:paraId="69355B21" w14:textId="77777777" w:rsidR="006670E2" w:rsidRPr="006670E2" w:rsidRDefault="006670E2" w:rsidP="006670E2">
      <w:r w:rsidRPr="006670E2">
        <w:t>Analytics Engine</w:t>
      </w:r>
    </w:p>
    <w:p w14:paraId="3EF5E551" w14:textId="77777777" w:rsidR="006670E2" w:rsidRPr="006670E2" w:rsidRDefault="006670E2" w:rsidP="006670E2"/>
    <w:p w14:paraId="7A6B3694" w14:textId="77777777" w:rsidR="006670E2" w:rsidRPr="006670E2" w:rsidRDefault="006670E2" w:rsidP="006670E2">
      <w:r w:rsidRPr="006670E2">
        <w:t>↓</w:t>
      </w:r>
    </w:p>
    <w:p w14:paraId="7E19CA04" w14:textId="77777777" w:rsidR="006670E2" w:rsidRPr="006670E2" w:rsidRDefault="006670E2" w:rsidP="006670E2"/>
    <w:p w14:paraId="3E67FE34" w14:textId="77777777" w:rsidR="006670E2" w:rsidRPr="006670E2" w:rsidRDefault="006670E2" w:rsidP="006670E2">
      <w:r w:rsidRPr="006670E2">
        <w:t>Repository</w:t>
      </w:r>
    </w:p>
    <w:p w14:paraId="368FE962" w14:textId="77777777" w:rsidR="006670E2" w:rsidRPr="006670E2" w:rsidRDefault="006670E2" w:rsidP="006670E2"/>
    <w:p w14:paraId="49F91BEF" w14:textId="77777777" w:rsidR="006670E2" w:rsidRPr="006670E2" w:rsidRDefault="006670E2" w:rsidP="006670E2">
      <w:r w:rsidRPr="006670E2">
        <w:t>↓</w:t>
      </w:r>
    </w:p>
    <w:p w14:paraId="74B176AA" w14:textId="77777777" w:rsidR="006670E2" w:rsidRPr="006670E2" w:rsidRDefault="006670E2" w:rsidP="006670E2"/>
    <w:p w14:paraId="5722459A" w14:textId="77777777" w:rsidR="006670E2" w:rsidRPr="006670E2" w:rsidRDefault="006670E2" w:rsidP="006670E2">
      <w:r w:rsidRPr="006670E2">
        <w:t>MongoDB</w:t>
      </w:r>
    </w:p>
    <w:p w14:paraId="58D509DF" w14:textId="77777777" w:rsidR="006670E2" w:rsidRPr="006670E2" w:rsidRDefault="006670E2" w:rsidP="006670E2"/>
    <w:p w14:paraId="7FE8A38C" w14:textId="77777777" w:rsidR="006670E2" w:rsidRPr="006670E2" w:rsidRDefault="006670E2" w:rsidP="006670E2">
      <w:r w:rsidRPr="006670E2">
        <w:t>↓</w:t>
      </w:r>
    </w:p>
    <w:p w14:paraId="1AD73583" w14:textId="77777777" w:rsidR="006670E2" w:rsidRPr="006670E2" w:rsidRDefault="006670E2" w:rsidP="006670E2"/>
    <w:p w14:paraId="4D2C9B9C" w14:textId="77777777" w:rsidR="006670E2" w:rsidRPr="006670E2" w:rsidRDefault="006670E2" w:rsidP="006670E2">
      <w:r w:rsidRPr="006670E2">
        <w:t>Response</w:t>
      </w:r>
    </w:p>
    <w:p w14:paraId="435A9247" w14:textId="77777777" w:rsidR="006670E2" w:rsidRPr="006670E2" w:rsidRDefault="006670E2" w:rsidP="006670E2">
      <w:r w:rsidRPr="006670E2">
        <w:t>Each layer performs one clearly defined responsibility.</w:t>
      </w:r>
    </w:p>
    <w:p w14:paraId="04AA8922" w14:textId="77777777" w:rsidR="006670E2" w:rsidRPr="006670E2" w:rsidRDefault="006670E2" w:rsidP="006670E2">
      <w:r w:rsidRPr="006670E2">
        <w:pict w14:anchorId="67A62CA6">
          <v:rect id="_x0000_i10705" style="width:0;height:1.5pt" o:hralign="center" o:hrstd="t" o:hr="t" fillcolor="#a0a0a0" stroked="f"/>
        </w:pict>
      </w:r>
    </w:p>
    <w:p w14:paraId="1D5BA0F0" w14:textId="77777777" w:rsidR="006670E2" w:rsidRPr="006670E2" w:rsidRDefault="006670E2" w:rsidP="006670E2">
      <w:pPr>
        <w:rPr>
          <w:b/>
          <w:bCs/>
        </w:rPr>
      </w:pPr>
      <w:r w:rsidRPr="006670E2">
        <w:rPr>
          <w:b/>
          <w:bCs/>
        </w:rPr>
        <w:t>50. Analytics Module Folder Structure</w:t>
      </w:r>
    </w:p>
    <w:p w14:paraId="5F39EAE1" w14:textId="77777777" w:rsidR="006670E2" w:rsidRPr="006670E2" w:rsidRDefault="006670E2" w:rsidP="006670E2">
      <w:r w:rsidRPr="006670E2">
        <w:t>server/</w:t>
      </w:r>
    </w:p>
    <w:p w14:paraId="4BF4B5D2" w14:textId="77777777" w:rsidR="006670E2" w:rsidRPr="006670E2" w:rsidRDefault="006670E2" w:rsidP="006670E2"/>
    <w:p w14:paraId="05F00B57" w14:textId="77777777" w:rsidR="006670E2" w:rsidRPr="006670E2" w:rsidRDefault="006670E2" w:rsidP="006670E2">
      <w:r w:rsidRPr="006670E2">
        <w:t>src/</w:t>
      </w:r>
    </w:p>
    <w:p w14:paraId="64EFB81C" w14:textId="77777777" w:rsidR="006670E2" w:rsidRPr="006670E2" w:rsidRDefault="006670E2" w:rsidP="006670E2"/>
    <w:p w14:paraId="5B76EA27" w14:textId="77777777" w:rsidR="006670E2" w:rsidRPr="006670E2" w:rsidRDefault="006670E2" w:rsidP="006670E2">
      <w:r w:rsidRPr="006670E2">
        <w:t>modules/</w:t>
      </w:r>
    </w:p>
    <w:p w14:paraId="7C01CE27" w14:textId="77777777" w:rsidR="006670E2" w:rsidRPr="006670E2" w:rsidRDefault="006670E2" w:rsidP="006670E2"/>
    <w:p w14:paraId="6C4EB543" w14:textId="77777777" w:rsidR="006670E2" w:rsidRPr="006670E2" w:rsidRDefault="006670E2" w:rsidP="006670E2">
      <w:r w:rsidRPr="006670E2">
        <w:t>analytics/</w:t>
      </w:r>
    </w:p>
    <w:p w14:paraId="228CB85D" w14:textId="77777777" w:rsidR="006670E2" w:rsidRPr="006670E2" w:rsidRDefault="006670E2" w:rsidP="006670E2"/>
    <w:p w14:paraId="0B89865B" w14:textId="77777777" w:rsidR="006670E2" w:rsidRPr="006670E2" w:rsidRDefault="006670E2" w:rsidP="006670E2">
      <w:r w:rsidRPr="006670E2">
        <w:lastRenderedPageBreak/>
        <w:t>│</w:t>
      </w:r>
    </w:p>
    <w:p w14:paraId="35F3F7DF" w14:textId="77777777" w:rsidR="006670E2" w:rsidRPr="006670E2" w:rsidRDefault="006670E2" w:rsidP="006670E2"/>
    <w:p w14:paraId="6B79034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w:t>
      </w:r>
    </w:p>
    <w:p w14:paraId="1C8059EC" w14:textId="77777777" w:rsidR="006670E2" w:rsidRPr="006670E2" w:rsidRDefault="006670E2" w:rsidP="006670E2">
      <w:r w:rsidRPr="006670E2">
        <w:t xml:space="preserve">│   └── </w:t>
      </w:r>
      <w:proofErr w:type="gramStart"/>
      <w:r w:rsidRPr="006670E2">
        <w:t>analytics.routes</w:t>
      </w:r>
      <w:proofErr w:type="gramEnd"/>
      <w:r w:rsidRPr="006670E2">
        <w:t>.ts</w:t>
      </w:r>
    </w:p>
    <w:p w14:paraId="03066803" w14:textId="77777777" w:rsidR="006670E2" w:rsidRPr="006670E2" w:rsidRDefault="006670E2" w:rsidP="006670E2"/>
    <w:p w14:paraId="27D0F43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controllers/</w:t>
      </w:r>
    </w:p>
    <w:p w14:paraId="163498A7" w14:textId="77777777" w:rsidR="006670E2" w:rsidRPr="006670E2" w:rsidRDefault="006670E2" w:rsidP="006670E2">
      <w:r w:rsidRPr="006670E2">
        <w:t xml:space="preserve">│   └── </w:t>
      </w:r>
      <w:proofErr w:type="gramStart"/>
      <w:r w:rsidRPr="006670E2">
        <w:t>analytics.controller</w:t>
      </w:r>
      <w:proofErr w:type="gramEnd"/>
      <w:r w:rsidRPr="006670E2">
        <w:t>.ts</w:t>
      </w:r>
    </w:p>
    <w:p w14:paraId="7AD10685" w14:textId="77777777" w:rsidR="006670E2" w:rsidRPr="006670E2" w:rsidRDefault="006670E2" w:rsidP="006670E2"/>
    <w:p w14:paraId="3FF423F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14137F56" w14:textId="77777777" w:rsidR="006670E2" w:rsidRPr="006670E2" w:rsidRDefault="006670E2" w:rsidP="006670E2">
      <w:r w:rsidRPr="006670E2">
        <w:t xml:space="preserve">│   └── </w:t>
      </w:r>
      <w:proofErr w:type="gramStart"/>
      <w:r w:rsidRPr="006670E2">
        <w:t>analytics.service</w:t>
      </w:r>
      <w:proofErr w:type="gramEnd"/>
      <w:r w:rsidRPr="006670E2">
        <w:t>.ts</w:t>
      </w:r>
    </w:p>
    <w:p w14:paraId="4B08D537" w14:textId="77777777" w:rsidR="006670E2" w:rsidRPr="006670E2" w:rsidRDefault="006670E2" w:rsidP="006670E2"/>
    <w:p w14:paraId="2CE88A0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models/</w:t>
      </w:r>
    </w:p>
    <w:p w14:paraId="7005043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analyticsSnapshot.model.ts</w:t>
      </w:r>
    </w:p>
    <w:p w14:paraId="0B7F969D"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report.model</w:t>
      </w:r>
      <w:proofErr w:type="gramEnd"/>
      <w:r w:rsidRPr="006670E2">
        <w:t>.ts</w:t>
      </w:r>
    </w:p>
    <w:p w14:paraId="38C1B66A" w14:textId="77777777" w:rsidR="006670E2" w:rsidRPr="006670E2" w:rsidRDefault="006670E2" w:rsidP="006670E2">
      <w:r w:rsidRPr="006670E2">
        <w:t>│   └── dashboardMetrics.model.ts</w:t>
      </w:r>
    </w:p>
    <w:p w14:paraId="7A7FCEE1" w14:textId="77777777" w:rsidR="006670E2" w:rsidRPr="006670E2" w:rsidRDefault="006670E2" w:rsidP="006670E2"/>
    <w:p w14:paraId="14308DC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w:t>
      </w:r>
    </w:p>
    <w:p w14:paraId="25BC688F"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aggregationEngine.ts</w:t>
      </w:r>
    </w:p>
    <w:p w14:paraId="4803F830"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reportGenerator.ts</w:t>
      </w:r>
    </w:p>
    <w:p w14:paraId="5B5512CA"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metricsCalculator.ts</w:t>
      </w:r>
    </w:p>
    <w:p w14:paraId="69BEC8EA" w14:textId="77777777" w:rsidR="006670E2" w:rsidRPr="006670E2" w:rsidRDefault="006670E2" w:rsidP="006670E2">
      <w:r w:rsidRPr="006670E2">
        <w:t>│   └── trendAnalyzer.ts</w:t>
      </w:r>
    </w:p>
    <w:p w14:paraId="572EAAAC" w14:textId="77777777" w:rsidR="006670E2" w:rsidRPr="006670E2" w:rsidRDefault="006670E2" w:rsidP="006670E2"/>
    <w:p w14:paraId="3456776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validators/</w:t>
      </w:r>
    </w:p>
    <w:p w14:paraId="742E977B" w14:textId="77777777" w:rsidR="006670E2" w:rsidRPr="006670E2" w:rsidRDefault="006670E2" w:rsidP="006670E2">
      <w:r w:rsidRPr="006670E2">
        <w:t xml:space="preserve">│   └── </w:t>
      </w:r>
      <w:proofErr w:type="gramStart"/>
      <w:r w:rsidRPr="006670E2">
        <w:t>analytics.validator</w:t>
      </w:r>
      <w:proofErr w:type="gramEnd"/>
      <w:r w:rsidRPr="006670E2">
        <w:t>.ts</w:t>
      </w:r>
    </w:p>
    <w:p w14:paraId="3A764252" w14:textId="77777777" w:rsidR="006670E2" w:rsidRPr="006670E2" w:rsidRDefault="006670E2" w:rsidP="006670E2"/>
    <w:p w14:paraId="65DB085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middleware/</w:t>
      </w:r>
    </w:p>
    <w:p w14:paraId="1EDC1FE4" w14:textId="77777777" w:rsidR="006670E2" w:rsidRPr="006670E2" w:rsidRDefault="006670E2" w:rsidP="006670E2">
      <w:r w:rsidRPr="006670E2">
        <w:t xml:space="preserve">│   └── </w:t>
      </w:r>
      <w:proofErr w:type="gramStart"/>
      <w:r w:rsidRPr="006670E2">
        <w:t>analytics.middleware</w:t>
      </w:r>
      <w:proofErr w:type="gramEnd"/>
      <w:r w:rsidRPr="006670E2">
        <w:t>.ts</w:t>
      </w:r>
    </w:p>
    <w:p w14:paraId="7DC03455" w14:textId="77777777" w:rsidR="006670E2" w:rsidRPr="006670E2" w:rsidRDefault="006670E2" w:rsidP="006670E2"/>
    <w:p w14:paraId="51A49E2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repository/</w:t>
      </w:r>
    </w:p>
    <w:p w14:paraId="33545958" w14:textId="77777777" w:rsidR="006670E2" w:rsidRPr="006670E2" w:rsidRDefault="006670E2" w:rsidP="006670E2">
      <w:r w:rsidRPr="006670E2">
        <w:t xml:space="preserve">│   └── </w:t>
      </w:r>
      <w:proofErr w:type="gramStart"/>
      <w:r w:rsidRPr="006670E2">
        <w:t>analytics.repository</w:t>
      </w:r>
      <w:proofErr w:type="gramEnd"/>
      <w:r w:rsidRPr="006670E2">
        <w:t>.ts</w:t>
      </w:r>
    </w:p>
    <w:p w14:paraId="45F465A0" w14:textId="77777777" w:rsidR="006670E2" w:rsidRPr="006670E2" w:rsidRDefault="006670E2" w:rsidP="006670E2"/>
    <w:p w14:paraId="4BEB911A" w14:textId="77777777" w:rsidR="006670E2" w:rsidRPr="006670E2" w:rsidRDefault="006670E2" w:rsidP="006670E2">
      <w:r w:rsidRPr="006670E2">
        <w:t>└── interfaces/</w:t>
      </w:r>
    </w:p>
    <w:p w14:paraId="272A7474"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Analytics.ts</w:t>
      </w:r>
    </w:p>
    <w:p w14:paraId="22C25019"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Report.ts</w:t>
      </w:r>
    </w:p>
    <w:p w14:paraId="13878D4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KPI.ts</w:t>
      </w:r>
    </w:p>
    <w:p w14:paraId="52438720" w14:textId="77777777" w:rsidR="006670E2" w:rsidRPr="006670E2" w:rsidRDefault="006670E2" w:rsidP="006670E2">
      <w:r w:rsidRPr="006670E2">
        <w:t xml:space="preserve">    └── DashboardMetrics.ts</w:t>
      </w:r>
    </w:p>
    <w:p w14:paraId="03A3C885" w14:textId="77777777" w:rsidR="006670E2" w:rsidRPr="006670E2" w:rsidRDefault="006670E2" w:rsidP="006670E2">
      <w:r w:rsidRPr="006670E2">
        <w:t>The Analytics module remains independent from Fleet, Route, and Delivery while reading data from them.</w:t>
      </w:r>
    </w:p>
    <w:p w14:paraId="3D504D64" w14:textId="77777777" w:rsidR="006670E2" w:rsidRPr="006670E2" w:rsidRDefault="006670E2" w:rsidP="006670E2">
      <w:r w:rsidRPr="006670E2">
        <w:pict w14:anchorId="6D0BCDBE">
          <v:rect id="_x0000_i10706" style="width:0;height:1.5pt" o:hralign="center" o:hrstd="t" o:hr="t" fillcolor="#a0a0a0" stroked="f"/>
        </w:pict>
      </w:r>
    </w:p>
    <w:p w14:paraId="4CB5BC36" w14:textId="77777777" w:rsidR="006670E2" w:rsidRPr="006670E2" w:rsidRDefault="006670E2" w:rsidP="006670E2">
      <w:pPr>
        <w:rPr>
          <w:b/>
          <w:bCs/>
        </w:rPr>
      </w:pPr>
      <w:r w:rsidRPr="006670E2">
        <w:rPr>
          <w:b/>
          <w:bCs/>
        </w:rPr>
        <w:t>51. Layer Responsibilities</w:t>
      </w:r>
    </w:p>
    <w:p w14:paraId="73023702" w14:textId="77777777" w:rsidR="006670E2" w:rsidRPr="006670E2" w:rsidRDefault="006670E2" w:rsidP="006670E2">
      <w:pPr>
        <w:rPr>
          <w:b/>
          <w:bCs/>
        </w:rPr>
      </w:pPr>
      <w:r w:rsidRPr="006670E2">
        <w:rPr>
          <w:b/>
          <w:bCs/>
        </w:rPr>
        <w:t>Routes</w:t>
      </w:r>
    </w:p>
    <w:p w14:paraId="37054E4C" w14:textId="77777777" w:rsidR="006670E2" w:rsidRPr="006670E2" w:rsidRDefault="006670E2" w:rsidP="006670E2">
      <w:r w:rsidRPr="006670E2">
        <w:t>Responsibilities:</w:t>
      </w:r>
    </w:p>
    <w:p w14:paraId="61999C23" w14:textId="77777777" w:rsidR="006670E2" w:rsidRPr="006670E2" w:rsidRDefault="006670E2" w:rsidP="006670E2">
      <w:pPr>
        <w:numPr>
          <w:ilvl w:val="0"/>
          <w:numId w:val="777"/>
        </w:numPr>
      </w:pPr>
      <w:r w:rsidRPr="006670E2">
        <w:t xml:space="preserve">Define REST endpoints. </w:t>
      </w:r>
    </w:p>
    <w:p w14:paraId="5D07E572" w14:textId="77777777" w:rsidR="006670E2" w:rsidRPr="006670E2" w:rsidRDefault="006670E2" w:rsidP="006670E2">
      <w:pPr>
        <w:numPr>
          <w:ilvl w:val="0"/>
          <w:numId w:val="777"/>
        </w:numPr>
      </w:pPr>
      <w:r w:rsidRPr="006670E2">
        <w:t xml:space="preserve">Apply authentication. </w:t>
      </w:r>
    </w:p>
    <w:p w14:paraId="12FA347D" w14:textId="77777777" w:rsidR="006670E2" w:rsidRPr="006670E2" w:rsidRDefault="006670E2" w:rsidP="006670E2">
      <w:pPr>
        <w:numPr>
          <w:ilvl w:val="0"/>
          <w:numId w:val="777"/>
        </w:numPr>
      </w:pPr>
      <w:r w:rsidRPr="006670E2">
        <w:t xml:space="preserve">Apply validation. </w:t>
      </w:r>
    </w:p>
    <w:p w14:paraId="23BC4C5F" w14:textId="77777777" w:rsidR="006670E2" w:rsidRPr="006670E2" w:rsidRDefault="006670E2" w:rsidP="006670E2">
      <w:pPr>
        <w:numPr>
          <w:ilvl w:val="0"/>
          <w:numId w:val="777"/>
        </w:numPr>
      </w:pPr>
      <w:r w:rsidRPr="006670E2">
        <w:t xml:space="preserve">Forward requests to controllers. </w:t>
      </w:r>
    </w:p>
    <w:p w14:paraId="09CA8B64" w14:textId="77777777" w:rsidR="006670E2" w:rsidRPr="006670E2" w:rsidRDefault="006670E2" w:rsidP="006670E2">
      <w:r w:rsidRPr="006670E2">
        <w:t>No business logic belongs here.</w:t>
      </w:r>
    </w:p>
    <w:p w14:paraId="3A523B9E" w14:textId="77777777" w:rsidR="006670E2" w:rsidRPr="006670E2" w:rsidRDefault="006670E2" w:rsidP="006670E2">
      <w:r w:rsidRPr="006670E2">
        <w:pict w14:anchorId="78E0F25F">
          <v:rect id="_x0000_i10707" style="width:0;height:1.5pt" o:hralign="center" o:hrstd="t" o:hr="t" fillcolor="#a0a0a0" stroked="f"/>
        </w:pict>
      </w:r>
    </w:p>
    <w:p w14:paraId="7FC5F064" w14:textId="77777777" w:rsidR="006670E2" w:rsidRPr="006670E2" w:rsidRDefault="006670E2" w:rsidP="006670E2">
      <w:pPr>
        <w:rPr>
          <w:b/>
          <w:bCs/>
        </w:rPr>
      </w:pPr>
      <w:r w:rsidRPr="006670E2">
        <w:rPr>
          <w:b/>
          <w:bCs/>
        </w:rPr>
        <w:t>Controllers</w:t>
      </w:r>
    </w:p>
    <w:p w14:paraId="67A41DEB" w14:textId="77777777" w:rsidR="006670E2" w:rsidRPr="006670E2" w:rsidRDefault="006670E2" w:rsidP="006670E2">
      <w:r w:rsidRPr="006670E2">
        <w:t>Responsibilities:</w:t>
      </w:r>
    </w:p>
    <w:p w14:paraId="1E1CA84D" w14:textId="77777777" w:rsidR="006670E2" w:rsidRPr="006670E2" w:rsidRDefault="006670E2" w:rsidP="006670E2">
      <w:pPr>
        <w:numPr>
          <w:ilvl w:val="0"/>
          <w:numId w:val="778"/>
        </w:numPr>
      </w:pPr>
      <w:r w:rsidRPr="006670E2">
        <w:t xml:space="preserve">Receive HTTP requests. </w:t>
      </w:r>
    </w:p>
    <w:p w14:paraId="4C7142FA" w14:textId="77777777" w:rsidR="006670E2" w:rsidRPr="006670E2" w:rsidRDefault="006670E2" w:rsidP="006670E2">
      <w:pPr>
        <w:numPr>
          <w:ilvl w:val="0"/>
          <w:numId w:val="778"/>
        </w:numPr>
      </w:pPr>
      <w:r w:rsidRPr="006670E2">
        <w:t xml:space="preserve">Validate request context. </w:t>
      </w:r>
    </w:p>
    <w:p w14:paraId="302342B8" w14:textId="77777777" w:rsidR="006670E2" w:rsidRPr="006670E2" w:rsidRDefault="006670E2" w:rsidP="006670E2">
      <w:pPr>
        <w:numPr>
          <w:ilvl w:val="0"/>
          <w:numId w:val="778"/>
        </w:numPr>
      </w:pPr>
      <w:r w:rsidRPr="006670E2">
        <w:t xml:space="preserve">Call services. </w:t>
      </w:r>
    </w:p>
    <w:p w14:paraId="53C354C6" w14:textId="77777777" w:rsidR="006670E2" w:rsidRPr="006670E2" w:rsidRDefault="006670E2" w:rsidP="006670E2">
      <w:pPr>
        <w:numPr>
          <w:ilvl w:val="0"/>
          <w:numId w:val="778"/>
        </w:numPr>
      </w:pPr>
      <w:r w:rsidRPr="006670E2">
        <w:t xml:space="preserve">Return standardized responses. </w:t>
      </w:r>
    </w:p>
    <w:p w14:paraId="07981829" w14:textId="77777777" w:rsidR="006670E2" w:rsidRPr="006670E2" w:rsidRDefault="006670E2" w:rsidP="006670E2">
      <w:r w:rsidRPr="006670E2">
        <w:t>Controllers remain lightweight.</w:t>
      </w:r>
    </w:p>
    <w:p w14:paraId="70E38368" w14:textId="77777777" w:rsidR="006670E2" w:rsidRPr="006670E2" w:rsidRDefault="006670E2" w:rsidP="006670E2">
      <w:r w:rsidRPr="006670E2">
        <w:pict w14:anchorId="68BF2C8E">
          <v:rect id="_x0000_i10708" style="width:0;height:1.5pt" o:hralign="center" o:hrstd="t" o:hr="t" fillcolor="#a0a0a0" stroked="f"/>
        </w:pict>
      </w:r>
    </w:p>
    <w:p w14:paraId="6335148E" w14:textId="77777777" w:rsidR="006670E2" w:rsidRPr="006670E2" w:rsidRDefault="006670E2" w:rsidP="006670E2">
      <w:pPr>
        <w:rPr>
          <w:b/>
          <w:bCs/>
        </w:rPr>
      </w:pPr>
      <w:r w:rsidRPr="006670E2">
        <w:rPr>
          <w:b/>
          <w:bCs/>
        </w:rPr>
        <w:t>Services</w:t>
      </w:r>
    </w:p>
    <w:p w14:paraId="06627B75" w14:textId="77777777" w:rsidR="006670E2" w:rsidRPr="006670E2" w:rsidRDefault="006670E2" w:rsidP="006670E2">
      <w:r w:rsidRPr="006670E2">
        <w:t>The Service Layer coordinates all analytics operations.</w:t>
      </w:r>
    </w:p>
    <w:p w14:paraId="0B26F240" w14:textId="77777777" w:rsidR="006670E2" w:rsidRPr="006670E2" w:rsidRDefault="006670E2" w:rsidP="006670E2">
      <w:r w:rsidRPr="006670E2">
        <w:t>Responsibilities:</w:t>
      </w:r>
    </w:p>
    <w:p w14:paraId="7028444F" w14:textId="77777777" w:rsidR="006670E2" w:rsidRPr="006670E2" w:rsidRDefault="006670E2" w:rsidP="006670E2">
      <w:pPr>
        <w:numPr>
          <w:ilvl w:val="0"/>
          <w:numId w:val="779"/>
        </w:numPr>
      </w:pPr>
      <w:r w:rsidRPr="006670E2">
        <w:t xml:space="preserve">Generate dashboard metrics. </w:t>
      </w:r>
    </w:p>
    <w:p w14:paraId="53D17A57" w14:textId="77777777" w:rsidR="006670E2" w:rsidRPr="006670E2" w:rsidRDefault="006670E2" w:rsidP="006670E2">
      <w:pPr>
        <w:numPr>
          <w:ilvl w:val="0"/>
          <w:numId w:val="779"/>
        </w:numPr>
      </w:pPr>
      <w:r w:rsidRPr="006670E2">
        <w:t xml:space="preserve">Calculate KPIs. </w:t>
      </w:r>
    </w:p>
    <w:p w14:paraId="264F4E53" w14:textId="77777777" w:rsidR="006670E2" w:rsidRPr="006670E2" w:rsidRDefault="006670E2" w:rsidP="006670E2">
      <w:pPr>
        <w:numPr>
          <w:ilvl w:val="0"/>
          <w:numId w:val="779"/>
        </w:numPr>
      </w:pPr>
      <w:r w:rsidRPr="006670E2">
        <w:lastRenderedPageBreak/>
        <w:t xml:space="preserve">Retrieve reports. </w:t>
      </w:r>
    </w:p>
    <w:p w14:paraId="4B7C7D26" w14:textId="77777777" w:rsidR="006670E2" w:rsidRPr="006670E2" w:rsidRDefault="006670E2" w:rsidP="006670E2">
      <w:pPr>
        <w:numPr>
          <w:ilvl w:val="0"/>
          <w:numId w:val="779"/>
        </w:numPr>
      </w:pPr>
      <w:r w:rsidRPr="006670E2">
        <w:t xml:space="preserve">Generate reports. </w:t>
      </w:r>
    </w:p>
    <w:p w14:paraId="01DA0116" w14:textId="77777777" w:rsidR="006670E2" w:rsidRPr="006670E2" w:rsidRDefault="006670E2" w:rsidP="006670E2">
      <w:pPr>
        <w:numPr>
          <w:ilvl w:val="0"/>
          <w:numId w:val="779"/>
        </w:numPr>
      </w:pPr>
      <w:r w:rsidRPr="006670E2">
        <w:t xml:space="preserve">Process filters. </w:t>
      </w:r>
    </w:p>
    <w:p w14:paraId="23685A26" w14:textId="77777777" w:rsidR="006670E2" w:rsidRPr="006670E2" w:rsidRDefault="006670E2" w:rsidP="006670E2">
      <w:pPr>
        <w:numPr>
          <w:ilvl w:val="0"/>
          <w:numId w:val="779"/>
        </w:numPr>
      </w:pPr>
      <w:r w:rsidRPr="006670E2">
        <w:t xml:space="preserve">Execute aggregation. </w:t>
      </w:r>
    </w:p>
    <w:p w14:paraId="75571D46" w14:textId="77777777" w:rsidR="006670E2" w:rsidRPr="006670E2" w:rsidRDefault="006670E2" w:rsidP="006670E2">
      <w:pPr>
        <w:numPr>
          <w:ilvl w:val="0"/>
          <w:numId w:val="779"/>
        </w:numPr>
      </w:pPr>
      <w:r w:rsidRPr="006670E2">
        <w:t xml:space="preserve">Calculate trends. </w:t>
      </w:r>
    </w:p>
    <w:p w14:paraId="2A0B037D" w14:textId="77777777" w:rsidR="006670E2" w:rsidRPr="006670E2" w:rsidRDefault="006670E2" w:rsidP="006670E2">
      <w:r w:rsidRPr="006670E2">
        <w:t>Business logic belongs here.</w:t>
      </w:r>
    </w:p>
    <w:p w14:paraId="03918C09" w14:textId="77777777" w:rsidR="006670E2" w:rsidRPr="006670E2" w:rsidRDefault="006670E2" w:rsidP="006670E2">
      <w:r w:rsidRPr="006670E2">
        <w:pict w14:anchorId="091D4225">
          <v:rect id="_x0000_i10709" style="width:0;height:1.5pt" o:hralign="center" o:hrstd="t" o:hr="t" fillcolor="#a0a0a0" stroked="f"/>
        </w:pict>
      </w:r>
    </w:p>
    <w:p w14:paraId="01B5DC89" w14:textId="77777777" w:rsidR="006670E2" w:rsidRPr="006670E2" w:rsidRDefault="006670E2" w:rsidP="006670E2">
      <w:pPr>
        <w:rPr>
          <w:b/>
          <w:bCs/>
        </w:rPr>
      </w:pPr>
      <w:r w:rsidRPr="006670E2">
        <w:rPr>
          <w:b/>
          <w:bCs/>
        </w:rPr>
        <w:t>Analytics Engine</w:t>
      </w:r>
    </w:p>
    <w:p w14:paraId="38DA2E24" w14:textId="77777777" w:rsidR="006670E2" w:rsidRPr="006670E2" w:rsidRDefault="006670E2" w:rsidP="006670E2">
      <w:r w:rsidRPr="006670E2">
        <w:t>Responsible for:</w:t>
      </w:r>
    </w:p>
    <w:p w14:paraId="2528E1AA" w14:textId="77777777" w:rsidR="006670E2" w:rsidRPr="006670E2" w:rsidRDefault="006670E2" w:rsidP="006670E2">
      <w:pPr>
        <w:numPr>
          <w:ilvl w:val="0"/>
          <w:numId w:val="780"/>
        </w:numPr>
      </w:pPr>
      <w:r w:rsidRPr="006670E2">
        <w:t xml:space="preserve">Data aggregation. </w:t>
      </w:r>
    </w:p>
    <w:p w14:paraId="2C660549" w14:textId="77777777" w:rsidR="006670E2" w:rsidRPr="006670E2" w:rsidRDefault="006670E2" w:rsidP="006670E2">
      <w:pPr>
        <w:numPr>
          <w:ilvl w:val="0"/>
          <w:numId w:val="780"/>
        </w:numPr>
      </w:pPr>
      <w:r w:rsidRPr="006670E2">
        <w:t xml:space="preserve">KPI calculations. </w:t>
      </w:r>
    </w:p>
    <w:p w14:paraId="60E582C8" w14:textId="77777777" w:rsidR="006670E2" w:rsidRPr="006670E2" w:rsidRDefault="006670E2" w:rsidP="006670E2">
      <w:pPr>
        <w:numPr>
          <w:ilvl w:val="0"/>
          <w:numId w:val="780"/>
        </w:numPr>
      </w:pPr>
      <w:r w:rsidRPr="006670E2">
        <w:t xml:space="preserve">Statistical analysis. </w:t>
      </w:r>
    </w:p>
    <w:p w14:paraId="5FD71483" w14:textId="77777777" w:rsidR="006670E2" w:rsidRPr="006670E2" w:rsidRDefault="006670E2" w:rsidP="006670E2">
      <w:pPr>
        <w:numPr>
          <w:ilvl w:val="0"/>
          <w:numId w:val="780"/>
        </w:numPr>
      </w:pPr>
      <w:r w:rsidRPr="006670E2">
        <w:t xml:space="preserve">Trend generation. </w:t>
      </w:r>
    </w:p>
    <w:p w14:paraId="593AC7F8" w14:textId="77777777" w:rsidR="006670E2" w:rsidRPr="006670E2" w:rsidRDefault="006670E2" w:rsidP="006670E2">
      <w:pPr>
        <w:numPr>
          <w:ilvl w:val="0"/>
          <w:numId w:val="780"/>
        </w:numPr>
      </w:pPr>
      <w:r w:rsidRPr="006670E2">
        <w:t xml:space="preserve">Report preparation. </w:t>
      </w:r>
    </w:p>
    <w:p w14:paraId="3F1661E4" w14:textId="77777777" w:rsidR="006670E2" w:rsidRPr="006670E2" w:rsidRDefault="006670E2" w:rsidP="006670E2">
      <w:r w:rsidRPr="006670E2">
        <w:t>The Analytics Engine isolates data processing from the Service Layer.</w:t>
      </w:r>
    </w:p>
    <w:p w14:paraId="58B637C7" w14:textId="77777777" w:rsidR="006670E2" w:rsidRPr="006670E2" w:rsidRDefault="006670E2" w:rsidP="006670E2">
      <w:r w:rsidRPr="006670E2">
        <w:pict w14:anchorId="427F30E6">
          <v:rect id="_x0000_i10710" style="width:0;height:1.5pt" o:hralign="center" o:hrstd="t" o:hr="t" fillcolor="#a0a0a0" stroked="f"/>
        </w:pict>
      </w:r>
    </w:p>
    <w:p w14:paraId="61869FDD" w14:textId="77777777" w:rsidR="006670E2" w:rsidRPr="006670E2" w:rsidRDefault="006670E2" w:rsidP="006670E2">
      <w:pPr>
        <w:rPr>
          <w:b/>
          <w:bCs/>
        </w:rPr>
      </w:pPr>
      <w:r w:rsidRPr="006670E2">
        <w:rPr>
          <w:b/>
          <w:bCs/>
        </w:rPr>
        <w:t>Repository</w:t>
      </w:r>
    </w:p>
    <w:p w14:paraId="04AFC192" w14:textId="77777777" w:rsidR="006670E2" w:rsidRPr="006670E2" w:rsidRDefault="006670E2" w:rsidP="006670E2">
      <w:r w:rsidRPr="006670E2">
        <w:t>Responsible only for:</w:t>
      </w:r>
    </w:p>
    <w:p w14:paraId="65A1C12C" w14:textId="77777777" w:rsidR="006670E2" w:rsidRPr="006670E2" w:rsidRDefault="006670E2" w:rsidP="006670E2">
      <w:pPr>
        <w:numPr>
          <w:ilvl w:val="0"/>
          <w:numId w:val="781"/>
        </w:numPr>
      </w:pPr>
      <w:r w:rsidRPr="006670E2">
        <w:t xml:space="preserve">Database queries. </w:t>
      </w:r>
    </w:p>
    <w:p w14:paraId="097CAB99" w14:textId="77777777" w:rsidR="006670E2" w:rsidRPr="006670E2" w:rsidRDefault="006670E2" w:rsidP="006670E2">
      <w:pPr>
        <w:numPr>
          <w:ilvl w:val="0"/>
          <w:numId w:val="781"/>
        </w:numPr>
      </w:pPr>
      <w:r w:rsidRPr="006670E2">
        <w:t xml:space="preserve">Reading operational data. </w:t>
      </w:r>
    </w:p>
    <w:p w14:paraId="0ECFD4AB" w14:textId="77777777" w:rsidR="006670E2" w:rsidRPr="006670E2" w:rsidRDefault="006670E2" w:rsidP="006670E2">
      <w:pPr>
        <w:numPr>
          <w:ilvl w:val="0"/>
          <w:numId w:val="781"/>
        </w:numPr>
      </w:pPr>
      <w:r w:rsidRPr="006670E2">
        <w:t xml:space="preserve">Storing generated reports. </w:t>
      </w:r>
    </w:p>
    <w:p w14:paraId="561E4D8E" w14:textId="77777777" w:rsidR="006670E2" w:rsidRPr="006670E2" w:rsidRDefault="006670E2" w:rsidP="006670E2">
      <w:pPr>
        <w:numPr>
          <w:ilvl w:val="0"/>
          <w:numId w:val="781"/>
        </w:numPr>
      </w:pPr>
      <w:r w:rsidRPr="006670E2">
        <w:t xml:space="preserve">Retrieving analytics history. </w:t>
      </w:r>
    </w:p>
    <w:p w14:paraId="63922B95" w14:textId="77777777" w:rsidR="006670E2" w:rsidRPr="006670E2" w:rsidRDefault="006670E2" w:rsidP="006670E2">
      <w:r w:rsidRPr="006670E2">
        <w:t>Repositories should never perform business calculations.</w:t>
      </w:r>
    </w:p>
    <w:p w14:paraId="799EDBA7" w14:textId="77777777" w:rsidR="006670E2" w:rsidRPr="006670E2" w:rsidRDefault="006670E2" w:rsidP="006670E2">
      <w:r w:rsidRPr="006670E2">
        <w:pict w14:anchorId="2483CEE2">
          <v:rect id="_x0000_i10711" style="width:0;height:1.5pt" o:hralign="center" o:hrstd="t" o:hr="t" fillcolor="#a0a0a0" stroked="f"/>
        </w:pict>
      </w:r>
    </w:p>
    <w:p w14:paraId="5E5D7E6B" w14:textId="77777777" w:rsidR="006670E2" w:rsidRPr="006670E2" w:rsidRDefault="006670E2" w:rsidP="006670E2">
      <w:pPr>
        <w:rPr>
          <w:b/>
          <w:bCs/>
        </w:rPr>
      </w:pPr>
      <w:r w:rsidRPr="006670E2">
        <w:rPr>
          <w:b/>
          <w:bCs/>
        </w:rPr>
        <w:t>52. Data Sources</w:t>
      </w:r>
    </w:p>
    <w:p w14:paraId="43C7A650" w14:textId="77777777" w:rsidR="006670E2" w:rsidRPr="006670E2" w:rsidRDefault="006670E2" w:rsidP="006670E2">
      <w:r w:rsidRPr="006670E2">
        <w:t>The Analytics module gathers information from multiple collections.</w:t>
      </w:r>
    </w:p>
    <w:p w14:paraId="5D4423ED" w14:textId="77777777" w:rsidR="006670E2" w:rsidRPr="006670E2" w:rsidRDefault="006670E2" w:rsidP="006670E2">
      <w:r w:rsidRPr="006670E2">
        <w:t>Fleet</w:t>
      </w:r>
    </w:p>
    <w:p w14:paraId="1A232546" w14:textId="77777777" w:rsidR="006670E2" w:rsidRPr="006670E2" w:rsidRDefault="006670E2" w:rsidP="006670E2"/>
    <w:p w14:paraId="5159B0AA" w14:textId="77777777" w:rsidR="006670E2" w:rsidRPr="006670E2" w:rsidRDefault="006670E2" w:rsidP="006670E2">
      <w:r w:rsidRPr="006670E2">
        <w:t>↓</w:t>
      </w:r>
    </w:p>
    <w:p w14:paraId="78DB5979" w14:textId="77777777" w:rsidR="006670E2" w:rsidRPr="006670E2" w:rsidRDefault="006670E2" w:rsidP="006670E2"/>
    <w:p w14:paraId="1204707E" w14:textId="77777777" w:rsidR="006670E2" w:rsidRPr="006670E2" w:rsidRDefault="006670E2" w:rsidP="006670E2">
      <w:r w:rsidRPr="006670E2">
        <w:t>Routes</w:t>
      </w:r>
    </w:p>
    <w:p w14:paraId="4F5C5D3A" w14:textId="77777777" w:rsidR="006670E2" w:rsidRPr="006670E2" w:rsidRDefault="006670E2" w:rsidP="006670E2"/>
    <w:p w14:paraId="2571508A" w14:textId="77777777" w:rsidR="006670E2" w:rsidRPr="006670E2" w:rsidRDefault="006670E2" w:rsidP="006670E2">
      <w:r w:rsidRPr="006670E2">
        <w:t>↓</w:t>
      </w:r>
    </w:p>
    <w:p w14:paraId="072B8924" w14:textId="77777777" w:rsidR="006670E2" w:rsidRPr="006670E2" w:rsidRDefault="006670E2" w:rsidP="006670E2"/>
    <w:p w14:paraId="2C38D6BD" w14:textId="77777777" w:rsidR="006670E2" w:rsidRPr="006670E2" w:rsidRDefault="006670E2" w:rsidP="006670E2">
      <w:r w:rsidRPr="006670E2">
        <w:t>Deliveries</w:t>
      </w:r>
    </w:p>
    <w:p w14:paraId="1B92CE07" w14:textId="77777777" w:rsidR="006670E2" w:rsidRPr="006670E2" w:rsidRDefault="006670E2" w:rsidP="006670E2"/>
    <w:p w14:paraId="69F6B350" w14:textId="77777777" w:rsidR="006670E2" w:rsidRPr="006670E2" w:rsidRDefault="006670E2" w:rsidP="006670E2">
      <w:r w:rsidRPr="006670E2">
        <w:t>↓</w:t>
      </w:r>
    </w:p>
    <w:p w14:paraId="3849FCEC" w14:textId="77777777" w:rsidR="006670E2" w:rsidRPr="006670E2" w:rsidRDefault="006670E2" w:rsidP="006670E2"/>
    <w:p w14:paraId="0978C30D" w14:textId="77777777" w:rsidR="006670E2" w:rsidRPr="006670E2" w:rsidRDefault="006670E2" w:rsidP="006670E2">
      <w:r w:rsidRPr="006670E2">
        <w:t>Analytics Engine</w:t>
      </w:r>
    </w:p>
    <w:p w14:paraId="78DF90FA" w14:textId="77777777" w:rsidR="006670E2" w:rsidRPr="006670E2" w:rsidRDefault="006670E2" w:rsidP="006670E2"/>
    <w:p w14:paraId="33C9BD0F" w14:textId="77777777" w:rsidR="006670E2" w:rsidRPr="006670E2" w:rsidRDefault="006670E2" w:rsidP="006670E2">
      <w:r w:rsidRPr="006670E2">
        <w:t>↓</w:t>
      </w:r>
    </w:p>
    <w:p w14:paraId="5D66B433" w14:textId="77777777" w:rsidR="006670E2" w:rsidRPr="006670E2" w:rsidRDefault="006670E2" w:rsidP="006670E2"/>
    <w:p w14:paraId="481BFADE" w14:textId="77777777" w:rsidR="006670E2" w:rsidRPr="006670E2" w:rsidRDefault="006670E2" w:rsidP="006670E2">
      <w:r w:rsidRPr="006670E2">
        <w:t>Dashboard</w:t>
      </w:r>
    </w:p>
    <w:p w14:paraId="7473F787" w14:textId="77777777" w:rsidR="006670E2" w:rsidRPr="006670E2" w:rsidRDefault="006670E2" w:rsidP="006670E2">
      <w:r w:rsidRPr="006670E2">
        <w:t>The Analytics Engine combines data into unified metrics.</w:t>
      </w:r>
    </w:p>
    <w:p w14:paraId="1FEBF0ED" w14:textId="77777777" w:rsidR="006670E2" w:rsidRPr="006670E2" w:rsidRDefault="006670E2" w:rsidP="006670E2">
      <w:r w:rsidRPr="006670E2">
        <w:pict w14:anchorId="6FA47A15">
          <v:rect id="_x0000_i10712" style="width:0;height:1.5pt" o:hralign="center" o:hrstd="t" o:hr="t" fillcolor="#a0a0a0" stroked="f"/>
        </w:pict>
      </w:r>
    </w:p>
    <w:p w14:paraId="398689BE" w14:textId="77777777" w:rsidR="006670E2" w:rsidRPr="006670E2" w:rsidRDefault="006670E2" w:rsidP="006670E2">
      <w:pPr>
        <w:rPr>
          <w:b/>
          <w:bCs/>
        </w:rPr>
      </w:pPr>
      <w:r w:rsidRPr="006670E2">
        <w:rPr>
          <w:b/>
          <w:bCs/>
        </w:rPr>
        <w:t>53. MongoDB Collections</w:t>
      </w:r>
    </w:p>
    <w:p w14:paraId="795F0919" w14:textId="77777777" w:rsidR="006670E2" w:rsidRPr="006670E2" w:rsidRDefault="006670E2" w:rsidP="006670E2">
      <w:r w:rsidRPr="006670E2">
        <w:t>The Analytics module uses three primary collections.</w:t>
      </w:r>
    </w:p>
    <w:p w14:paraId="4DED046F" w14:textId="77777777" w:rsidR="006670E2" w:rsidRPr="006670E2" w:rsidRDefault="006670E2" w:rsidP="006670E2">
      <w:r w:rsidRPr="006670E2">
        <w:t>analyticsSnapshots</w:t>
      </w:r>
    </w:p>
    <w:p w14:paraId="18CFF603" w14:textId="77777777" w:rsidR="006670E2" w:rsidRPr="006670E2" w:rsidRDefault="006670E2" w:rsidP="006670E2"/>
    <w:p w14:paraId="7D1D82D7" w14:textId="77777777" w:rsidR="006670E2" w:rsidRPr="006670E2" w:rsidRDefault="006670E2" w:rsidP="006670E2">
      <w:r w:rsidRPr="006670E2">
        <w:t>reports</w:t>
      </w:r>
    </w:p>
    <w:p w14:paraId="70316352" w14:textId="77777777" w:rsidR="006670E2" w:rsidRPr="006670E2" w:rsidRDefault="006670E2" w:rsidP="006670E2"/>
    <w:p w14:paraId="31BC2C50" w14:textId="77777777" w:rsidR="006670E2" w:rsidRPr="006670E2" w:rsidRDefault="006670E2" w:rsidP="006670E2">
      <w:r w:rsidRPr="006670E2">
        <w:t>dashboardMetrics</w:t>
      </w:r>
    </w:p>
    <w:p w14:paraId="1AFCC5B7" w14:textId="77777777" w:rsidR="006670E2" w:rsidRPr="006670E2" w:rsidRDefault="006670E2" w:rsidP="006670E2">
      <w:r w:rsidRPr="006670E2">
        <w:t>Operational collections such as drones, deliveries, and routes are read as data sources.</w:t>
      </w:r>
    </w:p>
    <w:p w14:paraId="6E39D059" w14:textId="77777777" w:rsidR="006670E2" w:rsidRPr="006670E2" w:rsidRDefault="006670E2" w:rsidP="006670E2">
      <w:r w:rsidRPr="006670E2">
        <w:pict w14:anchorId="13EC6A7F">
          <v:rect id="_x0000_i10713" style="width:0;height:1.5pt" o:hralign="center" o:hrstd="t" o:hr="t" fillcolor="#a0a0a0" stroked="f"/>
        </w:pict>
      </w:r>
    </w:p>
    <w:p w14:paraId="3AFAE27D" w14:textId="77777777" w:rsidR="006670E2" w:rsidRPr="006670E2" w:rsidRDefault="006670E2" w:rsidP="006670E2">
      <w:pPr>
        <w:rPr>
          <w:b/>
          <w:bCs/>
        </w:rPr>
      </w:pPr>
      <w:r w:rsidRPr="006670E2">
        <w:rPr>
          <w:b/>
          <w:bCs/>
        </w:rPr>
        <w:t>54. Analytics Snapshot Schema</w:t>
      </w:r>
    </w:p>
    <w:p w14:paraId="45CFAE80" w14:textId="77777777" w:rsidR="006670E2" w:rsidRPr="006670E2" w:rsidRDefault="006670E2" w:rsidP="006670E2">
      <w:r w:rsidRPr="006670E2">
        <w:t>Fields:</w:t>
      </w:r>
    </w:p>
    <w:p w14:paraId="4B663D37" w14:textId="77777777" w:rsidR="006670E2" w:rsidRPr="006670E2" w:rsidRDefault="006670E2" w:rsidP="006670E2">
      <w:r w:rsidRPr="006670E2">
        <w:t>_id</w:t>
      </w:r>
    </w:p>
    <w:p w14:paraId="2C474338" w14:textId="77777777" w:rsidR="006670E2" w:rsidRPr="006670E2" w:rsidRDefault="006670E2" w:rsidP="006670E2"/>
    <w:p w14:paraId="44EA85D3" w14:textId="77777777" w:rsidR="006670E2" w:rsidRPr="006670E2" w:rsidRDefault="006670E2" w:rsidP="006670E2">
      <w:r w:rsidRPr="006670E2">
        <w:t>snapshotDate</w:t>
      </w:r>
    </w:p>
    <w:p w14:paraId="741CB841" w14:textId="77777777" w:rsidR="006670E2" w:rsidRPr="006670E2" w:rsidRDefault="006670E2" w:rsidP="006670E2"/>
    <w:p w14:paraId="0CD59632" w14:textId="77777777" w:rsidR="006670E2" w:rsidRPr="006670E2" w:rsidRDefault="006670E2" w:rsidP="006670E2">
      <w:r w:rsidRPr="006670E2">
        <w:t>fleetUtilization</w:t>
      </w:r>
    </w:p>
    <w:p w14:paraId="78EFA3F3" w14:textId="77777777" w:rsidR="006670E2" w:rsidRPr="006670E2" w:rsidRDefault="006670E2" w:rsidP="006670E2"/>
    <w:p w14:paraId="1C718C6D" w14:textId="77777777" w:rsidR="006670E2" w:rsidRPr="006670E2" w:rsidRDefault="006670E2" w:rsidP="006670E2">
      <w:r w:rsidRPr="006670E2">
        <w:lastRenderedPageBreak/>
        <w:t>deliverySuccessRate</w:t>
      </w:r>
    </w:p>
    <w:p w14:paraId="4B2501D8" w14:textId="77777777" w:rsidR="006670E2" w:rsidRPr="006670E2" w:rsidRDefault="006670E2" w:rsidP="006670E2"/>
    <w:p w14:paraId="65C4A9E9" w14:textId="77777777" w:rsidR="006670E2" w:rsidRPr="006670E2" w:rsidRDefault="006670E2" w:rsidP="006670E2">
      <w:r w:rsidRPr="006670E2">
        <w:t>averageRouteEfficiency</w:t>
      </w:r>
    </w:p>
    <w:p w14:paraId="44B745CE" w14:textId="77777777" w:rsidR="006670E2" w:rsidRPr="006670E2" w:rsidRDefault="006670E2" w:rsidP="006670E2"/>
    <w:p w14:paraId="45FDDAD5" w14:textId="77777777" w:rsidR="006670E2" w:rsidRPr="006670E2" w:rsidRDefault="006670E2" w:rsidP="006670E2">
      <w:r w:rsidRPr="006670E2">
        <w:t>averageDeliveryTime</w:t>
      </w:r>
    </w:p>
    <w:p w14:paraId="36C105E8" w14:textId="77777777" w:rsidR="006670E2" w:rsidRPr="006670E2" w:rsidRDefault="006670E2" w:rsidP="006670E2"/>
    <w:p w14:paraId="260C57AB" w14:textId="77777777" w:rsidR="006670E2" w:rsidRPr="006670E2" w:rsidRDefault="006670E2" w:rsidP="006670E2">
      <w:r w:rsidRPr="006670E2">
        <w:t>totalDeliveries</w:t>
      </w:r>
    </w:p>
    <w:p w14:paraId="428C126A" w14:textId="77777777" w:rsidR="006670E2" w:rsidRPr="006670E2" w:rsidRDefault="006670E2" w:rsidP="006670E2"/>
    <w:p w14:paraId="12AB3770" w14:textId="77777777" w:rsidR="006670E2" w:rsidRPr="006670E2" w:rsidRDefault="006670E2" w:rsidP="006670E2">
      <w:r w:rsidRPr="006670E2">
        <w:t>activeDrones</w:t>
      </w:r>
    </w:p>
    <w:p w14:paraId="4D7A8FBD" w14:textId="77777777" w:rsidR="006670E2" w:rsidRPr="006670E2" w:rsidRDefault="006670E2" w:rsidP="006670E2"/>
    <w:p w14:paraId="71E92D82" w14:textId="77777777" w:rsidR="006670E2" w:rsidRPr="006670E2" w:rsidRDefault="006670E2" w:rsidP="006670E2">
      <w:r w:rsidRPr="006670E2">
        <w:t>createdAt</w:t>
      </w:r>
    </w:p>
    <w:p w14:paraId="1983CAFE" w14:textId="77777777" w:rsidR="006670E2" w:rsidRPr="006670E2" w:rsidRDefault="006670E2" w:rsidP="006670E2">
      <w:r w:rsidRPr="006670E2">
        <w:t>Snapshots preserve historical dashboard values.</w:t>
      </w:r>
    </w:p>
    <w:p w14:paraId="700F2200" w14:textId="77777777" w:rsidR="006670E2" w:rsidRPr="006670E2" w:rsidRDefault="006670E2" w:rsidP="006670E2">
      <w:r w:rsidRPr="006670E2">
        <w:pict w14:anchorId="6FBE4F25">
          <v:rect id="_x0000_i10714" style="width:0;height:1.5pt" o:hralign="center" o:hrstd="t" o:hr="t" fillcolor="#a0a0a0" stroked="f"/>
        </w:pict>
      </w:r>
    </w:p>
    <w:p w14:paraId="0F984EE4" w14:textId="77777777" w:rsidR="006670E2" w:rsidRPr="006670E2" w:rsidRDefault="006670E2" w:rsidP="006670E2">
      <w:pPr>
        <w:rPr>
          <w:b/>
          <w:bCs/>
        </w:rPr>
      </w:pPr>
      <w:r w:rsidRPr="006670E2">
        <w:rPr>
          <w:b/>
          <w:bCs/>
        </w:rPr>
        <w:t>55. Report Schema</w:t>
      </w:r>
    </w:p>
    <w:p w14:paraId="61174217" w14:textId="77777777" w:rsidR="006670E2" w:rsidRPr="006670E2" w:rsidRDefault="006670E2" w:rsidP="006670E2">
      <w:r w:rsidRPr="006670E2">
        <w:t>Fields:</w:t>
      </w:r>
    </w:p>
    <w:p w14:paraId="544F4E36" w14:textId="77777777" w:rsidR="006670E2" w:rsidRPr="006670E2" w:rsidRDefault="006670E2" w:rsidP="006670E2">
      <w:r w:rsidRPr="006670E2">
        <w:t>_id</w:t>
      </w:r>
    </w:p>
    <w:p w14:paraId="01785001" w14:textId="77777777" w:rsidR="006670E2" w:rsidRPr="006670E2" w:rsidRDefault="006670E2" w:rsidP="006670E2"/>
    <w:p w14:paraId="7FA1D66E" w14:textId="77777777" w:rsidR="006670E2" w:rsidRPr="006670E2" w:rsidRDefault="006670E2" w:rsidP="006670E2">
      <w:r w:rsidRPr="006670E2">
        <w:t>reportId</w:t>
      </w:r>
    </w:p>
    <w:p w14:paraId="7EAC3045" w14:textId="77777777" w:rsidR="006670E2" w:rsidRPr="006670E2" w:rsidRDefault="006670E2" w:rsidP="006670E2"/>
    <w:p w14:paraId="2EC4CB9E" w14:textId="77777777" w:rsidR="006670E2" w:rsidRPr="006670E2" w:rsidRDefault="006670E2" w:rsidP="006670E2">
      <w:r w:rsidRPr="006670E2">
        <w:t>reportName</w:t>
      </w:r>
    </w:p>
    <w:p w14:paraId="4EC42C50" w14:textId="77777777" w:rsidR="006670E2" w:rsidRPr="006670E2" w:rsidRDefault="006670E2" w:rsidP="006670E2"/>
    <w:p w14:paraId="56E4D094" w14:textId="77777777" w:rsidR="006670E2" w:rsidRPr="006670E2" w:rsidRDefault="006670E2" w:rsidP="006670E2">
      <w:r w:rsidRPr="006670E2">
        <w:t>reportType</w:t>
      </w:r>
    </w:p>
    <w:p w14:paraId="23229D9A" w14:textId="77777777" w:rsidR="006670E2" w:rsidRPr="006670E2" w:rsidRDefault="006670E2" w:rsidP="006670E2"/>
    <w:p w14:paraId="0204DCA3" w14:textId="77777777" w:rsidR="006670E2" w:rsidRPr="006670E2" w:rsidRDefault="006670E2" w:rsidP="006670E2">
      <w:r w:rsidRPr="006670E2">
        <w:t>generatedBy</w:t>
      </w:r>
    </w:p>
    <w:p w14:paraId="0F911BD4" w14:textId="77777777" w:rsidR="006670E2" w:rsidRPr="006670E2" w:rsidRDefault="006670E2" w:rsidP="006670E2"/>
    <w:p w14:paraId="4CE559DA" w14:textId="77777777" w:rsidR="006670E2" w:rsidRPr="006670E2" w:rsidRDefault="006670E2" w:rsidP="006670E2">
      <w:r w:rsidRPr="006670E2">
        <w:t>generatedAt</w:t>
      </w:r>
    </w:p>
    <w:p w14:paraId="15B4D5C4" w14:textId="77777777" w:rsidR="006670E2" w:rsidRPr="006670E2" w:rsidRDefault="006670E2" w:rsidP="006670E2"/>
    <w:p w14:paraId="55798450" w14:textId="77777777" w:rsidR="006670E2" w:rsidRPr="006670E2" w:rsidRDefault="006670E2" w:rsidP="006670E2">
      <w:r w:rsidRPr="006670E2">
        <w:t>filtersApplied</w:t>
      </w:r>
    </w:p>
    <w:p w14:paraId="31D5CF2C" w14:textId="77777777" w:rsidR="006670E2" w:rsidRPr="006670E2" w:rsidRDefault="006670E2" w:rsidP="006670E2"/>
    <w:p w14:paraId="7279AA37" w14:textId="77777777" w:rsidR="006670E2" w:rsidRPr="006670E2" w:rsidRDefault="006670E2" w:rsidP="006670E2">
      <w:r w:rsidRPr="006670E2">
        <w:t>fileFormat</w:t>
      </w:r>
    </w:p>
    <w:p w14:paraId="4083FB03" w14:textId="77777777" w:rsidR="006670E2" w:rsidRPr="006670E2" w:rsidRDefault="006670E2" w:rsidP="006670E2">
      <w:r w:rsidRPr="006670E2">
        <w:t>Reports are generated on demand and may be stored for future reference.</w:t>
      </w:r>
    </w:p>
    <w:p w14:paraId="224185D2" w14:textId="77777777" w:rsidR="006670E2" w:rsidRPr="006670E2" w:rsidRDefault="006670E2" w:rsidP="006670E2">
      <w:r w:rsidRPr="006670E2">
        <w:lastRenderedPageBreak/>
        <w:pict w14:anchorId="72EF2371">
          <v:rect id="_x0000_i10715" style="width:0;height:1.5pt" o:hralign="center" o:hrstd="t" o:hr="t" fillcolor="#a0a0a0" stroked="f"/>
        </w:pict>
      </w:r>
    </w:p>
    <w:p w14:paraId="46B79A10" w14:textId="77777777" w:rsidR="006670E2" w:rsidRPr="006670E2" w:rsidRDefault="006670E2" w:rsidP="006670E2">
      <w:pPr>
        <w:rPr>
          <w:b/>
          <w:bCs/>
        </w:rPr>
      </w:pPr>
      <w:r w:rsidRPr="006670E2">
        <w:rPr>
          <w:b/>
          <w:bCs/>
        </w:rPr>
        <w:t>56. Dashboard Metrics Schema</w:t>
      </w:r>
    </w:p>
    <w:p w14:paraId="0C9E2A50" w14:textId="77777777" w:rsidR="006670E2" w:rsidRPr="006670E2" w:rsidRDefault="006670E2" w:rsidP="006670E2">
      <w:r w:rsidRPr="006670E2">
        <w:t>Fields:</w:t>
      </w:r>
    </w:p>
    <w:p w14:paraId="2AC9F204" w14:textId="77777777" w:rsidR="006670E2" w:rsidRPr="006670E2" w:rsidRDefault="006670E2" w:rsidP="006670E2">
      <w:r w:rsidRPr="006670E2">
        <w:t>_id</w:t>
      </w:r>
    </w:p>
    <w:p w14:paraId="20564AB6" w14:textId="77777777" w:rsidR="006670E2" w:rsidRPr="006670E2" w:rsidRDefault="006670E2" w:rsidP="006670E2"/>
    <w:p w14:paraId="297CF7FE" w14:textId="77777777" w:rsidR="006670E2" w:rsidRPr="006670E2" w:rsidRDefault="006670E2" w:rsidP="006670E2">
      <w:r w:rsidRPr="006670E2">
        <w:t>fleetMetrics</w:t>
      </w:r>
    </w:p>
    <w:p w14:paraId="3A4296E0" w14:textId="77777777" w:rsidR="006670E2" w:rsidRPr="006670E2" w:rsidRDefault="006670E2" w:rsidP="006670E2"/>
    <w:p w14:paraId="27A2F3C8" w14:textId="77777777" w:rsidR="006670E2" w:rsidRPr="006670E2" w:rsidRDefault="006670E2" w:rsidP="006670E2">
      <w:r w:rsidRPr="006670E2">
        <w:t>deliveryMetrics</w:t>
      </w:r>
    </w:p>
    <w:p w14:paraId="316F026B" w14:textId="77777777" w:rsidR="006670E2" w:rsidRPr="006670E2" w:rsidRDefault="006670E2" w:rsidP="006670E2"/>
    <w:p w14:paraId="0ABC96A5" w14:textId="77777777" w:rsidR="006670E2" w:rsidRPr="006670E2" w:rsidRDefault="006670E2" w:rsidP="006670E2">
      <w:r w:rsidRPr="006670E2">
        <w:t>routeMetrics</w:t>
      </w:r>
    </w:p>
    <w:p w14:paraId="7FEBEE43" w14:textId="77777777" w:rsidR="006670E2" w:rsidRPr="006670E2" w:rsidRDefault="006670E2" w:rsidP="006670E2"/>
    <w:p w14:paraId="192074A2" w14:textId="77777777" w:rsidR="006670E2" w:rsidRPr="006670E2" w:rsidRDefault="006670E2" w:rsidP="006670E2">
      <w:r w:rsidRPr="006670E2">
        <w:t>trendMetrics</w:t>
      </w:r>
    </w:p>
    <w:p w14:paraId="0D271ABC" w14:textId="77777777" w:rsidR="006670E2" w:rsidRPr="006670E2" w:rsidRDefault="006670E2" w:rsidP="006670E2"/>
    <w:p w14:paraId="30395465" w14:textId="77777777" w:rsidR="006670E2" w:rsidRPr="006670E2" w:rsidRDefault="006670E2" w:rsidP="006670E2">
      <w:r w:rsidRPr="006670E2">
        <w:t>lastUpdated</w:t>
      </w:r>
    </w:p>
    <w:p w14:paraId="22678614" w14:textId="77777777" w:rsidR="006670E2" w:rsidRPr="006670E2" w:rsidRDefault="006670E2" w:rsidP="006670E2">
      <w:r w:rsidRPr="006670E2">
        <w:t>Stores the latest calculated dashboard metrics for quick retrieval.</w:t>
      </w:r>
    </w:p>
    <w:p w14:paraId="788F6981" w14:textId="77777777" w:rsidR="006670E2" w:rsidRPr="006670E2" w:rsidRDefault="006670E2" w:rsidP="006670E2">
      <w:r w:rsidRPr="006670E2">
        <w:pict w14:anchorId="5B2FA08F">
          <v:rect id="_x0000_i10716" style="width:0;height:1.5pt" o:hralign="center" o:hrstd="t" o:hr="t" fillcolor="#a0a0a0" stroked="f"/>
        </w:pict>
      </w:r>
    </w:p>
    <w:p w14:paraId="30CF7B91" w14:textId="77777777" w:rsidR="006670E2" w:rsidRPr="006670E2" w:rsidRDefault="006670E2" w:rsidP="006670E2">
      <w:pPr>
        <w:rPr>
          <w:b/>
          <w:bCs/>
        </w:rPr>
      </w:pPr>
      <w:r w:rsidRPr="006670E2">
        <w:rPr>
          <w:b/>
          <w:bCs/>
        </w:rPr>
        <w:t>57. Database Relationships</w:t>
      </w:r>
    </w:p>
    <w:p w14:paraId="22C42D57" w14:textId="77777777" w:rsidR="006670E2" w:rsidRPr="006670E2" w:rsidRDefault="006670E2" w:rsidP="006670E2">
      <w:r w:rsidRPr="006670E2">
        <w:t>Logical relationships:</w:t>
      </w:r>
    </w:p>
    <w:p w14:paraId="5B0C16E7" w14:textId="77777777" w:rsidR="006670E2" w:rsidRPr="006670E2" w:rsidRDefault="006670E2" w:rsidP="006670E2">
      <w:r w:rsidRPr="006670E2">
        <w:t>Fleet</w:t>
      </w:r>
    </w:p>
    <w:p w14:paraId="79D793E0" w14:textId="77777777" w:rsidR="006670E2" w:rsidRPr="006670E2" w:rsidRDefault="006670E2" w:rsidP="006670E2"/>
    <w:p w14:paraId="5E50F128" w14:textId="77777777" w:rsidR="006670E2" w:rsidRPr="006670E2" w:rsidRDefault="006670E2" w:rsidP="006670E2">
      <w:r w:rsidRPr="006670E2">
        <w:t>↓</w:t>
      </w:r>
    </w:p>
    <w:p w14:paraId="6240843D" w14:textId="77777777" w:rsidR="006670E2" w:rsidRPr="006670E2" w:rsidRDefault="006670E2" w:rsidP="006670E2"/>
    <w:p w14:paraId="601E09E6" w14:textId="77777777" w:rsidR="006670E2" w:rsidRPr="006670E2" w:rsidRDefault="006670E2" w:rsidP="006670E2">
      <w:r w:rsidRPr="006670E2">
        <w:t>Routes</w:t>
      </w:r>
    </w:p>
    <w:p w14:paraId="7B6EB26A" w14:textId="77777777" w:rsidR="006670E2" w:rsidRPr="006670E2" w:rsidRDefault="006670E2" w:rsidP="006670E2"/>
    <w:p w14:paraId="60BF81FE" w14:textId="77777777" w:rsidR="006670E2" w:rsidRPr="006670E2" w:rsidRDefault="006670E2" w:rsidP="006670E2">
      <w:r w:rsidRPr="006670E2">
        <w:t>↓</w:t>
      </w:r>
    </w:p>
    <w:p w14:paraId="2DEAE649" w14:textId="77777777" w:rsidR="006670E2" w:rsidRPr="006670E2" w:rsidRDefault="006670E2" w:rsidP="006670E2"/>
    <w:p w14:paraId="27913F69" w14:textId="77777777" w:rsidR="006670E2" w:rsidRPr="006670E2" w:rsidRDefault="006670E2" w:rsidP="006670E2">
      <w:r w:rsidRPr="006670E2">
        <w:t>Deliveries</w:t>
      </w:r>
    </w:p>
    <w:p w14:paraId="0A3A5E2A" w14:textId="77777777" w:rsidR="006670E2" w:rsidRPr="006670E2" w:rsidRDefault="006670E2" w:rsidP="006670E2"/>
    <w:p w14:paraId="7C3B1B84" w14:textId="77777777" w:rsidR="006670E2" w:rsidRPr="006670E2" w:rsidRDefault="006670E2" w:rsidP="006670E2">
      <w:r w:rsidRPr="006670E2">
        <w:t>↓</w:t>
      </w:r>
    </w:p>
    <w:p w14:paraId="029B81E1" w14:textId="77777777" w:rsidR="006670E2" w:rsidRPr="006670E2" w:rsidRDefault="006670E2" w:rsidP="006670E2"/>
    <w:p w14:paraId="22D25002" w14:textId="77777777" w:rsidR="006670E2" w:rsidRPr="006670E2" w:rsidRDefault="006670E2" w:rsidP="006670E2">
      <w:r w:rsidRPr="006670E2">
        <w:t>Analytics Snapshots</w:t>
      </w:r>
    </w:p>
    <w:p w14:paraId="79542A34" w14:textId="77777777" w:rsidR="006670E2" w:rsidRPr="006670E2" w:rsidRDefault="006670E2" w:rsidP="006670E2"/>
    <w:p w14:paraId="2CE3F6B1" w14:textId="77777777" w:rsidR="006670E2" w:rsidRPr="006670E2" w:rsidRDefault="006670E2" w:rsidP="006670E2">
      <w:r w:rsidRPr="006670E2">
        <w:t>↓</w:t>
      </w:r>
    </w:p>
    <w:p w14:paraId="407BAA0F" w14:textId="77777777" w:rsidR="006670E2" w:rsidRPr="006670E2" w:rsidRDefault="006670E2" w:rsidP="006670E2"/>
    <w:p w14:paraId="6337DF68" w14:textId="77777777" w:rsidR="006670E2" w:rsidRPr="006670E2" w:rsidRDefault="006670E2" w:rsidP="006670E2">
      <w:r w:rsidRPr="006670E2">
        <w:t>Reports</w:t>
      </w:r>
    </w:p>
    <w:p w14:paraId="71829070" w14:textId="77777777" w:rsidR="006670E2" w:rsidRPr="006670E2" w:rsidRDefault="006670E2" w:rsidP="006670E2">
      <w:r w:rsidRPr="006670E2">
        <w:t>The Analytics module references operational data without modifying it.</w:t>
      </w:r>
    </w:p>
    <w:p w14:paraId="38EC1BF6" w14:textId="77777777" w:rsidR="006670E2" w:rsidRPr="006670E2" w:rsidRDefault="006670E2" w:rsidP="006670E2">
      <w:r w:rsidRPr="006670E2">
        <w:pict w14:anchorId="4D2F6730">
          <v:rect id="_x0000_i10717" style="width:0;height:1.5pt" o:hralign="center" o:hrstd="t" o:hr="t" fillcolor="#a0a0a0" stroked="f"/>
        </w:pict>
      </w:r>
    </w:p>
    <w:p w14:paraId="54F98F32" w14:textId="77777777" w:rsidR="006670E2" w:rsidRPr="006670E2" w:rsidRDefault="006670E2" w:rsidP="006670E2">
      <w:pPr>
        <w:rPr>
          <w:b/>
          <w:bCs/>
        </w:rPr>
      </w:pPr>
      <w:r w:rsidRPr="006670E2">
        <w:rPr>
          <w:b/>
          <w:bCs/>
        </w:rPr>
        <w:t>58. Database Indexes</w:t>
      </w:r>
    </w:p>
    <w:p w14:paraId="04F76169" w14:textId="77777777" w:rsidR="006670E2" w:rsidRPr="006670E2" w:rsidRDefault="006670E2" w:rsidP="006670E2">
      <w:r w:rsidRPr="006670E2">
        <w:t>Recommended indexes:</w:t>
      </w:r>
    </w:p>
    <w:p w14:paraId="2160B05E" w14:textId="77777777" w:rsidR="006670E2" w:rsidRPr="006670E2" w:rsidRDefault="006670E2" w:rsidP="006670E2">
      <w:r w:rsidRPr="006670E2">
        <w:t>Analytics Snapshots</w:t>
      </w:r>
    </w:p>
    <w:p w14:paraId="155ADAF8" w14:textId="77777777" w:rsidR="006670E2" w:rsidRPr="006670E2" w:rsidRDefault="006670E2" w:rsidP="006670E2">
      <w:pPr>
        <w:numPr>
          <w:ilvl w:val="0"/>
          <w:numId w:val="782"/>
        </w:numPr>
      </w:pPr>
      <w:r w:rsidRPr="006670E2">
        <w:t xml:space="preserve">snapshotDate </w:t>
      </w:r>
    </w:p>
    <w:p w14:paraId="598F273F" w14:textId="77777777" w:rsidR="006670E2" w:rsidRPr="006670E2" w:rsidRDefault="006670E2" w:rsidP="006670E2">
      <w:r w:rsidRPr="006670E2">
        <w:t>Reports</w:t>
      </w:r>
    </w:p>
    <w:p w14:paraId="63E17CD8" w14:textId="77777777" w:rsidR="006670E2" w:rsidRPr="006670E2" w:rsidRDefault="006670E2" w:rsidP="006670E2">
      <w:pPr>
        <w:numPr>
          <w:ilvl w:val="0"/>
          <w:numId w:val="783"/>
        </w:numPr>
      </w:pPr>
      <w:r w:rsidRPr="006670E2">
        <w:t xml:space="preserve">reportId </w:t>
      </w:r>
    </w:p>
    <w:p w14:paraId="5C7F45F4" w14:textId="77777777" w:rsidR="006670E2" w:rsidRPr="006670E2" w:rsidRDefault="006670E2" w:rsidP="006670E2">
      <w:pPr>
        <w:numPr>
          <w:ilvl w:val="0"/>
          <w:numId w:val="783"/>
        </w:numPr>
      </w:pPr>
      <w:r w:rsidRPr="006670E2">
        <w:t xml:space="preserve">generatedAt </w:t>
      </w:r>
    </w:p>
    <w:p w14:paraId="19AB9987" w14:textId="77777777" w:rsidR="006670E2" w:rsidRPr="006670E2" w:rsidRDefault="006670E2" w:rsidP="006670E2">
      <w:pPr>
        <w:numPr>
          <w:ilvl w:val="0"/>
          <w:numId w:val="783"/>
        </w:numPr>
      </w:pPr>
      <w:r w:rsidRPr="006670E2">
        <w:t xml:space="preserve">reportType </w:t>
      </w:r>
    </w:p>
    <w:p w14:paraId="672D9B7E" w14:textId="77777777" w:rsidR="006670E2" w:rsidRPr="006670E2" w:rsidRDefault="006670E2" w:rsidP="006670E2">
      <w:r w:rsidRPr="006670E2">
        <w:t>Dashboard Metrics</w:t>
      </w:r>
    </w:p>
    <w:p w14:paraId="5BB32D9A" w14:textId="77777777" w:rsidR="006670E2" w:rsidRPr="006670E2" w:rsidRDefault="006670E2" w:rsidP="006670E2">
      <w:pPr>
        <w:numPr>
          <w:ilvl w:val="0"/>
          <w:numId w:val="784"/>
        </w:numPr>
      </w:pPr>
      <w:r w:rsidRPr="006670E2">
        <w:t xml:space="preserve">lastUpdated </w:t>
      </w:r>
    </w:p>
    <w:p w14:paraId="03E95E51" w14:textId="77777777" w:rsidR="006670E2" w:rsidRPr="006670E2" w:rsidRDefault="006670E2" w:rsidP="006670E2">
      <w:r w:rsidRPr="006670E2">
        <w:t>Indexes improve dashboard loading and historical analysis.</w:t>
      </w:r>
    </w:p>
    <w:p w14:paraId="2AD3F616" w14:textId="77777777" w:rsidR="006670E2" w:rsidRPr="006670E2" w:rsidRDefault="006670E2" w:rsidP="006670E2">
      <w:r w:rsidRPr="006670E2">
        <w:pict w14:anchorId="2E968317">
          <v:rect id="_x0000_i10718" style="width:0;height:1.5pt" o:hralign="center" o:hrstd="t" o:hr="t" fillcolor="#a0a0a0" stroked="f"/>
        </w:pict>
      </w:r>
    </w:p>
    <w:p w14:paraId="2094675C" w14:textId="77777777" w:rsidR="006670E2" w:rsidRPr="006670E2" w:rsidRDefault="006670E2" w:rsidP="006670E2">
      <w:pPr>
        <w:rPr>
          <w:b/>
          <w:bCs/>
        </w:rPr>
      </w:pPr>
      <w:r w:rsidRPr="006670E2">
        <w:rPr>
          <w:b/>
          <w:bCs/>
        </w:rPr>
        <w:t>59. Authentication</w:t>
      </w:r>
    </w:p>
    <w:p w14:paraId="784E0531" w14:textId="77777777" w:rsidR="006670E2" w:rsidRPr="006670E2" w:rsidRDefault="006670E2" w:rsidP="006670E2">
      <w:r w:rsidRPr="006670E2">
        <w:t>Every Analytics endpoint requires JWT authentication.</w:t>
      </w:r>
    </w:p>
    <w:p w14:paraId="642A21A9" w14:textId="77777777" w:rsidR="006670E2" w:rsidRPr="006670E2" w:rsidRDefault="006670E2" w:rsidP="006670E2">
      <w:r w:rsidRPr="006670E2">
        <w:t>Authentication Flow:</w:t>
      </w:r>
    </w:p>
    <w:p w14:paraId="3F5A29C9" w14:textId="77777777" w:rsidR="006670E2" w:rsidRPr="006670E2" w:rsidRDefault="006670E2" w:rsidP="006670E2">
      <w:r w:rsidRPr="006670E2">
        <w:t>JWT</w:t>
      </w:r>
    </w:p>
    <w:p w14:paraId="0101D240" w14:textId="77777777" w:rsidR="006670E2" w:rsidRPr="006670E2" w:rsidRDefault="006670E2" w:rsidP="006670E2"/>
    <w:p w14:paraId="3DEB86A4" w14:textId="77777777" w:rsidR="006670E2" w:rsidRPr="006670E2" w:rsidRDefault="006670E2" w:rsidP="006670E2">
      <w:r w:rsidRPr="006670E2">
        <w:t>↓</w:t>
      </w:r>
    </w:p>
    <w:p w14:paraId="0F990D8F" w14:textId="77777777" w:rsidR="006670E2" w:rsidRPr="006670E2" w:rsidRDefault="006670E2" w:rsidP="006670E2"/>
    <w:p w14:paraId="7DA9ECEE" w14:textId="77777777" w:rsidR="006670E2" w:rsidRPr="006670E2" w:rsidRDefault="006670E2" w:rsidP="006670E2">
      <w:r w:rsidRPr="006670E2">
        <w:t>Verify Token</w:t>
      </w:r>
    </w:p>
    <w:p w14:paraId="7AF35953" w14:textId="77777777" w:rsidR="006670E2" w:rsidRPr="006670E2" w:rsidRDefault="006670E2" w:rsidP="006670E2"/>
    <w:p w14:paraId="64B6B086" w14:textId="77777777" w:rsidR="006670E2" w:rsidRPr="006670E2" w:rsidRDefault="006670E2" w:rsidP="006670E2">
      <w:r w:rsidRPr="006670E2">
        <w:t>↓</w:t>
      </w:r>
    </w:p>
    <w:p w14:paraId="4F9EE9C2" w14:textId="77777777" w:rsidR="006670E2" w:rsidRPr="006670E2" w:rsidRDefault="006670E2" w:rsidP="006670E2"/>
    <w:p w14:paraId="1E7A9297" w14:textId="77777777" w:rsidR="006670E2" w:rsidRPr="006670E2" w:rsidRDefault="006670E2" w:rsidP="006670E2">
      <w:r w:rsidRPr="006670E2">
        <w:t>Authorized User</w:t>
      </w:r>
    </w:p>
    <w:p w14:paraId="5F567FE6" w14:textId="77777777" w:rsidR="006670E2" w:rsidRPr="006670E2" w:rsidRDefault="006670E2" w:rsidP="006670E2"/>
    <w:p w14:paraId="14757A9E" w14:textId="77777777" w:rsidR="006670E2" w:rsidRPr="006670E2" w:rsidRDefault="006670E2" w:rsidP="006670E2">
      <w:r w:rsidRPr="006670E2">
        <w:lastRenderedPageBreak/>
        <w:t>↓</w:t>
      </w:r>
    </w:p>
    <w:p w14:paraId="79EDADA0" w14:textId="77777777" w:rsidR="006670E2" w:rsidRPr="006670E2" w:rsidRDefault="006670E2" w:rsidP="006670E2"/>
    <w:p w14:paraId="2E2AD61A" w14:textId="77777777" w:rsidR="006670E2" w:rsidRPr="006670E2" w:rsidRDefault="006670E2" w:rsidP="006670E2">
      <w:r w:rsidRPr="006670E2">
        <w:t>Analytics APIs</w:t>
      </w:r>
    </w:p>
    <w:p w14:paraId="3C646A67" w14:textId="77777777" w:rsidR="006670E2" w:rsidRPr="006670E2" w:rsidRDefault="006670E2" w:rsidP="006670E2">
      <w:r w:rsidRPr="006670E2">
        <w:t>Unauthorized users cannot access analytics or reports.</w:t>
      </w:r>
    </w:p>
    <w:p w14:paraId="7352CBC7" w14:textId="77777777" w:rsidR="006670E2" w:rsidRPr="006670E2" w:rsidRDefault="006670E2" w:rsidP="006670E2">
      <w:r w:rsidRPr="006670E2">
        <w:pict w14:anchorId="5F2FDD59">
          <v:rect id="_x0000_i10719" style="width:0;height:1.5pt" o:hralign="center" o:hrstd="t" o:hr="t" fillcolor="#a0a0a0" stroked="f"/>
        </w:pict>
      </w:r>
    </w:p>
    <w:p w14:paraId="4A6093BE" w14:textId="77777777" w:rsidR="006670E2" w:rsidRPr="006670E2" w:rsidRDefault="006670E2" w:rsidP="006670E2">
      <w:pPr>
        <w:rPr>
          <w:b/>
          <w:bCs/>
        </w:rPr>
      </w:pPr>
      <w:r w:rsidRPr="006670E2">
        <w:rPr>
          <w:b/>
          <w:bCs/>
        </w:rPr>
        <w:t>60. Authorization</w:t>
      </w:r>
    </w:p>
    <w:p w14:paraId="7610C300" w14:textId="77777777" w:rsidR="006670E2" w:rsidRPr="006670E2" w:rsidRDefault="006670E2" w:rsidP="006670E2">
      <w:r w:rsidRPr="006670E2">
        <w:t>Supported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63"/>
        <w:gridCol w:w="1380"/>
        <w:gridCol w:w="1717"/>
      </w:tblGrid>
      <w:tr w:rsidR="006670E2" w:rsidRPr="006670E2" w14:paraId="53917EF3" w14:textId="77777777">
        <w:trPr>
          <w:tblHeader/>
          <w:tblCellSpacing w:w="15" w:type="dxa"/>
        </w:trPr>
        <w:tc>
          <w:tcPr>
            <w:tcW w:w="0" w:type="auto"/>
            <w:vAlign w:val="center"/>
            <w:hideMark/>
          </w:tcPr>
          <w:p w14:paraId="7C15D52D" w14:textId="77777777" w:rsidR="006670E2" w:rsidRPr="006670E2" w:rsidRDefault="006670E2" w:rsidP="006670E2">
            <w:pPr>
              <w:rPr>
                <w:b/>
                <w:bCs/>
              </w:rPr>
            </w:pPr>
            <w:r w:rsidRPr="006670E2">
              <w:rPr>
                <w:b/>
                <w:bCs/>
              </w:rPr>
              <w:t>Action</w:t>
            </w:r>
          </w:p>
        </w:tc>
        <w:tc>
          <w:tcPr>
            <w:tcW w:w="0" w:type="auto"/>
            <w:vAlign w:val="center"/>
            <w:hideMark/>
          </w:tcPr>
          <w:p w14:paraId="6CA01B0D" w14:textId="77777777" w:rsidR="006670E2" w:rsidRPr="006670E2" w:rsidRDefault="006670E2" w:rsidP="006670E2">
            <w:pPr>
              <w:rPr>
                <w:b/>
                <w:bCs/>
              </w:rPr>
            </w:pPr>
            <w:r w:rsidRPr="006670E2">
              <w:rPr>
                <w:b/>
                <w:bCs/>
              </w:rPr>
              <w:t>Admin</w:t>
            </w:r>
          </w:p>
        </w:tc>
        <w:tc>
          <w:tcPr>
            <w:tcW w:w="0" w:type="auto"/>
            <w:vAlign w:val="center"/>
            <w:hideMark/>
          </w:tcPr>
          <w:p w14:paraId="553ABDBA" w14:textId="77777777" w:rsidR="006670E2" w:rsidRPr="006670E2" w:rsidRDefault="006670E2" w:rsidP="006670E2">
            <w:pPr>
              <w:rPr>
                <w:b/>
                <w:bCs/>
              </w:rPr>
            </w:pPr>
            <w:r w:rsidRPr="006670E2">
              <w:rPr>
                <w:b/>
                <w:bCs/>
              </w:rPr>
              <w:t>Fleet Manager</w:t>
            </w:r>
          </w:p>
        </w:tc>
        <w:tc>
          <w:tcPr>
            <w:tcW w:w="0" w:type="auto"/>
            <w:vAlign w:val="center"/>
            <w:hideMark/>
          </w:tcPr>
          <w:p w14:paraId="498D7A16" w14:textId="77777777" w:rsidR="006670E2" w:rsidRPr="006670E2" w:rsidRDefault="006670E2" w:rsidP="006670E2">
            <w:pPr>
              <w:rPr>
                <w:b/>
                <w:bCs/>
              </w:rPr>
            </w:pPr>
            <w:r w:rsidRPr="006670E2">
              <w:rPr>
                <w:b/>
                <w:bCs/>
              </w:rPr>
              <w:t>Logistics Operator</w:t>
            </w:r>
          </w:p>
        </w:tc>
      </w:tr>
      <w:tr w:rsidR="006670E2" w:rsidRPr="006670E2" w14:paraId="74C1254E" w14:textId="77777777">
        <w:trPr>
          <w:tblCellSpacing w:w="15" w:type="dxa"/>
        </w:trPr>
        <w:tc>
          <w:tcPr>
            <w:tcW w:w="0" w:type="auto"/>
            <w:vAlign w:val="center"/>
            <w:hideMark/>
          </w:tcPr>
          <w:p w14:paraId="0FC00BC5" w14:textId="77777777" w:rsidR="006670E2" w:rsidRPr="006670E2" w:rsidRDefault="006670E2" w:rsidP="006670E2">
            <w:r w:rsidRPr="006670E2">
              <w:t>View Dashboard</w:t>
            </w:r>
          </w:p>
        </w:tc>
        <w:tc>
          <w:tcPr>
            <w:tcW w:w="0" w:type="auto"/>
            <w:vAlign w:val="center"/>
            <w:hideMark/>
          </w:tcPr>
          <w:p w14:paraId="55902FB9" w14:textId="77777777" w:rsidR="006670E2" w:rsidRPr="006670E2" w:rsidRDefault="006670E2" w:rsidP="006670E2">
            <w:r w:rsidRPr="006670E2">
              <w:rPr>
                <w:rFonts w:ascii="Segoe UI Emoji" w:hAnsi="Segoe UI Emoji" w:cs="Segoe UI Emoji"/>
              </w:rPr>
              <w:t>✅</w:t>
            </w:r>
          </w:p>
        </w:tc>
        <w:tc>
          <w:tcPr>
            <w:tcW w:w="0" w:type="auto"/>
            <w:vAlign w:val="center"/>
            <w:hideMark/>
          </w:tcPr>
          <w:p w14:paraId="1783BE07" w14:textId="77777777" w:rsidR="006670E2" w:rsidRPr="006670E2" w:rsidRDefault="006670E2" w:rsidP="006670E2">
            <w:r w:rsidRPr="006670E2">
              <w:rPr>
                <w:rFonts w:ascii="Segoe UI Emoji" w:hAnsi="Segoe UI Emoji" w:cs="Segoe UI Emoji"/>
              </w:rPr>
              <w:t>✅</w:t>
            </w:r>
          </w:p>
        </w:tc>
        <w:tc>
          <w:tcPr>
            <w:tcW w:w="0" w:type="auto"/>
            <w:vAlign w:val="center"/>
            <w:hideMark/>
          </w:tcPr>
          <w:p w14:paraId="341DC2A6" w14:textId="77777777" w:rsidR="006670E2" w:rsidRPr="006670E2" w:rsidRDefault="006670E2" w:rsidP="006670E2">
            <w:r w:rsidRPr="006670E2">
              <w:rPr>
                <w:rFonts w:ascii="Segoe UI Emoji" w:hAnsi="Segoe UI Emoji" w:cs="Segoe UI Emoji"/>
              </w:rPr>
              <w:t>✅</w:t>
            </w:r>
          </w:p>
        </w:tc>
      </w:tr>
      <w:tr w:rsidR="006670E2" w:rsidRPr="006670E2" w14:paraId="2D986787" w14:textId="77777777">
        <w:trPr>
          <w:tblCellSpacing w:w="15" w:type="dxa"/>
        </w:trPr>
        <w:tc>
          <w:tcPr>
            <w:tcW w:w="0" w:type="auto"/>
            <w:vAlign w:val="center"/>
            <w:hideMark/>
          </w:tcPr>
          <w:p w14:paraId="30C11AB9" w14:textId="77777777" w:rsidR="006670E2" w:rsidRPr="006670E2" w:rsidRDefault="006670E2" w:rsidP="006670E2">
            <w:r w:rsidRPr="006670E2">
              <w:t>Export Reports</w:t>
            </w:r>
          </w:p>
        </w:tc>
        <w:tc>
          <w:tcPr>
            <w:tcW w:w="0" w:type="auto"/>
            <w:vAlign w:val="center"/>
            <w:hideMark/>
          </w:tcPr>
          <w:p w14:paraId="7B2AE892" w14:textId="77777777" w:rsidR="006670E2" w:rsidRPr="006670E2" w:rsidRDefault="006670E2" w:rsidP="006670E2">
            <w:r w:rsidRPr="006670E2">
              <w:rPr>
                <w:rFonts w:ascii="Segoe UI Emoji" w:hAnsi="Segoe UI Emoji" w:cs="Segoe UI Emoji"/>
              </w:rPr>
              <w:t>✅</w:t>
            </w:r>
          </w:p>
        </w:tc>
        <w:tc>
          <w:tcPr>
            <w:tcW w:w="0" w:type="auto"/>
            <w:vAlign w:val="center"/>
            <w:hideMark/>
          </w:tcPr>
          <w:p w14:paraId="3829202D" w14:textId="77777777" w:rsidR="006670E2" w:rsidRPr="006670E2" w:rsidRDefault="006670E2" w:rsidP="006670E2">
            <w:r w:rsidRPr="006670E2">
              <w:rPr>
                <w:rFonts w:ascii="Segoe UI Emoji" w:hAnsi="Segoe UI Emoji" w:cs="Segoe UI Emoji"/>
              </w:rPr>
              <w:t>✅</w:t>
            </w:r>
          </w:p>
        </w:tc>
        <w:tc>
          <w:tcPr>
            <w:tcW w:w="0" w:type="auto"/>
            <w:vAlign w:val="center"/>
            <w:hideMark/>
          </w:tcPr>
          <w:p w14:paraId="1CC430FF" w14:textId="77777777" w:rsidR="006670E2" w:rsidRPr="006670E2" w:rsidRDefault="006670E2" w:rsidP="006670E2">
            <w:r w:rsidRPr="006670E2">
              <w:rPr>
                <w:rFonts w:ascii="Segoe UI Emoji" w:hAnsi="Segoe UI Emoji" w:cs="Segoe UI Emoji"/>
              </w:rPr>
              <w:t>✅</w:t>
            </w:r>
          </w:p>
        </w:tc>
      </w:tr>
      <w:tr w:rsidR="006670E2" w:rsidRPr="006670E2" w14:paraId="31CB761B" w14:textId="77777777">
        <w:trPr>
          <w:tblCellSpacing w:w="15" w:type="dxa"/>
        </w:trPr>
        <w:tc>
          <w:tcPr>
            <w:tcW w:w="0" w:type="auto"/>
            <w:vAlign w:val="center"/>
            <w:hideMark/>
          </w:tcPr>
          <w:p w14:paraId="4AC8650F" w14:textId="77777777" w:rsidR="006670E2" w:rsidRPr="006670E2" w:rsidRDefault="006670E2" w:rsidP="006670E2">
            <w:r w:rsidRPr="006670E2">
              <w:t>View Historical Reports</w:t>
            </w:r>
          </w:p>
        </w:tc>
        <w:tc>
          <w:tcPr>
            <w:tcW w:w="0" w:type="auto"/>
            <w:vAlign w:val="center"/>
            <w:hideMark/>
          </w:tcPr>
          <w:p w14:paraId="04D9C113" w14:textId="77777777" w:rsidR="006670E2" w:rsidRPr="006670E2" w:rsidRDefault="006670E2" w:rsidP="006670E2">
            <w:r w:rsidRPr="006670E2">
              <w:rPr>
                <w:rFonts w:ascii="Segoe UI Emoji" w:hAnsi="Segoe UI Emoji" w:cs="Segoe UI Emoji"/>
              </w:rPr>
              <w:t>✅</w:t>
            </w:r>
          </w:p>
        </w:tc>
        <w:tc>
          <w:tcPr>
            <w:tcW w:w="0" w:type="auto"/>
            <w:vAlign w:val="center"/>
            <w:hideMark/>
          </w:tcPr>
          <w:p w14:paraId="30D0BA77" w14:textId="77777777" w:rsidR="006670E2" w:rsidRPr="006670E2" w:rsidRDefault="006670E2" w:rsidP="006670E2">
            <w:r w:rsidRPr="006670E2">
              <w:rPr>
                <w:rFonts w:ascii="Segoe UI Emoji" w:hAnsi="Segoe UI Emoji" w:cs="Segoe UI Emoji"/>
              </w:rPr>
              <w:t>✅</w:t>
            </w:r>
          </w:p>
        </w:tc>
        <w:tc>
          <w:tcPr>
            <w:tcW w:w="0" w:type="auto"/>
            <w:vAlign w:val="center"/>
            <w:hideMark/>
          </w:tcPr>
          <w:p w14:paraId="528E226C" w14:textId="77777777" w:rsidR="006670E2" w:rsidRPr="006670E2" w:rsidRDefault="006670E2" w:rsidP="006670E2">
            <w:r w:rsidRPr="006670E2">
              <w:rPr>
                <w:rFonts w:ascii="Segoe UI Emoji" w:hAnsi="Segoe UI Emoji" w:cs="Segoe UI Emoji"/>
              </w:rPr>
              <w:t>✅</w:t>
            </w:r>
          </w:p>
        </w:tc>
      </w:tr>
      <w:tr w:rsidR="006670E2" w:rsidRPr="006670E2" w14:paraId="52C903D4" w14:textId="77777777">
        <w:trPr>
          <w:tblCellSpacing w:w="15" w:type="dxa"/>
        </w:trPr>
        <w:tc>
          <w:tcPr>
            <w:tcW w:w="0" w:type="auto"/>
            <w:vAlign w:val="center"/>
            <w:hideMark/>
          </w:tcPr>
          <w:p w14:paraId="657EC0B9" w14:textId="77777777" w:rsidR="006670E2" w:rsidRPr="006670E2" w:rsidRDefault="006670E2" w:rsidP="006670E2">
            <w:r w:rsidRPr="006670E2">
              <w:t>Delete Reports</w:t>
            </w:r>
          </w:p>
        </w:tc>
        <w:tc>
          <w:tcPr>
            <w:tcW w:w="0" w:type="auto"/>
            <w:vAlign w:val="center"/>
            <w:hideMark/>
          </w:tcPr>
          <w:p w14:paraId="4AB46E05" w14:textId="77777777" w:rsidR="006670E2" w:rsidRPr="006670E2" w:rsidRDefault="006670E2" w:rsidP="006670E2">
            <w:r w:rsidRPr="006670E2">
              <w:rPr>
                <w:rFonts w:ascii="Segoe UI Emoji" w:hAnsi="Segoe UI Emoji" w:cs="Segoe UI Emoji"/>
              </w:rPr>
              <w:t>✅</w:t>
            </w:r>
          </w:p>
        </w:tc>
        <w:tc>
          <w:tcPr>
            <w:tcW w:w="0" w:type="auto"/>
            <w:vAlign w:val="center"/>
            <w:hideMark/>
          </w:tcPr>
          <w:p w14:paraId="06ED967A" w14:textId="77777777" w:rsidR="006670E2" w:rsidRPr="006670E2" w:rsidRDefault="006670E2" w:rsidP="006670E2">
            <w:r w:rsidRPr="006670E2">
              <w:rPr>
                <w:rFonts w:ascii="Segoe UI Emoji" w:hAnsi="Segoe UI Emoji" w:cs="Segoe UI Emoji"/>
              </w:rPr>
              <w:t>❌</w:t>
            </w:r>
          </w:p>
        </w:tc>
        <w:tc>
          <w:tcPr>
            <w:tcW w:w="0" w:type="auto"/>
            <w:vAlign w:val="center"/>
            <w:hideMark/>
          </w:tcPr>
          <w:p w14:paraId="63B285EF" w14:textId="77777777" w:rsidR="006670E2" w:rsidRPr="006670E2" w:rsidRDefault="006670E2" w:rsidP="006670E2">
            <w:r w:rsidRPr="006670E2">
              <w:rPr>
                <w:rFonts w:ascii="Segoe UI Emoji" w:hAnsi="Segoe UI Emoji" w:cs="Segoe UI Emoji"/>
              </w:rPr>
              <w:t>❌</w:t>
            </w:r>
          </w:p>
        </w:tc>
      </w:tr>
      <w:tr w:rsidR="006670E2" w:rsidRPr="006670E2" w14:paraId="25544631" w14:textId="77777777">
        <w:trPr>
          <w:tblCellSpacing w:w="15" w:type="dxa"/>
        </w:trPr>
        <w:tc>
          <w:tcPr>
            <w:tcW w:w="0" w:type="auto"/>
            <w:vAlign w:val="center"/>
            <w:hideMark/>
          </w:tcPr>
          <w:p w14:paraId="04A4CC56" w14:textId="77777777" w:rsidR="006670E2" w:rsidRPr="006670E2" w:rsidRDefault="006670E2" w:rsidP="006670E2">
            <w:r w:rsidRPr="006670E2">
              <w:t>Refresh Analytics</w:t>
            </w:r>
          </w:p>
        </w:tc>
        <w:tc>
          <w:tcPr>
            <w:tcW w:w="0" w:type="auto"/>
            <w:vAlign w:val="center"/>
            <w:hideMark/>
          </w:tcPr>
          <w:p w14:paraId="413FBD6F" w14:textId="77777777" w:rsidR="006670E2" w:rsidRPr="006670E2" w:rsidRDefault="006670E2" w:rsidP="006670E2">
            <w:r w:rsidRPr="006670E2">
              <w:rPr>
                <w:rFonts w:ascii="Segoe UI Emoji" w:hAnsi="Segoe UI Emoji" w:cs="Segoe UI Emoji"/>
              </w:rPr>
              <w:t>✅</w:t>
            </w:r>
          </w:p>
        </w:tc>
        <w:tc>
          <w:tcPr>
            <w:tcW w:w="0" w:type="auto"/>
            <w:vAlign w:val="center"/>
            <w:hideMark/>
          </w:tcPr>
          <w:p w14:paraId="45531C06" w14:textId="77777777" w:rsidR="006670E2" w:rsidRPr="006670E2" w:rsidRDefault="006670E2" w:rsidP="006670E2">
            <w:r w:rsidRPr="006670E2">
              <w:rPr>
                <w:rFonts w:ascii="Segoe UI Emoji" w:hAnsi="Segoe UI Emoji" w:cs="Segoe UI Emoji"/>
              </w:rPr>
              <w:t>✅</w:t>
            </w:r>
          </w:p>
        </w:tc>
        <w:tc>
          <w:tcPr>
            <w:tcW w:w="0" w:type="auto"/>
            <w:vAlign w:val="center"/>
            <w:hideMark/>
          </w:tcPr>
          <w:p w14:paraId="2066DDB6" w14:textId="77777777" w:rsidR="006670E2" w:rsidRPr="006670E2" w:rsidRDefault="006670E2" w:rsidP="006670E2">
            <w:r w:rsidRPr="006670E2">
              <w:rPr>
                <w:rFonts w:ascii="Segoe UI Emoji" w:hAnsi="Segoe UI Emoji" w:cs="Segoe UI Emoji"/>
              </w:rPr>
              <w:t>❌</w:t>
            </w:r>
          </w:p>
        </w:tc>
      </w:tr>
    </w:tbl>
    <w:p w14:paraId="2D158CAF" w14:textId="77777777" w:rsidR="006670E2" w:rsidRPr="006670E2" w:rsidRDefault="006670E2" w:rsidP="006670E2">
      <w:r w:rsidRPr="006670E2">
        <w:pict w14:anchorId="4A4B90EC">
          <v:rect id="_x0000_i10720" style="width:0;height:1.5pt" o:hralign="center" o:hrstd="t" o:hr="t" fillcolor="#a0a0a0" stroked="f"/>
        </w:pict>
      </w:r>
    </w:p>
    <w:p w14:paraId="2EC2E8F9" w14:textId="77777777" w:rsidR="006670E2" w:rsidRPr="006670E2" w:rsidRDefault="006670E2" w:rsidP="006670E2">
      <w:pPr>
        <w:rPr>
          <w:b/>
          <w:bCs/>
        </w:rPr>
      </w:pPr>
      <w:r w:rsidRPr="006670E2">
        <w:rPr>
          <w:b/>
          <w:bCs/>
        </w:rPr>
        <w:t>61. Analytics REST APIs</w:t>
      </w:r>
    </w:p>
    <w:p w14:paraId="0670524E" w14:textId="77777777" w:rsidR="006670E2" w:rsidRPr="006670E2" w:rsidRDefault="006670E2" w:rsidP="006670E2">
      <w:pPr>
        <w:rPr>
          <w:b/>
          <w:bCs/>
        </w:rPr>
      </w:pPr>
      <w:r w:rsidRPr="006670E2">
        <w:rPr>
          <w:b/>
          <w:bCs/>
        </w:rPr>
        <w:t>Dashboard Statistics</w:t>
      </w:r>
    </w:p>
    <w:p w14:paraId="1E123681" w14:textId="77777777" w:rsidR="006670E2" w:rsidRPr="006670E2" w:rsidRDefault="006670E2" w:rsidP="006670E2">
      <w:r w:rsidRPr="006670E2">
        <w:t>GET</w:t>
      </w:r>
    </w:p>
    <w:p w14:paraId="3BC1C73C" w14:textId="77777777" w:rsidR="006670E2" w:rsidRPr="006670E2" w:rsidRDefault="006670E2" w:rsidP="006670E2"/>
    <w:p w14:paraId="14051082" w14:textId="77777777" w:rsidR="006670E2" w:rsidRPr="006670E2" w:rsidRDefault="006670E2" w:rsidP="006670E2">
      <w:r w:rsidRPr="006670E2">
        <w:t>/api/analytics/dashboard</w:t>
      </w:r>
    </w:p>
    <w:p w14:paraId="2156F830" w14:textId="77777777" w:rsidR="006670E2" w:rsidRPr="006670E2" w:rsidRDefault="006670E2" w:rsidP="006670E2">
      <w:r w:rsidRPr="006670E2">
        <w:t>Returns:</w:t>
      </w:r>
    </w:p>
    <w:p w14:paraId="207BFC51" w14:textId="77777777" w:rsidR="006670E2" w:rsidRPr="006670E2" w:rsidRDefault="006670E2" w:rsidP="006670E2">
      <w:pPr>
        <w:numPr>
          <w:ilvl w:val="0"/>
          <w:numId w:val="785"/>
        </w:numPr>
      </w:pPr>
      <w:r w:rsidRPr="006670E2">
        <w:t xml:space="preserve">KPI cards </w:t>
      </w:r>
    </w:p>
    <w:p w14:paraId="4F8B6FB7" w14:textId="77777777" w:rsidR="006670E2" w:rsidRPr="006670E2" w:rsidRDefault="006670E2" w:rsidP="006670E2">
      <w:pPr>
        <w:numPr>
          <w:ilvl w:val="0"/>
          <w:numId w:val="785"/>
        </w:numPr>
      </w:pPr>
      <w:r w:rsidRPr="006670E2">
        <w:t xml:space="preserve">Dashboard summary </w:t>
      </w:r>
    </w:p>
    <w:p w14:paraId="3349937A" w14:textId="77777777" w:rsidR="006670E2" w:rsidRPr="006670E2" w:rsidRDefault="006670E2" w:rsidP="006670E2">
      <w:r w:rsidRPr="006670E2">
        <w:pict w14:anchorId="500395A9">
          <v:rect id="_x0000_i10721" style="width:0;height:1.5pt" o:hralign="center" o:hrstd="t" o:hr="t" fillcolor="#a0a0a0" stroked="f"/>
        </w:pict>
      </w:r>
    </w:p>
    <w:p w14:paraId="28AB7A8D" w14:textId="77777777" w:rsidR="006670E2" w:rsidRPr="006670E2" w:rsidRDefault="006670E2" w:rsidP="006670E2">
      <w:pPr>
        <w:rPr>
          <w:b/>
          <w:bCs/>
        </w:rPr>
      </w:pPr>
      <w:r w:rsidRPr="006670E2">
        <w:rPr>
          <w:b/>
          <w:bCs/>
        </w:rPr>
        <w:t>Fleet Analytics</w:t>
      </w:r>
    </w:p>
    <w:p w14:paraId="558934C9" w14:textId="77777777" w:rsidR="006670E2" w:rsidRPr="006670E2" w:rsidRDefault="006670E2" w:rsidP="006670E2">
      <w:r w:rsidRPr="006670E2">
        <w:t>GET</w:t>
      </w:r>
    </w:p>
    <w:p w14:paraId="0BBADA64" w14:textId="77777777" w:rsidR="006670E2" w:rsidRPr="006670E2" w:rsidRDefault="006670E2" w:rsidP="006670E2"/>
    <w:p w14:paraId="1A58D9DD" w14:textId="77777777" w:rsidR="006670E2" w:rsidRPr="006670E2" w:rsidRDefault="006670E2" w:rsidP="006670E2">
      <w:r w:rsidRPr="006670E2">
        <w:t>/api/analytics/fleet</w:t>
      </w:r>
    </w:p>
    <w:p w14:paraId="5DAABB37" w14:textId="77777777" w:rsidR="006670E2" w:rsidRPr="006670E2" w:rsidRDefault="006670E2" w:rsidP="006670E2">
      <w:r w:rsidRPr="006670E2">
        <w:t>Returns fleet-related metrics.</w:t>
      </w:r>
    </w:p>
    <w:p w14:paraId="79DD1534" w14:textId="77777777" w:rsidR="006670E2" w:rsidRPr="006670E2" w:rsidRDefault="006670E2" w:rsidP="006670E2">
      <w:r w:rsidRPr="006670E2">
        <w:pict w14:anchorId="34914BC3">
          <v:rect id="_x0000_i10722" style="width:0;height:1.5pt" o:hralign="center" o:hrstd="t" o:hr="t" fillcolor="#a0a0a0" stroked="f"/>
        </w:pict>
      </w:r>
    </w:p>
    <w:p w14:paraId="31835F22" w14:textId="77777777" w:rsidR="006670E2" w:rsidRPr="006670E2" w:rsidRDefault="006670E2" w:rsidP="006670E2">
      <w:pPr>
        <w:rPr>
          <w:b/>
          <w:bCs/>
        </w:rPr>
      </w:pPr>
      <w:r w:rsidRPr="006670E2">
        <w:rPr>
          <w:b/>
          <w:bCs/>
        </w:rPr>
        <w:t>Delivery Analytics</w:t>
      </w:r>
    </w:p>
    <w:p w14:paraId="17E55CEB" w14:textId="77777777" w:rsidR="006670E2" w:rsidRPr="006670E2" w:rsidRDefault="006670E2" w:rsidP="006670E2">
      <w:r w:rsidRPr="006670E2">
        <w:lastRenderedPageBreak/>
        <w:t>GET</w:t>
      </w:r>
    </w:p>
    <w:p w14:paraId="552A5460" w14:textId="77777777" w:rsidR="006670E2" w:rsidRPr="006670E2" w:rsidRDefault="006670E2" w:rsidP="006670E2"/>
    <w:p w14:paraId="53F3B8C5" w14:textId="77777777" w:rsidR="006670E2" w:rsidRPr="006670E2" w:rsidRDefault="006670E2" w:rsidP="006670E2">
      <w:r w:rsidRPr="006670E2">
        <w:t>/api/analytics/deliveries</w:t>
      </w:r>
    </w:p>
    <w:p w14:paraId="48044BDC" w14:textId="77777777" w:rsidR="006670E2" w:rsidRPr="006670E2" w:rsidRDefault="006670E2" w:rsidP="006670E2">
      <w:r w:rsidRPr="006670E2">
        <w:t>Returns delivery metrics.</w:t>
      </w:r>
    </w:p>
    <w:p w14:paraId="67DF1F25" w14:textId="77777777" w:rsidR="006670E2" w:rsidRPr="006670E2" w:rsidRDefault="006670E2" w:rsidP="006670E2">
      <w:r w:rsidRPr="006670E2">
        <w:pict w14:anchorId="451449BD">
          <v:rect id="_x0000_i10723" style="width:0;height:1.5pt" o:hralign="center" o:hrstd="t" o:hr="t" fillcolor="#a0a0a0" stroked="f"/>
        </w:pict>
      </w:r>
    </w:p>
    <w:p w14:paraId="75BAC1AE" w14:textId="77777777" w:rsidR="006670E2" w:rsidRPr="006670E2" w:rsidRDefault="006670E2" w:rsidP="006670E2">
      <w:pPr>
        <w:rPr>
          <w:b/>
          <w:bCs/>
        </w:rPr>
      </w:pPr>
      <w:r w:rsidRPr="006670E2">
        <w:rPr>
          <w:b/>
          <w:bCs/>
        </w:rPr>
        <w:t>Route Analytics</w:t>
      </w:r>
    </w:p>
    <w:p w14:paraId="18A517FD" w14:textId="77777777" w:rsidR="006670E2" w:rsidRPr="006670E2" w:rsidRDefault="006670E2" w:rsidP="006670E2">
      <w:r w:rsidRPr="006670E2">
        <w:t>GET</w:t>
      </w:r>
    </w:p>
    <w:p w14:paraId="10960E6B" w14:textId="77777777" w:rsidR="006670E2" w:rsidRPr="006670E2" w:rsidRDefault="006670E2" w:rsidP="006670E2"/>
    <w:p w14:paraId="67B3D99D" w14:textId="77777777" w:rsidR="006670E2" w:rsidRPr="006670E2" w:rsidRDefault="006670E2" w:rsidP="006670E2">
      <w:r w:rsidRPr="006670E2">
        <w:t>/api/analytics/routes</w:t>
      </w:r>
    </w:p>
    <w:p w14:paraId="79B04575" w14:textId="77777777" w:rsidR="006670E2" w:rsidRPr="006670E2" w:rsidRDefault="006670E2" w:rsidP="006670E2">
      <w:r w:rsidRPr="006670E2">
        <w:t>Returns route optimization metrics.</w:t>
      </w:r>
    </w:p>
    <w:p w14:paraId="7A658925" w14:textId="77777777" w:rsidR="006670E2" w:rsidRPr="006670E2" w:rsidRDefault="006670E2" w:rsidP="006670E2">
      <w:r w:rsidRPr="006670E2">
        <w:pict w14:anchorId="365D9F98">
          <v:rect id="_x0000_i10724" style="width:0;height:1.5pt" o:hralign="center" o:hrstd="t" o:hr="t" fillcolor="#a0a0a0" stroked="f"/>
        </w:pict>
      </w:r>
    </w:p>
    <w:p w14:paraId="244B4329" w14:textId="77777777" w:rsidR="006670E2" w:rsidRPr="006670E2" w:rsidRDefault="006670E2" w:rsidP="006670E2">
      <w:pPr>
        <w:rPr>
          <w:b/>
          <w:bCs/>
        </w:rPr>
      </w:pPr>
      <w:r w:rsidRPr="006670E2">
        <w:rPr>
          <w:b/>
          <w:bCs/>
        </w:rPr>
        <w:t>Trend Analytics</w:t>
      </w:r>
    </w:p>
    <w:p w14:paraId="765C32F7" w14:textId="77777777" w:rsidR="006670E2" w:rsidRPr="006670E2" w:rsidRDefault="006670E2" w:rsidP="006670E2">
      <w:r w:rsidRPr="006670E2">
        <w:t>GET</w:t>
      </w:r>
    </w:p>
    <w:p w14:paraId="4A1C1AFA" w14:textId="77777777" w:rsidR="006670E2" w:rsidRPr="006670E2" w:rsidRDefault="006670E2" w:rsidP="006670E2"/>
    <w:p w14:paraId="3343BC5E" w14:textId="77777777" w:rsidR="006670E2" w:rsidRPr="006670E2" w:rsidRDefault="006670E2" w:rsidP="006670E2">
      <w:r w:rsidRPr="006670E2">
        <w:t>/api/analytics/trends</w:t>
      </w:r>
    </w:p>
    <w:p w14:paraId="489E29EE" w14:textId="77777777" w:rsidR="006670E2" w:rsidRPr="006670E2" w:rsidRDefault="006670E2" w:rsidP="006670E2">
      <w:r w:rsidRPr="006670E2">
        <w:t>Returns historical trend data.</w:t>
      </w:r>
    </w:p>
    <w:p w14:paraId="76BB69BF" w14:textId="77777777" w:rsidR="006670E2" w:rsidRPr="006670E2" w:rsidRDefault="006670E2" w:rsidP="006670E2">
      <w:r w:rsidRPr="006670E2">
        <w:pict w14:anchorId="40C04C15">
          <v:rect id="_x0000_i10725" style="width:0;height:1.5pt" o:hralign="center" o:hrstd="t" o:hr="t" fillcolor="#a0a0a0" stroked="f"/>
        </w:pict>
      </w:r>
    </w:p>
    <w:p w14:paraId="0ED4BFDF" w14:textId="77777777" w:rsidR="006670E2" w:rsidRPr="006670E2" w:rsidRDefault="006670E2" w:rsidP="006670E2">
      <w:pPr>
        <w:rPr>
          <w:b/>
          <w:bCs/>
        </w:rPr>
      </w:pPr>
      <w:r w:rsidRPr="006670E2">
        <w:rPr>
          <w:b/>
          <w:bCs/>
        </w:rPr>
        <w:t>Reports</w:t>
      </w:r>
    </w:p>
    <w:p w14:paraId="12D18EAE" w14:textId="77777777" w:rsidR="006670E2" w:rsidRPr="006670E2" w:rsidRDefault="006670E2" w:rsidP="006670E2">
      <w:r w:rsidRPr="006670E2">
        <w:t>GET</w:t>
      </w:r>
    </w:p>
    <w:p w14:paraId="0C5B5353" w14:textId="77777777" w:rsidR="006670E2" w:rsidRPr="006670E2" w:rsidRDefault="006670E2" w:rsidP="006670E2"/>
    <w:p w14:paraId="26984DC7" w14:textId="77777777" w:rsidR="006670E2" w:rsidRPr="006670E2" w:rsidRDefault="006670E2" w:rsidP="006670E2">
      <w:r w:rsidRPr="006670E2">
        <w:t>/api/analytics/reports</w:t>
      </w:r>
    </w:p>
    <w:p w14:paraId="3BEC8EBB" w14:textId="77777777" w:rsidR="006670E2" w:rsidRPr="006670E2" w:rsidRDefault="006670E2" w:rsidP="006670E2">
      <w:r w:rsidRPr="006670E2">
        <w:t>Returns generated reports.</w:t>
      </w:r>
    </w:p>
    <w:p w14:paraId="7D2C61B0" w14:textId="77777777" w:rsidR="006670E2" w:rsidRPr="006670E2" w:rsidRDefault="006670E2" w:rsidP="006670E2">
      <w:r w:rsidRPr="006670E2">
        <w:pict w14:anchorId="2C338E82">
          <v:rect id="_x0000_i10726" style="width:0;height:1.5pt" o:hralign="center" o:hrstd="t" o:hr="t" fillcolor="#a0a0a0" stroked="f"/>
        </w:pict>
      </w:r>
    </w:p>
    <w:p w14:paraId="2AACA143" w14:textId="77777777" w:rsidR="006670E2" w:rsidRPr="006670E2" w:rsidRDefault="006670E2" w:rsidP="006670E2">
      <w:pPr>
        <w:rPr>
          <w:b/>
          <w:bCs/>
        </w:rPr>
      </w:pPr>
      <w:r w:rsidRPr="006670E2">
        <w:rPr>
          <w:b/>
          <w:bCs/>
        </w:rPr>
        <w:t>Export Report</w:t>
      </w:r>
    </w:p>
    <w:p w14:paraId="3BB358CA" w14:textId="77777777" w:rsidR="006670E2" w:rsidRPr="006670E2" w:rsidRDefault="006670E2" w:rsidP="006670E2">
      <w:r w:rsidRPr="006670E2">
        <w:t>POST</w:t>
      </w:r>
    </w:p>
    <w:p w14:paraId="6A6201DD" w14:textId="77777777" w:rsidR="006670E2" w:rsidRPr="006670E2" w:rsidRDefault="006670E2" w:rsidP="006670E2"/>
    <w:p w14:paraId="4CEE7C3C" w14:textId="77777777" w:rsidR="006670E2" w:rsidRPr="006670E2" w:rsidRDefault="006670E2" w:rsidP="006670E2">
      <w:r w:rsidRPr="006670E2">
        <w:t>/api/analytics/export</w:t>
      </w:r>
    </w:p>
    <w:p w14:paraId="7420FAC9" w14:textId="77777777" w:rsidR="006670E2" w:rsidRPr="006670E2" w:rsidRDefault="006670E2" w:rsidP="006670E2">
      <w:r w:rsidRPr="006670E2">
        <w:t>Generates downloadable reports.</w:t>
      </w:r>
    </w:p>
    <w:p w14:paraId="3041EDED" w14:textId="77777777" w:rsidR="006670E2" w:rsidRPr="006670E2" w:rsidRDefault="006670E2" w:rsidP="006670E2">
      <w:r w:rsidRPr="006670E2">
        <w:pict w14:anchorId="50EED2A3">
          <v:rect id="_x0000_i10727" style="width:0;height:1.5pt" o:hralign="center" o:hrstd="t" o:hr="t" fillcolor="#a0a0a0" stroked="f"/>
        </w:pict>
      </w:r>
    </w:p>
    <w:p w14:paraId="6C516F24" w14:textId="77777777" w:rsidR="006670E2" w:rsidRPr="006670E2" w:rsidRDefault="006670E2" w:rsidP="006670E2">
      <w:pPr>
        <w:rPr>
          <w:b/>
          <w:bCs/>
        </w:rPr>
      </w:pPr>
      <w:r w:rsidRPr="006670E2">
        <w:rPr>
          <w:b/>
          <w:bCs/>
        </w:rPr>
        <w:t>Refresh Dashboard</w:t>
      </w:r>
    </w:p>
    <w:p w14:paraId="0B21B450" w14:textId="77777777" w:rsidR="006670E2" w:rsidRPr="006670E2" w:rsidRDefault="006670E2" w:rsidP="006670E2">
      <w:r w:rsidRPr="006670E2">
        <w:t>POST</w:t>
      </w:r>
    </w:p>
    <w:p w14:paraId="270F1AD6" w14:textId="77777777" w:rsidR="006670E2" w:rsidRPr="006670E2" w:rsidRDefault="006670E2" w:rsidP="006670E2"/>
    <w:p w14:paraId="098538F2" w14:textId="77777777" w:rsidR="006670E2" w:rsidRPr="006670E2" w:rsidRDefault="006670E2" w:rsidP="006670E2">
      <w:r w:rsidRPr="006670E2">
        <w:t>/api/analytics/refresh</w:t>
      </w:r>
    </w:p>
    <w:p w14:paraId="56E64E0A" w14:textId="77777777" w:rsidR="006670E2" w:rsidRPr="006670E2" w:rsidRDefault="006670E2" w:rsidP="006670E2">
      <w:r w:rsidRPr="006670E2">
        <w:t>Recalculates dashboard metrics.</w:t>
      </w:r>
    </w:p>
    <w:p w14:paraId="5C4CC354" w14:textId="77777777" w:rsidR="006670E2" w:rsidRPr="006670E2" w:rsidRDefault="006670E2" w:rsidP="006670E2">
      <w:r w:rsidRPr="006670E2">
        <w:pict w14:anchorId="7513A701">
          <v:rect id="_x0000_i10728" style="width:0;height:1.5pt" o:hralign="center" o:hrstd="t" o:hr="t" fillcolor="#a0a0a0" stroked="f"/>
        </w:pict>
      </w:r>
    </w:p>
    <w:p w14:paraId="07EE445C" w14:textId="77777777" w:rsidR="006670E2" w:rsidRPr="006670E2" w:rsidRDefault="006670E2" w:rsidP="006670E2">
      <w:pPr>
        <w:rPr>
          <w:b/>
          <w:bCs/>
        </w:rPr>
      </w:pPr>
      <w:r w:rsidRPr="006670E2">
        <w:rPr>
          <w:b/>
          <w:bCs/>
        </w:rPr>
        <w:t>62. Standard API Response</w:t>
      </w:r>
    </w:p>
    <w:p w14:paraId="5AC144E7" w14:textId="77777777" w:rsidR="006670E2" w:rsidRPr="006670E2" w:rsidRDefault="006670E2" w:rsidP="006670E2">
      <w:pPr>
        <w:rPr>
          <w:b/>
          <w:bCs/>
        </w:rPr>
      </w:pPr>
      <w:r w:rsidRPr="006670E2">
        <w:rPr>
          <w:b/>
          <w:bCs/>
        </w:rPr>
        <w:t>Success</w:t>
      </w:r>
    </w:p>
    <w:p w14:paraId="437D36B2" w14:textId="77777777" w:rsidR="006670E2" w:rsidRPr="006670E2" w:rsidRDefault="006670E2" w:rsidP="006670E2">
      <w:r w:rsidRPr="006670E2">
        <w:t>{</w:t>
      </w:r>
    </w:p>
    <w:p w14:paraId="35A83045" w14:textId="77777777" w:rsidR="006670E2" w:rsidRPr="006670E2" w:rsidRDefault="006670E2" w:rsidP="006670E2">
      <w:r w:rsidRPr="006670E2">
        <w:t xml:space="preserve">  "success": true,</w:t>
      </w:r>
    </w:p>
    <w:p w14:paraId="1050863C" w14:textId="77777777" w:rsidR="006670E2" w:rsidRPr="006670E2" w:rsidRDefault="006670E2" w:rsidP="006670E2">
      <w:r w:rsidRPr="006670E2">
        <w:t xml:space="preserve">  "message": "Analytics retrieved successfully.",</w:t>
      </w:r>
    </w:p>
    <w:p w14:paraId="7C3A63FD" w14:textId="77777777" w:rsidR="006670E2" w:rsidRPr="006670E2" w:rsidRDefault="006670E2" w:rsidP="006670E2">
      <w:r w:rsidRPr="006670E2">
        <w:t xml:space="preserve">  "data": {}</w:t>
      </w:r>
    </w:p>
    <w:p w14:paraId="671AE9F4" w14:textId="77777777" w:rsidR="006670E2" w:rsidRPr="006670E2" w:rsidRDefault="006670E2" w:rsidP="006670E2">
      <w:r w:rsidRPr="006670E2">
        <w:t>}</w:t>
      </w:r>
    </w:p>
    <w:p w14:paraId="0E8E1806" w14:textId="77777777" w:rsidR="006670E2" w:rsidRPr="006670E2" w:rsidRDefault="006670E2" w:rsidP="006670E2">
      <w:r w:rsidRPr="006670E2">
        <w:pict w14:anchorId="0DFAD1DE">
          <v:rect id="_x0000_i10729" style="width:0;height:1.5pt" o:hralign="center" o:hrstd="t" o:hr="t" fillcolor="#a0a0a0" stroked="f"/>
        </w:pict>
      </w:r>
    </w:p>
    <w:p w14:paraId="7C3C649C" w14:textId="77777777" w:rsidR="006670E2" w:rsidRPr="006670E2" w:rsidRDefault="006670E2" w:rsidP="006670E2">
      <w:pPr>
        <w:rPr>
          <w:b/>
          <w:bCs/>
        </w:rPr>
      </w:pPr>
      <w:r w:rsidRPr="006670E2">
        <w:rPr>
          <w:b/>
          <w:bCs/>
        </w:rPr>
        <w:t>Error</w:t>
      </w:r>
    </w:p>
    <w:p w14:paraId="33ECAAFC" w14:textId="77777777" w:rsidR="006670E2" w:rsidRPr="006670E2" w:rsidRDefault="006670E2" w:rsidP="006670E2">
      <w:r w:rsidRPr="006670E2">
        <w:t>{</w:t>
      </w:r>
    </w:p>
    <w:p w14:paraId="19685832" w14:textId="77777777" w:rsidR="006670E2" w:rsidRPr="006670E2" w:rsidRDefault="006670E2" w:rsidP="006670E2">
      <w:r w:rsidRPr="006670E2">
        <w:t xml:space="preserve">  "success": false,</w:t>
      </w:r>
    </w:p>
    <w:p w14:paraId="530C370D" w14:textId="77777777" w:rsidR="006670E2" w:rsidRPr="006670E2" w:rsidRDefault="006670E2" w:rsidP="006670E2">
      <w:r w:rsidRPr="006670E2">
        <w:t xml:space="preserve">  "message": "Unable to load analytics.",</w:t>
      </w:r>
    </w:p>
    <w:p w14:paraId="16A8D31A" w14:textId="77777777" w:rsidR="006670E2" w:rsidRPr="006670E2" w:rsidRDefault="006670E2" w:rsidP="006670E2">
      <w:r w:rsidRPr="006670E2">
        <w:t xml:space="preserve">  "errors": {}</w:t>
      </w:r>
    </w:p>
    <w:p w14:paraId="65B75D11" w14:textId="77777777" w:rsidR="006670E2" w:rsidRPr="006670E2" w:rsidRDefault="006670E2" w:rsidP="006670E2">
      <w:r w:rsidRPr="006670E2">
        <w:t>}</w:t>
      </w:r>
    </w:p>
    <w:p w14:paraId="467A4019" w14:textId="77777777" w:rsidR="006670E2" w:rsidRPr="006670E2" w:rsidRDefault="006670E2" w:rsidP="006670E2">
      <w:r w:rsidRPr="006670E2">
        <w:t>Every endpoint follows the same response structure.</w:t>
      </w:r>
    </w:p>
    <w:p w14:paraId="5AF9E0A3" w14:textId="77777777" w:rsidR="006670E2" w:rsidRPr="006670E2" w:rsidRDefault="006670E2" w:rsidP="006670E2">
      <w:r w:rsidRPr="006670E2">
        <w:pict w14:anchorId="6A51F8E7">
          <v:rect id="_x0000_i10730" style="width:0;height:1.5pt" o:hralign="center" o:hrstd="t" o:hr="t" fillcolor="#a0a0a0" stroked="f"/>
        </w:pict>
      </w:r>
    </w:p>
    <w:p w14:paraId="3F2BBA16" w14:textId="77777777" w:rsidR="006670E2" w:rsidRPr="006670E2" w:rsidRDefault="006670E2" w:rsidP="006670E2">
      <w:pPr>
        <w:rPr>
          <w:b/>
          <w:bCs/>
        </w:rPr>
      </w:pPr>
      <w:r w:rsidRPr="006670E2">
        <w:rPr>
          <w:b/>
          <w:bCs/>
        </w:rPr>
        <w:t>63. Backend Processing Flow</w:t>
      </w:r>
    </w:p>
    <w:p w14:paraId="0B8EB4EA" w14:textId="77777777" w:rsidR="006670E2" w:rsidRPr="006670E2" w:rsidRDefault="006670E2" w:rsidP="006670E2">
      <w:r w:rsidRPr="006670E2">
        <w:t>Frontend</w:t>
      </w:r>
    </w:p>
    <w:p w14:paraId="7CBF1D17" w14:textId="77777777" w:rsidR="006670E2" w:rsidRPr="006670E2" w:rsidRDefault="006670E2" w:rsidP="006670E2"/>
    <w:p w14:paraId="4ACC0260" w14:textId="77777777" w:rsidR="006670E2" w:rsidRPr="006670E2" w:rsidRDefault="006670E2" w:rsidP="006670E2">
      <w:r w:rsidRPr="006670E2">
        <w:t>↓</w:t>
      </w:r>
    </w:p>
    <w:p w14:paraId="0F840301" w14:textId="77777777" w:rsidR="006670E2" w:rsidRPr="006670E2" w:rsidRDefault="006670E2" w:rsidP="006670E2"/>
    <w:p w14:paraId="567406F1" w14:textId="77777777" w:rsidR="006670E2" w:rsidRPr="006670E2" w:rsidRDefault="006670E2" w:rsidP="006670E2">
      <w:r w:rsidRPr="006670E2">
        <w:t>Analytics Controller</w:t>
      </w:r>
    </w:p>
    <w:p w14:paraId="3C3B33A0" w14:textId="77777777" w:rsidR="006670E2" w:rsidRPr="006670E2" w:rsidRDefault="006670E2" w:rsidP="006670E2"/>
    <w:p w14:paraId="4638666E" w14:textId="77777777" w:rsidR="006670E2" w:rsidRPr="006670E2" w:rsidRDefault="006670E2" w:rsidP="006670E2">
      <w:r w:rsidRPr="006670E2">
        <w:t>↓</w:t>
      </w:r>
    </w:p>
    <w:p w14:paraId="7CBE539D" w14:textId="77777777" w:rsidR="006670E2" w:rsidRPr="006670E2" w:rsidRDefault="006670E2" w:rsidP="006670E2"/>
    <w:p w14:paraId="2C9A9D15" w14:textId="77777777" w:rsidR="006670E2" w:rsidRPr="006670E2" w:rsidRDefault="006670E2" w:rsidP="006670E2">
      <w:r w:rsidRPr="006670E2">
        <w:t>Analytics Service</w:t>
      </w:r>
    </w:p>
    <w:p w14:paraId="4288E999" w14:textId="77777777" w:rsidR="006670E2" w:rsidRPr="006670E2" w:rsidRDefault="006670E2" w:rsidP="006670E2"/>
    <w:p w14:paraId="19766A8D" w14:textId="77777777" w:rsidR="006670E2" w:rsidRPr="006670E2" w:rsidRDefault="006670E2" w:rsidP="006670E2">
      <w:r w:rsidRPr="006670E2">
        <w:lastRenderedPageBreak/>
        <w:t>↓</w:t>
      </w:r>
    </w:p>
    <w:p w14:paraId="6EE26023" w14:textId="77777777" w:rsidR="006670E2" w:rsidRPr="006670E2" w:rsidRDefault="006670E2" w:rsidP="006670E2"/>
    <w:p w14:paraId="7D8F1267" w14:textId="77777777" w:rsidR="006670E2" w:rsidRPr="006670E2" w:rsidRDefault="006670E2" w:rsidP="006670E2">
      <w:r w:rsidRPr="006670E2">
        <w:t>Analytics Engine</w:t>
      </w:r>
    </w:p>
    <w:p w14:paraId="74C1E4A3" w14:textId="77777777" w:rsidR="006670E2" w:rsidRPr="006670E2" w:rsidRDefault="006670E2" w:rsidP="006670E2"/>
    <w:p w14:paraId="4D6D3EB8" w14:textId="77777777" w:rsidR="006670E2" w:rsidRPr="006670E2" w:rsidRDefault="006670E2" w:rsidP="006670E2">
      <w:r w:rsidRPr="006670E2">
        <w:t>↓</w:t>
      </w:r>
    </w:p>
    <w:p w14:paraId="730BFC45" w14:textId="77777777" w:rsidR="006670E2" w:rsidRPr="006670E2" w:rsidRDefault="006670E2" w:rsidP="006670E2"/>
    <w:p w14:paraId="2DD9E4B2" w14:textId="77777777" w:rsidR="006670E2" w:rsidRPr="006670E2" w:rsidRDefault="006670E2" w:rsidP="006670E2">
      <w:r w:rsidRPr="006670E2">
        <w:t>Repository</w:t>
      </w:r>
    </w:p>
    <w:p w14:paraId="1B273D6F" w14:textId="77777777" w:rsidR="006670E2" w:rsidRPr="006670E2" w:rsidRDefault="006670E2" w:rsidP="006670E2"/>
    <w:p w14:paraId="4B6C8AB7" w14:textId="77777777" w:rsidR="006670E2" w:rsidRPr="006670E2" w:rsidRDefault="006670E2" w:rsidP="006670E2">
      <w:r w:rsidRPr="006670E2">
        <w:t>↓</w:t>
      </w:r>
    </w:p>
    <w:p w14:paraId="1E125B96" w14:textId="77777777" w:rsidR="006670E2" w:rsidRPr="006670E2" w:rsidRDefault="006670E2" w:rsidP="006670E2"/>
    <w:p w14:paraId="41503972" w14:textId="77777777" w:rsidR="006670E2" w:rsidRPr="006670E2" w:rsidRDefault="006670E2" w:rsidP="006670E2">
      <w:r w:rsidRPr="006670E2">
        <w:t>MongoDB</w:t>
      </w:r>
    </w:p>
    <w:p w14:paraId="3DB8ADD8" w14:textId="77777777" w:rsidR="006670E2" w:rsidRPr="006670E2" w:rsidRDefault="006670E2" w:rsidP="006670E2"/>
    <w:p w14:paraId="70F212BB" w14:textId="77777777" w:rsidR="006670E2" w:rsidRPr="006670E2" w:rsidRDefault="006670E2" w:rsidP="006670E2">
      <w:r w:rsidRPr="006670E2">
        <w:t>↓</w:t>
      </w:r>
    </w:p>
    <w:p w14:paraId="11C572EB" w14:textId="77777777" w:rsidR="006670E2" w:rsidRPr="006670E2" w:rsidRDefault="006670E2" w:rsidP="006670E2"/>
    <w:p w14:paraId="5ED652E6" w14:textId="77777777" w:rsidR="006670E2" w:rsidRPr="006670E2" w:rsidRDefault="006670E2" w:rsidP="006670E2">
      <w:r w:rsidRPr="006670E2">
        <w:t>Repository</w:t>
      </w:r>
    </w:p>
    <w:p w14:paraId="5F371DDD" w14:textId="77777777" w:rsidR="006670E2" w:rsidRPr="006670E2" w:rsidRDefault="006670E2" w:rsidP="006670E2"/>
    <w:p w14:paraId="60819F18" w14:textId="77777777" w:rsidR="006670E2" w:rsidRPr="006670E2" w:rsidRDefault="006670E2" w:rsidP="006670E2">
      <w:r w:rsidRPr="006670E2">
        <w:t>↓</w:t>
      </w:r>
    </w:p>
    <w:p w14:paraId="67C14690" w14:textId="77777777" w:rsidR="006670E2" w:rsidRPr="006670E2" w:rsidRDefault="006670E2" w:rsidP="006670E2"/>
    <w:p w14:paraId="7CBD0343" w14:textId="77777777" w:rsidR="006670E2" w:rsidRPr="006670E2" w:rsidRDefault="006670E2" w:rsidP="006670E2">
      <w:r w:rsidRPr="006670E2">
        <w:t>Controller</w:t>
      </w:r>
    </w:p>
    <w:p w14:paraId="7A331254" w14:textId="77777777" w:rsidR="006670E2" w:rsidRPr="006670E2" w:rsidRDefault="006670E2" w:rsidP="006670E2"/>
    <w:p w14:paraId="14531D6D" w14:textId="77777777" w:rsidR="006670E2" w:rsidRPr="006670E2" w:rsidRDefault="006670E2" w:rsidP="006670E2">
      <w:r w:rsidRPr="006670E2">
        <w:t>↓</w:t>
      </w:r>
    </w:p>
    <w:p w14:paraId="539C8A48" w14:textId="77777777" w:rsidR="006670E2" w:rsidRPr="006670E2" w:rsidRDefault="006670E2" w:rsidP="006670E2"/>
    <w:p w14:paraId="3771C206" w14:textId="77777777" w:rsidR="006670E2" w:rsidRPr="006670E2" w:rsidRDefault="006670E2" w:rsidP="006670E2">
      <w:r w:rsidRPr="006670E2">
        <w:t>Frontend</w:t>
      </w:r>
    </w:p>
    <w:p w14:paraId="222D402A" w14:textId="77777777" w:rsidR="006670E2" w:rsidRPr="006670E2" w:rsidRDefault="006670E2" w:rsidP="006670E2">
      <w:r w:rsidRPr="006670E2">
        <w:t>The Analytics Engine performs all calculations before results are returned.</w:t>
      </w:r>
    </w:p>
    <w:p w14:paraId="3D0358E2" w14:textId="77777777" w:rsidR="006670E2" w:rsidRPr="006670E2" w:rsidRDefault="006670E2" w:rsidP="006670E2">
      <w:r w:rsidRPr="006670E2">
        <w:pict w14:anchorId="65C6AC27">
          <v:rect id="_x0000_i10731" style="width:0;height:1.5pt" o:hralign="center" o:hrstd="t" o:hr="t" fillcolor="#a0a0a0" stroked="f"/>
        </w:pict>
      </w:r>
    </w:p>
    <w:p w14:paraId="4475B6D6" w14:textId="77777777" w:rsidR="006670E2" w:rsidRPr="006670E2" w:rsidRDefault="006670E2" w:rsidP="006670E2">
      <w:pPr>
        <w:rPr>
          <w:b/>
          <w:bCs/>
        </w:rPr>
      </w:pPr>
      <w:r w:rsidRPr="006670E2">
        <w:rPr>
          <w:b/>
          <w:bCs/>
        </w:rPr>
        <w:t>64. KPI Calculation Strategy</w:t>
      </w:r>
    </w:p>
    <w:p w14:paraId="72F3F652" w14:textId="77777777" w:rsidR="006670E2" w:rsidRPr="006670E2" w:rsidRDefault="006670E2" w:rsidP="006670E2">
      <w:r w:rsidRPr="006670E2">
        <w:t>KPIs are calculated from operational data.</w:t>
      </w:r>
    </w:p>
    <w:p w14:paraId="143DAC0A" w14:textId="77777777" w:rsidR="006670E2" w:rsidRPr="006670E2" w:rsidRDefault="006670E2" w:rsidP="006670E2">
      <w:r w:rsidRPr="006670E2">
        <w:t>Examples:</w:t>
      </w:r>
    </w:p>
    <w:p w14:paraId="1CFDC60A" w14:textId="77777777" w:rsidR="006670E2" w:rsidRPr="006670E2" w:rsidRDefault="006670E2" w:rsidP="006670E2">
      <w:r w:rsidRPr="006670E2">
        <w:t>Fleet Utilization</w:t>
      </w:r>
    </w:p>
    <w:p w14:paraId="4EA32F45" w14:textId="77777777" w:rsidR="006670E2" w:rsidRPr="006670E2" w:rsidRDefault="006670E2" w:rsidP="006670E2">
      <w:r w:rsidRPr="006670E2">
        <w:t>↓</w:t>
      </w:r>
    </w:p>
    <w:p w14:paraId="65594866" w14:textId="77777777" w:rsidR="006670E2" w:rsidRPr="006670E2" w:rsidRDefault="006670E2" w:rsidP="006670E2">
      <w:r w:rsidRPr="006670E2">
        <w:t>Active Drones / Total Drones</w:t>
      </w:r>
    </w:p>
    <w:p w14:paraId="2D3B6532" w14:textId="77777777" w:rsidR="006670E2" w:rsidRPr="006670E2" w:rsidRDefault="006670E2" w:rsidP="006670E2">
      <w:r w:rsidRPr="006670E2">
        <w:lastRenderedPageBreak/>
        <w:pict w14:anchorId="11C74623">
          <v:rect id="_x0000_i10732" style="width:0;height:1.5pt" o:hralign="center" o:hrstd="t" o:hr="t" fillcolor="#a0a0a0" stroked="f"/>
        </w:pict>
      </w:r>
    </w:p>
    <w:p w14:paraId="5AA5F778" w14:textId="77777777" w:rsidR="006670E2" w:rsidRPr="006670E2" w:rsidRDefault="006670E2" w:rsidP="006670E2">
      <w:r w:rsidRPr="006670E2">
        <w:t>Delivery Success Rate</w:t>
      </w:r>
    </w:p>
    <w:p w14:paraId="2C139B4D" w14:textId="77777777" w:rsidR="006670E2" w:rsidRPr="006670E2" w:rsidRDefault="006670E2" w:rsidP="006670E2">
      <w:r w:rsidRPr="006670E2">
        <w:t>↓</w:t>
      </w:r>
    </w:p>
    <w:p w14:paraId="0739913F" w14:textId="77777777" w:rsidR="006670E2" w:rsidRPr="006670E2" w:rsidRDefault="006670E2" w:rsidP="006670E2">
      <w:r w:rsidRPr="006670E2">
        <w:t>Completed Deliveries / Total Deliveries</w:t>
      </w:r>
    </w:p>
    <w:p w14:paraId="4685E12C" w14:textId="77777777" w:rsidR="006670E2" w:rsidRPr="006670E2" w:rsidRDefault="006670E2" w:rsidP="006670E2">
      <w:r w:rsidRPr="006670E2">
        <w:pict w14:anchorId="24DA6AC2">
          <v:rect id="_x0000_i10733" style="width:0;height:1.5pt" o:hralign="center" o:hrstd="t" o:hr="t" fillcolor="#a0a0a0" stroked="f"/>
        </w:pict>
      </w:r>
    </w:p>
    <w:p w14:paraId="191C332C" w14:textId="77777777" w:rsidR="006670E2" w:rsidRPr="006670E2" w:rsidRDefault="006670E2" w:rsidP="006670E2">
      <w:r w:rsidRPr="006670E2">
        <w:t>Average Delivery Time</w:t>
      </w:r>
    </w:p>
    <w:p w14:paraId="69E3DED2" w14:textId="77777777" w:rsidR="006670E2" w:rsidRPr="006670E2" w:rsidRDefault="006670E2" w:rsidP="006670E2">
      <w:r w:rsidRPr="006670E2">
        <w:t>↓</w:t>
      </w:r>
    </w:p>
    <w:p w14:paraId="65E81533" w14:textId="77777777" w:rsidR="006670E2" w:rsidRPr="006670E2" w:rsidRDefault="006670E2" w:rsidP="006670E2">
      <w:r w:rsidRPr="006670E2">
        <w:t>Sum of Delivery Durations / Completed Deliveries</w:t>
      </w:r>
    </w:p>
    <w:p w14:paraId="1382297C" w14:textId="77777777" w:rsidR="006670E2" w:rsidRPr="006670E2" w:rsidRDefault="006670E2" w:rsidP="006670E2">
      <w:r w:rsidRPr="006670E2">
        <w:pict w14:anchorId="6A3E573C">
          <v:rect id="_x0000_i10734" style="width:0;height:1.5pt" o:hralign="center" o:hrstd="t" o:hr="t" fillcolor="#a0a0a0" stroked="f"/>
        </w:pict>
      </w:r>
    </w:p>
    <w:p w14:paraId="037E395E" w14:textId="77777777" w:rsidR="006670E2" w:rsidRPr="006670E2" w:rsidRDefault="006670E2" w:rsidP="006670E2">
      <w:r w:rsidRPr="006670E2">
        <w:t>Average Route Efficiency</w:t>
      </w:r>
    </w:p>
    <w:p w14:paraId="1C6B6AEC" w14:textId="77777777" w:rsidR="006670E2" w:rsidRPr="006670E2" w:rsidRDefault="006670E2" w:rsidP="006670E2">
      <w:r w:rsidRPr="006670E2">
        <w:t>↓</w:t>
      </w:r>
    </w:p>
    <w:p w14:paraId="5FF193CF" w14:textId="77777777" w:rsidR="006670E2" w:rsidRPr="006670E2" w:rsidRDefault="006670E2" w:rsidP="006670E2">
      <w:r w:rsidRPr="006670E2">
        <w:t>Average of Route Optimization Scores</w:t>
      </w:r>
    </w:p>
    <w:p w14:paraId="51C04F41" w14:textId="77777777" w:rsidR="006670E2" w:rsidRPr="006670E2" w:rsidRDefault="006670E2" w:rsidP="006670E2">
      <w:r w:rsidRPr="006670E2">
        <w:t>All calculations occur on the backend.</w:t>
      </w:r>
    </w:p>
    <w:p w14:paraId="59AD4F65" w14:textId="77777777" w:rsidR="006670E2" w:rsidRPr="006670E2" w:rsidRDefault="006670E2" w:rsidP="006670E2">
      <w:r w:rsidRPr="006670E2">
        <w:pict w14:anchorId="74A592ED">
          <v:rect id="_x0000_i10735" style="width:0;height:1.5pt" o:hralign="center" o:hrstd="t" o:hr="t" fillcolor="#a0a0a0" stroked="f"/>
        </w:pict>
      </w:r>
    </w:p>
    <w:p w14:paraId="68CBCD46" w14:textId="77777777" w:rsidR="006670E2" w:rsidRPr="006670E2" w:rsidRDefault="006670E2" w:rsidP="006670E2">
      <w:pPr>
        <w:rPr>
          <w:b/>
          <w:bCs/>
        </w:rPr>
      </w:pPr>
      <w:r w:rsidRPr="006670E2">
        <w:rPr>
          <w:b/>
          <w:bCs/>
        </w:rPr>
        <w:t>65. Filtering Strategy</w:t>
      </w:r>
    </w:p>
    <w:p w14:paraId="6D8EF2BC" w14:textId="77777777" w:rsidR="006670E2" w:rsidRPr="006670E2" w:rsidRDefault="006670E2" w:rsidP="006670E2">
      <w:r w:rsidRPr="006670E2">
        <w:t>Supported filters:</w:t>
      </w:r>
    </w:p>
    <w:p w14:paraId="2002FD40" w14:textId="77777777" w:rsidR="006670E2" w:rsidRPr="006670E2" w:rsidRDefault="006670E2" w:rsidP="006670E2">
      <w:pPr>
        <w:numPr>
          <w:ilvl w:val="0"/>
          <w:numId w:val="786"/>
        </w:numPr>
      </w:pPr>
      <w:r w:rsidRPr="006670E2">
        <w:t xml:space="preserve">Date Range </w:t>
      </w:r>
    </w:p>
    <w:p w14:paraId="2DBA49E8" w14:textId="77777777" w:rsidR="006670E2" w:rsidRPr="006670E2" w:rsidRDefault="006670E2" w:rsidP="006670E2">
      <w:pPr>
        <w:numPr>
          <w:ilvl w:val="0"/>
          <w:numId w:val="786"/>
        </w:numPr>
      </w:pPr>
      <w:r w:rsidRPr="006670E2">
        <w:t xml:space="preserve">Warehouse </w:t>
      </w:r>
    </w:p>
    <w:p w14:paraId="5EB211F6" w14:textId="77777777" w:rsidR="006670E2" w:rsidRPr="006670E2" w:rsidRDefault="006670E2" w:rsidP="006670E2">
      <w:pPr>
        <w:numPr>
          <w:ilvl w:val="0"/>
          <w:numId w:val="786"/>
        </w:numPr>
      </w:pPr>
      <w:r w:rsidRPr="006670E2">
        <w:t xml:space="preserve">Drone </w:t>
      </w:r>
    </w:p>
    <w:p w14:paraId="7067EB8C" w14:textId="77777777" w:rsidR="006670E2" w:rsidRPr="006670E2" w:rsidRDefault="006670E2" w:rsidP="006670E2">
      <w:pPr>
        <w:numPr>
          <w:ilvl w:val="0"/>
          <w:numId w:val="786"/>
        </w:numPr>
      </w:pPr>
      <w:r w:rsidRPr="006670E2">
        <w:t xml:space="preserve">Delivery Status </w:t>
      </w:r>
    </w:p>
    <w:p w14:paraId="5DC44A40" w14:textId="77777777" w:rsidR="006670E2" w:rsidRPr="006670E2" w:rsidRDefault="006670E2" w:rsidP="006670E2">
      <w:r w:rsidRPr="006670E2">
        <w:t>Filters are applied before aggregation to reduce unnecessary data transfer.</w:t>
      </w:r>
    </w:p>
    <w:p w14:paraId="4E6164C6" w14:textId="77777777" w:rsidR="006670E2" w:rsidRPr="006670E2" w:rsidRDefault="006670E2" w:rsidP="006670E2">
      <w:r w:rsidRPr="006670E2">
        <w:pict w14:anchorId="0F029127">
          <v:rect id="_x0000_i10736" style="width:0;height:1.5pt" o:hralign="center" o:hrstd="t" o:hr="t" fillcolor="#a0a0a0" stroked="f"/>
        </w:pict>
      </w:r>
    </w:p>
    <w:p w14:paraId="0963CC83" w14:textId="77777777" w:rsidR="006670E2" w:rsidRPr="006670E2" w:rsidRDefault="006670E2" w:rsidP="006670E2">
      <w:pPr>
        <w:rPr>
          <w:b/>
          <w:bCs/>
        </w:rPr>
      </w:pPr>
      <w:r w:rsidRPr="006670E2">
        <w:rPr>
          <w:b/>
          <w:bCs/>
        </w:rPr>
        <w:t>66. Report Generation</w:t>
      </w:r>
    </w:p>
    <w:p w14:paraId="54A96321" w14:textId="77777777" w:rsidR="006670E2" w:rsidRPr="006670E2" w:rsidRDefault="006670E2" w:rsidP="006670E2">
      <w:r w:rsidRPr="006670E2">
        <w:t>When a report is requested:</w:t>
      </w:r>
    </w:p>
    <w:p w14:paraId="014CC2E8" w14:textId="77777777" w:rsidR="006670E2" w:rsidRPr="006670E2" w:rsidRDefault="006670E2" w:rsidP="006670E2">
      <w:pPr>
        <w:numPr>
          <w:ilvl w:val="0"/>
          <w:numId w:val="787"/>
        </w:numPr>
      </w:pPr>
      <w:r w:rsidRPr="006670E2">
        <w:t xml:space="preserve">Validate filters. </w:t>
      </w:r>
    </w:p>
    <w:p w14:paraId="78DDF08E" w14:textId="77777777" w:rsidR="006670E2" w:rsidRPr="006670E2" w:rsidRDefault="006670E2" w:rsidP="006670E2">
      <w:pPr>
        <w:numPr>
          <w:ilvl w:val="0"/>
          <w:numId w:val="787"/>
        </w:numPr>
      </w:pPr>
      <w:r w:rsidRPr="006670E2">
        <w:t xml:space="preserve">Retrieve matching data. </w:t>
      </w:r>
    </w:p>
    <w:p w14:paraId="75627337" w14:textId="77777777" w:rsidR="006670E2" w:rsidRPr="006670E2" w:rsidRDefault="006670E2" w:rsidP="006670E2">
      <w:pPr>
        <w:numPr>
          <w:ilvl w:val="0"/>
          <w:numId w:val="787"/>
        </w:numPr>
      </w:pPr>
      <w:r w:rsidRPr="006670E2">
        <w:t xml:space="preserve">Calculate metrics. </w:t>
      </w:r>
    </w:p>
    <w:p w14:paraId="5CEB057B" w14:textId="77777777" w:rsidR="006670E2" w:rsidRPr="006670E2" w:rsidRDefault="006670E2" w:rsidP="006670E2">
      <w:pPr>
        <w:numPr>
          <w:ilvl w:val="0"/>
          <w:numId w:val="787"/>
        </w:numPr>
      </w:pPr>
      <w:r w:rsidRPr="006670E2">
        <w:t xml:space="preserve">Format report. </w:t>
      </w:r>
    </w:p>
    <w:p w14:paraId="3F3E2D4E" w14:textId="77777777" w:rsidR="006670E2" w:rsidRPr="006670E2" w:rsidRDefault="006670E2" w:rsidP="006670E2">
      <w:pPr>
        <w:numPr>
          <w:ilvl w:val="0"/>
          <w:numId w:val="787"/>
        </w:numPr>
      </w:pPr>
      <w:r w:rsidRPr="006670E2">
        <w:t xml:space="preserve">Generate file. </w:t>
      </w:r>
    </w:p>
    <w:p w14:paraId="4F5CD935" w14:textId="77777777" w:rsidR="006670E2" w:rsidRPr="006670E2" w:rsidRDefault="006670E2" w:rsidP="006670E2">
      <w:pPr>
        <w:numPr>
          <w:ilvl w:val="0"/>
          <w:numId w:val="787"/>
        </w:numPr>
      </w:pPr>
      <w:r w:rsidRPr="006670E2">
        <w:t xml:space="preserve">Store report metadata. </w:t>
      </w:r>
    </w:p>
    <w:p w14:paraId="3805B838" w14:textId="77777777" w:rsidR="006670E2" w:rsidRPr="006670E2" w:rsidRDefault="006670E2" w:rsidP="006670E2">
      <w:pPr>
        <w:numPr>
          <w:ilvl w:val="0"/>
          <w:numId w:val="787"/>
        </w:numPr>
      </w:pPr>
      <w:r w:rsidRPr="006670E2">
        <w:t xml:space="preserve">Return download information. </w:t>
      </w:r>
    </w:p>
    <w:p w14:paraId="4E7920BF" w14:textId="77777777" w:rsidR="006670E2" w:rsidRPr="006670E2" w:rsidRDefault="006670E2" w:rsidP="006670E2">
      <w:r w:rsidRPr="006670E2">
        <w:lastRenderedPageBreak/>
        <w:t>Reports should be reproducible using the stored filter configuration.</w:t>
      </w:r>
    </w:p>
    <w:p w14:paraId="17EA2884" w14:textId="77777777" w:rsidR="006670E2" w:rsidRPr="006670E2" w:rsidRDefault="006670E2" w:rsidP="006670E2">
      <w:r w:rsidRPr="006670E2">
        <w:pict w14:anchorId="70872CCD">
          <v:rect id="_x0000_i10737" style="width:0;height:1.5pt" o:hralign="center" o:hrstd="t" o:hr="t" fillcolor="#a0a0a0" stroked="f"/>
        </w:pict>
      </w:r>
    </w:p>
    <w:p w14:paraId="0D20FD5D" w14:textId="77777777" w:rsidR="006670E2" w:rsidRPr="006670E2" w:rsidRDefault="006670E2" w:rsidP="006670E2">
      <w:pPr>
        <w:rPr>
          <w:b/>
          <w:bCs/>
        </w:rPr>
      </w:pPr>
      <w:r w:rsidRPr="006670E2">
        <w:rPr>
          <w:b/>
          <w:bCs/>
        </w:rPr>
        <w:t>67. Historical Analytics</w:t>
      </w:r>
    </w:p>
    <w:p w14:paraId="45A48F1C" w14:textId="77777777" w:rsidR="006670E2" w:rsidRPr="006670E2" w:rsidRDefault="006670E2" w:rsidP="006670E2">
      <w:r w:rsidRPr="006670E2">
        <w:t>Snapshots allow comparison across time.</w:t>
      </w:r>
    </w:p>
    <w:p w14:paraId="5512F319" w14:textId="77777777" w:rsidR="006670E2" w:rsidRPr="006670E2" w:rsidRDefault="006670E2" w:rsidP="006670E2">
      <w:r w:rsidRPr="006670E2">
        <w:t>Examples:</w:t>
      </w:r>
    </w:p>
    <w:p w14:paraId="5304DC53" w14:textId="77777777" w:rsidR="006670E2" w:rsidRPr="006670E2" w:rsidRDefault="006670E2" w:rsidP="006670E2">
      <w:pPr>
        <w:numPr>
          <w:ilvl w:val="0"/>
          <w:numId w:val="788"/>
        </w:numPr>
      </w:pPr>
      <w:r w:rsidRPr="006670E2">
        <w:t xml:space="preserve">Daily fleet utilization. </w:t>
      </w:r>
    </w:p>
    <w:p w14:paraId="7C85389C" w14:textId="77777777" w:rsidR="006670E2" w:rsidRPr="006670E2" w:rsidRDefault="006670E2" w:rsidP="006670E2">
      <w:pPr>
        <w:numPr>
          <w:ilvl w:val="0"/>
          <w:numId w:val="788"/>
        </w:numPr>
      </w:pPr>
      <w:r w:rsidRPr="006670E2">
        <w:t xml:space="preserve">Weekly delivery trends. </w:t>
      </w:r>
    </w:p>
    <w:p w14:paraId="1DD9BE6C" w14:textId="77777777" w:rsidR="006670E2" w:rsidRPr="006670E2" w:rsidRDefault="006670E2" w:rsidP="006670E2">
      <w:pPr>
        <w:numPr>
          <w:ilvl w:val="0"/>
          <w:numId w:val="788"/>
        </w:numPr>
      </w:pPr>
      <w:r w:rsidRPr="006670E2">
        <w:t xml:space="preserve">Monthly route efficiency. </w:t>
      </w:r>
    </w:p>
    <w:p w14:paraId="456AF18D" w14:textId="77777777" w:rsidR="006670E2" w:rsidRPr="006670E2" w:rsidRDefault="006670E2" w:rsidP="006670E2">
      <w:pPr>
        <w:numPr>
          <w:ilvl w:val="0"/>
          <w:numId w:val="788"/>
        </w:numPr>
      </w:pPr>
      <w:r w:rsidRPr="006670E2">
        <w:t xml:space="preserve">Quarterly operational performance. </w:t>
      </w:r>
    </w:p>
    <w:p w14:paraId="32C19088" w14:textId="77777777" w:rsidR="006670E2" w:rsidRPr="006670E2" w:rsidRDefault="006670E2" w:rsidP="006670E2">
      <w:r w:rsidRPr="006670E2">
        <w:t>Historical data supports long-term decision making.</w:t>
      </w:r>
    </w:p>
    <w:p w14:paraId="46D270DF" w14:textId="77777777" w:rsidR="006670E2" w:rsidRPr="006670E2" w:rsidRDefault="006670E2" w:rsidP="006670E2">
      <w:r w:rsidRPr="006670E2">
        <w:pict w14:anchorId="0CCEB80D">
          <v:rect id="_x0000_i10738" style="width:0;height:1.5pt" o:hralign="center" o:hrstd="t" o:hr="t" fillcolor="#a0a0a0" stroked="f"/>
        </w:pict>
      </w:r>
    </w:p>
    <w:p w14:paraId="1240EF16" w14:textId="77777777" w:rsidR="006670E2" w:rsidRPr="006670E2" w:rsidRDefault="006670E2" w:rsidP="006670E2">
      <w:pPr>
        <w:rPr>
          <w:b/>
          <w:bCs/>
        </w:rPr>
      </w:pPr>
      <w:r w:rsidRPr="006670E2">
        <w:rPr>
          <w:b/>
          <w:bCs/>
        </w:rPr>
        <w:t>68. Logging Strategy</w:t>
      </w:r>
    </w:p>
    <w:p w14:paraId="6020CAD3" w14:textId="77777777" w:rsidR="006670E2" w:rsidRPr="006670E2" w:rsidRDefault="006670E2" w:rsidP="006670E2">
      <w:r w:rsidRPr="006670E2">
        <w:t>Log significant analytics events.</w:t>
      </w:r>
    </w:p>
    <w:p w14:paraId="6511E474" w14:textId="77777777" w:rsidR="006670E2" w:rsidRPr="006670E2" w:rsidRDefault="006670E2" w:rsidP="006670E2">
      <w:r w:rsidRPr="006670E2">
        <w:t>Examples:</w:t>
      </w:r>
    </w:p>
    <w:p w14:paraId="7A76343E" w14:textId="77777777" w:rsidR="006670E2" w:rsidRPr="006670E2" w:rsidRDefault="006670E2" w:rsidP="006670E2">
      <w:pPr>
        <w:numPr>
          <w:ilvl w:val="0"/>
          <w:numId w:val="789"/>
        </w:numPr>
      </w:pPr>
      <w:r w:rsidRPr="006670E2">
        <w:t xml:space="preserve">Dashboard refreshed. </w:t>
      </w:r>
    </w:p>
    <w:p w14:paraId="23BF2344" w14:textId="77777777" w:rsidR="006670E2" w:rsidRPr="006670E2" w:rsidRDefault="006670E2" w:rsidP="006670E2">
      <w:pPr>
        <w:numPr>
          <w:ilvl w:val="0"/>
          <w:numId w:val="789"/>
        </w:numPr>
      </w:pPr>
      <w:r w:rsidRPr="006670E2">
        <w:t xml:space="preserve">Report generated. </w:t>
      </w:r>
    </w:p>
    <w:p w14:paraId="76B89B2D" w14:textId="77777777" w:rsidR="006670E2" w:rsidRPr="006670E2" w:rsidRDefault="006670E2" w:rsidP="006670E2">
      <w:pPr>
        <w:numPr>
          <w:ilvl w:val="0"/>
          <w:numId w:val="789"/>
        </w:numPr>
      </w:pPr>
      <w:r w:rsidRPr="006670E2">
        <w:t xml:space="preserve">Report exported. </w:t>
      </w:r>
    </w:p>
    <w:p w14:paraId="23260563" w14:textId="77777777" w:rsidR="006670E2" w:rsidRPr="006670E2" w:rsidRDefault="006670E2" w:rsidP="006670E2">
      <w:pPr>
        <w:numPr>
          <w:ilvl w:val="0"/>
          <w:numId w:val="789"/>
        </w:numPr>
      </w:pPr>
      <w:r w:rsidRPr="006670E2">
        <w:t xml:space="preserve">Authentication failure. </w:t>
      </w:r>
    </w:p>
    <w:p w14:paraId="04A95A25" w14:textId="77777777" w:rsidR="006670E2" w:rsidRPr="006670E2" w:rsidRDefault="006670E2" w:rsidP="006670E2">
      <w:pPr>
        <w:numPr>
          <w:ilvl w:val="0"/>
          <w:numId w:val="789"/>
        </w:numPr>
      </w:pPr>
      <w:r w:rsidRPr="006670E2">
        <w:t xml:space="preserve">Invalid filter request. </w:t>
      </w:r>
    </w:p>
    <w:p w14:paraId="6FF3F33D" w14:textId="77777777" w:rsidR="006670E2" w:rsidRPr="006670E2" w:rsidRDefault="006670E2" w:rsidP="006670E2">
      <w:r w:rsidRPr="006670E2">
        <w:t>Logs should assist diagnostics while avoiding sensitive operational details.</w:t>
      </w:r>
    </w:p>
    <w:p w14:paraId="7CC75508" w14:textId="77777777" w:rsidR="006670E2" w:rsidRPr="006670E2" w:rsidRDefault="006670E2" w:rsidP="006670E2">
      <w:r w:rsidRPr="006670E2">
        <w:pict w14:anchorId="71777CB2">
          <v:rect id="_x0000_i10739" style="width:0;height:1.5pt" o:hralign="center" o:hrstd="t" o:hr="t" fillcolor="#a0a0a0" stroked="f"/>
        </w:pict>
      </w:r>
    </w:p>
    <w:p w14:paraId="06160713" w14:textId="77777777" w:rsidR="006670E2" w:rsidRPr="006670E2" w:rsidRDefault="006670E2" w:rsidP="006670E2">
      <w:pPr>
        <w:rPr>
          <w:b/>
          <w:bCs/>
        </w:rPr>
      </w:pPr>
      <w:r w:rsidRPr="006670E2">
        <w:rPr>
          <w:b/>
          <w:bCs/>
        </w:rPr>
        <w:t>69. Backend Security</w:t>
      </w:r>
    </w:p>
    <w:p w14:paraId="161A1E6D" w14:textId="77777777" w:rsidR="006670E2" w:rsidRPr="006670E2" w:rsidRDefault="006670E2" w:rsidP="006670E2">
      <w:r w:rsidRPr="006670E2">
        <w:t>Mandatory practices:</w:t>
      </w:r>
    </w:p>
    <w:p w14:paraId="030DE9C2" w14:textId="77777777" w:rsidR="006670E2" w:rsidRPr="006670E2" w:rsidRDefault="006670E2" w:rsidP="006670E2">
      <w:pPr>
        <w:numPr>
          <w:ilvl w:val="0"/>
          <w:numId w:val="790"/>
        </w:numPr>
      </w:pPr>
      <w:r w:rsidRPr="006670E2">
        <w:t xml:space="preserve">JWT authentication. </w:t>
      </w:r>
    </w:p>
    <w:p w14:paraId="47CD66C2" w14:textId="77777777" w:rsidR="006670E2" w:rsidRPr="006670E2" w:rsidRDefault="006670E2" w:rsidP="006670E2">
      <w:pPr>
        <w:numPr>
          <w:ilvl w:val="0"/>
          <w:numId w:val="790"/>
        </w:numPr>
      </w:pPr>
      <w:r w:rsidRPr="006670E2">
        <w:t xml:space="preserve">Role-based authorization. </w:t>
      </w:r>
    </w:p>
    <w:p w14:paraId="2DEBEB8F" w14:textId="77777777" w:rsidR="006670E2" w:rsidRPr="006670E2" w:rsidRDefault="006670E2" w:rsidP="006670E2">
      <w:pPr>
        <w:numPr>
          <w:ilvl w:val="0"/>
          <w:numId w:val="790"/>
        </w:numPr>
      </w:pPr>
      <w:r w:rsidRPr="006670E2">
        <w:t xml:space="preserve">Input validation. </w:t>
      </w:r>
    </w:p>
    <w:p w14:paraId="4EB89794" w14:textId="77777777" w:rsidR="006670E2" w:rsidRPr="006670E2" w:rsidRDefault="006670E2" w:rsidP="006670E2">
      <w:pPr>
        <w:numPr>
          <w:ilvl w:val="0"/>
          <w:numId w:val="790"/>
        </w:numPr>
      </w:pPr>
      <w:r w:rsidRPr="006670E2">
        <w:t xml:space="preserve">Sanitized requests. </w:t>
      </w:r>
    </w:p>
    <w:p w14:paraId="1A9BDF4F" w14:textId="77777777" w:rsidR="006670E2" w:rsidRPr="006670E2" w:rsidRDefault="006670E2" w:rsidP="006670E2">
      <w:pPr>
        <w:numPr>
          <w:ilvl w:val="0"/>
          <w:numId w:val="790"/>
        </w:numPr>
      </w:pPr>
      <w:r w:rsidRPr="006670E2">
        <w:t xml:space="preserve">Environment variables. </w:t>
      </w:r>
    </w:p>
    <w:p w14:paraId="68D2ABAB" w14:textId="77777777" w:rsidR="006670E2" w:rsidRPr="006670E2" w:rsidRDefault="006670E2" w:rsidP="006670E2">
      <w:pPr>
        <w:numPr>
          <w:ilvl w:val="0"/>
          <w:numId w:val="790"/>
        </w:numPr>
      </w:pPr>
      <w:r w:rsidRPr="006670E2">
        <w:t xml:space="preserve">Secure report generation. </w:t>
      </w:r>
    </w:p>
    <w:p w14:paraId="7510B462" w14:textId="77777777" w:rsidR="006670E2" w:rsidRPr="006670E2" w:rsidRDefault="006670E2" w:rsidP="006670E2">
      <w:pPr>
        <w:numPr>
          <w:ilvl w:val="0"/>
          <w:numId w:val="790"/>
        </w:numPr>
      </w:pPr>
      <w:r w:rsidRPr="006670E2">
        <w:t xml:space="preserve">Protected APIs. </w:t>
      </w:r>
    </w:p>
    <w:p w14:paraId="1CE4F7B5" w14:textId="77777777" w:rsidR="006670E2" w:rsidRPr="006670E2" w:rsidRDefault="006670E2" w:rsidP="006670E2">
      <w:r w:rsidRPr="006670E2">
        <w:t>Internal calculations must never be exposed directly.</w:t>
      </w:r>
    </w:p>
    <w:p w14:paraId="16FFA802" w14:textId="77777777" w:rsidR="006670E2" w:rsidRPr="006670E2" w:rsidRDefault="006670E2" w:rsidP="006670E2">
      <w:r w:rsidRPr="006670E2">
        <w:lastRenderedPageBreak/>
        <w:pict w14:anchorId="0FF7BECA">
          <v:rect id="_x0000_i10740" style="width:0;height:1.5pt" o:hralign="center" o:hrstd="t" o:hr="t" fillcolor="#a0a0a0" stroked="f"/>
        </w:pict>
      </w:r>
    </w:p>
    <w:p w14:paraId="68DD129D" w14:textId="77777777" w:rsidR="006670E2" w:rsidRPr="006670E2" w:rsidRDefault="006670E2" w:rsidP="006670E2">
      <w:pPr>
        <w:rPr>
          <w:b/>
          <w:bCs/>
        </w:rPr>
      </w:pPr>
      <w:r w:rsidRPr="006670E2">
        <w:rPr>
          <w:b/>
          <w:bCs/>
        </w:rPr>
        <w:t>70. Performance Guidelines</w:t>
      </w:r>
    </w:p>
    <w:p w14:paraId="04201297" w14:textId="77777777" w:rsidR="006670E2" w:rsidRPr="006670E2" w:rsidRDefault="006670E2" w:rsidP="006670E2">
      <w:r w:rsidRPr="006670E2">
        <w:t>The Analytics backend should:</w:t>
      </w:r>
    </w:p>
    <w:p w14:paraId="5D75E081" w14:textId="77777777" w:rsidR="006670E2" w:rsidRPr="006670E2" w:rsidRDefault="006670E2" w:rsidP="006670E2">
      <w:pPr>
        <w:numPr>
          <w:ilvl w:val="0"/>
          <w:numId w:val="791"/>
        </w:numPr>
      </w:pPr>
      <w:r w:rsidRPr="006670E2">
        <w:t xml:space="preserve">Cache frequently requested metrics. </w:t>
      </w:r>
    </w:p>
    <w:p w14:paraId="0E3290CE" w14:textId="77777777" w:rsidR="006670E2" w:rsidRPr="006670E2" w:rsidRDefault="006670E2" w:rsidP="006670E2">
      <w:pPr>
        <w:numPr>
          <w:ilvl w:val="0"/>
          <w:numId w:val="791"/>
        </w:numPr>
      </w:pPr>
      <w:r w:rsidRPr="006670E2">
        <w:t xml:space="preserve">Recalculate only when necessary. </w:t>
      </w:r>
    </w:p>
    <w:p w14:paraId="44E9DD71" w14:textId="77777777" w:rsidR="006670E2" w:rsidRPr="006670E2" w:rsidRDefault="006670E2" w:rsidP="006670E2">
      <w:pPr>
        <w:numPr>
          <w:ilvl w:val="0"/>
          <w:numId w:val="791"/>
        </w:numPr>
      </w:pPr>
      <w:r w:rsidRPr="006670E2">
        <w:t xml:space="preserve">Use MongoDB indexes effectively. </w:t>
      </w:r>
    </w:p>
    <w:p w14:paraId="5AE11124" w14:textId="77777777" w:rsidR="006670E2" w:rsidRPr="006670E2" w:rsidRDefault="006670E2" w:rsidP="006670E2">
      <w:pPr>
        <w:numPr>
          <w:ilvl w:val="0"/>
          <w:numId w:val="791"/>
        </w:numPr>
      </w:pPr>
      <w:r w:rsidRPr="006670E2">
        <w:t xml:space="preserve">Aggregate efficiently. </w:t>
      </w:r>
    </w:p>
    <w:p w14:paraId="075B6ACC" w14:textId="77777777" w:rsidR="006670E2" w:rsidRPr="006670E2" w:rsidRDefault="006670E2" w:rsidP="006670E2">
      <w:pPr>
        <w:numPr>
          <w:ilvl w:val="0"/>
          <w:numId w:val="791"/>
        </w:numPr>
      </w:pPr>
      <w:r w:rsidRPr="006670E2">
        <w:t xml:space="preserve">Minimize redundant queries. </w:t>
      </w:r>
    </w:p>
    <w:p w14:paraId="591CC9FB" w14:textId="77777777" w:rsidR="006670E2" w:rsidRPr="006670E2" w:rsidRDefault="006670E2" w:rsidP="006670E2">
      <w:pPr>
        <w:numPr>
          <w:ilvl w:val="0"/>
          <w:numId w:val="791"/>
        </w:numPr>
      </w:pPr>
      <w:r w:rsidRPr="006670E2">
        <w:t xml:space="preserve">Support large historical datasets. </w:t>
      </w:r>
    </w:p>
    <w:p w14:paraId="407D9307" w14:textId="77777777" w:rsidR="006670E2" w:rsidRPr="006670E2" w:rsidRDefault="006670E2" w:rsidP="006670E2">
      <w:r w:rsidRPr="006670E2">
        <w:t>The dashboard should remain responsive even as operational data grows.</w:t>
      </w:r>
    </w:p>
    <w:p w14:paraId="2C7E3C26" w14:textId="77777777" w:rsidR="006670E2" w:rsidRPr="006670E2" w:rsidRDefault="006670E2" w:rsidP="006670E2">
      <w:r w:rsidRPr="006670E2">
        <w:pict w14:anchorId="2E5F0441">
          <v:rect id="_x0000_i10741" style="width:0;height:1.5pt" o:hralign="center" o:hrstd="t" o:hr="t" fillcolor="#a0a0a0" stroked="f"/>
        </w:pict>
      </w:r>
    </w:p>
    <w:p w14:paraId="01D65806" w14:textId="77777777" w:rsidR="006670E2" w:rsidRPr="006670E2" w:rsidRDefault="006670E2" w:rsidP="006670E2">
      <w:pPr>
        <w:rPr>
          <w:b/>
          <w:bCs/>
        </w:rPr>
      </w:pPr>
      <w:r w:rsidRPr="006670E2">
        <w:rPr>
          <w:b/>
          <w:bCs/>
        </w:rPr>
        <w:t>71. Backend Quality Checklist</w:t>
      </w:r>
    </w:p>
    <w:p w14:paraId="16FB85F8" w14:textId="77777777" w:rsidR="006670E2" w:rsidRPr="006670E2" w:rsidRDefault="006670E2" w:rsidP="006670E2">
      <w:r w:rsidRPr="006670E2">
        <w:t>Before completing the Analytics backend, verify:</w:t>
      </w:r>
    </w:p>
    <w:p w14:paraId="4A4F3FE1" w14:textId="77777777" w:rsidR="006670E2" w:rsidRPr="006670E2" w:rsidRDefault="006670E2" w:rsidP="006670E2">
      <w:pPr>
        <w:numPr>
          <w:ilvl w:val="0"/>
          <w:numId w:val="792"/>
        </w:numPr>
      </w:pPr>
      <w:r w:rsidRPr="006670E2">
        <w:t xml:space="preserve">Dashboard APIs implemented. </w:t>
      </w:r>
    </w:p>
    <w:p w14:paraId="5D5281D7" w14:textId="77777777" w:rsidR="006670E2" w:rsidRPr="006670E2" w:rsidRDefault="006670E2" w:rsidP="006670E2">
      <w:pPr>
        <w:numPr>
          <w:ilvl w:val="0"/>
          <w:numId w:val="792"/>
        </w:numPr>
      </w:pPr>
      <w:r w:rsidRPr="006670E2">
        <w:t xml:space="preserve">JWT authentication working. </w:t>
      </w:r>
    </w:p>
    <w:p w14:paraId="414BEC8C" w14:textId="77777777" w:rsidR="006670E2" w:rsidRPr="006670E2" w:rsidRDefault="006670E2" w:rsidP="006670E2">
      <w:pPr>
        <w:numPr>
          <w:ilvl w:val="0"/>
          <w:numId w:val="792"/>
        </w:numPr>
      </w:pPr>
      <w:r w:rsidRPr="006670E2">
        <w:t xml:space="preserve">Authorization enforced. </w:t>
      </w:r>
    </w:p>
    <w:p w14:paraId="18BE8FBA" w14:textId="77777777" w:rsidR="006670E2" w:rsidRPr="006670E2" w:rsidRDefault="006670E2" w:rsidP="006670E2">
      <w:pPr>
        <w:numPr>
          <w:ilvl w:val="0"/>
          <w:numId w:val="792"/>
        </w:numPr>
      </w:pPr>
      <w:r w:rsidRPr="006670E2">
        <w:t xml:space="preserve">Validation middleware applied. </w:t>
      </w:r>
    </w:p>
    <w:p w14:paraId="619C9661" w14:textId="77777777" w:rsidR="006670E2" w:rsidRPr="006670E2" w:rsidRDefault="006670E2" w:rsidP="006670E2">
      <w:pPr>
        <w:numPr>
          <w:ilvl w:val="0"/>
          <w:numId w:val="792"/>
        </w:numPr>
      </w:pPr>
      <w:r w:rsidRPr="006670E2">
        <w:t xml:space="preserve">Analytics Engine implemented. </w:t>
      </w:r>
    </w:p>
    <w:p w14:paraId="4F41EFD6" w14:textId="77777777" w:rsidR="006670E2" w:rsidRPr="006670E2" w:rsidRDefault="006670E2" w:rsidP="006670E2">
      <w:pPr>
        <w:numPr>
          <w:ilvl w:val="0"/>
          <w:numId w:val="792"/>
        </w:numPr>
      </w:pPr>
      <w:r w:rsidRPr="006670E2">
        <w:t xml:space="preserve">Repository pattern followed. </w:t>
      </w:r>
    </w:p>
    <w:p w14:paraId="2F9AD476" w14:textId="77777777" w:rsidR="006670E2" w:rsidRPr="006670E2" w:rsidRDefault="006670E2" w:rsidP="006670E2">
      <w:pPr>
        <w:numPr>
          <w:ilvl w:val="0"/>
          <w:numId w:val="792"/>
        </w:numPr>
      </w:pPr>
      <w:r w:rsidRPr="006670E2">
        <w:t xml:space="preserve">Snapshot schema completed. </w:t>
      </w:r>
    </w:p>
    <w:p w14:paraId="61D58609" w14:textId="77777777" w:rsidR="006670E2" w:rsidRPr="006670E2" w:rsidRDefault="006670E2" w:rsidP="006670E2">
      <w:pPr>
        <w:numPr>
          <w:ilvl w:val="0"/>
          <w:numId w:val="792"/>
        </w:numPr>
      </w:pPr>
      <w:r w:rsidRPr="006670E2">
        <w:t xml:space="preserve">Report generation functional. </w:t>
      </w:r>
    </w:p>
    <w:p w14:paraId="5783F8EF" w14:textId="77777777" w:rsidR="006670E2" w:rsidRPr="006670E2" w:rsidRDefault="006670E2" w:rsidP="006670E2">
      <w:pPr>
        <w:numPr>
          <w:ilvl w:val="0"/>
          <w:numId w:val="792"/>
        </w:numPr>
      </w:pPr>
      <w:r w:rsidRPr="006670E2">
        <w:t xml:space="preserve">Standard API responses used. </w:t>
      </w:r>
    </w:p>
    <w:p w14:paraId="7CF1D7B7" w14:textId="77777777" w:rsidR="006670E2" w:rsidRPr="006670E2" w:rsidRDefault="006670E2" w:rsidP="006670E2">
      <w:pPr>
        <w:numPr>
          <w:ilvl w:val="0"/>
          <w:numId w:val="792"/>
        </w:numPr>
      </w:pPr>
      <w:r w:rsidRPr="006670E2">
        <w:t xml:space="preserve">Logging configured. </w:t>
      </w:r>
    </w:p>
    <w:p w14:paraId="64ED8116" w14:textId="77777777" w:rsidR="006670E2" w:rsidRPr="006670E2" w:rsidRDefault="006670E2" w:rsidP="006670E2">
      <w:r w:rsidRPr="006670E2">
        <w:pict w14:anchorId="0E330649">
          <v:rect id="_x0000_i10742" style="width:0;height:1.5pt" o:hralign="center" o:hrstd="t" o:hr="t" fillcolor="#a0a0a0" stroked="f"/>
        </w:pict>
      </w:r>
    </w:p>
    <w:p w14:paraId="067E21B5" w14:textId="77777777" w:rsidR="006670E2" w:rsidRPr="006670E2" w:rsidRDefault="006670E2" w:rsidP="006670E2">
      <w:pPr>
        <w:rPr>
          <w:b/>
          <w:bCs/>
        </w:rPr>
      </w:pPr>
      <w:r w:rsidRPr="006670E2">
        <w:rPr>
          <w:b/>
          <w:bCs/>
        </w:rPr>
        <w:t>72. Locked Backend Rules</w:t>
      </w:r>
    </w:p>
    <w:p w14:paraId="2FDFC1C5" w14:textId="77777777" w:rsidR="006670E2" w:rsidRPr="006670E2" w:rsidRDefault="006670E2" w:rsidP="006670E2">
      <w:r w:rsidRPr="006670E2">
        <w:t>The following decisions are permanently locked for Version 1.0:</w:t>
      </w:r>
    </w:p>
    <w:p w14:paraId="36197211" w14:textId="77777777" w:rsidR="006670E2" w:rsidRPr="006670E2" w:rsidRDefault="006670E2" w:rsidP="006670E2">
      <w:pPr>
        <w:numPr>
          <w:ilvl w:val="0"/>
          <w:numId w:val="793"/>
        </w:numPr>
      </w:pPr>
      <w:r w:rsidRPr="006670E2">
        <w:t xml:space="preserve">Express.js backend. </w:t>
      </w:r>
    </w:p>
    <w:p w14:paraId="0939C54E" w14:textId="77777777" w:rsidR="006670E2" w:rsidRPr="006670E2" w:rsidRDefault="006670E2" w:rsidP="006670E2">
      <w:pPr>
        <w:numPr>
          <w:ilvl w:val="0"/>
          <w:numId w:val="793"/>
        </w:numPr>
      </w:pPr>
      <w:r w:rsidRPr="006670E2">
        <w:t xml:space="preserve">MongoDB with Mongoose. </w:t>
      </w:r>
    </w:p>
    <w:p w14:paraId="0852ED9F" w14:textId="77777777" w:rsidR="006670E2" w:rsidRPr="006670E2" w:rsidRDefault="006670E2" w:rsidP="006670E2">
      <w:pPr>
        <w:numPr>
          <w:ilvl w:val="0"/>
          <w:numId w:val="793"/>
        </w:numPr>
      </w:pPr>
      <w:r w:rsidRPr="006670E2">
        <w:t xml:space="preserve">Layered architecture. </w:t>
      </w:r>
    </w:p>
    <w:p w14:paraId="7072ADA6" w14:textId="77777777" w:rsidR="006670E2" w:rsidRPr="006670E2" w:rsidRDefault="006670E2" w:rsidP="006670E2">
      <w:pPr>
        <w:numPr>
          <w:ilvl w:val="0"/>
          <w:numId w:val="793"/>
        </w:numPr>
      </w:pPr>
      <w:r w:rsidRPr="006670E2">
        <w:t xml:space="preserve">Repository pattern. </w:t>
      </w:r>
    </w:p>
    <w:p w14:paraId="7A7C9EAE" w14:textId="77777777" w:rsidR="006670E2" w:rsidRPr="006670E2" w:rsidRDefault="006670E2" w:rsidP="006670E2">
      <w:pPr>
        <w:numPr>
          <w:ilvl w:val="0"/>
          <w:numId w:val="793"/>
        </w:numPr>
      </w:pPr>
      <w:r w:rsidRPr="006670E2">
        <w:t xml:space="preserve">JWT authentication. </w:t>
      </w:r>
    </w:p>
    <w:p w14:paraId="19E07046" w14:textId="77777777" w:rsidR="006670E2" w:rsidRPr="006670E2" w:rsidRDefault="006670E2" w:rsidP="006670E2">
      <w:pPr>
        <w:numPr>
          <w:ilvl w:val="0"/>
          <w:numId w:val="793"/>
        </w:numPr>
      </w:pPr>
      <w:r w:rsidRPr="006670E2">
        <w:lastRenderedPageBreak/>
        <w:t xml:space="preserve">Validation middleware. </w:t>
      </w:r>
    </w:p>
    <w:p w14:paraId="523FF908" w14:textId="77777777" w:rsidR="006670E2" w:rsidRPr="006670E2" w:rsidRDefault="006670E2" w:rsidP="006670E2">
      <w:pPr>
        <w:numPr>
          <w:ilvl w:val="0"/>
          <w:numId w:val="793"/>
        </w:numPr>
      </w:pPr>
      <w:r w:rsidRPr="006670E2">
        <w:t xml:space="preserve">Dedicated Analytics module. </w:t>
      </w:r>
    </w:p>
    <w:p w14:paraId="7B418C4F" w14:textId="77777777" w:rsidR="006670E2" w:rsidRPr="006670E2" w:rsidRDefault="006670E2" w:rsidP="006670E2">
      <w:pPr>
        <w:numPr>
          <w:ilvl w:val="0"/>
          <w:numId w:val="793"/>
        </w:numPr>
      </w:pPr>
      <w:r w:rsidRPr="006670E2">
        <w:t xml:space="preserve">Analytics Engine abstraction. </w:t>
      </w:r>
    </w:p>
    <w:p w14:paraId="1CB09BD3" w14:textId="77777777" w:rsidR="006670E2" w:rsidRPr="006670E2" w:rsidRDefault="006670E2" w:rsidP="006670E2">
      <w:pPr>
        <w:numPr>
          <w:ilvl w:val="0"/>
          <w:numId w:val="793"/>
        </w:numPr>
      </w:pPr>
      <w:r w:rsidRPr="006670E2">
        <w:t xml:space="preserve">RESTful APIs. </w:t>
      </w:r>
    </w:p>
    <w:p w14:paraId="3E56C17F" w14:textId="77777777" w:rsidR="006670E2" w:rsidRPr="006670E2" w:rsidRDefault="006670E2" w:rsidP="006670E2">
      <w:pPr>
        <w:numPr>
          <w:ilvl w:val="0"/>
          <w:numId w:val="793"/>
        </w:numPr>
      </w:pPr>
      <w:r w:rsidRPr="006670E2">
        <w:t xml:space="preserve">Standard API responses. </w:t>
      </w:r>
    </w:p>
    <w:p w14:paraId="214A08CB" w14:textId="77777777" w:rsidR="006670E2" w:rsidRPr="006670E2" w:rsidRDefault="006670E2" w:rsidP="006670E2">
      <w:pPr>
        <w:numPr>
          <w:ilvl w:val="0"/>
          <w:numId w:val="793"/>
        </w:numPr>
      </w:pPr>
      <w:r w:rsidRPr="006670E2">
        <w:t xml:space="preserve">Read-only operational behavior. </w:t>
      </w:r>
    </w:p>
    <w:p w14:paraId="30401D8D" w14:textId="77777777" w:rsidR="006670E2" w:rsidRPr="006670E2" w:rsidRDefault="006670E2" w:rsidP="006670E2">
      <w:r w:rsidRPr="006670E2">
        <w:t>These specifications define the backend implementation for the Analytics Dashboard and must not be modified without updating the documentation.</w:t>
      </w:r>
    </w:p>
    <w:p w14:paraId="26BA80D7" w14:textId="77777777" w:rsidR="006670E2" w:rsidRPr="006670E2" w:rsidRDefault="006670E2" w:rsidP="006670E2">
      <w:r w:rsidRPr="006670E2">
        <w:pict w14:anchorId="5684DBBC">
          <v:rect id="_x0000_i10743" style="width:0;height:1.5pt" o:hralign="center" o:hrstd="t" o:hr="t" fillcolor="#a0a0a0" stroked="f"/>
        </w:pict>
      </w:r>
    </w:p>
    <w:p w14:paraId="5BED910B" w14:textId="77777777" w:rsidR="006670E2" w:rsidRPr="006670E2" w:rsidRDefault="006670E2" w:rsidP="006670E2">
      <w:pPr>
        <w:rPr>
          <w:b/>
          <w:bCs/>
        </w:rPr>
      </w:pPr>
      <w:r w:rsidRPr="006670E2">
        <w:rPr>
          <w:b/>
          <w:bCs/>
        </w:rPr>
        <w:t>End of Volume 6 – Section 3</w:t>
      </w:r>
    </w:p>
    <w:p w14:paraId="606462AD" w14:textId="77777777" w:rsidR="006670E2" w:rsidRPr="006670E2" w:rsidRDefault="006670E2" w:rsidP="006670E2">
      <w:pPr>
        <w:rPr>
          <w:b/>
          <w:bCs/>
        </w:rPr>
      </w:pPr>
      <w:r w:rsidRPr="006670E2">
        <w:rPr>
          <w:b/>
          <w:bCs/>
        </w:rPr>
        <w:t>DRONE DELIVERY NAVIGATION SYSTEM</w:t>
      </w:r>
    </w:p>
    <w:p w14:paraId="062A6CD4" w14:textId="77777777" w:rsidR="006670E2" w:rsidRPr="006670E2" w:rsidRDefault="006670E2" w:rsidP="006670E2">
      <w:pPr>
        <w:rPr>
          <w:b/>
          <w:bCs/>
        </w:rPr>
      </w:pPr>
      <w:r w:rsidRPr="006670E2">
        <w:rPr>
          <w:b/>
          <w:bCs/>
        </w:rPr>
        <w:t>VOLUME 6 – ANALYTICS DASHBOARD MODULE SPECIFICATION</w:t>
      </w:r>
    </w:p>
    <w:p w14:paraId="249DBCA9" w14:textId="77777777" w:rsidR="006670E2" w:rsidRPr="006670E2" w:rsidRDefault="006670E2" w:rsidP="006670E2">
      <w:pPr>
        <w:rPr>
          <w:b/>
          <w:bCs/>
        </w:rPr>
      </w:pPr>
      <w:r w:rsidRPr="006670E2">
        <w:rPr>
          <w:b/>
          <w:bCs/>
        </w:rPr>
        <w:t>SECTION 4</w:t>
      </w:r>
    </w:p>
    <w:p w14:paraId="525B6959" w14:textId="77777777" w:rsidR="006670E2" w:rsidRPr="006670E2" w:rsidRDefault="006670E2" w:rsidP="006670E2">
      <w:pPr>
        <w:rPr>
          <w:b/>
          <w:bCs/>
        </w:rPr>
      </w:pPr>
      <w:r w:rsidRPr="006670E2">
        <w:rPr>
          <w:b/>
          <w:bCs/>
        </w:rPr>
        <w:t>Data Structures &amp; Algorithms (DSA) Implementation</w:t>
      </w:r>
    </w:p>
    <w:p w14:paraId="17E55FE3" w14:textId="77777777" w:rsidR="006670E2" w:rsidRPr="006670E2" w:rsidRDefault="006670E2" w:rsidP="006670E2">
      <w:r w:rsidRPr="006670E2">
        <w:pict w14:anchorId="61810F81">
          <v:rect id="_x0000_i10953" style="width:0;height:1.5pt" o:hralign="center" o:hrstd="t" o:hr="t" fillcolor="#a0a0a0" stroked="f"/>
        </w:pict>
      </w:r>
    </w:p>
    <w:p w14:paraId="559C5829" w14:textId="77777777" w:rsidR="006670E2" w:rsidRPr="006670E2" w:rsidRDefault="006670E2" w:rsidP="006670E2">
      <w:pPr>
        <w:rPr>
          <w:b/>
          <w:bCs/>
        </w:rPr>
      </w:pPr>
      <w:r w:rsidRPr="006670E2">
        <w:rPr>
          <w:b/>
          <w:bCs/>
        </w:rPr>
        <w:t>73. Purpose</w:t>
      </w:r>
    </w:p>
    <w:p w14:paraId="69EF0EC9" w14:textId="77777777" w:rsidR="006670E2" w:rsidRPr="006670E2" w:rsidRDefault="006670E2" w:rsidP="006670E2">
      <w:r w:rsidRPr="006670E2">
        <w:t>The Analytics Dashboard converts raw operational records into useful performance metrics.</w:t>
      </w:r>
    </w:p>
    <w:p w14:paraId="13171275" w14:textId="77777777" w:rsidR="006670E2" w:rsidRPr="006670E2" w:rsidRDefault="006670E2" w:rsidP="006670E2">
      <w:r w:rsidRPr="006670E2">
        <w:t>Instead of displaying raw database documents, the backend performs efficient processing using Data Structures and Algorithms before sending summarized results to the frontend.</w:t>
      </w:r>
    </w:p>
    <w:p w14:paraId="772BD962" w14:textId="77777777" w:rsidR="006670E2" w:rsidRPr="006670E2" w:rsidRDefault="006670E2" w:rsidP="006670E2">
      <w:r w:rsidRPr="006670E2">
        <w:t>This section documents:</w:t>
      </w:r>
    </w:p>
    <w:p w14:paraId="683F7E5C" w14:textId="77777777" w:rsidR="006670E2" w:rsidRPr="006670E2" w:rsidRDefault="006670E2" w:rsidP="006670E2">
      <w:pPr>
        <w:numPr>
          <w:ilvl w:val="0"/>
          <w:numId w:val="794"/>
        </w:numPr>
      </w:pPr>
      <w:r w:rsidRPr="006670E2">
        <w:t xml:space="preserve">Arrays </w:t>
      </w:r>
    </w:p>
    <w:p w14:paraId="66DF6FB4" w14:textId="77777777" w:rsidR="006670E2" w:rsidRPr="006670E2" w:rsidRDefault="006670E2" w:rsidP="006670E2">
      <w:pPr>
        <w:numPr>
          <w:ilvl w:val="0"/>
          <w:numId w:val="794"/>
        </w:numPr>
      </w:pPr>
      <w:r w:rsidRPr="006670E2">
        <w:t xml:space="preserve">Hash Maps </w:t>
      </w:r>
    </w:p>
    <w:p w14:paraId="24CD35E4" w14:textId="77777777" w:rsidR="006670E2" w:rsidRPr="006670E2" w:rsidRDefault="006670E2" w:rsidP="006670E2">
      <w:pPr>
        <w:numPr>
          <w:ilvl w:val="0"/>
          <w:numId w:val="794"/>
        </w:numPr>
      </w:pPr>
      <w:r w:rsidRPr="006670E2">
        <w:t xml:space="preserve">Sorting Algorithms </w:t>
      </w:r>
    </w:p>
    <w:p w14:paraId="6F993C13" w14:textId="77777777" w:rsidR="006670E2" w:rsidRPr="006670E2" w:rsidRDefault="006670E2" w:rsidP="006670E2">
      <w:pPr>
        <w:numPr>
          <w:ilvl w:val="0"/>
          <w:numId w:val="794"/>
        </w:numPr>
      </w:pPr>
      <w:r w:rsidRPr="006670E2">
        <w:t xml:space="preserve">Aggregation Algorithms </w:t>
      </w:r>
    </w:p>
    <w:p w14:paraId="64A29358" w14:textId="77777777" w:rsidR="006670E2" w:rsidRPr="006670E2" w:rsidRDefault="006670E2" w:rsidP="006670E2">
      <w:pPr>
        <w:numPr>
          <w:ilvl w:val="0"/>
          <w:numId w:val="794"/>
        </w:numPr>
      </w:pPr>
      <w:r w:rsidRPr="006670E2">
        <w:t xml:space="preserve">Prefix Sum </w:t>
      </w:r>
    </w:p>
    <w:p w14:paraId="4BFB8D48" w14:textId="77777777" w:rsidR="006670E2" w:rsidRPr="006670E2" w:rsidRDefault="006670E2" w:rsidP="006670E2">
      <w:pPr>
        <w:numPr>
          <w:ilvl w:val="0"/>
          <w:numId w:val="794"/>
        </w:numPr>
      </w:pPr>
      <w:r w:rsidRPr="006670E2">
        <w:t xml:space="preserve">Statistical Calculations </w:t>
      </w:r>
    </w:p>
    <w:p w14:paraId="0C67D5BB" w14:textId="77777777" w:rsidR="006670E2" w:rsidRPr="006670E2" w:rsidRDefault="006670E2" w:rsidP="006670E2">
      <w:pPr>
        <w:numPr>
          <w:ilvl w:val="0"/>
          <w:numId w:val="794"/>
        </w:numPr>
      </w:pPr>
      <w:r w:rsidRPr="006670E2">
        <w:t xml:space="preserve">Trend Analysis </w:t>
      </w:r>
    </w:p>
    <w:p w14:paraId="067F20DB" w14:textId="77777777" w:rsidR="006670E2" w:rsidRPr="006670E2" w:rsidRDefault="006670E2" w:rsidP="006670E2">
      <w:pPr>
        <w:numPr>
          <w:ilvl w:val="0"/>
          <w:numId w:val="794"/>
        </w:numPr>
      </w:pPr>
      <w:r w:rsidRPr="006670E2">
        <w:t xml:space="preserve">Backend Integration </w:t>
      </w:r>
    </w:p>
    <w:p w14:paraId="561C34B1" w14:textId="77777777" w:rsidR="006670E2" w:rsidRPr="006670E2" w:rsidRDefault="006670E2" w:rsidP="006670E2">
      <w:pPr>
        <w:numPr>
          <w:ilvl w:val="0"/>
          <w:numId w:val="794"/>
        </w:numPr>
      </w:pPr>
      <w:r w:rsidRPr="006670E2">
        <w:t xml:space="preserve">Frontend Integration </w:t>
      </w:r>
    </w:p>
    <w:p w14:paraId="131E60EA" w14:textId="77777777" w:rsidR="006670E2" w:rsidRPr="006670E2" w:rsidRDefault="006670E2" w:rsidP="006670E2">
      <w:pPr>
        <w:numPr>
          <w:ilvl w:val="0"/>
          <w:numId w:val="794"/>
        </w:numPr>
      </w:pPr>
      <w:r w:rsidRPr="006670E2">
        <w:t xml:space="preserve">Time Complexity </w:t>
      </w:r>
    </w:p>
    <w:p w14:paraId="0F78B918" w14:textId="77777777" w:rsidR="006670E2" w:rsidRPr="006670E2" w:rsidRDefault="006670E2" w:rsidP="006670E2">
      <w:pPr>
        <w:numPr>
          <w:ilvl w:val="0"/>
          <w:numId w:val="794"/>
        </w:numPr>
      </w:pPr>
      <w:r w:rsidRPr="006670E2">
        <w:t xml:space="preserve">Space Complexity </w:t>
      </w:r>
    </w:p>
    <w:p w14:paraId="25617728" w14:textId="77777777" w:rsidR="006670E2" w:rsidRPr="006670E2" w:rsidRDefault="006670E2" w:rsidP="006670E2">
      <w:r w:rsidRPr="006670E2">
        <w:pict w14:anchorId="2F3CBD34">
          <v:rect id="_x0000_i10954" style="width:0;height:1.5pt" o:hralign="center" o:hrstd="t" o:hr="t" fillcolor="#a0a0a0" stroked="f"/>
        </w:pict>
      </w:r>
    </w:p>
    <w:p w14:paraId="2724FE2B" w14:textId="77777777" w:rsidR="006670E2" w:rsidRPr="006670E2" w:rsidRDefault="006670E2" w:rsidP="006670E2">
      <w:pPr>
        <w:rPr>
          <w:b/>
          <w:bCs/>
        </w:rPr>
      </w:pPr>
      <w:r w:rsidRPr="006670E2">
        <w:rPr>
          <w:b/>
          <w:bCs/>
        </w:rPr>
        <w:lastRenderedPageBreak/>
        <w:t>74. DSA Philosophy</w:t>
      </w:r>
    </w:p>
    <w:p w14:paraId="513779C8" w14:textId="77777777" w:rsidR="006670E2" w:rsidRPr="006670E2" w:rsidRDefault="006670E2" w:rsidP="006670E2">
      <w:r w:rsidRPr="006670E2">
        <w:t>Analytics should never perform expensive calculations on the frontend.</w:t>
      </w:r>
    </w:p>
    <w:p w14:paraId="5847D668" w14:textId="77777777" w:rsidR="006670E2" w:rsidRPr="006670E2" w:rsidRDefault="006670E2" w:rsidP="006670E2">
      <w:r w:rsidRPr="006670E2">
        <w:t>Every metric should be calculated efficiently on the backend using optimized algorithms.</w:t>
      </w:r>
    </w:p>
    <w:p w14:paraId="56F92B12" w14:textId="77777777" w:rsidR="006670E2" w:rsidRPr="006670E2" w:rsidRDefault="006670E2" w:rsidP="006670E2">
      <w:r w:rsidRPr="006670E2">
        <w:t>Workflow:</w:t>
      </w:r>
    </w:p>
    <w:p w14:paraId="2FF642D5" w14:textId="77777777" w:rsidR="006670E2" w:rsidRPr="006670E2" w:rsidRDefault="006670E2" w:rsidP="006670E2">
      <w:r w:rsidRPr="006670E2">
        <w:t>Fleet Data</w:t>
      </w:r>
    </w:p>
    <w:p w14:paraId="156EB16F" w14:textId="77777777" w:rsidR="006670E2" w:rsidRPr="006670E2" w:rsidRDefault="006670E2" w:rsidP="006670E2">
      <w:r w:rsidRPr="006670E2">
        <w:t>Delivery Data</w:t>
      </w:r>
    </w:p>
    <w:p w14:paraId="5299B0D0" w14:textId="77777777" w:rsidR="006670E2" w:rsidRPr="006670E2" w:rsidRDefault="006670E2" w:rsidP="006670E2">
      <w:r w:rsidRPr="006670E2">
        <w:t>Route Data</w:t>
      </w:r>
    </w:p>
    <w:p w14:paraId="6D20EBF5" w14:textId="77777777" w:rsidR="006670E2" w:rsidRPr="006670E2" w:rsidRDefault="006670E2" w:rsidP="006670E2"/>
    <w:p w14:paraId="23091263" w14:textId="77777777" w:rsidR="006670E2" w:rsidRPr="006670E2" w:rsidRDefault="006670E2" w:rsidP="006670E2">
      <w:r w:rsidRPr="006670E2">
        <w:t>↓</w:t>
      </w:r>
    </w:p>
    <w:p w14:paraId="2E132786" w14:textId="77777777" w:rsidR="006670E2" w:rsidRPr="006670E2" w:rsidRDefault="006670E2" w:rsidP="006670E2"/>
    <w:p w14:paraId="2FE00511" w14:textId="77777777" w:rsidR="006670E2" w:rsidRPr="006670E2" w:rsidRDefault="006670E2" w:rsidP="006670E2">
      <w:r w:rsidRPr="006670E2">
        <w:t>Aggregation Engine</w:t>
      </w:r>
    </w:p>
    <w:p w14:paraId="402F184B" w14:textId="77777777" w:rsidR="006670E2" w:rsidRPr="006670E2" w:rsidRDefault="006670E2" w:rsidP="006670E2"/>
    <w:p w14:paraId="69C3DB25" w14:textId="77777777" w:rsidR="006670E2" w:rsidRPr="006670E2" w:rsidRDefault="006670E2" w:rsidP="006670E2">
      <w:r w:rsidRPr="006670E2">
        <w:t>↓</w:t>
      </w:r>
    </w:p>
    <w:p w14:paraId="19BB1BD8" w14:textId="77777777" w:rsidR="006670E2" w:rsidRPr="006670E2" w:rsidRDefault="006670E2" w:rsidP="006670E2"/>
    <w:p w14:paraId="3A27FB8B" w14:textId="77777777" w:rsidR="006670E2" w:rsidRPr="006670E2" w:rsidRDefault="006670E2" w:rsidP="006670E2">
      <w:r w:rsidRPr="006670E2">
        <w:t>DSA Processing</w:t>
      </w:r>
    </w:p>
    <w:p w14:paraId="2AE9E7AD" w14:textId="77777777" w:rsidR="006670E2" w:rsidRPr="006670E2" w:rsidRDefault="006670E2" w:rsidP="006670E2"/>
    <w:p w14:paraId="6A69AC11" w14:textId="77777777" w:rsidR="006670E2" w:rsidRPr="006670E2" w:rsidRDefault="006670E2" w:rsidP="006670E2">
      <w:r w:rsidRPr="006670E2">
        <w:t>↓</w:t>
      </w:r>
    </w:p>
    <w:p w14:paraId="72FAE84E" w14:textId="77777777" w:rsidR="006670E2" w:rsidRPr="006670E2" w:rsidRDefault="006670E2" w:rsidP="006670E2"/>
    <w:p w14:paraId="1EAEFA44" w14:textId="77777777" w:rsidR="006670E2" w:rsidRPr="006670E2" w:rsidRDefault="006670E2" w:rsidP="006670E2">
      <w:r w:rsidRPr="006670E2">
        <w:t>Statistics</w:t>
      </w:r>
    </w:p>
    <w:p w14:paraId="39C3B4FB" w14:textId="77777777" w:rsidR="006670E2" w:rsidRPr="006670E2" w:rsidRDefault="006670E2" w:rsidP="006670E2"/>
    <w:p w14:paraId="2402D674" w14:textId="77777777" w:rsidR="006670E2" w:rsidRPr="006670E2" w:rsidRDefault="006670E2" w:rsidP="006670E2">
      <w:r w:rsidRPr="006670E2">
        <w:t>↓</w:t>
      </w:r>
    </w:p>
    <w:p w14:paraId="1BE9EEBE" w14:textId="77777777" w:rsidR="006670E2" w:rsidRPr="006670E2" w:rsidRDefault="006670E2" w:rsidP="006670E2"/>
    <w:p w14:paraId="7878B740" w14:textId="77777777" w:rsidR="006670E2" w:rsidRPr="006670E2" w:rsidRDefault="006670E2" w:rsidP="006670E2">
      <w:r w:rsidRPr="006670E2">
        <w:t>Charts</w:t>
      </w:r>
    </w:p>
    <w:p w14:paraId="4A1B1659" w14:textId="77777777" w:rsidR="006670E2" w:rsidRPr="006670E2" w:rsidRDefault="006670E2" w:rsidP="006670E2"/>
    <w:p w14:paraId="0C35372A" w14:textId="77777777" w:rsidR="006670E2" w:rsidRPr="006670E2" w:rsidRDefault="006670E2" w:rsidP="006670E2">
      <w:r w:rsidRPr="006670E2">
        <w:t>↓</w:t>
      </w:r>
    </w:p>
    <w:p w14:paraId="70921022" w14:textId="77777777" w:rsidR="006670E2" w:rsidRPr="006670E2" w:rsidRDefault="006670E2" w:rsidP="006670E2"/>
    <w:p w14:paraId="2E81EC4D" w14:textId="77777777" w:rsidR="006670E2" w:rsidRPr="006670E2" w:rsidRDefault="006670E2" w:rsidP="006670E2">
      <w:r w:rsidRPr="006670E2">
        <w:t>Dashboard</w:t>
      </w:r>
    </w:p>
    <w:p w14:paraId="49531ADE" w14:textId="77777777" w:rsidR="006670E2" w:rsidRPr="006670E2" w:rsidRDefault="006670E2" w:rsidP="006670E2">
      <w:r w:rsidRPr="006670E2">
        <w:t>The frontend only visualizes processed information.</w:t>
      </w:r>
    </w:p>
    <w:p w14:paraId="143A88C6" w14:textId="77777777" w:rsidR="006670E2" w:rsidRPr="006670E2" w:rsidRDefault="006670E2" w:rsidP="006670E2">
      <w:r w:rsidRPr="006670E2">
        <w:pict w14:anchorId="4833389A">
          <v:rect id="_x0000_i10955" style="width:0;height:1.5pt" o:hralign="center" o:hrstd="t" o:hr="t" fillcolor="#a0a0a0" stroked="f"/>
        </w:pict>
      </w:r>
    </w:p>
    <w:p w14:paraId="249DCA68" w14:textId="77777777" w:rsidR="006670E2" w:rsidRPr="006670E2" w:rsidRDefault="006670E2" w:rsidP="006670E2">
      <w:pPr>
        <w:rPr>
          <w:b/>
          <w:bCs/>
        </w:rPr>
      </w:pPr>
      <w:r w:rsidRPr="006670E2">
        <w:rPr>
          <w:b/>
          <w:bCs/>
        </w:rPr>
        <w:t>75. Primary Data Structure — Arrays</w:t>
      </w:r>
    </w:p>
    <w:p w14:paraId="546AAD47" w14:textId="77777777" w:rsidR="006670E2" w:rsidRPr="006670E2" w:rsidRDefault="006670E2" w:rsidP="006670E2">
      <w:r w:rsidRPr="006670E2">
        <w:t>Arrays are the foundation of analytics processing.</w:t>
      </w:r>
    </w:p>
    <w:p w14:paraId="1B867129" w14:textId="77777777" w:rsidR="006670E2" w:rsidRPr="006670E2" w:rsidRDefault="006670E2" w:rsidP="006670E2">
      <w:r w:rsidRPr="006670E2">
        <w:lastRenderedPageBreak/>
        <w:t>Examples:</w:t>
      </w:r>
    </w:p>
    <w:p w14:paraId="0FAFE8BF" w14:textId="77777777" w:rsidR="006670E2" w:rsidRPr="006670E2" w:rsidRDefault="006670E2" w:rsidP="006670E2">
      <w:proofErr w:type="gramStart"/>
      <w:r w:rsidRPr="006670E2">
        <w:t>Fleet[</w:t>
      </w:r>
      <w:proofErr w:type="gramEnd"/>
      <w:r w:rsidRPr="006670E2">
        <w:t>]</w:t>
      </w:r>
    </w:p>
    <w:p w14:paraId="6A80995D" w14:textId="77777777" w:rsidR="006670E2" w:rsidRPr="006670E2" w:rsidRDefault="006670E2" w:rsidP="006670E2"/>
    <w:p w14:paraId="6288648B" w14:textId="77777777" w:rsidR="006670E2" w:rsidRPr="006670E2" w:rsidRDefault="006670E2" w:rsidP="006670E2">
      <w:proofErr w:type="gramStart"/>
      <w:r w:rsidRPr="006670E2">
        <w:t>Deliveries[</w:t>
      </w:r>
      <w:proofErr w:type="gramEnd"/>
      <w:r w:rsidRPr="006670E2">
        <w:t>]</w:t>
      </w:r>
    </w:p>
    <w:p w14:paraId="25860795" w14:textId="77777777" w:rsidR="006670E2" w:rsidRPr="006670E2" w:rsidRDefault="006670E2" w:rsidP="006670E2"/>
    <w:p w14:paraId="21DDA5DD" w14:textId="77777777" w:rsidR="006670E2" w:rsidRPr="006670E2" w:rsidRDefault="006670E2" w:rsidP="006670E2">
      <w:proofErr w:type="gramStart"/>
      <w:r w:rsidRPr="006670E2">
        <w:t>Routes[</w:t>
      </w:r>
      <w:proofErr w:type="gramEnd"/>
      <w:r w:rsidRPr="006670E2">
        <w:t>]</w:t>
      </w:r>
    </w:p>
    <w:p w14:paraId="4F30D4BE" w14:textId="77777777" w:rsidR="006670E2" w:rsidRPr="006670E2" w:rsidRDefault="006670E2" w:rsidP="006670E2"/>
    <w:p w14:paraId="1F5E657A" w14:textId="77777777" w:rsidR="006670E2" w:rsidRPr="006670E2" w:rsidRDefault="006670E2" w:rsidP="006670E2">
      <w:proofErr w:type="gramStart"/>
      <w:r w:rsidRPr="006670E2">
        <w:t>Reports[</w:t>
      </w:r>
      <w:proofErr w:type="gramEnd"/>
      <w:r w:rsidRPr="006670E2">
        <w:t>]</w:t>
      </w:r>
    </w:p>
    <w:p w14:paraId="0367B4BE" w14:textId="77777777" w:rsidR="006670E2" w:rsidRPr="006670E2" w:rsidRDefault="006670E2" w:rsidP="006670E2">
      <w:r w:rsidRPr="006670E2">
        <w:t>Every dataset is first loaded into arrays before aggregation.</w:t>
      </w:r>
    </w:p>
    <w:p w14:paraId="3C8D9213" w14:textId="77777777" w:rsidR="006670E2" w:rsidRPr="006670E2" w:rsidRDefault="006670E2" w:rsidP="006670E2">
      <w:r w:rsidRPr="006670E2">
        <w:t>Arrays are used because they allow efficient traversal and sequential processing.</w:t>
      </w:r>
    </w:p>
    <w:p w14:paraId="1E29AD75" w14:textId="77777777" w:rsidR="006670E2" w:rsidRPr="006670E2" w:rsidRDefault="006670E2" w:rsidP="006670E2">
      <w:r w:rsidRPr="006670E2">
        <w:pict w14:anchorId="700F3513">
          <v:rect id="_x0000_i10956" style="width:0;height:1.5pt" o:hralign="center" o:hrstd="t" o:hr="t" fillcolor="#a0a0a0" stroked="f"/>
        </w:pict>
      </w:r>
    </w:p>
    <w:p w14:paraId="3FF03114" w14:textId="77777777" w:rsidR="006670E2" w:rsidRPr="006670E2" w:rsidRDefault="006670E2" w:rsidP="006670E2">
      <w:pPr>
        <w:rPr>
          <w:b/>
          <w:bCs/>
        </w:rPr>
      </w:pPr>
      <w:r w:rsidRPr="006670E2">
        <w:rPr>
          <w:b/>
          <w:bCs/>
        </w:rPr>
        <w:t>76. Array Traversal</w:t>
      </w:r>
    </w:p>
    <w:p w14:paraId="7C97A25B" w14:textId="77777777" w:rsidR="006670E2" w:rsidRPr="006670E2" w:rsidRDefault="006670E2" w:rsidP="006670E2">
      <w:r w:rsidRPr="006670E2">
        <w:t>Purpose:</w:t>
      </w:r>
    </w:p>
    <w:p w14:paraId="603C71F2" w14:textId="77777777" w:rsidR="006670E2" w:rsidRPr="006670E2" w:rsidRDefault="006670E2" w:rsidP="006670E2">
      <w:r w:rsidRPr="006670E2">
        <w:t>Calculate metrics by iterating through operational records.</w:t>
      </w:r>
    </w:p>
    <w:p w14:paraId="09EC388B" w14:textId="77777777" w:rsidR="006670E2" w:rsidRPr="006670E2" w:rsidRDefault="006670E2" w:rsidP="006670E2">
      <w:r w:rsidRPr="006670E2">
        <w:t>Example:</w:t>
      </w:r>
    </w:p>
    <w:p w14:paraId="4641E7FD" w14:textId="77777777" w:rsidR="006670E2" w:rsidRPr="006670E2" w:rsidRDefault="006670E2" w:rsidP="006670E2">
      <w:proofErr w:type="gramStart"/>
      <w:r w:rsidRPr="006670E2">
        <w:t>Deliveries[</w:t>
      </w:r>
      <w:proofErr w:type="gramEnd"/>
      <w:r w:rsidRPr="006670E2">
        <w:t>]</w:t>
      </w:r>
    </w:p>
    <w:p w14:paraId="696DB74A" w14:textId="77777777" w:rsidR="006670E2" w:rsidRPr="006670E2" w:rsidRDefault="006670E2" w:rsidP="006670E2"/>
    <w:p w14:paraId="311D7EAE" w14:textId="77777777" w:rsidR="006670E2" w:rsidRPr="006670E2" w:rsidRDefault="006670E2" w:rsidP="006670E2">
      <w:r w:rsidRPr="006670E2">
        <w:t>↓</w:t>
      </w:r>
    </w:p>
    <w:p w14:paraId="5391A929" w14:textId="77777777" w:rsidR="006670E2" w:rsidRPr="006670E2" w:rsidRDefault="006670E2" w:rsidP="006670E2"/>
    <w:p w14:paraId="16135C78" w14:textId="77777777" w:rsidR="006670E2" w:rsidRPr="006670E2" w:rsidRDefault="006670E2" w:rsidP="006670E2">
      <w:r w:rsidRPr="006670E2">
        <w:t>Visit Delivery 1</w:t>
      </w:r>
    </w:p>
    <w:p w14:paraId="7FCF2182" w14:textId="77777777" w:rsidR="006670E2" w:rsidRPr="006670E2" w:rsidRDefault="006670E2" w:rsidP="006670E2"/>
    <w:p w14:paraId="48458817" w14:textId="77777777" w:rsidR="006670E2" w:rsidRPr="006670E2" w:rsidRDefault="006670E2" w:rsidP="006670E2">
      <w:r w:rsidRPr="006670E2">
        <w:t>↓</w:t>
      </w:r>
    </w:p>
    <w:p w14:paraId="2E82AA9B" w14:textId="77777777" w:rsidR="006670E2" w:rsidRPr="006670E2" w:rsidRDefault="006670E2" w:rsidP="006670E2"/>
    <w:p w14:paraId="65D7C463" w14:textId="77777777" w:rsidR="006670E2" w:rsidRPr="006670E2" w:rsidRDefault="006670E2" w:rsidP="006670E2">
      <w:r w:rsidRPr="006670E2">
        <w:t>Visit Delivery 2</w:t>
      </w:r>
    </w:p>
    <w:p w14:paraId="21960021" w14:textId="77777777" w:rsidR="006670E2" w:rsidRPr="006670E2" w:rsidRDefault="006670E2" w:rsidP="006670E2"/>
    <w:p w14:paraId="128FB6A0" w14:textId="77777777" w:rsidR="006670E2" w:rsidRPr="006670E2" w:rsidRDefault="006670E2" w:rsidP="006670E2">
      <w:r w:rsidRPr="006670E2">
        <w:t>↓</w:t>
      </w:r>
    </w:p>
    <w:p w14:paraId="2E5DDA4A" w14:textId="77777777" w:rsidR="006670E2" w:rsidRPr="006670E2" w:rsidRDefault="006670E2" w:rsidP="006670E2"/>
    <w:p w14:paraId="618C0B44" w14:textId="77777777" w:rsidR="006670E2" w:rsidRPr="006670E2" w:rsidRDefault="006670E2" w:rsidP="006670E2">
      <w:r w:rsidRPr="006670E2">
        <w:t>Visit Delivery 3</w:t>
      </w:r>
    </w:p>
    <w:p w14:paraId="54992D5B" w14:textId="77777777" w:rsidR="006670E2" w:rsidRPr="006670E2" w:rsidRDefault="006670E2" w:rsidP="006670E2"/>
    <w:p w14:paraId="136DED5A" w14:textId="77777777" w:rsidR="006670E2" w:rsidRPr="006670E2" w:rsidRDefault="006670E2" w:rsidP="006670E2">
      <w:r w:rsidRPr="006670E2">
        <w:t>↓</w:t>
      </w:r>
    </w:p>
    <w:p w14:paraId="7B3761BF" w14:textId="77777777" w:rsidR="006670E2" w:rsidRPr="006670E2" w:rsidRDefault="006670E2" w:rsidP="006670E2"/>
    <w:p w14:paraId="16ADC43D" w14:textId="77777777" w:rsidR="006670E2" w:rsidRPr="006670E2" w:rsidRDefault="006670E2" w:rsidP="006670E2">
      <w:r w:rsidRPr="006670E2">
        <w:lastRenderedPageBreak/>
        <w:t>Statistics Generated</w:t>
      </w:r>
    </w:p>
    <w:p w14:paraId="234E28B6" w14:textId="77777777" w:rsidR="006670E2" w:rsidRPr="006670E2" w:rsidRDefault="006670E2" w:rsidP="006670E2">
      <w:r w:rsidRPr="006670E2">
        <w:t>Applications:</w:t>
      </w:r>
    </w:p>
    <w:p w14:paraId="087C8BB6" w14:textId="77777777" w:rsidR="006670E2" w:rsidRPr="006670E2" w:rsidRDefault="006670E2" w:rsidP="006670E2">
      <w:pPr>
        <w:numPr>
          <w:ilvl w:val="0"/>
          <w:numId w:val="795"/>
        </w:numPr>
      </w:pPr>
      <w:r w:rsidRPr="006670E2">
        <w:t xml:space="preserve">Total deliveries </w:t>
      </w:r>
    </w:p>
    <w:p w14:paraId="2D08846F" w14:textId="77777777" w:rsidR="006670E2" w:rsidRPr="006670E2" w:rsidRDefault="006670E2" w:rsidP="006670E2">
      <w:pPr>
        <w:numPr>
          <w:ilvl w:val="0"/>
          <w:numId w:val="795"/>
        </w:numPr>
      </w:pPr>
      <w:r w:rsidRPr="006670E2">
        <w:t xml:space="preserve">Completed deliveries </w:t>
      </w:r>
    </w:p>
    <w:p w14:paraId="3ACD5C75" w14:textId="77777777" w:rsidR="006670E2" w:rsidRPr="006670E2" w:rsidRDefault="006670E2" w:rsidP="006670E2">
      <w:pPr>
        <w:numPr>
          <w:ilvl w:val="0"/>
          <w:numId w:val="795"/>
        </w:numPr>
      </w:pPr>
      <w:r w:rsidRPr="006670E2">
        <w:t xml:space="preserve">Active drones </w:t>
      </w:r>
    </w:p>
    <w:p w14:paraId="7360CEF1" w14:textId="77777777" w:rsidR="006670E2" w:rsidRPr="006670E2" w:rsidRDefault="006670E2" w:rsidP="006670E2">
      <w:pPr>
        <w:numPr>
          <w:ilvl w:val="0"/>
          <w:numId w:val="795"/>
        </w:numPr>
      </w:pPr>
      <w:r w:rsidRPr="006670E2">
        <w:t xml:space="preserve">Fleet utilization </w:t>
      </w:r>
    </w:p>
    <w:p w14:paraId="63EFD69B" w14:textId="77777777" w:rsidR="006670E2" w:rsidRPr="006670E2" w:rsidRDefault="006670E2" w:rsidP="006670E2">
      <w:r w:rsidRPr="006670E2">
        <w:pict w14:anchorId="1273FE89">
          <v:rect id="_x0000_i10957" style="width:0;height:1.5pt" o:hralign="center" o:hrstd="t" o:hr="t" fillcolor="#a0a0a0" stroked="f"/>
        </w:pict>
      </w:r>
    </w:p>
    <w:p w14:paraId="0308D73F" w14:textId="77777777" w:rsidR="006670E2" w:rsidRPr="006670E2" w:rsidRDefault="006670E2" w:rsidP="006670E2">
      <w:pPr>
        <w:rPr>
          <w:b/>
          <w:bCs/>
        </w:rPr>
      </w:pPr>
      <w:r w:rsidRPr="006670E2">
        <w:rPr>
          <w:b/>
          <w:bCs/>
        </w:rPr>
        <w:t>77. Hash Map</w:t>
      </w:r>
    </w:p>
    <w:p w14:paraId="053644B0" w14:textId="77777777" w:rsidR="006670E2" w:rsidRPr="006670E2" w:rsidRDefault="006670E2" w:rsidP="006670E2">
      <w:r w:rsidRPr="006670E2">
        <w:t>Purpose:</w:t>
      </w:r>
    </w:p>
    <w:p w14:paraId="0DF5BB48" w14:textId="77777777" w:rsidR="006670E2" w:rsidRPr="006670E2" w:rsidRDefault="006670E2" w:rsidP="006670E2">
      <w:r w:rsidRPr="006670E2">
        <w:t>Efficient counting and grouping.</w:t>
      </w:r>
    </w:p>
    <w:p w14:paraId="271E6B20" w14:textId="77777777" w:rsidR="006670E2" w:rsidRPr="006670E2" w:rsidRDefault="006670E2" w:rsidP="006670E2">
      <w:r w:rsidRPr="006670E2">
        <w:t>Example:</w:t>
      </w:r>
    </w:p>
    <w:p w14:paraId="55007B22" w14:textId="77777777" w:rsidR="006670E2" w:rsidRPr="006670E2" w:rsidRDefault="006670E2" w:rsidP="006670E2">
      <w:r w:rsidRPr="006670E2">
        <w:t>Status Count</w:t>
      </w:r>
    </w:p>
    <w:p w14:paraId="0E80BB02" w14:textId="77777777" w:rsidR="006670E2" w:rsidRPr="006670E2" w:rsidRDefault="006670E2" w:rsidP="006670E2"/>
    <w:p w14:paraId="7B92E9E1" w14:textId="77777777" w:rsidR="006670E2" w:rsidRPr="006670E2" w:rsidRDefault="006670E2" w:rsidP="006670E2">
      <w:r w:rsidRPr="006670E2">
        <w:t>Pending → 12</w:t>
      </w:r>
    </w:p>
    <w:p w14:paraId="4E2358BE" w14:textId="77777777" w:rsidR="006670E2" w:rsidRPr="006670E2" w:rsidRDefault="006670E2" w:rsidP="006670E2"/>
    <w:p w14:paraId="3D10628A" w14:textId="77777777" w:rsidR="006670E2" w:rsidRPr="006670E2" w:rsidRDefault="006670E2" w:rsidP="006670E2">
      <w:r w:rsidRPr="006670E2">
        <w:t>Assigned → 8</w:t>
      </w:r>
    </w:p>
    <w:p w14:paraId="38A12917" w14:textId="77777777" w:rsidR="006670E2" w:rsidRPr="006670E2" w:rsidRDefault="006670E2" w:rsidP="006670E2"/>
    <w:p w14:paraId="19B232D8" w14:textId="77777777" w:rsidR="006670E2" w:rsidRPr="006670E2" w:rsidRDefault="006670E2" w:rsidP="006670E2">
      <w:r w:rsidRPr="006670E2">
        <w:t>In Transit → 6</w:t>
      </w:r>
    </w:p>
    <w:p w14:paraId="645559FD" w14:textId="77777777" w:rsidR="006670E2" w:rsidRPr="006670E2" w:rsidRDefault="006670E2" w:rsidP="006670E2"/>
    <w:p w14:paraId="396A30BA" w14:textId="77777777" w:rsidR="006670E2" w:rsidRPr="006670E2" w:rsidRDefault="006670E2" w:rsidP="006670E2">
      <w:r w:rsidRPr="006670E2">
        <w:t>Delivered → 54</w:t>
      </w:r>
    </w:p>
    <w:p w14:paraId="39DC260A" w14:textId="77777777" w:rsidR="006670E2" w:rsidRPr="006670E2" w:rsidRDefault="006670E2" w:rsidP="006670E2">
      <w:r w:rsidRPr="006670E2">
        <w:t>Instead of repeatedly scanning arrays, the system maintains counts using a Hash Map.</w:t>
      </w:r>
    </w:p>
    <w:p w14:paraId="4DAC18A3" w14:textId="77777777" w:rsidR="006670E2" w:rsidRPr="006670E2" w:rsidRDefault="006670E2" w:rsidP="006670E2">
      <w:r w:rsidRPr="006670E2">
        <w:t>Applications:</w:t>
      </w:r>
    </w:p>
    <w:p w14:paraId="5E39F83C" w14:textId="77777777" w:rsidR="006670E2" w:rsidRPr="006670E2" w:rsidRDefault="006670E2" w:rsidP="006670E2">
      <w:pPr>
        <w:numPr>
          <w:ilvl w:val="0"/>
          <w:numId w:val="796"/>
        </w:numPr>
      </w:pPr>
      <w:r w:rsidRPr="006670E2">
        <w:t xml:space="preserve">Status counts </w:t>
      </w:r>
    </w:p>
    <w:p w14:paraId="70F4F986" w14:textId="77777777" w:rsidR="006670E2" w:rsidRPr="006670E2" w:rsidRDefault="006670E2" w:rsidP="006670E2">
      <w:pPr>
        <w:numPr>
          <w:ilvl w:val="0"/>
          <w:numId w:val="796"/>
        </w:numPr>
      </w:pPr>
      <w:r w:rsidRPr="006670E2">
        <w:t xml:space="preserve">Warehouse statistics </w:t>
      </w:r>
    </w:p>
    <w:p w14:paraId="011580D2" w14:textId="77777777" w:rsidR="006670E2" w:rsidRPr="006670E2" w:rsidRDefault="006670E2" w:rsidP="006670E2">
      <w:pPr>
        <w:numPr>
          <w:ilvl w:val="0"/>
          <w:numId w:val="796"/>
        </w:numPr>
      </w:pPr>
      <w:r w:rsidRPr="006670E2">
        <w:t xml:space="preserve">Drone utilization </w:t>
      </w:r>
    </w:p>
    <w:p w14:paraId="30FBA493" w14:textId="77777777" w:rsidR="006670E2" w:rsidRPr="006670E2" w:rsidRDefault="006670E2" w:rsidP="006670E2">
      <w:pPr>
        <w:numPr>
          <w:ilvl w:val="0"/>
          <w:numId w:val="796"/>
        </w:numPr>
      </w:pPr>
      <w:r w:rsidRPr="006670E2">
        <w:t xml:space="preserve">Priority distribution </w:t>
      </w:r>
    </w:p>
    <w:p w14:paraId="40E55C4B" w14:textId="77777777" w:rsidR="006670E2" w:rsidRPr="006670E2" w:rsidRDefault="006670E2" w:rsidP="006670E2">
      <w:r w:rsidRPr="006670E2">
        <w:pict w14:anchorId="06F87F27">
          <v:rect id="_x0000_i10958" style="width:0;height:1.5pt" o:hralign="center" o:hrstd="t" o:hr="t" fillcolor="#a0a0a0" stroked="f"/>
        </w:pict>
      </w:r>
    </w:p>
    <w:p w14:paraId="3A1273C3" w14:textId="77777777" w:rsidR="006670E2" w:rsidRPr="006670E2" w:rsidRDefault="006670E2" w:rsidP="006670E2">
      <w:pPr>
        <w:rPr>
          <w:b/>
          <w:bCs/>
        </w:rPr>
      </w:pPr>
      <w:r w:rsidRPr="006670E2">
        <w:rPr>
          <w:b/>
          <w:bCs/>
        </w:rPr>
        <w:t>78. Hash Map Workflow</w:t>
      </w:r>
    </w:p>
    <w:p w14:paraId="70EFDF25" w14:textId="77777777" w:rsidR="006670E2" w:rsidRPr="006670E2" w:rsidRDefault="006670E2" w:rsidP="006670E2">
      <w:r w:rsidRPr="006670E2">
        <w:t>Delivery Array</w:t>
      </w:r>
    </w:p>
    <w:p w14:paraId="3D509071" w14:textId="77777777" w:rsidR="006670E2" w:rsidRPr="006670E2" w:rsidRDefault="006670E2" w:rsidP="006670E2"/>
    <w:p w14:paraId="56C21E95" w14:textId="77777777" w:rsidR="006670E2" w:rsidRPr="006670E2" w:rsidRDefault="006670E2" w:rsidP="006670E2">
      <w:r w:rsidRPr="006670E2">
        <w:t>↓</w:t>
      </w:r>
    </w:p>
    <w:p w14:paraId="701C2AAB" w14:textId="77777777" w:rsidR="006670E2" w:rsidRPr="006670E2" w:rsidRDefault="006670E2" w:rsidP="006670E2"/>
    <w:p w14:paraId="039DDB95" w14:textId="77777777" w:rsidR="006670E2" w:rsidRPr="006670E2" w:rsidRDefault="006670E2" w:rsidP="006670E2">
      <w:r w:rsidRPr="006670E2">
        <w:t>Hash Map</w:t>
      </w:r>
    </w:p>
    <w:p w14:paraId="59FDA78A" w14:textId="77777777" w:rsidR="006670E2" w:rsidRPr="006670E2" w:rsidRDefault="006670E2" w:rsidP="006670E2"/>
    <w:p w14:paraId="73112CC0" w14:textId="77777777" w:rsidR="006670E2" w:rsidRPr="006670E2" w:rsidRDefault="006670E2" w:rsidP="006670E2">
      <w:r w:rsidRPr="006670E2">
        <w:t>↓</w:t>
      </w:r>
    </w:p>
    <w:p w14:paraId="74EEB6DC" w14:textId="77777777" w:rsidR="006670E2" w:rsidRPr="006670E2" w:rsidRDefault="006670E2" w:rsidP="006670E2"/>
    <w:p w14:paraId="04EA1288" w14:textId="77777777" w:rsidR="006670E2" w:rsidRPr="006670E2" w:rsidRDefault="006670E2" w:rsidP="006670E2">
      <w:r w:rsidRPr="006670E2">
        <w:t>Status Counts</w:t>
      </w:r>
    </w:p>
    <w:p w14:paraId="22D5A195" w14:textId="77777777" w:rsidR="006670E2" w:rsidRPr="006670E2" w:rsidRDefault="006670E2" w:rsidP="006670E2"/>
    <w:p w14:paraId="78A4911D" w14:textId="77777777" w:rsidR="006670E2" w:rsidRPr="006670E2" w:rsidRDefault="006670E2" w:rsidP="006670E2">
      <w:r w:rsidRPr="006670E2">
        <w:t>↓</w:t>
      </w:r>
    </w:p>
    <w:p w14:paraId="5C600A62" w14:textId="77777777" w:rsidR="006670E2" w:rsidRPr="006670E2" w:rsidRDefault="006670E2" w:rsidP="006670E2"/>
    <w:p w14:paraId="6B7B2D63" w14:textId="77777777" w:rsidR="006670E2" w:rsidRPr="006670E2" w:rsidRDefault="006670E2" w:rsidP="006670E2">
      <w:r w:rsidRPr="006670E2">
        <w:t>Chart Data</w:t>
      </w:r>
    </w:p>
    <w:p w14:paraId="6F891C5C" w14:textId="77777777" w:rsidR="006670E2" w:rsidRPr="006670E2" w:rsidRDefault="006670E2" w:rsidP="006670E2">
      <w:r w:rsidRPr="006670E2">
        <w:t>Time Complexity:</w:t>
      </w:r>
    </w:p>
    <w:p w14:paraId="7A11D6C0" w14:textId="77777777" w:rsidR="006670E2" w:rsidRPr="006670E2" w:rsidRDefault="006670E2" w:rsidP="006670E2">
      <w:r w:rsidRPr="006670E2">
        <w:t xml:space="preserve">Insertion → </w:t>
      </w:r>
      <w:proofErr w:type="gramStart"/>
      <w:r w:rsidRPr="006670E2">
        <w:t>O(</w:t>
      </w:r>
      <w:proofErr w:type="gramEnd"/>
      <w:r w:rsidRPr="006670E2">
        <w:t>1)</w:t>
      </w:r>
    </w:p>
    <w:p w14:paraId="19688228" w14:textId="77777777" w:rsidR="006670E2" w:rsidRPr="006670E2" w:rsidRDefault="006670E2" w:rsidP="006670E2">
      <w:r w:rsidRPr="006670E2">
        <w:t xml:space="preserve">Lookup → </w:t>
      </w:r>
      <w:proofErr w:type="gramStart"/>
      <w:r w:rsidRPr="006670E2">
        <w:t>O(</w:t>
      </w:r>
      <w:proofErr w:type="gramEnd"/>
      <w:r w:rsidRPr="006670E2">
        <w:t>1)</w:t>
      </w:r>
    </w:p>
    <w:p w14:paraId="5955FC7D" w14:textId="77777777" w:rsidR="006670E2" w:rsidRPr="006670E2" w:rsidRDefault="006670E2" w:rsidP="006670E2">
      <w:r w:rsidRPr="006670E2">
        <w:pict w14:anchorId="0632A32F">
          <v:rect id="_x0000_i10959" style="width:0;height:1.5pt" o:hralign="center" o:hrstd="t" o:hr="t" fillcolor="#a0a0a0" stroked="f"/>
        </w:pict>
      </w:r>
    </w:p>
    <w:p w14:paraId="52C43DF2" w14:textId="77777777" w:rsidR="006670E2" w:rsidRPr="006670E2" w:rsidRDefault="006670E2" w:rsidP="006670E2">
      <w:pPr>
        <w:rPr>
          <w:b/>
          <w:bCs/>
        </w:rPr>
      </w:pPr>
      <w:r w:rsidRPr="006670E2">
        <w:rPr>
          <w:b/>
          <w:bCs/>
        </w:rPr>
        <w:t>79. Sorting Algorithms</w:t>
      </w:r>
    </w:p>
    <w:p w14:paraId="4D895464" w14:textId="77777777" w:rsidR="006670E2" w:rsidRPr="006670E2" w:rsidRDefault="006670E2" w:rsidP="006670E2">
      <w:r w:rsidRPr="006670E2">
        <w:t>Analytics frequently requires ordered datasets.</w:t>
      </w:r>
    </w:p>
    <w:p w14:paraId="28775440" w14:textId="77777777" w:rsidR="006670E2" w:rsidRPr="006670E2" w:rsidRDefault="006670E2" w:rsidP="006670E2">
      <w:r w:rsidRPr="006670E2">
        <w:t>Examples:</w:t>
      </w:r>
    </w:p>
    <w:p w14:paraId="04E7DF83" w14:textId="77777777" w:rsidR="006670E2" w:rsidRPr="006670E2" w:rsidRDefault="006670E2" w:rsidP="006670E2">
      <w:pPr>
        <w:numPr>
          <w:ilvl w:val="0"/>
          <w:numId w:val="797"/>
        </w:numPr>
      </w:pPr>
      <w:r w:rsidRPr="006670E2">
        <w:t xml:space="preserve">Top-performing drones </w:t>
      </w:r>
    </w:p>
    <w:p w14:paraId="4E766A46" w14:textId="77777777" w:rsidR="006670E2" w:rsidRPr="006670E2" w:rsidRDefault="006670E2" w:rsidP="006670E2">
      <w:pPr>
        <w:numPr>
          <w:ilvl w:val="0"/>
          <w:numId w:val="797"/>
        </w:numPr>
      </w:pPr>
      <w:r w:rsidRPr="006670E2">
        <w:t xml:space="preserve">Highest delivery volume </w:t>
      </w:r>
    </w:p>
    <w:p w14:paraId="2FD7D66C" w14:textId="77777777" w:rsidR="006670E2" w:rsidRPr="006670E2" w:rsidRDefault="006670E2" w:rsidP="006670E2">
      <w:pPr>
        <w:numPr>
          <w:ilvl w:val="0"/>
          <w:numId w:val="797"/>
        </w:numPr>
      </w:pPr>
      <w:r w:rsidRPr="006670E2">
        <w:t xml:space="preserve">Most efficient routes </w:t>
      </w:r>
    </w:p>
    <w:p w14:paraId="0649C2A8" w14:textId="77777777" w:rsidR="006670E2" w:rsidRPr="006670E2" w:rsidRDefault="006670E2" w:rsidP="006670E2">
      <w:pPr>
        <w:numPr>
          <w:ilvl w:val="0"/>
          <w:numId w:val="797"/>
        </w:numPr>
      </w:pPr>
      <w:r w:rsidRPr="006670E2">
        <w:t xml:space="preserve">Recent reports </w:t>
      </w:r>
    </w:p>
    <w:p w14:paraId="56BD5D34" w14:textId="77777777" w:rsidR="006670E2" w:rsidRPr="006670E2" w:rsidRDefault="006670E2" w:rsidP="006670E2">
      <w:r w:rsidRPr="006670E2">
        <w:t>The backend sorts data before returning it to the frontend.</w:t>
      </w:r>
    </w:p>
    <w:p w14:paraId="39AD7A3E" w14:textId="77777777" w:rsidR="006670E2" w:rsidRPr="006670E2" w:rsidRDefault="006670E2" w:rsidP="006670E2">
      <w:r w:rsidRPr="006670E2">
        <w:pict w14:anchorId="5FAAF566">
          <v:rect id="_x0000_i10960" style="width:0;height:1.5pt" o:hralign="center" o:hrstd="t" o:hr="t" fillcolor="#a0a0a0" stroked="f"/>
        </w:pict>
      </w:r>
    </w:p>
    <w:p w14:paraId="4F377B02" w14:textId="77777777" w:rsidR="006670E2" w:rsidRPr="006670E2" w:rsidRDefault="006670E2" w:rsidP="006670E2">
      <w:pPr>
        <w:rPr>
          <w:b/>
          <w:bCs/>
        </w:rPr>
      </w:pPr>
      <w:r w:rsidRPr="006670E2">
        <w:rPr>
          <w:b/>
          <w:bCs/>
        </w:rPr>
        <w:t>80. Merge Sort</w:t>
      </w:r>
    </w:p>
    <w:p w14:paraId="1E76D771" w14:textId="77777777" w:rsidR="006670E2" w:rsidRPr="006670E2" w:rsidRDefault="006670E2" w:rsidP="006670E2">
      <w:r w:rsidRPr="006670E2">
        <w:t>Purpose:</w:t>
      </w:r>
    </w:p>
    <w:p w14:paraId="5033CA1D" w14:textId="77777777" w:rsidR="006670E2" w:rsidRPr="006670E2" w:rsidRDefault="006670E2" w:rsidP="006670E2">
      <w:r w:rsidRPr="006670E2">
        <w:t>Stable sorting of analytics reports.</w:t>
      </w:r>
    </w:p>
    <w:p w14:paraId="6DDD9FFC" w14:textId="77777777" w:rsidR="006670E2" w:rsidRPr="006670E2" w:rsidRDefault="006670E2" w:rsidP="006670E2">
      <w:r w:rsidRPr="006670E2">
        <w:t>Applications:</w:t>
      </w:r>
    </w:p>
    <w:p w14:paraId="6A4F8480" w14:textId="77777777" w:rsidR="006670E2" w:rsidRPr="006670E2" w:rsidRDefault="006670E2" w:rsidP="006670E2">
      <w:pPr>
        <w:numPr>
          <w:ilvl w:val="0"/>
          <w:numId w:val="798"/>
        </w:numPr>
      </w:pPr>
      <w:r w:rsidRPr="006670E2">
        <w:t xml:space="preserve">Report history </w:t>
      </w:r>
    </w:p>
    <w:p w14:paraId="079B0961" w14:textId="77777777" w:rsidR="006670E2" w:rsidRPr="006670E2" w:rsidRDefault="006670E2" w:rsidP="006670E2">
      <w:pPr>
        <w:numPr>
          <w:ilvl w:val="0"/>
          <w:numId w:val="798"/>
        </w:numPr>
      </w:pPr>
      <w:r w:rsidRPr="006670E2">
        <w:t xml:space="preserve">Historical snapshots </w:t>
      </w:r>
    </w:p>
    <w:p w14:paraId="61C390C6" w14:textId="77777777" w:rsidR="006670E2" w:rsidRPr="006670E2" w:rsidRDefault="006670E2" w:rsidP="006670E2">
      <w:pPr>
        <w:numPr>
          <w:ilvl w:val="0"/>
          <w:numId w:val="798"/>
        </w:numPr>
      </w:pPr>
      <w:r w:rsidRPr="006670E2">
        <w:t xml:space="preserve">Date-based analytics </w:t>
      </w:r>
    </w:p>
    <w:p w14:paraId="2695E129" w14:textId="77777777" w:rsidR="006670E2" w:rsidRPr="006670E2" w:rsidRDefault="006670E2" w:rsidP="006670E2">
      <w:pPr>
        <w:numPr>
          <w:ilvl w:val="0"/>
          <w:numId w:val="798"/>
        </w:numPr>
      </w:pPr>
      <w:r w:rsidRPr="006670E2">
        <w:t xml:space="preserve">Delivery rankings </w:t>
      </w:r>
    </w:p>
    <w:p w14:paraId="5EEBA494" w14:textId="77777777" w:rsidR="006670E2" w:rsidRPr="006670E2" w:rsidRDefault="006670E2" w:rsidP="006670E2">
      <w:r w:rsidRPr="006670E2">
        <w:lastRenderedPageBreak/>
        <w:t>Time Complexity:</w:t>
      </w:r>
    </w:p>
    <w:p w14:paraId="1115B4EF" w14:textId="77777777" w:rsidR="006670E2" w:rsidRPr="006670E2" w:rsidRDefault="006670E2" w:rsidP="006670E2">
      <w:proofErr w:type="gramStart"/>
      <w:r w:rsidRPr="006670E2">
        <w:rPr>
          <w:b/>
          <w:bCs/>
        </w:rPr>
        <w:t>O(</w:t>
      </w:r>
      <w:proofErr w:type="gramEnd"/>
      <w:r w:rsidRPr="006670E2">
        <w:rPr>
          <w:b/>
          <w:bCs/>
        </w:rPr>
        <w:t>n log n)</w:t>
      </w:r>
    </w:p>
    <w:p w14:paraId="08CAEF46" w14:textId="77777777" w:rsidR="006670E2" w:rsidRPr="006670E2" w:rsidRDefault="006670E2" w:rsidP="006670E2">
      <w:r w:rsidRPr="006670E2">
        <w:t>Advantages:</w:t>
      </w:r>
    </w:p>
    <w:p w14:paraId="6C49F79D" w14:textId="77777777" w:rsidR="006670E2" w:rsidRPr="006670E2" w:rsidRDefault="006670E2" w:rsidP="006670E2">
      <w:pPr>
        <w:numPr>
          <w:ilvl w:val="0"/>
          <w:numId w:val="799"/>
        </w:numPr>
      </w:pPr>
      <w:r w:rsidRPr="006670E2">
        <w:t xml:space="preserve">Stable </w:t>
      </w:r>
    </w:p>
    <w:p w14:paraId="6CAD4229" w14:textId="77777777" w:rsidR="006670E2" w:rsidRPr="006670E2" w:rsidRDefault="006670E2" w:rsidP="006670E2">
      <w:pPr>
        <w:numPr>
          <w:ilvl w:val="0"/>
          <w:numId w:val="799"/>
        </w:numPr>
      </w:pPr>
      <w:r w:rsidRPr="006670E2">
        <w:t xml:space="preserve">Predictable </w:t>
      </w:r>
    </w:p>
    <w:p w14:paraId="4DD0101C" w14:textId="77777777" w:rsidR="006670E2" w:rsidRPr="006670E2" w:rsidRDefault="006670E2" w:rsidP="006670E2">
      <w:pPr>
        <w:numPr>
          <w:ilvl w:val="0"/>
          <w:numId w:val="799"/>
        </w:numPr>
      </w:pPr>
      <w:r w:rsidRPr="006670E2">
        <w:t xml:space="preserve">Excellent for reporting datasets </w:t>
      </w:r>
    </w:p>
    <w:p w14:paraId="4206EDB2" w14:textId="77777777" w:rsidR="006670E2" w:rsidRPr="006670E2" w:rsidRDefault="006670E2" w:rsidP="006670E2">
      <w:r w:rsidRPr="006670E2">
        <w:pict w14:anchorId="3C953427">
          <v:rect id="_x0000_i10961" style="width:0;height:1.5pt" o:hralign="center" o:hrstd="t" o:hr="t" fillcolor="#a0a0a0" stroked="f"/>
        </w:pict>
      </w:r>
    </w:p>
    <w:p w14:paraId="1ED9923E" w14:textId="77777777" w:rsidR="006670E2" w:rsidRPr="006670E2" w:rsidRDefault="006670E2" w:rsidP="006670E2">
      <w:pPr>
        <w:rPr>
          <w:b/>
          <w:bCs/>
        </w:rPr>
      </w:pPr>
      <w:r w:rsidRPr="006670E2">
        <w:rPr>
          <w:b/>
          <w:bCs/>
        </w:rPr>
        <w:t>81. Quick Sort</w:t>
      </w:r>
    </w:p>
    <w:p w14:paraId="1BCC206E" w14:textId="77777777" w:rsidR="006670E2" w:rsidRPr="006670E2" w:rsidRDefault="006670E2" w:rsidP="006670E2">
      <w:r w:rsidRPr="006670E2">
        <w:t>Purpose:</w:t>
      </w:r>
    </w:p>
    <w:p w14:paraId="0104CF84" w14:textId="77777777" w:rsidR="006670E2" w:rsidRPr="006670E2" w:rsidRDefault="006670E2" w:rsidP="006670E2">
      <w:r w:rsidRPr="006670E2">
        <w:t>Fast sorting for interactive dashboards.</w:t>
      </w:r>
    </w:p>
    <w:p w14:paraId="3099AD3B" w14:textId="77777777" w:rsidR="006670E2" w:rsidRPr="006670E2" w:rsidRDefault="006670E2" w:rsidP="006670E2">
      <w:r w:rsidRPr="006670E2">
        <w:t>Applications:</w:t>
      </w:r>
    </w:p>
    <w:p w14:paraId="129785B5" w14:textId="77777777" w:rsidR="006670E2" w:rsidRPr="006670E2" w:rsidRDefault="006670E2" w:rsidP="006670E2">
      <w:pPr>
        <w:numPr>
          <w:ilvl w:val="0"/>
          <w:numId w:val="800"/>
        </w:numPr>
      </w:pPr>
      <w:r w:rsidRPr="006670E2">
        <w:t xml:space="preserve">Top drones </w:t>
      </w:r>
    </w:p>
    <w:p w14:paraId="59F1247E" w14:textId="77777777" w:rsidR="006670E2" w:rsidRPr="006670E2" w:rsidRDefault="006670E2" w:rsidP="006670E2">
      <w:pPr>
        <w:numPr>
          <w:ilvl w:val="0"/>
          <w:numId w:val="800"/>
        </w:numPr>
      </w:pPr>
      <w:r w:rsidRPr="006670E2">
        <w:t xml:space="preserve">Highest efficiency routes </w:t>
      </w:r>
    </w:p>
    <w:p w14:paraId="1311CCA8" w14:textId="77777777" w:rsidR="006670E2" w:rsidRPr="006670E2" w:rsidRDefault="006670E2" w:rsidP="006670E2">
      <w:pPr>
        <w:numPr>
          <w:ilvl w:val="0"/>
          <w:numId w:val="800"/>
        </w:numPr>
      </w:pPr>
      <w:r w:rsidRPr="006670E2">
        <w:t xml:space="preserve">Delivery rankings </w:t>
      </w:r>
    </w:p>
    <w:p w14:paraId="2CE500C8" w14:textId="77777777" w:rsidR="006670E2" w:rsidRPr="006670E2" w:rsidRDefault="006670E2" w:rsidP="006670E2">
      <w:pPr>
        <w:numPr>
          <w:ilvl w:val="0"/>
          <w:numId w:val="800"/>
        </w:numPr>
      </w:pPr>
      <w:r w:rsidRPr="006670E2">
        <w:t xml:space="preserve">Performance leaderboards </w:t>
      </w:r>
    </w:p>
    <w:p w14:paraId="685BB186" w14:textId="77777777" w:rsidR="006670E2" w:rsidRPr="006670E2" w:rsidRDefault="006670E2" w:rsidP="006670E2">
      <w:r w:rsidRPr="006670E2">
        <w:t>Average Time Complexity:</w:t>
      </w:r>
    </w:p>
    <w:p w14:paraId="20B65CB7" w14:textId="77777777" w:rsidR="006670E2" w:rsidRPr="006670E2" w:rsidRDefault="006670E2" w:rsidP="006670E2">
      <w:proofErr w:type="gramStart"/>
      <w:r w:rsidRPr="006670E2">
        <w:rPr>
          <w:b/>
          <w:bCs/>
        </w:rPr>
        <w:t>O(</w:t>
      </w:r>
      <w:proofErr w:type="gramEnd"/>
      <w:r w:rsidRPr="006670E2">
        <w:rPr>
          <w:b/>
          <w:bCs/>
        </w:rPr>
        <w:t>n log n)</w:t>
      </w:r>
    </w:p>
    <w:p w14:paraId="0F0F95B3" w14:textId="77777777" w:rsidR="006670E2" w:rsidRPr="006670E2" w:rsidRDefault="006670E2" w:rsidP="006670E2">
      <w:r w:rsidRPr="006670E2">
        <w:t>Quick Sort is preferred for dynamic sorting operations.</w:t>
      </w:r>
    </w:p>
    <w:p w14:paraId="63EEB6DD" w14:textId="77777777" w:rsidR="006670E2" w:rsidRPr="006670E2" w:rsidRDefault="006670E2" w:rsidP="006670E2">
      <w:r w:rsidRPr="006670E2">
        <w:pict w14:anchorId="42FE9DCD">
          <v:rect id="_x0000_i10962" style="width:0;height:1.5pt" o:hralign="center" o:hrstd="t" o:hr="t" fillcolor="#a0a0a0" stroked="f"/>
        </w:pict>
      </w:r>
    </w:p>
    <w:p w14:paraId="57EA1706" w14:textId="77777777" w:rsidR="006670E2" w:rsidRPr="006670E2" w:rsidRDefault="006670E2" w:rsidP="006670E2">
      <w:pPr>
        <w:rPr>
          <w:b/>
          <w:bCs/>
        </w:rPr>
      </w:pPr>
      <w:r w:rsidRPr="006670E2">
        <w:rPr>
          <w:b/>
          <w:bCs/>
        </w:rPr>
        <w:t>82. Aggregation Algorithm</w:t>
      </w:r>
    </w:p>
    <w:p w14:paraId="4A8219BF" w14:textId="77777777" w:rsidR="006670E2" w:rsidRPr="006670E2" w:rsidRDefault="006670E2" w:rsidP="006670E2">
      <w:r w:rsidRPr="006670E2">
        <w:t>Aggregation transforms raw operational records into summary statistics.</w:t>
      </w:r>
    </w:p>
    <w:p w14:paraId="7C2282AF" w14:textId="77777777" w:rsidR="006670E2" w:rsidRPr="006670E2" w:rsidRDefault="006670E2" w:rsidP="006670E2">
      <w:r w:rsidRPr="006670E2">
        <w:t>Example:</w:t>
      </w:r>
    </w:p>
    <w:p w14:paraId="52FC6CA8" w14:textId="77777777" w:rsidR="006670E2" w:rsidRPr="006670E2" w:rsidRDefault="006670E2" w:rsidP="006670E2">
      <w:r w:rsidRPr="006670E2">
        <w:t>Deliveries</w:t>
      </w:r>
    </w:p>
    <w:p w14:paraId="38E15740" w14:textId="77777777" w:rsidR="006670E2" w:rsidRPr="006670E2" w:rsidRDefault="006670E2" w:rsidP="006670E2"/>
    <w:p w14:paraId="37DD1382" w14:textId="77777777" w:rsidR="006670E2" w:rsidRPr="006670E2" w:rsidRDefault="006670E2" w:rsidP="006670E2">
      <w:r w:rsidRPr="006670E2">
        <w:t>↓</w:t>
      </w:r>
    </w:p>
    <w:p w14:paraId="3742333A" w14:textId="77777777" w:rsidR="006670E2" w:rsidRPr="006670E2" w:rsidRDefault="006670E2" w:rsidP="006670E2"/>
    <w:p w14:paraId="01B3F91D" w14:textId="77777777" w:rsidR="006670E2" w:rsidRPr="006670E2" w:rsidRDefault="006670E2" w:rsidP="006670E2">
      <w:r w:rsidRPr="006670E2">
        <w:t>Count Completed</w:t>
      </w:r>
    </w:p>
    <w:p w14:paraId="7068741F" w14:textId="77777777" w:rsidR="006670E2" w:rsidRPr="006670E2" w:rsidRDefault="006670E2" w:rsidP="006670E2"/>
    <w:p w14:paraId="723BB801" w14:textId="77777777" w:rsidR="006670E2" w:rsidRPr="006670E2" w:rsidRDefault="006670E2" w:rsidP="006670E2">
      <w:r w:rsidRPr="006670E2">
        <w:t>↓</w:t>
      </w:r>
    </w:p>
    <w:p w14:paraId="780F011C" w14:textId="77777777" w:rsidR="006670E2" w:rsidRPr="006670E2" w:rsidRDefault="006670E2" w:rsidP="006670E2"/>
    <w:p w14:paraId="72AA8E06" w14:textId="77777777" w:rsidR="006670E2" w:rsidRPr="006670E2" w:rsidRDefault="006670E2" w:rsidP="006670E2">
      <w:r w:rsidRPr="006670E2">
        <w:t>Calculate Success Rate</w:t>
      </w:r>
    </w:p>
    <w:p w14:paraId="141769F4" w14:textId="77777777" w:rsidR="006670E2" w:rsidRPr="006670E2" w:rsidRDefault="006670E2" w:rsidP="006670E2"/>
    <w:p w14:paraId="61486D29" w14:textId="77777777" w:rsidR="006670E2" w:rsidRPr="006670E2" w:rsidRDefault="006670E2" w:rsidP="006670E2">
      <w:r w:rsidRPr="006670E2">
        <w:t>↓</w:t>
      </w:r>
    </w:p>
    <w:p w14:paraId="3290AE96" w14:textId="77777777" w:rsidR="006670E2" w:rsidRPr="006670E2" w:rsidRDefault="006670E2" w:rsidP="006670E2"/>
    <w:p w14:paraId="73869186" w14:textId="77777777" w:rsidR="006670E2" w:rsidRPr="006670E2" w:rsidRDefault="006670E2" w:rsidP="006670E2">
      <w:r w:rsidRPr="006670E2">
        <w:t>Return KPI</w:t>
      </w:r>
    </w:p>
    <w:p w14:paraId="0C89A424" w14:textId="77777777" w:rsidR="006670E2" w:rsidRPr="006670E2" w:rsidRDefault="006670E2" w:rsidP="006670E2">
      <w:r w:rsidRPr="006670E2">
        <w:t>Aggregation powers every KPI card.</w:t>
      </w:r>
    </w:p>
    <w:p w14:paraId="176AA045" w14:textId="77777777" w:rsidR="006670E2" w:rsidRPr="006670E2" w:rsidRDefault="006670E2" w:rsidP="006670E2">
      <w:r w:rsidRPr="006670E2">
        <w:pict w14:anchorId="3CF88EF3">
          <v:rect id="_x0000_i10963" style="width:0;height:1.5pt" o:hralign="center" o:hrstd="t" o:hr="t" fillcolor="#a0a0a0" stroked="f"/>
        </w:pict>
      </w:r>
    </w:p>
    <w:p w14:paraId="70932A77" w14:textId="77777777" w:rsidR="006670E2" w:rsidRPr="006670E2" w:rsidRDefault="006670E2" w:rsidP="006670E2">
      <w:pPr>
        <w:rPr>
          <w:b/>
          <w:bCs/>
        </w:rPr>
      </w:pPr>
      <w:r w:rsidRPr="006670E2">
        <w:rPr>
          <w:b/>
          <w:bCs/>
        </w:rPr>
        <w:t>83. KPI Calculation Algorithm</w:t>
      </w:r>
    </w:p>
    <w:p w14:paraId="58D1084C" w14:textId="77777777" w:rsidR="006670E2" w:rsidRPr="006670E2" w:rsidRDefault="006670E2" w:rsidP="006670E2">
      <w:r w:rsidRPr="006670E2">
        <w:t>Examples:</w:t>
      </w:r>
    </w:p>
    <w:p w14:paraId="66382931" w14:textId="77777777" w:rsidR="006670E2" w:rsidRPr="006670E2" w:rsidRDefault="006670E2" w:rsidP="006670E2">
      <w:r w:rsidRPr="006670E2">
        <w:t>Fleet Utilization</w:t>
      </w:r>
    </w:p>
    <w:p w14:paraId="139137FC" w14:textId="77777777" w:rsidR="006670E2" w:rsidRPr="006670E2" w:rsidRDefault="006670E2" w:rsidP="006670E2">
      <w:r w:rsidRPr="006670E2">
        <w:t>Active Drones</w:t>
      </w:r>
    </w:p>
    <w:p w14:paraId="451D89B3" w14:textId="77777777" w:rsidR="006670E2" w:rsidRPr="006670E2" w:rsidRDefault="006670E2" w:rsidP="006670E2"/>
    <w:p w14:paraId="193878FD" w14:textId="77777777" w:rsidR="006670E2" w:rsidRPr="006670E2" w:rsidRDefault="006670E2" w:rsidP="006670E2">
      <w:r w:rsidRPr="006670E2">
        <w:t>÷</w:t>
      </w:r>
    </w:p>
    <w:p w14:paraId="26863709" w14:textId="77777777" w:rsidR="006670E2" w:rsidRPr="006670E2" w:rsidRDefault="006670E2" w:rsidP="006670E2"/>
    <w:p w14:paraId="05FA25CC" w14:textId="77777777" w:rsidR="006670E2" w:rsidRPr="006670E2" w:rsidRDefault="006670E2" w:rsidP="006670E2">
      <w:r w:rsidRPr="006670E2">
        <w:t>Total Drones</w:t>
      </w:r>
    </w:p>
    <w:p w14:paraId="6888A832" w14:textId="77777777" w:rsidR="006670E2" w:rsidRPr="006670E2" w:rsidRDefault="006670E2" w:rsidP="006670E2"/>
    <w:p w14:paraId="5DA982FE" w14:textId="77777777" w:rsidR="006670E2" w:rsidRPr="006670E2" w:rsidRDefault="006670E2" w:rsidP="006670E2">
      <w:r w:rsidRPr="006670E2">
        <w:t>↓</w:t>
      </w:r>
    </w:p>
    <w:p w14:paraId="4B133BA4" w14:textId="77777777" w:rsidR="006670E2" w:rsidRPr="006670E2" w:rsidRDefault="006670E2" w:rsidP="006670E2"/>
    <w:p w14:paraId="3BE3D599" w14:textId="77777777" w:rsidR="006670E2" w:rsidRPr="006670E2" w:rsidRDefault="006670E2" w:rsidP="006670E2">
      <w:r w:rsidRPr="006670E2">
        <w:t>Utilization %</w:t>
      </w:r>
    </w:p>
    <w:p w14:paraId="2E863250" w14:textId="77777777" w:rsidR="006670E2" w:rsidRPr="006670E2" w:rsidRDefault="006670E2" w:rsidP="006670E2">
      <w:r w:rsidRPr="006670E2">
        <w:pict w14:anchorId="2690D313">
          <v:rect id="_x0000_i10964" style="width:0;height:1.5pt" o:hralign="center" o:hrstd="t" o:hr="t" fillcolor="#a0a0a0" stroked="f"/>
        </w:pict>
      </w:r>
    </w:p>
    <w:p w14:paraId="6D44F7D5" w14:textId="77777777" w:rsidR="006670E2" w:rsidRPr="006670E2" w:rsidRDefault="006670E2" w:rsidP="006670E2">
      <w:r w:rsidRPr="006670E2">
        <w:t>Delivery Success Rate</w:t>
      </w:r>
    </w:p>
    <w:p w14:paraId="09E49F3E" w14:textId="77777777" w:rsidR="006670E2" w:rsidRPr="006670E2" w:rsidRDefault="006670E2" w:rsidP="006670E2">
      <w:r w:rsidRPr="006670E2">
        <w:t>Completed Deliveries</w:t>
      </w:r>
    </w:p>
    <w:p w14:paraId="22BDC08D" w14:textId="77777777" w:rsidR="006670E2" w:rsidRPr="006670E2" w:rsidRDefault="006670E2" w:rsidP="006670E2"/>
    <w:p w14:paraId="6490AF72" w14:textId="77777777" w:rsidR="006670E2" w:rsidRPr="006670E2" w:rsidRDefault="006670E2" w:rsidP="006670E2">
      <w:r w:rsidRPr="006670E2">
        <w:t>÷</w:t>
      </w:r>
    </w:p>
    <w:p w14:paraId="1DA79A88" w14:textId="77777777" w:rsidR="006670E2" w:rsidRPr="006670E2" w:rsidRDefault="006670E2" w:rsidP="006670E2"/>
    <w:p w14:paraId="41E01F62" w14:textId="77777777" w:rsidR="006670E2" w:rsidRPr="006670E2" w:rsidRDefault="006670E2" w:rsidP="006670E2">
      <w:r w:rsidRPr="006670E2">
        <w:t>Total Deliveries</w:t>
      </w:r>
    </w:p>
    <w:p w14:paraId="4E20D37C" w14:textId="77777777" w:rsidR="006670E2" w:rsidRPr="006670E2" w:rsidRDefault="006670E2" w:rsidP="006670E2"/>
    <w:p w14:paraId="5C5E1091" w14:textId="77777777" w:rsidR="006670E2" w:rsidRPr="006670E2" w:rsidRDefault="006670E2" w:rsidP="006670E2">
      <w:r w:rsidRPr="006670E2">
        <w:t>↓</w:t>
      </w:r>
    </w:p>
    <w:p w14:paraId="1FAE6052" w14:textId="77777777" w:rsidR="006670E2" w:rsidRPr="006670E2" w:rsidRDefault="006670E2" w:rsidP="006670E2"/>
    <w:p w14:paraId="7FB1F4DD" w14:textId="77777777" w:rsidR="006670E2" w:rsidRPr="006670E2" w:rsidRDefault="006670E2" w:rsidP="006670E2">
      <w:r w:rsidRPr="006670E2">
        <w:t>Success %</w:t>
      </w:r>
    </w:p>
    <w:p w14:paraId="690BC2A3" w14:textId="77777777" w:rsidR="006670E2" w:rsidRPr="006670E2" w:rsidRDefault="006670E2" w:rsidP="006670E2">
      <w:r w:rsidRPr="006670E2">
        <w:pict w14:anchorId="1CFE4EBB">
          <v:rect id="_x0000_i10965" style="width:0;height:1.5pt" o:hralign="center" o:hrstd="t" o:hr="t" fillcolor="#a0a0a0" stroked="f"/>
        </w:pict>
      </w:r>
    </w:p>
    <w:p w14:paraId="0336C6E7" w14:textId="77777777" w:rsidR="006670E2" w:rsidRPr="006670E2" w:rsidRDefault="006670E2" w:rsidP="006670E2">
      <w:r w:rsidRPr="006670E2">
        <w:t>Average Delivery Time</w:t>
      </w:r>
    </w:p>
    <w:p w14:paraId="67793DAB" w14:textId="77777777" w:rsidR="006670E2" w:rsidRPr="006670E2" w:rsidRDefault="006670E2" w:rsidP="006670E2">
      <w:r w:rsidRPr="006670E2">
        <w:lastRenderedPageBreak/>
        <w:t>Total Delivery Duration</w:t>
      </w:r>
    </w:p>
    <w:p w14:paraId="313FBA57" w14:textId="77777777" w:rsidR="006670E2" w:rsidRPr="006670E2" w:rsidRDefault="006670E2" w:rsidP="006670E2"/>
    <w:p w14:paraId="74DC77B0" w14:textId="77777777" w:rsidR="006670E2" w:rsidRPr="006670E2" w:rsidRDefault="006670E2" w:rsidP="006670E2">
      <w:r w:rsidRPr="006670E2">
        <w:t>÷</w:t>
      </w:r>
    </w:p>
    <w:p w14:paraId="48E8A435" w14:textId="77777777" w:rsidR="006670E2" w:rsidRPr="006670E2" w:rsidRDefault="006670E2" w:rsidP="006670E2"/>
    <w:p w14:paraId="1FF0561B" w14:textId="77777777" w:rsidR="006670E2" w:rsidRPr="006670E2" w:rsidRDefault="006670E2" w:rsidP="006670E2">
      <w:r w:rsidRPr="006670E2">
        <w:t>Completed Deliveries</w:t>
      </w:r>
    </w:p>
    <w:p w14:paraId="6223FCE8" w14:textId="77777777" w:rsidR="006670E2" w:rsidRPr="006670E2" w:rsidRDefault="006670E2" w:rsidP="006670E2">
      <w:r w:rsidRPr="006670E2">
        <w:pict w14:anchorId="631F12B4">
          <v:rect id="_x0000_i10966" style="width:0;height:1.5pt" o:hralign="center" o:hrstd="t" o:hr="t" fillcolor="#a0a0a0" stroked="f"/>
        </w:pict>
      </w:r>
    </w:p>
    <w:p w14:paraId="19AA4BD7" w14:textId="77777777" w:rsidR="006670E2" w:rsidRPr="006670E2" w:rsidRDefault="006670E2" w:rsidP="006670E2">
      <w:r w:rsidRPr="006670E2">
        <w:t>Average Route Efficiency</w:t>
      </w:r>
    </w:p>
    <w:p w14:paraId="352C3EBD" w14:textId="77777777" w:rsidR="006670E2" w:rsidRPr="006670E2" w:rsidRDefault="006670E2" w:rsidP="006670E2">
      <w:r w:rsidRPr="006670E2">
        <w:t>Optimization Scores</w:t>
      </w:r>
    </w:p>
    <w:p w14:paraId="7D6FA502" w14:textId="77777777" w:rsidR="006670E2" w:rsidRPr="006670E2" w:rsidRDefault="006670E2" w:rsidP="006670E2"/>
    <w:p w14:paraId="3F1A4173" w14:textId="77777777" w:rsidR="006670E2" w:rsidRPr="006670E2" w:rsidRDefault="006670E2" w:rsidP="006670E2">
      <w:r w:rsidRPr="006670E2">
        <w:t>↓</w:t>
      </w:r>
    </w:p>
    <w:p w14:paraId="6D4DBF34" w14:textId="77777777" w:rsidR="006670E2" w:rsidRPr="006670E2" w:rsidRDefault="006670E2" w:rsidP="006670E2"/>
    <w:p w14:paraId="5AAD1358" w14:textId="77777777" w:rsidR="006670E2" w:rsidRPr="006670E2" w:rsidRDefault="006670E2" w:rsidP="006670E2">
      <w:r w:rsidRPr="006670E2">
        <w:t>Average</w:t>
      </w:r>
    </w:p>
    <w:p w14:paraId="3CCBEEB6" w14:textId="77777777" w:rsidR="006670E2" w:rsidRPr="006670E2" w:rsidRDefault="006670E2" w:rsidP="006670E2">
      <w:r w:rsidRPr="006670E2">
        <w:t>These calculations occur entirely on the backend.</w:t>
      </w:r>
    </w:p>
    <w:p w14:paraId="76918A7D" w14:textId="77777777" w:rsidR="006670E2" w:rsidRPr="006670E2" w:rsidRDefault="006670E2" w:rsidP="006670E2">
      <w:r w:rsidRPr="006670E2">
        <w:pict w14:anchorId="3A1D7B20">
          <v:rect id="_x0000_i10967" style="width:0;height:1.5pt" o:hralign="center" o:hrstd="t" o:hr="t" fillcolor="#a0a0a0" stroked="f"/>
        </w:pict>
      </w:r>
    </w:p>
    <w:p w14:paraId="487ADD76" w14:textId="77777777" w:rsidR="006670E2" w:rsidRPr="006670E2" w:rsidRDefault="006670E2" w:rsidP="006670E2">
      <w:pPr>
        <w:rPr>
          <w:b/>
          <w:bCs/>
        </w:rPr>
      </w:pPr>
      <w:r w:rsidRPr="006670E2">
        <w:rPr>
          <w:b/>
          <w:bCs/>
        </w:rPr>
        <w:t>84. Prefix Sum</w:t>
      </w:r>
    </w:p>
    <w:p w14:paraId="2C8EE20B" w14:textId="77777777" w:rsidR="006670E2" w:rsidRPr="006670E2" w:rsidRDefault="006670E2" w:rsidP="006670E2">
      <w:r w:rsidRPr="006670E2">
        <w:t>Purpose:</w:t>
      </w:r>
    </w:p>
    <w:p w14:paraId="0082823D" w14:textId="77777777" w:rsidR="006670E2" w:rsidRPr="006670E2" w:rsidRDefault="006670E2" w:rsidP="006670E2">
      <w:r w:rsidRPr="006670E2">
        <w:t>Efficient cumulative trend analysis.</w:t>
      </w:r>
    </w:p>
    <w:p w14:paraId="29CB0127" w14:textId="77777777" w:rsidR="006670E2" w:rsidRPr="006670E2" w:rsidRDefault="006670E2" w:rsidP="006670E2">
      <w:r w:rsidRPr="006670E2">
        <w:t>Applications:</w:t>
      </w:r>
    </w:p>
    <w:p w14:paraId="6BF80856" w14:textId="77777777" w:rsidR="006670E2" w:rsidRPr="006670E2" w:rsidRDefault="006670E2" w:rsidP="006670E2">
      <w:pPr>
        <w:numPr>
          <w:ilvl w:val="0"/>
          <w:numId w:val="801"/>
        </w:numPr>
      </w:pPr>
      <w:r w:rsidRPr="006670E2">
        <w:t xml:space="preserve">Daily deliveries </w:t>
      </w:r>
    </w:p>
    <w:p w14:paraId="2564C869" w14:textId="77777777" w:rsidR="006670E2" w:rsidRPr="006670E2" w:rsidRDefault="006670E2" w:rsidP="006670E2">
      <w:pPr>
        <w:numPr>
          <w:ilvl w:val="0"/>
          <w:numId w:val="801"/>
        </w:numPr>
      </w:pPr>
      <w:r w:rsidRPr="006670E2">
        <w:t xml:space="preserve">Weekly totals </w:t>
      </w:r>
    </w:p>
    <w:p w14:paraId="26693B70" w14:textId="77777777" w:rsidR="006670E2" w:rsidRPr="006670E2" w:rsidRDefault="006670E2" w:rsidP="006670E2">
      <w:pPr>
        <w:numPr>
          <w:ilvl w:val="0"/>
          <w:numId w:val="801"/>
        </w:numPr>
      </w:pPr>
      <w:r w:rsidRPr="006670E2">
        <w:t xml:space="preserve">Monthly performance </w:t>
      </w:r>
    </w:p>
    <w:p w14:paraId="2E1A029E" w14:textId="77777777" w:rsidR="006670E2" w:rsidRPr="006670E2" w:rsidRDefault="006670E2" w:rsidP="006670E2">
      <w:pPr>
        <w:numPr>
          <w:ilvl w:val="0"/>
          <w:numId w:val="801"/>
        </w:numPr>
      </w:pPr>
      <w:r w:rsidRPr="006670E2">
        <w:t xml:space="preserve">Running averages </w:t>
      </w:r>
    </w:p>
    <w:p w14:paraId="36E33374" w14:textId="77777777" w:rsidR="006670E2" w:rsidRPr="006670E2" w:rsidRDefault="006670E2" w:rsidP="006670E2">
      <w:r w:rsidRPr="006670E2">
        <w:t>Workflow:</w:t>
      </w:r>
    </w:p>
    <w:p w14:paraId="4539AAA1" w14:textId="77777777" w:rsidR="006670E2" w:rsidRPr="006670E2" w:rsidRDefault="006670E2" w:rsidP="006670E2">
      <w:r w:rsidRPr="006670E2">
        <w:t>Day 1 → 12</w:t>
      </w:r>
    </w:p>
    <w:p w14:paraId="5053B2E3" w14:textId="77777777" w:rsidR="006670E2" w:rsidRPr="006670E2" w:rsidRDefault="006670E2" w:rsidP="006670E2"/>
    <w:p w14:paraId="3602847C" w14:textId="77777777" w:rsidR="006670E2" w:rsidRPr="006670E2" w:rsidRDefault="006670E2" w:rsidP="006670E2">
      <w:r w:rsidRPr="006670E2">
        <w:t>↓</w:t>
      </w:r>
    </w:p>
    <w:p w14:paraId="19A1509B" w14:textId="77777777" w:rsidR="006670E2" w:rsidRPr="006670E2" w:rsidRDefault="006670E2" w:rsidP="006670E2"/>
    <w:p w14:paraId="5C9E0FB1" w14:textId="77777777" w:rsidR="006670E2" w:rsidRPr="006670E2" w:rsidRDefault="006670E2" w:rsidP="006670E2">
      <w:r w:rsidRPr="006670E2">
        <w:t>Day 2 → 25</w:t>
      </w:r>
    </w:p>
    <w:p w14:paraId="36CCDAC9" w14:textId="77777777" w:rsidR="006670E2" w:rsidRPr="006670E2" w:rsidRDefault="006670E2" w:rsidP="006670E2"/>
    <w:p w14:paraId="6BF2108E" w14:textId="77777777" w:rsidR="006670E2" w:rsidRPr="006670E2" w:rsidRDefault="006670E2" w:rsidP="006670E2">
      <w:r w:rsidRPr="006670E2">
        <w:t>↓</w:t>
      </w:r>
    </w:p>
    <w:p w14:paraId="407218FD" w14:textId="77777777" w:rsidR="006670E2" w:rsidRPr="006670E2" w:rsidRDefault="006670E2" w:rsidP="006670E2"/>
    <w:p w14:paraId="7435700F" w14:textId="77777777" w:rsidR="006670E2" w:rsidRPr="006670E2" w:rsidRDefault="006670E2" w:rsidP="006670E2">
      <w:r w:rsidRPr="006670E2">
        <w:lastRenderedPageBreak/>
        <w:t>Day 3 → 39</w:t>
      </w:r>
    </w:p>
    <w:p w14:paraId="4118DA99" w14:textId="77777777" w:rsidR="006670E2" w:rsidRPr="006670E2" w:rsidRDefault="006670E2" w:rsidP="006670E2"/>
    <w:p w14:paraId="7186EFD4" w14:textId="77777777" w:rsidR="006670E2" w:rsidRPr="006670E2" w:rsidRDefault="006670E2" w:rsidP="006670E2">
      <w:r w:rsidRPr="006670E2">
        <w:t>↓</w:t>
      </w:r>
    </w:p>
    <w:p w14:paraId="60AB8675" w14:textId="77777777" w:rsidR="006670E2" w:rsidRPr="006670E2" w:rsidRDefault="006670E2" w:rsidP="006670E2"/>
    <w:p w14:paraId="2F522CD1" w14:textId="77777777" w:rsidR="006670E2" w:rsidRPr="006670E2" w:rsidRDefault="006670E2" w:rsidP="006670E2">
      <w:r w:rsidRPr="006670E2">
        <w:t>Trend Chart</w:t>
      </w:r>
    </w:p>
    <w:p w14:paraId="7E8E207E" w14:textId="77777777" w:rsidR="006670E2" w:rsidRPr="006670E2" w:rsidRDefault="006670E2" w:rsidP="006670E2">
      <w:r w:rsidRPr="006670E2">
        <w:t>Using Prefix Sums avoids recalculating totals repeatedly.</w:t>
      </w:r>
    </w:p>
    <w:p w14:paraId="2D81886C" w14:textId="77777777" w:rsidR="006670E2" w:rsidRPr="006670E2" w:rsidRDefault="006670E2" w:rsidP="006670E2">
      <w:r w:rsidRPr="006670E2">
        <w:t>Time Complexity:</w:t>
      </w:r>
    </w:p>
    <w:p w14:paraId="5D5B5A72" w14:textId="77777777" w:rsidR="006670E2" w:rsidRPr="006670E2" w:rsidRDefault="006670E2" w:rsidP="006670E2">
      <w:r w:rsidRPr="006670E2">
        <w:t>Construction → O(n)</w:t>
      </w:r>
    </w:p>
    <w:p w14:paraId="14A99EA2" w14:textId="77777777" w:rsidR="006670E2" w:rsidRPr="006670E2" w:rsidRDefault="006670E2" w:rsidP="006670E2">
      <w:r w:rsidRPr="006670E2">
        <w:t xml:space="preserve">Query → </w:t>
      </w:r>
      <w:proofErr w:type="gramStart"/>
      <w:r w:rsidRPr="006670E2">
        <w:t>O(</w:t>
      </w:r>
      <w:proofErr w:type="gramEnd"/>
      <w:r w:rsidRPr="006670E2">
        <w:t>1)</w:t>
      </w:r>
    </w:p>
    <w:p w14:paraId="4A3770D0" w14:textId="77777777" w:rsidR="006670E2" w:rsidRPr="006670E2" w:rsidRDefault="006670E2" w:rsidP="006670E2">
      <w:r w:rsidRPr="006670E2">
        <w:pict w14:anchorId="18095E82">
          <v:rect id="_x0000_i10968" style="width:0;height:1.5pt" o:hralign="center" o:hrstd="t" o:hr="t" fillcolor="#a0a0a0" stroked="f"/>
        </w:pict>
      </w:r>
    </w:p>
    <w:p w14:paraId="4BEFABBC" w14:textId="77777777" w:rsidR="006670E2" w:rsidRPr="006670E2" w:rsidRDefault="006670E2" w:rsidP="006670E2">
      <w:pPr>
        <w:rPr>
          <w:b/>
          <w:bCs/>
        </w:rPr>
      </w:pPr>
      <w:r w:rsidRPr="006670E2">
        <w:rPr>
          <w:b/>
          <w:bCs/>
        </w:rPr>
        <w:t>85. Trend Analysis</w:t>
      </w:r>
    </w:p>
    <w:p w14:paraId="449C32C6" w14:textId="77777777" w:rsidR="006670E2" w:rsidRPr="006670E2" w:rsidRDefault="006670E2" w:rsidP="006670E2">
      <w:r w:rsidRPr="006670E2">
        <w:t>Trend analysis compares historical snapshots.</w:t>
      </w:r>
    </w:p>
    <w:p w14:paraId="3754A9DA" w14:textId="77777777" w:rsidR="006670E2" w:rsidRPr="006670E2" w:rsidRDefault="006670E2" w:rsidP="006670E2">
      <w:r w:rsidRPr="006670E2">
        <w:t>Workflow:</w:t>
      </w:r>
    </w:p>
    <w:p w14:paraId="4604D474" w14:textId="77777777" w:rsidR="006670E2" w:rsidRPr="006670E2" w:rsidRDefault="006670E2" w:rsidP="006670E2">
      <w:r w:rsidRPr="006670E2">
        <w:t>Snapshots</w:t>
      </w:r>
    </w:p>
    <w:p w14:paraId="42575230" w14:textId="77777777" w:rsidR="006670E2" w:rsidRPr="006670E2" w:rsidRDefault="006670E2" w:rsidP="006670E2"/>
    <w:p w14:paraId="2AF8D26E" w14:textId="77777777" w:rsidR="006670E2" w:rsidRPr="006670E2" w:rsidRDefault="006670E2" w:rsidP="006670E2">
      <w:r w:rsidRPr="006670E2">
        <w:t>↓</w:t>
      </w:r>
    </w:p>
    <w:p w14:paraId="26AD9B62" w14:textId="77777777" w:rsidR="006670E2" w:rsidRPr="006670E2" w:rsidRDefault="006670E2" w:rsidP="006670E2"/>
    <w:p w14:paraId="6D2EB4C6" w14:textId="77777777" w:rsidR="006670E2" w:rsidRPr="006670E2" w:rsidRDefault="006670E2" w:rsidP="006670E2">
      <w:r w:rsidRPr="006670E2">
        <w:t>Sort by Date</w:t>
      </w:r>
    </w:p>
    <w:p w14:paraId="33D9F648" w14:textId="77777777" w:rsidR="006670E2" w:rsidRPr="006670E2" w:rsidRDefault="006670E2" w:rsidP="006670E2"/>
    <w:p w14:paraId="4BCA06CA" w14:textId="77777777" w:rsidR="006670E2" w:rsidRPr="006670E2" w:rsidRDefault="006670E2" w:rsidP="006670E2">
      <w:r w:rsidRPr="006670E2">
        <w:t>↓</w:t>
      </w:r>
    </w:p>
    <w:p w14:paraId="20735D09" w14:textId="77777777" w:rsidR="006670E2" w:rsidRPr="006670E2" w:rsidRDefault="006670E2" w:rsidP="006670E2"/>
    <w:p w14:paraId="04C4DA18" w14:textId="77777777" w:rsidR="006670E2" w:rsidRPr="006670E2" w:rsidRDefault="006670E2" w:rsidP="006670E2">
      <w:r w:rsidRPr="006670E2">
        <w:t>Calculate Difference</w:t>
      </w:r>
    </w:p>
    <w:p w14:paraId="0EEF8A90" w14:textId="77777777" w:rsidR="006670E2" w:rsidRPr="006670E2" w:rsidRDefault="006670E2" w:rsidP="006670E2"/>
    <w:p w14:paraId="16A36080" w14:textId="77777777" w:rsidR="006670E2" w:rsidRPr="006670E2" w:rsidRDefault="006670E2" w:rsidP="006670E2">
      <w:r w:rsidRPr="006670E2">
        <w:t>↓</w:t>
      </w:r>
    </w:p>
    <w:p w14:paraId="14B9CC18" w14:textId="77777777" w:rsidR="006670E2" w:rsidRPr="006670E2" w:rsidRDefault="006670E2" w:rsidP="006670E2"/>
    <w:p w14:paraId="36D77409" w14:textId="77777777" w:rsidR="006670E2" w:rsidRPr="006670E2" w:rsidRDefault="006670E2" w:rsidP="006670E2">
      <w:r w:rsidRPr="006670E2">
        <w:t>Trend Generated</w:t>
      </w:r>
    </w:p>
    <w:p w14:paraId="028B4368" w14:textId="77777777" w:rsidR="006670E2" w:rsidRPr="006670E2" w:rsidRDefault="006670E2" w:rsidP="006670E2">
      <w:r w:rsidRPr="006670E2">
        <w:t>Applications:</w:t>
      </w:r>
    </w:p>
    <w:p w14:paraId="33A5A0DC" w14:textId="77777777" w:rsidR="006670E2" w:rsidRPr="006670E2" w:rsidRDefault="006670E2" w:rsidP="006670E2">
      <w:pPr>
        <w:numPr>
          <w:ilvl w:val="0"/>
          <w:numId w:val="802"/>
        </w:numPr>
      </w:pPr>
      <w:r w:rsidRPr="006670E2">
        <w:t xml:space="preserve">Delivery growth </w:t>
      </w:r>
    </w:p>
    <w:p w14:paraId="7418D49D" w14:textId="77777777" w:rsidR="006670E2" w:rsidRPr="006670E2" w:rsidRDefault="006670E2" w:rsidP="006670E2">
      <w:pPr>
        <w:numPr>
          <w:ilvl w:val="0"/>
          <w:numId w:val="802"/>
        </w:numPr>
      </w:pPr>
      <w:r w:rsidRPr="006670E2">
        <w:t xml:space="preserve">Fleet growth </w:t>
      </w:r>
    </w:p>
    <w:p w14:paraId="77A180D2" w14:textId="77777777" w:rsidR="006670E2" w:rsidRPr="006670E2" w:rsidRDefault="006670E2" w:rsidP="006670E2">
      <w:pPr>
        <w:numPr>
          <w:ilvl w:val="0"/>
          <w:numId w:val="802"/>
        </w:numPr>
      </w:pPr>
      <w:r w:rsidRPr="006670E2">
        <w:t xml:space="preserve">Efficiency improvement </w:t>
      </w:r>
    </w:p>
    <w:p w14:paraId="09D7E6D0" w14:textId="77777777" w:rsidR="006670E2" w:rsidRPr="006670E2" w:rsidRDefault="006670E2" w:rsidP="006670E2">
      <w:pPr>
        <w:numPr>
          <w:ilvl w:val="0"/>
          <w:numId w:val="802"/>
        </w:numPr>
      </w:pPr>
      <w:r w:rsidRPr="006670E2">
        <w:t xml:space="preserve">Performance comparison </w:t>
      </w:r>
    </w:p>
    <w:p w14:paraId="3ABE6A0B" w14:textId="77777777" w:rsidR="006670E2" w:rsidRPr="006670E2" w:rsidRDefault="006670E2" w:rsidP="006670E2">
      <w:r w:rsidRPr="006670E2">
        <w:lastRenderedPageBreak/>
        <w:pict w14:anchorId="3A7B5993">
          <v:rect id="_x0000_i10969" style="width:0;height:1.5pt" o:hralign="center" o:hrstd="t" o:hr="t" fillcolor="#a0a0a0" stroked="f"/>
        </w:pict>
      </w:r>
    </w:p>
    <w:p w14:paraId="35F6EF7B" w14:textId="77777777" w:rsidR="006670E2" w:rsidRPr="006670E2" w:rsidRDefault="006670E2" w:rsidP="006670E2">
      <w:pPr>
        <w:rPr>
          <w:b/>
          <w:bCs/>
        </w:rPr>
      </w:pPr>
      <w:r w:rsidRPr="006670E2">
        <w:rPr>
          <w:b/>
          <w:bCs/>
        </w:rPr>
        <w:t>86. Statistical Processing</w:t>
      </w:r>
    </w:p>
    <w:p w14:paraId="5D4E0019" w14:textId="77777777" w:rsidR="006670E2" w:rsidRPr="006670E2" w:rsidRDefault="006670E2" w:rsidP="006670E2">
      <w:r w:rsidRPr="006670E2">
        <w:t>Common statistical operations include:</w:t>
      </w:r>
    </w:p>
    <w:p w14:paraId="1466A4B0" w14:textId="77777777" w:rsidR="006670E2" w:rsidRPr="006670E2" w:rsidRDefault="006670E2" w:rsidP="006670E2">
      <w:pPr>
        <w:numPr>
          <w:ilvl w:val="0"/>
          <w:numId w:val="803"/>
        </w:numPr>
      </w:pPr>
      <w:r w:rsidRPr="006670E2">
        <w:t xml:space="preserve">Sum </w:t>
      </w:r>
    </w:p>
    <w:p w14:paraId="40C8B31A" w14:textId="77777777" w:rsidR="006670E2" w:rsidRPr="006670E2" w:rsidRDefault="006670E2" w:rsidP="006670E2">
      <w:pPr>
        <w:numPr>
          <w:ilvl w:val="0"/>
          <w:numId w:val="803"/>
        </w:numPr>
      </w:pPr>
      <w:r w:rsidRPr="006670E2">
        <w:t xml:space="preserve">Average </w:t>
      </w:r>
    </w:p>
    <w:p w14:paraId="6E8BCB01" w14:textId="77777777" w:rsidR="006670E2" w:rsidRPr="006670E2" w:rsidRDefault="006670E2" w:rsidP="006670E2">
      <w:pPr>
        <w:numPr>
          <w:ilvl w:val="0"/>
          <w:numId w:val="803"/>
        </w:numPr>
      </w:pPr>
      <w:r w:rsidRPr="006670E2">
        <w:t xml:space="preserve">Maximum </w:t>
      </w:r>
    </w:p>
    <w:p w14:paraId="03F7C80C" w14:textId="77777777" w:rsidR="006670E2" w:rsidRPr="006670E2" w:rsidRDefault="006670E2" w:rsidP="006670E2">
      <w:pPr>
        <w:numPr>
          <w:ilvl w:val="0"/>
          <w:numId w:val="803"/>
        </w:numPr>
      </w:pPr>
      <w:r w:rsidRPr="006670E2">
        <w:t xml:space="preserve">Minimum </w:t>
      </w:r>
    </w:p>
    <w:p w14:paraId="53C23060" w14:textId="77777777" w:rsidR="006670E2" w:rsidRPr="006670E2" w:rsidRDefault="006670E2" w:rsidP="006670E2">
      <w:pPr>
        <w:numPr>
          <w:ilvl w:val="0"/>
          <w:numId w:val="803"/>
        </w:numPr>
      </w:pPr>
      <w:r w:rsidRPr="006670E2">
        <w:t xml:space="preserve">Percentage </w:t>
      </w:r>
    </w:p>
    <w:p w14:paraId="5BC6BFAB" w14:textId="77777777" w:rsidR="006670E2" w:rsidRPr="006670E2" w:rsidRDefault="006670E2" w:rsidP="006670E2">
      <w:pPr>
        <w:numPr>
          <w:ilvl w:val="0"/>
          <w:numId w:val="803"/>
        </w:numPr>
      </w:pPr>
      <w:r w:rsidRPr="006670E2">
        <w:t xml:space="preserve">Ratio </w:t>
      </w:r>
    </w:p>
    <w:p w14:paraId="72B3F96E" w14:textId="77777777" w:rsidR="006670E2" w:rsidRPr="006670E2" w:rsidRDefault="006670E2" w:rsidP="006670E2">
      <w:pPr>
        <w:numPr>
          <w:ilvl w:val="0"/>
          <w:numId w:val="803"/>
        </w:numPr>
      </w:pPr>
      <w:r w:rsidRPr="006670E2">
        <w:t xml:space="preserve">Count </w:t>
      </w:r>
    </w:p>
    <w:p w14:paraId="7D74E9E4" w14:textId="77777777" w:rsidR="006670E2" w:rsidRPr="006670E2" w:rsidRDefault="006670E2" w:rsidP="006670E2">
      <w:r w:rsidRPr="006670E2">
        <w:t>Examples:</w:t>
      </w:r>
    </w:p>
    <w:p w14:paraId="093DD6A1" w14:textId="77777777" w:rsidR="006670E2" w:rsidRPr="006670E2" w:rsidRDefault="006670E2" w:rsidP="006670E2">
      <w:pPr>
        <w:numPr>
          <w:ilvl w:val="0"/>
          <w:numId w:val="804"/>
        </w:numPr>
      </w:pPr>
      <w:r w:rsidRPr="006670E2">
        <w:t xml:space="preserve">Average delivery time </w:t>
      </w:r>
    </w:p>
    <w:p w14:paraId="245F8946" w14:textId="77777777" w:rsidR="006670E2" w:rsidRPr="006670E2" w:rsidRDefault="006670E2" w:rsidP="006670E2">
      <w:pPr>
        <w:numPr>
          <w:ilvl w:val="0"/>
          <w:numId w:val="804"/>
        </w:numPr>
      </w:pPr>
      <w:r w:rsidRPr="006670E2">
        <w:t xml:space="preserve">Maximum route efficiency </w:t>
      </w:r>
    </w:p>
    <w:p w14:paraId="00221169" w14:textId="77777777" w:rsidR="006670E2" w:rsidRPr="006670E2" w:rsidRDefault="006670E2" w:rsidP="006670E2">
      <w:pPr>
        <w:numPr>
          <w:ilvl w:val="0"/>
          <w:numId w:val="804"/>
        </w:numPr>
      </w:pPr>
      <w:r w:rsidRPr="006670E2">
        <w:t xml:space="preserve">Minimum battery level </w:t>
      </w:r>
    </w:p>
    <w:p w14:paraId="3602877E" w14:textId="77777777" w:rsidR="006670E2" w:rsidRPr="006670E2" w:rsidRDefault="006670E2" w:rsidP="006670E2">
      <w:pPr>
        <w:numPr>
          <w:ilvl w:val="0"/>
          <w:numId w:val="804"/>
        </w:numPr>
      </w:pPr>
      <w:r w:rsidRPr="006670E2">
        <w:t xml:space="preserve">Fleet readiness percentage </w:t>
      </w:r>
    </w:p>
    <w:p w14:paraId="1A14B5E8" w14:textId="77777777" w:rsidR="006670E2" w:rsidRPr="006670E2" w:rsidRDefault="006670E2" w:rsidP="006670E2">
      <w:r w:rsidRPr="006670E2">
        <w:pict w14:anchorId="292826A8">
          <v:rect id="_x0000_i10970" style="width:0;height:1.5pt" o:hralign="center" o:hrstd="t" o:hr="t" fillcolor="#a0a0a0" stroked="f"/>
        </w:pict>
      </w:r>
    </w:p>
    <w:p w14:paraId="279351EF" w14:textId="77777777" w:rsidR="006670E2" w:rsidRPr="006670E2" w:rsidRDefault="006670E2" w:rsidP="006670E2">
      <w:pPr>
        <w:rPr>
          <w:b/>
          <w:bCs/>
        </w:rPr>
      </w:pPr>
      <w:r w:rsidRPr="006670E2">
        <w:rPr>
          <w:b/>
          <w:bCs/>
        </w:rPr>
        <w:t>87. Analytics Processing Lifecycle</w:t>
      </w:r>
    </w:p>
    <w:p w14:paraId="59BB10B2" w14:textId="77777777" w:rsidR="006670E2" w:rsidRPr="006670E2" w:rsidRDefault="006670E2" w:rsidP="006670E2">
      <w:r w:rsidRPr="006670E2">
        <w:t>MongoDB</w:t>
      </w:r>
    </w:p>
    <w:p w14:paraId="787C5274" w14:textId="77777777" w:rsidR="006670E2" w:rsidRPr="006670E2" w:rsidRDefault="006670E2" w:rsidP="006670E2"/>
    <w:p w14:paraId="54742B85" w14:textId="77777777" w:rsidR="006670E2" w:rsidRPr="006670E2" w:rsidRDefault="006670E2" w:rsidP="006670E2">
      <w:r w:rsidRPr="006670E2">
        <w:t>↓</w:t>
      </w:r>
    </w:p>
    <w:p w14:paraId="07B65F11" w14:textId="77777777" w:rsidR="006670E2" w:rsidRPr="006670E2" w:rsidRDefault="006670E2" w:rsidP="006670E2"/>
    <w:p w14:paraId="7A69C92B" w14:textId="77777777" w:rsidR="006670E2" w:rsidRPr="006670E2" w:rsidRDefault="006670E2" w:rsidP="006670E2">
      <w:r w:rsidRPr="006670E2">
        <w:t>Repository</w:t>
      </w:r>
    </w:p>
    <w:p w14:paraId="47576717" w14:textId="77777777" w:rsidR="006670E2" w:rsidRPr="006670E2" w:rsidRDefault="006670E2" w:rsidP="006670E2"/>
    <w:p w14:paraId="7F1AA98E" w14:textId="77777777" w:rsidR="006670E2" w:rsidRPr="006670E2" w:rsidRDefault="006670E2" w:rsidP="006670E2">
      <w:r w:rsidRPr="006670E2">
        <w:t>↓</w:t>
      </w:r>
    </w:p>
    <w:p w14:paraId="3CE7A260" w14:textId="77777777" w:rsidR="006670E2" w:rsidRPr="006670E2" w:rsidRDefault="006670E2" w:rsidP="006670E2"/>
    <w:p w14:paraId="1D4D0509" w14:textId="77777777" w:rsidR="006670E2" w:rsidRPr="006670E2" w:rsidRDefault="006670E2" w:rsidP="006670E2">
      <w:r w:rsidRPr="006670E2">
        <w:t>Analytics Engine</w:t>
      </w:r>
    </w:p>
    <w:p w14:paraId="2EC6DAAD" w14:textId="77777777" w:rsidR="006670E2" w:rsidRPr="006670E2" w:rsidRDefault="006670E2" w:rsidP="006670E2"/>
    <w:p w14:paraId="1DBFDF5D" w14:textId="77777777" w:rsidR="006670E2" w:rsidRPr="006670E2" w:rsidRDefault="006670E2" w:rsidP="006670E2">
      <w:r w:rsidRPr="006670E2">
        <w:t>↓</w:t>
      </w:r>
    </w:p>
    <w:p w14:paraId="64E8B552" w14:textId="77777777" w:rsidR="006670E2" w:rsidRPr="006670E2" w:rsidRDefault="006670E2" w:rsidP="006670E2"/>
    <w:p w14:paraId="4E80F004" w14:textId="77777777" w:rsidR="006670E2" w:rsidRPr="006670E2" w:rsidRDefault="006670E2" w:rsidP="006670E2">
      <w:r w:rsidRPr="006670E2">
        <w:t>Aggregation</w:t>
      </w:r>
    </w:p>
    <w:p w14:paraId="4384B281" w14:textId="77777777" w:rsidR="006670E2" w:rsidRPr="006670E2" w:rsidRDefault="006670E2" w:rsidP="006670E2"/>
    <w:p w14:paraId="54C0CBAA" w14:textId="77777777" w:rsidR="006670E2" w:rsidRPr="006670E2" w:rsidRDefault="006670E2" w:rsidP="006670E2">
      <w:r w:rsidRPr="006670E2">
        <w:lastRenderedPageBreak/>
        <w:t>↓</w:t>
      </w:r>
    </w:p>
    <w:p w14:paraId="03521992" w14:textId="77777777" w:rsidR="006670E2" w:rsidRPr="006670E2" w:rsidRDefault="006670E2" w:rsidP="006670E2"/>
    <w:p w14:paraId="7FAB9D39" w14:textId="77777777" w:rsidR="006670E2" w:rsidRPr="006670E2" w:rsidRDefault="006670E2" w:rsidP="006670E2">
      <w:r w:rsidRPr="006670E2">
        <w:t>Sorting</w:t>
      </w:r>
    </w:p>
    <w:p w14:paraId="75BB93D5" w14:textId="77777777" w:rsidR="006670E2" w:rsidRPr="006670E2" w:rsidRDefault="006670E2" w:rsidP="006670E2"/>
    <w:p w14:paraId="38235A86" w14:textId="77777777" w:rsidR="006670E2" w:rsidRPr="006670E2" w:rsidRDefault="006670E2" w:rsidP="006670E2">
      <w:r w:rsidRPr="006670E2">
        <w:t>↓</w:t>
      </w:r>
    </w:p>
    <w:p w14:paraId="3F54A22B" w14:textId="77777777" w:rsidR="006670E2" w:rsidRPr="006670E2" w:rsidRDefault="006670E2" w:rsidP="006670E2"/>
    <w:p w14:paraId="2CDE1D25" w14:textId="77777777" w:rsidR="006670E2" w:rsidRPr="006670E2" w:rsidRDefault="006670E2" w:rsidP="006670E2">
      <w:r w:rsidRPr="006670E2">
        <w:t>Statistics</w:t>
      </w:r>
    </w:p>
    <w:p w14:paraId="6010DFE4" w14:textId="77777777" w:rsidR="006670E2" w:rsidRPr="006670E2" w:rsidRDefault="006670E2" w:rsidP="006670E2"/>
    <w:p w14:paraId="026A2AAA" w14:textId="77777777" w:rsidR="006670E2" w:rsidRPr="006670E2" w:rsidRDefault="006670E2" w:rsidP="006670E2">
      <w:r w:rsidRPr="006670E2">
        <w:t>↓</w:t>
      </w:r>
    </w:p>
    <w:p w14:paraId="3DF36066" w14:textId="77777777" w:rsidR="006670E2" w:rsidRPr="006670E2" w:rsidRDefault="006670E2" w:rsidP="006670E2"/>
    <w:p w14:paraId="3CC5FC14" w14:textId="77777777" w:rsidR="006670E2" w:rsidRPr="006670E2" w:rsidRDefault="006670E2" w:rsidP="006670E2">
      <w:r w:rsidRPr="006670E2">
        <w:t>Chart Data</w:t>
      </w:r>
    </w:p>
    <w:p w14:paraId="12645FA3" w14:textId="77777777" w:rsidR="006670E2" w:rsidRPr="006670E2" w:rsidRDefault="006670E2" w:rsidP="006670E2"/>
    <w:p w14:paraId="2FB5B7EC" w14:textId="77777777" w:rsidR="006670E2" w:rsidRPr="006670E2" w:rsidRDefault="006670E2" w:rsidP="006670E2">
      <w:r w:rsidRPr="006670E2">
        <w:t>↓</w:t>
      </w:r>
    </w:p>
    <w:p w14:paraId="695DAC0D" w14:textId="77777777" w:rsidR="006670E2" w:rsidRPr="006670E2" w:rsidRDefault="006670E2" w:rsidP="006670E2"/>
    <w:p w14:paraId="499E6E53" w14:textId="77777777" w:rsidR="006670E2" w:rsidRPr="006670E2" w:rsidRDefault="006670E2" w:rsidP="006670E2">
      <w:r w:rsidRPr="006670E2">
        <w:t>Frontend</w:t>
      </w:r>
    </w:p>
    <w:p w14:paraId="5DFB4CCD" w14:textId="77777777" w:rsidR="006670E2" w:rsidRPr="006670E2" w:rsidRDefault="006670E2" w:rsidP="006670E2">
      <w:r w:rsidRPr="006670E2">
        <w:t>Every dashboard refresh follows this lifecycle.</w:t>
      </w:r>
    </w:p>
    <w:p w14:paraId="0CBE4ED6" w14:textId="77777777" w:rsidR="006670E2" w:rsidRPr="006670E2" w:rsidRDefault="006670E2" w:rsidP="006670E2">
      <w:r w:rsidRPr="006670E2">
        <w:pict w14:anchorId="045FD519">
          <v:rect id="_x0000_i10971" style="width:0;height:1.5pt" o:hralign="center" o:hrstd="t" o:hr="t" fillcolor="#a0a0a0" stroked="f"/>
        </w:pict>
      </w:r>
    </w:p>
    <w:p w14:paraId="7BE30C9B" w14:textId="77777777" w:rsidR="006670E2" w:rsidRPr="006670E2" w:rsidRDefault="006670E2" w:rsidP="006670E2">
      <w:pPr>
        <w:rPr>
          <w:b/>
          <w:bCs/>
        </w:rPr>
      </w:pPr>
      <w:r w:rsidRPr="006670E2">
        <w:rPr>
          <w:b/>
          <w:bCs/>
        </w:rPr>
        <w:t>88. Backend Algorithm Integration</w:t>
      </w:r>
    </w:p>
    <w:p w14:paraId="50677E3C" w14:textId="77777777" w:rsidR="006670E2" w:rsidRPr="006670E2" w:rsidRDefault="006670E2" w:rsidP="006670E2">
      <w:r w:rsidRPr="006670E2">
        <w:t>The Analytics Service orchestrates all data processing.</w:t>
      </w:r>
    </w:p>
    <w:p w14:paraId="2D629B3D" w14:textId="77777777" w:rsidR="006670E2" w:rsidRPr="006670E2" w:rsidRDefault="006670E2" w:rsidP="006670E2">
      <w:r w:rsidRPr="006670E2">
        <w:t>Analytics Controller</w:t>
      </w:r>
    </w:p>
    <w:p w14:paraId="3AEA4C07" w14:textId="77777777" w:rsidR="006670E2" w:rsidRPr="006670E2" w:rsidRDefault="006670E2" w:rsidP="006670E2"/>
    <w:p w14:paraId="49736C5A" w14:textId="77777777" w:rsidR="006670E2" w:rsidRPr="006670E2" w:rsidRDefault="006670E2" w:rsidP="006670E2">
      <w:r w:rsidRPr="006670E2">
        <w:t>↓</w:t>
      </w:r>
    </w:p>
    <w:p w14:paraId="6C10A14B" w14:textId="77777777" w:rsidR="006670E2" w:rsidRPr="006670E2" w:rsidRDefault="006670E2" w:rsidP="006670E2"/>
    <w:p w14:paraId="5508A9F7" w14:textId="77777777" w:rsidR="006670E2" w:rsidRPr="006670E2" w:rsidRDefault="006670E2" w:rsidP="006670E2">
      <w:r w:rsidRPr="006670E2">
        <w:t>Analytics Service</w:t>
      </w:r>
    </w:p>
    <w:p w14:paraId="486D3BFA" w14:textId="77777777" w:rsidR="006670E2" w:rsidRPr="006670E2" w:rsidRDefault="006670E2" w:rsidP="006670E2"/>
    <w:p w14:paraId="21A2B818" w14:textId="77777777" w:rsidR="006670E2" w:rsidRPr="006670E2" w:rsidRDefault="006670E2" w:rsidP="006670E2">
      <w:r w:rsidRPr="006670E2">
        <w:t>↓</w:t>
      </w:r>
    </w:p>
    <w:p w14:paraId="7A7D3520" w14:textId="77777777" w:rsidR="006670E2" w:rsidRPr="006670E2" w:rsidRDefault="006670E2" w:rsidP="006670E2"/>
    <w:p w14:paraId="306C069C" w14:textId="77777777" w:rsidR="006670E2" w:rsidRPr="006670E2" w:rsidRDefault="006670E2" w:rsidP="006670E2">
      <w:r w:rsidRPr="006670E2">
        <w:t>Analytics Engine</w:t>
      </w:r>
    </w:p>
    <w:p w14:paraId="3B465D6C" w14:textId="77777777" w:rsidR="006670E2" w:rsidRPr="006670E2" w:rsidRDefault="006670E2" w:rsidP="006670E2"/>
    <w:p w14:paraId="157ACE68" w14:textId="77777777" w:rsidR="006670E2" w:rsidRPr="006670E2" w:rsidRDefault="006670E2" w:rsidP="006670E2">
      <w:r w:rsidRPr="006670E2">
        <w:t>↓</w:t>
      </w:r>
    </w:p>
    <w:p w14:paraId="234D1AEA" w14:textId="77777777" w:rsidR="006670E2" w:rsidRPr="006670E2" w:rsidRDefault="006670E2" w:rsidP="006670E2"/>
    <w:p w14:paraId="600E4026" w14:textId="77777777" w:rsidR="006670E2" w:rsidRPr="006670E2" w:rsidRDefault="006670E2" w:rsidP="006670E2">
      <w:r w:rsidRPr="006670E2">
        <w:lastRenderedPageBreak/>
        <w:t>Aggregation</w:t>
      </w:r>
    </w:p>
    <w:p w14:paraId="1DBFD40A" w14:textId="77777777" w:rsidR="006670E2" w:rsidRPr="006670E2" w:rsidRDefault="006670E2" w:rsidP="006670E2"/>
    <w:p w14:paraId="63363C20" w14:textId="77777777" w:rsidR="006670E2" w:rsidRPr="006670E2" w:rsidRDefault="006670E2" w:rsidP="006670E2">
      <w:r w:rsidRPr="006670E2">
        <w:t>↓</w:t>
      </w:r>
    </w:p>
    <w:p w14:paraId="32AD962E" w14:textId="77777777" w:rsidR="006670E2" w:rsidRPr="006670E2" w:rsidRDefault="006670E2" w:rsidP="006670E2"/>
    <w:p w14:paraId="48673488" w14:textId="77777777" w:rsidR="006670E2" w:rsidRPr="006670E2" w:rsidRDefault="006670E2" w:rsidP="006670E2">
      <w:r w:rsidRPr="006670E2">
        <w:t>Sorting</w:t>
      </w:r>
    </w:p>
    <w:p w14:paraId="3A572CBC" w14:textId="77777777" w:rsidR="006670E2" w:rsidRPr="006670E2" w:rsidRDefault="006670E2" w:rsidP="006670E2"/>
    <w:p w14:paraId="3D5BEE48" w14:textId="77777777" w:rsidR="006670E2" w:rsidRPr="006670E2" w:rsidRDefault="006670E2" w:rsidP="006670E2">
      <w:r w:rsidRPr="006670E2">
        <w:t>↓</w:t>
      </w:r>
    </w:p>
    <w:p w14:paraId="0AD10CA9" w14:textId="77777777" w:rsidR="006670E2" w:rsidRPr="006670E2" w:rsidRDefault="006670E2" w:rsidP="006670E2"/>
    <w:p w14:paraId="10DF7455" w14:textId="77777777" w:rsidR="006670E2" w:rsidRPr="006670E2" w:rsidRDefault="006670E2" w:rsidP="006670E2">
      <w:r w:rsidRPr="006670E2">
        <w:t>Repository</w:t>
      </w:r>
    </w:p>
    <w:p w14:paraId="677E988C" w14:textId="77777777" w:rsidR="006670E2" w:rsidRPr="006670E2" w:rsidRDefault="006670E2" w:rsidP="006670E2"/>
    <w:p w14:paraId="7EAF317C" w14:textId="77777777" w:rsidR="006670E2" w:rsidRPr="006670E2" w:rsidRDefault="006670E2" w:rsidP="006670E2">
      <w:r w:rsidRPr="006670E2">
        <w:t>↓</w:t>
      </w:r>
    </w:p>
    <w:p w14:paraId="220A6134" w14:textId="77777777" w:rsidR="006670E2" w:rsidRPr="006670E2" w:rsidRDefault="006670E2" w:rsidP="006670E2"/>
    <w:p w14:paraId="033FC4D0" w14:textId="77777777" w:rsidR="006670E2" w:rsidRPr="006670E2" w:rsidRDefault="006670E2" w:rsidP="006670E2">
      <w:r w:rsidRPr="006670E2">
        <w:t>MongoDB</w:t>
      </w:r>
    </w:p>
    <w:p w14:paraId="406E0687" w14:textId="77777777" w:rsidR="006670E2" w:rsidRPr="006670E2" w:rsidRDefault="006670E2" w:rsidP="006670E2">
      <w:r w:rsidRPr="006670E2">
        <w:t>Each algorithm remains isolated inside the Analytics Engine.</w:t>
      </w:r>
    </w:p>
    <w:p w14:paraId="57FD2DE7" w14:textId="77777777" w:rsidR="006670E2" w:rsidRPr="006670E2" w:rsidRDefault="006670E2" w:rsidP="006670E2">
      <w:r w:rsidRPr="006670E2">
        <w:pict w14:anchorId="6B7EE04B">
          <v:rect id="_x0000_i10972" style="width:0;height:1.5pt" o:hralign="center" o:hrstd="t" o:hr="t" fillcolor="#a0a0a0" stroked="f"/>
        </w:pict>
      </w:r>
    </w:p>
    <w:p w14:paraId="26D6E4FD" w14:textId="77777777" w:rsidR="006670E2" w:rsidRPr="006670E2" w:rsidRDefault="006670E2" w:rsidP="006670E2">
      <w:pPr>
        <w:rPr>
          <w:b/>
          <w:bCs/>
        </w:rPr>
      </w:pPr>
      <w:r w:rsidRPr="006670E2">
        <w:rPr>
          <w:b/>
          <w:bCs/>
        </w:rPr>
        <w:t>89. Frontend Interaction</w:t>
      </w:r>
    </w:p>
    <w:p w14:paraId="1D1B913C" w14:textId="77777777" w:rsidR="006670E2" w:rsidRPr="006670E2" w:rsidRDefault="006670E2" w:rsidP="006670E2">
      <w:r w:rsidRPr="006670E2">
        <w:t>The frontend never performs heavy calculations.</w:t>
      </w:r>
    </w:p>
    <w:p w14:paraId="459F5DAC" w14:textId="77777777" w:rsidR="006670E2" w:rsidRPr="006670E2" w:rsidRDefault="006670E2" w:rsidP="006670E2">
      <w:r w:rsidRPr="006670E2">
        <w:t>Example:</w:t>
      </w:r>
    </w:p>
    <w:p w14:paraId="0DD97624" w14:textId="77777777" w:rsidR="006670E2" w:rsidRPr="006670E2" w:rsidRDefault="006670E2" w:rsidP="006670E2">
      <w:r w:rsidRPr="006670E2">
        <w:t>Select Date Range</w:t>
      </w:r>
    </w:p>
    <w:p w14:paraId="6A95F0B5" w14:textId="77777777" w:rsidR="006670E2" w:rsidRPr="006670E2" w:rsidRDefault="006670E2" w:rsidP="006670E2"/>
    <w:p w14:paraId="15404159" w14:textId="77777777" w:rsidR="006670E2" w:rsidRPr="006670E2" w:rsidRDefault="006670E2" w:rsidP="006670E2">
      <w:r w:rsidRPr="006670E2">
        <w:t>↓</w:t>
      </w:r>
    </w:p>
    <w:p w14:paraId="5D17B4E5" w14:textId="77777777" w:rsidR="006670E2" w:rsidRPr="006670E2" w:rsidRDefault="006670E2" w:rsidP="006670E2"/>
    <w:p w14:paraId="71838C8E" w14:textId="77777777" w:rsidR="006670E2" w:rsidRPr="006670E2" w:rsidRDefault="006670E2" w:rsidP="006670E2">
      <w:r w:rsidRPr="006670E2">
        <w:t>Analytics API</w:t>
      </w:r>
    </w:p>
    <w:p w14:paraId="5EB41BD8" w14:textId="77777777" w:rsidR="006670E2" w:rsidRPr="006670E2" w:rsidRDefault="006670E2" w:rsidP="006670E2"/>
    <w:p w14:paraId="3E9D1BD7" w14:textId="77777777" w:rsidR="006670E2" w:rsidRPr="006670E2" w:rsidRDefault="006670E2" w:rsidP="006670E2">
      <w:r w:rsidRPr="006670E2">
        <w:t>↓</w:t>
      </w:r>
    </w:p>
    <w:p w14:paraId="2C41CFF0" w14:textId="77777777" w:rsidR="006670E2" w:rsidRPr="006670E2" w:rsidRDefault="006670E2" w:rsidP="006670E2"/>
    <w:p w14:paraId="73D2F2F1" w14:textId="77777777" w:rsidR="006670E2" w:rsidRPr="006670E2" w:rsidRDefault="006670E2" w:rsidP="006670E2">
      <w:r w:rsidRPr="006670E2">
        <w:t>Aggregation Engine</w:t>
      </w:r>
    </w:p>
    <w:p w14:paraId="7EBEEFB3" w14:textId="77777777" w:rsidR="006670E2" w:rsidRPr="006670E2" w:rsidRDefault="006670E2" w:rsidP="006670E2"/>
    <w:p w14:paraId="7DFE9272" w14:textId="77777777" w:rsidR="006670E2" w:rsidRPr="006670E2" w:rsidRDefault="006670E2" w:rsidP="006670E2">
      <w:r w:rsidRPr="006670E2">
        <w:t>↓</w:t>
      </w:r>
    </w:p>
    <w:p w14:paraId="2A451953" w14:textId="77777777" w:rsidR="006670E2" w:rsidRPr="006670E2" w:rsidRDefault="006670E2" w:rsidP="006670E2"/>
    <w:p w14:paraId="37E94D02" w14:textId="77777777" w:rsidR="006670E2" w:rsidRPr="006670E2" w:rsidRDefault="006670E2" w:rsidP="006670E2">
      <w:r w:rsidRPr="006670E2">
        <w:t>Processed Data</w:t>
      </w:r>
    </w:p>
    <w:p w14:paraId="0C3C26FD" w14:textId="77777777" w:rsidR="006670E2" w:rsidRPr="006670E2" w:rsidRDefault="006670E2" w:rsidP="006670E2"/>
    <w:p w14:paraId="7AB0628B" w14:textId="77777777" w:rsidR="006670E2" w:rsidRPr="006670E2" w:rsidRDefault="006670E2" w:rsidP="006670E2">
      <w:r w:rsidRPr="006670E2">
        <w:t>↓</w:t>
      </w:r>
    </w:p>
    <w:p w14:paraId="5BC155E5" w14:textId="77777777" w:rsidR="006670E2" w:rsidRPr="006670E2" w:rsidRDefault="006670E2" w:rsidP="006670E2"/>
    <w:p w14:paraId="23092582" w14:textId="77777777" w:rsidR="006670E2" w:rsidRPr="006670E2" w:rsidRDefault="006670E2" w:rsidP="006670E2">
      <w:r w:rsidRPr="006670E2">
        <w:t>Charts Updated</w:t>
      </w:r>
    </w:p>
    <w:p w14:paraId="30F0B49C" w14:textId="77777777" w:rsidR="006670E2" w:rsidRPr="006670E2" w:rsidRDefault="006670E2" w:rsidP="006670E2">
      <w:r w:rsidRPr="006670E2">
        <w:t>Only summarized datasets are transferred to the frontend.</w:t>
      </w:r>
    </w:p>
    <w:p w14:paraId="1D4D89FC" w14:textId="77777777" w:rsidR="006670E2" w:rsidRPr="006670E2" w:rsidRDefault="006670E2" w:rsidP="006670E2">
      <w:r w:rsidRPr="006670E2">
        <w:pict w14:anchorId="7D6F90A2">
          <v:rect id="_x0000_i10973" style="width:0;height:1.5pt" o:hralign="center" o:hrstd="t" o:hr="t" fillcolor="#a0a0a0" stroked="f"/>
        </w:pict>
      </w:r>
    </w:p>
    <w:p w14:paraId="42B33CB2" w14:textId="77777777" w:rsidR="006670E2" w:rsidRPr="006670E2" w:rsidRDefault="006670E2" w:rsidP="006670E2">
      <w:pPr>
        <w:rPr>
          <w:b/>
          <w:bCs/>
        </w:rPr>
      </w:pPr>
      <w:r w:rsidRPr="006670E2">
        <w:rPr>
          <w:b/>
          <w:bCs/>
        </w:rPr>
        <w:t>90. Report Generation Algorithm</w:t>
      </w:r>
    </w:p>
    <w:p w14:paraId="712C62AF" w14:textId="77777777" w:rsidR="006670E2" w:rsidRPr="006670E2" w:rsidRDefault="006670E2" w:rsidP="006670E2">
      <w:r w:rsidRPr="006670E2">
        <w:t>When generating reports:</w:t>
      </w:r>
    </w:p>
    <w:p w14:paraId="4ED2D49A" w14:textId="77777777" w:rsidR="006670E2" w:rsidRPr="006670E2" w:rsidRDefault="006670E2" w:rsidP="006670E2">
      <w:r w:rsidRPr="006670E2">
        <w:t>Retrieve Data</w:t>
      </w:r>
    </w:p>
    <w:p w14:paraId="0932E9B2" w14:textId="77777777" w:rsidR="006670E2" w:rsidRPr="006670E2" w:rsidRDefault="006670E2" w:rsidP="006670E2"/>
    <w:p w14:paraId="013C0BAA" w14:textId="77777777" w:rsidR="006670E2" w:rsidRPr="006670E2" w:rsidRDefault="006670E2" w:rsidP="006670E2">
      <w:r w:rsidRPr="006670E2">
        <w:t>↓</w:t>
      </w:r>
    </w:p>
    <w:p w14:paraId="77981C7F" w14:textId="77777777" w:rsidR="006670E2" w:rsidRPr="006670E2" w:rsidRDefault="006670E2" w:rsidP="006670E2"/>
    <w:p w14:paraId="218A26A1" w14:textId="77777777" w:rsidR="006670E2" w:rsidRPr="006670E2" w:rsidRDefault="006670E2" w:rsidP="006670E2">
      <w:r w:rsidRPr="006670E2">
        <w:t>Apply Filters</w:t>
      </w:r>
    </w:p>
    <w:p w14:paraId="4BF8C27C" w14:textId="77777777" w:rsidR="006670E2" w:rsidRPr="006670E2" w:rsidRDefault="006670E2" w:rsidP="006670E2"/>
    <w:p w14:paraId="2149DA47" w14:textId="77777777" w:rsidR="006670E2" w:rsidRPr="006670E2" w:rsidRDefault="006670E2" w:rsidP="006670E2">
      <w:r w:rsidRPr="006670E2">
        <w:t>↓</w:t>
      </w:r>
    </w:p>
    <w:p w14:paraId="2947975B" w14:textId="77777777" w:rsidR="006670E2" w:rsidRPr="006670E2" w:rsidRDefault="006670E2" w:rsidP="006670E2"/>
    <w:p w14:paraId="3A86556D" w14:textId="77777777" w:rsidR="006670E2" w:rsidRPr="006670E2" w:rsidRDefault="006670E2" w:rsidP="006670E2">
      <w:r w:rsidRPr="006670E2">
        <w:t>Aggregate</w:t>
      </w:r>
    </w:p>
    <w:p w14:paraId="4E88087E" w14:textId="77777777" w:rsidR="006670E2" w:rsidRPr="006670E2" w:rsidRDefault="006670E2" w:rsidP="006670E2"/>
    <w:p w14:paraId="53BAB811" w14:textId="77777777" w:rsidR="006670E2" w:rsidRPr="006670E2" w:rsidRDefault="006670E2" w:rsidP="006670E2">
      <w:r w:rsidRPr="006670E2">
        <w:t>↓</w:t>
      </w:r>
    </w:p>
    <w:p w14:paraId="3D344C67" w14:textId="77777777" w:rsidR="006670E2" w:rsidRPr="006670E2" w:rsidRDefault="006670E2" w:rsidP="006670E2"/>
    <w:p w14:paraId="1A63D84C" w14:textId="77777777" w:rsidR="006670E2" w:rsidRPr="006670E2" w:rsidRDefault="006670E2" w:rsidP="006670E2">
      <w:r w:rsidRPr="006670E2">
        <w:t>Sort</w:t>
      </w:r>
    </w:p>
    <w:p w14:paraId="036D9D07" w14:textId="77777777" w:rsidR="006670E2" w:rsidRPr="006670E2" w:rsidRDefault="006670E2" w:rsidP="006670E2"/>
    <w:p w14:paraId="1F2DB89D" w14:textId="77777777" w:rsidR="006670E2" w:rsidRPr="006670E2" w:rsidRDefault="006670E2" w:rsidP="006670E2">
      <w:r w:rsidRPr="006670E2">
        <w:t>↓</w:t>
      </w:r>
    </w:p>
    <w:p w14:paraId="381012D0" w14:textId="77777777" w:rsidR="006670E2" w:rsidRPr="006670E2" w:rsidRDefault="006670E2" w:rsidP="006670E2"/>
    <w:p w14:paraId="5BAE7CBE" w14:textId="77777777" w:rsidR="006670E2" w:rsidRPr="006670E2" w:rsidRDefault="006670E2" w:rsidP="006670E2">
      <w:r w:rsidRPr="006670E2">
        <w:t>Calculate KPIs</w:t>
      </w:r>
    </w:p>
    <w:p w14:paraId="4FF4744B" w14:textId="77777777" w:rsidR="006670E2" w:rsidRPr="006670E2" w:rsidRDefault="006670E2" w:rsidP="006670E2"/>
    <w:p w14:paraId="701E30F8" w14:textId="77777777" w:rsidR="006670E2" w:rsidRPr="006670E2" w:rsidRDefault="006670E2" w:rsidP="006670E2">
      <w:r w:rsidRPr="006670E2">
        <w:t>↓</w:t>
      </w:r>
    </w:p>
    <w:p w14:paraId="51497E1F" w14:textId="77777777" w:rsidR="006670E2" w:rsidRPr="006670E2" w:rsidRDefault="006670E2" w:rsidP="006670E2"/>
    <w:p w14:paraId="0B7857FC" w14:textId="77777777" w:rsidR="006670E2" w:rsidRPr="006670E2" w:rsidRDefault="006670E2" w:rsidP="006670E2">
      <w:r w:rsidRPr="006670E2">
        <w:t>Generate Report</w:t>
      </w:r>
    </w:p>
    <w:p w14:paraId="22D42787" w14:textId="77777777" w:rsidR="006670E2" w:rsidRPr="006670E2" w:rsidRDefault="006670E2" w:rsidP="006670E2"/>
    <w:p w14:paraId="3FFD3CBC" w14:textId="77777777" w:rsidR="006670E2" w:rsidRPr="006670E2" w:rsidRDefault="006670E2" w:rsidP="006670E2">
      <w:r w:rsidRPr="006670E2">
        <w:t>↓</w:t>
      </w:r>
    </w:p>
    <w:p w14:paraId="710FD834" w14:textId="77777777" w:rsidR="006670E2" w:rsidRPr="006670E2" w:rsidRDefault="006670E2" w:rsidP="006670E2"/>
    <w:p w14:paraId="07E62FEA" w14:textId="77777777" w:rsidR="006670E2" w:rsidRPr="006670E2" w:rsidRDefault="006670E2" w:rsidP="006670E2">
      <w:r w:rsidRPr="006670E2">
        <w:t>Return File</w:t>
      </w:r>
    </w:p>
    <w:p w14:paraId="24C8E293" w14:textId="77777777" w:rsidR="006670E2" w:rsidRPr="006670E2" w:rsidRDefault="006670E2" w:rsidP="006670E2">
      <w:r w:rsidRPr="006670E2">
        <w:t>This ensures exported reports exactly match the dashboard filters.</w:t>
      </w:r>
    </w:p>
    <w:p w14:paraId="49A8EE94" w14:textId="77777777" w:rsidR="006670E2" w:rsidRPr="006670E2" w:rsidRDefault="006670E2" w:rsidP="006670E2">
      <w:r w:rsidRPr="006670E2">
        <w:pict w14:anchorId="3C0C8C91">
          <v:rect id="_x0000_i10974" style="width:0;height:1.5pt" o:hralign="center" o:hrstd="t" o:hr="t" fillcolor="#a0a0a0" stroked="f"/>
        </w:pict>
      </w:r>
    </w:p>
    <w:p w14:paraId="70D5810C" w14:textId="77777777" w:rsidR="006670E2" w:rsidRPr="006670E2" w:rsidRDefault="006670E2" w:rsidP="006670E2">
      <w:pPr>
        <w:rPr>
          <w:b/>
          <w:bCs/>
        </w:rPr>
      </w:pPr>
      <w:r w:rsidRPr="006670E2">
        <w:rPr>
          <w:b/>
          <w:bCs/>
        </w:rPr>
        <w:t>91. 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1592"/>
        <w:gridCol w:w="1824"/>
      </w:tblGrid>
      <w:tr w:rsidR="006670E2" w:rsidRPr="006670E2" w14:paraId="5DEFEA37" w14:textId="77777777">
        <w:trPr>
          <w:tblHeader/>
          <w:tblCellSpacing w:w="15" w:type="dxa"/>
        </w:trPr>
        <w:tc>
          <w:tcPr>
            <w:tcW w:w="0" w:type="auto"/>
            <w:vAlign w:val="center"/>
            <w:hideMark/>
          </w:tcPr>
          <w:p w14:paraId="49C4AF08" w14:textId="77777777" w:rsidR="006670E2" w:rsidRPr="006670E2" w:rsidRDefault="006670E2" w:rsidP="006670E2">
            <w:pPr>
              <w:rPr>
                <w:b/>
                <w:bCs/>
              </w:rPr>
            </w:pPr>
            <w:r w:rsidRPr="006670E2">
              <w:rPr>
                <w:b/>
                <w:bCs/>
              </w:rPr>
              <w:t>Algorithm / Structure</w:t>
            </w:r>
          </w:p>
        </w:tc>
        <w:tc>
          <w:tcPr>
            <w:tcW w:w="0" w:type="auto"/>
            <w:vAlign w:val="center"/>
            <w:hideMark/>
          </w:tcPr>
          <w:p w14:paraId="197BA18C" w14:textId="77777777" w:rsidR="006670E2" w:rsidRPr="006670E2" w:rsidRDefault="006670E2" w:rsidP="006670E2">
            <w:pPr>
              <w:rPr>
                <w:b/>
                <w:bCs/>
              </w:rPr>
            </w:pPr>
            <w:r w:rsidRPr="006670E2">
              <w:rPr>
                <w:b/>
                <w:bCs/>
              </w:rPr>
              <w:t>Time Complexity</w:t>
            </w:r>
          </w:p>
        </w:tc>
        <w:tc>
          <w:tcPr>
            <w:tcW w:w="0" w:type="auto"/>
            <w:vAlign w:val="center"/>
            <w:hideMark/>
          </w:tcPr>
          <w:p w14:paraId="36F130F5" w14:textId="77777777" w:rsidR="006670E2" w:rsidRPr="006670E2" w:rsidRDefault="006670E2" w:rsidP="006670E2">
            <w:pPr>
              <w:rPr>
                <w:b/>
                <w:bCs/>
              </w:rPr>
            </w:pPr>
            <w:r w:rsidRPr="006670E2">
              <w:rPr>
                <w:b/>
                <w:bCs/>
              </w:rPr>
              <w:t>Usage</w:t>
            </w:r>
          </w:p>
        </w:tc>
      </w:tr>
      <w:tr w:rsidR="006670E2" w:rsidRPr="006670E2" w14:paraId="56DDD59B" w14:textId="77777777">
        <w:trPr>
          <w:tblCellSpacing w:w="15" w:type="dxa"/>
        </w:trPr>
        <w:tc>
          <w:tcPr>
            <w:tcW w:w="0" w:type="auto"/>
            <w:vAlign w:val="center"/>
            <w:hideMark/>
          </w:tcPr>
          <w:p w14:paraId="57F91732" w14:textId="77777777" w:rsidR="006670E2" w:rsidRPr="006670E2" w:rsidRDefault="006670E2" w:rsidP="006670E2">
            <w:r w:rsidRPr="006670E2">
              <w:t>Array Traversal</w:t>
            </w:r>
          </w:p>
        </w:tc>
        <w:tc>
          <w:tcPr>
            <w:tcW w:w="0" w:type="auto"/>
            <w:vAlign w:val="center"/>
            <w:hideMark/>
          </w:tcPr>
          <w:p w14:paraId="09FBC37E" w14:textId="77777777" w:rsidR="006670E2" w:rsidRPr="006670E2" w:rsidRDefault="006670E2" w:rsidP="006670E2">
            <w:r w:rsidRPr="006670E2">
              <w:t>O(n)</w:t>
            </w:r>
          </w:p>
        </w:tc>
        <w:tc>
          <w:tcPr>
            <w:tcW w:w="0" w:type="auto"/>
            <w:vAlign w:val="center"/>
            <w:hideMark/>
          </w:tcPr>
          <w:p w14:paraId="1A876296" w14:textId="77777777" w:rsidR="006670E2" w:rsidRPr="006670E2" w:rsidRDefault="006670E2" w:rsidP="006670E2">
            <w:r w:rsidRPr="006670E2">
              <w:t>Dataset processing</w:t>
            </w:r>
          </w:p>
        </w:tc>
      </w:tr>
      <w:tr w:rsidR="006670E2" w:rsidRPr="006670E2" w14:paraId="38327553" w14:textId="77777777">
        <w:trPr>
          <w:tblCellSpacing w:w="15" w:type="dxa"/>
        </w:trPr>
        <w:tc>
          <w:tcPr>
            <w:tcW w:w="0" w:type="auto"/>
            <w:vAlign w:val="center"/>
            <w:hideMark/>
          </w:tcPr>
          <w:p w14:paraId="17586F3B" w14:textId="77777777" w:rsidR="006670E2" w:rsidRPr="006670E2" w:rsidRDefault="006670E2" w:rsidP="006670E2">
            <w:r w:rsidRPr="006670E2">
              <w:t>Hash Map Insert</w:t>
            </w:r>
          </w:p>
        </w:tc>
        <w:tc>
          <w:tcPr>
            <w:tcW w:w="0" w:type="auto"/>
            <w:vAlign w:val="center"/>
            <w:hideMark/>
          </w:tcPr>
          <w:p w14:paraId="36AFEEB2" w14:textId="77777777" w:rsidR="006670E2" w:rsidRPr="006670E2" w:rsidRDefault="006670E2" w:rsidP="006670E2">
            <w:proofErr w:type="gramStart"/>
            <w:r w:rsidRPr="006670E2">
              <w:t>O(</w:t>
            </w:r>
            <w:proofErr w:type="gramEnd"/>
            <w:r w:rsidRPr="006670E2">
              <w:t>1)</w:t>
            </w:r>
          </w:p>
        </w:tc>
        <w:tc>
          <w:tcPr>
            <w:tcW w:w="0" w:type="auto"/>
            <w:vAlign w:val="center"/>
            <w:hideMark/>
          </w:tcPr>
          <w:p w14:paraId="1664E85A" w14:textId="77777777" w:rsidR="006670E2" w:rsidRPr="006670E2" w:rsidRDefault="006670E2" w:rsidP="006670E2">
            <w:r w:rsidRPr="006670E2">
              <w:t>Counting</w:t>
            </w:r>
          </w:p>
        </w:tc>
      </w:tr>
      <w:tr w:rsidR="006670E2" w:rsidRPr="006670E2" w14:paraId="0F823D9B" w14:textId="77777777">
        <w:trPr>
          <w:tblCellSpacing w:w="15" w:type="dxa"/>
        </w:trPr>
        <w:tc>
          <w:tcPr>
            <w:tcW w:w="0" w:type="auto"/>
            <w:vAlign w:val="center"/>
            <w:hideMark/>
          </w:tcPr>
          <w:p w14:paraId="02CBC693" w14:textId="77777777" w:rsidR="006670E2" w:rsidRPr="006670E2" w:rsidRDefault="006670E2" w:rsidP="006670E2">
            <w:r w:rsidRPr="006670E2">
              <w:t>Hash Map Lookup</w:t>
            </w:r>
          </w:p>
        </w:tc>
        <w:tc>
          <w:tcPr>
            <w:tcW w:w="0" w:type="auto"/>
            <w:vAlign w:val="center"/>
            <w:hideMark/>
          </w:tcPr>
          <w:p w14:paraId="5E8DAB93" w14:textId="77777777" w:rsidR="006670E2" w:rsidRPr="006670E2" w:rsidRDefault="006670E2" w:rsidP="006670E2">
            <w:proofErr w:type="gramStart"/>
            <w:r w:rsidRPr="006670E2">
              <w:t>O(</w:t>
            </w:r>
            <w:proofErr w:type="gramEnd"/>
            <w:r w:rsidRPr="006670E2">
              <w:t>1)</w:t>
            </w:r>
          </w:p>
        </w:tc>
        <w:tc>
          <w:tcPr>
            <w:tcW w:w="0" w:type="auto"/>
            <w:vAlign w:val="center"/>
            <w:hideMark/>
          </w:tcPr>
          <w:p w14:paraId="7BFC0CC1" w14:textId="77777777" w:rsidR="006670E2" w:rsidRPr="006670E2" w:rsidRDefault="006670E2" w:rsidP="006670E2">
            <w:r w:rsidRPr="006670E2">
              <w:t>Statistics</w:t>
            </w:r>
          </w:p>
        </w:tc>
      </w:tr>
      <w:tr w:rsidR="006670E2" w:rsidRPr="006670E2" w14:paraId="4B91A20F" w14:textId="77777777">
        <w:trPr>
          <w:tblCellSpacing w:w="15" w:type="dxa"/>
        </w:trPr>
        <w:tc>
          <w:tcPr>
            <w:tcW w:w="0" w:type="auto"/>
            <w:vAlign w:val="center"/>
            <w:hideMark/>
          </w:tcPr>
          <w:p w14:paraId="12820F98" w14:textId="77777777" w:rsidR="006670E2" w:rsidRPr="006670E2" w:rsidRDefault="006670E2" w:rsidP="006670E2">
            <w:r w:rsidRPr="006670E2">
              <w:t>Merge Sort</w:t>
            </w:r>
          </w:p>
        </w:tc>
        <w:tc>
          <w:tcPr>
            <w:tcW w:w="0" w:type="auto"/>
            <w:vAlign w:val="center"/>
            <w:hideMark/>
          </w:tcPr>
          <w:p w14:paraId="229CFB1C" w14:textId="77777777" w:rsidR="006670E2" w:rsidRPr="006670E2" w:rsidRDefault="006670E2" w:rsidP="006670E2">
            <w:proofErr w:type="gramStart"/>
            <w:r w:rsidRPr="006670E2">
              <w:t>O(</w:t>
            </w:r>
            <w:proofErr w:type="gramEnd"/>
            <w:r w:rsidRPr="006670E2">
              <w:t>n log n)</w:t>
            </w:r>
          </w:p>
        </w:tc>
        <w:tc>
          <w:tcPr>
            <w:tcW w:w="0" w:type="auto"/>
            <w:vAlign w:val="center"/>
            <w:hideMark/>
          </w:tcPr>
          <w:p w14:paraId="7B5A202F" w14:textId="77777777" w:rsidR="006670E2" w:rsidRPr="006670E2" w:rsidRDefault="006670E2" w:rsidP="006670E2">
            <w:r w:rsidRPr="006670E2">
              <w:t>Historical reports</w:t>
            </w:r>
          </w:p>
        </w:tc>
      </w:tr>
      <w:tr w:rsidR="006670E2" w:rsidRPr="006670E2" w14:paraId="73433A46" w14:textId="77777777">
        <w:trPr>
          <w:tblCellSpacing w:w="15" w:type="dxa"/>
        </w:trPr>
        <w:tc>
          <w:tcPr>
            <w:tcW w:w="0" w:type="auto"/>
            <w:vAlign w:val="center"/>
            <w:hideMark/>
          </w:tcPr>
          <w:p w14:paraId="2D030460" w14:textId="77777777" w:rsidR="006670E2" w:rsidRPr="006670E2" w:rsidRDefault="006670E2" w:rsidP="006670E2">
            <w:r w:rsidRPr="006670E2">
              <w:t>Quick Sort</w:t>
            </w:r>
          </w:p>
        </w:tc>
        <w:tc>
          <w:tcPr>
            <w:tcW w:w="0" w:type="auto"/>
            <w:vAlign w:val="center"/>
            <w:hideMark/>
          </w:tcPr>
          <w:p w14:paraId="67CB9211" w14:textId="77777777" w:rsidR="006670E2" w:rsidRPr="006670E2" w:rsidRDefault="006670E2" w:rsidP="006670E2">
            <w:proofErr w:type="gramStart"/>
            <w:r w:rsidRPr="006670E2">
              <w:t>O(</w:t>
            </w:r>
            <w:proofErr w:type="gramEnd"/>
            <w:r w:rsidRPr="006670E2">
              <w:t>n log n)</w:t>
            </w:r>
          </w:p>
        </w:tc>
        <w:tc>
          <w:tcPr>
            <w:tcW w:w="0" w:type="auto"/>
            <w:vAlign w:val="center"/>
            <w:hideMark/>
          </w:tcPr>
          <w:p w14:paraId="07AF830D" w14:textId="77777777" w:rsidR="006670E2" w:rsidRPr="006670E2" w:rsidRDefault="006670E2" w:rsidP="006670E2">
            <w:r w:rsidRPr="006670E2">
              <w:t>Interactive rankings</w:t>
            </w:r>
          </w:p>
        </w:tc>
      </w:tr>
      <w:tr w:rsidR="006670E2" w:rsidRPr="006670E2" w14:paraId="3B8144B5" w14:textId="77777777">
        <w:trPr>
          <w:tblCellSpacing w:w="15" w:type="dxa"/>
        </w:trPr>
        <w:tc>
          <w:tcPr>
            <w:tcW w:w="0" w:type="auto"/>
            <w:vAlign w:val="center"/>
            <w:hideMark/>
          </w:tcPr>
          <w:p w14:paraId="751F843D" w14:textId="77777777" w:rsidR="006670E2" w:rsidRPr="006670E2" w:rsidRDefault="006670E2" w:rsidP="006670E2">
            <w:r w:rsidRPr="006670E2">
              <w:t>Prefix Sum Build</w:t>
            </w:r>
          </w:p>
        </w:tc>
        <w:tc>
          <w:tcPr>
            <w:tcW w:w="0" w:type="auto"/>
            <w:vAlign w:val="center"/>
            <w:hideMark/>
          </w:tcPr>
          <w:p w14:paraId="55211F41" w14:textId="77777777" w:rsidR="006670E2" w:rsidRPr="006670E2" w:rsidRDefault="006670E2" w:rsidP="006670E2">
            <w:r w:rsidRPr="006670E2">
              <w:t>O(n)</w:t>
            </w:r>
          </w:p>
        </w:tc>
        <w:tc>
          <w:tcPr>
            <w:tcW w:w="0" w:type="auto"/>
            <w:vAlign w:val="center"/>
            <w:hideMark/>
          </w:tcPr>
          <w:p w14:paraId="72B8EDA2" w14:textId="77777777" w:rsidR="006670E2" w:rsidRPr="006670E2" w:rsidRDefault="006670E2" w:rsidP="006670E2">
            <w:r w:rsidRPr="006670E2">
              <w:t>Trend generation</w:t>
            </w:r>
          </w:p>
        </w:tc>
      </w:tr>
      <w:tr w:rsidR="006670E2" w:rsidRPr="006670E2" w14:paraId="2E9EEADA" w14:textId="77777777">
        <w:trPr>
          <w:tblCellSpacing w:w="15" w:type="dxa"/>
        </w:trPr>
        <w:tc>
          <w:tcPr>
            <w:tcW w:w="0" w:type="auto"/>
            <w:vAlign w:val="center"/>
            <w:hideMark/>
          </w:tcPr>
          <w:p w14:paraId="69359A1C" w14:textId="77777777" w:rsidR="006670E2" w:rsidRPr="006670E2" w:rsidRDefault="006670E2" w:rsidP="006670E2">
            <w:r w:rsidRPr="006670E2">
              <w:t>Prefix Sum Query</w:t>
            </w:r>
          </w:p>
        </w:tc>
        <w:tc>
          <w:tcPr>
            <w:tcW w:w="0" w:type="auto"/>
            <w:vAlign w:val="center"/>
            <w:hideMark/>
          </w:tcPr>
          <w:p w14:paraId="48661384" w14:textId="77777777" w:rsidR="006670E2" w:rsidRPr="006670E2" w:rsidRDefault="006670E2" w:rsidP="006670E2">
            <w:proofErr w:type="gramStart"/>
            <w:r w:rsidRPr="006670E2">
              <w:t>O(</w:t>
            </w:r>
            <w:proofErr w:type="gramEnd"/>
            <w:r w:rsidRPr="006670E2">
              <w:t>1)</w:t>
            </w:r>
          </w:p>
        </w:tc>
        <w:tc>
          <w:tcPr>
            <w:tcW w:w="0" w:type="auto"/>
            <w:vAlign w:val="center"/>
            <w:hideMark/>
          </w:tcPr>
          <w:p w14:paraId="0F0785A6" w14:textId="77777777" w:rsidR="006670E2" w:rsidRPr="006670E2" w:rsidRDefault="006670E2" w:rsidP="006670E2">
            <w:r w:rsidRPr="006670E2">
              <w:t>Running totals</w:t>
            </w:r>
          </w:p>
        </w:tc>
      </w:tr>
    </w:tbl>
    <w:p w14:paraId="21A473DB" w14:textId="77777777" w:rsidR="006670E2" w:rsidRPr="006670E2" w:rsidRDefault="006670E2" w:rsidP="006670E2">
      <w:r w:rsidRPr="006670E2">
        <w:t>These complexities should be referenced during demonstrations.</w:t>
      </w:r>
    </w:p>
    <w:p w14:paraId="3CFD570D" w14:textId="77777777" w:rsidR="006670E2" w:rsidRPr="006670E2" w:rsidRDefault="006670E2" w:rsidP="006670E2">
      <w:r w:rsidRPr="006670E2">
        <w:pict w14:anchorId="487957F0">
          <v:rect id="_x0000_i10975" style="width:0;height:1.5pt" o:hralign="center" o:hrstd="t" o:hr="t" fillcolor="#a0a0a0" stroked="f"/>
        </w:pict>
      </w:r>
    </w:p>
    <w:p w14:paraId="5E0153EE" w14:textId="77777777" w:rsidR="006670E2" w:rsidRPr="006670E2" w:rsidRDefault="006670E2" w:rsidP="006670E2">
      <w:pPr>
        <w:rPr>
          <w:b/>
          <w:bCs/>
        </w:rPr>
      </w:pPr>
      <w:r w:rsidRPr="006670E2">
        <w:rPr>
          <w:b/>
          <w:bCs/>
        </w:rPr>
        <w:t>92. Space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2420"/>
      </w:tblGrid>
      <w:tr w:rsidR="006670E2" w:rsidRPr="006670E2" w14:paraId="00B2AC5E" w14:textId="77777777">
        <w:trPr>
          <w:tblHeader/>
          <w:tblCellSpacing w:w="15" w:type="dxa"/>
        </w:trPr>
        <w:tc>
          <w:tcPr>
            <w:tcW w:w="0" w:type="auto"/>
            <w:vAlign w:val="center"/>
            <w:hideMark/>
          </w:tcPr>
          <w:p w14:paraId="73FDB2DD" w14:textId="77777777" w:rsidR="006670E2" w:rsidRPr="006670E2" w:rsidRDefault="006670E2" w:rsidP="006670E2">
            <w:pPr>
              <w:rPr>
                <w:b/>
                <w:bCs/>
              </w:rPr>
            </w:pPr>
            <w:r w:rsidRPr="006670E2">
              <w:rPr>
                <w:b/>
                <w:bCs/>
              </w:rPr>
              <w:t>Structure</w:t>
            </w:r>
          </w:p>
        </w:tc>
        <w:tc>
          <w:tcPr>
            <w:tcW w:w="0" w:type="auto"/>
            <w:vAlign w:val="center"/>
            <w:hideMark/>
          </w:tcPr>
          <w:p w14:paraId="66C3CD95" w14:textId="77777777" w:rsidR="006670E2" w:rsidRPr="006670E2" w:rsidRDefault="006670E2" w:rsidP="006670E2">
            <w:pPr>
              <w:rPr>
                <w:b/>
                <w:bCs/>
              </w:rPr>
            </w:pPr>
            <w:r w:rsidRPr="006670E2">
              <w:rPr>
                <w:b/>
                <w:bCs/>
              </w:rPr>
              <w:t>Space Complexity</w:t>
            </w:r>
          </w:p>
        </w:tc>
      </w:tr>
      <w:tr w:rsidR="006670E2" w:rsidRPr="006670E2" w14:paraId="17FAD883" w14:textId="77777777">
        <w:trPr>
          <w:tblCellSpacing w:w="15" w:type="dxa"/>
        </w:trPr>
        <w:tc>
          <w:tcPr>
            <w:tcW w:w="0" w:type="auto"/>
            <w:vAlign w:val="center"/>
            <w:hideMark/>
          </w:tcPr>
          <w:p w14:paraId="618B4074" w14:textId="77777777" w:rsidR="006670E2" w:rsidRPr="006670E2" w:rsidRDefault="006670E2" w:rsidP="006670E2">
            <w:r w:rsidRPr="006670E2">
              <w:t>Arrays</w:t>
            </w:r>
          </w:p>
        </w:tc>
        <w:tc>
          <w:tcPr>
            <w:tcW w:w="0" w:type="auto"/>
            <w:vAlign w:val="center"/>
            <w:hideMark/>
          </w:tcPr>
          <w:p w14:paraId="363485B9" w14:textId="77777777" w:rsidR="006670E2" w:rsidRPr="006670E2" w:rsidRDefault="006670E2" w:rsidP="006670E2">
            <w:r w:rsidRPr="006670E2">
              <w:t>O(n)</w:t>
            </w:r>
          </w:p>
        </w:tc>
      </w:tr>
      <w:tr w:rsidR="006670E2" w:rsidRPr="006670E2" w14:paraId="5A38D09B" w14:textId="77777777">
        <w:trPr>
          <w:tblCellSpacing w:w="15" w:type="dxa"/>
        </w:trPr>
        <w:tc>
          <w:tcPr>
            <w:tcW w:w="0" w:type="auto"/>
            <w:vAlign w:val="center"/>
            <w:hideMark/>
          </w:tcPr>
          <w:p w14:paraId="0D50C5F3" w14:textId="77777777" w:rsidR="006670E2" w:rsidRPr="006670E2" w:rsidRDefault="006670E2" w:rsidP="006670E2">
            <w:r w:rsidRPr="006670E2">
              <w:t>Hash Map</w:t>
            </w:r>
          </w:p>
        </w:tc>
        <w:tc>
          <w:tcPr>
            <w:tcW w:w="0" w:type="auto"/>
            <w:vAlign w:val="center"/>
            <w:hideMark/>
          </w:tcPr>
          <w:p w14:paraId="6EC6C322" w14:textId="77777777" w:rsidR="006670E2" w:rsidRPr="006670E2" w:rsidRDefault="006670E2" w:rsidP="006670E2">
            <w:r w:rsidRPr="006670E2">
              <w:t>O(n)</w:t>
            </w:r>
          </w:p>
        </w:tc>
      </w:tr>
      <w:tr w:rsidR="006670E2" w:rsidRPr="006670E2" w14:paraId="38EA496A" w14:textId="77777777">
        <w:trPr>
          <w:tblCellSpacing w:w="15" w:type="dxa"/>
        </w:trPr>
        <w:tc>
          <w:tcPr>
            <w:tcW w:w="0" w:type="auto"/>
            <w:vAlign w:val="center"/>
            <w:hideMark/>
          </w:tcPr>
          <w:p w14:paraId="50A7C1D2" w14:textId="77777777" w:rsidR="006670E2" w:rsidRPr="006670E2" w:rsidRDefault="006670E2" w:rsidP="006670E2">
            <w:r w:rsidRPr="006670E2">
              <w:t>Merge Sort</w:t>
            </w:r>
          </w:p>
        </w:tc>
        <w:tc>
          <w:tcPr>
            <w:tcW w:w="0" w:type="auto"/>
            <w:vAlign w:val="center"/>
            <w:hideMark/>
          </w:tcPr>
          <w:p w14:paraId="4EC36443" w14:textId="77777777" w:rsidR="006670E2" w:rsidRPr="006670E2" w:rsidRDefault="006670E2" w:rsidP="006670E2">
            <w:r w:rsidRPr="006670E2">
              <w:t>O(n)</w:t>
            </w:r>
          </w:p>
        </w:tc>
      </w:tr>
      <w:tr w:rsidR="006670E2" w:rsidRPr="006670E2" w14:paraId="5B1E5322" w14:textId="77777777">
        <w:trPr>
          <w:tblCellSpacing w:w="15" w:type="dxa"/>
        </w:trPr>
        <w:tc>
          <w:tcPr>
            <w:tcW w:w="0" w:type="auto"/>
            <w:vAlign w:val="center"/>
            <w:hideMark/>
          </w:tcPr>
          <w:p w14:paraId="0F0F30A4" w14:textId="77777777" w:rsidR="006670E2" w:rsidRPr="006670E2" w:rsidRDefault="006670E2" w:rsidP="006670E2">
            <w:r w:rsidRPr="006670E2">
              <w:t>Quick Sort</w:t>
            </w:r>
          </w:p>
        </w:tc>
        <w:tc>
          <w:tcPr>
            <w:tcW w:w="0" w:type="auto"/>
            <w:vAlign w:val="center"/>
            <w:hideMark/>
          </w:tcPr>
          <w:p w14:paraId="54C9C1D8" w14:textId="77777777" w:rsidR="006670E2" w:rsidRPr="006670E2" w:rsidRDefault="006670E2" w:rsidP="006670E2">
            <w:pPr>
              <w:rPr>
                <w:lang w:val="it-IT"/>
              </w:rPr>
            </w:pPr>
            <w:r w:rsidRPr="006670E2">
              <w:rPr>
                <w:lang w:val="it-IT"/>
              </w:rPr>
              <w:t>O(log n) average recursion</w:t>
            </w:r>
          </w:p>
        </w:tc>
      </w:tr>
      <w:tr w:rsidR="006670E2" w:rsidRPr="006670E2" w14:paraId="74E28843" w14:textId="77777777">
        <w:trPr>
          <w:tblCellSpacing w:w="15" w:type="dxa"/>
        </w:trPr>
        <w:tc>
          <w:tcPr>
            <w:tcW w:w="0" w:type="auto"/>
            <w:vAlign w:val="center"/>
            <w:hideMark/>
          </w:tcPr>
          <w:p w14:paraId="35682D1F" w14:textId="77777777" w:rsidR="006670E2" w:rsidRPr="006670E2" w:rsidRDefault="006670E2" w:rsidP="006670E2">
            <w:r w:rsidRPr="006670E2">
              <w:t>Prefix Sum</w:t>
            </w:r>
          </w:p>
        </w:tc>
        <w:tc>
          <w:tcPr>
            <w:tcW w:w="0" w:type="auto"/>
            <w:vAlign w:val="center"/>
            <w:hideMark/>
          </w:tcPr>
          <w:p w14:paraId="7897DC12" w14:textId="77777777" w:rsidR="006670E2" w:rsidRPr="006670E2" w:rsidRDefault="006670E2" w:rsidP="006670E2">
            <w:r w:rsidRPr="006670E2">
              <w:t>O(n)</w:t>
            </w:r>
          </w:p>
        </w:tc>
      </w:tr>
    </w:tbl>
    <w:p w14:paraId="31925792" w14:textId="77777777" w:rsidR="006670E2" w:rsidRPr="006670E2" w:rsidRDefault="006670E2" w:rsidP="006670E2">
      <w:r w:rsidRPr="006670E2">
        <w:t>The selected structures balance memory efficiency with analytical performance.</w:t>
      </w:r>
    </w:p>
    <w:p w14:paraId="56363ECD" w14:textId="77777777" w:rsidR="006670E2" w:rsidRPr="006670E2" w:rsidRDefault="006670E2" w:rsidP="006670E2">
      <w:r w:rsidRPr="006670E2">
        <w:pict w14:anchorId="722F740B">
          <v:rect id="_x0000_i10976" style="width:0;height:1.5pt" o:hralign="center" o:hrstd="t" o:hr="t" fillcolor="#a0a0a0" stroked="f"/>
        </w:pict>
      </w:r>
    </w:p>
    <w:p w14:paraId="7A14123D" w14:textId="77777777" w:rsidR="006670E2" w:rsidRPr="006670E2" w:rsidRDefault="006670E2" w:rsidP="006670E2">
      <w:pPr>
        <w:rPr>
          <w:b/>
          <w:bCs/>
        </w:rPr>
      </w:pPr>
      <w:r w:rsidRPr="006670E2">
        <w:rPr>
          <w:b/>
          <w:bCs/>
        </w:rPr>
        <w:t>93. Why These Data Structures?</w:t>
      </w:r>
    </w:p>
    <w:p w14:paraId="6F0CB135" w14:textId="77777777" w:rsidR="006670E2" w:rsidRPr="006670E2" w:rsidRDefault="006670E2" w:rsidP="006670E2">
      <w:r w:rsidRPr="006670E2">
        <w:t>Each structure solves a different analytical problem.</w:t>
      </w:r>
    </w:p>
    <w:p w14:paraId="54F7329E" w14:textId="77777777" w:rsidR="006670E2" w:rsidRPr="006670E2" w:rsidRDefault="006670E2" w:rsidP="006670E2">
      <w:pPr>
        <w:numPr>
          <w:ilvl w:val="0"/>
          <w:numId w:val="805"/>
        </w:numPr>
      </w:pPr>
      <w:r w:rsidRPr="006670E2">
        <w:rPr>
          <w:b/>
          <w:bCs/>
        </w:rPr>
        <w:t>Arrays</w:t>
      </w:r>
      <w:r w:rsidRPr="006670E2">
        <w:t xml:space="preserve"> store operational datasets. </w:t>
      </w:r>
    </w:p>
    <w:p w14:paraId="2A5DB4B0" w14:textId="77777777" w:rsidR="006670E2" w:rsidRPr="006670E2" w:rsidRDefault="006670E2" w:rsidP="006670E2">
      <w:pPr>
        <w:numPr>
          <w:ilvl w:val="0"/>
          <w:numId w:val="805"/>
        </w:numPr>
      </w:pPr>
      <w:r w:rsidRPr="006670E2">
        <w:rPr>
          <w:b/>
          <w:bCs/>
        </w:rPr>
        <w:t>Hash Maps</w:t>
      </w:r>
      <w:r w:rsidRPr="006670E2">
        <w:t xml:space="preserve"> provide fast counting and grouping. </w:t>
      </w:r>
    </w:p>
    <w:p w14:paraId="67E97CE2" w14:textId="77777777" w:rsidR="006670E2" w:rsidRPr="006670E2" w:rsidRDefault="006670E2" w:rsidP="006670E2">
      <w:pPr>
        <w:numPr>
          <w:ilvl w:val="0"/>
          <w:numId w:val="805"/>
        </w:numPr>
      </w:pPr>
      <w:r w:rsidRPr="006670E2">
        <w:rPr>
          <w:b/>
          <w:bCs/>
        </w:rPr>
        <w:t>Merge Sort</w:t>
      </w:r>
      <w:r w:rsidRPr="006670E2">
        <w:t xml:space="preserve"> produces stable historical reports. </w:t>
      </w:r>
    </w:p>
    <w:p w14:paraId="0368C5BE" w14:textId="77777777" w:rsidR="006670E2" w:rsidRPr="006670E2" w:rsidRDefault="006670E2" w:rsidP="006670E2">
      <w:pPr>
        <w:numPr>
          <w:ilvl w:val="0"/>
          <w:numId w:val="805"/>
        </w:numPr>
      </w:pPr>
      <w:r w:rsidRPr="006670E2">
        <w:rPr>
          <w:b/>
          <w:bCs/>
        </w:rPr>
        <w:lastRenderedPageBreak/>
        <w:t>Quick Sort</w:t>
      </w:r>
      <w:r w:rsidRPr="006670E2">
        <w:t xml:space="preserve"> powers interactive rankings. </w:t>
      </w:r>
    </w:p>
    <w:p w14:paraId="6576C31E" w14:textId="77777777" w:rsidR="006670E2" w:rsidRPr="006670E2" w:rsidRDefault="006670E2" w:rsidP="006670E2">
      <w:pPr>
        <w:numPr>
          <w:ilvl w:val="0"/>
          <w:numId w:val="805"/>
        </w:numPr>
      </w:pPr>
      <w:r w:rsidRPr="006670E2">
        <w:rPr>
          <w:b/>
          <w:bCs/>
        </w:rPr>
        <w:t>Prefix Sum</w:t>
      </w:r>
      <w:r w:rsidRPr="006670E2">
        <w:t xml:space="preserve"> accelerates cumulative trend analysis. </w:t>
      </w:r>
    </w:p>
    <w:p w14:paraId="18283F7A" w14:textId="77777777" w:rsidR="006670E2" w:rsidRPr="006670E2" w:rsidRDefault="006670E2" w:rsidP="006670E2">
      <w:pPr>
        <w:numPr>
          <w:ilvl w:val="0"/>
          <w:numId w:val="805"/>
        </w:numPr>
      </w:pPr>
      <w:r w:rsidRPr="006670E2">
        <w:rPr>
          <w:b/>
          <w:bCs/>
        </w:rPr>
        <w:t>Aggregation Algorithms</w:t>
      </w:r>
      <w:r w:rsidRPr="006670E2">
        <w:t xml:space="preserve"> transform raw data into KPIs. </w:t>
      </w:r>
    </w:p>
    <w:p w14:paraId="5B17DC2C" w14:textId="77777777" w:rsidR="006670E2" w:rsidRPr="006670E2" w:rsidRDefault="006670E2" w:rsidP="006670E2">
      <w:r w:rsidRPr="006670E2">
        <w:t>Together they provide meaningful business intelligence while demonstrating practical DSA usage.</w:t>
      </w:r>
    </w:p>
    <w:p w14:paraId="3D666E4F" w14:textId="77777777" w:rsidR="006670E2" w:rsidRPr="006670E2" w:rsidRDefault="006670E2" w:rsidP="006670E2">
      <w:r w:rsidRPr="006670E2">
        <w:pict w14:anchorId="2183AC61">
          <v:rect id="_x0000_i10977" style="width:0;height:1.5pt" o:hralign="center" o:hrstd="t" o:hr="t" fillcolor="#a0a0a0" stroked="f"/>
        </w:pict>
      </w:r>
    </w:p>
    <w:p w14:paraId="1DA29CE0" w14:textId="77777777" w:rsidR="006670E2" w:rsidRPr="006670E2" w:rsidRDefault="006670E2" w:rsidP="006670E2">
      <w:pPr>
        <w:rPr>
          <w:b/>
          <w:bCs/>
        </w:rPr>
      </w:pPr>
      <w:r w:rsidRPr="006670E2">
        <w:rPr>
          <w:b/>
          <w:bCs/>
        </w:rPr>
        <w:t>94. Future Algorithm Enhancements</w:t>
      </w:r>
    </w:p>
    <w:p w14:paraId="0268FE7E" w14:textId="77777777" w:rsidR="006670E2" w:rsidRPr="006670E2" w:rsidRDefault="006670E2" w:rsidP="006670E2">
      <w:r w:rsidRPr="006670E2">
        <w:t>The architecture supports future additions without major redesign.</w:t>
      </w:r>
    </w:p>
    <w:p w14:paraId="10F7D555" w14:textId="77777777" w:rsidR="006670E2" w:rsidRPr="006670E2" w:rsidRDefault="006670E2" w:rsidP="006670E2">
      <w:r w:rsidRPr="006670E2">
        <w:t>Possible enhancements:</w:t>
      </w:r>
    </w:p>
    <w:p w14:paraId="0EBFE225" w14:textId="77777777" w:rsidR="006670E2" w:rsidRPr="006670E2" w:rsidRDefault="006670E2" w:rsidP="006670E2">
      <w:pPr>
        <w:numPr>
          <w:ilvl w:val="0"/>
          <w:numId w:val="806"/>
        </w:numPr>
      </w:pPr>
      <w:r w:rsidRPr="006670E2">
        <w:t xml:space="preserve">Segment Tree (range queries) </w:t>
      </w:r>
    </w:p>
    <w:p w14:paraId="72535BC3" w14:textId="77777777" w:rsidR="006670E2" w:rsidRPr="006670E2" w:rsidRDefault="006670E2" w:rsidP="006670E2">
      <w:pPr>
        <w:numPr>
          <w:ilvl w:val="0"/>
          <w:numId w:val="806"/>
        </w:numPr>
      </w:pPr>
      <w:r w:rsidRPr="006670E2">
        <w:t xml:space="preserve">Fenwick Tree (Binary Indexed Tree) </w:t>
      </w:r>
    </w:p>
    <w:p w14:paraId="02F43C22" w14:textId="77777777" w:rsidR="006670E2" w:rsidRPr="006670E2" w:rsidRDefault="006670E2" w:rsidP="006670E2">
      <w:pPr>
        <w:numPr>
          <w:ilvl w:val="0"/>
          <w:numId w:val="806"/>
        </w:numPr>
      </w:pPr>
      <w:r w:rsidRPr="006670E2">
        <w:t xml:space="preserve">Sliding Window algorithms </w:t>
      </w:r>
    </w:p>
    <w:p w14:paraId="6EB3943A" w14:textId="77777777" w:rsidR="006670E2" w:rsidRPr="006670E2" w:rsidRDefault="006670E2" w:rsidP="006670E2">
      <w:pPr>
        <w:numPr>
          <w:ilvl w:val="0"/>
          <w:numId w:val="806"/>
        </w:numPr>
      </w:pPr>
      <w:r w:rsidRPr="006670E2">
        <w:t xml:space="preserve">Top-K algorithms using Heaps </w:t>
      </w:r>
    </w:p>
    <w:p w14:paraId="7A4A77E5" w14:textId="77777777" w:rsidR="006670E2" w:rsidRPr="006670E2" w:rsidRDefault="006670E2" w:rsidP="006670E2">
      <w:pPr>
        <w:numPr>
          <w:ilvl w:val="0"/>
          <w:numId w:val="806"/>
        </w:numPr>
      </w:pPr>
      <w:r w:rsidRPr="006670E2">
        <w:t xml:space="preserve">Predictive analytics </w:t>
      </w:r>
    </w:p>
    <w:p w14:paraId="15E682A8" w14:textId="77777777" w:rsidR="006670E2" w:rsidRPr="006670E2" w:rsidRDefault="006670E2" w:rsidP="006670E2">
      <w:pPr>
        <w:numPr>
          <w:ilvl w:val="0"/>
          <w:numId w:val="806"/>
        </w:numPr>
      </w:pPr>
      <w:r w:rsidRPr="006670E2">
        <w:t xml:space="preserve">Time-series forecasting </w:t>
      </w:r>
    </w:p>
    <w:p w14:paraId="472F2140" w14:textId="77777777" w:rsidR="006670E2" w:rsidRPr="006670E2" w:rsidRDefault="006670E2" w:rsidP="006670E2">
      <w:pPr>
        <w:numPr>
          <w:ilvl w:val="0"/>
          <w:numId w:val="806"/>
        </w:numPr>
      </w:pPr>
      <w:r w:rsidRPr="006670E2">
        <w:t xml:space="preserve">Anomaly detection </w:t>
      </w:r>
    </w:p>
    <w:p w14:paraId="761B7342" w14:textId="77777777" w:rsidR="006670E2" w:rsidRPr="006670E2" w:rsidRDefault="006670E2" w:rsidP="006670E2">
      <w:pPr>
        <w:numPr>
          <w:ilvl w:val="0"/>
          <w:numId w:val="806"/>
        </w:numPr>
      </w:pPr>
      <w:r w:rsidRPr="006670E2">
        <w:t xml:space="preserve">Machine learning models </w:t>
      </w:r>
    </w:p>
    <w:p w14:paraId="1621911B" w14:textId="77777777" w:rsidR="006670E2" w:rsidRPr="006670E2" w:rsidRDefault="006670E2" w:rsidP="006670E2">
      <w:r w:rsidRPr="006670E2">
        <w:t>These enhancements are outside the scope of Version 1.0.</w:t>
      </w:r>
    </w:p>
    <w:p w14:paraId="20C88277" w14:textId="77777777" w:rsidR="006670E2" w:rsidRPr="006670E2" w:rsidRDefault="006670E2" w:rsidP="006670E2">
      <w:r w:rsidRPr="006670E2">
        <w:pict w14:anchorId="5378CBBF">
          <v:rect id="_x0000_i10978" style="width:0;height:1.5pt" o:hralign="center" o:hrstd="t" o:hr="t" fillcolor="#a0a0a0" stroked="f"/>
        </w:pict>
      </w:r>
    </w:p>
    <w:p w14:paraId="4741D7E9" w14:textId="77777777" w:rsidR="006670E2" w:rsidRPr="006670E2" w:rsidRDefault="006670E2" w:rsidP="006670E2">
      <w:pPr>
        <w:rPr>
          <w:b/>
          <w:bCs/>
        </w:rPr>
      </w:pPr>
      <w:r w:rsidRPr="006670E2">
        <w:rPr>
          <w:b/>
          <w:bCs/>
        </w:rPr>
        <w:t>95. DSA Quality Checklist</w:t>
      </w:r>
    </w:p>
    <w:p w14:paraId="4404E6D4" w14:textId="77777777" w:rsidR="006670E2" w:rsidRPr="006670E2" w:rsidRDefault="006670E2" w:rsidP="006670E2">
      <w:r w:rsidRPr="006670E2">
        <w:t>Before completing the Analytics module, verify:</w:t>
      </w:r>
    </w:p>
    <w:p w14:paraId="0B181D0C" w14:textId="77777777" w:rsidR="006670E2" w:rsidRPr="006670E2" w:rsidRDefault="006670E2" w:rsidP="006670E2">
      <w:pPr>
        <w:numPr>
          <w:ilvl w:val="0"/>
          <w:numId w:val="807"/>
        </w:numPr>
      </w:pPr>
      <w:r w:rsidRPr="006670E2">
        <w:t xml:space="preserve">Arrays used for dataset processing. </w:t>
      </w:r>
    </w:p>
    <w:p w14:paraId="371F1A85" w14:textId="77777777" w:rsidR="006670E2" w:rsidRPr="006670E2" w:rsidRDefault="006670E2" w:rsidP="006670E2">
      <w:pPr>
        <w:numPr>
          <w:ilvl w:val="0"/>
          <w:numId w:val="807"/>
        </w:numPr>
      </w:pPr>
      <w:r w:rsidRPr="006670E2">
        <w:t xml:space="preserve">Hash Maps used for grouping and counting. </w:t>
      </w:r>
    </w:p>
    <w:p w14:paraId="3F492CE5" w14:textId="77777777" w:rsidR="006670E2" w:rsidRPr="006670E2" w:rsidRDefault="006670E2" w:rsidP="006670E2">
      <w:pPr>
        <w:numPr>
          <w:ilvl w:val="0"/>
          <w:numId w:val="807"/>
        </w:numPr>
      </w:pPr>
      <w:r w:rsidRPr="006670E2">
        <w:t xml:space="preserve">Merge Sort implemented for historical reports. </w:t>
      </w:r>
    </w:p>
    <w:p w14:paraId="754C1917" w14:textId="77777777" w:rsidR="006670E2" w:rsidRPr="006670E2" w:rsidRDefault="006670E2" w:rsidP="006670E2">
      <w:pPr>
        <w:numPr>
          <w:ilvl w:val="0"/>
          <w:numId w:val="807"/>
        </w:numPr>
      </w:pPr>
      <w:r w:rsidRPr="006670E2">
        <w:t xml:space="preserve">Quick Sort implemented for rankings. </w:t>
      </w:r>
    </w:p>
    <w:p w14:paraId="036B87A3" w14:textId="77777777" w:rsidR="006670E2" w:rsidRPr="006670E2" w:rsidRDefault="006670E2" w:rsidP="006670E2">
      <w:pPr>
        <w:numPr>
          <w:ilvl w:val="0"/>
          <w:numId w:val="807"/>
        </w:numPr>
      </w:pPr>
      <w:r w:rsidRPr="006670E2">
        <w:t xml:space="preserve">Prefix Sum implemented for cumulative trends. </w:t>
      </w:r>
    </w:p>
    <w:p w14:paraId="4F3F2A7E" w14:textId="77777777" w:rsidR="006670E2" w:rsidRPr="006670E2" w:rsidRDefault="006670E2" w:rsidP="006670E2">
      <w:pPr>
        <w:numPr>
          <w:ilvl w:val="0"/>
          <w:numId w:val="807"/>
        </w:numPr>
      </w:pPr>
      <w:r w:rsidRPr="006670E2">
        <w:t xml:space="preserve">Aggregation Engine calculates KPIs. </w:t>
      </w:r>
    </w:p>
    <w:p w14:paraId="454DF90B" w14:textId="77777777" w:rsidR="006670E2" w:rsidRPr="006670E2" w:rsidRDefault="006670E2" w:rsidP="006670E2">
      <w:pPr>
        <w:numPr>
          <w:ilvl w:val="0"/>
          <w:numId w:val="807"/>
        </w:numPr>
      </w:pPr>
      <w:r w:rsidRPr="006670E2">
        <w:t xml:space="preserve">Backend performs all calculations. </w:t>
      </w:r>
    </w:p>
    <w:p w14:paraId="5B57E998" w14:textId="77777777" w:rsidR="006670E2" w:rsidRPr="006670E2" w:rsidRDefault="006670E2" w:rsidP="006670E2">
      <w:pPr>
        <w:numPr>
          <w:ilvl w:val="0"/>
          <w:numId w:val="807"/>
        </w:numPr>
      </w:pPr>
      <w:r w:rsidRPr="006670E2">
        <w:t xml:space="preserve">Frontend only visualizes processed data. </w:t>
      </w:r>
    </w:p>
    <w:p w14:paraId="56A95AD0" w14:textId="77777777" w:rsidR="006670E2" w:rsidRPr="006670E2" w:rsidRDefault="006670E2" w:rsidP="006670E2">
      <w:pPr>
        <w:numPr>
          <w:ilvl w:val="0"/>
          <w:numId w:val="807"/>
        </w:numPr>
      </w:pPr>
      <w:r w:rsidRPr="006670E2">
        <w:t xml:space="preserve">Time complexity documented. </w:t>
      </w:r>
    </w:p>
    <w:p w14:paraId="3A0DBB4C" w14:textId="77777777" w:rsidR="006670E2" w:rsidRPr="006670E2" w:rsidRDefault="006670E2" w:rsidP="006670E2">
      <w:pPr>
        <w:numPr>
          <w:ilvl w:val="0"/>
          <w:numId w:val="807"/>
        </w:numPr>
      </w:pPr>
      <w:r w:rsidRPr="006670E2">
        <w:t xml:space="preserve">Space complexity documented. </w:t>
      </w:r>
    </w:p>
    <w:p w14:paraId="3BD7355E" w14:textId="77777777" w:rsidR="006670E2" w:rsidRPr="006670E2" w:rsidRDefault="006670E2" w:rsidP="006670E2">
      <w:r w:rsidRPr="006670E2">
        <w:pict w14:anchorId="5C2D354D">
          <v:rect id="_x0000_i10979" style="width:0;height:1.5pt" o:hralign="center" o:hrstd="t" o:hr="t" fillcolor="#a0a0a0" stroked="f"/>
        </w:pict>
      </w:r>
    </w:p>
    <w:p w14:paraId="4A271A0F" w14:textId="77777777" w:rsidR="006670E2" w:rsidRPr="006670E2" w:rsidRDefault="006670E2" w:rsidP="006670E2">
      <w:pPr>
        <w:rPr>
          <w:b/>
          <w:bCs/>
        </w:rPr>
      </w:pPr>
      <w:r w:rsidRPr="006670E2">
        <w:rPr>
          <w:b/>
          <w:bCs/>
        </w:rPr>
        <w:lastRenderedPageBreak/>
        <w:t>96. Locked DSA Rules</w:t>
      </w:r>
    </w:p>
    <w:p w14:paraId="591F9328" w14:textId="77777777" w:rsidR="006670E2" w:rsidRPr="006670E2" w:rsidRDefault="006670E2" w:rsidP="006670E2">
      <w:r w:rsidRPr="006670E2">
        <w:t>The following decisions are permanently locked for Version 1.0:</w:t>
      </w:r>
    </w:p>
    <w:p w14:paraId="2B5D39FA" w14:textId="77777777" w:rsidR="006670E2" w:rsidRPr="006670E2" w:rsidRDefault="006670E2" w:rsidP="006670E2">
      <w:pPr>
        <w:numPr>
          <w:ilvl w:val="0"/>
          <w:numId w:val="808"/>
        </w:numPr>
      </w:pPr>
      <w:r w:rsidRPr="006670E2">
        <w:t xml:space="preserve">Arrays are the primary processing structure. </w:t>
      </w:r>
    </w:p>
    <w:p w14:paraId="3285FA7F" w14:textId="77777777" w:rsidR="006670E2" w:rsidRPr="006670E2" w:rsidRDefault="006670E2" w:rsidP="006670E2">
      <w:pPr>
        <w:numPr>
          <w:ilvl w:val="0"/>
          <w:numId w:val="808"/>
        </w:numPr>
      </w:pPr>
      <w:r w:rsidRPr="006670E2">
        <w:t xml:space="preserve">Hash Maps used for counting and grouping. </w:t>
      </w:r>
    </w:p>
    <w:p w14:paraId="58E7A956" w14:textId="77777777" w:rsidR="006670E2" w:rsidRPr="006670E2" w:rsidRDefault="006670E2" w:rsidP="006670E2">
      <w:pPr>
        <w:numPr>
          <w:ilvl w:val="0"/>
          <w:numId w:val="808"/>
        </w:numPr>
      </w:pPr>
      <w:r w:rsidRPr="006670E2">
        <w:t xml:space="preserve">Merge Sort for stable report ordering. </w:t>
      </w:r>
    </w:p>
    <w:p w14:paraId="4A5821DB" w14:textId="77777777" w:rsidR="006670E2" w:rsidRPr="006670E2" w:rsidRDefault="006670E2" w:rsidP="006670E2">
      <w:pPr>
        <w:numPr>
          <w:ilvl w:val="0"/>
          <w:numId w:val="808"/>
        </w:numPr>
      </w:pPr>
      <w:r w:rsidRPr="006670E2">
        <w:t xml:space="preserve">Quick Sort for interactive rankings. </w:t>
      </w:r>
    </w:p>
    <w:p w14:paraId="3217B1B1" w14:textId="77777777" w:rsidR="006670E2" w:rsidRPr="006670E2" w:rsidRDefault="006670E2" w:rsidP="006670E2">
      <w:pPr>
        <w:numPr>
          <w:ilvl w:val="0"/>
          <w:numId w:val="808"/>
        </w:numPr>
      </w:pPr>
      <w:r w:rsidRPr="006670E2">
        <w:t xml:space="preserve">Prefix Sum for cumulative trend analysis. </w:t>
      </w:r>
    </w:p>
    <w:p w14:paraId="520892B0" w14:textId="77777777" w:rsidR="006670E2" w:rsidRPr="006670E2" w:rsidRDefault="006670E2" w:rsidP="006670E2">
      <w:pPr>
        <w:numPr>
          <w:ilvl w:val="0"/>
          <w:numId w:val="808"/>
        </w:numPr>
      </w:pPr>
      <w:r w:rsidRPr="006670E2">
        <w:t xml:space="preserve">Analytics Engine performs all aggregation. </w:t>
      </w:r>
    </w:p>
    <w:p w14:paraId="2DF05D67" w14:textId="77777777" w:rsidR="006670E2" w:rsidRPr="006670E2" w:rsidRDefault="006670E2" w:rsidP="006670E2">
      <w:pPr>
        <w:numPr>
          <w:ilvl w:val="0"/>
          <w:numId w:val="808"/>
        </w:numPr>
      </w:pPr>
      <w:r w:rsidRPr="006670E2">
        <w:t xml:space="preserve">Backend remains the single source of truth. </w:t>
      </w:r>
    </w:p>
    <w:p w14:paraId="793C0EBB" w14:textId="77777777" w:rsidR="006670E2" w:rsidRPr="006670E2" w:rsidRDefault="006670E2" w:rsidP="006670E2">
      <w:pPr>
        <w:numPr>
          <w:ilvl w:val="0"/>
          <w:numId w:val="808"/>
        </w:numPr>
      </w:pPr>
      <w:r w:rsidRPr="006670E2">
        <w:t xml:space="preserve">Frontend never performs analytical calculations. </w:t>
      </w:r>
    </w:p>
    <w:p w14:paraId="100E25BB" w14:textId="77777777" w:rsidR="006670E2" w:rsidRPr="006670E2" w:rsidRDefault="006670E2" w:rsidP="006670E2">
      <w:pPr>
        <w:numPr>
          <w:ilvl w:val="0"/>
          <w:numId w:val="808"/>
        </w:numPr>
      </w:pPr>
      <w:r w:rsidRPr="006670E2">
        <w:t xml:space="preserve">Algorithms remain isolated within the Analytics Engine. </w:t>
      </w:r>
    </w:p>
    <w:p w14:paraId="09CA2BE9" w14:textId="77777777" w:rsidR="006670E2" w:rsidRPr="006670E2" w:rsidRDefault="006670E2" w:rsidP="006670E2">
      <w:pPr>
        <w:numPr>
          <w:ilvl w:val="0"/>
          <w:numId w:val="808"/>
        </w:numPr>
      </w:pPr>
      <w:r w:rsidRPr="006670E2">
        <w:t xml:space="preserve">Dashboard receives chart-ready datasets only. </w:t>
      </w:r>
    </w:p>
    <w:p w14:paraId="2C034D3B" w14:textId="77777777" w:rsidR="006670E2" w:rsidRPr="006670E2" w:rsidRDefault="006670E2" w:rsidP="006670E2">
      <w:r w:rsidRPr="006670E2">
        <w:t>These specifications define the DSA implementation for the Analytics Dashboard and must not be modified without updating the documentation.</w:t>
      </w:r>
    </w:p>
    <w:p w14:paraId="15B6A422" w14:textId="77777777" w:rsidR="006670E2" w:rsidRPr="006670E2" w:rsidRDefault="006670E2" w:rsidP="006670E2">
      <w:r w:rsidRPr="006670E2">
        <w:pict w14:anchorId="4D62BFC9">
          <v:rect id="_x0000_i10980" style="width:0;height:1.5pt" o:hralign="center" o:hrstd="t" o:hr="t" fillcolor="#a0a0a0" stroked="f"/>
        </w:pict>
      </w:r>
    </w:p>
    <w:p w14:paraId="1AC35BB5" w14:textId="77777777" w:rsidR="006670E2" w:rsidRPr="006670E2" w:rsidRDefault="006670E2" w:rsidP="006670E2">
      <w:pPr>
        <w:rPr>
          <w:b/>
          <w:bCs/>
        </w:rPr>
      </w:pPr>
      <w:r w:rsidRPr="006670E2">
        <w:rPr>
          <w:b/>
          <w:bCs/>
        </w:rPr>
        <w:t>End of Volume 6 – Section 4</w:t>
      </w:r>
    </w:p>
    <w:p w14:paraId="58B72040" w14:textId="77777777" w:rsidR="006670E2" w:rsidRPr="006670E2" w:rsidRDefault="006670E2" w:rsidP="006670E2">
      <w:pPr>
        <w:rPr>
          <w:b/>
          <w:bCs/>
        </w:rPr>
      </w:pPr>
      <w:r w:rsidRPr="006670E2">
        <w:rPr>
          <w:b/>
          <w:bCs/>
        </w:rPr>
        <w:t>DRONE DELIVERY NAVIGATION SYSTEM</w:t>
      </w:r>
    </w:p>
    <w:p w14:paraId="045D29D2" w14:textId="77777777" w:rsidR="006670E2" w:rsidRPr="006670E2" w:rsidRDefault="006670E2" w:rsidP="006670E2">
      <w:pPr>
        <w:rPr>
          <w:b/>
          <w:bCs/>
        </w:rPr>
      </w:pPr>
      <w:r w:rsidRPr="006670E2">
        <w:rPr>
          <w:b/>
          <w:bCs/>
        </w:rPr>
        <w:t>VOLUME 6 – ANALYTICS DASHBOARD MODULE SPECIFICATION</w:t>
      </w:r>
    </w:p>
    <w:p w14:paraId="051A065B" w14:textId="77777777" w:rsidR="006670E2" w:rsidRPr="006670E2" w:rsidRDefault="006670E2" w:rsidP="006670E2">
      <w:pPr>
        <w:rPr>
          <w:b/>
          <w:bCs/>
        </w:rPr>
      </w:pPr>
      <w:r w:rsidRPr="006670E2">
        <w:rPr>
          <w:b/>
          <w:bCs/>
        </w:rPr>
        <w:t>SECTION 5</w:t>
      </w:r>
    </w:p>
    <w:p w14:paraId="527272DA" w14:textId="77777777" w:rsidR="006670E2" w:rsidRPr="006670E2" w:rsidRDefault="006670E2" w:rsidP="006670E2">
      <w:pPr>
        <w:rPr>
          <w:b/>
          <w:bCs/>
        </w:rPr>
      </w:pPr>
      <w:r w:rsidRPr="006670E2">
        <w:rPr>
          <w:b/>
          <w:bCs/>
        </w:rPr>
        <w:t>Complete User Workflows, Business Logic &amp; Locked Specifications</w:t>
      </w:r>
    </w:p>
    <w:p w14:paraId="0BACEBF7" w14:textId="77777777" w:rsidR="006670E2" w:rsidRPr="006670E2" w:rsidRDefault="006670E2" w:rsidP="006670E2">
      <w:r w:rsidRPr="006670E2">
        <w:pict w14:anchorId="0C2D9EC0">
          <v:rect id="_x0000_i11423" style="width:0;height:1.5pt" o:hralign="center" o:hrstd="t" o:hr="t" fillcolor="#a0a0a0" stroked="f"/>
        </w:pict>
      </w:r>
    </w:p>
    <w:p w14:paraId="03E5233F" w14:textId="77777777" w:rsidR="006670E2" w:rsidRPr="006670E2" w:rsidRDefault="006670E2" w:rsidP="006670E2">
      <w:pPr>
        <w:rPr>
          <w:b/>
          <w:bCs/>
        </w:rPr>
      </w:pPr>
      <w:r w:rsidRPr="006670E2">
        <w:rPr>
          <w:b/>
          <w:bCs/>
        </w:rPr>
        <w:t>97. Purpose</w:t>
      </w:r>
    </w:p>
    <w:p w14:paraId="0885EA6D" w14:textId="77777777" w:rsidR="006670E2" w:rsidRPr="006670E2" w:rsidRDefault="006670E2" w:rsidP="006670E2">
      <w:r w:rsidRPr="006670E2">
        <w:t>The purpose of this section is to define every workflow within the Analytics Dashboard.</w:t>
      </w:r>
    </w:p>
    <w:p w14:paraId="147F1677" w14:textId="77777777" w:rsidR="006670E2" w:rsidRPr="006670E2" w:rsidRDefault="006670E2" w:rsidP="006670E2">
      <w:r w:rsidRPr="006670E2">
        <w:t>Each workflow specifies:</w:t>
      </w:r>
    </w:p>
    <w:p w14:paraId="6A8D95EA" w14:textId="77777777" w:rsidR="006670E2" w:rsidRPr="006670E2" w:rsidRDefault="006670E2" w:rsidP="006670E2">
      <w:pPr>
        <w:numPr>
          <w:ilvl w:val="0"/>
          <w:numId w:val="809"/>
        </w:numPr>
      </w:pPr>
      <w:r w:rsidRPr="006670E2">
        <w:t xml:space="preserve">User Action </w:t>
      </w:r>
    </w:p>
    <w:p w14:paraId="54BD252C" w14:textId="77777777" w:rsidR="006670E2" w:rsidRPr="006670E2" w:rsidRDefault="006670E2" w:rsidP="006670E2">
      <w:pPr>
        <w:numPr>
          <w:ilvl w:val="0"/>
          <w:numId w:val="809"/>
        </w:numPr>
      </w:pPr>
      <w:r w:rsidRPr="006670E2">
        <w:t xml:space="preserve">Frontend Behavior </w:t>
      </w:r>
    </w:p>
    <w:p w14:paraId="7747E9CA" w14:textId="77777777" w:rsidR="006670E2" w:rsidRPr="006670E2" w:rsidRDefault="006670E2" w:rsidP="006670E2">
      <w:pPr>
        <w:numPr>
          <w:ilvl w:val="0"/>
          <w:numId w:val="809"/>
        </w:numPr>
      </w:pPr>
      <w:r w:rsidRPr="006670E2">
        <w:t xml:space="preserve">Backend Processing </w:t>
      </w:r>
    </w:p>
    <w:p w14:paraId="1CE0DE4D" w14:textId="77777777" w:rsidR="006670E2" w:rsidRPr="006670E2" w:rsidRDefault="006670E2" w:rsidP="006670E2">
      <w:pPr>
        <w:numPr>
          <w:ilvl w:val="0"/>
          <w:numId w:val="809"/>
        </w:numPr>
      </w:pPr>
      <w:r w:rsidRPr="006670E2">
        <w:t xml:space="preserve">Analytics Engine Processing </w:t>
      </w:r>
    </w:p>
    <w:p w14:paraId="79BCE372" w14:textId="77777777" w:rsidR="006670E2" w:rsidRPr="006670E2" w:rsidRDefault="006670E2" w:rsidP="006670E2">
      <w:pPr>
        <w:numPr>
          <w:ilvl w:val="0"/>
          <w:numId w:val="809"/>
        </w:numPr>
      </w:pPr>
      <w:r w:rsidRPr="006670E2">
        <w:t xml:space="preserve">Database Operations </w:t>
      </w:r>
    </w:p>
    <w:p w14:paraId="5E6E8473" w14:textId="77777777" w:rsidR="006670E2" w:rsidRPr="006670E2" w:rsidRDefault="006670E2" w:rsidP="006670E2">
      <w:pPr>
        <w:numPr>
          <w:ilvl w:val="0"/>
          <w:numId w:val="809"/>
        </w:numPr>
      </w:pPr>
      <w:r w:rsidRPr="006670E2">
        <w:t xml:space="preserve">API Communication </w:t>
      </w:r>
    </w:p>
    <w:p w14:paraId="50DC0951" w14:textId="77777777" w:rsidR="006670E2" w:rsidRPr="006670E2" w:rsidRDefault="006670E2" w:rsidP="006670E2">
      <w:pPr>
        <w:numPr>
          <w:ilvl w:val="0"/>
          <w:numId w:val="809"/>
        </w:numPr>
      </w:pPr>
      <w:r w:rsidRPr="006670E2">
        <w:t xml:space="preserve">Chart Updates </w:t>
      </w:r>
    </w:p>
    <w:p w14:paraId="245E4497" w14:textId="77777777" w:rsidR="006670E2" w:rsidRPr="006670E2" w:rsidRDefault="006670E2" w:rsidP="006670E2">
      <w:pPr>
        <w:numPr>
          <w:ilvl w:val="0"/>
          <w:numId w:val="809"/>
        </w:numPr>
      </w:pPr>
      <w:r w:rsidRPr="006670E2">
        <w:lastRenderedPageBreak/>
        <w:t xml:space="preserve">UI Response </w:t>
      </w:r>
    </w:p>
    <w:p w14:paraId="4F7A185E" w14:textId="77777777" w:rsidR="006670E2" w:rsidRPr="006670E2" w:rsidRDefault="006670E2" w:rsidP="006670E2">
      <w:r w:rsidRPr="006670E2">
        <w:t>Every analytics operation follows a standardized flow to maintain consistency and performance.</w:t>
      </w:r>
    </w:p>
    <w:p w14:paraId="1A059AE1" w14:textId="77777777" w:rsidR="006670E2" w:rsidRPr="006670E2" w:rsidRDefault="006670E2" w:rsidP="006670E2">
      <w:r w:rsidRPr="006670E2">
        <w:pict w14:anchorId="4D2FDC01">
          <v:rect id="_x0000_i11424" style="width:0;height:1.5pt" o:hralign="center" o:hrstd="t" o:hr="t" fillcolor="#a0a0a0" stroked="f"/>
        </w:pict>
      </w:r>
    </w:p>
    <w:p w14:paraId="64135D36" w14:textId="77777777" w:rsidR="006670E2" w:rsidRPr="006670E2" w:rsidRDefault="006670E2" w:rsidP="006670E2">
      <w:pPr>
        <w:rPr>
          <w:b/>
          <w:bCs/>
        </w:rPr>
      </w:pPr>
      <w:r w:rsidRPr="006670E2">
        <w:rPr>
          <w:b/>
          <w:bCs/>
        </w:rPr>
        <w:t>98. Analytics Workflow Philosophy</w:t>
      </w:r>
    </w:p>
    <w:p w14:paraId="55EBD8A7" w14:textId="77777777" w:rsidR="006670E2" w:rsidRPr="006670E2" w:rsidRDefault="006670E2" w:rsidP="006670E2">
      <w:r w:rsidRPr="006670E2">
        <w:t>Every analytics request follows the same lifecycle.</w:t>
      </w:r>
    </w:p>
    <w:p w14:paraId="53E3580E" w14:textId="77777777" w:rsidR="006670E2" w:rsidRPr="006670E2" w:rsidRDefault="006670E2" w:rsidP="006670E2">
      <w:r w:rsidRPr="006670E2">
        <w:t>User Action</w:t>
      </w:r>
    </w:p>
    <w:p w14:paraId="53B605AC" w14:textId="77777777" w:rsidR="006670E2" w:rsidRPr="006670E2" w:rsidRDefault="006670E2" w:rsidP="006670E2"/>
    <w:p w14:paraId="0904899B" w14:textId="77777777" w:rsidR="006670E2" w:rsidRPr="006670E2" w:rsidRDefault="006670E2" w:rsidP="006670E2">
      <w:r w:rsidRPr="006670E2">
        <w:t>↓</w:t>
      </w:r>
    </w:p>
    <w:p w14:paraId="0E1FA4ED" w14:textId="77777777" w:rsidR="006670E2" w:rsidRPr="006670E2" w:rsidRDefault="006670E2" w:rsidP="006670E2"/>
    <w:p w14:paraId="6F06D29D" w14:textId="77777777" w:rsidR="006670E2" w:rsidRPr="006670E2" w:rsidRDefault="006670E2" w:rsidP="006670E2">
      <w:r w:rsidRPr="006670E2">
        <w:t>Frontend Validation</w:t>
      </w:r>
    </w:p>
    <w:p w14:paraId="73CACBEA" w14:textId="77777777" w:rsidR="006670E2" w:rsidRPr="006670E2" w:rsidRDefault="006670E2" w:rsidP="006670E2"/>
    <w:p w14:paraId="45FDCC04" w14:textId="77777777" w:rsidR="006670E2" w:rsidRPr="006670E2" w:rsidRDefault="006670E2" w:rsidP="006670E2">
      <w:r w:rsidRPr="006670E2">
        <w:t>↓</w:t>
      </w:r>
    </w:p>
    <w:p w14:paraId="3488809B" w14:textId="77777777" w:rsidR="006670E2" w:rsidRPr="006670E2" w:rsidRDefault="006670E2" w:rsidP="006670E2"/>
    <w:p w14:paraId="73BA9B43" w14:textId="77777777" w:rsidR="006670E2" w:rsidRPr="006670E2" w:rsidRDefault="006670E2" w:rsidP="006670E2">
      <w:r w:rsidRPr="006670E2">
        <w:t>Loading State</w:t>
      </w:r>
    </w:p>
    <w:p w14:paraId="58E35B30" w14:textId="77777777" w:rsidR="006670E2" w:rsidRPr="006670E2" w:rsidRDefault="006670E2" w:rsidP="006670E2"/>
    <w:p w14:paraId="252E3866" w14:textId="77777777" w:rsidR="006670E2" w:rsidRPr="006670E2" w:rsidRDefault="006670E2" w:rsidP="006670E2">
      <w:r w:rsidRPr="006670E2">
        <w:t>↓</w:t>
      </w:r>
    </w:p>
    <w:p w14:paraId="79367379" w14:textId="77777777" w:rsidR="006670E2" w:rsidRPr="006670E2" w:rsidRDefault="006670E2" w:rsidP="006670E2"/>
    <w:p w14:paraId="38F8E1AB" w14:textId="77777777" w:rsidR="006670E2" w:rsidRPr="006670E2" w:rsidRDefault="006670E2" w:rsidP="006670E2">
      <w:r w:rsidRPr="006670E2">
        <w:t>API Request</w:t>
      </w:r>
    </w:p>
    <w:p w14:paraId="3EF62893" w14:textId="77777777" w:rsidR="006670E2" w:rsidRPr="006670E2" w:rsidRDefault="006670E2" w:rsidP="006670E2"/>
    <w:p w14:paraId="047F65E0" w14:textId="77777777" w:rsidR="006670E2" w:rsidRPr="006670E2" w:rsidRDefault="006670E2" w:rsidP="006670E2">
      <w:r w:rsidRPr="006670E2">
        <w:t>↓</w:t>
      </w:r>
    </w:p>
    <w:p w14:paraId="2673E704" w14:textId="77777777" w:rsidR="006670E2" w:rsidRPr="006670E2" w:rsidRDefault="006670E2" w:rsidP="006670E2"/>
    <w:p w14:paraId="47725779" w14:textId="77777777" w:rsidR="006670E2" w:rsidRPr="006670E2" w:rsidRDefault="006670E2" w:rsidP="006670E2">
      <w:r w:rsidRPr="006670E2">
        <w:t>Authentication</w:t>
      </w:r>
    </w:p>
    <w:p w14:paraId="0892A0B1" w14:textId="77777777" w:rsidR="006670E2" w:rsidRPr="006670E2" w:rsidRDefault="006670E2" w:rsidP="006670E2"/>
    <w:p w14:paraId="7C2B50B5" w14:textId="77777777" w:rsidR="006670E2" w:rsidRPr="006670E2" w:rsidRDefault="006670E2" w:rsidP="006670E2">
      <w:r w:rsidRPr="006670E2">
        <w:t>↓</w:t>
      </w:r>
    </w:p>
    <w:p w14:paraId="24C4289D" w14:textId="77777777" w:rsidR="006670E2" w:rsidRPr="006670E2" w:rsidRDefault="006670E2" w:rsidP="006670E2"/>
    <w:p w14:paraId="1456E86D" w14:textId="77777777" w:rsidR="006670E2" w:rsidRPr="006670E2" w:rsidRDefault="006670E2" w:rsidP="006670E2">
      <w:r w:rsidRPr="006670E2">
        <w:t>Backend Validation</w:t>
      </w:r>
    </w:p>
    <w:p w14:paraId="651F6BD2" w14:textId="77777777" w:rsidR="006670E2" w:rsidRPr="006670E2" w:rsidRDefault="006670E2" w:rsidP="006670E2"/>
    <w:p w14:paraId="01784969" w14:textId="77777777" w:rsidR="006670E2" w:rsidRPr="006670E2" w:rsidRDefault="006670E2" w:rsidP="006670E2">
      <w:r w:rsidRPr="006670E2">
        <w:t>↓</w:t>
      </w:r>
    </w:p>
    <w:p w14:paraId="7EA4E6C1" w14:textId="77777777" w:rsidR="006670E2" w:rsidRPr="006670E2" w:rsidRDefault="006670E2" w:rsidP="006670E2"/>
    <w:p w14:paraId="1735815D" w14:textId="77777777" w:rsidR="006670E2" w:rsidRPr="006670E2" w:rsidRDefault="006670E2" w:rsidP="006670E2">
      <w:r w:rsidRPr="006670E2">
        <w:t>Analytics Engine</w:t>
      </w:r>
    </w:p>
    <w:p w14:paraId="7AB0868D" w14:textId="77777777" w:rsidR="006670E2" w:rsidRPr="006670E2" w:rsidRDefault="006670E2" w:rsidP="006670E2"/>
    <w:p w14:paraId="6126D126" w14:textId="77777777" w:rsidR="006670E2" w:rsidRPr="006670E2" w:rsidRDefault="006670E2" w:rsidP="006670E2">
      <w:r w:rsidRPr="006670E2">
        <w:lastRenderedPageBreak/>
        <w:t>↓</w:t>
      </w:r>
    </w:p>
    <w:p w14:paraId="29327772" w14:textId="77777777" w:rsidR="006670E2" w:rsidRPr="006670E2" w:rsidRDefault="006670E2" w:rsidP="006670E2"/>
    <w:p w14:paraId="101D25B0" w14:textId="77777777" w:rsidR="006670E2" w:rsidRPr="006670E2" w:rsidRDefault="006670E2" w:rsidP="006670E2">
      <w:r w:rsidRPr="006670E2">
        <w:t>Aggregation &amp; Processing</w:t>
      </w:r>
    </w:p>
    <w:p w14:paraId="493B792C" w14:textId="77777777" w:rsidR="006670E2" w:rsidRPr="006670E2" w:rsidRDefault="006670E2" w:rsidP="006670E2"/>
    <w:p w14:paraId="09A47B95" w14:textId="77777777" w:rsidR="006670E2" w:rsidRPr="006670E2" w:rsidRDefault="006670E2" w:rsidP="006670E2">
      <w:r w:rsidRPr="006670E2">
        <w:t>↓</w:t>
      </w:r>
    </w:p>
    <w:p w14:paraId="0625BA81" w14:textId="77777777" w:rsidR="006670E2" w:rsidRPr="006670E2" w:rsidRDefault="006670E2" w:rsidP="006670E2"/>
    <w:p w14:paraId="7070A341" w14:textId="77777777" w:rsidR="006670E2" w:rsidRPr="006670E2" w:rsidRDefault="006670E2" w:rsidP="006670E2">
      <w:r w:rsidRPr="006670E2">
        <w:t>Repository</w:t>
      </w:r>
    </w:p>
    <w:p w14:paraId="2C33DDE4" w14:textId="77777777" w:rsidR="006670E2" w:rsidRPr="006670E2" w:rsidRDefault="006670E2" w:rsidP="006670E2"/>
    <w:p w14:paraId="5CD42F3F" w14:textId="77777777" w:rsidR="006670E2" w:rsidRPr="006670E2" w:rsidRDefault="006670E2" w:rsidP="006670E2">
      <w:r w:rsidRPr="006670E2">
        <w:t>↓</w:t>
      </w:r>
    </w:p>
    <w:p w14:paraId="53255F4C" w14:textId="77777777" w:rsidR="006670E2" w:rsidRPr="006670E2" w:rsidRDefault="006670E2" w:rsidP="006670E2"/>
    <w:p w14:paraId="5BC5D786" w14:textId="77777777" w:rsidR="006670E2" w:rsidRPr="006670E2" w:rsidRDefault="006670E2" w:rsidP="006670E2">
      <w:r w:rsidRPr="006670E2">
        <w:t>MongoDB</w:t>
      </w:r>
    </w:p>
    <w:p w14:paraId="4FEA259E" w14:textId="77777777" w:rsidR="006670E2" w:rsidRPr="006670E2" w:rsidRDefault="006670E2" w:rsidP="006670E2"/>
    <w:p w14:paraId="64B1F47D" w14:textId="77777777" w:rsidR="006670E2" w:rsidRPr="006670E2" w:rsidRDefault="006670E2" w:rsidP="006670E2">
      <w:r w:rsidRPr="006670E2">
        <w:t>↓</w:t>
      </w:r>
    </w:p>
    <w:p w14:paraId="19FD544D" w14:textId="77777777" w:rsidR="006670E2" w:rsidRPr="006670E2" w:rsidRDefault="006670E2" w:rsidP="006670E2"/>
    <w:p w14:paraId="2697CF3D" w14:textId="77777777" w:rsidR="006670E2" w:rsidRPr="006670E2" w:rsidRDefault="006670E2" w:rsidP="006670E2">
      <w:r w:rsidRPr="006670E2">
        <w:t>Chart Data Generated</w:t>
      </w:r>
    </w:p>
    <w:p w14:paraId="28F612A8" w14:textId="77777777" w:rsidR="006670E2" w:rsidRPr="006670E2" w:rsidRDefault="006670E2" w:rsidP="006670E2"/>
    <w:p w14:paraId="0336730E" w14:textId="77777777" w:rsidR="006670E2" w:rsidRPr="006670E2" w:rsidRDefault="006670E2" w:rsidP="006670E2">
      <w:r w:rsidRPr="006670E2">
        <w:t>↓</w:t>
      </w:r>
    </w:p>
    <w:p w14:paraId="5AE88027" w14:textId="77777777" w:rsidR="006670E2" w:rsidRPr="006670E2" w:rsidRDefault="006670E2" w:rsidP="006670E2"/>
    <w:p w14:paraId="24894E7C" w14:textId="77777777" w:rsidR="006670E2" w:rsidRPr="006670E2" w:rsidRDefault="006670E2" w:rsidP="006670E2">
      <w:r w:rsidRPr="006670E2">
        <w:t>Frontend Update</w:t>
      </w:r>
    </w:p>
    <w:p w14:paraId="4294AE42" w14:textId="77777777" w:rsidR="006670E2" w:rsidRPr="006670E2" w:rsidRDefault="006670E2" w:rsidP="006670E2"/>
    <w:p w14:paraId="5CEDF131" w14:textId="77777777" w:rsidR="006670E2" w:rsidRPr="006670E2" w:rsidRDefault="006670E2" w:rsidP="006670E2">
      <w:r w:rsidRPr="006670E2">
        <w:t>↓</w:t>
      </w:r>
    </w:p>
    <w:p w14:paraId="2F4ACF20" w14:textId="77777777" w:rsidR="006670E2" w:rsidRPr="006670E2" w:rsidRDefault="006670E2" w:rsidP="006670E2"/>
    <w:p w14:paraId="63F8CECC" w14:textId="77777777" w:rsidR="006670E2" w:rsidRPr="006670E2" w:rsidRDefault="006670E2" w:rsidP="006670E2">
      <w:r w:rsidRPr="006670E2">
        <w:t>Dashboard Refresh</w:t>
      </w:r>
    </w:p>
    <w:p w14:paraId="5B224F96" w14:textId="77777777" w:rsidR="006670E2" w:rsidRPr="006670E2" w:rsidRDefault="006670E2" w:rsidP="006670E2">
      <w:r w:rsidRPr="006670E2">
        <w:t>The Analytics Engine is responsible for all calculations.</w:t>
      </w:r>
    </w:p>
    <w:p w14:paraId="4E540169" w14:textId="77777777" w:rsidR="006670E2" w:rsidRPr="006670E2" w:rsidRDefault="006670E2" w:rsidP="006670E2">
      <w:r w:rsidRPr="006670E2">
        <w:pict w14:anchorId="4017EB4E">
          <v:rect id="_x0000_i11425" style="width:0;height:1.5pt" o:hralign="center" o:hrstd="t" o:hr="t" fillcolor="#a0a0a0" stroked="f"/>
        </w:pict>
      </w:r>
    </w:p>
    <w:p w14:paraId="07C703C5" w14:textId="77777777" w:rsidR="006670E2" w:rsidRPr="006670E2" w:rsidRDefault="006670E2" w:rsidP="006670E2">
      <w:pPr>
        <w:rPr>
          <w:b/>
          <w:bCs/>
        </w:rPr>
      </w:pPr>
      <w:r w:rsidRPr="006670E2">
        <w:rPr>
          <w:b/>
          <w:bCs/>
        </w:rPr>
        <w:t>99. Workflow 1 — Open Analytics Dashboard</w:t>
      </w:r>
    </w:p>
    <w:p w14:paraId="78E8623F" w14:textId="77777777" w:rsidR="006670E2" w:rsidRPr="006670E2" w:rsidRDefault="006670E2" w:rsidP="006670E2">
      <w:pPr>
        <w:rPr>
          <w:b/>
          <w:bCs/>
        </w:rPr>
      </w:pPr>
      <w:r w:rsidRPr="006670E2">
        <w:rPr>
          <w:b/>
          <w:bCs/>
        </w:rPr>
        <w:t>User Goal</w:t>
      </w:r>
    </w:p>
    <w:p w14:paraId="060E083F" w14:textId="77777777" w:rsidR="006670E2" w:rsidRPr="006670E2" w:rsidRDefault="006670E2" w:rsidP="006670E2">
      <w:r w:rsidRPr="006670E2">
        <w:t>Access the system analytics dashboard.</w:t>
      </w:r>
    </w:p>
    <w:p w14:paraId="635F0804" w14:textId="77777777" w:rsidR="006670E2" w:rsidRPr="006670E2" w:rsidRDefault="006670E2" w:rsidP="006670E2">
      <w:r w:rsidRPr="006670E2">
        <w:pict w14:anchorId="70AADA1D">
          <v:rect id="_x0000_i11426" style="width:0;height:1.5pt" o:hralign="center" o:hrstd="t" o:hr="t" fillcolor="#a0a0a0" stroked="f"/>
        </w:pict>
      </w:r>
    </w:p>
    <w:p w14:paraId="4FC364F5" w14:textId="77777777" w:rsidR="006670E2" w:rsidRPr="006670E2" w:rsidRDefault="006670E2" w:rsidP="006670E2">
      <w:pPr>
        <w:rPr>
          <w:b/>
          <w:bCs/>
        </w:rPr>
      </w:pPr>
      <w:r w:rsidRPr="006670E2">
        <w:rPr>
          <w:b/>
          <w:bCs/>
        </w:rPr>
        <w:t>User Action</w:t>
      </w:r>
    </w:p>
    <w:p w14:paraId="1604ED3D" w14:textId="77777777" w:rsidR="006670E2" w:rsidRPr="006670E2" w:rsidRDefault="006670E2" w:rsidP="006670E2">
      <w:r w:rsidRPr="006670E2">
        <w:t>Click:</w:t>
      </w:r>
    </w:p>
    <w:p w14:paraId="560DF5A8" w14:textId="77777777" w:rsidR="006670E2" w:rsidRPr="006670E2" w:rsidRDefault="006670E2" w:rsidP="006670E2">
      <w:r w:rsidRPr="006670E2">
        <w:rPr>
          <w:b/>
          <w:bCs/>
        </w:rPr>
        <w:lastRenderedPageBreak/>
        <w:t>Analytics Dashboard</w:t>
      </w:r>
    </w:p>
    <w:p w14:paraId="70960638" w14:textId="77777777" w:rsidR="006670E2" w:rsidRPr="006670E2" w:rsidRDefault="006670E2" w:rsidP="006670E2">
      <w:r w:rsidRPr="006670E2">
        <w:t>from the sidebar.</w:t>
      </w:r>
    </w:p>
    <w:p w14:paraId="46798A87" w14:textId="77777777" w:rsidR="006670E2" w:rsidRPr="006670E2" w:rsidRDefault="006670E2" w:rsidP="006670E2">
      <w:r w:rsidRPr="006670E2">
        <w:pict w14:anchorId="657E6F03">
          <v:rect id="_x0000_i11427" style="width:0;height:1.5pt" o:hralign="center" o:hrstd="t" o:hr="t" fillcolor="#a0a0a0" stroked="f"/>
        </w:pict>
      </w:r>
    </w:p>
    <w:p w14:paraId="3FC4445F" w14:textId="77777777" w:rsidR="006670E2" w:rsidRPr="006670E2" w:rsidRDefault="006670E2" w:rsidP="006670E2">
      <w:pPr>
        <w:rPr>
          <w:b/>
          <w:bCs/>
        </w:rPr>
      </w:pPr>
      <w:r w:rsidRPr="006670E2">
        <w:rPr>
          <w:b/>
          <w:bCs/>
        </w:rPr>
        <w:t>Frontend</w:t>
      </w:r>
    </w:p>
    <w:p w14:paraId="677FB67E" w14:textId="77777777" w:rsidR="006670E2" w:rsidRPr="006670E2" w:rsidRDefault="006670E2" w:rsidP="006670E2">
      <w:pPr>
        <w:numPr>
          <w:ilvl w:val="0"/>
          <w:numId w:val="810"/>
        </w:numPr>
      </w:pPr>
      <w:r w:rsidRPr="006670E2">
        <w:t xml:space="preserve">Load dashboard layout. </w:t>
      </w:r>
    </w:p>
    <w:p w14:paraId="2988F2A4" w14:textId="77777777" w:rsidR="006670E2" w:rsidRPr="006670E2" w:rsidRDefault="006670E2" w:rsidP="006670E2">
      <w:pPr>
        <w:numPr>
          <w:ilvl w:val="0"/>
          <w:numId w:val="810"/>
        </w:numPr>
      </w:pPr>
      <w:r w:rsidRPr="006670E2">
        <w:t xml:space="preserve">Display loading skeleton. </w:t>
      </w:r>
    </w:p>
    <w:p w14:paraId="05D14284" w14:textId="77777777" w:rsidR="006670E2" w:rsidRPr="006670E2" w:rsidRDefault="006670E2" w:rsidP="006670E2">
      <w:pPr>
        <w:numPr>
          <w:ilvl w:val="0"/>
          <w:numId w:val="810"/>
        </w:numPr>
      </w:pPr>
      <w:r w:rsidRPr="006670E2">
        <w:t xml:space="preserve">Request KPI data. </w:t>
      </w:r>
    </w:p>
    <w:p w14:paraId="47F179A0" w14:textId="77777777" w:rsidR="006670E2" w:rsidRPr="006670E2" w:rsidRDefault="006670E2" w:rsidP="006670E2">
      <w:pPr>
        <w:numPr>
          <w:ilvl w:val="0"/>
          <w:numId w:val="810"/>
        </w:numPr>
      </w:pPr>
      <w:r w:rsidRPr="006670E2">
        <w:t xml:space="preserve">Request chart datasets. </w:t>
      </w:r>
    </w:p>
    <w:p w14:paraId="15D3C765" w14:textId="77777777" w:rsidR="006670E2" w:rsidRPr="006670E2" w:rsidRDefault="006670E2" w:rsidP="006670E2">
      <w:pPr>
        <w:numPr>
          <w:ilvl w:val="0"/>
          <w:numId w:val="810"/>
        </w:numPr>
      </w:pPr>
      <w:r w:rsidRPr="006670E2">
        <w:t xml:space="preserve">Request reports. </w:t>
      </w:r>
    </w:p>
    <w:p w14:paraId="7895201D" w14:textId="77777777" w:rsidR="006670E2" w:rsidRPr="006670E2" w:rsidRDefault="006670E2" w:rsidP="006670E2">
      <w:r w:rsidRPr="006670E2">
        <w:pict w14:anchorId="3E75B642">
          <v:rect id="_x0000_i11428" style="width:0;height:1.5pt" o:hralign="center" o:hrstd="t" o:hr="t" fillcolor="#a0a0a0" stroked="f"/>
        </w:pict>
      </w:r>
    </w:p>
    <w:p w14:paraId="0BFE021B" w14:textId="77777777" w:rsidR="006670E2" w:rsidRPr="006670E2" w:rsidRDefault="006670E2" w:rsidP="006670E2">
      <w:pPr>
        <w:rPr>
          <w:b/>
          <w:bCs/>
        </w:rPr>
      </w:pPr>
      <w:r w:rsidRPr="006670E2">
        <w:rPr>
          <w:b/>
          <w:bCs/>
        </w:rPr>
        <w:t>Backend</w:t>
      </w:r>
    </w:p>
    <w:p w14:paraId="2AA38C2B" w14:textId="77777777" w:rsidR="006670E2" w:rsidRPr="006670E2" w:rsidRDefault="006670E2" w:rsidP="006670E2">
      <w:pPr>
        <w:numPr>
          <w:ilvl w:val="0"/>
          <w:numId w:val="811"/>
        </w:numPr>
      </w:pPr>
      <w:r w:rsidRPr="006670E2">
        <w:t xml:space="preserve">Verify JWT. </w:t>
      </w:r>
    </w:p>
    <w:p w14:paraId="5F45169A" w14:textId="77777777" w:rsidR="006670E2" w:rsidRPr="006670E2" w:rsidRDefault="006670E2" w:rsidP="006670E2">
      <w:pPr>
        <w:numPr>
          <w:ilvl w:val="0"/>
          <w:numId w:val="811"/>
        </w:numPr>
      </w:pPr>
      <w:r w:rsidRPr="006670E2">
        <w:t xml:space="preserve">Retrieve latest analytics. </w:t>
      </w:r>
    </w:p>
    <w:p w14:paraId="7880E8A2" w14:textId="77777777" w:rsidR="006670E2" w:rsidRPr="006670E2" w:rsidRDefault="006670E2" w:rsidP="006670E2">
      <w:pPr>
        <w:numPr>
          <w:ilvl w:val="0"/>
          <w:numId w:val="811"/>
        </w:numPr>
      </w:pPr>
      <w:r w:rsidRPr="006670E2">
        <w:t xml:space="preserve">Calculate fresh KPIs if required. </w:t>
      </w:r>
    </w:p>
    <w:p w14:paraId="04699521" w14:textId="77777777" w:rsidR="006670E2" w:rsidRPr="006670E2" w:rsidRDefault="006670E2" w:rsidP="006670E2">
      <w:r w:rsidRPr="006670E2">
        <w:pict w14:anchorId="44DDD898">
          <v:rect id="_x0000_i11429" style="width:0;height:1.5pt" o:hralign="center" o:hrstd="t" o:hr="t" fillcolor="#a0a0a0" stroked="f"/>
        </w:pict>
      </w:r>
    </w:p>
    <w:p w14:paraId="618AB348" w14:textId="77777777" w:rsidR="006670E2" w:rsidRPr="006670E2" w:rsidRDefault="006670E2" w:rsidP="006670E2">
      <w:pPr>
        <w:rPr>
          <w:b/>
          <w:bCs/>
        </w:rPr>
      </w:pPr>
      <w:r w:rsidRPr="006670E2">
        <w:rPr>
          <w:b/>
          <w:bCs/>
        </w:rPr>
        <w:t>Database</w:t>
      </w:r>
    </w:p>
    <w:p w14:paraId="210CB603" w14:textId="77777777" w:rsidR="006670E2" w:rsidRPr="006670E2" w:rsidRDefault="006670E2" w:rsidP="006670E2">
      <w:r w:rsidRPr="006670E2">
        <w:t>Read:</w:t>
      </w:r>
    </w:p>
    <w:p w14:paraId="7FAF574B" w14:textId="77777777" w:rsidR="006670E2" w:rsidRPr="006670E2" w:rsidRDefault="006670E2" w:rsidP="006670E2">
      <w:pPr>
        <w:numPr>
          <w:ilvl w:val="0"/>
          <w:numId w:val="812"/>
        </w:numPr>
      </w:pPr>
      <w:r w:rsidRPr="006670E2">
        <w:t xml:space="preserve">Dashboard Metrics </w:t>
      </w:r>
    </w:p>
    <w:p w14:paraId="04B4E005" w14:textId="77777777" w:rsidR="006670E2" w:rsidRPr="006670E2" w:rsidRDefault="006670E2" w:rsidP="006670E2">
      <w:pPr>
        <w:numPr>
          <w:ilvl w:val="0"/>
          <w:numId w:val="812"/>
        </w:numPr>
      </w:pPr>
      <w:r w:rsidRPr="006670E2">
        <w:t xml:space="preserve">Analytics Snapshots </w:t>
      </w:r>
    </w:p>
    <w:p w14:paraId="2A02D864" w14:textId="77777777" w:rsidR="006670E2" w:rsidRPr="006670E2" w:rsidRDefault="006670E2" w:rsidP="006670E2">
      <w:pPr>
        <w:numPr>
          <w:ilvl w:val="0"/>
          <w:numId w:val="812"/>
        </w:numPr>
      </w:pPr>
      <w:r w:rsidRPr="006670E2">
        <w:t xml:space="preserve">Reports </w:t>
      </w:r>
    </w:p>
    <w:p w14:paraId="4A342D20" w14:textId="77777777" w:rsidR="006670E2" w:rsidRPr="006670E2" w:rsidRDefault="006670E2" w:rsidP="006670E2">
      <w:r w:rsidRPr="006670E2">
        <w:pict w14:anchorId="0DCB1829">
          <v:rect id="_x0000_i11430" style="width:0;height:1.5pt" o:hralign="center" o:hrstd="t" o:hr="t" fillcolor="#a0a0a0" stroked="f"/>
        </w:pict>
      </w:r>
    </w:p>
    <w:p w14:paraId="4EB3F253" w14:textId="77777777" w:rsidR="006670E2" w:rsidRPr="006670E2" w:rsidRDefault="006670E2" w:rsidP="006670E2">
      <w:pPr>
        <w:rPr>
          <w:b/>
          <w:bCs/>
        </w:rPr>
      </w:pPr>
      <w:r w:rsidRPr="006670E2">
        <w:rPr>
          <w:b/>
          <w:bCs/>
        </w:rPr>
        <w:t>Result</w:t>
      </w:r>
    </w:p>
    <w:p w14:paraId="686441DA" w14:textId="77777777" w:rsidR="006670E2" w:rsidRPr="006670E2" w:rsidRDefault="006670E2" w:rsidP="006670E2">
      <w:r w:rsidRPr="006670E2">
        <w:t>Display:</w:t>
      </w:r>
    </w:p>
    <w:p w14:paraId="693F3105" w14:textId="77777777" w:rsidR="006670E2" w:rsidRPr="006670E2" w:rsidRDefault="006670E2" w:rsidP="006670E2">
      <w:pPr>
        <w:numPr>
          <w:ilvl w:val="0"/>
          <w:numId w:val="813"/>
        </w:numPr>
      </w:pPr>
      <w:r w:rsidRPr="006670E2">
        <w:t xml:space="preserve">Hero </w:t>
      </w:r>
    </w:p>
    <w:p w14:paraId="38486B14" w14:textId="77777777" w:rsidR="006670E2" w:rsidRPr="006670E2" w:rsidRDefault="006670E2" w:rsidP="006670E2">
      <w:pPr>
        <w:numPr>
          <w:ilvl w:val="0"/>
          <w:numId w:val="813"/>
        </w:numPr>
      </w:pPr>
      <w:r w:rsidRPr="006670E2">
        <w:t xml:space="preserve">KPI Cards </w:t>
      </w:r>
    </w:p>
    <w:p w14:paraId="4D40A513" w14:textId="77777777" w:rsidR="006670E2" w:rsidRPr="006670E2" w:rsidRDefault="006670E2" w:rsidP="006670E2">
      <w:pPr>
        <w:numPr>
          <w:ilvl w:val="0"/>
          <w:numId w:val="813"/>
        </w:numPr>
      </w:pPr>
      <w:r w:rsidRPr="006670E2">
        <w:t xml:space="preserve">Charts </w:t>
      </w:r>
    </w:p>
    <w:p w14:paraId="44099654" w14:textId="77777777" w:rsidR="006670E2" w:rsidRPr="006670E2" w:rsidRDefault="006670E2" w:rsidP="006670E2">
      <w:pPr>
        <w:numPr>
          <w:ilvl w:val="0"/>
          <w:numId w:val="813"/>
        </w:numPr>
      </w:pPr>
      <w:r w:rsidRPr="006670E2">
        <w:t xml:space="preserve">Reports </w:t>
      </w:r>
    </w:p>
    <w:p w14:paraId="3ED8F8D8" w14:textId="77777777" w:rsidR="006670E2" w:rsidRPr="006670E2" w:rsidRDefault="006670E2" w:rsidP="006670E2">
      <w:pPr>
        <w:numPr>
          <w:ilvl w:val="0"/>
          <w:numId w:val="813"/>
        </w:numPr>
      </w:pPr>
      <w:r w:rsidRPr="006670E2">
        <w:t xml:space="preserve">Filters </w:t>
      </w:r>
    </w:p>
    <w:p w14:paraId="24CF58A0" w14:textId="77777777" w:rsidR="006670E2" w:rsidRPr="006670E2" w:rsidRDefault="006670E2" w:rsidP="006670E2">
      <w:r w:rsidRPr="006670E2">
        <w:pict w14:anchorId="436AA7AC">
          <v:rect id="_x0000_i11431" style="width:0;height:1.5pt" o:hralign="center" o:hrstd="t" o:hr="t" fillcolor="#a0a0a0" stroked="f"/>
        </w:pict>
      </w:r>
    </w:p>
    <w:p w14:paraId="4187CA04" w14:textId="77777777" w:rsidR="006670E2" w:rsidRPr="006670E2" w:rsidRDefault="006670E2" w:rsidP="006670E2">
      <w:pPr>
        <w:rPr>
          <w:b/>
          <w:bCs/>
        </w:rPr>
      </w:pPr>
      <w:r w:rsidRPr="006670E2">
        <w:rPr>
          <w:b/>
          <w:bCs/>
        </w:rPr>
        <w:t>100. Workflow 2 — Load KPI Cards</w:t>
      </w:r>
    </w:p>
    <w:p w14:paraId="115DD7C5" w14:textId="77777777" w:rsidR="006670E2" w:rsidRPr="006670E2" w:rsidRDefault="006670E2" w:rsidP="006670E2">
      <w:pPr>
        <w:rPr>
          <w:b/>
          <w:bCs/>
        </w:rPr>
      </w:pPr>
      <w:r w:rsidRPr="006670E2">
        <w:rPr>
          <w:b/>
          <w:bCs/>
        </w:rPr>
        <w:t>User Goal</w:t>
      </w:r>
    </w:p>
    <w:p w14:paraId="582B4BA6" w14:textId="77777777" w:rsidR="006670E2" w:rsidRPr="006670E2" w:rsidRDefault="006670E2" w:rsidP="006670E2">
      <w:r w:rsidRPr="006670E2">
        <w:lastRenderedPageBreak/>
        <w:t>View system health.</w:t>
      </w:r>
    </w:p>
    <w:p w14:paraId="10020A28" w14:textId="77777777" w:rsidR="006670E2" w:rsidRPr="006670E2" w:rsidRDefault="006670E2" w:rsidP="006670E2">
      <w:r w:rsidRPr="006670E2">
        <w:pict w14:anchorId="6DAF55F6">
          <v:rect id="_x0000_i11432" style="width:0;height:1.5pt" o:hralign="center" o:hrstd="t" o:hr="t" fillcolor="#a0a0a0" stroked="f"/>
        </w:pict>
      </w:r>
    </w:p>
    <w:p w14:paraId="394C54C2" w14:textId="77777777" w:rsidR="006670E2" w:rsidRPr="006670E2" w:rsidRDefault="006670E2" w:rsidP="006670E2">
      <w:pPr>
        <w:rPr>
          <w:b/>
          <w:bCs/>
        </w:rPr>
      </w:pPr>
      <w:r w:rsidRPr="006670E2">
        <w:rPr>
          <w:b/>
          <w:bCs/>
        </w:rPr>
        <w:t>Frontend</w:t>
      </w:r>
    </w:p>
    <w:p w14:paraId="405C611B" w14:textId="77777777" w:rsidR="006670E2" w:rsidRPr="006670E2" w:rsidRDefault="006670E2" w:rsidP="006670E2">
      <w:r w:rsidRPr="006670E2">
        <w:t>Requests:</w:t>
      </w:r>
    </w:p>
    <w:p w14:paraId="33061F5A" w14:textId="77777777" w:rsidR="006670E2" w:rsidRPr="006670E2" w:rsidRDefault="006670E2" w:rsidP="006670E2">
      <w:r w:rsidRPr="006670E2">
        <w:t>Dashboard Statistics API.</w:t>
      </w:r>
    </w:p>
    <w:p w14:paraId="0CED91AC" w14:textId="77777777" w:rsidR="006670E2" w:rsidRPr="006670E2" w:rsidRDefault="006670E2" w:rsidP="006670E2">
      <w:r w:rsidRPr="006670E2">
        <w:pict w14:anchorId="7A81AE75">
          <v:rect id="_x0000_i11433" style="width:0;height:1.5pt" o:hralign="center" o:hrstd="t" o:hr="t" fillcolor="#a0a0a0" stroked="f"/>
        </w:pict>
      </w:r>
    </w:p>
    <w:p w14:paraId="10FA1C06" w14:textId="77777777" w:rsidR="006670E2" w:rsidRPr="006670E2" w:rsidRDefault="006670E2" w:rsidP="006670E2">
      <w:pPr>
        <w:rPr>
          <w:b/>
          <w:bCs/>
        </w:rPr>
      </w:pPr>
      <w:r w:rsidRPr="006670E2">
        <w:rPr>
          <w:b/>
          <w:bCs/>
        </w:rPr>
        <w:t>Backend</w:t>
      </w:r>
    </w:p>
    <w:p w14:paraId="6611CFEB" w14:textId="77777777" w:rsidR="006670E2" w:rsidRPr="006670E2" w:rsidRDefault="006670E2" w:rsidP="006670E2">
      <w:r w:rsidRPr="006670E2">
        <w:t>Analytics Engine calculates:</w:t>
      </w:r>
    </w:p>
    <w:p w14:paraId="54625DFC" w14:textId="77777777" w:rsidR="006670E2" w:rsidRPr="006670E2" w:rsidRDefault="006670E2" w:rsidP="006670E2">
      <w:pPr>
        <w:numPr>
          <w:ilvl w:val="0"/>
          <w:numId w:val="814"/>
        </w:numPr>
      </w:pPr>
      <w:r w:rsidRPr="006670E2">
        <w:t xml:space="preserve">Fleet Utilization </w:t>
      </w:r>
    </w:p>
    <w:p w14:paraId="5CBC70CD" w14:textId="77777777" w:rsidR="006670E2" w:rsidRPr="006670E2" w:rsidRDefault="006670E2" w:rsidP="006670E2">
      <w:pPr>
        <w:numPr>
          <w:ilvl w:val="0"/>
          <w:numId w:val="814"/>
        </w:numPr>
      </w:pPr>
      <w:r w:rsidRPr="006670E2">
        <w:t xml:space="preserve">Delivery Success Rate </w:t>
      </w:r>
    </w:p>
    <w:p w14:paraId="444043A9" w14:textId="77777777" w:rsidR="006670E2" w:rsidRPr="006670E2" w:rsidRDefault="006670E2" w:rsidP="006670E2">
      <w:pPr>
        <w:numPr>
          <w:ilvl w:val="0"/>
          <w:numId w:val="814"/>
        </w:numPr>
      </w:pPr>
      <w:r w:rsidRPr="006670E2">
        <w:t xml:space="preserve">Average Route Efficiency </w:t>
      </w:r>
    </w:p>
    <w:p w14:paraId="70708667" w14:textId="77777777" w:rsidR="006670E2" w:rsidRPr="006670E2" w:rsidRDefault="006670E2" w:rsidP="006670E2">
      <w:pPr>
        <w:numPr>
          <w:ilvl w:val="0"/>
          <w:numId w:val="814"/>
        </w:numPr>
      </w:pPr>
      <w:r w:rsidRPr="006670E2">
        <w:t xml:space="preserve">Average Delivery Time </w:t>
      </w:r>
    </w:p>
    <w:p w14:paraId="27E11FB8" w14:textId="77777777" w:rsidR="006670E2" w:rsidRPr="006670E2" w:rsidRDefault="006670E2" w:rsidP="006670E2">
      <w:r w:rsidRPr="006670E2">
        <w:pict w14:anchorId="5C0EB484">
          <v:rect id="_x0000_i11434" style="width:0;height:1.5pt" o:hralign="center" o:hrstd="t" o:hr="t" fillcolor="#a0a0a0" stroked="f"/>
        </w:pict>
      </w:r>
    </w:p>
    <w:p w14:paraId="028AAAE4" w14:textId="77777777" w:rsidR="006670E2" w:rsidRPr="006670E2" w:rsidRDefault="006670E2" w:rsidP="006670E2">
      <w:pPr>
        <w:rPr>
          <w:b/>
          <w:bCs/>
        </w:rPr>
      </w:pPr>
      <w:r w:rsidRPr="006670E2">
        <w:rPr>
          <w:b/>
          <w:bCs/>
        </w:rPr>
        <w:t>Result</w:t>
      </w:r>
    </w:p>
    <w:p w14:paraId="1CCAA686" w14:textId="77777777" w:rsidR="006670E2" w:rsidRPr="006670E2" w:rsidRDefault="006670E2" w:rsidP="006670E2">
      <w:r w:rsidRPr="006670E2">
        <w:t>Update KPI cards.</w:t>
      </w:r>
    </w:p>
    <w:p w14:paraId="25633747" w14:textId="77777777" w:rsidR="006670E2" w:rsidRPr="006670E2" w:rsidRDefault="006670E2" w:rsidP="006670E2">
      <w:r w:rsidRPr="006670E2">
        <w:pict w14:anchorId="3B300917">
          <v:rect id="_x0000_i11435" style="width:0;height:1.5pt" o:hralign="center" o:hrstd="t" o:hr="t" fillcolor="#a0a0a0" stroked="f"/>
        </w:pict>
      </w:r>
    </w:p>
    <w:p w14:paraId="6A4C6C0B" w14:textId="77777777" w:rsidR="006670E2" w:rsidRPr="006670E2" w:rsidRDefault="006670E2" w:rsidP="006670E2">
      <w:pPr>
        <w:rPr>
          <w:b/>
          <w:bCs/>
        </w:rPr>
      </w:pPr>
      <w:r w:rsidRPr="006670E2">
        <w:rPr>
          <w:b/>
          <w:bCs/>
        </w:rPr>
        <w:t>101. Workflow 3 — View Fleet Analytics</w:t>
      </w:r>
    </w:p>
    <w:p w14:paraId="10D9C641" w14:textId="77777777" w:rsidR="006670E2" w:rsidRPr="006670E2" w:rsidRDefault="006670E2" w:rsidP="006670E2">
      <w:pPr>
        <w:rPr>
          <w:b/>
          <w:bCs/>
        </w:rPr>
      </w:pPr>
      <w:r w:rsidRPr="006670E2">
        <w:rPr>
          <w:b/>
          <w:bCs/>
        </w:rPr>
        <w:t>User Goal</w:t>
      </w:r>
    </w:p>
    <w:p w14:paraId="0D976071" w14:textId="77777777" w:rsidR="006670E2" w:rsidRPr="006670E2" w:rsidRDefault="006670E2" w:rsidP="006670E2">
      <w:r w:rsidRPr="006670E2">
        <w:t>Analyze fleet performance.</w:t>
      </w:r>
    </w:p>
    <w:p w14:paraId="035B84B4" w14:textId="77777777" w:rsidR="006670E2" w:rsidRPr="006670E2" w:rsidRDefault="006670E2" w:rsidP="006670E2">
      <w:r w:rsidRPr="006670E2">
        <w:pict w14:anchorId="3CD988BA">
          <v:rect id="_x0000_i11436" style="width:0;height:1.5pt" o:hralign="center" o:hrstd="t" o:hr="t" fillcolor="#a0a0a0" stroked="f"/>
        </w:pict>
      </w:r>
    </w:p>
    <w:p w14:paraId="68FEA2F6" w14:textId="77777777" w:rsidR="006670E2" w:rsidRPr="006670E2" w:rsidRDefault="006670E2" w:rsidP="006670E2">
      <w:pPr>
        <w:rPr>
          <w:b/>
          <w:bCs/>
        </w:rPr>
      </w:pPr>
      <w:r w:rsidRPr="006670E2">
        <w:rPr>
          <w:b/>
          <w:bCs/>
        </w:rPr>
        <w:t>User Action</w:t>
      </w:r>
    </w:p>
    <w:p w14:paraId="0BBEB2B4" w14:textId="77777777" w:rsidR="006670E2" w:rsidRPr="006670E2" w:rsidRDefault="006670E2" w:rsidP="006670E2">
      <w:r w:rsidRPr="006670E2">
        <w:t>Navigate to Fleet Analytics chart.</w:t>
      </w:r>
    </w:p>
    <w:p w14:paraId="2DDA561E" w14:textId="77777777" w:rsidR="006670E2" w:rsidRPr="006670E2" w:rsidRDefault="006670E2" w:rsidP="006670E2">
      <w:r w:rsidRPr="006670E2">
        <w:pict w14:anchorId="005F2B74">
          <v:rect id="_x0000_i11437" style="width:0;height:1.5pt" o:hralign="center" o:hrstd="t" o:hr="t" fillcolor="#a0a0a0" stroked="f"/>
        </w:pict>
      </w:r>
    </w:p>
    <w:p w14:paraId="2C26959D" w14:textId="77777777" w:rsidR="006670E2" w:rsidRPr="006670E2" w:rsidRDefault="006670E2" w:rsidP="006670E2">
      <w:pPr>
        <w:rPr>
          <w:b/>
          <w:bCs/>
        </w:rPr>
      </w:pPr>
      <w:r w:rsidRPr="006670E2">
        <w:rPr>
          <w:b/>
          <w:bCs/>
        </w:rPr>
        <w:t>Backend</w:t>
      </w:r>
    </w:p>
    <w:p w14:paraId="5F468445" w14:textId="77777777" w:rsidR="006670E2" w:rsidRPr="006670E2" w:rsidRDefault="006670E2" w:rsidP="006670E2">
      <w:r w:rsidRPr="006670E2">
        <w:t>Retrieve:</w:t>
      </w:r>
    </w:p>
    <w:p w14:paraId="2F4D3BE9" w14:textId="77777777" w:rsidR="006670E2" w:rsidRPr="006670E2" w:rsidRDefault="006670E2" w:rsidP="006670E2">
      <w:r w:rsidRPr="006670E2">
        <w:t>Drone information.</w:t>
      </w:r>
    </w:p>
    <w:p w14:paraId="41002240" w14:textId="77777777" w:rsidR="006670E2" w:rsidRPr="006670E2" w:rsidRDefault="006670E2" w:rsidP="006670E2">
      <w:r w:rsidRPr="006670E2">
        <w:t>Calculate:</w:t>
      </w:r>
    </w:p>
    <w:p w14:paraId="3D2ECB77" w14:textId="77777777" w:rsidR="006670E2" w:rsidRPr="006670E2" w:rsidRDefault="006670E2" w:rsidP="006670E2">
      <w:pPr>
        <w:numPr>
          <w:ilvl w:val="0"/>
          <w:numId w:val="815"/>
        </w:numPr>
      </w:pPr>
      <w:r w:rsidRPr="006670E2">
        <w:t xml:space="preserve">Available drones </w:t>
      </w:r>
    </w:p>
    <w:p w14:paraId="47406261" w14:textId="77777777" w:rsidR="006670E2" w:rsidRPr="006670E2" w:rsidRDefault="006670E2" w:rsidP="006670E2">
      <w:pPr>
        <w:numPr>
          <w:ilvl w:val="0"/>
          <w:numId w:val="815"/>
        </w:numPr>
      </w:pPr>
      <w:r w:rsidRPr="006670E2">
        <w:t xml:space="preserve">Active drones </w:t>
      </w:r>
    </w:p>
    <w:p w14:paraId="0C0B0E64" w14:textId="77777777" w:rsidR="006670E2" w:rsidRPr="006670E2" w:rsidRDefault="006670E2" w:rsidP="006670E2">
      <w:pPr>
        <w:numPr>
          <w:ilvl w:val="0"/>
          <w:numId w:val="815"/>
        </w:numPr>
      </w:pPr>
      <w:r w:rsidRPr="006670E2">
        <w:t xml:space="preserve">Charging drones </w:t>
      </w:r>
    </w:p>
    <w:p w14:paraId="1F33BC11" w14:textId="77777777" w:rsidR="006670E2" w:rsidRPr="006670E2" w:rsidRDefault="006670E2" w:rsidP="006670E2">
      <w:pPr>
        <w:numPr>
          <w:ilvl w:val="0"/>
          <w:numId w:val="815"/>
        </w:numPr>
      </w:pPr>
      <w:r w:rsidRPr="006670E2">
        <w:t xml:space="preserve">Maintenance drones </w:t>
      </w:r>
    </w:p>
    <w:p w14:paraId="1EC29253" w14:textId="77777777" w:rsidR="006670E2" w:rsidRPr="006670E2" w:rsidRDefault="006670E2" w:rsidP="006670E2">
      <w:r w:rsidRPr="006670E2">
        <w:lastRenderedPageBreak/>
        <w:pict w14:anchorId="5E12B97C">
          <v:rect id="_x0000_i11438" style="width:0;height:1.5pt" o:hralign="center" o:hrstd="t" o:hr="t" fillcolor="#a0a0a0" stroked="f"/>
        </w:pict>
      </w:r>
    </w:p>
    <w:p w14:paraId="29742BD5" w14:textId="77777777" w:rsidR="006670E2" w:rsidRPr="006670E2" w:rsidRDefault="006670E2" w:rsidP="006670E2">
      <w:pPr>
        <w:rPr>
          <w:b/>
          <w:bCs/>
        </w:rPr>
      </w:pPr>
      <w:r w:rsidRPr="006670E2">
        <w:rPr>
          <w:b/>
          <w:bCs/>
        </w:rPr>
        <w:t>Result</w:t>
      </w:r>
    </w:p>
    <w:p w14:paraId="68C24E43" w14:textId="77777777" w:rsidR="006670E2" w:rsidRPr="006670E2" w:rsidRDefault="006670E2" w:rsidP="006670E2">
      <w:r w:rsidRPr="006670E2">
        <w:t>Render Fleet Performance chart.</w:t>
      </w:r>
    </w:p>
    <w:p w14:paraId="01414FEA" w14:textId="77777777" w:rsidR="006670E2" w:rsidRPr="006670E2" w:rsidRDefault="006670E2" w:rsidP="006670E2">
      <w:r w:rsidRPr="006670E2">
        <w:pict w14:anchorId="0F62BAAB">
          <v:rect id="_x0000_i11439" style="width:0;height:1.5pt" o:hralign="center" o:hrstd="t" o:hr="t" fillcolor="#a0a0a0" stroked="f"/>
        </w:pict>
      </w:r>
    </w:p>
    <w:p w14:paraId="41A362E1" w14:textId="77777777" w:rsidR="006670E2" w:rsidRPr="006670E2" w:rsidRDefault="006670E2" w:rsidP="006670E2">
      <w:pPr>
        <w:rPr>
          <w:b/>
          <w:bCs/>
        </w:rPr>
      </w:pPr>
      <w:r w:rsidRPr="006670E2">
        <w:rPr>
          <w:b/>
          <w:bCs/>
        </w:rPr>
        <w:t>102. Workflow 4 — View Delivery Analytics</w:t>
      </w:r>
    </w:p>
    <w:p w14:paraId="34152549" w14:textId="77777777" w:rsidR="006670E2" w:rsidRPr="006670E2" w:rsidRDefault="006670E2" w:rsidP="006670E2">
      <w:pPr>
        <w:rPr>
          <w:b/>
          <w:bCs/>
        </w:rPr>
      </w:pPr>
      <w:r w:rsidRPr="006670E2">
        <w:rPr>
          <w:b/>
          <w:bCs/>
        </w:rPr>
        <w:t>User Goal</w:t>
      </w:r>
    </w:p>
    <w:p w14:paraId="2A4434C4" w14:textId="77777777" w:rsidR="006670E2" w:rsidRPr="006670E2" w:rsidRDefault="006670E2" w:rsidP="006670E2">
      <w:r w:rsidRPr="006670E2">
        <w:t>Analyze delivery performance.</w:t>
      </w:r>
    </w:p>
    <w:p w14:paraId="15A9157A" w14:textId="77777777" w:rsidR="006670E2" w:rsidRPr="006670E2" w:rsidRDefault="006670E2" w:rsidP="006670E2">
      <w:r w:rsidRPr="006670E2">
        <w:pict w14:anchorId="599FF435">
          <v:rect id="_x0000_i11440" style="width:0;height:1.5pt" o:hralign="center" o:hrstd="t" o:hr="t" fillcolor="#a0a0a0" stroked="f"/>
        </w:pict>
      </w:r>
    </w:p>
    <w:p w14:paraId="12A9ADBC" w14:textId="77777777" w:rsidR="006670E2" w:rsidRPr="006670E2" w:rsidRDefault="006670E2" w:rsidP="006670E2">
      <w:pPr>
        <w:rPr>
          <w:b/>
          <w:bCs/>
        </w:rPr>
      </w:pPr>
      <w:r w:rsidRPr="006670E2">
        <w:rPr>
          <w:b/>
          <w:bCs/>
        </w:rPr>
        <w:t>Backend</w:t>
      </w:r>
    </w:p>
    <w:p w14:paraId="127AB28F" w14:textId="77777777" w:rsidR="006670E2" w:rsidRPr="006670E2" w:rsidRDefault="006670E2" w:rsidP="006670E2">
      <w:r w:rsidRPr="006670E2">
        <w:t>Calculate:</w:t>
      </w:r>
    </w:p>
    <w:p w14:paraId="0820C057" w14:textId="77777777" w:rsidR="006670E2" w:rsidRPr="006670E2" w:rsidRDefault="006670E2" w:rsidP="006670E2">
      <w:pPr>
        <w:numPr>
          <w:ilvl w:val="0"/>
          <w:numId w:val="816"/>
        </w:numPr>
      </w:pPr>
      <w:r w:rsidRPr="006670E2">
        <w:t xml:space="preserve">Pending deliveries </w:t>
      </w:r>
    </w:p>
    <w:p w14:paraId="6B7F7968" w14:textId="77777777" w:rsidR="006670E2" w:rsidRPr="006670E2" w:rsidRDefault="006670E2" w:rsidP="006670E2">
      <w:pPr>
        <w:numPr>
          <w:ilvl w:val="0"/>
          <w:numId w:val="816"/>
        </w:numPr>
      </w:pPr>
      <w:r w:rsidRPr="006670E2">
        <w:t xml:space="preserve">Active deliveries </w:t>
      </w:r>
    </w:p>
    <w:p w14:paraId="146186A4" w14:textId="77777777" w:rsidR="006670E2" w:rsidRPr="006670E2" w:rsidRDefault="006670E2" w:rsidP="006670E2">
      <w:pPr>
        <w:numPr>
          <w:ilvl w:val="0"/>
          <w:numId w:val="816"/>
        </w:numPr>
      </w:pPr>
      <w:r w:rsidRPr="006670E2">
        <w:t xml:space="preserve">Completed deliveries </w:t>
      </w:r>
    </w:p>
    <w:p w14:paraId="7C76FECB" w14:textId="77777777" w:rsidR="006670E2" w:rsidRPr="006670E2" w:rsidRDefault="006670E2" w:rsidP="006670E2">
      <w:pPr>
        <w:numPr>
          <w:ilvl w:val="0"/>
          <w:numId w:val="816"/>
        </w:numPr>
      </w:pPr>
      <w:r w:rsidRPr="006670E2">
        <w:t xml:space="preserve">Cancelled deliveries </w:t>
      </w:r>
    </w:p>
    <w:p w14:paraId="7C199AF1" w14:textId="77777777" w:rsidR="006670E2" w:rsidRPr="006670E2" w:rsidRDefault="006670E2" w:rsidP="006670E2">
      <w:r w:rsidRPr="006670E2">
        <w:pict w14:anchorId="68687708">
          <v:rect id="_x0000_i11441" style="width:0;height:1.5pt" o:hralign="center" o:hrstd="t" o:hr="t" fillcolor="#a0a0a0" stroked="f"/>
        </w:pict>
      </w:r>
    </w:p>
    <w:p w14:paraId="7D5A10A6" w14:textId="77777777" w:rsidR="006670E2" w:rsidRPr="006670E2" w:rsidRDefault="006670E2" w:rsidP="006670E2">
      <w:pPr>
        <w:rPr>
          <w:b/>
          <w:bCs/>
        </w:rPr>
      </w:pPr>
      <w:r w:rsidRPr="006670E2">
        <w:rPr>
          <w:b/>
          <w:bCs/>
        </w:rPr>
        <w:t>Frontend</w:t>
      </w:r>
    </w:p>
    <w:p w14:paraId="033DAF50" w14:textId="77777777" w:rsidR="006670E2" w:rsidRPr="006670E2" w:rsidRDefault="006670E2" w:rsidP="006670E2">
      <w:r w:rsidRPr="006670E2">
        <w:t>Render Delivery chart.</w:t>
      </w:r>
    </w:p>
    <w:p w14:paraId="707B3F0A" w14:textId="77777777" w:rsidR="006670E2" w:rsidRPr="006670E2" w:rsidRDefault="006670E2" w:rsidP="006670E2">
      <w:r w:rsidRPr="006670E2">
        <w:pict w14:anchorId="0AAB6FB0">
          <v:rect id="_x0000_i11442" style="width:0;height:1.5pt" o:hralign="center" o:hrstd="t" o:hr="t" fillcolor="#a0a0a0" stroked="f"/>
        </w:pict>
      </w:r>
    </w:p>
    <w:p w14:paraId="432E5E91" w14:textId="77777777" w:rsidR="006670E2" w:rsidRPr="006670E2" w:rsidRDefault="006670E2" w:rsidP="006670E2">
      <w:pPr>
        <w:rPr>
          <w:b/>
          <w:bCs/>
        </w:rPr>
      </w:pPr>
      <w:r w:rsidRPr="006670E2">
        <w:rPr>
          <w:b/>
          <w:bCs/>
        </w:rPr>
        <w:t>Result</w:t>
      </w:r>
    </w:p>
    <w:p w14:paraId="64EEBBDD" w14:textId="77777777" w:rsidR="006670E2" w:rsidRPr="006670E2" w:rsidRDefault="006670E2" w:rsidP="006670E2">
      <w:r w:rsidRPr="006670E2">
        <w:t>Operators immediately understand delivery workload.</w:t>
      </w:r>
    </w:p>
    <w:p w14:paraId="35A9E94C" w14:textId="77777777" w:rsidR="006670E2" w:rsidRPr="006670E2" w:rsidRDefault="006670E2" w:rsidP="006670E2">
      <w:r w:rsidRPr="006670E2">
        <w:pict w14:anchorId="6DE85720">
          <v:rect id="_x0000_i11443" style="width:0;height:1.5pt" o:hralign="center" o:hrstd="t" o:hr="t" fillcolor="#a0a0a0" stroked="f"/>
        </w:pict>
      </w:r>
    </w:p>
    <w:p w14:paraId="5267E48C" w14:textId="77777777" w:rsidR="006670E2" w:rsidRPr="006670E2" w:rsidRDefault="006670E2" w:rsidP="006670E2">
      <w:pPr>
        <w:rPr>
          <w:b/>
          <w:bCs/>
        </w:rPr>
      </w:pPr>
      <w:r w:rsidRPr="006670E2">
        <w:rPr>
          <w:b/>
          <w:bCs/>
        </w:rPr>
        <w:t>103. Workflow 5 — View Route Analytics</w:t>
      </w:r>
    </w:p>
    <w:p w14:paraId="76B7A3D3" w14:textId="77777777" w:rsidR="006670E2" w:rsidRPr="006670E2" w:rsidRDefault="006670E2" w:rsidP="006670E2">
      <w:pPr>
        <w:rPr>
          <w:b/>
          <w:bCs/>
        </w:rPr>
      </w:pPr>
      <w:r w:rsidRPr="006670E2">
        <w:rPr>
          <w:b/>
          <w:bCs/>
        </w:rPr>
        <w:t>User Goal</w:t>
      </w:r>
    </w:p>
    <w:p w14:paraId="7E14D51A" w14:textId="77777777" w:rsidR="006670E2" w:rsidRPr="006670E2" w:rsidRDefault="006670E2" w:rsidP="006670E2">
      <w:r w:rsidRPr="006670E2">
        <w:t>Analyze route optimization performance.</w:t>
      </w:r>
    </w:p>
    <w:p w14:paraId="0040459A" w14:textId="77777777" w:rsidR="006670E2" w:rsidRPr="006670E2" w:rsidRDefault="006670E2" w:rsidP="006670E2">
      <w:r w:rsidRPr="006670E2">
        <w:pict w14:anchorId="05635C91">
          <v:rect id="_x0000_i11444" style="width:0;height:1.5pt" o:hralign="center" o:hrstd="t" o:hr="t" fillcolor="#a0a0a0" stroked="f"/>
        </w:pict>
      </w:r>
    </w:p>
    <w:p w14:paraId="3CBAE1DD" w14:textId="77777777" w:rsidR="006670E2" w:rsidRPr="006670E2" w:rsidRDefault="006670E2" w:rsidP="006670E2">
      <w:pPr>
        <w:rPr>
          <w:b/>
          <w:bCs/>
        </w:rPr>
      </w:pPr>
      <w:r w:rsidRPr="006670E2">
        <w:rPr>
          <w:b/>
          <w:bCs/>
        </w:rPr>
        <w:t>Backend</w:t>
      </w:r>
    </w:p>
    <w:p w14:paraId="6877A89C" w14:textId="77777777" w:rsidR="006670E2" w:rsidRPr="006670E2" w:rsidRDefault="006670E2" w:rsidP="006670E2">
      <w:r w:rsidRPr="006670E2">
        <w:t>Retrieve:</w:t>
      </w:r>
    </w:p>
    <w:p w14:paraId="518C6248" w14:textId="77777777" w:rsidR="006670E2" w:rsidRPr="006670E2" w:rsidRDefault="006670E2" w:rsidP="006670E2">
      <w:r w:rsidRPr="006670E2">
        <w:t>Optimized routes.</w:t>
      </w:r>
    </w:p>
    <w:p w14:paraId="11A3366E" w14:textId="77777777" w:rsidR="006670E2" w:rsidRPr="006670E2" w:rsidRDefault="006670E2" w:rsidP="006670E2">
      <w:r w:rsidRPr="006670E2">
        <w:t>Calculate:</w:t>
      </w:r>
    </w:p>
    <w:p w14:paraId="3D6BDE5F" w14:textId="77777777" w:rsidR="006670E2" w:rsidRPr="006670E2" w:rsidRDefault="006670E2" w:rsidP="006670E2">
      <w:pPr>
        <w:numPr>
          <w:ilvl w:val="0"/>
          <w:numId w:val="817"/>
        </w:numPr>
      </w:pPr>
      <w:r w:rsidRPr="006670E2">
        <w:t xml:space="preserve">Average distance </w:t>
      </w:r>
    </w:p>
    <w:p w14:paraId="6E3EB621" w14:textId="77777777" w:rsidR="006670E2" w:rsidRPr="006670E2" w:rsidRDefault="006670E2" w:rsidP="006670E2">
      <w:pPr>
        <w:numPr>
          <w:ilvl w:val="0"/>
          <w:numId w:val="817"/>
        </w:numPr>
      </w:pPr>
      <w:r w:rsidRPr="006670E2">
        <w:t xml:space="preserve">Average efficiency </w:t>
      </w:r>
    </w:p>
    <w:p w14:paraId="76DE0519" w14:textId="77777777" w:rsidR="006670E2" w:rsidRPr="006670E2" w:rsidRDefault="006670E2" w:rsidP="006670E2">
      <w:pPr>
        <w:numPr>
          <w:ilvl w:val="0"/>
          <w:numId w:val="817"/>
        </w:numPr>
      </w:pPr>
      <w:r w:rsidRPr="006670E2">
        <w:lastRenderedPageBreak/>
        <w:t xml:space="preserve">Average battery usage </w:t>
      </w:r>
    </w:p>
    <w:p w14:paraId="3E768CB0" w14:textId="77777777" w:rsidR="006670E2" w:rsidRPr="006670E2" w:rsidRDefault="006670E2" w:rsidP="006670E2">
      <w:r w:rsidRPr="006670E2">
        <w:pict w14:anchorId="4FE2D68E">
          <v:rect id="_x0000_i11445" style="width:0;height:1.5pt" o:hralign="center" o:hrstd="t" o:hr="t" fillcolor="#a0a0a0" stroked="f"/>
        </w:pict>
      </w:r>
    </w:p>
    <w:p w14:paraId="65001879" w14:textId="77777777" w:rsidR="006670E2" w:rsidRPr="006670E2" w:rsidRDefault="006670E2" w:rsidP="006670E2">
      <w:pPr>
        <w:rPr>
          <w:b/>
          <w:bCs/>
        </w:rPr>
      </w:pPr>
      <w:r w:rsidRPr="006670E2">
        <w:rPr>
          <w:b/>
          <w:bCs/>
        </w:rPr>
        <w:t>Frontend</w:t>
      </w:r>
    </w:p>
    <w:p w14:paraId="4FB7C04F" w14:textId="77777777" w:rsidR="006670E2" w:rsidRPr="006670E2" w:rsidRDefault="006670E2" w:rsidP="006670E2">
      <w:r w:rsidRPr="006670E2">
        <w:t>Render Route Efficiency chart.</w:t>
      </w:r>
    </w:p>
    <w:p w14:paraId="5759752F" w14:textId="77777777" w:rsidR="006670E2" w:rsidRPr="006670E2" w:rsidRDefault="006670E2" w:rsidP="006670E2">
      <w:r w:rsidRPr="006670E2">
        <w:pict w14:anchorId="4C4DE20C">
          <v:rect id="_x0000_i11446" style="width:0;height:1.5pt" o:hralign="center" o:hrstd="t" o:hr="t" fillcolor="#a0a0a0" stroked="f"/>
        </w:pict>
      </w:r>
    </w:p>
    <w:p w14:paraId="1DF167CA" w14:textId="77777777" w:rsidR="006670E2" w:rsidRPr="006670E2" w:rsidRDefault="006670E2" w:rsidP="006670E2">
      <w:pPr>
        <w:rPr>
          <w:b/>
          <w:bCs/>
        </w:rPr>
      </w:pPr>
      <w:r w:rsidRPr="006670E2">
        <w:rPr>
          <w:b/>
          <w:bCs/>
        </w:rPr>
        <w:t>Result</w:t>
      </w:r>
    </w:p>
    <w:p w14:paraId="51277072" w14:textId="77777777" w:rsidR="006670E2" w:rsidRPr="006670E2" w:rsidRDefault="006670E2" w:rsidP="006670E2">
      <w:r w:rsidRPr="006670E2">
        <w:t>Managers can evaluate optimization effectiveness.</w:t>
      </w:r>
    </w:p>
    <w:p w14:paraId="7111AADD" w14:textId="77777777" w:rsidR="006670E2" w:rsidRPr="006670E2" w:rsidRDefault="006670E2" w:rsidP="006670E2">
      <w:r w:rsidRPr="006670E2">
        <w:pict w14:anchorId="62E5C5BE">
          <v:rect id="_x0000_i11447" style="width:0;height:1.5pt" o:hralign="center" o:hrstd="t" o:hr="t" fillcolor="#a0a0a0" stroked="f"/>
        </w:pict>
      </w:r>
    </w:p>
    <w:p w14:paraId="4DD4DE3D" w14:textId="77777777" w:rsidR="006670E2" w:rsidRPr="006670E2" w:rsidRDefault="006670E2" w:rsidP="006670E2">
      <w:pPr>
        <w:rPr>
          <w:b/>
          <w:bCs/>
        </w:rPr>
      </w:pPr>
      <w:r w:rsidRPr="006670E2">
        <w:rPr>
          <w:b/>
          <w:bCs/>
        </w:rPr>
        <w:t>104. Workflow 6 — Apply Filters</w:t>
      </w:r>
    </w:p>
    <w:p w14:paraId="7A5EB109" w14:textId="77777777" w:rsidR="006670E2" w:rsidRPr="006670E2" w:rsidRDefault="006670E2" w:rsidP="006670E2">
      <w:pPr>
        <w:rPr>
          <w:b/>
          <w:bCs/>
        </w:rPr>
      </w:pPr>
      <w:r w:rsidRPr="006670E2">
        <w:rPr>
          <w:b/>
          <w:bCs/>
        </w:rPr>
        <w:t>User Goal</w:t>
      </w:r>
    </w:p>
    <w:p w14:paraId="1DBA8F2C" w14:textId="77777777" w:rsidR="006670E2" w:rsidRPr="006670E2" w:rsidRDefault="006670E2" w:rsidP="006670E2">
      <w:r w:rsidRPr="006670E2">
        <w:t>Analyze specific data.</w:t>
      </w:r>
    </w:p>
    <w:p w14:paraId="191349DA" w14:textId="77777777" w:rsidR="006670E2" w:rsidRPr="006670E2" w:rsidRDefault="006670E2" w:rsidP="006670E2">
      <w:r w:rsidRPr="006670E2">
        <w:pict w14:anchorId="23DFECA2">
          <v:rect id="_x0000_i11448" style="width:0;height:1.5pt" o:hralign="center" o:hrstd="t" o:hr="t" fillcolor="#a0a0a0" stroked="f"/>
        </w:pict>
      </w:r>
    </w:p>
    <w:p w14:paraId="1404F2E2" w14:textId="77777777" w:rsidR="006670E2" w:rsidRPr="006670E2" w:rsidRDefault="006670E2" w:rsidP="006670E2">
      <w:pPr>
        <w:rPr>
          <w:b/>
          <w:bCs/>
        </w:rPr>
      </w:pPr>
      <w:r w:rsidRPr="006670E2">
        <w:rPr>
          <w:b/>
          <w:bCs/>
        </w:rPr>
        <w:t>User Action</w:t>
      </w:r>
    </w:p>
    <w:p w14:paraId="1CE694E8" w14:textId="77777777" w:rsidR="006670E2" w:rsidRPr="006670E2" w:rsidRDefault="006670E2" w:rsidP="006670E2">
      <w:r w:rsidRPr="006670E2">
        <w:t>Select:</w:t>
      </w:r>
    </w:p>
    <w:p w14:paraId="54EB42B9" w14:textId="77777777" w:rsidR="006670E2" w:rsidRPr="006670E2" w:rsidRDefault="006670E2" w:rsidP="006670E2">
      <w:pPr>
        <w:numPr>
          <w:ilvl w:val="0"/>
          <w:numId w:val="818"/>
        </w:numPr>
      </w:pPr>
      <w:r w:rsidRPr="006670E2">
        <w:t xml:space="preserve">Date Range </w:t>
      </w:r>
    </w:p>
    <w:p w14:paraId="606BA71F" w14:textId="77777777" w:rsidR="006670E2" w:rsidRPr="006670E2" w:rsidRDefault="006670E2" w:rsidP="006670E2">
      <w:pPr>
        <w:numPr>
          <w:ilvl w:val="0"/>
          <w:numId w:val="818"/>
        </w:numPr>
      </w:pPr>
      <w:r w:rsidRPr="006670E2">
        <w:t xml:space="preserve">Warehouse </w:t>
      </w:r>
    </w:p>
    <w:p w14:paraId="1CF72A07" w14:textId="77777777" w:rsidR="006670E2" w:rsidRPr="006670E2" w:rsidRDefault="006670E2" w:rsidP="006670E2">
      <w:pPr>
        <w:numPr>
          <w:ilvl w:val="0"/>
          <w:numId w:val="818"/>
        </w:numPr>
      </w:pPr>
      <w:r w:rsidRPr="006670E2">
        <w:t xml:space="preserve">Drone </w:t>
      </w:r>
    </w:p>
    <w:p w14:paraId="5114193F" w14:textId="77777777" w:rsidR="006670E2" w:rsidRPr="006670E2" w:rsidRDefault="006670E2" w:rsidP="006670E2">
      <w:pPr>
        <w:numPr>
          <w:ilvl w:val="0"/>
          <w:numId w:val="818"/>
        </w:numPr>
      </w:pPr>
      <w:r w:rsidRPr="006670E2">
        <w:t xml:space="preserve">Delivery Status </w:t>
      </w:r>
    </w:p>
    <w:p w14:paraId="0B196367" w14:textId="77777777" w:rsidR="006670E2" w:rsidRPr="006670E2" w:rsidRDefault="006670E2" w:rsidP="006670E2">
      <w:r w:rsidRPr="006670E2">
        <w:pict w14:anchorId="6085B7D3">
          <v:rect id="_x0000_i11449" style="width:0;height:1.5pt" o:hralign="center" o:hrstd="t" o:hr="t" fillcolor="#a0a0a0" stroked="f"/>
        </w:pict>
      </w:r>
    </w:p>
    <w:p w14:paraId="68070DE7" w14:textId="77777777" w:rsidR="006670E2" w:rsidRPr="006670E2" w:rsidRDefault="006670E2" w:rsidP="006670E2">
      <w:pPr>
        <w:rPr>
          <w:b/>
          <w:bCs/>
        </w:rPr>
      </w:pPr>
      <w:r w:rsidRPr="006670E2">
        <w:rPr>
          <w:b/>
          <w:bCs/>
        </w:rPr>
        <w:t>Frontend</w:t>
      </w:r>
    </w:p>
    <w:p w14:paraId="71AD4C8D" w14:textId="77777777" w:rsidR="006670E2" w:rsidRPr="006670E2" w:rsidRDefault="006670E2" w:rsidP="006670E2">
      <w:r w:rsidRPr="006670E2">
        <w:t>Display loading indicators on affected charts.</w:t>
      </w:r>
    </w:p>
    <w:p w14:paraId="205EC42C" w14:textId="77777777" w:rsidR="006670E2" w:rsidRPr="006670E2" w:rsidRDefault="006670E2" w:rsidP="006670E2">
      <w:r w:rsidRPr="006670E2">
        <w:pict w14:anchorId="04EA039B">
          <v:rect id="_x0000_i11450" style="width:0;height:1.5pt" o:hralign="center" o:hrstd="t" o:hr="t" fillcolor="#a0a0a0" stroked="f"/>
        </w:pict>
      </w:r>
    </w:p>
    <w:p w14:paraId="6E9884B4" w14:textId="77777777" w:rsidR="006670E2" w:rsidRPr="006670E2" w:rsidRDefault="006670E2" w:rsidP="006670E2">
      <w:pPr>
        <w:rPr>
          <w:b/>
          <w:bCs/>
        </w:rPr>
      </w:pPr>
      <w:r w:rsidRPr="006670E2">
        <w:rPr>
          <w:b/>
          <w:bCs/>
        </w:rPr>
        <w:t>Backend</w:t>
      </w:r>
    </w:p>
    <w:p w14:paraId="6C27DA7C" w14:textId="77777777" w:rsidR="006670E2" w:rsidRPr="006670E2" w:rsidRDefault="006670E2" w:rsidP="006670E2">
      <w:r w:rsidRPr="006670E2">
        <w:t>Validate filters.</w:t>
      </w:r>
    </w:p>
    <w:p w14:paraId="4FF5B2DE" w14:textId="77777777" w:rsidR="006670E2" w:rsidRPr="006670E2" w:rsidRDefault="006670E2" w:rsidP="006670E2">
      <w:r w:rsidRPr="006670E2">
        <w:t>Apply filters.</w:t>
      </w:r>
    </w:p>
    <w:p w14:paraId="1FDBD72D" w14:textId="77777777" w:rsidR="006670E2" w:rsidRPr="006670E2" w:rsidRDefault="006670E2" w:rsidP="006670E2">
      <w:r w:rsidRPr="006670E2">
        <w:t>Execute aggregation.</w:t>
      </w:r>
    </w:p>
    <w:p w14:paraId="4FDA9BBC" w14:textId="77777777" w:rsidR="006670E2" w:rsidRPr="006670E2" w:rsidRDefault="006670E2" w:rsidP="006670E2">
      <w:r w:rsidRPr="006670E2">
        <w:pict w14:anchorId="2098FEA4">
          <v:rect id="_x0000_i11451" style="width:0;height:1.5pt" o:hralign="center" o:hrstd="t" o:hr="t" fillcolor="#a0a0a0" stroked="f"/>
        </w:pict>
      </w:r>
    </w:p>
    <w:p w14:paraId="10955297" w14:textId="77777777" w:rsidR="006670E2" w:rsidRPr="006670E2" w:rsidRDefault="006670E2" w:rsidP="006670E2">
      <w:pPr>
        <w:rPr>
          <w:b/>
          <w:bCs/>
        </w:rPr>
      </w:pPr>
      <w:r w:rsidRPr="006670E2">
        <w:rPr>
          <w:b/>
          <w:bCs/>
        </w:rPr>
        <w:t>Database</w:t>
      </w:r>
    </w:p>
    <w:p w14:paraId="4B8E35C9" w14:textId="77777777" w:rsidR="006670E2" w:rsidRPr="006670E2" w:rsidRDefault="006670E2" w:rsidP="006670E2">
      <w:r w:rsidRPr="006670E2">
        <w:t>Retrieve filtered records.</w:t>
      </w:r>
    </w:p>
    <w:p w14:paraId="29B22C13" w14:textId="77777777" w:rsidR="006670E2" w:rsidRPr="006670E2" w:rsidRDefault="006670E2" w:rsidP="006670E2">
      <w:r w:rsidRPr="006670E2">
        <w:pict w14:anchorId="286DAF4C">
          <v:rect id="_x0000_i11452" style="width:0;height:1.5pt" o:hralign="center" o:hrstd="t" o:hr="t" fillcolor="#a0a0a0" stroked="f"/>
        </w:pict>
      </w:r>
    </w:p>
    <w:p w14:paraId="33519664" w14:textId="77777777" w:rsidR="006670E2" w:rsidRPr="006670E2" w:rsidRDefault="006670E2" w:rsidP="006670E2">
      <w:pPr>
        <w:rPr>
          <w:b/>
          <w:bCs/>
        </w:rPr>
      </w:pPr>
      <w:r w:rsidRPr="006670E2">
        <w:rPr>
          <w:b/>
          <w:bCs/>
        </w:rPr>
        <w:t>Result</w:t>
      </w:r>
    </w:p>
    <w:p w14:paraId="5C034ABA" w14:textId="77777777" w:rsidR="006670E2" w:rsidRPr="006670E2" w:rsidRDefault="006670E2" w:rsidP="006670E2">
      <w:r w:rsidRPr="006670E2">
        <w:lastRenderedPageBreak/>
        <w:t>Only relevant charts refresh.</w:t>
      </w:r>
    </w:p>
    <w:p w14:paraId="05569798" w14:textId="77777777" w:rsidR="006670E2" w:rsidRPr="006670E2" w:rsidRDefault="006670E2" w:rsidP="006670E2">
      <w:r w:rsidRPr="006670E2">
        <w:pict w14:anchorId="12EAC8A9">
          <v:rect id="_x0000_i11453" style="width:0;height:1.5pt" o:hralign="center" o:hrstd="t" o:hr="t" fillcolor="#a0a0a0" stroked="f"/>
        </w:pict>
      </w:r>
    </w:p>
    <w:p w14:paraId="66024369" w14:textId="77777777" w:rsidR="006670E2" w:rsidRPr="006670E2" w:rsidRDefault="006670E2" w:rsidP="006670E2">
      <w:pPr>
        <w:rPr>
          <w:b/>
          <w:bCs/>
        </w:rPr>
      </w:pPr>
      <w:r w:rsidRPr="006670E2">
        <w:rPr>
          <w:b/>
          <w:bCs/>
        </w:rPr>
        <w:t>105. Workflow 7 — Refresh Dashboard</w:t>
      </w:r>
    </w:p>
    <w:p w14:paraId="7FE0FEE3" w14:textId="77777777" w:rsidR="006670E2" w:rsidRPr="006670E2" w:rsidRDefault="006670E2" w:rsidP="006670E2">
      <w:pPr>
        <w:rPr>
          <w:b/>
          <w:bCs/>
        </w:rPr>
      </w:pPr>
      <w:r w:rsidRPr="006670E2">
        <w:rPr>
          <w:b/>
          <w:bCs/>
        </w:rPr>
        <w:t>User Goal</w:t>
      </w:r>
    </w:p>
    <w:p w14:paraId="759F524F" w14:textId="77777777" w:rsidR="006670E2" w:rsidRPr="006670E2" w:rsidRDefault="006670E2" w:rsidP="006670E2">
      <w:r w:rsidRPr="006670E2">
        <w:t>Retrieve the latest operational analytics.</w:t>
      </w:r>
    </w:p>
    <w:p w14:paraId="7C2586AC" w14:textId="77777777" w:rsidR="006670E2" w:rsidRPr="006670E2" w:rsidRDefault="006670E2" w:rsidP="006670E2">
      <w:r w:rsidRPr="006670E2">
        <w:pict w14:anchorId="5420AAE6">
          <v:rect id="_x0000_i11454" style="width:0;height:1.5pt" o:hralign="center" o:hrstd="t" o:hr="t" fillcolor="#a0a0a0" stroked="f"/>
        </w:pict>
      </w:r>
    </w:p>
    <w:p w14:paraId="46AC7CEE" w14:textId="77777777" w:rsidR="006670E2" w:rsidRPr="006670E2" w:rsidRDefault="006670E2" w:rsidP="006670E2">
      <w:pPr>
        <w:rPr>
          <w:b/>
          <w:bCs/>
        </w:rPr>
      </w:pPr>
      <w:r w:rsidRPr="006670E2">
        <w:rPr>
          <w:b/>
          <w:bCs/>
        </w:rPr>
        <w:t>User Action</w:t>
      </w:r>
    </w:p>
    <w:p w14:paraId="62418775" w14:textId="77777777" w:rsidR="006670E2" w:rsidRPr="006670E2" w:rsidRDefault="006670E2" w:rsidP="006670E2">
      <w:r w:rsidRPr="006670E2">
        <w:t>Click:</w:t>
      </w:r>
    </w:p>
    <w:p w14:paraId="06F67AE9" w14:textId="77777777" w:rsidR="006670E2" w:rsidRPr="006670E2" w:rsidRDefault="006670E2" w:rsidP="006670E2">
      <w:r w:rsidRPr="006670E2">
        <w:rPr>
          <w:b/>
          <w:bCs/>
        </w:rPr>
        <w:t>Refresh</w:t>
      </w:r>
    </w:p>
    <w:p w14:paraId="38D5E33C" w14:textId="77777777" w:rsidR="006670E2" w:rsidRPr="006670E2" w:rsidRDefault="006670E2" w:rsidP="006670E2">
      <w:r w:rsidRPr="006670E2">
        <w:pict w14:anchorId="0449198B">
          <v:rect id="_x0000_i11455" style="width:0;height:1.5pt" o:hralign="center" o:hrstd="t" o:hr="t" fillcolor="#a0a0a0" stroked="f"/>
        </w:pict>
      </w:r>
    </w:p>
    <w:p w14:paraId="007B3D2F" w14:textId="77777777" w:rsidR="006670E2" w:rsidRPr="006670E2" w:rsidRDefault="006670E2" w:rsidP="006670E2">
      <w:pPr>
        <w:rPr>
          <w:b/>
          <w:bCs/>
        </w:rPr>
      </w:pPr>
      <w:r w:rsidRPr="006670E2">
        <w:rPr>
          <w:b/>
          <w:bCs/>
        </w:rPr>
        <w:t>Backend</w:t>
      </w:r>
    </w:p>
    <w:p w14:paraId="12E6D306" w14:textId="77777777" w:rsidR="006670E2" w:rsidRPr="006670E2" w:rsidRDefault="006670E2" w:rsidP="006670E2">
      <w:r w:rsidRPr="006670E2">
        <w:t>Recalculate:</w:t>
      </w:r>
    </w:p>
    <w:p w14:paraId="3C3A4155" w14:textId="77777777" w:rsidR="006670E2" w:rsidRPr="006670E2" w:rsidRDefault="006670E2" w:rsidP="006670E2">
      <w:pPr>
        <w:numPr>
          <w:ilvl w:val="0"/>
          <w:numId w:val="819"/>
        </w:numPr>
      </w:pPr>
      <w:r w:rsidRPr="006670E2">
        <w:t xml:space="preserve">KPIs </w:t>
      </w:r>
    </w:p>
    <w:p w14:paraId="21E9290B" w14:textId="77777777" w:rsidR="006670E2" w:rsidRPr="006670E2" w:rsidRDefault="006670E2" w:rsidP="006670E2">
      <w:pPr>
        <w:numPr>
          <w:ilvl w:val="0"/>
          <w:numId w:val="819"/>
        </w:numPr>
      </w:pPr>
      <w:r w:rsidRPr="006670E2">
        <w:t xml:space="preserve">Charts </w:t>
      </w:r>
    </w:p>
    <w:p w14:paraId="08D84DFC" w14:textId="77777777" w:rsidR="006670E2" w:rsidRPr="006670E2" w:rsidRDefault="006670E2" w:rsidP="006670E2">
      <w:pPr>
        <w:numPr>
          <w:ilvl w:val="0"/>
          <w:numId w:val="819"/>
        </w:numPr>
      </w:pPr>
      <w:r w:rsidRPr="006670E2">
        <w:t xml:space="preserve">Reports </w:t>
      </w:r>
    </w:p>
    <w:p w14:paraId="6D347EDB" w14:textId="77777777" w:rsidR="006670E2" w:rsidRPr="006670E2" w:rsidRDefault="006670E2" w:rsidP="006670E2">
      <w:pPr>
        <w:numPr>
          <w:ilvl w:val="0"/>
          <w:numId w:val="819"/>
        </w:numPr>
      </w:pPr>
      <w:r w:rsidRPr="006670E2">
        <w:t xml:space="preserve">Trends </w:t>
      </w:r>
    </w:p>
    <w:p w14:paraId="11F38E40" w14:textId="77777777" w:rsidR="006670E2" w:rsidRPr="006670E2" w:rsidRDefault="006670E2" w:rsidP="006670E2">
      <w:r w:rsidRPr="006670E2">
        <w:pict w14:anchorId="036590C3">
          <v:rect id="_x0000_i11456" style="width:0;height:1.5pt" o:hralign="center" o:hrstd="t" o:hr="t" fillcolor="#a0a0a0" stroked="f"/>
        </w:pict>
      </w:r>
    </w:p>
    <w:p w14:paraId="47A4D5F0" w14:textId="77777777" w:rsidR="006670E2" w:rsidRPr="006670E2" w:rsidRDefault="006670E2" w:rsidP="006670E2">
      <w:pPr>
        <w:rPr>
          <w:b/>
          <w:bCs/>
        </w:rPr>
      </w:pPr>
      <w:r w:rsidRPr="006670E2">
        <w:rPr>
          <w:b/>
          <w:bCs/>
        </w:rPr>
        <w:t>Result</w:t>
      </w:r>
    </w:p>
    <w:p w14:paraId="19B023DE" w14:textId="77777777" w:rsidR="006670E2" w:rsidRPr="006670E2" w:rsidRDefault="006670E2" w:rsidP="006670E2">
      <w:r w:rsidRPr="006670E2">
        <w:t>Entire dashboard updates.</w:t>
      </w:r>
    </w:p>
    <w:p w14:paraId="155CC0A9" w14:textId="77777777" w:rsidR="006670E2" w:rsidRPr="006670E2" w:rsidRDefault="006670E2" w:rsidP="006670E2">
      <w:r w:rsidRPr="006670E2">
        <w:pict w14:anchorId="6A6F4335">
          <v:rect id="_x0000_i11457" style="width:0;height:1.5pt" o:hralign="center" o:hrstd="t" o:hr="t" fillcolor="#a0a0a0" stroked="f"/>
        </w:pict>
      </w:r>
    </w:p>
    <w:p w14:paraId="2257D209" w14:textId="77777777" w:rsidR="006670E2" w:rsidRPr="006670E2" w:rsidRDefault="006670E2" w:rsidP="006670E2">
      <w:pPr>
        <w:rPr>
          <w:b/>
          <w:bCs/>
        </w:rPr>
      </w:pPr>
      <w:r w:rsidRPr="006670E2">
        <w:rPr>
          <w:b/>
          <w:bCs/>
        </w:rPr>
        <w:t>106. Workflow 8 — Generate Report</w:t>
      </w:r>
    </w:p>
    <w:p w14:paraId="1E21776B" w14:textId="77777777" w:rsidR="006670E2" w:rsidRPr="006670E2" w:rsidRDefault="006670E2" w:rsidP="006670E2">
      <w:pPr>
        <w:rPr>
          <w:b/>
          <w:bCs/>
        </w:rPr>
      </w:pPr>
      <w:r w:rsidRPr="006670E2">
        <w:rPr>
          <w:b/>
          <w:bCs/>
        </w:rPr>
        <w:t>User Goal</w:t>
      </w:r>
    </w:p>
    <w:p w14:paraId="04EEF6AD" w14:textId="77777777" w:rsidR="006670E2" w:rsidRPr="006670E2" w:rsidRDefault="006670E2" w:rsidP="006670E2">
      <w:r w:rsidRPr="006670E2">
        <w:t>Generate an analytics report.</w:t>
      </w:r>
    </w:p>
    <w:p w14:paraId="5E7A042B" w14:textId="77777777" w:rsidR="006670E2" w:rsidRPr="006670E2" w:rsidRDefault="006670E2" w:rsidP="006670E2">
      <w:r w:rsidRPr="006670E2">
        <w:pict w14:anchorId="49723533">
          <v:rect id="_x0000_i11458" style="width:0;height:1.5pt" o:hralign="center" o:hrstd="t" o:hr="t" fillcolor="#a0a0a0" stroked="f"/>
        </w:pict>
      </w:r>
    </w:p>
    <w:p w14:paraId="09FEBDBE" w14:textId="77777777" w:rsidR="006670E2" w:rsidRPr="006670E2" w:rsidRDefault="006670E2" w:rsidP="006670E2">
      <w:pPr>
        <w:rPr>
          <w:b/>
          <w:bCs/>
        </w:rPr>
      </w:pPr>
      <w:r w:rsidRPr="006670E2">
        <w:rPr>
          <w:b/>
          <w:bCs/>
        </w:rPr>
        <w:t>User Action</w:t>
      </w:r>
    </w:p>
    <w:p w14:paraId="0CC1C684" w14:textId="77777777" w:rsidR="006670E2" w:rsidRPr="006670E2" w:rsidRDefault="006670E2" w:rsidP="006670E2">
      <w:r w:rsidRPr="006670E2">
        <w:t>Click:</w:t>
      </w:r>
    </w:p>
    <w:p w14:paraId="00E97B0B" w14:textId="77777777" w:rsidR="006670E2" w:rsidRPr="006670E2" w:rsidRDefault="006670E2" w:rsidP="006670E2">
      <w:r w:rsidRPr="006670E2">
        <w:rPr>
          <w:b/>
          <w:bCs/>
        </w:rPr>
        <w:t>Export Report</w:t>
      </w:r>
    </w:p>
    <w:p w14:paraId="1821F43E" w14:textId="77777777" w:rsidR="006670E2" w:rsidRPr="006670E2" w:rsidRDefault="006670E2" w:rsidP="006670E2">
      <w:r w:rsidRPr="006670E2">
        <w:pict w14:anchorId="3D6FC36A">
          <v:rect id="_x0000_i11459" style="width:0;height:1.5pt" o:hralign="center" o:hrstd="t" o:hr="t" fillcolor="#a0a0a0" stroked="f"/>
        </w:pict>
      </w:r>
    </w:p>
    <w:p w14:paraId="69A3BE8C" w14:textId="77777777" w:rsidR="006670E2" w:rsidRPr="006670E2" w:rsidRDefault="006670E2" w:rsidP="006670E2">
      <w:pPr>
        <w:rPr>
          <w:b/>
          <w:bCs/>
        </w:rPr>
      </w:pPr>
      <w:r w:rsidRPr="006670E2">
        <w:rPr>
          <w:b/>
          <w:bCs/>
        </w:rPr>
        <w:t>Frontend</w:t>
      </w:r>
    </w:p>
    <w:p w14:paraId="49D1E5E6" w14:textId="77777777" w:rsidR="006670E2" w:rsidRPr="006670E2" w:rsidRDefault="006670E2" w:rsidP="006670E2">
      <w:r w:rsidRPr="006670E2">
        <w:t>Display export modal.</w:t>
      </w:r>
    </w:p>
    <w:p w14:paraId="146D9368" w14:textId="77777777" w:rsidR="006670E2" w:rsidRPr="006670E2" w:rsidRDefault="006670E2" w:rsidP="006670E2">
      <w:r w:rsidRPr="006670E2">
        <w:t>Choose:</w:t>
      </w:r>
    </w:p>
    <w:p w14:paraId="4ABCB102" w14:textId="77777777" w:rsidR="006670E2" w:rsidRPr="006670E2" w:rsidRDefault="006670E2" w:rsidP="006670E2">
      <w:pPr>
        <w:numPr>
          <w:ilvl w:val="0"/>
          <w:numId w:val="820"/>
        </w:numPr>
      </w:pPr>
      <w:r w:rsidRPr="006670E2">
        <w:lastRenderedPageBreak/>
        <w:t xml:space="preserve">PDF </w:t>
      </w:r>
    </w:p>
    <w:p w14:paraId="43DF645B" w14:textId="77777777" w:rsidR="006670E2" w:rsidRPr="006670E2" w:rsidRDefault="006670E2" w:rsidP="006670E2">
      <w:pPr>
        <w:numPr>
          <w:ilvl w:val="0"/>
          <w:numId w:val="820"/>
        </w:numPr>
      </w:pPr>
      <w:r w:rsidRPr="006670E2">
        <w:t xml:space="preserve">CSV </w:t>
      </w:r>
    </w:p>
    <w:p w14:paraId="6C19CD99" w14:textId="77777777" w:rsidR="006670E2" w:rsidRPr="006670E2" w:rsidRDefault="006670E2" w:rsidP="006670E2">
      <w:r w:rsidRPr="006670E2">
        <w:pict w14:anchorId="03A883D7">
          <v:rect id="_x0000_i11460" style="width:0;height:1.5pt" o:hralign="center" o:hrstd="t" o:hr="t" fillcolor="#a0a0a0" stroked="f"/>
        </w:pict>
      </w:r>
    </w:p>
    <w:p w14:paraId="34F15EEB" w14:textId="77777777" w:rsidR="006670E2" w:rsidRPr="006670E2" w:rsidRDefault="006670E2" w:rsidP="006670E2">
      <w:pPr>
        <w:rPr>
          <w:b/>
          <w:bCs/>
        </w:rPr>
      </w:pPr>
      <w:r w:rsidRPr="006670E2">
        <w:rPr>
          <w:b/>
          <w:bCs/>
        </w:rPr>
        <w:t>Backend</w:t>
      </w:r>
    </w:p>
    <w:p w14:paraId="2AD32C6C" w14:textId="77777777" w:rsidR="006670E2" w:rsidRPr="006670E2" w:rsidRDefault="006670E2" w:rsidP="006670E2">
      <w:r w:rsidRPr="006670E2">
        <w:t>Analytics Engine:</w:t>
      </w:r>
    </w:p>
    <w:p w14:paraId="025BF6EB" w14:textId="77777777" w:rsidR="006670E2" w:rsidRPr="006670E2" w:rsidRDefault="006670E2" w:rsidP="006670E2">
      <w:pPr>
        <w:numPr>
          <w:ilvl w:val="0"/>
          <w:numId w:val="821"/>
        </w:numPr>
      </w:pPr>
      <w:r w:rsidRPr="006670E2">
        <w:t xml:space="preserve">Applies filters. </w:t>
      </w:r>
    </w:p>
    <w:p w14:paraId="1D1C3405" w14:textId="77777777" w:rsidR="006670E2" w:rsidRPr="006670E2" w:rsidRDefault="006670E2" w:rsidP="006670E2">
      <w:pPr>
        <w:numPr>
          <w:ilvl w:val="0"/>
          <w:numId w:val="821"/>
        </w:numPr>
      </w:pPr>
      <w:r w:rsidRPr="006670E2">
        <w:t xml:space="preserve">Calculates metrics. </w:t>
      </w:r>
    </w:p>
    <w:p w14:paraId="5E046275" w14:textId="77777777" w:rsidR="006670E2" w:rsidRPr="006670E2" w:rsidRDefault="006670E2" w:rsidP="006670E2">
      <w:pPr>
        <w:numPr>
          <w:ilvl w:val="0"/>
          <w:numId w:val="821"/>
        </w:numPr>
      </w:pPr>
      <w:r w:rsidRPr="006670E2">
        <w:t xml:space="preserve">Formats report. </w:t>
      </w:r>
    </w:p>
    <w:p w14:paraId="69420DA6" w14:textId="77777777" w:rsidR="006670E2" w:rsidRPr="006670E2" w:rsidRDefault="006670E2" w:rsidP="006670E2">
      <w:pPr>
        <w:numPr>
          <w:ilvl w:val="0"/>
          <w:numId w:val="821"/>
        </w:numPr>
      </w:pPr>
      <w:r w:rsidRPr="006670E2">
        <w:t xml:space="preserve">Generates file. </w:t>
      </w:r>
    </w:p>
    <w:p w14:paraId="26128FC5" w14:textId="77777777" w:rsidR="006670E2" w:rsidRPr="006670E2" w:rsidRDefault="006670E2" w:rsidP="006670E2">
      <w:r w:rsidRPr="006670E2">
        <w:pict w14:anchorId="72D689C6">
          <v:rect id="_x0000_i11461" style="width:0;height:1.5pt" o:hralign="center" o:hrstd="t" o:hr="t" fillcolor="#a0a0a0" stroked="f"/>
        </w:pict>
      </w:r>
    </w:p>
    <w:p w14:paraId="312232B6" w14:textId="77777777" w:rsidR="006670E2" w:rsidRPr="006670E2" w:rsidRDefault="006670E2" w:rsidP="006670E2">
      <w:pPr>
        <w:rPr>
          <w:b/>
          <w:bCs/>
        </w:rPr>
      </w:pPr>
      <w:r w:rsidRPr="006670E2">
        <w:rPr>
          <w:b/>
          <w:bCs/>
        </w:rPr>
        <w:t>Database</w:t>
      </w:r>
    </w:p>
    <w:p w14:paraId="08004829" w14:textId="77777777" w:rsidR="006670E2" w:rsidRPr="006670E2" w:rsidRDefault="006670E2" w:rsidP="006670E2">
      <w:r w:rsidRPr="006670E2">
        <w:t>Store report metadata.</w:t>
      </w:r>
    </w:p>
    <w:p w14:paraId="0DDD10C8" w14:textId="77777777" w:rsidR="006670E2" w:rsidRPr="006670E2" w:rsidRDefault="006670E2" w:rsidP="006670E2">
      <w:r w:rsidRPr="006670E2">
        <w:pict w14:anchorId="2B705363">
          <v:rect id="_x0000_i11462" style="width:0;height:1.5pt" o:hralign="center" o:hrstd="t" o:hr="t" fillcolor="#a0a0a0" stroked="f"/>
        </w:pict>
      </w:r>
    </w:p>
    <w:p w14:paraId="74D991DC" w14:textId="77777777" w:rsidR="006670E2" w:rsidRPr="006670E2" w:rsidRDefault="006670E2" w:rsidP="006670E2">
      <w:pPr>
        <w:rPr>
          <w:b/>
          <w:bCs/>
        </w:rPr>
      </w:pPr>
      <w:r w:rsidRPr="006670E2">
        <w:rPr>
          <w:b/>
          <w:bCs/>
        </w:rPr>
        <w:t>Result</w:t>
      </w:r>
    </w:p>
    <w:p w14:paraId="59BD9085" w14:textId="77777777" w:rsidR="006670E2" w:rsidRPr="006670E2" w:rsidRDefault="006670E2" w:rsidP="006670E2">
      <w:r w:rsidRPr="006670E2">
        <w:t>Report becomes available for download.</w:t>
      </w:r>
    </w:p>
    <w:p w14:paraId="585E11DC" w14:textId="77777777" w:rsidR="006670E2" w:rsidRPr="006670E2" w:rsidRDefault="006670E2" w:rsidP="006670E2">
      <w:r w:rsidRPr="006670E2">
        <w:pict w14:anchorId="0F3BCA85">
          <v:rect id="_x0000_i11463" style="width:0;height:1.5pt" o:hralign="center" o:hrstd="t" o:hr="t" fillcolor="#a0a0a0" stroked="f"/>
        </w:pict>
      </w:r>
    </w:p>
    <w:p w14:paraId="2BE01311" w14:textId="77777777" w:rsidR="006670E2" w:rsidRPr="006670E2" w:rsidRDefault="006670E2" w:rsidP="006670E2">
      <w:pPr>
        <w:rPr>
          <w:b/>
          <w:bCs/>
        </w:rPr>
      </w:pPr>
      <w:r w:rsidRPr="006670E2">
        <w:rPr>
          <w:b/>
          <w:bCs/>
        </w:rPr>
        <w:t>107. Workflow 9 — View Historical Reports</w:t>
      </w:r>
    </w:p>
    <w:p w14:paraId="4E484D77" w14:textId="77777777" w:rsidR="006670E2" w:rsidRPr="006670E2" w:rsidRDefault="006670E2" w:rsidP="006670E2">
      <w:pPr>
        <w:rPr>
          <w:b/>
          <w:bCs/>
        </w:rPr>
      </w:pPr>
      <w:r w:rsidRPr="006670E2">
        <w:rPr>
          <w:b/>
          <w:bCs/>
        </w:rPr>
        <w:t>User Goal</w:t>
      </w:r>
    </w:p>
    <w:p w14:paraId="46D0A359" w14:textId="77777777" w:rsidR="006670E2" w:rsidRPr="006670E2" w:rsidRDefault="006670E2" w:rsidP="006670E2">
      <w:r w:rsidRPr="006670E2">
        <w:t>Review previously generated reports.</w:t>
      </w:r>
    </w:p>
    <w:p w14:paraId="4D17745C" w14:textId="77777777" w:rsidR="006670E2" w:rsidRPr="006670E2" w:rsidRDefault="006670E2" w:rsidP="006670E2">
      <w:r w:rsidRPr="006670E2">
        <w:pict w14:anchorId="03D503B9">
          <v:rect id="_x0000_i11464" style="width:0;height:1.5pt" o:hralign="center" o:hrstd="t" o:hr="t" fillcolor="#a0a0a0" stroked="f"/>
        </w:pict>
      </w:r>
    </w:p>
    <w:p w14:paraId="17D7BDE6" w14:textId="77777777" w:rsidR="006670E2" w:rsidRPr="006670E2" w:rsidRDefault="006670E2" w:rsidP="006670E2">
      <w:pPr>
        <w:rPr>
          <w:b/>
          <w:bCs/>
        </w:rPr>
      </w:pPr>
      <w:r w:rsidRPr="006670E2">
        <w:rPr>
          <w:b/>
          <w:bCs/>
        </w:rPr>
        <w:t>User Action</w:t>
      </w:r>
    </w:p>
    <w:p w14:paraId="4A9CD72D" w14:textId="77777777" w:rsidR="006670E2" w:rsidRPr="006670E2" w:rsidRDefault="006670E2" w:rsidP="006670E2">
      <w:r w:rsidRPr="006670E2">
        <w:t>Open:</w:t>
      </w:r>
    </w:p>
    <w:p w14:paraId="7DF7C325" w14:textId="77777777" w:rsidR="006670E2" w:rsidRPr="006670E2" w:rsidRDefault="006670E2" w:rsidP="006670E2">
      <w:r w:rsidRPr="006670E2">
        <w:t>Recent Reports.</w:t>
      </w:r>
    </w:p>
    <w:p w14:paraId="25064E91" w14:textId="77777777" w:rsidR="006670E2" w:rsidRPr="006670E2" w:rsidRDefault="006670E2" w:rsidP="006670E2">
      <w:r w:rsidRPr="006670E2">
        <w:pict w14:anchorId="1DFC748D">
          <v:rect id="_x0000_i11465" style="width:0;height:1.5pt" o:hralign="center" o:hrstd="t" o:hr="t" fillcolor="#a0a0a0" stroked="f"/>
        </w:pict>
      </w:r>
    </w:p>
    <w:p w14:paraId="7E00C858" w14:textId="77777777" w:rsidR="006670E2" w:rsidRPr="006670E2" w:rsidRDefault="006670E2" w:rsidP="006670E2">
      <w:pPr>
        <w:rPr>
          <w:b/>
          <w:bCs/>
        </w:rPr>
      </w:pPr>
      <w:r w:rsidRPr="006670E2">
        <w:rPr>
          <w:b/>
          <w:bCs/>
        </w:rPr>
        <w:t>Backend</w:t>
      </w:r>
    </w:p>
    <w:p w14:paraId="7F12D698" w14:textId="77777777" w:rsidR="006670E2" w:rsidRPr="006670E2" w:rsidRDefault="006670E2" w:rsidP="006670E2">
      <w:r w:rsidRPr="006670E2">
        <w:t>Retrieve report history.</w:t>
      </w:r>
    </w:p>
    <w:p w14:paraId="10BF8486" w14:textId="77777777" w:rsidR="006670E2" w:rsidRPr="006670E2" w:rsidRDefault="006670E2" w:rsidP="006670E2">
      <w:r w:rsidRPr="006670E2">
        <w:pict w14:anchorId="790FFC5E">
          <v:rect id="_x0000_i11466" style="width:0;height:1.5pt" o:hralign="center" o:hrstd="t" o:hr="t" fillcolor="#a0a0a0" stroked="f"/>
        </w:pict>
      </w:r>
    </w:p>
    <w:p w14:paraId="1E4BD389" w14:textId="77777777" w:rsidR="006670E2" w:rsidRPr="006670E2" w:rsidRDefault="006670E2" w:rsidP="006670E2">
      <w:pPr>
        <w:rPr>
          <w:b/>
          <w:bCs/>
        </w:rPr>
      </w:pPr>
      <w:r w:rsidRPr="006670E2">
        <w:rPr>
          <w:b/>
          <w:bCs/>
        </w:rPr>
        <w:t>Database</w:t>
      </w:r>
    </w:p>
    <w:p w14:paraId="5DFEF3DA" w14:textId="77777777" w:rsidR="006670E2" w:rsidRPr="006670E2" w:rsidRDefault="006670E2" w:rsidP="006670E2">
      <w:r w:rsidRPr="006670E2">
        <w:t>Query:</w:t>
      </w:r>
    </w:p>
    <w:p w14:paraId="18DDDE2B" w14:textId="77777777" w:rsidR="006670E2" w:rsidRPr="006670E2" w:rsidRDefault="006670E2" w:rsidP="006670E2">
      <w:r w:rsidRPr="006670E2">
        <w:t>Reports collection.</w:t>
      </w:r>
    </w:p>
    <w:p w14:paraId="12A0E7A6" w14:textId="77777777" w:rsidR="006670E2" w:rsidRPr="006670E2" w:rsidRDefault="006670E2" w:rsidP="006670E2">
      <w:r w:rsidRPr="006670E2">
        <w:pict w14:anchorId="7551965C">
          <v:rect id="_x0000_i11467" style="width:0;height:1.5pt" o:hralign="center" o:hrstd="t" o:hr="t" fillcolor="#a0a0a0" stroked="f"/>
        </w:pict>
      </w:r>
    </w:p>
    <w:p w14:paraId="41E37E7B" w14:textId="77777777" w:rsidR="006670E2" w:rsidRPr="006670E2" w:rsidRDefault="006670E2" w:rsidP="006670E2">
      <w:pPr>
        <w:rPr>
          <w:b/>
          <w:bCs/>
        </w:rPr>
      </w:pPr>
      <w:r w:rsidRPr="006670E2">
        <w:rPr>
          <w:b/>
          <w:bCs/>
        </w:rPr>
        <w:lastRenderedPageBreak/>
        <w:t>Result</w:t>
      </w:r>
    </w:p>
    <w:p w14:paraId="4F7810D8" w14:textId="77777777" w:rsidR="006670E2" w:rsidRPr="006670E2" w:rsidRDefault="006670E2" w:rsidP="006670E2">
      <w:r w:rsidRPr="006670E2">
        <w:t>Display:</w:t>
      </w:r>
    </w:p>
    <w:p w14:paraId="4C2B1858" w14:textId="77777777" w:rsidR="006670E2" w:rsidRPr="006670E2" w:rsidRDefault="006670E2" w:rsidP="006670E2">
      <w:pPr>
        <w:numPr>
          <w:ilvl w:val="0"/>
          <w:numId w:val="822"/>
        </w:numPr>
      </w:pPr>
      <w:r w:rsidRPr="006670E2">
        <w:t xml:space="preserve">Report Name </w:t>
      </w:r>
    </w:p>
    <w:p w14:paraId="2C51B4B2" w14:textId="77777777" w:rsidR="006670E2" w:rsidRPr="006670E2" w:rsidRDefault="006670E2" w:rsidP="006670E2">
      <w:pPr>
        <w:numPr>
          <w:ilvl w:val="0"/>
          <w:numId w:val="822"/>
        </w:numPr>
      </w:pPr>
      <w:r w:rsidRPr="006670E2">
        <w:t xml:space="preserve">Date </w:t>
      </w:r>
    </w:p>
    <w:p w14:paraId="558DEA81" w14:textId="77777777" w:rsidR="006670E2" w:rsidRPr="006670E2" w:rsidRDefault="006670E2" w:rsidP="006670E2">
      <w:pPr>
        <w:numPr>
          <w:ilvl w:val="0"/>
          <w:numId w:val="822"/>
        </w:numPr>
      </w:pPr>
      <w:r w:rsidRPr="006670E2">
        <w:t xml:space="preserve">Generated By </w:t>
      </w:r>
    </w:p>
    <w:p w14:paraId="406A2889" w14:textId="77777777" w:rsidR="006670E2" w:rsidRPr="006670E2" w:rsidRDefault="006670E2" w:rsidP="006670E2">
      <w:pPr>
        <w:numPr>
          <w:ilvl w:val="0"/>
          <w:numId w:val="822"/>
        </w:numPr>
      </w:pPr>
      <w:r w:rsidRPr="006670E2">
        <w:t xml:space="preserve">Format </w:t>
      </w:r>
    </w:p>
    <w:p w14:paraId="43A1E929" w14:textId="77777777" w:rsidR="006670E2" w:rsidRPr="006670E2" w:rsidRDefault="006670E2" w:rsidP="006670E2">
      <w:r w:rsidRPr="006670E2">
        <w:pict w14:anchorId="56023D22">
          <v:rect id="_x0000_i11468" style="width:0;height:1.5pt" o:hralign="center" o:hrstd="t" o:hr="t" fillcolor="#a0a0a0" stroked="f"/>
        </w:pict>
      </w:r>
    </w:p>
    <w:p w14:paraId="357A981F" w14:textId="77777777" w:rsidR="006670E2" w:rsidRPr="006670E2" w:rsidRDefault="006670E2" w:rsidP="006670E2">
      <w:pPr>
        <w:rPr>
          <w:b/>
          <w:bCs/>
        </w:rPr>
      </w:pPr>
      <w:r w:rsidRPr="006670E2">
        <w:rPr>
          <w:b/>
          <w:bCs/>
        </w:rPr>
        <w:t>108. Workflow 10 — Monitor Performance Trends</w:t>
      </w:r>
    </w:p>
    <w:p w14:paraId="3B2AA904" w14:textId="77777777" w:rsidR="006670E2" w:rsidRPr="006670E2" w:rsidRDefault="006670E2" w:rsidP="006670E2">
      <w:pPr>
        <w:rPr>
          <w:b/>
          <w:bCs/>
        </w:rPr>
      </w:pPr>
      <w:r w:rsidRPr="006670E2">
        <w:rPr>
          <w:b/>
          <w:bCs/>
        </w:rPr>
        <w:t>User Goal</w:t>
      </w:r>
    </w:p>
    <w:p w14:paraId="6EA2CA6E" w14:textId="77777777" w:rsidR="006670E2" w:rsidRPr="006670E2" w:rsidRDefault="006670E2" w:rsidP="006670E2">
      <w:r w:rsidRPr="006670E2">
        <w:t>Analyze long-term operational performance.</w:t>
      </w:r>
    </w:p>
    <w:p w14:paraId="763CBED7" w14:textId="77777777" w:rsidR="006670E2" w:rsidRPr="006670E2" w:rsidRDefault="006670E2" w:rsidP="006670E2">
      <w:r w:rsidRPr="006670E2">
        <w:pict w14:anchorId="2EF028FB">
          <v:rect id="_x0000_i11469" style="width:0;height:1.5pt" o:hralign="center" o:hrstd="t" o:hr="t" fillcolor="#a0a0a0" stroked="f"/>
        </w:pict>
      </w:r>
    </w:p>
    <w:p w14:paraId="13723911" w14:textId="77777777" w:rsidR="006670E2" w:rsidRPr="006670E2" w:rsidRDefault="006670E2" w:rsidP="006670E2">
      <w:pPr>
        <w:rPr>
          <w:b/>
          <w:bCs/>
        </w:rPr>
      </w:pPr>
      <w:r w:rsidRPr="006670E2">
        <w:rPr>
          <w:b/>
          <w:bCs/>
        </w:rPr>
        <w:t>Backend</w:t>
      </w:r>
    </w:p>
    <w:p w14:paraId="2003F780" w14:textId="77777777" w:rsidR="006670E2" w:rsidRPr="006670E2" w:rsidRDefault="006670E2" w:rsidP="006670E2">
      <w:r w:rsidRPr="006670E2">
        <w:t>Retrieve analytics snapshots.</w:t>
      </w:r>
    </w:p>
    <w:p w14:paraId="533AB76D" w14:textId="77777777" w:rsidR="006670E2" w:rsidRPr="006670E2" w:rsidRDefault="006670E2" w:rsidP="006670E2">
      <w:r w:rsidRPr="006670E2">
        <w:t>Sort by date.</w:t>
      </w:r>
    </w:p>
    <w:p w14:paraId="0E9BA6D8" w14:textId="77777777" w:rsidR="006670E2" w:rsidRPr="006670E2" w:rsidRDefault="006670E2" w:rsidP="006670E2">
      <w:r w:rsidRPr="006670E2">
        <w:t>Calculate:</w:t>
      </w:r>
    </w:p>
    <w:p w14:paraId="045C6292" w14:textId="77777777" w:rsidR="006670E2" w:rsidRPr="006670E2" w:rsidRDefault="006670E2" w:rsidP="006670E2">
      <w:pPr>
        <w:numPr>
          <w:ilvl w:val="0"/>
          <w:numId w:val="823"/>
        </w:numPr>
      </w:pPr>
      <w:r w:rsidRPr="006670E2">
        <w:t xml:space="preserve">Growth </w:t>
      </w:r>
    </w:p>
    <w:p w14:paraId="673E340F" w14:textId="77777777" w:rsidR="006670E2" w:rsidRPr="006670E2" w:rsidRDefault="006670E2" w:rsidP="006670E2">
      <w:pPr>
        <w:numPr>
          <w:ilvl w:val="0"/>
          <w:numId w:val="823"/>
        </w:numPr>
      </w:pPr>
      <w:r w:rsidRPr="006670E2">
        <w:t xml:space="preserve">Decline </w:t>
      </w:r>
    </w:p>
    <w:p w14:paraId="5860060E" w14:textId="77777777" w:rsidR="006670E2" w:rsidRPr="006670E2" w:rsidRDefault="006670E2" w:rsidP="006670E2">
      <w:pPr>
        <w:numPr>
          <w:ilvl w:val="0"/>
          <w:numId w:val="823"/>
        </w:numPr>
      </w:pPr>
      <w:r w:rsidRPr="006670E2">
        <w:t xml:space="preserve">Percentage changes </w:t>
      </w:r>
    </w:p>
    <w:p w14:paraId="76D5226C" w14:textId="77777777" w:rsidR="006670E2" w:rsidRPr="006670E2" w:rsidRDefault="006670E2" w:rsidP="006670E2">
      <w:r w:rsidRPr="006670E2">
        <w:pict w14:anchorId="4E60E0AD">
          <v:rect id="_x0000_i11470" style="width:0;height:1.5pt" o:hralign="center" o:hrstd="t" o:hr="t" fillcolor="#a0a0a0" stroked="f"/>
        </w:pict>
      </w:r>
    </w:p>
    <w:p w14:paraId="6996732E" w14:textId="77777777" w:rsidR="006670E2" w:rsidRPr="006670E2" w:rsidRDefault="006670E2" w:rsidP="006670E2">
      <w:pPr>
        <w:rPr>
          <w:b/>
          <w:bCs/>
        </w:rPr>
      </w:pPr>
      <w:r w:rsidRPr="006670E2">
        <w:rPr>
          <w:b/>
          <w:bCs/>
        </w:rPr>
        <w:t>Frontend</w:t>
      </w:r>
    </w:p>
    <w:p w14:paraId="4BCDA5EB" w14:textId="77777777" w:rsidR="006670E2" w:rsidRPr="006670E2" w:rsidRDefault="006670E2" w:rsidP="006670E2">
      <w:r w:rsidRPr="006670E2">
        <w:t>Update trend charts.</w:t>
      </w:r>
    </w:p>
    <w:p w14:paraId="2B630C07" w14:textId="77777777" w:rsidR="006670E2" w:rsidRPr="006670E2" w:rsidRDefault="006670E2" w:rsidP="006670E2">
      <w:r w:rsidRPr="006670E2">
        <w:pict w14:anchorId="75982F3A">
          <v:rect id="_x0000_i11471" style="width:0;height:1.5pt" o:hralign="center" o:hrstd="t" o:hr="t" fillcolor="#a0a0a0" stroked="f"/>
        </w:pict>
      </w:r>
    </w:p>
    <w:p w14:paraId="11D1325A" w14:textId="77777777" w:rsidR="006670E2" w:rsidRPr="006670E2" w:rsidRDefault="006670E2" w:rsidP="006670E2">
      <w:pPr>
        <w:rPr>
          <w:b/>
          <w:bCs/>
        </w:rPr>
      </w:pPr>
      <w:r w:rsidRPr="006670E2">
        <w:rPr>
          <w:b/>
          <w:bCs/>
        </w:rPr>
        <w:t>Result</w:t>
      </w:r>
    </w:p>
    <w:p w14:paraId="218556F4" w14:textId="77777777" w:rsidR="006670E2" w:rsidRPr="006670E2" w:rsidRDefault="006670E2" w:rsidP="006670E2">
      <w:r w:rsidRPr="006670E2">
        <w:t>Managers identify operational improvements and bottlenecks.</w:t>
      </w:r>
    </w:p>
    <w:p w14:paraId="13658138" w14:textId="77777777" w:rsidR="006670E2" w:rsidRPr="006670E2" w:rsidRDefault="006670E2" w:rsidP="006670E2">
      <w:r w:rsidRPr="006670E2">
        <w:pict w14:anchorId="6A58B0DD">
          <v:rect id="_x0000_i11472" style="width:0;height:1.5pt" o:hralign="center" o:hrstd="t" o:hr="t" fillcolor="#a0a0a0" stroked="f"/>
        </w:pict>
      </w:r>
    </w:p>
    <w:p w14:paraId="381B0C1F" w14:textId="77777777" w:rsidR="006670E2" w:rsidRPr="006670E2" w:rsidRDefault="006670E2" w:rsidP="006670E2">
      <w:pPr>
        <w:rPr>
          <w:b/>
          <w:bCs/>
        </w:rPr>
      </w:pPr>
      <w:r w:rsidRPr="006670E2">
        <w:rPr>
          <w:b/>
          <w:bCs/>
        </w:rPr>
        <w:t>109. Business Rules</w:t>
      </w:r>
    </w:p>
    <w:p w14:paraId="00ACE5BF" w14:textId="77777777" w:rsidR="006670E2" w:rsidRPr="006670E2" w:rsidRDefault="006670E2" w:rsidP="006670E2">
      <w:r w:rsidRPr="006670E2">
        <w:t>The Analytics Dashboard follows these mandatory rules.</w:t>
      </w:r>
    </w:p>
    <w:p w14:paraId="03F673C2" w14:textId="77777777" w:rsidR="006670E2" w:rsidRPr="006670E2" w:rsidRDefault="006670E2" w:rsidP="006670E2">
      <w:pPr>
        <w:numPr>
          <w:ilvl w:val="0"/>
          <w:numId w:val="824"/>
        </w:numPr>
      </w:pPr>
      <w:r w:rsidRPr="006670E2">
        <w:t xml:space="preserve">Analytics is read-only. </w:t>
      </w:r>
    </w:p>
    <w:p w14:paraId="20C382C4" w14:textId="77777777" w:rsidR="006670E2" w:rsidRPr="006670E2" w:rsidRDefault="006670E2" w:rsidP="006670E2">
      <w:pPr>
        <w:numPr>
          <w:ilvl w:val="0"/>
          <w:numId w:val="824"/>
        </w:numPr>
      </w:pPr>
      <w:r w:rsidRPr="006670E2">
        <w:t xml:space="preserve">All KPIs originate from backend calculations. </w:t>
      </w:r>
    </w:p>
    <w:p w14:paraId="077C5B67" w14:textId="77777777" w:rsidR="006670E2" w:rsidRPr="006670E2" w:rsidRDefault="006670E2" w:rsidP="006670E2">
      <w:pPr>
        <w:numPr>
          <w:ilvl w:val="0"/>
          <w:numId w:val="824"/>
        </w:numPr>
      </w:pPr>
      <w:r w:rsidRPr="006670E2">
        <w:t xml:space="preserve">Charts never calculate data independently. </w:t>
      </w:r>
    </w:p>
    <w:p w14:paraId="48CB2977" w14:textId="77777777" w:rsidR="006670E2" w:rsidRPr="006670E2" w:rsidRDefault="006670E2" w:rsidP="006670E2">
      <w:pPr>
        <w:numPr>
          <w:ilvl w:val="0"/>
          <w:numId w:val="824"/>
        </w:numPr>
      </w:pPr>
      <w:r w:rsidRPr="006670E2">
        <w:t xml:space="preserve">Reports always reflect selected filters. </w:t>
      </w:r>
    </w:p>
    <w:p w14:paraId="35028E6A" w14:textId="77777777" w:rsidR="006670E2" w:rsidRPr="006670E2" w:rsidRDefault="006670E2" w:rsidP="006670E2">
      <w:pPr>
        <w:numPr>
          <w:ilvl w:val="0"/>
          <w:numId w:val="824"/>
        </w:numPr>
      </w:pPr>
      <w:r w:rsidRPr="006670E2">
        <w:lastRenderedPageBreak/>
        <w:t xml:space="preserve">Historical snapshots remain immutable. </w:t>
      </w:r>
    </w:p>
    <w:p w14:paraId="3E1E41F0" w14:textId="77777777" w:rsidR="006670E2" w:rsidRPr="006670E2" w:rsidRDefault="006670E2" w:rsidP="006670E2">
      <w:pPr>
        <w:numPr>
          <w:ilvl w:val="0"/>
          <w:numId w:val="824"/>
        </w:numPr>
      </w:pPr>
      <w:r w:rsidRPr="006670E2">
        <w:t xml:space="preserve">Exported reports match on-screen analytics. </w:t>
      </w:r>
    </w:p>
    <w:p w14:paraId="29D46E54" w14:textId="77777777" w:rsidR="006670E2" w:rsidRPr="006670E2" w:rsidRDefault="006670E2" w:rsidP="006670E2">
      <w:pPr>
        <w:numPr>
          <w:ilvl w:val="0"/>
          <w:numId w:val="824"/>
        </w:numPr>
      </w:pPr>
      <w:r w:rsidRPr="006670E2">
        <w:t xml:space="preserve">Analytics data must always originate from operational modules. </w:t>
      </w:r>
    </w:p>
    <w:p w14:paraId="559953B2" w14:textId="77777777" w:rsidR="006670E2" w:rsidRPr="006670E2" w:rsidRDefault="006670E2" w:rsidP="006670E2">
      <w:r w:rsidRPr="006670E2">
        <w:t>These rules ensure consistency across the platform.</w:t>
      </w:r>
    </w:p>
    <w:p w14:paraId="762CC2EE" w14:textId="77777777" w:rsidR="006670E2" w:rsidRPr="006670E2" w:rsidRDefault="006670E2" w:rsidP="006670E2">
      <w:r w:rsidRPr="006670E2">
        <w:pict w14:anchorId="67860498">
          <v:rect id="_x0000_i11473" style="width:0;height:1.5pt" o:hralign="center" o:hrstd="t" o:hr="t" fillcolor="#a0a0a0" stroked="f"/>
        </w:pict>
      </w:r>
    </w:p>
    <w:p w14:paraId="2E3F1A8D" w14:textId="77777777" w:rsidR="006670E2" w:rsidRPr="006670E2" w:rsidRDefault="006670E2" w:rsidP="006670E2">
      <w:pPr>
        <w:rPr>
          <w:b/>
          <w:bCs/>
        </w:rPr>
      </w:pPr>
      <w:r w:rsidRPr="006670E2">
        <w:rPr>
          <w:b/>
          <w:bCs/>
        </w:rPr>
        <w:t>110. Validation Rules</w:t>
      </w:r>
    </w:p>
    <w:p w14:paraId="45EA50E3" w14:textId="77777777" w:rsidR="006670E2" w:rsidRPr="006670E2" w:rsidRDefault="006670E2" w:rsidP="006670E2">
      <w:r w:rsidRPr="006670E2">
        <w:t>Before processing analytics:</w:t>
      </w:r>
    </w:p>
    <w:p w14:paraId="492E011C" w14:textId="77777777" w:rsidR="006670E2" w:rsidRPr="006670E2" w:rsidRDefault="006670E2" w:rsidP="006670E2">
      <w:r w:rsidRPr="006670E2">
        <w:t>Validate:</w:t>
      </w:r>
    </w:p>
    <w:p w14:paraId="04ED778D" w14:textId="77777777" w:rsidR="006670E2" w:rsidRPr="006670E2" w:rsidRDefault="006670E2" w:rsidP="006670E2">
      <w:r w:rsidRPr="006670E2">
        <w:rPr>
          <w:rFonts w:ascii="Segoe UI Symbol" w:hAnsi="Segoe UI Symbol" w:cs="Segoe UI Symbol"/>
        </w:rPr>
        <w:t>✔</w:t>
      </w:r>
      <w:r w:rsidRPr="006670E2">
        <w:t xml:space="preserve"> Date Range</w:t>
      </w:r>
    </w:p>
    <w:p w14:paraId="251010AD" w14:textId="77777777" w:rsidR="006670E2" w:rsidRPr="006670E2" w:rsidRDefault="006670E2" w:rsidP="006670E2">
      <w:r w:rsidRPr="006670E2">
        <w:rPr>
          <w:rFonts w:ascii="Segoe UI Symbol" w:hAnsi="Segoe UI Symbol" w:cs="Segoe UI Symbol"/>
        </w:rPr>
        <w:t>✔</w:t>
      </w:r>
      <w:r w:rsidRPr="006670E2">
        <w:t xml:space="preserve"> Warehouse</w:t>
      </w:r>
    </w:p>
    <w:p w14:paraId="745C7604" w14:textId="77777777" w:rsidR="006670E2" w:rsidRPr="006670E2" w:rsidRDefault="006670E2" w:rsidP="006670E2">
      <w:r w:rsidRPr="006670E2">
        <w:rPr>
          <w:rFonts w:ascii="Segoe UI Symbol" w:hAnsi="Segoe UI Symbol" w:cs="Segoe UI Symbol"/>
        </w:rPr>
        <w:t>✔</w:t>
      </w:r>
      <w:r w:rsidRPr="006670E2">
        <w:t xml:space="preserve"> Drone</w:t>
      </w:r>
    </w:p>
    <w:p w14:paraId="1A286800" w14:textId="77777777" w:rsidR="006670E2" w:rsidRPr="006670E2" w:rsidRDefault="006670E2" w:rsidP="006670E2">
      <w:r w:rsidRPr="006670E2">
        <w:rPr>
          <w:rFonts w:ascii="Segoe UI Symbol" w:hAnsi="Segoe UI Symbol" w:cs="Segoe UI Symbol"/>
        </w:rPr>
        <w:t>✔</w:t>
      </w:r>
      <w:r w:rsidRPr="006670E2">
        <w:t xml:space="preserve"> Delivery Status</w:t>
      </w:r>
    </w:p>
    <w:p w14:paraId="1B2A74E2" w14:textId="77777777" w:rsidR="006670E2" w:rsidRPr="006670E2" w:rsidRDefault="006670E2" w:rsidP="006670E2">
      <w:r w:rsidRPr="006670E2">
        <w:rPr>
          <w:rFonts w:ascii="Segoe UI Symbol" w:hAnsi="Segoe UI Symbol" w:cs="Segoe UI Symbol"/>
        </w:rPr>
        <w:t>✔</w:t>
      </w:r>
      <w:r w:rsidRPr="006670E2">
        <w:t xml:space="preserve"> User Authorization</w:t>
      </w:r>
    </w:p>
    <w:p w14:paraId="46D2D45F" w14:textId="77777777" w:rsidR="006670E2" w:rsidRPr="006670E2" w:rsidRDefault="006670E2" w:rsidP="006670E2">
      <w:r w:rsidRPr="006670E2">
        <w:rPr>
          <w:rFonts w:ascii="Segoe UI Symbol" w:hAnsi="Segoe UI Symbol" w:cs="Segoe UI Symbol"/>
        </w:rPr>
        <w:t>✔</w:t>
      </w:r>
      <w:r w:rsidRPr="006670E2">
        <w:t xml:space="preserve"> Report Format</w:t>
      </w:r>
    </w:p>
    <w:p w14:paraId="212A2B49" w14:textId="77777777" w:rsidR="006670E2" w:rsidRPr="006670E2" w:rsidRDefault="006670E2" w:rsidP="006670E2">
      <w:r w:rsidRPr="006670E2">
        <w:rPr>
          <w:rFonts w:ascii="Segoe UI Symbol" w:hAnsi="Segoe UI Symbol" w:cs="Segoe UI Symbol"/>
        </w:rPr>
        <w:t>✔</w:t>
      </w:r>
      <w:r w:rsidRPr="006670E2">
        <w:t xml:space="preserve"> Snapshot Availability</w:t>
      </w:r>
    </w:p>
    <w:p w14:paraId="69CB6323" w14:textId="77777777" w:rsidR="006670E2" w:rsidRPr="006670E2" w:rsidRDefault="006670E2" w:rsidP="006670E2">
      <w:r w:rsidRPr="006670E2">
        <w:t>Invalid requests return structured validation errors.</w:t>
      </w:r>
    </w:p>
    <w:p w14:paraId="3AA72AD4" w14:textId="77777777" w:rsidR="006670E2" w:rsidRPr="006670E2" w:rsidRDefault="006670E2" w:rsidP="006670E2">
      <w:r w:rsidRPr="006670E2">
        <w:pict w14:anchorId="1B6B3428">
          <v:rect id="_x0000_i11474" style="width:0;height:1.5pt" o:hralign="center" o:hrstd="t" o:hr="t" fillcolor="#a0a0a0" stroked="f"/>
        </w:pict>
      </w:r>
    </w:p>
    <w:p w14:paraId="3A22DD2F" w14:textId="77777777" w:rsidR="006670E2" w:rsidRPr="006670E2" w:rsidRDefault="006670E2" w:rsidP="006670E2">
      <w:pPr>
        <w:rPr>
          <w:b/>
          <w:bCs/>
        </w:rPr>
      </w:pPr>
      <w:r w:rsidRPr="006670E2">
        <w:rPr>
          <w:b/>
          <w:bCs/>
        </w:rPr>
        <w:t>111. Notification Strategy</w:t>
      </w:r>
    </w:p>
    <w:p w14:paraId="668C2991" w14:textId="77777777" w:rsidR="006670E2" w:rsidRPr="006670E2" w:rsidRDefault="006670E2" w:rsidP="006670E2">
      <w:r w:rsidRPr="006670E2">
        <w:t>Successful operations display toast notifications.</w:t>
      </w:r>
    </w:p>
    <w:p w14:paraId="2A23832F" w14:textId="77777777" w:rsidR="006670E2" w:rsidRPr="006670E2" w:rsidRDefault="006670E2" w:rsidP="006670E2">
      <w:r w:rsidRPr="006670E2">
        <w:t>Examples:</w:t>
      </w:r>
    </w:p>
    <w:p w14:paraId="2F6C5DF1" w14:textId="77777777" w:rsidR="006670E2" w:rsidRPr="006670E2" w:rsidRDefault="006670E2" w:rsidP="006670E2">
      <w:r w:rsidRPr="006670E2">
        <w:rPr>
          <w:rFonts w:ascii="Segoe UI Emoji" w:hAnsi="Segoe UI Emoji" w:cs="Segoe UI Emoji"/>
        </w:rPr>
        <w:t>📊</w:t>
      </w:r>
      <w:r w:rsidRPr="006670E2">
        <w:t xml:space="preserve"> Dashboard Refreshed</w:t>
      </w:r>
    </w:p>
    <w:p w14:paraId="6B5CC568" w14:textId="77777777" w:rsidR="006670E2" w:rsidRPr="006670E2" w:rsidRDefault="006670E2" w:rsidP="006670E2">
      <w:r w:rsidRPr="006670E2">
        <w:rPr>
          <w:rFonts w:ascii="Segoe UI Emoji" w:hAnsi="Segoe UI Emoji" w:cs="Segoe UI Emoji"/>
        </w:rPr>
        <w:t>📄</w:t>
      </w:r>
      <w:r w:rsidRPr="006670E2">
        <w:t xml:space="preserve"> Report Generated</w:t>
      </w:r>
    </w:p>
    <w:p w14:paraId="610E2555" w14:textId="77777777" w:rsidR="006670E2" w:rsidRPr="006670E2" w:rsidRDefault="006670E2" w:rsidP="006670E2">
      <w:r w:rsidRPr="006670E2">
        <w:rPr>
          <w:rFonts w:ascii="Cambria Math" w:hAnsi="Cambria Math" w:cs="Cambria Math"/>
        </w:rPr>
        <w:t>⬇</w:t>
      </w:r>
      <w:r w:rsidRPr="006670E2">
        <w:t xml:space="preserve"> Report Exported</w:t>
      </w:r>
    </w:p>
    <w:p w14:paraId="76BB2623" w14:textId="77777777" w:rsidR="006670E2" w:rsidRPr="006670E2" w:rsidRDefault="006670E2" w:rsidP="006670E2">
      <w:r w:rsidRPr="006670E2">
        <w:rPr>
          <w:rFonts w:ascii="Segoe UI Emoji" w:hAnsi="Segoe UI Emoji" w:cs="Segoe UI Emoji"/>
        </w:rPr>
        <w:t>🔄</w:t>
      </w:r>
      <w:r w:rsidRPr="006670E2">
        <w:t xml:space="preserve"> Analytics Updated</w:t>
      </w:r>
    </w:p>
    <w:p w14:paraId="04B2FB03" w14:textId="77777777" w:rsidR="006670E2" w:rsidRPr="006670E2" w:rsidRDefault="006670E2" w:rsidP="006670E2">
      <w:r w:rsidRPr="006670E2">
        <w:rPr>
          <w:rFonts w:ascii="Segoe UI Symbol" w:hAnsi="Segoe UI Symbol" w:cs="Segoe UI Symbol"/>
        </w:rPr>
        <w:t>⚠</w:t>
      </w:r>
      <w:r w:rsidRPr="006670E2">
        <w:t xml:space="preserve"> Invalid Filters</w:t>
      </w:r>
    </w:p>
    <w:p w14:paraId="615463F3" w14:textId="77777777" w:rsidR="006670E2" w:rsidRPr="006670E2" w:rsidRDefault="006670E2" w:rsidP="006670E2">
      <w:r w:rsidRPr="006670E2">
        <w:rPr>
          <w:rFonts w:ascii="Segoe UI Emoji" w:hAnsi="Segoe UI Emoji" w:cs="Segoe UI Emoji"/>
        </w:rPr>
        <w:t>❌</w:t>
      </w:r>
      <w:r w:rsidRPr="006670E2">
        <w:t xml:space="preserve"> Report Generation Failed</w:t>
      </w:r>
    </w:p>
    <w:p w14:paraId="7D8B5483" w14:textId="77777777" w:rsidR="006670E2" w:rsidRPr="006670E2" w:rsidRDefault="006670E2" w:rsidP="006670E2">
      <w:r w:rsidRPr="006670E2">
        <w:t>Notifications automatically disappear after a few seconds.</w:t>
      </w:r>
    </w:p>
    <w:p w14:paraId="653633BA" w14:textId="77777777" w:rsidR="006670E2" w:rsidRPr="006670E2" w:rsidRDefault="006670E2" w:rsidP="006670E2">
      <w:r w:rsidRPr="006670E2">
        <w:pict w14:anchorId="7ABC9C73">
          <v:rect id="_x0000_i11475" style="width:0;height:1.5pt" o:hralign="center" o:hrstd="t" o:hr="t" fillcolor="#a0a0a0" stroked="f"/>
        </w:pict>
      </w:r>
    </w:p>
    <w:p w14:paraId="6B6B5670" w14:textId="77777777" w:rsidR="006670E2" w:rsidRPr="006670E2" w:rsidRDefault="006670E2" w:rsidP="006670E2">
      <w:pPr>
        <w:rPr>
          <w:b/>
          <w:bCs/>
        </w:rPr>
      </w:pPr>
      <w:r w:rsidRPr="006670E2">
        <w:rPr>
          <w:b/>
          <w:bCs/>
        </w:rPr>
        <w:t>112. Loading Strategy</w:t>
      </w:r>
    </w:p>
    <w:p w14:paraId="0FDFE7CC" w14:textId="77777777" w:rsidR="006670E2" w:rsidRPr="006670E2" w:rsidRDefault="006670E2" w:rsidP="006670E2">
      <w:r w:rsidRPr="006670E2">
        <w:t>Independent loading states should exist for:</w:t>
      </w:r>
    </w:p>
    <w:p w14:paraId="1BCC402C" w14:textId="77777777" w:rsidR="006670E2" w:rsidRPr="006670E2" w:rsidRDefault="006670E2" w:rsidP="006670E2">
      <w:pPr>
        <w:numPr>
          <w:ilvl w:val="0"/>
          <w:numId w:val="825"/>
        </w:numPr>
      </w:pPr>
      <w:r w:rsidRPr="006670E2">
        <w:lastRenderedPageBreak/>
        <w:t xml:space="preserve">Dashboard loading </w:t>
      </w:r>
    </w:p>
    <w:p w14:paraId="05C6A145" w14:textId="77777777" w:rsidR="006670E2" w:rsidRPr="006670E2" w:rsidRDefault="006670E2" w:rsidP="006670E2">
      <w:pPr>
        <w:numPr>
          <w:ilvl w:val="0"/>
          <w:numId w:val="825"/>
        </w:numPr>
      </w:pPr>
      <w:r w:rsidRPr="006670E2">
        <w:t xml:space="preserve">KPI loading </w:t>
      </w:r>
    </w:p>
    <w:p w14:paraId="302579E8" w14:textId="77777777" w:rsidR="006670E2" w:rsidRPr="006670E2" w:rsidRDefault="006670E2" w:rsidP="006670E2">
      <w:pPr>
        <w:numPr>
          <w:ilvl w:val="0"/>
          <w:numId w:val="825"/>
        </w:numPr>
      </w:pPr>
      <w:r w:rsidRPr="006670E2">
        <w:t xml:space="preserve">Chart loading </w:t>
      </w:r>
    </w:p>
    <w:p w14:paraId="28C288B5" w14:textId="77777777" w:rsidR="006670E2" w:rsidRPr="006670E2" w:rsidRDefault="006670E2" w:rsidP="006670E2">
      <w:pPr>
        <w:numPr>
          <w:ilvl w:val="0"/>
          <w:numId w:val="825"/>
        </w:numPr>
      </w:pPr>
      <w:r w:rsidRPr="006670E2">
        <w:t xml:space="preserve">Report loading </w:t>
      </w:r>
    </w:p>
    <w:p w14:paraId="4A034FE9" w14:textId="77777777" w:rsidR="006670E2" w:rsidRPr="006670E2" w:rsidRDefault="006670E2" w:rsidP="006670E2">
      <w:pPr>
        <w:numPr>
          <w:ilvl w:val="0"/>
          <w:numId w:val="825"/>
        </w:numPr>
      </w:pPr>
      <w:r w:rsidRPr="006670E2">
        <w:t xml:space="preserve">Export generation </w:t>
      </w:r>
    </w:p>
    <w:p w14:paraId="7C1D7468" w14:textId="77777777" w:rsidR="006670E2" w:rsidRPr="006670E2" w:rsidRDefault="006670E2" w:rsidP="006670E2">
      <w:r w:rsidRPr="006670E2">
        <w:t>Only affected dashboard sections display loading indicators.</w:t>
      </w:r>
    </w:p>
    <w:p w14:paraId="1107C706" w14:textId="77777777" w:rsidR="006670E2" w:rsidRPr="006670E2" w:rsidRDefault="006670E2" w:rsidP="006670E2">
      <w:r w:rsidRPr="006670E2">
        <w:pict w14:anchorId="30CAD147">
          <v:rect id="_x0000_i11476" style="width:0;height:1.5pt" o:hralign="center" o:hrstd="t" o:hr="t" fillcolor="#a0a0a0" stroked="f"/>
        </w:pict>
      </w:r>
    </w:p>
    <w:p w14:paraId="726AF3CA" w14:textId="77777777" w:rsidR="006670E2" w:rsidRPr="006670E2" w:rsidRDefault="006670E2" w:rsidP="006670E2">
      <w:pPr>
        <w:rPr>
          <w:b/>
          <w:bCs/>
        </w:rPr>
      </w:pPr>
      <w:r w:rsidRPr="006670E2">
        <w:rPr>
          <w:b/>
          <w:bCs/>
        </w:rPr>
        <w:t>113. Error Handling</w:t>
      </w:r>
    </w:p>
    <w:p w14:paraId="0C177895" w14:textId="77777777" w:rsidR="006670E2" w:rsidRPr="006670E2" w:rsidRDefault="006670E2" w:rsidP="006670E2">
      <w:r w:rsidRPr="006670E2">
        <w:t>Possible failures include:</w:t>
      </w:r>
    </w:p>
    <w:p w14:paraId="7B79AAB1" w14:textId="77777777" w:rsidR="006670E2" w:rsidRPr="006670E2" w:rsidRDefault="006670E2" w:rsidP="006670E2">
      <w:pPr>
        <w:numPr>
          <w:ilvl w:val="0"/>
          <w:numId w:val="826"/>
        </w:numPr>
      </w:pPr>
      <w:r w:rsidRPr="006670E2">
        <w:t xml:space="preserve">Network error </w:t>
      </w:r>
    </w:p>
    <w:p w14:paraId="05963BD8" w14:textId="77777777" w:rsidR="006670E2" w:rsidRPr="006670E2" w:rsidRDefault="006670E2" w:rsidP="006670E2">
      <w:pPr>
        <w:numPr>
          <w:ilvl w:val="0"/>
          <w:numId w:val="826"/>
        </w:numPr>
      </w:pPr>
      <w:r w:rsidRPr="006670E2">
        <w:t xml:space="preserve">Invalid filters </w:t>
      </w:r>
    </w:p>
    <w:p w14:paraId="6F82848A" w14:textId="77777777" w:rsidR="006670E2" w:rsidRPr="006670E2" w:rsidRDefault="006670E2" w:rsidP="006670E2">
      <w:pPr>
        <w:numPr>
          <w:ilvl w:val="0"/>
          <w:numId w:val="826"/>
        </w:numPr>
      </w:pPr>
      <w:r w:rsidRPr="006670E2">
        <w:t xml:space="preserve">Report generation failure </w:t>
      </w:r>
    </w:p>
    <w:p w14:paraId="7D238F60" w14:textId="77777777" w:rsidR="006670E2" w:rsidRPr="006670E2" w:rsidRDefault="006670E2" w:rsidP="006670E2">
      <w:pPr>
        <w:numPr>
          <w:ilvl w:val="0"/>
          <w:numId w:val="826"/>
        </w:numPr>
      </w:pPr>
      <w:r w:rsidRPr="006670E2">
        <w:t xml:space="preserve">Authentication failure </w:t>
      </w:r>
    </w:p>
    <w:p w14:paraId="58404FC8" w14:textId="77777777" w:rsidR="006670E2" w:rsidRPr="006670E2" w:rsidRDefault="006670E2" w:rsidP="006670E2">
      <w:pPr>
        <w:numPr>
          <w:ilvl w:val="0"/>
          <w:numId w:val="826"/>
        </w:numPr>
      </w:pPr>
      <w:r w:rsidRPr="006670E2">
        <w:t xml:space="preserve">Database error </w:t>
      </w:r>
    </w:p>
    <w:p w14:paraId="364199E0" w14:textId="77777777" w:rsidR="006670E2" w:rsidRPr="006670E2" w:rsidRDefault="006670E2" w:rsidP="006670E2">
      <w:pPr>
        <w:numPr>
          <w:ilvl w:val="0"/>
          <w:numId w:val="826"/>
        </w:numPr>
      </w:pPr>
      <w:r w:rsidRPr="006670E2">
        <w:t xml:space="preserve">Analytics calculation failure </w:t>
      </w:r>
    </w:p>
    <w:p w14:paraId="0DB907A3" w14:textId="77777777" w:rsidR="006670E2" w:rsidRPr="006670E2" w:rsidRDefault="006670E2" w:rsidP="006670E2">
      <w:pPr>
        <w:numPr>
          <w:ilvl w:val="0"/>
          <w:numId w:val="826"/>
        </w:numPr>
      </w:pPr>
      <w:r w:rsidRPr="006670E2">
        <w:t xml:space="preserve">Server error </w:t>
      </w:r>
    </w:p>
    <w:p w14:paraId="0E66A2DA" w14:textId="77777777" w:rsidR="006670E2" w:rsidRPr="006670E2" w:rsidRDefault="006670E2" w:rsidP="006670E2">
      <w:r w:rsidRPr="006670E2">
        <w:t>Each error should present a user-friendly message with a retry option where appropriate.</w:t>
      </w:r>
    </w:p>
    <w:p w14:paraId="1282463C" w14:textId="77777777" w:rsidR="006670E2" w:rsidRPr="006670E2" w:rsidRDefault="006670E2" w:rsidP="006670E2">
      <w:r w:rsidRPr="006670E2">
        <w:pict w14:anchorId="6FCB610A">
          <v:rect id="_x0000_i11477" style="width:0;height:1.5pt" o:hralign="center" o:hrstd="t" o:hr="t" fillcolor="#a0a0a0" stroked="f"/>
        </w:pict>
      </w:r>
    </w:p>
    <w:p w14:paraId="2ACD38C0" w14:textId="77777777" w:rsidR="006670E2" w:rsidRPr="006670E2" w:rsidRDefault="006670E2" w:rsidP="006670E2">
      <w:pPr>
        <w:rPr>
          <w:b/>
          <w:bCs/>
        </w:rPr>
      </w:pPr>
      <w:r w:rsidRPr="006670E2">
        <w:rPr>
          <w:b/>
          <w:bCs/>
        </w:rPr>
        <w:t>114. Performance Rules</w:t>
      </w:r>
    </w:p>
    <w:p w14:paraId="1E06E622" w14:textId="77777777" w:rsidR="006670E2" w:rsidRPr="006670E2" w:rsidRDefault="006670E2" w:rsidP="006670E2">
      <w:r w:rsidRPr="006670E2">
        <w:t>The Analytics Dashboard should:</w:t>
      </w:r>
    </w:p>
    <w:p w14:paraId="09B76BAA" w14:textId="77777777" w:rsidR="006670E2" w:rsidRPr="006670E2" w:rsidRDefault="006670E2" w:rsidP="006670E2">
      <w:pPr>
        <w:numPr>
          <w:ilvl w:val="0"/>
          <w:numId w:val="827"/>
        </w:numPr>
      </w:pPr>
      <w:r w:rsidRPr="006670E2">
        <w:t xml:space="preserve">Refresh only affected charts. </w:t>
      </w:r>
    </w:p>
    <w:p w14:paraId="5CAA0CE8" w14:textId="77777777" w:rsidR="006670E2" w:rsidRPr="006670E2" w:rsidRDefault="006670E2" w:rsidP="006670E2">
      <w:pPr>
        <w:numPr>
          <w:ilvl w:val="0"/>
          <w:numId w:val="827"/>
        </w:numPr>
      </w:pPr>
      <w:r w:rsidRPr="006670E2">
        <w:t xml:space="preserve">Cache frequently requested metrics. </w:t>
      </w:r>
    </w:p>
    <w:p w14:paraId="02BE0A4F" w14:textId="77777777" w:rsidR="006670E2" w:rsidRPr="006670E2" w:rsidRDefault="006670E2" w:rsidP="006670E2">
      <w:pPr>
        <w:numPr>
          <w:ilvl w:val="0"/>
          <w:numId w:val="827"/>
        </w:numPr>
      </w:pPr>
      <w:r w:rsidRPr="006670E2">
        <w:t xml:space="preserve">Lazy-load report history. </w:t>
      </w:r>
    </w:p>
    <w:p w14:paraId="4F9E2D00" w14:textId="77777777" w:rsidR="006670E2" w:rsidRPr="006670E2" w:rsidRDefault="006670E2" w:rsidP="006670E2">
      <w:pPr>
        <w:numPr>
          <w:ilvl w:val="0"/>
          <w:numId w:val="827"/>
        </w:numPr>
      </w:pPr>
      <w:r w:rsidRPr="006670E2">
        <w:t xml:space="preserve">Avoid unnecessary API calls. </w:t>
      </w:r>
    </w:p>
    <w:p w14:paraId="02312A9A" w14:textId="77777777" w:rsidR="006670E2" w:rsidRPr="006670E2" w:rsidRDefault="006670E2" w:rsidP="006670E2">
      <w:pPr>
        <w:numPr>
          <w:ilvl w:val="0"/>
          <w:numId w:val="827"/>
        </w:numPr>
      </w:pPr>
      <w:r w:rsidRPr="006670E2">
        <w:t xml:space="preserve">Reuse processed datasets where appropriate. </w:t>
      </w:r>
    </w:p>
    <w:p w14:paraId="333C1902" w14:textId="77777777" w:rsidR="006670E2" w:rsidRPr="006670E2" w:rsidRDefault="006670E2" w:rsidP="006670E2">
      <w:pPr>
        <w:numPr>
          <w:ilvl w:val="0"/>
          <w:numId w:val="827"/>
        </w:numPr>
      </w:pPr>
      <w:r w:rsidRPr="006670E2">
        <w:t xml:space="preserve">Maintain smooth chart rendering with large datasets. </w:t>
      </w:r>
    </w:p>
    <w:p w14:paraId="23982B03" w14:textId="77777777" w:rsidR="006670E2" w:rsidRPr="006670E2" w:rsidRDefault="006670E2" w:rsidP="006670E2">
      <w:r w:rsidRPr="006670E2">
        <w:t>These practices ensure scalability and responsiveness.</w:t>
      </w:r>
    </w:p>
    <w:p w14:paraId="1FB6CEEF" w14:textId="77777777" w:rsidR="006670E2" w:rsidRPr="006670E2" w:rsidRDefault="006670E2" w:rsidP="006670E2">
      <w:r w:rsidRPr="006670E2">
        <w:pict w14:anchorId="6856AB13">
          <v:rect id="_x0000_i11478" style="width:0;height:1.5pt" o:hralign="center" o:hrstd="t" o:hr="t" fillcolor="#a0a0a0" stroked="f"/>
        </w:pict>
      </w:r>
    </w:p>
    <w:p w14:paraId="432D6D2F" w14:textId="77777777" w:rsidR="006670E2" w:rsidRPr="006670E2" w:rsidRDefault="006670E2" w:rsidP="006670E2">
      <w:pPr>
        <w:rPr>
          <w:b/>
          <w:bCs/>
        </w:rPr>
      </w:pPr>
      <w:r w:rsidRPr="006670E2">
        <w:rPr>
          <w:b/>
          <w:bCs/>
        </w:rPr>
        <w:t>115. Security Rules</w:t>
      </w:r>
    </w:p>
    <w:p w14:paraId="40C26D0E" w14:textId="77777777" w:rsidR="006670E2" w:rsidRPr="006670E2" w:rsidRDefault="006670E2" w:rsidP="006670E2">
      <w:r w:rsidRPr="006670E2">
        <w:t>All analytics operations require:</w:t>
      </w:r>
    </w:p>
    <w:p w14:paraId="7DDE88C6" w14:textId="77777777" w:rsidR="006670E2" w:rsidRPr="006670E2" w:rsidRDefault="006670E2" w:rsidP="006670E2">
      <w:pPr>
        <w:numPr>
          <w:ilvl w:val="0"/>
          <w:numId w:val="828"/>
        </w:numPr>
      </w:pPr>
      <w:r w:rsidRPr="006670E2">
        <w:t xml:space="preserve">JWT authentication. </w:t>
      </w:r>
    </w:p>
    <w:p w14:paraId="5D321A33" w14:textId="77777777" w:rsidR="006670E2" w:rsidRPr="006670E2" w:rsidRDefault="006670E2" w:rsidP="006670E2">
      <w:pPr>
        <w:numPr>
          <w:ilvl w:val="0"/>
          <w:numId w:val="828"/>
        </w:numPr>
      </w:pPr>
      <w:r w:rsidRPr="006670E2">
        <w:lastRenderedPageBreak/>
        <w:t xml:space="preserve">Role-based authorization. </w:t>
      </w:r>
    </w:p>
    <w:p w14:paraId="6624038C" w14:textId="77777777" w:rsidR="006670E2" w:rsidRPr="006670E2" w:rsidRDefault="006670E2" w:rsidP="006670E2">
      <w:pPr>
        <w:numPr>
          <w:ilvl w:val="0"/>
          <w:numId w:val="828"/>
        </w:numPr>
      </w:pPr>
      <w:r w:rsidRPr="006670E2">
        <w:t xml:space="preserve">Input validation. </w:t>
      </w:r>
    </w:p>
    <w:p w14:paraId="0EA8F6B7" w14:textId="77777777" w:rsidR="006670E2" w:rsidRPr="006670E2" w:rsidRDefault="006670E2" w:rsidP="006670E2">
      <w:pPr>
        <w:numPr>
          <w:ilvl w:val="0"/>
          <w:numId w:val="828"/>
        </w:numPr>
      </w:pPr>
      <w:r w:rsidRPr="006670E2">
        <w:t xml:space="preserve">Protected APIs. </w:t>
      </w:r>
    </w:p>
    <w:p w14:paraId="030D90B1" w14:textId="77777777" w:rsidR="006670E2" w:rsidRPr="006670E2" w:rsidRDefault="006670E2" w:rsidP="006670E2">
      <w:pPr>
        <w:numPr>
          <w:ilvl w:val="0"/>
          <w:numId w:val="828"/>
        </w:numPr>
      </w:pPr>
      <w:r w:rsidRPr="006670E2">
        <w:t xml:space="preserve">Sanitized requests. </w:t>
      </w:r>
    </w:p>
    <w:p w14:paraId="3A749158" w14:textId="77777777" w:rsidR="006670E2" w:rsidRPr="006670E2" w:rsidRDefault="006670E2" w:rsidP="006670E2">
      <w:r w:rsidRPr="006670E2">
        <w:t>Only authorized users may access analytics and generate reports.</w:t>
      </w:r>
    </w:p>
    <w:p w14:paraId="24F8BBE8" w14:textId="77777777" w:rsidR="006670E2" w:rsidRPr="006670E2" w:rsidRDefault="006670E2" w:rsidP="006670E2">
      <w:r w:rsidRPr="006670E2">
        <w:pict w14:anchorId="5FEDEE36">
          <v:rect id="_x0000_i11479" style="width:0;height:1.5pt" o:hralign="center" o:hrstd="t" o:hr="t" fillcolor="#a0a0a0" stroked="f"/>
        </w:pict>
      </w:r>
    </w:p>
    <w:p w14:paraId="754D8314" w14:textId="77777777" w:rsidR="006670E2" w:rsidRPr="006670E2" w:rsidRDefault="006670E2" w:rsidP="006670E2">
      <w:pPr>
        <w:rPr>
          <w:b/>
          <w:bCs/>
        </w:rPr>
      </w:pPr>
      <w:r w:rsidRPr="006670E2">
        <w:rPr>
          <w:b/>
          <w:bCs/>
        </w:rPr>
        <w:t>116. Accessibility Rules</w:t>
      </w:r>
    </w:p>
    <w:p w14:paraId="39AA8144" w14:textId="77777777" w:rsidR="006670E2" w:rsidRPr="006670E2" w:rsidRDefault="006670E2" w:rsidP="006670E2">
      <w:r w:rsidRPr="006670E2">
        <w:t>The Analytics Dashboard should support:</w:t>
      </w:r>
    </w:p>
    <w:p w14:paraId="5D2DCFDD" w14:textId="77777777" w:rsidR="006670E2" w:rsidRPr="006670E2" w:rsidRDefault="006670E2" w:rsidP="006670E2">
      <w:pPr>
        <w:numPr>
          <w:ilvl w:val="0"/>
          <w:numId w:val="829"/>
        </w:numPr>
      </w:pPr>
      <w:r w:rsidRPr="006670E2">
        <w:t xml:space="preserve">Keyboard navigation. </w:t>
      </w:r>
    </w:p>
    <w:p w14:paraId="418C3A09" w14:textId="77777777" w:rsidR="006670E2" w:rsidRPr="006670E2" w:rsidRDefault="006670E2" w:rsidP="006670E2">
      <w:pPr>
        <w:numPr>
          <w:ilvl w:val="0"/>
          <w:numId w:val="829"/>
        </w:numPr>
      </w:pPr>
      <w:r w:rsidRPr="006670E2">
        <w:t xml:space="preserve">Screen reader compatibility. </w:t>
      </w:r>
    </w:p>
    <w:p w14:paraId="3B9B4290" w14:textId="77777777" w:rsidR="006670E2" w:rsidRPr="006670E2" w:rsidRDefault="006670E2" w:rsidP="006670E2">
      <w:pPr>
        <w:numPr>
          <w:ilvl w:val="0"/>
          <w:numId w:val="829"/>
        </w:numPr>
      </w:pPr>
      <w:r w:rsidRPr="006670E2">
        <w:t xml:space="preserve">Focus management. </w:t>
      </w:r>
    </w:p>
    <w:p w14:paraId="4E55593E" w14:textId="77777777" w:rsidR="006670E2" w:rsidRPr="006670E2" w:rsidRDefault="006670E2" w:rsidP="006670E2">
      <w:pPr>
        <w:numPr>
          <w:ilvl w:val="0"/>
          <w:numId w:val="829"/>
        </w:numPr>
      </w:pPr>
      <w:r w:rsidRPr="006670E2">
        <w:t xml:space="preserve">Accessible filter controls. </w:t>
      </w:r>
    </w:p>
    <w:p w14:paraId="3B4D6B94" w14:textId="77777777" w:rsidR="006670E2" w:rsidRPr="006670E2" w:rsidRDefault="006670E2" w:rsidP="006670E2">
      <w:pPr>
        <w:numPr>
          <w:ilvl w:val="0"/>
          <w:numId w:val="829"/>
        </w:numPr>
      </w:pPr>
      <w:r w:rsidRPr="006670E2">
        <w:t xml:space="preserve">High color contrast. </w:t>
      </w:r>
    </w:p>
    <w:p w14:paraId="2424CE41" w14:textId="77777777" w:rsidR="006670E2" w:rsidRPr="006670E2" w:rsidRDefault="006670E2" w:rsidP="006670E2">
      <w:pPr>
        <w:numPr>
          <w:ilvl w:val="0"/>
          <w:numId w:val="829"/>
        </w:numPr>
      </w:pPr>
      <w:r w:rsidRPr="006670E2">
        <w:t xml:space="preserve">Text summaries for charts. </w:t>
      </w:r>
    </w:p>
    <w:p w14:paraId="33096403" w14:textId="77777777" w:rsidR="006670E2" w:rsidRPr="006670E2" w:rsidRDefault="006670E2" w:rsidP="006670E2">
      <w:r w:rsidRPr="006670E2">
        <w:t>Analytics should remain understandable without relying solely on visual charts.</w:t>
      </w:r>
    </w:p>
    <w:p w14:paraId="0A4E9D1C" w14:textId="77777777" w:rsidR="006670E2" w:rsidRPr="006670E2" w:rsidRDefault="006670E2" w:rsidP="006670E2">
      <w:r w:rsidRPr="006670E2">
        <w:pict w14:anchorId="45D8868D">
          <v:rect id="_x0000_i11480" style="width:0;height:1.5pt" o:hralign="center" o:hrstd="t" o:hr="t" fillcolor="#a0a0a0" stroked="f"/>
        </w:pict>
      </w:r>
    </w:p>
    <w:p w14:paraId="04EE02BB" w14:textId="77777777" w:rsidR="006670E2" w:rsidRPr="006670E2" w:rsidRDefault="006670E2" w:rsidP="006670E2">
      <w:pPr>
        <w:rPr>
          <w:b/>
          <w:bCs/>
        </w:rPr>
      </w:pPr>
      <w:r w:rsidRPr="006670E2">
        <w:rPr>
          <w:b/>
          <w:bCs/>
        </w:rPr>
        <w:t>117. Testing Checklist</w:t>
      </w:r>
    </w:p>
    <w:p w14:paraId="39EB8551" w14:textId="77777777" w:rsidR="006670E2" w:rsidRPr="006670E2" w:rsidRDefault="006670E2" w:rsidP="006670E2">
      <w:pPr>
        <w:rPr>
          <w:b/>
          <w:bCs/>
        </w:rPr>
      </w:pPr>
      <w:r w:rsidRPr="006670E2">
        <w:rPr>
          <w:b/>
          <w:bCs/>
        </w:rPr>
        <w:t>Functional Tests</w:t>
      </w:r>
    </w:p>
    <w:p w14:paraId="1B6655E9" w14:textId="77777777" w:rsidR="006670E2" w:rsidRPr="006670E2" w:rsidRDefault="006670E2" w:rsidP="006670E2">
      <w:pPr>
        <w:numPr>
          <w:ilvl w:val="0"/>
          <w:numId w:val="830"/>
        </w:numPr>
      </w:pPr>
      <w:r w:rsidRPr="006670E2">
        <w:t xml:space="preserve">Load dashboard. </w:t>
      </w:r>
    </w:p>
    <w:p w14:paraId="3FFA8B2F" w14:textId="77777777" w:rsidR="006670E2" w:rsidRPr="006670E2" w:rsidRDefault="006670E2" w:rsidP="006670E2">
      <w:pPr>
        <w:numPr>
          <w:ilvl w:val="0"/>
          <w:numId w:val="830"/>
        </w:numPr>
      </w:pPr>
      <w:r w:rsidRPr="006670E2">
        <w:t xml:space="preserve">Apply filters. </w:t>
      </w:r>
    </w:p>
    <w:p w14:paraId="09BA651E" w14:textId="77777777" w:rsidR="006670E2" w:rsidRPr="006670E2" w:rsidRDefault="006670E2" w:rsidP="006670E2">
      <w:pPr>
        <w:numPr>
          <w:ilvl w:val="0"/>
          <w:numId w:val="830"/>
        </w:numPr>
      </w:pPr>
      <w:r w:rsidRPr="006670E2">
        <w:t xml:space="preserve">Refresh dashboard. </w:t>
      </w:r>
    </w:p>
    <w:p w14:paraId="4EC5D79C" w14:textId="77777777" w:rsidR="006670E2" w:rsidRPr="006670E2" w:rsidRDefault="006670E2" w:rsidP="006670E2">
      <w:pPr>
        <w:numPr>
          <w:ilvl w:val="0"/>
          <w:numId w:val="830"/>
        </w:numPr>
      </w:pPr>
      <w:r w:rsidRPr="006670E2">
        <w:t xml:space="preserve">View reports. </w:t>
      </w:r>
    </w:p>
    <w:p w14:paraId="16ED5FDB" w14:textId="77777777" w:rsidR="006670E2" w:rsidRPr="006670E2" w:rsidRDefault="006670E2" w:rsidP="006670E2">
      <w:pPr>
        <w:numPr>
          <w:ilvl w:val="0"/>
          <w:numId w:val="830"/>
        </w:numPr>
      </w:pPr>
      <w:r w:rsidRPr="006670E2">
        <w:t xml:space="preserve">Export reports. </w:t>
      </w:r>
    </w:p>
    <w:p w14:paraId="2B83026B" w14:textId="77777777" w:rsidR="006670E2" w:rsidRPr="006670E2" w:rsidRDefault="006670E2" w:rsidP="006670E2">
      <w:pPr>
        <w:numPr>
          <w:ilvl w:val="0"/>
          <w:numId w:val="830"/>
        </w:numPr>
      </w:pPr>
      <w:r w:rsidRPr="006670E2">
        <w:t xml:space="preserve">View trends. </w:t>
      </w:r>
    </w:p>
    <w:p w14:paraId="5C007CA4" w14:textId="77777777" w:rsidR="006670E2" w:rsidRPr="006670E2" w:rsidRDefault="006670E2" w:rsidP="006670E2">
      <w:r w:rsidRPr="006670E2">
        <w:pict w14:anchorId="1EAEAF82">
          <v:rect id="_x0000_i11481" style="width:0;height:1.5pt" o:hralign="center" o:hrstd="t" o:hr="t" fillcolor="#a0a0a0" stroked="f"/>
        </w:pict>
      </w:r>
    </w:p>
    <w:p w14:paraId="19BA7B25" w14:textId="77777777" w:rsidR="006670E2" w:rsidRPr="006670E2" w:rsidRDefault="006670E2" w:rsidP="006670E2">
      <w:pPr>
        <w:rPr>
          <w:b/>
          <w:bCs/>
        </w:rPr>
      </w:pPr>
      <w:r w:rsidRPr="006670E2">
        <w:rPr>
          <w:b/>
          <w:bCs/>
        </w:rPr>
        <w:t>UI Tests</w:t>
      </w:r>
    </w:p>
    <w:p w14:paraId="2212EC92" w14:textId="77777777" w:rsidR="006670E2" w:rsidRPr="006670E2" w:rsidRDefault="006670E2" w:rsidP="006670E2">
      <w:pPr>
        <w:numPr>
          <w:ilvl w:val="0"/>
          <w:numId w:val="831"/>
        </w:numPr>
      </w:pPr>
      <w:r w:rsidRPr="006670E2">
        <w:t xml:space="preserve">Responsive layout. </w:t>
      </w:r>
    </w:p>
    <w:p w14:paraId="4B0A645F" w14:textId="77777777" w:rsidR="006670E2" w:rsidRPr="006670E2" w:rsidRDefault="006670E2" w:rsidP="006670E2">
      <w:pPr>
        <w:numPr>
          <w:ilvl w:val="0"/>
          <w:numId w:val="831"/>
        </w:numPr>
      </w:pPr>
      <w:r w:rsidRPr="006670E2">
        <w:t xml:space="preserve">Loading state. </w:t>
      </w:r>
    </w:p>
    <w:p w14:paraId="68B9675A" w14:textId="77777777" w:rsidR="006670E2" w:rsidRPr="006670E2" w:rsidRDefault="006670E2" w:rsidP="006670E2">
      <w:pPr>
        <w:numPr>
          <w:ilvl w:val="0"/>
          <w:numId w:val="831"/>
        </w:numPr>
      </w:pPr>
      <w:r w:rsidRPr="006670E2">
        <w:t xml:space="preserve">Empty state. </w:t>
      </w:r>
    </w:p>
    <w:p w14:paraId="2BBED58B" w14:textId="77777777" w:rsidR="006670E2" w:rsidRPr="006670E2" w:rsidRDefault="006670E2" w:rsidP="006670E2">
      <w:pPr>
        <w:numPr>
          <w:ilvl w:val="0"/>
          <w:numId w:val="831"/>
        </w:numPr>
      </w:pPr>
      <w:r w:rsidRPr="006670E2">
        <w:t xml:space="preserve">Error state. </w:t>
      </w:r>
    </w:p>
    <w:p w14:paraId="5312F3E9" w14:textId="77777777" w:rsidR="006670E2" w:rsidRPr="006670E2" w:rsidRDefault="006670E2" w:rsidP="006670E2">
      <w:r w:rsidRPr="006670E2">
        <w:pict w14:anchorId="2E8FD15D">
          <v:rect id="_x0000_i11482" style="width:0;height:1.5pt" o:hralign="center" o:hrstd="t" o:hr="t" fillcolor="#a0a0a0" stroked="f"/>
        </w:pict>
      </w:r>
    </w:p>
    <w:p w14:paraId="19241740" w14:textId="77777777" w:rsidR="006670E2" w:rsidRPr="006670E2" w:rsidRDefault="006670E2" w:rsidP="006670E2">
      <w:pPr>
        <w:rPr>
          <w:b/>
          <w:bCs/>
        </w:rPr>
      </w:pPr>
      <w:r w:rsidRPr="006670E2">
        <w:rPr>
          <w:b/>
          <w:bCs/>
        </w:rPr>
        <w:lastRenderedPageBreak/>
        <w:t>Backend Tests</w:t>
      </w:r>
    </w:p>
    <w:p w14:paraId="189CB16B" w14:textId="77777777" w:rsidR="006670E2" w:rsidRPr="006670E2" w:rsidRDefault="006670E2" w:rsidP="006670E2">
      <w:pPr>
        <w:numPr>
          <w:ilvl w:val="0"/>
          <w:numId w:val="832"/>
        </w:numPr>
      </w:pPr>
      <w:r w:rsidRPr="006670E2">
        <w:t xml:space="preserve">Authentication. </w:t>
      </w:r>
    </w:p>
    <w:p w14:paraId="4E4F0E11" w14:textId="77777777" w:rsidR="006670E2" w:rsidRPr="006670E2" w:rsidRDefault="006670E2" w:rsidP="006670E2">
      <w:pPr>
        <w:numPr>
          <w:ilvl w:val="0"/>
          <w:numId w:val="832"/>
        </w:numPr>
      </w:pPr>
      <w:r w:rsidRPr="006670E2">
        <w:t xml:space="preserve">Authorization. </w:t>
      </w:r>
    </w:p>
    <w:p w14:paraId="49DB84DB" w14:textId="77777777" w:rsidR="006670E2" w:rsidRPr="006670E2" w:rsidRDefault="006670E2" w:rsidP="006670E2">
      <w:pPr>
        <w:numPr>
          <w:ilvl w:val="0"/>
          <w:numId w:val="832"/>
        </w:numPr>
      </w:pPr>
      <w:r w:rsidRPr="006670E2">
        <w:t xml:space="preserve">Validation. </w:t>
      </w:r>
    </w:p>
    <w:p w14:paraId="0584A7DE" w14:textId="77777777" w:rsidR="006670E2" w:rsidRPr="006670E2" w:rsidRDefault="006670E2" w:rsidP="006670E2">
      <w:pPr>
        <w:numPr>
          <w:ilvl w:val="0"/>
          <w:numId w:val="832"/>
        </w:numPr>
      </w:pPr>
      <w:r w:rsidRPr="006670E2">
        <w:t xml:space="preserve">Analytics Engine. </w:t>
      </w:r>
    </w:p>
    <w:p w14:paraId="4D28AF1D" w14:textId="77777777" w:rsidR="006670E2" w:rsidRPr="006670E2" w:rsidRDefault="006670E2" w:rsidP="006670E2">
      <w:pPr>
        <w:numPr>
          <w:ilvl w:val="0"/>
          <w:numId w:val="832"/>
        </w:numPr>
      </w:pPr>
      <w:r w:rsidRPr="006670E2">
        <w:t xml:space="preserve">Report generation. </w:t>
      </w:r>
    </w:p>
    <w:p w14:paraId="2CD2BF9B" w14:textId="77777777" w:rsidR="006670E2" w:rsidRPr="006670E2" w:rsidRDefault="006670E2" w:rsidP="006670E2">
      <w:r w:rsidRPr="006670E2">
        <w:pict w14:anchorId="5E5FAD08">
          <v:rect id="_x0000_i11483" style="width:0;height:1.5pt" o:hralign="center" o:hrstd="t" o:hr="t" fillcolor="#a0a0a0" stroked="f"/>
        </w:pict>
      </w:r>
    </w:p>
    <w:p w14:paraId="2C0D6F82" w14:textId="77777777" w:rsidR="006670E2" w:rsidRPr="006670E2" w:rsidRDefault="006670E2" w:rsidP="006670E2">
      <w:pPr>
        <w:rPr>
          <w:b/>
          <w:bCs/>
        </w:rPr>
      </w:pPr>
      <w:r w:rsidRPr="006670E2">
        <w:rPr>
          <w:b/>
          <w:bCs/>
        </w:rPr>
        <w:t>DSA Tests</w:t>
      </w:r>
    </w:p>
    <w:p w14:paraId="1A7B8BAC" w14:textId="77777777" w:rsidR="006670E2" w:rsidRPr="006670E2" w:rsidRDefault="006670E2" w:rsidP="006670E2">
      <w:pPr>
        <w:numPr>
          <w:ilvl w:val="0"/>
          <w:numId w:val="833"/>
        </w:numPr>
      </w:pPr>
      <w:r w:rsidRPr="006670E2">
        <w:t xml:space="preserve">Aggregation algorithms. </w:t>
      </w:r>
    </w:p>
    <w:p w14:paraId="10A9F6DE" w14:textId="77777777" w:rsidR="006670E2" w:rsidRPr="006670E2" w:rsidRDefault="006670E2" w:rsidP="006670E2">
      <w:pPr>
        <w:numPr>
          <w:ilvl w:val="0"/>
          <w:numId w:val="833"/>
        </w:numPr>
      </w:pPr>
      <w:r w:rsidRPr="006670E2">
        <w:t xml:space="preserve">Hash Map grouping. </w:t>
      </w:r>
    </w:p>
    <w:p w14:paraId="63704AA9" w14:textId="77777777" w:rsidR="006670E2" w:rsidRPr="006670E2" w:rsidRDefault="006670E2" w:rsidP="006670E2">
      <w:pPr>
        <w:numPr>
          <w:ilvl w:val="0"/>
          <w:numId w:val="833"/>
        </w:numPr>
      </w:pPr>
      <w:r w:rsidRPr="006670E2">
        <w:t xml:space="preserve">Merge Sort. </w:t>
      </w:r>
    </w:p>
    <w:p w14:paraId="65ED0F15" w14:textId="77777777" w:rsidR="006670E2" w:rsidRPr="006670E2" w:rsidRDefault="006670E2" w:rsidP="006670E2">
      <w:pPr>
        <w:numPr>
          <w:ilvl w:val="0"/>
          <w:numId w:val="833"/>
        </w:numPr>
      </w:pPr>
      <w:r w:rsidRPr="006670E2">
        <w:t xml:space="preserve">Quick Sort. </w:t>
      </w:r>
    </w:p>
    <w:p w14:paraId="526882BA" w14:textId="77777777" w:rsidR="006670E2" w:rsidRPr="006670E2" w:rsidRDefault="006670E2" w:rsidP="006670E2">
      <w:pPr>
        <w:numPr>
          <w:ilvl w:val="0"/>
          <w:numId w:val="833"/>
        </w:numPr>
      </w:pPr>
      <w:r w:rsidRPr="006670E2">
        <w:t xml:space="preserve">Prefix Sum calculations. </w:t>
      </w:r>
    </w:p>
    <w:p w14:paraId="0E6BFB35" w14:textId="77777777" w:rsidR="006670E2" w:rsidRPr="006670E2" w:rsidRDefault="006670E2" w:rsidP="006670E2">
      <w:r w:rsidRPr="006670E2">
        <w:pict w14:anchorId="177DFA5A">
          <v:rect id="_x0000_i11484" style="width:0;height:1.5pt" o:hralign="center" o:hrstd="t" o:hr="t" fillcolor="#a0a0a0" stroked="f"/>
        </w:pict>
      </w:r>
    </w:p>
    <w:p w14:paraId="5F90C75D" w14:textId="77777777" w:rsidR="006670E2" w:rsidRPr="006670E2" w:rsidRDefault="006670E2" w:rsidP="006670E2">
      <w:pPr>
        <w:rPr>
          <w:b/>
          <w:bCs/>
        </w:rPr>
      </w:pPr>
      <w:r w:rsidRPr="006670E2">
        <w:rPr>
          <w:b/>
          <w:bCs/>
        </w:rPr>
        <w:t>118. Definition of Done</w:t>
      </w:r>
    </w:p>
    <w:p w14:paraId="503D33F2" w14:textId="77777777" w:rsidR="006670E2" w:rsidRPr="006670E2" w:rsidRDefault="006670E2" w:rsidP="006670E2">
      <w:r w:rsidRPr="006670E2">
        <w:t>The Analytics Dashboard is complete when:</w:t>
      </w:r>
    </w:p>
    <w:p w14:paraId="56FE99BD" w14:textId="77777777" w:rsidR="006670E2" w:rsidRPr="006670E2" w:rsidRDefault="006670E2" w:rsidP="006670E2">
      <w:pPr>
        <w:numPr>
          <w:ilvl w:val="0"/>
          <w:numId w:val="834"/>
        </w:numPr>
      </w:pPr>
      <w:r w:rsidRPr="006670E2">
        <w:t xml:space="preserve">UI matches the approved specification. </w:t>
      </w:r>
    </w:p>
    <w:p w14:paraId="005CC4CD" w14:textId="77777777" w:rsidR="006670E2" w:rsidRPr="006670E2" w:rsidRDefault="006670E2" w:rsidP="006670E2">
      <w:pPr>
        <w:numPr>
          <w:ilvl w:val="0"/>
          <w:numId w:val="834"/>
        </w:numPr>
      </w:pPr>
      <w:r w:rsidRPr="006670E2">
        <w:t xml:space="preserve">Frontend follows Section 2. </w:t>
      </w:r>
    </w:p>
    <w:p w14:paraId="01F6977C" w14:textId="77777777" w:rsidR="006670E2" w:rsidRPr="006670E2" w:rsidRDefault="006670E2" w:rsidP="006670E2">
      <w:pPr>
        <w:numPr>
          <w:ilvl w:val="0"/>
          <w:numId w:val="834"/>
        </w:numPr>
      </w:pPr>
      <w:r w:rsidRPr="006670E2">
        <w:t xml:space="preserve">Backend follows Section 3. </w:t>
      </w:r>
    </w:p>
    <w:p w14:paraId="6C1E2D90" w14:textId="77777777" w:rsidR="006670E2" w:rsidRPr="006670E2" w:rsidRDefault="006670E2" w:rsidP="006670E2">
      <w:pPr>
        <w:numPr>
          <w:ilvl w:val="0"/>
          <w:numId w:val="834"/>
        </w:numPr>
      </w:pPr>
      <w:r w:rsidRPr="006670E2">
        <w:t xml:space="preserve">DSA implementation from Section 4 is fully integrated. </w:t>
      </w:r>
    </w:p>
    <w:p w14:paraId="5CC6DA65" w14:textId="77777777" w:rsidR="006670E2" w:rsidRPr="006670E2" w:rsidRDefault="006670E2" w:rsidP="006670E2">
      <w:pPr>
        <w:numPr>
          <w:ilvl w:val="0"/>
          <w:numId w:val="834"/>
        </w:numPr>
      </w:pPr>
      <w:r w:rsidRPr="006670E2">
        <w:t xml:space="preserve">KPI cards update correctly. </w:t>
      </w:r>
    </w:p>
    <w:p w14:paraId="53B540AA" w14:textId="77777777" w:rsidR="006670E2" w:rsidRPr="006670E2" w:rsidRDefault="006670E2" w:rsidP="006670E2">
      <w:pPr>
        <w:numPr>
          <w:ilvl w:val="0"/>
          <w:numId w:val="834"/>
        </w:numPr>
      </w:pPr>
      <w:r w:rsidRPr="006670E2">
        <w:t xml:space="preserve">Charts display accurate data. </w:t>
      </w:r>
    </w:p>
    <w:p w14:paraId="6B7E89C7" w14:textId="77777777" w:rsidR="006670E2" w:rsidRPr="006670E2" w:rsidRDefault="006670E2" w:rsidP="006670E2">
      <w:pPr>
        <w:numPr>
          <w:ilvl w:val="0"/>
          <w:numId w:val="834"/>
        </w:numPr>
      </w:pPr>
      <w:r w:rsidRPr="006670E2">
        <w:t xml:space="preserve">Reports generate successfully. </w:t>
      </w:r>
    </w:p>
    <w:p w14:paraId="70789731" w14:textId="77777777" w:rsidR="006670E2" w:rsidRPr="006670E2" w:rsidRDefault="006670E2" w:rsidP="006670E2">
      <w:pPr>
        <w:numPr>
          <w:ilvl w:val="0"/>
          <w:numId w:val="834"/>
        </w:numPr>
      </w:pPr>
      <w:r w:rsidRPr="006670E2">
        <w:t xml:space="preserve">Filters work correctly. </w:t>
      </w:r>
    </w:p>
    <w:p w14:paraId="5D4D3566" w14:textId="77777777" w:rsidR="006670E2" w:rsidRPr="006670E2" w:rsidRDefault="006670E2" w:rsidP="006670E2">
      <w:pPr>
        <w:numPr>
          <w:ilvl w:val="0"/>
          <w:numId w:val="834"/>
        </w:numPr>
      </w:pPr>
      <w:r w:rsidRPr="006670E2">
        <w:t xml:space="preserve">Responsive behavior is verified. </w:t>
      </w:r>
    </w:p>
    <w:p w14:paraId="76067AF8" w14:textId="77777777" w:rsidR="006670E2" w:rsidRPr="006670E2" w:rsidRDefault="006670E2" w:rsidP="006670E2">
      <w:pPr>
        <w:numPr>
          <w:ilvl w:val="0"/>
          <w:numId w:val="834"/>
        </w:numPr>
      </w:pPr>
      <w:r w:rsidRPr="006670E2">
        <w:t xml:space="preserve">Accessibility requirements are met. </w:t>
      </w:r>
    </w:p>
    <w:p w14:paraId="71A87207" w14:textId="77777777" w:rsidR="006670E2" w:rsidRPr="006670E2" w:rsidRDefault="006670E2" w:rsidP="006670E2">
      <w:pPr>
        <w:numPr>
          <w:ilvl w:val="0"/>
          <w:numId w:val="834"/>
        </w:numPr>
      </w:pPr>
      <w:r w:rsidRPr="006670E2">
        <w:t xml:space="preserve">Testing passes successfully. </w:t>
      </w:r>
    </w:p>
    <w:p w14:paraId="662B7326" w14:textId="77777777" w:rsidR="006670E2" w:rsidRPr="006670E2" w:rsidRDefault="006670E2" w:rsidP="006670E2">
      <w:r w:rsidRPr="006670E2">
        <w:pict w14:anchorId="56FA1E7E">
          <v:rect id="_x0000_i11485" style="width:0;height:1.5pt" o:hralign="center" o:hrstd="t" o:hr="t" fillcolor="#a0a0a0" stroked="f"/>
        </w:pict>
      </w:r>
    </w:p>
    <w:p w14:paraId="2BED5558" w14:textId="77777777" w:rsidR="006670E2" w:rsidRPr="006670E2" w:rsidRDefault="006670E2" w:rsidP="006670E2">
      <w:pPr>
        <w:rPr>
          <w:b/>
          <w:bCs/>
        </w:rPr>
      </w:pPr>
      <w:r w:rsidRPr="006670E2">
        <w:rPr>
          <w:b/>
          <w:bCs/>
        </w:rPr>
        <w:t>119. Locked Analytics Specifications</w:t>
      </w:r>
    </w:p>
    <w:p w14:paraId="4AEFD0F5" w14:textId="77777777" w:rsidR="006670E2" w:rsidRPr="006670E2" w:rsidRDefault="006670E2" w:rsidP="006670E2">
      <w:r w:rsidRPr="006670E2">
        <w:t>The following decisions are permanently locked for Version 1.0.</w:t>
      </w:r>
    </w:p>
    <w:p w14:paraId="6D30257C" w14:textId="77777777" w:rsidR="006670E2" w:rsidRPr="006670E2" w:rsidRDefault="006670E2" w:rsidP="006670E2">
      <w:pPr>
        <w:rPr>
          <w:b/>
          <w:bCs/>
        </w:rPr>
      </w:pPr>
      <w:r w:rsidRPr="006670E2">
        <w:rPr>
          <w:b/>
          <w:bCs/>
        </w:rPr>
        <w:t>UI</w:t>
      </w:r>
    </w:p>
    <w:p w14:paraId="6B1B081F" w14:textId="77777777" w:rsidR="006670E2" w:rsidRPr="006670E2" w:rsidRDefault="006670E2" w:rsidP="006670E2">
      <w:pPr>
        <w:numPr>
          <w:ilvl w:val="0"/>
          <w:numId w:val="835"/>
        </w:numPr>
      </w:pPr>
      <w:r w:rsidRPr="006670E2">
        <w:lastRenderedPageBreak/>
        <w:t xml:space="preserve">Minimal purple theme. </w:t>
      </w:r>
    </w:p>
    <w:p w14:paraId="071373B1" w14:textId="77777777" w:rsidR="006670E2" w:rsidRPr="006670E2" w:rsidRDefault="006670E2" w:rsidP="006670E2">
      <w:pPr>
        <w:numPr>
          <w:ilvl w:val="0"/>
          <w:numId w:val="835"/>
        </w:numPr>
      </w:pPr>
      <w:r w:rsidRPr="006670E2">
        <w:t xml:space="preserve">Dashboard sidebar reused without modification. </w:t>
      </w:r>
    </w:p>
    <w:p w14:paraId="104A0C78" w14:textId="77777777" w:rsidR="006670E2" w:rsidRPr="006670E2" w:rsidRDefault="006670E2" w:rsidP="006670E2">
      <w:pPr>
        <w:numPr>
          <w:ilvl w:val="0"/>
          <w:numId w:val="835"/>
        </w:numPr>
      </w:pPr>
      <w:r w:rsidRPr="006670E2">
        <w:t xml:space="preserve">Dashboard header reused without modification. </w:t>
      </w:r>
    </w:p>
    <w:p w14:paraId="03CD0FCB" w14:textId="77777777" w:rsidR="006670E2" w:rsidRPr="006670E2" w:rsidRDefault="006670E2" w:rsidP="006670E2">
      <w:pPr>
        <w:numPr>
          <w:ilvl w:val="0"/>
          <w:numId w:val="835"/>
        </w:numPr>
      </w:pPr>
      <w:r w:rsidRPr="006670E2">
        <w:t xml:space="preserve">Hero section. </w:t>
      </w:r>
    </w:p>
    <w:p w14:paraId="6CE39B10" w14:textId="77777777" w:rsidR="006670E2" w:rsidRPr="006670E2" w:rsidRDefault="006670E2" w:rsidP="006670E2">
      <w:pPr>
        <w:numPr>
          <w:ilvl w:val="0"/>
          <w:numId w:val="835"/>
        </w:numPr>
      </w:pPr>
      <w:r w:rsidRPr="006670E2">
        <w:t xml:space="preserve">KPI cards. </w:t>
      </w:r>
    </w:p>
    <w:p w14:paraId="72C0971E" w14:textId="77777777" w:rsidR="006670E2" w:rsidRPr="006670E2" w:rsidRDefault="006670E2" w:rsidP="006670E2">
      <w:pPr>
        <w:numPr>
          <w:ilvl w:val="0"/>
          <w:numId w:val="835"/>
        </w:numPr>
      </w:pPr>
      <w:r w:rsidRPr="006670E2">
        <w:t xml:space="preserve">Filter bar. </w:t>
      </w:r>
    </w:p>
    <w:p w14:paraId="61723FB9" w14:textId="77777777" w:rsidR="006670E2" w:rsidRPr="006670E2" w:rsidRDefault="006670E2" w:rsidP="006670E2">
      <w:pPr>
        <w:numPr>
          <w:ilvl w:val="0"/>
          <w:numId w:val="835"/>
        </w:numPr>
      </w:pPr>
      <w:r w:rsidRPr="006670E2">
        <w:t xml:space="preserve">Chart grid. </w:t>
      </w:r>
    </w:p>
    <w:p w14:paraId="770396B6" w14:textId="77777777" w:rsidR="006670E2" w:rsidRPr="006670E2" w:rsidRDefault="006670E2" w:rsidP="006670E2">
      <w:pPr>
        <w:numPr>
          <w:ilvl w:val="0"/>
          <w:numId w:val="835"/>
        </w:numPr>
      </w:pPr>
      <w:r w:rsidRPr="006670E2">
        <w:t xml:space="preserve">Reports panel. </w:t>
      </w:r>
    </w:p>
    <w:p w14:paraId="5FB9C3A5" w14:textId="77777777" w:rsidR="006670E2" w:rsidRPr="006670E2" w:rsidRDefault="006670E2" w:rsidP="006670E2">
      <w:pPr>
        <w:numPr>
          <w:ilvl w:val="0"/>
          <w:numId w:val="835"/>
        </w:numPr>
      </w:pPr>
      <w:r w:rsidRPr="006670E2">
        <w:t xml:space="preserve">Export panel. </w:t>
      </w:r>
    </w:p>
    <w:p w14:paraId="749370C6" w14:textId="77777777" w:rsidR="006670E2" w:rsidRPr="006670E2" w:rsidRDefault="006670E2" w:rsidP="006670E2">
      <w:r w:rsidRPr="006670E2">
        <w:pict w14:anchorId="5470B2C5">
          <v:rect id="_x0000_i11486" style="width:0;height:1.5pt" o:hralign="center" o:hrstd="t" o:hr="t" fillcolor="#a0a0a0" stroked="f"/>
        </w:pict>
      </w:r>
    </w:p>
    <w:p w14:paraId="575A41FB" w14:textId="77777777" w:rsidR="006670E2" w:rsidRPr="006670E2" w:rsidRDefault="006670E2" w:rsidP="006670E2">
      <w:pPr>
        <w:rPr>
          <w:b/>
          <w:bCs/>
        </w:rPr>
      </w:pPr>
      <w:r w:rsidRPr="006670E2">
        <w:rPr>
          <w:b/>
          <w:bCs/>
        </w:rPr>
        <w:t>Frontend</w:t>
      </w:r>
    </w:p>
    <w:p w14:paraId="3CA2234F" w14:textId="77777777" w:rsidR="006670E2" w:rsidRPr="006670E2" w:rsidRDefault="006670E2" w:rsidP="006670E2">
      <w:pPr>
        <w:numPr>
          <w:ilvl w:val="0"/>
          <w:numId w:val="836"/>
        </w:numPr>
      </w:pPr>
      <w:r w:rsidRPr="006670E2">
        <w:t xml:space="preserve">React + TypeScript. </w:t>
      </w:r>
    </w:p>
    <w:p w14:paraId="33316178" w14:textId="77777777" w:rsidR="006670E2" w:rsidRPr="006670E2" w:rsidRDefault="006670E2" w:rsidP="006670E2">
      <w:pPr>
        <w:numPr>
          <w:ilvl w:val="0"/>
          <w:numId w:val="836"/>
        </w:numPr>
      </w:pPr>
      <w:r w:rsidRPr="006670E2">
        <w:t xml:space="preserve">Tailwind CSS. </w:t>
      </w:r>
    </w:p>
    <w:p w14:paraId="08751549" w14:textId="77777777" w:rsidR="006670E2" w:rsidRPr="006670E2" w:rsidRDefault="006670E2" w:rsidP="006670E2">
      <w:pPr>
        <w:numPr>
          <w:ilvl w:val="0"/>
          <w:numId w:val="836"/>
        </w:numPr>
      </w:pPr>
      <w:r w:rsidRPr="006670E2">
        <w:t xml:space="preserve">Recharts. </w:t>
      </w:r>
    </w:p>
    <w:p w14:paraId="0EBE3916" w14:textId="77777777" w:rsidR="006670E2" w:rsidRPr="006670E2" w:rsidRDefault="006670E2" w:rsidP="006670E2">
      <w:pPr>
        <w:numPr>
          <w:ilvl w:val="0"/>
          <w:numId w:val="836"/>
        </w:numPr>
      </w:pPr>
      <w:r w:rsidRPr="006670E2">
        <w:t xml:space="preserve">Feature-based architecture. </w:t>
      </w:r>
    </w:p>
    <w:p w14:paraId="32A0B0DF" w14:textId="77777777" w:rsidR="006670E2" w:rsidRPr="006670E2" w:rsidRDefault="006670E2" w:rsidP="006670E2">
      <w:pPr>
        <w:numPr>
          <w:ilvl w:val="0"/>
          <w:numId w:val="836"/>
        </w:numPr>
      </w:pPr>
      <w:r w:rsidRPr="006670E2">
        <w:t xml:space="preserve">Custom hooks. </w:t>
      </w:r>
    </w:p>
    <w:p w14:paraId="59AE3779" w14:textId="77777777" w:rsidR="006670E2" w:rsidRPr="006670E2" w:rsidRDefault="006670E2" w:rsidP="006670E2">
      <w:pPr>
        <w:numPr>
          <w:ilvl w:val="0"/>
          <w:numId w:val="836"/>
        </w:numPr>
      </w:pPr>
      <w:r w:rsidRPr="006670E2">
        <w:t xml:space="preserve">Service layer. </w:t>
      </w:r>
    </w:p>
    <w:p w14:paraId="0B92FC58" w14:textId="77777777" w:rsidR="006670E2" w:rsidRPr="006670E2" w:rsidRDefault="006670E2" w:rsidP="006670E2">
      <w:pPr>
        <w:numPr>
          <w:ilvl w:val="0"/>
          <w:numId w:val="836"/>
        </w:numPr>
      </w:pPr>
      <w:r w:rsidRPr="006670E2">
        <w:t xml:space="preserve">Reusable ChartCard component. </w:t>
      </w:r>
    </w:p>
    <w:p w14:paraId="20E77837" w14:textId="77777777" w:rsidR="006670E2" w:rsidRPr="006670E2" w:rsidRDefault="006670E2" w:rsidP="006670E2">
      <w:r w:rsidRPr="006670E2">
        <w:pict w14:anchorId="02871818">
          <v:rect id="_x0000_i11487" style="width:0;height:1.5pt" o:hralign="center" o:hrstd="t" o:hr="t" fillcolor="#a0a0a0" stroked="f"/>
        </w:pict>
      </w:r>
    </w:p>
    <w:p w14:paraId="6AFB8AF4" w14:textId="77777777" w:rsidR="006670E2" w:rsidRPr="006670E2" w:rsidRDefault="006670E2" w:rsidP="006670E2">
      <w:pPr>
        <w:rPr>
          <w:b/>
          <w:bCs/>
        </w:rPr>
      </w:pPr>
      <w:r w:rsidRPr="006670E2">
        <w:rPr>
          <w:b/>
          <w:bCs/>
        </w:rPr>
        <w:t>Backend</w:t>
      </w:r>
    </w:p>
    <w:p w14:paraId="4F0E9C97" w14:textId="77777777" w:rsidR="006670E2" w:rsidRPr="006670E2" w:rsidRDefault="006670E2" w:rsidP="006670E2">
      <w:pPr>
        <w:numPr>
          <w:ilvl w:val="0"/>
          <w:numId w:val="837"/>
        </w:numPr>
      </w:pPr>
      <w:r w:rsidRPr="006670E2">
        <w:t xml:space="preserve">Express.js. </w:t>
      </w:r>
    </w:p>
    <w:p w14:paraId="7E9A20B2" w14:textId="77777777" w:rsidR="006670E2" w:rsidRPr="006670E2" w:rsidRDefault="006670E2" w:rsidP="006670E2">
      <w:pPr>
        <w:numPr>
          <w:ilvl w:val="0"/>
          <w:numId w:val="837"/>
        </w:numPr>
      </w:pPr>
      <w:r w:rsidRPr="006670E2">
        <w:t xml:space="preserve">MongoDB. </w:t>
      </w:r>
    </w:p>
    <w:p w14:paraId="79E556AE" w14:textId="77777777" w:rsidR="006670E2" w:rsidRPr="006670E2" w:rsidRDefault="006670E2" w:rsidP="006670E2">
      <w:pPr>
        <w:numPr>
          <w:ilvl w:val="0"/>
          <w:numId w:val="837"/>
        </w:numPr>
      </w:pPr>
      <w:r w:rsidRPr="006670E2">
        <w:t xml:space="preserve">Repository pattern. </w:t>
      </w:r>
    </w:p>
    <w:p w14:paraId="6E3B4187" w14:textId="77777777" w:rsidR="006670E2" w:rsidRPr="006670E2" w:rsidRDefault="006670E2" w:rsidP="006670E2">
      <w:pPr>
        <w:numPr>
          <w:ilvl w:val="0"/>
          <w:numId w:val="837"/>
        </w:numPr>
      </w:pPr>
      <w:r w:rsidRPr="006670E2">
        <w:t xml:space="preserve">Analytics Engine. </w:t>
      </w:r>
    </w:p>
    <w:p w14:paraId="724DBCAB" w14:textId="77777777" w:rsidR="006670E2" w:rsidRPr="006670E2" w:rsidRDefault="006670E2" w:rsidP="006670E2">
      <w:pPr>
        <w:numPr>
          <w:ilvl w:val="0"/>
          <w:numId w:val="837"/>
        </w:numPr>
      </w:pPr>
      <w:r w:rsidRPr="006670E2">
        <w:t xml:space="preserve">JWT authentication. </w:t>
      </w:r>
    </w:p>
    <w:p w14:paraId="2B4BEA3A" w14:textId="77777777" w:rsidR="006670E2" w:rsidRPr="006670E2" w:rsidRDefault="006670E2" w:rsidP="006670E2">
      <w:pPr>
        <w:numPr>
          <w:ilvl w:val="0"/>
          <w:numId w:val="837"/>
        </w:numPr>
      </w:pPr>
      <w:r w:rsidRPr="006670E2">
        <w:t xml:space="preserve">Validation middleware. </w:t>
      </w:r>
    </w:p>
    <w:p w14:paraId="1A658186" w14:textId="77777777" w:rsidR="006670E2" w:rsidRPr="006670E2" w:rsidRDefault="006670E2" w:rsidP="006670E2">
      <w:pPr>
        <w:numPr>
          <w:ilvl w:val="0"/>
          <w:numId w:val="837"/>
        </w:numPr>
      </w:pPr>
      <w:r w:rsidRPr="006670E2">
        <w:t xml:space="preserve">Read-only operational behavior. </w:t>
      </w:r>
    </w:p>
    <w:p w14:paraId="4326ABF9" w14:textId="77777777" w:rsidR="006670E2" w:rsidRPr="006670E2" w:rsidRDefault="006670E2" w:rsidP="006670E2">
      <w:r w:rsidRPr="006670E2">
        <w:pict w14:anchorId="13B4131C">
          <v:rect id="_x0000_i11488" style="width:0;height:1.5pt" o:hralign="center" o:hrstd="t" o:hr="t" fillcolor="#a0a0a0" stroked="f"/>
        </w:pict>
      </w:r>
    </w:p>
    <w:p w14:paraId="3DA0556F" w14:textId="77777777" w:rsidR="006670E2" w:rsidRPr="006670E2" w:rsidRDefault="006670E2" w:rsidP="006670E2">
      <w:pPr>
        <w:rPr>
          <w:b/>
          <w:bCs/>
        </w:rPr>
      </w:pPr>
      <w:r w:rsidRPr="006670E2">
        <w:rPr>
          <w:b/>
          <w:bCs/>
        </w:rPr>
        <w:t>DSA</w:t>
      </w:r>
    </w:p>
    <w:p w14:paraId="4AFA6555" w14:textId="77777777" w:rsidR="006670E2" w:rsidRPr="006670E2" w:rsidRDefault="006670E2" w:rsidP="006670E2">
      <w:pPr>
        <w:numPr>
          <w:ilvl w:val="0"/>
          <w:numId w:val="838"/>
        </w:numPr>
      </w:pPr>
      <w:r w:rsidRPr="006670E2">
        <w:t xml:space="preserve">Arrays. </w:t>
      </w:r>
    </w:p>
    <w:p w14:paraId="030E37D6" w14:textId="77777777" w:rsidR="006670E2" w:rsidRPr="006670E2" w:rsidRDefault="006670E2" w:rsidP="006670E2">
      <w:pPr>
        <w:numPr>
          <w:ilvl w:val="0"/>
          <w:numId w:val="838"/>
        </w:numPr>
      </w:pPr>
      <w:r w:rsidRPr="006670E2">
        <w:t xml:space="preserve">Hash Maps. </w:t>
      </w:r>
    </w:p>
    <w:p w14:paraId="5380CAEF" w14:textId="77777777" w:rsidR="006670E2" w:rsidRPr="006670E2" w:rsidRDefault="006670E2" w:rsidP="006670E2">
      <w:pPr>
        <w:numPr>
          <w:ilvl w:val="0"/>
          <w:numId w:val="838"/>
        </w:numPr>
      </w:pPr>
      <w:r w:rsidRPr="006670E2">
        <w:lastRenderedPageBreak/>
        <w:t xml:space="preserve">Merge Sort. </w:t>
      </w:r>
    </w:p>
    <w:p w14:paraId="0EF60387" w14:textId="77777777" w:rsidR="006670E2" w:rsidRPr="006670E2" w:rsidRDefault="006670E2" w:rsidP="006670E2">
      <w:pPr>
        <w:numPr>
          <w:ilvl w:val="0"/>
          <w:numId w:val="838"/>
        </w:numPr>
      </w:pPr>
      <w:r w:rsidRPr="006670E2">
        <w:t xml:space="preserve">Quick Sort. </w:t>
      </w:r>
    </w:p>
    <w:p w14:paraId="0EF20E37" w14:textId="77777777" w:rsidR="006670E2" w:rsidRPr="006670E2" w:rsidRDefault="006670E2" w:rsidP="006670E2">
      <w:pPr>
        <w:numPr>
          <w:ilvl w:val="0"/>
          <w:numId w:val="838"/>
        </w:numPr>
      </w:pPr>
      <w:r w:rsidRPr="006670E2">
        <w:t xml:space="preserve">Prefix Sum. </w:t>
      </w:r>
    </w:p>
    <w:p w14:paraId="771801FC" w14:textId="77777777" w:rsidR="006670E2" w:rsidRPr="006670E2" w:rsidRDefault="006670E2" w:rsidP="006670E2">
      <w:pPr>
        <w:numPr>
          <w:ilvl w:val="0"/>
          <w:numId w:val="838"/>
        </w:numPr>
      </w:pPr>
      <w:r w:rsidRPr="006670E2">
        <w:t xml:space="preserve">Aggregation algorithms. </w:t>
      </w:r>
    </w:p>
    <w:p w14:paraId="6F110E9D" w14:textId="77777777" w:rsidR="006670E2" w:rsidRPr="006670E2" w:rsidRDefault="006670E2" w:rsidP="006670E2">
      <w:pPr>
        <w:numPr>
          <w:ilvl w:val="0"/>
          <w:numId w:val="838"/>
        </w:numPr>
      </w:pPr>
      <w:r w:rsidRPr="006670E2">
        <w:t xml:space="preserve">Backend-only calculations. </w:t>
      </w:r>
    </w:p>
    <w:p w14:paraId="7C6A96CA" w14:textId="77777777" w:rsidR="006670E2" w:rsidRPr="006670E2" w:rsidRDefault="006670E2" w:rsidP="006670E2">
      <w:r w:rsidRPr="006670E2">
        <w:pict w14:anchorId="7E4DCA19">
          <v:rect id="_x0000_i11489" style="width:0;height:1.5pt" o:hralign="center" o:hrstd="t" o:hr="t" fillcolor="#a0a0a0" stroked="f"/>
        </w:pict>
      </w:r>
    </w:p>
    <w:p w14:paraId="2027CA08" w14:textId="77777777" w:rsidR="006670E2" w:rsidRPr="006670E2" w:rsidRDefault="006670E2" w:rsidP="006670E2">
      <w:pPr>
        <w:rPr>
          <w:b/>
          <w:bCs/>
        </w:rPr>
      </w:pPr>
      <w:r w:rsidRPr="006670E2">
        <w:rPr>
          <w:b/>
          <w:bCs/>
        </w:rPr>
        <w:t>Business Rules</w:t>
      </w:r>
    </w:p>
    <w:p w14:paraId="317E581E" w14:textId="77777777" w:rsidR="006670E2" w:rsidRPr="006670E2" w:rsidRDefault="006670E2" w:rsidP="006670E2">
      <w:pPr>
        <w:numPr>
          <w:ilvl w:val="0"/>
          <w:numId w:val="839"/>
        </w:numPr>
      </w:pPr>
      <w:r w:rsidRPr="006670E2">
        <w:t xml:space="preserve">Dashboard is read-only. </w:t>
      </w:r>
    </w:p>
    <w:p w14:paraId="57074E1D" w14:textId="77777777" w:rsidR="006670E2" w:rsidRPr="006670E2" w:rsidRDefault="006670E2" w:rsidP="006670E2">
      <w:pPr>
        <w:numPr>
          <w:ilvl w:val="0"/>
          <w:numId w:val="839"/>
        </w:numPr>
      </w:pPr>
      <w:r w:rsidRPr="006670E2">
        <w:t xml:space="preserve">Backend is the single source of truth. </w:t>
      </w:r>
    </w:p>
    <w:p w14:paraId="4E4C98DC" w14:textId="77777777" w:rsidR="006670E2" w:rsidRPr="006670E2" w:rsidRDefault="006670E2" w:rsidP="006670E2">
      <w:pPr>
        <w:numPr>
          <w:ilvl w:val="0"/>
          <w:numId w:val="839"/>
        </w:numPr>
      </w:pPr>
      <w:r w:rsidRPr="006670E2">
        <w:t xml:space="preserve">Frontend never performs analytical calculations. </w:t>
      </w:r>
    </w:p>
    <w:p w14:paraId="6B910018" w14:textId="77777777" w:rsidR="006670E2" w:rsidRPr="006670E2" w:rsidRDefault="006670E2" w:rsidP="006670E2">
      <w:pPr>
        <w:numPr>
          <w:ilvl w:val="0"/>
          <w:numId w:val="839"/>
        </w:numPr>
      </w:pPr>
      <w:r w:rsidRPr="006670E2">
        <w:t xml:space="preserve">Reports always reflect active filters. </w:t>
      </w:r>
    </w:p>
    <w:p w14:paraId="34BD8032" w14:textId="77777777" w:rsidR="006670E2" w:rsidRPr="006670E2" w:rsidRDefault="006670E2" w:rsidP="006670E2">
      <w:pPr>
        <w:numPr>
          <w:ilvl w:val="0"/>
          <w:numId w:val="839"/>
        </w:numPr>
      </w:pPr>
      <w:r w:rsidRPr="006670E2">
        <w:t xml:space="preserve">Historical snapshots remain unchanged after creation. </w:t>
      </w:r>
    </w:p>
    <w:p w14:paraId="64EBD228" w14:textId="77777777" w:rsidR="006670E2" w:rsidRPr="006670E2" w:rsidRDefault="006670E2" w:rsidP="006670E2">
      <w:r w:rsidRPr="006670E2">
        <w:t>These specifications define the Analytics Dashboard for Version 1.0 and must not be modified without updating the documentation.</w:t>
      </w:r>
    </w:p>
    <w:p w14:paraId="45EA3A1F" w14:textId="77777777" w:rsidR="006670E2" w:rsidRPr="006670E2" w:rsidRDefault="006670E2" w:rsidP="006670E2">
      <w:r w:rsidRPr="006670E2">
        <w:pict w14:anchorId="094F2961">
          <v:rect id="_x0000_i11490" style="width:0;height:1.5pt" o:hralign="center" o:hrstd="t" o:hr="t" fillcolor="#a0a0a0" stroked="f"/>
        </w:pict>
      </w:r>
    </w:p>
    <w:p w14:paraId="45C49F30" w14:textId="77777777" w:rsidR="006670E2" w:rsidRPr="006670E2" w:rsidRDefault="006670E2" w:rsidP="006670E2">
      <w:pPr>
        <w:rPr>
          <w:b/>
          <w:bCs/>
        </w:rPr>
      </w:pPr>
      <w:r w:rsidRPr="006670E2">
        <w:rPr>
          <w:b/>
          <w:bCs/>
        </w:rPr>
        <w:t>120. Volume 6 Completion Statement</w:t>
      </w:r>
    </w:p>
    <w:p w14:paraId="231BCBCE" w14:textId="77777777" w:rsidR="006670E2" w:rsidRPr="006670E2" w:rsidRDefault="006670E2" w:rsidP="006670E2">
      <w:r w:rsidRPr="006670E2">
        <w:t xml:space="preserve">This concludes </w:t>
      </w:r>
      <w:r w:rsidRPr="006670E2">
        <w:rPr>
          <w:b/>
          <w:bCs/>
        </w:rPr>
        <w:t>Volume 6 – Analytics Dashboard Module Specification</w:t>
      </w:r>
      <w:r w:rsidRPr="006670E2">
        <w:t>.</w:t>
      </w:r>
    </w:p>
    <w:p w14:paraId="7C666FBB" w14:textId="77777777" w:rsidR="006670E2" w:rsidRPr="006670E2" w:rsidRDefault="006670E2" w:rsidP="006670E2">
      <w:r w:rsidRPr="006670E2">
        <w:t>Volume 6 fully defines:</w:t>
      </w:r>
    </w:p>
    <w:p w14:paraId="00D9473B" w14:textId="77777777" w:rsidR="006670E2" w:rsidRPr="006670E2" w:rsidRDefault="006670E2" w:rsidP="006670E2">
      <w:pPr>
        <w:numPr>
          <w:ilvl w:val="0"/>
          <w:numId w:val="840"/>
        </w:numPr>
      </w:pPr>
      <w:r w:rsidRPr="006670E2">
        <w:t xml:space="preserve">Analytics Dashboard objectives and user experience </w:t>
      </w:r>
    </w:p>
    <w:p w14:paraId="2A8E644C" w14:textId="77777777" w:rsidR="006670E2" w:rsidRPr="006670E2" w:rsidRDefault="006670E2" w:rsidP="006670E2">
      <w:pPr>
        <w:numPr>
          <w:ilvl w:val="0"/>
          <w:numId w:val="840"/>
        </w:numPr>
      </w:pPr>
      <w:r w:rsidRPr="006670E2">
        <w:t xml:space="preserve">Complete UI specification </w:t>
      </w:r>
    </w:p>
    <w:p w14:paraId="33AA847D" w14:textId="77777777" w:rsidR="006670E2" w:rsidRPr="006670E2" w:rsidRDefault="006670E2" w:rsidP="006670E2">
      <w:pPr>
        <w:numPr>
          <w:ilvl w:val="0"/>
          <w:numId w:val="840"/>
        </w:numPr>
      </w:pPr>
      <w:r w:rsidRPr="006670E2">
        <w:t xml:space="preserve">Frontend architecture </w:t>
      </w:r>
    </w:p>
    <w:p w14:paraId="2FA97C53" w14:textId="77777777" w:rsidR="006670E2" w:rsidRPr="006670E2" w:rsidRDefault="006670E2" w:rsidP="006670E2">
      <w:pPr>
        <w:numPr>
          <w:ilvl w:val="0"/>
          <w:numId w:val="840"/>
        </w:numPr>
      </w:pPr>
      <w:r w:rsidRPr="006670E2">
        <w:t xml:space="preserve">Backend architecture and database design </w:t>
      </w:r>
    </w:p>
    <w:p w14:paraId="1413543C" w14:textId="77777777" w:rsidR="006670E2" w:rsidRPr="006670E2" w:rsidRDefault="006670E2" w:rsidP="006670E2">
      <w:pPr>
        <w:numPr>
          <w:ilvl w:val="0"/>
          <w:numId w:val="840"/>
        </w:numPr>
      </w:pPr>
      <w:r w:rsidRPr="006670E2">
        <w:t xml:space="preserve">Analytics-focused DSA implementation </w:t>
      </w:r>
    </w:p>
    <w:p w14:paraId="449335FC" w14:textId="77777777" w:rsidR="006670E2" w:rsidRPr="006670E2" w:rsidRDefault="006670E2" w:rsidP="006670E2">
      <w:pPr>
        <w:numPr>
          <w:ilvl w:val="0"/>
          <w:numId w:val="840"/>
        </w:numPr>
      </w:pPr>
      <w:r w:rsidRPr="006670E2">
        <w:t xml:space="preserve">User workflows </w:t>
      </w:r>
    </w:p>
    <w:p w14:paraId="5E8ADEDF" w14:textId="77777777" w:rsidR="006670E2" w:rsidRPr="006670E2" w:rsidRDefault="006670E2" w:rsidP="006670E2">
      <w:pPr>
        <w:numPr>
          <w:ilvl w:val="0"/>
          <w:numId w:val="840"/>
        </w:numPr>
      </w:pPr>
      <w:r w:rsidRPr="006670E2">
        <w:t xml:space="preserve">Business rules </w:t>
      </w:r>
    </w:p>
    <w:p w14:paraId="1094FCC3" w14:textId="77777777" w:rsidR="006670E2" w:rsidRPr="006670E2" w:rsidRDefault="006670E2" w:rsidP="006670E2">
      <w:pPr>
        <w:numPr>
          <w:ilvl w:val="0"/>
          <w:numId w:val="840"/>
        </w:numPr>
      </w:pPr>
      <w:r w:rsidRPr="006670E2">
        <w:t xml:space="preserve">Validation </w:t>
      </w:r>
    </w:p>
    <w:p w14:paraId="3EB17FF5" w14:textId="77777777" w:rsidR="006670E2" w:rsidRPr="006670E2" w:rsidRDefault="006670E2" w:rsidP="006670E2">
      <w:pPr>
        <w:numPr>
          <w:ilvl w:val="0"/>
          <w:numId w:val="840"/>
        </w:numPr>
      </w:pPr>
      <w:r w:rsidRPr="006670E2">
        <w:t xml:space="preserve">Security </w:t>
      </w:r>
    </w:p>
    <w:p w14:paraId="3A86BFE8" w14:textId="77777777" w:rsidR="006670E2" w:rsidRPr="006670E2" w:rsidRDefault="006670E2" w:rsidP="006670E2">
      <w:pPr>
        <w:numPr>
          <w:ilvl w:val="0"/>
          <w:numId w:val="840"/>
        </w:numPr>
      </w:pPr>
      <w:r w:rsidRPr="006670E2">
        <w:t xml:space="preserve">Testing </w:t>
      </w:r>
    </w:p>
    <w:p w14:paraId="5E7D0251" w14:textId="77777777" w:rsidR="006670E2" w:rsidRPr="006670E2" w:rsidRDefault="006670E2" w:rsidP="006670E2">
      <w:pPr>
        <w:numPr>
          <w:ilvl w:val="0"/>
          <w:numId w:val="840"/>
        </w:numPr>
      </w:pPr>
      <w:r w:rsidRPr="006670E2">
        <w:t xml:space="preserve">Locked implementation specifications </w:t>
      </w:r>
    </w:p>
    <w:p w14:paraId="7CCED1DC" w14:textId="77777777" w:rsidR="006670E2" w:rsidRPr="006670E2" w:rsidRDefault="006670E2" w:rsidP="006670E2">
      <w:r w:rsidRPr="006670E2">
        <w:t>Together with Volumes 1–5, this documentation provides a complete blueprint for the Analytics Dashboard while maintaining architectural consistency across the Drone Delivery Navigation System.</w:t>
      </w:r>
    </w:p>
    <w:p w14:paraId="2555EF77" w14:textId="77777777" w:rsidR="006670E2" w:rsidRPr="006670E2" w:rsidRDefault="006670E2" w:rsidP="006670E2">
      <w:r w:rsidRPr="006670E2">
        <w:pict w14:anchorId="3CF3314D">
          <v:rect id="_x0000_i11491" style="width:0;height:1.5pt" o:hralign="center" o:hrstd="t" o:hr="t" fillcolor="#a0a0a0" stroked="f"/>
        </w:pict>
      </w:r>
    </w:p>
    <w:p w14:paraId="6CD07C86" w14:textId="77777777" w:rsidR="006670E2" w:rsidRPr="006670E2" w:rsidRDefault="006670E2" w:rsidP="006670E2">
      <w:pPr>
        <w:rPr>
          <w:b/>
          <w:bCs/>
        </w:rPr>
      </w:pPr>
      <w:r w:rsidRPr="006670E2">
        <w:rPr>
          <w:b/>
          <w:bCs/>
        </w:rPr>
        <w:lastRenderedPageBreak/>
        <w:t>End of Volume 6</w:t>
      </w:r>
    </w:p>
    <w:p w14:paraId="3F175874" w14:textId="77777777" w:rsidR="006670E2" w:rsidRPr="006670E2" w:rsidRDefault="006670E2" w:rsidP="006670E2">
      <w:pPr>
        <w:rPr>
          <w:b/>
          <w:bCs/>
        </w:rPr>
      </w:pPr>
      <w:r w:rsidRPr="006670E2">
        <w:rPr>
          <w:b/>
          <w:bCs/>
        </w:rPr>
        <w:t>DRONE DELIVERY NAVIGATION SYSTEM</w:t>
      </w:r>
    </w:p>
    <w:p w14:paraId="7DA9201F" w14:textId="77777777" w:rsidR="006670E2" w:rsidRPr="006670E2" w:rsidRDefault="006670E2" w:rsidP="006670E2">
      <w:pPr>
        <w:rPr>
          <w:b/>
          <w:bCs/>
        </w:rPr>
      </w:pPr>
      <w:r w:rsidRPr="006670E2">
        <w:rPr>
          <w:b/>
          <w:bCs/>
        </w:rPr>
        <w:t>VOLUME 7 – PROJECT INTEGRATION &amp; SYSTEM ARCHITECTURE</w:t>
      </w:r>
    </w:p>
    <w:p w14:paraId="5C423820" w14:textId="77777777" w:rsidR="006670E2" w:rsidRPr="006670E2" w:rsidRDefault="006670E2" w:rsidP="006670E2">
      <w:pPr>
        <w:rPr>
          <w:b/>
          <w:bCs/>
        </w:rPr>
      </w:pPr>
      <w:r w:rsidRPr="006670E2">
        <w:rPr>
          <w:b/>
          <w:bCs/>
        </w:rPr>
        <w:t>SECTION 1</w:t>
      </w:r>
    </w:p>
    <w:p w14:paraId="73700EFF" w14:textId="77777777" w:rsidR="006670E2" w:rsidRPr="006670E2" w:rsidRDefault="006670E2" w:rsidP="006670E2">
      <w:pPr>
        <w:rPr>
          <w:b/>
          <w:bCs/>
        </w:rPr>
      </w:pPr>
      <w:r w:rsidRPr="006670E2">
        <w:rPr>
          <w:b/>
          <w:bCs/>
        </w:rPr>
        <w:t>Overall System Architecture</w:t>
      </w:r>
    </w:p>
    <w:p w14:paraId="2CFC31A4" w14:textId="77777777" w:rsidR="006670E2" w:rsidRPr="006670E2" w:rsidRDefault="006670E2" w:rsidP="006670E2">
      <w:r w:rsidRPr="006670E2">
        <w:pict w14:anchorId="62EA4FA3">
          <v:rect id="_x0000_i11795" style="width:0;height:1.5pt" o:hralign="center" o:hrstd="t" o:hr="t" fillcolor="#a0a0a0" stroked="f"/>
        </w:pict>
      </w:r>
    </w:p>
    <w:p w14:paraId="620934B9" w14:textId="77777777" w:rsidR="006670E2" w:rsidRPr="006670E2" w:rsidRDefault="006670E2" w:rsidP="006670E2">
      <w:pPr>
        <w:rPr>
          <w:b/>
          <w:bCs/>
        </w:rPr>
      </w:pPr>
      <w:r w:rsidRPr="006670E2">
        <w:rPr>
          <w:b/>
          <w:bCs/>
        </w:rPr>
        <w:t>Cover Statement</w:t>
      </w:r>
    </w:p>
    <w:p w14:paraId="16387660" w14:textId="77777777" w:rsidR="006670E2" w:rsidRPr="006670E2" w:rsidRDefault="006670E2" w:rsidP="006670E2">
      <w:r w:rsidRPr="006670E2">
        <w:t xml:space="preserve">The Drone Delivery Navigation System is designed as a modular full-stack enterprise application built using the </w:t>
      </w:r>
      <w:r w:rsidRPr="006670E2">
        <w:rPr>
          <w:b/>
          <w:bCs/>
        </w:rPr>
        <w:t>MERN Stack</w:t>
      </w:r>
      <w:r w:rsidRPr="006670E2">
        <w:t xml:space="preserve"> with </w:t>
      </w:r>
      <w:r w:rsidRPr="006670E2">
        <w:rPr>
          <w:b/>
          <w:bCs/>
        </w:rPr>
        <w:t>TypeScript</w:t>
      </w:r>
      <w:r w:rsidRPr="006670E2">
        <w:t xml:space="preserve"> and advanced </w:t>
      </w:r>
      <w:r w:rsidRPr="006670E2">
        <w:rPr>
          <w:b/>
          <w:bCs/>
        </w:rPr>
        <w:t>Data Structures &amp; Algorithms</w:t>
      </w:r>
      <w:r w:rsidRPr="006670E2">
        <w:t>.</w:t>
      </w:r>
    </w:p>
    <w:p w14:paraId="0F21FA33" w14:textId="77777777" w:rsidR="006670E2" w:rsidRPr="006670E2" w:rsidRDefault="006670E2" w:rsidP="006670E2">
      <w:r w:rsidRPr="006670E2">
        <w:t>Unlike monolithic applications, the system is organized into independent feature modules that communicate through clearly defined APIs. This architecture improves scalability, maintainability, security, and code organization while allowing each module to evolve independently.</w:t>
      </w:r>
    </w:p>
    <w:p w14:paraId="25882848" w14:textId="77777777" w:rsidR="006670E2" w:rsidRPr="006670E2" w:rsidRDefault="006670E2" w:rsidP="006670E2">
      <w:r w:rsidRPr="006670E2">
        <w:t xml:space="preserve">The overall architecture follows modern software engineering principles including </w:t>
      </w:r>
      <w:r w:rsidRPr="006670E2">
        <w:rPr>
          <w:b/>
          <w:bCs/>
        </w:rPr>
        <w:t>Layered Architecture</w:t>
      </w:r>
      <w:r w:rsidRPr="006670E2">
        <w:t xml:space="preserve">, </w:t>
      </w:r>
      <w:r w:rsidRPr="006670E2">
        <w:rPr>
          <w:b/>
          <w:bCs/>
        </w:rPr>
        <w:t>Feature-Based Organization</w:t>
      </w:r>
      <w:r w:rsidRPr="006670E2">
        <w:t xml:space="preserve">, </w:t>
      </w:r>
      <w:r w:rsidRPr="006670E2">
        <w:rPr>
          <w:b/>
          <w:bCs/>
        </w:rPr>
        <w:t>Separation of Concerns</w:t>
      </w:r>
      <w:r w:rsidRPr="006670E2">
        <w:t xml:space="preserve">, </w:t>
      </w:r>
      <w:r w:rsidRPr="006670E2">
        <w:rPr>
          <w:b/>
          <w:bCs/>
        </w:rPr>
        <w:t>Repository Pattern</w:t>
      </w:r>
      <w:r w:rsidRPr="006670E2">
        <w:t xml:space="preserve">, </w:t>
      </w:r>
      <w:r w:rsidRPr="006670E2">
        <w:rPr>
          <w:b/>
          <w:bCs/>
        </w:rPr>
        <w:t>Service Layer Pattern</w:t>
      </w:r>
      <w:r w:rsidRPr="006670E2">
        <w:t xml:space="preserve">, and </w:t>
      </w:r>
      <w:r w:rsidRPr="006670E2">
        <w:rPr>
          <w:b/>
          <w:bCs/>
        </w:rPr>
        <w:t>Modular Design</w:t>
      </w:r>
      <w:r w:rsidRPr="006670E2">
        <w:t>.</w:t>
      </w:r>
    </w:p>
    <w:p w14:paraId="737E1D02" w14:textId="77777777" w:rsidR="006670E2" w:rsidRPr="006670E2" w:rsidRDefault="006670E2" w:rsidP="006670E2">
      <w:r w:rsidRPr="006670E2">
        <w:pict w14:anchorId="51FE19BF">
          <v:rect id="_x0000_i11796" style="width:0;height:1.5pt" o:hralign="center" o:hrstd="t" o:hr="t" fillcolor="#a0a0a0" stroked="f"/>
        </w:pict>
      </w:r>
    </w:p>
    <w:p w14:paraId="482BC12C" w14:textId="77777777" w:rsidR="006670E2" w:rsidRPr="006670E2" w:rsidRDefault="006670E2" w:rsidP="006670E2">
      <w:pPr>
        <w:rPr>
          <w:b/>
          <w:bCs/>
        </w:rPr>
      </w:pPr>
      <w:r w:rsidRPr="006670E2">
        <w:rPr>
          <w:b/>
          <w:bCs/>
        </w:rPr>
        <w:t>1. System Purpose</w:t>
      </w:r>
    </w:p>
    <w:p w14:paraId="519EA11B" w14:textId="77777777" w:rsidR="006670E2" w:rsidRPr="006670E2" w:rsidRDefault="006670E2" w:rsidP="006670E2">
      <w:r w:rsidRPr="006670E2">
        <w:t>The Drone Delivery Navigation System integrates four operational modules into one centralized platform.</w:t>
      </w:r>
    </w:p>
    <w:p w14:paraId="4D9766C5" w14:textId="77777777" w:rsidR="006670E2" w:rsidRPr="006670E2" w:rsidRDefault="006670E2" w:rsidP="006670E2">
      <w:r w:rsidRPr="006670E2">
        <w:t>The complete system enables organizations to:</w:t>
      </w:r>
    </w:p>
    <w:p w14:paraId="444E64DD" w14:textId="77777777" w:rsidR="006670E2" w:rsidRPr="006670E2" w:rsidRDefault="006670E2" w:rsidP="006670E2">
      <w:pPr>
        <w:numPr>
          <w:ilvl w:val="0"/>
          <w:numId w:val="841"/>
        </w:numPr>
      </w:pPr>
      <w:r w:rsidRPr="006670E2">
        <w:t xml:space="preserve">Manage drone fleets. </w:t>
      </w:r>
    </w:p>
    <w:p w14:paraId="0E804F33" w14:textId="77777777" w:rsidR="006670E2" w:rsidRPr="006670E2" w:rsidRDefault="006670E2" w:rsidP="006670E2">
      <w:pPr>
        <w:numPr>
          <w:ilvl w:val="0"/>
          <w:numId w:val="841"/>
        </w:numPr>
      </w:pPr>
      <w:r w:rsidRPr="006670E2">
        <w:t xml:space="preserve">Optimize delivery routes. </w:t>
      </w:r>
    </w:p>
    <w:p w14:paraId="6B6B13FE" w14:textId="77777777" w:rsidR="006670E2" w:rsidRPr="006670E2" w:rsidRDefault="006670E2" w:rsidP="006670E2">
      <w:pPr>
        <w:numPr>
          <w:ilvl w:val="0"/>
          <w:numId w:val="841"/>
        </w:numPr>
      </w:pPr>
      <w:r w:rsidRPr="006670E2">
        <w:t xml:space="preserve">Schedule deliveries. </w:t>
      </w:r>
    </w:p>
    <w:p w14:paraId="05EAE785" w14:textId="77777777" w:rsidR="006670E2" w:rsidRPr="006670E2" w:rsidRDefault="006670E2" w:rsidP="006670E2">
      <w:pPr>
        <w:numPr>
          <w:ilvl w:val="0"/>
          <w:numId w:val="841"/>
        </w:numPr>
      </w:pPr>
      <w:r w:rsidRPr="006670E2">
        <w:t xml:space="preserve">Monitor operational analytics. </w:t>
      </w:r>
    </w:p>
    <w:p w14:paraId="1FC090B1" w14:textId="77777777" w:rsidR="006670E2" w:rsidRPr="006670E2" w:rsidRDefault="006670E2" w:rsidP="006670E2">
      <w:pPr>
        <w:numPr>
          <w:ilvl w:val="0"/>
          <w:numId w:val="841"/>
        </w:numPr>
      </w:pPr>
      <w:r w:rsidRPr="006670E2">
        <w:t xml:space="preserve">Authenticate users securely. </w:t>
      </w:r>
    </w:p>
    <w:p w14:paraId="397B92B2" w14:textId="77777777" w:rsidR="006670E2" w:rsidRPr="006670E2" w:rsidRDefault="006670E2" w:rsidP="006670E2">
      <w:pPr>
        <w:numPr>
          <w:ilvl w:val="0"/>
          <w:numId w:val="841"/>
        </w:numPr>
      </w:pPr>
      <w:r w:rsidRPr="006670E2">
        <w:t xml:space="preserve">Generate business reports. </w:t>
      </w:r>
    </w:p>
    <w:p w14:paraId="54B77993" w14:textId="77777777" w:rsidR="006670E2" w:rsidRPr="006670E2" w:rsidRDefault="006670E2" w:rsidP="006670E2">
      <w:r w:rsidRPr="006670E2">
        <w:t>Every module contributes to a single integrated workflow.</w:t>
      </w:r>
    </w:p>
    <w:p w14:paraId="1DBFDE1C" w14:textId="77777777" w:rsidR="006670E2" w:rsidRPr="006670E2" w:rsidRDefault="006670E2" w:rsidP="006670E2">
      <w:r w:rsidRPr="006670E2">
        <w:pict w14:anchorId="1C2EA60E">
          <v:rect id="_x0000_i11797" style="width:0;height:1.5pt" o:hralign="center" o:hrstd="t" o:hr="t" fillcolor="#a0a0a0" stroked="f"/>
        </w:pict>
      </w:r>
    </w:p>
    <w:p w14:paraId="64B8AC9D" w14:textId="77777777" w:rsidR="006670E2" w:rsidRPr="006670E2" w:rsidRDefault="006670E2" w:rsidP="006670E2">
      <w:pPr>
        <w:rPr>
          <w:b/>
          <w:bCs/>
        </w:rPr>
      </w:pPr>
      <w:r w:rsidRPr="006670E2">
        <w:rPr>
          <w:b/>
          <w:bCs/>
        </w:rPr>
        <w:t>2. Overall System Objectives</w:t>
      </w:r>
    </w:p>
    <w:p w14:paraId="1BC2F813" w14:textId="77777777" w:rsidR="006670E2" w:rsidRPr="006670E2" w:rsidRDefault="006670E2" w:rsidP="006670E2">
      <w:r w:rsidRPr="006670E2">
        <w:t>The architecture is designed to achieve:</w:t>
      </w:r>
    </w:p>
    <w:p w14:paraId="21B3C01B" w14:textId="77777777" w:rsidR="006670E2" w:rsidRPr="006670E2" w:rsidRDefault="006670E2" w:rsidP="006670E2">
      <w:pPr>
        <w:rPr>
          <w:b/>
          <w:bCs/>
        </w:rPr>
      </w:pPr>
      <w:r w:rsidRPr="006670E2">
        <w:rPr>
          <w:b/>
          <w:bCs/>
        </w:rPr>
        <w:t>Functional Objectives</w:t>
      </w:r>
    </w:p>
    <w:p w14:paraId="07DD7F10" w14:textId="77777777" w:rsidR="006670E2" w:rsidRPr="006670E2" w:rsidRDefault="006670E2" w:rsidP="006670E2">
      <w:pPr>
        <w:numPr>
          <w:ilvl w:val="0"/>
          <w:numId w:val="842"/>
        </w:numPr>
      </w:pPr>
      <w:r w:rsidRPr="006670E2">
        <w:t xml:space="preserve">Fleet Management </w:t>
      </w:r>
    </w:p>
    <w:p w14:paraId="57604594" w14:textId="77777777" w:rsidR="006670E2" w:rsidRPr="006670E2" w:rsidRDefault="006670E2" w:rsidP="006670E2">
      <w:pPr>
        <w:numPr>
          <w:ilvl w:val="0"/>
          <w:numId w:val="842"/>
        </w:numPr>
      </w:pPr>
      <w:r w:rsidRPr="006670E2">
        <w:t xml:space="preserve">Route Optimization </w:t>
      </w:r>
    </w:p>
    <w:p w14:paraId="235A2485" w14:textId="77777777" w:rsidR="006670E2" w:rsidRPr="006670E2" w:rsidRDefault="006670E2" w:rsidP="006670E2">
      <w:pPr>
        <w:numPr>
          <w:ilvl w:val="0"/>
          <w:numId w:val="842"/>
        </w:numPr>
      </w:pPr>
      <w:r w:rsidRPr="006670E2">
        <w:lastRenderedPageBreak/>
        <w:t xml:space="preserve">Delivery Scheduling </w:t>
      </w:r>
    </w:p>
    <w:p w14:paraId="5437CF6B" w14:textId="77777777" w:rsidR="006670E2" w:rsidRPr="006670E2" w:rsidRDefault="006670E2" w:rsidP="006670E2">
      <w:pPr>
        <w:numPr>
          <w:ilvl w:val="0"/>
          <w:numId w:val="842"/>
        </w:numPr>
      </w:pPr>
      <w:r w:rsidRPr="006670E2">
        <w:t xml:space="preserve">Analytics Reporting </w:t>
      </w:r>
    </w:p>
    <w:p w14:paraId="7C1D122F" w14:textId="77777777" w:rsidR="006670E2" w:rsidRPr="006670E2" w:rsidRDefault="006670E2" w:rsidP="006670E2">
      <w:pPr>
        <w:numPr>
          <w:ilvl w:val="0"/>
          <w:numId w:val="842"/>
        </w:numPr>
      </w:pPr>
      <w:r w:rsidRPr="006670E2">
        <w:t xml:space="preserve">Authentication </w:t>
      </w:r>
    </w:p>
    <w:p w14:paraId="024F9EDF" w14:textId="77777777" w:rsidR="006670E2" w:rsidRPr="006670E2" w:rsidRDefault="006670E2" w:rsidP="006670E2">
      <w:pPr>
        <w:numPr>
          <w:ilvl w:val="0"/>
          <w:numId w:val="842"/>
        </w:numPr>
      </w:pPr>
      <w:r w:rsidRPr="006670E2">
        <w:t xml:space="preserve">Data Persistence </w:t>
      </w:r>
    </w:p>
    <w:p w14:paraId="438E85FC" w14:textId="77777777" w:rsidR="006670E2" w:rsidRPr="006670E2" w:rsidRDefault="006670E2" w:rsidP="006670E2">
      <w:r w:rsidRPr="006670E2">
        <w:pict w14:anchorId="44A52F9E">
          <v:rect id="_x0000_i11798" style="width:0;height:1.5pt" o:hralign="center" o:hrstd="t" o:hr="t" fillcolor="#a0a0a0" stroked="f"/>
        </w:pict>
      </w:r>
    </w:p>
    <w:p w14:paraId="4DB6FE7F" w14:textId="77777777" w:rsidR="006670E2" w:rsidRPr="006670E2" w:rsidRDefault="006670E2" w:rsidP="006670E2">
      <w:pPr>
        <w:rPr>
          <w:b/>
          <w:bCs/>
        </w:rPr>
      </w:pPr>
      <w:r w:rsidRPr="006670E2">
        <w:rPr>
          <w:b/>
          <w:bCs/>
        </w:rPr>
        <w:t>Technical Objectives</w:t>
      </w:r>
    </w:p>
    <w:p w14:paraId="004E38D7" w14:textId="77777777" w:rsidR="006670E2" w:rsidRPr="006670E2" w:rsidRDefault="006670E2" w:rsidP="006670E2">
      <w:pPr>
        <w:numPr>
          <w:ilvl w:val="0"/>
          <w:numId w:val="843"/>
        </w:numPr>
      </w:pPr>
      <w:r w:rsidRPr="006670E2">
        <w:t xml:space="preserve">Modular architecture </w:t>
      </w:r>
    </w:p>
    <w:p w14:paraId="53E73665" w14:textId="77777777" w:rsidR="006670E2" w:rsidRPr="006670E2" w:rsidRDefault="006670E2" w:rsidP="006670E2">
      <w:pPr>
        <w:numPr>
          <w:ilvl w:val="0"/>
          <w:numId w:val="843"/>
        </w:numPr>
      </w:pPr>
      <w:r w:rsidRPr="006670E2">
        <w:t xml:space="preserve">RESTful APIs </w:t>
      </w:r>
    </w:p>
    <w:p w14:paraId="681E9390" w14:textId="77777777" w:rsidR="006670E2" w:rsidRPr="006670E2" w:rsidRDefault="006670E2" w:rsidP="006670E2">
      <w:pPr>
        <w:numPr>
          <w:ilvl w:val="0"/>
          <w:numId w:val="843"/>
        </w:numPr>
      </w:pPr>
      <w:r w:rsidRPr="006670E2">
        <w:t xml:space="preserve">Type-safe development </w:t>
      </w:r>
    </w:p>
    <w:p w14:paraId="780FDF7D" w14:textId="77777777" w:rsidR="006670E2" w:rsidRPr="006670E2" w:rsidRDefault="006670E2" w:rsidP="006670E2">
      <w:pPr>
        <w:numPr>
          <w:ilvl w:val="0"/>
          <w:numId w:val="843"/>
        </w:numPr>
      </w:pPr>
      <w:r w:rsidRPr="006670E2">
        <w:t xml:space="preserve">Responsive interface </w:t>
      </w:r>
    </w:p>
    <w:p w14:paraId="13FDB8FF" w14:textId="77777777" w:rsidR="006670E2" w:rsidRPr="006670E2" w:rsidRDefault="006670E2" w:rsidP="006670E2">
      <w:pPr>
        <w:numPr>
          <w:ilvl w:val="0"/>
          <w:numId w:val="843"/>
        </w:numPr>
      </w:pPr>
      <w:r w:rsidRPr="006670E2">
        <w:t xml:space="preserve">Efficient DSA implementation </w:t>
      </w:r>
    </w:p>
    <w:p w14:paraId="07AEC869" w14:textId="77777777" w:rsidR="006670E2" w:rsidRPr="006670E2" w:rsidRDefault="006670E2" w:rsidP="006670E2">
      <w:pPr>
        <w:numPr>
          <w:ilvl w:val="0"/>
          <w:numId w:val="843"/>
        </w:numPr>
      </w:pPr>
      <w:r w:rsidRPr="006670E2">
        <w:t xml:space="preserve">Secure backend </w:t>
      </w:r>
    </w:p>
    <w:p w14:paraId="574B1958" w14:textId="77777777" w:rsidR="006670E2" w:rsidRPr="006670E2" w:rsidRDefault="006670E2" w:rsidP="006670E2">
      <w:pPr>
        <w:numPr>
          <w:ilvl w:val="0"/>
          <w:numId w:val="843"/>
        </w:numPr>
      </w:pPr>
      <w:r w:rsidRPr="006670E2">
        <w:t xml:space="preserve">Scalable database design </w:t>
      </w:r>
    </w:p>
    <w:p w14:paraId="77181D75" w14:textId="77777777" w:rsidR="006670E2" w:rsidRPr="006670E2" w:rsidRDefault="006670E2" w:rsidP="006670E2">
      <w:r w:rsidRPr="006670E2">
        <w:pict w14:anchorId="102093A6">
          <v:rect id="_x0000_i11799" style="width:0;height:1.5pt" o:hralign="center" o:hrstd="t" o:hr="t" fillcolor="#a0a0a0" stroked="f"/>
        </w:pict>
      </w:r>
    </w:p>
    <w:p w14:paraId="732EFF32" w14:textId="77777777" w:rsidR="006670E2" w:rsidRPr="006670E2" w:rsidRDefault="006670E2" w:rsidP="006670E2">
      <w:pPr>
        <w:rPr>
          <w:b/>
          <w:bCs/>
        </w:rPr>
      </w:pPr>
      <w:r w:rsidRPr="006670E2">
        <w:rPr>
          <w:b/>
          <w:bCs/>
        </w:rPr>
        <w:t>Academic Objectives</w:t>
      </w:r>
    </w:p>
    <w:p w14:paraId="6D011E5E" w14:textId="77777777" w:rsidR="006670E2" w:rsidRPr="006670E2" w:rsidRDefault="006670E2" w:rsidP="006670E2">
      <w:r w:rsidRPr="006670E2">
        <w:t>Demonstrate practical implementation of:</w:t>
      </w:r>
    </w:p>
    <w:p w14:paraId="5EF6EA11" w14:textId="77777777" w:rsidR="006670E2" w:rsidRPr="006670E2" w:rsidRDefault="006670E2" w:rsidP="006670E2">
      <w:pPr>
        <w:numPr>
          <w:ilvl w:val="0"/>
          <w:numId w:val="844"/>
        </w:numPr>
      </w:pPr>
      <w:r w:rsidRPr="006670E2">
        <w:t xml:space="preserve">Arrays </w:t>
      </w:r>
    </w:p>
    <w:p w14:paraId="417E79FF" w14:textId="77777777" w:rsidR="006670E2" w:rsidRPr="006670E2" w:rsidRDefault="006670E2" w:rsidP="006670E2">
      <w:pPr>
        <w:numPr>
          <w:ilvl w:val="0"/>
          <w:numId w:val="844"/>
        </w:numPr>
      </w:pPr>
      <w:r w:rsidRPr="006670E2">
        <w:t xml:space="preserve">Searching </w:t>
      </w:r>
    </w:p>
    <w:p w14:paraId="2C1B1417" w14:textId="77777777" w:rsidR="006670E2" w:rsidRPr="006670E2" w:rsidRDefault="006670E2" w:rsidP="006670E2">
      <w:pPr>
        <w:numPr>
          <w:ilvl w:val="0"/>
          <w:numId w:val="844"/>
        </w:numPr>
      </w:pPr>
      <w:r w:rsidRPr="006670E2">
        <w:t xml:space="preserve">Sorting </w:t>
      </w:r>
    </w:p>
    <w:p w14:paraId="25DE71C7" w14:textId="77777777" w:rsidR="006670E2" w:rsidRPr="006670E2" w:rsidRDefault="006670E2" w:rsidP="006670E2">
      <w:pPr>
        <w:numPr>
          <w:ilvl w:val="0"/>
          <w:numId w:val="844"/>
        </w:numPr>
      </w:pPr>
      <w:r w:rsidRPr="006670E2">
        <w:t xml:space="preserve">Graphs </w:t>
      </w:r>
    </w:p>
    <w:p w14:paraId="61BF9457" w14:textId="77777777" w:rsidR="006670E2" w:rsidRPr="006670E2" w:rsidRDefault="006670E2" w:rsidP="006670E2">
      <w:pPr>
        <w:numPr>
          <w:ilvl w:val="0"/>
          <w:numId w:val="844"/>
        </w:numPr>
      </w:pPr>
      <w:r w:rsidRPr="006670E2">
        <w:t xml:space="preserve">BFS </w:t>
      </w:r>
    </w:p>
    <w:p w14:paraId="0DAABE87" w14:textId="77777777" w:rsidR="006670E2" w:rsidRPr="006670E2" w:rsidRDefault="006670E2" w:rsidP="006670E2">
      <w:pPr>
        <w:numPr>
          <w:ilvl w:val="0"/>
          <w:numId w:val="844"/>
        </w:numPr>
      </w:pPr>
      <w:r w:rsidRPr="006670E2">
        <w:t xml:space="preserve">Dijkstra </w:t>
      </w:r>
    </w:p>
    <w:p w14:paraId="6A5BEA40" w14:textId="77777777" w:rsidR="006670E2" w:rsidRPr="006670E2" w:rsidRDefault="006670E2" w:rsidP="006670E2">
      <w:pPr>
        <w:numPr>
          <w:ilvl w:val="0"/>
          <w:numId w:val="844"/>
        </w:numPr>
      </w:pPr>
      <w:r w:rsidRPr="006670E2">
        <w:t xml:space="preserve">Queue </w:t>
      </w:r>
    </w:p>
    <w:p w14:paraId="633695B4" w14:textId="77777777" w:rsidR="006670E2" w:rsidRPr="006670E2" w:rsidRDefault="006670E2" w:rsidP="006670E2">
      <w:pPr>
        <w:numPr>
          <w:ilvl w:val="0"/>
          <w:numId w:val="844"/>
        </w:numPr>
      </w:pPr>
      <w:r w:rsidRPr="006670E2">
        <w:t xml:space="preserve">Priority Queue </w:t>
      </w:r>
    </w:p>
    <w:p w14:paraId="401A0F47" w14:textId="77777777" w:rsidR="006670E2" w:rsidRPr="006670E2" w:rsidRDefault="006670E2" w:rsidP="006670E2">
      <w:pPr>
        <w:numPr>
          <w:ilvl w:val="0"/>
          <w:numId w:val="844"/>
        </w:numPr>
      </w:pPr>
      <w:r w:rsidRPr="006670E2">
        <w:t xml:space="preserve">Hash Maps </w:t>
      </w:r>
    </w:p>
    <w:p w14:paraId="42C8FE6B" w14:textId="77777777" w:rsidR="006670E2" w:rsidRPr="006670E2" w:rsidRDefault="006670E2" w:rsidP="006670E2">
      <w:pPr>
        <w:numPr>
          <w:ilvl w:val="0"/>
          <w:numId w:val="844"/>
        </w:numPr>
      </w:pPr>
      <w:r w:rsidRPr="006670E2">
        <w:t xml:space="preserve">Aggregation Algorithms </w:t>
      </w:r>
    </w:p>
    <w:p w14:paraId="33D530BA" w14:textId="77777777" w:rsidR="006670E2" w:rsidRPr="006670E2" w:rsidRDefault="006670E2" w:rsidP="006670E2">
      <w:r w:rsidRPr="006670E2">
        <w:pict w14:anchorId="4CCCF336">
          <v:rect id="_x0000_i11800" style="width:0;height:1.5pt" o:hralign="center" o:hrstd="t" o:hr="t" fillcolor="#a0a0a0" stroked="f"/>
        </w:pict>
      </w:r>
    </w:p>
    <w:p w14:paraId="14BB31F4" w14:textId="77777777" w:rsidR="006670E2" w:rsidRPr="006670E2" w:rsidRDefault="006670E2" w:rsidP="006670E2">
      <w:pPr>
        <w:rPr>
          <w:b/>
          <w:bCs/>
        </w:rPr>
      </w:pPr>
      <w:r w:rsidRPr="006670E2">
        <w:rPr>
          <w:b/>
          <w:bCs/>
        </w:rPr>
        <w:t>3. High-Level System Architecture</w:t>
      </w:r>
    </w:p>
    <w:p w14:paraId="6C782412" w14:textId="77777777" w:rsidR="006670E2" w:rsidRPr="006670E2" w:rsidRDefault="006670E2" w:rsidP="006670E2">
      <w:r w:rsidRPr="006670E2">
        <w:t>The complete architecture consists of four layers.</w:t>
      </w:r>
    </w:p>
    <w:p w14:paraId="580CBCDA" w14:textId="77777777" w:rsidR="006670E2" w:rsidRPr="006670E2" w:rsidRDefault="006670E2" w:rsidP="006670E2">
      <w:r w:rsidRPr="006670E2">
        <w:t>Users</w:t>
      </w:r>
    </w:p>
    <w:p w14:paraId="7BB5C9D7" w14:textId="77777777" w:rsidR="006670E2" w:rsidRPr="006670E2" w:rsidRDefault="006670E2" w:rsidP="006670E2"/>
    <w:p w14:paraId="080D245C" w14:textId="77777777" w:rsidR="006670E2" w:rsidRPr="006670E2" w:rsidRDefault="006670E2" w:rsidP="006670E2">
      <w:r w:rsidRPr="006670E2">
        <w:lastRenderedPageBreak/>
        <w:t>↓</w:t>
      </w:r>
    </w:p>
    <w:p w14:paraId="7B389C95" w14:textId="77777777" w:rsidR="006670E2" w:rsidRPr="006670E2" w:rsidRDefault="006670E2" w:rsidP="006670E2"/>
    <w:p w14:paraId="45DC050D" w14:textId="77777777" w:rsidR="006670E2" w:rsidRPr="006670E2" w:rsidRDefault="006670E2" w:rsidP="006670E2">
      <w:r w:rsidRPr="006670E2">
        <w:t>React Frontend</w:t>
      </w:r>
    </w:p>
    <w:p w14:paraId="24BAA68E" w14:textId="77777777" w:rsidR="006670E2" w:rsidRPr="006670E2" w:rsidRDefault="006670E2" w:rsidP="006670E2"/>
    <w:p w14:paraId="27945F78" w14:textId="77777777" w:rsidR="006670E2" w:rsidRPr="006670E2" w:rsidRDefault="006670E2" w:rsidP="006670E2">
      <w:r w:rsidRPr="006670E2">
        <w:t>↓</w:t>
      </w:r>
    </w:p>
    <w:p w14:paraId="021F35D2" w14:textId="77777777" w:rsidR="006670E2" w:rsidRPr="006670E2" w:rsidRDefault="006670E2" w:rsidP="006670E2"/>
    <w:p w14:paraId="026067C0" w14:textId="77777777" w:rsidR="006670E2" w:rsidRPr="006670E2" w:rsidRDefault="006670E2" w:rsidP="006670E2">
      <w:r w:rsidRPr="006670E2">
        <w:t>Express Backend</w:t>
      </w:r>
    </w:p>
    <w:p w14:paraId="4778D58B" w14:textId="77777777" w:rsidR="006670E2" w:rsidRPr="006670E2" w:rsidRDefault="006670E2" w:rsidP="006670E2"/>
    <w:p w14:paraId="01A50718" w14:textId="77777777" w:rsidR="006670E2" w:rsidRPr="006670E2" w:rsidRDefault="006670E2" w:rsidP="006670E2">
      <w:r w:rsidRPr="006670E2">
        <w:t>↓</w:t>
      </w:r>
    </w:p>
    <w:p w14:paraId="330DC823" w14:textId="77777777" w:rsidR="006670E2" w:rsidRPr="006670E2" w:rsidRDefault="006670E2" w:rsidP="006670E2"/>
    <w:p w14:paraId="32C3A4D5" w14:textId="77777777" w:rsidR="006670E2" w:rsidRPr="006670E2" w:rsidRDefault="006670E2" w:rsidP="006670E2">
      <w:r w:rsidRPr="006670E2">
        <w:t>MongoDB Database</w:t>
      </w:r>
    </w:p>
    <w:p w14:paraId="1697549D" w14:textId="77777777" w:rsidR="006670E2" w:rsidRPr="006670E2" w:rsidRDefault="006670E2" w:rsidP="006670E2">
      <w:r w:rsidRPr="006670E2">
        <w:t>Every request passes through these layers.</w:t>
      </w:r>
    </w:p>
    <w:p w14:paraId="4695C2F8" w14:textId="77777777" w:rsidR="006670E2" w:rsidRPr="006670E2" w:rsidRDefault="006670E2" w:rsidP="006670E2">
      <w:r w:rsidRPr="006670E2">
        <w:pict w14:anchorId="6D9B4963">
          <v:rect id="_x0000_i11801" style="width:0;height:1.5pt" o:hralign="center" o:hrstd="t" o:hr="t" fillcolor="#a0a0a0" stroked="f"/>
        </w:pict>
      </w:r>
    </w:p>
    <w:p w14:paraId="7A658190" w14:textId="77777777" w:rsidR="006670E2" w:rsidRPr="006670E2" w:rsidRDefault="006670E2" w:rsidP="006670E2">
      <w:pPr>
        <w:rPr>
          <w:b/>
          <w:bCs/>
        </w:rPr>
      </w:pPr>
      <w:r w:rsidRPr="006670E2">
        <w:rPr>
          <w:b/>
          <w:bCs/>
        </w:rPr>
        <w:t>4. Enterprise Architecture</w:t>
      </w:r>
    </w:p>
    <w:p w14:paraId="23287530" w14:textId="77777777" w:rsidR="006670E2" w:rsidRPr="006670E2" w:rsidRDefault="006670E2" w:rsidP="006670E2">
      <w:r w:rsidRPr="006670E2">
        <w:t>+---------------------------------------------------------+</w:t>
      </w:r>
    </w:p>
    <w:p w14:paraId="62248049" w14:textId="77777777" w:rsidR="006670E2" w:rsidRPr="006670E2" w:rsidRDefault="006670E2" w:rsidP="006670E2">
      <w:r w:rsidRPr="006670E2">
        <w:t>|                     Client (</w:t>
      </w:r>
      <w:proofErr w:type="gramStart"/>
      <w:r w:rsidRPr="006670E2">
        <w:t xml:space="preserve">Browser)   </w:t>
      </w:r>
      <w:proofErr w:type="gramEnd"/>
      <w:r w:rsidRPr="006670E2">
        <w:t xml:space="preserve">                 |</w:t>
      </w:r>
    </w:p>
    <w:p w14:paraId="2D5A6629" w14:textId="77777777" w:rsidR="006670E2" w:rsidRPr="006670E2" w:rsidRDefault="006670E2" w:rsidP="006670E2">
      <w:r w:rsidRPr="006670E2">
        <w:t>+---------------------------------------------------------+</w:t>
      </w:r>
    </w:p>
    <w:p w14:paraId="000DED1E" w14:textId="77777777" w:rsidR="006670E2" w:rsidRPr="006670E2" w:rsidRDefault="006670E2" w:rsidP="006670E2"/>
    <w:p w14:paraId="314E508C" w14:textId="77777777" w:rsidR="006670E2" w:rsidRPr="006670E2" w:rsidRDefault="006670E2" w:rsidP="006670E2">
      <w:r w:rsidRPr="006670E2">
        <w:t>↓</w:t>
      </w:r>
    </w:p>
    <w:p w14:paraId="2474CAA0" w14:textId="77777777" w:rsidR="006670E2" w:rsidRPr="006670E2" w:rsidRDefault="006670E2" w:rsidP="006670E2"/>
    <w:p w14:paraId="2F8E3358" w14:textId="77777777" w:rsidR="006670E2" w:rsidRPr="006670E2" w:rsidRDefault="006670E2" w:rsidP="006670E2">
      <w:r w:rsidRPr="006670E2">
        <w:t>+---------------------------------------------------------+</w:t>
      </w:r>
    </w:p>
    <w:p w14:paraId="7D547AED" w14:textId="77777777" w:rsidR="006670E2" w:rsidRPr="006670E2" w:rsidRDefault="006670E2" w:rsidP="006670E2">
      <w:r w:rsidRPr="006670E2">
        <w:t>| React + TypeScript + Tailwind CSS                      |</w:t>
      </w:r>
    </w:p>
    <w:p w14:paraId="2CFCCCA3" w14:textId="77777777" w:rsidR="006670E2" w:rsidRPr="006670E2" w:rsidRDefault="006670E2" w:rsidP="006670E2">
      <w:r w:rsidRPr="006670E2">
        <w:t>|                                                         |</w:t>
      </w:r>
    </w:p>
    <w:p w14:paraId="79434A79" w14:textId="77777777" w:rsidR="006670E2" w:rsidRPr="006670E2" w:rsidRDefault="006670E2" w:rsidP="006670E2">
      <w:r w:rsidRPr="006670E2">
        <w:t>| Dashboard                                               |</w:t>
      </w:r>
    </w:p>
    <w:p w14:paraId="258D0C2E" w14:textId="77777777" w:rsidR="006670E2" w:rsidRPr="006670E2" w:rsidRDefault="006670E2" w:rsidP="006670E2">
      <w:r w:rsidRPr="006670E2">
        <w:t>| Fleet Management                                        |</w:t>
      </w:r>
    </w:p>
    <w:p w14:paraId="2F18FCE1" w14:textId="77777777" w:rsidR="006670E2" w:rsidRPr="006670E2" w:rsidRDefault="006670E2" w:rsidP="006670E2">
      <w:r w:rsidRPr="006670E2">
        <w:t>| Route Optimization                                      |</w:t>
      </w:r>
    </w:p>
    <w:p w14:paraId="6CAA181B" w14:textId="77777777" w:rsidR="006670E2" w:rsidRPr="006670E2" w:rsidRDefault="006670E2" w:rsidP="006670E2">
      <w:r w:rsidRPr="006670E2">
        <w:t>| Delivery Management                                     |</w:t>
      </w:r>
    </w:p>
    <w:p w14:paraId="546BB1E1" w14:textId="77777777" w:rsidR="006670E2" w:rsidRPr="006670E2" w:rsidRDefault="006670E2" w:rsidP="006670E2">
      <w:r w:rsidRPr="006670E2">
        <w:t>| Analytics Dashboard                                     |</w:t>
      </w:r>
    </w:p>
    <w:p w14:paraId="4293D822" w14:textId="77777777" w:rsidR="006670E2" w:rsidRPr="006670E2" w:rsidRDefault="006670E2" w:rsidP="006670E2">
      <w:r w:rsidRPr="006670E2">
        <w:t>+---------------------------------------------------------+</w:t>
      </w:r>
    </w:p>
    <w:p w14:paraId="3CD7708F" w14:textId="77777777" w:rsidR="006670E2" w:rsidRPr="006670E2" w:rsidRDefault="006670E2" w:rsidP="006670E2"/>
    <w:p w14:paraId="3006007B" w14:textId="77777777" w:rsidR="006670E2" w:rsidRPr="006670E2" w:rsidRDefault="006670E2" w:rsidP="006670E2">
      <w:r w:rsidRPr="006670E2">
        <w:t>↓</w:t>
      </w:r>
    </w:p>
    <w:p w14:paraId="714D430D" w14:textId="77777777" w:rsidR="006670E2" w:rsidRPr="006670E2" w:rsidRDefault="006670E2" w:rsidP="006670E2"/>
    <w:p w14:paraId="3C1237CB" w14:textId="77777777" w:rsidR="006670E2" w:rsidRPr="006670E2" w:rsidRDefault="006670E2" w:rsidP="006670E2">
      <w:r w:rsidRPr="006670E2">
        <w:t>+---------------------------------------------------------+</w:t>
      </w:r>
    </w:p>
    <w:p w14:paraId="21F33A25" w14:textId="77777777" w:rsidR="006670E2" w:rsidRPr="006670E2" w:rsidRDefault="006670E2" w:rsidP="006670E2">
      <w:r w:rsidRPr="006670E2">
        <w:t>| Express.js Backend                                      |</w:t>
      </w:r>
    </w:p>
    <w:p w14:paraId="0B0A574A" w14:textId="77777777" w:rsidR="006670E2" w:rsidRPr="006670E2" w:rsidRDefault="006670E2" w:rsidP="006670E2">
      <w:r w:rsidRPr="006670E2">
        <w:t>|                                                         |</w:t>
      </w:r>
    </w:p>
    <w:p w14:paraId="26C36E0D" w14:textId="77777777" w:rsidR="006670E2" w:rsidRPr="006670E2" w:rsidRDefault="006670E2" w:rsidP="006670E2">
      <w:r w:rsidRPr="006670E2">
        <w:t>| Authentication                                           |</w:t>
      </w:r>
    </w:p>
    <w:p w14:paraId="3261BD18" w14:textId="77777777" w:rsidR="006670E2" w:rsidRPr="006670E2" w:rsidRDefault="006670E2" w:rsidP="006670E2">
      <w:r w:rsidRPr="006670E2">
        <w:t>| Fleet Module                                             |</w:t>
      </w:r>
    </w:p>
    <w:p w14:paraId="6AA0096C" w14:textId="77777777" w:rsidR="006670E2" w:rsidRPr="006670E2" w:rsidRDefault="006670E2" w:rsidP="006670E2">
      <w:r w:rsidRPr="006670E2">
        <w:t>| Route Module                                             |</w:t>
      </w:r>
    </w:p>
    <w:p w14:paraId="18966DEC" w14:textId="77777777" w:rsidR="006670E2" w:rsidRPr="006670E2" w:rsidRDefault="006670E2" w:rsidP="006670E2">
      <w:r w:rsidRPr="006670E2">
        <w:t>| Delivery Module                                          |</w:t>
      </w:r>
    </w:p>
    <w:p w14:paraId="5E03A99C" w14:textId="77777777" w:rsidR="006670E2" w:rsidRPr="006670E2" w:rsidRDefault="006670E2" w:rsidP="006670E2">
      <w:r w:rsidRPr="006670E2">
        <w:t>| Analytics Module                                         |</w:t>
      </w:r>
    </w:p>
    <w:p w14:paraId="4D8EAC53" w14:textId="77777777" w:rsidR="006670E2" w:rsidRPr="006670E2" w:rsidRDefault="006670E2" w:rsidP="006670E2">
      <w:r w:rsidRPr="006670E2">
        <w:t>+---------------------------------------------------------+</w:t>
      </w:r>
    </w:p>
    <w:p w14:paraId="7575C025" w14:textId="77777777" w:rsidR="006670E2" w:rsidRPr="006670E2" w:rsidRDefault="006670E2" w:rsidP="006670E2"/>
    <w:p w14:paraId="41593D08" w14:textId="77777777" w:rsidR="006670E2" w:rsidRPr="006670E2" w:rsidRDefault="006670E2" w:rsidP="006670E2">
      <w:r w:rsidRPr="006670E2">
        <w:t>↓</w:t>
      </w:r>
    </w:p>
    <w:p w14:paraId="178743D6" w14:textId="77777777" w:rsidR="006670E2" w:rsidRPr="006670E2" w:rsidRDefault="006670E2" w:rsidP="006670E2"/>
    <w:p w14:paraId="3B4219BF" w14:textId="77777777" w:rsidR="006670E2" w:rsidRPr="006670E2" w:rsidRDefault="006670E2" w:rsidP="006670E2">
      <w:r w:rsidRPr="006670E2">
        <w:t>+---------------------------------------------------------+</w:t>
      </w:r>
    </w:p>
    <w:p w14:paraId="71E28648" w14:textId="77777777" w:rsidR="006670E2" w:rsidRPr="006670E2" w:rsidRDefault="006670E2" w:rsidP="006670E2">
      <w:r w:rsidRPr="006670E2">
        <w:t>| MongoDB Database                                        |</w:t>
      </w:r>
    </w:p>
    <w:p w14:paraId="1A466674" w14:textId="77777777" w:rsidR="006670E2" w:rsidRPr="006670E2" w:rsidRDefault="006670E2" w:rsidP="006670E2">
      <w:r w:rsidRPr="006670E2">
        <w:t>+---------------------------------------------------------+</w:t>
      </w:r>
    </w:p>
    <w:p w14:paraId="19D53201" w14:textId="77777777" w:rsidR="006670E2" w:rsidRPr="006670E2" w:rsidRDefault="006670E2" w:rsidP="006670E2">
      <w:r w:rsidRPr="006670E2">
        <w:t>Each layer communicates only with the adjacent layer.</w:t>
      </w:r>
    </w:p>
    <w:p w14:paraId="22EC1D3E" w14:textId="77777777" w:rsidR="006670E2" w:rsidRPr="006670E2" w:rsidRDefault="006670E2" w:rsidP="006670E2">
      <w:r w:rsidRPr="006670E2">
        <w:pict w14:anchorId="795B54F2">
          <v:rect id="_x0000_i11802" style="width:0;height:1.5pt" o:hralign="center" o:hrstd="t" o:hr="t" fillcolor="#a0a0a0" stroked="f"/>
        </w:pict>
      </w:r>
    </w:p>
    <w:p w14:paraId="572A94EF" w14:textId="77777777" w:rsidR="006670E2" w:rsidRPr="006670E2" w:rsidRDefault="006670E2" w:rsidP="006670E2">
      <w:pPr>
        <w:rPr>
          <w:b/>
          <w:bCs/>
        </w:rPr>
      </w:pPr>
      <w:r w:rsidRPr="006670E2">
        <w:rPr>
          <w:b/>
          <w:bCs/>
        </w:rPr>
        <w:t>5. Complete Module Architecture</w:t>
      </w:r>
    </w:p>
    <w:p w14:paraId="17A0849F" w14:textId="77777777" w:rsidR="006670E2" w:rsidRPr="006670E2" w:rsidRDefault="006670E2" w:rsidP="006670E2">
      <w:r w:rsidRPr="006670E2">
        <w:t>Dashboard</w:t>
      </w:r>
    </w:p>
    <w:p w14:paraId="040C7B8B" w14:textId="77777777" w:rsidR="006670E2" w:rsidRPr="006670E2" w:rsidRDefault="006670E2" w:rsidP="006670E2"/>
    <w:p w14:paraId="6DEC245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Fleet Management</w:t>
      </w:r>
    </w:p>
    <w:p w14:paraId="173A0055" w14:textId="77777777" w:rsidR="006670E2" w:rsidRPr="006670E2" w:rsidRDefault="006670E2" w:rsidP="006670E2"/>
    <w:p w14:paraId="272B8CA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 Optimization</w:t>
      </w:r>
    </w:p>
    <w:p w14:paraId="4CC0B3D8" w14:textId="77777777" w:rsidR="006670E2" w:rsidRPr="006670E2" w:rsidRDefault="006670E2" w:rsidP="006670E2"/>
    <w:p w14:paraId="17C04DFF"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 Management</w:t>
      </w:r>
    </w:p>
    <w:p w14:paraId="477CF206" w14:textId="77777777" w:rsidR="006670E2" w:rsidRPr="006670E2" w:rsidRDefault="006670E2" w:rsidP="006670E2"/>
    <w:p w14:paraId="1F5DA779" w14:textId="77777777" w:rsidR="006670E2" w:rsidRPr="006670E2" w:rsidRDefault="006670E2" w:rsidP="006670E2">
      <w:r w:rsidRPr="006670E2">
        <w:t>└── Analytics Dashboard</w:t>
      </w:r>
    </w:p>
    <w:p w14:paraId="66EE97E2" w14:textId="77777777" w:rsidR="006670E2" w:rsidRPr="006670E2" w:rsidRDefault="006670E2" w:rsidP="006670E2">
      <w:r w:rsidRPr="006670E2">
        <w:t>Each module is independent but interconnected through backend services.</w:t>
      </w:r>
    </w:p>
    <w:p w14:paraId="6A45AB84" w14:textId="77777777" w:rsidR="006670E2" w:rsidRPr="006670E2" w:rsidRDefault="006670E2" w:rsidP="006670E2">
      <w:r w:rsidRPr="006670E2">
        <w:pict w14:anchorId="3FD6BD07">
          <v:rect id="_x0000_i11803" style="width:0;height:1.5pt" o:hralign="center" o:hrstd="t" o:hr="t" fillcolor="#a0a0a0" stroked="f"/>
        </w:pict>
      </w:r>
    </w:p>
    <w:p w14:paraId="0DD1CECF" w14:textId="77777777" w:rsidR="006670E2" w:rsidRPr="006670E2" w:rsidRDefault="006670E2" w:rsidP="006670E2">
      <w:pPr>
        <w:rPr>
          <w:b/>
          <w:bCs/>
        </w:rPr>
      </w:pPr>
      <w:r w:rsidRPr="006670E2">
        <w:rPr>
          <w:b/>
          <w:bCs/>
        </w:rPr>
        <w:t>6. Complete User Journey</w:t>
      </w:r>
    </w:p>
    <w:p w14:paraId="44F7853C" w14:textId="77777777" w:rsidR="006670E2" w:rsidRPr="006670E2" w:rsidRDefault="006670E2" w:rsidP="006670E2">
      <w:r w:rsidRPr="006670E2">
        <w:lastRenderedPageBreak/>
        <w:t>Login</w:t>
      </w:r>
    </w:p>
    <w:p w14:paraId="66BF24D0" w14:textId="77777777" w:rsidR="006670E2" w:rsidRPr="006670E2" w:rsidRDefault="006670E2" w:rsidP="006670E2"/>
    <w:p w14:paraId="4DF42D7B" w14:textId="77777777" w:rsidR="006670E2" w:rsidRPr="006670E2" w:rsidRDefault="006670E2" w:rsidP="006670E2">
      <w:r w:rsidRPr="006670E2">
        <w:t>↓</w:t>
      </w:r>
    </w:p>
    <w:p w14:paraId="2B81B36F" w14:textId="77777777" w:rsidR="006670E2" w:rsidRPr="006670E2" w:rsidRDefault="006670E2" w:rsidP="006670E2"/>
    <w:p w14:paraId="29CD6472" w14:textId="77777777" w:rsidR="006670E2" w:rsidRPr="006670E2" w:rsidRDefault="006670E2" w:rsidP="006670E2">
      <w:r w:rsidRPr="006670E2">
        <w:t>Dashboard</w:t>
      </w:r>
    </w:p>
    <w:p w14:paraId="479328F4" w14:textId="77777777" w:rsidR="006670E2" w:rsidRPr="006670E2" w:rsidRDefault="006670E2" w:rsidP="006670E2"/>
    <w:p w14:paraId="7396F3AD" w14:textId="77777777" w:rsidR="006670E2" w:rsidRPr="006670E2" w:rsidRDefault="006670E2" w:rsidP="006670E2">
      <w:r w:rsidRPr="006670E2">
        <w:t>↓</w:t>
      </w:r>
    </w:p>
    <w:p w14:paraId="010F284A" w14:textId="77777777" w:rsidR="006670E2" w:rsidRPr="006670E2" w:rsidRDefault="006670E2" w:rsidP="006670E2"/>
    <w:p w14:paraId="3D895CD9" w14:textId="77777777" w:rsidR="006670E2" w:rsidRPr="006670E2" w:rsidRDefault="006670E2" w:rsidP="006670E2">
      <w:r w:rsidRPr="006670E2">
        <w:t>Fleet Management</w:t>
      </w:r>
    </w:p>
    <w:p w14:paraId="59BBD2FD" w14:textId="77777777" w:rsidR="006670E2" w:rsidRPr="006670E2" w:rsidRDefault="006670E2" w:rsidP="006670E2"/>
    <w:p w14:paraId="159A1745" w14:textId="77777777" w:rsidR="006670E2" w:rsidRPr="006670E2" w:rsidRDefault="006670E2" w:rsidP="006670E2">
      <w:r w:rsidRPr="006670E2">
        <w:t>↓</w:t>
      </w:r>
    </w:p>
    <w:p w14:paraId="537B5FFF" w14:textId="77777777" w:rsidR="006670E2" w:rsidRPr="006670E2" w:rsidRDefault="006670E2" w:rsidP="006670E2"/>
    <w:p w14:paraId="3F1EA0BD" w14:textId="77777777" w:rsidR="006670E2" w:rsidRPr="006670E2" w:rsidRDefault="006670E2" w:rsidP="006670E2">
      <w:r w:rsidRPr="006670E2">
        <w:t>Route Optimization</w:t>
      </w:r>
    </w:p>
    <w:p w14:paraId="15094A1B" w14:textId="77777777" w:rsidR="006670E2" w:rsidRPr="006670E2" w:rsidRDefault="006670E2" w:rsidP="006670E2"/>
    <w:p w14:paraId="206CA050" w14:textId="77777777" w:rsidR="006670E2" w:rsidRPr="006670E2" w:rsidRDefault="006670E2" w:rsidP="006670E2">
      <w:r w:rsidRPr="006670E2">
        <w:t>↓</w:t>
      </w:r>
    </w:p>
    <w:p w14:paraId="024EE0E0" w14:textId="77777777" w:rsidR="006670E2" w:rsidRPr="006670E2" w:rsidRDefault="006670E2" w:rsidP="006670E2"/>
    <w:p w14:paraId="2715B39D" w14:textId="77777777" w:rsidR="006670E2" w:rsidRPr="006670E2" w:rsidRDefault="006670E2" w:rsidP="006670E2">
      <w:r w:rsidRPr="006670E2">
        <w:t>Delivery Management</w:t>
      </w:r>
    </w:p>
    <w:p w14:paraId="06985765" w14:textId="77777777" w:rsidR="006670E2" w:rsidRPr="006670E2" w:rsidRDefault="006670E2" w:rsidP="006670E2"/>
    <w:p w14:paraId="1D5D8181" w14:textId="77777777" w:rsidR="006670E2" w:rsidRPr="006670E2" w:rsidRDefault="006670E2" w:rsidP="006670E2">
      <w:r w:rsidRPr="006670E2">
        <w:t>↓</w:t>
      </w:r>
    </w:p>
    <w:p w14:paraId="273DF41A" w14:textId="77777777" w:rsidR="006670E2" w:rsidRPr="006670E2" w:rsidRDefault="006670E2" w:rsidP="006670E2"/>
    <w:p w14:paraId="0ECA52CE" w14:textId="77777777" w:rsidR="006670E2" w:rsidRPr="006670E2" w:rsidRDefault="006670E2" w:rsidP="006670E2">
      <w:r w:rsidRPr="006670E2">
        <w:t>Analytics Dashboard</w:t>
      </w:r>
    </w:p>
    <w:p w14:paraId="02D755A6" w14:textId="77777777" w:rsidR="006670E2" w:rsidRPr="006670E2" w:rsidRDefault="006670E2" w:rsidP="006670E2"/>
    <w:p w14:paraId="19FD663F" w14:textId="77777777" w:rsidR="006670E2" w:rsidRPr="006670E2" w:rsidRDefault="006670E2" w:rsidP="006670E2">
      <w:r w:rsidRPr="006670E2">
        <w:t>↓</w:t>
      </w:r>
    </w:p>
    <w:p w14:paraId="2948476C" w14:textId="77777777" w:rsidR="006670E2" w:rsidRPr="006670E2" w:rsidRDefault="006670E2" w:rsidP="006670E2"/>
    <w:p w14:paraId="54E8BE1E" w14:textId="77777777" w:rsidR="006670E2" w:rsidRPr="006670E2" w:rsidRDefault="006670E2" w:rsidP="006670E2">
      <w:r w:rsidRPr="006670E2">
        <w:t>Logout</w:t>
      </w:r>
    </w:p>
    <w:p w14:paraId="7FD27477" w14:textId="77777777" w:rsidR="006670E2" w:rsidRPr="006670E2" w:rsidRDefault="006670E2" w:rsidP="006670E2">
      <w:r w:rsidRPr="006670E2">
        <w:t>The navigation remains consistent throughout the application.</w:t>
      </w:r>
    </w:p>
    <w:p w14:paraId="47CAE4D4" w14:textId="77777777" w:rsidR="006670E2" w:rsidRPr="006670E2" w:rsidRDefault="006670E2" w:rsidP="006670E2">
      <w:r w:rsidRPr="006670E2">
        <w:pict w14:anchorId="2C1E8BC9">
          <v:rect id="_x0000_i11804" style="width:0;height:1.5pt" o:hralign="center" o:hrstd="t" o:hr="t" fillcolor="#a0a0a0" stroked="f"/>
        </w:pict>
      </w:r>
    </w:p>
    <w:p w14:paraId="4DB96C8F" w14:textId="77777777" w:rsidR="006670E2" w:rsidRPr="006670E2" w:rsidRDefault="006670E2" w:rsidP="006670E2">
      <w:pPr>
        <w:rPr>
          <w:b/>
          <w:bCs/>
        </w:rPr>
      </w:pPr>
      <w:r w:rsidRPr="006670E2">
        <w:rPr>
          <w:b/>
          <w:bCs/>
        </w:rPr>
        <w:t>7. Module Responsibilities</w:t>
      </w:r>
    </w:p>
    <w:p w14:paraId="5D869818" w14:textId="77777777" w:rsidR="006670E2" w:rsidRPr="006670E2" w:rsidRDefault="006670E2" w:rsidP="006670E2">
      <w:pPr>
        <w:rPr>
          <w:b/>
          <w:bCs/>
        </w:rPr>
      </w:pPr>
      <w:r w:rsidRPr="006670E2">
        <w:rPr>
          <w:b/>
          <w:bCs/>
        </w:rPr>
        <w:t>Dashboard</w:t>
      </w:r>
    </w:p>
    <w:p w14:paraId="0F85AB03" w14:textId="77777777" w:rsidR="006670E2" w:rsidRPr="006670E2" w:rsidRDefault="006670E2" w:rsidP="006670E2">
      <w:r w:rsidRPr="006670E2">
        <w:t>Responsibilities:</w:t>
      </w:r>
    </w:p>
    <w:p w14:paraId="15FE40D9" w14:textId="77777777" w:rsidR="006670E2" w:rsidRPr="006670E2" w:rsidRDefault="006670E2" w:rsidP="006670E2">
      <w:pPr>
        <w:numPr>
          <w:ilvl w:val="0"/>
          <w:numId w:val="845"/>
        </w:numPr>
      </w:pPr>
      <w:r w:rsidRPr="006670E2">
        <w:t xml:space="preserve">Navigation </w:t>
      </w:r>
    </w:p>
    <w:p w14:paraId="560A857E" w14:textId="77777777" w:rsidR="006670E2" w:rsidRPr="006670E2" w:rsidRDefault="006670E2" w:rsidP="006670E2">
      <w:pPr>
        <w:numPr>
          <w:ilvl w:val="0"/>
          <w:numId w:val="845"/>
        </w:numPr>
      </w:pPr>
      <w:r w:rsidRPr="006670E2">
        <w:lastRenderedPageBreak/>
        <w:t xml:space="preserve">Overview </w:t>
      </w:r>
    </w:p>
    <w:p w14:paraId="6CB0299B" w14:textId="77777777" w:rsidR="006670E2" w:rsidRPr="006670E2" w:rsidRDefault="006670E2" w:rsidP="006670E2">
      <w:pPr>
        <w:numPr>
          <w:ilvl w:val="0"/>
          <w:numId w:val="845"/>
        </w:numPr>
      </w:pPr>
      <w:r w:rsidRPr="006670E2">
        <w:t xml:space="preserve">Quick statistics </w:t>
      </w:r>
    </w:p>
    <w:p w14:paraId="3D3922A9" w14:textId="77777777" w:rsidR="006670E2" w:rsidRPr="006670E2" w:rsidRDefault="006670E2" w:rsidP="006670E2">
      <w:pPr>
        <w:numPr>
          <w:ilvl w:val="0"/>
          <w:numId w:val="845"/>
        </w:numPr>
      </w:pPr>
      <w:r w:rsidRPr="006670E2">
        <w:t xml:space="preserve">Notifications </w:t>
      </w:r>
    </w:p>
    <w:p w14:paraId="53F370E7" w14:textId="77777777" w:rsidR="006670E2" w:rsidRPr="006670E2" w:rsidRDefault="006670E2" w:rsidP="006670E2">
      <w:r w:rsidRPr="006670E2">
        <w:pict w14:anchorId="2AE57A7C">
          <v:rect id="_x0000_i11805" style="width:0;height:1.5pt" o:hralign="center" o:hrstd="t" o:hr="t" fillcolor="#a0a0a0" stroked="f"/>
        </w:pict>
      </w:r>
    </w:p>
    <w:p w14:paraId="3D3F4102" w14:textId="77777777" w:rsidR="006670E2" w:rsidRPr="006670E2" w:rsidRDefault="006670E2" w:rsidP="006670E2">
      <w:pPr>
        <w:rPr>
          <w:b/>
          <w:bCs/>
        </w:rPr>
      </w:pPr>
      <w:r w:rsidRPr="006670E2">
        <w:rPr>
          <w:b/>
          <w:bCs/>
        </w:rPr>
        <w:t>Fleet Management</w:t>
      </w:r>
    </w:p>
    <w:p w14:paraId="3EADC391" w14:textId="77777777" w:rsidR="006670E2" w:rsidRPr="006670E2" w:rsidRDefault="006670E2" w:rsidP="006670E2">
      <w:r w:rsidRPr="006670E2">
        <w:t>Responsibilities:</w:t>
      </w:r>
    </w:p>
    <w:p w14:paraId="2B346359" w14:textId="77777777" w:rsidR="006670E2" w:rsidRPr="006670E2" w:rsidRDefault="006670E2" w:rsidP="006670E2">
      <w:pPr>
        <w:numPr>
          <w:ilvl w:val="0"/>
          <w:numId w:val="846"/>
        </w:numPr>
      </w:pPr>
      <w:r w:rsidRPr="006670E2">
        <w:t xml:space="preserve">Drone inventory </w:t>
      </w:r>
    </w:p>
    <w:p w14:paraId="13D426B9" w14:textId="77777777" w:rsidR="006670E2" w:rsidRPr="006670E2" w:rsidRDefault="006670E2" w:rsidP="006670E2">
      <w:pPr>
        <w:numPr>
          <w:ilvl w:val="0"/>
          <w:numId w:val="846"/>
        </w:numPr>
      </w:pPr>
      <w:r w:rsidRPr="006670E2">
        <w:t xml:space="preserve">Fleet monitoring </w:t>
      </w:r>
    </w:p>
    <w:p w14:paraId="4CDE556F" w14:textId="77777777" w:rsidR="006670E2" w:rsidRPr="006670E2" w:rsidRDefault="006670E2" w:rsidP="006670E2">
      <w:pPr>
        <w:numPr>
          <w:ilvl w:val="0"/>
          <w:numId w:val="846"/>
        </w:numPr>
      </w:pPr>
      <w:r w:rsidRPr="006670E2">
        <w:t xml:space="preserve">Drone availability </w:t>
      </w:r>
    </w:p>
    <w:p w14:paraId="08804F15" w14:textId="77777777" w:rsidR="006670E2" w:rsidRPr="006670E2" w:rsidRDefault="006670E2" w:rsidP="006670E2">
      <w:pPr>
        <w:numPr>
          <w:ilvl w:val="0"/>
          <w:numId w:val="846"/>
        </w:numPr>
      </w:pPr>
      <w:r w:rsidRPr="006670E2">
        <w:t xml:space="preserve">Drone maintenance </w:t>
      </w:r>
    </w:p>
    <w:p w14:paraId="3D667E3E" w14:textId="77777777" w:rsidR="006670E2" w:rsidRPr="006670E2" w:rsidRDefault="006670E2" w:rsidP="006670E2">
      <w:r w:rsidRPr="006670E2">
        <w:pict w14:anchorId="4098A011">
          <v:rect id="_x0000_i11806" style="width:0;height:1.5pt" o:hralign="center" o:hrstd="t" o:hr="t" fillcolor="#a0a0a0" stroked="f"/>
        </w:pict>
      </w:r>
    </w:p>
    <w:p w14:paraId="2005F168" w14:textId="77777777" w:rsidR="006670E2" w:rsidRPr="006670E2" w:rsidRDefault="006670E2" w:rsidP="006670E2">
      <w:pPr>
        <w:rPr>
          <w:b/>
          <w:bCs/>
        </w:rPr>
      </w:pPr>
      <w:r w:rsidRPr="006670E2">
        <w:rPr>
          <w:b/>
          <w:bCs/>
        </w:rPr>
        <w:t>Route Optimization</w:t>
      </w:r>
    </w:p>
    <w:p w14:paraId="1F0AF74D" w14:textId="77777777" w:rsidR="006670E2" w:rsidRPr="006670E2" w:rsidRDefault="006670E2" w:rsidP="006670E2">
      <w:r w:rsidRPr="006670E2">
        <w:t>Responsibilities:</w:t>
      </w:r>
    </w:p>
    <w:p w14:paraId="02BE1A9F" w14:textId="77777777" w:rsidR="006670E2" w:rsidRPr="006670E2" w:rsidRDefault="006670E2" w:rsidP="006670E2">
      <w:pPr>
        <w:numPr>
          <w:ilvl w:val="0"/>
          <w:numId w:val="847"/>
        </w:numPr>
      </w:pPr>
      <w:r w:rsidRPr="006670E2">
        <w:t xml:space="preserve">Warehouse selection </w:t>
      </w:r>
    </w:p>
    <w:p w14:paraId="520FEA7A" w14:textId="77777777" w:rsidR="006670E2" w:rsidRPr="006670E2" w:rsidRDefault="006670E2" w:rsidP="006670E2">
      <w:pPr>
        <w:numPr>
          <w:ilvl w:val="0"/>
          <w:numId w:val="847"/>
        </w:numPr>
      </w:pPr>
      <w:r w:rsidRPr="006670E2">
        <w:t xml:space="preserve">Destination selection </w:t>
      </w:r>
    </w:p>
    <w:p w14:paraId="47A32450" w14:textId="77777777" w:rsidR="006670E2" w:rsidRPr="006670E2" w:rsidRDefault="006670E2" w:rsidP="006670E2">
      <w:pPr>
        <w:numPr>
          <w:ilvl w:val="0"/>
          <w:numId w:val="847"/>
        </w:numPr>
      </w:pPr>
      <w:r w:rsidRPr="006670E2">
        <w:t xml:space="preserve">Graph creation </w:t>
      </w:r>
    </w:p>
    <w:p w14:paraId="58B4E14F" w14:textId="77777777" w:rsidR="006670E2" w:rsidRPr="006670E2" w:rsidRDefault="006670E2" w:rsidP="006670E2">
      <w:pPr>
        <w:numPr>
          <w:ilvl w:val="0"/>
          <w:numId w:val="847"/>
        </w:numPr>
      </w:pPr>
      <w:r w:rsidRPr="006670E2">
        <w:t xml:space="preserve">Shortest-path generation </w:t>
      </w:r>
    </w:p>
    <w:p w14:paraId="2E348225" w14:textId="77777777" w:rsidR="006670E2" w:rsidRPr="006670E2" w:rsidRDefault="006670E2" w:rsidP="006670E2">
      <w:pPr>
        <w:numPr>
          <w:ilvl w:val="0"/>
          <w:numId w:val="847"/>
        </w:numPr>
      </w:pPr>
      <w:r w:rsidRPr="006670E2">
        <w:t xml:space="preserve">Route comparison </w:t>
      </w:r>
    </w:p>
    <w:p w14:paraId="2F71953E" w14:textId="77777777" w:rsidR="006670E2" w:rsidRPr="006670E2" w:rsidRDefault="006670E2" w:rsidP="006670E2">
      <w:r w:rsidRPr="006670E2">
        <w:pict w14:anchorId="3A418EC8">
          <v:rect id="_x0000_i11807" style="width:0;height:1.5pt" o:hralign="center" o:hrstd="t" o:hr="t" fillcolor="#a0a0a0" stroked="f"/>
        </w:pict>
      </w:r>
    </w:p>
    <w:p w14:paraId="33773029" w14:textId="77777777" w:rsidR="006670E2" w:rsidRPr="006670E2" w:rsidRDefault="006670E2" w:rsidP="006670E2">
      <w:pPr>
        <w:rPr>
          <w:b/>
          <w:bCs/>
        </w:rPr>
      </w:pPr>
      <w:r w:rsidRPr="006670E2">
        <w:rPr>
          <w:b/>
          <w:bCs/>
        </w:rPr>
        <w:t>Delivery Management</w:t>
      </w:r>
    </w:p>
    <w:p w14:paraId="7E7F570D" w14:textId="77777777" w:rsidR="006670E2" w:rsidRPr="006670E2" w:rsidRDefault="006670E2" w:rsidP="006670E2">
      <w:r w:rsidRPr="006670E2">
        <w:t>Responsibilities:</w:t>
      </w:r>
    </w:p>
    <w:p w14:paraId="763B9CD5" w14:textId="77777777" w:rsidR="006670E2" w:rsidRPr="006670E2" w:rsidRDefault="006670E2" w:rsidP="006670E2">
      <w:pPr>
        <w:numPr>
          <w:ilvl w:val="0"/>
          <w:numId w:val="848"/>
        </w:numPr>
      </w:pPr>
      <w:r w:rsidRPr="006670E2">
        <w:t xml:space="preserve">Delivery scheduling </w:t>
      </w:r>
    </w:p>
    <w:p w14:paraId="67FC952E" w14:textId="77777777" w:rsidR="006670E2" w:rsidRPr="006670E2" w:rsidRDefault="006670E2" w:rsidP="006670E2">
      <w:pPr>
        <w:numPr>
          <w:ilvl w:val="0"/>
          <w:numId w:val="848"/>
        </w:numPr>
      </w:pPr>
      <w:r w:rsidRPr="006670E2">
        <w:t xml:space="preserve">Queue management </w:t>
      </w:r>
    </w:p>
    <w:p w14:paraId="5FF40503" w14:textId="77777777" w:rsidR="006670E2" w:rsidRPr="006670E2" w:rsidRDefault="006670E2" w:rsidP="006670E2">
      <w:pPr>
        <w:numPr>
          <w:ilvl w:val="0"/>
          <w:numId w:val="848"/>
        </w:numPr>
      </w:pPr>
      <w:r w:rsidRPr="006670E2">
        <w:t xml:space="preserve">Drone assignment </w:t>
      </w:r>
    </w:p>
    <w:p w14:paraId="2F71353C" w14:textId="77777777" w:rsidR="006670E2" w:rsidRPr="006670E2" w:rsidRDefault="006670E2" w:rsidP="006670E2">
      <w:pPr>
        <w:numPr>
          <w:ilvl w:val="0"/>
          <w:numId w:val="848"/>
        </w:numPr>
      </w:pPr>
      <w:r w:rsidRPr="006670E2">
        <w:t xml:space="preserve">Route assignment </w:t>
      </w:r>
    </w:p>
    <w:p w14:paraId="2513FCEA" w14:textId="77777777" w:rsidR="006670E2" w:rsidRPr="006670E2" w:rsidRDefault="006670E2" w:rsidP="006670E2">
      <w:pPr>
        <w:numPr>
          <w:ilvl w:val="0"/>
          <w:numId w:val="848"/>
        </w:numPr>
      </w:pPr>
      <w:r w:rsidRPr="006670E2">
        <w:t xml:space="preserve">Delivery lifecycle </w:t>
      </w:r>
    </w:p>
    <w:p w14:paraId="0ADA66BE" w14:textId="77777777" w:rsidR="006670E2" w:rsidRPr="006670E2" w:rsidRDefault="006670E2" w:rsidP="006670E2">
      <w:r w:rsidRPr="006670E2">
        <w:pict w14:anchorId="000F6A00">
          <v:rect id="_x0000_i11808" style="width:0;height:1.5pt" o:hralign="center" o:hrstd="t" o:hr="t" fillcolor="#a0a0a0" stroked="f"/>
        </w:pict>
      </w:r>
    </w:p>
    <w:p w14:paraId="77A4304E" w14:textId="77777777" w:rsidR="006670E2" w:rsidRPr="006670E2" w:rsidRDefault="006670E2" w:rsidP="006670E2">
      <w:pPr>
        <w:rPr>
          <w:b/>
          <w:bCs/>
        </w:rPr>
      </w:pPr>
      <w:r w:rsidRPr="006670E2">
        <w:rPr>
          <w:b/>
          <w:bCs/>
        </w:rPr>
        <w:t>Analytics Dashboard</w:t>
      </w:r>
    </w:p>
    <w:p w14:paraId="70DE23C2" w14:textId="77777777" w:rsidR="006670E2" w:rsidRPr="006670E2" w:rsidRDefault="006670E2" w:rsidP="006670E2">
      <w:r w:rsidRPr="006670E2">
        <w:t>Responsibilities:</w:t>
      </w:r>
    </w:p>
    <w:p w14:paraId="150EBA65" w14:textId="77777777" w:rsidR="006670E2" w:rsidRPr="006670E2" w:rsidRDefault="006670E2" w:rsidP="006670E2">
      <w:pPr>
        <w:numPr>
          <w:ilvl w:val="0"/>
          <w:numId w:val="849"/>
        </w:numPr>
      </w:pPr>
      <w:r w:rsidRPr="006670E2">
        <w:t xml:space="preserve">KPI generation </w:t>
      </w:r>
    </w:p>
    <w:p w14:paraId="71118456" w14:textId="77777777" w:rsidR="006670E2" w:rsidRPr="006670E2" w:rsidRDefault="006670E2" w:rsidP="006670E2">
      <w:pPr>
        <w:numPr>
          <w:ilvl w:val="0"/>
          <w:numId w:val="849"/>
        </w:numPr>
      </w:pPr>
      <w:r w:rsidRPr="006670E2">
        <w:t xml:space="preserve">Reports </w:t>
      </w:r>
    </w:p>
    <w:p w14:paraId="480EDAAB" w14:textId="77777777" w:rsidR="006670E2" w:rsidRPr="006670E2" w:rsidRDefault="006670E2" w:rsidP="006670E2">
      <w:pPr>
        <w:numPr>
          <w:ilvl w:val="0"/>
          <w:numId w:val="849"/>
        </w:numPr>
      </w:pPr>
      <w:r w:rsidRPr="006670E2">
        <w:lastRenderedPageBreak/>
        <w:t xml:space="preserve">Charts </w:t>
      </w:r>
    </w:p>
    <w:p w14:paraId="7CE79CAC" w14:textId="77777777" w:rsidR="006670E2" w:rsidRPr="006670E2" w:rsidRDefault="006670E2" w:rsidP="006670E2">
      <w:pPr>
        <w:numPr>
          <w:ilvl w:val="0"/>
          <w:numId w:val="849"/>
        </w:numPr>
      </w:pPr>
      <w:r w:rsidRPr="006670E2">
        <w:t xml:space="preserve">Historical analytics </w:t>
      </w:r>
    </w:p>
    <w:p w14:paraId="5C72686C" w14:textId="77777777" w:rsidR="006670E2" w:rsidRPr="006670E2" w:rsidRDefault="006670E2" w:rsidP="006670E2">
      <w:pPr>
        <w:numPr>
          <w:ilvl w:val="0"/>
          <w:numId w:val="849"/>
        </w:numPr>
      </w:pPr>
      <w:r w:rsidRPr="006670E2">
        <w:t xml:space="preserve">Performance monitoring </w:t>
      </w:r>
    </w:p>
    <w:p w14:paraId="2C1CCD7A" w14:textId="77777777" w:rsidR="006670E2" w:rsidRPr="006670E2" w:rsidRDefault="006670E2" w:rsidP="006670E2">
      <w:r w:rsidRPr="006670E2">
        <w:pict w14:anchorId="6A621F38">
          <v:rect id="_x0000_i11809" style="width:0;height:1.5pt" o:hralign="center" o:hrstd="t" o:hr="t" fillcolor="#a0a0a0" stroked="f"/>
        </w:pict>
      </w:r>
    </w:p>
    <w:p w14:paraId="68039DC8" w14:textId="77777777" w:rsidR="006670E2" w:rsidRPr="006670E2" w:rsidRDefault="006670E2" w:rsidP="006670E2">
      <w:pPr>
        <w:rPr>
          <w:b/>
          <w:bCs/>
        </w:rPr>
      </w:pPr>
      <w:r w:rsidRPr="006670E2">
        <w:rPr>
          <w:b/>
          <w:bCs/>
        </w:rPr>
        <w:t>8. Technology Stack</w:t>
      </w:r>
    </w:p>
    <w:p w14:paraId="6DC8E10A" w14:textId="77777777" w:rsidR="006670E2" w:rsidRPr="006670E2" w:rsidRDefault="006670E2" w:rsidP="006670E2">
      <w:pPr>
        <w:rPr>
          <w:b/>
          <w:bCs/>
        </w:rPr>
      </w:pPr>
      <w:r w:rsidRPr="006670E2">
        <w:rPr>
          <w:b/>
          <w:bCs/>
        </w:rPr>
        <w:t>Frontend</w:t>
      </w:r>
    </w:p>
    <w:p w14:paraId="4E6E1F3D" w14:textId="77777777" w:rsidR="006670E2" w:rsidRPr="006670E2" w:rsidRDefault="006670E2" w:rsidP="006670E2">
      <w:pPr>
        <w:numPr>
          <w:ilvl w:val="0"/>
          <w:numId w:val="850"/>
        </w:numPr>
      </w:pPr>
      <w:r w:rsidRPr="006670E2">
        <w:t xml:space="preserve">React </w:t>
      </w:r>
    </w:p>
    <w:p w14:paraId="71B1427F" w14:textId="77777777" w:rsidR="006670E2" w:rsidRPr="006670E2" w:rsidRDefault="006670E2" w:rsidP="006670E2">
      <w:pPr>
        <w:numPr>
          <w:ilvl w:val="0"/>
          <w:numId w:val="850"/>
        </w:numPr>
      </w:pPr>
      <w:r w:rsidRPr="006670E2">
        <w:t xml:space="preserve">TypeScript </w:t>
      </w:r>
    </w:p>
    <w:p w14:paraId="3850EC16" w14:textId="77777777" w:rsidR="006670E2" w:rsidRPr="006670E2" w:rsidRDefault="006670E2" w:rsidP="006670E2">
      <w:pPr>
        <w:numPr>
          <w:ilvl w:val="0"/>
          <w:numId w:val="850"/>
        </w:numPr>
      </w:pPr>
      <w:r w:rsidRPr="006670E2">
        <w:t xml:space="preserve">Tailwind CSS </w:t>
      </w:r>
    </w:p>
    <w:p w14:paraId="137DDBD7" w14:textId="77777777" w:rsidR="006670E2" w:rsidRPr="006670E2" w:rsidRDefault="006670E2" w:rsidP="006670E2">
      <w:pPr>
        <w:numPr>
          <w:ilvl w:val="0"/>
          <w:numId w:val="850"/>
        </w:numPr>
      </w:pPr>
      <w:r w:rsidRPr="006670E2">
        <w:t xml:space="preserve">React Router </w:t>
      </w:r>
    </w:p>
    <w:p w14:paraId="5E678465" w14:textId="77777777" w:rsidR="006670E2" w:rsidRPr="006670E2" w:rsidRDefault="006670E2" w:rsidP="006670E2">
      <w:pPr>
        <w:numPr>
          <w:ilvl w:val="0"/>
          <w:numId w:val="850"/>
        </w:numPr>
      </w:pPr>
      <w:r w:rsidRPr="006670E2">
        <w:t xml:space="preserve">Axios </w:t>
      </w:r>
    </w:p>
    <w:p w14:paraId="444F06DC" w14:textId="77777777" w:rsidR="006670E2" w:rsidRPr="006670E2" w:rsidRDefault="006670E2" w:rsidP="006670E2">
      <w:pPr>
        <w:numPr>
          <w:ilvl w:val="0"/>
          <w:numId w:val="850"/>
        </w:numPr>
      </w:pPr>
      <w:r w:rsidRPr="006670E2">
        <w:t xml:space="preserve">Recharts </w:t>
      </w:r>
    </w:p>
    <w:p w14:paraId="26C6FC8A" w14:textId="77777777" w:rsidR="006670E2" w:rsidRPr="006670E2" w:rsidRDefault="006670E2" w:rsidP="006670E2">
      <w:pPr>
        <w:numPr>
          <w:ilvl w:val="0"/>
          <w:numId w:val="850"/>
        </w:numPr>
      </w:pPr>
      <w:r w:rsidRPr="006670E2">
        <w:t xml:space="preserve">Mapbox GL JS </w:t>
      </w:r>
    </w:p>
    <w:p w14:paraId="3AD31313" w14:textId="77777777" w:rsidR="006670E2" w:rsidRPr="006670E2" w:rsidRDefault="006670E2" w:rsidP="006670E2">
      <w:r w:rsidRPr="006670E2">
        <w:pict w14:anchorId="5154A167">
          <v:rect id="_x0000_i11810" style="width:0;height:1.5pt" o:hralign="center" o:hrstd="t" o:hr="t" fillcolor="#a0a0a0" stroked="f"/>
        </w:pict>
      </w:r>
    </w:p>
    <w:p w14:paraId="4E8F8AAE" w14:textId="77777777" w:rsidR="006670E2" w:rsidRPr="006670E2" w:rsidRDefault="006670E2" w:rsidP="006670E2">
      <w:pPr>
        <w:rPr>
          <w:b/>
          <w:bCs/>
        </w:rPr>
      </w:pPr>
      <w:r w:rsidRPr="006670E2">
        <w:rPr>
          <w:b/>
          <w:bCs/>
        </w:rPr>
        <w:t>Backend</w:t>
      </w:r>
    </w:p>
    <w:p w14:paraId="73C819B0" w14:textId="77777777" w:rsidR="006670E2" w:rsidRPr="006670E2" w:rsidRDefault="006670E2" w:rsidP="006670E2">
      <w:pPr>
        <w:numPr>
          <w:ilvl w:val="0"/>
          <w:numId w:val="851"/>
        </w:numPr>
      </w:pPr>
      <w:r w:rsidRPr="006670E2">
        <w:t xml:space="preserve">Node.js </w:t>
      </w:r>
    </w:p>
    <w:p w14:paraId="5E8E6507" w14:textId="77777777" w:rsidR="006670E2" w:rsidRPr="006670E2" w:rsidRDefault="006670E2" w:rsidP="006670E2">
      <w:pPr>
        <w:numPr>
          <w:ilvl w:val="0"/>
          <w:numId w:val="851"/>
        </w:numPr>
      </w:pPr>
      <w:r w:rsidRPr="006670E2">
        <w:t xml:space="preserve">Express.js </w:t>
      </w:r>
    </w:p>
    <w:p w14:paraId="17C6B38F" w14:textId="77777777" w:rsidR="006670E2" w:rsidRPr="006670E2" w:rsidRDefault="006670E2" w:rsidP="006670E2">
      <w:pPr>
        <w:numPr>
          <w:ilvl w:val="0"/>
          <w:numId w:val="851"/>
        </w:numPr>
      </w:pPr>
      <w:r w:rsidRPr="006670E2">
        <w:t xml:space="preserve">TypeScript </w:t>
      </w:r>
    </w:p>
    <w:p w14:paraId="3CE32BA6" w14:textId="77777777" w:rsidR="006670E2" w:rsidRPr="006670E2" w:rsidRDefault="006670E2" w:rsidP="006670E2">
      <w:pPr>
        <w:numPr>
          <w:ilvl w:val="0"/>
          <w:numId w:val="851"/>
        </w:numPr>
      </w:pPr>
      <w:r w:rsidRPr="006670E2">
        <w:t xml:space="preserve">JWT </w:t>
      </w:r>
    </w:p>
    <w:p w14:paraId="720E49B5" w14:textId="77777777" w:rsidR="006670E2" w:rsidRPr="006670E2" w:rsidRDefault="006670E2" w:rsidP="006670E2">
      <w:pPr>
        <w:numPr>
          <w:ilvl w:val="0"/>
          <w:numId w:val="851"/>
        </w:numPr>
      </w:pPr>
      <w:r w:rsidRPr="006670E2">
        <w:t xml:space="preserve">Mongoose </w:t>
      </w:r>
    </w:p>
    <w:p w14:paraId="292E8CC2" w14:textId="77777777" w:rsidR="006670E2" w:rsidRPr="006670E2" w:rsidRDefault="006670E2" w:rsidP="006670E2">
      <w:r w:rsidRPr="006670E2">
        <w:pict w14:anchorId="36C0CFC6">
          <v:rect id="_x0000_i11811" style="width:0;height:1.5pt" o:hralign="center" o:hrstd="t" o:hr="t" fillcolor="#a0a0a0" stroked="f"/>
        </w:pict>
      </w:r>
    </w:p>
    <w:p w14:paraId="79DAA672" w14:textId="77777777" w:rsidR="006670E2" w:rsidRPr="006670E2" w:rsidRDefault="006670E2" w:rsidP="006670E2">
      <w:pPr>
        <w:rPr>
          <w:b/>
          <w:bCs/>
        </w:rPr>
      </w:pPr>
      <w:r w:rsidRPr="006670E2">
        <w:rPr>
          <w:b/>
          <w:bCs/>
        </w:rPr>
        <w:t>Database</w:t>
      </w:r>
    </w:p>
    <w:p w14:paraId="5430578D" w14:textId="77777777" w:rsidR="006670E2" w:rsidRPr="006670E2" w:rsidRDefault="006670E2" w:rsidP="006670E2">
      <w:pPr>
        <w:numPr>
          <w:ilvl w:val="0"/>
          <w:numId w:val="852"/>
        </w:numPr>
      </w:pPr>
      <w:r w:rsidRPr="006670E2">
        <w:t xml:space="preserve">MongoDB </w:t>
      </w:r>
    </w:p>
    <w:p w14:paraId="5D9BAB0A" w14:textId="77777777" w:rsidR="006670E2" w:rsidRPr="006670E2" w:rsidRDefault="006670E2" w:rsidP="006670E2">
      <w:r w:rsidRPr="006670E2">
        <w:pict w14:anchorId="1DEFB33A">
          <v:rect id="_x0000_i11812" style="width:0;height:1.5pt" o:hralign="center" o:hrstd="t" o:hr="t" fillcolor="#a0a0a0" stroked="f"/>
        </w:pict>
      </w:r>
    </w:p>
    <w:p w14:paraId="37FD9146" w14:textId="77777777" w:rsidR="006670E2" w:rsidRPr="006670E2" w:rsidRDefault="006670E2" w:rsidP="006670E2">
      <w:pPr>
        <w:rPr>
          <w:b/>
          <w:bCs/>
        </w:rPr>
      </w:pPr>
      <w:r w:rsidRPr="006670E2">
        <w:rPr>
          <w:b/>
          <w:bCs/>
        </w:rPr>
        <w:t>Version Control</w:t>
      </w:r>
    </w:p>
    <w:p w14:paraId="15BB00D3" w14:textId="77777777" w:rsidR="006670E2" w:rsidRPr="006670E2" w:rsidRDefault="006670E2" w:rsidP="006670E2">
      <w:pPr>
        <w:numPr>
          <w:ilvl w:val="0"/>
          <w:numId w:val="853"/>
        </w:numPr>
      </w:pPr>
      <w:r w:rsidRPr="006670E2">
        <w:t xml:space="preserve">Git </w:t>
      </w:r>
    </w:p>
    <w:p w14:paraId="421B62B0" w14:textId="77777777" w:rsidR="006670E2" w:rsidRPr="006670E2" w:rsidRDefault="006670E2" w:rsidP="006670E2">
      <w:pPr>
        <w:numPr>
          <w:ilvl w:val="0"/>
          <w:numId w:val="853"/>
        </w:numPr>
      </w:pPr>
      <w:r w:rsidRPr="006670E2">
        <w:t xml:space="preserve">GitHub </w:t>
      </w:r>
    </w:p>
    <w:p w14:paraId="2FA5D115" w14:textId="77777777" w:rsidR="006670E2" w:rsidRPr="006670E2" w:rsidRDefault="006670E2" w:rsidP="006670E2">
      <w:r w:rsidRPr="006670E2">
        <w:pict w14:anchorId="0FBB78D0">
          <v:rect id="_x0000_i11813" style="width:0;height:1.5pt" o:hralign="center" o:hrstd="t" o:hr="t" fillcolor="#a0a0a0" stroked="f"/>
        </w:pict>
      </w:r>
    </w:p>
    <w:p w14:paraId="0752CFA0" w14:textId="77777777" w:rsidR="006670E2" w:rsidRPr="006670E2" w:rsidRDefault="006670E2" w:rsidP="006670E2">
      <w:pPr>
        <w:rPr>
          <w:b/>
          <w:bCs/>
        </w:rPr>
      </w:pPr>
      <w:r w:rsidRPr="006670E2">
        <w:rPr>
          <w:b/>
          <w:bCs/>
        </w:rPr>
        <w:t>9. Layered Architecture</w:t>
      </w:r>
    </w:p>
    <w:p w14:paraId="0EF3DB0F" w14:textId="77777777" w:rsidR="006670E2" w:rsidRPr="006670E2" w:rsidRDefault="006670E2" w:rsidP="006670E2">
      <w:r w:rsidRPr="006670E2">
        <w:t>The project follows a strict layered architecture.</w:t>
      </w:r>
    </w:p>
    <w:p w14:paraId="3C278F30" w14:textId="77777777" w:rsidR="006670E2" w:rsidRPr="006670E2" w:rsidRDefault="006670E2" w:rsidP="006670E2">
      <w:r w:rsidRPr="006670E2">
        <w:t>Presentation Layer</w:t>
      </w:r>
    </w:p>
    <w:p w14:paraId="54ACFBE1" w14:textId="77777777" w:rsidR="006670E2" w:rsidRPr="006670E2" w:rsidRDefault="006670E2" w:rsidP="006670E2"/>
    <w:p w14:paraId="0B47BF9B" w14:textId="77777777" w:rsidR="006670E2" w:rsidRPr="006670E2" w:rsidRDefault="006670E2" w:rsidP="006670E2">
      <w:r w:rsidRPr="006670E2">
        <w:t>↓</w:t>
      </w:r>
    </w:p>
    <w:p w14:paraId="5A8E611E" w14:textId="77777777" w:rsidR="006670E2" w:rsidRPr="006670E2" w:rsidRDefault="006670E2" w:rsidP="006670E2"/>
    <w:p w14:paraId="2330A480" w14:textId="77777777" w:rsidR="006670E2" w:rsidRPr="006670E2" w:rsidRDefault="006670E2" w:rsidP="006670E2">
      <w:r w:rsidRPr="006670E2">
        <w:t>Business Layer</w:t>
      </w:r>
    </w:p>
    <w:p w14:paraId="1C238BDB" w14:textId="77777777" w:rsidR="006670E2" w:rsidRPr="006670E2" w:rsidRDefault="006670E2" w:rsidP="006670E2"/>
    <w:p w14:paraId="1AB923BB" w14:textId="77777777" w:rsidR="006670E2" w:rsidRPr="006670E2" w:rsidRDefault="006670E2" w:rsidP="006670E2">
      <w:r w:rsidRPr="006670E2">
        <w:t>↓</w:t>
      </w:r>
    </w:p>
    <w:p w14:paraId="4B9C883C" w14:textId="77777777" w:rsidR="006670E2" w:rsidRPr="006670E2" w:rsidRDefault="006670E2" w:rsidP="006670E2"/>
    <w:p w14:paraId="4F2354B1" w14:textId="77777777" w:rsidR="006670E2" w:rsidRPr="006670E2" w:rsidRDefault="006670E2" w:rsidP="006670E2">
      <w:r w:rsidRPr="006670E2">
        <w:t>Service Layer</w:t>
      </w:r>
    </w:p>
    <w:p w14:paraId="1974DD8C" w14:textId="77777777" w:rsidR="006670E2" w:rsidRPr="006670E2" w:rsidRDefault="006670E2" w:rsidP="006670E2"/>
    <w:p w14:paraId="33641622" w14:textId="77777777" w:rsidR="006670E2" w:rsidRPr="006670E2" w:rsidRDefault="006670E2" w:rsidP="006670E2">
      <w:r w:rsidRPr="006670E2">
        <w:t>↓</w:t>
      </w:r>
    </w:p>
    <w:p w14:paraId="21B1DAC3" w14:textId="77777777" w:rsidR="006670E2" w:rsidRPr="006670E2" w:rsidRDefault="006670E2" w:rsidP="006670E2"/>
    <w:p w14:paraId="3F223E76" w14:textId="77777777" w:rsidR="006670E2" w:rsidRPr="006670E2" w:rsidRDefault="006670E2" w:rsidP="006670E2">
      <w:r w:rsidRPr="006670E2">
        <w:t>Repository Layer</w:t>
      </w:r>
    </w:p>
    <w:p w14:paraId="1FC3039E" w14:textId="77777777" w:rsidR="006670E2" w:rsidRPr="006670E2" w:rsidRDefault="006670E2" w:rsidP="006670E2"/>
    <w:p w14:paraId="176E9A92" w14:textId="77777777" w:rsidR="006670E2" w:rsidRPr="006670E2" w:rsidRDefault="006670E2" w:rsidP="006670E2">
      <w:r w:rsidRPr="006670E2">
        <w:t>↓</w:t>
      </w:r>
    </w:p>
    <w:p w14:paraId="092C822C" w14:textId="77777777" w:rsidR="006670E2" w:rsidRPr="006670E2" w:rsidRDefault="006670E2" w:rsidP="006670E2"/>
    <w:p w14:paraId="0B8A8F21" w14:textId="77777777" w:rsidR="006670E2" w:rsidRPr="006670E2" w:rsidRDefault="006670E2" w:rsidP="006670E2">
      <w:r w:rsidRPr="006670E2">
        <w:t>Database Layer</w:t>
      </w:r>
    </w:p>
    <w:p w14:paraId="5DA1A0DB" w14:textId="77777777" w:rsidR="006670E2" w:rsidRPr="006670E2" w:rsidRDefault="006670E2" w:rsidP="006670E2">
      <w:r w:rsidRPr="006670E2">
        <w:t>Each layer performs one responsibility.</w:t>
      </w:r>
    </w:p>
    <w:p w14:paraId="1CA4D06C" w14:textId="77777777" w:rsidR="006670E2" w:rsidRPr="006670E2" w:rsidRDefault="006670E2" w:rsidP="006670E2">
      <w:r w:rsidRPr="006670E2">
        <w:pict w14:anchorId="261674A4">
          <v:rect id="_x0000_i11814" style="width:0;height:1.5pt" o:hralign="center" o:hrstd="t" o:hr="t" fillcolor="#a0a0a0" stroked="f"/>
        </w:pict>
      </w:r>
    </w:p>
    <w:p w14:paraId="79DC710F" w14:textId="77777777" w:rsidR="006670E2" w:rsidRPr="006670E2" w:rsidRDefault="006670E2" w:rsidP="006670E2">
      <w:pPr>
        <w:rPr>
          <w:b/>
          <w:bCs/>
        </w:rPr>
      </w:pPr>
      <w:r w:rsidRPr="006670E2">
        <w:rPr>
          <w:b/>
          <w:bCs/>
        </w:rPr>
        <w:t>10. Frontend Architecture</w:t>
      </w:r>
    </w:p>
    <w:p w14:paraId="18EA44A3" w14:textId="77777777" w:rsidR="006670E2" w:rsidRPr="006670E2" w:rsidRDefault="006670E2" w:rsidP="006670E2">
      <w:r w:rsidRPr="006670E2">
        <w:t>The frontend consists of:</w:t>
      </w:r>
    </w:p>
    <w:p w14:paraId="6E57E22D" w14:textId="77777777" w:rsidR="006670E2" w:rsidRPr="006670E2" w:rsidRDefault="006670E2" w:rsidP="006670E2">
      <w:r w:rsidRPr="006670E2">
        <w:t>Layout</w:t>
      </w:r>
    </w:p>
    <w:p w14:paraId="3C8CC4B2" w14:textId="77777777" w:rsidR="006670E2" w:rsidRPr="006670E2" w:rsidRDefault="006670E2" w:rsidP="006670E2"/>
    <w:p w14:paraId="7F62AD50" w14:textId="77777777" w:rsidR="006670E2" w:rsidRPr="006670E2" w:rsidRDefault="006670E2" w:rsidP="006670E2">
      <w:r w:rsidRPr="006670E2">
        <w:t>↓</w:t>
      </w:r>
    </w:p>
    <w:p w14:paraId="079FCF4D" w14:textId="77777777" w:rsidR="006670E2" w:rsidRPr="006670E2" w:rsidRDefault="006670E2" w:rsidP="006670E2"/>
    <w:p w14:paraId="18E06C8E" w14:textId="77777777" w:rsidR="006670E2" w:rsidRPr="006670E2" w:rsidRDefault="006670E2" w:rsidP="006670E2">
      <w:r w:rsidRPr="006670E2">
        <w:t>Pages</w:t>
      </w:r>
    </w:p>
    <w:p w14:paraId="74B1442C" w14:textId="77777777" w:rsidR="006670E2" w:rsidRPr="006670E2" w:rsidRDefault="006670E2" w:rsidP="006670E2"/>
    <w:p w14:paraId="4F913BDA" w14:textId="77777777" w:rsidR="006670E2" w:rsidRPr="006670E2" w:rsidRDefault="006670E2" w:rsidP="006670E2">
      <w:r w:rsidRPr="006670E2">
        <w:t>↓</w:t>
      </w:r>
    </w:p>
    <w:p w14:paraId="11B1FB61" w14:textId="77777777" w:rsidR="006670E2" w:rsidRPr="006670E2" w:rsidRDefault="006670E2" w:rsidP="006670E2"/>
    <w:p w14:paraId="74058244" w14:textId="77777777" w:rsidR="006670E2" w:rsidRPr="006670E2" w:rsidRDefault="006670E2" w:rsidP="006670E2">
      <w:r w:rsidRPr="006670E2">
        <w:t>Modules</w:t>
      </w:r>
    </w:p>
    <w:p w14:paraId="1263563A" w14:textId="77777777" w:rsidR="006670E2" w:rsidRPr="006670E2" w:rsidRDefault="006670E2" w:rsidP="006670E2"/>
    <w:p w14:paraId="07EFBBBA" w14:textId="77777777" w:rsidR="006670E2" w:rsidRPr="006670E2" w:rsidRDefault="006670E2" w:rsidP="006670E2">
      <w:r w:rsidRPr="006670E2">
        <w:t>↓</w:t>
      </w:r>
    </w:p>
    <w:p w14:paraId="13017B15" w14:textId="77777777" w:rsidR="006670E2" w:rsidRPr="006670E2" w:rsidRDefault="006670E2" w:rsidP="006670E2"/>
    <w:p w14:paraId="3ADB840F" w14:textId="77777777" w:rsidR="006670E2" w:rsidRPr="006670E2" w:rsidRDefault="006670E2" w:rsidP="006670E2">
      <w:r w:rsidRPr="006670E2">
        <w:t>Components</w:t>
      </w:r>
    </w:p>
    <w:p w14:paraId="12660C78" w14:textId="77777777" w:rsidR="006670E2" w:rsidRPr="006670E2" w:rsidRDefault="006670E2" w:rsidP="006670E2"/>
    <w:p w14:paraId="6FF902FA" w14:textId="77777777" w:rsidR="006670E2" w:rsidRPr="006670E2" w:rsidRDefault="006670E2" w:rsidP="006670E2">
      <w:r w:rsidRPr="006670E2">
        <w:t>↓</w:t>
      </w:r>
    </w:p>
    <w:p w14:paraId="3EF4112E" w14:textId="77777777" w:rsidR="006670E2" w:rsidRPr="006670E2" w:rsidRDefault="006670E2" w:rsidP="006670E2"/>
    <w:p w14:paraId="3443DBF7" w14:textId="77777777" w:rsidR="006670E2" w:rsidRPr="006670E2" w:rsidRDefault="006670E2" w:rsidP="006670E2">
      <w:r w:rsidRPr="006670E2">
        <w:t>Hooks</w:t>
      </w:r>
    </w:p>
    <w:p w14:paraId="2A5A6CCC" w14:textId="77777777" w:rsidR="006670E2" w:rsidRPr="006670E2" w:rsidRDefault="006670E2" w:rsidP="006670E2"/>
    <w:p w14:paraId="6A0C8E52" w14:textId="77777777" w:rsidR="006670E2" w:rsidRPr="006670E2" w:rsidRDefault="006670E2" w:rsidP="006670E2">
      <w:r w:rsidRPr="006670E2">
        <w:t>↓</w:t>
      </w:r>
    </w:p>
    <w:p w14:paraId="7EBCD32D" w14:textId="77777777" w:rsidR="006670E2" w:rsidRPr="006670E2" w:rsidRDefault="006670E2" w:rsidP="006670E2"/>
    <w:p w14:paraId="2CFE5B10" w14:textId="77777777" w:rsidR="006670E2" w:rsidRPr="006670E2" w:rsidRDefault="006670E2" w:rsidP="006670E2">
      <w:r w:rsidRPr="006670E2">
        <w:t>Services</w:t>
      </w:r>
    </w:p>
    <w:p w14:paraId="34F83613" w14:textId="77777777" w:rsidR="006670E2" w:rsidRPr="006670E2" w:rsidRDefault="006670E2" w:rsidP="006670E2"/>
    <w:p w14:paraId="313F58C3" w14:textId="77777777" w:rsidR="006670E2" w:rsidRPr="006670E2" w:rsidRDefault="006670E2" w:rsidP="006670E2">
      <w:r w:rsidRPr="006670E2">
        <w:t>↓</w:t>
      </w:r>
    </w:p>
    <w:p w14:paraId="663CECDB" w14:textId="77777777" w:rsidR="006670E2" w:rsidRPr="006670E2" w:rsidRDefault="006670E2" w:rsidP="006670E2"/>
    <w:p w14:paraId="4A577A5B" w14:textId="77777777" w:rsidR="006670E2" w:rsidRPr="006670E2" w:rsidRDefault="006670E2" w:rsidP="006670E2">
      <w:r w:rsidRPr="006670E2">
        <w:t>Utilities</w:t>
      </w:r>
    </w:p>
    <w:p w14:paraId="18FDC503" w14:textId="77777777" w:rsidR="006670E2" w:rsidRPr="006670E2" w:rsidRDefault="006670E2" w:rsidP="006670E2">
      <w:r w:rsidRPr="006670E2">
        <w:t>Every feature follows the same architecture.</w:t>
      </w:r>
    </w:p>
    <w:p w14:paraId="5A7BB04C" w14:textId="77777777" w:rsidR="006670E2" w:rsidRPr="006670E2" w:rsidRDefault="006670E2" w:rsidP="006670E2">
      <w:r w:rsidRPr="006670E2">
        <w:pict w14:anchorId="46859071">
          <v:rect id="_x0000_i11815" style="width:0;height:1.5pt" o:hralign="center" o:hrstd="t" o:hr="t" fillcolor="#a0a0a0" stroked="f"/>
        </w:pict>
      </w:r>
    </w:p>
    <w:p w14:paraId="562733E4" w14:textId="77777777" w:rsidR="006670E2" w:rsidRPr="006670E2" w:rsidRDefault="006670E2" w:rsidP="006670E2">
      <w:pPr>
        <w:rPr>
          <w:b/>
          <w:bCs/>
        </w:rPr>
      </w:pPr>
      <w:r w:rsidRPr="006670E2">
        <w:rPr>
          <w:b/>
          <w:bCs/>
        </w:rPr>
        <w:t>11. Backend Architecture</w:t>
      </w:r>
    </w:p>
    <w:p w14:paraId="38FE9B54" w14:textId="77777777" w:rsidR="006670E2" w:rsidRPr="006670E2" w:rsidRDefault="006670E2" w:rsidP="006670E2">
      <w:r w:rsidRPr="006670E2">
        <w:t>The backend consists of:</w:t>
      </w:r>
    </w:p>
    <w:p w14:paraId="1A99B5C4" w14:textId="77777777" w:rsidR="006670E2" w:rsidRPr="006670E2" w:rsidRDefault="006670E2" w:rsidP="006670E2">
      <w:r w:rsidRPr="006670E2">
        <w:t>Routes</w:t>
      </w:r>
    </w:p>
    <w:p w14:paraId="15DEE849" w14:textId="77777777" w:rsidR="006670E2" w:rsidRPr="006670E2" w:rsidRDefault="006670E2" w:rsidP="006670E2"/>
    <w:p w14:paraId="23820852" w14:textId="77777777" w:rsidR="006670E2" w:rsidRPr="006670E2" w:rsidRDefault="006670E2" w:rsidP="006670E2">
      <w:r w:rsidRPr="006670E2">
        <w:t>↓</w:t>
      </w:r>
    </w:p>
    <w:p w14:paraId="4E85F66C" w14:textId="77777777" w:rsidR="006670E2" w:rsidRPr="006670E2" w:rsidRDefault="006670E2" w:rsidP="006670E2"/>
    <w:p w14:paraId="044B75C3" w14:textId="77777777" w:rsidR="006670E2" w:rsidRPr="006670E2" w:rsidRDefault="006670E2" w:rsidP="006670E2">
      <w:r w:rsidRPr="006670E2">
        <w:t>Controllers</w:t>
      </w:r>
    </w:p>
    <w:p w14:paraId="5DF17C3A" w14:textId="77777777" w:rsidR="006670E2" w:rsidRPr="006670E2" w:rsidRDefault="006670E2" w:rsidP="006670E2"/>
    <w:p w14:paraId="1437945D" w14:textId="77777777" w:rsidR="006670E2" w:rsidRPr="006670E2" w:rsidRDefault="006670E2" w:rsidP="006670E2">
      <w:r w:rsidRPr="006670E2">
        <w:t>↓</w:t>
      </w:r>
    </w:p>
    <w:p w14:paraId="33437EB7" w14:textId="77777777" w:rsidR="006670E2" w:rsidRPr="006670E2" w:rsidRDefault="006670E2" w:rsidP="006670E2"/>
    <w:p w14:paraId="3F60FE88" w14:textId="77777777" w:rsidR="006670E2" w:rsidRPr="006670E2" w:rsidRDefault="006670E2" w:rsidP="006670E2">
      <w:r w:rsidRPr="006670E2">
        <w:t>Services</w:t>
      </w:r>
    </w:p>
    <w:p w14:paraId="07118F43" w14:textId="77777777" w:rsidR="006670E2" w:rsidRPr="006670E2" w:rsidRDefault="006670E2" w:rsidP="006670E2"/>
    <w:p w14:paraId="47B1A760" w14:textId="77777777" w:rsidR="006670E2" w:rsidRPr="006670E2" w:rsidRDefault="006670E2" w:rsidP="006670E2">
      <w:r w:rsidRPr="006670E2">
        <w:t>↓</w:t>
      </w:r>
    </w:p>
    <w:p w14:paraId="056EE3E6" w14:textId="77777777" w:rsidR="006670E2" w:rsidRPr="006670E2" w:rsidRDefault="006670E2" w:rsidP="006670E2"/>
    <w:p w14:paraId="0A298FC0" w14:textId="77777777" w:rsidR="006670E2" w:rsidRPr="006670E2" w:rsidRDefault="006670E2" w:rsidP="006670E2">
      <w:r w:rsidRPr="006670E2">
        <w:t>Algorithm Engines</w:t>
      </w:r>
    </w:p>
    <w:p w14:paraId="777C7E21" w14:textId="77777777" w:rsidR="006670E2" w:rsidRPr="006670E2" w:rsidRDefault="006670E2" w:rsidP="006670E2"/>
    <w:p w14:paraId="7DFFBFD4" w14:textId="77777777" w:rsidR="006670E2" w:rsidRPr="006670E2" w:rsidRDefault="006670E2" w:rsidP="006670E2">
      <w:r w:rsidRPr="006670E2">
        <w:t>↓</w:t>
      </w:r>
    </w:p>
    <w:p w14:paraId="576F345B" w14:textId="77777777" w:rsidR="006670E2" w:rsidRPr="006670E2" w:rsidRDefault="006670E2" w:rsidP="006670E2"/>
    <w:p w14:paraId="60386923" w14:textId="77777777" w:rsidR="006670E2" w:rsidRPr="006670E2" w:rsidRDefault="006670E2" w:rsidP="006670E2">
      <w:r w:rsidRPr="006670E2">
        <w:t>Repositories</w:t>
      </w:r>
    </w:p>
    <w:p w14:paraId="6F265B00" w14:textId="77777777" w:rsidR="006670E2" w:rsidRPr="006670E2" w:rsidRDefault="006670E2" w:rsidP="006670E2"/>
    <w:p w14:paraId="2D7DEF6F" w14:textId="77777777" w:rsidR="006670E2" w:rsidRPr="006670E2" w:rsidRDefault="006670E2" w:rsidP="006670E2">
      <w:r w:rsidRPr="006670E2">
        <w:t>↓</w:t>
      </w:r>
    </w:p>
    <w:p w14:paraId="53574679" w14:textId="77777777" w:rsidR="006670E2" w:rsidRPr="006670E2" w:rsidRDefault="006670E2" w:rsidP="006670E2"/>
    <w:p w14:paraId="56375EEE" w14:textId="77777777" w:rsidR="006670E2" w:rsidRPr="006670E2" w:rsidRDefault="006670E2" w:rsidP="006670E2">
      <w:r w:rsidRPr="006670E2">
        <w:t>MongoDB</w:t>
      </w:r>
    </w:p>
    <w:p w14:paraId="2541BB89" w14:textId="77777777" w:rsidR="006670E2" w:rsidRPr="006670E2" w:rsidRDefault="006670E2" w:rsidP="006670E2">
      <w:r w:rsidRPr="006670E2">
        <w:t>Controllers never communicate directly with the database.</w:t>
      </w:r>
    </w:p>
    <w:p w14:paraId="65C43FE6" w14:textId="77777777" w:rsidR="006670E2" w:rsidRPr="006670E2" w:rsidRDefault="006670E2" w:rsidP="006670E2">
      <w:r w:rsidRPr="006670E2">
        <w:pict w14:anchorId="0D03293A">
          <v:rect id="_x0000_i11816" style="width:0;height:1.5pt" o:hralign="center" o:hrstd="t" o:hr="t" fillcolor="#a0a0a0" stroked="f"/>
        </w:pict>
      </w:r>
    </w:p>
    <w:p w14:paraId="34D43F2F" w14:textId="77777777" w:rsidR="006670E2" w:rsidRPr="006670E2" w:rsidRDefault="006670E2" w:rsidP="006670E2">
      <w:pPr>
        <w:rPr>
          <w:b/>
          <w:bCs/>
        </w:rPr>
      </w:pPr>
      <w:r w:rsidRPr="006670E2">
        <w:rPr>
          <w:b/>
          <w:bCs/>
        </w:rPr>
        <w:t>12. Feature Modules</w:t>
      </w:r>
    </w:p>
    <w:p w14:paraId="4D88C5BD" w14:textId="77777777" w:rsidR="006670E2" w:rsidRPr="006670E2" w:rsidRDefault="006670E2" w:rsidP="006670E2">
      <w:r w:rsidRPr="006670E2">
        <w:t>Every feature follows identical organization.</w:t>
      </w:r>
    </w:p>
    <w:p w14:paraId="1316D16F" w14:textId="77777777" w:rsidR="006670E2" w:rsidRPr="006670E2" w:rsidRDefault="006670E2" w:rsidP="006670E2">
      <w:r w:rsidRPr="006670E2">
        <w:t>Example:</w:t>
      </w:r>
    </w:p>
    <w:p w14:paraId="6D6D46C5" w14:textId="77777777" w:rsidR="006670E2" w:rsidRPr="006670E2" w:rsidRDefault="006670E2" w:rsidP="006670E2">
      <w:r w:rsidRPr="006670E2">
        <w:t>Module</w:t>
      </w:r>
    </w:p>
    <w:p w14:paraId="1440DD4B" w14:textId="77777777" w:rsidR="006670E2" w:rsidRPr="006670E2" w:rsidRDefault="006670E2" w:rsidP="006670E2"/>
    <w:p w14:paraId="1776451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w:t>
      </w:r>
    </w:p>
    <w:p w14:paraId="2F462C39" w14:textId="77777777" w:rsidR="006670E2" w:rsidRPr="006670E2" w:rsidRDefault="006670E2" w:rsidP="006670E2"/>
    <w:p w14:paraId="321B538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Controllers</w:t>
      </w:r>
    </w:p>
    <w:p w14:paraId="5D5F8308" w14:textId="77777777" w:rsidR="006670E2" w:rsidRPr="006670E2" w:rsidRDefault="006670E2" w:rsidP="006670E2"/>
    <w:p w14:paraId="3432BDD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Services</w:t>
      </w:r>
    </w:p>
    <w:p w14:paraId="19A8FB0E" w14:textId="77777777" w:rsidR="006670E2" w:rsidRPr="006670E2" w:rsidRDefault="006670E2" w:rsidP="006670E2"/>
    <w:p w14:paraId="02B412C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Algorithms</w:t>
      </w:r>
    </w:p>
    <w:p w14:paraId="5141ACE5" w14:textId="77777777" w:rsidR="006670E2" w:rsidRPr="006670E2" w:rsidRDefault="006670E2" w:rsidP="006670E2"/>
    <w:p w14:paraId="5F929B0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Repository</w:t>
      </w:r>
    </w:p>
    <w:p w14:paraId="1652DB47" w14:textId="77777777" w:rsidR="006670E2" w:rsidRPr="006670E2" w:rsidRDefault="006670E2" w:rsidP="006670E2"/>
    <w:p w14:paraId="03B2E3F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Models</w:t>
      </w:r>
    </w:p>
    <w:p w14:paraId="00DF9AC0" w14:textId="77777777" w:rsidR="006670E2" w:rsidRPr="006670E2" w:rsidRDefault="006670E2" w:rsidP="006670E2"/>
    <w:p w14:paraId="1D407771"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4D32ECAA" w14:textId="77777777" w:rsidR="006670E2" w:rsidRPr="006670E2" w:rsidRDefault="006670E2" w:rsidP="006670E2"/>
    <w:p w14:paraId="35AE0718" w14:textId="77777777" w:rsidR="006670E2" w:rsidRPr="006670E2" w:rsidRDefault="006670E2" w:rsidP="006670E2">
      <w:r w:rsidRPr="006670E2">
        <w:t>└── Validators</w:t>
      </w:r>
    </w:p>
    <w:p w14:paraId="7052F0E4" w14:textId="77777777" w:rsidR="006670E2" w:rsidRPr="006670E2" w:rsidRDefault="006670E2" w:rsidP="006670E2">
      <w:r w:rsidRPr="006670E2">
        <w:t>This consistency simplifies maintenance.</w:t>
      </w:r>
    </w:p>
    <w:p w14:paraId="38F05E7A" w14:textId="77777777" w:rsidR="006670E2" w:rsidRPr="006670E2" w:rsidRDefault="006670E2" w:rsidP="006670E2">
      <w:r w:rsidRPr="006670E2">
        <w:lastRenderedPageBreak/>
        <w:pict w14:anchorId="4D51584E">
          <v:rect id="_x0000_i11817" style="width:0;height:1.5pt" o:hralign="center" o:hrstd="t" o:hr="t" fillcolor="#a0a0a0" stroked="f"/>
        </w:pict>
      </w:r>
    </w:p>
    <w:p w14:paraId="78654DB3" w14:textId="77777777" w:rsidR="006670E2" w:rsidRPr="006670E2" w:rsidRDefault="006670E2" w:rsidP="006670E2">
      <w:pPr>
        <w:rPr>
          <w:b/>
          <w:bCs/>
        </w:rPr>
      </w:pPr>
      <w:r w:rsidRPr="006670E2">
        <w:rPr>
          <w:b/>
          <w:bCs/>
        </w:rPr>
        <w:t>13. Frontend Module Structure</w:t>
      </w:r>
    </w:p>
    <w:p w14:paraId="6162D4FF" w14:textId="77777777" w:rsidR="006670E2" w:rsidRPr="006670E2" w:rsidRDefault="006670E2" w:rsidP="006670E2">
      <w:r w:rsidRPr="006670E2">
        <w:t>Fleet</w:t>
      </w:r>
    </w:p>
    <w:p w14:paraId="279215FA" w14:textId="77777777" w:rsidR="006670E2" w:rsidRPr="006670E2" w:rsidRDefault="006670E2" w:rsidP="006670E2"/>
    <w:p w14:paraId="2A61DB68" w14:textId="77777777" w:rsidR="006670E2" w:rsidRPr="006670E2" w:rsidRDefault="006670E2" w:rsidP="006670E2">
      <w:r w:rsidRPr="006670E2">
        <w:t>Route</w:t>
      </w:r>
    </w:p>
    <w:p w14:paraId="072AF87B" w14:textId="77777777" w:rsidR="006670E2" w:rsidRPr="006670E2" w:rsidRDefault="006670E2" w:rsidP="006670E2"/>
    <w:p w14:paraId="168B360B" w14:textId="77777777" w:rsidR="006670E2" w:rsidRPr="006670E2" w:rsidRDefault="006670E2" w:rsidP="006670E2">
      <w:r w:rsidRPr="006670E2">
        <w:t>Delivery</w:t>
      </w:r>
    </w:p>
    <w:p w14:paraId="75A4EFAD" w14:textId="77777777" w:rsidR="006670E2" w:rsidRPr="006670E2" w:rsidRDefault="006670E2" w:rsidP="006670E2"/>
    <w:p w14:paraId="538BBC14" w14:textId="77777777" w:rsidR="006670E2" w:rsidRPr="006670E2" w:rsidRDefault="006670E2" w:rsidP="006670E2">
      <w:r w:rsidRPr="006670E2">
        <w:t>Analytics</w:t>
      </w:r>
    </w:p>
    <w:p w14:paraId="32BB2B66" w14:textId="77777777" w:rsidR="006670E2" w:rsidRPr="006670E2" w:rsidRDefault="006670E2" w:rsidP="006670E2">
      <w:r w:rsidRPr="006670E2">
        <w:t>Each module contains:</w:t>
      </w:r>
    </w:p>
    <w:p w14:paraId="517CC39E" w14:textId="77777777" w:rsidR="006670E2" w:rsidRPr="006670E2" w:rsidRDefault="006670E2" w:rsidP="006670E2">
      <w:pPr>
        <w:numPr>
          <w:ilvl w:val="0"/>
          <w:numId w:val="854"/>
        </w:numPr>
      </w:pPr>
      <w:r w:rsidRPr="006670E2">
        <w:t xml:space="preserve">Page </w:t>
      </w:r>
    </w:p>
    <w:p w14:paraId="3A695CE4" w14:textId="77777777" w:rsidR="006670E2" w:rsidRPr="006670E2" w:rsidRDefault="006670E2" w:rsidP="006670E2">
      <w:pPr>
        <w:numPr>
          <w:ilvl w:val="0"/>
          <w:numId w:val="854"/>
        </w:numPr>
      </w:pPr>
      <w:r w:rsidRPr="006670E2">
        <w:t xml:space="preserve">Components </w:t>
      </w:r>
    </w:p>
    <w:p w14:paraId="771D5E28" w14:textId="77777777" w:rsidR="006670E2" w:rsidRPr="006670E2" w:rsidRDefault="006670E2" w:rsidP="006670E2">
      <w:pPr>
        <w:numPr>
          <w:ilvl w:val="0"/>
          <w:numId w:val="854"/>
        </w:numPr>
      </w:pPr>
      <w:r w:rsidRPr="006670E2">
        <w:t xml:space="preserve">Hooks </w:t>
      </w:r>
    </w:p>
    <w:p w14:paraId="3CB221BD" w14:textId="77777777" w:rsidR="006670E2" w:rsidRPr="006670E2" w:rsidRDefault="006670E2" w:rsidP="006670E2">
      <w:pPr>
        <w:numPr>
          <w:ilvl w:val="0"/>
          <w:numId w:val="854"/>
        </w:numPr>
      </w:pPr>
      <w:r w:rsidRPr="006670E2">
        <w:t xml:space="preserve">Services </w:t>
      </w:r>
    </w:p>
    <w:p w14:paraId="18C51738" w14:textId="77777777" w:rsidR="006670E2" w:rsidRPr="006670E2" w:rsidRDefault="006670E2" w:rsidP="006670E2">
      <w:pPr>
        <w:numPr>
          <w:ilvl w:val="0"/>
          <w:numId w:val="854"/>
        </w:numPr>
      </w:pPr>
      <w:r w:rsidRPr="006670E2">
        <w:t xml:space="preserve">Interfaces </w:t>
      </w:r>
    </w:p>
    <w:p w14:paraId="5C1884BA" w14:textId="77777777" w:rsidR="006670E2" w:rsidRPr="006670E2" w:rsidRDefault="006670E2" w:rsidP="006670E2">
      <w:pPr>
        <w:numPr>
          <w:ilvl w:val="0"/>
          <w:numId w:val="854"/>
        </w:numPr>
      </w:pPr>
      <w:r w:rsidRPr="006670E2">
        <w:t xml:space="preserve">Utilities </w:t>
      </w:r>
    </w:p>
    <w:p w14:paraId="33A8B50E" w14:textId="77777777" w:rsidR="006670E2" w:rsidRPr="006670E2" w:rsidRDefault="006670E2" w:rsidP="006670E2">
      <w:r w:rsidRPr="006670E2">
        <w:t>No module directly accesses another module's internal files.</w:t>
      </w:r>
    </w:p>
    <w:p w14:paraId="6A36999F" w14:textId="77777777" w:rsidR="006670E2" w:rsidRPr="006670E2" w:rsidRDefault="006670E2" w:rsidP="006670E2">
      <w:r w:rsidRPr="006670E2">
        <w:pict w14:anchorId="44B5980E">
          <v:rect id="_x0000_i11818" style="width:0;height:1.5pt" o:hralign="center" o:hrstd="t" o:hr="t" fillcolor="#a0a0a0" stroked="f"/>
        </w:pict>
      </w:r>
    </w:p>
    <w:p w14:paraId="4BB06A2A" w14:textId="77777777" w:rsidR="006670E2" w:rsidRPr="006670E2" w:rsidRDefault="006670E2" w:rsidP="006670E2">
      <w:pPr>
        <w:rPr>
          <w:b/>
          <w:bCs/>
        </w:rPr>
      </w:pPr>
      <w:r w:rsidRPr="006670E2">
        <w:rPr>
          <w:b/>
          <w:bCs/>
        </w:rPr>
        <w:t>14. Backend Module Structure</w:t>
      </w:r>
    </w:p>
    <w:p w14:paraId="49E59B55" w14:textId="77777777" w:rsidR="006670E2" w:rsidRPr="006670E2" w:rsidRDefault="006670E2" w:rsidP="006670E2">
      <w:r w:rsidRPr="006670E2">
        <w:t>Fleet</w:t>
      </w:r>
    </w:p>
    <w:p w14:paraId="0884F010" w14:textId="77777777" w:rsidR="006670E2" w:rsidRPr="006670E2" w:rsidRDefault="006670E2" w:rsidP="006670E2"/>
    <w:p w14:paraId="6EFA43AB" w14:textId="77777777" w:rsidR="006670E2" w:rsidRPr="006670E2" w:rsidRDefault="006670E2" w:rsidP="006670E2">
      <w:r w:rsidRPr="006670E2">
        <w:t>↓</w:t>
      </w:r>
    </w:p>
    <w:p w14:paraId="1202D742" w14:textId="77777777" w:rsidR="006670E2" w:rsidRPr="006670E2" w:rsidRDefault="006670E2" w:rsidP="006670E2"/>
    <w:p w14:paraId="1208B441" w14:textId="77777777" w:rsidR="006670E2" w:rsidRPr="006670E2" w:rsidRDefault="006670E2" w:rsidP="006670E2">
      <w:r w:rsidRPr="006670E2">
        <w:t>Route</w:t>
      </w:r>
    </w:p>
    <w:p w14:paraId="72F7DAB5" w14:textId="77777777" w:rsidR="006670E2" w:rsidRPr="006670E2" w:rsidRDefault="006670E2" w:rsidP="006670E2"/>
    <w:p w14:paraId="298E3B54" w14:textId="77777777" w:rsidR="006670E2" w:rsidRPr="006670E2" w:rsidRDefault="006670E2" w:rsidP="006670E2">
      <w:r w:rsidRPr="006670E2">
        <w:t>↓</w:t>
      </w:r>
    </w:p>
    <w:p w14:paraId="5086DCCE" w14:textId="77777777" w:rsidR="006670E2" w:rsidRPr="006670E2" w:rsidRDefault="006670E2" w:rsidP="006670E2"/>
    <w:p w14:paraId="60D1BC20" w14:textId="77777777" w:rsidR="006670E2" w:rsidRPr="006670E2" w:rsidRDefault="006670E2" w:rsidP="006670E2">
      <w:r w:rsidRPr="006670E2">
        <w:t>Delivery</w:t>
      </w:r>
    </w:p>
    <w:p w14:paraId="692B0A0A" w14:textId="77777777" w:rsidR="006670E2" w:rsidRPr="006670E2" w:rsidRDefault="006670E2" w:rsidP="006670E2"/>
    <w:p w14:paraId="332D097C" w14:textId="77777777" w:rsidR="006670E2" w:rsidRPr="006670E2" w:rsidRDefault="006670E2" w:rsidP="006670E2">
      <w:r w:rsidRPr="006670E2">
        <w:t>↓</w:t>
      </w:r>
    </w:p>
    <w:p w14:paraId="61D1AA71" w14:textId="77777777" w:rsidR="006670E2" w:rsidRPr="006670E2" w:rsidRDefault="006670E2" w:rsidP="006670E2"/>
    <w:p w14:paraId="4384AD6F" w14:textId="77777777" w:rsidR="006670E2" w:rsidRPr="006670E2" w:rsidRDefault="006670E2" w:rsidP="006670E2">
      <w:r w:rsidRPr="006670E2">
        <w:lastRenderedPageBreak/>
        <w:t>Analytics</w:t>
      </w:r>
    </w:p>
    <w:p w14:paraId="53FE42E1" w14:textId="77777777" w:rsidR="006670E2" w:rsidRPr="006670E2" w:rsidRDefault="006670E2" w:rsidP="006670E2">
      <w:r w:rsidRPr="006670E2">
        <w:t>Communication occurs through services and APIs rather than direct module dependencies.</w:t>
      </w:r>
    </w:p>
    <w:p w14:paraId="5C589D7C" w14:textId="77777777" w:rsidR="006670E2" w:rsidRPr="006670E2" w:rsidRDefault="006670E2" w:rsidP="006670E2">
      <w:r w:rsidRPr="006670E2">
        <w:pict w14:anchorId="05972443">
          <v:rect id="_x0000_i11819" style="width:0;height:1.5pt" o:hralign="center" o:hrstd="t" o:hr="t" fillcolor="#a0a0a0" stroked="f"/>
        </w:pict>
      </w:r>
    </w:p>
    <w:p w14:paraId="4E9E7F87" w14:textId="77777777" w:rsidR="006670E2" w:rsidRPr="006670E2" w:rsidRDefault="006670E2" w:rsidP="006670E2">
      <w:pPr>
        <w:rPr>
          <w:b/>
          <w:bCs/>
        </w:rPr>
      </w:pPr>
      <w:r w:rsidRPr="006670E2">
        <w:rPr>
          <w:b/>
          <w:bCs/>
        </w:rPr>
        <w:t>15. Data Flow Architecture</w:t>
      </w:r>
    </w:p>
    <w:p w14:paraId="318F43F2" w14:textId="77777777" w:rsidR="006670E2" w:rsidRPr="006670E2" w:rsidRDefault="006670E2" w:rsidP="006670E2">
      <w:r w:rsidRPr="006670E2">
        <w:t>Every operation follows the same data flow.</w:t>
      </w:r>
    </w:p>
    <w:p w14:paraId="602E75F3" w14:textId="77777777" w:rsidR="006670E2" w:rsidRPr="006670E2" w:rsidRDefault="006670E2" w:rsidP="006670E2">
      <w:r w:rsidRPr="006670E2">
        <w:t>User</w:t>
      </w:r>
    </w:p>
    <w:p w14:paraId="716FDFB7" w14:textId="77777777" w:rsidR="006670E2" w:rsidRPr="006670E2" w:rsidRDefault="006670E2" w:rsidP="006670E2"/>
    <w:p w14:paraId="6BE653A8" w14:textId="77777777" w:rsidR="006670E2" w:rsidRPr="006670E2" w:rsidRDefault="006670E2" w:rsidP="006670E2">
      <w:r w:rsidRPr="006670E2">
        <w:t>↓</w:t>
      </w:r>
    </w:p>
    <w:p w14:paraId="7E244EAF" w14:textId="77777777" w:rsidR="006670E2" w:rsidRPr="006670E2" w:rsidRDefault="006670E2" w:rsidP="006670E2"/>
    <w:p w14:paraId="51EB9D1D" w14:textId="77777777" w:rsidR="006670E2" w:rsidRPr="006670E2" w:rsidRDefault="006670E2" w:rsidP="006670E2">
      <w:r w:rsidRPr="006670E2">
        <w:t>React Component</w:t>
      </w:r>
    </w:p>
    <w:p w14:paraId="56F74005" w14:textId="77777777" w:rsidR="006670E2" w:rsidRPr="006670E2" w:rsidRDefault="006670E2" w:rsidP="006670E2"/>
    <w:p w14:paraId="665FDB87" w14:textId="77777777" w:rsidR="006670E2" w:rsidRPr="006670E2" w:rsidRDefault="006670E2" w:rsidP="006670E2">
      <w:r w:rsidRPr="006670E2">
        <w:t>↓</w:t>
      </w:r>
    </w:p>
    <w:p w14:paraId="0675B079" w14:textId="77777777" w:rsidR="006670E2" w:rsidRPr="006670E2" w:rsidRDefault="006670E2" w:rsidP="006670E2"/>
    <w:p w14:paraId="6BFFD10B" w14:textId="77777777" w:rsidR="006670E2" w:rsidRPr="006670E2" w:rsidRDefault="006670E2" w:rsidP="006670E2">
      <w:r w:rsidRPr="006670E2">
        <w:t>Custom Hook</w:t>
      </w:r>
    </w:p>
    <w:p w14:paraId="500390F3" w14:textId="77777777" w:rsidR="006670E2" w:rsidRPr="006670E2" w:rsidRDefault="006670E2" w:rsidP="006670E2"/>
    <w:p w14:paraId="33DCA128" w14:textId="77777777" w:rsidR="006670E2" w:rsidRPr="006670E2" w:rsidRDefault="006670E2" w:rsidP="006670E2">
      <w:r w:rsidRPr="006670E2">
        <w:t>↓</w:t>
      </w:r>
    </w:p>
    <w:p w14:paraId="321F3E12" w14:textId="77777777" w:rsidR="006670E2" w:rsidRPr="006670E2" w:rsidRDefault="006670E2" w:rsidP="006670E2"/>
    <w:p w14:paraId="739CF767" w14:textId="77777777" w:rsidR="006670E2" w:rsidRPr="006670E2" w:rsidRDefault="006670E2" w:rsidP="006670E2">
      <w:r w:rsidRPr="006670E2">
        <w:t>Service</w:t>
      </w:r>
    </w:p>
    <w:p w14:paraId="67CC1377" w14:textId="77777777" w:rsidR="006670E2" w:rsidRPr="006670E2" w:rsidRDefault="006670E2" w:rsidP="006670E2"/>
    <w:p w14:paraId="1B13AF8C" w14:textId="77777777" w:rsidR="006670E2" w:rsidRPr="006670E2" w:rsidRDefault="006670E2" w:rsidP="006670E2">
      <w:r w:rsidRPr="006670E2">
        <w:t>↓</w:t>
      </w:r>
    </w:p>
    <w:p w14:paraId="5D42563D" w14:textId="77777777" w:rsidR="006670E2" w:rsidRPr="006670E2" w:rsidRDefault="006670E2" w:rsidP="006670E2"/>
    <w:p w14:paraId="54F34DD5" w14:textId="77777777" w:rsidR="006670E2" w:rsidRPr="006670E2" w:rsidRDefault="006670E2" w:rsidP="006670E2">
      <w:r w:rsidRPr="006670E2">
        <w:t>Axios</w:t>
      </w:r>
    </w:p>
    <w:p w14:paraId="14FDBEE5" w14:textId="77777777" w:rsidR="006670E2" w:rsidRPr="006670E2" w:rsidRDefault="006670E2" w:rsidP="006670E2"/>
    <w:p w14:paraId="65911ADA" w14:textId="77777777" w:rsidR="006670E2" w:rsidRPr="006670E2" w:rsidRDefault="006670E2" w:rsidP="006670E2">
      <w:r w:rsidRPr="006670E2">
        <w:t>↓</w:t>
      </w:r>
    </w:p>
    <w:p w14:paraId="0ABFF7DD" w14:textId="77777777" w:rsidR="006670E2" w:rsidRPr="006670E2" w:rsidRDefault="006670E2" w:rsidP="006670E2"/>
    <w:p w14:paraId="01948486" w14:textId="77777777" w:rsidR="006670E2" w:rsidRPr="006670E2" w:rsidRDefault="006670E2" w:rsidP="006670E2">
      <w:r w:rsidRPr="006670E2">
        <w:t>REST API</w:t>
      </w:r>
    </w:p>
    <w:p w14:paraId="39ACB4BD" w14:textId="77777777" w:rsidR="006670E2" w:rsidRPr="006670E2" w:rsidRDefault="006670E2" w:rsidP="006670E2"/>
    <w:p w14:paraId="319E8902" w14:textId="77777777" w:rsidR="006670E2" w:rsidRPr="006670E2" w:rsidRDefault="006670E2" w:rsidP="006670E2">
      <w:r w:rsidRPr="006670E2">
        <w:t>↓</w:t>
      </w:r>
    </w:p>
    <w:p w14:paraId="29FAE892" w14:textId="77777777" w:rsidR="006670E2" w:rsidRPr="006670E2" w:rsidRDefault="006670E2" w:rsidP="006670E2"/>
    <w:p w14:paraId="19B8F086" w14:textId="77777777" w:rsidR="006670E2" w:rsidRPr="006670E2" w:rsidRDefault="006670E2" w:rsidP="006670E2">
      <w:r w:rsidRPr="006670E2">
        <w:t>Controller</w:t>
      </w:r>
    </w:p>
    <w:p w14:paraId="66F00318" w14:textId="77777777" w:rsidR="006670E2" w:rsidRPr="006670E2" w:rsidRDefault="006670E2" w:rsidP="006670E2"/>
    <w:p w14:paraId="20B39553" w14:textId="77777777" w:rsidR="006670E2" w:rsidRPr="006670E2" w:rsidRDefault="006670E2" w:rsidP="006670E2">
      <w:r w:rsidRPr="006670E2">
        <w:lastRenderedPageBreak/>
        <w:t>↓</w:t>
      </w:r>
    </w:p>
    <w:p w14:paraId="24745052" w14:textId="77777777" w:rsidR="006670E2" w:rsidRPr="006670E2" w:rsidRDefault="006670E2" w:rsidP="006670E2"/>
    <w:p w14:paraId="1D3A11FD" w14:textId="77777777" w:rsidR="006670E2" w:rsidRPr="006670E2" w:rsidRDefault="006670E2" w:rsidP="006670E2">
      <w:r w:rsidRPr="006670E2">
        <w:t>Service</w:t>
      </w:r>
    </w:p>
    <w:p w14:paraId="57D0D33A" w14:textId="77777777" w:rsidR="006670E2" w:rsidRPr="006670E2" w:rsidRDefault="006670E2" w:rsidP="006670E2"/>
    <w:p w14:paraId="01443A61" w14:textId="77777777" w:rsidR="006670E2" w:rsidRPr="006670E2" w:rsidRDefault="006670E2" w:rsidP="006670E2">
      <w:r w:rsidRPr="006670E2">
        <w:t>↓</w:t>
      </w:r>
    </w:p>
    <w:p w14:paraId="31805AB4" w14:textId="77777777" w:rsidR="006670E2" w:rsidRPr="006670E2" w:rsidRDefault="006670E2" w:rsidP="006670E2"/>
    <w:p w14:paraId="24247F77" w14:textId="77777777" w:rsidR="006670E2" w:rsidRPr="006670E2" w:rsidRDefault="006670E2" w:rsidP="006670E2">
      <w:r w:rsidRPr="006670E2">
        <w:t>Repository</w:t>
      </w:r>
    </w:p>
    <w:p w14:paraId="273AAF91" w14:textId="77777777" w:rsidR="006670E2" w:rsidRPr="006670E2" w:rsidRDefault="006670E2" w:rsidP="006670E2"/>
    <w:p w14:paraId="116E19C5" w14:textId="77777777" w:rsidR="006670E2" w:rsidRPr="006670E2" w:rsidRDefault="006670E2" w:rsidP="006670E2">
      <w:r w:rsidRPr="006670E2">
        <w:t>↓</w:t>
      </w:r>
    </w:p>
    <w:p w14:paraId="47DF4C5B" w14:textId="77777777" w:rsidR="006670E2" w:rsidRPr="006670E2" w:rsidRDefault="006670E2" w:rsidP="006670E2"/>
    <w:p w14:paraId="5C812094" w14:textId="77777777" w:rsidR="006670E2" w:rsidRPr="006670E2" w:rsidRDefault="006670E2" w:rsidP="006670E2">
      <w:r w:rsidRPr="006670E2">
        <w:t>MongoDB</w:t>
      </w:r>
    </w:p>
    <w:p w14:paraId="60CBA3EE" w14:textId="77777777" w:rsidR="006670E2" w:rsidRPr="006670E2" w:rsidRDefault="006670E2" w:rsidP="006670E2"/>
    <w:p w14:paraId="7F5CDD50" w14:textId="77777777" w:rsidR="006670E2" w:rsidRPr="006670E2" w:rsidRDefault="006670E2" w:rsidP="006670E2">
      <w:r w:rsidRPr="006670E2">
        <w:t>↓</w:t>
      </w:r>
    </w:p>
    <w:p w14:paraId="28A34FEF" w14:textId="77777777" w:rsidR="006670E2" w:rsidRPr="006670E2" w:rsidRDefault="006670E2" w:rsidP="006670E2"/>
    <w:p w14:paraId="1C3E3FB2" w14:textId="77777777" w:rsidR="006670E2" w:rsidRPr="006670E2" w:rsidRDefault="006670E2" w:rsidP="006670E2">
      <w:r w:rsidRPr="006670E2">
        <w:t>Response</w:t>
      </w:r>
    </w:p>
    <w:p w14:paraId="1B1E482A" w14:textId="77777777" w:rsidR="006670E2" w:rsidRPr="006670E2" w:rsidRDefault="006670E2" w:rsidP="006670E2"/>
    <w:p w14:paraId="73C32515" w14:textId="77777777" w:rsidR="006670E2" w:rsidRPr="006670E2" w:rsidRDefault="006670E2" w:rsidP="006670E2">
      <w:r w:rsidRPr="006670E2">
        <w:t>↓</w:t>
      </w:r>
    </w:p>
    <w:p w14:paraId="20728ED1" w14:textId="77777777" w:rsidR="006670E2" w:rsidRPr="006670E2" w:rsidRDefault="006670E2" w:rsidP="006670E2"/>
    <w:p w14:paraId="65DDA8E3" w14:textId="77777777" w:rsidR="006670E2" w:rsidRPr="006670E2" w:rsidRDefault="006670E2" w:rsidP="006670E2">
      <w:r w:rsidRPr="006670E2">
        <w:t>Frontend Update</w:t>
      </w:r>
    </w:p>
    <w:p w14:paraId="03A4F8D1" w14:textId="77777777" w:rsidR="006670E2" w:rsidRPr="006670E2" w:rsidRDefault="006670E2" w:rsidP="006670E2">
      <w:r w:rsidRPr="006670E2">
        <w:t>This pattern is consistent throughout the application.</w:t>
      </w:r>
    </w:p>
    <w:p w14:paraId="6AEA1010" w14:textId="77777777" w:rsidR="006670E2" w:rsidRPr="006670E2" w:rsidRDefault="006670E2" w:rsidP="006670E2">
      <w:r w:rsidRPr="006670E2">
        <w:pict w14:anchorId="1256C348">
          <v:rect id="_x0000_i11820" style="width:0;height:1.5pt" o:hralign="center" o:hrstd="t" o:hr="t" fillcolor="#a0a0a0" stroked="f"/>
        </w:pict>
      </w:r>
    </w:p>
    <w:p w14:paraId="3077211C" w14:textId="77777777" w:rsidR="006670E2" w:rsidRPr="006670E2" w:rsidRDefault="006670E2" w:rsidP="006670E2">
      <w:pPr>
        <w:rPr>
          <w:b/>
          <w:bCs/>
        </w:rPr>
      </w:pPr>
      <w:r w:rsidRPr="006670E2">
        <w:rPr>
          <w:b/>
          <w:bCs/>
        </w:rPr>
        <w:t>16. Authentication Flow</w:t>
      </w:r>
    </w:p>
    <w:p w14:paraId="653E0D34" w14:textId="77777777" w:rsidR="006670E2" w:rsidRPr="006670E2" w:rsidRDefault="006670E2" w:rsidP="006670E2">
      <w:r w:rsidRPr="006670E2">
        <w:t>Login</w:t>
      </w:r>
    </w:p>
    <w:p w14:paraId="188D8286" w14:textId="77777777" w:rsidR="006670E2" w:rsidRPr="006670E2" w:rsidRDefault="006670E2" w:rsidP="006670E2"/>
    <w:p w14:paraId="07D5011C" w14:textId="77777777" w:rsidR="006670E2" w:rsidRPr="006670E2" w:rsidRDefault="006670E2" w:rsidP="006670E2">
      <w:r w:rsidRPr="006670E2">
        <w:t>↓</w:t>
      </w:r>
    </w:p>
    <w:p w14:paraId="11984C04" w14:textId="77777777" w:rsidR="006670E2" w:rsidRPr="006670E2" w:rsidRDefault="006670E2" w:rsidP="006670E2"/>
    <w:p w14:paraId="1AA8FBD0" w14:textId="77777777" w:rsidR="006670E2" w:rsidRPr="006670E2" w:rsidRDefault="006670E2" w:rsidP="006670E2">
      <w:r w:rsidRPr="006670E2">
        <w:t>JWT Generated</w:t>
      </w:r>
    </w:p>
    <w:p w14:paraId="5FD1238B" w14:textId="77777777" w:rsidR="006670E2" w:rsidRPr="006670E2" w:rsidRDefault="006670E2" w:rsidP="006670E2"/>
    <w:p w14:paraId="754D622F" w14:textId="77777777" w:rsidR="006670E2" w:rsidRPr="006670E2" w:rsidRDefault="006670E2" w:rsidP="006670E2">
      <w:r w:rsidRPr="006670E2">
        <w:t>↓</w:t>
      </w:r>
    </w:p>
    <w:p w14:paraId="34BCAB59" w14:textId="77777777" w:rsidR="006670E2" w:rsidRPr="006670E2" w:rsidRDefault="006670E2" w:rsidP="006670E2"/>
    <w:p w14:paraId="45063BFD" w14:textId="77777777" w:rsidR="006670E2" w:rsidRPr="006670E2" w:rsidRDefault="006670E2" w:rsidP="006670E2">
      <w:r w:rsidRPr="006670E2">
        <w:t>Stored Securely</w:t>
      </w:r>
    </w:p>
    <w:p w14:paraId="1B383DC4" w14:textId="77777777" w:rsidR="006670E2" w:rsidRPr="006670E2" w:rsidRDefault="006670E2" w:rsidP="006670E2"/>
    <w:p w14:paraId="57A64E69" w14:textId="77777777" w:rsidR="006670E2" w:rsidRPr="006670E2" w:rsidRDefault="006670E2" w:rsidP="006670E2">
      <w:r w:rsidRPr="006670E2">
        <w:t>↓</w:t>
      </w:r>
    </w:p>
    <w:p w14:paraId="221AF38E" w14:textId="77777777" w:rsidR="006670E2" w:rsidRPr="006670E2" w:rsidRDefault="006670E2" w:rsidP="006670E2"/>
    <w:p w14:paraId="7EFE4727" w14:textId="77777777" w:rsidR="006670E2" w:rsidRPr="006670E2" w:rsidRDefault="006670E2" w:rsidP="006670E2">
      <w:r w:rsidRPr="006670E2">
        <w:t>API Requests</w:t>
      </w:r>
    </w:p>
    <w:p w14:paraId="7BFCA8B0" w14:textId="77777777" w:rsidR="006670E2" w:rsidRPr="006670E2" w:rsidRDefault="006670E2" w:rsidP="006670E2"/>
    <w:p w14:paraId="26E05C27" w14:textId="77777777" w:rsidR="006670E2" w:rsidRPr="006670E2" w:rsidRDefault="006670E2" w:rsidP="006670E2">
      <w:r w:rsidRPr="006670E2">
        <w:t>↓</w:t>
      </w:r>
    </w:p>
    <w:p w14:paraId="083C1385" w14:textId="77777777" w:rsidR="006670E2" w:rsidRPr="006670E2" w:rsidRDefault="006670E2" w:rsidP="006670E2"/>
    <w:p w14:paraId="03C59682" w14:textId="77777777" w:rsidR="006670E2" w:rsidRPr="006670E2" w:rsidRDefault="006670E2" w:rsidP="006670E2">
      <w:r w:rsidRPr="006670E2">
        <w:t>Token Verification</w:t>
      </w:r>
    </w:p>
    <w:p w14:paraId="4E2BADC0" w14:textId="77777777" w:rsidR="006670E2" w:rsidRPr="006670E2" w:rsidRDefault="006670E2" w:rsidP="006670E2"/>
    <w:p w14:paraId="7CB58540" w14:textId="77777777" w:rsidR="006670E2" w:rsidRPr="006670E2" w:rsidRDefault="006670E2" w:rsidP="006670E2">
      <w:r w:rsidRPr="006670E2">
        <w:t>↓</w:t>
      </w:r>
    </w:p>
    <w:p w14:paraId="5AC5D4AC" w14:textId="77777777" w:rsidR="006670E2" w:rsidRPr="006670E2" w:rsidRDefault="006670E2" w:rsidP="006670E2"/>
    <w:p w14:paraId="727C9E07" w14:textId="77777777" w:rsidR="006670E2" w:rsidRPr="006670E2" w:rsidRDefault="006670E2" w:rsidP="006670E2">
      <w:r w:rsidRPr="006670E2">
        <w:t>Authorized Access</w:t>
      </w:r>
    </w:p>
    <w:p w14:paraId="31C760B0" w14:textId="77777777" w:rsidR="006670E2" w:rsidRPr="006670E2" w:rsidRDefault="006670E2" w:rsidP="006670E2">
      <w:r w:rsidRPr="006670E2">
        <w:t>Protected routes require a valid JWT.</w:t>
      </w:r>
    </w:p>
    <w:p w14:paraId="48D51A60" w14:textId="77777777" w:rsidR="006670E2" w:rsidRPr="006670E2" w:rsidRDefault="006670E2" w:rsidP="006670E2">
      <w:r w:rsidRPr="006670E2">
        <w:pict w14:anchorId="258E69B0">
          <v:rect id="_x0000_i11821" style="width:0;height:1.5pt" o:hralign="center" o:hrstd="t" o:hr="t" fillcolor="#a0a0a0" stroked="f"/>
        </w:pict>
      </w:r>
    </w:p>
    <w:p w14:paraId="3261B7EE" w14:textId="77777777" w:rsidR="006670E2" w:rsidRPr="006670E2" w:rsidRDefault="006670E2" w:rsidP="006670E2">
      <w:pPr>
        <w:rPr>
          <w:b/>
          <w:bCs/>
        </w:rPr>
      </w:pPr>
      <w:r w:rsidRPr="006670E2">
        <w:rPr>
          <w:b/>
          <w:bCs/>
        </w:rPr>
        <w:t>17. Module Interaction</w:t>
      </w:r>
    </w:p>
    <w:p w14:paraId="69DA043E" w14:textId="77777777" w:rsidR="006670E2" w:rsidRPr="006670E2" w:rsidRDefault="006670E2" w:rsidP="006670E2">
      <w:r w:rsidRPr="006670E2">
        <w:t>Modules exchange information indirectly.</w:t>
      </w:r>
    </w:p>
    <w:p w14:paraId="6BE1B61B" w14:textId="77777777" w:rsidR="006670E2" w:rsidRPr="006670E2" w:rsidRDefault="006670E2" w:rsidP="006670E2">
      <w:r w:rsidRPr="006670E2">
        <w:t>Example:</w:t>
      </w:r>
    </w:p>
    <w:p w14:paraId="4D14261D" w14:textId="77777777" w:rsidR="006670E2" w:rsidRPr="006670E2" w:rsidRDefault="006670E2" w:rsidP="006670E2">
      <w:r w:rsidRPr="006670E2">
        <w:t>Fleet</w:t>
      </w:r>
    </w:p>
    <w:p w14:paraId="19070D90" w14:textId="77777777" w:rsidR="006670E2" w:rsidRPr="006670E2" w:rsidRDefault="006670E2" w:rsidP="006670E2"/>
    <w:p w14:paraId="3EA01DC9" w14:textId="77777777" w:rsidR="006670E2" w:rsidRPr="006670E2" w:rsidRDefault="006670E2" w:rsidP="006670E2">
      <w:r w:rsidRPr="006670E2">
        <w:t>↓</w:t>
      </w:r>
    </w:p>
    <w:p w14:paraId="1FA38502" w14:textId="77777777" w:rsidR="006670E2" w:rsidRPr="006670E2" w:rsidRDefault="006670E2" w:rsidP="006670E2"/>
    <w:p w14:paraId="5F326129" w14:textId="77777777" w:rsidR="006670E2" w:rsidRPr="006670E2" w:rsidRDefault="006670E2" w:rsidP="006670E2">
      <w:r w:rsidRPr="006670E2">
        <w:t>Route</w:t>
      </w:r>
    </w:p>
    <w:p w14:paraId="2AC64E05" w14:textId="77777777" w:rsidR="006670E2" w:rsidRPr="006670E2" w:rsidRDefault="006670E2" w:rsidP="006670E2"/>
    <w:p w14:paraId="14ABCD6B" w14:textId="77777777" w:rsidR="006670E2" w:rsidRPr="006670E2" w:rsidRDefault="006670E2" w:rsidP="006670E2">
      <w:r w:rsidRPr="006670E2">
        <w:t>↓</w:t>
      </w:r>
    </w:p>
    <w:p w14:paraId="1DF42CCF" w14:textId="77777777" w:rsidR="006670E2" w:rsidRPr="006670E2" w:rsidRDefault="006670E2" w:rsidP="006670E2"/>
    <w:p w14:paraId="3B67B7BF" w14:textId="77777777" w:rsidR="006670E2" w:rsidRPr="006670E2" w:rsidRDefault="006670E2" w:rsidP="006670E2">
      <w:r w:rsidRPr="006670E2">
        <w:t>Delivery</w:t>
      </w:r>
    </w:p>
    <w:p w14:paraId="1500FD38" w14:textId="77777777" w:rsidR="006670E2" w:rsidRPr="006670E2" w:rsidRDefault="006670E2" w:rsidP="006670E2"/>
    <w:p w14:paraId="61FF1739" w14:textId="77777777" w:rsidR="006670E2" w:rsidRPr="006670E2" w:rsidRDefault="006670E2" w:rsidP="006670E2">
      <w:r w:rsidRPr="006670E2">
        <w:t>↓</w:t>
      </w:r>
    </w:p>
    <w:p w14:paraId="122AC34C" w14:textId="77777777" w:rsidR="006670E2" w:rsidRPr="006670E2" w:rsidRDefault="006670E2" w:rsidP="006670E2"/>
    <w:p w14:paraId="0D92E911" w14:textId="77777777" w:rsidR="006670E2" w:rsidRPr="006670E2" w:rsidRDefault="006670E2" w:rsidP="006670E2">
      <w:r w:rsidRPr="006670E2">
        <w:t>Analytics</w:t>
      </w:r>
    </w:p>
    <w:p w14:paraId="5803FC54" w14:textId="77777777" w:rsidR="006670E2" w:rsidRPr="006670E2" w:rsidRDefault="006670E2" w:rsidP="006670E2">
      <w:r w:rsidRPr="006670E2">
        <w:t>Example:</w:t>
      </w:r>
    </w:p>
    <w:p w14:paraId="2BF40379" w14:textId="77777777" w:rsidR="006670E2" w:rsidRPr="006670E2" w:rsidRDefault="006670E2" w:rsidP="006670E2">
      <w:pPr>
        <w:numPr>
          <w:ilvl w:val="0"/>
          <w:numId w:val="855"/>
        </w:numPr>
      </w:pPr>
      <w:r w:rsidRPr="006670E2">
        <w:lastRenderedPageBreak/>
        <w:t xml:space="preserve">Fleet provides available drones. </w:t>
      </w:r>
    </w:p>
    <w:p w14:paraId="4B361472" w14:textId="77777777" w:rsidR="006670E2" w:rsidRPr="006670E2" w:rsidRDefault="006670E2" w:rsidP="006670E2">
      <w:pPr>
        <w:numPr>
          <w:ilvl w:val="0"/>
          <w:numId w:val="855"/>
        </w:numPr>
      </w:pPr>
      <w:r w:rsidRPr="006670E2">
        <w:t xml:space="preserve">Route provides optimized paths. </w:t>
      </w:r>
    </w:p>
    <w:p w14:paraId="74BB2AEF" w14:textId="77777777" w:rsidR="006670E2" w:rsidRPr="006670E2" w:rsidRDefault="006670E2" w:rsidP="006670E2">
      <w:pPr>
        <w:numPr>
          <w:ilvl w:val="0"/>
          <w:numId w:val="855"/>
        </w:numPr>
      </w:pPr>
      <w:r w:rsidRPr="006670E2">
        <w:t xml:space="preserve">Delivery consumes both. </w:t>
      </w:r>
    </w:p>
    <w:p w14:paraId="4B6B04A4" w14:textId="77777777" w:rsidR="006670E2" w:rsidRPr="006670E2" w:rsidRDefault="006670E2" w:rsidP="006670E2">
      <w:pPr>
        <w:numPr>
          <w:ilvl w:val="0"/>
          <w:numId w:val="855"/>
        </w:numPr>
      </w:pPr>
      <w:r w:rsidRPr="006670E2">
        <w:t xml:space="preserve">Analytics summarizes all modules. </w:t>
      </w:r>
    </w:p>
    <w:p w14:paraId="639DDE1E" w14:textId="77777777" w:rsidR="006670E2" w:rsidRPr="006670E2" w:rsidRDefault="006670E2" w:rsidP="006670E2">
      <w:r w:rsidRPr="006670E2">
        <w:t>This avoids tight coupling.</w:t>
      </w:r>
    </w:p>
    <w:p w14:paraId="3A5F1D3C" w14:textId="77777777" w:rsidR="006670E2" w:rsidRPr="006670E2" w:rsidRDefault="006670E2" w:rsidP="006670E2">
      <w:r w:rsidRPr="006670E2">
        <w:pict w14:anchorId="6379582E">
          <v:rect id="_x0000_i11822" style="width:0;height:1.5pt" o:hralign="center" o:hrstd="t" o:hr="t" fillcolor="#a0a0a0" stroked="f"/>
        </w:pict>
      </w:r>
    </w:p>
    <w:p w14:paraId="6DF155B2" w14:textId="77777777" w:rsidR="006670E2" w:rsidRPr="006670E2" w:rsidRDefault="006670E2" w:rsidP="006670E2">
      <w:pPr>
        <w:rPr>
          <w:b/>
          <w:bCs/>
        </w:rPr>
      </w:pPr>
      <w:r w:rsidRPr="006670E2">
        <w:rPr>
          <w:b/>
          <w:bCs/>
        </w:rPr>
        <w:t>18. DSA Distribution</w:t>
      </w:r>
    </w:p>
    <w:p w14:paraId="5E7171C4" w14:textId="77777777" w:rsidR="006670E2" w:rsidRPr="006670E2" w:rsidRDefault="006670E2" w:rsidP="006670E2">
      <w:r w:rsidRPr="006670E2">
        <w:t>The project demonstrates multiple DSA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4706"/>
      </w:tblGrid>
      <w:tr w:rsidR="006670E2" w:rsidRPr="006670E2" w14:paraId="666AF4E6" w14:textId="77777777">
        <w:trPr>
          <w:tblHeader/>
          <w:tblCellSpacing w:w="15" w:type="dxa"/>
        </w:trPr>
        <w:tc>
          <w:tcPr>
            <w:tcW w:w="0" w:type="auto"/>
            <w:vAlign w:val="center"/>
            <w:hideMark/>
          </w:tcPr>
          <w:p w14:paraId="41265FD1" w14:textId="77777777" w:rsidR="006670E2" w:rsidRPr="006670E2" w:rsidRDefault="006670E2" w:rsidP="006670E2">
            <w:pPr>
              <w:rPr>
                <w:b/>
                <w:bCs/>
              </w:rPr>
            </w:pPr>
            <w:r w:rsidRPr="006670E2">
              <w:rPr>
                <w:b/>
                <w:bCs/>
              </w:rPr>
              <w:t>Module</w:t>
            </w:r>
          </w:p>
        </w:tc>
        <w:tc>
          <w:tcPr>
            <w:tcW w:w="0" w:type="auto"/>
            <w:vAlign w:val="center"/>
            <w:hideMark/>
          </w:tcPr>
          <w:p w14:paraId="7836B92D" w14:textId="77777777" w:rsidR="006670E2" w:rsidRPr="006670E2" w:rsidRDefault="006670E2" w:rsidP="006670E2">
            <w:pPr>
              <w:rPr>
                <w:b/>
                <w:bCs/>
              </w:rPr>
            </w:pPr>
            <w:r w:rsidRPr="006670E2">
              <w:rPr>
                <w:b/>
                <w:bCs/>
              </w:rPr>
              <w:t>DSA Used</w:t>
            </w:r>
          </w:p>
        </w:tc>
      </w:tr>
      <w:tr w:rsidR="006670E2" w:rsidRPr="006670E2" w14:paraId="676532E4" w14:textId="77777777">
        <w:trPr>
          <w:tblCellSpacing w:w="15" w:type="dxa"/>
        </w:trPr>
        <w:tc>
          <w:tcPr>
            <w:tcW w:w="0" w:type="auto"/>
            <w:vAlign w:val="center"/>
            <w:hideMark/>
          </w:tcPr>
          <w:p w14:paraId="3041F7A5" w14:textId="77777777" w:rsidR="006670E2" w:rsidRPr="006670E2" w:rsidRDefault="006670E2" w:rsidP="006670E2">
            <w:r w:rsidRPr="006670E2">
              <w:t>Fleet Management</w:t>
            </w:r>
          </w:p>
        </w:tc>
        <w:tc>
          <w:tcPr>
            <w:tcW w:w="0" w:type="auto"/>
            <w:vAlign w:val="center"/>
            <w:hideMark/>
          </w:tcPr>
          <w:p w14:paraId="6DC6317B" w14:textId="77777777" w:rsidR="006670E2" w:rsidRPr="006670E2" w:rsidRDefault="006670E2" w:rsidP="006670E2">
            <w:r w:rsidRPr="006670E2">
              <w:t>Arrays, Searching, Sorting</w:t>
            </w:r>
          </w:p>
        </w:tc>
      </w:tr>
      <w:tr w:rsidR="006670E2" w:rsidRPr="006670E2" w14:paraId="548A9097" w14:textId="77777777">
        <w:trPr>
          <w:tblCellSpacing w:w="15" w:type="dxa"/>
        </w:trPr>
        <w:tc>
          <w:tcPr>
            <w:tcW w:w="0" w:type="auto"/>
            <w:vAlign w:val="center"/>
            <w:hideMark/>
          </w:tcPr>
          <w:p w14:paraId="305E54BB" w14:textId="77777777" w:rsidR="006670E2" w:rsidRPr="006670E2" w:rsidRDefault="006670E2" w:rsidP="006670E2">
            <w:r w:rsidRPr="006670E2">
              <w:t>Route Optimization</w:t>
            </w:r>
          </w:p>
        </w:tc>
        <w:tc>
          <w:tcPr>
            <w:tcW w:w="0" w:type="auto"/>
            <w:vAlign w:val="center"/>
            <w:hideMark/>
          </w:tcPr>
          <w:p w14:paraId="2DE56619" w14:textId="77777777" w:rsidR="006670E2" w:rsidRPr="006670E2" w:rsidRDefault="006670E2" w:rsidP="006670E2">
            <w:r w:rsidRPr="006670E2">
              <w:t>Graphs, BFS, Dijkstra</w:t>
            </w:r>
          </w:p>
        </w:tc>
      </w:tr>
      <w:tr w:rsidR="006670E2" w:rsidRPr="006670E2" w14:paraId="1CF981CA" w14:textId="77777777">
        <w:trPr>
          <w:tblCellSpacing w:w="15" w:type="dxa"/>
        </w:trPr>
        <w:tc>
          <w:tcPr>
            <w:tcW w:w="0" w:type="auto"/>
            <w:vAlign w:val="center"/>
            <w:hideMark/>
          </w:tcPr>
          <w:p w14:paraId="62D9E3F2" w14:textId="77777777" w:rsidR="006670E2" w:rsidRPr="006670E2" w:rsidRDefault="006670E2" w:rsidP="006670E2">
            <w:r w:rsidRPr="006670E2">
              <w:t>Delivery Management</w:t>
            </w:r>
          </w:p>
        </w:tc>
        <w:tc>
          <w:tcPr>
            <w:tcW w:w="0" w:type="auto"/>
            <w:vAlign w:val="center"/>
            <w:hideMark/>
          </w:tcPr>
          <w:p w14:paraId="5C0A94C0" w14:textId="77777777" w:rsidR="006670E2" w:rsidRPr="006670E2" w:rsidRDefault="006670E2" w:rsidP="006670E2">
            <w:r w:rsidRPr="006670E2">
              <w:t>Queue, Priority Queue</w:t>
            </w:r>
          </w:p>
        </w:tc>
      </w:tr>
      <w:tr w:rsidR="006670E2" w:rsidRPr="006670E2" w14:paraId="17716744" w14:textId="77777777">
        <w:trPr>
          <w:tblCellSpacing w:w="15" w:type="dxa"/>
        </w:trPr>
        <w:tc>
          <w:tcPr>
            <w:tcW w:w="0" w:type="auto"/>
            <w:vAlign w:val="center"/>
            <w:hideMark/>
          </w:tcPr>
          <w:p w14:paraId="2AF4D569" w14:textId="77777777" w:rsidR="006670E2" w:rsidRPr="006670E2" w:rsidRDefault="006670E2" w:rsidP="006670E2">
            <w:r w:rsidRPr="006670E2">
              <w:t>Analytics Dashboard</w:t>
            </w:r>
          </w:p>
        </w:tc>
        <w:tc>
          <w:tcPr>
            <w:tcW w:w="0" w:type="auto"/>
            <w:vAlign w:val="center"/>
            <w:hideMark/>
          </w:tcPr>
          <w:p w14:paraId="0DABEB60" w14:textId="77777777" w:rsidR="006670E2" w:rsidRPr="006670E2" w:rsidRDefault="006670E2" w:rsidP="006670E2">
            <w:r w:rsidRPr="006670E2">
              <w:t>Arrays, Hash Maps, Sorting, Prefix Sum, Aggregation</w:t>
            </w:r>
          </w:p>
        </w:tc>
      </w:tr>
    </w:tbl>
    <w:p w14:paraId="749367AD" w14:textId="77777777" w:rsidR="006670E2" w:rsidRPr="006670E2" w:rsidRDefault="006670E2" w:rsidP="006670E2">
      <w:r w:rsidRPr="006670E2">
        <w:t>Each module demonstrates a distinct family of algorithms.</w:t>
      </w:r>
    </w:p>
    <w:p w14:paraId="55FD5F18" w14:textId="77777777" w:rsidR="006670E2" w:rsidRPr="006670E2" w:rsidRDefault="006670E2" w:rsidP="006670E2">
      <w:r w:rsidRPr="006670E2">
        <w:pict w14:anchorId="4138D559">
          <v:rect id="_x0000_i11823" style="width:0;height:1.5pt" o:hralign="center" o:hrstd="t" o:hr="t" fillcolor="#a0a0a0" stroked="f"/>
        </w:pict>
      </w:r>
    </w:p>
    <w:p w14:paraId="7435F04F" w14:textId="77777777" w:rsidR="006670E2" w:rsidRPr="006670E2" w:rsidRDefault="006670E2" w:rsidP="006670E2">
      <w:pPr>
        <w:rPr>
          <w:b/>
          <w:bCs/>
        </w:rPr>
      </w:pPr>
      <w:r w:rsidRPr="006670E2">
        <w:rPr>
          <w:b/>
          <w:bCs/>
        </w:rPr>
        <w:t>19. Security Architecture</w:t>
      </w:r>
    </w:p>
    <w:p w14:paraId="545109AC" w14:textId="77777777" w:rsidR="006670E2" w:rsidRPr="006670E2" w:rsidRDefault="006670E2" w:rsidP="006670E2">
      <w:r w:rsidRPr="006670E2">
        <w:t>The system implements:</w:t>
      </w:r>
    </w:p>
    <w:p w14:paraId="43ECF8CE" w14:textId="77777777" w:rsidR="006670E2" w:rsidRPr="006670E2" w:rsidRDefault="006670E2" w:rsidP="006670E2">
      <w:pPr>
        <w:numPr>
          <w:ilvl w:val="0"/>
          <w:numId w:val="856"/>
        </w:numPr>
      </w:pPr>
      <w:r w:rsidRPr="006670E2">
        <w:t xml:space="preserve">JWT Authentication </w:t>
      </w:r>
    </w:p>
    <w:p w14:paraId="7511D132" w14:textId="77777777" w:rsidR="006670E2" w:rsidRPr="006670E2" w:rsidRDefault="006670E2" w:rsidP="006670E2">
      <w:pPr>
        <w:numPr>
          <w:ilvl w:val="0"/>
          <w:numId w:val="856"/>
        </w:numPr>
      </w:pPr>
      <w:r w:rsidRPr="006670E2">
        <w:t xml:space="preserve">Role-Based Authorization </w:t>
      </w:r>
    </w:p>
    <w:p w14:paraId="47936D9D" w14:textId="77777777" w:rsidR="006670E2" w:rsidRPr="006670E2" w:rsidRDefault="006670E2" w:rsidP="006670E2">
      <w:pPr>
        <w:numPr>
          <w:ilvl w:val="0"/>
          <w:numId w:val="856"/>
        </w:numPr>
      </w:pPr>
      <w:r w:rsidRPr="006670E2">
        <w:t xml:space="preserve">Input Validation </w:t>
      </w:r>
    </w:p>
    <w:p w14:paraId="7DE10303" w14:textId="77777777" w:rsidR="006670E2" w:rsidRPr="006670E2" w:rsidRDefault="006670E2" w:rsidP="006670E2">
      <w:pPr>
        <w:numPr>
          <w:ilvl w:val="0"/>
          <w:numId w:val="856"/>
        </w:numPr>
      </w:pPr>
      <w:r w:rsidRPr="006670E2">
        <w:t xml:space="preserve">Protected APIs </w:t>
      </w:r>
    </w:p>
    <w:p w14:paraId="3C3D8845" w14:textId="77777777" w:rsidR="006670E2" w:rsidRPr="006670E2" w:rsidRDefault="006670E2" w:rsidP="006670E2">
      <w:pPr>
        <w:numPr>
          <w:ilvl w:val="0"/>
          <w:numId w:val="856"/>
        </w:numPr>
      </w:pPr>
      <w:r w:rsidRPr="006670E2">
        <w:t xml:space="preserve">Environment Variables </w:t>
      </w:r>
    </w:p>
    <w:p w14:paraId="1FA19469" w14:textId="77777777" w:rsidR="006670E2" w:rsidRPr="006670E2" w:rsidRDefault="006670E2" w:rsidP="006670E2">
      <w:pPr>
        <w:numPr>
          <w:ilvl w:val="0"/>
          <w:numId w:val="856"/>
        </w:numPr>
      </w:pPr>
      <w:r w:rsidRPr="006670E2">
        <w:t xml:space="preserve">Secure Password Hashing </w:t>
      </w:r>
    </w:p>
    <w:p w14:paraId="14C755B7" w14:textId="77777777" w:rsidR="006670E2" w:rsidRPr="006670E2" w:rsidRDefault="006670E2" w:rsidP="006670E2">
      <w:pPr>
        <w:numPr>
          <w:ilvl w:val="0"/>
          <w:numId w:val="856"/>
        </w:numPr>
      </w:pPr>
      <w:r w:rsidRPr="006670E2">
        <w:t xml:space="preserve">Error Sanitization </w:t>
      </w:r>
    </w:p>
    <w:p w14:paraId="3E301197" w14:textId="77777777" w:rsidR="006670E2" w:rsidRPr="006670E2" w:rsidRDefault="006670E2" w:rsidP="006670E2">
      <w:r w:rsidRPr="006670E2">
        <w:t>Security is enforced consistently across all modules.</w:t>
      </w:r>
    </w:p>
    <w:p w14:paraId="551FABF7" w14:textId="77777777" w:rsidR="006670E2" w:rsidRPr="006670E2" w:rsidRDefault="006670E2" w:rsidP="006670E2">
      <w:r w:rsidRPr="006670E2">
        <w:pict w14:anchorId="3C5D7BBE">
          <v:rect id="_x0000_i11824" style="width:0;height:1.5pt" o:hralign="center" o:hrstd="t" o:hr="t" fillcolor="#a0a0a0" stroked="f"/>
        </w:pict>
      </w:r>
    </w:p>
    <w:p w14:paraId="3B1501F7" w14:textId="77777777" w:rsidR="006670E2" w:rsidRPr="006670E2" w:rsidRDefault="006670E2" w:rsidP="006670E2">
      <w:pPr>
        <w:rPr>
          <w:b/>
          <w:bCs/>
        </w:rPr>
      </w:pPr>
      <w:r w:rsidRPr="006670E2">
        <w:rPr>
          <w:b/>
          <w:bCs/>
        </w:rPr>
        <w:t>20. Scalability Principles</w:t>
      </w:r>
    </w:p>
    <w:p w14:paraId="2FF93567" w14:textId="77777777" w:rsidR="006670E2" w:rsidRPr="006670E2" w:rsidRDefault="006670E2" w:rsidP="006670E2">
      <w:r w:rsidRPr="006670E2">
        <w:t>The architecture supports future expansion through:</w:t>
      </w:r>
    </w:p>
    <w:p w14:paraId="06826DA3" w14:textId="77777777" w:rsidR="006670E2" w:rsidRPr="006670E2" w:rsidRDefault="006670E2" w:rsidP="006670E2">
      <w:pPr>
        <w:numPr>
          <w:ilvl w:val="0"/>
          <w:numId w:val="857"/>
        </w:numPr>
      </w:pPr>
      <w:r w:rsidRPr="006670E2">
        <w:t xml:space="preserve">Modular feature organization. </w:t>
      </w:r>
    </w:p>
    <w:p w14:paraId="54B4C90D" w14:textId="77777777" w:rsidR="006670E2" w:rsidRPr="006670E2" w:rsidRDefault="006670E2" w:rsidP="006670E2">
      <w:pPr>
        <w:numPr>
          <w:ilvl w:val="0"/>
          <w:numId w:val="857"/>
        </w:numPr>
      </w:pPr>
      <w:r w:rsidRPr="006670E2">
        <w:t xml:space="preserve">Independent services. </w:t>
      </w:r>
    </w:p>
    <w:p w14:paraId="3691D276" w14:textId="77777777" w:rsidR="006670E2" w:rsidRPr="006670E2" w:rsidRDefault="006670E2" w:rsidP="006670E2">
      <w:pPr>
        <w:numPr>
          <w:ilvl w:val="0"/>
          <w:numId w:val="857"/>
        </w:numPr>
      </w:pPr>
      <w:r w:rsidRPr="006670E2">
        <w:lastRenderedPageBreak/>
        <w:t xml:space="preserve">Repository pattern. </w:t>
      </w:r>
    </w:p>
    <w:p w14:paraId="1343D16F" w14:textId="77777777" w:rsidR="006670E2" w:rsidRPr="006670E2" w:rsidRDefault="006670E2" w:rsidP="006670E2">
      <w:pPr>
        <w:numPr>
          <w:ilvl w:val="0"/>
          <w:numId w:val="857"/>
        </w:numPr>
      </w:pPr>
      <w:r w:rsidRPr="006670E2">
        <w:t xml:space="preserve">Algorithm abstraction. </w:t>
      </w:r>
    </w:p>
    <w:p w14:paraId="2BC65DA0" w14:textId="77777777" w:rsidR="006670E2" w:rsidRPr="006670E2" w:rsidRDefault="006670E2" w:rsidP="006670E2">
      <w:pPr>
        <w:numPr>
          <w:ilvl w:val="0"/>
          <w:numId w:val="857"/>
        </w:numPr>
      </w:pPr>
      <w:r w:rsidRPr="006670E2">
        <w:t xml:space="preserve">Feature isolation. </w:t>
      </w:r>
    </w:p>
    <w:p w14:paraId="740295D8" w14:textId="77777777" w:rsidR="006670E2" w:rsidRPr="006670E2" w:rsidRDefault="006670E2" w:rsidP="006670E2">
      <w:pPr>
        <w:numPr>
          <w:ilvl w:val="0"/>
          <w:numId w:val="857"/>
        </w:numPr>
      </w:pPr>
      <w:r w:rsidRPr="006670E2">
        <w:t xml:space="preserve">Shared UI components. </w:t>
      </w:r>
    </w:p>
    <w:p w14:paraId="223B6DB1" w14:textId="77777777" w:rsidR="006670E2" w:rsidRPr="006670E2" w:rsidRDefault="006670E2" w:rsidP="006670E2">
      <w:pPr>
        <w:numPr>
          <w:ilvl w:val="0"/>
          <w:numId w:val="857"/>
        </w:numPr>
      </w:pPr>
      <w:r w:rsidRPr="006670E2">
        <w:t xml:space="preserve">RESTful APIs. </w:t>
      </w:r>
    </w:p>
    <w:p w14:paraId="5CEBDA45" w14:textId="77777777" w:rsidR="006670E2" w:rsidRPr="006670E2" w:rsidRDefault="006670E2" w:rsidP="006670E2">
      <w:r w:rsidRPr="006670E2">
        <w:t>New modules can be added without restructuring existing code.</w:t>
      </w:r>
    </w:p>
    <w:p w14:paraId="5F216108" w14:textId="77777777" w:rsidR="006670E2" w:rsidRPr="006670E2" w:rsidRDefault="006670E2" w:rsidP="006670E2">
      <w:r w:rsidRPr="006670E2">
        <w:pict w14:anchorId="6960FBA4">
          <v:rect id="_x0000_i11825" style="width:0;height:1.5pt" o:hralign="center" o:hrstd="t" o:hr="t" fillcolor="#a0a0a0" stroked="f"/>
        </w:pict>
      </w:r>
    </w:p>
    <w:p w14:paraId="1E945330" w14:textId="77777777" w:rsidR="006670E2" w:rsidRPr="006670E2" w:rsidRDefault="006670E2" w:rsidP="006670E2">
      <w:pPr>
        <w:rPr>
          <w:b/>
          <w:bCs/>
        </w:rPr>
      </w:pPr>
      <w:r w:rsidRPr="006670E2">
        <w:rPr>
          <w:b/>
          <w:bCs/>
        </w:rPr>
        <w:t>21. Software Engineering Principles</w:t>
      </w:r>
    </w:p>
    <w:p w14:paraId="3B4825C4" w14:textId="77777777" w:rsidR="006670E2" w:rsidRPr="006670E2" w:rsidRDefault="006670E2" w:rsidP="006670E2">
      <w:r w:rsidRPr="006670E2">
        <w:t>The project follows:</w:t>
      </w:r>
    </w:p>
    <w:p w14:paraId="59DD9510" w14:textId="77777777" w:rsidR="006670E2" w:rsidRPr="006670E2" w:rsidRDefault="006670E2" w:rsidP="006670E2">
      <w:pPr>
        <w:numPr>
          <w:ilvl w:val="0"/>
          <w:numId w:val="858"/>
        </w:numPr>
      </w:pPr>
      <w:r w:rsidRPr="006670E2">
        <w:t xml:space="preserve">Single Responsibility Principle </w:t>
      </w:r>
    </w:p>
    <w:p w14:paraId="24AC5DE2" w14:textId="77777777" w:rsidR="006670E2" w:rsidRPr="006670E2" w:rsidRDefault="006670E2" w:rsidP="006670E2">
      <w:pPr>
        <w:numPr>
          <w:ilvl w:val="0"/>
          <w:numId w:val="858"/>
        </w:numPr>
      </w:pPr>
      <w:r w:rsidRPr="006670E2">
        <w:t xml:space="preserve">Separation of Concerns </w:t>
      </w:r>
    </w:p>
    <w:p w14:paraId="039A5D21" w14:textId="77777777" w:rsidR="006670E2" w:rsidRPr="006670E2" w:rsidRDefault="006670E2" w:rsidP="006670E2">
      <w:pPr>
        <w:numPr>
          <w:ilvl w:val="0"/>
          <w:numId w:val="858"/>
        </w:numPr>
      </w:pPr>
      <w:r w:rsidRPr="006670E2">
        <w:t xml:space="preserve">DRY (Don't Repeat Yourself) </w:t>
      </w:r>
    </w:p>
    <w:p w14:paraId="53F36D0A" w14:textId="77777777" w:rsidR="006670E2" w:rsidRPr="006670E2" w:rsidRDefault="006670E2" w:rsidP="006670E2">
      <w:pPr>
        <w:numPr>
          <w:ilvl w:val="0"/>
          <w:numId w:val="858"/>
        </w:numPr>
      </w:pPr>
      <w:r w:rsidRPr="006670E2">
        <w:t xml:space="preserve">Layered Architecture </w:t>
      </w:r>
    </w:p>
    <w:p w14:paraId="3CAAFF5C" w14:textId="77777777" w:rsidR="006670E2" w:rsidRPr="006670E2" w:rsidRDefault="006670E2" w:rsidP="006670E2">
      <w:pPr>
        <w:numPr>
          <w:ilvl w:val="0"/>
          <w:numId w:val="858"/>
        </w:numPr>
      </w:pPr>
      <w:r w:rsidRPr="006670E2">
        <w:t xml:space="preserve">Repository Pattern </w:t>
      </w:r>
    </w:p>
    <w:p w14:paraId="07134763" w14:textId="77777777" w:rsidR="006670E2" w:rsidRPr="006670E2" w:rsidRDefault="006670E2" w:rsidP="006670E2">
      <w:pPr>
        <w:numPr>
          <w:ilvl w:val="0"/>
          <w:numId w:val="858"/>
        </w:numPr>
      </w:pPr>
      <w:r w:rsidRPr="006670E2">
        <w:t xml:space="preserve">Feature-Based Design </w:t>
      </w:r>
    </w:p>
    <w:p w14:paraId="09A66813" w14:textId="77777777" w:rsidR="006670E2" w:rsidRPr="006670E2" w:rsidRDefault="006670E2" w:rsidP="006670E2">
      <w:pPr>
        <w:numPr>
          <w:ilvl w:val="0"/>
          <w:numId w:val="858"/>
        </w:numPr>
      </w:pPr>
      <w:r w:rsidRPr="006670E2">
        <w:t xml:space="preserve">Reusable Components </w:t>
      </w:r>
    </w:p>
    <w:p w14:paraId="4FF362D7" w14:textId="77777777" w:rsidR="006670E2" w:rsidRPr="006670E2" w:rsidRDefault="006670E2" w:rsidP="006670E2">
      <w:pPr>
        <w:numPr>
          <w:ilvl w:val="0"/>
          <w:numId w:val="858"/>
        </w:numPr>
      </w:pPr>
      <w:r w:rsidRPr="006670E2">
        <w:t xml:space="preserve">Type Safety </w:t>
      </w:r>
    </w:p>
    <w:p w14:paraId="4723A5F3" w14:textId="77777777" w:rsidR="006670E2" w:rsidRPr="006670E2" w:rsidRDefault="006670E2" w:rsidP="006670E2">
      <w:pPr>
        <w:numPr>
          <w:ilvl w:val="0"/>
          <w:numId w:val="858"/>
        </w:numPr>
      </w:pPr>
      <w:r w:rsidRPr="006670E2">
        <w:t xml:space="preserve">Modular Development </w:t>
      </w:r>
    </w:p>
    <w:p w14:paraId="3DA23EEF" w14:textId="77777777" w:rsidR="006670E2" w:rsidRPr="006670E2" w:rsidRDefault="006670E2" w:rsidP="006670E2">
      <w:r w:rsidRPr="006670E2">
        <w:t>These principles improve maintainability and readability.</w:t>
      </w:r>
    </w:p>
    <w:p w14:paraId="145520A2" w14:textId="77777777" w:rsidR="006670E2" w:rsidRPr="006670E2" w:rsidRDefault="006670E2" w:rsidP="006670E2">
      <w:r w:rsidRPr="006670E2">
        <w:pict w14:anchorId="48A2B7B1">
          <v:rect id="_x0000_i11826" style="width:0;height:1.5pt" o:hralign="center" o:hrstd="t" o:hr="t" fillcolor="#a0a0a0" stroked="f"/>
        </w:pict>
      </w:r>
    </w:p>
    <w:p w14:paraId="20D1971C" w14:textId="77777777" w:rsidR="006670E2" w:rsidRPr="006670E2" w:rsidRDefault="006670E2" w:rsidP="006670E2">
      <w:pPr>
        <w:rPr>
          <w:b/>
          <w:bCs/>
        </w:rPr>
      </w:pPr>
      <w:r w:rsidRPr="006670E2">
        <w:rPr>
          <w:b/>
          <w:bCs/>
        </w:rPr>
        <w:t>22. Quality Attributes</w:t>
      </w:r>
    </w:p>
    <w:p w14:paraId="239EBFC0" w14:textId="77777777" w:rsidR="006670E2" w:rsidRPr="006670E2" w:rsidRDefault="006670E2" w:rsidP="006670E2">
      <w:r w:rsidRPr="006670E2">
        <w:t>The architecture prioritizes:</w:t>
      </w:r>
    </w:p>
    <w:p w14:paraId="1C2EF388" w14:textId="77777777" w:rsidR="006670E2" w:rsidRPr="006670E2" w:rsidRDefault="006670E2" w:rsidP="006670E2">
      <w:pPr>
        <w:numPr>
          <w:ilvl w:val="0"/>
          <w:numId w:val="859"/>
        </w:numPr>
      </w:pPr>
      <w:r w:rsidRPr="006670E2">
        <w:t xml:space="preserve">Maintainability </w:t>
      </w:r>
    </w:p>
    <w:p w14:paraId="50416685" w14:textId="77777777" w:rsidR="006670E2" w:rsidRPr="006670E2" w:rsidRDefault="006670E2" w:rsidP="006670E2">
      <w:pPr>
        <w:numPr>
          <w:ilvl w:val="0"/>
          <w:numId w:val="859"/>
        </w:numPr>
      </w:pPr>
      <w:r w:rsidRPr="006670E2">
        <w:t xml:space="preserve">Scalability </w:t>
      </w:r>
    </w:p>
    <w:p w14:paraId="7806EC68" w14:textId="77777777" w:rsidR="006670E2" w:rsidRPr="006670E2" w:rsidRDefault="006670E2" w:rsidP="006670E2">
      <w:pPr>
        <w:numPr>
          <w:ilvl w:val="0"/>
          <w:numId w:val="859"/>
        </w:numPr>
      </w:pPr>
      <w:r w:rsidRPr="006670E2">
        <w:t xml:space="preserve">Performance </w:t>
      </w:r>
    </w:p>
    <w:p w14:paraId="3CA847CB" w14:textId="77777777" w:rsidR="006670E2" w:rsidRPr="006670E2" w:rsidRDefault="006670E2" w:rsidP="006670E2">
      <w:pPr>
        <w:numPr>
          <w:ilvl w:val="0"/>
          <w:numId w:val="859"/>
        </w:numPr>
      </w:pPr>
      <w:r w:rsidRPr="006670E2">
        <w:t xml:space="preserve">Security </w:t>
      </w:r>
    </w:p>
    <w:p w14:paraId="1ED713E2" w14:textId="77777777" w:rsidR="006670E2" w:rsidRPr="006670E2" w:rsidRDefault="006670E2" w:rsidP="006670E2">
      <w:pPr>
        <w:numPr>
          <w:ilvl w:val="0"/>
          <w:numId w:val="859"/>
        </w:numPr>
      </w:pPr>
      <w:r w:rsidRPr="006670E2">
        <w:t xml:space="preserve">Reliability </w:t>
      </w:r>
    </w:p>
    <w:p w14:paraId="3C229679" w14:textId="77777777" w:rsidR="006670E2" w:rsidRPr="006670E2" w:rsidRDefault="006670E2" w:rsidP="006670E2">
      <w:pPr>
        <w:numPr>
          <w:ilvl w:val="0"/>
          <w:numId w:val="859"/>
        </w:numPr>
      </w:pPr>
      <w:r w:rsidRPr="006670E2">
        <w:t xml:space="preserve">Testability </w:t>
      </w:r>
    </w:p>
    <w:p w14:paraId="15F383D7" w14:textId="77777777" w:rsidR="006670E2" w:rsidRPr="006670E2" w:rsidRDefault="006670E2" w:rsidP="006670E2">
      <w:pPr>
        <w:numPr>
          <w:ilvl w:val="0"/>
          <w:numId w:val="859"/>
        </w:numPr>
      </w:pPr>
      <w:r w:rsidRPr="006670E2">
        <w:t xml:space="preserve">Reusability </w:t>
      </w:r>
    </w:p>
    <w:p w14:paraId="3A158774" w14:textId="77777777" w:rsidR="006670E2" w:rsidRPr="006670E2" w:rsidRDefault="006670E2" w:rsidP="006670E2">
      <w:pPr>
        <w:numPr>
          <w:ilvl w:val="0"/>
          <w:numId w:val="859"/>
        </w:numPr>
      </w:pPr>
      <w:r w:rsidRPr="006670E2">
        <w:t xml:space="preserve">Readability </w:t>
      </w:r>
    </w:p>
    <w:p w14:paraId="66FA3764" w14:textId="77777777" w:rsidR="006670E2" w:rsidRPr="006670E2" w:rsidRDefault="006670E2" w:rsidP="006670E2">
      <w:pPr>
        <w:numPr>
          <w:ilvl w:val="0"/>
          <w:numId w:val="859"/>
        </w:numPr>
      </w:pPr>
      <w:r w:rsidRPr="006670E2">
        <w:t xml:space="preserve">Extensibility </w:t>
      </w:r>
    </w:p>
    <w:p w14:paraId="282BF7C2" w14:textId="77777777" w:rsidR="006670E2" w:rsidRPr="006670E2" w:rsidRDefault="006670E2" w:rsidP="006670E2">
      <w:r w:rsidRPr="006670E2">
        <w:lastRenderedPageBreak/>
        <w:t>These attributes guide all implementation decisions.</w:t>
      </w:r>
    </w:p>
    <w:p w14:paraId="39CC8DB1" w14:textId="77777777" w:rsidR="006670E2" w:rsidRPr="006670E2" w:rsidRDefault="006670E2" w:rsidP="006670E2">
      <w:r w:rsidRPr="006670E2">
        <w:pict w14:anchorId="256DD778">
          <v:rect id="_x0000_i11827" style="width:0;height:1.5pt" o:hralign="center" o:hrstd="t" o:hr="t" fillcolor="#a0a0a0" stroked="f"/>
        </w:pict>
      </w:r>
    </w:p>
    <w:p w14:paraId="77648C53" w14:textId="77777777" w:rsidR="006670E2" w:rsidRPr="006670E2" w:rsidRDefault="006670E2" w:rsidP="006670E2">
      <w:pPr>
        <w:rPr>
          <w:b/>
          <w:bCs/>
        </w:rPr>
      </w:pPr>
      <w:r w:rsidRPr="006670E2">
        <w:rPr>
          <w:b/>
          <w:bCs/>
        </w:rPr>
        <w:t>23. System Integration Checklist</w:t>
      </w:r>
    </w:p>
    <w:p w14:paraId="676841DD" w14:textId="77777777" w:rsidR="006670E2" w:rsidRPr="006670E2" w:rsidRDefault="006670E2" w:rsidP="006670E2">
      <w:r w:rsidRPr="006670E2">
        <w:t>Before system integration is considered complete, verify:</w:t>
      </w:r>
    </w:p>
    <w:p w14:paraId="25B3A2EA" w14:textId="77777777" w:rsidR="006670E2" w:rsidRPr="006670E2" w:rsidRDefault="006670E2" w:rsidP="006670E2">
      <w:pPr>
        <w:numPr>
          <w:ilvl w:val="0"/>
          <w:numId w:val="860"/>
        </w:numPr>
      </w:pPr>
      <w:r w:rsidRPr="006670E2">
        <w:t xml:space="preserve">All modules use the same layout. </w:t>
      </w:r>
    </w:p>
    <w:p w14:paraId="777DA67F" w14:textId="77777777" w:rsidR="006670E2" w:rsidRPr="006670E2" w:rsidRDefault="006670E2" w:rsidP="006670E2">
      <w:pPr>
        <w:numPr>
          <w:ilvl w:val="0"/>
          <w:numId w:val="860"/>
        </w:numPr>
      </w:pPr>
      <w:r w:rsidRPr="006670E2">
        <w:t xml:space="preserve">Shared authentication works across modules. </w:t>
      </w:r>
    </w:p>
    <w:p w14:paraId="2A695EE2" w14:textId="77777777" w:rsidR="006670E2" w:rsidRPr="006670E2" w:rsidRDefault="006670E2" w:rsidP="006670E2">
      <w:pPr>
        <w:numPr>
          <w:ilvl w:val="0"/>
          <w:numId w:val="860"/>
        </w:numPr>
      </w:pPr>
      <w:r w:rsidRPr="006670E2">
        <w:t xml:space="preserve">APIs follow consistent response formats. </w:t>
      </w:r>
    </w:p>
    <w:p w14:paraId="2769CA9C" w14:textId="77777777" w:rsidR="006670E2" w:rsidRPr="006670E2" w:rsidRDefault="006670E2" w:rsidP="006670E2">
      <w:pPr>
        <w:numPr>
          <w:ilvl w:val="0"/>
          <w:numId w:val="860"/>
        </w:numPr>
      </w:pPr>
      <w:r w:rsidRPr="006670E2">
        <w:t xml:space="preserve">Module communication occurs through services. </w:t>
      </w:r>
    </w:p>
    <w:p w14:paraId="208E9997" w14:textId="77777777" w:rsidR="006670E2" w:rsidRPr="006670E2" w:rsidRDefault="006670E2" w:rsidP="006670E2">
      <w:pPr>
        <w:numPr>
          <w:ilvl w:val="0"/>
          <w:numId w:val="860"/>
        </w:numPr>
      </w:pPr>
      <w:r w:rsidRPr="006670E2">
        <w:t xml:space="preserve">Database collections integrate correctly. </w:t>
      </w:r>
    </w:p>
    <w:p w14:paraId="19A7044F" w14:textId="77777777" w:rsidR="006670E2" w:rsidRPr="006670E2" w:rsidRDefault="006670E2" w:rsidP="006670E2">
      <w:pPr>
        <w:numPr>
          <w:ilvl w:val="0"/>
          <w:numId w:val="860"/>
        </w:numPr>
      </w:pPr>
      <w:r w:rsidRPr="006670E2">
        <w:t xml:space="preserve">DSA engines operate independently. </w:t>
      </w:r>
    </w:p>
    <w:p w14:paraId="375D04FF" w14:textId="77777777" w:rsidR="006670E2" w:rsidRPr="006670E2" w:rsidRDefault="006670E2" w:rsidP="006670E2">
      <w:pPr>
        <w:numPr>
          <w:ilvl w:val="0"/>
          <w:numId w:val="860"/>
        </w:numPr>
      </w:pPr>
      <w:r w:rsidRPr="006670E2">
        <w:t xml:space="preserve">Analytics consumes data from all operational modules. </w:t>
      </w:r>
    </w:p>
    <w:p w14:paraId="06956A41" w14:textId="77777777" w:rsidR="006670E2" w:rsidRPr="006670E2" w:rsidRDefault="006670E2" w:rsidP="006670E2">
      <w:pPr>
        <w:numPr>
          <w:ilvl w:val="0"/>
          <w:numId w:val="860"/>
        </w:numPr>
      </w:pPr>
      <w:r w:rsidRPr="006670E2">
        <w:t xml:space="preserve">Responsive design is consistent. </w:t>
      </w:r>
    </w:p>
    <w:p w14:paraId="2D19FB42" w14:textId="77777777" w:rsidR="006670E2" w:rsidRPr="006670E2" w:rsidRDefault="006670E2" w:rsidP="006670E2">
      <w:pPr>
        <w:numPr>
          <w:ilvl w:val="0"/>
          <w:numId w:val="860"/>
        </w:numPr>
      </w:pPr>
      <w:r w:rsidRPr="006670E2">
        <w:t xml:space="preserve">Error handling is standardized. </w:t>
      </w:r>
    </w:p>
    <w:p w14:paraId="58C8DCEE" w14:textId="77777777" w:rsidR="006670E2" w:rsidRPr="006670E2" w:rsidRDefault="006670E2" w:rsidP="006670E2">
      <w:pPr>
        <w:numPr>
          <w:ilvl w:val="0"/>
          <w:numId w:val="860"/>
        </w:numPr>
      </w:pPr>
      <w:r w:rsidRPr="006670E2">
        <w:t xml:space="preserve">Security rules are applied globally. </w:t>
      </w:r>
    </w:p>
    <w:p w14:paraId="2CD07B04" w14:textId="77777777" w:rsidR="006670E2" w:rsidRPr="006670E2" w:rsidRDefault="006670E2" w:rsidP="006670E2">
      <w:r w:rsidRPr="006670E2">
        <w:pict w14:anchorId="01EFEC17">
          <v:rect id="_x0000_i11828" style="width:0;height:1.5pt" o:hralign="center" o:hrstd="t" o:hr="t" fillcolor="#a0a0a0" stroked="f"/>
        </w:pict>
      </w:r>
    </w:p>
    <w:p w14:paraId="550C1926" w14:textId="77777777" w:rsidR="006670E2" w:rsidRPr="006670E2" w:rsidRDefault="006670E2" w:rsidP="006670E2">
      <w:pPr>
        <w:rPr>
          <w:b/>
          <w:bCs/>
        </w:rPr>
      </w:pPr>
      <w:r w:rsidRPr="006670E2">
        <w:rPr>
          <w:b/>
          <w:bCs/>
        </w:rPr>
        <w:t>24. Locked Architecture Rules</w:t>
      </w:r>
    </w:p>
    <w:p w14:paraId="4C2DB8B2" w14:textId="77777777" w:rsidR="006670E2" w:rsidRPr="006670E2" w:rsidRDefault="006670E2" w:rsidP="006670E2">
      <w:r w:rsidRPr="006670E2">
        <w:t>The following decisions are permanently locked for Version 1.0:</w:t>
      </w:r>
    </w:p>
    <w:p w14:paraId="1113621A" w14:textId="77777777" w:rsidR="006670E2" w:rsidRPr="006670E2" w:rsidRDefault="006670E2" w:rsidP="006670E2">
      <w:pPr>
        <w:rPr>
          <w:b/>
          <w:bCs/>
        </w:rPr>
      </w:pPr>
      <w:r w:rsidRPr="006670E2">
        <w:rPr>
          <w:b/>
          <w:bCs/>
        </w:rPr>
        <w:t>Frontend</w:t>
      </w:r>
    </w:p>
    <w:p w14:paraId="2FA74654" w14:textId="77777777" w:rsidR="006670E2" w:rsidRPr="006670E2" w:rsidRDefault="006670E2" w:rsidP="006670E2">
      <w:pPr>
        <w:numPr>
          <w:ilvl w:val="0"/>
          <w:numId w:val="861"/>
        </w:numPr>
      </w:pPr>
      <w:r w:rsidRPr="006670E2">
        <w:t xml:space="preserve">React + TypeScript. </w:t>
      </w:r>
    </w:p>
    <w:p w14:paraId="3F41D7E9" w14:textId="77777777" w:rsidR="006670E2" w:rsidRPr="006670E2" w:rsidRDefault="006670E2" w:rsidP="006670E2">
      <w:pPr>
        <w:numPr>
          <w:ilvl w:val="0"/>
          <w:numId w:val="861"/>
        </w:numPr>
      </w:pPr>
      <w:r w:rsidRPr="006670E2">
        <w:t xml:space="preserve">Tailwind CSS. </w:t>
      </w:r>
    </w:p>
    <w:p w14:paraId="5C04E5DA" w14:textId="77777777" w:rsidR="006670E2" w:rsidRPr="006670E2" w:rsidRDefault="006670E2" w:rsidP="006670E2">
      <w:pPr>
        <w:numPr>
          <w:ilvl w:val="0"/>
          <w:numId w:val="861"/>
        </w:numPr>
      </w:pPr>
      <w:r w:rsidRPr="006670E2">
        <w:t xml:space="preserve">Feature-based architecture. </w:t>
      </w:r>
    </w:p>
    <w:p w14:paraId="42F2BEBA" w14:textId="77777777" w:rsidR="006670E2" w:rsidRPr="006670E2" w:rsidRDefault="006670E2" w:rsidP="006670E2">
      <w:pPr>
        <w:numPr>
          <w:ilvl w:val="0"/>
          <w:numId w:val="861"/>
        </w:numPr>
      </w:pPr>
      <w:r w:rsidRPr="006670E2">
        <w:t xml:space="preserve">Shared dashboard layout. </w:t>
      </w:r>
    </w:p>
    <w:p w14:paraId="758BB9F0" w14:textId="77777777" w:rsidR="006670E2" w:rsidRPr="006670E2" w:rsidRDefault="006670E2" w:rsidP="006670E2">
      <w:pPr>
        <w:numPr>
          <w:ilvl w:val="0"/>
          <w:numId w:val="861"/>
        </w:numPr>
      </w:pPr>
      <w:r w:rsidRPr="006670E2">
        <w:t xml:space="preserve">Service-based API communication. </w:t>
      </w:r>
    </w:p>
    <w:p w14:paraId="0C691A43" w14:textId="77777777" w:rsidR="006670E2" w:rsidRPr="006670E2" w:rsidRDefault="006670E2" w:rsidP="006670E2">
      <w:pPr>
        <w:numPr>
          <w:ilvl w:val="0"/>
          <w:numId w:val="861"/>
        </w:numPr>
      </w:pPr>
      <w:r w:rsidRPr="006670E2">
        <w:t xml:space="preserve">Custom hooks. </w:t>
      </w:r>
    </w:p>
    <w:p w14:paraId="3721295F" w14:textId="77777777" w:rsidR="006670E2" w:rsidRPr="006670E2" w:rsidRDefault="006670E2" w:rsidP="006670E2">
      <w:pPr>
        <w:numPr>
          <w:ilvl w:val="0"/>
          <w:numId w:val="861"/>
        </w:numPr>
      </w:pPr>
      <w:r w:rsidRPr="006670E2">
        <w:t xml:space="preserve">Reusable components. </w:t>
      </w:r>
    </w:p>
    <w:p w14:paraId="0E3D01B9" w14:textId="77777777" w:rsidR="006670E2" w:rsidRPr="006670E2" w:rsidRDefault="006670E2" w:rsidP="006670E2">
      <w:r w:rsidRPr="006670E2">
        <w:pict w14:anchorId="6C40EB7F">
          <v:rect id="_x0000_i11829" style="width:0;height:1.5pt" o:hralign="center" o:hrstd="t" o:hr="t" fillcolor="#a0a0a0" stroked="f"/>
        </w:pict>
      </w:r>
    </w:p>
    <w:p w14:paraId="5577D260" w14:textId="77777777" w:rsidR="006670E2" w:rsidRPr="006670E2" w:rsidRDefault="006670E2" w:rsidP="006670E2">
      <w:pPr>
        <w:rPr>
          <w:b/>
          <w:bCs/>
        </w:rPr>
      </w:pPr>
      <w:r w:rsidRPr="006670E2">
        <w:rPr>
          <w:b/>
          <w:bCs/>
        </w:rPr>
        <w:t>Backend</w:t>
      </w:r>
    </w:p>
    <w:p w14:paraId="70CE813E" w14:textId="77777777" w:rsidR="006670E2" w:rsidRPr="006670E2" w:rsidRDefault="006670E2" w:rsidP="006670E2">
      <w:pPr>
        <w:numPr>
          <w:ilvl w:val="0"/>
          <w:numId w:val="862"/>
        </w:numPr>
      </w:pPr>
      <w:r w:rsidRPr="006670E2">
        <w:t xml:space="preserve">Express.js. </w:t>
      </w:r>
    </w:p>
    <w:p w14:paraId="3D411598" w14:textId="77777777" w:rsidR="006670E2" w:rsidRPr="006670E2" w:rsidRDefault="006670E2" w:rsidP="006670E2">
      <w:pPr>
        <w:numPr>
          <w:ilvl w:val="0"/>
          <w:numId w:val="862"/>
        </w:numPr>
      </w:pPr>
      <w:r w:rsidRPr="006670E2">
        <w:t xml:space="preserve">MongoDB. </w:t>
      </w:r>
    </w:p>
    <w:p w14:paraId="04E63B9E" w14:textId="77777777" w:rsidR="006670E2" w:rsidRPr="006670E2" w:rsidRDefault="006670E2" w:rsidP="006670E2">
      <w:pPr>
        <w:numPr>
          <w:ilvl w:val="0"/>
          <w:numId w:val="862"/>
        </w:numPr>
      </w:pPr>
      <w:r w:rsidRPr="006670E2">
        <w:t xml:space="preserve">Repository Pattern. </w:t>
      </w:r>
    </w:p>
    <w:p w14:paraId="0F89D63F" w14:textId="77777777" w:rsidR="006670E2" w:rsidRPr="006670E2" w:rsidRDefault="006670E2" w:rsidP="006670E2">
      <w:pPr>
        <w:numPr>
          <w:ilvl w:val="0"/>
          <w:numId w:val="862"/>
        </w:numPr>
      </w:pPr>
      <w:r w:rsidRPr="006670E2">
        <w:t xml:space="preserve">Layered Architecture. </w:t>
      </w:r>
    </w:p>
    <w:p w14:paraId="35ECEB0E" w14:textId="77777777" w:rsidR="006670E2" w:rsidRPr="006670E2" w:rsidRDefault="006670E2" w:rsidP="006670E2">
      <w:pPr>
        <w:numPr>
          <w:ilvl w:val="0"/>
          <w:numId w:val="862"/>
        </w:numPr>
      </w:pPr>
      <w:r w:rsidRPr="006670E2">
        <w:lastRenderedPageBreak/>
        <w:t xml:space="preserve">JWT authentication. </w:t>
      </w:r>
    </w:p>
    <w:p w14:paraId="5D024C74" w14:textId="77777777" w:rsidR="006670E2" w:rsidRPr="006670E2" w:rsidRDefault="006670E2" w:rsidP="006670E2">
      <w:pPr>
        <w:numPr>
          <w:ilvl w:val="0"/>
          <w:numId w:val="862"/>
        </w:numPr>
      </w:pPr>
      <w:r w:rsidRPr="006670E2">
        <w:t xml:space="preserve">REST APIs. </w:t>
      </w:r>
    </w:p>
    <w:p w14:paraId="3C3BEC36" w14:textId="77777777" w:rsidR="006670E2" w:rsidRPr="006670E2" w:rsidRDefault="006670E2" w:rsidP="006670E2">
      <w:pPr>
        <w:numPr>
          <w:ilvl w:val="0"/>
          <w:numId w:val="862"/>
        </w:numPr>
      </w:pPr>
      <w:r w:rsidRPr="006670E2">
        <w:t xml:space="preserve">Independent algorithm engines. </w:t>
      </w:r>
    </w:p>
    <w:p w14:paraId="61E1A6F0" w14:textId="77777777" w:rsidR="006670E2" w:rsidRPr="006670E2" w:rsidRDefault="006670E2" w:rsidP="006670E2">
      <w:r w:rsidRPr="006670E2">
        <w:pict w14:anchorId="11974960">
          <v:rect id="_x0000_i11830" style="width:0;height:1.5pt" o:hralign="center" o:hrstd="t" o:hr="t" fillcolor="#a0a0a0" stroked="f"/>
        </w:pict>
      </w:r>
    </w:p>
    <w:p w14:paraId="28CE1E6E" w14:textId="77777777" w:rsidR="006670E2" w:rsidRPr="006670E2" w:rsidRDefault="006670E2" w:rsidP="006670E2">
      <w:pPr>
        <w:rPr>
          <w:b/>
          <w:bCs/>
        </w:rPr>
      </w:pPr>
      <w:r w:rsidRPr="006670E2">
        <w:rPr>
          <w:b/>
          <w:bCs/>
        </w:rPr>
        <w:t>DSA</w:t>
      </w:r>
    </w:p>
    <w:p w14:paraId="06722241" w14:textId="77777777" w:rsidR="006670E2" w:rsidRPr="006670E2" w:rsidRDefault="006670E2" w:rsidP="006670E2">
      <w:pPr>
        <w:numPr>
          <w:ilvl w:val="0"/>
          <w:numId w:val="863"/>
        </w:numPr>
      </w:pPr>
      <w:r w:rsidRPr="006670E2">
        <w:t xml:space="preserve">Arrays </w:t>
      </w:r>
    </w:p>
    <w:p w14:paraId="6398C53E" w14:textId="77777777" w:rsidR="006670E2" w:rsidRPr="006670E2" w:rsidRDefault="006670E2" w:rsidP="006670E2">
      <w:pPr>
        <w:numPr>
          <w:ilvl w:val="0"/>
          <w:numId w:val="863"/>
        </w:numPr>
      </w:pPr>
      <w:r w:rsidRPr="006670E2">
        <w:t xml:space="preserve">Searching </w:t>
      </w:r>
    </w:p>
    <w:p w14:paraId="76D3CD1D" w14:textId="77777777" w:rsidR="006670E2" w:rsidRPr="006670E2" w:rsidRDefault="006670E2" w:rsidP="006670E2">
      <w:pPr>
        <w:numPr>
          <w:ilvl w:val="0"/>
          <w:numId w:val="863"/>
        </w:numPr>
      </w:pPr>
      <w:r w:rsidRPr="006670E2">
        <w:t xml:space="preserve">Sorting </w:t>
      </w:r>
    </w:p>
    <w:p w14:paraId="3670B976" w14:textId="77777777" w:rsidR="006670E2" w:rsidRPr="006670E2" w:rsidRDefault="006670E2" w:rsidP="006670E2">
      <w:pPr>
        <w:numPr>
          <w:ilvl w:val="0"/>
          <w:numId w:val="863"/>
        </w:numPr>
      </w:pPr>
      <w:r w:rsidRPr="006670E2">
        <w:t xml:space="preserve">Graphs </w:t>
      </w:r>
    </w:p>
    <w:p w14:paraId="1D87BB50" w14:textId="77777777" w:rsidR="006670E2" w:rsidRPr="006670E2" w:rsidRDefault="006670E2" w:rsidP="006670E2">
      <w:pPr>
        <w:numPr>
          <w:ilvl w:val="0"/>
          <w:numId w:val="863"/>
        </w:numPr>
      </w:pPr>
      <w:r w:rsidRPr="006670E2">
        <w:t xml:space="preserve">BFS </w:t>
      </w:r>
    </w:p>
    <w:p w14:paraId="7B299E90" w14:textId="77777777" w:rsidR="006670E2" w:rsidRPr="006670E2" w:rsidRDefault="006670E2" w:rsidP="006670E2">
      <w:pPr>
        <w:numPr>
          <w:ilvl w:val="0"/>
          <w:numId w:val="863"/>
        </w:numPr>
      </w:pPr>
      <w:r w:rsidRPr="006670E2">
        <w:t xml:space="preserve">Dijkstra </w:t>
      </w:r>
    </w:p>
    <w:p w14:paraId="06B4E47D" w14:textId="77777777" w:rsidR="006670E2" w:rsidRPr="006670E2" w:rsidRDefault="006670E2" w:rsidP="006670E2">
      <w:pPr>
        <w:numPr>
          <w:ilvl w:val="0"/>
          <w:numId w:val="863"/>
        </w:numPr>
      </w:pPr>
      <w:r w:rsidRPr="006670E2">
        <w:t xml:space="preserve">Queue </w:t>
      </w:r>
    </w:p>
    <w:p w14:paraId="64AE51B8" w14:textId="77777777" w:rsidR="006670E2" w:rsidRPr="006670E2" w:rsidRDefault="006670E2" w:rsidP="006670E2">
      <w:pPr>
        <w:numPr>
          <w:ilvl w:val="0"/>
          <w:numId w:val="863"/>
        </w:numPr>
      </w:pPr>
      <w:r w:rsidRPr="006670E2">
        <w:t xml:space="preserve">Priority Queue </w:t>
      </w:r>
    </w:p>
    <w:p w14:paraId="0E81F689" w14:textId="77777777" w:rsidR="006670E2" w:rsidRPr="006670E2" w:rsidRDefault="006670E2" w:rsidP="006670E2">
      <w:pPr>
        <w:numPr>
          <w:ilvl w:val="0"/>
          <w:numId w:val="863"/>
        </w:numPr>
      </w:pPr>
      <w:r w:rsidRPr="006670E2">
        <w:t xml:space="preserve">Hash Maps </w:t>
      </w:r>
    </w:p>
    <w:p w14:paraId="2ADB8E75" w14:textId="77777777" w:rsidR="006670E2" w:rsidRPr="006670E2" w:rsidRDefault="006670E2" w:rsidP="006670E2">
      <w:pPr>
        <w:numPr>
          <w:ilvl w:val="0"/>
          <w:numId w:val="863"/>
        </w:numPr>
      </w:pPr>
      <w:r w:rsidRPr="006670E2">
        <w:t xml:space="preserve">Prefix Sum </w:t>
      </w:r>
    </w:p>
    <w:p w14:paraId="43F4EA2E" w14:textId="77777777" w:rsidR="006670E2" w:rsidRPr="006670E2" w:rsidRDefault="006670E2" w:rsidP="006670E2">
      <w:pPr>
        <w:numPr>
          <w:ilvl w:val="0"/>
          <w:numId w:val="863"/>
        </w:numPr>
      </w:pPr>
      <w:r w:rsidRPr="006670E2">
        <w:t xml:space="preserve">Aggregation Algorithms </w:t>
      </w:r>
    </w:p>
    <w:p w14:paraId="25C8D216" w14:textId="77777777" w:rsidR="006670E2" w:rsidRPr="006670E2" w:rsidRDefault="006670E2" w:rsidP="006670E2">
      <w:r w:rsidRPr="006670E2">
        <w:pict w14:anchorId="73E69102">
          <v:rect id="_x0000_i11831" style="width:0;height:1.5pt" o:hralign="center" o:hrstd="t" o:hr="t" fillcolor="#a0a0a0" stroked="f"/>
        </w:pict>
      </w:r>
    </w:p>
    <w:p w14:paraId="243054A2" w14:textId="77777777" w:rsidR="006670E2" w:rsidRPr="006670E2" w:rsidRDefault="006670E2" w:rsidP="006670E2">
      <w:pPr>
        <w:rPr>
          <w:b/>
          <w:bCs/>
        </w:rPr>
      </w:pPr>
      <w:r w:rsidRPr="006670E2">
        <w:rPr>
          <w:b/>
          <w:bCs/>
        </w:rPr>
        <w:t>System</w:t>
      </w:r>
    </w:p>
    <w:p w14:paraId="6D2B9EFE" w14:textId="77777777" w:rsidR="006670E2" w:rsidRPr="006670E2" w:rsidRDefault="006670E2" w:rsidP="006670E2">
      <w:pPr>
        <w:numPr>
          <w:ilvl w:val="0"/>
          <w:numId w:val="864"/>
        </w:numPr>
      </w:pPr>
      <w:r w:rsidRPr="006670E2">
        <w:t xml:space="preserve">Four functional modules. </w:t>
      </w:r>
    </w:p>
    <w:p w14:paraId="3D7F75CD" w14:textId="77777777" w:rsidR="006670E2" w:rsidRPr="006670E2" w:rsidRDefault="006670E2" w:rsidP="006670E2">
      <w:pPr>
        <w:numPr>
          <w:ilvl w:val="0"/>
          <w:numId w:val="864"/>
        </w:numPr>
      </w:pPr>
      <w:r w:rsidRPr="006670E2">
        <w:t xml:space="preserve">Shared authentication. </w:t>
      </w:r>
    </w:p>
    <w:p w14:paraId="5DD7194E" w14:textId="77777777" w:rsidR="006670E2" w:rsidRPr="006670E2" w:rsidRDefault="006670E2" w:rsidP="006670E2">
      <w:pPr>
        <w:numPr>
          <w:ilvl w:val="0"/>
          <w:numId w:val="864"/>
        </w:numPr>
      </w:pPr>
      <w:r w:rsidRPr="006670E2">
        <w:t xml:space="preserve">Shared design language. </w:t>
      </w:r>
    </w:p>
    <w:p w14:paraId="1FF2AB64" w14:textId="77777777" w:rsidR="006670E2" w:rsidRPr="006670E2" w:rsidRDefault="006670E2" w:rsidP="006670E2">
      <w:pPr>
        <w:numPr>
          <w:ilvl w:val="0"/>
          <w:numId w:val="864"/>
        </w:numPr>
      </w:pPr>
      <w:r w:rsidRPr="006670E2">
        <w:t xml:space="preserve">Modular development. </w:t>
      </w:r>
    </w:p>
    <w:p w14:paraId="3BA5DDF1" w14:textId="77777777" w:rsidR="006670E2" w:rsidRPr="006670E2" w:rsidRDefault="006670E2" w:rsidP="006670E2">
      <w:pPr>
        <w:numPr>
          <w:ilvl w:val="0"/>
          <w:numId w:val="864"/>
        </w:numPr>
      </w:pPr>
      <w:r w:rsidRPr="006670E2">
        <w:t xml:space="preserve">Backend remains the single source of truth. </w:t>
      </w:r>
    </w:p>
    <w:p w14:paraId="65402C62" w14:textId="77777777" w:rsidR="006670E2" w:rsidRPr="006670E2" w:rsidRDefault="006670E2" w:rsidP="006670E2">
      <w:r w:rsidRPr="006670E2">
        <w:t>These architectural decisions define the complete Drone Delivery Navigation System and must remain unchanged unless the overall system specification is revised.</w:t>
      </w:r>
    </w:p>
    <w:p w14:paraId="69F39087" w14:textId="77777777" w:rsidR="006670E2" w:rsidRPr="006670E2" w:rsidRDefault="006670E2" w:rsidP="006670E2">
      <w:r w:rsidRPr="006670E2">
        <w:pict w14:anchorId="6F55EF36">
          <v:rect id="_x0000_i11832" style="width:0;height:1.5pt" o:hralign="center" o:hrstd="t" o:hr="t" fillcolor="#a0a0a0" stroked="f"/>
        </w:pict>
      </w:r>
    </w:p>
    <w:p w14:paraId="3FFC7E95" w14:textId="77777777" w:rsidR="006670E2" w:rsidRPr="006670E2" w:rsidRDefault="006670E2" w:rsidP="006670E2">
      <w:pPr>
        <w:rPr>
          <w:b/>
          <w:bCs/>
        </w:rPr>
      </w:pPr>
      <w:r w:rsidRPr="006670E2">
        <w:rPr>
          <w:b/>
          <w:bCs/>
        </w:rPr>
        <w:t>25. End of Section Statement</w:t>
      </w:r>
    </w:p>
    <w:p w14:paraId="5490F76A" w14:textId="77777777" w:rsidR="006670E2" w:rsidRPr="006670E2" w:rsidRDefault="006670E2" w:rsidP="006670E2">
      <w:r w:rsidRPr="006670E2">
        <w:t>This section establishes the overall software architecture that unifies all previously defined modules into a single enterprise application.</w:t>
      </w:r>
    </w:p>
    <w:p w14:paraId="58707CD1" w14:textId="77777777" w:rsidR="006670E2" w:rsidRPr="006670E2" w:rsidRDefault="006670E2" w:rsidP="006670E2">
      <w:r w:rsidRPr="006670E2">
        <w:t>Subsequent sections will define:</w:t>
      </w:r>
    </w:p>
    <w:p w14:paraId="6E713990" w14:textId="77777777" w:rsidR="006670E2" w:rsidRPr="006670E2" w:rsidRDefault="006670E2" w:rsidP="006670E2">
      <w:pPr>
        <w:numPr>
          <w:ilvl w:val="0"/>
          <w:numId w:val="865"/>
        </w:numPr>
      </w:pPr>
      <w:r w:rsidRPr="006670E2">
        <w:t xml:space="preserve">Database Architecture (ER diagrams and relationships) </w:t>
      </w:r>
    </w:p>
    <w:p w14:paraId="08BA28C6" w14:textId="77777777" w:rsidR="006670E2" w:rsidRPr="006670E2" w:rsidRDefault="006670E2" w:rsidP="006670E2">
      <w:pPr>
        <w:numPr>
          <w:ilvl w:val="0"/>
          <w:numId w:val="865"/>
        </w:numPr>
      </w:pPr>
      <w:r w:rsidRPr="006670E2">
        <w:t xml:space="preserve">Complete API documentation </w:t>
      </w:r>
    </w:p>
    <w:p w14:paraId="68BAF74A" w14:textId="77777777" w:rsidR="006670E2" w:rsidRPr="006670E2" w:rsidRDefault="006670E2" w:rsidP="006670E2">
      <w:pPr>
        <w:numPr>
          <w:ilvl w:val="0"/>
          <w:numId w:val="865"/>
        </w:numPr>
      </w:pPr>
      <w:r w:rsidRPr="006670E2">
        <w:lastRenderedPageBreak/>
        <w:t xml:space="preserve">Authentication and security implementation </w:t>
      </w:r>
    </w:p>
    <w:p w14:paraId="67ADB709" w14:textId="77777777" w:rsidR="006670E2" w:rsidRPr="006670E2" w:rsidRDefault="006670E2" w:rsidP="006670E2">
      <w:pPr>
        <w:numPr>
          <w:ilvl w:val="0"/>
          <w:numId w:val="865"/>
        </w:numPr>
      </w:pPr>
      <w:r w:rsidRPr="006670E2">
        <w:t xml:space="preserve">Global state management </w:t>
      </w:r>
    </w:p>
    <w:p w14:paraId="0E53B65B" w14:textId="77777777" w:rsidR="006670E2" w:rsidRPr="006670E2" w:rsidRDefault="006670E2" w:rsidP="006670E2">
      <w:pPr>
        <w:numPr>
          <w:ilvl w:val="0"/>
          <w:numId w:val="865"/>
        </w:numPr>
      </w:pPr>
      <w:r w:rsidRPr="006670E2">
        <w:t xml:space="preserve">Deployment architecture </w:t>
      </w:r>
    </w:p>
    <w:p w14:paraId="3C876B9E" w14:textId="77777777" w:rsidR="006670E2" w:rsidRPr="006670E2" w:rsidRDefault="006670E2" w:rsidP="006670E2">
      <w:pPr>
        <w:numPr>
          <w:ilvl w:val="0"/>
          <w:numId w:val="865"/>
        </w:numPr>
      </w:pPr>
      <w:r w:rsidRPr="006670E2">
        <w:t xml:space="preserve">Testing strategy </w:t>
      </w:r>
    </w:p>
    <w:p w14:paraId="32386CD5" w14:textId="77777777" w:rsidR="006670E2" w:rsidRPr="006670E2" w:rsidRDefault="006670E2" w:rsidP="006670E2">
      <w:r w:rsidRPr="006670E2">
        <w:t>Together, these sections complete the end-to-end blueprint required to build, deploy, and maintain the Drone Delivery Navigation System.</w:t>
      </w:r>
    </w:p>
    <w:p w14:paraId="39B3F874" w14:textId="77777777" w:rsidR="006670E2" w:rsidRPr="006670E2" w:rsidRDefault="006670E2" w:rsidP="006670E2">
      <w:r w:rsidRPr="006670E2">
        <w:pict w14:anchorId="4EC6E3A0">
          <v:rect id="_x0000_i11833" style="width:0;height:1.5pt" o:hralign="center" o:hrstd="t" o:hr="t" fillcolor="#a0a0a0" stroked="f"/>
        </w:pict>
      </w:r>
    </w:p>
    <w:p w14:paraId="484F4226" w14:textId="77777777" w:rsidR="006670E2" w:rsidRPr="006670E2" w:rsidRDefault="006670E2" w:rsidP="006670E2">
      <w:pPr>
        <w:rPr>
          <w:b/>
          <w:bCs/>
        </w:rPr>
      </w:pPr>
      <w:r w:rsidRPr="006670E2">
        <w:rPr>
          <w:b/>
          <w:bCs/>
        </w:rPr>
        <w:t>End of Volume 7 – Section 1</w:t>
      </w:r>
    </w:p>
    <w:p w14:paraId="558DCB3F" w14:textId="77777777" w:rsidR="006670E2" w:rsidRPr="006670E2" w:rsidRDefault="006670E2" w:rsidP="006670E2">
      <w:pPr>
        <w:rPr>
          <w:b/>
          <w:bCs/>
        </w:rPr>
      </w:pPr>
      <w:r w:rsidRPr="006670E2">
        <w:rPr>
          <w:b/>
          <w:bCs/>
        </w:rPr>
        <w:t>DRONE DELIVERY NAVIGATION SYSTEM</w:t>
      </w:r>
    </w:p>
    <w:p w14:paraId="3BBB0FCC" w14:textId="77777777" w:rsidR="006670E2" w:rsidRPr="006670E2" w:rsidRDefault="006670E2" w:rsidP="006670E2">
      <w:pPr>
        <w:rPr>
          <w:b/>
          <w:bCs/>
        </w:rPr>
      </w:pPr>
      <w:r w:rsidRPr="006670E2">
        <w:rPr>
          <w:b/>
          <w:bCs/>
        </w:rPr>
        <w:t>VOLUME 7 – PROJECT INTEGRATION &amp; SYSTEM ARCHITECTURE</w:t>
      </w:r>
    </w:p>
    <w:p w14:paraId="1259CBC5" w14:textId="77777777" w:rsidR="006670E2" w:rsidRPr="006670E2" w:rsidRDefault="006670E2" w:rsidP="006670E2">
      <w:pPr>
        <w:rPr>
          <w:b/>
          <w:bCs/>
        </w:rPr>
      </w:pPr>
      <w:r w:rsidRPr="006670E2">
        <w:rPr>
          <w:b/>
          <w:bCs/>
        </w:rPr>
        <w:t>SECTION 2</w:t>
      </w:r>
    </w:p>
    <w:p w14:paraId="19EB030F" w14:textId="77777777" w:rsidR="006670E2" w:rsidRPr="006670E2" w:rsidRDefault="006670E2" w:rsidP="006670E2">
      <w:pPr>
        <w:rPr>
          <w:b/>
          <w:bCs/>
        </w:rPr>
      </w:pPr>
      <w:r w:rsidRPr="006670E2">
        <w:rPr>
          <w:b/>
          <w:bCs/>
        </w:rPr>
        <w:t>Complete Database Architecture &amp; Entity Relationship Design</w:t>
      </w:r>
    </w:p>
    <w:p w14:paraId="67E11CA8" w14:textId="77777777" w:rsidR="006670E2" w:rsidRPr="006670E2" w:rsidRDefault="006670E2" w:rsidP="006670E2">
      <w:r w:rsidRPr="006670E2">
        <w:pict w14:anchorId="21F470F4">
          <v:rect id="_x0000_i12143" style="width:0;height:1.5pt" o:hralign="center" o:hrstd="t" o:hr="t" fillcolor="#a0a0a0" stroked="f"/>
        </w:pict>
      </w:r>
    </w:p>
    <w:p w14:paraId="42153A70" w14:textId="77777777" w:rsidR="006670E2" w:rsidRPr="006670E2" w:rsidRDefault="006670E2" w:rsidP="006670E2">
      <w:pPr>
        <w:rPr>
          <w:b/>
          <w:bCs/>
        </w:rPr>
      </w:pPr>
      <w:r w:rsidRPr="006670E2">
        <w:rPr>
          <w:b/>
          <w:bCs/>
        </w:rPr>
        <w:t>26. Purpose</w:t>
      </w:r>
    </w:p>
    <w:p w14:paraId="436FB99F" w14:textId="77777777" w:rsidR="006670E2" w:rsidRPr="006670E2" w:rsidRDefault="006670E2" w:rsidP="006670E2">
      <w:r w:rsidRPr="006670E2">
        <w:t>The Drone Delivery Navigation System stores operational data across multiple modules.</w:t>
      </w:r>
    </w:p>
    <w:p w14:paraId="3030E7EC" w14:textId="77777777" w:rsidR="006670E2" w:rsidRPr="006670E2" w:rsidRDefault="006670E2" w:rsidP="006670E2">
      <w:r w:rsidRPr="006670E2">
        <w:t>The database architecture is designed to:</w:t>
      </w:r>
    </w:p>
    <w:p w14:paraId="5F3E166F" w14:textId="77777777" w:rsidR="006670E2" w:rsidRPr="006670E2" w:rsidRDefault="006670E2" w:rsidP="006670E2">
      <w:pPr>
        <w:numPr>
          <w:ilvl w:val="0"/>
          <w:numId w:val="866"/>
        </w:numPr>
      </w:pPr>
      <w:r w:rsidRPr="006670E2">
        <w:t xml:space="preserve">Maintain data integrity. </w:t>
      </w:r>
    </w:p>
    <w:p w14:paraId="6BEF8806" w14:textId="77777777" w:rsidR="006670E2" w:rsidRPr="006670E2" w:rsidRDefault="006670E2" w:rsidP="006670E2">
      <w:pPr>
        <w:numPr>
          <w:ilvl w:val="0"/>
          <w:numId w:val="866"/>
        </w:numPr>
      </w:pPr>
      <w:r w:rsidRPr="006670E2">
        <w:t xml:space="preserve">Reduce redundancy. </w:t>
      </w:r>
    </w:p>
    <w:p w14:paraId="5F423701" w14:textId="77777777" w:rsidR="006670E2" w:rsidRPr="006670E2" w:rsidRDefault="006670E2" w:rsidP="006670E2">
      <w:pPr>
        <w:numPr>
          <w:ilvl w:val="0"/>
          <w:numId w:val="866"/>
        </w:numPr>
      </w:pPr>
      <w:r w:rsidRPr="006670E2">
        <w:t xml:space="preserve">Support scalability. </w:t>
      </w:r>
    </w:p>
    <w:p w14:paraId="0A44FFB4" w14:textId="77777777" w:rsidR="006670E2" w:rsidRPr="006670E2" w:rsidRDefault="006670E2" w:rsidP="006670E2">
      <w:pPr>
        <w:numPr>
          <w:ilvl w:val="0"/>
          <w:numId w:val="866"/>
        </w:numPr>
      </w:pPr>
      <w:r w:rsidRPr="006670E2">
        <w:t xml:space="preserve">Enable efficient querying. </w:t>
      </w:r>
    </w:p>
    <w:p w14:paraId="141243CE" w14:textId="77777777" w:rsidR="006670E2" w:rsidRPr="006670E2" w:rsidRDefault="006670E2" w:rsidP="006670E2">
      <w:pPr>
        <w:numPr>
          <w:ilvl w:val="0"/>
          <w:numId w:val="866"/>
        </w:numPr>
      </w:pPr>
      <w:r w:rsidRPr="006670E2">
        <w:t xml:space="preserve">Maintain relationships between modules. </w:t>
      </w:r>
    </w:p>
    <w:p w14:paraId="1BBFFE25" w14:textId="77777777" w:rsidR="006670E2" w:rsidRPr="006670E2" w:rsidRDefault="006670E2" w:rsidP="006670E2">
      <w:pPr>
        <w:numPr>
          <w:ilvl w:val="0"/>
          <w:numId w:val="866"/>
        </w:numPr>
      </w:pPr>
      <w:r w:rsidRPr="006670E2">
        <w:t xml:space="preserve">Support future expansion. </w:t>
      </w:r>
    </w:p>
    <w:p w14:paraId="2F858FC8" w14:textId="77777777" w:rsidR="006670E2" w:rsidRPr="006670E2" w:rsidRDefault="006670E2" w:rsidP="006670E2">
      <w:r w:rsidRPr="006670E2">
        <w:t>MongoDB is used because it provides flexible document storage while maintaining high performance for operational workloads.</w:t>
      </w:r>
    </w:p>
    <w:p w14:paraId="31E9CA4B" w14:textId="77777777" w:rsidR="006670E2" w:rsidRPr="006670E2" w:rsidRDefault="006670E2" w:rsidP="006670E2">
      <w:r w:rsidRPr="006670E2">
        <w:pict w14:anchorId="399E184F">
          <v:rect id="_x0000_i12144" style="width:0;height:1.5pt" o:hralign="center" o:hrstd="t" o:hr="t" fillcolor="#a0a0a0" stroked="f"/>
        </w:pict>
      </w:r>
    </w:p>
    <w:p w14:paraId="71026287" w14:textId="77777777" w:rsidR="006670E2" w:rsidRPr="006670E2" w:rsidRDefault="006670E2" w:rsidP="006670E2">
      <w:pPr>
        <w:rPr>
          <w:b/>
          <w:bCs/>
        </w:rPr>
      </w:pPr>
      <w:r w:rsidRPr="006670E2">
        <w:rPr>
          <w:b/>
          <w:bCs/>
        </w:rPr>
        <w:t>27. Database Design Philosophy</w:t>
      </w:r>
    </w:p>
    <w:p w14:paraId="038AD998" w14:textId="77777777" w:rsidR="006670E2" w:rsidRPr="006670E2" w:rsidRDefault="006670E2" w:rsidP="006670E2">
      <w:r w:rsidRPr="006670E2">
        <w:t xml:space="preserve">The database follows a </w:t>
      </w:r>
      <w:r w:rsidRPr="006670E2">
        <w:rPr>
          <w:b/>
          <w:bCs/>
        </w:rPr>
        <w:t>Modular Document-Oriented Design</w:t>
      </w:r>
      <w:r w:rsidRPr="006670E2">
        <w:t>.</w:t>
      </w:r>
    </w:p>
    <w:p w14:paraId="00CA5C23" w14:textId="77777777" w:rsidR="006670E2" w:rsidRPr="006670E2" w:rsidRDefault="006670E2" w:rsidP="006670E2">
      <w:r w:rsidRPr="006670E2">
        <w:t>Each functional module owns its own collections.</w:t>
      </w:r>
    </w:p>
    <w:p w14:paraId="6E3D5BDE" w14:textId="77777777" w:rsidR="006670E2" w:rsidRPr="006670E2" w:rsidRDefault="006670E2" w:rsidP="006670E2">
      <w:r w:rsidRPr="006670E2">
        <w:t>Example:</w:t>
      </w:r>
    </w:p>
    <w:p w14:paraId="42FA337C" w14:textId="77777777" w:rsidR="006670E2" w:rsidRPr="006670E2" w:rsidRDefault="006670E2" w:rsidP="006670E2">
      <w:r w:rsidRPr="006670E2">
        <w:t>Fleet</w:t>
      </w:r>
    </w:p>
    <w:p w14:paraId="1395E75A" w14:textId="77777777" w:rsidR="006670E2" w:rsidRPr="006670E2" w:rsidRDefault="006670E2" w:rsidP="006670E2"/>
    <w:p w14:paraId="78D93039" w14:textId="77777777" w:rsidR="006670E2" w:rsidRPr="006670E2" w:rsidRDefault="006670E2" w:rsidP="006670E2">
      <w:r w:rsidRPr="006670E2">
        <w:t>↓</w:t>
      </w:r>
    </w:p>
    <w:p w14:paraId="3F1BF451" w14:textId="77777777" w:rsidR="006670E2" w:rsidRPr="006670E2" w:rsidRDefault="006670E2" w:rsidP="006670E2"/>
    <w:p w14:paraId="2E7899C6" w14:textId="77777777" w:rsidR="006670E2" w:rsidRPr="006670E2" w:rsidRDefault="006670E2" w:rsidP="006670E2">
      <w:r w:rsidRPr="006670E2">
        <w:t>Drones Collection</w:t>
      </w:r>
    </w:p>
    <w:p w14:paraId="63B00C4E" w14:textId="77777777" w:rsidR="006670E2" w:rsidRPr="006670E2" w:rsidRDefault="006670E2" w:rsidP="006670E2"/>
    <w:p w14:paraId="73D50232" w14:textId="77777777" w:rsidR="006670E2" w:rsidRPr="006670E2" w:rsidRDefault="006670E2" w:rsidP="006670E2">
      <w:r w:rsidRPr="006670E2">
        <w:t>--------------------</w:t>
      </w:r>
    </w:p>
    <w:p w14:paraId="4DC22DA7" w14:textId="77777777" w:rsidR="006670E2" w:rsidRPr="006670E2" w:rsidRDefault="006670E2" w:rsidP="006670E2"/>
    <w:p w14:paraId="2D5E3251" w14:textId="77777777" w:rsidR="006670E2" w:rsidRPr="006670E2" w:rsidRDefault="006670E2" w:rsidP="006670E2">
      <w:r w:rsidRPr="006670E2">
        <w:t>Route</w:t>
      </w:r>
    </w:p>
    <w:p w14:paraId="11BD0E51" w14:textId="77777777" w:rsidR="006670E2" w:rsidRPr="006670E2" w:rsidRDefault="006670E2" w:rsidP="006670E2"/>
    <w:p w14:paraId="1CDAF871" w14:textId="77777777" w:rsidR="006670E2" w:rsidRPr="006670E2" w:rsidRDefault="006670E2" w:rsidP="006670E2">
      <w:r w:rsidRPr="006670E2">
        <w:t>↓</w:t>
      </w:r>
    </w:p>
    <w:p w14:paraId="1779D7AD" w14:textId="77777777" w:rsidR="006670E2" w:rsidRPr="006670E2" w:rsidRDefault="006670E2" w:rsidP="006670E2"/>
    <w:p w14:paraId="3853CC68" w14:textId="77777777" w:rsidR="006670E2" w:rsidRPr="006670E2" w:rsidRDefault="006670E2" w:rsidP="006670E2">
      <w:r w:rsidRPr="006670E2">
        <w:t>Warehouses</w:t>
      </w:r>
    </w:p>
    <w:p w14:paraId="01D59358" w14:textId="77777777" w:rsidR="006670E2" w:rsidRPr="006670E2" w:rsidRDefault="006670E2" w:rsidP="006670E2"/>
    <w:p w14:paraId="7982371C" w14:textId="77777777" w:rsidR="006670E2" w:rsidRPr="006670E2" w:rsidRDefault="006670E2" w:rsidP="006670E2">
      <w:r w:rsidRPr="006670E2">
        <w:t>Routes</w:t>
      </w:r>
    </w:p>
    <w:p w14:paraId="13892A75" w14:textId="77777777" w:rsidR="006670E2" w:rsidRPr="006670E2" w:rsidRDefault="006670E2" w:rsidP="006670E2"/>
    <w:p w14:paraId="102E89AC" w14:textId="77777777" w:rsidR="006670E2" w:rsidRPr="006670E2" w:rsidRDefault="006670E2" w:rsidP="006670E2">
      <w:r w:rsidRPr="006670E2">
        <w:t>NoFlyZones</w:t>
      </w:r>
    </w:p>
    <w:p w14:paraId="646443AE" w14:textId="77777777" w:rsidR="006670E2" w:rsidRPr="006670E2" w:rsidRDefault="006670E2" w:rsidP="006670E2"/>
    <w:p w14:paraId="75854CE3" w14:textId="77777777" w:rsidR="006670E2" w:rsidRPr="006670E2" w:rsidRDefault="006670E2" w:rsidP="006670E2">
      <w:r w:rsidRPr="006670E2">
        <w:t>--------------------</w:t>
      </w:r>
    </w:p>
    <w:p w14:paraId="15E3A923" w14:textId="77777777" w:rsidR="006670E2" w:rsidRPr="006670E2" w:rsidRDefault="006670E2" w:rsidP="006670E2"/>
    <w:p w14:paraId="59DC632E" w14:textId="77777777" w:rsidR="006670E2" w:rsidRPr="006670E2" w:rsidRDefault="006670E2" w:rsidP="006670E2">
      <w:r w:rsidRPr="006670E2">
        <w:t>Delivery</w:t>
      </w:r>
    </w:p>
    <w:p w14:paraId="76D5AFC7" w14:textId="77777777" w:rsidR="006670E2" w:rsidRPr="006670E2" w:rsidRDefault="006670E2" w:rsidP="006670E2"/>
    <w:p w14:paraId="7EC55DD9" w14:textId="77777777" w:rsidR="006670E2" w:rsidRPr="006670E2" w:rsidRDefault="006670E2" w:rsidP="006670E2">
      <w:r w:rsidRPr="006670E2">
        <w:t>↓</w:t>
      </w:r>
    </w:p>
    <w:p w14:paraId="74AE5812" w14:textId="77777777" w:rsidR="006670E2" w:rsidRPr="006670E2" w:rsidRDefault="006670E2" w:rsidP="006670E2"/>
    <w:p w14:paraId="5F75AFAF" w14:textId="77777777" w:rsidR="006670E2" w:rsidRPr="006670E2" w:rsidRDefault="006670E2" w:rsidP="006670E2">
      <w:r w:rsidRPr="006670E2">
        <w:t>Deliveries</w:t>
      </w:r>
    </w:p>
    <w:p w14:paraId="40E1C43C" w14:textId="77777777" w:rsidR="006670E2" w:rsidRPr="006670E2" w:rsidRDefault="006670E2" w:rsidP="006670E2"/>
    <w:p w14:paraId="30320EB6" w14:textId="77777777" w:rsidR="006670E2" w:rsidRPr="006670E2" w:rsidRDefault="006670E2" w:rsidP="006670E2">
      <w:r w:rsidRPr="006670E2">
        <w:t>Packages</w:t>
      </w:r>
    </w:p>
    <w:p w14:paraId="0B6B1896" w14:textId="77777777" w:rsidR="006670E2" w:rsidRPr="006670E2" w:rsidRDefault="006670E2" w:rsidP="006670E2"/>
    <w:p w14:paraId="269AFC60" w14:textId="77777777" w:rsidR="006670E2" w:rsidRPr="006670E2" w:rsidRDefault="006670E2" w:rsidP="006670E2">
      <w:r w:rsidRPr="006670E2">
        <w:t>History</w:t>
      </w:r>
    </w:p>
    <w:p w14:paraId="22D0A619" w14:textId="77777777" w:rsidR="006670E2" w:rsidRPr="006670E2" w:rsidRDefault="006670E2" w:rsidP="006670E2"/>
    <w:p w14:paraId="3980E1E7" w14:textId="77777777" w:rsidR="006670E2" w:rsidRPr="006670E2" w:rsidRDefault="006670E2" w:rsidP="006670E2">
      <w:r w:rsidRPr="006670E2">
        <w:t>--------------------</w:t>
      </w:r>
    </w:p>
    <w:p w14:paraId="20672613" w14:textId="77777777" w:rsidR="006670E2" w:rsidRPr="006670E2" w:rsidRDefault="006670E2" w:rsidP="006670E2"/>
    <w:p w14:paraId="302C617F" w14:textId="77777777" w:rsidR="006670E2" w:rsidRPr="006670E2" w:rsidRDefault="006670E2" w:rsidP="006670E2">
      <w:r w:rsidRPr="006670E2">
        <w:t>Analytics</w:t>
      </w:r>
    </w:p>
    <w:p w14:paraId="31A520A0" w14:textId="77777777" w:rsidR="006670E2" w:rsidRPr="006670E2" w:rsidRDefault="006670E2" w:rsidP="006670E2"/>
    <w:p w14:paraId="26E16BA6" w14:textId="77777777" w:rsidR="006670E2" w:rsidRPr="006670E2" w:rsidRDefault="006670E2" w:rsidP="006670E2">
      <w:r w:rsidRPr="006670E2">
        <w:lastRenderedPageBreak/>
        <w:t>↓</w:t>
      </w:r>
    </w:p>
    <w:p w14:paraId="30EB8AC2" w14:textId="77777777" w:rsidR="006670E2" w:rsidRPr="006670E2" w:rsidRDefault="006670E2" w:rsidP="006670E2"/>
    <w:p w14:paraId="57370AF1" w14:textId="77777777" w:rsidR="006670E2" w:rsidRPr="006670E2" w:rsidRDefault="006670E2" w:rsidP="006670E2">
      <w:r w:rsidRPr="006670E2">
        <w:t>Snapshots</w:t>
      </w:r>
    </w:p>
    <w:p w14:paraId="75ABB0EA" w14:textId="77777777" w:rsidR="006670E2" w:rsidRPr="006670E2" w:rsidRDefault="006670E2" w:rsidP="006670E2"/>
    <w:p w14:paraId="56AEFA64" w14:textId="77777777" w:rsidR="006670E2" w:rsidRPr="006670E2" w:rsidRDefault="006670E2" w:rsidP="006670E2">
      <w:r w:rsidRPr="006670E2">
        <w:t>Reports</w:t>
      </w:r>
    </w:p>
    <w:p w14:paraId="11C8B210" w14:textId="77777777" w:rsidR="006670E2" w:rsidRPr="006670E2" w:rsidRDefault="006670E2" w:rsidP="006670E2"/>
    <w:p w14:paraId="5B63BA38" w14:textId="77777777" w:rsidR="006670E2" w:rsidRPr="006670E2" w:rsidRDefault="006670E2" w:rsidP="006670E2">
      <w:r w:rsidRPr="006670E2">
        <w:t>Dashboard Metrics</w:t>
      </w:r>
    </w:p>
    <w:p w14:paraId="1BEBEF35" w14:textId="77777777" w:rsidR="006670E2" w:rsidRPr="006670E2" w:rsidRDefault="006670E2" w:rsidP="006670E2">
      <w:r w:rsidRPr="006670E2">
        <w:t>Every module remains independent while sharing references where necessary.</w:t>
      </w:r>
    </w:p>
    <w:p w14:paraId="45447735" w14:textId="77777777" w:rsidR="006670E2" w:rsidRPr="006670E2" w:rsidRDefault="006670E2" w:rsidP="006670E2">
      <w:r w:rsidRPr="006670E2">
        <w:pict w14:anchorId="0117561C">
          <v:rect id="_x0000_i12145" style="width:0;height:1.5pt" o:hralign="center" o:hrstd="t" o:hr="t" fillcolor="#a0a0a0" stroked="f"/>
        </w:pict>
      </w:r>
    </w:p>
    <w:p w14:paraId="6E9DF382" w14:textId="77777777" w:rsidR="006670E2" w:rsidRPr="006670E2" w:rsidRDefault="006670E2" w:rsidP="006670E2">
      <w:pPr>
        <w:rPr>
          <w:b/>
          <w:bCs/>
        </w:rPr>
      </w:pPr>
      <w:r w:rsidRPr="006670E2">
        <w:rPr>
          <w:b/>
          <w:bCs/>
        </w:rPr>
        <w:t>28. Overall Database Architecture</w:t>
      </w:r>
    </w:p>
    <w:p w14:paraId="3C93B877" w14:textId="77777777" w:rsidR="006670E2" w:rsidRPr="006670E2" w:rsidRDefault="006670E2" w:rsidP="006670E2">
      <w:r w:rsidRPr="006670E2">
        <w:t>+------------------------------------------------------+</w:t>
      </w:r>
    </w:p>
    <w:p w14:paraId="0A1878FD" w14:textId="77777777" w:rsidR="006670E2" w:rsidRPr="006670E2" w:rsidRDefault="006670E2" w:rsidP="006670E2"/>
    <w:p w14:paraId="67E62786" w14:textId="77777777" w:rsidR="006670E2" w:rsidRPr="006670E2" w:rsidRDefault="006670E2" w:rsidP="006670E2">
      <w:r w:rsidRPr="006670E2">
        <w:t xml:space="preserve">                    MongoDB Database</w:t>
      </w:r>
    </w:p>
    <w:p w14:paraId="03872091" w14:textId="77777777" w:rsidR="006670E2" w:rsidRPr="006670E2" w:rsidRDefault="006670E2" w:rsidP="006670E2"/>
    <w:p w14:paraId="71F908D4" w14:textId="77777777" w:rsidR="006670E2" w:rsidRPr="006670E2" w:rsidRDefault="006670E2" w:rsidP="006670E2">
      <w:r w:rsidRPr="006670E2">
        <w:t>+------------------------------------------------------+</w:t>
      </w:r>
    </w:p>
    <w:p w14:paraId="79D4A905" w14:textId="77777777" w:rsidR="006670E2" w:rsidRPr="006670E2" w:rsidRDefault="006670E2" w:rsidP="006670E2"/>
    <w:p w14:paraId="6E651655" w14:textId="77777777" w:rsidR="006670E2" w:rsidRPr="006670E2" w:rsidRDefault="006670E2" w:rsidP="006670E2">
      <w:r w:rsidRPr="006670E2">
        <w:t>│</w:t>
      </w:r>
    </w:p>
    <w:p w14:paraId="37169BE9" w14:textId="77777777" w:rsidR="006670E2" w:rsidRPr="006670E2" w:rsidRDefault="006670E2" w:rsidP="006670E2"/>
    <w:p w14:paraId="79681C2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users</w:t>
      </w:r>
    </w:p>
    <w:p w14:paraId="2A0DBEB8" w14:textId="77777777" w:rsidR="006670E2" w:rsidRPr="006670E2" w:rsidRDefault="006670E2" w:rsidP="006670E2"/>
    <w:p w14:paraId="6C5A60B3"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drones</w:t>
      </w:r>
    </w:p>
    <w:p w14:paraId="623C9448" w14:textId="77777777" w:rsidR="006670E2" w:rsidRPr="006670E2" w:rsidRDefault="006670E2" w:rsidP="006670E2"/>
    <w:p w14:paraId="491185A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warehouses</w:t>
      </w:r>
    </w:p>
    <w:p w14:paraId="4041C019" w14:textId="77777777" w:rsidR="006670E2" w:rsidRPr="006670E2" w:rsidRDefault="006670E2" w:rsidP="006670E2"/>
    <w:p w14:paraId="357343CB"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destinations</w:t>
      </w:r>
    </w:p>
    <w:p w14:paraId="21FC8BE1" w14:textId="77777777" w:rsidR="006670E2" w:rsidRPr="006670E2" w:rsidRDefault="006670E2" w:rsidP="006670E2"/>
    <w:p w14:paraId="708EF500"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routes</w:t>
      </w:r>
    </w:p>
    <w:p w14:paraId="3759FF08" w14:textId="77777777" w:rsidR="006670E2" w:rsidRPr="006670E2" w:rsidRDefault="006670E2" w:rsidP="006670E2"/>
    <w:p w14:paraId="12999D77"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noFlyZones</w:t>
      </w:r>
    </w:p>
    <w:p w14:paraId="2A3AA39E" w14:textId="77777777" w:rsidR="006670E2" w:rsidRPr="006670E2" w:rsidRDefault="006670E2" w:rsidP="006670E2"/>
    <w:p w14:paraId="26A39F85"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deliveries</w:t>
      </w:r>
    </w:p>
    <w:p w14:paraId="6E2B70DA" w14:textId="77777777" w:rsidR="006670E2" w:rsidRPr="006670E2" w:rsidRDefault="006670E2" w:rsidP="006670E2"/>
    <w:p w14:paraId="13955C99"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packages</w:t>
      </w:r>
    </w:p>
    <w:p w14:paraId="640E27BB" w14:textId="77777777" w:rsidR="006670E2" w:rsidRPr="006670E2" w:rsidRDefault="006670E2" w:rsidP="006670E2"/>
    <w:p w14:paraId="0E171C1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deliveryHistory</w:t>
      </w:r>
    </w:p>
    <w:p w14:paraId="279D21BB" w14:textId="77777777" w:rsidR="006670E2" w:rsidRPr="006670E2" w:rsidRDefault="006670E2" w:rsidP="006670E2"/>
    <w:p w14:paraId="5223BD14"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analyticsSnapshots</w:t>
      </w:r>
    </w:p>
    <w:p w14:paraId="4019804F" w14:textId="77777777" w:rsidR="006670E2" w:rsidRPr="006670E2" w:rsidRDefault="006670E2" w:rsidP="006670E2"/>
    <w:p w14:paraId="2D5C1A96"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dashboardMetrics</w:t>
      </w:r>
    </w:p>
    <w:p w14:paraId="4174B5B3" w14:textId="77777777" w:rsidR="006670E2" w:rsidRPr="006670E2" w:rsidRDefault="006670E2" w:rsidP="006670E2"/>
    <w:p w14:paraId="356B5943" w14:textId="77777777" w:rsidR="006670E2" w:rsidRPr="006670E2" w:rsidRDefault="006670E2" w:rsidP="006670E2">
      <w:r w:rsidRPr="006670E2">
        <w:t>└── reports</w:t>
      </w:r>
    </w:p>
    <w:p w14:paraId="724C32E2" w14:textId="77777777" w:rsidR="006670E2" w:rsidRPr="006670E2" w:rsidRDefault="006670E2" w:rsidP="006670E2">
      <w:r w:rsidRPr="006670E2">
        <w:t>This represents the complete database used in Version 1.0.</w:t>
      </w:r>
    </w:p>
    <w:p w14:paraId="7048F63E" w14:textId="77777777" w:rsidR="006670E2" w:rsidRPr="006670E2" w:rsidRDefault="006670E2" w:rsidP="006670E2">
      <w:r w:rsidRPr="006670E2">
        <w:pict w14:anchorId="774F279E">
          <v:rect id="_x0000_i12146" style="width:0;height:1.5pt" o:hralign="center" o:hrstd="t" o:hr="t" fillcolor="#a0a0a0" stroked="f"/>
        </w:pict>
      </w:r>
    </w:p>
    <w:p w14:paraId="3A1BA953" w14:textId="77777777" w:rsidR="006670E2" w:rsidRPr="006670E2" w:rsidRDefault="006670E2" w:rsidP="006670E2">
      <w:pPr>
        <w:rPr>
          <w:b/>
          <w:bCs/>
        </w:rPr>
      </w:pPr>
      <w:r w:rsidRPr="006670E2">
        <w:rPr>
          <w:b/>
          <w:bCs/>
        </w:rPr>
        <w:t>29. Master Entity Relationship Diagram</w:t>
      </w:r>
    </w:p>
    <w:p w14:paraId="523BB848" w14:textId="77777777" w:rsidR="006670E2" w:rsidRPr="006670E2" w:rsidRDefault="006670E2" w:rsidP="006670E2">
      <w:r w:rsidRPr="006670E2">
        <w:t>Users</w:t>
      </w:r>
    </w:p>
    <w:p w14:paraId="581987E8" w14:textId="77777777" w:rsidR="006670E2" w:rsidRPr="006670E2" w:rsidRDefault="006670E2" w:rsidP="006670E2">
      <w:r w:rsidRPr="006670E2">
        <w:t xml:space="preserve">   │</w:t>
      </w:r>
    </w:p>
    <w:p w14:paraId="667FC2BE" w14:textId="77777777" w:rsidR="006670E2" w:rsidRPr="006670E2" w:rsidRDefault="006670E2" w:rsidP="006670E2">
      <w:r w:rsidRPr="006670E2">
        <w:t xml:space="preserve">   │</w:t>
      </w:r>
    </w:p>
    <w:p w14:paraId="4E5EEFB4" w14:textId="77777777" w:rsidR="006670E2" w:rsidRPr="006670E2" w:rsidRDefault="006670E2" w:rsidP="006670E2">
      <w:r w:rsidRPr="006670E2">
        <w:t xml:space="preserve">   </w:t>
      </w:r>
      <w:r w:rsidRPr="006670E2">
        <w:rPr>
          <w:rFonts w:ascii="Arial" w:hAnsi="Arial" w:cs="Arial"/>
        </w:rPr>
        <w:t>▼</w:t>
      </w:r>
    </w:p>
    <w:p w14:paraId="2B1EAFD2" w14:textId="77777777" w:rsidR="006670E2" w:rsidRPr="006670E2" w:rsidRDefault="006670E2" w:rsidP="006670E2">
      <w:r w:rsidRPr="006670E2">
        <w:t>Deliveries</w:t>
      </w:r>
    </w:p>
    <w:p w14:paraId="534BE68D" w14:textId="77777777" w:rsidR="006670E2" w:rsidRPr="006670E2" w:rsidRDefault="006670E2" w:rsidP="006670E2">
      <w:r w:rsidRPr="006670E2">
        <w:t xml:space="preserve">   │</w:t>
      </w:r>
    </w:p>
    <w:p w14:paraId="21D89235"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p>
    <w:p w14:paraId="0C6DACB6" w14:textId="77777777" w:rsidR="006670E2" w:rsidRPr="006670E2" w:rsidRDefault="006670E2" w:rsidP="006670E2">
      <w:r w:rsidRPr="006670E2">
        <w:t xml:space="preserve">   </w:t>
      </w:r>
      <w:r w:rsidRPr="006670E2">
        <w:rPr>
          <w:rFonts w:ascii="Arial" w:hAnsi="Arial" w:cs="Arial"/>
        </w:rPr>
        <w:t>▼</w:t>
      </w:r>
      <w:r w:rsidRPr="006670E2">
        <w:t xml:space="preserve">               </w:t>
      </w:r>
      <w:r w:rsidRPr="006670E2">
        <w:rPr>
          <w:rFonts w:ascii="Arial" w:hAnsi="Arial" w:cs="Arial"/>
        </w:rPr>
        <w:t>▼</w:t>
      </w:r>
    </w:p>
    <w:p w14:paraId="66877118" w14:textId="77777777" w:rsidR="006670E2" w:rsidRPr="006670E2" w:rsidRDefault="006670E2" w:rsidP="006670E2">
      <w:r w:rsidRPr="006670E2">
        <w:t>Packages        Routes</w:t>
      </w:r>
    </w:p>
    <w:p w14:paraId="750AA1A6" w14:textId="77777777" w:rsidR="006670E2" w:rsidRPr="006670E2" w:rsidRDefault="006670E2" w:rsidP="006670E2">
      <w:r w:rsidRPr="006670E2">
        <w:t xml:space="preserve">                    │</w:t>
      </w:r>
    </w:p>
    <w:p w14:paraId="33E847C7" w14:textId="77777777" w:rsidR="006670E2" w:rsidRPr="006670E2" w:rsidRDefault="006670E2" w:rsidP="006670E2">
      <w:r w:rsidRPr="006670E2">
        <w:t xml:space="preserve">         ┌──────────</w:t>
      </w:r>
      <w:r w:rsidRPr="006670E2">
        <w:rPr>
          <w:rFonts w:ascii="MS Gothic" w:eastAsia="MS Gothic" w:hAnsi="MS Gothic" w:cs="MS Gothic" w:hint="eastAsia"/>
        </w:rPr>
        <w:t>┴</w:t>
      </w:r>
      <w:r w:rsidRPr="006670E2">
        <w:rPr>
          <w:rFonts w:ascii="Calibri" w:hAnsi="Calibri" w:cs="Calibri"/>
        </w:rPr>
        <w:t>──────────┐</w:t>
      </w:r>
    </w:p>
    <w:p w14:paraId="71167B7A" w14:textId="77777777" w:rsidR="006670E2" w:rsidRPr="006670E2" w:rsidRDefault="006670E2" w:rsidP="006670E2">
      <w:r w:rsidRPr="006670E2">
        <w:t xml:space="preserve">         </w:t>
      </w:r>
      <w:r w:rsidRPr="006670E2">
        <w:rPr>
          <w:rFonts w:ascii="Arial" w:hAnsi="Arial" w:cs="Arial"/>
        </w:rPr>
        <w:t>▼</w:t>
      </w:r>
      <w:r w:rsidRPr="006670E2">
        <w:t xml:space="preserve">                     </w:t>
      </w:r>
      <w:r w:rsidRPr="006670E2">
        <w:rPr>
          <w:rFonts w:ascii="Arial" w:hAnsi="Arial" w:cs="Arial"/>
        </w:rPr>
        <w:t>▼</w:t>
      </w:r>
    </w:p>
    <w:p w14:paraId="068BDD87" w14:textId="77777777" w:rsidR="006670E2" w:rsidRPr="006670E2" w:rsidRDefault="006670E2" w:rsidP="006670E2">
      <w:r w:rsidRPr="006670E2">
        <w:t>Warehouses              Destinations</w:t>
      </w:r>
    </w:p>
    <w:p w14:paraId="3EBE2E3A" w14:textId="77777777" w:rsidR="006670E2" w:rsidRPr="006670E2" w:rsidRDefault="006670E2" w:rsidP="006670E2">
      <w:r w:rsidRPr="006670E2">
        <w:t xml:space="preserve">         │</w:t>
      </w:r>
    </w:p>
    <w:p w14:paraId="21004B07" w14:textId="77777777" w:rsidR="006670E2" w:rsidRPr="006670E2" w:rsidRDefault="006670E2" w:rsidP="006670E2">
      <w:r w:rsidRPr="006670E2">
        <w:t xml:space="preserve">         </w:t>
      </w:r>
      <w:r w:rsidRPr="006670E2">
        <w:rPr>
          <w:rFonts w:ascii="Arial" w:hAnsi="Arial" w:cs="Arial"/>
        </w:rPr>
        <w:t>▼</w:t>
      </w:r>
    </w:p>
    <w:p w14:paraId="234B0ADC" w14:textId="77777777" w:rsidR="006670E2" w:rsidRPr="006670E2" w:rsidRDefault="006670E2" w:rsidP="006670E2">
      <w:r w:rsidRPr="006670E2">
        <w:t>NoFlyZones</w:t>
      </w:r>
    </w:p>
    <w:p w14:paraId="10EC600F" w14:textId="77777777" w:rsidR="006670E2" w:rsidRPr="006670E2" w:rsidRDefault="006670E2" w:rsidP="006670E2"/>
    <w:p w14:paraId="572DD386" w14:textId="77777777" w:rsidR="006670E2" w:rsidRPr="006670E2" w:rsidRDefault="006670E2" w:rsidP="006670E2">
      <w:r w:rsidRPr="006670E2">
        <w:t>Fleet</w:t>
      </w:r>
    </w:p>
    <w:p w14:paraId="14189EBD" w14:textId="77777777" w:rsidR="006670E2" w:rsidRPr="006670E2" w:rsidRDefault="006670E2" w:rsidP="006670E2">
      <w:r w:rsidRPr="006670E2">
        <w:lastRenderedPageBreak/>
        <w:t xml:space="preserve"> │</w:t>
      </w:r>
    </w:p>
    <w:p w14:paraId="0F8E7116" w14:textId="77777777" w:rsidR="006670E2" w:rsidRPr="006670E2" w:rsidRDefault="006670E2" w:rsidP="006670E2">
      <w:r w:rsidRPr="006670E2">
        <w:t xml:space="preserve"> </w:t>
      </w:r>
      <w:r w:rsidRPr="006670E2">
        <w:rPr>
          <w:rFonts w:ascii="Arial" w:hAnsi="Arial" w:cs="Arial"/>
        </w:rPr>
        <w:t>▼</w:t>
      </w:r>
    </w:p>
    <w:p w14:paraId="669503D9" w14:textId="77777777" w:rsidR="006670E2" w:rsidRPr="006670E2" w:rsidRDefault="006670E2" w:rsidP="006670E2">
      <w:r w:rsidRPr="006670E2">
        <w:t>Drones</w:t>
      </w:r>
    </w:p>
    <w:p w14:paraId="7DC19822" w14:textId="77777777" w:rsidR="006670E2" w:rsidRPr="006670E2" w:rsidRDefault="006670E2" w:rsidP="006670E2"/>
    <w:p w14:paraId="06F65DAC" w14:textId="77777777" w:rsidR="006670E2" w:rsidRPr="006670E2" w:rsidRDefault="006670E2" w:rsidP="006670E2">
      <w:r w:rsidRPr="006670E2">
        <w:t>Analytics</w:t>
      </w:r>
    </w:p>
    <w:p w14:paraId="347432C7" w14:textId="77777777" w:rsidR="006670E2" w:rsidRPr="006670E2" w:rsidRDefault="006670E2" w:rsidP="006670E2">
      <w:r w:rsidRPr="006670E2">
        <w:t xml:space="preserve"> │</w:t>
      </w:r>
    </w:p>
    <w:p w14:paraId="68CCC4F9" w14:textId="77777777" w:rsidR="006670E2" w:rsidRPr="006670E2" w:rsidRDefault="006670E2" w:rsidP="006670E2">
      <w:r w:rsidRPr="006670E2">
        <w:t xml:space="preserve"> </w:t>
      </w:r>
      <w:r w:rsidRPr="006670E2">
        <w:rPr>
          <w:rFonts w:ascii="Arial" w:hAnsi="Arial" w:cs="Arial"/>
        </w:rPr>
        <w:t>▼</w:t>
      </w:r>
    </w:p>
    <w:p w14:paraId="12AD65A4" w14:textId="77777777" w:rsidR="006670E2" w:rsidRPr="006670E2" w:rsidRDefault="006670E2" w:rsidP="006670E2">
      <w:r w:rsidRPr="006670E2">
        <w:t>AnalyticsSnapshots</w:t>
      </w:r>
    </w:p>
    <w:p w14:paraId="21210E9C" w14:textId="77777777" w:rsidR="006670E2" w:rsidRPr="006670E2" w:rsidRDefault="006670E2" w:rsidP="006670E2">
      <w:r w:rsidRPr="006670E2">
        <w:t xml:space="preserve"> │</w:t>
      </w:r>
    </w:p>
    <w:p w14:paraId="0C3A3BD6" w14:textId="77777777" w:rsidR="006670E2" w:rsidRPr="006670E2" w:rsidRDefault="006670E2" w:rsidP="006670E2">
      <w:r w:rsidRPr="006670E2">
        <w:t xml:space="preserve"> </w:t>
      </w:r>
      <w:r w:rsidRPr="006670E2">
        <w:rPr>
          <w:rFonts w:ascii="Arial" w:hAnsi="Arial" w:cs="Arial"/>
        </w:rPr>
        <w:t>▼</w:t>
      </w:r>
    </w:p>
    <w:p w14:paraId="311626F5" w14:textId="77777777" w:rsidR="006670E2" w:rsidRPr="006670E2" w:rsidRDefault="006670E2" w:rsidP="006670E2">
      <w:r w:rsidRPr="006670E2">
        <w:t>DashboardMetrics</w:t>
      </w:r>
    </w:p>
    <w:p w14:paraId="39E150E8" w14:textId="77777777" w:rsidR="006670E2" w:rsidRPr="006670E2" w:rsidRDefault="006670E2" w:rsidP="006670E2">
      <w:r w:rsidRPr="006670E2">
        <w:t xml:space="preserve"> │</w:t>
      </w:r>
    </w:p>
    <w:p w14:paraId="13E9AE33" w14:textId="77777777" w:rsidR="006670E2" w:rsidRPr="006670E2" w:rsidRDefault="006670E2" w:rsidP="006670E2">
      <w:r w:rsidRPr="006670E2">
        <w:t xml:space="preserve"> </w:t>
      </w:r>
      <w:r w:rsidRPr="006670E2">
        <w:rPr>
          <w:rFonts w:ascii="Arial" w:hAnsi="Arial" w:cs="Arial"/>
        </w:rPr>
        <w:t>▼</w:t>
      </w:r>
    </w:p>
    <w:p w14:paraId="06CC8CCF" w14:textId="77777777" w:rsidR="006670E2" w:rsidRPr="006670E2" w:rsidRDefault="006670E2" w:rsidP="006670E2">
      <w:r w:rsidRPr="006670E2">
        <w:t>Reports</w:t>
      </w:r>
    </w:p>
    <w:p w14:paraId="7042901A" w14:textId="77777777" w:rsidR="006670E2" w:rsidRPr="006670E2" w:rsidRDefault="006670E2" w:rsidP="006670E2">
      <w:r w:rsidRPr="006670E2">
        <w:t>This diagram illustrates the logical relationships between all entities.</w:t>
      </w:r>
    </w:p>
    <w:p w14:paraId="449F2A69" w14:textId="77777777" w:rsidR="006670E2" w:rsidRPr="006670E2" w:rsidRDefault="006670E2" w:rsidP="006670E2">
      <w:r w:rsidRPr="006670E2">
        <w:pict w14:anchorId="32AFC220">
          <v:rect id="_x0000_i12147" style="width:0;height:1.5pt" o:hralign="center" o:hrstd="t" o:hr="t" fillcolor="#a0a0a0" stroked="f"/>
        </w:pict>
      </w:r>
    </w:p>
    <w:p w14:paraId="292AC674" w14:textId="77777777" w:rsidR="006670E2" w:rsidRPr="006670E2" w:rsidRDefault="006670E2" w:rsidP="006670E2">
      <w:pPr>
        <w:rPr>
          <w:b/>
          <w:bCs/>
        </w:rPr>
      </w:pPr>
      <w:r w:rsidRPr="006670E2">
        <w:rPr>
          <w:b/>
          <w:bCs/>
        </w:rPr>
        <w:t>30. Users Collection</w:t>
      </w:r>
    </w:p>
    <w:p w14:paraId="690C0E7B" w14:textId="77777777" w:rsidR="006670E2" w:rsidRPr="006670E2" w:rsidRDefault="006670E2" w:rsidP="006670E2">
      <w:r w:rsidRPr="006670E2">
        <w:t>Purpose:</w:t>
      </w:r>
    </w:p>
    <w:p w14:paraId="0E946352" w14:textId="77777777" w:rsidR="006670E2" w:rsidRPr="006670E2" w:rsidRDefault="006670E2" w:rsidP="006670E2">
      <w:r w:rsidRPr="006670E2">
        <w:t>Store authenticated users.</w:t>
      </w:r>
    </w:p>
    <w:p w14:paraId="6DB30412" w14:textId="77777777" w:rsidR="006670E2" w:rsidRPr="006670E2" w:rsidRDefault="006670E2" w:rsidP="006670E2">
      <w:r w:rsidRPr="006670E2">
        <w:t>Fields:</w:t>
      </w:r>
    </w:p>
    <w:p w14:paraId="07B02B17" w14:textId="77777777" w:rsidR="006670E2" w:rsidRPr="006670E2" w:rsidRDefault="006670E2" w:rsidP="006670E2">
      <w:r w:rsidRPr="006670E2">
        <w:t>_id</w:t>
      </w:r>
    </w:p>
    <w:p w14:paraId="0C71D146" w14:textId="77777777" w:rsidR="006670E2" w:rsidRPr="006670E2" w:rsidRDefault="006670E2" w:rsidP="006670E2"/>
    <w:p w14:paraId="05761B96" w14:textId="77777777" w:rsidR="006670E2" w:rsidRPr="006670E2" w:rsidRDefault="006670E2" w:rsidP="006670E2">
      <w:r w:rsidRPr="006670E2">
        <w:t>name</w:t>
      </w:r>
    </w:p>
    <w:p w14:paraId="1F0D02F7" w14:textId="77777777" w:rsidR="006670E2" w:rsidRPr="006670E2" w:rsidRDefault="006670E2" w:rsidP="006670E2"/>
    <w:p w14:paraId="51377D6B" w14:textId="77777777" w:rsidR="006670E2" w:rsidRPr="006670E2" w:rsidRDefault="006670E2" w:rsidP="006670E2">
      <w:r w:rsidRPr="006670E2">
        <w:t>email</w:t>
      </w:r>
    </w:p>
    <w:p w14:paraId="58D35AD8" w14:textId="77777777" w:rsidR="006670E2" w:rsidRPr="006670E2" w:rsidRDefault="006670E2" w:rsidP="006670E2"/>
    <w:p w14:paraId="3F50FCAA" w14:textId="77777777" w:rsidR="006670E2" w:rsidRPr="006670E2" w:rsidRDefault="006670E2" w:rsidP="006670E2">
      <w:r w:rsidRPr="006670E2">
        <w:t>passwordHash</w:t>
      </w:r>
    </w:p>
    <w:p w14:paraId="20F9EAB0" w14:textId="77777777" w:rsidR="006670E2" w:rsidRPr="006670E2" w:rsidRDefault="006670E2" w:rsidP="006670E2"/>
    <w:p w14:paraId="2EAD2F1D" w14:textId="77777777" w:rsidR="006670E2" w:rsidRPr="006670E2" w:rsidRDefault="006670E2" w:rsidP="006670E2">
      <w:r w:rsidRPr="006670E2">
        <w:t>role</w:t>
      </w:r>
    </w:p>
    <w:p w14:paraId="44F548D2" w14:textId="77777777" w:rsidR="006670E2" w:rsidRPr="006670E2" w:rsidRDefault="006670E2" w:rsidP="006670E2"/>
    <w:p w14:paraId="10F77F9A" w14:textId="77777777" w:rsidR="006670E2" w:rsidRPr="006670E2" w:rsidRDefault="006670E2" w:rsidP="006670E2">
      <w:r w:rsidRPr="006670E2">
        <w:t>createdAt</w:t>
      </w:r>
    </w:p>
    <w:p w14:paraId="01E6EC39" w14:textId="77777777" w:rsidR="006670E2" w:rsidRPr="006670E2" w:rsidRDefault="006670E2" w:rsidP="006670E2"/>
    <w:p w14:paraId="1300FFCE" w14:textId="77777777" w:rsidR="006670E2" w:rsidRPr="006670E2" w:rsidRDefault="006670E2" w:rsidP="006670E2">
      <w:r w:rsidRPr="006670E2">
        <w:t>updatedAt</w:t>
      </w:r>
    </w:p>
    <w:p w14:paraId="2862450D" w14:textId="77777777" w:rsidR="006670E2" w:rsidRPr="006670E2" w:rsidRDefault="006670E2" w:rsidP="006670E2">
      <w:r w:rsidRPr="006670E2">
        <w:t>Roles:</w:t>
      </w:r>
    </w:p>
    <w:p w14:paraId="5CFFCB94" w14:textId="77777777" w:rsidR="006670E2" w:rsidRPr="006670E2" w:rsidRDefault="006670E2" w:rsidP="006670E2">
      <w:pPr>
        <w:numPr>
          <w:ilvl w:val="0"/>
          <w:numId w:val="867"/>
        </w:numPr>
      </w:pPr>
      <w:r w:rsidRPr="006670E2">
        <w:t xml:space="preserve">Admin </w:t>
      </w:r>
    </w:p>
    <w:p w14:paraId="5C31CE05" w14:textId="77777777" w:rsidR="006670E2" w:rsidRPr="006670E2" w:rsidRDefault="006670E2" w:rsidP="006670E2">
      <w:pPr>
        <w:numPr>
          <w:ilvl w:val="0"/>
          <w:numId w:val="867"/>
        </w:numPr>
      </w:pPr>
      <w:r w:rsidRPr="006670E2">
        <w:t xml:space="preserve">Fleet Manager </w:t>
      </w:r>
    </w:p>
    <w:p w14:paraId="7DB98D2C" w14:textId="77777777" w:rsidR="006670E2" w:rsidRPr="006670E2" w:rsidRDefault="006670E2" w:rsidP="006670E2">
      <w:pPr>
        <w:numPr>
          <w:ilvl w:val="0"/>
          <w:numId w:val="867"/>
        </w:numPr>
      </w:pPr>
      <w:r w:rsidRPr="006670E2">
        <w:t xml:space="preserve">Logistics Operator </w:t>
      </w:r>
    </w:p>
    <w:p w14:paraId="5269DEBF" w14:textId="77777777" w:rsidR="006670E2" w:rsidRPr="006670E2" w:rsidRDefault="006670E2" w:rsidP="006670E2">
      <w:r w:rsidRPr="006670E2">
        <w:pict w14:anchorId="1BB71008">
          <v:rect id="_x0000_i12148" style="width:0;height:1.5pt" o:hralign="center" o:hrstd="t" o:hr="t" fillcolor="#a0a0a0" stroked="f"/>
        </w:pict>
      </w:r>
    </w:p>
    <w:p w14:paraId="429338B4" w14:textId="77777777" w:rsidR="006670E2" w:rsidRPr="006670E2" w:rsidRDefault="006670E2" w:rsidP="006670E2">
      <w:pPr>
        <w:rPr>
          <w:b/>
          <w:bCs/>
        </w:rPr>
      </w:pPr>
      <w:r w:rsidRPr="006670E2">
        <w:rPr>
          <w:b/>
          <w:bCs/>
        </w:rPr>
        <w:t>31. Drones Collection</w:t>
      </w:r>
    </w:p>
    <w:p w14:paraId="24F319C6" w14:textId="77777777" w:rsidR="006670E2" w:rsidRPr="006670E2" w:rsidRDefault="006670E2" w:rsidP="006670E2">
      <w:r w:rsidRPr="006670E2">
        <w:t>Purpose:</w:t>
      </w:r>
    </w:p>
    <w:p w14:paraId="1D30863E" w14:textId="77777777" w:rsidR="006670E2" w:rsidRPr="006670E2" w:rsidRDefault="006670E2" w:rsidP="006670E2">
      <w:r w:rsidRPr="006670E2">
        <w:t>Store fleet information.</w:t>
      </w:r>
    </w:p>
    <w:p w14:paraId="699AACAC" w14:textId="77777777" w:rsidR="006670E2" w:rsidRPr="006670E2" w:rsidRDefault="006670E2" w:rsidP="006670E2">
      <w:r w:rsidRPr="006670E2">
        <w:t>Fields:</w:t>
      </w:r>
    </w:p>
    <w:p w14:paraId="6DDF2C81" w14:textId="77777777" w:rsidR="006670E2" w:rsidRPr="006670E2" w:rsidRDefault="006670E2" w:rsidP="006670E2">
      <w:r w:rsidRPr="006670E2">
        <w:t>_id</w:t>
      </w:r>
    </w:p>
    <w:p w14:paraId="25BB51E4" w14:textId="77777777" w:rsidR="006670E2" w:rsidRPr="006670E2" w:rsidRDefault="006670E2" w:rsidP="006670E2"/>
    <w:p w14:paraId="1E416994" w14:textId="77777777" w:rsidR="006670E2" w:rsidRPr="006670E2" w:rsidRDefault="006670E2" w:rsidP="006670E2">
      <w:r w:rsidRPr="006670E2">
        <w:t>droneId</w:t>
      </w:r>
    </w:p>
    <w:p w14:paraId="4E7C0CC2" w14:textId="77777777" w:rsidR="006670E2" w:rsidRPr="006670E2" w:rsidRDefault="006670E2" w:rsidP="006670E2"/>
    <w:p w14:paraId="08025EF3" w14:textId="77777777" w:rsidR="006670E2" w:rsidRPr="006670E2" w:rsidRDefault="006670E2" w:rsidP="006670E2">
      <w:r w:rsidRPr="006670E2">
        <w:t>name</w:t>
      </w:r>
    </w:p>
    <w:p w14:paraId="5E01360A" w14:textId="77777777" w:rsidR="006670E2" w:rsidRPr="006670E2" w:rsidRDefault="006670E2" w:rsidP="006670E2"/>
    <w:p w14:paraId="6F830C73" w14:textId="77777777" w:rsidR="006670E2" w:rsidRPr="006670E2" w:rsidRDefault="006670E2" w:rsidP="006670E2">
      <w:r w:rsidRPr="006670E2">
        <w:t>model</w:t>
      </w:r>
    </w:p>
    <w:p w14:paraId="11818A6C" w14:textId="77777777" w:rsidR="006670E2" w:rsidRPr="006670E2" w:rsidRDefault="006670E2" w:rsidP="006670E2"/>
    <w:p w14:paraId="31A8016A" w14:textId="77777777" w:rsidR="006670E2" w:rsidRPr="006670E2" w:rsidRDefault="006670E2" w:rsidP="006670E2">
      <w:r w:rsidRPr="006670E2">
        <w:t>batteryLevel</w:t>
      </w:r>
    </w:p>
    <w:p w14:paraId="154B117B" w14:textId="77777777" w:rsidR="006670E2" w:rsidRPr="006670E2" w:rsidRDefault="006670E2" w:rsidP="006670E2"/>
    <w:p w14:paraId="7BEA6A94" w14:textId="77777777" w:rsidR="006670E2" w:rsidRPr="006670E2" w:rsidRDefault="006670E2" w:rsidP="006670E2">
      <w:r w:rsidRPr="006670E2">
        <w:t>status</w:t>
      </w:r>
    </w:p>
    <w:p w14:paraId="6B07BA3B" w14:textId="77777777" w:rsidR="006670E2" w:rsidRPr="006670E2" w:rsidRDefault="006670E2" w:rsidP="006670E2"/>
    <w:p w14:paraId="22805D0D" w14:textId="77777777" w:rsidR="006670E2" w:rsidRPr="006670E2" w:rsidRDefault="006670E2" w:rsidP="006670E2">
      <w:r w:rsidRPr="006670E2">
        <w:t>currentLocation</w:t>
      </w:r>
    </w:p>
    <w:p w14:paraId="317E79B1" w14:textId="77777777" w:rsidR="006670E2" w:rsidRPr="006670E2" w:rsidRDefault="006670E2" w:rsidP="006670E2"/>
    <w:p w14:paraId="5C0F3718" w14:textId="77777777" w:rsidR="006670E2" w:rsidRPr="006670E2" w:rsidRDefault="006670E2" w:rsidP="006670E2">
      <w:r w:rsidRPr="006670E2">
        <w:t>maxPayload</w:t>
      </w:r>
    </w:p>
    <w:p w14:paraId="4EC16B9C" w14:textId="77777777" w:rsidR="006670E2" w:rsidRPr="006670E2" w:rsidRDefault="006670E2" w:rsidP="006670E2"/>
    <w:p w14:paraId="6D4A1BFB" w14:textId="77777777" w:rsidR="006670E2" w:rsidRPr="006670E2" w:rsidRDefault="006670E2" w:rsidP="006670E2">
      <w:r w:rsidRPr="006670E2">
        <w:t>createdAt</w:t>
      </w:r>
    </w:p>
    <w:p w14:paraId="4F2063FE" w14:textId="77777777" w:rsidR="006670E2" w:rsidRPr="006670E2" w:rsidRDefault="006670E2" w:rsidP="006670E2">
      <w:r w:rsidRPr="006670E2">
        <w:t>Relationships:</w:t>
      </w:r>
    </w:p>
    <w:p w14:paraId="28A8F233" w14:textId="77777777" w:rsidR="006670E2" w:rsidRPr="006670E2" w:rsidRDefault="006670E2" w:rsidP="006670E2">
      <w:r w:rsidRPr="006670E2">
        <w:t>Used by:</w:t>
      </w:r>
    </w:p>
    <w:p w14:paraId="746049B8" w14:textId="77777777" w:rsidR="006670E2" w:rsidRPr="006670E2" w:rsidRDefault="006670E2" w:rsidP="006670E2">
      <w:pPr>
        <w:numPr>
          <w:ilvl w:val="0"/>
          <w:numId w:val="868"/>
        </w:numPr>
      </w:pPr>
      <w:r w:rsidRPr="006670E2">
        <w:t xml:space="preserve">Fleet </w:t>
      </w:r>
    </w:p>
    <w:p w14:paraId="2CF904B7" w14:textId="77777777" w:rsidR="006670E2" w:rsidRPr="006670E2" w:rsidRDefault="006670E2" w:rsidP="006670E2">
      <w:pPr>
        <w:numPr>
          <w:ilvl w:val="0"/>
          <w:numId w:val="868"/>
        </w:numPr>
      </w:pPr>
      <w:r w:rsidRPr="006670E2">
        <w:lastRenderedPageBreak/>
        <w:t xml:space="preserve">Delivery </w:t>
      </w:r>
    </w:p>
    <w:p w14:paraId="6836B778" w14:textId="77777777" w:rsidR="006670E2" w:rsidRPr="006670E2" w:rsidRDefault="006670E2" w:rsidP="006670E2">
      <w:pPr>
        <w:numPr>
          <w:ilvl w:val="0"/>
          <w:numId w:val="868"/>
        </w:numPr>
      </w:pPr>
      <w:r w:rsidRPr="006670E2">
        <w:t xml:space="preserve">Analytics </w:t>
      </w:r>
    </w:p>
    <w:p w14:paraId="16297261" w14:textId="77777777" w:rsidR="006670E2" w:rsidRPr="006670E2" w:rsidRDefault="006670E2" w:rsidP="006670E2">
      <w:r w:rsidRPr="006670E2">
        <w:pict w14:anchorId="58EEC48B">
          <v:rect id="_x0000_i12149" style="width:0;height:1.5pt" o:hralign="center" o:hrstd="t" o:hr="t" fillcolor="#a0a0a0" stroked="f"/>
        </w:pict>
      </w:r>
    </w:p>
    <w:p w14:paraId="4F15A969" w14:textId="77777777" w:rsidR="006670E2" w:rsidRPr="006670E2" w:rsidRDefault="006670E2" w:rsidP="006670E2">
      <w:pPr>
        <w:rPr>
          <w:b/>
          <w:bCs/>
        </w:rPr>
      </w:pPr>
      <w:r w:rsidRPr="006670E2">
        <w:rPr>
          <w:b/>
          <w:bCs/>
        </w:rPr>
        <w:t>32. Warehouses Collection</w:t>
      </w:r>
    </w:p>
    <w:p w14:paraId="0D110780" w14:textId="77777777" w:rsidR="006670E2" w:rsidRPr="006670E2" w:rsidRDefault="006670E2" w:rsidP="006670E2">
      <w:r w:rsidRPr="006670E2">
        <w:t>Fields:</w:t>
      </w:r>
    </w:p>
    <w:p w14:paraId="6159719F" w14:textId="77777777" w:rsidR="006670E2" w:rsidRPr="006670E2" w:rsidRDefault="006670E2" w:rsidP="006670E2">
      <w:r w:rsidRPr="006670E2">
        <w:t>_id</w:t>
      </w:r>
    </w:p>
    <w:p w14:paraId="3F68BC79" w14:textId="77777777" w:rsidR="006670E2" w:rsidRPr="006670E2" w:rsidRDefault="006670E2" w:rsidP="006670E2"/>
    <w:p w14:paraId="30135463" w14:textId="77777777" w:rsidR="006670E2" w:rsidRPr="006670E2" w:rsidRDefault="006670E2" w:rsidP="006670E2">
      <w:r w:rsidRPr="006670E2">
        <w:t>warehouseId</w:t>
      </w:r>
    </w:p>
    <w:p w14:paraId="7099190D" w14:textId="77777777" w:rsidR="006670E2" w:rsidRPr="006670E2" w:rsidRDefault="006670E2" w:rsidP="006670E2"/>
    <w:p w14:paraId="3C6305AD" w14:textId="77777777" w:rsidR="006670E2" w:rsidRPr="006670E2" w:rsidRDefault="006670E2" w:rsidP="006670E2">
      <w:r w:rsidRPr="006670E2">
        <w:t>name</w:t>
      </w:r>
    </w:p>
    <w:p w14:paraId="3DDDA4BA" w14:textId="77777777" w:rsidR="006670E2" w:rsidRPr="006670E2" w:rsidRDefault="006670E2" w:rsidP="006670E2"/>
    <w:p w14:paraId="7B05361A" w14:textId="77777777" w:rsidR="006670E2" w:rsidRPr="006670E2" w:rsidRDefault="006670E2" w:rsidP="006670E2">
      <w:r w:rsidRPr="006670E2">
        <w:t>latitude</w:t>
      </w:r>
    </w:p>
    <w:p w14:paraId="11F98F0A" w14:textId="77777777" w:rsidR="006670E2" w:rsidRPr="006670E2" w:rsidRDefault="006670E2" w:rsidP="006670E2"/>
    <w:p w14:paraId="2DF13565" w14:textId="77777777" w:rsidR="006670E2" w:rsidRPr="006670E2" w:rsidRDefault="006670E2" w:rsidP="006670E2">
      <w:r w:rsidRPr="006670E2">
        <w:t>longitude</w:t>
      </w:r>
    </w:p>
    <w:p w14:paraId="199A3777" w14:textId="77777777" w:rsidR="006670E2" w:rsidRPr="006670E2" w:rsidRDefault="006670E2" w:rsidP="006670E2"/>
    <w:p w14:paraId="4C4E868E" w14:textId="77777777" w:rsidR="006670E2" w:rsidRPr="006670E2" w:rsidRDefault="006670E2" w:rsidP="006670E2">
      <w:r w:rsidRPr="006670E2">
        <w:t>address</w:t>
      </w:r>
    </w:p>
    <w:p w14:paraId="7B8CC382" w14:textId="77777777" w:rsidR="006670E2" w:rsidRPr="006670E2" w:rsidRDefault="006670E2" w:rsidP="006670E2">
      <w:r w:rsidRPr="006670E2">
        <w:t>Relationships:</w:t>
      </w:r>
    </w:p>
    <w:p w14:paraId="62354ED5" w14:textId="77777777" w:rsidR="006670E2" w:rsidRPr="006670E2" w:rsidRDefault="006670E2" w:rsidP="006670E2">
      <w:r w:rsidRPr="006670E2">
        <w:t>Used by:</w:t>
      </w:r>
    </w:p>
    <w:p w14:paraId="321E1DEB" w14:textId="77777777" w:rsidR="006670E2" w:rsidRPr="006670E2" w:rsidRDefault="006670E2" w:rsidP="006670E2">
      <w:pPr>
        <w:numPr>
          <w:ilvl w:val="0"/>
          <w:numId w:val="869"/>
        </w:numPr>
      </w:pPr>
      <w:r w:rsidRPr="006670E2">
        <w:t xml:space="preserve">Route </w:t>
      </w:r>
    </w:p>
    <w:p w14:paraId="486E805C" w14:textId="77777777" w:rsidR="006670E2" w:rsidRPr="006670E2" w:rsidRDefault="006670E2" w:rsidP="006670E2">
      <w:pPr>
        <w:numPr>
          <w:ilvl w:val="0"/>
          <w:numId w:val="869"/>
        </w:numPr>
      </w:pPr>
      <w:r w:rsidRPr="006670E2">
        <w:t xml:space="preserve">Delivery </w:t>
      </w:r>
    </w:p>
    <w:p w14:paraId="523F27E8" w14:textId="77777777" w:rsidR="006670E2" w:rsidRPr="006670E2" w:rsidRDefault="006670E2" w:rsidP="006670E2">
      <w:r w:rsidRPr="006670E2">
        <w:pict w14:anchorId="5AF6E6D4">
          <v:rect id="_x0000_i12150" style="width:0;height:1.5pt" o:hralign="center" o:hrstd="t" o:hr="t" fillcolor="#a0a0a0" stroked="f"/>
        </w:pict>
      </w:r>
    </w:p>
    <w:p w14:paraId="5BEACAFE" w14:textId="77777777" w:rsidR="006670E2" w:rsidRPr="006670E2" w:rsidRDefault="006670E2" w:rsidP="006670E2">
      <w:pPr>
        <w:rPr>
          <w:b/>
          <w:bCs/>
        </w:rPr>
      </w:pPr>
      <w:r w:rsidRPr="006670E2">
        <w:rPr>
          <w:b/>
          <w:bCs/>
        </w:rPr>
        <w:t>33. Destinations Collection</w:t>
      </w:r>
    </w:p>
    <w:p w14:paraId="597A58B3" w14:textId="77777777" w:rsidR="006670E2" w:rsidRPr="006670E2" w:rsidRDefault="006670E2" w:rsidP="006670E2">
      <w:r w:rsidRPr="006670E2">
        <w:t>Fields:</w:t>
      </w:r>
    </w:p>
    <w:p w14:paraId="45A9B07B" w14:textId="77777777" w:rsidR="006670E2" w:rsidRPr="006670E2" w:rsidRDefault="006670E2" w:rsidP="006670E2">
      <w:r w:rsidRPr="006670E2">
        <w:t>_id</w:t>
      </w:r>
    </w:p>
    <w:p w14:paraId="19E43647" w14:textId="77777777" w:rsidR="006670E2" w:rsidRPr="006670E2" w:rsidRDefault="006670E2" w:rsidP="006670E2"/>
    <w:p w14:paraId="6303023B" w14:textId="77777777" w:rsidR="006670E2" w:rsidRPr="006670E2" w:rsidRDefault="006670E2" w:rsidP="006670E2">
      <w:r w:rsidRPr="006670E2">
        <w:t>destinationId</w:t>
      </w:r>
    </w:p>
    <w:p w14:paraId="0579735E" w14:textId="77777777" w:rsidR="006670E2" w:rsidRPr="006670E2" w:rsidRDefault="006670E2" w:rsidP="006670E2"/>
    <w:p w14:paraId="1F4BA023" w14:textId="77777777" w:rsidR="006670E2" w:rsidRPr="006670E2" w:rsidRDefault="006670E2" w:rsidP="006670E2">
      <w:r w:rsidRPr="006670E2">
        <w:t>name</w:t>
      </w:r>
    </w:p>
    <w:p w14:paraId="334B2107" w14:textId="77777777" w:rsidR="006670E2" w:rsidRPr="006670E2" w:rsidRDefault="006670E2" w:rsidP="006670E2"/>
    <w:p w14:paraId="643ED9DD" w14:textId="77777777" w:rsidR="006670E2" w:rsidRPr="006670E2" w:rsidRDefault="006670E2" w:rsidP="006670E2">
      <w:r w:rsidRPr="006670E2">
        <w:t>latitude</w:t>
      </w:r>
    </w:p>
    <w:p w14:paraId="5A38E8B2" w14:textId="77777777" w:rsidR="006670E2" w:rsidRPr="006670E2" w:rsidRDefault="006670E2" w:rsidP="006670E2"/>
    <w:p w14:paraId="5443E6B4" w14:textId="77777777" w:rsidR="006670E2" w:rsidRPr="006670E2" w:rsidRDefault="006670E2" w:rsidP="006670E2">
      <w:r w:rsidRPr="006670E2">
        <w:lastRenderedPageBreak/>
        <w:t>longitude</w:t>
      </w:r>
    </w:p>
    <w:p w14:paraId="4BF672C3" w14:textId="77777777" w:rsidR="006670E2" w:rsidRPr="006670E2" w:rsidRDefault="006670E2" w:rsidP="006670E2"/>
    <w:p w14:paraId="489D87D8" w14:textId="77777777" w:rsidR="006670E2" w:rsidRPr="006670E2" w:rsidRDefault="006670E2" w:rsidP="006670E2">
      <w:r w:rsidRPr="006670E2">
        <w:t>priority</w:t>
      </w:r>
    </w:p>
    <w:p w14:paraId="5E713D9D" w14:textId="77777777" w:rsidR="006670E2" w:rsidRPr="006670E2" w:rsidRDefault="006670E2" w:rsidP="006670E2"/>
    <w:p w14:paraId="39558933" w14:textId="77777777" w:rsidR="006670E2" w:rsidRPr="006670E2" w:rsidRDefault="006670E2" w:rsidP="006670E2">
      <w:r w:rsidRPr="006670E2">
        <w:t>address</w:t>
      </w:r>
    </w:p>
    <w:p w14:paraId="217D4937" w14:textId="77777777" w:rsidR="006670E2" w:rsidRPr="006670E2" w:rsidRDefault="006670E2" w:rsidP="006670E2">
      <w:r w:rsidRPr="006670E2">
        <w:t>Relationships:</w:t>
      </w:r>
    </w:p>
    <w:p w14:paraId="5E6E74BB" w14:textId="77777777" w:rsidR="006670E2" w:rsidRPr="006670E2" w:rsidRDefault="006670E2" w:rsidP="006670E2">
      <w:r w:rsidRPr="006670E2">
        <w:t>Used by:</w:t>
      </w:r>
    </w:p>
    <w:p w14:paraId="4E811B26" w14:textId="77777777" w:rsidR="006670E2" w:rsidRPr="006670E2" w:rsidRDefault="006670E2" w:rsidP="006670E2">
      <w:pPr>
        <w:numPr>
          <w:ilvl w:val="0"/>
          <w:numId w:val="870"/>
        </w:numPr>
      </w:pPr>
      <w:r w:rsidRPr="006670E2">
        <w:t xml:space="preserve">Route </w:t>
      </w:r>
    </w:p>
    <w:p w14:paraId="49FB6C40" w14:textId="77777777" w:rsidR="006670E2" w:rsidRPr="006670E2" w:rsidRDefault="006670E2" w:rsidP="006670E2">
      <w:pPr>
        <w:numPr>
          <w:ilvl w:val="0"/>
          <w:numId w:val="870"/>
        </w:numPr>
      </w:pPr>
      <w:r w:rsidRPr="006670E2">
        <w:t xml:space="preserve">Delivery </w:t>
      </w:r>
    </w:p>
    <w:p w14:paraId="4D74BF39" w14:textId="77777777" w:rsidR="006670E2" w:rsidRPr="006670E2" w:rsidRDefault="006670E2" w:rsidP="006670E2">
      <w:r w:rsidRPr="006670E2">
        <w:pict w14:anchorId="4D024727">
          <v:rect id="_x0000_i12151" style="width:0;height:1.5pt" o:hralign="center" o:hrstd="t" o:hr="t" fillcolor="#a0a0a0" stroked="f"/>
        </w:pict>
      </w:r>
    </w:p>
    <w:p w14:paraId="12D8BDBC" w14:textId="77777777" w:rsidR="006670E2" w:rsidRPr="006670E2" w:rsidRDefault="006670E2" w:rsidP="006670E2">
      <w:pPr>
        <w:rPr>
          <w:b/>
          <w:bCs/>
        </w:rPr>
      </w:pPr>
      <w:r w:rsidRPr="006670E2">
        <w:rPr>
          <w:b/>
          <w:bCs/>
        </w:rPr>
        <w:t>34. Routes Collection</w:t>
      </w:r>
    </w:p>
    <w:p w14:paraId="1FF3887A" w14:textId="77777777" w:rsidR="006670E2" w:rsidRPr="006670E2" w:rsidRDefault="006670E2" w:rsidP="006670E2">
      <w:r w:rsidRPr="006670E2">
        <w:t>Fields:</w:t>
      </w:r>
    </w:p>
    <w:p w14:paraId="5CC7661E" w14:textId="77777777" w:rsidR="006670E2" w:rsidRPr="006670E2" w:rsidRDefault="006670E2" w:rsidP="006670E2">
      <w:r w:rsidRPr="006670E2">
        <w:t>_id</w:t>
      </w:r>
    </w:p>
    <w:p w14:paraId="68A576C5" w14:textId="77777777" w:rsidR="006670E2" w:rsidRPr="006670E2" w:rsidRDefault="006670E2" w:rsidP="006670E2"/>
    <w:p w14:paraId="2ECA56A8" w14:textId="77777777" w:rsidR="006670E2" w:rsidRPr="006670E2" w:rsidRDefault="006670E2" w:rsidP="006670E2">
      <w:r w:rsidRPr="006670E2">
        <w:t>routeId</w:t>
      </w:r>
    </w:p>
    <w:p w14:paraId="236B44DF" w14:textId="77777777" w:rsidR="006670E2" w:rsidRPr="006670E2" w:rsidRDefault="006670E2" w:rsidP="006670E2"/>
    <w:p w14:paraId="653DF0AE" w14:textId="77777777" w:rsidR="006670E2" w:rsidRPr="006670E2" w:rsidRDefault="006670E2" w:rsidP="006670E2">
      <w:r w:rsidRPr="006670E2">
        <w:t>warehouseId</w:t>
      </w:r>
    </w:p>
    <w:p w14:paraId="144742F7" w14:textId="77777777" w:rsidR="006670E2" w:rsidRPr="006670E2" w:rsidRDefault="006670E2" w:rsidP="006670E2"/>
    <w:p w14:paraId="0CE0CBF6" w14:textId="77777777" w:rsidR="006670E2" w:rsidRPr="006670E2" w:rsidRDefault="006670E2" w:rsidP="006670E2">
      <w:r w:rsidRPr="006670E2">
        <w:t>destinationIds</w:t>
      </w:r>
    </w:p>
    <w:p w14:paraId="26FD41C2" w14:textId="77777777" w:rsidR="006670E2" w:rsidRPr="006670E2" w:rsidRDefault="006670E2" w:rsidP="006670E2"/>
    <w:p w14:paraId="5CD07B74" w14:textId="77777777" w:rsidR="006670E2" w:rsidRPr="006670E2" w:rsidRDefault="006670E2" w:rsidP="006670E2">
      <w:r w:rsidRPr="006670E2">
        <w:t>distance</w:t>
      </w:r>
    </w:p>
    <w:p w14:paraId="451CF206" w14:textId="77777777" w:rsidR="006670E2" w:rsidRPr="006670E2" w:rsidRDefault="006670E2" w:rsidP="006670E2"/>
    <w:p w14:paraId="027DA4B4" w14:textId="77777777" w:rsidR="006670E2" w:rsidRPr="006670E2" w:rsidRDefault="006670E2" w:rsidP="006670E2">
      <w:r w:rsidRPr="006670E2">
        <w:t>estimatedTime</w:t>
      </w:r>
    </w:p>
    <w:p w14:paraId="29243CAC" w14:textId="77777777" w:rsidR="006670E2" w:rsidRPr="006670E2" w:rsidRDefault="006670E2" w:rsidP="006670E2"/>
    <w:p w14:paraId="6E385D90" w14:textId="77777777" w:rsidR="006670E2" w:rsidRPr="006670E2" w:rsidRDefault="006670E2" w:rsidP="006670E2">
      <w:r w:rsidRPr="006670E2">
        <w:t>batteryUsage</w:t>
      </w:r>
    </w:p>
    <w:p w14:paraId="036A4E4F" w14:textId="77777777" w:rsidR="006670E2" w:rsidRPr="006670E2" w:rsidRDefault="006670E2" w:rsidP="006670E2"/>
    <w:p w14:paraId="204ADCE1" w14:textId="77777777" w:rsidR="006670E2" w:rsidRPr="006670E2" w:rsidRDefault="006670E2" w:rsidP="006670E2">
      <w:r w:rsidRPr="006670E2">
        <w:t>optimizationScore</w:t>
      </w:r>
    </w:p>
    <w:p w14:paraId="730875B5" w14:textId="77777777" w:rsidR="006670E2" w:rsidRPr="006670E2" w:rsidRDefault="006670E2" w:rsidP="006670E2"/>
    <w:p w14:paraId="26989605" w14:textId="77777777" w:rsidR="006670E2" w:rsidRPr="006670E2" w:rsidRDefault="006670E2" w:rsidP="006670E2">
      <w:r w:rsidRPr="006670E2">
        <w:t>algorithmUsed</w:t>
      </w:r>
    </w:p>
    <w:p w14:paraId="46BFFBA2" w14:textId="77777777" w:rsidR="006670E2" w:rsidRPr="006670E2" w:rsidRDefault="006670E2" w:rsidP="006670E2">
      <w:r w:rsidRPr="006670E2">
        <w:t>Relationships:</w:t>
      </w:r>
    </w:p>
    <w:p w14:paraId="4E254A12" w14:textId="77777777" w:rsidR="006670E2" w:rsidRPr="006670E2" w:rsidRDefault="006670E2" w:rsidP="006670E2">
      <w:r w:rsidRPr="006670E2">
        <w:t>Referenced by:</w:t>
      </w:r>
    </w:p>
    <w:p w14:paraId="079774AD" w14:textId="77777777" w:rsidR="006670E2" w:rsidRPr="006670E2" w:rsidRDefault="006670E2" w:rsidP="006670E2">
      <w:pPr>
        <w:numPr>
          <w:ilvl w:val="0"/>
          <w:numId w:val="871"/>
        </w:numPr>
      </w:pPr>
      <w:r w:rsidRPr="006670E2">
        <w:lastRenderedPageBreak/>
        <w:t xml:space="preserve">Delivery </w:t>
      </w:r>
    </w:p>
    <w:p w14:paraId="5863C60C" w14:textId="77777777" w:rsidR="006670E2" w:rsidRPr="006670E2" w:rsidRDefault="006670E2" w:rsidP="006670E2">
      <w:pPr>
        <w:numPr>
          <w:ilvl w:val="0"/>
          <w:numId w:val="871"/>
        </w:numPr>
      </w:pPr>
      <w:r w:rsidRPr="006670E2">
        <w:t xml:space="preserve">Analytics </w:t>
      </w:r>
    </w:p>
    <w:p w14:paraId="06B192DA" w14:textId="77777777" w:rsidR="006670E2" w:rsidRPr="006670E2" w:rsidRDefault="006670E2" w:rsidP="006670E2">
      <w:r w:rsidRPr="006670E2">
        <w:pict w14:anchorId="6B7091D6">
          <v:rect id="_x0000_i12152" style="width:0;height:1.5pt" o:hralign="center" o:hrstd="t" o:hr="t" fillcolor="#a0a0a0" stroked="f"/>
        </w:pict>
      </w:r>
    </w:p>
    <w:p w14:paraId="655B7C86" w14:textId="77777777" w:rsidR="006670E2" w:rsidRPr="006670E2" w:rsidRDefault="006670E2" w:rsidP="006670E2">
      <w:pPr>
        <w:rPr>
          <w:b/>
          <w:bCs/>
        </w:rPr>
      </w:pPr>
      <w:r w:rsidRPr="006670E2">
        <w:rPr>
          <w:b/>
          <w:bCs/>
        </w:rPr>
        <w:t>35. No-Fly Zones Collection</w:t>
      </w:r>
    </w:p>
    <w:p w14:paraId="01C51DE4" w14:textId="77777777" w:rsidR="006670E2" w:rsidRPr="006670E2" w:rsidRDefault="006670E2" w:rsidP="006670E2">
      <w:r w:rsidRPr="006670E2">
        <w:t>Fields:</w:t>
      </w:r>
    </w:p>
    <w:p w14:paraId="021854F3" w14:textId="77777777" w:rsidR="006670E2" w:rsidRPr="006670E2" w:rsidRDefault="006670E2" w:rsidP="006670E2">
      <w:r w:rsidRPr="006670E2">
        <w:t>_id</w:t>
      </w:r>
    </w:p>
    <w:p w14:paraId="7A7FACB1" w14:textId="77777777" w:rsidR="006670E2" w:rsidRPr="006670E2" w:rsidRDefault="006670E2" w:rsidP="006670E2"/>
    <w:p w14:paraId="0F10FEE8" w14:textId="77777777" w:rsidR="006670E2" w:rsidRPr="006670E2" w:rsidRDefault="006670E2" w:rsidP="006670E2">
      <w:r w:rsidRPr="006670E2">
        <w:t>zoneName</w:t>
      </w:r>
    </w:p>
    <w:p w14:paraId="1A0FB8D0" w14:textId="77777777" w:rsidR="006670E2" w:rsidRPr="006670E2" w:rsidRDefault="006670E2" w:rsidP="006670E2"/>
    <w:p w14:paraId="6831D5AF" w14:textId="77777777" w:rsidR="006670E2" w:rsidRPr="006670E2" w:rsidRDefault="006670E2" w:rsidP="006670E2">
      <w:r w:rsidRPr="006670E2">
        <w:t>polygonCoordinates</w:t>
      </w:r>
    </w:p>
    <w:p w14:paraId="5ADF7769" w14:textId="77777777" w:rsidR="006670E2" w:rsidRPr="006670E2" w:rsidRDefault="006670E2" w:rsidP="006670E2"/>
    <w:p w14:paraId="49F4D302" w14:textId="77777777" w:rsidR="006670E2" w:rsidRPr="006670E2" w:rsidRDefault="006670E2" w:rsidP="006670E2">
      <w:r w:rsidRPr="006670E2">
        <w:t>restrictionLevel</w:t>
      </w:r>
    </w:p>
    <w:p w14:paraId="504FC1BA" w14:textId="77777777" w:rsidR="006670E2" w:rsidRPr="006670E2" w:rsidRDefault="006670E2" w:rsidP="006670E2"/>
    <w:p w14:paraId="1EC7D9C9" w14:textId="77777777" w:rsidR="006670E2" w:rsidRPr="006670E2" w:rsidRDefault="006670E2" w:rsidP="006670E2">
      <w:r w:rsidRPr="006670E2">
        <w:t>status</w:t>
      </w:r>
    </w:p>
    <w:p w14:paraId="73FAA5FE" w14:textId="77777777" w:rsidR="006670E2" w:rsidRPr="006670E2" w:rsidRDefault="006670E2" w:rsidP="006670E2">
      <w:r w:rsidRPr="006670E2">
        <w:t>Used only during route generation.</w:t>
      </w:r>
    </w:p>
    <w:p w14:paraId="71BF0764" w14:textId="77777777" w:rsidR="006670E2" w:rsidRPr="006670E2" w:rsidRDefault="006670E2" w:rsidP="006670E2">
      <w:r w:rsidRPr="006670E2">
        <w:pict w14:anchorId="5897A372">
          <v:rect id="_x0000_i12153" style="width:0;height:1.5pt" o:hralign="center" o:hrstd="t" o:hr="t" fillcolor="#a0a0a0" stroked="f"/>
        </w:pict>
      </w:r>
    </w:p>
    <w:p w14:paraId="488B8CED" w14:textId="77777777" w:rsidR="006670E2" w:rsidRPr="006670E2" w:rsidRDefault="006670E2" w:rsidP="006670E2">
      <w:pPr>
        <w:rPr>
          <w:b/>
          <w:bCs/>
        </w:rPr>
      </w:pPr>
      <w:r w:rsidRPr="006670E2">
        <w:rPr>
          <w:b/>
          <w:bCs/>
        </w:rPr>
        <w:t>36. Deliveries Collection</w:t>
      </w:r>
    </w:p>
    <w:p w14:paraId="2CAA34D8" w14:textId="77777777" w:rsidR="006670E2" w:rsidRPr="006670E2" w:rsidRDefault="006670E2" w:rsidP="006670E2">
      <w:r w:rsidRPr="006670E2">
        <w:t>Fields:</w:t>
      </w:r>
    </w:p>
    <w:p w14:paraId="18BA06A8" w14:textId="77777777" w:rsidR="006670E2" w:rsidRPr="006670E2" w:rsidRDefault="006670E2" w:rsidP="006670E2">
      <w:r w:rsidRPr="006670E2">
        <w:t>_id</w:t>
      </w:r>
    </w:p>
    <w:p w14:paraId="339E19BF" w14:textId="77777777" w:rsidR="006670E2" w:rsidRPr="006670E2" w:rsidRDefault="006670E2" w:rsidP="006670E2"/>
    <w:p w14:paraId="534E8F80" w14:textId="77777777" w:rsidR="006670E2" w:rsidRPr="006670E2" w:rsidRDefault="006670E2" w:rsidP="006670E2">
      <w:r w:rsidRPr="006670E2">
        <w:t>deliveryId</w:t>
      </w:r>
    </w:p>
    <w:p w14:paraId="07E3F68C" w14:textId="77777777" w:rsidR="006670E2" w:rsidRPr="006670E2" w:rsidRDefault="006670E2" w:rsidP="006670E2"/>
    <w:p w14:paraId="4F76128E" w14:textId="77777777" w:rsidR="006670E2" w:rsidRPr="006670E2" w:rsidRDefault="006670E2" w:rsidP="006670E2">
      <w:r w:rsidRPr="006670E2">
        <w:t>customerName</w:t>
      </w:r>
    </w:p>
    <w:p w14:paraId="7FB2A62D" w14:textId="77777777" w:rsidR="006670E2" w:rsidRPr="006670E2" w:rsidRDefault="006670E2" w:rsidP="006670E2"/>
    <w:p w14:paraId="039E0F54" w14:textId="77777777" w:rsidR="006670E2" w:rsidRPr="006670E2" w:rsidRDefault="006670E2" w:rsidP="006670E2">
      <w:r w:rsidRPr="006670E2">
        <w:t>warehouseId</w:t>
      </w:r>
    </w:p>
    <w:p w14:paraId="61BEAA1C" w14:textId="77777777" w:rsidR="006670E2" w:rsidRPr="006670E2" w:rsidRDefault="006670E2" w:rsidP="006670E2"/>
    <w:p w14:paraId="6A90CE88" w14:textId="77777777" w:rsidR="006670E2" w:rsidRPr="006670E2" w:rsidRDefault="006670E2" w:rsidP="006670E2">
      <w:r w:rsidRPr="006670E2">
        <w:t>destinationId</w:t>
      </w:r>
    </w:p>
    <w:p w14:paraId="505039DB" w14:textId="77777777" w:rsidR="006670E2" w:rsidRPr="006670E2" w:rsidRDefault="006670E2" w:rsidP="006670E2"/>
    <w:p w14:paraId="30C86977" w14:textId="77777777" w:rsidR="006670E2" w:rsidRPr="006670E2" w:rsidRDefault="006670E2" w:rsidP="006670E2">
      <w:r w:rsidRPr="006670E2">
        <w:t>assignedDrone</w:t>
      </w:r>
    </w:p>
    <w:p w14:paraId="1382CB15" w14:textId="77777777" w:rsidR="006670E2" w:rsidRPr="006670E2" w:rsidRDefault="006670E2" w:rsidP="006670E2"/>
    <w:p w14:paraId="1BB597BC" w14:textId="77777777" w:rsidR="006670E2" w:rsidRPr="006670E2" w:rsidRDefault="006670E2" w:rsidP="006670E2">
      <w:r w:rsidRPr="006670E2">
        <w:t>assignedRoute</w:t>
      </w:r>
    </w:p>
    <w:p w14:paraId="208AB621" w14:textId="77777777" w:rsidR="006670E2" w:rsidRPr="006670E2" w:rsidRDefault="006670E2" w:rsidP="006670E2"/>
    <w:p w14:paraId="0479D7A0" w14:textId="77777777" w:rsidR="006670E2" w:rsidRPr="006670E2" w:rsidRDefault="006670E2" w:rsidP="006670E2">
      <w:r w:rsidRPr="006670E2">
        <w:t>priority</w:t>
      </w:r>
    </w:p>
    <w:p w14:paraId="5151BB1D" w14:textId="77777777" w:rsidR="006670E2" w:rsidRPr="006670E2" w:rsidRDefault="006670E2" w:rsidP="006670E2"/>
    <w:p w14:paraId="478424E5" w14:textId="77777777" w:rsidR="006670E2" w:rsidRPr="006670E2" w:rsidRDefault="006670E2" w:rsidP="006670E2">
      <w:r w:rsidRPr="006670E2">
        <w:t>status</w:t>
      </w:r>
    </w:p>
    <w:p w14:paraId="33884B78" w14:textId="77777777" w:rsidR="006670E2" w:rsidRPr="006670E2" w:rsidRDefault="006670E2" w:rsidP="006670E2"/>
    <w:p w14:paraId="0EC4121D" w14:textId="77777777" w:rsidR="006670E2" w:rsidRPr="006670E2" w:rsidRDefault="006670E2" w:rsidP="006670E2">
      <w:r w:rsidRPr="006670E2">
        <w:t>estimatedArrival</w:t>
      </w:r>
    </w:p>
    <w:p w14:paraId="12F79C02" w14:textId="77777777" w:rsidR="006670E2" w:rsidRPr="006670E2" w:rsidRDefault="006670E2" w:rsidP="006670E2">
      <w:r w:rsidRPr="006670E2">
        <w:t>Central operational collection.</w:t>
      </w:r>
    </w:p>
    <w:p w14:paraId="4028B86A" w14:textId="77777777" w:rsidR="006670E2" w:rsidRPr="006670E2" w:rsidRDefault="006670E2" w:rsidP="006670E2">
      <w:r w:rsidRPr="006670E2">
        <w:pict w14:anchorId="4C662B0C">
          <v:rect id="_x0000_i12154" style="width:0;height:1.5pt" o:hralign="center" o:hrstd="t" o:hr="t" fillcolor="#a0a0a0" stroked="f"/>
        </w:pict>
      </w:r>
    </w:p>
    <w:p w14:paraId="7537A37B" w14:textId="77777777" w:rsidR="006670E2" w:rsidRPr="006670E2" w:rsidRDefault="006670E2" w:rsidP="006670E2">
      <w:pPr>
        <w:rPr>
          <w:b/>
          <w:bCs/>
        </w:rPr>
      </w:pPr>
      <w:r w:rsidRPr="006670E2">
        <w:rPr>
          <w:b/>
          <w:bCs/>
        </w:rPr>
        <w:t>37. Packages Collection</w:t>
      </w:r>
    </w:p>
    <w:p w14:paraId="728791E1" w14:textId="77777777" w:rsidR="006670E2" w:rsidRPr="006670E2" w:rsidRDefault="006670E2" w:rsidP="006670E2">
      <w:r w:rsidRPr="006670E2">
        <w:t>Fields:</w:t>
      </w:r>
    </w:p>
    <w:p w14:paraId="55F449AA" w14:textId="77777777" w:rsidR="006670E2" w:rsidRPr="006670E2" w:rsidRDefault="006670E2" w:rsidP="006670E2">
      <w:r w:rsidRPr="006670E2">
        <w:t>_id</w:t>
      </w:r>
    </w:p>
    <w:p w14:paraId="17BAF260" w14:textId="77777777" w:rsidR="006670E2" w:rsidRPr="006670E2" w:rsidRDefault="006670E2" w:rsidP="006670E2"/>
    <w:p w14:paraId="79F10AC3" w14:textId="77777777" w:rsidR="006670E2" w:rsidRPr="006670E2" w:rsidRDefault="006670E2" w:rsidP="006670E2">
      <w:r w:rsidRPr="006670E2">
        <w:t>packageId</w:t>
      </w:r>
    </w:p>
    <w:p w14:paraId="2F36DC64" w14:textId="77777777" w:rsidR="006670E2" w:rsidRPr="006670E2" w:rsidRDefault="006670E2" w:rsidP="006670E2"/>
    <w:p w14:paraId="66B1C46A" w14:textId="77777777" w:rsidR="006670E2" w:rsidRPr="006670E2" w:rsidRDefault="006670E2" w:rsidP="006670E2">
      <w:r w:rsidRPr="006670E2">
        <w:t>deliveryId</w:t>
      </w:r>
    </w:p>
    <w:p w14:paraId="4CC8F96A" w14:textId="77777777" w:rsidR="006670E2" w:rsidRPr="006670E2" w:rsidRDefault="006670E2" w:rsidP="006670E2"/>
    <w:p w14:paraId="5515285B" w14:textId="77777777" w:rsidR="006670E2" w:rsidRPr="006670E2" w:rsidRDefault="006670E2" w:rsidP="006670E2">
      <w:r w:rsidRPr="006670E2">
        <w:t>weight</w:t>
      </w:r>
    </w:p>
    <w:p w14:paraId="27BA0486" w14:textId="77777777" w:rsidR="006670E2" w:rsidRPr="006670E2" w:rsidRDefault="006670E2" w:rsidP="006670E2"/>
    <w:p w14:paraId="264C5DE0" w14:textId="77777777" w:rsidR="006670E2" w:rsidRPr="006670E2" w:rsidRDefault="006670E2" w:rsidP="006670E2">
      <w:r w:rsidRPr="006670E2">
        <w:t>type</w:t>
      </w:r>
    </w:p>
    <w:p w14:paraId="5ABA2201" w14:textId="77777777" w:rsidR="006670E2" w:rsidRPr="006670E2" w:rsidRDefault="006670E2" w:rsidP="006670E2"/>
    <w:p w14:paraId="31B77314" w14:textId="77777777" w:rsidR="006670E2" w:rsidRPr="006670E2" w:rsidRDefault="006670E2" w:rsidP="006670E2">
      <w:r w:rsidRPr="006670E2">
        <w:t>fragile</w:t>
      </w:r>
    </w:p>
    <w:p w14:paraId="65C6A3A0" w14:textId="77777777" w:rsidR="006670E2" w:rsidRPr="006670E2" w:rsidRDefault="006670E2" w:rsidP="006670E2">
      <w:r w:rsidRPr="006670E2">
        <w:t>Each package belongs to one delivery.</w:t>
      </w:r>
    </w:p>
    <w:p w14:paraId="10801768" w14:textId="77777777" w:rsidR="006670E2" w:rsidRPr="006670E2" w:rsidRDefault="006670E2" w:rsidP="006670E2">
      <w:r w:rsidRPr="006670E2">
        <w:pict w14:anchorId="068E5503">
          <v:rect id="_x0000_i12155" style="width:0;height:1.5pt" o:hralign="center" o:hrstd="t" o:hr="t" fillcolor="#a0a0a0" stroked="f"/>
        </w:pict>
      </w:r>
    </w:p>
    <w:p w14:paraId="1D0EA1F0" w14:textId="77777777" w:rsidR="006670E2" w:rsidRPr="006670E2" w:rsidRDefault="006670E2" w:rsidP="006670E2">
      <w:pPr>
        <w:rPr>
          <w:b/>
          <w:bCs/>
        </w:rPr>
      </w:pPr>
      <w:r w:rsidRPr="006670E2">
        <w:rPr>
          <w:b/>
          <w:bCs/>
        </w:rPr>
        <w:t>38. Delivery History Collection</w:t>
      </w:r>
    </w:p>
    <w:p w14:paraId="55672DA8" w14:textId="77777777" w:rsidR="006670E2" w:rsidRPr="006670E2" w:rsidRDefault="006670E2" w:rsidP="006670E2">
      <w:r w:rsidRPr="006670E2">
        <w:t>Fields:</w:t>
      </w:r>
    </w:p>
    <w:p w14:paraId="724F6C15" w14:textId="77777777" w:rsidR="006670E2" w:rsidRPr="006670E2" w:rsidRDefault="006670E2" w:rsidP="006670E2">
      <w:r w:rsidRPr="006670E2">
        <w:t>_id</w:t>
      </w:r>
    </w:p>
    <w:p w14:paraId="6BF24A9A" w14:textId="77777777" w:rsidR="006670E2" w:rsidRPr="006670E2" w:rsidRDefault="006670E2" w:rsidP="006670E2"/>
    <w:p w14:paraId="4924E237" w14:textId="77777777" w:rsidR="006670E2" w:rsidRPr="006670E2" w:rsidRDefault="006670E2" w:rsidP="006670E2">
      <w:r w:rsidRPr="006670E2">
        <w:t>deliveryId</w:t>
      </w:r>
    </w:p>
    <w:p w14:paraId="270743F4" w14:textId="77777777" w:rsidR="006670E2" w:rsidRPr="006670E2" w:rsidRDefault="006670E2" w:rsidP="006670E2"/>
    <w:p w14:paraId="5CC6B7AA" w14:textId="77777777" w:rsidR="006670E2" w:rsidRPr="006670E2" w:rsidRDefault="006670E2" w:rsidP="006670E2">
      <w:r w:rsidRPr="006670E2">
        <w:t>status</w:t>
      </w:r>
    </w:p>
    <w:p w14:paraId="4E80CE4C" w14:textId="77777777" w:rsidR="006670E2" w:rsidRPr="006670E2" w:rsidRDefault="006670E2" w:rsidP="006670E2"/>
    <w:p w14:paraId="3E7715C6" w14:textId="77777777" w:rsidR="006670E2" w:rsidRPr="006670E2" w:rsidRDefault="006670E2" w:rsidP="006670E2">
      <w:r w:rsidRPr="006670E2">
        <w:lastRenderedPageBreak/>
        <w:t>updatedBy</w:t>
      </w:r>
    </w:p>
    <w:p w14:paraId="798B1070" w14:textId="77777777" w:rsidR="006670E2" w:rsidRPr="006670E2" w:rsidRDefault="006670E2" w:rsidP="006670E2"/>
    <w:p w14:paraId="67028BC6" w14:textId="77777777" w:rsidR="006670E2" w:rsidRPr="006670E2" w:rsidRDefault="006670E2" w:rsidP="006670E2">
      <w:r w:rsidRPr="006670E2">
        <w:t>timestamp</w:t>
      </w:r>
    </w:p>
    <w:p w14:paraId="67B92B21" w14:textId="77777777" w:rsidR="006670E2" w:rsidRPr="006670E2" w:rsidRDefault="006670E2" w:rsidP="006670E2"/>
    <w:p w14:paraId="45B88906" w14:textId="77777777" w:rsidR="006670E2" w:rsidRPr="006670E2" w:rsidRDefault="006670E2" w:rsidP="006670E2">
      <w:r w:rsidRPr="006670E2">
        <w:t>remarks</w:t>
      </w:r>
    </w:p>
    <w:p w14:paraId="536D8491" w14:textId="77777777" w:rsidR="006670E2" w:rsidRPr="006670E2" w:rsidRDefault="006670E2" w:rsidP="006670E2">
      <w:r w:rsidRPr="006670E2">
        <w:t>Stores complete delivery lifecycle.</w:t>
      </w:r>
    </w:p>
    <w:p w14:paraId="2B83A344" w14:textId="77777777" w:rsidR="006670E2" w:rsidRPr="006670E2" w:rsidRDefault="006670E2" w:rsidP="006670E2">
      <w:r w:rsidRPr="006670E2">
        <w:pict w14:anchorId="1D600BEA">
          <v:rect id="_x0000_i12156" style="width:0;height:1.5pt" o:hralign="center" o:hrstd="t" o:hr="t" fillcolor="#a0a0a0" stroked="f"/>
        </w:pict>
      </w:r>
    </w:p>
    <w:p w14:paraId="741B3374" w14:textId="77777777" w:rsidR="006670E2" w:rsidRPr="006670E2" w:rsidRDefault="006670E2" w:rsidP="006670E2">
      <w:pPr>
        <w:rPr>
          <w:b/>
          <w:bCs/>
        </w:rPr>
      </w:pPr>
      <w:r w:rsidRPr="006670E2">
        <w:rPr>
          <w:b/>
          <w:bCs/>
        </w:rPr>
        <w:t>39. Analytics Snapshots Collection</w:t>
      </w:r>
    </w:p>
    <w:p w14:paraId="5291DB7B" w14:textId="77777777" w:rsidR="006670E2" w:rsidRPr="006670E2" w:rsidRDefault="006670E2" w:rsidP="006670E2">
      <w:r w:rsidRPr="006670E2">
        <w:t>Stores historical dashboard values.</w:t>
      </w:r>
    </w:p>
    <w:p w14:paraId="409DDEB7" w14:textId="77777777" w:rsidR="006670E2" w:rsidRPr="006670E2" w:rsidRDefault="006670E2" w:rsidP="006670E2">
      <w:r w:rsidRPr="006670E2">
        <w:t>Fields:</w:t>
      </w:r>
    </w:p>
    <w:p w14:paraId="0375F4F1" w14:textId="77777777" w:rsidR="006670E2" w:rsidRPr="006670E2" w:rsidRDefault="006670E2" w:rsidP="006670E2">
      <w:r w:rsidRPr="006670E2">
        <w:t>_id</w:t>
      </w:r>
    </w:p>
    <w:p w14:paraId="5F426896" w14:textId="77777777" w:rsidR="006670E2" w:rsidRPr="006670E2" w:rsidRDefault="006670E2" w:rsidP="006670E2"/>
    <w:p w14:paraId="11B334B0" w14:textId="77777777" w:rsidR="006670E2" w:rsidRPr="006670E2" w:rsidRDefault="006670E2" w:rsidP="006670E2">
      <w:r w:rsidRPr="006670E2">
        <w:t>snapshotDate</w:t>
      </w:r>
    </w:p>
    <w:p w14:paraId="22F8F086" w14:textId="77777777" w:rsidR="006670E2" w:rsidRPr="006670E2" w:rsidRDefault="006670E2" w:rsidP="006670E2"/>
    <w:p w14:paraId="432FFB14" w14:textId="77777777" w:rsidR="006670E2" w:rsidRPr="006670E2" w:rsidRDefault="006670E2" w:rsidP="006670E2">
      <w:r w:rsidRPr="006670E2">
        <w:t>fleetUtilization</w:t>
      </w:r>
    </w:p>
    <w:p w14:paraId="22C00329" w14:textId="77777777" w:rsidR="006670E2" w:rsidRPr="006670E2" w:rsidRDefault="006670E2" w:rsidP="006670E2"/>
    <w:p w14:paraId="3B460E04" w14:textId="77777777" w:rsidR="006670E2" w:rsidRPr="006670E2" w:rsidRDefault="006670E2" w:rsidP="006670E2">
      <w:r w:rsidRPr="006670E2">
        <w:t>deliverySuccessRate</w:t>
      </w:r>
    </w:p>
    <w:p w14:paraId="09948C4B" w14:textId="77777777" w:rsidR="006670E2" w:rsidRPr="006670E2" w:rsidRDefault="006670E2" w:rsidP="006670E2"/>
    <w:p w14:paraId="22D6CEBF" w14:textId="77777777" w:rsidR="006670E2" w:rsidRPr="006670E2" w:rsidRDefault="006670E2" w:rsidP="006670E2">
      <w:r w:rsidRPr="006670E2">
        <w:t>averageRouteEfficiency</w:t>
      </w:r>
    </w:p>
    <w:p w14:paraId="25C64364" w14:textId="77777777" w:rsidR="006670E2" w:rsidRPr="006670E2" w:rsidRDefault="006670E2" w:rsidP="006670E2"/>
    <w:p w14:paraId="42140A2D" w14:textId="77777777" w:rsidR="006670E2" w:rsidRPr="006670E2" w:rsidRDefault="006670E2" w:rsidP="006670E2">
      <w:r w:rsidRPr="006670E2">
        <w:t>averageDeliveryTime</w:t>
      </w:r>
    </w:p>
    <w:p w14:paraId="15D738B1" w14:textId="77777777" w:rsidR="006670E2" w:rsidRPr="006670E2" w:rsidRDefault="006670E2" w:rsidP="006670E2">
      <w:r w:rsidRPr="006670E2">
        <w:t>Snapshots enable trend analysis.</w:t>
      </w:r>
    </w:p>
    <w:p w14:paraId="7CA697B1" w14:textId="77777777" w:rsidR="006670E2" w:rsidRPr="006670E2" w:rsidRDefault="006670E2" w:rsidP="006670E2">
      <w:r w:rsidRPr="006670E2">
        <w:pict w14:anchorId="08B5CFDA">
          <v:rect id="_x0000_i12157" style="width:0;height:1.5pt" o:hralign="center" o:hrstd="t" o:hr="t" fillcolor="#a0a0a0" stroked="f"/>
        </w:pict>
      </w:r>
    </w:p>
    <w:p w14:paraId="1E1666C0" w14:textId="77777777" w:rsidR="006670E2" w:rsidRPr="006670E2" w:rsidRDefault="006670E2" w:rsidP="006670E2">
      <w:pPr>
        <w:rPr>
          <w:b/>
          <w:bCs/>
        </w:rPr>
      </w:pPr>
      <w:r w:rsidRPr="006670E2">
        <w:rPr>
          <w:b/>
          <w:bCs/>
        </w:rPr>
        <w:t>40. Dashboard Metrics Collection</w:t>
      </w:r>
    </w:p>
    <w:p w14:paraId="5C709A8E" w14:textId="77777777" w:rsidR="006670E2" w:rsidRPr="006670E2" w:rsidRDefault="006670E2" w:rsidP="006670E2">
      <w:r w:rsidRPr="006670E2">
        <w:t>Stores latest dashboard calculations.</w:t>
      </w:r>
    </w:p>
    <w:p w14:paraId="66E62C60" w14:textId="77777777" w:rsidR="006670E2" w:rsidRPr="006670E2" w:rsidRDefault="006670E2" w:rsidP="006670E2">
      <w:r w:rsidRPr="006670E2">
        <w:t>Fields:</w:t>
      </w:r>
    </w:p>
    <w:p w14:paraId="27414335" w14:textId="77777777" w:rsidR="006670E2" w:rsidRPr="006670E2" w:rsidRDefault="006670E2" w:rsidP="006670E2">
      <w:r w:rsidRPr="006670E2">
        <w:t>_id</w:t>
      </w:r>
    </w:p>
    <w:p w14:paraId="0DBC040D" w14:textId="77777777" w:rsidR="006670E2" w:rsidRPr="006670E2" w:rsidRDefault="006670E2" w:rsidP="006670E2"/>
    <w:p w14:paraId="00F41841" w14:textId="77777777" w:rsidR="006670E2" w:rsidRPr="006670E2" w:rsidRDefault="006670E2" w:rsidP="006670E2">
      <w:r w:rsidRPr="006670E2">
        <w:t>fleetMetrics</w:t>
      </w:r>
    </w:p>
    <w:p w14:paraId="2F532B90" w14:textId="77777777" w:rsidR="006670E2" w:rsidRPr="006670E2" w:rsidRDefault="006670E2" w:rsidP="006670E2"/>
    <w:p w14:paraId="24BB04C3" w14:textId="77777777" w:rsidR="006670E2" w:rsidRPr="006670E2" w:rsidRDefault="006670E2" w:rsidP="006670E2">
      <w:r w:rsidRPr="006670E2">
        <w:t>deliveryMetrics</w:t>
      </w:r>
    </w:p>
    <w:p w14:paraId="35B27CD4" w14:textId="77777777" w:rsidR="006670E2" w:rsidRPr="006670E2" w:rsidRDefault="006670E2" w:rsidP="006670E2"/>
    <w:p w14:paraId="1B6B93E4" w14:textId="77777777" w:rsidR="006670E2" w:rsidRPr="006670E2" w:rsidRDefault="006670E2" w:rsidP="006670E2">
      <w:r w:rsidRPr="006670E2">
        <w:t>routeMetrics</w:t>
      </w:r>
    </w:p>
    <w:p w14:paraId="09155CE9" w14:textId="77777777" w:rsidR="006670E2" w:rsidRPr="006670E2" w:rsidRDefault="006670E2" w:rsidP="006670E2"/>
    <w:p w14:paraId="139A0A46" w14:textId="77777777" w:rsidR="006670E2" w:rsidRPr="006670E2" w:rsidRDefault="006670E2" w:rsidP="006670E2">
      <w:r w:rsidRPr="006670E2">
        <w:t>trendMetrics</w:t>
      </w:r>
    </w:p>
    <w:p w14:paraId="1788D8AD" w14:textId="77777777" w:rsidR="006670E2" w:rsidRPr="006670E2" w:rsidRDefault="006670E2" w:rsidP="006670E2"/>
    <w:p w14:paraId="77ED35FE" w14:textId="77777777" w:rsidR="006670E2" w:rsidRPr="006670E2" w:rsidRDefault="006670E2" w:rsidP="006670E2">
      <w:r w:rsidRPr="006670E2">
        <w:t>lastUpdated</w:t>
      </w:r>
    </w:p>
    <w:p w14:paraId="623D469C" w14:textId="77777777" w:rsidR="006670E2" w:rsidRPr="006670E2" w:rsidRDefault="006670E2" w:rsidP="006670E2">
      <w:r w:rsidRPr="006670E2">
        <w:t>Optimizes dashboard loading.</w:t>
      </w:r>
    </w:p>
    <w:p w14:paraId="63CAB9E4" w14:textId="77777777" w:rsidR="006670E2" w:rsidRPr="006670E2" w:rsidRDefault="006670E2" w:rsidP="006670E2">
      <w:r w:rsidRPr="006670E2">
        <w:pict w14:anchorId="41F38861">
          <v:rect id="_x0000_i12158" style="width:0;height:1.5pt" o:hralign="center" o:hrstd="t" o:hr="t" fillcolor="#a0a0a0" stroked="f"/>
        </w:pict>
      </w:r>
    </w:p>
    <w:p w14:paraId="734A5D41" w14:textId="77777777" w:rsidR="006670E2" w:rsidRPr="006670E2" w:rsidRDefault="006670E2" w:rsidP="006670E2">
      <w:pPr>
        <w:rPr>
          <w:b/>
          <w:bCs/>
        </w:rPr>
      </w:pPr>
      <w:r w:rsidRPr="006670E2">
        <w:rPr>
          <w:b/>
          <w:bCs/>
        </w:rPr>
        <w:t>41. Reports Collection</w:t>
      </w:r>
    </w:p>
    <w:p w14:paraId="06E8895E" w14:textId="77777777" w:rsidR="006670E2" w:rsidRPr="006670E2" w:rsidRDefault="006670E2" w:rsidP="006670E2">
      <w:r w:rsidRPr="006670E2">
        <w:t>Stores generated reports.</w:t>
      </w:r>
    </w:p>
    <w:p w14:paraId="21EA8D47" w14:textId="77777777" w:rsidR="006670E2" w:rsidRPr="006670E2" w:rsidRDefault="006670E2" w:rsidP="006670E2">
      <w:r w:rsidRPr="006670E2">
        <w:t>Fields:</w:t>
      </w:r>
    </w:p>
    <w:p w14:paraId="3E3AA420" w14:textId="77777777" w:rsidR="006670E2" w:rsidRPr="006670E2" w:rsidRDefault="006670E2" w:rsidP="006670E2">
      <w:r w:rsidRPr="006670E2">
        <w:t>_id</w:t>
      </w:r>
    </w:p>
    <w:p w14:paraId="6AB73677" w14:textId="77777777" w:rsidR="006670E2" w:rsidRPr="006670E2" w:rsidRDefault="006670E2" w:rsidP="006670E2"/>
    <w:p w14:paraId="11B16114" w14:textId="77777777" w:rsidR="006670E2" w:rsidRPr="006670E2" w:rsidRDefault="006670E2" w:rsidP="006670E2">
      <w:r w:rsidRPr="006670E2">
        <w:t>reportId</w:t>
      </w:r>
    </w:p>
    <w:p w14:paraId="5CE5FAAE" w14:textId="77777777" w:rsidR="006670E2" w:rsidRPr="006670E2" w:rsidRDefault="006670E2" w:rsidP="006670E2"/>
    <w:p w14:paraId="7DCECACF" w14:textId="77777777" w:rsidR="006670E2" w:rsidRPr="006670E2" w:rsidRDefault="006670E2" w:rsidP="006670E2">
      <w:r w:rsidRPr="006670E2">
        <w:t>reportName</w:t>
      </w:r>
    </w:p>
    <w:p w14:paraId="01477318" w14:textId="77777777" w:rsidR="006670E2" w:rsidRPr="006670E2" w:rsidRDefault="006670E2" w:rsidP="006670E2"/>
    <w:p w14:paraId="2D1717FE" w14:textId="77777777" w:rsidR="006670E2" w:rsidRPr="006670E2" w:rsidRDefault="006670E2" w:rsidP="006670E2">
      <w:r w:rsidRPr="006670E2">
        <w:t>generatedBy</w:t>
      </w:r>
    </w:p>
    <w:p w14:paraId="6A002E8F" w14:textId="77777777" w:rsidR="006670E2" w:rsidRPr="006670E2" w:rsidRDefault="006670E2" w:rsidP="006670E2"/>
    <w:p w14:paraId="24070DA3" w14:textId="77777777" w:rsidR="006670E2" w:rsidRPr="006670E2" w:rsidRDefault="006670E2" w:rsidP="006670E2">
      <w:r w:rsidRPr="006670E2">
        <w:t>generatedAt</w:t>
      </w:r>
    </w:p>
    <w:p w14:paraId="3DA2F4BD" w14:textId="77777777" w:rsidR="006670E2" w:rsidRPr="006670E2" w:rsidRDefault="006670E2" w:rsidP="006670E2"/>
    <w:p w14:paraId="2F93DE4A" w14:textId="77777777" w:rsidR="006670E2" w:rsidRPr="006670E2" w:rsidRDefault="006670E2" w:rsidP="006670E2">
      <w:r w:rsidRPr="006670E2">
        <w:t>filtersApplied</w:t>
      </w:r>
    </w:p>
    <w:p w14:paraId="56C37860" w14:textId="77777777" w:rsidR="006670E2" w:rsidRPr="006670E2" w:rsidRDefault="006670E2" w:rsidP="006670E2"/>
    <w:p w14:paraId="23EDDD42" w14:textId="77777777" w:rsidR="006670E2" w:rsidRPr="006670E2" w:rsidRDefault="006670E2" w:rsidP="006670E2">
      <w:r w:rsidRPr="006670E2">
        <w:t>format</w:t>
      </w:r>
    </w:p>
    <w:p w14:paraId="774DF368" w14:textId="77777777" w:rsidR="006670E2" w:rsidRPr="006670E2" w:rsidRDefault="006670E2" w:rsidP="006670E2">
      <w:r w:rsidRPr="006670E2">
        <w:t>Supports report history.</w:t>
      </w:r>
    </w:p>
    <w:p w14:paraId="047FD319" w14:textId="77777777" w:rsidR="006670E2" w:rsidRPr="006670E2" w:rsidRDefault="006670E2" w:rsidP="006670E2">
      <w:r w:rsidRPr="006670E2">
        <w:pict w14:anchorId="36C3D532">
          <v:rect id="_x0000_i12159" style="width:0;height:1.5pt" o:hralign="center" o:hrstd="t" o:hr="t" fillcolor="#a0a0a0" stroked="f"/>
        </w:pict>
      </w:r>
    </w:p>
    <w:p w14:paraId="36D2125E" w14:textId="77777777" w:rsidR="006670E2" w:rsidRPr="006670E2" w:rsidRDefault="006670E2" w:rsidP="006670E2">
      <w:pPr>
        <w:rPr>
          <w:b/>
          <w:bCs/>
        </w:rPr>
      </w:pPr>
      <w:r w:rsidRPr="006670E2">
        <w:rPr>
          <w:b/>
          <w:bCs/>
        </w:rPr>
        <w:t>42. Module Relationships</w:t>
      </w:r>
    </w:p>
    <w:p w14:paraId="3417610A" w14:textId="77777777" w:rsidR="006670E2" w:rsidRPr="006670E2" w:rsidRDefault="006670E2" w:rsidP="006670E2">
      <w:r w:rsidRPr="006670E2">
        <w:t>Fleet</w:t>
      </w:r>
    </w:p>
    <w:p w14:paraId="7FF27BA5" w14:textId="77777777" w:rsidR="006670E2" w:rsidRPr="006670E2" w:rsidRDefault="006670E2" w:rsidP="006670E2"/>
    <w:p w14:paraId="147E5FEE" w14:textId="77777777" w:rsidR="006670E2" w:rsidRPr="006670E2" w:rsidRDefault="006670E2" w:rsidP="006670E2">
      <w:r w:rsidRPr="006670E2">
        <w:t>↓</w:t>
      </w:r>
    </w:p>
    <w:p w14:paraId="4F32F205" w14:textId="77777777" w:rsidR="006670E2" w:rsidRPr="006670E2" w:rsidRDefault="006670E2" w:rsidP="006670E2"/>
    <w:p w14:paraId="707B8B5F" w14:textId="77777777" w:rsidR="006670E2" w:rsidRPr="006670E2" w:rsidRDefault="006670E2" w:rsidP="006670E2">
      <w:r w:rsidRPr="006670E2">
        <w:lastRenderedPageBreak/>
        <w:t>Drones</w:t>
      </w:r>
    </w:p>
    <w:p w14:paraId="4E9EA862" w14:textId="77777777" w:rsidR="006670E2" w:rsidRPr="006670E2" w:rsidRDefault="006670E2" w:rsidP="006670E2"/>
    <w:p w14:paraId="37AE8E98" w14:textId="77777777" w:rsidR="006670E2" w:rsidRPr="006670E2" w:rsidRDefault="006670E2" w:rsidP="006670E2">
      <w:r w:rsidRPr="006670E2">
        <w:t>↓</w:t>
      </w:r>
    </w:p>
    <w:p w14:paraId="3EA132A3" w14:textId="77777777" w:rsidR="006670E2" w:rsidRPr="006670E2" w:rsidRDefault="006670E2" w:rsidP="006670E2"/>
    <w:p w14:paraId="492073C0" w14:textId="77777777" w:rsidR="006670E2" w:rsidRPr="006670E2" w:rsidRDefault="006670E2" w:rsidP="006670E2">
      <w:r w:rsidRPr="006670E2">
        <w:t>Delivery</w:t>
      </w:r>
    </w:p>
    <w:p w14:paraId="7D057319" w14:textId="77777777" w:rsidR="006670E2" w:rsidRPr="006670E2" w:rsidRDefault="006670E2" w:rsidP="006670E2"/>
    <w:p w14:paraId="551D8AEE" w14:textId="77777777" w:rsidR="006670E2" w:rsidRPr="006670E2" w:rsidRDefault="006670E2" w:rsidP="006670E2">
      <w:r w:rsidRPr="006670E2">
        <w:t>↓</w:t>
      </w:r>
    </w:p>
    <w:p w14:paraId="6967A83F" w14:textId="77777777" w:rsidR="006670E2" w:rsidRPr="006670E2" w:rsidRDefault="006670E2" w:rsidP="006670E2"/>
    <w:p w14:paraId="48AE6648" w14:textId="77777777" w:rsidR="006670E2" w:rsidRPr="006670E2" w:rsidRDefault="006670E2" w:rsidP="006670E2">
      <w:r w:rsidRPr="006670E2">
        <w:t>Routes</w:t>
      </w:r>
    </w:p>
    <w:p w14:paraId="6596B97C" w14:textId="77777777" w:rsidR="006670E2" w:rsidRPr="006670E2" w:rsidRDefault="006670E2" w:rsidP="006670E2"/>
    <w:p w14:paraId="6256C860" w14:textId="77777777" w:rsidR="006670E2" w:rsidRPr="006670E2" w:rsidRDefault="006670E2" w:rsidP="006670E2">
      <w:r w:rsidRPr="006670E2">
        <w:t>↓</w:t>
      </w:r>
    </w:p>
    <w:p w14:paraId="3651EE28" w14:textId="77777777" w:rsidR="006670E2" w:rsidRPr="006670E2" w:rsidRDefault="006670E2" w:rsidP="006670E2"/>
    <w:p w14:paraId="002A41DD" w14:textId="77777777" w:rsidR="006670E2" w:rsidRPr="006670E2" w:rsidRDefault="006670E2" w:rsidP="006670E2">
      <w:r w:rsidRPr="006670E2">
        <w:t>Analytics</w:t>
      </w:r>
    </w:p>
    <w:p w14:paraId="702D59C7" w14:textId="77777777" w:rsidR="006670E2" w:rsidRPr="006670E2" w:rsidRDefault="006670E2" w:rsidP="006670E2">
      <w:r w:rsidRPr="006670E2">
        <w:t>Information flows between modules through references and backend services rather than duplicated data.</w:t>
      </w:r>
    </w:p>
    <w:p w14:paraId="16DA24BA" w14:textId="77777777" w:rsidR="006670E2" w:rsidRPr="006670E2" w:rsidRDefault="006670E2" w:rsidP="006670E2">
      <w:r w:rsidRPr="006670E2">
        <w:pict w14:anchorId="11D69E7B">
          <v:rect id="_x0000_i12160" style="width:0;height:1.5pt" o:hralign="center" o:hrstd="t" o:hr="t" fillcolor="#a0a0a0" stroked="f"/>
        </w:pict>
      </w:r>
    </w:p>
    <w:p w14:paraId="49BFB7FB" w14:textId="77777777" w:rsidR="006670E2" w:rsidRPr="006670E2" w:rsidRDefault="006670E2" w:rsidP="006670E2">
      <w:pPr>
        <w:rPr>
          <w:b/>
          <w:bCs/>
        </w:rPr>
      </w:pPr>
      <w:r w:rsidRPr="006670E2">
        <w:rPr>
          <w:b/>
          <w:bCs/>
        </w:rPr>
        <w:t>43. Reference Strategy</w:t>
      </w:r>
    </w:p>
    <w:p w14:paraId="5B01EBCD" w14:textId="77777777" w:rsidR="006670E2" w:rsidRPr="006670E2" w:rsidRDefault="006670E2" w:rsidP="006670E2">
      <w:r w:rsidRPr="006670E2">
        <w:t>Relationships use MongoDB ObjectId references.</w:t>
      </w:r>
    </w:p>
    <w:p w14:paraId="73C00C95" w14:textId="77777777" w:rsidR="006670E2" w:rsidRPr="006670E2" w:rsidRDefault="006670E2" w:rsidP="006670E2">
      <w:r w:rsidRPr="006670E2">
        <w:t>Examples:</w:t>
      </w:r>
    </w:p>
    <w:p w14:paraId="29AFACA9" w14:textId="77777777" w:rsidR="006670E2" w:rsidRPr="006670E2" w:rsidRDefault="006670E2" w:rsidP="006670E2">
      <w:r w:rsidRPr="006670E2">
        <w:t>Delivery</w:t>
      </w:r>
    </w:p>
    <w:p w14:paraId="537FA509" w14:textId="77777777" w:rsidR="006670E2" w:rsidRPr="006670E2" w:rsidRDefault="006670E2" w:rsidP="006670E2">
      <w:r w:rsidRPr="006670E2">
        <w:t>↓</w:t>
      </w:r>
    </w:p>
    <w:p w14:paraId="62EB3BB6" w14:textId="77777777" w:rsidR="006670E2" w:rsidRPr="006670E2" w:rsidRDefault="006670E2" w:rsidP="006670E2">
      <w:r w:rsidRPr="006670E2">
        <w:t>assignedDrone</w:t>
      </w:r>
    </w:p>
    <w:p w14:paraId="755E8F1A" w14:textId="77777777" w:rsidR="006670E2" w:rsidRPr="006670E2" w:rsidRDefault="006670E2" w:rsidP="006670E2">
      <w:r w:rsidRPr="006670E2">
        <w:t>↓</w:t>
      </w:r>
    </w:p>
    <w:p w14:paraId="47A4DE6B" w14:textId="77777777" w:rsidR="006670E2" w:rsidRPr="006670E2" w:rsidRDefault="006670E2" w:rsidP="006670E2">
      <w:r w:rsidRPr="006670E2">
        <w:t>Drone ObjectId</w:t>
      </w:r>
    </w:p>
    <w:p w14:paraId="1AF58005" w14:textId="77777777" w:rsidR="006670E2" w:rsidRPr="006670E2" w:rsidRDefault="006670E2" w:rsidP="006670E2">
      <w:r w:rsidRPr="006670E2">
        <w:pict w14:anchorId="718A9AD0">
          <v:rect id="_x0000_i12161" style="width:0;height:1.5pt" o:hralign="center" o:hrstd="t" o:hr="t" fillcolor="#a0a0a0" stroked="f"/>
        </w:pict>
      </w:r>
    </w:p>
    <w:p w14:paraId="573D0ECA" w14:textId="77777777" w:rsidR="006670E2" w:rsidRPr="006670E2" w:rsidRDefault="006670E2" w:rsidP="006670E2">
      <w:r w:rsidRPr="006670E2">
        <w:t>Route</w:t>
      </w:r>
    </w:p>
    <w:p w14:paraId="5C6D4674" w14:textId="77777777" w:rsidR="006670E2" w:rsidRPr="006670E2" w:rsidRDefault="006670E2" w:rsidP="006670E2">
      <w:r w:rsidRPr="006670E2">
        <w:t>↓</w:t>
      </w:r>
    </w:p>
    <w:p w14:paraId="6734BFA2" w14:textId="77777777" w:rsidR="006670E2" w:rsidRPr="006670E2" w:rsidRDefault="006670E2" w:rsidP="006670E2">
      <w:r w:rsidRPr="006670E2">
        <w:t>warehouseId</w:t>
      </w:r>
    </w:p>
    <w:p w14:paraId="6DA88E7A" w14:textId="77777777" w:rsidR="006670E2" w:rsidRPr="006670E2" w:rsidRDefault="006670E2" w:rsidP="006670E2">
      <w:r w:rsidRPr="006670E2">
        <w:t>↓</w:t>
      </w:r>
    </w:p>
    <w:p w14:paraId="766EDC59" w14:textId="77777777" w:rsidR="006670E2" w:rsidRPr="006670E2" w:rsidRDefault="006670E2" w:rsidP="006670E2">
      <w:r w:rsidRPr="006670E2">
        <w:t>Warehouse ObjectId</w:t>
      </w:r>
    </w:p>
    <w:p w14:paraId="16083041" w14:textId="77777777" w:rsidR="006670E2" w:rsidRPr="006670E2" w:rsidRDefault="006670E2" w:rsidP="006670E2">
      <w:r w:rsidRPr="006670E2">
        <w:pict w14:anchorId="6D621E5D">
          <v:rect id="_x0000_i12162" style="width:0;height:1.5pt" o:hralign="center" o:hrstd="t" o:hr="t" fillcolor="#a0a0a0" stroked="f"/>
        </w:pict>
      </w:r>
    </w:p>
    <w:p w14:paraId="532FF312" w14:textId="77777777" w:rsidR="006670E2" w:rsidRPr="006670E2" w:rsidRDefault="006670E2" w:rsidP="006670E2">
      <w:r w:rsidRPr="006670E2">
        <w:lastRenderedPageBreak/>
        <w:t>Delivery</w:t>
      </w:r>
    </w:p>
    <w:p w14:paraId="718CE1FD" w14:textId="77777777" w:rsidR="006670E2" w:rsidRPr="006670E2" w:rsidRDefault="006670E2" w:rsidP="006670E2">
      <w:r w:rsidRPr="006670E2">
        <w:t>↓</w:t>
      </w:r>
    </w:p>
    <w:p w14:paraId="44C688B1" w14:textId="77777777" w:rsidR="006670E2" w:rsidRPr="006670E2" w:rsidRDefault="006670E2" w:rsidP="006670E2">
      <w:r w:rsidRPr="006670E2">
        <w:t>assignedRoute</w:t>
      </w:r>
    </w:p>
    <w:p w14:paraId="0F76C9CB" w14:textId="77777777" w:rsidR="006670E2" w:rsidRPr="006670E2" w:rsidRDefault="006670E2" w:rsidP="006670E2">
      <w:r w:rsidRPr="006670E2">
        <w:t>↓</w:t>
      </w:r>
    </w:p>
    <w:p w14:paraId="5B281BE7" w14:textId="77777777" w:rsidR="006670E2" w:rsidRPr="006670E2" w:rsidRDefault="006670E2" w:rsidP="006670E2">
      <w:r w:rsidRPr="006670E2">
        <w:t>Route ObjectId</w:t>
      </w:r>
    </w:p>
    <w:p w14:paraId="2CC35EBC" w14:textId="77777777" w:rsidR="006670E2" w:rsidRPr="006670E2" w:rsidRDefault="006670E2" w:rsidP="006670E2">
      <w:r w:rsidRPr="006670E2">
        <w:t>References prevent unnecessary data duplication.</w:t>
      </w:r>
    </w:p>
    <w:p w14:paraId="5E1628C3" w14:textId="77777777" w:rsidR="006670E2" w:rsidRPr="006670E2" w:rsidRDefault="006670E2" w:rsidP="006670E2">
      <w:r w:rsidRPr="006670E2">
        <w:pict w14:anchorId="6833B8EA">
          <v:rect id="_x0000_i12163" style="width:0;height:1.5pt" o:hralign="center" o:hrstd="t" o:hr="t" fillcolor="#a0a0a0" stroked="f"/>
        </w:pict>
      </w:r>
    </w:p>
    <w:p w14:paraId="1326B236" w14:textId="77777777" w:rsidR="006670E2" w:rsidRPr="006670E2" w:rsidRDefault="006670E2" w:rsidP="006670E2">
      <w:pPr>
        <w:rPr>
          <w:b/>
          <w:bCs/>
        </w:rPr>
      </w:pPr>
      <w:r w:rsidRPr="006670E2">
        <w:rPr>
          <w:b/>
          <w:bCs/>
        </w:rPr>
        <w:t>44. Database Normalization Strategy</w:t>
      </w:r>
    </w:p>
    <w:p w14:paraId="4E8F6E46" w14:textId="77777777" w:rsidR="006670E2" w:rsidRPr="006670E2" w:rsidRDefault="006670E2" w:rsidP="006670E2">
      <w:r w:rsidRPr="006670E2">
        <w:t>Although MongoDB is document-based, the project follows logical normalization principles.</w:t>
      </w:r>
    </w:p>
    <w:p w14:paraId="6F865728" w14:textId="77777777" w:rsidR="006670E2" w:rsidRPr="006670E2" w:rsidRDefault="006670E2" w:rsidP="006670E2">
      <w:r w:rsidRPr="006670E2">
        <w:t>Avoid:</w:t>
      </w:r>
    </w:p>
    <w:p w14:paraId="0FCA90AC" w14:textId="77777777" w:rsidR="006670E2" w:rsidRPr="006670E2" w:rsidRDefault="006670E2" w:rsidP="006670E2">
      <w:pPr>
        <w:numPr>
          <w:ilvl w:val="0"/>
          <w:numId w:val="872"/>
        </w:numPr>
      </w:pPr>
      <w:r w:rsidRPr="006670E2">
        <w:t xml:space="preserve">Duplicate drone information. </w:t>
      </w:r>
    </w:p>
    <w:p w14:paraId="691CC2C4" w14:textId="77777777" w:rsidR="006670E2" w:rsidRPr="006670E2" w:rsidRDefault="006670E2" w:rsidP="006670E2">
      <w:pPr>
        <w:numPr>
          <w:ilvl w:val="0"/>
          <w:numId w:val="872"/>
        </w:numPr>
      </w:pPr>
      <w:r w:rsidRPr="006670E2">
        <w:t xml:space="preserve">Duplicate warehouse records. </w:t>
      </w:r>
    </w:p>
    <w:p w14:paraId="0F68C075" w14:textId="77777777" w:rsidR="006670E2" w:rsidRPr="006670E2" w:rsidRDefault="006670E2" w:rsidP="006670E2">
      <w:pPr>
        <w:numPr>
          <w:ilvl w:val="0"/>
          <w:numId w:val="872"/>
        </w:numPr>
      </w:pPr>
      <w:r w:rsidRPr="006670E2">
        <w:t xml:space="preserve">Duplicate destinations. </w:t>
      </w:r>
    </w:p>
    <w:p w14:paraId="40AC0785" w14:textId="77777777" w:rsidR="006670E2" w:rsidRPr="006670E2" w:rsidRDefault="006670E2" w:rsidP="006670E2">
      <w:pPr>
        <w:numPr>
          <w:ilvl w:val="0"/>
          <w:numId w:val="872"/>
        </w:numPr>
      </w:pPr>
      <w:r w:rsidRPr="006670E2">
        <w:t xml:space="preserve">Duplicate routes. </w:t>
      </w:r>
    </w:p>
    <w:p w14:paraId="22A949F1" w14:textId="77777777" w:rsidR="006670E2" w:rsidRPr="006670E2" w:rsidRDefault="006670E2" w:rsidP="006670E2">
      <w:r w:rsidRPr="006670E2">
        <w:t>Only identifiers are stored across collections.</w:t>
      </w:r>
    </w:p>
    <w:p w14:paraId="5386671C" w14:textId="77777777" w:rsidR="006670E2" w:rsidRPr="006670E2" w:rsidRDefault="006670E2" w:rsidP="006670E2">
      <w:r w:rsidRPr="006670E2">
        <w:pict w14:anchorId="2349CED6">
          <v:rect id="_x0000_i12164" style="width:0;height:1.5pt" o:hralign="center" o:hrstd="t" o:hr="t" fillcolor="#a0a0a0" stroked="f"/>
        </w:pict>
      </w:r>
    </w:p>
    <w:p w14:paraId="662E7EBA" w14:textId="77777777" w:rsidR="006670E2" w:rsidRPr="006670E2" w:rsidRDefault="006670E2" w:rsidP="006670E2">
      <w:pPr>
        <w:rPr>
          <w:b/>
          <w:bCs/>
        </w:rPr>
      </w:pPr>
      <w:r w:rsidRPr="006670E2">
        <w:rPr>
          <w:b/>
          <w:bCs/>
        </w:rPr>
        <w:t>45. Index Strategy</w:t>
      </w:r>
    </w:p>
    <w:p w14:paraId="20C09271" w14:textId="77777777" w:rsidR="006670E2" w:rsidRPr="006670E2" w:rsidRDefault="006670E2" w:rsidP="006670E2">
      <w:r w:rsidRPr="006670E2">
        <w:t>Recommended indexes:</w:t>
      </w:r>
    </w:p>
    <w:p w14:paraId="16BECFF8" w14:textId="77777777" w:rsidR="006670E2" w:rsidRPr="006670E2" w:rsidRDefault="006670E2" w:rsidP="006670E2">
      <w:pPr>
        <w:rPr>
          <w:b/>
          <w:bCs/>
        </w:rPr>
      </w:pPr>
      <w:r w:rsidRPr="006670E2">
        <w:rPr>
          <w:b/>
          <w:bCs/>
        </w:rPr>
        <w:t>Users</w:t>
      </w:r>
    </w:p>
    <w:p w14:paraId="313D2B8B" w14:textId="77777777" w:rsidR="006670E2" w:rsidRPr="006670E2" w:rsidRDefault="006670E2" w:rsidP="006670E2">
      <w:pPr>
        <w:numPr>
          <w:ilvl w:val="0"/>
          <w:numId w:val="873"/>
        </w:numPr>
      </w:pPr>
      <w:r w:rsidRPr="006670E2">
        <w:t xml:space="preserve">email </w:t>
      </w:r>
    </w:p>
    <w:p w14:paraId="12BC5428" w14:textId="77777777" w:rsidR="006670E2" w:rsidRPr="006670E2" w:rsidRDefault="006670E2" w:rsidP="006670E2">
      <w:r w:rsidRPr="006670E2">
        <w:pict w14:anchorId="6190BBCF">
          <v:rect id="_x0000_i12165" style="width:0;height:1.5pt" o:hralign="center" o:hrstd="t" o:hr="t" fillcolor="#a0a0a0" stroked="f"/>
        </w:pict>
      </w:r>
    </w:p>
    <w:p w14:paraId="5DF54225" w14:textId="77777777" w:rsidR="006670E2" w:rsidRPr="006670E2" w:rsidRDefault="006670E2" w:rsidP="006670E2">
      <w:pPr>
        <w:rPr>
          <w:b/>
          <w:bCs/>
        </w:rPr>
      </w:pPr>
      <w:r w:rsidRPr="006670E2">
        <w:rPr>
          <w:b/>
          <w:bCs/>
        </w:rPr>
        <w:t>Drones</w:t>
      </w:r>
    </w:p>
    <w:p w14:paraId="24F76773" w14:textId="77777777" w:rsidR="006670E2" w:rsidRPr="006670E2" w:rsidRDefault="006670E2" w:rsidP="006670E2">
      <w:pPr>
        <w:numPr>
          <w:ilvl w:val="0"/>
          <w:numId w:val="874"/>
        </w:numPr>
      </w:pPr>
      <w:r w:rsidRPr="006670E2">
        <w:t xml:space="preserve">droneId </w:t>
      </w:r>
    </w:p>
    <w:p w14:paraId="424870BB" w14:textId="77777777" w:rsidR="006670E2" w:rsidRPr="006670E2" w:rsidRDefault="006670E2" w:rsidP="006670E2">
      <w:pPr>
        <w:numPr>
          <w:ilvl w:val="0"/>
          <w:numId w:val="874"/>
        </w:numPr>
      </w:pPr>
      <w:r w:rsidRPr="006670E2">
        <w:t xml:space="preserve">status </w:t>
      </w:r>
    </w:p>
    <w:p w14:paraId="70199A7C" w14:textId="77777777" w:rsidR="006670E2" w:rsidRPr="006670E2" w:rsidRDefault="006670E2" w:rsidP="006670E2">
      <w:r w:rsidRPr="006670E2">
        <w:pict w14:anchorId="0881ECC3">
          <v:rect id="_x0000_i12166" style="width:0;height:1.5pt" o:hralign="center" o:hrstd="t" o:hr="t" fillcolor="#a0a0a0" stroked="f"/>
        </w:pict>
      </w:r>
    </w:p>
    <w:p w14:paraId="21487E1C" w14:textId="77777777" w:rsidR="006670E2" w:rsidRPr="006670E2" w:rsidRDefault="006670E2" w:rsidP="006670E2">
      <w:pPr>
        <w:rPr>
          <w:b/>
          <w:bCs/>
        </w:rPr>
      </w:pPr>
      <w:r w:rsidRPr="006670E2">
        <w:rPr>
          <w:b/>
          <w:bCs/>
        </w:rPr>
        <w:t>Warehouses</w:t>
      </w:r>
    </w:p>
    <w:p w14:paraId="751AC3C6" w14:textId="77777777" w:rsidR="006670E2" w:rsidRPr="006670E2" w:rsidRDefault="006670E2" w:rsidP="006670E2">
      <w:pPr>
        <w:numPr>
          <w:ilvl w:val="0"/>
          <w:numId w:val="875"/>
        </w:numPr>
      </w:pPr>
      <w:r w:rsidRPr="006670E2">
        <w:t xml:space="preserve">warehouseId </w:t>
      </w:r>
    </w:p>
    <w:p w14:paraId="1ED56756" w14:textId="77777777" w:rsidR="006670E2" w:rsidRPr="006670E2" w:rsidRDefault="006670E2" w:rsidP="006670E2">
      <w:r w:rsidRPr="006670E2">
        <w:pict w14:anchorId="7B64B247">
          <v:rect id="_x0000_i12167" style="width:0;height:1.5pt" o:hralign="center" o:hrstd="t" o:hr="t" fillcolor="#a0a0a0" stroked="f"/>
        </w:pict>
      </w:r>
    </w:p>
    <w:p w14:paraId="7BEA1100" w14:textId="77777777" w:rsidR="006670E2" w:rsidRPr="006670E2" w:rsidRDefault="006670E2" w:rsidP="006670E2">
      <w:pPr>
        <w:rPr>
          <w:b/>
          <w:bCs/>
        </w:rPr>
      </w:pPr>
      <w:r w:rsidRPr="006670E2">
        <w:rPr>
          <w:b/>
          <w:bCs/>
        </w:rPr>
        <w:t>Destinations</w:t>
      </w:r>
    </w:p>
    <w:p w14:paraId="5D9B2722" w14:textId="77777777" w:rsidR="006670E2" w:rsidRPr="006670E2" w:rsidRDefault="006670E2" w:rsidP="006670E2">
      <w:pPr>
        <w:numPr>
          <w:ilvl w:val="0"/>
          <w:numId w:val="876"/>
        </w:numPr>
      </w:pPr>
      <w:r w:rsidRPr="006670E2">
        <w:t xml:space="preserve">destinationId </w:t>
      </w:r>
    </w:p>
    <w:p w14:paraId="24392031" w14:textId="77777777" w:rsidR="006670E2" w:rsidRPr="006670E2" w:rsidRDefault="006670E2" w:rsidP="006670E2">
      <w:r w:rsidRPr="006670E2">
        <w:pict w14:anchorId="61184BE5">
          <v:rect id="_x0000_i12168" style="width:0;height:1.5pt" o:hralign="center" o:hrstd="t" o:hr="t" fillcolor="#a0a0a0" stroked="f"/>
        </w:pict>
      </w:r>
    </w:p>
    <w:p w14:paraId="3E94AD4D" w14:textId="77777777" w:rsidR="006670E2" w:rsidRPr="006670E2" w:rsidRDefault="006670E2" w:rsidP="006670E2">
      <w:pPr>
        <w:rPr>
          <w:b/>
          <w:bCs/>
        </w:rPr>
      </w:pPr>
      <w:r w:rsidRPr="006670E2">
        <w:rPr>
          <w:b/>
          <w:bCs/>
        </w:rPr>
        <w:lastRenderedPageBreak/>
        <w:t>Routes</w:t>
      </w:r>
    </w:p>
    <w:p w14:paraId="68C930F9" w14:textId="77777777" w:rsidR="006670E2" w:rsidRPr="006670E2" w:rsidRDefault="006670E2" w:rsidP="006670E2">
      <w:pPr>
        <w:numPr>
          <w:ilvl w:val="0"/>
          <w:numId w:val="877"/>
        </w:numPr>
      </w:pPr>
      <w:r w:rsidRPr="006670E2">
        <w:t xml:space="preserve">routeId </w:t>
      </w:r>
    </w:p>
    <w:p w14:paraId="09689DAC" w14:textId="77777777" w:rsidR="006670E2" w:rsidRPr="006670E2" w:rsidRDefault="006670E2" w:rsidP="006670E2">
      <w:pPr>
        <w:numPr>
          <w:ilvl w:val="0"/>
          <w:numId w:val="877"/>
        </w:numPr>
      </w:pPr>
      <w:r w:rsidRPr="006670E2">
        <w:t xml:space="preserve">warehouseId </w:t>
      </w:r>
    </w:p>
    <w:p w14:paraId="0D758177" w14:textId="77777777" w:rsidR="006670E2" w:rsidRPr="006670E2" w:rsidRDefault="006670E2" w:rsidP="006670E2">
      <w:r w:rsidRPr="006670E2">
        <w:pict w14:anchorId="7C248500">
          <v:rect id="_x0000_i12169" style="width:0;height:1.5pt" o:hralign="center" o:hrstd="t" o:hr="t" fillcolor="#a0a0a0" stroked="f"/>
        </w:pict>
      </w:r>
    </w:p>
    <w:p w14:paraId="6FF46B9F" w14:textId="77777777" w:rsidR="006670E2" w:rsidRPr="006670E2" w:rsidRDefault="006670E2" w:rsidP="006670E2">
      <w:pPr>
        <w:rPr>
          <w:b/>
          <w:bCs/>
        </w:rPr>
      </w:pPr>
      <w:r w:rsidRPr="006670E2">
        <w:rPr>
          <w:b/>
          <w:bCs/>
        </w:rPr>
        <w:t>Deliveries</w:t>
      </w:r>
    </w:p>
    <w:p w14:paraId="0ED1B836" w14:textId="77777777" w:rsidR="006670E2" w:rsidRPr="006670E2" w:rsidRDefault="006670E2" w:rsidP="006670E2">
      <w:pPr>
        <w:numPr>
          <w:ilvl w:val="0"/>
          <w:numId w:val="878"/>
        </w:numPr>
      </w:pPr>
      <w:r w:rsidRPr="006670E2">
        <w:t xml:space="preserve">deliveryId </w:t>
      </w:r>
    </w:p>
    <w:p w14:paraId="1E94B66D" w14:textId="77777777" w:rsidR="006670E2" w:rsidRPr="006670E2" w:rsidRDefault="006670E2" w:rsidP="006670E2">
      <w:pPr>
        <w:numPr>
          <w:ilvl w:val="0"/>
          <w:numId w:val="878"/>
        </w:numPr>
      </w:pPr>
      <w:r w:rsidRPr="006670E2">
        <w:t xml:space="preserve">status </w:t>
      </w:r>
    </w:p>
    <w:p w14:paraId="4A274006" w14:textId="77777777" w:rsidR="006670E2" w:rsidRPr="006670E2" w:rsidRDefault="006670E2" w:rsidP="006670E2">
      <w:pPr>
        <w:numPr>
          <w:ilvl w:val="0"/>
          <w:numId w:val="878"/>
        </w:numPr>
      </w:pPr>
      <w:r w:rsidRPr="006670E2">
        <w:t xml:space="preserve">priority </w:t>
      </w:r>
    </w:p>
    <w:p w14:paraId="5ED00A82" w14:textId="77777777" w:rsidR="006670E2" w:rsidRPr="006670E2" w:rsidRDefault="006670E2" w:rsidP="006670E2">
      <w:pPr>
        <w:numPr>
          <w:ilvl w:val="0"/>
          <w:numId w:val="878"/>
        </w:numPr>
      </w:pPr>
      <w:r w:rsidRPr="006670E2">
        <w:t xml:space="preserve">assignedDrone </w:t>
      </w:r>
    </w:p>
    <w:p w14:paraId="6E2FFF61" w14:textId="77777777" w:rsidR="006670E2" w:rsidRPr="006670E2" w:rsidRDefault="006670E2" w:rsidP="006670E2">
      <w:r w:rsidRPr="006670E2">
        <w:pict w14:anchorId="200F5806">
          <v:rect id="_x0000_i12170" style="width:0;height:1.5pt" o:hralign="center" o:hrstd="t" o:hr="t" fillcolor="#a0a0a0" stroked="f"/>
        </w:pict>
      </w:r>
    </w:p>
    <w:p w14:paraId="42652A7E" w14:textId="77777777" w:rsidR="006670E2" w:rsidRPr="006670E2" w:rsidRDefault="006670E2" w:rsidP="006670E2">
      <w:pPr>
        <w:rPr>
          <w:b/>
          <w:bCs/>
        </w:rPr>
      </w:pPr>
      <w:r w:rsidRPr="006670E2">
        <w:rPr>
          <w:b/>
          <w:bCs/>
        </w:rPr>
        <w:t>Packages</w:t>
      </w:r>
    </w:p>
    <w:p w14:paraId="3E1C0029" w14:textId="77777777" w:rsidR="006670E2" w:rsidRPr="006670E2" w:rsidRDefault="006670E2" w:rsidP="006670E2">
      <w:pPr>
        <w:numPr>
          <w:ilvl w:val="0"/>
          <w:numId w:val="879"/>
        </w:numPr>
      </w:pPr>
      <w:r w:rsidRPr="006670E2">
        <w:t xml:space="preserve">deliveryId </w:t>
      </w:r>
    </w:p>
    <w:p w14:paraId="533EFD4F" w14:textId="77777777" w:rsidR="006670E2" w:rsidRPr="006670E2" w:rsidRDefault="006670E2" w:rsidP="006670E2">
      <w:r w:rsidRPr="006670E2">
        <w:pict w14:anchorId="07B09DF3">
          <v:rect id="_x0000_i12171" style="width:0;height:1.5pt" o:hralign="center" o:hrstd="t" o:hr="t" fillcolor="#a0a0a0" stroked="f"/>
        </w:pict>
      </w:r>
    </w:p>
    <w:p w14:paraId="3288A66D" w14:textId="77777777" w:rsidR="006670E2" w:rsidRPr="006670E2" w:rsidRDefault="006670E2" w:rsidP="006670E2">
      <w:pPr>
        <w:rPr>
          <w:b/>
          <w:bCs/>
        </w:rPr>
      </w:pPr>
      <w:r w:rsidRPr="006670E2">
        <w:rPr>
          <w:b/>
          <w:bCs/>
        </w:rPr>
        <w:t>History</w:t>
      </w:r>
    </w:p>
    <w:p w14:paraId="3F657E90" w14:textId="77777777" w:rsidR="006670E2" w:rsidRPr="006670E2" w:rsidRDefault="006670E2" w:rsidP="006670E2">
      <w:pPr>
        <w:numPr>
          <w:ilvl w:val="0"/>
          <w:numId w:val="880"/>
        </w:numPr>
      </w:pPr>
      <w:r w:rsidRPr="006670E2">
        <w:t xml:space="preserve">deliveryId </w:t>
      </w:r>
    </w:p>
    <w:p w14:paraId="33B5216C" w14:textId="77777777" w:rsidR="006670E2" w:rsidRPr="006670E2" w:rsidRDefault="006670E2" w:rsidP="006670E2">
      <w:pPr>
        <w:numPr>
          <w:ilvl w:val="0"/>
          <w:numId w:val="880"/>
        </w:numPr>
      </w:pPr>
      <w:r w:rsidRPr="006670E2">
        <w:t xml:space="preserve">timestamp </w:t>
      </w:r>
    </w:p>
    <w:p w14:paraId="46CFEE2C" w14:textId="77777777" w:rsidR="006670E2" w:rsidRPr="006670E2" w:rsidRDefault="006670E2" w:rsidP="006670E2">
      <w:r w:rsidRPr="006670E2">
        <w:pict w14:anchorId="1DA8167F">
          <v:rect id="_x0000_i12172" style="width:0;height:1.5pt" o:hralign="center" o:hrstd="t" o:hr="t" fillcolor="#a0a0a0" stroked="f"/>
        </w:pict>
      </w:r>
    </w:p>
    <w:p w14:paraId="31F0E1D5" w14:textId="77777777" w:rsidR="006670E2" w:rsidRPr="006670E2" w:rsidRDefault="006670E2" w:rsidP="006670E2">
      <w:pPr>
        <w:rPr>
          <w:b/>
          <w:bCs/>
        </w:rPr>
      </w:pPr>
      <w:r w:rsidRPr="006670E2">
        <w:rPr>
          <w:b/>
          <w:bCs/>
        </w:rPr>
        <w:t>Reports</w:t>
      </w:r>
    </w:p>
    <w:p w14:paraId="011465AD" w14:textId="77777777" w:rsidR="006670E2" w:rsidRPr="006670E2" w:rsidRDefault="006670E2" w:rsidP="006670E2">
      <w:pPr>
        <w:numPr>
          <w:ilvl w:val="0"/>
          <w:numId w:val="881"/>
        </w:numPr>
      </w:pPr>
      <w:r w:rsidRPr="006670E2">
        <w:t xml:space="preserve">reportId </w:t>
      </w:r>
    </w:p>
    <w:p w14:paraId="068D414B" w14:textId="77777777" w:rsidR="006670E2" w:rsidRPr="006670E2" w:rsidRDefault="006670E2" w:rsidP="006670E2">
      <w:pPr>
        <w:numPr>
          <w:ilvl w:val="0"/>
          <w:numId w:val="881"/>
        </w:numPr>
      </w:pPr>
      <w:r w:rsidRPr="006670E2">
        <w:t xml:space="preserve">generatedAt </w:t>
      </w:r>
    </w:p>
    <w:p w14:paraId="740E8A80" w14:textId="77777777" w:rsidR="006670E2" w:rsidRPr="006670E2" w:rsidRDefault="006670E2" w:rsidP="006670E2">
      <w:r w:rsidRPr="006670E2">
        <w:t>Indexes significantly improve query performance.</w:t>
      </w:r>
    </w:p>
    <w:p w14:paraId="6CE434EF" w14:textId="77777777" w:rsidR="006670E2" w:rsidRPr="006670E2" w:rsidRDefault="006670E2" w:rsidP="006670E2">
      <w:r w:rsidRPr="006670E2">
        <w:pict w14:anchorId="5473C7D9">
          <v:rect id="_x0000_i12173" style="width:0;height:1.5pt" o:hralign="center" o:hrstd="t" o:hr="t" fillcolor="#a0a0a0" stroked="f"/>
        </w:pict>
      </w:r>
    </w:p>
    <w:p w14:paraId="09CFAD16" w14:textId="77777777" w:rsidR="006670E2" w:rsidRPr="006670E2" w:rsidRDefault="006670E2" w:rsidP="006670E2">
      <w:pPr>
        <w:rPr>
          <w:b/>
          <w:bCs/>
        </w:rPr>
      </w:pPr>
      <w:r w:rsidRPr="006670E2">
        <w:rPr>
          <w:b/>
          <w:bCs/>
        </w:rPr>
        <w:t>46. CRUD Ownership</w:t>
      </w:r>
    </w:p>
    <w:p w14:paraId="7F2FECFF" w14:textId="77777777" w:rsidR="006670E2" w:rsidRPr="006670E2" w:rsidRDefault="006670E2" w:rsidP="006670E2">
      <w:r w:rsidRPr="006670E2">
        <w:t>Each module owns its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1456"/>
      </w:tblGrid>
      <w:tr w:rsidR="006670E2" w:rsidRPr="006670E2" w14:paraId="45D00D94" w14:textId="77777777">
        <w:trPr>
          <w:tblHeader/>
          <w:tblCellSpacing w:w="15" w:type="dxa"/>
        </w:trPr>
        <w:tc>
          <w:tcPr>
            <w:tcW w:w="0" w:type="auto"/>
            <w:vAlign w:val="center"/>
            <w:hideMark/>
          </w:tcPr>
          <w:p w14:paraId="6CA3E1D4" w14:textId="77777777" w:rsidR="006670E2" w:rsidRPr="006670E2" w:rsidRDefault="006670E2" w:rsidP="006670E2">
            <w:pPr>
              <w:rPr>
                <w:b/>
                <w:bCs/>
              </w:rPr>
            </w:pPr>
            <w:r w:rsidRPr="006670E2">
              <w:rPr>
                <w:b/>
                <w:bCs/>
              </w:rPr>
              <w:t>Collection</w:t>
            </w:r>
          </w:p>
        </w:tc>
        <w:tc>
          <w:tcPr>
            <w:tcW w:w="0" w:type="auto"/>
            <w:vAlign w:val="center"/>
            <w:hideMark/>
          </w:tcPr>
          <w:p w14:paraId="661B7122" w14:textId="77777777" w:rsidR="006670E2" w:rsidRPr="006670E2" w:rsidRDefault="006670E2" w:rsidP="006670E2">
            <w:pPr>
              <w:rPr>
                <w:b/>
                <w:bCs/>
              </w:rPr>
            </w:pPr>
            <w:r w:rsidRPr="006670E2">
              <w:rPr>
                <w:b/>
                <w:bCs/>
              </w:rPr>
              <w:t>Owner Module</w:t>
            </w:r>
          </w:p>
        </w:tc>
      </w:tr>
      <w:tr w:rsidR="006670E2" w:rsidRPr="006670E2" w14:paraId="4D3AA67D" w14:textId="77777777">
        <w:trPr>
          <w:tblCellSpacing w:w="15" w:type="dxa"/>
        </w:trPr>
        <w:tc>
          <w:tcPr>
            <w:tcW w:w="0" w:type="auto"/>
            <w:vAlign w:val="center"/>
            <w:hideMark/>
          </w:tcPr>
          <w:p w14:paraId="59A5B3A4" w14:textId="77777777" w:rsidR="006670E2" w:rsidRPr="006670E2" w:rsidRDefault="006670E2" w:rsidP="006670E2">
            <w:r w:rsidRPr="006670E2">
              <w:t>Users</w:t>
            </w:r>
          </w:p>
        </w:tc>
        <w:tc>
          <w:tcPr>
            <w:tcW w:w="0" w:type="auto"/>
            <w:vAlign w:val="center"/>
            <w:hideMark/>
          </w:tcPr>
          <w:p w14:paraId="44E9825B" w14:textId="77777777" w:rsidR="006670E2" w:rsidRPr="006670E2" w:rsidRDefault="006670E2" w:rsidP="006670E2">
            <w:r w:rsidRPr="006670E2">
              <w:t>Authentication</w:t>
            </w:r>
          </w:p>
        </w:tc>
      </w:tr>
      <w:tr w:rsidR="006670E2" w:rsidRPr="006670E2" w14:paraId="6C7FE1AF" w14:textId="77777777">
        <w:trPr>
          <w:tblCellSpacing w:w="15" w:type="dxa"/>
        </w:trPr>
        <w:tc>
          <w:tcPr>
            <w:tcW w:w="0" w:type="auto"/>
            <w:vAlign w:val="center"/>
            <w:hideMark/>
          </w:tcPr>
          <w:p w14:paraId="5E11E38C" w14:textId="77777777" w:rsidR="006670E2" w:rsidRPr="006670E2" w:rsidRDefault="006670E2" w:rsidP="006670E2">
            <w:r w:rsidRPr="006670E2">
              <w:t>Drones</w:t>
            </w:r>
          </w:p>
        </w:tc>
        <w:tc>
          <w:tcPr>
            <w:tcW w:w="0" w:type="auto"/>
            <w:vAlign w:val="center"/>
            <w:hideMark/>
          </w:tcPr>
          <w:p w14:paraId="6F535F67" w14:textId="77777777" w:rsidR="006670E2" w:rsidRPr="006670E2" w:rsidRDefault="006670E2" w:rsidP="006670E2">
            <w:r w:rsidRPr="006670E2">
              <w:t>Fleet</w:t>
            </w:r>
          </w:p>
        </w:tc>
      </w:tr>
      <w:tr w:rsidR="006670E2" w:rsidRPr="006670E2" w14:paraId="5C30ACA4" w14:textId="77777777">
        <w:trPr>
          <w:tblCellSpacing w:w="15" w:type="dxa"/>
        </w:trPr>
        <w:tc>
          <w:tcPr>
            <w:tcW w:w="0" w:type="auto"/>
            <w:vAlign w:val="center"/>
            <w:hideMark/>
          </w:tcPr>
          <w:p w14:paraId="0101ECBE" w14:textId="77777777" w:rsidR="006670E2" w:rsidRPr="006670E2" w:rsidRDefault="006670E2" w:rsidP="006670E2">
            <w:r w:rsidRPr="006670E2">
              <w:t>Warehouses</w:t>
            </w:r>
          </w:p>
        </w:tc>
        <w:tc>
          <w:tcPr>
            <w:tcW w:w="0" w:type="auto"/>
            <w:vAlign w:val="center"/>
            <w:hideMark/>
          </w:tcPr>
          <w:p w14:paraId="41E3D35F" w14:textId="77777777" w:rsidR="006670E2" w:rsidRPr="006670E2" w:rsidRDefault="006670E2" w:rsidP="006670E2">
            <w:r w:rsidRPr="006670E2">
              <w:t>Route</w:t>
            </w:r>
          </w:p>
        </w:tc>
      </w:tr>
      <w:tr w:rsidR="006670E2" w:rsidRPr="006670E2" w14:paraId="08D8AA6B" w14:textId="77777777">
        <w:trPr>
          <w:tblCellSpacing w:w="15" w:type="dxa"/>
        </w:trPr>
        <w:tc>
          <w:tcPr>
            <w:tcW w:w="0" w:type="auto"/>
            <w:vAlign w:val="center"/>
            <w:hideMark/>
          </w:tcPr>
          <w:p w14:paraId="525BFFAC" w14:textId="77777777" w:rsidR="006670E2" w:rsidRPr="006670E2" w:rsidRDefault="006670E2" w:rsidP="006670E2">
            <w:r w:rsidRPr="006670E2">
              <w:t>Destinations</w:t>
            </w:r>
          </w:p>
        </w:tc>
        <w:tc>
          <w:tcPr>
            <w:tcW w:w="0" w:type="auto"/>
            <w:vAlign w:val="center"/>
            <w:hideMark/>
          </w:tcPr>
          <w:p w14:paraId="2E6C3922" w14:textId="77777777" w:rsidR="006670E2" w:rsidRPr="006670E2" w:rsidRDefault="006670E2" w:rsidP="006670E2">
            <w:r w:rsidRPr="006670E2">
              <w:t>Route</w:t>
            </w:r>
          </w:p>
        </w:tc>
      </w:tr>
      <w:tr w:rsidR="006670E2" w:rsidRPr="006670E2" w14:paraId="6C3B4046" w14:textId="77777777">
        <w:trPr>
          <w:tblCellSpacing w:w="15" w:type="dxa"/>
        </w:trPr>
        <w:tc>
          <w:tcPr>
            <w:tcW w:w="0" w:type="auto"/>
            <w:vAlign w:val="center"/>
            <w:hideMark/>
          </w:tcPr>
          <w:p w14:paraId="7B0E6EE9" w14:textId="77777777" w:rsidR="006670E2" w:rsidRPr="006670E2" w:rsidRDefault="006670E2" w:rsidP="006670E2">
            <w:r w:rsidRPr="006670E2">
              <w:t>Routes</w:t>
            </w:r>
          </w:p>
        </w:tc>
        <w:tc>
          <w:tcPr>
            <w:tcW w:w="0" w:type="auto"/>
            <w:vAlign w:val="center"/>
            <w:hideMark/>
          </w:tcPr>
          <w:p w14:paraId="73C1C8A4" w14:textId="77777777" w:rsidR="006670E2" w:rsidRPr="006670E2" w:rsidRDefault="006670E2" w:rsidP="006670E2">
            <w:r w:rsidRPr="006670E2">
              <w:t>Route</w:t>
            </w:r>
          </w:p>
        </w:tc>
      </w:tr>
      <w:tr w:rsidR="006670E2" w:rsidRPr="006670E2" w14:paraId="140DBC70" w14:textId="77777777">
        <w:trPr>
          <w:tblCellSpacing w:w="15" w:type="dxa"/>
        </w:trPr>
        <w:tc>
          <w:tcPr>
            <w:tcW w:w="0" w:type="auto"/>
            <w:vAlign w:val="center"/>
            <w:hideMark/>
          </w:tcPr>
          <w:p w14:paraId="381DB1A5" w14:textId="77777777" w:rsidR="006670E2" w:rsidRPr="006670E2" w:rsidRDefault="006670E2" w:rsidP="006670E2">
            <w:r w:rsidRPr="006670E2">
              <w:lastRenderedPageBreak/>
              <w:t>NoFlyZones</w:t>
            </w:r>
          </w:p>
        </w:tc>
        <w:tc>
          <w:tcPr>
            <w:tcW w:w="0" w:type="auto"/>
            <w:vAlign w:val="center"/>
            <w:hideMark/>
          </w:tcPr>
          <w:p w14:paraId="6634D64A" w14:textId="77777777" w:rsidR="006670E2" w:rsidRPr="006670E2" w:rsidRDefault="006670E2" w:rsidP="006670E2">
            <w:r w:rsidRPr="006670E2">
              <w:t>Route</w:t>
            </w:r>
          </w:p>
        </w:tc>
      </w:tr>
      <w:tr w:rsidR="006670E2" w:rsidRPr="006670E2" w14:paraId="74FA8251" w14:textId="77777777">
        <w:trPr>
          <w:tblCellSpacing w:w="15" w:type="dxa"/>
        </w:trPr>
        <w:tc>
          <w:tcPr>
            <w:tcW w:w="0" w:type="auto"/>
            <w:vAlign w:val="center"/>
            <w:hideMark/>
          </w:tcPr>
          <w:p w14:paraId="6E02C936" w14:textId="77777777" w:rsidR="006670E2" w:rsidRPr="006670E2" w:rsidRDefault="006670E2" w:rsidP="006670E2">
            <w:r w:rsidRPr="006670E2">
              <w:t>Deliveries</w:t>
            </w:r>
          </w:p>
        </w:tc>
        <w:tc>
          <w:tcPr>
            <w:tcW w:w="0" w:type="auto"/>
            <w:vAlign w:val="center"/>
            <w:hideMark/>
          </w:tcPr>
          <w:p w14:paraId="7BEE031E" w14:textId="77777777" w:rsidR="006670E2" w:rsidRPr="006670E2" w:rsidRDefault="006670E2" w:rsidP="006670E2">
            <w:r w:rsidRPr="006670E2">
              <w:t>Delivery</w:t>
            </w:r>
          </w:p>
        </w:tc>
      </w:tr>
      <w:tr w:rsidR="006670E2" w:rsidRPr="006670E2" w14:paraId="5B5B0E56" w14:textId="77777777">
        <w:trPr>
          <w:tblCellSpacing w:w="15" w:type="dxa"/>
        </w:trPr>
        <w:tc>
          <w:tcPr>
            <w:tcW w:w="0" w:type="auto"/>
            <w:vAlign w:val="center"/>
            <w:hideMark/>
          </w:tcPr>
          <w:p w14:paraId="49665755" w14:textId="77777777" w:rsidR="006670E2" w:rsidRPr="006670E2" w:rsidRDefault="006670E2" w:rsidP="006670E2">
            <w:r w:rsidRPr="006670E2">
              <w:t>Packages</w:t>
            </w:r>
          </w:p>
        </w:tc>
        <w:tc>
          <w:tcPr>
            <w:tcW w:w="0" w:type="auto"/>
            <w:vAlign w:val="center"/>
            <w:hideMark/>
          </w:tcPr>
          <w:p w14:paraId="76314618" w14:textId="77777777" w:rsidR="006670E2" w:rsidRPr="006670E2" w:rsidRDefault="006670E2" w:rsidP="006670E2">
            <w:r w:rsidRPr="006670E2">
              <w:t>Delivery</w:t>
            </w:r>
          </w:p>
        </w:tc>
      </w:tr>
      <w:tr w:rsidR="006670E2" w:rsidRPr="006670E2" w14:paraId="23F09611" w14:textId="77777777">
        <w:trPr>
          <w:tblCellSpacing w:w="15" w:type="dxa"/>
        </w:trPr>
        <w:tc>
          <w:tcPr>
            <w:tcW w:w="0" w:type="auto"/>
            <w:vAlign w:val="center"/>
            <w:hideMark/>
          </w:tcPr>
          <w:p w14:paraId="4F41F0C1" w14:textId="77777777" w:rsidR="006670E2" w:rsidRPr="006670E2" w:rsidRDefault="006670E2" w:rsidP="006670E2">
            <w:r w:rsidRPr="006670E2">
              <w:t>DeliveryHistory</w:t>
            </w:r>
          </w:p>
        </w:tc>
        <w:tc>
          <w:tcPr>
            <w:tcW w:w="0" w:type="auto"/>
            <w:vAlign w:val="center"/>
            <w:hideMark/>
          </w:tcPr>
          <w:p w14:paraId="2FBDEB17" w14:textId="77777777" w:rsidR="006670E2" w:rsidRPr="006670E2" w:rsidRDefault="006670E2" w:rsidP="006670E2">
            <w:r w:rsidRPr="006670E2">
              <w:t>Delivery</w:t>
            </w:r>
          </w:p>
        </w:tc>
      </w:tr>
      <w:tr w:rsidR="006670E2" w:rsidRPr="006670E2" w14:paraId="5FC54A65" w14:textId="77777777">
        <w:trPr>
          <w:tblCellSpacing w:w="15" w:type="dxa"/>
        </w:trPr>
        <w:tc>
          <w:tcPr>
            <w:tcW w:w="0" w:type="auto"/>
            <w:vAlign w:val="center"/>
            <w:hideMark/>
          </w:tcPr>
          <w:p w14:paraId="5FB9D34E" w14:textId="77777777" w:rsidR="006670E2" w:rsidRPr="006670E2" w:rsidRDefault="006670E2" w:rsidP="006670E2">
            <w:r w:rsidRPr="006670E2">
              <w:t>AnalyticsSnapshots</w:t>
            </w:r>
          </w:p>
        </w:tc>
        <w:tc>
          <w:tcPr>
            <w:tcW w:w="0" w:type="auto"/>
            <w:vAlign w:val="center"/>
            <w:hideMark/>
          </w:tcPr>
          <w:p w14:paraId="76EC3BF6" w14:textId="77777777" w:rsidR="006670E2" w:rsidRPr="006670E2" w:rsidRDefault="006670E2" w:rsidP="006670E2">
            <w:r w:rsidRPr="006670E2">
              <w:t>Analytics</w:t>
            </w:r>
          </w:p>
        </w:tc>
      </w:tr>
      <w:tr w:rsidR="006670E2" w:rsidRPr="006670E2" w14:paraId="4A17885A" w14:textId="77777777">
        <w:trPr>
          <w:tblCellSpacing w:w="15" w:type="dxa"/>
        </w:trPr>
        <w:tc>
          <w:tcPr>
            <w:tcW w:w="0" w:type="auto"/>
            <w:vAlign w:val="center"/>
            <w:hideMark/>
          </w:tcPr>
          <w:p w14:paraId="2EC3F29D" w14:textId="77777777" w:rsidR="006670E2" w:rsidRPr="006670E2" w:rsidRDefault="006670E2" w:rsidP="006670E2">
            <w:r w:rsidRPr="006670E2">
              <w:t>DashboardMetrics</w:t>
            </w:r>
          </w:p>
        </w:tc>
        <w:tc>
          <w:tcPr>
            <w:tcW w:w="0" w:type="auto"/>
            <w:vAlign w:val="center"/>
            <w:hideMark/>
          </w:tcPr>
          <w:p w14:paraId="2E3F366C" w14:textId="77777777" w:rsidR="006670E2" w:rsidRPr="006670E2" w:rsidRDefault="006670E2" w:rsidP="006670E2">
            <w:r w:rsidRPr="006670E2">
              <w:t>Analytics</w:t>
            </w:r>
          </w:p>
        </w:tc>
      </w:tr>
      <w:tr w:rsidR="006670E2" w:rsidRPr="006670E2" w14:paraId="139AE3D7" w14:textId="77777777">
        <w:trPr>
          <w:tblCellSpacing w:w="15" w:type="dxa"/>
        </w:trPr>
        <w:tc>
          <w:tcPr>
            <w:tcW w:w="0" w:type="auto"/>
            <w:vAlign w:val="center"/>
            <w:hideMark/>
          </w:tcPr>
          <w:p w14:paraId="03D6CA9A" w14:textId="77777777" w:rsidR="006670E2" w:rsidRPr="006670E2" w:rsidRDefault="006670E2" w:rsidP="006670E2">
            <w:r w:rsidRPr="006670E2">
              <w:t>Reports</w:t>
            </w:r>
          </w:p>
        </w:tc>
        <w:tc>
          <w:tcPr>
            <w:tcW w:w="0" w:type="auto"/>
            <w:vAlign w:val="center"/>
            <w:hideMark/>
          </w:tcPr>
          <w:p w14:paraId="62272A9E" w14:textId="77777777" w:rsidR="006670E2" w:rsidRPr="006670E2" w:rsidRDefault="006670E2" w:rsidP="006670E2">
            <w:r w:rsidRPr="006670E2">
              <w:t>Analytics</w:t>
            </w:r>
          </w:p>
        </w:tc>
      </w:tr>
    </w:tbl>
    <w:p w14:paraId="38236CEC" w14:textId="77777777" w:rsidR="006670E2" w:rsidRPr="006670E2" w:rsidRDefault="006670E2" w:rsidP="006670E2">
      <w:r w:rsidRPr="006670E2">
        <w:t>No module should directly modify another module's collections.</w:t>
      </w:r>
    </w:p>
    <w:p w14:paraId="42166DF4" w14:textId="77777777" w:rsidR="006670E2" w:rsidRPr="006670E2" w:rsidRDefault="006670E2" w:rsidP="006670E2">
      <w:r w:rsidRPr="006670E2">
        <w:pict w14:anchorId="78C6B522">
          <v:rect id="_x0000_i12174" style="width:0;height:1.5pt" o:hralign="center" o:hrstd="t" o:hr="t" fillcolor="#a0a0a0" stroked="f"/>
        </w:pict>
      </w:r>
    </w:p>
    <w:p w14:paraId="718509C5" w14:textId="77777777" w:rsidR="006670E2" w:rsidRPr="006670E2" w:rsidRDefault="006670E2" w:rsidP="006670E2">
      <w:pPr>
        <w:rPr>
          <w:b/>
          <w:bCs/>
        </w:rPr>
      </w:pPr>
      <w:r w:rsidRPr="006670E2">
        <w:rPr>
          <w:b/>
          <w:bCs/>
        </w:rPr>
        <w:t>47. Database Access Flow</w:t>
      </w:r>
    </w:p>
    <w:p w14:paraId="17D4CC7F" w14:textId="77777777" w:rsidR="006670E2" w:rsidRPr="006670E2" w:rsidRDefault="006670E2" w:rsidP="006670E2">
      <w:r w:rsidRPr="006670E2">
        <w:t>React</w:t>
      </w:r>
    </w:p>
    <w:p w14:paraId="59B5D66A" w14:textId="77777777" w:rsidR="006670E2" w:rsidRPr="006670E2" w:rsidRDefault="006670E2" w:rsidP="006670E2"/>
    <w:p w14:paraId="2FEF75C7" w14:textId="77777777" w:rsidR="006670E2" w:rsidRPr="006670E2" w:rsidRDefault="006670E2" w:rsidP="006670E2">
      <w:r w:rsidRPr="006670E2">
        <w:t>↓</w:t>
      </w:r>
    </w:p>
    <w:p w14:paraId="108621E5" w14:textId="77777777" w:rsidR="006670E2" w:rsidRPr="006670E2" w:rsidRDefault="006670E2" w:rsidP="006670E2"/>
    <w:p w14:paraId="04CF166D" w14:textId="77777777" w:rsidR="006670E2" w:rsidRPr="006670E2" w:rsidRDefault="006670E2" w:rsidP="006670E2">
      <w:r w:rsidRPr="006670E2">
        <w:t>REST API</w:t>
      </w:r>
    </w:p>
    <w:p w14:paraId="179C0AF9" w14:textId="77777777" w:rsidR="006670E2" w:rsidRPr="006670E2" w:rsidRDefault="006670E2" w:rsidP="006670E2"/>
    <w:p w14:paraId="585DAED9" w14:textId="77777777" w:rsidR="006670E2" w:rsidRPr="006670E2" w:rsidRDefault="006670E2" w:rsidP="006670E2">
      <w:r w:rsidRPr="006670E2">
        <w:t>↓</w:t>
      </w:r>
    </w:p>
    <w:p w14:paraId="1D09A41C" w14:textId="77777777" w:rsidR="006670E2" w:rsidRPr="006670E2" w:rsidRDefault="006670E2" w:rsidP="006670E2"/>
    <w:p w14:paraId="15E98185" w14:textId="77777777" w:rsidR="006670E2" w:rsidRPr="006670E2" w:rsidRDefault="006670E2" w:rsidP="006670E2">
      <w:r w:rsidRPr="006670E2">
        <w:t>Controller</w:t>
      </w:r>
    </w:p>
    <w:p w14:paraId="3A1A7966" w14:textId="77777777" w:rsidR="006670E2" w:rsidRPr="006670E2" w:rsidRDefault="006670E2" w:rsidP="006670E2"/>
    <w:p w14:paraId="24B00CBB" w14:textId="77777777" w:rsidR="006670E2" w:rsidRPr="006670E2" w:rsidRDefault="006670E2" w:rsidP="006670E2">
      <w:r w:rsidRPr="006670E2">
        <w:t>↓</w:t>
      </w:r>
    </w:p>
    <w:p w14:paraId="10E53123" w14:textId="77777777" w:rsidR="006670E2" w:rsidRPr="006670E2" w:rsidRDefault="006670E2" w:rsidP="006670E2"/>
    <w:p w14:paraId="439ABEF7" w14:textId="77777777" w:rsidR="006670E2" w:rsidRPr="006670E2" w:rsidRDefault="006670E2" w:rsidP="006670E2">
      <w:r w:rsidRPr="006670E2">
        <w:t>Service</w:t>
      </w:r>
    </w:p>
    <w:p w14:paraId="229CECDD" w14:textId="77777777" w:rsidR="006670E2" w:rsidRPr="006670E2" w:rsidRDefault="006670E2" w:rsidP="006670E2"/>
    <w:p w14:paraId="793799AC" w14:textId="77777777" w:rsidR="006670E2" w:rsidRPr="006670E2" w:rsidRDefault="006670E2" w:rsidP="006670E2">
      <w:r w:rsidRPr="006670E2">
        <w:t>↓</w:t>
      </w:r>
    </w:p>
    <w:p w14:paraId="650F4EF2" w14:textId="77777777" w:rsidR="006670E2" w:rsidRPr="006670E2" w:rsidRDefault="006670E2" w:rsidP="006670E2"/>
    <w:p w14:paraId="175496AC" w14:textId="77777777" w:rsidR="006670E2" w:rsidRPr="006670E2" w:rsidRDefault="006670E2" w:rsidP="006670E2">
      <w:r w:rsidRPr="006670E2">
        <w:t>Repository</w:t>
      </w:r>
    </w:p>
    <w:p w14:paraId="23250885" w14:textId="77777777" w:rsidR="006670E2" w:rsidRPr="006670E2" w:rsidRDefault="006670E2" w:rsidP="006670E2"/>
    <w:p w14:paraId="5EC4AD75" w14:textId="77777777" w:rsidR="006670E2" w:rsidRPr="006670E2" w:rsidRDefault="006670E2" w:rsidP="006670E2">
      <w:r w:rsidRPr="006670E2">
        <w:t>↓</w:t>
      </w:r>
    </w:p>
    <w:p w14:paraId="3A3F44DC" w14:textId="77777777" w:rsidR="006670E2" w:rsidRPr="006670E2" w:rsidRDefault="006670E2" w:rsidP="006670E2"/>
    <w:p w14:paraId="28418038" w14:textId="77777777" w:rsidR="006670E2" w:rsidRPr="006670E2" w:rsidRDefault="006670E2" w:rsidP="006670E2">
      <w:r w:rsidRPr="006670E2">
        <w:t>MongoDB</w:t>
      </w:r>
    </w:p>
    <w:p w14:paraId="73E0A514" w14:textId="77777777" w:rsidR="006670E2" w:rsidRPr="006670E2" w:rsidRDefault="006670E2" w:rsidP="006670E2">
      <w:r w:rsidRPr="006670E2">
        <w:t>Repositories are the only layer allowed to access the database directly.</w:t>
      </w:r>
    </w:p>
    <w:p w14:paraId="0C29EE13" w14:textId="77777777" w:rsidR="006670E2" w:rsidRPr="006670E2" w:rsidRDefault="006670E2" w:rsidP="006670E2">
      <w:r w:rsidRPr="006670E2">
        <w:pict w14:anchorId="7A1FC95E">
          <v:rect id="_x0000_i12175" style="width:0;height:1.5pt" o:hralign="center" o:hrstd="t" o:hr="t" fillcolor="#a0a0a0" stroked="f"/>
        </w:pict>
      </w:r>
    </w:p>
    <w:p w14:paraId="3F9F017B" w14:textId="77777777" w:rsidR="006670E2" w:rsidRPr="006670E2" w:rsidRDefault="006670E2" w:rsidP="006670E2">
      <w:pPr>
        <w:rPr>
          <w:b/>
          <w:bCs/>
        </w:rPr>
      </w:pPr>
      <w:r w:rsidRPr="006670E2">
        <w:rPr>
          <w:b/>
          <w:bCs/>
        </w:rPr>
        <w:t>48. Data Integrity Rules</w:t>
      </w:r>
    </w:p>
    <w:p w14:paraId="52089676" w14:textId="77777777" w:rsidR="006670E2" w:rsidRPr="006670E2" w:rsidRDefault="006670E2" w:rsidP="006670E2">
      <w:r w:rsidRPr="006670E2">
        <w:t>Mandatory rules:</w:t>
      </w:r>
    </w:p>
    <w:p w14:paraId="2E811159" w14:textId="77777777" w:rsidR="006670E2" w:rsidRPr="006670E2" w:rsidRDefault="006670E2" w:rsidP="006670E2">
      <w:pPr>
        <w:numPr>
          <w:ilvl w:val="0"/>
          <w:numId w:val="882"/>
        </w:numPr>
      </w:pPr>
      <w:r w:rsidRPr="006670E2">
        <w:t xml:space="preserve">Every delivery references an existing warehouse. </w:t>
      </w:r>
    </w:p>
    <w:p w14:paraId="28834D10" w14:textId="77777777" w:rsidR="006670E2" w:rsidRPr="006670E2" w:rsidRDefault="006670E2" w:rsidP="006670E2">
      <w:pPr>
        <w:numPr>
          <w:ilvl w:val="0"/>
          <w:numId w:val="882"/>
        </w:numPr>
      </w:pPr>
      <w:r w:rsidRPr="006670E2">
        <w:t xml:space="preserve">Every delivery references an existing destination. </w:t>
      </w:r>
    </w:p>
    <w:p w14:paraId="50302E76" w14:textId="77777777" w:rsidR="006670E2" w:rsidRPr="006670E2" w:rsidRDefault="006670E2" w:rsidP="006670E2">
      <w:pPr>
        <w:numPr>
          <w:ilvl w:val="0"/>
          <w:numId w:val="882"/>
        </w:numPr>
      </w:pPr>
      <w:r w:rsidRPr="006670E2">
        <w:t xml:space="preserve">Every assigned drone must exist. </w:t>
      </w:r>
    </w:p>
    <w:p w14:paraId="637341ED" w14:textId="77777777" w:rsidR="006670E2" w:rsidRPr="006670E2" w:rsidRDefault="006670E2" w:rsidP="006670E2">
      <w:pPr>
        <w:numPr>
          <w:ilvl w:val="0"/>
          <w:numId w:val="882"/>
        </w:numPr>
      </w:pPr>
      <w:r w:rsidRPr="006670E2">
        <w:t xml:space="preserve">Every assigned route must exist. </w:t>
      </w:r>
    </w:p>
    <w:p w14:paraId="57B511DD" w14:textId="77777777" w:rsidR="006670E2" w:rsidRPr="006670E2" w:rsidRDefault="006670E2" w:rsidP="006670E2">
      <w:pPr>
        <w:numPr>
          <w:ilvl w:val="0"/>
          <w:numId w:val="882"/>
        </w:numPr>
      </w:pPr>
      <w:r w:rsidRPr="006670E2">
        <w:t xml:space="preserve">Reports reference valid users. </w:t>
      </w:r>
    </w:p>
    <w:p w14:paraId="587B3349" w14:textId="77777777" w:rsidR="006670E2" w:rsidRPr="006670E2" w:rsidRDefault="006670E2" w:rsidP="006670E2">
      <w:pPr>
        <w:numPr>
          <w:ilvl w:val="0"/>
          <w:numId w:val="882"/>
        </w:numPr>
      </w:pPr>
      <w:r w:rsidRPr="006670E2">
        <w:t xml:space="preserve">History entries reference existing deliveries. </w:t>
      </w:r>
    </w:p>
    <w:p w14:paraId="096B55DC" w14:textId="77777777" w:rsidR="006670E2" w:rsidRPr="006670E2" w:rsidRDefault="006670E2" w:rsidP="006670E2">
      <w:r w:rsidRPr="006670E2">
        <w:t>The backend validates all relationships before writing data.</w:t>
      </w:r>
    </w:p>
    <w:p w14:paraId="75C98055" w14:textId="77777777" w:rsidR="006670E2" w:rsidRPr="006670E2" w:rsidRDefault="006670E2" w:rsidP="006670E2">
      <w:r w:rsidRPr="006670E2">
        <w:pict w14:anchorId="307D0A45">
          <v:rect id="_x0000_i12176" style="width:0;height:1.5pt" o:hralign="center" o:hrstd="t" o:hr="t" fillcolor="#a0a0a0" stroked="f"/>
        </w:pict>
      </w:r>
    </w:p>
    <w:p w14:paraId="4E4D2B8C" w14:textId="77777777" w:rsidR="006670E2" w:rsidRPr="006670E2" w:rsidRDefault="006670E2" w:rsidP="006670E2">
      <w:pPr>
        <w:rPr>
          <w:b/>
          <w:bCs/>
        </w:rPr>
      </w:pPr>
      <w:r w:rsidRPr="006670E2">
        <w:rPr>
          <w:b/>
          <w:bCs/>
        </w:rPr>
        <w:t>49. Scalability Strategy</w:t>
      </w:r>
    </w:p>
    <w:p w14:paraId="018C7EA4" w14:textId="77777777" w:rsidR="006670E2" w:rsidRPr="006670E2" w:rsidRDefault="006670E2" w:rsidP="006670E2">
      <w:r w:rsidRPr="006670E2">
        <w:t>The database should support:</w:t>
      </w:r>
    </w:p>
    <w:p w14:paraId="05E318D2" w14:textId="77777777" w:rsidR="006670E2" w:rsidRPr="006670E2" w:rsidRDefault="006670E2" w:rsidP="006670E2">
      <w:pPr>
        <w:numPr>
          <w:ilvl w:val="0"/>
          <w:numId w:val="883"/>
        </w:numPr>
      </w:pPr>
      <w:r w:rsidRPr="006670E2">
        <w:t xml:space="preserve">Thousands of drones. </w:t>
      </w:r>
    </w:p>
    <w:p w14:paraId="743BEF74" w14:textId="77777777" w:rsidR="006670E2" w:rsidRPr="006670E2" w:rsidRDefault="006670E2" w:rsidP="006670E2">
      <w:pPr>
        <w:numPr>
          <w:ilvl w:val="0"/>
          <w:numId w:val="883"/>
        </w:numPr>
      </w:pPr>
      <w:r w:rsidRPr="006670E2">
        <w:t xml:space="preserve">Hundreds of warehouses. </w:t>
      </w:r>
    </w:p>
    <w:p w14:paraId="3A5E1F33" w14:textId="77777777" w:rsidR="006670E2" w:rsidRPr="006670E2" w:rsidRDefault="006670E2" w:rsidP="006670E2">
      <w:pPr>
        <w:numPr>
          <w:ilvl w:val="0"/>
          <w:numId w:val="883"/>
        </w:numPr>
      </w:pPr>
      <w:r w:rsidRPr="006670E2">
        <w:t xml:space="preserve">Millions of deliveries. </w:t>
      </w:r>
    </w:p>
    <w:p w14:paraId="47DFAAE3" w14:textId="77777777" w:rsidR="006670E2" w:rsidRPr="006670E2" w:rsidRDefault="006670E2" w:rsidP="006670E2">
      <w:pPr>
        <w:numPr>
          <w:ilvl w:val="0"/>
          <w:numId w:val="883"/>
        </w:numPr>
      </w:pPr>
      <w:r w:rsidRPr="006670E2">
        <w:t xml:space="preserve">Large historical datasets. </w:t>
      </w:r>
    </w:p>
    <w:p w14:paraId="6AABAB9E" w14:textId="77777777" w:rsidR="006670E2" w:rsidRPr="006670E2" w:rsidRDefault="006670E2" w:rsidP="006670E2">
      <w:pPr>
        <w:numPr>
          <w:ilvl w:val="0"/>
          <w:numId w:val="883"/>
        </w:numPr>
      </w:pPr>
      <w:r w:rsidRPr="006670E2">
        <w:t xml:space="preserve">Thousands of reports. </w:t>
      </w:r>
    </w:p>
    <w:p w14:paraId="56E3AE7A" w14:textId="77777777" w:rsidR="006670E2" w:rsidRPr="006670E2" w:rsidRDefault="006670E2" w:rsidP="006670E2">
      <w:r w:rsidRPr="006670E2">
        <w:t>Collections are designed to scale horizontally without structural changes.</w:t>
      </w:r>
    </w:p>
    <w:p w14:paraId="77A9759A" w14:textId="77777777" w:rsidR="006670E2" w:rsidRPr="006670E2" w:rsidRDefault="006670E2" w:rsidP="006670E2">
      <w:r w:rsidRPr="006670E2">
        <w:pict w14:anchorId="47FFBAEE">
          <v:rect id="_x0000_i12177" style="width:0;height:1.5pt" o:hralign="center" o:hrstd="t" o:hr="t" fillcolor="#a0a0a0" stroked="f"/>
        </w:pict>
      </w:r>
    </w:p>
    <w:p w14:paraId="3B119BBE" w14:textId="77777777" w:rsidR="006670E2" w:rsidRPr="006670E2" w:rsidRDefault="006670E2" w:rsidP="006670E2">
      <w:pPr>
        <w:rPr>
          <w:b/>
          <w:bCs/>
        </w:rPr>
      </w:pPr>
      <w:r w:rsidRPr="006670E2">
        <w:rPr>
          <w:b/>
          <w:bCs/>
        </w:rPr>
        <w:t>50. Backup Strategy</w:t>
      </w:r>
    </w:p>
    <w:p w14:paraId="2D90992C" w14:textId="77777777" w:rsidR="006670E2" w:rsidRPr="006670E2" w:rsidRDefault="006670E2" w:rsidP="006670E2">
      <w:r w:rsidRPr="006670E2">
        <w:t>Recommended backups:</w:t>
      </w:r>
    </w:p>
    <w:p w14:paraId="1F50FBF6" w14:textId="77777777" w:rsidR="006670E2" w:rsidRPr="006670E2" w:rsidRDefault="006670E2" w:rsidP="006670E2">
      <w:r w:rsidRPr="006670E2">
        <w:t>Daily:</w:t>
      </w:r>
    </w:p>
    <w:p w14:paraId="00DED115" w14:textId="77777777" w:rsidR="006670E2" w:rsidRPr="006670E2" w:rsidRDefault="006670E2" w:rsidP="006670E2">
      <w:pPr>
        <w:numPr>
          <w:ilvl w:val="0"/>
          <w:numId w:val="884"/>
        </w:numPr>
      </w:pPr>
      <w:r w:rsidRPr="006670E2">
        <w:t xml:space="preserve">Operational collections. </w:t>
      </w:r>
    </w:p>
    <w:p w14:paraId="7F07B564" w14:textId="77777777" w:rsidR="006670E2" w:rsidRPr="006670E2" w:rsidRDefault="006670E2" w:rsidP="006670E2">
      <w:r w:rsidRPr="006670E2">
        <w:t>Weekly:</w:t>
      </w:r>
    </w:p>
    <w:p w14:paraId="65C6C852" w14:textId="77777777" w:rsidR="006670E2" w:rsidRPr="006670E2" w:rsidRDefault="006670E2" w:rsidP="006670E2">
      <w:pPr>
        <w:numPr>
          <w:ilvl w:val="0"/>
          <w:numId w:val="885"/>
        </w:numPr>
      </w:pPr>
      <w:r w:rsidRPr="006670E2">
        <w:t xml:space="preserve">Analytics snapshots. </w:t>
      </w:r>
    </w:p>
    <w:p w14:paraId="15FFD512" w14:textId="77777777" w:rsidR="006670E2" w:rsidRPr="006670E2" w:rsidRDefault="006670E2" w:rsidP="006670E2">
      <w:r w:rsidRPr="006670E2">
        <w:t>Monthly:</w:t>
      </w:r>
    </w:p>
    <w:p w14:paraId="129DE0DE" w14:textId="77777777" w:rsidR="006670E2" w:rsidRPr="006670E2" w:rsidRDefault="006670E2" w:rsidP="006670E2">
      <w:pPr>
        <w:numPr>
          <w:ilvl w:val="0"/>
          <w:numId w:val="886"/>
        </w:numPr>
      </w:pPr>
      <w:r w:rsidRPr="006670E2">
        <w:t xml:space="preserve">Full database backup. </w:t>
      </w:r>
    </w:p>
    <w:p w14:paraId="4DC86982" w14:textId="77777777" w:rsidR="006670E2" w:rsidRPr="006670E2" w:rsidRDefault="006670E2" w:rsidP="006670E2">
      <w:r w:rsidRPr="006670E2">
        <w:lastRenderedPageBreak/>
        <w:t>This minimizes data loss while supporting recovery.</w:t>
      </w:r>
    </w:p>
    <w:p w14:paraId="1C84774C" w14:textId="77777777" w:rsidR="006670E2" w:rsidRPr="006670E2" w:rsidRDefault="006670E2" w:rsidP="006670E2">
      <w:r w:rsidRPr="006670E2">
        <w:pict w14:anchorId="38B30957">
          <v:rect id="_x0000_i12178" style="width:0;height:1.5pt" o:hralign="center" o:hrstd="t" o:hr="t" fillcolor="#a0a0a0" stroked="f"/>
        </w:pict>
      </w:r>
    </w:p>
    <w:p w14:paraId="20E154A3" w14:textId="77777777" w:rsidR="006670E2" w:rsidRPr="006670E2" w:rsidRDefault="006670E2" w:rsidP="006670E2">
      <w:pPr>
        <w:rPr>
          <w:b/>
          <w:bCs/>
        </w:rPr>
      </w:pPr>
      <w:r w:rsidRPr="006670E2">
        <w:rPr>
          <w:b/>
          <w:bCs/>
        </w:rPr>
        <w:t>51. Security Strategy</w:t>
      </w:r>
    </w:p>
    <w:p w14:paraId="7F78A343" w14:textId="77777777" w:rsidR="006670E2" w:rsidRPr="006670E2" w:rsidRDefault="006670E2" w:rsidP="006670E2">
      <w:r w:rsidRPr="006670E2">
        <w:t>Database security includes:</w:t>
      </w:r>
    </w:p>
    <w:p w14:paraId="521C4E6E" w14:textId="77777777" w:rsidR="006670E2" w:rsidRPr="006670E2" w:rsidRDefault="006670E2" w:rsidP="006670E2">
      <w:pPr>
        <w:numPr>
          <w:ilvl w:val="0"/>
          <w:numId w:val="887"/>
        </w:numPr>
      </w:pPr>
      <w:r w:rsidRPr="006670E2">
        <w:t xml:space="preserve">Password hashing. </w:t>
      </w:r>
    </w:p>
    <w:p w14:paraId="22F9AD00" w14:textId="77777777" w:rsidR="006670E2" w:rsidRPr="006670E2" w:rsidRDefault="006670E2" w:rsidP="006670E2">
      <w:pPr>
        <w:numPr>
          <w:ilvl w:val="0"/>
          <w:numId w:val="887"/>
        </w:numPr>
      </w:pPr>
      <w:r w:rsidRPr="006670E2">
        <w:t xml:space="preserve">JWT authentication. </w:t>
      </w:r>
    </w:p>
    <w:p w14:paraId="5F6EA713" w14:textId="77777777" w:rsidR="006670E2" w:rsidRPr="006670E2" w:rsidRDefault="006670E2" w:rsidP="006670E2">
      <w:pPr>
        <w:numPr>
          <w:ilvl w:val="0"/>
          <w:numId w:val="887"/>
        </w:numPr>
      </w:pPr>
      <w:r w:rsidRPr="006670E2">
        <w:t xml:space="preserve">Role-based authorization. </w:t>
      </w:r>
    </w:p>
    <w:p w14:paraId="330C6815" w14:textId="77777777" w:rsidR="006670E2" w:rsidRPr="006670E2" w:rsidRDefault="006670E2" w:rsidP="006670E2">
      <w:pPr>
        <w:numPr>
          <w:ilvl w:val="0"/>
          <w:numId w:val="887"/>
        </w:numPr>
      </w:pPr>
      <w:r w:rsidRPr="006670E2">
        <w:t xml:space="preserve">Environment variables. </w:t>
      </w:r>
    </w:p>
    <w:p w14:paraId="7E01C1D8" w14:textId="77777777" w:rsidR="006670E2" w:rsidRPr="006670E2" w:rsidRDefault="006670E2" w:rsidP="006670E2">
      <w:pPr>
        <w:numPr>
          <w:ilvl w:val="0"/>
          <w:numId w:val="887"/>
        </w:numPr>
      </w:pPr>
      <w:r w:rsidRPr="006670E2">
        <w:t xml:space="preserve">Input validation. </w:t>
      </w:r>
    </w:p>
    <w:p w14:paraId="247681F8" w14:textId="77777777" w:rsidR="006670E2" w:rsidRPr="006670E2" w:rsidRDefault="006670E2" w:rsidP="006670E2">
      <w:pPr>
        <w:numPr>
          <w:ilvl w:val="0"/>
          <w:numId w:val="887"/>
        </w:numPr>
      </w:pPr>
      <w:r w:rsidRPr="006670E2">
        <w:t xml:space="preserve">Protected APIs. </w:t>
      </w:r>
    </w:p>
    <w:p w14:paraId="7164BC5D" w14:textId="77777777" w:rsidR="006670E2" w:rsidRPr="006670E2" w:rsidRDefault="006670E2" w:rsidP="006670E2">
      <w:r w:rsidRPr="006670E2">
        <w:t>Direct database access is never exposed to clients.</w:t>
      </w:r>
    </w:p>
    <w:p w14:paraId="409B419B" w14:textId="77777777" w:rsidR="006670E2" w:rsidRPr="006670E2" w:rsidRDefault="006670E2" w:rsidP="006670E2">
      <w:r w:rsidRPr="006670E2">
        <w:pict w14:anchorId="477A1005">
          <v:rect id="_x0000_i12179" style="width:0;height:1.5pt" o:hralign="center" o:hrstd="t" o:hr="t" fillcolor="#a0a0a0" stroked="f"/>
        </w:pict>
      </w:r>
    </w:p>
    <w:p w14:paraId="1F30C109" w14:textId="77777777" w:rsidR="006670E2" w:rsidRPr="006670E2" w:rsidRDefault="006670E2" w:rsidP="006670E2">
      <w:pPr>
        <w:rPr>
          <w:b/>
          <w:bCs/>
        </w:rPr>
      </w:pPr>
      <w:r w:rsidRPr="006670E2">
        <w:rPr>
          <w:b/>
          <w:bCs/>
        </w:rPr>
        <w:t>52. Performance Guidelines</w:t>
      </w:r>
    </w:p>
    <w:p w14:paraId="2C6A3510" w14:textId="77777777" w:rsidR="006670E2" w:rsidRPr="006670E2" w:rsidRDefault="006670E2" w:rsidP="006670E2">
      <w:r w:rsidRPr="006670E2">
        <w:t>The database should:</w:t>
      </w:r>
    </w:p>
    <w:p w14:paraId="01826289" w14:textId="77777777" w:rsidR="006670E2" w:rsidRPr="006670E2" w:rsidRDefault="006670E2" w:rsidP="006670E2">
      <w:pPr>
        <w:numPr>
          <w:ilvl w:val="0"/>
          <w:numId w:val="888"/>
        </w:numPr>
      </w:pPr>
      <w:r w:rsidRPr="006670E2">
        <w:t xml:space="preserve">Use indexes effectively. </w:t>
      </w:r>
    </w:p>
    <w:p w14:paraId="020ACC55" w14:textId="77777777" w:rsidR="006670E2" w:rsidRPr="006670E2" w:rsidRDefault="006670E2" w:rsidP="006670E2">
      <w:pPr>
        <w:numPr>
          <w:ilvl w:val="0"/>
          <w:numId w:val="888"/>
        </w:numPr>
      </w:pPr>
      <w:r w:rsidRPr="006670E2">
        <w:t xml:space="preserve">Minimize duplicate documents. </w:t>
      </w:r>
    </w:p>
    <w:p w14:paraId="734D92F2" w14:textId="77777777" w:rsidR="006670E2" w:rsidRPr="006670E2" w:rsidRDefault="006670E2" w:rsidP="006670E2">
      <w:pPr>
        <w:numPr>
          <w:ilvl w:val="0"/>
          <w:numId w:val="888"/>
        </w:numPr>
      </w:pPr>
      <w:r w:rsidRPr="006670E2">
        <w:t xml:space="preserve">Avoid unnecessary joins. </w:t>
      </w:r>
    </w:p>
    <w:p w14:paraId="020B50DA" w14:textId="77777777" w:rsidR="006670E2" w:rsidRPr="006670E2" w:rsidRDefault="006670E2" w:rsidP="006670E2">
      <w:pPr>
        <w:numPr>
          <w:ilvl w:val="0"/>
          <w:numId w:val="888"/>
        </w:numPr>
      </w:pPr>
      <w:r w:rsidRPr="006670E2">
        <w:t xml:space="preserve">Query only required fields. </w:t>
      </w:r>
    </w:p>
    <w:p w14:paraId="07297AF7" w14:textId="77777777" w:rsidR="006670E2" w:rsidRPr="006670E2" w:rsidRDefault="006670E2" w:rsidP="006670E2">
      <w:pPr>
        <w:numPr>
          <w:ilvl w:val="0"/>
          <w:numId w:val="888"/>
        </w:numPr>
      </w:pPr>
      <w:r w:rsidRPr="006670E2">
        <w:t xml:space="preserve">Paginate large datasets. </w:t>
      </w:r>
    </w:p>
    <w:p w14:paraId="5D5EF8F3" w14:textId="77777777" w:rsidR="006670E2" w:rsidRPr="006670E2" w:rsidRDefault="006670E2" w:rsidP="006670E2">
      <w:pPr>
        <w:numPr>
          <w:ilvl w:val="0"/>
          <w:numId w:val="888"/>
        </w:numPr>
      </w:pPr>
      <w:r w:rsidRPr="006670E2">
        <w:t xml:space="preserve">Cache frequently accessed metrics. </w:t>
      </w:r>
    </w:p>
    <w:p w14:paraId="1F815AFC" w14:textId="77777777" w:rsidR="006670E2" w:rsidRPr="006670E2" w:rsidRDefault="006670E2" w:rsidP="006670E2">
      <w:r w:rsidRPr="006670E2">
        <w:t>These practices maintain responsive performance.</w:t>
      </w:r>
    </w:p>
    <w:p w14:paraId="408C4280" w14:textId="77777777" w:rsidR="006670E2" w:rsidRPr="006670E2" w:rsidRDefault="006670E2" w:rsidP="006670E2">
      <w:r w:rsidRPr="006670E2">
        <w:pict w14:anchorId="30C5593F">
          <v:rect id="_x0000_i12180" style="width:0;height:1.5pt" o:hralign="center" o:hrstd="t" o:hr="t" fillcolor="#a0a0a0" stroked="f"/>
        </w:pict>
      </w:r>
    </w:p>
    <w:p w14:paraId="5FDFF0E1" w14:textId="77777777" w:rsidR="006670E2" w:rsidRPr="006670E2" w:rsidRDefault="006670E2" w:rsidP="006670E2">
      <w:pPr>
        <w:rPr>
          <w:b/>
          <w:bCs/>
        </w:rPr>
      </w:pPr>
      <w:r w:rsidRPr="006670E2">
        <w:rPr>
          <w:b/>
          <w:bCs/>
        </w:rPr>
        <w:t>53. Future Database Expansion</w:t>
      </w:r>
    </w:p>
    <w:p w14:paraId="2D28D369" w14:textId="77777777" w:rsidR="006670E2" w:rsidRPr="006670E2" w:rsidRDefault="006670E2" w:rsidP="006670E2">
      <w:r w:rsidRPr="006670E2">
        <w:t>The architecture supports additional collections.</w:t>
      </w:r>
    </w:p>
    <w:p w14:paraId="12433DA9" w14:textId="77777777" w:rsidR="006670E2" w:rsidRPr="006670E2" w:rsidRDefault="006670E2" w:rsidP="006670E2">
      <w:r w:rsidRPr="006670E2">
        <w:t>Examples:</w:t>
      </w:r>
    </w:p>
    <w:p w14:paraId="38A1400E" w14:textId="77777777" w:rsidR="006670E2" w:rsidRPr="006670E2" w:rsidRDefault="006670E2" w:rsidP="006670E2">
      <w:pPr>
        <w:numPr>
          <w:ilvl w:val="0"/>
          <w:numId w:val="889"/>
        </w:numPr>
      </w:pPr>
      <w:r w:rsidRPr="006670E2">
        <w:t xml:space="preserve">Notifications </w:t>
      </w:r>
    </w:p>
    <w:p w14:paraId="1D2333C0" w14:textId="77777777" w:rsidR="006670E2" w:rsidRPr="006670E2" w:rsidRDefault="006670E2" w:rsidP="006670E2">
      <w:pPr>
        <w:numPr>
          <w:ilvl w:val="0"/>
          <w:numId w:val="889"/>
        </w:numPr>
      </w:pPr>
      <w:r w:rsidRPr="006670E2">
        <w:t xml:space="preserve">Drone Maintenance </w:t>
      </w:r>
    </w:p>
    <w:p w14:paraId="6A851E58" w14:textId="77777777" w:rsidR="006670E2" w:rsidRPr="006670E2" w:rsidRDefault="006670E2" w:rsidP="006670E2">
      <w:pPr>
        <w:numPr>
          <w:ilvl w:val="0"/>
          <w:numId w:val="889"/>
        </w:numPr>
      </w:pPr>
      <w:r w:rsidRPr="006670E2">
        <w:t xml:space="preserve">Weather </w:t>
      </w:r>
    </w:p>
    <w:p w14:paraId="0FEA0EC2" w14:textId="77777777" w:rsidR="006670E2" w:rsidRPr="006670E2" w:rsidRDefault="006670E2" w:rsidP="006670E2">
      <w:pPr>
        <w:numPr>
          <w:ilvl w:val="0"/>
          <w:numId w:val="889"/>
        </w:numPr>
      </w:pPr>
      <w:r w:rsidRPr="006670E2">
        <w:t xml:space="preserve">Flight Logs </w:t>
      </w:r>
    </w:p>
    <w:p w14:paraId="2144D476" w14:textId="77777777" w:rsidR="006670E2" w:rsidRPr="006670E2" w:rsidRDefault="006670E2" w:rsidP="006670E2">
      <w:pPr>
        <w:numPr>
          <w:ilvl w:val="0"/>
          <w:numId w:val="889"/>
        </w:numPr>
      </w:pPr>
      <w:r w:rsidRPr="006670E2">
        <w:t xml:space="preserve">Customer Accounts </w:t>
      </w:r>
    </w:p>
    <w:p w14:paraId="68977E3E" w14:textId="77777777" w:rsidR="006670E2" w:rsidRPr="006670E2" w:rsidRDefault="006670E2" w:rsidP="006670E2">
      <w:pPr>
        <w:numPr>
          <w:ilvl w:val="0"/>
          <w:numId w:val="889"/>
        </w:numPr>
      </w:pPr>
      <w:r w:rsidRPr="006670E2">
        <w:t xml:space="preserve">Live Telemetry </w:t>
      </w:r>
    </w:p>
    <w:p w14:paraId="16D30663" w14:textId="77777777" w:rsidR="006670E2" w:rsidRPr="006670E2" w:rsidRDefault="006670E2" w:rsidP="006670E2">
      <w:pPr>
        <w:numPr>
          <w:ilvl w:val="0"/>
          <w:numId w:val="889"/>
        </w:numPr>
      </w:pPr>
      <w:r w:rsidRPr="006670E2">
        <w:lastRenderedPageBreak/>
        <w:t xml:space="preserve">AI Predictions </w:t>
      </w:r>
    </w:p>
    <w:p w14:paraId="38A8D317" w14:textId="77777777" w:rsidR="006670E2" w:rsidRPr="006670E2" w:rsidRDefault="006670E2" w:rsidP="006670E2">
      <w:pPr>
        <w:numPr>
          <w:ilvl w:val="0"/>
          <w:numId w:val="889"/>
        </w:numPr>
      </w:pPr>
      <w:r w:rsidRPr="006670E2">
        <w:t xml:space="preserve">Billing </w:t>
      </w:r>
    </w:p>
    <w:p w14:paraId="3FB6EC00" w14:textId="77777777" w:rsidR="006670E2" w:rsidRPr="006670E2" w:rsidRDefault="006670E2" w:rsidP="006670E2">
      <w:r w:rsidRPr="006670E2">
        <w:t>New collections can be added without restructuring existing modules.</w:t>
      </w:r>
    </w:p>
    <w:p w14:paraId="6788A340" w14:textId="77777777" w:rsidR="006670E2" w:rsidRPr="006670E2" w:rsidRDefault="006670E2" w:rsidP="006670E2">
      <w:r w:rsidRPr="006670E2">
        <w:pict w14:anchorId="1DFDA007">
          <v:rect id="_x0000_i12181" style="width:0;height:1.5pt" o:hralign="center" o:hrstd="t" o:hr="t" fillcolor="#a0a0a0" stroked="f"/>
        </w:pict>
      </w:r>
    </w:p>
    <w:p w14:paraId="7FEBB3A0" w14:textId="77777777" w:rsidR="006670E2" w:rsidRPr="006670E2" w:rsidRDefault="006670E2" w:rsidP="006670E2">
      <w:pPr>
        <w:rPr>
          <w:b/>
          <w:bCs/>
        </w:rPr>
      </w:pPr>
      <w:r w:rsidRPr="006670E2">
        <w:rPr>
          <w:b/>
          <w:bCs/>
        </w:rPr>
        <w:t>54. Database Quality Checklist</w:t>
      </w:r>
    </w:p>
    <w:p w14:paraId="1056F81D" w14:textId="77777777" w:rsidR="006670E2" w:rsidRPr="006670E2" w:rsidRDefault="006670E2" w:rsidP="006670E2">
      <w:r w:rsidRPr="006670E2">
        <w:t>Before database implementation, verify:</w:t>
      </w:r>
    </w:p>
    <w:p w14:paraId="73793517" w14:textId="77777777" w:rsidR="006670E2" w:rsidRPr="006670E2" w:rsidRDefault="006670E2" w:rsidP="006670E2">
      <w:pPr>
        <w:numPr>
          <w:ilvl w:val="0"/>
          <w:numId w:val="890"/>
        </w:numPr>
      </w:pPr>
      <w:r w:rsidRPr="006670E2">
        <w:t xml:space="preserve">Collections created. </w:t>
      </w:r>
    </w:p>
    <w:p w14:paraId="0BF6BB47" w14:textId="77777777" w:rsidR="006670E2" w:rsidRPr="006670E2" w:rsidRDefault="006670E2" w:rsidP="006670E2">
      <w:pPr>
        <w:numPr>
          <w:ilvl w:val="0"/>
          <w:numId w:val="890"/>
        </w:numPr>
      </w:pPr>
      <w:r w:rsidRPr="006670E2">
        <w:t xml:space="preserve">Relationships validated. </w:t>
      </w:r>
    </w:p>
    <w:p w14:paraId="137B5974" w14:textId="77777777" w:rsidR="006670E2" w:rsidRPr="006670E2" w:rsidRDefault="006670E2" w:rsidP="006670E2">
      <w:pPr>
        <w:numPr>
          <w:ilvl w:val="0"/>
          <w:numId w:val="890"/>
        </w:numPr>
      </w:pPr>
      <w:r w:rsidRPr="006670E2">
        <w:t xml:space="preserve">Indexes added. </w:t>
      </w:r>
    </w:p>
    <w:p w14:paraId="7E2375A1" w14:textId="77777777" w:rsidR="006670E2" w:rsidRPr="006670E2" w:rsidRDefault="006670E2" w:rsidP="006670E2">
      <w:pPr>
        <w:numPr>
          <w:ilvl w:val="0"/>
          <w:numId w:val="890"/>
        </w:numPr>
      </w:pPr>
      <w:r w:rsidRPr="006670E2">
        <w:t xml:space="preserve">References implemented. </w:t>
      </w:r>
    </w:p>
    <w:p w14:paraId="31648E10" w14:textId="77777777" w:rsidR="006670E2" w:rsidRPr="006670E2" w:rsidRDefault="006670E2" w:rsidP="006670E2">
      <w:pPr>
        <w:numPr>
          <w:ilvl w:val="0"/>
          <w:numId w:val="890"/>
        </w:numPr>
      </w:pPr>
      <w:r w:rsidRPr="006670E2">
        <w:t xml:space="preserve">CRUD ownership defined. </w:t>
      </w:r>
    </w:p>
    <w:p w14:paraId="79AAB6ED" w14:textId="77777777" w:rsidR="006670E2" w:rsidRPr="006670E2" w:rsidRDefault="006670E2" w:rsidP="006670E2">
      <w:pPr>
        <w:numPr>
          <w:ilvl w:val="0"/>
          <w:numId w:val="890"/>
        </w:numPr>
      </w:pPr>
      <w:r w:rsidRPr="006670E2">
        <w:t xml:space="preserve">Security enforced. </w:t>
      </w:r>
    </w:p>
    <w:p w14:paraId="2538AE5E" w14:textId="77777777" w:rsidR="006670E2" w:rsidRPr="006670E2" w:rsidRDefault="006670E2" w:rsidP="006670E2">
      <w:pPr>
        <w:numPr>
          <w:ilvl w:val="0"/>
          <w:numId w:val="890"/>
        </w:numPr>
      </w:pPr>
      <w:r w:rsidRPr="006670E2">
        <w:t xml:space="preserve">Backup strategy documented. </w:t>
      </w:r>
    </w:p>
    <w:p w14:paraId="0A8600D4" w14:textId="77777777" w:rsidR="006670E2" w:rsidRPr="006670E2" w:rsidRDefault="006670E2" w:rsidP="006670E2">
      <w:pPr>
        <w:numPr>
          <w:ilvl w:val="0"/>
          <w:numId w:val="890"/>
        </w:numPr>
      </w:pPr>
      <w:r w:rsidRPr="006670E2">
        <w:t xml:space="preserve">Performance optimizations applied. </w:t>
      </w:r>
    </w:p>
    <w:p w14:paraId="51DA6CBA" w14:textId="77777777" w:rsidR="006670E2" w:rsidRPr="006670E2" w:rsidRDefault="006670E2" w:rsidP="006670E2">
      <w:pPr>
        <w:numPr>
          <w:ilvl w:val="0"/>
          <w:numId w:val="890"/>
        </w:numPr>
      </w:pPr>
      <w:r w:rsidRPr="006670E2">
        <w:t xml:space="preserve">Scalability considerations addressed. </w:t>
      </w:r>
    </w:p>
    <w:p w14:paraId="4389FFC0" w14:textId="77777777" w:rsidR="006670E2" w:rsidRPr="006670E2" w:rsidRDefault="006670E2" w:rsidP="006670E2">
      <w:r w:rsidRPr="006670E2">
        <w:pict w14:anchorId="25F0F3BA">
          <v:rect id="_x0000_i12182" style="width:0;height:1.5pt" o:hralign="center" o:hrstd="t" o:hr="t" fillcolor="#a0a0a0" stroked="f"/>
        </w:pict>
      </w:r>
    </w:p>
    <w:p w14:paraId="20253CF9" w14:textId="77777777" w:rsidR="006670E2" w:rsidRPr="006670E2" w:rsidRDefault="006670E2" w:rsidP="006670E2">
      <w:pPr>
        <w:rPr>
          <w:b/>
          <w:bCs/>
        </w:rPr>
      </w:pPr>
      <w:r w:rsidRPr="006670E2">
        <w:rPr>
          <w:b/>
          <w:bCs/>
        </w:rPr>
        <w:t>55. Locked Database Rules</w:t>
      </w:r>
    </w:p>
    <w:p w14:paraId="4FA0D63A" w14:textId="77777777" w:rsidR="006670E2" w:rsidRPr="006670E2" w:rsidRDefault="006670E2" w:rsidP="006670E2">
      <w:r w:rsidRPr="006670E2">
        <w:t>The following decisions are permanently locked for Version 1.0.</w:t>
      </w:r>
    </w:p>
    <w:p w14:paraId="68474AA1" w14:textId="77777777" w:rsidR="006670E2" w:rsidRPr="006670E2" w:rsidRDefault="006670E2" w:rsidP="006670E2">
      <w:pPr>
        <w:rPr>
          <w:b/>
          <w:bCs/>
        </w:rPr>
      </w:pPr>
      <w:r w:rsidRPr="006670E2">
        <w:rPr>
          <w:b/>
          <w:bCs/>
        </w:rPr>
        <w:t>Database</w:t>
      </w:r>
    </w:p>
    <w:p w14:paraId="12070158" w14:textId="77777777" w:rsidR="006670E2" w:rsidRPr="006670E2" w:rsidRDefault="006670E2" w:rsidP="006670E2">
      <w:pPr>
        <w:numPr>
          <w:ilvl w:val="0"/>
          <w:numId w:val="891"/>
        </w:numPr>
      </w:pPr>
      <w:r w:rsidRPr="006670E2">
        <w:t xml:space="preserve">MongoDB. </w:t>
      </w:r>
    </w:p>
    <w:p w14:paraId="31CB544D" w14:textId="77777777" w:rsidR="006670E2" w:rsidRPr="006670E2" w:rsidRDefault="006670E2" w:rsidP="006670E2">
      <w:pPr>
        <w:numPr>
          <w:ilvl w:val="0"/>
          <w:numId w:val="891"/>
        </w:numPr>
      </w:pPr>
      <w:r w:rsidRPr="006670E2">
        <w:t xml:space="preserve">Mongoose ODM. </w:t>
      </w:r>
    </w:p>
    <w:p w14:paraId="606DE4D0" w14:textId="77777777" w:rsidR="006670E2" w:rsidRPr="006670E2" w:rsidRDefault="006670E2" w:rsidP="006670E2">
      <w:pPr>
        <w:numPr>
          <w:ilvl w:val="0"/>
          <w:numId w:val="891"/>
        </w:numPr>
      </w:pPr>
      <w:r w:rsidRPr="006670E2">
        <w:t xml:space="preserve">Modular collections. </w:t>
      </w:r>
    </w:p>
    <w:p w14:paraId="72EFED68" w14:textId="77777777" w:rsidR="006670E2" w:rsidRPr="006670E2" w:rsidRDefault="006670E2" w:rsidP="006670E2">
      <w:pPr>
        <w:numPr>
          <w:ilvl w:val="0"/>
          <w:numId w:val="891"/>
        </w:numPr>
      </w:pPr>
      <w:r w:rsidRPr="006670E2">
        <w:t xml:space="preserve">ObjectId references. </w:t>
      </w:r>
    </w:p>
    <w:p w14:paraId="7973938E" w14:textId="77777777" w:rsidR="006670E2" w:rsidRPr="006670E2" w:rsidRDefault="006670E2" w:rsidP="006670E2">
      <w:pPr>
        <w:numPr>
          <w:ilvl w:val="0"/>
          <w:numId w:val="891"/>
        </w:numPr>
      </w:pPr>
      <w:r w:rsidRPr="006670E2">
        <w:t xml:space="preserve">Repository pattern. </w:t>
      </w:r>
    </w:p>
    <w:p w14:paraId="61F0BAA0" w14:textId="77777777" w:rsidR="006670E2" w:rsidRPr="006670E2" w:rsidRDefault="006670E2" w:rsidP="006670E2">
      <w:pPr>
        <w:numPr>
          <w:ilvl w:val="0"/>
          <w:numId w:val="891"/>
        </w:numPr>
      </w:pPr>
      <w:r w:rsidRPr="006670E2">
        <w:t xml:space="preserve">Independent module ownership. </w:t>
      </w:r>
    </w:p>
    <w:p w14:paraId="6B3478B2" w14:textId="77777777" w:rsidR="006670E2" w:rsidRPr="006670E2" w:rsidRDefault="006670E2" w:rsidP="006670E2">
      <w:r w:rsidRPr="006670E2">
        <w:pict w14:anchorId="27C2EF7A">
          <v:rect id="_x0000_i12183" style="width:0;height:1.5pt" o:hralign="center" o:hrstd="t" o:hr="t" fillcolor="#a0a0a0" stroked="f"/>
        </w:pict>
      </w:r>
    </w:p>
    <w:p w14:paraId="57072612" w14:textId="77777777" w:rsidR="006670E2" w:rsidRPr="006670E2" w:rsidRDefault="006670E2" w:rsidP="006670E2">
      <w:pPr>
        <w:rPr>
          <w:b/>
          <w:bCs/>
        </w:rPr>
      </w:pPr>
      <w:r w:rsidRPr="006670E2">
        <w:rPr>
          <w:b/>
          <w:bCs/>
        </w:rPr>
        <w:t>Relationships</w:t>
      </w:r>
    </w:p>
    <w:p w14:paraId="484C5F79" w14:textId="77777777" w:rsidR="006670E2" w:rsidRPr="006670E2" w:rsidRDefault="006670E2" w:rsidP="006670E2">
      <w:pPr>
        <w:numPr>
          <w:ilvl w:val="0"/>
          <w:numId w:val="892"/>
        </w:numPr>
      </w:pPr>
      <w:r w:rsidRPr="006670E2">
        <w:t xml:space="preserve">No duplicate operational data. </w:t>
      </w:r>
    </w:p>
    <w:p w14:paraId="34F7841E" w14:textId="77777777" w:rsidR="006670E2" w:rsidRPr="006670E2" w:rsidRDefault="006670E2" w:rsidP="006670E2">
      <w:pPr>
        <w:numPr>
          <w:ilvl w:val="0"/>
          <w:numId w:val="892"/>
        </w:numPr>
      </w:pPr>
      <w:r w:rsidRPr="006670E2">
        <w:t xml:space="preserve">Reference-based associations. </w:t>
      </w:r>
    </w:p>
    <w:p w14:paraId="1694409A" w14:textId="77777777" w:rsidR="006670E2" w:rsidRPr="006670E2" w:rsidRDefault="006670E2" w:rsidP="006670E2">
      <w:pPr>
        <w:numPr>
          <w:ilvl w:val="0"/>
          <w:numId w:val="892"/>
        </w:numPr>
      </w:pPr>
      <w:r w:rsidRPr="006670E2">
        <w:t xml:space="preserve">Backend validation. </w:t>
      </w:r>
    </w:p>
    <w:p w14:paraId="507F1548" w14:textId="77777777" w:rsidR="006670E2" w:rsidRPr="006670E2" w:rsidRDefault="006670E2" w:rsidP="006670E2">
      <w:pPr>
        <w:numPr>
          <w:ilvl w:val="0"/>
          <w:numId w:val="892"/>
        </w:numPr>
      </w:pPr>
      <w:r w:rsidRPr="006670E2">
        <w:t xml:space="preserve">Immutable analytics snapshots. </w:t>
      </w:r>
    </w:p>
    <w:p w14:paraId="366053FB" w14:textId="77777777" w:rsidR="006670E2" w:rsidRPr="006670E2" w:rsidRDefault="006670E2" w:rsidP="006670E2">
      <w:r w:rsidRPr="006670E2">
        <w:lastRenderedPageBreak/>
        <w:pict w14:anchorId="7C69EB0A">
          <v:rect id="_x0000_i12184" style="width:0;height:1.5pt" o:hralign="center" o:hrstd="t" o:hr="t" fillcolor="#a0a0a0" stroked="f"/>
        </w:pict>
      </w:r>
    </w:p>
    <w:p w14:paraId="2882A272" w14:textId="77777777" w:rsidR="006670E2" w:rsidRPr="006670E2" w:rsidRDefault="006670E2" w:rsidP="006670E2">
      <w:pPr>
        <w:rPr>
          <w:b/>
          <w:bCs/>
        </w:rPr>
      </w:pPr>
      <w:r w:rsidRPr="006670E2">
        <w:rPr>
          <w:b/>
          <w:bCs/>
        </w:rPr>
        <w:t>Performance</w:t>
      </w:r>
    </w:p>
    <w:p w14:paraId="369EB639" w14:textId="77777777" w:rsidR="006670E2" w:rsidRPr="006670E2" w:rsidRDefault="006670E2" w:rsidP="006670E2">
      <w:pPr>
        <w:numPr>
          <w:ilvl w:val="0"/>
          <w:numId w:val="893"/>
        </w:numPr>
      </w:pPr>
      <w:r w:rsidRPr="006670E2">
        <w:t xml:space="preserve">Indexed queries. </w:t>
      </w:r>
    </w:p>
    <w:p w14:paraId="01C17523" w14:textId="77777777" w:rsidR="006670E2" w:rsidRPr="006670E2" w:rsidRDefault="006670E2" w:rsidP="006670E2">
      <w:pPr>
        <w:numPr>
          <w:ilvl w:val="0"/>
          <w:numId w:val="893"/>
        </w:numPr>
      </w:pPr>
      <w:r w:rsidRPr="006670E2">
        <w:t xml:space="preserve">Pagination. </w:t>
      </w:r>
    </w:p>
    <w:p w14:paraId="75B77DAD" w14:textId="77777777" w:rsidR="006670E2" w:rsidRPr="006670E2" w:rsidRDefault="006670E2" w:rsidP="006670E2">
      <w:pPr>
        <w:numPr>
          <w:ilvl w:val="0"/>
          <w:numId w:val="893"/>
        </w:numPr>
      </w:pPr>
      <w:r w:rsidRPr="006670E2">
        <w:t xml:space="preserve">Optimized lookups. </w:t>
      </w:r>
    </w:p>
    <w:p w14:paraId="1B5D5E5F" w14:textId="77777777" w:rsidR="006670E2" w:rsidRPr="006670E2" w:rsidRDefault="006670E2" w:rsidP="006670E2">
      <w:pPr>
        <w:numPr>
          <w:ilvl w:val="0"/>
          <w:numId w:val="893"/>
        </w:numPr>
      </w:pPr>
      <w:r w:rsidRPr="006670E2">
        <w:t xml:space="preserve">Cached dashboard metrics. </w:t>
      </w:r>
    </w:p>
    <w:p w14:paraId="67FA2B1D" w14:textId="77777777" w:rsidR="006670E2" w:rsidRPr="006670E2" w:rsidRDefault="006670E2" w:rsidP="006670E2">
      <w:r w:rsidRPr="006670E2">
        <w:pict w14:anchorId="066AE907">
          <v:rect id="_x0000_i12185" style="width:0;height:1.5pt" o:hralign="center" o:hrstd="t" o:hr="t" fillcolor="#a0a0a0" stroked="f"/>
        </w:pict>
      </w:r>
    </w:p>
    <w:p w14:paraId="0354F81E" w14:textId="77777777" w:rsidR="006670E2" w:rsidRPr="006670E2" w:rsidRDefault="006670E2" w:rsidP="006670E2">
      <w:pPr>
        <w:rPr>
          <w:b/>
          <w:bCs/>
        </w:rPr>
      </w:pPr>
      <w:r w:rsidRPr="006670E2">
        <w:rPr>
          <w:b/>
          <w:bCs/>
        </w:rPr>
        <w:t>Security</w:t>
      </w:r>
    </w:p>
    <w:p w14:paraId="6DBF3EAF" w14:textId="77777777" w:rsidR="006670E2" w:rsidRPr="006670E2" w:rsidRDefault="006670E2" w:rsidP="006670E2">
      <w:pPr>
        <w:numPr>
          <w:ilvl w:val="0"/>
          <w:numId w:val="894"/>
        </w:numPr>
      </w:pPr>
      <w:r w:rsidRPr="006670E2">
        <w:t xml:space="preserve">JWT authentication. </w:t>
      </w:r>
    </w:p>
    <w:p w14:paraId="5CD4AAB9" w14:textId="77777777" w:rsidR="006670E2" w:rsidRPr="006670E2" w:rsidRDefault="006670E2" w:rsidP="006670E2">
      <w:pPr>
        <w:numPr>
          <w:ilvl w:val="0"/>
          <w:numId w:val="894"/>
        </w:numPr>
      </w:pPr>
      <w:r w:rsidRPr="006670E2">
        <w:t xml:space="preserve">Password hashing. </w:t>
      </w:r>
    </w:p>
    <w:p w14:paraId="65A66262" w14:textId="77777777" w:rsidR="006670E2" w:rsidRPr="006670E2" w:rsidRDefault="006670E2" w:rsidP="006670E2">
      <w:pPr>
        <w:numPr>
          <w:ilvl w:val="0"/>
          <w:numId w:val="894"/>
        </w:numPr>
      </w:pPr>
      <w:r w:rsidRPr="006670E2">
        <w:t xml:space="preserve">Protected repositories. </w:t>
      </w:r>
    </w:p>
    <w:p w14:paraId="3B192803" w14:textId="77777777" w:rsidR="006670E2" w:rsidRPr="006670E2" w:rsidRDefault="006670E2" w:rsidP="006670E2">
      <w:pPr>
        <w:numPr>
          <w:ilvl w:val="0"/>
          <w:numId w:val="894"/>
        </w:numPr>
      </w:pPr>
      <w:r w:rsidRPr="006670E2">
        <w:t xml:space="preserve">Role-based authorization. </w:t>
      </w:r>
    </w:p>
    <w:p w14:paraId="4F20CFD5" w14:textId="77777777" w:rsidR="006670E2" w:rsidRPr="006670E2" w:rsidRDefault="006670E2" w:rsidP="006670E2">
      <w:r w:rsidRPr="006670E2">
        <w:t>These database specifications define the complete persistence layer of the Drone Delivery Navigation System and must not be modified without updating the system architecture.</w:t>
      </w:r>
    </w:p>
    <w:p w14:paraId="38D208ED" w14:textId="77777777" w:rsidR="006670E2" w:rsidRPr="006670E2" w:rsidRDefault="006670E2" w:rsidP="006670E2">
      <w:r w:rsidRPr="006670E2">
        <w:pict w14:anchorId="4E7A77E6">
          <v:rect id="_x0000_i12186" style="width:0;height:1.5pt" o:hralign="center" o:hrstd="t" o:hr="t" fillcolor="#a0a0a0" stroked="f"/>
        </w:pict>
      </w:r>
    </w:p>
    <w:p w14:paraId="6CAD512C" w14:textId="77777777" w:rsidR="006670E2" w:rsidRPr="006670E2" w:rsidRDefault="006670E2" w:rsidP="006670E2">
      <w:pPr>
        <w:rPr>
          <w:b/>
          <w:bCs/>
        </w:rPr>
      </w:pPr>
      <w:r w:rsidRPr="006670E2">
        <w:rPr>
          <w:b/>
          <w:bCs/>
        </w:rPr>
        <w:t>56. End of Section Statement</w:t>
      </w:r>
    </w:p>
    <w:p w14:paraId="50100676" w14:textId="77777777" w:rsidR="006670E2" w:rsidRPr="006670E2" w:rsidRDefault="006670E2" w:rsidP="006670E2">
      <w:r w:rsidRPr="006670E2">
        <w:t>This section establishes the complete database architecture for the Drone Delivery Navigation System.</w:t>
      </w:r>
    </w:p>
    <w:p w14:paraId="11D4B1EA" w14:textId="77777777" w:rsidR="006670E2" w:rsidRPr="006670E2" w:rsidRDefault="006670E2" w:rsidP="006670E2">
      <w:r w:rsidRPr="006670E2">
        <w:t>It defines:</w:t>
      </w:r>
    </w:p>
    <w:p w14:paraId="27BA17B4" w14:textId="77777777" w:rsidR="006670E2" w:rsidRPr="006670E2" w:rsidRDefault="006670E2" w:rsidP="006670E2">
      <w:pPr>
        <w:numPr>
          <w:ilvl w:val="0"/>
          <w:numId w:val="895"/>
        </w:numPr>
      </w:pPr>
      <w:r w:rsidRPr="006670E2">
        <w:t xml:space="preserve">Collection structure </w:t>
      </w:r>
    </w:p>
    <w:p w14:paraId="292C28FD" w14:textId="77777777" w:rsidR="006670E2" w:rsidRPr="006670E2" w:rsidRDefault="006670E2" w:rsidP="006670E2">
      <w:pPr>
        <w:numPr>
          <w:ilvl w:val="0"/>
          <w:numId w:val="895"/>
        </w:numPr>
      </w:pPr>
      <w:r w:rsidRPr="006670E2">
        <w:t xml:space="preserve">Entity relationships </w:t>
      </w:r>
    </w:p>
    <w:p w14:paraId="1E2D2829" w14:textId="77777777" w:rsidR="006670E2" w:rsidRPr="006670E2" w:rsidRDefault="006670E2" w:rsidP="006670E2">
      <w:pPr>
        <w:numPr>
          <w:ilvl w:val="0"/>
          <w:numId w:val="895"/>
        </w:numPr>
      </w:pPr>
      <w:r w:rsidRPr="006670E2">
        <w:t xml:space="preserve">Reference strategy </w:t>
      </w:r>
    </w:p>
    <w:p w14:paraId="456A73DA" w14:textId="77777777" w:rsidR="006670E2" w:rsidRPr="006670E2" w:rsidRDefault="006670E2" w:rsidP="006670E2">
      <w:pPr>
        <w:numPr>
          <w:ilvl w:val="0"/>
          <w:numId w:val="895"/>
        </w:numPr>
      </w:pPr>
      <w:r w:rsidRPr="006670E2">
        <w:t xml:space="preserve">CRUD ownership </w:t>
      </w:r>
    </w:p>
    <w:p w14:paraId="1FEB4C90" w14:textId="77777777" w:rsidR="006670E2" w:rsidRPr="006670E2" w:rsidRDefault="006670E2" w:rsidP="006670E2">
      <w:pPr>
        <w:numPr>
          <w:ilvl w:val="0"/>
          <w:numId w:val="895"/>
        </w:numPr>
      </w:pPr>
      <w:r w:rsidRPr="006670E2">
        <w:t xml:space="preserve">Indexing </w:t>
      </w:r>
    </w:p>
    <w:p w14:paraId="20E4E60A" w14:textId="77777777" w:rsidR="006670E2" w:rsidRPr="006670E2" w:rsidRDefault="006670E2" w:rsidP="006670E2">
      <w:pPr>
        <w:numPr>
          <w:ilvl w:val="0"/>
          <w:numId w:val="895"/>
        </w:numPr>
      </w:pPr>
      <w:r w:rsidRPr="006670E2">
        <w:t xml:space="preserve">Security </w:t>
      </w:r>
    </w:p>
    <w:p w14:paraId="0859CA2E" w14:textId="77777777" w:rsidR="006670E2" w:rsidRPr="006670E2" w:rsidRDefault="006670E2" w:rsidP="006670E2">
      <w:pPr>
        <w:numPr>
          <w:ilvl w:val="0"/>
          <w:numId w:val="895"/>
        </w:numPr>
      </w:pPr>
      <w:r w:rsidRPr="006670E2">
        <w:t xml:space="preserve">Scalability </w:t>
      </w:r>
    </w:p>
    <w:p w14:paraId="77ADF131" w14:textId="77777777" w:rsidR="006670E2" w:rsidRPr="006670E2" w:rsidRDefault="006670E2" w:rsidP="006670E2">
      <w:pPr>
        <w:numPr>
          <w:ilvl w:val="0"/>
          <w:numId w:val="895"/>
        </w:numPr>
      </w:pPr>
      <w:r w:rsidRPr="006670E2">
        <w:t xml:space="preserve">Performance </w:t>
      </w:r>
    </w:p>
    <w:p w14:paraId="670AE4A0" w14:textId="77777777" w:rsidR="006670E2" w:rsidRPr="006670E2" w:rsidRDefault="006670E2" w:rsidP="006670E2">
      <w:pPr>
        <w:numPr>
          <w:ilvl w:val="0"/>
          <w:numId w:val="895"/>
        </w:numPr>
      </w:pPr>
      <w:r w:rsidRPr="006670E2">
        <w:t xml:space="preserve">Backup strategy </w:t>
      </w:r>
    </w:p>
    <w:p w14:paraId="27F1C9D5" w14:textId="77777777" w:rsidR="006670E2" w:rsidRPr="006670E2" w:rsidRDefault="006670E2" w:rsidP="006670E2">
      <w:r w:rsidRPr="006670E2">
        <w:t>Together with Section 1, this provides the foundation for implementing a scalable, secure, and maintainable enterprise-grade backend.</w:t>
      </w:r>
    </w:p>
    <w:p w14:paraId="01D8C5F3" w14:textId="77777777" w:rsidR="006670E2" w:rsidRPr="006670E2" w:rsidRDefault="006670E2" w:rsidP="006670E2">
      <w:r w:rsidRPr="006670E2">
        <w:pict w14:anchorId="4B56A1E6">
          <v:rect id="_x0000_i12187" style="width:0;height:1.5pt" o:hralign="center" o:hrstd="t" o:hr="t" fillcolor="#a0a0a0" stroked="f"/>
        </w:pict>
      </w:r>
    </w:p>
    <w:p w14:paraId="742EBF62" w14:textId="77777777" w:rsidR="006670E2" w:rsidRPr="006670E2" w:rsidRDefault="006670E2" w:rsidP="006670E2">
      <w:pPr>
        <w:rPr>
          <w:b/>
          <w:bCs/>
        </w:rPr>
      </w:pPr>
      <w:r w:rsidRPr="006670E2">
        <w:rPr>
          <w:b/>
          <w:bCs/>
        </w:rPr>
        <w:t>End of Volume 7 – Section 2</w:t>
      </w:r>
    </w:p>
    <w:p w14:paraId="650D52AF" w14:textId="77777777" w:rsidR="006670E2" w:rsidRPr="006670E2" w:rsidRDefault="006670E2" w:rsidP="006670E2">
      <w:pPr>
        <w:rPr>
          <w:b/>
          <w:bCs/>
        </w:rPr>
      </w:pPr>
      <w:r w:rsidRPr="006670E2">
        <w:rPr>
          <w:b/>
          <w:bCs/>
        </w:rPr>
        <w:lastRenderedPageBreak/>
        <w:t>DRONE DELIVERY NAVIGATION SYSTEM</w:t>
      </w:r>
    </w:p>
    <w:p w14:paraId="4B29EFB2" w14:textId="77777777" w:rsidR="006670E2" w:rsidRPr="006670E2" w:rsidRDefault="006670E2" w:rsidP="006670E2">
      <w:pPr>
        <w:rPr>
          <w:b/>
          <w:bCs/>
        </w:rPr>
      </w:pPr>
      <w:r w:rsidRPr="006670E2">
        <w:rPr>
          <w:b/>
          <w:bCs/>
        </w:rPr>
        <w:t>VOLUME 7 – PROJECT INTEGRATION &amp; SYSTEM ARCHITECTURE</w:t>
      </w:r>
    </w:p>
    <w:p w14:paraId="22DD5DA0" w14:textId="77777777" w:rsidR="006670E2" w:rsidRPr="006670E2" w:rsidRDefault="006670E2" w:rsidP="006670E2">
      <w:pPr>
        <w:rPr>
          <w:b/>
          <w:bCs/>
        </w:rPr>
      </w:pPr>
      <w:r w:rsidRPr="006670E2">
        <w:rPr>
          <w:b/>
          <w:bCs/>
        </w:rPr>
        <w:t>SECTION 3</w:t>
      </w:r>
    </w:p>
    <w:p w14:paraId="215D946D" w14:textId="77777777" w:rsidR="006670E2" w:rsidRPr="006670E2" w:rsidRDefault="006670E2" w:rsidP="006670E2">
      <w:pPr>
        <w:rPr>
          <w:b/>
          <w:bCs/>
        </w:rPr>
      </w:pPr>
      <w:r w:rsidRPr="006670E2">
        <w:rPr>
          <w:b/>
          <w:bCs/>
        </w:rPr>
        <w:t>Complete REST API Documentation &amp; Communication Architecture</w:t>
      </w:r>
    </w:p>
    <w:p w14:paraId="1E13D026" w14:textId="77777777" w:rsidR="006670E2" w:rsidRPr="006670E2" w:rsidRDefault="006670E2" w:rsidP="006670E2">
      <w:r w:rsidRPr="006670E2">
        <w:pict w14:anchorId="4DA465DC">
          <v:rect id="_x0000_i12593" style="width:0;height:1.5pt" o:hralign="center" o:hrstd="t" o:hr="t" fillcolor="#a0a0a0" stroked="f"/>
        </w:pict>
      </w:r>
    </w:p>
    <w:p w14:paraId="7924FE45" w14:textId="77777777" w:rsidR="006670E2" w:rsidRPr="006670E2" w:rsidRDefault="006670E2" w:rsidP="006670E2">
      <w:pPr>
        <w:rPr>
          <w:b/>
          <w:bCs/>
        </w:rPr>
      </w:pPr>
      <w:r w:rsidRPr="006670E2">
        <w:rPr>
          <w:b/>
          <w:bCs/>
        </w:rPr>
        <w:t>57. Purpose</w:t>
      </w:r>
    </w:p>
    <w:p w14:paraId="1B3B8D50" w14:textId="77777777" w:rsidR="006670E2" w:rsidRPr="006670E2" w:rsidRDefault="006670E2" w:rsidP="006670E2">
      <w:r w:rsidRPr="006670E2">
        <w:t>The Drone Delivery Navigation System consists of multiple independent modules that communicate with the backend through RESTful APIs.</w:t>
      </w:r>
    </w:p>
    <w:p w14:paraId="56A8ED6F" w14:textId="77777777" w:rsidR="006670E2" w:rsidRPr="006670E2" w:rsidRDefault="006670E2" w:rsidP="006670E2">
      <w:r w:rsidRPr="006670E2">
        <w:t>This document defines:</w:t>
      </w:r>
    </w:p>
    <w:p w14:paraId="29A99E15" w14:textId="77777777" w:rsidR="006670E2" w:rsidRPr="006670E2" w:rsidRDefault="006670E2" w:rsidP="006670E2">
      <w:pPr>
        <w:numPr>
          <w:ilvl w:val="0"/>
          <w:numId w:val="896"/>
        </w:numPr>
      </w:pPr>
      <w:r w:rsidRPr="006670E2">
        <w:t xml:space="preserve">API architecture </w:t>
      </w:r>
    </w:p>
    <w:p w14:paraId="6B224E8A" w14:textId="77777777" w:rsidR="006670E2" w:rsidRPr="006670E2" w:rsidRDefault="006670E2" w:rsidP="006670E2">
      <w:pPr>
        <w:numPr>
          <w:ilvl w:val="0"/>
          <w:numId w:val="896"/>
        </w:numPr>
      </w:pPr>
      <w:r w:rsidRPr="006670E2">
        <w:t xml:space="preserve">Endpoint standards </w:t>
      </w:r>
    </w:p>
    <w:p w14:paraId="1E2BE5D7" w14:textId="77777777" w:rsidR="006670E2" w:rsidRPr="006670E2" w:rsidRDefault="006670E2" w:rsidP="006670E2">
      <w:pPr>
        <w:numPr>
          <w:ilvl w:val="0"/>
          <w:numId w:val="896"/>
        </w:numPr>
      </w:pPr>
      <w:r w:rsidRPr="006670E2">
        <w:t xml:space="preserve">Request format </w:t>
      </w:r>
    </w:p>
    <w:p w14:paraId="151D3D8D" w14:textId="77777777" w:rsidR="006670E2" w:rsidRPr="006670E2" w:rsidRDefault="006670E2" w:rsidP="006670E2">
      <w:pPr>
        <w:numPr>
          <w:ilvl w:val="0"/>
          <w:numId w:val="896"/>
        </w:numPr>
      </w:pPr>
      <w:r w:rsidRPr="006670E2">
        <w:t xml:space="preserve">Response format </w:t>
      </w:r>
    </w:p>
    <w:p w14:paraId="1DCF18E6" w14:textId="77777777" w:rsidR="006670E2" w:rsidRPr="006670E2" w:rsidRDefault="006670E2" w:rsidP="006670E2">
      <w:pPr>
        <w:numPr>
          <w:ilvl w:val="0"/>
          <w:numId w:val="896"/>
        </w:numPr>
      </w:pPr>
      <w:r w:rsidRPr="006670E2">
        <w:t xml:space="preserve">Authentication </w:t>
      </w:r>
    </w:p>
    <w:p w14:paraId="2CFAFEC1" w14:textId="77777777" w:rsidR="006670E2" w:rsidRPr="006670E2" w:rsidRDefault="006670E2" w:rsidP="006670E2">
      <w:pPr>
        <w:numPr>
          <w:ilvl w:val="0"/>
          <w:numId w:val="896"/>
        </w:numPr>
      </w:pPr>
      <w:r w:rsidRPr="006670E2">
        <w:t xml:space="preserve">Error handling </w:t>
      </w:r>
    </w:p>
    <w:p w14:paraId="340C0BBB" w14:textId="77777777" w:rsidR="006670E2" w:rsidRPr="006670E2" w:rsidRDefault="006670E2" w:rsidP="006670E2">
      <w:pPr>
        <w:numPr>
          <w:ilvl w:val="0"/>
          <w:numId w:val="896"/>
        </w:numPr>
      </w:pPr>
      <w:r w:rsidRPr="006670E2">
        <w:t xml:space="preserve">HTTP status codes </w:t>
      </w:r>
    </w:p>
    <w:p w14:paraId="4D2AC1B3" w14:textId="77777777" w:rsidR="006670E2" w:rsidRPr="006670E2" w:rsidRDefault="006670E2" w:rsidP="006670E2">
      <w:pPr>
        <w:numPr>
          <w:ilvl w:val="0"/>
          <w:numId w:val="896"/>
        </w:numPr>
      </w:pPr>
      <w:r w:rsidRPr="006670E2">
        <w:t xml:space="preserve">Versioning </w:t>
      </w:r>
    </w:p>
    <w:p w14:paraId="7C55D5C7" w14:textId="77777777" w:rsidR="006670E2" w:rsidRPr="006670E2" w:rsidRDefault="006670E2" w:rsidP="006670E2">
      <w:pPr>
        <w:numPr>
          <w:ilvl w:val="0"/>
          <w:numId w:val="896"/>
        </w:numPr>
      </w:pPr>
      <w:r w:rsidRPr="006670E2">
        <w:t xml:space="preserve">Security </w:t>
      </w:r>
    </w:p>
    <w:p w14:paraId="03F726C3" w14:textId="77777777" w:rsidR="006670E2" w:rsidRPr="006670E2" w:rsidRDefault="006670E2" w:rsidP="006670E2">
      <w:pPr>
        <w:numPr>
          <w:ilvl w:val="0"/>
          <w:numId w:val="896"/>
        </w:numPr>
      </w:pPr>
      <w:r w:rsidRPr="006670E2">
        <w:t xml:space="preserve">Module communication </w:t>
      </w:r>
    </w:p>
    <w:p w14:paraId="3B96B6DF" w14:textId="77777777" w:rsidR="006670E2" w:rsidRPr="006670E2" w:rsidRDefault="006670E2" w:rsidP="006670E2">
      <w:r w:rsidRPr="006670E2">
        <w:t>Every API in the project follows the specifications defined here.</w:t>
      </w:r>
    </w:p>
    <w:p w14:paraId="1FF24D0D" w14:textId="77777777" w:rsidR="006670E2" w:rsidRPr="006670E2" w:rsidRDefault="006670E2" w:rsidP="006670E2">
      <w:r w:rsidRPr="006670E2">
        <w:pict w14:anchorId="36E49019">
          <v:rect id="_x0000_i12594" style="width:0;height:1.5pt" o:hralign="center" o:hrstd="t" o:hr="t" fillcolor="#a0a0a0" stroked="f"/>
        </w:pict>
      </w:r>
    </w:p>
    <w:p w14:paraId="2D829C81" w14:textId="77777777" w:rsidR="006670E2" w:rsidRPr="006670E2" w:rsidRDefault="006670E2" w:rsidP="006670E2">
      <w:pPr>
        <w:rPr>
          <w:b/>
          <w:bCs/>
        </w:rPr>
      </w:pPr>
      <w:r w:rsidRPr="006670E2">
        <w:rPr>
          <w:b/>
          <w:bCs/>
        </w:rPr>
        <w:t>58. REST API Philosophy</w:t>
      </w:r>
    </w:p>
    <w:p w14:paraId="06BABDDC" w14:textId="77777777" w:rsidR="006670E2" w:rsidRPr="006670E2" w:rsidRDefault="006670E2" w:rsidP="006670E2">
      <w:r w:rsidRPr="006670E2">
        <w:t>The backend follows REST principles.</w:t>
      </w:r>
    </w:p>
    <w:p w14:paraId="45124EDA" w14:textId="77777777" w:rsidR="006670E2" w:rsidRPr="006670E2" w:rsidRDefault="006670E2" w:rsidP="006670E2">
      <w:r w:rsidRPr="006670E2">
        <w:t>Every request follows the same lifecycle.</w:t>
      </w:r>
    </w:p>
    <w:p w14:paraId="6A67E84B" w14:textId="77777777" w:rsidR="006670E2" w:rsidRPr="006670E2" w:rsidRDefault="006670E2" w:rsidP="006670E2">
      <w:r w:rsidRPr="006670E2">
        <w:t>Frontend</w:t>
      </w:r>
    </w:p>
    <w:p w14:paraId="2F47830D" w14:textId="77777777" w:rsidR="006670E2" w:rsidRPr="006670E2" w:rsidRDefault="006670E2" w:rsidP="006670E2"/>
    <w:p w14:paraId="657B6296" w14:textId="77777777" w:rsidR="006670E2" w:rsidRPr="006670E2" w:rsidRDefault="006670E2" w:rsidP="006670E2">
      <w:r w:rsidRPr="006670E2">
        <w:t>↓</w:t>
      </w:r>
    </w:p>
    <w:p w14:paraId="4981FEAA" w14:textId="77777777" w:rsidR="006670E2" w:rsidRPr="006670E2" w:rsidRDefault="006670E2" w:rsidP="006670E2"/>
    <w:p w14:paraId="1B13A85C" w14:textId="77777777" w:rsidR="006670E2" w:rsidRPr="006670E2" w:rsidRDefault="006670E2" w:rsidP="006670E2">
      <w:r w:rsidRPr="006670E2">
        <w:t>Axios</w:t>
      </w:r>
    </w:p>
    <w:p w14:paraId="5C2E9AC6" w14:textId="77777777" w:rsidR="006670E2" w:rsidRPr="006670E2" w:rsidRDefault="006670E2" w:rsidP="006670E2"/>
    <w:p w14:paraId="02F49778" w14:textId="77777777" w:rsidR="006670E2" w:rsidRPr="006670E2" w:rsidRDefault="006670E2" w:rsidP="006670E2">
      <w:r w:rsidRPr="006670E2">
        <w:t>↓</w:t>
      </w:r>
    </w:p>
    <w:p w14:paraId="7C637B88" w14:textId="77777777" w:rsidR="006670E2" w:rsidRPr="006670E2" w:rsidRDefault="006670E2" w:rsidP="006670E2"/>
    <w:p w14:paraId="0F86FF4E" w14:textId="77777777" w:rsidR="006670E2" w:rsidRPr="006670E2" w:rsidRDefault="006670E2" w:rsidP="006670E2">
      <w:r w:rsidRPr="006670E2">
        <w:t>REST API</w:t>
      </w:r>
    </w:p>
    <w:p w14:paraId="48FD174C" w14:textId="77777777" w:rsidR="006670E2" w:rsidRPr="006670E2" w:rsidRDefault="006670E2" w:rsidP="006670E2"/>
    <w:p w14:paraId="30738EC9" w14:textId="77777777" w:rsidR="006670E2" w:rsidRPr="006670E2" w:rsidRDefault="006670E2" w:rsidP="006670E2">
      <w:r w:rsidRPr="006670E2">
        <w:t>↓</w:t>
      </w:r>
    </w:p>
    <w:p w14:paraId="5C397621" w14:textId="77777777" w:rsidR="006670E2" w:rsidRPr="006670E2" w:rsidRDefault="006670E2" w:rsidP="006670E2"/>
    <w:p w14:paraId="2375CA46" w14:textId="77777777" w:rsidR="006670E2" w:rsidRPr="006670E2" w:rsidRDefault="006670E2" w:rsidP="006670E2">
      <w:r w:rsidRPr="006670E2">
        <w:t>Authentication</w:t>
      </w:r>
    </w:p>
    <w:p w14:paraId="78DDA3B0" w14:textId="77777777" w:rsidR="006670E2" w:rsidRPr="006670E2" w:rsidRDefault="006670E2" w:rsidP="006670E2"/>
    <w:p w14:paraId="69DD82FB" w14:textId="77777777" w:rsidR="006670E2" w:rsidRPr="006670E2" w:rsidRDefault="006670E2" w:rsidP="006670E2">
      <w:r w:rsidRPr="006670E2">
        <w:t>↓</w:t>
      </w:r>
    </w:p>
    <w:p w14:paraId="71F6D4B0" w14:textId="77777777" w:rsidR="006670E2" w:rsidRPr="006670E2" w:rsidRDefault="006670E2" w:rsidP="006670E2"/>
    <w:p w14:paraId="254A474B" w14:textId="77777777" w:rsidR="006670E2" w:rsidRPr="006670E2" w:rsidRDefault="006670E2" w:rsidP="006670E2">
      <w:r w:rsidRPr="006670E2">
        <w:t>Validation</w:t>
      </w:r>
    </w:p>
    <w:p w14:paraId="2D9DDCB1" w14:textId="77777777" w:rsidR="006670E2" w:rsidRPr="006670E2" w:rsidRDefault="006670E2" w:rsidP="006670E2"/>
    <w:p w14:paraId="1C2840FA" w14:textId="77777777" w:rsidR="006670E2" w:rsidRPr="006670E2" w:rsidRDefault="006670E2" w:rsidP="006670E2">
      <w:r w:rsidRPr="006670E2">
        <w:t>↓</w:t>
      </w:r>
    </w:p>
    <w:p w14:paraId="4F518605" w14:textId="77777777" w:rsidR="006670E2" w:rsidRPr="006670E2" w:rsidRDefault="006670E2" w:rsidP="006670E2"/>
    <w:p w14:paraId="058F476F" w14:textId="77777777" w:rsidR="006670E2" w:rsidRPr="006670E2" w:rsidRDefault="006670E2" w:rsidP="006670E2">
      <w:r w:rsidRPr="006670E2">
        <w:t>Controller</w:t>
      </w:r>
    </w:p>
    <w:p w14:paraId="64B42A17" w14:textId="77777777" w:rsidR="006670E2" w:rsidRPr="006670E2" w:rsidRDefault="006670E2" w:rsidP="006670E2"/>
    <w:p w14:paraId="6EBF9A1B" w14:textId="77777777" w:rsidR="006670E2" w:rsidRPr="006670E2" w:rsidRDefault="006670E2" w:rsidP="006670E2">
      <w:r w:rsidRPr="006670E2">
        <w:t>↓</w:t>
      </w:r>
    </w:p>
    <w:p w14:paraId="4787F146" w14:textId="77777777" w:rsidR="006670E2" w:rsidRPr="006670E2" w:rsidRDefault="006670E2" w:rsidP="006670E2"/>
    <w:p w14:paraId="453FE0D2" w14:textId="77777777" w:rsidR="006670E2" w:rsidRPr="006670E2" w:rsidRDefault="006670E2" w:rsidP="006670E2">
      <w:r w:rsidRPr="006670E2">
        <w:t>Service</w:t>
      </w:r>
    </w:p>
    <w:p w14:paraId="3EA0C2B0" w14:textId="77777777" w:rsidR="006670E2" w:rsidRPr="006670E2" w:rsidRDefault="006670E2" w:rsidP="006670E2"/>
    <w:p w14:paraId="3859B114" w14:textId="77777777" w:rsidR="006670E2" w:rsidRPr="006670E2" w:rsidRDefault="006670E2" w:rsidP="006670E2">
      <w:r w:rsidRPr="006670E2">
        <w:t>↓</w:t>
      </w:r>
    </w:p>
    <w:p w14:paraId="63EB2F9E" w14:textId="77777777" w:rsidR="006670E2" w:rsidRPr="006670E2" w:rsidRDefault="006670E2" w:rsidP="006670E2"/>
    <w:p w14:paraId="508EBB0E" w14:textId="77777777" w:rsidR="006670E2" w:rsidRPr="006670E2" w:rsidRDefault="006670E2" w:rsidP="006670E2">
      <w:r w:rsidRPr="006670E2">
        <w:t>Repository</w:t>
      </w:r>
    </w:p>
    <w:p w14:paraId="0EAAEF31" w14:textId="77777777" w:rsidR="006670E2" w:rsidRPr="006670E2" w:rsidRDefault="006670E2" w:rsidP="006670E2"/>
    <w:p w14:paraId="4EA6DBE1" w14:textId="77777777" w:rsidR="006670E2" w:rsidRPr="006670E2" w:rsidRDefault="006670E2" w:rsidP="006670E2">
      <w:r w:rsidRPr="006670E2">
        <w:t>↓</w:t>
      </w:r>
    </w:p>
    <w:p w14:paraId="724E1F9A" w14:textId="77777777" w:rsidR="006670E2" w:rsidRPr="006670E2" w:rsidRDefault="006670E2" w:rsidP="006670E2"/>
    <w:p w14:paraId="3A1F411F" w14:textId="77777777" w:rsidR="006670E2" w:rsidRPr="006670E2" w:rsidRDefault="006670E2" w:rsidP="006670E2">
      <w:r w:rsidRPr="006670E2">
        <w:t>MongoDB</w:t>
      </w:r>
    </w:p>
    <w:p w14:paraId="5C120492" w14:textId="77777777" w:rsidR="006670E2" w:rsidRPr="006670E2" w:rsidRDefault="006670E2" w:rsidP="006670E2"/>
    <w:p w14:paraId="3A464BBA" w14:textId="77777777" w:rsidR="006670E2" w:rsidRPr="006670E2" w:rsidRDefault="006670E2" w:rsidP="006670E2">
      <w:r w:rsidRPr="006670E2">
        <w:t>↓</w:t>
      </w:r>
    </w:p>
    <w:p w14:paraId="35D3ED9F" w14:textId="77777777" w:rsidR="006670E2" w:rsidRPr="006670E2" w:rsidRDefault="006670E2" w:rsidP="006670E2"/>
    <w:p w14:paraId="1E4FB871" w14:textId="77777777" w:rsidR="006670E2" w:rsidRPr="006670E2" w:rsidRDefault="006670E2" w:rsidP="006670E2">
      <w:r w:rsidRPr="006670E2">
        <w:t>Response</w:t>
      </w:r>
    </w:p>
    <w:p w14:paraId="73638C0F" w14:textId="77777777" w:rsidR="006670E2" w:rsidRPr="006670E2" w:rsidRDefault="006670E2" w:rsidP="006670E2">
      <w:r w:rsidRPr="006670E2">
        <w:t>The frontend never communicates directly with MongoDB.</w:t>
      </w:r>
    </w:p>
    <w:p w14:paraId="4D010074" w14:textId="77777777" w:rsidR="006670E2" w:rsidRPr="006670E2" w:rsidRDefault="006670E2" w:rsidP="006670E2">
      <w:r w:rsidRPr="006670E2">
        <w:lastRenderedPageBreak/>
        <w:pict w14:anchorId="7978ED7D">
          <v:rect id="_x0000_i12595" style="width:0;height:1.5pt" o:hralign="center" o:hrstd="t" o:hr="t" fillcolor="#a0a0a0" stroked="f"/>
        </w:pict>
      </w:r>
    </w:p>
    <w:p w14:paraId="3A7B3649" w14:textId="77777777" w:rsidR="006670E2" w:rsidRPr="006670E2" w:rsidRDefault="006670E2" w:rsidP="006670E2">
      <w:pPr>
        <w:rPr>
          <w:b/>
          <w:bCs/>
          <w:lang w:val="it-IT"/>
        </w:rPr>
      </w:pPr>
      <w:r w:rsidRPr="006670E2">
        <w:rPr>
          <w:b/>
          <w:bCs/>
          <w:lang w:val="it-IT"/>
        </w:rPr>
        <w:t>59. API Base URL</w:t>
      </w:r>
    </w:p>
    <w:p w14:paraId="23DE67B0" w14:textId="77777777" w:rsidR="006670E2" w:rsidRPr="006670E2" w:rsidRDefault="006670E2" w:rsidP="006670E2">
      <w:pPr>
        <w:rPr>
          <w:lang w:val="it-IT"/>
        </w:rPr>
      </w:pPr>
      <w:r w:rsidRPr="006670E2">
        <w:rPr>
          <w:lang w:val="it-IT"/>
        </w:rPr>
        <w:t>Development</w:t>
      </w:r>
    </w:p>
    <w:p w14:paraId="263C8442" w14:textId="77777777" w:rsidR="006670E2" w:rsidRPr="006670E2" w:rsidRDefault="006670E2" w:rsidP="006670E2">
      <w:pPr>
        <w:rPr>
          <w:lang w:val="it-IT"/>
        </w:rPr>
      </w:pPr>
      <w:r w:rsidRPr="006670E2">
        <w:rPr>
          <w:lang w:val="it-IT"/>
        </w:rPr>
        <w:t>http://localhost:5000/api</w:t>
      </w:r>
    </w:p>
    <w:p w14:paraId="7AAAB017" w14:textId="77777777" w:rsidR="006670E2" w:rsidRPr="006670E2" w:rsidRDefault="006670E2" w:rsidP="006670E2">
      <w:r w:rsidRPr="006670E2">
        <w:t>Example:</w:t>
      </w:r>
    </w:p>
    <w:p w14:paraId="01325394" w14:textId="77777777" w:rsidR="006670E2" w:rsidRPr="006670E2" w:rsidRDefault="006670E2" w:rsidP="006670E2">
      <w:r w:rsidRPr="006670E2">
        <w:t>/api/drones</w:t>
      </w:r>
    </w:p>
    <w:p w14:paraId="02BCF391" w14:textId="77777777" w:rsidR="006670E2" w:rsidRPr="006670E2" w:rsidRDefault="006670E2" w:rsidP="006670E2"/>
    <w:p w14:paraId="25D8A7E4" w14:textId="77777777" w:rsidR="006670E2" w:rsidRPr="006670E2" w:rsidRDefault="006670E2" w:rsidP="006670E2">
      <w:r w:rsidRPr="006670E2">
        <w:t>/api/routes</w:t>
      </w:r>
    </w:p>
    <w:p w14:paraId="03ADAD3C" w14:textId="77777777" w:rsidR="006670E2" w:rsidRPr="006670E2" w:rsidRDefault="006670E2" w:rsidP="006670E2"/>
    <w:p w14:paraId="38DB81FE" w14:textId="77777777" w:rsidR="006670E2" w:rsidRPr="006670E2" w:rsidRDefault="006670E2" w:rsidP="006670E2">
      <w:r w:rsidRPr="006670E2">
        <w:t>/api/deliveries</w:t>
      </w:r>
    </w:p>
    <w:p w14:paraId="5816CF64" w14:textId="77777777" w:rsidR="006670E2" w:rsidRPr="006670E2" w:rsidRDefault="006670E2" w:rsidP="006670E2"/>
    <w:p w14:paraId="7E1F16E0" w14:textId="77777777" w:rsidR="006670E2" w:rsidRPr="006670E2" w:rsidRDefault="006670E2" w:rsidP="006670E2">
      <w:r w:rsidRPr="006670E2">
        <w:t>/api/analytics</w:t>
      </w:r>
    </w:p>
    <w:p w14:paraId="09BD90A1" w14:textId="77777777" w:rsidR="006670E2" w:rsidRPr="006670E2" w:rsidRDefault="006670E2" w:rsidP="006670E2">
      <w:r w:rsidRPr="006670E2">
        <w:t>Every endpoint begins with /api.</w:t>
      </w:r>
    </w:p>
    <w:p w14:paraId="486230B4" w14:textId="77777777" w:rsidR="006670E2" w:rsidRPr="006670E2" w:rsidRDefault="006670E2" w:rsidP="006670E2">
      <w:r w:rsidRPr="006670E2">
        <w:pict w14:anchorId="2F3BCF85">
          <v:rect id="_x0000_i12596" style="width:0;height:1.5pt" o:hralign="center" o:hrstd="t" o:hr="t" fillcolor="#a0a0a0" stroked="f"/>
        </w:pict>
      </w:r>
    </w:p>
    <w:p w14:paraId="79F3366A" w14:textId="77777777" w:rsidR="006670E2" w:rsidRPr="006670E2" w:rsidRDefault="006670E2" w:rsidP="006670E2">
      <w:pPr>
        <w:rPr>
          <w:b/>
          <w:bCs/>
        </w:rPr>
      </w:pPr>
      <w:r w:rsidRPr="006670E2">
        <w:rPr>
          <w:b/>
          <w:bCs/>
        </w:rPr>
        <w:t>60. API Versioning</w:t>
      </w:r>
    </w:p>
    <w:p w14:paraId="027B7639" w14:textId="77777777" w:rsidR="006670E2" w:rsidRPr="006670E2" w:rsidRDefault="006670E2" w:rsidP="006670E2">
      <w:r w:rsidRPr="006670E2">
        <w:t>The system supports versioning.</w:t>
      </w:r>
    </w:p>
    <w:p w14:paraId="557329F8" w14:textId="77777777" w:rsidR="006670E2" w:rsidRPr="006670E2" w:rsidRDefault="006670E2" w:rsidP="006670E2">
      <w:r w:rsidRPr="006670E2">
        <w:t>Version 1</w:t>
      </w:r>
    </w:p>
    <w:p w14:paraId="3E1DF0F4" w14:textId="77777777" w:rsidR="006670E2" w:rsidRPr="006670E2" w:rsidRDefault="006670E2" w:rsidP="006670E2">
      <w:r w:rsidRPr="006670E2">
        <w:t>/</w:t>
      </w:r>
      <w:proofErr w:type="gramStart"/>
      <w:r w:rsidRPr="006670E2">
        <w:t>api</w:t>
      </w:r>
      <w:proofErr w:type="gramEnd"/>
      <w:r w:rsidRPr="006670E2">
        <w:t>/v1/</w:t>
      </w:r>
    </w:p>
    <w:p w14:paraId="1DB193AA" w14:textId="77777777" w:rsidR="006670E2" w:rsidRPr="006670E2" w:rsidRDefault="006670E2" w:rsidP="006670E2">
      <w:r w:rsidRPr="006670E2">
        <w:t>Examples</w:t>
      </w:r>
    </w:p>
    <w:p w14:paraId="407A9E20" w14:textId="77777777" w:rsidR="006670E2" w:rsidRPr="006670E2" w:rsidRDefault="006670E2" w:rsidP="006670E2">
      <w:r w:rsidRPr="006670E2">
        <w:t>/api/v1/drones</w:t>
      </w:r>
    </w:p>
    <w:p w14:paraId="3B110266" w14:textId="77777777" w:rsidR="006670E2" w:rsidRPr="006670E2" w:rsidRDefault="006670E2" w:rsidP="006670E2"/>
    <w:p w14:paraId="1695D58E" w14:textId="77777777" w:rsidR="006670E2" w:rsidRPr="006670E2" w:rsidRDefault="006670E2" w:rsidP="006670E2">
      <w:r w:rsidRPr="006670E2">
        <w:t>/api/v1/routes</w:t>
      </w:r>
    </w:p>
    <w:p w14:paraId="0D2E5B8A" w14:textId="77777777" w:rsidR="006670E2" w:rsidRPr="006670E2" w:rsidRDefault="006670E2" w:rsidP="006670E2"/>
    <w:p w14:paraId="467A8464" w14:textId="77777777" w:rsidR="006670E2" w:rsidRPr="006670E2" w:rsidRDefault="006670E2" w:rsidP="006670E2">
      <w:r w:rsidRPr="006670E2">
        <w:t>/api/v1/deliveries</w:t>
      </w:r>
    </w:p>
    <w:p w14:paraId="6535C033" w14:textId="77777777" w:rsidR="006670E2" w:rsidRPr="006670E2" w:rsidRDefault="006670E2" w:rsidP="006670E2"/>
    <w:p w14:paraId="5A1B567E" w14:textId="77777777" w:rsidR="006670E2" w:rsidRPr="006670E2" w:rsidRDefault="006670E2" w:rsidP="006670E2">
      <w:r w:rsidRPr="006670E2">
        <w:t>/api/v1/analytics</w:t>
      </w:r>
    </w:p>
    <w:p w14:paraId="65D2042D" w14:textId="77777777" w:rsidR="006670E2" w:rsidRPr="006670E2" w:rsidRDefault="006670E2" w:rsidP="006670E2">
      <w:r w:rsidRPr="006670E2">
        <w:t>Future versions can be introduced without breaking existing clients.</w:t>
      </w:r>
    </w:p>
    <w:p w14:paraId="44F71B79" w14:textId="77777777" w:rsidR="006670E2" w:rsidRPr="006670E2" w:rsidRDefault="006670E2" w:rsidP="006670E2">
      <w:r w:rsidRPr="006670E2">
        <w:pict w14:anchorId="2494E594">
          <v:rect id="_x0000_i12597" style="width:0;height:1.5pt" o:hralign="center" o:hrstd="t" o:hr="t" fillcolor="#a0a0a0" stroked="f"/>
        </w:pict>
      </w:r>
    </w:p>
    <w:p w14:paraId="56E5C4BA" w14:textId="77777777" w:rsidR="006670E2" w:rsidRPr="006670E2" w:rsidRDefault="006670E2" w:rsidP="006670E2">
      <w:pPr>
        <w:rPr>
          <w:b/>
          <w:bCs/>
        </w:rPr>
      </w:pPr>
      <w:r w:rsidRPr="006670E2">
        <w:rPr>
          <w:b/>
          <w:bCs/>
        </w:rPr>
        <w:t>61. API Naming Standards</w:t>
      </w:r>
    </w:p>
    <w:p w14:paraId="47B8F042" w14:textId="77777777" w:rsidR="006670E2" w:rsidRPr="006670E2" w:rsidRDefault="006670E2" w:rsidP="006670E2">
      <w:r w:rsidRPr="006670E2">
        <w:t>Rules:</w:t>
      </w:r>
    </w:p>
    <w:p w14:paraId="1CE5E1E8" w14:textId="77777777" w:rsidR="006670E2" w:rsidRPr="006670E2" w:rsidRDefault="006670E2" w:rsidP="006670E2">
      <w:pPr>
        <w:numPr>
          <w:ilvl w:val="0"/>
          <w:numId w:val="897"/>
        </w:numPr>
      </w:pPr>
      <w:r w:rsidRPr="006670E2">
        <w:t xml:space="preserve">Use nouns. </w:t>
      </w:r>
    </w:p>
    <w:p w14:paraId="3A183129" w14:textId="77777777" w:rsidR="006670E2" w:rsidRPr="006670E2" w:rsidRDefault="006670E2" w:rsidP="006670E2">
      <w:pPr>
        <w:numPr>
          <w:ilvl w:val="0"/>
          <w:numId w:val="897"/>
        </w:numPr>
      </w:pPr>
      <w:r w:rsidRPr="006670E2">
        <w:lastRenderedPageBreak/>
        <w:t xml:space="preserve">Use lowercase. </w:t>
      </w:r>
    </w:p>
    <w:p w14:paraId="4D22CE5B" w14:textId="77777777" w:rsidR="006670E2" w:rsidRPr="006670E2" w:rsidRDefault="006670E2" w:rsidP="006670E2">
      <w:pPr>
        <w:numPr>
          <w:ilvl w:val="0"/>
          <w:numId w:val="897"/>
        </w:numPr>
      </w:pPr>
      <w:r w:rsidRPr="006670E2">
        <w:t xml:space="preserve">Use hyphens where required. </w:t>
      </w:r>
    </w:p>
    <w:p w14:paraId="4B535871" w14:textId="77777777" w:rsidR="006670E2" w:rsidRPr="006670E2" w:rsidRDefault="006670E2" w:rsidP="006670E2">
      <w:pPr>
        <w:numPr>
          <w:ilvl w:val="0"/>
          <w:numId w:val="897"/>
        </w:numPr>
      </w:pPr>
      <w:r w:rsidRPr="006670E2">
        <w:t xml:space="preserve">Avoid verbs in endpoint names. </w:t>
      </w:r>
    </w:p>
    <w:p w14:paraId="5774C9A8" w14:textId="77777777" w:rsidR="006670E2" w:rsidRPr="006670E2" w:rsidRDefault="006670E2" w:rsidP="006670E2">
      <w:pPr>
        <w:numPr>
          <w:ilvl w:val="0"/>
          <w:numId w:val="897"/>
        </w:numPr>
      </w:pPr>
      <w:r w:rsidRPr="006670E2">
        <w:t xml:space="preserve">Use plural resource names. </w:t>
      </w:r>
    </w:p>
    <w:p w14:paraId="36690D5F" w14:textId="77777777" w:rsidR="006670E2" w:rsidRPr="006670E2" w:rsidRDefault="006670E2" w:rsidP="006670E2">
      <w:r w:rsidRPr="006670E2">
        <w:t>Examples:</w:t>
      </w:r>
    </w:p>
    <w:p w14:paraId="7732B918" w14:textId="77777777" w:rsidR="006670E2" w:rsidRPr="006670E2" w:rsidRDefault="006670E2" w:rsidP="006670E2">
      <w:r w:rsidRPr="006670E2">
        <w:rPr>
          <w:rFonts w:ascii="Segoe UI Symbol" w:hAnsi="Segoe UI Symbol" w:cs="Segoe UI Symbol"/>
        </w:rPr>
        <w:t>✔</w:t>
      </w:r>
    </w:p>
    <w:p w14:paraId="6FF3C7C6" w14:textId="77777777" w:rsidR="006670E2" w:rsidRPr="006670E2" w:rsidRDefault="006670E2" w:rsidP="006670E2">
      <w:r w:rsidRPr="006670E2">
        <w:t>/</w:t>
      </w:r>
      <w:proofErr w:type="gramStart"/>
      <w:r w:rsidRPr="006670E2">
        <w:t>drones</w:t>
      </w:r>
      <w:proofErr w:type="gramEnd"/>
    </w:p>
    <w:p w14:paraId="7643F315" w14:textId="77777777" w:rsidR="006670E2" w:rsidRPr="006670E2" w:rsidRDefault="006670E2" w:rsidP="006670E2"/>
    <w:p w14:paraId="27D16C15" w14:textId="77777777" w:rsidR="006670E2" w:rsidRPr="006670E2" w:rsidRDefault="006670E2" w:rsidP="006670E2">
      <w:r w:rsidRPr="006670E2">
        <w:t>/</w:t>
      </w:r>
      <w:proofErr w:type="gramStart"/>
      <w:r w:rsidRPr="006670E2">
        <w:t>routes</w:t>
      </w:r>
      <w:proofErr w:type="gramEnd"/>
    </w:p>
    <w:p w14:paraId="282C3A6C" w14:textId="77777777" w:rsidR="006670E2" w:rsidRPr="006670E2" w:rsidRDefault="006670E2" w:rsidP="006670E2"/>
    <w:p w14:paraId="43C9FE14" w14:textId="77777777" w:rsidR="006670E2" w:rsidRPr="006670E2" w:rsidRDefault="006670E2" w:rsidP="006670E2">
      <w:r w:rsidRPr="006670E2">
        <w:t>/</w:t>
      </w:r>
      <w:proofErr w:type="gramStart"/>
      <w:r w:rsidRPr="006670E2">
        <w:t>deliveries</w:t>
      </w:r>
      <w:proofErr w:type="gramEnd"/>
    </w:p>
    <w:p w14:paraId="37250BA0" w14:textId="77777777" w:rsidR="006670E2" w:rsidRPr="006670E2" w:rsidRDefault="006670E2" w:rsidP="006670E2"/>
    <w:p w14:paraId="233BC21B" w14:textId="77777777" w:rsidR="006670E2" w:rsidRPr="006670E2" w:rsidRDefault="006670E2" w:rsidP="006670E2">
      <w:r w:rsidRPr="006670E2">
        <w:t>/</w:t>
      </w:r>
      <w:proofErr w:type="gramStart"/>
      <w:r w:rsidRPr="006670E2">
        <w:t>reports</w:t>
      </w:r>
      <w:proofErr w:type="gramEnd"/>
    </w:p>
    <w:p w14:paraId="46925C80" w14:textId="77777777" w:rsidR="006670E2" w:rsidRPr="006670E2" w:rsidRDefault="006670E2" w:rsidP="006670E2">
      <w:r w:rsidRPr="006670E2">
        <w:t>Avoid:</w:t>
      </w:r>
    </w:p>
    <w:p w14:paraId="77F37A68" w14:textId="77777777" w:rsidR="006670E2" w:rsidRPr="006670E2" w:rsidRDefault="006670E2" w:rsidP="006670E2">
      <w:r w:rsidRPr="006670E2">
        <w:t>/getDrone</w:t>
      </w:r>
    </w:p>
    <w:p w14:paraId="52ABD4CD" w14:textId="77777777" w:rsidR="006670E2" w:rsidRPr="006670E2" w:rsidRDefault="006670E2" w:rsidP="006670E2"/>
    <w:p w14:paraId="250FA167" w14:textId="77777777" w:rsidR="006670E2" w:rsidRPr="006670E2" w:rsidRDefault="006670E2" w:rsidP="006670E2">
      <w:r w:rsidRPr="006670E2">
        <w:t>/createDelivery</w:t>
      </w:r>
    </w:p>
    <w:p w14:paraId="63AFB998" w14:textId="77777777" w:rsidR="006670E2" w:rsidRPr="006670E2" w:rsidRDefault="006670E2" w:rsidP="006670E2"/>
    <w:p w14:paraId="676FD981" w14:textId="77777777" w:rsidR="006670E2" w:rsidRPr="006670E2" w:rsidRDefault="006670E2" w:rsidP="006670E2">
      <w:r w:rsidRPr="006670E2">
        <w:t>/deleteRoute</w:t>
      </w:r>
    </w:p>
    <w:p w14:paraId="48F8092C" w14:textId="77777777" w:rsidR="006670E2" w:rsidRPr="006670E2" w:rsidRDefault="006670E2" w:rsidP="006670E2">
      <w:r w:rsidRPr="006670E2">
        <w:t>Actions should be represented by HTTP methods.</w:t>
      </w:r>
    </w:p>
    <w:p w14:paraId="6E84B89F" w14:textId="77777777" w:rsidR="006670E2" w:rsidRPr="006670E2" w:rsidRDefault="006670E2" w:rsidP="006670E2">
      <w:r w:rsidRPr="006670E2">
        <w:pict w14:anchorId="7F382472">
          <v:rect id="_x0000_i12598" style="width:0;height:1.5pt" o:hralign="center" o:hrstd="t" o:hr="t" fillcolor="#a0a0a0" stroked="f"/>
        </w:pict>
      </w:r>
    </w:p>
    <w:p w14:paraId="74AB8B38" w14:textId="77777777" w:rsidR="006670E2" w:rsidRPr="006670E2" w:rsidRDefault="006670E2" w:rsidP="006670E2">
      <w:pPr>
        <w:rPr>
          <w:b/>
          <w:bCs/>
        </w:rPr>
      </w:pPr>
      <w:r w:rsidRPr="006670E2">
        <w:rPr>
          <w:b/>
          <w:bCs/>
        </w:rPr>
        <w:t>62.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625"/>
      </w:tblGrid>
      <w:tr w:rsidR="006670E2" w:rsidRPr="006670E2" w14:paraId="47C05A8B" w14:textId="77777777">
        <w:trPr>
          <w:tblHeader/>
          <w:tblCellSpacing w:w="15" w:type="dxa"/>
        </w:trPr>
        <w:tc>
          <w:tcPr>
            <w:tcW w:w="0" w:type="auto"/>
            <w:vAlign w:val="center"/>
            <w:hideMark/>
          </w:tcPr>
          <w:p w14:paraId="7408CD11" w14:textId="77777777" w:rsidR="006670E2" w:rsidRPr="006670E2" w:rsidRDefault="006670E2" w:rsidP="006670E2">
            <w:pPr>
              <w:rPr>
                <w:b/>
                <w:bCs/>
              </w:rPr>
            </w:pPr>
            <w:r w:rsidRPr="006670E2">
              <w:rPr>
                <w:b/>
                <w:bCs/>
              </w:rPr>
              <w:t>Method</w:t>
            </w:r>
          </w:p>
        </w:tc>
        <w:tc>
          <w:tcPr>
            <w:tcW w:w="0" w:type="auto"/>
            <w:vAlign w:val="center"/>
            <w:hideMark/>
          </w:tcPr>
          <w:p w14:paraId="10AFEA68" w14:textId="77777777" w:rsidR="006670E2" w:rsidRPr="006670E2" w:rsidRDefault="006670E2" w:rsidP="006670E2">
            <w:pPr>
              <w:rPr>
                <w:b/>
                <w:bCs/>
              </w:rPr>
            </w:pPr>
            <w:r w:rsidRPr="006670E2">
              <w:rPr>
                <w:b/>
                <w:bCs/>
              </w:rPr>
              <w:t>Purpose</w:t>
            </w:r>
          </w:p>
        </w:tc>
      </w:tr>
      <w:tr w:rsidR="006670E2" w:rsidRPr="006670E2" w14:paraId="37F02D41" w14:textId="77777777">
        <w:trPr>
          <w:tblCellSpacing w:w="15" w:type="dxa"/>
        </w:trPr>
        <w:tc>
          <w:tcPr>
            <w:tcW w:w="0" w:type="auto"/>
            <w:vAlign w:val="center"/>
            <w:hideMark/>
          </w:tcPr>
          <w:p w14:paraId="395E5A44" w14:textId="77777777" w:rsidR="006670E2" w:rsidRPr="006670E2" w:rsidRDefault="006670E2" w:rsidP="006670E2">
            <w:r w:rsidRPr="006670E2">
              <w:t>GET</w:t>
            </w:r>
          </w:p>
        </w:tc>
        <w:tc>
          <w:tcPr>
            <w:tcW w:w="0" w:type="auto"/>
            <w:vAlign w:val="center"/>
            <w:hideMark/>
          </w:tcPr>
          <w:p w14:paraId="73B9BF63" w14:textId="77777777" w:rsidR="006670E2" w:rsidRPr="006670E2" w:rsidRDefault="006670E2" w:rsidP="006670E2">
            <w:r w:rsidRPr="006670E2">
              <w:t>Retrieve data</w:t>
            </w:r>
          </w:p>
        </w:tc>
      </w:tr>
      <w:tr w:rsidR="006670E2" w:rsidRPr="006670E2" w14:paraId="30932134" w14:textId="77777777">
        <w:trPr>
          <w:tblCellSpacing w:w="15" w:type="dxa"/>
        </w:trPr>
        <w:tc>
          <w:tcPr>
            <w:tcW w:w="0" w:type="auto"/>
            <w:vAlign w:val="center"/>
            <w:hideMark/>
          </w:tcPr>
          <w:p w14:paraId="1404ECDC" w14:textId="77777777" w:rsidR="006670E2" w:rsidRPr="006670E2" w:rsidRDefault="006670E2" w:rsidP="006670E2">
            <w:r w:rsidRPr="006670E2">
              <w:t>POST</w:t>
            </w:r>
          </w:p>
        </w:tc>
        <w:tc>
          <w:tcPr>
            <w:tcW w:w="0" w:type="auto"/>
            <w:vAlign w:val="center"/>
            <w:hideMark/>
          </w:tcPr>
          <w:p w14:paraId="1BFF6A06" w14:textId="77777777" w:rsidR="006670E2" w:rsidRPr="006670E2" w:rsidRDefault="006670E2" w:rsidP="006670E2">
            <w:r w:rsidRPr="006670E2">
              <w:t>Create data</w:t>
            </w:r>
          </w:p>
        </w:tc>
      </w:tr>
      <w:tr w:rsidR="006670E2" w:rsidRPr="006670E2" w14:paraId="562F34E3" w14:textId="77777777">
        <w:trPr>
          <w:tblCellSpacing w:w="15" w:type="dxa"/>
        </w:trPr>
        <w:tc>
          <w:tcPr>
            <w:tcW w:w="0" w:type="auto"/>
            <w:vAlign w:val="center"/>
            <w:hideMark/>
          </w:tcPr>
          <w:p w14:paraId="176D8423" w14:textId="77777777" w:rsidR="006670E2" w:rsidRPr="006670E2" w:rsidRDefault="006670E2" w:rsidP="006670E2">
            <w:r w:rsidRPr="006670E2">
              <w:t>PUT</w:t>
            </w:r>
          </w:p>
        </w:tc>
        <w:tc>
          <w:tcPr>
            <w:tcW w:w="0" w:type="auto"/>
            <w:vAlign w:val="center"/>
            <w:hideMark/>
          </w:tcPr>
          <w:p w14:paraId="5F72E7B0" w14:textId="77777777" w:rsidR="006670E2" w:rsidRPr="006670E2" w:rsidRDefault="006670E2" w:rsidP="006670E2">
            <w:r w:rsidRPr="006670E2">
              <w:t>Replace resource</w:t>
            </w:r>
          </w:p>
        </w:tc>
      </w:tr>
      <w:tr w:rsidR="006670E2" w:rsidRPr="006670E2" w14:paraId="42F0C715" w14:textId="77777777">
        <w:trPr>
          <w:tblCellSpacing w:w="15" w:type="dxa"/>
        </w:trPr>
        <w:tc>
          <w:tcPr>
            <w:tcW w:w="0" w:type="auto"/>
            <w:vAlign w:val="center"/>
            <w:hideMark/>
          </w:tcPr>
          <w:p w14:paraId="6C0CBC28" w14:textId="77777777" w:rsidR="006670E2" w:rsidRPr="006670E2" w:rsidRDefault="006670E2" w:rsidP="006670E2">
            <w:r w:rsidRPr="006670E2">
              <w:t>PATCH</w:t>
            </w:r>
          </w:p>
        </w:tc>
        <w:tc>
          <w:tcPr>
            <w:tcW w:w="0" w:type="auto"/>
            <w:vAlign w:val="center"/>
            <w:hideMark/>
          </w:tcPr>
          <w:p w14:paraId="3F9B469D" w14:textId="77777777" w:rsidR="006670E2" w:rsidRPr="006670E2" w:rsidRDefault="006670E2" w:rsidP="006670E2">
            <w:r w:rsidRPr="006670E2">
              <w:t>Partial update</w:t>
            </w:r>
          </w:p>
        </w:tc>
      </w:tr>
      <w:tr w:rsidR="006670E2" w:rsidRPr="006670E2" w14:paraId="721FB0E2" w14:textId="77777777">
        <w:trPr>
          <w:tblCellSpacing w:w="15" w:type="dxa"/>
        </w:trPr>
        <w:tc>
          <w:tcPr>
            <w:tcW w:w="0" w:type="auto"/>
            <w:vAlign w:val="center"/>
            <w:hideMark/>
          </w:tcPr>
          <w:p w14:paraId="2A124680" w14:textId="77777777" w:rsidR="006670E2" w:rsidRPr="006670E2" w:rsidRDefault="006670E2" w:rsidP="006670E2">
            <w:r w:rsidRPr="006670E2">
              <w:t>DELETE</w:t>
            </w:r>
          </w:p>
        </w:tc>
        <w:tc>
          <w:tcPr>
            <w:tcW w:w="0" w:type="auto"/>
            <w:vAlign w:val="center"/>
            <w:hideMark/>
          </w:tcPr>
          <w:p w14:paraId="1A27561F" w14:textId="77777777" w:rsidR="006670E2" w:rsidRPr="006670E2" w:rsidRDefault="006670E2" w:rsidP="006670E2">
            <w:r w:rsidRPr="006670E2">
              <w:t>Remove resource</w:t>
            </w:r>
          </w:p>
        </w:tc>
      </w:tr>
    </w:tbl>
    <w:p w14:paraId="44D1D533" w14:textId="77777777" w:rsidR="006670E2" w:rsidRPr="006670E2" w:rsidRDefault="006670E2" w:rsidP="006670E2">
      <w:r w:rsidRPr="006670E2">
        <w:t>Every API should use the appropriate HTTP verb.</w:t>
      </w:r>
    </w:p>
    <w:p w14:paraId="40ECCC2F" w14:textId="77777777" w:rsidR="006670E2" w:rsidRPr="006670E2" w:rsidRDefault="006670E2" w:rsidP="006670E2">
      <w:r w:rsidRPr="006670E2">
        <w:pict w14:anchorId="27DB26C5">
          <v:rect id="_x0000_i12599" style="width:0;height:1.5pt" o:hralign="center" o:hrstd="t" o:hr="t" fillcolor="#a0a0a0" stroked="f"/>
        </w:pict>
      </w:r>
    </w:p>
    <w:p w14:paraId="57620BED" w14:textId="77777777" w:rsidR="006670E2" w:rsidRPr="006670E2" w:rsidRDefault="006670E2" w:rsidP="006670E2">
      <w:pPr>
        <w:rPr>
          <w:b/>
          <w:bCs/>
        </w:rPr>
      </w:pPr>
      <w:r w:rsidRPr="006670E2">
        <w:rPr>
          <w:b/>
          <w:bCs/>
        </w:rPr>
        <w:lastRenderedPageBreak/>
        <w:t>63. Authentication APIs</w:t>
      </w:r>
    </w:p>
    <w:p w14:paraId="67706FAB" w14:textId="77777777" w:rsidR="006670E2" w:rsidRPr="006670E2" w:rsidRDefault="006670E2" w:rsidP="006670E2">
      <w:pPr>
        <w:rPr>
          <w:b/>
          <w:bCs/>
        </w:rPr>
      </w:pPr>
      <w:r w:rsidRPr="006670E2">
        <w:rPr>
          <w:b/>
          <w:bCs/>
        </w:rPr>
        <w:t>Login</w:t>
      </w:r>
    </w:p>
    <w:p w14:paraId="5F78D487" w14:textId="77777777" w:rsidR="006670E2" w:rsidRPr="006670E2" w:rsidRDefault="006670E2" w:rsidP="006670E2">
      <w:r w:rsidRPr="006670E2">
        <w:t>POST</w:t>
      </w:r>
    </w:p>
    <w:p w14:paraId="397E1DFA" w14:textId="77777777" w:rsidR="006670E2" w:rsidRPr="006670E2" w:rsidRDefault="006670E2" w:rsidP="006670E2"/>
    <w:p w14:paraId="3650DEFB" w14:textId="77777777" w:rsidR="006670E2" w:rsidRPr="006670E2" w:rsidRDefault="006670E2" w:rsidP="006670E2">
      <w:r w:rsidRPr="006670E2">
        <w:t>/api/v1/auth/login</w:t>
      </w:r>
    </w:p>
    <w:p w14:paraId="578710E2" w14:textId="77777777" w:rsidR="006670E2" w:rsidRPr="006670E2" w:rsidRDefault="006670E2" w:rsidP="006670E2">
      <w:r w:rsidRPr="006670E2">
        <w:t>Purpose:</w:t>
      </w:r>
    </w:p>
    <w:p w14:paraId="739F95CD" w14:textId="77777777" w:rsidR="006670E2" w:rsidRPr="006670E2" w:rsidRDefault="006670E2" w:rsidP="006670E2">
      <w:r w:rsidRPr="006670E2">
        <w:t>Authenticate user.</w:t>
      </w:r>
    </w:p>
    <w:p w14:paraId="4C42C24C" w14:textId="77777777" w:rsidR="006670E2" w:rsidRPr="006670E2" w:rsidRDefault="006670E2" w:rsidP="006670E2">
      <w:r w:rsidRPr="006670E2">
        <w:t>Returns:</w:t>
      </w:r>
    </w:p>
    <w:p w14:paraId="3824BBF2" w14:textId="77777777" w:rsidR="006670E2" w:rsidRPr="006670E2" w:rsidRDefault="006670E2" w:rsidP="006670E2">
      <w:pPr>
        <w:numPr>
          <w:ilvl w:val="0"/>
          <w:numId w:val="898"/>
        </w:numPr>
      </w:pPr>
      <w:r w:rsidRPr="006670E2">
        <w:t xml:space="preserve">JWT </w:t>
      </w:r>
    </w:p>
    <w:p w14:paraId="744B00B0" w14:textId="77777777" w:rsidR="006670E2" w:rsidRPr="006670E2" w:rsidRDefault="006670E2" w:rsidP="006670E2">
      <w:pPr>
        <w:numPr>
          <w:ilvl w:val="0"/>
          <w:numId w:val="898"/>
        </w:numPr>
      </w:pPr>
      <w:r w:rsidRPr="006670E2">
        <w:t xml:space="preserve">User profile </w:t>
      </w:r>
    </w:p>
    <w:p w14:paraId="7C664E9A" w14:textId="77777777" w:rsidR="006670E2" w:rsidRPr="006670E2" w:rsidRDefault="006670E2" w:rsidP="006670E2">
      <w:pPr>
        <w:numPr>
          <w:ilvl w:val="0"/>
          <w:numId w:val="898"/>
        </w:numPr>
      </w:pPr>
      <w:r w:rsidRPr="006670E2">
        <w:t xml:space="preserve">User role </w:t>
      </w:r>
    </w:p>
    <w:p w14:paraId="7BE27515" w14:textId="77777777" w:rsidR="006670E2" w:rsidRPr="006670E2" w:rsidRDefault="006670E2" w:rsidP="006670E2">
      <w:r w:rsidRPr="006670E2">
        <w:pict w14:anchorId="1D6B2910">
          <v:rect id="_x0000_i12600" style="width:0;height:1.5pt" o:hralign="center" o:hrstd="t" o:hr="t" fillcolor="#a0a0a0" stroked="f"/>
        </w:pict>
      </w:r>
    </w:p>
    <w:p w14:paraId="39B2B2AC" w14:textId="77777777" w:rsidR="006670E2" w:rsidRPr="006670E2" w:rsidRDefault="006670E2" w:rsidP="006670E2">
      <w:pPr>
        <w:rPr>
          <w:b/>
          <w:bCs/>
        </w:rPr>
      </w:pPr>
      <w:r w:rsidRPr="006670E2">
        <w:rPr>
          <w:b/>
          <w:bCs/>
        </w:rPr>
        <w:t>Logout</w:t>
      </w:r>
    </w:p>
    <w:p w14:paraId="177D36B2" w14:textId="77777777" w:rsidR="006670E2" w:rsidRPr="006670E2" w:rsidRDefault="006670E2" w:rsidP="006670E2">
      <w:r w:rsidRPr="006670E2">
        <w:t>POST</w:t>
      </w:r>
    </w:p>
    <w:p w14:paraId="39A805B5" w14:textId="77777777" w:rsidR="006670E2" w:rsidRPr="006670E2" w:rsidRDefault="006670E2" w:rsidP="006670E2"/>
    <w:p w14:paraId="7DEFCFAF" w14:textId="77777777" w:rsidR="006670E2" w:rsidRPr="006670E2" w:rsidRDefault="006670E2" w:rsidP="006670E2">
      <w:r w:rsidRPr="006670E2">
        <w:t>/api/v1/auth/logout</w:t>
      </w:r>
    </w:p>
    <w:p w14:paraId="73FF7218" w14:textId="77777777" w:rsidR="006670E2" w:rsidRPr="006670E2" w:rsidRDefault="006670E2" w:rsidP="006670E2">
      <w:r w:rsidRPr="006670E2">
        <w:t>Purpose:</w:t>
      </w:r>
    </w:p>
    <w:p w14:paraId="29C8F6EF" w14:textId="77777777" w:rsidR="006670E2" w:rsidRPr="006670E2" w:rsidRDefault="006670E2" w:rsidP="006670E2">
      <w:r w:rsidRPr="006670E2">
        <w:t>Invalidate session on the client.</w:t>
      </w:r>
    </w:p>
    <w:p w14:paraId="1DB5FE2D" w14:textId="77777777" w:rsidR="006670E2" w:rsidRPr="006670E2" w:rsidRDefault="006670E2" w:rsidP="006670E2">
      <w:r w:rsidRPr="006670E2">
        <w:pict w14:anchorId="331307F5">
          <v:rect id="_x0000_i12601" style="width:0;height:1.5pt" o:hralign="center" o:hrstd="t" o:hr="t" fillcolor="#a0a0a0" stroked="f"/>
        </w:pict>
      </w:r>
    </w:p>
    <w:p w14:paraId="69E4C588" w14:textId="77777777" w:rsidR="006670E2" w:rsidRPr="006670E2" w:rsidRDefault="006670E2" w:rsidP="006670E2">
      <w:pPr>
        <w:rPr>
          <w:b/>
          <w:bCs/>
        </w:rPr>
      </w:pPr>
      <w:r w:rsidRPr="006670E2">
        <w:rPr>
          <w:b/>
          <w:bCs/>
        </w:rPr>
        <w:t>Current User</w:t>
      </w:r>
    </w:p>
    <w:p w14:paraId="087AF3A9" w14:textId="77777777" w:rsidR="006670E2" w:rsidRPr="006670E2" w:rsidRDefault="006670E2" w:rsidP="006670E2">
      <w:r w:rsidRPr="006670E2">
        <w:t>GET</w:t>
      </w:r>
    </w:p>
    <w:p w14:paraId="6FE25A88" w14:textId="77777777" w:rsidR="006670E2" w:rsidRPr="006670E2" w:rsidRDefault="006670E2" w:rsidP="006670E2"/>
    <w:p w14:paraId="59B7FFD4" w14:textId="77777777" w:rsidR="006670E2" w:rsidRPr="006670E2" w:rsidRDefault="006670E2" w:rsidP="006670E2">
      <w:r w:rsidRPr="006670E2">
        <w:t>/api/v1/auth/me</w:t>
      </w:r>
    </w:p>
    <w:p w14:paraId="02DE3B91" w14:textId="77777777" w:rsidR="006670E2" w:rsidRPr="006670E2" w:rsidRDefault="006670E2" w:rsidP="006670E2">
      <w:r w:rsidRPr="006670E2">
        <w:t>Returns:</w:t>
      </w:r>
    </w:p>
    <w:p w14:paraId="229FCB19" w14:textId="77777777" w:rsidR="006670E2" w:rsidRPr="006670E2" w:rsidRDefault="006670E2" w:rsidP="006670E2">
      <w:r w:rsidRPr="006670E2">
        <w:t>Current authenticated user.</w:t>
      </w:r>
    </w:p>
    <w:p w14:paraId="673F3202" w14:textId="77777777" w:rsidR="006670E2" w:rsidRPr="006670E2" w:rsidRDefault="006670E2" w:rsidP="006670E2">
      <w:r w:rsidRPr="006670E2">
        <w:pict w14:anchorId="7C24FDDE">
          <v:rect id="_x0000_i12602" style="width:0;height:1.5pt" o:hralign="center" o:hrstd="t" o:hr="t" fillcolor="#a0a0a0" stroked="f"/>
        </w:pict>
      </w:r>
    </w:p>
    <w:p w14:paraId="7E6E62D8" w14:textId="77777777" w:rsidR="006670E2" w:rsidRPr="006670E2" w:rsidRDefault="006670E2" w:rsidP="006670E2">
      <w:pPr>
        <w:rPr>
          <w:b/>
          <w:bCs/>
        </w:rPr>
      </w:pPr>
      <w:r w:rsidRPr="006670E2">
        <w:rPr>
          <w:b/>
          <w:bCs/>
        </w:rPr>
        <w:t>64. Fleet Management APIs</w:t>
      </w:r>
    </w:p>
    <w:p w14:paraId="6BD2FCCA" w14:textId="77777777" w:rsidR="006670E2" w:rsidRPr="006670E2" w:rsidRDefault="006670E2" w:rsidP="006670E2">
      <w:pPr>
        <w:rPr>
          <w:b/>
          <w:bCs/>
        </w:rPr>
      </w:pPr>
      <w:r w:rsidRPr="006670E2">
        <w:rPr>
          <w:b/>
          <w:bCs/>
        </w:rPr>
        <w:t>Get All Drones</w:t>
      </w:r>
    </w:p>
    <w:p w14:paraId="1838C932" w14:textId="77777777" w:rsidR="006670E2" w:rsidRPr="006670E2" w:rsidRDefault="006670E2" w:rsidP="006670E2">
      <w:r w:rsidRPr="006670E2">
        <w:t>GET</w:t>
      </w:r>
    </w:p>
    <w:p w14:paraId="558B47B9" w14:textId="77777777" w:rsidR="006670E2" w:rsidRPr="006670E2" w:rsidRDefault="006670E2" w:rsidP="006670E2"/>
    <w:p w14:paraId="5B4B65C3" w14:textId="77777777" w:rsidR="006670E2" w:rsidRPr="006670E2" w:rsidRDefault="006670E2" w:rsidP="006670E2">
      <w:r w:rsidRPr="006670E2">
        <w:t>/api/v1/drones</w:t>
      </w:r>
    </w:p>
    <w:p w14:paraId="768BD6B5" w14:textId="77777777" w:rsidR="006670E2" w:rsidRPr="006670E2" w:rsidRDefault="006670E2" w:rsidP="006670E2">
      <w:r w:rsidRPr="006670E2">
        <w:lastRenderedPageBreak/>
        <w:pict w14:anchorId="322C32DF">
          <v:rect id="_x0000_i12603" style="width:0;height:1.5pt" o:hralign="center" o:hrstd="t" o:hr="t" fillcolor="#a0a0a0" stroked="f"/>
        </w:pict>
      </w:r>
    </w:p>
    <w:p w14:paraId="6DB8DB08" w14:textId="77777777" w:rsidR="006670E2" w:rsidRPr="006670E2" w:rsidRDefault="006670E2" w:rsidP="006670E2">
      <w:pPr>
        <w:rPr>
          <w:b/>
          <w:bCs/>
        </w:rPr>
      </w:pPr>
      <w:r w:rsidRPr="006670E2">
        <w:rPr>
          <w:b/>
          <w:bCs/>
        </w:rPr>
        <w:t>Create Drone</w:t>
      </w:r>
    </w:p>
    <w:p w14:paraId="67B7B6B8" w14:textId="77777777" w:rsidR="006670E2" w:rsidRPr="006670E2" w:rsidRDefault="006670E2" w:rsidP="006670E2">
      <w:r w:rsidRPr="006670E2">
        <w:t>POST</w:t>
      </w:r>
    </w:p>
    <w:p w14:paraId="0DE99194" w14:textId="77777777" w:rsidR="006670E2" w:rsidRPr="006670E2" w:rsidRDefault="006670E2" w:rsidP="006670E2"/>
    <w:p w14:paraId="5482A159" w14:textId="77777777" w:rsidR="006670E2" w:rsidRPr="006670E2" w:rsidRDefault="006670E2" w:rsidP="006670E2">
      <w:r w:rsidRPr="006670E2">
        <w:t>/api/v1/drones</w:t>
      </w:r>
    </w:p>
    <w:p w14:paraId="3274B138" w14:textId="77777777" w:rsidR="006670E2" w:rsidRPr="006670E2" w:rsidRDefault="006670E2" w:rsidP="006670E2">
      <w:r w:rsidRPr="006670E2">
        <w:pict w14:anchorId="64A86D5A">
          <v:rect id="_x0000_i12604" style="width:0;height:1.5pt" o:hralign="center" o:hrstd="t" o:hr="t" fillcolor="#a0a0a0" stroked="f"/>
        </w:pict>
      </w:r>
    </w:p>
    <w:p w14:paraId="41BF7BAC" w14:textId="77777777" w:rsidR="006670E2" w:rsidRPr="006670E2" w:rsidRDefault="006670E2" w:rsidP="006670E2">
      <w:pPr>
        <w:rPr>
          <w:b/>
          <w:bCs/>
        </w:rPr>
      </w:pPr>
      <w:r w:rsidRPr="006670E2">
        <w:rPr>
          <w:b/>
          <w:bCs/>
        </w:rPr>
        <w:t>Drone Details</w:t>
      </w:r>
    </w:p>
    <w:p w14:paraId="69F85684" w14:textId="77777777" w:rsidR="006670E2" w:rsidRPr="006670E2" w:rsidRDefault="006670E2" w:rsidP="006670E2">
      <w:r w:rsidRPr="006670E2">
        <w:t>GET</w:t>
      </w:r>
    </w:p>
    <w:p w14:paraId="771BE868" w14:textId="77777777" w:rsidR="006670E2" w:rsidRPr="006670E2" w:rsidRDefault="006670E2" w:rsidP="006670E2"/>
    <w:p w14:paraId="04AFD18D" w14:textId="77777777" w:rsidR="006670E2" w:rsidRPr="006670E2" w:rsidRDefault="006670E2" w:rsidP="006670E2">
      <w:r w:rsidRPr="006670E2">
        <w:t>/api/v1/drones/:id</w:t>
      </w:r>
    </w:p>
    <w:p w14:paraId="6806B3C2" w14:textId="77777777" w:rsidR="006670E2" w:rsidRPr="006670E2" w:rsidRDefault="006670E2" w:rsidP="006670E2">
      <w:r w:rsidRPr="006670E2">
        <w:pict w14:anchorId="2C77F575">
          <v:rect id="_x0000_i12605" style="width:0;height:1.5pt" o:hralign="center" o:hrstd="t" o:hr="t" fillcolor="#a0a0a0" stroked="f"/>
        </w:pict>
      </w:r>
    </w:p>
    <w:p w14:paraId="642B19C0" w14:textId="77777777" w:rsidR="006670E2" w:rsidRPr="006670E2" w:rsidRDefault="006670E2" w:rsidP="006670E2">
      <w:pPr>
        <w:rPr>
          <w:b/>
          <w:bCs/>
        </w:rPr>
      </w:pPr>
      <w:r w:rsidRPr="006670E2">
        <w:rPr>
          <w:b/>
          <w:bCs/>
        </w:rPr>
        <w:t>Update Drone</w:t>
      </w:r>
    </w:p>
    <w:p w14:paraId="6487D9C0" w14:textId="77777777" w:rsidR="006670E2" w:rsidRPr="006670E2" w:rsidRDefault="006670E2" w:rsidP="006670E2">
      <w:r w:rsidRPr="006670E2">
        <w:t>PUT</w:t>
      </w:r>
    </w:p>
    <w:p w14:paraId="4AB99662" w14:textId="77777777" w:rsidR="006670E2" w:rsidRPr="006670E2" w:rsidRDefault="006670E2" w:rsidP="006670E2"/>
    <w:p w14:paraId="4CCAFC33" w14:textId="77777777" w:rsidR="006670E2" w:rsidRPr="006670E2" w:rsidRDefault="006670E2" w:rsidP="006670E2">
      <w:r w:rsidRPr="006670E2">
        <w:t>/api/v1/drones/:id</w:t>
      </w:r>
    </w:p>
    <w:p w14:paraId="223A1F20" w14:textId="77777777" w:rsidR="006670E2" w:rsidRPr="006670E2" w:rsidRDefault="006670E2" w:rsidP="006670E2">
      <w:r w:rsidRPr="006670E2">
        <w:pict w14:anchorId="1110423A">
          <v:rect id="_x0000_i12606" style="width:0;height:1.5pt" o:hralign="center" o:hrstd="t" o:hr="t" fillcolor="#a0a0a0" stroked="f"/>
        </w:pict>
      </w:r>
    </w:p>
    <w:p w14:paraId="2AC8C600" w14:textId="77777777" w:rsidR="006670E2" w:rsidRPr="006670E2" w:rsidRDefault="006670E2" w:rsidP="006670E2">
      <w:pPr>
        <w:rPr>
          <w:b/>
          <w:bCs/>
          <w:lang w:val="it-IT"/>
        </w:rPr>
      </w:pPr>
      <w:r w:rsidRPr="006670E2">
        <w:rPr>
          <w:b/>
          <w:bCs/>
          <w:lang w:val="it-IT"/>
        </w:rPr>
        <w:t>Delete Drone</w:t>
      </w:r>
    </w:p>
    <w:p w14:paraId="7360AA64" w14:textId="77777777" w:rsidR="006670E2" w:rsidRPr="006670E2" w:rsidRDefault="006670E2" w:rsidP="006670E2">
      <w:pPr>
        <w:rPr>
          <w:lang w:val="it-IT"/>
        </w:rPr>
      </w:pPr>
      <w:r w:rsidRPr="006670E2">
        <w:rPr>
          <w:lang w:val="it-IT"/>
        </w:rPr>
        <w:t>DELETE</w:t>
      </w:r>
    </w:p>
    <w:p w14:paraId="5E75A79A" w14:textId="77777777" w:rsidR="006670E2" w:rsidRPr="006670E2" w:rsidRDefault="006670E2" w:rsidP="006670E2">
      <w:pPr>
        <w:rPr>
          <w:lang w:val="it-IT"/>
        </w:rPr>
      </w:pPr>
    </w:p>
    <w:p w14:paraId="62ABA0BA" w14:textId="77777777" w:rsidR="006670E2" w:rsidRPr="006670E2" w:rsidRDefault="006670E2" w:rsidP="006670E2">
      <w:pPr>
        <w:rPr>
          <w:lang w:val="it-IT"/>
        </w:rPr>
      </w:pPr>
      <w:r w:rsidRPr="006670E2">
        <w:rPr>
          <w:lang w:val="it-IT"/>
        </w:rPr>
        <w:t>/api/v1/drones/:id</w:t>
      </w:r>
    </w:p>
    <w:p w14:paraId="6D41DAFB" w14:textId="77777777" w:rsidR="006670E2" w:rsidRPr="006670E2" w:rsidRDefault="006670E2" w:rsidP="006670E2">
      <w:r w:rsidRPr="006670E2">
        <w:pict w14:anchorId="37C971CE">
          <v:rect id="_x0000_i12607" style="width:0;height:1.5pt" o:hralign="center" o:hrstd="t" o:hr="t" fillcolor="#a0a0a0" stroked="f"/>
        </w:pict>
      </w:r>
    </w:p>
    <w:p w14:paraId="127AC01B" w14:textId="77777777" w:rsidR="006670E2" w:rsidRPr="006670E2" w:rsidRDefault="006670E2" w:rsidP="006670E2">
      <w:pPr>
        <w:rPr>
          <w:b/>
          <w:bCs/>
        </w:rPr>
      </w:pPr>
      <w:r w:rsidRPr="006670E2">
        <w:rPr>
          <w:b/>
          <w:bCs/>
        </w:rPr>
        <w:t>Fleet Statistics</w:t>
      </w:r>
    </w:p>
    <w:p w14:paraId="0A287519" w14:textId="77777777" w:rsidR="006670E2" w:rsidRPr="006670E2" w:rsidRDefault="006670E2" w:rsidP="006670E2">
      <w:r w:rsidRPr="006670E2">
        <w:t>GET</w:t>
      </w:r>
    </w:p>
    <w:p w14:paraId="4D20F6C7" w14:textId="77777777" w:rsidR="006670E2" w:rsidRPr="006670E2" w:rsidRDefault="006670E2" w:rsidP="006670E2"/>
    <w:p w14:paraId="04A82110" w14:textId="77777777" w:rsidR="006670E2" w:rsidRPr="006670E2" w:rsidRDefault="006670E2" w:rsidP="006670E2">
      <w:r w:rsidRPr="006670E2">
        <w:t>/api/v1/drones/statistics</w:t>
      </w:r>
    </w:p>
    <w:p w14:paraId="41092473" w14:textId="77777777" w:rsidR="006670E2" w:rsidRPr="006670E2" w:rsidRDefault="006670E2" w:rsidP="006670E2">
      <w:r w:rsidRPr="006670E2">
        <w:pict w14:anchorId="461FB14B">
          <v:rect id="_x0000_i12608" style="width:0;height:1.5pt" o:hralign="center" o:hrstd="t" o:hr="t" fillcolor="#a0a0a0" stroked="f"/>
        </w:pict>
      </w:r>
    </w:p>
    <w:p w14:paraId="16C82E1D" w14:textId="77777777" w:rsidR="006670E2" w:rsidRPr="006670E2" w:rsidRDefault="006670E2" w:rsidP="006670E2">
      <w:pPr>
        <w:rPr>
          <w:b/>
          <w:bCs/>
        </w:rPr>
      </w:pPr>
      <w:r w:rsidRPr="006670E2">
        <w:rPr>
          <w:b/>
          <w:bCs/>
        </w:rPr>
        <w:t>65. Route Optimization APIs</w:t>
      </w:r>
    </w:p>
    <w:p w14:paraId="189DDC50" w14:textId="77777777" w:rsidR="006670E2" w:rsidRPr="006670E2" w:rsidRDefault="006670E2" w:rsidP="006670E2">
      <w:pPr>
        <w:rPr>
          <w:b/>
          <w:bCs/>
        </w:rPr>
      </w:pPr>
      <w:r w:rsidRPr="006670E2">
        <w:rPr>
          <w:b/>
          <w:bCs/>
        </w:rPr>
        <w:t>Warehouses</w:t>
      </w:r>
    </w:p>
    <w:p w14:paraId="7B19B15D" w14:textId="77777777" w:rsidR="006670E2" w:rsidRPr="006670E2" w:rsidRDefault="006670E2" w:rsidP="006670E2">
      <w:r w:rsidRPr="006670E2">
        <w:t>GET</w:t>
      </w:r>
    </w:p>
    <w:p w14:paraId="23B647DB" w14:textId="77777777" w:rsidR="006670E2" w:rsidRPr="006670E2" w:rsidRDefault="006670E2" w:rsidP="006670E2"/>
    <w:p w14:paraId="22EF54D5" w14:textId="77777777" w:rsidR="006670E2" w:rsidRPr="006670E2" w:rsidRDefault="006670E2" w:rsidP="006670E2">
      <w:r w:rsidRPr="006670E2">
        <w:t>/api/v1/routes/warehouses</w:t>
      </w:r>
    </w:p>
    <w:p w14:paraId="529632AA" w14:textId="77777777" w:rsidR="006670E2" w:rsidRPr="006670E2" w:rsidRDefault="006670E2" w:rsidP="006670E2">
      <w:r w:rsidRPr="006670E2">
        <w:lastRenderedPageBreak/>
        <w:pict w14:anchorId="48E172B2">
          <v:rect id="_x0000_i12609" style="width:0;height:1.5pt" o:hralign="center" o:hrstd="t" o:hr="t" fillcolor="#a0a0a0" stroked="f"/>
        </w:pict>
      </w:r>
    </w:p>
    <w:p w14:paraId="672281F1" w14:textId="77777777" w:rsidR="006670E2" w:rsidRPr="006670E2" w:rsidRDefault="006670E2" w:rsidP="006670E2">
      <w:pPr>
        <w:rPr>
          <w:b/>
          <w:bCs/>
        </w:rPr>
      </w:pPr>
      <w:r w:rsidRPr="006670E2">
        <w:rPr>
          <w:b/>
          <w:bCs/>
        </w:rPr>
        <w:t>Destinations</w:t>
      </w:r>
    </w:p>
    <w:p w14:paraId="31DFE0C1" w14:textId="77777777" w:rsidR="006670E2" w:rsidRPr="006670E2" w:rsidRDefault="006670E2" w:rsidP="006670E2">
      <w:r w:rsidRPr="006670E2">
        <w:t>GET</w:t>
      </w:r>
    </w:p>
    <w:p w14:paraId="74BE1CA9" w14:textId="77777777" w:rsidR="006670E2" w:rsidRPr="006670E2" w:rsidRDefault="006670E2" w:rsidP="006670E2"/>
    <w:p w14:paraId="3C5E6359" w14:textId="77777777" w:rsidR="006670E2" w:rsidRPr="006670E2" w:rsidRDefault="006670E2" w:rsidP="006670E2">
      <w:r w:rsidRPr="006670E2">
        <w:t>/api/v1/routes/destinations</w:t>
      </w:r>
    </w:p>
    <w:p w14:paraId="0C16332A" w14:textId="77777777" w:rsidR="006670E2" w:rsidRPr="006670E2" w:rsidRDefault="006670E2" w:rsidP="006670E2">
      <w:r w:rsidRPr="006670E2">
        <w:pict w14:anchorId="0BF9F873">
          <v:rect id="_x0000_i12610" style="width:0;height:1.5pt" o:hralign="center" o:hrstd="t" o:hr="t" fillcolor="#a0a0a0" stroked="f"/>
        </w:pict>
      </w:r>
    </w:p>
    <w:p w14:paraId="4AB57FF7" w14:textId="77777777" w:rsidR="006670E2" w:rsidRPr="006670E2" w:rsidRDefault="006670E2" w:rsidP="006670E2">
      <w:pPr>
        <w:rPr>
          <w:b/>
          <w:bCs/>
        </w:rPr>
      </w:pPr>
      <w:r w:rsidRPr="006670E2">
        <w:rPr>
          <w:b/>
          <w:bCs/>
        </w:rPr>
        <w:t>Generate Route</w:t>
      </w:r>
    </w:p>
    <w:p w14:paraId="2FFAF8EE" w14:textId="77777777" w:rsidR="006670E2" w:rsidRPr="006670E2" w:rsidRDefault="006670E2" w:rsidP="006670E2">
      <w:r w:rsidRPr="006670E2">
        <w:t>POST</w:t>
      </w:r>
    </w:p>
    <w:p w14:paraId="4A2C7FE7" w14:textId="77777777" w:rsidR="006670E2" w:rsidRPr="006670E2" w:rsidRDefault="006670E2" w:rsidP="006670E2"/>
    <w:p w14:paraId="283398A9" w14:textId="77777777" w:rsidR="006670E2" w:rsidRPr="006670E2" w:rsidRDefault="006670E2" w:rsidP="006670E2">
      <w:r w:rsidRPr="006670E2">
        <w:t>/api/v1/routes/generate</w:t>
      </w:r>
    </w:p>
    <w:p w14:paraId="5E7459C5" w14:textId="77777777" w:rsidR="006670E2" w:rsidRPr="006670E2" w:rsidRDefault="006670E2" w:rsidP="006670E2">
      <w:r w:rsidRPr="006670E2">
        <w:pict w14:anchorId="0FBD08D4">
          <v:rect id="_x0000_i12611" style="width:0;height:1.5pt" o:hralign="center" o:hrstd="t" o:hr="t" fillcolor="#a0a0a0" stroked="f"/>
        </w:pict>
      </w:r>
    </w:p>
    <w:p w14:paraId="30A4B442" w14:textId="77777777" w:rsidR="006670E2" w:rsidRPr="006670E2" w:rsidRDefault="006670E2" w:rsidP="006670E2">
      <w:pPr>
        <w:rPr>
          <w:b/>
          <w:bCs/>
        </w:rPr>
      </w:pPr>
      <w:r w:rsidRPr="006670E2">
        <w:rPr>
          <w:b/>
          <w:bCs/>
        </w:rPr>
        <w:t>Compare Routes</w:t>
      </w:r>
    </w:p>
    <w:p w14:paraId="39A40BB6" w14:textId="77777777" w:rsidR="006670E2" w:rsidRPr="006670E2" w:rsidRDefault="006670E2" w:rsidP="006670E2">
      <w:r w:rsidRPr="006670E2">
        <w:t>POST</w:t>
      </w:r>
    </w:p>
    <w:p w14:paraId="656226BF" w14:textId="77777777" w:rsidR="006670E2" w:rsidRPr="006670E2" w:rsidRDefault="006670E2" w:rsidP="006670E2"/>
    <w:p w14:paraId="0175613B" w14:textId="77777777" w:rsidR="006670E2" w:rsidRPr="006670E2" w:rsidRDefault="006670E2" w:rsidP="006670E2">
      <w:r w:rsidRPr="006670E2">
        <w:t>/api/v1/routes/compare</w:t>
      </w:r>
    </w:p>
    <w:p w14:paraId="0F1FC0DF" w14:textId="77777777" w:rsidR="006670E2" w:rsidRPr="006670E2" w:rsidRDefault="006670E2" w:rsidP="006670E2">
      <w:r w:rsidRPr="006670E2">
        <w:pict w14:anchorId="62087791">
          <v:rect id="_x0000_i12612" style="width:0;height:1.5pt" o:hralign="center" o:hrstd="t" o:hr="t" fillcolor="#a0a0a0" stroked="f"/>
        </w:pict>
      </w:r>
    </w:p>
    <w:p w14:paraId="5036D379" w14:textId="77777777" w:rsidR="006670E2" w:rsidRPr="006670E2" w:rsidRDefault="006670E2" w:rsidP="006670E2">
      <w:pPr>
        <w:rPr>
          <w:b/>
          <w:bCs/>
        </w:rPr>
      </w:pPr>
      <w:r w:rsidRPr="006670E2">
        <w:rPr>
          <w:b/>
          <w:bCs/>
        </w:rPr>
        <w:t>Save Route</w:t>
      </w:r>
    </w:p>
    <w:p w14:paraId="625BB198" w14:textId="77777777" w:rsidR="006670E2" w:rsidRPr="006670E2" w:rsidRDefault="006670E2" w:rsidP="006670E2">
      <w:r w:rsidRPr="006670E2">
        <w:t>POST</w:t>
      </w:r>
    </w:p>
    <w:p w14:paraId="72B8F446" w14:textId="77777777" w:rsidR="006670E2" w:rsidRPr="006670E2" w:rsidRDefault="006670E2" w:rsidP="006670E2"/>
    <w:p w14:paraId="3C801C63" w14:textId="77777777" w:rsidR="006670E2" w:rsidRPr="006670E2" w:rsidRDefault="006670E2" w:rsidP="006670E2">
      <w:r w:rsidRPr="006670E2">
        <w:t>/api/v1/routes/save</w:t>
      </w:r>
    </w:p>
    <w:p w14:paraId="19CDDEA7" w14:textId="77777777" w:rsidR="006670E2" w:rsidRPr="006670E2" w:rsidRDefault="006670E2" w:rsidP="006670E2">
      <w:r w:rsidRPr="006670E2">
        <w:pict w14:anchorId="79DFEB9C">
          <v:rect id="_x0000_i12613" style="width:0;height:1.5pt" o:hralign="center" o:hrstd="t" o:hr="t" fillcolor="#a0a0a0" stroked="f"/>
        </w:pict>
      </w:r>
    </w:p>
    <w:p w14:paraId="09E37A99" w14:textId="77777777" w:rsidR="006670E2" w:rsidRPr="006670E2" w:rsidRDefault="006670E2" w:rsidP="006670E2">
      <w:pPr>
        <w:rPr>
          <w:b/>
          <w:bCs/>
        </w:rPr>
      </w:pPr>
      <w:r w:rsidRPr="006670E2">
        <w:rPr>
          <w:b/>
          <w:bCs/>
        </w:rPr>
        <w:t>Route History</w:t>
      </w:r>
    </w:p>
    <w:p w14:paraId="76E2EF75" w14:textId="77777777" w:rsidR="006670E2" w:rsidRPr="006670E2" w:rsidRDefault="006670E2" w:rsidP="006670E2">
      <w:r w:rsidRPr="006670E2">
        <w:t>GET</w:t>
      </w:r>
    </w:p>
    <w:p w14:paraId="7B095E53" w14:textId="77777777" w:rsidR="006670E2" w:rsidRPr="006670E2" w:rsidRDefault="006670E2" w:rsidP="006670E2"/>
    <w:p w14:paraId="31749C0D" w14:textId="77777777" w:rsidR="006670E2" w:rsidRPr="006670E2" w:rsidRDefault="006670E2" w:rsidP="006670E2">
      <w:r w:rsidRPr="006670E2">
        <w:t>/api/v1/routes/history</w:t>
      </w:r>
    </w:p>
    <w:p w14:paraId="619368FA" w14:textId="77777777" w:rsidR="006670E2" w:rsidRPr="006670E2" w:rsidRDefault="006670E2" w:rsidP="006670E2">
      <w:r w:rsidRPr="006670E2">
        <w:pict w14:anchorId="1E5EBC21">
          <v:rect id="_x0000_i12614" style="width:0;height:1.5pt" o:hralign="center" o:hrstd="t" o:hr="t" fillcolor="#a0a0a0" stroked="f"/>
        </w:pict>
      </w:r>
    </w:p>
    <w:p w14:paraId="6F2F18E2" w14:textId="77777777" w:rsidR="006670E2" w:rsidRPr="006670E2" w:rsidRDefault="006670E2" w:rsidP="006670E2">
      <w:pPr>
        <w:rPr>
          <w:b/>
          <w:bCs/>
        </w:rPr>
      </w:pPr>
      <w:r w:rsidRPr="006670E2">
        <w:rPr>
          <w:b/>
          <w:bCs/>
        </w:rPr>
        <w:t>Route Details</w:t>
      </w:r>
    </w:p>
    <w:p w14:paraId="7CDA7CAD" w14:textId="77777777" w:rsidR="006670E2" w:rsidRPr="006670E2" w:rsidRDefault="006670E2" w:rsidP="006670E2">
      <w:r w:rsidRPr="006670E2">
        <w:t>GET</w:t>
      </w:r>
    </w:p>
    <w:p w14:paraId="64EDEC4F" w14:textId="77777777" w:rsidR="006670E2" w:rsidRPr="006670E2" w:rsidRDefault="006670E2" w:rsidP="006670E2"/>
    <w:p w14:paraId="168F8F75" w14:textId="77777777" w:rsidR="006670E2" w:rsidRPr="006670E2" w:rsidRDefault="006670E2" w:rsidP="006670E2">
      <w:r w:rsidRPr="006670E2">
        <w:t>/api/v1/routes/:id</w:t>
      </w:r>
    </w:p>
    <w:p w14:paraId="1C7F3F8B" w14:textId="77777777" w:rsidR="006670E2" w:rsidRPr="006670E2" w:rsidRDefault="006670E2" w:rsidP="006670E2">
      <w:r w:rsidRPr="006670E2">
        <w:pict w14:anchorId="33640C97">
          <v:rect id="_x0000_i12615" style="width:0;height:1.5pt" o:hralign="center" o:hrstd="t" o:hr="t" fillcolor="#a0a0a0" stroked="f"/>
        </w:pict>
      </w:r>
    </w:p>
    <w:p w14:paraId="58B56846" w14:textId="77777777" w:rsidR="006670E2" w:rsidRPr="006670E2" w:rsidRDefault="006670E2" w:rsidP="006670E2">
      <w:pPr>
        <w:rPr>
          <w:b/>
          <w:bCs/>
        </w:rPr>
      </w:pPr>
      <w:r w:rsidRPr="006670E2">
        <w:rPr>
          <w:b/>
          <w:bCs/>
        </w:rPr>
        <w:lastRenderedPageBreak/>
        <w:t>66. Delivery Management APIs</w:t>
      </w:r>
    </w:p>
    <w:p w14:paraId="426E28C9" w14:textId="77777777" w:rsidR="006670E2" w:rsidRPr="006670E2" w:rsidRDefault="006670E2" w:rsidP="006670E2">
      <w:pPr>
        <w:rPr>
          <w:b/>
          <w:bCs/>
        </w:rPr>
      </w:pPr>
      <w:r w:rsidRPr="006670E2">
        <w:rPr>
          <w:b/>
          <w:bCs/>
        </w:rPr>
        <w:t>Get Deliveries</w:t>
      </w:r>
    </w:p>
    <w:p w14:paraId="171F7B51" w14:textId="77777777" w:rsidR="006670E2" w:rsidRPr="006670E2" w:rsidRDefault="006670E2" w:rsidP="006670E2">
      <w:r w:rsidRPr="006670E2">
        <w:t>GET</w:t>
      </w:r>
    </w:p>
    <w:p w14:paraId="2DCA932A" w14:textId="77777777" w:rsidR="006670E2" w:rsidRPr="006670E2" w:rsidRDefault="006670E2" w:rsidP="006670E2"/>
    <w:p w14:paraId="4F7C89B3" w14:textId="77777777" w:rsidR="006670E2" w:rsidRPr="006670E2" w:rsidRDefault="006670E2" w:rsidP="006670E2">
      <w:r w:rsidRPr="006670E2">
        <w:t>/api/v1/deliveries</w:t>
      </w:r>
    </w:p>
    <w:p w14:paraId="77BB70E4" w14:textId="77777777" w:rsidR="006670E2" w:rsidRPr="006670E2" w:rsidRDefault="006670E2" w:rsidP="006670E2">
      <w:r w:rsidRPr="006670E2">
        <w:pict w14:anchorId="2043C517">
          <v:rect id="_x0000_i12616" style="width:0;height:1.5pt" o:hralign="center" o:hrstd="t" o:hr="t" fillcolor="#a0a0a0" stroked="f"/>
        </w:pict>
      </w:r>
    </w:p>
    <w:p w14:paraId="6CE6C500" w14:textId="77777777" w:rsidR="006670E2" w:rsidRPr="006670E2" w:rsidRDefault="006670E2" w:rsidP="006670E2">
      <w:pPr>
        <w:rPr>
          <w:b/>
          <w:bCs/>
        </w:rPr>
      </w:pPr>
      <w:r w:rsidRPr="006670E2">
        <w:rPr>
          <w:b/>
          <w:bCs/>
        </w:rPr>
        <w:t>Create Delivery</w:t>
      </w:r>
    </w:p>
    <w:p w14:paraId="6C2079AC" w14:textId="77777777" w:rsidR="006670E2" w:rsidRPr="006670E2" w:rsidRDefault="006670E2" w:rsidP="006670E2">
      <w:r w:rsidRPr="006670E2">
        <w:t>POST</w:t>
      </w:r>
    </w:p>
    <w:p w14:paraId="34E8B23F" w14:textId="77777777" w:rsidR="006670E2" w:rsidRPr="006670E2" w:rsidRDefault="006670E2" w:rsidP="006670E2"/>
    <w:p w14:paraId="5E0AF0FA" w14:textId="77777777" w:rsidR="006670E2" w:rsidRPr="006670E2" w:rsidRDefault="006670E2" w:rsidP="006670E2">
      <w:r w:rsidRPr="006670E2">
        <w:t>/api/v1/deliveries</w:t>
      </w:r>
    </w:p>
    <w:p w14:paraId="64CB9BB5" w14:textId="77777777" w:rsidR="006670E2" w:rsidRPr="006670E2" w:rsidRDefault="006670E2" w:rsidP="006670E2">
      <w:r w:rsidRPr="006670E2">
        <w:pict w14:anchorId="62ECBABA">
          <v:rect id="_x0000_i12617" style="width:0;height:1.5pt" o:hralign="center" o:hrstd="t" o:hr="t" fillcolor="#a0a0a0" stroked="f"/>
        </w:pict>
      </w:r>
    </w:p>
    <w:p w14:paraId="72215661" w14:textId="77777777" w:rsidR="006670E2" w:rsidRPr="006670E2" w:rsidRDefault="006670E2" w:rsidP="006670E2">
      <w:pPr>
        <w:rPr>
          <w:b/>
          <w:bCs/>
        </w:rPr>
      </w:pPr>
      <w:r w:rsidRPr="006670E2">
        <w:rPr>
          <w:b/>
          <w:bCs/>
        </w:rPr>
        <w:t>Delivery Details</w:t>
      </w:r>
    </w:p>
    <w:p w14:paraId="03FBA919" w14:textId="77777777" w:rsidR="006670E2" w:rsidRPr="006670E2" w:rsidRDefault="006670E2" w:rsidP="006670E2">
      <w:r w:rsidRPr="006670E2">
        <w:t>GET</w:t>
      </w:r>
    </w:p>
    <w:p w14:paraId="6892E03F" w14:textId="77777777" w:rsidR="006670E2" w:rsidRPr="006670E2" w:rsidRDefault="006670E2" w:rsidP="006670E2"/>
    <w:p w14:paraId="65B1CB9E" w14:textId="77777777" w:rsidR="006670E2" w:rsidRPr="006670E2" w:rsidRDefault="006670E2" w:rsidP="006670E2">
      <w:r w:rsidRPr="006670E2">
        <w:t>/api/v1/deliveries/:id</w:t>
      </w:r>
    </w:p>
    <w:p w14:paraId="70DD5A77" w14:textId="77777777" w:rsidR="006670E2" w:rsidRPr="006670E2" w:rsidRDefault="006670E2" w:rsidP="006670E2">
      <w:r w:rsidRPr="006670E2">
        <w:pict w14:anchorId="2EC45454">
          <v:rect id="_x0000_i12618" style="width:0;height:1.5pt" o:hralign="center" o:hrstd="t" o:hr="t" fillcolor="#a0a0a0" stroked="f"/>
        </w:pict>
      </w:r>
    </w:p>
    <w:p w14:paraId="76E480E9" w14:textId="77777777" w:rsidR="006670E2" w:rsidRPr="006670E2" w:rsidRDefault="006670E2" w:rsidP="006670E2">
      <w:pPr>
        <w:rPr>
          <w:b/>
          <w:bCs/>
        </w:rPr>
      </w:pPr>
      <w:r w:rsidRPr="006670E2">
        <w:rPr>
          <w:b/>
          <w:bCs/>
        </w:rPr>
        <w:t>Update Delivery</w:t>
      </w:r>
    </w:p>
    <w:p w14:paraId="37326A40" w14:textId="77777777" w:rsidR="006670E2" w:rsidRPr="006670E2" w:rsidRDefault="006670E2" w:rsidP="006670E2">
      <w:r w:rsidRPr="006670E2">
        <w:t>PUT</w:t>
      </w:r>
    </w:p>
    <w:p w14:paraId="2422D99E" w14:textId="77777777" w:rsidR="006670E2" w:rsidRPr="006670E2" w:rsidRDefault="006670E2" w:rsidP="006670E2"/>
    <w:p w14:paraId="680336FF" w14:textId="77777777" w:rsidR="006670E2" w:rsidRPr="006670E2" w:rsidRDefault="006670E2" w:rsidP="006670E2">
      <w:r w:rsidRPr="006670E2">
        <w:t>/api/v1/deliveries/:id</w:t>
      </w:r>
    </w:p>
    <w:p w14:paraId="5E61C21B" w14:textId="77777777" w:rsidR="006670E2" w:rsidRPr="006670E2" w:rsidRDefault="006670E2" w:rsidP="006670E2">
      <w:r w:rsidRPr="006670E2">
        <w:pict w14:anchorId="3CE3DD6D">
          <v:rect id="_x0000_i12619" style="width:0;height:1.5pt" o:hralign="center" o:hrstd="t" o:hr="t" fillcolor="#a0a0a0" stroked="f"/>
        </w:pict>
      </w:r>
    </w:p>
    <w:p w14:paraId="67606E1B" w14:textId="77777777" w:rsidR="006670E2" w:rsidRPr="006670E2" w:rsidRDefault="006670E2" w:rsidP="006670E2">
      <w:pPr>
        <w:rPr>
          <w:b/>
          <w:bCs/>
        </w:rPr>
      </w:pPr>
      <w:r w:rsidRPr="006670E2">
        <w:rPr>
          <w:b/>
          <w:bCs/>
        </w:rPr>
        <w:t>Delete Delivery</w:t>
      </w:r>
    </w:p>
    <w:p w14:paraId="796CFC03" w14:textId="77777777" w:rsidR="006670E2" w:rsidRPr="006670E2" w:rsidRDefault="006670E2" w:rsidP="006670E2">
      <w:r w:rsidRPr="006670E2">
        <w:t>DELETE</w:t>
      </w:r>
    </w:p>
    <w:p w14:paraId="650D091B" w14:textId="77777777" w:rsidR="006670E2" w:rsidRPr="006670E2" w:rsidRDefault="006670E2" w:rsidP="006670E2"/>
    <w:p w14:paraId="40234120" w14:textId="77777777" w:rsidR="006670E2" w:rsidRPr="006670E2" w:rsidRDefault="006670E2" w:rsidP="006670E2">
      <w:r w:rsidRPr="006670E2">
        <w:t>/api/v1/deliveries/:id</w:t>
      </w:r>
    </w:p>
    <w:p w14:paraId="23864D2E" w14:textId="77777777" w:rsidR="006670E2" w:rsidRPr="006670E2" w:rsidRDefault="006670E2" w:rsidP="006670E2">
      <w:r w:rsidRPr="006670E2">
        <w:pict w14:anchorId="0CB2804F">
          <v:rect id="_x0000_i12620" style="width:0;height:1.5pt" o:hralign="center" o:hrstd="t" o:hr="t" fillcolor="#a0a0a0" stroked="f"/>
        </w:pict>
      </w:r>
    </w:p>
    <w:p w14:paraId="724BAE68" w14:textId="77777777" w:rsidR="006670E2" w:rsidRPr="006670E2" w:rsidRDefault="006670E2" w:rsidP="006670E2">
      <w:pPr>
        <w:rPr>
          <w:b/>
          <w:bCs/>
        </w:rPr>
      </w:pPr>
      <w:r w:rsidRPr="006670E2">
        <w:rPr>
          <w:b/>
          <w:bCs/>
        </w:rPr>
        <w:t>Assign Drone</w:t>
      </w:r>
    </w:p>
    <w:p w14:paraId="5C6EBDAC" w14:textId="77777777" w:rsidR="006670E2" w:rsidRPr="006670E2" w:rsidRDefault="006670E2" w:rsidP="006670E2">
      <w:r w:rsidRPr="006670E2">
        <w:t>POST</w:t>
      </w:r>
    </w:p>
    <w:p w14:paraId="1F6F4CEC" w14:textId="77777777" w:rsidR="006670E2" w:rsidRPr="006670E2" w:rsidRDefault="006670E2" w:rsidP="006670E2"/>
    <w:p w14:paraId="0BE6C09F" w14:textId="77777777" w:rsidR="006670E2" w:rsidRPr="006670E2" w:rsidRDefault="006670E2" w:rsidP="006670E2">
      <w:r w:rsidRPr="006670E2">
        <w:t>/api/v1/deliveries/:id/assign-drone</w:t>
      </w:r>
    </w:p>
    <w:p w14:paraId="2E7840CC" w14:textId="77777777" w:rsidR="006670E2" w:rsidRPr="006670E2" w:rsidRDefault="006670E2" w:rsidP="006670E2">
      <w:r w:rsidRPr="006670E2">
        <w:pict w14:anchorId="36F104C8">
          <v:rect id="_x0000_i12621" style="width:0;height:1.5pt" o:hralign="center" o:hrstd="t" o:hr="t" fillcolor="#a0a0a0" stroked="f"/>
        </w:pict>
      </w:r>
    </w:p>
    <w:p w14:paraId="565A8BF4" w14:textId="77777777" w:rsidR="006670E2" w:rsidRPr="006670E2" w:rsidRDefault="006670E2" w:rsidP="006670E2">
      <w:pPr>
        <w:rPr>
          <w:b/>
          <w:bCs/>
        </w:rPr>
      </w:pPr>
      <w:r w:rsidRPr="006670E2">
        <w:rPr>
          <w:b/>
          <w:bCs/>
        </w:rPr>
        <w:lastRenderedPageBreak/>
        <w:t>Assign Route</w:t>
      </w:r>
    </w:p>
    <w:p w14:paraId="6AB7F22B" w14:textId="77777777" w:rsidR="006670E2" w:rsidRPr="006670E2" w:rsidRDefault="006670E2" w:rsidP="006670E2">
      <w:r w:rsidRPr="006670E2">
        <w:t>POST</w:t>
      </w:r>
    </w:p>
    <w:p w14:paraId="2DD2565B" w14:textId="77777777" w:rsidR="006670E2" w:rsidRPr="006670E2" w:rsidRDefault="006670E2" w:rsidP="006670E2"/>
    <w:p w14:paraId="7947A8C3" w14:textId="77777777" w:rsidR="006670E2" w:rsidRPr="006670E2" w:rsidRDefault="006670E2" w:rsidP="006670E2">
      <w:r w:rsidRPr="006670E2">
        <w:t>/api/v1/deliveries/:id/assign-route</w:t>
      </w:r>
    </w:p>
    <w:p w14:paraId="4D223A86" w14:textId="77777777" w:rsidR="006670E2" w:rsidRPr="006670E2" w:rsidRDefault="006670E2" w:rsidP="006670E2">
      <w:r w:rsidRPr="006670E2">
        <w:pict w14:anchorId="57513B54">
          <v:rect id="_x0000_i12622" style="width:0;height:1.5pt" o:hralign="center" o:hrstd="t" o:hr="t" fillcolor="#a0a0a0" stroked="f"/>
        </w:pict>
      </w:r>
    </w:p>
    <w:p w14:paraId="352BFFEC" w14:textId="77777777" w:rsidR="006670E2" w:rsidRPr="006670E2" w:rsidRDefault="006670E2" w:rsidP="006670E2">
      <w:pPr>
        <w:rPr>
          <w:b/>
          <w:bCs/>
        </w:rPr>
      </w:pPr>
      <w:r w:rsidRPr="006670E2">
        <w:rPr>
          <w:b/>
          <w:bCs/>
        </w:rPr>
        <w:t>Update Status</w:t>
      </w:r>
    </w:p>
    <w:p w14:paraId="7405C105" w14:textId="77777777" w:rsidR="006670E2" w:rsidRPr="006670E2" w:rsidRDefault="006670E2" w:rsidP="006670E2">
      <w:r w:rsidRPr="006670E2">
        <w:t>PATCH</w:t>
      </w:r>
    </w:p>
    <w:p w14:paraId="1BCAD72D" w14:textId="77777777" w:rsidR="006670E2" w:rsidRPr="006670E2" w:rsidRDefault="006670E2" w:rsidP="006670E2"/>
    <w:p w14:paraId="4FADA4A6" w14:textId="77777777" w:rsidR="006670E2" w:rsidRPr="006670E2" w:rsidRDefault="006670E2" w:rsidP="006670E2">
      <w:r w:rsidRPr="006670E2">
        <w:t>/api/v1/deliveries/:id/status</w:t>
      </w:r>
    </w:p>
    <w:p w14:paraId="53926333" w14:textId="77777777" w:rsidR="006670E2" w:rsidRPr="006670E2" w:rsidRDefault="006670E2" w:rsidP="006670E2">
      <w:r w:rsidRPr="006670E2">
        <w:pict w14:anchorId="625DFB14">
          <v:rect id="_x0000_i12623" style="width:0;height:1.5pt" o:hralign="center" o:hrstd="t" o:hr="t" fillcolor="#a0a0a0" stroked="f"/>
        </w:pict>
      </w:r>
    </w:p>
    <w:p w14:paraId="31F46EC6" w14:textId="77777777" w:rsidR="006670E2" w:rsidRPr="006670E2" w:rsidRDefault="006670E2" w:rsidP="006670E2">
      <w:pPr>
        <w:rPr>
          <w:b/>
          <w:bCs/>
        </w:rPr>
      </w:pPr>
      <w:r w:rsidRPr="006670E2">
        <w:rPr>
          <w:b/>
          <w:bCs/>
        </w:rPr>
        <w:t>Delivery History</w:t>
      </w:r>
    </w:p>
    <w:p w14:paraId="094A7434" w14:textId="77777777" w:rsidR="006670E2" w:rsidRPr="006670E2" w:rsidRDefault="006670E2" w:rsidP="006670E2">
      <w:r w:rsidRPr="006670E2">
        <w:t>GET</w:t>
      </w:r>
    </w:p>
    <w:p w14:paraId="0858B34E" w14:textId="77777777" w:rsidR="006670E2" w:rsidRPr="006670E2" w:rsidRDefault="006670E2" w:rsidP="006670E2"/>
    <w:p w14:paraId="4DE36498" w14:textId="77777777" w:rsidR="006670E2" w:rsidRPr="006670E2" w:rsidRDefault="006670E2" w:rsidP="006670E2">
      <w:r w:rsidRPr="006670E2">
        <w:t>/api/v1/deliveries/:id/history</w:t>
      </w:r>
    </w:p>
    <w:p w14:paraId="2796E9F8" w14:textId="77777777" w:rsidR="006670E2" w:rsidRPr="006670E2" w:rsidRDefault="006670E2" w:rsidP="006670E2">
      <w:r w:rsidRPr="006670E2">
        <w:pict w14:anchorId="4A7607E1">
          <v:rect id="_x0000_i12624" style="width:0;height:1.5pt" o:hralign="center" o:hrstd="t" o:hr="t" fillcolor="#a0a0a0" stroked="f"/>
        </w:pict>
      </w:r>
    </w:p>
    <w:p w14:paraId="639AA542" w14:textId="77777777" w:rsidR="006670E2" w:rsidRPr="006670E2" w:rsidRDefault="006670E2" w:rsidP="006670E2">
      <w:pPr>
        <w:rPr>
          <w:b/>
          <w:bCs/>
        </w:rPr>
      </w:pPr>
      <w:r w:rsidRPr="006670E2">
        <w:rPr>
          <w:b/>
          <w:bCs/>
        </w:rPr>
        <w:t>67. Analytics APIs</w:t>
      </w:r>
    </w:p>
    <w:p w14:paraId="3EC2D0D5" w14:textId="77777777" w:rsidR="006670E2" w:rsidRPr="006670E2" w:rsidRDefault="006670E2" w:rsidP="006670E2">
      <w:pPr>
        <w:rPr>
          <w:b/>
          <w:bCs/>
        </w:rPr>
      </w:pPr>
      <w:r w:rsidRPr="006670E2">
        <w:rPr>
          <w:b/>
          <w:bCs/>
        </w:rPr>
        <w:t>Dashboard</w:t>
      </w:r>
    </w:p>
    <w:p w14:paraId="52D25EE2" w14:textId="77777777" w:rsidR="006670E2" w:rsidRPr="006670E2" w:rsidRDefault="006670E2" w:rsidP="006670E2">
      <w:r w:rsidRPr="006670E2">
        <w:t>GET</w:t>
      </w:r>
    </w:p>
    <w:p w14:paraId="6B8EE655" w14:textId="77777777" w:rsidR="006670E2" w:rsidRPr="006670E2" w:rsidRDefault="006670E2" w:rsidP="006670E2"/>
    <w:p w14:paraId="642729BC" w14:textId="77777777" w:rsidR="006670E2" w:rsidRPr="006670E2" w:rsidRDefault="006670E2" w:rsidP="006670E2">
      <w:r w:rsidRPr="006670E2">
        <w:t>/api/v1/analytics/dashboard</w:t>
      </w:r>
    </w:p>
    <w:p w14:paraId="4D791000" w14:textId="77777777" w:rsidR="006670E2" w:rsidRPr="006670E2" w:rsidRDefault="006670E2" w:rsidP="006670E2">
      <w:r w:rsidRPr="006670E2">
        <w:pict w14:anchorId="2D1925DF">
          <v:rect id="_x0000_i12625" style="width:0;height:1.5pt" o:hralign="center" o:hrstd="t" o:hr="t" fillcolor="#a0a0a0" stroked="f"/>
        </w:pict>
      </w:r>
    </w:p>
    <w:p w14:paraId="3867AFC2" w14:textId="77777777" w:rsidR="006670E2" w:rsidRPr="006670E2" w:rsidRDefault="006670E2" w:rsidP="006670E2">
      <w:pPr>
        <w:rPr>
          <w:b/>
          <w:bCs/>
        </w:rPr>
      </w:pPr>
      <w:r w:rsidRPr="006670E2">
        <w:rPr>
          <w:b/>
          <w:bCs/>
        </w:rPr>
        <w:t>Fleet Analytics</w:t>
      </w:r>
    </w:p>
    <w:p w14:paraId="7CCE848F" w14:textId="77777777" w:rsidR="006670E2" w:rsidRPr="006670E2" w:rsidRDefault="006670E2" w:rsidP="006670E2">
      <w:r w:rsidRPr="006670E2">
        <w:t>GET</w:t>
      </w:r>
    </w:p>
    <w:p w14:paraId="19C04F0C" w14:textId="77777777" w:rsidR="006670E2" w:rsidRPr="006670E2" w:rsidRDefault="006670E2" w:rsidP="006670E2"/>
    <w:p w14:paraId="01A544D2" w14:textId="77777777" w:rsidR="006670E2" w:rsidRPr="006670E2" w:rsidRDefault="006670E2" w:rsidP="006670E2">
      <w:r w:rsidRPr="006670E2">
        <w:t>/api/v1/analytics/fleet</w:t>
      </w:r>
    </w:p>
    <w:p w14:paraId="3C4DEE60" w14:textId="77777777" w:rsidR="006670E2" w:rsidRPr="006670E2" w:rsidRDefault="006670E2" w:rsidP="006670E2">
      <w:r w:rsidRPr="006670E2">
        <w:pict w14:anchorId="38CE9B67">
          <v:rect id="_x0000_i12626" style="width:0;height:1.5pt" o:hralign="center" o:hrstd="t" o:hr="t" fillcolor="#a0a0a0" stroked="f"/>
        </w:pict>
      </w:r>
    </w:p>
    <w:p w14:paraId="14BEBAA9" w14:textId="77777777" w:rsidR="006670E2" w:rsidRPr="006670E2" w:rsidRDefault="006670E2" w:rsidP="006670E2">
      <w:pPr>
        <w:rPr>
          <w:b/>
          <w:bCs/>
        </w:rPr>
      </w:pPr>
      <w:r w:rsidRPr="006670E2">
        <w:rPr>
          <w:b/>
          <w:bCs/>
        </w:rPr>
        <w:t>Delivery Analytics</w:t>
      </w:r>
    </w:p>
    <w:p w14:paraId="740BA5E8" w14:textId="77777777" w:rsidR="006670E2" w:rsidRPr="006670E2" w:rsidRDefault="006670E2" w:rsidP="006670E2">
      <w:r w:rsidRPr="006670E2">
        <w:t>GET</w:t>
      </w:r>
    </w:p>
    <w:p w14:paraId="7DE89E2D" w14:textId="77777777" w:rsidR="006670E2" w:rsidRPr="006670E2" w:rsidRDefault="006670E2" w:rsidP="006670E2"/>
    <w:p w14:paraId="60092FF0" w14:textId="77777777" w:rsidR="006670E2" w:rsidRPr="006670E2" w:rsidRDefault="006670E2" w:rsidP="006670E2">
      <w:r w:rsidRPr="006670E2">
        <w:t>/api/v1/analytics/deliveries</w:t>
      </w:r>
    </w:p>
    <w:p w14:paraId="5B80F34F" w14:textId="77777777" w:rsidR="006670E2" w:rsidRPr="006670E2" w:rsidRDefault="006670E2" w:rsidP="006670E2">
      <w:r w:rsidRPr="006670E2">
        <w:pict w14:anchorId="692C8B84">
          <v:rect id="_x0000_i12627" style="width:0;height:1.5pt" o:hralign="center" o:hrstd="t" o:hr="t" fillcolor="#a0a0a0" stroked="f"/>
        </w:pict>
      </w:r>
    </w:p>
    <w:p w14:paraId="7D0317D4" w14:textId="77777777" w:rsidR="006670E2" w:rsidRPr="006670E2" w:rsidRDefault="006670E2" w:rsidP="006670E2">
      <w:pPr>
        <w:rPr>
          <w:b/>
          <w:bCs/>
        </w:rPr>
      </w:pPr>
      <w:r w:rsidRPr="006670E2">
        <w:rPr>
          <w:b/>
          <w:bCs/>
        </w:rPr>
        <w:lastRenderedPageBreak/>
        <w:t>Route Analytics</w:t>
      </w:r>
    </w:p>
    <w:p w14:paraId="7AB62310" w14:textId="77777777" w:rsidR="006670E2" w:rsidRPr="006670E2" w:rsidRDefault="006670E2" w:rsidP="006670E2">
      <w:r w:rsidRPr="006670E2">
        <w:t>GET</w:t>
      </w:r>
    </w:p>
    <w:p w14:paraId="386C112D" w14:textId="77777777" w:rsidR="006670E2" w:rsidRPr="006670E2" w:rsidRDefault="006670E2" w:rsidP="006670E2"/>
    <w:p w14:paraId="24DBC8A3" w14:textId="77777777" w:rsidR="006670E2" w:rsidRPr="006670E2" w:rsidRDefault="006670E2" w:rsidP="006670E2">
      <w:r w:rsidRPr="006670E2">
        <w:t>/api/v1/analytics/routes</w:t>
      </w:r>
    </w:p>
    <w:p w14:paraId="1EACCE2A" w14:textId="77777777" w:rsidR="006670E2" w:rsidRPr="006670E2" w:rsidRDefault="006670E2" w:rsidP="006670E2">
      <w:r w:rsidRPr="006670E2">
        <w:pict w14:anchorId="6CF143A2">
          <v:rect id="_x0000_i12628" style="width:0;height:1.5pt" o:hralign="center" o:hrstd="t" o:hr="t" fillcolor="#a0a0a0" stroked="f"/>
        </w:pict>
      </w:r>
    </w:p>
    <w:p w14:paraId="666DD688" w14:textId="77777777" w:rsidR="006670E2" w:rsidRPr="006670E2" w:rsidRDefault="006670E2" w:rsidP="006670E2">
      <w:pPr>
        <w:rPr>
          <w:b/>
          <w:bCs/>
        </w:rPr>
      </w:pPr>
      <w:r w:rsidRPr="006670E2">
        <w:rPr>
          <w:b/>
          <w:bCs/>
        </w:rPr>
        <w:t>Trends</w:t>
      </w:r>
    </w:p>
    <w:p w14:paraId="1ECBFEDE" w14:textId="77777777" w:rsidR="006670E2" w:rsidRPr="006670E2" w:rsidRDefault="006670E2" w:rsidP="006670E2">
      <w:r w:rsidRPr="006670E2">
        <w:t>GET</w:t>
      </w:r>
    </w:p>
    <w:p w14:paraId="12FD4DDD" w14:textId="77777777" w:rsidR="006670E2" w:rsidRPr="006670E2" w:rsidRDefault="006670E2" w:rsidP="006670E2"/>
    <w:p w14:paraId="1AA0C824" w14:textId="77777777" w:rsidR="006670E2" w:rsidRPr="006670E2" w:rsidRDefault="006670E2" w:rsidP="006670E2">
      <w:r w:rsidRPr="006670E2">
        <w:t>/api/v1/analytics/trends</w:t>
      </w:r>
    </w:p>
    <w:p w14:paraId="252AD10A" w14:textId="77777777" w:rsidR="006670E2" w:rsidRPr="006670E2" w:rsidRDefault="006670E2" w:rsidP="006670E2">
      <w:r w:rsidRPr="006670E2">
        <w:pict w14:anchorId="7EBC8147">
          <v:rect id="_x0000_i12629" style="width:0;height:1.5pt" o:hralign="center" o:hrstd="t" o:hr="t" fillcolor="#a0a0a0" stroked="f"/>
        </w:pict>
      </w:r>
    </w:p>
    <w:p w14:paraId="76A23CCE" w14:textId="77777777" w:rsidR="006670E2" w:rsidRPr="006670E2" w:rsidRDefault="006670E2" w:rsidP="006670E2">
      <w:pPr>
        <w:rPr>
          <w:b/>
          <w:bCs/>
        </w:rPr>
      </w:pPr>
      <w:r w:rsidRPr="006670E2">
        <w:rPr>
          <w:b/>
          <w:bCs/>
        </w:rPr>
        <w:t>Reports</w:t>
      </w:r>
    </w:p>
    <w:p w14:paraId="49039250" w14:textId="77777777" w:rsidR="006670E2" w:rsidRPr="006670E2" w:rsidRDefault="006670E2" w:rsidP="006670E2">
      <w:r w:rsidRPr="006670E2">
        <w:t>GET</w:t>
      </w:r>
    </w:p>
    <w:p w14:paraId="2910DB0F" w14:textId="77777777" w:rsidR="006670E2" w:rsidRPr="006670E2" w:rsidRDefault="006670E2" w:rsidP="006670E2"/>
    <w:p w14:paraId="06B099AE" w14:textId="77777777" w:rsidR="006670E2" w:rsidRPr="006670E2" w:rsidRDefault="006670E2" w:rsidP="006670E2">
      <w:r w:rsidRPr="006670E2">
        <w:t>/api/v1/analytics/reports</w:t>
      </w:r>
    </w:p>
    <w:p w14:paraId="400469C6" w14:textId="77777777" w:rsidR="006670E2" w:rsidRPr="006670E2" w:rsidRDefault="006670E2" w:rsidP="006670E2">
      <w:r w:rsidRPr="006670E2">
        <w:pict w14:anchorId="20B8827F">
          <v:rect id="_x0000_i12630" style="width:0;height:1.5pt" o:hralign="center" o:hrstd="t" o:hr="t" fillcolor="#a0a0a0" stroked="f"/>
        </w:pict>
      </w:r>
    </w:p>
    <w:p w14:paraId="045AA84D" w14:textId="77777777" w:rsidR="006670E2" w:rsidRPr="006670E2" w:rsidRDefault="006670E2" w:rsidP="006670E2">
      <w:pPr>
        <w:rPr>
          <w:b/>
          <w:bCs/>
        </w:rPr>
      </w:pPr>
      <w:r w:rsidRPr="006670E2">
        <w:rPr>
          <w:b/>
          <w:bCs/>
        </w:rPr>
        <w:t>Export Report</w:t>
      </w:r>
    </w:p>
    <w:p w14:paraId="24F73D82" w14:textId="77777777" w:rsidR="006670E2" w:rsidRPr="006670E2" w:rsidRDefault="006670E2" w:rsidP="006670E2">
      <w:r w:rsidRPr="006670E2">
        <w:t>POST</w:t>
      </w:r>
    </w:p>
    <w:p w14:paraId="3BFF6C29" w14:textId="77777777" w:rsidR="006670E2" w:rsidRPr="006670E2" w:rsidRDefault="006670E2" w:rsidP="006670E2"/>
    <w:p w14:paraId="50E522C1" w14:textId="77777777" w:rsidR="006670E2" w:rsidRPr="006670E2" w:rsidRDefault="006670E2" w:rsidP="006670E2">
      <w:r w:rsidRPr="006670E2">
        <w:t>/api/v1/analytics/export</w:t>
      </w:r>
    </w:p>
    <w:p w14:paraId="0173395B" w14:textId="77777777" w:rsidR="006670E2" w:rsidRPr="006670E2" w:rsidRDefault="006670E2" w:rsidP="006670E2">
      <w:r w:rsidRPr="006670E2">
        <w:pict w14:anchorId="617305CC">
          <v:rect id="_x0000_i12631" style="width:0;height:1.5pt" o:hralign="center" o:hrstd="t" o:hr="t" fillcolor="#a0a0a0" stroked="f"/>
        </w:pict>
      </w:r>
    </w:p>
    <w:p w14:paraId="3C6C1979" w14:textId="77777777" w:rsidR="006670E2" w:rsidRPr="006670E2" w:rsidRDefault="006670E2" w:rsidP="006670E2">
      <w:pPr>
        <w:rPr>
          <w:b/>
          <w:bCs/>
        </w:rPr>
      </w:pPr>
      <w:r w:rsidRPr="006670E2">
        <w:rPr>
          <w:b/>
          <w:bCs/>
        </w:rPr>
        <w:t>Refresh Dashboard</w:t>
      </w:r>
    </w:p>
    <w:p w14:paraId="1A1A0064" w14:textId="77777777" w:rsidR="006670E2" w:rsidRPr="006670E2" w:rsidRDefault="006670E2" w:rsidP="006670E2">
      <w:r w:rsidRPr="006670E2">
        <w:t>POST</w:t>
      </w:r>
    </w:p>
    <w:p w14:paraId="728DBB91" w14:textId="77777777" w:rsidR="006670E2" w:rsidRPr="006670E2" w:rsidRDefault="006670E2" w:rsidP="006670E2"/>
    <w:p w14:paraId="42618F34" w14:textId="77777777" w:rsidR="006670E2" w:rsidRPr="006670E2" w:rsidRDefault="006670E2" w:rsidP="006670E2">
      <w:r w:rsidRPr="006670E2">
        <w:t>/api/v1/analytics/refresh</w:t>
      </w:r>
    </w:p>
    <w:p w14:paraId="33BF9C87" w14:textId="77777777" w:rsidR="006670E2" w:rsidRPr="006670E2" w:rsidRDefault="006670E2" w:rsidP="006670E2">
      <w:r w:rsidRPr="006670E2">
        <w:pict w14:anchorId="14B23DC7">
          <v:rect id="_x0000_i12632" style="width:0;height:1.5pt" o:hralign="center" o:hrstd="t" o:hr="t" fillcolor="#a0a0a0" stroked="f"/>
        </w:pict>
      </w:r>
    </w:p>
    <w:p w14:paraId="58E4AA54" w14:textId="77777777" w:rsidR="006670E2" w:rsidRPr="006670E2" w:rsidRDefault="006670E2" w:rsidP="006670E2">
      <w:pPr>
        <w:rPr>
          <w:b/>
          <w:bCs/>
        </w:rPr>
      </w:pPr>
      <w:r w:rsidRPr="006670E2">
        <w:rPr>
          <w:b/>
          <w:bCs/>
        </w:rPr>
        <w:t>68. Request Headers</w:t>
      </w:r>
    </w:p>
    <w:p w14:paraId="576736B3" w14:textId="77777777" w:rsidR="006670E2" w:rsidRPr="006670E2" w:rsidRDefault="006670E2" w:rsidP="006670E2">
      <w:r w:rsidRPr="006670E2">
        <w:t>Every authenticated request contains:</w:t>
      </w:r>
    </w:p>
    <w:p w14:paraId="2DAA573B" w14:textId="77777777" w:rsidR="006670E2" w:rsidRPr="006670E2" w:rsidRDefault="006670E2" w:rsidP="006670E2">
      <w:r w:rsidRPr="006670E2">
        <w:t>Authorization: Bearer &lt;JWT_TOKEN&gt;</w:t>
      </w:r>
    </w:p>
    <w:p w14:paraId="7AE142FA" w14:textId="77777777" w:rsidR="006670E2" w:rsidRPr="006670E2" w:rsidRDefault="006670E2" w:rsidP="006670E2"/>
    <w:p w14:paraId="2ED37B24" w14:textId="77777777" w:rsidR="006670E2" w:rsidRPr="006670E2" w:rsidRDefault="006670E2" w:rsidP="006670E2">
      <w:r w:rsidRPr="006670E2">
        <w:t>Content-Type: application/json</w:t>
      </w:r>
    </w:p>
    <w:p w14:paraId="0227D38C" w14:textId="77777777" w:rsidR="006670E2" w:rsidRPr="006670E2" w:rsidRDefault="006670E2" w:rsidP="006670E2">
      <w:r w:rsidRPr="006670E2">
        <w:t>Headers should remain consistent throughout the application.</w:t>
      </w:r>
    </w:p>
    <w:p w14:paraId="4CEB4F91" w14:textId="77777777" w:rsidR="006670E2" w:rsidRPr="006670E2" w:rsidRDefault="006670E2" w:rsidP="006670E2">
      <w:r w:rsidRPr="006670E2">
        <w:lastRenderedPageBreak/>
        <w:pict w14:anchorId="14F8A688">
          <v:rect id="_x0000_i12633" style="width:0;height:1.5pt" o:hralign="center" o:hrstd="t" o:hr="t" fillcolor="#a0a0a0" stroked="f"/>
        </w:pict>
      </w:r>
    </w:p>
    <w:p w14:paraId="7A583FDF" w14:textId="77777777" w:rsidR="006670E2" w:rsidRPr="006670E2" w:rsidRDefault="006670E2" w:rsidP="006670E2">
      <w:pPr>
        <w:rPr>
          <w:b/>
          <w:bCs/>
        </w:rPr>
      </w:pPr>
      <w:r w:rsidRPr="006670E2">
        <w:rPr>
          <w:b/>
          <w:bCs/>
        </w:rPr>
        <w:t>69. Request Body Example</w:t>
      </w:r>
    </w:p>
    <w:p w14:paraId="269748D2" w14:textId="77777777" w:rsidR="006670E2" w:rsidRPr="006670E2" w:rsidRDefault="006670E2" w:rsidP="006670E2">
      <w:r w:rsidRPr="006670E2">
        <w:t>Example:</w:t>
      </w:r>
    </w:p>
    <w:p w14:paraId="14D16F0B" w14:textId="77777777" w:rsidR="006670E2" w:rsidRPr="006670E2" w:rsidRDefault="006670E2" w:rsidP="006670E2">
      <w:r w:rsidRPr="006670E2">
        <w:t>Create Delivery</w:t>
      </w:r>
    </w:p>
    <w:p w14:paraId="419DA8CD" w14:textId="77777777" w:rsidR="006670E2" w:rsidRPr="006670E2" w:rsidRDefault="006670E2" w:rsidP="006670E2">
      <w:r w:rsidRPr="006670E2">
        <w:t>{</w:t>
      </w:r>
    </w:p>
    <w:p w14:paraId="586195F7" w14:textId="77777777" w:rsidR="006670E2" w:rsidRPr="006670E2" w:rsidRDefault="006670E2" w:rsidP="006670E2">
      <w:r w:rsidRPr="006670E2">
        <w:t xml:space="preserve">  "customerName": "John Doe",</w:t>
      </w:r>
    </w:p>
    <w:p w14:paraId="32C3083D" w14:textId="77777777" w:rsidR="006670E2" w:rsidRPr="006670E2" w:rsidRDefault="006670E2" w:rsidP="006670E2">
      <w:r w:rsidRPr="006670E2">
        <w:t xml:space="preserve">  "warehouseId": "WH001",</w:t>
      </w:r>
    </w:p>
    <w:p w14:paraId="7F1FC806" w14:textId="77777777" w:rsidR="006670E2" w:rsidRPr="006670E2" w:rsidRDefault="006670E2" w:rsidP="006670E2">
      <w:r w:rsidRPr="006670E2">
        <w:t xml:space="preserve">  "destinationId": "DST102",</w:t>
      </w:r>
    </w:p>
    <w:p w14:paraId="01499368" w14:textId="77777777" w:rsidR="006670E2" w:rsidRPr="006670E2" w:rsidRDefault="006670E2" w:rsidP="006670E2">
      <w:r w:rsidRPr="006670E2">
        <w:t xml:space="preserve">  "priority": "High",</w:t>
      </w:r>
    </w:p>
    <w:p w14:paraId="7EA8AEC1" w14:textId="77777777" w:rsidR="006670E2" w:rsidRPr="006670E2" w:rsidRDefault="006670E2" w:rsidP="006670E2">
      <w:r w:rsidRPr="006670E2">
        <w:t xml:space="preserve">  "packageWeight": 4.5</w:t>
      </w:r>
    </w:p>
    <w:p w14:paraId="2845283D" w14:textId="77777777" w:rsidR="006670E2" w:rsidRPr="006670E2" w:rsidRDefault="006670E2" w:rsidP="006670E2">
      <w:r w:rsidRPr="006670E2">
        <w:t>}</w:t>
      </w:r>
    </w:p>
    <w:p w14:paraId="0025706D" w14:textId="77777777" w:rsidR="006670E2" w:rsidRPr="006670E2" w:rsidRDefault="006670E2" w:rsidP="006670E2">
      <w:r w:rsidRPr="006670E2">
        <w:t>All request bodies should use JSON.</w:t>
      </w:r>
    </w:p>
    <w:p w14:paraId="3756A4EB" w14:textId="77777777" w:rsidR="006670E2" w:rsidRPr="006670E2" w:rsidRDefault="006670E2" w:rsidP="006670E2">
      <w:r w:rsidRPr="006670E2">
        <w:pict w14:anchorId="22195B77">
          <v:rect id="_x0000_i12634" style="width:0;height:1.5pt" o:hralign="center" o:hrstd="t" o:hr="t" fillcolor="#a0a0a0" stroked="f"/>
        </w:pict>
      </w:r>
    </w:p>
    <w:p w14:paraId="1201A25E" w14:textId="77777777" w:rsidR="006670E2" w:rsidRPr="006670E2" w:rsidRDefault="006670E2" w:rsidP="006670E2">
      <w:pPr>
        <w:rPr>
          <w:b/>
          <w:bCs/>
        </w:rPr>
      </w:pPr>
      <w:r w:rsidRPr="006670E2">
        <w:rPr>
          <w:b/>
          <w:bCs/>
        </w:rPr>
        <w:t>70. Standard Success Response</w:t>
      </w:r>
    </w:p>
    <w:p w14:paraId="63BEAD96" w14:textId="77777777" w:rsidR="006670E2" w:rsidRPr="006670E2" w:rsidRDefault="006670E2" w:rsidP="006670E2">
      <w:r w:rsidRPr="006670E2">
        <w:t xml:space="preserve">Every successful request </w:t>
      </w:r>
      <w:proofErr w:type="gramStart"/>
      <w:r w:rsidRPr="006670E2">
        <w:t>returns</w:t>
      </w:r>
      <w:proofErr w:type="gramEnd"/>
      <w:r w:rsidRPr="006670E2">
        <w:t>:</w:t>
      </w:r>
    </w:p>
    <w:p w14:paraId="25165199" w14:textId="77777777" w:rsidR="006670E2" w:rsidRPr="006670E2" w:rsidRDefault="006670E2" w:rsidP="006670E2">
      <w:r w:rsidRPr="006670E2">
        <w:t>{</w:t>
      </w:r>
    </w:p>
    <w:p w14:paraId="644528F5" w14:textId="77777777" w:rsidR="006670E2" w:rsidRPr="006670E2" w:rsidRDefault="006670E2" w:rsidP="006670E2">
      <w:r w:rsidRPr="006670E2">
        <w:t xml:space="preserve">    "success": true,</w:t>
      </w:r>
    </w:p>
    <w:p w14:paraId="4C4118B1" w14:textId="77777777" w:rsidR="006670E2" w:rsidRPr="006670E2" w:rsidRDefault="006670E2" w:rsidP="006670E2">
      <w:r w:rsidRPr="006670E2">
        <w:t xml:space="preserve">    "message": "Operation completed successfully.",</w:t>
      </w:r>
    </w:p>
    <w:p w14:paraId="785D2865" w14:textId="77777777" w:rsidR="006670E2" w:rsidRPr="006670E2" w:rsidRDefault="006670E2" w:rsidP="006670E2">
      <w:r w:rsidRPr="006670E2">
        <w:t xml:space="preserve">    "data": {}</w:t>
      </w:r>
    </w:p>
    <w:p w14:paraId="28E3B2B0" w14:textId="77777777" w:rsidR="006670E2" w:rsidRPr="006670E2" w:rsidRDefault="006670E2" w:rsidP="006670E2">
      <w:r w:rsidRPr="006670E2">
        <w:t>}</w:t>
      </w:r>
    </w:p>
    <w:p w14:paraId="424AD77D" w14:textId="77777777" w:rsidR="006670E2" w:rsidRPr="006670E2" w:rsidRDefault="006670E2" w:rsidP="006670E2">
      <w:r w:rsidRPr="006670E2">
        <w:pict w14:anchorId="41D6B694">
          <v:rect id="_x0000_i12635" style="width:0;height:1.5pt" o:hralign="center" o:hrstd="t" o:hr="t" fillcolor="#a0a0a0" stroked="f"/>
        </w:pict>
      </w:r>
    </w:p>
    <w:p w14:paraId="4C39B02D" w14:textId="77777777" w:rsidR="006670E2" w:rsidRPr="006670E2" w:rsidRDefault="006670E2" w:rsidP="006670E2">
      <w:pPr>
        <w:rPr>
          <w:b/>
          <w:bCs/>
        </w:rPr>
      </w:pPr>
      <w:r w:rsidRPr="006670E2">
        <w:rPr>
          <w:b/>
          <w:bCs/>
        </w:rPr>
        <w:t>71. Standard Error Response</w:t>
      </w:r>
    </w:p>
    <w:p w14:paraId="5C28790D" w14:textId="77777777" w:rsidR="006670E2" w:rsidRPr="006670E2" w:rsidRDefault="006670E2" w:rsidP="006670E2">
      <w:r w:rsidRPr="006670E2">
        <w:t xml:space="preserve">Every failed request </w:t>
      </w:r>
      <w:proofErr w:type="gramStart"/>
      <w:r w:rsidRPr="006670E2">
        <w:t>returns</w:t>
      </w:r>
      <w:proofErr w:type="gramEnd"/>
      <w:r w:rsidRPr="006670E2">
        <w:t>:</w:t>
      </w:r>
    </w:p>
    <w:p w14:paraId="17B8C53C" w14:textId="77777777" w:rsidR="006670E2" w:rsidRPr="006670E2" w:rsidRDefault="006670E2" w:rsidP="006670E2">
      <w:r w:rsidRPr="006670E2">
        <w:t>{</w:t>
      </w:r>
    </w:p>
    <w:p w14:paraId="26735CA6" w14:textId="77777777" w:rsidR="006670E2" w:rsidRPr="006670E2" w:rsidRDefault="006670E2" w:rsidP="006670E2">
      <w:r w:rsidRPr="006670E2">
        <w:t xml:space="preserve">    "success": false,</w:t>
      </w:r>
    </w:p>
    <w:p w14:paraId="32B61B94" w14:textId="77777777" w:rsidR="006670E2" w:rsidRPr="006670E2" w:rsidRDefault="006670E2" w:rsidP="006670E2">
      <w:r w:rsidRPr="006670E2">
        <w:t xml:space="preserve">    "message": "Validation failed.",</w:t>
      </w:r>
    </w:p>
    <w:p w14:paraId="0F4CDD5A" w14:textId="77777777" w:rsidR="006670E2" w:rsidRPr="006670E2" w:rsidRDefault="006670E2" w:rsidP="006670E2">
      <w:r w:rsidRPr="006670E2">
        <w:t xml:space="preserve">    "errors": {}</w:t>
      </w:r>
    </w:p>
    <w:p w14:paraId="12D47E58" w14:textId="77777777" w:rsidR="006670E2" w:rsidRPr="006670E2" w:rsidRDefault="006670E2" w:rsidP="006670E2">
      <w:r w:rsidRPr="006670E2">
        <w:t>}</w:t>
      </w:r>
    </w:p>
    <w:p w14:paraId="7CFFB5BB" w14:textId="77777777" w:rsidR="006670E2" w:rsidRPr="006670E2" w:rsidRDefault="006670E2" w:rsidP="006670E2">
      <w:r w:rsidRPr="006670E2">
        <w:t>Clients should always rely on the success field rather than parsing messages.</w:t>
      </w:r>
    </w:p>
    <w:p w14:paraId="78EBB6E0" w14:textId="77777777" w:rsidR="006670E2" w:rsidRPr="006670E2" w:rsidRDefault="006670E2" w:rsidP="006670E2">
      <w:r w:rsidRPr="006670E2">
        <w:pict w14:anchorId="65271724">
          <v:rect id="_x0000_i12636" style="width:0;height:1.5pt" o:hralign="center" o:hrstd="t" o:hr="t" fillcolor="#a0a0a0" stroked="f"/>
        </w:pict>
      </w:r>
    </w:p>
    <w:p w14:paraId="05D3979B" w14:textId="77777777" w:rsidR="006670E2" w:rsidRPr="006670E2" w:rsidRDefault="006670E2" w:rsidP="006670E2">
      <w:pPr>
        <w:rPr>
          <w:b/>
          <w:bCs/>
        </w:rPr>
      </w:pPr>
      <w:r w:rsidRPr="006670E2">
        <w:rPr>
          <w:b/>
          <w:bCs/>
        </w:rPr>
        <w:t>72.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1896"/>
      </w:tblGrid>
      <w:tr w:rsidR="006670E2" w:rsidRPr="006670E2" w14:paraId="4A59727F" w14:textId="77777777">
        <w:trPr>
          <w:tblHeader/>
          <w:tblCellSpacing w:w="15" w:type="dxa"/>
        </w:trPr>
        <w:tc>
          <w:tcPr>
            <w:tcW w:w="0" w:type="auto"/>
            <w:vAlign w:val="center"/>
            <w:hideMark/>
          </w:tcPr>
          <w:p w14:paraId="216BBBE6" w14:textId="77777777" w:rsidR="006670E2" w:rsidRPr="006670E2" w:rsidRDefault="006670E2" w:rsidP="006670E2">
            <w:pPr>
              <w:rPr>
                <w:b/>
                <w:bCs/>
              </w:rPr>
            </w:pPr>
            <w:r w:rsidRPr="006670E2">
              <w:rPr>
                <w:b/>
                <w:bCs/>
              </w:rPr>
              <w:lastRenderedPageBreak/>
              <w:t>Status</w:t>
            </w:r>
          </w:p>
        </w:tc>
        <w:tc>
          <w:tcPr>
            <w:tcW w:w="0" w:type="auto"/>
            <w:vAlign w:val="center"/>
            <w:hideMark/>
          </w:tcPr>
          <w:p w14:paraId="3D142EF0" w14:textId="77777777" w:rsidR="006670E2" w:rsidRPr="006670E2" w:rsidRDefault="006670E2" w:rsidP="006670E2">
            <w:pPr>
              <w:rPr>
                <w:b/>
                <w:bCs/>
              </w:rPr>
            </w:pPr>
            <w:r w:rsidRPr="006670E2">
              <w:rPr>
                <w:b/>
                <w:bCs/>
              </w:rPr>
              <w:t>Meaning</w:t>
            </w:r>
          </w:p>
        </w:tc>
      </w:tr>
      <w:tr w:rsidR="006670E2" w:rsidRPr="006670E2" w14:paraId="52817F2E" w14:textId="77777777">
        <w:trPr>
          <w:tblCellSpacing w:w="15" w:type="dxa"/>
        </w:trPr>
        <w:tc>
          <w:tcPr>
            <w:tcW w:w="0" w:type="auto"/>
            <w:vAlign w:val="center"/>
            <w:hideMark/>
          </w:tcPr>
          <w:p w14:paraId="648A4CA6" w14:textId="77777777" w:rsidR="006670E2" w:rsidRPr="006670E2" w:rsidRDefault="006670E2" w:rsidP="006670E2">
            <w:r w:rsidRPr="006670E2">
              <w:t>200</w:t>
            </w:r>
          </w:p>
        </w:tc>
        <w:tc>
          <w:tcPr>
            <w:tcW w:w="0" w:type="auto"/>
            <w:vAlign w:val="center"/>
            <w:hideMark/>
          </w:tcPr>
          <w:p w14:paraId="28AB6654" w14:textId="77777777" w:rsidR="006670E2" w:rsidRPr="006670E2" w:rsidRDefault="006670E2" w:rsidP="006670E2">
            <w:r w:rsidRPr="006670E2">
              <w:t>Success</w:t>
            </w:r>
          </w:p>
        </w:tc>
      </w:tr>
      <w:tr w:rsidR="006670E2" w:rsidRPr="006670E2" w14:paraId="2AB43D9C" w14:textId="77777777">
        <w:trPr>
          <w:tblCellSpacing w:w="15" w:type="dxa"/>
        </w:trPr>
        <w:tc>
          <w:tcPr>
            <w:tcW w:w="0" w:type="auto"/>
            <w:vAlign w:val="center"/>
            <w:hideMark/>
          </w:tcPr>
          <w:p w14:paraId="4CF8D94F" w14:textId="77777777" w:rsidR="006670E2" w:rsidRPr="006670E2" w:rsidRDefault="006670E2" w:rsidP="006670E2">
            <w:r w:rsidRPr="006670E2">
              <w:t>201</w:t>
            </w:r>
          </w:p>
        </w:tc>
        <w:tc>
          <w:tcPr>
            <w:tcW w:w="0" w:type="auto"/>
            <w:vAlign w:val="center"/>
            <w:hideMark/>
          </w:tcPr>
          <w:p w14:paraId="01B57E20" w14:textId="77777777" w:rsidR="006670E2" w:rsidRPr="006670E2" w:rsidRDefault="006670E2" w:rsidP="006670E2">
            <w:r w:rsidRPr="006670E2">
              <w:t>Resource Created</w:t>
            </w:r>
          </w:p>
        </w:tc>
      </w:tr>
      <w:tr w:rsidR="006670E2" w:rsidRPr="006670E2" w14:paraId="67C00920" w14:textId="77777777">
        <w:trPr>
          <w:tblCellSpacing w:w="15" w:type="dxa"/>
        </w:trPr>
        <w:tc>
          <w:tcPr>
            <w:tcW w:w="0" w:type="auto"/>
            <w:vAlign w:val="center"/>
            <w:hideMark/>
          </w:tcPr>
          <w:p w14:paraId="5FAC550D" w14:textId="77777777" w:rsidR="006670E2" w:rsidRPr="006670E2" w:rsidRDefault="006670E2" w:rsidP="006670E2">
            <w:r w:rsidRPr="006670E2">
              <w:t>204</w:t>
            </w:r>
          </w:p>
        </w:tc>
        <w:tc>
          <w:tcPr>
            <w:tcW w:w="0" w:type="auto"/>
            <w:vAlign w:val="center"/>
            <w:hideMark/>
          </w:tcPr>
          <w:p w14:paraId="7147BA39" w14:textId="77777777" w:rsidR="006670E2" w:rsidRPr="006670E2" w:rsidRDefault="006670E2" w:rsidP="006670E2">
            <w:r w:rsidRPr="006670E2">
              <w:t>No Content</w:t>
            </w:r>
          </w:p>
        </w:tc>
      </w:tr>
      <w:tr w:rsidR="006670E2" w:rsidRPr="006670E2" w14:paraId="3B228883" w14:textId="77777777">
        <w:trPr>
          <w:tblCellSpacing w:w="15" w:type="dxa"/>
        </w:trPr>
        <w:tc>
          <w:tcPr>
            <w:tcW w:w="0" w:type="auto"/>
            <w:vAlign w:val="center"/>
            <w:hideMark/>
          </w:tcPr>
          <w:p w14:paraId="4D2B0A88" w14:textId="77777777" w:rsidR="006670E2" w:rsidRPr="006670E2" w:rsidRDefault="006670E2" w:rsidP="006670E2">
            <w:r w:rsidRPr="006670E2">
              <w:t>400</w:t>
            </w:r>
          </w:p>
        </w:tc>
        <w:tc>
          <w:tcPr>
            <w:tcW w:w="0" w:type="auto"/>
            <w:vAlign w:val="center"/>
            <w:hideMark/>
          </w:tcPr>
          <w:p w14:paraId="073FF18E" w14:textId="77777777" w:rsidR="006670E2" w:rsidRPr="006670E2" w:rsidRDefault="006670E2" w:rsidP="006670E2">
            <w:r w:rsidRPr="006670E2">
              <w:t>Bad Request</w:t>
            </w:r>
          </w:p>
        </w:tc>
      </w:tr>
      <w:tr w:rsidR="006670E2" w:rsidRPr="006670E2" w14:paraId="71204520" w14:textId="77777777">
        <w:trPr>
          <w:tblCellSpacing w:w="15" w:type="dxa"/>
        </w:trPr>
        <w:tc>
          <w:tcPr>
            <w:tcW w:w="0" w:type="auto"/>
            <w:vAlign w:val="center"/>
            <w:hideMark/>
          </w:tcPr>
          <w:p w14:paraId="36DBDEB6" w14:textId="77777777" w:rsidR="006670E2" w:rsidRPr="006670E2" w:rsidRDefault="006670E2" w:rsidP="006670E2">
            <w:r w:rsidRPr="006670E2">
              <w:t>401</w:t>
            </w:r>
          </w:p>
        </w:tc>
        <w:tc>
          <w:tcPr>
            <w:tcW w:w="0" w:type="auto"/>
            <w:vAlign w:val="center"/>
            <w:hideMark/>
          </w:tcPr>
          <w:p w14:paraId="2BFBACC8" w14:textId="77777777" w:rsidR="006670E2" w:rsidRPr="006670E2" w:rsidRDefault="006670E2" w:rsidP="006670E2">
            <w:r w:rsidRPr="006670E2">
              <w:t>Unauthorized</w:t>
            </w:r>
          </w:p>
        </w:tc>
      </w:tr>
      <w:tr w:rsidR="006670E2" w:rsidRPr="006670E2" w14:paraId="538EB2AE" w14:textId="77777777">
        <w:trPr>
          <w:tblCellSpacing w:w="15" w:type="dxa"/>
        </w:trPr>
        <w:tc>
          <w:tcPr>
            <w:tcW w:w="0" w:type="auto"/>
            <w:vAlign w:val="center"/>
            <w:hideMark/>
          </w:tcPr>
          <w:p w14:paraId="7E08DFF9" w14:textId="77777777" w:rsidR="006670E2" w:rsidRPr="006670E2" w:rsidRDefault="006670E2" w:rsidP="006670E2">
            <w:r w:rsidRPr="006670E2">
              <w:t>403</w:t>
            </w:r>
          </w:p>
        </w:tc>
        <w:tc>
          <w:tcPr>
            <w:tcW w:w="0" w:type="auto"/>
            <w:vAlign w:val="center"/>
            <w:hideMark/>
          </w:tcPr>
          <w:p w14:paraId="35853D55" w14:textId="77777777" w:rsidR="006670E2" w:rsidRPr="006670E2" w:rsidRDefault="006670E2" w:rsidP="006670E2">
            <w:r w:rsidRPr="006670E2">
              <w:t>Forbidden</w:t>
            </w:r>
          </w:p>
        </w:tc>
      </w:tr>
      <w:tr w:rsidR="006670E2" w:rsidRPr="006670E2" w14:paraId="648836E9" w14:textId="77777777">
        <w:trPr>
          <w:tblCellSpacing w:w="15" w:type="dxa"/>
        </w:trPr>
        <w:tc>
          <w:tcPr>
            <w:tcW w:w="0" w:type="auto"/>
            <w:vAlign w:val="center"/>
            <w:hideMark/>
          </w:tcPr>
          <w:p w14:paraId="24699E05" w14:textId="77777777" w:rsidR="006670E2" w:rsidRPr="006670E2" w:rsidRDefault="006670E2" w:rsidP="006670E2">
            <w:r w:rsidRPr="006670E2">
              <w:t>404</w:t>
            </w:r>
          </w:p>
        </w:tc>
        <w:tc>
          <w:tcPr>
            <w:tcW w:w="0" w:type="auto"/>
            <w:vAlign w:val="center"/>
            <w:hideMark/>
          </w:tcPr>
          <w:p w14:paraId="02DFF35F" w14:textId="77777777" w:rsidR="006670E2" w:rsidRPr="006670E2" w:rsidRDefault="006670E2" w:rsidP="006670E2">
            <w:r w:rsidRPr="006670E2">
              <w:t>Not Found</w:t>
            </w:r>
          </w:p>
        </w:tc>
      </w:tr>
      <w:tr w:rsidR="006670E2" w:rsidRPr="006670E2" w14:paraId="66791EA2" w14:textId="77777777">
        <w:trPr>
          <w:tblCellSpacing w:w="15" w:type="dxa"/>
        </w:trPr>
        <w:tc>
          <w:tcPr>
            <w:tcW w:w="0" w:type="auto"/>
            <w:vAlign w:val="center"/>
            <w:hideMark/>
          </w:tcPr>
          <w:p w14:paraId="58AF79B6" w14:textId="77777777" w:rsidR="006670E2" w:rsidRPr="006670E2" w:rsidRDefault="006670E2" w:rsidP="006670E2">
            <w:r w:rsidRPr="006670E2">
              <w:t>409</w:t>
            </w:r>
          </w:p>
        </w:tc>
        <w:tc>
          <w:tcPr>
            <w:tcW w:w="0" w:type="auto"/>
            <w:vAlign w:val="center"/>
            <w:hideMark/>
          </w:tcPr>
          <w:p w14:paraId="5EDD2FA1" w14:textId="77777777" w:rsidR="006670E2" w:rsidRPr="006670E2" w:rsidRDefault="006670E2" w:rsidP="006670E2">
            <w:r w:rsidRPr="006670E2">
              <w:t>Conflict</w:t>
            </w:r>
          </w:p>
        </w:tc>
      </w:tr>
      <w:tr w:rsidR="006670E2" w:rsidRPr="006670E2" w14:paraId="4F0C7D14" w14:textId="77777777">
        <w:trPr>
          <w:tblCellSpacing w:w="15" w:type="dxa"/>
        </w:trPr>
        <w:tc>
          <w:tcPr>
            <w:tcW w:w="0" w:type="auto"/>
            <w:vAlign w:val="center"/>
            <w:hideMark/>
          </w:tcPr>
          <w:p w14:paraId="4F992350" w14:textId="77777777" w:rsidR="006670E2" w:rsidRPr="006670E2" w:rsidRDefault="006670E2" w:rsidP="006670E2">
            <w:r w:rsidRPr="006670E2">
              <w:t>422</w:t>
            </w:r>
          </w:p>
        </w:tc>
        <w:tc>
          <w:tcPr>
            <w:tcW w:w="0" w:type="auto"/>
            <w:vAlign w:val="center"/>
            <w:hideMark/>
          </w:tcPr>
          <w:p w14:paraId="40EC9492" w14:textId="77777777" w:rsidR="006670E2" w:rsidRPr="006670E2" w:rsidRDefault="006670E2" w:rsidP="006670E2">
            <w:r w:rsidRPr="006670E2">
              <w:t>Validation Failed</w:t>
            </w:r>
          </w:p>
        </w:tc>
      </w:tr>
      <w:tr w:rsidR="006670E2" w:rsidRPr="006670E2" w14:paraId="74D6F920" w14:textId="77777777">
        <w:trPr>
          <w:tblCellSpacing w:w="15" w:type="dxa"/>
        </w:trPr>
        <w:tc>
          <w:tcPr>
            <w:tcW w:w="0" w:type="auto"/>
            <w:vAlign w:val="center"/>
            <w:hideMark/>
          </w:tcPr>
          <w:p w14:paraId="2D275284" w14:textId="77777777" w:rsidR="006670E2" w:rsidRPr="006670E2" w:rsidRDefault="006670E2" w:rsidP="006670E2">
            <w:r w:rsidRPr="006670E2">
              <w:t>500</w:t>
            </w:r>
          </w:p>
        </w:tc>
        <w:tc>
          <w:tcPr>
            <w:tcW w:w="0" w:type="auto"/>
            <w:vAlign w:val="center"/>
            <w:hideMark/>
          </w:tcPr>
          <w:p w14:paraId="58955B28" w14:textId="77777777" w:rsidR="006670E2" w:rsidRPr="006670E2" w:rsidRDefault="006670E2" w:rsidP="006670E2">
            <w:r w:rsidRPr="006670E2">
              <w:t>Internal Server Error</w:t>
            </w:r>
          </w:p>
        </w:tc>
      </w:tr>
    </w:tbl>
    <w:p w14:paraId="76203A88" w14:textId="77777777" w:rsidR="006670E2" w:rsidRPr="006670E2" w:rsidRDefault="006670E2" w:rsidP="006670E2">
      <w:r w:rsidRPr="006670E2">
        <w:t>These codes should be used consistently.</w:t>
      </w:r>
    </w:p>
    <w:p w14:paraId="4D7261A0" w14:textId="77777777" w:rsidR="006670E2" w:rsidRPr="006670E2" w:rsidRDefault="006670E2" w:rsidP="006670E2">
      <w:r w:rsidRPr="006670E2">
        <w:pict w14:anchorId="27AFB5F1">
          <v:rect id="_x0000_i12637" style="width:0;height:1.5pt" o:hralign="center" o:hrstd="t" o:hr="t" fillcolor="#a0a0a0" stroked="f"/>
        </w:pict>
      </w:r>
    </w:p>
    <w:p w14:paraId="38181875" w14:textId="77777777" w:rsidR="006670E2" w:rsidRPr="006670E2" w:rsidRDefault="006670E2" w:rsidP="006670E2">
      <w:pPr>
        <w:rPr>
          <w:b/>
          <w:bCs/>
        </w:rPr>
      </w:pPr>
      <w:r w:rsidRPr="006670E2">
        <w:rPr>
          <w:b/>
          <w:bCs/>
        </w:rPr>
        <w:t>73. API Security</w:t>
      </w:r>
    </w:p>
    <w:p w14:paraId="0F6F1879" w14:textId="77777777" w:rsidR="006670E2" w:rsidRPr="006670E2" w:rsidRDefault="006670E2" w:rsidP="006670E2">
      <w:r w:rsidRPr="006670E2">
        <w:t>Every protected endpoint requires:</w:t>
      </w:r>
    </w:p>
    <w:p w14:paraId="340A96E0" w14:textId="77777777" w:rsidR="006670E2" w:rsidRPr="006670E2" w:rsidRDefault="006670E2" w:rsidP="006670E2">
      <w:pPr>
        <w:numPr>
          <w:ilvl w:val="0"/>
          <w:numId w:val="899"/>
        </w:numPr>
      </w:pPr>
      <w:r w:rsidRPr="006670E2">
        <w:t xml:space="preserve">JWT verification. </w:t>
      </w:r>
    </w:p>
    <w:p w14:paraId="154ADCB4" w14:textId="77777777" w:rsidR="006670E2" w:rsidRPr="006670E2" w:rsidRDefault="006670E2" w:rsidP="006670E2">
      <w:pPr>
        <w:numPr>
          <w:ilvl w:val="0"/>
          <w:numId w:val="899"/>
        </w:numPr>
      </w:pPr>
      <w:r w:rsidRPr="006670E2">
        <w:t xml:space="preserve">Role validation. </w:t>
      </w:r>
    </w:p>
    <w:p w14:paraId="7401AA3F" w14:textId="77777777" w:rsidR="006670E2" w:rsidRPr="006670E2" w:rsidRDefault="006670E2" w:rsidP="006670E2">
      <w:pPr>
        <w:numPr>
          <w:ilvl w:val="0"/>
          <w:numId w:val="899"/>
        </w:numPr>
      </w:pPr>
      <w:r w:rsidRPr="006670E2">
        <w:t xml:space="preserve">Input validation. </w:t>
      </w:r>
    </w:p>
    <w:p w14:paraId="7EED3050" w14:textId="77777777" w:rsidR="006670E2" w:rsidRPr="006670E2" w:rsidRDefault="006670E2" w:rsidP="006670E2">
      <w:pPr>
        <w:numPr>
          <w:ilvl w:val="0"/>
          <w:numId w:val="899"/>
        </w:numPr>
      </w:pPr>
      <w:r w:rsidRPr="006670E2">
        <w:t xml:space="preserve">Sanitized request body. </w:t>
      </w:r>
    </w:p>
    <w:p w14:paraId="6C636FF6" w14:textId="77777777" w:rsidR="006670E2" w:rsidRPr="006670E2" w:rsidRDefault="006670E2" w:rsidP="006670E2">
      <w:pPr>
        <w:numPr>
          <w:ilvl w:val="0"/>
          <w:numId w:val="899"/>
        </w:numPr>
      </w:pPr>
      <w:r w:rsidRPr="006670E2">
        <w:t xml:space="preserve">Secure error responses. </w:t>
      </w:r>
    </w:p>
    <w:p w14:paraId="3DCB16CB" w14:textId="77777777" w:rsidR="006670E2" w:rsidRPr="006670E2" w:rsidRDefault="006670E2" w:rsidP="006670E2">
      <w:r w:rsidRPr="006670E2">
        <w:t>Sensitive information should never be exposed.</w:t>
      </w:r>
    </w:p>
    <w:p w14:paraId="33364F46" w14:textId="77777777" w:rsidR="006670E2" w:rsidRPr="006670E2" w:rsidRDefault="006670E2" w:rsidP="006670E2">
      <w:r w:rsidRPr="006670E2">
        <w:pict w14:anchorId="1AE3ADAD">
          <v:rect id="_x0000_i12638" style="width:0;height:1.5pt" o:hralign="center" o:hrstd="t" o:hr="t" fillcolor="#a0a0a0" stroked="f"/>
        </w:pict>
      </w:r>
    </w:p>
    <w:p w14:paraId="458C0EFD" w14:textId="77777777" w:rsidR="006670E2" w:rsidRPr="006670E2" w:rsidRDefault="006670E2" w:rsidP="006670E2">
      <w:pPr>
        <w:rPr>
          <w:b/>
          <w:bCs/>
        </w:rPr>
      </w:pPr>
      <w:r w:rsidRPr="006670E2">
        <w:rPr>
          <w:b/>
          <w:bCs/>
        </w:rPr>
        <w:t>74. API Validation Rules</w:t>
      </w:r>
    </w:p>
    <w:p w14:paraId="2927E298" w14:textId="77777777" w:rsidR="006670E2" w:rsidRPr="006670E2" w:rsidRDefault="006670E2" w:rsidP="006670E2">
      <w:r w:rsidRPr="006670E2">
        <w:t>Validate:</w:t>
      </w:r>
    </w:p>
    <w:p w14:paraId="7A2C9D28" w14:textId="77777777" w:rsidR="006670E2" w:rsidRPr="006670E2" w:rsidRDefault="006670E2" w:rsidP="006670E2">
      <w:pPr>
        <w:numPr>
          <w:ilvl w:val="0"/>
          <w:numId w:val="900"/>
        </w:numPr>
      </w:pPr>
      <w:r w:rsidRPr="006670E2">
        <w:t xml:space="preserve">Required fields. </w:t>
      </w:r>
    </w:p>
    <w:p w14:paraId="1C9613B9" w14:textId="77777777" w:rsidR="006670E2" w:rsidRPr="006670E2" w:rsidRDefault="006670E2" w:rsidP="006670E2">
      <w:pPr>
        <w:numPr>
          <w:ilvl w:val="0"/>
          <w:numId w:val="900"/>
        </w:numPr>
      </w:pPr>
      <w:r w:rsidRPr="006670E2">
        <w:t xml:space="preserve">Data types. </w:t>
      </w:r>
    </w:p>
    <w:p w14:paraId="447F745A" w14:textId="77777777" w:rsidR="006670E2" w:rsidRPr="006670E2" w:rsidRDefault="006670E2" w:rsidP="006670E2">
      <w:pPr>
        <w:numPr>
          <w:ilvl w:val="0"/>
          <w:numId w:val="900"/>
        </w:numPr>
      </w:pPr>
      <w:r w:rsidRPr="006670E2">
        <w:t xml:space="preserve">Existing references. </w:t>
      </w:r>
    </w:p>
    <w:p w14:paraId="689F79DC" w14:textId="77777777" w:rsidR="006670E2" w:rsidRPr="006670E2" w:rsidRDefault="006670E2" w:rsidP="006670E2">
      <w:pPr>
        <w:numPr>
          <w:ilvl w:val="0"/>
          <w:numId w:val="900"/>
        </w:numPr>
      </w:pPr>
      <w:r w:rsidRPr="006670E2">
        <w:t xml:space="preserve">Authorization. </w:t>
      </w:r>
    </w:p>
    <w:p w14:paraId="4912CC9B" w14:textId="77777777" w:rsidR="006670E2" w:rsidRPr="006670E2" w:rsidRDefault="006670E2" w:rsidP="006670E2">
      <w:pPr>
        <w:numPr>
          <w:ilvl w:val="0"/>
          <w:numId w:val="900"/>
        </w:numPr>
      </w:pPr>
      <w:r w:rsidRPr="006670E2">
        <w:t xml:space="preserve">Business rules. </w:t>
      </w:r>
    </w:p>
    <w:p w14:paraId="71402E6C" w14:textId="77777777" w:rsidR="006670E2" w:rsidRPr="006670E2" w:rsidRDefault="006670E2" w:rsidP="006670E2">
      <w:pPr>
        <w:numPr>
          <w:ilvl w:val="0"/>
          <w:numId w:val="900"/>
        </w:numPr>
      </w:pPr>
      <w:r w:rsidRPr="006670E2">
        <w:lastRenderedPageBreak/>
        <w:t xml:space="preserve">Duplicate identifiers. </w:t>
      </w:r>
    </w:p>
    <w:p w14:paraId="4641D673" w14:textId="77777777" w:rsidR="006670E2" w:rsidRPr="006670E2" w:rsidRDefault="006670E2" w:rsidP="006670E2">
      <w:r w:rsidRPr="006670E2">
        <w:t>Validation occurs before reaching the Service Layer.</w:t>
      </w:r>
    </w:p>
    <w:p w14:paraId="66CCE54C" w14:textId="77777777" w:rsidR="006670E2" w:rsidRPr="006670E2" w:rsidRDefault="006670E2" w:rsidP="006670E2">
      <w:r w:rsidRPr="006670E2">
        <w:pict w14:anchorId="2B8A987F">
          <v:rect id="_x0000_i12639" style="width:0;height:1.5pt" o:hralign="center" o:hrstd="t" o:hr="t" fillcolor="#a0a0a0" stroked="f"/>
        </w:pict>
      </w:r>
    </w:p>
    <w:p w14:paraId="5D85878C" w14:textId="77777777" w:rsidR="006670E2" w:rsidRPr="006670E2" w:rsidRDefault="006670E2" w:rsidP="006670E2">
      <w:pPr>
        <w:rPr>
          <w:b/>
          <w:bCs/>
        </w:rPr>
      </w:pPr>
      <w:r w:rsidRPr="006670E2">
        <w:rPr>
          <w:b/>
          <w:bCs/>
        </w:rPr>
        <w:t>75. Module Communication</w:t>
      </w:r>
    </w:p>
    <w:p w14:paraId="66ADF81F" w14:textId="77777777" w:rsidR="006670E2" w:rsidRPr="006670E2" w:rsidRDefault="006670E2" w:rsidP="006670E2">
      <w:r w:rsidRPr="006670E2">
        <w:t>Modules communicate through APIs rather than direct database access.</w:t>
      </w:r>
    </w:p>
    <w:p w14:paraId="3B14BD8A" w14:textId="77777777" w:rsidR="006670E2" w:rsidRPr="006670E2" w:rsidRDefault="006670E2" w:rsidP="006670E2">
      <w:r w:rsidRPr="006670E2">
        <w:t>Example:</w:t>
      </w:r>
    </w:p>
    <w:p w14:paraId="25B82FC6" w14:textId="77777777" w:rsidR="006670E2" w:rsidRPr="006670E2" w:rsidRDefault="006670E2" w:rsidP="006670E2">
      <w:r w:rsidRPr="006670E2">
        <w:t>Fleet</w:t>
      </w:r>
    </w:p>
    <w:p w14:paraId="260D9433" w14:textId="77777777" w:rsidR="006670E2" w:rsidRPr="006670E2" w:rsidRDefault="006670E2" w:rsidP="006670E2"/>
    <w:p w14:paraId="71FB3720" w14:textId="77777777" w:rsidR="006670E2" w:rsidRPr="006670E2" w:rsidRDefault="006670E2" w:rsidP="006670E2">
      <w:r w:rsidRPr="006670E2">
        <w:t>↓</w:t>
      </w:r>
    </w:p>
    <w:p w14:paraId="4D7EB538" w14:textId="77777777" w:rsidR="006670E2" w:rsidRPr="006670E2" w:rsidRDefault="006670E2" w:rsidP="006670E2"/>
    <w:p w14:paraId="10FB0315" w14:textId="77777777" w:rsidR="006670E2" w:rsidRPr="006670E2" w:rsidRDefault="006670E2" w:rsidP="006670E2">
      <w:r w:rsidRPr="006670E2">
        <w:t>Route</w:t>
      </w:r>
    </w:p>
    <w:p w14:paraId="08B1F906" w14:textId="77777777" w:rsidR="006670E2" w:rsidRPr="006670E2" w:rsidRDefault="006670E2" w:rsidP="006670E2"/>
    <w:p w14:paraId="2EAB1E18" w14:textId="77777777" w:rsidR="006670E2" w:rsidRPr="006670E2" w:rsidRDefault="006670E2" w:rsidP="006670E2">
      <w:r w:rsidRPr="006670E2">
        <w:t>↓</w:t>
      </w:r>
    </w:p>
    <w:p w14:paraId="75AE3A0F" w14:textId="77777777" w:rsidR="006670E2" w:rsidRPr="006670E2" w:rsidRDefault="006670E2" w:rsidP="006670E2"/>
    <w:p w14:paraId="37F64C42" w14:textId="77777777" w:rsidR="006670E2" w:rsidRPr="006670E2" w:rsidRDefault="006670E2" w:rsidP="006670E2">
      <w:r w:rsidRPr="006670E2">
        <w:t>Delivery</w:t>
      </w:r>
    </w:p>
    <w:p w14:paraId="7ED84EB9" w14:textId="77777777" w:rsidR="006670E2" w:rsidRPr="006670E2" w:rsidRDefault="006670E2" w:rsidP="006670E2"/>
    <w:p w14:paraId="4B510BBD" w14:textId="77777777" w:rsidR="006670E2" w:rsidRPr="006670E2" w:rsidRDefault="006670E2" w:rsidP="006670E2">
      <w:r w:rsidRPr="006670E2">
        <w:t>↓</w:t>
      </w:r>
    </w:p>
    <w:p w14:paraId="7F3C274D" w14:textId="77777777" w:rsidR="006670E2" w:rsidRPr="006670E2" w:rsidRDefault="006670E2" w:rsidP="006670E2"/>
    <w:p w14:paraId="41BCA66A" w14:textId="77777777" w:rsidR="006670E2" w:rsidRPr="006670E2" w:rsidRDefault="006670E2" w:rsidP="006670E2">
      <w:r w:rsidRPr="006670E2">
        <w:t>Analytics</w:t>
      </w:r>
    </w:p>
    <w:p w14:paraId="7D490AA5" w14:textId="77777777" w:rsidR="006670E2" w:rsidRPr="006670E2" w:rsidRDefault="006670E2" w:rsidP="006670E2">
      <w:r w:rsidRPr="006670E2">
        <w:t>The Analytics module consumes data through backend services instead of directly manipulating operational collections.</w:t>
      </w:r>
    </w:p>
    <w:p w14:paraId="762A497C" w14:textId="77777777" w:rsidR="006670E2" w:rsidRPr="006670E2" w:rsidRDefault="006670E2" w:rsidP="006670E2">
      <w:r w:rsidRPr="006670E2">
        <w:pict w14:anchorId="7F090105">
          <v:rect id="_x0000_i12640" style="width:0;height:1.5pt" o:hralign="center" o:hrstd="t" o:hr="t" fillcolor="#a0a0a0" stroked="f"/>
        </w:pict>
      </w:r>
    </w:p>
    <w:p w14:paraId="4F520977" w14:textId="77777777" w:rsidR="006670E2" w:rsidRPr="006670E2" w:rsidRDefault="006670E2" w:rsidP="006670E2">
      <w:pPr>
        <w:rPr>
          <w:b/>
          <w:bCs/>
        </w:rPr>
      </w:pPr>
      <w:r w:rsidRPr="006670E2">
        <w:rPr>
          <w:b/>
          <w:bCs/>
        </w:rPr>
        <w:t>76. API Flow Example</w:t>
      </w:r>
    </w:p>
    <w:p w14:paraId="1941F7F8" w14:textId="77777777" w:rsidR="006670E2" w:rsidRPr="006670E2" w:rsidRDefault="006670E2" w:rsidP="006670E2">
      <w:r w:rsidRPr="006670E2">
        <w:t>Example:</w:t>
      </w:r>
    </w:p>
    <w:p w14:paraId="12D2A17D" w14:textId="77777777" w:rsidR="006670E2" w:rsidRPr="006670E2" w:rsidRDefault="006670E2" w:rsidP="006670E2">
      <w:r w:rsidRPr="006670E2">
        <w:t>Generate Delivery</w:t>
      </w:r>
    </w:p>
    <w:p w14:paraId="3589FB52" w14:textId="77777777" w:rsidR="006670E2" w:rsidRPr="006670E2" w:rsidRDefault="006670E2" w:rsidP="006670E2">
      <w:r w:rsidRPr="006670E2">
        <w:t>User</w:t>
      </w:r>
    </w:p>
    <w:p w14:paraId="097B5A80" w14:textId="77777777" w:rsidR="006670E2" w:rsidRPr="006670E2" w:rsidRDefault="006670E2" w:rsidP="006670E2"/>
    <w:p w14:paraId="5C4B8E94" w14:textId="77777777" w:rsidR="006670E2" w:rsidRPr="006670E2" w:rsidRDefault="006670E2" w:rsidP="006670E2">
      <w:r w:rsidRPr="006670E2">
        <w:t>↓</w:t>
      </w:r>
    </w:p>
    <w:p w14:paraId="59A9B8CD" w14:textId="77777777" w:rsidR="006670E2" w:rsidRPr="006670E2" w:rsidRDefault="006670E2" w:rsidP="006670E2"/>
    <w:p w14:paraId="5F238609" w14:textId="77777777" w:rsidR="006670E2" w:rsidRPr="006670E2" w:rsidRDefault="006670E2" w:rsidP="006670E2">
      <w:r w:rsidRPr="006670E2">
        <w:t>React Form</w:t>
      </w:r>
    </w:p>
    <w:p w14:paraId="70D9E0E2" w14:textId="77777777" w:rsidR="006670E2" w:rsidRPr="006670E2" w:rsidRDefault="006670E2" w:rsidP="006670E2"/>
    <w:p w14:paraId="7195213B" w14:textId="77777777" w:rsidR="006670E2" w:rsidRPr="006670E2" w:rsidRDefault="006670E2" w:rsidP="006670E2">
      <w:r w:rsidRPr="006670E2">
        <w:lastRenderedPageBreak/>
        <w:t>↓</w:t>
      </w:r>
    </w:p>
    <w:p w14:paraId="0128BA44" w14:textId="77777777" w:rsidR="006670E2" w:rsidRPr="006670E2" w:rsidRDefault="006670E2" w:rsidP="006670E2"/>
    <w:p w14:paraId="127E707D" w14:textId="77777777" w:rsidR="006670E2" w:rsidRPr="006670E2" w:rsidRDefault="006670E2" w:rsidP="006670E2">
      <w:r w:rsidRPr="006670E2">
        <w:t>Axios</w:t>
      </w:r>
    </w:p>
    <w:p w14:paraId="17AE1E37" w14:textId="77777777" w:rsidR="006670E2" w:rsidRPr="006670E2" w:rsidRDefault="006670E2" w:rsidP="006670E2"/>
    <w:p w14:paraId="0DC9E8CE" w14:textId="77777777" w:rsidR="006670E2" w:rsidRPr="006670E2" w:rsidRDefault="006670E2" w:rsidP="006670E2">
      <w:r w:rsidRPr="006670E2">
        <w:t>↓</w:t>
      </w:r>
    </w:p>
    <w:p w14:paraId="15F4E73D" w14:textId="77777777" w:rsidR="006670E2" w:rsidRPr="006670E2" w:rsidRDefault="006670E2" w:rsidP="006670E2"/>
    <w:p w14:paraId="6F57DA6C" w14:textId="77777777" w:rsidR="006670E2" w:rsidRPr="006670E2" w:rsidRDefault="006670E2" w:rsidP="006670E2">
      <w:r w:rsidRPr="006670E2">
        <w:t>POST API</w:t>
      </w:r>
    </w:p>
    <w:p w14:paraId="18635FD4" w14:textId="77777777" w:rsidR="006670E2" w:rsidRPr="006670E2" w:rsidRDefault="006670E2" w:rsidP="006670E2"/>
    <w:p w14:paraId="37600A2E" w14:textId="77777777" w:rsidR="006670E2" w:rsidRPr="006670E2" w:rsidRDefault="006670E2" w:rsidP="006670E2">
      <w:r w:rsidRPr="006670E2">
        <w:t>↓</w:t>
      </w:r>
    </w:p>
    <w:p w14:paraId="7A734918" w14:textId="77777777" w:rsidR="006670E2" w:rsidRPr="006670E2" w:rsidRDefault="006670E2" w:rsidP="006670E2"/>
    <w:p w14:paraId="33C81B60" w14:textId="77777777" w:rsidR="006670E2" w:rsidRPr="006670E2" w:rsidRDefault="006670E2" w:rsidP="006670E2">
      <w:r w:rsidRPr="006670E2">
        <w:t>Controller</w:t>
      </w:r>
    </w:p>
    <w:p w14:paraId="1ECEFCE1" w14:textId="77777777" w:rsidR="006670E2" w:rsidRPr="006670E2" w:rsidRDefault="006670E2" w:rsidP="006670E2"/>
    <w:p w14:paraId="05C816C3" w14:textId="77777777" w:rsidR="006670E2" w:rsidRPr="006670E2" w:rsidRDefault="006670E2" w:rsidP="006670E2">
      <w:r w:rsidRPr="006670E2">
        <w:t>↓</w:t>
      </w:r>
    </w:p>
    <w:p w14:paraId="681DF434" w14:textId="77777777" w:rsidR="006670E2" w:rsidRPr="006670E2" w:rsidRDefault="006670E2" w:rsidP="006670E2"/>
    <w:p w14:paraId="602E6606" w14:textId="77777777" w:rsidR="006670E2" w:rsidRPr="006670E2" w:rsidRDefault="006670E2" w:rsidP="006670E2">
      <w:r w:rsidRPr="006670E2">
        <w:t>Service</w:t>
      </w:r>
    </w:p>
    <w:p w14:paraId="6F0CED09" w14:textId="77777777" w:rsidR="006670E2" w:rsidRPr="006670E2" w:rsidRDefault="006670E2" w:rsidP="006670E2"/>
    <w:p w14:paraId="5DEE71F2" w14:textId="77777777" w:rsidR="006670E2" w:rsidRPr="006670E2" w:rsidRDefault="006670E2" w:rsidP="006670E2">
      <w:r w:rsidRPr="006670E2">
        <w:t>↓</w:t>
      </w:r>
    </w:p>
    <w:p w14:paraId="1F963E89" w14:textId="77777777" w:rsidR="006670E2" w:rsidRPr="006670E2" w:rsidRDefault="006670E2" w:rsidP="006670E2"/>
    <w:p w14:paraId="61E9DDA4" w14:textId="77777777" w:rsidR="006670E2" w:rsidRPr="006670E2" w:rsidRDefault="006670E2" w:rsidP="006670E2">
      <w:r w:rsidRPr="006670E2">
        <w:t>Repository</w:t>
      </w:r>
    </w:p>
    <w:p w14:paraId="63E8CE8B" w14:textId="77777777" w:rsidR="006670E2" w:rsidRPr="006670E2" w:rsidRDefault="006670E2" w:rsidP="006670E2"/>
    <w:p w14:paraId="75488EE6" w14:textId="77777777" w:rsidR="006670E2" w:rsidRPr="006670E2" w:rsidRDefault="006670E2" w:rsidP="006670E2">
      <w:r w:rsidRPr="006670E2">
        <w:t>↓</w:t>
      </w:r>
    </w:p>
    <w:p w14:paraId="7B9EF6AD" w14:textId="77777777" w:rsidR="006670E2" w:rsidRPr="006670E2" w:rsidRDefault="006670E2" w:rsidP="006670E2"/>
    <w:p w14:paraId="1C6A450F" w14:textId="77777777" w:rsidR="006670E2" w:rsidRPr="006670E2" w:rsidRDefault="006670E2" w:rsidP="006670E2">
      <w:r w:rsidRPr="006670E2">
        <w:t>MongoDB</w:t>
      </w:r>
    </w:p>
    <w:p w14:paraId="33E80DD1" w14:textId="77777777" w:rsidR="006670E2" w:rsidRPr="006670E2" w:rsidRDefault="006670E2" w:rsidP="006670E2"/>
    <w:p w14:paraId="6866DBB2" w14:textId="77777777" w:rsidR="006670E2" w:rsidRPr="006670E2" w:rsidRDefault="006670E2" w:rsidP="006670E2">
      <w:r w:rsidRPr="006670E2">
        <w:t>↓</w:t>
      </w:r>
    </w:p>
    <w:p w14:paraId="4D073486" w14:textId="77777777" w:rsidR="006670E2" w:rsidRPr="006670E2" w:rsidRDefault="006670E2" w:rsidP="006670E2"/>
    <w:p w14:paraId="2876D1FF" w14:textId="77777777" w:rsidR="006670E2" w:rsidRPr="006670E2" w:rsidRDefault="006670E2" w:rsidP="006670E2">
      <w:r w:rsidRPr="006670E2">
        <w:t>Success Response</w:t>
      </w:r>
    </w:p>
    <w:p w14:paraId="7162EAE4" w14:textId="77777777" w:rsidR="006670E2" w:rsidRPr="006670E2" w:rsidRDefault="006670E2" w:rsidP="006670E2"/>
    <w:p w14:paraId="7ADA2310" w14:textId="77777777" w:rsidR="006670E2" w:rsidRPr="006670E2" w:rsidRDefault="006670E2" w:rsidP="006670E2">
      <w:r w:rsidRPr="006670E2">
        <w:t>↓</w:t>
      </w:r>
    </w:p>
    <w:p w14:paraId="1D800EEE" w14:textId="77777777" w:rsidR="006670E2" w:rsidRPr="006670E2" w:rsidRDefault="006670E2" w:rsidP="006670E2"/>
    <w:p w14:paraId="54C98C83" w14:textId="77777777" w:rsidR="006670E2" w:rsidRPr="006670E2" w:rsidRDefault="006670E2" w:rsidP="006670E2">
      <w:r w:rsidRPr="006670E2">
        <w:t>Dashboard Updated</w:t>
      </w:r>
    </w:p>
    <w:p w14:paraId="53206571" w14:textId="77777777" w:rsidR="006670E2" w:rsidRPr="006670E2" w:rsidRDefault="006670E2" w:rsidP="006670E2">
      <w:r w:rsidRPr="006670E2">
        <w:lastRenderedPageBreak/>
        <w:t>Every feature follows this communication model.</w:t>
      </w:r>
    </w:p>
    <w:p w14:paraId="1CE07074" w14:textId="77777777" w:rsidR="006670E2" w:rsidRPr="006670E2" w:rsidRDefault="006670E2" w:rsidP="006670E2">
      <w:r w:rsidRPr="006670E2">
        <w:pict w14:anchorId="1779288F">
          <v:rect id="_x0000_i12641" style="width:0;height:1.5pt" o:hralign="center" o:hrstd="t" o:hr="t" fillcolor="#a0a0a0" stroked="f"/>
        </w:pict>
      </w:r>
    </w:p>
    <w:p w14:paraId="6946C1CB" w14:textId="77777777" w:rsidR="006670E2" w:rsidRPr="006670E2" w:rsidRDefault="006670E2" w:rsidP="006670E2">
      <w:pPr>
        <w:rPr>
          <w:b/>
          <w:bCs/>
        </w:rPr>
      </w:pPr>
      <w:r w:rsidRPr="006670E2">
        <w:rPr>
          <w:b/>
          <w:bCs/>
        </w:rPr>
        <w:t>77. Pagination Strategy</w:t>
      </w:r>
    </w:p>
    <w:p w14:paraId="5A8576AA" w14:textId="77777777" w:rsidR="006670E2" w:rsidRPr="006670E2" w:rsidRDefault="006670E2" w:rsidP="006670E2">
      <w:r w:rsidRPr="006670E2">
        <w:t>Large datasets should support pagination.</w:t>
      </w:r>
    </w:p>
    <w:p w14:paraId="4D264381" w14:textId="77777777" w:rsidR="006670E2" w:rsidRPr="006670E2" w:rsidRDefault="006670E2" w:rsidP="006670E2">
      <w:r w:rsidRPr="006670E2">
        <w:t>Example:</w:t>
      </w:r>
    </w:p>
    <w:p w14:paraId="4FF88D58" w14:textId="77777777" w:rsidR="006670E2" w:rsidRPr="006670E2" w:rsidRDefault="006670E2" w:rsidP="006670E2">
      <w:r w:rsidRPr="006670E2">
        <w:t>GET /api/v1/deliveries?page=2&amp;limit=20</w:t>
      </w:r>
    </w:p>
    <w:p w14:paraId="0D534EE0" w14:textId="77777777" w:rsidR="006670E2" w:rsidRPr="006670E2" w:rsidRDefault="006670E2" w:rsidP="006670E2">
      <w:r w:rsidRPr="006670E2">
        <w:t>Benefits:</w:t>
      </w:r>
    </w:p>
    <w:p w14:paraId="50059C0D" w14:textId="77777777" w:rsidR="006670E2" w:rsidRPr="006670E2" w:rsidRDefault="006670E2" w:rsidP="006670E2">
      <w:pPr>
        <w:numPr>
          <w:ilvl w:val="0"/>
          <w:numId w:val="901"/>
        </w:numPr>
      </w:pPr>
      <w:r w:rsidRPr="006670E2">
        <w:t xml:space="preserve">Faster responses. </w:t>
      </w:r>
    </w:p>
    <w:p w14:paraId="02406CCD" w14:textId="77777777" w:rsidR="006670E2" w:rsidRPr="006670E2" w:rsidRDefault="006670E2" w:rsidP="006670E2">
      <w:pPr>
        <w:numPr>
          <w:ilvl w:val="0"/>
          <w:numId w:val="901"/>
        </w:numPr>
      </w:pPr>
      <w:r w:rsidRPr="006670E2">
        <w:t xml:space="preserve">Lower memory usage. </w:t>
      </w:r>
    </w:p>
    <w:p w14:paraId="7C9AB249" w14:textId="77777777" w:rsidR="006670E2" w:rsidRPr="006670E2" w:rsidRDefault="006670E2" w:rsidP="006670E2">
      <w:pPr>
        <w:numPr>
          <w:ilvl w:val="0"/>
          <w:numId w:val="901"/>
        </w:numPr>
      </w:pPr>
      <w:r w:rsidRPr="006670E2">
        <w:t xml:space="preserve">Better scalability. </w:t>
      </w:r>
    </w:p>
    <w:p w14:paraId="55B6951B" w14:textId="77777777" w:rsidR="006670E2" w:rsidRPr="006670E2" w:rsidRDefault="006670E2" w:rsidP="006670E2">
      <w:r w:rsidRPr="006670E2">
        <w:pict w14:anchorId="1E15C6A6">
          <v:rect id="_x0000_i12642" style="width:0;height:1.5pt" o:hralign="center" o:hrstd="t" o:hr="t" fillcolor="#a0a0a0" stroked="f"/>
        </w:pict>
      </w:r>
    </w:p>
    <w:p w14:paraId="5882FDA8" w14:textId="77777777" w:rsidR="006670E2" w:rsidRPr="006670E2" w:rsidRDefault="006670E2" w:rsidP="006670E2">
      <w:pPr>
        <w:rPr>
          <w:b/>
          <w:bCs/>
        </w:rPr>
      </w:pPr>
      <w:r w:rsidRPr="006670E2">
        <w:rPr>
          <w:b/>
          <w:bCs/>
        </w:rPr>
        <w:t>78. Filtering Strategy</w:t>
      </w:r>
    </w:p>
    <w:p w14:paraId="3449EF7F" w14:textId="77777777" w:rsidR="006670E2" w:rsidRPr="006670E2" w:rsidRDefault="006670E2" w:rsidP="006670E2">
      <w:r w:rsidRPr="006670E2">
        <w:t>Supported query parameters:</w:t>
      </w:r>
    </w:p>
    <w:p w14:paraId="1375B055" w14:textId="77777777" w:rsidR="006670E2" w:rsidRPr="006670E2" w:rsidRDefault="006670E2" w:rsidP="006670E2">
      <w:r w:rsidRPr="006670E2">
        <w:t>Examples:</w:t>
      </w:r>
    </w:p>
    <w:p w14:paraId="24FA7483" w14:textId="77777777" w:rsidR="006670E2" w:rsidRPr="006670E2" w:rsidRDefault="006670E2" w:rsidP="006670E2">
      <w:r w:rsidRPr="006670E2">
        <w:t>GET /api/v1/deliveries?status=Pending</w:t>
      </w:r>
    </w:p>
    <w:p w14:paraId="375491F1" w14:textId="77777777" w:rsidR="006670E2" w:rsidRPr="006670E2" w:rsidRDefault="006670E2" w:rsidP="006670E2"/>
    <w:p w14:paraId="426FA7E9" w14:textId="77777777" w:rsidR="006670E2" w:rsidRPr="006670E2" w:rsidRDefault="006670E2" w:rsidP="006670E2">
      <w:r w:rsidRPr="006670E2">
        <w:t>GET /api/v1/drones?status=Available</w:t>
      </w:r>
    </w:p>
    <w:p w14:paraId="50897BEC" w14:textId="77777777" w:rsidR="006670E2" w:rsidRPr="006670E2" w:rsidRDefault="006670E2" w:rsidP="006670E2"/>
    <w:p w14:paraId="4563E440" w14:textId="77777777" w:rsidR="006670E2" w:rsidRPr="006670E2" w:rsidRDefault="006670E2" w:rsidP="006670E2">
      <w:r w:rsidRPr="006670E2">
        <w:t>GET /api/v1/routes?warehouse=WH001</w:t>
      </w:r>
    </w:p>
    <w:p w14:paraId="24384B16" w14:textId="77777777" w:rsidR="006670E2" w:rsidRPr="006670E2" w:rsidRDefault="006670E2" w:rsidP="006670E2">
      <w:r w:rsidRPr="006670E2">
        <w:t>Filtering should occur on the backend.</w:t>
      </w:r>
    </w:p>
    <w:p w14:paraId="1EA54AAF" w14:textId="77777777" w:rsidR="006670E2" w:rsidRPr="006670E2" w:rsidRDefault="006670E2" w:rsidP="006670E2">
      <w:r w:rsidRPr="006670E2">
        <w:pict w14:anchorId="447299D5">
          <v:rect id="_x0000_i12643" style="width:0;height:1.5pt" o:hralign="center" o:hrstd="t" o:hr="t" fillcolor="#a0a0a0" stroked="f"/>
        </w:pict>
      </w:r>
    </w:p>
    <w:p w14:paraId="462EDE2F" w14:textId="77777777" w:rsidR="006670E2" w:rsidRPr="006670E2" w:rsidRDefault="006670E2" w:rsidP="006670E2">
      <w:pPr>
        <w:rPr>
          <w:b/>
          <w:bCs/>
        </w:rPr>
      </w:pPr>
      <w:r w:rsidRPr="006670E2">
        <w:rPr>
          <w:b/>
          <w:bCs/>
        </w:rPr>
        <w:t>79. Sorting Strategy</w:t>
      </w:r>
    </w:p>
    <w:p w14:paraId="0F0E9D46" w14:textId="77777777" w:rsidR="006670E2" w:rsidRPr="006670E2" w:rsidRDefault="006670E2" w:rsidP="006670E2">
      <w:r w:rsidRPr="006670E2">
        <w:t>Example:</w:t>
      </w:r>
    </w:p>
    <w:p w14:paraId="3EB444FF" w14:textId="77777777" w:rsidR="006670E2" w:rsidRPr="006670E2" w:rsidRDefault="006670E2" w:rsidP="006670E2">
      <w:r w:rsidRPr="006670E2">
        <w:t>GET /api/v1/deliveries?sort=priority</w:t>
      </w:r>
    </w:p>
    <w:p w14:paraId="24C7B7D1" w14:textId="77777777" w:rsidR="006670E2" w:rsidRPr="006670E2" w:rsidRDefault="006670E2" w:rsidP="006670E2"/>
    <w:p w14:paraId="1CE383DA" w14:textId="77777777" w:rsidR="006670E2" w:rsidRPr="006670E2" w:rsidRDefault="006670E2" w:rsidP="006670E2">
      <w:r w:rsidRPr="006670E2">
        <w:t>GET /api/v1/reports?sort=generatedAt</w:t>
      </w:r>
    </w:p>
    <w:p w14:paraId="5F45FB24" w14:textId="77777777" w:rsidR="006670E2" w:rsidRPr="006670E2" w:rsidRDefault="006670E2" w:rsidP="006670E2">
      <w:r w:rsidRPr="006670E2">
        <w:t>Sorting should be performed before data is returned.</w:t>
      </w:r>
    </w:p>
    <w:p w14:paraId="1AC06FB8" w14:textId="77777777" w:rsidR="006670E2" w:rsidRPr="006670E2" w:rsidRDefault="006670E2" w:rsidP="006670E2">
      <w:r w:rsidRPr="006670E2">
        <w:pict w14:anchorId="7B845DD0">
          <v:rect id="_x0000_i12644" style="width:0;height:1.5pt" o:hralign="center" o:hrstd="t" o:hr="t" fillcolor="#a0a0a0" stroked="f"/>
        </w:pict>
      </w:r>
    </w:p>
    <w:p w14:paraId="638A9EF0" w14:textId="77777777" w:rsidR="006670E2" w:rsidRPr="006670E2" w:rsidRDefault="006670E2" w:rsidP="006670E2">
      <w:pPr>
        <w:rPr>
          <w:b/>
          <w:bCs/>
        </w:rPr>
      </w:pPr>
      <w:r w:rsidRPr="006670E2">
        <w:rPr>
          <w:b/>
          <w:bCs/>
        </w:rPr>
        <w:t>80. API Performance Guidelines</w:t>
      </w:r>
    </w:p>
    <w:p w14:paraId="580046C3" w14:textId="77777777" w:rsidR="006670E2" w:rsidRPr="006670E2" w:rsidRDefault="006670E2" w:rsidP="006670E2">
      <w:r w:rsidRPr="006670E2">
        <w:t>Every endpoint should:</w:t>
      </w:r>
    </w:p>
    <w:p w14:paraId="1DA77E0F" w14:textId="77777777" w:rsidR="006670E2" w:rsidRPr="006670E2" w:rsidRDefault="006670E2" w:rsidP="006670E2">
      <w:pPr>
        <w:numPr>
          <w:ilvl w:val="0"/>
          <w:numId w:val="902"/>
        </w:numPr>
      </w:pPr>
      <w:r w:rsidRPr="006670E2">
        <w:t xml:space="preserve">Query only required fields. </w:t>
      </w:r>
    </w:p>
    <w:p w14:paraId="3D9BC969" w14:textId="77777777" w:rsidR="006670E2" w:rsidRPr="006670E2" w:rsidRDefault="006670E2" w:rsidP="006670E2">
      <w:pPr>
        <w:numPr>
          <w:ilvl w:val="0"/>
          <w:numId w:val="902"/>
        </w:numPr>
      </w:pPr>
      <w:r w:rsidRPr="006670E2">
        <w:lastRenderedPageBreak/>
        <w:t xml:space="preserve">Use indexes. </w:t>
      </w:r>
    </w:p>
    <w:p w14:paraId="1C8A9152" w14:textId="77777777" w:rsidR="006670E2" w:rsidRPr="006670E2" w:rsidRDefault="006670E2" w:rsidP="006670E2">
      <w:pPr>
        <w:numPr>
          <w:ilvl w:val="0"/>
          <w:numId w:val="902"/>
        </w:numPr>
      </w:pPr>
      <w:r w:rsidRPr="006670E2">
        <w:t xml:space="preserve">Paginate results. </w:t>
      </w:r>
    </w:p>
    <w:p w14:paraId="0AF5B7E8" w14:textId="77777777" w:rsidR="006670E2" w:rsidRPr="006670E2" w:rsidRDefault="006670E2" w:rsidP="006670E2">
      <w:pPr>
        <w:numPr>
          <w:ilvl w:val="0"/>
          <w:numId w:val="902"/>
        </w:numPr>
      </w:pPr>
      <w:r w:rsidRPr="006670E2">
        <w:t xml:space="preserve">Cache analytics when appropriate. </w:t>
      </w:r>
    </w:p>
    <w:p w14:paraId="0F9CECD7" w14:textId="77777777" w:rsidR="006670E2" w:rsidRPr="006670E2" w:rsidRDefault="006670E2" w:rsidP="006670E2">
      <w:pPr>
        <w:numPr>
          <w:ilvl w:val="0"/>
          <w:numId w:val="902"/>
        </w:numPr>
      </w:pPr>
      <w:r w:rsidRPr="006670E2">
        <w:t xml:space="preserve">Avoid duplicate queries. </w:t>
      </w:r>
    </w:p>
    <w:p w14:paraId="1236B85E" w14:textId="77777777" w:rsidR="006670E2" w:rsidRPr="006670E2" w:rsidRDefault="006670E2" w:rsidP="006670E2">
      <w:pPr>
        <w:numPr>
          <w:ilvl w:val="0"/>
          <w:numId w:val="902"/>
        </w:numPr>
      </w:pPr>
      <w:r w:rsidRPr="006670E2">
        <w:t xml:space="preserve">Return optimized payloads. </w:t>
      </w:r>
    </w:p>
    <w:p w14:paraId="584BB3D5" w14:textId="77777777" w:rsidR="006670E2" w:rsidRPr="006670E2" w:rsidRDefault="006670E2" w:rsidP="006670E2">
      <w:r w:rsidRPr="006670E2">
        <w:t>Performance considerations apply to all modules.</w:t>
      </w:r>
    </w:p>
    <w:p w14:paraId="6B3EC95E" w14:textId="77777777" w:rsidR="006670E2" w:rsidRPr="006670E2" w:rsidRDefault="006670E2" w:rsidP="006670E2">
      <w:r w:rsidRPr="006670E2">
        <w:pict w14:anchorId="200FE1CF">
          <v:rect id="_x0000_i12645" style="width:0;height:1.5pt" o:hralign="center" o:hrstd="t" o:hr="t" fillcolor="#a0a0a0" stroked="f"/>
        </w:pict>
      </w:r>
    </w:p>
    <w:p w14:paraId="62C016EE" w14:textId="77777777" w:rsidR="006670E2" w:rsidRPr="006670E2" w:rsidRDefault="006670E2" w:rsidP="006670E2">
      <w:pPr>
        <w:rPr>
          <w:b/>
          <w:bCs/>
        </w:rPr>
      </w:pPr>
      <w:r w:rsidRPr="006670E2">
        <w:rPr>
          <w:b/>
          <w:bCs/>
        </w:rPr>
        <w:t>81. API Testing Checklist</w:t>
      </w:r>
    </w:p>
    <w:p w14:paraId="7E3C84FE" w14:textId="77777777" w:rsidR="006670E2" w:rsidRPr="006670E2" w:rsidRDefault="006670E2" w:rsidP="006670E2">
      <w:r w:rsidRPr="006670E2">
        <w:t>Before deployment verify:</w:t>
      </w:r>
    </w:p>
    <w:p w14:paraId="72C710FC" w14:textId="77777777" w:rsidR="006670E2" w:rsidRPr="006670E2" w:rsidRDefault="006670E2" w:rsidP="006670E2">
      <w:pPr>
        <w:numPr>
          <w:ilvl w:val="0"/>
          <w:numId w:val="903"/>
        </w:numPr>
      </w:pPr>
      <w:r w:rsidRPr="006670E2">
        <w:t xml:space="preserve">Authentication. </w:t>
      </w:r>
    </w:p>
    <w:p w14:paraId="59E3988B" w14:textId="77777777" w:rsidR="006670E2" w:rsidRPr="006670E2" w:rsidRDefault="006670E2" w:rsidP="006670E2">
      <w:pPr>
        <w:numPr>
          <w:ilvl w:val="0"/>
          <w:numId w:val="903"/>
        </w:numPr>
      </w:pPr>
      <w:r w:rsidRPr="006670E2">
        <w:t xml:space="preserve">Authorization. </w:t>
      </w:r>
    </w:p>
    <w:p w14:paraId="0B5FF639" w14:textId="77777777" w:rsidR="006670E2" w:rsidRPr="006670E2" w:rsidRDefault="006670E2" w:rsidP="006670E2">
      <w:pPr>
        <w:numPr>
          <w:ilvl w:val="0"/>
          <w:numId w:val="903"/>
        </w:numPr>
      </w:pPr>
      <w:r w:rsidRPr="006670E2">
        <w:t xml:space="preserve">CRUD operations. </w:t>
      </w:r>
    </w:p>
    <w:p w14:paraId="7B75A77E" w14:textId="77777777" w:rsidR="006670E2" w:rsidRPr="006670E2" w:rsidRDefault="006670E2" w:rsidP="006670E2">
      <w:pPr>
        <w:numPr>
          <w:ilvl w:val="0"/>
          <w:numId w:val="903"/>
        </w:numPr>
      </w:pPr>
      <w:r w:rsidRPr="006670E2">
        <w:t xml:space="preserve">Validation. </w:t>
      </w:r>
    </w:p>
    <w:p w14:paraId="6BA79537" w14:textId="77777777" w:rsidR="006670E2" w:rsidRPr="006670E2" w:rsidRDefault="006670E2" w:rsidP="006670E2">
      <w:pPr>
        <w:numPr>
          <w:ilvl w:val="0"/>
          <w:numId w:val="903"/>
        </w:numPr>
      </w:pPr>
      <w:r w:rsidRPr="006670E2">
        <w:t xml:space="preserve">Pagination. </w:t>
      </w:r>
    </w:p>
    <w:p w14:paraId="17145658" w14:textId="77777777" w:rsidR="006670E2" w:rsidRPr="006670E2" w:rsidRDefault="006670E2" w:rsidP="006670E2">
      <w:pPr>
        <w:numPr>
          <w:ilvl w:val="0"/>
          <w:numId w:val="903"/>
        </w:numPr>
      </w:pPr>
      <w:r w:rsidRPr="006670E2">
        <w:t xml:space="preserve">Filtering. </w:t>
      </w:r>
    </w:p>
    <w:p w14:paraId="02412F16" w14:textId="77777777" w:rsidR="006670E2" w:rsidRPr="006670E2" w:rsidRDefault="006670E2" w:rsidP="006670E2">
      <w:pPr>
        <w:numPr>
          <w:ilvl w:val="0"/>
          <w:numId w:val="903"/>
        </w:numPr>
      </w:pPr>
      <w:r w:rsidRPr="006670E2">
        <w:t xml:space="preserve">Sorting. </w:t>
      </w:r>
    </w:p>
    <w:p w14:paraId="19B80C8D" w14:textId="77777777" w:rsidR="006670E2" w:rsidRPr="006670E2" w:rsidRDefault="006670E2" w:rsidP="006670E2">
      <w:pPr>
        <w:numPr>
          <w:ilvl w:val="0"/>
          <w:numId w:val="903"/>
        </w:numPr>
      </w:pPr>
      <w:r w:rsidRPr="006670E2">
        <w:t xml:space="preserve">Error handling. </w:t>
      </w:r>
    </w:p>
    <w:p w14:paraId="44C6417C" w14:textId="77777777" w:rsidR="006670E2" w:rsidRPr="006670E2" w:rsidRDefault="006670E2" w:rsidP="006670E2">
      <w:pPr>
        <w:numPr>
          <w:ilvl w:val="0"/>
          <w:numId w:val="903"/>
        </w:numPr>
      </w:pPr>
      <w:r w:rsidRPr="006670E2">
        <w:t xml:space="preserve">Response structure. </w:t>
      </w:r>
    </w:p>
    <w:p w14:paraId="04CB0EBD" w14:textId="77777777" w:rsidR="006670E2" w:rsidRPr="006670E2" w:rsidRDefault="006670E2" w:rsidP="006670E2">
      <w:pPr>
        <w:numPr>
          <w:ilvl w:val="0"/>
          <w:numId w:val="903"/>
        </w:numPr>
      </w:pPr>
      <w:r w:rsidRPr="006670E2">
        <w:t xml:space="preserve">HTTP status codes. </w:t>
      </w:r>
    </w:p>
    <w:p w14:paraId="7D011038" w14:textId="77777777" w:rsidR="006670E2" w:rsidRPr="006670E2" w:rsidRDefault="006670E2" w:rsidP="006670E2">
      <w:r w:rsidRPr="006670E2">
        <w:t>Every endpoint should be tested independently.</w:t>
      </w:r>
    </w:p>
    <w:p w14:paraId="2CD830F3" w14:textId="77777777" w:rsidR="006670E2" w:rsidRPr="006670E2" w:rsidRDefault="006670E2" w:rsidP="006670E2">
      <w:r w:rsidRPr="006670E2">
        <w:pict w14:anchorId="1C5695BF">
          <v:rect id="_x0000_i12646" style="width:0;height:1.5pt" o:hralign="center" o:hrstd="t" o:hr="t" fillcolor="#a0a0a0" stroked="f"/>
        </w:pict>
      </w:r>
    </w:p>
    <w:p w14:paraId="7CDAB6CF" w14:textId="77777777" w:rsidR="006670E2" w:rsidRPr="006670E2" w:rsidRDefault="006670E2" w:rsidP="006670E2">
      <w:pPr>
        <w:rPr>
          <w:b/>
          <w:bCs/>
        </w:rPr>
      </w:pPr>
      <w:r w:rsidRPr="006670E2">
        <w:rPr>
          <w:b/>
          <w:bCs/>
        </w:rPr>
        <w:t>82. Locked API Rules</w:t>
      </w:r>
    </w:p>
    <w:p w14:paraId="6DA42FE9" w14:textId="77777777" w:rsidR="006670E2" w:rsidRPr="006670E2" w:rsidRDefault="006670E2" w:rsidP="006670E2">
      <w:r w:rsidRPr="006670E2">
        <w:t>The following decisions are permanently locked for Version 1.0.</w:t>
      </w:r>
    </w:p>
    <w:p w14:paraId="4ECF02A4" w14:textId="77777777" w:rsidR="006670E2" w:rsidRPr="006670E2" w:rsidRDefault="006670E2" w:rsidP="006670E2">
      <w:pPr>
        <w:rPr>
          <w:b/>
          <w:bCs/>
        </w:rPr>
      </w:pPr>
      <w:r w:rsidRPr="006670E2">
        <w:rPr>
          <w:b/>
          <w:bCs/>
        </w:rPr>
        <w:t>REST Standards</w:t>
      </w:r>
    </w:p>
    <w:p w14:paraId="76A5374D" w14:textId="77777777" w:rsidR="006670E2" w:rsidRPr="006670E2" w:rsidRDefault="006670E2" w:rsidP="006670E2">
      <w:pPr>
        <w:numPr>
          <w:ilvl w:val="0"/>
          <w:numId w:val="904"/>
        </w:numPr>
      </w:pPr>
      <w:r w:rsidRPr="006670E2">
        <w:t xml:space="preserve">RESTful endpoints. </w:t>
      </w:r>
    </w:p>
    <w:p w14:paraId="3B476A20" w14:textId="77777777" w:rsidR="006670E2" w:rsidRPr="006670E2" w:rsidRDefault="006670E2" w:rsidP="006670E2">
      <w:pPr>
        <w:numPr>
          <w:ilvl w:val="0"/>
          <w:numId w:val="904"/>
        </w:numPr>
      </w:pPr>
      <w:r w:rsidRPr="006670E2">
        <w:t xml:space="preserve">JSON communication. </w:t>
      </w:r>
    </w:p>
    <w:p w14:paraId="3DBF2FDB" w14:textId="77777777" w:rsidR="006670E2" w:rsidRPr="006670E2" w:rsidRDefault="006670E2" w:rsidP="006670E2">
      <w:pPr>
        <w:numPr>
          <w:ilvl w:val="0"/>
          <w:numId w:val="904"/>
        </w:numPr>
      </w:pPr>
      <w:r w:rsidRPr="006670E2">
        <w:t xml:space="preserve">Standard HTTP methods. </w:t>
      </w:r>
    </w:p>
    <w:p w14:paraId="6A9BC36A" w14:textId="77777777" w:rsidR="006670E2" w:rsidRPr="006670E2" w:rsidRDefault="006670E2" w:rsidP="006670E2">
      <w:pPr>
        <w:numPr>
          <w:ilvl w:val="0"/>
          <w:numId w:val="904"/>
        </w:numPr>
      </w:pPr>
      <w:r w:rsidRPr="006670E2">
        <w:t xml:space="preserve">Versioned APIs. </w:t>
      </w:r>
    </w:p>
    <w:p w14:paraId="74A4B80F" w14:textId="77777777" w:rsidR="006670E2" w:rsidRPr="006670E2" w:rsidRDefault="006670E2" w:rsidP="006670E2">
      <w:pPr>
        <w:numPr>
          <w:ilvl w:val="0"/>
          <w:numId w:val="904"/>
        </w:numPr>
      </w:pPr>
      <w:r w:rsidRPr="006670E2">
        <w:t xml:space="preserve">Plural resource names. </w:t>
      </w:r>
    </w:p>
    <w:p w14:paraId="6E360FA2" w14:textId="77777777" w:rsidR="006670E2" w:rsidRPr="006670E2" w:rsidRDefault="006670E2" w:rsidP="006670E2">
      <w:r w:rsidRPr="006670E2">
        <w:pict w14:anchorId="40BB882B">
          <v:rect id="_x0000_i12647" style="width:0;height:1.5pt" o:hralign="center" o:hrstd="t" o:hr="t" fillcolor="#a0a0a0" stroked="f"/>
        </w:pict>
      </w:r>
    </w:p>
    <w:p w14:paraId="2B02A12E" w14:textId="77777777" w:rsidR="006670E2" w:rsidRPr="006670E2" w:rsidRDefault="006670E2" w:rsidP="006670E2">
      <w:pPr>
        <w:rPr>
          <w:b/>
          <w:bCs/>
        </w:rPr>
      </w:pPr>
      <w:r w:rsidRPr="006670E2">
        <w:rPr>
          <w:b/>
          <w:bCs/>
        </w:rPr>
        <w:t>Security</w:t>
      </w:r>
    </w:p>
    <w:p w14:paraId="1EEE27C5" w14:textId="77777777" w:rsidR="006670E2" w:rsidRPr="006670E2" w:rsidRDefault="006670E2" w:rsidP="006670E2">
      <w:pPr>
        <w:numPr>
          <w:ilvl w:val="0"/>
          <w:numId w:val="905"/>
        </w:numPr>
      </w:pPr>
      <w:r w:rsidRPr="006670E2">
        <w:lastRenderedPageBreak/>
        <w:t xml:space="preserve">JWT authentication. </w:t>
      </w:r>
    </w:p>
    <w:p w14:paraId="3178840A" w14:textId="77777777" w:rsidR="006670E2" w:rsidRPr="006670E2" w:rsidRDefault="006670E2" w:rsidP="006670E2">
      <w:pPr>
        <w:numPr>
          <w:ilvl w:val="0"/>
          <w:numId w:val="905"/>
        </w:numPr>
      </w:pPr>
      <w:r w:rsidRPr="006670E2">
        <w:t xml:space="preserve">Protected APIs. </w:t>
      </w:r>
    </w:p>
    <w:p w14:paraId="776E3471" w14:textId="77777777" w:rsidR="006670E2" w:rsidRPr="006670E2" w:rsidRDefault="006670E2" w:rsidP="006670E2">
      <w:pPr>
        <w:numPr>
          <w:ilvl w:val="0"/>
          <w:numId w:val="905"/>
        </w:numPr>
      </w:pPr>
      <w:r w:rsidRPr="006670E2">
        <w:t xml:space="preserve">Validation middleware. </w:t>
      </w:r>
    </w:p>
    <w:p w14:paraId="59DED7D3" w14:textId="77777777" w:rsidR="006670E2" w:rsidRPr="006670E2" w:rsidRDefault="006670E2" w:rsidP="006670E2">
      <w:pPr>
        <w:numPr>
          <w:ilvl w:val="0"/>
          <w:numId w:val="905"/>
        </w:numPr>
      </w:pPr>
      <w:r w:rsidRPr="006670E2">
        <w:t xml:space="preserve">Role-based authorization. </w:t>
      </w:r>
    </w:p>
    <w:p w14:paraId="550A8E65" w14:textId="77777777" w:rsidR="006670E2" w:rsidRPr="006670E2" w:rsidRDefault="006670E2" w:rsidP="006670E2">
      <w:r w:rsidRPr="006670E2">
        <w:pict w14:anchorId="7563B3E8">
          <v:rect id="_x0000_i12648" style="width:0;height:1.5pt" o:hralign="center" o:hrstd="t" o:hr="t" fillcolor="#a0a0a0" stroked="f"/>
        </w:pict>
      </w:r>
    </w:p>
    <w:p w14:paraId="1105A33E" w14:textId="77777777" w:rsidR="006670E2" w:rsidRPr="006670E2" w:rsidRDefault="006670E2" w:rsidP="006670E2">
      <w:pPr>
        <w:rPr>
          <w:b/>
          <w:bCs/>
        </w:rPr>
      </w:pPr>
      <w:r w:rsidRPr="006670E2">
        <w:rPr>
          <w:b/>
          <w:bCs/>
        </w:rPr>
        <w:t>Responses</w:t>
      </w:r>
    </w:p>
    <w:p w14:paraId="2054403E" w14:textId="77777777" w:rsidR="006670E2" w:rsidRPr="006670E2" w:rsidRDefault="006670E2" w:rsidP="006670E2">
      <w:pPr>
        <w:numPr>
          <w:ilvl w:val="0"/>
          <w:numId w:val="906"/>
        </w:numPr>
      </w:pPr>
      <w:r w:rsidRPr="006670E2">
        <w:t xml:space="preserve">Standard success response. </w:t>
      </w:r>
    </w:p>
    <w:p w14:paraId="5B313F46" w14:textId="77777777" w:rsidR="006670E2" w:rsidRPr="006670E2" w:rsidRDefault="006670E2" w:rsidP="006670E2">
      <w:pPr>
        <w:numPr>
          <w:ilvl w:val="0"/>
          <w:numId w:val="906"/>
        </w:numPr>
      </w:pPr>
      <w:r w:rsidRPr="006670E2">
        <w:t xml:space="preserve">Standard error response. </w:t>
      </w:r>
    </w:p>
    <w:p w14:paraId="0B55357A" w14:textId="77777777" w:rsidR="006670E2" w:rsidRPr="006670E2" w:rsidRDefault="006670E2" w:rsidP="006670E2">
      <w:pPr>
        <w:numPr>
          <w:ilvl w:val="0"/>
          <w:numId w:val="906"/>
        </w:numPr>
      </w:pPr>
      <w:r w:rsidRPr="006670E2">
        <w:t xml:space="preserve">Consistent HTTP status codes. </w:t>
      </w:r>
    </w:p>
    <w:p w14:paraId="5EF14303" w14:textId="77777777" w:rsidR="006670E2" w:rsidRPr="006670E2" w:rsidRDefault="006670E2" w:rsidP="006670E2">
      <w:r w:rsidRPr="006670E2">
        <w:pict w14:anchorId="0CF9C6C4">
          <v:rect id="_x0000_i12649" style="width:0;height:1.5pt" o:hralign="center" o:hrstd="t" o:hr="t" fillcolor="#a0a0a0" stroked="f"/>
        </w:pict>
      </w:r>
    </w:p>
    <w:p w14:paraId="68A4C50C" w14:textId="77777777" w:rsidR="006670E2" w:rsidRPr="006670E2" w:rsidRDefault="006670E2" w:rsidP="006670E2">
      <w:pPr>
        <w:rPr>
          <w:b/>
          <w:bCs/>
        </w:rPr>
      </w:pPr>
      <w:r w:rsidRPr="006670E2">
        <w:rPr>
          <w:b/>
          <w:bCs/>
        </w:rPr>
        <w:t>Performance</w:t>
      </w:r>
    </w:p>
    <w:p w14:paraId="142839F9" w14:textId="77777777" w:rsidR="006670E2" w:rsidRPr="006670E2" w:rsidRDefault="006670E2" w:rsidP="006670E2">
      <w:pPr>
        <w:numPr>
          <w:ilvl w:val="0"/>
          <w:numId w:val="907"/>
        </w:numPr>
      </w:pPr>
      <w:r w:rsidRPr="006670E2">
        <w:t xml:space="preserve">Pagination. </w:t>
      </w:r>
    </w:p>
    <w:p w14:paraId="6644CC6A" w14:textId="77777777" w:rsidR="006670E2" w:rsidRPr="006670E2" w:rsidRDefault="006670E2" w:rsidP="006670E2">
      <w:pPr>
        <w:numPr>
          <w:ilvl w:val="0"/>
          <w:numId w:val="907"/>
        </w:numPr>
      </w:pPr>
      <w:r w:rsidRPr="006670E2">
        <w:t xml:space="preserve">Filtering. </w:t>
      </w:r>
    </w:p>
    <w:p w14:paraId="7862D8DE" w14:textId="77777777" w:rsidR="006670E2" w:rsidRPr="006670E2" w:rsidRDefault="006670E2" w:rsidP="006670E2">
      <w:pPr>
        <w:numPr>
          <w:ilvl w:val="0"/>
          <w:numId w:val="907"/>
        </w:numPr>
      </w:pPr>
      <w:r w:rsidRPr="006670E2">
        <w:t xml:space="preserve">Sorting. </w:t>
      </w:r>
    </w:p>
    <w:p w14:paraId="0326BF1A" w14:textId="77777777" w:rsidR="006670E2" w:rsidRPr="006670E2" w:rsidRDefault="006670E2" w:rsidP="006670E2">
      <w:pPr>
        <w:numPr>
          <w:ilvl w:val="0"/>
          <w:numId w:val="907"/>
        </w:numPr>
      </w:pPr>
      <w:r w:rsidRPr="006670E2">
        <w:t xml:space="preserve">Optimized queries. </w:t>
      </w:r>
    </w:p>
    <w:p w14:paraId="007E0511" w14:textId="77777777" w:rsidR="006670E2" w:rsidRPr="006670E2" w:rsidRDefault="006670E2" w:rsidP="006670E2">
      <w:r w:rsidRPr="006670E2">
        <w:pict w14:anchorId="654B0DDD">
          <v:rect id="_x0000_i12650" style="width:0;height:1.5pt" o:hralign="center" o:hrstd="t" o:hr="t" fillcolor="#a0a0a0" stroked="f"/>
        </w:pict>
      </w:r>
    </w:p>
    <w:p w14:paraId="7D950EA1" w14:textId="77777777" w:rsidR="006670E2" w:rsidRPr="006670E2" w:rsidRDefault="006670E2" w:rsidP="006670E2">
      <w:pPr>
        <w:rPr>
          <w:b/>
          <w:bCs/>
        </w:rPr>
      </w:pPr>
      <w:r w:rsidRPr="006670E2">
        <w:rPr>
          <w:b/>
          <w:bCs/>
        </w:rPr>
        <w:t>Architecture</w:t>
      </w:r>
    </w:p>
    <w:p w14:paraId="5A5F22D4" w14:textId="77777777" w:rsidR="006670E2" w:rsidRPr="006670E2" w:rsidRDefault="006670E2" w:rsidP="006670E2">
      <w:pPr>
        <w:numPr>
          <w:ilvl w:val="0"/>
          <w:numId w:val="908"/>
        </w:numPr>
      </w:pPr>
      <w:r w:rsidRPr="006670E2">
        <w:t xml:space="preserve">Controller → Service → Repository flow. </w:t>
      </w:r>
    </w:p>
    <w:p w14:paraId="0EC7FEDA" w14:textId="77777777" w:rsidR="006670E2" w:rsidRPr="006670E2" w:rsidRDefault="006670E2" w:rsidP="006670E2">
      <w:pPr>
        <w:numPr>
          <w:ilvl w:val="0"/>
          <w:numId w:val="908"/>
        </w:numPr>
      </w:pPr>
      <w:r w:rsidRPr="006670E2">
        <w:t xml:space="preserve">No direct database access from controllers. </w:t>
      </w:r>
    </w:p>
    <w:p w14:paraId="2988B0E3" w14:textId="77777777" w:rsidR="006670E2" w:rsidRPr="006670E2" w:rsidRDefault="006670E2" w:rsidP="006670E2">
      <w:pPr>
        <w:numPr>
          <w:ilvl w:val="0"/>
          <w:numId w:val="908"/>
        </w:numPr>
      </w:pPr>
      <w:r w:rsidRPr="006670E2">
        <w:t xml:space="preserve">Backend remains the single source of truth. </w:t>
      </w:r>
    </w:p>
    <w:p w14:paraId="7BF6B713" w14:textId="77777777" w:rsidR="006670E2" w:rsidRPr="006670E2" w:rsidRDefault="006670E2" w:rsidP="006670E2">
      <w:r w:rsidRPr="006670E2">
        <w:t>These API specifications define the communication layer of the Drone Delivery Navigation System and must remain consistent throughout the application.</w:t>
      </w:r>
    </w:p>
    <w:p w14:paraId="42DA4019" w14:textId="77777777" w:rsidR="006670E2" w:rsidRPr="006670E2" w:rsidRDefault="006670E2" w:rsidP="006670E2">
      <w:r w:rsidRPr="006670E2">
        <w:pict w14:anchorId="0B5FCE20">
          <v:rect id="_x0000_i12651" style="width:0;height:1.5pt" o:hralign="center" o:hrstd="t" o:hr="t" fillcolor="#a0a0a0" stroked="f"/>
        </w:pict>
      </w:r>
    </w:p>
    <w:p w14:paraId="49D9E403" w14:textId="77777777" w:rsidR="006670E2" w:rsidRPr="006670E2" w:rsidRDefault="006670E2" w:rsidP="006670E2">
      <w:pPr>
        <w:rPr>
          <w:b/>
          <w:bCs/>
        </w:rPr>
      </w:pPr>
      <w:r w:rsidRPr="006670E2">
        <w:rPr>
          <w:b/>
          <w:bCs/>
        </w:rPr>
        <w:t>83. End of Section Statement</w:t>
      </w:r>
    </w:p>
    <w:p w14:paraId="470D1444" w14:textId="77777777" w:rsidR="006670E2" w:rsidRPr="006670E2" w:rsidRDefault="006670E2" w:rsidP="006670E2">
      <w:r w:rsidRPr="006670E2">
        <w:t>This section establishes the complete REST API contract for the Drone Delivery Navigation System.</w:t>
      </w:r>
    </w:p>
    <w:p w14:paraId="5BCF51FD" w14:textId="77777777" w:rsidR="006670E2" w:rsidRPr="006670E2" w:rsidRDefault="006670E2" w:rsidP="006670E2">
      <w:r w:rsidRPr="006670E2">
        <w:t>It defines:</w:t>
      </w:r>
    </w:p>
    <w:p w14:paraId="3B893638" w14:textId="77777777" w:rsidR="006670E2" w:rsidRPr="006670E2" w:rsidRDefault="006670E2" w:rsidP="006670E2">
      <w:pPr>
        <w:numPr>
          <w:ilvl w:val="0"/>
          <w:numId w:val="909"/>
        </w:numPr>
      </w:pPr>
      <w:r w:rsidRPr="006670E2">
        <w:t xml:space="preserve">API architecture </w:t>
      </w:r>
    </w:p>
    <w:p w14:paraId="19F1DDFC" w14:textId="77777777" w:rsidR="006670E2" w:rsidRPr="006670E2" w:rsidRDefault="006670E2" w:rsidP="006670E2">
      <w:pPr>
        <w:numPr>
          <w:ilvl w:val="0"/>
          <w:numId w:val="909"/>
        </w:numPr>
      </w:pPr>
      <w:r w:rsidRPr="006670E2">
        <w:t xml:space="preserve">Endpoint standards </w:t>
      </w:r>
    </w:p>
    <w:p w14:paraId="6EDDC5A4" w14:textId="77777777" w:rsidR="006670E2" w:rsidRPr="006670E2" w:rsidRDefault="006670E2" w:rsidP="006670E2">
      <w:pPr>
        <w:numPr>
          <w:ilvl w:val="0"/>
          <w:numId w:val="909"/>
        </w:numPr>
      </w:pPr>
      <w:r w:rsidRPr="006670E2">
        <w:t xml:space="preserve">Authentication </w:t>
      </w:r>
    </w:p>
    <w:p w14:paraId="4CF40E27" w14:textId="77777777" w:rsidR="006670E2" w:rsidRPr="006670E2" w:rsidRDefault="006670E2" w:rsidP="006670E2">
      <w:pPr>
        <w:numPr>
          <w:ilvl w:val="0"/>
          <w:numId w:val="909"/>
        </w:numPr>
      </w:pPr>
      <w:r w:rsidRPr="006670E2">
        <w:t xml:space="preserve">Request/response formats </w:t>
      </w:r>
    </w:p>
    <w:p w14:paraId="49CFC576" w14:textId="77777777" w:rsidR="006670E2" w:rsidRPr="006670E2" w:rsidRDefault="006670E2" w:rsidP="006670E2">
      <w:pPr>
        <w:numPr>
          <w:ilvl w:val="0"/>
          <w:numId w:val="909"/>
        </w:numPr>
      </w:pPr>
      <w:r w:rsidRPr="006670E2">
        <w:t xml:space="preserve">Security </w:t>
      </w:r>
    </w:p>
    <w:p w14:paraId="42D70ACC" w14:textId="77777777" w:rsidR="006670E2" w:rsidRPr="006670E2" w:rsidRDefault="006670E2" w:rsidP="006670E2">
      <w:pPr>
        <w:numPr>
          <w:ilvl w:val="0"/>
          <w:numId w:val="909"/>
        </w:numPr>
      </w:pPr>
      <w:r w:rsidRPr="006670E2">
        <w:lastRenderedPageBreak/>
        <w:t xml:space="preserve">Validation </w:t>
      </w:r>
    </w:p>
    <w:p w14:paraId="4EC60029" w14:textId="77777777" w:rsidR="006670E2" w:rsidRPr="006670E2" w:rsidRDefault="006670E2" w:rsidP="006670E2">
      <w:pPr>
        <w:numPr>
          <w:ilvl w:val="0"/>
          <w:numId w:val="909"/>
        </w:numPr>
      </w:pPr>
      <w:r w:rsidRPr="006670E2">
        <w:t xml:space="preserve">Pagination </w:t>
      </w:r>
    </w:p>
    <w:p w14:paraId="1D010CBF" w14:textId="77777777" w:rsidR="006670E2" w:rsidRPr="006670E2" w:rsidRDefault="006670E2" w:rsidP="006670E2">
      <w:pPr>
        <w:numPr>
          <w:ilvl w:val="0"/>
          <w:numId w:val="909"/>
        </w:numPr>
      </w:pPr>
      <w:r w:rsidRPr="006670E2">
        <w:t xml:space="preserve">Filtering </w:t>
      </w:r>
    </w:p>
    <w:p w14:paraId="4C52CBC9" w14:textId="77777777" w:rsidR="006670E2" w:rsidRPr="006670E2" w:rsidRDefault="006670E2" w:rsidP="006670E2">
      <w:pPr>
        <w:numPr>
          <w:ilvl w:val="0"/>
          <w:numId w:val="909"/>
        </w:numPr>
      </w:pPr>
      <w:r w:rsidRPr="006670E2">
        <w:t xml:space="preserve">Sorting </w:t>
      </w:r>
    </w:p>
    <w:p w14:paraId="1F60B40A" w14:textId="77777777" w:rsidR="006670E2" w:rsidRPr="006670E2" w:rsidRDefault="006670E2" w:rsidP="006670E2">
      <w:pPr>
        <w:numPr>
          <w:ilvl w:val="0"/>
          <w:numId w:val="909"/>
        </w:numPr>
      </w:pPr>
      <w:r w:rsidRPr="006670E2">
        <w:t xml:space="preserve">Performance guidelines </w:t>
      </w:r>
    </w:p>
    <w:p w14:paraId="5BE7AB30" w14:textId="77777777" w:rsidR="006670E2" w:rsidRPr="006670E2" w:rsidRDefault="006670E2" w:rsidP="006670E2">
      <w:r w:rsidRPr="006670E2">
        <w:t>Together with Sections 1 and 2, this provides a complete communication blueprint for integrating the React frontend with the Express backend.</w:t>
      </w:r>
    </w:p>
    <w:p w14:paraId="619F3C2F" w14:textId="77777777" w:rsidR="006670E2" w:rsidRPr="006670E2" w:rsidRDefault="006670E2" w:rsidP="006670E2">
      <w:r w:rsidRPr="006670E2">
        <w:pict w14:anchorId="7573583F">
          <v:rect id="_x0000_i12652" style="width:0;height:1.5pt" o:hralign="center" o:hrstd="t" o:hr="t" fillcolor="#a0a0a0" stroked="f"/>
        </w:pict>
      </w:r>
    </w:p>
    <w:p w14:paraId="34D4B88F" w14:textId="77777777" w:rsidR="006670E2" w:rsidRPr="006670E2" w:rsidRDefault="006670E2" w:rsidP="006670E2">
      <w:pPr>
        <w:rPr>
          <w:b/>
          <w:bCs/>
        </w:rPr>
      </w:pPr>
      <w:r w:rsidRPr="006670E2">
        <w:rPr>
          <w:b/>
          <w:bCs/>
        </w:rPr>
        <w:t>End of Volume 7 – Section 3</w:t>
      </w:r>
    </w:p>
    <w:p w14:paraId="6B9C9075" w14:textId="77777777" w:rsidR="006670E2" w:rsidRPr="006670E2" w:rsidRDefault="006670E2" w:rsidP="006670E2">
      <w:pPr>
        <w:rPr>
          <w:b/>
          <w:bCs/>
        </w:rPr>
      </w:pPr>
      <w:r w:rsidRPr="006670E2">
        <w:rPr>
          <w:b/>
          <w:bCs/>
        </w:rPr>
        <w:t>DRONE DELIVERY NAVIGATION SYSTEM</w:t>
      </w:r>
    </w:p>
    <w:p w14:paraId="705EBC28" w14:textId="77777777" w:rsidR="006670E2" w:rsidRPr="006670E2" w:rsidRDefault="006670E2" w:rsidP="006670E2">
      <w:pPr>
        <w:rPr>
          <w:b/>
          <w:bCs/>
        </w:rPr>
      </w:pPr>
      <w:r w:rsidRPr="006670E2">
        <w:rPr>
          <w:b/>
          <w:bCs/>
        </w:rPr>
        <w:t>VOLUME 7 – PROJECT INTEGRATION &amp; SYSTEM ARCHITECTURE</w:t>
      </w:r>
    </w:p>
    <w:p w14:paraId="7D653AD8" w14:textId="77777777" w:rsidR="006670E2" w:rsidRPr="006670E2" w:rsidRDefault="006670E2" w:rsidP="006670E2">
      <w:pPr>
        <w:rPr>
          <w:b/>
          <w:bCs/>
        </w:rPr>
      </w:pPr>
      <w:r w:rsidRPr="006670E2">
        <w:rPr>
          <w:b/>
          <w:bCs/>
        </w:rPr>
        <w:t>SECTION 4</w:t>
      </w:r>
    </w:p>
    <w:p w14:paraId="2F8F7B76" w14:textId="77777777" w:rsidR="006670E2" w:rsidRPr="006670E2" w:rsidRDefault="006670E2" w:rsidP="006670E2">
      <w:pPr>
        <w:rPr>
          <w:b/>
          <w:bCs/>
        </w:rPr>
      </w:pPr>
      <w:r w:rsidRPr="006670E2">
        <w:rPr>
          <w:b/>
          <w:bCs/>
        </w:rPr>
        <w:t>Authentication, Authorization &amp; Security Architecture</w:t>
      </w:r>
    </w:p>
    <w:p w14:paraId="2E80359C" w14:textId="77777777" w:rsidR="006670E2" w:rsidRPr="006670E2" w:rsidRDefault="006670E2" w:rsidP="006670E2">
      <w:r w:rsidRPr="006670E2">
        <w:pict w14:anchorId="302191BB">
          <v:rect id="_x0000_i12911" style="width:0;height:1.5pt" o:hralign="center" o:hrstd="t" o:hr="t" fillcolor="#a0a0a0" stroked="f"/>
        </w:pict>
      </w:r>
    </w:p>
    <w:p w14:paraId="0795700D" w14:textId="77777777" w:rsidR="006670E2" w:rsidRPr="006670E2" w:rsidRDefault="006670E2" w:rsidP="006670E2">
      <w:pPr>
        <w:rPr>
          <w:b/>
          <w:bCs/>
        </w:rPr>
      </w:pPr>
      <w:r w:rsidRPr="006670E2">
        <w:rPr>
          <w:b/>
          <w:bCs/>
        </w:rPr>
        <w:t>84. Purpose</w:t>
      </w:r>
    </w:p>
    <w:p w14:paraId="0AF8560D" w14:textId="77777777" w:rsidR="006670E2" w:rsidRPr="006670E2" w:rsidRDefault="006670E2" w:rsidP="006670E2">
      <w:r w:rsidRPr="006670E2">
        <w:t>The Drone Delivery Navigation System manages operational data that should only be accessible to authorized users.</w:t>
      </w:r>
    </w:p>
    <w:p w14:paraId="7409F474" w14:textId="77777777" w:rsidR="006670E2" w:rsidRPr="006670E2" w:rsidRDefault="006670E2" w:rsidP="006670E2">
      <w:r w:rsidRPr="006670E2">
        <w:t>This section defines:</w:t>
      </w:r>
    </w:p>
    <w:p w14:paraId="3CF40E23" w14:textId="77777777" w:rsidR="006670E2" w:rsidRPr="006670E2" w:rsidRDefault="006670E2" w:rsidP="006670E2">
      <w:pPr>
        <w:numPr>
          <w:ilvl w:val="0"/>
          <w:numId w:val="910"/>
        </w:numPr>
      </w:pPr>
      <w:r w:rsidRPr="006670E2">
        <w:t xml:space="preserve">Authentication </w:t>
      </w:r>
    </w:p>
    <w:p w14:paraId="79CF2243" w14:textId="77777777" w:rsidR="006670E2" w:rsidRPr="006670E2" w:rsidRDefault="006670E2" w:rsidP="006670E2">
      <w:pPr>
        <w:numPr>
          <w:ilvl w:val="0"/>
          <w:numId w:val="910"/>
        </w:numPr>
      </w:pPr>
      <w:r w:rsidRPr="006670E2">
        <w:t xml:space="preserve">Authorization </w:t>
      </w:r>
    </w:p>
    <w:p w14:paraId="1A626478" w14:textId="77777777" w:rsidR="006670E2" w:rsidRPr="006670E2" w:rsidRDefault="006670E2" w:rsidP="006670E2">
      <w:pPr>
        <w:numPr>
          <w:ilvl w:val="0"/>
          <w:numId w:val="910"/>
        </w:numPr>
      </w:pPr>
      <w:r w:rsidRPr="006670E2">
        <w:t xml:space="preserve">User Roles </w:t>
      </w:r>
    </w:p>
    <w:p w14:paraId="4BB51A72" w14:textId="77777777" w:rsidR="006670E2" w:rsidRPr="006670E2" w:rsidRDefault="006670E2" w:rsidP="006670E2">
      <w:pPr>
        <w:numPr>
          <w:ilvl w:val="0"/>
          <w:numId w:val="910"/>
        </w:numPr>
      </w:pPr>
      <w:r w:rsidRPr="006670E2">
        <w:t xml:space="preserve">JWT Security </w:t>
      </w:r>
    </w:p>
    <w:p w14:paraId="7DC472DC" w14:textId="77777777" w:rsidR="006670E2" w:rsidRPr="006670E2" w:rsidRDefault="006670E2" w:rsidP="006670E2">
      <w:pPr>
        <w:numPr>
          <w:ilvl w:val="0"/>
          <w:numId w:val="910"/>
        </w:numPr>
      </w:pPr>
      <w:r w:rsidRPr="006670E2">
        <w:t xml:space="preserve">Password Protection </w:t>
      </w:r>
    </w:p>
    <w:p w14:paraId="74774DE4" w14:textId="77777777" w:rsidR="006670E2" w:rsidRPr="006670E2" w:rsidRDefault="006670E2" w:rsidP="006670E2">
      <w:pPr>
        <w:numPr>
          <w:ilvl w:val="0"/>
          <w:numId w:val="910"/>
        </w:numPr>
      </w:pPr>
      <w:r w:rsidRPr="006670E2">
        <w:t xml:space="preserve">API Security </w:t>
      </w:r>
    </w:p>
    <w:p w14:paraId="1FF41A4B" w14:textId="77777777" w:rsidR="006670E2" w:rsidRPr="006670E2" w:rsidRDefault="006670E2" w:rsidP="006670E2">
      <w:pPr>
        <w:numPr>
          <w:ilvl w:val="0"/>
          <w:numId w:val="910"/>
        </w:numPr>
      </w:pPr>
      <w:r w:rsidRPr="006670E2">
        <w:t xml:space="preserve">Session Management </w:t>
      </w:r>
    </w:p>
    <w:p w14:paraId="72A16976" w14:textId="77777777" w:rsidR="006670E2" w:rsidRPr="006670E2" w:rsidRDefault="006670E2" w:rsidP="006670E2">
      <w:pPr>
        <w:numPr>
          <w:ilvl w:val="0"/>
          <w:numId w:val="910"/>
        </w:numPr>
      </w:pPr>
      <w:r w:rsidRPr="006670E2">
        <w:t xml:space="preserve">Input Validation </w:t>
      </w:r>
    </w:p>
    <w:p w14:paraId="3557D93E" w14:textId="77777777" w:rsidR="006670E2" w:rsidRPr="006670E2" w:rsidRDefault="006670E2" w:rsidP="006670E2">
      <w:pPr>
        <w:numPr>
          <w:ilvl w:val="0"/>
          <w:numId w:val="910"/>
        </w:numPr>
      </w:pPr>
      <w:r w:rsidRPr="006670E2">
        <w:t xml:space="preserve">Security Best Practices </w:t>
      </w:r>
    </w:p>
    <w:p w14:paraId="0635DF4B" w14:textId="77777777" w:rsidR="006670E2" w:rsidRPr="006670E2" w:rsidRDefault="006670E2" w:rsidP="006670E2">
      <w:r w:rsidRPr="006670E2">
        <w:t>Every module must follow the rules defined here.</w:t>
      </w:r>
    </w:p>
    <w:p w14:paraId="5BC3E376" w14:textId="77777777" w:rsidR="006670E2" w:rsidRPr="006670E2" w:rsidRDefault="006670E2" w:rsidP="006670E2">
      <w:r w:rsidRPr="006670E2">
        <w:pict w14:anchorId="12E07180">
          <v:rect id="_x0000_i12912" style="width:0;height:1.5pt" o:hralign="center" o:hrstd="t" o:hr="t" fillcolor="#a0a0a0" stroked="f"/>
        </w:pict>
      </w:r>
    </w:p>
    <w:p w14:paraId="04FA0DF2" w14:textId="77777777" w:rsidR="006670E2" w:rsidRPr="006670E2" w:rsidRDefault="006670E2" w:rsidP="006670E2">
      <w:pPr>
        <w:rPr>
          <w:b/>
          <w:bCs/>
        </w:rPr>
      </w:pPr>
      <w:r w:rsidRPr="006670E2">
        <w:rPr>
          <w:b/>
          <w:bCs/>
        </w:rPr>
        <w:t>85. Security Philosophy</w:t>
      </w:r>
    </w:p>
    <w:p w14:paraId="07F5BBDC" w14:textId="77777777" w:rsidR="006670E2" w:rsidRPr="006670E2" w:rsidRDefault="006670E2" w:rsidP="006670E2">
      <w:r w:rsidRPr="006670E2">
        <w:t xml:space="preserve">The application follows a </w:t>
      </w:r>
      <w:r w:rsidRPr="006670E2">
        <w:rPr>
          <w:b/>
          <w:bCs/>
        </w:rPr>
        <w:t>Defense-in-Depth</w:t>
      </w:r>
      <w:r w:rsidRPr="006670E2">
        <w:t xml:space="preserve"> approach.</w:t>
      </w:r>
    </w:p>
    <w:p w14:paraId="79348A36" w14:textId="77777777" w:rsidR="006670E2" w:rsidRPr="006670E2" w:rsidRDefault="006670E2" w:rsidP="006670E2">
      <w:r w:rsidRPr="006670E2">
        <w:t>Security exists at multiple layers.</w:t>
      </w:r>
    </w:p>
    <w:p w14:paraId="6FA728A9" w14:textId="77777777" w:rsidR="006670E2" w:rsidRPr="006670E2" w:rsidRDefault="006670E2" w:rsidP="006670E2">
      <w:r w:rsidRPr="006670E2">
        <w:lastRenderedPageBreak/>
        <w:t>User</w:t>
      </w:r>
    </w:p>
    <w:p w14:paraId="7ACFBCB9" w14:textId="77777777" w:rsidR="006670E2" w:rsidRPr="006670E2" w:rsidRDefault="006670E2" w:rsidP="006670E2"/>
    <w:p w14:paraId="0E88039D" w14:textId="77777777" w:rsidR="006670E2" w:rsidRPr="006670E2" w:rsidRDefault="006670E2" w:rsidP="006670E2">
      <w:r w:rsidRPr="006670E2">
        <w:t>↓</w:t>
      </w:r>
    </w:p>
    <w:p w14:paraId="12FF6200" w14:textId="77777777" w:rsidR="006670E2" w:rsidRPr="006670E2" w:rsidRDefault="006670E2" w:rsidP="006670E2"/>
    <w:p w14:paraId="6A5F43CF" w14:textId="77777777" w:rsidR="006670E2" w:rsidRPr="006670E2" w:rsidRDefault="006670E2" w:rsidP="006670E2">
      <w:r w:rsidRPr="006670E2">
        <w:t>Authentication</w:t>
      </w:r>
    </w:p>
    <w:p w14:paraId="63B943AC" w14:textId="77777777" w:rsidR="006670E2" w:rsidRPr="006670E2" w:rsidRDefault="006670E2" w:rsidP="006670E2"/>
    <w:p w14:paraId="556617C4" w14:textId="77777777" w:rsidR="006670E2" w:rsidRPr="006670E2" w:rsidRDefault="006670E2" w:rsidP="006670E2">
      <w:r w:rsidRPr="006670E2">
        <w:t>↓</w:t>
      </w:r>
    </w:p>
    <w:p w14:paraId="48AAA4D3" w14:textId="77777777" w:rsidR="006670E2" w:rsidRPr="006670E2" w:rsidRDefault="006670E2" w:rsidP="006670E2"/>
    <w:p w14:paraId="55821EB3" w14:textId="77777777" w:rsidR="006670E2" w:rsidRPr="006670E2" w:rsidRDefault="006670E2" w:rsidP="006670E2">
      <w:r w:rsidRPr="006670E2">
        <w:t>Authorization</w:t>
      </w:r>
    </w:p>
    <w:p w14:paraId="7BE09004" w14:textId="77777777" w:rsidR="006670E2" w:rsidRPr="006670E2" w:rsidRDefault="006670E2" w:rsidP="006670E2"/>
    <w:p w14:paraId="7101E53B" w14:textId="77777777" w:rsidR="006670E2" w:rsidRPr="006670E2" w:rsidRDefault="006670E2" w:rsidP="006670E2">
      <w:r w:rsidRPr="006670E2">
        <w:t>↓</w:t>
      </w:r>
    </w:p>
    <w:p w14:paraId="70C40B55" w14:textId="77777777" w:rsidR="006670E2" w:rsidRPr="006670E2" w:rsidRDefault="006670E2" w:rsidP="006670E2"/>
    <w:p w14:paraId="2BF3A24F" w14:textId="77777777" w:rsidR="006670E2" w:rsidRPr="006670E2" w:rsidRDefault="006670E2" w:rsidP="006670E2">
      <w:r w:rsidRPr="006670E2">
        <w:t>Validation</w:t>
      </w:r>
    </w:p>
    <w:p w14:paraId="3CA66FDD" w14:textId="77777777" w:rsidR="006670E2" w:rsidRPr="006670E2" w:rsidRDefault="006670E2" w:rsidP="006670E2"/>
    <w:p w14:paraId="581E4FD8" w14:textId="77777777" w:rsidR="006670E2" w:rsidRPr="006670E2" w:rsidRDefault="006670E2" w:rsidP="006670E2">
      <w:r w:rsidRPr="006670E2">
        <w:t>↓</w:t>
      </w:r>
    </w:p>
    <w:p w14:paraId="1DE9F427" w14:textId="77777777" w:rsidR="006670E2" w:rsidRPr="006670E2" w:rsidRDefault="006670E2" w:rsidP="006670E2"/>
    <w:p w14:paraId="3348381D" w14:textId="77777777" w:rsidR="006670E2" w:rsidRPr="006670E2" w:rsidRDefault="006670E2" w:rsidP="006670E2">
      <w:r w:rsidRPr="006670E2">
        <w:t>Controller</w:t>
      </w:r>
    </w:p>
    <w:p w14:paraId="749D6FFF" w14:textId="77777777" w:rsidR="006670E2" w:rsidRPr="006670E2" w:rsidRDefault="006670E2" w:rsidP="006670E2"/>
    <w:p w14:paraId="56DE8412" w14:textId="77777777" w:rsidR="006670E2" w:rsidRPr="006670E2" w:rsidRDefault="006670E2" w:rsidP="006670E2">
      <w:r w:rsidRPr="006670E2">
        <w:t>↓</w:t>
      </w:r>
    </w:p>
    <w:p w14:paraId="317D78E3" w14:textId="77777777" w:rsidR="006670E2" w:rsidRPr="006670E2" w:rsidRDefault="006670E2" w:rsidP="006670E2"/>
    <w:p w14:paraId="359367D8" w14:textId="77777777" w:rsidR="006670E2" w:rsidRPr="006670E2" w:rsidRDefault="006670E2" w:rsidP="006670E2">
      <w:r w:rsidRPr="006670E2">
        <w:t>Service</w:t>
      </w:r>
    </w:p>
    <w:p w14:paraId="730398F7" w14:textId="77777777" w:rsidR="006670E2" w:rsidRPr="006670E2" w:rsidRDefault="006670E2" w:rsidP="006670E2"/>
    <w:p w14:paraId="6C103137" w14:textId="77777777" w:rsidR="006670E2" w:rsidRPr="006670E2" w:rsidRDefault="006670E2" w:rsidP="006670E2">
      <w:r w:rsidRPr="006670E2">
        <w:t>↓</w:t>
      </w:r>
    </w:p>
    <w:p w14:paraId="443D03FD" w14:textId="77777777" w:rsidR="006670E2" w:rsidRPr="006670E2" w:rsidRDefault="006670E2" w:rsidP="006670E2"/>
    <w:p w14:paraId="73CEE83C" w14:textId="77777777" w:rsidR="006670E2" w:rsidRPr="006670E2" w:rsidRDefault="006670E2" w:rsidP="006670E2">
      <w:r w:rsidRPr="006670E2">
        <w:t>Repository</w:t>
      </w:r>
    </w:p>
    <w:p w14:paraId="63B03224" w14:textId="77777777" w:rsidR="006670E2" w:rsidRPr="006670E2" w:rsidRDefault="006670E2" w:rsidP="006670E2"/>
    <w:p w14:paraId="79808217" w14:textId="77777777" w:rsidR="006670E2" w:rsidRPr="006670E2" w:rsidRDefault="006670E2" w:rsidP="006670E2">
      <w:r w:rsidRPr="006670E2">
        <w:t>↓</w:t>
      </w:r>
    </w:p>
    <w:p w14:paraId="520BA597" w14:textId="77777777" w:rsidR="006670E2" w:rsidRPr="006670E2" w:rsidRDefault="006670E2" w:rsidP="006670E2"/>
    <w:p w14:paraId="23DC67CD" w14:textId="77777777" w:rsidR="006670E2" w:rsidRPr="006670E2" w:rsidRDefault="006670E2" w:rsidP="006670E2">
      <w:r w:rsidRPr="006670E2">
        <w:t>MongoDB</w:t>
      </w:r>
    </w:p>
    <w:p w14:paraId="5986E40F" w14:textId="77777777" w:rsidR="006670E2" w:rsidRPr="006670E2" w:rsidRDefault="006670E2" w:rsidP="006670E2">
      <w:r w:rsidRPr="006670E2">
        <w:t>Each layer provides additional protection.</w:t>
      </w:r>
    </w:p>
    <w:p w14:paraId="26E80352" w14:textId="77777777" w:rsidR="006670E2" w:rsidRPr="006670E2" w:rsidRDefault="006670E2" w:rsidP="006670E2">
      <w:r w:rsidRPr="006670E2">
        <w:pict w14:anchorId="476F08AD">
          <v:rect id="_x0000_i12913" style="width:0;height:1.5pt" o:hralign="center" o:hrstd="t" o:hr="t" fillcolor="#a0a0a0" stroked="f"/>
        </w:pict>
      </w:r>
    </w:p>
    <w:p w14:paraId="2DD41B89" w14:textId="77777777" w:rsidR="006670E2" w:rsidRPr="006670E2" w:rsidRDefault="006670E2" w:rsidP="006670E2">
      <w:pPr>
        <w:rPr>
          <w:b/>
          <w:bCs/>
        </w:rPr>
      </w:pPr>
      <w:r w:rsidRPr="006670E2">
        <w:rPr>
          <w:b/>
          <w:bCs/>
        </w:rPr>
        <w:lastRenderedPageBreak/>
        <w:t>86. Authentication Architecture</w:t>
      </w:r>
    </w:p>
    <w:p w14:paraId="3D3119D5" w14:textId="77777777" w:rsidR="006670E2" w:rsidRPr="006670E2" w:rsidRDefault="006670E2" w:rsidP="006670E2">
      <w:r w:rsidRPr="006670E2">
        <w:t>Authentication verifies user identity.</w:t>
      </w:r>
    </w:p>
    <w:p w14:paraId="1FB8C9A9" w14:textId="77777777" w:rsidR="006670E2" w:rsidRPr="006670E2" w:rsidRDefault="006670E2" w:rsidP="006670E2">
      <w:r w:rsidRPr="006670E2">
        <w:t>Workflow:</w:t>
      </w:r>
    </w:p>
    <w:p w14:paraId="0F1D249A" w14:textId="77777777" w:rsidR="006670E2" w:rsidRPr="006670E2" w:rsidRDefault="006670E2" w:rsidP="006670E2">
      <w:r w:rsidRPr="006670E2">
        <w:t>User Login</w:t>
      </w:r>
    </w:p>
    <w:p w14:paraId="6C11D101" w14:textId="77777777" w:rsidR="006670E2" w:rsidRPr="006670E2" w:rsidRDefault="006670E2" w:rsidP="006670E2"/>
    <w:p w14:paraId="028C01E3" w14:textId="77777777" w:rsidR="006670E2" w:rsidRPr="006670E2" w:rsidRDefault="006670E2" w:rsidP="006670E2">
      <w:r w:rsidRPr="006670E2">
        <w:t>↓</w:t>
      </w:r>
    </w:p>
    <w:p w14:paraId="503111F1" w14:textId="77777777" w:rsidR="006670E2" w:rsidRPr="006670E2" w:rsidRDefault="006670E2" w:rsidP="006670E2"/>
    <w:p w14:paraId="058A3867" w14:textId="77777777" w:rsidR="006670E2" w:rsidRPr="006670E2" w:rsidRDefault="006670E2" w:rsidP="006670E2">
      <w:r w:rsidRPr="006670E2">
        <w:t>Credentials Submitted</w:t>
      </w:r>
    </w:p>
    <w:p w14:paraId="22A2767A" w14:textId="77777777" w:rsidR="006670E2" w:rsidRPr="006670E2" w:rsidRDefault="006670E2" w:rsidP="006670E2"/>
    <w:p w14:paraId="4DA7DC7E" w14:textId="77777777" w:rsidR="006670E2" w:rsidRPr="006670E2" w:rsidRDefault="006670E2" w:rsidP="006670E2">
      <w:r w:rsidRPr="006670E2">
        <w:t>↓</w:t>
      </w:r>
    </w:p>
    <w:p w14:paraId="3BC2B420" w14:textId="77777777" w:rsidR="006670E2" w:rsidRPr="006670E2" w:rsidRDefault="006670E2" w:rsidP="006670E2"/>
    <w:p w14:paraId="37850E1C" w14:textId="77777777" w:rsidR="006670E2" w:rsidRPr="006670E2" w:rsidRDefault="006670E2" w:rsidP="006670E2">
      <w:r w:rsidRPr="006670E2">
        <w:t>Password Verification</w:t>
      </w:r>
    </w:p>
    <w:p w14:paraId="067B23E3" w14:textId="77777777" w:rsidR="006670E2" w:rsidRPr="006670E2" w:rsidRDefault="006670E2" w:rsidP="006670E2"/>
    <w:p w14:paraId="3D1C7B87" w14:textId="77777777" w:rsidR="006670E2" w:rsidRPr="006670E2" w:rsidRDefault="006670E2" w:rsidP="006670E2">
      <w:r w:rsidRPr="006670E2">
        <w:t>↓</w:t>
      </w:r>
    </w:p>
    <w:p w14:paraId="08BBCF80" w14:textId="77777777" w:rsidR="006670E2" w:rsidRPr="006670E2" w:rsidRDefault="006670E2" w:rsidP="006670E2"/>
    <w:p w14:paraId="281412BB" w14:textId="77777777" w:rsidR="006670E2" w:rsidRPr="006670E2" w:rsidRDefault="006670E2" w:rsidP="006670E2">
      <w:r w:rsidRPr="006670E2">
        <w:t>JWT Generated</w:t>
      </w:r>
    </w:p>
    <w:p w14:paraId="251F5060" w14:textId="77777777" w:rsidR="006670E2" w:rsidRPr="006670E2" w:rsidRDefault="006670E2" w:rsidP="006670E2"/>
    <w:p w14:paraId="3D5B2E72" w14:textId="77777777" w:rsidR="006670E2" w:rsidRPr="006670E2" w:rsidRDefault="006670E2" w:rsidP="006670E2">
      <w:r w:rsidRPr="006670E2">
        <w:t>↓</w:t>
      </w:r>
    </w:p>
    <w:p w14:paraId="6E118E66" w14:textId="77777777" w:rsidR="006670E2" w:rsidRPr="006670E2" w:rsidRDefault="006670E2" w:rsidP="006670E2"/>
    <w:p w14:paraId="3290C7BB" w14:textId="77777777" w:rsidR="006670E2" w:rsidRPr="006670E2" w:rsidRDefault="006670E2" w:rsidP="006670E2">
      <w:r w:rsidRPr="006670E2">
        <w:t>Token Returned</w:t>
      </w:r>
    </w:p>
    <w:p w14:paraId="774B2154" w14:textId="77777777" w:rsidR="006670E2" w:rsidRPr="006670E2" w:rsidRDefault="006670E2" w:rsidP="006670E2"/>
    <w:p w14:paraId="184A8FE6" w14:textId="77777777" w:rsidR="006670E2" w:rsidRPr="006670E2" w:rsidRDefault="006670E2" w:rsidP="006670E2">
      <w:r w:rsidRPr="006670E2">
        <w:t>↓</w:t>
      </w:r>
    </w:p>
    <w:p w14:paraId="7F7F321C" w14:textId="77777777" w:rsidR="006670E2" w:rsidRPr="006670E2" w:rsidRDefault="006670E2" w:rsidP="006670E2"/>
    <w:p w14:paraId="4DB247EB" w14:textId="77777777" w:rsidR="006670E2" w:rsidRPr="006670E2" w:rsidRDefault="006670E2" w:rsidP="006670E2">
      <w:r w:rsidRPr="006670E2">
        <w:t>Frontend Stores Token</w:t>
      </w:r>
    </w:p>
    <w:p w14:paraId="4B7DE401" w14:textId="77777777" w:rsidR="006670E2" w:rsidRPr="006670E2" w:rsidRDefault="006670E2" w:rsidP="006670E2"/>
    <w:p w14:paraId="37A0C7D7" w14:textId="77777777" w:rsidR="006670E2" w:rsidRPr="006670E2" w:rsidRDefault="006670E2" w:rsidP="006670E2">
      <w:r w:rsidRPr="006670E2">
        <w:t>↓</w:t>
      </w:r>
    </w:p>
    <w:p w14:paraId="2E1F55E7" w14:textId="77777777" w:rsidR="006670E2" w:rsidRPr="006670E2" w:rsidRDefault="006670E2" w:rsidP="006670E2"/>
    <w:p w14:paraId="032F4DBF" w14:textId="77777777" w:rsidR="006670E2" w:rsidRPr="006670E2" w:rsidRDefault="006670E2" w:rsidP="006670E2">
      <w:r w:rsidRPr="006670E2">
        <w:t>Authenticated Requests</w:t>
      </w:r>
    </w:p>
    <w:p w14:paraId="48C64F29" w14:textId="77777777" w:rsidR="006670E2" w:rsidRPr="006670E2" w:rsidRDefault="006670E2" w:rsidP="006670E2">
      <w:r w:rsidRPr="006670E2">
        <w:t>JWT becomes the identity of the logged-in user.</w:t>
      </w:r>
    </w:p>
    <w:p w14:paraId="7AD7A944" w14:textId="77777777" w:rsidR="006670E2" w:rsidRPr="006670E2" w:rsidRDefault="006670E2" w:rsidP="006670E2">
      <w:r w:rsidRPr="006670E2">
        <w:pict w14:anchorId="09ACB223">
          <v:rect id="_x0000_i12914" style="width:0;height:1.5pt" o:hralign="center" o:hrstd="t" o:hr="t" fillcolor="#a0a0a0" stroked="f"/>
        </w:pict>
      </w:r>
    </w:p>
    <w:p w14:paraId="3E859096" w14:textId="77777777" w:rsidR="006670E2" w:rsidRPr="006670E2" w:rsidRDefault="006670E2" w:rsidP="006670E2">
      <w:pPr>
        <w:rPr>
          <w:b/>
          <w:bCs/>
        </w:rPr>
      </w:pPr>
      <w:r w:rsidRPr="006670E2">
        <w:rPr>
          <w:b/>
          <w:bCs/>
        </w:rPr>
        <w:t>87. Authorization Architecture</w:t>
      </w:r>
    </w:p>
    <w:p w14:paraId="2508A023" w14:textId="77777777" w:rsidR="006670E2" w:rsidRPr="006670E2" w:rsidRDefault="006670E2" w:rsidP="006670E2">
      <w:r w:rsidRPr="006670E2">
        <w:lastRenderedPageBreak/>
        <w:t>After authentication, the backend determines what the user is allowed to do.</w:t>
      </w:r>
    </w:p>
    <w:p w14:paraId="56F429CB" w14:textId="77777777" w:rsidR="006670E2" w:rsidRPr="006670E2" w:rsidRDefault="006670E2" w:rsidP="006670E2">
      <w:r w:rsidRPr="006670E2">
        <w:t>Workflow:</w:t>
      </w:r>
    </w:p>
    <w:p w14:paraId="6FF42ABB" w14:textId="77777777" w:rsidR="006670E2" w:rsidRPr="006670E2" w:rsidRDefault="006670E2" w:rsidP="006670E2">
      <w:r w:rsidRPr="006670E2">
        <w:t>JWT</w:t>
      </w:r>
    </w:p>
    <w:p w14:paraId="05184DE9" w14:textId="77777777" w:rsidR="006670E2" w:rsidRPr="006670E2" w:rsidRDefault="006670E2" w:rsidP="006670E2"/>
    <w:p w14:paraId="10718E6F" w14:textId="77777777" w:rsidR="006670E2" w:rsidRPr="006670E2" w:rsidRDefault="006670E2" w:rsidP="006670E2">
      <w:r w:rsidRPr="006670E2">
        <w:t>↓</w:t>
      </w:r>
    </w:p>
    <w:p w14:paraId="6F71E0EF" w14:textId="77777777" w:rsidR="006670E2" w:rsidRPr="006670E2" w:rsidRDefault="006670E2" w:rsidP="006670E2"/>
    <w:p w14:paraId="7ECF1BE5" w14:textId="77777777" w:rsidR="006670E2" w:rsidRPr="006670E2" w:rsidRDefault="006670E2" w:rsidP="006670E2">
      <w:r w:rsidRPr="006670E2">
        <w:t>Verify Token</w:t>
      </w:r>
    </w:p>
    <w:p w14:paraId="6A6E0FC2" w14:textId="77777777" w:rsidR="006670E2" w:rsidRPr="006670E2" w:rsidRDefault="006670E2" w:rsidP="006670E2"/>
    <w:p w14:paraId="1B5F7127" w14:textId="77777777" w:rsidR="006670E2" w:rsidRPr="006670E2" w:rsidRDefault="006670E2" w:rsidP="006670E2">
      <w:r w:rsidRPr="006670E2">
        <w:t>↓</w:t>
      </w:r>
    </w:p>
    <w:p w14:paraId="37849952" w14:textId="77777777" w:rsidR="006670E2" w:rsidRPr="006670E2" w:rsidRDefault="006670E2" w:rsidP="006670E2"/>
    <w:p w14:paraId="74FAA272" w14:textId="77777777" w:rsidR="006670E2" w:rsidRPr="006670E2" w:rsidRDefault="006670E2" w:rsidP="006670E2">
      <w:r w:rsidRPr="006670E2">
        <w:t>Extract Role</w:t>
      </w:r>
    </w:p>
    <w:p w14:paraId="4E36F071" w14:textId="77777777" w:rsidR="006670E2" w:rsidRPr="006670E2" w:rsidRDefault="006670E2" w:rsidP="006670E2"/>
    <w:p w14:paraId="2CB2F0CD" w14:textId="77777777" w:rsidR="006670E2" w:rsidRPr="006670E2" w:rsidRDefault="006670E2" w:rsidP="006670E2">
      <w:r w:rsidRPr="006670E2">
        <w:t>↓</w:t>
      </w:r>
    </w:p>
    <w:p w14:paraId="67CCA277" w14:textId="77777777" w:rsidR="006670E2" w:rsidRPr="006670E2" w:rsidRDefault="006670E2" w:rsidP="006670E2"/>
    <w:p w14:paraId="30819FB3" w14:textId="77777777" w:rsidR="006670E2" w:rsidRPr="006670E2" w:rsidRDefault="006670E2" w:rsidP="006670E2">
      <w:r w:rsidRPr="006670E2">
        <w:t>Check Permissions</w:t>
      </w:r>
    </w:p>
    <w:p w14:paraId="77D86227" w14:textId="77777777" w:rsidR="006670E2" w:rsidRPr="006670E2" w:rsidRDefault="006670E2" w:rsidP="006670E2"/>
    <w:p w14:paraId="433A60FD" w14:textId="77777777" w:rsidR="006670E2" w:rsidRPr="006670E2" w:rsidRDefault="006670E2" w:rsidP="006670E2">
      <w:r w:rsidRPr="006670E2">
        <w:t>↓</w:t>
      </w:r>
    </w:p>
    <w:p w14:paraId="31A79643" w14:textId="77777777" w:rsidR="006670E2" w:rsidRPr="006670E2" w:rsidRDefault="006670E2" w:rsidP="006670E2"/>
    <w:p w14:paraId="053C65B4" w14:textId="77777777" w:rsidR="006670E2" w:rsidRPr="006670E2" w:rsidRDefault="006670E2" w:rsidP="006670E2">
      <w:r w:rsidRPr="006670E2">
        <w:t>Allow / Deny Request</w:t>
      </w:r>
    </w:p>
    <w:p w14:paraId="79166A4D" w14:textId="77777777" w:rsidR="006670E2" w:rsidRPr="006670E2" w:rsidRDefault="006670E2" w:rsidP="006670E2">
      <w:r w:rsidRPr="006670E2">
        <w:t>Every protected endpoint follows this flow.</w:t>
      </w:r>
    </w:p>
    <w:p w14:paraId="6BF909DA" w14:textId="77777777" w:rsidR="006670E2" w:rsidRPr="006670E2" w:rsidRDefault="006670E2" w:rsidP="006670E2">
      <w:r w:rsidRPr="006670E2">
        <w:pict w14:anchorId="413AA1A9">
          <v:rect id="_x0000_i12915" style="width:0;height:1.5pt" o:hralign="center" o:hrstd="t" o:hr="t" fillcolor="#a0a0a0" stroked="f"/>
        </w:pict>
      </w:r>
    </w:p>
    <w:p w14:paraId="4BFBD007" w14:textId="77777777" w:rsidR="006670E2" w:rsidRPr="006670E2" w:rsidRDefault="006670E2" w:rsidP="006670E2">
      <w:pPr>
        <w:rPr>
          <w:b/>
          <w:bCs/>
        </w:rPr>
      </w:pPr>
      <w:r w:rsidRPr="006670E2">
        <w:rPr>
          <w:b/>
          <w:bCs/>
        </w:rPr>
        <w:t>88. User Roles</w:t>
      </w:r>
    </w:p>
    <w:p w14:paraId="166882AC" w14:textId="77777777" w:rsidR="006670E2" w:rsidRPr="006670E2" w:rsidRDefault="006670E2" w:rsidP="006670E2">
      <w:r w:rsidRPr="006670E2">
        <w:t>Version 1.0 supports three roles.</w:t>
      </w:r>
    </w:p>
    <w:p w14:paraId="4269CA10" w14:textId="77777777" w:rsidR="006670E2" w:rsidRPr="006670E2" w:rsidRDefault="006670E2" w:rsidP="006670E2">
      <w:pPr>
        <w:rPr>
          <w:b/>
          <w:bCs/>
        </w:rPr>
      </w:pPr>
      <w:r w:rsidRPr="006670E2">
        <w:rPr>
          <w:b/>
          <w:bCs/>
        </w:rPr>
        <w:t>Administrator</w:t>
      </w:r>
    </w:p>
    <w:p w14:paraId="6F79AFE3" w14:textId="77777777" w:rsidR="006670E2" w:rsidRPr="006670E2" w:rsidRDefault="006670E2" w:rsidP="006670E2">
      <w:r w:rsidRPr="006670E2">
        <w:t>Permissions:</w:t>
      </w:r>
    </w:p>
    <w:p w14:paraId="2A5D7CC5" w14:textId="77777777" w:rsidR="006670E2" w:rsidRPr="006670E2" w:rsidRDefault="006670E2" w:rsidP="006670E2">
      <w:pPr>
        <w:numPr>
          <w:ilvl w:val="0"/>
          <w:numId w:val="911"/>
        </w:numPr>
      </w:pPr>
      <w:r w:rsidRPr="006670E2">
        <w:t xml:space="preserve">Full system access </w:t>
      </w:r>
    </w:p>
    <w:p w14:paraId="5F885B38" w14:textId="77777777" w:rsidR="006670E2" w:rsidRPr="006670E2" w:rsidRDefault="006670E2" w:rsidP="006670E2">
      <w:pPr>
        <w:numPr>
          <w:ilvl w:val="0"/>
          <w:numId w:val="911"/>
        </w:numPr>
      </w:pPr>
      <w:r w:rsidRPr="006670E2">
        <w:t xml:space="preserve">Manage drones </w:t>
      </w:r>
    </w:p>
    <w:p w14:paraId="0D206264" w14:textId="77777777" w:rsidR="006670E2" w:rsidRPr="006670E2" w:rsidRDefault="006670E2" w:rsidP="006670E2">
      <w:pPr>
        <w:numPr>
          <w:ilvl w:val="0"/>
          <w:numId w:val="911"/>
        </w:numPr>
      </w:pPr>
      <w:r w:rsidRPr="006670E2">
        <w:t xml:space="preserve">Manage routes </w:t>
      </w:r>
    </w:p>
    <w:p w14:paraId="2E6B5126" w14:textId="77777777" w:rsidR="006670E2" w:rsidRPr="006670E2" w:rsidRDefault="006670E2" w:rsidP="006670E2">
      <w:pPr>
        <w:numPr>
          <w:ilvl w:val="0"/>
          <w:numId w:val="911"/>
        </w:numPr>
      </w:pPr>
      <w:r w:rsidRPr="006670E2">
        <w:t xml:space="preserve">Manage deliveries </w:t>
      </w:r>
    </w:p>
    <w:p w14:paraId="6614E8D5" w14:textId="77777777" w:rsidR="006670E2" w:rsidRPr="006670E2" w:rsidRDefault="006670E2" w:rsidP="006670E2">
      <w:pPr>
        <w:numPr>
          <w:ilvl w:val="0"/>
          <w:numId w:val="911"/>
        </w:numPr>
      </w:pPr>
      <w:r w:rsidRPr="006670E2">
        <w:t xml:space="preserve">View analytics </w:t>
      </w:r>
    </w:p>
    <w:p w14:paraId="4B351EE7" w14:textId="77777777" w:rsidR="006670E2" w:rsidRPr="006670E2" w:rsidRDefault="006670E2" w:rsidP="006670E2">
      <w:pPr>
        <w:numPr>
          <w:ilvl w:val="0"/>
          <w:numId w:val="911"/>
        </w:numPr>
      </w:pPr>
      <w:r w:rsidRPr="006670E2">
        <w:t xml:space="preserve">Delete records </w:t>
      </w:r>
    </w:p>
    <w:p w14:paraId="4FEF507E" w14:textId="77777777" w:rsidR="006670E2" w:rsidRPr="006670E2" w:rsidRDefault="006670E2" w:rsidP="006670E2">
      <w:pPr>
        <w:numPr>
          <w:ilvl w:val="0"/>
          <w:numId w:val="911"/>
        </w:numPr>
      </w:pPr>
      <w:r w:rsidRPr="006670E2">
        <w:lastRenderedPageBreak/>
        <w:t xml:space="preserve">Export reports </w:t>
      </w:r>
    </w:p>
    <w:p w14:paraId="2AEFE40A" w14:textId="77777777" w:rsidR="006670E2" w:rsidRPr="006670E2" w:rsidRDefault="006670E2" w:rsidP="006670E2">
      <w:r w:rsidRPr="006670E2">
        <w:pict w14:anchorId="0158AC09">
          <v:rect id="_x0000_i12916" style="width:0;height:1.5pt" o:hralign="center" o:hrstd="t" o:hr="t" fillcolor="#a0a0a0" stroked="f"/>
        </w:pict>
      </w:r>
    </w:p>
    <w:p w14:paraId="500C2D8C" w14:textId="77777777" w:rsidR="006670E2" w:rsidRPr="006670E2" w:rsidRDefault="006670E2" w:rsidP="006670E2">
      <w:pPr>
        <w:rPr>
          <w:b/>
          <w:bCs/>
        </w:rPr>
      </w:pPr>
      <w:r w:rsidRPr="006670E2">
        <w:rPr>
          <w:b/>
          <w:bCs/>
        </w:rPr>
        <w:t>Fleet Manager</w:t>
      </w:r>
    </w:p>
    <w:p w14:paraId="7E3C2C7F" w14:textId="77777777" w:rsidR="006670E2" w:rsidRPr="006670E2" w:rsidRDefault="006670E2" w:rsidP="006670E2">
      <w:r w:rsidRPr="006670E2">
        <w:t>Permissions:</w:t>
      </w:r>
    </w:p>
    <w:p w14:paraId="6583FFC4" w14:textId="77777777" w:rsidR="006670E2" w:rsidRPr="006670E2" w:rsidRDefault="006670E2" w:rsidP="006670E2">
      <w:pPr>
        <w:numPr>
          <w:ilvl w:val="0"/>
          <w:numId w:val="912"/>
        </w:numPr>
      </w:pPr>
      <w:r w:rsidRPr="006670E2">
        <w:t xml:space="preserve">Manage drones </w:t>
      </w:r>
    </w:p>
    <w:p w14:paraId="13F7F752" w14:textId="77777777" w:rsidR="006670E2" w:rsidRPr="006670E2" w:rsidRDefault="006670E2" w:rsidP="006670E2">
      <w:pPr>
        <w:numPr>
          <w:ilvl w:val="0"/>
          <w:numId w:val="912"/>
        </w:numPr>
      </w:pPr>
      <w:r w:rsidRPr="006670E2">
        <w:t xml:space="preserve">Manage routes </w:t>
      </w:r>
    </w:p>
    <w:p w14:paraId="2AD7B498" w14:textId="77777777" w:rsidR="006670E2" w:rsidRPr="006670E2" w:rsidRDefault="006670E2" w:rsidP="006670E2">
      <w:pPr>
        <w:numPr>
          <w:ilvl w:val="0"/>
          <w:numId w:val="912"/>
        </w:numPr>
      </w:pPr>
      <w:r w:rsidRPr="006670E2">
        <w:t xml:space="preserve">Assign deliveries </w:t>
      </w:r>
    </w:p>
    <w:p w14:paraId="303800B7" w14:textId="77777777" w:rsidR="006670E2" w:rsidRPr="006670E2" w:rsidRDefault="006670E2" w:rsidP="006670E2">
      <w:pPr>
        <w:numPr>
          <w:ilvl w:val="0"/>
          <w:numId w:val="912"/>
        </w:numPr>
      </w:pPr>
      <w:r w:rsidRPr="006670E2">
        <w:t xml:space="preserve">View analytics </w:t>
      </w:r>
    </w:p>
    <w:p w14:paraId="6F80299F" w14:textId="77777777" w:rsidR="006670E2" w:rsidRPr="006670E2" w:rsidRDefault="006670E2" w:rsidP="006670E2">
      <w:pPr>
        <w:numPr>
          <w:ilvl w:val="0"/>
          <w:numId w:val="912"/>
        </w:numPr>
      </w:pPr>
      <w:r w:rsidRPr="006670E2">
        <w:t xml:space="preserve">Generate reports </w:t>
      </w:r>
    </w:p>
    <w:p w14:paraId="22C99AFF" w14:textId="77777777" w:rsidR="006670E2" w:rsidRPr="006670E2" w:rsidRDefault="006670E2" w:rsidP="006670E2">
      <w:r w:rsidRPr="006670E2">
        <w:t>Cannot delete system records.</w:t>
      </w:r>
    </w:p>
    <w:p w14:paraId="2B4BE136" w14:textId="77777777" w:rsidR="006670E2" w:rsidRPr="006670E2" w:rsidRDefault="006670E2" w:rsidP="006670E2">
      <w:r w:rsidRPr="006670E2">
        <w:pict w14:anchorId="41CC8E5D">
          <v:rect id="_x0000_i12917" style="width:0;height:1.5pt" o:hralign="center" o:hrstd="t" o:hr="t" fillcolor="#a0a0a0" stroked="f"/>
        </w:pict>
      </w:r>
    </w:p>
    <w:p w14:paraId="190B8D6A" w14:textId="77777777" w:rsidR="006670E2" w:rsidRPr="006670E2" w:rsidRDefault="006670E2" w:rsidP="006670E2">
      <w:pPr>
        <w:rPr>
          <w:b/>
          <w:bCs/>
        </w:rPr>
      </w:pPr>
      <w:r w:rsidRPr="006670E2">
        <w:rPr>
          <w:b/>
          <w:bCs/>
        </w:rPr>
        <w:t>Logistics Operator</w:t>
      </w:r>
    </w:p>
    <w:p w14:paraId="6B3CE935" w14:textId="77777777" w:rsidR="006670E2" w:rsidRPr="006670E2" w:rsidRDefault="006670E2" w:rsidP="006670E2">
      <w:r w:rsidRPr="006670E2">
        <w:t>Permissions:</w:t>
      </w:r>
    </w:p>
    <w:p w14:paraId="1ACB7DF5" w14:textId="77777777" w:rsidR="006670E2" w:rsidRPr="006670E2" w:rsidRDefault="006670E2" w:rsidP="006670E2">
      <w:pPr>
        <w:numPr>
          <w:ilvl w:val="0"/>
          <w:numId w:val="913"/>
        </w:numPr>
      </w:pPr>
      <w:r w:rsidRPr="006670E2">
        <w:t xml:space="preserve">View fleet </w:t>
      </w:r>
    </w:p>
    <w:p w14:paraId="0BABE278" w14:textId="77777777" w:rsidR="006670E2" w:rsidRPr="006670E2" w:rsidRDefault="006670E2" w:rsidP="006670E2">
      <w:pPr>
        <w:numPr>
          <w:ilvl w:val="0"/>
          <w:numId w:val="913"/>
        </w:numPr>
      </w:pPr>
      <w:r w:rsidRPr="006670E2">
        <w:t xml:space="preserve">Create deliveries </w:t>
      </w:r>
    </w:p>
    <w:p w14:paraId="5C1BCD7D" w14:textId="77777777" w:rsidR="006670E2" w:rsidRPr="006670E2" w:rsidRDefault="006670E2" w:rsidP="006670E2">
      <w:pPr>
        <w:numPr>
          <w:ilvl w:val="0"/>
          <w:numId w:val="913"/>
        </w:numPr>
      </w:pPr>
      <w:r w:rsidRPr="006670E2">
        <w:t xml:space="preserve">Update delivery status </w:t>
      </w:r>
    </w:p>
    <w:p w14:paraId="31A72195" w14:textId="77777777" w:rsidR="006670E2" w:rsidRPr="006670E2" w:rsidRDefault="006670E2" w:rsidP="006670E2">
      <w:pPr>
        <w:numPr>
          <w:ilvl w:val="0"/>
          <w:numId w:val="913"/>
        </w:numPr>
      </w:pPr>
      <w:r w:rsidRPr="006670E2">
        <w:t xml:space="preserve">View routes </w:t>
      </w:r>
    </w:p>
    <w:p w14:paraId="73C01D8E" w14:textId="77777777" w:rsidR="006670E2" w:rsidRPr="006670E2" w:rsidRDefault="006670E2" w:rsidP="006670E2">
      <w:pPr>
        <w:numPr>
          <w:ilvl w:val="0"/>
          <w:numId w:val="913"/>
        </w:numPr>
      </w:pPr>
      <w:r w:rsidRPr="006670E2">
        <w:t xml:space="preserve">View analytics </w:t>
      </w:r>
    </w:p>
    <w:p w14:paraId="2C3AB4EB" w14:textId="77777777" w:rsidR="006670E2" w:rsidRPr="006670E2" w:rsidRDefault="006670E2" w:rsidP="006670E2">
      <w:r w:rsidRPr="006670E2">
        <w:t>Cannot modify fleet configuration or delete records.</w:t>
      </w:r>
    </w:p>
    <w:p w14:paraId="633B573D" w14:textId="77777777" w:rsidR="006670E2" w:rsidRPr="006670E2" w:rsidRDefault="006670E2" w:rsidP="006670E2">
      <w:r w:rsidRPr="006670E2">
        <w:pict w14:anchorId="5F7E6F5C">
          <v:rect id="_x0000_i12918" style="width:0;height:1.5pt" o:hralign="center" o:hrstd="t" o:hr="t" fillcolor="#a0a0a0" stroked="f"/>
        </w:pict>
      </w:r>
    </w:p>
    <w:p w14:paraId="768E9E04" w14:textId="77777777" w:rsidR="006670E2" w:rsidRPr="006670E2" w:rsidRDefault="006670E2" w:rsidP="006670E2">
      <w:pPr>
        <w:rPr>
          <w:b/>
          <w:bCs/>
        </w:rPr>
      </w:pPr>
      <w:r w:rsidRPr="006670E2">
        <w:rPr>
          <w:b/>
          <w:bCs/>
        </w:rPr>
        <w:t>89. Authentication Flow</w:t>
      </w:r>
    </w:p>
    <w:p w14:paraId="5850FE01" w14:textId="77777777" w:rsidR="006670E2" w:rsidRPr="006670E2" w:rsidRDefault="006670E2" w:rsidP="006670E2">
      <w:r w:rsidRPr="006670E2">
        <w:t>Login Page</w:t>
      </w:r>
    </w:p>
    <w:p w14:paraId="362D64A0" w14:textId="77777777" w:rsidR="006670E2" w:rsidRPr="006670E2" w:rsidRDefault="006670E2" w:rsidP="006670E2"/>
    <w:p w14:paraId="067A160F" w14:textId="77777777" w:rsidR="006670E2" w:rsidRPr="006670E2" w:rsidRDefault="006670E2" w:rsidP="006670E2">
      <w:r w:rsidRPr="006670E2">
        <w:t>↓</w:t>
      </w:r>
    </w:p>
    <w:p w14:paraId="14ACFF50" w14:textId="77777777" w:rsidR="006670E2" w:rsidRPr="006670E2" w:rsidRDefault="006670E2" w:rsidP="006670E2"/>
    <w:p w14:paraId="4BCB6CF0" w14:textId="77777777" w:rsidR="006670E2" w:rsidRPr="006670E2" w:rsidRDefault="006670E2" w:rsidP="006670E2">
      <w:r w:rsidRPr="006670E2">
        <w:t>POST /auth/login</w:t>
      </w:r>
    </w:p>
    <w:p w14:paraId="561F1AF6" w14:textId="77777777" w:rsidR="006670E2" w:rsidRPr="006670E2" w:rsidRDefault="006670E2" w:rsidP="006670E2"/>
    <w:p w14:paraId="025A3F2A" w14:textId="77777777" w:rsidR="006670E2" w:rsidRPr="006670E2" w:rsidRDefault="006670E2" w:rsidP="006670E2">
      <w:r w:rsidRPr="006670E2">
        <w:t>↓</w:t>
      </w:r>
    </w:p>
    <w:p w14:paraId="5B35E208" w14:textId="77777777" w:rsidR="006670E2" w:rsidRPr="006670E2" w:rsidRDefault="006670E2" w:rsidP="006670E2"/>
    <w:p w14:paraId="3D2D3A74" w14:textId="77777777" w:rsidR="006670E2" w:rsidRPr="006670E2" w:rsidRDefault="006670E2" w:rsidP="006670E2">
      <w:r w:rsidRPr="006670E2">
        <w:t>Backend</w:t>
      </w:r>
    </w:p>
    <w:p w14:paraId="0B28540D" w14:textId="77777777" w:rsidR="006670E2" w:rsidRPr="006670E2" w:rsidRDefault="006670E2" w:rsidP="006670E2"/>
    <w:p w14:paraId="252D3D62" w14:textId="77777777" w:rsidR="006670E2" w:rsidRPr="006670E2" w:rsidRDefault="006670E2" w:rsidP="006670E2">
      <w:r w:rsidRPr="006670E2">
        <w:lastRenderedPageBreak/>
        <w:t>↓</w:t>
      </w:r>
    </w:p>
    <w:p w14:paraId="53989717" w14:textId="77777777" w:rsidR="006670E2" w:rsidRPr="006670E2" w:rsidRDefault="006670E2" w:rsidP="006670E2"/>
    <w:p w14:paraId="1FE939EE" w14:textId="77777777" w:rsidR="006670E2" w:rsidRPr="006670E2" w:rsidRDefault="006670E2" w:rsidP="006670E2">
      <w:r w:rsidRPr="006670E2">
        <w:t>Verify Credentials</w:t>
      </w:r>
    </w:p>
    <w:p w14:paraId="51601A81" w14:textId="77777777" w:rsidR="006670E2" w:rsidRPr="006670E2" w:rsidRDefault="006670E2" w:rsidP="006670E2"/>
    <w:p w14:paraId="6EE5A5CB" w14:textId="77777777" w:rsidR="006670E2" w:rsidRPr="006670E2" w:rsidRDefault="006670E2" w:rsidP="006670E2">
      <w:r w:rsidRPr="006670E2">
        <w:t>↓</w:t>
      </w:r>
    </w:p>
    <w:p w14:paraId="7B166244" w14:textId="77777777" w:rsidR="006670E2" w:rsidRPr="006670E2" w:rsidRDefault="006670E2" w:rsidP="006670E2"/>
    <w:p w14:paraId="24C4BEEB" w14:textId="77777777" w:rsidR="006670E2" w:rsidRPr="006670E2" w:rsidRDefault="006670E2" w:rsidP="006670E2">
      <w:r w:rsidRPr="006670E2">
        <w:t>Generate JWT</w:t>
      </w:r>
    </w:p>
    <w:p w14:paraId="2ADD0CB9" w14:textId="77777777" w:rsidR="006670E2" w:rsidRPr="006670E2" w:rsidRDefault="006670E2" w:rsidP="006670E2"/>
    <w:p w14:paraId="7D3DD664" w14:textId="77777777" w:rsidR="006670E2" w:rsidRPr="006670E2" w:rsidRDefault="006670E2" w:rsidP="006670E2">
      <w:r w:rsidRPr="006670E2">
        <w:t>↓</w:t>
      </w:r>
    </w:p>
    <w:p w14:paraId="4856BB94" w14:textId="77777777" w:rsidR="006670E2" w:rsidRPr="006670E2" w:rsidRDefault="006670E2" w:rsidP="006670E2"/>
    <w:p w14:paraId="42670358" w14:textId="77777777" w:rsidR="006670E2" w:rsidRPr="006670E2" w:rsidRDefault="006670E2" w:rsidP="006670E2">
      <w:r w:rsidRPr="006670E2">
        <w:t>Return Token</w:t>
      </w:r>
    </w:p>
    <w:p w14:paraId="04F81400" w14:textId="77777777" w:rsidR="006670E2" w:rsidRPr="006670E2" w:rsidRDefault="006670E2" w:rsidP="006670E2"/>
    <w:p w14:paraId="3C23ECFD" w14:textId="77777777" w:rsidR="006670E2" w:rsidRPr="006670E2" w:rsidRDefault="006670E2" w:rsidP="006670E2">
      <w:r w:rsidRPr="006670E2">
        <w:t>↓</w:t>
      </w:r>
    </w:p>
    <w:p w14:paraId="49476719" w14:textId="77777777" w:rsidR="006670E2" w:rsidRPr="006670E2" w:rsidRDefault="006670E2" w:rsidP="006670E2"/>
    <w:p w14:paraId="534B04F8" w14:textId="77777777" w:rsidR="006670E2" w:rsidRPr="006670E2" w:rsidRDefault="006670E2" w:rsidP="006670E2">
      <w:r w:rsidRPr="006670E2">
        <w:t>Dashboard</w:t>
      </w:r>
    </w:p>
    <w:p w14:paraId="000A849A" w14:textId="77777777" w:rsidR="006670E2" w:rsidRPr="006670E2" w:rsidRDefault="006670E2" w:rsidP="006670E2">
      <w:r w:rsidRPr="006670E2">
        <w:t>Successful login redirects the user to the dashboard.</w:t>
      </w:r>
    </w:p>
    <w:p w14:paraId="2E8DA7A4" w14:textId="77777777" w:rsidR="006670E2" w:rsidRPr="006670E2" w:rsidRDefault="006670E2" w:rsidP="006670E2">
      <w:r w:rsidRPr="006670E2">
        <w:pict w14:anchorId="1082FF1B">
          <v:rect id="_x0000_i12919" style="width:0;height:1.5pt" o:hralign="center" o:hrstd="t" o:hr="t" fillcolor="#a0a0a0" stroked="f"/>
        </w:pict>
      </w:r>
    </w:p>
    <w:p w14:paraId="0B65120E" w14:textId="77777777" w:rsidR="006670E2" w:rsidRPr="006670E2" w:rsidRDefault="006670E2" w:rsidP="006670E2">
      <w:pPr>
        <w:rPr>
          <w:b/>
          <w:bCs/>
        </w:rPr>
      </w:pPr>
      <w:r w:rsidRPr="006670E2">
        <w:rPr>
          <w:b/>
          <w:bCs/>
        </w:rPr>
        <w:t>90. JWT Structure</w:t>
      </w:r>
    </w:p>
    <w:p w14:paraId="3F724B2C" w14:textId="77777777" w:rsidR="006670E2" w:rsidRPr="006670E2" w:rsidRDefault="006670E2" w:rsidP="006670E2">
      <w:r w:rsidRPr="006670E2">
        <w:t>The JWT contains:</w:t>
      </w:r>
    </w:p>
    <w:p w14:paraId="1EBAB7A5" w14:textId="77777777" w:rsidR="006670E2" w:rsidRPr="006670E2" w:rsidRDefault="006670E2" w:rsidP="006670E2">
      <w:r w:rsidRPr="006670E2">
        <w:t>User ID</w:t>
      </w:r>
    </w:p>
    <w:p w14:paraId="7C23F48D" w14:textId="77777777" w:rsidR="006670E2" w:rsidRPr="006670E2" w:rsidRDefault="006670E2" w:rsidP="006670E2"/>
    <w:p w14:paraId="0A69CD99" w14:textId="77777777" w:rsidR="006670E2" w:rsidRPr="006670E2" w:rsidRDefault="006670E2" w:rsidP="006670E2">
      <w:r w:rsidRPr="006670E2">
        <w:t>Email</w:t>
      </w:r>
    </w:p>
    <w:p w14:paraId="18010A2D" w14:textId="77777777" w:rsidR="006670E2" w:rsidRPr="006670E2" w:rsidRDefault="006670E2" w:rsidP="006670E2"/>
    <w:p w14:paraId="7AF01E89" w14:textId="77777777" w:rsidR="006670E2" w:rsidRPr="006670E2" w:rsidRDefault="006670E2" w:rsidP="006670E2">
      <w:r w:rsidRPr="006670E2">
        <w:t>Role</w:t>
      </w:r>
    </w:p>
    <w:p w14:paraId="68D064D4" w14:textId="77777777" w:rsidR="006670E2" w:rsidRPr="006670E2" w:rsidRDefault="006670E2" w:rsidP="006670E2"/>
    <w:p w14:paraId="1DB90AFC" w14:textId="77777777" w:rsidR="006670E2" w:rsidRPr="006670E2" w:rsidRDefault="006670E2" w:rsidP="006670E2">
      <w:r w:rsidRPr="006670E2">
        <w:t>Issued Time</w:t>
      </w:r>
    </w:p>
    <w:p w14:paraId="5EE72396" w14:textId="77777777" w:rsidR="006670E2" w:rsidRPr="006670E2" w:rsidRDefault="006670E2" w:rsidP="006670E2"/>
    <w:p w14:paraId="644D1A9D" w14:textId="77777777" w:rsidR="006670E2" w:rsidRPr="006670E2" w:rsidRDefault="006670E2" w:rsidP="006670E2">
      <w:r w:rsidRPr="006670E2">
        <w:t>Expiration Time</w:t>
      </w:r>
    </w:p>
    <w:p w14:paraId="7D02F32A" w14:textId="77777777" w:rsidR="006670E2" w:rsidRPr="006670E2" w:rsidRDefault="006670E2" w:rsidP="006670E2">
      <w:r w:rsidRPr="006670E2">
        <w:t>Sensitive information such as passwords must never be stored inside the token.</w:t>
      </w:r>
    </w:p>
    <w:p w14:paraId="7537954E" w14:textId="77777777" w:rsidR="006670E2" w:rsidRPr="006670E2" w:rsidRDefault="006670E2" w:rsidP="006670E2">
      <w:r w:rsidRPr="006670E2">
        <w:pict w14:anchorId="0C816AC1">
          <v:rect id="_x0000_i12920" style="width:0;height:1.5pt" o:hralign="center" o:hrstd="t" o:hr="t" fillcolor="#a0a0a0" stroked="f"/>
        </w:pict>
      </w:r>
    </w:p>
    <w:p w14:paraId="7067C5B2" w14:textId="77777777" w:rsidR="006670E2" w:rsidRPr="006670E2" w:rsidRDefault="006670E2" w:rsidP="006670E2">
      <w:pPr>
        <w:rPr>
          <w:b/>
          <w:bCs/>
        </w:rPr>
      </w:pPr>
      <w:r w:rsidRPr="006670E2">
        <w:rPr>
          <w:b/>
          <w:bCs/>
        </w:rPr>
        <w:t>91. Protected Routes</w:t>
      </w:r>
    </w:p>
    <w:p w14:paraId="58184150" w14:textId="77777777" w:rsidR="006670E2" w:rsidRPr="006670E2" w:rsidRDefault="006670E2" w:rsidP="006670E2">
      <w:r w:rsidRPr="006670E2">
        <w:lastRenderedPageBreak/>
        <w:t>The following modules require authentication:</w:t>
      </w:r>
    </w:p>
    <w:p w14:paraId="358E7972" w14:textId="77777777" w:rsidR="006670E2" w:rsidRPr="006670E2" w:rsidRDefault="006670E2" w:rsidP="006670E2">
      <w:r w:rsidRPr="006670E2">
        <w:rPr>
          <w:rFonts w:ascii="Segoe UI Symbol" w:hAnsi="Segoe UI Symbol" w:cs="Segoe UI Symbol"/>
        </w:rPr>
        <w:t>✔</w:t>
      </w:r>
      <w:r w:rsidRPr="006670E2">
        <w:t xml:space="preserve"> Dashboard</w:t>
      </w:r>
    </w:p>
    <w:p w14:paraId="35D5ED05" w14:textId="77777777" w:rsidR="006670E2" w:rsidRPr="006670E2" w:rsidRDefault="006670E2" w:rsidP="006670E2">
      <w:r w:rsidRPr="006670E2">
        <w:rPr>
          <w:rFonts w:ascii="Segoe UI Symbol" w:hAnsi="Segoe UI Symbol" w:cs="Segoe UI Symbol"/>
        </w:rPr>
        <w:t>✔</w:t>
      </w:r>
      <w:r w:rsidRPr="006670E2">
        <w:t xml:space="preserve"> Fleet Management</w:t>
      </w:r>
    </w:p>
    <w:p w14:paraId="6AF2B427" w14:textId="77777777" w:rsidR="006670E2" w:rsidRPr="006670E2" w:rsidRDefault="006670E2" w:rsidP="006670E2">
      <w:r w:rsidRPr="006670E2">
        <w:rPr>
          <w:rFonts w:ascii="Segoe UI Symbol" w:hAnsi="Segoe UI Symbol" w:cs="Segoe UI Symbol"/>
        </w:rPr>
        <w:t>✔</w:t>
      </w:r>
      <w:r w:rsidRPr="006670E2">
        <w:t xml:space="preserve"> Route Optimization</w:t>
      </w:r>
    </w:p>
    <w:p w14:paraId="7BF6261D" w14:textId="77777777" w:rsidR="006670E2" w:rsidRPr="006670E2" w:rsidRDefault="006670E2" w:rsidP="006670E2">
      <w:r w:rsidRPr="006670E2">
        <w:rPr>
          <w:rFonts w:ascii="Segoe UI Symbol" w:hAnsi="Segoe UI Symbol" w:cs="Segoe UI Symbol"/>
        </w:rPr>
        <w:t>✔</w:t>
      </w:r>
      <w:r w:rsidRPr="006670E2">
        <w:t xml:space="preserve"> Delivery Management</w:t>
      </w:r>
    </w:p>
    <w:p w14:paraId="2D2120BF" w14:textId="77777777" w:rsidR="006670E2" w:rsidRPr="006670E2" w:rsidRDefault="006670E2" w:rsidP="006670E2">
      <w:r w:rsidRPr="006670E2">
        <w:rPr>
          <w:rFonts w:ascii="Segoe UI Symbol" w:hAnsi="Segoe UI Symbol" w:cs="Segoe UI Symbol"/>
        </w:rPr>
        <w:t>✔</w:t>
      </w:r>
      <w:r w:rsidRPr="006670E2">
        <w:t xml:space="preserve"> Analytics Dashboard</w:t>
      </w:r>
    </w:p>
    <w:p w14:paraId="6AF1FCC0" w14:textId="77777777" w:rsidR="006670E2" w:rsidRPr="006670E2" w:rsidRDefault="006670E2" w:rsidP="006670E2">
      <w:r w:rsidRPr="006670E2">
        <w:t>Unauthenticated users are redirected to the login page.</w:t>
      </w:r>
    </w:p>
    <w:p w14:paraId="607A48E2" w14:textId="77777777" w:rsidR="006670E2" w:rsidRPr="006670E2" w:rsidRDefault="006670E2" w:rsidP="006670E2">
      <w:r w:rsidRPr="006670E2">
        <w:pict w14:anchorId="5BE92D93">
          <v:rect id="_x0000_i12921" style="width:0;height:1.5pt" o:hralign="center" o:hrstd="t" o:hr="t" fillcolor="#a0a0a0" stroked="f"/>
        </w:pict>
      </w:r>
    </w:p>
    <w:p w14:paraId="4E4AFF1C" w14:textId="77777777" w:rsidR="006670E2" w:rsidRPr="006670E2" w:rsidRDefault="006670E2" w:rsidP="006670E2">
      <w:pPr>
        <w:rPr>
          <w:b/>
          <w:bCs/>
        </w:rPr>
      </w:pPr>
      <w:r w:rsidRPr="006670E2">
        <w:rPr>
          <w:b/>
          <w:bCs/>
        </w:rPr>
        <w:t>92. Frontend Route Protection</w:t>
      </w:r>
    </w:p>
    <w:p w14:paraId="2E29BC6D" w14:textId="77777777" w:rsidR="006670E2" w:rsidRPr="006670E2" w:rsidRDefault="006670E2" w:rsidP="006670E2">
      <w:r w:rsidRPr="006670E2">
        <w:t>Workflow:</w:t>
      </w:r>
    </w:p>
    <w:p w14:paraId="122E609E" w14:textId="77777777" w:rsidR="006670E2" w:rsidRPr="006670E2" w:rsidRDefault="006670E2" w:rsidP="006670E2">
      <w:r w:rsidRPr="006670E2">
        <w:t>Open Page</w:t>
      </w:r>
    </w:p>
    <w:p w14:paraId="183D37A9" w14:textId="77777777" w:rsidR="006670E2" w:rsidRPr="006670E2" w:rsidRDefault="006670E2" w:rsidP="006670E2"/>
    <w:p w14:paraId="7F8D12F3" w14:textId="77777777" w:rsidR="006670E2" w:rsidRPr="006670E2" w:rsidRDefault="006670E2" w:rsidP="006670E2">
      <w:r w:rsidRPr="006670E2">
        <w:t>↓</w:t>
      </w:r>
    </w:p>
    <w:p w14:paraId="621CFC32" w14:textId="77777777" w:rsidR="006670E2" w:rsidRPr="006670E2" w:rsidRDefault="006670E2" w:rsidP="006670E2"/>
    <w:p w14:paraId="0D03F730" w14:textId="77777777" w:rsidR="006670E2" w:rsidRPr="006670E2" w:rsidRDefault="006670E2" w:rsidP="006670E2">
      <w:r w:rsidRPr="006670E2">
        <w:t>Check JWT</w:t>
      </w:r>
    </w:p>
    <w:p w14:paraId="6C2EAAED" w14:textId="77777777" w:rsidR="006670E2" w:rsidRPr="006670E2" w:rsidRDefault="006670E2" w:rsidP="006670E2"/>
    <w:p w14:paraId="556032AB" w14:textId="77777777" w:rsidR="006670E2" w:rsidRPr="006670E2" w:rsidRDefault="006670E2" w:rsidP="006670E2">
      <w:r w:rsidRPr="006670E2">
        <w:t>↓</w:t>
      </w:r>
    </w:p>
    <w:p w14:paraId="6684AB9A" w14:textId="77777777" w:rsidR="006670E2" w:rsidRPr="006670E2" w:rsidRDefault="006670E2" w:rsidP="006670E2"/>
    <w:p w14:paraId="0AB818DA" w14:textId="77777777" w:rsidR="006670E2" w:rsidRPr="006670E2" w:rsidRDefault="006670E2" w:rsidP="006670E2">
      <w:r w:rsidRPr="006670E2">
        <w:t>Token Exists?</w:t>
      </w:r>
    </w:p>
    <w:p w14:paraId="539E17DE" w14:textId="77777777" w:rsidR="006670E2" w:rsidRPr="006670E2" w:rsidRDefault="006670E2" w:rsidP="006670E2"/>
    <w:p w14:paraId="73069416" w14:textId="77777777" w:rsidR="006670E2" w:rsidRPr="006670E2" w:rsidRDefault="006670E2" w:rsidP="006670E2">
      <w:r w:rsidRPr="006670E2">
        <w:t>↓</w:t>
      </w:r>
    </w:p>
    <w:p w14:paraId="5E6BF42B" w14:textId="77777777" w:rsidR="006670E2" w:rsidRPr="006670E2" w:rsidRDefault="006670E2" w:rsidP="006670E2"/>
    <w:p w14:paraId="6E831047" w14:textId="77777777" w:rsidR="006670E2" w:rsidRPr="006670E2" w:rsidRDefault="006670E2" w:rsidP="006670E2">
      <w:r w:rsidRPr="006670E2">
        <w:t>Yes → Load Module</w:t>
      </w:r>
    </w:p>
    <w:p w14:paraId="35145AE5" w14:textId="77777777" w:rsidR="006670E2" w:rsidRPr="006670E2" w:rsidRDefault="006670E2" w:rsidP="006670E2"/>
    <w:p w14:paraId="68EFDAA1" w14:textId="77777777" w:rsidR="006670E2" w:rsidRPr="006670E2" w:rsidRDefault="006670E2" w:rsidP="006670E2">
      <w:r w:rsidRPr="006670E2">
        <w:t>↓</w:t>
      </w:r>
    </w:p>
    <w:p w14:paraId="54A351B7" w14:textId="77777777" w:rsidR="006670E2" w:rsidRPr="006670E2" w:rsidRDefault="006670E2" w:rsidP="006670E2"/>
    <w:p w14:paraId="1882C3A8" w14:textId="77777777" w:rsidR="006670E2" w:rsidRPr="006670E2" w:rsidRDefault="006670E2" w:rsidP="006670E2">
      <w:r w:rsidRPr="006670E2">
        <w:t>No → Redirect Login</w:t>
      </w:r>
    </w:p>
    <w:p w14:paraId="6B98C644" w14:textId="77777777" w:rsidR="006670E2" w:rsidRPr="006670E2" w:rsidRDefault="006670E2" w:rsidP="006670E2">
      <w:r w:rsidRPr="006670E2">
        <w:t>Protected routes should never render before authentication is verified.</w:t>
      </w:r>
    </w:p>
    <w:p w14:paraId="5EFB0E6B" w14:textId="77777777" w:rsidR="006670E2" w:rsidRPr="006670E2" w:rsidRDefault="006670E2" w:rsidP="006670E2">
      <w:r w:rsidRPr="006670E2">
        <w:pict w14:anchorId="1B865AD6">
          <v:rect id="_x0000_i12922" style="width:0;height:1.5pt" o:hralign="center" o:hrstd="t" o:hr="t" fillcolor="#a0a0a0" stroked="f"/>
        </w:pict>
      </w:r>
    </w:p>
    <w:p w14:paraId="6065187A" w14:textId="77777777" w:rsidR="006670E2" w:rsidRPr="006670E2" w:rsidRDefault="006670E2" w:rsidP="006670E2">
      <w:pPr>
        <w:rPr>
          <w:b/>
          <w:bCs/>
        </w:rPr>
      </w:pPr>
      <w:r w:rsidRPr="006670E2">
        <w:rPr>
          <w:b/>
          <w:bCs/>
        </w:rPr>
        <w:t>93. Backend Middleware</w:t>
      </w:r>
    </w:p>
    <w:p w14:paraId="2168F8F5" w14:textId="77777777" w:rsidR="006670E2" w:rsidRPr="006670E2" w:rsidRDefault="006670E2" w:rsidP="006670E2">
      <w:r w:rsidRPr="006670E2">
        <w:t>Every protected endpoint passes through middleware.</w:t>
      </w:r>
    </w:p>
    <w:p w14:paraId="5323936A" w14:textId="77777777" w:rsidR="006670E2" w:rsidRPr="006670E2" w:rsidRDefault="006670E2" w:rsidP="006670E2">
      <w:r w:rsidRPr="006670E2">
        <w:lastRenderedPageBreak/>
        <w:t>Incoming Request</w:t>
      </w:r>
    </w:p>
    <w:p w14:paraId="16DB1D21" w14:textId="77777777" w:rsidR="006670E2" w:rsidRPr="006670E2" w:rsidRDefault="006670E2" w:rsidP="006670E2"/>
    <w:p w14:paraId="6EF949BC" w14:textId="77777777" w:rsidR="006670E2" w:rsidRPr="006670E2" w:rsidRDefault="006670E2" w:rsidP="006670E2">
      <w:r w:rsidRPr="006670E2">
        <w:t>↓</w:t>
      </w:r>
    </w:p>
    <w:p w14:paraId="6C8EADD3" w14:textId="77777777" w:rsidR="006670E2" w:rsidRPr="006670E2" w:rsidRDefault="006670E2" w:rsidP="006670E2"/>
    <w:p w14:paraId="38AF73A9" w14:textId="77777777" w:rsidR="006670E2" w:rsidRPr="006670E2" w:rsidRDefault="006670E2" w:rsidP="006670E2">
      <w:r w:rsidRPr="006670E2">
        <w:t>JWT Middleware</w:t>
      </w:r>
    </w:p>
    <w:p w14:paraId="3DF4E58C" w14:textId="77777777" w:rsidR="006670E2" w:rsidRPr="006670E2" w:rsidRDefault="006670E2" w:rsidP="006670E2"/>
    <w:p w14:paraId="77170CD0" w14:textId="77777777" w:rsidR="006670E2" w:rsidRPr="006670E2" w:rsidRDefault="006670E2" w:rsidP="006670E2">
      <w:r w:rsidRPr="006670E2">
        <w:t>↓</w:t>
      </w:r>
    </w:p>
    <w:p w14:paraId="4A53896A" w14:textId="77777777" w:rsidR="006670E2" w:rsidRPr="006670E2" w:rsidRDefault="006670E2" w:rsidP="006670E2"/>
    <w:p w14:paraId="01CB791C" w14:textId="77777777" w:rsidR="006670E2" w:rsidRPr="006670E2" w:rsidRDefault="006670E2" w:rsidP="006670E2">
      <w:r w:rsidRPr="006670E2">
        <w:t>Role Middleware</w:t>
      </w:r>
    </w:p>
    <w:p w14:paraId="75F1D33A" w14:textId="77777777" w:rsidR="006670E2" w:rsidRPr="006670E2" w:rsidRDefault="006670E2" w:rsidP="006670E2"/>
    <w:p w14:paraId="594150C8" w14:textId="77777777" w:rsidR="006670E2" w:rsidRPr="006670E2" w:rsidRDefault="006670E2" w:rsidP="006670E2">
      <w:r w:rsidRPr="006670E2">
        <w:t>↓</w:t>
      </w:r>
    </w:p>
    <w:p w14:paraId="39C4EB0A" w14:textId="77777777" w:rsidR="006670E2" w:rsidRPr="006670E2" w:rsidRDefault="006670E2" w:rsidP="006670E2"/>
    <w:p w14:paraId="5279A511" w14:textId="77777777" w:rsidR="006670E2" w:rsidRPr="006670E2" w:rsidRDefault="006670E2" w:rsidP="006670E2">
      <w:r w:rsidRPr="006670E2">
        <w:t>Validation Middleware</w:t>
      </w:r>
    </w:p>
    <w:p w14:paraId="1FBE4D20" w14:textId="77777777" w:rsidR="006670E2" w:rsidRPr="006670E2" w:rsidRDefault="006670E2" w:rsidP="006670E2"/>
    <w:p w14:paraId="62A19732" w14:textId="77777777" w:rsidR="006670E2" w:rsidRPr="006670E2" w:rsidRDefault="006670E2" w:rsidP="006670E2">
      <w:r w:rsidRPr="006670E2">
        <w:t>↓</w:t>
      </w:r>
    </w:p>
    <w:p w14:paraId="6C323972" w14:textId="77777777" w:rsidR="006670E2" w:rsidRPr="006670E2" w:rsidRDefault="006670E2" w:rsidP="006670E2"/>
    <w:p w14:paraId="5DD2B3E9" w14:textId="77777777" w:rsidR="006670E2" w:rsidRPr="006670E2" w:rsidRDefault="006670E2" w:rsidP="006670E2">
      <w:r w:rsidRPr="006670E2">
        <w:t>Controller</w:t>
      </w:r>
    </w:p>
    <w:p w14:paraId="774CE841" w14:textId="77777777" w:rsidR="006670E2" w:rsidRPr="006670E2" w:rsidRDefault="006670E2" w:rsidP="006670E2">
      <w:r w:rsidRPr="006670E2">
        <w:t>Middleware prevents unauthorized requests from reaching business logic.</w:t>
      </w:r>
    </w:p>
    <w:p w14:paraId="5C76F40E" w14:textId="77777777" w:rsidR="006670E2" w:rsidRPr="006670E2" w:rsidRDefault="006670E2" w:rsidP="006670E2">
      <w:r w:rsidRPr="006670E2">
        <w:pict w14:anchorId="0C5795F1">
          <v:rect id="_x0000_i12923" style="width:0;height:1.5pt" o:hralign="center" o:hrstd="t" o:hr="t" fillcolor="#a0a0a0" stroked="f"/>
        </w:pict>
      </w:r>
    </w:p>
    <w:p w14:paraId="5A7DB365" w14:textId="77777777" w:rsidR="006670E2" w:rsidRPr="006670E2" w:rsidRDefault="006670E2" w:rsidP="006670E2">
      <w:pPr>
        <w:rPr>
          <w:b/>
          <w:bCs/>
        </w:rPr>
      </w:pPr>
      <w:r w:rsidRPr="006670E2">
        <w:rPr>
          <w:b/>
          <w:bCs/>
        </w:rPr>
        <w:t>94. Password Security</w:t>
      </w:r>
    </w:p>
    <w:p w14:paraId="235822A1" w14:textId="77777777" w:rsidR="006670E2" w:rsidRPr="006670E2" w:rsidRDefault="006670E2" w:rsidP="006670E2">
      <w:r w:rsidRPr="006670E2">
        <w:t>Passwords should:</w:t>
      </w:r>
    </w:p>
    <w:p w14:paraId="07353469" w14:textId="77777777" w:rsidR="006670E2" w:rsidRPr="006670E2" w:rsidRDefault="006670E2" w:rsidP="006670E2">
      <w:pPr>
        <w:numPr>
          <w:ilvl w:val="0"/>
          <w:numId w:val="914"/>
        </w:numPr>
      </w:pPr>
      <w:r w:rsidRPr="006670E2">
        <w:t xml:space="preserve">Never be stored as plain text. </w:t>
      </w:r>
    </w:p>
    <w:p w14:paraId="1F286348" w14:textId="77777777" w:rsidR="006670E2" w:rsidRPr="006670E2" w:rsidRDefault="006670E2" w:rsidP="006670E2">
      <w:pPr>
        <w:numPr>
          <w:ilvl w:val="0"/>
          <w:numId w:val="914"/>
        </w:numPr>
      </w:pPr>
      <w:r w:rsidRPr="006670E2">
        <w:t xml:space="preserve">Be hashed using </w:t>
      </w:r>
      <w:r w:rsidRPr="006670E2">
        <w:rPr>
          <w:b/>
          <w:bCs/>
        </w:rPr>
        <w:t>bcrypt</w:t>
      </w:r>
      <w:r w:rsidRPr="006670E2">
        <w:t xml:space="preserve">. </w:t>
      </w:r>
    </w:p>
    <w:p w14:paraId="6B759167" w14:textId="77777777" w:rsidR="006670E2" w:rsidRPr="006670E2" w:rsidRDefault="006670E2" w:rsidP="006670E2">
      <w:pPr>
        <w:numPr>
          <w:ilvl w:val="0"/>
          <w:numId w:val="914"/>
        </w:numPr>
      </w:pPr>
      <w:r w:rsidRPr="006670E2">
        <w:t xml:space="preserve">Be compared using secure hash verification. </w:t>
      </w:r>
    </w:p>
    <w:p w14:paraId="18580ADD" w14:textId="77777777" w:rsidR="006670E2" w:rsidRPr="006670E2" w:rsidRDefault="006670E2" w:rsidP="006670E2">
      <w:r w:rsidRPr="006670E2">
        <w:t>Recommended bcrypt cost factor:</w:t>
      </w:r>
    </w:p>
    <w:p w14:paraId="04A5903D" w14:textId="77777777" w:rsidR="006670E2" w:rsidRPr="006670E2" w:rsidRDefault="006670E2" w:rsidP="006670E2">
      <w:r w:rsidRPr="006670E2">
        <w:t>10–12 rounds</w:t>
      </w:r>
    </w:p>
    <w:p w14:paraId="5E9B205E" w14:textId="77777777" w:rsidR="006670E2" w:rsidRPr="006670E2" w:rsidRDefault="006670E2" w:rsidP="006670E2">
      <w:r w:rsidRPr="006670E2">
        <w:pict w14:anchorId="171FFBFF">
          <v:rect id="_x0000_i12924" style="width:0;height:1.5pt" o:hralign="center" o:hrstd="t" o:hr="t" fillcolor="#a0a0a0" stroked="f"/>
        </w:pict>
      </w:r>
    </w:p>
    <w:p w14:paraId="0035966F" w14:textId="77777777" w:rsidR="006670E2" w:rsidRPr="006670E2" w:rsidRDefault="006670E2" w:rsidP="006670E2">
      <w:pPr>
        <w:rPr>
          <w:b/>
          <w:bCs/>
        </w:rPr>
      </w:pPr>
      <w:r w:rsidRPr="006670E2">
        <w:rPr>
          <w:b/>
          <w:bCs/>
        </w:rPr>
        <w:t>95. Token Expiration</w:t>
      </w:r>
    </w:p>
    <w:p w14:paraId="22D8E376" w14:textId="77777777" w:rsidR="006670E2" w:rsidRPr="006670E2" w:rsidRDefault="006670E2" w:rsidP="006670E2">
      <w:r w:rsidRPr="006670E2">
        <w:t>JWT tokens should expire automatically.</w:t>
      </w:r>
    </w:p>
    <w:p w14:paraId="759AF61D" w14:textId="77777777" w:rsidR="006670E2" w:rsidRPr="006670E2" w:rsidRDefault="006670E2" w:rsidP="006670E2">
      <w:r w:rsidRPr="006670E2">
        <w:t>Recommended lifetime:</w:t>
      </w:r>
    </w:p>
    <w:p w14:paraId="54E0B35D" w14:textId="77777777" w:rsidR="006670E2" w:rsidRPr="006670E2" w:rsidRDefault="006670E2" w:rsidP="006670E2">
      <w:r w:rsidRPr="006670E2">
        <w:t>24 Hours</w:t>
      </w:r>
    </w:p>
    <w:p w14:paraId="4B4DE84D" w14:textId="77777777" w:rsidR="006670E2" w:rsidRPr="006670E2" w:rsidRDefault="006670E2" w:rsidP="006670E2">
      <w:r w:rsidRPr="006670E2">
        <w:lastRenderedPageBreak/>
        <w:t>Expired tokens require the user to log in again.</w:t>
      </w:r>
    </w:p>
    <w:p w14:paraId="06D5B2EF" w14:textId="77777777" w:rsidR="006670E2" w:rsidRPr="006670E2" w:rsidRDefault="006670E2" w:rsidP="006670E2">
      <w:r w:rsidRPr="006670E2">
        <w:pict w14:anchorId="41131704">
          <v:rect id="_x0000_i12925" style="width:0;height:1.5pt" o:hralign="center" o:hrstd="t" o:hr="t" fillcolor="#a0a0a0" stroked="f"/>
        </w:pict>
      </w:r>
    </w:p>
    <w:p w14:paraId="4F3E2FF3" w14:textId="77777777" w:rsidR="006670E2" w:rsidRPr="006670E2" w:rsidRDefault="006670E2" w:rsidP="006670E2">
      <w:pPr>
        <w:rPr>
          <w:b/>
          <w:bCs/>
        </w:rPr>
      </w:pPr>
      <w:r w:rsidRPr="006670E2">
        <w:rPr>
          <w:b/>
          <w:bCs/>
        </w:rPr>
        <w:t>96. Secure API Communication</w:t>
      </w:r>
    </w:p>
    <w:p w14:paraId="1FC24ECD" w14:textId="77777777" w:rsidR="006670E2" w:rsidRPr="006670E2" w:rsidRDefault="006670E2" w:rsidP="006670E2">
      <w:r w:rsidRPr="006670E2">
        <w:t>Every authenticated request includes:</w:t>
      </w:r>
    </w:p>
    <w:p w14:paraId="7C55D9EC" w14:textId="77777777" w:rsidR="006670E2" w:rsidRPr="006670E2" w:rsidRDefault="006670E2" w:rsidP="006670E2">
      <w:r w:rsidRPr="006670E2">
        <w:t>Authorization:</w:t>
      </w:r>
    </w:p>
    <w:p w14:paraId="04962F92" w14:textId="77777777" w:rsidR="006670E2" w:rsidRPr="006670E2" w:rsidRDefault="006670E2" w:rsidP="006670E2"/>
    <w:p w14:paraId="10AB98D5" w14:textId="77777777" w:rsidR="006670E2" w:rsidRPr="006670E2" w:rsidRDefault="006670E2" w:rsidP="006670E2">
      <w:r w:rsidRPr="006670E2">
        <w:t>Bearer JWT_TOKEN</w:t>
      </w:r>
    </w:p>
    <w:p w14:paraId="2212DDFA" w14:textId="77777777" w:rsidR="006670E2" w:rsidRPr="006670E2" w:rsidRDefault="006670E2" w:rsidP="006670E2">
      <w:r w:rsidRPr="006670E2">
        <w:t>The backend verifies the token before processing the request.</w:t>
      </w:r>
    </w:p>
    <w:p w14:paraId="48DA74F2" w14:textId="77777777" w:rsidR="006670E2" w:rsidRPr="006670E2" w:rsidRDefault="006670E2" w:rsidP="006670E2">
      <w:r w:rsidRPr="006670E2">
        <w:pict w14:anchorId="1466C2D5">
          <v:rect id="_x0000_i12926" style="width:0;height:1.5pt" o:hralign="center" o:hrstd="t" o:hr="t" fillcolor="#a0a0a0" stroked="f"/>
        </w:pict>
      </w:r>
    </w:p>
    <w:p w14:paraId="7FC5396F" w14:textId="77777777" w:rsidR="006670E2" w:rsidRPr="006670E2" w:rsidRDefault="006670E2" w:rsidP="006670E2">
      <w:pPr>
        <w:rPr>
          <w:b/>
          <w:bCs/>
        </w:rPr>
      </w:pPr>
      <w:r w:rsidRPr="006670E2">
        <w:rPr>
          <w:b/>
          <w:bCs/>
        </w:rPr>
        <w:t>97. Input Validation</w:t>
      </w:r>
    </w:p>
    <w:p w14:paraId="4C394924" w14:textId="77777777" w:rsidR="006670E2" w:rsidRPr="006670E2" w:rsidRDefault="006670E2" w:rsidP="006670E2">
      <w:r w:rsidRPr="006670E2">
        <w:t>Every request is validated.</w:t>
      </w:r>
    </w:p>
    <w:p w14:paraId="4CB7C09F" w14:textId="77777777" w:rsidR="006670E2" w:rsidRPr="006670E2" w:rsidRDefault="006670E2" w:rsidP="006670E2">
      <w:r w:rsidRPr="006670E2">
        <w:t>Examples:</w:t>
      </w:r>
    </w:p>
    <w:p w14:paraId="406565BC" w14:textId="77777777" w:rsidR="006670E2" w:rsidRPr="006670E2" w:rsidRDefault="006670E2" w:rsidP="006670E2">
      <w:pPr>
        <w:numPr>
          <w:ilvl w:val="0"/>
          <w:numId w:val="915"/>
        </w:numPr>
      </w:pPr>
      <w:r w:rsidRPr="006670E2">
        <w:t xml:space="preserve">Required fields </w:t>
      </w:r>
    </w:p>
    <w:p w14:paraId="0CFCAC33" w14:textId="77777777" w:rsidR="006670E2" w:rsidRPr="006670E2" w:rsidRDefault="006670E2" w:rsidP="006670E2">
      <w:pPr>
        <w:numPr>
          <w:ilvl w:val="0"/>
          <w:numId w:val="915"/>
        </w:numPr>
      </w:pPr>
      <w:r w:rsidRPr="006670E2">
        <w:t xml:space="preserve">Correct data types </w:t>
      </w:r>
    </w:p>
    <w:p w14:paraId="5466DE44" w14:textId="77777777" w:rsidR="006670E2" w:rsidRPr="006670E2" w:rsidRDefault="006670E2" w:rsidP="006670E2">
      <w:pPr>
        <w:numPr>
          <w:ilvl w:val="0"/>
          <w:numId w:val="915"/>
        </w:numPr>
      </w:pPr>
      <w:r w:rsidRPr="006670E2">
        <w:t xml:space="preserve">Maximum length </w:t>
      </w:r>
    </w:p>
    <w:p w14:paraId="0969CA52" w14:textId="77777777" w:rsidR="006670E2" w:rsidRPr="006670E2" w:rsidRDefault="006670E2" w:rsidP="006670E2">
      <w:pPr>
        <w:numPr>
          <w:ilvl w:val="0"/>
          <w:numId w:val="915"/>
        </w:numPr>
      </w:pPr>
      <w:r w:rsidRPr="006670E2">
        <w:t xml:space="preserve">Allowed values </w:t>
      </w:r>
    </w:p>
    <w:p w14:paraId="3A8369AE" w14:textId="77777777" w:rsidR="006670E2" w:rsidRPr="006670E2" w:rsidRDefault="006670E2" w:rsidP="006670E2">
      <w:pPr>
        <w:numPr>
          <w:ilvl w:val="0"/>
          <w:numId w:val="915"/>
        </w:numPr>
      </w:pPr>
      <w:r w:rsidRPr="006670E2">
        <w:t xml:space="preserve">Existing references </w:t>
      </w:r>
    </w:p>
    <w:p w14:paraId="5E7A1366" w14:textId="77777777" w:rsidR="006670E2" w:rsidRPr="006670E2" w:rsidRDefault="006670E2" w:rsidP="006670E2">
      <w:r w:rsidRPr="006670E2">
        <w:t>Validation occurs before controllers execute business logic.</w:t>
      </w:r>
    </w:p>
    <w:p w14:paraId="0C470C12" w14:textId="77777777" w:rsidR="006670E2" w:rsidRPr="006670E2" w:rsidRDefault="006670E2" w:rsidP="006670E2">
      <w:r w:rsidRPr="006670E2">
        <w:pict w14:anchorId="454D18B4">
          <v:rect id="_x0000_i12927" style="width:0;height:1.5pt" o:hralign="center" o:hrstd="t" o:hr="t" fillcolor="#a0a0a0" stroked="f"/>
        </w:pict>
      </w:r>
    </w:p>
    <w:p w14:paraId="1CA6C41E" w14:textId="77777777" w:rsidR="006670E2" w:rsidRPr="006670E2" w:rsidRDefault="006670E2" w:rsidP="006670E2">
      <w:pPr>
        <w:rPr>
          <w:b/>
          <w:bCs/>
        </w:rPr>
      </w:pPr>
      <w:r w:rsidRPr="006670E2">
        <w:rPr>
          <w:b/>
          <w:bCs/>
        </w:rPr>
        <w:t>98. Role-Based Access Control (RBAC)</w:t>
      </w:r>
    </w:p>
    <w:p w14:paraId="44BE6181" w14:textId="77777777" w:rsidR="006670E2" w:rsidRPr="006670E2" w:rsidRDefault="006670E2" w:rsidP="006670E2">
      <w:r w:rsidRPr="006670E2">
        <w:t>Example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63"/>
        <w:gridCol w:w="1380"/>
        <w:gridCol w:w="1717"/>
      </w:tblGrid>
      <w:tr w:rsidR="006670E2" w:rsidRPr="006670E2" w14:paraId="68183F1C" w14:textId="77777777">
        <w:trPr>
          <w:tblHeader/>
          <w:tblCellSpacing w:w="15" w:type="dxa"/>
        </w:trPr>
        <w:tc>
          <w:tcPr>
            <w:tcW w:w="0" w:type="auto"/>
            <w:vAlign w:val="center"/>
            <w:hideMark/>
          </w:tcPr>
          <w:p w14:paraId="56AF6AF4" w14:textId="77777777" w:rsidR="006670E2" w:rsidRPr="006670E2" w:rsidRDefault="006670E2" w:rsidP="006670E2">
            <w:pPr>
              <w:rPr>
                <w:b/>
                <w:bCs/>
              </w:rPr>
            </w:pPr>
            <w:r w:rsidRPr="006670E2">
              <w:rPr>
                <w:b/>
                <w:bCs/>
              </w:rPr>
              <w:t>Feature</w:t>
            </w:r>
          </w:p>
        </w:tc>
        <w:tc>
          <w:tcPr>
            <w:tcW w:w="0" w:type="auto"/>
            <w:vAlign w:val="center"/>
            <w:hideMark/>
          </w:tcPr>
          <w:p w14:paraId="22A6EB5C" w14:textId="77777777" w:rsidR="006670E2" w:rsidRPr="006670E2" w:rsidRDefault="006670E2" w:rsidP="006670E2">
            <w:pPr>
              <w:rPr>
                <w:b/>
                <w:bCs/>
              </w:rPr>
            </w:pPr>
            <w:r w:rsidRPr="006670E2">
              <w:rPr>
                <w:b/>
                <w:bCs/>
              </w:rPr>
              <w:t>Admin</w:t>
            </w:r>
          </w:p>
        </w:tc>
        <w:tc>
          <w:tcPr>
            <w:tcW w:w="0" w:type="auto"/>
            <w:vAlign w:val="center"/>
            <w:hideMark/>
          </w:tcPr>
          <w:p w14:paraId="789FDE4B" w14:textId="77777777" w:rsidR="006670E2" w:rsidRPr="006670E2" w:rsidRDefault="006670E2" w:rsidP="006670E2">
            <w:pPr>
              <w:rPr>
                <w:b/>
                <w:bCs/>
              </w:rPr>
            </w:pPr>
            <w:r w:rsidRPr="006670E2">
              <w:rPr>
                <w:b/>
                <w:bCs/>
              </w:rPr>
              <w:t>Fleet Manager</w:t>
            </w:r>
          </w:p>
        </w:tc>
        <w:tc>
          <w:tcPr>
            <w:tcW w:w="0" w:type="auto"/>
            <w:vAlign w:val="center"/>
            <w:hideMark/>
          </w:tcPr>
          <w:p w14:paraId="281FD417" w14:textId="77777777" w:rsidR="006670E2" w:rsidRPr="006670E2" w:rsidRDefault="006670E2" w:rsidP="006670E2">
            <w:pPr>
              <w:rPr>
                <w:b/>
                <w:bCs/>
              </w:rPr>
            </w:pPr>
            <w:r w:rsidRPr="006670E2">
              <w:rPr>
                <w:b/>
                <w:bCs/>
              </w:rPr>
              <w:t>Logistics Operator</w:t>
            </w:r>
          </w:p>
        </w:tc>
      </w:tr>
      <w:tr w:rsidR="006670E2" w:rsidRPr="006670E2" w14:paraId="4FAB54A0" w14:textId="77777777">
        <w:trPr>
          <w:tblCellSpacing w:w="15" w:type="dxa"/>
        </w:trPr>
        <w:tc>
          <w:tcPr>
            <w:tcW w:w="0" w:type="auto"/>
            <w:vAlign w:val="center"/>
            <w:hideMark/>
          </w:tcPr>
          <w:p w14:paraId="0539FD53" w14:textId="77777777" w:rsidR="006670E2" w:rsidRPr="006670E2" w:rsidRDefault="006670E2" w:rsidP="006670E2">
            <w:r w:rsidRPr="006670E2">
              <w:t>Dashboard</w:t>
            </w:r>
          </w:p>
        </w:tc>
        <w:tc>
          <w:tcPr>
            <w:tcW w:w="0" w:type="auto"/>
            <w:vAlign w:val="center"/>
            <w:hideMark/>
          </w:tcPr>
          <w:p w14:paraId="1CB81F10" w14:textId="77777777" w:rsidR="006670E2" w:rsidRPr="006670E2" w:rsidRDefault="006670E2" w:rsidP="006670E2">
            <w:r w:rsidRPr="006670E2">
              <w:rPr>
                <w:rFonts w:ascii="Segoe UI Emoji" w:hAnsi="Segoe UI Emoji" w:cs="Segoe UI Emoji"/>
              </w:rPr>
              <w:t>✅</w:t>
            </w:r>
          </w:p>
        </w:tc>
        <w:tc>
          <w:tcPr>
            <w:tcW w:w="0" w:type="auto"/>
            <w:vAlign w:val="center"/>
            <w:hideMark/>
          </w:tcPr>
          <w:p w14:paraId="5E8C6E58" w14:textId="77777777" w:rsidR="006670E2" w:rsidRPr="006670E2" w:rsidRDefault="006670E2" w:rsidP="006670E2">
            <w:r w:rsidRPr="006670E2">
              <w:rPr>
                <w:rFonts w:ascii="Segoe UI Emoji" w:hAnsi="Segoe UI Emoji" w:cs="Segoe UI Emoji"/>
              </w:rPr>
              <w:t>✅</w:t>
            </w:r>
          </w:p>
        </w:tc>
        <w:tc>
          <w:tcPr>
            <w:tcW w:w="0" w:type="auto"/>
            <w:vAlign w:val="center"/>
            <w:hideMark/>
          </w:tcPr>
          <w:p w14:paraId="4C721563" w14:textId="77777777" w:rsidR="006670E2" w:rsidRPr="006670E2" w:rsidRDefault="006670E2" w:rsidP="006670E2">
            <w:r w:rsidRPr="006670E2">
              <w:rPr>
                <w:rFonts w:ascii="Segoe UI Emoji" w:hAnsi="Segoe UI Emoji" w:cs="Segoe UI Emoji"/>
              </w:rPr>
              <w:t>✅</w:t>
            </w:r>
          </w:p>
        </w:tc>
      </w:tr>
      <w:tr w:rsidR="006670E2" w:rsidRPr="006670E2" w14:paraId="14B05FF2" w14:textId="77777777">
        <w:trPr>
          <w:tblCellSpacing w:w="15" w:type="dxa"/>
        </w:trPr>
        <w:tc>
          <w:tcPr>
            <w:tcW w:w="0" w:type="auto"/>
            <w:vAlign w:val="center"/>
            <w:hideMark/>
          </w:tcPr>
          <w:p w14:paraId="7ADA59E9" w14:textId="77777777" w:rsidR="006670E2" w:rsidRPr="006670E2" w:rsidRDefault="006670E2" w:rsidP="006670E2">
            <w:r w:rsidRPr="006670E2">
              <w:t>Fleet Management</w:t>
            </w:r>
          </w:p>
        </w:tc>
        <w:tc>
          <w:tcPr>
            <w:tcW w:w="0" w:type="auto"/>
            <w:vAlign w:val="center"/>
            <w:hideMark/>
          </w:tcPr>
          <w:p w14:paraId="25B82D0B" w14:textId="77777777" w:rsidR="006670E2" w:rsidRPr="006670E2" w:rsidRDefault="006670E2" w:rsidP="006670E2">
            <w:r w:rsidRPr="006670E2">
              <w:rPr>
                <w:rFonts w:ascii="Segoe UI Emoji" w:hAnsi="Segoe UI Emoji" w:cs="Segoe UI Emoji"/>
              </w:rPr>
              <w:t>✅</w:t>
            </w:r>
          </w:p>
        </w:tc>
        <w:tc>
          <w:tcPr>
            <w:tcW w:w="0" w:type="auto"/>
            <w:vAlign w:val="center"/>
            <w:hideMark/>
          </w:tcPr>
          <w:p w14:paraId="25A4B9F7" w14:textId="77777777" w:rsidR="006670E2" w:rsidRPr="006670E2" w:rsidRDefault="006670E2" w:rsidP="006670E2">
            <w:r w:rsidRPr="006670E2">
              <w:rPr>
                <w:rFonts w:ascii="Segoe UI Emoji" w:hAnsi="Segoe UI Emoji" w:cs="Segoe UI Emoji"/>
              </w:rPr>
              <w:t>✅</w:t>
            </w:r>
          </w:p>
        </w:tc>
        <w:tc>
          <w:tcPr>
            <w:tcW w:w="0" w:type="auto"/>
            <w:vAlign w:val="center"/>
            <w:hideMark/>
          </w:tcPr>
          <w:p w14:paraId="3B7F10B2" w14:textId="77777777" w:rsidR="006670E2" w:rsidRPr="006670E2" w:rsidRDefault="006670E2" w:rsidP="006670E2">
            <w:r w:rsidRPr="006670E2">
              <w:rPr>
                <w:rFonts w:ascii="Segoe UI Emoji" w:hAnsi="Segoe UI Emoji" w:cs="Segoe UI Emoji"/>
              </w:rPr>
              <w:t>👀</w:t>
            </w:r>
            <w:r w:rsidRPr="006670E2">
              <w:t xml:space="preserve"> View Only</w:t>
            </w:r>
          </w:p>
        </w:tc>
      </w:tr>
      <w:tr w:rsidR="006670E2" w:rsidRPr="006670E2" w14:paraId="3325B4B8" w14:textId="77777777">
        <w:trPr>
          <w:tblCellSpacing w:w="15" w:type="dxa"/>
        </w:trPr>
        <w:tc>
          <w:tcPr>
            <w:tcW w:w="0" w:type="auto"/>
            <w:vAlign w:val="center"/>
            <w:hideMark/>
          </w:tcPr>
          <w:p w14:paraId="4D5D943D" w14:textId="77777777" w:rsidR="006670E2" w:rsidRPr="006670E2" w:rsidRDefault="006670E2" w:rsidP="006670E2">
            <w:r w:rsidRPr="006670E2">
              <w:t>Route Optimization</w:t>
            </w:r>
          </w:p>
        </w:tc>
        <w:tc>
          <w:tcPr>
            <w:tcW w:w="0" w:type="auto"/>
            <w:vAlign w:val="center"/>
            <w:hideMark/>
          </w:tcPr>
          <w:p w14:paraId="1A0CD363" w14:textId="77777777" w:rsidR="006670E2" w:rsidRPr="006670E2" w:rsidRDefault="006670E2" w:rsidP="006670E2">
            <w:r w:rsidRPr="006670E2">
              <w:rPr>
                <w:rFonts w:ascii="Segoe UI Emoji" w:hAnsi="Segoe UI Emoji" w:cs="Segoe UI Emoji"/>
              </w:rPr>
              <w:t>✅</w:t>
            </w:r>
          </w:p>
        </w:tc>
        <w:tc>
          <w:tcPr>
            <w:tcW w:w="0" w:type="auto"/>
            <w:vAlign w:val="center"/>
            <w:hideMark/>
          </w:tcPr>
          <w:p w14:paraId="79162DAA" w14:textId="77777777" w:rsidR="006670E2" w:rsidRPr="006670E2" w:rsidRDefault="006670E2" w:rsidP="006670E2">
            <w:r w:rsidRPr="006670E2">
              <w:rPr>
                <w:rFonts w:ascii="Segoe UI Emoji" w:hAnsi="Segoe UI Emoji" w:cs="Segoe UI Emoji"/>
              </w:rPr>
              <w:t>✅</w:t>
            </w:r>
          </w:p>
        </w:tc>
        <w:tc>
          <w:tcPr>
            <w:tcW w:w="0" w:type="auto"/>
            <w:vAlign w:val="center"/>
            <w:hideMark/>
          </w:tcPr>
          <w:p w14:paraId="62E2D582" w14:textId="77777777" w:rsidR="006670E2" w:rsidRPr="006670E2" w:rsidRDefault="006670E2" w:rsidP="006670E2">
            <w:r w:rsidRPr="006670E2">
              <w:rPr>
                <w:rFonts w:ascii="Segoe UI Emoji" w:hAnsi="Segoe UI Emoji" w:cs="Segoe UI Emoji"/>
              </w:rPr>
              <w:t>✅</w:t>
            </w:r>
          </w:p>
        </w:tc>
      </w:tr>
      <w:tr w:rsidR="006670E2" w:rsidRPr="006670E2" w14:paraId="62574A80" w14:textId="77777777">
        <w:trPr>
          <w:tblCellSpacing w:w="15" w:type="dxa"/>
        </w:trPr>
        <w:tc>
          <w:tcPr>
            <w:tcW w:w="0" w:type="auto"/>
            <w:vAlign w:val="center"/>
            <w:hideMark/>
          </w:tcPr>
          <w:p w14:paraId="4892BE2D" w14:textId="77777777" w:rsidR="006670E2" w:rsidRPr="006670E2" w:rsidRDefault="006670E2" w:rsidP="006670E2">
            <w:r w:rsidRPr="006670E2">
              <w:t>Delivery Management</w:t>
            </w:r>
          </w:p>
        </w:tc>
        <w:tc>
          <w:tcPr>
            <w:tcW w:w="0" w:type="auto"/>
            <w:vAlign w:val="center"/>
            <w:hideMark/>
          </w:tcPr>
          <w:p w14:paraId="40969B31" w14:textId="77777777" w:rsidR="006670E2" w:rsidRPr="006670E2" w:rsidRDefault="006670E2" w:rsidP="006670E2">
            <w:r w:rsidRPr="006670E2">
              <w:rPr>
                <w:rFonts w:ascii="Segoe UI Emoji" w:hAnsi="Segoe UI Emoji" w:cs="Segoe UI Emoji"/>
              </w:rPr>
              <w:t>✅</w:t>
            </w:r>
          </w:p>
        </w:tc>
        <w:tc>
          <w:tcPr>
            <w:tcW w:w="0" w:type="auto"/>
            <w:vAlign w:val="center"/>
            <w:hideMark/>
          </w:tcPr>
          <w:p w14:paraId="6CCC6E48" w14:textId="77777777" w:rsidR="006670E2" w:rsidRPr="006670E2" w:rsidRDefault="006670E2" w:rsidP="006670E2">
            <w:r w:rsidRPr="006670E2">
              <w:rPr>
                <w:rFonts w:ascii="Segoe UI Emoji" w:hAnsi="Segoe UI Emoji" w:cs="Segoe UI Emoji"/>
              </w:rPr>
              <w:t>✅</w:t>
            </w:r>
          </w:p>
        </w:tc>
        <w:tc>
          <w:tcPr>
            <w:tcW w:w="0" w:type="auto"/>
            <w:vAlign w:val="center"/>
            <w:hideMark/>
          </w:tcPr>
          <w:p w14:paraId="79AFA4EE" w14:textId="77777777" w:rsidR="006670E2" w:rsidRPr="006670E2" w:rsidRDefault="006670E2" w:rsidP="006670E2">
            <w:r w:rsidRPr="006670E2">
              <w:rPr>
                <w:rFonts w:ascii="Segoe UI Emoji" w:hAnsi="Segoe UI Emoji" w:cs="Segoe UI Emoji"/>
              </w:rPr>
              <w:t>✅</w:t>
            </w:r>
          </w:p>
        </w:tc>
      </w:tr>
      <w:tr w:rsidR="006670E2" w:rsidRPr="006670E2" w14:paraId="716FF2F9" w14:textId="77777777">
        <w:trPr>
          <w:tblCellSpacing w:w="15" w:type="dxa"/>
        </w:trPr>
        <w:tc>
          <w:tcPr>
            <w:tcW w:w="0" w:type="auto"/>
            <w:vAlign w:val="center"/>
            <w:hideMark/>
          </w:tcPr>
          <w:p w14:paraId="49D1FD12" w14:textId="77777777" w:rsidR="006670E2" w:rsidRPr="006670E2" w:rsidRDefault="006670E2" w:rsidP="006670E2">
            <w:r w:rsidRPr="006670E2">
              <w:t>Analytics Dashboard</w:t>
            </w:r>
          </w:p>
        </w:tc>
        <w:tc>
          <w:tcPr>
            <w:tcW w:w="0" w:type="auto"/>
            <w:vAlign w:val="center"/>
            <w:hideMark/>
          </w:tcPr>
          <w:p w14:paraId="17E67CF3" w14:textId="77777777" w:rsidR="006670E2" w:rsidRPr="006670E2" w:rsidRDefault="006670E2" w:rsidP="006670E2">
            <w:r w:rsidRPr="006670E2">
              <w:rPr>
                <w:rFonts w:ascii="Segoe UI Emoji" w:hAnsi="Segoe UI Emoji" w:cs="Segoe UI Emoji"/>
              </w:rPr>
              <w:t>✅</w:t>
            </w:r>
          </w:p>
        </w:tc>
        <w:tc>
          <w:tcPr>
            <w:tcW w:w="0" w:type="auto"/>
            <w:vAlign w:val="center"/>
            <w:hideMark/>
          </w:tcPr>
          <w:p w14:paraId="00542EDA" w14:textId="77777777" w:rsidR="006670E2" w:rsidRPr="006670E2" w:rsidRDefault="006670E2" w:rsidP="006670E2">
            <w:r w:rsidRPr="006670E2">
              <w:rPr>
                <w:rFonts w:ascii="Segoe UI Emoji" w:hAnsi="Segoe UI Emoji" w:cs="Segoe UI Emoji"/>
              </w:rPr>
              <w:t>✅</w:t>
            </w:r>
          </w:p>
        </w:tc>
        <w:tc>
          <w:tcPr>
            <w:tcW w:w="0" w:type="auto"/>
            <w:vAlign w:val="center"/>
            <w:hideMark/>
          </w:tcPr>
          <w:p w14:paraId="389619FE" w14:textId="77777777" w:rsidR="006670E2" w:rsidRPr="006670E2" w:rsidRDefault="006670E2" w:rsidP="006670E2">
            <w:r w:rsidRPr="006670E2">
              <w:rPr>
                <w:rFonts w:ascii="Segoe UI Emoji" w:hAnsi="Segoe UI Emoji" w:cs="Segoe UI Emoji"/>
              </w:rPr>
              <w:t>✅</w:t>
            </w:r>
          </w:p>
        </w:tc>
      </w:tr>
      <w:tr w:rsidR="006670E2" w:rsidRPr="006670E2" w14:paraId="7A4C08BE" w14:textId="77777777">
        <w:trPr>
          <w:tblCellSpacing w:w="15" w:type="dxa"/>
        </w:trPr>
        <w:tc>
          <w:tcPr>
            <w:tcW w:w="0" w:type="auto"/>
            <w:vAlign w:val="center"/>
            <w:hideMark/>
          </w:tcPr>
          <w:p w14:paraId="6EC9308B" w14:textId="77777777" w:rsidR="006670E2" w:rsidRPr="006670E2" w:rsidRDefault="006670E2" w:rsidP="006670E2">
            <w:r w:rsidRPr="006670E2">
              <w:t>Delete Records</w:t>
            </w:r>
          </w:p>
        </w:tc>
        <w:tc>
          <w:tcPr>
            <w:tcW w:w="0" w:type="auto"/>
            <w:vAlign w:val="center"/>
            <w:hideMark/>
          </w:tcPr>
          <w:p w14:paraId="37582887" w14:textId="77777777" w:rsidR="006670E2" w:rsidRPr="006670E2" w:rsidRDefault="006670E2" w:rsidP="006670E2">
            <w:r w:rsidRPr="006670E2">
              <w:rPr>
                <w:rFonts w:ascii="Segoe UI Emoji" w:hAnsi="Segoe UI Emoji" w:cs="Segoe UI Emoji"/>
              </w:rPr>
              <w:t>✅</w:t>
            </w:r>
          </w:p>
        </w:tc>
        <w:tc>
          <w:tcPr>
            <w:tcW w:w="0" w:type="auto"/>
            <w:vAlign w:val="center"/>
            <w:hideMark/>
          </w:tcPr>
          <w:p w14:paraId="4C178966" w14:textId="77777777" w:rsidR="006670E2" w:rsidRPr="006670E2" w:rsidRDefault="006670E2" w:rsidP="006670E2">
            <w:r w:rsidRPr="006670E2">
              <w:rPr>
                <w:rFonts w:ascii="Segoe UI Emoji" w:hAnsi="Segoe UI Emoji" w:cs="Segoe UI Emoji"/>
              </w:rPr>
              <w:t>❌</w:t>
            </w:r>
          </w:p>
        </w:tc>
        <w:tc>
          <w:tcPr>
            <w:tcW w:w="0" w:type="auto"/>
            <w:vAlign w:val="center"/>
            <w:hideMark/>
          </w:tcPr>
          <w:p w14:paraId="3DFEFD66" w14:textId="77777777" w:rsidR="006670E2" w:rsidRPr="006670E2" w:rsidRDefault="006670E2" w:rsidP="006670E2">
            <w:r w:rsidRPr="006670E2">
              <w:rPr>
                <w:rFonts w:ascii="Segoe UI Emoji" w:hAnsi="Segoe UI Emoji" w:cs="Segoe UI Emoji"/>
              </w:rPr>
              <w:t>❌</w:t>
            </w:r>
          </w:p>
        </w:tc>
      </w:tr>
      <w:tr w:rsidR="006670E2" w:rsidRPr="006670E2" w14:paraId="485E29F0" w14:textId="77777777">
        <w:trPr>
          <w:tblCellSpacing w:w="15" w:type="dxa"/>
        </w:trPr>
        <w:tc>
          <w:tcPr>
            <w:tcW w:w="0" w:type="auto"/>
            <w:vAlign w:val="center"/>
            <w:hideMark/>
          </w:tcPr>
          <w:p w14:paraId="51F8674B" w14:textId="77777777" w:rsidR="006670E2" w:rsidRPr="006670E2" w:rsidRDefault="006670E2" w:rsidP="006670E2">
            <w:r w:rsidRPr="006670E2">
              <w:t>Export Reports</w:t>
            </w:r>
          </w:p>
        </w:tc>
        <w:tc>
          <w:tcPr>
            <w:tcW w:w="0" w:type="auto"/>
            <w:vAlign w:val="center"/>
            <w:hideMark/>
          </w:tcPr>
          <w:p w14:paraId="419F9544" w14:textId="77777777" w:rsidR="006670E2" w:rsidRPr="006670E2" w:rsidRDefault="006670E2" w:rsidP="006670E2">
            <w:r w:rsidRPr="006670E2">
              <w:rPr>
                <w:rFonts w:ascii="Segoe UI Emoji" w:hAnsi="Segoe UI Emoji" w:cs="Segoe UI Emoji"/>
              </w:rPr>
              <w:t>✅</w:t>
            </w:r>
          </w:p>
        </w:tc>
        <w:tc>
          <w:tcPr>
            <w:tcW w:w="0" w:type="auto"/>
            <w:vAlign w:val="center"/>
            <w:hideMark/>
          </w:tcPr>
          <w:p w14:paraId="222E368F" w14:textId="77777777" w:rsidR="006670E2" w:rsidRPr="006670E2" w:rsidRDefault="006670E2" w:rsidP="006670E2">
            <w:r w:rsidRPr="006670E2">
              <w:rPr>
                <w:rFonts w:ascii="Segoe UI Emoji" w:hAnsi="Segoe UI Emoji" w:cs="Segoe UI Emoji"/>
              </w:rPr>
              <w:t>✅</w:t>
            </w:r>
          </w:p>
        </w:tc>
        <w:tc>
          <w:tcPr>
            <w:tcW w:w="0" w:type="auto"/>
            <w:vAlign w:val="center"/>
            <w:hideMark/>
          </w:tcPr>
          <w:p w14:paraId="61EFD228" w14:textId="77777777" w:rsidR="006670E2" w:rsidRPr="006670E2" w:rsidRDefault="006670E2" w:rsidP="006670E2">
            <w:r w:rsidRPr="006670E2">
              <w:rPr>
                <w:rFonts w:ascii="Segoe UI Emoji" w:hAnsi="Segoe UI Emoji" w:cs="Segoe UI Emoji"/>
              </w:rPr>
              <w:t>✅</w:t>
            </w:r>
          </w:p>
        </w:tc>
      </w:tr>
    </w:tbl>
    <w:p w14:paraId="5F7BBB1F" w14:textId="77777777" w:rsidR="006670E2" w:rsidRPr="006670E2" w:rsidRDefault="006670E2" w:rsidP="006670E2">
      <w:r w:rsidRPr="006670E2">
        <w:lastRenderedPageBreak/>
        <w:t>RBAC should be enforced on the backend.</w:t>
      </w:r>
    </w:p>
    <w:p w14:paraId="28C6736C" w14:textId="77777777" w:rsidR="006670E2" w:rsidRPr="006670E2" w:rsidRDefault="006670E2" w:rsidP="006670E2">
      <w:r w:rsidRPr="006670E2">
        <w:pict w14:anchorId="39B99B7D">
          <v:rect id="_x0000_i12928" style="width:0;height:1.5pt" o:hralign="center" o:hrstd="t" o:hr="t" fillcolor="#a0a0a0" stroked="f"/>
        </w:pict>
      </w:r>
    </w:p>
    <w:p w14:paraId="6046C3EF" w14:textId="77777777" w:rsidR="006670E2" w:rsidRPr="006670E2" w:rsidRDefault="006670E2" w:rsidP="006670E2">
      <w:pPr>
        <w:rPr>
          <w:b/>
          <w:bCs/>
        </w:rPr>
      </w:pPr>
      <w:r w:rsidRPr="006670E2">
        <w:rPr>
          <w:b/>
          <w:bCs/>
        </w:rPr>
        <w:t>99. Environment Variables</w:t>
      </w:r>
    </w:p>
    <w:p w14:paraId="15D78F87" w14:textId="77777777" w:rsidR="006670E2" w:rsidRPr="006670E2" w:rsidRDefault="006670E2" w:rsidP="006670E2">
      <w:r w:rsidRPr="006670E2">
        <w:t>Sensitive configuration should never be hardcoded.</w:t>
      </w:r>
    </w:p>
    <w:p w14:paraId="09A9F082" w14:textId="77777777" w:rsidR="006670E2" w:rsidRPr="006670E2" w:rsidRDefault="006670E2" w:rsidP="006670E2">
      <w:r w:rsidRPr="006670E2">
        <w:t>Store values such as:</w:t>
      </w:r>
    </w:p>
    <w:p w14:paraId="577C631F" w14:textId="77777777" w:rsidR="006670E2" w:rsidRPr="006670E2" w:rsidRDefault="006670E2" w:rsidP="006670E2">
      <w:r w:rsidRPr="006670E2">
        <w:t>JWT_SECRET</w:t>
      </w:r>
    </w:p>
    <w:p w14:paraId="59F3896E" w14:textId="77777777" w:rsidR="006670E2" w:rsidRPr="006670E2" w:rsidRDefault="006670E2" w:rsidP="006670E2"/>
    <w:p w14:paraId="6EEC33C0" w14:textId="77777777" w:rsidR="006670E2" w:rsidRPr="006670E2" w:rsidRDefault="006670E2" w:rsidP="006670E2">
      <w:r w:rsidRPr="006670E2">
        <w:t>MONGODB_URI</w:t>
      </w:r>
    </w:p>
    <w:p w14:paraId="768A3113" w14:textId="77777777" w:rsidR="006670E2" w:rsidRPr="006670E2" w:rsidRDefault="006670E2" w:rsidP="006670E2"/>
    <w:p w14:paraId="2E89AE7F" w14:textId="77777777" w:rsidR="006670E2" w:rsidRPr="006670E2" w:rsidRDefault="006670E2" w:rsidP="006670E2">
      <w:r w:rsidRPr="006670E2">
        <w:t>PORT</w:t>
      </w:r>
    </w:p>
    <w:p w14:paraId="72F81D11" w14:textId="77777777" w:rsidR="006670E2" w:rsidRPr="006670E2" w:rsidRDefault="006670E2" w:rsidP="006670E2"/>
    <w:p w14:paraId="33801AB3" w14:textId="77777777" w:rsidR="006670E2" w:rsidRPr="006670E2" w:rsidRDefault="006670E2" w:rsidP="006670E2">
      <w:r w:rsidRPr="006670E2">
        <w:t>NODE_ENV</w:t>
      </w:r>
    </w:p>
    <w:p w14:paraId="548D12E0" w14:textId="77777777" w:rsidR="006670E2" w:rsidRPr="006670E2" w:rsidRDefault="006670E2" w:rsidP="006670E2">
      <w:r w:rsidRPr="006670E2">
        <w:t>Environment variables should be loaded using a configuration utility.</w:t>
      </w:r>
    </w:p>
    <w:p w14:paraId="431A1103" w14:textId="77777777" w:rsidR="006670E2" w:rsidRPr="006670E2" w:rsidRDefault="006670E2" w:rsidP="006670E2">
      <w:r w:rsidRPr="006670E2">
        <w:pict w14:anchorId="208EEC0B">
          <v:rect id="_x0000_i12929" style="width:0;height:1.5pt" o:hralign="center" o:hrstd="t" o:hr="t" fillcolor="#a0a0a0" stroked="f"/>
        </w:pict>
      </w:r>
    </w:p>
    <w:p w14:paraId="5A0B80AC" w14:textId="77777777" w:rsidR="006670E2" w:rsidRPr="006670E2" w:rsidRDefault="006670E2" w:rsidP="006670E2">
      <w:pPr>
        <w:rPr>
          <w:b/>
          <w:bCs/>
        </w:rPr>
      </w:pPr>
      <w:r w:rsidRPr="006670E2">
        <w:rPr>
          <w:b/>
          <w:bCs/>
        </w:rPr>
        <w:t>100. Security Headers</w:t>
      </w:r>
    </w:p>
    <w:p w14:paraId="0654257F" w14:textId="77777777" w:rsidR="006670E2" w:rsidRPr="006670E2" w:rsidRDefault="006670E2" w:rsidP="006670E2">
      <w:r w:rsidRPr="006670E2">
        <w:t>The backend should send secure HTTP headers.</w:t>
      </w:r>
    </w:p>
    <w:p w14:paraId="652F38E6" w14:textId="77777777" w:rsidR="006670E2" w:rsidRPr="006670E2" w:rsidRDefault="006670E2" w:rsidP="006670E2">
      <w:r w:rsidRPr="006670E2">
        <w:t>Recommended protections include:</w:t>
      </w:r>
    </w:p>
    <w:p w14:paraId="5FA6BF7F" w14:textId="77777777" w:rsidR="006670E2" w:rsidRPr="006670E2" w:rsidRDefault="006670E2" w:rsidP="006670E2">
      <w:pPr>
        <w:numPr>
          <w:ilvl w:val="0"/>
          <w:numId w:val="916"/>
        </w:numPr>
      </w:pPr>
      <w:r w:rsidRPr="006670E2">
        <w:t xml:space="preserve">Content Security Policy (CSP) </w:t>
      </w:r>
    </w:p>
    <w:p w14:paraId="1B0D5337" w14:textId="77777777" w:rsidR="006670E2" w:rsidRPr="006670E2" w:rsidRDefault="006670E2" w:rsidP="006670E2">
      <w:pPr>
        <w:numPr>
          <w:ilvl w:val="0"/>
          <w:numId w:val="916"/>
        </w:numPr>
      </w:pPr>
      <w:r w:rsidRPr="006670E2">
        <w:t xml:space="preserve">X-Content-Type-Options </w:t>
      </w:r>
    </w:p>
    <w:p w14:paraId="693E23EB" w14:textId="77777777" w:rsidR="006670E2" w:rsidRPr="006670E2" w:rsidRDefault="006670E2" w:rsidP="006670E2">
      <w:pPr>
        <w:numPr>
          <w:ilvl w:val="0"/>
          <w:numId w:val="916"/>
        </w:numPr>
      </w:pPr>
      <w:r w:rsidRPr="006670E2">
        <w:t xml:space="preserve">X-Frame-Options </w:t>
      </w:r>
    </w:p>
    <w:p w14:paraId="0FF4DE64" w14:textId="77777777" w:rsidR="006670E2" w:rsidRPr="006670E2" w:rsidRDefault="006670E2" w:rsidP="006670E2">
      <w:pPr>
        <w:numPr>
          <w:ilvl w:val="0"/>
          <w:numId w:val="916"/>
        </w:numPr>
      </w:pPr>
      <w:r w:rsidRPr="006670E2">
        <w:t xml:space="preserve">Referrer Policy </w:t>
      </w:r>
    </w:p>
    <w:p w14:paraId="40046B02" w14:textId="77777777" w:rsidR="006670E2" w:rsidRPr="006670E2" w:rsidRDefault="006670E2" w:rsidP="006670E2">
      <w:r w:rsidRPr="006670E2">
        <w:t>These reduce common web security risks.</w:t>
      </w:r>
    </w:p>
    <w:p w14:paraId="048A0CEA" w14:textId="77777777" w:rsidR="006670E2" w:rsidRPr="006670E2" w:rsidRDefault="006670E2" w:rsidP="006670E2">
      <w:r w:rsidRPr="006670E2">
        <w:pict w14:anchorId="26022F79">
          <v:rect id="_x0000_i12930" style="width:0;height:1.5pt" o:hralign="center" o:hrstd="t" o:hr="t" fillcolor="#a0a0a0" stroked="f"/>
        </w:pict>
      </w:r>
    </w:p>
    <w:p w14:paraId="3F1E10AD" w14:textId="77777777" w:rsidR="006670E2" w:rsidRPr="006670E2" w:rsidRDefault="006670E2" w:rsidP="006670E2">
      <w:pPr>
        <w:rPr>
          <w:b/>
          <w:bCs/>
        </w:rPr>
      </w:pPr>
      <w:r w:rsidRPr="006670E2">
        <w:rPr>
          <w:b/>
          <w:bCs/>
        </w:rPr>
        <w:t>101. Error Handling</w:t>
      </w:r>
    </w:p>
    <w:p w14:paraId="7F728201" w14:textId="77777777" w:rsidR="006670E2" w:rsidRPr="006670E2" w:rsidRDefault="006670E2" w:rsidP="006670E2">
      <w:r w:rsidRPr="006670E2">
        <w:t>Security-related errors should never expose implementation details.</w:t>
      </w:r>
    </w:p>
    <w:p w14:paraId="66F2534D" w14:textId="77777777" w:rsidR="006670E2" w:rsidRPr="006670E2" w:rsidRDefault="006670E2" w:rsidP="006670E2">
      <w:r w:rsidRPr="006670E2">
        <w:t>Example:</w:t>
      </w:r>
    </w:p>
    <w:p w14:paraId="7972A363" w14:textId="77777777" w:rsidR="006670E2" w:rsidRPr="006670E2" w:rsidRDefault="006670E2" w:rsidP="006670E2">
      <w:r w:rsidRPr="006670E2">
        <w:t>Instead of:</w:t>
      </w:r>
    </w:p>
    <w:p w14:paraId="3DF2F4D1" w14:textId="77777777" w:rsidR="006670E2" w:rsidRPr="006670E2" w:rsidRDefault="006670E2" w:rsidP="006670E2">
      <w:r w:rsidRPr="006670E2">
        <w:t>Password Incorrect</w:t>
      </w:r>
    </w:p>
    <w:p w14:paraId="2CA6C67A" w14:textId="77777777" w:rsidR="006670E2" w:rsidRPr="006670E2" w:rsidRDefault="006670E2" w:rsidP="006670E2">
      <w:r w:rsidRPr="006670E2">
        <w:t>Return:</w:t>
      </w:r>
    </w:p>
    <w:p w14:paraId="1518F3EA" w14:textId="77777777" w:rsidR="006670E2" w:rsidRPr="006670E2" w:rsidRDefault="006670E2" w:rsidP="006670E2">
      <w:r w:rsidRPr="006670E2">
        <w:t>Invalid email or password.</w:t>
      </w:r>
    </w:p>
    <w:p w14:paraId="79521752" w14:textId="77777777" w:rsidR="006670E2" w:rsidRPr="006670E2" w:rsidRDefault="006670E2" w:rsidP="006670E2">
      <w:r w:rsidRPr="006670E2">
        <w:t>Generic responses reduce information leakage.</w:t>
      </w:r>
    </w:p>
    <w:p w14:paraId="5D559149" w14:textId="77777777" w:rsidR="006670E2" w:rsidRPr="006670E2" w:rsidRDefault="006670E2" w:rsidP="006670E2">
      <w:r w:rsidRPr="006670E2">
        <w:lastRenderedPageBreak/>
        <w:pict w14:anchorId="3CE407C1">
          <v:rect id="_x0000_i12931" style="width:0;height:1.5pt" o:hralign="center" o:hrstd="t" o:hr="t" fillcolor="#a0a0a0" stroked="f"/>
        </w:pict>
      </w:r>
    </w:p>
    <w:p w14:paraId="36B377F5" w14:textId="77777777" w:rsidR="006670E2" w:rsidRPr="006670E2" w:rsidRDefault="006670E2" w:rsidP="006670E2">
      <w:pPr>
        <w:rPr>
          <w:b/>
          <w:bCs/>
        </w:rPr>
      </w:pPr>
      <w:r w:rsidRPr="006670E2">
        <w:rPr>
          <w:b/>
          <w:bCs/>
        </w:rPr>
        <w:t>102. Database Security</w:t>
      </w:r>
    </w:p>
    <w:p w14:paraId="1E0DD510" w14:textId="77777777" w:rsidR="006670E2" w:rsidRPr="006670E2" w:rsidRDefault="006670E2" w:rsidP="006670E2">
      <w:r w:rsidRPr="006670E2">
        <w:t>MongoDB access should only be available through the backend.</w:t>
      </w:r>
    </w:p>
    <w:p w14:paraId="13B37F3D" w14:textId="77777777" w:rsidR="006670E2" w:rsidRPr="006670E2" w:rsidRDefault="006670E2" w:rsidP="006670E2">
      <w:r w:rsidRPr="006670E2">
        <w:t>Rules:</w:t>
      </w:r>
    </w:p>
    <w:p w14:paraId="6824F204" w14:textId="77777777" w:rsidR="006670E2" w:rsidRPr="006670E2" w:rsidRDefault="006670E2" w:rsidP="006670E2">
      <w:pPr>
        <w:numPr>
          <w:ilvl w:val="0"/>
          <w:numId w:val="917"/>
        </w:numPr>
      </w:pPr>
      <w:r w:rsidRPr="006670E2">
        <w:t xml:space="preserve">No direct database access from clients. </w:t>
      </w:r>
    </w:p>
    <w:p w14:paraId="6C657FC2" w14:textId="77777777" w:rsidR="006670E2" w:rsidRPr="006670E2" w:rsidRDefault="006670E2" w:rsidP="006670E2">
      <w:pPr>
        <w:numPr>
          <w:ilvl w:val="0"/>
          <w:numId w:val="917"/>
        </w:numPr>
      </w:pPr>
      <w:r w:rsidRPr="006670E2">
        <w:t xml:space="preserve">Repository layer only. </w:t>
      </w:r>
    </w:p>
    <w:p w14:paraId="0CE31C6E" w14:textId="77777777" w:rsidR="006670E2" w:rsidRPr="006670E2" w:rsidRDefault="006670E2" w:rsidP="006670E2">
      <w:pPr>
        <w:numPr>
          <w:ilvl w:val="0"/>
          <w:numId w:val="917"/>
        </w:numPr>
      </w:pPr>
      <w:r w:rsidRPr="006670E2">
        <w:t xml:space="preserve">Validate every write operation. </w:t>
      </w:r>
    </w:p>
    <w:p w14:paraId="7FC6719D" w14:textId="77777777" w:rsidR="006670E2" w:rsidRPr="006670E2" w:rsidRDefault="006670E2" w:rsidP="006670E2">
      <w:pPr>
        <w:numPr>
          <w:ilvl w:val="0"/>
          <w:numId w:val="917"/>
        </w:numPr>
      </w:pPr>
      <w:r w:rsidRPr="006670E2">
        <w:t xml:space="preserve">Restrict database credentials. </w:t>
      </w:r>
    </w:p>
    <w:p w14:paraId="7B018313" w14:textId="77777777" w:rsidR="006670E2" w:rsidRPr="006670E2" w:rsidRDefault="006670E2" w:rsidP="006670E2">
      <w:pPr>
        <w:numPr>
          <w:ilvl w:val="0"/>
          <w:numId w:val="917"/>
        </w:numPr>
      </w:pPr>
      <w:r w:rsidRPr="006670E2">
        <w:t xml:space="preserve">Use least-privilege access. </w:t>
      </w:r>
    </w:p>
    <w:p w14:paraId="040E779A" w14:textId="77777777" w:rsidR="006670E2" w:rsidRPr="006670E2" w:rsidRDefault="006670E2" w:rsidP="006670E2">
      <w:r w:rsidRPr="006670E2">
        <w:pict w14:anchorId="130A45F1">
          <v:rect id="_x0000_i12932" style="width:0;height:1.5pt" o:hralign="center" o:hrstd="t" o:hr="t" fillcolor="#a0a0a0" stroked="f"/>
        </w:pict>
      </w:r>
    </w:p>
    <w:p w14:paraId="3A0F00A0" w14:textId="77777777" w:rsidR="006670E2" w:rsidRPr="006670E2" w:rsidRDefault="006670E2" w:rsidP="006670E2">
      <w:pPr>
        <w:rPr>
          <w:b/>
          <w:bCs/>
        </w:rPr>
      </w:pPr>
      <w:r w:rsidRPr="006670E2">
        <w:rPr>
          <w:b/>
          <w:bCs/>
        </w:rPr>
        <w:t>103. File Export Security</w:t>
      </w:r>
    </w:p>
    <w:p w14:paraId="6C97BE02" w14:textId="77777777" w:rsidR="006670E2" w:rsidRPr="006670E2" w:rsidRDefault="006670E2" w:rsidP="006670E2">
      <w:r w:rsidRPr="006670E2">
        <w:t>Before generating reports:</w:t>
      </w:r>
    </w:p>
    <w:p w14:paraId="1461424C" w14:textId="77777777" w:rsidR="006670E2" w:rsidRPr="006670E2" w:rsidRDefault="006670E2" w:rsidP="006670E2">
      <w:r w:rsidRPr="006670E2">
        <w:t>Validate:</w:t>
      </w:r>
    </w:p>
    <w:p w14:paraId="723922EA" w14:textId="77777777" w:rsidR="006670E2" w:rsidRPr="006670E2" w:rsidRDefault="006670E2" w:rsidP="006670E2">
      <w:pPr>
        <w:numPr>
          <w:ilvl w:val="0"/>
          <w:numId w:val="918"/>
        </w:numPr>
      </w:pPr>
      <w:r w:rsidRPr="006670E2">
        <w:t xml:space="preserve">Authentication. </w:t>
      </w:r>
    </w:p>
    <w:p w14:paraId="14FD6BE3" w14:textId="77777777" w:rsidR="006670E2" w:rsidRPr="006670E2" w:rsidRDefault="006670E2" w:rsidP="006670E2">
      <w:pPr>
        <w:numPr>
          <w:ilvl w:val="0"/>
          <w:numId w:val="918"/>
        </w:numPr>
      </w:pPr>
      <w:r w:rsidRPr="006670E2">
        <w:t xml:space="preserve">User role. </w:t>
      </w:r>
    </w:p>
    <w:p w14:paraId="5920A720" w14:textId="77777777" w:rsidR="006670E2" w:rsidRPr="006670E2" w:rsidRDefault="006670E2" w:rsidP="006670E2">
      <w:pPr>
        <w:numPr>
          <w:ilvl w:val="0"/>
          <w:numId w:val="918"/>
        </w:numPr>
      </w:pPr>
      <w:r w:rsidRPr="006670E2">
        <w:t xml:space="preserve">Requested format. </w:t>
      </w:r>
    </w:p>
    <w:p w14:paraId="54B8514A" w14:textId="77777777" w:rsidR="006670E2" w:rsidRPr="006670E2" w:rsidRDefault="006670E2" w:rsidP="006670E2">
      <w:pPr>
        <w:numPr>
          <w:ilvl w:val="0"/>
          <w:numId w:val="918"/>
        </w:numPr>
      </w:pPr>
      <w:r w:rsidRPr="006670E2">
        <w:t xml:space="preserve">Selected filters. </w:t>
      </w:r>
    </w:p>
    <w:p w14:paraId="3E13557B" w14:textId="77777777" w:rsidR="006670E2" w:rsidRPr="006670E2" w:rsidRDefault="006670E2" w:rsidP="006670E2">
      <w:r w:rsidRPr="006670E2">
        <w:t>Generated reports should contain only authorized data.</w:t>
      </w:r>
    </w:p>
    <w:p w14:paraId="06C3221C" w14:textId="77777777" w:rsidR="006670E2" w:rsidRPr="006670E2" w:rsidRDefault="006670E2" w:rsidP="006670E2">
      <w:r w:rsidRPr="006670E2">
        <w:pict w14:anchorId="0C29E554">
          <v:rect id="_x0000_i12933" style="width:0;height:1.5pt" o:hralign="center" o:hrstd="t" o:hr="t" fillcolor="#a0a0a0" stroked="f"/>
        </w:pict>
      </w:r>
    </w:p>
    <w:p w14:paraId="07003829" w14:textId="77777777" w:rsidR="006670E2" w:rsidRPr="006670E2" w:rsidRDefault="006670E2" w:rsidP="006670E2">
      <w:pPr>
        <w:rPr>
          <w:b/>
          <w:bCs/>
        </w:rPr>
      </w:pPr>
      <w:r w:rsidRPr="006670E2">
        <w:rPr>
          <w:b/>
          <w:bCs/>
        </w:rPr>
        <w:t>104. Audit Logging</w:t>
      </w:r>
    </w:p>
    <w:p w14:paraId="2E7721E9" w14:textId="77777777" w:rsidR="006670E2" w:rsidRPr="006670E2" w:rsidRDefault="006670E2" w:rsidP="006670E2">
      <w:r w:rsidRPr="006670E2">
        <w:t>Security-sensitive events should be logged.</w:t>
      </w:r>
    </w:p>
    <w:p w14:paraId="2B5CB725" w14:textId="77777777" w:rsidR="006670E2" w:rsidRPr="006670E2" w:rsidRDefault="006670E2" w:rsidP="006670E2">
      <w:r w:rsidRPr="006670E2">
        <w:t>Examples:</w:t>
      </w:r>
    </w:p>
    <w:p w14:paraId="1EEAD591" w14:textId="77777777" w:rsidR="006670E2" w:rsidRPr="006670E2" w:rsidRDefault="006670E2" w:rsidP="006670E2">
      <w:pPr>
        <w:numPr>
          <w:ilvl w:val="0"/>
          <w:numId w:val="919"/>
        </w:numPr>
      </w:pPr>
      <w:r w:rsidRPr="006670E2">
        <w:t xml:space="preserve">Login </w:t>
      </w:r>
    </w:p>
    <w:p w14:paraId="320FEE53" w14:textId="77777777" w:rsidR="006670E2" w:rsidRPr="006670E2" w:rsidRDefault="006670E2" w:rsidP="006670E2">
      <w:pPr>
        <w:numPr>
          <w:ilvl w:val="0"/>
          <w:numId w:val="919"/>
        </w:numPr>
      </w:pPr>
      <w:r w:rsidRPr="006670E2">
        <w:t xml:space="preserve">Logout </w:t>
      </w:r>
    </w:p>
    <w:p w14:paraId="2836A70B" w14:textId="77777777" w:rsidR="006670E2" w:rsidRPr="006670E2" w:rsidRDefault="006670E2" w:rsidP="006670E2">
      <w:pPr>
        <w:numPr>
          <w:ilvl w:val="0"/>
          <w:numId w:val="919"/>
        </w:numPr>
      </w:pPr>
      <w:r w:rsidRPr="006670E2">
        <w:t xml:space="preserve">Failed login </w:t>
      </w:r>
    </w:p>
    <w:p w14:paraId="53B31003" w14:textId="77777777" w:rsidR="006670E2" w:rsidRPr="006670E2" w:rsidRDefault="006670E2" w:rsidP="006670E2">
      <w:pPr>
        <w:numPr>
          <w:ilvl w:val="0"/>
          <w:numId w:val="919"/>
        </w:numPr>
      </w:pPr>
      <w:r w:rsidRPr="006670E2">
        <w:t xml:space="preserve">Report export </w:t>
      </w:r>
    </w:p>
    <w:p w14:paraId="177A13B7" w14:textId="77777777" w:rsidR="006670E2" w:rsidRPr="006670E2" w:rsidRDefault="006670E2" w:rsidP="006670E2">
      <w:pPr>
        <w:numPr>
          <w:ilvl w:val="0"/>
          <w:numId w:val="919"/>
        </w:numPr>
      </w:pPr>
      <w:r w:rsidRPr="006670E2">
        <w:t xml:space="preserve">Record deletion </w:t>
      </w:r>
    </w:p>
    <w:p w14:paraId="4153180A" w14:textId="77777777" w:rsidR="006670E2" w:rsidRPr="006670E2" w:rsidRDefault="006670E2" w:rsidP="006670E2">
      <w:pPr>
        <w:numPr>
          <w:ilvl w:val="0"/>
          <w:numId w:val="919"/>
        </w:numPr>
      </w:pPr>
      <w:r w:rsidRPr="006670E2">
        <w:t xml:space="preserve">Permission denied </w:t>
      </w:r>
    </w:p>
    <w:p w14:paraId="2BCE1931" w14:textId="77777777" w:rsidR="006670E2" w:rsidRPr="006670E2" w:rsidRDefault="006670E2" w:rsidP="006670E2">
      <w:pPr>
        <w:numPr>
          <w:ilvl w:val="0"/>
          <w:numId w:val="919"/>
        </w:numPr>
      </w:pPr>
      <w:r w:rsidRPr="006670E2">
        <w:t xml:space="preserve">Invalid token </w:t>
      </w:r>
    </w:p>
    <w:p w14:paraId="1CA93350" w14:textId="77777777" w:rsidR="006670E2" w:rsidRPr="006670E2" w:rsidRDefault="006670E2" w:rsidP="006670E2">
      <w:r w:rsidRPr="006670E2">
        <w:t>Logs should support monitoring and troubleshooting.</w:t>
      </w:r>
    </w:p>
    <w:p w14:paraId="2222349E" w14:textId="77777777" w:rsidR="006670E2" w:rsidRPr="006670E2" w:rsidRDefault="006670E2" w:rsidP="006670E2">
      <w:r w:rsidRPr="006670E2">
        <w:pict w14:anchorId="3E4F7286">
          <v:rect id="_x0000_i12934" style="width:0;height:1.5pt" o:hralign="center" o:hrstd="t" o:hr="t" fillcolor="#a0a0a0" stroked="f"/>
        </w:pict>
      </w:r>
    </w:p>
    <w:p w14:paraId="15495FDA" w14:textId="77777777" w:rsidR="006670E2" w:rsidRPr="006670E2" w:rsidRDefault="006670E2" w:rsidP="006670E2">
      <w:pPr>
        <w:rPr>
          <w:b/>
          <w:bCs/>
        </w:rPr>
      </w:pPr>
      <w:r w:rsidRPr="006670E2">
        <w:rPr>
          <w:b/>
          <w:bCs/>
        </w:rPr>
        <w:lastRenderedPageBreak/>
        <w:t>105. Session Management</w:t>
      </w:r>
    </w:p>
    <w:p w14:paraId="3AEEE87D" w14:textId="77777777" w:rsidR="006670E2" w:rsidRPr="006670E2" w:rsidRDefault="006670E2" w:rsidP="006670E2">
      <w:r w:rsidRPr="006670E2">
        <w:t>Frontend responsibilities:</w:t>
      </w:r>
    </w:p>
    <w:p w14:paraId="7A59E962" w14:textId="77777777" w:rsidR="006670E2" w:rsidRPr="006670E2" w:rsidRDefault="006670E2" w:rsidP="006670E2">
      <w:pPr>
        <w:numPr>
          <w:ilvl w:val="0"/>
          <w:numId w:val="920"/>
        </w:numPr>
      </w:pPr>
      <w:r w:rsidRPr="006670E2">
        <w:t xml:space="preserve">Store JWT securely. </w:t>
      </w:r>
    </w:p>
    <w:p w14:paraId="665B5CF8" w14:textId="77777777" w:rsidR="006670E2" w:rsidRPr="006670E2" w:rsidRDefault="006670E2" w:rsidP="006670E2">
      <w:pPr>
        <w:numPr>
          <w:ilvl w:val="0"/>
          <w:numId w:val="920"/>
        </w:numPr>
      </w:pPr>
      <w:r w:rsidRPr="006670E2">
        <w:t xml:space="preserve">Remove token on logout. </w:t>
      </w:r>
    </w:p>
    <w:p w14:paraId="5A0A8669" w14:textId="77777777" w:rsidR="006670E2" w:rsidRPr="006670E2" w:rsidRDefault="006670E2" w:rsidP="006670E2">
      <w:pPr>
        <w:numPr>
          <w:ilvl w:val="0"/>
          <w:numId w:val="920"/>
        </w:numPr>
      </w:pPr>
      <w:r w:rsidRPr="006670E2">
        <w:t xml:space="preserve">Redirect to login after expiration. </w:t>
      </w:r>
    </w:p>
    <w:p w14:paraId="60D34EB2" w14:textId="77777777" w:rsidR="006670E2" w:rsidRPr="006670E2" w:rsidRDefault="006670E2" w:rsidP="006670E2">
      <w:pPr>
        <w:numPr>
          <w:ilvl w:val="0"/>
          <w:numId w:val="920"/>
        </w:numPr>
      </w:pPr>
      <w:r w:rsidRPr="006670E2">
        <w:t xml:space="preserve">Prevent unauthorized navigation. </w:t>
      </w:r>
    </w:p>
    <w:p w14:paraId="257EF9BA" w14:textId="77777777" w:rsidR="006670E2" w:rsidRPr="006670E2" w:rsidRDefault="006670E2" w:rsidP="006670E2">
      <w:r w:rsidRPr="006670E2">
        <w:t>The backend remains stateless by validating the JWT on every request.</w:t>
      </w:r>
    </w:p>
    <w:p w14:paraId="133F201A" w14:textId="77777777" w:rsidR="006670E2" w:rsidRPr="006670E2" w:rsidRDefault="006670E2" w:rsidP="006670E2">
      <w:r w:rsidRPr="006670E2">
        <w:pict w14:anchorId="08E96290">
          <v:rect id="_x0000_i12935" style="width:0;height:1.5pt" o:hralign="center" o:hrstd="t" o:hr="t" fillcolor="#a0a0a0" stroked="f"/>
        </w:pict>
      </w:r>
    </w:p>
    <w:p w14:paraId="77BF3C84" w14:textId="77777777" w:rsidR="006670E2" w:rsidRPr="006670E2" w:rsidRDefault="006670E2" w:rsidP="006670E2">
      <w:pPr>
        <w:rPr>
          <w:b/>
          <w:bCs/>
        </w:rPr>
      </w:pPr>
      <w:r w:rsidRPr="006670E2">
        <w:rPr>
          <w:b/>
          <w:bCs/>
        </w:rPr>
        <w:t>106. Security Best Practices</w:t>
      </w:r>
    </w:p>
    <w:p w14:paraId="7E818132" w14:textId="77777777" w:rsidR="006670E2" w:rsidRPr="006670E2" w:rsidRDefault="006670E2" w:rsidP="006670E2">
      <w:r w:rsidRPr="006670E2">
        <w:t>The project follows these practices:</w:t>
      </w:r>
    </w:p>
    <w:p w14:paraId="49465512" w14:textId="77777777" w:rsidR="006670E2" w:rsidRPr="006670E2" w:rsidRDefault="006670E2" w:rsidP="006670E2">
      <w:pPr>
        <w:numPr>
          <w:ilvl w:val="0"/>
          <w:numId w:val="921"/>
        </w:numPr>
      </w:pPr>
      <w:r w:rsidRPr="006670E2">
        <w:t xml:space="preserve">Hash passwords. </w:t>
      </w:r>
    </w:p>
    <w:p w14:paraId="2A3A81C3" w14:textId="77777777" w:rsidR="006670E2" w:rsidRPr="006670E2" w:rsidRDefault="006670E2" w:rsidP="006670E2">
      <w:pPr>
        <w:numPr>
          <w:ilvl w:val="0"/>
          <w:numId w:val="921"/>
        </w:numPr>
      </w:pPr>
      <w:r w:rsidRPr="006670E2">
        <w:t xml:space="preserve">Validate every request. </w:t>
      </w:r>
    </w:p>
    <w:p w14:paraId="2190D0BC" w14:textId="77777777" w:rsidR="006670E2" w:rsidRPr="006670E2" w:rsidRDefault="006670E2" w:rsidP="006670E2">
      <w:pPr>
        <w:numPr>
          <w:ilvl w:val="0"/>
          <w:numId w:val="921"/>
        </w:numPr>
      </w:pPr>
      <w:r w:rsidRPr="006670E2">
        <w:t xml:space="preserve">Protect every API. </w:t>
      </w:r>
    </w:p>
    <w:p w14:paraId="4BA48D4B" w14:textId="77777777" w:rsidR="006670E2" w:rsidRPr="006670E2" w:rsidRDefault="006670E2" w:rsidP="006670E2">
      <w:pPr>
        <w:numPr>
          <w:ilvl w:val="0"/>
          <w:numId w:val="921"/>
        </w:numPr>
      </w:pPr>
      <w:r w:rsidRPr="006670E2">
        <w:t xml:space="preserve">Use JWT authentication. </w:t>
      </w:r>
    </w:p>
    <w:p w14:paraId="02CD5DA7" w14:textId="77777777" w:rsidR="006670E2" w:rsidRPr="006670E2" w:rsidRDefault="006670E2" w:rsidP="006670E2">
      <w:pPr>
        <w:numPr>
          <w:ilvl w:val="0"/>
          <w:numId w:val="921"/>
        </w:numPr>
      </w:pPr>
      <w:r w:rsidRPr="006670E2">
        <w:t xml:space="preserve">Enforce RBAC. </w:t>
      </w:r>
    </w:p>
    <w:p w14:paraId="1B8E7642" w14:textId="77777777" w:rsidR="006670E2" w:rsidRPr="006670E2" w:rsidRDefault="006670E2" w:rsidP="006670E2">
      <w:pPr>
        <w:numPr>
          <w:ilvl w:val="0"/>
          <w:numId w:val="921"/>
        </w:numPr>
      </w:pPr>
      <w:r w:rsidRPr="006670E2">
        <w:t xml:space="preserve">Sanitize user input. </w:t>
      </w:r>
    </w:p>
    <w:p w14:paraId="435B8A5C" w14:textId="77777777" w:rsidR="006670E2" w:rsidRPr="006670E2" w:rsidRDefault="006670E2" w:rsidP="006670E2">
      <w:pPr>
        <w:numPr>
          <w:ilvl w:val="0"/>
          <w:numId w:val="921"/>
        </w:numPr>
      </w:pPr>
      <w:r w:rsidRPr="006670E2">
        <w:t xml:space="preserve">Avoid exposing stack traces. </w:t>
      </w:r>
    </w:p>
    <w:p w14:paraId="29D7C7BC" w14:textId="77777777" w:rsidR="006670E2" w:rsidRPr="006670E2" w:rsidRDefault="006670E2" w:rsidP="006670E2">
      <w:pPr>
        <w:numPr>
          <w:ilvl w:val="0"/>
          <w:numId w:val="921"/>
        </w:numPr>
      </w:pPr>
      <w:r w:rsidRPr="006670E2">
        <w:t xml:space="preserve">Use HTTPS in production. </w:t>
      </w:r>
    </w:p>
    <w:p w14:paraId="561648BE" w14:textId="77777777" w:rsidR="006670E2" w:rsidRPr="006670E2" w:rsidRDefault="006670E2" w:rsidP="006670E2">
      <w:pPr>
        <w:numPr>
          <w:ilvl w:val="0"/>
          <w:numId w:val="921"/>
        </w:numPr>
      </w:pPr>
      <w:r w:rsidRPr="006670E2">
        <w:t xml:space="preserve">Keep secrets outside source code. </w:t>
      </w:r>
    </w:p>
    <w:p w14:paraId="2FF18BDF" w14:textId="77777777" w:rsidR="006670E2" w:rsidRPr="006670E2" w:rsidRDefault="006670E2" w:rsidP="006670E2">
      <w:r w:rsidRPr="006670E2">
        <w:pict w14:anchorId="7C76E6A8">
          <v:rect id="_x0000_i12936" style="width:0;height:1.5pt" o:hralign="center" o:hrstd="t" o:hr="t" fillcolor="#a0a0a0" stroked="f"/>
        </w:pict>
      </w:r>
    </w:p>
    <w:p w14:paraId="608FC499" w14:textId="77777777" w:rsidR="006670E2" w:rsidRPr="006670E2" w:rsidRDefault="006670E2" w:rsidP="006670E2">
      <w:pPr>
        <w:rPr>
          <w:b/>
          <w:bCs/>
        </w:rPr>
      </w:pPr>
      <w:r w:rsidRPr="006670E2">
        <w:rPr>
          <w:b/>
          <w:bCs/>
        </w:rPr>
        <w:t>107. Security Testing Checklist</w:t>
      </w:r>
    </w:p>
    <w:p w14:paraId="06761294" w14:textId="77777777" w:rsidR="006670E2" w:rsidRPr="006670E2" w:rsidRDefault="006670E2" w:rsidP="006670E2">
      <w:r w:rsidRPr="006670E2">
        <w:t>Verify:</w:t>
      </w:r>
    </w:p>
    <w:p w14:paraId="7AB367F1" w14:textId="77777777" w:rsidR="006670E2" w:rsidRPr="006670E2" w:rsidRDefault="006670E2" w:rsidP="006670E2">
      <w:pPr>
        <w:numPr>
          <w:ilvl w:val="0"/>
          <w:numId w:val="922"/>
        </w:numPr>
      </w:pPr>
      <w:r w:rsidRPr="006670E2">
        <w:t xml:space="preserve">Login. </w:t>
      </w:r>
    </w:p>
    <w:p w14:paraId="4FA780E3" w14:textId="77777777" w:rsidR="006670E2" w:rsidRPr="006670E2" w:rsidRDefault="006670E2" w:rsidP="006670E2">
      <w:pPr>
        <w:numPr>
          <w:ilvl w:val="0"/>
          <w:numId w:val="922"/>
        </w:numPr>
      </w:pPr>
      <w:r w:rsidRPr="006670E2">
        <w:t xml:space="preserve">Logout. </w:t>
      </w:r>
    </w:p>
    <w:p w14:paraId="68085383" w14:textId="77777777" w:rsidR="006670E2" w:rsidRPr="006670E2" w:rsidRDefault="006670E2" w:rsidP="006670E2">
      <w:pPr>
        <w:numPr>
          <w:ilvl w:val="0"/>
          <w:numId w:val="922"/>
        </w:numPr>
      </w:pPr>
      <w:r w:rsidRPr="006670E2">
        <w:t xml:space="preserve">Invalid credentials. </w:t>
      </w:r>
    </w:p>
    <w:p w14:paraId="2278BAA2" w14:textId="77777777" w:rsidR="006670E2" w:rsidRPr="006670E2" w:rsidRDefault="006670E2" w:rsidP="006670E2">
      <w:pPr>
        <w:numPr>
          <w:ilvl w:val="0"/>
          <w:numId w:val="922"/>
        </w:numPr>
      </w:pPr>
      <w:r w:rsidRPr="006670E2">
        <w:t xml:space="preserve">Expired token. </w:t>
      </w:r>
    </w:p>
    <w:p w14:paraId="0C9C9DDD" w14:textId="77777777" w:rsidR="006670E2" w:rsidRPr="006670E2" w:rsidRDefault="006670E2" w:rsidP="006670E2">
      <w:pPr>
        <w:numPr>
          <w:ilvl w:val="0"/>
          <w:numId w:val="922"/>
        </w:numPr>
      </w:pPr>
      <w:r w:rsidRPr="006670E2">
        <w:t xml:space="preserve">Missing token. </w:t>
      </w:r>
    </w:p>
    <w:p w14:paraId="6F60E5EC" w14:textId="77777777" w:rsidR="006670E2" w:rsidRPr="006670E2" w:rsidRDefault="006670E2" w:rsidP="006670E2">
      <w:pPr>
        <w:numPr>
          <w:ilvl w:val="0"/>
          <w:numId w:val="922"/>
        </w:numPr>
      </w:pPr>
      <w:r w:rsidRPr="006670E2">
        <w:t xml:space="preserve">Unauthorized role. </w:t>
      </w:r>
    </w:p>
    <w:p w14:paraId="7361893D" w14:textId="77777777" w:rsidR="006670E2" w:rsidRPr="006670E2" w:rsidRDefault="006670E2" w:rsidP="006670E2">
      <w:pPr>
        <w:numPr>
          <w:ilvl w:val="0"/>
          <w:numId w:val="922"/>
        </w:numPr>
      </w:pPr>
      <w:r w:rsidRPr="006670E2">
        <w:t xml:space="preserve">Protected APIs. </w:t>
      </w:r>
    </w:p>
    <w:p w14:paraId="7FDAE8C2" w14:textId="77777777" w:rsidR="006670E2" w:rsidRPr="006670E2" w:rsidRDefault="006670E2" w:rsidP="006670E2">
      <w:pPr>
        <w:numPr>
          <w:ilvl w:val="0"/>
          <w:numId w:val="922"/>
        </w:numPr>
      </w:pPr>
      <w:r w:rsidRPr="006670E2">
        <w:t xml:space="preserve">Password hashing. </w:t>
      </w:r>
    </w:p>
    <w:p w14:paraId="0C206792" w14:textId="77777777" w:rsidR="006670E2" w:rsidRPr="006670E2" w:rsidRDefault="006670E2" w:rsidP="006670E2">
      <w:pPr>
        <w:numPr>
          <w:ilvl w:val="0"/>
          <w:numId w:val="922"/>
        </w:numPr>
      </w:pPr>
      <w:r w:rsidRPr="006670E2">
        <w:t xml:space="preserve">Input validation. </w:t>
      </w:r>
    </w:p>
    <w:p w14:paraId="523200B6" w14:textId="77777777" w:rsidR="006670E2" w:rsidRPr="006670E2" w:rsidRDefault="006670E2" w:rsidP="006670E2">
      <w:pPr>
        <w:numPr>
          <w:ilvl w:val="0"/>
          <w:numId w:val="922"/>
        </w:numPr>
      </w:pPr>
      <w:r w:rsidRPr="006670E2">
        <w:lastRenderedPageBreak/>
        <w:t xml:space="preserve">Report access control. </w:t>
      </w:r>
    </w:p>
    <w:p w14:paraId="63523A8E" w14:textId="77777777" w:rsidR="006670E2" w:rsidRPr="006670E2" w:rsidRDefault="006670E2" w:rsidP="006670E2">
      <w:r w:rsidRPr="006670E2">
        <w:t>Every security feature should be tested before deployment.</w:t>
      </w:r>
    </w:p>
    <w:p w14:paraId="649D3DC3" w14:textId="77777777" w:rsidR="006670E2" w:rsidRPr="006670E2" w:rsidRDefault="006670E2" w:rsidP="006670E2">
      <w:r w:rsidRPr="006670E2">
        <w:pict w14:anchorId="787BABA5">
          <v:rect id="_x0000_i12937" style="width:0;height:1.5pt" o:hralign="center" o:hrstd="t" o:hr="t" fillcolor="#a0a0a0" stroked="f"/>
        </w:pict>
      </w:r>
    </w:p>
    <w:p w14:paraId="7F575C6B" w14:textId="77777777" w:rsidR="006670E2" w:rsidRPr="006670E2" w:rsidRDefault="006670E2" w:rsidP="006670E2">
      <w:pPr>
        <w:rPr>
          <w:b/>
          <w:bCs/>
        </w:rPr>
      </w:pPr>
      <w:r w:rsidRPr="006670E2">
        <w:rPr>
          <w:b/>
          <w:bCs/>
        </w:rPr>
        <w:t>108. Security Quality Checklist</w:t>
      </w:r>
    </w:p>
    <w:p w14:paraId="55817B5E" w14:textId="77777777" w:rsidR="006670E2" w:rsidRPr="006670E2" w:rsidRDefault="006670E2" w:rsidP="006670E2">
      <w:r w:rsidRPr="006670E2">
        <w:t>Before completing the project, verify:</w:t>
      </w:r>
    </w:p>
    <w:p w14:paraId="6366A0C9" w14:textId="77777777" w:rsidR="006670E2" w:rsidRPr="006670E2" w:rsidRDefault="006670E2" w:rsidP="006670E2">
      <w:pPr>
        <w:numPr>
          <w:ilvl w:val="0"/>
          <w:numId w:val="923"/>
        </w:numPr>
      </w:pPr>
      <w:r w:rsidRPr="006670E2">
        <w:t xml:space="preserve">JWT authentication implemented. </w:t>
      </w:r>
    </w:p>
    <w:p w14:paraId="73331E7A" w14:textId="77777777" w:rsidR="006670E2" w:rsidRPr="006670E2" w:rsidRDefault="006670E2" w:rsidP="006670E2">
      <w:pPr>
        <w:numPr>
          <w:ilvl w:val="0"/>
          <w:numId w:val="923"/>
        </w:numPr>
      </w:pPr>
      <w:r w:rsidRPr="006670E2">
        <w:t xml:space="preserve">Protected routes configured. </w:t>
      </w:r>
    </w:p>
    <w:p w14:paraId="0B2517E6" w14:textId="77777777" w:rsidR="006670E2" w:rsidRPr="006670E2" w:rsidRDefault="006670E2" w:rsidP="006670E2">
      <w:pPr>
        <w:numPr>
          <w:ilvl w:val="0"/>
          <w:numId w:val="923"/>
        </w:numPr>
      </w:pPr>
      <w:r w:rsidRPr="006670E2">
        <w:t xml:space="preserve">RBAC enforced. </w:t>
      </w:r>
    </w:p>
    <w:p w14:paraId="2912837C" w14:textId="77777777" w:rsidR="006670E2" w:rsidRPr="006670E2" w:rsidRDefault="006670E2" w:rsidP="006670E2">
      <w:pPr>
        <w:numPr>
          <w:ilvl w:val="0"/>
          <w:numId w:val="923"/>
        </w:numPr>
      </w:pPr>
      <w:r w:rsidRPr="006670E2">
        <w:t xml:space="preserve">Password hashing working. </w:t>
      </w:r>
    </w:p>
    <w:p w14:paraId="464AF6FA" w14:textId="77777777" w:rsidR="006670E2" w:rsidRPr="006670E2" w:rsidRDefault="006670E2" w:rsidP="006670E2">
      <w:pPr>
        <w:numPr>
          <w:ilvl w:val="0"/>
          <w:numId w:val="923"/>
        </w:numPr>
      </w:pPr>
      <w:r w:rsidRPr="006670E2">
        <w:t xml:space="preserve">Environment variables configured. </w:t>
      </w:r>
    </w:p>
    <w:p w14:paraId="44F1A0DF" w14:textId="77777777" w:rsidR="006670E2" w:rsidRPr="006670E2" w:rsidRDefault="006670E2" w:rsidP="006670E2">
      <w:pPr>
        <w:numPr>
          <w:ilvl w:val="0"/>
          <w:numId w:val="923"/>
        </w:numPr>
      </w:pPr>
      <w:r w:rsidRPr="006670E2">
        <w:t xml:space="preserve">Validation middleware active. </w:t>
      </w:r>
    </w:p>
    <w:p w14:paraId="04B572DE" w14:textId="77777777" w:rsidR="006670E2" w:rsidRPr="006670E2" w:rsidRDefault="006670E2" w:rsidP="006670E2">
      <w:pPr>
        <w:numPr>
          <w:ilvl w:val="0"/>
          <w:numId w:val="923"/>
        </w:numPr>
      </w:pPr>
      <w:r w:rsidRPr="006670E2">
        <w:t xml:space="preserve">Secure error handling implemented. </w:t>
      </w:r>
    </w:p>
    <w:p w14:paraId="400458AF" w14:textId="77777777" w:rsidR="006670E2" w:rsidRPr="006670E2" w:rsidRDefault="006670E2" w:rsidP="006670E2">
      <w:pPr>
        <w:numPr>
          <w:ilvl w:val="0"/>
          <w:numId w:val="923"/>
        </w:numPr>
      </w:pPr>
      <w:r w:rsidRPr="006670E2">
        <w:t xml:space="preserve">Audit logging enabled. </w:t>
      </w:r>
    </w:p>
    <w:p w14:paraId="01CB0799" w14:textId="77777777" w:rsidR="006670E2" w:rsidRPr="006670E2" w:rsidRDefault="006670E2" w:rsidP="006670E2">
      <w:pPr>
        <w:numPr>
          <w:ilvl w:val="0"/>
          <w:numId w:val="923"/>
        </w:numPr>
      </w:pPr>
      <w:r w:rsidRPr="006670E2">
        <w:t xml:space="preserve">Security headers configured. </w:t>
      </w:r>
    </w:p>
    <w:p w14:paraId="64EF19C6" w14:textId="77777777" w:rsidR="006670E2" w:rsidRPr="006670E2" w:rsidRDefault="006670E2" w:rsidP="006670E2">
      <w:pPr>
        <w:numPr>
          <w:ilvl w:val="0"/>
          <w:numId w:val="923"/>
        </w:numPr>
      </w:pPr>
      <w:r w:rsidRPr="006670E2">
        <w:t xml:space="preserve">Sensitive data never exposed. </w:t>
      </w:r>
    </w:p>
    <w:p w14:paraId="43BCACAE" w14:textId="77777777" w:rsidR="006670E2" w:rsidRPr="006670E2" w:rsidRDefault="006670E2" w:rsidP="006670E2">
      <w:r w:rsidRPr="006670E2">
        <w:pict w14:anchorId="3B74D972">
          <v:rect id="_x0000_i12938" style="width:0;height:1.5pt" o:hralign="center" o:hrstd="t" o:hr="t" fillcolor="#a0a0a0" stroked="f"/>
        </w:pict>
      </w:r>
    </w:p>
    <w:p w14:paraId="38396155" w14:textId="77777777" w:rsidR="006670E2" w:rsidRPr="006670E2" w:rsidRDefault="006670E2" w:rsidP="006670E2">
      <w:pPr>
        <w:rPr>
          <w:b/>
          <w:bCs/>
        </w:rPr>
      </w:pPr>
      <w:r w:rsidRPr="006670E2">
        <w:rPr>
          <w:b/>
          <w:bCs/>
        </w:rPr>
        <w:t>109. Locked Security Rules</w:t>
      </w:r>
    </w:p>
    <w:p w14:paraId="0C57D6B8" w14:textId="77777777" w:rsidR="006670E2" w:rsidRPr="006670E2" w:rsidRDefault="006670E2" w:rsidP="006670E2">
      <w:r w:rsidRPr="006670E2">
        <w:t>The following decisions are permanently locked for Version 1.0.</w:t>
      </w:r>
    </w:p>
    <w:p w14:paraId="20D50658" w14:textId="77777777" w:rsidR="006670E2" w:rsidRPr="006670E2" w:rsidRDefault="006670E2" w:rsidP="006670E2">
      <w:pPr>
        <w:rPr>
          <w:b/>
          <w:bCs/>
        </w:rPr>
      </w:pPr>
      <w:r w:rsidRPr="006670E2">
        <w:rPr>
          <w:b/>
          <w:bCs/>
        </w:rPr>
        <w:t>Authentication</w:t>
      </w:r>
    </w:p>
    <w:p w14:paraId="27612BF9" w14:textId="77777777" w:rsidR="006670E2" w:rsidRPr="006670E2" w:rsidRDefault="006670E2" w:rsidP="006670E2">
      <w:pPr>
        <w:numPr>
          <w:ilvl w:val="0"/>
          <w:numId w:val="924"/>
        </w:numPr>
      </w:pPr>
      <w:r w:rsidRPr="006670E2">
        <w:t xml:space="preserve">JWT authentication. </w:t>
      </w:r>
    </w:p>
    <w:p w14:paraId="55E0A64E" w14:textId="77777777" w:rsidR="006670E2" w:rsidRPr="006670E2" w:rsidRDefault="006670E2" w:rsidP="006670E2">
      <w:pPr>
        <w:numPr>
          <w:ilvl w:val="0"/>
          <w:numId w:val="924"/>
        </w:numPr>
      </w:pPr>
      <w:r w:rsidRPr="006670E2">
        <w:t xml:space="preserve">bcrypt password hashing. </w:t>
      </w:r>
    </w:p>
    <w:p w14:paraId="2658D6AE" w14:textId="77777777" w:rsidR="006670E2" w:rsidRPr="006670E2" w:rsidRDefault="006670E2" w:rsidP="006670E2">
      <w:pPr>
        <w:numPr>
          <w:ilvl w:val="0"/>
          <w:numId w:val="924"/>
        </w:numPr>
      </w:pPr>
      <w:r w:rsidRPr="006670E2">
        <w:t xml:space="preserve">Protected routes. </w:t>
      </w:r>
    </w:p>
    <w:p w14:paraId="39308A9B" w14:textId="77777777" w:rsidR="006670E2" w:rsidRPr="006670E2" w:rsidRDefault="006670E2" w:rsidP="006670E2">
      <w:pPr>
        <w:numPr>
          <w:ilvl w:val="0"/>
          <w:numId w:val="924"/>
        </w:numPr>
      </w:pPr>
      <w:r w:rsidRPr="006670E2">
        <w:t xml:space="preserve">Token expiration. </w:t>
      </w:r>
    </w:p>
    <w:p w14:paraId="16423B65" w14:textId="77777777" w:rsidR="006670E2" w:rsidRPr="006670E2" w:rsidRDefault="006670E2" w:rsidP="006670E2">
      <w:pPr>
        <w:numPr>
          <w:ilvl w:val="0"/>
          <w:numId w:val="924"/>
        </w:numPr>
      </w:pPr>
      <w:r w:rsidRPr="006670E2">
        <w:t xml:space="preserve">Stateless backend authentication. </w:t>
      </w:r>
    </w:p>
    <w:p w14:paraId="05ED586D" w14:textId="77777777" w:rsidR="006670E2" w:rsidRPr="006670E2" w:rsidRDefault="006670E2" w:rsidP="006670E2">
      <w:r w:rsidRPr="006670E2">
        <w:pict w14:anchorId="0CC6B1AD">
          <v:rect id="_x0000_i12939" style="width:0;height:1.5pt" o:hralign="center" o:hrstd="t" o:hr="t" fillcolor="#a0a0a0" stroked="f"/>
        </w:pict>
      </w:r>
    </w:p>
    <w:p w14:paraId="7D66130E" w14:textId="77777777" w:rsidR="006670E2" w:rsidRPr="006670E2" w:rsidRDefault="006670E2" w:rsidP="006670E2">
      <w:pPr>
        <w:rPr>
          <w:b/>
          <w:bCs/>
        </w:rPr>
      </w:pPr>
      <w:r w:rsidRPr="006670E2">
        <w:rPr>
          <w:b/>
          <w:bCs/>
        </w:rPr>
        <w:t>Authorization</w:t>
      </w:r>
    </w:p>
    <w:p w14:paraId="4FF5E889" w14:textId="77777777" w:rsidR="006670E2" w:rsidRPr="006670E2" w:rsidRDefault="006670E2" w:rsidP="006670E2">
      <w:pPr>
        <w:numPr>
          <w:ilvl w:val="0"/>
          <w:numId w:val="925"/>
        </w:numPr>
      </w:pPr>
      <w:r w:rsidRPr="006670E2">
        <w:t xml:space="preserve">Role-Based Access Control. </w:t>
      </w:r>
    </w:p>
    <w:p w14:paraId="27E6B1B4" w14:textId="77777777" w:rsidR="006670E2" w:rsidRPr="006670E2" w:rsidRDefault="006670E2" w:rsidP="006670E2">
      <w:pPr>
        <w:numPr>
          <w:ilvl w:val="0"/>
          <w:numId w:val="925"/>
        </w:numPr>
      </w:pPr>
      <w:r w:rsidRPr="006670E2">
        <w:t xml:space="preserve">Backend permission checks. </w:t>
      </w:r>
    </w:p>
    <w:p w14:paraId="583C0960" w14:textId="77777777" w:rsidR="006670E2" w:rsidRPr="006670E2" w:rsidRDefault="006670E2" w:rsidP="006670E2">
      <w:pPr>
        <w:numPr>
          <w:ilvl w:val="0"/>
          <w:numId w:val="925"/>
        </w:numPr>
      </w:pPr>
      <w:r w:rsidRPr="006670E2">
        <w:t xml:space="preserve">Three user roles. </w:t>
      </w:r>
    </w:p>
    <w:p w14:paraId="1240908E" w14:textId="77777777" w:rsidR="006670E2" w:rsidRPr="006670E2" w:rsidRDefault="006670E2" w:rsidP="006670E2">
      <w:pPr>
        <w:numPr>
          <w:ilvl w:val="0"/>
          <w:numId w:val="925"/>
        </w:numPr>
      </w:pPr>
      <w:r w:rsidRPr="006670E2">
        <w:t xml:space="preserve">Protected administrative operations. </w:t>
      </w:r>
    </w:p>
    <w:p w14:paraId="51F6418C" w14:textId="77777777" w:rsidR="006670E2" w:rsidRPr="006670E2" w:rsidRDefault="006670E2" w:rsidP="006670E2">
      <w:r w:rsidRPr="006670E2">
        <w:pict w14:anchorId="3D9AE35C">
          <v:rect id="_x0000_i12940" style="width:0;height:1.5pt" o:hralign="center" o:hrstd="t" o:hr="t" fillcolor="#a0a0a0" stroked="f"/>
        </w:pict>
      </w:r>
    </w:p>
    <w:p w14:paraId="6F3D66E8" w14:textId="77777777" w:rsidR="006670E2" w:rsidRPr="006670E2" w:rsidRDefault="006670E2" w:rsidP="006670E2">
      <w:pPr>
        <w:rPr>
          <w:b/>
          <w:bCs/>
        </w:rPr>
      </w:pPr>
      <w:r w:rsidRPr="006670E2">
        <w:rPr>
          <w:b/>
          <w:bCs/>
        </w:rPr>
        <w:lastRenderedPageBreak/>
        <w:t>Backend Security</w:t>
      </w:r>
    </w:p>
    <w:p w14:paraId="21A1C453" w14:textId="77777777" w:rsidR="006670E2" w:rsidRPr="006670E2" w:rsidRDefault="006670E2" w:rsidP="006670E2">
      <w:pPr>
        <w:numPr>
          <w:ilvl w:val="0"/>
          <w:numId w:val="926"/>
        </w:numPr>
      </w:pPr>
      <w:r w:rsidRPr="006670E2">
        <w:t xml:space="preserve">Validation middleware. </w:t>
      </w:r>
    </w:p>
    <w:p w14:paraId="55F5694F" w14:textId="77777777" w:rsidR="006670E2" w:rsidRPr="006670E2" w:rsidRDefault="006670E2" w:rsidP="006670E2">
      <w:pPr>
        <w:numPr>
          <w:ilvl w:val="0"/>
          <w:numId w:val="926"/>
        </w:numPr>
      </w:pPr>
      <w:r w:rsidRPr="006670E2">
        <w:t xml:space="preserve">Repository-only database access. </w:t>
      </w:r>
    </w:p>
    <w:p w14:paraId="42D5EEA4" w14:textId="77777777" w:rsidR="006670E2" w:rsidRPr="006670E2" w:rsidRDefault="006670E2" w:rsidP="006670E2">
      <w:pPr>
        <w:numPr>
          <w:ilvl w:val="0"/>
          <w:numId w:val="926"/>
        </w:numPr>
      </w:pPr>
      <w:r w:rsidRPr="006670E2">
        <w:t xml:space="preserve">Secure HTTP headers. </w:t>
      </w:r>
    </w:p>
    <w:p w14:paraId="2430D57C" w14:textId="77777777" w:rsidR="006670E2" w:rsidRPr="006670E2" w:rsidRDefault="006670E2" w:rsidP="006670E2">
      <w:pPr>
        <w:numPr>
          <w:ilvl w:val="0"/>
          <w:numId w:val="926"/>
        </w:numPr>
      </w:pPr>
      <w:r w:rsidRPr="006670E2">
        <w:t xml:space="preserve">Environment variables. </w:t>
      </w:r>
    </w:p>
    <w:p w14:paraId="007AA99A" w14:textId="77777777" w:rsidR="006670E2" w:rsidRPr="006670E2" w:rsidRDefault="006670E2" w:rsidP="006670E2">
      <w:pPr>
        <w:numPr>
          <w:ilvl w:val="0"/>
          <w:numId w:val="926"/>
        </w:numPr>
      </w:pPr>
      <w:r w:rsidRPr="006670E2">
        <w:t xml:space="preserve">Sanitized error responses. </w:t>
      </w:r>
    </w:p>
    <w:p w14:paraId="7CC92B38" w14:textId="77777777" w:rsidR="006670E2" w:rsidRPr="006670E2" w:rsidRDefault="006670E2" w:rsidP="006670E2">
      <w:r w:rsidRPr="006670E2">
        <w:pict w14:anchorId="7A110C05">
          <v:rect id="_x0000_i12941" style="width:0;height:1.5pt" o:hralign="center" o:hrstd="t" o:hr="t" fillcolor="#a0a0a0" stroked="f"/>
        </w:pict>
      </w:r>
    </w:p>
    <w:p w14:paraId="4C8BFEFA" w14:textId="77777777" w:rsidR="006670E2" w:rsidRPr="006670E2" w:rsidRDefault="006670E2" w:rsidP="006670E2">
      <w:pPr>
        <w:rPr>
          <w:b/>
          <w:bCs/>
        </w:rPr>
      </w:pPr>
      <w:r w:rsidRPr="006670E2">
        <w:rPr>
          <w:b/>
          <w:bCs/>
        </w:rPr>
        <w:t>Frontend Security</w:t>
      </w:r>
    </w:p>
    <w:p w14:paraId="31C196F6" w14:textId="77777777" w:rsidR="006670E2" w:rsidRPr="006670E2" w:rsidRDefault="006670E2" w:rsidP="006670E2">
      <w:pPr>
        <w:numPr>
          <w:ilvl w:val="0"/>
          <w:numId w:val="927"/>
        </w:numPr>
      </w:pPr>
      <w:r w:rsidRPr="006670E2">
        <w:t xml:space="preserve">Route protection. </w:t>
      </w:r>
    </w:p>
    <w:p w14:paraId="6AC9228C" w14:textId="77777777" w:rsidR="006670E2" w:rsidRPr="006670E2" w:rsidRDefault="006670E2" w:rsidP="006670E2">
      <w:pPr>
        <w:numPr>
          <w:ilvl w:val="0"/>
          <w:numId w:val="927"/>
        </w:numPr>
      </w:pPr>
      <w:r w:rsidRPr="006670E2">
        <w:t xml:space="preserve">Automatic logout on token expiration. </w:t>
      </w:r>
    </w:p>
    <w:p w14:paraId="413F4421" w14:textId="77777777" w:rsidR="006670E2" w:rsidRPr="006670E2" w:rsidRDefault="006670E2" w:rsidP="006670E2">
      <w:pPr>
        <w:numPr>
          <w:ilvl w:val="0"/>
          <w:numId w:val="927"/>
        </w:numPr>
      </w:pPr>
      <w:r w:rsidRPr="006670E2">
        <w:t xml:space="preserve">Secure token handling. </w:t>
      </w:r>
    </w:p>
    <w:p w14:paraId="332575CA" w14:textId="77777777" w:rsidR="006670E2" w:rsidRPr="006670E2" w:rsidRDefault="006670E2" w:rsidP="006670E2">
      <w:pPr>
        <w:numPr>
          <w:ilvl w:val="0"/>
          <w:numId w:val="927"/>
        </w:numPr>
      </w:pPr>
      <w:r w:rsidRPr="006670E2">
        <w:t xml:space="preserve">Authentication-aware navigation. </w:t>
      </w:r>
    </w:p>
    <w:p w14:paraId="3F248B04" w14:textId="77777777" w:rsidR="006670E2" w:rsidRPr="006670E2" w:rsidRDefault="006670E2" w:rsidP="006670E2">
      <w:r w:rsidRPr="006670E2">
        <w:t>These security specifications define the protection model for the Drone Delivery Navigation System and must remain consistent throughout the application.</w:t>
      </w:r>
    </w:p>
    <w:p w14:paraId="77F600FA" w14:textId="77777777" w:rsidR="006670E2" w:rsidRPr="006670E2" w:rsidRDefault="006670E2" w:rsidP="006670E2">
      <w:r w:rsidRPr="006670E2">
        <w:pict w14:anchorId="7B072695">
          <v:rect id="_x0000_i12942" style="width:0;height:1.5pt" o:hralign="center" o:hrstd="t" o:hr="t" fillcolor="#a0a0a0" stroked="f"/>
        </w:pict>
      </w:r>
    </w:p>
    <w:p w14:paraId="33905F92" w14:textId="77777777" w:rsidR="006670E2" w:rsidRPr="006670E2" w:rsidRDefault="006670E2" w:rsidP="006670E2">
      <w:pPr>
        <w:rPr>
          <w:b/>
          <w:bCs/>
        </w:rPr>
      </w:pPr>
      <w:r w:rsidRPr="006670E2">
        <w:rPr>
          <w:b/>
          <w:bCs/>
        </w:rPr>
        <w:t>110. End of Section Statement</w:t>
      </w:r>
    </w:p>
    <w:p w14:paraId="44AF3B7B" w14:textId="77777777" w:rsidR="006670E2" w:rsidRPr="006670E2" w:rsidRDefault="006670E2" w:rsidP="006670E2">
      <w:r w:rsidRPr="006670E2">
        <w:t>This section establishes the complete authentication and security architecture for the Drone Delivery Navigation System.</w:t>
      </w:r>
    </w:p>
    <w:p w14:paraId="1189B68D" w14:textId="77777777" w:rsidR="006670E2" w:rsidRPr="006670E2" w:rsidRDefault="006670E2" w:rsidP="006670E2">
      <w:r w:rsidRPr="006670E2">
        <w:t>It defines:</w:t>
      </w:r>
    </w:p>
    <w:p w14:paraId="6B2D0308" w14:textId="77777777" w:rsidR="006670E2" w:rsidRPr="006670E2" w:rsidRDefault="006670E2" w:rsidP="006670E2">
      <w:pPr>
        <w:numPr>
          <w:ilvl w:val="0"/>
          <w:numId w:val="928"/>
        </w:numPr>
      </w:pPr>
      <w:r w:rsidRPr="006670E2">
        <w:t xml:space="preserve">User authentication </w:t>
      </w:r>
    </w:p>
    <w:p w14:paraId="38DA3282" w14:textId="77777777" w:rsidR="006670E2" w:rsidRPr="006670E2" w:rsidRDefault="006670E2" w:rsidP="006670E2">
      <w:pPr>
        <w:numPr>
          <w:ilvl w:val="0"/>
          <w:numId w:val="928"/>
        </w:numPr>
      </w:pPr>
      <w:r w:rsidRPr="006670E2">
        <w:t xml:space="preserve">Role-based authorization </w:t>
      </w:r>
    </w:p>
    <w:p w14:paraId="25D06E95" w14:textId="77777777" w:rsidR="006670E2" w:rsidRPr="006670E2" w:rsidRDefault="006670E2" w:rsidP="006670E2">
      <w:pPr>
        <w:numPr>
          <w:ilvl w:val="0"/>
          <w:numId w:val="928"/>
        </w:numPr>
      </w:pPr>
      <w:r w:rsidRPr="006670E2">
        <w:t xml:space="preserve">JWT implementation </w:t>
      </w:r>
    </w:p>
    <w:p w14:paraId="482F1D4D" w14:textId="77777777" w:rsidR="006670E2" w:rsidRPr="006670E2" w:rsidRDefault="006670E2" w:rsidP="006670E2">
      <w:pPr>
        <w:numPr>
          <w:ilvl w:val="0"/>
          <w:numId w:val="928"/>
        </w:numPr>
      </w:pPr>
      <w:r w:rsidRPr="006670E2">
        <w:t xml:space="preserve">Password protection </w:t>
      </w:r>
    </w:p>
    <w:p w14:paraId="5283DE46" w14:textId="77777777" w:rsidR="006670E2" w:rsidRPr="006670E2" w:rsidRDefault="006670E2" w:rsidP="006670E2">
      <w:pPr>
        <w:numPr>
          <w:ilvl w:val="0"/>
          <w:numId w:val="928"/>
        </w:numPr>
      </w:pPr>
      <w:r w:rsidRPr="006670E2">
        <w:t xml:space="preserve">API security </w:t>
      </w:r>
    </w:p>
    <w:p w14:paraId="27F31253" w14:textId="77777777" w:rsidR="006670E2" w:rsidRPr="006670E2" w:rsidRDefault="006670E2" w:rsidP="006670E2">
      <w:pPr>
        <w:numPr>
          <w:ilvl w:val="0"/>
          <w:numId w:val="928"/>
        </w:numPr>
      </w:pPr>
      <w:r w:rsidRPr="006670E2">
        <w:t xml:space="preserve">Input validation </w:t>
      </w:r>
    </w:p>
    <w:p w14:paraId="3312CD66" w14:textId="77777777" w:rsidR="006670E2" w:rsidRPr="006670E2" w:rsidRDefault="006670E2" w:rsidP="006670E2">
      <w:pPr>
        <w:numPr>
          <w:ilvl w:val="0"/>
          <w:numId w:val="928"/>
        </w:numPr>
      </w:pPr>
      <w:r w:rsidRPr="006670E2">
        <w:t xml:space="preserve">Session management </w:t>
      </w:r>
    </w:p>
    <w:p w14:paraId="735E9453" w14:textId="77777777" w:rsidR="006670E2" w:rsidRPr="006670E2" w:rsidRDefault="006670E2" w:rsidP="006670E2">
      <w:pPr>
        <w:numPr>
          <w:ilvl w:val="0"/>
          <w:numId w:val="928"/>
        </w:numPr>
      </w:pPr>
      <w:r w:rsidRPr="006670E2">
        <w:t xml:space="preserve">Security testing </w:t>
      </w:r>
    </w:p>
    <w:p w14:paraId="0E6D1EEE" w14:textId="77777777" w:rsidR="006670E2" w:rsidRPr="006670E2" w:rsidRDefault="006670E2" w:rsidP="006670E2">
      <w:pPr>
        <w:numPr>
          <w:ilvl w:val="0"/>
          <w:numId w:val="928"/>
        </w:numPr>
      </w:pPr>
      <w:r w:rsidRPr="006670E2">
        <w:t xml:space="preserve">Audit logging </w:t>
      </w:r>
    </w:p>
    <w:p w14:paraId="0B483DCC" w14:textId="77777777" w:rsidR="006670E2" w:rsidRPr="006670E2" w:rsidRDefault="006670E2" w:rsidP="006670E2">
      <w:pPr>
        <w:numPr>
          <w:ilvl w:val="0"/>
          <w:numId w:val="928"/>
        </w:numPr>
      </w:pPr>
      <w:r w:rsidRPr="006670E2">
        <w:t xml:space="preserve">Security best practices </w:t>
      </w:r>
    </w:p>
    <w:p w14:paraId="6D776A76" w14:textId="77777777" w:rsidR="006670E2" w:rsidRPr="006670E2" w:rsidRDefault="006670E2" w:rsidP="006670E2">
      <w:r w:rsidRPr="006670E2">
        <w:t>Together with the previous sections, this completes the security blueprint required for implementing a secure enterprise-grade application.</w:t>
      </w:r>
    </w:p>
    <w:p w14:paraId="193C2948" w14:textId="77777777" w:rsidR="006670E2" w:rsidRPr="006670E2" w:rsidRDefault="006670E2" w:rsidP="006670E2">
      <w:r w:rsidRPr="006670E2">
        <w:pict w14:anchorId="5C600B40">
          <v:rect id="_x0000_i12943" style="width:0;height:1.5pt" o:hralign="center" o:hrstd="t" o:hr="t" fillcolor="#a0a0a0" stroked="f"/>
        </w:pict>
      </w:r>
    </w:p>
    <w:p w14:paraId="34085EBD" w14:textId="77777777" w:rsidR="006670E2" w:rsidRPr="006670E2" w:rsidRDefault="006670E2" w:rsidP="006670E2">
      <w:pPr>
        <w:rPr>
          <w:b/>
          <w:bCs/>
        </w:rPr>
      </w:pPr>
      <w:r w:rsidRPr="006670E2">
        <w:rPr>
          <w:b/>
          <w:bCs/>
        </w:rPr>
        <w:lastRenderedPageBreak/>
        <w:t>End of Volume 7 – Section 4</w:t>
      </w:r>
    </w:p>
    <w:p w14:paraId="47BA96F8" w14:textId="77777777" w:rsidR="006670E2" w:rsidRPr="006670E2" w:rsidRDefault="006670E2" w:rsidP="006670E2">
      <w:pPr>
        <w:rPr>
          <w:b/>
          <w:bCs/>
        </w:rPr>
      </w:pPr>
      <w:r w:rsidRPr="006670E2">
        <w:rPr>
          <w:b/>
          <w:bCs/>
        </w:rPr>
        <w:t>DRONE DELIVERY NAVIGATION SYSTEM</w:t>
      </w:r>
    </w:p>
    <w:p w14:paraId="5C3E726C" w14:textId="77777777" w:rsidR="006670E2" w:rsidRPr="006670E2" w:rsidRDefault="006670E2" w:rsidP="006670E2">
      <w:pPr>
        <w:rPr>
          <w:b/>
          <w:bCs/>
        </w:rPr>
      </w:pPr>
      <w:r w:rsidRPr="006670E2">
        <w:rPr>
          <w:b/>
          <w:bCs/>
        </w:rPr>
        <w:t>VOLUME 7 – PROJECT INTEGRATION &amp; SYSTEM ARCHITECTURE</w:t>
      </w:r>
    </w:p>
    <w:p w14:paraId="62B87A44" w14:textId="77777777" w:rsidR="006670E2" w:rsidRPr="006670E2" w:rsidRDefault="006670E2" w:rsidP="006670E2">
      <w:pPr>
        <w:rPr>
          <w:b/>
          <w:bCs/>
        </w:rPr>
      </w:pPr>
      <w:r w:rsidRPr="006670E2">
        <w:rPr>
          <w:b/>
          <w:bCs/>
        </w:rPr>
        <w:t>SECTION 5</w:t>
      </w:r>
    </w:p>
    <w:p w14:paraId="5A376528" w14:textId="77777777" w:rsidR="006670E2" w:rsidRPr="006670E2" w:rsidRDefault="006670E2" w:rsidP="006670E2">
      <w:pPr>
        <w:rPr>
          <w:b/>
          <w:bCs/>
        </w:rPr>
      </w:pPr>
      <w:r w:rsidRPr="006670E2">
        <w:rPr>
          <w:b/>
          <w:bCs/>
        </w:rPr>
        <w:t>Global State Management &amp; Application Data Flow</w:t>
      </w:r>
    </w:p>
    <w:p w14:paraId="1A30A34C" w14:textId="77777777" w:rsidR="006670E2" w:rsidRPr="006670E2" w:rsidRDefault="006670E2" w:rsidP="006670E2">
      <w:r w:rsidRPr="006670E2">
        <w:pict w14:anchorId="2A2D4D67">
          <v:rect id="_x0000_i13187" style="width:0;height:1.5pt" o:hralign="center" o:hrstd="t" o:hr="t" fillcolor="#a0a0a0" stroked="f"/>
        </w:pict>
      </w:r>
    </w:p>
    <w:p w14:paraId="56F56670" w14:textId="77777777" w:rsidR="006670E2" w:rsidRPr="006670E2" w:rsidRDefault="006670E2" w:rsidP="006670E2">
      <w:pPr>
        <w:rPr>
          <w:b/>
          <w:bCs/>
        </w:rPr>
      </w:pPr>
      <w:r w:rsidRPr="006670E2">
        <w:rPr>
          <w:b/>
          <w:bCs/>
        </w:rPr>
        <w:t>111. Purpose</w:t>
      </w:r>
    </w:p>
    <w:p w14:paraId="1F67A9A3" w14:textId="77777777" w:rsidR="006670E2" w:rsidRPr="006670E2" w:rsidRDefault="006670E2" w:rsidP="006670E2">
      <w:r w:rsidRPr="006670E2">
        <w:t>The Drone Delivery Navigation System consists of multiple independent modules that must occasionally share information.</w:t>
      </w:r>
    </w:p>
    <w:p w14:paraId="66E3889C" w14:textId="77777777" w:rsidR="006670E2" w:rsidRPr="006670E2" w:rsidRDefault="006670E2" w:rsidP="006670E2">
      <w:r w:rsidRPr="006670E2">
        <w:t>This section defines:</w:t>
      </w:r>
    </w:p>
    <w:p w14:paraId="41FCC3EE" w14:textId="77777777" w:rsidR="006670E2" w:rsidRPr="006670E2" w:rsidRDefault="006670E2" w:rsidP="006670E2">
      <w:pPr>
        <w:numPr>
          <w:ilvl w:val="0"/>
          <w:numId w:val="929"/>
        </w:numPr>
      </w:pPr>
      <w:r w:rsidRPr="006670E2">
        <w:t xml:space="preserve">Global State Management </w:t>
      </w:r>
    </w:p>
    <w:p w14:paraId="18F55396" w14:textId="77777777" w:rsidR="006670E2" w:rsidRPr="006670E2" w:rsidRDefault="006670E2" w:rsidP="006670E2">
      <w:pPr>
        <w:numPr>
          <w:ilvl w:val="0"/>
          <w:numId w:val="929"/>
        </w:numPr>
      </w:pPr>
      <w:r w:rsidRPr="006670E2">
        <w:t xml:space="preserve">Local State Management </w:t>
      </w:r>
    </w:p>
    <w:p w14:paraId="169457F8" w14:textId="77777777" w:rsidR="006670E2" w:rsidRPr="006670E2" w:rsidRDefault="006670E2" w:rsidP="006670E2">
      <w:pPr>
        <w:numPr>
          <w:ilvl w:val="0"/>
          <w:numId w:val="929"/>
        </w:numPr>
      </w:pPr>
      <w:r w:rsidRPr="006670E2">
        <w:t xml:space="preserve">Context API Architecture </w:t>
      </w:r>
    </w:p>
    <w:p w14:paraId="53FF7A97" w14:textId="77777777" w:rsidR="006670E2" w:rsidRPr="006670E2" w:rsidRDefault="006670E2" w:rsidP="006670E2">
      <w:pPr>
        <w:numPr>
          <w:ilvl w:val="0"/>
          <w:numId w:val="929"/>
        </w:numPr>
      </w:pPr>
      <w:r w:rsidRPr="006670E2">
        <w:t xml:space="preserve">Data Flow </w:t>
      </w:r>
    </w:p>
    <w:p w14:paraId="0B0EE739" w14:textId="77777777" w:rsidR="006670E2" w:rsidRPr="006670E2" w:rsidRDefault="006670E2" w:rsidP="006670E2">
      <w:pPr>
        <w:numPr>
          <w:ilvl w:val="0"/>
          <w:numId w:val="929"/>
        </w:numPr>
      </w:pPr>
      <w:r w:rsidRPr="006670E2">
        <w:t xml:space="preserve">API Communication Flow </w:t>
      </w:r>
    </w:p>
    <w:p w14:paraId="55C92C8E" w14:textId="77777777" w:rsidR="006670E2" w:rsidRPr="006670E2" w:rsidRDefault="006670E2" w:rsidP="006670E2">
      <w:pPr>
        <w:numPr>
          <w:ilvl w:val="0"/>
          <w:numId w:val="929"/>
        </w:numPr>
      </w:pPr>
      <w:r w:rsidRPr="006670E2">
        <w:t xml:space="preserve">Cross-Module Communication </w:t>
      </w:r>
    </w:p>
    <w:p w14:paraId="21BF1BEE" w14:textId="77777777" w:rsidR="006670E2" w:rsidRPr="006670E2" w:rsidRDefault="006670E2" w:rsidP="006670E2">
      <w:pPr>
        <w:numPr>
          <w:ilvl w:val="0"/>
          <w:numId w:val="929"/>
        </w:numPr>
      </w:pPr>
      <w:r w:rsidRPr="006670E2">
        <w:t xml:space="preserve">Component Communication </w:t>
      </w:r>
    </w:p>
    <w:p w14:paraId="3B9F32DB" w14:textId="77777777" w:rsidR="006670E2" w:rsidRPr="006670E2" w:rsidRDefault="006670E2" w:rsidP="006670E2">
      <w:pPr>
        <w:numPr>
          <w:ilvl w:val="0"/>
          <w:numId w:val="929"/>
        </w:numPr>
      </w:pPr>
      <w:r w:rsidRPr="006670E2">
        <w:t xml:space="preserve">State Lifecycle </w:t>
      </w:r>
    </w:p>
    <w:p w14:paraId="656EDAA4" w14:textId="77777777" w:rsidR="006670E2" w:rsidRPr="006670E2" w:rsidRDefault="006670E2" w:rsidP="006670E2">
      <w:pPr>
        <w:numPr>
          <w:ilvl w:val="0"/>
          <w:numId w:val="929"/>
        </w:numPr>
      </w:pPr>
      <w:r w:rsidRPr="006670E2">
        <w:t xml:space="preserve">Performance Guidelines </w:t>
      </w:r>
    </w:p>
    <w:p w14:paraId="68C6B2AC" w14:textId="77777777" w:rsidR="006670E2" w:rsidRPr="006670E2" w:rsidRDefault="006670E2" w:rsidP="006670E2">
      <w:r w:rsidRPr="006670E2">
        <w:t>The objective is to maintain a predictable and scalable data flow throughout the application.</w:t>
      </w:r>
    </w:p>
    <w:p w14:paraId="29C15C4F" w14:textId="77777777" w:rsidR="006670E2" w:rsidRPr="006670E2" w:rsidRDefault="006670E2" w:rsidP="006670E2">
      <w:r w:rsidRPr="006670E2">
        <w:pict w14:anchorId="26FF2556">
          <v:rect id="_x0000_i13188" style="width:0;height:1.5pt" o:hralign="center" o:hrstd="t" o:hr="t" fillcolor="#a0a0a0" stroked="f"/>
        </w:pict>
      </w:r>
    </w:p>
    <w:p w14:paraId="79FF04C8" w14:textId="77777777" w:rsidR="006670E2" w:rsidRPr="006670E2" w:rsidRDefault="006670E2" w:rsidP="006670E2">
      <w:pPr>
        <w:rPr>
          <w:b/>
          <w:bCs/>
        </w:rPr>
      </w:pPr>
      <w:r w:rsidRPr="006670E2">
        <w:rPr>
          <w:b/>
          <w:bCs/>
        </w:rPr>
        <w:t>112. State Management Philosophy</w:t>
      </w:r>
    </w:p>
    <w:p w14:paraId="476774CD" w14:textId="77777777" w:rsidR="006670E2" w:rsidRPr="006670E2" w:rsidRDefault="006670E2" w:rsidP="006670E2">
      <w:r w:rsidRPr="006670E2">
        <w:t>The application follows a simple rule:</w:t>
      </w:r>
    </w:p>
    <w:p w14:paraId="66F8B7F5" w14:textId="77777777" w:rsidR="006670E2" w:rsidRPr="006670E2" w:rsidRDefault="006670E2" w:rsidP="006670E2">
      <w:r w:rsidRPr="006670E2">
        <w:rPr>
          <w:b/>
          <w:bCs/>
        </w:rPr>
        <w:t>Keep state local whenever possible. Share state globally only when multiple modules require access.</w:t>
      </w:r>
    </w:p>
    <w:p w14:paraId="6EB629E3" w14:textId="77777777" w:rsidR="006670E2" w:rsidRPr="006670E2" w:rsidRDefault="006670E2" w:rsidP="006670E2">
      <w:r w:rsidRPr="006670E2">
        <w:t>This minimizes unnecessary re-renders and keeps modules loosely coupled.</w:t>
      </w:r>
    </w:p>
    <w:p w14:paraId="5D71DB48" w14:textId="77777777" w:rsidR="006670E2" w:rsidRPr="006670E2" w:rsidRDefault="006670E2" w:rsidP="006670E2">
      <w:r w:rsidRPr="006670E2">
        <w:pict w14:anchorId="25482192">
          <v:rect id="_x0000_i13189" style="width:0;height:1.5pt" o:hralign="center" o:hrstd="t" o:hr="t" fillcolor="#a0a0a0" stroked="f"/>
        </w:pict>
      </w:r>
    </w:p>
    <w:p w14:paraId="73F62FB2" w14:textId="77777777" w:rsidR="006670E2" w:rsidRPr="006670E2" w:rsidRDefault="006670E2" w:rsidP="006670E2">
      <w:pPr>
        <w:rPr>
          <w:b/>
          <w:bCs/>
        </w:rPr>
      </w:pPr>
      <w:r w:rsidRPr="006670E2">
        <w:rPr>
          <w:b/>
          <w:bCs/>
        </w:rPr>
        <w:t>113. State Categories</w:t>
      </w:r>
    </w:p>
    <w:p w14:paraId="4690B800" w14:textId="77777777" w:rsidR="006670E2" w:rsidRPr="006670E2" w:rsidRDefault="006670E2" w:rsidP="006670E2">
      <w:r w:rsidRPr="006670E2">
        <w:t>The application uses two categories of state.</w:t>
      </w:r>
    </w:p>
    <w:p w14:paraId="38EFA70D" w14:textId="77777777" w:rsidR="006670E2" w:rsidRPr="006670E2" w:rsidRDefault="006670E2" w:rsidP="006670E2">
      <w:pPr>
        <w:rPr>
          <w:b/>
          <w:bCs/>
        </w:rPr>
      </w:pPr>
      <w:r w:rsidRPr="006670E2">
        <w:rPr>
          <w:b/>
          <w:bCs/>
        </w:rPr>
        <w:t>Global State</w:t>
      </w:r>
    </w:p>
    <w:p w14:paraId="5CE86966" w14:textId="77777777" w:rsidR="006670E2" w:rsidRPr="006670E2" w:rsidRDefault="006670E2" w:rsidP="006670E2">
      <w:r w:rsidRPr="006670E2">
        <w:t>Shared across multiple modules.</w:t>
      </w:r>
    </w:p>
    <w:p w14:paraId="5B20596D" w14:textId="77777777" w:rsidR="006670E2" w:rsidRPr="006670E2" w:rsidRDefault="006670E2" w:rsidP="006670E2">
      <w:r w:rsidRPr="006670E2">
        <w:t>Examples:</w:t>
      </w:r>
    </w:p>
    <w:p w14:paraId="03138F9B" w14:textId="77777777" w:rsidR="006670E2" w:rsidRPr="006670E2" w:rsidRDefault="006670E2" w:rsidP="006670E2">
      <w:pPr>
        <w:numPr>
          <w:ilvl w:val="0"/>
          <w:numId w:val="930"/>
        </w:numPr>
      </w:pPr>
      <w:r w:rsidRPr="006670E2">
        <w:lastRenderedPageBreak/>
        <w:t xml:space="preserve">Authentication </w:t>
      </w:r>
    </w:p>
    <w:p w14:paraId="2078DB18" w14:textId="77777777" w:rsidR="006670E2" w:rsidRPr="006670E2" w:rsidRDefault="006670E2" w:rsidP="006670E2">
      <w:pPr>
        <w:numPr>
          <w:ilvl w:val="0"/>
          <w:numId w:val="930"/>
        </w:numPr>
      </w:pPr>
      <w:r w:rsidRPr="006670E2">
        <w:t xml:space="preserve">Logged-in User </w:t>
      </w:r>
    </w:p>
    <w:p w14:paraId="5779DA85" w14:textId="77777777" w:rsidR="006670E2" w:rsidRPr="006670E2" w:rsidRDefault="006670E2" w:rsidP="006670E2">
      <w:pPr>
        <w:numPr>
          <w:ilvl w:val="0"/>
          <w:numId w:val="930"/>
        </w:numPr>
      </w:pPr>
      <w:r w:rsidRPr="006670E2">
        <w:t xml:space="preserve">User Role </w:t>
      </w:r>
    </w:p>
    <w:p w14:paraId="78C11700" w14:textId="77777777" w:rsidR="006670E2" w:rsidRPr="006670E2" w:rsidRDefault="006670E2" w:rsidP="006670E2">
      <w:pPr>
        <w:numPr>
          <w:ilvl w:val="0"/>
          <w:numId w:val="930"/>
        </w:numPr>
      </w:pPr>
      <w:r w:rsidRPr="006670E2">
        <w:t xml:space="preserve">Theme (future) </w:t>
      </w:r>
    </w:p>
    <w:p w14:paraId="229C506A" w14:textId="77777777" w:rsidR="006670E2" w:rsidRPr="006670E2" w:rsidRDefault="006670E2" w:rsidP="006670E2">
      <w:pPr>
        <w:numPr>
          <w:ilvl w:val="0"/>
          <w:numId w:val="930"/>
        </w:numPr>
      </w:pPr>
      <w:r w:rsidRPr="006670E2">
        <w:t xml:space="preserve">Notifications </w:t>
      </w:r>
    </w:p>
    <w:p w14:paraId="61C5BE42" w14:textId="77777777" w:rsidR="006670E2" w:rsidRPr="006670E2" w:rsidRDefault="006670E2" w:rsidP="006670E2">
      <w:r w:rsidRPr="006670E2">
        <w:pict w14:anchorId="5B3CA2E6">
          <v:rect id="_x0000_i13190" style="width:0;height:1.5pt" o:hralign="center" o:hrstd="t" o:hr="t" fillcolor="#a0a0a0" stroked="f"/>
        </w:pict>
      </w:r>
    </w:p>
    <w:p w14:paraId="7A20DC50" w14:textId="77777777" w:rsidR="006670E2" w:rsidRPr="006670E2" w:rsidRDefault="006670E2" w:rsidP="006670E2">
      <w:pPr>
        <w:rPr>
          <w:b/>
          <w:bCs/>
        </w:rPr>
      </w:pPr>
      <w:r w:rsidRPr="006670E2">
        <w:rPr>
          <w:b/>
          <w:bCs/>
        </w:rPr>
        <w:t>Local State</w:t>
      </w:r>
    </w:p>
    <w:p w14:paraId="59B0F04F" w14:textId="77777777" w:rsidR="006670E2" w:rsidRPr="006670E2" w:rsidRDefault="006670E2" w:rsidP="006670E2">
      <w:r w:rsidRPr="006670E2">
        <w:t>Specific to one page or component.</w:t>
      </w:r>
    </w:p>
    <w:p w14:paraId="73FFDB4A" w14:textId="77777777" w:rsidR="006670E2" w:rsidRPr="006670E2" w:rsidRDefault="006670E2" w:rsidP="006670E2">
      <w:r w:rsidRPr="006670E2">
        <w:t>Examples:</w:t>
      </w:r>
    </w:p>
    <w:p w14:paraId="398CA8DC" w14:textId="77777777" w:rsidR="006670E2" w:rsidRPr="006670E2" w:rsidRDefault="006670E2" w:rsidP="006670E2">
      <w:pPr>
        <w:numPr>
          <w:ilvl w:val="0"/>
          <w:numId w:val="931"/>
        </w:numPr>
      </w:pPr>
      <w:r w:rsidRPr="006670E2">
        <w:t xml:space="preserve">Selected Drone </w:t>
      </w:r>
    </w:p>
    <w:p w14:paraId="6436C6E1" w14:textId="77777777" w:rsidR="006670E2" w:rsidRPr="006670E2" w:rsidRDefault="006670E2" w:rsidP="006670E2">
      <w:pPr>
        <w:numPr>
          <w:ilvl w:val="0"/>
          <w:numId w:val="931"/>
        </w:numPr>
      </w:pPr>
      <w:r w:rsidRPr="006670E2">
        <w:t xml:space="preserve">Selected Route </w:t>
      </w:r>
    </w:p>
    <w:p w14:paraId="2478801B" w14:textId="77777777" w:rsidR="006670E2" w:rsidRPr="006670E2" w:rsidRDefault="006670E2" w:rsidP="006670E2">
      <w:pPr>
        <w:numPr>
          <w:ilvl w:val="0"/>
          <w:numId w:val="931"/>
        </w:numPr>
      </w:pPr>
      <w:r w:rsidRPr="006670E2">
        <w:t xml:space="preserve">Delivery Filters </w:t>
      </w:r>
    </w:p>
    <w:p w14:paraId="3DD74188" w14:textId="77777777" w:rsidR="006670E2" w:rsidRPr="006670E2" w:rsidRDefault="006670E2" w:rsidP="006670E2">
      <w:pPr>
        <w:numPr>
          <w:ilvl w:val="0"/>
          <w:numId w:val="931"/>
        </w:numPr>
      </w:pPr>
      <w:r w:rsidRPr="006670E2">
        <w:t xml:space="preserve">Analytics Filters </w:t>
      </w:r>
    </w:p>
    <w:p w14:paraId="05F9E151" w14:textId="77777777" w:rsidR="006670E2" w:rsidRPr="006670E2" w:rsidRDefault="006670E2" w:rsidP="006670E2">
      <w:pPr>
        <w:numPr>
          <w:ilvl w:val="0"/>
          <w:numId w:val="931"/>
        </w:numPr>
      </w:pPr>
      <w:r w:rsidRPr="006670E2">
        <w:t xml:space="preserve">Search Input </w:t>
      </w:r>
    </w:p>
    <w:p w14:paraId="5E458AE9" w14:textId="77777777" w:rsidR="006670E2" w:rsidRPr="006670E2" w:rsidRDefault="006670E2" w:rsidP="006670E2">
      <w:pPr>
        <w:numPr>
          <w:ilvl w:val="0"/>
          <w:numId w:val="931"/>
        </w:numPr>
      </w:pPr>
      <w:r w:rsidRPr="006670E2">
        <w:t xml:space="preserve">Modal Visibility </w:t>
      </w:r>
    </w:p>
    <w:p w14:paraId="2CEEE61C" w14:textId="77777777" w:rsidR="006670E2" w:rsidRPr="006670E2" w:rsidRDefault="006670E2" w:rsidP="006670E2">
      <w:r w:rsidRPr="006670E2">
        <w:pict w14:anchorId="4042289F">
          <v:rect id="_x0000_i13191" style="width:0;height:1.5pt" o:hralign="center" o:hrstd="t" o:hr="t" fillcolor="#a0a0a0" stroked="f"/>
        </w:pict>
      </w:r>
    </w:p>
    <w:p w14:paraId="63FE955D" w14:textId="77777777" w:rsidR="006670E2" w:rsidRPr="006670E2" w:rsidRDefault="006670E2" w:rsidP="006670E2">
      <w:pPr>
        <w:rPr>
          <w:b/>
          <w:bCs/>
        </w:rPr>
      </w:pPr>
      <w:r w:rsidRPr="006670E2">
        <w:rPr>
          <w:b/>
          <w:bCs/>
        </w:rPr>
        <w:t>114. Global State Architecture</w:t>
      </w:r>
    </w:p>
    <w:p w14:paraId="38B4FEC8" w14:textId="77777777" w:rsidR="006670E2" w:rsidRPr="006670E2" w:rsidRDefault="006670E2" w:rsidP="006670E2">
      <w:r w:rsidRPr="006670E2">
        <w:t>React Application</w:t>
      </w:r>
    </w:p>
    <w:p w14:paraId="129F0B03" w14:textId="77777777" w:rsidR="006670E2" w:rsidRPr="006670E2" w:rsidRDefault="006670E2" w:rsidP="006670E2"/>
    <w:p w14:paraId="7A762915" w14:textId="77777777" w:rsidR="006670E2" w:rsidRPr="006670E2" w:rsidRDefault="006670E2" w:rsidP="006670E2">
      <w:r w:rsidRPr="006670E2">
        <w:t>↓</w:t>
      </w:r>
    </w:p>
    <w:p w14:paraId="22131745" w14:textId="77777777" w:rsidR="006670E2" w:rsidRPr="006670E2" w:rsidRDefault="006670E2" w:rsidP="006670E2"/>
    <w:p w14:paraId="517089A8" w14:textId="77777777" w:rsidR="006670E2" w:rsidRPr="006670E2" w:rsidRDefault="006670E2" w:rsidP="006670E2">
      <w:r w:rsidRPr="006670E2">
        <w:t>Context Providers</w:t>
      </w:r>
    </w:p>
    <w:p w14:paraId="655DD8D5" w14:textId="77777777" w:rsidR="006670E2" w:rsidRPr="006670E2" w:rsidRDefault="006670E2" w:rsidP="006670E2"/>
    <w:p w14:paraId="5C54454F" w14:textId="77777777" w:rsidR="006670E2" w:rsidRPr="006670E2" w:rsidRDefault="006670E2" w:rsidP="006670E2">
      <w:r w:rsidRPr="006670E2">
        <w:t>↓</w:t>
      </w:r>
    </w:p>
    <w:p w14:paraId="27F3D10D" w14:textId="77777777" w:rsidR="006670E2" w:rsidRPr="006670E2" w:rsidRDefault="006670E2" w:rsidP="006670E2"/>
    <w:p w14:paraId="4FA7A209" w14:textId="77777777" w:rsidR="006670E2" w:rsidRPr="006670E2" w:rsidRDefault="006670E2" w:rsidP="006670E2">
      <w:r w:rsidRPr="006670E2">
        <w:t>Feature Modules</w:t>
      </w:r>
    </w:p>
    <w:p w14:paraId="6D000397" w14:textId="77777777" w:rsidR="006670E2" w:rsidRPr="006670E2" w:rsidRDefault="006670E2" w:rsidP="006670E2"/>
    <w:p w14:paraId="3496AD45" w14:textId="77777777" w:rsidR="006670E2" w:rsidRPr="006670E2" w:rsidRDefault="006670E2" w:rsidP="006670E2">
      <w:r w:rsidRPr="006670E2">
        <w:t>↓</w:t>
      </w:r>
    </w:p>
    <w:p w14:paraId="1381FBD2" w14:textId="77777777" w:rsidR="006670E2" w:rsidRPr="006670E2" w:rsidRDefault="006670E2" w:rsidP="006670E2"/>
    <w:p w14:paraId="7CA67343" w14:textId="77777777" w:rsidR="006670E2" w:rsidRPr="006670E2" w:rsidRDefault="006670E2" w:rsidP="006670E2">
      <w:r w:rsidRPr="006670E2">
        <w:t>Components</w:t>
      </w:r>
    </w:p>
    <w:p w14:paraId="18A0D897" w14:textId="77777777" w:rsidR="006670E2" w:rsidRPr="006670E2" w:rsidRDefault="006670E2" w:rsidP="006670E2">
      <w:r w:rsidRPr="006670E2">
        <w:t>Global state is provided only where required.</w:t>
      </w:r>
    </w:p>
    <w:p w14:paraId="6DA1C715" w14:textId="77777777" w:rsidR="006670E2" w:rsidRPr="006670E2" w:rsidRDefault="006670E2" w:rsidP="006670E2">
      <w:r w:rsidRPr="006670E2">
        <w:lastRenderedPageBreak/>
        <w:pict w14:anchorId="451D3826">
          <v:rect id="_x0000_i13192" style="width:0;height:1.5pt" o:hralign="center" o:hrstd="t" o:hr="t" fillcolor="#a0a0a0" stroked="f"/>
        </w:pict>
      </w:r>
    </w:p>
    <w:p w14:paraId="725F739A" w14:textId="77777777" w:rsidR="006670E2" w:rsidRPr="006670E2" w:rsidRDefault="006670E2" w:rsidP="006670E2">
      <w:pPr>
        <w:rPr>
          <w:b/>
          <w:bCs/>
        </w:rPr>
      </w:pPr>
      <w:r w:rsidRPr="006670E2">
        <w:rPr>
          <w:b/>
          <w:bCs/>
        </w:rPr>
        <w:t>115. Context Providers</w:t>
      </w:r>
    </w:p>
    <w:p w14:paraId="52E2C844" w14:textId="77777777" w:rsidR="006670E2" w:rsidRPr="006670E2" w:rsidRDefault="006670E2" w:rsidP="006670E2">
      <w:r w:rsidRPr="006670E2">
        <w:t>Version 1.0 uses the following providers.</w:t>
      </w:r>
    </w:p>
    <w:p w14:paraId="6129B324" w14:textId="77777777" w:rsidR="006670E2" w:rsidRPr="006670E2" w:rsidRDefault="006670E2" w:rsidP="006670E2">
      <w:r w:rsidRPr="006670E2">
        <w:t>App</w:t>
      </w:r>
    </w:p>
    <w:p w14:paraId="17CA4F23" w14:textId="77777777" w:rsidR="006670E2" w:rsidRPr="006670E2" w:rsidRDefault="006670E2" w:rsidP="006670E2"/>
    <w:p w14:paraId="474AAA23" w14:textId="77777777" w:rsidR="006670E2" w:rsidRPr="006670E2" w:rsidRDefault="006670E2" w:rsidP="006670E2">
      <w:r w:rsidRPr="006670E2">
        <w:t>│</w:t>
      </w:r>
    </w:p>
    <w:p w14:paraId="166DD1F1" w14:textId="77777777" w:rsidR="006670E2" w:rsidRPr="006670E2" w:rsidRDefault="006670E2" w:rsidP="006670E2"/>
    <w:p w14:paraId="0E1BBA22"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AuthProvider</w:t>
      </w:r>
    </w:p>
    <w:p w14:paraId="58C06AF0" w14:textId="77777777" w:rsidR="006670E2" w:rsidRPr="006670E2" w:rsidRDefault="006670E2" w:rsidP="006670E2"/>
    <w:p w14:paraId="68D3690E"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NotificationProvider</w:t>
      </w:r>
    </w:p>
    <w:p w14:paraId="11721F32" w14:textId="77777777" w:rsidR="006670E2" w:rsidRPr="006670E2" w:rsidRDefault="006670E2" w:rsidP="006670E2"/>
    <w:p w14:paraId="62238439" w14:textId="77777777" w:rsidR="006670E2" w:rsidRPr="006670E2" w:rsidRDefault="006670E2" w:rsidP="006670E2">
      <w:r w:rsidRPr="006670E2">
        <w:t>└── Router</w:t>
      </w:r>
    </w:p>
    <w:p w14:paraId="07946E5B" w14:textId="77777777" w:rsidR="006670E2" w:rsidRPr="006670E2" w:rsidRDefault="006670E2" w:rsidP="006670E2">
      <w:r w:rsidRPr="006670E2">
        <w:t>The number of global providers should remain minimal.</w:t>
      </w:r>
    </w:p>
    <w:p w14:paraId="645A3EE5" w14:textId="77777777" w:rsidR="006670E2" w:rsidRPr="006670E2" w:rsidRDefault="006670E2" w:rsidP="006670E2">
      <w:r w:rsidRPr="006670E2">
        <w:pict w14:anchorId="0CFFE239">
          <v:rect id="_x0000_i13193" style="width:0;height:1.5pt" o:hralign="center" o:hrstd="t" o:hr="t" fillcolor="#a0a0a0" stroked="f"/>
        </w:pict>
      </w:r>
    </w:p>
    <w:p w14:paraId="752BCCFA" w14:textId="77777777" w:rsidR="006670E2" w:rsidRPr="006670E2" w:rsidRDefault="006670E2" w:rsidP="006670E2">
      <w:pPr>
        <w:rPr>
          <w:b/>
          <w:bCs/>
        </w:rPr>
      </w:pPr>
      <w:r w:rsidRPr="006670E2">
        <w:rPr>
          <w:b/>
          <w:bCs/>
        </w:rPr>
        <w:t>116. Auth Context</w:t>
      </w:r>
    </w:p>
    <w:p w14:paraId="2C638157" w14:textId="77777777" w:rsidR="006670E2" w:rsidRPr="006670E2" w:rsidRDefault="006670E2" w:rsidP="006670E2">
      <w:r w:rsidRPr="006670E2">
        <w:t>Purpose:</w:t>
      </w:r>
    </w:p>
    <w:p w14:paraId="0065BD74" w14:textId="77777777" w:rsidR="006670E2" w:rsidRPr="006670E2" w:rsidRDefault="006670E2" w:rsidP="006670E2">
      <w:r w:rsidRPr="006670E2">
        <w:t>Maintain authenticated user information.</w:t>
      </w:r>
    </w:p>
    <w:p w14:paraId="5A21AC42" w14:textId="77777777" w:rsidR="006670E2" w:rsidRPr="006670E2" w:rsidRDefault="006670E2" w:rsidP="006670E2">
      <w:r w:rsidRPr="006670E2">
        <w:t>Stores:</w:t>
      </w:r>
    </w:p>
    <w:p w14:paraId="58DA44C1" w14:textId="77777777" w:rsidR="006670E2" w:rsidRPr="006670E2" w:rsidRDefault="006670E2" w:rsidP="006670E2">
      <w:pPr>
        <w:numPr>
          <w:ilvl w:val="0"/>
          <w:numId w:val="932"/>
        </w:numPr>
      </w:pPr>
      <w:r w:rsidRPr="006670E2">
        <w:t xml:space="preserve">JWT </w:t>
      </w:r>
    </w:p>
    <w:p w14:paraId="488C941A" w14:textId="77777777" w:rsidR="006670E2" w:rsidRPr="006670E2" w:rsidRDefault="006670E2" w:rsidP="006670E2">
      <w:pPr>
        <w:numPr>
          <w:ilvl w:val="0"/>
          <w:numId w:val="932"/>
        </w:numPr>
      </w:pPr>
      <w:r w:rsidRPr="006670E2">
        <w:t xml:space="preserve">User ID </w:t>
      </w:r>
    </w:p>
    <w:p w14:paraId="541A8A2D" w14:textId="77777777" w:rsidR="006670E2" w:rsidRPr="006670E2" w:rsidRDefault="006670E2" w:rsidP="006670E2">
      <w:pPr>
        <w:numPr>
          <w:ilvl w:val="0"/>
          <w:numId w:val="932"/>
        </w:numPr>
      </w:pPr>
      <w:r w:rsidRPr="006670E2">
        <w:t xml:space="preserve">Name </w:t>
      </w:r>
    </w:p>
    <w:p w14:paraId="1933CD4C" w14:textId="77777777" w:rsidR="006670E2" w:rsidRPr="006670E2" w:rsidRDefault="006670E2" w:rsidP="006670E2">
      <w:pPr>
        <w:numPr>
          <w:ilvl w:val="0"/>
          <w:numId w:val="932"/>
        </w:numPr>
      </w:pPr>
      <w:r w:rsidRPr="006670E2">
        <w:t xml:space="preserve">Email </w:t>
      </w:r>
    </w:p>
    <w:p w14:paraId="73579421" w14:textId="77777777" w:rsidR="006670E2" w:rsidRPr="006670E2" w:rsidRDefault="006670E2" w:rsidP="006670E2">
      <w:pPr>
        <w:numPr>
          <w:ilvl w:val="0"/>
          <w:numId w:val="932"/>
        </w:numPr>
      </w:pPr>
      <w:r w:rsidRPr="006670E2">
        <w:t xml:space="preserve">Role </w:t>
      </w:r>
    </w:p>
    <w:p w14:paraId="01DAA6AF" w14:textId="77777777" w:rsidR="006670E2" w:rsidRPr="006670E2" w:rsidRDefault="006670E2" w:rsidP="006670E2">
      <w:pPr>
        <w:numPr>
          <w:ilvl w:val="0"/>
          <w:numId w:val="932"/>
        </w:numPr>
      </w:pPr>
      <w:r w:rsidRPr="006670E2">
        <w:t xml:space="preserve">Authentication Status </w:t>
      </w:r>
    </w:p>
    <w:p w14:paraId="3C39423E" w14:textId="77777777" w:rsidR="006670E2" w:rsidRPr="006670E2" w:rsidRDefault="006670E2" w:rsidP="006670E2">
      <w:r w:rsidRPr="006670E2">
        <w:t>Accessible from every module.</w:t>
      </w:r>
    </w:p>
    <w:p w14:paraId="7BAF26FA" w14:textId="77777777" w:rsidR="006670E2" w:rsidRPr="006670E2" w:rsidRDefault="006670E2" w:rsidP="006670E2">
      <w:r w:rsidRPr="006670E2">
        <w:pict w14:anchorId="4F966512">
          <v:rect id="_x0000_i13194" style="width:0;height:1.5pt" o:hralign="center" o:hrstd="t" o:hr="t" fillcolor="#a0a0a0" stroked="f"/>
        </w:pict>
      </w:r>
    </w:p>
    <w:p w14:paraId="09774F97" w14:textId="77777777" w:rsidR="006670E2" w:rsidRPr="006670E2" w:rsidRDefault="006670E2" w:rsidP="006670E2">
      <w:pPr>
        <w:rPr>
          <w:b/>
          <w:bCs/>
        </w:rPr>
      </w:pPr>
      <w:r w:rsidRPr="006670E2">
        <w:rPr>
          <w:b/>
          <w:bCs/>
        </w:rPr>
        <w:t>117. Notification Context</w:t>
      </w:r>
    </w:p>
    <w:p w14:paraId="4135169E" w14:textId="77777777" w:rsidR="006670E2" w:rsidRPr="006670E2" w:rsidRDefault="006670E2" w:rsidP="006670E2">
      <w:r w:rsidRPr="006670E2">
        <w:t>Purpose:</w:t>
      </w:r>
    </w:p>
    <w:p w14:paraId="2CB17F2B" w14:textId="77777777" w:rsidR="006670E2" w:rsidRPr="006670E2" w:rsidRDefault="006670E2" w:rsidP="006670E2">
      <w:r w:rsidRPr="006670E2">
        <w:t>Display global notifications.</w:t>
      </w:r>
    </w:p>
    <w:p w14:paraId="3068714F" w14:textId="77777777" w:rsidR="006670E2" w:rsidRPr="006670E2" w:rsidRDefault="006670E2" w:rsidP="006670E2">
      <w:r w:rsidRPr="006670E2">
        <w:t>Examples:</w:t>
      </w:r>
    </w:p>
    <w:p w14:paraId="31CFB1A0" w14:textId="77777777" w:rsidR="006670E2" w:rsidRPr="006670E2" w:rsidRDefault="006670E2" w:rsidP="006670E2">
      <w:pPr>
        <w:numPr>
          <w:ilvl w:val="0"/>
          <w:numId w:val="933"/>
        </w:numPr>
      </w:pPr>
      <w:r w:rsidRPr="006670E2">
        <w:t xml:space="preserve">Success </w:t>
      </w:r>
    </w:p>
    <w:p w14:paraId="07DE1D5F" w14:textId="77777777" w:rsidR="006670E2" w:rsidRPr="006670E2" w:rsidRDefault="006670E2" w:rsidP="006670E2">
      <w:pPr>
        <w:numPr>
          <w:ilvl w:val="0"/>
          <w:numId w:val="933"/>
        </w:numPr>
      </w:pPr>
      <w:r w:rsidRPr="006670E2">
        <w:lastRenderedPageBreak/>
        <w:t xml:space="preserve">Error </w:t>
      </w:r>
    </w:p>
    <w:p w14:paraId="6F197B9B" w14:textId="77777777" w:rsidR="006670E2" w:rsidRPr="006670E2" w:rsidRDefault="006670E2" w:rsidP="006670E2">
      <w:pPr>
        <w:numPr>
          <w:ilvl w:val="0"/>
          <w:numId w:val="933"/>
        </w:numPr>
      </w:pPr>
      <w:r w:rsidRPr="006670E2">
        <w:t xml:space="preserve">Warning </w:t>
      </w:r>
    </w:p>
    <w:p w14:paraId="3FA7EF0E" w14:textId="77777777" w:rsidR="006670E2" w:rsidRPr="006670E2" w:rsidRDefault="006670E2" w:rsidP="006670E2">
      <w:pPr>
        <w:numPr>
          <w:ilvl w:val="0"/>
          <w:numId w:val="933"/>
        </w:numPr>
      </w:pPr>
      <w:r w:rsidRPr="006670E2">
        <w:t xml:space="preserve">Information </w:t>
      </w:r>
    </w:p>
    <w:p w14:paraId="288ACEC5" w14:textId="77777777" w:rsidR="006670E2" w:rsidRPr="006670E2" w:rsidRDefault="006670E2" w:rsidP="006670E2">
      <w:r w:rsidRPr="006670E2">
        <w:t>Examples:</w:t>
      </w:r>
    </w:p>
    <w:p w14:paraId="702B1782" w14:textId="77777777" w:rsidR="006670E2" w:rsidRPr="006670E2" w:rsidRDefault="006670E2" w:rsidP="006670E2">
      <w:r w:rsidRPr="006670E2">
        <w:rPr>
          <w:rFonts w:ascii="Segoe UI Symbol" w:hAnsi="Segoe UI Symbol" w:cs="Segoe UI Symbol"/>
        </w:rPr>
        <w:t>✔</w:t>
      </w:r>
      <w:r w:rsidRPr="006670E2">
        <w:t xml:space="preserve"> Drone Created</w:t>
      </w:r>
    </w:p>
    <w:p w14:paraId="4031BC0E" w14:textId="77777777" w:rsidR="006670E2" w:rsidRPr="006670E2" w:rsidRDefault="006670E2" w:rsidP="006670E2">
      <w:r w:rsidRPr="006670E2">
        <w:rPr>
          <w:rFonts w:ascii="Segoe UI Symbol" w:hAnsi="Segoe UI Symbol" w:cs="Segoe UI Symbol"/>
        </w:rPr>
        <w:t>✔</w:t>
      </w:r>
      <w:r w:rsidRPr="006670E2">
        <w:t xml:space="preserve"> Delivery Assigned</w:t>
      </w:r>
    </w:p>
    <w:p w14:paraId="4F08393B" w14:textId="77777777" w:rsidR="006670E2" w:rsidRPr="006670E2" w:rsidRDefault="006670E2" w:rsidP="006670E2">
      <w:r w:rsidRPr="006670E2">
        <w:rPr>
          <w:rFonts w:ascii="Segoe UI Symbol" w:hAnsi="Segoe UI Symbol" w:cs="Segoe UI Symbol"/>
        </w:rPr>
        <w:t>✔</w:t>
      </w:r>
      <w:r w:rsidRPr="006670E2">
        <w:t xml:space="preserve"> Route Generated</w:t>
      </w:r>
    </w:p>
    <w:p w14:paraId="0988659A" w14:textId="77777777" w:rsidR="006670E2" w:rsidRPr="006670E2" w:rsidRDefault="006670E2" w:rsidP="006670E2">
      <w:r w:rsidRPr="006670E2">
        <w:rPr>
          <w:rFonts w:ascii="Segoe UI Symbol" w:hAnsi="Segoe UI Symbol" w:cs="Segoe UI Symbol"/>
        </w:rPr>
        <w:t>✔</w:t>
      </w:r>
      <w:r w:rsidRPr="006670E2">
        <w:t xml:space="preserve"> Report Exported</w:t>
      </w:r>
    </w:p>
    <w:p w14:paraId="50AE7E44" w14:textId="77777777" w:rsidR="006670E2" w:rsidRPr="006670E2" w:rsidRDefault="006670E2" w:rsidP="006670E2">
      <w:r w:rsidRPr="006670E2">
        <w:pict w14:anchorId="57B03E80">
          <v:rect id="_x0000_i13195" style="width:0;height:1.5pt" o:hralign="center" o:hrstd="t" o:hr="t" fillcolor="#a0a0a0" stroked="f"/>
        </w:pict>
      </w:r>
    </w:p>
    <w:p w14:paraId="512ECED1" w14:textId="77777777" w:rsidR="006670E2" w:rsidRPr="006670E2" w:rsidRDefault="006670E2" w:rsidP="006670E2">
      <w:pPr>
        <w:rPr>
          <w:b/>
          <w:bCs/>
        </w:rPr>
      </w:pPr>
      <w:r w:rsidRPr="006670E2">
        <w:rPr>
          <w:b/>
          <w:bCs/>
        </w:rPr>
        <w:t>118. Local State Ownership</w:t>
      </w:r>
    </w:p>
    <w:p w14:paraId="0BC11925" w14:textId="77777777" w:rsidR="006670E2" w:rsidRPr="006670E2" w:rsidRDefault="006670E2" w:rsidP="006670E2">
      <w:r w:rsidRPr="006670E2">
        <w:t>Each module owns its own state.</w:t>
      </w:r>
    </w:p>
    <w:p w14:paraId="09EE6587" w14:textId="77777777" w:rsidR="006670E2" w:rsidRPr="006670E2" w:rsidRDefault="006670E2" w:rsidP="006670E2">
      <w:r w:rsidRPr="006670E2">
        <w:t>Example:</w:t>
      </w:r>
    </w:p>
    <w:p w14:paraId="19B9B1A7" w14:textId="77777777" w:rsidR="006670E2" w:rsidRPr="006670E2" w:rsidRDefault="006670E2" w:rsidP="006670E2">
      <w:r w:rsidRPr="006670E2">
        <w:t>Fleet</w:t>
      </w:r>
    </w:p>
    <w:p w14:paraId="03E123B2" w14:textId="77777777" w:rsidR="006670E2" w:rsidRPr="006670E2" w:rsidRDefault="006670E2" w:rsidP="006670E2">
      <w:pPr>
        <w:numPr>
          <w:ilvl w:val="0"/>
          <w:numId w:val="934"/>
        </w:numPr>
      </w:pPr>
      <w:r w:rsidRPr="006670E2">
        <w:t xml:space="preserve">Search </w:t>
      </w:r>
    </w:p>
    <w:p w14:paraId="6F2316D6" w14:textId="77777777" w:rsidR="006670E2" w:rsidRPr="006670E2" w:rsidRDefault="006670E2" w:rsidP="006670E2">
      <w:pPr>
        <w:numPr>
          <w:ilvl w:val="0"/>
          <w:numId w:val="934"/>
        </w:numPr>
      </w:pPr>
      <w:r w:rsidRPr="006670E2">
        <w:t xml:space="preserve">Filters </w:t>
      </w:r>
    </w:p>
    <w:p w14:paraId="30301245" w14:textId="77777777" w:rsidR="006670E2" w:rsidRPr="006670E2" w:rsidRDefault="006670E2" w:rsidP="006670E2">
      <w:pPr>
        <w:numPr>
          <w:ilvl w:val="0"/>
          <w:numId w:val="934"/>
        </w:numPr>
      </w:pPr>
      <w:r w:rsidRPr="006670E2">
        <w:t xml:space="preserve">Selected Drone </w:t>
      </w:r>
    </w:p>
    <w:p w14:paraId="3F39A4BA" w14:textId="77777777" w:rsidR="006670E2" w:rsidRPr="006670E2" w:rsidRDefault="006670E2" w:rsidP="006670E2">
      <w:pPr>
        <w:numPr>
          <w:ilvl w:val="0"/>
          <w:numId w:val="934"/>
        </w:numPr>
      </w:pPr>
      <w:r w:rsidRPr="006670E2">
        <w:t xml:space="preserve">Create Modal </w:t>
      </w:r>
    </w:p>
    <w:p w14:paraId="21714E3C" w14:textId="77777777" w:rsidR="006670E2" w:rsidRPr="006670E2" w:rsidRDefault="006670E2" w:rsidP="006670E2">
      <w:r w:rsidRPr="006670E2">
        <w:pict w14:anchorId="1F5AA1F9">
          <v:rect id="_x0000_i13196" style="width:0;height:1.5pt" o:hralign="center" o:hrstd="t" o:hr="t" fillcolor="#a0a0a0" stroked="f"/>
        </w:pict>
      </w:r>
    </w:p>
    <w:p w14:paraId="12D32566" w14:textId="77777777" w:rsidR="006670E2" w:rsidRPr="006670E2" w:rsidRDefault="006670E2" w:rsidP="006670E2">
      <w:r w:rsidRPr="006670E2">
        <w:t>Route</w:t>
      </w:r>
    </w:p>
    <w:p w14:paraId="494E661D" w14:textId="77777777" w:rsidR="006670E2" w:rsidRPr="006670E2" w:rsidRDefault="006670E2" w:rsidP="006670E2">
      <w:pPr>
        <w:numPr>
          <w:ilvl w:val="0"/>
          <w:numId w:val="935"/>
        </w:numPr>
      </w:pPr>
      <w:r w:rsidRPr="006670E2">
        <w:t xml:space="preserve">Warehouse </w:t>
      </w:r>
    </w:p>
    <w:p w14:paraId="5FB038E1" w14:textId="77777777" w:rsidR="006670E2" w:rsidRPr="006670E2" w:rsidRDefault="006670E2" w:rsidP="006670E2">
      <w:pPr>
        <w:numPr>
          <w:ilvl w:val="0"/>
          <w:numId w:val="935"/>
        </w:numPr>
      </w:pPr>
      <w:r w:rsidRPr="006670E2">
        <w:t xml:space="preserve">Destination </w:t>
      </w:r>
    </w:p>
    <w:p w14:paraId="0683017C" w14:textId="77777777" w:rsidR="006670E2" w:rsidRPr="006670E2" w:rsidRDefault="006670E2" w:rsidP="006670E2">
      <w:pPr>
        <w:numPr>
          <w:ilvl w:val="0"/>
          <w:numId w:val="935"/>
        </w:numPr>
      </w:pPr>
      <w:r w:rsidRPr="006670E2">
        <w:t xml:space="preserve">Route Result </w:t>
      </w:r>
    </w:p>
    <w:p w14:paraId="6ADC9B2E" w14:textId="77777777" w:rsidR="006670E2" w:rsidRPr="006670E2" w:rsidRDefault="006670E2" w:rsidP="006670E2">
      <w:pPr>
        <w:numPr>
          <w:ilvl w:val="0"/>
          <w:numId w:val="935"/>
        </w:numPr>
      </w:pPr>
      <w:r w:rsidRPr="006670E2">
        <w:t xml:space="preserve">Comparison Data </w:t>
      </w:r>
    </w:p>
    <w:p w14:paraId="2C3A2933" w14:textId="77777777" w:rsidR="006670E2" w:rsidRPr="006670E2" w:rsidRDefault="006670E2" w:rsidP="006670E2">
      <w:r w:rsidRPr="006670E2">
        <w:pict w14:anchorId="73048F64">
          <v:rect id="_x0000_i13197" style="width:0;height:1.5pt" o:hralign="center" o:hrstd="t" o:hr="t" fillcolor="#a0a0a0" stroked="f"/>
        </w:pict>
      </w:r>
    </w:p>
    <w:p w14:paraId="4E4B5C2C" w14:textId="77777777" w:rsidR="006670E2" w:rsidRPr="006670E2" w:rsidRDefault="006670E2" w:rsidP="006670E2">
      <w:r w:rsidRPr="006670E2">
        <w:t>Delivery</w:t>
      </w:r>
    </w:p>
    <w:p w14:paraId="3C1BEB3C" w14:textId="77777777" w:rsidR="006670E2" w:rsidRPr="006670E2" w:rsidRDefault="006670E2" w:rsidP="006670E2">
      <w:pPr>
        <w:numPr>
          <w:ilvl w:val="0"/>
          <w:numId w:val="936"/>
        </w:numPr>
      </w:pPr>
      <w:r w:rsidRPr="006670E2">
        <w:t xml:space="preserve">Queue </w:t>
      </w:r>
    </w:p>
    <w:p w14:paraId="161C422E" w14:textId="77777777" w:rsidR="006670E2" w:rsidRPr="006670E2" w:rsidRDefault="006670E2" w:rsidP="006670E2">
      <w:pPr>
        <w:numPr>
          <w:ilvl w:val="0"/>
          <w:numId w:val="936"/>
        </w:numPr>
      </w:pPr>
      <w:r w:rsidRPr="006670E2">
        <w:t xml:space="preserve">Selected Delivery </w:t>
      </w:r>
    </w:p>
    <w:p w14:paraId="552388F8" w14:textId="77777777" w:rsidR="006670E2" w:rsidRPr="006670E2" w:rsidRDefault="006670E2" w:rsidP="006670E2">
      <w:pPr>
        <w:numPr>
          <w:ilvl w:val="0"/>
          <w:numId w:val="936"/>
        </w:numPr>
      </w:pPr>
      <w:r w:rsidRPr="006670E2">
        <w:t xml:space="preserve">Filters </w:t>
      </w:r>
    </w:p>
    <w:p w14:paraId="4F4A7D04" w14:textId="77777777" w:rsidR="006670E2" w:rsidRPr="006670E2" w:rsidRDefault="006670E2" w:rsidP="006670E2">
      <w:pPr>
        <w:numPr>
          <w:ilvl w:val="0"/>
          <w:numId w:val="936"/>
        </w:numPr>
      </w:pPr>
      <w:r w:rsidRPr="006670E2">
        <w:t xml:space="preserve">Assignment Modal </w:t>
      </w:r>
    </w:p>
    <w:p w14:paraId="77AAE402" w14:textId="77777777" w:rsidR="006670E2" w:rsidRPr="006670E2" w:rsidRDefault="006670E2" w:rsidP="006670E2">
      <w:r w:rsidRPr="006670E2">
        <w:pict w14:anchorId="10FDE98A">
          <v:rect id="_x0000_i13198" style="width:0;height:1.5pt" o:hralign="center" o:hrstd="t" o:hr="t" fillcolor="#a0a0a0" stroked="f"/>
        </w:pict>
      </w:r>
    </w:p>
    <w:p w14:paraId="71FA0D98" w14:textId="77777777" w:rsidR="006670E2" w:rsidRPr="006670E2" w:rsidRDefault="006670E2" w:rsidP="006670E2">
      <w:r w:rsidRPr="006670E2">
        <w:t>Analytics</w:t>
      </w:r>
    </w:p>
    <w:p w14:paraId="20E87D93" w14:textId="77777777" w:rsidR="006670E2" w:rsidRPr="006670E2" w:rsidRDefault="006670E2" w:rsidP="006670E2">
      <w:pPr>
        <w:numPr>
          <w:ilvl w:val="0"/>
          <w:numId w:val="937"/>
        </w:numPr>
      </w:pPr>
      <w:r w:rsidRPr="006670E2">
        <w:lastRenderedPageBreak/>
        <w:t xml:space="preserve">Date Range </w:t>
      </w:r>
    </w:p>
    <w:p w14:paraId="122645E6" w14:textId="77777777" w:rsidR="006670E2" w:rsidRPr="006670E2" w:rsidRDefault="006670E2" w:rsidP="006670E2">
      <w:pPr>
        <w:numPr>
          <w:ilvl w:val="0"/>
          <w:numId w:val="937"/>
        </w:numPr>
      </w:pPr>
      <w:r w:rsidRPr="006670E2">
        <w:t xml:space="preserve">Reports </w:t>
      </w:r>
    </w:p>
    <w:p w14:paraId="615445B2" w14:textId="77777777" w:rsidR="006670E2" w:rsidRPr="006670E2" w:rsidRDefault="006670E2" w:rsidP="006670E2">
      <w:pPr>
        <w:numPr>
          <w:ilvl w:val="0"/>
          <w:numId w:val="937"/>
        </w:numPr>
      </w:pPr>
      <w:r w:rsidRPr="006670E2">
        <w:t xml:space="preserve">Charts </w:t>
      </w:r>
    </w:p>
    <w:p w14:paraId="79029FE4" w14:textId="77777777" w:rsidR="006670E2" w:rsidRPr="006670E2" w:rsidRDefault="006670E2" w:rsidP="006670E2">
      <w:pPr>
        <w:numPr>
          <w:ilvl w:val="0"/>
          <w:numId w:val="937"/>
        </w:numPr>
      </w:pPr>
      <w:r w:rsidRPr="006670E2">
        <w:t xml:space="preserve">Filters </w:t>
      </w:r>
    </w:p>
    <w:p w14:paraId="74BCF30C" w14:textId="77777777" w:rsidR="006670E2" w:rsidRPr="006670E2" w:rsidRDefault="006670E2" w:rsidP="006670E2">
      <w:r w:rsidRPr="006670E2">
        <w:t>Modules should never directly manipulate another module's local state.</w:t>
      </w:r>
    </w:p>
    <w:p w14:paraId="0FC51211" w14:textId="77777777" w:rsidR="006670E2" w:rsidRPr="006670E2" w:rsidRDefault="006670E2" w:rsidP="006670E2">
      <w:r w:rsidRPr="006670E2">
        <w:pict w14:anchorId="77F5107F">
          <v:rect id="_x0000_i13199" style="width:0;height:1.5pt" o:hralign="center" o:hrstd="t" o:hr="t" fillcolor="#a0a0a0" stroked="f"/>
        </w:pict>
      </w:r>
    </w:p>
    <w:p w14:paraId="1652CFA6" w14:textId="77777777" w:rsidR="006670E2" w:rsidRPr="006670E2" w:rsidRDefault="006670E2" w:rsidP="006670E2">
      <w:pPr>
        <w:rPr>
          <w:b/>
          <w:bCs/>
        </w:rPr>
      </w:pPr>
      <w:r w:rsidRPr="006670E2">
        <w:rPr>
          <w:b/>
          <w:bCs/>
        </w:rPr>
        <w:t>119. Component Data Flow</w:t>
      </w:r>
    </w:p>
    <w:p w14:paraId="01F4D2FF" w14:textId="77777777" w:rsidR="006670E2" w:rsidRPr="006670E2" w:rsidRDefault="006670E2" w:rsidP="006670E2">
      <w:r w:rsidRPr="006670E2">
        <w:t xml:space="preserve">The application follows </w:t>
      </w:r>
      <w:r w:rsidRPr="006670E2">
        <w:rPr>
          <w:b/>
          <w:bCs/>
        </w:rPr>
        <w:t>unidirectional data flow</w:t>
      </w:r>
      <w:r w:rsidRPr="006670E2">
        <w:t>.</w:t>
      </w:r>
    </w:p>
    <w:p w14:paraId="284F4340" w14:textId="77777777" w:rsidR="006670E2" w:rsidRPr="006670E2" w:rsidRDefault="006670E2" w:rsidP="006670E2">
      <w:r w:rsidRPr="006670E2">
        <w:t>Parent</w:t>
      </w:r>
    </w:p>
    <w:p w14:paraId="03D3B417" w14:textId="77777777" w:rsidR="006670E2" w:rsidRPr="006670E2" w:rsidRDefault="006670E2" w:rsidP="006670E2"/>
    <w:p w14:paraId="6BB0858F" w14:textId="77777777" w:rsidR="006670E2" w:rsidRPr="006670E2" w:rsidRDefault="006670E2" w:rsidP="006670E2">
      <w:r w:rsidRPr="006670E2">
        <w:t>↓</w:t>
      </w:r>
    </w:p>
    <w:p w14:paraId="6E00A96B" w14:textId="77777777" w:rsidR="006670E2" w:rsidRPr="006670E2" w:rsidRDefault="006670E2" w:rsidP="006670E2"/>
    <w:p w14:paraId="2A70726C" w14:textId="77777777" w:rsidR="006670E2" w:rsidRPr="006670E2" w:rsidRDefault="006670E2" w:rsidP="006670E2">
      <w:r w:rsidRPr="006670E2">
        <w:t>Props</w:t>
      </w:r>
    </w:p>
    <w:p w14:paraId="36E25926" w14:textId="77777777" w:rsidR="006670E2" w:rsidRPr="006670E2" w:rsidRDefault="006670E2" w:rsidP="006670E2"/>
    <w:p w14:paraId="2482DE53" w14:textId="77777777" w:rsidR="006670E2" w:rsidRPr="006670E2" w:rsidRDefault="006670E2" w:rsidP="006670E2">
      <w:r w:rsidRPr="006670E2">
        <w:t>↓</w:t>
      </w:r>
    </w:p>
    <w:p w14:paraId="4B97CF9F" w14:textId="77777777" w:rsidR="006670E2" w:rsidRPr="006670E2" w:rsidRDefault="006670E2" w:rsidP="006670E2"/>
    <w:p w14:paraId="1A04ECD1" w14:textId="77777777" w:rsidR="006670E2" w:rsidRPr="006670E2" w:rsidRDefault="006670E2" w:rsidP="006670E2">
      <w:r w:rsidRPr="006670E2">
        <w:t>Child</w:t>
      </w:r>
    </w:p>
    <w:p w14:paraId="49FDD089" w14:textId="77777777" w:rsidR="006670E2" w:rsidRPr="006670E2" w:rsidRDefault="006670E2" w:rsidP="006670E2"/>
    <w:p w14:paraId="293603F8" w14:textId="77777777" w:rsidR="006670E2" w:rsidRPr="006670E2" w:rsidRDefault="006670E2" w:rsidP="006670E2">
      <w:r w:rsidRPr="006670E2">
        <w:t>↓</w:t>
      </w:r>
    </w:p>
    <w:p w14:paraId="1842FFA9" w14:textId="77777777" w:rsidR="006670E2" w:rsidRPr="006670E2" w:rsidRDefault="006670E2" w:rsidP="006670E2"/>
    <w:p w14:paraId="5D56C392" w14:textId="77777777" w:rsidR="006670E2" w:rsidRPr="006670E2" w:rsidRDefault="006670E2" w:rsidP="006670E2">
      <w:r w:rsidRPr="006670E2">
        <w:t>Event Callback</w:t>
      </w:r>
    </w:p>
    <w:p w14:paraId="64999553" w14:textId="77777777" w:rsidR="006670E2" w:rsidRPr="006670E2" w:rsidRDefault="006670E2" w:rsidP="006670E2"/>
    <w:p w14:paraId="73027075" w14:textId="77777777" w:rsidR="006670E2" w:rsidRPr="006670E2" w:rsidRDefault="006670E2" w:rsidP="006670E2">
      <w:r w:rsidRPr="006670E2">
        <w:t>↓</w:t>
      </w:r>
    </w:p>
    <w:p w14:paraId="3FA13A81" w14:textId="77777777" w:rsidR="006670E2" w:rsidRPr="006670E2" w:rsidRDefault="006670E2" w:rsidP="006670E2"/>
    <w:p w14:paraId="274E4666" w14:textId="77777777" w:rsidR="006670E2" w:rsidRPr="006670E2" w:rsidRDefault="006670E2" w:rsidP="006670E2">
      <w:r w:rsidRPr="006670E2">
        <w:t>Parent</w:t>
      </w:r>
    </w:p>
    <w:p w14:paraId="00EF813D" w14:textId="77777777" w:rsidR="006670E2" w:rsidRPr="006670E2" w:rsidRDefault="006670E2" w:rsidP="006670E2">
      <w:r w:rsidRPr="006670E2">
        <w:t>Data flows downward.</w:t>
      </w:r>
    </w:p>
    <w:p w14:paraId="7F3DADE4" w14:textId="77777777" w:rsidR="006670E2" w:rsidRPr="006670E2" w:rsidRDefault="006670E2" w:rsidP="006670E2">
      <w:r w:rsidRPr="006670E2">
        <w:t>Events flow upward.</w:t>
      </w:r>
    </w:p>
    <w:p w14:paraId="7C44EE86" w14:textId="77777777" w:rsidR="006670E2" w:rsidRPr="006670E2" w:rsidRDefault="006670E2" w:rsidP="006670E2">
      <w:r w:rsidRPr="006670E2">
        <w:pict w14:anchorId="0F86CF47">
          <v:rect id="_x0000_i13200" style="width:0;height:1.5pt" o:hralign="center" o:hrstd="t" o:hr="t" fillcolor="#a0a0a0" stroked="f"/>
        </w:pict>
      </w:r>
    </w:p>
    <w:p w14:paraId="7B7F893B" w14:textId="77777777" w:rsidR="006670E2" w:rsidRPr="006670E2" w:rsidRDefault="006670E2" w:rsidP="006670E2">
      <w:pPr>
        <w:rPr>
          <w:b/>
          <w:bCs/>
        </w:rPr>
      </w:pPr>
      <w:r w:rsidRPr="006670E2">
        <w:rPr>
          <w:b/>
          <w:bCs/>
        </w:rPr>
        <w:t>120. API Communication Flow</w:t>
      </w:r>
    </w:p>
    <w:p w14:paraId="66C094B1" w14:textId="77777777" w:rsidR="006670E2" w:rsidRPr="006670E2" w:rsidRDefault="006670E2" w:rsidP="006670E2">
      <w:r w:rsidRPr="006670E2">
        <w:t>Every module follows the same communication pattern.</w:t>
      </w:r>
    </w:p>
    <w:p w14:paraId="051538AD" w14:textId="77777777" w:rsidR="006670E2" w:rsidRPr="006670E2" w:rsidRDefault="006670E2" w:rsidP="006670E2">
      <w:r w:rsidRPr="006670E2">
        <w:t>React Component</w:t>
      </w:r>
    </w:p>
    <w:p w14:paraId="1A2BE751" w14:textId="77777777" w:rsidR="006670E2" w:rsidRPr="006670E2" w:rsidRDefault="006670E2" w:rsidP="006670E2"/>
    <w:p w14:paraId="2155D72F" w14:textId="77777777" w:rsidR="006670E2" w:rsidRPr="006670E2" w:rsidRDefault="006670E2" w:rsidP="006670E2">
      <w:r w:rsidRPr="006670E2">
        <w:t>↓</w:t>
      </w:r>
    </w:p>
    <w:p w14:paraId="752CE7DC" w14:textId="77777777" w:rsidR="006670E2" w:rsidRPr="006670E2" w:rsidRDefault="006670E2" w:rsidP="006670E2"/>
    <w:p w14:paraId="56C7CF31" w14:textId="77777777" w:rsidR="006670E2" w:rsidRPr="006670E2" w:rsidRDefault="006670E2" w:rsidP="006670E2">
      <w:r w:rsidRPr="006670E2">
        <w:t>Custom Hook</w:t>
      </w:r>
    </w:p>
    <w:p w14:paraId="4A6476C6" w14:textId="77777777" w:rsidR="006670E2" w:rsidRPr="006670E2" w:rsidRDefault="006670E2" w:rsidP="006670E2"/>
    <w:p w14:paraId="0B2D59F5" w14:textId="77777777" w:rsidR="006670E2" w:rsidRPr="006670E2" w:rsidRDefault="006670E2" w:rsidP="006670E2">
      <w:r w:rsidRPr="006670E2">
        <w:t>↓</w:t>
      </w:r>
    </w:p>
    <w:p w14:paraId="65E0BF2E" w14:textId="77777777" w:rsidR="006670E2" w:rsidRPr="006670E2" w:rsidRDefault="006670E2" w:rsidP="006670E2"/>
    <w:p w14:paraId="7A1323DF" w14:textId="77777777" w:rsidR="006670E2" w:rsidRPr="006670E2" w:rsidRDefault="006670E2" w:rsidP="006670E2">
      <w:r w:rsidRPr="006670E2">
        <w:t>Service Layer</w:t>
      </w:r>
    </w:p>
    <w:p w14:paraId="4B540BE3" w14:textId="77777777" w:rsidR="006670E2" w:rsidRPr="006670E2" w:rsidRDefault="006670E2" w:rsidP="006670E2"/>
    <w:p w14:paraId="7258D043" w14:textId="77777777" w:rsidR="006670E2" w:rsidRPr="006670E2" w:rsidRDefault="006670E2" w:rsidP="006670E2">
      <w:r w:rsidRPr="006670E2">
        <w:t>↓</w:t>
      </w:r>
    </w:p>
    <w:p w14:paraId="543AA182" w14:textId="77777777" w:rsidR="006670E2" w:rsidRPr="006670E2" w:rsidRDefault="006670E2" w:rsidP="006670E2"/>
    <w:p w14:paraId="6852EC23" w14:textId="77777777" w:rsidR="006670E2" w:rsidRPr="006670E2" w:rsidRDefault="006670E2" w:rsidP="006670E2">
      <w:r w:rsidRPr="006670E2">
        <w:t>Axios Client</w:t>
      </w:r>
    </w:p>
    <w:p w14:paraId="5039FAD7" w14:textId="77777777" w:rsidR="006670E2" w:rsidRPr="006670E2" w:rsidRDefault="006670E2" w:rsidP="006670E2"/>
    <w:p w14:paraId="5B58FB2C" w14:textId="77777777" w:rsidR="006670E2" w:rsidRPr="006670E2" w:rsidRDefault="006670E2" w:rsidP="006670E2">
      <w:r w:rsidRPr="006670E2">
        <w:t>↓</w:t>
      </w:r>
    </w:p>
    <w:p w14:paraId="7FA8A47E" w14:textId="77777777" w:rsidR="006670E2" w:rsidRPr="006670E2" w:rsidRDefault="006670E2" w:rsidP="006670E2"/>
    <w:p w14:paraId="03BB69FE" w14:textId="77777777" w:rsidR="006670E2" w:rsidRPr="006670E2" w:rsidRDefault="006670E2" w:rsidP="006670E2">
      <w:r w:rsidRPr="006670E2">
        <w:t>Backend API</w:t>
      </w:r>
    </w:p>
    <w:p w14:paraId="47DDDE42" w14:textId="77777777" w:rsidR="006670E2" w:rsidRPr="006670E2" w:rsidRDefault="006670E2" w:rsidP="006670E2"/>
    <w:p w14:paraId="25A47188" w14:textId="77777777" w:rsidR="006670E2" w:rsidRPr="006670E2" w:rsidRDefault="006670E2" w:rsidP="006670E2">
      <w:r w:rsidRPr="006670E2">
        <w:t>↓</w:t>
      </w:r>
    </w:p>
    <w:p w14:paraId="30A422EF" w14:textId="77777777" w:rsidR="006670E2" w:rsidRPr="006670E2" w:rsidRDefault="006670E2" w:rsidP="006670E2"/>
    <w:p w14:paraId="23DCEAF7" w14:textId="77777777" w:rsidR="006670E2" w:rsidRPr="006670E2" w:rsidRDefault="006670E2" w:rsidP="006670E2">
      <w:r w:rsidRPr="006670E2">
        <w:t>Response</w:t>
      </w:r>
    </w:p>
    <w:p w14:paraId="6D2ECBC9" w14:textId="77777777" w:rsidR="006670E2" w:rsidRPr="006670E2" w:rsidRDefault="006670E2" w:rsidP="006670E2"/>
    <w:p w14:paraId="374CD7DB" w14:textId="77777777" w:rsidR="006670E2" w:rsidRPr="006670E2" w:rsidRDefault="006670E2" w:rsidP="006670E2">
      <w:r w:rsidRPr="006670E2">
        <w:t>↓</w:t>
      </w:r>
    </w:p>
    <w:p w14:paraId="1A01AD86" w14:textId="77777777" w:rsidR="006670E2" w:rsidRPr="006670E2" w:rsidRDefault="006670E2" w:rsidP="006670E2"/>
    <w:p w14:paraId="4D6AB3AA" w14:textId="77777777" w:rsidR="006670E2" w:rsidRPr="006670E2" w:rsidRDefault="006670E2" w:rsidP="006670E2">
      <w:r w:rsidRPr="006670E2">
        <w:t>UI Update</w:t>
      </w:r>
    </w:p>
    <w:p w14:paraId="117B4D43" w14:textId="77777777" w:rsidR="006670E2" w:rsidRPr="006670E2" w:rsidRDefault="006670E2" w:rsidP="006670E2">
      <w:r w:rsidRPr="006670E2">
        <w:t>Components never communicate directly with Axios.</w:t>
      </w:r>
    </w:p>
    <w:p w14:paraId="424FC846" w14:textId="77777777" w:rsidR="006670E2" w:rsidRPr="006670E2" w:rsidRDefault="006670E2" w:rsidP="006670E2">
      <w:r w:rsidRPr="006670E2">
        <w:pict w14:anchorId="41CA8313">
          <v:rect id="_x0000_i13201" style="width:0;height:1.5pt" o:hralign="center" o:hrstd="t" o:hr="t" fillcolor="#a0a0a0" stroked="f"/>
        </w:pict>
      </w:r>
    </w:p>
    <w:p w14:paraId="09C30378" w14:textId="77777777" w:rsidR="006670E2" w:rsidRPr="006670E2" w:rsidRDefault="006670E2" w:rsidP="006670E2">
      <w:pPr>
        <w:rPr>
          <w:b/>
          <w:bCs/>
        </w:rPr>
      </w:pPr>
      <w:r w:rsidRPr="006670E2">
        <w:rPr>
          <w:b/>
          <w:bCs/>
        </w:rPr>
        <w:t>121. Cross-Module Communication</w:t>
      </w:r>
    </w:p>
    <w:p w14:paraId="1968C480" w14:textId="77777777" w:rsidR="006670E2" w:rsidRPr="006670E2" w:rsidRDefault="006670E2" w:rsidP="006670E2">
      <w:r w:rsidRPr="006670E2">
        <w:t>Modules communicate through the backend instead of directly sharing state.</w:t>
      </w:r>
    </w:p>
    <w:p w14:paraId="634714ED" w14:textId="77777777" w:rsidR="006670E2" w:rsidRPr="006670E2" w:rsidRDefault="006670E2" w:rsidP="006670E2">
      <w:r w:rsidRPr="006670E2">
        <w:t>Example:</w:t>
      </w:r>
    </w:p>
    <w:p w14:paraId="38FAAB4E" w14:textId="77777777" w:rsidR="006670E2" w:rsidRPr="006670E2" w:rsidRDefault="006670E2" w:rsidP="006670E2">
      <w:r w:rsidRPr="006670E2">
        <w:t>Fleet</w:t>
      </w:r>
    </w:p>
    <w:p w14:paraId="038A95B3" w14:textId="77777777" w:rsidR="006670E2" w:rsidRPr="006670E2" w:rsidRDefault="006670E2" w:rsidP="006670E2"/>
    <w:p w14:paraId="769D96A4" w14:textId="77777777" w:rsidR="006670E2" w:rsidRPr="006670E2" w:rsidRDefault="006670E2" w:rsidP="006670E2">
      <w:r w:rsidRPr="006670E2">
        <w:lastRenderedPageBreak/>
        <w:t>↓</w:t>
      </w:r>
    </w:p>
    <w:p w14:paraId="16A90EA3" w14:textId="77777777" w:rsidR="006670E2" w:rsidRPr="006670E2" w:rsidRDefault="006670E2" w:rsidP="006670E2"/>
    <w:p w14:paraId="6EA33CD5" w14:textId="77777777" w:rsidR="006670E2" w:rsidRPr="006670E2" w:rsidRDefault="006670E2" w:rsidP="006670E2">
      <w:r w:rsidRPr="006670E2">
        <w:t>Backend</w:t>
      </w:r>
    </w:p>
    <w:p w14:paraId="0761AB5F" w14:textId="77777777" w:rsidR="006670E2" w:rsidRPr="006670E2" w:rsidRDefault="006670E2" w:rsidP="006670E2"/>
    <w:p w14:paraId="48F815E1" w14:textId="77777777" w:rsidR="006670E2" w:rsidRPr="006670E2" w:rsidRDefault="006670E2" w:rsidP="006670E2">
      <w:r w:rsidRPr="006670E2">
        <w:t>↓</w:t>
      </w:r>
    </w:p>
    <w:p w14:paraId="706C45AE" w14:textId="77777777" w:rsidR="006670E2" w:rsidRPr="006670E2" w:rsidRDefault="006670E2" w:rsidP="006670E2"/>
    <w:p w14:paraId="04BA2877" w14:textId="77777777" w:rsidR="006670E2" w:rsidRPr="006670E2" w:rsidRDefault="006670E2" w:rsidP="006670E2">
      <w:r w:rsidRPr="006670E2">
        <w:t>Delivery</w:t>
      </w:r>
    </w:p>
    <w:p w14:paraId="74AF0145" w14:textId="77777777" w:rsidR="006670E2" w:rsidRPr="006670E2" w:rsidRDefault="006670E2" w:rsidP="006670E2"/>
    <w:p w14:paraId="78D09C10" w14:textId="77777777" w:rsidR="006670E2" w:rsidRPr="006670E2" w:rsidRDefault="006670E2" w:rsidP="006670E2">
      <w:r w:rsidRPr="006670E2">
        <w:t>↓</w:t>
      </w:r>
    </w:p>
    <w:p w14:paraId="76001682" w14:textId="77777777" w:rsidR="006670E2" w:rsidRPr="006670E2" w:rsidRDefault="006670E2" w:rsidP="006670E2"/>
    <w:p w14:paraId="7C6C6D70" w14:textId="77777777" w:rsidR="006670E2" w:rsidRPr="006670E2" w:rsidRDefault="006670E2" w:rsidP="006670E2">
      <w:r w:rsidRPr="006670E2">
        <w:t>Analytics</w:t>
      </w:r>
    </w:p>
    <w:p w14:paraId="66AF5766" w14:textId="77777777" w:rsidR="006670E2" w:rsidRPr="006670E2" w:rsidRDefault="006670E2" w:rsidP="006670E2">
      <w:r w:rsidRPr="006670E2">
        <w:t>Examples:</w:t>
      </w:r>
    </w:p>
    <w:p w14:paraId="6FB8CBAE" w14:textId="77777777" w:rsidR="006670E2" w:rsidRPr="006670E2" w:rsidRDefault="006670E2" w:rsidP="006670E2">
      <w:pPr>
        <w:numPr>
          <w:ilvl w:val="0"/>
          <w:numId w:val="938"/>
        </w:numPr>
      </w:pPr>
      <w:r w:rsidRPr="006670E2">
        <w:t xml:space="preserve">Fleet provides available drones. </w:t>
      </w:r>
    </w:p>
    <w:p w14:paraId="1F6AB412" w14:textId="77777777" w:rsidR="006670E2" w:rsidRPr="006670E2" w:rsidRDefault="006670E2" w:rsidP="006670E2">
      <w:pPr>
        <w:numPr>
          <w:ilvl w:val="0"/>
          <w:numId w:val="938"/>
        </w:numPr>
      </w:pPr>
      <w:r w:rsidRPr="006670E2">
        <w:t xml:space="preserve">Route provides optimized routes. </w:t>
      </w:r>
    </w:p>
    <w:p w14:paraId="5B8AD2B5" w14:textId="77777777" w:rsidR="006670E2" w:rsidRPr="006670E2" w:rsidRDefault="006670E2" w:rsidP="006670E2">
      <w:pPr>
        <w:numPr>
          <w:ilvl w:val="0"/>
          <w:numId w:val="938"/>
        </w:numPr>
      </w:pPr>
      <w:r w:rsidRPr="006670E2">
        <w:t xml:space="preserve">Delivery consumes both. </w:t>
      </w:r>
    </w:p>
    <w:p w14:paraId="77C23E1F" w14:textId="77777777" w:rsidR="006670E2" w:rsidRPr="006670E2" w:rsidRDefault="006670E2" w:rsidP="006670E2">
      <w:pPr>
        <w:numPr>
          <w:ilvl w:val="0"/>
          <w:numId w:val="938"/>
        </w:numPr>
      </w:pPr>
      <w:r w:rsidRPr="006670E2">
        <w:t xml:space="preserve">Analytics summarizes operational data. </w:t>
      </w:r>
    </w:p>
    <w:p w14:paraId="71D61954" w14:textId="77777777" w:rsidR="006670E2" w:rsidRPr="006670E2" w:rsidRDefault="006670E2" w:rsidP="006670E2">
      <w:r w:rsidRPr="006670E2">
        <w:pict w14:anchorId="11135728">
          <v:rect id="_x0000_i13202" style="width:0;height:1.5pt" o:hralign="center" o:hrstd="t" o:hr="t" fillcolor="#a0a0a0" stroked="f"/>
        </w:pict>
      </w:r>
    </w:p>
    <w:p w14:paraId="3D96A546" w14:textId="77777777" w:rsidR="006670E2" w:rsidRPr="006670E2" w:rsidRDefault="006670E2" w:rsidP="006670E2">
      <w:pPr>
        <w:rPr>
          <w:b/>
          <w:bCs/>
        </w:rPr>
      </w:pPr>
      <w:r w:rsidRPr="006670E2">
        <w:rPr>
          <w:b/>
          <w:bCs/>
        </w:rPr>
        <w:t>122. Data Ownership</w:t>
      </w:r>
    </w:p>
    <w:p w14:paraId="574F4EB6" w14:textId="77777777" w:rsidR="006670E2" w:rsidRPr="006670E2" w:rsidRDefault="006670E2" w:rsidP="006670E2">
      <w:r w:rsidRPr="006670E2">
        <w:t>Each module owns its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3586"/>
      </w:tblGrid>
      <w:tr w:rsidR="006670E2" w:rsidRPr="006670E2" w14:paraId="63B17E62" w14:textId="77777777">
        <w:trPr>
          <w:tblHeader/>
          <w:tblCellSpacing w:w="15" w:type="dxa"/>
        </w:trPr>
        <w:tc>
          <w:tcPr>
            <w:tcW w:w="0" w:type="auto"/>
            <w:vAlign w:val="center"/>
            <w:hideMark/>
          </w:tcPr>
          <w:p w14:paraId="188B859E" w14:textId="77777777" w:rsidR="006670E2" w:rsidRPr="006670E2" w:rsidRDefault="006670E2" w:rsidP="006670E2">
            <w:pPr>
              <w:rPr>
                <w:b/>
                <w:bCs/>
              </w:rPr>
            </w:pPr>
            <w:r w:rsidRPr="006670E2">
              <w:rPr>
                <w:b/>
                <w:bCs/>
              </w:rPr>
              <w:t>Module</w:t>
            </w:r>
          </w:p>
        </w:tc>
        <w:tc>
          <w:tcPr>
            <w:tcW w:w="0" w:type="auto"/>
            <w:vAlign w:val="center"/>
            <w:hideMark/>
          </w:tcPr>
          <w:p w14:paraId="3B91CEA6" w14:textId="77777777" w:rsidR="006670E2" w:rsidRPr="006670E2" w:rsidRDefault="006670E2" w:rsidP="006670E2">
            <w:pPr>
              <w:rPr>
                <w:b/>
                <w:bCs/>
              </w:rPr>
            </w:pPr>
            <w:r w:rsidRPr="006670E2">
              <w:rPr>
                <w:b/>
                <w:bCs/>
              </w:rPr>
              <w:t>Owns</w:t>
            </w:r>
          </w:p>
        </w:tc>
      </w:tr>
      <w:tr w:rsidR="006670E2" w:rsidRPr="006670E2" w14:paraId="7E1AB444" w14:textId="77777777">
        <w:trPr>
          <w:tblCellSpacing w:w="15" w:type="dxa"/>
        </w:trPr>
        <w:tc>
          <w:tcPr>
            <w:tcW w:w="0" w:type="auto"/>
            <w:vAlign w:val="center"/>
            <w:hideMark/>
          </w:tcPr>
          <w:p w14:paraId="2B4A6BC4" w14:textId="77777777" w:rsidR="006670E2" w:rsidRPr="006670E2" w:rsidRDefault="006670E2" w:rsidP="006670E2">
            <w:r w:rsidRPr="006670E2">
              <w:t>Fleet</w:t>
            </w:r>
          </w:p>
        </w:tc>
        <w:tc>
          <w:tcPr>
            <w:tcW w:w="0" w:type="auto"/>
            <w:vAlign w:val="center"/>
            <w:hideMark/>
          </w:tcPr>
          <w:p w14:paraId="611502D6" w14:textId="77777777" w:rsidR="006670E2" w:rsidRPr="006670E2" w:rsidRDefault="006670E2" w:rsidP="006670E2">
            <w:r w:rsidRPr="006670E2">
              <w:t>Drone data</w:t>
            </w:r>
          </w:p>
        </w:tc>
      </w:tr>
      <w:tr w:rsidR="006670E2" w:rsidRPr="006670E2" w14:paraId="1A5106FF" w14:textId="77777777">
        <w:trPr>
          <w:tblCellSpacing w:w="15" w:type="dxa"/>
        </w:trPr>
        <w:tc>
          <w:tcPr>
            <w:tcW w:w="0" w:type="auto"/>
            <w:vAlign w:val="center"/>
            <w:hideMark/>
          </w:tcPr>
          <w:p w14:paraId="61827D73" w14:textId="77777777" w:rsidR="006670E2" w:rsidRPr="006670E2" w:rsidRDefault="006670E2" w:rsidP="006670E2">
            <w:r w:rsidRPr="006670E2">
              <w:t>Route</w:t>
            </w:r>
          </w:p>
        </w:tc>
        <w:tc>
          <w:tcPr>
            <w:tcW w:w="0" w:type="auto"/>
            <w:vAlign w:val="center"/>
            <w:hideMark/>
          </w:tcPr>
          <w:p w14:paraId="6613A294" w14:textId="77777777" w:rsidR="006670E2" w:rsidRPr="006670E2" w:rsidRDefault="006670E2" w:rsidP="006670E2">
            <w:r w:rsidRPr="006670E2">
              <w:t>Routes, Warehouses, Destinations</w:t>
            </w:r>
          </w:p>
        </w:tc>
      </w:tr>
      <w:tr w:rsidR="006670E2" w:rsidRPr="006670E2" w14:paraId="2E8410CF" w14:textId="77777777">
        <w:trPr>
          <w:tblCellSpacing w:w="15" w:type="dxa"/>
        </w:trPr>
        <w:tc>
          <w:tcPr>
            <w:tcW w:w="0" w:type="auto"/>
            <w:vAlign w:val="center"/>
            <w:hideMark/>
          </w:tcPr>
          <w:p w14:paraId="31862873" w14:textId="77777777" w:rsidR="006670E2" w:rsidRPr="006670E2" w:rsidRDefault="006670E2" w:rsidP="006670E2">
            <w:r w:rsidRPr="006670E2">
              <w:t>Delivery</w:t>
            </w:r>
          </w:p>
        </w:tc>
        <w:tc>
          <w:tcPr>
            <w:tcW w:w="0" w:type="auto"/>
            <w:vAlign w:val="center"/>
            <w:hideMark/>
          </w:tcPr>
          <w:p w14:paraId="02CA8605" w14:textId="77777777" w:rsidR="006670E2" w:rsidRPr="006670E2" w:rsidRDefault="006670E2" w:rsidP="006670E2">
            <w:r w:rsidRPr="006670E2">
              <w:t>Deliveries, Packages, History</w:t>
            </w:r>
          </w:p>
        </w:tc>
      </w:tr>
      <w:tr w:rsidR="006670E2" w:rsidRPr="006670E2" w14:paraId="1B7305C2" w14:textId="77777777">
        <w:trPr>
          <w:tblCellSpacing w:w="15" w:type="dxa"/>
        </w:trPr>
        <w:tc>
          <w:tcPr>
            <w:tcW w:w="0" w:type="auto"/>
            <w:vAlign w:val="center"/>
            <w:hideMark/>
          </w:tcPr>
          <w:p w14:paraId="1B85A860" w14:textId="77777777" w:rsidR="006670E2" w:rsidRPr="006670E2" w:rsidRDefault="006670E2" w:rsidP="006670E2">
            <w:r w:rsidRPr="006670E2">
              <w:t>Analytics</w:t>
            </w:r>
          </w:p>
        </w:tc>
        <w:tc>
          <w:tcPr>
            <w:tcW w:w="0" w:type="auto"/>
            <w:vAlign w:val="center"/>
            <w:hideMark/>
          </w:tcPr>
          <w:p w14:paraId="719926D1" w14:textId="77777777" w:rsidR="006670E2" w:rsidRPr="006670E2" w:rsidRDefault="006670E2" w:rsidP="006670E2">
            <w:r w:rsidRPr="006670E2">
              <w:t>Reports, Snapshots, Dashboard Metrics</w:t>
            </w:r>
          </w:p>
        </w:tc>
      </w:tr>
    </w:tbl>
    <w:p w14:paraId="26B09142" w14:textId="77777777" w:rsidR="006670E2" w:rsidRPr="006670E2" w:rsidRDefault="006670E2" w:rsidP="006670E2">
      <w:r w:rsidRPr="006670E2">
        <w:t>No module should directly modify another module's data.</w:t>
      </w:r>
    </w:p>
    <w:p w14:paraId="5EC16A24" w14:textId="77777777" w:rsidR="006670E2" w:rsidRPr="006670E2" w:rsidRDefault="006670E2" w:rsidP="006670E2">
      <w:r w:rsidRPr="006670E2">
        <w:pict w14:anchorId="2E03588C">
          <v:rect id="_x0000_i13203" style="width:0;height:1.5pt" o:hralign="center" o:hrstd="t" o:hr="t" fillcolor="#a0a0a0" stroked="f"/>
        </w:pict>
      </w:r>
    </w:p>
    <w:p w14:paraId="3D11C6C3" w14:textId="77777777" w:rsidR="006670E2" w:rsidRPr="006670E2" w:rsidRDefault="006670E2" w:rsidP="006670E2">
      <w:pPr>
        <w:rPr>
          <w:b/>
          <w:bCs/>
        </w:rPr>
      </w:pPr>
      <w:r w:rsidRPr="006670E2">
        <w:rPr>
          <w:b/>
          <w:bCs/>
        </w:rPr>
        <w:t>123. Frontend Data Lifecycle</w:t>
      </w:r>
    </w:p>
    <w:p w14:paraId="6E02FEF4" w14:textId="77777777" w:rsidR="006670E2" w:rsidRPr="006670E2" w:rsidRDefault="006670E2" w:rsidP="006670E2">
      <w:r w:rsidRPr="006670E2">
        <w:t>Example:</w:t>
      </w:r>
    </w:p>
    <w:p w14:paraId="03FBC7DC" w14:textId="77777777" w:rsidR="006670E2" w:rsidRPr="006670E2" w:rsidRDefault="006670E2" w:rsidP="006670E2">
      <w:r w:rsidRPr="006670E2">
        <w:t>Page Loads</w:t>
      </w:r>
    </w:p>
    <w:p w14:paraId="6D2F0814" w14:textId="77777777" w:rsidR="006670E2" w:rsidRPr="006670E2" w:rsidRDefault="006670E2" w:rsidP="006670E2"/>
    <w:p w14:paraId="4055DA35" w14:textId="77777777" w:rsidR="006670E2" w:rsidRPr="006670E2" w:rsidRDefault="006670E2" w:rsidP="006670E2">
      <w:r w:rsidRPr="006670E2">
        <w:lastRenderedPageBreak/>
        <w:t>↓</w:t>
      </w:r>
    </w:p>
    <w:p w14:paraId="38A0EF4F" w14:textId="77777777" w:rsidR="006670E2" w:rsidRPr="006670E2" w:rsidRDefault="006670E2" w:rsidP="006670E2"/>
    <w:p w14:paraId="11096B31" w14:textId="77777777" w:rsidR="006670E2" w:rsidRPr="006670E2" w:rsidRDefault="006670E2" w:rsidP="006670E2">
      <w:r w:rsidRPr="006670E2">
        <w:t>Loading State</w:t>
      </w:r>
    </w:p>
    <w:p w14:paraId="3161E0D6" w14:textId="77777777" w:rsidR="006670E2" w:rsidRPr="006670E2" w:rsidRDefault="006670E2" w:rsidP="006670E2"/>
    <w:p w14:paraId="12FB47C3" w14:textId="77777777" w:rsidR="006670E2" w:rsidRPr="006670E2" w:rsidRDefault="006670E2" w:rsidP="006670E2">
      <w:r w:rsidRPr="006670E2">
        <w:t>↓</w:t>
      </w:r>
    </w:p>
    <w:p w14:paraId="4CFCCB65" w14:textId="77777777" w:rsidR="006670E2" w:rsidRPr="006670E2" w:rsidRDefault="006670E2" w:rsidP="006670E2"/>
    <w:p w14:paraId="1913CD71" w14:textId="77777777" w:rsidR="006670E2" w:rsidRPr="006670E2" w:rsidRDefault="006670E2" w:rsidP="006670E2">
      <w:r w:rsidRPr="006670E2">
        <w:t>API Request</w:t>
      </w:r>
    </w:p>
    <w:p w14:paraId="27BD232C" w14:textId="77777777" w:rsidR="006670E2" w:rsidRPr="006670E2" w:rsidRDefault="006670E2" w:rsidP="006670E2"/>
    <w:p w14:paraId="1DFB0E87" w14:textId="77777777" w:rsidR="006670E2" w:rsidRPr="006670E2" w:rsidRDefault="006670E2" w:rsidP="006670E2">
      <w:r w:rsidRPr="006670E2">
        <w:t>↓</w:t>
      </w:r>
    </w:p>
    <w:p w14:paraId="436905B8" w14:textId="77777777" w:rsidR="006670E2" w:rsidRPr="006670E2" w:rsidRDefault="006670E2" w:rsidP="006670E2"/>
    <w:p w14:paraId="2F0D31EC" w14:textId="77777777" w:rsidR="006670E2" w:rsidRPr="006670E2" w:rsidRDefault="006670E2" w:rsidP="006670E2">
      <w:r w:rsidRPr="006670E2">
        <w:t>Backend Response</w:t>
      </w:r>
    </w:p>
    <w:p w14:paraId="2840E88D" w14:textId="77777777" w:rsidR="006670E2" w:rsidRPr="006670E2" w:rsidRDefault="006670E2" w:rsidP="006670E2"/>
    <w:p w14:paraId="5D263D71" w14:textId="77777777" w:rsidR="006670E2" w:rsidRPr="006670E2" w:rsidRDefault="006670E2" w:rsidP="006670E2">
      <w:r w:rsidRPr="006670E2">
        <w:t>↓</w:t>
      </w:r>
    </w:p>
    <w:p w14:paraId="1F0FF830" w14:textId="77777777" w:rsidR="006670E2" w:rsidRPr="006670E2" w:rsidRDefault="006670E2" w:rsidP="006670E2"/>
    <w:p w14:paraId="42B0FEA3" w14:textId="77777777" w:rsidR="006670E2" w:rsidRPr="006670E2" w:rsidRDefault="006670E2" w:rsidP="006670E2">
      <w:r w:rsidRPr="006670E2">
        <w:t>Store Local State</w:t>
      </w:r>
    </w:p>
    <w:p w14:paraId="1B258BB5" w14:textId="77777777" w:rsidR="006670E2" w:rsidRPr="006670E2" w:rsidRDefault="006670E2" w:rsidP="006670E2"/>
    <w:p w14:paraId="0A6D6617" w14:textId="77777777" w:rsidR="006670E2" w:rsidRPr="006670E2" w:rsidRDefault="006670E2" w:rsidP="006670E2">
      <w:r w:rsidRPr="006670E2">
        <w:t>↓</w:t>
      </w:r>
    </w:p>
    <w:p w14:paraId="21F230D6" w14:textId="77777777" w:rsidR="006670E2" w:rsidRPr="006670E2" w:rsidRDefault="006670E2" w:rsidP="006670E2"/>
    <w:p w14:paraId="63484939" w14:textId="77777777" w:rsidR="006670E2" w:rsidRPr="006670E2" w:rsidRDefault="006670E2" w:rsidP="006670E2">
      <w:r w:rsidRPr="006670E2">
        <w:t>Render UI</w:t>
      </w:r>
    </w:p>
    <w:p w14:paraId="672DF47C" w14:textId="77777777" w:rsidR="006670E2" w:rsidRPr="006670E2" w:rsidRDefault="006670E2" w:rsidP="006670E2"/>
    <w:p w14:paraId="69091EA6" w14:textId="77777777" w:rsidR="006670E2" w:rsidRPr="006670E2" w:rsidRDefault="006670E2" w:rsidP="006670E2">
      <w:r w:rsidRPr="006670E2">
        <w:t>↓</w:t>
      </w:r>
    </w:p>
    <w:p w14:paraId="1DE9ABD6" w14:textId="77777777" w:rsidR="006670E2" w:rsidRPr="006670E2" w:rsidRDefault="006670E2" w:rsidP="006670E2"/>
    <w:p w14:paraId="2871E8F1" w14:textId="77777777" w:rsidR="006670E2" w:rsidRPr="006670E2" w:rsidRDefault="006670E2" w:rsidP="006670E2">
      <w:r w:rsidRPr="006670E2">
        <w:t>User Interaction</w:t>
      </w:r>
    </w:p>
    <w:p w14:paraId="350221DE" w14:textId="77777777" w:rsidR="006670E2" w:rsidRPr="006670E2" w:rsidRDefault="006670E2" w:rsidP="006670E2"/>
    <w:p w14:paraId="2DDA23F5" w14:textId="77777777" w:rsidR="006670E2" w:rsidRPr="006670E2" w:rsidRDefault="006670E2" w:rsidP="006670E2">
      <w:r w:rsidRPr="006670E2">
        <w:t>↓</w:t>
      </w:r>
    </w:p>
    <w:p w14:paraId="24A22D78" w14:textId="77777777" w:rsidR="006670E2" w:rsidRPr="006670E2" w:rsidRDefault="006670E2" w:rsidP="006670E2"/>
    <w:p w14:paraId="7CB728A9" w14:textId="77777777" w:rsidR="006670E2" w:rsidRPr="006670E2" w:rsidRDefault="006670E2" w:rsidP="006670E2">
      <w:r w:rsidRPr="006670E2">
        <w:t>Update State</w:t>
      </w:r>
    </w:p>
    <w:p w14:paraId="199FD3F5" w14:textId="77777777" w:rsidR="006670E2" w:rsidRPr="006670E2" w:rsidRDefault="006670E2" w:rsidP="006670E2"/>
    <w:p w14:paraId="23931B86" w14:textId="77777777" w:rsidR="006670E2" w:rsidRPr="006670E2" w:rsidRDefault="006670E2" w:rsidP="006670E2">
      <w:r w:rsidRPr="006670E2">
        <w:t>↓</w:t>
      </w:r>
    </w:p>
    <w:p w14:paraId="5D939C06" w14:textId="77777777" w:rsidR="006670E2" w:rsidRPr="006670E2" w:rsidRDefault="006670E2" w:rsidP="006670E2"/>
    <w:p w14:paraId="02D582CD" w14:textId="77777777" w:rsidR="006670E2" w:rsidRPr="006670E2" w:rsidRDefault="006670E2" w:rsidP="006670E2">
      <w:r w:rsidRPr="006670E2">
        <w:t>Re-render Component</w:t>
      </w:r>
    </w:p>
    <w:p w14:paraId="5407A62C" w14:textId="77777777" w:rsidR="006670E2" w:rsidRPr="006670E2" w:rsidRDefault="006670E2" w:rsidP="006670E2">
      <w:r w:rsidRPr="006670E2">
        <w:lastRenderedPageBreak/>
        <w:t>The lifecycle should remain predictable.</w:t>
      </w:r>
    </w:p>
    <w:p w14:paraId="447ECC90" w14:textId="77777777" w:rsidR="006670E2" w:rsidRPr="006670E2" w:rsidRDefault="006670E2" w:rsidP="006670E2">
      <w:r w:rsidRPr="006670E2">
        <w:pict w14:anchorId="5168C37B">
          <v:rect id="_x0000_i13204" style="width:0;height:1.5pt" o:hralign="center" o:hrstd="t" o:hr="t" fillcolor="#a0a0a0" stroked="f"/>
        </w:pict>
      </w:r>
    </w:p>
    <w:p w14:paraId="4F7A9457" w14:textId="77777777" w:rsidR="006670E2" w:rsidRPr="006670E2" w:rsidRDefault="006670E2" w:rsidP="006670E2">
      <w:pPr>
        <w:rPr>
          <w:b/>
          <w:bCs/>
        </w:rPr>
      </w:pPr>
      <w:r w:rsidRPr="006670E2">
        <w:rPr>
          <w:b/>
          <w:bCs/>
        </w:rPr>
        <w:t>124. Shared Layout Architecture</w:t>
      </w:r>
    </w:p>
    <w:p w14:paraId="2C99BA41" w14:textId="77777777" w:rsidR="006670E2" w:rsidRPr="006670E2" w:rsidRDefault="006670E2" w:rsidP="006670E2">
      <w:r w:rsidRPr="006670E2">
        <w:t>All feature modules reuse the same layout.</w:t>
      </w:r>
    </w:p>
    <w:p w14:paraId="208B11A1" w14:textId="77777777" w:rsidR="006670E2" w:rsidRPr="006670E2" w:rsidRDefault="006670E2" w:rsidP="006670E2">
      <w:r w:rsidRPr="006670E2">
        <w:t>App</w:t>
      </w:r>
    </w:p>
    <w:p w14:paraId="123001F1" w14:textId="77777777" w:rsidR="006670E2" w:rsidRPr="006670E2" w:rsidRDefault="006670E2" w:rsidP="006670E2"/>
    <w:p w14:paraId="56C733B8" w14:textId="77777777" w:rsidR="006670E2" w:rsidRPr="006670E2" w:rsidRDefault="006670E2" w:rsidP="006670E2">
      <w:r w:rsidRPr="006670E2">
        <w:t>↓</w:t>
      </w:r>
    </w:p>
    <w:p w14:paraId="33180A63" w14:textId="77777777" w:rsidR="006670E2" w:rsidRPr="006670E2" w:rsidRDefault="006670E2" w:rsidP="006670E2"/>
    <w:p w14:paraId="3C534B10" w14:textId="77777777" w:rsidR="006670E2" w:rsidRPr="006670E2" w:rsidRDefault="006670E2" w:rsidP="006670E2">
      <w:r w:rsidRPr="006670E2">
        <w:t>MainLayout</w:t>
      </w:r>
    </w:p>
    <w:p w14:paraId="62736925" w14:textId="77777777" w:rsidR="006670E2" w:rsidRPr="006670E2" w:rsidRDefault="006670E2" w:rsidP="006670E2"/>
    <w:p w14:paraId="0095A376" w14:textId="77777777" w:rsidR="006670E2" w:rsidRPr="006670E2" w:rsidRDefault="006670E2" w:rsidP="006670E2">
      <w:r w:rsidRPr="006670E2">
        <w:t>│</w:t>
      </w:r>
    </w:p>
    <w:p w14:paraId="07AC9261" w14:textId="77777777" w:rsidR="006670E2" w:rsidRPr="006670E2" w:rsidRDefault="006670E2" w:rsidP="006670E2"/>
    <w:p w14:paraId="027842AC"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Sidebar</w:t>
      </w:r>
    </w:p>
    <w:p w14:paraId="5AA27EA3" w14:textId="77777777" w:rsidR="006670E2" w:rsidRPr="006670E2" w:rsidRDefault="006670E2" w:rsidP="006670E2"/>
    <w:p w14:paraId="26E1139D" w14:textId="77777777" w:rsidR="006670E2" w:rsidRPr="006670E2" w:rsidRDefault="006670E2" w:rsidP="006670E2">
      <w:r w:rsidRPr="006670E2">
        <w:rPr>
          <w:rFonts w:ascii="MS Gothic" w:eastAsia="MS Gothic" w:hAnsi="MS Gothic" w:cs="MS Gothic" w:hint="eastAsia"/>
        </w:rPr>
        <w:t>├</w:t>
      </w:r>
      <w:r w:rsidRPr="006670E2">
        <w:rPr>
          <w:rFonts w:ascii="Calibri" w:hAnsi="Calibri" w:cs="Calibri"/>
        </w:rPr>
        <w:t>──</w:t>
      </w:r>
      <w:r w:rsidRPr="006670E2">
        <w:t xml:space="preserve"> Header</w:t>
      </w:r>
    </w:p>
    <w:p w14:paraId="23BA3F69" w14:textId="77777777" w:rsidR="006670E2" w:rsidRPr="006670E2" w:rsidRDefault="006670E2" w:rsidP="006670E2"/>
    <w:p w14:paraId="3B1F5CA9" w14:textId="77777777" w:rsidR="006670E2" w:rsidRPr="006670E2" w:rsidRDefault="006670E2" w:rsidP="006670E2">
      <w:r w:rsidRPr="006670E2">
        <w:t>└── Module Content</w:t>
      </w:r>
    </w:p>
    <w:p w14:paraId="3D329E1B" w14:textId="77777777" w:rsidR="006670E2" w:rsidRPr="006670E2" w:rsidRDefault="006670E2" w:rsidP="006670E2">
      <w:r w:rsidRPr="006670E2">
        <w:t>The Sidebar and Header remain consistent across:</w:t>
      </w:r>
    </w:p>
    <w:p w14:paraId="59E83C10" w14:textId="77777777" w:rsidR="006670E2" w:rsidRPr="006670E2" w:rsidRDefault="006670E2" w:rsidP="006670E2">
      <w:pPr>
        <w:numPr>
          <w:ilvl w:val="0"/>
          <w:numId w:val="939"/>
        </w:numPr>
      </w:pPr>
      <w:r w:rsidRPr="006670E2">
        <w:t xml:space="preserve">Dashboard </w:t>
      </w:r>
    </w:p>
    <w:p w14:paraId="3D550BE0" w14:textId="77777777" w:rsidR="006670E2" w:rsidRPr="006670E2" w:rsidRDefault="006670E2" w:rsidP="006670E2">
      <w:pPr>
        <w:numPr>
          <w:ilvl w:val="0"/>
          <w:numId w:val="939"/>
        </w:numPr>
      </w:pPr>
      <w:r w:rsidRPr="006670E2">
        <w:t xml:space="preserve">Fleet </w:t>
      </w:r>
    </w:p>
    <w:p w14:paraId="02B576F5" w14:textId="77777777" w:rsidR="006670E2" w:rsidRPr="006670E2" w:rsidRDefault="006670E2" w:rsidP="006670E2">
      <w:pPr>
        <w:numPr>
          <w:ilvl w:val="0"/>
          <w:numId w:val="939"/>
        </w:numPr>
      </w:pPr>
      <w:r w:rsidRPr="006670E2">
        <w:t xml:space="preserve">Route </w:t>
      </w:r>
    </w:p>
    <w:p w14:paraId="06A13BAC" w14:textId="77777777" w:rsidR="006670E2" w:rsidRPr="006670E2" w:rsidRDefault="006670E2" w:rsidP="006670E2">
      <w:pPr>
        <w:numPr>
          <w:ilvl w:val="0"/>
          <w:numId w:val="939"/>
        </w:numPr>
      </w:pPr>
      <w:r w:rsidRPr="006670E2">
        <w:t xml:space="preserve">Delivery </w:t>
      </w:r>
    </w:p>
    <w:p w14:paraId="727ADE78" w14:textId="77777777" w:rsidR="006670E2" w:rsidRPr="006670E2" w:rsidRDefault="006670E2" w:rsidP="006670E2">
      <w:pPr>
        <w:numPr>
          <w:ilvl w:val="0"/>
          <w:numId w:val="939"/>
        </w:numPr>
      </w:pPr>
      <w:r w:rsidRPr="006670E2">
        <w:t xml:space="preserve">Analytics </w:t>
      </w:r>
    </w:p>
    <w:p w14:paraId="6EB5A023" w14:textId="77777777" w:rsidR="006670E2" w:rsidRPr="006670E2" w:rsidRDefault="006670E2" w:rsidP="006670E2">
      <w:r w:rsidRPr="006670E2">
        <w:pict w14:anchorId="3B20309B">
          <v:rect id="_x0000_i13205" style="width:0;height:1.5pt" o:hralign="center" o:hrstd="t" o:hr="t" fillcolor="#a0a0a0" stroked="f"/>
        </w:pict>
      </w:r>
    </w:p>
    <w:p w14:paraId="48CD47B0" w14:textId="77777777" w:rsidR="006670E2" w:rsidRPr="006670E2" w:rsidRDefault="006670E2" w:rsidP="006670E2">
      <w:pPr>
        <w:rPr>
          <w:b/>
          <w:bCs/>
        </w:rPr>
      </w:pPr>
      <w:r w:rsidRPr="006670E2">
        <w:rPr>
          <w:b/>
          <w:bCs/>
        </w:rPr>
        <w:t>125. Navigation Flow</w:t>
      </w:r>
    </w:p>
    <w:p w14:paraId="06441736" w14:textId="77777777" w:rsidR="006670E2" w:rsidRPr="006670E2" w:rsidRDefault="006670E2" w:rsidP="006670E2">
      <w:r w:rsidRPr="006670E2">
        <w:t>Login</w:t>
      </w:r>
    </w:p>
    <w:p w14:paraId="7D3B3826" w14:textId="77777777" w:rsidR="006670E2" w:rsidRPr="006670E2" w:rsidRDefault="006670E2" w:rsidP="006670E2"/>
    <w:p w14:paraId="63E5F939" w14:textId="77777777" w:rsidR="006670E2" w:rsidRPr="006670E2" w:rsidRDefault="006670E2" w:rsidP="006670E2">
      <w:r w:rsidRPr="006670E2">
        <w:t>↓</w:t>
      </w:r>
    </w:p>
    <w:p w14:paraId="0896DD72" w14:textId="77777777" w:rsidR="006670E2" w:rsidRPr="006670E2" w:rsidRDefault="006670E2" w:rsidP="006670E2"/>
    <w:p w14:paraId="1EBA1ACF" w14:textId="77777777" w:rsidR="006670E2" w:rsidRPr="006670E2" w:rsidRDefault="006670E2" w:rsidP="006670E2">
      <w:r w:rsidRPr="006670E2">
        <w:t>Dashboard</w:t>
      </w:r>
    </w:p>
    <w:p w14:paraId="64A33A1C" w14:textId="77777777" w:rsidR="006670E2" w:rsidRPr="006670E2" w:rsidRDefault="006670E2" w:rsidP="006670E2"/>
    <w:p w14:paraId="64F925E0" w14:textId="77777777" w:rsidR="006670E2" w:rsidRPr="006670E2" w:rsidRDefault="006670E2" w:rsidP="006670E2">
      <w:r w:rsidRPr="006670E2">
        <w:lastRenderedPageBreak/>
        <w:t>↓</w:t>
      </w:r>
    </w:p>
    <w:p w14:paraId="452EFD2F" w14:textId="77777777" w:rsidR="006670E2" w:rsidRPr="006670E2" w:rsidRDefault="006670E2" w:rsidP="006670E2"/>
    <w:p w14:paraId="36B3C2C0" w14:textId="77777777" w:rsidR="006670E2" w:rsidRPr="006670E2" w:rsidRDefault="006670E2" w:rsidP="006670E2">
      <w:r w:rsidRPr="006670E2">
        <w:t>Fleet</w:t>
      </w:r>
    </w:p>
    <w:p w14:paraId="29430EF3" w14:textId="77777777" w:rsidR="006670E2" w:rsidRPr="006670E2" w:rsidRDefault="006670E2" w:rsidP="006670E2"/>
    <w:p w14:paraId="0CA159E5" w14:textId="77777777" w:rsidR="006670E2" w:rsidRPr="006670E2" w:rsidRDefault="006670E2" w:rsidP="006670E2">
      <w:r w:rsidRPr="006670E2">
        <w:t>↓</w:t>
      </w:r>
    </w:p>
    <w:p w14:paraId="250262F6" w14:textId="77777777" w:rsidR="006670E2" w:rsidRPr="006670E2" w:rsidRDefault="006670E2" w:rsidP="006670E2"/>
    <w:p w14:paraId="679B36C1" w14:textId="77777777" w:rsidR="006670E2" w:rsidRPr="006670E2" w:rsidRDefault="006670E2" w:rsidP="006670E2">
      <w:r w:rsidRPr="006670E2">
        <w:t>Route</w:t>
      </w:r>
    </w:p>
    <w:p w14:paraId="48907D94" w14:textId="77777777" w:rsidR="006670E2" w:rsidRPr="006670E2" w:rsidRDefault="006670E2" w:rsidP="006670E2"/>
    <w:p w14:paraId="6A2E6D15" w14:textId="77777777" w:rsidR="006670E2" w:rsidRPr="006670E2" w:rsidRDefault="006670E2" w:rsidP="006670E2">
      <w:r w:rsidRPr="006670E2">
        <w:t>↓</w:t>
      </w:r>
    </w:p>
    <w:p w14:paraId="121BA210" w14:textId="77777777" w:rsidR="006670E2" w:rsidRPr="006670E2" w:rsidRDefault="006670E2" w:rsidP="006670E2"/>
    <w:p w14:paraId="4924F4B6" w14:textId="77777777" w:rsidR="006670E2" w:rsidRPr="006670E2" w:rsidRDefault="006670E2" w:rsidP="006670E2">
      <w:r w:rsidRPr="006670E2">
        <w:t>Delivery</w:t>
      </w:r>
    </w:p>
    <w:p w14:paraId="29CCCD19" w14:textId="77777777" w:rsidR="006670E2" w:rsidRPr="006670E2" w:rsidRDefault="006670E2" w:rsidP="006670E2"/>
    <w:p w14:paraId="30E50FE6" w14:textId="77777777" w:rsidR="006670E2" w:rsidRPr="006670E2" w:rsidRDefault="006670E2" w:rsidP="006670E2">
      <w:r w:rsidRPr="006670E2">
        <w:t>↓</w:t>
      </w:r>
    </w:p>
    <w:p w14:paraId="5E9FBFE5" w14:textId="77777777" w:rsidR="006670E2" w:rsidRPr="006670E2" w:rsidRDefault="006670E2" w:rsidP="006670E2"/>
    <w:p w14:paraId="3191B020" w14:textId="77777777" w:rsidR="006670E2" w:rsidRPr="006670E2" w:rsidRDefault="006670E2" w:rsidP="006670E2">
      <w:r w:rsidRPr="006670E2">
        <w:t>Analytics</w:t>
      </w:r>
    </w:p>
    <w:p w14:paraId="3D1E7FBC" w14:textId="77777777" w:rsidR="006670E2" w:rsidRPr="006670E2" w:rsidRDefault="006670E2" w:rsidP="006670E2"/>
    <w:p w14:paraId="56172D68" w14:textId="77777777" w:rsidR="006670E2" w:rsidRPr="006670E2" w:rsidRDefault="006670E2" w:rsidP="006670E2">
      <w:r w:rsidRPr="006670E2">
        <w:t>↓</w:t>
      </w:r>
    </w:p>
    <w:p w14:paraId="5235CE04" w14:textId="77777777" w:rsidR="006670E2" w:rsidRPr="006670E2" w:rsidRDefault="006670E2" w:rsidP="006670E2"/>
    <w:p w14:paraId="752D441F" w14:textId="77777777" w:rsidR="006670E2" w:rsidRPr="006670E2" w:rsidRDefault="006670E2" w:rsidP="006670E2">
      <w:r w:rsidRPr="006670E2">
        <w:t>Logout</w:t>
      </w:r>
    </w:p>
    <w:p w14:paraId="649B3CD7" w14:textId="77777777" w:rsidR="006670E2" w:rsidRPr="006670E2" w:rsidRDefault="006670E2" w:rsidP="006670E2">
      <w:r w:rsidRPr="006670E2">
        <w:t>Navigation is controlled by React Router.</w:t>
      </w:r>
    </w:p>
    <w:p w14:paraId="3279ED62" w14:textId="77777777" w:rsidR="006670E2" w:rsidRPr="006670E2" w:rsidRDefault="006670E2" w:rsidP="006670E2">
      <w:r w:rsidRPr="006670E2">
        <w:pict w14:anchorId="5CF58BDD">
          <v:rect id="_x0000_i13206" style="width:0;height:1.5pt" o:hralign="center" o:hrstd="t" o:hr="t" fillcolor="#a0a0a0" stroked="f"/>
        </w:pict>
      </w:r>
    </w:p>
    <w:p w14:paraId="0A9483F3" w14:textId="77777777" w:rsidR="006670E2" w:rsidRPr="006670E2" w:rsidRDefault="006670E2" w:rsidP="006670E2">
      <w:pPr>
        <w:rPr>
          <w:b/>
          <w:bCs/>
        </w:rPr>
      </w:pPr>
      <w:r w:rsidRPr="006670E2">
        <w:rPr>
          <w:b/>
          <w:bCs/>
        </w:rPr>
        <w:t>126. Component Communication Rules</w:t>
      </w:r>
    </w:p>
    <w:p w14:paraId="7E96AF5B" w14:textId="77777777" w:rsidR="006670E2" w:rsidRPr="006670E2" w:rsidRDefault="006670E2" w:rsidP="006670E2">
      <w:r w:rsidRPr="006670E2">
        <w:t>Components should communicate using:</w:t>
      </w:r>
    </w:p>
    <w:p w14:paraId="75D22B18" w14:textId="77777777" w:rsidR="006670E2" w:rsidRPr="006670E2" w:rsidRDefault="006670E2" w:rsidP="006670E2">
      <w:pPr>
        <w:numPr>
          <w:ilvl w:val="0"/>
          <w:numId w:val="940"/>
        </w:numPr>
      </w:pPr>
      <w:r w:rsidRPr="006670E2">
        <w:t xml:space="preserve">Props </w:t>
      </w:r>
    </w:p>
    <w:p w14:paraId="1ACC2D6F" w14:textId="77777777" w:rsidR="006670E2" w:rsidRPr="006670E2" w:rsidRDefault="006670E2" w:rsidP="006670E2">
      <w:pPr>
        <w:numPr>
          <w:ilvl w:val="0"/>
          <w:numId w:val="940"/>
        </w:numPr>
      </w:pPr>
      <w:r w:rsidRPr="006670E2">
        <w:t xml:space="preserve">Callback functions </w:t>
      </w:r>
    </w:p>
    <w:p w14:paraId="25F7BC97" w14:textId="77777777" w:rsidR="006670E2" w:rsidRPr="006670E2" w:rsidRDefault="006670E2" w:rsidP="006670E2">
      <w:pPr>
        <w:numPr>
          <w:ilvl w:val="0"/>
          <w:numId w:val="940"/>
        </w:numPr>
      </w:pPr>
      <w:r w:rsidRPr="006670E2">
        <w:t xml:space="preserve">Context (only when required) </w:t>
      </w:r>
    </w:p>
    <w:p w14:paraId="2C0AA85A" w14:textId="77777777" w:rsidR="006670E2" w:rsidRPr="006670E2" w:rsidRDefault="006670E2" w:rsidP="006670E2">
      <w:r w:rsidRPr="006670E2">
        <w:t>Avoid:</w:t>
      </w:r>
    </w:p>
    <w:p w14:paraId="2FE940B7" w14:textId="77777777" w:rsidR="006670E2" w:rsidRPr="006670E2" w:rsidRDefault="006670E2" w:rsidP="006670E2">
      <w:pPr>
        <w:numPr>
          <w:ilvl w:val="0"/>
          <w:numId w:val="941"/>
        </w:numPr>
      </w:pPr>
      <w:r w:rsidRPr="006670E2">
        <w:t xml:space="preserve">Deep prop drilling </w:t>
      </w:r>
    </w:p>
    <w:p w14:paraId="226472EA" w14:textId="77777777" w:rsidR="006670E2" w:rsidRPr="006670E2" w:rsidRDefault="006670E2" w:rsidP="006670E2">
      <w:pPr>
        <w:numPr>
          <w:ilvl w:val="0"/>
          <w:numId w:val="941"/>
        </w:numPr>
      </w:pPr>
      <w:r w:rsidRPr="006670E2">
        <w:t xml:space="preserve">Global state for temporary UI data </w:t>
      </w:r>
    </w:p>
    <w:p w14:paraId="02994AF6" w14:textId="77777777" w:rsidR="006670E2" w:rsidRPr="006670E2" w:rsidRDefault="006670E2" w:rsidP="006670E2">
      <w:pPr>
        <w:numPr>
          <w:ilvl w:val="0"/>
          <w:numId w:val="941"/>
        </w:numPr>
      </w:pPr>
      <w:r w:rsidRPr="006670E2">
        <w:t xml:space="preserve">Direct sibling communication </w:t>
      </w:r>
    </w:p>
    <w:p w14:paraId="4DDD6B93" w14:textId="77777777" w:rsidR="006670E2" w:rsidRPr="006670E2" w:rsidRDefault="006670E2" w:rsidP="006670E2">
      <w:r w:rsidRPr="006670E2">
        <w:pict w14:anchorId="53038A28">
          <v:rect id="_x0000_i13207" style="width:0;height:1.5pt" o:hralign="center" o:hrstd="t" o:hr="t" fillcolor="#a0a0a0" stroked="f"/>
        </w:pict>
      </w:r>
    </w:p>
    <w:p w14:paraId="4274C6B0" w14:textId="77777777" w:rsidR="006670E2" w:rsidRPr="006670E2" w:rsidRDefault="006670E2" w:rsidP="006670E2">
      <w:pPr>
        <w:rPr>
          <w:b/>
          <w:bCs/>
        </w:rPr>
      </w:pPr>
      <w:r w:rsidRPr="006670E2">
        <w:rPr>
          <w:b/>
          <w:bCs/>
        </w:rPr>
        <w:lastRenderedPageBreak/>
        <w:t>127. Service Layer Communication</w:t>
      </w:r>
    </w:p>
    <w:p w14:paraId="14F72814" w14:textId="77777777" w:rsidR="006670E2" w:rsidRPr="006670E2" w:rsidRDefault="006670E2" w:rsidP="006670E2">
      <w:r w:rsidRPr="006670E2">
        <w:t>Every module contains its own service layer.</w:t>
      </w:r>
    </w:p>
    <w:p w14:paraId="68C94E72" w14:textId="77777777" w:rsidR="006670E2" w:rsidRPr="006670E2" w:rsidRDefault="006670E2" w:rsidP="006670E2">
      <w:r w:rsidRPr="006670E2">
        <w:t>FleetService</w:t>
      </w:r>
    </w:p>
    <w:p w14:paraId="0DD35AB0" w14:textId="77777777" w:rsidR="006670E2" w:rsidRPr="006670E2" w:rsidRDefault="006670E2" w:rsidP="006670E2"/>
    <w:p w14:paraId="004ABB4D" w14:textId="77777777" w:rsidR="006670E2" w:rsidRPr="006670E2" w:rsidRDefault="006670E2" w:rsidP="006670E2">
      <w:r w:rsidRPr="006670E2">
        <w:t>RouteService</w:t>
      </w:r>
    </w:p>
    <w:p w14:paraId="4E0036A3" w14:textId="77777777" w:rsidR="006670E2" w:rsidRPr="006670E2" w:rsidRDefault="006670E2" w:rsidP="006670E2"/>
    <w:p w14:paraId="793CF7DC" w14:textId="77777777" w:rsidR="006670E2" w:rsidRPr="006670E2" w:rsidRDefault="006670E2" w:rsidP="006670E2">
      <w:r w:rsidRPr="006670E2">
        <w:t>DeliveryService</w:t>
      </w:r>
    </w:p>
    <w:p w14:paraId="32FDA9AF" w14:textId="77777777" w:rsidR="006670E2" w:rsidRPr="006670E2" w:rsidRDefault="006670E2" w:rsidP="006670E2"/>
    <w:p w14:paraId="486374AB" w14:textId="77777777" w:rsidR="006670E2" w:rsidRPr="006670E2" w:rsidRDefault="006670E2" w:rsidP="006670E2">
      <w:r w:rsidRPr="006670E2">
        <w:t>AnalyticsService</w:t>
      </w:r>
    </w:p>
    <w:p w14:paraId="2A7F92A6" w14:textId="77777777" w:rsidR="006670E2" w:rsidRPr="006670E2" w:rsidRDefault="006670E2" w:rsidP="006670E2">
      <w:r w:rsidRPr="006670E2">
        <w:t>Services communicate with the shared Axios client.</w:t>
      </w:r>
    </w:p>
    <w:p w14:paraId="7B29AB90" w14:textId="77777777" w:rsidR="006670E2" w:rsidRPr="006670E2" w:rsidRDefault="006670E2" w:rsidP="006670E2">
      <w:r w:rsidRPr="006670E2">
        <w:pict w14:anchorId="49D7F773">
          <v:rect id="_x0000_i13208" style="width:0;height:1.5pt" o:hralign="center" o:hrstd="t" o:hr="t" fillcolor="#a0a0a0" stroked="f"/>
        </w:pict>
      </w:r>
    </w:p>
    <w:p w14:paraId="08A7BB89" w14:textId="77777777" w:rsidR="006670E2" w:rsidRPr="006670E2" w:rsidRDefault="006670E2" w:rsidP="006670E2">
      <w:pPr>
        <w:rPr>
          <w:b/>
          <w:bCs/>
        </w:rPr>
      </w:pPr>
      <w:r w:rsidRPr="006670E2">
        <w:rPr>
          <w:b/>
          <w:bCs/>
        </w:rPr>
        <w:t>128. Shared Axios Client</w:t>
      </w:r>
    </w:p>
    <w:p w14:paraId="25D232F0" w14:textId="77777777" w:rsidR="006670E2" w:rsidRPr="006670E2" w:rsidRDefault="006670E2" w:rsidP="006670E2">
      <w:r w:rsidRPr="006670E2">
        <w:t>The application uses one Axios instance.</w:t>
      </w:r>
    </w:p>
    <w:p w14:paraId="0BF8F58F" w14:textId="77777777" w:rsidR="006670E2" w:rsidRPr="006670E2" w:rsidRDefault="006670E2" w:rsidP="006670E2">
      <w:r w:rsidRPr="006670E2">
        <w:t>Responsibilities:</w:t>
      </w:r>
    </w:p>
    <w:p w14:paraId="68F136A7" w14:textId="77777777" w:rsidR="006670E2" w:rsidRPr="006670E2" w:rsidRDefault="006670E2" w:rsidP="006670E2">
      <w:pPr>
        <w:numPr>
          <w:ilvl w:val="0"/>
          <w:numId w:val="942"/>
        </w:numPr>
      </w:pPr>
      <w:r w:rsidRPr="006670E2">
        <w:t xml:space="preserve">Base URL </w:t>
      </w:r>
    </w:p>
    <w:p w14:paraId="08CA9E5B" w14:textId="77777777" w:rsidR="006670E2" w:rsidRPr="006670E2" w:rsidRDefault="006670E2" w:rsidP="006670E2">
      <w:pPr>
        <w:numPr>
          <w:ilvl w:val="0"/>
          <w:numId w:val="942"/>
        </w:numPr>
      </w:pPr>
      <w:r w:rsidRPr="006670E2">
        <w:t xml:space="preserve">JWT token attachment </w:t>
      </w:r>
    </w:p>
    <w:p w14:paraId="6029BBEF" w14:textId="77777777" w:rsidR="006670E2" w:rsidRPr="006670E2" w:rsidRDefault="006670E2" w:rsidP="006670E2">
      <w:pPr>
        <w:numPr>
          <w:ilvl w:val="0"/>
          <w:numId w:val="942"/>
        </w:numPr>
      </w:pPr>
      <w:r w:rsidRPr="006670E2">
        <w:t xml:space="preserve">Request timeout </w:t>
      </w:r>
    </w:p>
    <w:p w14:paraId="3C1BA67A" w14:textId="77777777" w:rsidR="006670E2" w:rsidRPr="006670E2" w:rsidRDefault="006670E2" w:rsidP="006670E2">
      <w:pPr>
        <w:numPr>
          <w:ilvl w:val="0"/>
          <w:numId w:val="942"/>
        </w:numPr>
      </w:pPr>
      <w:r w:rsidRPr="006670E2">
        <w:t xml:space="preserve">Error handling </w:t>
      </w:r>
    </w:p>
    <w:p w14:paraId="0BCE6A52" w14:textId="77777777" w:rsidR="006670E2" w:rsidRPr="006670E2" w:rsidRDefault="006670E2" w:rsidP="006670E2">
      <w:pPr>
        <w:numPr>
          <w:ilvl w:val="0"/>
          <w:numId w:val="942"/>
        </w:numPr>
      </w:pPr>
      <w:r w:rsidRPr="006670E2">
        <w:t xml:space="preserve">Response normalization </w:t>
      </w:r>
    </w:p>
    <w:p w14:paraId="08D170A8" w14:textId="77777777" w:rsidR="006670E2" w:rsidRPr="006670E2" w:rsidRDefault="006670E2" w:rsidP="006670E2">
      <w:r w:rsidRPr="006670E2">
        <w:t>All services reuse this client.</w:t>
      </w:r>
    </w:p>
    <w:p w14:paraId="65DB9E97" w14:textId="77777777" w:rsidR="006670E2" w:rsidRPr="006670E2" w:rsidRDefault="006670E2" w:rsidP="006670E2">
      <w:r w:rsidRPr="006670E2">
        <w:pict w14:anchorId="7D3CC539">
          <v:rect id="_x0000_i13209" style="width:0;height:1.5pt" o:hralign="center" o:hrstd="t" o:hr="t" fillcolor="#a0a0a0" stroked="f"/>
        </w:pict>
      </w:r>
    </w:p>
    <w:p w14:paraId="35600496" w14:textId="77777777" w:rsidR="006670E2" w:rsidRPr="006670E2" w:rsidRDefault="006670E2" w:rsidP="006670E2">
      <w:pPr>
        <w:rPr>
          <w:b/>
          <w:bCs/>
        </w:rPr>
      </w:pPr>
      <w:r w:rsidRPr="006670E2">
        <w:rPr>
          <w:b/>
          <w:bCs/>
        </w:rPr>
        <w:t>129. State Synchronization</w:t>
      </w:r>
    </w:p>
    <w:p w14:paraId="3F9CC064" w14:textId="77777777" w:rsidR="006670E2" w:rsidRPr="006670E2" w:rsidRDefault="006670E2" w:rsidP="006670E2">
      <w:r w:rsidRPr="006670E2">
        <w:t>Examples:</w:t>
      </w:r>
    </w:p>
    <w:p w14:paraId="7B8D8442" w14:textId="77777777" w:rsidR="006670E2" w:rsidRPr="006670E2" w:rsidRDefault="006670E2" w:rsidP="006670E2">
      <w:r w:rsidRPr="006670E2">
        <w:t>When a drone is assigned:</w:t>
      </w:r>
    </w:p>
    <w:p w14:paraId="7F17C033" w14:textId="77777777" w:rsidR="006670E2" w:rsidRPr="006670E2" w:rsidRDefault="006670E2" w:rsidP="006670E2">
      <w:r w:rsidRPr="006670E2">
        <w:t>Fleet updates availability.</w:t>
      </w:r>
    </w:p>
    <w:p w14:paraId="4D3557D7" w14:textId="77777777" w:rsidR="006670E2" w:rsidRPr="006670E2" w:rsidRDefault="006670E2" w:rsidP="006670E2">
      <w:r w:rsidRPr="006670E2">
        <w:t>↓</w:t>
      </w:r>
    </w:p>
    <w:p w14:paraId="1277C1ED" w14:textId="77777777" w:rsidR="006670E2" w:rsidRPr="006670E2" w:rsidRDefault="006670E2" w:rsidP="006670E2">
      <w:r w:rsidRPr="006670E2">
        <w:t>Delivery updates assignment.</w:t>
      </w:r>
    </w:p>
    <w:p w14:paraId="17576D61" w14:textId="77777777" w:rsidR="006670E2" w:rsidRPr="006670E2" w:rsidRDefault="006670E2" w:rsidP="006670E2">
      <w:r w:rsidRPr="006670E2">
        <w:t>↓</w:t>
      </w:r>
    </w:p>
    <w:p w14:paraId="100BD245" w14:textId="77777777" w:rsidR="006670E2" w:rsidRPr="006670E2" w:rsidRDefault="006670E2" w:rsidP="006670E2">
      <w:r w:rsidRPr="006670E2">
        <w:t>Analytics refreshes utilization.</w:t>
      </w:r>
    </w:p>
    <w:p w14:paraId="308E651A" w14:textId="77777777" w:rsidR="006670E2" w:rsidRPr="006670E2" w:rsidRDefault="006670E2" w:rsidP="006670E2">
      <w:r w:rsidRPr="006670E2">
        <w:t>The synchronization occurs through backend APIs rather than shared frontend state.</w:t>
      </w:r>
    </w:p>
    <w:p w14:paraId="61C96D96" w14:textId="77777777" w:rsidR="006670E2" w:rsidRPr="006670E2" w:rsidRDefault="006670E2" w:rsidP="006670E2">
      <w:r w:rsidRPr="006670E2">
        <w:pict w14:anchorId="1F6722BB">
          <v:rect id="_x0000_i13210" style="width:0;height:1.5pt" o:hralign="center" o:hrstd="t" o:hr="t" fillcolor="#a0a0a0" stroked="f"/>
        </w:pict>
      </w:r>
    </w:p>
    <w:p w14:paraId="077DF6DA" w14:textId="77777777" w:rsidR="006670E2" w:rsidRPr="006670E2" w:rsidRDefault="006670E2" w:rsidP="006670E2">
      <w:pPr>
        <w:rPr>
          <w:b/>
          <w:bCs/>
        </w:rPr>
      </w:pPr>
      <w:r w:rsidRPr="006670E2">
        <w:rPr>
          <w:b/>
          <w:bCs/>
        </w:rPr>
        <w:lastRenderedPageBreak/>
        <w:t>130. Loading State Strategy</w:t>
      </w:r>
    </w:p>
    <w:p w14:paraId="0673B721" w14:textId="77777777" w:rsidR="006670E2" w:rsidRPr="006670E2" w:rsidRDefault="006670E2" w:rsidP="006670E2">
      <w:r w:rsidRPr="006670E2">
        <w:t>Each module manages its own loading state.</w:t>
      </w:r>
    </w:p>
    <w:p w14:paraId="20452DBB" w14:textId="77777777" w:rsidR="006670E2" w:rsidRPr="006670E2" w:rsidRDefault="006670E2" w:rsidP="006670E2">
      <w:r w:rsidRPr="006670E2">
        <w:t>Examples:</w:t>
      </w:r>
    </w:p>
    <w:p w14:paraId="18F81004" w14:textId="77777777" w:rsidR="006670E2" w:rsidRPr="006670E2" w:rsidRDefault="006670E2" w:rsidP="006670E2">
      <w:r w:rsidRPr="006670E2">
        <w:t>Fleet Loading</w:t>
      </w:r>
    </w:p>
    <w:p w14:paraId="7F8B1BF4" w14:textId="77777777" w:rsidR="006670E2" w:rsidRPr="006670E2" w:rsidRDefault="006670E2" w:rsidP="006670E2">
      <w:r w:rsidRPr="006670E2">
        <w:t>Route Loading</w:t>
      </w:r>
    </w:p>
    <w:p w14:paraId="16BC49D1" w14:textId="77777777" w:rsidR="006670E2" w:rsidRPr="006670E2" w:rsidRDefault="006670E2" w:rsidP="006670E2">
      <w:r w:rsidRPr="006670E2">
        <w:t>Delivery Loading</w:t>
      </w:r>
    </w:p>
    <w:p w14:paraId="5068993D" w14:textId="77777777" w:rsidR="006670E2" w:rsidRPr="006670E2" w:rsidRDefault="006670E2" w:rsidP="006670E2">
      <w:r w:rsidRPr="006670E2">
        <w:t>Analytics Loading</w:t>
      </w:r>
    </w:p>
    <w:p w14:paraId="57CB897B" w14:textId="77777777" w:rsidR="006670E2" w:rsidRPr="006670E2" w:rsidRDefault="006670E2" w:rsidP="006670E2">
      <w:r w:rsidRPr="006670E2">
        <w:t>Global loading should only be used during application initialization.</w:t>
      </w:r>
    </w:p>
    <w:p w14:paraId="36662919" w14:textId="77777777" w:rsidR="006670E2" w:rsidRPr="006670E2" w:rsidRDefault="006670E2" w:rsidP="006670E2">
      <w:r w:rsidRPr="006670E2">
        <w:pict w14:anchorId="52AC1FB2">
          <v:rect id="_x0000_i13211" style="width:0;height:1.5pt" o:hralign="center" o:hrstd="t" o:hr="t" fillcolor="#a0a0a0" stroked="f"/>
        </w:pict>
      </w:r>
    </w:p>
    <w:p w14:paraId="08436FC3" w14:textId="77777777" w:rsidR="006670E2" w:rsidRPr="006670E2" w:rsidRDefault="006670E2" w:rsidP="006670E2">
      <w:pPr>
        <w:rPr>
          <w:b/>
          <w:bCs/>
        </w:rPr>
      </w:pPr>
      <w:r w:rsidRPr="006670E2">
        <w:rPr>
          <w:b/>
          <w:bCs/>
        </w:rPr>
        <w:t>131. Error State Strategy</w:t>
      </w:r>
    </w:p>
    <w:p w14:paraId="1E2350DA" w14:textId="77777777" w:rsidR="006670E2" w:rsidRPr="006670E2" w:rsidRDefault="006670E2" w:rsidP="006670E2">
      <w:r w:rsidRPr="006670E2">
        <w:t>Each module manages independent errors.</w:t>
      </w:r>
    </w:p>
    <w:p w14:paraId="4BE179D6" w14:textId="77777777" w:rsidR="006670E2" w:rsidRPr="006670E2" w:rsidRDefault="006670E2" w:rsidP="006670E2">
      <w:r w:rsidRPr="006670E2">
        <w:t>Examples:</w:t>
      </w:r>
    </w:p>
    <w:p w14:paraId="240BDAE4" w14:textId="77777777" w:rsidR="006670E2" w:rsidRPr="006670E2" w:rsidRDefault="006670E2" w:rsidP="006670E2">
      <w:r w:rsidRPr="006670E2">
        <w:t>Fleet Error</w:t>
      </w:r>
    </w:p>
    <w:p w14:paraId="75D90FA0" w14:textId="77777777" w:rsidR="006670E2" w:rsidRPr="006670E2" w:rsidRDefault="006670E2" w:rsidP="006670E2">
      <w:r w:rsidRPr="006670E2">
        <w:t>Route Error</w:t>
      </w:r>
    </w:p>
    <w:p w14:paraId="2339732C" w14:textId="77777777" w:rsidR="006670E2" w:rsidRPr="006670E2" w:rsidRDefault="006670E2" w:rsidP="006670E2">
      <w:r w:rsidRPr="006670E2">
        <w:t>Delivery Error</w:t>
      </w:r>
    </w:p>
    <w:p w14:paraId="6E04372C" w14:textId="77777777" w:rsidR="006670E2" w:rsidRPr="006670E2" w:rsidRDefault="006670E2" w:rsidP="006670E2">
      <w:r w:rsidRPr="006670E2">
        <w:t>Analytics Error</w:t>
      </w:r>
    </w:p>
    <w:p w14:paraId="32C58B2C" w14:textId="77777777" w:rsidR="006670E2" w:rsidRPr="006670E2" w:rsidRDefault="006670E2" w:rsidP="006670E2">
      <w:r w:rsidRPr="006670E2">
        <w:t>Global errors should only be used for authentication or application-wide failures.</w:t>
      </w:r>
    </w:p>
    <w:p w14:paraId="5F78D7F2" w14:textId="77777777" w:rsidR="006670E2" w:rsidRPr="006670E2" w:rsidRDefault="006670E2" w:rsidP="006670E2">
      <w:r w:rsidRPr="006670E2">
        <w:pict w14:anchorId="3048DF9C">
          <v:rect id="_x0000_i13212" style="width:0;height:1.5pt" o:hralign="center" o:hrstd="t" o:hr="t" fillcolor="#a0a0a0" stroked="f"/>
        </w:pict>
      </w:r>
    </w:p>
    <w:p w14:paraId="3A014B43" w14:textId="77777777" w:rsidR="006670E2" w:rsidRPr="006670E2" w:rsidRDefault="006670E2" w:rsidP="006670E2">
      <w:pPr>
        <w:rPr>
          <w:b/>
          <w:bCs/>
        </w:rPr>
      </w:pPr>
      <w:r w:rsidRPr="006670E2">
        <w:rPr>
          <w:b/>
          <w:bCs/>
        </w:rPr>
        <w:t>132. Performance Guidelines</w:t>
      </w:r>
    </w:p>
    <w:p w14:paraId="5EB115D7" w14:textId="77777777" w:rsidR="006670E2" w:rsidRPr="006670E2" w:rsidRDefault="006670E2" w:rsidP="006670E2">
      <w:r w:rsidRPr="006670E2">
        <w:t>State management should:</w:t>
      </w:r>
    </w:p>
    <w:p w14:paraId="4A9FC467" w14:textId="77777777" w:rsidR="006670E2" w:rsidRPr="006670E2" w:rsidRDefault="006670E2" w:rsidP="006670E2">
      <w:pPr>
        <w:numPr>
          <w:ilvl w:val="0"/>
          <w:numId w:val="943"/>
        </w:numPr>
      </w:pPr>
      <w:r w:rsidRPr="006670E2">
        <w:t xml:space="preserve">Keep global state minimal. </w:t>
      </w:r>
    </w:p>
    <w:p w14:paraId="6E3E8173" w14:textId="77777777" w:rsidR="006670E2" w:rsidRPr="006670E2" w:rsidRDefault="006670E2" w:rsidP="006670E2">
      <w:pPr>
        <w:numPr>
          <w:ilvl w:val="0"/>
          <w:numId w:val="943"/>
        </w:numPr>
      </w:pPr>
      <w:r w:rsidRPr="006670E2">
        <w:t xml:space="preserve">Avoid unnecessary context updates. </w:t>
      </w:r>
    </w:p>
    <w:p w14:paraId="6EF91767" w14:textId="77777777" w:rsidR="006670E2" w:rsidRPr="006670E2" w:rsidRDefault="006670E2" w:rsidP="006670E2">
      <w:pPr>
        <w:numPr>
          <w:ilvl w:val="0"/>
          <w:numId w:val="943"/>
        </w:numPr>
      </w:pPr>
      <w:r w:rsidRPr="006670E2">
        <w:t xml:space="preserve">Memoize expensive computations. </w:t>
      </w:r>
    </w:p>
    <w:p w14:paraId="6503C9B8" w14:textId="77777777" w:rsidR="006670E2" w:rsidRPr="006670E2" w:rsidRDefault="006670E2" w:rsidP="006670E2">
      <w:pPr>
        <w:numPr>
          <w:ilvl w:val="0"/>
          <w:numId w:val="943"/>
        </w:numPr>
      </w:pPr>
      <w:r w:rsidRPr="006670E2">
        <w:t xml:space="preserve">Prevent excessive re-renders. </w:t>
      </w:r>
    </w:p>
    <w:p w14:paraId="5D5E890F" w14:textId="77777777" w:rsidR="006670E2" w:rsidRPr="006670E2" w:rsidRDefault="006670E2" w:rsidP="006670E2">
      <w:pPr>
        <w:numPr>
          <w:ilvl w:val="0"/>
          <w:numId w:val="943"/>
        </w:numPr>
      </w:pPr>
      <w:r w:rsidRPr="006670E2">
        <w:t xml:space="preserve">Fetch only required data. </w:t>
      </w:r>
    </w:p>
    <w:p w14:paraId="0EBCEFE6" w14:textId="77777777" w:rsidR="006670E2" w:rsidRPr="006670E2" w:rsidRDefault="006670E2" w:rsidP="006670E2">
      <w:pPr>
        <w:numPr>
          <w:ilvl w:val="0"/>
          <w:numId w:val="943"/>
        </w:numPr>
      </w:pPr>
      <w:r w:rsidRPr="006670E2">
        <w:t xml:space="preserve">Cache static reference data when appropriate. </w:t>
      </w:r>
    </w:p>
    <w:p w14:paraId="014C102B" w14:textId="77777777" w:rsidR="006670E2" w:rsidRPr="006670E2" w:rsidRDefault="006670E2" w:rsidP="006670E2">
      <w:r w:rsidRPr="006670E2">
        <w:t>These practices improve responsiveness.</w:t>
      </w:r>
    </w:p>
    <w:p w14:paraId="5E14EB48" w14:textId="77777777" w:rsidR="006670E2" w:rsidRPr="006670E2" w:rsidRDefault="006670E2" w:rsidP="006670E2">
      <w:r w:rsidRPr="006670E2">
        <w:pict w14:anchorId="76B72562">
          <v:rect id="_x0000_i13213" style="width:0;height:1.5pt" o:hralign="center" o:hrstd="t" o:hr="t" fillcolor="#a0a0a0" stroked="f"/>
        </w:pict>
      </w:r>
    </w:p>
    <w:p w14:paraId="639302B2" w14:textId="77777777" w:rsidR="006670E2" w:rsidRPr="006670E2" w:rsidRDefault="006670E2" w:rsidP="006670E2">
      <w:pPr>
        <w:rPr>
          <w:b/>
          <w:bCs/>
        </w:rPr>
      </w:pPr>
      <w:r w:rsidRPr="006670E2">
        <w:rPr>
          <w:b/>
          <w:bCs/>
        </w:rPr>
        <w:t>133. State Security</w:t>
      </w:r>
    </w:p>
    <w:p w14:paraId="19DB4E4B" w14:textId="77777777" w:rsidR="006670E2" w:rsidRPr="006670E2" w:rsidRDefault="006670E2" w:rsidP="006670E2">
      <w:r w:rsidRPr="006670E2">
        <w:t>Sensitive information stored in global state:</w:t>
      </w:r>
    </w:p>
    <w:p w14:paraId="0D574EBE" w14:textId="77777777" w:rsidR="006670E2" w:rsidRPr="006670E2" w:rsidRDefault="006670E2" w:rsidP="006670E2">
      <w:pPr>
        <w:numPr>
          <w:ilvl w:val="0"/>
          <w:numId w:val="944"/>
        </w:numPr>
      </w:pPr>
      <w:r w:rsidRPr="006670E2">
        <w:t xml:space="preserve">JWT </w:t>
      </w:r>
    </w:p>
    <w:p w14:paraId="69748B0A" w14:textId="77777777" w:rsidR="006670E2" w:rsidRPr="006670E2" w:rsidRDefault="006670E2" w:rsidP="006670E2">
      <w:pPr>
        <w:numPr>
          <w:ilvl w:val="0"/>
          <w:numId w:val="944"/>
        </w:numPr>
      </w:pPr>
      <w:r w:rsidRPr="006670E2">
        <w:lastRenderedPageBreak/>
        <w:t xml:space="preserve">User Profile </w:t>
      </w:r>
    </w:p>
    <w:p w14:paraId="3706EB6E" w14:textId="77777777" w:rsidR="006670E2" w:rsidRPr="006670E2" w:rsidRDefault="006670E2" w:rsidP="006670E2">
      <w:pPr>
        <w:numPr>
          <w:ilvl w:val="0"/>
          <w:numId w:val="944"/>
        </w:numPr>
      </w:pPr>
      <w:r w:rsidRPr="006670E2">
        <w:t xml:space="preserve">Role </w:t>
      </w:r>
    </w:p>
    <w:p w14:paraId="1F82AAE9" w14:textId="77777777" w:rsidR="006670E2" w:rsidRPr="006670E2" w:rsidRDefault="006670E2" w:rsidP="006670E2">
      <w:r w:rsidRPr="006670E2">
        <w:t>Sensitive information should never include:</w:t>
      </w:r>
    </w:p>
    <w:p w14:paraId="72E37F36" w14:textId="77777777" w:rsidR="006670E2" w:rsidRPr="006670E2" w:rsidRDefault="006670E2" w:rsidP="006670E2">
      <w:pPr>
        <w:numPr>
          <w:ilvl w:val="0"/>
          <w:numId w:val="945"/>
        </w:numPr>
      </w:pPr>
      <w:r w:rsidRPr="006670E2">
        <w:t xml:space="preserve">Passwords </w:t>
      </w:r>
    </w:p>
    <w:p w14:paraId="1C944144" w14:textId="77777777" w:rsidR="006670E2" w:rsidRPr="006670E2" w:rsidRDefault="006670E2" w:rsidP="006670E2">
      <w:pPr>
        <w:numPr>
          <w:ilvl w:val="0"/>
          <w:numId w:val="945"/>
        </w:numPr>
      </w:pPr>
      <w:r w:rsidRPr="006670E2">
        <w:t xml:space="preserve">Password hashes </w:t>
      </w:r>
    </w:p>
    <w:p w14:paraId="7E9890E9" w14:textId="77777777" w:rsidR="006670E2" w:rsidRPr="006670E2" w:rsidRDefault="006670E2" w:rsidP="006670E2">
      <w:pPr>
        <w:numPr>
          <w:ilvl w:val="0"/>
          <w:numId w:val="945"/>
        </w:numPr>
      </w:pPr>
      <w:r w:rsidRPr="006670E2">
        <w:t xml:space="preserve">Database credentials </w:t>
      </w:r>
    </w:p>
    <w:p w14:paraId="3DFC383A" w14:textId="77777777" w:rsidR="006670E2" w:rsidRPr="006670E2" w:rsidRDefault="006670E2" w:rsidP="006670E2">
      <w:pPr>
        <w:numPr>
          <w:ilvl w:val="0"/>
          <w:numId w:val="945"/>
        </w:numPr>
      </w:pPr>
      <w:r w:rsidRPr="006670E2">
        <w:t xml:space="preserve">Internal server details </w:t>
      </w:r>
    </w:p>
    <w:p w14:paraId="1005CD09" w14:textId="77777777" w:rsidR="006670E2" w:rsidRPr="006670E2" w:rsidRDefault="006670E2" w:rsidP="006670E2">
      <w:r w:rsidRPr="006670E2">
        <w:pict w14:anchorId="6B2205E7">
          <v:rect id="_x0000_i13214" style="width:0;height:1.5pt" o:hralign="center" o:hrstd="t" o:hr="t" fillcolor="#a0a0a0" stroked="f"/>
        </w:pict>
      </w:r>
    </w:p>
    <w:p w14:paraId="49977C14" w14:textId="77777777" w:rsidR="006670E2" w:rsidRPr="006670E2" w:rsidRDefault="006670E2" w:rsidP="006670E2">
      <w:pPr>
        <w:rPr>
          <w:b/>
          <w:bCs/>
        </w:rPr>
      </w:pPr>
      <w:r w:rsidRPr="006670E2">
        <w:rPr>
          <w:b/>
          <w:bCs/>
        </w:rPr>
        <w:t>134. React Best Practices</w:t>
      </w:r>
    </w:p>
    <w:p w14:paraId="537FF2BE" w14:textId="77777777" w:rsidR="006670E2" w:rsidRPr="006670E2" w:rsidRDefault="006670E2" w:rsidP="006670E2">
      <w:r w:rsidRPr="006670E2">
        <w:t>The application should use:</w:t>
      </w:r>
    </w:p>
    <w:p w14:paraId="6E9036F1" w14:textId="77777777" w:rsidR="006670E2" w:rsidRPr="006670E2" w:rsidRDefault="006670E2" w:rsidP="006670E2">
      <w:pPr>
        <w:numPr>
          <w:ilvl w:val="0"/>
          <w:numId w:val="946"/>
        </w:numPr>
      </w:pPr>
      <w:r w:rsidRPr="006670E2">
        <w:t xml:space="preserve">Functional Components </w:t>
      </w:r>
    </w:p>
    <w:p w14:paraId="2D98A62D" w14:textId="77777777" w:rsidR="006670E2" w:rsidRPr="006670E2" w:rsidRDefault="006670E2" w:rsidP="006670E2">
      <w:pPr>
        <w:numPr>
          <w:ilvl w:val="0"/>
          <w:numId w:val="946"/>
        </w:numPr>
      </w:pPr>
      <w:r w:rsidRPr="006670E2">
        <w:t xml:space="preserve">Hooks </w:t>
      </w:r>
    </w:p>
    <w:p w14:paraId="542BD21B" w14:textId="77777777" w:rsidR="006670E2" w:rsidRPr="006670E2" w:rsidRDefault="006670E2" w:rsidP="006670E2">
      <w:pPr>
        <w:numPr>
          <w:ilvl w:val="0"/>
          <w:numId w:val="946"/>
        </w:numPr>
      </w:pPr>
      <w:r w:rsidRPr="006670E2">
        <w:t xml:space="preserve">Context API </w:t>
      </w:r>
    </w:p>
    <w:p w14:paraId="302833C5" w14:textId="77777777" w:rsidR="006670E2" w:rsidRPr="006670E2" w:rsidRDefault="006670E2" w:rsidP="006670E2">
      <w:pPr>
        <w:numPr>
          <w:ilvl w:val="0"/>
          <w:numId w:val="946"/>
        </w:numPr>
      </w:pPr>
      <w:r w:rsidRPr="006670E2">
        <w:t xml:space="preserve">Memoization (React.memo, useMemo, useCallback) where appropriate </w:t>
      </w:r>
    </w:p>
    <w:p w14:paraId="1156DDDE" w14:textId="77777777" w:rsidR="006670E2" w:rsidRPr="006670E2" w:rsidRDefault="006670E2" w:rsidP="006670E2">
      <w:pPr>
        <w:numPr>
          <w:ilvl w:val="0"/>
          <w:numId w:val="946"/>
        </w:numPr>
      </w:pPr>
      <w:r w:rsidRPr="006670E2">
        <w:t xml:space="preserve">Controlled Components </w:t>
      </w:r>
    </w:p>
    <w:p w14:paraId="4C8A4432" w14:textId="77777777" w:rsidR="006670E2" w:rsidRPr="006670E2" w:rsidRDefault="006670E2" w:rsidP="006670E2">
      <w:pPr>
        <w:numPr>
          <w:ilvl w:val="0"/>
          <w:numId w:val="946"/>
        </w:numPr>
      </w:pPr>
      <w:r w:rsidRPr="006670E2">
        <w:t xml:space="preserve">Custom Hooks </w:t>
      </w:r>
    </w:p>
    <w:p w14:paraId="6F6714FE" w14:textId="77777777" w:rsidR="006670E2" w:rsidRPr="006670E2" w:rsidRDefault="006670E2" w:rsidP="006670E2">
      <w:r w:rsidRPr="006670E2">
        <w:t>Avoid unnecessary state duplication.</w:t>
      </w:r>
    </w:p>
    <w:p w14:paraId="609D4484" w14:textId="77777777" w:rsidR="006670E2" w:rsidRPr="006670E2" w:rsidRDefault="006670E2" w:rsidP="006670E2">
      <w:r w:rsidRPr="006670E2">
        <w:pict w14:anchorId="13495EF0">
          <v:rect id="_x0000_i13215" style="width:0;height:1.5pt" o:hralign="center" o:hrstd="t" o:hr="t" fillcolor="#a0a0a0" stroked="f"/>
        </w:pict>
      </w:r>
    </w:p>
    <w:p w14:paraId="0C5A59B1" w14:textId="77777777" w:rsidR="006670E2" w:rsidRPr="006670E2" w:rsidRDefault="006670E2" w:rsidP="006670E2">
      <w:pPr>
        <w:rPr>
          <w:b/>
          <w:bCs/>
        </w:rPr>
      </w:pPr>
      <w:r w:rsidRPr="006670E2">
        <w:rPr>
          <w:b/>
          <w:bCs/>
        </w:rPr>
        <w:t>135. State Management Quality Checklist</w:t>
      </w:r>
    </w:p>
    <w:p w14:paraId="012F97B2" w14:textId="77777777" w:rsidR="006670E2" w:rsidRPr="006670E2" w:rsidRDefault="006670E2" w:rsidP="006670E2">
      <w:r w:rsidRPr="006670E2">
        <w:t>Before implementation, verify:</w:t>
      </w:r>
    </w:p>
    <w:p w14:paraId="19DB4A94" w14:textId="77777777" w:rsidR="006670E2" w:rsidRPr="006670E2" w:rsidRDefault="006670E2" w:rsidP="006670E2">
      <w:pPr>
        <w:numPr>
          <w:ilvl w:val="0"/>
          <w:numId w:val="947"/>
        </w:numPr>
      </w:pPr>
      <w:r w:rsidRPr="006670E2">
        <w:t xml:space="preserve">Global state minimized. </w:t>
      </w:r>
    </w:p>
    <w:p w14:paraId="0CC8CB1D" w14:textId="77777777" w:rsidR="006670E2" w:rsidRPr="006670E2" w:rsidRDefault="006670E2" w:rsidP="006670E2">
      <w:pPr>
        <w:numPr>
          <w:ilvl w:val="0"/>
          <w:numId w:val="947"/>
        </w:numPr>
      </w:pPr>
      <w:r w:rsidRPr="006670E2">
        <w:t xml:space="preserve">Context Providers implemented. </w:t>
      </w:r>
    </w:p>
    <w:p w14:paraId="0E24D11F" w14:textId="77777777" w:rsidR="006670E2" w:rsidRPr="006670E2" w:rsidRDefault="006670E2" w:rsidP="006670E2">
      <w:pPr>
        <w:numPr>
          <w:ilvl w:val="0"/>
          <w:numId w:val="947"/>
        </w:numPr>
      </w:pPr>
      <w:r w:rsidRPr="006670E2">
        <w:t xml:space="preserve">Local state isolated. </w:t>
      </w:r>
    </w:p>
    <w:p w14:paraId="35774939" w14:textId="77777777" w:rsidR="006670E2" w:rsidRPr="006670E2" w:rsidRDefault="006670E2" w:rsidP="006670E2">
      <w:pPr>
        <w:numPr>
          <w:ilvl w:val="0"/>
          <w:numId w:val="947"/>
        </w:numPr>
      </w:pPr>
      <w:r w:rsidRPr="006670E2">
        <w:t xml:space="preserve">Unidirectional data flow maintained. </w:t>
      </w:r>
    </w:p>
    <w:p w14:paraId="3C40DF52" w14:textId="77777777" w:rsidR="006670E2" w:rsidRPr="006670E2" w:rsidRDefault="006670E2" w:rsidP="006670E2">
      <w:pPr>
        <w:numPr>
          <w:ilvl w:val="0"/>
          <w:numId w:val="947"/>
        </w:numPr>
      </w:pPr>
      <w:r w:rsidRPr="006670E2">
        <w:t xml:space="preserve">Shared Axios client configured. </w:t>
      </w:r>
    </w:p>
    <w:p w14:paraId="1FC41339" w14:textId="77777777" w:rsidR="006670E2" w:rsidRPr="006670E2" w:rsidRDefault="006670E2" w:rsidP="006670E2">
      <w:pPr>
        <w:numPr>
          <w:ilvl w:val="0"/>
          <w:numId w:val="947"/>
        </w:numPr>
      </w:pPr>
      <w:r w:rsidRPr="006670E2">
        <w:t xml:space="preserve">Services separated by module. </w:t>
      </w:r>
    </w:p>
    <w:p w14:paraId="402241A8" w14:textId="77777777" w:rsidR="006670E2" w:rsidRPr="006670E2" w:rsidRDefault="006670E2" w:rsidP="006670E2">
      <w:pPr>
        <w:numPr>
          <w:ilvl w:val="0"/>
          <w:numId w:val="947"/>
        </w:numPr>
      </w:pPr>
      <w:r w:rsidRPr="006670E2">
        <w:t xml:space="preserve">Authentication centralized. </w:t>
      </w:r>
    </w:p>
    <w:p w14:paraId="7D3D9C99" w14:textId="77777777" w:rsidR="006670E2" w:rsidRPr="006670E2" w:rsidRDefault="006670E2" w:rsidP="006670E2">
      <w:pPr>
        <w:numPr>
          <w:ilvl w:val="0"/>
          <w:numId w:val="947"/>
        </w:numPr>
      </w:pPr>
      <w:r w:rsidRPr="006670E2">
        <w:t xml:space="preserve">Notifications globally available. </w:t>
      </w:r>
    </w:p>
    <w:p w14:paraId="3FADA03B" w14:textId="77777777" w:rsidR="006670E2" w:rsidRPr="006670E2" w:rsidRDefault="006670E2" w:rsidP="006670E2">
      <w:pPr>
        <w:numPr>
          <w:ilvl w:val="0"/>
          <w:numId w:val="947"/>
        </w:numPr>
      </w:pPr>
      <w:r w:rsidRPr="006670E2">
        <w:t xml:space="preserve">Layout reused consistently. </w:t>
      </w:r>
    </w:p>
    <w:p w14:paraId="02E8BAA6" w14:textId="77777777" w:rsidR="006670E2" w:rsidRPr="006670E2" w:rsidRDefault="006670E2" w:rsidP="006670E2">
      <w:r w:rsidRPr="006670E2">
        <w:pict w14:anchorId="00CBE5F2">
          <v:rect id="_x0000_i13216" style="width:0;height:1.5pt" o:hralign="center" o:hrstd="t" o:hr="t" fillcolor="#a0a0a0" stroked="f"/>
        </w:pict>
      </w:r>
    </w:p>
    <w:p w14:paraId="354D2329" w14:textId="77777777" w:rsidR="006670E2" w:rsidRPr="006670E2" w:rsidRDefault="006670E2" w:rsidP="006670E2">
      <w:pPr>
        <w:rPr>
          <w:b/>
          <w:bCs/>
        </w:rPr>
      </w:pPr>
      <w:r w:rsidRPr="006670E2">
        <w:rPr>
          <w:b/>
          <w:bCs/>
        </w:rPr>
        <w:t>136. Locked State Management Rules</w:t>
      </w:r>
    </w:p>
    <w:p w14:paraId="6B4A9FDB" w14:textId="77777777" w:rsidR="006670E2" w:rsidRPr="006670E2" w:rsidRDefault="006670E2" w:rsidP="006670E2">
      <w:r w:rsidRPr="006670E2">
        <w:lastRenderedPageBreak/>
        <w:t>The following decisions are permanently locked for Version 1.0.</w:t>
      </w:r>
    </w:p>
    <w:p w14:paraId="28E37BBD" w14:textId="77777777" w:rsidR="006670E2" w:rsidRPr="006670E2" w:rsidRDefault="006670E2" w:rsidP="006670E2">
      <w:pPr>
        <w:rPr>
          <w:b/>
          <w:bCs/>
        </w:rPr>
      </w:pPr>
      <w:r w:rsidRPr="006670E2">
        <w:rPr>
          <w:b/>
          <w:bCs/>
        </w:rPr>
        <w:t>Global State</w:t>
      </w:r>
    </w:p>
    <w:p w14:paraId="3A0EB9C8" w14:textId="77777777" w:rsidR="006670E2" w:rsidRPr="006670E2" w:rsidRDefault="006670E2" w:rsidP="006670E2">
      <w:pPr>
        <w:numPr>
          <w:ilvl w:val="0"/>
          <w:numId w:val="948"/>
        </w:numPr>
      </w:pPr>
      <w:r w:rsidRPr="006670E2">
        <w:t xml:space="preserve">Context API </w:t>
      </w:r>
    </w:p>
    <w:p w14:paraId="61FA095E" w14:textId="77777777" w:rsidR="006670E2" w:rsidRPr="006670E2" w:rsidRDefault="006670E2" w:rsidP="006670E2">
      <w:pPr>
        <w:numPr>
          <w:ilvl w:val="0"/>
          <w:numId w:val="948"/>
        </w:numPr>
      </w:pPr>
      <w:r w:rsidRPr="006670E2">
        <w:t xml:space="preserve">Authentication </w:t>
      </w:r>
    </w:p>
    <w:p w14:paraId="50464193" w14:textId="77777777" w:rsidR="006670E2" w:rsidRPr="006670E2" w:rsidRDefault="006670E2" w:rsidP="006670E2">
      <w:pPr>
        <w:numPr>
          <w:ilvl w:val="0"/>
          <w:numId w:val="948"/>
        </w:numPr>
      </w:pPr>
      <w:r w:rsidRPr="006670E2">
        <w:t xml:space="preserve">Notifications </w:t>
      </w:r>
    </w:p>
    <w:p w14:paraId="324E89DB" w14:textId="77777777" w:rsidR="006670E2" w:rsidRPr="006670E2" w:rsidRDefault="006670E2" w:rsidP="006670E2">
      <w:r w:rsidRPr="006670E2">
        <w:pict w14:anchorId="294136B4">
          <v:rect id="_x0000_i13217" style="width:0;height:1.5pt" o:hralign="center" o:hrstd="t" o:hr="t" fillcolor="#a0a0a0" stroked="f"/>
        </w:pict>
      </w:r>
    </w:p>
    <w:p w14:paraId="0A0B6E27" w14:textId="77777777" w:rsidR="006670E2" w:rsidRPr="006670E2" w:rsidRDefault="006670E2" w:rsidP="006670E2">
      <w:pPr>
        <w:rPr>
          <w:b/>
          <w:bCs/>
        </w:rPr>
      </w:pPr>
      <w:r w:rsidRPr="006670E2">
        <w:rPr>
          <w:b/>
          <w:bCs/>
        </w:rPr>
        <w:t>Local State</w:t>
      </w:r>
    </w:p>
    <w:p w14:paraId="738D8E9A" w14:textId="77777777" w:rsidR="006670E2" w:rsidRPr="006670E2" w:rsidRDefault="006670E2" w:rsidP="006670E2">
      <w:pPr>
        <w:numPr>
          <w:ilvl w:val="0"/>
          <w:numId w:val="949"/>
        </w:numPr>
      </w:pPr>
      <w:r w:rsidRPr="006670E2">
        <w:t xml:space="preserve">Feature-specific </w:t>
      </w:r>
    </w:p>
    <w:p w14:paraId="18A4B23E" w14:textId="77777777" w:rsidR="006670E2" w:rsidRPr="006670E2" w:rsidRDefault="006670E2" w:rsidP="006670E2">
      <w:pPr>
        <w:numPr>
          <w:ilvl w:val="0"/>
          <w:numId w:val="949"/>
        </w:numPr>
      </w:pPr>
      <w:r w:rsidRPr="006670E2">
        <w:t xml:space="preserve">Module-owned </w:t>
      </w:r>
    </w:p>
    <w:p w14:paraId="0156B797" w14:textId="77777777" w:rsidR="006670E2" w:rsidRPr="006670E2" w:rsidRDefault="006670E2" w:rsidP="006670E2">
      <w:pPr>
        <w:numPr>
          <w:ilvl w:val="0"/>
          <w:numId w:val="949"/>
        </w:numPr>
      </w:pPr>
      <w:r w:rsidRPr="006670E2">
        <w:t xml:space="preserve">Component-controlled </w:t>
      </w:r>
    </w:p>
    <w:p w14:paraId="76CDBEC5" w14:textId="77777777" w:rsidR="006670E2" w:rsidRPr="006670E2" w:rsidRDefault="006670E2" w:rsidP="006670E2">
      <w:r w:rsidRPr="006670E2">
        <w:pict w14:anchorId="45DC5D4D">
          <v:rect id="_x0000_i13218" style="width:0;height:1.5pt" o:hralign="center" o:hrstd="t" o:hr="t" fillcolor="#a0a0a0" stroked="f"/>
        </w:pict>
      </w:r>
    </w:p>
    <w:p w14:paraId="4E1C7E22" w14:textId="77777777" w:rsidR="006670E2" w:rsidRPr="006670E2" w:rsidRDefault="006670E2" w:rsidP="006670E2">
      <w:pPr>
        <w:rPr>
          <w:b/>
          <w:bCs/>
        </w:rPr>
      </w:pPr>
      <w:r w:rsidRPr="006670E2">
        <w:rPr>
          <w:b/>
          <w:bCs/>
        </w:rPr>
        <w:t>Communication</w:t>
      </w:r>
    </w:p>
    <w:p w14:paraId="361FB964" w14:textId="77777777" w:rsidR="006670E2" w:rsidRPr="006670E2" w:rsidRDefault="006670E2" w:rsidP="006670E2">
      <w:pPr>
        <w:numPr>
          <w:ilvl w:val="0"/>
          <w:numId w:val="950"/>
        </w:numPr>
      </w:pPr>
      <w:r w:rsidRPr="006670E2">
        <w:t xml:space="preserve">Service Layer </w:t>
      </w:r>
    </w:p>
    <w:p w14:paraId="7A17FF66" w14:textId="77777777" w:rsidR="006670E2" w:rsidRPr="006670E2" w:rsidRDefault="006670E2" w:rsidP="006670E2">
      <w:pPr>
        <w:numPr>
          <w:ilvl w:val="0"/>
          <w:numId w:val="950"/>
        </w:numPr>
      </w:pPr>
      <w:r w:rsidRPr="006670E2">
        <w:t xml:space="preserve">Shared Axios Client </w:t>
      </w:r>
    </w:p>
    <w:p w14:paraId="05ADF69A" w14:textId="77777777" w:rsidR="006670E2" w:rsidRPr="006670E2" w:rsidRDefault="006670E2" w:rsidP="006670E2">
      <w:pPr>
        <w:numPr>
          <w:ilvl w:val="0"/>
          <w:numId w:val="950"/>
        </w:numPr>
      </w:pPr>
      <w:r w:rsidRPr="006670E2">
        <w:t xml:space="preserve">REST APIs </w:t>
      </w:r>
    </w:p>
    <w:p w14:paraId="7DDA1FDF" w14:textId="77777777" w:rsidR="006670E2" w:rsidRPr="006670E2" w:rsidRDefault="006670E2" w:rsidP="006670E2">
      <w:pPr>
        <w:numPr>
          <w:ilvl w:val="0"/>
          <w:numId w:val="950"/>
        </w:numPr>
      </w:pPr>
      <w:r w:rsidRPr="006670E2">
        <w:t xml:space="preserve">Unidirectional Data Flow </w:t>
      </w:r>
    </w:p>
    <w:p w14:paraId="3405BB7A" w14:textId="77777777" w:rsidR="006670E2" w:rsidRPr="006670E2" w:rsidRDefault="006670E2" w:rsidP="006670E2">
      <w:r w:rsidRPr="006670E2">
        <w:pict w14:anchorId="31F42402">
          <v:rect id="_x0000_i13219" style="width:0;height:1.5pt" o:hralign="center" o:hrstd="t" o:hr="t" fillcolor="#a0a0a0" stroked="f"/>
        </w:pict>
      </w:r>
    </w:p>
    <w:p w14:paraId="5AF60EC3" w14:textId="77777777" w:rsidR="006670E2" w:rsidRPr="006670E2" w:rsidRDefault="006670E2" w:rsidP="006670E2">
      <w:pPr>
        <w:rPr>
          <w:b/>
          <w:bCs/>
        </w:rPr>
      </w:pPr>
      <w:r w:rsidRPr="006670E2">
        <w:rPr>
          <w:b/>
          <w:bCs/>
        </w:rPr>
        <w:t>Architecture</w:t>
      </w:r>
    </w:p>
    <w:p w14:paraId="2CA127B5" w14:textId="77777777" w:rsidR="006670E2" w:rsidRPr="006670E2" w:rsidRDefault="006670E2" w:rsidP="006670E2">
      <w:pPr>
        <w:numPr>
          <w:ilvl w:val="0"/>
          <w:numId w:val="951"/>
        </w:numPr>
      </w:pPr>
      <w:r w:rsidRPr="006670E2">
        <w:t xml:space="preserve">Shared Layout </w:t>
      </w:r>
    </w:p>
    <w:p w14:paraId="3D7D0E91" w14:textId="77777777" w:rsidR="006670E2" w:rsidRPr="006670E2" w:rsidRDefault="006670E2" w:rsidP="006670E2">
      <w:pPr>
        <w:numPr>
          <w:ilvl w:val="0"/>
          <w:numId w:val="951"/>
        </w:numPr>
      </w:pPr>
      <w:r w:rsidRPr="006670E2">
        <w:t xml:space="preserve">Shared Sidebar </w:t>
      </w:r>
    </w:p>
    <w:p w14:paraId="01A492EB" w14:textId="77777777" w:rsidR="006670E2" w:rsidRPr="006670E2" w:rsidRDefault="006670E2" w:rsidP="006670E2">
      <w:pPr>
        <w:numPr>
          <w:ilvl w:val="0"/>
          <w:numId w:val="951"/>
        </w:numPr>
      </w:pPr>
      <w:r w:rsidRPr="006670E2">
        <w:t xml:space="preserve">Shared Header </w:t>
      </w:r>
    </w:p>
    <w:p w14:paraId="21A4E45D" w14:textId="77777777" w:rsidR="006670E2" w:rsidRPr="006670E2" w:rsidRDefault="006670E2" w:rsidP="006670E2">
      <w:pPr>
        <w:numPr>
          <w:ilvl w:val="0"/>
          <w:numId w:val="951"/>
        </w:numPr>
      </w:pPr>
      <w:r w:rsidRPr="006670E2">
        <w:t xml:space="preserve">Feature-based Modules </w:t>
      </w:r>
    </w:p>
    <w:p w14:paraId="4DD996F5" w14:textId="77777777" w:rsidR="006670E2" w:rsidRPr="006670E2" w:rsidRDefault="006670E2" w:rsidP="006670E2">
      <w:pPr>
        <w:numPr>
          <w:ilvl w:val="0"/>
          <w:numId w:val="951"/>
        </w:numPr>
      </w:pPr>
      <w:r w:rsidRPr="006670E2">
        <w:t xml:space="preserve">Independent State Ownership </w:t>
      </w:r>
    </w:p>
    <w:p w14:paraId="2F810BCF" w14:textId="77777777" w:rsidR="006670E2" w:rsidRPr="006670E2" w:rsidRDefault="006670E2" w:rsidP="006670E2">
      <w:r w:rsidRPr="006670E2">
        <w:t>These rules define the application's state management architecture and must not be modified without updating the system specification.</w:t>
      </w:r>
    </w:p>
    <w:p w14:paraId="04AEDB6B" w14:textId="77777777" w:rsidR="006670E2" w:rsidRPr="006670E2" w:rsidRDefault="006670E2" w:rsidP="006670E2">
      <w:r w:rsidRPr="006670E2">
        <w:pict w14:anchorId="7E163864">
          <v:rect id="_x0000_i13220" style="width:0;height:1.5pt" o:hralign="center" o:hrstd="t" o:hr="t" fillcolor="#a0a0a0" stroked="f"/>
        </w:pict>
      </w:r>
    </w:p>
    <w:p w14:paraId="43245BD5" w14:textId="77777777" w:rsidR="006670E2" w:rsidRPr="006670E2" w:rsidRDefault="006670E2" w:rsidP="006670E2">
      <w:pPr>
        <w:rPr>
          <w:b/>
          <w:bCs/>
        </w:rPr>
      </w:pPr>
      <w:r w:rsidRPr="006670E2">
        <w:rPr>
          <w:b/>
          <w:bCs/>
        </w:rPr>
        <w:t>137. End of Section Statement</w:t>
      </w:r>
    </w:p>
    <w:p w14:paraId="64E3CA8D" w14:textId="77777777" w:rsidR="006670E2" w:rsidRPr="006670E2" w:rsidRDefault="006670E2" w:rsidP="006670E2">
      <w:r w:rsidRPr="006670E2">
        <w:t>This section establishes the complete state management and application data flow architecture for the Drone Delivery Navigation System.</w:t>
      </w:r>
    </w:p>
    <w:p w14:paraId="11DE6AB4" w14:textId="77777777" w:rsidR="006670E2" w:rsidRPr="006670E2" w:rsidRDefault="006670E2" w:rsidP="006670E2">
      <w:r w:rsidRPr="006670E2">
        <w:t>It defines:</w:t>
      </w:r>
    </w:p>
    <w:p w14:paraId="1CB028F3" w14:textId="77777777" w:rsidR="006670E2" w:rsidRPr="006670E2" w:rsidRDefault="006670E2" w:rsidP="006670E2">
      <w:pPr>
        <w:numPr>
          <w:ilvl w:val="0"/>
          <w:numId w:val="952"/>
        </w:numPr>
      </w:pPr>
      <w:r w:rsidRPr="006670E2">
        <w:t xml:space="preserve">Global vs Local State </w:t>
      </w:r>
    </w:p>
    <w:p w14:paraId="2D1FB68A" w14:textId="77777777" w:rsidR="006670E2" w:rsidRPr="006670E2" w:rsidRDefault="006670E2" w:rsidP="006670E2">
      <w:pPr>
        <w:numPr>
          <w:ilvl w:val="0"/>
          <w:numId w:val="952"/>
        </w:numPr>
      </w:pPr>
      <w:r w:rsidRPr="006670E2">
        <w:t xml:space="preserve">Context API usage </w:t>
      </w:r>
    </w:p>
    <w:p w14:paraId="34AA91D1" w14:textId="77777777" w:rsidR="006670E2" w:rsidRPr="006670E2" w:rsidRDefault="006670E2" w:rsidP="006670E2">
      <w:pPr>
        <w:numPr>
          <w:ilvl w:val="0"/>
          <w:numId w:val="952"/>
        </w:numPr>
      </w:pPr>
      <w:r w:rsidRPr="006670E2">
        <w:lastRenderedPageBreak/>
        <w:t xml:space="preserve">Module ownership </w:t>
      </w:r>
    </w:p>
    <w:p w14:paraId="0EA8D5EC" w14:textId="77777777" w:rsidR="006670E2" w:rsidRPr="006670E2" w:rsidRDefault="006670E2" w:rsidP="006670E2">
      <w:pPr>
        <w:numPr>
          <w:ilvl w:val="0"/>
          <w:numId w:val="952"/>
        </w:numPr>
      </w:pPr>
      <w:r w:rsidRPr="006670E2">
        <w:t xml:space="preserve">Data flow </w:t>
      </w:r>
    </w:p>
    <w:p w14:paraId="7E236DC9" w14:textId="77777777" w:rsidR="006670E2" w:rsidRPr="006670E2" w:rsidRDefault="006670E2" w:rsidP="006670E2">
      <w:pPr>
        <w:numPr>
          <w:ilvl w:val="0"/>
          <w:numId w:val="952"/>
        </w:numPr>
      </w:pPr>
      <w:r w:rsidRPr="006670E2">
        <w:t xml:space="preserve">Component communication </w:t>
      </w:r>
    </w:p>
    <w:p w14:paraId="3037BAEC" w14:textId="77777777" w:rsidR="006670E2" w:rsidRPr="006670E2" w:rsidRDefault="006670E2" w:rsidP="006670E2">
      <w:pPr>
        <w:numPr>
          <w:ilvl w:val="0"/>
          <w:numId w:val="952"/>
        </w:numPr>
      </w:pPr>
      <w:r w:rsidRPr="006670E2">
        <w:t xml:space="preserve">Cross-module interaction </w:t>
      </w:r>
    </w:p>
    <w:p w14:paraId="650AAFCC" w14:textId="77777777" w:rsidR="006670E2" w:rsidRPr="006670E2" w:rsidRDefault="006670E2" w:rsidP="006670E2">
      <w:pPr>
        <w:numPr>
          <w:ilvl w:val="0"/>
          <w:numId w:val="952"/>
        </w:numPr>
      </w:pPr>
      <w:r w:rsidRPr="006670E2">
        <w:t xml:space="preserve">Shared services </w:t>
      </w:r>
    </w:p>
    <w:p w14:paraId="66070A8F" w14:textId="77777777" w:rsidR="006670E2" w:rsidRPr="006670E2" w:rsidRDefault="006670E2" w:rsidP="006670E2">
      <w:pPr>
        <w:numPr>
          <w:ilvl w:val="0"/>
          <w:numId w:val="952"/>
        </w:numPr>
      </w:pPr>
      <w:r w:rsidRPr="006670E2">
        <w:t xml:space="preserve">Performance optimization </w:t>
      </w:r>
    </w:p>
    <w:p w14:paraId="372D0DE8" w14:textId="77777777" w:rsidR="006670E2" w:rsidRPr="006670E2" w:rsidRDefault="006670E2" w:rsidP="006670E2">
      <w:pPr>
        <w:numPr>
          <w:ilvl w:val="0"/>
          <w:numId w:val="952"/>
        </w:numPr>
      </w:pPr>
      <w:r w:rsidRPr="006670E2">
        <w:t xml:space="preserve">Security considerations </w:t>
      </w:r>
    </w:p>
    <w:p w14:paraId="567B3DB8" w14:textId="77777777" w:rsidR="006670E2" w:rsidRPr="006670E2" w:rsidRDefault="006670E2" w:rsidP="006670E2">
      <w:r w:rsidRPr="006670E2">
        <w:t>Together with the previous sections, this provides a complete blueprint for how information flows across the entire application while maintaining modularity, scalability, and maintainability.</w:t>
      </w:r>
    </w:p>
    <w:p w14:paraId="50FB9DC6" w14:textId="77777777" w:rsidR="006670E2" w:rsidRPr="006670E2" w:rsidRDefault="006670E2" w:rsidP="006670E2">
      <w:r w:rsidRPr="006670E2">
        <w:pict w14:anchorId="357E4219">
          <v:rect id="_x0000_i13221" style="width:0;height:1.5pt" o:hralign="center" o:hrstd="t" o:hr="t" fillcolor="#a0a0a0" stroked="f"/>
        </w:pict>
      </w:r>
    </w:p>
    <w:p w14:paraId="5FE09E47" w14:textId="77777777" w:rsidR="006670E2" w:rsidRPr="006670E2" w:rsidRDefault="006670E2" w:rsidP="006670E2">
      <w:pPr>
        <w:rPr>
          <w:b/>
          <w:bCs/>
        </w:rPr>
      </w:pPr>
      <w:r w:rsidRPr="006670E2">
        <w:rPr>
          <w:b/>
          <w:bCs/>
        </w:rPr>
        <w:t>End of Volume 7 – Section 5</w:t>
      </w:r>
    </w:p>
    <w:p w14:paraId="150A02F5" w14:textId="77777777" w:rsidR="00D06EDF" w:rsidRDefault="00D06EDF"/>
    <w:p w14:paraId="71E4D02C" w14:textId="77777777" w:rsidR="006670E2" w:rsidRPr="006670E2" w:rsidRDefault="006670E2" w:rsidP="006670E2">
      <w:pPr>
        <w:tabs>
          <w:tab w:val="left" w:pos="1284"/>
        </w:tabs>
        <w:rPr>
          <w:b/>
          <w:bCs/>
        </w:rPr>
      </w:pPr>
      <w:r>
        <w:tab/>
      </w:r>
      <w:r w:rsidRPr="006670E2">
        <w:rPr>
          <w:b/>
          <w:bCs/>
        </w:rPr>
        <w:t>DRONE DELIVERY NAVIGATION SYSTEM</w:t>
      </w:r>
    </w:p>
    <w:p w14:paraId="72132064" w14:textId="77777777" w:rsidR="006670E2" w:rsidRPr="006670E2" w:rsidRDefault="006670E2" w:rsidP="006670E2">
      <w:pPr>
        <w:tabs>
          <w:tab w:val="left" w:pos="1284"/>
        </w:tabs>
        <w:rPr>
          <w:b/>
          <w:bCs/>
        </w:rPr>
      </w:pPr>
      <w:r w:rsidRPr="006670E2">
        <w:rPr>
          <w:b/>
          <w:bCs/>
        </w:rPr>
        <w:t>VOLUME 7 – PROJECT INTEGRATION &amp; SYSTEM ARCHITECTURE</w:t>
      </w:r>
    </w:p>
    <w:p w14:paraId="62CE98A2" w14:textId="77777777" w:rsidR="006670E2" w:rsidRPr="006670E2" w:rsidRDefault="006670E2" w:rsidP="006670E2">
      <w:pPr>
        <w:tabs>
          <w:tab w:val="left" w:pos="1284"/>
        </w:tabs>
        <w:rPr>
          <w:b/>
          <w:bCs/>
        </w:rPr>
      </w:pPr>
      <w:r w:rsidRPr="006670E2">
        <w:rPr>
          <w:b/>
          <w:bCs/>
        </w:rPr>
        <w:t>SECTION 6</w:t>
      </w:r>
    </w:p>
    <w:p w14:paraId="2AC265E1" w14:textId="77777777" w:rsidR="006670E2" w:rsidRPr="006670E2" w:rsidRDefault="006670E2" w:rsidP="006670E2">
      <w:pPr>
        <w:tabs>
          <w:tab w:val="left" w:pos="1284"/>
        </w:tabs>
        <w:rPr>
          <w:b/>
          <w:bCs/>
        </w:rPr>
      </w:pPr>
      <w:r w:rsidRPr="006670E2">
        <w:rPr>
          <w:b/>
          <w:bCs/>
        </w:rPr>
        <w:t>Complete Project Folder Structure &amp; Code Organization</w:t>
      </w:r>
    </w:p>
    <w:p w14:paraId="7ECB3935" w14:textId="77777777" w:rsidR="006670E2" w:rsidRPr="006670E2" w:rsidRDefault="006670E2" w:rsidP="006670E2">
      <w:pPr>
        <w:tabs>
          <w:tab w:val="left" w:pos="1284"/>
        </w:tabs>
      </w:pPr>
      <w:r w:rsidRPr="006670E2">
        <w:pict w14:anchorId="6F9BA3F3">
          <v:rect id="_x0000_i13977" style="width:0;height:1.5pt" o:hralign="center" o:hrstd="t" o:hr="t" fillcolor="#a0a0a0" stroked="f"/>
        </w:pict>
      </w:r>
    </w:p>
    <w:p w14:paraId="555EA99A" w14:textId="77777777" w:rsidR="006670E2" w:rsidRPr="006670E2" w:rsidRDefault="006670E2" w:rsidP="006670E2">
      <w:pPr>
        <w:tabs>
          <w:tab w:val="left" w:pos="1284"/>
        </w:tabs>
        <w:rPr>
          <w:b/>
          <w:bCs/>
        </w:rPr>
      </w:pPr>
      <w:r w:rsidRPr="006670E2">
        <w:rPr>
          <w:b/>
          <w:bCs/>
        </w:rPr>
        <w:t>138. Purpose</w:t>
      </w:r>
    </w:p>
    <w:p w14:paraId="2B9D62D2" w14:textId="77777777" w:rsidR="006670E2" w:rsidRPr="006670E2" w:rsidRDefault="006670E2" w:rsidP="006670E2">
      <w:pPr>
        <w:tabs>
          <w:tab w:val="left" w:pos="1284"/>
        </w:tabs>
      </w:pPr>
      <w:r w:rsidRPr="006670E2">
        <w:t xml:space="preserve">The Drone Delivery Navigation System follows a </w:t>
      </w:r>
      <w:r w:rsidRPr="006670E2">
        <w:rPr>
          <w:b/>
          <w:bCs/>
        </w:rPr>
        <w:t>feature-based architecture</w:t>
      </w:r>
      <w:r w:rsidRPr="006670E2">
        <w:t xml:space="preserve"> that separates functionality into independent modules.</w:t>
      </w:r>
    </w:p>
    <w:p w14:paraId="4FE4DF04" w14:textId="77777777" w:rsidR="006670E2" w:rsidRPr="006670E2" w:rsidRDefault="006670E2" w:rsidP="006670E2">
      <w:pPr>
        <w:tabs>
          <w:tab w:val="left" w:pos="1284"/>
        </w:tabs>
      </w:pPr>
      <w:r w:rsidRPr="006670E2">
        <w:t>The objectives are:</w:t>
      </w:r>
    </w:p>
    <w:p w14:paraId="1A4C764B" w14:textId="77777777" w:rsidR="006670E2" w:rsidRPr="006670E2" w:rsidRDefault="006670E2" w:rsidP="006670E2">
      <w:pPr>
        <w:numPr>
          <w:ilvl w:val="0"/>
          <w:numId w:val="953"/>
        </w:numPr>
        <w:tabs>
          <w:tab w:val="left" w:pos="1284"/>
        </w:tabs>
      </w:pPr>
      <w:r w:rsidRPr="006670E2">
        <w:t xml:space="preserve">Improve maintainability </w:t>
      </w:r>
    </w:p>
    <w:p w14:paraId="0262ECEC" w14:textId="77777777" w:rsidR="006670E2" w:rsidRPr="006670E2" w:rsidRDefault="006670E2" w:rsidP="006670E2">
      <w:pPr>
        <w:numPr>
          <w:ilvl w:val="0"/>
          <w:numId w:val="953"/>
        </w:numPr>
        <w:tabs>
          <w:tab w:val="left" w:pos="1284"/>
        </w:tabs>
      </w:pPr>
      <w:r w:rsidRPr="006670E2">
        <w:t xml:space="preserve">Simplify navigation </w:t>
      </w:r>
    </w:p>
    <w:p w14:paraId="2827CCC3" w14:textId="77777777" w:rsidR="006670E2" w:rsidRPr="006670E2" w:rsidRDefault="006670E2" w:rsidP="006670E2">
      <w:pPr>
        <w:numPr>
          <w:ilvl w:val="0"/>
          <w:numId w:val="953"/>
        </w:numPr>
        <w:tabs>
          <w:tab w:val="left" w:pos="1284"/>
        </w:tabs>
      </w:pPr>
      <w:r w:rsidRPr="006670E2">
        <w:t xml:space="preserve">Encourage code reuse </w:t>
      </w:r>
    </w:p>
    <w:p w14:paraId="19E72312" w14:textId="77777777" w:rsidR="006670E2" w:rsidRPr="006670E2" w:rsidRDefault="006670E2" w:rsidP="006670E2">
      <w:pPr>
        <w:numPr>
          <w:ilvl w:val="0"/>
          <w:numId w:val="953"/>
        </w:numPr>
        <w:tabs>
          <w:tab w:val="left" w:pos="1284"/>
        </w:tabs>
      </w:pPr>
      <w:r w:rsidRPr="006670E2">
        <w:t xml:space="preserve">Support scalability </w:t>
      </w:r>
    </w:p>
    <w:p w14:paraId="533925EE" w14:textId="77777777" w:rsidR="006670E2" w:rsidRPr="006670E2" w:rsidRDefault="006670E2" w:rsidP="006670E2">
      <w:pPr>
        <w:numPr>
          <w:ilvl w:val="0"/>
          <w:numId w:val="953"/>
        </w:numPr>
        <w:tabs>
          <w:tab w:val="left" w:pos="1284"/>
        </w:tabs>
      </w:pPr>
      <w:r w:rsidRPr="006670E2">
        <w:t xml:space="preserve">Reduce coupling </w:t>
      </w:r>
    </w:p>
    <w:p w14:paraId="527104BC" w14:textId="77777777" w:rsidR="006670E2" w:rsidRPr="006670E2" w:rsidRDefault="006670E2" w:rsidP="006670E2">
      <w:pPr>
        <w:numPr>
          <w:ilvl w:val="0"/>
          <w:numId w:val="953"/>
        </w:numPr>
        <w:tabs>
          <w:tab w:val="left" w:pos="1284"/>
        </w:tabs>
      </w:pPr>
      <w:r w:rsidRPr="006670E2">
        <w:t xml:space="preserve">Improve readability </w:t>
      </w:r>
    </w:p>
    <w:p w14:paraId="54CF8201" w14:textId="77777777" w:rsidR="006670E2" w:rsidRPr="006670E2" w:rsidRDefault="006670E2" w:rsidP="006670E2">
      <w:pPr>
        <w:numPr>
          <w:ilvl w:val="0"/>
          <w:numId w:val="953"/>
        </w:numPr>
        <w:tabs>
          <w:tab w:val="left" w:pos="1284"/>
        </w:tabs>
      </w:pPr>
      <w:r w:rsidRPr="006670E2">
        <w:t xml:space="preserve">Simplify onboarding for future developers </w:t>
      </w:r>
    </w:p>
    <w:p w14:paraId="37BB34CF" w14:textId="77777777" w:rsidR="006670E2" w:rsidRPr="006670E2" w:rsidRDefault="006670E2" w:rsidP="006670E2">
      <w:pPr>
        <w:tabs>
          <w:tab w:val="left" w:pos="1284"/>
        </w:tabs>
      </w:pPr>
      <w:r w:rsidRPr="006670E2">
        <w:t>Every file should have a clearly defined responsibility.</w:t>
      </w:r>
    </w:p>
    <w:p w14:paraId="23E5B7E0" w14:textId="77777777" w:rsidR="006670E2" w:rsidRPr="006670E2" w:rsidRDefault="006670E2" w:rsidP="006670E2">
      <w:pPr>
        <w:tabs>
          <w:tab w:val="left" w:pos="1284"/>
        </w:tabs>
      </w:pPr>
      <w:r w:rsidRPr="006670E2">
        <w:pict w14:anchorId="40ED9CE9">
          <v:rect id="_x0000_i13978" style="width:0;height:1.5pt" o:hralign="center" o:hrstd="t" o:hr="t" fillcolor="#a0a0a0" stroked="f"/>
        </w:pict>
      </w:r>
    </w:p>
    <w:p w14:paraId="3ECBDB93" w14:textId="77777777" w:rsidR="006670E2" w:rsidRPr="006670E2" w:rsidRDefault="006670E2" w:rsidP="006670E2">
      <w:pPr>
        <w:tabs>
          <w:tab w:val="left" w:pos="1284"/>
        </w:tabs>
        <w:rPr>
          <w:b/>
          <w:bCs/>
        </w:rPr>
      </w:pPr>
      <w:r w:rsidRPr="006670E2">
        <w:rPr>
          <w:b/>
          <w:bCs/>
        </w:rPr>
        <w:t>139. Project Organization Philosophy</w:t>
      </w:r>
    </w:p>
    <w:p w14:paraId="2DB37005" w14:textId="77777777" w:rsidR="006670E2" w:rsidRPr="006670E2" w:rsidRDefault="006670E2" w:rsidP="006670E2">
      <w:pPr>
        <w:tabs>
          <w:tab w:val="left" w:pos="1284"/>
        </w:tabs>
      </w:pPr>
      <w:r w:rsidRPr="006670E2">
        <w:t>The project follows three major principles:</w:t>
      </w:r>
    </w:p>
    <w:p w14:paraId="57DD2C95" w14:textId="77777777" w:rsidR="006670E2" w:rsidRPr="006670E2" w:rsidRDefault="006670E2" w:rsidP="006670E2">
      <w:pPr>
        <w:numPr>
          <w:ilvl w:val="0"/>
          <w:numId w:val="954"/>
        </w:numPr>
        <w:tabs>
          <w:tab w:val="left" w:pos="1284"/>
        </w:tabs>
      </w:pPr>
      <w:r w:rsidRPr="006670E2">
        <w:rPr>
          <w:b/>
          <w:bCs/>
        </w:rPr>
        <w:lastRenderedPageBreak/>
        <w:t>Feature-first organization</w:t>
      </w:r>
      <w:r w:rsidRPr="006670E2">
        <w:t xml:space="preserve"> </w:t>
      </w:r>
    </w:p>
    <w:p w14:paraId="5B0435E1" w14:textId="77777777" w:rsidR="006670E2" w:rsidRPr="006670E2" w:rsidRDefault="006670E2" w:rsidP="006670E2">
      <w:pPr>
        <w:numPr>
          <w:ilvl w:val="0"/>
          <w:numId w:val="954"/>
        </w:numPr>
        <w:tabs>
          <w:tab w:val="left" w:pos="1284"/>
        </w:tabs>
      </w:pPr>
      <w:r w:rsidRPr="006670E2">
        <w:rPr>
          <w:b/>
          <w:bCs/>
        </w:rPr>
        <w:t>Single Responsibility Principle</w:t>
      </w:r>
      <w:r w:rsidRPr="006670E2">
        <w:t xml:space="preserve"> </w:t>
      </w:r>
    </w:p>
    <w:p w14:paraId="4B93EC34" w14:textId="77777777" w:rsidR="006670E2" w:rsidRPr="006670E2" w:rsidRDefault="006670E2" w:rsidP="006670E2">
      <w:pPr>
        <w:numPr>
          <w:ilvl w:val="0"/>
          <w:numId w:val="954"/>
        </w:numPr>
        <w:tabs>
          <w:tab w:val="left" w:pos="1284"/>
        </w:tabs>
      </w:pPr>
      <w:r w:rsidRPr="006670E2">
        <w:rPr>
          <w:b/>
          <w:bCs/>
        </w:rPr>
        <w:t>Separation of Concerns</w:t>
      </w:r>
      <w:r w:rsidRPr="006670E2">
        <w:t xml:space="preserve"> </w:t>
      </w:r>
    </w:p>
    <w:p w14:paraId="04D95D36" w14:textId="77777777" w:rsidR="006670E2" w:rsidRPr="006670E2" w:rsidRDefault="006670E2" w:rsidP="006670E2">
      <w:pPr>
        <w:tabs>
          <w:tab w:val="left" w:pos="1284"/>
        </w:tabs>
      </w:pPr>
      <w:r w:rsidRPr="006670E2">
        <w:t>Each feature contains everything required for its implementation instead of spreading related files across the project.</w:t>
      </w:r>
    </w:p>
    <w:p w14:paraId="21D99DB0" w14:textId="77777777" w:rsidR="006670E2" w:rsidRPr="006670E2" w:rsidRDefault="006670E2" w:rsidP="006670E2">
      <w:pPr>
        <w:tabs>
          <w:tab w:val="left" w:pos="1284"/>
        </w:tabs>
      </w:pPr>
      <w:r w:rsidRPr="006670E2">
        <w:pict w14:anchorId="76A96564">
          <v:rect id="_x0000_i13979" style="width:0;height:1.5pt" o:hralign="center" o:hrstd="t" o:hr="t" fillcolor="#a0a0a0" stroked="f"/>
        </w:pict>
      </w:r>
    </w:p>
    <w:p w14:paraId="34831DD7" w14:textId="77777777" w:rsidR="006670E2" w:rsidRPr="006670E2" w:rsidRDefault="006670E2" w:rsidP="006670E2">
      <w:pPr>
        <w:tabs>
          <w:tab w:val="left" w:pos="1284"/>
        </w:tabs>
        <w:rPr>
          <w:b/>
          <w:bCs/>
        </w:rPr>
      </w:pPr>
      <w:r w:rsidRPr="006670E2">
        <w:rPr>
          <w:b/>
          <w:bCs/>
        </w:rPr>
        <w:t>140. Overall Project Structure</w:t>
      </w:r>
    </w:p>
    <w:p w14:paraId="251C7DB9" w14:textId="77777777" w:rsidR="006670E2" w:rsidRPr="006670E2" w:rsidRDefault="006670E2" w:rsidP="006670E2">
      <w:pPr>
        <w:tabs>
          <w:tab w:val="left" w:pos="1284"/>
        </w:tabs>
      </w:pPr>
      <w:r w:rsidRPr="006670E2">
        <w:t>Drone-Delivery-Navigation-System/</w:t>
      </w:r>
    </w:p>
    <w:p w14:paraId="510FFA06" w14:textId="77777777" w:rsidR="006670E2" w:rsidRPr="006670E2" w:rsidRDefault="006670E2" w:rsidP="006670E2">
      <w:pPr>
        <w:tabs>
          <w:tab w:val="left" w:pos="1284"/>
        </w:tabs>
      </w:pPr>
    </w:p>
    <w:p w14:paraId="6CF78D85" w14:textId="77777777" w:rsidR="006670E2" w:rsidRPr="006670E2" w:rsidRDefault="006670E2" w:rsidP="006670E2">
      <w:pPr>
        <w:tabs>
          <w:tab w:val="left" w:pos="1284"/>
        </w:tabs>
      </w:pPr>
      <w:r w:rsidRPr="006670E2">
        <w:t>│</w:t>
      </w:r>
    </w:p>
    <w:p w14:paraId="6FFD233F" w14:textId="77777777" w:rsidR="006670E2" w:rsidRPr="006670E2" w:rsidRDefault="006670E2" w:rsidP="006670E2">
      <w:pPr>
        <w:tabs>
          <w:tab w:val="left" w:pos="1284"/>
        </w:tabs>
      </w:pPr>
    </w:p>
    <w:p w14:paraId="5D3E1282"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client/</w:t>
      </w:r>
    </w:p>
    <w:p w14:paraId="3158F159" w14:textId="77777777" w:rsidR="006670E2" w:rsidRPr="006670E2" w:rsidRDefault="006670E2" w:rsidP="006670E2">
      <w:pPr>
        <w:tabs>
          <w:tab w:val="left" w:pos="1284"/>
        </w:tabs>
      </w:pPr>
    </w:p>
    <w:p w14:paraId="3C2FC14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server/</w:t>
      </w:r>
    </w:p>
    <w:p w14:paraId="0F172B8C" w14:textId="77777777" w:rsidR="006670E2" w:rsidRPr="006670E2" w:rsidRDefault="006670E2" w:rsidP="006670E2">
      <w:pPr>
        <w:tabs>
          <w:tab w:val="left" w:pos="1284"/>
        </w:tabs>
      </w:pPr>
    </w:p>
    <w:p w14:paraId="06EE5069"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docs/</w:t>
      </w:r>
    </w:p>
    <w:p w14:paraId="7F8F889C" w14:textId="77777777" w:rsidR="006670E2" w:rsidRPr="006670E2" w:rsidRDefault="006670E2" w:rsidP="006670E2">
      <w:pPr>
        <w:tabs>
          <w:tab w:val="left" w:pos="1284"/>
        </w:tabs>
      </w:pPr>
    </w:p>
    <w:p w14:paraId="4078B8E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assets/</w:t>
      </w:r>
    </w:p>
    <w:p w14:paraId="725AC6BE" w14:textId="77777777" w:rsidR="006670E2" w:rsidRPr="006670E2" w:rsidRDefault="006670E2" w:rsidP="006670E2">
      <w:pPr>
        <w:tabs>
          <w:tab w:val="left" w:pos="1284"/>
        </w:tabs>
      </w:pPr>
    </w:p>
    <w:p w14:paraId="1F8749C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proofErr w:type="gramStart"/>
      <w:r w:rsidRPr="006670E2">
        <w:rPr>
          <w:rFonts w:ascii="Calibri" w:hAnsi="Calibri" w:cs="Calibri"/>
        </w:rPr>
        <w:t>─</w:t>
      </w:r>
      <w:r w:rsidRPr="006670E2">
        <w:t xml:space="preserve"> .gitignore</w:t>
      </w:r>
      <w:proofErr w:type="gramEnd"/>
    </w:p>
    <w:p w14:paraId="242640B8" w14:textId="77777777" w:rsidR="006670E2" w:rsidRPr="006670E2" w:rsidRDefault="006670E2" w:rsidP="006670E2">
      <w:pPr>
        <w:tabs>
          <w:tab w:val="left" w:pos="1284"/>
        </w:tabs>
      </w:pPr>
    </w:p>
    <w:p w14:paraId="6A8D9C1F"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README.md</w:t>
      </w:r>
    </w:p>
    <w:p w14:paraId="55AB43D3" w14:textId="77777777" w:rsidR="006670E2" w:rsidRPr="006670E2" w:rsidRDefault="006670E2" w:rsidP="006670E2">
      <w:pPr>
        <w:tabs>
          <w:tab w:val="left" w:pos="1284"/>
        </w:tabs>
      </w:pPr>
    </w:p>
    <w:p w14:paraId="2655EB71"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package.json</w:t>
      </w:r>
      <w:proofErr w:type="gramEnd"/>
    </w:p>
    <w:p w14:paraId="49361635" w14:textId="77777777" w:rsidR="006670E2" w:rsidRPr="006670E2" w:rsidRDefault="006670E2" w:rsidP="006670E2">
      <w:pPr>
        <w:tabs>
          <w:tab w:val="left" w:pos="1284"/>
        </w:tabs>
      </w:pPr>
    </w:p>
    <w:p w14:paraId="3AFEC606" w14:textId="77777777" w:rsidR="006670E2" w:rsidRPr="006670E2" w:rsidRDefault="006670E2" w:rsidP="006670E2">
      <w:pPr>
        <w:tabs>
          <w:tab w:val="left" w:pos="1284"/>
        </w:tabs>
      </w:pPr>
      <w:r w:rsidRPr="006670E2">
        <w:t>└── docker-compose.yml (Future)</w:t>
      </w:r>
    </w:p>
    <w:p w14:paraId="5AFF94B1" w14:textId="77777777" w:rsidR="006670E2" w:rsidRPr="006670E2" w:rsidRDefault="006670E2" w:rsidP="006670E2">
      <w:pPr>
        <w:tabs>
          <w:tab w:val="left" w:pos="1284"/>
        </w:tabs>
      </w:pPr>
      <w:r w:rsidRPr="006670E2">
        <w:pict w14:anchorId="5BA3A9DC">
          <v:rect id="_x0000_i13980" style="width:0;height:1.5pt" o:hralign="center" o:hrstd="t" o:hr="t" fillcolor="#a0a0a0" stroked="f"/>
        </w:pict>
      </w:r>
    </w:p>
    <w:p w14:paraId="19F83334" w14:textId="77777777" w:rsidR="006670E2" w:rsidRPr="006670E2" w:rsidRDefault="006670E2" w:rsidP="006670E2">
      <w:pPr>
        <w:tabs>
          <w:tab w:val="left" w:pos="1284"/>
        </w:tabs>
        <w:rPr>
          <w:b/>
          <w:bCs/>
        </w:rPr>
      </w:pPr>
      <w:r w:rsidRPr="006670E2">
        <w:rPr>
          <w:b/>
          <w:bCs/>
        </w:rPr>
        <w:t>141. Client Folder Structure</w:t>
      </w:r>
    </w:p>
    <w:p w14:paraId="61D110C1" w14:textId="77777777" w:rsidR="006670E2" w:rsidRPr="006670E2" w:rsidRDefault="006670E2" w:rsidP="006670E2">
      <w:pPr>
        <w:tabs>
          <w:tab w:val="left" w:pos="1284"/>
        </w:tabs>
      </w:pPr>
      <w:r w:rsidRPr="006670E2">
        <w:t>client/</w:t>
      </w:r>
    </w:p>
    <w:p w14:paraId="2C7CA52A" w14:textId="77777777" w:rsidR="006670E2" w:rsidRPr="006670E2" w:rsidRDefault="006670E2" w:rsidP="006670E2">
      <w:pPr>
        <w:tabs>
          <w:tab w:val="left" w:pos="1284"/>
        </w:tabs>
      </w:pPr>
    </w:p>
    <w:p w14:paraId="44D9090F" w14:textId="77777777" w:rsidR="006670E2" w:rsidRPr="006670E2" w:rsidRDefault="006670E2" w:rsidP="006670E2">
      <w:pPr>
        <w:tabs>
          <w:tab w:val="left" w:pos="1284"/>
        </w:tabs>
      </w:pPr>
      <w:r w:rsidRPr="006670E2">
        <w:t>│</w:t>
      </w:r>
    </w:p>
    <w:p w14:paraId="553D6541" w14:textId="77777777" w:rsidR="006670E2" w:rsidRPr="006670E2" w:rsidRDefault="006670E2" w:rsidP="006670E2">
      <w:pPr>
        <w:tabs>
          <w:tab w:val="left" w:pos="1284"/>
        </w:tabs>
      </w:pPr>
    </w:p>
    <w:p w14:paraId="2F626287"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public/</w:t>
      </w:r>
    </w:p>
    <w:p w14:paraId="6C6AAECE" w14:textId="77777777" w:rsidR="006670E2" w:rsidRPr="006670E2" w:rsidRDefault="006670E2" w:rsidP="006670E2">
      <w:pPr>
        <w:tabs>
          <w:tab w:val="left" w:pos="1284"/>
        </w:tabs>
      </w:pPr>
    </w:p>
    <w:p w14:paraId="53C105E7" w14:textId="77777777" w:rsidR="006670E2" w:rsidRPr="006670E2" w:rsidRDefault="006670E2" w:rsidP="006670E2">
      <w:pPr>
        <w:tabs>
          <w:tab w:val="left" w:pos="1284"/>
        </w:tabs>
      </w:pPr>
      <w:r w:rsidRPr="006670E2">
        <w:t>│</w:t>
      </w:r>
    </w:p>
    <w:p w14:paraId="2F0C4C81" w14:textId="77777777" w:rsidR="006670E2" w:rsidRPr="006670E2" w:rsidRDefault="006670E2" w:rsidP="006670E2">
      <w:pPr>
        <w:tabs>
          <w:tab w:val="left" w:pos="1284"/>
        </w:tabs>
      </w:pPr>
    </w:p>
    <w:p w14:paraId="05DFC5B0"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src/</w:t>
      </w:r>
    </w:p>
    <w:p w14:paraId="74AF95B9" w14:textId="77777777" w:rsidR="006670E2" w:rsidRPr="006670E2" w:rsidRDefault="006670E2" w:rsidP="006670E2">
      <w:pPr>
        <w:tabs>
          <w:tab w:val="left" w:pos="1284"/>
        </w:tabs>
      </w:pPr>
    </w:p>
    <w:p w14:paraId="0F0FE188" w14:textId="77777777" w:rsidR="006670E2" w:rsidRPr="006670E2" w:rsidRDefault="006670E2" w:rsidP="006670E2">
      <w:pPr>
        <w:tabs>
          <w:tab w:val="left" w:pos="1284"/>
        </w:tabs>
      </w:pPr>
      <w:r w:rsidRPr="006670E2">
        <w:t>│</w:t>
      </w:r>
    </w:p>
    <w:p w14:paraId="6F4BD3AD" w14:textId="77777777" w:rsidR="006670E2" w:rsidRPr="006670E2" w:rsidRDefault="006670E2" w:rsidP="006670E2">
      <w:pPr>
        <w:tabs>
          <w:tab w:val="left" w:pos="1284"/>
        </w:tabs>
      </w:pPr>
    </w:p>
    <w:p w14:paraId="4B0499AB"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app/</w:t>
      </w:r>
    </w:p>
    <w:p w14:paraId="0A881ED9" w14:textId="77777777" w:rsidR="006670E2" w:rsidRPr="006670E2" w:rsidRDefault="006670E2" w:rsidP="006670E2">
      <w:pPr>
        <w:tabs>
          <w:tab w:val="left" w:pos="1284"/>
        </w:tabs>
      </w:pPr>
    </w:p>
    <w:p w14:paraId="231429A0"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layouts/</w:t>
      </w:r>
    </w:p>
    <w:p w14:paraId="578D9AD7" w14:textId="77777777" w:rsidR="006670E2" w:rsidRPr="006670E2" w:rsidRDefault="006670E2" w:rsidP="006670E2">
      <w:pPr>
        <w:tabs>
          <w:tab w:val="left" w:pos="1284"/>
        </w:tabs>
      </w:pPr>
    </w:p>
    <w:p w14:paraId="6E7A2164"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modules/</w:t>
      </w:r>
    </w:p>
    <w:p w14:paraId="5E5FD9C2" w14:textId="77777777" w:rsidR="006670E2" w:rsidRPr="006670E2" w:rsidRDefault="006670E2" w:rsidP="006670E2">
      <w:pPr>
        <w:tabs>
          <w:tab w:val="left" w:pos="1284"/>
        </w:tabs>
      </w:pPr>
    </w:p>
    <w:p w14:paraId="1E31DEFD"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7A445EE2" w14:textId="77777777" w:rsidR="006670E2" w:rsidRPr="006670E2" w:rsidRDefault="006670E2" w:rsidP="006670E2">
      <w:pPr>
        <w:tabs>
          <w:tab w:val="left" w:pos="1284"/>
        </w:tabs>
      </w:pPr>
    </w:p>
    <w:p w14:paraId="2BF8EF2D"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contexts/</w:t>
      </w:r>
    </w:p>
    <w:p w14:paraId="07FC5A8E" w14:textId="77777777" w:rsidR="006670E2" w:rsidRPr="006670E2" w:rsidRDefault="006670E2" w:rsidP="006670E2">
      <w:pPr>
        <w:tabs>
          <w:tab w:val="left" w:pos="1284"/>
        </w:tabs>
      </w:pPr>
    </w:p>
    <w:p w14:paraId="772ABED1"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hooks/</w:t>
      </w:r>
    </w:p>
    <w:p w14:paraId="3DE751D6" w14:textId="77777777" w:rsidR="006670E2" w:rsidRPr="006670E2" w:rsidRDefault="006670E2" w:rsidP="006670E2">
      <w:pPr>
        <w:tabs>
          <w:tab w:val="left" w:pos="1284"/>
        </w:tabs>
      </w:pPr>
    </w:p>
    <w:p w14:paraId="6E3B4699"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services/</w:t>
      </w:r>
    </w:p>
    <w:p w14:paraId="73103CD6" w14:textId="77777777" w:rsidR="006670E2" w:rsidRPr="006670E2" w:rsidRDefault="006670E2" w:rsidP="006670E2">
      <w:pPr>
        <w:tabs>
          <w:tab w:val="left" w:pos="1284"/>
        </w:tabs>
      </w:pPr>
    </w:p>
    <w:p w14:paraId="50FAD541"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utils/</w:t>
      </w:r>
    </w:p>
    <w:p w14:paraId="41D3EDAA" w14:textId="77777777" w:rsidR="006670E2" w:rsidRPr="006670E2" w:rsidRDefault="006670E2" w:rsidP="006670E2">
      <w:pPr>
        <w:tabs>
          <w:tab w:val="left" w:pos="1284"/>
        </w:tabs>
      </w:pPr>
    </w:p>
    <w:p w14:paraId="7A515E6F"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types/</w:t>
      </w:r>
    </w:p>
    <w:p w14:paraId="1EA0B3B3" w14:textId="77777777" w:rsidR="006670E2" w:rsidRPr="006670E2" w:rsidRDefault="006670E2" w:rsidP="006670E2">
      <w:pPr>
        <w:tabs>
          <w:tab w:val="left" w:pos="1284"/>
        </w:tabs>
      </w:pPr>
    </w:p>
    <w:p w14:paraId="161A98BF"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constants/</w:t>
      </w:r>
    </w:p>
    <w:p w14:paraId="15628C24" w14:textId="77777777" w:rsidR="006670E2" w:rsidRPr="006670E2" w:rsidRDefault="006670E2" w:rsidP="006670E2">
      <w:pPr>
        <w:tabs>
          <w:tab w:val="left" w:pos="1284"/>
        </w:tabs>
      </w:pPr>
    </w:p>
    <w:p w14:paraId="00A6EFC3"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assets/</w:t>
      </w:r>
    </w:p>
    <w:p w14:paraId="1F48C589" w14:textId="77777777" w:rsidR="006670E2" w:rsidRPr="006670E2" w:rsidRDefault="006670E2" w:rsidP="006670E2">
      <w:pPr>
        <w:tabs>
          <w:tab w:val="left" w:pos="1284"/>
        </w:tabs>
      </w:pPr>
    </w:p>
    <w:p w14:paraId="45CEED5D"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styles/</w:t>
      </w:r>
    </w:p>
    <w:p w14:paraId="2E74F0E6" w14:textId="77777777" w:rsidR="006670E2" w:rsidRPr="006670E2" w:rsidRDefault="006670E2" w:rsidP="006670E2">
      <w:pPr>
        <w:tabs>
          <w:tab w:val="left" w:pos="1284"/>
        </w:tabs>
      </w:pPr>
    </w:p>
    <w:p w14:paraId="574A7D1F"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router/</w:t>
      </w:r>
    </w:p>
    <w:p w14:paraId="5FAEF8BC" w14:textId="77777777" w:rsidR="006670E2" w:rsidRPr="006670E2" w:rsidRDefault="006670E2" w:rsidP="006670E2">
      <w:pPr>
        <w:tabs>
          <w:tab w:val="left" w:pos="1284"/>
        </w:tabs>
      </w:pPr>
    </w:p>
    <w:p w14:paraId="56892268"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App.tsx</w:t>
      </w:r>
    </w:p>
    <w:p w14:paraId="65F9CF03" w14:textId="77777777" w:rsidR="006670E2" w:rsidRPr="006670E2" w:rsidRDefault="006670E2" w:rsidP="006670E2">
      <w:pPr>
        <w:tabs>
          <w:tab w:val="left" w:pos="1284"/>
        </w:tabs>
      </w:pPr>
    </w:p>
    <w:p w14:paraId="3B87A11F" w14:textId="77777777" w:rsidR="006670E2" w:rsidRPr="006670E2" w:rsidRDefault="006670E2" w:rsidP="006670E2">
      <w:pPr>
        <w:tabs>
          <w:tab w:val="left" w:pos="1284"/>
        </w:tabs>
      </w:pPr>
      <w:r w:rsidRPr="006670E2">
        <w:t>│   └── main.tsx</w:t>
      </w:r>
    </w:p>
    <w:p w14:paraId="5D3D05D7" w14:textId="77777777" w:rsidR="006670E2" w:rsidRPr="006670E2" w:rsidRDefault="006670E2" w:rsidP="006670E2">
      <w:pPr>
        <w:tabs>
          <w:tab w:val="left" w:pos="1284"/>
        </w:tabs>
      </w:pPr>
      <w:r w:rsidRPr="006670E2">
        <w:pict w14:anchorId="30B83291">
          <v:rect id="_x0000_i13981" style="width:0;height:1.5pt" o:hralign="center" o:hrstd="t" o:hr="t" fillcolor="#a0a0a0" stroked="f"/>
        </w:pict>
      </w:r>
    </w:p>
    <w:p w14:paraId="0915F24F" w14:textId="77777777" w:rsidR="006670E2" w:rsidRPr="006670E2" w:rsidRDefault="006670E2" w:rsidP="006670E2">
      <w:pPr>
        <w:tabs>
          <w:tab w:val="left" w:pos="1284"/>
        </w:tabs>
        <w:rPr>
          <w:b/>
          <w:bCs/>
        </w:rPr>
      </w:pPr>
      <w:r w:rsidRPr="006670E2">
        <w:rPr>
          <w:b/>
          <w:bCs/>
        </w:rPr>
        <w:t>142. Modules Directory</w:t>
      </w:r>
    </w:p>
    <w:p w14:paraId="29FD7513" w14:textId="77777777" w:rsidR="006670E2" w:rsidRPr="006670E2" w:rsidRDefault="006670E2" w:rsidP="006670E2">
      <w:pPr>
        <w:tabs>
          <w:tab w:val="left" w:pos="1284"/>
        </w:tabs>
      </w:pPr>
      <w:r w:rsidRPr="006670E2">
        <w:t>modules/</w:t>
      </w:r>
    </w:p>
    <w:p w14:paraId="7B813277" w14:textId="77777777" w:rsidR="006670E2" w:rsidRPr="006670E2" w:rsidRDefault="006670E2" w:rsidP="006670E2">
      <w:pPr>
        <w:tabs>
          <w:tab w:val="left" w:pos="1284"/>
        </w:tabs>
      </w:pPr>
    </w:p>
    <w:p w14:paraId="2679F3E5" w14:textId="77777777" w:rsidR="006670E2" w:rsidRPr="006670E2" w:rsidRDefault="006670E2" w:rsidP="006670E2">
      <w:pPr>
        <w:tabs>
          <w:tab w:val="left" w:pos="1284"/>
        </w:tabs>
      </w:pPr>
      <w:r w:rsidRPr="006670E2">
        <w:t>│</w:t>
      </w:r>
    </w:p>
    <w:p w14:paraId="2F8E6AFD" w14:textId="77777777" w:rsidR="006670E2" w:rsidRPr="006670E2" w:rsidRDefault="006670E2" w:rsidP="006670E2">
      <w:pPr>
        <w:tabs>
          <w:tab w:val="left" w:pos="1284"/>
        </w:tabs>
      </w:pPr>
    </w:p>
    <w:p w14:paraId="05AB3AB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dashboard/</w:t>
      </w:r>
    </w:p>
    <w:p w14:paraId="14F91B70" w14:textId="77777777" w:rsidR="006670E2" w:rsidRPr="006670E2" w:rsidRDefault="006670E2" w:rsidP="006670E2">
      <w:pPr>
        <w:tabs>
          <w:tab w:val="left" w:pos="1284"/>
        </w:tabs>
      </w:pPr>
    </w:p>
    <w:p w14:paraId="339E42B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fleet/</w:t>
      </w:r>
    </w:p>
    <w:p w14:paraId="59718A8B" w14:textId="77777777" w:rsidR="006670E2" w:rsidRPr="006670E2" w:rsidRDefault="006670E2" w:rsidP="006670E2">
      <w:pPr>
        <w:tabs>
          <w:tab w:val="left" w:pos="1284"/>
        </w:tabs>
      </w:pPr>
    </w:p>
    <w:p w14:paraId="73DCD53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routes/</w:t>
      </w:r>
    </w:p>
    <w:p w14:paraId="79EC1C81" w14:textId="77777777" w:rsidR="006670E2" w:rsidRPr="006670E2" w:rsidRDefault="006670E2" w:rsidP="006670E2">
      <w:pPr>
        <w:tabs>
          <w:tab w:val="left" w:pos="1284"/>
        </w:tabs>
      </w:pPr>
    </w:p>
    <w:p w14:paraId="720E815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delivery/</w:t>
      </w:r>
    </w:p>
    <w:p w14:paraId="3185BA68" w14:textId="77777777" w:rsidR="006670E2" w:rsidRPr="006670E2" w:rsidRDefault="006670E2" w:rsidP="006670E2">
      <w:pPr>
        <w:tabs>
          <w:tab w:val="left" w:pos="1284"/>
        </w:tabs>
      </w:pPr>
    </w:p>
    <w:p w14:paraId="724CF7BA" w14:textId="77777777" w:rsidR="006670E2" w:rsidRPr="006670E2" w:rsidRDefault="006670E2" w:rsidP="006670E2">
      <w:pPr>
        <w:tabs>
          <w:tab w:val="left" w:pos="1284"/>
        </w:tabs>
      </w:pPr>
      <w:r w:rsidRPr="006670E2">
        <w:t>└── analytics/</w:t>
      </w:r>
    </w:p>
    <w:p w14:paraId="0DC89382" w14:textId="77777777" w:rsidR="006670E2" w:rsidRPr="006670E2" w:rsidRDefault="006670E2" w:rsidP="006670E2">
      <w:pPr>
        <w:tabs>
          <w:tab w:val="left" w:pos="1284"/>
        </w:tabs>
      </w:pPr>
      <w:r w:rsidRPr="006670E2">
        <w:t>Each module is completely independent.</w:t>
      </w:r>
    </w:p>
    <w:p w14:paraId="62CF9C4B" w14:textId="77777777" w:rsidR="006670E2" w:rsidRPr="006670E2" w:rsidRDefault="006670E2" w:rsidP="006670E2">
      <w:pPr>
        <w:tabs>
          <w:tab w:val="left" w:pos="1284"/>
        </w:tabs>
      </w:pPr>
      <w:r w:rsidRPr="006670E2">
        <w:pict w14:anchorId="2578AFC2">
          <v:rect id="_x0000_i13982" style="width:0;height:1.5pt" o:hralign="center" o:hrstd="t" o:hr="t" fillcolor="#a0a0a0" stroked="f"/>
        </w:pict>
      </w:r>
    </w:p>
    <w:p w14:paraId="51ABE0AE" w14:textId="77777777" w:rsidR="006670E2" w:rsidRPr="006670E2" w:rsidRDefault="006670E2" w:rsidP="006670E2">
      <w:pPr>
        <w:tabs>
          <w:tab w:val="left" w:pos="1284"/>
        </w:tabs>
        <w:rPr>
          <w:b/>
          <w:bCs/>
        </w:rPr>
      </w:pPr>
      <w:r w:rsidRPr="006670E2">
        <w:rPr>
          <w:b/>
          <w:bCs/>
        </w:rPr>
        <w:t>143. Fleet Module</w:t>
      </w:r>
    </w:p>
    <w:p w14:paraId="49D76194" w14:textId="77777777" w:rsidR="006670E2" w:rsidRPr="006670E2" w:rsidRDefault="006670E2" w:rsidP="006670E2">
      <w:pPr>
        <w:tabs>
          <w:tab w:val="left" w:pos="1284"/>
        </w:tabs>
      </w:pPr>
      <w:r w:rsidRPr="006670E2">
        <w:t>fleet/</w:t>
      </w:r>
    </w:p>
    <w:p w14:paraId="66C759F5" w14:textId="77777777" w:rsidR="006670E2" w:rsidRPr="006670E2" w:rsidRDefault="006670E2" w:rsidP="006670E2">
      <w:pPr>
        <w:tabs>
          <w:tab w:val="left" w:pos="1284"/>
        </w:tabs>
      </w:pPr>
    </w:p>
    <w:p w14:paraId="08D2FB20" w14:textId="77777777" w:rsidR="006670E2" w:rsidRPr="006670E2" w:rsidRDefault="006670E2" w:rsidP="006670E2">
      <w:pPr>
        <w:tabs>
          <w:tab w:val="left" w:pos="1284"/>
        </w:tabs>
      </w:pPr>
      <w:r w:rsidRPr="006670E2">
        <w:t>│</w:t>
      </w:r>
    </w:p>
    <w:p w14:paraId="20F8BC6A" w14:textId="77777777" w:rsidR="006670E2" w:rsidRPr="006670E2" w:rsidRDefault="006670E2" w:rsidP="006670E2">
      <w:pPr>
        <w:tabs>
          <w:tab w:val="left" w:pos="1284"/>
        </w:tabs>
      </w:pPr>
    </w:p>
    <w:p w14:paraId="0160F46C"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pages/</w:t>
      </w:r>
    </w:p>
    <w:p w14:paraId="7F8D7267" w14:textId="77777777" w:rsidR="006670E2" w:rsidRPr="006670E2" w:rsidRDefault="006670E2" w:rsidP="006670E2">
      <w:pPr>
        <w:tabs>
          <w:tab w:val="left" w:pos="1284"/>
        </w:tabs>
      </w:pPr>
    </w:p>
    <w:p w14:paraId="706AC8D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4BA7A304" w14:textId="77777777" w:rsidR="006670E2" w:rsidRPr="006670E2" w:rsidRDefault="006670E2" w:rsidP="006670E2">
      <w:pPr>
        <w:tabs>
          <w:tab w:val="left" w:pos="1284"/>
        </w:tabs>
      </w:pPr>
    </w:p>
    <w:p w14:paraId="7925B23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hooks/</w:t>
      </w:r>
    </w:p>
    <w:p w14:paraId="36338336" w14:textId="77777777" w:rsidR="006670E2" w:rsidRPr="006670E2" w:rsidRDefault="006670E2" w:rsidP="006670E2">
      <w:pPr>
        <w:tabs>
          <w:tab w:val="left" w:pos="1284"/>
        </w:tabs>
      </w:pPr>
    </w:p>
    <w:p w14:paraId="713D792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services/</w:t>
      </w:r>
    </w:p>
    <w:p w14:paraId="5E5E5C8F" w14:textId="77777777" w:rsidR="006670E2" w:rsidRPr="006670E2" w:rsidRDefault="006670E2" w:rsidP="006670E2">
      <w:pPr>
        <w:tabs>
          <w:tab w:val="left" w:pos="1284"/>
        </w:tabs>
      </w:pPr>
    </w:p>
    <w:p w14:paraId="6511B031"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72A12442" w14:textId="77777777" w:rsidR="006670E2" w:rsidRPr="006670E2" w:rsidRDefault="006670E2" w:rsidP="006670E2">
      <w:pPr>
        <w:tabs>
          <w:tab w:val="left" w:pos="1284"/>
        </w:tabs>
      </w:pPr>
    </w:p>
    <w:p w14:paraId="2AF8FDB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utils/</w:t>
      </w:r>
    </w:p>
    <w:p w14:paraId="2D2A84E4" w14:textId="77777777" w:rsidR="006670E2" w:rsidRPr="006670E2" w:rsidRDefault="006670E2" w:rsidP="006670E2">
      <w:pPr>
        <w:tabs>
          <w:tab w:val="left" w:pos="1284"/>
        </w:tabs>
      </w:pPr>
    </w:p>
    <w:p w14:paraId="5338DAC5" w14:textId="77777777" w:rsidR="006670E2" w:rsidRPr="006670E2" w:rsidRDefault="006670E2" w:rsidP="006670E2">
      <w:pPr>
        <w:tabs>
          <w:tab w:val="left" w:pos="1284"/>
        </w:tabs>
      </w:pPr>
      <w:r w:rsidRPr="006670E2">
        <w:t>└── constants/</w:t>
      </w:r>
    </w:p>
    <w:p w14:paraId="472D9D65" w14:textId="77777777" w:rsidR="006670E2" w:rsidRPr="006670E2" w:rsidRDefault="006670E2" w:rsidP="006670E2">
      <w:pPr>
        <w:tabs>
          <w:tab w:val="left" w:pos="1284"/>
        </w:tabs>
      </w:pPr>
      <w:r w:rsidRPr="006670E2">
        <w:pict w14:anchorId="21FB591B">
          <v:rect id="_x0000_i13983" style="width:0;height:1.5pt" o:hralign="center" o:hrstd="t" o:hr="t" fillcolor="#a0a0a0" stroked="f"/>
        </w:pict>
      </w:r>
    </w:p>
    <w:p w14:paraId="3BFBFFC3" w14:textId="77777777" w:rsidR="006670E2" w:rsidRPr="006670E2" w:rsidRDefault="006670E2" w:rsidP="006670E2">
      <w:pPr>
        <w:tabs>
          <w:tab w:val="left" w:pos="1284"/>
        </w:tabs>
        <w:rPr>
          <w:b/>
          <w:bCs/>
        </w:rPr>
      </w:pPr>
      <w:r w:rsidRPr="006670E2">
        <w:rPr>
          <w:b/>
          <w:bCs/>
        </w:rPr>
        <w:t>144. Route Module</w:t>
      </w:r>
    </w:p>
    <w:p w14:paraId="4D8FAE09" w14:textId="77777777" w:rsidR="006670E2" w:rsidRPr="006670E2" w:rsidRDefault="006670E2" w:rsidP="006670E2">
      <w:pPr>
        <w:tabs>
          <w:tab w:val="left" w:pos="1284"/>
        </w:tabs>
      </w:pPr>
      <w:r w:rsidRPr="006670E2">
        <w:t>routes/</w:t>
      </w:r>
    </w:p>
    <w:p w14:paraId="1C147314" w14:textId="77777777" w:rsidR="006670E2" w:rsidRPr="006670E2" w:rsidRDefault="006670E2" w:rsidP="006670E2">
      <w:pPr>
        <w:tabs>
          <w:tab w:val="left" w:pos="1284"/>
        </w:tabs>
      </w:pPr>
    </w:p>
    <w:p w14:paraId="578F77A4" w14:textId="77777777" w:rsidR="006670E2" w:rsidRPr="006670E2" w:rsidRDefault="006670E2" w:rsidP="006670E2">
      <w:pPr>
        <w:tabs>
          <w:tab w:val="left" w:pos="1284"/>
        </w:tabs>
      </w:pPr>
      <w:r w:rsidRPr="006670E2">
        <w:t>│</w:t>
      </w:r>
    </w:p>
    <w:p w14:paraId="35EDC351" w14:textId="77777777" w:rsidR="006670E2" w:rsidRPr="006670E2" w:rsidRDefault="006670E2" w:rsidP="006670E2">
      <w:pPr>
        <w:tabs>
          <w:tab w:val="left" w:pos="1284"/>
        </w:tabs>
      </w:pPr>
    </w:p>
    <w:p w14:paraId="7D6AD41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pages/</w:t>
      </w:r>
    </w:p>
    <w:p w14:paraId="065846A3" w14:textId="77777777" w:rsidR="006670E2" w:rsidRPr="006670E2" w:rsidRDefault="006670E2" w:rsidP="006670E2">
      <w:pPr>
        <w:tabs>
          <w:tab w:val="left" w:pos="1284"/>
        </w:tabs>
      </w:pPr>
    </w:p>
    <w:p w14:paraId="039A967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5C8BE085" w14:textId="77777777" w:rsidR="006670E2" w:rsidRPr="006670E2" w:rsidRDefault="006670E2" w:rsidP="006670E2">
      <w:pPr>
        <w:tabs>
          <w:tab w:val="left" w:pos="1284"/>
        </w:tabs>
      </w:pPr>
    </w:p>
    <w:p w14:paraId="7D314779"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hooks/</w:t>
      </w:r>
    </w:p>
    <w:p w14:paraId="668FE225" w14:textId="77777777" w:rsidR="006670E2" w:rsidRPr="006670E2" w:rsidRDefault="006670E2" w:rsidP="006670E2">
      <w:pPr>
        <w:tabs>
          <w:tab w:val="left" w:pos="1284"/>
        </w:tabs>
      </w:pPr>
    </w:p>
    <w:p w14:paraId="38E3829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services/</w:t>
      </w:r>
    </w:p>
    <w:p w14:paraId="0B153924" w14:textId="77777777" w:rsidR="006670E2" w:rsidRPr="006670E2" w:rsidRDefault="006670E2" w:rsidP="006670E2">
      <w:pPr>
        <w:tabs>
          <w:tab w:val="left" w:pos="1284"/>
        </w:tabs>
      </w:pPr>
    </w:p>
    <w:p w14:paraId="483DD79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0784C0EF" w14:textId="77777777" w:rsidR="006670E2" w:rsidRPr="006670E2" w:rsidRDefault="006670E2" w:rsidP="006670E2">
      <w:pPr>
        <w:tabs>
          <w:tab w:val="left" w:pos="1284"/>
        </w:tabs>
      </w:pPr>
    </w:p>
    <w:p w14:paraId="0AEA34B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algorithms/</w:t>
      </w:r>
    </w:p>
    <w:p w14:paraId="55F52A8B" w14:textId="77777777" w:rsidR="006670E2" w:rsidRPr="006670E2" w:rsidRDefault="006670E2" w:rsidP="006670E2">
      <w:pPr>
        <w:tabs>
          <w:tab w:val="left" w:pos="1284"/>
        </w:tabs>
      </w:pPr>
    </w:p>
    <w:p w14:paraId="396DFD13" w14:textId="77777777" w:rsidR="006670E2" w:rsidRPr="006670E2" w:rsidRDefault="006670E2" w:rsidP="006670E2">
      <w:pPr>
        <w:tabs>
          <w:tab w:val="left" w:pos="1284"/>
        </w:tabs>
      </w:pPr>
      <w:r w:rsidRPr="006670E2">
        <w:rPr>
          <w:rFonts w:ascii="MS Gothic" w:eastAsia="MS Gothic" w:hAnsi="MS Gothic" w:cs="MS Gothic" w:hint="eastAsia"/>
        </w:rPr>
        <w:lastRenderedPageBreak/>
        <w:t>├</w:t>
      </w:r>
      <w:r w:rsidRPr="006670E2">
        <w:rPr>
          <w:rFonts w:ascii="Calibri" w:hAnsi="Calibri" w:cs="Calibri"/>
        </w:rPr>
        <w:t>──</w:t>
      </w:r>
      <w:r w:rsidRPr="006670E2">
        <w:t xml:space="preserve"> utils/</w:t>
      </w:r>
    </w:p>
    <w:p w14:paraId="4B928EEE" w14:textId="77777777" w:rsidR="006670E2" w:rsidRPr="006670E2" w:rsidRDefault="006670E2" w:rsidP="006670E2">
      <w:pPr>
        <w:tabs>
          <w:tab w:val="left" w:pos="1284"/>
        </w:tabs>
      </w:pPr>
    </w:p>
    <w:p w14:paraId="50820FCF" w14:textId="77777777" w:rsidR="006670E2" w:rsidRPr="006670E2" w:rsidRDefault="006670E2" w:rsidP="006670E2">
      <w:pPr>
        <w:tabs>
          <w:tab w:val="left" w:pos="1284"/>
        </w:tabs>
      </w:pPr>
      <w:r w:rsidRPr="006670E2">
        <w:t>└── constants/</w:t>
      </w:r>
    </w:p>
    <w:p w14:paraId="28A55FC0" w14:textId="77777777" w:rsidR="006670E2" w:rsidRPr="006670E2" w:rsidRDefault="006670E2" w:rsidP="006670E2">
      <w:pPr>
        <w:tabs>
          <w:tab w:val="left" w:pos="1284"/>
        </w:tabs>
      </w:pPr>
      <w:r w:rsidRPr="006670E2">
        <w:t>The Route module contains graph-related utilities.</w:t>
      </w:r>
    </w:p>
    <w:p w14:paraId="6B5723A3" w14:textId="77777777" w:rsidR="006670E2" w:rsidRPr="006670E2" w:rsidRDefault="006670E2" w:rsidP="006670E2">
      <w:pPr>
        <w:tabs>
          <w:tab w:val="left" w:pos="1284"/>
        </w:tabs>
      </w:pPr>
      <w:r w:rsidRPr="006670E2">
        <w:pict w14:anchorId="42961A0E">
          <v:rect id="_x0000_i13984" style="width:0;height:1.5pt" o:hralign="center" o:hrstd="t" o:hr="t" fillcolor="#a0a0a0" stroked="f"/>
        </w:pict>
      </w:r>
    </w:p>
    <w:p w14:paraId="08FF0AB8" w14:textId="77777777" w:rsidR="006670E2" w:rsidRPr="006670E2" w:rsidRDefault="006670E2" w:rsidP="006670E2">
      <w:pPr>
        <w:tabs>
          <w:tab w:val="left" w:pos="1284"/>
        </w:tabs>
        <w:rPr>
          <w:b/>
          <w:bCs/>
        </w:rPr>
      </w:pPr>
      <w:r w:rsidRPr="006670E2">
        <w:rPr>
          <w:b/>
          <w:bCs/>
        </w:rPr>
        <w:t>145. Delivery Module</w:t>
      </w:r>
    </w:p>
    <w:p w14:paraId="3B4AFAE7" w14:textId="77777777" w:rsidR="006670E2" w:rsidRPr="006670E2" w:rsidRDefault="006670E2" w:rsidP="006670E2">
      <w:pPr>
        <w:tabs>
          <w:tab w:val="left" w:pos="1284"/>
        </w:tabs>
      </w:pPr>
      <w:r w:rsidRPr="006670E2">
        <w:t>delivery/</w:t>
      </w:r>
    </w:p>
    <w:p w14:paraId="46884363" w14:textId="77777777" w:rsidR="006670E2" w:rsidRPr="006670E2" w:rsidRDefault="006670E2" w:rsidP="006670E2">
      <w:pPr>
        <w:tabs>
          <w:tab w:val="left" w:pos="1284"/>
        </w:tabs>
      </w:pPr>
    </w:p>
    <w:p w14:paraId="748E1423" w14:textId="77777777" w:rsidR="006670E2" w:rsidRPr="006670E2" w:rsidRDefault="006670E2" w:rsidP="006670E2">
      <w:pPr>
        <w:tabs>
          <w:tab w:val="left" w:pos="1284"/>
        </w:tabs>
      </w:pPr>
      <w:r w:rsidRPr="006670E2">
        <w:t>│</w:t>
      </w:r>
    </w:p>
    <w:p w14:paraId="09A7877E" w14:textId="77777777" w:rsidR="006670E2" w:rsidRPr="006670E2" w:rsidRDefault="006670E2" w:rsidP="006670E2">
      <w:pPr>
        <w:tabs>
          <w:tab w:val="left" w:pos="1284"/>
        </w:tabs>
      </w:pPr>
    </w:p>
    <w:p w14:paraId="7B059B27"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pages/</w:t>
      </w:r>
    </w:p>
    <w:p w14:paraId="211E11B8" w14:textId="77777777" w:rsidR="006670E2" w:rsidRPr="006670E2" w:rsidRDefault="006670E2" w:rsidP="006670E2">
      <w:pPr>
        <w:tabs>
          <w:tab w:val="left" w:pos="1284"/>
        </w:tabs>
      </w:pPr>
    </w:p>
    <w:p w14:paraId="199A7EB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56FBCECD" w14:textId="77777777" w:rsidR="006670E2" w:rsidRPr="006670E2" w:rsidRDefault="006670E2" w:rsidP="006670E2">
      <w:pPr>
        <w:tabs>
          <w:tab w:val="left" w:pos="1284"/>
        </w:tabs>
      </w:pPr>
    </w:p>
    <w:p w14:paraId="153981A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hooks/</w:t>
      </w:r>
    </w:p>
    <w:p w14:paraId="5A2F2B05" w14:textId="77777777" w:rsidR="006670E2" w:rsidRPr="006670E2" w:rsidRDefault="006670E2" w:rsidP="006670E2">
      <w:pPr>
        <w:tabs>
          <w:tab w:val="left" w:pos="1284"/>
        </w:tabs>
      </w:pPr>
    </w:p>
    <w:p w14:paraId="5E9252B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services/</w:t>
      </w:r>
    </w:p>
    <w:p w14:paraId="2E7CA9B3" w14:textId="77777777" w:rsidR="006670E2" w:rsidRPr="006670E2" w:rsidRDefault="006670E2" w:rsidP="006670E2">
      <w:pPr>
        <w:tabs>
          <w:tab w:val="left" w:pos="1284"/>
        </w:tabs>
      </w:pPr>
    </w:p>
    <w:p w14:paraId="7F8702B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79809D71" w14:textId="77777777" w:rsidR="006670E2" w:rsidRPr="006670E2" w:rsidRDefault="006670E2" w:rsidP="006670E2">
      <w:pPr>
        <w:tabs>
          <w:tab w:val="left" w:pos="1284"/>
        </w:tabs>
      </w:pPr>
    </w:p>
    <w:p w14:paraId="5624EC4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algorithms/</w:t>
      </w:r>
    </w:p>
    <w:p w14:paraId="6188BC0D" w14:textId="77777777" w:rsidR="006670E2" w:rsidRPr="006670E2" w:rsidRDefault="006670E2" w:rsidP="006670E2">
      <w:pPr>
        <w:tabs>
          <w:tab w:val="left" w:pos="1284"/>
        </w:tabs>
      </w:pPr>
    </w:p>
    <w:p w14:paraId="55A3264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utils/</w:t>
      </w:r>
    </w:p>
    <w:p w14:paraId="6F002651" w14:textId="77777777" w:rsidR="006670E2" w:rsidRPr="006670E2" w:rsidRDefault="006670E2" w:rsidP="006670E2">
      <w:pPr>
        <w:tabs>
          <w:tab w:val="left" w:pos="1284"/>
        </w:tabs>
      </w:pPr>
    </w:p>
    <w:p w14:paraId="73CAD7ED" w14:textId="77777777" w:rsidR="006670E2" w:rsidRPr="006670E2" w:rsidRDefault="006670E2" w:rsidP="006670E2">
      <w:pPr>
        <w:tabs>
          <w:tab w:val="left" w:pos="1284"/>
        </w:tabs>
      </w:pPr>
      <w:r w:rsidRPr="006670E2">
        <w:t>└── constants/</w:t>
      </w:r>
    </w:p>
    <w:p w14:paraId="47CA8B85" w14:textId="77777777" w:rsidR="006670E2" w:rsidRPr="006670E2" w:rsidRDefault="006670E2" w:rsidP="006670E2">
      <w:pPr>
        <w:tabs>
          <w:tab w:val="left" w:pos="1284"/>
        </w:tabs>
      </w:pPr>
      <w:r w:rsidRPr="006670E2">
        <w:t>The algorithms folder contains Queue and Priority Queue logic.</w:t>
      </w:r>
    </w:p>
    <w:p w14:paraId="405740DD" w14:textId="77777777" w:rsidR="006670E2" w:rsidRPr="006670E2" w:rsidRDefault="006670E2" w:rsidP="006670E2">
      <w:pPr>
        <w:tabs>
          <w:tab w:val="left" w:pos="1284"/>
        </w:tabs>
      </w:pPr>
      <w:r w:rsidRPr="006670E2">
        <w:pict w14:anchorId="13725C3C">
          <v:rect id="_x0000_i13985" style="width:0;height:1.5pt" o:hralign="center" o:hrstd="t" o:hr="t" fillcolor="#a0a0a0" stroked="f"/>
        </w:pict>
      </w:r>
    </w:p>
    <w:p w14:paraId="6E602610" w14:textId="77777777" w:rsidR="006670E2" w:rsidRPr="006670E2" w:rsidRDefault="006670E2" w:rsidP="006670E2">
      <w:pPr>
        <w:tabs>
          <w:tab w:val="left" w:pos="1284"/>
        </w:tabs>
        <w:rPr>
          <w:b/>
          <w:bCs/>
        </w:rPr>
      </w:pPr>
      <w:r w:rsidRPr="006670E2">
        <w:rPr>
          <w:b/>
          <w:bCs/>
        </w:rPr>
        <w:t>146. Analytics Module</w:t>
      </w:r>
    </w:p>
    <w:p w14:paraId="79A13476" w14:textId="77777777" w:rsidR="006670E2" w:rsidRPr="006670E2" w:rsidRDefault="006670E2" w:rsidP="006670E2">
      <w:pPr>
        <w:tabs>
          <w:tab w:val="left" w:pos="1284"/>
        </w:tabs>
      </w:pPr>
      <w:r w:rsidRPr="006670E2">
        <w:t>analytics/</w:t>
      </w:r>
    </w:p>
    <w:p w14:paraId="38668E6D" w14:textId="77777777" w:rsidR="006670E2" w:rsidRPr="006670E2" w:rsidRDefault="006670E2" w:rsidP="006670E2">
      <w:pPr>
        <w:tabs>
          <w:tab w:val="left" w:pos="1284"/>
        </w:tabs>
      </w:pPr>
    </w:p>
    <w:p w14:paraId="5172B34E" w14:textId="77777777" w:rsidR="006670E2" w:rsidRPr="006670E2" w:rsidRDefault="006670E2" w:rsidP="006670E2">
      <w:pPr>
        <w:tabs>
          <w:tab w:val="left" w:pos="1284"/>
        </w:tabs>
      </w:pPr>
      <w:r w:rsidRPr="006670E2">
        <w:t>│</w:t>
      </w:r>
    </w:p>
    <w:p w14:paraId="38558AA8" w14:textId="77777777" w:rsidR="006670E2" w:rsidRPr="006670E2" w:rsidRDefault="006670E2" w:rsidP="006670E2">
      <w:pPr>
        <w:tabs>
          <w:tab w:val="left" w:pos="1284"/>
        </w:tabs>
      </w:pPr>
    </w:p>
    <w:p w14:paraId="44B5284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pages/</w:t>
      </w:r>
    </w:p>
    <w:p w14:paraId="74D6C5B7" w14:textId="77777777" w:rsidR="006670E2" w:rsidRPr="006670E2" w:rsidRDefault="006670E2" w:rsidP="006670E2">
      <w:pPr>
        <w:tabs>
          <w:tab w:val="left" w:pos="1284"/>
        </w:tabs>
      </w:pPr>
    </w:p>
    <w:p w14:paraId="6E6BF7D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components/</w:t>
      </w:r>
    </w:p>
    <w:p w14:paraId="3F0FBE69" w14:textId="77777777" w:rsidR="006670E2" w:rsidRPr="006670E2" w:rsidRDefault="006670E2" w:rsidP="006670E2">
      <w:pPr>
        <w:tabs>
          <w:tab w:val="left" w:pos="1284"/>
        </w:tabs>
      </w:pPr>
    </w:p>
    <w:p w14:paraId="5A088AC0"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hooks/</w:t>
      </w:r>
    </w:p>
    <w:p w14:paraId="14BFC1F7" w14:textId="77777777" w:rsidR="006670E2" w:rsidRPr="006670E2" w:rsidRDefault="006670E2" w:rsidP="006670E2">
      <w:pPr>
        <w:tabs>
          <w:tab w:val="left" w:pos="1284"/>
        </w:tabs>
      </w:pPr>
    </w:p>
    <w:p w14:paraId="1B80EEE2"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services/</w:t>
      </w:r>
    </w:p>
    <w:p w14:paraId="3C5918E3" w14:textId="77777777" w:rsidR="006670E2" w:rsidRPr="006670E2" w:rsidRDefault="006670E2" w:rsidP="006670E2">
      <w:pPr>
        <w:tabs>
          <w:tab w:val="left" w:pos="1284"/>
        </w:tabs>
      </w:pPr>
    </w:p>
    <w:p w14:paraId="411C8C90"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7F4950D1" w14:textId="77777777" w:rsidR="006670E2" w:rsidRPr="006670E2" w:rsidRDefault="006670E2" w:rsidP="006670E2">
      <w:pPr>
        <w:tabs>
          <w:tab w:val="left" w:pos="1284"/>
        </w:tabs>
      </w:pPr>
    </w:p>
    <w:p w14:paraId="3AAE605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utils/</w:t>
      </w:r>
    </w:p>
    <w:p w14:paraId="4EB260D7" w14:textId="77777777" w:rsidR="006670E2" w:rsidRPr="006670E2" w:rsidRDefault="006670E2" w:rsidP="006670E2">
      <w:pPr>
        <w:tabs>
          <w:tab w:val="left" w:pos="1284"/>
        </w:tabs>
      </w:pPr>
    </w:p>
    <w:p w14:paraId="2C39E848" w14:textId="77777777" w:rsidR="006670E2" w:rsidRPr="006670E2" w:rsidRDefault="006670E2" w:rsidP="006670E2">
      <w:pPr>
        <w:tabs>
          <w:tab w:val="left" w:pos="1284"/>
        </w:tabs>
      </w:pPr>
      <w:r w:rsidRPr="006670E2">
        <w:t>└── constants/</w:t>
      </w:r>
    </w:p>
    <w:p w14:paraId="4490D345" w14:textId="77777777" w:rsidR="006670E2" w:rsidRPr="006670E2" w:rsidRDefault="006670E2" w:rsidP="006670E2">
      <w:pPr>
        <w:tabs>
          <w:tab w:val="left" w:pos="1284"/>
        </w:tabs>
      </w:pPr>
      <w:r w:rsidRPr="006670E2">
        <w:pict w14:anchorId="254938C6">
          <v:rect id="_x0000_i13986" style="width:0;height:1.5pt" o:hralign="center" o:hrstd="t" o:hr="t" fillcolor="#a0a0a0" stroked="f"/>
        </w:pict>
      </w:r>
    </w:p>
    <w:p w14:paraId="0305D1FD" w14:textId="77777777" w:rsidR="006670E2" w:rsidRPr="006670E2" w:rsidRDefault="006670E2" w:rsidP="006670E2">
      <w:pPr>
        <w:tabs>
          <w:tab w:val="left" w:pos="1284"/>
        </w:tabs>
        <w:rPr>
          <w:b/>
          <w:bCs/>
        </w:rPr>
      </w:pPr>
      <w:r w:rsidRPr="006670E2">
        <w:rPr>
          <w:b/>
          <w:bCs/>
        </w:rPr>
        <w:t>147. Shared Components</w:t>
      </w:r>
    </w:p>
    <w:p w14:paraId="11559B2C" w14:textId="77777777" w:rsidR="006670E2" w:rsidRPr="006670E2" w:rsidRDefault="006670E2" w:rsidP="006670E2">
      <w:pPr>
        <w:tabs>
          <w:tab w:val="left" w:pos="1284"/>
        </w:tabs>
      </w:pPr>
      <w:r w:rsidRPr="006670E2">
        <w:t>Reusable UI components belong here.</w:t>
      </w:r>
    </w:p>
    <w:p w14:paraId="1C2EACAC" w14:textId="77777777" w:rsidR="006670E2" w:rsidRPr="006670E2" w:rsidRDefault="006670E2" w:rsidP="006670E2">
      <w:pPr>
        <w:tabs>
          <w:tab w:val="left" w:pos="1284"/>
        </w:tabs>
      </w:pPr>
      <w:r w:rsidRPr="006670E2">
        <w:t>components/</w:t>
      </w:r>
    </w:p>
    <w:p w14:paraId="45A30A1E" w14:textId="77777777" w:rsidR="006670E2" w:rsidRPr="006670E2" w:rsidRDefault="006670E2" w:rsidP="006670E2">
      <w:pPr>
        <w:tabs>
          <w:tab w:val="left" w:pos="1284"/>
        </w:tabs>
      </w:pPr>
    </w:p>
    <w:p w14:paraId="1AC7ED41" w14:textId="77777777" w:rsidR="006670E2" w:rsidRPr="006670E2" w:rsidRDefault="006670E2" w:rsidP="006670E2">
      <w:pPr>
        <w:tabs>
          <w:tab w:val="left" w:pos="1284"/>
        </w:tabs>
      </w:pPr>
      <w:r w:rsidRPr="006670E2">
        <w:t>│</w:t>
      </w:r>
    </w:p>
    <w:p w14:paraId="02E58D9D" w14:textId="77777777" w:rsidR="006670E2" w:rsidRPr="006670E2" w:rsidRDefault="006670E2" w:rsidP="006670E2">
      <w:pPr>
        <w:tabs>
          <w:tab w:val="left" w:pos="1284"/>
        </w:tabs>
      </w:pPr>
    </w:p>
    <w:p w14:paraId="3B767FF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Sidebar/</w:t>
      </w:r>
    </w:p>
    <w:p w14:paraId="4C1764CC" w14:textId="77777777" w:rsidR="006670E2" w:rsidRPr="006670E2" w:rsidRDefault="006670E2" w:rsidP="006670E2">
      <w:pPr>
        <w:tabs>
          <w:tab w:val="left" w:pos="1284"/>
        </w:tabs>
      </w:pPr>
    </w:p>
    <w:p w14:paraId="3882B69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Header/</w:t>
      </w:r>
    </w:p>
    <w:p w14:paraId="09A34F1E" w14:textId="77777777" w:rsidR="006670E2" w:rsidRPr="006670E2" w:rsidRDefault="006670E2" w:rsidP="006670E2">
      <w:pPr>
        <w:tabs>
          <w:tab w:val="left" w:pos="1284"/>
        </w:tabs>
      </w:pPr>
    </w:p>
    <w:p w14:paraId="591EF55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PageTitle/</w:t>
      </w:r>
    </w:p>
    <w:p w14:paraId="13B6AA01" w14:textId="77777777" w:rsidR="006670E2" w:rsidRPr="006670E2" w:rsidRDefault="006670E2" w:rsidP="006670E2">
      <w:pPr>
        <w:tabs>
          <w:tab w:val="left" w:pos="1284"/>
        </w:tabs>
      </w:pPr>
    </w:p>
    <w:p w14:paraId="61A49FF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SearchBar/</w:t>
      </w:r>
    </w:p>
    <w:p w14:paraId="039971AB" w14:textId="77777777" w:rsidR="006670E2" w:rsidRPr="006670E2" w:rsidRDefault="006670E2" w:rsidP="006670E2">
      <w:pPr>
        <w:tabs>
          <w:tab w:val="left" w:pos="1284"/>
        </w:tabs>
      </w:pPr>
    </w:p>
    <w:p w14:paraId="30AA63AC"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StatusBadge/</w:t>
      </w:r>
    </w:p>
    <w:p w14:paraId="13BE79F4" w14:textId="77777777" w:rsidR="006670E2" w:rsidRPr="006670E2" w:rsidRDefault="006670E2" w:rsidP="006670E2">
      <w:pPr>
        <w:tabs>
          <w:tab w:val="left" w:pos="1284"/>
        </w:tabs>
      </w:pPr>
    </w:p>
    <w:p w14:paraId="0D594F8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StatisticsCard/</w:t>
      </w:r>
    </w:p>
    <w:p w14:paraId="364C7EE7" w14:textId="77777777" w:rsidR="006670E2" w:rsidRPr="006670E2" w:rsidRDefault="006670E2" w:rsidP="006670E2">
      <w:pPr>
        <w:tabs>
          <w:tab w:val="left" w:pos="1284"/>
        </w:tabs>
      </w:pPr>
    </w:p>
    <w:p w14:paraId="2FAD38B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Modal/</w:t>
      </w:r>
    </w:p>
    <w:p w14:paraId="236675D1" w14:textId="77777777" w:rsidR="006670E2" w:rsidRPr="006670E2" w:rsidRDefault="006670E2" w:rsidP="006670E2">
      <w:pPr>
        <w:tabs>
          <w:tab w:val="left" w:pos="1284"/>
        </w:tabs>
      </w:pPr>
    </w:p>
    <w:p w14:paraId="2CC28D8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Drawer/</w:t>
      </w:r>
    </w:p>
    <w:p w14:paraId="3EBC02CE" w14:textId="77777777" w:rsidR="006670E2" w:rsidRPr="006670E2" w:rsidRDefault="006670E2" w:rsidP="006670E2">
      <w:pPr>
        <w:tabs>
          <w:tab w:val="left" w:pos="1284"/>
        </w:tabs>
      </w:pPr>
    </w:p>
    <w:p w14:paraId="4DC46A5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Table/</w:t>
      </w:r>
    </w:p>
    <w:p w14:paraId="033116E1" w14:textId="77777777" w:rsidR="006670E2" w:rsidRPr="006670E2" w:rsidRDefault="006670E2" w:rsidP="006670E2">
      <w:pPr>
        <w:tabs>
          <w:tab w:val="left" w:pos="1284"/>
        </w:tabs>
      </w:pPr>
    </w:p>
    <w:p w14:paraId="0D4765D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Button/</w:t>
      </w:r>
    </w:p>
    <w:p w14:paraId="071ADA7A" w14:textId="77777777" w:rsidR="006670E2" w:rsidRPr="006670E2" w:rsidRDefault="006670E2" w:rsidP="006670E2">
      <w:pPr>
        <w:tabs>
          <w:tab w:val="left" w:pos="1284"/>
        </w:tabs>
      </w:pPr>
    </w:p>
    <w:p w14:paraId="2C3C3DF9"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Input/</w:t>
      </w:r>
    </w:p>
    <w:p w14:paraId="1E2244DE" w14:textId="77777777" w:rsidR="006670E2" w:rsidRPr="006670E2" w:rsidRDefault="006670E2" w:rsidP="006670E2">
      <w:pPr>
        <w:tabs>
          <w:tab w:val="left" w:pos="1284"/>
        </w:tabs>
      </w:pPr>
    </w:p>
    <w:p w14:paraId="23B8A93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Select/</w:t>
      </w:r>
    </w:p>
    <w:p w14:paraId="7E3FFE56" w14:textId="77777777" w:rsidR="006670E2" w:rsidRPr="006670E2" w:rsidRDefault="006670E2" w:rsidP="006670E2">
      <w:pPr>
        <w:tabs>
          <w:tab w:val="left" w:pos="1284"/>
        </w:tabs>
      </w:pPr>
    </w:p>
    <w:p w14:paraId="780D304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LoadingSkeleton/</w:t>
      </w:r>
    </w:p>
    <w:p w14:paraId="2D016078" w14:textId="77777777" w:rsidR="006670E2" w:rsidRPr="006670E2" w:rsidRDefault="006670E2" w:rsidP="006670E2">
      <w:pPr>
        <w:tabs>
          <w:tab w:val="left" w:pos="1284"/>
        </w:tabs>
      </w:pPr>
    </w:p>
    <w:p w14:paraId="28DEA540"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EmptyState/</w:t>
      </w:r>
    </w:p>
    <w:p w14:paraId="007650EF" w14:textId="77777777" w:rsidR="006670E2" w:rsidRPr="006670E2" w:rsidRDefault="006670E2" w:rsidP="006670E2">
      <w:pPr>
        <w:tabs>
          <w:tab w:val="left" w:pos="1284"/>
        </w:tabs>
      </w:pPr>
    </w:p>
    <w:p w14:paraId="560B9BA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ErrorState/</w:t>
      </w:r>
    </w:p>
    <w:p w14:paraId="165ED2F9" w14:textId="77777777" w:rsidR="006670E2" w:rsidRPr="006670E2" w:rsidRDefault="006670E2" w:rsidP="006670E2">
      <w:pPr>
        <w:tabs>
          <w:tab w:val="left" w:pos="1284"/>
        </w:tabs>
      </w:pPr>
    </w:p>
    <w:p w14:paraId="4ED06B14" w14:textId="77777777" w:rsidR="006670E2" w:rsidRPr="006670E2" w:rsidRDefault="006670E2" w:rsidP="006670E2">
      <w:pPr>
        <w:tabs>
          <w:tab w:val="left" w:pos="1284"/>
        </w:tabs>
      </w:pPr>
      <w:r w:rsidRPr="006670E2">
        <w:t>└── Toast/</w:t>
      </w:r>
    </w:p>
    <w:p w14:paraId="2CA8C931" w14:textId="77777777" w:rsidR="006670E2" w:rsidRPr="006670E2" w:rsidRDefault="006670E2" w:rsidP="006670E2">
      <w:pPr>
        <w:tabs>
          <w:tab w:val="left" w:pos="1284"/>
        </w:tabs>
      </w:pPr>
      <w:r w:rsidRPr="006670E2">
        <w:t>These components should never contain business logic.</w:t>
      </w:r>
    </w:p>
    <w:p w14:paraId="623B17FE" w14:textId="77777777" w:rsidR="006670E2" w:rsidRPr="006670E2" w:rsidRDefault="006670E2" w:rsidP="006670E2">
      <w:pPr>
        <w:tabs>
          <w:tab w:val="left" w:pos="1284"/>
        </w:tabs>
      </w:pPr>
      <w:r w:rsidRPr="006670E2">
        <w:pict w14:anchorId="0513C8A5">
          <v:rect id="_x0000_i13987" style="width:0;height:1.5pt" o:hralign="center" o:hrstd="t" o:hr="t" fillcolor="#a0a0a0" stroked="f"/>
        </w:pict>
      </w:r>
    </w:p>
    <w:p w14:paraId="10145826" w14:textId="77777777" w:rsidR="006670E2" w:rsidRPr="006670E2" w:rsidRDefault="006670E2" w:rsidP="006670E2">
      <w:pPr>
        <w:tabs>
          <w:tab w:val="left" w:pos="1284"/>
        </w:tabs>
        <w:rPr>
          <w:b/>
          <w:bCs/>
        </w:rPr>
      </w:pPr>
      <w:r w:rsidRPr="006670E2">
        <w:rPr>
          <w:b/>
          <w:bCs/>
        </w:rPr>
        <w:t>148. Layout Structure</w:t>
      </w:r>
    </w:p>
    <w:p w14:paraId="77865A5B" w14:textId="77777777" w:rsidR="006670E2" w:rsidRPr="006670E2" w:rsidRDefault="006670E2" w:rsidP="006670E2">
      <w:pPr>
        <w:tabs>
          <w:tab w:val="left" w:pos="1284"/>
        </w:tabs>
      </w:pPr>
      <w:r w:rsidRPr="006670E2">
        <w:t>layouts/</w:t>
      </w:r>
    </w:p>
    <w:p w14:paraId="784549DE" w14:textId="77777777" w:rsidR="006670E2" w:rsidRPr="006670E2" w:rsidRDefault="006670E2" w:rsidP="006670E2">
      <w:pPr>
        <w:tabs>
          <w:tab w:val="left" w:pos="1284"/>
        </w:tabs>
      </w:pPr>
    </w:p>
    <w:p w14:paraId="152FD0BF" w14:textId="77777777" w:rsidR="006670E2" w:rsidRPr="006670E2" w:rsidRDefault="006670E2" w:rsidP="006670E2">
      <w:pPr>
        <w:tabs>
          <w:tab w:val="left" w:pos="1284"/>
        </w:tabs>
      </w:pPr>
      <w:r w:rsidRPr="006670E2">
        <w:t>│</w:t>
      </w:r>
    </w:p>
    <w:p w14:paraId="6667F60B" w14:textId="77777777" w:rsidR="006670E2" w:rsidRPr="006670E2" w:rsidRDefault="006670E2" w:rsidP="006670E2">
      <w:pPr>
        <w:tabs>
          <w:tab w:val="left" w:pos="1284"/>
        </w:tabs>
      </w:pPr>
    </w:p>
    <w:p w14:paraId="3D56E8D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MainLayout/</w:t>
      </w:r>
    </w:p>
    <w:p w14:paraId="4A2FB967" w14:textId="77777777" w:rsidR="006670E2" w:rsidRPr="006670E2" w:rsidRDefault="006670E2" w:rsidP="006670E2">
      <w:pPr>
        <w:tabs>
          <w:tab w:val="left" w:pos="1284"/>
        </w:tabs>
      </w:pPr>
    </w:p>
    <w:p w14:paraId="23E885D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AuthLayout/</w:t>
      </w:r>
    </w:p>
    <w:p w14:paraId="2A62CE97" w14:textId="77777777" w:rsidR="006670E2" w:rsidRPr="006670E2" w:rsidRDefault="006670E2" w:rsidP="006670E2">
      <w:pPr>
        <w:tabs>
          <w:tab w:val="left" w:pos="1284"/>
        </w:tabs>
        <w:rPr>
          <w:b/>
          <w:bCs/>
        </w:rPr>
      </w:pPr>
      <w:r w:rsidRPr="006670E2">
        <w:rPr>
          <w:b/>
          <w:bCs/>
        </w:rPr>
        <w:t>MainLayout</w:t>
      </w:r>
    </w:p>
    <w:p w14:paraId="2B9C2FA7" w14:textId="77777777" w:rsidR="006670E2" w:rsidRPr="006670E2" w:rsidRDefault="006670E2" w:rsidP="006670E2">
      <w:pPr>
        <w:tabs>
          <w:tab w:val="left" w:pos="1284"/>
        </w:tabs>
      </w:pPr>
      <w:r w:rsidRPr="006670E2">
        <w:t>Contains:</w:t>
      </w:r>
    </w:p>
    <w:p w14:paraId="21DCE75F" w14:textId="77777777" w:rsidR="006670E2" w:rsidRPr="006670E2" w:rsidRDefault="006670E2" w:rsidP="006670E2">
      <w:pPr>
        <w:numPr>
          <w:ilvl w:val="0"/>
          <w:numId w:val="955"/>
        </w:numPr>
        <w:tabs>
          <w:tab w:val="left" w:pos="1284"/>
        </w:tabs>
      </w:pPr>
      <w:r w:rsidRPr="006670E2">
        <w:t xml:space="preserve">Sidebar </w:t>
      </w:r>
    </w:p>
    <w:p w14:paraId="32A4E8DA" w14:textId="77777777" w:rsidR="006670E2" w:rsidRPr="006670E2" w:rsidRDefault="006670E2" w:rsidP="006670E2">
      <w:pPr>
        <w:numPr>
          <w:ilvl w:val="0"/>
          <w:numId w:val="955"/>
        </w:numPr>
        <w:tabs>
          <w:tab w:val="left" w:pos="1284"/>
        </w:tabs>
      </w:pPr>
      <w:r w:rsidRPr="006670E2">
        <w:t xml:space="preserve">Header </w:t>
      </w:r>
    </w:p>
    <w:p w14:paraId="7B85B5A7" w14:textId="77777777" w:rsidR="006670E2" w:rsidRPr="006670E2" w:rsidRDefault="006670E2" w:rsidP="006670E2">
      <w:pPr>
        <w:numPr>
          <w:ilvl w:val="0"/>
          <w:numId w:val="955"/>
        </w:numPr>
        <w:tabs>
          <w:tab w:val="left" w:pos="1284"/>
        </w:tabs>
      </w:pPr>
      <w:r w:rsidRPr="006670E2">
        <w:t xml:space="preserve">Content Area </w:t>
      </w:r>
    </w:p>
    <w:p w14:paraId="5396CC4A" w14:textId="77777777" w:rsidR="006670E2" w:rsidRPr="006670E2" w:rsidRDefault="006670E2" w:rsidP="006670E2">
      <w:pPr>
        <w:tabs>
          <w:tab w:val="left" w:pos="1284"/>
        </w:tabs>
      </w:pPr>
      <w:r w:rsidRPr="006670E2">
        <w:t>Used by:</w:t>
      </w:r>
    </w:p>
    <w:p w14:paraId="5B282034" w14:textId="77777777" w:rsidR="006670E2" w:rsidRPr="006670E2" w:rsidRDefault="006670E2" w:rsidP="006670E2">
      <w:pPr>
        <w:numPr>
          <w:ilvl w:val="0"/>
          <w:numId w:val="956"/>
        </w:numPr>
        <w:tabs>
          <w:tab w:val="left" w:pos="1284"/>
        </w:tabs>
      </w:pPr>
      <w:r w:rsidRPr="006670E2">
        <w:t xml:space="preserve">Dashboard </w:t>
      </w:r>
    </w:p>
    <w:p w14:paraId="2D684541" w14:textId="77777777" w:rsidR="006670E2" w:rsidRPr="006670E2" w:rsidRDefault="006670E2" w:rsidP="006670E2">
      <w:pPr>
        <w:numPr>
          <w:ilvl w:val="0"/>
          <w:numId w:val="956"/>
        </w:numPr>
        <w:tabs>
          <w:tab w:val="left" w:pos="1284"/>
        </w:tabs>
      </w:pPr>
      <w:r w:rsidRPr="006670E2">
        <w:t xml:space="preserve">Fleet </w:t>
      </w:r>
    </w:p>
    <w:p w14:paraId="1435AAB4" w14:textId="77777777" w:rsidR="006670E2" w:rsidRPr="006670E2" w:rsidRDefault="006670E2" w:rsidP="006670E2">
      <w:pPr>
        <w:numPr>
          <w:ilvl w:val="0"/>
          <w:numId w:val="956"/>
        </w:numPr>
        <w:tabs>
          <w:tab w:val="left" w:pos="1284"/>
        </w:tabs>
      </w:pPr>
      <w:r w:rsidRPr="006670E2">
        <w:t xml:space="preserve">Route </w:t>
      </w:r>
    </w:p>
    <w:p w14:paraId="69E277EE" w14:textId="77777777" w:rsidR="006670E2" w:rsidRPr="006670E2" w:rsidRDefault="006670E2" w:rsidP="006670E2">
      <w:pPr>
        <w:numPr>
          <w:ilvl w:val="0"/>
          <w:numId w:val="956"/>
        </w:numPr>
        <w:tabs>
          <w:tab w:val="left" w:pos="1284"/>
        </w:tabs>
      </w:pPr>
      <w:r w:rsidRPr="006670E2">
        <w:t xml:space="preserve">Delivery </w:t>
      </w:r>
    </w:p>
    <w:p w14:paraId="301FDCAC" w14:textId="77777777" w:rsidR="006670E2" w:rsidRPr="006670E2" w:rsidRDefault="006670E2" w:rsidP="006670E2">
      <w:pPr>
        <w:numPr>
          <w:ilvl w:val="0"/>
          <w:numId w:val="956"/>
        </w:numPr>
        <w:tabs>
          <w:tab w:val="left" w:pos="1284"/>
        </w:tabs>
      </w:pPr>
      <w:r w:rsidRPr="006670E2">
        <w:t xml:space="preserve">Analytics </w:t>
      </w:r>
    </w:p>
    <w:p w14:paraId="51618BF3" w14:textId="77777777" w:rsidR="006670E2" w:rsidRPr="006670E2" w:rsidRDefault="006670E2" w:rsidP="006670E2">
      <w:pPr>
        <w:tabs>
          <w:tab w:val="left" w:pos="1284"/>
        </w:tabs>
      </w:pPr>
      <w:r w:rsidRPr="006670E2">
        <w:pict w14:anchorId="630504B5">
          <v:rect id="_x0000_i13988" style="width:0;height:1.5pt" o:hralign="center" o:hrstd="t" o:hr="t" fillcolor="#a0a0a0" stroked="f"/>
        </w:pict>
      </w:r>
    </w:p>
    <w:p w14:paraId="2642BE79" w14:textId="77777777" w:rsidR="006670E2" w:rsidRPr="006670E2" w:rsidRDefault="006670E2" w:rsidP="006670E2">
      <w:pPr>
        <w:tabs>
          <w:tab w:val="left" w:pos="1284"/>
        </w:tabs>
        <w:rPr>
          <w:b/>
          <w:bCs/>
        </w:rPr>
      </w:pPr>
      <w:r w:rsidRPr="006670E2">
        <w:rPr>
          <w:b/>
          <w:bCs/>
        </w:rPr>
        <w:t>AuthLayout</w:t>
      </w:r>
    </w:p>
    <w:p w14:paraId="6991EF96" w14:textId="77777777" w:rsidR="006670E2" w:rsidRPr="006670E2" w:rsidRDefault="006670E2" w:rsidP="006670E2">
      <w:pPr>
        <w:tabs>
          <w:tab w:val="left" w:pos="1284"/>
        </w:tabs>
      </w:pPr>
      <w:r w:rsidRPr="006670E2">
        <w:t>Contains:</w:t>
      </w:r>
    </w:p>
    <w:p w14:paraId="1EA14036" w14:textId="77777777" w:rsidR="006670E2" w:rsidRPr="006670E2" w:rsidRDefault="006670E2" w:rsidP="006670E2">
      <w:pPr>
        <w:numPr>
          <w:ilvl w:val="0"/>
          <w:numId w:val="957"/>
        </w:numPr>
        <w:tabs>
          <w:tab w:val="left" w:pos="1284"/>
        </w:tabs>
      </w:pPr>
      <w:r w:rsidRPr="006670E2">
        <w:t xml:space="preserve">Login page </w:t>
      </w:r>
    </w:p>
    <w:p w14:paraId="2B290E9E" w14:textId="77777777" w:rsidR="006670E2" w:rsidRPr="006670E2" w:rsidRDefault="006670E2" w:rsidP="006670E2">
      <w:pPr>
        <w:tabs>
          <w:tab w:val="left" w:pos="1284"/>
        </w:tabs>
      </w:pPr>
      <w:r w:rsidRPr="006670E2">
        <w:t>No sidebar or header.</w:t>
      </w:r>
    </w:p>
    <w:p w14:paraId="61228350" w14:textId="77777777" w:rsidR="006670E2" w:rsidRPr="006670E2" w:rsidRDefault="006670E2" w:rsidP="006670E2">
      <w:pPr>
        <w:tabs>
          <w:tab w:val="left" w:pos="1284"/>
        </w:tabs>
      </w:pPr>
      <w:r w:rsidRPr="006670E2">
        <w:pict w14:anchorId="52927862">
          <v:rect id="_x0000_i13989" style="width:0;height:1.5pt" o:hralign="center" o:hrstd="t" o:hr="t" fillcolor="#a0a0a0" stroked="f"/>
        </w:pict>
      </w:r>
    </w:p>
    <w:p w14:paraId="04146B95" w14:textId="77777777" w:rsidR="006670E2" w:rsidRPr="006670E2" w:rsidRDefault="006670E2" w:rsidP="006670E2">
      <w:pPr>
        <w:tabs>
          <w:tab w:val="left" w:pos="1284"/>
        </w:tabs>
        <w:rPr>
          <w:b/>
          <w:bCs/>
        </w:rPr>
      </w:pPr>
      <w:r w:rsidRPr="006670E2">
        <w:rPr>
          <w:b/>
          <w:bCs/>
        </w:rPr>
        <w:t>149. Context Directory</w:t>
      </w:r>
    </w:p>
    <w:p w14:paraId="1E6FEC9A" w14:textId="77777777" w:rsidR="006670E2" w:rsidRPr="006670E2" w:rsidRDefault="006670E2" w:rsidP="006670E2">
      <w:pPr>
        <w:tabs>
          <w:tab w:val="left" w:pos="1284"/>
        </w:tabs>
      </w:pPr>
      <w:r w:rsidRPr="006670E2">
        <w:t>contexts/</w:t>
      </w:r>
    </w:p>
    <w:p w14:paraId="46D48FA2" w14:textId="77777777" w:rsidR="006670E2" w:rsidRPr="006670E2" w:rsidRDefault="006670E2" w:rsidP="006670E2">
      <w:pPr>
        <w:tabs>
          <w:tab w:val="left" w:pos="1284"/>
        </w:tabs>
      </w:pPr>
    </w:p>
    <w:p w14:paraId="639722D3" w14:textId="77777777" w:rsidR="006670E2" w:rsidRPr="006670E2" w:rsidRDefault="006670E2" w:rsidP="006670E2">
      <w:pPr>
        <w:tabs>
          <w:tab w:val="left" w:pos="1284"/>
        </w:tabs>
      </w:pPr>
      <w:r w:rsidRPr="006670E2">
        <w:t>│</w:t>
      </w:r>
    </w:p>
    <w:p w14:paraId="381FE4D9" w14:textId="77777777" w:rsidR="006670E2" w:rsidRPr="006670E2" w:rsidRDefault="006670E2" w:rsidP="006670E2">
      <w:pPr>
        <w:tabs>
          <w:tab w:val="left" w:pos="1284"/>
        </w:tabs>
      </w:pPr>
    </w:p>
    <w:p w14:paraId="3A9B3DC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AuthContext.tsx</w:t>
      </w:r>
    </w:p>
    <w:p w14:paraId="709D2F03" w14:textId="77777777" w:rsidR="006670E2" w:rsidRPr="006670E2" w:rsidRDefault="006670E2" w:rsidP="006670E2">
      <w:pPr>
        <w:tabs>
          <w:tab w:val="left" w:pos="1284"/>
        </w:tabs>
      </w:pPr>
    </w:p>
    <w:p w14:paraId="592189BD" w14:textId="77777777" w:rsidR="006670E2" w:rsidRPr="006670E2" w:rsidRDefault="006670E2" w:rsidP="006670E2">
      <w:pPr>
        <w:tabs>
          <w:tab w:val="left" w:pos="1284"/>
        </w:tabs>
      </w:pPr>
      <w:r w:rsidRPr="006670E2">
        <w:t>└── NotificationContext.tsx</w:t>
      </w:r>
    </w:p>
    <w:p w14:paraId="76ADF70A" w14:textId="77777777" w:rsidR="006670E2" w:rsidRPr="006670E2" w:rsidRDefault="006670E2" w:rsidP="006670E2">
      <w:pPr>
        <w:tabs>
          <w:tab w:val="left" w:pos="1284"/>
        </w:tabs>
      </w:pPr>
      <w:r w:rsidRPr="006670E2">
        <w:t>No feature-specific state should be placed here.</w:t>
      </w:r>
    </w:p>
    <w:p w14:paraId="0AEB439B" w14:textId="77777777" w:rsidR="006670E2" w:rsidRPr="006670E2" w:rsidRDefault="006670E2" w:rsidP="006670E2">
      <w:pPr>
        <w:tabs>
          <w:tab w:val="left" w:pos="1284"/>
        </w:tabs>
      </w:pPr>
      <w:r w:rsidRPr="006670E2">
        <w:pict w14:anchorId="58211F44">
          <v:rect id="_x0000_i13990" style="width:0;height:1.5pt" o:hralign="center" o:hrstd="t" o:hr="t" fillcolor="#a0a0a0" stroked="f"/>
        </w:pict>
      </w:r>
    </w:p>
    <w:p w14:paraId="7E8D4648" w14:textId="77777777" w:rsidR="006670E2" w:rsidRPr="006670E2" w:rsidRDefault="006670E2" w:rsidP="006670E2">
      <w:pPr>
        <w:tabs>
          <w:tab w:val="left" w:pos="1284"/>
        </w:tabs>
        <w:rPr>
          <w:b/>
          <w:bCs/>
        </w:rPr>
      </w:pPr>
      <w:r w:rsidRPr="006670E2">
        <w:rPr>
          <w:b/>
          <w:bCs/>
        </w:rPr>
        <w:t>150. Shared Hooks</w:t>
      </w:r>
    </w:p>
    <w:p w14:paraId="0CCE221C" w14:textId="77777777" w:rsidR="006670E2" w:rsidRPr="006670E2" w:rsidRDefault="006670E2" w:rsidP="006670E2">
      <w:pPr>
        <w:tabs>
          <w:tab w:val="left" w:pos="1284"/>
        </w:tabs>
      </w:pPr>
      <w:r w:rsidRPr="006670E2">
        <w:t>hooks/</w:t>
      </w:r>
    </w:p>
    <w:p w14:paraId="5AFF39A7" w14:textId="77777777" w:rsidR="006670E2" w:rsidRPr="006670E2" w:rsidRDefault="006670E2" w:rsidP="006670E2">
      <w:pPr>
        <w:tabs>
          <w:tab w:val="left" w:pos="1284"/>
        </w:tabs>
      </w:pPr>
    </w:p>
    <w:p w14:paraId="0C539F53" w14:textId="77777777" w:rsidR="006670E2" w:rsidRPr="006670E2" w:rsidRDefault="006670E2" w:rsidP="006670E2">
      <w:pPr>
        <w:tabs>
          <w:tab w:val="left" w:pos="1284"/>
        </w:tabs>
      </w:pPr>
      <w:r w:rsidRPr="006670E2">
        <w:t>│</w:t>
      </w:r>
    </w:p>
    <w:p w14:paraId="7F13FCF4" w14:textId="77777777" w:rsidR="006670E2" w:rsidRPr="006670E2" w:rsidRDefault="006670E2" w:rsidP="006670E2">
      <w:pPr>
        <w:tabs>
          <w:tab w:val="left" w:pos="1284"/>
        </w:tabs>
      </w:pPr>
    </w:p>
    <w:p w14:paraId="3CDC199F"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useDebounce.ts</w:t>
      </w:r>
    </w:p>
    <w:p w14:paraId="62CFC1B3" w14:textId="77777777" w:rsidR="006670E2" w:rsidRPr="006670E2" w:rsidRDefault="006670E2" w:rsidP="006670E2">
      <w:pPr>
        <w:tabs>
          <w:tab w:val="left" w:pos="1284"/>
        </w:tabs>
      </w:pPr>
    </w:p>
    <w:p w14:paraId="5746E12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usePagination.ts</w:t>
      </w:r>
    </w:p>
    <w:p w14:paraId="55391319" w14:textId="77777777" w:rsidR="006670E2" w:rsidRPr="006670E2" w:rsidRDefault="006670E2" w:rsidP="006670E2">
      <w:pPr>
        <w:tabs>
          <w:tab w:val="left" w:pos="1284"/>
        </w:tabs>
      </w:pPr>
    </w:p>
    <w:p w14:paraId="099E962E"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useLocalStorage.ts</w:t>
      </w:r>
    </w:p>
    <w:p w14:paraId="23F40C00" w14:textId="77777777" w:rsidR="006670E2" w:rsidRPr="006670E2" w:rsidRDefault="006670E2" w:rsidP="006670E2">
      <w:pPr>
        <w:tabs>
          <w:tab w:val="left" w:pos="1284"/>
        </w:tabs>
      </w:pPr>
    </w:p>
    <w:p w14:paraId="647D12B2" w14:textId="77777777" w:rsidR="006670E2" w:rsidRPr="006670E2" w:rsidRDefault="006670E2" w:rsidP="006670E2">
      <w:pPr>
        <w:tabs>
          <w:tab w:val="left" w:pos="1284"/>
        </w:tabs>
      </w:pPr>
      <w:r w:rsidRPr="006670E2">
        <w:t>└── useApi.ts</w:t>
      </w:r>
    </w:p>
    <w:p w14:paraId="2D43276F" w14:textId="77777777" w:rsidR="006670E2" w:rsidRPr="006670E2" w:rsidRDefault="006670E2" w:rsidP="006670E2">
      <w:pPr>
        <w:tabs>
          <w:tab w:val="left" w:pos="1284"/>
        </w:tabs>
      </w:pPr>
      <w:r w:rsidRPr="006670E2">
        <w:t>Only generic hooks belong in this folder.</w:t>
      </w:r>
    </w:p>
    <w:p w14:paraId="044C8EF7" w14:textId="77777777" w:rsidR="006670E2" w:rsidRPr="006670E2" w:rsidRDefault="006670E2" w:rsidP="006670E2">
      <w:pPr>
        <w:tabs>
          <w:tab w:val="left" w:pos="1284"/>
        </w:tabs>
      </w:pPr>
      <w:r w:rsidRPr="006670E2">
        <w:pict w14:anchorId="09B9617A">
          <v:rect id="_x0000_i13991" style="width:0;height:1.5pt" o:hralign="center" o:hrstd="t" o:hr="t" fillcolor="#a0a0a0" stroked="f"/>
        </w:pict>
      </w:r>
    </w:p>
    <w:p w14:paraId="081551B5" w14:textId="77777777" w:rsidR="006670E2" w:rsidRPr="006670E2" w:rsidRDefault="006670E2" w:rsidP="006670E2">
      <w:pPr>
        <w:tabs>
          <w:tab w:val="left" w:pos="1284"/>
        </w:tabs>
        <w:rPr>
          <w:b/>
          <w:bCs/>
        </w:rPr>
      </w:pPr>
      <w:r w:rsidRPr="006670E2">
        <w:rPr>
          <w:b/>
          <w:bCs/>
        </w:rPr>
        <w:t>151. Shared Services</w:t>
      </w:r>
    </w:p>
    <w:p w14:paraId="34EC342B" w14:textId="77777777" w:rsidR="006670E2" w:rsidRPr="006670E2" w:rsidRDefault="006670E2" w:rsidP="006670E2">
      <w:pPr>
        <w:tabs>
          <w:tab w:val="left" w:pos="1284"/>
        </w:tabs>
      </w:pPr>
      <w:r w:rsidRPr="006670E2">
        <w:t>services/</w:t>
      </w:r>
    </w:p>
    <w:p w14:paraId="649A1DED" w14:textId="77777777" w:rsidR="006670E2" w:rsidRPr="006670E2" w:rsidRDefault="006670E2" w:rsidP="006670E2">
      <w:pPr>
        <w:tabs>
          <w:tab w:val="left" w:pos="1284"/>
        </w:tabs>
      </w:pPr>
    </w:p>
    <w:p w14:paraId="077AF1CE" w14:textId="77777777" w:rsidR="006670E2" w:rsidRPr="006670E2" w:rsidRDefault="006670E2" w:rsidP="006670E2">
      <w:pPr>
        <w:tabs>
          <w:tab w:val="left" w:pos="1284"/>
        </w:tabs>
      </w:pPr>
      <w:r w:rsidRPr="006670E2">
        <w:t>│</w:t>
      </w:r>
    </w:p>
    <w:p w14:paraId="129B241C" w14:textId="77777777" w:rsidR="006670E2" w:rsidRPr="006670E2" w:rsidRDefault="006670E2" w:rsidP="006670E2">
      <w:pPr>
        <w:tabs>
          <w:tab w:val="left" w:pos="1284"/>
        </w:tabs>
      </w:pPr>
    </w:p>
    <w:p w14:paraId="64C5097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api.ts</w:t>
      </w:r>
    </w:p>
    <w:p w14:paraId="7608ABB0" w14:textId="77777777" w:rsidR="006670E2" w:rsidRPr="006670E2" w:rsidRDefault="006670E2" w:rsidP="006670E2">
      <w:pPr>
        <w:tabs>
          <w:tab w:val="left" w:pos="1284"/>
        </w:tabs>
      </w:pPr>
    </w:p>
    <w:p w14:paraId="45AF652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auth.service</w:t>
      </w:r>
      <w:proofErr w:type="gramEnd"/>
      <w:r w:rsidRPr="006670E2">
        <w:t>.ts</w:t>
      </w:r>
    </w:p>
    <w:p w14:paraId="74C7E6A0" w14:textId="77777777" w:rsidR="006670E2" w:rsidRPr="006670E2" w:rsidRDefault="006670E2" w:rsidP="006670E2">
      <w:pPr>
        <w:tabs>
          <w:tab w:val="left" w:pos="1284"/>
        </w:tabs>
      </w:pPr>
    </w:p>
    <w:p w14:paraId="33E76C15" w14:textId="77777777" w:rsidR="006670E2" w:rsidRPr="006670E2" w:rsidRDefault="006670E2" w:rsidP="006670E2">
      <w:pPr>
        <w:tabs>
          <w:tab w:val="left" w:pos="1284"/>
        </w:tabs>
      </w:pPr>
      <w:r w:rsidRPr="006670E2">
        <w:t xml:space="preserve">└── </w:t>
      </w:r>
      <w:proofErr w:type="gramStart"/>
      <w:r w:rsidRPr="006670E2">
        <w:t>storage.service</w:t>
      </w:r>
      <w:proofErr w:type="gramEnd"/>
      <w:r w:rsidRPr="006670E2">
        <w:t>.ts</w:t>
      </w:r>
    </w:p>
    <w:p w14:paraId="502A2118" w14:textId="77777777" w:rsidR="006670E2" w:rsidRPr="006670E2" w:rsidRDefault="006670E2" w:rsidP="006670E2">
      <w:pPr>
        <w:tabs>
          <w:tab w:val="left" w:pos="1284"/>
        </w:tabs>
      </w:pPr>
      <w:r w:rsidRPr="006670E2">
        <w:t>api.ts contains the shared Axios instance.</w:t>
      </w:r>
    </w:p>
    <w:p w14:paraId="7B4469C9" w14:textId="77777777" w:rsidR="006670E2" w:rsidRPr="006670E2" w:rsidRDefault="006670E2" w:rsidP="006670E2">
      <w:pPr>
        <w:tabs>
          <w:tab w:val="left" w:pos="1284"/>
        </w:tabs>
      </w:pPr>
      <w:r w:rsidRPr="006670E2">
        <w:pict w14:anchorId="27DD3CC5">
          <v:rect id="_x0000_i13992" style="width:0;height:1.5pt" o:hralign="center" o:hrstd="t" o:hr="t" fillcolor="#a0a0a0" stroked="f"/>
        </w:pict>
      </w:r>
    </w:p>
    <w:p w14:paraId="0A9B3C95" w14:textId="77777777" w:rsidR="006670E2" w:rsidRPr="006670E2" w:rsidRDefault="006670E2" w:rsidP="006670E2">
      <w:pPr>
        <w:tabs>
          <w:tab w:val="left" w:pos="1284"/>
        </w:tabs>
        <w:rPr>
          <w:b/>
          <w:bCs/>
        </w:rPr>
      </w:pPr>
      <w:r w:rsidRPr="006670E2">
        <w:rPr>
          <w:b/>
          <w:bCs/>
        </w:rPr>
        <w:t>152. Utility Functions</w:t>
      </w:r>
    </w:p>
    <w:p w14:paraId="006FDDA6" w14:textId="77777777" w:rsidR="006670E2" w:rsidRPr="006670E2" w:rsidRDefault="006670E2" w:rsidP="006670E2">
      <w:pPr>
        <w:tabs>
          <w:tab w:val="left" w:pos="1284"/>
        </w:tabs>
      </w:pPr>
      <w:r w:rsidRPr="006670E2">
        <w:t>utils/</w:t>
      </w:r>
    </w:p>
    <w:p w14:paraId="5E96E1A6" w14:textId="77777777" w:rsidR="006670E2" w:rsidRPr="006670E2" w:rsidRDefault="006670E2" w:rsidP="006670E2">
      <w:pPr>
        <w:tabs>
          <w:tab w:val="left" w:pos="1284"/>
        </w:tabs>
      </w:pPr>
    </w:p>
    <w:p w14:paraId="5D5B8DEC" w14:textId="77777777" w:rsidR="006670E2" w:rsidRPr="006670E2" w:rsidRDefault="006670E2" w:rsidP="006670E2">
      <w:pPr>
        <w:tabs>
          <w:tab w:val="left" w:pos="1284"/>
        </w:tabs>
      </w:pPr>
      <w:r w:rsidRPr="006670E2">
        <w:t>│</w:t>
      </w:r>
    </w:p>
    <w:p w14:paraId="1C607C44" w14:textId="77777777" w:rsidR="006670E2" w:rsidRPr="006670E2" w:rsidRDefault="006670E2" w:rsidP="006670E2">
      <w:pPr>
        <w:tabs>
          <w:tab w:val="left" w:pos="1284"/>
        </w:tabs>
      </w:pPr>
    </w:p>
    <w:p w14:paraId="3C8BF4E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validators.ts</w:t>
      </w:r>
    </w:p>
    <w:p w14:paraId="603EFE3C" w14:textId="77777777" w:rsidR="006670E2" w:rsidRPr="006670E2" w:rsidRDefault="006670E2" w:rsidP="006670E2">
      <w:pPr>
        <w:tabs>
          <w:tab w:val="left" w:pos="1284"/>
        </w:tabs>
      </w:pPr>
    </w:p>
    <w:p w14:paraId="6BAC261A" w14:textId="77777777" w:rsidR="006670E2" w:rsidRPr="006670E2" w:rsidRDefault="006670E2" w:rsidP="006670E2">
      <w:pPr>
        <w:tabs>
          <w:tab w:val="left" w:pos="1284"/>
        </w:tabs>
      </w:pPr>
      <w:r w:rsidRPr="006670E2">
        <w:rPr>
          <w:rFonts w:ascii="MS Gothic" w:eastAsia="MS Gothic" w:hAnsi="MS Gothic" w:cs="MS Gothic" w:hint="eastAsia"/>
        </w:rPr>
        <w:lastRenderedPageBreak/>
        <w:t>├</w:t>
      </w:r>
      <w:r w:rsidRPr="006670E2">
        <w:rPr>
          <w:rFonts w:ascii="Calibri" w:hAnsi="Calibri" w:cs="Calibri"/>
        </w:rPr>
        <w:t>──</w:t>
      </w:r>
      <w:r w:rsidRPr="006670E2">
        <w:t xml:space="preserve"> formatters.ts</w:t>
      </w:r>
    </w:p>
    <w:p w14:paraId="463E9946" w14:textId="77777777" w:rsidR="006670E2" w:rsidRPr="006670E2" w:rsidRDefault="006670E2" w:rsidP="006670E2">
      <w:pPr>
        <w:tabs>
          <w:tab w:val="left" w:pos="1284"/>
        </w:tabs>
      </w:pPr>
    </w:p>
    <w:p w14:paraId="6A8AE692"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dateHelpers.ts</w:t>
      </w:r>
    </w:p>
    <w:p w14:paraId="6DBC6E91" w14:textId="77777777" w:rsidR="006670E2" w:rsidRPr="006670E2" w:rsidRDefault="006670E2" w:rsidP="006670E2">
      <w:pPr>
        <w:tabs>
          <w:tab w:val="left" w:pos="1284"/>
        </w:tabs>
      </w:pPr>
    </w:p>
    <w:p w14:paraId="70EA905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numberHelpers.ts</w:t>
      </w:r>
    </w:p>
    <w:p w14:paraId="71B0F19C" w14:textId="77777777" w:rsidR="006670E2" w:rsidRPr="006670E2" w:rsidRDefault="006670E2" w:rsidP="006670E2">
      <w:pPr>
        <w:tabs>
          <w:tab w:val="left" w:pos="1284"/>
        </w:tabs>
      </w:pPr>
    </w:p>
    <w:p w14:paraId="2C31E5EF" w14:textId="77777777" w:rsidR="006670E2" w:rsidRPr="006670E2" w:rsidRDefault="006670E2" w:rsidP="006670E2">
      <w:pPr>
        <w:tabs>
          <w:tab w:val="left" w:pos="1284"/>
        </w:tabs>
      </w:pPr>
      <w:r w:rsidRPr="006670E2">
        <w:t>└── stringHelpers.ts</w:t>
      </w:r>
    </w:p>
    <w:p w14:paraId="114EC9D5" w14:textId="77777777" w:rsidR="006670E2" w:rsidRPr="006670E2" w:rsidRDefault="006670E2" w:rsidP="006670E2">
      <w:pPr>
        <w:tabs>
          <w:tab w:val="left" w:pos="1284"/>
        </w:tabs>
      </w:pPr>
      <w:r w:rsidRPr="006670E2">
        <w:t>Utilities should remain framework-independent.</w:t>
      </w:r>
    </w:p>
    <w:p w14:paraId="16A1B936" w14:textId="77777777" w:rsidR="006670E2" w:rsidRPr="006670E2" w:rsidRDefault="006670E2" w:rsidP="006670E2">
      <w:pPr>
        <w:tabs>
          <w:tab w:val="left" w:pos="1284"/>
        </w:tabs>
      </w:pPr>
      <w:r w:rsidRPr="006670E2">
        <w:pict w14:anchorId="6D7114ED">
          <v:rect id="_x0000_i13993" style="width:0;height:1.5pt" o:hralign="center" o:hrstd="t" o:hr="t" fillcolor="#a0a0a0" stroked="f"/>
        </w:pict>
      </w:r>
    </w:p>
    <w:p w14:paraId="554B155F" w14:textId="77777777" w:rsidR="006670E2" w:rsidRPr="006670E2" w:rsidRDefault="006670E2" w:rsidP="006670E2">
      <w:pPr>
        <w:tabs>
          <w:tab w:val="left" w:pos="1284"/>
        </w:tabs>
        <w:rPr>
          <w:b/>
          <w:bCs/>
        </w:rPr>
      </w:pPr>
      <w:r w:rsidRPr="006670E2">
        <w:rPr>
          <w:b/>
          <w:bCs/>
        </w:rPr>
        <w:t>153. Type Definitions</w:t>
      </w:r>
    </w:p>
    <w:p w14:paraId="3C7FC5AA" w14:textId="77777777" w:rsidR="006670E2" w:rsidRPr="006670E2" w:rsidRDefault="006670E2" w:rsidP="006670E2">
      <w:pPr>
        <w:tabs>
          <w:tab w:val="left" w:pos="1284"/>
        </w:tabs>
      </w:pPr>
      <w:r w:rsidRPr="006670E2">
        <w:t>types/</w:t>
      </w:r>
    </w:p>
    <w:p w14:paraId="0CCED0AB" w14:textId="77777777" w:rsidR="006670E2" w:rsidRPr="006670E2" w:rsidRDefault="006670E2" w:rsidP="006670E2">
      <w:pPr>
        <w:tabs>
          <w:tab w:val="left" w:pos="1284"/>
        </w:tabs>
      </w:pPr>
    </w:p>
    <w:p w14:paraId="7527F5A7" w14:textId="77777777" w:rsidR="006670E2" w:rsidRPr="006670E2" w:rsidRDefault="006670E2" w:rsidP="006670E2">
      <w:pPr>
        <w:tabs>
          <w:tab w:val="left" w:pos="1284"/>
        </w:tabs>
      </w:pPr>
      <w:r w:rsidRPr="006670E2">
        <w:t>│</w:t>
      </w:r>
    </w:p>
    <w:p w14:paraId="1907F717" w14:textId="77777777" w:rsidR="006670E2" w:rsidRPr="006670E2" w:rsidRDefault="006670E2" w:rsidP="006670E2">
      <w:pPr>
        <w:tabs>
          <w:tab w:val="left" w:pos="1284"/>
        </w:tabs>
      </w:pPr>
    </w:p>
    <w:p w14:paraId="619EE4B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api.ts</w:t>
      </w:r>
    </w:p>
    <w:p w14:paraId="27B99654" w14:textId="77777777" w:rsidR="006670E2" w:rsidRPr="006670E2" w:rsidRDefault="006670E2" w:rsidP="006670E2">
      <w:pPr>
        <w:tabs>
          <w:tab w:val="left" w:pos="1284"/>
        </w:tabs>
      </w:pPr>
    </w:p>
    <w:p w14:paraId="15C8D76E"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auth.ts</w:t>
      </w:r>
    </w:p>
    <w:p w14:paraId="54FD524E" w14:textId="77777777" w:rsidR="006670E2" w:rsidRPr="006670E2" w:rsidRDefault="006670E2" w:rsidP="006670E2">
      <w:pPr>
        <w:tabs>
          <w:tab w:val="left" w:pos="1284"/>
        </w:tabs>
      </w:pPr>
    </w:p>
    <w:p w14:paraId="154B4EC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common.ts</w:t>
      </w:r>
    </w:p>
    <w:p w14:paraId="051A1D56" w14:textId="77777777" w:rsidR="006670E2" w:rsidRPr="006670E2" w:rsidRDefault="006670E2" w:rsidP="006670E2">
      <w:pPr>
        <w:tabs>
          <w:tab w:val="left" w:pos="1284"/>
        </w:tabs>
      </w:pPr>
      <w:r w:rsidRPr="006670E2">
        <w:t>Feature-specific interfaces remain inside their respective modules.</w:t>
      </w:r>
    </w:p>
    <w:p w14:paraId="55E41514" w14:textId="77777777" w:rsidR="006670E2" w:rsidRPr="006670E2" w:rsidRDefault="006670E2" w:rsidP="006670E2">
      <w:pPr>
        <w:tabs>
          <w:tab w:val="left" w:pos="1284"/>
        </w:tabs>
      </w:pPr>
      <w:r w:rsidRPr="006670E2">
        <w:pict w14:anchorId="263CAD41">
          <v:rect id="_x0000_i13994" style="width:0;height:1.5pt" o:hralign="center" o:hrstd="t" o:hr="t" fillcolor="#a0a0a0" stroked="f"/>
        </w:pict>
      </w:r>
    </w:p>
    <w:p w14:paraId="2A0979E2" w14:textId="77777777" w:rsidR="006670E2" w:rsidRPr="006670E2" w:rsidRDefault="006670E2" w:rsidP="006670E2">
      <w:pPr>
        <w:tabs>
          <w:tab w:val="left" w:pos="1284"/>
        </w:tabs>
        <w:rPr>
          <w:b/>
          <w:bCs/>
        </w:rPr>
      </w:pPr>
      <w:r w:rsidRPr="006670E2">
        <w:rPr>
          <w:b/>
          <w:bCs/>
        </w:rPr>
        <w:t>154. Constants</w:t>
      </w:r>
    </w:p>
    <w:p w14:paraId="48958FDE" w14:textId="77777777" w:rsidR="006670E2" w:rsidRPr="006670E2" w:rsidRDefault="006670E2" w:rsidP="006670E2">
      <w:pPr>
        <w:tabs>
          <w:tab w:val="left" w:pos="1284"/>
        </w:tabs>
      </w:pPr>
      <w:r w:rsidRPr="006670E2">
        <w:t>constants/</w:t>
      </w:r>
    </w:p>
    <w:p w14:paraId="2CBD1D67" w14:textId="77777777" w:rsidR="006670E2" w:rsidRPr="006670E2" w:rsidRDefault="006670E2" w:rsidP="006670E2">
      <w:pPr>
        <w:tabs>
          <w:tab w:val="left" w:pos="1284"/>
        </w:tabs>
      </w:pPr>
    </w:p>
    <w:p w14:paraId="6E1DC584" w14:textId="77777777" w:rsidR="006670E2" w:rsidRPr="006670E2" w:rsidRDefault="006670E2" w:rsidP="006670E2">
      <w:pPr>
        <w:tabs>
          <w:tab w:val="left" w:pos="1284"/>
        </w:tabs>
      </w:pPr>
      <w:r w:rsidRPr="006670E2">
        <w:t>│</w:t>
      </w:r>
    </w:p>
    <w:p w14:paraId="072F55A3" w14:textId="77777777" w:rsidR="006670E2" w:rsidRPr="006670E2" w:rsidRDefault="006670E2" w:rsidP="006670E2">
      <w:pPr>
        <w:tabs>
          <w:tab w:val="left" w:pos="1284"/>
        </w:tabs>
      </w:pPr>
    </w:p>
    <w:p w14:paraId="3DF50B4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routes.ts</w:t>
      </w:r>
    </w:p>
    <w:p w14:paraId="7CBEA46A" w14:textId="77777777" w:rsidR="006670E2" w:rsidRPr="006670E2" w:rsidRDefault="006670E2" w:rsidP="006670E2">
      <w:pPr>
        <w:tabs>
          <w:tab w:val="left" w:pos="1284"/>
        </w:tabs>
      </w:pPr>
    </w:p>
    <w:p w14:paraId="38B67FD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roles.ts</w:t>
      </w:r>
    </w:p>
    <w:p w14:paraId="4C53A616" w14:textId="77777777" w:rsidR="006670E2" w:rsidRPr="006670E2" w:rsidRDefault="006670E2" w:rsidP="006670E2">
      <w:pPr>
        <w:tabs>
          <w:tab w:val="left" w:pos="1284"/>
        </w:tabs>
      </w:pPr>
    </w:p>
    <w:p w14:paraId="4017764E"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apiRoutes.ts</w:t>
      </w:r>
    </w:p>
    <w:p w14:paraId="5F225FC8" w14:textId="77777777" w:rsidR="006670E2" w:rsidRPr="006670E2" w:rsidRDefault="006670E2" w:rsidP="006670E2">
      <w:pPr>
        <w:tabs>
          <w:tab w:val="left" w:pos="1284"/>
        </w:tabs>
      </w:pPr>
    </w:p>
    <w:p w14:paraId="44C16681"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colors.ts</w:t>
      </w:r>
    </w:p>
    <w:p w14:paraId="4A863D74" w14:textId="77777777" w:rsidR="006670E2" w:rsidRPr="006670E2" w:rsidRDefault="006670E2" w:rsidP="006670E2">
      <w:pPr>
        <w:tabs>
          <w:tab w:val="left" w:pos="1284"/>
        </w:tabs>
      </w:pPr>
    </w:p>
    <w:p w14:paraId="1AF055C6" w14:textId="77777777" w:rsidR="006670E2" w:rsidRPr="006670E2" w:rsidRDefault="006670E2" w:rsidP="006670E2">
      <w:pPr>
        <w:tabs>
          <w:tab w:val="left" w:pos="1284"/>
        </w:tabs>
      </w:pPr>
      <w:r w:rsidRPr="006670E2">
        <w:t>└── appConfig.ts</w:t>
      </w:r>
    </w:p>
    <w:p w14:paraId="11173D1D" w14:textId="77777777" w:rsidR="006670E2" w:rsidRPr="006670E2" w:rsidRDefault="006670E2" w:rsidP="006670E2">
      <w:pPr>
        <w:tabs>
          <w:tab w:val="left" w:pos="1284"/>
        </w:tabs>
      </w:pPr>
      <w:r w:rsidRPr="006670E2">
        <w:t>Avoid hardcoded values throughout the application.</w:t>
      </w:r>
    </w:p>
    <w:p w14:paraId="43902D25" w14:textId="77777777" w:rsidR="006670E2" w:rsidRPr="006670E2" w:rsidRDefault="006670E2" w:rsidP="006670E2">
      <w:pPr>
        <w:tabs>
          <w:tab w:val="left" w:pos="1284"/>
        </w:tabs>
      </w:pPr>
      <w:r w:rsidRPr="006670E2">
        <w:pict w14:anchorId="00CF527C">
          <v:rect id="_x0000_i13995" style="width:0;height:1.5pt" o:hralign="center" o:hrstd="t" o:hr="t" fillcolor="#a0a0a0" stroked="f"/>
        </w:pict>
      </w:r>
    </w:p>
    <w:p w14:paraId="0D20B358" w14:textId="77777777" w:rsidR="006670E2" w:rsidRPr="006670E2" w:rsidRDefault="006670E2" w:rsidP="006670E2">
      <w:pPr>
        <w:tabs>
          <w:tab w:val="left" w:pos="1284"/>
        </w:tabs>
        <w:rPr>
          <w:b/>
          <w:bCs/>
        </w:rPr>
      </w:pPr>
      <w:r w:rsidRPr="006670E2">
        <w:rPr>
          <w:b/>
          <w:bCs/>
        </w:rPr>
        <w:t>155. Assets</w:t>
      </w:r>
    </w:p>
    <w:p w14:paraId="3A8CF4B6" w14:textId="77777777" w:rsidR="006670E2" w:rsidRPr="006670E2" w:rsidRDefault="006670E2" w:rsidP="006670E2">
      <w:pPr>
        <w:tabs>
          <w:tab w:val="left" w:pos="1284"/>
        </w:tabs>
      </w:pPr>
      <w:r w:rsidRPr="006670E2">
        <w:t>assets/</w:t>
      </w:r>
    </w:p>
    <w:p w14:paraId="4C94B75E" w14:textId="77777777" w:rsidR="006670E2" w:rsidRPr="006670E2" w:rsidRDefault="006670E2" w:rsidP="006670E2">
      <w:pPr>
        <w:tabs>
          <w:tab w:val="left" w:pos="1284"/>
        </w:tabs>
      </w:pPr>
    </w:p>
    <w:p w14:paraId="004B7568" w14:textId="77777777" w:rsidR="006670E2" w:rsidRPr="006670E2" w:rsidRDefault="006670E2" w:rsidP="006670E2">
      <w:pPr>
        <w:tabs>
          <w:tab w:val="left" w:pos="1284"/>
        </w:tabs>
      </w:pPr>
      <w:r w:rsidRPr="006670E2">
        <w:t>│</w:t>
      </w:r>
    </w:p>
    <w:p w14:paraId="69E3CB9A" w14:textId="77777777" w:rsidR="006670E2" w:rsidRPr="006670E2" w:rsidRDefault="006670E2" w:rsidP="006670E2">
      <w:pPr>
        <w:tabs>
          <w:tab w:val="left" w:pos="1284"/>
        </w:tabs>
      </w:pPr>
    </w:p>
    <w:p w14:paraId="6306D552"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images/</w:t>
      </w:r>
    </w:p>
    <w:p w14:paraId="1832951D" w14:textId="77777777" w:rsidR="006670E2" w:rsidRPr="006670E2" w:rsidRDefault="006670E2" w:rsidP="006670E2">
      <w:pPr>
        <w:tabs>
          <w:tab w:val="left" w:pos="1284"/>
        </w:tabs>
      </w:pPr>
    </w:p>
    <w:p w14:paraId="678F49B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icons/</w:t>
      </w:r>
    </w:p>
    <w:p w14:paraId="7F0B8C3A" w14:textId="77777777" w:rsidR="006670E2" w:rsidRPr="006670E2" w:rsidRDefault="006670E2" w:rsidP="006670E2">
      <w:pPr>
        <w:tabs>
          <w:tab w:val="left" w:pos="1284"/>
        </w:tabs>
      </w:pPr>
    </w:p>
    <w:p w14:paraId="790F875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logos/</w:t>
      </w:r>
    </w:p>
    <w:p w14:paraId="63C87251" w14:textId="77777777" w:rsidR="006670E2" w:rsidRPr="006670E2" w:rsidRDefault="006670E2" w:rsidP="006670E2">
      <w:pPr>
        <w:tabs>
          <w:tab w:val="left" w:pos="1284"/>
        </w:tabs>
      </w:pPr>
    </w:p>
    <w:p w14:paraId="1BD6798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illustrations/</w:t>
      </w:r>
    </w:p>
    <w:p w14:paraId="0E01CDD3" w14:textId="77777777" w:rsidR="006670E2" w:rsidRPr="006670E2" w:rsidRDefault="006670E2" w:rsidP="006670E2">
      <w:pPr>
        <w:tabs>
          <w:tab w:val="left" w:pos="1284"/>
        </w:tabs>
      </w:pPr>
    </w:p>
    <w:p w14:paraId="7641C295" w14:textId="77777777" w:rsidR="006670E2" w:rsidRPr="006670E2" w:rsidRDefault="006670E2" w:rsidP="006670E2">
      <w:pPr>
        <w:tabs>
          <w:tab w:val="left" w:pos="1284"/>
        </w:tabs>
      </w:pPr>
      <w:r w:rsidRPr="006670E2">
        <w:t>└── maps/</w:t>
      </w:r>
    </w:p>
    <w:p w14:paraId="53D2D167" w14:textId="77777777" w:rsidR="006670E2" w:rsidRPr="006670E2" w:rsidRDefault="006670E2" w:rsidP="006670E2">
      <w:pPr>
        <w:tabs>
          <w:tab w:val="left" w:pos="1284"/>
        </w:tabs>
      </w:pPr>
      <w:r w:rsidRPr="006670E2">
        <w:pict w14:anchorId="2C9C178B">
          <v:rect id="_x0000_i13996" style="width:0;height:1.5pt" o:hralign="center" o:hrstd="t" o:hr="t" fillcolor="#a0a0a0" stroked="f"/>
        </w:pict>
      </w:r>
    </w:p>
    <w:p w14:paraId="59B83F3F" w14:textId="77777777" w:rsidR="006670E2" w:rsidRPr="006670E2" w:rsidRDefault="006670E2" w:rsidP="006670E2">
      <w:pPr>
        <w:tabs>
          <w:tab w:val="left" w:pos="1284"/>
        </w:tabs>
        <w:rPr>
          <w:b/>
          <w:bCs/>
        </w:rPr>
      </w:pPr>
      <w:r w:rsidRPr="006670E2">
        <w:rPr>
          <w:b/>
          <w:bCs/>
        </w:rPr>
        <w:t>156. Styles</w:t>
      </w:r>
    </w:p>
    <w:p w14:paraId="0C5F4422" w14:textId="77777777" w:rsidR="006670E2" w:rsidRPr="006670E2" w:rsidRDefault="006670E2" w:rsidP="006670E2">
      <w:pPr>
        <w:tabs>
          <w:tab w:val="left" w:pos="1284"/>
        </w:tabs>
      </w:pPr>
      <w:r w:rsidRPr="006670E2">
        <w:t>styles/</w:t>
      </w:r>
    </w:p>
    <w:p w14:paraId="3DC58393" w14:textId="77777777" w:rsidR="006670E2" w:rsidRPr="006670E2" w:rsidRDefault="006670E2" w:rsidP="006670E2">
      <w:pPr>
        <w:tabs>
          <w:tab w:val="left" w:pos="1284"/>
        </w:tabs>
      </w:pPr>
    </w:p>
    <w:p w14:paraId="5D557338" w14:textId="77777777" w:rsidR="006670E2" w:rsidRPr="006670E2" w:rsidRDefault="006670E2" w:rsidP="006670E2">
      <w:pPr>
        <w:tabs>
          <w:tab w:val="left" w:pos="1284"/>
        </w:tabs>
      </w:pPr>
      <w:r w:rsidRPr="006670E2">
        <w:t>│</w:t>
      </w:r>
    </w:p>
    <w:p w14:paraId="32321CDC" w14:textId="77777777" w:rsidR="006670E2" w:rsidRPr="006670E2" w:rsidRDefault="006670E2" w:rsidP="006670E2">
      <w:pPr>
        <w:tabs>
          <w:tab w:val="left" w:pos="1284"/>
        </w:tabs>
      </w:pPr>
    </w:p>
    <w:p w14:paraId="478A04E1"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globals.css</w:t>
      </w:r>
    </w:p>
    <w:p w14:paraId="14EA073B" w14:textId="77777777" w:rsidR="006670E2" w:rsidRPr="006670E2" w:rsidRDefault="006670E2" w:rsidP="006670E2">
      <w:pPr>
        <w:tabs>
          <w:tab w:val="left" w:pos="1284"/>
        </w:tabs>
      </w:pPr>
    </w:p>
    <w:p w14:paraId="71240D97"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tailwind.css</w:t>
      </w:r>
    </w:p>
    <w:p w14:paraId="0F2A4BAD" w14:textId="77777777" w:rsidR="006670E2" w:rsidRPr="006670E2" w:rsidRDefault="006670E2" w:rsidP="006670E2">
      <w:pPr>
        <w:tabs>
          <w:tab w:val="left" w:pos="1284"/>
        </w:tabs>
      </w:pPr>
    </w:p>
    <w:p w14:paraId="64A5DC06" w14:textId="77777777" w:rsidR="006670E2" w:rsidRPr="006670E2" w:rsidRDefault="006670E2" w:rsidP="006670E2">
      <w:pPr>
        <w:tabs>
          <w:tab w:val="left" w:pos="1284"/>
        </w:tabs>
      </w:pPr>
      <w:r w:rsidRPr="006670E2">
        <w:t>└── animations.css</w:t>
      </w:r>
    </w:p>
    <w:p w14:paraId="49F6CA84" w14:textId="77777777" w:rsidR="006670E2" w:rsidRPr="006670E2" w:rsidRDefault="006670E2" w:rsidP="006670E2">
      <w:pPr>
        <w:tabs>
          <w:tab w:val="left" w:pos="1284"/>
        </w:tabs>
      </w:pPr>
      <w:r w:rsidRPr="006670E2">
        <w:lastRenderedPageBreak/>
        <w:t>Most styling should remain inside Tailwind utility classes.</w:t>
      </w:r>
    </w:p>
    <w:p w14:paraId="1BC3F8DB" w14:textId="77777777" w:rsidR="006670E2" w:rsidRPr="006670E2" w:rsidRDefault="006670E2" w:rsidP="006670E2">
      <w:pPr>
        <w:tabs>
          <w:tab w:val="left" w:pos="1284"/>
        </w:tabs>
      </w:pPr>
      <w:r w:rsidRPr="006670E2">
        <w:pict w14:anchorId="7B4007AF">
          <v:rect id="_x0000_i13997" style="width:0;height:1.5pt" o:hralign="center" o:hrstd="t" o:hr="t" fillcolor="#a0a0a0" stroked="f"/>
        </w:pict>
      </w:r>
    </w:p>
    <w:p w14:paraId="482EA74D" w14:textId="77777777" w:rsidR="006670E2" w:rsidRPr="006670E2" w:rsidRDefault="006670E2" w:rsidP="006670E2">
      <w:pPr>
        <w:tabs>
          <w:tab w:val="left" w:pos="1284"/>
        </w:tabs>
        <w:rPr>
          <w:b/>
          <w:bCs/>
        </w:rPr>
      </w:pPr>
      <w:r w:rsidRPr="006670E2">
        <w:rPr>
          <w:b/>
          <w:bCs/>
        </w:rPr>
        <w:t>157. Backend Folder Structure</w:t>
      </w:r>
    </w:p>
    <w:p w14:paraId="40D50239" w14:textId="77777777" w:rsidR="006670E2" w:rsidRPr="006670E2" w:rsidRDefault="006670E2" w:rsidP="006670E2">
      <w:pPr>
        <w:tabs>
          <w:tab w:val="left" w:pos="1284"/>
        </w:tabs>
      </w:pPr>
      <w:r w:rsidRPr="006670E2">
        <w:t>server/</w:t>
      </w:r>
    </w:p>
    <w:p w14:paraId="46C328F6" w14:textId="77777777" w:rsidR="006670E2" w:rsidRPr="006670E2" w:rsidRDefault="006670E2" w:rsidP="006670E2">
      <w:pPr>
        <w:tabs>
          <w:tab w:val="left" w:pos="1284"/>
        </w:tabs>
      </w:pPr>
    </w:p>
    <w:p w14:paraId="4807408E" w14:textId="77777777" w:rsidR="006670E2" w:rsidRPr="006670E2" w:rsidRDefault="006670E2" w:rsidP="006670E2">
      <w:pPr>
        <w:tabs>
          <w:tab w:val="left" w:pos="1284"/>
        </w:tabs>
      </w:pPr>
      <w:r w:rsidRPr="006670E2">
        <w:t>│</w:t>
      </w:r>
    </w:p>
    <w:p w14:paraId="59446399" w14:textId="77777777" w:rsidR="006670E2" w:rsidRPr="006670E2" w:rsidRDefault="006670E2" w:rsidP="006670E2">
      <w:pPr>
        <w:tabs>
          <w:tab w:val="left" w:pos="1284"/>
        </w:tabs>
      </w:pPr>
    </w:p>
    <w:p w14:paraId="2FADC08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src/</w:t>
      </w:r>
    </w:p>
    <w:p w14:paraId="37BF8349" w14:textId="77777777" w:rsidR="006670E2" w:rsidRPr="006670E2" w:rsidRDefault="006670E2" w:rsidP="006670E2">
      <w:pPr>
        <w:tabs>
          <w:tab w:val="left" w:pos="1284"/>
        </w:tabs>
      </w:pPr>
    </w:p>
    <w:p w14:paraId="491C609C" w14:textId="77777777" w:rsidR="006670E2" w:rsidRPr="006670E2" w:rsidRDefault="006670E2" w:rsidP="006670E2">
      <w:pPr>
        <w:tabs>
          <w:tab w:val="left" w:pos="1284"/>
        </w:tabs>
      </w:pPr>
      <w:r w:rsidRPr="006670E2">
        <w:t>│</w:t>
      </w:r>
    </w:p>
    <w:p w14:paraId="60B31963" w14:textId="77777777" w:rsidR="006670E2" w:rsidRPr="006670E2" w:rsidRDefault="006670E2" w:rsidP="006670E2">
      <w:pPr>
        <w:tabs>
          <w:tab w:val="left" w:pos="1284"/>
        </w:tabs>
      </w:pPr>
    </w:p>
    <w:p w14:paraId="51E1C733"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config/</w:t>
      </w:r>
    </w:p>
    <w:p w14:paraId="5DA3E05E" w14:textId="77777777" w:rsidR="006670E2" w:rsidRPr="006670E2" w:rsidRDefault="006670E2" w:rsidP="006670E2">
      <w:pPr>
        <w:tabs>
          <w:tab w:val="left" w:pos="1284"/>
        </w:tabs>
      </w:pPr>
    </w:p>
    <w:p w14:paraId="72E3651D"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middleware/</w:t>
      </w:r>
    </w:p>
    <w:p w14:paraId="18AB0A1D" w14:textId="77777777" w:rsidR="006670E2" w:rsidRPr="006670E2" w:rsidRDefault="006670E2" w:rsidP="006670E2">
      <w:pPr>
        <w:tabs>
          <w:tab w:val="left" w:pos="1284"/>
        </w:tabs>
      </w:pPr>
    </w:p>
    <w:p w14:paraId="74AFC8AF"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modules/</w:t>
      </w:r>
    </w:p>
    <w:p w14:paraId="16B2CCB9" w14:textId="77777777" w:rsidR="006670E2" w:rsidRPr="006670E2" w:rsidRDefault="006670E2" w:rsidP="006670E2">
      <w:pPr>
        <w:tabs>
          <w:tab w:val="left" w:pos="1284"/>
        </w:tabs>
      </w:pPr>
    </w:p>
    <w:p w14:paraId="6464A574"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shared/</w:t>
      </w:r>
    </w:p>
    <w:p w14:paraId="042C4197" w14:textId="77777777" w:rsidR="006670E2" w:rsidRPr="006670E2" w:rsidRDefault="006670E2" w:rsidP="006670E2">
      <w:pPr>
        <w:tabs>
          <w:tab w:val="left" w:pos="1284"/>
        </w:tabs>
      </w:pPr>
    </w:p>
    <w:p w14:paraId="30DCE74B"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utils/</w:t>
      </w:r>
    </w:p>
    <w:p w14:paraId="25A1ECE2" w14:textId="77777777" w:rsidR="006670E2" w:rsidRPr="006670E2" w:rsidRDefault="006670E2" w:rsidP="006670E2">
      <w:pPr>
        <w:tabs>
          <w:tab w:val="left" w:pos="1284"/>
        </w:tabs>
      </w:pPr>
    </w:p>
    <w:p w14:paraId="50095C43" w14:textId="77777777" w:rsidR="006670E2" w:rsidRPr="006670E2" w:rsidRDefault="006670E2" w:rsidP="006670E2">
      <w:pPr>
        <w:tabs>
          <w:tab w:val="left" w:pos="1284"/>
        </w:tabs>
      </w:pPr>
      <w:r w:rsidRPr="006670E2">
        <w:t xml:space="preserve">│   </w:t>
      </w:r>
      <w:r w:rsidRPr="006670E2">
        <w:rPr>
          <w:rFonts w:ascii="MS Gothic" w:eastAsia="MS Gothic" w:hAnsi="MS Gothic" w:cs="MS Gothic" w:hint="eastAsia"/>
        </w:rPr>
        <w:t>├</w:t>
      </w:r>
      <w:r w:rsidRPr="006670E2">
        <w:rPr>
          <w:rFonts w:ascii="Calibri" w:hAnsi="Calibri" w:cs="Calibri"/>
        </w:rPr>
        <w:t>──</w:t>
      </w:r>
      <w:r w:rsidRPr="006670E2">
        <w:t xml:space="preserve"> app.ts</w:t>
      </w:r>
    </w:p>
    <w:p w14:paraId="12255F18" w14:textId="77777777" w:rsidR="006670E2" w:rsidRPr="006670E2" w:rsidRDefault="006670E2" w:rsidP="006670E2">
      <w:pPr>
        <w:tabs>
          <w:tab w:val="left" w:pos="1284"/>
        </w:tabs>
      </w:pPr>
    </w:p>
    <w:p w14:paraId="3EBDCCA6" w14:textId="77777777" w:rsidR="006670E2" w:rsidRPr="006670E2" w:rsidRDefault="006670E2" w:rsidP="006670E2">
      <w:pPr>
        <w:tabs>
          <w:tab w:val="left" w:pos="1284"/>
        </w:tabs>
      </w:pPr>
      <w:r w:rsidRPr="006670E2">
        <w:t>│   └── server.ts</w:t>
      </w:r>
    </w:p>
    <w:p w14:paraId="1260C73C" w14:textId="77777777" w:rsidR="006670E2" w:rsidRPr="006670E2" w:rsidRDefault="006670E2" w:rsidP="006670E2">
      <w:pPr>
        <w:tabs>
          <w:tab w:val="left" w:pos="1284"/>
        </w:tabs>
      </w:pPr>
      <w:r w:rsidRPr="006670E2">
        <w:pict w14:anchorId="6273C842">
          <v:rect id="_x0000_i13998" style="width:0;height:1.5pt" o:hralign="center" o:hrstd="t" o:hr="t" fillcolor="#a0a0a0" stroked="f"/>
        </w:pict>
      </w:r>
    </w:p>
    <w:p w14:paraId="25C814DA" w14:textId="77777777" w:rsidR="006670E2" w:rsidRPr="006670E2" w:rsidRDefault="006670E2" w:rsidP="006670E2">
      <w:pPr>
        <w:tabs>
          <w:tab w:val="left" w:pos="1284"/>
        </w:tabs>
        <w:rPr>
          <w:b/>
          <w:bCs/>
        </w:rPr>
      </w:pPr>
      <w:r w:rsidRPr="006670E2">
        <w:rPr>
          <w:b/>
          <w:bCs/>
        </w:rPr>
        <w:t>158. Backend Modules</w:t>
      </w:r>
    </w:p>
    <w:p w14:paraId="07D4B0B0" w14:textId="77777777" w:rsidR="006670E2" w:rsidRPr="006670E2" w:rsidRDefault="006670E2" w:rsidP="006670E2">
      <w:pPr>
        <w:tabs>
          <w:tab w:val="left" w:pos="1284"/>
        </w:tabs>
      </w:pPr>
      <w:r w:rsidRPr="006670E2">
        <w:t>modules/</w:t>
      </w:r>
    </w:p>
    <w:p w14:paraId="058AF9FA" w14:textId="77777777" w:rsidR="006670E2" w:rsidRPr="006670E2" w:rsidRDefault="006670E2" w:rsidP="006670E2">
      <w:pPr>
        <w:tabs>
          <w:tab w:val="left" w:pos="1284"/>
        </w:tabs>
      </w:pPr>
    </w:p>
    <w:p w14:paraId="3FA49B7A" w14:textId="77777777" w:rsidR="006670E2" w:rsidRPr="006670E2" w:rsidRDefault="006670E2" w:rsidP="006670E2">
      <w:pPr>
        <w:tabs>
          <w:tab w:val="left" w:pos="1284"/>
        </w:tabs>
      </w:pPr>
      <w:r w:rsidRPr="006670E2">
        <w:t>│</w:t>
      </w:r>
    </w:p>
    <w:p w14:paraId="28ED5EE1" w14:textId="77777777" w:rsidR="006670E2" w:rsidRPr="006670E2" w:rsidRDefault="006670E2" w:rsidP="006670E2">
      <w:pPr>
        <w:tabs>
          <w:tab w:val="left" w:pos="1284"/>
        </w:tabs>
      </w:pPr>
    </w:p>
    <w:p w14:paraId="355DA31F"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auth/</w:t>
      </w:r>
    </w:p>
    <w:p w14:paraId="6447BDBE" w14:textId="77777777" w:rsidR="006670E2" w:rsidRPr="006670E2" w:rsidRDefault="006670E2" w:rsidP="006670E2">
      <w:pPr>
        <w:tabs>
          <w:tab w:val="left" w:pos="1284"/>
        </w:tabs>
      </w:pPr>
    </w:p>
    <w:p w14:paraId="2F4707E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fleet/</w:t>
      </w:r>
    </w:p>
    <w:p w14:paraId="5307EA22" w14:textId="77777777" w:rsidR="006670E2" w:rsidRPr="006670E2" w:rsidRDefault="006670E2" w:rsidP="006670E2">
      <w:pPr>
        <w:tabs>
          <w:tab w:val="left" w:pos="1284"/>
        </w:tabs>
      </w:pPr>
    </w:p>
    <w:p w14:paraId="71AE0EC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routes/</w:t>
      </w:r>
    </w:p>
    <w:p w14:paraId="3D7A3F90" w14:textId="77777777" w:rsidR="006670E2" w:rsidRPr="006670E2" w:rsidRDefault="006670E2" w:rsidP="006670E2">
      <w:pPr>
        <w:tabs>
          <w:tab w:val="left" w:pos="1284"/>
        </w:tabs>
      </w:pPr>
    </w:p>
    <w:p w14:paraId="15E54B9C"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delivery/</w:t>
      </w:r>
    </w:p>
    <w:p w14:paraId="1892606A" w14:textId="77777777" w:rsidR="006670E2" w:rsidRPr="006670E2" w:rsidRDefault="006670E2" w:rsidP="006670E2">
      <w:pPr>
        <w:tabs>
          <w:tab w:val="left" w:pos="1284"/>
        </w:tabs>
      </w:pPr>
    </w:p>
    <w:p w14:paraId="42897396" w14:textId="77777777" w:rsidR="006670E2" w:rsidRPr="006670E2" w:rsidRDefault="006670E2" w:rsidP="006670E2">
      <w:pPr>
        <w:tabs>
          <w:tab w:val="left" w:pos="1284"/>
        </w:tabs>
      </w:pPr>
      <w:r w:rsidRPr="006670E2">
        <w:t>└── analytics/</w:t>
      </w:r>
    </w:p>
    <w:p w14:paraId="2E241A5C" w14:textId="77777777" w:rsidR="006670E2" w:rsidRPr="006670E2" w:rsidRDefault="006670E2" w:rsidP="006670E2">
      <w:pPr>
        <w:tabs>
          <w:tab w:val="left" w:pos="1284"/>
        </w:tabs>
      </w:pPr>
      <w:r w:rsidRPr="006670E2">
        <w:t>Each backend module mirrors the frontend architecture.</w:t>
      </w:r>
    </w:p>
    <w:p w14:paraId="3A13FF3C" w14:textId="77777777" w:rsidR="006670E2" w:rsidRPr="006670E2" w:rsidRDefault="006670E2" w:rsidP="006670E2">
      <w:pPr>
        <w:tabs>
          <w:tab w:val="left" w:pos="1284"/>
        </w:tabs>
      </w:pPr>
      <w:r w:rsidRPr="006670E2">
        <w:pict w14:anchorId="0ED681FE">
          <v:rect id="_x0000_i13999" style="width:0;height:1.5pt" o:hralign="center" o:hrstd="t" o:hr="t" fillcolor="#a0a0a0" stroked="f"/>
        </w:pict>
      </w:r>
    </w:p>
    <w:p w14:paraId="2C336309" w14:textId="77777777" w:rsidR="006670E2" w:rsidRPr="006670E2" w:rsidRDefault="006670E2" w:rsidP="006670E2">
      <w:pPr>
        <w:tabs>
          <w:tab w:val="left" w:pos="1284"/>
        </w:tabs>
        <w:rPr>
          <w:b/>
          <w:bCs/>
        </w:rPr>
      </w:pPr>
      <w:r w:rsidRPr="006670E2">
        <w:rPr>
          <w:b/>
          <w:bCs/>
        </w:rPr>
        <w:t>159. Backend Module Structure</w:t>
      </w:r>
    </w:p>
    <w:p w14:paraId="4A6B19A0" w14:textId="77777777" w:rsidR="006670E2" w:rsidRPr="006670E2" w:rsidRDefault="006670E2" w:rsidP="006670E2">
      <w:pPr>
        <w:tabs>
          <w:tab w:val="left" w:pos="1284"/>
        </w:tabs>
      </w:pPr>
      <w:r w:rsidRPr="006670E2">
        <w:t>Every module follows the same pattern.</w:t>
      </w:r>
    </w:p>
    <w:p w14:paraId="09C2E24D" w14:textId="77777777" w:rsidR="006670E2" w:rsidRPr="006670E2" w:rsidRDefault="006670E2" w:rsidP="006670E2">
      <w:pPr>
        <w:tabs>
          <w:tab w:val="left" w:pos="1284"/>
        </w:tabs>
      </w:pPr>
      <w:r w:rsidRPr="006670E2">
        <w:t>module/</w:t>
      </w:r>
    </w:p>
    <w:p w14:paraId="147048EA" w14:textId="77777777" w:rsidR="006670E2" w:rsidRPr="006670E2" w:rsidRDefault="006670E2" w:rsidP="006670E2">
      <w:pPr>
        <w:tabs>
          <w:tab w:val="left" w:pos="1284"/>
        </w:tabs>
      </w:pPr>
    </w:p>
    <w:p w14:paraId="32AA018A" w14:textId="77777777" w:rsidR="006670E2" w:rsidRPr="006670E2" w:rsidRDefault="006670E2" w:rsidP="006670E2">
      <w:pPr>
        <w:tabs>
          <w:tab w:val="left" w:pos="1284"/>
        </w:tabs>
      </w:pPr>
      <w:r w:rsidRPr="006670E2">
        <w:t>│</w:t>
      </w:r>
    </w:p>
    <w:p w14:paraId="3F09DE61" w14:textId="77777777" w:rsidR="006670E2" w:rsidRPr="006670E2" w:rsidRDefault="006670E2" w:rsidP="006670E2">
      <w:pPr>
        <w:tabs>
          <w:tab w:val="left" w:pos="1284"/>
        </w:tabs>
      </w:pPr>
    </w:p>
    <w:p w14:paraId="78A50182"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routes/</w:t>
      </w:r>
    </w:p>
    <w:p w14:paraId="6D37C2FF" w14:textId="77777777" w:rsidR="006670E2" w:rsidRPr="006670E2" w:rsidRDefault="006670E2" w:rsidP="006670E2">
      <w:pPr>
        <w:tabs>
          <w:tab w:val="left" w:pos="1284"/>
        </w:tabs>
      </w:pPr>
    </w:p>
    <w:p w14:paraId="0F40AAB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controllers/</w:t>
      </w:r>
    </w:p>
    <w:p w14:paraId="3EE14475" w14:textId="77777777" w:rsidR="006670E2" w:rsidRPr="006670E2" w:rsidRDefault="006670E2" w:rsidP="006670E2">
      <w:pPr>
        <w:tabs>
          <w:tab w:val="left" w:pos="1284"/>
        </w:tabs>
      </w:pPr>
    </w:p>
    <w:p w14:paraId="630C158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services/</w:t>
      </w:r>
    </w:p>
    <w:p w14:paraId="61A26110" w14:textId="77777777" w:rsidR="006670E2" w:rsidRPr="006670E2" w:rsidRDefault="006670E2" w:rsidP="006670E2">
      <w:pPr>
        <w:tabs>
          <w:tab w:val="left" w:pos="1284"/>
        </w:tabs>
      </w:pPr>
    </w:p>
    <w:p w14:paraId="2D72832C"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repository/</w:t>
      </w:r>
    </w:p>
    <w:p w14:paraId="1D1EF917" w14:textId="77777777" w:rsidR="006670E2" w:rsidRPr="006670E2" w:rsidRDefault="006670E2" w:rsidP="006670E2">
      <w:pPr>
        <w:tabs>
          <w:tab w:val="left" w:pos="1284"/>
        </w:tabs>
      </w:pPr>
    </w:p>
    <w:p w14:paraId="4846B37C"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models/</w:t>
      </w:r>
    </w:p>
    <w:p w14:paraId="5B606480" w14:textId="77777777" w:rsidR="006670E2" w:rsidRPr="006670E2" w:rsidRDefault="006670E2" w:rsidP="006670E2">
      <w:pPr>
        <w:tabs>
          <w:tab w:val="left" w:pos="1284"/>
        </w:tabs>
      </w:pPr>
    </w:p>
    <w:p w14:paraId="1BFC7525"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interfaces/</w:t>
      </w:r>
    </w:p>
    <w:p w14:paraId="3F26BC79" w14:textId="77777777" w:rsidR="006670E2" w:rsidRPr="006670E2" w:rsidRDefault="006670E2" w:rsidP="006670E2">
      <w:pPr>
        <w:tabs>
          <w:tab w:val="left" w:pos="1284"/>
        </w:tabs>
      </w:pPr>
    </w:p>
    <w:p w14:paraId="4C1931FE"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validators/</w:t>
      </w:r>
    </w:p>
    <w:p w14:paraId="7D9FB469" w14:textId="77777777" w:rsidR="006670E2" w:rsidRPr="006670E2" w:rsidRDefault="006670E2" w:rsidP="006670E2">
      <w:pPr>
        <w:tabs>
          <w:tab w:val="left" w:pos="1284"/>
        </w:tabs>
      </w:pPr>
    </w:p>
    <w:p w14:paraId="72D929DC" w14:textId="77777777" w:rsidR="006670E2" w:rsidRPr="006670E2" w:rsidRDefault="006670E2" w:rsidP="006670E2">
      <w:pPr>
        <w:tabs>
          <w:tab w:val="left" w:pos="1284"/>
        </w:tabs>
      </w:pPr>
      <w:r w:rsidRPr="006670E2">
        <w:rPr>
          <w:rFonts w:ascii="MS Gothic" w:eastAsia="MS Gothic" w:hAnsi="MS Gothic" w:cs="MS Gothic" w:hint="eastAsia"/>
        </w:rPr>
        <w:lastRenderedPageBreak/>
        <w:t>├</w:t>
      </w:r>
      <w:r w:rsidRPr="006670E2">
        <w:rPr>
          <w:rFonts w:ascii="Calibri" w:hAnsi="Calibri" w:cs="Calibri"/>
        </w:rPr>
        <w:t>──</w:t>
      </w:r>
      <w:r w:rsidRPr="006670E2">
        <w:t xml:space="preserve"> middleware/</w:t>
      </w:r>
    </w:p>
    <w:p w14:paraId="1027D7BC" w14:textId="77777777" w:rsidR="006670E2" w:rsidRPr="006670E2" w:rsidRDefault="006670E2" w:rsidP="006670E2">
      <w:pPr>
        <w:tabs>
          <w:tab w:val="left" w:pos="1284"/>
        </w:tabs>
      </w:pPr>
    </w:p>
    <w:p w14:paraId="638BEFAE" w14:textId="77777777" w:rsidR="006670E2" w:rsidRPr="006670E2" w:rsidRDefault="006670E2" w:rsidP="006670E2">
      <w:pPr>
        <w:tabs>
          <w:tab w:val="left" w:pos="1284"/>
        </w:tabs>
      </w:pPr>
      <w:r w:rsidRPr="006670E2">
        <w:t>└── algorithms/</w:t>
      </w:r>
    </w:p>
    <w:p w14:paraId="0A76E2BF" w14:textId="77777777" w:rsidR="006670E2" w:rsidRPr="006670E2" w:rsidRDefault="006670E2" w:rsidP="006670E2">
      <w:pPr>
        <w:tabs>
          <w:tab w:val="left" w:pos="1284"/>
        </w:tabs>
      </w:pPr>
      <w:r w:rsidRPr="006670E2">
        <w:t>Only modules requiring DSA include an algorithms/ directory.</w:t>
      </w:r>
    </w:p>
    <w:p w14:paraId="0DE56885" w14:textId="77777777" w:rsidR="006670E2" w:rsidRPr="006670E2" w:rsidRDefault="006670E2" w:rsidP="006670E2">
      <w:pPr>
        <w:tabs>
          <w:tab w:val="left" w:pos="1284"/>
        </w:tabs>
      </w:pPr>
      <w:r w:rsidRPr="006670E2">
        <w:pict w14:anchorId="5645A3F8">
          <v:rect id="_x0000_i14000" style="width:0;height:1.5pt" o:hralign="center" o:hrstd="t" o:hr="t" fillcolor="#a0a0a0" stroked="f"/>
        </w:pict>
      </w:r>
    </w:p>
    <w:p w14:paraId="34E77375" w14:textId="77777777" w:rsidR="006670E2" w:rsidRPr="006670E2" w:rsidRDefault="006670E2" w:rsidP="006670E2">
      <w:pPr>
        <w:tabs>
          <w:tab w:val="left" w:pos="1284"/>
        </w:tabs>
        <w:rPr>
          <w:b/>
          <w:bCs/>
        </w:rPr>
      </w:pPr>
      <w:r w:rsidRPr="006670E2">
        <w:rPr>
          <w:b/>
          <w:bCs/>
        </w:rPr>
        <w:t>160. Shared Backend Directory</w:t>
      </w:r>
    </w:p>
    <w:p w14:paraId="2E4531BC" w14:textId="77777777" w:rsidR="006670E2" w:rsidRPr="006670E2" w:rsidRDefault="006670E2" w:rsidP="006670E2">
      <w:pPr>
        <w:tabs>
          <w:tab w:val="left" w:pos="1284"/>
        </w:tabs>
      </w:pPr>
      <w:r w:rsidRPr="006670E2">
        <w:t>shared/</w:t>
      </w:r>
    </w:p>
    <w:p w14:paraId="2F91D828" w14:textId="77777777" w:rsidR="006670E2" w:rsidRPr="006670E2" w:rsidRDefault="006670E2" w:rsidP="006670E2">
      <w:pPr>
        <w:tabs>
          <w:tab w:val="left" w:pos="1284"/>
        </w:tabs>
      </w:pPr>
    </w:p>
    <w:p w14:paraId="091E4EBA" w14:textId="77777777" w:rsidR="006670E2" w:rsidRPr="006670E2" w:rsidRDefault="006670E2" w:rsidP="006670E2">
      <w:pPr>
        <w:tabs>
          <w:tab w:val="left" w:pos="1284"/>
        </w:tabs>
      </w:pPr>
      <w:r w:rsidRPr="006670E2">
        <w:t>│</w:t>
      </w:r>
    </w:p>
    <w:p w14:paraId="6ABEE107" w14:textId="77777777" w:rsidR="006670E2" w:rsidRPr="006670E2" w:rsidRDefault="006670E2" w:rsidP="006670E2">
      <w:pPr>
        <w:tabs>
          <w:tab w:val="left" w:pos="1284"/>
        </w:tabs>
      </w:pPr>
    </w:p>
    <w:p w14:paraId="37CBB0DF"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logger/</w:t>
      </w:r>
    </w:p>
    <w:p w14:paraId="1C4D20FF" w14:textId="77777777" w:rsidR="006670E2" w:rsidRPr="006670E2" w:rsidRDefault="006670E2" w:rsidP="006670E2">
      <w:pPr>
        <w:tabs>
          <w:tab w:val="left" w:pos="1284"/>
        </w:tabs>
      </w:pPr>
    </w:p>
    <w:p w14:paraId="55F7A32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errors/</w:t>
      </w:r>
    </w:p>
    <w:p w14:paraId="183A6104" w14:textId="77777777" w:rsidR="006670E2" w:rsidRPr="006670E2" w:rsidRDefault="006670E2" w:rsidP="006670E2">
      <w:pPr>
        <w:tabs>
          <w:tab w:val="left" w:pos="1284"/>
        </w:tabs>
      </w:pPr>
    </w:p>
    <w:p w14:paraId="12A88E21"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response/</w:t>
      </w:r>
    </w:p>
    <w:p w14:paraId="676139E3" w14:textId="77777777" w:rsidR="006670E2" w:rsidRPr="006670E2" w:rsidRDefault="006670E2" w:rsidP="006670E2">
      <w:pPr>
        <w:tabs>
          <w:tab w:val="left" w:pos="1284"/>
        </w:tabs>
      </w:pPr>
    </w:p>
    <w:p w14:paraId="17F6B89F"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database/</w:t>
      </w:r>
    </w:p>
    <w:p w14:paraId="6F15689A" w14:textId="77777777" w:rsidR="006670E2" w:rsidRPr="006670E2" w:rsidRDefault="006670E2" w:rsidP="006670E2">
      <w:pPr>
        <w:tabs>
          <w:tab w:val="left" w:pos="1284"/>
        </w:tabs>
      </w:pPr>
    </w:p>
    <w:p w14:paraId="235AC8AB" w14:textId="77777777" w:rsidR="006670E2" w:rsidRPr="006670E2" w:rsidRDefault="006670E2" w:rsidP="006670E2">
      <w:pPr>
        <w:tabs>
          <w:tab w:val="left" w:pos="1284"/>
        </w:tabs>
      </w:pPr>
      <w:r w:rsidRPr="006670E2">
        <w:t>└── security/</w:t>
      </w:r>
    </w:p>
    <w:p w14:paraId="6CD1112C" w14:textId="77777777" w:rsidR="006670E2" w:rsidRPr="006670E2" w:rsidRDefault="006670E2" w:rsidP="006670E2">
      <w:pPr>
        <w:tabs>
          <w:tab w:val="left" w:pos="1284"/>
        </w:tabs>
      </w:pPr>
      <w:r w:rsidRPr="006670E2">
        <w:t>These utilities are reused across every backend module.</w:t>
      </w:r>
    </w:p>
    <w:p w14:paraId="2B8CC902" w14:textId="77777777" w:rsidR="006670E2" w:rsidRPr="006670E2" w:rsidRDefault="006670E2" w:rsidP="006670E2">
      <w:pPr>
        <w:tabs>
          <w:tab w:val="left" w:pos="1284"/>
        </w:tabs>
      </w:pPr>
      <w:r w:rsidRPr="006670E2">
        <w:pict w14:anchorId="48B051DC">
          <v:rect id="_x0000_i14001" style="width:0;height:1.5pt" o:hralign="center" o:hrstd="t" o:hr="t" fillcolor="#a0a0a0" stroked="f"/>
        </w:pict>
      </w:r>
    </w:p>
    <w:p w14:paraId="53082DAA" w14:textId="77777777" w:rsidR="006670E2" w:rsidRPr="006670E2" w:rsidRDefault="006670E2" w:rsidP="006670E2">
      <w:pPr>
        <w:tabs>
          <w:tab w:val="left" w:pos="1284"/>
        </w:tabs>
        <w:rPr>
          <w:b/>
          <w:bCs/>
        </w:rPr>
      </w:pPr>
      <w:r w:rsidRPr="006670E2">
        <w:rPr>
          <w:b/>
          <w:bCs/>
        </w:rPr>
        <w:t>161. Documentation Folder</w:t>
      </w:r>
    </w:p>
    <w:p w14:paraId="7BCCA7B9" w14:textId="77777777" w:rsidR="006670E2" w:rsidRPr="006670E2" w:rsidRDefault="006670E2" w:rsidP="006670E2">
      <w:pPr>
        <w:tabs>
          <w:tab w:val="left" w:pos="1284"/>
        </w:tabs>
      </w:pPr>
      <w:r w:rsidRPr="006670E2">
        <w:t>docs/</w:t>
      </w:r>
    </w:p>
    <w:p w14:paraId="754B63A8" w14:textId="77777777" w:rsidR="006670E2" w:rsidRPr="006670E2" w:rsidRDefault="006670E2" w:rsidP="006670E2">
      <w:pPr>
        <w:tabs>
          <w:tab w:val="left" w:pos="1284"/>
        </w:tabs>
      </w:pPr>
    </w:p>
    <w:p w14:paraId="683B232F" w14:textId="77777777" w:rsidR="006670E2" w:rsidRPr="006670E2" w:rsidRDefault="006670E2" w:rsidP="006670E2">
      <w:pPr>
        <w:tabs>
          <w:tab w:val="left" w:pos="1284"/>
        </w:tabs>
      </w:pPr>
      <w:r w:rsidRPr="006670E2">
        <w:t>│</w:t>
      </w:r>
    </w:p>
    <w:p w14:paraId="3FC1A55B" w14:textId="77777777" w:rsidR="006670E2" w:rsidRPr="006670E2" w:rsidRDefault="006670E2" w:rsidP="006670E2">
      <w:pPr>
        <w:tabs>
          <w:tab w:val="left" w:pos="1284"/>
        </w:tabs>
      </w:pPr>
    </w:p>
    <w:p w14:paraId="02F1616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Volume1/</w:t>
      </w:r>
    </w:p>
    <w:p w14:paraId="0131D7D4" w14:textId="77777777" w:rsidR="006670E2" w:rsidRPr="006670E2" w:rsidRDefault="006670E2" w:rsidP="006670E2">
      <w:pPr>
        <w:tabs>
          <w:tab w:val="left" w:pos="1284"/>
        </w:tabs>
      </w:pPr>
    </w:p>
    <w:p w14:paraId="703190B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Volume2/</w:t>
      </w:r>
    </w:p>
    <w:p w14:paraId="3889D63A" w14:textId="77777777" w:rsidR="006670E2" w:rsidRPr="006670E2" w:rsidRDefault="006670E2" w:rsidP="006670E2">
      <w:pPr>
        <w:tabs>
          <w:tab w:val="left" w:pos="1284"/>
        </w:tabs>
      </w:pPr>
    </w:p>
    <w:p w14:paraId="1AEC51C1"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Volume3/</w:t>
      </w:r>
    </w:p>
    <w:p w14:paraId="7709150E" w14:textId="77777777" w:rsidR="006670E2" w:rsidRPr="006670E2" w:rsidRDefault="006670E2" w:rsidP="006670E2">
      <w:pPr>
        <w:tabs>
          <w:tab w:val="left" w:pos="1284"/>
        </w:tabs>
      </w:pPr>
    </w:p>
    <w:p w14:paraId="32799FE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Volume4/</w:t>
      </w:r>
    </w:p>
    <w:p w14:paraId="7EF8A826" w14:textId="77777777" w:rsidR="006670E2" w:rsidRPr="006670E2" w:rsidRDefault="006670E2" w:rsidP="006670E2">
      <w:pPr>
        <w:tabs>
          <w:tab w:val="left" w:pos="1284"/>
        </w:tabs>
      </w:pPr>
    </w:p>
    <w:p w14:paraId="2457B95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Volume5/</w:t>
      </w:r>
    </w:p>
    <w:p w14:paraId="546DD1B6" w14:textId="77777777" w:rsidR="006670E2" w:rsidRPr="006670E2" w:rsidRDefault="006670E2" w:rsidP="006670E2">
      <w:pPr>
        <w:tabs>
          <w:tab w:val="left" w:pos="1284"/>
        </w:tabs>
      </w:pPr>
    </w:p>
    <w:p w14:paraId="1413192C"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Volume6/</w:t>
      </w:r>
    </w:p>
    <w:p w14:paraId="3BB96F99" w14:textId="77777777" w:rsidR="006670E2" w:rsidRPr="006670E2" w:rsidRDefault="006670E2" w:rsidP="006670E2">
      <w:pPr>
        <w:tabs>
          <w:tab w:val="left" w:pos="1284"/>
        </w:tabs>
      </w:pPr>
    </w:p>
    <w:p w14:paraId="53FB066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Volume7/</w:t>
      </w:r>
    </w:p>
    <w:p w14:paraId="6031F56F" w14:textId="77777777" w:rsidR="006670E2" w:rsidRPr="006670E2" w:rsidRDefault="006670E2" w:rsidP="006670E2">
      <w:pPr>
        <w:tabs>
          <w:tab w:val="left" w:pos="1284"/>
        </w:tabs>
      </w:pPr>
    </w:p>
    <w:p w14:paraId="77A196DC" w14:textId="77777777" w:rsidR="006670E2" w:rsidRPr="006670E2" w:rsidRDefault="006670E2" w:rsidP="006670E2">
      <w:pPr>
        <w:tabs>
          <w:tab w:val="left" w:pos="1284"/>
        </w:tabs>
      </w:pPr>
      <w:r w:rsidRPr="006670E2">
        <w:t>└── diagrams/</w:t>
      </w:r>
    </w:p>
    <w:p w14:paraId="0D257993" w14:textId="77777777" w:rsidR="006670E2" w:rsidRPr="006670E2" w:rsidRDefault="006670E2" w:rsidP="006670E2">
      <w:pPr>
        <w:tabs>
          <w:tab w:val="left" w:pos="1284"/>
        </w:tabs>
      </w:pPr>
      <w:r w:rsidRPr="006670E2">
        <w:t>Project documentation remains version-controlled alongside the source code.</w:t>
      </w:r>
    </w:p>
    <w:p w14:paraId="71B5B56C" w14:textId="77777777" w:rsidR="006670E2" w:rsidRPr="006670E2" w:rsidRDefault="006670E2" w:rsidP="006670E2">
      <w:pPr>
        <w:tabs>
          <w:tab w:val="left" w:pos="1284"/>
        </w:tabs>
      </w:pPr>
      <w:r w:rsidRPr="006670E2">
        <w:pict w14:anchorId="2F414CEC">
          <v:rect id="_x0000_i14002" style="width:0;height:1.5pt" o:hralign="center" o:hrstd="t" o:hr="t" fillcolor="#a0a0a0" stroked="f"/>
        </w:pict>
      </w:r>
    </w:p>
    <w:p w14:paraId="62FDD2D7" w14:textId="77777777" w:rsidR="006670E2" w:rsidRPr="006670E2" w:rsidRDefault="006670E2" w:rsidP="006670E2">
      <w:pPr>
        <w:tabs>
          <w:tab w:val="left" w:pos="1284"/>
        </w:tabs>
        <w:rPr>
          <w:b/>
          <w:bCs/>
        </w:rPr>
      </w:pPr>
      <w:r w:rsidRPr="006670E2">
        <w:rPr>
          <w:b/>
          <w:bCs/>
        </w:rPr>
        <w:t>162. Naming Conventions</w:t>
      </w:r>
    </w:p>
    <w:p w14:paraId="3E8E5D72" w14:textId="77777777" w:rsidR="006670E2" w:rsidRPr="006670E2" w:rsidRDefault="006670E2" w:rsidP="006670E2">
      <w:pPr>
        <w:tabs>
          <w:tab w:val="left" w:pos="1284"/>
        </w:tabs>
        <w:rPr>
          <w:b/>
          <w:bCs/>
        </w:rPr>
      </w:pPr>
      <w:r w:rsidRPr="006670E2">
        <w:rPr>
          <w:b/>
          <w:bCs/>
        </w:rPr>
        <w:t>Components</w:t>
      </w:r>
    </w:p>
    <w:p w14:paraId="76A3A1FF" w14:textId="77777777" w:rsidR="006670E2" w:rsidRPr="006670E2" w:rsidRDefault="006670E2" w:rsidP="006670E2">
      <w:pPr>
        <w:tabs>
          <w:tab w:val="left" w:pos="1284"/>
        </w:tabs>
      </w:pPr>
      <w:r w:rsidRPr="006670E2">
        <w:t>FleetCard.tsx</w:t>
      </w:r>
    </w:p>
    <w:p w14:paraId="7E8AADB1" w14:textId="77777777" w:rsidR="006670E2" w:rsidRPr="006670E2" w:rsidRDefault="006670E2" w:rsidP="006670E2">
      <w:pPr>
        <w:tabs>
          <w:tab w:val="left" w:pos="1284"/>
        </w:tabs>
      </w:pPr>
    </w:p>
    <w:p w14:paraId="29365B75" w14:textId="77777777" w:rsidR="006670E2" w:rsidRPr="006670E2" w:rsidRDefault="006670E2" w:rsidP="006670E2">
      <w:pPr>
        <w:tabs>
          <w:tab w:val="left" w:pos="1284"/>
        </w:tabs>
      </w:pPr>
      <w:r w:rsidRPr="006670E2">
        <w:t>DeliveryBoard.tsx</w:t>
      </w:r>
    </w:p>
    <w:p w14:paraId="255F7098" w14:textId="77777777" w:rsidR="006670E2" w:rsidRPr="006670E2" w:rsidRDefault="006670E2" w:rsidP="006670E2">
      <w:pPr>
        <w:tabs>
          <w:tab w:val="left" w:pos="1284"/>
        </w:tabs>
      </w:pPr>
    </w:p>
    <w:p w14:paraId="596F4FEF" w14:textId="77777777" w:rsidR="006670E2" w:rsidRPr="006670E2" w:rsidRDefault="006670E2" w:rsidP="006670E2">
      <w:pPr>
        <w:tabs>
          <w:tab w:val="left" w:pos="1284"/>
        </w:tabs>
      </w:pPr>
      <w:r w:rsidRPr="006670E2">
        <w:t>AnalyticsHero.tsx</w:t>
      </w:r>
    </w:p>
    <w:p w14:paraId="1E5A6010" w14:textId="77777777" w:rsidR="006670E2" w:rsidRPr="006670E2" w:rsidRDefault="006670E2" w:rsidP="006670E2">
      <w:pPr>
        <w:tabs>
          <w:tab w:val="left" w:pos="1284"/>
        </w:tabs>
      </w:pPr>
      <w:r w:rsidRPr="006670E2">
        <w:t>PascalCase.</w:t>
      </w:r>
    </w:p>
    <w:p w14:paraId="0C24104B" w14:textId="77777777" w:rsidR="006670E2" w:rsidRPr="006670E2" w:rsidRDefault="006670E2" w:rsidP="006670E2">
      <w:pPr>
        <w:tabs>
          <w:tab w:val="left" w:pos="1284"/>
        </w:tabs>
      </w:pPr>
      <w:r w:rsidRPr="006670E2">
        <w:pict w14:anchorId="7730D811">
          <v:rect id="_x0000_i14003" style="width:0;height:1.5pt" o:hralign="center" o:hrstd="t" o:hr="t" fillcolor="#a0a0a0" stroked="f"/>
        </w:pict>
      </w:r>
    </w:p>
    <w:p w14:paraId="5E91D5DA" w14:textId="77777777" w:rsidR="006670E2" w:rsidRPr="006670E2" w:rsidRDefault="006670E2" w:rsidP="006670E2">
      <w:pPr>
        <w:tabs>
          <w:tab w:val="left" w:pos="1284"/>
        </w:tabs>
        <w:rPr>
          <w:b/>
          <w:bCs/>
        </w:rPr>
      </w:pPr>
      <w:r w:rsidRPr="006670E2">
        <w:rPr>
          <w:b/>
          <w:bCs/>
        </w:rPr>
        <w:t>Hooks</w:t>
      </w:r>
    </w:p>
    <w:p w14:paraId="1BC5E669" w14:textId="77777777" w:rsidR="006670E2" w:rsidRPr="006670E2" w:rsidRDefault="006670E2" w:rsidP="006670E2">
      <w:pPr>
        <w:tabs>
          <w:tab w:val="left" w:pos="1284"/>
        </w:tabs>
      </w:pPr>
      <w:r w:rsidRPr="006670E2">
        <w:t>useFleet.ts</w:t>
      </w:r>
    </w:p>
    <w:p w14:paraId="1225184C" w14:textId="77777777" w:rsidR="006670E2" w:rsidRPr="006670E2" w:rsidRDefault="006670E2" w:rsidP="006670E2">
      <w:pPr>
        <w:tabs>
          <w:tab w:val="left" w:pos="1284"/>
        </w:tabs>
      </w:pPr>
    </w:p>
    <w:p w14:paraId="3421E065" w14:textId="77777777" w:rsidR="006670E2" w:rsidRPr="006670E2" w:rsidRDefault="006670E2" w:rsidP="006670E2">
      <w:pPr>
        <w:tabs>
          <w:tab w:val="left" w:pos="1284"/>
        </w:tabs>
      </w:pPr>
      <w:r w:rsidRPr="006670E2">
        <w:t>useDelivery.ts</w:t>
      </w:r>
    </w:p>
    <w:p w14:paraId="12AA52CB" w14:textId="77777777" w:rsidR="006670E2" w:rsidRPr="006670E2" w:rsidRDefault="006670E2" w:rsidP="006670E2">
      <w:pPr>
        <w:tabs>
          <w:tab w:val="left" w:pos="1284"/>
        </w:tabs>
      </w:pPr>
      <w:r w:rsidRPr="006670E2">
        <w:t>Always begin with use.</w:t>
      </w:r>
    </w:p>
    <w:p w14:paraId="2B36EFE4" w14:textId="77777777" w:rsidR="006670E2" w:rsidRPr="006670E2" w:rsidRDefault="006670E2" w:rsidP="006670E2">
      <w:pPr>
        <w:tabs>
          <w:tab w:val="left" w:pos="1284"/>
        </w:tabs>
      </w:pPr>
      <w:r w:rsidRPr="006670E2">
        <w:pict w14:anchorId="27DDF851">
          <v:rect id="_x0000_i14004" style="width:0;height:1.5pt" o:hralign="center" o:hrstd="t" o:hr="t" fillcolor="#a0a0a0" stroked="f"/>
        </w:pict>
      </w:r>
    </w:p>
    <w:p w14:paraId="759DD5DE" w14:textId="77777777" w:rsidR="006670E2" w:rsidRPr="006670E2" w:rsidRDefault="006670E2" w:rsidP="006670E2">
      <w:pPr>
        <w:tabs>
          <w:tab w:val="left" w:pos="1284"/>
        </w:tabs>
        <w:rPr>
          <w:b/>
          <w:bCs/>
        </w:rPr>
      </w:pPr>
      <w:r w:rsidRPr="006670E2">
        <w:rPr>
          <w:b/>
          <w:bCs/>
        </w:rPr>
        <w:t>Services</w:t>
      </w:r>
    </w:p>
    <w:p w14:paraId="43228FE6" w14:textId="77777777" w:rsidR="006670E2" w:rsidRPr="006670E2" w:rsidRDefault="006670E2" w:rsidP="006670E2">
      <w:pPr>
        <w:tabs>
          <w:tab w:val="left" w:pos="1284"/>
        </w:tabs>
      </w:pPr>
      <w:proofErr w:type="gramStart"/>
      <w:r w:rsidRPr="006670E2">
        <w:t>fleet.service</w:t>
      </w:r>
      <w:proofErr w:type="gramEnd"/>
      <w:r w:rsidRPr="006670E2">
        <w:t>.ts</w:t>
      </w:r>
    </w:p>
    <w:p w14:paraId="1FF733E9" w14:textId="77777777" w:rsidR="006670E2" w:rsidRPr="006670E2" w:rsidRDefault="006670E2" w:rsidP="006670E2">
      <w:pPr>
        <w:tabs>
          <w:tab w:val="left" w:pos="1284"/>
        </w:tabs>
      </w:pPr>
    </w:p>
    <w:p w14:paraId="698F44D0" w14:textId="77777777" w:rsidR="006670E2" w:rsidRPr="006670E2" w:rsidRDefault="006670E2" w:rsidP="006670E2">
      <w:pPr>
        <w:tabs>
          <w:tab w:val="left" w:pos="1284"/>
        </w:tabs>
      </w:pPr>
      <w:proofErr w:type="gramStart"/>
      <w:r w:rsidRPr="006670E2">
        <w:t>route.service</w:t>
      </w:r>
      <w:proofErr w:type="gramEnd"/>
      <w:r w:rsidRPr="006670E2">
        <w:t>.ts</w:t>
      </w:r>
    </w:p>
    <w:p w14:paraId="384FD13B" w14:textId="77777777" w:rsidR="006670E2" w:rsidRPr="006670E2" w:rsidRDefault="006670E2" w:rsidP="006670E2">
      <w:pPr>
        <w:tabs>
          <w:tab w:val="left" w:pos="1284"/>
        </w:tabs>
      </w:pPr>
      <w:r w:rsidRPr="006670E2">
        <w:lastRenderedPageBreak/>
        <w:t xml:space="preserve">Use lowercase </w:t>
      </w:r>
      <w:proofErr w:type="gramStart"/>
      <w:r w:rsidRPr="006670E2">
        <w:t>with .service</w:t>
      </w:r>
      <w:proofErr w:type="gramEnd"/>
      <w:r w:rsidRPr="006670E2">
        <w:t>.ts.</w:t>
      </w:r>
    </w:p>
    <w:p w14:paraId="691A8CF6" w14:textId="77777777" w:rsidR="006670E2" w:rsidRPr="006670E2" w:rsidRDefault="006670E2" w:rsidP="006670E2">
      <w:pPr>
        <w:tabs>
          <w:tab w:val="left" w:pos="1284"/>
        </w:tabs>
      </w:pPr>
      <w:r w:rsidRPr="006670E2">
        <w:pict w14:anchorId="098C03E3">
          <v:rect id="_x0000_i14005" style="width:0;height:1.5pt" o:hralign="center" o:hrstd="t" o:hr="t" fillcolor="#a0a0a0" stroked="f"/>
        </w:pict>
      </w:r>
    </w:p>
    <w:p w14:paraId="3A9EB2FA" w14:textId="77777777" w:rsidR="006670E2" w:rsidRPr="006670E2" w:rsidRDefault="006670E2" w:rsidP="006670E2">
      <w:pPr>
        <w:tabs>
          <w:tab w:val="left" w:pos="1284"/>
        </w:tabs>
        <w:rPr>
          <w:b/>
          <w:bCs/>
        </w:rPr>
      </w:pPr>
      <w:r w:rsidRPr="006670E2">
        <w:rPr>
          <w:b/>
          <w:bCs/>
        </w:rPr>
        <w:t>Controllers</w:t>
      </w:r>
    </w:p>
    <w:p w14:paraId="7544F317" w14:textId="77777777" w:rsidR="006670E2" w:rsidRPr="006670E2" w:rsidRDefault="006670E2" w:rsidP="006670E2">
      <w:pPr>
        <w:tabs>
          <w:tab w:val="left" w:pos="1284"/>
        </w:tabs>
      </w:pPr>
      <w:proofErr w:type="gramStart"/>
      <w:r w:rsidRPr="006670E2">
        <w:t>fleet.controller</w:t>
      </w:r>
      <w:proofErr w:type="gramEnd"/>
      <w:r w:rsidRPr="006670E2">
        <w:t>.ts</w:t>
      </w:r>
    </w:p>
    <w:p w14:paraId="712EA420" w14:textId="77777777" w:rsidR="006670E2" w:rsidRPr="006670E2" w:rsidRDefault="006670E2" w:rsidP="006670E2">
      <w:pPr>
        <w:tabs>
          <w:tab w:val="left" w:pos="1284"/>
        </w:tabs>
      </w:pPr>
      <w:r w:rsidRPr="006670E2">
        <w:pict w14:anchorId="5B7DC161">
          <v:rect id="_x0000_i14006" style="width:0;height:1.5pt" o:hralign="center" o:hrstd="t" o:hr="t" fillcolor="#a0a0a0" stroked="f"/>
        </w:pict>
      </w:r>
    </w:p>
    <w:p w14:paraId="255B59AF" w14:textId="77777777" w:rsidR="006670E2" w:rsidRPr="006670E2" w:rsidRDefault="006670E2" w:rsidP="006670E2">
      <w:pPr>
        <w:tabs>
          <w:tab w:val="left" w:pos="1284"/>
        </w:tabs>
        <w:rPr>
          <w:b/>
          <w:bCs/>
        </w:rPr>
      </w:pPr>
      <w:r w:rsidRPr="006670E2">
        <w:rPr>
          <w:b/>
          <w:bCs/>
        </w:rPr>
        <w:t>Repository</w:t>
      </w:r>
    </w:p>
    <w:p w14:paraId="3C8C645E" w14:textId="77777777" w:rsidR="006670E2" w:rsidRPr="006670E2" w:rsidRDefault="006670E2" w:rsidP="006670E2">
      <w:pPr>
        <w:tabs>
          <w:tab w:val="left" w:pos="1284"/>
        </w:tabs>
      </w:pPr>
      <w:proofErr w:type="gramStart"/>
      <w:r w:rsidRPr="006670E2">
        <w:t>delivery.repository</w:t>
      </w:r>
      <w:proofErr w:type="gramEnd"/>
      <w:r w:rsidRPr="006670E2">
        <w:t>.ts</w:t>
      </w:r>
    </w:p>
    <w:p w14:paraId="70F34329" w14:textId="77777777" w:rsidR="006670E2" w:rsidRPr="006670E2" w:rsidRDefault="006670E2" w:rsidP="006670E2">
      <w:pPr>
        <w:tabs>
          <w:tab w:val="left" w:pos="1284"/>
        </w:tabs>
      </w:pPr>
      <w:r w:rsidRPr="006670E2">
        <w:pict w14:anchorId="02707CA2">
          <v:rect id="_x0000_i14007" style="width:0;height:1.5pt" o:hralign="center" o:hrstd="t" o:hr="t" fillcolor="#a0a0a0" stroked="f"/>
        </w:pict>
      </w:r>
    </w:p>
    <w:p w14:paraId="3F647401" w14:textId="77777777" w:rsidR="006670E2" w:rsidRPr="006670E2" w:rsidRDefault="006670E2" w:rsidP="006670E2">
      <w:pPr>
        <w:tabs>
          <w:tab w:val="left" w:pos="1284"/>
        </w:tabs>
        <w:rPr>
          <w:b/>
          <w:bCs/>
        </w:rPr>
      </w:pPr>
      <w:r w:rsidRPr="006670E2">
        <w:rPr>
          <w:b/>
          <w:bCs/>
        </w:rPr>
        <w:t>Models</w:t>
      </w:r>
    </w:p>
    <w:p w14:paraId="0BC32ACD" w14:textId="77777777" w:rsidR="006670E2" w:rsidRPr="006670E2" w:rsidRDefault="006670E2" w:rsidP="006670E2">
      <w:pPr>
        <w:tabs>
          <w:tab w:val="left" w:pos="1284"/>
        </w:tabs>
      </w:pPr>
      <w:proofErr w:type="gramStart"/>
      <w:r w:rsidRPr="006670E2">
        <w:t>drone.model</w:t>
      </w:r>
      <w:proofErr w:type="gramEnd"/>
      <w:r w:rsidRPr="006670E2">
        <w:t>.ts</w:t>
      </w:r>
    </w:p>
    <w:p w14:paraId="594DA52E" w14:textId="77777777" w:rsidR="006670E2" w:rsidRPr="006670E2" w:rsidRDefault="006670E2" w:rsidP="006670E2">
      <w:pPr>
        <w:tabs>
          <w:tab w:val="left" w:pos="1284"/>
        </w:tabs>
      </w:pPr>
      <w:r w:rsidRPr="006670E2">
        <w:t>Naming conventions should remain consistent.</w:t>
      </w:r>
    </w:p>
    <w:p w14:paraId="12C6C415" w14:textId="77777777" w:rsidR="006670E2" w:rsidRPr="006670E2" w:rsidRDefault="006670E2" w:rsidP="006670E2">
      <w:pPr>
        <w:tabs>
          <w:tab w:val="left" w:pos="1284"/>
        </w:tabs>
      </w:pPr>
      <w:r w:rsidRPr="006670E2">
        <w:pict w14:anchorId="306A16E3">
          <v:rect id="_x0000_i14008" style="width:0;height:1.5pt" o:hralign="center" o:hrstd="t" o:hr="t" fillcolor="#a0a0a0" stroked="f"/>
        </w:pict>
      </w:r>
    </w:p>
    <w:p w14:paraId="6E5D2275" w14:textId="77777777" w:rsidR="006670E2" w:rsidRPr="006670E2" w:rsidRDefault="006670E2" w:rsidP="006670E2">
      <w:pPr>
        <w:tabs>
          <w:tab w:val="left" w:pos="1284"/>
        </w:tabs>
        <w:rPr>
          <w:b/>
          <w:bCs/>
        </w:rPr>
      </w:pPr>
      <w:r w:rsidRPr="006670E2">
        <w:rPr>
          <w:b/>
          <w:bCs/>
        </w:rPr>
        <w:t>163. Import Strategy</w:t>
      </w:r>
    </w:p>
    <w:p w14:paraId="05FFD1A0" w14:textId="77777777" w:rsidR="006670E2" w:rsidRPr="006670E2" w:rsidRDefault="006670E2" w:rsidP="006670E2">
      <w:pPr>
        <w:tabs>
          <w:tab w:val="left" w:pos="1284"/>
        </w:tabs>
      </w:pPr>
      <w:r w:rsidRPr="006670E2">
        <w:t>Prefer absolute imports.</w:t>
      </w:r>
    </w:p>
    <w:p w14:paraId="4219A8FD" w14:textId="77777777" w:rsidR="006670E2" w:rsidRPr="006670E2" w:rsidRDefault="006670E2" w:rsidP="006670E2">
      <w:pPr>
        <w:tabs>
          <w:tab w:val="left" w:pos="1284"/>
        </w:tabs>
      </w:pPr>
      <w:r w:rsidRPr="006670E2">
        <w:t>Example:</w:t>
      </w:r>
    </w:p>
    <w:p w14:paraId="6D74BEC9" w14:textId="77777777" w:rsidR="006670E2" w:rsidRPr="006670E2" w:rsidRDefault="006670E2" w:rsidP="006670E2">
      <w:pPr>
        <w:tabs>
          <w:tab w:val="left" w:pos="1284"/>
        </w:tabs>
      </w:pPr>
      <w:r w:rsidRPr="006670E2">
        <w:t>@/modules/fleet/components/DroneCard</w:t>
      </w:r>
    </w:p>
    <w:p w14:paraId="32C80CCC" w14:textId="77777777" w:rsidR="006670E2" w:rsidRPr="006670E2" w:rsidRDefault="006670E2" w:rsidP="006670E2">
      <w:pPr>
        <w:tabs>
          <w:tab w:val="left" w:pos="1284"/>
        </w:tabs>
      </w:pPr>
      <w:r w:rsidRPr="006670E2">
        <w:t>Avoid long relative import chains such as:</w:t>
      </w:r>
    </w:p>
    <w:p w14:paraId="3F9FB79D" w14:textId="77777777" w:rsidR="006670E2" w:rsidRPr="006670E2" w:rsidRDefault="006670E2" w:rsidP="006670E2">
      <w:pPr>
        <w:tabs>
          <w:tab w:val="left" w:pos="1284"/>
        </w:tabs>
      </w:pPr>
      <w:proofErr w:type="gramStart"/>
      <w:r w:rsidRPr="006670E2">
        <w:t>../../../../..</w:t>
      </w:r>
      <w:proofErr w:type="gramEnd"/>
      <w:r w:rsidRPr="006670E2">
        <w:t>/components</w:t>
      </w:r>
    </w:p>
    <w:p w14:paraId="6D53E324" w14:textId="77777777" w:rsidR="006670E2" w:rsidRPr="006670E2" w:rsidRDefault="006670E2" w:rsidP="006670E2">
      <w:pPr>
        <w:tabs>
          <w:tab w:val="left" w:pos="1284"/>
        </w:tabs>
      </w:pPr>
      <w:r w:rsidRPr="006670E2">
        <w:t>A path alias improves readability and maintainability.</w:t>
      </w:r>
    </w:p>
    <w:p w14:paraId="463DC581" w14:textId="77777777" w:rsidR="006670E2" w:rsidRPr="006670E2" w:rsidRDefault="006670E2" w:rsidP="006670E2">
      <w:pPr>
        <w:tabs>
          <w:tab w:val="left" w:pos="1284"/>
        </w:tabs>
      </w:pPr>
      <w:r w:rsidRPr="006670E2">
        <w:pict w14:anchorId="70FCD99B">
          <v:rect id="_x0000_i14009" style="width:0;height:1.5pt" o:hralign="center" o:hrstd="t" o:hr="t" fillcolor="#a0a0a0" stroked="f"/>
        </w:pict>
      </w:r>
    </w:p>
    <w:p w14:paraId="4ACEAF38" w14:textId="77777777" w:rsidR="006670E2" w:rsidRPr="006670E2" w:rsidRDefault="006670E2" w:rsidP="006670E2">
      <w:pPr>
        <w:tabs>
          <w:tab w:val="left" w:pos="1284"/>
        </w:tabs>
        <w:rPr>
          <w:b/>
          <w:bCs/>
        </w:rPr>
      </w:pPr>
      <w:r w:rsidRPr="006670E2">
        <w:rPr>
          <w:b/>
          <w:bCs/>
        </w:rPr>
        <w:t>164. File Responsibility Rules</w:t>
      </w:r>
    </w:p>
    <w:p w14:paraId="7624CA83" w14:textId="77777777" w:rsidR="006670E2" w:rsidRPr="006670E2" w:rsidRDefault="006670E2" w:rsidP="006670E2">
      <w:pPr>
        <w:tabs>
          <w:tab w:val="left" w:pos="1284"/>
        </w:tabs>
      </w:pPr>
      <w:r w:rsidRPr="006670E2">
        <w:t>Each file should have a single purpose.</w:t>
      </w:r>
    </w:p>
    <w:p w14:paraId="7C79F541" w14:textId="77777777" w:rsidR="006670E2" w:rsidRPr="006670E2" w:rsidRDefault="006670E2" w:rsidP="006670E2">
      <w:pPr>
        <w:tabs>
          <w:tab w:val="left" w:pos="1284"/>
        </w:tabs>
      </w:pPr>
      <w:r w:rsidRPr="006670E2">
        <w:t>Examples:</w:t>
      </w:r>
    </w:p>
    <w:p w14:paraId="6DC2AD94" w14:textId="77777777" w:rsidR="006670E2" w:rsidRPr="006670E2" w:rsidRDefault="006670E2" w:rsidP="006670E2">
      <w:pPr>
        <w:numPr>
          <w:ilvl w:val="0"/>
          <w:numId w:val="958"/>
        </w:numPr>
        <w:tabs>
          <w:tab w:val="left" w:pos="1284"/>
        </w:tabs>
      </w:pPr>
      <w:r w:rsidRPr="006670E2">
        <w:t xml:space="preserve">Component → UI </w:t>
      </w:r>
    </w:p>
    <w:p w14:paraId="608A076A" w14:textId="77777777" w:rsidR="006670E2" w:rsidRPr="006670E2" w:rsidRDefault="006670E2" w:rsidP="006670E2">
      <w:pPr>
        <w:numPr>
          <w:ilvl w:val="0"/>
          <w:numId w:val="958"/>
        </w:numPr>
        <w:tabs>
          <w:tab w:val="left" w:pos="1284"/>
        </w:tabs>
      </w:pPr>
      <w:r w:rsidRPr="006670E2">
        <w:t xml:space="preserve">Hook → Reusable logic </w:t>
      </w:r>
    </w:p>
    <w:p w14:paraId="2A4B6911" w14:textId="77777777" w:rsidR="006670E2" w:rsidRPr="006670E2" w:rsidRDefault="006670E2" w:rsidP="006670E2">
      <w:pPr>
        <w:numPr>
          <w:ilvl w:val="0"/>
          <w:numId w:val="958"/>
        </w:numPr>
        <w:tabs>
          <w:tab w:val="left" w:pos="1284"/>
        </w:tabs>
      </w:pPr>
      <w:r w:rsidRPr="006670E2">
        <w:t xml:space="preserve">Service → API communication </w:t>
      </w:r>
    </w:p>
    <w:p w14:paraId="2A0A78CF" w14:textId="77777777" w:rsidR="006670E2" w:rsidRPr="006670E2" w:rsidRDefault="006670E2" w:rsidP="006670E2">
      <w:pPr>
        <w:numPr>
          <w:ilvl w:val="0"/>
          <w:numId w:val="958"/>
        </w:numPr>
        <w:tabs>
          <w:tab w:val="left" w:pos="1284"/>
        </w:tabs>
      </w:pPr>
      <w:r w:rsidRPr="006670E2">
        <w:t xml:space="preserve">Repository → Database operations </w:t>
      </w:r>
    </w:p>
    <w:p w14:paraId="6EC9698C" w14:textId="77777777" w:rsidR="006670E2" w:rsidRPr="006670E2" w:rsidRDefault="006670E2" w:rsidP="006670E2">
      <w:pPr>
        <w:numPr>
          <w:ilvl w:val="0"/>
          <w:numId w:val="958"/>
        </w:numPr>
        <w:tabs>
          <w:tab w:val="left" w:pos="1284"/>
        </w:tabs>
      </w:pPr>
      <w:r w:rsidRPr="006670E2">
        <w:t xml:space="preserve">Controller → HTTP handling </w:t>
      </w:r>
    </w:p>
    <w:p w14:paraId="3FE32395" w14:textId="77777777" w:rsidR="006670E2" w:rsidRPr="006670E2" w:rsidRDefault="006670E2" w:rsidP="006670E2">
      <w:pPr>
        <w:numPr>
          <w:ilvl w:val="0"/>
          <w:numId w:val="958"/>
        </w:numPr>
        <w:tabs>
          <w:tab w:val="left" w:pos="1284"/>
        </w:tabs>
      </w:pPr>
      <w:r w:rsidRPr="006670E2">
        <w:t xml:space="preserve">Utility → Pure helper functions </w:t>
      </w:r>
    </w:p>
    <w:p w14:paraId="07D8F18F" w14:textId="77777777" w:rsidR="006670E2" w:rsidRPr="006670E2" w:rsidRDefault="006670E2" w:rsidP="006670E2">
      <w:pPr>
        <w:tabs>
          <w:tab w:val="left" w:pos="1284"/>
        </w:tabs>
      </w:pPr>
      <w:r w:rsidRPr="006670E2">
        <w:t>Avoid mixing responsibilities.</w:t>
      </w:r>
    </w:p>
    <w:p w14:paraId="28B7BA0A" w14:textId="77777777" w:rsidR="006670E2" w:rsidRPr="006670E2" w:rsidRDefault="006670E2" w:rsidP="006670E2">
      <w:pPr>
        <w:tabs>
          <w:tab w:val="left" w:pos="1284"/>
        </w:tabs>
      </w:pPr>
      <w:r w:rsidRPr="006670E2">
        <w:pict w14:anchorId="2F3509AB">
          <v:rect id="_x0000_i14010" style="width:0;height:1.5pt" o:hralign="center" o:hrstd="t" o:hr="t" fillcolor="#a0a0a0" stroked="f"/>
        </w:pict>
      </w:r>
    </w:p>
    <w:p w14:paraId="2B68E93A" w14:textId="77777777" w:rsidR="006670E2" w:rsidRPr="006670E2" w:rsidRDefault="006670E2" w:rsidP="006670E2">
      <w:pPr>
        <w:tabs>
          <w:tab w:val="left" w:pos="1284"/>
        </w:tabs>
        <w:rPr>
          <w:b/>
          <w:bCs/>
        </w:rPr>
      </w:pPr>
      <w:r w:rsidRPr="006670E2">
        <w:rPr>
          <w:b/>
          <w:bCs/>
        </w:rPr>
        <w:lastRenderedPageBreak/>
        <w:t>165. Code Organization Checklist</w:t>
      </w:r>
    </w:p>
    <w:p w14:paraId="72C81682" w14:textId="77777777" w:rsidR="006670E2" w:rsidRPr="006670E2" w:rsidRDefault="006670E2" w:rsidP="006670E2">
      <w:pPr>
        <w:tabs>
          <w:tab w:val="left" w:pos="1284"/>
        </w:tabs>
      </w:pPr>
      <w:r w:rsidRPr="006670E2">
        <w:t>Before implementation, verify:</w:t>
      </w:r>
    </w:p>
    <w:p w14:paraId="01145B29" w14:textId="77777777" w:rsidR="006670E2" w:rsidRPr="006670E2" w:rsidRDefault="006670E2" w:rsidP="006670E2">
      <w:pPr>
        <w:numPr>
          <w:ilvl w:val="0"/>
          <w:numId w:val="959"/>
        </w:numPr>
        <w:tabs>
          <w:tab w:val="left" w:pos="1284"/>
        </w:tabs>
      </w:pPr>
      <w:r w:rsidRPr="006670E2">
        <w:t xml:space="preserve">Feature-based folders created. </w:t>
      </w:r>
    </w:p>
    <w:p w14:paraId="04F9F6F6" w14:textId="77777777" w:rsidR="006670E2" w:rsidRPr="006670E2" w:rsidRDefault="006670E2" w:rsidP="006670E2">
      <w:pPr>
        <w:numPr>
          <w:ilvl w:val="0"/>
          <w:numId w:val="959"/>
        </w:numPr>
        <w:tabs>
          <w:tab w:val="left" w:pos="1284"/>
        </w:tabs>
      </w:pPr>
      <w:r w:rsidRPr="006670E2">
        <w:t xml:space="preserve">Shared components extracted. </w:t>
      </w:r>
    </w:p>
    <w:p w14:paraId="0483DE4A" w14:textId="77777777" w:rsidR="006670E2" w:rsidRPr="006670E2" w:rsidRDefault="006670E2" w:rsidP="006670E2">
      <w:pPr>
        <w:numPr>
          <w:ilvl w:val="0"/>
          <w:numId w:val="959"/>
        </w:numPr>
        <w:tabs>
          <w:tab w:val="left" w:pos="1284"/>
        </w:tabs>
      </w:pPr>
      <w:r w:rsidRPr="006670E2">
        <w:t xml:space="preserve">Shared Axios client configured. </w:t>
      </w:r>
    </w:p>
    <w:p w14:paraId="51F36E38" w14:textId="77777777" w:rsidR="006670E2" w:rsidRPr="006670E2" w:rsidRDefault="006670E2" w:rsidP="006670E2">
      <w:pPr>
        <w:numPr>
          <w:ilvl w:val="0"/>
          <w:numId w:val="959"/>
        </w:numPr>
        <w:tabs>
          <w:tab w:val="left" w:pos="1284"/>
        </w:tabs>
      </w:pPr>
      <w:r w:rsidRPr="006670E2">
        <w:t xml:space="preserve">Context providers implemented. </w:t>
      </w:r>
    </w:p>
    <w:p w14:paraId="02D830CB" w14:textId="77777777" w:rsidR="006670E2" w:rsidRPr="006670E2" w:rsidRDefault="006670E2" w:rsidP="006670E2">
      <w:pPr>
        <w:numPr>
          <w:ilvl w:val="0"/>
          <w:numId w:val="959"/>
        </w:numPr>
        <w:tabs>
          <w:tab w:val="left" w:pos="1284"/>
        </w:tabs>
      </w:pPr>
      <w:r w:rsidRPr="006670E2">
        <w:t xml:space="preserve">Module boundaries respected. </w:t>
      </w:r>
    </w:p>
    <w:p w14:paraId="3AD4809D" w14:textId="77777777" w:rsidR="006670E2" w:rsidRPr="006670E2" w:rsidRDefault="006670E2" w:rsidP="006670E2">
      <w:pPr>
        <w:numPr>
          <w:ilvl w:val="0"/>
          <w:numId w:val="959"/>
        </w:numPr>
        <w:tabs>
          <w:tab w:val="left" w:pos="1284"/>
        </w:tabs>
      </w:pPr>
      <w:r w:rsidRPr="006670E2">
        <w:t xml:space="preserve">Naming conventions followed. </w:t>
      </w:r>
    </w:p>
    <w:p w14:paraId="0556C89B" w14:textId="77777777" w:rsidR="006670E2" w:rsidRPr="006670E2" w:rsidRDefault="006670E2" w:rsidP="006670E2">
      <w:pPr>
        <w:numPr>
          <w:ilvl w:val="0"/>
          <w:numId w:val="959"/>
        </w:numPr>
        <w:tabs>
          <w:tab w:val="left" w:pos="1284"/>
        </w:tabs>
      </w:pPr>
      <w:r w:rsidRPr="006670E2">
        <w:t xml:space="preserve">Utilities centralized. </w:t>
      </w:r>
    </w:p>
    <w:p w14:paraId="6D5A83F3" w14:textId="77777777" w:rsidR="006670E2" w:rsidRPr="006670E2" w:rsidRDefault="006670E2" w:rsidP="006670E2">
      <w:pPr>
        <w:numPr>
          <w:ilvl w:val="0"/>
          <w:numId w:val="959"/>
        </w:numPr>
        <w:tabs>
          <w:tab w:val="left" w:pos="1284"/>
        </w:tabs>
      </w:pPr>
      <w:r w:rsidRPr="006670E2">
        <w:t xml:space="preserve">Documentation directory maintained. </w:t>
      </w:r>
    </w:p>
    <w:p w14:paraId="4484F079" w14:textId="77777777" w:rsidR="006670E2" w:rsidRPr="006670E2" w:rsidRDefault="006670E2" w:rsidP="006670E2">
      <w:pPr>
        <w:tabs>
          <w:tab w:val="left" w:pos="1284"/>
        </w:tabs>
      </w:pPr>
      <w:r w:rsidRPr="006670E2">
        <w:pict w14:anchorId="20C0B06D">
          <v:rect id="_x0000_i14011" style="width:0;height:1.5pt" o:hralign="center" o:hrstd="t" o:hr="t" fillcolor="#a0a0a0" stroked="f"/>
        </w:pict>
      </w:r>
    </w:p>
    <w:p w14:paraId="3B0A1AB7" w14:textId="77777777" w:rsidR="006670E2" w:rsidRPr="006670E2" w:rsidRDefault="006670E2" w:rsidP="006670E2">
      <w:pPr>
        <w:tabs>
          <w:tab w:val="left" w:pos="1284"/>
        </w:tabs>
        <w:rPr>
          <w:b/>
          <w:bCs/>
        </w:rPr>
      </w:pPr>
      <w:r w:rsidRPr="006670E2">
        <w:rPr>
          <w:b/>
          <w:bCs/>
        </w:rPr>
        <w:t>166. Locked Folder Structure Rules</w:t>
      </w:r>
    </w:p>
    <w:p w14:paraId="0DAFA045" w14:textId="77777777" w:rsidR="006670E2" w:rsidRPr="006670E2" w:rsidRDefault="006670E2" w:rsidP="006670E2">
      <w:pPr>
        <w:tabs>
          <w:tab w:val="left" w:pos="1284"/>
        </w:tabs>
      </w:pPr>
      <w:r w:rsidRPr="006670E2">
        <w:t>The following decisions are permanently locked for Version 1.0.</w:t>
      </w:r>
    </w:p>
    <w:p w14:paraId="25A43CFA" w14:textId="77777777" w:rsidR="006670E2" w:rsidRPr="006670E2" w:rsidRDefault="006670E2" w:rsidP="006670E2">
      <w:pPr>
        <w:tabs>
          <w:tab w:val="left" w:pos="1284"/>
        </w:tabs>
        <w:rPr>
          <w:b/>
          <w:bCs/>
        </w:rPr>
      </w:pPr>
      <w:r w:rsidRPr="006670E2">
        <w:rPr>
          <w:b/>
          <w:bCs/>
        </w:rPr>
        <w:t>Frontend</w:t>
      </w:r>
    </w:p>
    <w:p w14:paraId="28C4085B" w14:textId="77777777" w:rsidR="006670E2" w:rsidRPr="006670E2" w:rsidRDefault="006670E2" w:rsidP="006670E2">
      <w:pPr>
        <w:numPr>
          <w:ilvl w:val="0"/>
          <w:numId w:val="960"/>
        </w:numPr>
        <w:tabs>
          <w:tab w:val="left" w:pos="1284"/>
        </w:tabs>
      </w:pPr>
      <w:r w:rsidRPr="006670E2">
        <w:t xml:space="preserve">Feature-based modules. </w:t>
      </w:r>
    </w:p>
    <w:p w14:paraId="0381541E" w14:textId="77777777" w:rsidR="006670E2" w:rsidRPr="006670E2" w:rsidRDefault="006670E2" w:rsidP="006670E2">
      <w:pPr>
        <w:numPr>
          <w:ilvl w:val="0"/>
          <w:numId w:val="960"/>
        </w:numPr>
        <w:tabs>
          <w:tab w:val="left" w:pos="1284"/>
        </w:tabs>
      </w:pPr>
      <w:r w:rsidRPr="006670E2">
        <w:t xml:space="preserve">Shared layouts. </w:t>
      </w:r>
    </w:p>
    <w:p w14:paraId="1384BA33" w14:textId="77777777" w:rsidR="006670E2" w:rsidRPr="006670E2" w:rsidRDefault="006670E2" w:rsidP="006670E2">
      <w:pPr>
        <w:numPr>
          <w:ilvl w:val="0"/>
          <w:numId w:val="960"/>
        </w:numPr>
        <w:tabs>
          <w:tab w:val="left" w:pos="1284"/>
        </w:tabs>
      </w:pPr>
      <w:r w:rsidRPr="006670E2">
        <w:t xml:space="preserve">Shared components. </w:t>
      </w:r>
    </w:p>
    <w:p w14:paraId="65E7EBF3" w14:textId="77777777" w:rsidR="006670E2" w:rsidRPr="006670E2" w:rsidRDefault="006670E2" w:rsidP="006670E2">
      <w:pPr>
        <w:numPr>
          <w:ilvl w:val="0"/>
          <w:numId w:val="960"/>
        </w:numPr>
        <w:tabs>
          <w:tab w:val="left" w:pos="1284"/>
        </w:tabs>
      </w:pPr>
      <w:r w:rsidRPr="006670E2">
        <w:t xml:space="preserve">Shared services. </w:t>
      </w:r>
    </w:p>
    <w:p w14:paraId="0D53B6AD" w14:textId="77777777" w:rsidR="006670E2" w:rsidRPr="006670E2" w:rsidRDefault="006670E2" w:rsidP="006670E2">
      <w:pPr>
        <w:numPr>
          <w:ilvl w:val="0"/>
          <w:numId w:val="960"/>
        </w:numPr>
        <w:tabs>
          <w:tab w:val="left" w:pos="1284"/>
        </w:tabs>
      </w:pPr>
      <w:r w:rsidRPr="006670E2">
        <w:t xml:space="preserve">Shared hooks. </w:t>
      </w:r>
    </w:p>
    <w:p w14:paraId="5F93C5D1" w14:textId="77777777" w:rsidR="006670E2" w:rsidRPr="006670E2" w:rsidRDefault="006670E2" w:rsidP="006670E2">
      <w:pPr>
        <w:numPr>
          <w:ilvl w:val="0"/>
          <w:numId w:val="960"/>
        </w:numPr>
        <w:tabs>
          <w:tab w:val="left" w:pos="1284"/>
        </w:tabs>
      </w:pPr>
      <w:r w:rsidRPr="006670E2">
        <w:t xml:space="preserve">Tailwind CSS. </w:t>
      </w:r>
    </w:p>
    <w:p w14:paraId="4318BAE4" w14:textId="77777777" w:rsidR="006670E2" w:rsidRPr="006670E2" w:rsidRDefault="006670E2" w:rsidP="006670E2">
      <w:pPr>
        <w:numPr>
          <w:ilvl w:val="0"/>
          <w:numId w:val="960"/>
        </w:numPr>
        <w:tabs>
          <w:tab w:val="left" w:pos="1284"/>
        </w:tabs>
      </w:pPr>
      <w:r w:rsidRPr="006670E2">
        <w:t xml:space="preserve">TypeScript. </w:t>
      </w:r>
    </w:p>
    <w:p w14:paraId="26C6A01C" w14:textId="77777777" w:rsidR="006670E2" w:rsidRPr="006670E2" w:rsidRDefault="006670E2" w:rsidP="006670E2">
      <w:pPr>
        <w:tabs>
          <w:tab w:val="left" w:pos="1284"/>
        </w:tabs>
      </w:pPr>
      <w:r w:rsidRPr="006670E2">
        <w:pict w14:anchorId="1B3D0E21">
          <v:rect id="_x0000_i14012" style="width:0;height:1.5pt" o:hralign="center" o:hrstd="t" o:hr="t" fillcolor="#a0a0a0" stroked="f"/>
        </w:pict>
      </w:r>
    </w:p>
    <w:p w14:paraId="2CF91F80" w14:textId="77777777" w:rsidR="006670E2" w:rsidRPr="006670E2" w:rsidRDefault="006670E2" w:rsidP="006670E2">
      <w:pPr>
        <w:tabs>
          <w:tab w:val="left" w:pos="1284"/>
        </w:tabs>
        <w:rPr>
          <w:b/>
          <w:bCs/>
        </w:rPr>
      </w:pPr>
      <w:r w:rsidRPr="006670E2">
        <w:rPr>
          <w:b/>
          <w:bCs/>
        </w:rPr>
        <w:t>Backend</w:t>
      </w:r>
    </w:p>
    <w:p w14:paraId="6C3A365B" w14:textId="77777777" w:rsidR="006670E2" w:rsidRPr="006670E2" w:rsidRDefault="006670E2" w:rsidP="006670E2">
      <w:pPr>
        <w:numPr>
          <w:ilvl w:val="0"/>
          <w:numId w:val="961"/>
        </w:numPr>
        <w:tabs>
          <w:tab w:val="left" w:pos="1284"/>
        </w:tabs>
      </w:pPr>
      <w:r w:rsidRPr="006670E2">
        <w:t xml:space="preserve">Layered architecture. </w:t>
      </w:r>
    </w:p>
    <w:p w14:paraId="10443E7E" w14:textId="77777777" w:rsidR="006670E2" w:rsidRPr="006670E2" w:rsidRDefault="006670E2" w:rsidP="006670E2">
      <w:pPr>
        <w:numPr>
          <w:ilvl w:val="0"/>
          <w:numId w:val="961"/>
        </w:numPr>
        <w:tabs>
          <w:tab w:val="left" w:pos="1284"/>
        </w:tabs>
      </w:pPr>
      <w:r w:rsidRPr="006670E2">
        <w:t xml:space="preserve">Repository pattern. </w:t>
      </w:r>
    </w:p>
    <w:p w14:paraId="251E1DF3" w14:textId="77777777" w:rsidR="006670E2" w:rsidRPr="006670E2" w:rsidRDefault="006670E2" w:rsidP="006670E2">
      <w:pPr>
        <w:numPr>
          <w:ilvl w:val="0"/>
          <w:numId w:val="961"/>
        </w:numPr>
        <w:tabs>
          <w:tab w:val="left" w:pos="1284"/>
        </w:tabs>
      </w:pPr>
      <w:r w:rsidRPr="006670E2">
        <w:t xml:space="preserve">Independent feature modules. </w:t>
      </w:r>
    </w:p>
    <w:p w14:paraId="0F6FB345" w14:textId="77777777" w:rsidR="006670E2" w:rsidRPr="006670E2" w:rsidRDefault="006670E2" w:rsidP="006670E2">
      <w:pPr>
        <w:numPr>
          <w:ilvl w:val="0"/>
          <w:numId w:val="961"/>
        </w:numPr>
        <w:tabs>
          <w:tab w:val="left" w:pos="1284"/>
        </w:tabs>
      </w:pPr>
      <w:r w:rsidRPr="006670E2">
        <w:t xml:space="preserve">Shared utilities. </w:t>
      </w:r>
    </w:p>
    <w:p w14:paraId="4B3D1630" w14:textId="77777777" w:rsidR="006670E2" w:rsidRPr="006670E2" w:rsidRDefault="006670E2" w:rsidP="006670E2">
      <w:pPr>
        <w:numPr>
          <w:ilvl w:val="0"/>
          <w:numId w:val="961"/>
        </w:numPr>
        <w:tabs>
          <w:tab w:val="left" w:pos="1284"/>
        </w:tabs>
      </w:pPr>
      <w:r w:rsidRPr="006670E2">
        <w:t xml:space="preserve">Shared middleware. </w:t>
      </w:r>
    </w:p>
    <w:p w14:paraId="01890B27" w14:textId="77777777" w:rsidR="006670E2" w:rsidRPr="006670E2" w:rsidRDefault="006670E2" w:rsidP="006670E2">
      <w:pPr>
        <w:numPr>
          <w:ilvl w:val="0"/>
          <w:numId w:val="961"/>
        </w:numPr>
        <w:tabs>
          <w:tab w:val="left" w:pos="1284"/>
        </w:tabs>
      </w:pPr>
      <w:r w:rsidRPr="006670E2">
        <w:t xml:space="preserve">Algorithm directories where required. </w:t>
      </w:r>
    </w:p>
    <w:p w14:paraId="017D973C" w14:textId="77777777" w:rsidR="006670E2" w:rsidRPr="006670E2" w:rsidRDefault="006670E2" w:rsidP="006670E2">
      <w:pPr>
        <w:tabs>
          <w:tab w:val="left" w:pos="1284"/>
        </w:tabs>
      </w:pPr>
      <w:r w:rsidRPr="006670E2">
        <w:pict w14:anchorId="1053DB3D">
          <v:rect id="_x0000_i14013" style="width:0;height:1.5pt" o:hralign="center" o:hrstd="t" o:hr="t" fillcolor="#a0a0a0" stroked="f"/>
        </w:pict>
      </w:r>
    </w:p>
    <w:p w14:paraId="4A1F97E3" w14:textId="77777777" w:rsidR="006670E2" w:rsidRPr="006670E2" w:rsidRDefault="006670E2" w:rsidP="006670E2">
      <w:pPr>
        <w:tabs>
          <w:tab w:val="left" w:pos="1284"/>
        </w:tabs>
        <w:rPr>
          <w:b/>
          <w:bCs/>
        </w:rPr>
      </w:pPr>
      <w:r w:rsidRPr="006670E2">
        <w:rPr>
          <w:b/>
          <w:bCs/>
        </w:rPr>
        <w:t>Documentation</w:t>
      </w:r>
    </w:p>
    <w:p w14:paraId="3912C28E" w14:textId="77777777" w:rsidR="006670E2" w:rsidRPr="006670E2" w:rsidRDefault="006670E2" w:rsidP="006670E2">
      <w:pPr>
        <w:numPr>
          <w:ilvl w:val="0"/>
          <w:numId w:val="962"/>
        </w:numPr>
        <w:tabs>
          <w:tab w:val="left" w:pos="1284"/>
        </w:tabs>
      </w:pPr>
      <w:r w:rsidRPr="006670E2">
        <w:lastRenderedPageBreak/>
        <w:t xml:space="preserve">Version-controlled documentation. </w:t>
      </w:r>
    </w:p>
    <w:p w14:paraId="1FBEA013" w14:textId="77777777" w:rsidR="006670E2" w:rsidRPr="006670E2" w:rsidRDefault="006670E2" w:rsidP="006670E2">
      <w:pPr>
        <w:numPr>
          <w:ilvl w:val="0"/>
          <w:numId w:val="962"/>
        </w:numPr>
        <w:tabs>
          <w:tab w:val="left" w:pos="1284"/>
        </w:tabs>
      </w:pPr>
      <w:r w:rsidRPr="006670E2">
        <w:t xml:space="preserve">Modular specification volumes. </w:t>
      </w:r>
    </w:p>
    <w:p w14:paraId="6F0FAE40" w14:textId="77777777" w:rsidR="006670E2" w:rsidRPr="006670E2" w:rsidRDefault="006670E2" w:rsidP="006670E2">
      <w:pPr>
        <w:numPr>
          <w:ilvl w:val="0"/>
          <w:numId w:val="962"/>
        </w:numPr>
        <w:tabs>
          <w:tab w:val="left" w:pos="1284"/>
        </w:tabs>
      </w:pPr>
      <w:r w:rsidRPr="006670E2">
        <w:t xml:space="preserve">Dedicated diagrams folder. </w:t>
      </w:r>
    </w:p>
    <w:p w14:paraId="479CB3AD" w14:textId="77777777" w:rsidR="006670E2" w:rsidRPr="006670E2" w:rsidRDefault="006670E2" w:rsidP="006670E2">
      <w:pPr>
        <w:tabs>
          <w:tab w:val="left" w:pos="1284"/>
        </w:tabs>
      </w:pPr>
      <w:r w:rsidRPr="006670E2">
        <w:pict w14:anchorId="7C0E5F11">
          <v:rect id="_x0000_i14014" style="width:0;height:1.5pt" o:hralign="center" o:hrstd="t" o:hr="t" fillcolor="#a0a0a0" stroked="f"/>
        </w:pict>
      </w:r>
    </w:p>
    <w:p w14:paraId="61A5D960" w14:textId="77777777" w:rsidR="006670E2" w:rsidRPr="006670E2" w:rsidRDefault="006670E2" w:rsidP="006670E2">
      <w:pPr>
        <w:tabs>
          <w:tab w:val="left" w:pos="1284"/>
        </w:tabs>
        <w:rPr>
          <w:b/>
          <w:bCs/>
        </w:rPr>
      </w:pPr>
      <w:r w:rsidRPr="006670E2">
        <w:rPr>
          <w:b/>
          <w:bCs/>
        </w:rPr>
        <w:t>Naming</w:t>
      </w:r>
    </w:p>
    <w:p w14:paraId="32911670" w14:textId="77777777" w:rsidR="006670E2" w:rsidRPr="006670E2" w:rsidRDefault="006670E2" w:rsidP="006670E2">
      <w:pPr>
        <w:numPr>
          <w:ilvl w:val="0"/>
          <w:numId w:val="963"/>
        </w:numPr>
        <w:tabs>
          <w:tab w:val="left" w:pos="1284"/>
        </w:tabs>
      </w:pPr>
      <w:r w:rsidRPr="006670E2">
        <w:t xml:space="preserve">PascalCase for React components. </w:t>
      </w:r>
    </w:p>
    <w:p w14:paraId="03168302" w14:textId="77777777" w:rsidR="006670E2" w:rsidRPr="006670E2" w:rsidRDefault="006670E2" w:rsidP="006670E2">
      <w:pPr>
        <w:numPr>
          <w:ilvl w:val="0"/>
          <w:numId w:val="963"/>
        </w:numPr>
        <w:tabs>
          <w:tab w:val="left" w:pos="1284"/>
        </w:tabs>
      </w:pPr>
      <w:r w:rsidRPr="006670E2">
        <w:t xml:space="preserve">camelCase for variables/functions. </w:t>
      </w:r>
    </w:p>
    <w:p w14:paraId="11AC9FAC" w14:textId="77777777" w:rsidR="006670E2" w:rsidRPr="006670E2" w:rsidRDefault="006670E2" w:rsidP="006670E2">
      <w:pPr>
        <w:numPr>
          <w:ilvl w:val="0"/>
          <w:numId w:val="963"/>
        </w:numPr>
        <w:tabs>
          <w:tab w:val="left" w:pos="1284"/>
        </w:tabs>
      </w:pPr>
      <w:r w:rsidRPr="006670E2">
        <w:t xml:space="preserve">kebab/lowercase for service and controller filenames. </w:t>
      </w:r>
    </w:p>
    <w:p w14:paraId="267648F4" w14:textId="77777777" w:rsidR="006670E2" w:rsidRPr="006670E2" w:rsidRDefault="006670E2" w:rsidP="006670E2">
      <w:pPr>
        <w:numPr>
          <w:ilvl w:val="0"/>
          <w:numId w:val="963"/>
        </w:numPr>
        <w:tabs>
          <w:tab w:val="left" w:pos="1284"/>
        </w:tabs>
      </w:pPr>
      <w:r w:rsidRPr="006670E2">
        <w:t xml:space="preserve">Consistent folder naming. </w:t>
      </w:r>
    </w:p>
    <w:p w14:paraId="22D97D5A" w14:textId="77777777" w:rsidR="006670E2" w:rsidRPr="006670E2" w:rsidRDefault="006670E2" w:rsidP="006670E2">
      <w:pPr>
        <w:tabs>
          <w:tab w:val="left" w:pos="1284"/>
        </w:tabs>
      </w:pPr>
      <w:r w:rsidRPr="006670E2">
        <w:t>These organizational rules define the codebase structure for the Drone Delivery Navigation System and should remain unchanged throughout Version 1.0.</w:t>
      </w:r>
    </w:p>
    <w:p w14:paraId="0CAAAED4" w14:textId="77777777" w:rsidR="006670E2" w:rsidRPr="006670E2" w:rsidRDefault="006670E2" w:rsidP="006670E2">
      <w:pPr>
        <w:tabs>
          <w:tab w:val="left" w:pos="1284"/>
        </w:tabs>
      </w:pPr>
      <w:r w:rsidRPr="006670E2">
        <w:pict w14:anchorId="4E61F9F3">
          <v:rect id="_x0000_i14015" style="width:0;height:1.5pt" o:hralign="center" o:hrstd="t" o:hr="t" fillcolor="#a0a0a0" stroked="f"/>
        </w:pict>
      </w:r>
    </w:p>
    <w:p w14:paraId="0B01B949" w14:textId="77777777" w:rsidR="006670E2" w:rsidRPr="006670E2" w:rsidRDefault="006670E2" w:rsidP="006670E2">
      <w:pPr>
        <w:tabs>
          <w:tab w:val="left" w:pos="1284"/>
        </w:tabs>
        <w:rPr>
          <w:b/>
          <w:bCs/>
        </w:rPr>
      </w:pPr>
      <w:r w:rsidRPr="006670E2">
        <w:rPr>
          <w:b/>
          <w:bCs/>
        </w:rPr>
        <w:t>167. End of Section Statement</w:t>
      </w:r>
    </w:p>
    <w:p w14:paraId="5C2DD6D2" w14:textId="77777777" w:rsidR="006670E2" w:rsidRPr="006670E2" w:rsidRDefault="006670E2" w:rsidP="006670E2">
      <w:pPr>
        <w:tabs>
          <w:tab w:val="left" w:pos="1284"/>
        </w:tabs>
      </w:pPr>
      <w:r w:rsidRPr="006670E2">
        <w:t>This section establishes the complete folder structure and code organization strategy for the Drone Delivery Navigation System.</w:t>
      </w:r>
    </w:p>
    <w:p w14:paraId="6597240F" w14:textId="77777777" w:rsidR="006670E2" w:rsidRPr="006670E2" w:rsidRDefault="006670E2" w:rsidP="006670E2">
      <w:pPr>
        <w:tabs>
          <w:tab w:val="left" w:pos="1284"/>
        </w:tabs>
      </w:pPr>
      <w:r w:rsidRPr="006670E2">
        <w:t>It defines:</w:t>
      </w:r>
    </w:p>
    <w:p w14:paraId="724F3142" w14:textId="77777777" w:rsidR="006670E2" w:rsidRPr="006670E2" w:rsidRDefault="006670E2" w:rsidP="006670E2">
      <w:pPr>
        <w:numPr>
          <w:ilvl w:val="0"/>
          <w:numId w:val="964"/>
        </w:numPr>
        <w:tabs>
          <w:tab w:val="left" w:pos="1284"/>
        </w:tabs>
      </w:pPr>
      <w:r w:rsidRPr="006670E2">
        <w:t xml:space="preserve">Frontend directory structure </w:t>
      </w:r>
    </w:p>
    <w:p w14:paraId="63219AB3" w14:textId="77777777" w:rsidR="006670E2" w:rsidRPr="006670E2" w:rsidRDefault="006670E2" w:rsidP="006670E2">
      <w:pPr>
        <w:numPr>
          <w:ilvl w:val="0"/>
          <w:numId w:val="964"/>
        </w:numPr>
        <w:tabs>
          <w:tab w:val="left" w:pos="1284"/>
        </w:tabs>
      </w:pPr>
      <w:r w:rsidRPr="006670E2">
        <w:t xml:space="preserve">Backend directory structure </w:t>
      </w:r>
    </w:p>
    <w:p w14:paraId="1B38AA42" w14:textId="77777777" w:rsidR="006670E2" w:rsidRPr="006670E2" w:rsidRDefault="006670E2" w:rsidP="006670E2">
      <w:pPr>
        <w:numPr>
          <w:ilvl w:val="0"/>
          <w:numId w:val="964"/>
        </w:numPr>
        <w:tabs>
          <w:tab w:val="left" w:pos="1284"/>
        </w:tabs>
      </w:pPr>
      <w:r w:rsidRPr="006670E2">
        <w:t xml:space="preserve">Module organization </w:t>
      </w:r>
    </w:p>
    <w:p w14:paraId="67E868A9" w14:textId="77777777" w:rsidR="006670E2" w:rsidRPr="006670E2" w:rsidRDefault="006670E2" w:rsidP="006670E2">
      <w:pPr>
        <w:numPr>
          <w:ilvl w:val="0"/>
          <w:numId w:val="964"/>
        </w:numPr>
        <w:tabs>
          <w:tab w:val="left" w:pos="1284"/>
        </w:tabs>
      </w:pPr>
      <w:r w:rsidRPr="006670E2">
        <w:t xml:space="preserve">Shared components </w:t>
      </w:r>
    </w:p>
    <w:p w14:paraId="5A040E8F" w14:textId="77777777" w:rsidR="006670E2" w:rsidRPr="006670E2" w:rsidRDefault="006670E2" w:rsidP="006670E2">
      <w:pPr>
        <w:numPr>
          <w:ilvl w:val="0"/>
          <w:numId w:val="964"/>
        </w:numPr>
        <w:tabs>
          <w:tab w:val="left" w:pos="1284"/>
        </w:tabs>
      </w:pPr>
      <w:r w:rsidRPr="006670E2">
        <w:t xml:space="preserve">Shared services </w:t>
      </w:r>
    </w:p>
    <w:p w14:paraId="68AF64C1" w14:textId="77777777" w:rsidR="006670E2" w:rsidRPr="006670E2" w:rsidRDefault="006670E2" w:rsidP="006670E2">
      <w:pPr>
        <w:numPr>
          <w:ilvl w:val="0"/>
          <w:numId w:val="964"/>
        </w:numPr>
        <w:tabs>
          <w:tab w:val="left" w:pos="1284"/>
        </w:tabs>
      </w:pPr>
      <w:r w:rsidRPr="006670E2">
        <w:t xml:space="preserve">Naming conventions </w:t>
      </w:r>
    </w:p>
    <w:p w14:paraId="2BB93407" w14:textId="77777777" w:rsidR="006670E2" w:rsidRPr="006670E2" w:rsidRDefault="006670E2" w:rsidP="006670E2">
      <w:pPr>
        <w:numPr>
          <w:ilvl w:val="0"/>
          <w:numId w:val="964"/>
        </w:numPr>
        <w:tabs>
          <w:tab w:val="left" w:pos="1284"/>
        </w:tabs>
      </w:pPr>
      <w:r w:rsidRPr="006670E2">
        <w:t xml:space="preserve">File responsibilities </w:t>
      </w:r>
    </w:p>
    <w:p w14:paraId="7B0DCA4E" w14:textId="77777777" w:rsidR="006670E2" w:rsidRPr="006670E2" w:rsidRDefault="006670E2" w:rsidP="006670E2">
      <w:pPr>
        <w:numPr>
          <w:ilvl w:val="0"/>
          <w:numId w:val="964"/>
        </w:numPr>
        <w:tabs>
          <w:tab w:val="left" w:pos="1284"/>
        </w:tabs>
      </w:pPr>
      <w:r w:rsidRPr="006670E2">
        <w:t xml:space="preserve">Import strategy </w:t>
      </w:r>
    </w:p>
    <w:p w14:paraId="5B170367" w14:textId="77777777" w:rsidR="006670E2" w:rsidRPr="006670E2" w:rsidRDefault="006670E2" w:rsidP="006670E2">
      <w:pPr>
        <w:numPr>
          <w:ilvl w:val="0"/>
          <w:numId w:val="964"/>
        </w:numPr>
        <w:tabs>
          <w:tab w:val="left" w:pos="1284"/>
        </w:tabs>
      </w:pPr>
      <w:r w:rsidRPr="006670E2">
        <w:t xml:space="preserve">Documentation organization </w:t>
      </w:r>
    </w:p>
    <w:p w14:paraId="1CEA6402" w14:textId="77777777" w:rsidR="006670E2" w:rsidRPr="006670E2" w:rsidRDefault="006670E2" w:rsidP="006670E2">
      <w:pPr>
        <w:tabs>
          <w:tab w:val="left" w:pos="1284"/>
        </w:tabs>
      </w:pPr>
      <w:r w:rsidRPr="006670E2">
        <w:t>Together with the previous sections, this provides a complete development blueprint that ensures the project remains clean, modular, scalable, and maintainable.</w:t>
      </w:r>
    </w:p>
    <w:p w14:paraId="670B4F2E" w14:textId="77777777" w:rsidR="006670E2" w:rsidRPr="006670E2" w:rsidRDefault="006670E2" w:rsidP="006670E2">
      <w:pPr>
        <w:tabs>
          <w:tab w:val="left" w:pos="1284"/>
        </w:tabs>
      </w:pPr>
      <w:r w:rsidRPr="006670E2">
        <w:pict w14:anchorId="1FBEB2F9">
          <v:rect id="_x0000_i14016" style="width:0;height:1.5pt" o:hralign="center" o:hrstd="t" o:hr="t" fillcolor="#a0a0a0" stroked="f"/>
        </w:pict>
      </w:r>
    </w:p>
    <w:p w14:paraId="37E9893A" w14:textId="77777777" w:rsidR="006670E2" w:rsidRPr="006670E2" w:rsidRDefault="006670E2" w:rsidP="006670E2">
      <w:pPr>
        <w:tabs>
          <w:tab w:val="left" w:pos="1284"/>
        </w:tabs>
        <w:rPr>
          <w:b/>
          <w:bCs/>
        </w:rPr>
      </w:pPr>
      <w:r w:rsidRPr="006670E2">
        <w:rPr>
          <w:b/>
          <w:bCs/>
        </w:rPr>
        <w:t>End of Volume 7 – Section 6</w:t>
      </w:r>
    </w:p>
    <w:p w14:paraId="6083F80D" w14:textId="77777777" w:rsidR="006670E2" w:rsidRPr="006670E2" w:rsidRDefault="006670E2" w:rsidP="006670E2">
      <w:pPr>
        <w:tabs>
          <w:tab w:val="left" w:pos="1284"/>
        </w:tabs>
        <w:rPr>
          <w:b/>
          <w:bCs/>
        </w:rPr>
      </w:pPr>
      <w:r w:rsidRPr="006670E2">
        <w:rPr>
          <w:b/>
          <w:bCs/>
        </w:rPr>
        <w:t>DRONE DELIVERY NAVIGATION SYSTEM</w:t>
      </w:r>
    </w:p>
    <w:p w14:paraId="41CFF798" w14:textId="77777777" w:rsidR="006670E2" w:rsidRPr="006670E2" w:rsidRDefault="006670E2" w:rsidP="006670E2">
      <w:pPr>
        <w:tabs>
          <w:tab w:val="left" w:pos="1284"/>
        </w:tabs>
        <w:rPr>
          <w:b/>
          <w:bCs/>
        </w:rPr>
      </w:pPr>
      <w:r w:rsidRPr="006670E2">
        <w:rPr>
          <w:b/>
          <w:bCs/>
        </w:rPr>
        <w:t>VOLUME 7 – PROJECT INTEGRATION &amp; SYSTEM ARCHITECTURE</w:t>
      </w:r>
    </w:p>
    <w:p w14:paraId="625A5922" w14:textId="77777777" w:rsidR="006670E2" w:rsidRPr="006670E2" w:rsidRDefault="006670E2" w:rsidP="006670E2">
      <w:pPr>
        <w:tabs>
          <w:tab w:val="left" w:pos="1284"/>
        </w:tabs>
        <w:rPr>
          <w:b/>
          <w:bCs/>
        </w:rPr>
      </w:pPr>
      <w:r w:rsidRPr="006670E2">
        <w:rPr>
          <w:b/>
          <w:bCs/>
        </w:rPr>
        <w:t>SECTION 7</w:t>
      </w:r>
    </w:p>
    <w:p w14:paraId="3F1A622A" w14:textId="77777777" w:rsidR="006670E2" w:rsidRPr="006670E2" w:rsidRDefault="006670E2" w:rsidP="006670E2">
      <w:pPr>
        <w:tabs>
          <w:tab w:val="left" w:pos="1284"/>
        </w:tabs>
        <w:rPr>
          <w:b/>
          <w:bCs/>
        </w:rPr>
      </w:pPr>
      <w:r w:rsidRPr="006670E2">
        <w:rPr>
          <w:b/>
          <w:bCs/>
        </w:rPr>
        <w:lastRenderedPageBreak/>
        <w:t>Deployment Strategy, Environment Configuration &amp; Production Architecture</w:t>
      </w:r>
    </w:p>
    <w:p w14:paraId="7234C5EA" w14:textId="77777777" w:rsidR="006670E2" w:rsidRPr="006670E2" w:rsidRDefault="006670E2" w:rsidP="006670E2">
      <w:pPr>
        <w:tabs>
          <w:tab w:val="left" w:pos="1284"/>
        </w:tabs>
      </w:pPr>
      <w:r w:rsidRPr="006670E2">
        <w:pict w14:anchorId="41CCC661">
          <v:rect id="_x0000_i14261" style="width:0;height:1.5pt" o:hralign="center" o:hrstd="t" o:hr="t" fillcolor="#a0a0a0" stroked="f"/>
        </w:pict>
      </w:r>
    </w:p>
    <w:p w14:paraId="6D9987FC" w14:textId="77777777" w:rsidR="006670E2" w:rsidRPr="006670E2" w:rsidRDefault="006670E2" w:rsidP="006670E2">
      <w:pPr>
        <w:tabs>
          <w:tab w:val="left" w:pos="1284"/>
        </w:tabs>
        <w:rPr>
          <w:b/>
          <w:bCs/>
        </w:rPr>
      </w:pPr>
      <w:r w:rsidRPr="006670E2">
        <w:rPr>
          <w:b/>
          <w:bCs/>
        </w:rPr>
        <w:t>168. Purpose</w:t>
      </w:r>
    </w:p>
    <w:p w14:paraId="3602B0A1" w14:textId="77777777" w:rsidR="006670E2" w:rsidRPr="006670E2" w:rsidRDefault="006670E2" w:rsidP="006670E2">
      <w:pPr>
        <w:tabs>
          <w:tab w:val="left" w:pos="1284"/>
        </w:tabs>
      </w:pPr>
      <w:r w:rsidRPr="006670E2">
        <w:t>The Drone Delivery Navigation System should be deployable in a predictable, secure, and scalable manner.</w:t>
      </w:r>
    </w:p>
    <w:p w14:paraId="203EE17D" w14:textId="77777777" w:rsidR="006670E2" w:rsidRPr="006670E2" w:rsidRDefault="006670E2" w:rsidP="006670E2">
      <w:pPr>
        <w:tabs>
          <w:tab w:val="left" w:pos="1284"/>
        </w:tabs>
      </w:pPr>
      <w:r w:rsidRPr="006670E2">
        <w:t>This section defines:</w:t>
      </w:r>
    </w:p>
    <w:p w14:paraId="275D3973" w14:textId="77777777" w:rsidR="006670E2" w:rsidRPr="006670E2" w:rsidRDefault="006670E2" w:rsidP="006670E2">
      <w:pPr>
        <w:numPr>
          <w:ilvl w:val="0"/>
          <w:numId w:val="965"/>
        </w:numPr>
        <w:tabs>
          <w:tab w:val="left" w:pos="1284"/>
        </w:tabs>
      </w:pPr>
      <w:r w:rsidRPr="006670E2">
        <w:t xml:space="preserve">Development environment </w:t>
      </w:r>
    </w:p>
    <w:p w14:paraId="3E71BDBB" w14:textId="77777777" w:rsidR="006670E2" w:rsidRPr="006670E2" w:rsidRDefault="006670E2" w:rsidP="006670E2">
      <w:pPr>
        <w:numPr>
          <w:ilvl w:val="0"/>
          <w:numId w:val="965"/>
        </w:numPr>
        <w:tabs>
          <w:tab w:val="left" w:pos="1284"/>
        </w:tabs>
      </w:pPr>
      <w:r w:rsidRPr="006670E2">
        <w:t xml:space="preserve">Production environment </w:t>
      </w:r>
    </w:p>
    <w:p w14:paraId="2C887751" w14:textId="77777777" w:rsidR="006670E2" w:rsidRPr="006670E2" w:rsidRDefault="006670E2" w:rsidP="006670E2">
      <w:pPr>
        <w:numPr>
          <w:ilvl w:val="0"/>
          <w:numId w:val="965"/>
        </w:numPr>
        <w:tabs>
          <w:tab w:val="left" w:pos="1284"/>
        </w:tabs>
      </w:pPr>
      <w:r w:rsidRPr="006670E2">
        <w:t xml:space="preserve">Build process </w:t>
      </w:r>
    </w:p>
    <w:p w14:paraId="0A5623BD" w14:textId="77777777" w:rsidR="006670E2" w:rsidRPr="006670E2" w:rsidRDefault="006670E2" w:rsidP="006670E2">
      <w:pPr>
        <w:numPr>
          <w:ilvl w:val="0"/>
          <w:numId w:val="965"/>
        </w:numPr>
        <w:tabs>
          <w:tab w:val="left" w:pos="1284"/>
        </w:tabs>
      </w:pPr>
      <w:r w:rsidRPr="006670E2">
        <w:t xml:space="preserve">Environment variables </w:t>
      </w:r>
    </w:p>
    <w:p w14:paraId="25A5BDD0" w14:textId="77777777" w:rsidR="006670E2" w:rsidRPr="006670E2" w:rsidRDefault="006670E2" w:rsidP="006670E2">
      <w:pPr>
        <w:numPr>
          <w:ilvl w:val="0"/>
          <w:numId w:val="965"/>
        </w:numPr>
        <w:tabs>
          <w:tab w:val="left" w:pos="1284"/>
        </w:tabs>
      </w:pPr>
      <w:r w:rsidRPr="006670E2">
        <w:t xml:space="preserve">Deployment workflow </w:t>
      </w:r>
    </w:p>
    <w:p w14:paraId="626F9839" w14:textId="77777777" w:rsidR="006670E2" w:rsidRPr="006670E2" w:rsidRDefault="006670E2" w:rsidP="006670E2">
      <w:pPr>
        <w:numPr>
          <w:ilvl w:val="0"/>
          <w:numId w:val="965"/>
        </w:numPr>
        <w:tabs>
          <w:tab w:val="left" w:pos="1284"/>
        </w:tabs>
      </w:pPr>
      <w:r w:rsidRPr="006670E2">
        <w:t xml:space="preserve">Hosting architecture </w:t>
      </w:r>
    </w:p>
    <w:p w14:paraId="6E2F9D5E" w14:textId="77777777" w:rsidR="006670E2" w:rsidRPr="006670E2" w:rsidRDefault="006670E2" w:rsidP="006670E2">
      <w:pPr>
        <w:numPr>
          <w:ilvl w:val="0"/>
          <w:numId w:val="965"/>
        </w:numPr>
        <w:tabs>
          <w:tab w:val="left" w:pos="1284"/>
        </w:tabs>
      </w:pPr>
      <w:r w:rsidRPr="006670E2">
        <w:t xml:space="preserve">Database deployment </w:t>
      </w:r>
    </w:p>
    <w:p w14:paraId="33B5171C" w14:textId="77777777" w:rsidR="006670E2" w:rsidRPr="006670E2" w:rsidRDefault="006670E2" w:rsidP="006670E2">
      <w:pPr>
        <w:numPr>
          <w:ilvl w:val="0"/>
          <w:numId w:val="965"/>
        </w:numPr>
        <w:tabs>
          <w:tab w:val="left" w:pos="1284"/>
        </w:tabs>
      </w:pPr>
      <w:r w:rsidRPr="006670E2">
        <w:t xml:space="preserve">Logging </w:t>
      </w:r>
    </w:p>
    <w:p w14:paraId="45445FAB" w14:textId="77777777" w:rsidR="006670E2" w:rsidRPr="006670E2" w:rsidRDefault="006670E2" w:rsidP="006670E2">
      <w:pPr>
        <w:numPr>
          <w:ilvl w:val="0"/>
          <w:numId w:val="965"/>
        </w:numPr>
        <w:tabs>
          <w:tab w:val="left" w:pos="1284"/>
        </w:tabs>
      </w:pPr>
      <w:r w:rsidRPr="006670E2">
        <w:t xml:space="preserve">Monitoring </w:t>
      </w:r>
    </w:p>
    <w:p w14:paraId="6B16FC6F" w14:textId="77777777" w:rsidR="006670E2" w:rsidRPr="006670E2" w:rsidRDefault="006670E2" w:rsidP="006670E2">
      <w:pPr>
        <w:numPr>
          <w:ilvl w:val="0"/>
          <w:numId w:val="965"/>
        </w:numPr>
        <w:tabs>
          <w:tab w:val="left" w:pos="1284"/>
        </w:tabs>
      </w:pPr>
      <w:r w:rsidRPr="006670E2">
        <w:t xml:space="preserve">Backup strategy </w:t>
      </w:r>
    </w:p>
    <w:p w14:paraId="6BDF1BF1" w14:textId="77777777" w:rsidR="006670E2" w:rsidRPr="006670E2" w:rsidRDefault="006670E2" w:rsidP="006670E2">
      <w:pPr>
        <w:tabs>
          <w:tab w:val="left" w:pos="1284"/>
        </w:tabs>
      </w:pPr>
      <w:r w:rsidRPr="006670E2">
        <w:t>These standards ensure consistent deployments across different environments.</w:t>
      </w:r>
    </w:p>
    <w:p w14:paraId="693FE2DC" w14:textId="77777777" w:rsidR="006670E2" w:rsidRPr="006670E2" w:rsidRDefault="006670E2" w:rsidP="006670E2">
      <w:pPr>
        <w:tabs>
          <w:tab w:val="left" w:pos="1284"/>
        </w:tabs>
      </w:pPr>
      <w:r w:rsidRPr="006670E2">
        <w:pict w14:anchorId="67E33C9F">
          <v:rect id="_x0000_i14262" style="width:0;height:1.5pt" o:hralign="center" o:hrstd="t" o:hr="t" fillcolor="#a0a0a0" stroked="f"/>
        </w:pict>
      </w:r>
    </w:p>
    <w:p w14:paraId="52EF0AEE" w14:textId="77777777" w:rsidR="006670E2" w:rsidRPr="006670E2" w:rsidRDefault="006670E2" w:rsidP="006670E2">
      <w:pPr>
        <w:tabs>
          <w:tab w:val="left" w:pos="1284"/>
        </w:tabs>
        <w:rPr>
          <w:b/>
          <w:bCs/>
        </w:rPr>
      </w:pPr>
      <w:r w:rsidRPr="006670E2">
        <w:rPr>
          <w:b/>
          <w:bCs/>
        </w:rPr>
        <w:t>169. Deployment Philosophy</w:t>
      </w:r>
    </w:p>
    <w:p w14:paraId="378333B7" w14:textId="77777777" w:rsidR="006670E2" w:rsidRPr="006670E2" w:rsidRDefault="006670E2" w:rsidP="006670E2">
      <w:pPr>
        <w:tabs>
          <w:tab w:val="left" w:pos="1284"/>
        </w:tabs>
      </w:pPr>
      <w:r w:rsidRPr="006670E2">
        <w:t xml:space="preserve">The application follows a </w:t>
      </w:r>
      <w:r w:rsidRPr="006670E2">
        <w:rPr>
          <w:b/>
          <w:bCs/>
        </w:rPr>
        <w:t>three-environment deployment model</w:t>
      </w:r>
      <w:r w:rsidRPr="006670E2">
        <w:t>.</w:t>
      </w:r>
    </w:p>
    <w:p w14:paraId="3F63B27F" w14:textId="77777777" w:rsidR="006670E2" w:rsidRPr="006670E2" w:rsidRDefault="006670E2" w:rsidP="006670E2">
      <w:pPr>
        <w:tabs>
          <w:tab w:val="left" w:pos="1284"/>
        </w:tabs>
      </w:pPr>
      <w:r w:rsidRPr="006670E2">
        <w:t>Development</w:t>
      </w:r>
    </w:p>
    <w:p w14:paraId="6EC382C2" w14:textId="77777777" w:rsidR="006670E2" w:rsidRPr="006670E2" w:rsidRDefault="006670E2" w:rsidP="006670E2">
      <w:pPr>
        <w:tabs>
          <w:tab w:val="left" w:pos="1284"/>
        </w:tabs>
      </w:pPr>
    </w:p>
    <w:p w14:paraId="5D7C3766" w14:textId="77777777" w:rsidR="006670E2" w:rsidRPr="006670E2" w:rsidRDefault="006670E2" w:rsidP="006670E2">
      <w:pPr>
        <w:tabs>
          <w:tab w:val="left" w:pos="1284"/>
        </w:tabs>
      </w:pPr>
      <w:r w:rsidRPr="006670E2">
        <w:t>↓</w:t>
      </w:r>
    </w:p>
    <w:p w14:paraId="016625B1" w14:textId="77777777" w:rsidR="006670E2" w:rsidRPr="006670E2" w:rsidRDefault="006670E2" w:rsidP="006670E2">
      <w:pPr>
        <w:tabs>
          <w:tab w:val="left" w:pos="1284"/>
        </w:tabs>
      </w:pPr>
    </w:p>
    <w:p w14:paraId="46C09E6A" w14:textId="77777777" w:rsidR="006670E2" w:rsidRPr="006670E2" w:rsidRDefault="006670E2" w:rsidP="006670E2">
      <w:pPr>
        <w:tabs>
          <w:tab w:val="left" w:pos="1284"/>
        </w:tabs>
      </w:pPr>
      <w:r w:rsidRPr="006670E2">
        <w:t>Testing</w:t>
      </w:r>
    </w:p>
    <w:p w14:paraId="668A1B4D" w14:textId="77777777" w:rsidR="006670E2" w:rsidRPr="006670E2" w:rsidRDefault="006670E2" w:rsidP="006670E2">
      <w:pPr>
        <w:tabs>
          <w:tab w:val="left" w:pos="1284"/>
        </w:tabs>
      </w:pPr>
    </w:p>
    <w:p w14:paraId="5B4659A0" w14:textId="77777777" w:rsidR="006670E2" w:rsidRPr="006670E2" w:rsidRDefault="006670E2" w:rsidP="006670E2">
      <w:pPr>
        <w:tabs>
          <w:tab w:val="left" w:pos="1284"/>
        </w:tabs>
      </w:pPr>
      <w:r w:rsidRPr="006670E2">
        <w:t>↓</w:t>
      </w:r>
    </w:p>
    <w:p w14:paraId="34E9243F" w14:textId="77777777" w:rsidR="006670E2" w:rsidRPr="006670E2" w:rsidRDefault="006670E2" w:rsidP="006670E2">
      <w:pPr>
        <w:tabs>
          <w:tab w:val="left" w:pos="1284"/>
        </w:tabs>
      </w:pPr>
    </w:p>
    <w:p w14:paraId="6F20458C" w14:textId="77777777" w:rsidR="006670E2" w:rsidRPr="006670E2" w:rsidRDefault="006670E2" w:rsidP="006670E2">
      <w:pPr>
        <w:tabs>
          <w:tab w:val="left" w:pos="1284"/>
        </w:tabs>
      </w:pPr>
      <w:r w:rsidRPr="006670E2">
        <w:t>Production</w:t>
      </w:r>
    </w:p>
    <w:p w14:paraId="441902B2" w14:textId="77777777" w:rsidR="006670E2" w:rsidRPr="006670E2" w:rsidRDefault="006670E2" w:rsidP="006670E2">
      <w:pPr>
        <w:tabs>
          <w:tab w:val="left" w:pos="1284"/>
        </w:tabs>
      </w:pPr>
      <w:r w:rsidRPr="006670E2">
        <w:t>Each environment has independent configuration and credentials.</w:t>
      </w:r>
    </w:p>
    <w:p w14:paraId="0E8943CE" w14:textId="77777777" w:rsidR="006670E2" w:rsidRPr="006670E2" w:rsidRDefault="006670E2" w:rsidP="006670E2">
      <w:pPr>
        <w:tabs>
          <w:tab w:val="left" w:pos="1284"/>
        </w:tabs>
      </w:pPr>
      <w:r w:rsidRPr="006670E2">
        <w:pict w14:anchorId="1399813F">
          <v:rect id="_x0000_i14263" style="width:0;height:1.5pt" o:hralign="center" o:hrstd="t" o:hr="t" fillcolor="#a0a0a0" stroked="f"/>
        </w:pict>
      </w:r>
    </w:p>
    <w:p w14:paraId="42FAE0D8" w14:textId="77777777" w:rsidR="006670E2" w:rsidRPr="006670E2" w:rsidRDefault="006670E2" w:rsidP="006670E2">
      <w:pPr>
        <w:tabs>
          <w:tab w:val="left" w:pos="1284"/>
        </w:tabs>
        <w:rPr>
          <w:b/>
          <w:bCs/>
        </w:rPr>
      </w:pPr>
      <w:r w:rsidRPr="006670E2">
        <w:rPr>
          <w:b/>
          <w:bCs/>
        </w:rPr>
        <w:lastRenderedPageBreak/>
        <w:t>170. Environment Overview</w:t>
      </w:r>
    </w:p>
    <w:p w14:paraId="2D90A25A" w14:textId="77777777" w:rsidR="006670E2" w:rsidRPr="006670E2" w:rsidRDefault="006670E2" w:rsidP="006670E2">
      <w:pPr>
        <w:tabs>
          <w:tab w:val="left" w:pos="1284"/>
        </w:tabs>
        <w:rPr>
          <w:b/>
          <w:bCs/>
        </w:rPr>
      </w:pPr>
      <w:r w:rsidRPr="006670E2">
        <w:rPr>
          <w:b/>
          <w:bCs/>
        </w:rPr>
        <w:t>Development</w:t>
      </w:r>
    </w:p>
    <w:p w14:paraId="20B10F0B" w14:textId="77777777" w:rsidR="006670E2" w:rsidRPr="006670E2" w:rsidRDefault="006670E2" w:rsidP="006670E2">
      <w:pPr>
        <w:tabs>
          <w:tab w:val="left" w:pos="1284"/>
        </w:tabs>
      </w:pPr>
      <w:r w:rsidRPr="006670E2">
        <w:t>Purpose:</w:t>
      </w:r>
    </w:p>
    <w:p w14:paraId="439AE340" w14:textId="77777777" w:rsidR="006670E2" w:rsidRPr="006670E2" w:rsidRDefault="006670E2" w:rsidP="006670E2">
      <w:pPr>
        <w:numPr>
          <w:ilvl w:val="0"/>
          <w:numId w:val="966"/>
        </w:numPr>
        <w:tabs>
          <w:tab w:val="left" w:pos="1284"/>
        </w:tabs>
      </w:pPr>
      <w:r w:rsidRPr="006670E2">
        <w:t xml:space="preserve">Feature development </w:t>
      </w:r>
    </w:p>
    <w:p w14:paraId="280CE851" w14:textId="77777777" w:rsidR="006670E2" w:rsidRPr="006670E2" w:rsidRDefault="006670E2" w:rsidP="006670E2">
      <w:pPr>
        <w:numPr>
          <w:ilvl w:val="0"/>
          <w:numId w:val="966"/>
        </w:numPr>
        <w:tabs>
          <w:tab w:val="left" w:pos="1284"/>
        </w:tabs>
      </w:pPr>
      <w:r w:rsidRPr="006670E2">
        <w:t xml:space="preserve">Local testing </w:t>
      </w:r>
    </w:p>
    <w:p w14:paraId="12392BA4" w14:textId="77777777" w:rsidR="006670E2" w:rsidRPr="006670E2" w:rsidRDefault="006670E2" w:rsidP="006670E2">
      <w:pPr>
        <w:numPr>
          <w:ilvl w:val="0"/>
          <w:numId w:val="966"/>
        </w:numPr>
        <w:tabs>
          <w:tab w:val="left" w:pos="1284"/>
        </w:tabs>
      </w:pPr>
      <w:r w:rsidRPr="006670E2">
        <w:t xml:space="preserve">Debugging </w:t>
      </w:r>
    </w:p>
    <w:p w14:paraId="364BFF9B" w14:textId="77777777" w:rsidR="006670E2" w:rsidRPr="006670E2" w:rsidRDefault="006670E2" w:rsidP="006670E2">
      <w:pPr>
        <w:tabs>
          <w:tab w:val="left" w:pos="1284"/>
        </w:tabs>
      </w:pPr>
      <w:r w:rsidRPr="006670E2">
        <w:t>Runs on:</w:t>
      </w:r>
    </w:p>
    <w:p w14:paraId="1C99ACA9" w14:textId="77777777" w:rsidR="006670E2" w:rsidRPr="006670E2" w:rsidRDefault="006670E2" w:rsidP="006670E2">
      <w:pPr>
        <w:numPr>
          <w:ilvl w:val="0"/>
          <w:numId w:val="967"/>
        </w:numPr>
        <w:tabs>
          <w:tab w:val="left" w:pos="1284"/>
        </w:tabs>
      </w:pPr>
      <w:r w:rsidRPr="006670E2">
        <w:t xml:space="preserve">Local machine </w:t>
      </w:r>
    </w:p>
    <w:p w14:paraId="4E819095" w14:textId="77777777" w:rsidR="006670E2" w:rsidRPr="006670E2" w:rsidRDefault="006670E2" w:rsidP="006670E2">
      <w:pPr>
        <w:tabs>
          <w:tab w:val="left" w:pos="1284"/>
        </w:tabs>
      </w:pPr>
      <w:r w:rsidRPr="006670E2">
        <w:pict w14:anchorId="03000D6E">
          <v:rect id="_x0000_i14264" style="width:0;height:1.5pt" o:hralign="center" o:hrstd="t" o:hr="t" fillcolor="#a0a0a0" stroked="f"/>
        </w:pict>
      </w:r>
    </w:p>
    <w:p w14:paraId="5B947F04" w14:textId="77777777" w:rsidR="006670E2" w:rsidRPr="006670E2" w:rsidRDefault="006670E2" w:rsidP="006670E2">
      <w:pPr>
        <w:tabs>
          <w:tab w:val="left" w:pos="1284"/>
        </w:tabs>
        <w:rPr>
          <w:b/>
          <w:bCs/>
        </w:rPr>
      </w:pPr>
      <w:r w:rsidRPr="006670E2">
        <w:rPr>
          <w:b/>
          <w:bCs/>
        </w:rPr>
        <w:t>Testing</w:t>
      </w:r>
    </w:p>
    <w:p w14:paraId="6AD9A2F4" w14:textId="77777777" w:rsidR="006670E2" w:rsidRPr="006670E2" w:rsidRDefault="006670E2" w:rsidP="006670E2">
      <w:pPr>
        <w:tabs>
          <w:tab w:val="left" w:pos="1284"/>
        </w:tabs>
      </w:pPr>
      <w:r w:rsidRPr="006670E2">
        <w:t>Purpose:</w:t>
      </w:r>
    </w:p>
    <w:p w14:paraId="3A4D5710" w14:textId="77777777" w:rsidR="006670E2" w:rsidRPr="006670E2" w:rsidRDefault="006670E2" w:rsidP="006670E2">
      <w:pPr>
        <w:numPr>
          <w:ilvl w:val="0"/>
          <w:numId w:val="968"/>
        </w:numPr>
        <w:tabs>
          <w:tab w:val="left" w:pos="1284"/>
        </w:tabs>
      </w:pPr>
      <w:r w:rsidRPr="006670E2">
        <w:t xml:space="preserve">Integration testing </w:t>
      </w:r>
    </w:p>
    <w:p w14:paraId="4411D45C" w14:textId="77777777" w:rsidR="006670E2" w:rsidRPr="006670E2" w:rsidRDefault="006670E2" w:rsidP="006670E2">
      <w:pPr>
        <w:numPr>
          <w:ilvl w:val="0"/>
          <w:numId w:val="968"/>
        </w:numPr>
        <w:tabs>
          <w:tab w:val="left" w:pos="1284"/>
        </w:tabs>
      </w:pPr>
      <w:r w:rsidRPr="006670E2">
        <w:t xml:space="preserve">QA validation </w:t>
      </w:r>
    </w:p>
    <w:p w14:paraId="7B0C9533" w14:textId="77777777" w:rsidR="006670E2" w:rsidRPr="006670E2" w:rsidRDefault="006670E2" w:rsidP="006670E2">
      <w:pPr>
        <w:numPr>
          <w:ilvl w:val="0"/>
          <w:numId w:val="968"/>
        </w:numPr>
        <w:tabs>
          <w:tab w:val="left" w:pos="1284"/>
        </w:tabs>
      </w:pPr>
      <w:r w:rsidRPr="006670E2">
        <w:t xml:space="preserve">Bug verification </w:t>
      </w:r>
    </w:p>
    <w:p w14:paraId="2CC4C62E" w14:textId="77777777" w:rsidR="006670E2" w:rsidRPr="006670E2" w:rsidRDefault="006670E2" w:rsidP="006670E2">
      <w:pPr>
        <w:tabs>
          <w:tab w:val="left" w:pos="1284"/>
        </w:tabs>
      </w:pPr>
      <w:r w:rsidRPr="006670E2">
        <w:t>Uses isolated test database.</w:t>
      </w:r>
    </w:p>
    <w:p w14:paraId="13F3A7E8" w14:textId="77777777" w:rsidR="006670E2" w:rsidRPr="006670E2" w:rsidRDefault="006670E2" w:rsidP="006670E2">
      <w:pPr>
        <w:tabs>
          <w:tab w:val="left" w:pos="1284"/>
        </w:tabs>
      </w:pPr>
      <w:r w:rsidRPr="006670E2">
        <w:pict w14:anchorId="340FE9A3">
          <v:rect id="_x0000_i14265" style="width:0;height:1.5pt" o:hralign="center" o:hrstd="t" o:hr="t" fillcolor="#a0a0a0" stroked="f"/>
        </w:pict>
      </w:r>
    </w:p>
    <w:p w14:paraId="057D36EB" w14:textId="77777777" w:rsidR="006670E2" w:rsidRPr="006670E2" w:rsidRDefault="006670E2" w:rsidP="006670E2">
      <w:pPr>
        <w:tabs>
          <w:tab w:val="left" w:pos="1284"/>
        </w:tabs>
        <w:rPr>
          <w:b/>
          <w:bCs/>
        </w:rPr>
      </w:pPr>
      <w:r w:rsidRPr="006670E2">
        <w:rPr>
          <w:b/>
          <w:bCs/>
        </w:rPr>
        <w:t>Production</w:t>
      </w:r>
    </w:p>
    <w:p w14:paraId="2FB07B5C" w14:textId="77777777" w:rsidR="006670E2" w:rsidRPr="006670E2" w:rsidRDefault="006670E2" w:rsidP="006670E2">
      <w:pPr>
        <w:tabs>
          <w:tab w:val="left" w:pos="1284"/>
        </w:tabs>
      </w:pPr>
      <w:r w:rsidRPr="006670E2">
        <w:t>Purpose:</w:t>
      </w:r>
    </w:p>
    <w:p w14:paraId="207955C9" w14:textId="77777777" w:rsidR="006670E2" w:rsidRPr="006670E2" w:rsidRDefault="006670E2" w:rsidP="006670E2">
      <w:pPr>
        <w:numPr>
          <w:ilvl w:val="0"/>
          <w:numId w:val="969"/>
        </w:numPr>
        <w:tabs>
          <w:tab w:val="left" w:pos="1284"/>
        </w:tabs>
      </w:pPr>
      <w:r w:rsidRPr="006670E2">
        <w:t xml:space="preserve">End users </w:t>
      </w:r>
    </w:p>
    <w:p w14:paraId="69DCBFEE" w14:textId="77777777" w:rsidR="006670E2" w:rsidRPr="006670E2" w:rsidRDefault="006670E2" w:rsidP="006670E2">
      <w:pPr>
        <w:numPr>
          <w:ilvl w:val="0"/>
          <w:numId w:val="969"/>
        </w:numPr>
        <w:tabs>
          <w:tab w:val="left" w:pos="1284"/>
        </w:tabs>
      </w:pPr>
      <w:r w:rsidRPr="006670E2">
        <w:t xml:space="preserve">Stable release </w:t>
      </w:r>
    </w:p>
    <w:p w14:paraId="54BC0B57" w14:textId="77777777" w:rsidR="006670E2" w:rsidRPr="006670E2" w:rsidRDefault="006670E2" w:rsidP="006670E2">
      <w:pPr>
        <w:numPr>
          <w:ilvl w:val="0"/>
          <w:numId w:val="969"/>
        </w:numPr>
        <w:tabs>
          <w:tab w:val="left" w:pos="1284"/>
        </w:tabs>
      </w:pPr>
      <w:r w:rsidRPr="006670E2">
        <w:t xml:space="preserve">Live deployment </w:t>
      </w:r>
    </w:p>
    <w:p w14:paraId="4D0BE870" w14:textId="77777777" w:rsidR="006670E2" w:rsidRPr="006670E2" w:rsidRDefault="006670E2" w:rsidP="006670E2">
      <w:pPr>
        <w:tabs>
          <w:tab w:val="left" w:pos="1284"/>
        </w:tabs>
      </w:pPr>
      <w:r w:rsidRPr="006670E2">
        <w:t>Uses production database and optimized build.</w:t>
      </w:r>
    </w:p>
    <w:p w14:paraId="5CE0F6BD" w14:textId="77777777" w:rsidR="006670E2" w:rsidRPr="006670E2" w:rsidRDefault="006670E2" w:rsidP="006670E2">
      <w:pPr>
        <w:tabs>
          <w:tab w:val="left" w:pos="1284"/>
        </w:tabs>
      </w:pPr>
      <w:r w:rsidRPr="006670E2">
        <w:pict w14:anchorId="6182E04A">
          <v:rect id="_x0000_i14266" style="width:0;height:1.5pt" o:hralign="center" o:hrstd="t" o:hr="t" fillcolor="#a0a0a0" stroked="f"/>
        </w:pict>
      </w:r>
    </w:p>
    <w:p w14:paraId="3D6699A3" w14:textId="77777777" w:rsidR="006670E2" w:rsidRPr="006670E2" w:rsidRDefault="006670E2" w:rsidP="006670E2">
      <w:pPr>
        <w:tabs>
          <w:tab w:val="left" w:pos="1284"/>
        </w:tabs>
        <w:rPr>
          <w:b/>
          <w:bCs/>
        </w:rPr>
      </w:pPr>
      <w:r w:rsidRPr="006670E2">
        <w:rPr>
          <w:b/>
          <w:bCs/>
        </w:rPr>
        <w:t>171. High-Level Deployment Architecture</w:t>
      </w:r>
    </w:p>
    <w:p w14:paraId="2420C80D" w14:textId="77777777" w:rsidR="006670E2" w:rsidRPr="006670E2" w:rsidRDefault="006670E2" w:rsidP="006670E2">
      <w:pPr>
        <w:tabs>
          <w:tab w:val="left" w:pos="1284"/>
        </w:tabs>
      </w:pPr>
      <w:r w:rsidRPr="006670E2">
        <w:t>Users</w:t>
      </w:r>
    </w:p>
    <w:p w14:paraId="18A7594A" w14:textId="77777777" w:rsidR="006670E2" w:rsidRPr="006670E2" w:rsidRDefault="006670E2" w:rsidP="006670E2">
      <w:pPr>
        <w:tabs>
          <w:tab w:val="left" w:pos="1284"/>
        </w:tabs>
      </w:pPr>
    </w:p>
    <w:p w14:paraId="6719390F" w14:textId="77777777" w:rsidR="006670E2" w:rsidRPr="006670E2" w:rsidRDefault="006670E2" w:rsidP="006670E2">
      <w:pPr>
        <w:tabs>
          <w:tab w:val="left" w:pos="1284"/>
        </w:tabs>
      </w:pPr>
      <w:r w:rsidRPr="006670E2">
        <w:t>↓</w:t>
      </w:r>
    </w:p>
    <w:p w14:paraId="4DAED1BC" w14:textId="77777777" w:rsidR="006670E2" w:rsidRPr="006670E2" w:rsidRDefault="006670E2" w:rsidP="006670E2">
      <w:pPr>
        <w:tabs>
          <w:tab w:val="left" w:pos="1284"/>
        </w:tabs>
      </w:pPr>
    </w:p>
    <w:p w14:paraId="46B0F89B" w14:textId="77777777" w:rsidR="006670E2" w:rsidRPr="006670E2" w:rsidRDefault="006670E2" w:rsidP="006670E2">
      <w:pPr>
        <w:tabs>
          <w:tab w:val="left" w:pos="1284"/>
        </w:tabs>
      </w:pPr>
      <w:r w:rsidRPr="006670E2">
        <w:t>Browser</w:t>
      </w:r>
    </w:p>
    <w:p w14:paraId="0E3E2DF3" w14:textId="77777777" w:rsidR="006670E2" w:rsidRPr="006670E2" w:rsidRDefault="006670E2" w:rsidP="006670E2">
      <w:pPr>
        <w:tabs>
          <w:tab w:val="left" w:pos="1284"/>
        </w:tabs>
      </w:pPr>
    </w:p>
    <w:p w14:paraId="02757C60" w14:textId="77777777" w:rsidR="006670E2" w:rsidRPr="006670E2" w:rsidRDefault="006670E2" w:rsidP="006670E2">
      <w:pPr>
        <w:tabs>
          <w:tab w:val="left" w:pos="1284"/>
        </w:tabs>
      </w:pPr>
      <w:r w:rsidRPr="006670E2">
        <w:t>↓</w:t>
      </w:r>
    </w:p>
    <w:p w14:paraId="70313215" w14:textId="77777777" w:rsidR="006670E2" w:rsidRPr="006670E2" w:rsidRDefault="006670E2" w:rsidP="006670E2">
      <w:pPr>
        <w:tabs>
          <w:tab w:val="left" w:pos="1284"/>
        </w:tabs>
      </w:pPr>
    </w:p>
    <w:p w14:paraId="2A5B4D36" w14:textId="77777777" w:rsidR="006670E2" w:rsidRPr="006670E2" w:rsidRDefault="006670E2" w:rsidP="006670E2">
      <w:pPr>
        <w:tabs>
          <w:tab w:val="left" w:pos="1284"/>
        </w:tabs>
      </w:pPr>
      <w:r w:rsidRPr="006670E2">
        <w:t>Frontend Hosting</w:t>
      </w:r>
    </w:p>
    <w:p w14:paraId="0BADEBA9" w14:textId="77777777" w:rsidR="006670E2" w:rsidRPr="006670E2" w:rsidRDefault="006670E2" w:rsidP="006670E2">
      <w:pPr>
        <w:tabs>
          <w:tab w:val="left" w:pos="1284"/>
        </w:tabs>
      </w:pPr>
    </w:p>
    <w:p w14:paraId="2A365A1C" w14:textId="77777777" w:rsidR="006670E2" w:rsidRPr="006670E2" w:rsidRDefault="006670E2" w:rsidP="006670E2">
      <w:pPr>
        <w:tabs>
          <w:tab w:val="left" w:pos="1284"/>
        </w:tabs>
      </w:pPr>
      <w:r w:rsidRPr="006670E2">
        <w:t>↓</w:t>
      </w:r>
    </w:p>
    <w:p w14:paraId="022BA1FE" w14:textId="77777777" w:rsidR="006670E2" w:rsidRPr="006670E2" w:rsidRDefault="006670E2" w:rsidP="006670E2">
      <w:pPr>
        <w:tabs>
          <w:tab w:val="left" w:pos="1284"/>
        </w:tabs>
      </w:pPr>
    </w:p>
    <w:p w14:paraId="5EF23B21" w14:textId="77777777" w:rsidR="006670E2" w:rsidRPr="006670E2" w:rsidRDefault="006670E2" w:rsidP="006670E2">
      <w:pPr>
        <w:tabs>
          <w:tab w:val="left" w:pos="1284"/>
        </w:tabs>
      </w:pPr>
      <w:r w:rsidRPr="006670E2">
        <w:t>Backend Server</w:t>
      </w:r>
    </w:p>
    <w:p w14:paraId="0DD34121" w14:textId="77777777" w:rsidR="006670E2" w:rsidRPr="006670E2" w:rsidRDefault="006670E2" w:rsidP="006670E2">
      <w:pPr>
        <w:tabs>
          <w:tab w:val="left" w:pos="1284"/>
        </w:tabs>
      </w:pPr>
    </w:p>
    <w:p w14:paraId="7C7634D3" w14:textId="77777777" w:rsidR="006670E2" w:rsidRPr="006670E2" w:rsidRDefault="006670E2" w:rsidP="006670E2">
      <w:pPr>
        <w:tabs>
          <w:tab w:val="left" w:pos="1284"/>
        </w:tabs>
      </w:pPr>
      <w:r w:rsidRPr="006670E2">
        <w:t>↓</w:t>
      </w:r>
    </w:p>
    <w:p w14:paraId="5DD57870" w14:textId="77777777" w:rsidR="006670E2" w:rsidRPr="006670E2" w:rsidRDefault="006670E2" w:rsidP="006670E2">
      <w:pPr>
        <w:tabs>
          <w:tab w:val="left" w:pos="1284"/>
        </w:tabs>
      </w:pPr>
    </w:p>
    <w:p w14:paraId="617A4F34" w14:textId="77777777" w:rsidR="006670E2" w:rsidRPr="006670E2" w:rsidRDefault="006670E2" w:rsidP="006670E2">
      <w:pPr>
        <w:tabs>
          <w:tab w:val="left" w:pos="1284"/>
        </w:tabs>
      </w:pPr>
      <w:r w:rsidRPr="006670E2">
        <w:t>MongoDB Database</w:t>
      </w:r>
    </w:p>
    <w:p w14:paraId="2C3D7B06" w14:textId="77777777" w:rsidR="006670E2" w:rsidRPr="006670E2" w:rsidRDefault="006670E2" w:rsidP="006670E2">
      <w:pPr>
        <w:tabs>
          <w:tab w:val="left" w:pos="1284"/>
        </w:tabs>
      </w:pPr>
      <w:r w:rsidRPr="006670E2">
        <w:t>Each layer is independently deployable.</w:t>
      </w:r>
    </w:p>
    <w:p w14:paraId="4DA555B1" w14:textId="77777777" w:rsidR="006670E2" w:rsidRPr="006670E2" w:rsidRDefault="006670E2" w:rsidP="006670E2">
      <w:pPr>
        <w:tabs>
          <w:tab w:val="left" w:pos="1284"/>
        </w:tabs>
      </w:pPr>
      <w:r w:rsidRPr="006670E2">
        <w:pict w14:anchorId="74E37210">
          <v:rect id="_x0000_i14267" style="width:0;height:1.5pt" o:hralign="center" o:hrstd="t" o:hr="t" fillcolor="#a0a0a0" stroked="f"/>
        </w:pict>
      </w:r>
    </w:p>
    <w:p w14:paraId="5AD55033" w14:textId="77777777" w:rsidR="006670E2" w:rsidRPr="006670E2" w:rsidRDefault="006670E2" w:rsidP="006670E2">
      <w:pPr>
        <w:tabs>
          <w:tab w:val="left" w:pos="1284"/>
        </w:tabs>
        <w:rPr>
          <w:b/>
          <w:bCs/>
        </w:rPr>
      </w:pPr>
      <w:r w:rsidRPr="006670E2">
        <w:rPr>
          <w:b/>
          <w:bCs/>
        </w:rPr>
        <w:t>172. Production Architecture</w:t>
      </w:r>
    </w:p>
    <w:p w14:paraId="447299C1" w14:textId="77777777" w:rsidR="006670E2" w:rsidRPr="006670E2" w:rsidRDefault="006670E2" w:rsidP="006670E2">
      <w:pPr>
        <w:tabs>
          <w:tab w:val="left" w:pos="1284"/>
        </w:tabs>
      </w:pPr>
      <w:r w:rsidRPr="006670E2">
        <w:t>+--------------------------------------+</w:t>
      </w:r>
    </w:p>
    <w:p w14:paraId="7B816A29" w14:textId="77777777" w:rsidR="006670E2" w:rsidRPr="006670E2" w:rsidRDefault="006670E2" w:rsidP="006670E2">
      <w:pPr>
        <w:tabs>
          <w:tab w:val="left" w:pos="1284"/>
        </w:tabs>
      </w:pPr>
    </w:p>
    <w:p w14:paraId="2ED29A10" w14:textId="77777777" w:rsidR="006670E2" w:rsidRPr="006670E2" w:rsidRDefault="006670E2" w:rsidP="006670E2">
      <w:pPr>
        <w:tabs>
          <w:tab w:val="left" w:pos="1284"/>
        </w:tabs>
      </w:pPr>
      <w:r w:rsidRPr="006670E2">
        <w:t>Users</w:t>
      </w:r>
    </w:p>
    <w:p w14:paraId="606D1254" w14:textId="77777777" w:rsidR="006670E2" w:rsidRPr="006670E2" w:rsidRDefault="006670E2" w:rsidP="006670E2">
      <w:pPr>
        <w:tabs>
          <w:tab w:val="left" w:pos="1284"/>
        </w:tabs>
      </w:pPr>
    </w:p>
    <w:p w14:paraId="53651B66" w14:textId="77777777" w:rsidR="006670E2" w:rsidRPr="006670E2" w:rsidRDefault="006670E2" w:rsidP="006670E2">
      <w:pPr>
        <w:tabs>
          <w:tab w:val="left" w:pos="1284"/>
        </w:tabs>
      </w:pPr>
      <w:r w:rsidRPr="006670E2">
        <w:t>+--------------------------------------+</w:t>
      </w:r>
    </w:p>
    <w:p w14:paraId="68D8EDB2" w14:textId="77777777" w:rsidR="006670E2" w:rsidRPr="006670E2" w:rsidRDefault="006670E2" w:rsidP="006670E2">
      <w:pPr>
        <w:tabs>
          <w:tab w:val="left" w:pos="1284"/>
        </w:tabs>
      </w:pPr>
    </w:p>
    <w:p w14:paraId="6523B71B" w14:textId="77777777" w:rsidR="006670E2" w:rsidRPr="006670E2" w:rsidRDefault="006670E2" w:rsidP="006670E2">
      <w:pPr>
        <w:tabs>
          <w:tab w:val="left" w:pos="1284"/>
        </w:tabs>
      </w:pPr>
      <w:r w:rsidRPr="006670E2">
        <w:t>↓</w:t>
      </w:r>
    </w:p>
    <w:p w14:paraId="263460CD" w14:textId="77777777" w:rsidR="006670E2" w:rsidRPr="006670E2" w:rsidRDefault="006670E2" w:rsidP="006670E2">
      <w:pPr>
        <w:tabs>
          <w:tab w:val="left" w:pos="1284"/>
        </w:tabs>
      </w:pPr>
    </w:p>
    <w:p w14:paraId="427251B8" w14:textId="77777777" w:rsidR="006670E2" w:rsidRPr="006670E2" w:rsidRDefault="006670E2" w:rsidP="006670E2">
      <w:pPr>
        <w:tabs>
          <w:tab w:val="left" w:pos="1284"/>
        </w:tabs>
      </w:pPr>
      <w:r w:rsidRPr="006670E2">
        <w:t>React Frontend</w:t>
      </w:r>
    </w:p>
    <w:p w14:paraId="36B5D0FE" w14:textId="77777777" w:rsidR="006670E2" w:rsidRPr="006670E2" w:rsidRDefault="006670E2" w:rsidP="006670E2">
      <w:pPr>
        <w:tabs>
          <w:tab w:val="left" w:pos="1284"/>
        </w:tabs>
      </w:pPr>
    </w:p>
    <w:p w14:paraId="781F6F3F" w14:textId="77777777" w:rsidR="006670E2" w:rsidRPr="006670E2" w:rsidRDefault="006670E2" w:rsidP="006670E2">
      <w:pPr>
        <w:tabs>
          <w:tab w:val="left" w:pos="1284"/>
        </w:tabs>
      </w:pPr>
      <w:r w:rsidRPr="006670E2">
        <w:t>↓</w:t>
      </w:r>
    </w:p>
    <w:p w14:paraId="68FBAEF5" w14:textId="77777777" w:rsidR="006670E2" w:rsidRPr="006670E2" w:rsidRDefault="006670E2" w:rsidP="006670E2">
      <w:pPr>
        <w:tabs>
          <w:tab w:val="left" w:pos="1284"/>
        </w:tabs>
      </w:pPr>
    </w:p>
    <w:p w14:paraId="1A73DC93" w14:textId="77777777" w:rsidR="006670E2" w:rsidRPr="006670E2" w:rsidRDefault="006670E2" w:rsidP="006670E2">
      <w:pPr>
        <w:tabs>
          <w:tab w:val="left" w:pos="1284"/>
        </w:tabs>
      </w:pPr>
      <w:r w:rsidRPr="006670E2">
        <w:t>Express Backend</w:t>
      </w:r>
    </w:p>
    <w:p w14:paraId="69E1B8A2" w14:textId="77777777" w:rsidR="006670E2" w:rsidRPr="006670E2" w:rsidRDefault="006670E2" w:rsidP="006670E2">
      <w:pPr>
        <w:tabs>
          <w:tab w:val="left" w:pos="1284"/>
        </w:tabs>
      </w:pPr>
    </w:p>
    <w:p w14:paraId="137518C3" w14:textId="77777777" w:rsidR="006670E2" w:rsidRPr="006670E2" w:rsidRDefault="006670E2" w:rsidP="006670E2">
      <w:pPr>
        <w:tabs>
          <w:tab w:val="left" w:pos="1284"/>
        </w:tabs>
      </w:pPr>
      <w:r w:rsidRPr="006670E2">
        <w:t>↓</w:t>
      </w:r>
    </w:p>
    <w:p w14:paraId="0E43B8A0" w14:textId="77777777" w:rsidR="006670E2" w:rsidRPr="006670E2" w:rsidRDefault="006670E2" w:rsidP="006670E2">
      <w:pPr>
        <w:tabs>
          <w:tab w:val="left" w:pos="1284"/>
        </w:tabs>
      </w:pPr>
    </w:p>
    <w:p w14:paraId="570E860D" w14:textId="77777777" w:rsidR="006670E2" w:rsidRPr="006670E2" w:rsidRDefault="006670E2" w:rsidP="006670E2">
      <w:pPr>
        <w:tabs>
          <w:tab w:val="left" w:pos="1284"/>
        </w:tabs>
      </w:pPr>
      <w:r w:rsidRPr="006670E2">
        <w:t>MongoDB Atlas</w:t>
      </w:r>
    </w:p>
    <w:p w14:paraId="633975D7" w14:textId="77777777" w:rsidR="006670E2" w:rsidRPr="006670E2" w:rsidRDefault="006670E2" w:rsidP="006670E2">
      <w:pPr>
        <w:tabs>
          <w:tab w:val="left" w:pos="1284"/>
        </w:tabs>
      </w:pPr>
    </w:p>
    <w:p w14:paraId="2E6AA022" w14:textId="77777777" w:rsidR="006670E2" w:rsidRPr="006670E2" w:rsidRDefault="006670E2" w:rsidP="006670E2">
      <w:pPr>
        <w:tabs>
          <w:tab w:val="left" w:pos="1284"/>
        </w:tabs>
      </w:pPr>
      <w:r w:rsidRPr="006670E2">
        <w:lastRenderedPageBreak/>
        <w:t>↓</w:t>
      </w:r>
    </w:p>
    <w:p w14:paraId="4B8E08D3" w14:textId="77777777" w:rsidR="006670E2" w:rsidRPr="006670E2" w:rsidRDefault="006670E2" w:rsidP="006670E2">
      <w:pPr>
        <w:tabs>
          <w:tab w:val="left" w:pos="1284"/>
        </w:tabs>
      </w:pPr>
    </w:p>
    <w:p w14:paraId="22F563A4" w14:textId="77777777" w:rsidR="006670E2" w:rsidRPr="006670E2" w:rsidRDefault="006670E2" w:rsidP="006670E2">
      <w:pPr>
        <w:tabs>
          <w:tab w:val="left" w:pos="1284"/>
        </w:tabs>
      </w:pPr>
      <w:r w:rsidRPr="006670E2">
        <w:t>Backup Storage</w:t>
      </w:r>
    </w:p>
    <w:p w14:paraId="3AFC4E04" w14:textId="77777777" w:rsidR="006670E2" w:rsidRPr="006670E2" w:rsidRDefault="006670E2" w:rsidP="006670E2">
      <w:pPr>
        <w:tabs>
          <w:tab w:val="left" w:pos="1284"/>
        </w:tabs>
      </w:pPr>
      <w:r w:rsidRPr="006670E2">
        <w:t>Frontend and backend should be deployed separately.</w:t>
      </w:r>
    </w:p>
    <w:p w14:paraId="7C49B535" w14:textId="77777777" w:rsidR="006670E2" w:rsidRPr="006670E2" w:rsidRDefault="006670E2" w:rsidP="006670E2">
      <w:pPr>
        <w:tabs>
          <w:tab w:val="left" w:pos="1284"/>
        </w:tabs>
      </w:pPr>
      <w:r w:rsidRPr="006670E2">
        <w:pict w14:anchorId="549BC154">
          <v:rect id="_x0000_i14268" style="width:0;height:1.5pt" o:hralign="center" o:hrstd="t" o:hr="t" fillcolor="#a0a0a0" stroked="f"/>
        </w:pict>
      </w:r>
    </w:p>
    <w:p w14:paraId="32B9B694" w14:textId="77777777" w:rsidR="006670E2" w:rsidRPr="006670E2" w:rsidRDefault="006670E2" w:rsidP="006670E2">
      <w:pPr>
        <w:tabs>
          <w:tab w:val="left" w:pos="1284"/>
        </w:tabs>
        <w:rPr>
          <w:b/>
          <w:bCs/>
        </w:rPr>
      </w:pPr>
      <w:r w:rsidRPr="006670E2">
        <w:rPr>
          <w:b/>
          <w:bCs/>
        </w:rPr>
        <w:t>173. Frontend Build Process</w:t>
      </w:r>
    </w:p>
    <w:p w14:paraId="199E1D37" w14:textId="77777777" w:rsidR="006670E2" w:rsidRPr="006670E2" w:rsidRDefault="006670E2" w:rsidP="006670E2">
      <w:pPr>
        <w:tabs>
          <w:tab w:val="left" w:pos="1284"/>
        </w:tabs>
      </w:pPr>
      <w:r w:rsidRPr="006670E2">
        <w:t>Steps:</w:t>
      </w:r>
    </w:p>
    <w:p w14:paraId="61D38B77" w14:textId="77777777" w:rsidR="006670E2" w:rsidRPr="006670E2" w:rsidRDefault="006670E2" w:rsidP="006670E2">
      <w:pPr>
        <w:numPr>
          <w:ilvl w:val="0"/>
          <w:numId w:val="970"/>
        </w:numPr>
        <w:tabs>
          <w:tab w:val="left" w:pos="1284"/>
        </w:tabs>
      </w:pPr>
      <w:r w:rsidRPr="006670E2">
        <w:t xml:space="preserve">Install dependencies </w:t>
      </w:r>
    </w:p>
    <w:p w14:paraId="0B9A2ED3" w14:textId="77777777" w:rsidR="006670E2" w:rsidRPr="006670E2" w:rsidRDefault="006670E2" w:rsidP="006670E2">
      <w:pPr>
        <w:numPr>
          <w:ilvl w:val="0"/>
          <w:numId w:val="970"/>
        </w:numPr>
        <w:tabs>
          <w:tab w:val="left" w:pos="1284"/>
        </w:tabs>
      </w:pPr>
      <w:r w:rsidRPr="006670E2">
        <w:t xml:space="preserve">Run TypeScript checks </w:t>
      </w:r>
    </w:p>
    <w:p w14:paraId="3502F8EB" w14:textId="77777777" w:rsidR="006670E2" w:rsidRPr="006670E2" w:rsidRDefault="006670E2" w:rsidP="006670E2">
      <w:pPr>
        <w:numPr>
          <w:ilvl w:val="0"/>
          <w:numId w:val="970"/>
        </w:numPr>
        <w:tabs>
          <w:tab w:val="left" w:pos="1284"/>
        </w:tabs>
      </w:pPr>
      <w:r w:rsidRPr="006670E2">
        <w:t xml:space="preserve">Build production bundle </w:t>
      </w:r>
    </w:p>
    <w:p w14:paraId="4E1425EA" w14:textId="77777777" w:rsidR="006670E2" w:rsidRPr="006670E2" w:rsidRDefault="006670E2" w:rsidP="006670E2">
      <w:pPr>
        <w:numPr>
          <w:ilvl w:val="0"/>
          <w:numId w:val="970"/>
        </w:numPr>
        <w:tabs>
          <w:tab w:val="left" w:pos="1284"/>
        </w:tabs>
      </w:pPr>
      <w:r w:rsidRPr="006670E2">
        <w:t xml:space="preserve">Optimize assets </w:t>
      </w:r>
    </w:p>
    <w:p w14:paraId="75FF53FA" w14:textId="77777777" w:rsidR="006670E2" w:rsidRPr="006670E2" w:rsidRDefault="006670E2" w:rsidP="006670E2">
      <w:pPr>
        <w:numPr>
          <w:ilvl w:val="0"/>
          <w:numId w:val="970"/>
        </w:numPr>
        <w:tabs>
          <w:tab w:val="left" w:pos="1284"/>
        </w:tabs>
      </w:pPr>
      <w:r w:rsidRPr="006670E2">
        <w:t xml:space="preserve">Deploy build folder </w:t>
      </w:r>
    </w:p>
    <w:p w14:paraId="5F459315" w14:textId="77777777" w:rsidR="006670E2" w:rsidRPr="006670E2" w:rsidRDefault="006670E2" w:rsidP="006670E2">
      <w:pPr>
        <w:tabs>
          <w:tab w:val="left" w:pos="1284"/>
        </w:tabs>
      </w:pPr>
      <w:r w:rsidRPr="006670E2">
        <w:t>Output:</w:t>
      </w:r>
    </w:p>
    <w:p w14:paraId="0B2870D0" w14:textId="77777777" w:rsidR="006670E2" w:rsidRPr="006670E2" w:rsidRDefault="006670E2" w:rsidP="006670E2">
      <w:pPr>
        <w:tabs>
          <w:tab w:val="left" w:pos="1284"/>
        </w:tabs>
      </w:pPr>
      <w:r w:rsidRPr="006670E2">
        <w:t>dist/</w:t>
      </w:r>
    </w:p>
    <w:p w14:paraId="297C896C" w14:textId="77777777" w:rsidR="006670E2" w:rsidRPr="006670E2" w:rsidRDefault="006670E2" w:rsidP="006670E2">
      <w:pPr>
        <w:tabs>
          <w:tab w:val="left" w:pos="1284"/>
        </w:tabs>
      </w:pPr>
      <w:r w:rsidRPr="006670E2">
        <w:t>Only optimized production files are deployed.</w:t>
      </w:r>
    </w:p>
    <w:p w14:paraId="29B0AE01" w14:textId="77777777" w:rsidR="006670E2" w:rsidRPr="006670E2" w:rsidRDefault="006670E2" w:rsidP="006670E2">
      <w:pPr>
        <w:tabs>
          <w:tab w:val="left" w:pos="1284"/>
        </w:tabs>
      </w:pPr>
      <w:r w:rsidRPr="006670E2">
        <w:pict w14:anchorId="7654948B">
          <v:rect id="_x0000_i14269" style="width:0;height:1.5pt" o:hralign="center" o:hrstd="t" o:hr="t" fillcolor="#a0a0a0" stroked="f"/>
        </w:pict>
      </w:r>
    </w:p>
    <w:p w14:paraId="7A1037EC" w14:textId="77777777" w:rsidR="006670E2" w:rsidRPr="006670E2" w:rsidRDefault="006670E2" w:rsidP="006670E2">
      <w:pPr>
        <w:tabs>
          <w:tab w:val="left" w:pos="1284"/>
        </w:tabs>
        <w:rPr>
          <w:b/>
          <w:bCs/>
        </w:rPr>
      </w:pPr>
      <w:r w:rsidRPr="006670E2">
        <w:rPr>
          <w:b/>
          <w:bCs/>
        </w:rPr>
        <w:t>174. Backend Build Process</w:t>
      </w:r>
    </w:p>
    <w:p w14:paraId="5B3E5796" w14:textId="77777777" w:rsidR="006670E2" w:rsidRPr="006670E2" w:rsidRDefault="006670E2" w:rsidP="006670E2">
      <w:pPr>
        <w:tabs>
          <w:tab w:val="left" w:pos="1284"/>
        </w:tabs>
      </w:pPr>
      <w:r w:rsidRPr="006670E2">
        <w:t>Steps:</w:t>
      </w:r>
    </w:p>
    <w:p w14:paraId="01B30344" w14:textId="77777777" w:rsidR="006670E2" w:rsidRPr="006670E2" w:rsidRDefault="006670E2" w:rsidP="006670E2">
      <w:pPr>
        <w:numPr>
          <w:ilvl w:val="0"/>
          <w:numId w:val="971"/>
        </w:numPr>
        <w:tabs>
          <w:tab w:val="left" w:pos="1284"/>
        </w:tabs>
      </w:pPr>
      <w:r w:rsidRPr="006670E2">
        <w:t xml:space="preserve">Install dependencies </w:t>
      </w:r>
    </w:p>
    <w:p w14:paraId="4B90FF26" w14:textId="77777777" w:rsidR="006670E2" w:rsidRPr="006670E2" w:rsidRDefault="006670E2" w:rsidP="006670E2">
      <w:pPr>
        <w:numPr>
          <w:ilvl w:val="0"/>
          <w:numId w:val="971"/>
        </w:numPr>
        <w:tabs>
          <w:tab w:val="left" w:pos="1284"/>
        </w:tabs>
      </w:pPr>
      <w:r w:rsidRPr="006670E2">
        <w:t xml:space="preserve">Compile TypeScript </w:t>
      </w:r>
    </w:p>
    <w:p w14:paraId="14993E89" w14:textId="77777777" w:rsidR="006670E2" w:rsidRPr="006670E2" w:rsidRDefault="006670E2" w:rsidP="006670E2">
      <w:pPr>
        <w:numPr>
          <w:ilvl w:val="0"/>
          <w:numId w:val="971"/>
        </w:numPr>
        <w:tabs>
          <w:tab w:val="left" w:pos="1284"/>
        </w:tabs>
      </w:pPr>
      <w:r w:rsidRPr="006670E2">
        <w:t xml:space="preserve">Validate environment variables </w:t>
      </w:r>
    </w:p>
    <w:p w14:paraId="5600BD33" w14:textId="77777777" w:rsidR="006670E2" w:rsidRPr="006670E2" w:rsidRDefault="006670E2" w:rsidP="006670E2">
      <w:pPr>
        <w:numPr>
          <w:ilvl w:val="0"/>
          <w:numId w:val="971"/>
        </w:numPr>
        <w:tabs>
          <w:tab w:val="left" w:pos="1284"/>
        </w:tabs>
      </w:pPr>
      <w:r w:rsidRPr="006670E2">
        <w:t xml:space="preserve">Connect database </w:t>
      </w:r>
    </w:p>
    <w:p w14:paraId="7567268A" w14:textId="77777777" w:rsidR="006670E2" w:rsidRPr="006670E2" w:rsidRDefault="006670E2" w:rsidP="006670E2">
      <w:pPr>
        <w:numPr>
          <w:ilvl w:val="0"/>
          <w:numId w:val="971"/>
        </w:numPr>
        <w:tabs>
          <w:tab w:val="left" w:pos="1284"/>
        </w:tabs>
      </w:pPr>
      <w:r w:rsidRPr="006670E2">
        <w:t xml:space="preserve">Start production server </w:t>
      </w:r>
    </w:p>
    <w:p w14:paraId="113E743F" w14:textId="77777777" w:rsidR="006670E2" w:rsidRPr="006670E2" w:rsidRDefault="006670E2" w:rsidP="006670E2">
      <w:pPr>
        <w:tabs>
          <w:tab w:val="left" w:pos="1284"/>
        </w:tabs>
      </w:pPr>
      <w:r w:rsidRPr="006670E2">
        <w:t>Backend should never expose development configurations.</w:t>
      </w:r>
    </w:p>
    <w:p w14:paraId="23FE4EF5" w14:textId="77777777" w:rsidR="006670E2" w:rsidRPr="006670E2" w:rsidRDefault="006670E2" w:rsidP="006670E2">
      <w:pPr>
        <w:tabs>
          <w:tab w:val="left" w:pos="1284"/>
        </w:tabs>
      </w:pPr>
      <w:r w:rsidRPr="006670E2">
        <w:pict w14:anchorId="25D3A151">
          <v:rect id="_x0000_i14270" style="width:0;height:1.5pt" o:hralign="center" o:hrstd="t" o:hr="t" fillcolor="#a0a0a0" stroked="f"/>
        </w:pict>
      </w:r>
    </w:p>
    <w:p w14:paraId="6E27DE13" w14:textId="77777777" w:rsidR="006670E2" w:rsidRPr="006670E2" w:rsidRDefault="006670E2" w:rsidP="006670E2">
      <w:pPr>
        <w:tabs>
          <w:tab w:val="left" w:pos="1284"/>
        </w:tabs>
        <w:rPr>
          <w:b/>
          <w:bCs/>
        </w:rPr>
      </w:pPr>
      <w:r w:rsidRPr="006670E2">
        <w:rPr>
          <w:b/>
          <w:bCs/>
        </w:rPr>
        <w:t>175. Environment Variables</w:t>
      </w:r>
    </w:p>
    <w:p w14:paraId="0A7F6D46" w14:textId="77777777" w:rsidR="006670E2" w:rsidRPr="006670E2" w:rsidRDefault="006670E2" w:rsidP="006670E2">
      <w:pPr>
        <w:tabs>
          <w:tab w:val="left" w:pos="1284"/>
        </w:tabs>
      </w:pPr>
      <w:r w:rsidRPr="006670E2">
        <w:t>Sensitive values should be stored in environment files.</w:t>
      </w:r>
    </w:p>
    <w:p w14:paraId="558FDF55" w14:textId="77777777" w:rsidR="006670E2" w:rsidRPr="006670E2" w:rsidRDefault="006670E2" w:rsidP="006670E2">
      <w:pPr>
        <w:tabs>
          <w:tab w:val="left" w:pos="1284"/>
        </w:tabs>
      </w:pPr>
      <w:r w:rsidRPr="006670E2">
        <w:t>Example:</w:t>
      </w:r>
    </w:p>
    <w:p w14:paraId="0B77B5F8" w14:textId="77777777" w:rsidR="006670E2" w:rsidRPr="006670E2" w:rsidRDefault="006670E2" w:rsidP="006670E2">
      <w:pPr>
        <w:tabs>
          <w:tab w:val="left" w:pos="1284"/>
        </w:tabs>
      </w:pPr>
      <w:r w:rsidRPr="006670E2">
        <w:t>PORT</w:t>
      </w:r>
    </w:p>
    <w:p w14:paraId="0A8CA8C3" w14:textId="77777777" w:rsidR="006670E2" w:rsidRPr="006670E2" w:rsidRDefault="006670E2" w:rsidP="006670E2">
      <w:pPr>
        <w:tabs>
          <w:tab w:val="left" w:pos="1284"/>
        </w:tabs>
      </w:pPr>
    </w:p>
    <w:p w14:paraId="5133071F" w14:textId="77777777" w:rsidR="006670E2" w:rsidRPr="006670E2" w:rsidRDefault="006670E2" w:rsidP="006670E2">
      <w:pPr>
        <w:tabs>
          <w:tab w:val="left" w:pos="1284"/>
        </w:tabs>
      </w:pPr>
      <w:r w:rsidRPr="006670E2">
        <w:t>NODE_ENV</w:t>
      </w:r>
    </w:p>
    <w:p w14:paraId="2DA518A3" w14:textId="77777777" w:rsidR="006670E2" w:rsidRPr="006670E2" w:rsidRDefault="006670E2" w:rsidP="006670E2">
      <w:pPr>
        <w:tabs>
          <w:tab w:val="left" w:pos="1284"/>
        </w:tabs>
      </w:pPr>
    </w:p>
    <w:p w14:paraId="31AF0007" w14:textId="77777777" w:rsidR="006670E2" w:rsidRPr="006670E2" w:rsidRDefault="006670E2" w:rsidP="006670E2">
      <w:pPr>
        <w:tabs>
          <w:tab w:val="left" w:pos="1284"/>
        </w:tabs>
      </w:pPr>
      <w:r w:rsidRPr="006670E2">
        <w:t>JWT_SECRET</w:t>
      </w:r>
    </w:p>
    <w:p w14:paraId="21A0EC14" w14:textId="77777777" w:rsidR="006670E2" w:rsidRPr="006670E2" w:rsidRDefault="006670E2" w:rsidP="006670E2">
      <w:pPr>
        <w:tabs>
          <w:tab w:val="left" w:pos="1284"/>
        </w:tabs>
      </w:pPr>
    </w:p>
    <w:p w14:paraId="358D8572" w14:textId="77777777" w:rsidR="006670E2" w:rsidRPr="006670E2" w:rsidRDefault="006670E2" w:rsidP="006670E2">
      <w:pPr>
        <w:tabs>
          <w:tab w:val="left" w:pos="1284"/>
        </w:tabs>
      </w:pPr>
      <w:r w:rsidRPr="006670E2">
        <w:t>MONGODB_URI</w:t>
      </w:r>
    </w:p>
    <w:p w14:paraId="11453983" w14:textId="77777777" w:rsidR="006670E2" w:rsidRPr="006670E2" w:rsidRDefault="006670E2" w:rsidP="006670E2">
      <w:pPr>
        <w:tabs>
          <w:tab w:val="left" w:pos="1284"/>
        </w:tabs>
      </w:pPr>
    </w:p>
    <w:p w14:paraId="27BC1AED" w14:textId="77777777" w:rsidR="006670E2" w:rsidRPr="006670E2" w:rsidRDefault="006670E2" w:rsidP="006670E2">
      <w:pPr>
        <w:tabs>
          <w:tab w:val="left" w:pos="1284"/>
        </w:tabs>
      </w:pPr>
      <w:r w:rsidRPr="006670E2">
        <w:t>CLIENT_URL</w:t>
      </w:r>
    </w:p>
    <w:p w14:paraId="7661C2BF" w14:textId="77777777" w:rsidR="006670E2" w:rsidRPr="006670E2" w:rsidRDefault="006670E2" w:rsidP="006670E2">
      <w:pPr>
        <w:tabs>
          <w:tab w:val="left" w:pos="1284"/>
        </w:tabs>
      </w:pPr>
      <w:r w:rsidRPr="006670E2">
        <w:t>These values should never be committed to version control.</w:t>
      </w:r>
    </w:p>
    <w:p w14:paraId="1F79129F" w14:textId="77777777" w:rsidR="006670E2" w:rsidRPr="006670E2" w:rsidRDefault="006670E2" w:rsidP="006670E2">
      <w:pPr>
        <w:tabs>
          <w:tab w:val="left" w:pos="1284"/>
        </w:tabs>
      </w:pPr>
      <w:r w:rsidRPr="006670E2">
        <w:pict w14:anchorId="42E06DFA">
          <v:rect id="_x0000_i14271" style="width:0;height:1.5pt" o:hralign="center" o:hrstd="t" o:hr="t" fillcolor="#a0a0a0" stroked="f"/>
        </w:pict>
      </w:r>
    </w:p>
    <w:p w14:paraId="02CC33B5" w14:textId="77777777" w:rsidR="006670E2" w:rsidRPr="006670E2" w:rsidRDefault="006670E2" w:rsidP="006670E2">
      <w:pPr>
        <w:tabs>
          <w:tab w:val="left" w:pos="1284"/>
        </w:tabs>
        <w:rPr>
          <w:b/>
          <w:bCs/>
        </w:rPr>
      </w:pPr>
      <w:r w:rsidRPr="006670E2">
        <w:rPr>
          <w:b/>
          <w:bCs/>
        </w:rPr>
        <w:t>176. Environment Files</w:t>
      </w:r>
    </w:p>
    <w:p w14:paraId="6EE86757" w14:textId="77777777" w:rsidR="006670E2" w:rsidRPr="006670E2" w:rsidRDefault="006670E2" w:rsidP="006670E2">
      <w:pPr>
        <w:tabs>
          <w:tab w:val="left" w:pos="1284"/>
        </w:tabs>
      </w:pPr>
      <w:r w:rsidRPr="006670E2">
        <w:t>Recommended files:</w:t>
      </w:r>
    </w:p>
    <w:p w14:paraId="64D16479" w14:textId="77777777" w:rsidR="006670E2" w:rsidRPr="006670E2" w:rsidRDefault="006670E2" w:rsidP="006670E2">
      <w:pPr>
        <w:tabs>
          <w:tab w:val="left" w:pos="1284"/>
        </w:tabs>
      </w:pPr>
      <w:proofErr w:type="gramStart"/>
      <w:r w:rsidRPr="006670E2">
        <w:t>.env</w:t>
      </w:r>
      <w:proofErr w:type="gramEnd"/>
    </w:p>
    <w:p w14:paraId="50086E11" w14:textId="77777777" w:rsidR="006670E2" w:rsidRPr="006670E2" w:rsidRDefault="006670E2" w:rsidP="006670E2">
      <w:pPr>
        <w:tabs>
          <w:tab w:val="left" w:pos="1284"/>
        </w:tabs>
      </w:pPr>
    </w:p>
    <w:p w14:paraId="6E736288" w14:textId="77777777" w:rsidR="006670E2" w:rsidRPr="006670E2" w:rsidRDefault="006670E2" w:rsidP="006670E2">
      <w:pPr>
        <w:tabs>
          <w:tab w:val="left" w:pos="1284"/>
        </w:tabs>
      </w:pPr>
      <w:proofErr w:type="gramStart"/>
      <w:r w:rsidRPr="006670E2">
        <w:t>.env</w:t>
      </w:r>
      <w:proofErr w:type="gramEnd"/>
      <w:r w:rsidRPr="006670E2">
        <w:t>.development</w:t>
      </w:r>
    </w:p>
    <w:p w14:paraId="5B97EBDF" w14:textId="77777777" w:rsidR="006670E2" w:rsidRPr="006670E2" w:rsidRDefault="006670E2" w:rsidP="006670E2">
      <w:pPr>
        <w:tabs>
          <w:tab w:val="left" w:pos="1284"/>
        </w:tabs>
      </w:pPr>
    </w:p>
    <w:p w14:paraId="6E40BC93" w14:textId="77777777" w:rsidR="006670E2" w:rsidRPr="006670E2" w:rsidRDefault="006670E2" w:rsidP="006670E2">
      <w:pPr>
        <w:tabs>
          <w:tab w:val="left" w:pos="1284"/>
        </w:tabs>
      </w:pPr>
      <w:proofErr w:type="gramStart"/>
      <w:r w:rsidRPr="006670E2">
        <w:t>.env</w:t>
      </w:r>
      <w:proofErr w:type="gramEnd"/>
      <w:r w:rsidRPr="006670E2">
        <w:t>.production</w:t>
      </w:r>
    </w:p>
    <w:p w14:paraId="448F4931" w14:textId="77777777" w:rsidR="006670E2" w:rsidRPr="006670E2" w:rsidRDefault="006670E2" w:rsidP="006670E2">
      <w:pPr>
        <w:tabs>
          <w:tab w:val="left" w:pos="1284"/>
        </w:tabs>
      </w:pPr>
      <w:r w:rsidRPr="006670E2">
        <w:t>Each environment maintains independent configuration.</w:t>
      </w:r>
    </w:p>
    <w:p w14:paraId="47F7A4F5" w14:textId="77777777" w:rsidR="006670E2" w:rsidRPr="006670E2" w:rsidRDefault="006670E2" w:rsidP="006670E2">
      <w:pPr>
        <w:tabs>
          <w:tab w:val="left" w:pos="1284"/>
        </w:tabs>
      </w:pPr>
      <w:r w:rsidRPr="006670E2">
        <w:pict w14:anchorId="36E7E996">
          <v:rect id="_x0000_i14272" style="width:0;height:1.5pt" o:hralign="center" o:hrstd="t" o:hr="t" fillcolor="#a0a0a0" stroked="f"/>
        </w:pict>
      </w:r>
    </w:p>
    <w:p w14:paraId="028021C6" w14:textId="77777777" w:rsidR="006670E2" w:rsidRPr="006670E2" w:rsidRDefault="006670E2" w:rsidP="006670E2">
      <w:pPr>
        <w:tabs>
          <w:tab w:val="left" w:pos="1284"/>
        </w:tabs>
        <w:rPr>
          <w:b/>
          <w:bCs/>
        </w:rPr>
      </w:pPr>
      <w:r w:rsidRPr="006670E2">
        <w:rPr>
          <w:b/>
          <w:bCs/>
        </w:rPr>
        <w:t>177. Git Workflow</w:t>
      </w:r>
    </w:p>
    <w:p w14:paraId="089C6972" w14:textId="77777777" w:rsidR="006670E2" w:rsidRPr="006670E2" w:rsidRDefault="006670E2" w:rsidP="006670E2">
      <w:pPr>
        <w:tabs>
          <w:tab w:val="left" w:pos="1284"/>
        </w:tabs>
      </w:pPr>
      <w:r w:rsidRPr="006670E2">
        <w:t>Recommended branching strategy:</w:t>
      </w:r>
    </w:p>
    <w:p w14:paraId="7385FCF3" w14:textId="77777777" w:rsidR="006670E2" w:rsidRPr="006670E2" w:rsidRDefault="006670E2" w:rsidP="006670E2">
      <w:pPr>
        <w:tabs>
          <w:tab w:val="left" w:pos="1284"/>
        </w:tabs>
      </w:pPr>
      <w:r w:rsidRPr="006670E2">
        <w:t>main</w:t>
      </w:r>
    </w:p>
    <w:p w14:paraId="7645F27F" w14:textId="77777777" w:rsidR="006670E2" w:rsidRPr="006670E2" w:rsidRDefault="006670E2" w:rsidP="006670E2">
      <w:pPr>
        <w:tabs>
          <w:tab w:val="left" w:pos="1284"/>
        </w:tabs>
      </w:pPr>
    </w:p>
    <w:p w14:paraId="7474E958" w14:textId="77777777" w:rsidR="006670E2" w:rsidRPr="006670E2" w:rsidRDefault="006670E2" w:rsidP="006670E2">
      <w:pPr>
        <w:tabs>
          <w:tab w:val="left" w:pos="1284"/>
        </w:tabs>
      </w:pPr>
      <w:r w:rsidRPr="006670E2">
        <w:t>↓</w:t>
      </w:r>
    </w:p>
    <w:p w14:paraId="4428D4DF" w14:textId="77777777" w:rsidR="006670E2" w:rsidRPr="006670E2" w:rsidRDefault="006670E2" w:rsidP="006670E2">
      <w:pPr>
        <w:tabs>
          <w:tab w:val="left" w:pos="1284"/>
        </w:tabs>
      </w:pPr>
    </w:p>
    <w:p w14:paraId="6D7B4B3F" w14:textId="77777777" w:rsidR="006670E2" w:rsidRPr="006670E2" w:rsidRDefault="006670E2" w:rsidP="006670E2">
      <w:pPr>
        <w:tabs>
          <w:tab w:val="left" w:pos="1284"/>
        </w:tabs>
      </w:pPr>
      <w:r w:rsidRPr="006670E2">
        <w:t>develop</w:t>
      </w:r>
    </w:p>
    <w:p w14:paraId="2E02A0BB" w14:textId="77777777" w:rsidR="006670E2" w:rsidRPr="006670E2" w:rsidRDefault="006670E2" w:rsidP="006670E2">
      <w:pPr>
        <w:tabs>
          <w:tab w:val="left" w:pos="1284"/>
        </w:tabs>
      </w:pPr>
    </w:p>
    <w:p w14:paraId="35DCEEB1" w14:textId="77777777" w:rsidR="006670E2" w:rsidRPr="006670E2" w:rsidRDefault="006670E2" w:rsidP="006670E2">
      <w:pPr>
        <w:tabs>
          <w:tab w:val="left" w:pos="1284"/>
        </w:tabs>
      </w:pPr>
      <w:r w:rsidRPr="006670E2">
        <w:t>↓</w:t>
      </w:r>
    </w:p>
    <w:p w14:paraId="77BDBE16" w14:textId="77777777" w:rsidR="006670E2" w:rsidRPr="006670E2" w:rsidRDefault="006670E2" w:rsidP="006670E2">
      <w:pPr>
        <w:tabs>
          <w:tab w:val="left" w:pos="1284"/>
        </w:tabs>
      </w:pPr>
    </w:p>
    <w:p w14:paraId="45323E43" w14:textId="77777777" w:rsidR="006670E2" w:rsidRPr="006670E2" w:rsidRDefault="006670E2" w:rsidP="006670E2">
      <w:pPr>
        <w:tabs>
          <w:tab w:val="left" w:pos="1284"/>
        </w:tabs>
      </w:pPr>
      <w:r w:rsidRPr="006670E2">
        <w:t>feature/*</w:t>
      </w:r>
    </w:p>
    <w:p w14:paraId="338B7C50" w14:textId="77777777" w:rsidR="006670E2" w:rsidRPr="006670E2" w:rsidRDefault="006670E2" w:rsidP="006670E2">
      <w:pPr>
        <w:tabs>
          <w:tab w:val="left" w:pos="1284"/>
        </w:tabs>
      </w:pPr>
      <w:r w:rsidRPr="006670E2">
        <w:t>Rules:</w:t>
      </w:r>
    </w:p>
    <w:p w14:paraId="092CD917" w14:textId="77777777" w:rsidR="006670E2" w:rsidRPr="006670E2" w:rsidRDefault="006670E2" w:rsidP="006670E2">
      <w:pPr>
        <w:numPr>
          <w:ilvl w:val="0"/>
          <w:numId w:val="972"/>
        </w:numPr>
        <w:tabs>
          <w:tab w:val="left" w:pos="1284"/>
        </w:tabs>
      </w:pPr>
      <w:r w:rsidRPr="006670E2">
        <w:t xml:space="preserve">main always remains stable. </w:t>
      </w:r>
    </w:p>
    <w:p w14:paraId="1890FA89" w14:textId="77777777" w:rsidR="006670E2" w:rsidRPr="006670E2" w:rsidRDefault="006670E2" w:rsidP="006670E2">
      <w:pPr>
        <w:numPr>
          <w:ilvl w:val="0"/>
          <w:numId w:val="972"/>
        </w:numPr>
        <w:tabs>
          <w:tab w:val="left" w:pos="1284"/>
        </w:tabs>
      </w:pPr>
      <w:r w:rsidRPr="006670E2">
        <w:t xml:space="preserve">Features are developed independently. </w:t>
      </w:r>
    </w:p>
    <w:p w14:paraId="0CE80F92" w14:textId="77777777" w:rsidR="006670E2" w:rsidRPr="006670E2" w:rsidRDefault="006670E2" w:rsidP="006670E2">
      <w:pPr>
        <w:numPr>
          <w:ilvl w:val="0"/>
          <w:numId w:val="972"/>
        </w:numPr>
        <w:tabs>
          <w:tab w:val="left" w:pos="1284"/>
        </w:tabs>
      </w:pPr>
      <w:r w:rsidRPr="006670E2">
        <w:lastRenderedPageBreak/>
        <w:t xml:space="preserve">Code is merged after review and testing. </w:t>
      </w:r>
    </w:p>
    <w:p w14:paraId="3DAA178D" w14:textId="77777777" w:rsidR="006670E2" w:rsidRPr="006670E2" w:rsidRDefault="006670E2" w:rsidP="006670E2">
      <w:pPr>
        <w:tabs>
          <w:tab w:val="left" w:pos="1284"/>
        </w:tabs>
      </w:pPr>
      <w:r w:rsidRPr="006670E2">
        <w:pict w14:anchorId="79F8EA31">
          <v:rect id="_x0000_i14273" style="width:0;height:1.5pt" o:hralign="center" o:hrstd="t" o:hr="t" fillcolor="#a0a0a0" stroked="f"/>
        </w:pict>
      </w:r>
    </w:p>
    <w:p w14:paraId="415648F3" w14:textId="77777777" w:rsidR="006670E2" w:rsidRPr="006670E2" w:rsidRDefault="006670E2" w:rsidP="006670E2">
      <w:pPr>
        <w:tabs>
          <w:tab w:val="left" w:pos="1284"/>
        </w:tabs>
        <w:rPr>
          <w:b/>
          <w:bCs/>
        </w:rPr>
      </w:pPr>
      <w:r w:rsidRPr="006670E2">
        <w:rPr>
          <w:b/>
          <w:bCs/>
        </w:rPr>
        <w:t>178. Deployment Workflow</w:t>
      </w:r>
    </w:p>
    <w:p w14:paraId="26396C1E" w14:textId="77777777" w:rsidR="006670E2" w:rsidRPr="006670E2" w:rsidRDefault="006670E2" w:rsidP="006670E2">
      <w:pPr>
        <w:tabs>
          <w:tab w:val="left" w:pos="1284"/>
        </w:tabs>
      </w:pPr>
      <w:r w:rsidRPr="006670E2">
        <w:t>Developer</w:t>
      </w:r>
    </w:p>
    <w:p w14:paraId="03F58C93" w14:textId="77777777" w:rsidR="006670E2" w:rsidRPr="006670E2" w:rsidRDefault="006670E2" w:rsidP="006670E2">
      <w:pPr>
        <w:tabs>
          <w:tab w:val="left" w:pos="1284"/>
        </w:tabs>
      </w:pPr>
    </w:p>
    <w:p w14:paraId="7E1E966D" w14:textId="77777777" w:rsidR="006670E2" w:rsidRPr="006670E2" w:rsidRDefault="006670E2" w:rsidP="006670E2">
      <w:pPr>
        <w:tabs>
          <w:tab w:val="left" w:pos="1284"/>
        </w:tabs>
      </w:pPr>
      <w:r w:rsidRPr="006670E2">
        <w:t>↓</w:t>
      </w:r>
    </w:p>
    <w:p w14:paraId="767DC82F" w14:textId="77777777" w:rsidR="006670E2" w:rsidRPr="006670E2" w:rsidRDefault="006670E2" w:rsidP="006670E2">
      <w:pPr>
        <w:tabs>
          <w:tab w:val="left" w:pos="1284"/>
        </w:tabs>
      </w:pPr>
    </w:p>
    <w:p w14:paraId="5275A530" w14:textId="77777777" w:rsidR="006670E2" w:rsidRPr="006670E2" w:rsidRDefault="006670E2" w:rsidP="006670E2">
      <w:pPr>
        <w:tabs>
          <w:tab w:val="left" w:pos="1284"/>
        </w:tabs>
      </w:pPr>
      <w:r w:rsidRPr="006670E2">
        <w:t>Git Commit</w:t>
      </w:r>
    </w:p>
    <w:p w14:paraId="064F14DB" w14:textId="77777777" w:rsidR="006670E2" w:rsidRPr="006670E2" w:rsidRDefault="006670E2" w:rsidP="006670E2">
      <w:pPr>
        <w:tabs>
          <w:tab w:val="left" w:pos="1284"/>
        </w:tabs>
      </w:pPr>
    </w:p>
    <w:p w14:paraId="22DFD70C" w14:textId="77777777" w:rsidR="006670E2" w:rsidRPr="006670E2" w:rsidRDefault="006670E2" w:rsidP="006670E2">
      <w:pPr>
        <w:tabs>
          <w:tab w:val="left" w:pos="1284"/>
        </w:tabs>
      </w:pPr>
      <w:r w:rsidRPr="006670E2">
        <w:t>↓</w:t>
      </w:r>
    </w:p>
    <w:p w14:paraId="0049B7C3" w14:textId="77777777" w:rsidR="006670E2" w:rsidRPr="006670E2" w:rsidRDefault="006670E2" w:rsidP="006670E2">
      <w:pPr>
        <w:tabs>
          <w:tab w:val="left" w:pos="1284"/>
        </w:tabs>
      </w:pPr>
    </w:p>
    <w:p w14:paraId="271B637F" w14:textId="77777777" w:rsidR="006670E2" w:rsidRPr="006670E2" w:rsidRDefault="006670E2" w:rsidP="006670E2">
      <w:pPr>
        <w:tabs>
          <w:tab w:val="left" w:pos="1284"/>
        </w:tabs>
      </w:pPr>
      <w:r w:rsidRPr="006670E2">
        <w:t>GitHub</w:t>
      </w:r>
    </w:p>
    <w:p w14:paraId="60C4C6B1" w14:textId="77777777" w:rsidR="006670E2" w:rsidRPr="006670E2" w:rsidRDefault="006670E2" w:rsidP="006670E2">
      <w:pPr>
        <w:tabs>
          <w:tab w:val="left" w:pos="1284"/>
        </w:tabs>
      </w:pPr>
    </w:p>
    <w:p w14:paraId="78076E6E" w14:textId="77777777" w:rsidR="006670E2" w:rsidRPr="006670E2" w:rsidRDefault="006670E2" w:rsidP="006670E2">
      <w:pPr>
        <w:tabs>
          <w:tab w:val="left" w:pos="1284"/>
        </w:tabs>
      </w:pPr>
      <w:r w:rsidRPr="006670E2">
        <w:t>↓</w:t>
      </w:r>
    </w:p>
    <w:p w14:paraId="50247503" w14:textId="77777777" w:rsidR="006670E2" w:rsidRPr="006670E2" w:rsidRDefault="006670E2" w:rsidP="006670E2">
      <w:pPr>
        <w:tabs>
          <w:tab w:val="left" w:pos="1284"/>
        </w:tabs>
      </w:pPr>
    </w:p>
    <w:p w14:paraId="21A9C218" w14:textId="77777777" w:rsidR="006670E2" w:rsidRPr="006670E2" w:rsidRDefault="006670E2" w:rsidP="006670E2">
      <w:pPr>
        <w:tabs>
          <w:tab w:val="left" w:pos="1284"/>
        </w:tabs>
      </w:pPr>
      <w:r w:rsidRPr="006670E2">
        <w:t>Build</w:t>
      </w:r>
    </w:p>
    <w:p w14:paraId="0887C992" w14:textId="77777777" w:rsidR="006670E2" w:rsidRPr="006670E2" w:rsidRDefault="006670E2" w:rsidP="006670E2">
      <w:pPr>
        <w:tabs>
          <w:tab w:val="left" w:pos="1284"/>
        </w:tabs>
      </w:pPr>
    </w:p>
    <w:p w14:paraId="5C4C9804" w14:textId="77777777" w:rsidR="006670E2" w:rsidRPr="006670E2" w:rsidRDefault="006670E2" w:rsidP="006670E2">
      <w:pPr>
        <w:tabs>
          <w:tab w:val="left" w:pos="1284"/>
        </w:tabs>
      </w:pPr>
      <w:r w:rsidRPr="006670E2">
        <w:t>↓</w:t>
      </w:r>
    </w:p>
    <w:p w14:paraId="0170B137" w14:textId="77777777" w:rsidR="006670E2" w:rsidRPr="006670E2" w:rsidRDefault="006670E2" w:rsidP="006670E2">
      <w:pPr>
        <w:tabs>
          <w:tab w:val="left" w:pos="1284"/>
        </w:tabs>
      </w:pPr>
    </w:p>
    <w:p w14:paraId="5B4B43B3" w14:textId="77777777" w:rsidR="006670E2" w:rsidRPr="006670E2" w:rsidRDefault="006670E2" w:rsidP="006670E2">
      <w:pPr>
        <w:tabs>
          <w:tab w:val="left" w:pos="1284"/>
        </w:tabs>
      </w:pPr>
      <w:r w:rsidRPr="006670E2">
        <w:t>Deploy Frontend</w:t>
      </w:r>
    </w:p>
    <w:p w14:paraId="7171171F" w14:textId="77777777" w:rsidR="006670E2" w:rsidRPr="006670E2" w:rsidRDefault="006670E2" w:rsidP="006670E2">
      <w:pPr>
        <w:tabs>
          <w:tab w:val="left" w:pos="1284"/>
        </w:tabs>
      </w:pPr>
    </w:p>
    <w:p w14:paraId="1A90F78D" w14:textId="77777777" w:rsidR="006670E2" w:rsidRPr="006670E2" w:rsidRDefault="006670E2" w:rsidP="006670E2">
      <w:pPr>
        <w:tabs>
          <w:tab w:val="left" w:pos="1284"/>
        </w:tabs>
      </w:pPr>
      <w:r w:rsidRPr="006670E2">
        <w:t>↓</w:t>
      </w:r>
    </w:p>
    <w:p w14:paraId="4675964B" w14:textId="77777777" w:rsidR="006670E2" w:rsidRPr="006670E2" w:rsidRDefault="006670E2" w:rsidP="006670E2">
      <w:pPr>
        <w:tabs>
          <w:tab w:val="left" w:pos="1284"/>
        </w:tabs>
      </w:pPr>
    </w:p>
    <w:p w14:paraId="28138C52" w14:textId="77777777" w:rsidR="006670E2" w:rsidRPr="006670E2" w:rsidRDefault="006670E2" w:rsidP="006670E2">
      <w:pPr>
        <w:tabs>
          <w:tab w:val="left" w:pos="1284"/>
        </w:tabs>
      </w:pPr>
      <w:r w:rsidRPr="006670E2">
        <w:t>Deploy Backend</w:t>
      </w:r>
    </w:p>
    <w:p w14:paraId="10FAEDCC" w14:textId="77777777" w:rsidR="006670E2" w:rsidRPr="006670E2" w:rsidRDefault="006670E2" w:rsidP="006670E2">
      <w:pPr>
        <w:tabs>
          <w:tab w:val="left" w:pos="1284"/>
        </w:tabs>
      </w:pPr>
    </w:p>
    <w:p w14:paraId="058173F2" w14:textId="77777777" w:rsidR="006670E2" w:rsidRPr="006670E2" w:rsidRDefault="006670E2" w:rsidP="006670E2">
      <w:pPr>
        <w:tabs>
          <w:tab w:val="left" w:pos="1284"/>
        </w:tabs>
      </w:pPr>
      <w:r w:rsidRPr="006670E2">
        <w:t>↓</w:t>
      </w:r>
    </w:p>
    <w:p w14:paraId="5249AD4E" w14:textId="77777777" w:rsidR="006670E2" w:rsidRPr="006670E2" w:rsidRDefault="006670E2" w:rsidP="006670E2">
      <w:pPr>
        <w:tabs>
          <w:tab w:val="left" w:pos="1284"/>
        </w:tabs>
      </w:pPr>
    </w:p>
    <w:p w14:paraId="6F8A717C" w14:textId="77777777" w:rsidR="006670E2" w:rsidRPr="006670E2" w:rsidRDefault="006670E2" w:rsidP="006670E2">
      <w:pPr>
        <w:tabs>
          <w:tab w:val="left" w:pos="1284"/>
        </w:tabs>
      </w:pPr>
      <w:r w:rsidRPr="006670E2">
        <w:t>Production</w:t>
      </w:r>
    </w:p>
    <w:p w14:paraId="2D308E52" w14:textId="77777777" w:rsidR="006670E2" w:rsidRPr="006670E2" w:rsidRDefault="006670E2" w:rsidP="006670E2">
      <w:pPr>
        <w:tabs>
          <w:tab w:val="left" w:pos="1284"/>
        </w:tabs>
      </w:pPr>
      <w:r w:rsidRPr="006670E2">
        <w:t>Every deployment should follow this pipeline.</w:t>
      </w:r>
    </w:p>
    <w:p w14:paraId="3AD0A566" w14:textId="77777777" w:rsidR="006670E2" w:rsidRPr="006670E2" w:rsidRDefault="006670E2" w:rsidP="006670E2">
      <w:pPr>
        <w:tabs>
          <w:tab w:val="left" w:pos="1284"/>
        </w:tabs>
      </w:pPr>
      <w:r w:rsidRPr="006670E2">
        <w:pict w14:anchorId="5D3D5DAC">
          <v:rect id="_x0000_i14274" style="width:0;height:1.5pt" o:hralign="center" o:hrstd="t" o:hr="t" fillcolor="#a0a0a0" stroked="f"/>
        </w:pict>
      </w:r>
    </w:p>
    <w:p w14:paraId="71660A13" w14:textId="77777777" w:rsidR="006670E2" w:rsidRPr="006670E2" w:rsidRDefault="006670E2" w:rsidP="006670E2">
      <w:pPr>
        <w:tabs>
          <w:tab w:val="left" w:pos="1284"/>
        </w:tabs>
        <w:rPr>
          <w:b/>
          <w:bCs/>
        </w:rPr>
      </w:pPr>
      <w:r w:rsidRPr="006670E2">
        <w:rPr>
          <w:b/>
          <w:bCs/>
        </w:rPr>
        <w:t>179. Frontend Hosting</w:t>
      </w:r>
    </w:p>
    <w:p w14:paraId="729D7ACD" w14:textId="77777777" w:rsidR="006670E2" w:rsidRPr="006670E2" w:rsidRDefault="006670E2" w:rsidP="006670E2">
      <w:pPr>
        <w:tabs>
          <w:tab w:val="left" w:pos="1284"/>
        </w:tabs>
      </w:pPr>
      <w:r w:rsidRPr="006670E2">
        <w:lastRenderedPageBreak/>
        <w:t>Recommended for Version 1.0:</w:t>
      </w:r>
    </w:p>
    <w:p w14:paraId="1E7D0D13" w14:textId="77777777" w:rsidR="006670E2" w:rsidRPr="006670E2" w:rsidRDefault="006670E2" w:rsidP="006670E2">
      <w:pPr>
        <w:numPr>
          <w:ilvl w:val="0"/>
          <w:numId w:val="973"/>
        </w:numPr>
        <w:tabs>
          <w:tab w:val="left" w:pos="1284"/>
        </w:tabs>
      </w:pPr>
      <w:r w:rsidRPr="006670E2">
        <w:t xml:space="preserve">Vercel </w:t>
      </w:r>
    </w:p>
    <w:p w14:paraId="3E6B5C75" w14:textId="77777777" w:rsidR="006670E2" w:rsidRPr="006670E2" w:rsidRDefault="006670E2" w:rsidP="006670E2">
      <w:pPr>
        <w:numPr>
          <w:ilvl w:val="0"/>
          <w:numId w:val="973"/>
        </w:numPr>
        <w:tabs>
          <w:tab w:val="left" w:pos="1284"/>
        </w:tabs>
      </w:pPr>
      <w:r w:rsidRPr="006670E2">
        <w:t xml:space="preserve">Netlify </w:t>
      </w:r>
    </w:p>
    <w:p w14:paraId="37C6C414" w14:textId="77777777" w:rsidR="006670E2" w:rsidRPr="006670E2" w:rsidRDefault="006670E2" w:rsidP="006670E2">
      <w:pPr>
        <w:tabs>
          <w:tab w:val="left" w:pos="1284"/>
        </w:tabs>
      </w:pPr>
      <w:r w:rsidRPr="006670E2">
        <w:t>Requirements:</w:t>
      </w:r>
    </w:p>
    <w:p w14:paraId="5F5D095B" w14:textId="77777777" w:rsidR="006670E2" w:rsidRPr="006670E2" w:rsidRDefault="006670E2" w:rsidP="006670E2">
      <w:pPr>
        <w:numPr>
          <w:ilvl w:val="0"/>
          <w:numId w:val="974"/>
        </w:numPr>
        <w:tabs>
          <w:tab w:val="left" w:pos="1284"/>
        </w:tabs>
      </w:pPr>
      <w:r w:rsidRPr="006670E2">
        <w:t xml:space="preserve">HTTPS </w:t>
      </w:r>
    </w:p>
    <w:p w14:paraId="0F3CDCF3" w14:textId="77777777" w:rsidR="006670E2" w:rsidRPr="006670E2" w:rsidRDefault="006670E2" w:rsidP="006670E2">
      <w:pPr>
        <w:numPr>
          <w:ilvl w:val="0"/>
          <w:numId w:val="974"/>
        </w:numPr>
        <w:tabs>
          <w:tab w:val="left" w:pos="1284"/>
        </w:tabs>
      </w:pPr>
      <w:r w:rsidRPr="006670E2">
        <w:t xml:space="preserve">Automatic builds </w:t>
      </w:r>
    </w:p>
    <w:p w14:paraId="2CF5178B" w14:textId="77777777" w:rsidR="006670E2" w:rsidRPr="006670E2" w:rsidRDefault="006670E2" w:rsidP="006670E2">
      <w:pPr>
        <w:numPr>
          <w:ilvl w:val="0"/>
          <w:numId w:val="974"/>
        </w:numPr>
        <w:tabs>
          <w:tab w:val="left" w:pos="1284"/>
        </w:tabs>
      </w:pPr>
      <w:r w:rsidRPr="006670E2">
        <w:t xml:space="preserve">Environment variable support </w:t>
      </w:r>
    </w:p>
    <w:p w14:paraId="5194EAFD" w14:textId="77777777" w:rsidR="006670E2" w:rsidRPr="006670E2" w:rsidRDefault="006670E2" w:rsidP="006670E2">
      <w:pPr>
        <w:tabs>
          <w:tab w:val="left" w:pos="1284"/>
        </w:tabs>
      </w:pPr>
      <w:r w:rsidRPr="006670E2">
        <w:t>Frontend hosting should serve static assets only.</w:t>
      </w:r>
    </w:p>
    <w:p w14:paraId="5907CE4A" w14:textId="77777777" w:rsidR="006670E2" w:rsidRPr="006670E2" w:rsidRDefault="006670E2" w:rsidP="006670E2">
      <w:pPr>
        <w:tabs>
          <w:tab w:val="left" w:pos="1284"/>
        </w:tabs>
      </w:pPr>
      <w:r w:rsidRPr="006670E2">
        <w:pict w14:anchorId="163F83B3">
          <v:rect id="_x0000_i14275" style="width:0;height:1.5pt" o:hralign="center" o:hrstd="t" o:hr="t" fillcolor="#a0a0a0" stroked="f"/>
        </w:pict>
      </w:r>
    </w:p>
    <w:p w14:paraId="1B81D9AE" w14:textId="77777777" w:rsidR="006670E2" w:rsidRPr="006670E2" w:rsidRDefault="006670E2" w:rsidP="006670E2">
      <w:pPr>
        <w:tabs>
          <w:tab w:val="left" w:pos="1284"/>
        </w:tabs>
        <w:rPr>
          <w:b/>
          <w:bCs/>
        </w:rPr>
      </w:pPr>
      <w:r w:rsidRPr="006670E2">
        <w:rPr>
          <w:b/>
          <w:bCs/>
        </w:rPr>
        <w:t>180. Backend Hosting</w:t>
      </w:r>
    </w:p>
    <w:p w14:paraId="5F88B828" w14:textId="77777777" w:rsidR="006670E2" w:rsidRPr="006670E2" w:rsidRDefault="006670E2" w:rsidP="006670E2">
      <w:pPr>
        <w:tabs>
          <w:tab w:val="left" w:pos="1284"/>
        </w:tabs>
      </w:pPr>
      <w:r w:rsidRPr="006670E2">
        <w:t>Recommended options:</w:t>
      </w:r>
    </w:p>
    <w:p w14:paraId="1B0DCF78" w14:textId="77777777" w:rsidR="006670E2" w:rsidRPr="006670E2" w:rsidRDefault="006670E2" w:rsidP="006670E2">
      <w:pPr>
        <w:numPr>
          <w:ilvl w:val="0"/>
          <w:numId w:val="975"/>
        </w:numPr>
        <w:tabs>
          <w:tab w:val="left" w:pos="1284"/>
        </w:tabs>
      </w:pPr>
      <w:r w:rsidRPr="006670E2">
        <w:t xml:space="preserve">Render </w:t>
      </w:r>
    </w:p>
    <w:p w14:paraId="7BDCE883" w14:textId="77777777" w:rsidR="006670E2" w:rsidRPr="006670E2" w:rsidRDefault="006670E2" w:rsidP="006670E2">
      <w:pPr>
        <w:numPr>
          <w:ilvl w:val="0"/>
          <w:numId w:val="975"/>
        </w:numPr>
        <w:tabs>
          <w:tab w:val="left" w:pos="1284"/>
        </w:tabs>
      </w:pPr>
      <w:r w:rsidRPr="006670E2">
        <w:t xml:space="preserve">Railway </w:t>
      </w:r>
    </w:p>
    <w:p w14:paraId="64D0D316" w14:textId="77777777" w:rsidR="006670E2" w:rsidRPr="006670E2" w:rsidRDefault="006670E2" w:rsidP="006670E2">
      <w:pPr>
        <w:tabs>
          <w:tab w:val="left" w:pos="1284"/>
        </w:tabs>
      </w:pPr>
      <w:r w:rsidRPr="006670E2">
        <w:t>Requirements:</w:t>
      </w:r>
    </w:p>
    <w:p w14:paraId="3A3EE99B" w14:textId="77777777" w:rsidR="006670E2" w:rsidRPr="006670E2" w:rsidRDefault="006670E2" w:rsidP="006670E2">
      <w:pPr>
        <w:numPr>
          <w:ilvl w:val="0"/>
          <w:numId w:val="976"/>
        </w:numPr>
        <w:tabs>
          <w:tab w:val="left" w:pos="1284"/>
        </w:tabs>
      </w:pPr>
      <w:r w:rsidRPr="006670E2">
        <w:t xml:space="preserve">Node.js support </w:t>
      </w:r>
    </w:p>
    <w:p w14:paraId="1A94A764" w14:textId="77777777" w:rsidR="006670E2" w:rsidRPr="006670E2" w:rsidRDefault="006670E2" w:rsidP="006670E2">
      <w:pPr>
        <w:numPr>
          <w:ilvl w:val="0"/>
          <w:numId w:val="976"/>
        </w:numPr>
        <w:tabs>
          <w:tab w:val="left" w:pos="1284"/>
        </w:tabs>
      </w:pPr>
      <w:r w:rsidRPr="006670E2">
        <w:t xml:space="preserve">Environment variables </w:t>
      </w:r>
    </w:p>
    <w:p w14:paraId="53E67720" w14:textId="77777777" w:rsidR="006670E2" w:rsidRPr="006670E2" w:rsidRDefault="006670E2" w:rsidP="006670E2">
      <w:pPr>
        <w:numPr>
          <w:ilvl w:val="0"/>
          <w:numId w:val="976"/>
        </w:numPr>
        <w:tabs>
          <w:tab w:val="left" w:pos="1284"/>
        </w:tabs>
      </w:pPr>
      <w:r w:rsidRPr="006670E2">
        <w:t xml:space="preserve">HTTPS </w:t>
      </w:r>
    </w:p>
    <w:p w14:paraId="4B74F19F" w14:textId="77777777" w:rsidR="006670E2" w:rsidRPr="006670E2" w:rsidRDefault="006670E2" w:rsidP="006670E2">
      <w:pPr>
        <w:numPr>
          <w:ilvl w:val="0"/>
          <w:numId w:val="976"/>
        </w:numPr>
        <w:tabs>
          <w:tab w:val="left" w:pos="1284"/>
        </w:tabs>
      </w:pPr>
      <w:r w:rsidRPr="006670E2">
        <w:t xml:space="preserve">Automatic restart </w:t>
      </w:r>
    </w:p>
    <w:p w14:paraId="60664949" w14:textId="77777777" w:rsidR="006670E2" w:rsidRPr="006670E2" w:rsidRDefault="006670E2" w:rsidP="006670E2">
      <w:pPr>
        <w:numPr>
          <w:ilvl w:val="0"/>
          <w:numId w:val="976"/>
        </w:numPr>
        <w:tabs>
          <w:tab w:val="left" w:pos="1284"/>
        </w:tabs>
      </w:pPr>
      <w:r w:rsidRPr="006670E2">
        <w:t xml:space="preserve">Logging </w:t>
      </w:r>
    </w:p>
    <w:p w14:paraId="4F165E45" w14:textId="77777777" w:rsidR="006670E2" w:rsidRPr="006670E2" w:rsidRDefault="006670E2" w:rsidP="006670E2">
      <w:pPr>
        <w:tabs>
          <w:tab w:val="left" w:pos="1284"/>
        </w:tabs>
      </w:pPr>
      <w:r w:rsidRPr="006670E2">
        <w:t>Backend should expose only the REST API.</w:t>
      </w:r>
    </w:p>
    <w:p w14:paraId="282B545C" w14:textId="77777777" w:rsidR="006670E2" w:rsidRPr="006670E2" w:rsidRDefault="006670E2" w:rsidP="006670E2">
      <w:pPr>
        <w:tabs>
          <w:tab w:val="left" w:pos="1284"/>
        </w:tabs>
      </w:pPr>
      <w:r w:rsidRPr="006670E2">
        <w:pict w14:anchorId="1DAC394E">
          <v:rect id="_x0000_i14276" style="width:0;height:1.5pt" o:hralign="center" o:hrstd="t" o:hr="t" fillcolor="#a0a0a0" stroked="f"/>
        </w:pict>
      </w:r>
    </w:p>
    <w:p w14:paraId="2150185A" w14:textId="77777777" w:rsidR="006670E2" w:rsidRPr="006670E2" w:rsidRDefault="006670E2" w:rsidP="006670E2">
      <w:pPr>
        <w:tabs>
          <w:tab w:val="left" w:pos="1284"/>
        </w:tabs>
        <w:rPr>
          <w:b/>
          <w:bCs/>
        </w:rPr>
      </w:pPr>
      <w:r w:rsidRPr="006670E2">
        <w:rPr>
          <w:b/>
          <w:bCs/>
        </w:rPr>
        <w:t>181. Database Deployment</w:t>
      </w:r>
    </w:p>
    <w:p w14:paraId="18C300C0" w14:textId="77777777" w:rsidR="006670E2" w:rsidRPr="006670E2" w:rsidRDefault="006670E2" w:rsidP="006670E2">
      <w:pPr>
        <w:tabs>
          <w:tab w:val="left" w:pos="1284"/>
        </w:tabs>
      </w:pPr>
      <w:r w:rsidRPr="006670E2">
        <w:t>Use:</w:t>
      </w:r>
    </w:p>
    <w:p w14:paraId="0C00873E" w14:textId="77777777" w:rsidR="006670E2" w:rsidRPr="006670E2" w:rsidRDefault="006670E2" w:rsidP="006670E2">
      <w:pPr>
        <w:tabs>
          <w:tab w:val="left" w:pos="1284"/>
        </w:tabs>
      </w:pPr>
      <w:r w:rsidRPr="006670E2">
        <w:t>MongoDB Atlas</w:t>
      </w:r>
    </w:p>
    <w:p w14:paraId="0B50FF90" w14:textId="77777777" w:rsidR="006670E2" w:rsidRPr="006670E2" w:rsidRDefault="006670E2" w:rsidP="006670E2">
      <w:pPr>
        <w:tabs>
          <w:tab w:val="left" w:pos="1284"/>
        </w:tabs>
      </w:pPr>
      <w:r w:rsidRPr="006670E2">
        <w:t>Benefits:</w:t>
      </w:r>
    </w:p>
    <w:p w14:paraId="3D68E6F8" w14:textId="77777777" w:rsidR="006670E2" w:rsidRPr="006670E2" w:rsidRDefault="006670E2" w:rsidP="006670E2">
      <w:pPr>
        <w:numPr>
          <w:ilvl w:val="0"/>
          <w:numId w:val="977"/>
        </w:numPr>
        <w:tabs>
          <w:tab w:val="left" w:pos="1284"/>
        </w:tabs>
      </w:pPr>
      <w:r w:rsidRPr="006670E2">
        <w:t xml:space="preserve">Managed service </w:t>
      </w:r>
    </w:p>
    <w:p w14:paraId="7C717FA6" w14:textId="77777777" w:rsidR="006670E2" w:rsidRPr="006670E2" w:rsidRDefault="006670E2" w:rsidP="006670E2">
      <w:pPr>
        <w:numPr>
          <w:ilvl w:val="0"/>
          <w:numId w:val="977"/>
        </w:numPr>
        <w:tabs>
          <w:tab w:val="left" w:pos="1284"/>
        </w:tabs>
      </w:pPr>
      <w:r w:rsidRPr="006670E2">
        <w:t xml:space="preserve">Automatic backups </w:t>
      </w:r>
    </w:p>
    <w:p w14:paraId="293AEF0E" w14:textId="77777777" w:rsidR="006670E2" w:rsidRPr="006670E2" w:rsidRDefault="006670E2" w:rsidP="006670E2">
      <w:pPr>
        <w:numPr>
          <w:ilvl w:val="0"/>
          <w:numId w:val="977"/>
        </w:numPr>
        <w:tabs>
          <w:tab w:val="left" w:pos="1284"/>
        </w:tabs>
      </w:pPr>
      <w:r w:rsidRPr="006670E2">
        <w:t xml:space="preserve">Secure access </w:t>
      </w:r>
    </w:p>
    <w:p w14:paraId="54F1A75A" w14:textId="77777777" w:rsidR="006670E2" w:rsidRPr="006670E2" w:rsidRDefault="006670E2" w:rsidP="006670E2">
      <w:pPr>
        <w:numPr>
          <w:ilvl w:val="0"/>
          <w:numId w:val="977"/>
        </w:numPr>
        <w:tabs>
          <w:tab w:val="left" w:pos="1284"/>
        </w:tabs>
      </w:pPr>
      <w:r w:rsidRPr="006670E2">
        <w:t xml:space="preserve">Scalability </w:t>
      </w:r>
    </w:p>
    <w:p w14:paraId="55AE1B89" w14:textId="77777777" w:rsidR="006670E2" w:rsidRPr="006670E2" w:rsidRDefault="006670E2" w:rsidP="006670E2">
      <w:pPr>
        <w:numPr>
          <w:ilvl w:val="0"/>
          <w:numId w:val="977"/>
        </w:numPr>
        <w:tabs>
          <w:tab w:val="left" w:pos="1284"/>
        </w:tabs>
      </w:pPr>
      <w:r w:rsidRPr="006670E2">
        <w:t xml:space="preserve">Monitoring </w:t>
      </w:r>
    </w:p>
    <w:p w14:paraId="13632991" w14:textId="77777777" w:rsidR="006670E2" w:rsidRPr="006670E2" w:rsidRDefault="006670E2" w:rsidP="006670E2">
      <w:pPr>
        <w:tabs>
          <w:tab w:val="left" w:pos="1284"/>
        </w:tabs>
      </w:pPr>
      <w:r w:rsidRPr="006670E2">
        <w:t>The application should never connect to an unsecured database instance.</w:t>
      </w:r>
    </w:p>
    <w:p w14:paraId="5E3E6E80" w14:textId="77777777" w:rsidR="006670E2" w:rsidRPr="006670E2" w:rsidRDefault="006670E2" w:rsidP="006670E2">
      <w:pPr>
        <w:tabs>
          <w:tab w:val="left" w:pos="1284"/>
        </w:tabs>
      </w:pPr>
      <w:r w:rsidRPr="006670E2">
        <w:lastRenderedPageBreak/>
        <w:pict w14:anchorId="731F1F8D">
          <v:rect id="_x0000_i14277" style="width:0;height:1.5pt" o:hralign="center" o:hrstd="t" o:hr="t" fillcolor="#a0a0a0" stroked="f"/>
        </w:pict>
      </w:r>
    </w:p>
    <w:p w14:paraId="1C2201A3" w14:textId="77777777" w:rsidR="006670E2" w:rsidRPr="006670E2" w:rsidRDefault="006670E2" w:rsidP="006670E2">
      <w:pPr>
        <w:tabs>
          <w:tab w:val="left" w:pos="1284"/>
        </w:tabs>
        <w:rPr>
          <w:b/>
          <w:bCs/>
        </w:rPr>
      </w:pPr>
      <w:r w:rsidRPr="006670E2">
        <w:rPr>
          <w:b/>
          <w:bCs/>
        </w:rPr>
        <w:t>182. Build Optimization</w:t>
      </w:r>
    </w:p>
    <w:p w14:paraId="5FA59B96" w14:textId="77777777" w:rsidR="006670E2" w:rsidRPr="006670E2" w:rsidRDefault="006670E2" w:rsidP="006670E2">
      <w:pPr>
        <w:tabs>
          <w:tab w:val="left" w:pos="1284"/>
        </w:tabs>
      </w:pPr>
      <w:r w:rsidRPr="006670E2">
        <w:t>Frontend optimizations:</w:t>
      </w:r>
    </w:p>
    <w:p w14:paraId="6F4EAD5E" w14:textId="77777777" w:rsidR="006670E2" w:rsidRPr="006670E2" w:rsidRDefault="006670E2" w:rsidP="006670E2">
      <w:pPr>
        <w:numPr>
          <w:ilvl w:val="0"/>
          <w:numId w:val="978"/>
        </w:numPr>
        <w:tabs>
          <w:tab w:val="left" w:pos="1284"/>
        </w:tabs>
      </w:pPr>
      <w:r w:rsidRPr="006670E2">
        <w:t xml:space="preserve">Minification </w:t>
      </w:r>
    </w:p>
    <w:p w14:paraId="385DF439" w14:textId="77777777" w:rsidR="006670E2" w:rsidRPr="006670E2" w:rsidRDefault="006670E2" w:rsidP="006670E2">
      <w:pPr>
        <w:numPr>
          <w:ilvl w:val="0"/>
          <w:numId w:val="978"/>
        </w:numPr>
        <w:tabs>
          <w:tab w:val="left" w:pos="1284"/>
        </w:tabs>
      </w:pPr>
      <w:r w:rsidRPr="006670E2">
        <w:t xml:space="preserve">Tree shaking </w:t>
      </w:r>
    </w:p>
    <w:p w14:paraId="076EF8F7" w14:textId="77777777" w:rsidR="006670E2" w:rsidRPr="006670E2" w:rsidRDefault="006670E2" w:rsidP="006670E2">
      <w:pPr>
        <w:numPr>
          <w:ilvl w:val="0"/>
          <w:numId w:val="978"/>
        </w:numPr>
        <w:tabs>
          <w:tab w:val="left" w:pos="1284"/>
        </w:tabs>
      </w:pPr>
      <w:r w:rsidRPr="006670E2">
        <w:t xml:space="preserve">Code splitting </w:t>
      </w:r>
    </w:p>
    <w:p w14:paraId="4751CF6E" w14:textId="77777777" w:rsidR="006670E2" w:rsidRPr="006670E2" w:rsidRDefault="006670E2" w:rsidP="006670E2">
      <w:pPr>
        <w:numPr>
          <w:ilvl w:val="0"/>
          <w:numId w:val="978"/>
        </w:numPr>
        <w:tabs>
          <w:tab w:val="left" w:pos="1284"/>
        </w:tabs>
      </w:pPr>
      <w:r w:rsidRPr="006670E2">
        <w:t xml:space="preserve">Asset compression </w:t>
      </w:r>
    </w:p>
    <w:p w14:paraId="288F958A" w14:textId="77777777" w:rsidR="006670E2" w:rsidRPr="006670E2" w:rsidRDefault="006670E2" w:rsidP="006670E2">
      <w:pPr>
        <w:tabs>
          <w:tab w:val="left" w:pos="1284"/>
        </w:tabs>
      </w:pPr>
      <w:r w:rsidRPr="006670E2">
        <w:t>Backend optimizations:</w:t>
      </w:r>
    </w:p>
    <w:p w14:paraId="27689C29" w14:textId="77777777" w:rsidR="006670E2" w:rsidRPr="006670E2" w:rsidRDefault="006670E2" w:rsidP="006670E2">
      <w:pPr>
        <w:numPr>
          <w:ilvl w:val="0"/>
          <w:numId w:val="979"/>
        </w:numPr>
        <w:tabs>
          <w:tab w:val="left" w:pos="1284"/>
        </w:tabs>
      </w:pPr>
      <w:r w:rsidRPr="006670E2">
        <w:t xml:space="preserve">Production mode </w:t>
      </w:r>
    </w:p>
    <w:p w14:paraId="733BA03E" w14:textId="77777777" w:rsidR="006670E2" w:rsidRPr="006670E2" w:rsidRDefault="006670E2" w:rsidP="006670E2">
      <w:pPr>
        <w:numPr>
          <w:ilvl w:val="0"/>
          <w:numId w:val="979"/>
        </w:numPr>
        <w:tabs>
          <w:tab w:val="left" w:pos="1284"/>
        </w:tabs>
      </w:pPr>
      <w:r w:rsidRPr="006670E2">
        <w:t xml:space="preserve">Disabled debug logging </w:t>
      </w:r>
    </w:p>
    <w:p w14:paraId="517F5213" w14:textId="77777777" w:rsidR="006670E2" w:rsidRPr="006670E2" w:rsidRDefault="006670E2" w:rsidP="006670E2">
      <w:pPr>
        <w:numPr>
          <w:ilvl w:val="0"/>
          <w:numId w:val="979"/>
        </w:numPr>
        <w:tabs>
          <w:tab w:val="left" w:pos="1284"/>
        </w:tabs>
      </w:pPr>
      <w:r w:rsidRPr="006670E2">
        <w:t xml:space="preserve">Optimized queries </w:t>
      </w:r>
    </w:p>
    <w:p w14:paraId="1C7C7DF1" w14:textId="77777777" w:rsidR="006670E2" w:rsidRPr="006670E2" w:rsidRDefault="006670E2" w:rsidP="006670E2">
      <w:pPr>
        <w:numPr>
          <w:ilvl w:val="0"/>
          <w:numId w:val="979"/>
        </w:numPr>
        <w:tabs>
          <w:tab w:val="left" w:pos="1284"/>
        </w:tabs>
      </w:pPr>
      <w:r w:rsidRPr="006670E2">
        <w:t xml:space="preserve">Compression middleware </w:t>
      </w:r>
    </w:p>
    <w:p w14:paraId="6EF854A0" w14:textId="77777777" w:rsidR="006670E2" w:rsidRPr="006670E2" w:rsidRDefault="006670E2" w:rsidP="006670E2">
      <w:pPr>
        <w:tabs>
          <w:tab w:val="left" w:pos="1284"/>
        </w:tabs>
      </w:pPr>
      <w:r w:rsidRPr="006670E2">
        <w:pict w14:anchorId="0C0A6999">
          <v:rect id="_x0000_i14278" style="width:0;height:1.5pt" o:hralign="center" o:hrstd="t" o:hr="t" fillcolor="#a0a0a0" stroked="f"/>
        </w:pict>
      </w:r>
    </w:p>
    <w:p w14:paraId="47D3624E" w14:textId="77777777" w:rsidR="006670E2" w:rsidRPr="006670E2" w:rsidRDefault="006670E2" w:rsidP="006670E2">
      <w:pPr>
        <w:tabs>
          <w:tab w:val="left" w:pos="1284"/>
        </w:tabs>
        <w:rPr>
          <w:b/>
          <w:bCs/>
        </w:rPr>
      </w:pPr>
      <w:r w:rsidRPr="006670E2">
        <w:rPr>
          <w:b/>
          <w:bCs/>
        </w:rPr>
        <w:t>183. Logging Strategy</w:t>
      </w:r>
    </w:p>
    <w:p w14:paraId="136F1EA2" w14:textId="77777777" w:rsidR="006670E2" w:rsidRPr="006670E2" w:rsidRDefault="006670E2" w:rsidP="006670E2">
      <w:pPr>
        <w:tabs>
          <w:tab w:val="left" w:pos="1284"/>
        </w:tabs>
      </w:pPr>
      <w:r w:rsidRPr="006670E2">
        <w:t>Log important application events.</w:t>
      </w:r>
    </w:p>
    <w:p w14:paraId="28F6ED97" w14:textId="77777777" w:rsidR="006670E2" w:rsidRPr="006670E2" w:rsidRDefault="006670E2" w:rsidP="006670E2">
      <w:pPr>
        <w:tabs>
          <w:tab w:val="left" w:pos="1284"/>
        </w:tabs>
      </w:pPr>
      <w:r w:rsidRPr="006670E2">
        <w:t>Examples:</w:t>
      </w:r>
    </w:p>
    <w:p w14:paraId="2405914C" w14:textId="77777777" w:rsidR="006670E2" w:rsidRPr="006670E2" w:rsidRDefault="006670E2" w:rsidP="006670E2">
      <w:pPr>
        <w:numPr>
          <w:ilvl w:val="0"/>
          <w:numId w:val="980"/>
        </w:numPr>
        <w:tabs>
          <w:tab w:val="left" w:pos="1284"/>
        </w:tabs>
      </w:pPr>
      <w:r w:rsidRPr="006670E2">
        <w:t xml:space="preserve">Login </w:t>
      </w:r>
    </w:p>
    <w:p w14:paraId="04A3E97A" w14:textId="77777777" w:rsidR="006670E2" w:rsidRPr="006670E2" w:rsidRDefault="006670E2" w:rsidP="006670E2">
      <w:pPr>
        <w:numPr>
          <w:ilvl w:val="0"/>
          <w:numId w:val="980"/>
        </w:numPr>
        <w:tabs>
          <w:tab w:val="left" w:pos="1284"/>
        </w:tabs>
      </w:pPr>
      <w:r w:rsidRPr="006670E2">
        <w:t xml:space="preserve">Report export </w:t>
      </w:r>
    </w:p>
    <w:p w14:paraId="1F40B122" w14:textId="77777777" w:rsidR="006670E2" w:rsidRPr="006670E2" w:rsidRDefault="006670E2" w:rsidP="006670E2">
      <w:pPr>
        <w:numPr>
          <w:ilvl w:val="0"/>
          <w:numId w:val="980"/>
        </w:numPr>
        <w:tabs>
          <w:tab w:val="left" w:pos="1284"/>
        </w:tabs>
      </w:pPr>
      <w:r w:rsidRPr="006670E2">
        <w:t xml:space="preserve">Delivery creation </w:t>
      </w:r>
    </w:p>
    <w:p w14:paraId="0FD82797" w14:textId="77777777" w:rsidR="006670E2" w:rsidRPr="006670E2" w:rsidRDefault="006670E2" w:rsidP="006670E2">
      <w:pPr>
        <w:numPr>
          <w:ilvl w:val="0"/>
          <w:numId w:val="980"/>
        </w:numPr>
        <w:tabs>
          <w:tab w:val="left" w:pos="1284"/>
        </w:tabs>
      </w:pPr>
      <w:r w:rsidRPr="006670E2">
        <w:t xml:space="preserve">API failures </w:t>
      </w:r>
    </w:p>
    <w:p w14:paraId="72739535" w14:textId="77777777" w:rsidR="006670E2" w:rsidRPr="006670E2" w:rsidRDefault="006670E2" w:rsidP="006670E2">
      <w:pPr>
        <w:numPr>
          <w:ilvl w:val="0"/>
          <w:numId w:val="980"/>
        </w:numPr>
        <w:tabs>
          <w:tab w:val="left" w:pos="1284"/>
        </w:tabs>
      </w:pPr>
      <w:r w:rsidRPr="006670E2">
        <w:t xml:space="preserve">Server startup </w:t>
      </w:r>
    </w:p>
    <w:p w14:paraId="57300BC9" w14:textId="77777777" w:rsidR="006670E2" w:rsidRPr="006670E2" w:rsidRDefault="006670E2" w:rsidP="006670E2">
      <w:pPr>
        <w:numPr>
          <w:ilvl w:val="0"/>
          <w:numId w:val="980"/>
        </w:numPr>
        <w:tabs>
          <w:tab w:val="left" w:pos="1284"/>
        </w:tabs>
      </w:pPr>
      <w:r w:rsidRPr="006670E2">
        <w:t xml:space="preserve">Database connection </w:t>
      </w:r>
    </w:p>
    <w:p w14:paraId="69410FD5" w14:textId="77777777" w:rsidR="006670E2" w:rsidRPr="006670E2" w:rsidRDefault="006670E2" w:rsidP="006670E2">
      <w:pPr>
        <w:tabs>
          <w:tab w:val="left" w:pos="1284"/>
        </w:tabs>
      </w:pPr>
      <w:r w:rsidRPr="006670E2">
        <w:t>Logs should avoid storing sensitive information.</w:t>
      </w:r>
    </w:p>
    <w:p w14:paraId="00095B37" w14:textId="77777777" w:rsidR="006670E2" w:rsidRPr="006670E2" w:rsidRDefault="006670E2" w:rsidP="006670E2">
      <w:pPr>
        <w:tabs>
          <w:tab w:val="left" w:pos="1284"/>
        </w:tabs>
      </w:pPr>
      <w:r w:rsidRPr="006670E2">
        <w:pict w14:anchorId="0681D25A">
          <v:rect id="_x0000_i14279" style="width:0;height:1.5pt" o:hralign="center" o:hrstd="t" o:hr="t" fillcolor="#a0a0a0" stroked="f"/>
        </w:pict>
      </w:r>
    </w:p>
    <w:p w14:paraId="01FCF1A0" w14:textId="77777777" w:rsidR="006670E2" w:rsidRPr="006670E2" w:rsidRDefault="006670E2" w:rsidP="006670E2">
      <w:pPr>
        <w:tabs>
          <w:tab w:val="left" w:pos="1284"/>
        </w:tabs>
        <w:rPr>
          <w:b/>
          <w:bCs/>
        </w:rPr>
      </w:pPr>
      <w:r w:rsidRPr="006670E2">
        <w:rPr>
          <w:b/>
          <w:bCs/>
        </w:rPr>
        <w:t>184. Monitoring Strategy</w:t>
      </w:r>
    </w:p>
    <w:p w14:paraId="5FCE33C8" w14:textId="77777777" w:rsidR="006670E2" w:rsidRPr="006670E2" w:rsidRDefault="006670E2" w:rsidP="006670E2">
      <w:pPr>
        <w:tabs>
          <w:tab w:val="left" w:pos="1284"/>
        </w:tabs>
      </w:pPr>
      <w:r w:rsidRPr="006670E2">
        <w:t>Monitor:</w:t>
      </w:r>
    </w:p>
    <w:p w14:paraId="04A5710C" w14:textId="77777777" w:rsidR="006670E2" w:rsidRPr="006670E2" w:rsidRDefault="006670E2" w:rsidP="006670E2">
      <w:pPr>
        <w:numPr>
          <w:ilvl w:val="0"/>
          <w:numId w:val="981"/>
        </w:numPr>
        <w:tabs>
          <w:tab w:val="left" w:pos="1284"/>
        </w:tabs>
      </w:pPr>
      <w:r w:rsidRPr="006670E2">
        <w:t xml:space="preserve">Server uptime </w:t>
      </w:r>
    </w:p>
    <w:p w14:paraId="59EE7E26" w14:textId="77777777" w:rsidR="006670E2" w:rsidRPr="006670E2" w:rsidRDefault="006670E2" w:rsidP="006670E2">
      <w:pPr>
        <w:numPr>
          <w:ilvl w:val="0"/>
          <w:numId w:val="981"/>
        </w:numPr>
        <w:tabs>
          <w:tab w:val="left" w:pos="1284"/>
        </w:tabs>
      </w:pPr>
      <w:r w:rsidRPr="006670E2">
        <w:t xml:space="preserve">API response time </w:t>
      </w:r>
    </w:p>
    <w:p w14:paraId="2D6A58C3" w14:textId="77777777" w:rsidR="006670E2" w:rsidRPr="006670E2" w:rsidRDefault="006670E2" w:rsidP="006670E2">
      <w:pPr>
        <w:numPr>
          <w:ilvl w:val="0"/>
          <w:numId w:val="981"/>
        </w:numPr>
        <w:tabs>
          <w:tab w:val="left" w:pos="1284"/>
        </w:tabs>
      </w:pPr>
      <w:r w:rsidRPr="006670E2">
        <w:t xml:space="preserve">Database connectivity </w:t>
      </w:r>
    </w:p>
    <w:p w14:paraId="63DC0C53" w14:textId="77777777" w:rsidR="006670E2" w:rsidRPr="006670E2" w:rsidRDefault="006670E2" w:rsidP="006670E2">
      <w:pPr>
        <w:numPr>
          <w:ilvl w:val="0"/>
          <w:numId w:val="981"/>
        </w:numPr>
        <w:tabs>
          <w:tab w:val="left" w:pos="1284"/>
        </w:tabs>
      </w:pPr>
      <w:r w:rsidRPr="006670E2">
        <w:t xml:space="preserve">Error rate </w:t>
      </w:r>
    </w:p>
    <w:p w14:paraId="0BD1C40B" w14:textId="77777777" w:rsidR="006670E2" w:rsidRPr="006670E2" w:rsidRDefault="006670E2" w:rsidP="006670E2">
      <w:pPr>
        <w:numPr>
          <w:ilvl w:val="0"/>
          <w:numId w:val="981"/>
        </w:numPr>
        <w:tabs>
          <w:tab w:val="left" w:pos="1284"/>
        </w:tabs>
      </w:pPr>
      <w:r w:rsidRPr="006670E2">
        <w:t xml:space="preserve">Memory usage </w:t>
      </w:r>
    </w:p>
    <w:p w14:paraId="095A7F17" w14:textId="77777777" w:rsidR="006670E2" w:rsidRPr="006670E2" w:rsidRDefault="006670E2" w:rsidP="006670E2">
      <w:pPr>
        <w:numPr>
          <w:ilvl w:val="0"/>
          <w:numId w:val="981"/>
        </w:numPr>
        <w:tabs>
          <w:tab w:val="left" w:pos="1284"/>
        </w:tabs>
      </w:pPr>
      <w:r w:rsidRPr="006670E2">
        <w:lastRenderedPageBreak/>
        <w:t xml:space="preserve">CPU utilization </w:t>
      </w:r>
    </w:p>
    <w:p w14:paraId="6FCA4575" w14:textId="77777777" w:rsidR="006670E2" w:rsidRPr="006670E2" w:rsidRDefault="006670E2" w:rsidP="006670E2">
      <w:pPr>
        <w:tabs>
          <w:tab w:val="left" w:pos="1284"/>
        </w:tabs>
      </w:pPr>
      <w:r w:rsidRPr="006670E2">
        <w:t>Monitoring helps detect operational issues early.</w:t>
      </w:r>
    </w:p>
    <w:p w14:paraId="3DD78ADF" w14:textId="77777777" w:rsidR="006670E2" w:rsidRPr="006670E2" w:rsidRDefault="006670E2" w:rsidP="006670E2">
      <w:pPr>
        <w:tabs>
          <w:tab w:val="left" w:pos="1284"/>
        </w:tabs>
      </w:pPr>
      <w:r w:rsidRPr="006670E2">
        <w:pict w14:anchorId="3D6F69E9">
          <v:rect id="_x0000_i14280" style="width:0;height:1.5pt" o:hralign="center" o:hrstd="t" o:hr="t" fillcolor="#a0a0a0" stroked="f"/>
        </w:pict>
      </w:r>
    </w:p>
    <w:p w14:paraId="10F7601C" w14:textId="77777777" w:rsidR="006670E2" w:rsidRPr="006670E2" w:rsidRDefault="006670E2" w:rsidP="006670E2">
      <w:pPr>
        <w:tabs>
          <w:tab w:val="left" w:pos="1284"/>
        </w:tabs>
        <w:rPr>
          <w:b/>
          <w:bCs/>
        </w:rPr>
      </w:pPr>
      <w:r w:rsidRPr="006670E2">
        <w:rPr>
          <w:b/>
          <w:bCs/>
        </w:rPr>
        <w:t>185. Backup Strategy</w:t>
      </w:r>
    </w:p>
    <w:p w14:paraId="7D2ED681" w14:textId="77777777" w:rsidR="006670E2" w:rsidRPr="006670E2" w:rsidRDefault="006670E2" w:rsidP="006670E2">
      <w:pPr>
        <w:tabs>
          <w:tab w:val="left" w:pos="1284"/>
        </w:tabs>
      </w:pPr>
      <w:r w:rsidRPr="006670E2">
        <w:t>Daily:</w:t>
      </w:r>
    </w:p>
    <w:p w14:paraId="08E805E2" w14:textId="77777777" w:rsidR="006670E2" w:rsidRPr="006670E2" w:rsidRDefault="006670E2" w:rsidP="006670E2">
      <w:pPr>
        <w:numPr>
          <w:ilvl w:val="0"/>
          <w:numId w:val="982"/>
        </w:numPr>
        <w:tabs>
          <w:tab w:val="left" w:pos="1284"/>
        </w:tabs>
      </w:pPr>
      <w:r w:rsidRPr="006670E2">
        <w:t xml:space="preserve">Operational database backup </w:t>
      </w:r>
    </w:p>
    <w:p w14:paraId="48365BAF" w14:textId="77777777" w:rsidR="006670E2" w:rsidRPr="006670E2" w:rsidRDefault="006670E2" w:rsidP="006670E2">
      <w:pPr>
        <w:tabs>
          <w:tab w:val="left" w:pos="1284"/>
        </w:tabs>
      </w:pPr>
      <w:r w:rsidRPr="006670E2">
        <w:t>Weekly:</w:t>
      </w:r>
    </w:p>
    <w:p w14:paraId="68682555" w14:textId="77777777" w:rsidR="006670E2" w:rsidRPr="006670E2" w:rsidRDefault="006670E2" w:rsidP="006670E2">
      <w:pPr>
        <w:numPr>
          <w:ilvl w:val="0"/>
          <w:numId w:val="983"/>
        </w:numPr>
        <w:tabs>
          <w:tab w:val="left" w:pos="1284"/>
        </w:tabs>
      </w:pPr>
      <w:r w:rsidRPr="006670E2">
        <w:t xml:space="preserve">Full database snapshot </w:t>
      </w:r>
    </w:p>
    <w:p w14:paraId="7E6D2922" w14:textId="77777777" w:rsidR="006670E2" w:rsidRPr="006670E2" w:rsidRDefault="006670E2" w:rsidP="006670E2">
      <w:pPr>
        <w:tabs>
          <w:tab w:val="left" w:pos="1284"/>
        </w:tabs>
      </w:pPr>
      <w:r w:rsidRPr="006670E2">
        <w:t>Monthly:</w:t>
      </w:r>
    </w:p>
    <w:p w14:paraId="3CCFF5D6" w14:textId="77777777" w:rsidR="006670E2" w:rsidRPr="006670E2" w:rsidRDefault="006670E2" w:rsidP="006670E2">
      <w:pPr>
        <w:numPr>
          <w:ilvl w:val="0"/>
          <w:numId w:val="984"/>
        </w:numPr>
        <w:tabs>
          <w:tab w:val="left" w:pos="1284"/>
        </w:tabs>
      </w:pPr>
      <w:r w:rsidRPr="006670E2">
        <w:t xml:space="preserve">Long-term archive </w:t>
      </w:r>
    </w:p>
    <w:p w14:paraId="1116EF95" w14:textId="77777777" w:rsidR="006670E2" w:rsidRPr="006670E2" w:rsidRDefault="006670E2" w:rsidP="006670E2">
      <w:pPr>
        <w:tabs>
          <w:tab w:val="left" w:pos="1284"/>
        </w:tabs>
      </w:pPr>
      <w:r w:rsidRPr="006670E2">
        <w:t>Backups should be verified periodically through restoration testing.</w:t>
      </w:r>
    </w:p>
    <w:p w14:paraId="37F1DCA1" w14:textId="77777777" w:rsidR="006670E2" w:rsidRPr="006670E2" w:rsidRDefault="006670E2" w:rsidP="006670E2">
      <w:pPr>
        <w:tabs>
          <w:tab w:val="left" w:pos="1284"/>
        </w:tabs>
      </w:pPr>
      <w:r w:rsidRPr="006670E2">
        <w:pict w14:anchorId="763EF7B8">
          <v:rect id="_x0000_i14281" style="width:0;height:1.5pt" o:hralign="center" o:hrstd="t" o:hr="t" fillcolor="#a0a0a0" stroked="f"/>
        </w:pict>
      </w:r>
    </w:p>
    <w:p w14:paraId="54A9DA7D" w14:textId="77777777" w:rsidR="006670E2" w:rsidRPr="006670E2" w:rsidRDefault="006670E2" w:rsidP="006670E2">
      <w:pPr>
        <w:tabs>
          <w:tab w:val="left" w:pos="1284"/>
        </w:tabs>
        <w:rPr>
          <w:b/>
          <w:bCs/>
        </w:rPr>
      </w:pPr>
      <w:r w:rsidRPr="006670E2">
        <w:rPr>
          <w:b/>
          <w:bCs/>
        </w:rPr>
        <w:t>186. Error Recovery</w:t>
      </w:r>
    </w:p>
    <w:p w14:paraId="132FCAA0" w14:textId="77777777" w:rsidR="006670E2" w:rsidRPr="006670E2" w:rsidRDefault="006670E2" w:rsidP="006670E2">
      <w:pPr>
        <w:tabs>
          <w:tab w:val="left" w:pos="1284"/>
        </w:tabs>
      </w:pPr>
      <w:r w:rsidRPr="006670E2">
        <w:t>If deployment fails:</w:t>
      </w:r>
    </w:p>
    <w:p w14:paraId="2B7D0E1B" w14:textId="77777777" w:rsidR="006670E2" w:rsidRPr="006670E2" w:rsidRDefault="006670E2" w:rsidP="006670E2">
      <w:pPr>
        <w:numPr>
          <w:ilvl w:val="0"/>
          <w:numId w:val="985"/>
        </w:numPr>
        <w:tabs>
          <w:tab w:val="left" w:pos="1284"/>
        </w:tabs>
      </w:pPr>
      <w:r w:rsidRPr="006670E2">
        <w:t xml:space="preserve">Stop deployment. </w:t>
      </w:r>
    </w:p>
    <w:p w14:paraId="7792DB33" w14:textId="77777777" w:rsidR="006670E2" w:rsidRPr="006670E2" w:rsidRDefault="006670E2" w:rsidP="006670E2">
      <w:pPr>
        <w:numPr>
          <w:ilvl w:val="0"/>
          <w:numId w:val="985"/>
        </w:numPr>
        <w:tabs>
          <w:tab w:val="left" w:pos="1284"/>
        </w:tabs>
      </w:pPr>
      <w:r w:rsidRPr="006670E2">
        <w:t xml:space="preserve">Restore previous stable version. </w:t>
      </w:r>
    </w:p>
    <w:p w14:paraId="57F038F9" w14:textId="77777777" w:rsidR="006670E2" w:rsidRPr="006670E2" w:rsidRDefault="006670E2" w:rsidP="006670E2">
      <w:pPr>
        <w:numPr>
          <w:ilvl w:val="0"/>
          <w:numId w:val="985"/>
        </w:numPr>
        <w:tabs>
          <w:tab w:val="left" w:pos="1284"/>
        </w:tabs>
      </w:pPr>
      <w:r w:rsidRPr="006670E2">
        <w:t xml:space="preserve">Review logs. </w:t>
      </w:r>
    </w:p>
    <w:p w14:paraId="35C695A1" w14:textId="77777777" w:rsidR="006670E2" w:rsidRPr="006670E2" w:rsidRDefault="006670E2" w:rsidP="006670E2">
      <w:pPr>
        <w:numPr>
          <w:ilvl w:val="0"/>
          <w:numId w:val="985"/>
        </w:numPr>
        <w:tabs>
          <w:tab w:val="left" w:pos="1284"/>
        </w:tabs>
      </w:pPr>
      <w:r w:rsidRPr="006670E2">
        <w:t xml:space="preserve">Fix issue. </w:t>
      </w:r>
    </w:p>
    <w:p w14:paraId="1E670DEB" w14:textId="77777777" w:rsidR="006670E2" w:rsidRPr="006670E2" w:rsidRDefault="006670E2" w:rsidP="006670E2">
      <w:pPr>
        <w:numPr>
          <w:ilvl w:val="0"/>
          <w:numId w:val="985"/>
        </w:numPr>
        <w:tabs>
          <w:tab w:val="left" w:pos="1284"/>
        </w:tabs>
      </w:pPr>
      <w:r w:rsidRPr="006670E2">
        <w:t xml:space="preserve">Redeploy. </w:t>
      </w:r>
    </w:p>
    <w:p w14:paraId="728DAE56" w14:textId="77777777" w:rsidR="006670E2" w:rsidRPr="006670E2" w:rsidRDefault="006670E2" w:rsidP="006670E2">
      <w:pPr>
        <w:tabs>
          <w:tab w:val="left" w:pos="1284"/>
        </w:tabs>
      </w:pPr>
      <w:r w:rsidRPr="006670E2">
        <w:t>Production should always remain recoverable.</w:t>
      </w:r>
    </w:p>
    <w:p w14:paraId="4065FB66" w14:textId="77777777" w:rsidR="006670E2" w:rsidRPr="006670E2" w:rsidRDefault="006670E2" w:rsidP="006670E2">
      <w:pPr>
        <w:tabs>
          <w:tab w:val="left" w:pos="1284"/>
        </w:tabs>
      </w:pPr>
      <w:r w:rsidRPr="006670E2">
        <w:pict w14:anchorId="68B23325">
          <v:rect id="_x0000_i14282" style="width:0;height:1.5pt" o:hralign="center" o:hrstd="t" o:hr="t" fillcolor="#a0a0a0" stroked="f"/>
        </w:pict>
      </w:r>
    </w:p>
    <w:p w14:paraId="236A5019" w14:textId="77777777" w:rsidR="006670E2" w:rsidRPr="006670E2" w:rsidRDefault="006670E2" w:rsidP="006670E2">
      <w:pPr>
        <w:tabs>
          <w:tab w:val="left" w:pos="1284"/>
        </w:tabs>
        <w:rPr>
          <w:b/>
          <w:bCs/>
        </w:rPr>
      </w:pPr>
      <w:r w:rsidRPr="006670E2">
        <w:rPr>
          <w:b/>
          <w:bCs/>
        </w:rPr>
        <w:t>187. Release Checklist</w:t>
      </w:r>
    </w:p>
    <w:p w14:paraId="408F92F8" w14:textId="77777777" w:rsidR="006670E2" w:rsidRPr="006670E2" w:rsidRDefault="006670E2" w:rsidP="006670E2">
      <w:pPr>
        <w:tabs>
          <w:tab w:val="left" w:pos="1284"/>
        </w:tabs>
      </w:pPr>
      <w:r w:rsidRPr="006670E2">
        <w:t>Before every production release:</w:t>
      </w:r>
    </w:p>
    <w:p w14:paraId="5F05FD4C" w14:textId="77777777" w:rsidR="006670E2" w:rsidRPr="006670E2" w:rsidRDefault="006670E2" w:rsidP="006670E2">
      <w:pPr>
        <w:numPr>
          <w:ilvl w:val="0"/>
          <w:numId w:val="986"/>
        </w:numPr>
        <w:tabs>
          <w:tab w:val="left" w:pos="1284"/>
        </w:tabs>
      </w:pPr>
      <w:r w:rsidRPr="006670E2">
        <w:t xml:space="preserve">Build succeeds. </w:t>
      </w:r>
    </w:p>
    <w:p w14:paraId="03D33836" w14:textId="77777777" w:rsidR="006670E2" w:rsidRPr="006670E2" w:rsidRDefault="006670E2" w:rsidP="006670E2">
      <w:pPr>
        <w:numPr>
          <w:ilvl w:val="0"/>
          <w:numId w:val="986"/>
        </w:numPr>
        <w:tabs>
          <w:tab w:val="left" w:pos="1284"/>
        </w:tabs>
      </w:pPr>
      <w:r w:rsidRPr="006670E2">
        <w:t xml:space="preserve">TypeScript compiles. </w:t>
      </w:r>
    </w:p>
    <w:p w14:paraId="59201CCC" w14:textId="77777777" w:rsidR="006670E2" w:rsidRPr="006670E2" w:rsidRDefault="006670E2" w:rsidP="006670E2">
      <w:pPr>
        <w:numPr>
          <w:ilvl w:val="0"/>
          <w:numId w:val="986"/>
        </w:numPr>
        <w:tabs>
          <w:tab w:val="left" w:pos="1284"/>
        </w:tabs>
      </w:pPr>
      <w:r w:rsidRPr="006670E2">
        <w:t xml:space="preserve">APIs tested. </w:t>
      </w:r>
    </w:p>
    <w:p w14:paraId="3FFDAC41" w14:textId="77777777" w:rsidR="006670E2" w:rsidRPr="006670E2" w:rsidRDefault="006670E2" w:rsidP="006670E2">
      <w:pPr>
        <w:numPr>
          <w:ilvl w:val="0"/>
          <w:numId w:val="986"/>
        </w:numPr>
        <w:tabs>
          <w:tab w:val="left" w:pos="1284"/>
        </w:tabs>
      </w:pPr>
      <w:r w:rsidRPr="006670E2">
        <w:t xml:space="preserve">Database migrations verified. </w:t>
      </w:r>
    </w:p>
    <w:p w14:paraId="01C613E8" w14:textId="77777777" w:rsidR="006670E2" w:rsidRPr="006670E2" w:rsidRDefault="006670E2" w:rsidP="006670E2">
      <w:pPr>
        <w:numPr>
          <w:ilvl w:val="0"/>
          <w:numId w:val="986"/>
        </w:numPr>
        <w:tabs>
          <w:tab w:val="left" w:pos="1284"/>
        </w:tabs>
      </w:pPr>
      <w:r w:rsidRPr="006670E2">
        <w:t xml:space="preserve">Environment variables configured. </w:t>
      </w:r>
    </w:p>
    <w:p w14:paraId="26F65A0A" w14:textId="77777777" w:rsidR="006670E2" w:rsidRPr="006670E2" w:rsidRDefault="006670E2" w:rsidP="006670E2">
      <w:pPr>
        <w:numPr>
          <w:ilvl w:val="0"/>
          <w:numId w:val="986"/>
        </w:numPr>
        <w:tabs>
          <w:tab w:val="left" w:pos="1284"/>
        </w:tabs>
      </w:pPr>
      <w:r w:rsidRPr="006670E2">
        <w:t xml:space="preserve">Authentication tested. </w:t>
      </w:r>
    </w:p>
    <w:p w14:paraId="53E8F24C" w14:textId="77777777" w:rsidR="006670E2" w:rsidRPr="006670E2" w:rsidRDefault="006670E2" w:rsidP="006670E2">
      <w:pPr>
        <w:numPr>
          <w:ilvl w:val="0"/>
          <w:numId w:val="986"/>
        </w:numPr>
        <w:tabs>
          <w:tab w:val="left" w:pos="1284"/>
        </w:tabs>
      </w:pPr>
      <w:r w:rsidRPr="006670E2">
        <w:t xml:space="preserve">Responsive UI verified. </w:t>
      </w:r>
    </w:p>
    <w:p w14:paraId="2AA43516" w14:textId="77777777" w:rsidR="006670E2" w:rsidRPr="006670E2" w:rsidRDefault="006670E2" w:rsidP="006670E2">
      <w:pPr>
        <w:numPr>
          <w:ilvl w:val="0"/>
          <w:numId w:val="986"/>
        </w:numPr>
        <w:tabs>
          <w:tab w:val="left" w:pos="1284"/>
        </w:tabs>
      </w:pPr>
      <w:r w:rsidRPr="006670E2">
        <w:t xml:space="preserve">No critical bugs remain. </w:t>
      </w:r>
    </w:p>
    <w:p w14:paraId="789560E9" w14:textId="77777777" w:rsidR="006670E2" w:rsidRPr="006670E2" w:rsidRDefault="006670E2" w:rsidP="006670E2">
      <w:pPr>
        <w:tabs>
          <w:tab w:val="left" w:pos="1284"/>
        </w:tabs>
      </w:pPr>
      <w:r w:rsidRPr="006670E2">
        <w:lastRenderedPageBreak/>
        <w:pict w14:anchorId="17610276">
          <v:rect id="_x0000_i14283" style="width:0;height:1.5pt" o:hralign="center" o:hrstd="t" o:hr="t" fillcolor="#a0a0a0" stroked="f"/>
        </w:pict>
      </w:r>
    </w:p>
    <w:p w14:paraId="15B3B545" w14:textId="77777777" w:rsidR="006670E2" w:rsidRPr="006670E2" w:rsidRDefault="006670E2" w:rsidP="006670E2">
      <w:pPr>
        <w:tabs>
          <w:tab w:val="left" w:pos="1284"/>
        </w:tabs>
        <w:rPr>
          <w:b/>
          <w:bCs/>
        </w:rPr>
      </w:pPr>
      <w:r w:rsidRPr="006670E2">
        <w:rPr>
          <w:b/>
          <w:bCs/>
        </w:rPr>
        <w:t>188. Deployment Security</w:t>
      </w:r>
    </w:p>
    <w:p w14:paraId="2A3DDDD4" w14:textId="77777777" w:rsidR="006670E2" w:rsidRPr="006670E2" w:rsidRDefault="006670E2" w:rsidP="006670E2">
      <w:pPr>
        <w:tabs>
          <w:tab w:val="left" w:pos="1284"/>
        </w:tabs>
      </w:pPr>
      <w:r w:rsidRPr="006670E2">
        <w:t>Production deployment should enforce:</w:t>
      </w:r>
    </w:p>
    <w:p w14:paraId="2273C59D" w14:textId="77777777" w:rsidR="006670E2" w:rsidRPr="006670E2" w:rsidRDefault="006670E2" w:rsidP="006670E2">
      <w:pPr>
        <w:numPr>
          <w:ilvl w:val="0"/>
          <w:numId w:val="987"/>
        </w:numPr>
        <w:tabs>
          <w:tab w:val="left" w:pos="1284"/>
        </w:tabs>
      </w:pPr>
      <w:r w:rsidRPr="006670E2">
        <w:t xml:space="preserve">HTTPS </w:t>
      </w:r>
    </w:p>
    <w:p w14:paraId="4E70E955" w14:textId="77777777" w:rsidR="006670E2" w:rsidRPr="006670E2" w:rsidRDefault="006670E2" w:rsidP="006670E2">
      <w:pPr>
        <w:numPr>
          <w:ilvl w:val="0"/>
          <w:numId w:val="987"/>
        </w:numPr>
        <w:tabs>
          <w:tab w:val="left" w:pos="1284"/>
        </w:tabs>
      </w:pPr>
      <w:r w:rsidRPr="006670E2">
        <w:t xml:space="preserve">Secure environment variables </w:t>
      </w:r>
    </w:p>
    <w:p w14:paraId="5CB43ECA" w14:textId="77777777" w:rsidR="006670E2" w:rsidRPr="006670E2" w:rsidRDefault="006670E2" w:rsidP="006670E2">
      <w:pPr>
        <w:numPr>
          <w:ilvl w:val="0"/>
          <w:numId w:val="987"/>
        </w:numPr>
        <w:tabs>
          <w:tab w:val="left" w:pos="1284"/>
        </w:tabs>
      </w:pPr>
      <w:r w:rsidRPr="006670E2">
        <w:t xml:space="preserve">JWT authentication </w:t>
      </w:r>
    </w:p>
    <w:p w14:paraId="09D9AE38" w14:textId="77777777" w:rsidR="006670E2" w:rsidRPr="006670E2" w:rsidRDefault="006670E2" w:rsidP="006670E2">
      <w:pPr>
        <w:numPr>
          <w:ilvl w:val="0"/>
          <w:numId w:val="987"/>
        </w:numPr>
        <w:tabs>
          <w:tab w:val="left" w:pos="1284"/>
        </w:tabs>
      </w:pPr>
      <w:r w:rsidRPr="006670E2">
        <w:t xml:space="preserve">Protected APIs </w:t>
      </w:r>
    </w:p>
    <w:p w14:paraId="7EFD3DDB" w14:textId="77777777" w:rsidR="006670E2" w:rsidRPr="006670E2" w:rsidRDefault="006670E2" w:rsidP="006670E2">
      <w:pPr>
        <w:numPr>
          <w:ilvl w:val="0"/>
          <w:numId w:val="987"/>
        </w:numPr>
        <w:tabs>
          <w:tab w:val="left" w:pos="1284"/>
        </w:tabs>
      </w:pPr>
      <w:r w:rsidRPr="006670E2">
        <w:t xml:space="preserve">Restricted database access </w:t>
      </w:r>
    </w:p>
    <w:p w14:paraId="543AFE82" w14:textId="77777777" w:rsidR="006670E2" w:rsidRPr="006670E2" w:rsidRDefault="006670E2" w:rsidP="006670E2">
      <w:pPr>
        <w:numPr>
          <w:ilvl w:val="0"/>
          <w:numId w:val="987"/>
        </w:numPr>
        <w:tabs>
          <w:tab w:val="left" w:pos="1284"/>
        </w:tabs>
      </w:pPr>
      <w:r w:rsidRPr="006670E2">
        <w:t xml:space="preserve">Security headers </w:t>
      </w:r>
    </w:p>
    <w:p w14:paraId="7642961E" w14:textId="77777777" w:rsidR="006670E2" w:rsidRPr="006670E2" w:rsidRDefault="006670E2" w:rsidP="006670E2">
      <w:pPr>
        <w:numPr>
          <w:ilvl w:val="0"/>
          <w:numId w:val="987"/>
        </w:numPr>
        <w:tabs>
          <w:tab w:val="left" w:pos="1284"/>
        </w:tabs>
      </w:pPr>
      <w:r w:rsidRPr="006670E2">
        <w:t xml:space="preserve">CORS configuration </w:t>
      </w:r>
    </w:p>
    <w:p w14:paraId="7385F561" w14:textId="77777777" w:rsidR="006670E2" w:rsidRPr="006670E2" w:rsidRDefault="006670E2" w:rsidP="006670E2">
      <w:pPr>
        <w:tabs>
          <w:tab w:val="left" w:pos="1284"/>
        </w:tabs>
      </w:pPr>
      <w:r w:rsidRPr="006670E2">
        <w:t>Security remains enabled in every environment.</w:t>
      </w:r>
    </w:p>
    <w:p w14:paraId="75238D6F" w14:textId="77777777" w:rsidR="006670E2" w:rsidRPr="006670E2" w:rsidRDefault="006670E2" w:rsidP="006670E2">
      <w:pPr>
        <w:tabs>
          <w:tab w:val="left" w:pos="1284"/>
        </w:tabs>
      </w:pPr>
      <w:r w:rsidRPr="006670E2">
        <w:pict w14:anchorId="7FA8318B">
          <v:rect id="_x0000_i14284" style="width:0;height:1.5pt" o:hralign="center" o:hrstd="t" o:hr="t" fillcolor="#a0a0a0" stroked="f"/>
        </w:pict>
      </w:r>
    </w:p>
    <w:p w14:paraId="6FF5DD9F" w14:textId="77777777" w:rsidR="006670E2" w:rsidRPr="006670E2" w:rsidRDefault="006670E2" w:rsidP="006670E2">
      <w:pPr>
        <w:tabs>
          <w:tab w:val="left" w:pos="1284"/>
        </w:tabs>
        <w:rPr>
          <w:b/>
          <w:bCs/>
        </w:rPr>
      </w:pPr>
      <w:r w:rsidRPr="006670E2">
        <w:rPr>
          <w:b/>
          <w:bCs/>
        </w:rPr>
        <w:t>189. Performance Guidelines</w:t>
      </w:r>
    </w:p>
    <w:p w14:paraId="4644182B" w14:textId="77777777" w:rsidR="006670E2" w:rsidRPr="006670E2" w:rsidRDefault="006670E2" w:rsidP="006670E2">
      <w:pPr>
        <w:tabs>
          <w:tab w:val="left" w:pos="1284"/>
        </w:tabs>
      </w:pPr>
      <w:r w:rsidRPr="006670E2">
        <w:t>Production should:</w:t>
      </w:r>
    </w:p>
    <w:p w14:paraId="3D6009C1" w14:textId="77777777" w:rsidR="006670E2" w:rsidRPr="006670E2" w:rsidRDefault="006670E2" w:rsidP="006670E2">
      <w:pPr>
        <w:numPr>
          <w:ilvl w:val="0"/>
          <w:numId w:val="988"/>
        </w:numPr>
        <w:tabs>
          <w:tab w:val="left" w:pos="1284"/>
        </w:tabs>
      </w:pPr>
      <w:r w:rsidRPr="006670E2">
        <w:t xml:space="preserve">Enable caching where appropriate. </w:t>
      </w:r>
    </w:p>
    <w:p w14:paraId="28630CAD" w14:textId="77777777" w:rsidR="006670E2" w:rsidRPr="006670E2" w:rsidRDefault="006670E2" w:rsidP="006670E2">
      <w:pPr>
        <w:numPr>
          <w:ilvl w:val="0"/>
          <w:numId w:val="988"/>
        </w:numPr>
        <w:tabs>
          <w:tab w:val="left" w:pos="1284"/>
        </w:tabs>
      </w:pPr>
      <w:r w:rsidRPr="006670E2">
        <w:t xml:space="preserve">Compress responses. </w:t>
      </w:r>
    </w:p>
    <w:p w14:paraId="7AEA2156" w14:textId="77777777" w:rsidR="006670E2" w:rsidRPr="006670E2" w:rsidRDefault="006670E2" w:rsidP="006670E2">
      <w:pPr>
        <w:numPr>
          <w:ilvl w:val="0"/>
          <w:numId w:val="988"/>
        </w:numPr>
        <w:tabs>
          <w:tab w:val="left" w:pos="1284"/>
        </w:tabs>
      </w:pPr>
      <w:r w:rsidRPr="006670E2">
        <w:t xml:space="preserve">Optimize database queries. </w:t>
      </w:r>
    </w:p>
    <w:p w14:paraId="030DCDF1" w14:textId="77777777" w:rsidR="006670E2" w:rsidRPr="006670E2" w:rsidRDefault="006670E2" w:rsidP="006670E2">
      <w:pPr>
        <w:numPr>
          <w:ilvl w:val="0"/>
          <w:numId w:val="988"/>
        </w:numPr>
        <w:tabs>
          <w:tab w:val="left" w:pos="1284"/>
        </w:tabs>
      </w:pPr>
      <w:r w:rsidRPr="006670E2">
        <w:t xml:space="preserve">Lazy-load frontend assets. </w:t>
      </w:r>
    </w:p>
    <w:p w14:paraId="43A24708" w14:textId="77777777" w:rsidR="006670E2" w:rsidRPr="006670E2" w:rsidRDefault="006670E2" w:rsidP="006670E2">
      <w:pPr>
        <w:numPr>
          <w:ilvl w:val="0"/>
          <w:numId w:val="988"/>
        </w:numPr>
        <w:tabs>
          <w:tab w:val="left" w:pos="1284"/>
        </w:tabs>
      </w:pPr>
      <w:r w:rsidRPr="006670E2">
        <w:t xml:space="preserve">Minimize API payload sizes. </w:t>
      </w:r>
    </w:p>
    <w:p w14:paraId="438BC564" w14:textId="77777777" w:rsidR="006670E2" w:rsidRPr="006670E2" w:rsidRDefault="006670E2" w:rsidP="006670E2">
      <w:pPr>
        <w:numPr>
          <w:ilvl w:val="0"/>
          <w:numId w:val="988"/>
        </w:numPr>
        <w:tabs>
          <w:tab w:val="left" w:pos="1284"/>
        </w:tabs>
      </w:pPr>
      <w:r w:rsidRPr="006670E2">
        <w:t xml:space="preserve">Serve optimized static files. </w:t>
      </w:r>
    </w:p>
    <w:p w14:paraId="642062BF" w14:textId="77777777" w:rsidR="006670E2" w:rsidRPr="006670E2" w:rsidRDefault="006670E2" w:rsidP="006670E2">
      <w:pPr>
        <w:tabs>
          <w:tab w:val="left" w:pos="1284"/>
        </w:tabs>
      </w:pPr>
      <w:r w:rsidRPr="006670E2">
        <w:t>These practices improve responsiveness.</w:t>
      </w:r>
    </w:p>
    <w:p w14:paraId="497915EC" w14:textId="77777777" w:rsidR="006670E2" w:rsidRPr="006670E2" w:rsidRDefault="006670E2" w:rsidP="006670E2">
      <w:pPr>
        <w:tabs>
          <w:tab w:val="left" w:pos="1284"/>
        </w:tabs>
      </w:pPr>
      <w:r w:rsidRPr="006670E2">
        <w:pict w14:anchorId="7281A90A">
          <v:rect id="_x0000_i14285" style="width:0;height:1.5pt" o:hralign="center" o:hrstd="t" o:hr="t" fillcolor="#a0a0a0" stroked="f"/>
        </w:pict>
      </w:r>
    </w:p>
    <w:p w14:paraId="454AE516" w14:textId="77777777" w:rsidR="006670E2" w:rsidRPr="006670E2" w:rsidRDefault="006670E2" w:rsidP="006670E2">
      <w:pPr>
        <w:tabs>
          <w:tab w:val="left" w:pos="1284"/>
        </w:tabs>
        <w:rPr>
          <w:b/>
          <w:bCs/>
        </w:rPr>
      </w:pPr>
      <w:r w:rsidRPr="006670E2">
        <w:rPr>
          <w:b/>
          <w:bCs/>
        </w:rPr>
        <w:t>190. Versioning Strategy</w:t>
      </w:r>
    </w:p>
    <w:p w14:paraId="65435B7A" w14:textId="77777777" w:rsidR="006670E2" w:rsidRPr="006670E2" w:rsidRDefault="006670E2" w:rsidP="006670E2">
      <w:pPr>
        <w:tabs>
          <w:tab w:val="left" w:pos="1284"/>
        </w:tabs>
      </w:pPr>
      <w:r w:rsidRPr="006670E2">
        <w:t>Each release follows semantic versioning.</w:t>
      </w:r>
    </w:p>
    <w:p w14:paraId="64193308" w14:textId="77777777" w:rsidR="006670E2" w:rsidRPr="006670E2" w:rsidRDefault="006670E2" w:rsidP="006670E2">
      <w:pPr>
        <w:tabs>
          <w:tab w:val="left" w:pos="1284"/>
        </w:tabs>
      </w:pPr>
      <w:r w:rsidRPr="006670E2">
        <w:t>Example:</w:t>
      </w:r>
    </w:p>
    <w:p w14:paraId="35C7A056" w14:textId="77777777" w:rsidR="006670E2" w:rsidRPr="006670E2" w:rsidRDefault="006670E2" w:rsidP="006670E2">
      <w:pPr>
        <w:tabs>
          <w:tab w:val="left" w:pos="1284"/>
        </w:tabs>
      </w:pPr>
      <w:r w:rsidRPr="006670E2">
        <w:t>Version 1.0.0</w:t>
      </w:r>
    </w:p>
    <w:p w14:paraId="465EC255" w14:textId="77777777" w:rsidR="006670E2" w:rsidRPr="006670E2" w:rsidRDefault="006670E2" w:rsidP="006670E2">
      <w:pPr>
        <w:tabs>
          <w:tab w:val="left" w:pos="1284"/>
        </w:tabs>
      </w:pPr>
    </w:p>
    <w:p w14:paraId="3C520E78" w14:textId="77777777" w:rsidR="006670E2" w:rsidRPr="006670E2" w:rsidRDefault="006670E2" w:rsidP="006670E2">
      <w:pPr>
        <w:tabs>
          <w:tab w:val="left" w:pos="1284"/>
        </w:tabs>
      </w:pPr>
      <w:r w:rsidRPr="006670E2">
        <w:t>↓</w:t>
      </w:r>
    </w:p>
    <w:p w14:paraId="3301F865" w14:textId="77777777" w:rsidR="006670E2" w:rsidRPr="006670E2" w:rsidRDefault="006670E2" w:rsidP="006670E2">
      <w:pPr>
        <w:tabs>
          <w:tab w:val="left" w:pos="1284"/>
        </w:tabs>
      </w:pPr>
    </w:p>
    <w:p w14:paraId="6DA31C9F" w14:textId="77777777" w:rsidR="006670E2" w:rsidRPr="006670E2" w:rsidRDefault="006670E2" w:rsidP="006670E2">
      <w:pPr>
        <w:tabs>
          <w:tab w:val="left" w:pos="1284"/>
        </w:tabs>
      </w:pPr>
      <w:r w:rsidRPr="006670E2">
        <w:t>1.0.1</w:t>
      </w:r>
    </w:p>
    <w:p w14:paraId="258DE91D" w14:textId="77777777" w:rsidR="006670E2" w:rsidRPr="006670E2" w:rsidRDefault="006670E2" w:rsidP="006670E2">
      <w:pPr>
        <w:tabs>
          <w:tab w:val="left" w:pos="1284"/>
        </w:tabs>
      </w:pPr>
    </w:p>
    <w:p w14:paraId="5034BFFF" w14:textId="77777777" w:rsidR="006670E2" w:rsidRPr="006670E2" w:rsidRDefault="006670E2" w:rsidP="006670E2">
      <w:pPr>
        <w:tabs>
          <w:tab w:val="left" w:pos="1284"/>
        </w:tabs>
      </w:pPr>
      <w:r w:rsidRPr="006670E2">
        <w:lastRenderedPageBreak/>
        <w:t>↓</w:t>
      </w:r>
    </w:p>
    <w:p w14:paraId="12B677E6" w14:textId="77777777" w:rsidR="006670E2" w:rsidRPr="006670E2" w:rsidRDefault="006670E2" w:rsidP="006670E2">
      <w:pPr>
        <w:tabs>
          <w:tab w:val="left" w:pos="1284"/>
        </w:tabs>
      </w:pPr>
    </w:p>
    <w:p w14:paraId="7D22795C" w14:textId="77777777" w:rsidR="006670E2" w:rsidRPr="006670E2" w:rsidRDefault="006670E2" w:rsidP="006670E2">
      <w:pPr>
        <w:tabs>
          <w:tab w:val="left" w:pos="1284"/>
        </w:tabs>
      </w:pPr>
      <w:r w:rsidRPr="006670E2">
        <w:t>1.1.0</w:t>
      </w:r>
    </w:p>
    <w:p w14:paraId="2E96B137" w14:textId="77777777" w:rsidR="006670E2" w:rsidRPr="006670E2" w:rsidRDefault="006670E2" w:rsidP="006670E2">
      <w:pPr>
        <w:tabs>
          <w:tab w:val="left" w:pos="1284"/>
        </w:tabs>
      </w:pPr>
    </w:p>
    <w:p w14:paraId="661948F2" w14:textId="77777777" w:rsidR="006670E2" w:rsidRPr="006670E2" w:rsidRDefault="006670E2" w:rsidP="006670E2">
      <w:pPr>
        <w:tabs>
          <w:tab w:val="left" w:pos="1284"/>
        </w:tabs>
      </w:pPr>
      <w:r w:rsidRPr="006670E2">
        <w:t>↓</w:t>
      </w:r>
    </w:p>
    <w:p w14:paraId="73104E11" w14:textId="77777777" w:rsidR="006670E2" w:rsidRPr="006670E2" w:rsidRDefault="006670E2" w:rsidP="006670E2">
      <w:pPr>
        <w:tabs>
          <w:tab w:val="left" w:pos="1284"/>
        </w:tabs>
      </w:pPr>
    </w:p>
    <w:p w14:paraId="538FE06E" w14:textId="77777777" w:rsidR="006670E2" w:rsidRPr="006670E2" w:rsidRDefault="006670E2" w:rsidP="006670E2">
      <w:pPr>
        <w:tabs>
          <w:tab w:val="left" w:pos="1284"/>
        </w:tabs>
      </w:pPr>
      <w:r w:rsidRPr="006670E2">
        <w:t>2.0.0</w:t>
      </w:r>
    </w:p>
    <w:p w14:paraId="51A1B859" w14:textId="77777777" w:rsidR="006670E2" w:rsidRPr="006670E2" w:rsidRDefault="006670E2" w:rsidP="006670E2">
      <w:pPr>
        <w:tabs>
          <w:tab w:val="left" w:pos="1284"/>
        </w:tabs>
      </w:pPr>
      <w:r w:rsidRPr="006670E2">
        <w:t>Major versions introduce breaking changes.</w:t>
      </w:r>
    </w:p>
    <w:p w14:paraId="442A06BF" w14:textId="77777777" w:rsidR="006670E2" w:rsidRPr="006670E2" w:rsidRDefault="006670E2" w:rsidP="006670E2">
      <w:pPr>
        <w:tabs>
          <w:tab w:val="left" w:pos="1284"/>
        </w:tabs>
      </w:pPr>
      <w:r w:rsidRPr="006670E2">
        <w:t>Minor versions introduce new features.</w:t>
      </w:r>
    </w:p>
    <w:p w14:paraId="1B51B41E" w14:textId="77777777" w:rsidR="006670E2" w:rsidRPr="006670E2" w:rsidRDefault="006670E2" w:rsidP="006670E2">
      <w:pPr>
        <w:tabs>
          <w:tab w:val="left" w:pos="1284"/>
        </w:tabs>
      </w:pPr>
      <w:r w:rsidRPr="006670E2">
        <w:t>Patch versions fix bugs.</w:t>
      </w:r>
    </w:p>
    <w:p w14:paraId="28779780" w14:textId="77777777" w:rsidR="006670E2" w:rsidRPr="006670E2" w:rsidRDefault="006670E2" w:rsidP="006670E2">
      <w:pPr>
        <w:tabs>
          <w:tab w:val="left" w:pos="1284"/>
        </w:tabs>
      </w:pPr>
      <w:r w:rsidRPr="006670E2">
        <w:pict w14:anchorId="733ED519">
          <v:rect id="_x0000_i14286" style="width:0;height:1.5pt" o:hralign="center" o:hrstd="t" o:hr="t" fillcolor="#a0a0a0" stroked="f"/>
        </w:pict>
      </w:r>
    </w:p>
    <w:p w14:paraId="0EFBD09C" w14:textId="77777777" w:rsidR="006670E2" w:rsidRPr="006670E2" w:rsidRDefault="006670E2" w:rsidP="006670E2">
      <w:pPr>
        <w:tabs>
          <w:tab w:val="left" w:pos="1284"/>
        </w:tabs>
        <w:rPr>
          <w:b/>
          <w:bCs/>
        </w:rPr>
      </w:pPr>
      <w:r w:rsidRPr="006670E2">
        <w:rPr>
          <w:b/>
          <w:bCs/>
        </w:rPr>
        <w:t>191. Future Deployment Enhancements</w:t>
      </w:r>
    </w:p>
    <w:p w14:paraId="6D7EB29B" w14:textId="77777777" w:rsidR="006670E2" w:rsidRPr="006670E2" w:rsidRDefault="006670E2" w:rsidP="006670E2">
      <w:pPr>
        <w:tabs>
          <w:tab w:val="left" w:pos="1284"/>
        </w:tabs>
      </w:pPr>
      <w:r w:rsidRPr="006670E2">
        <w:t>Future versions may introduce:</w:t>
      </w:r>
    </w:p>
    <w:p w14:paraId="3096DE85" w14:textId="77777777" w:rsidR="006670E2" w:rsidRPr="006670E2" w:rsidRDefault="006670E2" w:rsidP="006670E2">
      <w:pPr>
        <w:numPr>
          <w:ilvl w:val="0"/>
          <w:numId w:val="989"/>
        </w:numPr>
        <w:tabs>
          <w:tab w:val="left" w:pos="1284"/>
        </w:tabs>
      </w:pPr>
      <w:r w:rsidRPr="006670E2">
        <w:t xml:space="preserve">Docker containers </w:t>
      </w:r>
    </w:p>
    <w:p w14:paraId="26E351AF" w14:textId="77777777" w:rsidR="006670E2" w:rsidRPr="006670E2" w:rsidRDefault="006670E2" w:rsidP="006670E2">
      <w:pPr>
        <w:numPr>
          <w:ilvl w:val="0"/>
          <w:numId w:val="989"/>
        </w:numPr>
        <w:tabs>
          <w:tab w:val="left" w:pos="1284"/>
        </w:tabs>
      </w:pPr>
      <w:r w:rsidRPr="006670E2">
        <w:t xml:space="preserve">CI/CD pipelines </w:t>
      </w:r>
    </w:p>
    <w:p w14:paraId="79C17758" w14:textId="77777777" w:rsidR="006670E2" w:rsidRPr="006670E2" w:rsidRDefault="006670E2" w:rsidP="006670E2">
      <w:pPr>
        <w:numPr>
          <w:ilvl w:val="0"/>
          <w:numId w:val="989"/>
        </w:numPr>
        <w:tabs>
          <w:tab w:val="left" w:pos="1284"/>
        </w:tabs>
      </w:pPr>
      <w:r w:rsidRPr="006670E2">
        <w:t xml:space="preserve">Kubernetes </w:t>
      </w:r>
    </w:p>
    <w:p w14:paraId="0E0C63D5" w14:textId="77777777" w:rsidR="006670E2" w:rsidRPr="006670E2" w:rsidRDefault="006670E2" w:rsidP="006670E2">
      <w:pPr>
        <w:numPr>
          <w:ilvl w:val="0"/>
          <w:numId w:val="989"/>
        </w:numPr>
        <w:tabs>
          <w:tab w:val="left" w:pos="1284"/>
        </w:tabs>
      </w:pPr>
      <w:r w:rsidRPr="006670E2">
        <w:t xml:space="preserve">CDN integration </w:t>
      </w:r>
    </w:p>
    <w:p w14:paraId="0C5E9569" w14:textId="77777777" w:rsidR="006670E2" w:rsidRPr="006670E2" w:rsidRDefault="006670E2" w:rsidP="006670E2">
      <w:pPr>
        <w:numPr>
          <w:ilvl w:val="0"/>
          <w:numId w:val="989"/>
        </w:numPr>
        <w:tabs>
          <w:tab w:val="left" w:pos="1284"/>
        </w:tabs>
      </w:pPr>
      <w:r w:rsidRPr="006670E2">
        <w:t xml:space="preserve">Horizontal scaling </w:t>
      </w:r>
    </w:p>
    <w:p w14:paraId="23968502" w14:textId="77777777" w:rsidR="006670E2" w:rsidRPr="006670E2" w:rsidRDefault="006670E2" w:rsidP="006670E2">
      <w:pPr>
        <w:numPr>
          <w:ilvl w:val="0"/>
          <w:numId w:val="989"/>
        </w:numPr>
        <w:tabs>
          <w:tab w:val="left" w:pos="1284"/>
        </w:tabs>
      </w:pPr>
      <w:r w:rsidRPr="006670E2">
        <w:t xml:space="preserve">Load balancing </w:t>
      </w:r>
    </w:p>
    <w:p w14:paraId="6079697A" w14:textId="77777777" w:rsidR="006670E2" w:rsidRPr="006670E2" w:rsidRDefault="006670E2" w:rsidP="006670E2">
      <w:pPr>
        <w:numPr>
          <w:ilvl w:val="0"/>
          <w:numId w:val="989"/>
        </w:numPr>
        <w:tabs>
          <w:tab w:val="left" w:pos="1284"/>
        </w:tabs>
      </w:pPr>
      <w:r w:rsidRPr="006670E2">
        <w:t xml:space="preserve">Multi-region deployment </w:t>
      </w:r>
    </w:p>
    <w:p w14:paraId="2CD05FAA" w14:textId="77777777" w:rsidR="006670E2" w:rsidRPr="006670E2" w:rsidRDefault="006670E2" w:rsidP="006670E2">
      <w:pPr>
        <w:tabs>
          <w:tab w:val="left" w:pos="1284"/>
        </w:tabs>
      </w:pPr>
      <w:r w:rsidRPr="006670E2">
        <w:t>These enhancements are outside the scope of Version 1.0.</w:t>
      </w:r>
    </w:p>
    <w:p w14:paraId="50F2B747" w14:textId="77777777" w:rsidR="006670E2" w:rsidRPr="006670E2" w:rsidRDefault="006670E2" w:rsidP="006670E2">
      <w:pPr>
        <w:tabs>
          <w:tab w:val="left" w:pos="1284"/>
        </w:tabs>
      </w:pPr>
      <w:r w:rsidRPr="006670E2">
        <w:pict w14:anchorId="4C8212A6">
          <v:rect id="_x0000_i14287" style="width:0;height:1.5pt" o:hralign="center" o:hrstd="t" o:hr="t" fillcolor="#a0a0a0" stroked="f"/>
        </w:pict>
      </w:r>
    </w:p>
    <w:p w14:paraId="0A6DF351" w14:textId="77777777" w:rsidR="006670E2" w:rsidRPr="006670E2" w:rsidRDefault="006670E2" w:rsidP="006670E2">
      <w:pPr>
        <w:tabs>
          <w:tab w:val="left" w:pos="1284"/>
        </w:tabs>
        <w:rPr>
          <w:b/>
          <w:bCs/>
        </w:rPr>
      </w:pPr>
      <w:r w:rsidRPr="006670E2">
        <w:rPr>
          <w:b/>
          <w:bCs/>
        </w:rPr>
        <w:t>192. Deployment Quality Checklist</w:t>
      </w:r>
    </w:p>
    <w:p w14:paraId="371C19B5" w14:textId="77777777" w:rsidR="006670E2" w:rsidRPr="006670E2" w:rsidRDefault="006670E2" w:rsidP="006670E2">
      <w:pPr>
        <w:tabs>
          <w:tab w:val="left" w:pos="1284"/>
        </w:tabs>
      </w:pPr>
      <w:r w:rsidRPr="006670E2">
        <w:t>Before deployment, verify:</w:t>
      </w:r>
    </w:p>
    <w:p w14:paraId="4C12FFD5" w14:textId="77777777" w:rsidR="006670E2" w:rsidRPr="006670E2" w:rsidRDefault="006670E2" w:rsidP="006670E2">
      <w:pPr>
        <w:numPr>
          <w:ilvl w:val="0"/>
          <w:numId w:val="990"/>
        </w:numPr>
        <w:tabs>
          <w:tab w:val="left" w:pos="1284"/>
        </w:tabs>
      </w:pPr>
      <w:r w:rsidRPr="006670E2">
        <w:t xml:space="preserve">Frontend </w:t>
      </w:r>
      <w:proofErr w:type="gramStart"/>
      <w:r w:rsidRPr="006670E2">
        <w:t>build</w:t>
      </w:r>
      <w:proofErr w:type="gramEnd"/>
      <w:r w:rsidRPr="006670E2">
        <w:t xml:space="preserve"> successful. </w:t>
      </w:r>
    </w:p>
    <w:p w14:paraId="0FED685F" w14:textId="77777777" w:rsidR="006670E2" w:rsidRPr="006670E2" w:rsidRDefault="006670E2" w:rsidP="006670E2">
      <w:pPr>
        <w:numPr>
          <w:ilvl w:val="0"/>
          <w:numId w:val="990"/>
        </w:numPr>
        <w:tabs>
          <w:tab w:val="left" w:pos="1284"/>
        </w:tabs>
      </w:pPr>
      <w:r w:rsidRPr="006670E2">
        <w:t xml:space="preserve">Backend </w:t>
      </w:r>
      <w:proofErr w:type="gramStart"/>
      <w:r w:rsidRPr="006670E2">
        <w:t>build</w:t>
      </w:r>
      <w:proofErr w:type="gramEnd"/>
      <w:r w:rsidRPr="006670E2">
        <w:t xml:space="preserve"> successful. </w:t>
      </w:r>
    </w:p>
    <w:p w14:paraId="21C9BDC2" w14:textId="77777777" w:rsidR="006670E2" w:rsidRPr="006670E2" w:rsidRDefault="006670E2" w:rsidP="006670E2">
      <w:pPr>
        <w:numPr>
          <w:ilvl w:val="0"/>
          <w:numId w:val="990"/>
        </w:numPr>
        <w:tabs>
          <w:tab w:val="left" w:pos="1284"/>
        </w:tabs>
      </w:pPr>
      <w:r w:rsidRPr="006670E2">
        <w:t xml:space="preserve">Environment variables configured. </w:t>
      </w:r>
    </w:p>
    <w:p w14:paraId="53818C9F" w14:textId="77777777" w:rsidR="006670E2" w:rsidRPr="006670E2" w:rsidRDefault="006670E2" w:rsidP="006670E2">
      <w:pPr>
        <w:numPr>
          <w:ilvl w:val="0"/>
          <w:numId w:val="990"/>
        </w:numPr>
        <w:tabs>
          <w:tab w:val="left" w:pos="1284"/>
        </w:tabs>
      </w:pPr>
      <w:r w:rsidRPr="006670E2">
        <w:t xml:space="preserve">MongoDB connection verified. </w:t>
      </w:r>
    </w:p>
    <w:p w14:paraId="2BFCA51A" w14:textId="77777777" w:rsidR="006670E2" w:rsidRPr="006670E2" w:rsidRDefault="006670E2" w:rsidP="006670E2">
      <w:pPr>
        <w:numPr>
          <w:ilvl w:val="0"/>
          <w:numId w:val="990"/>
        </w:numPr>
        <w:tabs>
          <w:tab w:val="left" w:pos="1284"/>
        </w:tabs>
      </w:pPr>
      <w:r w:rsidRPr="006670E2">
        <w:t xml:space="preserve">Authentication working. </w:t>
      </w:r>
    </w:p>
    <w:p w14:paraId="16569B28" w14:textId="77777777" w:rsidR="006670E2" w:rsidRPr="006670E2" w:rsidRDefault="006670E2" w:rsidP="006670E2">
      <w:pPr>
        <w:numPr>
          <w:ilvl w:val="0"/>
          <w:numId w:val="990"/>
        </w:numPr>
        <w:tabs>
          <w:tab w:val="left" w:pos="1284"/>
        </w:tabs>
      </w:pPr>
      <w:r w:rsidRPr="006670E2">
        <w:t xml:space="preserve">APIs responding correctly. </w:t>
      </w:r>
    </w:p>
    <w:p w14:paraId="138B16AA" w14:textId="77777777" w:rsidR="006670E2" w:rsidRPr="006670E2" w:rsidRDefault="006670E2" w:rsidP="006670E2">
      <w:pPr>
        <w:numPr>
          <w:ilvl w:val="0"/>
          <w:numId w:val="990"/>
        </w:numPr>
        <w:tabs>
          <w:tab w:val="left" w:pos="1284"/>
        </w:tabs>
      </w:pPr>
      <w:r w:rsidRPr="006670E2">
        <w:t xml:space="preserve">Responsive UI verified. </w:t>
      </w:r>
    </w:p>
    <w:p w14:paraId="59F13606" w14:textId="77777777" w:rsidR="006670E2" w:rsidRPr="006670E2" w:rsidRDefault="006670E2" w:rsidP="006670E2">
      <w:pPr>
        <w:numPr>
          <w:ilvl w:val="0"/>
          <w:numId w:val="990"/>
        </w:numPr>
        <w:tabs>
          <w:tab w:val="left" w:pos="1284"/>
        </w:tabs>
      </w:pPr>
      <w:r w:rsidRPr="006670E2">
        <w:lastRenderedPageBreak/>
        <w:t xml:space="preserve">Logs configured. </w:t>
      </w:r>
    </w:p>
    <w:p w14:paraId="15B25BD9" w14:textId="77777777" w:rsidR="006670E2" w:rsidRPr="006670E2" w:rsidRDefault="006670E2" w:rsidP="006670E2">
      <w:pPr>
        <w:numPr>
          <w:ilvl w:val="0"/>
          <w:numId w:val="990"/>
        </w:numPr>
        <w:tabs>
          <w:tab w:val="left" w:pos="1284"/>
        </w:tabs>
      </w:pPr>
      <w:r w:rsidRPr="006670E2">
        <w:t xml:space="preserve">Backups enabled. </w:t>
      </w:r>
    </w:p>
    <w:p w14:paraId="767A5B3C" w14:textId="77777777" w:rsidR="006670E2" w:rsidRPr="006670E2" w:rsidRDefault="006670E2" w:rsidP="006670E2">
      <w:pPr>
        <w:numPr>
          <w:ilvl w:val="0"/>
          <w:numId w:val="990"/>
        </w:numPr>
        <w:tabs>
          <w:tab w:val="left" w:pos="1284"/>
        </w:tabs>
      </w:pPr>
      <w:r w:rsidRPr="006670E2">
        <w:t xml:space="preserve">HTTPS available. </w:t>
      </w:r>
    </w:p>
    <w:p w14:paraId="4F0B10F8" w14:textId="77777777" w:rsidR="006670E2" w:rsidRPr="006670E2" w:rsidRDefault="006670E2" w:rsidP="006670E2">
      <w:pPr>
        <w:tabs>
          <w:tab w:val="left" w:pos="1284"/>
        </w:tabs>
      </w:pPr>
      <w:r w:rsidRPr="006670E2">
        <w:pict w14:anchorId="351239CE">
          <v:rect id="_x0000_i14288" style="width:0;height:1.5pt" o:hralign="center" o:hrstd="t" o:hr="t" fillcolor="#a0a0a0" stroked="f"/>
        </w:pict>
      </w:r>
    </w:p>
    <w:p w14:paraId="7696E3D1" w14:textId="77777777" w:rsidR="006670E2" w:rsidRPr="006670E2" w:rsidRDefault="006670E2" w:rsidP="006670E2">
      <w:pPr>
        <w:tabs>
          <w:tab w:val="left" w:pos="1284"/>
        </w:tabs>
        <w:rPr>
          <w:b/>
          <w:bCs/>
        </w:rPr>
      </w:pPr>
      <w:r w:rsidRPr="006670E2">
        <w:rPr>
          <w:b/>
          <w:bCs/>
        </w:rPr>
        <w:t>193. Locked Deployment Rules</w:t>
      </w:r>
    </w:p>
    <w:p w14:paraId="15AEAE15" w14:textId="77777777" w:rsidR="006670E2" w:rsidRPr="006670E2" w:rsidRDefault="006670E2" w:rsidP="006670E2">
      <w:pPr>
        <w:tabs>
          <w:tab w:val="left" w:pos="1284"/>
        </w:tabs>
      </w:pPr>
      <w:r w:rsidRPr="006670E2">
        <w:t>The following decisions are permanently locked for Version 1.0.</w:t>
      </w:r>
    </w:p>
    <w:p w14:paraId="6959177F" w14:textId="77777777" w:rsidR="006670E2" w:rsidRPr="006670E2" w:rsidRDefault="006670E2" w:rsidP="006670E2">
      <w:pPr>
        <w:tabs>
          <w:tab w:val="left" w:pos="1284"/>
        </w:tabs>
        <w:rPr>
          <w:b/>
          <w:bCs/>
        </w:rPr>
      </w:pPr>
      <w:r w:rsidRPr="006670E2">
        <w:rPr>
          <w:b/>
          <w:bCs/>
        </w:rPr>
        <w:t>Frontend</w:t>
      </w:r>
    </w:p>
    <w:p w14:paraId="19E74200" w14:textId="77777777" w:rsidR="006670E2" w:rsidRPr="006670E2" w:rsidRDefault="006670E2" w:rsidP="006670E2">
      <w:pPr>
        <w:numPr>
          <w:ilvl w:val="0"/>
          <w:numId w:val="991"/>
        </w:numPr>
        <w:tabs>
          <w:tab w:val="left" w:pos="1284"/>
        </w:tabs>
      </w:pPr>
      <w:r w:rsidRPr="006670E2">
        <w:t xml:space="preserve">React production build. </w:t>
      </w:r>
    </w:p>
    <w:p w14:paraId="57DBABD4" w14:textId="77777777" w:rsidR="006670E2" w:rsidRPr="006670E2" w:rsidRDefault="006670E2" w:rsidP="006670E2">
      <w:pPr>
        <w:numPr>
          <w:ilvl w:val="0"/>
          <w:numId w:val="991"/>
        </w:numPr>
        <w:tabs>
          <w:tab w:val="left" w:pos="1284"/>
        </w:tabs>
      </w:pPr>
      <w:r w:rsidRPr="006670E2">
        <w:t xml:space="preserve">Static hosting. </w:t>
      </w:r>
    </w:p>
    <w:p w14:paraId="215BB5D7" w14:textId="77777777" w:rsidR="006670E2" w:rsidRPr="006670E2" w:rsidRDefault="006670E2" w:rsidP="006670E2">
      <w:pPr>
        <w:numPr>
          <w:ilvl w:val="0"/>
          <w:numId w:val="991"/>
        </w:numPr>
        <w:tabs>
          <w:tab w:val="left" w:pos="1284"/>
        </w:tabs>
      </w:pPr>
      <w:r w:rsidRPr="006670E2">
        <w:t xml:space="preserve">HTTPS. </w:t>
      </w:r>
    </w:p>
    <w:p w14:paraId="565BBA11" w14:textId="77777777" w:rsidR="006670E2" w:rsidRPr="006670E2" w:rsidRDefault="006670E2" w:rsidP="006670E2">
      <w:pPr>
        <w:numPr>
          <w:ilvl w:val="0"/>
          <w:numId w:val="991"/>
        </w:numPr>
        <w:tabs>
          <w:tab w:val="left" w:pos="1284"/>
        </w:tabs>
      </w:pPr>
      <w:r w:rsidRPr="006670E2">
        <w:t xml:space="preserve">Optimized assets. </w:t>
      </w:r>
    </w:p>
    <w:p w14:paraId="17FE0A86" w14:textId="77777777" w:rsidR="006670E2" w:rsidRPr="006670E2" w:rsidRDefault="006670E2" w:rsidP="006670E2">
      <w:pPr>
        <w:tabs>
          <w:tab w:val="left" w:pos="1284"/>
        </w:tabs>
      </w:pPr>
      <w:r w:rsidRPr="006670E2">
        <w:pict w14:anchorId="174062F7">
          <v:rect id="_x0000_i14289" style="width:0;height:1.5pt" o:hralign="center" o:hrstd="t" o:hr="t" fillcolor="#a0a0a0" stroked="f"/>
        </w:pict>
      </w:r>
    </w:p>
    <w:p w14:paraId="07E6832F" w14:textId="77777777" w:rsidR="006670E2" w:rsidRPr="006670E2" w:rsidRDefault="006670E2" w:rsidP="006670E2">
      <w:pPr>
        <w:tabs>
          <w:tab w:val="left" w:pos="1284"/>
        </w:tabs>
        <w:rPr>
          <w:b/>
          <w:bCs/>
        </w:rPr>
      </w:pPr>
      <w:r w:rsidRPr="006670E2">
        <w:rPr>
          <w:b/>
          <w:bCs/>
        </w:rPr>
        <w:t>Backend</w:t>
      </w:r>
    </w:p>
    <w:p w14:paraId="31436702" w14:textId="77777777" w:rsidR="006670E2" w:rsidRPr="006670E2" w:rsidRDefault="006670E2" w:rsidP="006670E2">
      <w:pPr>
        <w:numPr>
          <w:ilvl w:val="0"/>
          <w:numId w:val="992"/>
        </w:numPr>
        <w:tabs>
          <w:tab w:val="left" w:pos="1284"/>
        </w:tabs>
      </w:pPr>
      <w:r w:rsidRPr="006670E2">
        <w:t xml:space="preserve">Express.js. </w:t>
      </w:r>
    </w:p>
    <w:p w14:paraId="01D395C4" w14:textId="77777777" w:rsidR="006670E2" w:rsidRPr="006670E2" w:rsidRDefault="006670E2" w:rsidP="006670E2">
      <w:pPr>
        <w:numPr>
          <w:ilvl w:val="0"/>
          <w:numId w:val="992"/>
        </w:numPr>
        <w:tabs>
          <w:tab w:val="left" w:pos="1284"/>
        </w:tabs>
      </w:pPr>
      <w:r w:rsidRPr="006670E2">
        <w:t xml:space="preserve">Environment variables. </w:t>
      </w:r>
    </w:p>
    <w:p w14:paraId="2D25321B" w14:textId="77777777" w:rsidR="006670E2" w:rsidRPr="006670E2" w:rsidRDefault="006670E2" w:rsidP="006670E2">
      <w:pPr>
        <w:numPr>
          <w:ilvl w:val="0"/>
          <w:numId w:val="992"/>
        </w:numPr>
        <w:tabs>
          <w:tab w:val="left" w:pos="1284"/>
        </w:tabs>
      </w:pPr>
      <w:r w:rsidRPr="006670E2">
        <w:t xml:space="preserve">Production logging. </w:t>
      </w:r>
    </w:p>
    <w:p w14:paraId="07000E9B" w14:textId="77777777" w:rsidR="006670E2" w:rsidRPr="006670E2" w:rsidRDefault="006670E2" w:rsidP="006670E2">
      <w:pPr>
        <w:numPr>
          <w:ilvl w:val="0"/>
          <w:numId w:val="992"/>
        </w:numPr>
        <w:tabs>
          <w:tab w:val="left" w:pos="1284"/>
        </w:tabs>
      </w:pPr>
      <w:r w:rsidRPr="006670E2">
        <w:t xml:space="preserve">REST APIs. </w:t>
      </w:r>
    </w:p>
    <w:p w14:paraId="283CFDCB" w14:textId="77777777" w:rsidR="006670E2" w:rsidRPr="006670E2" w:rsidRDefault="006670E2" w:rsidP="006670E2">
      <w:pPr>
        <w:tabs>
          <w:tab w:val="left" w:pos="1284"/>
        </w:tabs>
      </w:pPr>
      <w:r w:rsidRPr="006670E2">
        <w:pict w14:anchorId="1C214A04">
          <v:rect id="_x0000_i14290" style="width:0;height:1.5pt" o:hralign="center" o:hrstd="t" o:hr="t" fillcolor="#a0a0a0" stroked="f"/>
        </w:pict>
      </w:r>
    </w:p>
    <w:p w14:paraId="46E1120A" w14:textId="77777777" w:rsidR="006670E2" w:rsidRPr="006670E2" w:rsidRDefault="006670E2" w:rsidP="006670E2">
      <w:pPr>
        <w:tabs>
          <w:tab w:val="left" w:pos="1284"/>
        </w:tabs>
        <w:rPr>
          <w:b/>
          <w:bCs/>
        </w:rPr>
      </w:pPr>
      <w:r w:rsidRPr="006670E2">
        <w:rPr>
          <w:b/>
          <w:bCs/>
        </w:rPr>
        <w:t>Database</w:t>
      </w:r>
    </w:p>
    <w:p w14:paraId="437DD370" w14:textId="77777777" w:rsidR="006670E2" w:rsidRPr="006670E2" w:rsidRDefault="006670E2" w:rsidP="006670E2">
      <w:pPr>
        <w:numPr>
          <w:ilvl w:val="0"/>
          <w:numId w:val="993"/>
        </w:numPr>
        <w:tabs>
          <w:tab w:val="left" w:pos="1284"/>
        </w:tabs>
      </w:pPr>
      <w:r w:rsidRPr="006670E2">
        <w:t xml:space="preserve">MongoDB Atlas. </w:t>
      </w:r>
    </w:p>
    <w:p w14:paraId="4D25464E" w14:textId="77777777" w:rsidR="006670E2" w:rsidRPr="006670E2" w:rsidRDefault="006670E2" w:rsidP="006670E2">
      <w:pPr>
        <w:numPr>
          <w:ilvl w:val="0"/>
          <w:numId w:val="993"/>
        </w:numPr>
        <w:tabs>
          <w:tab w:val="left" w:pos="1284"/>
        </w:tabs>
      </w:pPr>
      <w:r w:rsidRPr="006670E2">
        <w:t xml:space="preserve">Managed backups. </w:t>
      </w:r>
    </w:p>
    <w:p w14:paraId="2A06F747" w14:textId="77777777" w:rsidR="006670E2" w:rsidRPr="006670E2" w:rsidRDefault="006670E2" w:rsidP="006670E2">
      <w:pPr>
        <w:numPr>
          <w:ilvl w:val="0"/>
          <w:numId w:val="993"/>
        </w:numPr>
        <w:tabs>
          <w:tab w:val="left" w:pos="1284"/>
        </w:tabs>
      </w:pPr>
      <w:r w:rsidRPr="006670E2">
        <w:t xml:space="preserve">Secure access. </w:t>
      </w:r>
    </w:p>
    <w:p w14:paraId="68492992" w14:textId="77777777" w:rsidR="006670E2" w:rsidRPr="006670E2" w:rsidRDefault="006670E2" w:rsidP="006670E2">
      <w:pPr>
        <w:tabs>
          <w:tab w:val="left" w:pos="1284"/>
        </w:tabs>
      </w:pPr>
      <w:r w:rsidRPr="006670E2">
        <w:pict w14:anchorId="44213C57">
          <v:rect id="_x0000_i14291" style="width:0;height:1.5pt" o:hralign="center" o:hrstd="t" o:hr="t" fillcolor="#a0a0a0" stroked="f"/>
        </w:pict>
      </w:r>
    </w:p>
    <w:p w14:paraId="59CCAA84" w14:textId="77777777" w:rsidR="006670E2" w:rsidRPr="006670E2" w:rsidRDefault="006670E2" w:rsidP="006670E2">
      <w:pPr>
        <w:tabs>
          <w:tab w:val="left" w:pos="1284"/>
        </w:tabs>
        <w:rPr>
          <w:b/>
          <w:bCs/>
        </w:rPr>
      </w:pPr>
      <w:r w:rsidRPr="006670E2">
        <w:rPr>
          <w:b/>
          <w:bCs/>
        </w:rPr>
        <w:t>Version Control</w:t>
      </w:r>
    </w:p>
    <w:p w14:paraId="1BB67A0C" w14:textId="77777777" w:rsidR="006670E2" w:rsidRPr="006670E2" w:rsidRDefault="006670E2" w:rsidP="006670E2">
      <w:pPr>
        <w:numPr>
          <w:ilvl w:val="0"/>
          <w:numId w:val="994"/>
        </w:numPr>
        <w:tabs>
          <w:tab w:val="left" w:pos="1284"/>
        </w:tabs>
      </w:pPr>
      <w:r w:rsidRPr="006670E2">
        <w:t xml:space="preserve">Git. </w:t>
      </w:r>
    </w:p>
    <w:p w14:paraId="4274EE02" w14:textId="77777777" w:rsidR="006670E2" w:rsidRPr="006670E2" w:rsidRDefault="006670E2" w:rsidP="006670E2">
      <w:pPr>
        <w:numPr>
          <w:ilvl w:val="0"/>
          <w:numId w:val="994"/>
        </w:numPr>
        <w:tabs>
          <w:tab w:val="left" w:pos="1284"/>
        </w:tabs>
      </w:pPr>
      <w:r w:rsidRPr="006670E2">
        <w:t xml:space="preserve">GitHub. </w:t>
      </w:r>
    </w:p>
    <w:p w14:paraId="1ADB9FCA" w14:textId="77777777" w:rsidR="006670E2" w:rsidRPr="006670E2" w:rsidRDefault="006670E2" w:rsidP="006670E2">
      <w:pPr>
        <w:numPr>
          <w:ilvl w:val="0"/>
          <w:numId w:val="994"/>
        </w:numPr>
        <w:tabs>
          <w:tab w:val="left" w:pos="1284"/>
        </w:tabs>
      </w:pPr>
      <w:r w:rsidRPr="006670E2">
        <w:t xml:space="preserve">Feature branches. </w:t>
      </w:r>
    </w:p>
    <w:p w14:paraId="768DD2C9" w14:textId="77777777" w:rsidR="006670E2" w:rsidRPr="006670E2" w:rsidRDefault="006670E2" w:rsidP="006670E2">
      <w:pPr>
        <w:numPr>
          <w:ilvl w:val="0"/>
          <w:numId w:val="994"/>
        </w:numPr>
        <w:tabs>
          <w:tab w:val="left" w:pos="1284"/>
        </w:tabs>
      </w:pPr>
      <w:r w:rsidRPr="006670E2">
        <w:t xml:space="preserve">Semantic versioning. </w:t>
      </w:r>
    </w:p>
    <w:p w14:paraId="39DC5105" w14:textId="77777777" w:rsidR="006670E2" w:rsidRPr="006670E2" w:rsidRDefault="006670E2" w:rsidP="006670E2">
      <w:pPr>
        <w:tabs>
          <w:tab w:val="left" w:pos="1284"/>
        </w:tabs>
      </w:pPr>
      <w:r w:rsidRPr="006670E2">
        <w:pict w14:anchorId="4A14BAFC">
          <v:rect id="_x0000_i14292" style="width:0;height:1.5pt" o:hralign="center" o:hrstd="t" o:hr="t" fillcolor="#a0a0a0" stroked="f"/>
        </w:pict>
      </w:r>
    </w:p>
    <w:p w14:paraId="541D0B26" w14:textId="77777777" w:rsidR="006670E2" w:rsidRPr="006670E2" w:rsidRDefault="006670E2" w:rsidP="006670E2">
      <w:pPr>
        <w:tabs>
          <w:tab w:val="left" w:pos="1284"/>
        </w:tabs>
        <w:rPr>
          <w:b/>
          <w:bCs/>
        </w:rPr>
      </w:pPr>
      <w:r w:rsidRPr="006670E2">
        <w:rPr>
          <w:b/>
          <w:bCs/>
        </w:rPr>
        <w:t>Deployment</w:t>
      </w:r>
    </w:p>
    <w:p w14:paraId="7941A4F1" w14:textId="77777777" w:rsidR="006670E2" w:rsidRPr="006670E2" w:rsidRDefault="006670E2" w:rsidP="006670E2">
      <w:pPr>
        <w:numPr>
          <w:ilvl w:val="0"/>
          <w:numId w:val="995"/>
        </w:numPr>
        <w:tabs>
          <w:tab w:val="left" w:pos="1284"/>
        </w:tabs>
      </w:pPr>
      <w:r w:rsidRPr="006670E2">
        <w:t xml:space="preserve">Independent frontend and backend deployment. </w:t>
      </w:r>
    </w:p>
    <w:p w14:paraId="6661A038" w14:textId="77777777" w:rsidR="006670E2" w:rsidRPr="006670E2" w:rsidRDefault="006670E2" w:rsidP="006670E2">
      <w:pPr>
        <w:numPr>
          <w:ilvl w:val="0"/>
          <w:numId w:val="995"/>
        </w:numPr>
        <w:tabs>
          <w:tab w:val="left" w:pos="1284"/>
        </w:tabs>
      </w:pPr>
      <w:r w:rsidRPr="006670E2">
        <w:lastRenderedPageBreak/>
        <w:t xml:space="preserve">Separate development/testing/production environments. </w:t>
      </w:r>
    </w:p>
    <w:p w14:paraId="4A4C691F" w14:textId="77777777" w:rsidR="006670E2" w:rsidRPr="006670E2" w:rsidRDefault="006670E2" w:rsidP="006670E2">
      <w:pPr>
        <w:numPr>
          <w:ilvl w:val="0"/>
          <w:numId w:val="995"/>
        </w:numPr>
        <w:tabs>
          <w:tab w:val="left" w:pos="1284"/>
        </w:tabs>
      </w:pPr>
      <w:r w:rsidRPr="006670E2">
        <w:t xml:space="preserve">Production environment variables. </w:t>
      </w:r>
    </w:p>
    <w:p w14:paraId="7069AFDD" w14:textId="77777777" w:rsidR="006670E2" w:rsidRPr="006670E2" w:rsidRDefault="006670E2" w:rsidP="006670E2">
      <w:pPr>
        <w:numPr>
          <w:ilvl w:val="0"/>
          <w:numId w:val="995"/>
        </w:numPr>
        <w:tabs>
          <w:tab w:val="left" w:pos="1284"/>
        </w:tabs>
      </w:pPr>
      <w:r w:rsidRPr="006670E2">
        <w:t xml:space="preserve">Secure configuration. </w:t>
      </w:r>
    </w:p>
    <w:p w14:paraId="218C96D1" w14:textId="77777777" w:rsidR="006670E2" w:rsidRPr="006670E2" w:rsidRDefault="006670E2" w:rsidP="006670E2">
      <w:pPr>
        <w:tabs>
          <w:tab w:val="left" w:pos="1284"/>
        </w:tabs>
      </w:pPr>
      <w:r w:rsidRPr="006670E2">
        <w:t>These deployment specifications define how the Drone Delivery Navigation System is built, released, and maintained.</w:t>
      </w:r>
    </w:p>
    <w:p w14:paraId="29828833" w14:textId="77777777" w:rsidR="006670E2" w:rsidRPr="006670E2" w:rsidRDefault="006670E2" w:rsidP="006670E2">
      <w:pPr>
        <w:tabs>
          <w:tab w:val="left" w:pos="1284"/>
        </w:tabs>
      </w:pPr>
      <w:r w:rsidRPr="006670E2">
        <w:pict w14:anchorId="1856262C">
          <v:rect id="_x0000_i14293" style="width:0;height:1.5pt" o:hralign="center" o:hrstd="t" o:hr="t" fillcolor="#a0a0a0" stroked="f"/>
        </w:pict>
      </w:r>
    </w:p>
    <w:p w14:paraId="0FAFCFD1" w14:textId="77777777" w:rsidR="006670E2" w:rsidRPr="006670E2" w:rsidRDefault="006670E2" w:rsidP="006670E2">
      <w:pPr>
        <w:tabs>
          <w:tab w:val="left" w:pos="1284"/>
        </w:tabs>
        <w:rPr>
          <w:b/>
          <w:bCs/>
        </w:rPr>
      </w:pPr>
      <w:r w:rsidRPr="006670E2">
        <w:rPr>
          <w:b/>
          <w:bCs/>
        </w:rPr>
        <w:t>194. End of Section Statement</w:t>
      </w:r>
    </w:p>
    <w:p w14:paraId="66C43CBF" w14:textId="77777777" w:rsidR="006670E2" w:rsidRPr="006670E2" w:rsidRDefault="006670E2" w:rsidP="006670E2">
      <w:pPr>
        <w:tabs>
          <w:tab w:val="left" w:pos="1284"/>
        </w:tabs>
      </w:pPr>
      <w:r w:rsidRPr="006670E2">
        <w:t>This section establishes the complete deployment architecture for the Drone Delivery Navigation System.</w:t>
      </w:r>
    </w:p>
    <w:p w14:paraId="115B5198" w14:textId="77777777" w:rsidR="006670E2" w:rsidRPr="006670E2" w:rsidRDefault="006670E2" w:rsidP="006670E2">
      <w:pPr>
        <w:tabs>
          <w:tab w:val="left" w:pos="1284"/>
        </w:tabs>
      </w:pPr>
      <w:r w:rsidRPr="006670E2">
        <w:t>It defines:</w:t>
      </w:r>
    </w:p>
    <w:p w14:paraId="7755DE66" w14:textId="77777777" w:rsidR="006670E2" w:rsidRPr="006670E2" w:rsidRDefault="006670E2" w:rsidP="006670E2">
      <w:pPr>
        <w:numPr>
          <w:ilvl w:val="0"/>
          <w:numId w:val="996"/>
        </w:numPr>
        <w:tabs>
          <w:tab w:val="left" w:pos="1284"/>
        </w:tabs>
      </w:pPr>
      <w:r w:rsidRPr="006670E2">
        <w:t xml:space="preserve">Environment strategy </w:t>
      </w:r>
    </w:p>
    <w:p w14:paraId="3441F960" w14:textId="77777777" w:rsidR="006670E2" w:rsidRPr="006670E2" w:rsidRDefault="006670E2" w:rsidP="006670E2">
      <w:pPr>
        <w:numPr>
          <w:ilvl w:val="0"/>
          <w:numId w:val="996"/>
        </w:numPr>
        <w:tabs>
          <w:tab w:val="left" w:pos="1284"/>
        </w:tabs>
      </w:pPr>
      <w:r w:rsidRPr="006670E2">
        <w:t xml:space="preserve">Build process </w:t>
      </w:r>
    </w:p>
    <w:p w14:paraId="62089756" w14:textId="77777777" w:rsidR="006670E2" w:rsidRPr="006670E2" w:rsidRDefault="006670E2" w:rsidP="006670E2">
      <w:pPr>
        <w:numPr>
          <w:ilvl w:val="0"/>
          <w:numId w:val="996"/>
        </w:numPr>
        <w:tabs>
          <w:tab w:val="left" w:pos="1284"/>
        </w:tabs>
      </w:pPr>
      <w:r w:rsidRPr="006670E2">
        <w:t xml:space="preserve">Hosting </w:t>
      </w:r>
    </w:p>
    <w:p w14:paraId="7EA2B8AC" w14:textId="77777777" w:rsidR="006670E2" w:rsidRPr="006670E2" w:rsidRDefault="006670E2" w:rsidP="006670E2">
      <w:pPr>
        <w:numPr>
          <w:ilvl w:val="0"/>
          <w:numId w:val="996"/>
        </w:numPr>
        <w:tabs>
          <w:tab w:val="left" w:pos="1284"/>
        </w:tabs>
      </w:pPr>
      <w:r w:rsidRPr="006670E2">
        <w:t xml:space="preserve">Database deployment </w:t>
      </w:r>
    </w:p>
    <w:p w14:paraId="4393970B" w14:textId="77777777" w:rsidR="006670E2" w:rsidRPr="006670E2" w:rsidRDefault="006670E2" w:rsidP="006670E2">
      <w:pPr>
        <w:numPr>
          <w:ilvl w:val="0"/>
          <w:numId w:val="996"/>
        </w:numPr>
        <w:tabs>
          <w:tab w:val="left" w:pos="1284"/>
        </w:tabs>
      </w:pPr>
      <w:r w:rsidRPr="006670E2">
        <w:t xml:space="preserve">Environment configuration </w:t>
      </w:r>
    </w:p>
    <w:p w14:paraId="101664E1" w14:textId="77777777" w:rsidR="006670E2" w:rsidRPr="006670E2" w:rsidRDefault="006670E2" w:rsidP="006670E2">
      <w:pPr>
        <w:numPr>
          <w:ilvl w:val="0"/>
          <w:numId w:val="996"/>
        </w:numPr>
        <w:tabs>
          <w:tab w:val="left" w:pos="1284"/>
        </w:tabs>
      </w:pPr>
      <w:r w:rsidRPr="006670E2">
        <w:t xml:space="preserve">Monitoring </w:t>
      </w:r>
    </w:p>
    <w:p w14:paraId="4628C416" w14:textId="77777777" w:rsidR="006670E2" w:rsidRPr="006670E2" w:rsidRDefault="006670E2" w:rsidP="006670E2">
      <w:pPr>
        <w:numPr>
          <w:ilvl w:val="0"/>
          <w:numId w:val="996"/>
        </w:numPr>
        <w:tabs>
          <w:tab w:val="left" w:pos="1284"/>
        </w:tabs>
      </w:pPr>
      <w:r w:rsidRPr="006670E2">
        <w:t xml:space="preserve">Logging </w:t>
      </w:r>
    </w:p>
    <w:p w14:paraId="24F74A40" w14:textId="77777777" w:rsidR="006670E2" w:rsidRPr="006670E2" w:rsidRDefault="006670E2" w:rsidP="006670E2">
      <w:pPr>
        <w:numPr>
          <w:ilvl w:val="0"/>
          <w:numId w:val="996"/>
        </w:numPr>
        <w:tabs>
          <w:tab w:val="left" w:pos="1284"/>
        </w:tabs>
      </w:pPr>
      <w:r w:rsidRPr="006670E2">
        <w:t xml:space="preserve">Backup strategy </w:t>
      </w:r>
    </w:p>
    <w:p w14:paraId="3DE82CF3" w14:textId="77777777" w:rsidR="006670E2" w:rsidRPr="006670E2" w:rsidRDefault="006670E2" w:rsidP="006670E2">
      <w:pPr>
        <w:numPr>
          <w:ilvl w:val="0"/>
          <w:numId w:val="996"/>
        </w:numPr>
        <w:tabs>
          <w:tab w:val="left" w:pos="1284"/>
        </w:tabs>
      </w:pPr>
      <w:r w:rsidRPr="006670E2">
        <w:t xml:space="preserve">Deployment security </w:t>
      </w:r>
    </w:p>
    <w:p w14:paraId="0F114CDC" w14:textId="77777777" w:rsidR="006670E2" w:rsidRPr="006670E2" w:rsidRDefault="006670E2" w:rsidP="006670E2">
      <w:pPr>
        <w:numPr>
          <w:ilvl w:val="0"/>
          <w:numId w:val="996"/>
        </w:numPr>
        <w:tabs>
          <w:tab w:val="left" w:pos="1284"/>
        </w:tabs>
      </w:pPr>
      <w:r w:rsidRPr="006670E2">
        <w:t xml:space="preserve">Versioning </w:t>
      </w:r>
    </w:p>
    <w:p w14:paraId="25BE3A96" w14:textId="77777777" w:rsidR="006670E2" w:rsidRPr="006670E2" w:rsidRDefault="006670E2" w:rsidP="006670E2">
      <w:pPr>
        <w:tabs>
          <w:tab w:val="left" w:pos="1284"/>
        </w:tabs>
      </w:pPr>
      <w:r w:rsidRPr="006670E2">
        <w:t>Together with the previous sections, this provides a complete roadmap for deploying the application from development to a secure production environment.</w:t>
      </w:r>
    </w:p>
    <w:p w14:paraId="0DDA5BD8" w14:textId="77777777" w:rsidR="006670E2" w:rsidRPr="006670E2" w:rsidRDefault="006670E2" w:rsidP="006670E2">
      <w:pPr>
        <w:tabs>
          <w:tab w:val="left" w:pos="1284"/>
        </w:tabs>
      </w:pPr>
      <w:r w:rsidRPr="006670E2">
        <w:pict w14:anchorId="3C032A8B">
          <v:rect id="_x0000_i14294" style="width:0;height:1.5pt" o:hralign="center" o:hrstd="t" o:hr="t" fillcolor="#a0a0a0" stroked="f"/>
        </w:pict>
      </w:r>
    </w:p>
    <w:p w14:paraId="0D022EA9" w14:textId="77777777" w:rsidR="006670E2" w:rsidRPr="006670E2" w:rsidRDefault="006670E2" w:rsidP="006670E2">
      <w:pPr>
        <w:tabs>
          <w:tab w:val="left" w:pos="1284"/>
        </w:tabs>
        <w:rPr>
          <w:b/>
          <w:bCs/>
        </w:rPr>
      </w:pPr>
      <w:r w:rsidRPr="006670E2">
        <w:rPr>
          <w:b/>
          <w:bCs/>
        </w:rPr>
        <w:t>End of Volume 7 – Section 7</w:t>
      </w:r>
    </w:p>
    <w:p w14:paraId="0994883F" w14:textId="77777777" w:rsidR="006670E2" w:rsidRPr="006670E2" w:rsidRDefault="006670E2" w:rsidP="006670E2">
      <w:pPr>
        <w:tabs>
          <w:tab w:val="left" w:pos="1284"/>
        </w:tabs>
        <w:rPr>
          <w:b/>
          <w:bCs/>
        </w:rPr>
      </w:pPr>
      <w:r w:rsidRPr="006670E2">
        <w:rPr>
          <w:b/>
          <w:bCs/>
        </w:rPr>
        <w:t>DRONE DELIVERY NAVIGATION SYSTEM</w:t>
      </w:r>
    </w:p>
    <w:p w14:paraId="223B8A44" w14:textId="77777777" w:rsidR="006670E2" w:rsidRPr="006670E2" w:rsidRDefault="006670E2" w:rsidP="006670E2">
      <w:pPr>
        <w:tabs>
          <w:tab w:val="left" w:pos="1284"/>
        </w:tabs>
        <w:rPr>
          <w:b/>
          <w:bCs/>
        </w:rPr>
      </w:pPr>
      <w:r w:rsidRPr="006670E2">
        <w:rPr>
          <w:b/>
          <w:bCs/>
        </w:rPr>
        <w:t>VOLUME 7 – PROJECT INTEGRATION &amp; SYSTEM ARCHITECTURE</w:t>
      </w:r>
    </w:p>
    <w:p w14:paraId="61342114" w14:textId="77777777" w:rsidR="006670E2" w:rsidRPr="006670E2" w:rsidRDefault="006670E2" w:rsidP="006670E2">
      <w:pPr>
        <w:tabs>
          <w:tab w:val="left" w:pos="1284"/>
        </w:tabs>
        <w:rPr>
          <w:b/>
          <w:bCs/>
        </w:rPr>
      </w:pPr>
      <w:r w:rsidRPr="006670E2">
        <w:rPr>
          <w:b/>
          <w:bCs/>
        </w:rPr>
        <w:t>SECTION 8</w:t>
      </w:r>
    </w:p>
    <w:p w14:paraId="27E5D5F5" w14:textId="77777777" w:rsidR="006670E2" w:rsidRPr="006670E2" w:rsidRDefault="006670E2" w:rsidP="006670E2">
      <w:pPr>
        <w:tabs>
          <w:tab w:val="left" w:pos="1284"/>
        </w:tabs>
        <w:rPr>
          <w:b/>
          <w:bCs/>
        </w:rPr>
      </w:pPr>
      <w:r w:rsidRPr="006670E2">
        <w:rPr>
          <w:b/>
          <w:bCs/>
        </w:rPr>
        <w:t>Testing Strategy, Quality Assurance &amp; Final System Integration Checklist</w:t>
      </w:r>
    </w:p>
    <w:p w14:paraId="374DDBBD" w14:textId="77777777" w:rsidR="006670E2" w:rsidRPr="006670E2" w:rsidRDefault="006670E2" w:rsidP="006670E2">
      <w:pPr>
        <w:tabs>
          <w:tab w:val="left" w:pos="1284"/>
        </w:tabs>
      </w:pPr>
      <w:r w:rsidRPr="006670E2">
        <w:pict w14:anchorId="249539B6">
          <v:rect id="_x0000_i14605" style="width:0;height:1.5pt" o:hralign="center" o:hrstd="t" o:hr="t" fillcolor="#a0a0a0" stroked="f"/>
        </w:pict>
      </w:r>
    </w:p>
    <w:p w14:paraId="40F3C34B" w14:textId="77777777" w:rsidR="006670E2" w:rsidRPr="006670E2" w:rsidRDefault="006670E2" w:rsidP="006670E2">
      <w:pPr>
        <w:tabs>
          <w:tab w:val="left" w:pos="1284"/>
        </w:tabs>
        <w:rPr>
          <w:b/>
          <w:bCs/>
        </w:rPr>
      </w:pPr>
      <w:r w:rsidRPr="006670E2">
        <w:rPr>
          <w:b/>
          <w:bCs/>
        </w:rPr>
        <w:t>195. Purpose</w:t>
      </w:r>
    </w:p>
    <w:p w14:paraId="6297E1B8" w14:textId="77777777" w:rsidR="006670E2" w:rsidRPr="006670E2" w:rsidRDefault="006670E2" w:rsidP="006670E2">
      <w:pPr>
        <w:tabs>
          <w:tab w:val="left" w:pos="1284"/>
        </w:tabs>
      </w:pPr>
      <w:r w:rsidRPr="006670E2">
        <w:t>The Drone Delivery Navigation System must undergo comprehensive testing before deployment.</w:t>
      </w:r>
    </w:p>
    <w:p w14:paraId="77BB4900" w14:textId="77777777" w:rsidR="006670E2" w:rsidRPr="006670E2" w:rsidRDefault="006670E2" w:rsidP="006670E2">
      <w:pPr>
        <w:tabs>
          <w:tab w:val="left" w:pos="1284"/>
        </w:tabs>
      </w:pPr>
      <w:r w:rsidRPr="006670E2">
        <w:t>This section defines:</w:t>
      </w:r>
    </w:p>
    <w:p w14:paraId="66EC7A30" w14:textId="77777777" w:rsidR="006670E2" w:rsidRPr="006670E2" w:rsidRDefault="006670E2" w:rsidP="006670E2">
      <w:pPr>
        <w:numPr>
          <w:ilvl w:val="0"/>
          <w:numId w:val="997"/>
        </w:numPr>
        <w:tabs>
          <w:tab w:val="left" w:pos="1284"/>
        </w:tabs>
      </w:pPr>
      <w:r w:rsidRPr="006670E2">
        <w:lastRenderedPageBreak/>
        <w:t xml:space="preserve">Testing strategy </w:t>
      </w:r>
    </w:p>
    <w:p w14:paraId="19186093" w14:textId="77777777" w:rsidR="006670E2" w:rsidRPr="006670E2" w:rsidRDefault="006670E2" w:rsidP="006670E2">
      <w:pPr>
        <w:numPr>
          <w:ilvl w:val="0"/>
          <w:numId w:val="997"/>
        </w:numPr>
        <w:tabs>
          <w:tab w:val="left" w:pos="1284"/>
        </w:tabs>
      </w:pPr>
      <w:r w:rsidRPr="006670E2">
        <w:t xml:space="preserve">Quality assurance </w:t>
      </w:r>
    </w:p>
    <w:p w14:paraId="573DB8C6" w14:textId="77777777" w:rsidR="006670E2" w:rsidRPr="006670E2" w:rsidRDefault="006670E2" w:rsidP="006670E2">
      <w:pPr>
        <w:numPr>
          <w:ilvl w:val="0"/>
          <w:numId w:val="997"/>
        </w:numPr>
        <w:tabs>
          <w:tab w:val="left" w:pos="1284"/>
        </w:tabs>
      </w:pPr>
      <w:r w:rsidRPr="006670E2">
        <w:t xml:space="preserve">Unit testing </w:t>
      </w:r>
    </w:p>
    <w:p w14:paraId="75E667CE" w14:textId="77777777" w:rsidR="006670E2" w:rsidRPr="006670E2" w:rsidRDefault="006670E2" w:rsidP="006670E2">
      <w:pPr>
        <w:numPr>
          <w:ilvl w:val="0"/>
          <w:numId w:val="997"/>
        </w:numPr>
        <w:tabs>
          <w:tab w:val="left" w:pos="1284"/>
        </w:tabs>
      </w:pPr>
      <w:r w:rsidRPr="006670E2">
        <w:t xml:space="preserve">Integration testing </w:t>
      </w:r>
    </w:p>
    <w:p w14:paraId="23294EE9" w14:textId="77777777" w:rsidR="006670E2" w:rsidRPr="006670E2" w:rsidRDefault="006670E2" w:rsidP="006670E2">
      <w:pPr>
        <w:numPr>
          <w:ilvl w:val="0"/>
          <w:numId w:val="997"/>
        </w:numPr>
        <w:tabs>
          <w:tab w:val="left" w:pos="1284"/>
        </w:tabs>
      </w:pPr>
      <w:r w:rsidRPr="006670E2">
        <w:t xml:space="preserve">API testing </w:t>
      </w:r>
    </w:p>
    <w:p w14:paraId="02C50AE7" w14:textId="77777777" w:rsidR="006670E2" w:rsidRPr="006670E2" w:rsidRDefault="006670E2" w:rsidP="006670E2">
      <w:pPr>
        <w:numPr>
          <w:ilvl w:val="0"/>
          <w:numId w:val="997"/>
        </w:numPr>
        <w:tabs>
          <w:tab w:val="left" w:pos="1284"/>
        </w:tabs>
      </w:pPr>
      <w:r w:rsidRPr="006670E2">
        <w:t xml:space="preserve">UI testing </w:t>
      </w:r>
    </w:p>
    <w:p w14:paraId="5C3FF39E" w14:textId="77777777" w:rsidR="006670E2" w:rsidRPr="006670E2" w:rsidRDefault="006670E2" w:rsidP="006670E2">
      <w:pPr>
        <w:numPr>
          <w:ilvl w:val="0"/>
          <w:numId w:val="997"/>
        </w:numPr>
        <w:tabs>
          <w:tab w:val="left" w:pos="1284"/>
        </w:tabs>
      </w:pPr>
      <w:r w:rsidRPr="006670E2">
        <w:t xml:space="preserve">DSA validation </w:t>
      </w:r>
    </w:p>
    <w:p w14:paraId="1C71DAFB" w14:textId="77777777" w:rsidR="006670E2" w:rsidRPr="006670E2" w:rsidRDefault="006670E2" w:rsidP="006670E2">
      <w:pPr>
        <w:numPr>
          <w:ilvl w:val="0"/>
          <w:numId w:val="997"/>
        </w:numPr>
        <w:tabs>
          <w:tab w:val="left" w:pos="1284"/>
        </w:tabs>
      </w:pPr>
      <w:r w:rsidRPr="006670E2">
        <w:t xml:space="preserve">Security testing </w:t>
      </w:r>
    </w:p>
    <w:p w14:paraId="56EA8CD9" w14:textId="77777777" w:rsidR="006670E2" w:rsidRPr="006670E2" w:rsidRDefault="006670E2" w:rsidP="006670E2">
      <w:pPr>
        <w:numPr>
          <w:ilvl w:val="0"/>
          <w:numId w:val="997"/>
        </w:numPr>
        <w:tabs>
          <w:tab w:val="left" w:pos="1284"/>
        </w:tabs>
      </w:pPr>
      <w:r w:rsidRPr="006670E2">
        <w:t xml:space="preserve">Performance testing </w:t>
      </w:r>
    </w:p>
    <w:p w14:paraId="7F2A4D79" w14:textId="77777777" w:rsidR="006670E2" w:rsidRPr="006670E2" w:rsidRDefault="006670E2" w:rsidP="006670E2">
      <w:pPr>
        <w:numPr>
          <w:ilvl w:val="0"/>
          <w:numId w:val="997"/>
        </w:numPr>
        <w:tabs>
          <w:tab w:val="left" w:pos="1284"/>
        </w:tabs>
      </w:pPr>
      <w:r w:rsidRPr="006670E2">
        <w:t xml:space="preserve">Final system acceptance </w:t>
      </w:r>
    </w:p>
    <w:p w14:paraId="14EB29B3" w14:textId="77777777" w:rsidR="006670E2" w:rsidRPr="006670E2" w:rsidRDefault="006670E2" w:rsidP="006670E2">
      <w:pPr>
        <w:tabs>
          <w:tab w:val="left" w:pos="1284"/>
        </w:tabs>
      </w:pPr>
      <w:r w:rsidRPr="006670E2">
        <w:t>Testing ensures that every module works correctly both independently and as part of the integrated system.</w:t>
      </w:r>
    </w:p>
    <w:p w14:paraId="1CAB6C8E" w14:textId="77777777" w:rsidR="006670E2" w:rsidRPr="006670E2" w:rsidRDefault="006670E2" w:rsidP="006670E2">
      <w:pPr>
        <w:tabs>
          <w:tab w:val="left" w:pos="1284"/>
        </w:tabs>
      </w:pPr>
      <w:r w:rsidRPr="006670E2">
        <w:pict w14:anchorId="0BD3CC92">
          <v:rect id="_x0000_i14606" style="width:0;height:1.5pt" o:hralign="center" o:hrstd="t" o:hr="t" fillcolor="#a0a0a0" stroked="f"/>
        </w:pict>
      </w:r>
    </w:p>
    <w:p w14:paraId="777043B9" w14:textId="77777777" w:rsidR="006670E2" w:rsidRPr="006670E2" w:rsidRDefault="006670E2" w:rsidP="006670E2">
      <w:pPr>
        <w:tabs>
          <w:tab w:val="left" w:pos="1284"/>
        </w:tabs>
        <w:rPr>
          <w:b/>
          <w:bCs/>
        </w:rPr>
      </w:pPr>
      <w:r w:rsidRPr="006670E2">
        <w:rPr>
          <w:b/>
          <w:bCs/>
        </w:rPr>
        <w:t>196. Testing Philosophy</w:t>
      </w:r>
    </w:p>
    <w:p w14:paraId="28E2FCA1" w14:textId="77777777" w:rsidR="006670E2" w:rsidRPr="006670E2" w:rsidRDefault="006670E2" w:rsidP="006670E2">
      <w:pPr>
        <w:tabs>
          <w:tab w:val="left" w:pos="1284"/>
        </w:tabs>
      </w:pPr>
      <w:r w:rsidRPr="006670E2">
        <w:t>The project follows a layered testing approach.</w:t>
      </w:r>
    </w:p>
    <w:p w14:paraId="27028009" w14:textId="77777777" w:rsidR="006670E2" w:rsidRPr="006670E2" w:rsidRDefault="006670E2" w:rsidP="006670E2">
      <w:pPr>
        <w:tabs>
          <w:tab w:val="left" w:pos="1284"/>
        </w:tabs>
      </w:pPr>
      <w:r w:rsidRPr="006670E2">
        <w:t>Unit Testing</w:t>
      </w:r>
    </w:p>
    <w:p w14:paraId="25F6A10E" w14:textId="77777777" w:rsidR="006670E2" w:rsidRPr="006670E2" w:rsidRDefault="006670E2" w:rsidP="006670E2">
      <w:pPr>
        <w:tabs>
          <w:tab w:val="left" w:pos="1284"/>
        </w:tabs>
      </w:pPr>
    </w:p>
    <w:p w14:paraId="018D4A04" w14:textId="77777777" w:rsidR="006670E2" w:rsidRPr="006670E2" w:rsidRDefault="006670E2" w:rsidP="006670E2">
      <w:pPr>
        <w:tabs>
          <w:tab w:val="left" w:pos="1284"/>
        </w:tabs>
      </w:pPr>
      <w:r w:rsidRPr="006670E2">
        <w:t>↓</w:t>
      </w:r>
    </w:p>
    <w:p w14:paraId="245D2A36" w14:textId="77777777" w:rsidR="006670E2" w:rsidRPr="006670E2" w:rsidRDefault="006670E2" w:rsidP="006670E2">
      <w:pPr>
        <w:tabs>
          <w:tab w:val="left" w:pos="1284"/>
        </w:tabs>
      </w:pPr>
    </w:p>
    <w:p w14:paraId="25291A49" w14:textId="77777777" w:rsidR="006670E2" w:rsidRPr="006670E2" w:rsidRDefault="006670E2" w:rsidP="006670E2">
      <w:pPr>
        <w:tabs>
          <w:tab w:val="left" w:pos="1284"/>
        </w:tabs>
      </w:pPr>
      <w:r w:rsidRPr="006670E2">
        <w:t>Integration Testing</w:t>
      </w:r>
    </w:p>
    <w:p w14:paraId="34E21822" w14:textId="77777777" w:rsidR="006670E2" w:rsidRPr="006670E2" w:rsidRDefault="006670E2" w:rsidP="006670E2">
      <w:pPr>
        <w:tabs>
          <w:tab w:val="left" w:pos="1284"/>
        </w:tabs>
      </w:pPr>
    </w:p>
    <w:p w14:paraId="60C4959F" w14:textId="77777777" w:rsidR="006670E2" w:rsidRPr="006670E2" w:rsidRDefault="006670E2" w:rsidP="006670E2">
      <w:pPr>
        <w:tabs>
          <w:tab w:val="left" w:pos="1284"/>
        </w:tabs>
      </w:pPr>
      <w:r w:rsidRPr="006670E2">
        <w:t>↓</w:t>
      </w:r>
    </w:p>
    <w:p w14:paraId="70ACDEF8" w14:textId="77777777" w:rsidR="006670E2" w:rsidRPr="006670E2" w:rsidRDefault="006670E2" w:rsidP="006670E2">
      <w:pPr>
        <w:tabs>
          <w:tab w:val="left" w:pos="1284"/>
        </w:tabs>
      </w:pPr>
    </w:p>
    <w:p w14:paraId="32F2CF53" w14:textId="77777777" w:rsidR="006670E2" w:rsidRPr="006670E2" w:rsidRDefault="006670E2" w:rsidP="006670E2">
      <w:pPr>
        <w:tabs>
          <w:tab w:val="left" w:pos="1284"/>
        </w:tabs>
      </w:pPr>
      <w:r w:rsidRPr="006670E2">
        <w:t>System Testing</w:t>
      </w:r>
    </w:p>
    <w:p w14:paraId="2808671D" w14:textId="77777777" w:rsidR="006670E2" w:rsidRPr="006670E2" w:rsidRDefault="006670E2" w:rsidP="006670E2">
      <w:pPr>
        <w:tabs>
          <w:tab w:val="left" w:pos="1284"/>
        </w:tabs>
      </w:pPr>
    </w:p>
    <w:p w14:paraId="656893B5" w14:textId="77777777" w:rsidR="006670E2" w:rsidRPr="006670E2" w:rsidRDefault="006670E2" w:rsidP="006670E2">
      <w:pPr>
        <w:tabs>
          <w:tab w:val="left" w:pos="1284"/>
        </w:tabs>
      </w:pPr>
      <w:r w:rsidRPr="006670E2">
        <w:t>↓</w:t>
      </w:r>
    </w:p>
    <w:p w14:paraId="77F76E3A" w14:textId="77777777" w:rsidR="006670E2" w:rsidRPr="006670E2" w:rsidRDefault="006670E2" w:rsidP="006670E2">
      <w:pPr>
        <w:tabs>
          <w:tab w:val="left" w:pos="1284"/>
        </w:tabs>
      </w:pPr>
    </w:p>
    <w:p w14:paraId="6A4CA15A" w14:textId="77777777" w:rsidR="006670E2" w:rsidRPr="006670E2" w:rsidRDefault="006670E2" w:rsidP="006670E2">
      <w:pPr>
        <w:tabs>
          <w:tab w:val="left" w:pos="1284"/>
        </w:tabs>
      </w:pPr>
      <w:r w:rsidRPr="006670E2">
        <w:t>Acceptance Testing</w:t>
      </w:r>
    </w:p>
    <w:p w14:paraId="18D6E452" w14:textId="77777777" w:rsidR="006670E2" w:rsidRPr="006670E2" w:rsidRDefault="006670E2" w:rsidP="006670E2">
      <w:pPr>
        <w:tabs>
          <w:tab w:val="left" w:pos="1284"/>
        </w:tabs>
      </w:pPr>
    </w:p>
    <w:p w14:paraId="0701E37A" w14:textId="77777777" w:rsidR="006670E2" w:rsidRPr="006670E2" w:rsidRDefault="006670E2" w:rsidP="006670E2">
      <w:pPr>
        <w:tabs>
          <w:tab w:val="left" w:pos="1284"/>
        </w:tabs>
      </w:pPr>
      <w:r w:rsidRPr="006670E2">
        <w:t>↓</w:t>
      </w:r>
    </w:p>
    <w:p w14:paraId="6E806FF2" w14:textId="77777777" w:rsidR="006670E2" w:rsidRPr="006670E2" w:rsidRDefault="006670E2" w:rsidP="006670E2">
      <w:pPr>
        <w:tabs>
          <w:tab w:val="left" w:pos="1284"/>
        </w:tabs>
      </w:pPr>
    </w:p>
    <w:p w14:paraId="505392B2" w14:textId="77777777" w:rsidR="006670E2" w:rsidRPr="006670E2" w:rsidRDefault="006670E2" w:rsidP="006670E2">
      <w:pPr>
        <w:tabs>
          <w:tab w:val="left" w:pos="1284"/>
        </w:tabs>
      </w:pPr>
      <w:r w:rsidRPr="006670E2">
        <w:lastRenderedPageBreak/>
        <w:t>Deployment</w:t>
      </w:r>
    </w:p>
    <w:p w14:paraId="312F9334" w14:textId="77777777" w:rsidR="006670E2" w:rsidRPr="006670E2" w:rsidRDefault="006670E2" w:rsidP="006670E2">
      <w:pPr>
        <w:tabs>
          <w:tab w:val="left" w:pos="1284"/>
        </w:tabs>
      </w:pPr>
      <w:r w:rsidRPr="006670E2">
        <w:t>Every layer must pass before progressing to the next.</w:t>
      </w:r>
    </w:p>
    <w:p w14:paraId="092EF1E2" w14:textId="77777777" w:rsidR="006670E2" w:rsidRPr="006670E2" w:rsidRDefault="006670E2" w:rsidP="006670E2">
      <w:pPr>
        <w:tabs>
          <w:tab w:val="left" w:pos="1284"/>
        </w:tabs>
      </w:pPr>
      <w:r w:rsidRPr="006670E2">
        <w:pict w14:anchorId="575BA6A9">
          <v:rect id="_x0000_i14607" style="width:0;height:1.5pt" o:hralign="center" o:hrstd="t" o:hr="t" fillcolor="#a0a0a0" stroked="f"/>
        </w:pict>
      </w:r>
    </w:p>
    <w:p w14:paraId="69022338" w14:textId="77777777" w:rsidR="006670E2" w:rsidRPr="006670E2" w:rsidRDefault="006670E2" w:rsidP="006670E2">
      <w:pPr>
        <w:tabs>
          <w:tab w:val="left" w:pos="1284"/>
        </w:tabs>
        <w:rPr>
          <w:b/>
          <w:bCs/>
        </w:rPr>
      </w:pPr>
      <w:r w:rsidRPr="006670E2">
        <w:rPr>
          <w:b/>
          <w:bCs/>
        </w:rPr>
        <w:t>197. Testing Objectives</w:t>
      </w:r>
    </w:p>
    <w:p w14:paraId="120E1D6C" w14:textId="77777777" w:rsidR="006670E2" w:rsidRPr="006670E2" w:rsidRDefault="006670E2" w:rsidP="006670E2">
      <w:pPr>
        <w:tabs>
          <w:tab w:val="left" w:pos="1284"/>
        </w:tabs>
      </w:pPr>
      <w:r w:rsidRPr="006670E2">
        <w:t>The testing process should verify:</w:t>
      </w:r>
    </w:p>
    <w:p w14:paraId="428B784C" w14:textId="77777777" w:rsidR="006670E2" w:rsidRPr="006670E2" w:rsidRDefault="006670E2" w:rsidP="006670E2">
      <w:pPr>
        <w:numPr>
          <w:ilvl w:val="0"/>
          <w:numId w:val="998"/>
        </w:numPr>
        <w:tabs>
          <w:tab w:val="left" w:pos="1284"/>
        </w:tabs>
      </w:pPr>
      <w:r w:rsidRPr="006670E2">
        <w:t xml:space="preserve">Functional correctness </w:t>
      </w:r>
    </w:p>
    <w:p w14:paraId="7B92E10F" w14:textId="77777777" w:rsidR="006670E2" w:rsidRPr="006670E2" w:rsidRDefault="006670E2" w:rsidP="006670E2">
      <w:pPr>
        <w:numPr>
          <w:ilvl w:val="0"/>
          <w:numId w:val="998"/>
        </w:numPr>
        <w:tabs>
          <w:tab w:val="left" w:pos="1284"/>
        </w:tabs>
      </w:pPr>
      <w:r w:rsidRPr="006670E2">
        <w:t xml:space="preserve">Data integrity </w:t>
      </w:r>
    </w:p>
    <w:p w14:paraId="4CD0FA67" w14:textId="77777777" w:rsidR="006670E2" w:rsidRPr="006670E2" w:rsidRDefault="006670E2" w:rsidP="006670E2">
      <w:pPr>
        <w:numPr>
          <w:ilvl w:val="0"/>
          <w:numId w:val="998"/>
        </w:numPr>
        <w:tabs>
          <w:tab w:val="left" w:pos="1284"/>
        </w:tabs>
      </w:pPr>
      <w:r w:rsidRPr="006670E2">
        <w:t xml:space="preserve">UI consistency </w:t>
      </w:r>
    </w:p>
    <w:p w14:paraId="0823284C" w14:textId="77777777" w:rsidR="006670E2" w:rsidRPr="006670E2" w:rsidRDefault="006670E2" w:rsidP="006670E2">
      <w:pPr>
        <w:numPr>
          <w:ilvl w:val="0"/>
          <w:numId w:val="998"/>
        </w:numPr>
        <w:tabs>
          <w:tab w:val="left" w:pos="1284"/>
        </w:tabs>
      </w:pPr>
      <w:r w:rsidRPr="006670E2">
        <w:t xml:space="preserve">API reliability </w:t>
      </w:r>
    </w:p>
    <w:p w14:paraId="47CDAE25" w14:textId="77777777" w:rsidR="006670E2" w:rsidRPr="006670E2" w:rsidRDefault="006670E2" w:rsidP="006670E2">
      <w:pPr>
        <w:numPr>
          <w:ilvl w:val="0"/>
          <w:numId w:val="998"/>
        </w:numPr>
        <w:tabs>
          <w:tab w:val="left" w:pos="1284"/>
        </w:tabs>
      </w:pPr>
      <w:r w:rsidRPr="006670E2">
        <w:t xml:space="preserve">Security </w:t>
      </w:r>
    </w:p>
    <w:p w14:paraId="389EA6AC" w14:textId="77777777" w:rsidR="006670E2" w:rsidRPr="006670E2" w:rsidRDefault="006670E2" w:rsidP="006670E2">
      <w:pPr>
        <w:numPr>
          <w:ilvl w:val="0"/>
          <w:numId w:val="998"/>
        </w:numPr>
        <w:tabs>
          <w:tab w:val="left" w:pos="1284"/>
        </w:tabs>
      </w:pPr>
      <w:r w:rsidRPr="006670E2">
        <w:t xml:space="preserve">Performance </w:t>
      </w:r>
    </w:p>
    <w:p w14:paraId="396CD72C" w14:textId="77777777" w:rsidR="006670E2" w:rsidRPr="006670E2" w:rsidRDefault="006670E2" w:rsidP="006670E2">
      <w:pPr>
        <w:numPr>
          <w:ilvl w:val="0"/>
          <w:numId w:val="998"/>
        </w:numPr>
        <w:tabs>
          <w:tab w:val="left" w:pos="1284"/>
        </w:tabs>
      </w:pPr>
      <w:r w:rsidRPr="006670E2">
        <w:t xml:space="preserve">DSA correctness </w:t>
      </w:r>
    </w:p>
    <w:p w14:paraId="1F877FCA" w14:textId="77777777" w:rsidR="006670E2" w:rsidRPr="006670E2" w:rsidRDefault="006670E2" w:rsidP="006670E2">
      <w:pPr>
        <w:numPr>
          <w:ilvl w:val="0"/>
          <w:numId w:val="998"/>
        </w:numPr>
        <w:tabs>
          <w:tab w:val="left" w:pos="1284"/>
        </w:tabs>
      </w:pPr>
      <w:r w:rsidRPr="006670E2">
        <w:t xml:space="preserve">Responsive behavior </w:t>
      </w:r>
    </w:p>
    <w:p w14:paraId="2C3E22D4" w14:textId="77777777" w:rsidR="006670E2" w:rsidRPr="006670E2" w:rsidRDefault="006670E2" w:rsidP="006670E2">
      <w:pPr>
        <w:numPr>
          <w:ilvl w:val="0"/>
          <w:numId w:val="998"/>
        </w:numPr>
        <w:tabs>
          <w:tab w:val="left" w:pos="1284"/>
        </w:tabs>
      </w:pPr>
      <w:r w:rsidRPr="006670E2">
        <w:t xml:space="preserve">Module integration </w:t>
      </w:r>
    </w:p>
    <w:p w14:paraId="66CAEC90" w14:textId="77777777" w:rsidR="006670E2" w:rsidRPr="006670E2" w:rsidRDefault="006670E2" w:rsidP="006670E2">
      <w:pPr>
        <w:tabs>
          <w:tab w:val="left" w:pos="1284"/>
        </w:tabs>
      </w:pPr>
      <w:r w:rsidRPr="006670E2">
        <w:t>Testing is considered complete only when all objectives are satisfied.</w:t>
      </w:r>
    </w:p>
    <w:p w14:paraId="11E25071" w14:textId="77777777" w:rsidR="006670E2" w:rsidRPr="006670E2" w:rsidRDefault="006670E2" w:rsidP="006670E2">
      <w:pPr>
        <w:tabs>
          <w:tab w:val="left" w:pos="1284"/>
        </w:tabs>
      </w:pPr>
      <w:r w:rsidRPr="006670E2">
        <w:pict w14:anchorId="72158AA1">
          <v:rect id="_x0000_i14608" style="width:0;height:1.5pt" o:hralign="center" o:hrstd="t" o:hr="t" fillcolor="#a0a0a0" stroked="f"/>
        </w:pict>
      </w:r>
    </w:p>
    <w:p w14:paraId="3234C9C1" w14:textId="77777777" w:rsidR="006670E2" w:rsidRPr="006670E2" w:rsidRDefault="006670E2" w:rsidP="006670E2">
      <w:pPr>
        <w:tabs>
          <w:tab w:val="left" w:pos="1284"/>
        </w:tabs>
        <w:rPr>
          <w:b/>
          <w:bCs/>
        </w:rPr>
      </w:pPr>
      <w:r w:rsidRPr="006670E2">
        <w:rPr>
          <w:b/>
          <w:bCs/>
        </w:rPr>
        <w:t>198. Testing Levels</w:t>
      </w:r>
    </w:p>
    <w:p w14:paraId="2E2CCEA0" w14:textId="77777777" w:rsidR="006670E2" w:rsidRPr="006670E2" w:rsidRDefault="006670E2" w:rsidP="006670E2">
      <w:pPr>
        <w:tabs>
          <w:tab w:val="left" w:pos="1284"/>
        </w:tabs>
      </w:pPr>
      <w:r w:rsidRPr="006670E2">
        <w:t>The project includes five testing levels.</w:t>
      </w:r>
    </w:p>
    <w:p w14:paraId="07FF9DFB" w14:textId="77777777" w:rsidR="006670E2" w:rsidRPr="006670E2" w:rsidRDefault="006670E2" w:rsidP="006670E2">
      <w:pPr>
        <w:tabs>
          <w:tab w:val="left" w:pos="1284"/>
        </w:tabs>
        <w:rPr>
          <w:b/>
          <w:bCs/>
        </w:rPr>
      </w:pPr>
      <w:r w:rsidRPr="006670E2">
        <w:rPr>
          <w:b/>
          <w:bCs/>
        </w:rPr>
        <w:t>Level 1</w:t>
      </w:r>
    </w:p>
    <w:p w14:paraId="745C4F17" w14:textId="77777777" w:rsidR="006670E2" w:rsidRPr="006670E2" w:rsidRDefault="006670E2" w:rsidP="006670E2">
      <w:pPr>
        <w:tabs>
          <w:tab w:val="left" w:pos="1284"/>
        </w:tabs>
      </w:pPr>
      <w:r w:rsidRPr="006670E2">
        <w:t>Unit Testing</w:t>
      </w:r>
    </w:p>
    <w:p w14:paraId="14532C4E" w14:textId="77777777" w:rsidR="006670E2" w:rsidRPr="006670E2" w:rsidRDefault="006670E2" w:rsidP="006670E2">
      <w:pPr>
        <w:tabs>
          <w:tab w:val="left" w:pos="1284"/>
        </w:tabs>
      </w:pPr>
      <w:r w:rsidRPr="006670E2">
        <w:pict w14:anchorId="3F7433EE">
          <v:rect id="_x0000_i14609" style="width:0;height:1.5pt" o:hralign="center" o:hrstd="t" o:hr="t" fillcolor="#a0a0a0" stroked="f"/>
        </w:pict>
      </w:r>
    </w:p>
    <w:p w14:paraId="55D7650E" w14:textId="77777777" w:rsidR="006670E2" w:rsidRPr="006670E2" w:rsidRDefault="006670E2" w:rsidP="006670E2">
      <w:pPr>
        <w:tabs>
          <w:tab w:val="left" w:pos="1284"/>
        </w:tabs>
        <w:rPr>
          <w:b/>
          <w:bCs/>
        </w:rPr>
      </w:pPr>
      <w:r w:rsidRPr="006670E2">
        <w:rPr>
          <w:b/>
          <w:bCs/>
        </w:rPr>
        <w:t>Level 2</w:t>
      </w:r>
    </w:p>
    <w:p w14:paraId="434CB72F" w14:textId="77777777" w:rsidR="006670E2" w:rsidRPr="006670E2" w:rsidRDefault="006670E2" w:rsidP="006670E2">
      <w:pPr>
        <w:tabs>
          <w:tab w:val="left" w:pos="1284"/>
        </w:tabs>
      </w:pPr>
      <w:r w:rsidRPr="006670E2">
        <w:t>Integration Testing</w:t>
      </w:r>
    </w:p>
    <w:p w14:paraId="711C4B88" w14:textId="77777777" w:rsidR="006670E2" w:rsidRPr="006670E2" w:rsidRDefault="006670E2" w:rsidP="006670E2">
      <w:pPr>
        <w:tabs>
          <w:tab w:val="left" w:pos="1284"/>
        </w:tabs>
      </w:pPr>
      <w:r w:rsidRPr="006670E2">
        <w:pict w14:anchorId="67F90B99">
          <v:rect id="_x0000_i14610" style="width:0;height:1.5pt" o:hralign="center" o:hrstd="t" o:hr="t" fillcolor="#a0a0a0" stroked="f"/>
        </w:pict>
      </w:r>
    </w:p>
    <w:p w14:paraId="658A88DB" w14:textId="77777777" w:rsidR="006670E2" w:rsidRPr="006670E2" w:rsidRDefault="006670E2" w:rsidP="006670E2">
      <w:pPr>
        <w:tabs>
          <w:tab w:val="left" w:pos="1284"/>
        </w:tabs>
        <w:rPr>
          <w:b/>
          <w:bCs/>
        </w:rPr>
      </w:pPr>
      <w:r w:rsidRPr="006670E2">
        <w:rPr>
          <w:b/>
          <w:bCs/>
        </w:rPr>
        <w:t>Level 3</w:t>
      </w:r>
    </w:p>
    <w:p w14:paraId="0EB11B7E" w14:textId="77777777" w:rsidR="006670E2" w:rsidRPr="006670E2" w:rsidRDefault="006670E2" w:rsidP="006670E2">
      <w:pPr>
        <w:tabs>
          <w:tab w:val="left" w:pos="1284"/>
        </w:tabs>
      </w:pPr>
      <w:r w:rsidRPr="006670E2">
        <w:t>System Testing</w:t>
      </w:r>
    </w:p>
    <w:p w14:paraId="3B7873C3" w14:textId="77777777" w:rsidR="006670E2" w:rsidRPr="006670E2" w:rsidRDefault="006670E2" w:rsidP="006670E2">
      <w:pPr>
        <w:tabs>
          <w:tab w:val="left" w:pos="1284"/>
        </w:tabs>
      </w:pPr>
      <w:r w:rsidRPr="006670E2">
        <w:pict w14:anchorId="583EDA20">
          <v:rect id="_x0000_i14611" style="width:0;height:1.5pt" o:hralign="center" o:hrstd="t" o:hr="t" fillcolor="#a0a0a0" stroked="f"/>
        </w:pict>
      </w:r>
    </w:p>
    <w:p w14:paraId="16FDC227" w14:textId="77777777" w:rsidR="006670E2" w:rsidRPr="006670E2" w:rsidRDefault="006670E2" w:rsidP="006670E2">
      <w:pPr>
        <w:tabs>
          <w:tab w:val="left" w:pos="1284"/>
        </w:tabs>
        <w:rPr>
          <w:b/>
          <w:bCs/>
        </w:rPr>
      </w:pPr>
      <w:r w:rsidRPr="006670E2">
        <w:rPr>
          <w:b/>
          <w:bCs/>
        </w:rPr>
        <w:t>Level 4</w:t>
      </w:r>
    </w:p>
    <w:p w14:paraId="200E227E" w14:textId="77777777" w:rsidR="006670E2" w:rsidRPr="006670E2" w:rsidRDefault="006670E2" w:rsidP="006670E2">
      <w:pPr>
        <w:tabs>
          <w:tab w:val="left" w:pos="1284"/>
        </w:tabs>
      </w:pPr>
      <w:r w:rsidRPr="006670E2">
        <w:t>Performance Testing</w:t>
      </w:r>
    </w:p>
    <w:p w14:paraId="594E0AD2" w14:textId="77777777" w:rsidR="006670E2" w:rsidRPr="006670E2" w:rsidRDefault="006670E2" w:rsidP="006670E2">
      <w:pPr>
        <w:tabs>
          <w:tab w:val="left" w:pos="1284"/>
        </w:tabs>
      </w:pPr>
      <w:r w:rsidRPr="006670E2">
        <w:pict w14:anchorId="7E42ECE4">
          <v:rect id="_x0000_i14612" style="width:0;height:1.5pt" o:hralign="center" o:hrstd="t" o:hr="t" fillcolor="#a0a0a0" stroked="f"/>
        </w:pict>
      </w:r>
    </w:p>
    <w:p w14:paraId="22020C55" w14:textId="77777777" w:rsidR="006670E2" w:rsidRPr="006670E2" w:rsidRDefault="006670E2" w:rsidP="006670E2">
      <w:pPr>
        <w:tabs>
          <w:tab w:val="left" w:pos="1284"/>
        </w:tabs>
        <w:rPr>
          <w:b/>
          <w:bCs/>
        </w:rPr>
      </w:pPr>
      <w:r w:rsidRPr="006670E2">
        <w:rPr>
          <w:b/>
          <w:bCs/>
        </w:rPr>
        <w:t>Level 5</w:t>
      </w:r>
    </w:p>
    <w:p w14:paraId="439FDDE3" w14:textId="77777777" w:rsidR="006670E2" w:rsidRPr="006670E2" w:rsidRDefault="006670E2" w:rsidP="006670E2">
      <w:pPr>
        <w:tabs>
          <w:tab w:val="left" w:pos="1284"/>
        </w:tabs>
      </w:pPr>
      <w:r w:rsidRPr="006670E2">
        <w:lastRenderedPageBreak/>
        <w:t>User Acceptance Testing (UAT)</w:t>
      </w:r>
    </w:p>
    <w:p w14:paraId="67103277" w14:textId="77777777" w:rsidR="006670E2" w:rsidRPr="006670E2" w:rsidRDefault="006670E2" w:rsidP="006670E2">
      <w:pPr>
        <w:tabs>
          <w:tab w:val="left" w:pos="1284"/>
        </w:tabs>
      </w:pPr>
      <w:r w:rsidRPr="006670E2">
        <w:pict w14:anchorId="6886DCEA">
          <v:rect id="_x0000_i14613" style="width:0;height:1.5pt" o:hralign="center" o:hrstd="t" o:hr="t" fillcolor="#a0a0a0" stroked="f"/>
        </w:pict>
      </w:r>
    </w:p>
    <w:p w14:paraId="736CF9BC" w14:textId="77777777" w:rsidR="006670E2" w:rsidRPr="006670E2" w:rsidRDefault="006670E2" w:rsidP="006670E2">
      <w:pPr>
        <w:tabs>
          <w:tab w:val="left" w:pos="1284"/>
        </w:tabs>
        <w:rPr>
          <w:b/>
          <w:bCs/>
        </w:rPr>
      </w:pPr>
      <w:r w:rsidRPr="006670E2">
        <w:rPr>
          <w:b/>
          <w:bCs/>
        </w:rPr>
        <w:t>199. Unit Testing</w:t>
      </w:r>
    </w:p>
    <w:p w14:paraId="36B5A0D3" w14:textId="77777777" w:rsidR="006670E2" w:rsidRPr="006670E2" w:rsidRDefault="006670E2" w:rsidP="006670E2">
      <w:pPr>
        <w:tabs>
          <w:tab w:val="left" w:pos="1284"/>
        </w:tabs>
      </w:pPr>
      <w:r w:rsidRPr="006670E2">
        <w:t>Each module should be tested independently.</w:t>
      </w:r>
    </w:p>
    <w:p w14:paraId="70E79E7C" w14:textId="77777777" w:rsidR="006670E2" w:rsidRPr="006670E2" w:rsidRDefault="006670E2" w:rsidP="006670E2">
      <w:pPr>
        <w:tabs>
          <w:tab w:val="left" w:pos="1284"/>
        </w:tabs>
        <w:rPr>
          <w:b/>
          <w:bCs/>
        </w:rPr>
      </w:pPr>
      <w:r w:rsidRPr="006670E2">
        <w:rPr>
          <w:b/>
          <w:bCs/>
        </w:rPr>
        <w:t>Fleet</w:t>
      </w:r>
    </w:p>
    <w:p w14:paraId="00B7E11A" w14:textId="77777777" w:rsidR="006670E2" w:rsidRPr="006670E2" w:rsidRDefault="006670E2" w:rsidP="006670E2">
      <w:pPr>
        <w:tabs>
          <w:tab w:val="left" w:pos="1284"/>
        </w:tabs>
      </w:pPr>
      <w:r w:rsidRPr="006670E2">
        <w:t>Test:</w:t>
      </w:r>
    </w:p>
    <w:p w14:paraId="29436535" w14:textId="77777777" w:rsidR="006670E2" w:rsidRPr="006670E2" w:rsidRDefault="006670E2" w:rsidP="006670E2">
      <w:pPr>
        <w:numPr>
          <w:ilvl w:val="0"/>
          <w:numId w:val="999"/>
        </w:numPr>
        <w:tabs>
          <w:tab w:val="left" w:pos="1284"/>
        </w:tabs>
      </w:pPr>
      <w:r w:rsidRPr="006670E2">
        <w:t xml:space="preserve">Drone creation </w:t>
      </w:r>
    </w:p>
    <w:p w14:paraId="198E7607" w14:textId="77777777" w:rsidR="006670E2" w:rsidRPr="006670E2" w:rsidRDefault="006670E2" w:rsidP="006670E2">
      <w:pPr>
        <w:numPr>
          <w:ilvl w:val="0"/>
          <w:numId w:val="999"/>
        </w:numPr>
        <w:tabs>
          <w:tab w:val="left" w:pos="1284"/>
        </w:tabs>
      </w:pPr>
      <w:r w:rsidRPr="006670E2">
        <w:t xml:space="preserve">Drone update </w:t>
      </w:r>
    </w:p>
    <w:p w14:paraId="0952AC5F" w14:textId="77777777" w:rsidR="006670E2" w:rsidRPr="006670E2" w:rsidRDefault="006670E2" w:rsidP="006670E2">
      <w:pPr>
        <w:numPr>
          <w:ilvl w:val="0"/>
          <w:numId w:val="999"/>
        </w:numPr>
        <w:tabs>
          <w:tab w:val="left" w:pos="1284"/>
        </w:tabs>
      </w:pPr>
      <w:r w:rsidRPr="006670E2">
        <w:t xml:space="preserve">Drone deletion </w:t>
      </w:r>
    </w:p>
    <w:p w14:paraId="43AB6EB9" w14:textId="77777777" w:rsidR="006670E2" w:rsidRPr="006670E2" w:rsidRDefault="006670E2" w:rsidP="006670E2">
      <w:pPr>
        <w:numPr>
          <w:ilvl w:val="0"/>
          <w:numId w:val="999"/>
        </w:numPr>
        <w:tabs>
          <w:tab w:val="left" w:pos="1284"/>
        </w:tabs>
      </w:pPr>
      <w:r w:rsidRPr="006670E2">
        <w:t xml:space="preserve">Search </w:t>
      </w:r>
    </w:p>
    <w:p w14:paraId="22C385DD" w14:textId="77777777" w:rsidR="006670E2" w:rsidRPr="006670E2" w:rsidRDefault="006670E2" w:rsidP="006670E2">
      <w:pPr>
        <w:numPr>
          <w:ilvl w:val="0"/>
          <w:numId w:val="999"/>
        </w:numPr>
        <w:tabs>
          <w:tab w:val="left" w:pos="1284"/>
        </w:tabs>
      </w:pPr>
      <w:r w:rsidRPr="006670E2">
        <w:t xml:space="preserve">Sorting </w:t>
      </w:r>
    </w:p>
    <w:p w14:paraId="41F33891" w14:textId="77777777" w:rsidR="006670E2" w:rsidRPr="006670E2" w:rsidRDefault="006670E2" w:rsidP="006670E2">
      <w:pPr>
        <w:tabs>
          <w:tab w:val="left" w:pos="1284"/>
        </w:tabs>
      </w:pPr>
      <w:r w:rsidRPr="006670E2">
        <w:pict w14:anchorId="18D5E10A">
          <v:rect id="_x0000_i14614" style="width:0;height:1.5pt" o:hralign="center" o:hrstd="t" o:hr="t" fillcolor="#a0a0a0" stroked="f"/>
        </w:pict>
      </w:r>
    </w:p>
    <w:p w14:paraId="2ACDDEE1" w14:textId="77777777" w:rsidR="006670E2" w:rsidRPr="006670E2" w:rsidRDefault="006670E2" w:rsidP="006670E2">
      <w:pPr>
        <w:tabs>
          <w:tab w:val="left" w:pos="1284"/>
        </w:tabs>
        <w:rPr>
          <w:b/>
          <w:bCs/>
        </w:rPr>
      </w:pPr>
      <w:r w:rsidRPr="006670E2">
        <w:rPr>
          <w:b/>
          <w:bCs/>
        </w:rPr>
        <w:t>Route</w:t>
      </w:r>
    </w:p>
    <w:p w14:paraId="36EC2D2A" w14:textId="77777777" w:rsidR="006670E2" w:rsidRPr="006670E2" w:rsidRDefault="006670E2" w:rsidP="006670E2">
      <w:pPr>
        <w:tabs>
          <w:tab w:val="left" w:pos="1284"/>
        </w:tabs>
      </w:pPr>
      <w:r w:rsidRPr="006670E2">
        <w:t>Test:</w:t>
      </w:r>
    </w:p>
    <w:p w14:paraId="1D8D6C6B" w14:textId="77777777" w:rsidR="006670E2" w:rsidRPr="006670E2" w:rsidRDefault="006670E2" w:rsidP="006670E2">
      <w:pPr>
        <w:numPr>
          <w:ilvl w:val="0"/>
          <w:numId w:val="1000"/>
        </w:numPr>
        <w:tabs>
          <w:tab w:val="left" w:pos="1284"/>
        </w:tabs>
      </w:pPr>
      <w:r w:rsidRPr="006670E2">
        <w:t xml:space="preserve">Graph creation </w:t>
      </w:r>
    </w:p>
    <w:p w14:paraId="5584F546" w14:textId="77777777" w:rsidR="006670E2" w:rsidRPr="006670E2" w:rsidRDefault="006670E2" w:rsidP="006670E2">
      <w:pPr>
        <w:numPr>
          <w:ilvl w:val="0"/>
          <w:numId w:val="1000"/>
        </w:numPr>
        <w:tabs>
          <w:tab w:val="left" w:pos="1284"/>
        </w:tabs>
      </w:pPr>
      <w:r w:rsidRPr="006670E2">
        <w:t xml:space="preserve">Dijkstra </w:t>
      </w:r>
    </w:p>
    <w:p w14:paraId="68C2654E" w14:textId="77777777" w:rsidR="006670E2" w:rsidRPr="006670E2" w:rsidRDefault="006670E2" w:rsidP="006670E2">
      <w:pPr>
        <w:numPr>
          <w:ilvl w:val="0"/>
          <w:numId w:val="1000"/>
        </w:numPr>
        <w:tabs>
          <w:tab w:val="left" w:pos="1284"/>
        </w:tabs>
      </w:pPr>
      <w:r w:rsidRPr="006670E2">
        <w:t xml:space="preserve">BFS </w:t>
      </w:r>
    </w:p>
    <w:p w14:paraId="04B54A3D" w14:textId="77777777" w:rsidR="006670E2" w:rsidRPr="006670E2" w:rsidRDefault="006670E2" w:rsidP="006670E2">
      <w:pPr>
        <w:numPr>
          <w:ilvl w:val="0"/>
          <w:numId w:val="1000"/>
        </w:numPr>
        <w:tabs>
          <w:tab w:val="left" w:pos="1284"/>
        </w:tabs>
      </w:pPr>
      <w:r w:rsidRPr="006670E2">
        <w:t xml:space="preserve">Route comparison </w:t>
      </w:r>
    </w:p>
    <w:p w14:paraId="39EDC507" w14:textId="77777777" w:rsidR="006670E2" w:rsidRPr="006670E2" w:rsidRDefault="006670E2" w:rsidP="006670E2">
      <w:pPr>
        <w:tabs>
          <w:tab w:val="left" w:pos="1284"/>
        </w:tabs>
      </w:pPr>
      <w:r w:rsidRPr="006670E2">
        <w:pict w14:anchorId="602702EA">
          <v:rect id="_x0000_i14615" style="width:0;height:1.5pt" o:hralign="center" o:hrstd="t" o:hr="t" fillcolor="#a0a0a0" stroked="f"/>
        </w:pict>
      </w:r>
    </w:p>
    <w:p w14:paraId="71AC603A" w14:textId="77777777" w:rsidR="006670E2" w:rsidRPr="006670E2" w:rsidRDefault="006670E2" w:rsidP="006670E2">
      <w:pPr>
        <w:tabs>
          <w:tab w:val="left" w:pos="1284"/>
        </w:tabs>
        <w:rPr>
          <w:b/>
          <w:bCs/>
        </w:rPr>
      </w:pPr>
      <w:r w:rsidRPr="006670E2">
        <w:rPr>
          <w:b/>
          <w:bCs/>
        </w:rPr>
        <w:t>Delivery</w:t>
      </w:r>
    </w:p>
    <w:p w14:paraId="7CF4843B" w14:textId="77777777" w:rsidR="006670E2" w:rsidRPr="006670E2" w:rsidRDefault="006670E2" w:rsidP="006670E2">
      <w:pPr>
        <w:tabs>
          <w:tab w:val="left" w:pos="1284"/>
        </w:tabs>
      </w:pPr>
      <w:r w:rsidRPr="006670E2">
        <w:t>Test:</w:t>
      </w:r>
    </w:p>
    <w:p w14:paraId="4B81D2AE" w14:textId="77777777" w:rsidR="006670E2" w:rsidRPr="006670E2" w:rsidRDefault="006670E2" w:rsidP="006670E2">
      <w:pPr>
        <w:numPr>
          <w:ilvl w:val="0"/>
          <w:numId w:val="1001"/>
        </w:numPr>
        <w:tabs>
          <w:tab w:val="left" w:pos="1284"/>
        </w:tabs>
      </w:pPr>
      <w:r w:rsidRPr="006670E2">
        <w:t xml:space="preserve">Queue </w:t>
      </w:r>
    </w:p>
    <w:p w14:paraId="4E7C31CE" w14:textId="77777777" w:rsidR="006670E2" w:rsidRPr="006670E2" w:rsidRDefault="006670E2" w:rsidP="006670E2">
      <w:pPr>
        <w:numPr>
          <w:ilvl w:val="0"/>
          <w:numId w:val="1001"/>
        </w:numPr>
        <w:tabs>
          <w:tab w:val="left" w:pos="1284"/>
        </w:tabs>
      </w:pPr>
      <w:r w:rsidRPr="006670E2">
        <w:t xml:space="preserve">Priority Queue </w:t>
      </w:r>
    </w:p>
    <w:p w14:paraId="0D8F8873" w14:textId="77777777" w:rsidR="006670E2" w:rsidRPr="006670E2" w:rsidRDefault="006670E2" w:rsidP="006670E2">
      <w:pPr>
        <w:numPr>
          <w:ilvl w:val="0"/>
          <w:numId w:val="1001"/>
        </w:numPr>
        <w:tabs>
          <w:tab w:val="left" w:pos="1284"/>
        </w:tabs>
      </w:pPr>
      <w:r w:rsidRPr="006670E2">
        <w:t xml:space="preserve">Assignment </w:t>
      </w:r>
    </w:p>
    <w:p w14:paraId="56726ABC" w14:textId="77777777" w:rsidR="006670E2" w:rsidRPr="006670E2" w:rsidRDefault="006670E2" w:rsidP="006670E2">
      <w:pPr>
        <w:numPr>
          <w:ilvl w:val="0"/>
          <w:numId w:val="1001"/>
        </w:numPr>
        <w:tabs>
          <w:tab w:val="left" w:pos="1284"/>
        </w:tabs>
      </w:pPr>
      <w:r w:rsidRPr="006670E2">
        <w:t xml:space="preserve">Status updates </w:t>
      </w:r>
    </w:p>
    <w:p w14:paraId="7E7588A8" w14:textId="77777777" w:rsidR="006670E2" w:rsidRPr="006670E2" w:rsidRDefault="006670E2" w:rsidP="006670E2">
      <w:pPr>
        <w:tabs>
          <w:tab w:val="left" w:pos="1284"/>
        </w:tabs>
      </w:pPr>
      <w:r w:rsidRPr="006670E2">
        <w:pict w14:anchorId="53A7B362">
          <v:rect id="_x0000_i14616" style="width:0;height:1.5pt" o:hralign="center" o:hrstd="t" o:hr="t" fillcolor="#a0a0a0" stroked="f"/>
        </w:pict>
      </w:r>
    </w:p>
    <w:p w14:paraId="7E08977A" w14:textId="77777777" w:rsidR="006670E2" w:rsidRPr="006670E2" w:rsidRDefault="006670E2" w:rsidP="006670E2">
      <w:pPr>
        <w:tabs>
          <w:tab w:val="left" w:pos="1284"/>
        </w:tabs>
        <w:rPr>
          <w:b/>
          <w:bCs/>
        </w:rPr>
      </w:pPr>
      <w:r w:rsidRPr="006670E2">
        <w:rPr>
          <w:b/>
          <w:bCs/>
        </w:rPr>
        <w:t>Analytics</w:t>
      </w:r>
    </w:p>
    <w:p w14:paraId="2AA82CAA" w14:textId="77777777" w:rsidR="006670E2" w:rsidRPr="006670E2" w:rsidRDefault="006670E2" w:rsidP="006670E2">
      <w:pPr>
        <w:tabs>
          <w:tab w:val="left" w:pos="1284"/>
        </w:tabs>
      </w:pPr>
      <w:r w:rsidRPr="006670E2">
        <w:t>Test:</w:t>
      </w:r>
    </w:p>
    <w:p w14:paraId="10C64DA7" w14:textId="77777777" w:rsidR="006670E2" w:rsidRPr="006670E2" w:rsidRDefault="006670E2" w:rsidP="006670E2">
      <w:pPr>
        <w:numPr>
          <w:ilvl w:val="0"/>
          <w:numId w:val="1002"/>
        </w:numPr>
        <w:tabs>
          <w:tab w:val="left" w:pos="1284"/>
        </w:tabs>
      </w:pPr>
      <w:r w:rsidRPr="006670E2">
        <w:t xml:space="preserve">KPI generation </w:t>
      </w:r>
    </w:p>
    <w:p w14:paraId="229DB59E" w14:textId="77777777" w:rsidR="006670E2" w:rsidRPr="006670E2" w:rsidRDefault="006670E2" w:rsidP="006670E2">
      <w:pPr>
        <w:numPr>
          <w:ilvl w:val="0"/>
          <w:numId w:val="1002"/>
        </w:numPr>
        <w:tabs>
          <w:tab w:val="left" w:pos="1284"/>
        </w:tabs>
      </w:pPr>
      <w:r w:rsidRPr="006670E2">
        <w:t xml:space="preserve">Reports </w:t>
      </w:r>
    </w:p>
    <w:p w14:paraId="174D3FD9" w14:textId="77777777" w:rsidR="006670E2" w:rsidRPr="006670E2" w:rsidRDefault="006670E2" w:rsidP="006670E2">
      <w:pPr>
        <w:numPr>
          <w:ilvl w:val="0"/>
          <w:numId w:val="1002"/>
        </w:numPr>
        <w:tabs>
          <w:tab w:val="left" w:pos="1284"/>
        </w:tabs>
      </w:pPr>
      <w:r w:rsidRPr="006670E2">
        <w:t xml:space="preserve">Charts </w:t>
      </w:r>
    </w:p>
    <w:p w14:paraId="09972C52" w14:textId="77777777" w:rsidR="006670E2" w:rsidRPr="006670E2" w:rsidRDefault="006670E2" w:rsidP="006670E2">
      <w:pPr>
        <w:numPr>
          <w:ilvl w:val="0"/>
          <w:numId w:val="1002"/>
        </w:numPr>
        <w:tabs>
          <w:tab w:val="left" w:pos="1284"/>
        </w:tabs>
      </w:pPr>
      <w:r w:rsidRPr="006670E2">
        <w:lastRenderedPageBreak/>
        <w:t xml:space="preserve">Aggregation </w:t>
      </w:r>
    </w:p>
    <w:p w14:paraId="078BFA05" w14:textId="77777777" w:rsidR="006670E2" w:rsidRPr="006670E2" w:rsidRDefault="006670E2" w:rsidP="006670E2">
      <w:pPr>
        <w:numPr>
          <w:ilvl w:val="0"/>
          <w:numId w:val="1002"/>
        </w:numPr>
        <w:tabs>
          <w:tab w:val="left" w:pos="1284"/>
        </w:tabs>
      </w:pPr>
      <w:r w:rsidRPr="006670E2">
        <w:t xml:space="preserve">Trend analysis </w:t>
      </w:r>
    </w:p>
    <w:p w14:paraId="20033615" w14:textId="77777777" w:rsidR="006670E2" w:rsidRPr="006670E2" w:rsidRDefault="006670E2" w:rsidP="006670E2">
      <w:pPr>
        <w:tabs>
          <w:tab w:val="left" w:pos="1284"/>
        </w:tabs>
      </w:pPr>
      <w:r w:rsidRPr="006670E2">
        <w:pict w14:anchorId="6399916A">
          <v:rect id="_x0000_i14617" style="width:0;height:1.5pt" o:hralign="center" o:hrstd="t" o:hr="t" fillcolor="#a0a0a0" stroked="f"/>
        </w:pict>
      </w:r>
    </w:p>
    <w:p w14:paraId="363E9A2C" w14:textId="77777777" w:rsidR="006670E2" w:rsidRPr="006670E2" w:rsidRDefault="006670E2" w:rsidP="006670E2">
      <w:pPr>
        <w:tabs>
          <w:tab w:val="left" w:pos="1284"/>
        </w:tabs>
        <w:rPr>
          <w:b/>
          <w:bCs/>
        </w:rPr>
      </w:pPr>
      <w:r w:rsidRPr="006670E2">
        <w:rPr>
          <w:b/>
          <w:bCs/>
        </w:rPr>
        <w:t>200. Component Testing</w:t>
      </w:r>
    </w:p>
    <w:p w14:paraId="1AAD5BF5" w14:textId="77777777" w:rsidR="006670E2" w:rsidRPr="006670E2" w:rsidRDefault="006670E2" w:rsidP="006670E2">
      <w:pPr>
        <w:tabs>
          <w:tab w:val="left" w:pos="1284"/>
        </w:tabs>
      </w:pPr>
      <w:r w:rsidRPr="006670E2">
        <w:t>Frontend components should be verified individually.</w:t>
      </w:r>
    </w:p>
    <w:p w14:paraId="07AD94E8" w14:textId="77777777" w:rsidR="006670E2" w:rsidRPr="006670E2" w:rsidRDefault="006670E2" w:rsidP="006670E2">
      <w:pPr>
        <w:tabs>
          <w:tab w:val="left" w:pos="1284"/>
        </w:tabs>
      </w:pPr>
      <w:r w:rsidRPr="006670E2">
        <w:t>Examples:</w:t>
      </w:r>
    </w:p>
    <w:p w14:paraId="29364606" w14:textId="77777777" w:rsidR="006670E2" w:rsidRPr="006670E2" w:rsidRDefault="006670E2" w:rsidP="006670E2">
      <w:pPr>
        <w:numPr>
          <w:ilvl w:val="0"/>
          <w:numId w:val="1003"/>
        </w:numPr>
        <w:tabs>
          <w:tab w:val="left" w:pos="1284"/>
        </w:tabs>
      </w:pPr>
      <w:r w:rsidRPr="006670E2">
        <w:t xml:space="preserve">Sidebar </w:t>
      </w:r>
    </w:p>
    <w:p w14:paraId="2229216F" w14:textId="77777777" w:rsidR="006670E2" w:rsidRPr="006670E2" w:rsidRDefault="006670E2" w:rsidP="006670E2">
      <w:pPr>
        <w:numPr>
          <w:ilvl w:val="0"/>
          <w:numId w:val="1003"/>
        </w:numPr>
        <w:tabs>
          <w:tab w:val="left" w:pos="1284"/>
        </w:tabs>
      </w:pPr>
      <w:r w:rsidRPr="006670E2">
        <w:t xml:space="preserve">Header </w:t>
      </w:r>
    </w:p>
    <w:p w14:paraId="1EF45D38" w14:textId="77777777" w:rsidR="006670E2" w:rsidRPr="006670E2" w:rsidRDefault="006670E2" w:rsidP="006670E2">
      <w:pPr>
        <w:numPr>
          <w:ilvl w:val="0"/>
          <w:numId w:val="1003"/>
        </w:numPr>
        <w:tabs>
          <w:tab w:val="left" w:pos="1284"/>
        </w:tabs>
      </w:pPr>
      <w:r w:rsidRPr="006670E2">
        <w:t xml:space="preserve">Hero sections </w:t>
      </w:r>
    </w:p>
    <w:p w14:paraId="1FA8E22C" w14:textId="77777777" w:rsidR="006670E2" w:rsidRPr="006670E2" w:rsidRDefault="006670E2" w:rsidP="006670E2">
      <w:pPr>
        <w:numPr>
          <w:ilvl w:val="0"/>
          <w:numId w:val="1003"/>
        </w:numPr>
        <w:tabs>
          <w:tab w:val="left" w:pos="1284"/>
        </w:tabs>
      </w:pPr>
      <w:r w:rsidRPr="006670E2">
        <w:t xml:space="preserve">KPI Cards </w:t>
      </w:r>
    </w:p>
    <w:p w14:paraId="2CF967A2" w14:textId="77777777" w:rsidR="006670E2" w:rsidRPr="006670E2" w:rsidRDefault="006670E2" w:rsidP="006670E2">
      <w:pPr>
        <w:numPr>
          <w:ilvl w:val="0"/>
          <w:numId w:val="1003"/>
        </w:numPr>
        <w:tabs>
          <w:tab w:val="left" w:pos="1284"/>
        </w:tabs>
      </w:pPr>
      <w:r w:rsidRPr="006670E2">
        <w:t xml:space="preserve">Tables </w:t>
      </w:r>
    </w:p>
    <w:p w14:paraId="77098DC9" w14:textId="77777777" w:rsidR="006670E2" w:rsidRPr="006670E2" w:rsidRDefault="006670E2" w:rsidP="006670E2">
      <w:pPr>
        <w:numPr>
          <w:ilvl w:val="0"/>
          <w:numId w:val="1003"/>
        </w:numPr>
        <w:tabs>
          <w:tab w:val="left" w:pos="1284"/>
        </w:tabs>
      </w:pPr>
      <w:r w:rsidRPr="006670E2">
        <w:t xml:space="preserve">Charts </w:t>
      </w:r>
    </w:p>
    <w:p w14:paraId="4491535A" w14:textId="77777777" w:rsidR="006670E2" w:rsidRPr="006670E2" w:rsidRDefault="006670E2" w:rsidP="006670E2">
      <w:pPr>
        <w:numPr>
          <w:ilvl w:val="0"/>
          <w:numId w:val="1003"/>
        </w:numPr>
        <w:tabs>
          <w:tab w:val="left" w:pos="1284"/>
        </w:tabs>
      </w:pPr>
      <w:r w:rsidRPr="006670E2">
        <w:t xml:space="preserve">Delivery Board </w:t>
      </w:r>
    </w:p>
    <w:p w14:paraId="16377CF0" w14:textId="77777777" w:rsidR="006670E2" w:rsidRPr="006670E2" w:rsidRDefault="006670E2" w:rsidP="006670E2">
      <w:pPr>
        <w:numPr>
          <w:ilvl w:val="0"/>
          <w:numId w:val="1003"/>
        </w:numPr>
        <w:tabs>
          <w:tab w:val="left" w:pos="1284"/>
        </w:tabs>
      </w:pPr>
      <w:r w:rsidRPr="006670E2">
        <w:t xml:space="preserve">Route Map </w:t>
      </w:r>
    </w:p>
    <w:p w14:paraId="69C0C379" w14:textId="77777777" w:rsidR="006670E2" w:rsidRPr="006670E2" w:rsidRDefault="006670E2" w:rsidP="006670E2">
      <w:pPr>
        <w:numPr>
          <w:ilvl w:val="0"/>
          <w:numId w:val="1003"/>
        </w:numPr>
        <w:tabs>
          <w:tab w:val="left" w:pos="1284"/>
        </w:tabs>
      </w:pPr>
      <w:r w:rsidRPr="006670E2">
        <w:t xml:space="preserve">Modals </w:t>
      </w:r>
    </w:p>
    <w:p w14:paraId="2317F351" w14:textId="77777777" w:rsidR="006670E2" w:rsidRPr="006670E2" w:rsidRDefault="006670E2" w:rsidP="006670E2">
      <w:pPr>
        <w:numPr>
          <w:ilvl w:val="0"/>
          <w:numId w:val="1003"/>
        </w:numPr>
        <w:tabs>
          <w:tab w:val="left" w:pos="1284"/>
        </w:tabs>
      </w:pPr>
      <w:r w:rsidRPr="006670E2">
        <w:t xml:space="preserve">Drawers </w:t>
      </w:r>
    </w:p>
    <w:p w14:paraId="68DE35A7" w14:textId="77777777" w:rsidR="006670E2" w:rsidRPr="006670E2" w:rsidRDefault="006670E2" w:rsidP="006670E2">
      <w:pPr>
        <w:tabs>
          <w:tab w:val="left" w:pos="1284"/>
        </w:tabs>
      </w:pPr>
      <w:r w:rsidRPr="006670E2">
        <w:t>Each component should render correctly under normal, loading, empty, and error states.</w:t>
      </w:r>
    </w:p>
    <w:p w14:paraId="2FBD2F98" w14:textId="77777777" w:rsidR="006670E2" w:rsidRPr="006670E2" w:rsidRDefault="006670E2" w:rsidP="006670E2">
      <w:pPr>
        <w:tabs>
          <w:tab w:val="left" w:pos="1284"/>
        </w:tabs>
      </w:pPr>
      <w:r w:rsidRPr="006670E2">
        <w:pict w14:anchorId="156C6F0B">
          <v:rect id="_x0000_i14618" style="width:0;height:1.5pt" o:hralign="center" o:hrstd="t" o:hr="t" fillcolor="#a0a0a0" stroked="f"/>
        </w:pict>
      </w:r>
    </w:p>
    <w:p w14:paraId="07D7B197" w14:textId="77777777" w:rsidR="006670E2" w:rsidRPr="006670E2" w:rsidRDefault="006670E2" w:rsidP="006670E2">
      <w:pPr>
        <w:tabs>
          <w:tab w:val="left" w:pos="1284"/>
        </w:tabs>
        <w:rPr>
          <w:b/>
          <w:bCs/>
        </w:rPr>
      </w:pPr>
      <w:r w:rsidRPr="006670E2">
        <w:rPr>
          <w:b/>
          <w:bCs/>
        </w:rPr>
        <w:t>201. API Testing</w:t>
      </w:r>
    </w:p>
    <w:p w14:paraId="78C49963" w14:textId="77777777" w:rsidR="006670E2" w:rsidRPr="006670E2" w:rsidRDefault="006670E2" w:rsidP="006670E2">
      <w:pPr>
        <w:tabs>
          <w:tab w:val="left" w:pos="1284"/>
        </w:tabs>
      </w:pPr>
      <w:r w:rsidRPr="006670E2">
        <w:t>Every endpoint should be tested for:</w:t>
      </w:r>
    </w:p>
    <w:p w14:paraId="293D5943" w14:textId="77777777" w:rsidR="006670E2" w:rsidRPr="006670E2" w:rsidRDefault="006670E2" w:rsidP="006670E2">
      <w:pPr>
        <w:numPr>
          <w:ilvl w:val="0"/>
          <w:numId w:val="1004"/>
        </w:numPr>
        <w:tabs>
          <w:tab w:val="left" w:pos="1284"/>
        </w:tabs>
      </w:pPr>
      <w:r w:rsidRPr="006670E2">
        <w:t xml:space="preserve">Success response </w:t>
      </w:r>
    </w:p>
    <w:p w14:paraId="31962134" w14:textId="77777777" w:rsidR="006670E2" w:rsidRPr="006670E2" w:rsidRDefault="006670E2" w:rsidP="006670E2">
      <w:pPr>
        <w:numPr>
          <w:ilvl w:val="0"/>
          <w:numId w:val="1004"/>
        </w:numPr>
        <w:tabs>
          <w:tab w:val="left" w:pos="1284"/>
        </w:tabs>
      </w:pPr>
      <w:r w:rsidRPr="006670E2">
        <w:t xml:space="preserve">Invalid request </w:t>
      </w:r>
    </w:p>
    <w:p w14:paraId="678494C4" w14:textId="77777777" w:rsidR="006670E2" w:rsidRPr="006670E2" w:rsidRDefault="006670E2" w:rsidP="006670E2">
      <w:pPr>
        <w:numPr>
          <w:ilvl w:val="0"/>
          <w:numId w:val="1004"/>
        </w:numPr>
        <w:tabs>
          <w:tab w:val="left" w:pos="1284"/>
        </w:tabs>
      </w:pPr>
      <w:r w:rsidRPr="006670E2">
        <w:t xml:space="preserve">Unauthorized request </w:t>
      </w:r>
    </w:p>
    <w:p w14:paraId="644C0AFA" w14:textId="77777777" w:rsidR="006670E2" w:rsidRPr="006670E2" w:rsidRDefault="006670E2" w:rsidP="006670E2">
      <w:pPr>
        <w:numPr>
          <w:ilvl w:val="0"/>
          <w:numId w:val="1004"/>
        </w:numPr>
        <w:tabs>
          <w:tab w:val="left" w:pos="1284"/>
        </w:tabs>
      </w:pPr>
      <w:r w:rsidRPr="006670E2">
        <w:t xml:space="preserve">Validation failure </w:t>
      </w:r>
    </w:p>
    <w:p w14:paraId="544E089D" w14:textId="77777777" w:rsidR="006670E2" w:rsidRPr="006670E2" w:rsidRDefault="006670E2" w:rsidP="006670E2">
      <w:pPr>
        <w:numPr>
          <w:ilvl w:val="0"/>
          <w:numId w:val="1004"/>
        </w:numPr>
        <w:tabs>
          <w:tab w:val="left" w:pos="1284"/>
        </w:tabs>
      </w:pPr>
      <w:r w:rsidRPr="006670E2">
        <w:t xml:space="preserve">Resource not found </w:t>
      </w:r>
    </w:p>
    <w:p w14:paraId="50AD492C" w14:textId="77777777" w:rsidR="006670E2" w:rsidRPr="006670E2" w:rsidRDefault="006670E2" w:rsidP="006670E2">
      <w:pPr>
        <w:numPr>
          <w:ilvl w:val="0"/>
          <w:numId w:val="1004"/>
        </w:numPr>
        <w:tabs>
          <w:tab w:val="left" w:pos="1284"/>
        </w:tabs>
      </w:pPr>
      <w:r w:rsidRPr="006670E2">
        <w:t xml:space="preserve">Internal server error </w:t>
      </w:r>
    </w:p>
    <w:p w14:paraId="22DD0A88" w14:textId="77777777" w:rsidR="006670E2" w:rsidRPr="006670E2" w:rsidRDefault="006670E2" w:rsidP="006670E2">
      <w:pPr>
        <w:tabs>
          <w:tab w:val="left" w:pos="1284"/>
        </w:tabs>
      </w:pPr>
      <w:r w:rsidRPr="006670E2">
        <w:t>All APIs should return the standard response format.</w:t>
      </w:r>
    </w:p>
    <w:p w14:paraId="14E9CC50" w14:textId="77777777" w:rsidR="006670E2" w:rsidRPr="006670E2" w:rsidRDefault="006670E2" w:rsidP="006670E2">
      <w:pPr>
        <w:tabs>
          <w:tab w:val="left" w:pos="1284"/>
        </w:tabs>
      </w:pPr>
      <w:r w:rsidRPr="006670E2">
        <w:pict w14:anchorId="7BECC32C">
          <v:rect id="_x0000_i14619" style="width:0;height:1.5pt" o:hralign="center" o:hrstd="t" o:hr="t" fillcolor="#a0a0a0" stroked="f"/>
        </w:pict>
      </w:r>
    </w:p>
    <w:p w14:paraId="684FE8C9" w14:textId="77777777" w:rsidR="006670E2" w:rsidRPr="006670E2" w:rsidRDefault="006670E2" w:rsidP="006670E2">
      <w:pPr>
        <w:tabs>
          <w:tab w:val="left" w:pos="1284"/>
        </w:tabs>
        <w:rPr>
          <w:b/>
          <w:bCs/>
        </w:rPr>
      </w:pPr>
      <w:r w:rsidRPr="006670E2">
        <w:rPr>
          <w:b/>
          <w:bCs/>
        </w:rPr>
        <w:t>202. Database Testing</w:t>
      </w:r>
    </w:p>
    <w:p w14:paraId="5CA24B0C" w14:textId="77777777" w:rsidR="006670E2" w:rsidRPr="006670E2" w:rsidRDefault="006670E2" w:rsidP="006670E2">
      <w:pPr>
        <w:tabs>
          <w:tab w:val="left" w:pos="1284"/>
        </w:tabs>
      </w:pPr>
      <w:r w:rsidRPr="006670E2">
        <w:t>Verify:</w:t>
      </w:r>
    </w:p>
    <w:p w14:paraId="5925F801" w14:textId="77777777" w:rsidR="006670E2" w:rsidRPr="006670E2" w:rsidRDefault="006670E2" w:rsidP="006670E2">
      <w:pPr>
        <w:numPr>
          <w:ilvl w:val="0"/>
          <w:numId w:val="1005"/>
        </w:numPr>
        <w:tabs>
          <w:tab w:val="left" w:pos="1284"/>
        </w:tabs>
      </w:pPr>
      <w:r w:rsidRPr="006670E2">
        <w:t xml:space="preserve">CRUD operations </w:t>
      </w:r>
    </w:p>
    <w:p w14:paraId="20A826BE" w14:textId="77777777" w:rsidR="006670E2" w:rsidRPr="006670E2" w:rsidRDefault="006670E2" w:rsidP="006670E2">
      <w:pPr>
        <w:numPr>
          <w:ilvl w:val="0"/>
          <w:numId w:val="1005"/>
        </w:numPr>
        <w:tabs>
          <w:tab w:val="left" w:pos="1284"/>
        </w:tabs>
      </w:pPr>
      <w:r w:rsidRPr="006670E2">
        <w:lastRenderedPageBreak/>
        <w:t xml:space="preserve">References </w:t>
      </w:r>
    </w:p>
    <w:p w14:paraId="6DE2FB79" w14:textId="77777777" w:rsidR="006670E2" w:rsidRPr="006670E2" w:rsidRDefault="006670E2" w:rsidP="006670E2">
      <w:pPr>
        <w:numPr>
          <w:ilvl w:val="0"/>
          <w:numId w:val="1005"/>
        </w:numPr>
        <w:tabs>
          <w:tab w:val="left" w:pos="1284"/>
        </w:tabs>
      </w:pPr>
      <w:r w:rsidRPr="006670E2">
        <w:t xml:space="preserve">ObjectId relationships </w:t>
      </w:r>
    </w:p>
    <w:p w14:paraId="37D6307E" w14:textId="77777777" w:rsidR="006670E2" w:rsidRPr="006670E2" w:rsidRDefault="006670E2" w:rsidP="006670E2">
      <w:pPr>
        <w:numPr>
          <w:ilvl w:val="0"/>
          <w:numId w:val="1005"/>
        </w:numPr>
        <w:tabs>
          <w:tab w:val="left" w:pos="1284"/>
        </w:tabs>
      </w:pPr>
      <w:r w:rsidRPr="006670E2">
        <w:t xml:space="preserve">Index performance </w:t>
      </w:r>
    </w:p>
    <w:p w14:paraId="2F0F1C07" w14:textId="77777777" w:rsidR="006670E2" w:rsidRPr="006670E2" w:rsidRDefault="006670E2" w:rsidP="006670E2">
      <w:pPr>
        <w:numPr>
          <w:ilvl w:val="0"/>
          <w:numId w:val="1005"/>
        </w:numPr>
        <w:tabs>
          <w:tab w:val="left" w:pos="1284"/>
        </w:tabs>
      </w:pPr>
      <w:r w:rsidRPr="006670E2">
        <w:t xml:space="preserve">Data consistency </w:t>
      </w:r>
    </w:p>
    <w:p w14:paraId="71B3129B" w14:textId="77777777" w:rsidR="006670E2" w:rsidRPr="006670E2" w:rsidRDefault="006670E2" w:rsidP="006670E2">
      <w:pPr>
        <w:numPr>
          <w:ilvl w:val="0"/>
          <w:numId w:val="1005"/>
        </w:numPr>
        <w:tabs>
          <w:tab w:val="left" w:pos="1284"/>
        </w:tabs>
      </w:pPr>
      <w:r w:rsidRPr="006670E2">
        <w:t xml:space="preserve">Query accuracy </w:t>
      </w:r>
    </w:p>
    <w:p w14:paraId="7DDDAAE2" w14:textId="77777777" w:rsidR="006670E2" w:rsidRPr="006670E2" w:rsidRDefault="006670E2" w:rsidP="006670E2">
      <w:pPr>
        <w:tabs>
          <w:tab w:val="left" w:pos="1284"/>
        </w:tabs>
      </w:pPr>
      <w:r w:rsidRPr="006670E2">
        <w:t>The database should never contain orphaned references.</w:t>
      </w:r>
    </w:p>
    <w:p w14:paraId="3BF19391" w14:textId="77777777" w:rsidR="006670E2" w:rsidRPr="006670E2" w:rsidRDefault="006670E2" w:rsidP="006670E2">
      <w:pPr>
        <w:tabs>
          <w:tab w:val="left" w:pos="1284"/>
        </w:tabs>
      </w:pPr>
      <w:r w:rsidRPr="006670E2">
        <w:pict w14:anchorId="45086871">
          <v:rect id="_x0000_i14620" style="width:0;height:1.5pt" o:hralign="center" o:hrstd="t" o:hr="t" fillcolor="#a0a0a0" stroked="f"/>
        </w:pict>
      </w:r>
    </w:p>
    <w:p w14:paraId="3DB6F812" w14:textId="77777777" w:rsidR="006670E2" w:rsidRPr="006670E2" w:rsidRDefault="006670E2" w:rsidP="006670E2">
      <w:pPr>
        <w:tabs>
          <w:tab w:val="left" w:pos="1284"/>
        </w:tabs>
        <w:rPr>
          <w:b/>
          <w:bCs/>
        </w:rPr>
      </w:pPr>
      <w:r w:rsidRPr="006670E2">
        <w:rPr>
          <w:b/>
          <w:bCs/>
        </w:rPr>
        <w:t>203. Authentication Testing</w:t>
      </w:r>
    </w:p>
    <w:p w14:paraId="2F578E93" w14:textId="77777777" w:rsidR="006670E2" w:rsidRPr="006670E2" w:rsidRDefault="006670E2" w:rsidP="006670E2">
      <w:pPr>
        <w:tabs>
          <w:tab w:val="left" w:pos="1284"/>
        </w:tabs>
      </w:pPr>
      <w:r w:rsidRPr="006670E2">
        <w:t>Test:</w:t>
      </w:r>
    </w:p>
    <w:p w14:paraId="4D05748B" w14:textId="77777777" w:rsidR="006670E2" w:rsidRPr="006670E2" w:rsidRDefault="006670E2" w:rsidP="006670E2">
      <w:pPr>
        <w:numPr>
          <w:ilvl w:val="0"/>
          <w:numId w:val="1006"/>
        </w:numPr>
        <w:tabs>
          <w:tab w:val="left" w:pos="1284"/>
        </w:tabs>
      </w:pPr>
      <w:r w:rsidRPr="006670E2">
        <w:t xml:space="preserve">Login </w:t>
      </w:r>
    </w:p>
    <w:p w14:paraId="6554DBD9" w14:textId="77777777" w:rsidR="006670E2" w:rsidRPr="006670E2" w:rsidRDefault="006670E2" w:rsidP="006670E2">
      <w:pPr>
        <w:numPr>
          <w:ilvl w:val="0"/>
          <w:numId w:val="1006"/>
        </w:numPr>
        <w:tabs>
          <w:tab w:val="left" w:pos="1284"/>
        </w:tabs>
      </w:pPr>
      <w:r w:rsidRPr="006670E2">
        <w:t xml:space="preserve">Logout </w:t>
      </w:r>
    </w:p>
    <w:p w14:paraId="03830E7E" w14:textId="77777777" w:rsidR="006670E2" w:rsidRPr="006670E2" w:rsidRDefault="006670E2" w:rsidP="006670E2">
      <w:pPr>
        <w:numPr>
          <w:ilvl w:val="0"/>
          <w:numId w:val="1006"/>
        </w:numPr>
        <w:tabs>
          <w:tab w:val="left" w:pos="1284"/>
        </w:tabs>
      </w:pPr>
      <w:r w:rsidRPr="006670E2">
        <w:t xml:space="preserve">Invalid credentials </w:t>
      </w:r>
    </w:p>
    <w:p w14:paraId="55CFB883" w14:textId="77777777" w:rsidR="006670E2" w:rsidRPr="006670E2" w:rsidRDefault="006670E2" w:rsidP="006670E2">
      <w:pPr>
        <w:numPr>
          <w:ilvl w:val="0"/>
          <w:numId w:val="1006"/>
        </w:numPr>
        <w:tabs>
          <w:tab w:val="left" w:pos="1284"/>
        </w:tabs>
      </w:pPr>
      <w:r w:rsidRPr="006670E2">
        <w:t xml:space="preserve">Expired token </w:t>
      </w:r>
    </w:p>
    <w:p w14:paraId="1CE65109" w14:textId="77777777" w:rsidR="006670E2" w:rsidRPr="006670E2" w:rsidRDefault="006670E2" w:rsidP="006670E2">
      <w:pPr>
        <w:numPr>
          <w:ilvl w:val="0"/>
          <w:numId w:val="1006"/>
        </w:numPr>
        <w:tabs>
          <w:tab w:val="left" w:pos="1284"/>
        </w:tabs>
      </w:pPr>
      <w:r w:rsidRPr="006670E2">
        <w:t xml:space="preserve">Missing token </w:t>
      </w:r>
    </w:p>
    <w:p w14:paraId="4ABF78C5" w14:textId="77777777" w:rsidR="006670E2" w:rsidRPr="006670E2" w:rsidRDefault="006670E2" w:rsidP="006670E2">
      <w:pPr>
        <w:numPr>
          <w:ilvl w:val="0"/>
          <w:numId w:val="1006"/>
        </w:numPr>
        <w:tabs>
          <w:tab w:val="left" w:pos="1284"/>
        </w:tabs>
      </w:pPr>
      <w:r w:rsidRPr="006670E2">
        <w:t xml:space="preserve">Unauthorized role </w:t>
      </w:r>
    </w:p>
    <w:p w14:paraId="2E8907BE" w14:textId="77777777" w:rsidR="006670E2" w:rsidRPr="006670E2" w:rsidRDefault="006670E2" w:rsidP="006670E2">
      <w:pPr>
        <w:numPr>
          <w:ilvl w:val="0"/>
          <w:numId w:val="1006"/>
        </w:numPr>
        <w:tabs>
          <w:tab w:val="left" w:pos="1284"/>
        </w:tabs>
      </w:pPr>
      <w:r w:rsidRPr="006670E2">
        <w:t xml:space="preserve">Protected routes </w:t>
      </w:r>
    </w:p>
    <w:p w14:paraId="59FAC642" w14:textId="77777777" w:rsidR="006670E2" w:rsidRPr="006670E2" w:rsidRDefault="006670E2" w:rsidP="006670E2">
      <w:pPr>
        <w:tabs>
          <w:tab w:val="left" w:pos="1284"/>
        </w:tabs>
      </w:pPr>
      <w:r w:rsidRPr="006670E2">
        <w:t>Authentication should behave consistently across all modules.</w:t>
      </w:r>
    </w:p>
    <w:p w14:paraId="0494C1B3" w14:textId="77777777" w:rsidR="006670E2" w:rsidRPr="006670E2" w:rsidRDefault="006670E2" w:rsidP="006670E2">
      <w:pPr>
        <w:tabs>
          <w:tab w:val="left" w:pos="1284"/>
        </w:tabs>
      </w:pPr>
      <w:r w:rsidRPr="006670E2">
        <w:pict w14:anchorId="6E9BA1D2">
          <v:rect id="_x0000_i14621" style="width:0;height:1.5pt" o:hralign="center" o:hrstd="t" o:hr="t" fillcolor="#a0a0a0" stroked="f"/>
        </w:pict>
      </w:r>
    </w:p>
    <w:p w14:paraId="59D79CD5" w14:textId="77777777" w:rsidR="006670E2" w:rsidRPr="006670E2" w:rsidRDefault="006670E2" w:rsidP="006670E2">
      <w:pPr>
        <w:tabs>
          <w:tab w:val="left" w:pos="1284"/>
        </w:tabs>
        <w:rPr>
          <w:b/>
          <w:bCs/>
        </w:rPr>
      </w:pPr>
      <w:r w:rsidRPr="006670E2">
        <w:rPr>
          <w:b/>
          <w:bCs/>
        </w:rPr>
        <w:t>204. Authorization Testing</w:t>
      </w:r>
    </w:p>
    <w:p w14:paraId="3FA8890C" w14:textId="77777777" w:rsidR="006670E2" w:rsidRPr="006670E2" w:rsidRDefault="006670E2" w:rsidP="006670E2">
      <w:pPr>
        <w:tabs>
          <w:tab w:val="left" w:pos="1284"/>
        </w:tabs>
      </w:pPr>
      <w:r w:rsidRPr="006670E2">
        <w:t>Verify role-based permissions.</w:t>
      </w:r>
    </w:p>
    <w:p w14:paraId="3F9E59E4" w14:textId="77777777" w:rsidR="006670E2" w:rsidRPr="006670E2" w:rsidRDefault="006670E2" w:rsidP="006670E2">
      <w:pPr>
        <w:tabs>
          <w:tab w:val="left" w:pos="1284"/>
        </w:tabs>
      </w:pPr>
      <w:r w:rsidRPr="006670E2">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663"/>
        <w:gridCol w:w="1380"/>
        <w:gridCol w:w="1717"/>
      </w:tblGrid>
      <w:tr w:rsidR="006670E2" w:rsidRPr="006670E2" w14:paraId="152247D6" w14:textId="77777777">
        <w:trPr>
          <w:tblHeader/>
          <w:tblCellSpacing w:w="15" w:type="dxa"/>
        </w:trPr>
        <w:tc>
          <w:tcPr>
            <w:tcW w:w="0" w:type="auto"/>
            <w:vAlign w:val="center"/>
            <w:hideMark/>
          </w:tcPr>
          <w:p w14:paraId="38EB5313" w14:textId="77777777" w:rsidR="006670E2" w:rsidRPr="006670E2" w:rsidRDefault="006670E2" w:rsidP="006670E2">
            <w:pPr>
              <w:tabs>
                <w:tab w:val="left" w:pos="1284"/>
              </w:tabs>
              <w:rPr>
                <w:b/>
                <w:bCs/>
              </w:rPr>
            </w:pPr>
            <w:r w:rsidRPr="006670E2">
              <w:rPr>
                <w:b/>
                <w:bCs/>
              </w:rPr>
              <w:t>Action</w:t>
            </w:r>
          </w:p>
        </w:tc>
        <w:tc>
          <w:tcPr>
            <w:tcW w:w="0" w:type="auto"/>
            <w:vAlign w:val="center"/>
            <w:hideMark/>
          </w:tcPr>
          <w:p w14:paraId="36DED22D" w14:textId="77777777" w:rsidR="006670E2" w:rsidRPr="006670E2" w:rsidRDefault="006670E2" w:rsidP="006670E2">
            <w:pPr>
              <w:tabs>
                <w:tab w:val="left" w:pos="1284"/>
              </w:tabs>
              <w:rPr>
                <w:b/>
                <w:bCs/>
              </w:rPr>
            </w:pPr>
            <w:r w:rsidRPr="006670E2">
              <w:rPr>
                <w:b/>
                <w:bCs/>
              </w:rPr>
              <w:t>Admin</w:t>
            </w:r>
          </w:p>
        </w:tc>
        <w:tc>
          <w:tcPr>
            <w:tcW w:w="0" w:type="auto"/>
            <w:vAlign w:val="center"/>
            <w:hideMark/>
          </w:tcPr>
          <w:p w14:paraId="1D31CCC2" w14:textId="77777777" w:rsidR="006670E2" w:rsidRPr="006670E2" w:rsidRDefault="006670E2" w:rsidP="006670E2">
            <w:pPr>
              <w:tabs>
                <w:tab w:val="left" w:pos="1284"/>
              </w:tabs>
              <w:rPr>
                <w:b/>
                <w:bCs/>
              </w:rPr>
            </w:pPr>
            <w:r w:rsidRPr="006670E2">
              <w:rPr>
                <w:b/>
                <w:bCs/>
              </w:rPr>
              <w:t>Fleet Manager</w:t>
            </w:r>
          </w:p>
        </w:tc>
        <w:tc>
          <w:tcPr>
            <w:tcW w:w="0" w:type="auto"/>
            <w:vAlign w:val="center"/>
            <w:hideMark/>
          </w:tcPr>
          <w:p w14:paraId="1A890219" w14:textId="77777777" w:rsidR="006670E2" w:rsidRPr="006670E2" w:rsidRDefault="006670E2" w:rsidP="006670E2">
            <w:pPr>
              <w:tabs>
                <w:tab w:val="left" w:pos="1284"/>
              </w:tabs>
              <w:rPr>
                <w:b/>
                <w:bCs/>
              </w:rPr>
            </w:pPr>
            <w:r w:rsidRPr="006670E2">
              <w:rPr>
                <w:b/>
                <w:bCs/>
              </w:rPr>
              <w:t>Logistics Operator</w:t>
            </w:r>
          </w:p>
        </w:tc>
      </w:tr>
      <w:tr w:rsidR="006670E2" w:rsidRPr="006670E2" w14:paraId="10515B57" w14:textId="77777777">
        <w:trPr>
          <w:tblCellSpacing w:w="15" w:type="dxa"/>
        </w:trPr>
        <w:tc>
          <w:tcPr>
            <w:tcW w:w="0" w:type="auto"/>
            <w:vAlign w:val="center"/>
            <w:hideMark/>
          </w:tcPr>
          <w:p w14:paraId="5F2A8C8B" w14:textId="77777777" w:rsidR="006670E2" w:rsidRPr="006670E2" w:rsidRDefault="006670E2" w:rsidP="006670E2">
            <w:pPr>
              <w:tabs>
                <w:tab w:val="left" w:pos="1284"/>
              </w:tabs>
            </w:pPr>
            <w:r w:rsidRPr="006670E2">
              <w:t>Delete Drone</w:t>
            </w:r>
          </w:p>
        </w:tc>
        <w:tc>
          <w:tcPr>
            <w:tcW w:w="0" w:type="auto"/>
            <w:vAlign w:val="center"/>
            <w:hideMark/>
          </w:tcPr>
          <w:p w14:paraId="7E5EAC59"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1106DC34"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4F3A72C2" w14:textId="77777777" w:rsidR="006670E2" w:rsidRPr="006670E2" w:rsidRDefault="006670E2" w:rsidP="006670E2">
            <w:pPr>
              <w:tabs>
                <w:tab w:val="left" w:pos="1284"/>
              </w:tabs>
            </w:pPr>
            <w:r w:rsidRPr="006670E2">
              <w:rPr>
                <w:rFonts w:ascii="Segoe UI Emoji" w:hAnsi="Segoe UI Emoji" w:cs="Segoe UI Emoji"/>
              </w:rPr>
              <w:t>❌</w:t>
            </w:r>
          </w:p>
        </w:tc>
      </w:tr>
      <w:tr w:rsidR="006670E2" w:rsidRPr="006670E2" w14:paraId="62DDDCB9" w14:textId="77777777">
        <w:trPr>
          <w:tblCellSpacing w:w="15" w:type="dxa"/>
        </w:trPr>
        <w:tc>
          <w:tcPr>
            <w:tcW w:w="0" w:type="auto"/>
            <w:vAlign w:val="center"/>
            <w:hideMark/>
          </w:tcPr>
          <w:p w14:paraId="1C29CA6F" w14:textId="77777777" w:rsidR="006670E2" w:rsidRPr="006670E2" w:rsidRDefault="006670E2" w:rsidP="006670E2">
            <w:pPr>
              <w:tabs>
                <w:tab w:val="left" w:pos="1284"/>
              </w:tabs>
            </w:pPr>
            <w:r w:rsidRPr="006670E2">
              <w:t>Create Delivery</w:t>
            </w:r>
          </w:p>
        </w:tc>
        <w:tc>
          <w:tcPr>
            <w:tcW w:w="0" w:type="auto"/>
            <w:vAlign w:val="center"/>
            <w:hideMark/>
          </w:tcPr>
          <w:p w14:paraId="0A47D626"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00EF30C6"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732EBB8C" w14:textId="77777777" w:rsidR="006670E2" w:rsidRPr="006670E2" w:rsidRDefault="006670E2" w:rsidP="006670E2">
            <w:pPr>
              <w:tabs>
                <w:tab w:val="left" w:pos="1284"/>
              </w:tabs>
            </w:pPr>
            <w:r w:rsidRPr="006670E2">
              <w:rPr>
                <w:rFonts w:ascii="Segoe UI Emoji" w:hAnsi="Segoe UI Emoji" w:cs="Segoe UI Emoji"/>
              </w:rPr>
              <w:t>✅</w:t>
            </w:r>
          </w:p>
        </w:tc>
      </w:tr>
      <w:tr w:rsidR="006670E2" w:rsidRPr="006670E2" w14:paraId="0C661A73" w14:textId="77777777">
        <w:trPr>
          <w:tblCellSpacing w:w="15" w:type="dxa"/>
        </w:trPr>
        <w:tc>
          <w:tcPr>
            <w:tcW w:w="0" w:type="auto"/>
            <w:vAlign w:val="center"/>
            <w:hideMark/>
          </w:tcPr>
          <w:p w14:paraId="74699C1E" w14:textId="77777777" w:rsidR="006670E2" w:rsidRPr="006670E2" w:rsidRDefault="006670E2" w:rsidP="006670E2">
            <w:pPr>
              <w:tabs>
                <w:tab w:val="left" w:pos="1284"/>
              </w:tabs>
            </w:pPr>
            <w:r w:rsidRPr="006670E2">
              <w:t>Export Reports</w:t>
            </w:r>
          </w:p>
        </w:tc>
        <w:tc>
          <w:tcPr>
            <w:tcW w:w="0" w:type="auto"/>
            <w:vAlign w:val="center"/>
            <w:hideMark/>
          </w:tcPr>
          <w:p w14:paraId="12970EDB"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4821A706"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4E116540" w14:textId="77777777" w:rsidR="006670E2" w:rsidRPr="006670E2" w:rsidRDefault="006670E2" w:rsidP="006670E2">
            <w:pPr>
              <w:tabs>
                <w:tab w:val="left" w:pos="1284"/>
              </w:tabs>
            </w:pPr>
            <w:r w:rsidRPr="006670E2">
              <w:rPr>
                <w:rFonts w:ascii="Segoe UI Emoji" w:hAnsi="Segoe UI Emoji" w:cs="Segoe UI Emoji"/>
              </w:rPr>
              <w:t>✅</w:t>
            </w:r>
          </w:p>
        </w:tc>
      </w:tr>
      <w:tr w:rsidR="006670E2" w:rsidRPr="006670E2" w14:paraId="02DB7F96" w14:textId="77777777">
        <w:trPr>
          <w:tblCellSpacing w:w="15" w:type="dxa"/>
        </w:trPr>
        <w:tc>
          <w:tcPr>
            <w:tcW w:w="0" w:type="auto"/>
            <w:vAlign w:val="center"/>
            <w:hideMark/>
          </w:tcPr>
          <w:p w14:paraId="44116B38" w14:textId="77777777" w:rsidR="006670E2" w:rsidRPr="006670E2" w:rsidRDefault="006670E2" w:rsidP="006670E2">
            <w:pPr>
              <w:tabs>
                <w:tab w:val="left" w:pos="1284"/>
              </w:tabs>
            </w:pPr>
            <w:r w:rsidRPr="006670E2">
              <w:t>Manage Fleet</w:t>
            </w:r>
          </w:p>
        </w:tc>
        <w:tc>
          <w:tcPr>
            <w:tcW w:w="0" w:type="auto"/>
            <w:vAlign w:val="center"/>
            <w:hideMark/>
          </w:tcPr>
          <w:p w14:paraId="6B4B1B15"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3B5AE95E" w14:textId="77777777" w:rsidR="006670E2" w:rsidRPr="006670E2" w:rsidRDefault="006670E2" w:rsidP="006670E2">
            <w:pPr>
              <w:tabs>
                <w:tab w:val="left" w:pos="1284"/>
              </w:tabs>
            </w:pPr>
            <w:r w:rsidRPr="006670E2">
              <w:rPr>
                <w:rFonts w:ascii="Segoe UI Emoji" w:hAnsi="Segoe UI Emoji" w:cs="Segoe UI Emoji"/>
              </w:rPr>
              <w:t>✅</w:t>
            </w:r>
          </w:p>
        </w:tc>
        <w:tc>
          <w:tcPr>
            <w:tcW w:w="0" w:type="auto"/>
            <w:vAlign w:val="center"/>
            <w:hideMark/>
          </w:tcPr>
          <w:p w14:paraId="29B794FD" w14:textId="77777777" w:rsidR="006670E2" w:rsidRPr="006670E2" w:rsidRDefault="006670E2" w:rsidP="006670E2">
            <w:pPr>
              <w:tabs>
                <w:tab w:val="left" w:pos="1284"/>
              </w:tabs>
            </w:pPr>
            <w:r w:rsidRPr="006670E2">
              <w:rPr>
                <w:rFonts w:ascii="Segoe UI Emoji" w:hAnsi="Segoe UI Emoji" w:cs="Segoe UI Emoji"/>
              </w:rPr>
              <w:t>👀</w:t>
            </w:r>
            <w:r w:rsidRPr="006670E2">
              <w:t xml:space="preserve"> View Only</w:t>
            </w:r>
          </w:p>
        </w:tc>
      </w:tr>
    </w:tbl>
    <w:p w14:paraId="39BA5085" w14:textId="77777777" w:rsidR="006670E2" w:rsidRPr="006670E2" w:rsidRDefault="006670E2" w:rsidP="006670E2">
      <w:pPr>
        <w:tabs>
          <w:tab w:val="left" w:pos="1284"/>
        </w:tabs>
      </w:pPr>
      <w:r w:rsidRPr="006670E2">
        <w:t xml:space="preserve">Unauthorized operations should return </w:t>
      </w:r>
      <w:r w:rsidRPr="006670E2">
        <w:rPr>
          <w:b/>
          <w:bCs/>
        </w:rPr>
        <w:t>403 Forbidden</w:t>
      </w:r>
      <w:r w:rsidRPr="006670E2">
        <w:t>.</w:t>
      </w:r>
    </w:p>
    <w:p w14:paraId="3BAFCC8B" w14:textId="77777777" w:rsidR="006670E2" w:rsidRPr="006670E2" w:rsidRDefault="006670E2" w:rsidP="006670E2">
      <w:pPr>
        <w:tabs>
          <w:tab w:val="left" w:pos="1284"/>
        </w:tabs>
      </w:pPr>
      <w:r w:rsidRPr="006670E2">
        <w:pict w14:anchorId="639BEF45">
          <v:rect id="_x0000_i14622" style="width:0;height:1.5pt" o:hralign="center" o:hrstd="t" o:hr="t" fillcolor="#a0a0a0" stroked="f"/>
        </w:pict>
      </w:r>
    </w:p>
    <w:p w14:paraId="6246D340" w14:textId="77777777" w:rsidR="006670E2" w:rsidRPr="006670E2" w:rsidRDefault="006670E2" w:rsidP="006670E2">
      <w:pPr>
        <w:tabs>
          <w:tab w:val="left" w:pos="1284"/>
        </w:tabs>
        <w:rPr>
          <w:b/>
          <w:bCs/>
        </w:rPr>
      </w:pPr>
      <w:r w:rsidRPr="006670E2">
        <w:rPr>
          <w:b/>
          <w:bCs/>
        </w:rPr>
        <w:t>205. Integration Testing</w:t>
      </w:r>
    </w:p>
    <w:p w14:paraId="52232786" w14:textId="77777777" w:rsidR="006670E2" w:rsidRPr="006670E2" w:rsidRDefault="006670E2" w:rsidP="006670E2">
      <w:pPr>
        <w:tabs>
          <w:tab w:val="left" w:pos="1284"/>
        </w:tabs>
      </w:pPr>
      <w:r w:rsidRPr="006670E2">
        <w:t>Test complete workflows.</w:t>
      </w:r>
    </w:p>
    <w:p w14:paraId="29B02163" w14:textId="77777777" w:rsidR="006670E2" w:rsidRPr="006670E2" w:rsidRDefault="006670E2" w:rsidP="006670E2">
      <w:pPr>
        <w:tabs>
          <w:tab w:val="left" w:pos="1284"/>
        </w:tabs>
        <w:rPr>
          <w:b/>
          <w:bCs/>
        </w:rPr>
      </w:pPr>
      <w:r w:rsidRPr="006670E2">
        <w:rPr>
          <w:b/>
          <w:bCs/>
        </w:rPr>
        <w:lastRenderedPageBreak/>
        <w:t>Workflow 1</w:t>
      </w:r>
    </w:p>
    <w:p w14:paraId="64FDA768" w14:textId="77777777" w:rsidR="006670E2" w:rsidRPr="006670E2" w:rsidRDefault="006670E2" w:rsidP="006670E2">
      <w:pPr>
        <w:tabs>
          <w:tab w:val="left" w:pos="1284"/>
        </w:tabs>
      </w:pPr>
      <w:r w:rsidRPr="006670E2">
        <w:t>Fleet</w:t>
      </w:r>
    </w:p>
    <w:p w14:paraId="720C35D1" w14:textId="77777777" w:rsidR="006670E2" w:rsidRPr="006670E2" w:rsidRDefault="006670E2" w:rsidP="006670E2">
      <w:pPr>
        <w:tabs>
          <w:tab w:val="left" w:pos="1284"/>
        </w:tabs>
      </w:pPr>
      <w:r w:rsidRPr="006670E2">
        <w:t>↓</w:t>
      </w:r>
    </w:p>
    <w:p w14:paraId="5979887D" w14:textId="77777777" w:rsidR="006670E2" w:rsidRPr="006670E2" w:rsidRDefault="006670E2" w:rsidP="006670E2">
      <w:pPr>
        <w:tabs>
          <w:tab w:val="left" w:pos="1284"/>
        </w:tabs>
      </w:pPr>
      <w:r w:rsidRPr="006670E2">
        <w:t>Route</w:t>
      </w:r>
    </w:p>
    <w:p w14:paraId="2675FD1A" w14:textId="77777777" w:rsidR="006670E2" w:rsidRPr="006670E2" w:rsidRDefault="006670E2" w:rsidP="006670E2">
      <w:pPr>
        <w:tabs>
          <w:tab w:val="left" w:pos="1284"/>
        </w:tabs>
      </w:pPr>
      <w:r w:rsidRPr="006670E2">
        <w:t>↓</w:t>
      </w:r>
    </w:p>
    <w:p w14:paraId="177B922F" w14:textId="77777777" w:rsidR="006670E2" w:rsidRPr="006670E2" w:rsidRDefault="006670E2" w:rsidP="006670E2">
      <w:pPr>
        <w:tabs>
          <w:tab w:val="left" w:pos="1284"/>
        </w:tabs>
      </w:pPr>
      <w:r w:rsidRPr="006670E2">
        <w:t>Delivery</w:t>
      </w:r>
    </w:p>
    <w:p w14:paraId="7AA3D057" w14:textId="77777777" w:rsidR="006670E2" w:rsidRPr="006670E2" w:rsidRDefault="006670E2" w:rsidP="006670E2">
      <w:pPr>
        <w:tabs>
          <w:tab w:val="left" w:pos="1284"/>
        </w:tabs>
      </w:pPr>
      <w:r w:rsidRPr="006670E2">
        <w:t>↓</w:t>
      </w:r>
    </w:p>
    <w:p w14:paraId="797C8D71" w14:textId="77777777" w:rsidR="006670E2" w:rsidRPr="006670E2" w:rsidRDefault="006670E2" w:rsidP="006670E2">
      <w:pPr>
        <w:tabs>
          <w:tab w:val="left" w:pos="1284"/>
        </w:tabs>
      </w:pPr>
      <w:r w:rsidRPr="006670E2">
        <w:t>Analytics</w:t>
      </w:r>
    </w:p>
    <w:p w14:paraId="3A4B215C" w14:textId="77777777" w:rsidR="006670E2" w:rsidRPr="006670E2" w:rsidRDefault="006670E2" w:rsidP="006670E2">
      <w:pPr>
        <w:tabs>
          <w:tab w:val="left" w:pos="1284"/>
        </w:tabs>
      </w:pPr>
      <w:r w:rsidRPr="006670E2">
        <w:pict w14:anchorId="70371F2D">
          <v:rect id="_x0000_i14623" style="width:0;height:1.5pt" o:hralign="center" o:hrstd="t" o:hr="t" fillcolor="#a0a0a0" stroked="f"/>
        </w:pict>
      </w:r>
    </w:p>
    <w:p w14:paraId="6F4BA341" w14:textId="77777777" w:rsidR="006670E2" w:rsidRPr="006670E2" w:rsidRDefault="006670E2" w:rsidP="006670E2">
      <w:pPr>
        <w:tabs>
          <w:tab w:val="left" w:pos="1284"/>
        </w:tabs>
        <w:rPr>
          <w:b/>
          <w:bCs/>
        </w:rPr>
      </w:pPr>
      <w:r w:rsidRPr="006670E2">
        <w:rPr>
          <w:b/>
          <w:bCs/>
        </w:rPr>
        <w:t>Workflow 2</w:t>
      </w:r>
    </w:p>
    <w:p w14:paraId="43C2F6D7" w14:textId="77777777" w:rsidR="006670E2" w:rsidRPr="006670E2" w:rsidRDefault="006670E2" w:rsidP="006670E2">
      <w:pPr>
        <w:tabs>
          <w:tab w:val="left" w:pos="1284"/>
        </w:tabs>
      </w:pPr>
      <w:r w:rsidRPr="006670E2">
        <w:t>Create Drone</w:t>
      </w:r>
    </w:p>
    <w:p w14:paraId="29846442" w14:textId="77777777" w:rsidR="006670E2" w:rsidRPr="006670E2" w:rsidRDefault="006670E2" w:rsidP="006670E2">
      <w:pPr>
        <w:tabs>
          <w:tab w:val="left" w:pos="1284"/>
        </w:tabs>
      </w:pPr>
      <w:r w:rsidRPr="006670E2">
        <w:t>↓</w:t>
      </w:r>
    </w:p>
    <w:p w14:paraId="5706FCC2" w14:textId="77777777" w:rsidR="006670E2" w:rsidRPr="006670E2" w:rsidRDefault="006670E2" w:rsidP="006670E2">
      <w:pPr>
        <w:tabs>
          <w:tab w:val="left" w:pos="1284"/>
        </w:tabs>
      </w:pPr>
      <w:r w:rsidRPr="006670E2">
        <w:t>Generate Route</w:t>
      </w:r>
    </w:p>
    <w:p w14:paraId="421B94F0" w14:textId="77777777" w:rsidR="006670E2" w:rsidRPr="006670E2" w:rsidRDefault="006670E2" w:rsidP="006670E2">
      <w:pPr>
        <w:tabs>
          <w:tab w:val="left" w:pos="1284"/>
        </w:tabs>
      </w:pPr>
      <w:r w:rsidRPr="006670E2">
        <w:t>↓</w:t>
      </w:r>
    </w:p>
    <w:p w14:paraId="372D9BB2" w14:textId="77777777" w:rsidR="006670E2" w:rsidRPr="006670E2" w:rsidRDefault="006670E2" w:rsidP="006670E2">
      <w:pPr>
        <w:tabs>
          <w:tab w:val="left" w:pos="1284"/>
        </w:tabs>
      </w:pPr>
      <w:r w:rsidRPr="006670E2">
        <w:t>Assign Delivery</w:t>
      </w:r>
    </w:p>
    <w:p w14:paraId="6BBAD3B4" w14:textId="77777777" w:rsidR="006670E2" w:rsidRPr="006670E2" w:rsidRDefault="006670E2" w:rsidP="006670E2">
      <w:pPr>
        <w:tabs>
          <w:tab w:val="left" w:pos="1284"/>
        </w:tabs>
      </w:pPr>
      <w:r w:rsidRPr="006670E2">
        <w:t>↓</w:t>
      </w:r>
    </w:p>
    <w:p w14:paraId="79588AA3" w14:textId="77777777" w:rsidR="006670E2" w:rsidRPr="006670E2" w:rsidRDefault="006670E2" w:rsidP="006670E2">
      <w:pPr>
        <w:tabs>
          <w:tab w:val="left" w:pos="1284"/>
        </w:tabs>
      </w:pPr>
      <w:r w:rsidRPr="006670E2">
        <w:t>Analytics Updated</w:t>
      </w:r>
    </w:p>
    <w:p w14:paraId="54CB7EEF" w14:textId="77777777" w:rsidR="006670E2" w:rsidRPr="006670E2" w:rsidRDefault="006670E2" w:rsidP="006670E2">
      <w:pPr>
        <w:tabs>
          <w:tab w:val="left" w:pos="1284"/>
        </w:tabs>
      </w:pPr>
      <w:r w:rsidRPr="006670E2">
        <w:pict w14:anchorId="0DB3FDE2">
          <v:rect id="_x0000_i14624" style="width:0;height:1.5pt" o:hralign="center" o:hrstd="t" o:hr="t" fillcolor="#a0a0a0" stroked="f"/>
        </w:pict>
      </w:r>
    </w:p>
    <w:p w14:paraId="1DD16A12" w14:textId="77777777" w:rsidR="006670E2" w:rsidRPr="006670E2" w:rsidRDefault="006670E2" w:rsidP="006670E2">
      <w:pPr>
        <w:tabs>
          <w:tab w:val="left" w:pos="1284"/>
        </w:tabs>
        <w:rPr>
          <w:b/>
          <w:bCs/>
        </w:rPr>
      </w:pPr>
      <w:r w:rsidRPr="006670E2">
        <w:rPr>
          <w:b/>
          <w:bCs/>
        </w:rPr>
        <w:t>Workflow 3</w:t>
      </w:r>
    </w:p>
    <w:p w14:paraId="05DF06D0" w14:textId="77777777" w:rsidR="006670E2" w:rsidRPr="006670E2" w:rsidRDefault="006670E2" w:rsidP="006670E2">
      <w:pPr>
        <w:tabs>
          <w:tab w:val="left" w:pos="1284"/>
        </w:tabs>
      </w:pPr>
      <w:r w:rsidRPr="006670E2">
        <w:t>Create Delivery</w:t>
      </w:r>
    </w:p>
    <w:p w14:paraId="58151DF9" w14:textId="77777777" w:rsidR="006670E2" w:rsidRPr="006670E2" w:rsidRDefault="006670E2" w:rsidP="006670E2">
      <w:pPr>
        <w:tabs>
          <w:tab w:val="left" w:pos="1284"/>
        </w:tabs>
      </w:pPr>
      <w:r w:rsidRPr="006670E2">
        <w:t>↓</w:t>
      </w:r>
    </w:p>
    <w:p w14:paraId="3D2BAD14" w14:textId="77777777" w:rsidR="006670E2" w:rsidRPr="006670E2" w:rsidRDefault="006670E2" w:rsidP="006670E2">
      <w:pPr>
        <w:tabs>
          <w:tab w:val="left" w:pos="1284"/>
        </w:tabs>
      </w:pPr>
      <w:r w:rsidRPr="006670E2">
        <w:t>Assign Drone</w:t>
      </w:r>
    </w:p>
    <w:p w14:paraId="4F9BA704" w14:textId="77777777" w:rsidR="006670E2" w:rsidRPr="006670E2" w:rsidRDefault="006670E2" w:rsidP="006670E2">
      <w:pPr>
        <w:tabs>
          <w:tab w:val="left" w:pos="1284"/>
        </w:tabs>
      </w:pPr>
      <w:r w:rsidRPr="006670E2">
        <w:t>↓</w:t>
      </w:r>
    </w:p>
    <w:p w14:paraId="21631A9F" w14:textId="77777777" w:rsidR="006670E2" w:rsidRPr="006670E2" w:rsidRDefault="006670E2" w:rsidP="006670E2">
      <w:pPr>
        <w:tabs>
          <w:tab w:val="left" w:pos="1284"/>
        </w:tabs>
      </w:pPr>
      <w:r w:rsidRPr="006670E2">
        <w:t>Assign Route</w:t>
      </w:r>
    </w:p>
    <w:p w14:paraId="72011B41" w14:textId="77777777" w:rsidR="006670E2" w:rsidRPr="006670E2" w:rsidRDefault="006670E2" w:rsidP="006670E2">
      <w:pPr>
        <w:tabs>
          <w:tab w:val="left" w:pos="1284"/>
        </w:tabs>
      </w:pPr>
      <w:r w:rsidRPr="006670E2">
        <w:t>↓</w:t>
      </w:r>
    </w:p>
    <w:p w14:paraId="2F7F701F" w14:textId="77777777" w:rsidR="006670E2" w:rsidRPr="006670E2" w:rsidRDefault="006670E2" w:rsidP="006670E2">
      <w:pPr>
        <w:tabs>
          <w:tab w:val="left" w:pos="1284"/>
        </w:tabs>
      </w:pPr>
      <w:r w:rsidRPr="006670E2">
        <w:t>Dispatch</w:t>
      </w:r>
    </w:p>
    <w:p w14:paraId="46FD1121" w14:textId="77777777" w:rsidR="006670E2" w:rsidRPr="006670E2" w:rsidRDefault="006670E2" w:rsidP="006670E2">
      <w:pPr>
        <w:tabs>
          <w:tab w:val="left" w:pos="1284"/>
        </w:tabs>
      </w:pPr>
      <w:r w:rsidRPr="006670E2">
        <w:t>↓</w:t>
      </w:r>
    </w:p>
    <w:p w14:paraId="7586FDD8" w14:textId="77777777" w:rsidR="006670E2" w:rsidRPr="006670E2" w:rsidRDefault="006670E2" w:rsidP="006670E2">
      <w:pPr>
        <w:tabs>
          <w:tab w:val="left" w:pos="1284"/>
        </w:tabs>
      </w:pPr>
      <w:r w:rsidRPr="006670E2">
        <w:t>Delivered</w:t>
      </w:r>
    </w:p>
    <w:p w14:paraId="56C54606" w14:textId="77777777" w:rsidR="006670E2" w:rsidRPr="006670E2" w:rsidRDefault="006670E2" w:rsidP="006670E2">
      <w:pPr>
        <w:tabs>
          <w:tab w:val="left" w:pos="1284"/>
        </w:tabs>
      </w:pPr>
      <w:r w:rsidRPr="006670E2">
        <w:t>↓</w:t>
      </w:r>
    </w:p>
    <w:p w14:paraId="691C2613" w14:textId="77777777" w:rsidR="006670E2" w:rsidRPr="006670E2" w:rsidRDefault="006670E2" w:rsidP="006670E2">
      <w:pPr>
        <w:tabs>
          <w:tab w:val="left" w:pos="1284"/>
        </w:tabs>
      </w:pPr>
      <w:r w:rsidRPr="006670E2">
        <w:t>Analytics Updated</w:t>
      </w:r>
    </w:p>
    <w:p w14:paraId="77ED9532" w14:textId="77777777" w:rsidR="006670E2" w:rsidRPr="006670E2" w:rsidRDefault="006670E2" w:rsidP="006670E2">
      <w:pPr>
        <w:tabs>
          <w:tab w:val="left" w:pos="1284"/>
        </w:tabs>
      </w:pPr>
      <w:r w:rsidRPr="006670E2">
        <w:pict w14:anchorId="4D1F7661">
          <v:rect id="_x0000_i14625" style="width:0;height:1.5pt" o:hralign="center" o:hrstd="t" o:hr="t" fillcolor="#a0a0a0" stroked="f"/>
        </w:pict>
      </w:r>
    </w:p>
    <w:p w14:paraId="70818763" w14:textId="77777777" w:rsidR="006670E2" w:rsidRPr="006670E2" w:rsidRDefault="006670E2" w:rsidP="006670E2">
      <w:pPr>
        <w:tabs>
          <w:tab w:val="left" w:pos="1284"/>
        </w:tabs>
        <w:rPr>
          <w:b/>
          <w:bCs/>
        </w:rPr>
      </w:pPr>
      <w:r w:rsidRPr="006670E2">
        <w:rPr>
          <w:b/>
          <w:bCs/>
        </w:rPr>
        <w:lastRenderedPageBreak/>
        <w:t>206. DSA Validation</w:t>
      </w:r>
    </w:p>
    <w:p w14:paraId="3433D448" w14:textId="77777777" w:rsidR="006670E2" w:rsidRPr="006670E2" w:rsidRDefault="006670E2" w:rsidP="006670E2">
      <w:pPr>
        <w:tabs>
          <w:tab w:val="left" w:pos="1284"/>
        </w:tabs>
      </w:pPr>
      <w:r w:rsidRPr="006670E2">
        <w:t>Every implemented algorithm should be verified.</w:t>
      </w:r>
    </w:p>
    <w:p w14:paraId="4363969D" w14:textId="77777777" w:rsidR="006670E2" w:rsidRPr="006670E2" w:rsidRDefault="006670E2" w:rsidP="006670E2">
      <w:pPr>
        <w:tabs>
          <w:tab w:val="left" w:pos="1284"/>
        </w:tabs>
        <w:rPr>
          <w:b/>
          <w:bCs/>
        </w:rPr>
      </w:pPr>
      <w:r w:rsidRPr="006670E2">
        <w:rPr>
          <w:b/>
          <w:bCs/>
        </w:rPr>
        <w:t>Fleet</w:t>
      </w:r>
    </w:p>
    <w:p w14:paraId="5E95D150" w14:textId="77777777" w:rsidR="006670E2" w:rsidRPr="006670E2" w:rsidRDefault="006670E2" w:rsidP="006670E2">
      <w:pPr>
        <w:numPr>
          <w:ilvl w:val="0"/>
          <w:numId w:val="1007"/>
        </w:numPr>
        <w:tabs>
          <w:tab w:val="left" w:pos="1284"/>
        </w:tabs>
      </w:pPr>
      <w:r w:rsidRPr="006670E2">
        <w:t xml:space="preserve">Arrays </w:t>
      </w:r>
    </w:p>
    <w:p w14:paraId="348BC075" w14:textId="77777777" w:rsidR="006670E2" w:rsidRPr="006670E2" w:rsidRDefault="006670E2" w:rsidP="006670E2">
      <w:pPr>
        <w:numPr>
          <w:ilvl w:val="0"/>
          <w:numId w:val="1007"/>
        </w:numPr>
        <w:tabs>
          <w:tab w:val="left" w:pos="1284"/>
        </w:tabs>
      </w:pPr>
      <w:r w:rsidRPr="006670E2">
        <w:t xml:space="preserve">Linear Search </w:t>
      </w:r>
    </w:p>
    <w:p w14:paraId="70630C89" w14:textId="77777777" w:rsidR="006670E2" w:rsidRPr="006670E2" w:rsidRDefault="006670E2" w:rsidP="006670E2">
      <w:pPr>
        <w:numPr>
          <w:ilvl w:val="0"/>
          <w:numId w:val="1007"/>
        </w:numPr>
        <w:tabs>
          <w:tab w:val="left" w:pos="1284"/>
        </w:tabs>
      </w:pPr>
      <w:r w:rsidRPr="006670E2">
        <w:t xml:space="preserve">Binary Search </w:t>
      </w:r>
    </w:p>
    <w:p w14:paraId="22E4E147" w14:textId="77777777" w:rsidR="006670E2" w:rsidRPr="006670E2" w:rsidRDefault="006670E2" w:rsidP="006670E2">
      <w:pPr>
        <w:numPr>
          <w:ilvl w:val="0"/>
          <w:numId w:val="1007"/>
        </w:numPr>
        <w:tabs>
          <w:tab w:val="left" w:pos="1284"/>
        </w:tabs>
      </w:pPr>
      <w:r w:rsidRPr="006670E2">
        <w:t xml:space="preserve">Merge Sort </w:t>
      </w:r>
    </w:p>
    <w:p w14:paraId="41A31DDC" w14:textId="77777777" w:rsidR="006670E2" w:rsidRPr="006670E2" w:rsidRDefault="006670E2" w:rsidP="006670E2">
      <w:pPr>
        <w:numPr>
          <w:ilvl w:val="0"/>
          <w:numId w:val="1007"/>
        </w:numPr>
        <w:tabs>
          <w:tab w:val="left" w:pos="1284"/>
        </w:tabs>
      </w:pPr>
      <w:r w:rsidRPr="006670E2">
        <w:t xml:space="preserve">Quick Sort </w:t>
      </w:r>
    </w:p>
    <w:p w14:paraId="29BD5C30" w14:textId="77777777" w:rsidR="006670E2" w:rsidRPr="006670E2" w:rsidRDefault="006670E2" w:rsidP="006670E2">
      <w:pPr>
        <w:tabs>
          <w:tab w:val="left" w:pos="1284"/>
        </w:tabs>
      </w:pPr>
      <w:r w:rsidRPr="006670E2">
        <w:pict w14:anchorId="4B0D58AE">
          <v:rect id="_x0000_i14626" style="width:0;height:1.5pt" o:hralign="center" o:hrstd="t" o:hr="t" fillcolor="#a0a0a0" stroked="f"/>
        </w:pict>
      </w:r>
    </w:p>
    <w:p w14:paraId="60865A0E" w14:textId="77777777" w:rsidR="006670E2" w:rsidRPr="006670E2" w:rsidRDefault="006670E2" w:rsidP="006670E2">
      <w:pPr>
        <w:tabs>
          <w:tab w:val="left" w:pos="1284"/>
        </w:tabs>
        <w:rPr>
          <w:b/>
          <w:bCs/>
        </w:rPr>
      </w:pPr>
      <w:r w:rsidRPr="006670E2">
        <w:rPr>
          <w:b/>
          <w:bCs/>
        </w:rPr>
        <w:t>Route</w:t>
      </w:r>
    </w:p>
    <w:p w14:paraId="1D39A2E8" w14:textId="77777777" w:rsidR="006670E2" w:rsidRPr="006670E2" w:rsidRDefault="006670E2" w:rsidP="006670E2">
      <w:pPr>
        <w:numPr>
          <w:ilvl w:val="0"/>
          <w:numId w:val="1008"/>
        </w:numPr>
        <w:tabs>
          <w:tab w:val="left" w:pos="1284"/>
        </w:tabs>
      </w:pPr>
      <w:r w:rsidRPr="006670E2">
        <w:t xml:space="preserve">Graph </w:t>
      </w:r>
    </w:p>
    <w:p w14:paraId="472B4D43" w14:textId="77777777" w:rsidR="006670E2" w:rsidRPr="006670E2" w:rsidRDefault="006670E2" w:rsidP="006670E2">
      <w:pPr>
        <w:numPr>
          <w:ilvl w:val="0"/>
          <w:numId w:val="1008"/>
        </w:numPr>
        <w:tabs>
          <w:tab w:val="left" w:pos="1284"/>
        </w:tabs>
      </w:pPr>
      <w:r w:rsidRPr="006670E2">
        <w:t xml:space="preserve">BFS </w:t>
      </w:r>
    </w:p>
    <w:p w14:paraId="633FD8E8" w14:textId="77777777" w:rsidR="006670E2" w:rsidRPr="006670E2" w:rsidRDefault="006670E2" w:rsidP="006670E2">
      <w:pPr>
        <w:numPr>
          <w:ilvl w:val="0"/>
          <w:numId w:val="1008"/>
        </w:numPr>
        <w:tabs>
          <w:tab w:val="left" w:pos="1284"/>
        </w:tabs>
      </w:pPr>
      <w:r w:rsidRPr="006670E2">
        <w:t xml:space="preserve">Dijkstra </w:t>
      </w:r>
    </w:p>
    <w:p w14:paraId="237126C2" w14:textId="77777777" w:rsidR="006670E2" w:rsidRPr="006670E2" w:rsidRDefault="006670E2" w:rsidP="006670E2">
      <w:pPr>
        <w:tabs>
          <w:tab w:val="left" w:pos="1284"/>
        </w:tabs>
      </w:pPr>
      <w:r w:rsidRPr="006670E2">
        <w:pict w14:anchorId="5A0FE533">
          <v:rect id="_x0000_i14627" style="width:0;height:1.5pt" o:hralign="center" o:hrstd="t" o:hr="t" fillcolor="#a0a0a0" stroked="f"/>
        </w:pict>
      </w:r>
    </w:p>
    <w:p w14:paraId="46E89839" w14:textId="77777777" w:rsidR="006670E2" w:rsidRPr="006670E2" w:rsidRDefault="006670E2" w:rsidP="006670E2">
      <w:pPr>
        <w:tabs>
          <w:tab w:val="left" w:pos="1284"/>
        </w:tabs>
        <w:rPr>
          <w:b/>
          <w:bCs/>
        </w:rPr>
      </w:pPr>
      <w:r w:rsidRPr="006670E2">
        <w:rPr>
          <w:b/>
          <w:bCs/>
        </w:rPr>
        <w:t>Delivery</w:t>
      </w:r>
    </w:p>
    <w:p w14:paraId="6424A1F0" w14:textId="77777777" w:rsidR="006670E2" w:rsidRPr="006670E2" w:rsidRDefault="006670E2" w:rsidP="006670E2">
      <w:pPr>
        <w:numPr>
          <w:ilvl w:val="0"/>
          <w:numId w:val="1009"/>
        </w:numPr>
        <w:tabs>
          <w:tab w:val="left" w:pos="1284"/>
        </w:tabs>
      </w:pPr>
      <w:r w:rsidRPr="006670E2">
        <w:t xml:space="preserve">Queue </w:t>
      </w:r>
    </w:p>
    <w:p w14:paraId="6C656F38" w14:textId="77777777" w:rsidR="006670E2" w:rsidRPr="006670E2" w:rsidRDefault="006670E2" w:rsidP="006670E2">
      <w:pPr>
        <w:numPr>
          <w:ilvl w:val="0"/>
          <w:numId w:val="1009"/>
        </w:numPr>
        <w:tabs>
          <w:tab w:val="left" w:pos="1284"/>
        </w:tabs>
      </w:pPr>
      <w:r w:rsidRPr="006670E2">
        <w:t xml:space="preserve">Priority Queue </w:t>
      </w:r>
    </w:p>
    <w:p w14:paraId="0A689AED" w14:textId="77777777" w:rsidR="006670E2" w:rsidRPr="006670E2" w:rsidRDefault="006670E2" w:rsidP="006670E2">
      <w:pPr>
        <w:tabs>
          <w:tab w:val="left" w:pos="1284"/>
        </w:tabs>
      </w:pPr>
      <w:r w:rsidRPr="006670E2">
        <w:pict w14:anchorId="2ED8B523">
          <v:rect id="_x0000_i14628" style="width:0;height:1.5pt" o:hralign="center" o:hrstd="t" o:hr="t" fillcolor="#a0a0a0" stroked="f"/>
        </w:pict>
      </w:r>
    </w:p>
    <w:p w14:paraId="6A0C3902" w14:textId="77777777" w:rsidR="006670E2" w:rsidRPr="006670E2" w:rsidRDefault="006670E2" w:rsidP="006670E2">
      <w:pPr>
        <w:tabs>
          <w:tab w:val="left" w:pos="1284"/>
        </w:tabs>
        <w:rPr>
          <w:b/>
          <w:bCs/>
        </w:rPr>
      </w:pPr>
      <w:r w:rsidRPr="006670E2">
        <w:rPr>
          <w:b/>
          <w:bCs/>
        </w:rPr>
        <w:t>Analytics</w:t>
      </w:r>
    </w:p>
    <w:p w14:paraId="71F3E36E" w14:textId="77777777" w:rsidR="006670E2" w:rsidRPr="006670E2" w:rsidRDefault="006670E2" w:rsidP="006670E2">
      <w:pPr>
        <w:numPr>
          <w:ilvl w:val="0"/>
          <w:numId w:val="1010"/>
        </w:numPr>
        <w:tabs>
          <w:tab w:val="left" w:pos="1284"/>
        </w:tabs>
      </w:pPr>
      <w:r w:rsidRPr="006670E2">
        <w:t xml:space="preserve">Arrays </w:t>
      </w:r>
    </w:p>
    <w:p w14:paraId="3468EDC5" w14:textId="77777777" w:rsidR="006670E2" w:rsidRPr="006670E2" w:rsidRDefault="006670E2" w:rsidP="006670E2">
      <w:pPr>
        <w:numPr>
          <w:ilvl w:val="0"/>
          <w:numId w:val="1010"/>
        </w:numPr>
        <w:tabs>
          <w:tab w:val="left" w:pos="1284"/>
        </w:tabs>
      </w:pPr>
      <w:r w:rsidRPr="006670E2">
        <w:t xml:space="preserve">Hash Maps </w:t>
      </w:r>
    </w:p>
    <w:p w14:paraId="38766D51" w14:textId="77777777" w:rsidR="006670E2" w:rsidRPr="006670E2" w:rsidRDefault="006670E2" w:rsidP="006670E2">
      <w:pPr>
        <w:numPr>
          <w:ilvl w:val="0"/>
          <w:numId w:val="1010"/>
        </w:numPr>
        <w:tabs>
          <w:tab w:val="left" w:pos="1284"/>
        </w:tabs>
      </w:pPr>
      <w:r w:rsidRPr="006670E2">
        <w:t xml:space="preserve">Merge Sort </w:t>
      </w:r>
    </w:p>
    <w:p w14:paraId="324C9298" w14:textId="77777777" w:rsidR="006670E2" w:rsidRPr="006670E2" w:rsidRDefault="006670E2" w:rsidP="006670E2">
      <w:pPr>
        <w:numPr>
          <w:ilvl w:val="0"/>
          <w:numId w:val="1010"/>
        </w:numPr>
        <w:tabs>
          <w:tab w:val="left" w:pos="1284"/>
        </w:tabs>
      </w:pPr>
      <w:r w:rsidRPr="006670E2">
        <w:t xml:space="preserve">Quick Sort </w:t>
      </w:r>
    </w:p>
    <w:p w14:paraId="3EA0A6B6" w14:textId="77777777" w:rsidR="006670E2" w:rsidRPr="006670E2" w:rsidRDefault="006670E2" w:rsidP="006670E2">
      <w:pPr>
        <w:numPr>
          <w:ilvl w:val="0"/>
          <w:numId w:val="1010"/>
        </w:numPr>
        <w:tabs>
          <w:tab w:val="left" w:pos="1284"/>
        </w:tabs>
      </w:pPr>
      <w:r w:rsidRPr="006670E2">
        <w:t xml:space="preserve">Prefix Sum </w:t>
      </w:r>
    </w:p>
    <w:p w14:paraId="3428779F" w14:textId="77777777" w:rsidR="006670E2" w:rsidRPr="006670E2" w:rsidRDefault="006670E2" w:rsidP="006670E2">
      <w:pPr>
        <w:numPr>
          <w:ilvl w:val="0"/>
          <w:numId w:val="1010"/>
        </w:numPr>
        <w:tabs>
          <w:tab w:val="left" w:pos="1284"/>
        </w:tabs>
      </w:pPr>
      <w:r w:rsidRPr="006670E2">
        <w:t xml:space="preserve">Aggregation </w:t>
      </w:r>
    </w:p>
    <w:p w14:paraId="0F81F0FF" w14:textId="77777777" w:rsidR="006670E2" w:rsidRPr="006670E2" w:rsidRDefault="006670E2" w:rsidP="006670E2">
      <w:pPr>
        <w:tabs>
          <w:tab w:val="left" w:pos="1284"/>
        </w:tabs>
      </w:pPr>
      <w:r w:rsidRPr="006670E2">
        <w:t>Each algorithm should produce deterministic and correct results.</w:t>
      </w:r>
    </w:p>
    <w:p w14:paraId="07071F23" w14:textId="77777777" w:rsidR="006670E2" w:rsidRPr="006670E2" w:rsidRDefault="006670E2" w:rsidP="006670E2">
      <w:pPr>
        <w:tabs>
          <w:tab w:val="left" w:pos="1284"/>
        </w:tabs>
      </w:pPr>
      <w:r w:rsidRPr="006670E2">
        <w:pict w14:anchorId="4AA9D0DD">
          <v:rect id="_x0000_i14629" style="width:0;height:1.5pt" o:hralign="center" o:hrstd="t" o:hr="t" fillcolor="#a0a0a0" stroked="f"/>
        </w:pict>
      </w:r>
    </w:p>
    <w:p w14:paraId="3742338B" w14:textId="77777777" w:rsidR="006670E2" w:rsidRPr="006670E2" w:rsidRDefault="006670E2" w:rsidP="006670E2">
      <w:pPr>
        <w:tabs>
          <w:tab w:val="left" w:pos="1284"/>
        </w:tabs>
        <w:rPr>
          <w:b/>
          <w:bCs/>
        </w:rPr>
      </w:pPr>
      <w:r w:rsidRPr="006670E2">
        <w:rPr>
          <w:b/>
          <w:bCs/>
        </w:rPr>
        <w:t>207. Performance Testing</w:t>
      </w:r>
    </w:p>
    <w:p w14:paraId="01C02D52" w14:textId="77777777" w:rsidR="006670E2" w:rsidRPr="006670E2" w:rsidRDefault="006670E2" w:rsidP="006670E2">
      <w:pPr>
        <w:tabs>
          <w:tab w:val="left" w:pos="1284"/>
        </w:tabs>
      </w:pPr>
      <w:r w:rsidRPr="006670E2">
        <w:t>Measure:</w:t>
      </w:r>
    </w:p>
    <w:p w14:paraId="449763C0" w14:textId="77777777" w:rsidR="006670E2" w:rsidRPr="006670E2" w:rsidRDefault="006670E2" w:rsidP="006670E2">
      <w:pPr>
        <w:numPr>
          <w:ilvl w:val="0"/>
          <w:numId w:val="1011"/>
        </w:numPr>
        <w:tabs>
          <w:tab w:val="left" w:pos="1284"/>
        </w:tabs>
      </w:pPr>
      <w:r w:rsidRPr="006670E2">
        <w:t xml:space="preserve">Dashboard loading </w:t>
      </w:r>
    </w:p>
    <w:p w14:paraId="7EDAA918" w14:textId="77777777" w:rsidR="006670E2" w:rsidRPr="006670E2" w:rsidRDefault="006670E2" w:rsidP="006670E2">
      <w:pPr>
        <w:numPr>
          <w:ilvl w:val="0"/>
          <w:numId w:val="1011"/>
        </w:numPr>
        <w:tabs>
          <w:tab w:val="left" w:pos="1284"/>
        </w:tabs>
      </w:pPr>
      <w:r w:rsidRPr="006670E2">
        <w:t xml:space="preserve">Route generation time </w:t>
      </w:r>
    </w:p>
    <w:p w14:paraId="25960797" w14:textId="77777777" w:rsidR="006670E2" w:rsidRPr="006670E2" w:rsidRDefault="006670E2" w:rsidP="006670E2">
      <w:pPr>
        <w:numPr>
          <w:ilvl w:val="0"/>
          <w:numId w:val="1011"/>
        </w:numPr>
        <w:tabs>
          <w:tab w:val="left" w:pos="1284"/>
        </w:tabs>
      </w:pPr>
      <w:r w:rsidRPr="006670E2">
        <w:lastRenderedPageBreak/>
        <w:t xml:space="preserve">Delivery assignment time </w:t>
      </w:r>
    </w:p>
    <w:p w14:paraId="07ADE7BA" w14:textId="77777777" w:rsidR="006670E2" w:rsidRPr="006670E2" w:rsidRDefault="006670E2" w:rsidP="006670E2">
      <w:pPr>
        <w:numPr>
          <w:ilvl w:val="0"/>
          <w:numId w:val="1011"/>
        </w:numPr>
        <w:tabs>
          <w:tab w:val="left" w:pos="1284"/>
        </w:tabs>
      </w:pPr>
      <w:r w:rsidRPr="006670E2">
        <w:t xml:space="preserve">Analytics refresh time </w:t>
      </w:r>
    </w:p>
    <w:p w14:paraId="359F8311" w14:textId="77777777" w:rsidR="006670E2" w:rsidRPr="006670E2" w:rsidRDefault="006670E2" w:rsidP="006670E2">
      <w:pPr>
        <w:numPr>
          <w:ilvl w:val="0"/>
          <w:numId w:val="1011"/>
        </w:numPr>
        <w:tabs>
          <w:tab w:val="left" w:pos="1284"/>
        </w:tabs>
      </w:pPr>
      <w:r w:rsidRPr="006670E2">
        <w:t xml:space="preserve">API response time </w:t>
      </w:r>
    </w:p>
    <w:p w14:paraId="4373FB5E" w14:textId="77777777" w:rsidR="006670E2" w:rsidRPr="006670E2" w:rsidRDefault="006670E2" w:rsidP="006670E2">
      <w:pPr>
        <w:tabs>
          <w:tab w:val="left" w:pos="1284"/>
        </w:tabs>
      </w:pPr>
      <w:r w:rsidRPr="006670E2">
        <w:t>Target:</w:t>
      </w:r>
    </w:p>
    <w:p w14:paraId="537F16F8" w14:textId="77777777" w:rsidR="006670E2" w:rsidRPr="006670E2" w:rsidRDefault="006670E2" w:rsidP="006670E2">
      <w:pPr>
        <w:tabs>
          <w:tab w:val="left" w:pos="1284"/>
        </w:tabs>
      </w:pPr>
      <w:r w:rsidRPr="006670E2">
        <w:t>Normal dashboard interactions should feel responsive under expected project-scale datasets.</w:t>
      </w:r>
    </w:p>
    <w:p w14:paraId="4DA10F6B" w14:textId="77777777" w:rsidR="006670E2" w:rsidRPr="006670E2" w:rsidRDefault="006670E2" w:rsidP="006670E2">
      <w:pPr>
        <w:tabs>
          <w:tab w:val="left" w:pos="1284"/>
        </w:tabs>
      </w:pPr>
      <w:r w:rsidRPr="006670E2">
        <w:pict w14:anchorId="6FBE7D42">
          <v:rect id="_x0000_i14630" style="width:0;height:1.5pt" o:hralign="center" o:hrstd="t" o:hr="t" fillcolor="#a0a0a0" stroked="f"/>
        </w:pict>
      </w:r>
    </w:p>
    <w:p w14:paraId="36D96838" w14:textId="77777777" w:rsidR="006670E2" w:rsidRPr="006670E2" w:rsidRDefault="006670E2" w:rsidP="006670E2">
      <w:pPr>
        <w:tabs>
          <w:tab w:val="left" w:pos="1284"/>
        </w:tabs>
        <w:rPr>
          <w:b/>
          <w:bCs/>
        </w:rPr>
      </w:pPr>
      <w:r w:rsidRPr="006670E2">
        <w:rPr>
          <w:b/>
          <w:bCs/>
        </w:rPr>
        <w:t>208. Responsive Testing</w:t>
      </w:r>
    </w:p>
    <w:p w14:paraId="4D7FF8D8" w14:textId="77777777" w:rsidR="006670E2" w:rsidRPr="006670E2" w:rsidRDefault="006670E2" w:rsidP="006670E2">
      <w:pPr>
        <w:tabs>
          <w:tab w:val="left" w:pos="1284"/>
        </w:tabs>
      </w:pPr>
      <w:r w:rsidRPr="006670E2">
        <w:t>Verify layouts on:</w:t>
      </w:r>
    </w:p>
    <w:p w14:paraId="417A61C4" w14:textId="77777777" w:rsidR="006670E2" w:rsidRPr="006670E2" w:rsidRDefault="006670E2" w:rsidP="006670E2">
      <w:pPr>
        <w:tabs>
          <w:tab w:val="left" w:pos="1284"/>
        </w:tabs>
      </w:pPr>
      <w:r w:rsidRPr="006670E2">
        <w:t>Desktop</w:t>
      </w:r>
    </w:p>
    <w:p w14:paraId="0F057A3E" w14:textId="77777777" w:rsidR="006670E2" w:rsidRPr="006670E2" w:rsidRDefault="006670E2" w:rsidP="006670E2">
      <w:pPr>
        <w:tabs>
          <w:tab w:val="left" w:pos="1284"/>
        </w:tabs>
      </w:pPr>
      <w:r w:rsidRPr="006670E2">
        <w:t>Laptop</w:t>
      </w:r>
    </w:p>
    <w:p w14:paraId="602F4E6D" w14:textId="77777777" w:rsidR="006670E2" w:rsidRPr="006670E2" w:rsidRDefault="006670E2" w:rsidP="006670E2">
      <w:pPr>
        <w:tabs>
          <w:tab w:val="left" w:pos="1284"/>
        </w:tabs>
      </w:pPr>
      <w:r w:rsidRPr="006670E2">
        <w:t>Tablet</w:t>
      </w:r>
    </w:p>
    <w:p w14:paraId="11E08464" w14:textId="77777777" w:rsidR="006670E2" w:rsidRPr="006670E2" w:rsidRDefault="006670E2" w:rsidP="006670E2">
      <w:pPr>
        <w:tabs>
          <w:tab w:val="left" w:pos="1284"/>
        </w:tabs>
      </w:pPr>
      <w:r w:rsidRPr="006670E2">
        <w:t>Mobile</w:t>
      </w:r>
    </w:p>
    <w:p w14:paraId="6D43AD2B" w14:textId="77777777" w:rsidR="006670E2" w:rsidRPr="006670E2" w:rsidRDefault="006670E2" w:rsidP="006670E2">
      <w:pPr>
        <w:tabs>
          <w:tab w:val="left" w:pos="1284"/>
        </w:tabs>
      </w:pPr>
      <w:r w:rsidRPr="006670E2">
        <w:t>Check:</w:t>
      </w:r>
    </w:p>
    <w:p w14:paraId="58573757" w14:textId="77777777" w:rsidR="006670E2" w:rsidRPr="006670E2" w:rsidRDefault="006670E2" w:rsidP="006670E2">
      <w:pPr>
        <w:numPr>
          <w:ilvl w:val="0"/>
          <w:numId w:val="1012"/>
        </w:numPr>
        <w:tabs>
          <w:tab w:val="left" w:pos="1284"/>
        </w:tabs>
      </w:pPr>
      <w:r w:rsidRPr="006670E2">
        <w:t xml:space="preserve">Sidebar </w:t>
      </w:r>
    </w:p>
    <w:p w14:paraId="24F2F407" w14:textId="77777777" w:rsidR="006670E2" w:rsidRPr="006670E2" w:rsidRDefault="006670E2" w:rsidP="006670E2">
      <w:pPr>
        <w:numPr>
          <w:ilvl w:val="0"/>
          <w:numId w:val="1012"/>
        </w:numPr>
        <w:tabs>
          <w:tab w:val="left" w:pos="1284"/>
        </w:tabs>
      </w:pPr>
      <w:r w:rsidRPr="006670E2">
        <w:t xml:space="preserve">Charts </w:t>
      </w:r>
    </w:p>
    <w:p w14:paraId="178867D8" w14:textId="77777777" w:rsidR="006670E2" w:rsidRPr="006670E2" w:rsidRDefault="006670E2" w:rsidP="006670E2">
      <w:pPr>
        <w:numPr>
          <w:ilvl w:val="0"/>
          <w:numId w:val="1012"/>
        </w:numPr>
        <w:tabs>
          <w:tab w:val="left" w:pos="1284"/>
        </w:tabs>
      </w:pPr>
      <w:r w:rsidRPr="006670E2">
        <w:t xml:space="preserve">Tables </w:t>
      </w:r>
    </w:p>
    <w:p w14:paraId="67047EE4" w14:textId="77777777" w:rsidR="006670E2" w:rsidRPr="006670E2" w:rsidRDefault="006670E2" w:rsidP="006670E2">
      <w:pPr>
        <w:numPr>
          <w:ilvl w:val="0"/>
          <w:numId w:val="1012"/>
        </w:numPr>
        <w:tabs>
          <w:tab w:val="left" w:pos="1284"/>
        </w:tabs>
      </w:pPr>
      <w:r w:rsidRPr="006670E2">
        <w:t xml:space="preserve">Maps </w:t>
      </w:r>
    </w:p>
    <w:p w14:paraId="3284DE39" w14:textId="77777777" w:rsidR="006670E2" w:rsidRPr="006670E2" w:rsidRDefault="006670E2" w:rsidP="006670E2">
      <w:pPr>
        <w:numPr>
          <w:ilvl w:val="0"/>
          <w:numId w:val="1012"/>
        </w:numPr>
        <w:tabs>
          <w:tab w:val="left" w:pos="1284"/>
        </w:tabs>
      </w:pPr>
      <w:r w:rsidRPr="006670E2">
        <w:t xml:space="preserve">Delivery Board </w:t>
      </w:r>
    </w:p>
    <w:p w14:paraId="2E4E120A" w14:textId="77777777" w:rsidR="006670E2" w:rsidRPr="006670E2" w:rsidRDefault="006670E2" w:rsidP="006670E2">
      <w:pPr>
        <w:numPr>
          <w:ilvl w:val="0"/>
          <w:numId w:val="1012"/>
        </w:numPr>
        <w:tabs>
          <w:tab w:val="left" w:pos="1284"/>
        </w:tabs>
      </w:pPr>
      <w:r w:rsidRPr="006670E2">
        <w:t xml:space="preserve">KPI Cards </w:t>
      </w:r>
    </w:p>
    <w:p w14:paraId="0416E19A" w14:textId="77777777" w:rsidR="006670E2" w:rsidRPr="006670E2" w:rsidRDefault="006670E2" w:rsidP="006670E2">
      <w:pPr>
        <w:tabs>
          <w:tab w:val="left" w:pos="1284"/>
        </w:tabs>
      </w:pPr>
      <w:r w:rsidRPr="006670E2">
        <w:t>No horizontal scrolling should occur unless intentionally designed.</w:t>
      </w:r>
    </w:p>
    <w:p w14:paraId="7CD98DDC" w14:textId="77777777" w:rsidR="006670E2" w:rsidRPr="006670E2" w:rsidRDefault="006670E2" w:rsidP="006670E2">
      <w:pPr>
        <w:tabs>
          <w:tab w:val="left" w:pos="1284"/>
        </w:tabs>
      </w:pPr>
      <w:r w:rsidRPr="006670E2">
        <w:pict w14:anchorId="79D8380C">
          <v:rect id="_x0000_i14631" style="width:0;height:1.5pt" o:hralign="center" o:hrstd="t" o:hr="t" fillcolor="#a0a0a0" stroked="f"/>
        </w:pict>
      </w:r>
    </w:p>
    <w:p w14:paraId="4124249D" w14:textId="77777777" w:rsidR="006670E2" w:rsidRPr="006670E2" w:rsidRDefault="006670E2" w:rsidP="006670E2">
      <w:pPr>
        <w:tabs>
          <w:tab w:val="left" w:pos="1284"/>
        </w:tabs>
        <w:rPr>
          <w:b/>
          <w:bCs/>
        </w:rPr>
      </w:pPr>
      <w:r w:rsidRPr="006670E2">
        <w:rPr>
          <w:b/>
          <w:bCs/>
        </w:rPr>
        <w:t>209. Browser Compatibility</w:t>
      </w:r>
    </w:p>
    <w:p w14:paraId="229D5FE5" w14:textId="77777777" w:rsidR="006670E2" w:rsidRPr="006670E2" w:rsidRDefault="006670E2" w:rsidP="006670E2">
      <w:pPr>
        <w:tabs>
          <w:tab w:val="left" w:pos="1284"/>
        </w:tabs>
      </w:pPr>
      <w:r w:rsidRPr="006670E2">
        <w:t>Verify functionality on:</w:t>
      </w:r>
    </w:p>
    <w:p w14:paraId="0A74AB43" w14:textId="77777777" w:rsidR="006670E2" w:rsidRPr="006670E2" w:rsidRDefault="006670E2" w:rsidP="006670E2">
      <w:pPr>
        <w:numPr>
          <w:ilvl w:val="0"/>
          <w:numId w:val="1013"/>
        </w:numPr>
        <w:tabs>
          <w:tab w:val="left" w:pos="1284"/>
        </w:tabs>
      </w:pPr>
      <w:r w:rsidRPr="006670E2">
        <w:t xml:space="preserve">Google Chrome </w:t>
      </w:r>
    </w:p>
    <w:p w14:paraId="38DADF5D" w14:textId="77777777" w:rsidR="006670E2" w:rsidRPr="006670E2" w:rsidRDefault="006670E2" w:rsidP="006670E2">
      <w:pPr>
        <w:numPr>
          <w:ilvl w:val="0"/>
          <w:numId w:val="1013"/>
        </w:numPr>
        <w:tabs>
          <w:tab w:val="left" w:pos="1284"/>
        </w:tabs>
      </w:pPr>
      <w:r w:rsidRPr="006670E2">
        <w:t xml:space="preserve">Microsoft Edge </w:t>
      </w:r>
    </w:p>
    <w:p w14:paraId="3FB7CB33" w14:textId="77777777" w:rsidR="006670E2" w:rsidRPr="006670E2" w:rsidRDefault="006670E2" w:rsidP="006670E2">
      <w:pPr>
        <w:numPr>
          <w:ilvl w:val="0"/>
          <w:numId w:val="1013"/>
        </w:numPr>
        <w:tabs>
          <w:tab w:val="left" w:pos="1284"/>
        </w:tabs>
      </w:pPr>
      <w:r w:rsidRPr="006670E2">
        <w:t xml:space="preserve">Mozilla Firefox </w:t>
      </w:r>
    </w:p>
    <w:p w14:paraId="08FB4A42" w14:textId="77777777" w:rsidR="006670E2" w:rsidRPr="006670E2" w:rsidRDefault="006670E2" w:rsidP="006670E2">
      <w:pPr>
        <w:tabs>
          <w:tab w:val="left" w:pos="1284"/>
        </w:tabs>
      </w:pPr>
      <w:r w:rsidRPr="006670E2">
        <w:t>Core functionality should behave consistently across supported browsers.</w:t>
      </w:r>
    </w:p>
    <w:p w14:paraId="2B5C7A94" w14:textId="77777777" w:rsidR="006670E2" w:rsidRPr="006670E2" w:rsidRDefault="006670E2" w:rsidP="006670E2">
      <w:pPr>
        <w:tabs>
          <w:tab w:val="left" w:pos="1284"/>
        </w:tabs>
      </w:pPr>
      <w:r w:rsidRPr="006670E2">
        <w:pict w14:anchorId="76EB13ED">
          <v:rect id="_x0000_i14632" style="width:0;height:1.5pt" o:hralign="center" o:hrstd="t" o:hr="t" fillcolor="#a0a0a0" stroked="f"/>
        </w:pict>
      </w:r>
    </w:p>
    <w:p w14:paraId="15D746E0" w14:textId="77777777" w:rsidR="006670E2" w:rsidRPr="006670E2" w:rsidRDefault="006670E2" w:rsidP="006670E2">
      <w:pPr>
        <w:tabs>
          <w:tab w:val="left" w:pos="1284"/>
        </w:tabs>
        <w:rPr>
          <w:b/>
          <w:bCs/>
        </w:rPr>
      </w:pPr>
      <w:r w:rsidRPr="006670E2">
        <w:rPr>
          <w:b/>
          <w:bCs/>
        </w:rPr>
        <w:t>210. Error Handling Testing</w:t>
      </w:r>
    </w:p>
    <w:p w14:paraId="7EC6C14F" w14:textId="77777777" w:rsidR="006670E2" w:rsidRPr="006670E2" w:rsidRDefault="006670E2" w:rsidP="006670E2">
      <w:pPr>
        <w:tabs>
          <w:tab w:val="left" w:pos="1284"/>
        </w:tabs>
      </w:pPr>
      <w:r w:rsidRPr="006670E2">
        <w:t>Simulate:</w:t>
      </w:r>
    </w:p>
    <w:p w14:paraId="29F2EDE9" w14:textId="77777777" w:rsidR="006670E2" w:rsidRPr="006670E2" w:rsidRDefault="006670E2" w:rsidP="006670E2">
      <w:pPr>
        <w:numPr>
          <w:ilvl w:val="0"/>
          <w:numId w:val="1014"/>
        </w:numPr>
        <w:tabs>
          <w:tab w:val="left" w:pos="1284"/>
        </w:tabs>
      </w:pPr>
      <w:r w:rsidRPr="006670E2">
        <w:t xml:space="preserve">Network failure </w:t>
      </w:r>
    </w:p>
    <w:p w14:paraId="679DC102" w14:textId="77777777" w:rsidR="006670E2" w:rsidRPr="006670E2" w:rsidRDefault="006670E2" w:rsidP="006670E2">
      <w:pPr>
        <w:numPr>
          <w:ilvl w:val="0"/>
          <w:numId w:val="1014"/>
        </w:numPr>
        <w:tabs>
          <w:tab w:val="left" w:pos="1284"/>
        </w:tabs>
      </w:pPr>
      <w:r w:rsidRPr="006670E2">
        <w:lastRenderedPageBreak/>
        <w:t xml:space="preserve">Invalid API </w:t>
      </w:r>
    </w:p>
    <w:p w14:paraId="2A0260DD" w14:textId="77777777" w:rsidR="006670E2" w:rsidRPr="006670E2" w:rsidRDefault="006670E2" w:rsidP="006670E2">
      <w:pPr>
        <w:numPr>
          <w:ilvl w:val="0"/>
          <w:numId w:val="1014"/>
        </w:numPr>
        <w:tabs>
          <w:tab w:val="left" w:pos="1284"/>
        </w:tabs>
      </w:pPr>
      <w:r w:rsidRPr="006670E2">
        <w:t xml:space="preserve">Database unavailable </w:t>
      </w:r>
    </w:p>
    <w:p w14:paraId="384AD0C8" w14:textId="77777777" w:rsidR="006670E2" w:rsidRPr="006670E2" w:rsidRDefault="006670E2" w:rsidP="006670E2">
      <w:pPr>
        <w:numPr>
          <w:ilvl w:val="0"/>
          <w:numId w:val="1014"/>
        </w:numPr>
        <w:tabs>
          <w:tab w:val="left" w:pos="1284"/>
        </w:tabs>
      </w:pPr>
      <w:r w:rsidRPr="006670E2">
        <w:t xml:space="preserve">Invalid input </w:t>
      </w:r>
    </w:p>
    <w:p w14:paraId="293861F9" w14:textId="77777777" w:rsidR="006670E2" w:rsidRPr="006670E2" w:rsidRDefault="006670E2" w:rsidP="006670E2">
      <w:pPr>
        <w:numPr>
          <w:ilvl w:val="0"/>
          <w:numId w:val="1014"/>
        </w:numPr>
        <w:tabs>
          <w:tab w:val="left" w:pos="1284"/>
        </w:tabs>
      </w:pPr>
      <w:r w:rsidRPr="006670E2">
        <w:t xml:space="preserve">Unauthorized request </w:t>
      </w:r>
    </w:p>
    <w:p w14:paraId="731354B6" w14:textId="77777777" w:rsidR="006670E2" w:rsidRPr="006670E2" w:rsidRDefault="006670E2" w:rsidP="006670E2">
      <w:pPr>
        <w:tabs>
          <w:tab w:val="left" w:pos="1284"/>
        </w:tabs>
      </w:pPr>
      <w:r w:rsidRPr="006670E2">
        <w:t>The application should recover gracefully without crashing.</w:t>
      </w:r>
    </w:p>
    <w:p w14:paraId="47A5C05B" w14:textId="77777777" w:rsidR="006670E2" w:rsidRPr="006670E2" w:rsidRDefault="006670E2" w:rsidP="006670E2">
      <w:pPr>
        <w:tabs>
          <w:tab w:val="left" w:pos="1284"/>
        </w:tabs>
      </w:pPr>
      <w:r w:rsidRPr="006670E2">
        <w:pict w14:anchorId="336856C5">
          <v:rect id="_x0000_i14633" style="width:0;height:1.5pt" o:hralign="center" o:hrstd="t" o:hr="t" fillcolor="#a0a0a0" stroked="f"/>
        </w:pict>
      </w:r>
    </w:p>
    <w:p w14:paraId="3CD12ED0" w14:textId="77777777" w:rsidR="006670E2" w:rsidRPr="006670E2" w:rsidRDefault="006670E2" w:rsidP="006670E2">
      <w:pPr>
        <w:tabs>
          <w:tab w:val="left" w:pos="1284"/>
        </w:tabs>
        <w:rPr>
          <w:b/>
          <w:bCs/>
        </w:rPr>
      </w:pPr>
      <w:r w:rsidRPr="006670E2">
        <w:rPr>
          <w:b/>
          <w:bCs/>
        </w:rPr>
        <w:t>211. Security Testing</w:t>
      </w:r>
    </w:p>
    <w:p w14:paraId="3FFDAD8A" w14:textId="77777777" w:rsidR="006670E2" w:rsidRPr="006670E2" w:rsidRDefault="006670E2" w:rsidP="006670E2">
      <w:pPr>
        <w:tabs>
          <w:tab w:val="left" w:pos="1284"/>
        </w:tabs>
      </w:pPr>
      <w:r w:rsidRPr="006670E2">
        <w:t>Verify:</w:t>
      </w:r>
    </w:p>
    <w:p w14:paraId="01F76805" w14:textId="77777777" w:rsidR="006670E2" w:rsidRPr="006670E2" w:rsidRDefault="006670E2" w:rsidP="006670E2">
      <w:pPr>
        <w:numPr>
          <w:ilvl w:val="0"/>
          <w:numId w:val="1015"/>
        </w:numPr>
        <w:tabs>
          <w:tab w:val="left" w:pos="1284"/>
        </w:tabs>
      </w:pPr>
      <w:r w:rsidRPr="006670E2">
        <w:t xml:space="preserve">JWT validation </w:t>
      </w:r>
    </w:p>
    <w:p w14:paraId="0B5E35FA" w14:textId="77777777" w:rsidR="006670E2" w:rsidRPr="006670E2" w:rsidRDefault="006670E2" w:rsidP="006670E2">
      <w:pPr>
        <w:numPr>
          <w:ilvl w:val="0"/>
          <w:numId w:val="1015"/>
        </w:numPr>
        <w:tabs>
          <w:tab w:val="left" w:pos="1284"/>
        </w:tabs>
      </w:pPr>
      <w:r w:rsidRPr="006670E2">
        <w:t xml:space="preserve">Password hashing </w:t>
      </w:r>
    </w:p>
    <w:p w14:paraId="3849671A" w14:textId="77777777" w:rsidR="006670E2" w:rsidRPr="006670E2" w:rsidRDefault="006670E2" w:rsidP="006670E2">
      <w:pPr>
        <w:numPr>
          <w:ilvl w:val="0"/>
          <w:numId w:val="1015"/>
        </w:numPr>
        <w:tabs>
          <w:tab w:val="left" w:pos="1284"/>
        </w:tabs>
      </w:pPr>
      <w:r w:rsidRPr="006670E2">
        <w:t xml:space="preserve">Protected APIs </w:t>
      </w:r>
    </w:p>
    <w:p w14:paraId="73053284" w14:textId="77777777" w:rsidR="006670E2" w:rsidRPr="006670E2" w:rsidRDefault="006670E2" w:rsidP="006670E2">
      <w:pPr>
        <w:numPr>
          <w:ilvl w:val="0"/>
          <w:numId w:val="1015"/>
        </w:numPr>
        <w:tabs>
          <w:tab w:val="left" w:pos="1284"/>
        </w:tabs>
      </w:pPr>
      <w:r w:rsidRPr="006670E2">
        <w:t xml:space="preserve">Role validation </w:t>
      </w:r>
    </w:p>
    <w:p w14:paraId="296FD9F5" w14:textId="77777777" w:rsidR="006670E2" w:rsidRPr="006670E2" w:rsidRDefault="006670E2" w:rsidP="006670E2">
      <w:pPr>
        <w:numPr>
          <w:ilvl w:val="0"/>
          <w:numId w:val="1015"/>
        </w:numPr>
        <w:tabs>
          <w:tab w:val="left" w:pos="1284"/>
        </w:tabs>
      </w:pPr>
      <w:r w:rsidRPr="006670E2">
        <w:t xml:space="preserve">Input sanitization </w:t>
      </w:r>
    </w:p>
    <w:p w14:paraId="430943FA" w14:textId="77777777" w:rsidR="006670E2" w:rsidRPr="006670E2" w:rsidRDefault="006670E2" w:rsidP="006670E2">
      <w:pPr>
        <w:numPr>
          <w:ilvl w:val="0"/>
          <w:numId w:val="1015"/>
        </w:numPr>
        <w:tabs>
          <w:tab w:val="left" w:pos="1284"/>
        </w:tabs>
      </w:pPr>
      <w:r w:rsidRPr="006670E2">
        <w:t xml:space="preserve">Environment variables </w:t>
      </w:r>
    </w:p>
    <w:p w14:paraId="55819B98" w14:textId="77777777" w:rsidR="006670E2" w:rsidRPr="006670E2" w:rsidRDefault="006670E2" w:rsidP="006670E2">
      <w:pPr>
        <w:numPr>
          <w:ilvl w:val="0"/>
          <w:numId w:val="1015"/>
        </w:numPr>
        <w:tabs>
          <w:tab w:val="left" w:pos="1284"/>
        </w:tabs>
      </w:pPr>
      <w:r w:rsidRPr="006670E2">
        <w:t xml:space="preserve">Secure error handling </w:t>
      </w:r>
    </w:p>
    <w:p w14:paraId="683B04E3" w14:textId="77777777" w:rsidR="006670E2" w:rsidRPr="006670E2" w:rsidRDefault="006670E2" w:rsidP="006670E2">
      <w:pPr>
        <w:tabs>
          <w:tab w:val="left" w:pos="1284"/>
        </w:tabs>
      </w:pPr>
      <w:r w:rsidRPr="006670E2">
        <w:t>Security should remain enforced even during failure scenarios.</w:t>
      </w:r>
    </w:p>
    <w:p w14:paraId="3B375D2B" w14:textId="77777777" w:rsidR="006670E2" w:rsidRPr="006670E2" w:rsidRDefault="006670E2" w:rsidP="006670E2">
      <w:pPr>
        <w:tabs>
          <w:tab w:val="left" w:pos="1284"/>
        </w:tabs>
      </w:pPr>
      <w:r w:rsidRPr="006670E2">
        <w:pict w14:anchorId="44D59E28">
          <v:rect id="_x0000_i14634" style="width:0;height:1.5pt" o:hralign="center" o:hrstd="t" o:hr="t" fillcolor="#a0a0a0" stroked="f"/>
        </w:pict>
      </w:r>
    </w:p>
    <w:p w14:paraId="55FE1941" w14:textId="77777777" w:rsidR="006670E2" w:rsidRPr="006670E2" w:rsidRDefault="006670E2" w:rsidP="006670E2">
      <w:pPr>
        <w:tabs>
          <w:tab w:val="left" w:pos="1284"/>
        </w:tabs>
        <w:rPr>
          <w:b/>
          <w:bCs/>
        </w:rPr>
      </w:pPr>
      <w:r w:rsidRPr="006670E2">
        <w:rPr>
          <w:b/>
          <w:bCs/>
        </w:rPr>
        <w:t>212. Data Integrity Testing</w:t>
      </w:r>
    </w:p>
    <w:p w14:paraId="101BBC44" w14:textId="77777777" w:rsidR="006670E2" w:rsidRPr="006670E2" w:rsidRDefault="006670E2" w:rsidP="006670E2">
      <w:pPr>
        <w:tabs>
          <w:tab w:val="left" w:pos="1284"/>
        </w:tabs>
      </w:pPr>
      <w:r w:rsidRPr="006670E2">
        <w:t>Confirm:</w:t>
      </w:r>
    </w:p>
    <w:p w14:paraId="13123487" w14:textId="77777777" w:rsidR="006670E2" w:rsidRPr="006670E2" w:rsidRDefault="006670E2" w:rsidP="006670E2">
      <w:pPr>
        <w:numPr>
          <w:ilvl w:val="0"/>
          <w:numId w:val="1016"/>
        </w:numPr>
        <w:tabs>
          <w:tab w:val="left" w:pos="1284"/>
        </w:tabs>
      </w:pPr>
      <w:r w:rsidRPr="006670E2">
        <w:t xml:space="preserve">Drone assignments remain valid. </w:t>
      </w:r>
    </w:p>
    <w:p w14:paraId="3C75DEE2" w14:textId="77777777" w:rsidR="006670E2" w:rsidRPr="006670E2" w:rsidRDefault="006670E2" w:rsidP="006670E2">
      <w:pPr>
        <w:numPr>
          <w:ilvl w:val="0"/>
          <w:numId w:val="1016"/>
        </w:numPr>
        <w:tabs>
          <w:tab w:val="left" w:pos="1284"/>
        </w:tabs>
      </w:pPr>
      <w:r w:rsidRPr="006670E2">
        <w:t xml:space="preserve">Routes reference existing warehouses. </w:t>
      </w:r>
    </w:p>
    <w:p w14:paraId="10F454A7" w14:textId="77777777" w:rsidR="006670E2" w:rsidRPr="006670E2" w:rsidRDefault="006670E2" w:rsidP="006670E2">
      <w:pPr>
        <w:numPr>
          <w:ilvl w:val="0"/>
          <w:numId w:val="1016"/>
        </w:numPr>
        <w:tabs>
          <w:tab w:val="left" w:pos="1284"/>
        </w:tabs>
      </w:pPr>
      <w:r w:rsidRPr="006670E2">
        <w:t xml:space="preserve">Deliveries reference existing drones. </w:t>
      </w:r>
    </w:p>
    <w:p w14:paraId="08604843" w14:textId="77777777" w:rsidR="006670E2" w:rsidRPr="006670E2" w:rsidRDefault="006670E2" w:rsidP="006670E2">
      <w:pPr>
        <w:numPr>
          <w:ilvl w:val="0"/>
          <w:numId w:val="1016"/>
        </w:numPr>
        <w:tabs>
          <w:tab w:val="left" w:pos="1284"/>
        </w:tabs>
      </w:pPr>
      <w:r w:rsidRPr="006670E2">
        <w:t xml:space="preserve">Reports use valid analytics data. </w:t>
      </w:r>
    </w:p>
    <w:p w14:paraId="70C0F1A7" w14:textId="77777777" w:rsidR="006670E2" w:rsidRPr="006670E2" w:rsidRDefault="006670E2" w:rsidP="006670E2">
      <w:pPr>
        <w:numPr>
          <w:ilvl w:val="0"/>
          <w:numId w:val="1016"/>
        </w:numPr>
        <w:tabs>
          <w:tab w:val="left" w:pos="1284"/>
        </w:tabs>
      </w:pPr>
      <w:r w:rsidRPr="006670E2">
        <w:t xml:space="preserve">History remains immutable. </w:t>
      </w:r>
    </w:p>
    <w:p w14:paraId="3503802A" w14:textId="77777777" w:rsidR="006670E2" w:rsidRPr="006670E2" w:rsidRDefault="006670E2" w:rsidP="006670E2">
      <w:pPr>
        <w:tabs>
          <w:tab w:val="left" w:pos="1284"/>
        </w:tabs>
      </w:pPr>
      <w:r w:rsidRPr="006670E2">
        <w:t>Data integrity rules must hold after every operation.</w:t>
      </w:r>
    </w:p>
    <w:p w14:paraId="6258A5B2" w14:textId="77777777" w:rsidR="006670E2" w:rsidRPr="006670E2" w:rsidRDefault="006670E2" w:rsidP="006670E2">
      <w:pPr>
        <w:tabs>
          <w:tab w:val="left" w:pos="1284"/>
        </w:tabs>
      </w:pPr>
      <w:r w:rsidRPr="006670E2">
        <w:pict w14:anchorId="52212F29">
          <v:rect id="_x0000_i14635" style="width:0;height:1.5pt" o:hralign="center" o:hrstd="t" o:hr="t" fillcolor="#a0a0a0" stroked="f"/>
        </w:pict>
      </w:r>
    </w:p>
    <w:p w14:paraId="7DD980B7" w14:textId="77777777" w:rsidR="006670E2" w:rsidRPr="006670E2" w:rsidRDefault="006670E2" w:rsidP="006670E2">
      <w:pPr>
        <w:tabs>
          <w:tab w:val="left" w:pos="1284"/>
        </w:tabs>
        <w:rPr>
          <w:b/>
          <w:bCs/>
        </w:rPr>
      </w:pPr>
      <w:r w:rsidRPr="006670E2">
        <w:rPr>
          <w:b/>
          <w:bCs/>
        </w:rPr>
        <w:t>213. Logging Verification</w:t>
      </w:r>
    </w:p>
    <w:p w14:paraId="1C2BF1A1" w14:textId="77777777" w:rsidR="006670E2" w:rsidRPr="006670E2" w:rsidRDefault="006670E2" w:rsidP="006670E2">
      <w:pPr>
        <w:tabs>
          <w:tab w:val="left" w:pos="1284"/>
        </w:tabs>
      </w:pPr>
      <w:r w:rsidRPr="006670E2">
        <w:t>Confirm logs are generated for:</w:t>
      </w:r>
    </w:p>
    <w:p w14:paraId="5CE17EC9" w14:textId="77777777" w:rsidR="006670E2" w:rsidRPr="006670E2" w:rsidRDefault="006670E2" w:rsidP="006670E2">
      <w:pPr>
        <w:numPr>
          <w:ilvl w:val="0"/>
          <w:numId w:val="1017"/>
        </w:numPr>
        <w:tabs>
          <w:tab w:val="left" w:pos="1284"/>
        </w:tabs>
      </w:pPr>
      <w:r w:rsidRPr="006670E2">
        <w:t xml:space="preserve">Login </w:t>
      </w:r>
    </w:p>
    <w:p w14:paraId="51C9C1EE" w14:textId="77777777" w:rsidR="006670E2" w:rsidRPr="006670E2" w:rsidRDefault="006670E2" w:rsidP="006670E2">
      <w:pPr>
        <w:numPr>
          <w:ilvl w:val="0"/>
          <w:numId w:val="1017"/>
        </w:numPr>
        <w:tabs>
          <w:tab w:val="left" w:pos="1284"/>
        </w:tabs>
      </w:pPr>
      <w:r w:rsidRPr="006670E2">
        <w:t xml:space="preserve">Logout </w:t>
      </w:r>
    </w:p>
    <w:p w14:paraId="4421AA4B" w14:textId="77777777" w:rsidR="006670E2" w:rsidRPr="006670E2" w:rsidRDefault="006670E2" w:rsidP="006670E2">
      <w:pPr>
        <w:numPr>
          <w:ilvl w:val="0"/>
          <w:numId w:val="1017"/>
        </w:numPr>
        <w:tabs>
          <w:tab w:val="left" w:pos="1284"/>
        </w:tabs>
      </w:pPr>
      <w:r w:rsidRPr="006670E2">
        <w:t xml:space="preserve">Delivery creation </w:t>
      </w:r>
    </w:p>
    <w:p w14:paraId="5A8EC920" w14:textId="77777777" w:rsidR="006670E2" w:rsidRPr="006670E2" w:rsidRDefault="006670E2" w:rsidP="006670E2">
      <w:pPr>
        <w:numPr>
          <w:ilvl w:val="0"/>
          <w:numId w:val="1017"/>
        </w:numPr>
        <w:tabs>
          <w:tab w:val="left" w:pos="1284"/>
        </w:tabs>
      </w:pPr>
      <w:r w:rsidRPr="006670E2">
        <w:lastRenderedPageBreak/>
        <w:t xml:space="preserve">Route generation </w:t>
      </w:r>
    </w:p>
    <w:p w14:paraId="32C6AE36" w14:textId="77777777" w:rsidR="006670E2" w:rsidRPr="006670E2" w:rsidRDefault="006670E2" w:rsidP="006670E2">
      <w:pPr>
        <w:numPr>
          <w:ilvl w:val="0"/>
          <w:numId w:val="1017"/>
        </w:numPr>
        <w:tabs>
          <w:tab w:val="left" w:pos="1284"/>
        </w:tabs>
      </w:pPr>
      <w:r w:rsidRPr="006670E2">
        <w:t xml:space="preserve">Report export </w:t>
      </w:r>
    </w:p>
    <w:p w14:paraId="0B162271" w14:textId="77777777" w:rsidR="006670E2" w:rsidRPr="006670E2" w:rsidRDefault="006670E2" w:rsidP="006670E2">
      <w:pPr>
        <w:numPr>
          <w:ilvl w:val="0"/>
          <w:numId w:val="1017"/>
        </w:numPr>
        <w:tabs>
          <w:tab w:val="left" w:pos="1284"/>
        </w:tabs>
      </w:pPr>
      <w:r w:rsidRPr="006670E2">
        <w:t xml:space="preserve">Authentication failures </w:t>
      </w:r>
    </w:p>
    <w:p w14:paraId="6B33EDD7" w14:textId="77777777" w:rsidR="006670E2" w:rsidRPr="006670E2" w:rsidRDefault="006670E2" w:rsidP="006670E2">
      <w:pPr>
        <w:numPr>
          <w:ilvl w:val="0"/>
          <w:numId w:val="1017"/>
        </w:numPr>
        <w:tabs>
          <w:tab w:val="left" w:pos="1284"/>
        </w:tabs>
      </w:pPr>
      <w:r w:rsidRPr="006670E2">
        <w:t xml:space="preserve">Server startup </w:t>
      </w:r>
    </w:p>
    <w:p w14:paraId="42383210" w14:textId="77777777" w:rsidR="006670E2" w:rsidRPr="006670E2" w:rsidRDefault="006670E2" w:rsidP="006670E2">
      <w:pPr>
        <w:numPr>
          <w:ilvl w:val="0"/>
          <w:numId w:val="1017"/>
        </w:numPr>
        <w:tabs>
          <w:tab w:val="left" w:pos="1284"/>
        </w:tabs>
      </w:pPr>
      <w:r w:rsidRPr="006670E2">
        <w:t xml:space="preserve">Critical errors </w:t>
      </w:r>
    </w:p>
    <w:p w14:paraId="00E56B74" w14:textId="77777777" w:rsidR="006670E2" w:rsidRPr="006670E2" w:rsidRDefault="006670E2" w:rsidP="006670E2">
      <w:pPr>
        <w:tabs>
          <w:tab w:val="left" w:pos="1284"/>
        </w:tabs>
      </w:pPr>
      <w:r w:rsidRPr="006670E2">
        <w:t>Logs should aid diagnostics without exposing sensitive information.</w:t>
      </w:r>
    </w:p>
    <w:p w14:paraId="7C57FA3C" w14:textId="77777777" w:rsidR="006670E2" w:rsidRPr="006670E2" w:rsidRDefault="006670E2" w:rsidP="006670E2">
      <w:pPr>
        <w:tabs>
          <w:tab w:val="left" w:pos="1284"/>
        </w:tabs>
      </w:pPr>
      <w:r w:rsidRPr="006670E2">
        <w:pict w14:anchorId="5E1B0E6F">
          <v:rect id="_x0000_i14636" style="width:0;height:1.5pt" o:hralign="center" o:hrstd="t" o:hr="t" fillcolor="#a0a0a0" stroked="f"/>
        </w:pict>
      </w:r>
    </w:p>
    <w:p w14:paraId="5627B95F" w14:textId="77777777" w:rsidR="006670E2" w:rsidRPr="006670E2" w:rsidRDefault="006670E2" w:rsidP="006670E2">
      <w:pPr>
        <w:tabs>
          <w:tab w:val="left" w:pos="1284"/>
        </w:tabs>
        <w:rPr>
          <w:b/>
          <w:bCs/>
        </w:rPr>
      </w:pPr>
      <w:r w:rsidRPr="006670E2">
        <w:rPr>
          <w:b/>
          <w:bCs/>
        </w:rPr>
        <w:t>214. Bug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455"/>
      </w:tblGrid>
      <w:tr w:rsidR="006670E2" w:rsidRPr="006670E2" w14:paraId="700FCB6A" w14:textId="77777777">
        <w:trPr>
          <w:tblHeader/>
          <w:tblCellSpacing w:w="15" w:type="dxa"/>
        </w:trPr>
        <w:tc>
          <w:tcPr>
            <w:tcW w:w="0" w:type="auto"/>
            <w:vAlign w:val="center"/>
            <w:hideMark/>
          </w:tcPr>
          <w:p w14:paraId="4CFF5457" w14:textId="77777777" w:rsidR="006670E2" w:rsidRPr="006670E2" w:rsidRDefault="006670E2" w:rsidP="006670E2">
            <w:pPr>
              <w:tabs>
                <w:tab w:val="left" w:pos="1284"/>
              </w:tabs>
              <w:rPr>
                <w:b/>
                <w:bCs/>
              </w:rPr>
            </w:pPr>
            <w:r w:rsidRPr="006670E2">
              <w:rPr>
                <w:b/>
                <w:bCs/>
              </w:rPr>
              <w:t>Severity</w:t>
            </w:r>
          </w:p>
        </w:tc>
        <w:tc>
          <w:tcPr>
            <w:tcW w:w="0" w:type="auto"/>
            <w:vAlign w:val="center"/>
            <w:hideMark/>
          </w:tcPr>
          <w:p w14:paraId="7A537DD8" w14:textId="77777777" w:rsidR="006670E2" w:rsidRPr="006670E2" w:rsidRDefault="006670E2" w:rsidP="006670E2">
            <w:pPr>
              <w:tabs>
                <w:tab w:val="left" w:pos="1284"/>
              </w:tabs>
              <w:rPr>
                <w:b/>
                <w:bCs/>
              </w:rPr>
            </w:pPr>
            <w:r w:rsidRPr="006670E2">
              <w:rPr>
                <w:b/>
                <w:bCs/>
              </w:rPr>
              <w:t>Description</w:t>
            </w:r>
          </w:p>
        </w:tc>
      </w:tr>
      <w:tr w:rsidR="006670E2" w:rsidRPr="006670E2" w14:paraId="106F75DD" w14:textId="77777777">
        <w:trPr>
          <w:tblCellSpacing w:w="15" w:type="dxa"/>
        </w:trPr>
        <w:tc>
          <w:tcPr>
            <w:tcW w:w="0" w:type="auto"/>
            <w:vAlign w:val="center"/>
            <w:hideMark/>
          </w:tcPr>
          <w:p w14:paraId="28FB9CC4" w14:textId="77777777" w:rsidR="006670E2" w:rsidRPr="006670E2" w:rsidRDefault="006670E2" w:rsidP="006670E2">
            <w:pPr>
              <w:tabs>
                <w:tab w:val="left" w:pos="1284"/>
              </w:tabs>
            </w:pPr>
            <w:r w:rsidRPr="006670E2">
              <w:t>Critical</w:t>
            </w:r>
          </w:p>
        </w:tc>
        <w:tc>
          <w:tcPr>
            <w:tcW w:w="0" w:type="auto"/>
            <w:vAlign w:val="center"/>
            <w:hideMark/>
          </w:tcPr>
          <w:p w14:paraId="57B9DD66" w14:textId="77777777" w:rsidR="006670E2" w:rsidRPr="006670E2" w:rsidRDefault="006670E2" w:rsidP="006670E2">
            <w:pPr>
              <w:tabs>
                <w:tab w:val="left" w:pos="1284"/>
              </w:tabs>
            </w:pPr>
            <w:r w:rsidRPr="006670E2">
              <w:t>Prevents application usage</w:t>
            </w:r>
          </w:p>
        </w:tc>
      </w:tr>
      <w:tr w:rsidR="006670E2" w:rsidRPr="006670E2" w14:paraId="1509EA0B" w14:textId="77777777">
        <w:trPr>
          <w:tblCellSpacing w:w="15" w:type="dxa"/>
        </w:trPr>
        <w:tc>
          <w:tcPr>
            <w:tcW w:w="0" w:type="auto"/>
            <w:vAlign w:val="center"/>
            <w:hideMark/>
          </w:tcPr>
          <w:p w14:paraId="1F0950AA" w14:textId="77777777" w:rsidR="006670E2" w:rsidRPr="006670E2" w:rsidRDefault="006670E2" w:rsidP="006670E2">
            <w:pPr>
              <w:tabs>
                <w:tab w:val="left" w:pos="1284"/>
              </w:tabs>
            </w:pPr>
            <w:r w:rsidRPr="006670E2">
              <w:t>High</w:t>
            </w:r>
          </w:p>
        </w:tc>
        <w:tc>
          <w:tcPr>
            <w:tcW w:w="0" w:type="auto"/>
            <w:vAlign w:val="center"/>
            <w:hideMark/>
          </w:tcPr>
          <w:p w14:paraId="43685822" w14:textId="77777777" w:rsidR="006670E2" w:rsidRPr="006670E2" w:rsidRDefault="006670E2" w:rsidP="006670E2">
            <w:pPr>
              <w:tabs>
                <w:tab w:val="left" w:pos="1284"/>
              </w:tabs>
            </w:pPr>
            <w:r w:rsidRPr="006670E2">
              <w:t>Major feature broken</w:t>
            </w:r>
          </w:p>
        </w:tc>
      </w:tr>
      <w:tr w:rsidR="006670E2" w:rsidRPr="006670E2" w14:paraId="4A1F7627" w14:textId="77777777">
        <w:trPr>
          <w:tblCellSpacing w:w="15" w:type="dxa"/>
        </w:trPr>
        <w:tc>
          <w:tcPr>
            <w:tcW w:w="0" w:type="auto"/>
            <w:vAlign w:val="center"/>
            <w:hideMark/>
          </w:tcPr>
          <w:p w14:paraId="38646BBB" w14:textId="77777777" w:rsidR="006670E2" w:rsidRPr="006670E2" w:rsidRDefault="006670E2" w:rsidP="006670E2">
            <w:pPr>
              <w:tabs>
                <w:tab w:val="left" w:pos="1284"/>
              </w:tabs>
            </w:pPr>
            <w:r w:rsidRPr="006670E2">
              <w:t>Medium</w:t>
            </w:r>
          </w:p>
        </w:tc>
        <w:tc>
          <w:tcPr>
            <w:tcW w:w="0" w:type="auto"/>
            <w:vAlign w:val="center"/>
            <w:hideMark/>
          </w:tcPr>
          <w:p w14:paraId="7F85C690" w14:textId="77777777" w:rsidR="006670E2" w:rsidRPr="006670E2" w:rsidRDefault="006670E2" w:rsidP="006670E2">
            <w:pPr>
              <w:tabs>
                <w:tab w:val="left" w:pos="1284"/>
              </w:tabs>
            </w:pPr>
            <w:r w:rsidRPr="006670E2">
              <w:t>Feature partially affected</w:t>
            </w:r>
          </w:p>
        </w:tc>
      </w:tr>
      <w:tr w:rsidR="006670E2" w:rsidRPr="006670E2" w14:paraId="65EB0A80" w14:textId="77777777">
        <w:trPr>
          <w:tblCellSpacing w:w="15" w:type="dxa"/>
        </w:trPr>
        <w:tc>
          <w:tcPr>
            <w:tcW w:w="0" w:type="auto"/>
            <w:vAlign w:val="center"/>
            <w:hideMark/>
          </w:tcPr>
          <w:p w14:paraId="3404891D" w14:textId="77777777" w:rsidR="006670E2" w:rsidRPr="006670E2" w:rsidRDefault="006670E2" w:rsidP="006670E2">
            <w:pPr>
              <w:tabs>
                <w:tab w:val="left" w:pos="1284"/>
              </w:tabs>
            </w:pPr>
            <w:r w:rsidRPr="006670E2">
              <w:t>Low</w:t>
            </w:r>
          </w:p>
        </w:tc>
        <w:tc>
          <w:tcPr>
            <w:tcW w:w="0" w:type="auto"/>
            <w:vAlign w:val="center"/>
            <w:hideMark/>
          </w:tcPr>
          <w:p w14:paraId="2D0CFA4C" w14:textId="77777777" w:rsidR="006670E2" w:rsidRPr="006670E2" w:rsidRDefault="006670E2" w:rsidP="006670E2">
            <w:pPr>
              <w:tabs>
                <w:tab w:val="left" w:pos="1284"/>
              </w:tabs>
            </w:pPr>
            <w:r w:rsidRPr="006670E2">
              <w:t>Minor UI or usability issue</w:t>
            </w:r>
          </w:p>
        </w:tc>
      </w:tr>
    </w:tbl>
    <w:p w14:paraId="04FEC8FD" w14:textId="77777777" w:rsidR="006670E2" w:rsidRPr="006670E2" w:rsidRDefault="006670E2" w:rsidP="006670E2">
      <w:pPr>
        <w:tabs>
          <w:tab w:val="left" w:pos="1284"/>
        </w:tabs>
      </w:pPr>
      <w:r w:rsidRPr="006670E2">
        <w:t>Critical and High issues must be resolved before release.</w:t>
      </w:r>
    </w:p>
    <w:p w14:paraId="3D714862" w14:textId="77777777" w:rsidR="006670E2" w:rsidRPr="006670E2" w:rsidRDefault="006670E2" w:rsidP="006670E2">
      <w:pPr>
        <w:tabs>
          <w:tab w:val="left" w:pos="1284"/>
        </w:tabs>
      </w:pPr>
      <w:r w:rsidRPr="006670E2">
        <w:pict w14:anchorId="4F05B0A9">
          <v:rect id="_x0000_i14637" style="width:0;height:1.5pt" o:hralign="center" o:hrstd="t" o:hr="t" fillcolor="#a0a0a0" stroked="f"/>
        </w:pict>
      </w:r>
    </w:p>
    <w:p w14:paraId="3DF2B377" w14:textId="77777777" w:rsidR="006670E2" w:rsidRPr="006670E2" w:rsidRDefault="006670E2" w:rsidP="006670E2">
      <w:pPr>
        <w:tabs>
          <w:tab w:val="left" w:pos="1284"/>
        </w:tabs>
        <w:rPr>
          <w:b/>
          <w:bCs/>
        </w:rPr>
      </w:pPr>
      <w:r w:rsidRPr="006670E2">
        <w:rPr>
          <w:b/>
          <w:bCs/>
        </w:rPr>
        <w:t>215. Acceptance Criteria</w:t>
      </w:r>
    </w:p>
    <w:p w14:paraId="22DBAA3C" w14:textId="77777777" w:rsidR="006670E2" w:rsidRPr="006670E2" w:rsidRDefault="006670E2" w:rsidP="006670E2">
      <w:pPr>
        <w:tabs>
          <w:tab w:val="left" w:pos="1284"/>
        </w:tabs>
      </w:pPr>
      <w:r w:rsidRPr="006670E2">
        <w:t>The project is accepted only if:</w:t>
      </w:r>
    </w:p>
    <w:p w14:paraId="601E76A5" w14:textId="77777777" w:rsidR="006670E2" w:rsidRPr="006670E2" w:rsidRDefault="006670E2" w:rsidP="006670E2">
      <w:pPr>
        <w:numPr>
          <w:ilvl w:val="0"/>
          <w:numId w:val="1018"/>
        </w:numPr>
        <w:tabs>
          <w:tab w:val="left" w:pos="1284"/>
        </w:tabs>
      </w:pPr>
      <w:r w:rsidRPr="006670E2">
        <w:t xml:space="preserve">All modules function correctly. </w:t>
      </w:r>
    </w:p>
    <w:p w14:paraId="0BBA7049" w14:textId="77777777" w:rsidR="006670E2" w:rsidRPr="006670E2" w:rsidRDefault="006670E2" w:rsidP="006670E2">
      <w:pPr>
        <w:numPr>
          <w:ilvl w:val="0"/>
          <w:numId w:val="1018"/>
        </w:numPr>
        <w:tabs>
          <w:tab w:val="left" w:pos="1284"/>
        </w:tabs>
      </w:pPr>
      <w:r w:rsidRPr="006670E2">
        <w:t xml:space="preserve">UI matches approved designs. </w:t>
      </w:r>
    </w:p>
    <w:p w14:paraId="0A7259EB" w14:textId="77777777" w:rsidR="006670E2" w:rsidRPr="006670E2" w:rsidRDefault="006670E2" w:rsidP="006670E2">
      <w:pPr>
        <w:numPr>
          <w:ilvl w:val="0"/>
          <w:numId w:val="1018"/>
        </w:numPr>
        <w:tabs>
          <w:tab w:val="left" w:pos="1284"/>
        </w:tabs>
      </w:pPr>
      <w:r w:rsidRPr="006670E2">
        <w:t xml:space="preserve">APIs return correct responses. </w:t>
      </w:r>
    </w:p>
    <w:p w14:paraId="5FF04517" w14:textId="77777777" w:rsidR="006670E2" w:rsidRPr="006670E2" w:rsidRDefault="006670E2" w:rsidP="006670E2">
      <w:pPr>
        <w:numPr>
          <w:ilvl w:val="0"/>
          <w:numId w:val="1018"/>
        </w:numPr>
        <w:tabs>
          <w:tab w:val="left" w:pos="1284"/>
        </w:tabs>
      </w:pPr>
      <w:r w:rsidRPr="006670E2">
        <w:t xml:space="preserve">Authentication works. </w:t>
      </w:r>
    </w:p>
    <w:p w14:paraId="1F977074" w14:textId="77777777" w:rsidR="006670E2" w:rsidRPr="006670E2" w:rsidRDefault="006670E2" w:rsidP="006670E2">
      <w:pPr>
        <w:numPr>
          <w:ilvl w:val="0"/>
          <w:numId w:val="1018"/>
        </w:numPr>
        <w:tabs>
          <w:tab w:val="left" w:pos="1284"/>
        </w:tabs>
      </w:pPr>
      <w:r w:rsidRPr="006670E2">
        <w:t xml:space="preserve">Authorization works. </w:t>
      </w:r>
    </w:p>
    <w:p w14:paraId="0FC1D79A" w14:textId="77777777" w:rsidR="006670E2" w:rsidRPr="006670E2" w:rsidRDefault="006670E2" w:rsidP="006670E2">
      <w:pPr>
        <w:numPr>
          <w:ilvl w:val="0"/>
          <w:numId w:val="1018"/>
        </w:numPr>
        <w:tabs>
          <w:tab w:val="left" w:pos="1284"/>
        </w:tabs>
      </w:pPr>
      <w:r w:rsidRPr="006670E2">
        <w:t xml:space="preserve">Database integrity is maintained. </w:t>
      </w:r>
    </w:p>
    <w:p w14:paraId="1A78F109" w14:textId="77777777" w:rsidR="006670E2" w:rsidRPr="006670E2" w:rsidRDefault="006670E2" w:rsidP="006670E2">
      <w:pPr>
        <w:numPr>
          <w:ilvl w:val="0"/>
          <w:numId w:val="1018"/>
        </w:numPr>
        <w:tabs>
          <w:tab w:val="left" w:pos="1284"/>
        </w:tabs>
      </w:pPr>
      <w:r w:rsidRPr="006670E2">
        <w:t xml:space="preserve">DSA algorithms produce expected results. </w:t>
      </w:r>
    </w:p>
    <w:p w14:paraId="2CC3A1B0" w14:textId="77777777" w:rsidR="006670E2" w:rsidRPr="006670E2" w:rsidRDefault="006670E2" w:rsidP="006670E2">
      <w:pPr>
        <w:numPr>
          <w:ilvl w:val="0"/>
          <w:numId w:val="1018"/>
        </w:numPr>
        <w:tabs>
          <w:tab w:val="left" w:pos="1284"/>
        </w:tabs>
      </w:pPr>
      <w:r w:rsidRPr="006670E2">
        <w:t xml:space="preserve">Analytics displays accurate data. </w:t>
      </w:r>
    </w:p>
    <w:p w14:paraId="681EB859" w14:textId="77777777" w:rsidR="006670E2" w:rsidRPr="006670E2" w:rsidRDefault="006670E2" w:rsidP="006670E2">
      <w:pPr>
        <w:numPr>
          <w:ilvl w:val="0"/>
          <w:numId w:val="1018"/>
        </w:numPr>
        <w:tabs>
          <w:tab w:val="left" w:pos="1284"/>
        </w:tabs>
      </w:pPr>
      <w:r w:rsidRPr="006670E2">
        <w:t xml:space="preserve">No critical defects remain. </w:t>
      </w:r>
    </w:p>
    <w:p w14:paraId="7D931F3F" w14:textId="77777777" w:rsidR="006670E2" w:rsidRPr="006670E2" w:rsidRDefault="006670E2" w:rsidP="006670E2">
      <w:pPr>
        <w:tabs>
          <w:tab w:val="left" w:pos="1284"/>
        </w:tabs>
      </w:pPr>
      <w:r w:rsidRPr="006670E2">
        <w:pict w14:anchorId="2857124C">
          <v:rect id="_x0000_i14638" style="width:0;height:1.5pt" o:hralign="center" o:hrstd="t" o:hr="t" fillcolor="#a0a0a0" stroked="f"/>
        </w:pict>
      </w:r>
    </w:p>
    <w:p w14:paraId="1022A9D4" w14:textId="77777777" w:rsidR="006670E2" w:rsidRPr="006670E2" w:rsidRDefault="006670E2" w:rsidP="006670E2">
      <w:pPr>
        <w:tabs>
          <w:tab w:val="left" w:pos="1284"/>
        </w:tabs>
        <w:rPr>
          <w:b/>
          <w:bCs/>
        </w:rPr>
      </w:pPr>
      <w:r w:rsidRPr="006670E2">
        <w:rPr>
          <w:b/>
          <w:bCs/>
        </w:rPr>
        <w:t>216. Final System Integration Checklist</w:t>
      </w:r>
    </w:p>
    <w:p w14:paraId="1CD9D9E6" w14:textId="77777777" w:rsidR="006670E2" w:rsidRPr="006670E2" w:rsidRDefault="006670E2" w:rsidP="006670E2">
      <w:pPr>
        <w:tabs>
          <w:tab w:val="left" w:pos="1284"/>
        </w:tabs>
      </w:pPr>
      <w:r w:rsidRPr="006670E2">
        <w:t>Before declaring Version 1.0 complete, verify:</w:t>
      </w:r>
    </w:p>
    <w:p w14:paraId="6C8902A7" w14:textId="77777777" w:rsidR="006670E2" w:rsidRPr="006670E2" w:rsidRDefault="006670E2" w:rsidP="006670E2">
      <w:pPr>
        <w:tabs>
          <w:tab w:val="left" w:pos="1284"/>
        </w:tabs>
        <w:rPr>
          <w:b/>
          <w:bCs/>
        </w:rPr>
      </w:pPr>
      <w:r w:rsidRPr="006670E2">
        <w:rPr>
          <w:b/>
          <w:bCs/>
        </w:rPr>
        <w:t>Frontend</w:t>
      </w:r>
    </w:p>
    <w:p w14:paraId="5F37A00D" w14:textId="77777777" w:rsidR="006670E2" w:rsidRPr="006670E2" w:rsidRDefault="006670E2" w:rsidP="006670E2">
      <w:pPr>
        <w:numPr>
          <w:ilvl w:val="0"/>
          <w:numId w:val="1019"/>
        </w:numPr>
        <w:tabs>
          <w:tab w:val="left" w:pos="1284"/>
        </w:tabs>
      </w:pPr>
      <w:r w:rsidRPr="006670E2">
        <w:lastRenderedPageBreak/>
        <w:t xml:space="preserve">Shared sidebar implemented. </w:t>
      </w:r>
    </w:p>
    <w:p w14:paraId="7403F566" w14:textId="77777777" w:rsidR="006670E2" w:rsidRPr="006670E2" w:rsidRDefault="006670E2" w:rsidP="006670E2">
      <w:pPr>
        <w:numPr>
          <w:ilvl w:val="0"/>
          <w:numId w:val="1019"/>
        </w:numPr>
        <w:tabs>
          <w:tab w:val="left" w:pos="1284"/>
        </w:tabs>
      </w:pPr>
      <w:r w:rsidRPr="006670E2">
        <w:t xml:space="preserve">Shared header implemented. </w:t>
      </w:r>
    </w:p>
    <w:p w14:paraId="56EA52B9" w14:textId="77777777" w:rsidR="006670E2" w:rsidRPr="006670E2" w:rsidRDefault="006670E2" w:rsidP="006670E2">
      <w:pPr>
        <w:numPr>
          <w:ilvl w:val="0"/>
          <w:numId w:val="1019"/>
        </w:numPr>
        <w:tabs>
          <w:tab w:val="left" w:pos="1284"/>
        </w:tabs>
      </w:pPr>
      <w:r w:rsidRPr="006670E2">
        <w:t xml:space="preserve">Responsive design complete. </w:t>
      </w:r>
    </w:p>
    <w:p w14:paraId="76746908" w14:textId="77777777" w:rsidR="006670E2" w:rsidRPr="006670E2" w:rsidRDefault="006670E2" w:rsidP="006670E2">
      <w:pPr>
        <w:numPr>
          <w:ilvl w:val="0"/>
          <w:numId w:val="1019"/>
        </w:numPr>
        <w:tabs>
          <w:tab w:val="left" w:pos="1284"/>
        </w:tabs>
      </w:pPr>
      <w:r w:rsidRPr="006670E2">
        <w:t xml:space="preserve">Consistent UI theme. </w:t>
      </w:r>
    </w:p>
    <w:p w14:paraId="6AEE5256" w14:textId="77777777" w:rsidR="006670E2" w:rsidRPr="006670E2" w:rsidRDefault="006670E2" w:rsidP="006670E2">
      <w:pPr>
        <w:tabs>
          <w:tab w:val="left" w:pos="1284"/>
        </w:tabs>
      </w:pPr>
      <w:r w:rsidRPr="006670E2">
        <w:pict w14:anchorId="2F65AB5A">
          <v:rect id="_x0000_i14639" style="width:0;height:1.5pt" o:hralign="center" o:hrstd="t" o:hr="t" fillcolor="#a0a0a0" stroked="f"/>
        </w:pict>
      </w:r>
    </w:p>
    <w:p w14:paraId="53D9A5F3" w14:textId="77777777" w:rsidR="006670E2" w:rsidRPr="006670E2" w:rsidRDefault="006670E2" w:rsidP="006670E2">
      <w:pPr>
        <w:tabs>
          <w:tab w:val="left" w:pos="1284"/>
        </w:tabs>
        <w:rPr>
          <w:b/>
          <w:bCs/>
        </w:rPr>
      </w:pPr>
      <w:r w:rsidRPr="006670E2">
        <w:rPr>
          <w:b/>
          <w:bCs/>
        </w:rPr>
        <w:t>Backend</w:t>
      </w:r>
    </w:p>
    <w:p w14:paraId="5FC04D18" w14:textId="77777777" w:rsidR="006670E2" w:rsidRPr="006670E2" w:rsidRDefault="006670E2" w:rsidP="006670E2">
      <w:pPr>
        <w:numPr>
          <w:ilvl w:val="0"/>
          <w:numId w:val="1020"/>
        </w:numPr>
        <w:tabs>
          <w:tab w:val="left" w:pos="1284"/>
        </w:tabs>
      </w:pPr>
      <w:r w:rsidRPr="006670E2">
        <w:t xml:space="preserve">REST APIs implemented. </w:t>
      </w:r>
    </w:p>
    <w:p w14:paraId="6F5A682F" w14:textId="77777777" w:rsidR="006670E2" w:rsidRPr="006670E2" w:rsidRDefault="006670E2" w:rsidP="006670E2">
      <w:pPr>
        <w:numPr>
          <w:ilvl w:val="0"/>
          <w:numId w:val="1020"/>
        </w:numPr>
        <w:tabs>
          <w:tab w:val="left" w:pos="1284"/>
        </w:tabs>
      </w:pPr>
      <w:r w:rsidRPr="006670E2">
        <w:t xml:space="preserve">Repository pattern followed. </w:t>
      </w:r>
    </w:p>
    <w:p w14:paraId="7A5BC470" w14:textId="77777777" w:rsidR="006670E2" w:rsidRPr="006670E2" w:rsidRDefault="006670E2" w:rsidP="006670E2">
      <w:pPr>
        <w:numPr>
          <w:ilvl w:val="0"/>
          <w:numId w:val="1020"/>
        </w:numPr>
        <w:tabs>
          <w:tab w:val="left" w:pos="1284"/>
        </w:tabs>
      </w:pPr>
      <w:r w:rsidRPr="006670E2">
        <w:t xml:space="preserve">Validation middleware active. </w:t>
      </w:r>
    </w:p>
    <w:p w14:paraId="2D8BF626" w14:textId="77777777" w:rsidR="006670E2" w:rsidRPr="006670E2" w:rsidRDefault="006670E2" w:rsidP="006670E2">
      <w:pPr>
        <w:numPr>
          <w:ilvl w:val="0"/>
          <w:numId w:val="1020"/>
        </w:numPr>
        <w:tabs>
          <w:tab w:val="left" w:pos="1284"/>
        </w:tabs>
      </w:pPr>
      <w:r w:rsidRPr="006670E2">
        <w:t xml:space="preserve">JWT authentication working. </w:t>
      </w:r>
    </w:p>
    <w:p w14:paraId="6D6ED436" w14:textId="77777777" w:rsidR="006670E2" w:rsidRPr="006670E2" w:rsidRDefault="006670E2" w:rsidP="006670E2">
      <w:pPr>
        <w:tabs>
          <w:tab w:val="left" w:pos="1284"/>
        </w:tabs>
      </w:pPr>
      <w:r w:rsidRPr="006670E2">
        <w:pict w14:anchorId="6A6B68F2">
          <v:rect id="_x0000_i14640" style="width:0;height:1.5pt" o:hralign="center" o:hrstd="t" o:hr="t" fillcolor="#a0a0a0" stroked="f"/>
        </w:pict>
      </w:r>
    </w:p>
    <w:p w14:paraId="4FD0159A" w14:textId="77777777" w:rsidR="006670E2" w:rsidRPr="006670E2" w:rsidRDefault="006670E2" w:rsidP="006670E2">
      <w:pPr>
        <w:tabs>
          <w:tab w:val="left" w:pos="1284"/>
        </w:tabs>
        <w:rPr>
          <w:b/>
          <w:bCs/>
        </w:rPr>
      </w:pPr>
      <w:r w:rsidRPr="006670E2">
        <w:rPr>
          <w:b/>
          <w:bCs/>
        </w:rPr>
        <w:t>Database</w:t>
      </w:r>
    </w:p>
    <w:p w14:paraId="7CD983B1" w14:textId="77777777" w:rsidR="006670E2" w:rsidRPr="006670E2" w:rsidRDefault="006670E2" w:rsidP="006670E2">
      <w:pPr>
        <w:numPr>
          <w:ilvl w:val="0"/>
          <w:numId w:val="1021"/>
        </w:numPr>
        <w:tabs>
          <w:tab w:val="left" w:pos="1284"/>
        </w:tabs>
      </w:pPr>
      <w:r w:rsidRPr="006670E2">
        <w:t xml:space="preserve">Collections created. </w:t>
      </w:r>
    </w:p>
    <w:p w14:paraId="3F9E19D5" w14:textId="77777777" w:rsidR="006670E2" w:rsidRPr="006670E2" w:rsidRDefault="006670E2" w:rsidP="006670E2">
      <w:pPr>
        <w:numPr>
          <w:ilvl w:val="0"/>
          <w:numId w:val="1021"/>
        </w:numPr>
        <w:tabs>
          <w:tab w:val="left" w:pos="1284"/>
        </w:tabs>
      </w:pPr>
      <w:r w:rsidRPr="006670E2">
        <w:t xml:space="preserve">Indexes added. </w:t>
      </w:r>
    </w:p>
    <w:p w14:paraId="2F51D606" w14:textId="77777777" w:rsidR="006670E2" w:rsidRPr="006670E2" w:rsidRDefault="006670E2" w:rsidP="006670E2">
      <w:pPr>
        <w:numPr>
          <w:ilvl w:val="0"/>
          <w:numId w:val="1021"/>
        </w:numPr>
        <w:tabs>
          <w:tab w:val="left" w:pos="1284"/>
        </w:tabs>
      </w:pPr>
      <w:r w:rsidRPr="006670E2">
        <w:t xml:space="preserve">References verified. </w:t>
      </w:r>
    </w:p>
    <w:p w14:paraId="718C6F41" w14:textId="77777777" w:rsidR="006670E2" w:rsidRPr="006670E2" w:rsidRDefault="006670E2" w:rsidP="006670E2">
      <w:pPr>
        <w:numPr>
          <w:ilvl w:val="0"/>
          <w:numId w:val="1021"/>
        </w:numPr>
        <w:tabs>
          <w:tab w:val="left" w:pos="1284"/>
        </w:tabs>
      </w:pPr>
      <w:r w:rsidRPr="006670E2">
        <w:t xml:space="preserve">Backup strategy documented. </w:t>
      </w:r>
    </w:p>
    <w:p w14:paraId="339510F7" w14:textId="77777777" w:rsidR="006670E2" w:rsidRPr="006670E2" w:rsidRDefault="006670E2" w:rsidP="006670E2">
      <w:pPr>
        <w:tabs>
          <w:tab w:val="left" w:pos="1284"/>
        </w:tabs>
      </w:pPr>
      <w:r w:rsidRPr="006670E2">
        <w:pict w14:anchorId="35A5F02B">
          <v:rect id="_x0000_i14641" style="width:0;height:1.5pt" o:hralign="center" o:hrstd="t" o:hr="t" fillcolor="#a0a0a0" stroked="f"/>
        </w:pict>
      </w:r>
    </w:p>
    <w:p w14:paraId="78B8B369" w14:textId="77777777" w:rsidR="006670E2" w:rsidRPr="006670E2" w:rsidRDefault="006670E2" w:rsidP="006670E2">
      <w:pPr>
        <w:tabs>
          <w:tab w:val="left" w:pos="1284"/>
        </w:tabs>
        <w:rPr>
          <w:b/>
          <w:bCs/>
        </w:rPr>
      </w:pPr>
      <w:r w:rsidRPr="006670E2">
        <w:rPr>
          <w:b/>
          <w:bCs/>
        </w:rPr>
        <w:t>DSA</w:t>
      </w:r>
    </w:p>
    <w:p w14:paraId="60C7C19F" w14:textId="77777777" w:rsidR="006670E2" w:rsidRPr="006670E2" w:rsidRDefault="006670E2" w:rsidP="006670E2">
      <w:pPr>
        <w:numPr>
          <w:ilvl w:val="0"/>
          <w:numId w:val="1022"/>
        </w:numPr>
        <w:tabs>
          <w:tab w:val="left" w:pos="1284"/>
        </w:tabs>
      </w:pPr>
      <w:r w:rsidRPr="006670E2">
        <w:t xml:space="preserve">Arrays implemented. </w:t>
      </w:r>
    </w:p>
    <w:p w14:paraId="6A5BE1FA" w14:textId="77777777" w:rsidR="006670E2" w:rsidRPr="006670E2" w:rsidRDefault="006670E2" w:rsidP="006670E2">
      <w:pPr>
        <w:numPr>
          <w:ilvl w:val="0"/>
          <w:numId w:val="1022"/>
        </w:numPr>
        <w:tabs>
          <w:tab w:val="left" w:pos="1284"/>
        </w:tabs>
      </w:pPr>
      <w:r w:rsidRPr="006670E2">
        <w:t xml:space="preserve">Searching implemented. </w:t>
      </w:r>
    </w:p>
    <w:p w14:paraId="61F91F44" w14:textId="77777777" w:rsidR="006670E2" w:rsidRPr="006670E2" w:rsidRDefault="006670E2" w:rsidP="006670E2">
      <w:pPr>
        <w:numPr>
          <w:ilvl w:val="0"/>
          <w:numId w:val="1022"/>
        </w:numPr>
        <w:tabs>
          <w:tab w:val="left" w:pos="1284"/>
        </w:tabs>
      </w:pPr>
      <w:r w:rsidRPr="006670E2">
        <w:t xml:space="preserve">Sorting implemented. </w:t>
      </w:r>
    </w:p>
    <w:p w14:paraId="2D315FAD" w14:textId="77777777" w:rsidR="006670E2" w:rsidRPr="006670E2" w:rsidRDefault="006670E2" w:rsidP="006670E2">
      <w:pPr>
        <w:numPr>
          <w:ilvl w:val="0"/>
          <w:numId w:val="1022"/>
        </w:numPr>
        <w:tabs>
          <w:tab w:val="left" w:pos="1284"/>
        </w:tabs>
      </w:pPr>
      <w:r w:rsidRPr="006670E2">
        <w:t xml:space="preserve">Graph algorithms implemented. </w:t>
      </w:r>
    </w:p>
    <w:p w14:paraId="5A303FDF" w14:textId="77777777" w:rsidR="006670E2" w:rsidRPr="006670E2" w:rsidRDefault="006670E2" w:rsidP="006670E2">
      <w:pPr>
        <w:numPr>
          <w:ilvl w:val="0"/>
          <w:numId w:val="1022"/>
        </w:numPr>
        <w:tabs>
          <w:tab w:val="left" w:pos="1284"/>
        </w:tabs>
      </w:pPr>
      <w:r w:rsidRPr="006670E2">
        <w:t xml:space="preserve">Queue implemented. </w:t>
      </w:r>
    </w:p>
    <w:p w14:paraId="080F278E" w14:textId="77777777" w:rsidR="006670E2" w:rsidRPr="006670E2" w:rsidRDefault="006670E2" w:rsidP="006670E2">
      <w:pPr>
        <w:numPr>
          <w:ilvl w:val="0"/>
          <w:numId w:val="1022"/>
        </w:numPr>
        <w:tabs>
          <w:tab w:val="left" w:pos="1284"/>
        </w:tabs>
      </w:pPr>
      <w:r w:rsidRPr="006670E2">
        <w:t xml:space="preserve">Priority Queue implemented. </w:t>
      </w:r>
    </w:p>
    <w:p w14:paraId="486D2862" w14:textId="77777777" w:rsidR="006670E2" w:rsidRPr="006670E2" w:rsidRDefault="006670E2" w:rsidP="006670E2">
      <w:pPr>
        <w:numPr>
          <w:ilvl w:val="0"/>
          <w:numId w:val="1022"/>
        </w:numPr>
        <w:tabs>
          <w:tab w:val="left" w:pos="1284"/>
        </w:tabs>
      </w:pPr>
      <w:r w:rsidRPr="006670E2">
        <w:t xml:space="preserve">Hash Maps implemented. </w:t>
      </w:r>
    </w:p>
    <w:p w14:paraId="1EB3217A" w14:textId="77777777" w:rsidR="006670E2" w:rsidRPr="006670E2" w:rsidRDefault="006670E2" w:rsidP="006670E2">
      <w:pPr>
        <w:numPr>
          <w:ilvl w:val="0"/>
          <w:numId w:val="1022"/>
        </w:numPr>
        <w:tabs>
          <w:tab w:val="left" w:pos="1284"/>
        </w:tabs>
      </w:pPr>
      <w:r w:rsidRPr="006670E2">
        <w:t xml:space="preserve">Prefix Sum implemented. </w:t>
      </w:r>
    </w:p>
    <w:p w14:paraId="5918120C" w14:textId="77777777" w:rsidR="006670E2" w:rsidRPr="006670E2" w:rsidRDefault="006670E2" w:rsidP="006670E2">
      <w:pPr>
        <w:numPr>
          <w:ilvl w:val="0"/>
          <w:numId w:val="1022"/>
        </w:numPr>
        <w:tabs>
          <w:tab w:val="left" w:pos="1284"/>
        </w:tabs>
      </w:pPr>
      <w:r w:rsidRPr="006670E2">
        <w:t xml:space="preserve">Aggregation algorithms implemented. </w:t>
      </w:r>
    </w:p>
    <w:p w14:paraId="0B793034" w14:textId="77777777" w:rsidR="006670E2" w:rsidRPr="006670E2" w:rsidRDefault="006670E2" w:rsidP="006670E2">
      <w:pPr>
        <w:tabs>
          <w:tab w:val="left" w:pos="1284"/>
        </w:tabs>
      </w:pPr>
      <w:r w:rsidRPr="006670E2">
        <w:pict w14:anchorId="39FB7CCF">
          <v:rect id="_x0000_i14642" style="width:0;height:1.5pt" o:hralign="center" o:hrstd="t" o:hr="t" fillcolor="#a0a0a0" stroked="f"/>
        </w:pict>
      </w:r>
    </w:p>
    <w:p w14:paraId="433AE633" w14:textId="77777777" w:rsidR="006670E2" w:rsidRPr="006670E2" w:rsidRDefault="006670E2" w:rsidP="006670E2">
      <w:pPr>
        <w:tabs>
          <w:tab w:val="left" w:pos="1284"/>
        </w:tabs>
        <w:rPr>
          <w:b/>
          <w:bCs/>
        </w:rPr>
      </w:pPr>
      <w:r w:rsidRPr="006670E2">
        <w:rPr>
          <w:b/>
          <w:bCs/>
        </w:rPr>
        <w:t>Analytics</w:t>
      </w:r>
    </w:p>
    <w:p w14:paraId="459E0BEB" w14:textId="77777777" w:rsidR="006670E2" w:rsidRPr="006670E2" w:rsidRDefault="006670E2" w:rsidP="006670E2">
      <w:pPr>
        <w:numPr>
          <w:ilvl w:val="0"/>
          <w:numId w:val="1023"/>
        </w:numPr>
        <w:tabs>
          <w:tab w:val="left" w:pos="1284"/>
        </w:tabs>
      </w:pPr>
      <w:r w:rsidRPr="006670E2">
        <w:t xml:space="preserve">KPI calculations verified. </w:t>
      </w:r>
    </w:p>
    <w:p w14:paraId="5B3C0498" w14:textId="77777777" w:rsidR="006670E2" w:rsidRPr="006670E2" w:rsidRDefault="006670E2" w:rsidP="006670E2">
      <w:pPr>
        <w:numPr>
          <w:ilvl w:val="0"/>
          <w:numId w:val="1023"/>
        </w:numPr>
        <w:tabs>
          <w:tab w:val="left" w:pos="1284"/>
        </w:tabs>
      </w:pPr>
      <w:r w:rsidRPr="006670E2">
        <w:t xml:space="preserve">Charts display correct data. </w:t>
      </w:r>
    </w:p>
    <w:p w14:paraId="28892D56" w14:textId="77777777" w:rsidR="006670E2" w:rsidRPr="006670E2" w:rsidRDefault="006670E2" w:rsidP="006670E2">
      <w:pPr>
        <w:numPr>
          <w:ilvl w:val="0"/>
          <w:numId w:val="1023"/>
        </w:numPr>
        <w:tabs>
          <w:tab w:val="left" w:pos="1284"/>
        </w:tabs>
      </w:pPr>
      <w:r w:rsidRPr="006670E2">
        <w:lastRenderedPageBreak/>
        <w:t xml:space="preserve">Reports generated correctly. </w:t>
      </w:r>
    </w:p>
    <w:p w14:paraId="319D0838" w14:textId="77777777" w:rsidR="006670E2" w:rsidRPr="006670E2" w:rsidRDefault="006670E2" w:rsidP="006670E2">
      <w:pPr>
        <w:tabs>
          <w:tab w:val="left" w:pos="1284"/>
        </w:tabs>
      </w:pPr>
      <w:r w:rsidRPr="006670E2">
        <w:pict w14:anchorId="7FEFED35">
          <v:rect id="_x0000_i14643" style="width:0;height:1.5pt" o:hralign="center" o:hrstd="t" o:hr="t" fillcolor="#a0a0a0" stroked="f"/>
        </w:pict>
      </w:r>
    </w:p>
    <w:p w14:paraId="70512D39" w14:textId="77777777" w:rsidR="006670E2" w:rsidRPr="006670E2" w:rsidRDefault="006670E2" w:rsidP="006670E2">
      <w:pPr>
        <w:tabs>
          <w:tab w:val="left" w:pos="1284"/>
        </w:tabs>
        <w:rPr>
          <w:b/>
          <w:bCs/>
        </w:rPr>
      </w:pPr>
      <w:r w:rsidRPr="006670E2">
        <w:rPr>
          <w:b/>
          <w:bCs/>
        </w:rPr>
        <w:t>Deployment</w:t>
      </w:r>
    </w:p>
    <w:p w14:paraId="7540DE96" w14:textId="77777777" w:rsidR="006670E2" w:rsidRPr="006670E2" w:rsidRDefault="006670E2" w:rsidP="006670E2">
      <w:pPr>
        <w:numPr>
          <w:ilvl w:val="0"/>
          <w:numId w:val="1024"/>
        </w:numPr>
        <w:tabs>
          <w:tab w:val="left" w:pos="1284"/>
        </w:tabs>
      </w:pPr>
      <w:r w:rsidRPr="006670E2">
        <w:t xml:space="preserve">Production build successful. </w:t>
      </w:r>
    </w:p>
    <w:p w14:paraId="54A81C7F" w14:textId="77777777" w:rsidR="006670E2" w:rsidRPr="006670E2" w:rsidRDefault="006670E2" w:rsidP="006670E2">
      <w:pPr>
        <w:numPr>
          <w:ilvl w:val="0"/>
          <w:numId w:val="1024"/>
        </w:numPr>
        <w:tabs>
          <w:tab w:val="left" w:pos="1284"/>
        </w:tabs>
      </w:pPr>
      <w:r w:rsidRPr="006670E2">
        <w:t xml:space="preserve">Environment variables configured. </w:t>
      </w:r>
    </w:p>
    <w:p w14:paraId="505A25A7" w14:textId="77777777" w:rsidR="006670E2" w:rsidRPr="006670E2" w:rsidRDefault="006670E2" w:rsidP="006670E2">
      <w:pPr>
        <w:numPr>
          <w:ilvl w:val="0"/>
          <w:numId w:val="1024"/>
        </w:numPr>
        <w:tabs>
          <w:tab w:val="left" w:pos="1284"/>
        </w:tabs>
      </w:pPr>
      <w:r w:rsidRPr="006670E2">
        <w:t xml:space="preserve">MongoDB connected. </w:t>
      </w:r>
    </w:p>
    <w:p w14:paraId="2D6358A0" w14:textId="77777777" w:rsidR="006670E2" w:rsidRPr="006670E2" w:rsidRDefault="006670E2" w:rsidP="006670E2">
      <w:pPr>
        <w:numPr>
          <w:ilvl w:val="0"/>
          <w:numId w:val="1024"/>
        </w:numPr>
        <w:tabs>
          <w:tab w:val="left" w:pos="1284"/>
        </w:tabs>
      </w:pPr>
      <w:r w:rsidRPr="006670E2">
        <w:t xml:space="preserve">HTTPS enabled. </w:t>
      </w:r>
    </w:p>
    <w:p w14:paraId="574BCD9D" w14:textId="77777777" w:rsidR="006670E2" w:rsidRPr="006670E2" w:rsidRDefault="006670E2" w:rsidP="006670E2">
      <w:pPr>
        <w:tabs>
          <w:tab w:val="left" w:pos="1284"/>
        </w:tabs>
      </w:pPr>
      <w:r w:rsidRPr="006670E2">
        <w:pict w14:anchorId="326C0C8E">
          <v:rect id="_x0000_i14644" style="width:0;height:1.5pt" o:hralign="center" o:hrstd="t" o:hr="t" fillcolor="#a0a0a0" stroked="f"/>
        </w:pict>
      </w:r>
    </w:p>
    <w:p w14:paraId="121BD18F" w14:textId="77777777" w:rsidR="006670E2" w:rsidRPr="006670E2" w:rsidRDefault="006670E2" w:rsidP="006670E2">
      <w:pPr>
        <w:tabs>
          <w:tab w:val="left" w:pos="1284"/>
        </w:tabs>
        <w:rPr>
          <w:b/>
          <w:bCs/>
        </w:rPr>
      </w:pPr>
      <w:r w:rsidRPr="006670E2">
        <w:rPr>
          <w:b/>
          <w:bCs/>
        </w:rPr>
        <w:t>217. Definition of Done (DoD)</w:t>
      </w:r>
    </w:p>
    <w:p w14:paraId="50432667" w14:textId="77777777" w:rsidR="006670E2" w:rsidRPr="006670E2" w:rsidRDefault="006670E2" w:rsidP="006670E2">
      <w:pPr>
        <w:tabs>
          <w:tab w:val="left" w:pos="1284"/>
        </w:tabs>
      </w:pPr>
      <w:r w:rsidRPr="006670E2">
        <w:t>The Drone Delivery Navigation System is considered complete when:</w:t>
      </w:r>
    </w:p>
    <w:p w14:paraId="3B2513E3" w14:textId="77777777" w:rsidR="006670E2" w:rsidRPr="006670E2" w:rsidRDefault="006670E2" w:rsidP="006670E2">
      <w:pPr>
        <w:numPr>
          <w:ilvl w:val="0"/>
          <w:numId w:val="1025"/>
        </w:numPr>
        <w:tabs>
          <w:tab w:val="left" w:pos="1284"/>
        </w:tabs>
      </w:pPr>
      <w:r w:rsidRPr="006670E2">
        <w:t xml:space="preserve">All eight documentation volumes are finalized. </w:t>
      </w:r>
    </w:p>
    <w:p w14:paraId="1878B679" w14:textId="77777777" w:rsidR="006670E2" w:rsidRPr="006670E2" w:rsidRDefault="006670E2" w:rsidP="006670E2">
      <w:pPr>
        <w:numPr>
          <w:ilvl w:val="0"/>
          <w:numId w:val="1025"/>
        </w:numPr>
        <w:tabs>
          <w:tab w:val="left" w:pos="1284"/>
        </w:tabs>
      </w:pPr>
      <w:r w:rsidRPr="006670E2">
        <w:t xml:space="preserve">Every module complies with its specification. </w:t>
      </w:r>
    </w:p>
    <w:p w14:paraId="69FCEC9D" w14:textId="77777777" w:rsidR="006670E2" w:rsidRPr="006670E2" w:rsidRDefault="006670E2" w:rsidP="006670E2">
      <w:pPr>
        <w:numPr>
          <w:ilvl w:val="0"/>
          <w:numId w:val="1025"/>
        </w:numPr>
        <w:tabs>
          <w:tab w:val="left" w:pos="1284"/>
        </w:tabs>
      </w:pPr>
      <w:r w:rsidRPr="006670E2">
        <w:t xml:space="preserve">All planned DSA algorithms are integrated. </w:t>
      </w:r>
    </w:p>
    <w:p w14:paraId="270E26C4" w14:textId="77777777" w:rsidR="006670E2" w:rsidRPr="006670E2" w:rsidRDefault="006670E2" w:rsidP="006670E2">
      <w:pPr>
        <w:numPr>
          <w:ilvl w:val="0"/>
          <w:numId w:val="1025"/>
        </w:numPr>
        <w:tabs>
          <w:tab w:val="left" w:pos="1284"/>
        </w:tabs>
      </w:pPr>
      <w:r w:rsidRPr="006670E2">
        <w:t xml:space="preserve">Frontend and backend communicate successfully. </w:t>
      </w:r>
    </w:p>
    <w:p w14:paraId="64F1FDF9" w14:textId="77777777" w:rsidR="006670E2" w:rsidRPr="006670E2" w:rsidRDefault="006670E2" w:rsidP="006670E2">
      <w:pPr>
        <w:numPr>
          <w:ilvl w:val="0"/>
          <w:numId w:val="1025"/>
        </w:numPr>
        <w:tabs>
          <w:tab w:val="left" w:pos="1284"/>
        </w:tabs>
      </w:pPr>
      <w:r w:rsidRPr="006670E2">
        <w:t xml:space="preserve">Database relationships are verified. </w:t>
      </w:r>
    </w:p>
    <w:p w14:paraId="32A93251" w14:textId="77777777" w:rsidR="006670E2" w:rsidRPr="006670E2" w:rsidRDefault="006670E2" w:rsidP="006670E2">
      <w:pPr>
        <w:numPr>
          <w:ilvl w:val="0"/>
          <w:numId w:val="1025"/>
        </w:numPr>
        <w:tabs>
          <w:tab w:val="left" w:pos="1284"/>
        </w:tabs>
      </w:pPr>
      <w:r w:rsidRPr="006670E2">
        <w:t xml:space="preserve">Authentication and authorization are fully operational. </w:t>
      </w:r>
    </w:p>
    <w:p w14:paraId="1FFC26BE" w14:textId="77777777" w:rsidR="006670E2" w:rsidRPr="006670E2" w:rsidRDefault="006670E2" w:rsidP="006670E2">
      <w:pPr>
        <w:numPr>
          <w:ilvl w:val="0"/>
          <w:numId w:val="1025"/>
        </w:numPr>
        <w:tabs>
          <w:tab w:val="left" w:pos="1284"/>
        </w:tabs>
      </w:pPr>
      <w:r w:rsidRPr="006670E2">
        <w:t xml:space="preserve">Analytics accurately reflects operational data. </w:t>
      </w:r>
    </w:p>
    <w:p w14:paraId="27670E48" w14:textId="77777777" w:rsidR="006670E2" w:rsidRPr="006670E2" w:rsidRDefault="006670E2" w:rsidP="006670E2">
      <w:pPr>
        <w:numPr>
          <w:ilvl w:val="0"/>
          <w:numId w:val="1025"/>
        </w:numPr>
        <w:tabs>
          <w:tab w:val="left" w:pos="1284"/>
        </w:tabs>
      </w:pPr>
      <w:r w:rsidRPr="006670E2">
        <w:t xml:space="preserve">Responsive behavior is validated. </w:t>
      </w:r>
    </w:p>
    <w:p w14:paraId="379BB008" w14:textId="77777777" w:rsidR="006670E2" w:rsidRPr="006670E2" w:rsidRDefault="006670E2" w:rsidP="006670E2">
      <w:pPr>
        <w:numPr>
          <w:ilvl w:val="0"/>
          <w:numId w:val="1025"/>
        </w:numPr>
        <w:tabs>
          <w:tab w:val="left" w:pos="1284"/>
        </w:tabs>
      </w:pPr>
      <w:r w:rsidRPr="006670E2">
        <w:t xml:space="preserve">Testing passes successfully. </w:t>
      </w:r>
    </w:p>
    <w:p w14:paraId="6ABCEE82" w14:textId="77777777" w:rsidR="006670E2" w:rsidRPr="006670E2" w:rsidRDefault="006670E2" w:rsidP="006670E2">
      <w:pPr>
        <w:numPr>
          <w:ilvl w:val="0"/>
          <w:numId w:val="1025"/>
        </w:numPr>
        <w:tabs>
          <w:tab w:val="left" w:pos="1284"/>
        </w:tabs>
      </w:pPr>
      <w:r w:rsidRPr="006670E2">
        <w:t xml:space="preserve">No unresolved critical or high-severity issues remain. </w:t>
      </w:r>
    </w:p>
    <w:p w14:paraId="6D16D5A1" w14:textId="77777777" w:rsidR="006670E2" w:rsidRPr="006670E2" w:rsidRDefault="006670E2" w:rsidP="006670E2">
      <w:pPr>
        <w:tabs>
          <w:tab w:val="left" w:pos="1284"/>
        </w:tabs>
      </w:pPr>
      <w:r w:rsidRPr="006670E2">
        <w:pict w14:anchorId="762A78A0">
          <v:rect id="_x0000_i14645" style="width:0;height:1.5pt" o:hralign="center" o:hrstd="t" o:hr="t" fillcolor="#a0a0a0" stroked="f"/>
        </w:pict>
      </w:r>
    </w:p>
    <w:p w14:paraId="200E6A9D" w14:textId="77777777" w:rsidR="006670E2" w:rsidRPr="006670E2" w:rsidRDefault="006670E2" w:rsidP="006670E2">
      <w:pPr>
        <w:tabs>
          <w:tab w:val="left" w:pos="1284"/>
        </w:tabs>
        <w:rPr>
          <w:b/>
          <w:bCs/>
        </w:rPr>
      </w:pPr>
      <w:r w:rsidRPr="006670E2">
        <w:rPr>
          <w:b/>
          <w:bCs/>
        </w:rPr>
        <w:t>218. Project Quality Standards</w:t>
      </w:r>
    </w:p>
    <w:p w14:paraId="641CDCE1" w14:textId="77777777" w:rsidR="006670E2" w:rsidRPr="006670E2" w:rsidRDefault="006670E2" w:rsidP="006670E2">
      <w:pPr>
        <w:tabs>
          <w:tab w:val="left" w:pos="1284"/>
        </w:tabs>
      </w:pPr>
      <w:r w:rsidRPr="006670E2">
        <w:t>The final system should demonstrate:</w:t>
      </w:r>
    </w:p>
    <w:p w14:paraId="42528765" w14:textId="77777777" w:rsidR="006670E2" w:rsidRPr="006670E2" w:rsidRDefault="006670E2" w:rsidP="006670E2">
      <w:pPr>
        <w:numPr>
          <w:ilvl w:val="0"/>
          <w:numId w:val="1026"/>
        </w:numPr>
        <w:tabs>
          <w:tab w:val="left" w:pos="1284"/>
        </w:tabs>
      </w:pPr>
      <w:r w:rsidRPr="006670E2">
        <w:t xml:space="preserve">Clean Architecture </w:t>
      </w:r>
    </w:p>
    <w:p w14:paraId="7320F77E" w14:textId="77777777" w:rsidR="006670E2" w:rsidRPr="006670E2" w:rsidRDefault="006670E2" w:rsidP="006670E2">
      <w:pPr>
        <w:numPr>
          <w:ilvl w:val="0"/>
          <w:numId w:val="1026"/>
        </w:numPr>
        <w:tabs>
          <w:tab w:val="left" w:pos="1284"/>
        </w:tabs>
      </w:pPr>
      <w:r w:rsidRPr="006670E2">
        <w:t xml:space="preserve">Modular Design </w:t>
      </w:r>
    </w:p>
    <w:p w14:paraId="52C399C1" w14:textId="77777777" w:rsidR="006670E2" w:rsidRPr="006670E2" w:rsidRDefault="006670E2" w:rsidP="006670E2">
      <w:pPr>
        <w:numPr>
          <w:ilvl w:val="0"/>
          <w:numId w:val="1026"/>
        </w:numPr>
        <w:tabs>
          <w:tab w:val="left" w:pos="1284"/>
        </w:tabs>
      </w:pPr>
      <w:r w:rsidRPr="006670E2">
        <w:t xml:space="preserve">Reusable Components </w:t>
      </w:r>
    </w:p>
    <w:p w14:paraId="34EE5A0E" w14:textId="77777777" w:rsidR="006670E2" w:rsidRPr="006670E2" w:rsidRDefault="006670E2" w:rsidP="006670E2">
      <w:pPr>
        <w:numPr>
          <w:ilvl w:val="0"/>
          <w:numId w:val="1026"/>
        </w:numPr>
        <w:tabs>
          <w:tab w:val="left" w:pos="1284"/>
        </w:tabs>
      </w:pPr>
      <w:r w:rsidRPr="006670E2">
        <w:t xml:space="preserve">Type Safety </w:t>
      </w:r>
    </w:p>
    <w:p w14:paraId="370195DE" w14:textId="77777777" w:rsidR="006670E2" w:rsidRPr="006670E2" w:rsidRDefault="006670E2" w:rsidP="006670E2">
      <w:pPr>
        <w:numPr>
          <w:ilvl w:val="0"/>
          <w:numId w:val="1026"/>
        </w:numPr>
        <w:tabs>
          <w:tab w:val="left" w:pos="1284"/>
        </w:tabs>
      </w:pPr>
      <w:r w:rsidRPr="006670E2">
        <w:t xml:space="preserve">Consistent REST APIs </w:t>
      </w:r>
    </w:p>
    <w:p w14:paraId="52DF23C3" w14:textId="77777777" w:rsidR="006670E2" w:rsidRPr="006670E2" w:rsidRDefault="006670E2" w:rsidP="006670E2">
      <w:pPr>
        <w:numPr>
          <w:ilvl w:val="0"/>
          <w:numId w:val="1026"/>
        </w:numPr>
        <w:tabs>
          <w:tab w:val="left" w:pos="1284"/>
        </w:tabs>
      </w:pPr>
      <w:r w:rsidRPr="006670E2">
        <w:t xml:space="preserve">Efficient DSA Usage </w:t>
      </w:r>
    </w:p>
    <w:p w14:paraId="556BDFEE" w14:textId="77777777" w:rsidR="006670E2" w:rsidRPr="006670E2" w:rsidRDefault="006670E2" w:rsidP="006670E2">
      <w:pPr>
        <w:numPr>
          <w:ilvl w:val="0"/>
          <w:numId w:val="1026"/>
        </w:numPr>
        <w:tabs>
          <w:tab w:val="left" w:pos="1284"/>
        </w:tabs>
      </w:pPr>
      <w:r w:rsidRPr="006670E2">
        <w:t xml:space="preserve">Secure Authentication </w:t>
      </w:r>
    </w:p>
    <w:p w14:paraId="267AA37A" w14:textId="77777777" w:rsidR="006670E2" w:rsidRPr="006670E2" w:rsidRDefault="006670E2" w:rsidP="006670E2">
      <w:pPr>
        <w:numPr>
          <w:ilvl w:val="0"/>
          <w:numId w:val="1026"/>
        </w:numPr>
        <w:tabs>
          <w:tab w:val="left" w:pos="1284"/>
        </w:tabs>
      </w:pPr>
      <w:r w:rsidRPr="006670E2">
        <w:t xml:space="preserve">Responsive UI </w:t>
      </w:r>
    </w:p>
    <w:p w14:paraId="49DE3605" w14:textId="77777777" w:rsidR="006670E2" w:rsidRPr="006670E2" w:rsidRDefault="006670E2" w:rsidP="006670E2">
      <w:pPr>
        <w:numPr>
          <w:ilvl w:val="0"/>
          <w:numId w:val="1026"/>
        </w:numPr>
        <w:tabs>
          <w:tab w:val="left" w:pos="1284"/>
        </w:tabs>
      </w:pPr>
      <w:r w:rsidRPr="006670E2">
        <w:lastRenderedPageBreak/>
        <w:t xml:space="preserve">Maintainable Codebase </w:t>
      </w:r>
    </w:p>
    <w:p w14:paraId="6CCB2838" w14:textId="77777777" w:rsidR="006670E2" w:rsidRPr="006670E2" w:rsidRDefault="006670E2" w:rsidP="006670E2">
      <w:pPr>
        <w:numPr>
          <w:ilvl w:val="0"/>
          <w:numId w:val="1026"/>
        </w:numPr>
        <w:tabs>
          <w:tab w:val="left" w:pos="1284"/>
        </w:tabs>
      </w:pPr>
      <w:r w:rsidRPr="006670E2">
        <w:t xml:space="preserve">Professional Documentation </w:t>
      </w:r>
    </w:p>
    <w:p w14:paraId="48D2D458" w14:textId="77777777" w:rsidR="006670E2" w:rsidRPr="006670E2" w:rsidRDefault="006670E2" w:rsidP="006670E2">
      <w:pPr>
        <w:tabs>
          <w:tab w:val="left" w:pos="1284"/>
        </w:tabs>
      </w:pPr>
      <w:r w:rsidRPr="006670E2">
        <w:t>These standards represent the benchmark for Version 1.0.</w:t>
      </w:r>
    </w:p>
    <w:p w14:paraId="5B29124D" w14:textId="77777777" w:rsidR="006670E2" w:rsidRPr="006670E2" w:rsidRDefault="006670E2" w:rsidP="006670E2">
      <w:pPr>
        <w:tabs>
          <w:tab w:val="left" w:pos="1284"/>
        </w:tabs>
      </w:pPr>
      <w:r w:rsidRPr="006670E2">
        <w:pict w14:anchorId="5662988C">
          <v:rect id="_x0000_i14646" style="width:0;height:1.5pt" o:hralign="center" o:hrstd="t" o:hr="t" fillcolor="#a0a0a0" stroked="f"/>
        </w:pict>
      </w:r>
    </w:p>
    <w:p w14:paraId="51B0081C" w14:textId="77777777" w:rsidR="006670E2" w:rsidRPr="006670E2" w:rsidRDefault="006670E2" w:rsidP="006670E2">
      <w:pPr>
        <w:tabs>
          <w:tab w:val="left" w:pos="1284"/>
        </w:tabs>
        <w:rPr>
          <w:b/>
          <w:bCs/>
        </w:rPr>
      </w:pPr>
      <w:r w:rsidRPr="006670E2">
        <w:rPr>
          <w:b/>
          <w:bCs/>
        </w:rPr>
        <w:t>219. Locked Quality Assurance Rules</w:t>
      </w:r>
    </w:p>
    <w:p w14:paraId="693408D7" w14:textId="77777777" w:rsidR="006670E2" w:rsidRPr="006670E2" w:rsidRDefault="006670E2" w:rsidP="006670E2">
      <w:pPr>
        <w:tabs>
          <w:tab w:val="left" w:pos="1284"/>
        </w:tabs>
      </w:pPr>
      <w:r w:rsidRPr="006670E2">
        <w:t>The following decisions are permanently locked for Version 1.0.</w:t>
      </w:r>
    </w:p>
    <w:p w14:paraId="0C4404D0" w14:textId="77777777" w:rsidR="006670E2" w:rsidRPr="006670E2" w:rsidRDefault="006670E2" w:rsidP="006670E2">
      <w:pPr>
        <w:tabs>
          <w:tab w:val="left" w:pos="1284"/>
        </w:tabs>
        <w:rPr>
          <w:b/>
          <w:bCs/>
        </w:rPr>
      </w:pPr>
      <w:r w:rsidRPr="006670E2">
        <w:rPr>
          <w:b/>
          <w:bCs/>
        </w:rPr>
        <w:t>Testing</w:t>
      </w:r>
    </w:p>
    <w:p w14:paraId="287957D6" w14:textId="77777777" w:rsidR="006670E2" w:rsidRPr="006670E2" w:rsidRDefault="006670E2" w:rsidP="006670E2">
      <w:pPr>
        <w:numPr>
          <w:ilvl w:val="0"/>
          <w:numId w:val="1027"/>
        </w:numPr>
        <w:tabs>
          <w:tab w:val="left" w:pos="1284"/>
        </w:tabs>
      </w:pPr>
      <w:r w:rsidRPr="006670E2">
        <w:t xml:space="preserve">Unit Testing </w:t>
      </w:r>
    </w:p>
    <w:p w14:paraId="522B7007" w14:textId="77777777" w:rsidR="006670E2" w:rsidRPr="006670E2" w:rsidRDefault="006670E2" w:rsidP="006670E2">
      <w:pPr>
        <w:numPr>
          <w:ilvl w:val="0"/>
          <w:numId w:val="1027"/>
        </w:numPr>
        <w:tabs>
          <w:tab w:val="left" w:pos="1284"/>
        </w:tabs>
      </w:pPr>
      <w:r w:rsidRPr="006670E2">
        <w:t xml:space="preserve">Integration Testing </w:t>
      </w:r>
    </w:p>
    <w:p w14:paraId="67759ABA" w14:textId="77777777" w:rsidR="006670E2" w:rsidRPr="006670E2" w:rsidRDefault="006670E2" w:rsidP="006670E2">
      <w:pPr>
        <w:numPr>
          <w:ilvl w:val="0"/>
          <w:numId w:val="1027"/>
        </w:numPr>
        <w:tabs>
          <w:tab w:val="left" w:pos="1284"/>
        </w:tabs>
      </w:pPr>
      <w:r w:rsidRPr="006670E2">
        <w:t xml:space="preserve">System Testing </w:t>
      </w:r>
    </w:p>
    <w:p w14:paraId="25BDB7C6" w14:textId="77777777" w:rsidR="006670E2" w:rsidRPr="006670E2" w:rsidRDefault="006670E2" w:rsidP="006670E2">
      <w:pPr>
        <w:numPr>
          <w:ilvl w:val="0"/>
          <w:numId w:val="1027"/>
        </w:numPr>
        <w:tabs>
          <w:tab w:val="left" w:pos="1284"/>
        </w:tabs>
      </w:pPr>
      <w:r w:rsidRPr="006670E2">
        <w:t xml:space="preserve">Performance Testing </w:t>
      </w:r>
    </w:p>
    <w:p w14:paraId="7A3FF779" w14:textId="77777777" w:rsidR="006670E2" w:rsidRPr="006670E2" w:rsidRDefault="006670E2" w:rsidP="006670E2">
      <w:pPr>
        <w:numPr>
          <w:ilvl w:val="0"/>
          <w:numId w:val="1027"/>
        </w:numPr>
        <w:tabs>
          <w:tab w:val="left" w:pos="1284"/>
        </w:tabs>
      </w:pPr>
      <w:r w:rsidRPr="006670E2">
        <w:t xml:space="preserve">User Acceptance Testing </w:t>
      </w:r>
    </w:p>
    <w:p w14:paraId="0305E747" w14:textId="77777777" w:rsidR="006670E2" w:rsidRPr="006670E2" w:rsidRDefault="006670E2" w:rsidP="006670E2">
      <w:pPr>
        <w:tabs>
          <w:tab w:val="left" w:pos="1284"/>
        </w:tabs>
      </w:pPr>
      <w:r w:rsidRPr="006670E2">
        <w:pict w14:anchorId="1F83079B">
          <v:rect id="_x0000_i14647" style="width:0;height:1.5pt" o:hralign="center" o:hrstd="t" o:hr="t" fillcolor="#a0a0a0" stroked="f"/>
        </w:pict>
      </w:r>
    </w:p>
    <w:p w14:paraId="14864E43" w14:textId="77777777" w:rsidR="006670E2" w:rsidRPr="006670E2" w:rsidRDefault="006670E2" w:rsidP="006670E2">
      <w:pPr>
        <w:tabs>
          <w:tab w:val="left" w:pos="1284"/>
        </w:tabs>
        <w:rPr>
          <w:b/>
          <w:bCs/>
        </w:rPr>
      </w:pPr>
      <w:r w:rsidRPr="006670E2">
        <w:rPr>
          <w:b/>
          <w:bCs/>
        </w:rPr>
        <w:t>Verification</w:t>
      </w:r>
    </w:p>
    <w:p w14:paraId="7F750E0B" w14:textId="77777777" w:rsidR="006670E2" w:rsidRPr="006670E2" w:rsidRDefault="006670E2" w:rsidP="006670E2">
      <w:pPr>
        <w:numPr>
          <w:ilvl w:val="0"/>
          <w:numId w:val="1028"/>
        </w:numPr>
        <w:tabs>
          <w:tab w:val="left" w:pos="1284"/>
        </w:tabs>
      </w:pPr>
      <w:r w:rsidRPr="006670E2">
        <w:t xml:space="preserve">API validation </w:t>
      </w:r>
    </w:p>
    <w:p w14:paraId="48A8CB8F" w14:textId="77777777" w:rsidR="006670E2" w:rsidRPr="006670E2" w:rsidRDefault="006670E2" w:rsidP="006670E2">
      <w:pPr>
        <w:numPr>
          <w:ilvl w:val="0"/>
          <w:numId w:val="1028"/>
        </w:numPr>
        <w:tabs>
          <w:tab w:val="left" w:pos="1284"/>
        </w:tabs>
      </w:pPr>
      <w:r w:rsidRPr="006670E2">
        <w:t xml:space="preserve">Database validation </w:t>
      </w:r>
    </w:p>
    <w:p w14:paraId="0E9607B1" w14:textId="77777777" w:rsidR="006670E2" w:rsidRPr="006670E2" w:rsidRDefault="006670E2" w:rsidP="006670E2">
      <w:pPr>
        <w:numPr>
          <w:ilvl w:val="0"/>
          <w:numId w:val="1028"/>
        </w:numPr>
        <w:tabs>
          <w:tab w:val="left" w:pos="1284"/>
        </w:tabs>
      </w:pPr>
      <w:r w:rsidRPr="006670E2">
        <w:t xml:space="preserve">Authentication testing </w:t>
      </w:r>
    </w:p>
    <w:p w14:paraId="2CB1C381" w14:textId="77777777" w:rsidR="006670E2" w:rsidRPr="006670E2" w:rsidRDefault="006670E2" w:rsidP="006670E2">
      <w:pPr>
        <w:numPr>
          <w:ilvl w:val="0"/>
          <w:numId w:val="1028"/>
        </w:numPr>
        <w:tabs>
          <w:tab w:val="left" w:pos="1284"/>
        </w:tabs>
      </w:pPr>
      <w:r w:rsidRPr="006670E2">
        <w:t xml:space="preserve">DSA verification </w:t>
      </w:r>
    </w:p>
    <w:p w14:paraId="3AA5FA2A" w14:textId="77777777" w:rsidR="006670E2" w:rsidRPr="006670E2" w:rsidRDefault="006670E2" w:rsidP="006670E2">
      <w:pPr>
        <w:numPr>
          <w:ilvl w:val="0"/>
          <w:numId w:val="1028"/>
        </w:numPr>
        <w:tabs>
          <w:tab w:val="left" w:pos="1284"/>
        </w:tabs>
      </w:pPr>
      <w:r w:rsidRPr="006670E2">
        <w:t xml:space="preserve">Responsive testing </w:t>
      </w:r>
    </w:p>
    <w:p w14:paraId="0C7AEFFB" w14:textId="77777777" w:rsidR="006670E2" w:rsidRPr="006670E2" w:rsidRDefault="006670E2" w:rsidP="006670E2">
      <w:pPr>
        <w:tabs>
          <w:tab w:val="left" w:pos="1284"/>
        </w:tabs>
      </w:pPr>
      <w:r w:rsidRPr="006670E2">
        <w:pict w14:anchorId="00C7897F">
          <v:rect id="_x0000_i14648" style="width:0;height:1.5pt" o:hralign="center" o:hrstd="t" o:hr="t" fillcolor="#a0a0a0" stroked="f"/>
        </w:pict>
      </w:r>
    </w:p>
    <w:p w14:paraId="6355380A" w14:textId="77777777" w:rsidR="006670E2" w:rsidRPr="006670E2" w:rsidRDefault="006670E2" w:rsidP="006670E2">
      <w:pPr>
        <w:tabs>
          <w:tab w:val="left" w:pos="1284"/>
        </w:tabs>
        <w:rPr>
          <w:b/>
          <w:bCs/>
        </w:rPr>
      </w:pPr>
      <w:r w:rsidRPr="006670E2">
        <w:rPr>
          <w:b/>
          <w:bCs/>
        </w:rPr>
        <w:t>Quality</w:t>
      </w:r>
    </w:p>
    <w:p w14:paraId="5753B8E3" w14:textId="77777777" w:rsidR="006670E2" w:rsidRPr="006670E2" w:rsidRDefault="006670E2" w:rsidP="006670E2">
      <w:pPr>
        <w:numPr>
          <w:ilvl w:val="0"/>
          <w:numId w:val="1029"/>
        </w:numPr>
        <w:tabs>
          <w:tab w:val="left" w:pos="1284"/>
        </w:tabs>
      </w:pPr>
      <w:r w:rsidRPr="006670E2">
        <w:t xml:space="preserve">No critical defects. </w:t>
      </w:r>
    </w:p>
    <w:p w14:paraId="41E8D3D3" w14:textId="77777777" w:rsidR="006670E2" w:rsidRPr="006670E2" w:rsidRDefault="006670E2" w:rsidP="006670E2">
      <w:pPr>
        <w:numPr>
          <w:ilvl w:val="0"/>
          <w:numId w:val="1029"/>
        </w:numPr>
        <w:tabs>
          <w:tab w:val="left" w:pos="1284"/>
        </w:tabs>
      </w:pPr>
      <w:r w:rsidRPr="006670E2">
        <w:t xml:space="preserve">Standard API responses. </w:t>
      </w:r>
    </w:p>
    <w:p w14:paraId="1C132D0E" w14:textId="77777777" w:rsidR="006670E2" w:rsidRPr="006670E2" w:rsidRDefault="006670E2" w:rsidP="006670E2">
      <w:pPr>
        <w:numPr>
          <w:ilvl w:val="0"/>
          <w:numId w:val="1029"/>
        </w:numPr>
        <w:tabs>
          <w:tab w:val="left" w:pos="1284"/>
        </w:tabs>
      </w:pPr>
      <w:r w:rsidRPr="006670E2">
        <w:t xml:space="preserve">Consistent module integration. </w:t>
      </w:r>
    </w:p>
    <w:p w14:paraId="26B43F0A" w14:textId="77777777" w:rsidR="006670E2" w:rsidRPr="006670E2" w:rsidRDefault="006670E2" w:rsidP="006670E2">
      <w:pPr>
        <w:numPr>
          <w:ilvl w:val="0"/>
          <w:numId w:val="1029"/>
        </w:numPr>
        <w:tabs>
          <w:tab w:val="left" w:pos="1284"/>
        </w:tabs>
      </w:pPr>
      <w:r w:rsidRPr="006670E2">
        <w:t xml:space="preserve">Complete documentation. </w:t>
      </w:r>
    </w:p>
    <w:p w14:paraId="6BE32B03" w14:textId="77777777" w:rsidR="006670E2" w:rsidRPr="006670E2" w:rsidRDefault="006670E2" w:rsidP="006670E2">
      <w:pPr>
        <w:numPr>
          <w:ilvl w:val="0"/>
          <w:numId w:val="1029"/>
        </w:numPr>
        <w:tabs>
          <w:tab w:val="left" w:pos="1284"/>
        </w:tabs>
      </w:pPr>
      <w:r w:rsidRPr="006670E2">
        <w:t xml:space="preserve">Stable production build. </w:t>
      </w:r>
    </w:p>
    <w:p w14:paraId="04F5FDC4" w14:textId="77777777" w:rsidR="006670E2" w:rsidRPr="006670E2" w:rsidRDefault="006670E2" w:rsidP="006670E2">
      <w:pPr>
        <w:tabs>
          <w:tab w:val="left" w:pos="1284"/>
        </w:tabs>
      </w:pPr>
      <w:r w:rsidRPr="006670E2">
        <w:t>These rules define the quality assurance requirements for the Drone Delivery Navigation System.</w:t>
      </w:r>
    </w:p>
    <w:p w14:paraId="6C14FC6D" w14:textId="77777777" w:rsidR="006670E2" w:rsidRPr="006670E2" w:rsidRDefault="006670E2" w:rsidP="006670E2">
      <w:pPr>
        <w:tabs>
          <w:tab w:val="left" w:pos="1284"/>
        </w:tabs>
      </w:pPr>
      <w:r w:rsidRPr="006670E2">
        <w:pict w14:anchorId="01F28BDB">
          <v:rect id="_x0000_i14649" style="width:0;height:1.5pt" o:hralign="center" o:hrstd="t" o:hr="t" fillcolor="#a0a0a0" stroked="f"/>
        </w:pict>
      </w:r>
    </w:p>
    <w:p w14:paraId="7C24D296" w14:textId="77777777" w:rsidR="006670E2" w:rsidRPr="006670E2" w:rsidRDefault="006670E2" w:rsidP="006670E2">
      <w:pPr>
        <w:tabs>
          <w:tab w:val="left" w:pos="1284"/>
        </w:tabs>
        <w:rPr>
          <w:b/>
          <w:bCs/>
        </w:rPr>
      </w:pPr>
      <w:r w:rsidRPr="006670E2">
        <w:rPr>
          <w:b/>
          <w:bCs/>
        </w:rPr>
        <w:t>220. Volume 7 Completion Statement</w:t>
      </w:r>
    </w:p>
    <w:p w14:paraId="2BAFC166" w14:textId="77777777" w:rsidR="006670E2" w:rsidRPr="006670E2" w:rsidRDefault="006670E2" w:rsidP="006670E2">
      <w:pPr>
        <w:tabs>
          <w:tab w:val="left" w:pos="1284"/>
        </w:tabs>
      </w:pPr>
      <w:r w:rsidRPr="006670E2">
        <w:t xml:space="preserve">This concludes </w:t>
      </w:r>
      <w:r w:rsidRPr="006670E2">
        <w:rPr>
          <w:b/>
          <w:bCs/>
        </w:rPr>
        <w:t>Volume 7 – Project Integration &amp; System Architecture</w:t>
      </w:r>
      <w:r w:rsidRPr="006670E2">
        <w:t>.</w:t>
      </w:r>
    </w:p>
    <w:p w14:paraId="109B381B" w14:textId="77777777" w:rsidR="006670E2" w:rsidRPr="006670E2" w:rsidRDefault="006670E2" w:rsidP="006670E2">
      <w:pPr>
        <w:tabs>
          <w:tab w:val="left" w:pos="1284"/>
        </w:tabs>
      </w:pPr>
      <w:r w:rsidRPr="006670E2">
        <w:lastRenderedPageBreak/>
        <w:t>Volume 7 establishes the complete engineering foundation of the Drone Delivery Navigation System, including:</w:t>
      </w:r>
    </w:p>
    <w:p w14:paraId="2DC41351" w14:textId="77777777" w:rsidR="006670E2" w:rsidRPr="006670E2" w:rsidRDefault="006670E2" w:rsidP="006670E2">
      <w:pPr>
        <w:numPr>
          <w:ilvl w:val="0"/>
          <w:numId w:val="1030"/>
        </w:numPr>
        <w:tabs>
          <w:tab w:val="left" w:pos="1284"/>
        </w:tabs>
      </w:pPr>
      <w:r w:rsidRPr="006670E2">
        <w:t xml:space="preserve">Overall system architecture </w:t>
      </w:r>
    </w:p>
    <w:p w14:paraId="5625C40B" w14:textId="77777777" w:rsidR="006670E2" w:rsidRPr="006670E2" w:rsidRDefault="006670E2" w:rsidP="006670E2">
      <w:pPr>
        <w:numPr>
          <w:ilvl w:val="0"/>
          <w:numId w:val="1030"/>
        </w:numPr>
        <w:tabs>
          <w:tab w:val="left" w:pos="1284"/>
        </w:tabs>
      </w:pPr>
      <w:r w:rsidRPr="006670E2">
        <w:t xml:space="preserve">Database architecture </w:t>
      </w:r>
    </w:p>
    <w:p w14:paraId="01DECDFD" w14:textId="77777777" w:rsidR="006670E2" w:rsidRPr="006670E2" w:rsidRDefault="006670E2" w:rsidP="006670E2">
      <w:pPr>
        <w:numPr>
          <w:ilvl w:val="0"/>
          <w:numId w:val="1030"/>
        </w:numPr>
        <w:tabs>
          <w:tab w:val="left" w:pos="1284"/>
        </w:tabs>
      </w:pPr>
      <w:r w:rsidRPr="006670E2">
        <w:t xml:space="preserve">REST API specifications </w:t>
      </w:r>
    </w:p>
    <w:p w14:paraId="5B911D47" w14:textId="77777777" w:rsidR="006670E2" w:rsidRPr="006670E2" w:rsidRDefault="006670E2" w:rsidP="006670E2">
      <w:pPr>
        <w:numPr>
          <w:ilvl w:val="0"/>
          <w:numId w:val="1030"/>
        </w:numPr>
        <w:tabs>
          <w:tab w:val="left" w:pos="1284"/>
        </w:tabs>
      </w:pPr>
      <w:r w:rsidRPr="006670E2">
        <w:t xml:space="preserve">Authentication and security </w:t>
      </w:r>
    </w:p>
    <w:p w14:paraId="691D19BD" w14:textId="77777777" w:rsidR="006670E2" w:rsidRPr="006670E2" w:rsidRDefault="006670E2" w:rsidP="006670E2">
      <w:pPr>
        <w:numPr>
          <w:ilvl w:val="0"/>
          <w:numId w:val="1030"/>
        </w:numPr>
        <w:tabs>
          <w:tab w:val="left" w:pos="1284"/>
        </w:tabs>
      </w:pPr>
      <w:r w:rsidRPr="006670E2">
        <w:t xml:space="preserve">Global state management </w:t>
      </w:r>
    </w:p>
    <w:p w14:paraId="1C715C8D" w14:textId="77777777" w:rsidR="006670E2" w:rsidRPr="006670E2" w:rsidRDefault="006670E2" w:rsidP="006670E2">
      <w:pPr>
        <w:numPr>
          <w:ilvl w:val="0"/>
          <w:numId w:val="1030"/>
        </w:numPr>
        <w:tabs>
          <w:tab w:val="left" w:pos="1284"/>
        </w:tabs>
      </w:pPr>
      <w:r w:rsidRPr="006670E2">
        <w:t xml:space="preserve">Folder structure and code organization </w:t>
      </w:r>
    </w:p>
    <w:p w14:paraId="43F84E7C" w14:textId="77777777" w:rsidR="006670E2" w:rsidRPr="006670E2" w:rsidRDefault="006670E2" w:rsidP="006670E2">
      <w:pPr>
        <w:numPr>
          <w:ilvl w:val="0"/>
          <w:numId w:val="1030"/>
        </w:numPr>
        <w:tabs>
          <w:tab w:val="left" w:pos="1284"/>
        </w:tabs>
      </w:pPr>
      <w:r w:rsidRPr="006670E2">
        <w:t xml:space="preserve">Deployment strategy </w:t>
      </w:r>
    </w:p>
    <w:p w14:paraId="27E7CCE8" w14:textId="77777777" w:rsidR="006670E2" w:rsidRPr="006670E2" w:rsidRDefault="006670E2" w:rsidP="006670E2">
      <w:pPr>
        <w:numPr>
          <w:ilvl w:val="0"/>
          <w:numId w:val="1030"/>
        </w:numPr>
        <w:tabs>
          <w:tab w:val="left" w:pos="1284"/>
        </w:tabs>
      </w:pPr>
      <w:r w:rsidRPr="006670E2">
        <w:t xml:space="preserve">Testing and quality assurance </w:t>
      </w:r>
    </w:p>
    <w:p w14:paraId="02AC9C4E" w14:textId="77777777" w:rsidR="006670E2" w:rsidRPr="006670E2" w:rsidRDefault="006670E2" w:rsidP="006670E2">
      <w:pPr>
        <w:tabs>
          <w:tab w:val="left" w:pos="1284"/>
        </w:tabs>
      </w:pPr>
      <w:r w:rsidRPr="006670E2">
        <w:t>Together, these eight sections provide a complete implementation and integration blueprint that connects all functional modules into a cohesive, scalable, and maintainable enterprise application.</w:t>
      </w:r>
    </w:p>
    <w:p w14:paraId="32F4FC68" w14:textId="77777777" w:rsidR="006670E2" w:rsidRPr="006670E2" w:rsidRDefault="006670E2" w:rsidP="006670E2">
      <w:pPr>
        <w:tabs>
          <w:tab w:val="left" w:pos="1284"/>
        </w:tabs>
      </w:pPr>
      <w:r w:rsidRPr="006670E2">
        <w:pict w14:anchorId="50EC054F">
          <v:rect id="_x0000_i14650" style="width:0;height:1.5pt" o:hralign="center" o:hrstd="t" o:hr="t" fillcolor="#a0a0a0" stroked="f"/>
        </w:pict>
      </w:r>
    </w:p>
    <w:p w14:paraId="7B83F1BB" w14:textId="77777777" w:rsidR="006670E2" w:rsidRPr="006670E2" w:rsidRDefault="006670E2" w:rsidP="006670E2">
      <w:pPr>
        <w:tabs>
          <w:tab w:val="left" w:pos="1284"/>
        </w:tabs>
        <w:rPr>
          <w:b/>
          <w:bCs/>
        </w:rPr>
      </w:pPr>
      <w:r w:rsidRPr="006670E2">
        <w:rPr>
          <w:b/>
          <w:bCs/>
        </w:rPr>
        <w:t>End of Volume 7</w:t>
      </w:r>
    </w:p>
    <w:p w14:paraId="5FC64B25" w14:textId="77777777" w:rsidR="006670E2" w:rsidRPr="006670E2" w:rsidRDefault="006670E2" w:rsidP="006670E2">
      <w:pPr>
        <w:tabs>
          <w:tab w:val="left" w:pos="1284"/>
        </w:tabs>
        <w:rPr>
          <w:b/>
          <w:bCs/>
        </w:rPr>
      </w:pPr>
      <w:r w:rsidRPr="006670E2">
        <w:rPr>
          <w:b/>
          <w:bCs/>
        </w:rPr>
        <w:t>DRONE DELIVERY NAVIGATION SYSTEM</w:t>
      </w:r>
    </w:p>
    <w:p w14:paraId="553DAEE2" w14:textId="77777777" w:rsidR="006670E2" w:rsidRPr="006670E2" w:rsidRDefault="006670E2" w:rsidP="006670E2">
      <w:pPr>
        <w:tabs>
          <w:tab w:val="left" w:pos="1284"/>
        </w:tabs>
        <w:rPr>
          <w:b/>
          <w:bCs/>
        </w:rPr>
      </w:pPr>
      <w:r w:rsidRPr="006670E2">
        <w:rPr>
          <w:b/>
          <w:bCs/>
        </w:rPr>
        <w:t>VOLUME 8 – FINAL DOCUMENTATION &amp; PROJECT GUIDE</w:t>
      </w:r>
    </w:p>
    <w:p w14:paraId="3A6AED91" w14:textId="77777777" w:rsidR="006670E2" w:rsidRPr="006670E2" w:rsidRDefault="006670E2" w:rsidP="006670E2">
      <w:pPr>
        <w:tabs>
          <w:tab w:val="left" w:pos="1284"/>
        </w:tabs>
        <w:rPr>
          <w:b/>
          <w:bCs/>
        </w:rPr>
      </w:pPr>
      <w:r w:rsidRPr="006670E2">
        <w:rPr>
          <w:b/>
          <w:bCs/>
        </w:rPr>
        <w:t>SECTION 1</w:t>
      </w:r>
    </w:p>
    <w:p w14:paraId="3328A8DF" w14:textId="77777777" w:rsidR="006670E2" w:rsidRPr="006670E2" w:rsidRDefault="006670E2" w:rsidP="006670E2">
      <w:pPr>
        <w:tabs>
          <w:tab w:val="left" w:pos="1284"/>
        </w:tabs>
        <w:rPr>
          <w:b/>
          <w:bCs/>
        </w:rPr>
      </w:pPr>
      <w:r w:rsidRPr="006670E2">
        <w:rPr>
          <w:b/>
          <w:bCs/>
        </w:rPr>
        <w:t>Project Overview, Executive Summary &amp; Complete System Introduction</w:t>
      </w:r>
    </w:p>
    <w:p w14:paraId="39E33AA5" w14:textId="77777777" w:rsidR="006670E2" w:rsidRPr="006670E2" w:rsidRDefault="006670E2" w:rsidP="006670E2">
      <w:pPr>
        <w:tabs>
          <w:tab w:val="left" w:pos="1284"/>
        </w:tabs>
      </w:pPr>
      <w:r w:rsidRPr="006670E2">
        <w:pict w14:anchorId="0B7BE3F7">
          <v:rect id="_x0000_i14913" style="width:0;height:1.5pt" o:hralign="center" o:hrstd="t" o:hr="t" fillcolor="#a0a0a0" stroked="f"/>
        </w:pict>
      </w:r>
    </w:p>
    <w:p w14:paraId="5D4D984B" w14:textId="77777777" w:rsidR="006670E2" w:rsidRPr="006670E2" w:rsidRDefault="006670E2" w:rsidP="006670E2">
      <w:pPr>
        <w:tabs>
          <w:tab w:val="left" w:pos="1284"/>
        </w:tabs>
        <w:rPr>
          <w:b/>
          <w:bCs/>
        </w:rPr>
      </w:pPr>
      <w:r w:rsidRPr="006670E2">
        <w:rPr>
          <w:b/>
          <w:bCs/>
        </w:rPr>
        <w:t>Cover Statement</w:t>
      </w:r>
    </w:p>
    <w:p w14:paraId="04D8529C" w14:textId="77777777" w:rsidR="006670E2" w:rsidRPr="006670E2" w:rsidRDefault="006670E2" w:rsidP="006670E2">
      <w:pPr>
        <w:tabs>
          <w:tab w:val="left" w:pos="1284"/>
        </w:tabs>
      </w:pPr>
      <w:r w:rsidRPr="006670E2">
        <w:t xml:space="preserve">The </w:t>
      </w:r>
      <w:r w:rsidRPr="006670E2">
        <w:rPr>
          <w:b/>
          <w:bCs/>
        </w:rPr>
        <w:t>Drone Delivery Navigation System</w:t>
      </w:r>
      <w:r w:rsidRPr="006670E2">
        <w:t xml:space="preserve"> is a full-stack web application designed to simulate and manage a modern drone-based logistics network. The system integrates </w:t>
      </w:r>
      <w:r w:rsidRPr="006670E2">
        <w:rPr>
          <w:b/>
          <w:bCs/>
        </w:rPr>
        <w:t>Fleet Management</w:t>
      </w:r>
      <w:r w:rsidRPr="006670E2">
        <w:t xml:space="preserve">, </w:t>
      </w:r>
      <w:r w:rsidRPr="006670E2">
        <w:rPr>
          <w:b/>
          <w:bCs/>
        </w:rPr>
        <w:t>Route Optimization</w:t>
      </w:r>
      <w:r w:rsidRPr="006670E2">
        <w:t xml:space="preserve">, </w:t>
      </w:r>
      <w:r w:rsidRPr="006670E2">
        <w:rPr>
          <w:b/>
          <w:bCs/>
        </w:rPr>
        <w:t>Delivery Management</w:t>
      </w:r>
      <w:r w:rsidRPr="006670E2">
        <w:t xml:space="preserve">, and </w:t>
      </w:r>
      <w:r w:rsidRPr="006670E2">
        <w:rPr>
          <w:b/>
          <w:bCs/>
        </w:rPr>
        <w:t>Analytics Dashboard</w:t>
      </w:r>
      <w:r w:rsidRPr="006670E2">
        <w:t xml:space="preserve"> into a unified platform, providing a realistic representation of how autonomous delivery systems can be monitored and controlled.</w:t>
      </w:r>
    </w:p>
    <w:p w14:paraId="79E5EA95" w14:textId="77777777" w:rsidR="006670E2" w:rsidRPr="006670E2" w:rsidRDefault="006670E2" w:rsidP="006670E2">
      <w:pPr>
        <w:tabs>
          <w:tab w:val="left" w:pos="1284"/>
        </w:tabs>
      </w:pPr>
      <w:r w:rsidRPr="006670E2">
        <w:t xml:space="preserve">The project is developed using the </w:t>
      </w:r>
      <w:r w:rsidRPr="006670E2">
        <w:rPr>
          <w:b/>
          <w:bCs/>
        </w:rPr>
        <w:t>MERN Stack</w:t>
      </w:r>
      <w:r w:rsidRPr="006670E2">
        <w:t xml:space="preserve"> with </w:t>
      </w:r>
      <w:r w:rsidRPr="006670E2">
        <w:rPr>
          <w:b/>
          <w:bCs/>
        </w:rPr>
        <w:t>TypeScript</w:t>
      </w:r>
      <w:r w:rsidRPr="006670E2">
        <w:t xml:space="preserve">, while incorporating multiple </w:t>
      </w:r>
      <w:r w:rsidRPr="006670E2">
        <w:rPr>
          <w:b/>
          <w:bCs/>
        </w:rPr>
        <w:t>Data Structures and Algorithms (DSA)</w:t>
      </w:r>
      <w:r w:rsidRPr="006670E2">
        <w:t xml:space="preserve"> such as Arrays, Searching, Sorting, Graphs, Breadth-First Search (BFS), Dijkstra's Algorithm, Queue, Priority Queue, Hash Maps, Prefix Sum, and Aggregation Algorithms.</w:t>
      </w:r>
    </w:p>
    <w:p w14:paraId="04655403" w14:textId="77777777" w:rsidR="006670E2" w:rsidRPr="006670E2" w:rsidRDefault="006670E2" w:rsidP="006670E2">
      <w:pPr>
        <w:tabs>
          <w:tab w:val="left" w:pos="1284"/>
        </w:tabs>
      </w:pPr>
      <w:r w:rsidRPr="006670E2">
        <w:t>The objective is to demonstrate practical software engineering, modular architecture, efficient algorithm implementation, and modern web development practices within a single enterprise-style application.</w:t>
      </w:r>
    </w:p>
    <w:p w14:paraId="3E54B08F" w14:textId="77777777" w:rsidR="006670E2" w:rsidRPr="006670E2" w:rsidRDefault="006670E2" w:rsidP="006670E2">
      <w:pPr>
        <w:tabs>
          <w:tab w:val="left" w:pos="1284"/>
        </w:tabs>
      </w:pPr>
      <w:r w:rsidRPr="006670E2">
        <w:pict w14:anchorId="2AE521D8">
          <v:rect id="_x0000_i14914" style="width:0;height:1.5pt" o:hralign="center" o:hrstd="t" o:hr="t" fillcolor="#a0a0a0" stroked="f"/>
        </w:pict>
      </w:r>
    </w:p>
    <w:p w14:paraId="52064400" w14:textId="77777777" w:rsidR="006670E2" w:rsidRPr="006670E2" w:rsidRDefault="006670E2" w:rsidP="006670E2">
      <w:pPr>
        <w:tabs>
          <w:tab w:val="left" w:pos="1284"/>
        </w:tabs>
        <w:rPr>
          <w:b/>
          <w:bCs/>
        </w:rPr>
      </w:pPr>
      <w:r w:rsidRPr="006670E2">
        <w:rPr>
          <w:b/>
          <w:bCs/>
        </w:rPr>
        <w:t>1. Executive Summary</w:t>
      </w:r>
    </w:p>
    <w:p w14:paraId="556B9CF9" w14:textId="77777777" w:rsidR="006670E2" w:rsidRPr="006670E2" w:rsidRDefault="006670E2" w:rsidP="006670E2">
      <w:pPr>
        <w:tabs>
          <w:tab w:val="left" w:pos="1284"/>
        </w:tabs>
      </w:pPr>
      <w:r w:rsidRPr="006670E2">
        <w:lastRenderedPageBreak/>
        <w:t>The Drone Delivery Navigation System addresses the growing demand for efficient and intelligent delivery management by providing a centralized platform for monitoring drone fleets, generating optimized delivery routes, scheduling deliveries, and analyzing operational performance.</w:t>
      </w:r>
    </w:p>
    <w:p w14:paraId="1C71E8A8" w14:textId="77777777" w:rsidR="006670E2" w:rsidRPr="006670E2" w:rsidRDefault="006670E2" w:rsidP="006670E2">
      <w:pPr>
        <w:tabs>
          <w:tab w:val="left" w:pos="1284"/>
        </w:tabs>
      </w:pPr>
      <w:r w:rsidRPr="006670E2">
        <w:t>The project combines:</w:t>
      </w:r>
    </w:p>
    <w:p w14:paraId="58F73398" w14:textId="77777777" w:rsidR="006670E2" w:rsidRPr="006670E2" w:rsidRDefault="006670E2" w:rsidP="006670E2">
      <w:pPr>
        <w:numPr>
          <w:ilvl w:val="0"/>
          <w:numId w:val="1031"/>
        </w:numPr>
        <w:tabs>
          <w:tab w:val="left" w:pos="1284"/>
        </w:tabs>
      </w:pPr>
      <w:r w:rsidRPr="006670E2">
        <w:t xml:space="preserve">Modern frontend development </w:t>
      </w:r>
    </w:p>
    <w:p w14:paraId="1E8341C3" w14:textId="77777777" w:rsidR="006670E2" w:rsidRPr="006670E2" w:rsidRDefault="006670E2" w:rsidP="006670E2">
      <w:pPr>
        <w:numPr>
          <w:ilvl w:val="0"/>
          <w:numId w:val="1031"/>
        </w:numPr>
        <w:tabs>
          <w:tab w:val="left" w:pos="1284"/>
        </w:tabs>
      </w:pPr>
      <w:r w:rsidRPr="006670E2">
        <w:t xml:space="preserve">Secure backend architecture </w:t>
      </w:r>
    </w:p>
    <w:p w14:paraId="2C7E8CC4" w14:textId="77777777" w:rsidR="006670E2" w:rsidRPr="006670E2" w:rsidRDefault="006670E2" w:rsidP="006670E2">
      <w:pPr>
        <w:numPr>
          <w:ilvl w:val="0"/>
          <w:numId w:val="1031"/>
        </w:numPr>
        <w:tabs>
          <w:tab w:val="left" w:pos="1284"/>
        </w:tabs>
      </w:pPr>
      <w:r w:rsidRPr="006670E2">
        <w:t xml:space="preserve">Database management </w:t>
      </w:r>
    </w:p>
    <w:p w14:paraId="0DEAF427" w14:textId="77777777" w:rsidR="006670E2" w:rsidRPr="006670E2" w:rsidRDefault="006670E2" w:rsidP="006670E2">
      <w:pPr>
        <w:numPr>
          <w:ilvl w:val="0"/>
          <w:numId w:val="1031"/>
        </w:numPr>
        <w:tabs>
          <w:tab w:val="left" w:pos="1284"/>
        </w:tabs>
      </w:pPr>
      <w:r w:rsidRPr="006670E2">
        <w:t xml:space="preserve">Algorithmic problem solving </w:t>
      </w:r>
    </w:p>
    <w:p w14:paraId="09A53172" w14:textId="77777777" w:rsidR="006670E2" w:rsidRPr="006670E2" w:rsidRDefault="006670E2" w:rsidP="006670E2">
      <w:pPr>
        <w:numPr>
          <w:ilvl w:val="0"/>
          <w:numId w:val="1031"/>
        </w:numPr>
        <w:tabs>
          <w:tab w:val="left" w:pos="1284"/>
        </w:tabs>
      </w:pPr>
      <w:r w:rsidRPr="006670E2">
        <w:t xml:space="preserve">Responsive user experience </w:t>
      </w:r>
    </w:p>
    <w:p w14:paraId="21669B83" w14:textId="77777777" w:rsidR="006670E2" w:rsidRPr="006670E2" w:rsidRDefault="006670E2" w:rsidP="006670E2">
      <w:pPr>
        <w:numPr>
          <w:ilvl w:val="0"/>
          <w:numId w:val="1031"/>
        </w:numPr>
        <w:tabs>
          <w:tab w:val="left" w:pos="1284"/>
        </w:tabs>
      </w:pPr>
      <w:r w:rsidRPr="006670E2">
        <w:t xml:space="preserve">Enterprise software engineering principles </w:t>
      </w:r>
    </w:p>
    <w:p w14:paraId="7868B3CC" w14:textId="77777777" w:rsidR="006670E2" w:rsidRPr="006670E2" w:rsidRDefault="006670E2" w:rsidP="006670E2">
      <w:pPr>
        <w:tabs>
          <w:tab w:val="left" w:pos="1284"/>
        </w:tabs>
      </w:pPr>
      <w:r w:rsidRPr="006670E2">
        <w:t>Instead of functioning as a simple CRUD application, the system demonstrates how software architecture and DSA work together to solve real-world logistics problems.</w:t>
      </w:r>
    </w:p>
    <w:p w14:paraId="63C696B0" w14:textId="77777777" w:rsidR="006670E2" w:rsidRPr="006670E2" w:rsidRDefault="006670E2" w:rsidP="006670E2">
      <w:pPr>
        <w:tabs>
          <w:tab w:val="left" w:pos="1284"/>
        </w:tabs>
      </w:pPr>
      <w:r w:rsidRPr="006670E2">
        <w:pict w14:anchorId="33502E44">
          <v:rect id="_x0000_i14915" style="width:0;height:1.5pt" o:hralign="center" o:hrstd="t" o:hr="t" fillcolor="#a0a0a0" stroked="f"/>
        </w:pict>
      </w:r>
    </w:p>
    <w:p w14:paraId="548FC843" w14:textId="77777777" w:rsidR="006670E2" w:rsidRPr="006670E2" w:rsidRDefault="006670E2" w:rsidP="006670E2">
      <w:pPr>
        <w:tabs>
          <w:tab w:val="left" w:pos="1284"/>
        </w:tabs>
        <w:rPr>
          <w:b/>
          <w:bCs/>
        </w:rPr>
      </w:pPr>
      <w:r w:rsidRPr="006670E2">
        <w:rPr>
          <w:b/>
          <w:bCs/>
        </w:rPr>
        <w:t>2. Project Vision</w:t>
      </w:r>
    </w:p>
    <w:p w14:paraId="2B028284" w14:textId="77777777" w:rsidR="006670E2" w:rsidRPr="006670E2" w:rsidRDefault="006670E2" w:rsidP="006670E2">
      <w:pPr>
        <w:tabs>
          <w:tab w:val="left" w:pos="1284"/>
        </w:tabs>
      </w:pPr>
      <w:r w:rsidRPr="006670E2">
        <w:t>The long-term vision of this project is to provide a scalable software foundation capable of supporting future drone logistics platforms.</w:t>
      </w:r>
    </w:p>
    <w:p w14:paraId="1A55C312" w14:textId="77777777" w:rsidR="006670E2" w:rsidRPr="006670E2" w:rsidRDefault="006670E2" w:rsidP="006670E2">
      <w:pPr>
        <w:tabs>
          <w:tab w:val="left" w:pos="1284"/>
        </w:tabs>
      </w:pPr>
      <w:r w:rsidRPr="006670E2">
        <w:t>Version 1.0 focuses on simulation and operational management, while future versions can evolve into real-world systems by integrating:</w:t>
      </w:r>
    </w:p>
    <w:p w14:paraId="67293718" w14:textId="77777777" w:rsidR="006670E2" w:rsidRPr="006670E2" w:rsidRDefault="006670E2" w:rsidP="006670E2">
      <w:pPr>
        <w:numPr>
          <w:ilvl w:val="0"/>
          <w:numId w:val="1032"/>
        </w:numPr>
        <w:tabs>
          <w:tab w:val="left" w:pos="1284"/>
        </w:tabs>
      </w:pPr>
      <w:r w:rsidRPr="006670E2">
        <w:t xml:space="preserve">Live GPS tracking </w:t>
      </w:r>
    </w:p>
    <w:p w14:paraId="33337E58" w14:textId="77777777" w:rsidR="006670E2" w:rsidRPr="006670E2" w:rsidRDefault="006670E2" w:rsidP="006670E2">
      <w:pPr>
        <w:numPr>
          <w:ilvl w:val="0"/>
          <w:numId w:val="1032"/>
        </w:numPr>
        <w:tabs>
          <w:tab w:val="left" w:pos="1284"/>
        </w:tabs>
      </w:pPr>
      <w:r w:rsidRPr="006670E2">
        <w:t xml:space="preserve">Weather services </w:t>
      </w:r>
    </w:p>
    <w:p w14:paraId="5982BBA7" w14:textId="77777777" w:rsidR="006670E2" w:rsidRPr="006670E2" w:rsidRDefault="006670E2" w:rsidP="006670E2">
      <w:pPr>
        <w:numPr>
          <w:ilvl w:val="0"/>
          <w:numId w:val="1032"/>
        </w:numPr>
        <w:tabs>
          <w:tab w:val="left" w:pos="1284"/>
        </w:tabs>
      </w:pPr>
      <w:r w:rsidRPr="006670E2">
        <w:t xml:space="preserve">Drone telemetry </w:t>
      </w:r>
    </w:p>
    <w:p w14:paraId="0765CCAA" w14:textId="77777777" w:rsidR="006670E2" w:rsidRPr="006670E2" w:rsidRDefault="006670E2" w:rsidP="006670E2">
      <w:pPr>
        <w:numPr>
          <w:ilvl w:val="0"/>
          <w:numId w:val="1032"/>
        </w:numPr>
        <w:tabs>
          <w:tab w:val="left" w:pos="1284"/>
        </w:tabs>
      </w:pPr>
      <w:r w:rsidRPr="006670E2">
        <w:t xml:space="preserve">Real-time communication </w:t>
      </w:r>
    </w:p>
    <w:p w14:paraId="676944D0" w14:textId="77777777" w:rsidR="006670E2" w:rsidRPr="006670E2" w:rsidRDefault="006670E2" w:rsidP="006670E2">
      <w:pPr>
        <w:numPr>
          <w:ilvl w:val="0"/>
          <w:numId w:val="1032"/>
        </w:numPr>
        <w:tabs>
          <w:tab w:val="left" w:pos="1284"/>
        </w:tabs>
      </w:pPr>
      <w:r w:rsidRPr="006670E2">
        <w:t xml:space="preserve">Autonomous fleet coordination </w:t>
      </w:r>
    </w:p>
    <w:p w14:paraId="4C81BC19" w14:textId="77777777" w:rsidR="006670E2" w:rsidRPr="006670E2" w:rsidRDefault="006670E2" w:rsidP="006670E2">
      <w:pPr>
        <w:numPr>
          <w:ilvl w:val="0"/>
          <w:numId w:val="1032"/>
        </w:numPr>
        <w:tabs>
          <w:tab w:val="left" w:pos="1284"/>
        </w:tabs>
      </w:pPr>
      <w:r w:rsidRPr="006670E2">
        <w:t xml:space="preserve">Cloud deployment </w:t>
      </w:r>
    </w:p>
    <w:p w14:paraId="2819F170" w14:textId="77777777" w:rsidR="006670E2" w:rsidRPr="006670E2" w:rsidRDefault="006670E2" w:rsidP="006670E2">
      <w:pPr>
        <w:numPr>
          <w:ilvl w:val="0"/>
          <w:numId w:val="1032"/>
        </w:numPr>
        <w:tabs>
          <w:tab w:val="left" w:pos="1284"/>
        </w:tabs>
      </w:pPr>
      <w:r w:rsidRPr="006670E2">
        <w:t xml:space="preserve">Mobile applications </w:t>
      </w:r>
    </w:p>
    <w:p w14:paraId="06500DD0" w14:textId="77777777" w:rsidR="006670E2" w:rsidRPr="006670E2" w:rsidRDefault="006670E2" w:rsidP="006670E2">
      <w:pPr>
        <w:tabs>
          <w:tab w:val="left" w:pos="1284"/>
        </w:tabs>
      </w:pPr>
      <w:r w:rsidRPr="006670E2">
        <w:t>The architecture has been intentionally designed to support these future enhancements without major structural changes.</w:t>
      </w:r>
    </w:p>
    <w:p w14:paraId="482E99E9" w14:textId="77777777" w:rsidR="006670E2" w:rsidRPr="006670E2" w:rsidRDefault="006670E2" w:rsidP="006670E2">
      <w:pPr>
        <w:tabs>
          <w:tab w:val="left" w:pos="1284"/>
        </w:tabs>
      </w:pPr>
      <w:r w:rsidRPr="006670E2">
        <w:pict w14:anchorId="260BB588">
          <v:rect id="_x0000_i14916" style="width:0;height:1.5pt" o:hralign="center" o:hrstd="t" o:hr="t" fillcolor="#a0a0a0" stroked="f"/>
        </w:pict>
      </w:r>
    </w:p>
    <w:p w14:paraId="3ED36612" w14:textId="77777777" w:rsidR="006670E2" w:rsidRPr="006670E2" w:rsidRDefault="006670E2" w:rsidP="006670E2">
      <w:pPr>
        <w:tabs>
          <w:tab w:val="left" w:pos="1284"/>
        </w:tabs>
        <w:rPr>
          <w:b/>
          <w:bCs/>
        </w:rPr>
      </w:pPr>
      <w:r w:rsidRPr="006670E2">
        <w:rPr>
          <w:b/>
          <w:bCs/>
        </w:rPr>
        <w:t>3. Problem Statement</w:t>
      </w:r>
    </w:p>
    <w:p w14:paraId="4EFFA5FE" w14:textId="77777777" w:rsidR="006670E2" w:rsidRPr="006670E2" w:rsidRDefault="006670E2" w:rsidP="006670E2">
      <w:pPr>
        <w:tabs>
          <w:tab w:val="left" w:pos="1284"/>
        </w:tabs>
      </w:pPr>
      <w:r w:rsidRPr="006670E2">
        <w:t>Modern logistics operations involve numerous challenges:</w:t>
      </w:r>
    </w:p>
    <w:p w14:paraId="408FD8DD" w14:textId="77777777" w:rsidR="006670E2" w:rsidRPr="006670E2" w:rsidRDefault="006670E2" w:rsidP="006670E2">
      <w:pPr>
        <w:numPr>
          <w:ilvl w:val="0"/>
          <w:numId w:val="1033"/>
        </w:numPr>
        <w:tabs>
          <w:tab w:val="left" w:pos="1284"/>
        </w:tabs>
      </w:pPr>
      <w:r w:rsidRPr="006670E2">
        <w:t xml:space="preserve">Managing multiple delivery drones </w:t>
      </w:r>
    </w:p>
    <w:p w14:paraId="697F7D16" w14:textId="77777777" w:rsidR="006670E2" w:rsidRPr="006670E2" w:rsidRDefault="006670E2" w:rsidP="006670E2">
      <w:pPr>
        <w:numPr>
          <w:ilvl w:val="0"/>
          <w:numId w:val="1033"/>
        </w:numPr>
        <w:tabs>
          <w:tab w:val="left" w:pos="1284"/>
        </w:tabs>
      </w:pPr>
      <w:r w:rsidRPr="006670E2">
        <w:t xml:space="preserve">Selecting efficient delivery routes </w:t>
      </w:r>
    </w:p>
    <w:p w14:paraId="5AEE96EC" w14:textId="77777777" w:rsidR="006670E2" w:rsidRPr="006670E2" w:rsidRDefault="006670E2" w:rsidP="006670E2">
      <w:pPr>
        <w:numPr>
          <w:ilvl w:val="0"/>
          <w:numId w:val="1033"/>
        </w:numPr>
        <w:tabs>
          <w:tab w:val="left" w:pos="1284"/>
        </w:tabs>
      </w:pPr>
      <w:r w:rsidRPr="006670E2">
        <w:t xml:space="preserve">Avoiding restricted areas </w:t>
      </w:r>
    </w:p>
    <w:p w14:paraId="0E20C516" w14:textId="77777777" w:rsidR="006670E2" w:rsidRPr="006670E2" w:rsidRDefault="006670E2" w:rsidP="006670E2">
      <w:pPr>
        <w:numPr>
          <w:ilvl w:val="0"/>
          <w:numId w:val="1033"/>
        </w:numPr>
        <w:tabs>
          <w:tab w:val="left" w:pos="1284"/>
        </w:tabs>
      </w:pPr>
      <w:r w:rsidRPr="006670E2">
        <w:lastRenderedPageBreak/>
        <w:t xml:space="preserve">Scheduling deliveries based on priority </w:t>
      </w:r>
    </w:p>
    <w:p w14:paraId="1A359F4E" w14:textId="77777777" w:rsidR="006670E2" w:rsidRPr="006670E2" w:rsidRDefault="006670E2" w:rsidP="006670E2">
      <w:pPr>
        <w:numPr>
          <w:ilvl w:val="0"/>
          <w:numId w:val="1033"/>
        </w:numPr>
        <w:tabs>
          <w:tab w:val="left" w:pos="1284"/>
        </w:tabs>
      </w:pPr>
      <w:r w:rsidRPr="006670E2">
        <w:t xml:space="preserve">Monitoring fleet availability </w:t>
      </w:r>
    </w:p>
    <w:p w14:paraId="162D43A9" w14:textId="77777777" w:rsidR="006670E2" w:rsidRPr="006670E2" w:rsidRDefault="006670E2" w:rsidP="006670E2">
      <w:pPr>
        <w:numPr>
          <w:ilvl w:val="0"/>
          <w:numId w:val="1033"/>
        </w:numPr>
        <w:tabs>
          <w:tab w:val="left" w:pos="1284"/>
        </w:tabs>
      </w:pPr>
      <w:r w:rsidRPr="006670E2">
        <w:t xml:space="preserve">Measuring operational efficiency </w:t>
      </w:r>
    </w:p>
    <w:p w14:paraId="61897971" w14:textId="77777777" w:rsidR="006670E2" w:rsidRPr="006670E2" w:rsidRDefault="006670E2" w:rsidP="006670E2">
      <w:pPr>
        <w:tabs>
          <w:tab w:val="left" w:pos="1284"/>
        </w:tabs>
      </w:pPr>
      <w:r w:rsidRPr="006670E2">
        <w:t>Traditional manual management becomes increasingly inefficient as fleet size and delivery volume grow.</w:t>
      </w:r>
    </w:p>
    <w:p w14:paraId="7204D617" w14:textId="77777777" w:rsidR="006670E2" w:rsidRPr="006670E2" w:rsidRDefault="006670E2" w:rsidP="006670E2">
      <w:pPr>
        <w:tabs>
          <w:tab w:val="left" w:pos="1284"/>
        </w:tabs>
      </w:pPr>
      <w:r w:rsidRPr="006670E2">
        <w:t>The Drone Delivery Navigation System provides a centralized software solution that simplifies these operations through automation and intelligent algorithms.</w:t>
      </w:r>
    </w:p>
    <w:p w14:paraId="3E961BBA" w14:textId="77777777" w:rsidR="006670E2" w:rsidRPr="006670E2" w:rsidRDefault="006670E2" w:rsidP="006670E2">
      <w:pPr>
        <w:tabs>
          <w:tab w:val="left" w:pos="1284"/>
        </w:tabs>
      </w:pPr>
      <w:r w:rsidRPr="006670E2">
        <w:pict w14:anchorId="2A3FD92E">
          <v:rect id="_x0000_i14917" style="width:0;height:1.5pt" o:hralign="center" o:hrstd="t" o:hr="t" fillcolor="#a0a0a0" stroked="f"/>
        </w:pict>
      </w:r>
    </w:p>
    <w:p w14:paraId="1FB293A7" w14:textId="77777777" w:rsidR="006670E2" w:rsidRPr="006670E2" w:rsidRDefault="006670E2" w:rsidP="006670E2">
      <w:pPr>
        <w:tabs>
          <w:tab w:val="left" w:pos="1284"/>
        </w:tabs>
        <w:rPr>
          <w:b/>
          <w:bCs/>
        </w:rPr>
      </w:pPr>
      <w:r w:rsidRPr="006670E2">
        <w:rPr>
          <w:b/>
          <w:bCs/>
        </w:rPr>
        <w:t>4. Proposed Solution</w:t>
      </w:r>
    </w:p>
    <w:p w14:paraId="20D7226B" w14:textId="77777777" w:rsidR="006670E2" w:rsidRPr="006670E2" w:rsidRDefault="006670E2" w:rsidP="006670E2">
      <w:pPr>
        <w:tabs>
          <w:tab w:val="left" w:pos="1284"/>
        </w:tabs>
      </w:pPr>
      <w:r w:rsidRPr="006670E2">
        <w:t>The proposed solution is a modular web application consisting of four major operational modules:</w:t>
      </w:r>
    </w:p>
    <w:p w14:paraId="785037E9" w14:textId="77777777" w:rsidR="006670E2" w:rsidRPr="006670E2" w:rsidRDefault="006670E2" w:rsidP="006670E2">
      <w:pPr>
        <w:tabs>
          <w:tab w:val="left" w:pos="1284"/>
        </w:tabs>
        <w:rPr>
          <w:b/>
          <w:bCs/>
        </w:rPr>
      </w:pPr>
      <w:r w:rsidRPr="006670E2">
        <w:rPr>
          <w:b/>
          <w:bCs/>
        </w:rPr>
        <w:t>Fleet Management</w:t>
      </w:r>
    </w:p>
    <w:p w14:paraId="387DEC11" w14:textId="77777777" w:rsidR="006670E2" w:rsidRPr="006670E2" w:rsidRDefault="006670E2" w:rsidP="006670E2">
      <w:pPr>
        <w:tabs>
          <w:tab w:val="left" w:pos="1284"/>
        </w:tabs>
      </w:pPr>
      <w:r w:rsidRPr="006670E2">
        <w:t>Manages drone inventory, availability, maintenance status, and fleet statistics.</w:t>
      </w:r>
    </w:p>
    <w:p w14:paraId="51D61CEB" w14:textId="77777777" w:rsidR="006670E2" w:rsidRPr="006670E2" w:rsidRDefault="006670E2" w:rsidP="006670E2">
      <w:pPr>
        <w:tabs>
          <w:tab w:val="left" w:pos="1284"/>
        </w:tabs>
      </w:pPr>
      <w:r w:rsidRPr="006670E2">
        <w:pict w14:anchorId="6E7B8B15">
          <v:rect id="_x0000_i14918" style="width:0;height:1.5pt" o:hralign="center" o:hrstd="t" o:hr="t" fillcolor="#a0a0a0" stroked="f"/>
        </w:pict>
      </w:r>
    </w:p>
    <w:p w14:paraId="1E204DEC" w14:textId="77777777" w:rsidR="006670E2" w:rsidRPr="006670E2" w:rsidRDefault="006670E2" w:rsidP="006670E2">
      <w:pPr>
        <w:tabs>
          <w:tab w:val="left" w:pos="1284"/>
        </w:tabs>
        <w:rPr>
          <w:b/>
          <w:bCs/>
        </w:rPr>
      </w:pPr>
      <w:r w:rsidRPr="006670E2">
        <w:rPr>
          <w:b/>
          <w:bCs/>
        </w:rPr>
        <w:t>Route Optimization</w:t>
      </w:r>
    </w:p>
    <w:p w14:paraId="585A1573" w14:textId="77777777" w:rsidR="006670E2" w:rsidRPr="006670E2" w:rsidRDefault="006670E2" w:rsidP="006670E2">
      <w:pPr>
        <w:tabs>
          <w:tab w:val="left" w:pos="1284"/>
        </w:tabs>
      </w:pPr>
      <w:r w:rsidRPr="006670E2">
        <w:t>Uses graph algorithms to calculate optimized routes between warehouses and destinations while considering operational constraints.</w:t>
      </w:r>
    </w:p>
    <w:p w14:paraId="12F5B7E5" w14:textId="77777777" w:rsidR="006670E2" w:rsidRPr="006670E2" w:rsidRDefault="006670E2" w:rsidP="006670E2">
      <w:pPr>
        <w:tabs>
          <w:tab w:val="left" w:pos="1284"/>
        </w:tabs>
      </w:pPr>
      <w:r w:rsidRPr="006670E2">
        <w:pict w14:anchorId="14938883">
          <v:rect id="_x0000_i14919" style="width:0;height:1.5pt" o:hralign="center" o:hrstd="t" o:hr="t" fillcolor="#a0a0a0" stroked="f"/>
        </w:pict>
      </w:r>
    </w:p>
    <w:p w14:paraId="779C7ADE" w14:textId="77777777" w:rsidR="006670E2" w:rsidRPr="006670E2" w:rsidRDefault="006670E2" w:rsidP="006670E2">
      <w:pPr>
        <w:tabs>
          <w:tab w:val="left" w:pos="1284"/>
        </w:tabs>
        <w:rPr>
          <w:b/>
          <w:bCs/>
        </w:rPr>
      </w:pPr>
      <w:r w:rsidRPr="006670E2">
        <w:rPr>
          <w:b/>
          <w:bCs/>
        </w:rPr>
        <w:t>Delivery Management</w:t>
      </w:r>
    </w:p>
    <w:p w14:paraId="49229D12" w14:textId="77777777" w:rsidR="006670E2" w:rsidRPr="006670E2" w:rsidRDefault="006670E2" w:rsidP="006670E2">
      <w:pPr>
        <w:tabs>
          <w:tab w:val="left" w:pos="1284"/>
        </w:tabs>
      </w:pPr>
      <w:r w:rsidRPr="006670E2">
        <w:t>Schedules deliveries, assigns drones and routes, prioritizes delivery requests, and tracks delivery progress.</w:t>
      </w:r>
    </w:p>
    <w:p w14:paraId="4FF09048" w14:textId="77777777" w:rsidR="006670E2" w:rsidRPr="006670E2" w:rsidRDefault="006670E2" w:rsidP="006670E2">
      <w:pPr>
        <w:tabs>
          <w:tab w:val="left" w:pos="1284"/>
        </w:tabs>
      </w:pPr>
      <w:r w:rsidRPr="006670E2">
        <w:pict w14:anchorId="7AE8C202">
          <v:rect id="_x0000_i14920" style="width:0;height:1.5pt" o:hralign="center" o:hrstd="t" o:hr="t" fillcolor="#a0a0a0" stroked="f"/>
        </w:pict>
      </w:r>
    </w:p>
    <w:p w14:paraId="5ADC04B4" w14:textId="77777777" w:rsidR="006670E2" w:rsidRPr="006670E2" w:rsidRDefault="006670E2" w:rsidP="006670E2">
      <w:pPr>
        <w:tabs>
          <w:tab w:val="left" w:pos="1284"/>
        </w:tabs>
        <w:rPr>
          <w:b/>
          <w:bCs/>
        </w:rPr>
      </w:pPr>
      <w:r w:rsidRPr="006670E2">
        <w:rPr>
          <w:b/>
          <w:bCs/>
        </w:rPr>
        <w:t>Analytics Dashboard</w:t>
      </w:r>
    </w:p>
    <w:p w14:paraId="45AD5278" w14:textId="77777777" w:rsidR="006670E2" w:rsidRPr="006670E2" w:rsidRDefault="006670E2" w:rsidP="006670E2">
      <w:pPr>
        <w:tabs>
          <w:tab w:val="left" w:pos="1284"/>
        </w:tabs>
      </w:pPr>
      <w:r w:rsidRPr="006670E2">
        <w:t>Transforms operational data into meaningful KPIs, charts, reports, and historical trends for business decision-making.</w:t>
      </w:r>
    </w:p>
    <w:p w14:paraId="2541A0B5" w14:textId="77777777" w:rsidR="006670E2" w:rsidRPr="006670E2" w:rsidRDefault="006670E2" w:rsidP="006670E2">
      <w:pPr>
        <w:tabs>
          <w:tab w:val="left" w:pos="1284"/>
        </w:tabs>
      </w:pPr>
      <w:r w:rsidRPr="006670E2">
        <w:t>Together, these modules form a complete logistics management platform.</w:t>
      </w:r>
    </w:p>
    <w:p w14:paraId="61BF14CC" w14:textId="77777777" w:rsidR="006670E2" w:rsidRPr="006670E2" w:rsidRDefault="006670E2" w:rsidP="006670E2">
      <w:pPr>
        <w:tabs>
          <w:tab w:val="left" w:pos="1284"/>
        </w:tabs>
      </w:pPr>
      <w:r w:rsidRPr="006670E2">
        <w:pict w14:anchorId="4E67BE50">
          <v:rect id="_x0000_i14921" style="width:0;height:1.5pt" o:hralign="center" o:hrstd="t" o:hr="t" fillcolor="#a0a0a0" stroked="f"/>
        </w:pict>
      </w:r>
    </w:p>
    <w:p w14:paraId="7A8DB62A" w14:textId="77777777" w:rsidR="006670E2" w:rsidRPr="006670E2" w:rsidRDefault="006670E2" w:rsidP="006670E2">
      <w:pPr>
        <w:tabs>
          <w:tab w:val="left" w:pos="1284"/>
        </w:tabs>
        <w:rPr>
          <w:b/>
          <w:bCs/>
        </w:rPr>
      </w:pPr>
      <w:r w:rsidRPr="006670E2">
        <w:rPr>
          <w:b/>
          <w:bCs/>
        </w:rPr>
        <w:t>5. Project Objectives</w:t>
      </w:r>
    </w:p>
    <w:p w14:paraId="29926438" w14:textId="77777777" w:rsidR="006670E2" w:rsidRPr="006670E2" w:rsidRDefault="006670E2" w:rsidP="006670E2">
      <w:pPr>
        <w:tabs>
          <w:tab w:val="left" w:pos="1284"/>
        </w:tabs>
      </w:pPr>
      <w:r w:rsidRPr="006670E2">
        <w:t>The project aims to achieve the following objectives:</w:t>
      </w:r>
    </w:p>
    <w:p w14:paraId="701B6EAA" w14:textId="77777777" w:rsidR="006670E2" w:rsidRPr="006670E2" w:rsidRDefault="006670E2" w:rsidP="006670E2">
      <w:pPr>
        <w:tabs>
          <w:tab w:val="left" w:pos="1284"/>
        </w:tabs>
        <w:rPr>
          <w:b/>
          <w:bCs/>
        </w:rPr>
      </w:pPr>
      <w:r w:rsidRPr="006670E2">
        <w:rPr>
          <w:b/>
          <w:bCs/>
        </w:rPr>
        <w:t>Functional Objectives</w:t>
      </w:r>
    </w:p>
    <w:p w14:paraId="6771640B" w14:textId="77777777" w:rsidR="006670E2" w:rsidRPr="006670E2" w:rsidRDefault="006670E2" w:rsidP="006670E2">
      <w:pPr>
        <w:numPr>
          <w:ilvl w:val="0"/>
          <w:numId w:val="1034"/>
        </w:numPr>
        <w:tabs>
          <w:tab w:val="left" w:pos="1284"/>
        </w:tabs>
      </w:pPr>
      <w:r w:rsidRPr="006670E2">
        <w:t xml:space="preserve">Centralize fleet operations. </w:t>
      </w:r>
    </w:p>
    <w:p w14:paraId="0417F69B" w14:textId="77777777" w:rsidR="006670E2" w:rsidRPr="006670E2" w:rsidRDefault="006670E2" w:rsidP="006670E2">
      <w:pPr>
        <w:numPr>
          <w:ilvl w:val="0"/>
          <w:numId w:val="1034"/>
        </w:numPr>
        <w:tabs>
          <w:tab w:val="left" w:pos="1284"/>
        </w:tabs>
      </w:pPr>
      <w:r w:rsidRPr="006670E2">
        <w:t xml:space="preserve">Optimize delivery routes. </w:t>
      </w:r>
    </w:p>
    <w:p w14:paraId="265C4E69" w14:textId="77777777" w:rsidR="006670E2" w:rsidRPr="006670E2" w:rsidRDefault="006670E2" w:rsidP="006670E2">
      <w:pPr>
        <w:numPr>
          <w:ilvl w:val="0"/>
          <w:numId w:val="1034"/>
        </w:numPr>
        <w:tabs>
          <w:tab w:val="left" w:pos="1284"/>
        </w:tabs>
      </w:pPr>
      <w:r w:rsidRPr="006670E2">
        <w:t xml:space="preserve">Automate delivery assignment. </w:t>
      </w:r>
    </w:p>
    <w:p w14:paraId="3E38CB2A" w14:textId="77777777" w:rsidR="006670E2" w:rsidRPr="006670E2" w:rsidRDefault="006670E2" w:rsidP="006670E2">
      <w:pPr>
        <w:numPr>
          <w:ilvl w:val="0"/>
          <w:numId w:val="1034"/>
        </w:numPr>
        <w:tabs>
          <w:tab w:val="left" w:pos="1284"/>
        </w:tabs>
      </w:pPr>
      <w:r w:rsidRPr="006670E2">
        <w:t xml:space="preserve">Monitor delivery lifecycle. </w:t>
      </w:r>
    </w:p>
    <w:p w14:paraId="23D6ECDE" w14:textId="77777777" w:rsidR="006670E2" w:rsidRPr="006670E2" w:rsidRDefault="006670E2" w:rsidP="006670E2">
      <w:pPr>
        <w:numPr>
          <w:ilvl w:val="0"/>
          <w:numId w:val="1034"/>
        </w:numPr>
        <w:tabs>
          <w:tab w:val="left" w:pos="1284"/>
        </w:tabs>
      </w:pPr>
      <w:r w:rsidRPr="006670E2">
        <w:lastRenderedPageBreak/>
        <w:t xml:space="preserve">Generate operational analytics. </w:t>
      </w:r>
    </w:p>
    <w:p w14:paraId="0749B5A0" w14:textId="77777777" w:rsidR="006670E2" w:rsidRPr="006670E2" w:rsidRDefault="006670E2" w:rsidP="006670E2">
      <w:pPr>
        <w:tabs>
          <w:tab w:val="left" w:pos="1284"/>
        </w:tabs>
      </w:pPr>
      <w:r w:rsidRPr="006670E2">
        <w:pict w14:anchorId="7CFCD900">
          <v:rect id="_x0000_i14922" style="width:0;height:1.5pt" o:hralign="center" o:hrstd="t" o:hr="t" fillcolor="#a0a0a0" stroked="f"/>
        </w:pict>
      </w:r>
    </w:p>
    <w:p w14:paraId="31C97EB6" w14:textId="77777777" w:rsidR="006670E2" w:rsidRPr="006670E2" w:rsidRDefault="006670E2" w:rsidP="006670E2">
      <w:pPr>
        <w:tabs>
          <w:tab w:val="left" w:pos="1284"/>
        </w:tabs>
        <w:rPr>
          <w:b/>
          <w:bCs/>
        </w:rPr>
      </w:pPr>
      <w:r w:rsidRPr="006670E2">
        <w:rPr>
          <w:b/>
          <w:bCs/>
        </w:rPr>
        <w:t>Technical Objectives</w:t>
      </w:r>
    </w:p>
    <w:p w14:paraId="1A0EDFD1" w14:textId="77777777" w:rsidR="006670E2" w:rsidRPr="006670E2" w:rsidRDefault="006670E2" w:rsidP="006670E2">
      <w:pPr>
        <w:numPr>
          <w:ilvl w:val="0"/>
          <w:numId w:val="1035"/>
        </w:numPr>
        <w:tabs>
          <w:tab w:val="left" w:pos="1284"/>
        </w:tabs>
      </w:pPr>
      <w:r w:rsidRPr="006670E2">
        <w:t xml:space="preserve">Implement modern MERN architecture. </w:t>
      </w:r>
    </w:p>
    <w:p w14:paraId="47AD0448" w14:textId="77777777" w:rsidR="006670E2" w:rsidRPr="006670E2" w:rsidRDefault="006670E2" w:rsidP="006670E2">
      <w:pPr>
        <w:numPr>
          <w:ilvl w:val="0"/>
          <w:numId w:val="1035"/>
        </w:numPr>
        <w:tabs>
          <w:tab w:val="left" w:pos="1284"/>
        </w:tabs>
      </w:pPr>
      <w:r w:rsidRPr="006670E2">
        <w:t xml:space="preserve">Demonstrate practical DSA. </w:t>
      </w:r>
    </w:p>
    <w:p w14:paraId="538A1034" w14:textId="77777777" w:rsidR="006670E2" w:rsidRPr="006670E2" w:rsidRDefault="006670E2" w:rsidP="006670E2">
      <w:pPr>
        <w:numPr>
          <w:ilvl w:val="0"/>
          <w:numId w:val="1035"/>
        </w:numPr>
        <w:tabs>
          <w:tab w:val="left" w:pos="1284"/>
        </w:tabs>
      </w:pPr>
      <w:r w:rsidRPr="006670E2">
        <w:t xml:space="preserve">Follow modular software engineering principles. </w:t>
      </w:r>
    </w:p>
    <w:p w14:paraId="729C70C1" w14:textId="77777777" w:rsidR="006670E2" w:rsidRPr="006670E2" w:rsidRDefault="006670E2" w:rsidP="006670E2">
      <w:pPr>
        <w:numPr>
          <w:ilvl w:val="0"/>
          <w:numId w:val="1035"/>
        </w:numPr>
        <w:tabs>
          <w:tab w:val="left" w:pos="1284"/>
        </w:tabs>
      </w:pPr>
      <w:r w:rsidRPr="006670E2">
        <w:t xml:space="preserve">Maintain clean code organization. </w:t>
      </w:r>
    </w:p>
    <w:p w14:paraId="769EA275" w14:textId="77777777" w:rsidR="006670E2" w:rsidRPr="006670E2" w:rsidRDefault="006670E2" w:rsidP="006670E2">
      <w:pPr>
        <w:numPr>
          <w:ilvl w:val="0"/>
          <w:numId w:val="1035"/>
        </w:numPr>
        <w:tabs>
          <w:tab w:val="left" w:pos="1284"/>
        </w:tabs>
      </w:pPr>
      <w:r w:rsidRPr="006670E2">
        <w:t xml:space="preserve">Build a responsive user interface. </w:t>
      </w:r>
    </w:p>
    <w:p w14:paraId="3ECB5691" w14:textId="77777777" w:rsidR="006670E2" w:rsidRPr="006670E2" w:rsidRDefault="006670E2" w:rsidP="006670E2">
      <w:pPr>
        <w:tabs>
          <w:tab w:val="left" w:pos="1284"/>
        </w:tabs>
      </w:pPr>
      <w:r w:rsidRPr="006670E2">
        <w:pict w14:anchorId="0B1DE251">
          <v:rect id="_x0000_i14923" style="width:0;height:1.5pt" o:hralign="center" o:hrstd="t" o:hr="t" fillcolor="#a0a0a0" stroked="f"/>
        </w:pict>
      </w:r>
    </w:p>
    <w:p w14:paraId="19C4E074" w14:textId="77777777" w:rsidR="006670E2" w:rsidRPr="006670E2" w:rsidRDefault="006670E2" w:rsidP="006670E2">
      <w:pPr>
        <w:tabs>
          <w:tab w:val="left" w:pos="1284"/>
        </w:tabs>
        <w:rPr>
          <w:b/>
          <w:bCs/>
        </w:rPr>
      </w:pPr>
      <w:r w:rsidRPr="006670E2">
        <w:rPr>
          <w:b/>
          <w:bCs/>
        </w:rPr>
        <w:t>Academic Objectives</w:t>
      </w:r>
    </w:p>
    <w:p w14:paraId="30E38B92" w14:textId="77777777" w:rsidR="006670E2" w:rsidRPr="006670E2" w:rsidRDefault="006670E2" w:rsidP="006670E2">
      <w:pPr>
        <w:tabs>
          <w:tab w:val="left" w:pos="1284"/>
        </w:tabs>
      </w:pPr>
      <w:r w:rsidRPr="006670E2">
        <w:t>Demonstrate implementation of:</w:t>
      </w:r>
    </w:p>
    <w:p w14:paraId="246E3A2E" w14:textId="77777777" w:rsidR="006670E2" w:rsidRPr="006670E2" w:rsidRDefault="006670E2" w:rsidP="006670E2">
      <w:pPr>
        <w:numPr>
          <w:ilvl w:val="0"/>
          <w:numId w:val="1036"/>
        </w:numPr>
        <w:tabs>
          <w:tab w:val="left" w:pos="1284"/>
        </w:tabs>
      </w:pPr>
      <w:r w:rsidRPr="006670E2">
        <w:t xml:space="preserve">Arrays </w:t>
      </w:r>
    </w:p>
    <w:p w14:paraId="33BABDE5" w14:textId="77777777" w:rsidR="006670E2" w:rsidRPr="006670E2" w:rsidRDefault="006670E2" w:rsidP="006670E2">
      <w:pPr>
        <w:numPr>
          <w:ilvl w:val="0"/>
          <w:numId w:val="1036"/>
        </w:numPr>
        <w:tabs>
          <w:tab w:val="left" w:pos="1284"/>
        </w:tabs>
      </w:pPr>
      <w:r w:rsidRPr="006670E2">
        <w:t xml:space="preserve">Searching </w:t>
      </w:r>
    </w:p>
    <w:p w14:paraId="1E13C319" w14:textId="77777777" w:rsidR="006670E2" w:rsidRPr="006670E2" w:rsidRDefault="006670E2" w:rsidP="006670E2">
      <w:pPr>
        <w:numPr>
          <w:ilvl w:val="0"/>
          <w:numId w:val="1036"/>
        </w:numPr>
        <w:tabs>
          <w:tab w:val="left" w:pos="1284"/>
        </w:tabs>
      </w:pPr>
      <w:r w:rsidRPr="006670E2">
        <w:t xml:space="preserve">Sorting </w:t>
      </w:r>
    </w:p>
    <w:p w14:paraId="773065CD" w14:textId="77777777" w:rsidR="006670E2" w:rsidRPr="006670E2" w:rsidRDefault="006670E2" w:rsidP="006670E2">
      <w:pPr>
        <w:numPr>
          <w:ilvl w:val="0"/>
          <w:numId w:val="1036"/>
        </w:numPr>
        <w:tabs>
          <w:tab w:val="left" w:pos="1284"/>
        </w:tabs>
      </w:pPr>
      <w:r w:rsidRPr="006670E2">
        <w:t xml:space="preserve">Graphs </w:t>
      </w:r>
    </w:p>
    <w:p w14:paraId="16BE73DE" w14:textId="77777777" w:rsidR="006670E2" w:rsidRPr="006670E2" w:rsidRDefault="006670E2" w:rsidP="006670E2">
      <w:pPr>
        <w:numPr>
          <w:ilvl w:val="0"/>
          <w:numId w:val="1036"/>
        </w:numPr>
        <w:tabs>
          <w:tab w:val="left" w:pos="1284"/>
        </w:tabs>
      </w:pPr>
      <w:r w:rsidRPr="006670E2">
        <w:t xml:space="preserve">BFS </w:t>
      </w:r>
    </w:p>
    <w:p w14:paraId="236FD202" w14:textId="77777777" w:rsidR="006670E2" w:rsidRPr="006670E2" w:rsidRDefault="006670E2" w:rsidP="006670E2">
      <w:pPr>
        <w:numPr>
          <w:ilvl w:val="0"/>
          <w:numId w:val="1036"/>
        </w:numPr>
        <w:tabs>
          <w:tab w:val="left" w:pos="1284"/>
        </w:tabs>
      </w:pPr>
      <w:r w:rsidRPr="006670E2">
        <w:t xml:space="preserve">Dijkstra </w:t>
      </w:r>
    </w:p>
    <w:p w14:paraId="13D85FB6" w14:textId="77777777" w:rsidR="006670E2" w:rsidRPr="006670E2" w:rsidRDefault="006670E2" w:rsidP="006670E2">
      <w:pPr>
        <w:numPr>
          <w:ilvl w:val="0"/>
          <w:numId w:val="1036"/>
        </w:numPr>
        <w:tabs>
          <w:tab w:val="left" w:pos="1284"/>
        </w:tabs>
      </w:pPr>
      <w:r w:rsidRPr="006670E2">
        <w:t xml:space="preserve">Queue </w:t>
      </w:r>
    </w:p>
    <w:p w14:paraId="6EDC7972" w14:textId="77777777" w:rsidR="006670E2" w:rsidRPr="006670E2" w:rsidRDefault="006670E2" w:rsidP="006670E2">
      <w:pPr>
        <w:numPr>
          <w:ilvl w:val="0"/>
          <w:numId w:val="1036"/>
        </w:numPr>
        <w:tabs>
          <w:tab w:val="left" w:pos="1284"/>
        </w:tabs>
      </w:pPr>
      <w:r w:rsidRPr="006670E2">
        <w:t xml:space="preserve">Priority Queue </w:t>
      </w:r>
    </w:p>
    <w:p w14:paraId="1B2BEA53" w14:textId="77777777" w:rsidR="006670E2" w:rsidRPr="006670E2" w:rsidRDefault="006670E2" w:rsidP="006670E2">
      <w:pPr>
        <w:numPr>
          <w:ilvl w:val="0"/>
          <w:numId w:val="1036"/>
        </w:numPr>
        <w:tabs>
          <w:tab w:val="left" w:pos="1284"/>
        </w:tabs>
      </w:pPr>
      <w:r w:rsidRPr="006670E2">
        <w:t xml:space="preserve">Hash Maps </w:t>
      </w:r>
    </w:p>
    <w:p w14:paraId="7EC938CE" w14:textId="77777777" w:rsidR="006670E2" w:rsidRPr="006670E2" w:rsidRDefault="006670E2" w:rsidP="006670E2">
      <w:pPr>
        <w:numPr>
          <w:ilvl w:val="0"/>
          <w:numId w:val="1036"/>
        </w:numPr>
        <w:tabs>
          <w:tab w:val="left" w:pos="1284"/>
        </w:tabs>
      </w:pPr>
      <w:r w:rsidRPr="006670E2">
        <w:t xml:space="preserve">Prefix Sum </w:t>
      </w:r>
    </w:p>
    <w:p w14:paraId="0895420E" w14:textId="77777777" w:rsidR="006670E2" w:rsidRPr="006670E2" w:rsidRDefault="006670E2" w:rsidP="006670E2">
      <w:pPr>
        <w:numPr>
          <w:ilvl w:val="0"/>
          <w:numId w:val="1036"/>
        </w:numPr>
        <w:tabs>
          <w:tab w:val="left" w:pos="1284"/>
        </w:tabs>
      </w:pPr>
      <w:r w:rsidRPr="006670E2">
        <w:t xml:space="preserve">Aggregation Algorithms </w:t>
      </w:r>
    </w:p>
    <w:p w14:paraId="6113D971" w14:textId="77777777" w:rsidR="006670E2" w:rsidRPr="006670E2" w:rsidRDefault="006670E2" w:rsidP="006670E2">
      <w:pPr>
        <w:tabs>
          <w:tab w:val="left" w:pos="1284"/>
        </w:tabs>
      </w:pPr>
      <w:r w:rsidRPr="006670E2">
        <w:pict w14:anchorId="14800715">
          <v:rect id="_x0000_i14924" style="width:0;height:1.5pt" o:hralign="center" o:hrstd="t" o:hr="t" fillcolor="#a0a0a0" stroked="f"/>
        </w:pict>
      </w:r>
    </w:p>
    <w:p w14:paraId="5189B365" w14:textId="77777777" w:rsidR="006670E2" w:rsidRPr="006670E2" w:rsidRDefault="006670E2" w:rsidP="006670E2">
      <w:pPr>
        <w:tabs>
          <w:tab w:val="left" w:pos="1284"/>
        </w:tabs>
        <w:rPr>
          <w:b/>
          <w:bCs/>
        </w:rPr>
      </w:pPr>
      <w:r w:rsidRPr="006670E2">
        <w:rPr>
          <w:b/>
          <w:bCs/>
        </w:rPr>
        <w:t>6. Project Scope</w:t>
      </w:r>
    </w:p>
    <w:p w14:paraId="2AB40063" w14:textId="77777777" w:rsidR="006670E2" w:rsidRPr="006670E2" w:rsidRDefault="006670E2" w:rsidP="006670E2">
      <w:pPr>
        <w:tabs>
          <w:tab w:val="left" w:pos="1284"/>
        </w:tabs>
        <w:rPr>
          <w:b/>
          <w:bCs/>
        </w:rPr>
      </w:pPr>
      <w:r w:rsidRPr="006670E2">
        <w:rPr>
          <w:b/>
          <w:bCs/>
        </w:rPr>
        <w:t>Included in Version 1.0</w:t>
      </w:r>
    </w:p>
    <w:p w14:paraId="567F8F82" w14:textId="77777777" w:rsidR="006670E2" w:rsidRPr="006670E2" w:rsidRDefault="006670E2" w:rsidP="006670E2">
      <w:pPr>
        <w:numPr>
          <w:ilvl w:val="0"/>
          <w:numId w:val="1037"/>
        </w:numPr>
        <w:tabs>
          <w:tab w:val="left" w:pos="1284"/>
        </w:tabs>
      </w:pPr>
      <w:r w:rsidRPr="006670E2">
        <w:t xml:space="preserve">Secure authentication </w:t>
      </w:r>
    </w:p>
    <w:p w14:paraId="76B15B3F" w14:textId="77777777" w:rsidR="006670E2" w:rsidRPr="006670E2" w:rsidRDefault="006670E2" w:rsidP="006670E2">
      <w:pPr>
        <w:numPr>
          <w:ilvl w:val="0"/>
          <w:numId w:val="1037"/>
        </w:numPr>
        <w:tabs>
          <w:tab w:val="left" w:pos="1284"/>
        </w:tabs>
      </w:pPr>
      <w:r w:rsidRPr="006670E2">
        <w:t xml:space="preserve">Fleet Management </w:t>
      </w:r>
    </w:p>
    <w:p w14:paraId="0D0664BE" w14:textId="77777777" w:rsidR="006670E2" w:rsidRPr="006670E2" w:rsidRDefault="006670E2" w:rsidP="006670E2">
      <w:pPr>
        <w:numPr>
          <w:ilvl w:val="0"/>
          <w:numId w:val="1037"/>
        </w:numPr>
        <w:tabs>
          <w:tab w:val="left" w:pos="1284"/>
        </w:tabs>
      </w:pPr>
      <w:r w:rsidRPr="006670E2">
        <w:t xml:space="preserve">Route Optimization </w:t>
      </w:r>
    </w:p>
    <w:p w14:paraId="49539362" w14:textId="77777777" w:rsidR="006670E2" w:rsidRPr="006670E2" w:rsidRDefault="006670E2" w:rsidP="006670E2">
      <w:pPr>
        <w:numPr>
          <w:ilvl w:val="0"/>
          <w:numId w:val="1037"/>
        </w:numPr>
        <w:tabs>
          <w:tab w:val="left" w:pos="1284"/>
        </w:tabs>
      </w:pPr>
      <w:r w:rsidRPr="006670E2">
        <w:t xml:space="preserve">Delivery Management </w:t>
      </w:r>
    </w:p>
    <w:p w14:paraId="2649DF95" w14:textId="77777777" w:rsidR="006670E2" w:rsidRPr="006670E2" w:rsidRDefault="006670E2" w:rsidP="006670E2">
      <w:pPr>
        <w:numPr>
          <w:ilvl w:val="0"/>
          <w:numId w:val="1037"/>
        </w:numPr>
        <w:tabs>
          <w:tab w:val="left" w:pos="1284"/>
        </w:tabs>
      </w:pPr>
      <w:r w:rsidRPr="006670E2">
        <w:t xml:space="preserve">Analytics Dashboard </w:t>
      </w:r>
    </w:p>
    <w:p w14:paraId="7B132DD1" w14:textId="77777777" w:rsidR="006670E2" w:rsidRPr="006670E2" w:rsidRDefault="006670E2" w:rsidP="006670E2">
      <w:pPr>
        <w:numPr>
          <w:ilvl w:val="0"/>
          <w:numId w:val="1037"/>
        </w:numPr>
        <w:tabs>
          <w:tab w:val="left" w:pos="1284"/>
        </w:tabs>
      </w:pPr>
      <w:r w:rsidRPr="006670E2">
        <w:t xml:space="preserve">Report generation </w:t>
      </w:r>
    </w:p>
    <w:p w14:paraId="29D1B133" w14:textId="77777777" w:rsidR="006670E2" w:rsidRPr="006670E2" w:rsidRDefault="006670E2" w:rsidP="006670E2">
      <w:pPr>
        <w:numPr>
          <w:ilvl w:val="0"/>
          <w:numId w:val="1037"/>
        </w:numPr>
        <w:tabs>
          <w:tab w:val="left" w:pos="1284"/>
        </w:tabs>
      </w:pPr>
      <w:r w:rsidRPr="006670E2">
        <w:lastRenderedPageBreak/>
        <w:t xml:space="preserve">Role-based authorization </w:t>
      </w:r>
    </w:p>
    <w:p w14:paraId="6C87B82F" w14:textId="77777777" w:rsidR="006670E2" w:rsidRPr="006670E2" w:rsidRDefault="006670E2" w:rsidP="006670E2">
      <w:pPr>
        <w:numPr>
          <w:ilvl w:val="0"/>
          <w:numId w:val="1037"/>
        </w:numPr>
        <w:tabs>
          <w:tab w:val="left" w:pos="1284"/>
        </w:tabs>
      </w:pPr>
      <w:r w:rsidRPr="006670E2">
        <w:t xml:space="preserve">Responsive interface </w:t>
      </w:r>
    </w:p>
    <w:p w14:paraId="2DB1C7EE" w14:textId="77777777" w:rsidR="006670E2" w:rsidRPr="006670E2" w:rsidRDefault="006670E2" w:rsidP="006670E2">
      <w:pPr>
        <w:numPr>
          <w:ilvl w:val="0"/>
          <w:numId w:val="1037"/>
        </w:numPr>
        <w:tabs>
          <w:tab w:val="left" w:pos="1284"/>
        </w:tabs>
      </w:pPr>
      <w:r w:rsidRPr="006670E2">
        <w:t xml:space="preserve">REST APIs </w:t>
      </w:r>
    </w:p>
    <w:p w14:paraId="184FBBD2" w14:textId="77777777" w:rsidR="006670E2" w:rsidRPr="006670E2" w:rsidRDefault="006670E2" w:rsidP="006670E2">
      <w:pPr>
        <w:numPr>
          <w:ilvl w:val="0"/>
          <w:numId w:val="1037"/>
        </w:numPr>
        <w:tabs>
          <w:tab w:val="left" w:pos="1284"/>
        </w:tabs>
      </w:pPr>
      <w:r w:rsidRPr="006670E2">
        <w:t xml:space="preserve">MongoDB database </w:t>
      </w:r>
    </w:p>
    <w:p w14:paraId="45E53045" w14:textId="77777777" w:rsidR="006670E2" w:rsidRPr="006670E2" w:rsidRDefault="006670E2" w:rsidP="006670E2">
      <w:pPr>
        <w:numPr>
          <w:ilvl w:val="0"/>
          <w:numId w:val="1037"/>
        </w:numPr>
        <w:tabs>
          <w:tab w:val="left" w:pos="1284"/>
        </w:tabs>
      </w:pPr>
      <w:r w:rsidRPr="006670E2">
        <w:t xml:space="preserve">TypeScript implementation </w:t>
      </w:r>
    </w:p>
    <w:p w14:paraId="04799DC3" w14:textId="77777777" w:rsidR="006670E2" w:rsidRPr="006670E2" w:rsidRDefault="006670E2" w:rsidP="006670E2">
      <w:pPr>
        <w:tabs>
          <w:tab w:val="left" w:pos="1284"/>
        </w:tabs>
      </w:pPr>
      <w:r w:rsidRPr="006670E2">
        <w:pict w14:anchorId="0E9C7950">
          <v:rect id="_x0000_i14925" style="width:0;height:1.5pt" o:hralign="center" o:hrstd="t" o:hr="t" fillcolor="#a0a0a0" stroked="f"/>
        </w:pict>
      </w:r>
    </w:p>
    <w:p w14:paraId="48A5FB62" w14:textId="77777777" w:rsidR="006670E2" w:rsidRPr="006670E2" w:rsidRDefault="006670E2" w:rsidP="006670E2">
      <w:pPr>
        <w:tabs>
          <w:tab w:val="left" w:pos="1284"/>
        </w:tabs>
        <w:rPr>
          <w:b/>
          <w:bCs/>
        </w:rPr>
      </w:pPr>
      <w:r w:rsidRPr="006670E2">
        <w:rPr>
          <w:b/>
          <w:bCs/>
        </w:rPr>
        <w:t>Excluded from Version 1.0</w:t>
      </w:r>
    </w:p>
    <w:p w14:paraId="22A9CBA0" w14:textId="77777777" w:rsidR="006670E2" w:rsidRPr="006670E2" w:rsidRDefault="006670E2" w:rsidP="006670E2">
      <w:pPr>
        <w:numPr>
          <w:ilvl w:val="0"/>
          <w:numId w:val="1038"/>
        </w:numPr>
        <w:tabs>
          <w:tab w:val="left" w:pos="1284"/>
        </w:tabs>
      </w:pPr>
      <w:r w:rsidRPr="006670E2">
        <w:t xml:space="preserve">Live drone communication </w:t>
      </w:r>
    </w:p>
    <w:p w14:paraId="66F5779D" w14:textId="77777777" w:rsidR="006670E2" w:rsidRPr="006670E2" w:rsidRDefault="006670E2" w:rsidP="006670E2">
      <w:pPr>
        <w:numPr>
          <w:ilvl w:val="0"/>
          <w:numId w:val="1038"/>
        </w:numPr>
        <w:tabs>
          <w:tab w:val="left" w:pos="1284"/>
        </w:tabs>
      </w:pPr>
      <w:r w:rsidRPr="006670E2">
        <w:t xml:space="preserve">Real GPS tracking </w:t>
      </w:r>
    </w:p>
    <w:p w14:paraId="71FAAE9B" w14:textId="77777777" w:rsidR="006670E2" w:rsidRPr="006670E2" w:rsidRDefault="006670E2" w:rsidP="006670E2">
      <w:pPr>
        <w:numPr>
          <w:ilvl w:val="0"/>
          <w:numId w:val="1038"/>
        </w:numPr>
        <w:tabs>
          <w:tab w:val="left" w:pos="1284"/>
        </w:tabs>
      </w:pPr>
      <w:r w:rsidRPr="006670E2">
        <w:t xml:space="preserve">Weather integration </w:t>
      </w:r>
    </w:p>
    <w:p w14:paraId="390951B7" w14:textId="77777777" w:rsidR="006670E2" w:rsidRPr="006670E2" w:rsidRDefault="006670E2" w:rsidP="006670E2">
      <w:pPr>
        <w:numPr>
          <w:ilvl w:val="0"/>
          <w:numId w:val="1038"/>
        </w:numPr>
        <w:tabs>
          <w:tab w:val="left" w:pos="1284"/>
        </w:tabs>
      </w:pPr>
      <w:r w:rsidRPr="006670E2">
        <w:t xml:space="preserve">Push notifications </w:t>
      </w:r>
    </w:p>
    <w:p w14:paraId="3590B86A" w14:textId="77777777" w:rsidR="006670E2" w:rsidRPr="006670E2" w:rsidRDefault="006670E2" w:rsidP="006670E2">
      <w:pPr>
        <w:numPr>
          <w:ilvl w:val="0"/>
          <w:numId w:val="1038"/>
        </w:numPr>
        <w:tabs>
          <w:tab w:val="left" w:pos="1284"/>
        </w:tabs>
      </w:pPr>
      <w:r w:rsidRPr="006670E2">
        <w:t xml:space="preserve">Mobile application </w:t>
      </w:r>
    </w:p>
    <w:p w14:paraId="0BFF99AC" w14:textId="77777777" w:rsidR="006670E2" w:rsidRPr="006670E2" w:rsidRDefault="006670E2" w:rsidP="006670E2">
      <w:pPr>
        <w:numPr>
          <w:ilvl w:val="0"/>
          <w:numId w:val="1038"/>
        </w:numPr>
        <w:tabs>
          <w:tab w:val="left" w:pos="1284"/>
        </w:tabs>
      </w:pPr>
      <w:r w:rsidRPr="006670E2">
        <w:t xml:space="preserve">AI-based prediction </w:t>
      </w:r>
    </w:p>
    <w:p w14:paraId="67B702D2" w14:textId="77777777" w:rsidR="006670E2" w:rsidRPr="006670E2" w:rsidRDefault="006670E2" w:rsidP="006670E2">
      <w:pPr>
        <w:numPr>
          <w:ilvl w:val="0"/>
          <w:numId w:val="1038"/>
        </w:numPr>
        <w:tabs>
          <w:tab w:val="left" w:pos="1284"/>
        </w:tabs>
      </w:pPr>
      <w:r w:rsidRPr="006670E2">
        <w:t xml:space="preserve">Real payment systems </w:t>
      </w:r>
    </w:p>
    <w:p w14:paraId="72F419FD" w14:textId="77777777" w:rsidR="006670E2" w:rsidRPr="006670E2" w:rsidRDefault="006670E2" w:rsidP="006670E2">
      <w:pPr>
        <w:numPr>
          <w:ilvl w:val="0"/>
          <w:numId w:val="1038"/>
        </w:numPr>
        <w:tabs>
          <w:tab w:val="left" w:pos="1284"/>
        </w:tabs>
      </w:pPr>
      <w:r w:rsidRPr="006670E2">
        <w:t xml:space="preserve">IoT hardware integration </w:t>
      </w:r>
    </w:p>
    <w:p w14:paraId="1995E7BD" w14:textId="77777777" w:rsidR="006670E2" w:rsidRPr="006670E2" w:rsidRDefault="006670E2" w:rsidP="006670E2">
      <w:pPr>
        <w:tabs>
          <w:tab w:val="left" w:pos="1284"/>
        </w:tabs>
      </w:pPr>
      <w:r w:rsidRPr="006670E2">
        <w:t>These features are reserved for future releases.</w:t>
      </w:r>
    </w:p>
    <w:p w14:paraId="26E7F5A2" w14:textId="77777777" w:rsidR="006670E2" w:rsidRPr="006670E2" w:rsidRDefault="006670E2" w:rsidP="006670E2">
      <w:pPr>
        <w:tabs>
          <w:tab w:val="left" w:pos="1284"/>
        </w:tabs>
      </w:pPr>
      <w:r w:rsidRPr="006670E2">
        <w:pict w14:anchorId="23E6ACE2">
          <v:rect id="_x0000_i14926" style="width:0;height:1.5pt" o:hralign="center" o:hrstd="t" o:hr="t" fillcolor="#a0a0a0" stroked="f"/>
        </w:pict>
      </w:r>
    </w:p>
    <w:p w14:paraId="2BC715A1" w14:textId="77777777" w:rsidR="006670E2" w:rsidRPr="006670E2" w:rsidRDefault="006670E2" w:rsidP="006670E2">
      <w:pPr>
        <w:tabs>
          <w:tab w:val="left" w:pos="1284"/>
        </w:tabs>
        <w:rPr>
          <w:b/>
          <w:bCs/>
        </w:rPr>
      </w:pPr>
      <w:r w:rsidRPr="006670E2">
        <w:rPr>
          <w:b/>
          <w:bCs/>
        </w:rPr>
        <w:t>7. Key Features</w:t>
      </w:r>
    </w:p>
    <w:p w14:paraId="0F9589CC" w14:textId="77777777" w:rsidR="006670E2" w:rsidRPr="006670E2" w:rsidRDefault="006670E2" w:rsidP="006670E2">
      <w:pPr>
        <w:tabs>
          <w:tab w:val="left" w:pos="1284"/>
        </w:tabs>
      </w:pPr>
      <w:r w:rsidRPr="006670E2">
        <w:t>The completed system provides:</w:t>
      </w:r>
    </w:p>
    <w:p w14:paraId="76D41572" w14:textId="77777777" w:rsidR="006670E2" w:rsidRPr="006670E2" w:rsidRDefault="006670E2" w:rsidP="006670E2">
      <w:pPr>
        <w:numPr>
          <w:ilvl w:val="0"/>
          <w:numId w:val="1039"/>
        </w:numPr>
        <w:tabs>
          <w:tab w:val="left" w:pos="1284"/>
        </w:tabs>
      </w:pPr>
      <w:r w:rsidRPr="006670E2">
        <w:t xml:space="preserve">Secure Login </w:t>
      </w:r>
    </w:p>
    <w:p w14:paraId="4147BB69" w14:textId="77777777" w:rsidR="006670E2" w:rsidRPr="006670E2" w:rsidRDefault="006670E2" w:rsidP="006670E2">
      <w:pPr>
        <w:numPr>
          <w:ilvl w:val="0"/>
          <w:numId w:val="1039"/>
        </w:numPr>
        <w:tabs>
          <w:tab w:val="left" w:pos="1284"/>
        </w:tabs>
      </w:pPr>
      <w:r w:rsidRPr="006670E2">
        <w:t xml:space="preserve">Dashboard Overview </w:t>
      </w:r>
    </w:p>
    <w:p w14:paraId="77ED94DE" w14:textId="77777777" w:rsidR="006670E2" w:rsidRPr="006670E2" w:rsidRDefault="006670E2" w:rsidP="006670E2">
      <w:pPr>
        <w:numPr>
          <w:ilvl w:val="0"/>
          <w:numId w:val="1039"/>
        </w:numPr>
        <w:tabs>
          <w:tab w:val="left" w:pos="1284"/>
        </w:tabs>
      </w:pPr>
      <w:r w:rsidRPr="006670E2">
        <w:t xml:space="preserve">Drone Fleet Management </w:t>
      </w:r>
    </w:p>
    <w:p w14:paraId="7074EDCD" w14:textId="77777777" w:rsidR="006670E2" w:rsidRPr="006670E2" w:rsidRDefault="006670E2" w:rsidP="006670E2">
      <w:pPr>
        <w:numPr>
          <w:ilvl w:val="0"/>
          <w:numId w:val="1039"/>
        </w:numPr>
        <w:tabs>
          <w:tab w:val="left" w:pos="1284"/>
        </w:tabs>
      </w:pPr>
      <w:r w:rsidRPr="006670E2">
        <w:t xml:space="preserve">Drone Availability Tracking </w:t>
      </w:r>
    </w:p>
    <w:p w14:paraId="50D3B3B4" w14:textId="77777777" w:rsidR="006670E2" w:rsidRPr="006670E2" w:rsidRDefault="006670E2" w:rsidP="006670E2">
      <w:pPr>
        <w:numPr>
          <w:ilvl w:val="0"/>
          <w:numId w:val="1039"/>
        </w:numPr>
        <w:tabs>
          <w:tab w:val="left" w:pos="1284"/>
        </w:tabs>
      </w:pPr>
      <w:r w:rsidRPr="006670E2">
        <w:t xml:space="preserve">Warehouse Management </w:t>
      </w:r>
    </w:p>
    <w:p w14:paraId="64A1DF53" w14:textId="77777777" w:rsidR="006670E2" w:rsidRPr="006670E2" w:rsidRDefault="006670E2" w:rsidP="006670E2">
      <w:pPr>
        <w:numPr>
          <w:ilvl w:val="0"/>
          <w:numId w:val="1039"/>
        </w:numPr>
        <w:tabs>
          <w:tab w:val="left" w:pos="1284"/>
        </w:tabs>
      </w:pPr>
      <w:r w:rsidRPr="006670E2">
        <w:t xml:space="preserve">Destination Management </w:t>
      </w:r>
    </w:p>
    <w:p w14:paraId="31015250" w14:textId="77777777" w:rsidR="006670E2" w:rsidRPr="006670E2" w:rsidRDefault="006670E2" w:rsidP="006670E2">
      <w:pPr>
        <w:numPr>
          <w:ilvl w:val="0"/>
          <w:numId w:val="1039"/>
        </w:numPr>
        <w:tabs>
          <w:tab w:val="left" w:pos="1284"/>
        </w:tabs>
      </w:pPr>
      <w:r w:rsidRPr="006670E2">
        <w:t xml:space="preserve">Route Generation </w:t>
      </w:r>
    </w:p>
    <w:p w14:paraId="1ABF94C4" w14:textId="77777777" w:rsidR="006670E2" w:rsidRPr="006670E2" w:rsidRDefault="006670E2" w:rsidP="006670E2">
      <w:pPr>
        <w:numPr>
          <w:ilvl w:val="0"/>
          <w:numId w:val="1039"/>
        </w:numPr>
        <w:tabs>
          <w:tab w:val="left" w:pos="1284"/>
        </w:tabs>
      </w:pPr>
      <w:r w:rsidRPr="006670E2">
        <w:t xml:space="preserve">Route Comparison </w:t>
      </w:r>
    </w:p>
    <w:p w14:paraId="42BAE48A" w14:textId="77777777" w:rsidR="006670E2" w:rsidRPr="006670E2" w:rsidRDefault="006670E2" w:rsidP="006670E2">
      <w:pPr>
        <w:numPr>
          <w:ilvl w:val="0"/>
          <w:numId w:val="1039"/>
        </w:numPr>
        <w:tabs>
          <w:tab w:val="left" w:pos="1284"/>
        </w:tabs>
      </w:pPr>
      <w:r w:rsidRPr="006670E2">
        <w:t xml:space="preserve">Delivery Scheduling </w:t>
      </w:r>
    </w:p>
    <w:p w14:paraId="16DE6AF6" w14:textId="77777777" w:rsidR="006670E2" w:rsidRPr="006670E2" w:rsidRDefault="006670E2" w:rsidP="006670E2">
      <w:pPr>
        <w:numPr>
          <w:ilvl w:val="0"/>
          <w:numId w:val="1039"/>
        </w:numPr>
        <w:tabs>
          <w:tab w:val="left" w:pos="1284"/>
        </w:tabs>
      </w:pPr>
      <w:r w:rsidRPr="006670E2">
        <w:t xml:space="preserve">Delivery Prioritization </w:t>
      </w:r>
    </w:p>
    <w:p w14:paraId="6DBA1743" w14:textId="77777777" w:rsidR="006670E2" w:rsidRPr="006670E2" w:rsidRDefault="006670E2" w:rsidP="006670E2">
      <w:pPr>
        <w:numPr>
          <w:ilvl w:val="0"/>
          <w:numId w:val="1039"/>
        </w:numPr>
        <w:tabs>
          <w:tab w:val="left" w:pos="1284"/>
        </w:tabs>
      </w:pPr>
      <w:r w:rsidRPr="006670E2">
        <w:t xml:space="preserve">Drone Assignment </w:t>
      </w:r>
    </w:p>
    <w:p w14:paraId="171B5283" w14:textId="77777777" w:rsidR="006670E2" w:rsidRPr="006670E2" w:rsidRDefault="006670E2" w:rsidP="006670E2">
      <w:pPr>
        <w:numPr>
          <w:ilvl w:val="0"/>
          <w:numId w:val="1039"/>
        </w:numPr>
        <w:tabs>
          <w:tab w:val="left" w:pos="1284"/>
        </w:tabs>
      </w:pPr>
      <w:r w:rsidRPr="006670E2">
        <w:t xml:space="preserve">Route Assignment </w:t>
      </w:r>
    </w:p>
    <w:p w14:paraId="0E393818" w14:textId="77777777" w:rsidR="006670E2" w:rsidRPr="006670E2" w:rsidRDefault="006670E2" w:rsidP="006670E2">
      <w:pPr>
        <w:numPr>
          <w:ilvl w:val="0"/>
          <w:numId w:val="1039"/>
        </w:numPr>
        <w:tabs>
          <w:tab w:val="left" w:pos="1284"/>
        </w:tabs>
      </w:pPr>
      <w:r w:rsidRPr="006670E2">
        <w:lastRenderedPageBreak/>
        <w:t xml:space="preserve">Delivery Status Tracking </w:t>
      </w:r>
    </w:p>
    <w:p w14:paraId="4429B5A7" w14:textId="77777777" w:rsidR="006670E2" w:rsidRPr="006670E2" w:rsidRDefault="006670E2" w:rsidP="006670E2">
      <w:pPr>
        <w:numPr>
          <w:ilvl w:val="0"/>
          <w:numId w:val="1039"/>
        </w:numPr>
        <w:tabs>
          <w:tab w:val="left" w:pos="1284"/>
        </w:tabs>
      </w:pPr>
      <w:r w:rsidRPr="006670E2">
        <w:t xml:space="preserve">Analytics Dashboard </w:t>
      </w:r>
    </w:p>
    <w:p w14:paraId="0F2AA5B5" w14:textId="77777777" w:rsidR="006670E2" w:rsidRPr="006670E2" w:rsidRDefault="006670E2" w:rsidP="006670E2">
      <w:pPr>
        <w:numPr>
          <w:ilvl w:val="0"/>
          <w:numId w:val="1039"/>
        </w:numPr>
        <w:tabs>
          <w:tab w:val="left" w:pos="1284"/>
        </w:tabs>
      </w:pPr>
      <w:r w:rsidRPr="006670E2">
        <w:t xml:space="preserve">KPI Cards </w:t>
      </w:r>
    </w:p>
    <w:p w14:paraId="7223C2A7" w14:textId="77777777" w:rsidR="006670E2" w:rsidRPr="006670E2" w:rsidRDefault="006670E2" w:rsidP="006670E2">
      <w:pPr>
        <w:numPr>
          <w:ilvl w:val="0"/>
          <w:numId w:val="1039"/>
        </w:numPr>
        <w:tabs>
          <w:tab w:val="left" w:pos="1284"/>
        </w:tabs>
      </w:pPr>
      <w:r w:rsidRPr="006670E2">
        <w:t xml:space="preserve">Performance Charts </w:t>
      </w:r>
    </w:p>
    <w:p w14:paraId="60EF7FD2" w14:textId="77777777" w:rsidR="006670E2" w:rsidRPr="006670E2" w:rsidRDefault="006670E2" w:rsidP="006670E2">
      <w:pPr>
        <w:numPr>
          <w:ilvl w:val="0"/>
          <w:numId w:val="1039"/>
        </w:numPr>
        <w:tabs>
          <w:tab w:val="left" w:pos="1284"/>
        </w:tabs>
      </w:pPr>
      <w:r w:rsidRPr="006670E2">
        <w:t xml:space="preserve">Report Generation </w:t>
      </w:r>
    </w:p>
    <w:p w14:paraId="5F077E91" w14:textId="77777777" w:rsidR="006670E2" w:rsidRPr="006670E2" w:rsidRDefault="006670E2" w:rsidP="006670E2">
      <w:pPr>
        <w:numPr>
          <w:ilvl w:val="0"/>
          <w:numId w:val="1039"/>
        </w:numPr>
        <w:tabs>
          <w:tab w:val="left" w:pos="1284"/>
        </w:tabs>
      </w:pPr>
      <w:r w:rsidRPr="006670E2">
        <w:t xml:space="preserve">Report Export </w:t>
      </w:r>
    </w:p>
    <w:p w14:paraId="3D8F745E" w14:textId="77777777" w:rsidR="006670E2" w:rsidRPr="006670E2" w:rsidRDefault="006670E2" w:rsidP="006670E2">
      <w:pPr>
        <w:numPr>
          <w:ilvl w:val="0"/>
          <w:numId w:val="1039"/>
        </w:numPr>
        <w:tabs>
          <w:tab w:val="left" w:pos="1284"/>
        </w:tabs>
      </w:pPr>
      <w:r w:rsidRPr="006670E2">
        <w:t xml:space="preserve">Historical Analytics </w:t>
      </w:r>
    </w:p>
    <w:p w14:paraId="436FFF02" w14:textId="77777777" w:rsidR="006670E2" w:rsidRPr="006670E2" w:rsidRDefault="006670E2" w:rsidP="006670E2">
      <w:pPr>
        <w:numPr>
          <w:ilvl w:val="0"/>
          <w:numId w:val="1039"/>
        </w:numPr>
        <w:tabs>
          <w:tab w:val="left" w:pos="1284"/>
        </w:tabs>
      </w:pPr>
      <w:r w:rsidRPr="006670E2">
        <w:t xml:space="preserve">Responsive Design </w:t>
      </w:r>
    </w:p>
    <w:p w14:paraId="3A96C6CB" w14:textId="77777777" w:rsidR="006670E2" w:rsidRPr="006670E2" w:rsidRDefault="006670E2" w:rsidP="006670E2">
      <w:pPr>
        <w:numPr>
          <w:ilvl w:val="0"/>
          <w:numId w:val="1039"/>
        </w:numPr>
        <w:tabs>
          <w:tab w:val="left" w:pos="1284"/>
        </w:tabs>
      </w:pPr>
      <w:r w:rsidRPr="006670E2">
        <w:t xml:space="preserve">Protected REST APIs </w:t>
      </w:r>
    </w:p>
    <w:p w14:paraId="45553622" w14:textId="77777777" w:rsidR="006670E2" w:rsidRPr="006670E2" w:rsidRDefault="006670E2" w:rsidP="006670E2">
      <w:pPr>
        <w:tabs>
          <w:tab w:val="left" w:pos="1284"/>
        </w:tabs>
      </w:pPr>
      <w:r w:rsidRPr="006670E2">
        <w:pict w14:anchorId="63832421">
          <v:rect id="_x0000_i14927" style="width:0;height:1.5pt" o:hralign="center" o:hrstd="t" o:hr="t" fillcolor="#a0a0a0" stroked="f"/>
        </w:pict>
      </w:r>
    </w:p>
    <w:p w14:paraId="710A8EC4" w14:textId="77777777" w:rsidR="006670E2" w:rsidRPr="006670E2" w:rsidRDefault="006670E2" w:rsidP="006670E2">
      <w:pPr>
        <w:tabs>
          <w:tab w:val="left" w:pos="1284"/>
        </w:tabs>
        <w:rPr>
          <w:b/>
          <w:bCs/>
        </w:rPr>
      </w:pPr>
      <w:r w:rsidRPr="006670E2">
        <w:rPr>
          <w:b/>
          <w:bCs/>
        </w:rPr>
        <w:t>8. Target Users</w:t>
      </w:r>
    </w:p>
    <w:p w14:paraId="3D13DBEE" w14:textId="77777777" w:rsidR="006670E2" w:rsidRPr="006670E2" w:rsidRDefault="006670E2" w:rsidP="006670E2">
      <w:pPr>
        <w:tabs>
          <w:tab w:val="left" w:pos="1284"/>
        </w:tabs>
      </w:pPr>
      <w:r w:rsidRPr="006670E2">
        <w:t>The system is designed for:</w:t>
      </w:r>
    </w:p>
    <w:p w14:paraId="3DE91480" w14:textId="77777777" w:rsidR="006670E2" w:rsidRPr="006670E2" w:rsidRDefault="006670E2" w:rsidP="006670E2">
      <w:pPr>
        <w:tabs>
          <w:tab w:val="left" w:pos="1284"/>
        </w:tabs>
        <w:rPr>
          <w:b/>
          <w:bCs/>
        </w:rPr>
      </w:pPr>
      <w:r w:rsidRPr="006670E2">
        <w:rPr>
          <w:b/>
          <w:bCs/>
        </w:rPr>
        <w:t>Administrator</w:t>
      </w:r>
    </w:p>
    <w:p w14:paraId="31C44094" w14:textId="77777777" w:rsidR="006670E2" w:rsidRPr="006670E2" w:rsidRDefault="006670E2" w:rsidP="006670E2">
      <w:pPr>
        <w:tabs>
          <w:tab w:val="left" w:pos="1284"/>
        </w:tabs>
      </w:pPr>
      <w:r w:rsidRPr="006670E2">
        <w:t>Responsible for complete system management.</w:t>
      </w:r>
    </w:p>
    <w:p w14:paraId="50EE2B95" w14:textId="77777777" w:rsidR="006670E2" w:rsidRPr="006670E2" w:rsidRDefault="006670E2" w:rsidP="006670E2">
      <w:pPr>
        <w:tabs>
          <w:tab w:val="left" w:pos="1284"/>
        </w:tabs>
      </w:pPr>
      <w:r w:rsidRPr="006670E2">
        <w:pict w14:anchorId="390DF183">
          <v:rect id="_x0000_i14928" style="width:0;height:1.5pt" o:hralign="center" o:hrstd="t" o:hr="t" fillcolor="#a0a0a0" stroked="f"/>
        </w:pict>
      </w:r>
    </w:p>
    <w:p w14:paraId="5C0AC759" w14:textId="77777777" w:rsidR="006670E2" w:rsidRPr="006670E2" w:rsidRDefault="006670E2" w:rsidP="006670E2">
      <w:pPr>
        <w:tabs>
          <w:tab w:val="left" w:pos="1284"/>
        </w:tabs>
        <w:rPr>
          <w:b/>
          <w:bCs/>
        </w:rPr>
      </w:pPr>
      <w:r w:rsidRPr="006670E2">
        <w:rPr>
          <w:b/>
          <w:bCs/>
        </w:rPr>
        <w:t>Fleet Manager</w:t>
      </w:r>
    </w:p>
    <w:p w14:paraId="248E8178" w14:textId="77777777" w:rsidR="006670E2" w:rsidRPr="006670E2" w:rsidRDefault="006670E2" w:rsidP="006670E2">
      <w:pPr>
        <w:tabs>
          <w:tab w:val="left" w:pos="1284"/>
        </w:tabs>
      </w:pPr>
      <w:r w:rsidRPr="006670E2">
        <w:t>Responsible for drone operations and fleet monitoring.</w:t>
      </w:r>
    </w:p>
    <w:p w14:paraId="0A098DCC" w14:textId="77777777" w:rsidR="006670E2" w:rsidRPr="006670E2" w:rsidRDefault="006670E2" w:rsidP="006670E2">
      <w:pPr>
        <w:tabs>
          <w:tab w:val="left" w:pos="1284"/>
        </w:tabs>
      </w:pPr>
      <w:r w:rsidRPr="006670E2">
        <w:pict w14:anchorId="66F6FB2A">
          <v:rect id="_x0000_i14929" style="width:0;height:1.5pt" o:hralign="center" o:hrstd="t" o:hr="t" fillcolor="#a0a0a0" stroked="f"/>
        </w:pict>
      </w:r>
    </w:p>
    <w:p w14:paraId="2B917D3D" w14:textId="77777777" w:rsidR="006670E2" w:rsidRPr="006670E2" w:rsidRDefault="006670E2" w:rsidP="006670E2">
      <w:pPr>
        <w:tabs>
          <w:tab w:val="left" w:pos="1284"/>
        </w:tabs>
        <w:rPr>
          <w:b/>
          <w:bCs/>
        </w:rPr>
      </w:pPr>
      <w:r w:rsidRPr="006670E2">
        <w:rPr>
          <w:b/>
          <w:bCs/>
        </w:rPr>
        <w:t>Logistics Operator</w:t>
      </w:r>
    </w:p>
    <w:p w14:paraId="077E547F" w14:textId="77777777" w:rsidR="006670E2" w:rsidRPr="006670E2" w:rsidRDefault="006670E2" w:rsidP="006670E2">
      <w:pPr>
        <w:tabs>
          <w:tab w:val="left" w:pos="1284"/>
        </w:tabs>
      </w:pPr>
      <w:r w:rsidRPr="006670E2">
        <w:t>Responsible for scheduling deliveries and monitoring operational workflows.</w:t>
      </w:r>
    </w:p>
    <w:p w14:paraId="147C3C9E" w14:textId="77777777" w:rsidR="006670E2" w:rsidRPr="006670E2" w:rsidRDefault="006670E2" w:rsidP="006670E2">
      <w:pPr>
        <w:tabs>
          <w:tab w:val="left" w:pos="1284"/>
        </w:tabs>
      </w:pPr>
      <w:r w:rsidRPr="006670E2">
        <w:t>Each role has clearly defined permissions.</w:t>
      </w:r>
    </w:p>
    <w:p w14:paraId="7D2E40E0" w14:textId="77777777" w:rsidR="006670E2" w:rsidRPr="006670E2" w:rsidRDefault="006670E2" w:rsidP="006670E2">
      <w:pPr>
        <w:tabs>
          <w:tab w:val="left" w:pos="1284"/>
        </w:tabs>
      </w:pPr>
      <w:r w:rsidRPr="006670E2">
        <w:pict w14:anchorId="2C0E6C86">
          <v:rect id="_x0000_i14930" style="width:0;height:1.5pt" o:hralign="center" o:hrstd="t" o:hr="t" fillcolor="#a0a0a0" stroked="f"/>
        </w:pict>
      </w:r>
    </w:p>
    <w:p w14:paraId="727BDC84" w14:textId="77777777" w:rsidR="006670E2" w:rsidRPr="006670E2" w:rsidRDefault="006670E2" w:rsidP="006670E2">
      <w:pPr>
        <w:tabs>
          <w:tab w:val="left" w:pos="1284"/>
        </w:tabs>
        <w:rPr>
          <w:b/>
          <w:bCs/>
        </w:rPr>
      </w:pPr>
      <w:r w:rsidRPr="006670E2">
        <w:rPr>
          <w:b/>
          <w:bCs/>
        </w:rPr>
        <w:t>9. System Overview</w:t>
      </w:r>
    </w:p>
    <w:p w14:paraId="14C799A2" w14:textId="77777777" w:rsidR="006670E2" w:rsidRPr="006670E2" w:rsidRDefault="006670E2" w:rsidP="006670E2">
      <w:pPr>
        <w:tabs>
          <w:tab w:val="left" w:pos="1284"/>
        </w:tabs>
      </w:pPr>
      <w:r w:rsidRPr="006670E2">
        <w:t>The Drone Delivery Navigation System consists of four integrated modules.</w:t>
      </w:r>
    </w:p>
    <w:p w14:paraId="485DA20F" w14:textId="77777777" w:rsidR="006670E2" w:rsidRPr="006670E2" w:rsidRDefault="006670E2" w:rsidP="006670E2">
      <w:pPr>
        <w:tabs>
          <w:tab w:val="left" w:pos="1284"/>
        </w:tabs>
      </w:pPr>
      <w:r w:rsidRPr="006670E2">
        <w:t>Dashboard</w:t>
      </w:r>
    </w:p>
    <w:p w14:paraId="4B1EFADB" w14:textId="77777777" w:rsidR="006670E2" w:rsidRPr="006670E2" w:rsidRDefault="006670E2" w:rsidP="006670E2">
      <w:pPr>
        <w:tabs>
          <w:tab w:val="left" w:pos="1284"/>
        </w:tabs>
      </w:pPr>
    </w:p>
    <w:p w14:paraId="7E8A827D" w14:textId="77777777" w:rsidR="006670E2" w:rsidRPr="006670E2" w:rsidRDefault="006670E2" w:rsidP="006670E2">
      <w:pPr>
        <w:tabs>
          <w:tab w:val="left" w:pos="1284"/>
        </w:tabs>
      </w:pPr>
      <w:r w:rsidRPr="006670E2">
        <w:t>│</w:t>
      </w:r>
    </w:p>
    <w:p w14:paraId="22BCFAEF" w14:textId="77777777" w:rsidR="006670E2" w:rsidRPr="006670E2" w:rsidRDefault="006670E2" w:rsidP="006670E2">
      <w:pPr>
        <w:tabs>
          <w:tab w:val="left" w:pos="1284"/>
        </w:tabs>
      </w:pPr>
    </w:p>
    <w:p w14:paraId="46F370A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Fleet Management</w:t>
      </w:r>
    </w:p>
    <w:p w14:paraId="04366C20" w14:textId="77777777" w:rsidR="006670E2" w:rsidRPr="006670E2" w:rsidRDefault="006670E2" w:rsidP="006670E2">
      <w:pPr>
        <w:tabs>
          <w:tab w:val="left" w:pos="1284"/>
        </w:tabs>
      </w:pPr>
    </w:p>
    <w:p w14:paraId="36DEC1D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Route Optimization</w:t>
      </w:r>
    </w:p>
    <w:p w14:paraId="1ABF5A7B" w14:textId="77777777" w:rsidR="006670E2" w:rsidRPr="006670E2" w:rsidRDefault="006670E2" w:rsidP="006670E2">
      <w:pPr>
        <w:tabs>
          <w:tab w:val="left" w:pos="1284"/>
        </w:tabs>
      </w:pPr>
    </w:p>
    <w:p w14:paraId="39FEE07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Delivery Management</w:t>
      </w:r>
    </w:p>
    <w:p w14:paraId="01F5655C" w14:textId="77777777" w:rsidR="006670E2" w:rsidRPr="006670E2" w:rsidRDefault="006670E2" w:rsidP="006670E2">
      <w:pPr>
        <w:tabs>
          <w:tab w:val="left" w:pos="1284"/>
        </w:tabs>
      </w:pPr>
    </w:p>
    <w:p w14:paraId="3E3E3C22" w14:textId="77777777" w:rsidR="006670E2" w:rsidRPr="006670E2" w:rsidRDefault="006670E2" w:rsidP="006670E2">
      <w:pPr>
        <w:tabs>
          <w:tab w:val="left" w:pos="1284"/>
        </w:tabs>
      </w:pPr>
      <w:r w:rsidRPr="006670E2">
        <w:t>└── Analytics Dashboard</w:t>
      </w:r>
    </w:p>
    <w:p w14:paraId="7495C9A7" w14:textId="77777777" w:rsidR="006670E2" w:rsidRPr="006670E2" w:rsidRDefault="006670E2" w:rsidP="006670E2">
      <w:pPr>
        <w:tabs>
          <w:tab w:val="left" w:pos="1284"/>
        </w:tabs>
      </w:pPr>
      <w:r w:rsidRPr="006670E2">
        <w:t>Every module communicates through secure REST APIs.</w:t>
      </w:r>
    </w:p>
    <w:p w14:paraId="316612B1" w14:textId="77777777" w:rsidR="006670E2" w:rsidRPr="006670E2" w:rsidRDefault="006670E2" w:rsidP="006670E2">
      <w:pPr>
        <w:tabs>
          <w:tab w:val="left" w:pos="1284"/>
        </w:tabs>
      </w:pPr>
      <w:r w:rsidRPr="006670E2">
        <w:pict w14:anchorId="40662A98">
          <v:rect id="_x0000_i14931" style="width:0;height:1.5pt" o:hralign="center" o:hrstd="t" o:hr="t" fillcolor="#a0a0a0" stroked="f"/>
        </w:pict>
      </w:r>
    </w:p>
    <w:p w14:paraId="33E7D011" w14:textId="77777777" w:rsidR="006670E2" w:rsidRPr="006670E2" w:rsidRDefault="006670E2" w:rsidP="006670E2">
      <w:pPr>
        <w:tabs>
          <w:tab w:val="left" w:pos="1284"/>
        </w:tabs>
        <w:rPr>
          <w:b/>
          <w:bCs/>
        </w:rPr>
      </w:pPr>
      <w:r w:rsidRPr="006670E2">
        <w:rPr>
          <w:b/>
          <w:bCs/>
        </w:rPr>
        <w:t>10. High-Level Workflow</w:t>
      </w:r>
    </w:p>
    <w:p w14:paraId="5F25E5C1" w14:textId="77777777" w:rsidR="006670E2" w:rsidRPr="006670E2" w:rsidRDefault="006670E2" w:rsidP="006670E2">
      <w:pPr>
        <w:tabs>
          <w:tab w:val="left" w:pos="1284"/>
        </w:tabs>
      </w:pPr>
      <w:r w:rsidRPr="006670E2">
        <w:t>Login</w:t>
      </w:r>
    </w:p>
    <w:p w14:paraId="4BEC0530" w14:textId="77777777" w:rsidR="006670E2" w:rsidRPr="006670E2" w:rsidRDefault="006670E2" w:rsidP="006670E2">
      <w:pPr>
        <w:tabs>
          <w:tab w:val="left" w:pos="1284"/>
        </w:tabs>
      </w:pPr>
    </w:p>
    <w:p w14:paraId="388FE7BE" w14:textId="77777777" w:rsidR="006670E2" w:rsidRPr="006670E2" w:rsidRDefault="006670E2" w:rsidP="006670E2">
      <w:pPr>
        <w:tabs>
          <w:tab w:val="left" w:pos="1284"/>
        </w:tabs>
      </w:pPr>
      <w:r w:rsidRPr="006670E2">
        <w:t>↓</w:t>
      </w:r>
    </w:p>
    <w:p w14:paraId="03BA2DAF" w14:textId="77777777" w:rsidR="006670E2" w:rsidRPr="006670E2" w:rsidRDefault="006670E2" w:rsidP="006670E2">
      <w:pPr>
        <w:tabs>
          <w:tab w:val="left" w:pos="1284"/>
        </w:tabs>
      </w:pPr>
    </w:p>
    <w:p w14:paraId="187734E5" w14:textId="77777777" w:rsidR="006670E2" w:rsidRPr="006670E2" w:rsidRDefault="006670E2" w:rsidP="006670E2">
      <w:pPr>
        <w:tabs>
          <w:tab w:val="left" w:pos="1284"/>
        </w:tabs>
      </w:pPr>
      <w:r w:rsidRPr="006670E2">
        <w:t>Dashboard</w:t>
      </w:r>
    </w:p>
    <w:p w14:paraId="3034F003" w14:textId="77777777" w:rsidR="006670E2" w:rsidRPr="006670E2" w:rsidRDefault="006670E2" w:rsidP="006670E2">
      <w:pPr>
        <w:tabs>
          <w:tab w:val="left" w:pos="1284"/>
        </w:tabs>
      </w:pPr>
    </w:p>
    <w:p w14:paraId="79E86D1E" w14:textId="77777777" w:rsidR="006670E2" w:rsidRPr="006670E2" w:rsidRDefault="006670E2" w:rsidP="006670E2">
      <w:pPr>
        <w:tabs>
          <w:tab w:val="left" w:pos="1284"/>
        </w:tabs>
      </w:pPr>
      <w:r w:rsidRPr="006670E2">
        <w:t>↓</w:t>
      </w:r>
    </w:p>
    <w:p w14:paraId="64AF036B" w14:textId="77777777" w:rsidR="006670E2" w:rsidRPr="006670E2" w:rsidRDefault="006670E2" w:rsidP="006670E2">
      <w:pPr>
        <w:tabs>
          <w:tab w:val="left" w:pos="1284"/>
        </w:tabs>
      </w:pPr>
    </w:p>
    <w:p w14:paraId="292312E3" w14:textId="77777777" w:rsidR="006670E2" w:rsidRPr="006670E2" w:rsidRDefault="006670E2" w:rsidP="006670E2">
      <w:pPr>
        <w:tabs>
          <w:tab w:val="left" w:pos="1284"/>
        </w:tabs>
      </w:pPr>
      <w:r w:rsidRPr="006670E2">
        <w:t>Fleet</w:t>
      </w:r>
    </w:p>
    <w:p w14:paraId="41986156" w14:textId="77777777" w:rsidR="006670E2" w:rsidRPr="006670E2" w:rsidRDefault="006670E2" w:rsidP="006670E2">
      <w:pPr>
        <w:tabs>
          <w:tab w:val="left" w:pos="1284"/>
        </w:tabs>
      </w:pPr>
    </w:p>
    <w:p w14:paraId="0DDAF60A" w14:textId="77777777" w:rsidR="006670E2" w:rsidRPr="006670E2" w:rsidRDefault="006670E2" w:rsidP="006670E2">
      <w:pPr>
        <w:tabs>
          <w:tab w:val="left" w:pos="1284"/>
        </w:tabs>
      </w:pPr>
      <w:r w:rsidRPr="006670E2">
        <w:t>↓</w:t>
      </w:r>
    </w:p>
    <w:p w14:paraId="241D9049" w14:textId="77777777" w:rsidR="006670E2" w:rsidRPr="006670E2" w:rsidRDefault="006670E2" w:rsidP="006670E2">
      <w:pPr>
        <w:tabs>
          <w:tab w:val="left" w:pos="1284"/>
        </w:tabs>
      </w:pPr>
    </w:p>
    <w:p w14:paraId="1D351245" w14:textId="77777777" w:rsidR="006670E2" w:rsidRPr="006670E2" w:rsidRDefault="006670E2" w:rsidP="006670E2">
      <w:pPr>
        <w:tabs>
          <w:tab w:val="left" w:pos="1284"/>
        </w:tabs>
      </w:pPr>
      <w:r w:rsidRPr="006670E2">
        <w:t>Route</w:t>
      </w:r>
    </w:p>
    <w:p w14:paraId="180A9B10" w14:textId="77777777" w:rsidR="006670E2" w:rsidRPr="006670E2" w:rsidRDefault="006670E2" w:rsidP="006670E2">
      <w:pPr>
        <w:tabs>
          <w:tab w:val="left" w:pos="1284"/>
        </w:tabs>
      </w:pPr>
    </w:p>
    <w:p w14:paraId="69EB7EEA" w14:textId="77777777" w:rsidR="006670E2" w:rsidRPr="006670E2" w:rsidRDefault="006670E2" w:rsidP="006670E2">
      <w:pPr>
        <w:tabs>
          <w:tab w:val="left" w:pos="1284"/>
        </w:tabs>
      </w:pPr>
      <w:r w:rsidRPr="006670E2">
        <w:t>↓</w:t>
      </w:r>
    </w:p>
    <w:p w14:paraId="0A70C980" w14:textId="77777777" w:rsidR="006670E2" w:rsidRPr="006670E2" w:rsidRDefault="006670E2" w:rsidP="006670E2">
      <w:pPr>
        <w:tabs>
          <w:tab w:val="left" w:pos="1284"/>
        </w:tabs>
      </w:pPr>
    </w:p>
    <w:p w14:paraId="23EEFBF5" w14:textId="77777777" w:rsidR="006670E2" w:rsidRPr="006670E2" w:rsidRDefault="006670E2" w:rsidP="006670E2">
      <w:pPr>
        <w:tabs>
          <w:tab w:val="left" w:pos="1284"/>
        </w:tabs>
      </w:pPr>
      <w:r w:rsidRPr="006670E2">
        <w:t>Delivery</w:t>
      </w:r>
    </w:p>
    <w:p w14:paraId="2244B248" w14:textId="77777777" w:rsidR="006670E2" w:rsidRPr="006670E2" w:rsidRDefault="006670E2" w:rsidP="006670E2">
      <w:pPr>
        <w:tabs>
          <w:tab w:val="left" w:pos="1284"/>
        </w:tabs>
      </w:pPr>
    </w:p>
    <w:p w14:paraId="40784A8D" w14:textId="77777777" w:rsidR="006670E2" w:rsidRPr="006670E2" w:rsidRDefault="006670E2" w:rsidP="006670E2">
      <w:pPr>
        <w:tabs>
          <w:tab w:val="left" w:pos="1284"/>
        </w:tabs>
      </w:pPr>
      <w:r w:rsidRPr="006670E2">
        <w:t>↓</w:t>
      </w:r>
    </w:p>
    <w:p w14:paraId="61D0C741" w14:textId="77777777" w:rsidR="006670E2" w:rsidRPr="006670E2" w:rsidRDefault="006670E2" w:rsidP="006670E2">
      <w:pPr>
        <w:tabs>
          <w:tab w:val="left" w:pos="1284"/>
        </w:tabs>
      </w:pPr>
    </w:p>
    <w:p w14:paraId="2179061F" w14:textId="77777777" w:rsidR="006670E2" w:rsidRPr="006670E2" w:rsidRDefault="006670E2" w:rsidP="006670E2">
      <w:pPr>
        <w:tabs>
          <w:tab w:val="left" w:pos="1284"/>
        </w:tabs>
      </w:pPr>
      <w:r w:rsidRPr="006670E2">
        <w:t>Analytics</w:t>
      </w:r>
    </w:p>
    <w:p w14:paraId="3AEC9041" w14:textId="77777777" w:rsidR="006670E2" w:rsidRPr="006670E2" w:rsidRDefault="006670E2" w:rsidP="006670E2">
      <w:pPr>
        <w:tabs>
          <w:tab w:val="left" w:pos="1284"/>
        </w:tabs>
      </w:pPr>
    </w:p>
    <w:p w14:paraId="2066E1E9" w14:textId="77777777" w:rsidR="006670E2" w:rsidRPr="006670E2" w:rsidRDefault="006670E2" w:rsidP="006670E2">
      <w:pPr>
        <w:tabs>
          <w:tab w:val="left" w:pos="1284"/>
        </w:tabs>
      </w:pPr>
      <w:r w:rsidRPr="006670E2">
        <w:t>↓</w:t>
      </w:r>
    </w:p>
    <w:p w14:paraId="25F56862" w14:textId="77777777" w:rsidR="006670E2" w:rsidRPr="006670E2" w:rsidRDefault="006670E2" w:rsidP="006670E2">
      <w:pPr>
        <w:tabs>
          <w:tab w:val="left" w:pos="1284"/>
        </w:tabs>
      </w:pPr>
    </w:p>
    <w:p w14:paraId="52B24F0B" w14:textId="77777777" w:rsidR="006670E2" w:rsidRPr="006670E2" w:rsidRDefault="006670E2" w:rsidP="006670E2">
      <w:pPr>
        <w:tabs>
          <w:tab w:val="left" w:pos="1284"/>
        </w:tabs>
      </w:pPr>
      <w:r w:rsidRPr="006670E2">
        <w:lastRenderedPageBreak/>
        <w:t>Logout</w:t>
      </w:r>
    </w:p>
    <w:p w14:paraId="1D8F31DD" w14:textId="77777777" w:rsidR="006670E2" w:rsidRPr="006670E2" w:rsidRDefault="006670E2" w:rsidP="006670E2">
      <w:pPr>
        <w:tabs>
          <w:tab w:val="left" w:pos="1284"/>
        </w:tabs>
      </w:pPr>
      <w:r w:rsidRPr="006670E2">
        <w:t>This workflow represents the primary user journey.</w:t>
      </w:r>
    </w:p>
    <w:p w14:paraId="1978AF19" w14:textId="77777777" w:rsidR="006670E2" w:rsidRPr="006670E2" w:rsidRDefault="006670E2" w:rsidP="006670E2">
      <w:pPr>
        <w:tabs>
          <w:tab w:val="left" w:pos="1284"/>
        </w:tabs>
      </w:pPr>
      <w:r w:rsidRPr="006670E2">
        <w:pict w14:anchorId="2A7CE1DC">
          <v:rect id="_x0000_i14932" style="width:0;height:1.5pt" o:hralign="center" o:hrstd="t" o:hr="t" fillcolor="#a0a0a0" stroked="f"/>
        </w:pict>
      </w:r>
    </w:p>
    <w:p w14:paraId="45E21452" w14:textId="77777777" w:rsidR="006670E2" w:rsidRPr="006670E2" w:rsidRDefault="006670E2" w:rsidP="006670E2">
      <w:pPr>
        <w:tabs>
          <w:tab w:val="left" w:pos="1284"/>
        </w:tabs>
        <w:rPr>
          <w:b/>
          <w:bCs/>
        </w:rPr>
      </w:pPr>
      <w:r w:rsidRPr="006670E2">
        <w:rPr>
          <w:b/>
          <w:bCs/>
        </w:rPr>
        <w:t>11. Technology Overview</w:t>
      </w:r>
    </w:p>
    <w:p w14:paraId="0D325726" w14:textId="77777777" w:rsidR="006670E2" w:rsidRPr="006670E2" w:rsidRDefault="006670E2" w:rsidP="006670E2">
      <w:pPr>
        <w:tabs>
          <w:tab w:val="left" w:pos="1284"/>
        </w:tabs>
        <w:rPr>
          <w:b/>
          <w:bCs/>
        </w:rPr>
      </w:pPr>
      <w:r w:rsidRPr="006670E2">
        <w:rPr>
          <w:b/>
          <w:bCs/>
        </w:rPr>
        <w:t>Frontend</w:t>
      </w:r>
    </w:p>
    <w:p w14:paraId="5F45F99C" w14:textId="77777777" w:rsidR="006670E2" w:rsidRPr="006670E2" w:rsidRDefault="006670E2" w:rsidP="006670E2">
      <w:pPr>
        <w:numPr>
          <w:ilvl w:val="0"/>
          <w:numId w:val="1040"/>
        </w:numPr>
        <w:tabs>
          <w:tab w:val="left" w:pos="1284"/>
        </w:tabs>
      </w:pPr>
      <w:r w:rsidRPr="006670E2">
        <w:t xml:space="preserve">React </w:t>
      </w:r>
    </w:p>
    <w:p w14:paraId="1A85C757" w14:textId="77777777" w:rsidR="006670E2" w:rsidRPr="006670E2" w:rsidRDefault="006670E2" w:rsidP="006670E2">
      <w:pPr>
        <w:numPr>
          <w:ilvl w:val="0"/>
          <w:numId w:val="1040"/>
        </w:numPr>
        <w:tabs>
          <w:tab w:val="left" w:pos="1284"/>
        </w:tabs>
      </w:pPr>
      <w:r w:rsidRPr="006670E2">
        <w:t xml:space="preserve">TypeScript </w:t>
      </w:r>
    </w:p>
    <w:p w14:paraId="193D1D24" w14:textId="77777777" w:rsidR="006670E2" w:rsidRPr="006670E2" w:rsidRDefault="006670E2" w:rsidP="006670E2">
      <w:pPr>
        <w:numPr>
          <w:ilvl w:val="0"/>
          <w:numId w:val="1040"/>
        </w:numPr>
        <w:tabs>
          <w:tab w:val="left" w:pos="1284"/>
        </w:tabs>
      </w:pPr>
      <w:r w:rsidRPr="006670E2">
        <w:t xml:space="preserve">Tailwind CSS </w:t>
      </w:r>
    </w:p>
    <w:p w14:paraId="58939AF6" w14:textId="77777777" w:rsidR="006670E2" w:rsidRPr="006670E2" w:rsidRDefault="006670E2" w:rsidP="006670E2">
      <w:pPr>
        <w:numPr>
          <w:ilvl w:val="0"/>
          <w:numId w:val="1040"/>
        </w:numPr>
        <w:tabs>
          <w:tab w:val="left" w:pos="1284"/>
        </w:tabs>
      </w:pPr>
      <w:r w:rsidRPr="006670E2">
        <w:t xml:space="preserve">React Router </w:t>
      </w:r>
    </w:p>
    <w:p w14:paraId="31ACA1A4" w14:textId="77777777" w:rsidR="006670E2" w:rsidRPr="006670E2" w:rsidRDefault="006670E2" w:rsidP="006670E2">
      <w:pPr>
        <w:numPr>
          <w:ilvl w:val="0"/>
          <w:numId w:val="1040"/>
        </w:numPr>
        <w:tabs>
          <w:tab w:val="left" w:pos="1284"/>
        </w:tabs>
      </w:pPr>
      <w:r w:rsidRPr="006670E2">
        <w:t xml:space="preserve">Axios </w:t>
      </w:r>
    </w:p>
    <w:p w14:paraId="46C1D4FD" w14:textId="77777777" w:rsidR="006670E2" w:rsidRPr="006670E2" w:rsidRDefault="006670E2" w:rsidP="006670E2">
      <w:pPr>
        <w:numPr>
          <w:ilvl w:val="0"/>
          <w:numId w:val="1040"/>
        </w:numPr>
        <w:tabs>
          <w:tab w:val="left" w:pos="1284"/>
        </w:tabs>
      </w:pPr>
      <w:r w:rsidRPr="006670E2">
        <w:t xml:space="preserve">Recharts </w:t>
      </w:r>
    </w:p>
    <w:p w14:paraId="1514C188" w14:textId="77777777" w:rsidR="006670E2" w:rsidRPr="006670E2" w:rsidRDefault="006670E2" w:rsidP="006670E2">
      <w:pPr>
        <w:numPr>
          <w:ilvl w:val="0"/>
          <w:numId w:val="1040"/>
        </w:numPr>
        <w:tabs>
          <w:tab w:val="left" w:pos="1284"/>
        </w:tabs>
      </w:pPr>
      <w:r w:rsidRPr="006670E2">
        <w:t xml:space="preserve">Mapbox GL JS </w:t>
      </w:r>
    </w:p>
    <w:p w14:paraId="58514D28" w14:textId="77777777" w:rsidR="006670E2" w:rsidRPr="006670E2" w:rsidRDefault="006670E2" w:rsidP="006670E2">
      <w:pPr>
        <w:tabs>
          <w:tab w:val="left" w:pos="1284"/>
        </w:tabs>
      </w:pPr>
      <w:r w:rsidRPr="006670E2">
        <w:pict w14:anchorId="13F18A31">
          <v:rect id="_x0000_i14933" style="width:0;height:1.5pt" o:hralign="center" o:hrstd="t" o:hr="t" fillcolor="#a0a0a0" stroked="f"/>
        </w:pict>
      </w:r>
    </w:p>
    <w:p w14:paraId="4209CDB3" w14:textId="77777777" w:rsidR="006670E2" w:rsidRPr="006670E2" w:rsidRDefault="006670E2" w:rsidP="006670E2">
      <w:pPr>
        <w:tabs>
          <w:tab w:val="left" w:pos="1284"/>
        </w:tabs>
        <w:rPr>
          <w:b/>
          <w:bCs/>
        </w:rPr>
      </w:pPr>
      <w:r w:rsidRPr="006670E2">
        <w:rPr>
          <w:b/>
          <w:bCs/>
        </w:rPr>
        <w:t>Backend</w:t>
      </w:r>
    </w:p>
    <w:p w14:paraId="0D252186" w14:textId="77777777" w:rsidR="006670E2" w:rsidRPr="006670E2" w:rsidRDefault="006670E2" w:rsidP="006670E2">
      <w:pPr>
        <w:numPr>
          <w:ilvl w:val="0"/>
          <w:numId w:val="1041"/>
        </w:numPr>
        <w:tabs>
          <w:tab w:val="left" w:pos="1284"/>
        </w:tabs>
      </w:pPr>
      <w:r w:rsidRPr="006670E2">
        <w:t xml:space="preserve">Node.js </w:t>
      </w:r>
    </w:p>
    <w:p w14:paraId="6483CED2" w14:textId="77777777" w:rsidR="006670E2" w:rsidRPr="006670E2" w:rsidRDefault="006670E2" w:rsidP="006670E2">
      <w:pPr>
        <w:numPr>
          <w:ilvl w:val="0"/>
          <w:numId w:val="1041"/>
        </w:numPr>
        <w:tabs>
          <w:tab w:val="left" w:pos="1284"/>
        </w:tabs>
      </w:pPr>
      <w:r w:rsidRPr="006670E2">
        <w:t xml:space="preserve">Express.js </w:t>
      </w:r>
    </w:p>
    <w:p w14:paraId="2FA23085" w14:textId="77777777" w:rsidR="006670E2" w:rsidRPr="006670E2" w:rsidRDefault="006670E2" w:rsidP="006670E2">
      <w:pPr>
        <w:numPr>
          <w:ilvl w:val="0"/>
          <w:numId w:val="1041"/>
        </w:numPr>
        <w:tabs>
          <w:tab w:val="left" w:pos="1284"/>
        </w:tabs>
      </w:pPr>
      <w:r w:rsidRPr="006670E2">
        <w:t xml:space="preserve">TypeScript </w:t>
      </w:r>
    </w:p>
    <w:p w14:paraId="7C2C3D2C" w14:textId="77777777" w:rsidR="006670E2" w:rsidRPr="006670E2" w:rsidRDefault="006670E2" w:rsidP="006670E2">
      <w:pPr>
        <w:numPr>
          <w:ilvl w:val="0"/>
          <w:numId w:val="1041"/>
        </w:numPr>
        <w:tabs>
          <w:tab w:val="left" w:pos="1284"/>
        </w:tabs>
      </w:pPr>
      <w:r w:rsidRPr="006670E2">
        <w:t xml:space="preserve">JWT </w:t>
      </w:r>
    </w:p>
    <w:p w14:paraId="4833BF8A" w14:textId="77777777" w:rsidR="006670E2" w:rsidRPr="006670E2" w:rsidRDefault="006670E2" w:rsidP="006670E2">
      <w:pPr>
        <w:numPr>
          <w:ilvl w:val="0"/>
          <w:numId w:val="1041"/>
        </w:numPr>
        <w:tabs>
          <w:tab w:val="left" w:pos="1284"/>
        </w:tabs>
      </w:pPr>
      <w:r w:rsidRPr="006670E2">
        <w:t xml:space="preserve">Mongoose </w:t>
      </w:r>
    </w:p>
    <w:p w14:paraId="0447E309" w14:textId="77777777" w:rsidR="006670E2" w:rsidRPr="006670E2" w:rsidRDefault="006670E2" w:rsidP="006670E2">
      <w:pPr>
        <w:tabs>
          <w:tab w:val="left" w:pos="1284"/>
        </w:tabs>
      </w:pPr>
      <w:r w:rsidRPr="006670E2">
        <w:pict w14:anchorId="344F4867">
          <v:rect id="_x0000_i14934" style="width:0;height:1.5pt" o:hralign="center" o:hrstd="t" o:hr="t" fillcolor="#a0a0a0" stroked="f"/>
        </w:pict>
      </w:r>
    </w:p>
    <w:p w14:paraId="54DD71D6" w14:textId="77777777" w:rsidR="006670E2" w:rsidRPr="006670E2" w:rsidRDefault="006670E2" w:rsidP="006670E2">
      <w:pPr>
        <w:tabs>
          <w:tab w:val="left" w:pos="1284"/>
        </w:tabs>
        <w:rPr>
          <w:b/>
          <w:bCs/>
        </w:rPr>
      </w:pPr>
      <w:r w:rsidRPr="006670E2">
        <w:rPr>
          <w:b/>
          <w:bCs/>
        </w:rPr>
        <w:t>Database</w:t>
      </w:r>
    </w:p>
    <w:p w14:paraId="4E6506F8" w14:textId="77777777" w:rsidR="006670E2" w:rsidRPr="006670E2" w:rsidRDefault="006670E2" w:rsidP="006670E2">
      <w:pPr>
        <w:numPr>
          <w:ilvl w:val="0"/>
          <w:numId w:val="1042"/>
        </w:numPr>
        <w:tabs>
          <w:tab w:val="left" w:pos="1284"/>
        </w:tabs>
      </w:pPr>
      <w:r w:rsidRPr="006670E2">
        <w:t xml:space="preserve">MongoDB </w:t>
      </w:r>
    </w:p>
    <w:p w14:paraId="14C924F9" w14:textId="77777777" w:rsidR="006670E2" w:rsidRPr="006670E2" w:rsidRDefault="006670E2" w:rsidP="006670E2">
      <w:pPr>
        <w:tabs>
          <w:tab w:val="left" w:pos="1284"/>
        </w:tabs>
      </w:pPr>
      <w:r w:rsidRPr="006670E2">
        <w:pict w14:anchorId="60995FA6">
          <v:rect id="_x0000_i14935" style="width:0;height:1.5pt" o:hralign="center" o:hrstd="t" o:hr="t" fillcolor="#a0a0a0" stroked="f"/>
        </w:pict>
      </w:r>
    </w:p>
    <w:p w14:paraId="039C25E0" w14:textId="77777777" w:rsidR="006670E2" w:rsidRPr="006670E2" w:rsidRDefault="006670E2" w:rsidP="006670E2">
      <w:pPr>
        <w:tabs>
          <w:tab w:val="left" w:pos="1284"/>
        </w:tabs>
        <w:rPr>
          <w:b/>
          <w:bCs/>
        </w:rPr>
      </w:pPr>
      <w:r w:rsidRPr="006670E2">
        <w:rPr>
          <w:b/>
          <w:bCs/>
        </w:rPr>
        <w:t>Development Tools</w:t>
      </w:r>
    </w:p>
    <w:p w14:paraId="1865A572" w14:textId="77777777" w:rsidR="006670E2" w:rsidRPr="006670E2" w:rsidRDefault="006670E2" w:rsidP="006670E2">
      <w:pPr>
        <w:numPr>
          <w:ilvl w:val="0"/>
          <w:numId w:val="1043"/>
        </w:numPr>
        <w:tabs>
          <w:tab w:val="left" w:pos="1284"/>
        </w:tabs>
      </w:pPr>
      <w:r w:rsidRPr="006670E2">
        <w:t xml:space="preserve">Git </w:t>
      </w:r>
    </w:p>
    <w:p w14:paraId="0E88BA31" w14:textId="77777777" w:rsidR="006670E2" w:rsidRPr="006670E2" w:rsidRDefault="006670E2" w:rsidP="006670E2">
      <w:pPr>
        <w:numPr>
          <w:ilvl w:val="0"/>
          <w:numId w:val="1043"/>
        </w:numPr>
        <w:tabs>
          <w:tab w:val="left" w:pos="1284"/>
        </w:tabs>
      </w:pPr>
      <w:r w:rsidRPr="006670E2">
        <w:t xml:space="preserve">GitHub </w:t>
      </w:r>
    </w:p>
    <w:p w14:paraId="2E5BB0FC" w14:textId="77777777" w:rsidR="006670E2" w:rsidRPr="006670E2" w:rsidRDefault="006670E2" w:rsidP="006670E2">
      <w:pPr>
        <w:numPr>
          <w:ilvl w:val="0"/>
          <w:numId w:val="1043"/>
        </w:numPr>
        <w:tabs>
          <w:tab w:val="left" w:pos="1284"/>
        </w:tabs>
      </w:pPr>
      <w:r w:rsidRPr="006670E2">
        <w:t xml:space="preserve">VS Code </w:t>
      </w:r>
    </w:p>
    <w:p w14:paraId="0EA17C75" w14:textId="77777777" w:rsidR="006670E2" w:rsidRPr="006670E2" w:rsidRDefault="006670E2" w:rsidP="006670E2">
      <w:pPr>
        <w:numPr>
          <w:ilvl w:val="0"/>
          <w:numId w:val="1043"/>
        </w:numPr>
        <w:tabs>
          <w:tab w:val="left" w:pos="1284"/>
        </w:tabs>
      </w:pPr>
      <w:r w:rsidRPr="006670E2">
        <w:t xml:space="preserve">Postman </w:t>
      </w:r>
    </w:p>
    <w:p w14:paraId="64303DDD" w14:textId="77777777" w:rsidR="006670E2" w:rsidRPr="006670E2" w:rsidRDefault="006670E2" w:rsidP="006670E2">
      <w:pPr>
        <w:tabs>
          <w:tab w:val="left" w:pos="1284"/>
        </w:tabs>
      </w:pPr>
      <w:r w:rsidRPr="006670E2">
        <w:pict w14:anchorId="76F74109">
          <v:rect id="_x0000_i14936" style="width:0;height:1.5pt" o:hralign="center" o:hrstd="t" o:hr="t" fillcolor="#a0a0a0" stroked="f"/>
        </w:pict>
      </w:r>
    </w:p>
    <w:p w14:paraId="29C22B51" w14:textId="77777777" w:rsidR="006670E2" w:rsidRPr="006670E2" w:rsidRDefault="006670E2" w:rsidP="006670E2">
      <w:pPr>
        <w:tabs>
          <w:tab w:val="left" w:pos="1284"/>
        </w:tabs>
        <w:rPr>
          <w:b/>
          <w:bCs/>
        </w:rPr>
      </w:pPr>
      <w:r w:rsidRPr="006670E2">
        <w:rPr>
          <w:b/>
          <w:bCs/>
        </w:rPr>
        <w:t>12. DSA Overview</w:t>
      </w:r>
    </w:p>
    <w:p w14:paraId="190488B6" w14:textId="77777777" w:rsidR="006670E2" w:rsidRPr="006670E2" w:rsidRDefault="006670E2" w:rsidP="006670E2">
      <w:pPr>
        <w:tabs>
          <w:tab w:val="left" w:pos="1284"/>
        </w:tabs>
      </w:pPr>
      <w:r w:rsidRPr="006670E2">
        <w:t>The project demonstrates practical implementation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097"/>
      </w:tblGrid>
      <w:tr w:rsidR="006670E2" w:rsidRPr="006670E2" w14:paraId="0C97A402" w14:textId="77777777">
        <w:trPr>
          <w:tblHeader/>
          <w:tblCellSpacing w:w="15" w:type="dxa"/>
        </w:trPr>
        <w:tc>
          <w:tcPr>
            <w:tcW w:w="0" w:type="auto"/>
            <w:vAlign w:val="center"/>
            <w:hideMark/>
          </w:tcPr>
          <w:p w14:paraId="5DFD7021" w14:textId="77777777" w:rsidR="006670E2" w:rsidRPr="006670E2" w:rsidRDefault="006670E2" w:rsidP="006670E2">
            <w:pPr>
              <w:tabs>
                <w:tab w:val="left" w:pos="1284"/>
              </w:tabs>
              <w:rPr>
                <w:b/>
                <w:bCs/>
              </w:rPr>
            </w:pPr>
            <w:r w:rsidRPr="006670E2">
              <w:rPr>
                <w:b/>
                <w:bCs/>
              </w:rPr>
              <w:lastRenderedPageBreak/>
              <w:t>Module</w:t>
            </w:r>
          </w:p>
        </w:tc>
        <w:tc>
          <w:tcPr>
            <w:tcW w:w="0" w:type="auto"/>
            <w:vAlign w:val="center"/>
            <w:hideMark/>
          </w:tcPr>
          <w:p w14:paraId="5EC37CCD" w14:textId="77777777" w:rsidR="006670E2" w:rsidRPr="006670E2" w:rsidRDefault="006670E2" w:rsidP="006670E2">
            <w:pPr>
              <w:tabs>
                <w:tab w:val="left" w:pos="1284"/>
              </w:tabs>
              <w:rPr>
                <w:b/>
                <w:bCs/>
              </w:rPr>
            </w:pPr>
            <w:r w:rsidRPr="006670E2">
              <w:rPr>
                <w:b/>
                <w:bCs/>
              </w:rPr>
              <w:t>DSA Concepts</w:t>
            </w:r>
          </w:p>
        </w:tc>
      </w:tr>
      <w:tr w:rsidR="006670E2" w:rsidRPr="006670E2" w14:paraId="3F69A293" w14:textId="77777777">
        <w:trPr>
          <w:tblCellSpacing w:w="15" w:type="dxa"/>
        </w:trPr>
        <w:tc>
          <w:tcPr>
            <w:tcW w:w="0" w:type="auto"/>
            <w:vAlign w:val="center"/>
            <w:hideMark/>
          </w:tcPr>
          <w:p w14:paraId="307BAAE8" w14:textId="77777777" w:rsidR="006670E2" w:rsidRPr="006670E2" w:rsidRDefault="006670E2" w:rsidP="006670E2">
            <w:pPr>
              <w:tabs>
                <w:tab w:val="left" w:pos="1284"/>
              </w:tabs>
            </w:pPr>
            <w:r w:rsidRPr="006670E2">
              <w:t>Fleet Management</w:t>
            </w:r>
          </w:p>
        </w:tc>
        <w:tc>
          <w:tcPr>
            <w:tcW w:w="0" w:type="auto"/>
            <w:vAlign w:val="center"/>
            <w:hideMark/>
          </w:tcPr>
          <w:p w14:paraId="13585961" w14:textId="77777777" w:rsidR="006670E2" w:rsidRPr="006670E2" w:rsidRDefault="006670E2" w:rsidP="006670E2">
            <w:pPr>
              <w:tabs>
                <w:tab w:val="left" w:pos="1284"/>
              </w:tabs>
            </w:pPr>
            <w:r w:rsidRPr="006670E2">
              <w:t>Arrays, Linear Search, Binary Search, Merge Sort, Quick Sort</w:t>
            </w:r>
          </w:p>
        </w:tc>
      </w:tr>
      <w:tr w:rsidR="006670E2" w:rsidRPr="006670E2" w14:paraId="20FB89CD" w14:textId="77777777">
        <w:trPr>
          <w:tblCellSpacing w:w="15" w:type="dxa"/>
        </w:trPr>
        <w:tc>
          <w:tcPr>
            <w:tcW w:w="0" w:type="auto"/>
            <w:vAlign w:val="center"/>
            <w:hideMark/>
          </w:tcPr>
          <w:p w14:paraId="528EAE0E" w14:textId="77777777" w:rsidR="006670E2" w:rsidRPr="006670E2" w:rsidRDefault="006670E2" w:rsidP="006670E2">
            <w:pPr>
              <w:tabs>
                <w:tab w:val="left" w:pos="1284"/>
              </w:tabs>
            </w:pPr>
            <w:r w:rsidRPr="006670E2">
              <w:t>Route Optimization</w:t>
            </w:r>
          </w:p>
        </w:tc>
        <w:tc>
          <w:tcPr>
            <w:tcW w:w="0" w:type="auto"/>
            <w:vAlign w:val="center"/>
            <w:hideMark/>
          </w:tcPr>
          <w:p w14:paraId="46B821F5" w14:textId="77777777" w:rsidR="006670E2" w:rsidRPr="006670E2" w:rsidRDefault="006670E2" w:rsidP="006670E2">
            <w:pPr>
              <w:tabs>
                <w:tab w:val="left" w:pos="1284"/>
              </w:tabs>
            </w:pPr>
            <w:r w:rsidRPr="006670E2">
              <w:t>Graph, BFS, Dijkstra</w:t>
            </w:r>
          </w:p>
        </w:tc>
      </w:tr>
      <w:tr w:rsidR="006670E2" w:rsidRPr="006670E2" w14:paraId="58D6D5F1" w14:textId="77777777">
        <w:trPr>
          <w:tblCellSpacing w:w="15" w:type="dxa"/>
        </w:trPr>
        <w:tc>
          <w:tcPr>
            <w:tcW w:w="0" w:type="auto"/>
            <w:vAlign w:val="center"/>
            <w:hideMark/>
          </w:tcPr>
          <w:p w14:paraId="6CE2301F" w14:textId="77777777" w:rsidR="006670E2" w:rsidRPr="006670E2" w:rsidRDefault="006670E2" w:rsidP="006670E2">
            <w:pPr>
              <w:tabs>
                <w:tab w:val="left" w:pos="1284"/>
              </w:tabs>
            </w:pPr>
            <w:r w:rsidRPr="006670E2">
              <w:t>Delivery Management</w:t>
            </w:r>
          </w:p>
        </w:tc>
        <w:tc>
          <w:tcPr>
            <w:tcW w:w="0" w:type="auto"/>
            <w:vAlign w:val="center"/>
            <w:hideMark/>
          </w:tcPr>
          <w:p w14:paraId="3C5D0D5F" w14:textId="77777777" w:rsidR="006670E2" w:rsidRPr="006670E2" w:rsidRDefault="006670E2" w:rsidP="006670E2">
            <w:pPr>
              <w:tabs>
                <w:tab w:val="left" w:pos="1284"/>
              </w:tabs>
            </w:pPr>
            <w:r w:rsidRPr="006670E2">
              <w:t>Queue, Priority Queue</w:t>
            </w:r>
          </w:p>
        </w:tc>
      </w:tr>
      <w:tr w:rsidR="006670E2" w:rsidRPr="006670E2" w14:paraId="25C72A34" w14:textId="77777777">
        <w:trPr>
          <w:tblCellSpacing w:w="15" w:type="dxa"/>
        </w:trPr>
        <w:tc>
          <w:tcPr>
            <w:tcW w:w="0" w:type="auto"/>
            <w:vAlign w:val="center"/>
            <w:hideMark/>
          </w:tcPr>
          <w:p w14:paraId="44DA75FD" w14:textId="77777777" w:rsidR="006670E2" w:rsidRPr="006670E2" w:rsidRDefault="006670E2" w:rsidP="006670E2">
            <w:pPr>
              <w:tabs>
                <w:tab w:val="left" w:pos="1284"/>
              </w:tabs>
            </w:pPr>
            <w:r w:rsidRPr="006670E2">
              <w:t>Analytics Dashboard</w:t>
            </w:r>
          </w:p>
        </w:tc>
        <w:tc>
          <w:tcPr>
            <w:tcW w:w="0" w:type="auto"/>
            <w:vAlign w:val="center"/>
            <w:hideMark/>
          </w:tcPr>
          <w:p w14:paraId="0BED32EB" w14:textId="77777777" w:rsidR="006670E2" w:rsidRPr="006670E2" w:rsidRDefault="006670E2" w:rsidP="006670E2">
            <w:pPr>
              <w:tabs>
                <w:tab w:val="left" w:pos="1284"/>
              </w:tabs>
            </w:pPr>
            <w:r w:rsidRPr="006670E2">
              <w:t>Arrays, Hash Maps, Merge Sort, Quick Sort, Prefix Sum, Aggregation</w:t>
            </w:r>
          </w:p>
        </w:tc>
      </w:tr>
    </w:tbl>
    <w:p w14:paraId="64AAD5A5" w14:textId="77777777" w:rsidR="006670E2" w:rsidRPr="006670E2" w:rsidRDefault="006670E2" w:rsidP="006670E2">
      <w:pPr>
        <w:tabs>
          <w:tab w:val="left" w:pos="1284"/>
        </w:tabs>
      </w:pPr>
      <w:r w:rsidRPr="006670E2">
        <w:t>These algorithms are integrated into real application workflows rather than isolated demonstrations.</w:t>
      </w:r>
    </w:p>
    <w:p w14:paraId="08D30318" w14:textId="77777777" w:rsidR="006670E2" w:rsidRPr="006670E2" w:rsidRDefault="006670E2" w:rsidP="006670E2">
      <w:pPr>
        <w:tabs>
          <w:tab w:val="left" w:pos="1284"/>
        </w:tabs>
      </w:pPr>
      <w:r w:rsidRPr="006670E2">
        <w:pict w14:anchorId="0686FF64">
          <v:rect id="_x0000_i14937" style="width:0;height:1.5pt" o:hralign="center" o:hrstd="t" o:hr="t" fillcolor="#a0a0a0" stroked="f"/>
        </w:pict>
      </w:r>
    </w:p>
    <w:p w14:paraId="222A75A1" w14:textId="77777777" w:rsidR="006670E2" w:rsidRPr="006670E2" w:rsidRDefault="006670E2" w:rsidP="006670E2">
      <w:pPr>
        <w:tabs>
          <w:tab w:val="left" w:pos="1284"/>
        </w:tabs>
        <w:rPr>
          <w:b/>
          <w:bCs/>
        </w:rPr>
      </w:pPr>
      <w:r w:rsidRPr="006670E2">
        <w:rPr>
          <w:b/>
          <w:bCs/>
        </w:rPr>
        <w:t>13. Software Engineering Principles</w:t>
      </w:r>
    </w:p>
    <w:p w14:paraId="51EF6705" w14:textId="77777777" w:rsidR="006670E2" w:rsidRPr="006670E2" w:rsidRDefault="006670E2" w:rsidP="006670E2">
      <w:pPr>
        <w:tabs>
          <w:tab w:val="left" w:pos="1284"/>
        </w:tabs>
      </w:pPr>
      <w:r w:rsidRPr="006670E2">
        <w:t>The application follows:</w:t>
      </w:r>
    </w:p>
    <w:p w14:paraId="68501A3C" w14:textId="77777777" w:rsidR="006670E2" w:rsidRPr="006670E2" w:rsidRDefault="006670E2" w:rsidP="006670E2">
      <w:pPr>
        <w:numPr>
          <w:ilvl w:val="0"/>
          <w:numId w:val="1044"/>
        </w:numPr>
        <w:tabs>
          <w:tab w:val="left" w:pos="1284"/>
        </w:tabs>
      </w:pPr>
      <w:r w:rsidRPr="006670E2">
        <w:t xml:space="preserve">Layered Architecture </w:t>
      </w:r>
    </w:p>
    <w:p w14:paraId="640B4D75" w14:textId="77777777" w:rsidR="006670E2" w:rsidRPr="006670E2" w:rsidRDefault="006670E2" w:rsidP="006670E2">
      <w:pPr>
        <w:numPr>
          <w:ilvl w:val="0"/>
          <w:numId w:val="1044"/>
        </w:numPr>
        <w:tabs>
          <w:tab w:val="left" w:pos="1284"/>
        </w:tabs>
      </w:pPr>
      <w:r w:rsidRPr="006670E2">
        <w:t xml:space="preserve">Feature-Based Organization </w:t>
      </w:r>
    </w:p>
    <w:p w14:paraId="20A75D4B" w14:textId="77777777" w:rsidR="006670E2" w:rsidRPr="006670E2" w:rsidRDefault="006670E2" w:rsidP="006670E2">
      <w:pPr>
        <w:numPr>
          <w:ilvl w:val="0"/>
          <w:numId w:val="1044"/>
        </w:numPr>
        <w:tabs>
          <w:tab w:val="left" w:pos="1284"/>
        </w:tabs>
      </w:pPr>
      <w:r w:rsidRPr="006670E2">
        <w:t xml:space="preserve">Repository Pattern </w:t>
      </w:r>
    </w:p>
    <w:p w14:paraId="4FB2CD47" w14:textId="77777777" w:rsidR="006670E2" w:rsidRPr="006670E2" w:rsidRDefault="006670E2" w:rsidP="006670E2">
      <w:pPr>
        <w:numPr>
          <w:ilvl w:val="0"/>
          <w:numId w:val="1044"/>
        </w:numPr>
        <w:tabs>
          <w:tab w:val="left" w:pos="1284"/>
        </w:tabs>
      </w:pPr>
      <w:r w:rsidRPr="006670E2">
        <w:t xml:space="preserve">Service Layer Pattern </w:t>
      </w:r>
    </w:p>
    <w:p w14:paraId="1979FE21" w14:textId="77777777" w:rsidR="006670E2" w:rsidRPr="006670E2" w:rsidRDefault="006670E2" w:rsidP="006670E2">
      <w:pPr>
        <w:numPr>
          <w:ilvl w:val="0"/>
          <w:numId w:val="1044"/>
        </w:numPr>
        <w:tabs>
          <w:tab w:val="left" w:pos="1284"/>
        </w:tabs>
      </w:pPr>
      <w:r w:rsidRPr="006670E2">
        <w:t xml:space="preserve">Separation of Concerns </w:t>
      </w:r>
    </w:p>
    <w:p w14:paraId="7816E996" w14:textId="77777777" w:rsidR="006670E2" w:rsidRPr="006670E2" w:rsidRDefault="006670E2" w:rsidP="006670E2">
      <w:pPr>
        <w:numPr>
          <w:ilvl w:val="0"/>
          <w:numId w:val="1044"/>
        </w:numPr>
        <w:tabs>
          <w:tab w:val="left" w:pos="1284"/>
        </w:tabs>
      </w:pPr>
      <w:r w:rsidRPr="006670E2">
        <w:t xml:space="preserve">Single Responsibility Principle </w:t>
      </w:r>
    </w:p>
    <w:p w14:paraId="220C2923" w14:textId="77777777" w:rsidR="006670E2" w:rsidRPr="006670E2" w:rsidRDefault="006670E2" w:rsidP="006670E2">
      <w:pPr>
        <w:numPr>
          <w:ilvl w:val="0"/>
          <w:numId w:val="1044"/>
        </w:numPr>
        <w:tabs>
          <w:tab w:val="left" w:pos="1284"/>
        </w:tabs>
      </w:pPr>
      <w:r w:rsidRPr="006670E2">
        <w:t xml:space="preserve">Reusable Components </w:t>
      </w:r>
    </w:p>
    <w:p w14:paraId="4792F11E" w14:textId="77777777" w:rsidR="006670E2" w:rsidRPr="006670E2" w:rsidRDefault="006670E2" w:rsidP="006670E2">
      <w:pPr>
        <w:numPr>
          <w:ilvl w:val="0"/>
          <w:numId w:val="1044"/>
        </w:numPr>
        <w:tabs>
          <w:tab w:val="left" w:pos="1284"/>
        </w:tabs>
      </w:pPr>
      <w:r w:rsidRPr="006670E2">
        <w:t xml:space="preserve">Type Safety </w:t>
      </w:r>
    </w:p>
    <w:p w14:paraId="6B38D7B9" w14:textId="77777777" w:rsidR="006670E2" w:rsidRPr="006670E2" w:rsidRDefault="006670E2" w:rsidP="006670E2">
      <w:pPr>
        <w:numPr>
          <w:ilvl w:val="0"/>
          <w:numId w:val="1044"/>
        </w:numPr>
        <w:tabs>
          <w:tab w:val="left" w:pos="1284"/>
        </w:tabs>
      </w:pPr>
      <w:r w:rsidRPr="006670E2">
        <w:t xml:space="preserve">Modular Development </w:t>
      </w:r>
    </w:p>
    <w:p w14:paraId="7EB8CD83" w14:textId="77777777" w:rsidR="006670E2" w:rsidRPr="006670E2" w:rsidRDefault="006670E2" w:rsidP="006670E2">
      <w:pPr>
        <w:tabs>
          <w:tab w:val="left" w:pos="1284"/>
        </w:tabs>
      </w:pPr>
      <w:r w:rsidRPr="006670E2">
        <w:t>These principles ensure maintainability and scalability.</w:t>
      </w:r>
    </w:p>
    <w:p w14:paraId="12B11DCB" w14:textId="77777777" w:rsidR="006670E2" w:rsidRPr="006670E2" w:rsidRDefault="006670E2" w:rsidP="006670E2">
      <w:pPr>
        <w:tabs>
          <w:tab w:val="left" w:pos="1284"/>
        </w:tabs>
      </w:pPr>
      <w:r w:rsidRPr="006670E2">
        <w:pict w14:anchorId="04006265">
          <v:rect id="_x0000_i14938" style="width:0;height:1.5pt" o:hralign="center" o:hrstd="t" o:hr="t" fillcolor="#a0a0a0" stroked="f"/>
        </w:pict>
      </w:r>
    </w:p>
    <w:p w14:paraId="2FD0AA52" w14:textId="77777777" w:rsidR="006670E2" w:rsidRPr="006670E2" w:rsidRDefault="006670E2" w:rsidP="006670E2">
      <w:pPr>
        <w:tabs>
          <w:tab w:val="left" w:pos="1284"/>
        </w:tabs>
        <w:rPr>
          <w:b/>
          <w:bCs/>
        </w:rPr>
      </w:pPr>
      <w:r w:rsidRPr="006670E2">
        <w:rPr>
          <w:b/>
          <w:bCs/>
        </w:rPr>
        <w:t>14. Expected Outcomes</w:t>
      </w:r>
    </w:p>
    <w:p w14:paraId="7322E0C1" w14:textId="77777777" w:rsidR="006670E2" w:rsidRPr="006670E2" w:rsidRDefault="006670E2" w:rsidP="006670E2">
      <w:pPr>
        <w:tabs>
          <w:tab w:val="left" w:pos="1284"/>
        </w:tabs>
      </w:pPr>
      <w:r w:rsidRPr="006670E2">
        <w:t>Upon completion, the project should demonstrate:</w:t>
      </w:r>
    </w:p>
    <w:p w14:paraId="1C154B92" w14:textId="77777777" w:rsidR="006670E2" w:rsidRPr="006670E2" w:rsidRDefault="006670E2" w:rsidP="006670E2">
      <w:pPr>
        <w:numPr>
          <w:ilvl w:val="0"/>
          <w:numId w:val="1045"/>
        </w:numPr>
        <w:tabs>
          <w:tab w:val="left" w:pos="1284"/>
        </w:tabs>
      </w:pPr>
      <w:r w:rsidRPr="006670E2">
        <w:t xml:space="preserve">Professional frontend development. </w:t>
      </w:r>
    </w:p>
    <w:p w14:paraId="7800D276" w14:textId="77777777" w:rsidR="006670E2" w:rsidRPr="006670E2" w:rsidRDefault="006670E2" w:rsidP="006670E2">
      <w:pPr>
        <w:numPr>
          <w:ilvl w:val="0"/>
          <w:numId w:val="1045"/>
        </w:numPr>
        <w:tabs>
          <w:tab w:val="left" w:pos="1284"/>
        </w:tabs>
      </w:pPr>
      <w:r w:rsidRPr="006670E2">
        <w:t xml:space="preserve">Secure backend implementation. </w:t>
      </w:r>
    </w:p>
    <w:p w14:paraId="5297026F" w14:textId="77777777" w:rsidR="006670E2" w:rsidRPr="006670E2" w:rsidRDefault="006670E2" w:rsidP="006670E2">
      <w:pPr>
        <w:numPr>
          <w:ilvl w:val="0"/>
          <w:numId w:val="1045"/>
        </w:numPr>
        <w:tabs>
          <w:tab w:val="left" w:pos="1284"/>
        </w:tabs>
      </w:pPr>
      <w:r w:rsidRPr="006670E2">
        <w:t xml:space="preserve">Efficient database design. </w:t>
      </w:r>
    </w:p>
    <w:p w14:paraId="0645490D" w14:textId="77777777" w:rsidR="006670E2" w:rsidRPr="006670E2" w:rsidRDefault="006670E2" w:rsidP="006670E2">
      <w:pPr>
        <w:numPr>
          <w:ilvl w:val="0"/>
          <w:numId w:val="1045"/>
        </w:numPr>
        <w:tabs>
          <w:tab w:val="left" w:pos="1284"/>
        </w:tabs>
      </w:pPr>
      <w:r w:rsidRPr="006670E2">
        <w:t xml:space="preserve">Practical DSA implementation. </w:t>
      </w:r>
    </w:p>
    <w:p w14:paraId="2B101A57" w14:textId="77777777" w:rsidR="006670E2" w:rsidRPr="006670E2" w:rsidRDefault="006670E2" w:rsidP="006670E2">
      <w:pPr>
        <w:numPr>
          <w:ilvl w:val="0"/>
          <w:numId w:val="1045"/>
        </w:numPr>
        <w:tabs>
          <w:tab w:val="left" w:pos="1284"/>
        </w:tabs>
      </w:pPr>
      <w:r w:rsidRPr="006670E2">
        <w:t xml:space="preserve">Responsive user experience. </w:t>
      </w:r>
    </w:p>
    <w:p w14:paraId="23CF524D" w14:textId="77777777" w:rsidR="006670E2" w:rsidRPr="006670E2" w:rsidRDefault="006670E2" w:rsidP="006670E2">
      <w:pPr>
        <w:numPr>
          <w:ilvl w:val="0"/>
          <w:numId w:val="1045"/>
        </w:numPr>
        <w:tabs>
          <w:tab w:val="left" w:pos="1284"/>
        </w:tabs>
      </w:pPr>
      <w:r w:rsidRPr="006670E2">
        <w:t xml:space="preserve">Enterprise-style software architecture. </w:t>
      </w:r>
    </w:p>
    <w:p w14:paraId="63950D84" w14:textId="77777777" w:rsidR="006670E2" w:rsidRPr="006670E2" w:rsidRDefault="006670E2" w:rsidP="006670E2">
      <w:pPr>
        <w:numPr>
          <w:ilvl w:val="0"/>
          <w:numId w:val="1045"/>
        </w:numPr>
        <w:tabs>
          <w:tab w:val="left" w:pos="1284"/>
        </w:tabs>
      </w:pPr>
      <w:r w:rsidRPr="006670E2">
        <w:t xml:space="preserve">Comprehensive documentation. </w:t>
      </w:r>
    </w:p>
    <w:p w14:paraId="68346DF9" w14:textId="77777777" w:rsidR="006670E2" w:rsidRPr="006670E2" w:rsidRDefault="006670E2" w:rsidP="006670E2">
      <w:pPr>
        <w:numPr>
          <w:ilvl w:val="0"/>
          <w:numId w:val="1045"/>
        </w:numPr>
        <w:tabs>
          <w:tab w:val="left" w:pos="1284"/>
        </w:tabs>
      </w:pPr>
      <w:r w:rsidRPr="006670E2">
        <w:t xml:space="preserve">Production-ready code organization. </w:t>
      </w:r>
    </w:p>
    <w:p w14:paraId="3E6BCE50" w14:textId="77777777" w:rsidR="006670E2" w:rsidRPr="006670E2" w:rsidRDefault="006670E2" w:rsidP="006670E2">
      <w:pPr>
        <w:tabs>
          <w:tab w:val="left" w:pos="1284"/>
        </w:tabs>
      </w:pPr>
      <w:r w:rsidRPr="006670E2">
        <w:lastRenderedPageBreak/>
        <w:pict w14:anchorId="1DCB5F9C">
          <v:rect id="_x0000_i14939" style="width:0;height:1.5pt" o:hralign="center" o:hrstd="t" o:hr="t" fillcolor="#a0a0a0" stroked="f"/>
        </w:pict>
      </w:r>
    </w:p>
    <w:p w14:paraId="48D69945" w14:textId="77777777" w:rsidR="006670E2" w:rsidRPr="006670E2" w:rsidRDefault="006670E2" w:rsidP="006670E2">
      <w:pPr>
        <w:tabs>
          <w:tab w:val="left" w:pos="1284"/>
        </w:tabs>
        <w:rPr>
          <w:b/>
          <w:bCs/>
        </w:rPr>
      </w:pPr>
      <w:r w:rsidRPr="006670E2">
        <w:rPr>
          <w:b/>
          <w:bCs/>
        </w:rPr>
        <w:t>15. Educational Value</w:t>
      </w:r>
    </w:p>
    <w:p w14:paraId="6BC2CD79" w14:textId="77777777" w:rsidR="006670E2" w:rsidRPr="006670E2" w:rsidRDefault="006670E2" w:rsidP="006670E2">
      <w:pPr>
        <w:tabs>
          <w:tab w:val="left" w:pos="1284"/>
        </w:tabs>
      </w:pPr>
      <w:r w:rsidRPr="006670E2">
        <w:t>The project allows students to apply concepts from multiple subjects, including:</w:t>
      </w:r>
    </w:p>
    <w:p w14:paraId="2B5179E5" w14:textId="77777777" w:rsidR="006670E2" w:rsidRPr="006670E2" w:rsidRDefault="006670E2" w:rsidP="006670E2">
      <w:pPr>
        <w:numPr>
          <w:ilvl w:val="0"/>
          <w:numId w:val="1046"/>
        </w:numPr>
        <w:tabs>
          <w:tab w:val="left" w:pos="1284"/>
        </w:tabs>
      </w:pPr>
      <w:r w:rsidRPr="006670E2">
        <w:t xml:space="preserve">Data Structures and Algorithms </w:t>
      </w:r>
    </w:p>
    <w:p w14:paraId="6FBDFF0F" w14:textId="77777777" w:rsidR="006670E2" w:rsidRPr="006670E2" w:rsidRDefault="006670E2" w:rsidP="006670E2">
      <w:pPr>
        <w:numPr>
          <w:ilvl w:val="0"/>
          <w:numId w:val="1046"/>
        </w:numPr>
        <w:tabs>
          <w:tab w:val="left" w:pos="1284"/>
        </w:tabs>
      </w:pPr>
      <w:r w:rsidRPr="006670E2">
        <w:t xml:space="preserve">Database Management Systems </w:t>
      </w:r>
    </w:p>
    <w:p w14:paraId="66EEDD7B" w14:textId="77777777" w:rsidR="006670E2" w:rsidRPr="006670E2" w:rsidRDefault="006670E2" w:rsidP="006670E2">
      <w:pPr>
        <w:numPr>
          <w:ilvl w:val="0"/>
          <w:numId w:val="1046"/>
        </w:numPr>
        <w:tabs>
          <w:tab w:val="left" w:pos="1284"/>
        </w:tabs>
      </w:pPr>
      <w:r w:rsidRPr="006670E2">
        <w:t xml:space="preserve">Web Development </w:t>
      </w:r>
    </w:p>
    <w:p w14:paraId="74B39B69" w14:textId="77777777" w:rsidR="006670E2" w:rsidRPr="006670E2" w:rsidRDefault="006670E2" w:rsidP="006670E2">
      <w:pPr>
        <w:numPr>
          <w:ilvl w:val="0"/>
          <w:numId w:val="1046"/>
        </w:numPr>
        <w:tabs>
          <w:tab w:val="left" w:pos="1284"/>
        </w:tabs>
      </w:pPr>
      <w:r w:rsidRPr="006670E2">
        <w:t xml:space="preserve">Object-Oriented Programming </w:t>
      </w:r>
    </w:p>
    <w:p w14:paraId="295E0248" w14:textId="77777777" w:rsidR="006670E2" w:rsidRPr="006670E2" w:rsidRDefault="006670E2" w:rsidP="006670E2">
      <w:pPr>
        <w:numPr>
          <w:ilvl w:val="0"/>
          <w:numId w:val="1046"/>
        </w:numPr>
        <w:tabs>
          <w:tab w:val="left" w:pos="1284"/>
        </w:tabs>
      </w:pPr>
      <w:r w:rsidRPr="006670E2">
        <w:t xml:space="preserve">Software Engineering </w:t>
      </w:r>
    </w:p>
    <w:p w14:paraId="168A56CE" w14:textId="77777777" w:rsidR="006670E2" w:rsidRPr="006670E2" w:rsidRDefault="006670E2" w:rsidP="006670E2">
      <w:pPr>
        <w:numPr>
          <w:ilvl w:val="0"/>
          <w:numId w:val="1046"/>
        </w:numPr>
        <w:tabs>
          <w:tab w:val="left" w:pos="1284"/>
        </w:tabs>
      </w:pPr>
      <w:r w:rsidRPr="006670E2">
        <w:t xml:space="preserve">Computer Networks (REST communication) </w:t>
      </w:r>
    </w:p>
    <w:p w14:paraId="5430DDB9" w14:textId="77777777" w:rsidR="006670E2" w:rsidRPr="006670E2" w:rsidRDefault="006670E2" w:rsidP="006670E2">
      <w:pPr>
        <w:numPr>
          <w:ilvl w:val="0"/>
          <w:numId w:val="1046"/>
        </w:numPr>
        <w:tabs>
          <w:tab w:val="left" w:pos="1284"/>
        </w:tabs>
      </w:pPr>
      <w:r w:rsidRPr="006670E2">
        <w:t xml:space="preserve">System Design </w:t>
      </w:r>
    </w:p>
    <w:p w14:paraId="71B6E795" w14:textId="77777777" w:rsidR="006670E2" w:rsidRPr="006670E2" w:rsidRDefault="006670E2" w:rsidP="006670E2">
      <w:pPr>
        <w:tabs>
          <w:tab w:val="left" w:pos="1284"/>
        </w:tabs>
      </w:pPr>
      <w:r w:rsidRPr="006670E2">
        <w:t>Rather than learning these topics independently, the project combines them into a single practical application.</w:t>
      </w:r>
    </w:p>
    <w:p w14:paraId="10DF361E" w14:textId="77777777" w:rsidR="006670E2" w:rsidRPr="006670E2" w:rsidRDefault="006670E2" w:rsidP="006670E2">
      <w:pPr>
        <w:tabs>
          <w:tab w:val="left" w:pos="1284"/>
        </w:tabs>
      </w:pPr>
      <w:r w:rsidRPr="006670E2">
        <w:pict w14:anchorId="1E1FAFE0">
          <v:rect id="_x0000_i14940" style="width:0;height:1.5pt" o:hralign="center" o:hrstd="t" o:hr="t" fillcolor="#a0a0a0" stroked="f"/>
        </w:pict>
      </w:r>
    </w:p>
    <w:p w14:paraId="5E2BE175" w14:textId="77777777" w:rsidR="006670E2" w:rsidRPr="006670E2" w:rsidRDefault="006670E2" w:rsidP="006670E2">
      <w:pPr>
        <w:tabs>
          <w:tab w:val="left" w:pos="1284"/>
        </w:tabs>
        <w:rPr>
          <w:b/>
          <w:bCs/>
        </w:rPr>
      </w:pPr>
      <w:r w:rsidRPr="006670E2">
        <w:rPr>
          <w:b/>
          <w:bCs/>
        </w:rPr>
        <w:t>16. Benefits of the System</w:t>
      </w:r>
    </w:p>
    <w:p w14:paraId="5475270F" w14:textId="77777777" w:rsidR="006670E2" w:rsidRPr="006670E2" w:rsidRDefault="006670E2" w:rsidP="006670E2">
      <w:pPr>
        <w:tabs>
          <w:tab w:val="left" w:pos="1284"/>
        </w:tabs>
      </w:pPr>
      <w:r w:rsidRPr="006670E2">
        <w:t>The Drone Delivery Navigation System offers:</w:t>
      </w:r>
    </w:p>
    <w:p w14:paraId="2D685752" w14:textId="77777777" w:rsidR="006670E2" w:rsidRPr="006670E2" w:rsidRDefault="006670E2" w:rsidP="006670E2">
      <w:pPr>
        <w:numPr>
          <w:ilvl w:val="0"/>
          <w:numId w:val="1047"/>
        </w:numPr>
        <w:tabs>
          <w:tab w:val="left" w:pos="1284"/>
        </w:tabs>
      </w:pPr>
      <w:r w:rsidRPr="006670E2">
        <w:t xml:space="preserve">Improved operational visibility </w:t>
      </w:r>
    </w:p>
    <w:p w14:paraId="16EABBB5" w14:textId="77777777" w:rsidR="006670E2" w:rsidRPr="006670E2" w:rsidRDefault="006670E2" w:rsidP="006670E2">
      <w:pPr>
        <w:numPr>
          <w:ilvl w:val="0"/>
          <w:numId w:val="1047"/>
        </w:numPr>
        <w:tabs>
          <w:tab w:val="left" w:pos="1284"/>
        </w:tabs>
      </w:pPr>
      <w:r w:rsidRPr="006670E2">
        <w:t xml:space="preserve">Better delivery planning </w:t>
      </w:r>
    </w:p>
    <w:p w14:paraId="462FDD34" w14:textId="77777777" w:rsidR="006670E2" w:rsidRPr="006670E2" w:rsidRDefault="006670E2" w:rsidP="006670E2">
      <w:pPr>
        <w:numPr>
          <w:ilvl w:val="0"/>
          <w:numId w:val="1047"/>
        </w:numPr>
        <w:tabs>
          <w:tab w:val="left" w:pos="1284"/>
        </w:tabs>
      </w:pPr>
      <w:r w:rsidRPr="006670E2">
        <w:t xml:space="preserve">Efficient resource utilization </w:t>
      </w:r>
    </w:p>
    <w:p w14:paraId="3545F48D" w14:textId="77777777" w:rsidR="006670E2" w:rsidRPr="006670E2" w:rsidRDefault="006670E2" w:rsidP="006670E2">
      <w:pPr>
        <w:numPr>
          <w:ilvl w:val="0"/>
          <w:numId w:val="1047"/>
        </w:numPr>
        <w:tabs>
          <w:tab w:val="left" w:pos="1284"/>
        </w:tabs>
      </w:pPr>
      <w:r w:rsidRPr="006670E2">
        <w:t xml:space="preserve">Faster route generation </w:t>
      </w:r>
    </w:p>
    <w:p w14:paraId="57C384D6" w14:textId="77777777" w:rsidR="006670E2" w:rsidRPr="006670E2" w:rsidRDefault="006670E2" w:rsidP="006670E2">
      <w:pPr>
        <w:numPr>
          <w:ilvl w:val="0"/>
          <w:numId w:val="1047"/>
        </w:numPr>
        <w:tabs>
          <w:tab w:val="left" w:pos="1284"/>
        </w:tabs>
      </w:pPr>
      <w:r w:rsidRPr="006670E2">
        <w:t xml:space="preserve">Centralized management </w:t>
      </w:r>
    </w:p>
    <w:p w14:paraId="02CBE7C1" w14:textId="77777777" w:rsidR="006670E2" w:rsidRPr="006670E2" w:rsidRDefault="006670E2" w:rsidP="006670E2">
      <w:pPr>
        <w:numPr>
          <w:ilvl w:val="0"/>
          <w:numId w:val="1047"/>
        </w:numPr>
        <w:tabs>
          <w:tab w:val="left" w:pos="1284"/>
        </w:tabs>
      </w:pPr>
      <w:r w:rsidRPr="006670E2">
        <w:t xml:space="preserve">Performance monitoring </w:t>
      </w:r>
    </w:p>
    <w:p w14:paraId="63867AB4" w14:textId="77777777" w:rsidR="006670E2" w:rsidRPr="006670E2" w:rsidRDefault="006670E2" w:rsidP="006670E2">
      <w:pPr>
        <w:numPr>
          <w:ilvl w:val="0"/>
          <w:numId w:val="1047"/>
        </w:numPr>
        <w:tabs>
          <w:tab w:val="left" w:pos="1284"/>
        </w:tabs>
      </w:pPr>
      <w:r w:rsidRPr="006670E2">
        <w:t xml:space="preserve">Modular architecture </w:t>
      </w:r>
    </w:p>
    <w:p w14:paraId="391E2FF3" w14:textId="77777777" w:rsidR="006670E2" w:rsidRPr="006670E2" w:rsidRDefault="006670E2" w:rsidP="006670E2">
      <w:pPr>
        <w:numPr>
          <w:ilvl w:val="0"/>
          <w:numId w:val="1047"/>
        </w:numPr>
        <w:tabs>
          <w:tab w:val="left" w:pos="1284"/>
        </w:tabs>
      </w:pPr>
      <w:r w:rsidRPr="006670E2">
        <w:t xml:space="preserve">Easy future expansion </w:t>
      </w:r>
    </w:p>
    <w:p w14:paraId="56223E9D" w14:textId="77777777" w:rsidR="006670E2" w:rsidRPr="006670E2" w:rsidRDefault="006670E2" w:rsidP="006670E2">
      <w:pPr>
        <w:tabs>
          <w:tab w:val="left" w:pos="1284"/>
        </w:tabs>
      </w:pPr>
      <w:r w:rsidRPr="006670E2">
        <w:t>These benefits make the system suitable as both an academic project and a foundation for future development.</w:t>
      </w:r>
    </w:p>
    <w:p w14:paraId="7AC8F5DB" w14:textId="77777777" w:rsidR="006670E2" w:rsidRPr="006670E2" w:rsidRDefault="006670E2" w:rsidP="006670E2">
      <w:pPr>
        <w:tabs>
          <w:tab w:val="left" w:pos="1284"/>
        </w:tabs>
      </w:pPr>
      <w:r w:rsidRPr="006670E2">
        <w:pict w14:anchorId="40AAF3CD">
          <v:rect id="_x0000_i14941" style="width:0;height:1.5pt" o:hralign="center" o:hrstd="t" o:hr="t" fillcolor="#a0a0a0" stroked="f"/>
        </w:pict>
      </w:r>
    </w:p>
    <w:p w14:paraId="0A8CD72F" w14:textId="77777777" w:rsidR="006670E2" w:rsidRPr="006670E2" w:rsidRDefault="006670E2" w:rsidP="006670E2">
      <w:pPr>
        <w:tabs>
          <w:tab w:val="left" w:pos="1284"/>
        </w:tabs>
        <w:rPr>
          <w:b/>
          <w:bCs/>
        </w:rPr>
      </w:pPr>
      <w:r w:rsidRPr="006670E2">
        <w:rPr>
          <w:b/>
          <w:bCs/>
        </w:rPr>
        <w:t>17. Project Success Criteria</w:t>
      </w:r>
    </w:p>
    <w:p w14:paraId="5827ED08" w14:textId="77777777" w:rsidR="006670E2" w:rsidRPr="006670E2" w:rsidRDefault="006670E2" w:rsidP="006670E2">
      <w:pPr>
        <w:tabs>
          <w:tab w:val="left" w:pos="1284"/>
        </w:tabs>
      </w:pPr>
      <w:r w:rsidRPr="006670E2">
        <w:t>Version 1.0 is considered successful when:</w:t>
      </w:r>
    </w:p>
    <w:p w14:paraId="0EBD2646" w14:textId="77777777" w:rsidR="006670E2" w:rsidRPr="006670E2" w:rsidRDefault="006670E2" w:rsidP="006670E2">
      <w:pPr>
        <w:numPr>
          <w:ilvl w:val="0"/>
          <w:numId w:val="1048"/>
        </w:numPr>
        <w:tabs>
          <w:tab w:val="left" w:pos="1284"/>
        </w:tabs>
      </w:pPr>
      <w:r w:rsidRPr="006670E2">
        <w:t xml:space="preserve">All four modules function correctly. </w:t>
      </w:r>
    </w:p>
    <w:p w14:paraId="09720128" w14:textId="77777777" w:rsidR="006670E2" w:rsidRPr="006670E2" w:rsidRDefault="006670E2" w:rsidP="006670E2">
      <w:pPr>
        <w:numPr>
          <w:ilvl w:val="0"/>
          <w:numId w:val="1048"/>
        </w:numPr>
        <w:tabs>
          <w:tab w:val="left" w:pos="1284"/>
        </w:tabs>
      </w:pPr>
      <w:r w:rsidRPr="006670E2">
        <w:t xml:space="preserve">Authentication and authorization are secure. </w:t>
      </w:r>
    </w:p>
    <w:p w14:paraId="75A31812" w14:textId="77777777" w:rsidR="006670E2" w:rsidRPr="006670E2" w:rsidRDefault="006670E2" w:rsidP="006670E2">
      <w:pPr>
        <w:numPr>
          <w:ilvl w:val="0"/>
          <w:numId w:val="1048"/>
        </w:numPr>
        <w:tabs>
          <w:tab w:val="left" w:pos="1284"/>
        </w:tabs>
      </w:pPr>
      <w:r w:rsidRPr="006670E2">
        <w:t xml:space="preserve">DSA algorithms operate correctly. </w:t>
      </w:r>
    </w:p>
    <w:p w14:paraId="0CDF61C1" w14:textId="77777777" w:rsidR="006670E2" w:rsidRPr="006670E2" w:rsidRDefault="006670E2" w:rsidP="006670E2">
      <w:pPr>
        <w:numPr>
          <w:ilvl w:val="0"/>
          <w:numId w:val="1048"/>
        </w:numPr>
        <w:tabs>
          <w:tab w:val="left" w:pos="1284"/>
        </w:tabs>
      </w:pPr>
      <w:r w:rsidRPr="006670E2">
        <w:t xml:space="preserve">APIs communicate successfully. </w:t>
      </w:r>
    </w:p>
    <w:p w14:paraId="70B5DC49" w14:textId="77777777" w:rsidR="006670E2" w:rsidRPr="006670E2" w:rsidRDefault="006670E2" w:rsidP="006670E2">
      <w:pPr>
        <w:numPr>
          <w:ilvl w:val="0"/>
          <w:numId w:val="1048"/>
        </w:numPr>
        <w:tabs>
          <w:tab w:val="left" w:pos="1284"/>
        </w:tabs>
      </w:pPr>
      <w:r w:rsidRPr="006670E2">
        <w:lastRenderedPageBreak/>
        <w:t xml:space="preserve">Database relationships remain consistent. </w:t>
      </w:r>
    </w:p>
    <w:p w14:paraId="0BD0DF0C" w14:textId="77777777" w:rsidR="006670E2" w:rsidRPr="006670E2" w:rsidRDefault="006670E2" w:rsidP="006670E2">
      <w:pPr>
        <w:numPr>
          <w:ilvl w:val="0"/>
          <w:numId w:val="1048"/>
        </w:numPr>
        <w:tabs>
          <w:tab w:val="left" w:pos="1284"/>
        </w:tabs>
      </w:pPr>
      <w:r w:rsidRPr="006670E2">
        <w:t xml:space="preserve">Analytics reflect operational data accurately. </w:t>
      </w:r>
    </w:p>
    <w:p w14:paraId="67099304" w14:textId="77777777" w:rsidR="006670E2" w:rsidRPr="006670E2" w:rsidRDefault="006670E2" w:rsidP="006670E2">
      <w:pPr>
        <w:numPr>
          <w:ilvl w:val="0"/>
          <w:numId w:val="1048"/>
        </w:numPr>
        <w:tabs>
          <w:tab w:val="left" w:pos="1284"/>
        </w:tabs>
      </w:pPr>
      <w:r w:rsidRPr="006670E2">
        <w:t xml:space="preserve">Responsive UI works across supported devices. </w:t>
      </w:r>
    </w:p>
    <w:p w14:paraId="755A017A" w14:textId="77777777" w:rsidR="006670E2" w:rsidRPr="006670E2" w:rsidRDefault="006670E2" w:rsidP="006670E2">
      <w:pPr>
        <w:numPr>
          <w:ilvl w:val="0"/>
          <w:numId w:val="1048"/>
        </w:numPr>
        <w:tabs>
          <w:tab w:val="left" w:pos="1284"/>
        </w:tabs>
      </w:pPr>
      <w:r w:rsidRPr="006670E2">
        <w:t xml:space="preserve">Documentation is complete. </w:t>
      </w:r>
    </w:p>
    <w:p w14:paraId="18F79D49" w14:textId="77777777" w:rsidR="006670E2" w:rsidRPr="006670E2" w:rsidRDefault="006670E2" w:rsidP="006670E2">
      <w:pPr>
        <w:numPr>
          <w:ilvl w:val="0"/>
          <w:numId w:val="1048"/>
        </w:numPr>
        <w:tabs>
          <w:tab w:val="left" w:pos="1284"/>
        </w:tabs>
      </w:pPr>
      <w:r w:rsidRPr="006670E2">
        <w:t xml:space="preserve">The system is deployable. </w:t>
      </w:r>
    </w:p>
    <w:p w14:paraId="6E59A5A6" w14:textId="77777777" w:rsidR="006670E2" w:rsidRPr="006670E2" w:rsidRDefault="006670E2" w:rsidP="006670E2">
      <w:pPr>
        <w:tabs>
          <w:tab w:val="left" w:pos="1284"/>
        </w:tabs>
      </w:pPr>
      <w:r w:rsidRPr="006670E2">
        <w:pict w14:anchorId="7957C7A0">
          <v:rect id="_x0000_i14942" style="width:0;height:1.5pt" o:hralign="center" o:hrstd="t" o:hr="t" fillcolor="#a0a0a0" stroked="f"/>
        </w:pict>
      </w:r>
    </w:p>
    <w:p w14:paraId="0034D0FD" w14:textId="77777777" w:rsidR="006670E2" w:rsidRPr="006670E2" w:rsidRDefault="006670E2" w:rsidP="006670E2">
      <w:pPr>
        <w:tabs>
          <w:tab w:val="left" w:pos="1284"/>
        </w:tabs>
        <w:rPr>
          <w:b/>
          <w:bCs/>
        </w:rPr>
      </w:pPr>
      <w:r w:rsidRPr="006670E2">
        <w:rPr>
          <w:b/>
          <w:bCs/>
        </w:rPr>
        <w:t>18. Documentation Structure</w:t>
      </w:r>
    </w:p>
    <w:p w14:paraId="05421ACF" w14:textId="77777777" w:rsidR="006670E2" w:rsidRPr="006670E2" w:rsidRDefault="006670E2" w:rsidP="006670E2">
      <w:pPr>
        <w:tabs>
          <w:tab w:val="left" w:pos="1284"/>
        </w:tabs>
      </w:pPr>
      <w:r w:rsidRPr="006670E2">
        <w:t>The complete documentation consists of eight volumes.</w:t>
      </w:r>
    </w:p>
    <w:p w14:paraId="540B20B6" w14:textId="77777777" w:rsidR="006670E2" w:rsidRPr="006670E2" w:rsidRDefault="006670E2" w:rsidP="006670E2">
      <w:pPr>
        <w:tabs>
          <w:tab w:val="left" w:pos="1284"/>
        </w:tabs>
        <w:rPr>
          <w:lang w:val="it-IT"/>
        </w:rPr>
      </w:pPr>
      <w:r w:rsidRPr="006670E2">
        <w:rPr>
          <w:lang w:val="it-IT"/>
        </w:rPr>
        <w:t>Volume 1</w:t>
      </w:r>
    </w:p>
    <w:p w14:paraId="49F2C017" w14:textId="77777777" w:rsidR="006670E2" w:rsidRPr="006670E2" w:rsidRDefault="006670E2" w:rsidP="006670E2">
      <w:pPr>
        <w:tabs>
          <w:tab w:val="left" w:pos="1284"/>
        </w:tabs>
        <w:rPr>
          <w:lang w:val="it-IT"/>
        </w:rPr>
      </w:pPr>
    </w:p>
    <w:p w14:paraId="00C0217A" w14:textId="77777777" w:rsidR="006670E2" w:rsidRPr="006670E2" w:rsidRDefault="006670E2" w:rsidP="006670E2">
      <w:pPr>
        <w:tabs>
          <w:tab w:val="left" w:pos="1284"/>
        </w:tabs>
        <w:rPr>
          <w:lang w:val="it-IT"/>
        </w:rPr>
      </w:pPr>
      <w:r w:rsidRPr="006670E2">
        <w:rPr>
          <w:lang w:val="it-IT"/>
        </w:rPr>
        <w:t>↓</w:t>
      </w:r>
    </w:p>
    <w:p w14:paraId="65D1071B" w14:textId="77777777" w:rsidR="006670E2" w:rsidRPr="006670E2" w:rsidRDefault="006670E2" w:rsidP="006670E2">
      <w:pPr>
        <w:tabs>
          <w:tab w:val="left" w:pos="1284"/>
        </w:tabs>
        <w:rPr>
          <w:lang w:val="it-IT"/>
        </w:rPr>
      </w:pPr>
    </w:p>
    <w:p w14:paraId="1F0A8315" w14:textId="77777777" w:rsidR="006670E2" w:rsidRPr="006670E2" w:rsidRDefault="006670E2" w:rsidP="006670E2">
      <w:pPr>
        <w:tabs>
          <w:tab w:val="left" w:pos="1284"/>
        </w:tabs>
        <w:rPr>
          <w:lang w:val="it-IT"/>
        </w:rPr>
      </w:pPr>
      <w:r w:rsidRPr="006670E2">
        <w:rPr>
          <w:lang w:val="it-IT"/>
        </w:rPr>
        <w:t>Volume 2</w:t>
      </w:r>
    </w:p>
    <w:p w14:paraId="71538DA0" w14:textId="77777777" w:rsidR="006670E2" w:rsidRPr="006670E2" w:rsidRDefault="006670E2" w:rsidP="006670E2">
      <w:pPr>
        <w:tabs>
          <w:tab w:val="left" w:pos="1284"/>
        </w:tabs>
        <w:rPr>
          <w:lang w:val="it-IT"/>
        </w:rPr>
      </w:pPr>
    </w:p>
    <w:p w14:paraId="2D6D1A87" w14:textId="77777777" w:rsidR="006670E2" w:rsidRPr="006670E2" w:rsidRDefault="006670E2" w:rsidP="006670E2">
      <w:pPr>
        <w:tabs>
          <w:tab w:val="left" w:pos="1284"/>
        </w:tabs>
        <w:rPr>
          <w:lang w:val="it-IT"/>
        </w:rPr>
      </w:pPr>
      <w:r w:rsidRPr="006670E2">
        <w:rPr>
          <w:lang w:val="it-IT"/>
        </w:rPr>
        <w:t>↓</w:t>
      </w:r>
    </w:p>
    <w:p w14:paraId="4D9F79FE" w14:textId="77777777" w:rsidR="006670E2" w:rsidRPr="006670E2" w:rsidRDefault="006670E2" w:rsidP="006670E2">
      <w:pPr>
        <w:tabs>
          <w:tab w:val="left" w:pos="1284"/>
        </w:tabs>
        <w:rPr>
          <w:lang w:val="it-IT"/>
        </w:rPr>
      </w:pPr>
    </w:p>
    <w:p w14:paraId="7A17F404" w14:textId="77777777" w:rsidR="006670E2" w:rsidRPr="006670E2" w:rsidRDefault="006670E2" w:rsidP="006670E2">
      <w:pPr>
        <w:tabs>
          <w:tab w:val="left" w:pos="1284"/>
        </w:tabs>
        <w:rPr>
          <w:lang w:val="it-IT"/>
        </w:rPr>
      </w:pPr>
      <w:r w:rsidRPr="006670E2">
        <w:rPr>
          <w:lang w:val="it-IT"/>
        </w:rPr>
        <w:t>Volume 3</w:t>
      </w:r>
    </w:p>
    <w:p w14:paraId="03F92921" w14:textId="77777777" w:rsidR="006670E2" w:rsidRPr="006670E2" w:rsidRDefault="006670E2" w:rsidP="006670E2">
      <w:pPr>
        <w:tabs>
          <w:tab w:val="left" w:pos="1284"/>
        </w:tabs>
        <w:rPr>
          <w:lang w:val="it-IT"/>
        </w:rPr>
      </w:pPr>
    </w:p>
    <w:p w14:paraId="08AB8B38" w14:textId="77777777" w:rsidR="006670E2" w:rsidRPr="006670E2" w:rsidRDefault="006670E2" w:rsidP="006670E2">
      <w:pPr>
        <w:tabs>
          <w:tab w:val="left" w:pos="1284"/>
        </w:tabs>
        <w:rPr>
          <w:lang w:val="it-IT"/>
        </w:rPr>
      </w:pPr>
      <w:r w:rsidRPr="006670E2">
        <w:rPr>
          <w:lang w:val="it-IT"/>
        </w:rPr>
        <w:t>↓</w:t>
      </w:r>
    </w:p>
    <w:p w14:paraId="3808879C" w14:textId="77777777" w:rsidR="006670E2" w:rsidRPr="006670E2" w:rsidRDefault="006670E2" w:rsidP="006670E2">
      <w:pPr>
        <w:tabs>
          <w:tab w:val="left" w:pos="1284"/>
        </w:tabs>
        <w:rPr>
          <w:lang w:val="it-IT"/>
        </w:rPr>
      </w:pPr>
    </w:p>
    <w:p w14:paraId="3A474237" w14:textId="77777777" w:rsidR="006670E2" w:rsidRPr="006670E2" w:rsidRDefault="006670E2" w:rsidP="006670E2">
      <w:pPr>
        <w:tabs>
          <w:tab w:val="left" w:pos="1284"/>
        </w:tabs>
        <w:rPr>
          <w:lang w:val="it-IT"/>
        </w:rPr>
      </w:pPr>
      <w:r w:rsidRPr="006670E2">
        <w:rPr>
          <w:lang w:val="it-IT"/>
        </w:rPr>
        <w:t>Volume 4</w:t>
      </w:r>
    </w:p>
    <w:p w14:paraId="5AC409F3" w14:textId="77777777" w:rsidR="006670E2" w:rsidRPr="006670E2" w:rsidRDefault="006670E2" w:rsidP="006670E2">
      <w:pPr>
        <w:tabs>
          <w:tab w:val="left" w:pos="1284"/>
        </w:tabs>
        <w:rPr>
          <w:lang w:val="it-IT"/>
        </w:rPr>
      </w:pPr>
    </w:p>
    <w:p w14:paraId="2DBEA48B" w14:textId="77777777" w:rsidR="006670E2" w:rsidRPr="006670E2" w:rsidRDefault="006670E2" w:rsidP="006670E2">
      <w:pPr>
        <w:tabs>
          <w:tab w:val="left" w:pos="1284"/>
        </w:tabs>
        <w:rPr>
          <w:lang w:val="it-IT"/>
        </w:rPr>
      </w:pPr>
      <w:r w:rsidRPr="006670E2">
        <w:rPr>
          <w:lang w:val="it-IT"/>
        </w:rPr>
        <w:t>↓</w:t>
      </w:r>
    </w:p>
    <w:p w14:paraId="05BB263E" w14:textId="77777777" w:rsidR="006670E2" w:rsidRPr="006670E2" w:rsidRDefault="006670E2" w:rsidP="006670E2">
      <w:pPr>
        <w:tabs>
          <w:tab w:val="left" w:pos="1284"/>
        </w:tabs>
        <w:rPr>
          <w:lang w:val="it-IT"/>
        </w:rPr>
      </w:pPr>
    </w:p>
    <w:p w14:paraId="77B6BF68" w14:textId="77777777" w:rsidR="006670E2" w:rsidRPr="006670E2" w:rsidRDefault="006670E2" w:rsidP="006670E2">
      <w:pPr>
        <w:tabs>
          <w:tab w:val="left" w:pos="1284"/>
        </w:tabs>
        <w:rPr>
          <w:lang w:val="it-IT"/>
        </w:rPr>
      </w:pPr>
      <w:r w:rsidRPr="006670E2">
        <w:rPr>
          <w:lang w:val="it-IT"/>
        </w:rPr>
        <w:t>Volume 5</w:t>
      </w:r>
    </w:p>
    <w:p w14:paraId="38DA0366" w14:textId="77777777" w:rsidR="006670E2" w:rsidRPr="006670E2" w:rsidRDefault="006670E2" w:rsidP="006670E2">
      <w:pPr>
        <w:tabs>
          <w:tab w:val="left" w:pos="1284"/>
        </w:tabs>
        <w:rPr>
          <w:lang w:val="it-IT"/>
        </w:rPr>
      </w:pPr>
    </w:p>
    <w:p w14:paraId="1EC13B65" w14:textId="77777777" w:rsidR="006670E2" w:rsidRPr="006670E2" w:rsidRDefault="006670E2" w:rsidP="006670E2">
      <w:pPr>
        <w:tabs>
          <w:tab w:val="left" w:pos="1284"/>
        </w:tabs>
      </w:pPr>
      <w:r w:rsidRPr="006670E2">
        <w:t>↓</w:t>
      </w:r>
    </w:p>
    <w:p w14:paraId="76105546" w14:textId="77777777" w:rsidR="006670E2" w:rsidRPr="006670E2" w:rsidRDefault="006670E2" w:rsidP="006670E2">
      <w:pPr>
        <w:tabs>
          <w:tab w:val="left" w:pos="1284"/>
        </w:tabs>
      </w:pPr>
    </w:p>
    <w:p w14:paraId="6BA4587C" w14:textId="77777777" w:rsidR="006670E2" w:rsidRPr="006670E2" w:rsidRDefault="006670E2" w:rsidP="006670E2">
      <w:pPr>
        <w:tabs>
          <w:tab w:val="left" w:pos="1284"/>
        </w:tabs>
      </w:pPr>
      <w:r w:rsidRPr="006670E2">
        <w:t>Volume 6</w:t>
      </w:r>
    </w:p>
    <w:p w14:paraId="1AE38935" w14:textId="77777777" w:rsidR="006670E2" w:rsidRPr="006670E2" w:rsidRDefault="006670E2" w:rsidP="006670E2">
      <w:pPr>
        <w:tabs>
          <w:tab w:val="left" w:pos="1284"/>
        </w:tabs>
      </w:pPr>
    </w:p>
    <w:p w14:paraId="261368FB" w14:textId="77777777" w:rsidR="006670E2" w:rsidRPr="006670E2" w:rsidRDefault="006670E2" w:rsidP="006670E2">
      <w:pPr>
        <w:tabs>
          <w:tab w:val="left" w:pos="1284"/>
        </w:tabs>
      </w:pPr>
      <w:r w:rsidRPr="006670E2">
        <w:t>↓</w:t>
      </w:r>
    </w:p>
    <w:p w14:paraId="51AF3DE6" w14:textId="77777777" w:rsidR="006670E2" w:rsidRPr="006670E2" w:rsidRDefault="006670E2" w:rsidP="006670E2">
      <w:pPr>
        <w:tabs>
          <w:tab w:val="left" w:pos="1284"/>
        </w:tabs>
      </w:pPr>
    </w:p>
    <w:p w14:paraId="4AE67CCB" w14:textId="77777777" w:rsidR="006670E2" w:rsidRPr="006670E2" w:rsidRDefault="006670E2" w:rsidP="006670E2">
      <w:pPr>
        <w:tabs>
          <w:tab w:val="left" w:pos="1284"/>
        </w:tabs>
      </w:pPr>
      <w:r w:rsidRPr="006670E2">
        <w:t>Volume 7</w:t>
      </w:r>
    </w:p>
    <w:p w14:paraId="074E423B" w14:textId="77777777" w:rsidR="006670E2" w:rsidRPr="006670E2" w:rsidRDefault="006670E2" w:rsidP="006670E2">
      <w:pPr>
        <w:tabs>
          <w:tab w:val="left" w:pos="1284"/>
        </w:tabs>
      </w:pPr>
    </w:p>
    <w:p w14:paraId="604F73AD" w14:textId="77777777" w:rsidR="006670E2" w:rsidRPr="006670E2" w:rsidRDefault="006670E2" w:rsidP="006670E2">
      <w:pPr>
        <w:tabs>
          <w:tab w:val="left" w:pos="1284"/>
        </w:tabs>
      </w:pPr>
      <w:r w:rsidRPr="006670E2">
        <w:t>↓</w:t>
      </w:r>
    </w:p>
    <w:p w14:paraId="63158E0F" w14:textId="77777777" w:rsidR="006670E2" w:rsidRPr="006670E2" w:rsidRDefault="006670E2" w:rsidP="006670E2">
      <w:pPr>
        <w:tabs>
          <w:tab w:val="left" w:pos="1284"/>
        </w:tabs>
      </w:pPr>
    </w:p>
    <w:p w14:paraId="4CF7C9F6" w14:textId="77777777" w:rsidR="006670E2" w:rsidRPr="006670E2" w:rsidRDefault="006670E2" w:rsidP="006670E2">
      <w:pPr>
        <w:tabs>
          <w:tab w:val="left" w:pos="1284"/>
        </w:tabs>
      </w:pPr>
      <w:r w:rsidRPr="006670E2">
        <w:t>Volume 8</w:t>
      </w:r>
    </w:p>
    <w:p w14:paraId="590BCD83" w14:textId="77777777" w:rsidR="006670E2" w:rsidRPr="006670E2" w:rsidRDefault="006670E2" w:rsidP="006670E2">
      <w:pPr>
        <w:tabs>
          <w:tab w:val="left" w:pos="1284"/>
        </w:tabs>
      </w:pPr>
      <w:r w:rsidRPr="006670E2">
        <w:t>Each volume builds upon the previous one to create a complete software engineering specification.</w:t>
      </w:r>
    </w:p>
    <w:p w14:paraId="34D8110D" w14:textId="77777777" w:rsidR="006670E2" w:rsidRPr="006670E2" w:rsidRDefault="006670E2" w:rsidP="006670E2">
      <w:pPr>
        <w:tabs>
          <w:tab w:val="left" w:pos="1284"/>
        </w:tabs>
      </w:pPr>
      <w:r w:rsidRPr="006670E2">
        <w:pict w14:anchorId="37924242">
          <v:rect id="_x0000_i14943" style="width:0;height:1.5pt" o:hralign="center" o:hrstd="t" o:hr="t" fillcolor="#a0a0a0" stroked="f"/>
        </w:pict>
      </w:r>
    </w:p>
    <w:p w14:paraId="6013003B" w14:textId="77777777" w:rsidR="006670E2" w:rsidRPr="006670E2" w:rsidRDefault="006670E2" w:rsidP="006670E2">
      <w:pPr>
        <w:tabs>
          <w:tab w:val="left" w:pos="1284"/>
        </w:tabs>
        <w:rPr>
          <w:b/>
          <w:bCs/>
        </w:rPr>
      </w:pPr>
      <w:r w:rsidRPr="006670E2">
        <w:rPr>
          <w:b/>
          <w:bCs/>
        </w:rPr>
        <w:t>19. Locked Project Overview Specifications</w:t>
      </w:r>
    </w:p>
    <w:p w14:paraId="53FCAF79" w14:textId="77777777" w:rsidR="006670E2" w:rsidRPr="006670E2" w:rsidRDefault="006670E2" w:rsidP="006670E2">
      <w:pPr>
        <w:tabs>
          <w:tab w:val="left" w:pos="1284"/>
        </w:tabs>
      </w:pPr>
      <w:r w:rsidRPr="006670E2">
        <w:t>The following decisions are permanently locked for Version 1.0.</w:t>
      </w:r>
    </w:p>
    <w:p w14:paraId="1FE49F35" w14:textId="77777777" w:rsidR="006670E2" w:rsidRPr="006670E2" w:rsidRDefault="006670E2" w:rsidP="006670E2">
      <w:pPr>
        <w:tabs>
          <w:tab w:val="left" w:pos="1284"/>
        </w:tabs>
        <w:rPr>
          <w:b/>
          <w:bCs/>
        </w:rPr>
      </w:pPr>
      <w:r w:rsidRPr="006670E2">
        <w:rPr>
          <w:b/>
          <w:bCs/>
        </w:rPr>
        <w:t>Project</w:t>
      </w:r>
    </w:p>
    <w:p w14:paraId="20BC7D76" w14:textId="77777777" w:rsidR="006670E2" w:rsidRPr="006670E2" w:rsidRDefault="006670E2" w:rsidP="006670E2">
      <w:pPr>
        <w:numPr>
          <w:ilvl w:val="0"/>
          <w:numId w:val="1049"/>
        </w:numPr>
        <w:tabs>
          <w:tab w:val="left" w:pos="1284"/>
        </w:tabs>
      </w:pPr>
      <w:r w:rsidRPr="006670E2">
        <w:t xml:space="preserve">Drone Delivery Navigation System. </w:t>
      </w:r>
    </w:p>
    <w:p w14:paraId="7A25DD19" w14:textId="77777777" w:rsidR="006670E2" w:rsidRPr="006670E2" w:rsidRDefault="006670E2" w:rsidP="006670E2">
      <w:pPr>
        <w:numPr>
          <w:ilvl w:val="0"/>
          <w:numId w:val="1049"/>
        </w:numPr>
        <w:tabs>
          <w:tab w:val="left" w:pos="1284"/>
        </w:tabs>
      </w:pPr>
      <w:r w:rsidRPr="006670E2">
        <w:t xml:space="preserve">Enterprise-style architecture. </w:t>
      </w:r>
    </w:p>
    <w:p w14:paraId="19A001FE" w14:textId="77777777" w:rsidR="006670E2" w:rsidRPr="006670E2" w:rsidRDefault="006670E2" w:rsidP="006670E2">
      <w:pPr>
        <w:numPr>
          <w:ilvl w:val="0"/>
          <w:numId w:val="1049"/>
        </w:numPr>
        <w:tabs>
          <w:tab w:val="left" w:pos="1284"/>
        </w:tabs>
      </w:pPr>
      <w:r w:rsidRPr="006670E2">
        <w:t xml:space="preserve">Four operational modules. </w:t>
      </w:r>
    </w:p>
    <w:p w14:paraId="2A793522" w14:textId="77777777" w:rsidR="006670E2" w:rsidRPr="006670E2" w:rsidRDefault="006670E2" w:rsidP="006670E2">
      <w:pPr>
        <w:numPr>
          <w:ilvl w:val="0"/>
          <w:numId w:val="1049"/>
        </w:numPr>
        <w:tabs>
          <w:tab w:val="left" w:pos="1284"/>
        </w:tabs>
      </w:pPr>
      <w:r w:rsidRPr="006670E2">
        <w:t xml:space="preserve">Modular implementation. </w:t>
      </w:r>
    </w:p>
    <w:p w14:paraId="06F81440" w14:textId="77777777" w:rsidR="006670E2" w:rsidRPr="006670E2" w:rsidRDefault="006670E2" w:rsidP="006670E2">
      <w:pPr>
        <w:tabs>
          <w:tab w:val="left" w:pos="1284"/>
        </w:tabs>
      </w:pPr>
      <w:r w:rsidRPr="006670E2">
        <w:pict w14:anchorId="01049EA5">
          <v:rect id="_x0000_i14944" style="width:0;height:1.5pt" o:hralign="center" o:hrstd="t" o:hr="t" fillcolor="#a0a0a0" stroked="f"/>
        </w:pict>
      </w:r>
    </w:p>
    <w:p w14:paraId="762D85E2" w14:textId="77777777" w:rsidR="006670E2" w:rsidRPr="006670E2" w:rsidRDefault="006670E2" w:rsidP="006670E2">
      <w:pPr>
        <w:tabs>
          <w:tab w:val="left" w:pos="1284"/>
        </w:tabs>
        <w:rPr>
          <w:b/>
          <w:bCs/>
        </w:rPr>
      </w:pPr>
      <w:r w:rsidRPr="006670E2">
        <w:rPr>
          <w:b/>
          <w:bCs/>
        </w:rPr>
        <w:t>Technology</w:t>
      </w:r>
    </w:p>
    <w:p w14:paraId="4B761681" w14:textId="77777777" w:rsidR="006670E2" w:rsidRPr="006670E2" w:rsidRDefault="006670E2" w:rsidP="006670E2">
      <w:pPr>
        <w:numPr>
          <w:ilvl w:val="0"/>
          <w:numId w:val="1050"/>
        </w:numPr>
        <w:tabs>
          <w:tab w:val="left" w:pos="1284"/>
        </w:tabs>
      </w:pPr>
      <w:r w:rsidRPr="006670E2">
        <w:t xml:space="preserve">MERN Stack. </w:t>
      </w:r>
    </w:p>
    <w:p w14:paraId="0C4A1FD1" w14:textId="77777777" w:rsidR="006670E2" w:rsidRPr="006670E2" w:rsidRDefault="006670E2" w:rsidP="006670E2">
      <w:pPr>
        <w:numPr>
          <w:ilvl w:val="0"/>
          <w:numId w:val="1050"/>
        </w:numPr>
        <w:tabs>
          <w:tab w:val="left" w:pos="1284"/>
        </w:tabs>
      </w:pPr>
      <w:r w:rsidRPr="006670E2">
        <w:t xml:space="preserve">TypeScript. </w:t>
      </w:r>
    </w:p>
    <w:p w14:paraId="12B35D4F" w14:textId="77777777" w:rsidR="006670E2" w:rsidRPr="006670E2" w:rsidRDefault="006670E2" w:rsidP="006670E2">
      <w:pPr>
        <w:numPr>
          <w:ilvl w:val="0"/>
          <w:numId w:val="1050"/>
        </w:numPr>
        <w:tabs>
          <w:tab w:val="left" w:pos="1284"/>
        </w:tabs>
      </w:pPr>
      <w:r w:rsidRPr="006670E2">
        <w:t xml:space="preserve">MongoDB. </w:t>
      </w:r>
    </w:p>
    <w:p w14:paraId="060F6503" w14:textId="77777777" w:rsidR="006670E2" w:rsidRPr="006670E2" w:rsidRDefault="006670E2" w:rsidP="006670E2">
      <w:pPr>
        <w:numPr>
          <w:ilvl w:val="0"/>
          <w:numId w:val="1050"/>
        </w:numPr>
        <w:tabs>
          <w:tab w:val="left" w:pos="1284"/>
        </w:tabs>
      </w:pPr>
      <w:r w:rsidRPr="006670E2">
        <w:t xml:space="preserve">JWT Authentication. </w:t>
      </w:r>
    </w:p>
    <w:p w14:paraId="17A2D83E" w14:textId="77777777" w:rsidR="006670E2" w:rsidRPr="006670E2" w:rsidRDefault="006670E2" w:rsidP="006670E2">
      <w:pPr>
        <w:tabs>
          <w:tab w:val="left" w:pos="1284"/>
        </w:tabs>
      </w:pPr>
      <w:r w:rsidRPr="006670E2">
        <w:pict w14:anchorId="2946CA0E">
          <v:rect id="_x0000_i14945" style="width:0;height:1.5pt" o:hralign="center" o:hrstd="t" o:hr="t" fillcolor="#a0a0a0" stroked="f"/>
        </w:pict>
      </w:r>
    </w:p>
    <w:p w14:paraId="5D4E862F" w14:textId="77777777" w:rsidR="006670E2" w:rsidRPr="006670E2" w:rsidRDefault="006670E2" w:rsidP="006670E2">
      <w:pPr>
        <w:tabs>
          <w:tab w:val="left" w:pos="1284"/>
        </w:tabs>
        <w:rPr>
          <w:b/>
          <w:bCs/>
        </w:rPr>
      </w:pPr>
      <w:r w:rsidRPr="006670E2">
        <w:rPr>
          <w:b/>
          <w:bCs/>
        </w:rPr>
        <w:t>DSA</w:t>
      </w:r>
    </w:p>
    <w:p w14:paraId="287E93BD" w14:textId="77777777" w:rsidR="006670E2" w:rsidRPr="006670E2" w:rsidRDefault="006670E2" w:rsidP="006670E2">
      <w:pPr>
        <w:numPr>
          <w:ilvl w:val="0"/>
          <w:numId w:val="1051"/>
        </w:numPr>
        <w:tabs>
          <w:tab w:val="left" w:pos="1284"/>
        </w:tabs>
      </w:pPr>
      <w:r w:rsidRPr="006670E2">
        <w:t xml:space="preserve">Arrays. </w:t>
      </w:r>
    </w:p>
    <w:p w14:paraId="1AF68B42" w14:textId="77777777" w:rsidR="006670E2" w:rsidRPr="006670E2" w:rsidRDefault="006670E2" w:rsidP="006670E2">
      <w:pPr>
        <w:numPr>
          <w:ilvl w:val="0"/>
          <w:numId w:val="1051"/>
        </w:numPr>
        <w:tabs>
          <w:tab w:val="left" w:pos="1284"/>
        </w:tabs>
      </w:pPr>
      <w:r w:rsidRPr="006670E2">
        <w:t xml:space="preserve">Searching. </w:t>
      </w:r>
    </w:p>
    <w:p w14:paraId="7F493565" w14:textId="77777777" w:rsidR="006670E2" w:rsidRPr="006670E2" w:rsidRDefault="006670E2" w:rsidP="006670E2">
      <w:pPr>
        <w:numPr>
          <w:ilvl w:val="0"/>
          <w:numId w:val="1051"/>
        </w:numPr>
        <w:tabs>
          <w:tab w:val="left" w:pos="1284"/>
        </w:tabs>
      </w:pPr>
      <w:r w:rsidRPr="006670E2">
        <w:t xml:space="preserve">Sorting. </w:t>
      </w:r>
    </w:p>
    <w:p w14:paraId="36925C67" w14:textId="77777777" w:rsidR="006670E2" w:rsidRPr="006670E2" w:rsidRDefault="006670E2" w:rsidP="006670E2">
      <w:pPr>
        <w:numPr>
          <w:ilvl w:val="0"/>
          <w:numId w:val="1051"/>
        </w:numPr>
        <w:tabs>
          <w:tab w:val="left" w:pos="1284"/>
        </w:tabs>
      </w:pPr>
      <w:r w:rsidRPr="006670E2">
        <w:t xml:space="preserve">Graphs. </w:t>
      </w:r>
    </w:p>
    <w:p w14:paraId="27EFA6DF" w14:textId="77777777" w:rsidR="006670E2" w:rsidRPr="006670E2" w:rsidRDefault="006670E2" w:rsidP="006670E2">
      <w:pPr>
        <w:numPr>
          <w:ilvl w:val="0"/>
          <w:numId w:val="1051"/>
        </w:numPr>
        <w:tabs>
          <w:tab w:val="left" w:pos="1284"/>
        </w:tabs>
      </w:pPr>
      <w:r w:rsidRPr="006670E2">
        <w:t xml:space="preserve">BFS. </w:t>
      </w:r>
    </w:p>
    <w:p w14:paraId="2FE18F7B" w14:textId="77777777" w:rsidR="006670E2" w:rsidRPr="006670E2" w:rsidRDefault="006670E2" w:rsidP="006670E2">
      <w:pPr>
        <w:numPr>
          <w:ilvl w:val="0"/>
          <w:numId w:val="1051"/>
        </w:numPr>
        <w:tabs>
          <w:tab w:val="left" w:pos="1284"/>
        </w:tabs>
      </w:pPr>
      <w:r w:rsidRPr="006670E2">
        <w:t xml:space="preserve">Dijkstra. </w:t>
      </w:r>
    </w:p>
    <w:p w14:paraId="7B4A2CAF" w14:textId="77777777" w:rsidR="006670E2" w:rsidRPr="006670E2" w:rsidRDefault="006670E2" w:rsidP="006670E2">
      <w:pPr>
        <w:numPr>
          <w:ilvl w:val="0"/>
          <w:numId w:val="1051"/>
        </w:numPr>
        <w:tabs>
          <w:tab w:val="left" w:pos="1284"/>
        </w:tabs>
      </w:pPr>
      <w:r w:rsidRPr="006670E2">
        <w:t xml:space="preserve">Queue. </w:t>
      </w:r>
    </w:p>
    <w:p w14:paraId="67A12EF5" w14:textId="77777777" w:rsidR="006670E2" w:rsidRPr="006670E2" w:rsidRDefault="006670E2" w:rsidP="006670E2">
      <w:pPr>
        <w:numPr>
          <w:ilvl w:val="0"/>
          <w:numId w:val="1051"/>
        </w:numPr>
        <w:tabs>
          <w:tab w:val="left" w:pos="1284"/>
        </w:tabs>
      </w:pPr>
      <w:r w:rsidRPr="006670E2">
        <w:t xml:space="preserve">Priority Queue. </w:t>
      </w:r>
    </w:p>
    <w:p w14:paraId="2D9350BC" w14:textId="77777777" w:rsidR="006670E2" w:rsidRPr="006670E2" w:rsidRDefault="006670E2" w:rsidP="006670E2">
      <w:pPr>
        <w:numPr>
          <w:ilvl w:val="0"/>
          <w:numId w:val="1051"/>
        </w:numPr>
        <w:tabs>
          <w:tab w:val="left" w:pos="1284"/>
        </w:tabs>
      </w:pPr>
      <w:r w:rsidRPr="006670E2">
        <w:lastRenderedPageBreak/>
        <w:t xml:space="preserve">Hash Maps. </w:t>
      </w:r>
    </w:p>
    <w:p w14:paraId="078D0D13" w14:textId="77777777" w:rsidR="006670E2" w:rsidRPr="006670E2" w:rsidRDefault="006670E2" w:rsidP="006670E2">
      <w:pPr>
        <w:numPr>
          <w:ilvl w:val="0"/>
          <w:numId w:val="1051"/>
        </w:numPr>
        <w:tabs>
          <w:tab w:val="left" w:pos="1284"/>
        </w:tabs>
      </w:pPr>
      <w:r w:rsidRPr="006670E2">
        <w:t xml:space="preserve">Prefix Sum. </w:t>
      </w:r>
    </w:p>
    <w:p w14:paraId="493B3E09" w14:textId="77777777" w:rsidR="006670E2" w:rsidRPr="006670E2" w:rsidRDefault="006670E2" w:rsidP="006670E2">
      <w:pPr>
        <w:numPr>
          <w:ilvl w:val="0"/>
          <w:numId w:val="1051"/>
        </w:numPr>
        <w:tabs>
          <w:tab w:val="left" w:pos="1284"/>
        </w:tabs>
      </w:pPr>
      <w:r w:rsidRPr="006670E2">
        <w:t xml:space="preserve">Aggregation Algorithms. </w:t>
      </w:r>
    </w:p>
    <w:p w14:paraId="00C7B897" w14:textId="77777777" w:rsidR="006670E2" w:rsidRPr="006670E2" w:rsidRDefault="006670E2" w:rsidP="006670E2">
      <w:pPr>
        <w:tabs>
          <w:tab w:val="left" w:pos="1284"/>
        </w:tabs>
      </w:pPr>
      <w:r w:rsidRPr="006670E2">
        <w:pict w14:anchorId="1BC231B6">
          <v:rect id="_x0000_i14946" style="width:0;height:1.5pt" o:hralign="center" o:hrstd="t" o:hr="t" fillcolor="#a0a0a0" stroked="f"/>
        </w:pict>
      </w:r>
    </w:p>
    <w:p w14:paraId="090119C1" w14:textId="77777777" w:rsidR="006670E2" w:rsidRPr="006670E2" w:rsidRDefault="006670E2" w:rsidP="006670E2">
      <w:pPr>
        <w:tabs>
          <w:tab w:val="left" w:pos="1284"/>
        </w:tabs>
        <w:rPr>
          <w:b/>
          <w:bCs/>
        </w:rPr>
      </w:pPr>
      <w:r w:rsidRPr="006670E2">
        <w:rPr>
          <w:b/>
          <w:bCs/>
        </w:rPr>
        <w:t>Design</w:t>
      </w:r>
    </w:p>
    <w:p w14:paraId="0A45AAA1" w14:textId="77777777" w:rsidR="006670E2" w:rsidRPr="006670E2" w:rsidRDefault="006670E2" w:rsidP="006670E2">
      <w:pPr>
        <w:numPr>
          <w:ilvl w:val="0"/>
          <w:numId w:val="1052"/>
        </w:numPr>
        <w:tabs>
          <w:tab w:val="left" w:pos="1284"/>
        </w:tabs>
      </w:pPr>
      <w:r w:rsidRPr="006670E2">
        <w:t xml:space="preserve">Shared dashboard layout. </w:t>
      </w:r>
    </w:p>
    <w:p w14:paraId="2DAF933B" w14:textId="77777777" w:rsidR="006670E2" w:rsidRPr="006670E2" w:rsidRDefault="006670E2" w:rsidP="006670E2">
      <w:pPr>
        <w:numPr>
          <w:ilvl w:val="0"/>
          <w:numId w:val="1052"/>
        </w:numPr>
        <w:tabs>
          <w:tab w:val="left" w:pos="1284"/>
        </w:tabs>
      </w:pPr>
      <w:r w:rsidRPr="006670E2">
        <w:t xml:space="preserve">Responsive interface. </w:t>
      </w:r>
    </w:p>
    <w:p w14:paraId="43B00B1F" w14:textId="77777777" w:rsidR="006670E2" w:rsidRPr="006670E2" w:rsidRDefault="006670E2" w:rsidP="006670E2">
      <w:pPr>
        <w:numPr>
          <w:ilvl w:val="0"/>
          <w:numId w:val="1052"/>
        </w:numPr>
        <w:tabs>
          <w:tab w:val="left" w:pos="1284"/>
        </w:tabs>
      </w:pPr>
      <w:r w:rsidRPr="006670E2">
        <w:t xml:space="preserve">RESTful APIs. </w:t>
      </w:r>
    </w:p>
    <w:p w14:paraId="53A78DCC" w14:textId="77777777" w:rsidR="006670E2" w:rsidRPr="006670E2" w:rsidRDefault="006670E2" w:rsidP="006670E2">
      <w:pPr>
        <w:numPr>
          <w:ilvl w:val="0"/>
          <w:numId w:val="1052"/>
        </w:numPr>
        <w:tabs>
          <w:tab w:val="left" w:pos="1284"/>
        </w:tabs>
      </w:pPr>
      <w:r w:rsidRPr="006670E2">
        <w:t xml:space="preserve">Feature-based architecture. </w:t>
      </w:r>
    </w:p>
    <w:p w14:paraId="5DF7B20F" w14:textId="77777777" w:rsidR="006670E2" w:rsidRPr="006670E2" w:rsidRDefault="006670E2" w:rsidP="006670E2">
      <w:pPr>
        <w:tabs>
          <w:tab w:val="left" w:pos="1284"/>
        </w:tabs>
      </w:pPr>
      <w:r w:rsidRPr="006670E2">
        <w:t>These specifications define the scope and identity of Version 1.0.</w:t>
      </w:r>
    </w:p>
    <w:p w14:paraId="0276D952" w14:textId="77777777" w:rsidR="006670E2" w:rsidRPr="006670E2" w:rsidRDefault="006670E2" w:rsidP="006670E2">
      <w:pPr>
        <w:tabs>
          <w:tab w:val="left" w:pos="1284"/>
        </w:tabs>
      </w:pPr>
      <w:r w:rsidRPr="006670E2">
        <w:pict w14:anchorId="03F9E20F">
          <v:rect id="_x0000_i14947" style="width:0;height:1.5pt" o:hralign="center" o:hrstd="t" o:hr="t" fillcolor="#a0a0a0" stroked="f"/>
        </w:pict>
      </w:r>
    </w:p>
    <w:p w14:paraId="247BD989" w14:textId="77777777" w:rsidR="006670E2" w:rsidRPr="006670E2" w:rsidRDefault="006670E2" w:rsidP="006670E2">
      <w:pPr>
        <w:tabs>
          <w:tab w:val="left" w:pos="1284"/>
        </w:tabs>
        <w:rPr>
          <w:b/>
          <w:bCs/>
        </w:rPr>
      </w:pPr>
      <w:r w:rsidRPr="006670E2">
        <w:rPr>
          <w:b/>
          <w:bCs/>
        </w:rPr>
        <w:t>20. End of Section Statement</w:t>
      </w:r>
    </w:p>
    <w:p w14:paraId="3E551FD5" w14:textId="77777777" w:rsidR="006670E2" w:rsidRPr="006670E2" w:rsidRDefault="006670E2" w:rsidP="006670E2">
      <w:pPr>
        <w:tabs>
          <w:tab w:val="left" w:pos="1284"/>
        </w:tabs>
      </w:pPr>
      <w:r w:rsidRPr="006670E2">
        <w:t>This section establishes the complete executive overview of the Drone Delivery Navigation System.</w:t>
      </w:r>
    </w:p>
    <w:p w14:paraId="62B30EA9" w14:textId="77777777" w:rsidR="006670E2" w:rsidRPr="006670E2" w:rsidRDefault="006670E2" w:rsidP="006670E2">
      <w:pPr>
        <w:tabs>
          <w:tab w:val="left" w:pos="1284"/>
        </w:tabs>
      </w:pPr>
      <w:r w:rsidRPr="006670E2">
        <w:t>It defines:</w:t>
      </w:r>
    </w:p>
    <w:p w14:paraId="0A4652E6" w14:textId="77777777" w:rsidR="006670E2" w:rsidRPr="006670E2" w:rsidRDefault="006670E2" w:rsidP="006670E2">
      <w:pPr>
        <w:numPr>
          <w:ilvl w:val="0"/>
          <w:numId w:val="1053"/>
        </w:numPr>
        <w:tabs>
          <w:tab w:val="left" w:pos="1284"/>
        </w:tabs>
      </w:pPr>
      <w:r w:rsidRPr="006670E2">
        <w:t xml:space="preserve">Project vision </w:t>
      </w:r>
    </w:p>
    <w:p w14:paraId="46E6EB71" w14:textId="77777777" w:rsidR="006670E2" w:rsidRPr="006670E2" w:rsidRDefault="006670E2" w:rsidP="006670E2">
      <w:pPr>
        <w:numPr>
          <w:ilvl w:val="0"/>
          <w:numId w:val="1053"/>
        </w:numPr>
        <w:tabs>
          <w:tab w:val="left" w:pos="1284"/>
        </w:tabs>
      </w:pPr>
      <w:r w:rsidRPr="006670E2">
        <w:t xml:space="preserve">Problem statement </w:t>
      </w:r>
    </w:p>
    <w:p w14:paraId="23E31622" w14:textId="77777777" w:rsidR="006670E2" w:rsidRPr="006670E2" w:rsidRDefault="006670E2" w:rsidP="006670E2">
      <w:pPr>
        <w:numPr>
          <w:ilvl w:val="0"/>
          <w:numId w:val="1053"/>
        </w:numPr>
        <w:tabs>
          <w:tab w:val="left" w:pos="1284"/>
        </w:tabs>
      </w:pPr>
      <w:r w:rsidRPr="006670E2">
        <w:t xml:space="preserve">Proposed solution </w:t>
      </w:r>
    </w:p>
    <w:p w14:paraId="59D4E626" w14:textId="77777777" w:rsidR="006670E2" w:rsidRPr="006670E2" w:rsidRDefault="006670E2" w:rsidP="006670E2">
      <w:pPr>
        <w:numPr>
          <w:ilvl w:val="0"/>
          <w:numId w:val="1053"/>
        </w:numPr>
        <w:tabs>
          <w:tab w:val="left" w:pos="1284"/>
        </w:tabs>
      </w:pPr>
      <w:r w:rsidRPr="006670E2">
        <w:t xml:space="preserve">Objectives </w:t>
      </w:r>
    </w:p>
    <w:p w14:paraId="578E2ACD" w14:textId="77777777" w:rsidR="006670E2" w:rsidRPr="006670E2" w:rsidRDefault="006670E2" w:rsidP="006670E2">
      <w:pPr>
        <w:numPr>
          <w:ilvl w:val="0"/>
          <w:numId w:val="1053"/>
        </w:numPr>
        <w:tabs>
          <w:tab w:val="left" w:pos="1284"/>
        </w:tabs>
      </w:pPr>
      <w:r w:rsidRPr="006670E2">
        <w:t xml:space="preserve">Scope </w:t>
      </w:r>
    </w:p>
    <w:p w14:paraId="040CE300" w14:textId="77777777" w:rsidR="006670E2" w:rsidRPr="006670E2" w:rsidRDefault="006670E2" w:rsidP="006670E2">
      <w:pPr>
        <w:numPr>
          <w:ilvl w:val="0"/>
          <w:numId w:val="1053"/>
        </w:numPr>
        <w:tabs>
          <w:tab w:val="left" w:pos="1284"/>
        </w:tabs>
      </w:pPr>
      <w:r w:rsidRPr="006670E2">
        <w:t xml:space="preserve">Features </w:t>
      </w:r>
    </w:p>
    <w:p w14:paraId="7D6D3962" w14:textId="77777777" w:rsidR="006670E2" w:rsidRPr="006670E2" w:rsidRDefault="006670E2" w:rsidP="006670E2">
      <w:pPr>
        <w:numPr>
          <w:ilvl w:val="0"/>
          <w:numId w:val="1053"/>
        </w:numPr>
        <w:tabs>
          <w:tab w:val="left" w:pos="1284"/>
        </w:tabs>
      </w:pPr>
      <w:r w:rsidRPr="006670E2">
        <w:t xml:space="preserve">Target users </w:t>
      </w:r>
    </w:p>
    <w:p w14:paraId="623F6241" w14:textId="77777777" w:rsidR="006670E2" w:rsidRPr="006670E2" w:rsidRDefault="006670E2" w:rsidP="006670E2">
      <w:pPr>
        <w:numPr>
          <w:ilvl w:val="0"/>
          <w:numId w:val="1053"/>
        </w:numPr>
        <w:tabs>
          <w:tab w:val="left" w:pos="1284"/>
        </w:tabs>
      </w:pPr>
      <w:r w:rsidRPr="006670E2">
        <w:t xml:space="preserve">Technology overview </w:t>
      </w:r>
    </w:p>
    <w:p w14:paraId="34A948FB" w14:textId="77777777" w:rsidR="006670E2" w:rsidRPr="006670E2" w:rsidRDefault="006670E2" w:rsidP="006670E2">
      <w:pPr>
        <w:numPr>
          <w:ilvl w:val="0"/>
          <w:numId w:val="1053"/>
        </w:numPr>
        <w:tabs>
          <w:tab w:val="left" w:pos="1284"/>
        </w:tabs>
      </w:pPr>
      <w:r w:rsidRPr="006670E2">
        <w:t xml:space="preserve">DSA overview </w:t>
      </w:r>
    </w:p>
    <w:p w14:paraId="5D619834" w14:textId="77777777" w:rsidR="006670E2" w:rsidRPr="006670E2" w:rsidRDefault="006670E2" w:rsidP="006670E2">
      <w:pPr>
        <w:numPr>
          <w:ilvl w:val="0"/>
          <w:numId w:val="1053"/>
        </w:numPr>
        <w:tabs>
          <w:tab w:val="left" w:pos="1284"/>
        </w:tabs>
      </w:pPr>
      <w:r w:rsidRPr="006670E2">
        <w:t xml:space="preserve">Educational value </w:t>
      </w:r>
    </w:p>
    <w:p w14:paraId="0418E6A0" w14:textId="77777777" w:rsidR="006670E2" w:rsidRPr="006670E2" w:rsidRDefault="006670E2" w:rsidP="006670E2">
      <w:pPr>
        <w:numPr>
          <w:ilvl w:val="0"/>
          <w:numId w:val="1053"/>
        </w:numPr>
        <w:tabs>
          <w:tab w:val="left" w:pos="1284"/>
        </w:tabs>
      </w:pPr>
      <w:r w:rsidRPr="006670E2">
        <w:t xml:space="preserve">Success criteria </w:t>
      </w:r>
    </w:p>
    <w:p w14:paraId="4A543289" w14:textId="77777777" w:rsidR="006670E2" w:rsidRPr="006670E2" w:rsidRDefault="006670E2" w:rsidP="006670E2">
      <w:pPr>
        <w:tabs>
          <w:tab w:val="left" w:pos="1284"/>
        </w:tabs>
      </w:pPr>
      <w:r w:rsidRPr="006670E2">
        <w:t>This serves as the introductory chapter for the final project documentation and provides readers with a complete understanding of the system before exploring the remaining sections.</w:t>
      </w:r>
    </w:p>
    <w:p w14:paraId="1B238445" w14:textId="77777777" w:rsidR="006670E2" w:rsidRPr="006670E2" w:rsidRDefault="006670E2" w:rsidP="006670E2">
      <w:pPr>
        <w:tabs>
          <w:tab w:val="left" w:pos="1284"/>
        </w:tabs>
      </w:pPr>
      <w:r w:rsidRPr="006670E2">
        <w:pict w14:anchorId="2462077F">
          <v:rect id="_x0000_i14948" style="width:0;height:1.5pt" o:hralign="center" o:hrstd="t" o:hr="t" fillcolor="#a0a0a0" stroked="f"/>
        </w:pict>
      </w:r>
    </w:p>
    <w:p w14:paraId="3C95FE05" w14:textId="77777777" w:rsidR="006670E2" w:rsidRPr="006670E2" w:rsidRDefault="006670E2" w:rsidP="006670E2">
      <w:pPr>
        <w:tabs>
          <w:tab w:val="left" w:pos="1284"/>
        </w:tabs>
        <w:rPr>
          <w:b/>
          <w:bCs/>
        </w:rPr>
      </w:pPr>
      <w:r w:rsidRPr="006670E2">
        <w:rPr>
          <w:b/>
          <w:bCs/>
        </w:rPr>
        <w:t>End of Volume 8 – Section 1</w:t>
      </w:r>
    </w:p>
    <w:p w14:paraId="6048C438" w14:textId="77777777" w:rsidR="006670E2" w:rsidRPr="006670E2" w:rsidRDefault="006670E2" w:rsidP="006670E2">
      <w:pPr>
        <w:tabs>
          <w:tab w:val="left" w:pos="1284"/>
        </w:tabs>
        <w:rPr>
          <w:b/>
          <w:bCs/>
        </w:rPr>
      </w:pPr>
      <w:r w:rsidRPr="006670E2">
        <w:rPr>
          <w:b/>
          <w:bCs/>
        </w:rPr>
        <w:t>DRONE DELIVERY NAVIGATION SYSTEM</w:t>
      </w:r>
    </w:p>
    <w:p w14:paraId="629C7960" w14:textId="77777777" w:rsidR="006670E2" w:rsidRPr="006670E2" w:rsidRDefault="006670E2" w:rsidP="006670E2">
      <w:pPr>
        <w:tabs>
          <w:tab w:val="left" w:pos="1284"/>
        </w:tabs>
        <w:rPr>
          <w:b/>
          <w:bCs/>
        </w:rPr>
      </w:pPr>
      <w:r w:rsidRPr="006670E2">
        <w:rPr>
          <w:b/>
          <w:bCs/>
        </w:rPr>
        <w:t>VOLUME 8 – FINAL DOCUMENTATION &amp; PROJECT GUIDE</w:t>
      </w:r>
    </w:p>
    <w:p w14:paraId="27E93A55" w14:textId="77777777" w:rsidR="006670E2" w:rsidRPr="006670E2" w:rsidRDefault="006670E2" w:rsidP="006670E2">
      <w:pPr>
        <w:tabs>
          <w:tab w:val="left" w:pos="1284"/>
        </w:tabs>
        <w:rPr>
          <w:b/>
          <w:bCs/>
        </w:rPr>
      </w:pPr>
      <w:r w:rsidRPr="006670E2">
        <w:rPr>
          <w:b/>
          <w:bCs/>
        </w:rPr>
        <w:lastRenderedPageBreak/>
        <w:t>SECTION 2</w:t>
      </w:r>
    </w:p>
    <w:p w14:paraId="396F9C48" w14:textId="77777777" w:rsidR="006670E2" w:rsidRPr="006670E2" w:rsidRDefault="006670E2" w:rsidP="006670E2">
      <w:pPr>
        <w:tabs>
          <w:tab w:val="left" w:pos="1284"/>
        </w:tabs>
        <w:rPr>
          <w:b/>
          <w:bCs/>
        </w:rPr>
      </w:pPr>
      <w:r w:rsidRPr="006670E2">
        <w:rPr>
          <w:b/>
          <w:bCs/>
        </w:rPr>
        <w:t>Technology Stack, DSA Implementation &amp; Software Engineering Summary</w:t>
      </w:r>
    </w:p>
    <w:p w14:paraId="09CB41FD" w14:textId="77777777" w:rsidR="006670E2" w:rsidRPr="006670E2" w:rsidRDefault="006670E2" w:rsidP="006670E2">
      <w:pPr>
        <w:tabs>
          <w:tab w:val="left" w:pos="1284"/>
        </w:tabs>
      </w:pPr>
      <w:r w:rsidRPr="006670E2">
        <w:pict w14:anchorId="38D1B0E5">
          <v:rect id="_x0000_i15261" style="width:0;height:1.5pt" o:hralign="center" o:hrstd="t" o:hr="t" fillcolor="#a0a0a0" stroked="f"/>
        </w:pict>
      </w:r>
    </w:p>
    <w:p w14:paraId="55AF337E" w14:textId="77777777" w:rsidR="006670E2" w:rsidRPr="006670E2" w:rsidRDefault="006670E2" w:rsidP="006670E2">
      <w:pPr>
        <w:tabs>
          <w:tab w:val="left" w:pos="1284"/>
        </w:tabs>
        <w:rPr>
          <w:b/>
          <w:bCs/>
        </w:rPr>
      </w:pPr>
      <w:r w:rsidRPr="006670E2">
        <w:rPr>
          <w:b/>
          <w:bCs/>
        </w:rPr>
        <w:t>21. Purpose</w:t>
      </w:r>
    </w:p>
    <w:p w14:paraId="3D574589" w14:textId="77777777" w:rsidR="006670E2" w:rsidRPr="006670E2" w:rsidRDefault="006670E2" w:rsidP="006670E2">
      <w:pPr>
        <w:tabs>
          <w:tab w:val="left" w:pos="1284"/>
        </w:tabs>
      </w:pPr>
      <w:r w:rsidRPr="006670E2">
        <w:t>The Drone Delivery Navigation System combines modern web development technologies with practical Data Structures and Algorithms to create a scalable logistics management platform.</w:t>
      </w:r>
    </w:p>
    <w:p w14:paraId="58136DAA" w14:textId="77777777" w:rsidR="006670E2" w:rsidRPr="006670E2" w:rsidRDefault="006670E2" w:rsidP="006670E2">
      <w:pPr>
        <w:tabs>
          <w:tab w:val="left" w:pos="1284"/>
        </w:tabs>
      </w:pPr>
      <w:r w:rsidRPr="006670E2">
        <w:t>This section summarizes:</w:t>
      </w:r>
    </w:p>
    <w:p w14:paraId="7C62E4E0" w14:textId="77777777" w:rsidR="006670E2" w:rsidRPr="006670E2" w:rsidRDefault="006670E2" w:rsidP="006670E2">
      <w:pPr>
        <w:numPr>
          <w:ilvl w:val="0"/>
          <w:numId w:val="1054"/>
        </w:numPr>
        <w:tabs>
          <w:tab w:val="left" w:pos="1284"/>
        </w:tabs>
      </w:pPr>
      <w:r w:rsidRPr="006670E2">
        <w:t xml:space="preserve">Frontend technologies </w:t>
      </w:r>
    </w:p>
    <w:p w14:paraId="78F36892" w14:textId="77777777" w:rsidR="006670E2" w:rsidRPr="006670E2" w:rsidRDefault="006670E2" w:rsidP="006670E2">
      <w:pPr>
        <w:numPr>
          <w:ilvl w:val="0"/>
          <w:numId w:val="1054"/>
        </w:numPr>
        <w:tabs>
          <w:tab w:val="left" w:pos="1284"/>
        </w:tabs>
      </w:pPr>
      <w:r w:rsidRPr="006670E2">
        <w:t xml:space="preserve">Backend technologies </w:t>
      </w:r>
    </w:p>
    <w:p w14:paraId="2CFFAB57" w14:textId="77777777" w:rsidR="006670E2" w:rsidRPr="006670E2" w:rsidRDefault="006670E2" w:rsidP="006670E2">
      <w:pPr>
        <w:numPr>
          <w:ilvl w:val="0"/>
          <w:numId w:val="1054"/>
        </w:numPr>
        <w:tabs>
          <w:tab w:val="left" w:pos="1284"/>
        </w:tabs>
      </w:pPr>
      <w:r w:rsidRPr="006670E2">
        <w:t xml:space="preserve">Database technologies </w:t>
      </w:r>
    </w:p>
    <w:p w14:paraId="675CFDA6" w14:textId="77777777" w:rsidR="006670E2" w:rsidRPr="006670E2" w:rsidRDefault="006670E2" w:rsidP="006670E2">
      <w:pPr>
        <w:numPr>
          <w:ilvl w:val="0"/>
          <w:numId w:val="1054"/>
        </w:numPr>
        <w:tabs>
          <w:tab w:val="left" w:pos="1284"/>
        </w:tabs>
      </w:pPr>
      <w:r w:rsidRPr="006670E2">
        <w:t xml:space="preserve">Development tools </w:t>
      </w:r>
    </w:p>
    <w:p w14:paraId="757BA95C" w14:textId="77777777" w:rsidR="006670E2" w:rsidRPr="006670E2" w:rsidRDefault="006670E2" w:rsidP="006670E2">
      <w:pPr>
        <w:numPr>
          <w:ilvl w:val="0"/>
          <w:numId w:val="1054"/>
        </w:numPr>
        <w:tabs>
          <w:tab w:val="left" w:pos="1284"/>
        </w:tabs>
      </w:pPr>
      <w:r w:rsidRPr="006670E2">
        <w:t xml:space="preserve">Data Structures &amp; Algorithms </w:t>
      </w:r>
    </w:p>
    <w:p w14:paraId="241D2962" w14:textId="77777777" w:rsidR="006670E2" w:rsidRPr="006670E2" w:rsidRDefault="006670E2" w:rsidP="006670E2">
      <w:pPr>
        <w:numPr>
          <w:ilvl w:val="0"/>
          <w:numId w:val="1054"/>
        </w:numPr>
        <w:tabs>
          <w:tab w:val="left" w:pos="1284"/>
        </w:tabs>
      </w:pPr>
      <w:r w:rsidRPr="006670E2">
        <w:t xml:space="preserve">Software Engineering principles </w:t>
      </w:r>
    </w:p>
    <w:p w14:paraId="0DC94AEE" w14:textId="77777777" w:rsidR="006670E2" w:rsidRPr="006670E2" w:rsidRDefault="006670E2" w:rsidP="006670E2">
      <w:pPr>
        <w:numPr>
          <w:ilvl w:val="0"/>
          <w:numId w:val="1054"/>
        </w:numPr>
        <w:tabs>
          <w:tab w:val="left" w:pos="1284"/>
        </w:tabs>
      </w:pPr>
      <w:r w:rsidRPr="006670E2">
        <w:t xml:space="preserve">Technology selection rationale </w:t>
      </w:r>
    </w:p>
    <w:p w14:paraId="7E4C3405" w14:textId="77777777" w:rsidR="006670E2" w:rsidRPr="006670E2" w:rsidRDefault="006670E2" w:rsidP="006670E2">
      <w:pPr>
        <w:numPr>
          <w:ilvl w:val="0"/>
          <w:numId w:val="1054"/>
        </w:numPr>
        <w:tabs>
          <w:tab w:val="left" w:pos="1284"/>
        </w:tabs>
      </w:pPr>
      <w:r w:rsidRPr="006670E2">
        <w:t xml:space="preserve">System architecture overview </w:t>
      </w:r>
    </w:p>
    <w:p w14:paraId="4C74A06C" w14:textId="77777777" w:rsidR="006670E2" w:rsidRPr="006670E2" w:rsidRDefault="006670E2" w:rsidP="006670E2">
      <w:pPr>
        <w:tabs>
          <w:tab w:val="left" w:pos="1284"/>
        </w:tabs>
      </w:pPr>
      <w:r w:rsidRPr="006670E2">
        <w:t>This chapter provides a complete technical overview of the project.</w:t>
      </w:r>
    </w:p>
    <w:p w14:paraId="313B2BC6" w14:textId="77777777" w:rsidR="006670E2" w:rsidRPr="006670E2" w:rsidRDefault="006670E2" w:rsidP="006670E2">
      <w:pPr>
        <w:tabs>
          <w:tab w:val="left" w:pos="1284"/>
        </w:tabs>
      </w:pPr>
      <w:r w:rsidRPr="006670E2">
        <w:pict w14:anchorId="5F7C10D7">
          <v:rect id="_x0000_i15262" style="width:0;height:1.5pt" o:hralign="center" o:hrstd="t" o:hr="t" fillcolor="#a0a0a0" stroked="f"/>
        </w:pict>
      </w:r>
    </w:p>
    <w:p w14:paraId="460B0AEB" w14:textId="77777777" w:rsidR="006670E2" w:rsidRPr="006670E2" w:rsidRDefault="006670E2" w:rsidP="006670E2">
      <w:pPr>
        <w:tabs>
          <w:tab w:val="left" w:pos="1284"/>
        </w:tabs>
        <w:rPr>
          <w:b/>
          <w:bCs/>
        </w:rPr>
      </w:pPr>
      <w:r w:rsidRPr="006670E2">
        <w:rPr>
          <w:b/>
          <w:bCs/>
        </w:rPr>
        <w:t>22. Technology Selection Philosophy</w:t>
      </w:r>
    </w:p>
    <w:p w14:paraId="30AEB7DB" w14:textId="77777777" w:rsidR="006670E2" w:rsidRPr="006670E2" w:rsidRDefault="006670E2" w:rsidP="006670E2">
      <w:pPr>
        <w:tabs>
          <w:tab w:val="left" w:pos="1284"/>
        </w:tabs>
      </w:pPr>
      <w:r w:rsidRPr="006670E2">
        <w:t>The technologies were selected based on the following criteria:</w:t>
      </w:r>
    </w:p>
    <w:p w14:paraId="39D02846" w14:textId="77777777" w:rsidR="006670E2" w:rsidRPr="006670E2" w:rsidRDefault="006670E2" w:rsidP="006670E2">
      <w:pPr>
        <w:numPr>
          <w:ilvl w:val="0"/>
          <w:numId w:val="1055"/>
        </w:numPr>
        <w:tabs>
          <w:tab w:val="left" w:pos="1284"/>
        </w:tabs>
      </w:pPr>
      <w:r w:rsidRPr="006670E2">
        <w:t xml:space="preserve">Industry relevance </w:t>
      </w:r>
    </w:p>
    <w:p w14:paraId="01A5C57F" w14:textId="77777777" w:rsidR="006670E2" w:rsidRPr="006670E2" w:rsidRDefault="006670E2" w:rsidP="006670E2">
      <w:pPr>
        <w:numPr>
          <w:ilvl w:val="0"/>
          <w:numId w:val="1055"/>
        </w:numPr>
        <w:tabs>
          <w:tab w:val="left" w:pos="1284"/>
        </w:tabs>
      </w:pPr>
      <w:r w:rsidRPr="006670E2">
        <w:t xml:space="preserve">Performance </w:t>
      </w:r>
    </w:p>
    <w:p w14:paraId="4F96583A" w14:textId="77777777" w:rsidR="006670E2" w:rsidRPr="006670E2" w:rsidRDefault="006670E2" w:rsidP="006670E2">
      <w:pPr>
        <w:numPr>
          <w:ilvl w:val="0"/>
          <w:numId w:val="1055"/>
        </w:numPr>
        <w:tabs>
          <w:tab w:val="left" w:pos="1284"/>
        </w:tabs>
      </w:pPr>
      <w:r w:rsidRPr="006670E2">
        <w:t xml:space="preserve">Scalability </w:t>
      </w:r>
    </w:p>
    <w:p w14:paraId="55C380A9" w14:textId="77777777" w:rsidR="006670E2" w:rsidRPr="006670E2" w:rsidRDefault="006670E2" w:rsidP="006670E2">
      <w:pPr>
        <w:numPr>
          <w:ilvl w:val="0"/>
          <w:numId w:val="1055"/>
        </w:numPr>
        <w:tabs>
          <w:tab w:val="left" w:pos="1284"/>
        </w:tabs>
      </w:pPr>
      <w:r w:rsidRPr="006670E2">
        <w:t xml:space="preserve">Maintainability </w:t>
      </w:r>
    </w:p>
    <w:p w14:paraId="482BC5A9" w14:textId="77777777" w:rsidR="006670E2" w:rsidRPr="006670E2" w:rsidRDefault="006670E2" w:rsidP="006670E2">
      <w:pPr>
        <w:numPr>
          <w:ilvl w:val="0"/>
          <w:numId w:val="1055"/>
        </w:numPr>
        <w:tabs>
          <w:tab w:val="left" w:pos="1284"/>
        </w:tabs>
      </w:pPr>
      <w:r w:rsidRPr="006670E2">
        <w:t xml:space="preserve">Type safety </w:t>
      </w:r>
    </w:p>
    <w:p w14:paraId="524ABE4F" w14:textId="77777777" w:rsidR="006670E2" w:rsidRPr="006670E2" w:rsidRDefault="006670E2" w:rsidP="006670E2">
      <w:pPr>
        <w:numPr>
          <w:ilvl w:val="0"/>
          <w:numId w:val="1055"/>
        </w:numPr>
        <w:tabs>
          <w:tab w:val="left" w:pos="1284"/>
        </w:tabs>
      </w:pPr>
      <w:r w:rsidRPr="006670E2">
        <w:t xml:space="preserve">Learning value </w:t>
      </w:r>
    </w:p>
    <w:p w14:paraId="1873B558" w14:textId="77777777" w:rsidR="006670E2" w:rsidRPr="006670E2" w:rsidRDefault="006670E2" w:rsidP="006670E2">
      <w:pPr>
        <w:numPr>
          <w:ilvl w:val="0"/>
          <w:numId w:val="1055"/>
        </w:numPr>
        <w:tabs>
          <w:tab w:val="left" w:pos="1284"/>
        </w:tabs>
      </w:pPr>
      <w:r w:rsidRPr="006670E2">
        <w:t xml:space="preserve">Strong community support </w:t>
      </w:r>
    </w:p>
    <w:p w14:paraId="2A009FE0" w14:textId="77777777" w:rsidR="006670E2" w:rsidRPr="006670E2" w:rsidRDefault="006670E2" w:rsidP="006670E2">
      <w:pPr>
        <w:numPr>
          <w:ilvl w:val="0"/>
          <w:numId w:val="1055"/>
        </w:numPr>
        <w:tabs>
          <w:tab w:val="left" w:pos="1284"/>
        </w:tabs>
      </w:pPr>
      <w:r w:rsidRPr="006670E2">
        <w:t xml:space="preserve">Compatibility with the MERN ecosystem </w:t>
      </w:r>
    </w:p>
    <w:p w14:paraId="750222F9" w14:textId="77777777" w:rsidR="006670E2" w:rsidRPr="006670E2" w:rsidRDefault="006670E2" w:rsidP="006670E2">
      <w:pPr>
        <w:tabs>
          <w:tab w:val="left" w:pos="1284"/>
        </w:tabs>
      </w:pPr>
      <w:r w:rsidRPr="006670E2">
        <w:t>The objective was to build a project that reflects modern software development practices while demonstrating academic concepts effectively.</w:t>
      </w:r>
    </w:p>
    <w:p w14:paraId="6E04990C" w14:textId="77777777" w:rsidR="006670E2" w:rsidRPr="006670E2" w:rsidRDefault="006670E2" w:rsidP="006670E2">
      <w:pPr>
        <w:tabs>
          <w:tab w:val="left" w:pos="1284"/>
        </w:tabs>
      </w:pPr>
      <w:r w:rsidRPr="006670E2">
        <w:pict w14:anchorId="359EE52B">
          <v:rect id="_x0000_i15263" style="width:0;height:1.5pt" o:hralign="center" o:hrstd="t" o:hr="t" fillcolor="#a0a0a0" stroked="f"/>
        </w:pict>
      </w:r>
    </w:p>
    <w:p w14:paraId="41706575" w14:textId="77777777" w:rsidR="006670E2" w:rsidRPr="006670E2" w:rsidRDefault="006670E2" w:rsidP="006670E2">
      <w:pPr>
        <w:tabs>
          <w:tab w:val="left" w:pos="1284"/>
        </w:tabs>
        <w:rPr>
          <w:b/>
          <w:bCs/>
        </w:rPr>
      </w:pPr>
      <w:r w:rsidRPr="006670E2">
        <w:rPr>
          <w:b/>
          <w:bCs/>
        </w:rPr>
        <w:t>23. Complete Technology Stack</w:t>
      </w:r>
    </w:p>
    <w:p w14:paraId="0FF11C56" w14:textId="77777777" w:rsidR="006670E2" w:rsidRPr="006670E2" w:rsidRDefault="006670E2" w:rsidP="006670E2">
      <w:pPr>
        <w:tabs>
          <w:tab w:val="left" w:pos="1284"/>
        </w:tabs>
      </w:pPr>
      <w:r w:rsidRPr="006670E2">
        <w:t>The project is divided into four major technical layers.</w:t>
      </w:r>
    </w:p>
    <w:p w14:paraId="2FD8D91F" w14:textId="77777777" w:rsidR="006670E2" w:rsidRPr="006670E2" w:rsidRDefault="006670E2" w:rsidP="006670E2">
      <w:pPr>
        <w:tabs>
          <w:tab w:val="left" w:pos="1284"/>
        </w:tabs>
      </w:pPr>
      <w:r w:rsidRPr="006670E2">
        <w:lastRenderedPageBreak/>
        <w:t>Frontend</w:t>
      </w:r>
    </w:p>
    <w:p w14:paraId="2D0E57D9" w14:textId="77777777" w:rsidR="006670E2" w:rsidRPr="006670E2" w:rsidRDefault="006670E2" w:rsidP="006670E2">
      <w:pPr>
        <w:tabs>
          <w:tab w:val="left" w:pos="1284"/>
        </w:tabs>
      </w:pPr>
    </w:p>
    <w:p w14:paraId="1A4CF4A7" w14:textId="77777777" w:rsidR="006670E2" w:rsidRPr="006670E2" w:rsidRDefault="006670E2" w:rsidP="006670E2">
      <w:pPr>
        <w:tabs>
          <w:tab w:val="left" w:pos="1284"/>
        </w:tabs>
      </w:pPr>
      <w:r w:rsidRPr="006670E2">
        <w:t>↓</w:t>
      </w:r>
    </w:p>
    <w:p w14:paraId="155275D3" w14:textId="77777777" w:rsidR="006670E2" w:rsidRPr="006670E2" w:rsidRDefault="006670E2" w:rsidP="006670E2">
      <w:pPr>
        <w:tabs>
          <w:tab w:val="left" w:pos="1284"/>
        </w:tabs>
      </w:pPr>
    </w:p>
    <w:p w14:paraId="177EDA40" w14:textId="77777777" w:rsidR="006670E2" w:rsidRPr="006670E2" w:rsidRDefault="006670E2" w:rsidP="006670E2">
      <w:pPr>
        <w:tabs>
          <w:tab w:val="left" w:pos="1284"/>
        </w:tabs>
      </w:pPr>
      <w:r w:rsidRPr="006670E2">
        <w:t>Backend</w:t>
      </w:r>
    </w:p>
    <w:p w14:paraId="78877E5F" w14:textId="77777777" w:rsidR="006670E2" w:rsidRPr="006670E2" w:rsidRDefault="006670E2" w:rsidP="006670E2">
      <w:pPr>
        <w:tabs>
          <w:tab w:val="left" w:pos="1284"/>
        </w:tabs>
      </w:pPr>
    </w:p>
    <w:p w14:paraId="0107FA67" w14:textId="77777777" w:rsidR="006670E2" w:rsidRPr="006670E2" w:rsidRDefault="006670E2" w:rsidP="006670E2">
      <w:pPr>
        <w:tabs>
          <w:tab w:val="left" w:pos="1284"/>
        </w:tabs>
      </w:pPr>
      <w:r w:rsidRPr="006670E2">
        <w:t>↓</w:t>
      </w:r>
    </w:p>
    <w:p w14:paraId="2A1DE682" w14:textId="77777777" w:rsidR="006670E2" w:rsidRPr="006670E2" w:rsidRDefault="006670E2" w:rsidP="006670E2">
      <w:pPr>
        <w:tabs>
          <w:tab w:val="left" w:pos="1284"/>
        </w:tabs>
      </w:pPr>
    </w:p>
    <w:p w14:paraId="5820DFB2" w14:textId="77777777" w:rsidR="006670E2" w:rsidRPr="006670E2" w:rsidRDefault="006670E2" w:rsidP="006670E2">
      <w:pPr>
        <w:tabs>
          <w:tab w:val="left" w:pos="1284"/>
        </w:tabs>
      </w:pPr>
      <w:r w:rsidRPr="006670E2">
        <w:t>Database</w:t>
      </w:r>
    </w:p>
    <w:p w14:paraId="0032862C" w14:textId="77777777" w:rsidR="006670E2" w:rsidRPr="006670E2" w:rsidRDefault="006670E2" w:rsidP="006670E2">
      <w:pPr>
        <w:tabs>
          <w:tab w:val="left" w:pos="1284"/>
        </w:tabs>
      </w:pPr>
    </w:p>
    <w:p w14:paraId="2D520154" w14:textId="77777777" w:rsidR="006670E2" w:rsidRPr="006670E2" w:rsidRDefault="006670E2" w:rsidP="006670E2">
      <w:pPr>
        <w:tabs>
          <w:tab w:val="left" w:pos="1284"/>
        </w:tabs>
      </w:pPr>
      <w:r w:rsidRPr="006670E2">
        <w:t>↓</w:t>
      </w:r>
    </w:p>
    <w:p w14:paraId="3E09C7F6" w14:textId="77777777" w:rsidR="006670E2" w:rsidRPr="006670E2" w:rsidRDefault="006670E2" w:rsidP="006670E2">
      <w:pPr>
        <w:tabs>
          <w:tab w:val="left" w:pos="1284"/>
        </w:tabs>
      </w:pPr>
    </w:p>
    <w:p w14:paraId="1849056E" w14:textId="77777777" w:rsidR="006670E2" w:rsidRPr="006670E2" w:rsidRDefault="006670E2" w:rsidP="006670E2">
      <w:pPr>
        <w:tabs>
          <w:tab w:val="left" w:pos="1284"/>
        </w:tabs>
      </w:pPr>
      <w:r w:rsidRPr="006670E2">
        <w:t>Development Tools</w:t>
      </w:r>
    </w:p>
    <w:p w14:paraId="4462175D" w14:textId="77777777" w:rsidR="006670E2" w:rsidRPr="006670E2" w:rsidRDefault="006670E2" w:rsidP="006670E2">
      <w:pPr>
        <w:tabs>
          <w:tab w:val="left" w:pos="1284"/>
        </w:tabs>
      </w:pPr>
      <w:r w:rsidRPr="006670E2">
        <w:t>Each layer is responsible for a specific part of the application.</w:t>
      </w:r>
    </w:p>
    <w:p w14:paraId="022732CA" w14:textId="77777777" w:rsidR="006670E2" w:rsidRPr="006670E2" w:rsidRDefault="006670E2" w:rsidP="006670E2">
      <w:pPr>
        <w:tabs>
          <w:tab w:val="left" w:pos="1284"/>
        </w:tabs>
      </w:pPr>
      <w:r w:rsidRPr="006670E2">
        <w:pict w14:anchorId="2BCA6D07">
          <v:rect id="_x0000_i15264" style="width:0;height:1.5pt" o:hralign="center" o:hrstd="t" o:hr="t" fillcolor="#a0a0a0" stroked="f"/>
        </w:pict>
      </w:r>
    </w:p>
    <w:p w14:paraId="34D4275B" w14:textId="77777777" w:rsidR="006670E2" w:rsidRPr="006670E2" w:rsidRDefault="006670E2" w:rsidP="006670E2">
      <w:pPr>
        <w:tabs>
          <w:tab w:val="left" w:pos="1284"/>
        </w:tabs>
        <w:rPr>
          <w:b/>
          <w:bCs/>
        </w:rPr>
      </w:pPr>
      <w:r w:rsidRPr="006670E2">
        <w:rPr>
          <w:b/>
          <w:bCs/>
        </w:rPr>
        <w:t>24. Frontend Technology Stack</w:t>
      </w:r>
    </w:p>
    <w:p w14:paraId="49F69BD6" w14:textId="77777777" w:rsidR="006670E2" w:rsidRPr="006670E2" w:rsidRDefault="006670E2" w:rsidP="006670E2">
      <w:pPr>
        <w:tabs>
          <w:tab w:val="left" w:pos="1284"/>
        </w:tabs>
      </w:pPr>
      <w:r w:rsidRPr="006670E2">
        <w:t>The frontend is responsible for rendering the user interface and managing user interactions.</w:t>
      </w:r>
    </w:p>
    <w:p w14:paraId="14C5400E" w14:textId="77777777" w:rsidR="006670E2" w:rsidRPr="006670E2" w:rsidRDefault="006670E2" w:rsidP="006670E2">
      <w:pPr>
        <w:tabs>
          <w:tab w:val="left" w:pos="1284"/>
        </w:tabs>
        <w:rPr>
          <w:b/>
          <w:bCs/>
        </w:rPr>
      </w:pPr>
      <w:r w:rsidRPr="006670E2">
        <w:rPr>
          <w:b/>
          <w:bCs/>
        </w:rPr>
        <w:t>Technologies Used</w:t>
      </w:r>
    </w:p>
    <w:p w14:paraId="6E370E5C" w14:textId="77777777" w:rsidR="006670E2" w:rsidRPr="006670E2" w:rsidRDefault="006670E2" w:rsidP="006670E2">
      <w:pPr>
        <w:numPr>
          <w:ilvl w:val="0"/>
          <w:numId w:val="1056"/>
        </w:numPr>
        <w:tabs>
          <w:tab w:val="left" w:pos="1284"/>
        </w:tabs>
      </w:pPr>
      <w:r w:rsidRPr="006670E2">
        <w:t xml:space="preserve">HTML5 </w:t>
      </w:r>
    </w:p>
    <w:p w14:paraId="512EBEE1" w14:textId="77777777" w:rsidR="006670E2" w:rsidRPr="006670E2" w:rsidRDefault="006670E2" w:rsidP="006670E2">
      <w:pPr>
        <w:numPr>
          <w:ilvl w:val="0"/>
          <w:numId w:val="1056"/>
        </w:numPr>
        <w:tabs>
          <w:tab w:val="left" w:pos="1284"/>
        </w:tabs>
      </w:pPr>
      <w:r w:rsidRPr="006670E2">
        <w:t xml:space="preserve">CSS3 </w:t>
      </w:r>
    </w:p>
    <w:p w14:paraId="095DA777" w14:textId="77777777" w:rsidR="006670E2" w:rsidRPr="006670E2" w:rsidRDefault="006670E2" w:rsidP="006670E2">
      <w:pPr>
        <w:numPr>
          <w:ilvl w:val="0"/>
          <w:numId w:val="1056"/>
        </w:numPr>
        <w:tabs>
          <w:tab w:val="left" w:pos="1284"/>
        </w:tabs>
      </w:pPr>
      <w:r w:rsidRPr="006670E2">
        <w:t xml:space="preserve">Tailwind CSS </w:t>
      </w:r>
    </w:p>
    <w:p w14:paraId="68EE3F05" w14:textId="77777777" w:rsidR="006670E2" w:rsidRPr="006670E2" w:rsidRDefault="006670E2" w:rsidP="006670E2">
      <w:pPr>
        <w:numPr>
          <w:ilvl w:val="0"/>
          <w:numId w:val="1056"/>
        </w:numPr>
        <w:tabs>
          <w:tab w:val="left" w:pos="1284"/>
        </w:tabs>
      </w:pPr>
      <w:r w:rsidRPr="006670E2">
        <w:t xml:space="preserve">JavaScript (ES6+) </w:t>
      </w:r>
    </w:p>
    <w:p w14:paraId="16F484E6" w14:textId="77777777" w:rsidR="006670E2" w:rsidRPr="006670E2" w:rsidRDefault="006670E2" w:rsidP="006670E2">
      <w:pPr>
        <w:numPr>
          <w:ilvl w:val="0"/>
          <w:numId w:val="1056"/>
        </w:numPr>
        <w:tabs>
          <w:tab w:val="left" w:pos="1284"/>
        </w:tabs>
      </w:pPr>
      <w:r w:rsidRPr="006670E2">
        <w:t xml:space="preserve">TypeScript </w:t>
      </w:r>
    </w:p>
    <w:p w14:paraId="3D9B3C7A" w14:textId="77777777" w:rsidR="006670E2" w:rsidRPr="006670E2" w:rsidRDefault="006670E2" w:rsidP="006670E2">
      <w:pPr>
        <w:numPr>
          <w:ilvl w:val="0"/>
          <w:numId w:val="1056"/>
        </w:numPr>
        <w:tabs>
          <w:tab w:val="left" w:pos="1284"/>
        </w:tabs>
      </w:pPr>
      <w:r w:rsidRPr="006670E2">
        <w:t xml:space="preserve">React </w:t>
      </w:r>
    </w:p>
    <w:p w14:paraId="076BF4C2" w14:textId="77777777" w:rsidR="006670E2" w:rsidRPr="006670E2" w:rsidRDefault="006670E2" w:rsidP="006670E2">
      <w:pPr>
        <w:numPr>
          <w:ilvl w:val="0"/>
          <w:numId w:val="1056"/>
        </w:numPr>
        <w:tabs>
          <w:tab w:val="left" w:pos="1284"/>
        </w:tabs>
      </w:pPr>
      <w:r w:rsidRPr="006670E2">
        <w:t xml:space="preserve">React Router </w:t>
      </w:r>
    </w:p>
    <w:p w14:paraId="5399612F" w14:textId="77777777" w:rsidR="006670E2" w:rsidRPr="006670E2" w:rsidRDefault="006670E2" w:rsidP="006670E2">
      <w:pPr>
        <w:numPr>
          <w:ilvl w:val="0"/>
          <w:numId w:val="1056"/>
        </w:numPr>
        <w:tabs>
          <w:tab w:val="left" w:pos="1284"/>
        </w:tabs>
      </w:pPr>
      <w:r w:rsidRPr="006670E2">
        <w:t xml:space="preserve">Axios </w:t>
      </w:r>
    </w:p>
    <w:p w14:paraId="3E323672" w14:textId="77777777" w:rsidR="006670E2" w:rsidRPr="006670E2" w:rsidRDefault="006670E2" w:rsidP="006670E2">
      <w:pPr>
        <w:numPr>
          <w:ilvl w:val="0"/>
          <w:numId w:val="1056"/>
        </w:numPr>
        <w:tabs>
          <w:tab w:val="left" w:pos="1284"/>
        </w:tabs>
      </w:pPr>
      <w:r w:rsidRPr="006670E2">
        <w:t xml:space="preserve">Recharts </w:t>
      </w:r>
    </w:p>
    <w:p w14:paraId="275F7C3F" w14:textId="77777777" w:rsidR="006670E2" w:rsidRPr="006670E2" w:rsidRDefault="006670E2" w:rsidP="006670E2">
      <w:pPr>
        <w:numPr>
          <w:ilvl w:val="0"/>
          <w:numId w:val="1056"/>
        </w:numPr>
        <w:tabs>
          <w:tab w:val="left" w:pos="1284"/>
        </w:tabs>
      </w:pPr>
      <w:r w:rsidRPr="006670E2">
        <w:t xml:space="preserve">Mapbox GL JS </w:t>
      </w:r>
    </w:p>
    <w:p w14:paraId="152E45A5" w14:textId="77777777" w:rsidR="006670E2" w:rsidRPr="006670E2" w:rsidRDefault="006670E2" w:rsidP="006670E2">
      <w:pPr>
        <w:tabs>
          <w:tab w:val="left" w:pos="1284"/>
        </w:tabs>
      </w:pPr>
      <w:r w:rsidRPr="006670E2">
        <w:pict w14:anchorId="0FC5672F">
          <v:rect id="_x0000_i15265" style="width:0;height:1.5pt" o:hralign="center" o:hrstd="t" o:hr="t" fillcolor="#a0a0a0" stroked="f"/>
        </w:pict>
      </w:r>
    </w:p>
    <w:p w14:paraId="2B328CBB" w14:textId="77777777" w:rsidR="006670E2" w:rsidRPr="006670E2" w:rsidRDefault="006670E2" w:rsidP="006670E2">
      <w:pPr>
        <w:tabs>
          <w:tab w:val="left" w:pos="1284"/>
        </w:tabs>
        <w:rPr>
          <w:b/>
          <w:bCs/>
        </w:rPr>
      </w:pPr>
      <w:r w:rsidRPr="006670E2">
        <w:rPr>
          <w:b/>
          <w:bCs/>
        </w:rPr>
        <w:t>25. Why HTML5?</w:t>
      </w:r>
    </w:p>
    <w:p w14:paraId="4D4DA7D7" w14:textId="77777777" w:rsidR="006670E2" w:rsidRPr="006670E2" w:rsidRDefault="006670E2" w:rsidP="006670E2">
      <w:pPr>
        <w:tabs>
          <w:tab w:val="left" w:pos="1284"/>
        </w:tabs>
      </w:pPr>
      <w:r w:rsidRPr="006670E2">
        <w:t>HTML5 provides:</w:t>
      </w:r>
    </w:p>
    <w:p w14:paraId="372CCF01" w14:textId="77777777" w:rsidR="006670E2" w:rsidRPr="006670E2" w:rsidRDefault="006670E2" w:rsidP="006670E2">
      <w:pPr>
        <w:numPr>
          <w:ilvl w:val="0"/>
          <w:numId w:val="1057"/>
        </w:numPr>
        <w:tabs>
          <w:tab w:val="left" w:pos="1284"/>
        </w:tabs>
      </w:pPr>
      <w:r w:rsidRPr="006670E2">
        <w:lastRenderedPageBreak/>
        <w:t xml:space="preserve">Semantic page structure </w:t>
      </w:r>
    </w:p>
    <w:p w14:paraId="4D0E226B" w14:textId="77777777" w:rsidR="006670E2" w:rsidRPr="006670E2" w:rsidRDefault="006670E2" w:rsidP="006670E2">
      <w:pPr>
        <w:numPr>
          <w:ilvl w:val="0"/>
          <w:numId w:val="1057"/>
        </w:numPr>
        <w:tabs>
          <w:tab w:val="left" w:pos="1284"/>
        </w:tabs>
      </w:pPr>
      <w:r w:rsidRPr="006670E2">
        <w:t xml:space="preserve">Accessibility support </w:t>
      </w:r>
    </w:p>
    <w:p w14:paraId="324B4088" w14:textId="77777777" w:rsidR="006670E2" w:rsidRPr="006670E2" w:rsidRDefault="006670E2" w:rsidP="006670E2">
      <w:pPr>
        <w:numPr>
          <w:ilvl w:val="0"/>
          <w:numId w:val="1057"/>
        </w:numPr>
        <w:tabs>
          <w:tab w:val="left" w:pos="1284"/>
        </w:tabs>
      </w:pPr>
      <w:r w:rsidRPr="006670E2">
        <w:t xml:space="preserve">Modern form elements </w:t>
      </w:r>
    </w:p>
    <w:p w14:paraId="0BF77D32" w14:textId="77777777" w:rsidR="006670E2" w:rsidRPr="006670E2" w:rsidRDefault="006670E2" w:rsidP="006670E2">
      <w:pPr>
        <w:numPr>
          <w:ilvl w:val="0"/>
          <w:numId w:val="1057"/>
        </w:numPr>
        <w:tabs>
          <w:tab w:val="left" w:pos="1284"/>
        </w:tabs>
      </w:pPr>
      <w:r w:rsidRPr="006670E2">
        <w:t xml:space="preserve">Multimedia integration </w:t>
      </w:r>
    </w:p>
    <w:p w14:paraId="308AAE33" w14:textId="77777777" w:rsidR="006670E2" w:rsidRPr="006670E2" w:rsidRDefault="006670E2" w:rsidP="006670E2">
      <w:pPr>
        <w:numPr>
          <w:ilvl w:val="0"/>
          <w:numId w:val="1057"/>
        </w:numPr>
        <w:tabs>
          <w:tab w:val="left" w:pos="1284"/>
        </w:tabs>
      </w:pPr>
      <w:r w:rsidRPr="006670E2">
        <w:t xml:space="preserve">Better SEO compatibility </w:t>
      </w:r>
    </w:p>
    <w:p w14:paraId="5349957F" w14:textId="77777777" w:rsidR="006670E2" w:rsidRPr="006670E2" w:rsidRDefault="006670E2" w:rsidP="006670E2">
      <w:pPr>
        <w:tabs>
          <w:tab w:val="left" w:pos="1284"/>
        </w:tabs>
      </w:pPr>
      <w:r w:rsidRPr="006670E2">
        <w:t>It forms the structural foundation of the frontend.</w:t>
      </w:r>
    </w:p>
    <w:p w14:paraId="48F9011A" w14:textId="77777777" w:rsidR="006670E2" w:rsidRPr="006670E2" w:rsidRDefault="006670E2" w:rsidP="006670E2">
      <w:pPr>
        <w:tabs>
          <w:tab w:val="left" w:pos="1284"/>
        </w:tabs>
      </w:pPr>
      <w:r w:rsidRPr="006670E2">
        <w:pict w14:anchorId="23142E0C">
          <v:rect id="_x0000_i15266" style="width:0;height:1.5pt" o:hralign="center" o:hrstd="t" o:hr="t" fillcolor="#a0a0a0" stroked="f"/>
        </w:pict>
      </w:r>
    </w:p>
    <w:p w14:paraId="13AC25BA" w14:textId="77777777" w:rsidR="006670E2" w:rsidRPr="006670E2" w:rsidRDefault="006670E2" w:rsidP="006670E2">
      <w:pPr>
        <w:tabs>
          <w:tab w:val="left" w:pos="1284"/>
        </w:tabs>
        <w:rPr>
          <w:b/>
          <w:bCs/>
        </w:rPr>
      </w:pPr>
      <w:r w:rsidRPr="006670E2">
        <w:rPr>
          <w:b/>
          <w:bCs/>
        </w:rPr>
        <w:t>26. Why CSS3 &amp; Tailwind CSS?</w:t>
      </w:r>
    </w:p>
    <w:p w14:paraId="4E301DE5" w14:textId="77777777" w:rsidR="006670E2" w:rsidRPr="006670E2" w:rsidRDefault="006670E2" w:rsidP="006670E2">
      <w:pPr>
        <w:tabs>
          <w:tab w:val="left" w:pos="1284"/>
        </w:tabs>
      </w:pPr>
      <w:r w:rsidRPr="006670E2">
        <w:t>CSS3 is used for:</w:t>
      </w:r>
    </w:p>
    <w:p w14:paraId="26F7C56A" w14:textId="77777777" w:rsidR="006670E2" w:rsidRPr="006670E2" w:rsidRDefault="006670E2" w:rsidP="006670E2">
      <w:pPr>
        <w:numPr>
          <w:ilvl w:val="0"/>
          <w:numId w:val="1058"/>
        </w:numPr>
        <w:tabs>
          <w:tab w:val="left" w:pos="1284"/>
        </w:tabs>
      </w:pPr>
      <w:r w:rsidRPr="006670E2">
        <w:t xml:space="preserve">Responsive layouts </w:t>
      </w:r>
    </w:p>
    <w:p w14:paraId="0A5D4A94" w14:textId="77777777" w:rsidR="006670E2" w:rsidRPr="006670E2" w:rsidRDefault="006670E2" w:rsidP="006670E2">
      <w:pPr>
        <w:numPr>
          <w:ilvl w:val="0"/>
          <w:numId w:val="1058"/>
        </w:numPr>
        <w:tabs>
          <w:tab w:val="left" w:pos="1284"/>
        </w:tabs>
      </w:pPr>
      <w:r w:rsidRPr="006670E2">
        <w:t xml:space="preserve">Flexbox </w:t>
      </w:r>
    </w:p>
    <w:p w14:paraId="3802C5CA" w14:textId="77777777" w:rsidR="006670E2" w:rsidRPr="006670E2" w:rsidRDefault="006670E2" w:rsidP="006670E2">
      <w:pPr>
        <w:numPr>
          <w:ilvl w:val="0"/>
          <w:numId w:val="1058"/>
        </w:numPr>
        <w:tabs>
          <w:tab w:val="left" w:pos="1284"/>
        </w:tabs>
      </w:pPr>
      <w:r w:rsidRPr="006670E2">
        <w:t xml:space="preserve">Grid </w:t>
      </w:r>
    </w:p>
    <w:p w14:paraId="5D6AAECC" w14:textId="77777777" w:rsidR="006670E2" w:rsidRPr="006670E2" w:rsidRDefault="006670E2" w:rsidP="006670E2">
      <w:pPr>
        <w:numPr>
          <w:ilvl w:val="0"/>
          <w:numId w:val="1058"/>
        </w:numPr>
        <w:tabs>
          <w:tab w:val="left" w:pos="1284"/>
        </w:tabs>
      </w:pPr>
      <w:r w:rsidRPr="006670E2">
        <w:t xml:space="preserve">Animations </w:t>
      </w:r>
    </w:p>
    <w:p w14:paraId="60C0AED6" w14:textId="77777777" w:rsidR="006670E2" w:rsidRPr="006670E2" w:rsidRDefault="006670E2" w:rsidP="006670E2">
      <w:pPr>
        <w:numPr>
          <w:ilvl w:val="0"/>
          <w:numId w:val="1058"/>
        </w:numPr>
        <w:tabs>
          <w:tab w:val="left" w:pos="1284"/>
        </w:tabs>
      </w:pPr>
      <w:r w:rsidRPr="006670E2">
        <w:t xml:space="preserve">Typography </w:t>
      </w:r>
    </w:p>
    <w:p w14:paraId="5B0022B4" w14:textId="77777777" w:rsidR="006670E2" w:rsidRPr="006670E2" w:rsidRDefault="006670E2" w:rsidP="006670E2">
      <w:pPr>
        <w:numPr>
          <w:ilvl w:val="0"/>
          <w:numId w:val="1058"/>
        </w:numPr>
        <w:tabs>
          <w:tab w:val="left" w:pos="1284"/>
        </w:tabs>
      </w:pPr>
      <w:r w:rsidRPr="006670E2">
        <w:t xml:space="preserve">Visual styling </w:t>
      </w:r>
    </w:p>
    <w:p w14:paraId="2F4040DD" w14:textId="77777777" w:rsidR="006670E2" w:rsidRPr="006670E2" w:rsidRDefault="006670E2" w:rsidP="006670E2">
      <w:pPr>
        <w:tabs>
          <w:tab w:val="left" w:pos="1284"/>
        </w:tabs>
      </w:pPr>
      <w:r w:rsidRPr="006670E2">
        <w:t>Tailwind CSS provides:</w:t>
      </w:r>
    </w:p>
    <w:p w14:paraId="4F052039" w14:textId="77777777" w:rsidR="006670E2" w:rsidRPr="006670E2" w:rsidRDefault="006670E2" w:rsidP="006670E2">
      <w:pPr>
        <w:numPr>
          <w:ilvl w:val="0"/>
          <w:numId w:val="1059"/>
        </w:numPr>
        <w:tabs>
          <w:tab w:val="left" w:pos="1284"/>
        </w:tabs>
      </w:pPr>
      <w:r w:rsidRPr="006670E2">
        <w:t xml:space="preserve">Utility-first styling </w:t>
      </w:r>
    </w:p>
    <w:p w14:paraId="12B1FE8E" w14:textId="77777777" w:rsidR="006670E2" w:rsidRPr="006670E2" w:rsidRDefault="006670E2" w:rsidP="006670E2">
      <w:pPr>
        <w:numPr>
          <w:ilvl w:val="0"/>
          <w:numId w:val="1059"/>
        </w:numPr>
        <w:tabs>
          <w:tab w:val="left" w:pos="1284"/>
        </w:tabs>
      </w:pPr>
      <w:r w:rsidRPr="006670E2">
        <w:t xml:space="preserve">Consistent spacing </w:t>
      </w:r>
    </w:p>
    <w:p w14:paraId="517F4AE0" w14:textId="77777777" w:rsidR="006670E2" w:rsidRPr="006670E2" w:rsidRDefault="006670E2" w:rsidP="006670E2">
      <w:pPr>
        <w:numPr>
          <w:ilvl w:val="0"/>
          <w:numId w:val="1059"/>
        </w:numPr>
        <w:tabs>
          <w:tab w:val="left" w:pos="1284"/>
        </w:tabs>
      </w:pPr>
      <w:r w:rsidRPr="006670E2">
        <w:t xml:space="preserve">Faster UI development </w:t>
      </w:r>
    </w:p>
    <w:p w14:paraId="1B68638C" w14:textId="77777777" w:rsidR="006670E2" w:rsidRPr="006670E2" w:rsidRDefault="006670E2" w:rsidP="006670E2">
      <w:pPr>
        <w:numPr>
          <w:ilvl w:val="0"/>
          <w:numId w:val="1059"/>
        </w:numPr>
        <w:tabs>
          <w:tab w:val="left" w:pos="1284"/>
        </w:tabs>
      </w:pPr>
      <w:r w:rsidRPr="006670E2">
        <w:t xml:space="preserve">Reusable design system </w:t>
      </w:r>
    </w:p>
    <w:p w14:paraId="0EBFA21E" w14:textId="77777777" w:rsidR="006670E2" w:rsidRPr="006670E2" w:rsidRDefault="006670E2" w:rsidP="006670E2">
      <w:pPr>
        <w:numPr>
          <w:ilvl w:val="0"/>
          <w:numId w:val="1059"/>
        </w:numPr>
        <w:tabs>
          <w:tab w:val="left" w:pos="1284"/>
        </w:tabs>
      </w:pPr>
      <w:r w:rsidRPr="006670E2">
        <w:t xml:space="preserve">Responsive utilities </w:t>
      </w:r>
    </w:p>
    <w:p w14:paraId="68BB0B79" w14:textId="77777777" w:rsidR="006670E2" w:rsidRPr="006670E2" w:rsidRDefault="006670E2" w:rsidP="006670E2">
      <w:pPr>
        <w:tabs>
          <w:tab w:val="left" w:pos="1284"/>
        </w:tabs>
      </w:pPr>
      <w:r w:rsidRPr="006670E2">
        <w:t>Together they produce a clean and maintainable interface.</w:t>
      </w:r>
    </w:p>
    <w:p w14:paraId="6AB41219" w14:textId="77777777" w:rsidR="006670E2" w:rsidRPr="006670E2" w:rsidRDefault="006670E2" w:rsidP="006670E2">
      <w:pPr>
        <w:tabs>
          <w:tab w:val="left" w:pos="1284"/>
        </w:tabs>
      </w:pPr>
      <w:r w:rsidRPr="006670E2">
        <w:pict w14:anchorId="58375022">
          <v:rect id="_x0000_i15267" style="width:0;height:1.5pt" o:hralign="center" o:hrstd="t" o:hr="t" fillcolor="#a0a0a0" stroked="f"/>
        </w:pict>
      </w:r>
    </w:p>
    <w:p w14:paraId="19272D90" w14:textId="77777777" w:rsidR="006670E2" w:rsidRPr="006670E2" w:rsidRDefault="006670E2" w:rsidP="006670E2">
      <w:pPr>
        <w:tabs>
          <w:tab w:val="left" w:pos="1284"/>
        </w:tabs>
        <w:rPr>
          <w:b/>
          <w:bCs/>
        </w:rPr>
      </w:pPr>
      <w:r w:rsidRPr="006670E2">
        <w:rPr>
          <w:b/>
          <w:bCs/>
        </w:rPr>
        <w:t>27. Why JavaScript &amp; TypeScript?</w:t>
      </w:r>
    </w:p>
    <w:p w14:paraId="0F0BB70C" w14:textId="77777777" w:rsidR="006670E2" w:rsidRPr="006670E2" w:rsidRDefault="006670E2" w:rsidP="006670E2">
      <w:pPr>
        <w:tabs>
          <w:tab w:val="left" w:pos="1284"/>
        </w:tabs>
      </w:pPr>
      <w:r w:rsidRPr="006670E2">
        <w:t>JavaScript provides:</w:t>
      </w:r>
    </w:p>
    <w:p w14:paraId="4F79F0A5" w14:textId="77777777" w:rsidR="006670E2" w:rsidRPr="006670E2" w:rsidRDefault="006670E2" w:rsidP="006670E2">
      <w:pPr>
        <w:numPr>
          <w:ilvl w:val="0"/>
          <w:numId w:val="1060"/>
        </w:numPr>
        <w:tabs>
          <w:tab w:val="left" w:pos="1284"/>
        </w:tabs>
      </w:pPr>
      <w:r w:rsidRPr="006670E2">
        <w:t xml:space="preserve">Dynamic user interactions </w:t>
      </w:r>
    </w:p>
    <w:p w14:paraId="1411C701" w14:textId="77777777" w:rsidR="006670E2" w:rsidRPr="006670E2" w:rsidRDefault="006670E2" w:rsidP="006670E2">
      <w:pPr>
        <w:numPr>
          <w:ilvl w:val="0"/>
          <w:numId w:val="1060"/>
        </w:numPr>
        <w:tabs>
          <w:tab w:val="left" w:pos="1284"/>
        </w:tabs>
      </w:pPr>
      <w:r w:rsidRPr="006670E2">
        <w:t xml:space="preserve">Event handling </w:t>
      </w:r>
    </w:p>
    <w:p w14:paraId="090C3BC5" w14:textId="77777777" w:rsidR="006670E2" w:rsidRPr="006670E2" w:rsidRDefault="006670E2" w:rsidP="006670E2">
      <w:pPr>
        <w:numPr>
          <w:ilvl w:val="0"/>
          <w:numId w:val="1060"/>
        </w:numPr>
        <w:tabs>
          <w:tab w:val="left" w:pos="1284"/>
        </w:tabs>
      </w:pPr>
      <w:r w:rsidRPr="006670E2">
        <w:t xml:space="preserve">DOM manipulation </w:t>
      </w:r>
    </w:p>
    <w:p w14:paraId="355DB634" w14:textId="77777777" w:rsidR="006670E2" w:rsidRPr="006670E2" w:rsidRDefault="006670E2" w:rsidP="006670E2">
      <w:pPr>
        <w:numPr>
          <w:ilvl w:val="0"/>
          <w:numId w:val="1060"/>
        </w:numPr>
        <w:tabs>
          <w:tab w:val="left" w:pos="1284"/>
        </w:tabs>
      </w:pPr>
      <w:r w:rsidRPr="006670E2">
        <w:t xml:space="preserve">API communication </w:t>
      </w:r>
    </w:p>
    <w:p w14:paraId="6723C739" w14:textId="77777777" w:rsidR="006670E2" w:rsidRPr="006670E2" w:rsidRDefault="006670E2" w:rsidP="006670E2">
      <w:pPr>
        <w:tabs>
          <w:tab w:val="left" w:pos="1284"/>
        </w:tabs>
      </w:pPr>
      <w:r w:rsidRPr="006670E2">
        <w:t>TypeScript adds:</w:t>
      </w:r>
    </w:p>
    <w:p w14:paraId="629EC9D8" w14:textId="77777777" w:rsidR="006670E2" w:rsidRPr="006670E2" w:rsidRDefault="006670E2" w:rsidP="006670E2">
      <w:pPr>
        <w:numPr>
          <w:ilvl w:val="0"/>
          <w:numId w:val="1061"/>
        </w:numPr>
        <w:tabs>
          <w:tab w:val="left" w:pos="1284"/>
        </w:tabs>
      </w:pPr>
      <w:r w:rsidRPr="006670E2">
        <w:t xml:space="preserve">Static type checking </w:t>
      </w:r>
    </w:p>
    <w:p w14:paraId="00B25224" w14:textId="77777777" w:rsidR="006670E2" w:rsidRPr="006670E2" w:rsidRDefault="006670E2" w:rsidP="006670E2">
      <w:pPr>
        <w:numPr>
          <w:ilvl w:val="0"/>
          <w:numId w:val="1061"/>
        </w:numPr>
        <w:tabs>
          <w:tab w:val="left" w:pos="1284"/>
        </w:tabs>
      </w:pPr>
      <w:r w:rsidRPr="006670E2">
        <w:lastRenderedPageBreak/>
        <w:t xml:space="preserve">Improved IntelliSense </w:t>
      </w:r>
    </w:p>
    <w:p w14:paraId="5405ED6B" w14:textId="77777777" w:rsidR="006670E2" w:rsidRPr="006670E2" w:rsidRDefault="006670E2" w:rsidP="006670E2">
      <w:pPr>
        <w:numPr>
          <w:ilvl w:val="0"/>
          <w:numId w:val="1061"/>
        </w:numPr>
        <w:tabs>
          <w:tab w:val="left" w:pos="1284"/>
        </w:tabs>
      </w:pPr>
      <w:r w:rsidRPr="006670E2">
        <w:t xml:space="preserve">Better refactoring </w:t>
      </w:r>
    </w:p>
    <w:p w14:paraId="02720083" w14:textId="77777777" w:rsidR="006670E2" w:rsidRPr="006670E2" w:rsidRDefault="006670E2" w:rsidP="006670E2">
      <w:pPr>
        <w:numPr>
          <w:ilvl w:val="0"/>
          <w:numId w:val="1061"/>
        </w:numPr>
        <w:tabs>
          <w:tab w:val="left" w:pos="1284"/>
        </w:tabs>
      </w:pPr>
      <w:r w:rsidRPr="006670E2">
        <w:t xml:space="preserve">Early error detection </w:t>
      </w:r>
    </w:p>
    <w:p w14:paraId="6A8A49F9" w14:textId="77777777" w:rsidR="006670E2" w:rsidRPr="006670E2" w:rsidRDefault="006670E2" w:rsidP="006670E2">
      <w:pPr>
        <w:numPr>
          <w:ilvl w:val="0"/>
          <w:numId w:val="1061"/>
        </w:numPr>
        <w:tabs>
          <w:tab w:val="left" w:pos="1284"/>
        </w:tabs>
      </w:pPr>
      <w:r w:rsidRPr="006670E2">
        <w:t xml:space="preserve">Safer large-scale development </w:t>
      </w:r>
    </w:p>
    <w:p w14:paraId="5644D1FD" w14:textId="77777777" w:rsidR="006670E2" w:rsidRPr="006670E2" w:rsidRDefault="006670E2" w:rsidP="006670E2">
      <w:pPr>
        <w:tabs>
          <w:tab w:val="left" w:pos="1284"/>
        </w:tabs>
      </w:pPr>
      <w:r w:rsidRPr="006670E2">
        <w:t>TypeScript improves code reliability and maintainability.</w:t>
      </w:r>
    </w:p>
    <w:p w14:paraId="2938C368" w14:textId="77777777" w:rsidR="006670E2" w:rsidRPr="006670E2" w:rsidRDefault="006670E2" w:rsidP="006670E2">
      <w:pPr>
        <w:tabs>
          <w:tab w:val="left" w:pos="1284"/>
        </w:tabs>
      </w:pPr>
      <w:r w:rsidRPr="006670E2">
        <w:pict w14:anchorId="5D0A1705">
          <v:rect id="_x0000_i15268" style="width:0;height:1.5pt" o:hralign="center" o:hrstd="t" o:hr="t" fillcolor="#a0a0a0" stroked="f"/>
        </w:pict>
      </w:r>
    </w:p>
    <w:p w14:paraId="01AD4739" w14:textId="77777777" w:rsidR="006670E2" w:rsidRPr="006670E2" w:rsidRDefault="006670E2" w:rsidP="006670E2">
      <w:pPr>
        <w:tabs>
          <w:tab w:val="left" w:pos="1284"/>
        </w:tabs>
        <w:rPr>
          <w:b/>
          <w:bCs/>
        </w:rPr>
      </w:pPr>
      <w:r w:rsidRPr="006670E2">
        <w:rPr>
          <w:b/>
          <w:bCs/>
        </w:rPr>
        <w:t>28. Why React?</w:t>
      </w:r>
    </w:p>
    <w:p w14:paraId="6F921265" w14:textId="77777777" w:rsidR="006670E2" w:rsidRPr="006670E2" w:rsidRDefault="006670E2" w:rsidP="006670E2">
      <w:pPr>
        <w:tabs>
          <w:tab w:val="left" w:pos="1284"/>
        </w:tabs>
      </w:pPr>
      <w:r w:rsidRPr="006670E2">
        <w:t>React is used because it supports:</w:t>
      </w:r>
    </w:p>
    <w:p w14:paraId="51D8B1D7" w14:textId="77777777" w:rsidR="006670E2" w:rsidRPr="006670E2" w:rsidRDefault="006670E2" w:rsidP="006670E2">
      <w:pPr>
        <w:numPr>
          <w:ilvl w:val="0"/>
          <w:numId w:val="1062"/>
        </w:numPr>
        <w:tabs>
          <w:tab w:val="left" w:pos="1284"/>
        </w:tabs>
      </w:pPr>
      <w:r w:rsidRPr="006670E2">
        <w:t xml:space="preserve">Component-based architecture </w:t>
      </w:r>
    </w:p>
    <w:p w14:paraId="012B6D56" w14:textId="77777777" w:rsidR="006670E2" w:rsidRPr="006670E2" w:rsidRDefault="006670E2" w:rsidP="006670E2">
      <w:pPr>
        <w:numPr>
          <w:ilvl w:val="0"/>
          <w:numId w:val="1062"/>
        </w:numPr>
        <w:tabs>
          <w:tab w:val="left" w:pos="1284"/>
        </w:tabs>
      </w:pPr>
      <w:r w:rsidRPr="006670E2">
        <w:t xml:space="preserve">Reusable UI components </w:t>
      </w:r>
    </w:p>
    <w:p w14:paraId="7A0E22C1" w14:textId="77777777" w:rsidR="006670E2" w:rsidRPr="006670E2" w:rsidRDefault="006670E2" w:rsidP="006670E2">
      <w:pPr>
        <w:numPr>
          <w:ilvl w:val="0"/>
          <w:numId w:val="1062"/>
        </w:numPr>
        <w:tabs>
          <w:tab w:val="left" w:pos="1284"/>
        </w:tabs>
      </w:pPr>
      <w:r w:rsidRPr="006670E2">
        <w:t xml:space="preserve">Efficient rendering </w:t>
      </w:r>
    </w:p>
    <w:p w14:paraId="0B582DE5" w14:textId="77777777" w:rsidR="006670E2" w:rsidRPr="006670E2" w:rsidRDefault="006670E2" w:rsidP="006670E2">
      <w:pPr>
        <w:numPr>
          <w:ilvl w:val="0"/>
          <w:numId w:val="1062"/>
        </w:numPr>
        <w:tabs>
          <w:tab w:val="left" w:pos="1284"/>
        </w:tabs>
      </w:pPr>
      <w:r w:rsidRPr="006670E2">
        <w:t xml:space="preserve">State management with Hooks </w:t>
      </w:r>
    </w:p>
    <w:p w14:paraId="50E558DF" w14:textId="77777777" w:rsidR="006670E2" w:rsidRPr="006670E2" w:rsidRDefault="006670E2" w:rsidP="006670E2">
      <w:pPr>
        <w:numPr>
          <w:ilvl w:val="0"/>
          <w:numId w:val="1062"/>
        </w:numPr>
        <w:tabs>
          <w:tab w:val="left" w:pos="1284"/>
        </w:tabs>
      </w:pPr>
      <w:r w:rsidRPr="006670E2">
        <w:t xml:space="preserve">Scalable frontend development </w:t>
      </w:r>
    </w:p>
    <w:p w14:paraId="098F4313" w14:textId="77777777" w:rsidR="006670E2" w:rsidRPr="006670E2" w:rsidRDefault="006670E2" w:rsidP="006670E2">
      <w:pPr>
        <w:tabs>
          <w:tab w:val="left" w:pos="1284"/>
        </w:tabs>
      </w:pPr>
      <w:r w:rsidRPr="006670E2">
        <w:t>Every page in the project is built using reusable React components.</w:t>
      </w:r>
    </w:p>
    <w:p w14:paraId="580CDE22" w14:textId="77777777" w:rsidR="006670E2" w:rsidRPr="006670E2" w:rsidRDefault="006670E2" w:rsidP="006670E2">
      <w:pPr>
        <w:tabs>
          <w:tab w:val="left" w:pos="1284"/>
        </w:tabs>
      </w:pPr>
      <w:r w:rsidRPr="006670E2">
        <w:pict w14:anchorId="6721FF85">
          <v:rect id="_x0000_i15269" style="width:0;height:1.5pt" o:hralign="center" o:hrstd="t" o:hr="t" fillcolor="#a0a0a0" stroked="f"/>
        </w:pict>
      </w:r>
    </w:p>
    <w:p w14:paraId="00B29AF8" w14:textId="77777777" w:rsidR="006670E2" w:rsidRPr="006670E2" w:rsidRDefault="006670E2" w:rsidP="006670E2">
      <w:pPr>
        <w:tabs>
          <w:tab w:val="left" w:pos="1284"/>
        </w:tabs>
        <w:rPr>
          <w:b/>
          <w:bCs/>
        </w:rPr>
      </w:pPr>
      <w:r w:rsidRPr="006670E2">
        <w:rPr>
          <w:b/>
          <w:bCs/>
        </w:rPr>
        <w:t>29. Supporting Frontend Libraries</w:t>
      </w:r>
    </w:p>
    <w:p w14:paraId="5EEFBCB0" w14:textId="77777777" w:rsidR="006670E2" w:rsidRPr="006670E2" w:rsidRDefault="006670E2" w:rsidP="006670E2">
      <w:pPr>
        <w:tabs>
          <w:tab w:val="left" w:pos="1284"/>
        </w:tabs>
        <w:rPr>
          <w:b/>
          <w:bCs/>
        </w:rPr>
      </w:pPr>
      <w:r w:rsidRPr="006670E2">
        <w:rPr>
          <w:b/>
          <w:bCs/>
        </w:rPr>
        <w:t>React Router</w:t>
      </w:r>
    </w:p>
    <w:p w14:paraId="2E26864E" w14:textId="77777777" w:rsidR="006670E2" w:rsidRPr="006670E2" w:rsidRDefault="006670E2" w:rsidP="006670E2">
      <w:pPr>
        <w:tabs>
          <w:tab w:val="left" w:pos="1284"/>
        </w:tabs>
      </w:pPr>
      <w:r w:rsidRPr="006670E2">
        <w:t>Provides:</w:t>
      </w:r>
    </w:p>
    <w:p w14:paraId="16FB1F87" w14:textId="77777777" w:rsidR="006670E2" w:rsidRPr="006670E2" w:rsidRDefault="006670E2" w:rsidP="006670E2">
      <w:pPr>
        <w:numPr>
          <w:ilvl w:val="0"/>
          <w:numId w:val="1063"/>
        </w:numPr>
        <w:tabs>
          <w:tab w:val="left" w:pos="1284"/>
        </w:tabs>
      </w:pPr>
      <w:r w:rsidRPr="006670E2">
        <w:t xml:space="preserve">Client-side routing </w:t>
      </w:r>
    </w:p>
    <w:p w14:paraId="3AF53291" w14:textId="77777777" w:rsidR="006670E2" w:rsidRPr="006670E2" w:rsidRDefault="006670E2" w:rsidP="006670E2">
      <w:pPr>
        <w:numPr>
          <w:ilvl w:val="0"/>
          <w:numId w:val="1063"/>
        </w:numPr>
        <w:tabs>
          <w:tab w:val="left" w:pos="1284"/>
        </w:tabs>
      </w:pPr>
      <w:r w:rsidRPr="006670E2">
        <w:t xml:space="preserve">Protected routes </w:t>
      </w:r>
    </w:p>
    <w:p w14:paraId="6BA1CB2D" w14:textId="77777777" w:rsidR="006670E2" w:rsidRPr="006670E2" w:rsidRDefault="006670E2" w:rsidP="006670E2">
      <w:pPr>
        <w:numPr>
          <w:ilvl w:val="0"/>
          <w:numId w:val="1063"/>
        </w:numPr>
        <w:tabs>
          <w:tab w:val="left" w:pos="1284"/>
        </w:tabs>
      </w:pPr>
      <w:r w:rsidRPr="006670E2">
        <w:t xml:space="preserve">Navigation between modules </w:t>
      </w:r>
    </w:p>
    <w:p w14:paraId="38FC69C5" w14:textId="77777777" w:rsidR="006670E2" w:rsidRPr="006670E2" w:rsidRDefault="006670E2" w:rsidP="006670E2">
      <w:pPr>
        <w:tabs>
          <w:tab w:val="left" w:pos="1284"/>
        </w:tabs>
      </w:pPr>
      <w:r w:rsidRPr="006670E2">
        <w:pict w14:anchorId="1E546FF4">
          <v:rect id="_x0000_i15270" style="width:0;height:1.5pt" o:hralign="center" o:hrstd="t" o:hr="t" fillcolor="#a0a0a0" stroked="f"/>
        </w:pict>
      </w:r>
    </w:p>
    <w:p w14:paraId="46727E1D" w14:textId="77777777" w:rsidR="006670E2" w:rsidRPr="006670E2" w:rsidRDefault="006670E2" w:rsidP="006670E2">
      <w:pPr>
        <w:tabs>
          <w:tab w:val="left" w:pos="1284"/>
        </w:tabs>
        <w:rPr>
          <w:b/>
          <w:bCs/>
        </w:rPr>
      </w:pPr>
      <w:r w:rsidRPr="006670E2">
        <w:rPr>
          <w:b/>
          <w:bCs/>
        </w:rPr>
        <w:t>Axios</w:t>
      </w:r>
    </w:p>
    <w:p w14:paraId="315CE651" w14:textId="77777777" w:rsidR="006670E2" w:rsidRPr="006670E2" w:rsidRDefault="006670E2" w:rsidP="006670E2">
      <w:pPr>
        <w:tabs>
          <w:tab w:val="left" w:pos="1284"/>
        </w:tabs>
      </w:pPr>
      <w:r w:rsidRPr="006670E2">
        <w:t>Provides:</w:t>
      </w:r>
    </w:p>
    <w:p w14:paraId="53FC8BB7" w14:textId="77777777" w:rsidR="006670E2" w:rsidRPr="006670E2" w:rsidRDefault="006670E2" w:rsidP="006670E2">
      <w:pPr>
        <w:numPr>
          <w:ilvl w:val="0"/>
          <w:numId w:val="1064"/>
        </w:numPr>
        <w:tabs>
          <w:tab w:val="left" w:pos="1284"/>
        </w:tabs>
      </w:pPr>
      <w:r w:rsidRPr="006670E2">
        <w:t xml:space="preserve">REST API communication </w:t>
      </w:r>
    </w:p>
    <w:p w14:paraId="1A88C09A" w14:textId="77777777" w:rsidR="006670E2" w:rsidRPr="006670E2" w:rsidRDefault="006670E2" w:rsidP="006670E2">
      <w:pPr>
        <w:numPr>
          <w:ilvl w:val="0"/>
          <w:numId w:val="1064"/>
        </w:numPr>
        <w:tabs>
          <w:tab w:val="left" w:pos="1284"/>
        </w:tabs>
      </w:pPr>
      <w:r w:rsidRPr="006670E2">
        <w:t xml:space="preserve">Request interceptors </w:t>
      </w:r>
    </w:p>
    <w:p w14:paraId="0B51949D" w14:textId="77777777" w:rsidR="006670E2" w:rsidRPr="006670E2" w:rsidRDefault="006670E2" w:rsidP="006670E2">
      <w:pPr>
        <w:numPr>
          <w:ilvl w:val="0"/>
          <w:numId w:val="1064"/>
        </w:numPr>
        <w:tabs>
          <w:tab w:val="left" w:pos="1284"/>
        </w:tabs>
      </w:pPr>
      <w:r w:rsidRPr="006670E2">
        <w:t xml:space="preserve">Response handling </w:t>
      </w:r>
    </w:p>
    <w:p w14:paraId="53BEF525" w14:textId="77777777" w:rsidR="006670E2" w:rsidRPr="006670E2" w:rsidRDefault="006670E2" w:rsidP="006670E2">
      <w:pPr>
        <w:numPr>
          <w:ilvl w:val="0"/>
          <w:numId w:val="1064"/>
        </w:numPr>
        <w:tabs>
          <w:tab w:val="left" w:pos="1284"/>
        </w:tabs>
      </w:pPr>
      <w:r w:rsidRPr="006670E2">
        <w:t xml:space="preserve">JWT integration </w:t>
      </w:r>
    </w:p>
    <w:p w14:paraId="5FCF696D" w14:textId="77777777" w:rsidR="006670E2" w:rsidRPr="006670E2" w:rsidRDefault="006670E2" w:rsidP="006670E2">
      <w:pPr>
        <w:tabs>
          <w:tab w:val="left" w:pos="1284"/>
        </w:tabs>
      </w:pPr>
      <w:r w:rsidRPr="006670E2">
        <w:pict w14:anchorId="2857A6EE">
          <v:rect id="_x0000_i15271" style="width:0;height:1.5pt" o:hralign="center" o:hrstd="t" o:hr="t" fillcolor="#a0a0a0" stroked="f"/>
        </w:pict>
      </w:r>
    </w:p>
    <w:p w14:paraId="330C6466" w14:textId="77777777" w:rsidR="006670E2" w:rsidRPr="006670E2" w:rsidRDefault="006670E2" w:rsidP="006670E2">
      <w:pPr>
        <w:tabs>
          <w:tab w:val="left" w:pos="1284"/>
        </w:tabs>
        <w:rPr>
          <w:b/>
          <w:bCs/>
        </w:rPr>
      </w:pPr>
      <w:r w:rsidRPr="006670E2">
        <w:rPr>
          <w:b/>
          <w:bCs/>
        </w:rPr>
        <w:t>Recharts</w:t>
      </w:r>
    </w:p>
    <w:p w14:paraId="7D7462CF" w14:textId="77777777" w:rsidR="006670E2" w:rsidRPr="006670E2" w:rsidRDefault="006670E2" w:rsidP="006670E2">
      <w:pPr>
        <w:tabs>
          <w:tab w:val="left" w:pos="1284"/>
        </w:tabs>
      </w:pPr>
      <w:r w:rsidRPr="006670E2">
        <w:t>Provides:</w:t>
      </w:r>
    </w:p>
    <w:p w14:paraId="74FFA385" w14:textId="77777777" w:rsidR="006670E2" w:rsidRPr="006670E2" w:rsidRDefault="006670E2" w:rsidP="006670E2">
      <w:pPr>
        <w:numPr>
          <w:ilvl w:val="0"/>
          <w:numId w:val="1065"/>
        </w:numPr>
        <w:tabs>
          <w:tab w:val="left" w:pos="1284"/>
        </w:tabs>
      </w:pPr>
      <w:r w:rsidRPr="006670E2">
        <w:lastRenderedPageBreak/>
        <w:t xml:space="preserve">Interactive analytics charts </w:t>
      </w:r>
    </w:p>
    <w:p w14:paraId="0E311D21" w14:textId="77777777" w:rsidR="006670E2" w:rsidRPr="006670E2" w:rsidRDefault="006670E2" w:rsidP="006670E2">
      <w:pPr>
        <w:numPr>
          <w:ilvl w:val="0"/>
          <w:numId w:val="1065"/>
        </w:numPr>
        <w:tabs>
          <w:tab w:val="left" w:pos="1284"/>
        </w:tabs>
      </w:pPr>
      <w:r w:rsidRPr="006670E2">
        <w:t xml:space="preserve">KPI visualization </w:t>
      </w:r>
    </w:p>
    <w:p w14:paraId="0D373F8D" w14:textId="77777777" w:rsidR="006670E2" w:rsidRPr="006670E2" w:rsidRDefault="006670E2" w:rsidP="006670E2">
      <w:pPr>
        <w:numPr>
          <w:ilvl w:val="0"/>
          <w:numId w:val="1065"/>
        </w:numPr>
        <w:tabs>
          <w:tab w:val="left" w:pos="1284"/>
        </w:tabs>
      </w:pPr>
      <w:r w:rsidRPr="006670E2">
        <w:t xml:space="preserve">Responsive graphs </w:t>
      </w:r>
    </w:p>
    <w:p w14:paraId="1B8DBF6B" w14:textId="77777777" w:rsidR="006670E2" w:rsidRPr="006670E2" w:rsidRDefault="006670E2" w:rsidP="006670E2">
      <w:pPr>
        <w:tabs>
          <w:tab w:val="left" w:pos="1284"/>
        </w:tabs>
      </w:pPr>
      <w:r w:rsidRPr="006670E2">
        <w:pict w14:anchorId="45ABB048">
          <v:rect id="_x0000_i15272" style="width:0;height:1.5pt" o:hralign="center" o:hrstd="t" o:hr="t" fillcolor="#a0a0a0" stroked="f"/>
        </w:pict>
      </w:r>
    </w:p>
    <w:p w14:paraId="27F53261" w14:textId="77777777" w:rsidR="006670E2" w:rsidRPr="006670E2" w:rsidRDefault="006670E2" w:rsidP="006670E2">
      <w:pPr>
        <w:tabs>
          <w:tab w:val="left" w:pos="1284"/>
        </w:tabs>
        <w:rPr>
          <w:b/>
          <w:bCs/>
        </w:rPr>
      </w:pPr>
      <w:r w:rsidRPr="006670E2">
        <w:rPr>
          <w:b/>
          <w:bCs/>
        </w:rPr>
        <w:t>Mapbox GL JS</w:t>
      </w:r>
    </w:p>
    <w:p w14:paraId="049A8A29" w14:textId="77777777" w:rsidR="006670E2" w:rsidRPr="006670E2" w:rsidRDefault="006670E2" w:rsidP="006670E2">
      <w:pPr>
        <w:tabs>
          <w:tab w:val="left" w:pos="1284"/>
        </w:tabs>
      </w:pPr>
      <w:r w:rsidRPr="006670E2">
        <w:t>Provides:</w:t>
      </w:r>
    </w:p>
    <w:p w14:paraId="37B2EEFB" w14:textId="77777777" w:rsidR="006670E2" w:rsidRPr="006670E2" w:rsidRDefault="006670E2" w:rsidP="006670E2">
      <w:pPr>
        <w:numPr>
          <w:ilvl w:val="0"/>
          <w:numId w:val="1066"/>
        </w:numPr>
        <w:tabs>
          <w:tab w:val="left" w:pos="1284"/>
        </w:tabs>
      </w:pPr>
      <w:r w:rsidRPr="006670E2">
        <w:t xml:space="preserve">Interactive maps </w:t>
      </w:r>
    </w:p>
    <w:p w14:paraId="6686F3D7" w14:textId="77777777" w:rsidR="006670E2" w:rsidRPr="006670E2" w:rsidRDefault="006670E2" w:rsidP="006670E2">
      <w:pPr>
        <w:numPr>
          <w:ilvl w:val="0"/>
          <w:numId w:val="1066"/>
        </w:numPr>
        <w:tabs>
          <w:tab w:val="left" w:pos="1284"/>
        </w:tabs>
      </w:pPr>
      <w:r w:rsidRPr="006670E2">
        <w:t xml:space="preserve">Warehouse visualization </w:t>
      </w:r>
    </w:p>
    <w:p w14:paraId="62456515" w14:textId="77777777" w:rsidR="006670E2" w:rsidRPr="006670E2" w:rsidRDefault="006670E2" w:rsidP="006670E2">
      <w:pPr>
        <w:numPr>
          <w:ilvl w:val="0"/>
          <w:numId w:val="1066"/>
        </w:numPr>
        <w:tabs>
          <w:tab w:val="left" w:pos="1284"/>
        </w:tabs>
      </w:pPr>
      <w:r w:rsidRPr="006670E2">
        <w:t xml:space="preserve">Destination plotting </w:t>
      </w:r>
    </w:p>
    <w:p w14:paraId="1B43B8A3" w14:textId="77777777" w:rsidR="006670E2" w:rsidRPr="006670E2" w:rsidRDefault="006670E2" w:rsidP="006670E2">
      <w:pPr>
        <w:numPr>
          <w:ilvl w:val="0"/>
          <w:numId w:val="1066"/>
        </w:numPr>
        <w:tabs>
          <w:tab w:val="left" w:pos="1284"/>
        </w:tabs>
      </w:pPr>
      <w:r w:rsidRPr="006670E2">
        <w:t xml:space="preserve">Route display </w:t>
      </w:r>
    </w:p>
    <w:p w14:paraId="100F0F2C" w14:textId="77777777" w:rsidR="006670E2" w:rsidRPr="006670E2" w:rsidRDefault="006670E2" w:rsidP="006670E2">
      <w:pPr>
        <w:tabs>
          <w:tab w:val="left" w:pos="1284"/>
        </w:tabs>
      </w:pPr>
      <w:r w:rsidRPr="006670E2">
        <w:pict w14:anchorId="6696A05B">
          <v:rect id="_x0000_i15273" style="width:0;height:1.5pt" o:hralign="center" o:hrstd="t" o:hr="t" fillcolor="#a0a0a0" stroked="f"/>
        </w:pict>
      </w:r>
    </w:p>
    <w:p w14:paraId="2CC5C92D" w14:textId="77777777" w:rsidR="006670E2" w:rsidRPr="006670E2" w:rsidRDefault="006670E2" w:rsidP="006670E2">
      <w:pPr>
        <w:tabs>
          <w:tab w:val="left" w:pos="1284"/>
        </w:tabs>
        <w:rPr>
          <w:b/>
          <w:bCs/>
        </w:rPr>
      </w:pPr>
      <w:r w:rsidRPr="006670E2">
        <w:rPr>
          <w:b/>
          <w:bCs/>
        </w:rPr>
        <w:t>30. Backend Technology Stack</w:t>
      </w:r>
    </w:p>
    <w:p w14:paraId="3AC3940C" w14:textId="77777777" w:rsidR="006670E2" w:rsidRPr="006670E2" w:rsidRDefault="006670E2" w:rsidP="006670E2">
      <w:pPr>
        <w:tabs>
          <w:tab w:val="left" w:pos="1284"/>
        </w:tabs>
      </w:pPr>
      <w:r w:rsidRPr="006670E2">
        <w:t>The backend is responsible for:</w:t>
      </w:r>
    </w:p>
    <w:p w14:paraId="7C135BE2" w14:textId="77777777" w:rsidR="006670E2" w:rsidRPr="006670E2" w:rsidRDefault="006670E2" w:rsidP="006670E2">
      <w:pPr>
        <w:numPr>
          <w:ilvl w:val="0"/>
          <w:numId w:val="1067"/>
        </w:numPr>
        <w:tabs>
          <w:tab w:val="left" w:pos="1284"/>
        </w:tabs>
      </w:pPr>
      <w:r w:rsidRPr="006670E2">
        <w:t xml:space="preserve">Business logic </w:t>
      </w:r>
    </w:p>
    <w:p w14:paraId="0DB8F0E7" w14:textId="77777777" w:rsidR="006670E2" w:rsidRPr="006670E2" w:rsidRDefault="006670E2" w:rsidP="006670E2">
      <w:pPr>
        <w:numPr>
          <w:ilvl w:val="0"/>
          <w:numId w:val="1067"/>
        </w:numPr>
        <w:tabs>
          <w:tab w:val="left" w:pos="1284"/>
        </w:tabs>
      </w:pPr>
      <w:r w:rsidRPr="006670E2">
        <w:t xml:space="preserve">Authentication </w:t>
      </w:r>
    </w:p>
    <w:p w14:paraId="0AFE94E1" w14:textId="77777777" w:rsidR="006670E2" w:rsidRPr="006670E2" w:rsidRDefault="006670E2" w:rsidP="006670E2">
      <w:pPr>
        <w:numPr>
          <w:ilvl w:val="0"/>
          <w:numId w:val="1067"/>
        </w:numPr>
        <w:tabs>
          <w:tab w:val="left" w:pos="1284"/>
        </w:tabs>
      </w:pPr>
      <w:r w:rsidRPr="006670E2">
        <w:t xml:space="preserve">Database interaction </w:t>
      </w:r>
    </w:p>
    <w:p w14:paraId="63A22FBD" w14:textId="77777777" w:rsidR="006670E2" w:rsidRPr="006670E2" w:rsidRDefault="006670E2" w:rsidP="006670E2">
      <w:pPr>
        <w:numPr>
          <w:ilvl w:val="0"/>
          <w:numId w:val="1067"/>
        </w:numPr>
        <w:tabs>
          <w:tab w:val="left" w:pos="1284"/>
        </w:tabs>
      </w:pPr>
      <w:r w:rsidRPr="006670E2">
        <w:t xml:space="preserve">API development </w:t>
      </w:r>
    </w:p>
    <w:p w14:paraId="600E41BF" w14:textId="77777777" w:rsidR="006670E2" w:rsidRPr="006670E2" w:rsidRDefault="006670E2" w:rsidP="006670E2">
      <w:pPr>
        <w:numPr>
          <w:ilvl w:val="0"/>
          <w:numId w:val="1067"/>
        </w:numPr>
        <w:tabs>
          <w:tab w:val="left" w:pos="1284"/>
        </w:tabs>
      </w:pPr>
      <w:r w:rsidRPr="006670E2">
        <w:t xml:space="preserve">DSA execution </w:t>
      </w:r>
    </w:p>
    <w:p w14:paraId="1DFD1F4B" w14:textId="77777777" w:rsidR="006670E2" w:rsidRPr="006670E2" w:rsidRDefault="006670E2" w:rsidP="006670E2">
      <w:pPr>
        <w:tabs>
          <w:tab w:val="left" w:pos="1284"/>
        </w:tabs>
      </w:pPr>
      <w:r w:rsidRPr="006670E2">
        <w:t>Technologies:</w:t>
      </w:r>
    </w:p>
    <w:p w14:paraId="12A65119" w14:textId="77777777" w:rsidR="006670E2" w:rsidRPr="006670E2" w:rsidRDefault="006670E2" w:rsidP="006670E2">
      <w:pPr>
        <w:numPr>
          <w:ilvl w:val="0"/>
          <w:numId w:val="1068"/>
        </w:numPr>
        <w:tabs>
          <w:tab w:val="left" w:pos="1284"/>
        </w:tabs>
      </w:pPr>
      <w:r w:rsidRPr="006670E2">
        <w:t xml:space="preserve">Node.js </w:t>
      </w:r>
    </w:p>
    <w:p w14:paraId="1181DF30" w14:textId="77777777" w:rsidR="006670E2" w:rsidRPr="006670E2" w:rsidRDefault="006670E2" w:rsidP="006670E2">
      <w:pPr>
        <w:numPr>
          <w:ilvl w:val="0"/>
          <w:numId w:val="1068"/>
        </w:numPr>
        <w:tabs>
          <w:tab w:val="left" w:pos="1284"/>
        </w:tabs>
      </w:pPr>
      <w:r w:rsidRPr="006670E2">
        <w:t xml:space="preserve">Express.js </w:t>
      </w:r>
    </w:p>
    <w:p w14:paraId="3E5BE345" w14:textId="77777777" w:rsidR="006670E2" w:rsidRPr="006670E2" w:rsidRDefault="006670E2" w:rsidP="006670E2">
      <w:pPr>
        <w:numPr>
          <w:ilvl w:val="0"/>
          <w:numId w:val="1068"/>
        </w:numPr>
        <w:tabs>
          <w:tab w:val="left" w:pos="1284"/>
        </w:tabs>
      </w:pPr>
      <w:r w:rsidRPr="006670E2">
        <w:t xml:space="preserve">TypeScript </w:t>
      </w:r>
    </w:p>
    <w:p w14:paraId="662A95B2" w14:textId="77777777" w:rsidR="006670E2" w:rsidRPr="006670E2" w:rsidRDefault="006670E2" w:rsidP="006670E2">
      <w:pPr>
        <w:numPr>
          <w:ilvl w:val="0"/>
          <w:numId w:val="1068"/>
        </w:numPr>
        <w:tabs>
          <w:tab w:val="left" w:pos="1284"/>
        </w:tabs>
      </w:pPr>
      <w:r w:rsidRPr="006670E2">
        <w:t xml:space="preserve">JWT </w:t>
      </w:r>
    </w:p>
    <w:p w14:paraId="0ABDC062" w14:textId="77777777" w:rsidR="006670E2" w:rsidRPr="006670E2" w:rsidRDefault="006670E2" w:rsidP="006670E2">
      <w:pPr>
        <w:numPr>
          <w:ilvl w:val="0"/>
          <w:numId w:val="1068"/>
        </w:numPr>
        <w:tabs>
          <w:tab w:val="left" w:pos="1284"/>
        </w:tabs>
      </w:pPr>
      <w:r w:rsidRPr="006670E2">
        <w:t xml:space="preserve">bcrypt </w:t>
      </w:r>
    </w:p>
    <w:p w14:paraId="2C8A269A" w14:textId="77777777" w:rsidR="006670E2" w:rsidRPr="006670E2" w:rsidRDefault="006670E2" w:rsidP="006670E2">
      <w:pPr>
        <w:numPr>
          <w:ilvl w:val="0"/>
          <w:numId w:val="1068"/>
        </w:numPr>
        <w:tabs>
          <w:tab w:val="left" w:pos="1284"/>
        </w:tabs>
      </w:pPr>
      <w:r w:rsidRPr="006670E2">
        <w:t xml:space="preserve">Mongoose </w:t>
      </w:r>
    </w:p>
    <w:p w14:paraId="4AF7A1DC" w14:textId="77777777" w:rsidR="006670E2" w:rsidRPr="006670E2" w:rsidRDefault="006670E2" w:rsidP="006670E2">
      <w:pPr>
        <w:tabs>
          <w:tab w:val="left" w:pos="1284"/>
        </w:tabs>
      </w:pPr>
      <w:r w:rsidRPr="006670E2">
        <w:pict w14:anchorId="3B92B9F8">
          <v:rect id="_x0000_i15274" style="width:0;height:1.5pt" o:hralign="center" o:hrstd="t" o:hr="t" fillcolor="#a0a0a0" stroked="f"/>
        </w:pict>
      </w:r>
    </w:p>
    <w:p w14:paraId="19094C71" w14:textId="77777777" w:rsidR="006670E2" w:rsidRPr="006670E2" w:rsidRDefault="006670E2" w:rsidP="006670E2">
      <w:pPr>
        <w:tabs>
          <w:tab w:val="left" w:pos="1284"/>
        </w:tabs>
        <w:rPr>
          <w:b/>
          <w:bCs/>
        </w:rPr>
      </w:pPr>
      <w:r w:rsidRPr="006670E2">
        <w:rPr>
          <w:b/>
          <w:bCs/>
        </w:rPr>
        <w:t>31. Why Node.js?</w:t>
      </w:r>
    </w:p>
    <w:p w14:paraId="14C64486" w14:textId="77777777" w:rsidR="006670E2" w:rsidRPr="006670E2" w:rsidRDefault="006670E2" w:rsidP="006670E2">
      <w:pPr>
        <w:tabs>
          <w:tab w:val="left" w:pos="1284"/>
        </w:tabs>
      </w:pPr>
      <w:r w:rsidRPr="006670E2">
        <w:t>Node.js provides:</w:t>
      </w:r>
    </w:p>
    <w:p w14:paraId="153F885F" w14:textId="77777777" w:rsidR="006670E2" w:rsidRPr="006670E2" w:rsidRDefault="006670E2" w:rsidP="006670E2">
      <w:pPr>
        <w:numPr>
          <w:ilvl w:val="0"/>
          <w:numId w:val="1069"/>
        </w:numPr>
        <w:tabs>
          <w:tab w:val="left" w:pos="1284"/>
        </w:tabs>
      </w:pPr>
      <w:r w:rsidRPr="006670E2">
        <w:t xml:space="preserve">Non-blocking I/O </w:t>
      </w:r>
    </w:p>
    <w:p w14:paraId="415F6720" w14:textId="77777777" w:rsidR="006670E2" w:rsidRPr="006670E2" w:rsidRDefault="006670E2" w:rsidP="006670E2">
      <w:pPr>
        <w:numPr>
          <w:ilvl w:val="0"/>
          <w:numId w:val="1069"/>
        </w:numPr>
        <w:tabs>
          <w:tab w:val="left" w:pos="1284"/>
        </w:tabs>
      </w:pPr>
      <w:r w:rsidRPr="006670E2">
        <w:t xml:space="preserve">Event-driven architecture </w:t>
      </w:r>
    </w:p>
    <w:p w14:paraId="0403FC76" w14:textId="77777777" w:rsidR="006670E2" w:rsidRPr="006670E2" w:rsidRDefault="006670E2" w:rsidP="006670E2">
      <w:pPr>
        <w:numPr>
          <w:ilvl w:val="0"/>
          <w:numId w:val="1069"/>
        </w:numPr>
        <w:tabs>
          <w:tab w:val="left" w:pos="1284"/>
        </w:tabs>
      </w:pPr>
      <w:r w:rsidRPr="006670E2">
        <w:t xml:space="preserve">Fast API development </w:t>
      </w:r>
    </w:p>
    <w:p w14:paraId="27F8F96F" w14:textId="77777777" w:rsidR="006670E2" w:rsidRPr="006670E2" w:rsidRDefault="006670E2" w:rsidP="006670E2">
      <w:pPr>
        <w:numPr>
          <w:ilvl w:val="0"/>
          <w:numId w:val="1069"/>
        </w:numPr>
        <w:tabs>
          <w:tab w:val="left" w:pos="1284"/>
        </w:tabs>
      </w:pPr>
      <w:r w:rsidRPr="006670E2">
        <w:lastRenderedPageBreak/>
        <w:t xml:space="preserve">Large package ecosystem </w:t>
      </w:r>
    </w:p>
    <w:p w14:paraId="1585E481" w14:textId="77777777" w:rsidR="006670E2" w:rsidRPr="006670E2" w:rsidRDefault="006670E2" w:rsidP="006670E2">
      <w:pPr>
        <w:numPr>
          <w:ilvl w:val="0"/>
          <w:numId w:val="1069"/>
        </w:numPr>
        <w:tabs>
          <w:tab w:val="left" w:pos="1284"/>
        </w:tabs>
      </w:pPr>
      <w:r w:rsidRPr="006670E2">
        <w:t xml:space="preserve">JavaScript across the full stack </w:t>
      </w:r>
    </w:p>
    <w:p w14:paraId="4C9BDFC9" w14:textId="77777777" w:rsidR="006670E2" w:rsidRPr="006670E2" w:rsidRDefault="006670E2" w:rsidP="006670E2">
      <w:pPr>
        <w:tabs>
          <w:tab w:val="left" w:pos="1284"/>
        </w:tabs>
      </w:pPr>
      <w:r w:rsidRPr="006670E2">
        <w:t>It enables efficient backend development.</w:t>
      </w:r>
    </w:p>
    <w:p w14:paraId="12E50155" w14:textId="77777777" w:rsidR="006670E2" w:rsidRPr="006670E2" w:rsidRDefault="006670E2" w:rsidP="006670E2">
      <w:pPr>
        <w:tabs>
          <w:tab w:val="left" w:pos="1284"/>
        </w:tabs>
      </w:pPr>
      <w:r w:rsidRPr="006670E2">
        <w:pict w14:anchorId="06F5430D">
          <v:rect id="_x0000_i15275" style="width:0;height:1.5pt" o:hralign="center" o:hrstd="t" o:hr="t" fillcolor="#a0a0a0" stroked="f"/>
        </w:pict>
      </w:r>
    </w:p>
    <w:p w14:paraId="7670CF26" w14:textId="77777777" w:rsidR="006670E2" w:rsidRPr="006670E2" w:rsidRDefault="006670E2" w:rsidP="006670E2">
      <w:pPr>
        <w:tabs>
          <w:tab w:val="left" w:pos="1284"/>
        </w:tabs>
        <w:rPr>
          <w:b/>
          <w:bCs/>
        </w:rPr>
      </w:pPr>
      <w:r w:rsidRPr="006670E2">
        <w:rPr>
          <w:b/>
          <w:bCs/>
        </w:rPr>
        <w:t>32. Why Express.js?</w:t>
      </w:r>
    </w:p>
    <w:p w14:paraId="60C7EAA0" w14:textId="77777777" w:rsidR="006670E2" w:rsidRPr="006670E2" w:rsidRDefault="006670E2" w:rsidP="006670E2">
      <w:pPr>
        <w:tabs>
          <w:tab w:val="left" w:pos="1284"/>
        </w:tabs>
      </w:pPr>
      <w:r w:rsidRPr="006670E2">
        <w:t>Express.js provides:</w:t>
      </w:r>
    </w:p>
    <w:p w14:paraId="7080E5D9" w14:textId="77777777" w:rsidR="006670E2" w:rsidRPr="006670E2" w:rsidRDefault="006670E2" w:rsidP="006670E2">
      <w:pPr>
        <w:numPr>
          <w:ilvl w:val="0"/>
          <w:numId w:val="1070"/>
        </w:numPr>
        <w:tabs>
          <w:tab w:val="left" w:pos="1284"/>
        </w:tabs>
      </w:pPr>
      <w:r w:rsidRPr="006670E2">
        <w:t xml:space="preserve">REST API development </w:t>
      </w:r>
    </w:p>
    <w:p w14:paraId="1BFE9AFD" w14:textId="77777777" w:rsidR="006670E2" w:rsidRPr="006670E2" w:rsidRDefault="006670E2" w:rsidP="006670E2">
      <w:pPr>
        <w:numPr>
          <w:ilvl w:val="0"/>
          <w:numId w:val="1070"/>
        </w:numPr>
        <w:tabs>
          <w:tab w:val="left" w:pos="1284"/>
        </w:tabs>
      </w:pPr>
      <w:r w:rsidRPr="006670E2">
        <w:t xml:space="preserve">Middleware support </w:t>
      </w:r>
    </w:p>
    <w:p w14:paraId="118C97C8" w14:textId="77777777" w:rsidR="006670E2" w:rsidRPr="006670E2" w:rsidRDefault="006670E2" w:rsidP="006670E2">
      <w:pPr>
        <w:numPr>
          <w:ilvl w:val="0"/>
          <w:numId w:val="1070"/>
        </w:numPr>
        <w:tabs>
          <w:tab w:val="left" w:pos="1284"/>
        </w:tabs>
      </w:pPr>
      <w:r w:rsidRPr="006670E2">
        <w:t xml:space="preserve">Routing </w:t>
      </w:r>
    </w:p>
    <w:p w14:paraId="59A78C27" w14:textId="77777777" w:rsidR="006670E2" w:rsidRPr="006670E2" w:rsidRDefault="006670E2" w:rsidP="006670E2">
      <w:pPr>
        <w:numPr>
          <w:ilvl w:val="0"/>
          <w:numId w:val="1070"/>
        </w:numPr>
        <w:tabs>
          <w:tab w:val="left" w:pos="1284"/>
        </w:tabs>
      </w:pPr>
      <w:r w:rsidRPr="006670E2">
        <w:t xml:space="preserve">Error handling </w:t>
      </w:r>
    </w:p>
    <w:p w14:paraId="0BB88C5D" w14:textId="77777777" w:rsidR="006670E2" w:rsidRPr="006670E2" w:rsidRDefault="006670E2" w:rsidP="006670E2">
      <w:pPr>
        <w:numPr>
          <w:ilvl w:val="0"/>
          <w:numId w:val="1070"/>
        </w:numPr>
        <w:tabs>
          <w:tab w:val="left" w:pos="1284"/>
        </w:tabs>
      </w:pPr>
      <w:r w:rsidRPr="006670E2">
        <w:t xml:space="preserve">Modular backend architecture </w:t>
      </w:r>
    </w:p>
    <w:p w14:paraId="41ED773E" w14:textId="77777777" w:rsidR="006670E2" w:rsidRPr="006670E2" w:rsidRDefault="006670E2" w:rsidP="006670E2">
      <w:pPr>
        <w:tabs>
          <w:tab w:val="left" w:pos="1284"/>
        </w:tabs>
      </w:pPr>
      <w:r w:rsidRPr="006670E2">
        <w:t>Express serves as the core web framework.</w:t>
      </w:r>
    </w:p>
    <w:p w14:paraId="4E046CD9" w14:textId="77777777" w:rsidR="006670E2" w:rsidRPr="006670E2" w:rsidRDefault="006670E2" w:rsidP="006670E2">
      <w:pPr>
        <w:tabs>
          <w:tab w:val="left" w:pos="1284"/>
        </w:tabs>
      </w:pPr>
      <w:r w:rsidRPr="006670E2">
        <w:pict w14:anchorId="0A1A090A">
          <v:rect id="_x0000_i15276" style="width:0;height:1.5pt" o:hralign="center" o:hrstd="t" o:hr="t" fillcolor="#a0a0a0" stroked="f"/>
        </w:pict>
      </w:r>
    </w:p>
    <w:p w14:paraId="1AD0AD2E" w14:textId="77777777" w:rsidR="006670E2" w:rsidRPr="006670E2" w:rsidRDefault="006670E2" w:rsidP="006670E2">
      <w:pPr>
        <w:tabs>
          <w:tab w:val="left" w:pos="1284"/>
        </w:tabs>
        <w:rPr>
          <w:b/>
          <w:bCs/>
        </w:rPr>
      </w:pPr>
      <w:r w:rsidRPr="006670E2">
        <w:rPr>
          <w:b/>
          <w:bCs/>
        </w:rPr>
        <w:t>33. Why MongoDB?</w:t>
      </w:r>
    </w:p>
    <w:p w14:paraId="52908A36" w14:textId="77777777" w:rsidR="006670E2" w:rsidRPr="006670E2" w:rsidRDefault="006670E2" w:rsidP="006670E2">
      <w:pPr>
        <w:tabs>
          <w:tab w:val="left" w:pos="1284"/>
        </w:tabs>
      </w:pPr>
      <w:r w:rsidRPr="006670E2">
        <w:t>MongoDB was selected because it offers:</w:t>
      </w:r>
    </w:p>
    <w:p w14:paraId="0E1324EB" w14:textId="77777777" w:rsidR="006670E2" w:rsidRPr="006670E2" w:rsidRDefault="006670E2" w:rsidP="006670E2">
      <w:pPr>
        <w:numPr>
          <w:ilvl w:val="0"/>
          <w:numId w:val="1071"/>
        </w:numPr>
        <w:tabs>
          <w:tab w:val="left" w:pos="1284"/>
        </w:tabs>
      </w:pPr>
      <w:r w:rsidRPr="006670E2">
        <w:t xml:space="preserve">Document-oriented storage </w:t>
      </w:r>
    </w:p>
    <w:p w14:paraId="0F7C030C" w14:textId="77777777" w:rsidR="006670E2" w:rsidRPr="006670E2" w:rsidRDefault="006670E2" w:rsidP="006670E2">
      <w:pPr>
        <w:numPr>
          <w:ilvl w:val="0"/>
          <w:numId w:val="1071"/>
        </w:numPr>
        <w:tabs>
          <w:tab w:val="left" w:pos="1284"/>
        </w:tabs>
      </w:pPr>
      <w:r w:rsidRPr="006670E2">
        <w:t xml:space="preserve">Flexible schema design </w:t>
      </w:r>
    </w:p>
    <w:p w14:paraId="238D9544" w14:textId="77777777" w:rsidR="006670E2" w:rsidRPr="006670E2" w:rsidRDefault="006670E2" w:rsidP="006670E2">
      <w:pPr>
        <w:numPr>
          <w:ilvl w:val="0"/>
          <w:numId w:val="1071"/>
        </w:numPr>
        <w:tabs>
          <w:tab w:val="left" w:pos="1284"/>
        </w:tabs>
      </w:pPr>
      <w:r w:rsidRPr="006670E2">
        <w:t xml:space="preserve">High scalability </w:t>
      </w:r>
    </w:p>
    <w:p w14:paraId="09A40422" w14:textId="77777777" w:rsidR="006670E2" w:rsidRPr="006670E2" w:rsidRDefault="006670E2" w:rsidP="006670E2">
      <w:pPr>
        <w:numPr>
          <w:ilvl w:val="0"/>
          <w:numId w:val="1071"/>
        </w:numPr>
        <w:tabs>
          <w:tab w:val="left" w:pos="1284"/>
        </w:tabs>
      </w:pPr>
      <w:r w:rsidRPr="006670E2">
        <w:t xml:space="preserve">Fast development </w:t>
      </w:r>
    </w:p>
    <w:p w14:paraId="743F4931" w14:textId="77777777" w:rsidR="006670E2" w:rsidRPr="006670E2" w:rsidRDefault="006670E2" w:rsidP="006670E2">
      <w:pPr>
        <w:numPr>
          <w:ilvl w:val="0"/>
          <w:numId w:val="1071"/>
        </w:numPr>
        <w:tabs>
          <w:tab w:val="left" w:pos="1284"/>
        </w:tabs>
      </w:pPr>
      <w:r w:rsidRPr="006670E2">
        <w:t xml:space="preserve">Excellent integration with Mongoose </w:t>
      </w:r>
    </w:p>
    <w:p w14:paraId="3AE7C986" w14:textId="77777777" w:rsidR="006670E2" w:rsidRPr="006670E2" w:rsidRDefault="006670E2" w:rsidP="006670E2">
      <w:pPr>
        <w:tabs>
          <w:tab w:val="left" w:pos="1284"/>
        </w:tabs>
      </w:pPr>
      <w:r w:rsidRPr="006670E2">
        <w:t>Each functional module maintains its own collections.</w:t>
      </w:r>
    </w:p>
    <w:p w14:paraId="692AE2BC" w14:textId="77777777" w:rsidR="006670E2" w:rsidRPr="006670E2" w:rsidRDefault="006670E2" w:rsidP="006670E2">
      <w:pPr>
        <w:tabs>
          <w:tab w:val="left" w:pos="1284"/>
        </w:tabs>
      </w:pPr>
      <w:r w:rsidRPr="006670E2">
        <w:pict w14:anchorId="23D98AC5">
          <v:rect id="_x0000_i15277" style="width:0;height:1.5pt" o:hralign="center" o:hrstd="t" o:hr="t" fillcolor="#a0a0a0" stroked="f"/>
        </w:pict>
      </w:r>
    </w:p>
    <w:p w14:paraId="2D4923F5" w14:textId="77777777" w:rsidR="006670E2" w:rsidRPr="006670E2" w:rsidRDefault="006670E2" w:rsidP="006670E2">
      <w:pPr>
        <w:tabs>
          <w:tab w:val="left" w:pos="1284"/>
        </w:tabs>
        <w:rPr>
          <w:b/>
          <w:bCs/>
        </w:rPr>
      </w:pPr>
      <w:r w:rsidRPr="006670E2">
        <w:rPr>
          <w:b/>
          <w:bCs/>
        </w:rPr>
        <w:t>34. Why Mongoose?</w:t>
      </w:r>
    </w:p>
    <w:p w14:paraId="69F549CA" w14:textId="77777777" w:rsidR="006670E2" w:rsidRPr="006670E2" w:rsidRDefault="006670E2" w:rsidP="006670E2">
      <w:pPr>
        <w:tabs>
          <w:tab w:val="left" w:pos="1284"/>
        </w:tabs>
      </w:pPr>
      <w:r w:rsidRPr="006670E2">
        <w:t>Mongoose provides:</w:t>
      </w:r>
    </w:p>
    <w:p w14:paraId="021CB7C8" w14:textId="77777777" w:rsidR="006670E2" w:rsidRPr="006670E2" w:rsidRDefault="006670E2" w:rsidP="006670E2">
      <w:pPr>
        <w:numPr>
          <w:ilvl w:val="0"/>
          <w:numId w:val="1072"/>
        </w:numPr>
        <w:tabs>
          <w:tab w:val="left" w:pos="1284"/>
        </w:tabs>
      </w:pPr>
      <w:r w:rsidRPr="006670E2">
        <w:t xml:space="preserve">Schema definition </w:t>
      </w:r>
    </w:p>
    <w:p w14:paraId="22C32EA0" w14:textId="77777777" w:rsidR="006670E2" w:rsidRPr="006670E2" w:rsidRDefault="006670E2" w:rsidP="006670E2">
      <w:pPr>
        <w:numPr>
          <w:ilvl w:val="0"/>
          <w:numId w:val="1072"/>
        </w:numPr>
        <w:tabs>
          <w:tab w:val="left" w:pos="1284"/>
        </w:tabs>
      </w:pPr>
      <w:r w:rsidRPr="006670E2">
        <w:t xml:space="preserve">Model validation </w:t>
      </w:r>
    </w:p>
    <w:p w14:paraId="34E08818" w14:textId="77777777" w:rsidR="006670E2" w:rsidRPr="006670E2" w:rsidRDefault="006670E2" w:rsidP="006670E2">
      <w:pPr>
        <w:numPr>
          <w:ilvl w:val="0"/>
          <w:numId w:val="1072"/>
        </w:numPr>
        <w:tabs>
          <w:tab w:val="left" w:pos="1284"/>
        </w:tabs>
      </w:pPr>
      <w:r w:rsidRPr="006670E2">
        <w:t xml:space="preserve">CRUD abstraction </w:t>
      </w:r>
    </w:p>
    <w:p w14:paraId="24D1D4A4" w14:textId="77777777" w:rsidR="006670E2" w:rsidRPr="006670E2" w:rsidRDefault="006670E2" w:rsidP="006670E2">
      <w:pPr>
        <w:numPr>
          <w:ilvl w:val="0"/>
          <w:numId w:val="1072"/>
        </w:numPr>
        <w:tabs>
          <w:tab w:val="left" w:pos="1284"/>
        </w:tabs>
      </w:pPr>
      <w:r w:rsidRPr="006670E2">
        <w:t xml:space="preserve">Object mapping </w:t>
      </w:r>
    </w:p>
    <w:p w14:paraId="20D75BD7" w14:textId="77777777" w:rsidR="006670E2" w:rsidRPr="006670E2" w:rsidRDefault="006670E2" w:rsidP="006670E2">
      <w:pPr>
        <w:numPr>
          <w:ilvl w:val="0"/>
          <w:numId w:val="1072"/>
        </w:numPr>
        <w:tabs>
          <w:tab w:val="left" w:pos="1284"/>
        </w:tabs>
      </w:pPr>
      <w:r w:rsidRPr="006670E2">
        <w:t xml:space="preserve">Middleware support </w:t>
      </w:r>
    </w:p>
    <w:p w14:paraId="00EB0CCB" w14:textId="77777777" w:rsidR="006670E2" w:rsidRPr="006670E2" w:rsidRDefault="006670E2" w:rsidP="006670E2">
      <w:pPr>
        <w:tabs>
          <w:tab w:val="left" w:pos="1284"/>
        </w:tabs>
      </w:pPr>
      <w:r w:rsidRPr="006670E2">
        <w:t>It simplifies MongoDB interactions while enforcing data consistency.</w:t>
      </w:r>
    </w:p>
    <w:p w14:paraId="54567860" w14:textId="77777777" w:rsidR="006670E2" w:rsidRPr="006670E2" w:rsidRDefault="006670E2" w:rsidP="006670E2">
      <w:pPr>
        <w:tabs>
          <w:tab w:val="left" w:pos="1284"/>
        </w:tabs>
      </w:pPr>
      <w:r w:rsidRPr="006670E2">
        <w:pict w14:anchorId="6BAD5BA4">
          <v:rect id="_x0000_i15278" style="width:0;height:1.5pt" o:hralign="center" o:hrstd="t" o:hr="t" fillcolor="#a0a0a0" stroked="f"/>
        </w:pict>
      </w:r>
    </w:p>
    <w:p w14:paraId="1454D04C" w14:textId="77777777" w:rsidR="006670E2" w:rsidRPr="006670E2" w:rsidRDefault="006670E2" w:rsidP="006670E2">
      <w:pPr>
        <w:tabs>
          <w:tab w:val="left" w:pos="1284"/>
        </w:tabs>
        <w:rPr>
          <w:b/>
          <w:bCs/>
        </w:rPr>
      </w:pPr>
      <w:r w:rsidRPr="006670E2">
        <w:rPr>
          <w:b/>
          <w:bCs/>
        </w:rPr>
        <w:lastRenderedPageBreak/>
        <w:t>35. Authentication Technologies</w:t>
      </w:r>
    </w:p>
    <w:p w14:paraId="14C7B540" w14:textId="77777777" w:rsidR="006670E2" w:rsidRPr="006670E2" w:rsidRDefault="006670E2" w:rsidP="006670E2">
      <w:pPr>
        <w:tabs>
          <w:tab w:val="left" w:pos="1284"/>
        </w:tabs>
        <w:rPr>
          <w:b/>
          <w:bCs/>
        </w:rPr>
      </w:pPr>
      <w:r w:rsidRPr="006670E2">
        <w:rPr>
          <w:b/>
          <w:bCs/>
        </w:rPr>
        <w:t>JWT (JSON Web Token)</w:t>
      </w:r>
    </w:p>
    <w:p w14:paraId="4C811039" w14:textId="77777777" w:rsidR="006670E2" w:rsidRPr="006670E2" w:rsidRDefault="006670E2" w:rsidP="006670E2">
      <w:pPr>
        <w:tabs>
          <w:tab w:val="left" w:pos="1284"/>
        </w:tabs>
      </w:pPr>
      <w:r w:rsidRPr="006670E2">
        <w:t>Used for:</w:t>
      </w:r>
    </w:p>
    <w:p w14:paraId="0E58287C" w14:textId="77777777" w:rsidR="006670E2" w:rsidRPr="006670E2" w:rsidRDefault="006670E2" w:rsidP="006670E2">
      <w:pPr>
        <w:numPr>
          <w:ilvl w:val="0"/>
          <w:numId w:val="1073"/>
        </w:numPr>
        <w:tabs>
          <w:tab w:val="left" w:pos="1284"/>
        </w:tabs>
      </w:pPr>
      <w:r w:rsidRPr="006670E2">
        <w:t xml:space="preserve">User authentication </w:t>
      </w:r>
    </w:p>
    <w:p w14:paraId="6715E55A" w14:textId="77777777" w:rsidR="006670E2" w:rsidRPr="006670E2" w:rsidRDefault="006670E2" w:rsidP="006670E2">
      <w:pPr>
        <w:numPr>
          <w:ilvl w:val="0"/>
          <w:numId w:val="1073"/>
        </w:numPr>
        <w:tabs>
          <w:tab w:val="left" w:pos="1284"/>
        </w:tabs>
      </w:pPr>
      <w:r w:rsidRPr="006670E2">
        <w:t xml:space="preserve">Protected APIs </w:t>
      </w:r>
    </w:p>
    <w:p w14:paraId="4E0C9266" w14:textId="77777777" w:rsidR="006670E2" w:rsidRPr="006670E2" w:rsidRDefault="006670E2" w:rsidP="006670E2">
      <w:pPr>
        <w:numPr>
          <w:ilvl w:val="0"/>
          <w:numId w:val="1073"/>
        </w:numPr>
        <w:tabs>
          <w:tab w:val="left" w:pos="1284"/>
        </w:tabs>
      </w:pPr>
      <w:r w:rsidRPr="006670E2">
        <w:t xml:space="preserve">Stateless sessions </w:t>
      </w:r>
    </w:p>
    <w:p w14:paraId="535931B0" w14:textId="77777777" w:rsidR="006670E2" w:rsidRPr="006670E2" w:rsidRDefault="006670E2" w:rsidP="006670E2">
      <w:pPr>
        <w:tabs>
          <w:tab w:val="left" w:pos="1284"/>
        </w:tabs>
      </w:pPr>
      <w:r w:rsidRPr="006670E2">
        <w:pict w14:anchorId="74A185A1">
          <v:rect id="_x0000_i15279" style="width:0;height:1.5pt" o:hralign="center" o:hrstd="t" o:hr="t" fillcolor="#a0a0a0" stroked="f"/>
        </w:pict>
      </w:r>
    </w:p>
    <w:p w14:paraId="1FD41697" w14:textId="77777777" w:rsidR="006670E2" w:rsidRPr="006670E2" w:rsidRDefault="006670E2" w:rsidP="006670E2">
      <w:pPr>
        <w:tabs>
          <w:tab w:val="left" w:pos="1284"/>
        </w:tabs>
        <w:rPr>
          <w:b/>
          <w:bCs/>
        </w:rPr>
      </w:pPr>
      <w:r w:rsidRPr="006670E2">
        <w:rPr>
          <w:b/>
          <w:bCs/>
        </w:rPr>
        <w:t>bcrypt</w:t>
      </w:r>
    </w:p>
    <w:p w14:paraId="267356AE" w14:textId="77777777" w:rsidR="006670E2" w:rsidRPr="006670E2" w:rsidRDefault="006670E2" w:rsidP="006670E2">
      <w:pPr>
        <w:tabs>
          <w:tab w:val="left" w:pos="1284"/>
        </w:tabs>
      </w:pPr>
      <w:r w:rsidRPr="006670E2">
        <w:t>Used for:</w:t>
      </w:r>
    </w:p>
    <w:p w14:paraId="31D1110D" w14:textId="77777777" w:rsidR="006670E2" w:rsidRPr="006670E2" w:rsidRDefault="006670E2" w:rsidP="006670E2">
      <w:pPr>
        <w:numPr>
          <w:ilvl w:val="0"/>
          <w:numId w:val="1074"/>
        </w:numPr>
        <w:tabs>
          <w:tab w:val="left" w:pos="1284"/>
        </w:tabs>
      </w:pPr>
      <w:r w:rsidRPr="006670E2">
        <w:t xml:space="preserve">Password hashing </w:t>
      </w:r>
    </w:p>
    <w:p w14:paraId="3C87F045" w14:textId="77777777" w:rsidR="006670E2" w:rsidRPr="006670E2" w:rsidRDefault="006670E2" w:rsidP="006670E2">
      <w:pPr>
        <w:numPr>
          <w:ilvl w:val="0"/>
          <w:numId w:val="1074"/>
        </w:numPr>
        <w:tabs>
          <w:tab w:val="left" w:pos="1284"/>
        </w:tabs>
      </w:pPr>
      <w:r w:rsidRPr="006670E2">
        <w:t xml:space="preserve">Secure credential storage </w:t>
      </w:r>
    </w:p>
    <w:p w14:paraId="46196B05" w14:textId="77777777" w:rsidR="006670E2" w:rsidRPr="006670E2" w:rsidRDefault="006670E2" w:rsidP="006670E2">
      <w:pPr>
        <w:tabs>
          <w:tab w:val="left" w:pos="1284"/>
        </w:tabs>
      </w:pPr>
      <w:r w:rsidRPr="006670E2">
        <w:t>Passwords are never stored in plain text.</w:t>
      </w:r>
    </w:p>
    <w:p w14:paraId="582B847E" w14:textId="77777777" w:rsidR="006670E2" w:rsidRPr="006670E2" w:rsidRDefault="006670E2" w:rsidP="006670E2">
      <w:pPr>
        <w:tabs>
          <w:tab w:val="left" w:pos="1284"/>
        </w:tabs>
      </w:pPr>
      <w:r w:rsidRPr="006670E2">
        <w:pict w14:anchorId="739076C8">
          <v:rect id="_x0000_i15280" style="width:0;height:1.5pt" o:hralign="center" o:hrstd="t" o:hr="t" fillcolor="#a0a0a0" stroked="f"/>
        </w:pict>
      </w:r>
    </w:p>
    <w:p w14:paraId="1886C246" w14:textId="77777777" w:rsidR="006670E2" w:rsidRPr="006670E2" w:rsidRDefault="006670E2" w:rsidP="006670E2">
      <w:pPr>
        <w:tabs>
          <w:tab w:val="left" w:pos="1284"/>
        </w:tabs>
        <w:rPr>
          <w:b/>
          <w:bCs/>
        </w:rPr>
      </w:pPr>
      <w:r w:rsidRPr="006670E2">
        <w:rPr>
          <w:b/>
          <w:bCs/>
        </w:rPr>
        <w:t>36. Development Tools</w:t>
      </w:r>
    </w:p>
    <w:p w14:paraId="04D7AB82" w14:textId="77777777" w:rsidR="006670E2" w:rsidRPr="006670E2" w:rsidRDefault="006670E2" w:rsidP="006670E2">
      <w:pPr>
        <w:tabs>
          <w:tab w:val="left" w:pos="1284"/>
        </w:tabs>
      </w:pPr>
      <w:r w:rsidRPr="006670E2">
        <w:t>The project uses:</w:t>
      </w:r>
    </w:p>
    <w:p w14:paraId="60DB56EB" w14:textId="77777777" w:rsidR="006670E2" w:rsidRPr="006670E2" w:rsidRDefault="006670E2" w:rsidP="006670E2">
      <w:pPr>
        <w:numPr>
          <w:ilvl w:val="0"/>
          <w:numId w:val="1075"/>
        </w:numPr>
        <w:tabs>
          <w:tab w:val="left" w:pos="1284"/>
        </w:tabs>
      </w:pPr>
      <w:r w:rsidRPr="006670E2">
        <w:t xml:space="preserve">Visual Studio Code </w:t>
      </w:r>
    </w:p>
    <w:p w14:paraId="59A25427" w14:textId="77777777" w:rsidR="006670E2" w:rsidRPr="006670E2" w:rsidRDefault="006670E2" w:rsidP="006670E2">
      <w:pPr>
        <w:numPr>
          <w:ilvl w:val="0"/>
          <w:numId w:val="1075"/>
        </w:numPr>
        <w:tabs>
          <w:tab w:val="left" w:pos="1284"/>
        </w:tabs>
      </w:pPr>
      <w:r w:rsidRPr="006670E2">
        <w:t xml:space="preserve">Git </w:t>
      </w:r>
    </w:p>
    <w:p w14:paraId="438353C1" w14:textId="77777777" w:rsidR="006670E2" w:rsidRPr="006670E2" w:rsidRDefault="006670E2" w:rsidP="006670E2">
      <w:pPr>
        <w:numPr>
          <w:ilvl w:val="0"/>
          <w:numId w:val="1075"/>
        </w:numPr>
        <w:tabs>
          <w:tab w:val="left" w:pos="1284"/>
        </w:tabs>
      </w:pPr>
      <w:r w:rsidRPr="006670E2">
        <w:t xml:space="preserve">GitHub </w:t>
      </w:r>
    </w:p>
    <w:p w14:paraId="2030E90F" w14:textId="77777777" w:rsidR="006670E2" w:rsidRPr="006670E2" w:rsidRDefault="006670E2" w:rsidP="006670E2">
      <w:pPr>
        <w:numPr>
          <w:ilvl w:val="0"/>
          <w:numId w:val="1075"/>
        </w:numPr>
        <w:tabs>
          <w:tab w:val="left" w:pos="1284"/>
        </w:tabs>
      </w:pPr>
      <w:r w:rsidRPr="006670E2">
        <w:t xml:space="preserve">Postman </w:t>
      </w:r>
    </w:p>
    <w:p w14:paraId="0F69A50A" w14:textId="77777777" w:rsidR="006670E2" w:rsidRPr="006670E2" w:rsidRDefault="006670E2" w:rsidP="006670E2">
      <w:pPr>
        <w:numPr>
          <w:ilvl w:val="0"/>
          <w:numId w:val="1075"/>
        </w:numPr>
        <w:tabs>
          <w:tab w:val="left" w:pos="1284"/>
        </w:tabs>
      </w:pPr>
      <w:r w:rsidRPr="006670E2">
        <w:t xml:space="preserve">npm </w:t>
      </w:r>
    </w:p>
    <w:p w14:paraId="62ED3A23" w14:textId="77777777" w:rsidR="006670E2" w:rsidRPr="006670E2" w:rsidRDefault="006670E2" w:rsidP="006670E2">
      <w:pPr>
        <w:tabs>
          <w:tab w:val="left" w:pos="1284"/>
        </w:tabs>
      </w:pPr>
      <w:r w:rsidRPr="006670E2">
        <w:t>These tools support development, version control, testing, and dependency management.</w:t>
      </w:r>
    </w:p>
    <w:p w14:paraId="41DC31D2" w14:textId="77777777" w:rsidR="006670E2" w:rsidRPr="006670E2" w:rsidRDefault="006670E2" w:rsidP="006670E2">
      <w:pPr>
        <w:tabs>
          <w:tab w:val="left" w:pos="1284"/>
        </w:tabs>
      </w:pPr>
      <w:r w:rsidRPr="006670E2">
        <w:pict w14:anchorId="0829DC42">
          <v:rect id="_x0000_i15281" style="width:0;height:1.5pt" o:hralign="center" o:hrstd="t" o:hr="t" fillcolor="#a0a0a0" stroked="f"/>
        </w:pict>
      </w:r>
    </w:p>
    <w:p w14:paraId="37702EB7" w14:textId="77777777" w:rsidR="006670E2" w:rsidRPr="006670E2" w:rsidRDefault="006670E2" w:rsidP="006670E2">
      <w:pPr>
        <w:tabs>
          <w:tab w:val="left" w:pos="1284"/>
        </w:tabs>
        <w:rPr>
          <w:b/>
          <w:bCs/>
        </w:rPr>
      </w:pPr>
      <w:r w:rsidRPr="006670E2">
        <w:rPr>
          <w:b/>
          <w:bCs/>
        </w:rPr>
        <w:t>37. Data Structures Used</w:t>
      </w:r>
    </w:p>
    <w:p w14:paraId="65BCEBC2" w14:textId="77777777" w:rsidR="006670E2" w:rsidRPr="006670E2" w:rsidRDefault="006670E2" w:rsidP="006670E2">
      <w:pPr>
        <w:tabs>
          <w:tab w:val="left" w:pos="1284"/>
        </w:tabs>
      </w:pPr>
      <w:r w:rsidRPr="006670E2">
        <w:t>The project demonstrates multiple DSA concepts through real-world implementations.</w:t>
      </w:r>
    </w:p>
    <w:p w14:paraId="1BAD640B" w14:textId="77777777" w:rsidR="006670E2" w:rsidRPr="006670E2" w:rsidRDefault="006670E2" w:rsidP="006670E2">
      <w:pPr>
        <w:tabs>
          <w:tab w:val="left" w:pos="1284"/>
        </w:tabs>
        <w:rPr>
          <w:b/>
          <w:bCs/>
        </w:rPr>
      </w:pPr>
      <w:r w:rsidRPr="006670E2">
        <w:rPr>
          <w:b/>
          <w:bCs/>
        </w:rPr>
        <w:t>Arrays</w:t>
      </w:r>
    </w:p>
    <w:p w14:paraId="65E3C96B" w14:textId="77777777" w:rsidR="006670E2" w:rsidRPr="006670E2" w:rsidRDefault="006670E2" w:rsidP="006670E2">
      <w:pPr>
        <w:tabs>
          <w:tab w:val="left" w:pos="1284"/>
        </w:tabs>
      </w:pPr>
      <w:r w:rsidRPr="006670E2">
        <w:t>Applications:</w:t>
      </w:r>
    </w:p>
    <w:p w14:paraId="6EB2FC63" w14:textId="77777777" w:rsidR="006670E2" w:rsidRPr="006670E2" w:rsidRDefault="006670E2" w:rsidP="006670E2">
      <w:pPr>
        <w:numPr>
          <w:ilvl w:val="0"/>
          <w:numId w:val="1076"/>
        </w:numPr>
        <w:tabs>
          <w:tab w:val="left" w:pos="1284"/>
        </w:tabs>
      </w:pPr>
      <w:r w:rsidRPr="006670E2">
        <w:t xml:space="preserve">Drone storage </w:t>
      </w:r>
    </w:p>
    <w:p w14:paraId="63895F18" w14:textId="77777777" w:rsidR="006670E2" w:rsidRPr="006670E2" w:rsidRDefault="006670E2" w:rsidP="006670E2">
      <w:pPr>
        <w:numPr>
          <w:ilvl w:val="0"/>
          <w:numId w:val="1076"/>
        </w:numPr>
        <w:tabs>
          <w:tab w:val="left" w:pos="1284"/>
        </w:tabs>
      </w:pPr>
      <w:r w:rsidRPr="006670E2">
        <w:t xml:space="preserve">Delivery lists </w:t>
      </w:r>
    </w:p>
    <w:p w14:paraId="281202BF" w14:textId="77777777" w:rsidR="006670E2" w:rsidRPr="006670E2" w:rsidRDefault="006670E2" w:rsidP="006670E2">
      <w:pPr>
        <w:numPr>
          <w:ilvl w:val="0"/>
          <w:numId w:val="1076"/>
        </w:numPr>
        <w:tabs>
          <w:tab w:val="left" w:pos="1284"/>
        </w:tabs>
      </w:pPr>
      <w:r w:rsidRPr="006670E2">
        <w:t xml:space="preserve">Analytics datasets </w:t>
      </w:r>
    </w:p>
    <w:p w14:paraId="560029DC" w14:textId="77777777" w:rsidR="006670E2" w:rsidRPr="006670E2" w:rsidRDefault="006670E2" w:rsidP="006670E2">
      <w:pPr>
        <w:tabs>
          <w:tab w:val="left" w:pos="1284"/>
        </w:tabs>
      </w:pPr>
      <w:r w:rsidRPr="006670E2">
        <w:pict w14:anchorId="48F37E5B">
          <v:rect id="_x0000_i15282" style="width:0;height:1.5pt" o:hralign="center" o:hrstd="t" o:hr="t" fillcolor="#a0a0a0" stroked="f"/>
        </w:pict>
      </w:r>
    </w:p>
    <w:p w14:paraId="5F52B9E8" w14:textId="77777777" w:rsidR="006670E2" w:rsidRPr="006670E2" w:rsidRDefault="006670E2" w:rsidP="006670E2">
      <w:pPr>
        <w:tabs>
          <w:tab w:val="left" w:pos="1284"/>
        </w:tabs>
        <w:rPr>
          <w:b/>
          <w:bCs/>
        </w:rPr>
      </w:pPr>
      <w:r w:rsidRPr="006670E2">
        <w:rPr>
          <w:b/>
          <w:bCs/>
        </w:rPr>
        <w:t>Hash Maps</w:t>
      </w:r>
    </w:p>
    <w:p w14:paraId="03B2E316" w14:textId="77777777" w:rsidR="006670E2" w:rsidRPr="006670E2" w:rsidRDefault="006670E2" w:rsidP="006670E2">
      <w:pPr>
        <w:tabs>
          <w:tab w:val="left" w:pos="1284"/>
        </w:tabs>
      </w:pPr>
      <w:r w:rsidRPr="006670E2">
        <w:lastRenderedPageBreak/>
        <w:t>Applications:</w:t>
      </w:r>
    </w:p>
    <w:p w14:paraId="00BE6264" w14:textId="77777777" w:rsidR="006670E2" w:rsidRPr="006670E2" w:rsidRDefault="006670E2" w:rsidP="006670E2">
      <w:pPr>
        <w:numPr>
          <w:ilvl w:val="0"/>
          <w:numId w:val="1077"/>
        </w:numPr>
        <w:tabs>
          <w:tab w:val="left" w:pos="1284"/>
        </w:tabs>
      </w:pPr>
      <w:r w:rsidRPr="006670E2">
        <w:t xml:space="preserve">Status grouping </w:t>
      </w:r>
    </w:p>
    <w:p w14:paraId="22D14DED" w14:textId="77777777" w:rsidR="006670E2" w:rsidRPr="006670E2" w:rsidRDefault="006670E2" w:rsidP="006670E2">
      <w:pPr>
        <w:numPr>
          <w:ilvl w:val="0"/>
          <w:numId w:val="1077"/>
        </w:numPr>
        <w:tabs>
          <w:tab w:val="left" w:pos="1284"/>
        </w:tabs>
      </w:pPr>
      <w:r w:rsidRPr="006670E2">
        <w:t xml:space="preserve">KPI aggregation </w:t>
      </w:r>
    </w:p>
    <w:p w14:paraId="52A74E65" w14:textId="77777777" w:rsidR="006670E2" w:rsidRPr="006670E2" w:rsidRDefault="006670E2" w:rsidP="006670E2">
      <w:pPr>
        <w:numPr>
          <w:ilvl w:val="0"/>
          <w:numId w:val="1077"/>
        </w:numPr>
        <w:tabs>
          <w:tab w:val="left" w:pos="1284"/>
        </w:tabs>
      </w:pPr>
      <w:r w:rsidRPr="006670E2">
        <w:t xml:space="preserve">Frequency counting </w:t>
      </w:r>
    </w:p>
    <w:p w14:paraId="7777611A" w14:textId="77777777" w:rsidR="006670E2" w:rsidRPr="006670E2" w:rsidRDefault="006670E2" w:rsidP="006670E2">
      <w:pPr>
        <w:tabs>
          <w:tab w:val="left" w:pos="1284"/>
        </w:tabs>
      </w:pPr>
      <w:r w:rsidRPr="006670E2">
        <w:pict w14:anchorId="4043539B">
          <v:rect id="_x0000_i15283" style="width:0;height:1.5pt" o:hralign="center" o:hrstd="t" o:hr="t" fillcolor="#a0a0a0" stroked="f"/>
        </w:pict>
      </w:r>
    </w:p>
    <w:p w14:paraId="39D513E3" w14:textId="77777777" w:rsidR="006670E2" w:rsidRPr="006670E2" w:rsidRDefault="006670E2" w:rsidP="006670E2">
      <w:pPr>
        <w:tabs>
          <w:tab w:val="left" w:pos="1284"/>
        </w:tabs>
        <w:rPr>
          <w:b/>
          <w:bCs/>
        </w:rPr>
      </w:pPr>
      <w:r w:rsidRPr="006670E2">
        <w:rPr>
          <w:b/>
          <w:bCs/>
        </w:rPr>
        <w:t>Queue</w:t>
      </w:r>
    </w:p>
    <w:p w14:paraId="3E68C59B" w14:textId="77777777" w:rsidR="006670E2" w:rsidRPr="006670E2" w:rsidRDefault="006670E2" w:rsidP="006670E2">
      <w:pPr>
        <w:tabs>
          <w:tab w:val="left" w:pos="1284"/>
        </w:tabs>
      </w:pPr>
      <w:r w:rsidRPr="006670E2">
        <w:t>Applications:</w:t>
      </w:r>
    </w:p>
    <w:p w14:paraId="5471927D" w14:textId="77777777" w:rsidR="006670E2" w:rsidRPr="006670E2" w:rsidRDefault="006670E2" w:rsidP="006670E2">
      <w:pPr>
        <w:numPr>
          <w:ilvl w:val="0"/>
          <w:numId w:val="1078"/>
        </w:numPr>
        <w:tabs>
          <w:tab w:val="left" w:pos="1284"/>
        </w:tabs>
      </w:pPr>
      <w:r w:rsidRPr="006670E2">
        <w:t xml:space="preserve">Delivery scheduling </w:t>
      </w:r>
    </w:p>
    <w:p w14:paraId="240DB4AE" w14:textId="77777777" w:rsidR="006670E2" w:rsidRPr="006670E2" w:rsidRDefault="006670E2" w:rsidP="006670E2">
      <w:pPr>
        <w:numPr>
          <w:ilvl w:val="0"/>
          <w:numId w:val="1078"/>
        </w:numPr>
        <w:tabs>
          <w:tab w:val="left" w:pos="1284"/>
        </w:tabs>
      </w:pPr>
      <w:r w:rsidRPr="006670E2">
        <w:t xml:space="preserve">Pending delivery management </w:t>
      </w:r>
    </w:p>
    <w:p w14:paraId="3CD946EF" w14:textId="77777777" w:rsidR="006670E2" w:rsidRPr="006670E2" w:rsidRDefault="006670E2" w:rsidP="006670E2">
      <w:pPr>
        <w:tabs>
          <w:tab w:val="left" w:pos="1284"/>
        </w:tabs>
      </w:pPr>
      <w:r w:rsidRPr="006670E2">
        <w:pict w14:anchorId="71EB4662">
          <v:rect id="_x0000_i15284" style="width:0;height:1.5pt" o:hralign="center" o:hrstd="t" o:hr="t" fillcolor="#a0a0a0" stroked="f"/>
        </w:pict>
      </w:r>
    </w:p>
    <w:p w14:paraId="768322DA" w14:textId="77777777" w:rsidR="006670E2" w:rsidRPr="006670E2" w:rsidRDefault="006670E2" w:rsidP="006670E2">
      <w:pPr>
        <w:tabs>
          <w:tab w:val="left" w:pos="1284"/>
        </w:tabs>
        <w:rPr>
          <w:b/>
          <w:bCs/>
        </w:rPr>
      </w:pPr>
      <w:r w:rsidRPr="006670E2">
        <w:rPr>
          <w:b/>
          <w:bCs/>
        </w:rPr>
        <w:t>Priority Queue</w:t>
      </w:r>
    </w:p>
    <w:p w14:paraId="1FDCF1D8" w14:textId="77777777" w:rsidR="006670E2" w:rsidRPr="006670E2" w:rsidRDefault="006670E2" w:rsidP="006670E2">
      <w:pPr>
        <w:tabs>
          <w:tab w:val="left" w:pos="1284"/>
        </w:tabs>
      </w:pPr>
      <w:r w:rsidRPr="006670E2">
        <w:t>Applications:</w:t>
      </w:r>
    </w:p>
    <w:p w14:paraId="7A36ADA1" w14:textId="77777777" w:rsidR="006670E2" w:rsidRPr="006670E2" w:rsidRDefault="006670E2" w:rsidP="006670E2">
      <w:pPr>
        <w:numPr>
          <w:ilvl w:val="0"/>
          <w:numId w:val="1079"/>
        </w:numPr>
        <w:tabs>
          <w:tab w:val="left" w:pos="1284"/>
        </w:tabs>
      </w:pPr>
      <w:r w:rsidRPr="006670E2">
        <w:t xml:space="preserve">High-priority deliveries </w:t>
      </w:r>
    </w:p>
    <w:p w14:paraId="1EAFE23E" w14:textId="77777777" w:rsidR="006670E2" w:rsidRPr="006670E2" w:rsidRDefault="006670E2" w:rsidP="006670E2">
      <w:pPr>
        <w:numPr>
          <w:ilvl w:val="0"/>
          <w:numId w:val="1079"/>
        </w:numPr>
        <w:tabs>
          <w:tab w:val="left" w:pos="1284"/>
        </w:tabs>
      </w:pPr>
      <w:r w:rsidRPr="006670E2">
        <w:t xml:space="preserve">Emergency scheduling </w:t>
      </w:r>
    </w:p>
    <w:p w14:paraId="5C87159A" w14:textId="77777777" w:rsidR="006670E2" w:rsidRPr="006670E2" w:rsidRDefault="006670E2" w:rsidP="006670E2">
      <w:pPr>
        <w:tabs>
          <w:tab w:val="left" w:pos="1284"/>
        </w:tabs>
      </w:pPr>
      <w:r w:rsidRPr="006670E2">
        <w:pict w14:anchorId="69F81F13">
          <v:rect id="_x0000_i15285" style="width:0;height:1.5pt" o:hralign="center" o:hrstd="t" o:hr="t" fillcolor="#a0a0a0" stroked="f"/>
        </w:pict>
      </w:r>
    </w:p>
    <w:p w14:paraId="45548DCF" w14:textId="77777777" w:rsidR="006670E2" w:rsidRPr="006670E2" w:rsidRDefault="006670E2" w:rsidP="006670E2">
      <w:pPr>
        <w:tabs>
          <w:tab w:val="left" w:pos="1284"/>
        </w:tabs>
        <w:rPr>
          <w:b/>
          <w:bCs/>
        </w:rPr>
      </w:pPr>
      <w:r w:rsidRPr="006670E2">
        <w:rPr>
          <w:b/>
          <w:bCs/>
        </w:rPr>
        <w:t>Graph</w:t>
      </w:r>
    </w:p>
    <w:p w14:paraId="57D1285F" w14:textId="77777777" w:rsidR="006670E2" w:rsidRPr="006670E2" w:rsidRDefault="006670E2" w:rsidP="006670E2">
      <w:pPr>
        <w:tabs>
          <w:tab w:val="left" w:pos="1284"/>
        </w:tabs>
      </w:pPr>
      <w:r w:rsidRPr="006670E2">
        <w:t>Applications:</w:t>
      </w:r>
    </w:p>
    <w:p w14:paraId="0E06AD1D" w14:textId="77777777" w:rsidR="006670E2" w:rsidRPr="006670E2" w:rsidRDefault="006670E2" w:rsidP="006670E2">
      <w:pPr>
        <w:numPr>
          <w:ilvl w:val="0"/>
          <w:numId w:val="1080"/>
        </w:numPr>
        <w:tabs>
          <w:tab w:val="left" w:pos="1284"/>
        </w:tabs>
      </w:pPr>
      <w:r w:rsidRPr="006670E2">
        <w:t xml:space="preserve">Route network representation </w:t>
      </w:r>
    </w:p>
    <w:p w14:paraId="312BFAE4" w14:textId="77777777" w:rsidR="006670E2" w:rsidRPr="006670E2" w:rsidRDefault="006670E2" w:rsidP="006670E2">
      <w:pPr>
        <w:numPr>
          <w:ilvl w:val="0"/>
          <w:numId w:val="1080"/>
        </w:numPr>
        <w:tabs>
          <w:tab w:val="left" w:pos="1284"/>
        </w:tabs>
      </w:pPr>
      <w:r w:rsidRPr="006670E2">
        <w:t xml:space="preserve">Warehouse connections </w:t>
      </w:r>
    </w:p>
    <w:p w14:paraId="7F44CFFF" w14:textId="77777777" w:rsidR="006670E2" w:rsidRPr="006670E2" w:rsidRDefault="006670E2" w:rsidP="006670E2">
      <w:pPr>
        <w:numPr>
          <w:ilvl w:val="0"/>
          <w:numId w:val="1080"/>
        </w:numPr>
        <w:tabs>
          <w:tab w:val="left" w:pos="1284"/>
        </w:tabs>
      </w:pPr>
      <w:r w:rsidRPr="006670E2">
        <w:t xml:space="preserve">Destination mapping </w:t>
      </w:r>
    </w:p>
    <w:p w14:paraId="0DEC5B4E" w14:textId="77777777" w:rsidR="006670E2" w:rsidRPr="006670E2" w:rsidRDefault="006670E2" w:rsidP="006670E2">
      <w:pPr>
        <w:tabs>
          <w:tab w:val="left" w:pos="1284"/>
        </w:tabs>
      </w:pPr>
      <w:r w:rsidRPr="006670E2">
        <w:pict w14:anchorId="6ECD174F">
          <v:rect id="_x0000_i15286" style="width:0;height:1.5pt" o:hralign="center" o:hrstd="t" o:hr="t" fillcolor="#a0a0a0" stroked="f"/>
        </w:pict>
      </w:r>
    </w:p>
    <w:p w14:paraId="3F7787F1" w14:textId="77777777" w:rsidR="006670E2" w:rsidRPr="006670E2" w:rsidRDefault="006670E2" w:rsidP="006670E2">
      <w:pPr>
        <w:tabs>
          <w:tab w:val="left" w:pos="1284"/>
        </w:tabs>
        <w:rPr>
          <w:b/>
          <w:bCs/>
        </w:rPr>
      </w:pPr>
      <w:r w:rsidRPr="006670E2">
        <w:rPr>
          <w:b/>
          <w:bCs/>
        </w:rPr>
        <w:t>38. Searching Algorithms</w:t>
      </w:r>
    </w:p>
    <w:p w14:paraId="67A702C3" w14:textId="77777777" w:rsidR="006670E2" w:rsidRPr="006670E2" w:rsidRDefault="006670E2" w:rsidP="006670E2">
      <w:pPr>
        <w:tabs>
          <w:tab w:val="left" w:pos="1284"/>
        </w:tabs>
      </w:pPr>
      <w:r w:rsidRPr="006670E2">
        <w:t>The project implements:</w:t>
      </w:r>
    </w:p>
    <w:p w14:paraId="0D21E75B" w14:textId="77777777" w:rsidR="006670E2" w:rsidRPr="006670E2" w:rsidRDefault="006670E2" w:rsidP="006670E2">
      <w:pPr>
        <w:tabs>
          <w:tab w:val="left" w:pos="1284"/>
        </w:tabs>
        <w:rPr>
          <w:b/>
          <w:bCs/>
        </w:rPr>
      </w:pPr>
      <w:r w:rsidRPr="006670E2">
        <w:rPr>
          <w:b/>
          <w:bCs/>
        </w:rPr>
        <w:t>Linear Search</w:t>
      </w:r>
    </w:p>
    <w:p w14:paraId="68B552D7" w14:textId="77777777" w:rsidR="006670E2" w:rsidRPr="006670E2" w:rsidRDefault="006670E2" w:rsidP="006670E2">
      <w:pPr>
        <w:tabs>
          <w:tab w:val="left" w:pos="1284"/>
        </w:tabs>
      </w:pPr>
      <w:r w:rsidRPr="006670E2">
        <w:t>Used for:</w:t>
      </w:r>
    </w:p>
    <w:p w14:paraId="0F37F892" w14:textId="77777777" w:rsidR="006670E2" w:rsidRPr="006670E2" w:rsidRDefault="006670E2" w:rsidP="006670E2">
      <w:pPr>
        <w:numPr>
          <w:ilvl w:val="0"/>
          <w:numId w:val="1081"/>
        </w:numPr>
        <w:tabs>
          <w:tab w:val="left" w:pos="1284"/>
        </w:tabs>
      </w:pPr>
      <w:r w:rsidRPr="006670E2">
        <w:t xml:space="preserve">Small datasets </w:t>
      </w:r>
    </w:p>
    <w:p w14:paraId="7147B32E" w14:textId="77777777" w:rsidR="006670E2" w:rsidRPr="006670E2" w:rsidRDefault="006670E2" w:rsidP="006670E2">
      <w:pPr>
        <w:numPr>
          <w:ilvl w:val="0"/>
          <w:numId w:val="1081"/>
        </w:numPr>
        <w:tabs>
          <w:tab w:val="left" w:pos="1284"/>
        </w:tabs>
      </w:pPr>
      <w:r w:rsidRPr="006670E2">
        <w:t xml:space="preserve">General filtering </w:t>
      </w:r>
    </w:p>
    <w:p w14:paraId="66B1EA1D" w14:textId="77777777" w:rsidR="006670E2" w:rsidRPr="006670E2" w:rsidRDefault="006670E2" w:rsidP="006670E2">
      <w:pPr>
        <w:tabs>
          <w:tab w:val="left" w:pos="1284"/>
        </w:tabs>
      </w:pPr>
      <w:r w:rsidRPr="006670E2">
        <w:pict w14:anchorId="4D0411C2">
          <v:rect id="_x0000_i15287" style="width:0;height:1.5pt" o:hralign="center" o:hrstd="t" o:hr="t" fillcolor="#a0a0a0" stroked="f"/>
        </w:pict>
      </w:r>
    </w:p>
    <w:p w14:paraId="526F44DC" w14:textId="77777777" w:rsidR="006670E2" w:rsidRPr="006670E2" w:rsidRDefault="006670E2" w:rsidP="006670E2">
      <w:pPr>
        <w:tabs>
          <w:tab w:val="left" w:pos="1284"/>
        </w:tabs>
        <w:rPr>
          <w:b/>
          <w:bCs/>
        </w:rPr>
      </w:pPr>
      <w:r w:rsidRPr="006670E2">
        <w:rPr>
          <w:b/>
          <w:bCs/>
        </w:rPr>
        <w:t>Binary Search</w:t>
      </w:r>
    </w:p>
    <w:p w14:paraId="11B17C19" w14:textId="77777777" w:rsidR="006670E2" w:rsidRPr="006670E2" w:rsidRDefault="006670E2" w:rsidP="006670E2">
      <w:pPr>
        <w:tabs>
          <w:tab w:val="left" w:pos="1284"/>
        </w:tabs>
      </w:pPr>
      <w:r w:rsidRPr="006670E2">
        <w:t>Used for:</w:t>
      </w:r>
    </w:p>
    <w:p w14:paraId="60F28C31" w14:textId="77777777" w:rsidR="006670E2" w:rsidRPr="006670E2" w:rsidRDefault="006670E2" w:rsidP="006670E2">
      <w:pPr>
        <w:numPr>
          <w:ilvl w:val="0"/>
          <w:numId w:val="1082"/>
        </w:numPr>
        <w:tabs>
          <w:tab w:val="left" w:pos="1284"/>
        </w:tabs>
      </w:pPr>
      <w:r w:rsidRPr="006670E2">
        <w:t xml:space="preserve">Sorted drone records </w:t>
      </w:r>
    </w:p>
    <w:p w14:paraId="53F92E15" w14:textId="77777777" w:rsidR="006670E2" w:rsidRPr="006670E2" w:rsidRDefault="006670E2" w:rsidP="006670E2">
      <w:pPr>
        <w:numPr>
          <w:ilvl w:val="0"/>
          <w:numId w:val="1082"/>
        </w:numPr>
        <w:tabs>
          <w:tab w:val="left" w:pos="1284"/>
        </w:tabs>
      </w:pPr>
      <w:r w:rsidRPr="006670E2">
        <w:lastRenderedPageBreak/>
        <w:t xml:space="preserve">Optimized lookups </w:t>
      </w:r>
    </w:p>
    <w:p w14:paraId="1969C641" w14:textId="77777777" w:rsidR="006670E2" w:rsidRPr="006670E2" w:rsidRDefault="006670E2" w:rsidP="006670E2">
      <w:pPr>
        <w:tabs>
          <w:tab w:val="left" w:pos="1284"/>
        </w:tabs>
      </w:pPr>
      <w:r w:rsidRPr="006670E2">
        <w:t>Searching improves data retrieval efficiency.</w:t>
      </w:r>
    </w:p>
    <w:p w14:paraId="09E7714D" w14:textId="77777777" w:rsidR="006670E2" w:rsidRPr="006670E2" w:rsidRDefault="006670E2" w:rsidP="006670E2">
      <w:pPr>
        <w:tabs>
          <w:tab w:val="left" w:pos="1284"/>
        </w:tabs>
      </w:pPr>
      <w:r w:rsidRPr="006670E2">
        <w:pict w14:anchorId="302A1439">
          <v:rect id="_x0000_i15288" style="width:0;height:1.5pt" o:hralign="center" o:hrstd="t" o:hr="t" fillcolor="#a0a0a0" stroked="f"/>
        </w:pict>
      </w:r>
    </w:p>
    <w:p w14:paraId="0EF2479B" w14:textId="77777777" w:rsidR="006670E2" w:rsidRPr="006670E2" w:rsidRDefault="006670E2" w:rsidP="006670E2">
      <w:pPr>
        <w:tabs>
          <w:tab w:val="left" w:pos="1284"/>
        </w:tabs>
        <w:rPr>
          <w:b/>
          <w:bCs/>
        </w:rPr>
      </w:pPr>
      <w:r w:rsidRPr="006670E2">
        <w:rPr>
          <w:b/>
          <w:bCs/>
        </w:rPr>
        <w:t>39. Sorting Algorithms</w:t>
      </w:r>
    </w:p>
    <w:p w14:paraId="7FB1B45C" w14:textId="77777777" w:rsidR="006670E2" w:rsidRPr="006670E2" w:rsidRDefault="006670E2" w:rsidP="006670E2">
      <w:pPr>
        <w:tabs>
          <w:tab w:val="left" w:pos="1284"/>
        </w:tabs>
      </w:pPr>
      <w:r w:rsidRPr="006670E2">
        <w:t>The project implements:</w:t>
      </w:r>
    </w:p>
    <w:p w14:paraId="5F613052" w14:textId="77777777" w:rsidR="006670E2" w:rsidRPr="006670E2" w:rsidRDefault="006670E2" w:rsidP="006670E2">
      <w:pPr>
        <w:tabs>
          <w:tab w:val="left" w:pos="1284"/>
        </w:tabs>
        <w:rPr>
          <w:b/>
          <w:bCs/>
        </w:rPr>
      </w:pPr>
      <w:r w:rsidRPr="006670E2">
        <w:rPr>
          <w:b/>
          <w:bCs/>
        </w:rPr>
        <w:t>Merge Sort</w:t>
      </w:r>
    </w:p>
    <w:p w14:paraId="2E87A038" w14:textId="77777777" w:rsidR="006670E2" w:rsidRPr="006670E2" w:rsidRDefault="006670E2" w:rsidP="006670E2">
      <w:pPr>
        <w:tabs>
          <w:tab w:val="left" w:pos="1284"/>
        </w:tabs>
      </w:pPr>
      <w:r w:rsidRPr="006670E2">
        <w:t>Used for:</w:t>
      </w:r>
    </w:p>
    <w:p w14:paraId="241A436F" w14:textId="77777777" w:rsidR="006670E2" w:rsidRPr="006670E2" w:rsidRDefault="006670E2" w:rsidP="006670E2">
      <w:pPr>
        <w:numPr>
          <w:ilvl w:val="0"/>
          <w:numId w:val="1083"/>
        </w:numPr>
        <w:tabs>
          <w:tab w:val="left" w:pos="1284"/>
        </w:tabs>
      </w:pPr>
      <w:r w:rsidRPr="006670E2">
        <w:t xml:space="preserve">Stable sorting </w:t>
      </w:r>
    </w:p>
    <w:p w14:paraId="1E99D0EB" w14:textId="77777777" w:rsidR="006670E2" w:rsidRPr="006670E2" w:rsidRDefault="006670E2" w:rsidP="006670E2">
      <w:pPr>
        <w:numPr>
          <w:ilvl w:val="0"/>
          <w:numId w:val="1083"/>
        </w:numPr>
        <w:tabs>
          <w:tab w:val="left" w:pos="1284"/>
        </w:tabs>
      </w:pPr>
      <w:r w:rsidRPr="006670E2">
        <w:t xml:space="preserve">Reports </w:t>
      </w:r>
    </w:p>
    <w:p w14:paraId="0DF087D0" w14:textId="77777777" w:rsidR="006670E2" w:rsidRPr="006670E2" w:rsidRDefault="006670E2" w:rsidP="006670E2">
      <w:pPr>
        <w:numPr>
          <w:ilvl w:val="0"/>
          <w:numId w:val="1083"/>
        </w:numPr>
        <w:tabs>
          <w:tab w:val="left" w:pos="1284"/>
        </w:tabs>
      </w:pPr>
      <w:r w:rsidRPr="006670E2">
        <w:t xml:space="preserve">Historical records </w:t>
      </w:r>
    </w:p>
    <w:p w14:paraId="5F96F221" w14:textId="77777777" w:rsidR="006670E2" w:rsidRPr="006670E2" w:rsidRDefault="006670E2" w:rsidP="006670E2">
      <w:pPr>
        <w:tabs>
          <w:tab w:val="left" w:pos="1284"/>
        </w:tabs>
      </w:pPr>
      <w:r w:rsidRPr="006670E2">
        <w:pict w14:anchorId="595692E4">
          <v:rect id="_x0000_i15289" style="width:0;height:1.5pt" o:hralign="center" o:hrstd="t" o:hr="t" fillcolor="#a0a0a0" stroked="f"/>
        </w:pict>
      </w:r>
    </w:p>
    <w:p w14:paraId="3CD3C557" w14:textId="77777777" w:rsidR="006670E2" w:rsidRPr="006670E2" w:rsidRDefault="006670E2" w:rsidP="006670E2">
      <w:pPr>
        <w:tabs>
          <w:tab w:val="left" w:pos="1284"/>
        </w:tabs>
        <w:rPr>
          <w:b/>
          <w:bCs/>
        </w:rPr>
      </w:pPr>
      <w:r w:rsidRPr="006670E2">
        <w:rPr>
          <w:b/>
          <w:bCs/>
        </w:rPr>
        <w:t>Quick Sort</w:t>
      </w:r>
    </w:p>
    <w:p w14:paraId="23465CEB" w14:textId="77777777" w:rsidR="006670E2" w:rsidRPr="006670E2" w:rsidRDefault="006670E2" w:rsidP="006670E2">
      <w:pPr>
        <w:tabs>
          <w:tab w:val="left" w:pos="1284"/>
        </w:tabs>
      </w:pPr>
      <w:r w:rsidRPr="006670E2">
        <w:t>Used for:</w:t>
      </w:r>
    </w:p>
    <w:p w14:paraId="5D6773B1" w14:textId="77777777" w:rsidR="006670E2" w:rsidRPr="006670E2" w:rsidRDefault="006670E2" w:rsidP="006670E2">
      <w:pPr>
        <w:numPr>
          <w:ilvl w:val="0"/>
          <w:numId w:val="1084"/>
        </w:numPr>
        <w:tabs>
          <w:tab w:val="left" w:pos="1284"/>
        </w:tabs>
      </w:pPr>
      <w:r w:rsidRPr="006670E2">
        <w:t xml:space="preserve">Interactive sorting </w:t>
      </w:r>
    </w:p>
    <w:p w14:paraId="64CE42B6" w14:textId="77777777" w:rsidR="006670E2" w:rsidRPr="006670E2" w:rsidRDefault="006670E2" w:rsidP="006670E2">
      <w:pPr>
        <w:numPr>
          <w:ilvl w:val="0"/>
          <w:numId w:val="1084"/>
        </w:numPr>
        <w:tabs>
          <w:tab w:val="left" w:pos="1284"/>
        </w:tabs>
      </w:pPr>
      <w:r w:rsidRPr="006670E2">
        <w:t xml:space="preserve">Rankings </w:t>
      </w:r>
    </w:p>
    <w:p w14:paraId="57E23228" w14:textId="77777777" w:rsidR="006670E2" w:rsidRPr="006670E2" w:rsidRDefault="006670E2" w:rsidP="006670E2">
      <w:pPr>
        <w:numPr>
          <w:ilvl w:val="0"/>
          <w:numId w:val="1084"/>
        </w:numPr>
        <w:tabs>
          <w:tab w:val="left" w:pos="1284"/>
        </w:tabs>
      </w:pPr>
      <w:r w:rsidRPr="006670E2">
        <w:t xml:space="preserve">Performance tables </w:t>
      </w:r>
    </w:p>
    <w:p w14:paraId="1BAB13E8" w14:textId="77777777" w:rsidR="006670E2" w:rsidRPr="006670E2" w:rsidRDefault="006670E2" w:rsidP="006670E2">
      <w:pPr>
        <w:tabs>
          <w:tab w:val="left" w:pos="1284"/>
        </w:tabs>
      </w:pPr>
      <w:r w:rsidRPr="006670E2">
        <w:t>Sorting enhances user experience and analytics.</w:t>
      </w:r>
    </w:p>
    <w:p w14:paraId="0D2769ED" w14:textId="77777777" w:rsidR="006670E2" w:rsidRPr="006670E2" w:rsidRDefault="006670E2" w:rsidP="006670E2">
      <w:pPr>
        <w:tabs>
          <w:tab w:val="left" w:pos="1284"/>
        </w:tabs>
      </w:pPr>
      <w:r w:rsidRPr="006670E2">
        <w:pict w14:anchorId="694E19E7">
          <v:rect id="_x0000_i15290" style="width:0;height:1.5pt" o:hralign="center" o:hrstd="t" o:hr="t" fillcolor="#a0a0a0" stroked="f"/>
        </w:pict>
      </w:r>
    </w:p>
    <w:p w14:paraId="3C1756E1" w14:textId="77777777" w:rsidR="006670E2" w:rsidRPr="006670E2" w:rsidRDefault="006670E2" w:rsidP="006670E2">
      <w:pPr>
        <w:tabs>
          <w:tab w:val="left" w:pos="1284"/>
        </w:tabs>
        <w:rPr>
          <w:b/>
          <w:bCs/>
        </w:rPr>
      </w:pPr>
      <w:r w:rsidRPr="006670E2">
        <w:rPr>
          <w:b/>
          <w:bCs/>
        </w:rPr>
        <w:t>40. Graph Algorithms</w:t>
      </w:r>
    </w:p>
    <w:p w14:paraId="666CCEE7" w14:textId="77777777" w:rsidR="006670E2" w:rsidRPr="006670E2" w:rsidRDefault="006670E2" w:rsidP="006670E2">
      <w:pPr>
        <w:tabs>
          <w:tab w:val="left" w:pos="1284"/>
        </w:tabs>
      </w:pPr>
      <w:r w:rsidRPr="006670E2">
        <w:t>The Route Optimization module demonstrates:</w:t>
      </w:r>
    </w:p>
    <w:p w14:paraId="774A5399" w14:textId="77777777" w:rsidR="006670E2" w:rsidRPr="006670E2" w:rsidRDefault="006670E2" w:rsidP="006670E2">
      <w:pPr>
        <w:tabs>
          <w:tab w:val="left" w:pos="1284"/>
        </w:tabs>
        <w:rPr>
          <w:b/>
          <w:bCs/>
        </w:rPr>
      </w:pPr>
      <w:r w:rsidRPr="006670E2">
        <w:rPr>
          <w:b/>
          <w:bCs/>
        </w:rPr>
        <w:t>Breadth-First Search (BFS)</w:t>
      </w:r>
    </w:p>
    <w:p w14:paraId="7976130F" w14:textId="77777777" w:rsidR="006670E2" w:rsidRPr="006670E2" w:rsidRDefault="006670E2" w:rsidP="006670E2">
      <w:pPr>
        <w:tabs>
          <w:tab w:val="left" w:pos="1284"/>
        </w:tabs>
      </w:pPr>
      <w:r w:rsidRPr="006670E2">
        <w:t>Used for:</w:t>
      </w:r>
    </w:p>
    <w:p w14:paraId="41C617AB" w14:textId="77777777" w:rsidR="006670E2" w:rsidRPr="006670E2" w:rsidRDefault="006670E2" w:rsidP="006670E2">
      <w:pPr>
        <w:numPr>
          <w:ilvl w:val="0"/>
          <w:numId w:val="1085"/>
        </w:numPr>
        <w:tabs>
          <w:tab w:val="left" w:pos="1284"/>
        </w:tabs>
      </w:pPr>
      <w:r w:rsidRPr="006670E2">
        <w:t xml:space="preserve">Graph traversal </w:t>
      </w:r>
    </w:p>
    <w:p w14:paraId="6786C047" w14:textId="77777777" w:rsidR="006670E2" w:rsidRPr="006670E2" w:rsidRDefault="006670E2" w:rsidP="006670E2">
      <w:pPr>
        <w:numPr>
          <w:ilvl w:val="0"/>
          <w:numId w:val="1085"/>
        </w:numPr>
        <w:tabs>
          <w:tab w:val="left" w:pos="1284"/>
        </w:tabs>
      </w:pPr>
      <w:r w:rsidRPr="006670E2">
        <w:t xml:space="preserve">Reachability analysis </w:t>
      </w:r>
    </w:p>
    <w:p w14:paraId="378B56BC" w14:textId="77777777" w:rsidR="006670E2" w:rsidRPr="006670E2" w:rsidRDefault="006670E2" w:rsidP="006670E2">
      <w:pPr>
        <w:tabs>
          <w:tab w:val="left" w:pos="1284"/>
        </w:tabs>
      </w:pPr>
      <w:r w:rsidRPr="006670E2">
        <w:pict w14:anchorId="7444B464">
          <v:rect id="_x0000_i15291" style="width:0;height:1.5pt" o:hralign="center" o:hrstd="t" o:hr="t" fillcolor="#a0a0a0" stroked="f"/>
        </w:pict>
      </w:r>
    </w:p>
    <w:p w14:paraId="778B3632" w14:textId="77777777" w:rsidR="006670E2" w:rsidRPr="006670E2" w:rsidRDefault="006670E2" w:rsidP="006670E2">
      <w:pPr>
        <w:tabs>
          <w:tab w:val="left" w:pos="1284"/>
        </w:tabs>
        <w:rPr>
          <w:b/>
          <w:bCs/>
        </w:rPr>
      </w:pPr>
      <w:r w:rsidRPr="006670E2">
        <w:rPr>
          <w:b/>
          <w:bCs/>
        </w:rPr>
        <w:t>Dijkstra's Algorithm</w:t>
      </w:r>
    </w:p>
    <w:p w14:paraId="32AB1C71" w14:textId="77777777" w:rsidR="006670E2" w:rsidRPr="006670E2" w:rsidRDefault="006670E2" w:rsidP="006670E2">
      <w:pPr>
        <w:tabs>
          <w:tab w:val="left" w:pos="1284"/>
        </w:tabs>
      </w:pPr>
      <w:r w:rsidRPr="006670E2">
        <w:t>Used for:</w:t>
      </w:r>
    </w:p>
    <w:p w14:paraId="696EF3B0" w14:textId="77777777" w:rsidR="006670E2" w:rsidRPr="006670E2" w:rsidRDefault="006670E2" w:rsidP="006670E2">
      <w:pPr>
        <w:numPr>
          <w:ilvl w:val="0"/>
          <w:numId w:val="1086"/>
        </w:numPr>
        <w:tabs>
          <w:tab w:val="left" w:pos="1284"/>
        </w:tabs>
      </w:pPr>
      <w:r w:rsidRPr="006670E2">
        <w:t xml:space="preserve">Shortest path calculation </w:t>
      </w:r>
    </w:p>
    <w:p w14:paraId="6087A291" w14:textId="77777777" w:rsidR="006670E2" w:rsidRPr="006670E2" w:rsidRDefault="006670E2" w:rsidP="006670E2">
      <w:pPr>
        <w:numPr>
          <w:ilvl w:val="0"/>
          <w:numId w:val="1086"/>
        </w:numPr>
        <w:tabs>
          <w:tab w:val="left" w:pos="1284"/>
        </w:tabs>
      </w:pPr>
      <w:r w:rsidRPr="006670E2">
        <w:t xml:space="preserve">Route optimization </w:t>
      </w:r>
    </w:p>
    <w:p w14:paraId="4E7489A3" w14:textId="77777777" w:rsidR="006670E2" w:rsidRPr="006670E2" w:rsidRDefault="006670E2" w:rsidP="006670E2">
      <w:pPr>
        <w:tabs>
          <w:tab w:val="left" w:pos="1284"/>
        </w:tabs>
      </w:pPr>
      <w:r w:rsidRPr="006670E2">
        <w:t>These algorithms form the core of the routing engine.</w:t>
      </w:r>
    </w:p>
    <w:p w14:paraId="67D120CF" w14:textId="77777777" w:rsidR="006670E2" w:rsidRPr="006670E2" w:rsidRDefault="006670E2" w:rsidP="006670E2">
      <w:pPr>
        <w:tabs>
          <w:tab w:val="left" w:pos="1284"/>
        </w:tabs>
      </w:pPr>
      <w:r w:rsidRPr="006670E2">
        <w:pict w14:anchorId="0AC95BBD">
          <v:rect id="_x0000_i15292" style="width:0;height:1.5pt" o:hralign="center" o:hrstd="t" o:hr="t" fillcolor="#a0a0a0" stroked="f"/>
        </w:pict>
      </w:r>
    </w:p>
    <w:p w14:paraId="5CE482EF" w14:textId="77777777" w:rsidR="006670E2" w:rsidRPr="006670E2" w:rsidRDefault="006670E2" w:rsidP="006670E2">
      <w:pPr>
        <w:tabs>
          <w:tab w:val="left" w:pos="1284"/>
        </w:tabs>
        <w:rPr>
          <w:b/>
          <w:bCs/>
        </w:rPr>
      </w:pPr>
      <w:r w:rsidRPr="006670E2">
        <w:rPr>
          <w:b/>
          <w:bCs/>
        </w:rPr>
        <w:lastRenderedPageBreak/>
        <w:t>41. Analytical Algorithms</w:t>
      </w:r>
    </w:p>
    <w:p w14:paraId="457FED94" w14:textId="77777777" w:rsidR="006670E2" w:rsidRPr="006670E2" w:rsidRDefault="006670E2" w:rsidP="006670E2">
      <w:pPr>
        <w:tabs>
          <w:tab w:val="left" w:pos="1284"/>
        </w:tabs>
      </w:pPr>
      <w:r w:rsidRPr="006670E2">
        <w:t>The Analytics Dashboard demonstrates:</w:t>
      </w:r>
    </w:p>
    <w:p w14:paraId="57CA300A" w14:textId="77777777" w:rsidR="006670E2" w:rsidRPr="006670E2" w:rsidRDefault="006670E2" w:rsidP="006670E2">
      <w:pPr>
        <w:numPr>
          <w:ilvl w:val="0"/>
          <w:numId w:val="1087"/>
        </w:numPr>
        <w:tabs>
          <w:tab w:val="left" w:pos="1284"/>
        </w:tabs>
      </w:pPr>
      <w:r w:rsidRPr="006670E2">
        <w:t xml:space="preserve">Prefix Sum </w:t>
      </w:r>
    </w:p>
    <w:p w14:paraId="02A1D158" w14:textId="77777777" w:rsidR="006670E2" w:rsidRPr="006670E2" w:rsidRDefault="006670E2" w:rsidP="006670E2">
      <w:pPr>
        <w:numPr>
          <w:ilvl w:val="0"/>
          <w:numId w:val="1087"/>
        </w:numPr>
        <w:tabs>
          <w:tab w:val="left" w:pos="1284"/>
        </w:tabs>
      </w:pPr>
      <w:r w:rsidRPr="006670E2">
        <w:t xml:space="preserve">Aggregation Algorithms </w:t>
      </w:r>
    </w:p>
    <w:p w14:paraId="14E8CB0D" w14:textId="77777777" w:rsidR="006670E2" w:rsidRPr="006670E2" w:rsidRDefault="006670E2" w:rsidP="006670E2">
      <w:pPr>
        <w:numPr>
          <w:ilvl w:val="0"/>
          <w:numId w:val="1087"/>
        </w:numPr>
        <w:tabs>
          <w:tab w:val="left" w:pos="1284"/>
        </w:tabs>
      </w:pPr>
      <w:r w:rsidRPr="006670E2">
        <w:t xml:space="preserve">Statistical calculations </w:t>
      </w:r>
    </w:p>
    <w:p w14:paraId="41C28066" w14:textId="77777777" w:rsidR="006670E2" w:rsidRPr="006670E2" w:rsidRDefault="006670E2" w:rsidP="006670E2">
      <w:pPr>
        <w:numPr>
          <w:ilvl w:val="0"/>
          <w:numId w:val="1087"/>
        </w:numPr>
        <w:tabs>
          <w:tab w:val="left" w:pos="1284"/>
        </w:tabs>
      </w:pPr>
      <w:r w:rsidRPr="006670E2">
        <w:t xml:space="preserve">Trend analysis </w:t>
      </w:r>
    </w:p>
    <w:p w14:paraId="5DC4AF41" w14:textId="77777777" w:rsidR="006670E2" w:rsidRPr="006670E2" w:rsidRDefault="006670E2" w:rsidP="006670E2">
      <w:pPr>
        <w:tabs>
          <w:tab w:val="left" w:pos="1284"/>
        </w:tabs>
      </w:pPr>
      <w:r w:rsidRPr="006670E2">
        <w:t>These algorithms convert raw operational data into actionable insights.</w:t>
      </w:r>
    </w:p>
    <w:p w14:paraId="5D844786" w14:textId="77777777" w:rsidR="006670E2" w:rsidRPr="006670E2" w:rsidRDefault="006670E2" w:rsidP="006670E2">
      <w:pPr>
        <w:tabs>
          <w:tab w:val="left" w:pos="1284"/>
        </w:tabs>
      </w:pPr>
      <w:r w:rsidRPr="006670E2">
        <w:pict w14:anchorId="69D11B6D">
          <v:rect id="_x0000_i15293" style="width:0;height:1.5pt" o:hralign="center" o:hrstd="t" o:hr="t" fillcolor="#a0a0a0" stroked="f"/>
        </w:pict>
      </w:r>
    </w:p>
    <w:p w14:paraId="36B8C3A3" w14:textId="77777777" w:rsidR="006670E2" w:rsidRPr="006670E2" w:rsidRDefault="006670E2" w:rsidP="006670E2">
      <w:pPr>
        <w:tabs>
          <w:tab w:val="left" w:pos="1284"/>
        </w:tabs>
        <w:rPr>
          <w:b/>
          <w:bCs/>
        </w:rPr>
      </w:pPr>
      <w:r w:rsidRPr="006670E2">
        <w:rPr>
          <w:b/>
          <w:bCs/>
        </w:rPr>
        <w:t>42. DSA Distribution Across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6097"/>
      </w:tblGrid>
      <w:tr w:rsidR="006670E2" w:rsidRPr="006670E2" w14:paraId="1A960E93" w14:textId="77777777">
        <w:trPr>
          <w:tblHeader/>
          <w:tblCellSpacing w:w="15" w:type="dxa"/>
        </w:trPr>
        <w:tc>
          <w:tcPr>
            <w:tcW w:w="0" w:type="auto"/>
            <w:vAlign w:val="center"/>
            <w:hideMark/>
          </w:tcPr>
          <w:p w14:paraId="69360387" w14:textId="77777777" w:rsidR="006670E2" w:rsidRPr="006670E2" w:rsidRDefault="006670E2" w:rsidP="006670E2">
            <w:pPr>
              <w:tabs>
                <w:tab w:val="left" w:pos="1284"/>
              </w:tabs>
              <w:rPr>
                <w:b/>
                <w:bCs/>
              </w:rPr>
            </w:pPr>
            <w:r w:rsidRPr="006670E2">
              <w:rPr>
                <w:b/>
                <w:bCs/>
              </w:rPr>
              <w:t>Module</w:t>
            </w:r>
          </w:p>
        </w:tc>
        <w:tc>
          <w:tcPr>
            <w:tcW w:w="0" w:type="auto"/>
            <w:vAlign w:val="center"/>
            <w:hideMark/>
          </w:tcPr>
          <w:p w14:paraId="58323E8A" w14:textId="77777777" w:rsidR="006670E2" w:rsidRPr="006670E2" w:rsidRDefault="006670E2" w:rsidP="006670E2">
            <w:pPr>
              <w:tabs>
                <w:tab w:val="left" w:pos="1284"/>
              </w:tabs>
              <w:rPr>
                <w:b/>
                <w:bCs/>
              </w:rPr>
            </w:pPr>
            <w:r w:rsidRPr="006670E2">
              <w:rPr>
                <w:b/>
                <w:bCs/>
              </w:rPr>
              <w:t>DSA Concepts</w:t>
            </w:r>
          </w:p>
        </w:tc>
      </w:tr>
      <w:tr w:rsidR="006670E2" w:rsidRPr="006670E2" w14:paraId="60A38B15" w14:textId="77777777">
        <w:trPr>
          <w:tblCellSpacing w:w="15" w:type="dxa"/>
        </w:trPr>
        <w:tc>
          <w:tcPr>
            <w:tcW w:w="0" w:type="auto"/>
            <w:vAlign w:val="center"/>
            <w:hideMark/>
          </w:tcPr>
          <w:p w14:paraId="09B9DA19" w14:textId="77777777" w:rsidR="006670E2" w:rsidRPr="006670E2" w:rsidRDefault="006670E2" w:rsidP="006670E2">
            <w:pPr>
              <w:tabs>
                <w:tab w:val="left" w:pos="1284"/>
              </w:tabs>
            </w:pPr>
            <w:r w:rsidRPr="006670E2">
              <w:t>Fleet Management</w:t>
            </w:r>
          </w:p>
        </w:tc>
        <w:tc>
          <w:tcPr>
            <w:tcW w:w="0" w:type="auto"/>
            <w:vAlign w:val="center"/>
            <w:hideMark/>
          </w:tcPr>
          <w:p w14:paraId="39F0A981" w14:textId="77777777" w:rsidR="006670E2" w:rsidRPr="006670E2" w:rsidRDefault="006670E2" w:rsidP="006670E2">
            <w:pPr>
              <w:tabs>
                <w:tab w:val="left" w:pos="1284"/>
              </w:tabs>
            </w:pPr>
            <w:r w:rsidRPr="006670E2">
              <w:t>Arrays, Linear Search, Binary Search, Merge Sort, Quick Sort</w:t>
            </w:r>
          </w:p>
        </w:tc>
      </w:tr>
      <w:tr w:rsidR="006670E2" w:rsidRPr="006670E2" w14:paraId="36D7B6F3" w14:textId="77777777">
        <w:trPr>
          <w:tblCellSpacing w:w="15" w:type="dxa"/>
        </w:trPr>
        <w:tc>
          <w:tcPr>
            <w:tcW w:w="0" w:type="auto"/>
            <w:vAlign w:val="center"/>
            <w:hideMark/>
          </w:tcPr>
          <w:p w14:paraId="7D1BA0EE" w14:textId="77777777" w:rsidR="006670E2" w:rsidRPr="006670E2" w:rsidRDefault="006670E2" w:rsidP="006670E2">
            <w:pPr>
              <w:tabs>
                <w:tab w:val="left" w:pos="1284"/>
              </w:tabs>
            </w:pPr>
            <w:r w:rsidRPr="006670E2">
              <w:t>Route Optimization</w:t>
            </w:r>
          </w:p>
        </w:tc>
        <w:tc>
          <w:tcPr>
            <w:tcW w:w="0" w:type="auto"/>
            <w:vAlign w:val="center"/>
            <w:hideMark/>
          </w:tcPr>
          <w:p w14:paraId="27F9D7C7" w14:textId="77777777" w:rsidR="006670E2" w:rsidRPr="006670E2" w:rsidRDefault="006670E2" w:rsidP="006670E2">
            <w:pPr>
              <w:tabs>
                <w:tab w:val="left" w:pos="1284"/>
              </w:tabs>
            </w:pPr>
            <w:r w:rsidRPr="006670E2">
              <w:t>Graph, BFS, Dijkstra</w:t>
            </w:r>
          </w:p>
        </w:tc>
      </w:tr>
      <w:tr w:rsidR="006670E2" w:rsidRPr="006670E2" w14:paraId="6C990377" w14:textId="77777777">
        <w:trPr>
          <w:tblCellSpacing w:w="15" w:type="dxa"/>
        </w:trPr>
        <w:tc>
          <w:tcPr>
            <w:tcW w:w="0" w:type="auto"/>
            <w:vAlign w:val="center"/>
            <w:hideMark/>
          </w:tcPr>
          <w:p w14:paraId="0C9250F6" w14:textId="77777777" w:rsidR="006670E2" w:rsidRPr="006670E2" w:rsidRDefault="006670E2" w:rsidP="006670E2">
            <w:pPr>
              <w:tabs>
                <w:tab w:val="left" w:pos="1284"/>
              </w:tabs>
            </w:pPr>
            <w:r w:rsidRPr="006670E2">
              <w:t>Delivery Management</w:t>
            </w:r>
          </w:p>
        </w:tc>
        <w:tc>
          <w:tcPr>
            <w:tcW w:w="0" w:type="auto"/>
            <w:vAlign w:val="center"/>
            <w:hideMark/>
          </w:tcPr>
          <w:p w14:paraId="6438A82F" w14:textId="77777777" w:rsidR="006670E2" w:rsidRPr="006670E2" w:rsidRDefault="006670E2" w:rsidP="006670E2">
            <w:pPr>
              <w:tabs>
                <w:tab w:val="left" w:pos="1284"/>
              </w:tabs>
            </w:pPr>
            <w:r w:rsidRPr="006670E2">
              <w:t>Queue, Priority Queue</w:t>
            </w:r>
          </w:p>
        </w:tc>
      </w:tr>
      <w:tr w:rsidR="006670E2" w:rsidRPr="006670E2" w14:paraId="0BDBD914" w14:textId="77777777">
        <w:trPr>
          <w:tblCellSpacing w:w="15" w:type="dxa"/>
        </w:trPr>
        <w:tc>
          <w:tcPr>
            <w:tcW w:w="0" w:type="auto"/>
            <w:vAlign w:val="center"/>
            <w:hideMark/>
          </w:tcPr>
          <w:p w14:paraId="4526D7C1" w14:textId="77777777" w:rsidR="006670E2" w:rsidRPr="006670E2" w:rsidRDefault="006670E2" w:rsidP="006670E2">
            <w:pPr>
              <w:tabs>
                <w:tab w:val="left" w:pos="1284"/>
              </w:tabs>
            </w:pPr>
            <w:r w:rsidRPr="006670E2">
              <w:t>Analytics Dashboard</w:t>
            </w:r>
          </w:p>
        </w:tc>
        <w:tc>
          <w:tcPr>
            <w:tcW w:w="0" w:type="auto"/>
            <w:vAlign w:val="center"/>
            <w:hideMark/>
          </w:tcPr>
          <w:p w14:paraId="7E2FD3C3" w14:textId="77777777" w:rsidR="006670E2" w:rsidRPr="006670E2" w:rsidRDefault="006670E2" w:rsidP="006670E2">
            <w:pPr>
              <w:tabs>
                <w:tab w:val="left" w:pos="1284"/>
              </w:tabs>
            </w:pPr>
            <w:r w:rsidRPr="006670E2">
              <w:t>Arrays, Hash Maps, Merge Sort, Quick Sort, Prefix Sum, Aggregation</w:t>
            </w:r>
          </w:p>
        </w:tc>
      </w:tr>
    </w:tbl>
    <w:p w14:paraId="0C2383D9" w14:textId="77777777" w:rsidR="006670E2" w:rsidRPr="006670E2" w:rsidRDefault="006670E2" w:rsidP="006670E2">
      <w:pPr>
        <w:tabs>
          <w:tab w:val="left" w:pos="1284"/>
        </w:tabs>
      </w:pPr>
      <w:r w:rsidRPr="006670E2">
        <w:t>Each module demonstrates a different family of algorithms in a practical context.</w:t>
      </w:r>
    </w:p>
    <w:p w14:paraId="4985DC6C" w14:textId="77777777" w:rsidR="006670E2" w:rsidRPr="006670E2" w:rsidRDefault="006670E2" w:rsidP="006670E2">
      <w:pPr>
        <w:tabs>
          <w:tab w:val="left" w:pos="1284"/>
        </w:tabs>
      </w:pPr>
      <w:r w:rsidRPr="006670E2">
        <w:pict w14:anchorId="16162687">
          <v:rect id="_x0000_i15294" style="width:0;height:1.5pt" o:hralign="center" o:hrstd="t" o:hr="t" fillcolor="#a0a0a0" stroked="f"/>
        </w:pict>
      </w:r>
    </w:p>
    <w:p w14:paraId="2F65E4BE" w14:textId="77777777" w:rsidR="006670E2" w:rsidRPr="006670E2" w:rsidRDefault="006670E2" w:rsidP="006670E2">
      <w:pPr>
        <w:tabs>
          <w:tab w:val="left" w:pos="1284"/>
        </w:tabs>
        <w:rPr>
          <w:b/>
          <w:bCs/>
        </w:rPr>
      </w:pPr>
      <w:r w:rsidRPr="006670E2">
        <w:rPr>
          <w:b/>
          <w:bCs/>
        </w:rPr>
        <w:t>43. Software Engineering Principles</w:t>
      </w:r>
    </w:p>
    <w:p w14:paraId="730507C4" w14:textId="77777777" w:rsidR="006670E2" w:rsidRPr="006670E2" w:rsidRDefault="006670E2" w:rsidP="006670E2">
      <w:pPr>
        <w:tabs>
          <w:tab w:val="left" w:pos="1284"/>
        </w:tabs>
      </w:pPr>
      <w:r w:rsidRPr="006670E2">
        <w:t>The application follows:</w:t>
      </w:r>
    </w:p>
    <w:p w14:paraId="2307D3A1" w14:textId="77777777" w:rsidR="006670E2" w:rsidRPr="006670E2" w:rsidRDefault="006670E2" w:rsidP="006670E2">
      <w:pPr>
        <w:numPr>
          <w:ilvl w:val="0"/>
          <w:numId w:val="1088"/>
        </w:numPr>
        <w:tabs>
          <w:tab w:val="left" w:pos="1284"/>
        </w:tabs>
      </w:pPr>
      <w:r w:rsidRPr="006670E2">
        <w:t xml:space="preserve">Layered Architecture </w:t>
      </w:r>
    </w:p>
    <w:p w14:paraId="7E4E90D7" w14:textId="77777777" w:rsidR="006670E2" w:rsidRPr="006670E2" w:rsidRDefault="006670E2" w:rsidP="006670E2">
      <w:pPr>
        <w:numPr>
          <w:ilvl w:val="0"/>
          <w:numId w:val="1088"/>
        </w:numPr>
        <w:tabs>
          <w:tab w:val="left" w:pos="1284"/>
        </w:tabs>
      </w:pPr>
      <w:r w:rsidRPr="006670E2">
        <w:t xml:space="preserve">Feature-Based Architecture </w:t>
      </w:r>
    </w:p>
    <w:p w14:paraId="271781A4" w14:textId="77777777" w:rsidR="006670E2" w:rsidRPr="006670E2" w:rsidRDefault="006670E2" w:rsidP="006670E2">
      <w:pPr>
        <w:numPr>
          <w:ilvl w:val="0"/>
          <w:numId w:val="1088"/>
        </w:numPr>
        <w:tabs>
          <w:tab w:val="left" w:pos="1284"/>
        </w:tabs>
      </w:pPr>
      <w:r w:rsidRPr="006670E2">
        <w:t xml:space="preserve">Repository Pattern </w:t>
      </w:r>
    </w:p>
    <w:p w14:paraId="4BD53C08" w14:textId="77777777" w:rsidR="006670E2" w:rsidRPr="006670E2" w:rsidRDefault="006670E2" w:rsidP="006670E2">
      <w:pPr>
        <w:numPr>
          <w:ilvl w:val="0"/>
          <w:numId w:val="1088"/>
        </w:numPr>
        <w:tabs>
          <w:tab w:val="left" w:pos="1284"/>
        </w:tabs>
      </w:pPr>
      <w:r w:rsidRPr="006670E2">
        <w:t xml:space="preserve">Service Layer Pattern </w:t>
      </w:r>
    </w:p>
    <w:p w14:paraId="4E6CD55F" w14:textId="77777777" w:rsidR="006670E2" w:rsidRPr="006670E2" w:rsidRDefault="006670E2" w:rsidP="006670E2">
      <w:pPr>
        <w:numPr>
          <w:ilvl w:val="0"/>
          <w:numId w:val="1088"/>
        </w:numPr>
        <w:tabs>
          <w:tab w:val="left" w:pos="1284"/>
        </w:tabs>
      </w:pPr>
      <w:r w:rsidRPr="006670E2">
        <w:t xml:space="preserve">Separation of Concerns </w:t>
      </w:r>
    </w:p>
    <w:p w14:paraId="40428EE1" w14:textId="77777777" w:rsidR="006670E2" w:rsidRPr="006670E2" w:rsidRDefault="006670E2" w:rsidP="006670E2">
      <w:pPr>
        <w:numPr>
          <w:ilvl w:val="0"/>
          <w:numId w:val="1088"/>
        </w:numPr>
        <w:tabs>
          <w:tab w:val="left" w:pos="1284"/>
        </w:tabs>
      </w:pPr>
      <w:r w:rsidRPr="006670E2">
        <w:t xml:space="preserve">Single Responsibility Principle (SRP) </w:t>
      </w:r>
    </w:p>
    <w:p w14:paraId="547020C2" w14:textId="77777777" w:rsidR="006670E2" w:rsidRPr="006670E2" w:rsidRDefault="006670E2" w:rsidP="006670E2">
      <w:pPr>
        <w:numPr>
          <w:ilvl w:val="0"/>
          <w:numId w:val="1088"/>
        </w:numPr>
        <w:tabs>
          <w:tab w:val="left" w:pos="1284"/>
        </w:tabs>
      </w:pPr>
      <w:r w:rsidRPr="006670E2">
        <w:t xml:space="preserve">DRY (Don't Repeat Yourself) </w:t>
      </w:r>
    </w:p>
    <w:p w14:paraId="6CA59634" w14:textId="77777777" w:rsidR="006670E2" w:rsidRPr="006670E2" w:rsidRDefault="006670E2" w:rsidP="006670E2">
      <w:pPr>
        <w:numPr>
          <w:ilvl w:val="0"/>
          <w:numId w:val="1088"/>
        </w:numPr>
        <w:tabs>
          <w:tab w:val="left" w:pos="1284"/>
        </w:tabs>
      </w:pPr>
      <w:r w:rsidRPr="006670E2">
        <w:t xml:space="preserve">Reusable Components </w:t>
      </w:r>
    </w:p>
    <w:p w14:paraId="27804007" w14:textId="77777777" w:rsidR="006670E2" w:rsidRPr="006670E2" w:rsidRDefault="006670E2" w:rsidP="006670E2">
      <w:pPr>
        <w:numPr>
          <w:ilvl w:val="0"/>
          <w:numId w:val="1088"/>
        </w:numPr>
        <w:tabs>
          <w:tab w:val="left" w:pos="1284"/>
        </w:tabs>
      </w:pPr>
      <w:r w:rsidRPr="006670E2">
        <w:t xml:space="preserve">Type Safety </w:t>
      </w:r>
    </w:p>
    <w:p w14:paraId="7E251F2F" w14:textId="77777777" w:rsidR="006670E2" w:rsidRPr="006670E2" w:rsidRDefault="006670E2" w:rsidP="006670E2">
      <w:pPr>
        <w:numPr>
          <w:ilvl w:val="0"/>
          <w:numId w:val="1088"/>
        </w:numPr>
        <w:tabs>
          <w:tab w:val="left" w:pos="1284"/>
        </w:tabs>
      </w:pPr>
      <w:r w:rsidRPr="006670E2">
        <w:t xml:space="preserve">Modular Development </w:t>
      </w:r>
    </w:p>
    <w:p w14:paraId="712A5BB0" w14:textId="77777777" w:rsidR="006670E2" w:rsidRPr="006670E2" w:rsidRDefault="006670E2" w:rsidP="006670E2">
      <w:pPr>
        <w:tabs>
          <w:tab w:val="left" w:pos="1284"/>
        </w:tabs>
      </w:pPr>
      <w:r w:rsidRPr="006670E2">
        <w:t>These principles improve code quality and maintainability.</w:t>
      </w:r>
    </w:p>
    <w:p w14:paraId="010C5478" w14:textId="77777777" w:rsidR="006670E2" w:rsidRPr="006670E2" w:rsidRDefault="006670E2" w:rsidP="006670E2">
      <w:pPr>
        <w:tabs>
          <w:tab w:val="left" w:pos="1284"/>
        </w:tabs>
      </w:pPr>
      <w:r w:rsidRPr="006670E2">
        <w:pict w14:anchorId="6AD0BB2B">
          <v:rect id="_x0000_i15295" style="width:0;height:1.5pt" o:hralign="center" o:hrstd="t" o:hr="t" fillcolor="#a0a0a0" stroked="f"/>
        </w:pict>
      </w:r>
    </w:p>
    <w:p w14:paraId="511137DD" w14:textId="77777777" w:rsidR="006670E2" w:rsidRPr="006670E2" w:rsidRDefault="006670E2" w:rsidP="006670E2">
      <w:pPr>
        <w:tabs>
          <w:tab w:val="left" w:pos="1284"/>
        </w:tabs>
        <w:rPr>
          <w:b/>
          <w:bCs/>
        </w:rPr>
      </w:pPr>
      <w:r w:rsidRPr="006670E2">
        <w:rPr>
          <w:b/>
          <w:bCs/>
        </w:rPr>
        <w:lastRenderedPageBreak/>
        <w:t>44. Design Principles</w:t>
      </w:r>
    </w:p>
    <w:p w14:paraId="1C9902F0" w14:textId="77777777" w:rsidR="006670E2" w:rsidRPr="006670E2" w:rsidRDefault="006670E2" w:rsidP="006670E2">
      <w:pPr>
        <w:tabs>
          <w:tab w:val="left" w:pos="1284"/>
        </w:tabs>
      </w:pPr>
      <w:r w:rsidRPr="006670E2">
        <w:t>The user interface follows:</w:t>
      </w:r>
    </w:p>
    <w:p w14:paraId="35127479" w14:textId="77777777" w:rsidR="006670E2" w:rsidRPr="006670E2" w:rsidRDefault="006670E2" w:rsidP="006670E2">
      <w:pPr>
        <w:numPr>
          <w:ilvl w:val="0"/>
          <w:numId w:val="1089"/>
        </w:numPr>
        <w:tabs>
          <w:tab w:val="left" w:pos="1284"/>
        </w:tabs>
      </w:pPr>
      <w:r w:rsidRPr="006670E2">
        <w:t xml:space="preserve">Consistent navigation </w:t>
      </w:r>
    </w:p>
    <w:p w14:paraId="200B2425" w14:textId="77777777" w:rsidR="006670E2" w:rsidRPr="006670E2" w:rsidRDefault="006670E2" w:rsidP="006670E2">
      <w:pPr>
        <w:numPr>
          <w:ilvl w:val="0"/>
          <w:numId w:val="1089"/>
        </w:numPr>
        <w:tabs>
          <w:tab w:val="left" w:pos="1284"/>
        </w:tabs>
      </w:pPr>
      <w:r w:rsidRPr="006670E2">
        <w:t xml:space="preserve">Shared sidebar </w:t>
      </w:r>
    </w:p>
    <w:p w14:paraId="66765F47" w14:textId="77777777" w:rsidR="006670E2" w:rsidRPr="006670E2" w:rsidRDefault="006670E2" w:rsidP="006670E2">
      <w:pPr>
        <w:numPr>
          <w:ilvl w:val="0"/>
          <w:numId w:val="1089"/>
        </w:numPr>
        <w:tabs>
          <w:tab w:val="left" w:pos="1284"/>
        </w:tabs>
      </w:pPr>
      <w:r w:rsidRPr="006670E2">
        <w:t xml:space="preserve">Shared header </w:t>
      </w:r>
    </w:p>
    <w:p w14:paraId="66321DB4" w14:textId="77777777" w:rsidR="006670E2" w:rsidRPr="006670E2" w:rsidRDefault="006670E2" w:rsidP="006670E2">
      <w:pPr>
        <w:numPr>
          <w:ilvl w:val="0"/>
          <w:numId w:val="1089"/>
        </w:numPr>
        <w:tabs>
          <w:tab w:val="left" w:pos="1284"/>
        </w:tabs>
      </w:pPr>
      <w:r w:rsidRPr="006670E2">
        <w:t xml:space="preserve">Minimal color themes </w:t>
      </w:r>
    </w:p>
    <w:p w14:paraId="2BAA6659" w14:textId="77777777" w:rsidR="006670E2" w:rsidRPr="006670E2" w:rsidRDefault="006670E2" w:rsidP="006670E2">
      <w:pPr>
        <w:numPr>
          <w:ilvl w:val="0"/>
          <w:numId w:val="1089"/>
        </w:numPr>
        <w:tabs>
          <w:tab w:val="left" w:pos="1284"/>
        </w:tabs>
      </w:pPr>
      <w:r w:rsidRPr="006670E2">
        <w:t xml:space="preserve">Responsive layouts </w:t>
      </w:r>
    </w:p>
    <w:p w14:paraId="432523A6" w14:textId="77777777" w:rsidR="006670E2" w:rsidRPr="006670E2" w:rsidRDefault="006670E2" w:rsidP="006670E2">
      <w:pPr>
        <w:numPr>
          <w:ilvl w:val="0"/>
          <w:numId w:val="1089"/>
        </w:numPr>
        <w:tabs>
          <w:tab w:val="left" w:pos="1284"/>
        </w:tabs>
      </w:pPr>
      <w:r w:rsidRPr="006670E2">
        <w:t xml:space="preserve">Accessible components </w:t>
      </w:r>
    </w:p>
    <w:p w14:paraId="02D55D71" w14:textId="77777777" w:rsidR="006670E2" w:rsidRPr="006670E2" w:rsidRDefault="006670E2" w:rsidP="006670E2">
      <w:pPr>
        <w:numPr>
          <w:ilvl w:val="0"/>
          <w:numId w:val="1089"/>
        </w:numPr>
        <w:tabs>
          <w:tab w:val="left" w:pos="1284"/>
        </w:tabs>
      </w:pPr>
      <w:r w:rsidRPr="006670E2">
        <w:t xml:space="preserve">Reusable cards </w:t>
      </w:r>
    </w:p>
    <w:p w14:paraId="4E6E6C20" w14:textId="77777777" w:rsidR="006670E2" w:rsidRPr="006670E2" w:rsidRDefault="006670E2" w:rsidP="006670E2">
      <w:pPr>
        <w:numPr>
          <w:ilvl w:val="0"/>
          <w:numId w:val="1089"/>
        </w:numPr>
        <w:tabs>
          <w:tab w:val="left" w:pos="1284"/>
        </w:tabs>
      </w:pPr>
      <w:r w:rsidRPr="006670E2">
        <w:t xml:space="preserve">Uniform spacing </w:t>
      </w:r>
    </w:p>
    <w:p w14:paraId="7D36EAAE" w14:textId="77777777" w:rsidR="006670E2" w:rsidRPr="006670E2" w:rsidRDefault="006670E2" w:rsidP="006670E2">
      <w:pPr>
        <w:tabs>
          <w:tab w:val="left" w:pos="1284"/>
        </w:tabs>
      </w:pPr>
      <w:r w:rsidRPr="006670E2">
        <w:t>This creates a cohesive user experience across all modules.</w:t>
      </w:r>
    </w:p>
    <w:p w14:paraId="3ED60B00" w14:textId="77777777" w:rsidR="006670E2" w:rsidRPr="006670E2" w:rsidRDefault="006670E2" w:rsidP="006670E2">
      <w:pPr>
        <w:tabs>
          <w:tab w:val="left" w:pos="1284"/>
        </w:tabs>
      </w:pPr>
      <w:r w:rsidRPr="006670E2">
        <w:pict w14:anchorId="64A94E50">
          <v:rect id="_x0000_i15296" style="width:0;height:1.5pt" o:hralign="center" o:hrstd="t" o:hr="t" fillcolor="#a0a0a0" stroked="f"/>
        </w:pict>
      </w:r>
    </w:p>
    <w:p w14:paraId="3470C728" w14:textId="77777777" w:rsidR="006670E2" w:rsidRPr="006670E2" w:rsidRDefault="006670E2" w:rsidP="006670E2">
      <w:pPr>
        <w:tabs>
          <w:tab w:val="left" w:pos="1284"/>
        </w:tabs>
        <w:rPr>
          <w:b/>
          <w:bCs/>
        </w:rPr>
      </w:pPr>
      <w:r w:rsidRPr="006670E2">
        <w:rPr>
          <w:b/>
          <w:bCs/>
        </w:rPr>
        <w:t>45. System Architecture Summary</w:t>
      </w:r>
    </w:p>
    <w:p w14:paraId="6595204C" w14:textId="77777777" w:rsidR="006670E2" w:rsidRPr="006670E2" w:rsidRDefault="006670E2" w:rsidP="006670E2">
      <w:pPr>
        <w:tabs>
          <w:tab w:val="left" w:pos="1284"/>
        </w:tabs>
      </w:pPr>
      <w:r w:rsidRPr="006670E2">
        <w:t>React + TypeScript</w:t>
      </w:r>
    </w:p>
    <w:p w14:paraId="2504EA7D" w14:textId="77777777" w:rsidR="006670E2" w:rsidRPr="006670E2" w:rsidRDefault="006670E2" w:rsidP="006670E2">
      <w:pPr>
        <w:tabs>
          <w:tab w:val="left" w:pos="1284"/>
        </w:tabs>
      </w:pPr>
    </w:p>
    <w:p w14:paraId="48A47FF2" w14:textId="77777777" w:rsidR="006670E2" w:rsidRPr="006670E2" w:rsidRDefault="006670E2" w:rsidP="006670E2">
      <w:pPr>
        <w:tabs>
          <w:tab w:val="left" w:pos="1284"/>
        </w:tabs>
      </w:pPr>
      <w:r w:rsidRPr="006670E2">
        <w:t>↓</w:t>
      </w:r>
    </w:p>
    <w:p w14:paraId="69CD4C24" w14:textId="77777777" w:rsidR="006670E2" w:rsidRPr="006670E2" w:rsidRDefault="006670E2" w:rsidP="006670E2">
      <w:pPr>
        <w:tabs>
          <w:tab w:val="left" w:pos="1284"/>
        </w:tabs>
      </w:pPr>
    </w:p>
    <w:p w14:paraId="03EEEA22" w14:textId="77777777" w:rsidR="006670E2" w:rsidRPr="006670E2" w:rsidRDefault="006670E2" w:rsidP="006670E2">
      <w:pPr>
        <w:tabs>
          <w:tab w:val="left" w:pos="1284"/>
        </w:tabs>
      </w:pPr>
      <w:r w:rsidRPr="006670E2">
        <w:t>Axios</w:t>
      </w:r>
    </w:p>
    <w:p w14:paraId="7F98C0C9" w14:textId="77777777" w:rsidR="006670E2" w:rsidRPr="006670E2" w:rsidRDefault="006670E2" w:rsidP="006670E2">
      <w:pPr>
        <w:tabs>
          <w:tab w:val="left" w:pos="1284"/>
        </w:tabs>
      </w:pPr>
    </w:p>
    <w:p w14:paraId="2228E631" w14:textId="77777777" w:rsidR="006670E2" w:rsidRPr="006670E2" w:rsidRDefault="006670E2" w:rsidP="006670E2">
      <w:pPr>
        <w:tabs>
          <w:tab w:val="left" w:pos="1284"/>
        </w:tabs>
      </w:pPr>
      <w:r w:rsidRPr="006670E2">
        <w:t>↓</w:t>
      </w:r>
    </w:p>
    <w:p w14:paraId="1613B35B" w14:textId="77777777" w:rsidR="006670E2" w:rsidRPr="006670E2" w:rsidRDefault="006670E2" w:rsidP="006670E2">
      <w:pPr>
        <w:tabs>
          <w:tab w:val="left" w:pos="1284"/>
        </w:tabs>
      </w:pPr>
    </w:p>
    <w:p w14:paraId="0CD45D76" w14:textId="77777777" w:rsidR="006670E2" w:rsidRPr="006670E2" w:rsidRDefault="006670E2" w:rsidP="006670E2">
      <w:pPr>
        <w:tabs>
          <w:tab w:val="left" w:pos="1284"/>
        </w:tabs>
      </w:pPr>
      <w:r w:rsidRPr="006670E2">
        <w:t>Express.js</w:t>
      </w:r>
    </w:p>
    <w:p w14:paraId="4A124292" w14:textId="77777777" w:rsidR="006670E2" w:rsidRPr="006670E2" w:rsidRDefault="006670E2" w:rsidP="006670E2">
      <w:pPr>
        <w:tabs>
          <w:tab w:val="left" w:pos="1284"/>
        </w:tabs>
      </w:pPr>
    </w:p>
    <w:p w14:paraId="3990B88D" w14:textId="77777777" w:rsidR="006670E2" w:rsidRPr="006670E2" w:rsidRDefault="006670E2" w:rsidP="006670E2">
      <w:pPr>
        <w:tabs>
          <w:tab w:val="left" w:pos="1284"/>
        </w:tabs>
      </w:pPr>
      <w:r w:rsidRPr="006670E2">
        <w:t>↓</w:t>
      </w:r>
    </w:p>
    <w:p w14:paraId="0004C714" w14:textId="77777777" w:rsidR="006670E2" w:rsidRPr="006670E2" w:rsidRDefault="006670E2" w:rsidP="006670E2">
      <w:pPr>
        <w:tabs>
          <w:tab w:val="left" w:pos="1284"/>
        </w:tabs>
      </w:pPr>
    </w:p>
    <w:p w14:paraId="5255F32D" w14:textId="77777777" w:rsidR="006670E2" w:rsidRPr="006670E2" w:rsidRDefault="006670E2" w:rsidP="006670E2">
      <w:pPr>
        <w:tabs>
          <w:tab w:val="left" w:pos="1284"/>
        </w:tabs>
      </w:pPr>
      <w:r w:rsidRPr="006670E2">
        <w:t>Repository Layer</w:t>
      </w:r>
    </w:p>
    <w:p w14:paraId="465EE5EE" w14:textId="77777777" w:rsidR="006670E2" w:rsidRPr="006670E2" w:rsidRDefault="006670E2" w:rsidP="006670E2">
      <w:pPr>
        <w:tabs>
          <w:tab w:val="left" w:pos="1284"/>
        </w:tabs>
      </w:pPr>
    </w:p>
    <w:p w14:paraId="41A7C855" w14:textId="77777777" w:rsidR="006670E2" w:rsidRPr="006670E2" w:rsidRDefault="006670E2" w:rsidP="006670E2">
      <w:pPr>
        <w:tabs>
          <w:tab w:val="left" w:pos="1284"/>
        </w:tabs>
      </w:pPr>
      <w:r w:rsidRPr="006670E2">
        <w:t>↓</w:t>
      </w:r>
    </w:p>
    <w:p w14:paraId="5CBD3BCB" w14:textId="77777777" w:rsidR="006670E2" w:rsidRPr="006670E2" w:rsidRDefault="006670E2" w:rsidP="006670E2">
      <w:pPr>
        <w:tabs>
          <w:tab w:val="left" w:pos="1284"/>
        </w:tabs>
      </w:pPr>
    </w:p>
    <w:p w14:paraId="62ABCF8F" w14:textId="77777777" w:rsidR="006670E2" w:rsidRPr="006670E2" w:rsidRDefault="006670E2" w:rsidP="006670E2">
      <w:pPr>
        <w:tabs>
          <w:tab w:val="left" w:pos="1284"/>
        </w:tabs>
      </w:pPr>
      <w:r w:rsidRPr="006670E2">
        <w:t>MongoDB</w:t>
      </w:r>
    </w:p>
    <w:p w14:paraId="7446819B" w14:textId="77777777" w:rsidR="006670E2" w:rsidRPr="006670E2" w:rsidRDefault="006670E2" w:rsidP="006670E2">
      <w:pPr>
        <w:tabs>
          <w:tab w:val="left" w:pos="1284"/>
        </w:tabs>
      </w:pPr>
      <w:r w:rsidRPr="006670E2">
        <w:t>Business logic resides in the backend while the frontend focuses on presentation.</w:t>
      </w:r>
    </w:p>
    <w:p w14:paraId="4FE6FD49" w14:textId="77777777" w:rsidR="006670E2" w:rsidRPr="006670E2" w:rsidRDefault="006670E2" w:rsidP="006670E2">
      <w:pPr>
        <w:tabs>
          <w:tab w:val="left" w:pos="1284"/>
        </w:tabs>
      </w:pPr>
      <w:r w:rsidRPr="006670E2">
        <w:lastRenderedPageBreak/>
        <w:pict w14:anchorId="4E2E5044">
          <v:rect id="_x0000_i15297" style="width:0;height:1.5pt" o:hralign="center" o:hrstd="t" o:hr="t" fillcolor="#a0a0a0" stroked="f"/>
        </w:pict>
      </w:r>
    </w:p>
    <w:p w14:paraId="6B8FBB99" w14:textId="77777777" w:rsidR="006670E2" w:rsidRPr="006670E2" w:rsidRDefault="006670E2" w:rsidP="006670E2">
      <w:pPr>
        <w:tabs>
          <w:tab w:val="left" w:pos="1284"/>
        </w:tabs>
        <w:rPr>
          <w:b/>
          <w:bCs/>
        </w:rPr>
      </w:pPr>
      <w:r w:rsidRPr="006670E2">
        <w:rPr>
          <w:b/>
          <w:bCs/>
        </w:rPr>
        <w:t>46. Why This Technology Stack?</w:t>
      </w:r>
    </w:p>
    <w:p w14:paraId="041CD3DF" w14:textId="77777777" w:rsidR="006670E2" w:rsidRPr="006670E2" w:rsidRDefault="006670E2" w:rsidP="006670E2">
      <w:pPr>
        <w:tabs>
          <w:tab w:val="left" w:pos="1284"/>
        </w:tabs>
      </w:pPr>
      <w:r w:rsidRPr="006670E2">
        <w:t>The selected stack offers:</w:t>
      </w:r>
    </w:p>
    <w:p w14:paraId="60F8CC14" w14:textId="77777777" w:rsidR="006670E2" w:rsidRPr="006670E2" w:rsidRDefault="006670E2" w:rsidP="006670E2">
      <w:pPr>
        <w:numPr>
          <w:ilvl w:val="0"/>
          <w:numId w:val="1090"/>
        </w:numPr>
        <w:tabs>
          <w:tab w:val="left" w:pos="1284"/>
        </w:tabs>
      </w:pPr>
      <w:r w:rsidRPr="006670E2">
        <w:t xml:space="preserve">Modern development practices </w:t>
      </w:r>
    </w:p>
    <w:p w14:paraId="43BA12B4" w14:textId="77777777" w:rsidR="006670E2" w:rsidRPr="006670E2" w:rsidRDefault="006670E2" w:rsidP="006670E2">
      <w:pPr>
        <w:numPr>
          <w:ilvl w:val="0"/>
          <w:numId w:val="1090"/>
        </w:numPr>
        <w:tabs>
          <w:tab w:val="left" w:pos="1284"/>
        </w:tabs>
      </w:pPr>
      <w:r w:rsidRPr="006670E2">
        <w:t xml:space="preserve">Excellent scalability </w:t>
      </w:r>
    </w:p>
    <w:p w14:paraId="546C4B65" w14:textId="77777777" w:rsidR="006670E2" w:rsidRPr="006670E2" w:rsidRDefault="006670E2" w:rsidP="006670E2">
      <w:pPr>
        <w:numPr>
          <w:ilvl w:val="0"/>
          <w:numId w:val="1090"/>
        </w:numPr>
        <w:tabs>
          <w:tab w:val="left" w:pos="1284"/>
        </w:tabs>
      </w:pPr>
      <w:r w:rsidRPr="006670E2">
        <w:t xml:space="preserve">Strong community support </w:t>
      </w:r>
    </w:p>
    <w:p w14:paraId="599550E2" w14:textId="77777777" w:rsidR="006670E2" w:rsidRPr="006670E2" w:rsidRDefault="006670E2" w:rsidP="006670E2">
      <w:pPr>
        <w:numPr>
          <w:ilvl w:val="0"/>
          <w:numId w:val="1090"/>
        </w:numPr>
        <w:tabs>
          <w:tab w:val="left" w:pos="1284"/>
        </w:tabs>
      </w:pPr>
      <w:r w:rsidRPr="006670E2">
        <w:t xml:space="preserve">Type safety </w:t>
      </w:r>
    </w:p>
    <w:p w14:paraId="504CDD38" w14:textId="77777777" w:rsidR="006670E2" w:rsidRPr="006670E2" w:rsidRDefault="006670E2" w:rsidP="006670E2">
      <w:pPr>
        <w:numPr>
          <w:ilvl w:val="0"/>
          <w:numId w:val="1090"/>
        </w:numPr>
        <w:tabs>
          <w:tab w:val="left" w:pos="1284"/>
        </w:tabs>
      </w:pPr>
      <w:r w:rsidRPr="006670E2">
        <w:t xml:space="preserve">High maintainability </w:t>
      </w:r>
    </w:p>
    <w:p w14:paraId="2FCF957F" w14:textId="77777777" w:rsidR="006670E2" w:rsidRPr="006670E2" w:rsidRDefault="006670E2" w:rsidP="006670E2">
      <w:pPr>
        <w:numPr>
          <w:ilvl w:val="0"/>
          <w:numId w:val="1090"/>
        </w:numPr>
        <w:tabs>
          <w:tab w:val="left" w:pos="1284"/>
        </w:tabs>
      </w:pPr>
      <w:r w:rsidRPr="006670E2">
        <w:t xml:space="preserve">Efficient REST communication </w:t>
      </w:r>
    </w:p>
    <w:p w14:paraId="49A6EF0B" w14:textId="77777777" w:rsidR="006670E2" w:rsidRPr="006670E2" w:rsidRDefault="006670E2" w:rsidP="006670E2">
      <w:pPr>
        <w:numPr>
          <w:ilvl w:val="0"/>
          <w:numId w:val="1090"/>
        </w:numPr>
        <w:tabs>
          <w:tab w:val="left" w:pos="1284"/>
        </w:tabs>
      </w:pPr>
      <w:r w:rsidRPr="006670E2">
        <w:t xml:space="preserve">Practical DSA integration </w:t>
      </w:r>
    </w:p>
    <w:p w14:paraId="242D64E5" w14:textId="77777777" w:rsidR="006670E2" w:rsidRPr="006670E2" w:rsidRDefault="006670E2" w:rsidP="006670E2">
      <w:pPr>
        <w:tabs>
          <w:tab w:val="left" w:pos="1284"/>
        </w:tabs>
      </w:pPr>
      <w:r w:rsidRPr="006670E2">
        <w:t>It is well-suited for both academic and real-world projects.</w:t>
      </w:r>
    </w:p>
    <w:p w14:paraId="7C846E3E" w14:textId="77777777" w:rsidR="006670E2" w:rsidRPr="006670E2" w:rsidRDefault="006670E2" w:rsidP="006670E2">
      <w:pPr>
        <w:tabs>
          <w:tab w:val="left" w:pos="1284"/>
        </w:tabs>
      </w:pPr>
      <w:r w:rsidRPr="006670E2">
        <w:pict w14:anchorId="61CA2E8C">
          <v:rect id="_x0000_i15298" style="width:0;height:1.5pt" o:hralign="center" o:hrstd="t" o:hr="t" fillcolor="#a0a0a0" stroked="f"/>
        </w:pict>
      </w:r>
    </w:p>
    <w:p w14:paraId="7F86448B" w14:textId="77777777" w:rsidR="006670E2" w:rsidRPr="006670E2" w:rsidRDefault="006670E2" w:rsidP="006670E2">
      <w:pPr>
        <w:tabs>
          <w:tab w:val="left" w:pos="1284"/>
        </w:tabs>
        <w:rPr>
          <w:b/>
          <w:bCs/>
        </w:rPr>
      </w:pPr>
      <w:r w:rsidRPr="006670E2">
        <w:rPr>
          <w:b/>
          <w:bCs/>
        </w:rPr>
        <w:t>47. Skills Demonstrated</w:t>
      </w:r>
    </w:p>
    <w:p w14:paraId="5D008ACC" w14:textId="77777777" w:rsidR="006670E2" w:rsidRPr="006670E2" w:rsidRDefault="006670E2" w:rsidP="006670E2">
      <w:pPr>
        <w:tabs>
          <w:tab w:val="left" w:pos="1284"/>
        </w:tabs>
      </w:pPr>
      <w:r w:rsidRPr="006670E2">
        <w:t>Completing this project demonstrates proficiency in:</w:t>
      </w:r>
    </w:p>
    <w:p w14:paraId="78D98926" w14:textId="77777777" w:rsidR="006670E2" w:rsidRPr="006670E2" w:rsidRDefault="006670E2" w:rsidP="006670E2">
      <w:pPr>
        <w:numPr>
          <w:ilvl w:val="0"/>
          <w:numId w:val="1091"/>
        </w:numPr>
        <w:tabs>
          <w:tab w:val="left" w:pos="1284"/>
        </w:tabs>
      </w:pPr>
      <w:r w:rsidRPr="006670E2">
        <w:t xml:space="preserve">Frontend development </w:t>
      </w:r>
    </w:p>
    <w:p w14:paraId="4C6F7D3A" w14:textId="77777777" w:rsidR="006670E2" w:rsidRPr="006670E2" w:rsidRDefault="006670E2" w:rsidP="006670E2">
      <w:pPr>
        <w:numPr>
          <w:ilvl w:val="0"/>
          <w:numId w:val="1091"/>
        </w:numPr>
        <w:tabs>
          <w:tab w:val="left" w:pos="1284"/>
        </w:tabs>
      </w:pPr>
      <w:r w:rsidRPr="006670E2">
        <w:t xml:space="preserve">Backend development </w:t>
      </w:r>
    </w:p>
    <w:p w14:paraId="6C23EED0" w14:textId="77777777" w:rsidR="006670E2" w:rsidRPr="006670E2" w:rsidRDefault="006670E2" w:rsidP="006670E2">
      <w:pPr>
        <w:numPr>
          <w:ilvl w:val="0"/>
          <w:numId w:val="1091"/>
        </w:numPr>
        <w:tabs>
          <w:tab w:val="left" w:pos="1284"/>
        </w:tabs>
      </w:pPr>
      <w:r w:rsidRPr="006670E2">
        <w:t xml:space="preserve">REST API design </w:t>
      </w:r>
    </w:p>
    <w:p w14:paraId="398D8C1C" w14:textId="77777777" w:rsidR="006670E2" w:rsidRPr="006670E2" w:rsidRDefault="006670E2" w:rsidP="006670E2">
      <w:pPr>
        <w:numPr>
          <w:ilvl w:val="0"/>
          <w:numId w:val="1091"/>
        </w:numPr>
        <w:tabs>
          <w:tab w:val="left" w:pos="1284"/>
        </w:tabs>
      </w:pPr>
      <w:r w:rsidRPr="006670E2">
        <w:t xml:space="preserve">Database modeling </w:t>
      </w:r>
    </w:p>
    <w:p w14:paraId="0644F367" w14:textId="77777777" w:rsidR="006670E2" w:rsidRPr="006670E2" w:rsidRDefault="006670E2" w:rsidP="006670E2">
      <w:pPr>
        <w:numPr>
          <w:ilvl w:val="0"/>
          <w:numId w:val="1091"/>
        </w:numPr>
        <w:tabs>
          <w:tab w:val="left" w:pos="1284"/>
        </w:tabs>
      </w:pPr>
      <w:r w:rsidRPr="006670E2">
        <w:t xml:space="preserve">Authentication </w:t>
      </w:r>
    </w:p>
    <w:p w14:paraId="1E3A791B" w14:textId="77777777" w:rsidR="006670E2" w:rsidRPr="006670E2" w:rsidRDefault="006670E2" w:rsidP="006670E2">
      <w:pPr>
        <w:numPr>
          <w:ilvl w:val="0"/>
          <w:numId w:val="1091"/>
        </w:numPr>
        <w:tabs>
          <w:tab w:val="left" w:pos="1284"/>
        </w:tabs>
      </w:pPr>
      <w:r w:rsidRPr="006670E2">
        <w:t xml:space="preserve">Data Structures &amp; Algorithms </w:t>
      </w:r>
    </w:p>
    <w:p w14:paraId="4444CD9C" w14:textId="77777777" w:rsidR="006670E2" w:rsidRPr="006670E2" w:rsidRDefault="006670E2" w:rsidP="006670E2">
      <w:pPr>
        <w:numPr>
          <w:ilvl w:val="0"/>
          <w:numId w:val="1091"/>
        </w:numPr>
        <w:tabs>
          <w:tab w:val="left" w:pos="1284"/>
        </w:tabs>
      </w:pPr>
      <w:r w:rsidRPr="006670E2">
        <w:t xml:space="preserve">Software Architecture </w:t>
      </w:r>
    </w:p>
    <w:p w14:paraId="1E90BA7B" w14:textId="77777777" w:rsidR="006670E2" w:rsidRPr="006670E2" w:rsidRDefault="006670E2" w:rsidP="006670E2">
      <w:pPr>
        <w:numPr>
          <w:ilvl w:val="0"/>
          <w:numId w:val="1091"/>
        </w:numPr>
        <w:tabs>
          <w:tab w:val="left" w:pos="1284"/>
        </w:tabs>
      </w:pPr>
      <w:r w:rsidRPr="006670E2">
        <w:t xml:space="preserve">Responsive UI design </w:t>
      </w:r>
    </w:p>
    <w:p w14:paraId="314ECE3C" w14:textId="77777777" w:rsidR="006670E2" w:rsidRPr="006670E2" w:rsidRDefault="006670E2" w:rsidP="006670E2">
      <w:pPr>
        <w:numPr>
          <w:ilvl w:val="0"/>
          <w:numId w:val="1091"/>
        </w:numPr>
        <w:tabs>
          <w:tab w:val="left" w:pos="1284"/>
        </w:tabs>
      </w:pPr>
      <w:r w:rsidRPr="006670E2">
        <w:t xml:space="preserve">System Integration </w:t>
      </w:r>
    </w:p>
    <w:p w14:paraId="374AAD90" w14:textId="77777777" w:rsidR="006670E2" w:rsidRPr="006670E2" w:rsidRDefault="006670E2" w:rsidP="006670E2">
      <w:pPr>
        <w:numPr>
          <w:ilvl w:val="0"/>
          <w:numId w:val="1091"/>
        </w:numPr>
        <w:tabs>
          <w:tab w:val="left" w:pos="1284"/>
        </w:tabs>
      </w:pPr>
      <w:r w:rsidRPr="006670E2">
        <w:t xml:space="preserve">Technical Documentation </w:t>
      </w:r>
    </w:p>
    <w:p w14:paraId="46F13804" w14:textId="77777777" w:rsidR="006670E2" w:rsidRPr="006670E2" w:rsidRDefault="006670E2" w:rsidP="006670E2">
      <w:pPr>
        <w:tabs>
          <w:tab w:val="left" w:pos="1284"/>
        </w:tabs>
      </w:pPr>
      <w:r w:rsidRPr="006670E2">
        <w:t>These skills align closely with full-stack software engineering roles.</w:t>
      </w:r>
    </w:p>
    <w:p w14:paraId="2EFECEF7" w14:textId="77777777" w:rsidR="006670E2" w:rsidRPr="006670E2" w:rsidRDefault="006670E2" w:rsidP="006670E2">
      <w:pPr>
        <w:tabs>
          <w:tab w:val="left" w:pos="1284"/>
        </w:tabs>
      </w:pPr>
      <w:r w:rsidRPr="006670E2">
        <w:pict w14:anchorId="246895A4">
          <v:rect id="_x0000_i15299" style="width:0;height:1.5pt" o:hralign="center" o:hrstd="t" o:hr="t" fillcolor="#a0a0a0" stroked="f"/>
        </w:pict>
      </w:r>
    </w:p>
    <w:p w14:paraId="0056A796" w14:textId="77777777" w:rsidR="006670E2" w:rsidRPr="006670E2" w:rsidRDefault="006670E2" w:rsidP="006670E2">
      <w:pPr>
        <w:tabs>
          <w:tab w:val="left" w:pos="1284"/>
        </w:tabs>
        <w:rPr>
          <w:b/>
          <w:bCs/>
        </w:rPr>
      </w:pPr>
      <w:r w:rsidRPr="006670E2">
        <w:rPr>
          <w:b/>
          <w:bCs/>
        </w:rPr>
        <w:t>48. Technical Achievements</w:t>
      </w:r>
    </w:p>
    <w:p w14:paraId="1767CE68" w14:textId="77777777" w:rsidR="006670E2" w:rsidRPr="006670E2" w:rsidRDefault="006670E2" w:rsidP="006670E2">
      <w:pPr>
        <w:tabs>
          <w:tab w:val="left" w:pos="1284"/>
        </w:tabs>
      </w:pPr>
      <w:r w:rsidRPr="006670E2">
        <w:t>The project successfully combines:</w:t>
      </w:r>
    </w:p>
    <w:p w14:paraId="04662602" w14:textId="77777777" w:rsidR="006670E2" w:rsidRPr="006670E2" w:rsidRDefault="006670E2" w:rsidP="006670E2">
      <w:pPr>
        <w:numPr>
          <w:ilvl w:val="0"/>
          <w:numId w:val="1092"/>
        </w:numPr>
        <w:tabs>
          <w:tab w:val="left" w:pos="1284"/>
        </w:tabs>
      </w:pPr>
      <w:r w:rsidRPr="006670E2">
        <w:t xml:space="preserve">Modern web technologies </w:t>
      </w:r>
    </w:p>
    <w:p w14:paraId="5DCCBB60" w14:textId="77777777" w:rsidR="006670E2" w:rsidRPr="006670E2" w:rsidRDefault="006670E2" w:rsidP="006670E2">
      <w:pPr>
        <w:numPr>
          <w:ilvl w:val="0"/>
          <w:numId w:val="1092"/>
        </w:numPr>
        <w:tabs>
          <w:tab w:val="left" w:pos="1284"/>
        </w:tabs>
      </w:pPr>
      <w:r w:rsidRPr="006670E2">
        <w:t xml:space="preserve">Practical algorithm implementation </w:t>
      </w:r>
    </w:p>
    <w:p w14:paraId="123D3B0F" w14:textId="77777777" w:rsidR="006670E2" w:rsidRPr="006670E2" w:rsidRDefault="006670E2" w:rsidP="006670E2">
      <w:pPr>
        <w:numPr>
          <w:ilvl w:val="0"/>
          <w:numId w:val="1092"/>
        </w:numPr>
        <w:tabs>
          <w:tab w:val="left" w:pos="1284"/>
        </w:tabs>
      </w:pPr>
      <w:r w:rsidRPr="006670E2">
        <w:t xml:space="preserve">Enterprise architecture </w:t>
      </w:r>
    </w:p>
    <w:p w14:paraId="520F6AB1" w14:textId="77777777" w:rsidR="006670E2" w:rsidRPr="006670E2" w:rsidRDefault="006670E2" w:rsidP="006670E2">
      <w:pPr>
        <w:numPr>
          <w:ilvl w:val="0"/>
          <w:numId w:val="1092"/>
        </w:numPr>
        <w:tabs>
          <w:tab w:val="left" w:pos="1284"/>
        </w:tabs>
      </w:pPr>
      <w:r w:rsidRPr="006670E2">
        <w:lastRenderedPageBreak/>
        <w:t xml:space="preserve">Secure authentication </w:t>
      </w:r>
    </w:p>
    <w:p w14:paraId="347CE3A4" w14:textId="77777777" w:rsidR="006670E2" w:rsidRPr="006670E2" w:rsidRDefault="006670E2" w:rsidP="006670E2">
      <w:pPr>
        <w:numPr>
          <w:ilvl w:val="0"/>
          <w:numId w:val="1092"/>
        </w:numPr>
        <w:tabs>
          <w:tab w:val="left" w:pos="1284"/>
        </w:tabs>
      </w:pPr>
      <w:r w:rsidRPr="006670E2">
        <w:t xml:space="preserve">Modular development </w:t>
      </w:r>
    </w:p>
    <w:p w14:paraId="3635CE2A" w14:textId="77777777" w:rsidR="006670E2" w:rsidRPr="006670E2" w:rsidRDefault="006670E2" w:rsidP="006670E2">
      <w:pPr>
        <w:numPr>
          <w:ilvl w:val="0"/>
          <w:numId w:val="1092"/>
        </w:numPr>
        <w:tabs>
          <w:tab w:val="left" w:pos="1284"/>
        </w:tabs>
      </w:pPr>
      <w:r w:rsidRPr="006670E2">
        <w:t xml:space="preserve">Responsive design </w:t>
      </w:r>
    </w:p>
    <w:p w14:paraId="4932F4F4" w14:textId="77777777" w:rsidR="006670E2" w:rsidRPr="006670E2" w:rsidRDefault="006670E2" w:rsidP="006670E2">
      <w:pPr>
        <w:numPr>
          <w:ilvl w:val="0"/>
          <w:numId w:val="1092"/>
        </w:numPr>
        <w:tabs>
          <w:tab w:val="left" w:pos="1284"/>
        </w:tabs>
      </w:pPr>
      <w:r w:rsidRPr="006670E2">
        <w:t xml:space="preserve">Data visualization </w:t>
      </w:r>
    </w:p>
    <w:p w14:paraId="42EC0A5C" w14:textId="77777777" w:rsidR="006670E2" w:rsidRPr="006670E2" w:rsidRDefault="006670E2" w:rsidP="006670E2">
      <w:pPr>
        <w:tabs>
          <w:tab w:val="left" w:pos="1284"/>
        </w:tabs>
      </w:pPr>
      <w:r w:rsidRPr="006670E2">
        <w:t>This demonstrates the ability to build an end-to-end software system.</w:t>
      </w:r>
    </w:p>
    <w:p w14:paraId="74563D77" w14:textId="77777777" w:rsidR="006670E2" w:rsidRPr="006670E2" w:rsidRDefault="006670E2" w:rsidP="006670E2">
      <w:pPr>
        <w:tabs>
          <w:tab w:val="left" w:pos="1284"/>
        </w:tabs>
      </w:pPr>
      <w:r w:rsidRPr="006670E2">
        <w:pict w14:anchorId="5B4173D1">
          <v:rect id="_x0000_i15300" style="width:0;height:1.5pt" o:hralign="center" o:hrstd="t" o:hr="t" fillcolor="#a0a0a0" stroked="f"/>
        </w:pict>
      </w:r>
    </w:p>
    <w:p w14:paraId="2B80FA77" w14:textId="77777777" w:rsidR="006670E2" w:rsidRPr="006670E2" w:rsidRDefault="006670E2" w:rsidP="006670E2">
      <w:pPr>
        <w:tabs>
          <w:tab w:val="left" w:pos="1284"/>
        </w:tabs>
        <w:rPr>
          <w:b/>
          <w:bCs/>
        </w:rPr>
      </w:pPr>
      <w:r w:rsidRPr="006670E2">
        <w:rPr>
          <w:b/>
          <w:bCs/>
        </w:rPr>
        <w:t>49. Locked Technology Specifications</w:t>
      </w:r>
    </w:p>
    <w:p w14:paraId="0E156101" w14:textId="77777777" w:rsidR="006670E2" w:rsidRPr="006670E2" w:rsidRDefault="006670E2" w:rsidP="006670E2">
      <w:pPr>
        <w:tabs>
          <w:tab w:val="left" w:pos="1284"/>
        </w:tabs>
      </w:pPr>
      <w:r w:rsidRPr="006670E2">
        <w:t>The following decisions are permanently locked for Version 1.0.</w:t>
      </w:r>
    </w:p>
    <w:p w14:paraId="6537188F" w14:textId="77777777" w:rsidR="006670E2" w:rsidRPr="006670E2" w:rsidRDefault="006670E2" w:rsidP="006670E2">
      <w:pPr>
        <w:tabs>
          <w:tab w:val="left" w:pos="1284"/>
        </w:tabs>
        <w:rPr>
          <w:b/>
          <w:bCs/>
        </w:rPr>
      </w:pPr>
      <w:r w:rsidRPr="006670E2">
        <w:rPr>
          <w:b/>
          <w:bCs/>
        </w:rPr>
        <w:t>Frontend</w:t>
      </w:r>
    </w:p>
    <w:p w14:paraId="0DB624CE" w14:textId="77777777" w:rsidR="006670E2" w:rsidRPr="006670E2" w:rsidRDefault="006670E2" w:rsidP="006670E2">
      <w:pPr>
        <w:numPr>
          <w:ilvl w:val="0"/>
          <w:numId w:val="1093"/>
        </w:numPr>
        <w:tabs>
          <w:tab w:val="left" w:pos="1284"/>
        </w:tabs>
      </w:pPr>
      <w:r w:rsidRPr="006670E2">
        <w:t xml:space="preserve">HTML5 </w:t>
      </w:r>
    </w:p>
    <w:p w14:paraId="1FAEBA2C" w14:textId="77777777" w:rsidR="006670E2" w:rsidRPr="006670E2" w:rsidRDefault="006670E2" w:rsidP="006670E2">
      <w:pPr>
        <w:numPr>
          <w:ilvl w:val="0"/>
          <w:numId w:val="1093"/>
        </w:numPr>
        <w:tabs>
          <w:tab w:val="left" w:pos="1284"/>
        </w:tabs>
      </w:pPr>
      <w:r w:rsidRPr="006670E2">
        <w:t xml:space="preserve">CSS3 </w:t>
      </w:r>
    </w:p>
    <w:p w14:paraId="0D28DA77" w14:textId="77777777" w:rsidR="006670E2" w:rsidRPr="006670E2" w:rsidRDefault="006670E2" w:rsidP="006670E2">
      <w:pPr>
        <w:numPr>
          <w:ilvl w:val="0"/>
          <w:numId w:val="1093"/>
        </w:numPr>
        <w:tabs>
          <w:tab w:val="left" w:pos="1284"/>
        </w:tabs>
      </w:pPr>
      <w:r w:rsidRPr="006670E2">
        <w:t xml:space="preserve">Tailwind CSS </w:t>
      </w:r>
    </w:p>
    <w:p w14:paraId="7351CEB6" w14:textId="77777777" w:rsidR="006670E2" w:rsidRPr="006670E2" w:rsidRDefault="006670E2" w:rsidP="006670E2">
      <w:pPr>
        <w:numPr>
          <w:ilvl w:val="0"/>
          <w:numId w:val="1093"/>
        </w:numPr>
        <w:tabs>
          <w:tab w:val="left" w:pos="1284"/>
        </w:tabs>
      </w:pPr>
      <w:r w:rsidRPr="006670E2">
        <w:t xml:space="preserve">JavaScript (ES6+) </w:t>
      </w:r>
    </w:p>
    <w:p w14:paraId="247400E6" w14:textId="77777777" w:rsidR="006670E2" w:rsidRPr="006670E2" w:rsidRDefault="006670E2" w:rsidP="006670E2">
      <w:pPr>
        <w:numPr>
          <w:ilvl w:val="0"/>
          <w:numId w:val="1093"/>
        </w:numPr>
        <w:tabs>
          <w:tab w:val="left" w:pos="1284"/>
        </w:tabs>
      </w:pPr>
      <w:r w:rsidRPr="006670E2">
        <w:t xml:space="preserve">TypeScript </w:t>
      </w:r>
    </w:p>
    <w:p w14:paraId="115336DF" w14:textId="77777777" w:rsidR="006670E2" w:rsidRPr="006670E2" w:rsidRDefault="006670E2" w:rsidP="006670E2">
      <w:pPr>
        <w:numPr>
          <w:ilvl w:val="0"/>
          <w:numId w:val="1093"/>
        </w:numPr>
        <w:tabs>
          <w:tab w:val="left" w:pos="1284"/>
        </w:tabs>
      </w:pPr>
      <w:r w:rsidRPr="006670E2">
        <w:t xml:space="preserve">React </w:t>
      </w:r>
    </w:p>
    <w:p w14:paraId="406CCF25" w14:textId="77777777" w:rsidR="006670E2" w:rsidRPr="006670E2" w:rsidRDefault="006670E2" w:rsidP="006670E2">
      <w:pPr>
        <w:numPr>
          <w:ilvl w:val="0"/>
          <w:numId w:val="1093"/>
        </w:numPr>
        <w:tabs>
          <w:tab w:val="left" w:pos="1284"/>
        </w:tabs>
      </w:pPr>
      <w:r w:rsidRPr="006670E2">
        <w:t xml:space="preserve">React Router </w:t>
      </w:r>
    </w:p>
    <w:p w14:paraId="295398E2" w14:textId="77777777" w:rsidR="006670E2" w:rsidRPr="006670E2" w:rsidRDefault="006670E2" w:rsidP="006670E2">
      <w:pPr>
        <w:numPr>
          <w:ilvl w:val="0"/>
          <w:numId w:val="1093"/>
        </w:numPr>
        <w:tabs>
          <w:tab w:val="left" w:pos="1284"/>
        </w:tabs>
      </w:pPr>
      <w:r w:rsidRPr="006670E2">
        <w:t xml:space="preserve">Axios </w:t>
      </w:r>
    </w:p>
    <w:p w14:paraId="071CD2CC" w14:textId="77777777" w:rsidR="006670E2" w:rsidRPr="006670E2" w:rsidRDefault="006670E2" w:rsidP="006670E2">
      <w:pPr>
        <w:numPr>
          <w:ilvl w:val="0"/>
          <w:numId w:val="1093"/>
        </w:numPr>
        <w:tabs>
          <w:tab w:val="left" w:pos="1284"/>
        </w:tabs>
      </w:pPr>
      <w:r w:rsidRPr="006670E2">
        <w:t xml:space="preserve">Recharts </w:t>
      </w:r>
    </w:p>
    <w:p w14:paraId="77CF9487" w14:textId="77777777" w:rsidR="006670E2" w:rsidRPr="006670E2" w:rsidRDefault="006670E2" w:rsidP="006670E2">
      <w:pPr>
        <w:numPr>
          <w:ilvl w:val="0"/>
          <w:numId w:val="1093"/>
        </w:numPr>
        <w:tabs>
          <w:tab w:val="left" w:pos="1284"/>
        </w:tabs>
      </w:pPr>
      <w:r w:rsidRPr="006670E2">
        <w:t xml:space="preserve">Mapbox GL JS </w:t>
      </w:r>
    </w:p>
    <w:p w14:paraId="7181F6A0" w14:textId="77777777" w:rsidR="006670E2" w:rsidRPr="006670E2" w:rsidRDefault="006670E2" w:rsidP="006670E2">
      <w:pPr>
        <w:tabs>
          <w:tab w:val="left" w:pos="1284"/>
        </w:tabs>
      </w:pPr>
      <w:r w:rsidRPr="006670E2">
        <w:pict w14:anchorId="7904FE73">
          <v:rect id="_x0000_i15301" style="width:0;height:1.5pt" o:hralign="center" o:hrstd="t" o:hr="t" fillcolor="#a0a0a0" stroked="f"/>
        </w:pict>
      </w:r>
    </w:p>
    <w:p w14:paraId="21DF546F" w14:textId="77777777" w:rsidR="006670E2" w:rsidRPr="006670E2" w:rsidRDefault="006670E2" w:rsidP="006670E2">
      <w:pPr>
        <w:tabs>
          <w:tab w:val="left" w:pos="1284"/>
        </w:tabs>
        <w:rPr>
          <w:b/>
          <w:bCs/>
        </w:rPr>
      </w:pPr>
      <w:r w:rsidRPr="006670E2">
        <w:rPr>
          <w:b/>
          <w:bCs/>
        </w:rPr>
        <w:t>Backend</w:t>
      </w:r>
    </w:p>
    <w:p w14:paraId="0FB6E6FE" w14:textId="77777777" w:rsidR="006670E2" w:rsidRPr="006670E2" w:rsidRDefault="006670E2" w:rsidP="006670E2">
      <w:pPr>
        <w:numPr>
          <w:ilvl w:val="0"/>
          <w:numId w:val="1094"/>
        </w:numPr>
        <w:tabs>
          <w:tab w:val="left" w:pos="1284"/>
        </w:tabs>
      </w:pPr>
      <w:r w:rsidRPr="006670E2">
        <w:t xml:space="preserve">Node.js </w:t>
      </w:r>
    </w:p>
    <w:p w14:paraId="76C84861" w14:textId="77777777" w:rsidR="006670E2" w:rsidRPr="006670E2" w:rsidRDefault="006670E2" w:rsidP="006670E2">
      <w:pPr>
        <w:numPr>
          <w:ilvl w:val="0"/>
          <w:numId w:val="1094"/>
        </w:numPr>
        <w:tabs>
          <w:tab w:val="left" w:pos="1284"/>
        </w:tabs>
      </w:pPr>
      <w:r w:rsidRPr="006670E2">
        <w:t xml:space="preserve">Express.js </w:t>
      </w:r>
    </w:p>
    <w:p w14:paraId="7C8DB496" w14:textId="77777777" w:rsidR="006670E2" w:rsidRPr="006670E2" w:rsidRDefault="006670E2" w:rsidP="006670E2">
      <w:pPr>
        <w:numPr>
          <w:ilvl w:val="0"/>
          <w:numId w:val="1094"/>
        </w:numPr>
        <w:tabs>
          <w:tab w:val="left" w:pos="1284"/>
        </w:tabs>
      </w:pPr>
      <w:r w:rsidRPr="006670E2">
        <w:t xml:space="preserve">TypeScript </w:t>
      </w:r>
    </w:p>
    <w:p w14:paraId="6355C85D" w14:textId="77777777" w:rsidR="006670E2" w:rsidRPr="006670E2" w:rsidRDefault="006670E2" w:rsidP="006670E2">
      <w:pPr>
        <w:numPr>
          <w:ilvl w:val="0"/>
          <w:numId w:val="1094"/>
        </w:numPr>
        <w:tabs>
          <w:tab w:val="left" w:pos="1284"/>
        </w:tabs>
      </w:pPr>
      <w:r w:rsidRPr="006670E2">
        <w:t xml:space="preserve">JWT </w:t>
      </w:r>
    </w:p>
    <w:p w14:paraId="6CF48AF3" w14:textId="77777777" w:rsidR="006670E2" w:rsidRPr="006670E2" w:rsidRDefault="006670E2" w:rsidP="006670E2">
      <w:pPr>
        <w:numPr>
          <w:ilvl w:val="0"/>
          <w:numId w:val="1094"/>
        </w:numPr>
        <w:tabs>
          <w:tab w:val="left" w:pos="1284"/>
        </w:tabs>
      </w:pPr>
      <w:r w:rsidRPr="006670E2">
        <w:t xml:space="preserve">bcrypt </w:t>
      </w:r>
    </w:p>
    <w:p w14:paraId="7C836D15" w14:textId="77777777" w:rsidR="006670E2" w:rsidRPr="006670E2" w:rsidRDefault="006670E2" w:rsidP="006670E2">
      <w:pPr>
        <w:numPr>
          <w:ilvl w:val="0"/>
          <w:numId w:val="1094"/>
        </w:numPr>
        <w:tabs>
          <w:tab w:val="left" w:pos="1284"/>
        </w:tabs>
      </w:pPr>
      <w:r w:rsidRPr="006670E2">
        <w:t xml:space="preserve">Mongoose </w:t>
      </w:r>
    </w:p>
    <w:p w14:paraId="58FCB28B" w14:textId="77777777" w:rsidR="006670E2" w:rsidRPr="006670E2" w:rsidRDefault="006670E2" w:rsidP="006670E2">
      <w:pPr>
        <w:tabs>
          <w:tab w:val="left" w:pos="1284"/>
        </w:tabs>
      </w:pPr>
      <w:r w:rsidRPr="006670E2">
        <w:pict w14:anchorId="4FA286B3">
          <v:rect id="_x0000_i15302" style="width:0;height:1.5pt" o:hralign="center" o:hrstd="t" o:hr="t" fillcolor="#a0a0a0" stroked="f"/>
        </w:pict>
      </w:r>
    </w:p>
    <w:p w14:paraId="715A5855" w14:textId="77777777" w:rsidR="006670E2" w:rsidRPr="006670E2" w:rsidRDefault="006670E2" w:rsidP="006670E2">
      <w:pPr>
        <w:tabs>
          <w:tab w:val="left" w:pos="1284"/>
        </w:tabs>
        <w:rPr>
          <w:b/>
          <w:bCs/>
        </w:rPr>
      </w:pPr>
      <w:r w:rsidRPr="006670E2">
        <w:rPr>
          <w:b/>
          <w:bCs/>
        </w:rPr>
        <w:t>Database</w:t>
      </w:r>
    </w:p>
    <w:p w14:paraId="31FBACEA" w14:textId="77777777" w:rsidR="006670E2" w:rsidRPr="006670E2" w:rsidRDefault="006670E2" w:rsidP="006670E2">
      <w:pPr>
        <w:numPr>
          <w:ilvl w:val="0"/>
          <w:numId w:val="1095"/>
        </w:numPr>
        <w:tabs>
          <w:tab w:val="left" w:pos="1284"/>
        </w:tabs>
      </w:pPr>
      <w:r w:rsidRPr="006670E2">
        <w:t xml:space="preserve">MongoDB </w:t>
      </w:r>
    </w:p>
    <w:p w14:paraId="1F25668D" w14:textId="77777777" w:rsidR="006670E2" w:rsidRPr="006670E2" w:rsidRDefault="006670E2" w:rsidP="006670E2">
      <w:pPr>
        <w:tabs>
          <w:tab w:val="left" w:pos="1284"/>
        </w:tabs>
      </w:pPr>
      <w:r w:rsidRPr="006670E2">
        <w:pict w14:anchorId="291663DC">
          <v:rect id="_x0000_i15303" style="width:0;height:1.5pt" o:hralign="center" o:hrstd="t" o:hr="t" fillcolor="#a0a0a0" stroked="f"/>
        </w:pict>
      </w:r>
    </w:p>
    <w:p w14:paraId="78DBE505" w14:textId="77777777" w:rsidR="006670E2" w:rsidRPr="006670E2" w:rsidRDefault="006670E2" w:rsidP="006670E2">
      <w:pPr>
        <w:tabs>
          <w:tab w:val="left" w:pos="1284"/>
        </w:tabs>
        <w:rPr>
          <w:b/>
          <w:bCs/>
        </w:rPr>
      </w:pPr>
      <w:r w:rsidRPr="006670E2">
        <w:rPr>
          <w:b/>
          <w:bCs/>
        </w:rPr>
        <w:lastRenderedPageBreak/>
        <w:t>DSA</w:t>
      </w:r>
    </w:p>
    <w:p w14:paraId="26EDDAB1" w14:textId="77777777" w:rsidR="006670E2" w:rsidRPr="006670E2" w:rsidRDefault="006670E2" w:rsidP="006670E2">
      <w:pPr>
        <w:numPr>
          <w:ilvl w:val="0"/>
          <w:numId w:val="1096"/>
        </w:numPr>
        <w:tabs>
          <w:tab w:val="left" w:pos="1284"/>
        </w:tabs>
      </w:pPr>
      <w:r w:rsidRPr="006670E2">
        <w:t xml:space="preserve">Arrays </w:t>
      </w:r>
    </w:p>
    <w:p w14:paraId="0DEB851B" w14:textId="77777777" w:rsidR="006670E2" w:rsidRPr="006670E2" w:rsidRDefault="006670E2" w:rsidP="006670E2">
      <w:pPr>
        <w:numPr>
          <w:ilvl w:val="0"/>
          <w:numId w:val="1096"/>
        </w:numPr>
        <w:tabs>
          <w:tab w:val="left" w:pos="1284"/>
        </w:tabs>
      </w:pPr>
      <w:r w:rsidRPr="006670E2">
        <w:t xml:space="preserve">Linear Search </w:t>
      </w:r>
    </w:p>
    <w:p w14:paraId="1F5E1741" w14:textId="77777777" w:rsidR="006670E2" w:rsidRPr="006670E2" w:rsidRDefault="006670E2" w:rsidP="006670E2">
      <w:pPr>
        <w:numPr>
          <w:ilvl w:val="0"/>
          <w:numId w:val="1096"/>
        </w:numPr>
        <w:tabs>
          <w:tab w:val="left" w:pos="1284"/>
        </w:tabs>
      </w:pPr>
      <w:r w:rsidRPr="006670E2">
        <w:t xml:space="preserve">Binary Search </w:t>
      </w:r>
    </w:p>
    <w:p w14:paraId="77AEE629" w14:textId="77777777" w:rsidR="006670E2" w:rsidRPr="006670E2" w:rsidRDefault="006670E2" w:rsidP="006670E2">
      <w:pPr>
        <w:numPr>
          <w:ilvl w:val="0"/>
          <w:numId w:val="1096"/>
        </w:numPr>
        <w:tabs>
          <w:tab w:val="left" w:pos="1284"/>
        </w:tabs>
      </w:pPr>
      <w:r w:rsidRPr="006670E2">
        <w:t xml:space="preserve">Merge Sort </w:t>
      </w:r>
    </w:p>
    <w:p w14:paraId="0BC0B307" w14:textId="77777777" w:rsidR="006670E2" w:rsidRPr="006670E2" w:rsidRDefault="006670E2" w:rsidP="006670E2">
      <w:pPr>
        <w:numPr>
          <w:ilvl w:val="0"/>
          <w:numId w:val="1096"/>
        </w:numPr>
        <w:tabs>
          <w:tab w:val="left" w:pos="1284"/>
        </w:tabs>
      </w:pPr>
      <w:r w:rsidRPr="006670E2">
        <w:t xml:space="preserve">Quick Sort </w:t>
      </w:r>
    </w:p>
    <w:p w14:paraId="7AA0B808" w14:textId="77777777" w:rsidR="006670E2" w:rsidRPr="006670E2" w:rsidRDefault="006670E2" w:rsidP="006670E2">
      <w:pPr>
        <w:numPr>
          <w:ilvl w:val="0"/>
          <w:numId w:val="1096"/>
        </w:numPr>
        <w:tabs>
          <w:tab w:val="left" w:pos="1284"/>
        </w:tabs>
      </w:pPr>
      <w:r w:rsidRPr="006670E2">
        <w:t xml:space="preserve">Graph </w:t>
      </w:r>
    </w:p>
    <w:p w14:paraId="02C0F65C" w14:textId="77777777" w:rsidR="006670E2" w:rsidRPr="006670E2" w:rsidRDefault="006670E2" w:rsidP="006670E2">
      <w:pPr>
        <w:numPr>
          <w:ilvl w:val="0"/>
          <w:numId w:val="1096"/>
        </w:numPr>
        <w:tabs>
          <w:tab w:val="left" w:pos="1284"/>
        </w:tabs>
      </w:pPr>
      <w:r w:rsidRPr="006670E2">
        <w:t xml:space="preserve">BFS </w:t>
      </w:r>
    </w:p>
    <w:p w14:paraId="3FB7C6D1" w14:textId="77777777" w:rsidR="006670E2" w:rsidRPr="006670E2" w:rsidRDefault="006670E2" w:rsidP="006670E2">
      <w:pPr>
        <w:numPr>
          <w:ilvl w:val="0"/>
          <w:numId w:val="1096"/>
        </w:numPr>
        <w:tabs>
          <w:tab w:val="left" w:pos="1284"/>
        </w:tabs>
      </w:pPr>
      <w:r w:rsidRPr="006670E2">
        <w:t xml:space="preserve">Dijkstra </w:t>
      </w:r>
    </w:p>
    <w:p w14:paraId="08531DE4" w14:textId="77777777" w:rsidR="006670E2" w:rsidRPr="006670E2" w:rsidRDefault="006670E2" w:rsidP="006670E2">
      <w:pPr>
        <w:numPr>
          <w:ilvl w:val="0"/>
          <w:numId w:val="1096"/>
        </w:numPr>
        <w:tabs>
          <w:tab w:val="left" w:pos="1284"/>
        </w:tabs>
      </w:pPr>
      <w:r w:rsidRPr="006670E2">
        <w:t xml:space="preserve">Queue </w:t>
      </w:r>
    </w:p>
    <w:p w14:paraId="77AE75C3" w14:textId="77777777" w:rsidR="006670E2" w:rsidRPr="006670E2" w:rsidRDefault="006670E2" w:rsidP="006670E2">
      <w:pPr>
        <w:numPr>
          <w:ilvl w:val="0"/>
          <w:numId w:val="1096"/>
        </w:numPr>
        <w:tabs>
          <w:tab w:val="left" w:pos="1284"/>
        </w:tabs>
      </w:pPr>
      <w:r w:rsidRPr="006670E2">
        <w:t xml:space="preserve">Priority Queue </w:t>
      </w:r>
    </w:p>
    <w:p w14:paraId="7AE8B40B" w14:textId="77777777" w:rsidR="006670E2" w:rsidRPr="006670E2" w:rsidRDefault="006670E2" w:rsidP="006670E2">
      <w:pPr>
        <w:numPr>
          <w:ilvl w:val="0"/>
          <w:numId w:val="1096"/>
        </w:numPr>
        <w:tabs>
          <w:tab w:val="left" w:pos="1284"/>
        </w:tabs>
      </w:pPr>
      <w:r w:rsidRPr="006670E2">
        <w:t xml:space="preserve">Hash Maps </w:t>
      </w:r>
    </w:p>
    <w:p w14:paraId="4C501417" w14:textId="77777777" w:rsidR="006670E2" w:rsidRPr="006670E2" w:rsidRDefault="006670E2" w:rsidP="006670E2">
      <w:pPr>
        <w:numPr>
          <w:ilvl w:val="0"/>
          <w:numId w:val="1096"/>
        </w:numPr>
        <w:tabs>
          <w:tab w:val="left" w:pos="1284"/>
        </w:tabs>
      </w:pPr>
      <w:r w:rsidRPr="006670E2">
        <w:t xml:space="preserve">Prefix Sum </w:t>
      </w:r>
    </w:p>
    <w:p w14:paraId="371F8734" w14:textId="77777777" w:rsidR="006670E2" w:rsidRPr="006670E2" w:rsidRDefault="006670E2" w:rsidP="006670E2">
      <w:pPr>
        <w:numPr>
          <w:ilvl w:val="0"/>
          <w:numId w:val="1096"/>
        </w:numPr>
        <w:tabs>
          <w:tab w:val="left" w:pos="1284"/>
        </w:tabs>
      </w:pPr>
      <w:r w:rsidRPr="006670E2">
        <w:t xml:space="preserve">Aggregation Algorithms </w:t>
      </w:r>
    </w:p>
    <w:p w14:paraId="4F92AF5B" w14:textId="77777777" w:rsidR="006670E2" w:rsidRPr="006670E2" w:rsidRDefault="006670E2" w:rsidP="006670E2">
      <w:pPr>
        <w:tabs>
          <w:tab w:val="left" w:pos="1284"/>
        </w:tabs>
      </w:pPr>
      <w:r w:rsidRPr="006670E2">
        <w:pict w14:anchorId="5B01B8CD">
          <v:rect id="_x0000_i15304" style="width:0;height:1.5pt" o:hralign="center" o:hrstd="t" o:hr="t" fillcolor="#a0a0a0" stroked="f"/>
        </w:pict>
      </w:r>
    </w:p>
    <w:p w14:paraId="495E0B40" w14:textId="77777777" w:rsidR="006670E2" w:rsidRPr="006670E2" w:rsidRDefault="006670E2" w:rsidP="006670E2">
      <w:pPr>
        <w:tabs>
          <w:tab w:val="left" w:pos="1284"/>
        </w:tabs>
        <w:rPr>
          <w:b/>
          <w:bCs/>
        </w:rPr>
      </w:pPr>
      <w:r w:rsidRPr="006670E2">
        <w:rPr>
          <w:b/>
          <w:bCs/>
        </w:rPr>
        <w:t>Software Engineering</w:t>
      </w:r>
    </w:p>
    <w:p w14:paraId="37E2843F" w14:textId="77777777" w:rsidR="006670E2" w:rsidRPr="006670E2" w:rsidRDefault="006670E2" w:rsidP="006670E2">
      <w:pPr>
        <w:numPr>
          <w:ilvl w:val="0"/>
          <w:numId w:val="1097"/>
        </w:numPr>
        <w:tabs>
          <w:tab w:val="left" w:pos="1284"/>
        </w:tabs>
      </w:pPr>
      <w:r w:rsidRPr="006670E2">
        <w:t xml:space="preserve">Layered Architecture </w:t>
      </w:r>
    </w:p>
    <w:p w14:paraId="07F8313E" w14:textId="77777777" w:rsidR="006670E2" w:rsidRPr="006670E2" w:rsidRDefault="006670E2" w:rsidP="006670E2">
      <w:pPr>
        <w:numPr>
          <w:ilvl w:val="0"/>
          <w:numId w:val="1097"/>
        </w:numPr>
        <w:tabs>
          <w:tab w:val="left" w:pos="1284"/>
        </w:tabs>
      </w:pPr>
      <w:r w:rsidRPr="006670E2">
        <w:t xml:space="preserve">Repository Pattern </w:t>
      </w:r>
    </w:p>
    <w:p w14:paraId="5785CE85" w14:textId="77777777" w:rsidR="006670E2" w:rsidRPr="006670E2" w:rsidRDefault="006670E2" w:rsidP="006670E2">
      <w:pPr>
        <w:numPr>
          <w:ilvl w:val="0"/>
          <w:numId w:val="1097"/>
        </w:numPr>
        <w:tabs>
          <w:tab w:val="left" w:pos="1284"/>
        </w:tabs>
      </w:pPr>
      <w:r w:rsidRPr="006670E2">
        <w:t xml:space="preserve">Service Layer Pattern </w:t>
      </w:r>
    </w:p>
    <w:p w14:paraId="4350AA98" w14:textId="77777777" w:rsidR="006670E2" w:rsidRPr="006670E2" w:rsidRDefault="006670E2" w:rsidP="006670E2">
      <w:pPr>
        <w:numPr>
          <w:ilvl w:val="0"/>
          <w:numId w:val="1097"/>
        </w:numPr>
        <w:tabs>
          <w:tab w:val="left" w:pos="1284"/>
        </w:tabs>
      </w:pPr>
      <w:r w:rsidRPr="006670E2">
        <w:t xml:space="preserve">Feature-Based Architecture </w:t>
      </w:r>
    </w:p>
    <w:p w14:paraId="08AD60BD" w14:textId="77777777" w:rsidR="006670E2" w:rsidRPr="006670E2" w:rsidRDefault="006670E2" w:rsidP="006670E2">
      <w:pPr>
        <w:numPr>
          <w:ilvl w:val="0"/>
          <w:numId w:val="1097"/>
        </w:numPr>
        <w:tabs>
          <w:tab w:val="left" w:pos="1284"/>
        </w:tabs>
      </w:pPr>
      <w:r w:rsidRPr="006670E2">
        <w:t xml:space="preserve">Reusable Components </w:t>
      </w:r>
    </w:p>
    <w:p w14:paraId="7E64EC20" w14:textId="77777777" w:rsidR="006670E2" w:rsidRPr="006670E2" w:rsidRDefault="006670E2" w:rsidP="006670E2">
      <w:pPr>
        <w:numPr>
          <w:ilvl w:val="0"/>
          <w:numId w:val="1097"/>
        </w:numPr>
        <w:tabs>
          <w:tab w:val="left" w:pos="1284"/>
        </w:tabs>
      </w:pPr>
      <w:r w:rsidRPr="006670E2">
        <w:t xml:space="preserve">Type Safety </w:t>
      </w:r>
    </w:p>
    <w:p w14:paraId="00C3940B" w14:textId="77777777" w:rsidR="006670E2" w:rsidRPr="006670E2" w:rsidRDefault="006670E2" w:rsidP="006670E2">
      <w:pPr>
        <w:numPr>
          <w:ilvl w:val="0"/>
          <w:numId w:val="1097"/>
        </w:numPr>
        <w:tabs>
          <w:tab w:val="left" w:pos="1284"/>
        </w:tabs>
      </w:pPr>
      <w:r w:rsidRPr="006670E2">
        <w:t xml:space="preserve">Separation of Concerns </w:t>
      </w:r>
    </w:p>
    <w:p w14:paraId="6A132CC1" w14:textId="77777777" w:rsidR="006670E2" w:rsidRPr="006670E2" w:rsidRDefault="006670E2" w:rsidP="006670E2">
      <w:pPr>
        <w:tabs>
          <w:tab w:val="left" w:pos="1284"/>
        </w:tabs>
      </w:pPr>
      <w:r w:rsidRPr="006670E2">
        <w:t>These specifications define the technical foundation of Version 1.0.</w:t>
      </w:r>
    </w:p>
    <w:p w14:paraId="7CA8E23F" w14:textId="77777777" w:rsidR="006670E2" w:rsidRPr="006670E2" w:rsidRDefault="006670E2" w:rsidP="006670E2">
      <w:pPr>
        <w:tabs>
          <w:tab w:val="left" w:pos="1284"/>
        </w:tabs>
      </w:pPr>
      <w:r w:rsidRPr="006670E2">
        <w:pict w14:anchorId="6C1B6E0E">
          <v:rect id="_x0000_i15305" style="width:0;height:1.5pt" o:hralign="center" o:hrstd="t" o:hr="t" fillcolor="#a0a0a0" stroked="f"/>
        </w:pict>
      </w:r>
    </w:p>
    <w:p w14:paraId="75FC7309" w14:textId="77777777" w:rsidR="006670E2" w:rsidRPr="006670E2" w:rsidRDefault="006670E2" w:rsidP="006670E2">
      <w:pPr>
        <w:tabs>
          <w:tab w:val="left" w:pos="1284"/>
        </w:tabs>
        <w:rPr>
          <w:b/>
          <w:bCs/>
        </w:rPr>
      </w:pPr>
      <w:r w:rsidRPr="006670E2">
        <w:rPr>
          <w:b/>
          <w:bCs/>
        </w:rPr>
        <w:t>50. End of Section Statement</w:t>
      </w:r>
    </w:p>
    <w:p w14:paraId="70D60CB0" w14:textId="77777777" w:rsidR="006670E2" w:rsidRPr="006670E2" w:rsidRDefault="006670E2" w:rsidP="006670E2">
      <w:pPr>
        <w:tabs>
          <w:tab w:val="left" w:pos="1284"/>
        </w:tabs>
      </w:pPr>
      <w:r w:rsidRPr="006670E2">
        <w:t>This section provides a consolidated technical overview of the Drone Delivery Navigation System.</w:t>
      </w:r>
    </w:p>
    <w:p w14:paraId="5EB1B5D8" w14:textId="77777777" w:rsidR="006670E2" w:rsidRPr="006670E2" w:rsidRDefault="006670E2" w:rsidP="006670E2">
      <w:pPr>
        <w:tabs>
          <w:tab w:val="left" w:pos="1284"/>
        </w:tabs>
      </w:pPr>
      <w:r w:rsidRPr="006670E2">
        <w:t>It summarizes:</w:t>
      </w:r>
    </w:p>
    <w:p w14:paraId="629A0DB0" w14:textId="77777777" w:rsidR="006670E2" w:rsidRPr="006670E2" w:rsidRDefault="006670E2" w:rsidP="006670E2">
      <w:pPr>
        <w:numPr>
          <w:ilvl w:val="0"/>
          <w:numId w:val="1098"/>
        </w:numPr>
        <w:tabs>
          <w:tab w:val="left" w:pos="1284"/>
        </w:tabs>
      </w:pPr>
      <w:r w:rsidRPr="006670E2">
        <w:t xml:space="preserve">Frontend technologies </w:t>
      </w:r>
    </w:p>
    <w:p w14:paraId="4B0BFA32" w14:textId="77777777" w:rsidR="006670E2" w:rsidRPr="006670E2" w:rsidRDefault="006670E2" w:rsidP="006670E2">
      <w:pPr>
        <w:numPr>
          <w:ilvl w:val="0"/>
          <w:numId w:val="1098"/>
        </w:numPr>
        <w:tabs>
          <w:tab w:val="left" w:pos="1284"/>
        </w:tabs>
      </w:pPr>
      <w:r w:rsidRPr="006670E2">
        <w:t xml:space="preserve">Backend technologies </w:t>
      </w:r>
    </w:p>
    <w:p w14:paraId="258A212A" w14:textId="77777777" w:rsidR="006670E2" w:rsidRPr="006670E2" w:rsidRDefault="006670E2" w:rsidP="006670E2">
      <w:pPr>
        <w:numPr>
          <w:ilvl w:val="0"/>
          <w:numId w:val="1098"/>
        </w:numPr>
        <w:tabs>
          <w:tab w:val="left" w:pos="1284"/>
        </w:tabs>
      </w:pPr>
      <w:r w:rsidRPr="006670E2">
        <w:t xml:space="preserve">Database technologies </w:t>
      </w:r>
    </w:p>
    <w:p w14:paraId="3F27094C" w14:textId="77777777" w:rsidR="006670E2" w:rsidRPr="006670E2" w:rsidRDefault="006670E2" w:rsidP="006670E2">
      <w:pPr>
        <w:numPr>
          <w:ilvl w:val="0"/>
          <w:numId w:val="1098"/>
        </w:numPr>
        <w:tabs>
          <w:tab w:val="left" w:pos="1284"/>
        </w:tabs>
      </w:pPr>
      <w:r w:rsidRPr="006670E2">
        <w:lastRenderedPageBreak/>
        <w:t xml:space="preserve">Development tools </w:t>
      </w:r>
    </w:p>
    <w:p w14:paraId="579C758F" w14:textId="77777777" w:rsidR="006670E2" w:rsidRPr="006670E2" w:rsidRDefault="006670E2" w:rsidP="006670E2">
      <w:pPr>
        <w:numPr>
          <w:ilvl w:val="0"/>
          <w:numId w:val="1098"/>
        </w:numPr>
        <w:tabs>
          <w:tab w:val="left" w:pos="1284"/>
        </w:tabs>
      </w:pPr>
      <w:r w:rsidRPr="006670E2">
        <w:t xml:space="preserve">Data Structures and Algorithms </w:t>
      </w:r>
    </w:p>
    <w:p w14:paraId="2856DDB2" w14:textId="77777777" w:rsidR="006670E2" w:rsidRPr="006670E2" w:rsidRDefault="006670E2" w:rsidP="006670E2">
      <w:pPr>
        <w:numPr>
          <w:ilvl w:val="0"/>
          <w:numId w:val="1098"/>
        </w:numPr>
        <w:tabs>
          <w:tab w:val="left" w:pos="1284"/>
        </w:tabs>
      </w:pPr>
      <w:r w:rsidRPr="006670E2">
        <w:t xml:space="preserve">Software Engineering principles </w:t>
      </w:r>
    </w:p>
    <w:p w14:paraId="2783BAF9" w14:textId="77777777" w:rsidR="006670E2" w:rsidRPr="006670E2" w:rsidRDefault="006670E2" w:rsidP="006670E2">
      <w:pPr>
        <w:numPr>
          <w:ilvl w:val="0"/>
          <w:numId w:val="1098"/>
        </w:numPr>
        <w:tabs>
          <w:tab w:val="left" w:pos="1284"/>
        </w:tabs>
      </w:pPr>
      <w:r w:rsidRPr="006670E2">
        <w:t xml:space="preserve">System architecture </w:t>
      </w:r>
    </w:p>
    <w:p w14:paraId="03A8BCF9" w14:textId="77777777" w:rsidR="006670E2" w:rsidRPr="006670E2" w:rsidRDefault="006670E2" w:rsidP="006670E2">
      <w:pPr>
        <w:numPr>
          <w:ilvl w:val="0"/>
          <w:numId w:val="1098"/>
        </w:numPr>
        <w:tabs>
          <w:tab w:val="left" w:pos="1284"/>
        </w:tabs>
      </w:pPr>
      <w:r w:rsidRPr="006670E2">
        <w:t xml:space="preserve">Technical achievements </w:t>
      </w:r>
    </w:p>
    <w:p w14:paraId="7B66601D" w14:textId="77777777" w:rsidR="006670E2" w:rsidRPr="006670E2" w:rsidRDefault="006670E2" w:rsidP="006670E2">
      <w:pPr>
        <w:tabs>
          <w:tab w:val="left" w:pos="1284"/>
        </w:tabs>
      </w:pPr>
      <w:r w:rsidRPr="006670E2">
        <w:t>This serves as a concise technical reference for documentation, presentations, interviews, and project evaluations.</w:t>
      </w:r>
    </w:p>
    <w:p w14:paraId="21823990" w14:textId="77777777" w:rsidR="006670E2" w:rsidRPr="006670E2" w:rsidRDefault="006670E2" w:rsidP="006670E2">
      <w:pPr>
        <w:tabs>
          <w:tab w:val="left" w:pos="1284"/>
        </w:tabs>
      </w:pPr>
      <w:r w:rsidRPr="006670E2">
        <w:pict w14:anchorId="735A0A44">
          <v:rect id="_x0000_i15306" style="width:0;height:1.5pt" o:hralign="center" o:hrstd="t" o:hr="t" fillcolor="#a0a0a0" stroked="f"/>
        </w:pict>
      </w:r>
    </w:p>
    <w:p w14:paraId="1BE71B10" w14:textId="77777777" w:rsidR="006670E2" w:rsidRPr="006670E2" w:rsidRDefault="006670E2" w:rsidP="006670E2">
      <w:pPr>
        <w:tabs>
          <w:tab w:val="left" w:pos="1284"/>
        </w:tabs>
        <w:rPr>
          <w:b/>
          <w:bCs/>
        </w:rPr>
      </w:pPr>
      <w:r w:rsidRPr="006670E2">
        <w:rPr>
          <w:b/>
          <w:bCs/>
        </w:rPr>
        <w:t>End of Volume 8 – Section 2</w:t>
      </w:r>
    </w:p>
    <w:p w14:paraId="161E5497" w14:textId="77777777" w:rsidR="006670E2" w:rsidRPr="006670E2" w:rsidRDefault="006670E2" w:rsidP="006670E2">
      <w:pPr>
        <w:tabs>
          <w:tab w:val="left" w:pos="1284"/>
        </w:tabs>
        <w:rPr>
          <w:b/>
          <w:bCs/>
        </w:rPr>
      </w:pPr>
      <w:r w:rsidRPr="006670E2">
        <w:rPr>
          <w:b/>
          <w:bCs/>
        </w:rPr>
        <w:t>DRONE DELIVERY NAVIGATION SYSTEM</w:t>
      </w:r>
    </w:p>
    <w:p w14:paraId="249FF21C" w14:textId="77777777" w:rsidR="006670E2" w:rsidRPr="006670E2" w:rsidRDefault="006670E2" w:rsidP="006670E2">
      <w:pPr>
        <w:tabs>
          <w:tab w:val="left" w:pos="1284"/>
        </w:tabs>
        <w:rPr>
          <w:b/>
          <w:bCs/>
        </w:rPr>
      </w:pPr>
      <w:r w:rsidRPr="006670E2">
        <w:rPr>
          <w:b/>
          <w:bCs/>
        </w:rPr>
        <w:t>VOLUME 8 – FINAL DOCUMENTATION &amp; PROJECT GUIDE</w:t>
      </w:r>
    </w:p>
    <w:p w14:paraId="2717DA11" w14:textId="77777777" w:rsidR="006670E2" w:rsidRPr="006670E2" w:rsidRDefault="006670E2" w:rsidP="006670E2">
      <w:pPr>
        <w:tabs>
          <w:tab w:val="left" w:pos="1284"/>
        </w:tabs>
        <w:rPr>
          <w:b/>
          <w:bCs/>
        </w:rPr>
      </w:pPr>
      <w:r w:rsidRPr="006670E2">
        <w:rPr>
          <w:b/>
          <w:bCs/>
        </w:rPr>
        <w:t>SECTION 3</w:t>
      </w:r>
    </w:p>
    <w:p w14:paraId="59157300" w14:textId="77777777" w:rsidR="006670E2" w:rsidRPr="006670E2" w:rsidRDefault="006670E2" w:rsidP="006670E2">
      <w:pPr>
        <w:tabs>
          <w:tab w:val="left" w:pos="1284"/>
        </w:tabs>
        <w:rPr>
          <w:b/>
          <w:bCs/>
        </w:rPr>
      </w:pPr>
      <w:r w:rsidRPr="006670E2">
        <w:rPr>
          <w:b/>
          <w:bCs/>
        </w:rPr>
        <w:t>Complete Module Summary &amp; System Integration Overview</w:t>
      </w:r>
    </w:p>
    <w:p w14:paraId="26E9A304" w14:textId="77777777" w:rsidR="006670E2" w:rsidRPr="006670E2" w:rsidRDefault="006670E2" w:rsidP="006670E2">
      <w:pPr>
        <w:tabs>
          <w:tab w:val="left" w:pos="1284"/>
        </w:tabs>
      </w:pPr>
      <w:r w:rsidRPr="006670E2">
        <w:pict w14:anchorId="7505B668">
          <v:rect id="_x0000_i15791" style="width:0;height:1.5pt" o:hralign="center" o:hrstd="t" o:hr="t" fillcolor="#a0a0a0" stroked="f"/>
        </w:pict>
      </w:r>
    </w:p>
    <w:p w14:paraId="6C1F8606" w14:textId="77777777" w:rsidR="006670E2" w:rsidRPr="006670E2" w:rsidRDefault="006670E2" w:rsidP="006670E2">
      <w:pPr>
        <w:tabs>
          <w:tab w:val="left" w:pos="1284"/>
        </w:tabs>
        <w:rPr>
          <w:b/>
          <w:bCs/>
        </w:rPr>
      </w:pPr>
      <w:r w:rsidRPr="006670E2">
        <w:rPr>
          <w:b/>
          <w:bCs/>
        </w:rPr>
        <w:t>51. Purpose</w:t>
      </w:r>
    </w:p>
    <w:p w14:paraId="10658F84" w14:textId="77777777" w:rsidR="006670E2" w:rsidRPr="006670E2" w:rsidRDefault="006670E2" w:rsidP="006670E2">
      <w:pPr>
        <w:tabs>
          <w:tab w:val="left" w:pos="1284"/>
        </w:tabs>
      </w:pPr>
      <w:r w:rsidRPr="006670E2">
        <w:t>The Drone Delivery Navigation System is organized into four major functional modules.</w:t>
      </w:r>
    </w:p>
    <w:p w14:paraId="233F6DD5" w14:textId="77777777" w:rsidR="006670E2" w:rsidRPr="006670E2" w:rsidRDefault="006670E2" w:rsidP="006670E2">
      <w:pPr>
        <w:tabs>
          <w:tab w:val="left" w:pos="1284"/>
        </w:tabs>
      </w:pPr>
      <w:r w:rsidRPr="006670E2">
        <w:t>Each module has a clearly defined responsibility while working together to achieve the overall objective of efficient drone delivery management.</w:t>
      </w:r>
    </w:p>
    <w:p w14:paraId="536544AB" w14:textId="77777777" w:rsidR="006670E2" w:rsidRPr="006670E2" w:rsidRDefault="006670E2" w:rsidP="006670E2">
      <w:pPr>
        <w:tabs>
          <w:tab w:val="left" w:pos="1284"/>
        </w:tabs>
      </w:pPr>
      <w:r w:rsidRPr="006670E2">
        <w:t>This section summarizes:</w:t>
      </w:r>
    </w:p>
    <w:p w14:paraId="6F08281D" w14:textId="77777777" w:rsidR="006670E2" w:rsidRPr="006670E2" w:rsidRDefault="006670E2" w:rsidP="006670E2">
      <w:pPr>
        <w:numPr>
          <w:ilvl w:val="0"/>
          <w:numId w:val="1099"/>
        </w:numPr>
        <w:tabs>
          <w:tab w:val="left" w:pos="1284"/>
        </w:tabs>
      </w:pPr>
      <w:r w:rsidRPr="006670E2">
        <w:t xml:space="preserve">Dashboard </w:t>
      </w:r>
    </w:p>
    <w:p w14:paraId="26F7D221" w14:textId="77777777" w:rsidR="006670E2" w:rsidRPr="006670E2" w:rsidRDefault="006670E2" w:rsidP="006670E2">
      <w:pPr>
        <w:numPr>
          <w:ilvl w:val="0"/>
          <w:numId w:val="1099"/>
        </w:numPr>
        <w:tabs>
          <w:tab w:val="left" w:pos="1284"/>
        </w:tabs>
      </w:pPr>
      <w:r w:rsidRPr="006670E2">
        <w:t xml:space="preserve">Fleet Management </w:t>
      </w:r>
    </w:p>
    <w:p w14:paraId="0C44FD8E" w14:textId="77777777" w:rsidR="006670E2" w:rsidRPr="006670E2" w:rsidRDefault="006670E2" w:rsidP="006670E2">
      <w:pPr>
        <w:numPr>
          <w:ilvl w:val="0"/>
          <w:numId w:val="1099"/>
        </w:numPr>
        <w:tabs>
          <w:tab w:val="left" w:pos="1284"/>
        </w:tabs>
      </w:pPr>
      <w:r w:rsidRPr="006670E2">
        <w:t xml:space="preserve">Route Optimization </w:t>
      </w:r>
    </w:p>
    <w:p w14:paraId="4DBFE197" w14:textId="77777777" w:rsidR="006670E2" w:rsidRPr="006670E2" w:rsidRDefault="006670E2" w:rsidP="006670E2">
      <w:pPr>
        <w:numPr>
          <w:ilvl w:val="0"/>
          <w:numId w:val="1099"/>
        </w:numPr>
        <w:tabs>
          <w:tab w:val="left" w:pos="1284"/>
        </w:tabs>
      </w:pPr>
      <w:r w:rsidRPr="006670E2">
        <w:t xml:space="preserve">Delivery Management </w:t>
      </w:r>
    </w:p>
    <w:p w14:paraId="553E2FC0" w14:textId="77777777" w:rsidR="006670E2" w:rsidRPr="006670E2" w:rsidRDefault="006670E2" w:rsidP="006670E2">
      <w:pPr>
        <w:numPr>
          <w:ilvl w:val="0"/>
          <w:numId w:val="1099"/>
        </w:numPr>
        <w:tabs>
          <w:tab w:val="left" w:pos="1284"/>
        </w:tabs>
      </w:pPr>
      <w:r w:rsidRPr="006670E2">
        <w:t xml:space="preserve">Analytics Dashboard </w:t>
      </w:r>
    </w:p>
    <w:p w14:paraId="4DBAC70B" w14:textId="77777777" w:rsidR="006670E2" w:rsidRPr="006670E2" w:rsidRDefault="006670E2" w:rsidP="006670E2">
      <w:pPr>
        <w:numPr>
          <w:ilvl w:val="0"/>
          <w:numId w:val="1099"/>
        </w:numPr>
        <w:tabs>
          <w:tab w:val="left" w:pos="1284"/>
        </w:tabs>
      </w:pPr>
      <w:r w:rsidRPr="006670E2">
        <w:t xml:space="preserve">Module interactions </w:t>
      </w:r>
    </w:p>
    <w:p w14:paraId="1172D939" w14:textId="77777777" w:rsidR="006670E2" w:rsidRPr="006670E2" w:rsidRDefault="006670E2" w:rsidP="006670E2">
      <w:pPr>
        <w:numPr>
          <w:ilvl w:val="0"/>
          <w:numId w:val="1099"/>
        </w:numPr>
        <w:tabs>
          <w:tab w:val="left" w:pos="1284"/>
        </w:tabs>
      </w:pPr>
      <w:r w:rsidRPr="006670E2">
        <w:t xml:space="preserve">Data flow </w:t>
      </w:r>
    </w:p>
    <w:p w14:paraId="7E042C94" w14:textId="77777777" w:rsidR="006670E2" w:rsidRPr="006670E2" w:rsidRDefault="006670E2" w:rsidP="006670E2">
      <w:pPr>
        <w:numPr>
          <w:ilvl w:val="0"/>
          <w:numId w:val="1099"/>
        </w:numPr>
        <w:tabs>
          <w:tab w:val="left" w:pos="1284"/>
        </w:tabs>
      </w:pPr>
      <w:r w:rsidRPr="006670E2">
        <w:t xml:space="preserve">Business workflow </w:t>
      </w:r>
    </w:p>
    <w:p w14:paraId="012F37E9" w14:textId="77777777" w:rsidR="006670E2" w:rsidRPr="006670E2" w:rsidRDefault="006670E2" w:rsidP="006670E2">
      <w:pPr>
        <w:numPr>
          <w:ilvl w:val="0"/>
          <w:numId w:val="1099"/>
        </w:numPr>
        <w:tabs>
          <w:tab w:val="left" w:pos="1284"/>
        </w:tabs>
      </w:pPr>
      <w:r w:rsidRPr="006670E2">
        <w:t xml:space="preserve">DSA implementation </w:t>
      </w:r>
    </w:p>
    <w:p w14:paraId="0B8088CA" w14:textId="77777777" w:rsidR="006670E2" w:rsidRPr="006670E2" w:rsidRDefault="006670E2" w:rsidP="006670E2">
      <w:pPr>
        <w:tabs>
          <w:tab w:val="left" w:pos="1284"/>
        </w:tabs>
      </w:pPr>
      <w:r w:rsidRPr="006670E2">
        <w:pict w14:anchorId="77339FC0">
          <v:rect id="_x0000_i15792" style="width:0;height:1.5pt" o:hralign="center" o:hrstd="t" o:hr="t" fillcolor="#a0a0a0" stroked="f"/>
        </w:pict>
      </w:r>
    </w:p>
    <w:p w14:paraId="5D0C6820" w14:textId="77777777" w:rsidR="006670E2" w:rsidRPr="006670E2" w:rsidRDefault="006670E2" w:rsidP="006670E2">
      <w:pPr>
        <w:tabs>
          <w:tab w:val="left" w:pos="1284"/>
        </w:tabs>
        <w:rPr>
          <w:b/>
          <w:bCs/>
        </w:rPr>
      </w:pPr>
      <w:r w:rsidRPr="006670E2">
        <w:rPr>
          <w:b/>
          <w:bCs/>
        </w:rPr>
        <w:t>52. System Overview</w:t>
      </w:r>
    </w:p>
    <w:p w14:paraId="4003888D" w14:textId="77777777" w:rsidR="006670E2" w:rsidRPr="006670E2" w:rsidRDefault="006670E2" w:rsidP="006670E2">
      <w:pPr>
        <w:tabs>
          <w:tab w:val="left" w:pos="1284"/>
        </w:tabs>
      </w:pPr>
      <w:r w:rsidRPr="006670E2">
        <w:t>The application follows a modular architecture.</w:t>
      </w:r>
    </w:p>
    <w:p w14:paraId="629A6130" w14:textId="77777777" w:rsidR="006670E2" w:rsidRPr="006670E2" w:rsidRDefault="006670E2" w:rsidP="006670E2">
      <w:pPr>
        <w:tabs>
          <w:tab w:val="left" w:pos="1284"/>
        </w:tabs>
      </w:pPr>
      <w:r w:rsidRPr="006670E2">
        <w:t>Dashboard</w:t>
      </w:r>
    </w:p>
    <w:p w14:paraId="578F51B7" w14:textId="77777777" w:rsidR="006670E2" w:rsidRPr="006670E2" w:rsidRDefault="006670E2" w:rsidP="006670E2">
      <w:pPr>
        <w:tabs>
          <w:tab w:val="left" w:pos="1284"/>
        </w:tabs>
      </w:pPr>
    </w:p>
    <w:p w14:paraId="303ECD2C" w14:textId="77777777" w:rsidR="006670E2" w:rsidRPr="006670E2" w:rsidRDefault="006670E2" w:rsidP="006670E2">
      <w:pPr>
        <w:tabs>
          <w:tab w:val="left" w:pos="1284"/>
        </w:tabs>
      </w:pPr>
      <w:r w:rsidRPr="006670E2">
        <w:t>│</w:t>
      </w:r>
    </w:p>
    <w:p w14:paraId="7451D5D7" w14:textId="77777777" w:rsidR="006670E2" w:rsidRPr="006670E2" w:rsidRDefault="006670E2" w:rsidP="006670E2">
      <w:pPr>
        <w:tabs>
          <w:tab w:val="left" w:pos="1284"/>
        </w:tabs>
      </w:pPr>
    </w:p>
    <w:p w14:paraId="0285968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Fleet Management</w:t>
      </w:r>
    </w:p>
    <w:p w14:paraId="59ECE24E" w14:textId="77777777" w:rsidR="006670E2" w:rsidRPr="006670E2" w:rsidRDefault="006670E2" w:rsidP="006670E2">
      <w:pPr>
        <w:tabs>
          <w:tab w:val="left" w:pos="1284"/>
        </w:tabs>
      </w:pPr>
    </w:p>
    <w:p w14:paraId="6FB2B0B0"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Route Optimization</w:t>
      </w:r>
    </w:p>
    <w:p w14:paraId="3531456D" w14:textId="77777777" w:rsidR="006670E2" w:rsidRPr="006670E2" w:rsidRDefault="006670E2" w:rsidP="006670E2">
      <w:pPr>
        <w:tabs>
          <w:tab w:val="left" w:pos="1284"/>
        </w:tabs>
      </w:pPr>
    </w:p>
    <w:p w14:paraId="3E41393E"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Delivery Management</w:t>
      </w:r>
    </w:p>
    <w:p w14:paraId="673DE6C6" w14:textId="77777777" w:rsidR="006670E2" w:rsidRPr="006670E2" w:rsidRDefault="006670E2" w:rsidP="006670E2">
      <w:pPr>
        <w:tabs>
          <w:tab w:val="left" w:pos="1284"/>
        </w:tabs>
      </w:pPr>
    </w:p>
    <w:p w14:paraId="4CCB1F4F" w14:textId="77777777" w:rsidR="006670E2" w:rsidRPr="006670E2" w:rsidRDefault="006670E2" w:rsidP="006670E2">
      <w:pPr>
        <w:tabs>
          <w:tab w:val="left" w:pos="1284"/>
        </w:tabs>
      </w:pPr>
      <w:r w:rsidRPr="006670E2">
        <w:t>└── Analytics Dashboard</w:t>
      </w:r>
    </w:p>
    <w:p w14:paraId="277CEA53" w14:textId="77777777" w:rsidR="006670E2" w:rsidRPr="006670E2" w:rsidRDefault="006670E2" w:rsidP="006670E2">
      <w:pPr>
        <w:tabs>
          <w:tab w:val="left" w:pos="1284"/>
        </w:tabs>
      </w:pPr>
      <w:r w:rsidRPr="006670E2">
        <w:t>Each module operates independently while communicating through secure backend APIs.</w:t>
      </w:r>
    </w:p>
    <w:p w14:paraId="7E3636B5" w14:textId="77777777" w:rsidR="006670E2" w:rsidRPr="006670E2" w:rsidRDefault="006670E2" w:rsidP="006670E2">
      <w:pPr>
        <w:tabs>
          <w:tab w:val="left" w:pos="1284"/>
        </w:tabs>
      </w:pPr>
      <w:r w:rsidRPr="006670E2">
        <w:pict w14:anchorId="12847F37">
          <v:rect id="_x0000_i15793" style="width:0;height:1.5pt" o:hralign="center" o:hrstd="t" o:hr="t" fillcolor="#a0a0a0" stroked="f"/>
        </w:pict>
      </w:r>
    </w:p>
    <w:p w14:paraId="00DDC5AE" w14:textId="77777777" w:rsidR="006670E2" w:rsidRPr="006670E2" w:rsidRDefault="006670E2" w:rsidP="006670E2">
      <w:pPr>
        <w:tabs>
          <w:tab w:val="left" w:pos="1284"/>
        </w:tabs>
        <w:rPr>
          <w:b/>
          <w:bCs/>
        </w:rPr>
      </w:pPr>
      <w:r w:rsidRPr="006670E2">
        <w:rPr>
          <w:b/>
          <w:bCs/>
        </w:rPr>
        <w:t>53. Dashboard Module Summary</w:t>
      </w:r>
    </w:p>
    <w:p w14:paraId="56F54481" w14:textId="77777777" w:rsidR="006670E2" w:rsidRPr="006670E2" w:rsidRDefault="006670E2" w:rsidP="006670E2">
      <w:pPr>
        <w:tabs>
          <w:tab w:val="left" w:pos="1284"/>
        </w:tabs>
        <w:rPr>
          <w:b/>
          <w:bCs/>
        </w:rPr>
      </w:pPr>
      <w:r w:rsidRPr="006670E2">
        <w:rPr>
          <w:b/>
          <w:bCs/>
        </w:rPr>
        <w:t>Purpose</w:t>
      </w:r>
    </w:p>
    <w:p w14:paraId="1A51EDB8" w14:textId="77777777" w:rsidR="006670E2" w:rsidRPr="006670E2" w:rsidRDefault="006670E2" w:rsidP="006670E2">
      <w:pPr>
        <w:tabs>
          <w:tab w:val="left" w:pos="1284"/>
        </w:tabs>
      </w:pPr>
      <w:r w:rsidRPr="006670E2">
        <w:t>The Dashboard serves as the central entry point of the application.</w:t>
      </w:r>
    </w:p>
    <w:p w14:paraId="54197D84" w14:textId="77777777" w:rsidR="006670E2" w:rsidRPr="006670E2" w:rsidRDefault="006670E2" w:rsidP="006670E2">
      <w:pPr>
        <w:tabs>
          <w:tab w:val="left" w:pos="1284"/>
        </w:tabs>
      </w:pPr>
      <w:r w:rsidRPr="006670E2">
        <w:t>It provides:</w:t>
      </w:r>
    </w:p>
    <w:p w14:paraId="70F10A57" w14:textId="77777777" w:rsidR="006670E2" w:rsidRPr="006670E2" w:rsidRDefault="006670E2" w:rsidP="006670E2">
      <w:pPr>
        <w:numPr>
          <w:ilvl w:val="0"/>
          <w:numId w:val="1100"/>
        </w:numPr>
        <w:tabs>
          <w:tab w:val="left" w:pos="1284"/>
        </w:tabs>
      </w:pPr>
      <w:r w:rsidRPr="006670E2">
        <w:t xml:space="preserve">System overview </w:t>
      </w:r>
    </w:p>
    <w:p w14:paraId="6A26A031" w14:textId="77777777" w:rsidR="006670E2" w:rsidRPr="006670E2" w:rsidRDefault="006670E2" w:rsidP="006670E2">
      <w:pPr>
        <w:numPr>
          <w:ilvl w:val="0"/>
          <w:numId w:val="1100"/>
        </w:numPr>
        <w:tabs>
          <w:tab w:val="left" w:pos="1284"/>
        </w:tabs>
      </w:pPr>
      <w:r w:rsidRPr="006670E2">
        <w:t xml:space="preserve">Navigation </w:t>
      </w:r>
    </w:p>
    <w:p w14:paraId="66DC69EA" w14:textId="77777777" w:rsidR="006670E2" w:rsidRPr="006670E2" w:rsidRDefault="006670E2" w:rsidP="006670E2">
      <w:pPr>
        <w:numPr>
          <w:ilvl w:val="0"/>
          <w:numId w:val="1100"/>
        </w:numPr>
        <w:tabs>
          <w:tab w:val="left" w:pos="1284"/>
        </w:tabs>
      </w:pPr>
      <w:r w:rsidRPr="006670E2">
        <w:t xml:space="preserve">Quick statistics </w:t>
      </w:r>
    </w:p>
    <w:p w14:paraId="30D8285A" w14:textId="77777777" w:rsidR="006670E2" w:rsidRPr="006670E2" w:rsidRDefault="006670E2" w:rsidP="006670E2">
      <w:pPr>
        <w:numPr>
          <w:ilvl w:val="0"/>
          <w:numId w:val="1100"/>
        </w:numPr>
        <w:tabs>
          <w:tab w:val="left" w:pos="1284"/>
        </w:tabs>
      </w:pPr>
      <w:r w:rsidRPr="006670E2">
        <w:t xml:space="preserve">Recent activities </w:t>
      </w:r>
    </w:p>
    <w:p w14:paraId="6F90BF36" w14:textId="77777777" w:rsidR="006670E2" w:rsidRPr="006670E2" w:rsidRDefault="006670E2" w:rsidP="006670E2">
      <w:pPr>
        <w:numPr>
          <w:ilvl w:val="0"/>
          <w:numId w:val="1100"/>
        </w:numPr>
        <w:tabs>
          <w:tab w:val="left" w:pos="1284"/>
        </w:tabs>
      </w:pPr>
      <w:r w:rsidRPr="006670E2">
        <w:t xml:space="preserve">Shortcuts to modules </w:t>
      </w:r>
    </w:p>
    <w:p w14:paraId="1F047580" w14:textId="77777777" w:rsidR="006670E2" w:rsidRPr="006670E2" w:rsidRDefault="006670E2" w:rsidP="006670E2">
      <w:pPr>
        <w:numPr>
          <w:ilvl w:val="0"/>
          <w:numId w:val="1100"/>
        </w:numPr>
        <w:tabs>
          <w:tab w:val="left" w:pos="1284"/>
        </w:tabs>
      </w:pPr>
      <w:r w:rsidRPr="006670E2">
        <w:t xml:space="preserve">Operational status </w:t>
      </w:r>
    </w:p>
    <w:p w14:paraId="091C8526" w14:textId="77777777" w:rsidR="006670E2" w:rsidRPr="006670E2" w:rsidRDefault="006670E2" w:rsidP="006670E2">
      <w:pPr>
        <w:tabs>
          <w:tab w:val="left" w:pos="1284"/>
        </w:tabs>
      </w:pPr>
      <w:r w:rsidRPr="006670E2">
        <w:pict w14:anchorId="00111B34">
          <v:rect id="_x0000_i15794" style="width:0;height:1.5pt" o:hralign="center" o:hrstd="t" o:hr="t" fillcolor="#a0a0a0" stroked="f"/>
        </w:pict>
      </w:r>
    </w:p>
    <w:p w14:paraId="262CA785" w14:textId="77777777" w:rsidR="006670E2" w:rsidRPr="006670E2" w:rsidRDefault="006670E2" w:rsidP="006670E2">
      <w:pPr>
        <w:tabs>
          <w:tab w:val="left" w:pos="1284"/>
        </w:tabs>
        <w:rPr>
          <w:b/>
          <w:bCs/>
        </w:rPr>
      </w:pPr>
      <w:r w:rsidRPr="006670E2">
        <w:rPr>
          <w:b/>
          <w:bCs/>
        </w:rPr>
        <w:t>Main Components</w:t>
      </w:r>
    </w:p>
    <w:p w14:paraId="1A23734F" w14:textId="77777777" w:rsidR="006670E2" w:rsidRPr="006670E2" w:rsidRDefault="006670E2" w:rsidP="006670E2">
      <w:pPr>
        <w:numPr>
          <w:ilvl w:val="0"/>
          <w:numId w:val="1101"/>
        </w:numPr>
        <w:tabs>
          <w:tab w:val="left" w:pos="1284"/>
        </w:tabs>
      </w:pPr>
      <w:r w:rsidRPr="006670E2">
        <w:t xml:space="preserve">Sidebar </w:t>
      </w:r>
    </w:p>
    <w:p w14:paraId="5D0B56F1" w14:textId="77777777" w:rsidR="006670E2" w:rsidRPr="006670E2" w:rsidRDefault="006670E2" w:rsidP="006670E2">
      <w:pPr>
        <w:numPr>
          <w:ilvl w:val="0"/>
          <w:numId w:val="1101"/>
        </w:numPr>
        <w:tabs>
          <w:tab w:val="left" w:pos="1284"/>
        </w:tabs>
      </w:pPr>
      <w:r w:rsidRPr="006670E2">
        <w:t xml:space="preserve">Header </w:t>
      </w:r>
    </w:p>
    <w:p w14:paraId="17135310" w14:textId="77777777" w:rsidR="006670E2" w:rsidRPr="006670E2" w:rsidRDefault="006670E2" w:rsidP="006670E2">
      <w:pPr>
        <w:numPr>
          <w:ilvl w:val="0"/>
          <w:numId w:val="1101"/>
        </w:numPr>
        <w:tabs>
          <w:tab w:val="left" w:pos="1284"/>
        </w:tabs>
      </w:pPr>
      <w:r w:rsidRPr="006670E2">
        <w:t xml:space="preserve">Welcome Banner </w:t>
      </w:r>
    </w:p>
    <w:p w14:paraId="5B665BC9" w14:textId="77777777" w:rsidR="006670E2" w:rsidRPr="006670E2" w:rsidRDefault="006670E2" w:rsidP="006670E2">
      <w:pPr>
        <w:numPr>
          <w:ilvl w:val="0"/>
          <w:numId w:val="1101"/>
        </w:numPr>
        <w:tabs>
          <w:tab w:val="left" w:pos="1284"/>
        </w:tabs>
      </w:pPr>
      <w:r w:rsidRPr="006670E2">
        <w:t xml:space="preserve">Statistics Cards </w:t>
      </w:r>
    </w:p>
    <w:p w14:paraId="00DC1919" w14:textId="77777777" w:rsidR="006670E2" w:rsidRPr="006670E2" w:rsidRDefault="006670E2" w:rsidP="006670E2">
      <w:pPr>
        <w:numPr>
          <w:ilvl w:val="0"/>
          <w:numId w:val="1101"/>
        </w:numPr>
        <w:tabs>
          <w:tab w:val="left" w:pos="1284"/>
        </w:tabs>
      </w:pPr>
      <w:r w:rsidRPr="006670E2">
        <w:t xml:space="preserve">Recent Activity </w:t>
      </w:r>
    </w:p>
    <w:p w14:paraId="16BB76DA" w14:textId="77777777" w:rsidR="006670E2" w:rsidRPr="006670E2" w:rsidRDefault="006670E2" w:rsidP="006670E2">
      <w:pPr>
        <w:numPr>
          <w:ilvl w:val="0"/>
          <w:numId w:val="1101"/>
        </w:numPr>
        <w:tabs>
          <w:tab w:val="left" w:pos="1284"/>
        </w:tabs>
      </w:pPr>
      <w:r w:rsidRPr="006670E2">
        <w:t xml:space="preserve">Quick Actions </w:t>
      </w:r>
    </w:p>
    <w:p w14:paraId="30CB4777" w14:textId="77777777" w:rsidR="006670E2" w:rsidRPr="006670E2" w:rsidRDefault="006670E2" w:rsidP="006670E2">
      <w:pPr>
        <w:tabs>
          <w:tab w:val="left" w:pos="1284"/>
        </w:tabs>
      </w:pPr>
      <w:r w:rsidRPr="006670E2">
        <w:pict w14:anchorId="2B4D528A">
          <v:rect id="_x0000_i15795" style="width:0;height:1.5pt" o:hralign="center" o:hrstd="t" o:hr="t" fillcolor="#a0a0a0" stroked="f"/>
        </w:pict>
      </w:r>
    </w:p>
    <w:p w14:paraId="01815D0A" w14:textId="77777777" w:rsidR="006670E2" w:rsidRPr="006670E2" w:rsidRDefault="006670E2" w:rsidP="006670E2">
      <w:pPr>
        <w:tabs>
          <w:tab w:val="left" w:pos="1284"/>
        </w:tabs>
        <w:rPr>
          <w:b/>
          <w:bCs/>
        </w:rPr>
      </w:pPr>
      <w:r w:rsidRPr="006670E2">
        <w:rPr>
          <w:b/>
          <w:bCs/>
        </w:rPr>
        <w:lastRenderedPageBreak/>
        <w:t>Technologies</w:t>
      </w:r>
    </w:p>
    <w:p w14:paraId="5ADAF853" w14:textId="77777777" w:rsidR="006670E2" w:rsidRPr="006670E2" w:rsidRDefault="006670E2" w:rsidP="006670E2">
      <w:pPr>
        <w:numPr>
          <w:ilvl w:val="0"/>
          <w:numId w:val="1102"/>
        </w:numPr>
        <w:tabs>
          <w:tab w:val="left" w:pos="1284"/>
        </w:tabs>
      </w:pPr>
      <w:r w:rsidRPr="006670E2">
        <w:t xml:space="preserve">React </w:t>
      </w:r>
    </w:p>
    <w:p w14:paraId="1D756661" w14:textId="77777777" w:rsidR="006670E2" w:rsidRPr="006670E2" w:rsidRDefault="006670E2" w:rsidP="006670E2">
      <w:pPr>
        <w:numPr>
          <w:ilvl w:val="0"/>
          <w:numId w:val="1102"/>
        </w:numPr>
        <w:tabs>
          <w:tab w:val="left" w:pos="1284"/>
        </w:tabs>
      </w:pPr>
      <w:r w:rsidRPr="006670E2">
        <w:t xml:space="preserve">TypeScript </w:t>
      </w:r>
    </w:p>
    <w:p w14:paraId="3BE552E2" w14:textId="77777777" w:rsidR="006670E2" w:rsidRPr="006670E2" w:rsidRDefault="006670E2" w:rsidP="006670E2">
      <w:pPr>
        <w:numPr>
          <w:ilvl w:val="0"/>
          <w:numId w:val="1102"/>
        </w:numPr>
        <w:tabs>
          <w:tab w:val="left" w:pos="1284"/>
        </w:tabs>
      </w:pPr>
      <w:r w:rsidRPr="006670E2">
        <w:t xml:space="preserve">Tailwind CSS </w:t>
      </w:r>
    </w:p>
    <w:p w14:paraId="67A9720E" w14:textId="77777777" w:rsidR="006670E2" w:rsidRPr="006670E2" w:rsidRDefault="006670E2" w:rsidP="006670E2">
      <w:pPr>
        <w:tabs>
          <w:tab w:val="left" w:pos="1284"/>
        </w:tabs>
      </w:pPr>
      <w:r w:rsidRPr="006670E2">
        <w:pict w14:anchorId="506437E6">
          <v:rect id="_x0000_i15796" style="width:0;height:1.5pt" o:hralign="center" o:hrstd="t" o:hr="t" fillcolor="#a0a0a0" stroked="f"/>
        </w:pict>
      </w:r>
    </w:p>
    <w:p w14:paraId="6A8967A3" w14:textId="77777777" w:rsidR="006670E2" w:rsidRPr="006670E2" w:rsidRDefault="006670E2" w:rsidP="006670E2">
      <w:pPr>
        <w:tabs>
          <w:tab w:val="left" w:pos="1284"/>
        </w:tabs>
        <w:rPr>
          <w:b/>
          <w:bCs/>
        </w:rPr>
      </w:pPr>
      <w:r w:rsidRPr="006670E2">
        <w:rPr>
          <w:b/>
          <w:bCs/>
        </w:rPr>
        <w:t>DSA Used</w:t>
      </w:r>
    </w:p>
    <w:p w14:paraId="3459CF47" w14:textId="77777777" w:rsidR="006670E2" w:rsidRPr="006670E2" w:rsidRDefault="006670E2" w:rsidP="006670E2">
      <w:pPr>
        <w:tabs>
          <w:tab w:val="left" w:pos="1284"/>
        </w:tabs>
      </w:pPr>
      <w:r w:rsidRPr="006670E2">
        <w:t>The Dashboard primarily displays processed information and therefore does not implement major DSA algorithms directly.</w:t>
      </w:r>
    </w:p>
    <w:p w14:paraId="7471A251" w14:textId="77777777" w:rsidR="006670E2" w:rsidRPr="006670E2" w:rsidRDefault="006670E2" w:rsidP="006670E2">
      <w:pPr>
        <w:tabs>
          <w:tab w:val="left" w:pos="1284"/>
        </w:tabs>
      </w:pPr>
      <w:r w:rsidRPr="006670E2">
        <w:pict w14:anchorId="2FC149C6">
          <v:rect id="_x0000_i15797" style="width:0;height:1.5pt" o:hralign="center" o:hrstd="t" o:hr="t" fillcolor="#a0a0a0" stroked="f"/>
        </w:pict>
      </w:r>
    </w:p>
    <w:p w14:paraId="466D0139" w14:textId="77777777" w:rsidR="006670E2" w:rsidRPr="006670E2" w:rsidRDefault="006670E2" w:rsidP="006670E2">
      <w:pPr>
        <w:tabs>
          <w:tab w:val="left" w:pos="1284"/>
        </w:tabs>
        <w:rPr>
          <w:b/>
          <w:bCs/>
        </w:rPr>
      </w:pPr>
      <w:r w:rsidRPr="006670E2">
        <w:rPr>
          <w:b/>
          <w:bCs/>
        </w:rPr>
        <w:t>Module Output</w:t>
      </w:r>
    </w:p>
    <w:p w14:paraId="5ED4D507" w14:textId="77777777" w:rsidR="006670E2" w:rsidRPr="006670E2" w:rsidRDefault="006670E2" w:rsidP="006670E2">
      <w:pPr>
        <w:tabs>
          <w:tab w:val="left" w:pos="1284"/>
        </w:tabs>
      </w:pPr>
      <w:r w:rsidRPr="006670E2">
        <w:t>Provides centralized navigation and operational visibility.</w:t>
      </w:r>
    </w:p>
    <w:p w14:paraId="25FD47E9" w14:textId="77777777" w:rsidR="006670E2" w:rsidRPr="006670E2" w:rsidRDefault="006670E2" w:rsidP="006670E2">
      <w:pPr>
        <w:tabs>
          <w:tab w:val="left" w:pos="1284"/>
        </w:tabs>
      </w:pPr>
      <w:r w:rsidRPr="006670E2">
        <w:pict w14:anchorId="2537F4E4">
          <v:rect id="_x0000_i15798" style="width:0;height:1.5pt" o:hralign="center" o:hrstd="t" o:hr="t" fillcolor="#a0a0a0" stroked="f"/>
        </w:pict>
      </w:r>
    </w:p>
    <w:p w14:paraId="00BC6B5F" w14:textId="77777777" w:rsidR="006670E2" w:rsidRPr="006670E2" w:rsidRDefault="006670E2" w:rsidP="006670E2">
      <w:pPr>
        <w:tabs>
          <w:tab w:val="left" w:pos="1284"/>
        </w:tabs>
        <w:rPr>
          <w:b/>
          <w:bCs/>
        </w:rPr>
      </w:pPr>
      <w:r w:rsidRPr="006670E2">
        <w:rPr>
          <w:b/>
          <w:bCs/>
        </w:rPr>
        <w:t>54. Fleet Management Module Summary</w:t>
      </w:r>
    </w:p>
    <w:p w14:paraId="576FD80D" w14:textId="77777777" w:rsidR="006670E2" w:rsidRPr="006670E2" w:rsidRDefault="006670E2" w:rsidP="006670E2">
      <w:pPr>
        <w:tabs>
          <w:tab w:val="left" w:pos="1284"/>
        </w:tabs>
        <w:rPr>
          <w:b/>
          <w:bCs/>
        </w:rPr>
      </w:pPr>
      <w:r w:rsidRPr="006670E2">
        <w:rPr>
          <w:b/>
          <w:bCs/>
        </w:rPr>
        <w:t>Purpose</w:t>
      </w:r>
    </w:p>
    <w:p w14:paraId="78C061EE" w14:textId="77777777" w:rsidR="006670E2" w:rsidRPr="006670E2" w:rsidRDefault="006670E2" w:rsidP="006670E2">
      <w:pPr>
        <w:tabs>
          <w:tab w:val="left" w:pos="1284"/>
        </w:tabs>
      </w:pPr>
      <w:r w:rsidRPr="006670E2">
        <w:t>Fleet Management is responsible for managing all drones within the system.</w:t>
      </w:r>
    </w:p>
    <w:p w14:paraId="0779F2C2" w14:textId="77777777" w:rsidR="006670E2" w:rsidRPr="006670E2" w:rsidRDefault="006670E2" w:rsidP="006670E2">
      <w:pPr>
        <w:tabs>
          <w:tab w:val="left" w:pos="1284"/>
        </w:tabs>
      </w:pPr>
      <w:r w:rsidRPr="006670E2">
        <w:pict w14:anchorId="6EBA9F00">
          <v:rect id="_x0000_i15799" style="width:0;height:1.5pt" o:hralign="center" o:hrstd="t" o:hr="t" fillcolor="#a0a0a0" stroked="f"/>
        </w:pict>
      </w:r>
    </w:p>
    <w:p w14:paraId="6C62A35D" w14:textId="77777777" w:rsidR="006670E2" w:rsidRPr="006670E2" w:rsidRDefault="006670E2" w:rsidP="006670E2">
      <w:pPr>
        <w:tabs>
          <w:tab w:val="left" w:pos="1284"/>
        </w:tabs>
        <w:rPr>
          <w:b/>
          <w:bCs/>
        </w:rPr>
      </w:pPr>
      <w:r w:rsidRPr="006670E2">
        <w:rPr>
          <w:b/>
          <w:bCs/>
        </w:rPr>
        <w:t>Features</w:t>
      </w:r>
    </w:p>
    <w:p w14:paraId="1F220B0B" w14:textId="77777777" w:rsidR="006670E2" w:rsidRPr="006670E2" w:rsidRDefault="006670E2" w:rsidP="006670E2">
      <w:pPr>
        <w:numPr>
          <w:ilvl w:val="0"/>
          <w:numId w:val="1103"/>
        </w:numPr>
        <w:tabs>
          <w:tab w:val="left" w:pos="1284"/>
        </w:tabs>
      </w:pPr>
      <w:r w:rsidRPr="006670E2">
        <w:t xml:space="preserve">Add Drone </w:t>
      </w:r>
    </w:p>
    <w:p w14:paraId="780E59F8" w14:textId="77777777" w:rsidR="006670E2" w:rsidRPr="006670E2" w:rsidRDefault="006670E2" w:rsidP="006670E2">
      <w:pPr>
        <w:numPr>
          <w:ilvl w:val="0"/>
          <w:numId w:val="1103"/>
        </w:numPr>
        <w:tabs>
          <w:tab w:val="left" w:pos="1284"/>
        </w:tabs>
      </w:pPr>
      <w:r w:rsidRPr="006670E2">
        <w:t xml:space="preserve">Edit Drone </w:t>
      </w:r>
    </w:p>
    <w:p w14:paraId="599E690B" w14:textId="77777777" w:rsidR="006670E2" w:rsidRPr="006670E2" w:rsidRDefault="006670E2" w:rsidP="006670E2">
      <w:pPr>
        <w:numPr>
          <w:ilvl w:val="0"/>
          <w:numId w:val="1103"/>
        </w:numPr>
        <w:tabs>
          <w:tab w:val="left" w:pos="1284"/>
        </w:tabs>
      </w:pPr>
      <w:r w:rsidRPr="006670E2">
        <w:t xml:space="preserve">Delete Drone </w:t>
      </w:r>
    </w:p>
    <w:p w14:paraId="2D309ED8" w14:textId="77777777" w:rsidR="006670E2" w:rsidRPr="006670E2" w:rsidRDefault="006670E2" w:rsidP="006670E2">
      <w:pPr>
        <w:numPr>
          <w:ilvl w:val="0"/>
          <w:numId w:val="1103"/>
        </w:numPr>
        <w:tabs>
          <w:tab w:val="left" w:pos="1284"/>
        </w:tabs>
      </w:pPr>
      <w:r w:rsidRPr="006670E2">
        <w:t xml:space="preserve">Search Drone </w:t>
      </w:r>
    </w:p>
    <w:p w14:paraId="3D4A81C3" w14:textId="77777777" w:rsidR="006670E2" w:rsidRPr="006670E2" w:rsidRDefault="006670E2" w:rsidP="006670E2">
      <w:pPr>
        <w:numPr>
          <w:ilvl w:val="0"/>
          <w:numId w:val="1103"/>
        </w:numPr>
        <w:tabs>
          <w:tab w:val="left" w:pos="1284"/>
        </w:tabs>
      </w:pPr>
      <w:r w:rsidRPr="006670E2">
        <w:t xml:space="preserve">Sort Drones </w:t>
      </w:r>
    </w:p>
    <w:p w14:paraId="6E60DFA4" w14:textId="77777777" w:rsidR="006670E2" w:rsidRPr="006670E2" w:rsidRDefault="006670E2" w:rsidP="006670E2">
      <w:pPr>
        <w:numPr>
          <w:ilvl w:val="0"/>
          <w:numId w:val="1103"/>
        </w:numPr>
        <w:tabs>
          <w:tab w:val="left" w:pos="1284"/>
        </w:tabs>
      </w:pPr>
      <w:r w:rsidRPr="006670E2">
        <w:t xml:space="preserve">Fleet Statistics </w:t>
      </w:r>
    </w:p>
    <w:p w14:paraId="15709390" w14:textId="77777777" w:rsidR="006670E2" w:rsidRPr="006670E2" w:rsidRDefault="006670E2" w:rsidP="006670E2">
      <w:pPr>
        <w:numPr>
          <w:ilvl w:val="0"/>
          <w:numId w:val="1103"/>
        </w:numPr>
        <w:tabs>
          <w:tab w:val="left" w:pos="1284"/>
        </w:tabs>
      </w:pPr>
      <w:r w:rsidRPr="006670E2">
        <w:t xml:space="preserve">Battery Monitoring </w:t>
      </w:r>
    </w:p>
    <w:p w14:paraId="1AD9ADE4" w14:textId="77777777" w:rsidR="006670E2" w:rsidRPr="006670E2" w:rsidRDefault="006670E2" w:rsidP="006670E2">
      <w:pPr>
        <w:numPr>
          <w:ilvl w:val="0"/>
          <w:numId w:val="1103"/>
        </w:numPr>
        <w:tabs>
          <w:tab w:val="left" w:pos="1284"/>
        </w:tabs>
      </w:pPr>
      <w:r w:rsidRPr="006670E2">
        <w:t xml:space="preserve">Drone Status Management </w:t>
      </w:r>
    </w:p>
    <w:p w14:paraId="2BF0CE9C" w14:textId="77777777" w:rsidR="006670E2" w:rsidRPr="006670E2" w:rsidRDefault="006670E2" w:rsidP="006670E2">
      <w:pPr>
        <w:tabs>
          <w:tab w:val="left" w:pos="1284"/>
        </w:tabs>
      </w:pPr>
      <w:r w:rsidRPr="006670E2">
        <w:pict w14:anchorId="0872AA7B">
          <v:rect id="_x0000_i15800" style="width:0;height:1.5pt" o:hralign="center" o:hrstd="t" o:hr="t" fillcolor="#a0a0a0" stroked="f"/>
        </w:pict>
      </w:r>
    </w:p>
    <w:p w14:paraId="5032F4C9" w14:textId="77777777" w:rsidR="006670E2" w:rsidRPr="006670E2" w:rsidRDefault="006670E2" w:rsidP="006670E2">
      <w:pPr>
        <w:tabs>
          <w:tab w:val="left" w:pos="1284"/>
        </w:tabs>
        <w:rPr>
          <w:b/>
          <w:bCs/>
        </w:rPr>
      </w:pPr>
      <w:r w:rsidRPr="006670E2">
        <w:rPr>
          <w:b/>
          <w:bCs/>
        </w:rPr>
        <w:t>DSA Used</w:t>
      </w:r>
    </w:p>
    <w:p w14:paraId="4DE5B31D" w14:textId="77777777" w:rsidR="006670E2" w:rsidRPr="006670E2" w:rsidRDefault="006670E2" w:rsidP="006670E2">
      <w:pPr>
        <w:tabs>
          <w:tab w:val="left" w:pos="1284"/>
        </w:tabs>
        <w:rPr>
          <w:b/>
          <w:bCs/>
        </w:rPr>
      </w:pPr>
      <w:r w:rsidRPr="006670E2">
        <w:rPr>
          <w:b/>
          <w:bCs/>
        </w:rPr>
        <w:t>Arrays</w:t>
      </w:r>
    </w:p>
    <w:p w14:paraId="00152F30" w14:textId="77777777" w:rsidR="006670E2" w:rsidRPr="006670E2" w:rsidRDefault="006670E2" w:rsidP="006670E2">
      <w:pPr>
        <w:tabs>
          <w:tab w:val="left" w:pos="1284"/>
        </w:tabs>
      </w:pPr>
      <w:r w:rsidRPr="006670E2">
        <w:t>Store drone records.</w:t>
      </w:r>
    </w:p>
    <w:p w14:paraId="47BFFB23" w14:textId="77777777" w:rsidR="006670E2" w:rsidRPr="006670E2" w:rsidRDefault="006670E2" w:rsidP="006670E2">
      <w:pPr>
        <w:tabs>
          <w:tab w:val="left" w:pos="1284"/>
        </w:tabs>
      </w:pPr>
      <w:r w:rsidRPr="006670E2">
        <w:pict w14:anchorId="3202DE51">
          <v:rect id="_x0000_i15801" style="width:0;height:1.5pt" o:hralign="center" o:hrstd="t" o:hr="t" fillcolor="#a0a0a0" stroked="f"/>
        </w:pict>
      </w:r>
    </w:p>
    <w:p w14:paraId="2B12381F" w14:textId="77777777" w:rsidR="006670E2" w:rsidRPr="006670E2" w:rsidRDefault="006670E2" w:rsidP="006670E2">
      <w:pPr>
        <w:tabs>
          <w:tab w:val="left" w:pos="1284"/>
        </w:tabs>
        <w:rPr>
          <w:b/>
          <w:bCs/>
        </w:rPr>
      </w:pPr>
      <w:r w:rsidRPr="006670E2">
        <w:rPr>
          <w:b/>
          <w:bCs/>
        </w:rPr>
        <w:t>Linear Search</w:t>
      </w:r>
    </w:p>
    <w:p w14:paraId="74FFCC88" w14:textId="77777777" w:rsidR="006670E2" w:rsidRPr="006670E2" w:rsidRDefault="006670E2" w:rsidP="006670E2">
      <w:pPr>
        <w:tabs>
          <w:tab w:val="left" w:pos="1284"/>
        </w:tabs>
      </w:pPr>
      <w:r w:rsidRPr="006670E2">
        <w:lastRenderedPageBreak/>
        <w:t>Search unsorted drone data.</w:t>
      </w:r>
    </w:p>
    <w:p w14:paraId="1456845B" w14:textId="77777777" w:rsidR="006670E2" w:rsidRPr="006670E2" w:rsidRDefault="006670E2" w:rsidP="006670E2">
      <w:pPr>
        <w:tabs>
          <w:tab w:val="left" w:pos="1284"/>
        </w:tabs>
      </w:pPr>
      <w:r w:rsidRPr="006670E2">
        <w:pict w14:anchorId="331794A8">
          <v:rect id="_x0000_i15802" style="width:0;height:1.5pt" o:hralign="center" o:hrstd="t" o:hr="t" fillcolor="#a0a0a0" stroked="f"/>
        </w:pict>
      </w:r>
    </w:p>
    <w:p w14:paraId="56204FC7" w14:textId="77777777" w:rsidR="006670E2" w:rsidRPr="006670E2" w:rsidRDefault="006670E2" w:rsidP="006670E2">
      <w:pPr>
        <w:tabs>
          <w:tab w:val="left" w:pos="1284"/>
        </w:tabs>
        <w:rPr>
          <w:b/>
          <w:bCs/>
        </w:rPr>
      </w:pPr>
      <w:r w:rsidRPr="006670E2">
        <w:rPr>
          <w:b/>
          <w:bCs/>
        </w:rPr>
        <w:t>Binary Search</w:t>
      </w:r>
    </w:p>
    <w:p w14:paraId="30A17264" w14:textId="77777777" w:rsidR="006670E2" w:rsidRPr="006670E2" w:rsidRDefault="006670E2" w:rsidP="006670E2">
      <w:pPr>
        <w:tabs>
          <w:tab w:val="left" w:pos="1284"/>
        </w:tabs>
      </w:pPr>
      <w:r w:rsidRPr="006670E2">
        <w:t>Efficient lookup on sorted drone records.</w:t>
      </w:r>
    </w:p>
    <w:p w14:paraId="3CAE2BCA" w14:textId="77777777" w:rsidR="006670E2" w:rsidRPr="006670E2" w:rsidRDefault="006670E2" w:rsidP="006670E2">
      <w:pPr>
        <w:tabs>
          <w:tab w:val="left" w:pos="1284"/>
        </w:tabs>
      </w:pPr>
      <w:r w:rsidRPr="006670E2">
        <w:pict w14:anchorId="2AAEB298">
          <v:rect id="_x0000_i15803" style="width:0;height:1.5pt" o:hralign="center" o:hrstd="t" o:hr="t" fillcolor="#a0a0a0" stroked="f"/>
        </w:pict>
      </w:r>
    </w:p>
    <w:p w14:paraId="00D2A679" w14:textId="77777777" w:rsidR="006670E2" w:rsidRPr="006670E2" w:rsidRDefault="006670E2" w:rsidP="006670E2">
      <w:pPr>
        <w:tabs>
          <w:tab w:val="left" w:pos="1284"/>
        </w:tabs>
        <w:rPr>
          <w:b/>
          <w:bCs/>
        </w:rPr>
      </w:pPr>
      <w:r w:rsidRPr="006670E2">
        <w:rPr>
          <w:b/>
          <w:bCs/>
        </w:rPr>
        <w:t>Merge Sort</w:t>
      </w:r>
    </w:p>
    <w:p w14:paraId="2C492B60" w14:textId="77777777" w:rsidR="006670E2" w:rsidRPr="006670E2" w:rsidRDefault="006670E2" w:rsidP="006670E2">
      <w:pPr>
        <w:tabs>
          <w:tab w:val="left" w:pos="1284"/>
        </w:tabs>
      </w:pPr>
      <w:r w:rsidRPr="006670E2">
        <w:t>Stable sorting of fleet data.</w:t>
      </w:r>
    </w:p>
    <w:p w14:paraId="0E11DD4B" w14:textId="77777777" w:rsidR="006670E2" w:rsidRPr="006670E2" w:rsidRDefault="006670E2" w:rsidP="006670E2">
      <w:pPr>
        <w:tabs>
          <w:tab w:val="left" w:pos="1284"/>
        </w:tabs>
      </w:pPr>
      <w:r w:rsidRPr="006670E2">
        <w:pict w14:anchorId="0B064897">
          <v:rect id="_x0000_i15804" style="width:0;height:1.5pt" o:hralign="center" o:hrstd="t" o:hr="t" fillcolor="#a0a0a0" stroked="f"/>
        </w:pict>
      </w:r>
    </w:p>
    <w:p w14:paraId="5E6335F0" w14:textId="77777777" w:rsidR="006670E2" w:rsidRPr="006670E2" w:rsidRDefault="006670E2" w:rsidP="006670E2">
      <w:pPr>
        <w:tabs>
          <w:tab w:val="left" w:pos="1284"/>
        </w:tabs>
        <w:rPr>
          <w:b/>
          <w:bCs/>
        </w:rPr>
      </w:pPr>
      <w:r w:rsidRPr="006670E2">
        <w:rPr>
          <w:b/>
          <w:bCs/>
        </w:rPr>
        <w:t>Quick Sort</w:t>
      </w:r>
    </w:p>
    <w:p w14:paraId="1F19166A" w14:textId="77777777" w:rsidR="006670E2" w:rsidRPr="006670E2" w:rsidRDefault="006670E2" w:rsidP="006670E2">
      <w:pPr>
        <w:tabs>
          <w:tab w:val="left" w:pos="1284"/>
        </w:tabs>
      </w:pPr>
      <w:r w:rsidRPr="006670E2">
        <w:t>Interactive table sorting.</w:t>
      </w:r>
    </w:p>
    <w:p w14:paraId="207D909D" w14:textId="77777777" w:rsidR="006670E2" w:rsidRPr="006670E2" w:rsidRDefault="006670E2" w:rsidP="006670E2">
      <w:pPr>
        <w:tabs>
          <w:tab w:val="left" w:pos="1284"/>
        </w:tabs>
      </w:pPr>
      <w:r w:rsidRPr="006670E2">
        <w:pict w14:anchorId="0B1B7464">
          <v:rect id="_x0000_i15805" style="width:0;height:1.5pt" o:hralign="center" o:hrstd="t" o:hr="t" fillcolor="#a0a0a0" stroked="f"/>
        </w:pict>
      </w:r>
    </w:p>
    <w:p w14:paraId="0C21A20B" w14:textId="77777777" w:rsidR="006670E2" w:rsidRPr="006670E2" w:rsidRDefault="006670E2" w:rsidP="006670E2">
      <w:pPr>
        <w:tabs>
          <w:tab w:val="left" w:pos="1284"/>
        </w:tabs>
        <w:rPr>
          <w:b/>
          <w:bCs/>
        </w:rPr>
      </w:pPr>
      <w:r w:rsidRPr="006670E2">
        <w:rPr>
          <w:b/>
          <w:bCs/>
        </w:rPr>
        <w:t>Backend Responsibilities</w:t>
      </w:r>
    </w:p>
    <w:p w14:paraId="01522CA8" w14:textId="77777777" w:rsidR="006670E2" w:rsidRPr="006670E2" w:rsidRDefault="006670E2" w:rsidP="006670E2">
      <w:pPr>
        <w:numPr>
          <w:ilvl w:val="0"/>
          <w:numId w:val="1104"/>
        </w:numPr>
        <w:tabs>
          <w:tab w:val="left" w:pos="1284"/>
        </w:tabs>
      </w:pPr>
      <w:r w:rsidRPr="006670E2">
        <w:t xml:space="preserve">CRUD operations </w:t>
      </w:r>
    </w:p>
    <w:p w14:paraId="4887E666" w14:textId="77777777" w:rsidR="006670E2" w:rsidRPr="006670E2" w:rsidRDefault="006670E2" w:rsidP="006670E2">
      <w:pPr>
        <w:numPr>
          <w:ilvl w:val="0"/>
          <w:numId w:val="1104"/>
        </w:numPr>
        <w:tabs>
          <w:tab w:val="left" w:pos="1284"/>
        </w:tabs>
      </w:pPr>
      <w:r w:rsidRPr="006670E2">
        <w:t xml:space="preserve">Validation </w:t>
      </w:r>
    </w:p>
    <w:p w14:paraId="209EA7D5" w14:textId="77777777" w:rsidR="006670E2" w:rsidRPr="006670E2" w:rsidRDefault="006670E2" w:rsidP="006670E2">
      <w:pPr>
        <w:numPr>
          <w:ilvl w:val="0"/>
          <w:numId w:val="1104"/>
        </w:numPr>
        <w:tabs>
          <w:tab w:val="left" w:pos="1284"/>
        </w:tabs>
      </w:pPr>
      <w:r w:rsidRPr="006670E2">
        <w:t xml:space="preserve">Fleet statistics </w:t>
      </w:r>
    </w:p>
    <w:p w14:paraId="01994DFB" w14:textId="77777777" w:rsidR="006670E2" w:rsidRPr="006670E2" w:rsidRDefault="006670E2" w:rsidP="006670E2">
      <w:pPr>
        <w:tabs>
          <w:tab w:val="left" w:pos="1284"/>
        </w:tabs>
      </w:pPr>
      <w:r w:rsidRPr="006670E2">
        <w:pict w14:anchorId="374CE843">
          <v:rect id="_x0000_i15806" style="width:0;height:1.5pt" o:hralign="center" o:hrstd="t" o:hr="t" fillcolor="#a0a0a0" stroked="f"/>
        </w:pict>
      </w:r>
    </w:p>
    <w:p w14:paraId="7151411D" w14:textId="77777777" w:rsidR="006670E2" w:rsidRPr="006670E2" w:rsidRDefault="006670E2" w:rsidP="006670E2">
      <w:pPr>
        <w:tabs>
          <w:tab w:val="left" w:pos="1284"/>
        </w:tabs>
        <w:rPr>
          <w:b/>
          <w:bCs/>
        </w:rPr>
      </w:pPr>
      <w:r w:rsidRPr="006670E2">
        <w:rPr>
          <w:b/>
          <w:bCs/>
        </w:rPr>
        <w:t>Database Collections</w:t>
      </w:r>
    </w:p>
    <w:p w14:paraId="553BF8CF" w14:textId="77777777" w:rsidR="006670E2" w:rsidRPr="006670E2" w:rsidRDefault="006670E2" w:rsidP="006670E2">
      <w:pPr>
        <w:numPr>
          <w:ilvl w:val="0"/>
          <w:numId w:val="1105"/>
        </w:numPr>
        <w:tabs>
          <w:tab w:val="left" w:pos="1284"/>
        </w:tabs>
      </w:pPr>
      <w:r w:rsidRPr="006670E2">
        <w:t xml:space="preserve">Drones </w:t>
      </w:r>
    </w:p>
    <w:p w14:paraId="78C50B91" w14:textId="77777777" w:rsidR="006670E2" w:rsidRPr="006670E2" w:rsidRDefault="006670E2" w:rsidP="006670E2">
      <w:pPr>
        <w:tabs>
          <w:tab w:val="left" w:pos="1284"/>
        </w:tabs>
      </w:pPr>
      <w:r w:rsidRPr="006670E2">
        <w:pict w14:anchorId="1C771434">
          <v:rect id="_x0000_i15807" style="width:0;height:1.5pt" o:hralign="center" o:hrstd="t" o:hr="t" fillcolor="#a0a0a0" stroked="f"/>
        </w:pict>
      </w:r>
    </w:p>
    <w:p w14:paraId="3A59A8DF" w14:textId="77777777" w:rsidR="006670E2" w:rsidRPr="006670E2" w:rsidRDefault="006670E2" w:rsidP="006670E2">
      <w:pPr>
        <w:tabs>
          <w:tab w:val="left" w:pos="1284"/>
        </w:tabs>
        <w:rPr>
          <w:b/>
          <w:bCs/>
        </w:rPr>
      </w:pPr>
      <w:r w:rsidRPr="006670E2">
        <w:rPr>
          <w:b/>
          <w:bCs/>
        </w:rPr>
        <w:t>Output</w:t>
      </w:r>
    </w:p>
    <w:p w14:paraId="1CB03BC5" w14:textId="77777777" w:rsidR="006670E2" w:rsidRPr="006670E2" w:rsidRDefault="006670E2" w:rsidP="006670E2">
      <w:pPr>
        <w:tabs>
          <w:tab w:val="left" w:pos="1284"/>
        </w:tabs>
      </w:pPr>
      <w:r w:rsidRPr="006670E2">
        <w:t>Maintains an organized and searchable drone inventory.</w:t>
      </w:r>
    </w:p>
    <w:p w14:paraId="2FF1B65B" w14:textId="77777777" w:rsidR="006670E2" w:rsidRPr="006670E2" w:rsidRDefault="006670E2" w:rsidP="006670E2">
      <w:pPr>
        <w:tabs>
          <w:tab w:val="left" w:pos="1284"/>
        </w:tabs>
      </w:pPr>
      <w:r w:rsidRPr="006670E2">
        <w:pict w14:anchorId="1F4EDBC5">
          <v:rect id="_x0000_i15808" style="width:0;height:1.5pt" o:hralign="center" o:hrstd="t" o:hr="t" fillcolor="#a0a0a0" stroked="f"/>
        </w:pict>
      </w:r>
    </w:p>
    <w:p w14:paraId="66ED86F7" w14:textId="77777777" w:rsidR="006670E2" w:rsidRPr="006670E2" w:rsidRDefault="006670E2" w:rsidP="006670E2">
      <w:pPr>
        <w:tabs>
          <w:tab w:val="left" w:pos="1284"/>
        </w:tabs>
        <w:rPr>
          <w:b/>
          <w:bCs/>
        </w:rPr>
      </w:pPr>
      <w:r w:rsidRPr="006670E2">
        <w:rPr>
          <w:b/>
          <w:bCs/>
        </w:rPr>
        <w:t>55. Route Optimization Module Summary</w:t>
      </w:r>
    </w:p>
    <w:p w14:paraId="415F9DA1" w14:textId="77777777" w:rsidR="006670E2" w:rsidRPr="006670E2" w:rsidRDefault="006670E2" w:rsidP="006670E2">
      <w:pPr>
        <w:tabs>
          <w:tab w:val="left" w:pos="1284"/>
        </w:tabs>
        <w:rPr>
          <w:b/>
          <w:bCs/>
        </w:rPr>
      </w:pPr>
      <w:r w:rsidRPr="006670E2">
        <w:rPr>
          <w:b/>
          <w:bCs/>
        </w:rPr>
        <w:t>Purpose</w:t>
      </w:r>
    </w:p>
    <w:p w14:paraId="0C2EF28C" w14:textId="77777777" w:rsidR="006670E2" w:rsidRPr="006670E2" w:rsidRDefault="006670E2" w:rsidP="006670E2">
      <w:pPr>
        <w:tabs>
          <w:tab w:val="left" w:pos="1284"/>
        </w:tabs>
      </w:pPr>
      <w:r w:rsidRPr="006670E2">
        <w:t>Generate optimized routes between warehouses and destinations.</w:t>
      </w:r>
    </w:p>
    <w:p w14:paraId="001B9C29" w14:textId="77777777" w:rsidR="006670E2" w:rsidRPr="006670E2" w:rsidRDefault="006670E2" w:rsidP="006670E2">
      <w:pPr>
        <w:tabs>
          <w:tab w:val="left" w:pos="1284"/>
        </w:tabs>
      </w:pPr>
      <w:r w:rsidRPr="006670E2">
        <w:pict w14:anchorId="2F51D5FB">
          <v:rect id="_x0000_i15809" style="width:0;height:1.5pt" o:hralign="center" o:hrstd="t" o:hr="t" fillcolor="#a0a0a0" stroked="f"/>
        </w:pict>
      </w:r>
    </w:p>
    <w:p w14:paraId="3E428652" w14:textId="77777777" w:rsidR="006670E2" w:rsidRPr="006670E2" w:rsidRDefault="006670E2" w:rsidP="006670E2">
      <w:pPr>
        <w:tabs>
          <w:tab w:val="left" w:pos="1284"/>
        </w:tabs>
        <w:rPr>
          <w:b/>
          <w:bCs/>
        </w:rPr>
      </w:pPr>
      <w:r w:rsidRPr="006670E2">
        <w:rPr>
          <w:b/>
          <w:bCs/>
        </w:rPr>
        <w:t>Features</w:t>
      </w:r>
    </w:p>
    <w:p w14:paraId="1927BED3" w14:textId="77777777" w:rsidR="006670E2" w:rsidRPr="006670E2" w:rsidRDefault="006670E2" w:rsidP="006670E2">
      <w:pPr>
        <w:numPr>
          <w:ilvl w:val="0"/>
          <w:numId w:val="1106"/>
        </w:numPr>
        <w:tabs>
          <w:tab w:val="left" w:pos="1284"/>
        </w:tabs>
      </w:pPr>
      <w:r w:rsidRPr="006670E2">
        <w:t xml:space="preserve">Warehouse Selection </w:t>
      </w:r>
    </w:p>
    <w:p w14:paraId="24D06E02" w14:textId="77777777" w:rsidR="006670E2" w:rsidRPr="006670E2" w:rsidRDefault="006670E2" w:rsidP="006670E2">
      <w:pPr>
        <w:numPr>
          <w:ilvl w:val="0"/>
          <w:numId w:val="1106"/>
        </w:numPr>
        <w:tabs>
          <w:tab w:val="left" w:pos="1284"/>
        </w:tabs>
      </w:pPr>
      <w:r w:rsidRPr="006670E2">
        <w:t xml:space="preserve">Destination Selection </w:t>
      </w:r>
    </w:p>
    <w:p w14:paraId="6B1915E5" w14:textId="77777777" w:rsidR="006670E2" w:rsidRPr="006670E2" w:rsidRDefault="006670E2" w:rsidP="006670E2">
      <w:pPr>
        <w:numPr>
          <w:ilvl w:val="0"/>
          <w:numId w:val="1106"/>
        </w:numPr>
        <w:tabs>
          <w:tab w:val="left" w:pos="1284"/>
        </w:tabs>
      </w:pPr>
      <w:r w:rsidRPr="006670E2">
        <w:t xml:space="preserve">Route Generation </w:t>
      </w:r>
    </w:p>
    <w:p w14:paraId="3C69E3DC" w14:textId="77777777" w:rsidR="006670E2" w:rsidRPr="006670E2" w:rsidRDefault="006670E2" w:rsidP="006670E2">
      <w:pPr>
        <w:numPr>
          <w:ilvl w:val="0"/>
          <w:numId w:val="1106"/>
        </w:numPr>
        <w:tabs>
          <w:tab w:val="left" w:pos="1284"/>
        </w:tabs>
      </w:pPr>
      <w:r w:rsidRPr="006670E2">
        <w:t xml:space="preserve">Route Comparison </w:t>
      </w:r>
    </w:p>
    <w:p w14:paraId="45573787" w14:textId="77777777" w:rsidR="006670E2" w:rsidRPr="006670E2" w:rsidRDefault="006670E2" w:rsidP="006670E2">
      <w:pPr>
        <w:numPr>
          <w:ilvl w:val="0"/>
          <w:numId w:val="1106"/>
        </w:numPr>
        <w:tabs>
          <w:tab w:val="left" w:pos="1284"/>
        </w:tabs>
      </w:pPr>
      <w:r w:rsidRPr="006670E2">
        <w:lastRenderedPageBreak/>
        <w:t xml:space="preserve">Route History </w:t>
      </w:r>
    </w:p>
    <w:p w14:paraId="3DFA1042" w14:textId="77777777" w:rsidR="006670E2" w:rsidRPr="006670E2" w:rsidRDefault="006670E2" w:rsidP="006670E2">
      <w:pPr>
        <w:numPr>
          <w:ilvl w:val="0"/>
          <w:numId w:val="1106"/>
        </w:numPr>
        <w:tabs>
          <w:tab w:val="left" w:pos="1284"/>
        </w:tabs>
      </w:pPr>
      <w:r w:rsidRPr="006670E2">
        <w:t xml:space="preserve">Route Visualization </w:t>
      </w:r>
    </w:p>
    <w:p w14:paraId="3D4E8221" w14:textId="77777777" w:rsidR="006670E2" w:rsidRPr="006670E2" w:rsidRDefault="006670E2" w:rsidP="006670E2">
      <w:pPr>
        <w:tabs>
          <w:tab w:val="left" w:pos="1284"/>
        </w:tabs>
      </w:pPr>
      <w:r w:rsidRPr="006670E2">
        <w:pict w14:anchorId="718AC79C">
          <v:rect id="_x0000_i15810" style="width:0;height:1.5pt" o:hralign="center" o:hrstd="t" o:hr="t" fillcolor="#a0a0a0" stroked="f"/>
        </w:pict>
      </w:r>
    </w:p>
    <w:p w14:paraId="07E2F0C7" w14:textId="77777777" w:rsidR="006670E2" w:rsidRPr="006670E2" w:rsidRDefault="006670E2" w:rsidP="006670E2">
      <w:pPr>
        <w:tabs>
          <w:tab w:val="left" w:pos="1284"/>
        </w:tabs>
        <w:rPr>
          <w:b/>
          <w:bCs/>
        </w:rPr>
      </w:pPr>
      <w:r w:rsidRPr="006670E2">
        <w:rPr>
          <w:b/>
          <w:bCs/>
        </w:rPr>
        <w:t>DSA Used</w:t>
      </w:r>
    </w:p>
    <w:p w14:paraId="283BAC08" w14:textId="77777777" w:rsidR="006670E2" w:rsidRPr="006670E2" w:rsidRDefault="006670E2" w:rsidP="006670E2">
      <w:pPr>
        <w:tabs>
          <w:tab w:val="left" w:pos="1284"/>
        </w:tabs>
        <w:rPr>
          <w:b/>
          <w:bCs/>
        </w:rPr>
      </w:pPr>
      <w:r w:rsidRPr="006670E2">
        <w:rPr>
          <w:b/>
          <w:bCs/>
        </w:rPr>
        <w:t>Graph</w:t>
      </w:r>
    </w:p>
    <w:p w14:paraId="1443690E" w14:textId="77777777" w:rsidR="006670E2" w:rsidRPr="006670E2" w:rsidRDefault="006670E2" w:rsidP="006670E2">
      <w:pPr>
        <w:tabs>
          <w:tab w:val="left" w:pos="1284"/>
        </w:tabs>
      </w:pPr>
      <w:r w:rsidRPr="006670E2">
        <w:t>Represents the transportation network.</w:t>
      </w:r>
    </w:p>
    <w:p w14:paraId="7921EFC3" w14:textId="77777777" w:rsidR="006670E2" w:rsidRPr="006670E2" w:rsidRDefault="006670E2" w:rsidP="006670E2">
      <w:pPr>
        <w:tabs>
          <w:tab w:val="left" w:pos="1284"/>
        </w:tabs>
      </w:pPr>
      <w:r w:rsidRPr="006670E2">
        <w:pict w14:anchorId="7418AC2C">
          <v:rect id="_x0000_i15811" style="width:0;height:1.5pt" o:hralign="center" o:hrstd="t" o:hr="t" fillcolor="#a0a0a0" stroked="f"/>
        </w:pict>
      </w:r>
    </w:p>
    <w:p w14:paraId="25F7F617" w14:textId="77777777" w:rsidR="006670E2" w:rsidRPr="006670E2" w:rsidRDefault="006670E2" w:rsidP="006670E2">
      <w:pPr>
        <w:tabs>
          <w:tab w:val="left" w:pos="1284"/>
        </w:tabs>
        <w:rPr>
          <w:b/>
          <w:bCs/>
        </w:rPr>
      </w:pPr>
      <w:r w:rsidRPr="006670E2">
        <w:rPr>
          <w:b/>
          <w:bCs/>
        </w:rPr>
        <w:t>Breadth-First Search (BFS)</w:t>
      </w:r>
    </w:p>
    <w:p w14:paraId="34A899B6" w14:textId="77777777" w:rsidR="006670E2" w:rsidRPr="006670E2" w:rsidRDefault="006670E2" w:rsidP="006670E2">
      <w:pPr>
        <w:tabs>
          <w:tab w:val="left" w:pos="1284"/>
        </w:tabs>
      </w:pPr>
      <w:r w:rsidRPr="006670E2">
        <w:t>Graph traversal.</w:t>
      </w:r>
    </w:p>
    <w:p w14:paraId="431DAE4A" w14:textId="77777777" w:rsidR="006670E2" w:rsidRPr="006670E2" w:rsidRDefault="006670E2" w:rsidP="006670E2">
      <w:pPr>
        <w:tabs>
          <w:tab w:val="left" w:pos="1284"/>
        </w:tabs>
      </w:pPr>
      <w:r w:rsidRPr="006670E2">
        <w:pict w14:anchorId="7192019A">
          <v:rect id="_x0000_i15812" style="width:0;height:1.5pt" o:hralign="center" o:hrstd="t" o:hr="t" fillcolor="#a0a0a0" stroked="f"/>
        </w:pict>
      </w:r>
    </w:p>
    <w:p w14:paraId="64B4182F" w14:textId="77777777" w:rsidR="006670E2" w:rsidRPr="006670E2" w:rsidRDefault="006670E2" w:rsidP="006670E2">
      <w:pPr>
        <w:tabs>
          <w:tab w:val="left" w:pos="1284"/>
        </w:tabs>
        <w:rPr>
          <w:b/>
          <w:bCs/>
        </w:rPr>
      </w:pPr>
      <w:r w:rsidRPr="006670E2">
        <w:rPr>
          <w:b/>
          <w:bCs/>
        </w:rPr>
        <w:t>Dijkstra's Algorithm</w:t>
      </w:r>
    </w:p>
    <w:p w14:paraId="6C10B1F7" w14:textId="77777777" w:rsidR="006670E2" w:rsidRPr="006670E2" w:rsidRDefault="006670E2" w:rsidP="006670E2">
      <w:pPr>
        <w:tabs>
          <w:tab w:val="left" w:pos="1284"/>
        </w:tabs>
      </w:pPr>
      <w:r w:rsidRPr="006670E2">
        <w:t>Shortest path calculation.</w:t>
      </w:r>
    </w:p>
    <w:p w14:paraId="57884A57" w14:textId="77777777" w:rsidR="006670E2" w:rsidRPr="006670E2" w:rsidRDefault="006670E2" w:rsidP="006670E2">
      <w:pPr>
        <w:tabs>
          <w:tab w:val="left" w:pos="1284"/>
        </w:tabs>
      </w:pPr>
      <w:r w:rsidRPr="006670E2">
        <w:pict w14:anchorId="09546743">
          <v:rect id="_x0000_i15813" style="width:0;height:1.5pt" o:hralign="center" o:hrstd="t" o:hr="t" fillcolor="#a0a0a0" stroked="f"/>
        </w:pict>
      </w:r>
    </w:p>
    <w:p w14:paraId="2298BDF4" w14:textId="77777777" w:rsidR="006670E2" w:rsidRPr="006670E2" w:rsidRDefault="006670E2" w:rsidP="006670E2">
      <w:pPr>
        <w:tabs>
          <w:tab w:val="left" w:pos="1284"/>
        </w:tabs>
        <w:rPr>
          <w:b/>
          <w:bCs/>
        </w:rPr>
      </w:pPr>
      <w:r w:rsidRPr="006670E2">
        <w:rPr>
          <w:b/>
          <w:bCs/>
        </w:rPr>
        <w:t>Backend Responsibilities</w:t>
      </w:r>
    </w:p>
    <w:p w14:paraId="58BC0504" w14:textId="77777777" w:rsidR="006670E2" w:rsidRPr="006670E2" w:rsidRDefault="006670E2" w:rsidP="006670E2">
      <w:pPr>
        <w:numPr>
          <w:ilvl w:val="0"/>
          <w:numId w:val="1107"/>
        </w:numPr>
        <w:tabs>
          <w:tab w:val="left" w:pos="1284"/>
        </w:tabs>
      </w:pPr>
      <w:r w:rsidRPr="006670E2">
        <w:t xml:space="preserve">Graph generation </w:t>
      </w:r>
    </w:p>
    <w:p w14:paraId="40196051" w14:textId="77777777" w:rsidR="006670E2" w:rsidRPr="006670E2" w:rsidRDefault="006670E2" w:rsidP="006670E2">
      <w:pPr>
        <w:numPr>
          <w:ilvl w:val="0"/>
          <w:numId w:val="1107"/>
        </w:numPr>
        <w:tabs>
          <w:tab w:val="left" w:pos="1284"/>
        </w:tabs>
      </w:pPr>
      <w:r w:rsidRPr="006670E2">
        <w:t xml:space="preserve">Route optimization </w:t>
      </w:r>
    </w:p>
    <w:p w14:paraId="2890D28D" w14:textId="77777777" w:rsidR="006670E2" w:rsidRPr="006670E2" w:rsidRDefault="006670E2" w:rsidP="006670E2">
      <w:pPr>
        <w:numPr>
          <w:ilvl w:val="0"/>
          <w:numId w:val="1107"/>
        </w:numPr>
        <w:tabs>
          <w:tab w:val="left" w:pos="1284"/>
        </w:tabs>
      </w:pPr>
      <w:r w:rsidRPr="006670E2">
        <w:t xml:space="preserve">Distance calculation </w:t>
      </w:r>
    </w:p>
    <w:p w14:paraId="56EA3DDE" w14:textId="77777777" w:rsidR="006670E2" w:rsidRPr="006670E2" w:rsidRDefault="006670E2" w:rsidP="006670E2">
      <w:pPr>
        <w:tabs>
          <w:tab w:val="left" w:pos="1284"/>
        </w:tabs>
      </w:pPr>
      <w:r w:rsidRPr="006670E2">
        <w:pict w14:anchorId="060A21A0">
          <v:rect id="_x0000_i15814" style="width:0;height:1.5pt" o:hralign="center" o:hrstd="t" o:hr="t" fillcolor="#a0a0a0" stroked="f"/>
        </w:pict>
      </w:r>
    </w:p>
    <w:p w14:paraId="735454E6" w14:textId="77777777" w:rsidR="006670E2" w:rsidRPr="006670E2" w:rsidRDefault="006670E2" w:rsidP="006670E2">
      <w:pPr>
        <w:tabs>
          <w:tab w:val="left" w:pos="1284"/>
        </w:tabs>
        <w:rPr>
          <w:b/>
          <w:bCs/>
        </w:rPr>
      </w:pPr>
      <w:r w:rsidRPr="006670E2">
        <w:rPr>
          <w:b/>
          <w:bCs/>
        </w:rPr>
        <w:t>Database Collections</w:t>
      </w:r>
    </w:p>
    <w:p w14:paraId="0549E0F0" w14:textId="77777777" w:rsidR="006670E2" w:rsidRPr="006670E2" w:rsidRDefault="006670E2" w:rsidP="006670E2">
      <w:pPr>
        <w:numPr>
          <w:ilvl w:val="0"/>
          <w:numId w:val="1108"/>
        </w:numPr>
        <w:tabs>
          <w:tab w:val="left" w:pos="1284"/>
        </w:tabs>
      </w:pPr>
      <w:r w:rsidRPr="006670E2">
        <w:t xml:space="preserve">Warehouses </w:t>
      </w:r>
    </w:p>
    <w:p w14:paraId="7E470185" w14:textId="77777777" w:rsidR="006670E2" w:rsidRPr="006670E2" w:rsidRDefault="006670E2" w:rsidP="006670E2">
      <w:pPr>
        <w:numPr>
          <w:ilvl w:val="0"/>
          <w:numId w:val="1108"/>
        </w:numPr>
        <w:tabs>
          <w:tab w:val="left" w:pos="1284"/>
        </w:tabs>
      </w:pPr>
      <w:r w:rsidRPr="006670E2">
        <w:t xml:space="preserve">Destinations </w:t>
      </w:r>
    </w:p>
    <w:p w14:paraId="05123D36" w14:textId="77777777" w:rsidR="006670E2" w:rsidRPr="006670E2" w:rsidRDefault="006670E2" w:rsidP="006670E2">
      <w:pPr>
        <w:numPr>
          <w:ilvl w:val="0"/>
          <w:numId w:val="1108"/>
        </w:numPr>
        <w:tabs>
          <w:tab w:val="left" w:pos="1284"/>
        </w:tabs>
      </w:pPr>
      <w:r w:rsidRPr="006670E2">
        <w:t xml:space="preserve">Routes </w:t>
      </w:r>
    </w:p>
    <w:p w14:paraId="27C2F7B1" w14:textId="77777777" w:rsidR="006670E2" w:rsidRPr="006670E2" w:rsidRDefault="006670E2" w:rsidP="006670E2">
      <w:pPr>
        <w:numPr>
          <w:ilvl w:val="0"/>
          <w:numId w:val="1108"/>
        </w:numPr>
        <w:tabs>
          <w:tab w:val="left" w:pos="1284"/>
        </w:tabs>
      </w:pPr>
      <w:r w:rsidRPr="006670E2">
        <w:t xml:space="preserve">NoFlyZones </w:t>
      </w:r>
    </w:p>
    <w:p w14:paraId="7DA5082E" w14:textId="77777777" w:rsidR="006670E2" w:rsidRPr="006670E2" w:rsidRDefault="006670E2" w:rsidP="006670E2">
      <w:pPr>
        <w:tabs>
          <w:tab w:val="left" w:pos="1284"/>
        </w:tabs>
      </w:pPr>
      <w:r w:rsidRPr="006670E2">
        <w:pict w14:anchorId="4DB8B803">
          <v:rect id="_x0000_i15815" style="width:0;height:1.5pt" o:hralign="center" o:hrstd="t" o:hr="t" fillcolor="#a0a0a0" stroked="f"/>
        </w:pict>
      </w:r>
    </w:p>
    <w:p w14:paraId="3F37C678" w14:textId="77777777" w:rsidR="006670E2" w:rsidRPr="006670E2" w:rsidRDefault="006670E2" w:rsidP="006670E2">
      <w:pPr>
        <w:tabs>
          <w:tab w:val="left" w:pos="1284"/>
        </w:tabs>
        <w:rPr>
          <w:b/>
          <w:bCs/>
        </w:rPr>
      </w:pPr>
      <w:r w:rsidRPr="006670E2">
        <w:rPr>
          <w:b/>
          <w:bCs/>
        </w:rPr>
        <w:t>Output</w:t>
      </w:r>
    </w:p>
    <w:p w14:paraId="59C5C9E0" w14:textId="77777777" w:rsidR="006670E2" w:rsidRPr="006670E2" w:rsidRDefault="006670E2" w:rsidP="006670E2">
      <w:pPr>
        <w:tabs>
          <w:tab w:val="left" w:pos="1284"/>
        </w:tabs>
      </w:pPr>
      <w:r w:rsidRPr="006670E2">
        <w:t>Provides efficient routes for delivery operations.</w:t>
      </w:r>
    </w:p>
    <w:p w14:paraId="13DE7FE1" w14:textId="77777777" w:rsidR="006670E2" w:rsidRPr="006670E2" w:rsidRDefault="006670E2" w:rsidP="006670E2">
      <w:pPr>
        <w:tabs>
          <w:tab w:val="left" w:pos="1284"/>
        </w:tabs>
      </w:pPr>
      <w:r w:rsidRPr="006670E2">
        <w:pict w14:anchorId="42783078">
          <v:rect id="_x0000_i15816" style="width:0;height:1.5pt" o:hralign="center" o:hrstd="t" o:hr="t" fillcolor="#a0a0a0" stroked="f"/>
        </w:pict>
      </w:r>
    </w:p>
    <w:p w14:paraId="59DC849F" w14:textId="77777777" w:rsidR="006670E2" w:rsidRPr="006670E2" w:rsidRDefault="006670E2" w:rsidP="006670E2">
      <w:pPr>
        <w:tabs>
          <w:tab w:val="left" w:pos="1284"/>
        </w:tabs>
        <w:rPr>
          <w:b/>
          <w:bCs/>
        </w:rPr>
      </w:pPr>
      <w:r w:rsidRPr="006670E2">
        <w:rPr>
          <w:b/>
          <w:bCs/>
        </w:rPr>
        <w:t>56. Delivery Management Module Summary</w:t>
      </w:r>
    </w:p>
    <w:p w14:paraId="7BD8B634" w14:textId="77777777" w:rsidR="006670E2" w:rsidRPr="006670E2" w:rsidRDefault="006670E2" w:rsidP="006670E2">
      <w:pPr>
        <w:tabs>
          <w:tab w:val="left" w:pos="1284"/>
        </w:tabs>
        <w:rPr>
          <w:b/>
          <w:bCs/>
        </w:rPr>
      </w:pPr>
      <w:r w:rsidRPr="006670E2">
        <w:rPr>
          <w:b/>
          <w:bCs/>
        </w:rPr>
        <w:t>Purpose</w:t>
      </w:r>
    </w:p>
    <w:p w14:paraId="43D2DF0D" w14:textId="77777777" w:rsidR="006670E2" w:rsidRPr="006670E2" w:rsidRDefault="006670E2" w:rsidP="006670E2">
      <w:pPr>
        <w:tabs>
          <w:tab w:val="left" w:pos="1284"/>
        </w:tabs>
      </w:pPr>
      <w:r w:rsidRPr="006670E2">
        <w:t>Manage the complete delivery lifecycle.</w:t>
      </w:r>
    </w:p>
    <w:p w14:paraId="0BC3E0CC" w14:textId="77777777" w:rsidR="006670E2" w:rsidRPr="006670E2" w:rsidRDefault="006670E2" w:rsidP="006670E2">
      <w:pPr>
        <w:tabs>
          <w:tab w:val="left" w:pos="1284"/>
        </w:tabs>
      </w:pPr>
      <w:r w:rsidRPr="006670E2">
        <w:pict w14:anchorId="17E83C38">
          <v:rect id="_x0000_i15817" style="width:0;height:1.5pt" o:hralign="center" o:hrstd="t" o:hr="t" fillcolor="#a0a0a0" stroked="f"/>
        </w:pict>
      </w:r>
    </w:p>
    <w:p w14:paraId="7493BB3D" w14:textId="77777777" w:rsidR="006670E2" w:rsidRPr="006670E2" w:rsidRDefault="006670E2" w:rsidP="006670E2">
      <w:pPr>
        <w:tabs>
          <w:tab w:val="left" w:pos="1284"/>
        </w:tabs>
        <w:rPr>
          <w:b/>
          <w:bCs/>
        </w:rPr>
      </w:pPr>
      <w:r w:rsidRPr="006670E2">
        <w:rPr>
          <w:b/>
          <w:bCs/>
        </w:rPr>
        <w:lastRenderedPageBreak/>
        <w:t>Features</w:t>
      </w:r>
    </w:p>
    <w:p w14:paraId="6282F7C9" w14:textId="77777777" w:rsidR="006670E2" w:rsidRPr="006670E2" w:rsidRDefault="006670E2" w:rsidP="006670E2">
      <w:pPr>
        <w:numPr>
          <w:ilvl w:val="0"/>
          <w:numId w:val="1109"/>
        </w:numPr>
        <w:tabs>
          <w:tab w:val="left" w:pos="1284"/>
        </w:tabs>
      </w:pPr>
      <w:r w:rsidRPr="006670E2">
        <w:t xml:space="preserve">Create Delivery </w:t>
      </w:r>
    </w:p>
    <w:p w14:paraId="5568D81F" w14:textId="77777777" w:rsidR="006670E2" w:rsidRPr="006670E2" w:rsidRDefault="006670E2" w:rsidP="006670E2">
      <w:pPr>
        <w:numPr>
          <w:ilvl w:val="0"/>
          <w:numId w:val="1109"/>
        </w:numPr>
        <w:tabs>
          <w:tab w:val="left" w:pos="1284"/>
        </w:tabs>
      </w:pPr>
      <w:r w:rsidRPr="006670E2">
        <w:t xml:space="preserve">Assign Drone </w:t>
      </w:r>
    </w:p>
    <w:p w14:paraId="32381200" w14:textId="77777777" w:rsidR="006670E2" w:rsidRPr="006670E2" w:rsidRDefault="006670E2" w:rsidP="006670E2">
      <w:pPr>
        <w:numPr>
          <w:ilvl w:val="0"/>
          <w:numId w:val="1109"/>
        </w:numPr>
        <w:tabs>
          <w:tab w:val="left" w:pos="1284"/>
        </w:tabs>
      </w:pPr>
      <w:r w:rsidRPr="006670E2">
        <w:t xml:space="preserve">Assign Route </w:t>
      </w:r>
    </w:p>
    <w:p w14:paraId="2C1763B1" w14:textId="77777777" w:rsidR="006670E2" w:rsidRPr="006670E2" w:rsidRDefault="006670E2" w:rsidP="006670E2">
      <w:pPr>
        <w:numPr>
          <w:ilvl w:val="0"/>
          <w:numId w:val="1109"/>
        </w:numPr>
        <w:tabs>
          <w:tab w:val="left" w:pos="1284"/>
        </w:tabs>
      </w:pPr>
      <w:r w:rsidRPr="006670E2">
        <w:t xml:space="preserve">Priority Scheduling </w:t>
      </w:r>
    </w:p>
    <w:p w14:paraId="1858410A" w14:textId="77777777" w:rsidR="006670E2" w:rsidRPr="006670E2" w:rsidRDefault="006670E2" w:rsidP="006670E2">
      <w:pPr>
        <w:numPr>
          <w:ilvl w:val="0"/>
          <w:numId w:val="1109"/>
        </w:numPr>
        <w:tabs>
          <w:tab w:val="left" w:pos="1284"/>
        </w:tabs>
      </w:pPr>
      <w:r w:rsidRPr="006670E2">
        <w:t xml:space="preserve">Delivery Status </w:t>
      </w:r>
    </w:p>
    <w:p w14:paraId="0CC3D7E8" w14:textId="77777777" w:rsidR="006670E2" w:rsidRPr="006670E2" w:rsidRDefault="006670E2" w:rsidP="006670E2">
      <w:pPr>
        <w:numPr>
          <w:ilvl w:val="0"/>
          <w:numId w:val="1109"/>
        </w:numPr>
        <w:tabs>
          <w:tab w:val="left" w:pos="1284"/>
        </w:tabs>
      </w:pPr>
      <w:r w:rsidRPr="006670E2">
        <w:t xml:space="preserve">Delivery History </w:t>
      </w:r>
    </w:p>
    <w:p w14:paraId="503E8665" w14:textId="77777777" w:rsidR="006670E2" w:rsidRPr="006670E2" w:rsidRDefault="006670E2" w:rsidP="006670E2">
      <w:pPr>
        <w:tabs>
          <w:tab w:val="left" w:pos="1284"/>
        </w:tabs>
      </w:pPr>
      <w:r w:rsidRPr="006670E2">
        <w:pict w14:anchorId="435AF4E7">
          <v:rect id="_x0000_i15818" style="width:0;height:1.5pt" o:hralign="center" o:hrstd="t" o:hr="t" fillcolor="#a0a0a0" stroked="f"/>
        </w:pict>
      </w:r>
    </w:p>
    <w:p w14:paraId="09B6A37E" w14:textId="77777777" w:rsidR="006670E2" w:rsidRPr="006670E2" w:rsidRDefault="006670E2" w:rsidP="006670E2">
      <w:pPr>
        <w:tabs>
          <w:tab w:val="left" w:pos="1284"/>
        </w:tabs>
        <w:rPr>
          <w:b/>
          <w:bCs/>
        </w:rPr>
      </w:pPr>
      <w:r w:rsidRPr="006670E2">
        <w:rPr>
          <w:b/>
          <w:bCs/>
        </w:rPr>
        <w:t>DSA Used</w:t>
      </w:r>
    </w:p>
    <w:p w14:paraId="3EAAC13C" w14:textId="77777777" w:rsidR="006670E2" w:rsidRPr="006670E2" w:rsidRDefault="006670E2" w:rsidP="006670E2">
      <w:pPr>
        <w:tabs>
          <w:tab w:val="left" w:pos="1284"/>
        </w:tabs>
        <w:rPr>
          <w:b/>
          <w:bCs/>
        </w:rPr>
      </w:pPr>
      <w:r w:rsidRPr="006670E2">
        <w:rPr>
          <w:b/>
          <w:bCs/>
        </w:rPr>
        <w:t>Queue</w:t>
      </w:r>
    </w:p>
    <w:p w14:paraId="37C3F7EF" w14:textId="77777777" w:rsidR="006670E2" w:rsidRPr="006670E2" w:rsidRDefault="006670E2" w:rsidP="006670E2">
      <w:pPr>
        <w:tabs>
          <w:tab w:val="left" w:pos="1284"/>
        </w:tabs>
      </w:pPr>
      <w:r w:rsidRPr="006670E2">
        <w:t>Standard delivery scheduling.</w:t>
      </w:r>
    </w:p>
    <w:p w14:paraId="740B5D32" w14:textId="77777777" w:rsidR="006670E2" w:rsidRPr="006670E2" w:rsidRDefault="006670E2" w:rsidP="006670E2">
      <w:pPr>
        <w:tabs>
          <w:tab w:val="left" w:pos="1284"/>
        </w:tabs>
      </w:pPr>
      <w:r w:rsidRPr="006670E2">
        <w:pict w14:anchorId="1372237A">
          <v:rect id="_x0000_i15819" style="width:0;height:1.5pt" o:hralign="center" o:hrstd="t" o:hr="t" fillcolor="#a0a0a0" stroked="f"/>
        </w:pict>
      </w:r>
    </w:p>
    <w:p w14:paraId="73032B0A" w14:textId="77777777" w:rsidR="006670E2" w:rsidRPr="006670E2" w:rsidRDefault="006670E2" w:rsidP="006670E2">
      <w:pPr>
        <w:tabs>
          <w:tab w:val="left" w:pos="1284"/>
        </w:tabs>
        <w:rPr>
          <w:b/>
          <w:bCs/>
        </w:rPr>
      </w:pPr>
      <w:r w:rsidRPr="006670E2">
        <w:rPr>
          <w:b/>
          <w:bCs/>
        </w:rPr>
        <w:t>Priority Queue</w:t>
      </w:r>
    </w:p>
    <w:p w14:paraId="5B9723C7" w14:textId="77777777" w:rsidR="006670E2" w:rsidRPr="006670E2" w:rsidRDefault="006670E2" w:rsidP="006670E2">
      <w:pPr>
        <w:tabs>
          <w:tab w:val="left" w:pos="1284"/>
        </w:tabs>
      </w:pPr>
      <w:r w:rsidRPr="006670E2">
        <w:t>Urgent delivery scheduling.</w:t>
      </w:r>
    </w:p>
    <w:p w14:paraId="504480F4" w14:textId="77777777" w:rsidR="006670E2" w:rsidRPr="006670E2" w:rsidRDefault="006670E2" w:rsidP="006670E2">
      <w:pPr>
        <w:tabs>
          <w:tab w:val="left" w:pos="1284"/>
        </w:tabs>
      </w:pPr>
      <w:r w:rsidRPr="006670E2">
        <w:pict w14:anchorId="1CC7C5D5">
          <v:rect id="_x0000_i15820" style="width:0;height:1.5pt" o:hralign="center" o:hrstd="t" o:hr="t" fillcolor="#a0a0a0" stroked="f"/>
        </w:pict>
      </w:r>
    </w:p>
    <w:p w14:paraId="6F13ED8D" w14:textId="77777777" w:rsidR="006670E2" w:rsidRPr="006670E2" w:rsidRDefault="006670E2" w:rsidP="006670E2">
      <w:pPr>
        <w:tabs>
          <w:tab w:val="left" w:pos="1284"/>
        </w:tabs>
        <w:rPr>
          <w:b/>
          <w:bCs/>
        </w:rPr>
      </w:pPr>
      <w:r w:rsidRPr="006670E2">
        <w:rPr>
          <w:b/>
          <w:bCs/>
        </w:rPr>
        <w:t>Backend Responsibilities</w:t>
      </w:r>
    </w:p>
    <w:p w14:paraId="6A8D1D0D" w14:textId="77777777" w:rsidR="006670E2" w:rsidRPr="006670E2" w:rsidRDefault="006670E2" w:rsidP="006670E2">
      <w:pPr>
        <w:numPr>
          <w:ilvl w:val="0"/>
          <w:numId w:val="1110"/>
        </w:numPr>
        <w:tabs>
          <w:tab w:val="left" w:pos="1284"/>
        </w:tabs>
      </w:pPr>
      <w:r w:rsidRPr="006670E2">
        <w:t xml:space="preserve">Delivery creation </w:t>
      </w:r>
    </w:p>
    <w:p w14:paraId="42A06C0A" w14:textId="77777777" w:rsidR="006670E2" w:rsidRPr="006670E2" w:rsidRDefault="006670E2" w:rsidP="006670E2">
      <w:pPr>
        <w:numPr>
          <w:ilvl w:val="0"/>
          <w:numId w:val="1110"/>
        </w:numPr>
        <w:tabs>
          <w:tab w:val="left" w:pos="1284"/>
        </w:tabs>
      </w:pPr>
      <w:r w:rsidRPr="006670E2">
        <w:t xml:space="preserve">Assignment logic </w:t>
      </w:r>
    </w:p>
    <w:p w14:paraId="1F5DA030" w14:textId="77777777" w:rsidR="006670E2" w:rsidRPr="006670E2" w:rsidRDefault="006670E2" w:rsidP="006670E2">
      <w:pPr>
        <w:numPr>
          <w:ilvl w:val="0"/>
          <w:numId w:val="1110"/>
        </w:numPr>
        <w:tabs>
          <w:tab w:val="left" w:pos="1284"/>
        </w:tabs>
      </w:pPr>
      <w:r w:rsidRPr="006670E2">
        <w:t xml:space="preserve">Status updates </w:t>
      </w:r>
    </w:p>
    <w:p w14:paraId="65D72222" w14:textId="77777777" w:rsidR="006670E2" w:rsidRPr="006670E2" w:rsidRDefault="006670E2" w:rsidP="006670E2">
      <w:pPr>
        <w:numPr>
          <w:ilvl w:val="0"/>
          <w:numId w:val="1110"/>
        </w:numPr>
        <w:tabs>
          <w:tab w:val="left" w:pos="1284"/>
        </w:tabs>
      </w:pPr>
      <w:r w:rsidRPr="006670E2">
        <w:t xml:space="preserve">Queue management </w:t>
      </w:r>
    </w:p>
    <w:p w14:paraId="0945643F" w14:textId="77777777" w:rsidR="006670E2" w:rsidRPr="006670E2" w:rsidRDefault="006670E2" w:rsidP="006670E2">
      <w:pPr>
        <w:tabs>
          <w:tab w:val="left" w:pos="1284"/>
        </w:tabs>
      </w:pPr>
      <w:r w:rsidRPr="006670E2">
        <w:pict w14:anchorId="36FD2CEF">
          <v:rect id="_x0000_i15821" style="width:0;height:1.5pt" o:hralign="center" o:hrstd="t" o:hr="t" fillcolor="#a0a0a0" stroked="f"/>
        </w:pict>
      </w:r>
    </w:p>
    <w:p w14:paraId="46237BF5" w14:textId="77777777" w:rsidR="006670E2" w:rsidRPr="006670E2" w:rsidRDefault="006670E2" w:rsidP="006670E2">
      <w:pPr>
        <w:tabs>
          <w:tab w:val="left" w:pos="1284"/>
        </w:tabs>
        <w:rPr>
          <w:b/>
          <w:bCs/>
        </w:rPr>
      </w:pPr>
      <w:r w:rsidRPr="006670E2">
        <w:rPr>
          <w:b/>
          <w:bCs/>
        </w:rPr>
        <w:t>Database Collections</w:t>
      </w:r>
    </w:p>
    <w:p w14:paraId="5A575340" w14:textId="77777777" w:rsidR="006670E2" w:rsidRPr="006670E2" w:rsidRDefault="006670E2" w:rsidP="006670E2">
      <w:pPr>
        <w:numPr>
          <w:ilvl w:val="0"/>
          <w:numId w:val="1111"/>
        </w:numPr>
        <w:tabs>
          <w:tab w:val="left" w:pos="1284"/>
        </w:tabs>
      </w:pPr>
      <w:r w:rsidRPr="006670E2">
        <w:t xml:space="preserve">Deliveries </w:t>
      </w:r>
    </w:p>
    <w:p w14:paraId="632191A5" w14:textId="77777777" w:rsidR="006670E2" w:rsidRPr="006670E2" w:rsidRDefault="006670E2" w:rsidP="006670E2">
      <w:pPr>
        <w:numPr>
          <w:ilvl w:val="0"/>
          <w:numId w:val="1111"/>
        </w:numPr>
        <w:tabs>
          <w:tab w:val="left" w:pos="1284"/>
        </w:tabs>
      </w:pPr>
      <w:r w:rsidRPr="006670E2">
        <w:t xml:space="preserve">Packages </w:t>
      </w:r>
    </w:p>
    <w:p w14:paraId="19DD4727" w14:textId="77777777" w:rsidR="006670E2" w:rsidRPr="006670E2" w:rsidRDefault="006670E2" w:rsidP="006670E2">
      <w:pPr>
        <w:numPr>
          <w:ilvl w:val="0"/>
          <w:numId w:val="1111"/>
        </w:numPr>
        <w:tabs>
          <w:tab w:val="left" w:pos="1284"/>
        </w:tabs>
      </w:pPr>
      <w:r w:rsidRPr="006670E2">
        <w:t xml:space="preserve">DeliveryHistory </w:t>
      </w:r>
    </w:p>
    <w:p w14:paraId="58FF5F56" w14:textId="77777777" w:rsidR="006670E2" w:rsidRPr="006670E2" w:rsidRDefault="006670E2" w:rsidP="006670E2">
      <w:pPr>
        <w:tabs>
          <w:tab w:val="left" w:pos="1284"/>
        </w:tabs>
      </w:pPr>
      <w:r w:rsidRPr="006670E2">
        <w:pict w14:anchorId="29B19B47">
          <v:rect id="_x0000_i15822" style="width:0;height:1.5pt" o:hralign="center" o:hrstd="t" o:hr="t" fillcolor="#a0a0a0" stroked="f"/>
        </w:pict>
      </w:r>
    </w:p>
    <w:p w14:paraId="57F93A9C" w14:textId="77777777" w:rsidR="006670E2" w:rsidRPr="006670E2" w:rsidRDefault="006670E2" w:rsidP="006670E2">
      <w:pPr>
        <w:tabs>
          <w:tab w:val="left" w:pos="1284"/>
        </w:tabs>
        <w:rPr>
          <w:b/>
          <w:bCs/>
        </w:rPr>
      </w:pPr>
      <w:r w:rsidRPr="006670E2">
        <w:rPr>
          <w:b/>
          <w:bCs/>
        </w:rPr>
        <w:t>Output</w:t>
      </w:r>
    </w:p>
    <w:p w14:paraId="0F4A60BF" w14:textId="77777777" w:rsidR="006670E2" w:rsidRPr="006670E2" w:rsidRDefault="006670E2" w:rsidP="006670E2">
      <w:pPr>
        <w:tabs>
          <w:tab w:val="left" w:pos="1284"/>
        </w:tabs>
      </w:pPr>
      <w:r w:rsidRPr="006670E2">
        <w:t>Coordinates efficient delivery execution.</w:t>
      </w:r>
    </w:p>
    <w:p w14:paraId="336E2C58" w14:textId="77777777" w:rsidR="006670E2" w:rsidRPr="006670E2" w:rsidRDefault="006670E2" w:rsidP="006670E2">
      <w:pPr>
        <w:tabs>
          <w:tab w:val="left" w:pos="1284"/>
        </w:tabs>
      </w:pPr>
      <w:r w:rsidRPr="006670E2">
        <w:pict w14:anchorId="1D9EAD17">
          <v:rect id="_x0000_i15823" style="width:0;height:1.5pt" o:hralign="center" o:hrstd="t" o:hr="t" fillcolor="#a0a0a0" stroked="f"/>
        </w:pict>
      </w:r>
    </w:p>
    <w:p w14:paraId="24A80536" w14:textId="77777777" w:rsidR="006670E2" w:rsidRPr="006670E2" w:rsidRDefault="006670E2" w:rsidP="006670E2">
      <w:pPr>
        <w:tabs>
          <w:tab w:val="left" w:pos="1284"/>
        </w:tabs>
        <w:rPr>
          <w:b/>
          <w:bCs/>
        </w:rPr>
      </w:pPr>
      <w:r w:rsidRPr="006670E2">
        <w:rPr>
          <w:b/>
          <w:bCs/>
        </w:rPr>
        <w:t>57. Analytics Dashboard Module Summary</w:t>
      </w:r>
    </w:p>
    <w:p w14:paraId="5CDCA8E7" w14:textId="77777777" w:rsidR="006670E2" w:rsidRPr="006670E2" w:rsidRDefault="006670E2" w:rsidP="006670E2">
      <w:pPr>
        <w:tabs>
          <w:tab w:val="left" w:pos="1284"/>
        </w:tabs>
        <w:rPr>
          <w:b/>
          <w:bCs/>
        </w:rPr>
      </w:pPr>
      <w:r w:rsidRPr="006670E2">
        <w:rPr>
          <w:b/>
          <w:bCs/>
        </w:rPr>
        <w:t>Purpose</w:t>
      </w:r>
    </w:p>
    <w:p w14:paraId="1848A047" w14:textId="77777777" w:rsidR="006670E2" w:rsidRPr="006670E2" w:rsidRDefault="006670E2" w:rsidP="006670E2">
      <w:pPr>
        <w:tabs>
          <w:tab w:val="left" w:pos="1284"/>
        </w:tabs>
      </w:pPr>
      <w:r w:rsidRPr="006670E2">
        <w:lastRenderedPageBreak/>
        <w:t>Provide operational insights through reports and analytics.</w:t>
      </w:r>
    </w:p>
    <w:p w14:paraId="35398F06" w14:textId="77777777" w:rsidR="006670E2" w:rsidRPr="006670E2" w:rsidRDefault="006670E2" w:rsidP="006670E2">
      <w:pPr>
        <w:tabs>
          <w:tab w:val="left" w:pos="1284"/>
        </w:tabs>
      </w:pPr>
      <w:r w:rsidRPr="006670E2">
        <w:pict w14:anchorId="6B630AF8">
          <v:rect id="_x0000_i15824" style="width:0;height:1.5pt" o:hralign="center" o:hrstd="t" o:hr="t" fillcolor="#a0a0a0" stroked="f"/>
        </w:pict>
      </w:r>
    </w:p>
    <w:p w14:paraId="7C309ABD" w14:textId="77777777" w:rsidR="006670E2" w:rsidRPr="006670E2" w:rsidRDefault="006670E2" w:rsidP="006670E2">
      <w:pPr>
        <w:tabs>
          <w:tab w:val="left" w:pos="1284"/>
        </w:tabs>
        <w:rPr>
          <w:b/>
          <w:bCs/>
        </w:rPr>
      </w:pPr>
      <w:r w:rsidRPr="006670E2">
        <w:rPr>
          <w:b/>
          <w:bCs/>
        </w:rPr>
        <w:t>Features</w:t>
      </w:r>
    </w:p>
    <w:p w14:paraId="6FAD4263" w14:textId="77777777" w:rsidR="006670E2" w:rsidRPr="006670E2" w:rsidRDefault="006670E2" w:rsidP="006670E2">
      <w:pPr>
        <w:numPr>
          <w:ilvl w:val="0"/>
          <w:numId w:val="1112"/>
        </w:numPr>
        <w:tabs>
          <w:tab w:val="left" w:pos="1284"/>
        </w:tabs>
      </w:pPr>
      <w:r w:rsidRPr="006670E2">
        <w:t xml:space="preserve">KPI Cards </w:t>
      </w:r>
    </w:p>
    <w:p w14:paraId="64D8C85F" w14:textId="77777777" w:rsidR="006670E2" w:rsidRPr="006670E2" w:rsidRDefault="006670E2" w:rsidP="006670E2">
      <w:pPr>
        <w:numPr>
          <w:ilvl w:val="0"/>
          <w:numId w:val="1112"/>
        </w:numPr>
        <w:tabs>
          <w:tab w:val="left" w:pos="1284"/>
        </w:tabs>
      </w:pPr>
      <w:r w:rsidRPr="006670E2">
        <w:t xml:space="preserve">Charts </w:t>
      </w:r>
    </w:p>
    <w:p w14:paraId="6B8BE0D1" w14:textId="77777777" w:rsidR="006670E2" w:rsidRPr="006670E2" w:rsidRDefault="006670E2" w:rsidP="006670E2">
      <w:pPr>
        <w:numPr>
          <w:ilvl w:val="0"/>
          <w:numId w:val="1112"/>
        </w:numPr>
        <w:tabs>
          <w:tab w:val="left" w:pos="1284"/>
        </w:tabs>
      </w:pPr>
      <w:r w:rsidRPr="006670E2">
        <w:t xml:space="preserve">Reports </w:t>
      </w:r>
    </w:p>
    <w:p w14:paraId="703C98E0" w14:textId="77777777" w:rsidR="006670E2" w:rsidRPr="006670E2" w:rsidRDefault="006670E2" w:rsidP="006670E2">
      <w:pPr>
        <w:numPr>
          <w:ilvl w:val="0"/>
          <w:numId w:val="1112"/>
        </w:numPr>
        <w:tabs>
          <w:tab w:val="left" w:pos="1284"/>
        </w:tabs>
      </w:pPr>
      <w:r w:rsidRPr="006670E2">
        <w:t xml:space="preserve">Historical Trends </w:t>
      </w:r>
    </w:p>
    <w:p w14:paraId="5FC1B964" w14:textId="77777777" w:rsidR="006670E2" w:rsidRPr="006670E2" w:rsidRDefault="006670E2" w:rsidP="006670E2">
      <w:pPr>
        <w:numPr>
          <w:ilvl w:val="0"/>
          <w:numId w:val="1112"/>
        </w:numPr>
        <w:tabs>
          <w:tab w:val="left" w:pos="1284"/>
        </w:tabs>
      </w:pPr>
      <w:r w:rsidRPr="006670E2">
        <w:t xml:space="preserve">Dashboard Refresh </w:t>
      </w:r>
    </w:p>
    <w:p w14:paraId="25F22073" w14:textId="77777777" w:rsidR="006670E2" w:rsidRPr="006670E2" w:rsidRDefault="006670E2" w:rsidP="006670E2">
      <w:pPr>
        <w:numPr>
          <w:ilvl w:val="0"/>
          <w:numId w:val="1112"/>
        </w:numPr>
        <w:tabs>
          <w:tab w:val="left" w:pos="1284"/>
        </w:tabs>
      </w:pPr>
      <w:r w:rsidRPr="006670E2">
        <w:t xml:space="preserve">Report Export </w:t>
      </w:r>
    </w:p>
    <w:p w14:paraId="54D39D90" w14:textId="77777777" w:rsidR="006670E2" w:rsidRPr="006670E2" w:rsidRDefault="006670E2" w:rsidP="006670E2">
      <w:pPr>
        <w:tabs>
          <w:tab w:val="left" w:pos="1284"/>
        </w:tabs>
      </w:pPr>
      <w:r w:rsidRPr="006670E2">
        <w:pict w14:anchorId="51A8AE19">
          <v:rect id="_x0000_i15825" style="width:0;height:1.5pt" o:hralign="center" o:hrstd="t" o:hr="t" fillcolor="#a0a0a0" stroked="f"/>
        </w:pict>
      </w:r>
    </w:p>
    <w:p w14:paraId="55508995" w14:textId="77777777" w:rsidR="006670E2" w:rsidRPr="006670E2" w:rsidRDefault="006670E2" w:rsidP="006670E2">
      <w:pPr>
        <w:tabs>
          <w:tab w:val="left" w:pos="1284"/>
        </w:tabs>
        <w:rPr>
          <w:b/>
          <w:bCs/>
        </w:rPr>
      </w:pPr>
      <w:r w:rsidRPr="006670E2">
        <w:rPr>
          <w:b/>
          <w:bCs/>
        </w:rPr>
        <w:t>DSA Used</w:t>
      </w:r>
    </w:p>
    <w:p w14:paraId="0DBB0507" w14:textId="77777777" w:rsidR="006670E2" w:rsidRPr="006670E2" w:rsidRDefault="006670E2" w:rsidP="006670E2">
      <w:pPr>
        <w:tabs>
          <w:tab w:val="left" w:pos="1284"/>
        </w:tabs>
        <w:rPr>
          <w:b/>
          <w:bCs/>
        </w:rPr>
      </w:pPr>
      <w:r w:rsidRPr="006670E2">
        <w:rPr>
          <w:b/>
          <w:bCs/>
        </w:rPr>
        <w:t>Arrays</w:t>
      </w:r>
    </w:p>
    <w:p w14:paraId="5ABCA699" w14:textId="77777777" w:rsidR="006670E2" w:rsidRPr="006670E2" w:rsidRDefault="006670E2" w:rsidP="006670E2">
      <w:pPr>
        <w:tabs>
          <w:tab w:val="left" w:pos="1284"/>
        </w:tabs>
      </w:pPr>
      <w:r w:rsidRPr="006670E2">
        <w:t>Dataset processing.</w:t>
      </w:r>
    </w:p>
    <w:p w14:paraId="1250193F" w14:textId="77777777" w:rsidR="006670E2" w:rsidRPr="006670E2" w:rsidRDefault="006670E2" w:rsidP="006670E2">
      <w:pPr>
        <w:tabs>
          <w:tab w:val="left" w:pos="1284"/>
        </w:tabs>
      </w:pPr>
      <w:r w:rsidRPr="006670E2">
        <w:pict w14:anchorId="4F2BE566">
          <v:rect id="_x0000_i15826" style="width:0;height:1.5pt" o:hralign="center" o:hrstd="t" o:hr="t" fillcolor="#a0a0a0" stroked="f"/>
        </w:pict>
      </w:r>
    </w:p>
    <w:p w14:paraId="25E53B50" w14:textId="77777777" w:rsidR="006670E2" w:rsidRPr="006670E2" w:rsidRDefault="006670E2" w:rsidP="006670E2">
      <w:pPr>
        <w:tabs>
          <w:tab w:val="left" w:pos="1284"/>
        </w:tabs>
        <w:rPr>
          <w:b/>
          <w:bCs/>
        </w:rPr>
      </w:pPr>
      <w:r w:rsidRPr="006670E2">
        <w:rPr>
          <w:b/>
          <w:bCs/>
        </w:rPr>
        <w:t>Hash Maps</w:t>
      </w:r>
    </w:p>
    <w:p w14:paraId="66213318" w14:textId="77777777" w:rsidR="006670E2" w:rsidRPr="006670E2" w:rsidRDefault="006670E2" w:rsidP="006670E2">
      <w:pPr>
        <w:tabs>
          <w:tab w:val="left" w:pos="1284"/>
        </w:tabs>
      </w:pPr>
      <w:r w:rsidRPr="006670E2">
        <w:t>Grouping and counting.</w:t>
      </w:r>
    </w:p>
    <w:p w14:paraId="22B2010D" w14:textId="77777777" w:rsidR="006670E2" w:rsidRPr="006670E2" w:rsidRDefault="006670E2" w:rsidP="006670E2">
      <w:pPr>
        <w:tabs>
          <w:tab w:val="left" w:pos="1284"/>
        </w:tabs>
      </w:pPr>
      <w:r w:rsidRPr="006670E2">
        <w:pict w14:anchorId="620C5E9B">
          <v:rect id="_x0000_i15827" style="width:0;height:1.5pt" o:hralign="center" o:hrstd="t" o:hr="t" fillcolor="#a0a0a0" stroked="f"/>
        </w:pict>
      </w:r>
    </w:p>
    <w:p w14:paraId="21DF27B1" w14:textId="77777777" w:rsidR="006670E2" w:rsidRPr="006670E2" w:rsidRDefault="006670E2" w:rsidP="006670E2">
      <w:pPr>
        <w:tabs>
          <w:tab w:val="left" w:pos="1284"/>
        </w:tabs>
        <w:rPr>
          <w:b/>
          <w:bCs/>
        </w:rPr>
      </w:pPr>
      <w:r w:rsidRPr="006670E2">
        <w:rPr>
          <w:b/>
          <w:bCs/>
        </w:rPr>
        <w:t>Merge Sort</w:t>
      </w:r>
    </w:p>
    <w:p w14:paraId="09026E39" w14:textId="77777777" w:rsidR="006670E2" w:rsidRPr="006670E2" w:rsidRDefault="006670E2" w:rsidP="006670E2">
      <w:pPr>
        <w:tabs>
          <w:tab w:val="left" w:pos="1284"/>
        </w:tabs>
      </w:pPr>
      <w:r w:rsidRPr="006670E2">
        <w:t>Report ordering.</w:t>
      </w:r>
    </w:p>
    <w:p w14:paraId="3D4B27AC" w14:textId="77777777" w:rsidR="006670E2" w:rsidRPr="006670E2" w:rsidRDefault="006670E2" w:rsidP="006670E2">
      <w:pPr>
        <w:tabs>
          <w:tab w:val="left" w:pos="1284"/>
        </w:tabs>
      </w:pPr>
      <w:r w:rsidRPr="006670E2">
        <w:pict w14:anchorId="0F96575F">
          <v:rect id="_x0000_i15828" style="width:0;height:1.5pt" o:hralign="center" o:hrstd="t" o:hr="t" fillcolor="#a0a0a0" stroked="f"/>
        </w:pict>
      </w:r>
    </w:p>
    <w:p w14:paraId="073DB659" w14:textId="77777777" w:rsidR="006670E2" w:rsidRPr="006670E2" w:rsidRDefault="006670E2" w:rsidP="006670E2">
      <w:pPr>
        <w:tabs>
          <w:tab w:val="left" w:pos="1284"/>
        </w:tabs>
        <w:rPr>
          <w:b/>
          <w:bCs/>
        </w:rPr>
      </w:pPr>
      <w:r w:rsidRPr="006670E2">
        <w:rPr>
          <w:b/>
          <w:bCs/>
        </w:rPr>
        <w:t>Quick Sort</w:t>
      </w:r>
    </w:p>
    <w:p w14:paraId="65892509" w14:textId="77777777" w:rsidR="006670E2" w:rsidRPr="006670E2" w:rsidRDefault="006670E2" w:rsidP="006670E2">
      <w:pPr>
        <w:tabs>
          <w:tab w:val="left" w:pos="1284"/>
        </w:tabs>
      </w:pPr>
      <w:r w:rsidRPr="006670E2">
        <w:t>Performance rankings.</w:t>
      </w:r>
    </w:p>
    <w:p w14:paraId="595EA6A8" w14:textId="77777777" w:rsidR="006670E2" w:rsidRPr="006670E2" w:rsidRDefault="006670E2" w:rsidP="006670E2">
      <w:pPr>
        <w:tabs>
          <w:tab w:val="left" w:pos="1284"/>
        </w:tabs>
      </w:pPr>
      <w:r w:rsidRPr="006670E2">
        <w:pict w14:anchorId="15A2A30B">
          <v:rect id="_x0000_i15829" style="width:0;height:1.5pt" o:hralign="center" o:hrstd="t" o:hr="t" fillcolor="#a0a0a0" stroked="f"/>
        </w:pict>
      </w:r>
    </w:p>
    <w:p w14:paraId="1F2C5373" w14:textId="77777777" w:rsidR="006670E2" w:rsidRPr="006670E2" w:rsidRDefault="006670E2" w:rsidP="006670E2">
      <w:pPr>
        <w:tabs>
          <w:tab w:val="left" w:pos="1284"/>
        </w:tabs>
        <w:rPr>
          <w:b/>
          <w:bCs/>
        </w:rPr>
      </w:pPr>
      <w:r w:rsidRPr="006670E2">
        <w:rPr>
          <w:b/>
          <w:bCs/>
        </w:rPr>
        <w:t>Prefix Sum</w:t>
      </w:r>
    </w:p>
    <w:p w14:paraId="028A2325" w14:textId="77777777" w:rsidR="006670E2" w:rsidRPr="006670E2" w:rsidRDefault="006670E2" w:rsidP="006670E2">
      <w:pPr>
        <w:tabs>
          <w:tab w:val="left" w:pos="1284"/>
        </w:tabs>
      </w:pPr>
      <w:r w:rsidRPr="006670E2">
        <w:t>Trend calculations.</w:t>
      </w:r>
    </w:p>
    <w:p w14:paraId="0872F70B" w14:textId="77777777" w:rsidR="006670E2" w:rsidRPr="006670E2" w:rsidRDefault="006670E2" w:rsidP="006670E2">
      <w:pPr>
        <w:tabs>
          <w:tab w:val="left" w:pos="1284"/>
        </w:tabs>
      </w:pPr>
      <w:r w:rsidRPr="006670E2">
        <w:pict w14:anchorId="1B559412">
          <v:rect id="_x0000_i15830" style="width:0;height:1.5pt" o:hralign="center" o:hrstd="t" o:hr="t" fillcolor="#a0a0a0" stroked="f"/>
        </w:pict>
      </w:r>
    </w:p>
    <w:p w14:paraId="3D7C281B" w14:textId="77777777" w:rsidR="006670E2" w:rsidRPr="006670E2" w:rsidRDefault="006670E2" w:rsidP="006670E2">
      <w:pPr>
        <w:tabs>
          <w:tab w:val="left" w:pos="1284"/>
        </w:tabs>
        <w:rPr>
          <w:b/>
          <w:bCs/>
        </w:rPr>
      </w:pPr>
      <w:r w:rsidRPr="006670E2">
        <w:rPr>
          <w:b/>
          <w:bCs/>
        </w:rPr>
        <w:t>Aggregation Algorithms</w:t>
      </w:r>
    </w:p>
    <w:p w14:paraId="5F1B6CBD" w14:textId="77777777" w:rsidR="006670E2" w:rsidRPr="006670E2" w:rsidRDefault="006670E2" w:rsidP="006670E2">
      <w:pPr>
        <w:tabs>
          <w:tab w:val="left" w:pos="1284"/>
        </w:tabs>
      </w:pPr>
      <w:r w:rsidRPr="006670E2">
        <w:t>KPI generation.</w:t>
      </w:r>
    </w:p>
    <w:p w14:paraId="3A277084" w14:textId="77777777" w:rsidR="006670E2" w:rsidRPr="006670E2" w:rsidRDefault="006670E2" w:rsidP="006670E2">
      <w:pPr>
        <w:tabs>
          <w:tab w:val="left" w:pos="1284"/>
        </w:tabs>
      </w:pPr>
      <w:r w:rsidRPr="006670E2">
        <w:pict w14:anchorId="3D1E3D6C">
          <v:rect id="_x0000_i15831" style="width:0;height:1.5pt" o:hralign="center" o:hrstd="t" o:hr="t" fillcolor="#a0a0a0" stroked="f"/>
        </w:pict>
      </w:r>
    </w:p>
    <w:p w14:paraId="16145A56" w14:textId="77777777" w:rsidR="006670E2" w:rsidRPr="006670E2" w:rsidRDefault="006670E2" w:rsidP="006670E2">
      <w:pPr>
        <w:tabs>
          <w:tab w:val="left" w:pos="1284"/>
        </w:tabs>
        <w:rPr>
          <w:b/>
          <w:bCs/>
        </w:rPr>
      </w:pPr>
      <w:r w:rsidRPr="006670E2">
        <w:rPr>
          <w:b/>
          <w:bCs/>
        </w:rPr>
        <w:t>Backend Responsibilities</w:t>
      </w:r>
    </w:p>
    <w:p w14:paraId="25DA5BAD" w14:textId="77777777" w:rsidR="006670E2" w:rsidRPr="006670E2" w:rsidRDefault="006670E2" w:rsidP="006670E2">
      <w:pPr>
        <w:numPr>
          <w:ilvl w:val="0"/>
          <w:numId w:val="1113"/>
        </w:numPr>
        <w:tabs>
          <w:tab w:val="left" w:pos="1284"/>
        </w:tabs>
      </w:pPr>
      <w:r w:rsidRPr="006670E2">
        <w:t xml:space="preserve">KPI calculation </w:t>
      </w:r>
    </w:p>
    <w:p w14:paraId="44FBCBCC" w14:textId="77777777" w:rsidR="006670E2" w:rsidRPr="006670E2" w:rsidRDefault="006670E2" w:rsidP="006670E2">
      <w:pPr>
        <w:numPr>
          <w:ilvl w:val="0"/>
          <w:numId w:val="1113"/>
        </w:numPr>
        <w:tabs>
          <w:tab w:val="left" w:pos="1284"/>
        </w:tabs>
      </w:pPr>
      <w:r w:rsidRPr="006670E2">
        <w:lastRenderedPageBreak/>
        <w:t xml:space="preserve">Report generation </w:t>
      </w:r>
    </w:p>
    <w:p w14:paraId="0AC623AF" w14:textId="77777777" w:rsidR="006670E2" w:rsidRPr="006670E2" w:rsidRDefault="006670E2" w:rsidP="006670E2">
      <w:pPr>
        <w:numPr>
          <w:ilvl w:val="0"/>
          <w:numId w:val="1113"/>
        </w:numPr>
        <w:tabs>
          <w:tab w:val="left" w:pos="1284"/>
        </w:tabs>
      </w:pPr>
      <w:r w:rsidRPr="006670E2">
        <w:t xml:space="preserve">Historical analysis </w:t>
      </w:r>
    </w:p>
    <w:p w14:paraId="6E53AA7E" w14:textId="77777777" w:rsidR="006670E2" w:rsidRPr="006670E2" w:rsidRDefault="006670E2" w:rsidP="006670E2">
      <w:pPr>
        <w:numPr>
          <w:ilvl w:val="0"/>
          <w:numId w:val="1113"/>
        </w:numPr>
        <w:tabs>
          <w:tab w:val="left" w:pos="1284"/>
        </w:tabs>
      </w:pPr>
      <w:r w:rsidRPr="006670E2">
        <w:t xml:space="preserve">Chart preparation </w:t>
      </w:r>
    </w:p>
    <w:p w14:paraId="1AC08D46" w14:textId="77777777" w:rsidR="006670E2" w:rsidRPr="006670E2" w:rsidRDefault="006670E2" w:rsidP="006670E2">
      <w:pPr>
        <w:tabs>
          <w:tab w:val="left" w:pos="1284"/>
        </w:tabs>
      </w:pPr>
      <w:r w:rsidRPr="006670E2">
        <w:pict w14:anchorId="4C272BA1">
          <v:rect id="_x0000_i15832" style="width:0;height:1.5pt" o:hralign="center" o:hrstd="t" o:hr="t" fillcolor="#a0a0a0" stroked="f"/>
        </w:pict>
      </w:r>
    </w:p>
    <w:p w14:paraId="67F886AD" w14:textId="77777777" w:rsidR="006670E2" w:rsidRPr="006670E2" w:rsidRDefault="006670E2" w:rsidP="006670E2">
      <w:pPr>
        <w:tabs>
          <w:tab w:val="left" w:pos="1284"/>
        </w:tabs>
        <w:rPr>
          <w:b/>
          <w:bCs/>
        </w:rPr>
      </w:pPr>
      <w:r w:rsidRPr="006670E2">
        <w:rPr>
          <w:b/>
          <w:bCs/>
        </w:rPr>
        <w:t>Database Collections</w:t>
      </w:r>
    </w:p>
    <w:p w14:paraId="4453894B" w14:textId="77777777" w:rsidR="006670E2" w:rsidRPr="006670E2" w:rsidRDefault="006670E2" w:rsidP="006670E2">
      <w:pPr>
        <w:numPr>
          <w:ilvl w:val="0"/>
          <w:numId w:val="1114"/>
        </w:numPr>
        <w:tabs>
          <w:tab w:val="left" w:pos="1284"/>
        </w:tabs>
      </w:pPr>
      <w:r w:rsidRPr="006670E2">
        <w:t xml:space="preserve">AnalyticsSnapshots </w:t>
      </w:r>
    </w:p>
    <w:p w14:paraId="53C6D20B" w14:textId="77777777" w:rsidR="006670E2" w:rsidRPr="006670E2" w:rsidRDefault="006670E2" w:rsidP="006670E2">
      <w:pPr>
        <w:numPr>
          <w:ilvl w:val="0"/>
          <w:numId w:val="1114"/>
        </w:numPr>
        <w:tabs>
          <w:tab w:val="left" w:pos="1284"/>
        </w:tabs>
      </w:pPr>
      <w:r w:rsidRPr="006670E2">
        <w:t xml:space="preserve">DashboardMetrics </w:t>
      </w:r>
    </w:p>
    <w:p w14:paraId="0D74DAFF" w14:textId="77777777" w:rsidR="006670E2" w:rsidRPr="006670E2" w:rsidRDefault="006670E2" w:rsidP="006670E2">
      <w:pPr>
        <w:numPr>
          <w:ilvl w:val="0"/>
          <w:numId w:val="1114"/>
        </w:numPr>
        <w:tabs>
          <w:tab w:val="left" w:pos="1284"/>
        </w:tabs>
      </w:pPr>
      <w:r w:rsidRPr="006670E2">
        <w:t xml:space="preserve">Reports </w:t>
      </w:r>
    </w:p>
    <w:p w14:paraId="57022ACC" w14:textId="77777777" w:rsidR="006670E2" w:rsidRPr="006670E2" w:rsidRDefault="006670E2" w:rsidP="006670E2">
      <w:pPr>
        <w:tabs>
          <w:tab w:val="left" w:pos="1284"/>
        </w:tabs>
      </w:pPr>
      <w:r w:rsidRPr="006670E2">
        <w:pict w14:anchorId="15C19FB3">
          <v:rect id="_x0000_i15833" style="width:0;height:1.5pt" o:hralign="center" o:hrstd="t" o:hr="t" fillcolor="#a0a0a0" stroked="f"/>
        </w:pict>
      </w:r>
    </w:p>
    <w:p w14:paraId="0930BCDD" w14:textId="77777777" w:rsidR="006670E2" w:rsidRPr="006670E2" w:rsidRDefault="006670E2" w:rsidP="006670E2">
      <w:pPr>
        <w:tabs>
          <w:tab w:val="left" w:pos="1284"/>
        </w:tabs>
        <w:rPr>
          <w:b/>
          <w:bCs/>
        </w:rPr>
      </w:pPr>
      <w:r w:rsidRPr="006670E2">
        <w:rPr>
          <w:b/>
          <w:bCs/>
        </w:rPr>
        <w:t>Output</w:t>
      </w:r>
    </w:p>
    <w:p w14:paraId="2DCA1B37" w14:textId="77777777" w:rsidR="006670E2" w:rsidRPr="006670E2" w:rsidRDefault="006670E2" w:rsidP="006670E2">
      <w:pPr>
        <w:tabs>
          <w:tab w:val="left" w:pos="1284"/>
        </w:tabs>
      </w:pPr>
      <w:r w:rsidRPr="006670E2">
        <w:t>Transforms operational data into business insights.</w:t>
      </w:r>
    </w:p>
    <w:p w14:paraId="3D82D7E9" w14:textId="77777777" w:rsidR="006670E2" w:rsidRPr="006670E2" w:rsidRDefault="006670E2" w:rsidP="006670E2">
      <w:pPr>
        <w:tabs>
          <w:tab w:val="left" w:pos="1284"/>
        </w:tabs>
      </w:pPr>
      <w:r w:rsidRPr="006670E2">
        <w:pict w14:anchorId="40185232">
          <v:rect id="_x0000_i15834" style="width:0;height:1.5pt" o:hralign="center" o:hrstd="t" o:hr="t" fillcolor="#a0a0a0" stroked="f"/>
        </w:pict>
      </w:r>
    </w:p>
    <w:p w14:paraId="5FA1D1B2" w14:textId="77777777" w:rsidR="006670E2" w:rsidRPr="006670E2" w:rsidRDefault="006670E2" w:rsidP="006670E2">
      <w:pPr>
        <w:tabs>
          <w:tab w:val="left" w:pos="1284"/>
        </w:tabs>
        <w:rPr>
          <w:b/>
          <w:bCs/>
        </w:rPr>
      </w:pPr>
      <w:r w:rsidRPr="006670E2">
        <w:rPr>
          <w:b/>
          <w:bCs/>
        </w:rPr>
        <w:t>58. Module Communication</w:t>
      </w:r>
    </w:p>
    <w:p w14:paraId="5DF68183" w14:textId="77777777" w:rsidR="006670E2" w:rsidRPr="006670E2" w:rsidRDefault="006670E2" w:rsidP="006670E2">
      <w:pPr>
        <w:tabs>
          <w:tab w:val="left" w:pos="1284"/>
        </w:tabs>
      </w:pPr>
      <w:r w:rsidRPr="006670E2">
        <w:t>Modules interact through backend services.</w:t>
      </w:r>
    </w:p>
    <w:p w14:paraId="54D3755A" w14:textId="77777777" w:rsidR="006670E2" w:rsidRPr="006670E2" w:rsidRDefault="006670E2" w:rsidP="006670E2">
      <w:pPr>
        <w:tabs>
          <w:tab w:val="left" w:pos="1284"/>
        </w:tabs>
      </w:pPr>
      <w:r w:rsidRPr="006670E2">
        <w:t>Fleet</w:t>
      </w:r>
    </w:p>
    <w:p w14:paraId="4F49D3B6" w14:textId="77777777" w:rsidR="006670E2" w:rsidRPr="006670E2" w:rsidRDefault="006670E2" w:rsidP="006670E2">
      <w:pPr>
        <w:tabs>
          <w:tab w:val="left" w:pos="1284"/>
        </w:tabs>
      </w:pPr>
    </w:p>
    <w:p w14:paraId="5E4BDB09" w14:textId="77777777" w:rsidR="006670E2" w:rsidRPr="006670E2" w:rsidRDefault="006670E2" w:rsidP="006670E2">
      <w:pPr>
        <w:tabs>
          <w:tab w:val="left" w:pos="1284"/>
        </w:tabs>
      </w:pPr>
      <w:r w:rsidRPr="006670E2">
        <w:t>↓</w:t>
      </w:r>
    </w:p>
    <w:p w14:paraId="1F1ED405" w14:textId="77777777" w:rsidR="006670E2" w:rsidRPr="006670E2" w:rsidRDefault="006670E2" w:rsidP="006670E2">
      <w:pPr>
        <w:tabs>
          <w:tab w:val="left" w:pos="1284"/>
        </w:tabs>
      </w:pPr>
    </w:p>
    <w:p w14:paraId="7CB87EEE" w14:textId="77777777" w:rsidR="006670E2" w:rsidRPr="006670E2" w:rsidRDefault="006670E2" w:rsidP="006670E2">
      <w:pPr>
        <w:tabs>
          <w:tab w:val="left" w:pos="1284"/>
        </w:tabs>
      </w:pPr>
      <w:r w:rsidRPr="006670E2">
        <w:t>Route</w:t>
      </w:r>
    </w:p>
    <w:p w14:paraId="4CEA7CBA" w14:textId="77777777" w:rsidR="006670E2" w:rsidRPr="006670E2" w:rsidRDefault="006670E2" w:rsidP="006670E2">
      <w:pPr>
        <w:tabs>
          <w:tab w:val="left" w:pos="1284"/>
        </w:tabs>
      </w:pPr>
    </w:p>
    <w:p w14:paraId="5ABFC69B" w14:textId="77777777" w:rsidR="006670E2" w:rsidRPr="006670E2" w:rsidRDefault="006670E2" w:rsidP="006670E2">
      <w:pPr>
        <w:tabs>
          <w:tab w:val="left" w:pos="1284"/>
        </w:tabs>
      </w:pPr>
      <w:r w:rsidRPr="006670E2">
        <w:t>↓</w:t>
      </w:r>
    </w:p>
    <w:p w14:paraId="0A331CC0" w14:textId="77777777" w:rsidR="006670E2" w:rsidRPr="006670E2" w:rsidRDefault="006670E2" w:rsidP="006670E2">
      <w:pPr>
        <w:tabs>
          <w:tab w:val="left" w:pos="1284"/>
        </w:tabs>
      </w:pPr>
    </w:p>
    <w:p w14:paraId="65E2AF90" w14:textId="77777777" w:rsidR="006670E2" w:rsidRPr="006670E2" w:rsidRDefault="006670E2" w:rsidP="006670E2">
      <w:pPr>
        <w:tabs>
          <w:tab w:val="left" w:pos="1284"/>
        </w:tabs>
      </w:pPr>
      <w:r w:rsidRPr="006670E2">
        <w:t>Delivery</w:t>
      </w:r>
    </w:p>
    <w:p w14:paraId="447621E5" w14:textId="77777777" w:rsidR="006670E2" w:rsidRPr="006670E2" w:rsidRDefault="006670E2" w:rsidP="006670E2">
      <w:pPr>
        <w:tabs>
          <w:tab w:val="left" w:pos="1284"/>
        </w:tabs>
      </w:pPr>
    </w:p>
    <w:p w14:paraId="02FF2E54" w14:textId="77777777" w:rsidR="006670E2" w:rsidRPr="006670E2" w:rsidRDefault="006670E2" w:rsidP="006670E2">
      <w:pPr>
        <w:tabs>
          <w:tab w:val="left" w:pos="1284"/>
        </w:tabs>
      </w:pPr>
      <w:r w:rsidRPr="006670E2">
        <w:t>↓</w:t>
      </w:r>
    </w:p>
    <w:p w14:paraId="12A101B8" w14:textId="77777777" w:rsidR="006670E2" w:rsidRPr="006670E2" w:rsidRDefault="006670E2" w:rsidP="006670E2">
      <w:pPr>
        <w:tabs>
          <w:tab w:val="left" w:pos="1284"/>
        </w:tabs>
      </w:pPr>
    </w:p>
    <w:p w14:paraId="45CBA1F9" w14:textId="77777777" w:rsidR="006670E2" w:rsidRPr="006670E2" w:rsidRDefault="006670E2" w:rsidP="006670E2">
      <w:pPr>
        <w:tabs>
          <w:tab w:val="left" w:pos="1284"/>
        </w:tabs>
      </w:pPr>
      <w:r w:rsidRPr="006670E2">
        <w:t>Analytics</w:t>
      </w:r>
    </w:p>
    <w:p w14:paraId="3011ABCB" w14:textId="77777777" w:rsidR="006670E2" w:rsidRPr="006670E2" w:rsidRDefault="006670E2" w:rsidP="006670E2">
      <w:pPr>
        <w:tabs>
          <w:tab w:val="left" w:pos="1284"/>
        </w:tabs>
      </w:pPr>
      <w:r w:rsidRPr="006670E2">
        <w:t>Communication occurs through APIs rather than direct database access.</w:t>
      </w:r>
    </w:p>
    <w:p w14:paraId="30F85886" w14:textId="77777777" w:rsidR="006670E2" w:rsidRPr="006670E2" w:rsidRDefault="006670E2" w:rsidP="006670E2">
      <w:pPr>
        <w:tabs>
          <w:tab w:val="left" w:pos="1284"/>
        </w:tabs>
      </w:pPr>
      <w:r w:rsidRPr="006670E2">
        <w:pict w14:anchorId="00161C8A">
          <v:rect id="_x0000_i15835" style="width:0;height:1.5pt" o:hralign="center" o:hrstd="t" o:hr="t" fillcolor="#a0a0a0" stroked="f"/>
        </w:pict>
      </w:r>
    </w:p>
    <w:p w14:paraId="4268D4FC" w14:textId="77777777" w:rsidR="006670E2" w:rsidRPr="006670E2" w:rsidRDefault="006670E2" w:rsidP="006670E2">
      <w:pPr>
        <w:tabs>
          <w:tab w:val="left" w:pos="1284"/>
        </w:tabs>
        <w:rPr>
          <w:b/>
          <w:bCs/>
        </w:rPr>
      </w:pPr>
      <w:r w:rsidRPr="006670E2">
        <w:rPr>
          <w:b/>
          <w:bCs/>
        </w:rPr>
        <w:t>59. Data Flow Across Modules</w:t>
      </w:r>
    </w:p>
    <w:p w14:paraId="4ABFAC40" w14:textId="77777777" w:rsidR="006670E2" w:rsidRPr="006670E2" w:rsidRDefault="006670E2" w:rsidP="006670E2">
      <w:pPr>
        <w:tabs>
          <w:tab w:val="left" w:pos="1284"/>
        </w:tabs>
      </w:pPr>
      <w:r w:rsidRPr="006670E2">
        <w:t>User</w:t>
      </w:r>
    </w:p>
    <w:p w14:paraId="363FF1E3" w14:textId="77777777" w:rsidR="006670E2" w:rsidRPr="006670E2" w:rsidRDefault="006670E2" w:rsidP="006670E2">
      <w:pPr>
        <w:tabs>
          <w:tab w:val="left" w:pos="1284"/>
        </w:tabs>
      </w:pPr>
    </w:p>
    <w:p w14:paraId="4E2F54C0" w14:textId="77777777" w:rsidR="006670E2" w:rsidRPr="006670E2" w:rsidRDefault="006670E2" w:rsidP="006670E2">
      <w:pPr>
        <w:tabs>
          <w:tab w:val="left" w:pos="1284"/>
        </w:tabs>
      </w:pPr>
      <w:r w:rsidRPr="006670E2">
        <w:t>↓</w:t>
      </w:r>
    </w:p>
    <w:p w14:paraId="08D327F0" w14:textId="77777777" w:rsidR="006670E2" w:rsidRPr="006670E2" w:rsidRDefault="006670E2" w:rsidP="006670E2">
      <w:pPr>
        <w:tabs>
          <w:tab w:val="left" w:pos="1284"/>
        </w:tabs>
      </w:pPr>
    </w:p>
    <w:p w14:paraId="27AFE207" w14:textId="77777777" w:rsidR="006670E2" w:rsidRPr="006670E2" w:rsidRDefault="006670E2" w:rsidP="006670E2">
      <w:pPr>
        <w:tabs>
          <w:tab w:val="left" w:pos="1284"/>
        </w:tabs>
      </w:pPr>
      <w:r w:rsidRPr="006670E2">
        <w:t>React</w:t>
      </w:r>
    </w:p>
    <w:p w14:paraId="217EF718" w14:textId="77777777" w:rsidR="006670E2" w:rsidRPr="006670E2" w:rsidRDefault="006670E2" w:rsidP="006670E2">
      <w:pPr>
        <w:tabs>
          <w:tab w:val="left" w:pos="1284"/>
        </w:tabs>
      </w:pPr>
    </w:p>
    <w:p w14:paraId="1EDA1150" w14:textId="77777777" w:rsidR="006670E2" w:rsidRPr="006670E2" w:rsidRDefault="006670E2" w:rsidP="006670E2">
      <w:pPr>
        <w:tabs>
          <w:tab w:val="left" w:pos="1284"/>
        </w:tabs>
      </w:pPr>
      <w:r w:rsidRPr="006670E2">
        <w:t>↓</w:t>
      </w:r>
    </w:p>
    <w:p w14:paraId="2ED6E961" w14:textId="77777777" w:rsidR="006670E2" w:rsidRPr="006670E2" w:rsidRDefault="006670E2" w:rsidP="006670E2">
      <w:pPr>
        <w:tabs>
          <w:tab w:val="left" w:pos="1284"/>
        </w:tabs>
      </w:pPr>
    </w:p>
    <w:p w14:paraId="05C3F460" w14:textId="77777777" w:rsidR="006670E2" w:rsidRPr="006670E2" w:rsidRDefault="006670E2" w:rsidP="006670E2">
      <w:pPr>
        <w:tabs>
          <w:tab w:val="left" w:pos="1284"/>
        </w:tabs>
      </w:pPr>
      <w:r w:rsidRPr="006670E2">
        <w:t>Axios</w:t>
      </w:r>
    </w:p>
    <w:p w14:paraId="4982BAF3" w14:textId="77777777" w:rsidR="006670E2" w:rsidRPr="006670E2" w:rsidRDefault="006670E2" w:rsidP="006670E2">
      <w:pPr>
        <w:tabs>
          <w:tab w:val="left" w:pos="1284"/>
        </w:tabs>
      </w:pPr>
    </w:p>
    <w:p w14:paraId="374ADF55" w14:textId="77777777" w:rsidR="006670E2" w:rsidRPr="006670E2" w:rsidRDefault="006670E2" w:rsidP="006670E2">
      <w:pPr>
        <w:tabs>
          <w:tab w:val="left" w:pos="1284"/>
        </w:tabs>
      </w:pPr>
      <w:r w:rsidRPr="006670E2">
        <w:t>↓</w:t>
      </w:r>
    </w:p>
    <w:p w14:paraId="4E669EAA" w14:textId="77777777" w:rsidR="006670E2" w:rsidRPr="006670E2" w:rsidRDefault="006670E2" w:rsidP="006670E2">
      <w:pPr>
        <w:tabs>
          <w:tab w:val="left" w:pos="1284"/>
        </w:tabs>
      </w:pPr>
    </w:p>
    <w:p w14:paraId="51E1B0FB" w14:textId="77777777" w:rsidR="006670E2" w:rsidRPr="006670E2" w:rsidRDefault="006670E2" w:rsidP="006670E2">
      <w:pPr>
        <w:tabs>
          <w:tab w:val="left" w:pos="1284"/>
        </w:tabs>
      </w:pPr>
      <w:r w:rsidRPr="006670E2">
        <w:t>Express</w:t>
      </w:r>
    </w:p>
    <w:p w14:paraId="5A4F6320" w14:textId="77777777" w:rsidR="006670E2" w:rsidRPr="006670E2" w:rsidRDefault="006670E2" w:rsidP="006670E2">
      <w:pPr>
        <w:tabs>
          <w:tab w:val="left" w:pos="1284"/>
        </w:tabs>
      </w:pPr>
    </w:p>
    <w:p w14:paraId="329AA994" w14:textId="77777777" w:rsidR="006670E2" w:rsidRPr="006670E2" w:rsidRDefault="006670E2" w:rsidP="006670E2">
      <w:pPr>
        <w:tabs>
          <w:tab w:val="left" w:pos="1284"/>
        </w:tabs>
      </w:pPr>
      <w:r w:rsidRPr="006670E2">
        <w:t>↓</w:t>
      </w:r>
    </w:p>
    <w:p w14:paraId="72685C44" w14:textId="77777777" w:rsidR="006670E2" w:rsidRPr="006670E2" w:rsidRDefault="006670E2" w:rsidP="006670E2">
      <w:pPr>
        <w:tabs>
          <w:tab w:val="left" w:pos="1284"/>
        </w:tabs>
      </w:pPr>
    </w:p>
    <w:p w14:paraId="28A8A42D" w14:textId="77777777" w:rsidR="006670E2" w:rsidRPr="006670E2" w:rsidRDefault="006670E2" w:rsidP="006670E2">
      <w:pPr>
        <w:tabs>
          <w:tab w:val="left" w:pos="1284"/>
        </w:tabs>
      </w:pPr>
      <w:r w:rsidRPr="006670E2">
        <w:t>Service Layer</w:t>
      </w:r>
    </w:p>
    <w:p w14:paraId="68AF1568" w14:textId="77777777" w:rsidR="006670E2" w:rsidRPr="006670E2" w:rsidRDefault="006670E2" w:rsidP="006670E2">
      <w:pPr>
        <w:tabs>
          <w:tab w:val="left" w:pos="1284"/>
        </w:tabs>
      </w:pPr>
    </w:p>
    <w:p w14:paraId="1FD5266D" w14:textId="77777777" w:rsidR="006670E2" w:rsidRPr="006670E2" w:rsidRDefault="006670E2" w:rsidP="006670E2">
      <w:pPr>
        <w:tabs>
          <w:tab w:val="left" w:pos="1284"/>
        </w:tabs>
      </w:pPr>
      <w:r w:rsidRPr="006670E2">
        <w:t>↓</w:t>
      </w:r>
    </w:p>
    <w:p w14:paraId="4F2FEFCD" w14:textId="77777777" w:rsidR="006670E2" w:rsidRPr="006670E2" w:rsidRDefault="006670E2" w:rsidP="006670E2">
      <w:pPr>
        <w:tabs>
          <w:tab w:val="left" w:pos="1284"/>
        </w:tabs>
      </w:pPr>
    </w:p>
    <w:p w14:paraId="7D0F5AE5" w14:textId="77777777" w:rsidR="006670E2" w:rsidRPr="006670E2" w:rsidRDefault="006670E2" w:rsidP="006670E2">
      <w:pPr>
        <w:tabs>
          <w:tab w:val="left" w:pos="1284"/>
        </w:tabs>
      </w:pPr>
      <w:r w:rsidRPr="006670E2">
        <w:t>Repository</w:t>
      </w:r>
    </w:p>
    <w:p w14:paraId="511EF1B6" w14:textId="77777777" w:rsidR="006670E2" w:rsidRPr="006670E2" w:rsidRDefault="006670E2" w:rsidP="006670E2">
      <w:pPr>
        <w:tabs>
          <w:tab w:val="left" w:pos="1284"/>
        </w:tabs>
      </w:pPr>
    </w:p>
    <w:p w14:paraId="2B2BA9F6" w14:textId="77777777" w:rsidR="006670E2" w:rsidRPr="006670E2" w:rsidRDefault="006670E2" w:rsidP="006670E2">
      <w:pPr>
        <w:tabs>
          <w:tab w:val="left" w:pos="1284"/>
        </w:tabs>
      </w:pPr>
      <w:r w:rsidRPr="006670E2">
        <w:t>↓</w:t>
      </w:r>
    </w:p>
    <w:p w14:paraId="452409D9" w14:textId="77777777" w:rsidR="006670E2" w:rsidRPr="006670E2" w:rsidRDefault="006670E2" w:rsidP="006670E2">
      <w:pPr>
        <w:tabs>
          <w:tab w:val="left" w:pos="1284"/>
        </w:tabs>
      </w:pPr>
    </w:p>
    <w:p w14:paraId="129AAE9D" w14:textId="77777777" w:rsidR="006670E2" w:rsidRPr="006670E2" w:rsidRDefault="006670E2" w:rsidP="006670E2">
      <w:pPr>
        <w:tabs>
          <w:tab w:val="left" w:pos="1284"/>
        </w:tabs>
      </w:pPr>
      <w:r w:rsidRPr="006670E2">
        <w:t>MongoDB</w:t>
      </w:r>
    </w:p>
    <w:p w14:paraId="53297C46" w14:textId="77777777" w:rsidR="006670E2" w:rsidRPr="006670E2" w:rsidRDefault="006670E2" w:rsidP="006670E2">
      <w:pPr>
        <w:tabs>
          <w:tab w:val="left" w:pos="1284"/>
        </w:tabs>
      </w:pPr>
    </w:p>
    <w:p w14:paraId="79916EF4" w14:textId="77777777" w:rsidR="006670E2" w:rsidRPr="006670E2" w:rsidRDefault="006670E2" w:rsidP="006670E2">
      <w:pPr>
        <w:tabs>
          <w:tab w:val="left" w:pos="1284"/>
        </w:tabs>
      </w:pPr>
      <w:r w:rsidRPr="006670E2">
        <w:t>↓</w:t>
      </w:r>
    </w:p>
    <w:p w14:paraId="5B5A8B90" w14:textId="77777777" w:rsidR="006670E2" w:rsidRPr="006670E2" w:rsidRDefault="006670E2" w:rsidP="006670E2">
      <w:pPr>
        <w:tabs>
          <w:tab w:val="left" w:pos="1284"/>
        </w:tabs>
      </w:pPr>
    </w:p>
    <w:p w14:paraId="3BA8F625" w14:textId="77777777" w:rsidR="006670E2" w:rsidRPr="006670E2" w:rsidRDefault="006670E2" w:rsidP="006670E2">
      <w:pPr>
        <w:tabs>
          <w:tab w:val="left" w:pos="1284"/>
        </w:tabs>
      </w:pPr>
      <w:r w:rsidRPr="006670E2">
        <w:t>Response</w:t>
      </w:r>
    </w:p>
    <w:p w14:paraId="5BF7B352" w14:textId="77777777" w:rsidR="006670E2" w:rsidRPr="006670E2" w:rsidRDefault="006670E2" w:rsidP="006670E2">
      <w:pPr>
        <w:tabs>
          <w:tab w:val="left" w:pos="1284"/>
        </w:tabs>
      </w:pPr>
    </w:p>
    <w:p w14:paraId="48A72E60" w14:textId="77777777" w:rsidR="006670E2" w:rsidRPr="006670E2" w:rsidRDefault="006670E2" w:rsidP="006670E2">
      <w:pPr>
        <w:tabs>
          <w:tab w:val="left" w:pos="1284"/>
        </w:tabs>
      </w:pPr>
      <w:r w:rsidRPr="006670E2">
        <w:t>↓</w:t>
      </w:r>
    </w:p>
    <w:p w14:paraId="50AAEDB1" w14:textId="77777777" w:rsidR="006670E2" w:rsidRPr="006670E2" w:rsidRDefault="006670E2" w:rsidP="006670E2">
      <w:pPr>
        <w:tabs>
          <w:tab w:val="left" w:pos="1284"/>
        </w:tabs>
      </w:pPr>
    </w:p>
    <w:p w14:paraId="486D90D1" w14:textId="77777777" w:rsidR="006670E2" w:rsidRPr="006670E2" w:rsidRDefault="006670E2" w:rsidP="006670E2">
      <w:pPr>
        <w:tabs>
          <w:tab w:val="left" w:pos="1284"/>
        </w:tabs>
      </w:pPr>
      <w:r w:rsidRPr="006670E2">
        <w:lastRenderedPageBreak/>
        <w:t>Frontend</w:t>
      </w:r>
    </w:p>
    <w:p w14:paraId="2E5982E2" w14:textId="77777777" w:rsidR="006670E2" w:rsidRPr="006670E2" w:rsidRDefault="006670E2" w:rsidP="006670E2">
      <w:pPr>
        <w:tabs>
          <w:tab w:val="left" w:pos="1284"/>
        </w:tabs>
      </w:pPr>
      <w:r w:rsidRPr="006670E2">
        <w:t>Every module follows this standardized flow.</w:t>
      </w:r>
    </w:p>
    <w:p w14:paraId="3AFEF397" w14:textId="77777777" w:rsidR="006670E2" w:rsidRPr="006670E2" w:rsidRDefault="006670E2" w:rsidP="006670E2">
      <w:pPr>
        <w:tabs>
          <w:tab w:val="left" w:pos="1284"/>
        </w:tabs>
      </w:pPr>
      <w:r w:rsidRPr="006670E2">
        <w:pict w14:anchorId="6B517B79">
          <v:rect id="_x0000_i15836" style="width:0;height:1.5pt" o:hralign="center" o:hrstd="t" o:hr="t" fillcolor="#a0a0a0" stroked="f"/>
        </w:pict>
      </w:r>
    </w:p>
    <w:p w14:paraId="61D3B960" w14:textId="77777777" w:rsidR="006670E2" w:rsidRPr="006670E2" w:rsidRDefault="006670E2" w:rsidP="006670E2">
      <w:pPr>
        <w:tabs>
          <w:tab w:val="left" w:pos="1284"/>
        </w:tabs>
        <w:rPr>
          <w:b/>
          <w:bCs/>
        </w:rPr>
      </w:pPr>
      <w:r w:rsidRPr="006670E2">
        <w:rPr>
          <w:b/>
          <w:bCs/>
        </w:rPr>
        <w:t>60. Operational Workflow</w:t>
      </w:r>
    </w:p>
    <w:p w14:paraId="127B89B2" w14:textId="77777777" w:rsidR="006670E2" w:rsidRPr="006670E2" w:rsidRDefault="006670E2" w:rsidP="006670E2">
      <w:pPr>
        <w:tabs>
          <w:tab w:val="left" w:pos="1284"/>
        </w:tabs>
      </w:pPr>
      <w:r w:rsidRPr="006670E2">
        <w:t>The overall operational sequence is:</w:t>
      </w:r>
    </w:p>
    <w:p w14:paraId="285E21C5" w14:textId="77777777" w:rsidR="006670E2" w:rsidRPr="006670E2" w:rsidRDefault="006670E2" w:rsidP="006670E2">
      <w:pPr>
        <w:tabs>
          <w:tab w:val="left" w:pos="1284"/>
        </w:tabs>
      </w:pPr>
      <w:r w:rsidRPr="006670E2">
        <w:t>Login</w:t>
      </w:r>
    </w:p>
    <w:p w14:paraId="3E424D92" w14:textId="77777777" w:rsidR="006670E2" w:rsidRPr="006670E2" w:rsidRDefault="006670E2" w:rsidP="006670E2">
      <w:pPr>
        <w:tabs>
          <w:tab w:val="left" w:pos="1284"/>
        </w:tabs>
      </w:pPr>
    </w:p>
    <w:p w14:paraId="10A6AD10" w14:textId="77777777" w:rsidR="006670E2" w:rsidRPr="006670E2" w:rsidRDefault="006670E2" w:rsidP="006670E2">
      <w:pPr>
        <w:tabs>
          <w:tab w:val="left" w:pos="1284"/>
        </w:tabs>
      </w:pPr>
      <w:r w:rsidRPr="006670E2">
        <w:t>↓</w:t>
      </w:r>
    </w:p>
    <w:p w14:paraId="6549FC2D" w14:textId="77777777" w:rsidR="006670E2" w:rsidRPr="006670E2" w:rsidRDefault="006670E2" w:rsidP="006670E2">
      <w:pPr>
        <w:tabs>
          <w:tab w:val="left" w:pos="1284"/>
        </w:tabs>
      </w:pPr>
    </w:p>
    <w:p w14:paraId="625C417B" w14:textId="77777777" w:rsidR="006670E2" w:rsidRPr="006670E2" w:rsidRDefault="006670E2" w:rsidP="006670E2">
      <w:pPr>
        <w:tabs>
          <w:tab w:val="left" w:pos="1284"/>
        </w:tabs>
      </w:pPr>
      <w:r w:rsidRPr="006670E2">
        <w:t>Fleet Ready</w:t>
      </w:r>
    </w:p>
    <w:p w14:paraId="0849048C" w14:textId="77777777" w:rsidR="006670E2" w:rsidRPr="006670E2" w:rsidRDefault="006670E2" w:rsidP="006670E2">
      <w:pPr>
        <w:tabs>
          <w:tab w:val="left" w:pos="1284"/>
        </w:tabs>
      </w:pPr>
    </w:p>
    <w:p w14:paraId="744021CF" w14:textId="77777777" w:rsidR="006670E2" w:rsidRPr="006670E2" w:rsidRDefault="006670E2" w:rsidP="006670E2">
      <w:pPr>
        <w:tabs>
          <w:tab w:val="left" w:pos="1284"/>
        </w:tabs>
      </w:pPr>
      <w:r w:rsidRPr="006670E2">
        <w:t>↓</w:t>
      </w:r>
    </w:p>
    <w:p w14:paraId="5B5DEFD1" w14:textId="77777777" w:rsidR="006670E2" w:rsidRPr="006670E2" w:rsidRDefault="006670E2" w:rsidP="006670E2">
      <w:pPr>
        <w:tabs>
          <w:tab w:val="left" w:pos="1284"/>
        </w:tabs>
      </w:pPr>
    </w:p>
    <w:p w14:paraId="3DC61B3D" w14:textId="77777777" w:rsidR="006670E2" w:rsidRPr="006670E2" w:rsidRDefault="006670E2" w:rsidP="006670E2">
      <w:pPr>
        <w:tabs>
          <w:tab w:val="left" w:pos="1284"/>
        </w:tabs>
      </w:pPr>
      <w:r w:rsidRPr="006670E2">
        <w:t>Generate Route</w:t>
      </w:r>
    </w:p>
    <w:p w14:paraId="740FC5BA" w14:textId="77777777" w:rsidR="006670E2" w:rsidRPr="006670E2" w:rsidRDefault="006670E2" w:rsidP="006670E2">
      <w:pPr>
        <w:tabs>
          <w:tab w:val="left" w:pos="1284"/>
        </w:tabs>
      </w:pPr>
    </w:p>
    <w:p w14:paraId="1C217738" w14:textId="77777777" w:rsidR="006670E2" w:rsidRPr="006670E2" w:rsidRDefault="006670E2" w:rsidP="006670E2">
      <w:pPr>
        <w:tabs>
          <w:tab w:val="left" w:pos="1284"/>
        </w:tabs>
      </w:pPr>
      <w:r w:rsidRPr="006670E2">
        <w:t>↓</w:t>
      </w:r>
    </w:p>
    <w:p w14:paraId="4AE7628E" w14:textId="77777777" w:rsidR="006670E2" w:rsidRPr="006670E2" w:rsidRDefault="006670E2" w:rsidP="006670E2">
      <w:pPr>
        <w:tabs>
          <w:tab w:val="left" w:pos="1284"/>
        </w:tabs>
      </w:pPr>
    </w:p>
    <w:p w14:paraId="29BCB8CE" w14:textId="77777777" w:rsidR="006670E2" w:rsidRPr="006670E2" w:rsidRDefault="006670E2" w:rsidP="006670E2">
      <w:pPr>
        <w:tabs>
          <w:tab w:val="left" w:pos="1284"/>
        </w:tabs>
      </w:pPr>
      <w:r w:rsidRPr="006670E2">
        <w:t>Create Delivery</w:t>
      </w:r>
    </w:p>
    <w:p w14:paraId="480A7ACC" w14:textId="77777777" w:rsidR="006670E2" w:rsidRPr="006670E2" w:rsidRDefault="006670E2" w:rsidP="006670E2">
      <w:pPr>
        <w:tabs>
          <w:tab w:val="left" w:pos="1284"/>
        </w:tabs>
      </w:pPr>
    </w:p>
    <w:p w14:paraId="5515B448" w14:textId="77777777" w:rsidR="006670E2" w:rsidRPr="006670E2" w:rsidRDefault="006670E2" w:rsidP="006670E2">
      <w:pPr>
        <w:tabs>
          <w:tab w:val="left" w:pos="1284"/>
        </w:tabs>
      </w:pPr>
      <w:r w:rsidRPr="006670E2">
        <w:t>↓</w:t>
      </w:r>
    </w:p>
    <w:p w14:paraId="3CB215A2" w14:textId="77777777" w:rsidR="006670E2" w:rsidRPr="006670E2" w:rsidRDefault="006670E2" w:rsidP="006670E2">
      <w:pPr>
        <w:tabs>
          <w:tab w:val="left" w:pos="1284"/>
        </w:tabs>
      </w:pPr>
    </w:p>
    <w:p w14:paraId="16F4BBC6" w14:textId="77777777" w:rsidR="006670E2" w:rsidRPr="006670E2" w:rsidRDefault="006670E2" w:rsidP="006670E2">
      <w:pPr>
        <w:tabs>
          <w:tab w:val="left" w:pos="1284"/>
        </w:tabs>
      </w:pPr>
      <w:r w:rsidRPr="006670E2">
        <w:t>Assign Drone</w:t>
      </w:r>
    </w:p>
    <w:p w14:paraId="45D45F30" w14:textId="77777777" w:rsidR="006670E2" w:rsidRPr="006670E2" w:rsidRDefault="006670E2" w:rsidP="006670E2">
      <w:pPr>
        <w:tabs>
          <w:tab w:val="left" w:pos="1284"/>
        </w:tabs>
      </w:pPr>
    </w:p>
    <w:p w14:paraId="7F54A07B" w14:textId="77777777" w:rsidR="006670E2" w:rsidRPr="006670E2" w:rsidRDefault="006670E2" w:rsidP="006670E2">
      <w:pPr>
        <w:tabs>
          <w:tab w:val="left" w:pos="1284"/>
        </w:tabs>
      </w:pPr>
      <w:r w:rsidRPr="006670E2">
        <w:t>↓</w:t>
      </w:r>
    </w:p>
    <w:p w14:paraId="6C9D8C09" w14:textId="77777777" w:rsidR="006670E2" w:rsidRPr="006670E2" w:rsidRDefault="006670E2" w:rsidP="006670E2">
      <w:pPr>
        <w:tabs>
          <w:tab w:val="left" w:pos="1284"/>
        </w:tabs>
      </w:pPr>
    </w:p>
    <w:p w14:paraId="73123120" w14:textId="77777777" w:rsidR="006670E2" w:rsidRPr="006670E2" w:rsidRDefault="006670E2" w:rsidP="006670E2">
      <w:pPr>
        <w:tabs>
          <w:tab w:val="left" w:pos="1284"/>
        </w:tabs>
      </w:pPr>
      <w:r w:rsidRPr="006670E2">
        <w:t>Assign Route</w:t>
      </w:r>
    </w:p>
    <w:p w14:paraId="1BF37C35" w14:textId="77777777" w:rsidR="006670E2" w:rsidRPr="006670E2" w:rsidRDefault="006670E2" w:rsidP="006670E2">
      <w:pPr>
        <w:tabs>
          <w:tab w:val="left" w:pos="1284"/>
        </w:tabs>
      </w:pPr>
    </w:p>
    <w:p w14:paraId="66F0C02A" w14:textId="77777777" w:rsidR="006670E2" w:rsidRPr="006670E2" w:rsidRDefault="006670E2" w:rsidP="006670E2">
      <w:pPr>
        <w:tabs>
          <w:tab w:val="left" w:pos="1284"/>
        </w:tabs>
      </w:pPr>
      <w:r w:rsidRPr="006670E2">
        <w:t>↓</w:t>
      </w:r>
    </w:p>
    <w:p w14:paraId="3D08ECF7" w14:textId="77777777" w:rsidR="006670E2" w:rsidRPr="006670E2" w:rsidRDefault="006670E2" w:rsidP="006670E2">
      <w:pPr>
        <w:tabs>
          <w:tab w:val="left" w:pos="1284"/>
        </w:tabs>
      </w:pPr>
    </w:p>
    <w:p w14:paraId="1A77942D" w14:textId="77777777" w:rsidR="006670E2" w:rsidRPr="006670E2" w:rsidRDefault="006670E2" w:rsidP="006670E2">
      <w:pPr>
        <w:tabs>
          <w:tab w:val="left" w:pos="1284"/>
        </w:tabs>
      </w:pPr>
      <w:r w:rsidRPr="006670E2">
        <w:t>Dispatch</w:t>
      </w:r>
    </w:p>
    <w:p w14:paraId="787C5105" w14:textId="77777777" w:rsidR="006670E2" w:rsidRPr="006670E2" w:rsidRDefault="006670E2" w:rsidP="006670E2">
      <w:pPr>
        <w:tabs>
          <w:tab w:val="left" w:pos="1284"/>
        </w:tabs>
      </w:pPr>
    </w:p>
    <w:p w14:paraId="543D2261" w14:textId="77777777" w:rsidR="006670E2" w:rsidRPr="006670E2" w:rsidRDefault="006670E2" w:rsidP="006670E2">
      <w:pPr>
        <w:tabs>
          <w:tab w:val="left" w:pos="1284"/>
        </w:tabs>
      </w:pPr>
      <w:r w:rsidRPr="006670E2">
        <w:lastRenderedPageBreak/>
        <w:t>↓</w:t>
      </w:r>
    </w:p>
    <w:p w14:paraId="485CBCED" w14:textId="77777777" w:rsidR="006670E2" w:rsidRPr="006670E2" w:rsidRDefault="006670E2" w:rsidP="006670E2">
      <w:pPr>
        <w:tabs>
          <w:tab w:val="left" w:pos="1284"/>
        </w:tabs>
      </w:pPr>
    </w:p>
    <w:p w14:paraId="28C8BA33" w14:textId="77777777" w:rsidR="006670E2" w:rsidRPr="006670E2" w:rsidRDefault="006670E2" w:rsidP="006670E2">
      <w:pPr>
        <w:tabs>
          <w:tab w:val="left" w:pos="1284"/>
        </w:tabs>
      </w:pPr>
      <w:r w:rsidRPr="006670E2">
        <w:t>Complete Delivery</w:t>
      </w:r>
    </w:p>
    <w:p w14:paraId="379BF1CC" w14:textId="77777777" w:rsidR="006670E2" w:rsidRPr="006670E2" w:rsidRDefault="006670E2" w:rsidP="006670E2">
      <w:pPr>
        <w:tabs>
          <w:tab w:val="left" w:pos="1284"/>
        </w:tabs>
      </w:pPr>
    </w:p>
    <w:p w14:paraId="7497EC95" w14:textId="77777777" w:rsidR="006670E2" w:rsidRPr="006670E2" w:rsidRDefault="006670E2" w:rsidP="006670E2">
      <w:pPr>
        <w:tabs>
          <w:tab w:val="left" w:pos="1284"/>
        </w:tabs>
      </w:pPr>
      <w:r w:rsidRPr="006670E2">
        <w:t>↓</w:t>
      </w:r>
    </w:p>
    <w:p w14:paraId="035C094B" w14:textId="77777777" w:rsidR="006670E2" w:rsidRPr="006670E2" w:rsidRDefault="006670E2" w:rsidP="006670E2">
      <w:pPr>
        <w:tabs>
          <w:tab w:val="left" w:pos="1284"/>
        </w:tabs>
      </w:pPr>
    </w:p>
    <w:p w14:paraId="7CDD2AC7" w14:textId="77777777" w:rsidR="006670E2" w:rsidRPr="006670E2" w:rsidRDefault="006670E2" w:rsidP="006670E2">
      <w:pPr>
        <w:tabs>
          <w:tab w:val="left" w:pos="1284"/>
        </w:tabs>
      </w:pPr>
      <w:r w:rsidRPr="006670E2">
        <w:t>Analytics Updated</w:t>
      </w:r>
    </w:p>
    <w:p w14:paraId="4BBF1EC3" w14:textId="77777777" w:rsidR="006670E2" w:rsidRPr="006670E2" w:rsidRDefault="006670E2" w:rsidP="006670E2">
      <w:pPr>
        <w:tabs>
          <w:tab w:val="left" w:pos="1284"/>
        </w:tabs>
      </w:pPr>
    </w:p>
    <w:p w14:paraId="7E0BEC16" w14:textId="77777777" w:rsidR="006670E2" w:rsidRPr="006670E2" w:rsidRDefault="006670E2" w:rsidP="006670E2">
      <w:pPr>
        <w:tabs>
          <w:tab w:val="left" w:pos="1284"/>
        </w:tabs>
      </w:pPr>
      <w:r w:rsidRPr="006670E2">
        <w:t>↓</w:t>
      </w:r>
    </w:p>
    <w:p w14:paraId="2A6D129C" w14:textId="77777777" w:rsidR="006670E2" w:rsidRPr="006670E2" w:rsidRDefault="006670E2" w:rsidP="006670E2">
      <w:pPr>
        <w:tabs>
          <w:tab w:val="left" w:pos="1284"/>
        </w:tabs>
      </w:pPr>
    </w:p>
    <w:p w14:paraId="356FC603" w14:textId="77777777" w:rsidR="006670E2" w:rsidRPr="006670E2" w:rsidRDefault="006670E2" w:rsidP="006670E2">
      <w:pPr>
        <w:tabs>
          <w:tab w:val="left" w:pos="1284"/>
        </w:tabs>
      </w:pPr>
      <w:r w:rsidRPr="006670E2">
        <w:t>Generate Report</w:t>
      </w:r>
    </w:p>
    <w:p w14:paraId="1C0C24AD" w14:textId="77777777" w:rsidR="006670E2" w:rsidRPr="006670E2" w:rsidRDefault="006670E2" w:rsidP="006670E2">
      <w:pPr>
        <w:tabs>
          <w:tab w:val="left" w:pos="1284"/>
        </w:tabs>
      </w:pPr>
      <w:r w:rsidRPr="006670E2">
        <w:t>This workflow represents the complete business lifecycle.</w:t>
      </w:r>
    </w:p>
    <w:p w14:paraId="18E7D48C" w14:textId="77777777" w:rsidR="006670E2" w:rsidRPr="006670E2" w:rsidRDefault="006670E2" w:rsidP="006670E2">
      <w:pPr>
        <w:tabs>
          <w:tab w:val="left" w:pos="1284"/>
        </w:tabs>
      </w:pPr>
      <w:r w:rsidRPr="006670E2">
        <w:pict w14:anchorId="2FFACAA5">
          <v:rect id="_x0000_i15837" style="width:0;height:1.5pt" o:hralign="center" o:hrstd="t" o:hr="t" fillcolor="#a0a0a0" stroked="f"/>
        </w:pict>
      </w:r>
    </w:p>
    <w:p w14:paraId="10D1AE38" w14:textId="77777777" w:rsidR="006670E2" w:rsidRPr="006670E2" w:rsidRDefault="006670E2" w:rsidP="006670E2">
      <w:pPr>
        <w:tabs>
          <w:tab w:val="left" w:pos="1284"/>
        </w:tabs>
        <w:rPr>
          <w:b/>
          <w:bCs/>
        </w:rPr>
      </w:pPr>
      <w:r w:rsidRPr="006670E2">
        <w:rPr>
          <w:b/>
          <w:bCs/>
        </w:rPr>
        <w:t>61. Technology Usage by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892"/>
        <w:gridCol w:w="831"/>
        <w:gridCol w:w="968"/>
      </w:tblGrid>
      <w:tr w:rsidR="006670E2" w:rsidRPr="006670E2" w14:paraId="6CF0D6C4" w14:textId="77777777">
        <w:trPr>
          <w:tblHeader/>
          <w:tblCellSpacing w:w="15" w:type="dxa"/>
        </w:trPr>
        <w:tc>
          <w:tcPr>
            <w:tcW w:w="0" w:type="auto"/>
            <w:vAlign w:val="center"/>
            <w:hideMark/>
          </w:tcPr>
          <w:p w14:paraId="57154607" w14:textId="77777777" w:rsidR="006670E2" w:rsidRPr="006670E2" w:rsidRDefault="006670E2" w:rsidP="006670E2">
            <w:pPr>
              <w:tabs>
                <w:tab w:val="left" w:pos="1284"/>
              </w:tabs>
              <w:rPr>
                <w:b/>
                <w:bCs/>
              </w:rPr>
            </w:pPr>
            <w:r w:rsidRPr="006670E2">
              <w:rPr>
                <w:b/>
                <w:bCs/>
              </w:rPr>
              <w:t>Module</w:t>
            </w:r>
          </w:p>
        </w:tc>
        <w:tc>
          <w:tcPr>
            <w:tcW w:w="0" w:type="auto"/>
            <w:vAlign w:val="center"/>
            <w:hideMark/>
          </w:tcPr>
          <w:p w14:paraId="662C5069" w14:textId="77777777" w:rsidR="006670E2" w:rsidRPr="006670E2" w:rsidRDefault="006670E2" w:rsidP="006670E2">
            <w:pPr>
              <w:tabs>
                <w:tab w:val="left" w:pos="1284"/>
              </w:tabs>
              <w:rPr>
                <w:b/>
                <w:bCs/>
              </w:rPr>
            </w:pPr>
            <w:r w:rsidRPr="006670E2">
              <w:rPr>
                <w:b/>
                <w:bCs/>
              </w:rPr>
              <w:t>Frontend</w:t>
            </w:r>
          </w:p>
        </w:tc>
        <w:tc>
          <w:tcPr>
            <w:tcW w:w="0" w:type="auto"/>
            <w:vAlign w:val="center"/>
            <w:hideMark/>
          </w:tcPr>
          <w:p w14:paraId="4D15AC21" w14:textId="77777777" w:rsidR="006670E2" w:rsidRPr="006670E2" w:rsidRDefault="006670E2" w:rsidP="006670E2">
            <w:pPr>
              <w:tabs>
                <w:tab w:val="left" w:pos="1284"/>
              </w:tabs>
              <w:rPr>
                <w:b/>
                <w:bCs/>
              </w:rPr>
            </w:pPr>
            <w:r w:rsidRPr="006670E2">
              <w:rPr>
                <w:b/>
                <w:bCs/>
              </w:rPr>
              <w:t>Backend</w:t>
            </w:r>
          </w:p>
        </w:tc>
        <w:tc>
          <w:tcPr>
            <w:tcW w:w="0" w:type="auto"/>
            <w:vAlign w:val="center"/>
            <w:hideMark/>
          </w:tcPr>
          <w:p w14:paraId="53793B9D" w14:textId="77777777" w:rsidR="006670E2" w:rsidRPr="006670E2" w:rsidRDefault="006670E2" w:rsidP="006670E2">
            <w:pPr>
              <w:tabs>
                <w:tab w:val="left" w:pos="1284"/>
              </w:tabs>
              <w:rPr>
                <w:b/>
                <w:bCs/>
              </w:rPr>
            </w:pPr>
            <w:r w:rsidRPr="006670E2">
              <w:rPr>
                <w:b/>
                <w:bCs/>
              </w:rPr>
              <w:t>Database</w:t>
            </w:r>
          </w:p>
        </w:tc>
      </w:tr>
      <w:tr w:rsidR="006670E2" w:rsidRPr="006670E2" w14:paraId="34D3FD12" w14:textId="77777777">
        <w:trPr>
          <w:tblCellSpacing w:w="15" w:type="dxa"/>
        </w:trPr>
        <w:tc>
          <w:tcPr>
            <w:tcW w:w="0" w:type="auto"/>
            <w:vAlign w:val="center"/>
            <w:hideMark/>
          </w:tcPr>
          <w:p w14:paraId="6E6C0A25" w14:textId="77777777" w:rsidR="006670E2" w:rsidRPr="006670E2" w:rsidRDefault="006670E2" w:rsidP="006670E2">
            <w:pPr>
              <w:tabs>
                <w:tab w:val="left" w:pos="1284"/>
              </w:tabs>
            </w:pPr>
            <w:r w:rsidRPr="006670E2">
              <w:t>Dashboard</w:t>
            </w:r>
          </w:p>
        </w:tc>
        <w:tc>
          <w:tcPr>
            <w:tcW w:w="0" w:type="auto"/>
            <w:vAlign w:val="center"/>
            <w:hideMark/>
          </w:tcPr>
          <w:p w14:paraId="41CE31D7" w14:textId="77777777" w:rsidR="006670E2" w:rsidRPr="006670E2" w:rsidRDefault="006670E2" w:rsidP="006670E2">
            <w:pPr>
              <w:tabs>
                <w:tab w:val="left" w:pos="1284"/>
              </w:tabs>
            </w:pPr>
            <w:r w:rsidRPr="006670E2">
              <w:t>React</w:t>
            </w:r>
          </w:p>
        </w:tc>
        <w:tc>
          <w:tcPr>
            <w:tcW w:w="0" w:type="auto"/>
            <w:vAlign w:val="center"/>
            <w:hideMark/>
          </w:tcPr>
          <w:p w14:paraId="1E5ADD73" w14:textId="77777777" w:rsidR="006670E2" w:rsidRPr="006670E2" w:rsidRDefault="006670E2" w:rsidP="006670E2">
            <w:pPr>
              <w:tabs>
                <w:tab w:val="left" w:pos="1284"/>
              </w:tabs>
            </w:pPr>
            <w:r w:rsidRPr="006670E2">
              <w:t>Express</w:t>
            </w:r>
          </w:p>
        </w:tc>
        <w:tc>
          <w:tcPr>
            <w:tcW w:w="0" w:type="auto"/>
            <w:vAlign w:val="center"/>
            <w:hideMark/>
          </w:tcPr>
          <w:p w14:paraId="1EEE3E2D" w14:textId="77777777" w:rsidR="006670E2" w:rsidRPr="006670E2" w:rsidRDefault="006670E2" w:rsidP="006670E2">
            <w:pPr>
              <w:tabs>
                <w:tab w:val="left" w:pos="1284"/>
              </w:tabs>
            </w:pPr>
            <w:r w:rsidRPr="006670E2">
              <w:t>MongoDB</w:t>
            </w:r>
          </w:p>
        </w:tc>
      </w:tr>
      <w:tr w:rsidR="006670E2" w:rsidRPr="006670E2" w14:paraId="3FFD6289" w14:textId="77777777">
        <w:trPr>
          <w:tblCellSpacing w:w="15" w:type="dxa"/>
        </w:trPr>
        <w:tc>
          <w:tcPr>
            <w:tcW w:w="0" w:type="auto"/>
            <w:vAlign w:val="center"/>
            <w:hideMark/>
          </w:tcPr>
          <w:p w14:paraId="43A06245" w14:textId="77777777" w:rsidR="006670E2" w:rsidRPr="006670E2" w:rsidRDefault="006670E2" w:rsidP="006670E2">
            <w:pPr>
              <w:tabs>
                <w:tab w:val="left" w:pos="1284"/>
              </w:tabs>
            </w:pPr>
            <w:r w:rsidRPr="006670E2">
              <w:t>Fleet</w:t>
            </w:r>
          </w:p>
        </w:tc>
        <w:tc>
          <w:tcPr>
            <w:tcW w:w="0" w:type="auto"/>
            <w:vAlign w:val="center"/>
            <w:hideMark/>
          </w:tcPr>
          <w:p w14:paraId="7AE6DCE3" w14:textId="77777777" w:rsidR="006670E2" w:rsidRPr="006670E2" w:rsidRDefault="006670E2" w:rsidP="006670E2">
            <w:pPr>
              <w:tabs>
                <w:tab w:val="left" w:pos="1284"/>
              </w:tabs>
            </w:pPr>
            <w:r w:rsidRPr="006670E2">
              <w:t>React</w:t>
            </w:r>
          </w:p>
        </w:tc>
        <w:tc>
          <w:tcPr>
            <w:tcW w:w="0" w:type="auto"/>
            <w:vAlign w:val="center"/>
            <w:hideMark/>
          </w:tcPr>
          <w:p w14:paraId="05B4D8EB" w14:textId="77777777" w:rsidR="006670E2" w:rsidRPr="006670E2" w:rsidRDefault="006670E2" w:rsidP="006670E2">
            <w:pPr>
              <w:tabs>
                <w:tab w:val="left" w:pos="1284"/>
              </w:tabs>
            </w:pPr>
            <w:r w:rsidRPr="006670E2">
              <w:t>Express</w:t>
            </w:r>
          </w:p>
        </w:tc>
        <w:tc>
          <w:tcPr>
            <w:tcW w:w="0" w:type="auto"/>
            <w:vAlign w:val="center"/>
            <w:hideMark/>
          </w:tcPr>
          <w:p w14:paraId="05F26AF1" w14:textId="77777777" w:rsidR="006670E2" w:rsidRPr="006670E2" w:rsidRDefault="006670E2" w:rsidP="006670E2">
            <w:pPr>
              <w:tabs>
                <w:tab w:val="left" w:pos="1284"/>
              </w:tabs>
            </w:pPr>
            <w:r w:rsidRPr="006670E2">
              <w:t>MongoDB</w:t>
            </w:r>
          </w:p>
        </w:tc>
      </w:tr>
      <w:tr w:rsidR="006670E2" w:rsidRPr="006670E2" w14:paraId="644D1044" w14:textId="77777777">
        <w:trPr>
          <w:tblCellSpacing w:w="15" w:type="dxa"/>
        </w:trPr>
        <w:tc>
          <w:tcPr>
            <w:tcW w:w="0" w:type="auto"/>
            <w:vAlign w:val="center"/>
            <w:hideMark/>
          </w:tcPr>
          <w:p w14:paraId="76BA0A71" w14:textId="77777777" w:rsidR="006670E2" w:rsidRPr="006670E2" w:rsidRDefault="006670E2" w:rsidP="006670E2">
            <w:pPr>
              <w:tabs>
                <w:tab w:val="left" w:pos="1284"/>
              </w:tabs>
            </w:pPr>
            <w:r w:rsidRPr="006670E2">
              <w:t>Route</w:t>
            </w:r>
          </w:p>
        </w:tc>
        <w:tc>
          <w:tcPr>
            <w:tcW w:w="0" w:type="auto"/>
            <w:vAlign w:val="center"/>
            <w:hideMark/>
          </w:tcPr>
          <w:p w14:paraId="5A2F87BC" w14:textId="77777777" w:rsidR="006670E2" w:rsidRPr="006670E2" w:rsidRDefault="006670E2" w:rsidP="006670E2">
            <w:pPr>
              <w:tabs>
                <w:tab w:val="left" w:pos="1284"/>
              </w:tabs>
            </w:pPr>
            <w:r w:rsidRPr="006670E2">
              <w:t>React</w:t>
            </w:r>
          </w:p>
        </w:tc>
        <w:tc>
          <w:tcPr>
            <w:tcW w:w="0" w:type="auto"/>
            <w:vAlign w:val="center"/>
            <w:hideMark/>
          </w:tcPr>
          <w:p w14:paraId="6C772CB5" w14:textId="77777777" w:rsidR="006670E2" w:rsidRPr="006670E2" w:rsidRDefault="006670E2" w:rsidP="006670E2">
            <w:pPr>
              <w:tabs>
                <w:tab w:val="left" w:pos="1284"/>
              </w:tabs>
            </w:pPr>
            <w:r w:rsidRPr="006670E2">
              <w:t>Express</w:t>
            </w:r>
          </w:p>
        </w:tc>
        <w:tc>
          <w:tcPr>
            <w:tcW w:w="0" w:type="auto"/>
            <w:vAlign w:val="center"/>
            <w:hideMark/>
          </w:tcPr>
          <w:p w14:paraId="32FB0DCC" w14:textId="77777777" w:rsidR="006670E2" w:rsidRPr="006670E2" w:rsidRDefault="006670E2" w:rsidP="006670E2">
            <w:pPr>
              <w:tabs>
                <w:tab w:val="left" w:pos="1284"/>
              </w:tabs>
            </w:pPr>
            <w:r w:rsidRPr="006670E2">
              <w:t>MongoDB</w:t>
            </w:r>
          </w:p>
        </w:tc>
      </w:tr>
      <w:tr w:rsidR="006670E2" w:rsidRPr="006670E2" w14:paraId="101CC58E" w14:textId="77777777">
        <w:trPr>
          <w:tblCellSpacing w:w="15" w:type="dxa"/>
        </w:trPr>
        <w:tc>
          <w:tcPr>
            <w:tcW w:w="0" w:type="auto"/>
            <w:vAlign w:val="center"/>
            <w:hideMark/>
          </w:tcPr>
          <w:p w14:paraId="7B75F3A4" w14:textId="77777777" w:rsidR="006670E2" w:rsidRPr="006670E2" w:rsidRDefault="006670E2" w:rsidP="006670E2">
            <w:pPr>
              <w:tabs>
                <w:tab w:val="left" w:pos="1284"/>
              </w:tabs>
            </w:pPr>
            <w:r w:rsidRPr="006670E2">
              <w:t>Delivery</w:t>
            </w:r>
          </w:p>
        </w:tc>
        <w:tc>
          <w:tcPr>
            <w:tcW w:w="0" w:type="auto"/>
            <w:vAlign w:val="center"/>
            <w:hideMark/>
          </w:tcPr>
          <w:p w14:paraId="7710CCD7" w14:textId="77777777" w:rsidR="006670E2" w:rsidRPr="006670E2" w:rsidRDefault="006670E2" w:rsidP="006670E2">
            <w:pPr>
              <w:tabs>
                <w:tab w:val="left" w:pos="1284"/>
              </w:tabs>
            </w:pPr>
            <w:r w:rsidRPr="006670E2">
              <w:t>React</w:t>
            </w:r>
          </w:p>
        </w:tc>
        <w:tc>
          <w:tcPr>
            <w:tcW w:w="0" w:type="auto"/>
            <w:vAlign w:val="center"/>
            <w:hideMark/>
          </w:tcPr>
          <w:p w14:paraId="5A8F5475" w14:textId="77777777" w:rsidR="006670E2" w:rsidRPr="006670E2" w:rsidRDefault="006670E2" w:rsidP="006670E2">
            <w:pPr>
              <w:tabs>
                <w:tab w:val="left" w:pos="1284"/>
              </w:tabs>
            </w:pPr>
            <w:r w:rsidRPr="006670E2">
              <w:t>Express</w:t>
            </w:r>
          </w:p>
        </w:tc>
        <w:tc>
          <w:tcPr>
            <w:tcW w:w="0" w:type="auto"/>
            <w:vAlign w:val="center"/>
            <w:hideMark/>
          </w:tcPr>
          <w:p w14:paraId="47A7EC30" w14:textId="77777777" w:rsidR="006670E2" w:rsidRPr="006670E2" w:rsidRDefault="006670E2" w:rsidP="006670E2">
            <w:pPr>
              <w:tabs>
                <w:tab w:val="left" w:pos="1284"/>
              </w:tabs>
            </w:pPr>
            <w:r w:rsidRPr="006670E2">
              <w:t>MongoDB</w:t>
            </w:r>
          </w:p>
        </w:tc>
      </w:tr>
      <w:tr w:rsidR="006670E2" w:rsidRPr="006670E2" w14:paraId="626A92E3" w14:textId="77777777">
        <w:trPr>
          <w:tblCellSpacing w:w="15" w:type="dxa"/>
        </w:trPr>
        <w:tc>
          <w:tcPr>
            <w:tcW w:w="0" w:type="auto"/>
            <w:vAlign w:val="center"/>
            <w:hideMark/>
          </w:tcPr>
          <w:p w14:paraId="3AD3A371" w14:textId="77777777" w:rsidR="006670E2" w:rsidRPr="006670E2" w:rsidRDefault="006670E2" w:rsidP="006670E2">
            <w:pPr>
              <w:tabs>
                <w:tab w:val="left" w:pos="1284"/>
              </w:tabs>
            </w:pPr>
            <w:r w:rsidRPr="006670E2">
              <w:t>Analytics</w:t>
            </w:r>
          </w:p>
        </w:tc>
        <w:tc>
          <w:tcPr>
            <w:tcW w:w="0" w:type="auto"/>
            <w:vAlign w:val="center"/>
            <w:hideMark/>
          </w:tcPr>
          <w:p w14:paraId="6431EB22" w14:textId="77777777" w:rsidR="006670E2" w:rsidRPr="006670E2" w:rsidRDefault="006670E2" w:rsidP="006670E2">
            <w:pPr>
              <w:tabs>
                <w:tab w:val="left" w:pos="1284"/>
              </w:tabs>
            </w:pPr>
            <w:r w:rsidRPr="006670E2">
              <w:t>React</w:t>
            </w:r>
          </w:p>
        </w:tc>
        <w:tc>
          <w:tcPr>
            <w:tcW w:w="0" w:type="auto"/>
            <w:vAlign w:val="center"/>
            <w:hideMark/>
          </w:tcPr>
          <w:p w14:paraId="6A166352" w14:textId="77777777" w:rsidR="006670E2" w:rsidRPr="006670E2" w:rsidRDefault="006670E2" w:rsidP="006670E2">
            <w:pPr>
              <w:tabs>
                <w:tab w:val="left" w:pos="1284"/>
              </w:tabs>
            </w:pPr>
            <w:r w:rsidRPr="006670E2">
              <w:t>Express</w:t>
            </w:r>
          </w:p>
        </w:tc>
        <w:tc>
          <w:tcPr>
            <w:tcW w:w="0" w:type="auto"/>
            <w:vAlign w:val="center"/>
            <w:hideMark/>
          </w:tcPr>
          <w:p w14:paraId="77ED372C" w14:textId="77777777" w:rsidR="006670E2" w:rsidRPr="006670E2" w:rsidRDefault="006670E2" w:rsidP="006670E2">
            <w:pPr>
              <w:tabs>
                <w:tab w:val="left" w:pos="1284"/>
              </w:tabs>
            </w:pPr>
            <w:r w:rsidRPr="006670E2">
              <w:t>MongoDB</w:t>
            </w:r>
          </w:p>
        </w:tc>
      </w:tr>
    </w:tbl>
    <w:p w14:paraId="2D91EAB4" w14:textId="77777777" w:rsidR="006670E2" w:rsidRPr="006670E2" w:rsidRDefault="006670E2" w:rsidP="006670E2">
      <w:pPr>
        <w:tabs>
          <w:tab w:val="left" w:pos="1284"/>
        </w:tabs>
      </w:pPr>
      <w:r w:rsidRPr="006670E2">
        <w:t>The technology stack remains consistent across all modules.</w:t>
      </w:r>
    </w:p>
    <w:p w14:paraId="51E5C5DE" w14:textId="77777777" w:rsidR="006670E2" w:rsidRPr="006670E2" w:rsidRDefault="006670E2" w:rsidP="006670E2">
      <w:pPr>
        <w:tabs>
          <w:tab w:val="left" w:pos="1284"/>
        </w:tabs>
      </w:pPr>
      <w:r w:rsidRPr="006670E2">
        <w:pict w14:anchorId="433CDC9B">
          <v:rect id="_x0000_i15838" style="width:0;height:1.5pt" o:hralign="center" o:hrstd="t" o:hr="t" fillcolor="#a0a0a0" stroked="f"/>
        </w:pict>
      </w:r>
    </w:p>
    <w:p w14:paraId="76E4C49D" w14:textId="77777777" w:rsidR="006670E2" w:rsidRPr="006670E2" w:rsidRDefault="006670E2" w:rsidP="006670E2">
      <w:pPr>
        <w:tabs>
          <w:tab w:val="left" w:pos="1284"/>
        </w:tabs>
        <w:rPr>
          <w:b/>
          <w:bCs/>
        </w:rPr>
      </w:pPr>
      <w:r w:rsidRPr="006670E2">
        <w:rPr>
          <w:b/>
          <w:bCs/>
        </w:rPr>
        <w:t>62. DSA Distribution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6097"/>
      </w:tblGrid>
      <w:tr w:rsidR="006670E2" w:rsidRPr="006670E2" w14:paraId="73D5AA38" w14:textId="77777777">
        <w:trPr>
          <w:tblHeader/>
          <w:tblCellSpacing w:w="15" w:type="dxa"/>
        </w:trPr>
        <w:tc>
          <w:tcPr>
            <w:tcW w:w="0" w:type="auto"/>
            <w:vAlign w:val="center"/>
            <w:hideMark/>
          </w:tcPr>
          <w:p w14:paraId="4157BB9D" w14:textId="77777777" w:rsidR="006670E2" w:rsidRPr="006670E2" w:rsidRDefault="006670E2" w:rsidP="006670E2">
            <w:pPr>
              <w:tabs>
                <w:tab w:val="left" w:pos="1284"/>
              </w:tabs>
              <w:rPr>
                <w:b/>
                <w:bCs/>
              </w:rPr>
            </w:pPr>
            <w:r w:rsidRPr="006670E2">
              <w:rPr>
                <w:b/>
                <w:bCs/>
              </w:rPr>
              <w:t>Module</w:t>
            </w:r>
          </w:p>
        </w:tc>
        <w:tc>
          <w:tcPr>
            <w:tcW w:w="0" w:type="auto"/>
            <w:vAlign w:val="center"/>
            <w:hideMark/>
          </w:tcPr>
          <w:p w14:paraId="5DC5442F" w14:textId="77777777" w:rsidR="006670E2" w:rsidRPr="006670E2" w:rsidRDefault="006670E2" w:rsidP="006670E2">
            <w:pPr>
              <w:tabs>
                <w:tab w:val="left" w:pos="1284"/>
              </w:tabs>
              <w:rPr>
                <w:b/>
                <w:bCs/>
              </w:rPr>
            </w:pPr>
            <w:r w:rsidRPr="006670E2">
              <w:rPr>
                <w:b/>
                <w:bCs/>
              </w:rPr>
              <w:t>Algorithms</w:t>
            </w:r>
          </w:p>
        </w:tc>
      </w:tr>
      <w:tr w:rsidR="006670E2" w:rsidRPr="006670E2" w14:paraId="738D46E1" w14:textId="77777777">
        <w:trPr>
          <w:tblCellSpacing w:w="15" w:type="dxa"/>
        </w:trPr>
        <w:tc>
          <w:tcPr>
            <w:tcW w:w="0" w:type="auto"/>
            <w:vAlign w:val="center"/>
            <w:hideMark/>
          </w:tcPr>
          <w:p w14:paraId="66F01CCE" w14:textId="77777777" w:rsidR="006670E2" w:rsidRPr="006670E2" w:rsidRDefault="006670E2" w:rsidP="006670E2">
            <w:pPr>
              <w:tabs>
                <w:tab w:val="left" w:pos="1284"/>
              </w:tabs>
            </w:pPr>
            <w:r w:rsidRPr="006670E2">
              <w:t>Dashboard</w:t>
            </w:r>
          </w:p>
        </w:tc>
        <w:tc>
          <w:tcPr>
            <w:tcW w:w="0" w:type="auto"/>
            <w:vAlign w:val="center"/>
            <w:hideMark/>
          </w:tcPr>
          <w:p w14:paraId="248DEB6C" w14:textId="77777777" w:rsidR="006670E2" w:rsidRPr="006670E2" w:rsidRDefault="006670E2" w:rsidP="006670E2">
            <w:pPr>
              <w:tabs>
                <w:tab w:val="left" w:pos="1284"/>
              </w:tabs>
            </w:pPr>
            <w:r w:rsidRPr="006670E2">
              <w:t>Display only</w:t>
            </w:r>
          </w:p>
        </w:tc>
      </w:tr>
      <w:tr w:rsidR="006670E2" w:rsidRPr="006670E2" w14:paraId="07DC3205" w14:textId="77777777">
        <w:trPr>
          <w:tblCellSpacing w:w="15" w:type="dxa"/>
        </w:trPr>
        <w:tc>
          <w:tcPr>
            <w:tcW w:w="0" w:type="auto"/>
            <w:vAlign w:val="center"/>
            <w:hideMark/>
          </w:tcPr>
          <w:p w14:paraId="0DE50BDE" w14:textId="77777777" w:rsidR="006670E2" w:rsidRPr="006670E2" w:rsidRDefault="006670E2" w:rsidP="006670E2">
            <w:pPr>
              <w:tabs>
                <w:tab w:val="left" w:pos="1284"/>
              </w:tabs>
            </w:pPr>
            <w:r w:rsidRPr="006670E2">
              <w:t>Fleet</w:t>
            </w:r>
          </w:p>
        </w:tc>
        <w:tc>
          <w:tcPr>
            <w:tcW w:w="0" w:type="auto"/>
            <w:vAlign w:val="center"/>
            <w:hideMark/>
          </w:tcPr>
          <w:p w14:paraId="27050D4E" w14:textId="77777777" w:rsidR="006670E2" w:rsidRPr="006670E2" w:rsidRDefault="006670E2" w:rsidP="006670E2">
            <w:pPr>
              <w:tabs>
                <w:tab w:val="left" w:pos="1284"/>
              </w:tabs>
            </w:pPr>
            <w:r w:rsidRPr="006670E2">
              <w:t>Arrays, Linear Search, Binary Search, Merge Sort, Quick Sort</w:t>
            </w:r>
          </w:p>
        </w:tc>
      </w:tr>
      <w:tr w:rsidR="006670E2" w:rsidRPr="006670E2" w14:paraId="18C8F50C" w14:textId="77777777">
        <w:trPr>
          <w:tblCellSpacing w:w="15" w:type="dxa"/>
        </w:trPr>
        <w:tc>
          <w:tcPr>
            <w:tcW w:w="0" w:type="auto"/>
            <w:vAlign w:val="center"/>
            <w:hideMark/>
          </w:tcPr>
          <w:p w14:paraId="2577A4A3" w14:textId="77777777" w:rsidR="006670E2" w:rsidRPr="006670E2" w:rsidRDefault="006670E2" w:rsidP="006670E2">
            <w:pPr>
              <w:tabs>
                <w:tab w:val="left" w:pos="1284"/>
              </w:tabs>
            </w:pPr>
            <w:r w:rsidRPr="006670E2">
              <w:t>Route</w:t>
            </w:r>
          </w:p>
        </w:tc>
        <w:tc>
          <w:tcPr>
            <w:tcW w:w="0" w:type="auto"/>
            <w:vAlign w:val="center"/>
            <w:hideMark/>
          </w:tcPr>
          <w:p w14:paraId="79F3CB3E" w14:textId="77777777" w:rsidR="006670E2" w:rsidRPr="006670E2" w:rsidRDefault="006670E2" w:rsidP="006670E2">
            <w:pPr>
              <w:tabs>
                <w:tab w:val="left" w:pos="1284"/>
              </w:tabs>
            </w:pPr>
            <w:r w:rsidRPr="006670E2">
              <w:t>Graph, BFS, Dijkstra</w:t>
            </w:r>
          </w:p>
        </w:tc>
      </w:tr>
      <w:tr w:rsidR="006670E2" w:rsidRPr="006670E2" w14:paraId="7E01AE4E" w14:textId="77777777">
        <w:trPr>
          <w:tblCellSpacing w:w="15" w:type="dxa"/>
        </w:trPr>
        <w:tc>
          <w:tcPr>
            <w:tcW w:w="0" w:type="auto"/>
            <w:vAlign w:val="center"/>
            <w:hideMark/>
          </w:tcPr>
          <w:p w14:paraId="706D9A02" w14:textId="77777777" w:rsidR="006670E2" w:rsidRPr="006670E2" w:rsidRDefault="006670E2" w:rsidP="006670E2">
            <w:pPr>
              <w:tabs>
                <w:tab w:val="left" w:pos="1284"/>
              </w:tabs>
            </w:pPr>
            <w:r w:rsidRPr="006670E2">
              <w:t>Delivery</w:t>
            </w:r>
          </w:p>
        </w:tc>
        <w:tc>
          <w:tcPr>
            <w:tcW w:w="0" w:type="auto"/>
            <w:vAlign w:val="center"/>
            <w:hideMark/>
          </w:tcPr>
          <w:p w14:paraId="37BA37F6" w14:textId="77777777" w:rsidR="006670E2" w:rsidRPr="006670E2" w:rsidRDefault="006670E2" w:rsidP="006670E2">
            <w:pPr>
              <w:tabs>
                <w:tab w:val="left" w:pos="1284"/>
              </w:tabs>
            </w:pPr>
            <w:r w:rsidRPr="006670E2">
              <w:t>Queue, Priority Queue</w:t>
            </w:r>
          </w:p>
        </w:tc>
      </w:tr>
      <w:tr w:rsidR="006670E2" w:rsidRPr="006670E2" w14:paraId="51A393D5" w14:textId="77777777">
        <w:trPr>
          <w:tblCellSpacing w:w="15" w:type="dxa"/>
        </w:trPr>
        <w:tc>
          <w:tcPr>
            <w:tcW w:w="0" w:type="auto"/>
            <w:vAlign w:val="center"/>
            <w:hideMark/>
          </w:tcPr>
          <w:p w14:paraId="2188F3A7" w14:textId="77777777" w:rsidR="006670E2" w:rsidRPr="006670E2" w:rsidRDefault="006670E2" w:rsidP="006670E2">
            <w:pPr>
              <w:tabs>
                <w:tab w:val="left" w:pos="1284"/>
              </w:tabs>
            </w:pPr>
            <w:r w:rsidRPr="006670E2">
              <w:t>Analytics</w:t>
            </w:r>
          </w:p>
        </w:tc>
        <w:tc>
          <w:tcPr>
            <w:tcW w:w="0" w:type="auto"/>
            <w:vAlign w:val="center"/>
            <w:hideMark/>
          </w:tcPr>
          <w:p w14:paraId="1DF81753" w14:textId="77777777" w:rsidR="006670E2" w:rsidRPr="006670E2" w:rsidRDefault="006670E2" w:rsidP="006670E2">
            <w:pPr>
              <w:tabs>
                <w:tab w:val="left" w:pos="1284"/>
              </w:tabs>
            </w:pPr>
            <w:r w:rsidRPr="006670E2">
              <w:t>Arrays, Hash Maps, Merge Sort, Quick Sort, Prefix Sum, Aggregation</w:t>
            </w:r>
          </w:p>
        </w:tc>
      </w:tr>
    </w:tbl>
    <w:p w14:paraId="0B6B3390" w14:textId="77777777" w:rsidR="006670E2" w:rsidRPr="006670E2" w:rsidRDefault="006670E2" w:rsidP="006670E2">
      <w:pPr>
        <w:tabs>
          <w:tab w:val="left" w:pos="1284"/>
        </w:tabs>
      </w:pPr>
      <w:r w:rsidRPr="006670E2">
        <w:lastRenderedPageBreak/>
        <w:t>Each module demonstrates a unique application of DSA concepts.</w:t>
      </w:r>
    </w:p>
    <w:p w14:paraId="2AA5E558" w14:textId="77777777" w:rsidR="006670E2" w:rsidRPr="006670E2" w:rsidRDefault="006670E2" w:rsidP="006670E2">
      <w:pPr>
        <w:tabs>
          <w:tab w:val="left" w:pos="1284"/>
        </w:tabs>
      </w:pPr>
      <w:r w:rsidRPr="006670E2">
        <w:pict w14:anchorId="10E7F6C9">
          <v:rect id="_x0000_i15839" style="width:0;height:1.5pt" o:hralign="center" o:hrstd="t" o:hr="t" fillcolor="#a0a0a0" stroked="f"/>
        </w:pict>
      </w:r>
    </w:p>
    <w:p w14:paraId="395C2621" w14:textId="77777777" w:rsidR="006670E2" w:rsidRPr="006670E2" w:rsidRDefault="006670E2" w:rsidP="006670E2">
      <w:pPr>
        <w:tabs>
          <w:tab w:val="left" w:pos="1284"/>
        </w:tabs>
        <w:rPr>
          <w:b/>
          <w:bCs/>
        </w:rPr>
      </w:pPr>
      <w:r w:rsidRPr="006670E2">
        <w:rPr>
          <w:b/>
          <w:bCs/>
        </w:rPr>
        <w:t>63. Frontend Integration</w:t>
      </w:r>
    </w:p>
    <w:p w14:paraId="1F2F8C91" w14:textId="77777777" w:rsidR="006670E2" w:rsidRPr="006670E2" w:rsidRDefault="006670E2" w:rsidP="006670E2">
      <w:pPr>
        <w:tabs>
          <w:tab w:val="left" w:pos="1284"/>
        </w:tabs>
      </w:pPr>
      <w:r w:rsidRPr="006670E2">
        <w:t xml:space="preserve">Every module </w:t>
      </w:r>
      <w:proofErr w:type="gramStart"/>
      <w:r w:rsidRPr="006670E2">
        <w:t>shares</w:t>
      </w:r>
      <w:proofErr w:type="gramEnd"/>
      <w:r w:rsidRPr="006670E2">
        <w:t>:</w:t>
      </w:r>
    </w:p>
    <w:p w14:paraId="7E306293" w14:textId="77777777" w:rsidR="006670E2" w:rsidRPr="006670E2" w:rsidRDefault="006670E2" w:rsidP="006670E2">
      <w:pPr>
        <w:numPr>
          <w:ilvl w:val="0"/>
          <w:numId w:val="1115"/>
        </w:numPr>
        <w:tabs>
          <w:tab w:val="left" w:pos="1284"/>
        </w:tabs>
      </w:pPr>
      <w:r w:rsidRPr="006670E2">
        <w:t xml:space="preserve">Sidebar </w:t>
      </w:r>
    </w:p>
    <w:p w14:paraId="2142A1AF" w14:textId="77777777" w:rsidR="006670E2" w:rsidRPr="006670E2" w:rsidRDefault="006670E2" w:rsidP="006670E2">
      <w:pPr>
        <w:numPr>
          <w:ilvl w:val="0"/>
          <w:numId w:val="1115"/>
        </w:numPr>
        <w:tabs>
          <w:tab w:val="left" w:pos="1284"/>
        </w:tabs>
      </w:pPr>
      <w:r w:rsidRPr="006670E2">
        <w:t xml:space="preserve">Header </w:t>
      </w:r>
    </w:p>
    <w:p w14:paraId="144168DB" w14:textId="77777777" w:rsidR="006670E2" w:rsidRPr="006670E2" w:rsidRDefault="006670E2" w:rsidP="006670E2">
      <w:pPr>
        <w:numPr>
          <w:ilvl w:val="0"/>
          <w:numId w:val="1115"/>
        </w:numPr>
        <w:tabs>
          <w:tab w:val="left" w:pos="1284"/>
        </w:tabs>
      </w:pPr>
      <w:r w:rsidRPr="006670E2">
        <w:t xml:space="preserve">Layout </w:t>
      </w:r>
    </w:p>
    <w:p w14:paraId="2C604877" w14:textId="77777777" w:rsidR="006670E2" w:rsidRPr="006670E2" w:rsidRDefault="006670E2" w:rsidP="006670E2">
      <w:pPr>
        <w:numPr>
          <w:ilvl w:val="0"/>
          <w:numId w:val="1115"/>
        </w:numPr>
        <w:tabs>
          <w:tab w:val="left" w:pos="1284"/>
        </w:tabs>
      </w:pPr>
      <w:r w:rsidRPr="006670E2">
        <w:t xml:space="preserve">Theme </w:t>
      </w:r>
    </w:p>
    <w:p w14:paraId="04C8CBD6" w14:textId="77777777" w:rsidR="006670E2" w:rsidRPr="006670E2" w:rsidRDefault="006670E2" w:rsidP="006670E2">
      <w:pPr>
        <w:numPr>
          <w:ilvl w:val="0"/>
          <w:numId w:val="1115"/>
        </w:numPr>
        <w:tabs>
          <w:tab w:val="left" w:pos="1284"/>
        </w:tabs>
      </w:pPr>
      <w:r w:rsidRPr="006670E2">
        <w:t xml:space="preserve">Navigation </w:t>
      </w:r>
    </w:p>
    <w:p w14:paraId="2640729D" w14:textId="77777777" w:rsidR="006670E2" w:rsidRPr="006670E2" w:rsidRDefault="006670E2" w:rsidP="006670E2">
      <w:pPr>
        <w:numPr>
          <w:ilvl w:val="0"/>
          <w:numId w:val="1115"/>
        </w:numPr>
        <w:tabs>
          <w:tab w:val="left" w:pos="1284"/>
        </w:tabs>
      </w:pPr>
      <w:r w:rsidRPr="006670E2">
        <w:t xml:space="preserve">Authentication </w:t>
      </w:r>
    </w:p>
    <w:p w14:paraId="1179A869" w14:textId="77777777" w:rsidR="006670E2" w:rsidRPr="006670E2" w:rsidRDefault="006670E2" w:rsidP="006670E2">
      <w:pPr>
        <w:numPr>
          <w:ilvl w:val="0"/>
          <w:numId w:val="1115"/>
        </w:numPr>
        <w:tabs>
          <w:tab w:val="left" w:pos="1284"/>
        </w:tabs>
      </w:pPr>
      <w:r w:rsidRPr="006670E2">
        <w:t xml:space="preserve">Notification system </w:t>
      </w:r>
    </w:p>
    <w:p w14:paraId="033E808A" w14:textId="77777777" w:rsidR="006670E2" w:rsidRPr="006670E2" w:rsidRDefault="006670E2" w:rsidP="006670E2">
      <w:pPr>
        <w:tabs>
          <w:tab w:val="left" w:pos="1284"/>
        </w:tabs>
      </w:pPr>
      <w:r w:rsidRPr="006670E2">
        <w:t>This creates a consistent user experience.</w:t>
      </w:r>
    </w:p>
    <w:p w14:paraId="0FD5F10C" w14:textId="77777777" w:rsidR="006670E2" w:rsidRPr="006670E2" w:rsidRDefault="006670E2" w:rsidP="006670E2">
      <w:pPr>
        <w:tabs>
          <w:tab w:val="left" w:pos="1284"/>
        </w:tabs>
      </w:pPr>
      <w:r w:rsidRPr="006670E2">
        <w:pict w14:anchorId="2DF333A5">
          <v:rect id="_x0000_i15840" style="width:0;height:1.5pt" o:hralign="center" o:hrstd="t" o:hr="t" fillcolor="#a0a0a0" stroked="f"/>
        </w:pict>
      </w:r>
    </w:p>
    <w:p w14:paraId="1D8D14B5" w14:textId="77777777" w:rsidR="006670E2" w:rsidRPr="006670E2" w:rsidRDefault="006670E2" w:rsidP="006670E2">
      <w:pPr>
        <w:tabs>
          <w:tab w:val="left" w:pos="1284"/>
        </w:tabs>
        <w:rPr>
          <w:b/>
          <w:bCs/>
        </w:rPr>
      </w:pPr>
      <w:r w:rsidRPr="006670E2">
        <w:rPr>
          <w:b/>
          <w:bCs/>
        </w:rPr>
        <w:t>64. Backend Integration</w:t>
      </w:r>
    </w:p>
    <w:p w14:paraId="486028D6" w14:textId="77777777" w:rsidR="006670E2" w:rsidRPr="006670E2" w:rsidRDefault="006670E2" w:rsidP="006670E2">
      <w:pPr>
        <w:tabs>
          <w:tab w:val="left" w:pos="1284"/>
        </w:tabs>
      </w:pPr>
      <w:r w:rsidRPr="006670E2">
        <w:t>Every backend module follows:</w:t>
      </w:r>
    </w:p>
    <w:p w14:paraId="2C0B85B7" w14:textId="77777777" w:rsidR="006670E2" w:rsidRPr="006670E2" w:rsidRDefault="006670E2" w:rsidP="006670E2">
      <w:pPr>
        <w:tabs>
          <w:tab w:val="left" w:pos="1284"/>
        </w:tabs>
      </w:pPr>
      <w:r w:rsidRPr="006670E2">
        <w:t>Routes</w:t>
      </w:r>
    </w:p>
    <w:p w14:paraId="51158D81" w14:textId="77777777" w:rsidR="006670E2" w:rsidRPr="006670E2" w:rsidRDefault="006670E2" w:rsidP="006670E2">
      <w:pPr>
        <w:tabs>
          <w:tab w:val="left" w:pos="1284"/>
        </w:tabs>
      </w:pPr>
    </w:p>
    <w:p w14:paraId="42E26767" w14:textId="77777777" w:rsidR="006670E2" w:rsidRPr="006670E2" w:rsidRDefault="006670E2" w:rsidP="006670E2">
      <w:pPr>
        <w:tabs>
          <w:tab w:val="left" w:pos="1284"/>
        </w:tabs>
      </w:pPr>
      <w:r w:rsidRPr="006670E2">
        <w:t>↓</w:t>
      </w:r>
    </w:p>
    <w:p w14:paraId="02A5B695" w14:textId="77777777" w:rsidR="006670E2" w:rsidRPr="006670E2" w:rsidRDefault="006670E2" w:rsidP="006670E2">
      <w:pPr>
        <w:tabs>
          <w:tab w:val="left" w:pos="1284"/>
        </w:tabs>
      </w:pPr>
    </w:p>
    <w:p w14:paraId="2A5A35A4" w14:textId="77777777" w:rsidR="006670E2" w:rsidRPr="006670E2" w:rsidRDefault="006670E2" w:rsidP="006670E2">
      <w:pPr>
        <w:tabs>
          <w:tab w:val="left" w:pos="1284"/>
        </w:tabs>
      </w:pPr>
      <w:r w:rsidRPr="006670E2">
        <w:t>Controller</w:t>
      </w:r>
    </w:p>
    <w:p w14:paraId="61C8A14E" w14:textId="77777777" w:rsidR="006670E2" w:rsidRPr="006670E2" w:rsidRDefault="006670E2" w:rsidP="006670E2">
      <w:pPr>
        <w:tabs>
          <w:tab w:val="left" w:pos="1284"/>
        </w:tabs>
      </w:pPr>
    </w:p>
    <w:p w14:paraId="68E11E2D" w14:textId="77777777" w:rsidR="006670E2" w:rsidRPr="006670E2" w:rsidRDefault="006670E2" w:rsidP="006670E2">
      <w:pPr>
        <w:tabs>
          <w:tab w:val="left" w:pos="1284"/>
        </w:tabs>
      </w:pPr>
      <w:r w:rsidRPr="006670E2">
        <w:t>↓</w:t>
      </w:r>
    </w:p>
    <w:p w14:paraId="1F4F9352" w14:textId="77777777" w:rsidR="006670E2" w:rsidRPr="006670E2" w:rsidRDefault="006670E2" w:rsidP="006670E2">
      <w:pPr>
        <w:tabs>
          <w:tab w:val="left" w:pos="1284"/>
        </w:tabs>
      </w:pPr>
    </w:p>
    <w:p w14:paraId="4AD364A4" w14:textId="77777777" w:rsidR="006670E2" w:rsidRPr="006670E2" w:rsidRDefault="006670E2" w:rsidP="006670E2">
      <w:pPr>
        <w:tabs>
          <w:tab w:val="left" w:pos="1284"/>
        </w:tabs>
      </w:pPr>
      <w:r w:rsidRPr="006670E2">
        <w:t>Service</w:t>
      </w:r>
    </w:p>
    <w:p w14:paraId="2AC8B5BB" w14:textId="77777777" w:rsidR="006670E2" w:rsidRPr="006670E2" w:rsidRDefault="006670E2" w:rsidP="006670E2">
      <w:pPr>
        <w:tabs>
          <w:tab w:val="left" w:pos="1284"/>
        </w:tabs>
      </w:pPr>
    </w:p>
    <w:p w14:paraId="70F08BB7" w14:textId="77777777" w:rsidR="006670E2" w:rsidRPr="006670E2" w:rsidRDefault="006670E2" w:rsidP="006670E2">
      <w:pPr>
        <w:tabs>
          <w:tab w:val="left" w:pos="1284"/>
        </w:tabs>
      </w:pPr>
      <w:r w:rsidRPr="006670E2">
        <w:t>↓</w:t>
      </w:r>
    </w:p>
    <w:p w14:paraId="572CE1F1" w14:textId="77777777" w:rsidR="006670E2" w:rsidRPr="006670E2" w:rsidRDefault="006670E2" w:rsidP="006670E2">
      <w:pPr>
        <w:tabs>
          <w:tab w:val="left" w:pos="1284"/>
        </w:tabs>
      </w:pPr>
    </w:p>
    <w:p w14:paraId="6FE4BB21" w14:textId="77777777" w:rsidR="006670E2" w:rsidRPr="006670E2" w:rsidRDefault="006670E2" w:rsidP="006670E2">
      <w:pPr>
        <w:tabs>
          <w:tab w:val="left" w:pos="1284"/>
        </w:tabs>
      </w:pPr>
      <w:r w:rsidRPr="006670E2">
        <w:t>Repository</w:t>
      </w:r>
    </w:p>
    <w:p w14:paraId="34EBE65D" w14:textId="77777777" w:rsidR="006670E2" w:rsidRPr="006670E2" w:rsidRDefault="006670E2" w:rsidP="006670E2">
      <w:pPr>
        <w:tabs>
          <w:tab w:val="left" w:pos="1284"/>
        </w:tabs>
      </w:pPr>
    </w:p>
    <w:p w14:paraId="58F13D8C" w14:textId="77777777" w:rsidR="006670E2" w:rsidRPr="006670E2" w:rsidRDefault="006670E2" w:rsidP="006670E2">
      <w:pPr>
        <w:tabs>
          <w:tab w:val="left" w:pos="1284"/>
        </w:tabs>
      </w:pPr>
      <w:r w:rsidRPr="006670E2">
        <w:t>↓</w:t>
      </w:r>
    </w:p>
    <w:p w14:paraId="39D313CE" w14:textId="77777777" w:rsidR="006670E2" w:rsidRPr="006670E2" w:rsidRDefault="006670E2" w:rsidP="006670E2">
      <w:pPr>
        <w:tabs>
          <w:tab w:val="left" w:pos="1284"/>
        </w:tabs>
      </w:pPr>
    </w:p>
    <w:p w14:paraId="71AB878C" w14:textId="77777777" w:rsidR="006670E2" w:rsidRPr="006670E2" w:rsidRDefault="006670E2" w:rsidP="006670E2">
      <w:pPr>
        <w:tabs>
          <w:tab w:val="left" w:pos="1284"/>
        </w:tabs>
      </w:pPr>
      <w:r w:rsidRPr="006670E2">
        <w:lastRenderedPageBreak/>
        <w:t>MongoDB</w:t>
      </w:r>
    </w:p>
    <w:p w14:paraId="5C7BEB29" w14:textId="77777777" w:rsidR="006670E2" w:rsidRPr="006670E2" w:rsidRDefault="006670E2" w:rsidP="006670E2">
      <w:pPr>
        <w:tabs>
          <w:tab w:val="left" w:pos="1284"/>
        </w:tabs>
      </w:pPr>
      <w:r w:rsidRPr="006670E2">
        <w:t>Business logic remains isolated within each module.</w:t>
      </w:r>
    </w:p>
    <w:p w14:paraId="18F973EA" w14:textId="77777777" w:rsidR="006670E2" w:rsidRPr="006670E2" w:rsidRDefault="006670E2" w:rsidP="006670E2">
      <w:pPr>
        <w:tabs>
          <w:tab w:val="left" w:pos="1284"/>
        </w:tabs>
      </w:pPr>
      <w:r w:rsidRPr="006670E2">
        <w:pict w14:anchorId="66110460">
          <v:rect id="_x0000_i15841" style="width:0;height:1.5pt" o:hralign="center" o:hrstd="t" o:hr="t" fillcolor="#a0a0a0" stroked="f"/>
        </w:pict>
      </w:r>
    </w:p>
    <w:p w14:paraId="34E0A0B0" w14:textId="77777777" w:rsidR="006670E2" w:rsidRPr="006670E2" w:rsidRDefault="006670E2" w:rsidP="006670E2">
      <w:pPr>
        <w:tabs>
          <w:tab w:val="left" w:pos="1284"/>
        </w:tabs>
        <w:rPr>
          <w:b/>
          <w:bCs/>
        </w:rPr>
      </w:pPr>
      <w:r w:rsidRPr="006670E2">
        <w:rPr>
          <w:b/>
          <w:bCs/>
        </w:rPr>
        <w:t>65. Database Integration</w:t>
      </w:r>
    </w:p>
    <w:p w14:paraId="2881611F" w14:textId="77777777" w:rsidR="006670E2" w:rsidRPr="006670E2" w:rsidRDefault="006670E2" w:rsidP="006670E2">
      <w:pPr>
        <w:tabs>
          <w:tab w:val="left" w:pos="1284"/>
        </w:tabs>
      </w:pPr>
      <w:r w:rsidRPr="006670E2">
        <w:t>The system consists of the following collections:</w:t>
      </w:r>
    </w:p>
    <w:p w14:paraId="0677AC4B" w14:textId="77777777" w:rsidR="006670E2" w:rsidRPr="006670E2" w:rsidRDefault="006670E2" w:rsidP="006670E2">
      <w:pPr>
        <w:numPr>
          <w:ilvl w:val="0"/>
          <w:numId w:val="1116"/>
        </w:numPr>
        <w:tabs>
          <w:tab w:val="left" w:pos="1284"/>
        </w:tabs>
      </w:pPr>
      <w:r w:rsidRPr="006670E2">
        <w:t xml:space="preserve">Users </w:t>
      </w:r>
    </w:p>
    <w:p w14:paraId="38197E68" w14:textId="77777777" w:rsidR="006670E2" w:rsidRPr="006670E2" w:rsidRDefault="006670E2" w:rsidP="006670E2">
      <w:pPr>
        <w:numPr>
          <w:ilvl w:val="0"/>
          <w:numId w:val="1116"/>
        </w:numPr>
        <w:tabs>
          <w:tab w:val="left" w:pos="1284"/>
        </w:tabs>
      </w:pPr>
      <w:r w:rsidRPr="006670E2">
        <w:t xml:space="preserve">Drones </w:t>
      </w:r>
    </w:p>
    <w:p w14:paraId="4513285C" w14:textId="77777777" w:rsidR="006670E2" w:rsidRPr="006670E2" w:rsidRDefault="006670E2" w:rsidP="006670E2">
      <w:pPr>
        <w:numPr>
          <w:ilvl w:val="0"/>
          <w:numId w:val="1116"/>
        </w:numPr>
        <w:tabs>
          <w:tab w:val="left" w:pos="1284"/>
        </w:tabs>
      </w:pPr>
      <w:r w:rsidRPr="006670E2">
        <w:t xml:space="preserve">Warehouses </w:t>
      </w:r>
    </w:p>
    <w:p w14:paraId="0B001D54" w14:textId="77777777" w:rsidR="006670E2" w:rsidRPr="006670E2" w:rsidRDefault="006670E2" w:rsidP="006670E2">
      <w:pPr>
        <w:numPr>
          <w:ilvl w:val="0"/>
          <w:numId w:val="1116"/>
        </w:numPr>
        <w:tabs>
          <w:tab w:val="left" w:pos="1284"/>
        </w:tabs>
      </w:pPr>
      <w:r w:rsidRPr="006670E2">
        <w:t xml:space="preserve">Destinations </w:t>
      </w:r>
    </w:p>
    <w:p w14:paraId="1E71D312" w14:textId="77777777" w:rsidR="006670E2" w:rsidRPr="006670E2" w:rsidRDefault="006670E2" w:rsidP="006670E2">
      <w:pPr>
        <w:numPr>
          <w:ilvl w:val="0"/>
          <w:numId w:val="1116"/>
        </w:numPr>
        <w:tabs>
          <w:tab w:val="left" w:pos="1284"/>
        </w:tabs>
      </w:pPr>
      <w:r w:rsidRPr="006670E2">
        <w:t xml:space="preserve">Routes </w:t>
      </w:r>
    </w:p>
    <w:p w14:paraId="0FBB0BD2" w14:textId="77777777" w:rsidR="006670E2" w:rsidRPr="006670E2" w:rsidRDefault="006670E2" w:rsidP="006670E2">
      <w:pPr>
        <w:numPr>
          <w:ilvl w:val="0"/>
          <w:numId w:val="1116"/>
        </w:numPr>
        <w:tabs>
          <w:tab w:val="left" w:pos="1284"/>
        </w:tabs>
      </w:pPr>
      <w:r w:rsidRPr="006670E2">
        <w:t xml:space="preserve">NoFlyZones </w:t>
      </w:r>
    </w:p>
    <w:p w14:paraId="15C12632" w14:textId="77777777" w:rsidR="006670E2" w:rsidRPr="006670E2" w:rsidRDefault="006670E2" w:rsidP="006670E2">
      <w:pPr>
        <w:numPr>
          <w:ilvl w:val="0"/>
          <w:numId w:val="1116"/>
        </w:numPr>
        <w:tabs>
          <w:tab w:val="left" w:pos="1284"/>
        </w:tabs>
      </w:pPr>
      <w:r w:rsidRPr="006670E2">
        <w:t xml:space="preserve">Deliveries </w:t>
      </w:r>
    </w:p>
    <w:p w14:paraId="2DE31AC4" w14:textId="77777777" w:rsidR="006670E2" w:rsidRPr="006670E2" w:rsidRDefault="006670E2" w:rsidP="006670E2">
      <w:pPr>
        <w:numPr>
          <w:ilvl w:val="0"/>
          <w:numId w:val="1116"/>
        </w:numPr>
        <w:tabs>
          <w:tab w:val="left" w:pos="1284"/>
        </w:tabs>
      </w:pPr>
      <w:r w:rsidRPr="006670E2">
        <w:t xml:space="preserve">Packages </w:t>
      </w:r>
    </w:p>
    <w:p w14:paraId="7C86996E" w14:textId="77777777" w:rsidR="006670E2" w:rsidRPr="006670E2" w:rsidRDefault="006670E2" w:rsidP="006670E2">
      <w:pPr>
        <w:numPr>
          <w:ilvl w:val="0"/>
          <w:numId w:val="1116"/>
        </w:numPr>
        <w:tabs>
          <w:tab w:val="left" w:pos="1284"/>
        </w:tabs>
      </w:pPr>
      <w:r w:rsidRPr="006670E2">
        <w:t xml:space="preserve">DeliveryHistory </w:t>
      </w:r>
    </w:p>
    <w:p w14:paraId="52B9150F" w14:textId="77777777" w:rsidR="006670E2" w:rsidRPr="006670E2" w:rsidRDefault="006670E2" w:rsidP="006670E2">
      <w:pPr>
        <w:numPr>
          <w:ilvl w:val="0"/>
          <w:numId w:val="1116"/>
        </w:numPr>
        <w:tabs>
          <w:tab w:val="left" w:pos="1284"/>
        </w:tabs>
      </w:pPr>
      <w:r w:rsidRPr="006670E2">
        <w:t xml:space="preserve">AnalyticsSnapshots </w:t>
      </w:r>
    </w:p>
    <w:p w14:paraId="2169C348" w14:textId="77777777" w:rsidR="006670E2" w:rsidRPr="006670E2" w:rsidRDefault="006670E2" w:rsidP="006670E2">
      <w:pPr>
        <w:numPr>
          <w:ilvl w:val="0"/>
          <w:numId w:val="1116"/>
        </w:numPr>
        <w:tabs>
          <w:tab w:val="left" w:pos="1284"/>
        </w:tabs>
      </w:pPr>
      <w:r w:rsidRPr="006670E2">
        <w:t xml:space="preserve">DashboardMetrics </w:t>
      </w:r>
    </w:p>
    <w:p w14:paraId="71756B08" w14:textId="77777777" w:rsidR="006670E2" w:rsidRPr="006670E2" w:rsidRDefault="006670E2" w:rsidP="006670E2">
      <w:pPr>
        <w:numPr>
          <w:ilvl w:val="0"/>
          <w:numId w:val="1116"/>
        </w:numPr>
        <w:tabs>
          <w:tab w:val="left" w:pos="1284"/>
        </w:tabs>
      </w:pPr>
      <w:r w:rsidRPr="006670E2">
        <w:t xml:space="preserve">Reports </w:t>
      </w:r>
    </w:p>
    <w:p w14:paraId="409815DB" w14:textId="77777777" w:rsidR="006670E2" w:rsidRPr="006670E2" w:rsidRDefault="006670E2" w:rsidP="006670E2">
      <w:pPr>
        <w:tabs>
          <w:tab w:val="left" w:pos="1284"/>
        </w:tabs>
      </w:pPr>
      <w:r w:rsidRPr="006670E2">
        <w:t>Each collection has a dedicated owner module.</w:t>
      </w:r>
    </w:p>
    <w:p w14:paraId="258B4774" w14:textId="77777777" w:rsidR="006670E2" w:rsidRPr="006670E2" w:rsidRDefault="006670E2" w:rsidP="006670E2">
      <w:pPr>
        <w:tabs>
          <w:tab w:val="left" w:pos="1284"/>
        </w:tabs>
      </w:pPr>
      <w:r w:rsidRPr="006670E2">
        <w:pict w14:anchorId="35E1C2FF">
          <v:rect id="_x0000_i15842" style="width:0;height:1.5pt" o:hralign="center" o:hrstd="t" o:hr="t" fillcolor="#a0a0a0" stroked="f"/>
        </w:pict>
      </w:r>
    </w:p>
    <w:p w14:paraId="6B40FF42" w14:textId="77777777" w:rsidR="006670E2" w:rsidRPr="006670E2" w:rsidRDefault="006670E2" w:rsidP="006670E2">
      <w:pPr>
        <w:tabs>
          <w:tab w:val="left" w:pos="1284"/>
        </w:tabs>
        <w:rPr>
          <w:b/>
          <w:bCs/>
        </w:rPr>
      </w:pPr>
      <w:r w:rsidRPr="006670E2">
        <w:rPr>
          <w:b/>
          <w:bCs/>
        </w:rPr>
        <w:t>66. Security Integration</w:t>
      </w:r>
    </w:p>
    <w:p w14:paraId="378D8A2D" w14:textId="77777777" w:rsidR="006670E2" w:rsidRPr="006670E2" w:rsidRDefault="006670E2" w:rsidP="006670E2">
      <w:pPr>
        <w:tabs>
          <w:tab w:val="left" w:pos="1284"/>
        </w:tabs>
      </w:pPr>
      <w:r w:rsidRPr="006670E2">
        <w:t>Every module follows the same security architecture.</w:t>
      </w:r>
    </w:p>
    <w:p w14:paraId="4BFABC49" w14:textId="77777777" w:rsidR="006670E2" w:rsidRPr="006670E2" w:rsidRDefault="006670E2" w:rsidP="006670E2">
      <w:pPr>
        <w:numPr>
          <w:ilvl w:val="0"/>
          <w:numId w:val="1117"/>
        </w:numPr>
        <w:tabs>
          <w:tab w:val="left" w:pos="1284"/>
        </w:tabs>
      </w:pPr>
      <w:r w:rsidRPr="006670E2">
        <w:t xml:space="preserve">JWT Authentication </w:t>
      </w:r>
    </w:p>
    <w:p w14:paraId="6D16117C" w14:textId="77777777" w:rsidR="006670E2" w:rsidRPr="006670E2" w:rsidRDefault="006670E2" w:rsidP="006670E2">
      <w:pPr>
        <w:numPr>
          <w:ilvl w:val="0"/>
          <w:numId w:val="1117"/>
        </w:numPr>
        <w:tabs>
          <w:tab w:val="left" w:pos="1284"/>
        </w:tabs>
      </w:pPr>
      <w:r w:rsidRPr="006670E2">
        <w:t xml:space="preserve">Role-Based Authorization </w:t>
      </w:r>
    </w:p>
    <w:p w14:paraId="02A9C181" w14:textId="77777777" w:rsidR="006670E2" w:rsidRPr="006670E2" w:rsidRDefault="006670E2" w:rsidP="006670E2">
      <w:pPr>
        <w:numPr>
          <w:ilvl w:val="0"/>
          <w:numId w:val="1117"/>
        </w:numPr>
        <w:tabs>
          <w:tab w:val="left" w:pos="1284"/>
        </w:tabs>
      </w:pPr>
      <w:r w:rsidRPr="006670E2">
        <w:t xml:space="preserve">Validation Middleware </w:t>
      </w:r>
    </w:p>
    <w:p w14:paraId="4571244A" w14:textId="77777777" w:rsidR="006670E2" w:rsidRPr="006670E2" w:rsidRDefault="006670E2" w:rsidP="006670E2">
      <w:pPr>
        <w:numPr>
          <w:ilvl w:val="0"/>
          <w:numId w:val="1117"/>
        </w:numPr>
        <w:tabs>
          <w:tab w:val="left" w:pos="1284"/>
        </w:tabs>
      </w:pPr>
      <w:r w:rsidRPr="006670E2">
        <w:t xml:space="preserve">Protected APIs </w:t>
      </w:r>
    </w:p>
    <w:p w14:paraId="208A0E18" w14:textId="77777777" w:rsidR="006670E2" w:rsidRPr="006670E2" w:rsidRDefault="006670E2" w:rsidP="006670E2">
      <w:pPr>
        <w:numPr>
          <w:ilvl w:val="0"/>
          <w:numId w:val="1117"/>
        </w:numPr>
        <w:tabs>
          <w:tab w:val="left" w:pos="1284"/>
        </w:tabs>
      </w:pPr>
      <w:r w:rsidRPr="006670E2">
        <w:t xml:space="preserve">Password Hashing </w:t>
      </w:r>
    </w:p>
    <w:p w14:paraId="6B4B65B7" w14:textId="77777777" w:rsidR="006670E2" w:rsidRPr="006670E2" w:rsidRDefault="006670E2" w:rsidP="006670E2">
      <w:pPr>
        <w:tabs>
          <w:tab w:val="left" w:pos="1284"/>
        </w:tabs>
      </w:pPr>
      <w:r w:rsidRPr="006670E2">
        <w:t>Security remains consistent across the application.</w:t>
      </w:r>
    </w:p>
    <w:p w14:paraId="468A03C2" w14:textId="77777777" w:rsidR="006670E2" w:rsidRPr="006670E2" w:rsidRDefault="006670E2" w:rsidP="006670E2">
      <w:pPr>
        <w:tabs>
          <w:tab w:val="left" w:pos="1284"/>
        </w:tabs>
      </w:pPr>
      <w:r w:rsidRPr="006670E2">
        <w:pict w14:anchorId="31028E99">
          <v:rect id="_x0000_i15843" style="width:0;height:1.5pt" o:hralign="center" o:hrstd="t" o:hr="t" fillcolor="#a0a0a0" stroked="f"/>
        </w:pict>
      </w:r>
    </w:p>
    <w:p w14:paraId="37BF0112" w14:textId="77777777" w:rsidR="006670E2" w:rsidRPr="006670E2" w:rsidRDefault="006670E2" w:rsidP="006670E2">
      <w:pPr>
        <w:tabs>
          <w:tab w:val="left" w:pos="1284"/>
        </w:tabs>
        <w:rPr>
          <w:b/>
          <w:bCs/>
        </w:rPr>
      </w:pPr>
      <w:r w:rsidRPr="006670E2">
        <w:rPr>
          <w:b/>
          <w:bCs/>
        </w:rPr>
        <w:t>67. UI Design Consistency</w:t>
      </w:r>
    </w:p>
    <w:p w14:paraId="3598CFFA" w14:textId="77777777" w:rsidR="006670E2" w:rsidRPr="006670E2" w:rsidRDefault="006670E2" w:rsidP="006670E2">
      <w:pPr>
        <w:tabs>
          <w:tab w:val="left" w:pos="1284"/>
        </w:tabs>
      </w:pPr>
      <w:r w:rsidRPr="006670E2">
        <w:t>The application follows a unified design system.</w:t>
      </w:r>
    </w:p>
    <w:p w14:paraId="426F8BC0" w14:textId="77777777" w:rsidR="006670E2" w:rsidRPr="006670E2" w:rsidRDefault="006670E2" w:rsidP="006670E2">
      <w:pPr>
        <w:tabs>
          <w:tab w:val="left" w:pos="1284"/>
        </w:tabs>
        <w:rPr>
          <w:b/>
          <w:bCs/>
        </w:rPr>
      </w:pPr>
      <w:r w:rsidRPr="006670E2">
        <w:rPr>
          <w:b/>
          <w:bCs/>
        </w:rPr>
        <w:t>Dashboard</w:t>
      </w:r>
    </w:p>
    <w:p w14:paraId="4C512E19" w14:textId="77777777" w:rsidR="006670E2" w:rsidRPr="006670E2" w:rsidRDefault="006670E2" w:rsidP="006670E2">
      <w:pPr>
        <w:tabs>
          <w:tab w:val="left" w:pos="1284"/>
        </w:tabs>
      </w:pPr>
      <w:r w:rsidRPr="006670E2">
        <w:lastRenderedPageBreak/>
        <w:t>Blue Theme</w:t>
      </w:r>
    </w:p>
    <w:p w14:paraId="61625DC1" w14:textId="77777777" w:rsidR="006670E2" w:rsidRPr="006670E2" w:rsidRDefault="006670E2" w:rsidP="006670E2">
      <w:pPr>
        <w:tabs>
          <w:tab w:val="left" w:pos="1284"/>
        </w:tabs>
      </w:pPr>
      <w:r w:rsidRPr="006670E2">
        <w:pict w14:anchorId="4A2554E1">
          <v:rect id="_x0000_i15844" style="width:0;height:1.5pt" o:hralign="center" o:hrstd="t" o:hr="t" fillcolor="#a0a0a0" stroked="f"/>
        </w:pict>
      </w:r>
    </w:p>
    <w:p w14:paraId="15B3ABCD" w14:textId="77777777" w:rsidR="006670E2" w:rsidRPr="006670E2" w:rsidRDefault="006670E2" w:rsidP="006670E2">
      <w:pPr>
        <w:tabs>
          <w:tab w:val="left" w:pos="1284"/>
        </w:tabs>
        <w:rPr>
          <w:b/>
          <w:bCs/>
        </w:rPr>
      </w:pPr>
      <w:r w:rsidRPr="006670E2">
        <w:rPr>
          <w:b/>
          <w:bCs/>
        </w:rPr>
        <w:t>Fleet</w:t>
      </w:r>
    </w:p>
    <w:p w14:paraId="28D2A686" w14:textId="77777777" w:rsidR="006670E2" w:rsidRPr="006670E2" w:rsidRDefault="006670E2" w:rsidP="006670E2">
      <w:pPr>
        <w:tabs>
          <w:tab w:val="left" w:pos="1284"/>
        </w:tabs>
      </w:pPr>
      <w:r w:rsidRPr="006670E2">
        <w:t>Blue Theme</w:t>
      </w:r>
    </w:p>
    <w:p w14:paraId="344B2E5C" w14:textId="77777777" w:rsidR="006670E2" w:rsidRPr="006670E2" w:rsidRDefault="006670E2" w:rsidP="006670E2">
      <w:pPr>
        <w:tabs>
          <w:tab w:val="left" w:pos="1284"/>
        </w:tabs>
      </w:pPr>
      <w:r w:rsidRPr="006670E2">
        <w:pict w14:anchorId="153618A7">
          <v:rect id="_x0000_i15845" style="width:0;height:1.5pt" o:hralign="center" o:hrstd="t" o:hr="t" fillcolor="#a0a0a0" stroked="f"/>
        </w:pict>
      </w:r>
    </w:p>
    <w:p w14:paraId="433E446E" w14:textId="77777777" w:rsidR="006670E2" w:rsidRPr="006670E2" w:rsidRDefault="006670E2" w:rsidP="006670E2">
      <w:pPr>
        <w:tabs>
          <w:tab w:val="left" w:pos="1284"/>
        </w:tabs>
        <w:rPr>
          <w:b/>
          <w:bCs/>
        </w:rPr>
      </w:pPr>
      <w:r w:rsidRPr="006670E2">
        <w:rPr>
          <w:b/>
          <w:bCs/>
        </w:rPr>
        <w:t>Route</w:t>
      </w:r>
    </w:p>
    <w:p w14:paraId="46D414F7" w14:textId="77777777" w:rsidR="006670E2" w:rsidRPr="006670E2" w:rsidRDefault="006670E2" w:rsidP="006670E2">
      <w:pPr>
        <w:tabs>
          <w:tab w:val="left" w:pos="1284"/>
        </w:tabs>
      </w:pPr>
      <w:r w:rsidRPr="006670E2">
        <w:t>Green Theme</w:t>
      </w:r>
    </w:p>
    <w:p w14:paraId="51351BE0" w14:textId="77777777" w:rsidR="006670E2" w:rsidRPr="006670E2" w:rsidRDefault="006670E2" w:rsidP="006670E2">
      <w:pPr>
        <w:tabs>
          <w:tab w:val="left" w:pos="1284"/>
        </w:tabs>
      </w:pPr>
      <w:r w:rsidRPr="006670E2">
        <w:pict w14:anchorId="575C7B22">
          <v:rect id="_x0000_i15846" style="width:0;height:1.5pt" o:hralign="center" o:hrstd="t" o:hr="t" fillcolor="#a0a0a0" stroked="f"/>
        </w:pict>
      </w:r>
    </w:p>
    <w:p w14:paraId="7D7B3989" w14:textId="77777777" w:rsidR="006670E2" w:rsidRPr="006670E2" w:rsidRDefault="006670E2" w:rsidP="006670E2">
      <w:pPr>
        <w:tabs>
          <w:tab w:val="left" w:pos="1284"/>
        </w:tabs>
        <w:rPr>
          <w:b/>
          <w:bCs/>
        </w:rPr>
      </w:pPr>
      <w:r w:rsidRPr="006670E2">
        <w:rPr>
          <w:b/>
          <w:bCs/>
        </w:rPr>
        <w:t>Delivery</w:t>
      </w:r>
    </w:p>
    <w:p w14:paraId="7B5B42D0" w14:textId="77777777" w:rsidR="006670E2" w:rsidRPr="006670E2" w:rsidRDefault="006670E2" w:rsidP="006670E2">
      <w:pPr>
        <w:tabs>
          <w:tab w:val="left" w:pos="1284"/>
        </w:tabs>
      </w:pPr>
      <w:r w:rsidRPr="006670E2">
        <w:t>Orange Theme</w:t>
      </w:r>
    </w:p>
    <w:p w14:paraId="771F241D" w14:textId="77777777" w:rsidR="006670E2" w:rsidRPr="006670E2" w:rsidRDefault="006670E2" w:rsidP="006670E2">
      <w:pPr>
        <w:tabs>
          <w:tab w:val="left" w:pos="1284"/>
        </w:tabs>
      </w:pPr>
      <w:r w:rsidRPr="006670E2">
        <w:pict w14:anchorId="11ECB799">
          <v:rect id="_x0000_i15847" style="width:0;height:1.5pt" o:hralign="center" o:hrstd="t" o:hr="t" fillcolor="#a0a0a0" stroked="f"/>
        </w:pict>
      </w:r>
    </w:p>
    <w:p w14:paraId="00B964CD" w14:textId="77777777" w:rsidR="006670E2" w:rsidRPr="006670E2" w:rsidRDefault="006670E2" w:rsidP="006670E2">
      <w:pPr>
        <w:tabs>
          <w:tab w:val="left" w:pos="1284"/>
        </w:tabs>
        <w:rPr>
          <w:b/>
          <w:bCs/>
        </w:rPr>
      </w:pPr>
      <w:r w:rsidRPr="006670E2">
        <w:rPr>
          <w:b/>
          <w:bCs/>
        </w:rPr>
        <w:t>Analytics</w:t>
      </w:r>
    </w:p>
    <w:p w14:paraId="635CAE1D" w14:textId="77777777" w:rsidR="006670E2" w:rsidRPr="006670E2" w:rsidRDefault="006670E2" w:rsidP="006670E2">
      <w:pPr>
        <w:tabs>
          <w:tab w:val="left" w:pos="1284"/>
        </w:tabs>
      </w:pPr>
      <w:r w:rsidRPr="006670E2">
        <w:t>Purple Theme</w:t>
      </w:r>
    </w:p>
    <w:p w14:paraId="75907DBA" w14:textId="77777777" w:rsidR="006670E2" w:rsidRPr="006670E2" w:rsidRDefault="006670E2" w:rsidP="006670E2">
      <w:pPr>
        <w:tabs>
          <w:tab w:val="left" w:pos="1284"/>
        </w:tabs>
      </w:pPr>
      <w:r w:rsidRPr="006670E2">
        <w:t>Each module has its own accent color while maintaining a consistent layout and navigation.</w:t>
      </w:r>
    </w:p>
    <w:p w14:paraId="43344327" w14:textId="77777777" w:rsidR="006670E2" w:rsidRPr="006670E2" w:rsidRDefault="006670E2" w:rsidP="006670E2">
      <w:pPr>
        <w:tabs>
          <w:tab w:val="left" w:pos="1284"/>
        </w:tabs>
      </w:pPr>
      <w:r w:rsidRPr="006670E2">
        <w:pict w14:anchorId="414C1FCE">
          <v:rect id="_x0000_i15848" style="width:0;height:1.5pt" o:hralign="center" o:hrstd="t" o:hr="t" fillcolor="#a0a0a0" stroked="f"/>
        </w:pict>
      </w:r>
    </w:p>
    <w:p w14:paraId="47010F4D" w14:textId="77777777" w:rsidR="006670E2" w:rsidRPr="006670E2" w:rsidRDefault="006670E2" w:rsidP="006670E2">
      <w:pPr>
        <w:tabs>
          <w:tab w:val="left" w:pos="1284"/>
        </w:tabs>
        <w:rPr>
          <w:b/>
          <w:bCs/>
        </w:rPr>
      </w:pPr>
      <w:r w:rsidRPr="006670E2">
        <w:rPr>
          <w:b/>
          <w:bCs/>
        </w:rPr>
        <w:t>68. Module Dependencies</w:t>
      </w:r>
    </w:p>
    <w:p w14:paraId="0EB4D88A" w14:textId="77777777" w:rsidR="006670E2" w:rsidRPr="006670E2" w:rsidRDefault="006670E2" w:rsidP="006670E2">
      <w:pPr>
        <w:tabs>
          <w:tab w:val="left" w:pos="1284"/>
        </w:tabs>
      </w:pPr>
      <w:r w:rsidRPr="006670E2">
        <w:t>Dependencies are intentional and minimal.</w:t>
      </w:r>
    </w:p>
    <w:p w14:paraId="4AE3D842" w14:textId="77777777" w:rsidR="006670E2" w:rsidRPr="006670E2" w:rsidRDefault="006670E2" w:rsidP="006670E2">
      <w:pPr>
        <w:tabs>
          <w:tab w:val="left" w:pos="1284"/>
        </w:tabs>
      </w:pPr>
      <w:r w:rsidRPr="006670E2">
        <w:t>Fleet</w:t>
      </w:r>
    </w:p>
    <w:p w14:paraId="21EC49AC" w14:textId="77777777" w:rsidR="006670E2" w:rsidRPr="006670E2" w:rsidRDefault="006670E2" w:rsidP="006670E2">
      <w:pPr>
        <w:tabs>
          <w:tab w:val="left" w:pos="1284"/>
        </w:tabs>
      </w:pPr>
    </w:p>
    <w:p w14:paraId="00D32255" w14:textId="77777777" w:rsidR="006670E2" w:rsidRPr="006670E2" w:rsidRDefault="006670E2" w:rsidP="006670E2">
      <w:pPr>
        <w:tabs>
          <w:tab w:val="left" w:pos="1284"/>
        </w:tabs>
      </w:pPr>
      <w:r w:rsidRPr="006670E2">
        <w:t>↓</w:t>
      </w:r>
    </w:p>
    <w:p w14:paraId="3ED8B7FF" w14:textId="77777777" w:rsidR="006670E2" w:rsidRPr="006670E2" w:rsidRDefault="006670E2" w:rsidP="006670E2">
      <w:pPr>
        <w:tabs>
          <w:tab w:val="left" w:pos="1284"/>
        </w:tabs>
      </w:pPr>
    </w:p>
    <w:p w14:paraId="1B17966B" w14:textId="77777777" w:rsidR="006670E2" w:rsidRPr="006670E2" w:rsidRDefault="006670E2" w:rsidP="006670E2">
      <w:pPr>
        <w:tabs>
          <w:tab w:val="left" w:pos="1284"/>
        </w:tabs>
      </w:pPr>
      <w:r w:rsidRPr="006670E2">
        <w:t>Route</w:t>
      </w:r>
    </w:p>
    <w:p w14:paraId="72F25192" w14:textId="77777777" w:rsidR="006670E2" w:rsidRPr="006670E2" w:rsidRDefault="006670E2" w:rsidP="006670E2">
      <w:pPr>
        <w:tabs>
          <w:tab w:val="left" w:pos="1284"/>
        </w:tabs>
      </w:pPr>
    </w:p>
    <w:p w14:paraId="553051E9" w14:textId="77777777" w:rsidR="006670E2" w:rsidRPr="006670E2" w:rsidRDefault="006670E2" w:rsidP="006670E2">
      <w:pPr>
        <w:tabs>
          <w:tab w:val="left" w:pos="1284"/>
        </w:tabs>
      </w:pPr>
      <w:r w:rsidRPr="006670E2">
        <w:t>↓</w:t>
      </w:r>
    </w:p>
    <w:p w14:paraId="39C34BDC" w14:textId="77777777" w:rsidR="006670E2" w:rsidRPr="006670E2" w:rsidRDefault="006670E2" w:rsidP="006670E2">
      <w:pPr>
        <w:tabs>
          <w:tab w:val="left" w:pos="1284"/>
        </w:tabs>
      </w:pPr>
    </w:p>
    <w:p w14:paraId="14420633" w14:textId="77777777" w:rsidR="006670E2" w:rsidRPr="006670E2" w:rsidRDefault="006670E2" w:rsidP="006670E2">
      <w:pPr>
        <w:tabs>
          <w:tab w:val="left" w:pos="1284"/>
        </w:tabs>
      </w:pPr>
      <w:r w:rsidRPr="006670E2">
        <w:t>Delivery</w:t>
      </w:r>
    </w:p>
    <w:p w14:paraId="43F48CBF" w14:textId="77777777" w:rsidR="006670E2" w:rsidRPr="006670E2" w:rsidRDefault="006670E2" w:rsidP="006670E2">
      <w:pPr>
        <w:tabs>
          <w:tab w:val="left" w:pos="1284"/>
        </w:tabs>
      </w:pPr>
    </w:p>
    <w:p w14:paraId="17C85A66" w14:textId="77777777" w:rsidR="006670E2" w:rsidRPr="006670E2" w:rsidRDefault="006670E2" w:rsidP="006670E2">
      <w:pPr>
        <w:tabs>
          <w:tab w:val="left" w:pos="1284"/>
        </w:tabs>
      </w:pPr>
      <w:r w:rsidRPr="006670E2">
        <w:t>↓</w:t>
      </w:r>
    </w:p>
    <w:p w14:paraId="7C40BAD1" w14:textId="77777777" w:rsidR="006670E2" w:rsidRPr="006670E2" w:rsidRDefault="006670E2" w:rsidP="006670E2">
      <w:pPr>
        <w:tabs>
          <w:tab w:val="left" w:pos="1284"/>
        </w:tabs>
      </w:pPr>
    </w:p>
    <w:p w14:paraId="5A4BD3DE" w14:textId="77777777" w:rsidR="006670E2" w:rsidRPr="006670E2" w:rsidRDefault="006670E2" w:rsidP="006670E2">
      <w:pPr>
        <w:tabs>
          <w:tab w:val="left" w:pos="1284"/>
        </w:tabs>
      </w:pPr>
      <w:r w:rsidRPr="006670E2">
        <w:t>Analytics</w:t>
      </w:r>
    </w:p>
    <w:p w14:paraId="2A0BD3E0" w14:textId="77777777" w:rsidR="006670E2" w:rsidRPr="006670E2" w:rsidRDefault="006670E2" w:rsidP="006670E2">
      <w:pPr>
        <w:tabs>
          <w:tab w:val="left" w:pos="1284"/>
        </w:tabs>
      </w:pPr>
      <w:r w:rsidRPr="006670E2">
        <w:t>Analytics depends on operational data but does not modify it.</w:t>
      </w:r>
    </w:p>
    <w:p w14:paraId="22CC0541" w14:textId="77777777" w:rsidR="006670E2" w:rsidRPr="006670E2" w:rsidRDefault="006670E2" w:rsidP="006670E2">
      <w:pPr>
        <w:tabs>
          <w:tab w:val="left" w:pos="1284"/>
        </w:tabs>
      </w:pPr>
      <w:r w:rsidRPr="006670E2">
        <w:lastRenderedPageBreak/>
        <w:pict w14:anchorId="206CF6A8">
          <v:rect id="_x0000_i15849" style="width:0;height:1.5pt" o:hralign="center" o:hrstd="t" o:hr="t" fillcolor="#a0a0a0" stroked="f"/>
        </w:pict>
      </w:r>
    </w:p>
    <w:p w14:paraId="07F25008" w14:textId="77777777" w:rsidR="006670E2" w:rsidRPr="006670E2" w:rsidRDefault="006670E2" w:rsidP="006670E2">
      <w:pPr>
        <w:tabs>
          <w:tab w:val="left" w:pos="1284"/>
        </w:tabs>
        <w:rPr>
          <w:b/>
          <w:bCs/>
        </w:rPr>
      </w:pPr>
      <w:r w:rsidRPr="006670E2">
        <w:rPr>
          <w:b/>
          <w:bCs/>
        </w:rPr>
        <w:t>69. Project Strengths</w:t>
      </w:r>
    </w:p>
    <w:p w14:paraId="75F4E5F8" w14:textId="77777777" w:rsidR="006670E2" w:rsidRPr="006670E2" w:rsidRDefault="006670E2" w:rsidP="006670E2">
      <w:pPr>
        <w:tabs>
          <w:tab w:val="left" w:pos="1284"/>
        </w:tabs>
      </w:pPr>
      <w:r w:rsidRPr="006670E2">
        <w:t>The Drone Delivery Navigation System demonstrates:</w:t>
      </w:r>
    </w:p>
    <w:p w14:paraId="4F275B98" w14:textId="77777777" w:rsidR="006670E2" w:rsidRPr="006670E2" w:rsidRDefault="006670E2" w:rsidP="006670E2">
      <w:pPr>
        <w:numPr>
          <w:ilvl w:val="0"/>
          <w:numId w:val="1118"/>
        </w:numPr>
        <w:tabs>
          <w:tab w:val="left" w:pos="1284"/>
        </w:tabs>
      </w:pPr>
      <w:r w:rsidRPr="006670E2">
        <w:t xml:space="preserve">Modular Architecture </w:t>
      </w:r>
    </w:p>
    <w:p w14:paraId="33F1C3D7" w14:textId="77777777" w:rsidR="006670E2" w:rsidRPr="006670E2" w:rsidRDefault="006670E2" w:rsidP="006670E2">
      <w:pPr>
        <w:numPr>
          <w:ilvl w:val="0"/>
          <w:numId w:val="1118"/>
        </w:numPr>
        <w:tabs>
          <w:tab w:val="left" w:pos="1284"/>
        </w:tabs>
      </w:pPr>
      <w:r w:rsidRPr="006670E2">
        <w:t xml:space="preserve">Enterprise Code Organization </w:t>
      </w:r>
    </w:p>
    <w:p w14:paraId="5CF2DEFA" w14:textId="77777777" w:rsidR="006670E2" w:rsidRPr="006670E2" w:rsidRDefault="006670E2" w:rsidP="006670E2">
      <w:pPr>
        <w:numPr>
          <w:ilvl w:val="0"/>
          <w:numId w:val="1118"/>
        </w:numPr>
        <w:tabs>
          <w:tab w:val="left" w:pos="1284"/>
        </w:tabs>
      </w:pPr>
      <w:r w:rsidRPr="006670E2">
        <w:t xml:space="preserve">Practical DSA </w:t>
      </w:r>
    </w:p>
    <w:p w14:paraId="6C610EC9" w14:textId="77777777" w:rsidR="006670E2" w:rsidRPr="006670E2" w:rsidRDefault="006670E2" w:rsidP="006670E2">
      <w:pPr>
        <w:numPr>
          <w:ilvl w:val="0"/>
          <w:numId w:val="1118"/>
        </w:numPr>
        <w:tabs>
          <w:tab w:val="left" w:pos="1284"/>
        </w:tabs>
      </w:pPr>
      <w:r w:rsidRPr="006670E2">
        <w:t xml:space="preserve">Secure Authentication </w:t>
      </w:r>
    </w:p>
    <w:p w14:paraId="6281196C" w14:textId="77777777" w:rsidR="006670E2" w:rsidRPr="006670E2" w:rsidRDefault="006670E2" w:rsidP="006670E2">
      <w:pPr>
        <w:numPr>
          <w:ilvl w:val="0"/>
          <w:numId w:val="1118"/>
        </w:numPr>
        <w:tabs>
          <w:tab w:val="left" w:pos="1284"/>
        </w:tabs>
      </w:pPr>
      <w:r w:rsidRPr="006670E2">
        <w:t xml:space="preserve">REST APIs </w:t>
      </w:r>
    </w:p>
    <w:p w14:paraId="0DB92D5D" w14:textId="77777777" w:rsidR="006670E2" w:rsidRPr="006670E2" w:rsidRDefault="006670E2" w:rsidP="006670E2">
      <w:pPr>
        <w:numPr>
          <w:ilvl w:val="0"/>
          <w:numId w:val="1118"/>
        </w:numPr>
        <w:tabs>
          <w:tab w:val="left" w:pos="1284"/>
        </w:tabs>
      </w:pPr>
      <w:r w:rsidRPr="006670E2">
        <w:t xml:space="preserve">Responsive UI </w:t>
      </w:r>
    </w:p>
    <w:p w14:paraId="140DF632" w14:textId="77777777" w:rsidR="006670E2" w:rsidRPr="006670E2" w:rsidRDefault="006670E2" w:rsidP="006670E2">
      <w:pPr>
        <w:numPr>
          <w:ilvl w:val="0"/>
          <w:numId w:val="1118"/>
        </w:numPr>
        <w:tabs>
          <w:tab w:val="left" w:pos="1284"/>
        </w:tabs>
      </w:pPr>
      <w:r w:rsidRPr="006670E2">
        <w:t xml:space="preserve">Clean Documentation </w:t>
      </w:r>
    </w:p>
    <w:p w14:paraId="76AA927C" w14:textId="77777777" w:rsidR="006670E2" w:rsidRPr="006670E2" w:rsidRDefault="006670E2" w:rsidP="006670E2">
      <w:pPr>
        <w:numPr>
          <w:ilvl w:val="0"/>
          <w:numId w:val="1118"/>
        </w:numPr>
        <w:tabs>
          <w:tab w:val="left" w:pos="1284"/>
        </w:tabs>
      </w:pPr>
      <w:r w:rsidRPr="006670E2">
        <w:t xml:space="preserve">Scalable Design </w:t>
      </w:r>
    </w:p>
    <w:p w14:paraId="08C29357" w14:textId="77777777" w:rsidR="006670E2" w:rsidRPr="006670E2" w:rsidRDefault="006670E2" w:rsidP="006670E2">
      <w:pPr>
        <w:tabs>
          <w:tab w:val="left" w:pos="1284"/>
        </w:tabs>
      </w:pPr>
      <w:r w:rsidRPr="006670E2">
        <w:t>These qualities distinguish it from a basic CRUD application.</w:t>
      </w:r>
    </w:p>
    <w:p w14:paraId="2B9B207C" w14:textId="77777777" w:rsidR="006670E2" w:rsidRPr="006670E2" w:rsidRDefault="006670E2" w:rsidP="006670E2">
      <w:pPr>
        <w:tabs>
          <w:tab w:val="left" w:pos="1284"/>
        </w:tabs>
      </w:pPr>
      <w:r w:rsidRPr="006670E2">
        <w:pict w14:anchorId="0F3F5630">
          <v:rect id="_x0000_i15850" style="width:0;height:1.5pt" o:hralign="center" o:hrstd="t" o:hr="t" fillcolor="#a0a0a0" stroked="f"/>
        </w:pict>
      </w:r>
    </w:p>
    <w:p w14:paraId="793A1181" w14:textId="77777777" w:rsidR="006670E2" w:rsidRPr="006670E2" w:rsidRDefault="006670E2" w:rsidP="006670E2">
      <w:pPr>
        <w:tabs>
          <w:tab w:val="left" w:pos="1284"/>
        </w:tabs>
        <w:rPr>
          <w:b/>
          <w:bCs/>
        </w:rPr>
      </w:pPr>
      <w:r w:rsidRPr="006670E2">
        <w:rPr>
          <w:b/>
          <w:bCs/>
        </w:rPr>
        <w:t>70. Educational Outcomes</w:t>
      </w:r>
    </w:p>
    <w:p w14:paraId="43BE879C" w14:textId="77777777" w:rsidR="006670E2" w:rsidRPr="006670E2" w:rsidRDefault="006670E2" w:rsidP="006670E2">
      <w:pPr>
        <w:tabs>
          <w:tab w:val="left" w:pos="1284"/>
        </w:tabs>
      </w:pPr>
      <w:r w:rsidRPr="006670E2">
        <w:t>Students completing this project gain experience in:</w:t>
      </w:r>
    </w:p>
    <w:p w14:paraId="7F654E59" w14:textId="77777777" w:rsidR="006670E2" w:rsidRPr="006670E2" w:rsidRDefault="006670E2" w:rsidP="006670E2">
      <w:pPr>
        <w:numPr>
          <w:ilvl w:val="0"/>
          <w:numId w:val="1119"/>
        </w:numPr>
        <w:tabs>
          <w:tab w:val="left" w:pos="1284"/>
        </w:tabs>
      </w:pPr>
      <w:r w:rsidRPr="006670E2">
        <w:t xml:space="preserve">Full-Stack Development </w:t>
      </w:r>
    </w:p>
    <w:p w14:paraId="6C7BB500" w14:textId="77777777" w:rsidR="006670E2" w:rsidRPr="006670E2" w:rsidRDefault="006670E2" w:rsidP="006670E2">
      <w:pPr>
        <w:numPr>
          <w:ilvl w:val="0"/>
          <w:numId w:val="1119"/>
        </w:numPr>
        <w:tabs>
          <w:tab w:val="left" w:pos="1284"/>
        </w:tabs>
      </w:pPr>
      <w:r w:rsidRPr="006670E2">
        <w:t xml:space="preserve">REST API Design </w:t>
      </w:r>
    </w:p>
    <w:p w14:paraId="60DBA6D3" w14:textId="77777777" w:rsidR="006670E2" w:rsidRPr="006670E2" w:rsidRDefault="006670E2" w:rsidP="006670E2">
      <w:pPr>
        <w:numPr>
          <w:ilvl w:val="0"/>
          <w:numId w:val="1119"/>
        </w:numPr>
        <w:tabs>
          <w:tab w:val="left" w:pos="1284"/>
        </w:tabs>
      </w:pPr>
      <w:r w:rsidRPr="006670E2">
        <w:t xml:space="preserve">Database Modeling </w:t>
      </w:r>
    </w:p>
    <w:p w14:paraId="659BE728" w14:textId="77777777" w:rsidR="006670E2" w:rsidRPr="006670E2" w:rsidRDefault="006670E2" w:rsidP="006670E2">
      <w:pPr>
        <w:numPr>
          <w:ilvl w:val="0"/>
          <w:numId w:val="1119"/>
        </w:numPr>
        <w:tabs>
          <w:tab w:val="left" w:pos="1284"/>
        </w:tabs>
      </w:pPr>
      <w:r w:rsidRPr="006670E2">
        <w:t xml:space="preserve">Authentication </w:t>
      </w:r>
    </w:p>
    <w:p w14:paraId="28FFE910" w14:textId="77777777" w:rsidR="006670E2" w:rsidRPr="006670E2" w:rsidRDefault="006670E2" w:rsidP="006670E2">
      <w:pPr>
        <w:numPr>
          <w:ilvl w:val="0"/>
          <w:numId w:val="1119"/>
        </w:numPr>
        <w:tabs>
          <w:tab w:val="left" w:pos="1284"/>
        </w:tabs>
      </w:pPr>
      <w:r w:rsidRPr="006670E2">
        <w:t xml:space="preserve">Responsive UI Development </w:t>
      </w:r>
    </w:p>
    <w:p w14:paraId="7C9CC421" w14:textId="77777777" w:rsidR="006670E2" w:rsidRPr="006670E2" w:rsidRDefault="006670E2" w:rsidP="006670E2">
      <w:pPr>
        <w:numPr>
          <w:ilvl w:val="0"/>
          <w:numId w:val="1119"/>
        </w:numPr>
        <w:tabs>
          <w:tab w:val="left" w:pos="1284"/>
        </w:tabs>
      </w:pPr>
      <w:r w:rsidRPr="006670E2">
        <w:t xml:space="preserve">Software Architecture </w:t>
      </w:r>
    </w:p>
    <w:p w14:paraId="251D2478" w14:textId="77777777" w:rsidR="006670E2" w:rsidRPr="006670E2" w:rsidRDefault="006670E2" w:rsidP="006670E2">
      <w:pPr>
        <w:numPr>
          <w:ilvl w:val="0"/>
          <w:numId w:val="1119"/>
        </w:numPr>
        <w:tabs>
          <w:tab w:val="left" w:pos="1284"/>
        </w:tabs>
      </w:pPr>
      <w:r w:rsidRPr="006670E2">
        <w:t xml:space="preserve">Data Structures </w:t>
      </w:r>
    </w:p>
    <w:p w14:paraId="6A0CDA72" w14:textId="77777777" w:rsidR="006670E2" w:rsidRPr="006670E2" w:rsidRDefault="006670E2" w:rsidP="006670E2">
      <w:pPr>
        <w:numPr>
          <w:ilvl w:val="0"/>
          <w:numId w:val="1119"/>
        </w:numPr>
        <w:tabs>
          <w:tab w:val="left" w:pos="1284"/>
        </w:tabs>
      </w:pPr>
      <w:r w:rsidRPr="006670E2">
        <w:t xml:space="preserve">Algorithms </w:t>
      </w:r>
    </w:p>
    <w:p w14:paraId="0A2532DD" w14:textId="77777777" w:rsidR="006670E2" w:rsidRPr="006670E2" w:rsidRDefault="006670E2" w:rsidP="006670E2">
      <w:pPr>
        <w:numPr>
          <w:ilvl w:val="0"/>
          <w:numId w:val="1119"/>
        </w:numPr>
        <w:tabs>
          <w:tab w:val="left" w:pos="1284"/>
        </w:tabs>
      </w:pPr>
      <w:r w:rsidRPr="006670E2">
        <w:t xml:space="preserve">Technical Documentation </w:t>
      </w:r>
    </w:p>
    <w:p w14:paraId="501D0DE5" w14:textId="77777777" w:rsidR="006670E2" w:rsidRPr="006670E2" w:rsidRDefault="006670E2" w:rsidP="006670E2">
      <w:pPr>
        <w:numPr>
          <w:ilvl w:val="0"/>
          <w:numId w:val="1119"/>
        </w:numPr>
        <w:tabs>
          <w:tab w:val="left" w:pos="1284"/>
        </w:tabs>
      </w:pPr>
      <w:r w:rsidRPr="006670E2">
        <w:t xml:space="preserve">System Integration </w:t>
      </w:r>
    </w:p>
    <w:p w14:paraId="05AADA38" w14:textId="77777777" w:rsidR="006670E2" w:rsidRPr="006670E2" w:rsidRDefault="006670E2" w:rsidP="006670E2">
      <w:pPr>
        <w:tabs>
          <w:tab w:val="left" w:pos="1284"/>
        </w:tabs>
      </w:pPr>
      <w:r w:rsidRPr="006670E2">
        <w:pict w14:anchorId="0BDA2A09">
          <v:rect id="_x0000_i15851" style="width:0;height:1.5pt" o:hralign="center" o:hrstd="t" o:hr="t" fillcolor="#a0a0a0" stroked="f"/>
        </w:pict>
      </w:r>
    </w:p>
    <w:p w14:paraId="06824986" w14:textId="77777777" w:rsidR="006670E2" w:rsidRPr="006670E2" w:rsidRDefault="006670E2" w:rsidP="006670E2">
      <w:pPr>
        <w:tabs>
          <w:tab w:val="left" w:pos="1284"/>
        </w:tabs>
        <w:rPr>
          <w:b/>
          <w:bCs/>
        </w:rPr>
      </w:pPr>
      <w:r w:rsidRPr="006670E2">
        <w:rPr>
          <w:b/>
          <w:bCs/>
        </w:rPr>
        <w:t>71. Module Completion Checklist</w:t>
      </w:r>
    </w:p>
    <w:p w14:paraId="4F4B4F7A" w14:textId="77777777" w:rsidR="006670E2" w:rsidRPr="006670E2" w:rsidRDefault="006670E2" w:rsidP="006670E2">
      <w:pPr>
        <w:tabs>
          <w:tab w:val="left" w:pos="1284"/>
        </w:tabs>
      </w:pPr>
      <w:r w:rsidRPr="006670E2">
        <w:t>Before Version 1.0 is complete, verify:</w:t>
      </w:r>
    </w:p>
    <w:p w14:paraId="1734E532" w14:textId="77777777" w:rsidR="006670E2" w:rsidRPr="006670E2" w:rsidRDefault="006670E2" w:rsidP="006670E2">
      <w:pPr>
        <w:tabs>
          <w:tab w:val="left" w:pos="1284"/>
        </w:tabs>
        <w:rPr>
          <w:b/>
          <w:bCs/>
        </w:rPr>
      </w:pPr>
      <w:r w:rsidRPr="006670E2">
        <w:rPr>
          <w:b/>
          <w:bCs/>
        </w:rPr>
        <w:t>Dashboard</w:t>
      </w:r>
    </w:p>
    <w:p w14:paraId="63497BE4" w14:textId="77777777" w:rsidR="006670E2" w:rsidRPr="006670E2" w:rsidRDefault="006670E2" w:rsidP="006670E2">
      <w:pPr>
        <w:numPr>
          <w:ilvl w:val="0"/>
          <w:numId w:val="1120"/>
        </w:numPr>
        <w:tabs>
          <w:tab w:val="left" w:pos="1284"/>
        </w:tabs>
      </w:pPr>
      <w:r w:rsidRPr="006670E2">
        <w:t xml:space="preserve">Navigation complete. </w:t>
      </w:r>
    </w:p>
    <w:p w14:paraId="1522B3AC" w14:textId="77777777" w:rsidR="006670E2" w:rsidRPr="006670E2" w:rsidRDefault="006670E2" w:rsidP="006670E2">
      <w:pPr>
        <w:numPr>
          <w:ilvl w:val="0"/>
          <w:numId w:val="1120"/>
        </w:numPr>
        <w:tabs>
          <w:tab w:val="left" w:pos="1284"/>
        </w:tabs>
      </w:pPr>
      <w:r w:rsidRPr="006670E2">
        <w:t xml:space="preserve">Statistics displayed. </w:t>
      </w:r>
    </w:p>
    <w:p w14:paraId="6F5378CA" w14:textId="77777777" w:rsidR="006670E2" w:rsidRPr="006670E2" w:rsidRDefault="006670E2" w:rsidP="006670E2">
      <w:pPr>
        <w:numPr>
          <w:ilvl w:val="0"/>
          <w:numId w:val="1120"/>
        </w:numPr>
        <w:tabs>
          <w:tab w:val="left" w:pos="1284"/>
        </w:tabs>
      </w:pPr>
      <w:r w:rsidRPr="006670E2">
        <w:lastRenderedPageBreak/>
        <w:t xml:space="preserve">Responsive layout verified. </w:t>
      </w:r>
    </w:p>
    <w:p w14:paraId="704DDD22" w14:textId="77777777" w:rsidR="006670E2" w:rsidRPr="006670E2" w:rsidRDefault="006670E2" w:rsidP="006670E2">
      <w:pPr>
        <w:tabs>
          <w:tab w:val="left" w:pos="1284"/>
        </w:tabs>
      </w:pPr>
      <w:r w:rsidRPr="006670E2">
        <w:pict w14:anchorId="4B8B5065">
          <v:rect id="_x0000_i15852" style="width:0;height:1.5pt" o:hralign="center" o:hrstd="t" o:hr="t" fillcolor="#a0a0a0" stroked="f"/>
        </w:pict>
      </w:r>
    </w:p>
    <w:p w14:paraId="76295603" w14:textId="77777777" w:rsidR="006670E2" w:rsidRPr="006670E2" w:rsidRDefault="006670E2" w:rsidP="006670E2">
      <w:pPr>
        <w:tabs>
          <w:tab w:val="left" w:pos="1284"/>
        </w:tabs>
        <w:rPr>
          <w:b/>
          <w:bCs/>
        </w:rPr>
      </w:pPr>
      <w:r w:rsidRPr="006670E2">
        <w:rPr>
          <w:b/>
          <w:bCs/>
        </w:rPr>
        <w:t>Fleet</w:t>
      </w:r>
    </w:p>
    <w:p w14:paraId="2AD5AA40" w14:textId="77777777" w:rsidR="006670E2" w:rsidRPr="006670E2" w:rsidRDefault="006670E2" w:rsidP="006670E2">
      <w:pPr>
        <w:numPr>
          <w:ilvl w:val="0"/>
          <w:numId w:val="1121"/>
        </w:numPr>
        <w:tabs>
          <w:tab w:val="left" w:pos="1284"/>
        </w:tabs>
      </w:pPr>
      <w:r w:rsidRPr="006670E2">
        <w:t xml:space="preserve">CRUD operations complete. </w:t>
      </w:r>
    </w:p>
    <w:p w14:paraId="61F12826" w14:textId="77777777" w:rsidR="006670E2" w:rsidRPr="006670E2" w:rsidRDefault="006670E2" w:rsidP="006670E2">
      <w:pPr>
        <w:numPr>
          <w:ilvl w:val="0"/>
          <w:numId w:val="1121"/>
        </w:numPr>
        <w:tabs>
          <w:tab w:val="left" w:pos="1284"/>
        </w:tabs>
      </w:pPr>
      <w:r w:rsidRPr="006670E2">
        <w:t xml:space="preserve">Search and sorting verified. </w:t>
      </w:r>
    </w:p>
    <w:p w14:paraId="7B9E1DE8" w14:textId="77777777" w:rsidR="006670E2" w:rsidRPr="006670E2" w:rsidRDefault="006670E2" w:rsidP="006670E2">
      <w:pPr>
        <w:numPr>
          <w:ilvl w:val="0"/>
          <w:numId w:val="1121"/>
        </w:numPr>
        <w:tabs>
          <w:tab w:val="left" w:pos="1284"/>
        </w:tabs>
      </w:pPr>
      <w:r w:rsidRPr="006670E2">
        <w:t xml:space="preserve">Fleet statistics accurate. </w:t>
      </w:r>
    </w:p>
    <w:p w14:paraId="7BEE40E4" w14:textId="77777777" w:rsidR="006670E2" w:rsidRPr="006670E2" w:rsidRDefault="006670E2" w:rsidP="006670E2">
      <w:pPr>
        <w:tabs>
          <w:tab w:val="left" w:pos="1284"/>
        </w:tabs>
      </w:pPr>
      <w:r w:rsidRPr="006670E2">
        <w:pict w14:anchorId="3A980437">
          <v:rect id="_x0000_i15853" style="width:0;height:1.5pt" o:hralign="center" o:hrstd="t" o:hr="t" fillcolor="#a0a0a0" stroked="f"/>
        </w:pict>
      </w:r>
    </w:p>
    <w:p w14:paraId="7E3C7584" w14:textId="77777777" w:rsidR="006670E2" w:rsidRPr="006670E2" w:rsidRDefault="006670E2" w:rsidP="006670E2">
      <w:pPr>
        <w:tabs>
          <w:tab w:val="left" w:pos="1284"/>
        </w:tabs>
        <w:rPr>
          <w:b/>
          <w:bCs/>
        </w:rPr>
      </w:pPr>
      <w:r w:rsidRPr="006670E2">
        <w:rPr>
          <w:b/>
          <w:bCs/>
        </w:rPr>
        <w:t>Route</w:t>
      </w:r>
    </w:p>
    <w:p w14:paraId="7075518B" w14:textId="77777777" w:rsidR="006670E2" w:rsidRPr="006670E2" w:rsidRDefault="006670E2" w:rsidP="006670E2">
      <w:pPr>
        <w:numPr>
          <w:ilvl w:val="0"/>
          <w:numId w:val="1122"/>
        </w:numPr>
        <w:tabs>
          <w:tab w:val="left" w:pos="1284"/>
        </w:tabs>
      </w:pPr>
      <w:r w:rsidRPr="006670E2">
        <w:t xml:space="preserve">Graph generated. </w:t>
      </w:r>
    </w:p>
    <w:p w14:paraId="5FC646CB" w14:textId="77777777" w:rsidR="006670E2" w:rsidRPr="006670E2" w:rsidRDefault="006670E2" w:rsidP="006670E2">
      <w:pPr>
        <w:numPr>
          <w:ilvl w:val="0"/>
          <w:numId w:val="1122"/>
        </w:numPr>
        <w:tabs>
          <w:tab w:val="left" w:pos="1284"/>
        </w:tabs>
      </w:pPr>
      <w:r w:rsidRPr="006670E2">
        <w:t xml:space="preserve">BFS implemented. </w:t>
      </w:r>
    </w:p>
    <w:p w14:paraId="5496B8FB" w14:textId="77777777" w:rsidR="006670E2" w:rsidRPr="006670E2" w:rsidRDefault="006670E2" w:rsidP="006670E2">
      <w:pPr>
        <w:numPr>
          <w:ilvl w:val="0"/>
          <w:numId w:val="1122"/>
        </w:numPr>
        <w:tabs>
          <w:tab w:val="left" w:pos="1284"/>
        </w:tabs>
      </w:pPr>
      <w:r w:rsidRPr="006670E2">
        <w:t xml:space="preserve">Dijkstra verified. </w:t>
      </w:r>
    </w:p>
    <w:p w14:paraId="354349DB" w14:textId="77777777" w:rsidR="006670E2" w:rsidRPr="006670E2" w:rsidRDefault="006670E2" w:rsidP="006670E2">
      <w:pPr>
        <w:numPr>
          <w:ilvl w:val="0"/>
          <w:numId w:val="1122"/>
        </w:numPr>
        <w:tabs>
          <w:tab w:val="left" w:pos="1284"/>
        </w:tabs>
      </w:pPr>
      <w:r w:rsidRPr="006670E2">
        <w:t xml:space="preserve">Route visualization functional. </w:t>
      </w:r>
    </w:p>
    <w:p w14:paraId="717513C6" w14:textId="77777777" w:rsidR="006670E2" w:rsidRPr="006670E2" w:rsidRDefault="006670E2" w:rsidP="006670E2">
      <w:pPr>
        <w:tabs>
          <w:tab w:val="left" w:pos="1284"/>
        </w:tabs>
      </w:pPr>
      <w:r w:rsidRPr="006670E2">
        <w:pict w14:anchorId="74E67D6E">
          <v:rect id="_x0000_i15854" style="width:0;height:1.5pt" o:hralign="center" o:hrstd="t" o:hr="t" fillcolor="#a0a0a0" stroked="f"/>
        </w:pict>
      </w:r>
    </w:p>
    <w:p w14:paraId="33847C21" w14:textId="77777777" w:rsidR="006670E2" w:rsidRPr="006670E2" w:rsidRDefault="006670E2" w:rsidP="006670E2">
      <w:pPr>
        <w:tabs>
          <w:tab w:val="left" w:pos="1284"/>
        </w:tabs>
        <w:rPr>
          <w:b/>
          <w:bCs/>
        </w:rPr>
      </w:pPr>
      <w:r w:rsidRPr="006670E2">
        <w:rPr>
          <w:b/>
          <w:bCs/>
        </w:rPr>
        <w:t>Delivery</w:t>
      </w:r>
    </w:p>
    <w:p w14:paraId="7C9AD8B9" w14:textId="77777777" w:rsidR="006670E2" w:rsidRPr="006670E2" w:rsidRDefault="006670E2" w:rsidP="006670E2">
      <w:pPr>
        <w:numPr>
          <w:ilvl w:val="0"/>
          <w:numId w:val="1123"/>
        </w:numPr>
        <w:tabs>
          <w:tab w:val="left" w:pos="1284"/>
        </w:tabs>
      </w:pPr>
      <w:r w:rsidRPr="006670E2">
        <w:t xml:space="preserve">Queue operational. </w:t>
      </w:r>
    </w:p>
    <w:p w14:paraId="5B793022" w14:textId="77777777" w:rsidR="006670E2" w:rsidRPr="006670E2" w:rsidRDefault="006670E2" w:rsidP="006670E2">
      <w:pPr>
        <w:numPr>
          <w:ilvl w:val="0"/>
          <w:numId w:val="1123"/>
        </w:numPr>
        <w:tabs>
          <w:tab w:val="left" w:pos="1284"/>
        </w:tabs>
      </w:pPr>
      <w:r w:rsidRPr="006670E2">
        <w:t xml:space="preserve">Priority Queue operational. </w:t>
      </w:r>
    </w:p>
    <w:p w14:paraId="53387D2A" w14:textId="77777777" w:rsidR="006670E2" w:rsidRPr="006670E2" w:rsidRDefault="006670E2" w:rsidP="006670E2">
      <w:pPr>
        <w:numPr>
          <w:ilvl w:val="0"/>
          <w:numId w:val="1123"/>
        </w:numPr>
        <w:tabs>
          <w:tab w:val="left" w:pos="1284"/>
        </w:tabs>
      </w:pPr>
      <w:r w:rsidRPr="006670E2">
        <w:t xml:space="preserve">Assignments verified. </w:t>
      </w:r>
    </w:p>
    <w:p w14:paraId="392694EB" w14:textId="77777777" w:rsidR="006670E2" w:rsidRPr="006670E2" w:rsidRDefault="006670E2" w:rsidP="006670E2">
      <w:pPr>
        <w:numPr>
          <w:ilvl w:val="0"/>
          <w:numId w:val="1123"/>
        </w:numPr>
        <w:tabs>
          <w:tab w:val="left" w:pos="1284"/>
        </w:tabs>
      </w:pPr>
      <w:r w:rsidRPr="006670E2">
        <w:t xml:space="preserve">Status updates functioning. </w:t>
      </w:r>
    </w:p>
    <w:p w14:paraId="182BBAFD" w14:textId="77777777" w:rsidR="006670E2" w:rsidRPr="006670E2" w:rsidRDefault="006670E2" w:rsidP="006670E2">
      <w:pPr>
        <w:tabs>
          <w:tab w:val="left" w:pos="1284"/>
        </w:tabs>
      </w:pPr>
      <w:r w:rsidRPr="006670E2">
        <w:pict w14:anchorId="4966E1CB">
          <v:rect id="_x0000_i15855" style="width:0;height:1.5pt" o:hralign="center" o:hrstd="t" o:hr="t" fillcolor="#a0a0a0" stroked="f"/>
        </w:pict>
      </w:r>
    </w:p>
    <w:p w14:paraId="60B1378D" w14:textId="77777777" w:rsidR="006670E2" w:rsidRPr="006670E2" w:rsidRDefault="006670E2" w:rsidP="006670E2">
      <w:pPr>
        <w:tabs>
          <w:tab w:val="left" w:pos="1284"/>
        </w:tabs>
        <w:rPr>
          <w:b/>
          <w:bCs/>
        </w:rPr>
      </w:pPr>
      <w:r w:rsidRPr="006670E2">
        <w:rPr>
          <w:b/>
          <w:bCs/>
        </w:rPr>
        <w:t>Analytics</w:t>
      </w:r>
    </w:p>
    <w:p w14:paraId="09AD0C8B" w14:textId="77777777" w:rsidR="006670E2" w:rsidRPr="006670E2" w:rsidRDefault="006670E2" w:rsidP="006670E2">
      <w:pPr>
        <w:numPr>
          <w:ilvl w:val="0"/>
          <w:numId w:val="1124"/>
        </w:numPr>
        <w:tabs>
          <w:tab w:val="left" w:pos="1284"/>
        </w:tabs>
      </w:pPr>
      <w:r w:rsidRPr="006670E2">
        <w:t xml:space="preserve">KPIs calculated. </w:t>
      </w:r>
    </w:p>
    <w:p w14:paraId="4EC6EEB0" w14:textId="77777777" w:rsidR="006670E2" w:rsidRPr="006670E2" w:rsidRDefault="006670E2" w:rsidP="006670E2">
      <w:pPr>
        <w:numPr>
          <w:ilvl w:val="0"/>
          <w:numId w:val="1124"/>
        </w:numPr>
        <w:tabs>
          <w:tab w:val="left" w:pos="1284"/>
        </w:tabs>
      </w:pPr>
      <w:r w:rsidRPr="006670E2">
        <w:t xml:space="preserve">Charts accurate. </w:t>
      </w:r>
    </w:p>
    <w:p w14:paraId="40BFA6A3" w14:textId="77777777" w:rsidR="006670E2" w:rsidRPr="006670E2" w:rsidRDefault="006670E2" w:rsidP="006670E2">
      <w:pPr>
        <w:numPr>
          <w:ilvl w:val="0"/>
          <w:numId w:val="1124"/>
        </w:numPr>
        <w:tabs>
          <w:tab w:val="left" w:pos="1284"/>
        </w:tabs>
      </w:pPr>
      <w:r w:rsidRPr="006670E2">
        <w:t xml:space="preserve">Reports generated. </w:t>
      </w:r>
    </w:p>
    <w:p w14:paraId="136886BF" w14:textId="77777777" w:rsidR="006670E2" w:rsidRPr="006670E2" w:rsidRDefault="006670E2" w:rsidP="006670E2">
      <w:pPr>
        <w:numPr>
          <w:ilvl w:val="0"/>
          <w:numId w:val="1124"/>
        </w:numPr>
        <w:tabs>
          <w:tab w:val="left" w:pos="1284"/>
        </w:tabs>
      </w:pPr>
      <w:r w:rsidRPr="006670E2">
        <w:t xml:space="preserve">Trends displayed. </w:t>
      </w:r>
    </w:p>
    <w:p w14:paraId="2C060476" w14:textId="77777777" w:rsidR="006670E2" w:rsidRPr="006670E2" w:rsidRDefault="006670E2" w:rsidP="006670E2">
      <w:pPr>
        <w:tabs>
          <w:tab w:val="left" w:pos="1284"/>
        </w:tabs>
      </w:pPr>
      <w:r w:rsidRPr="006670E2">
        <w:pict w14:anchorId="0AF0F3E7">
          <v:rect id="_x0000_i15856" style="width:0;height:1.5pt" o:hralign="center" o:hrstd="t" o:hr="t" fillcolor="#a0a0a0" stroked="f"/>
        </w:pict>
      </w:r>
    </w:p>
    <w:p w14:paraId="7DE5E9BF" w14:textId="77777777" w:rsidR="006670E2" w:rsidRPr="006670E2" w:rsidRDefault="006670E2" w:rsidP="006670E2">
      <w:pPr>
        <w:tabs>
          <w:tab w:val="left" w:pos="1284"/>
        </w:tabs>
        <w:rPr>
          <w:b/>
          <w:bCs/>
        </w:rPr>
      </w:pPr>
      <w:r w:rsidRPr="006670E2">
        <w:rPr>
          <w:b/>
          <w:bCs/>
        </w:rPr>
        <w:t>72. Locked Module Specifications</w:t>
      </w:r>
    </w:p>
    <w:p w14:paraId="78453E24" w14:textId="77777777" w:rsidR="006670E2" w:rsidRPr="006670E2" w:rsidRDefault="006670E2" w:rsidP="006670E2">
      <w:pPr>
        <w:tabs>
          <w:tab w:val="left" w:pos="1284"/>
        </w:tabs>
      </w:pPr>
      <w:r w:rsidRPr="006670E2">
        <w:t>The following module decisions are permanently locked.</w:t>
      </w:r>
    </w:p>
    <w:p w14:paraId="136DF1BA" w14:textId="77777777" w:rsidR="006670E2" w:rsidRPr="006670E2" w:rsidRDefault="006670E2" w:rsidP="006670E2">
      <w:pPr>
        <w:tabs>
          <w:tab w:val="left" w:pos="1284"/>
        </w:tabs>
        <w:rPr>
          <w:b/>
          <w:bCs/>
        </w:rPr>
      </w:pPr>
      <w:r w:rsidRPr="006670E2">
        <w:rPr>
          <w:b/>
          <w:bCs/>
        </w:rPr>
        <w:t>Dashboard</w:t>
      </w:r>
    </w:p>
    <w:p w14:paraId="7BDF2FC7" w14:textId="77777777" w:rsidR="006670E2" w:rsidRPr="006670E2" w:rsidRDefault="006670E2" w:rsidP="006670E2">
      <w:pPr>
        <w:numPr>
          <w:ilvl w:val="0"/>
          <w:numId w:val="1125"/>
        </w:numPr>
        <w:tabs>
          <w:tab w:val="left" w:pos="1284"/>
        </w:tabs>
      </w:pPr>
      <w:r w:rsidRPr="006670E2">
        <w:t xml:space="preserve">Shared navigation </w:t>
      </w:r>
    </w:p>
    <w:p w14:paraId="3C38E2E0" w14:textId="77777777" w:rsidR="006670E2" w:rsidRPr="006670E2" w:rsidRDefault="006670E2" w:rsidP="006670E2">
      <w:pPr>
        <w:numPr>
          <w:ilvl w:val="0"/>
          <w:numId w:val="1125"/>
        </w:numPr>
        <w:tabs>
          <w:tab w:val="left" w:pos="1284"/>
        </w:tabs>
      </w:pPr>
      <w:r w:rsidRPr="006670E2">
        <w:t xml:space="preserve">Shared layout </w:t>
      </w:r>
    </w:p>
    <w:p w14:paraId="6D646F55" w14:textId="77777777" w:rsidR="006670E2" w:rsidRPr="006670E2" w:rsidRDefault="006670E2" w:rsidP="006670E2">
      <w:pPr>
        <w:numPr>
          <w:ilvl w:val="0"/>
          <w:numId w:val="1125"/>
        </w:numPr>
        <w:tabs>
          <w:tab w:val="left" w:pos="1284"/>
        </w:tabs>
      </w:pPr>
      <w:r w:rsidRPr="006670E2">
        <w:t xml:space="preserve">Overview functionality </w:t>
      </w:r>
    </w:p>
    <w:p w14:paraId="4110066A" w14:textId="77777777" w:rsidR="006670E2" w:rsidRPr="006670E2" w:rsidRDefault="006670E2" w:rsidP="006670E2">
      <w:pPr>
        <w:tabs>
          <w:tab w:val="left" w:pos="1284"/>
        </w:tabs>
      </w:pPr>
      <w:r w:rsidRPr="006670E2">
        <w:lastRenderedPageBreak/>
        <w:pict w14:anchorId="58C99F83">
          <v:rect id="_x0000_i15857" style="width:0;height:1.5pt" o:hralign="center" o:hrstd="t" o:hr="t" fillcolor="#a0a0a0" stroked="f"/>
        </w:pict>
      </w:r>
    </w:p>
    <w:p w14:paraId="1ED2F823" w14:textId="77777777" w:rsidR="006670E2" w:rsidRPr="006670E2" w:rsidRDefault="006670E2" w:rsidP="006670E2">
      <w:pPr>
        <w:tabs>
          <w:tab w:val="left" w:pos="1284"/>
        </w:tabs>
        <w:rPr>
          <w:b/>
          <w:bCs/>
        </w:rPr>
      </w:pPr>
      <w:r w:rsidRPr="006670E2">
        <w:rPr>
          <w:b/>
          <w:bCs/>
        </w:rPr>
        <w:t>Fleet</w:t>
      </w:r>
    </w:p>
    <w:p w14:paraId="1E861236" w14:textId="77777777" w:rsidR="006670E2" w:rsidRPr="006670E2" w:rsidRDefault="006670E2" w:rsidP="006670E2">
      <w:pPr>
        <w:numPr>
          <w:ilvl w:val="0"/>
          <w:numId w:val="1126"/>
        </w:numPr>
        <w:tabs>
          <w:tab w:val="left" w:pos="1284"/>
        </w:tabs>
      </w:pPr>
      <w:r w:rsidRPr="006670E2">
        <w:t xml:space="preserve">Arrays </w:t>
      </w:r>
    </w:p>
    <w:p w14:paraId="18755DA3" w14:textId="77777777" w:rsidR="006670E2" w:rsidRPr="006670E2" w:rsidRDefault="006670E2" w:rsidP="006670E2">
      <w:pPr>
        <w:numPr>
          <w:ilvl w:val="0"/>
          <w:numId w:val="1126"/>
        </w:numPr>
        <w:tabs>
          <w:tab w:val="left" w:pos="1284"/>
        </w:tabs>
      </w:pPr>
      <w:r w:rsidRPr="006670E2">
        <w:t xml:space="preserve">Searching </w:t>
      </w:r>
    </w:p>
    <w:p w14:paraId="6995FCA5" w14:textId="77777777" w:rsidR="006670E2" w:rsidRPr="006670E2" w:rsidRDefault="006670E2" w:rsidP="006670E2">
      <w:pPr>
        <w:numPr>
          <w:ilvl w:val="0"/>
          <w:numId w:val="1126"/>
        </w:numPr>
        <w:tabs>
          <w:tab w:val="left" w:pos="1284"/>
        </w:tabs>
      </w:pPr>
      <w:r w:rsidRPr="006670E2">
        <w:t xml:space="preserve">Sorting </w:t>
      </w:r>
    </w:p>
    <w:p w14:paraId="3A0A3C41" w14:textId="77777777" w:rsidR="006670E2" w:rsidRPr="006670E2" w:rsidRDefault="006670E2" w:rsidP="006670E2">
      <w:pPr>
        <w:tabs>
          <w:tab w:val="left" w:pos="1284"/>
        </w:tabs>
      </w:pPr>
      <w:r w:rsidRPr="006670E2">
        <w:pict w14:anchorId="49F94014">
          <v:rect id="_x0000_i15858" style="width:0;height:1.5pt" o:hralign="center" o:hrstd="t" o:hr="t" fillcolor="#a0a0a0" stroked="f"/>
        </w:pict>
      </w:r>
    </w:p>
    <w:p w14:paraId="35B65C2F" w14:textId="77777777" w:rsidR="006670E2" w:rsidRPr="006670E2" w:rsidRDefault="006670E2" w:rsidP="006670E2">
      <w:pPr>
        <w:tabs>
          <w:tab w:val="left" w:pos="1284"/>
        </w:tabs>
        <w:rPr>
          <w:b/>
          <w:bCs/>
        </w:rPr>
      </w:pPr>
      <w:r w:rsidRPr="006670E2">
        <w:rPr>
          <w:b/>
          <w:bCs/>
        </w:rPr>
        <w:t>Route</w:t>
      </w:r>
    </w:p>
    <w:p w14:paraId="2FFB575C" w14:textId="77777777" w:rsidR="006670E2" w:rsidRPr="006670E2" w:rsidRDefault="006670E2" w:rsidP="006670E2">
      <w:pPr>
        <w:numPr>
          <w:ilvl w:val="0"/>
          <w:numId w:val="1127"/>
        </w:numPr>
        <w:tabs>
          <w:tab w:val="left" w:pos="1284"/>
        </w:tabs>
      </w:pPr>
      <w:r w:rsidRPr="006670E2">
        <w:t xml:space="preserve">Graph </w:t>
      </w:r>
    </w:p>
    <w:p w14:paraId="5853278E" w14:textId="77777777" w:rsidR="006670E2" w:rsidRPr="006670E2" w:rsidRDefault="006670E2" w:rsidP="006670E2">
      <w:pPr>
        <w:numPr>
          <w:ilvl w:val="0"/>
          <w:numId w:val="1127"/>
        </w:numPr>
        <w:tabs>
          <w:tab w:val="left" w:pos="1284"/>
        </w:tabs>
      </w:pPr>
      <w:r w:rsidRPr="006670E2">
        <w:t xml:space="preserve">BFS </w:t>
      </w:r>
    </w:p>
    <w:p w14:paraId="09216933" w14:textId="77777777" w:rsidR="006670E2" w:rsidRPr="006670E2" w:rsidRDefault="006670E2" w:rsidP="006670E2">
      <w:pPr>
        <w:numPr>
          <w:ilvl w:val="0"/>
          <w:numId w:val="1127"/>
        </w:numPr>
        <w:tabs>
          <w:tab w:val="left" w:pos="1284"/>
        </w:tabs>
      </w:pPr>
      <w:r w:rsidRPr="006670E2">
        <w:t xml:space="preserve">Dijkstra </w:t>
      </w:r>
    </w:p>
    <w:p w14:paraId="61CD919B" w14:textId="77777777" w:rsidR="006670E2" w:rsidRPr="006670E2" w:rsidRDefault="006670E2" w:rsidP="006670E2">
      <w:pPr>
        <w:tabs>
          <w:tab w:val="left" w:pos="1284"/>
        </w:tabs>
      </w:pPr>
      <w:r w:rsidRPr="006670E2">
        <w:pict w14:anchorId="7A1C10C9">
          <v:rect id="_x0000_i15859" style="width:0;height:1.5pt" o:hralign="center" o:hrstd="t" o:hr="t" fillcolor="#a0a0a0" stroked="f"/>
        </w:pict>
      </w:r>
    </w:p>
    <w:p w14:paraId="2657DD79" w14:textId="77777777" w:rsidR="006670E2" w:rsidRPr="006670E2" w:rsidRDefault="006670E2" w:rsidP="006670E2">
      <w:pPr>
        <w:tabs>
          <w:tab w:val="left" w:pos="1284"/>
        </w:tabs>
        <w:rPr>
          <w:b/>
          <w:bCs/>
        </w:rPr>
      </w:pPr>
      <w:r w:rsidRPr="006670E2">
        <w:rPr>
          <w:b/>
          <w:bCs/>
        </w:rPr>
        <w:t>Delivery</w:t>
      </w:r>
    </w:p>
    <w:p w14:paraId="13D82F98" w14:textId="77777777" w:rsidR="006670E2" w:rsidRPr="006670E2" w:rsidRDefault="006670E2" w:rsidP="006670E2">
      <w:pPr>
        <w:numPr>
          <w:ilvl w:val="0"/>
          <w:numId w:val="1128"/>
        </w:numPr>
        <w:tabs>
          <w:tab w:val="left" w:pos="1284"/>
        </w:tabs>
      </w:pPr>
      <w:r w:rsidRPr="006670E2">
        <w:t xml:space="preserve">Queue </w:t>
      </w:r>
    </w:p>
    <w:p w14:paraId="67A69C61" w14:textId="77777777" w:rsidR="006670E2" w:rsidRPr="006670E2" w:rsidRDefault="006670E2" w:rsidP="006670E2">
      <w:pPr>
        <w:numPr>
          <w:ilvl w:val="0"/>
          <w:numId w:val="1128"/>
        </w:numPr>
        <w:tabs>
          <w:tab w:val="left" w:pos="1284"/>
        </w:tabs>
      </w:pPr>
      <w:r w:rsidRPr="006670E2">
        <w:t xml:space="preserve">Priority Queue </w:t>
      </w:r>
    </w:p>
    <w:p w14:paraId="7DCA1DFC" w14:textId="77777777" w:rsidR="006670E2" w:rsidRPr="006670E2" w:rsidRDefault="006670E2" w:rsidP="006670E2">
      <w:pPr>
        <w:tabs>
          <w:tab w:val="left" w:pos="1284"/>
        </w:tabs>
      </w:pPr>
      <w:r w:rsidRPr="006670E2">
        <w:pict w14:anchorId="21BCE0D6">
          <v:rect id="_x0000_i15860" style="width:0;height:1.5pt" o:hralign="center" o:hrstd="t" o:hr="t" fillcolor="#a0a0a0" stroked="f"/>
        </w:pict>
      </w:r>
    </w:p>
    <w:p w14:paraId="4DED4A33" w14:textId="77777777" w:rsidR="006670E2" w:rsidRPr="006670E2" w:rsidRDefault="006670E2" w:rsidP="006670E2">
      <w:pPr>
        <w:tabs>
          <w:tab w:val="left" w:pos="1284"/>
        </w:tabs>
        <w:rPr>
          <w:b/>
          <w:bCs/>
        </w:rPr>
      </w:pPr>
      <w:r w:rsidRPr="006670E2">
        <w:rPr>
          <w:b/>
          <w:bCs/>
        </w:rPr>
        <w:t>Analytics</w:t>
      </w:r>
    </w:p>
    <w:p w14:paraId="234477E5" w14:textId="77777777" w:rsidR="006670E2" w:rsidRPr="006670E2" w:rsidRDefault="006670E2" w:rsidP="006670E2">
      <w:pPr>
        <w:numPr>
          <w:ilvl w:val="0"/>
          <w:numId w:val="1129"/>
        </w:numPr>
        <w:tabs>
          <w:tab w:val="left" w:pos="1284"/>
        </w:tabs>
      </w:pPr>
      <w:r w:rsidRPr="006670E2">
        <w:t xml:space="preserve">Hash Maps </w:t>
      </w:r>
    </w:p>
    <w:p w14:paraId="14B85F37" w14:textId="77777777" w:rsidR="006670E2" w:rsidRPr="006670E2" w:rsidRDefault="006670E2" w:rsidP="006670E2">
      <w:pPr>
        <w:numPr>
          <w:ilvl w:val="0"/>
          <w:numId w:val="1129"/>
        </w:numPr>
        <w:tabs>
          <w:tab w:val="left" w:pos="1284"/>
        </w:tabs>
      </w:pPr>
      <w:r w:rsidRPr="006670E2">
        <w:t xml:space="preserve">Prefix Sum </w:t>
      </w:r>
    </w:p>
    <w:p w14:paraId="00297E5A" w14:textId="77777777" w:rsidR="006670E2" w:rsidRPr="006670E2" w:rsidRDefault="006670E2" w:rsidP="006670E2">
      <w:pPr>
        <w:numPr>
          <w:ilvl w:val="0"/>
          <w:numId w:val="1129"/>
        </w:numPr>
        <w:tabs>
          <w:tab w:val="left" w:pos="1284"/>
        </w:tabs>
      </w:pPr>
      <w:r w:rsidRPr="006670E2">
        <w:t xml:space="preserve">Aggregation </w:t>
      </w:r>
    </w:p>
    <w:p w14:paraId="52E0ED1B" w14:textId="77777777" w:rsidR="006670E2" w:rsidRPr="006670E2" w:rsidRDefault="006670E2" w:rsidP="006670E2">
      <w:pPr>
        <w:tabs>
          <w:tab w:val="left" w:pos="1284"/>
        </w:tabs>
      </w:pPr>
      <w:r w:rsidRPr="006670E2">
        <w:pict w14:anchorId="660A4848">
          <v:rect id="_x0000_i15861" style="width:0;height:1.5pt" o:hralign="center" o:hrstd="t" o:hr="t" fillcolor="#a0a0a0" stroked="f"/>
        </w:pict>
      </w:r>
    </w:p>
    <w:p w14:paraId="19F4F74F" w14:textId="77777777" w:rsidR="006670E2" w:rsidRPr="006670E2" w:rsidRDefault="006670E2" w:rsidP="006670E2">
      <w:pPr>
        <w:tabs>
          <w:tab w:val="left" w:pos="1284"/>
        </w:tabs>
        <w:rPr>
          <w:b/>
          <w:bCs/>
        </w:rPr>
      </w:pPr>
      <w:r w:rsidRPr="006670E2">
        <w:rPr>
          <w:b/>
          <w:bCs/>
        </w:rPr>
        <w:t>Integration</w:t>
      </w:r>
    </w:p>
    <w:p w14:paraId="65C05309" w14:textId="77777777" w:rsidR="006670E2" w:rsidRPr="006670E2" w:rsidRDefault="006670E2" w:rsidP="006670E2">
      <w:pPr>
        <w:numPr>
          <w:ilvl w:val="0"/>
          <w:numId w:val="1130"/>
        </w:numPr>
        <w:tabs>
          <w:tab w:val="left" w:pos="1284"/>
        </w:tabs>
      </w:pPr>
      <w:r w:rsidRPr="006670E2">
        <w:t xml:space="preserve">REST APIs </w:t>
      </w:r>
    </w:p>
    <w:p w14:paraId="1E3E6919" w14:textId="77777777" w:rsidR="006670E2" w:rsidRPr="006670E2" w:rsidRDefault="006670E2" w:rsidP="006670E2">
      <w:pPr>
        <w:numPr>
          <w:ilvl w:val="0"/>
          <w:numId w:val="1130"/>
        </w:numPr>
        <w:tabs>
          <w:tab w:val="left" w:pos="1284"/>
        </w:tabs>
      </w:pPr>
      <w:r w:rsidRPr="006670E2">
        <w:t xml:space="preserve">JWT Authentication </w:t>
      </w:r>
    </w:p>
    <w:p w14:paraId="5B529BFA" w14:textId="77777777" w:rsidR="006670E2" w:rsidRPr="006670E2" w:rsidRDefault="006670E2" w:rsidP="006670E2">
      <w:pPr>
        <w:numPr>
          <w:ilvl w:val="0"/>
          <w:numId w:val="1130"/>
        </w:numPr>
        <w:tabs>
          <w:tab w:val="left" w:pos="1284"/>
        </w:tabs>
      </w:pPr>
      <w:r w:rsidRPr="006670E2">
        <w:t xml:space="preserve">Repository Pattern </w:t>
      </w:r>
    </w:p>
    <w:p w14:paraId="0B36B2FF" w14:textId="77777777" w:rsidR="006670E2" w:rsidRPr="006670E2" w:rsidRDefault="006670E2" w:rsidP="006670E2">
      <w:pPr>
        <w:numPr>
          <w:ilvl w:val="0"/>
          <w:numId w:val="1130"/>
        </w:numPr>
        <w:tabs>
          <w:tab w:val="left" w:pos="1284"/>
        </w:tabs>
      </w:pPr>
      <w:r w:rsidRPr="006670E2">
        <w:t xml:space="preserve">Modular Architecture </w:t>
      </w:r>
    </w:p>
    <w:p w14:paraId="4C7D86B3" w14:textId="77777777" w:rsidR="006670E2" w:rsidRPr="006670E2" w:rsidRDefault="006670E2" w:rsidP="006670E2">
      <w:pPr>
        <w:tabs>
          <w:tab w:val="left" w:pos="1284"/>
        </w:tabs>
      </w:pPr>
      <w:r w:rsidRPr="006670E2">
        <w:t>These specifications define the final implementation of Version 1.0.</w:t>
      </w:r>
    </w:p>
    <w:p w14:paraId="06A5655C" w14:textId="77777777" w:rsidR="006670E2" w:rsidRPr="006670E2" w:rsidRDefault="006670E2" w:rsidP="006670E2">
      <w:pPr>
        <w:tabs>
          <w:tab w:val="left" w:pos="1284"/>
        </w:tabs>
      </w:pPr>
      <w:r w:rsidRPr="006670E2">
        <w:pict w14:anchorId="3383EA7E">
          <v:rect id="_x0000_i15862" style="width:0;height:1.5pt" o:hralign="center" o:hrstd="t" o:hr="t" fillcolor="#a0a0a0" stroked="f"/>
        </w:pict>
      </w:r>
    </w:p>
    <w:p w14:paraId="122E3638" w14:textId="77777777" w:rsidR="006670E2" w:rsidRPr="006670E2" w:rsidRDefault="006670E2" w:rsidP="006670E2">
      <w:pPr>
        <w:tabs>
          <w:tab w:val="left" w:pos="1284"/>
        </w:tabs>
        <w:rPr>
          <w:b/>
          <w:bCs/>
        </w:rPr>
      </w:pPr>
      <w:r w:rsidRPr="006670E2">
        <w:rPr>
          <w:b/>
          <w:bCs/>
        </w:rPr>
        <w:t>73. End of Section Statement</w:t>
      </w:r>
    </w:p>
    <w:p w14:paraId="11E2B3E0" w14:textId="77777777" w:rsidR="006670E2" w:rsidRPr="006670E2" w:rsidRDefault="006670E2" w:rsidP="006670E2">
      <w:pPr>
        <w:tabs>
          <w:tab w:val="left" w:pos="1284"/>
        </w:tabs>
      </w:pPr>
      <w:r w:rsidRPr="006670E2">
        <w:t>This section provides a unified summary of every functional module within the Drone Delivery Navigation System.</w:t>
      </w:r>
    </w:p>
    <w:p w14:paraId="411B4E53" w14:textId="77777777" w:rsidR="006670E2" w:rsidRPr="006670E2" w:rsidRDefault="006670E2" w:rsidP="006670E2">
      <w:pPr>
        <w:tabs>
          <w:tab w:val="left" w:pos="1284"/>
        </w:tabs>
      </w:pPr>
      <w:r w:rsidRPr="006670E2">
        <w:t>It explains:</w:t>
      </w:r>
    </w:p>
    <w:p w14:paraId="4F989799" w14:textId="77777777" w:rsidR="006670E2" w:rsidRPr="006670E2" w:rsidRDefault="006670E2" w:rsidP="006670E2">
      <w:pPr>
        <w:numPr>
          <w:ilvl w:val="0"/>
          <w:numId w:val="1131"/>
        </w:numPr>
        <w:tabs>
          <w:tab w:val="left" w:pos="1284"/>
        </w:tabs>
      </w:pPr>
      <w:r w:rsidRPr="006670E2">
        <w:lastRenderedPageBreak/>
        <w:t xml:space="preserve">Module responsibilities </w:t>
      </w:r>
    </w:p>
    <w:p w14:paraId="2BFCB36E" w14:textId="77777777" w:rsidR="006670E2" w:rsidRPr="006670E2" w:rsidRDefault="006670E2" w:rsidP="006670E2">
      <w:pPr>
        <w:numPr>
          <w:ilvl w:val="0"/>
          <w:numId w:val="1131"/>
        </w:numPr>
        <w:tabs>
          <w:tab w:val="left" w:pos="1284"/>
        </w:tabs>
      </w:pPr>
      <w:r w:rsidRPr="006670E2">
        <w:t xml:space="preserve">Features </w:t>
      </w:r>
    </w:p>
    <w:p w14:paraId="187C5D8D" w14:textId="77777777" w:rsidR="006670E2" w:rsidRPr="006670E2" w:rsidRDefault="006670E2" w:rsidP="006670E2">
      <w:pPr>
        <w:numPr>
          <w:ilvl w:val="0"/>
          <w:numId w:val="1131"/>
        </w:numPr>
        <w:tabs>
          <w:tab w:val="left" w:pos="1284"/>
        </w:tabs>
      </w:pPr>
      <w:r w:rsidRPr="006670E2">
        <w:t xml:space="preserve">DSA implementation </w:t>
      </w:r>
    </w:p>
    <w:p w14:paraId="761DB4D9" w14:textId="77777777" w:rsidR="006670E2" w:rsidRPr="006670E2" w:rsidRDefault="006670E2" w:rsidP="006670E2">
      <w:pPr>
        <w:numPr>
          <w:ilvl w:val="0"/>
          <w:numId w:val="1131"/>
        </w:numPr>
        <w:tabs>
          <w:tab w:val="left" w:pos="1284"/>
        </w:tabs>
      </w:pPr>
      <w:r w:rsidRPr="006670E2">
        <w:t xml:space="preserve">Backend responsibilities </w:t>
      </w:r>
    </w:p>
    <w:p w14:paraId="6CAFE5BC" w14:textId="77777777" w:rsidR="006670E2" w:rsidRPr="006670E2" w:rsidRDefault="006670E2" w:rsidP="006670E2">
      <w:pPr>
        <w:numPr>
          <w:ilvl w:val="0"/>
          <w:numId w:val="1131"/>
        </w:numPr>
        <w:tabs>
          <w:tab w:val="left" w:pos="1284"/>
        </w:tabs>
      </w:pPr>
      <w:r w:rsidRPr="006670E2">
        <w:t xml:space="preserve">Database ownership </w:t>
      </w:r>
    </w:p>
    <w:p w14:paraId="330D55B5" w14:textId="77777777" w:rsidR="006670E2" w:rsidRPr="006670E2" w:rsidRDefault="006670E2" w:rsidP="006670E2">
      <w:pPr>
        <w:numPr>
          <w:ilvl w:val="0"/>
          <w:numId w:val="1131"/>
        </w:numPr>
        <w:tabs>
          <w:tab w:val="left" w:pos="1284"/>
        </w:tabs>
      </w:pPr>
      <w:r w:rsidRPr="006670E2">
        <w:t xml:space="preserve">Module communication </w:t>
      </w:r>
    </w:p>
    <w:p w14:paraId="219DD6B3" w14:textId="77777777" w:rsidR="006670E2" w:rsidRPr="006670E2" w:rsidRDefault="006670E2" w:rsidP="006670E2">
      <w:pPr>
        <w:numPr>
          <w:ilvl w:val="0"/>
          <w:numId w:val="1131"/>
        </w:numPr>
        <w:tabs>
          <w:tab w:val="left" w:pos="1284"/>
        </w:tabs>
      </w:pPr>
      <w:r w:rsidRPr="006670E2">
        <w:t xml:space="preserve">Security integration </w:t>
      </w:r>
    </w:p>
    <w:p w14:paraId="3F42519E" w14:textId="77777777" w:rsidR="006670E2" w:rsidRPr="006670E2" w:rsidRDefault="006670E2" w:rsidP="006670E2">
      <w:pPr>
        <w:numPr>
          <w:ilvl w:val="0"/>
          <w:numId w:val="1131"/>
        </w:numPr>
        <w:tabs>
          <w:tab w:val="left" w:pos="1284"/>
        </w:tabs>
      </w:pPr>
      <w:r w:rsidRPr="006670E2">
        <w:t xml:space="preserve">Overall business workflow </w:t>
      </w:r>
    </w:p>
    <w:p w14:paraId="6E41E3E7" w14:textId="77777777" w:rsidR="006670E2" w:rsidRPr="006670E2" w:rsidRDefault="006670E2" w:rsidP="006670E2">
      <w:pPr>
        <w:tabs>
          <w:tab w:val="left" w:pos="1284"/>
        </w:tabs>
      </w:pPr>
      <w:r w:rsidRPr="006670E2">
        <w:t>This chapter serves as a concise reference for understanding how the complete system operates as a single integrated enterprise application.</w:t>
      </w:r>
    </w:p>
    <w:p w14:paraId="70D0F606" w14:textId="77777777" w:rsidR="006670E2" w:rsidRPr="006670E2" w:rsidRDefault="006670E2" w:rsidP="006670E2">
      <w:pPr>
        <w:tabs>
          <w:tab w:val="left" w:pos="1284"/>
        </w:tabs>
      </w:pPr>
      <w:r w:rsidRPr="006670E2">
        <w:pict w14:anchorId="66C7B2AC">
          <v:rect id="_x0000_i15863" style="width:0;height:1.5pt" o:hralign="center" o:hrstd="t" o:hr="t" fillcolor="#a0a0a0" stroked="f"/>
        </w:pict>
      </w:r>
    </w:p>
    <w:p w14:paraId="1B7B2D9B" w14:textId="77777777" w:rsidR="006670E2" w:rsidRPr="006670E2" w:rsidRDefault="006670E2" w:rsidP="006670E2">
      <w:pPr>
        <w:tabs>
          <w:tab w:val="left" w:pos="1284"/>
        </w:tabs>
        <w:rPr>
          <w:b/>
          <w:bCs/>
        </w:rPr>
      </w:pPr>
      <w:r w:rsidRPr="006670E2">
        <w:rPr>
          <w:b/>
          <w:bCs/>
        </w:rPr>
        <w:t>End of Volume 8 – Section 3</w:t>
      </w:r>
    </w:p>
    <w:p w14:paraId="10EBBD7F" w14:textId="77777777" w:rsidR="006670E2" w:rsidRPr="006670E2" w:rsidRDefault="006670E2" w:rsidP="006670E2">
      <w:pPr>
        <w:tabs>
          <w:tab w:val="left" w:pos="1284"/>
        </w:tabs>
        <w:rPr>
          <w:b/>
          <w:bCs/>
        </w:rPr>
      </w:pPr>
      <w:r w:rsidRPr="006670E2">
        <w:rPr>
          <w:b/>
          <w:bCs/>
        </w:rPr>
        <w:t>DRONE DELIVERY NAVIGATION SYSTEM</w:t>
      </w:r>
    </w:p>
    <w:p w14:paraId="3ED16F07" w14:textId="77777777" w:rsidR="006670E2" w:rsidRPr="006670E2" w:rsidRDefault="006670E2" w:rsidP="006670E2">
      <w:pPr>
        <w:tabs>
          <w:tab w:val="left" w:pos="1284"/>
        </w:tabs>
        <w:rPr>
          <w:b/>
          <w:bCs/>
        </w:rPr>
      </w:pPr>
      <w:r w:rsidRPr="006670E2">
        <w:rPr>
          <w:b/>
          <w:bCs/>
        </w:rPr>
        <w:t>VOLUME 8 – FINAL DOCUMENTATION &amp; PROJECT GUIDE</w:t>
      </w:r>
    </w:p>
    <w:p w14:paraId="039D3ABC" w14:textId="77777777" w:rsidR="006670E2" w:rsidRPr="006670E2" w:rsidRDefault="006670E2" w:rsidP="006670E2">
      <w:pPr>
        <w:tabs>
          <w:tab w:val="left" w:pos="1284"/>
        </w:tabs>
        <w:rPr>
          <w:b/>
          <w:bCs/>
        </w:rPr>
      </w:pPr>
      <w:r w:rsidRPr="006670E2">
        <w:rPr>
          <w:b/>
          <w:bCs/>
        </w:rPr>
        <w:t>SECTION 4</w:t>
      </w:r>
    </w:p>
    <w:p w14:paraId="41E2F3F2" w14:textId="77777777" w:rsidR="006670E2" w:rsidRPr="006670E2" w:rsidRDefault="006670E2" w:rsidP="006670E2">
      <w:pPr>
        <w:tabs>
          <w:tab w:val="left" w:pos="1284"/>
        </w:tabs>
        <w:rPr>
          <w:b/>
          <w:bCs/>
        </w:rPr>
      </w:pPr>
      <w:r w:rsidRPr="006670E2">
        <w:rPr>
          <w:b/>
          <w:bCs/>
        </w:rPr>
        <w:t>Future Scope, Product Roadmap &amp; Version Evolution</w:t>
      </w:r>
    </w:p>
    <w:p w14:paraId="3AB566DA" w14:textId="77777777" w:rsidR="006670E2" w:rsidRPr="006670E2" w:rsidRDefault="006670E2" w:rsidP="006670E2">
      <w:pPr>
        <w:tabs>
          <w:tab w:val="left" w:pos="1284"/>
        </w:tabs>
      </w:pPr>
      <w:r w:rsidRPr="006670E2">
        <w:pict w14:anchorId="6B73A917">
          <v:rect id="_x0000_i16165" style="width:0;height:1.5pt" o:hralign="center" o:hrstd="t" o:hr="t" fillcolor="#a0a0a0" stroked="f"/>
        </w:pict>
      </w:r>
    </w:p>
    <w:p w14:paraId="5C378E2A" w14:textId="77777777" w:rsidR="006670E2" w:rsidRPr="006670E2" w:rsidRDefault="006670E2" w:rsidP="006670E2">
      <w:pPr>
        <w:tabs>
          <w:tab w:val="left" w:pos="1284"/>
        </w:tabs>
        <w:rPr>
          <w:b/>
          <w:bCs/>
        </w:rPr>
      </w:pPr>
      <w:r w:rsidRPr="006670E2">
        <w:rPr>
          <w:b/>
          <w:bCs/>
        </w:rPr>
        <w:t>74. Purpose</w:t>
      </w:r>
    </w:p>
    <w:p w14:paraId="5A55BA59" w14:textId="77777777" w:rsidR="006670E2" w:rsidRPr="006670E2" w:rsidRDefault="006670E2" w:rsidP="006670E2">
      <w:pPr>
        <w:tabs>
          <w:tab w:val="left" w:pos="1284"/>
        </w:tabs>
      </w:pPr>
      <w:r w:rsidRPr="006670E2">
        <w:t>The Drone Delivery Navigation System Version 1.0 establishes a strong foundation for autonomous logistics management.</w:t>
      </w:r>
    </w:p>
    <w:p w14:paraId="25DAC10D" w14:textId="77777777" w:rsidR="006670E2" w:rsidRPr="006670E2" w:rsidRDefault="006670E2" w:rsidP="006670E2">
      <w:pPr>
        <w:tabs>
          <w:tab w:val="left" w:pos="1284"/>
        </w:tabs>
      </w:pPr>
      <w:r w:rsidRPr="006670E2">
        <w:t>However, real-world drone delivery systems require significantly more capabilities.</w:t>
      </w:r>
    </w:p>
    <w:p w14:paraId="542CC598" w14:textId="77777777" w:rsidR="006670E2" w:rsidRPr="006670E2" w:rsidRDefault="006670E2" w:rsidP="006670E2">
      <w:pPr>
        <w:tabs>
          <w:tab w:val="left" w:pos="1284"/>
        </w:tabs>
      </w:pPr>
      <w:r w:rsidRPr="006670E2">
        <w:t>This section defines:</w:t>
      </w:r>
    </w:p>
    <w:p w14:paraId="54A5490F" w14:textId="77777777" w:rsidR="006670E2" w:rsidRPr="006670E2" w:rsidRDefault="006670E2" w:rsidP="006670E2">
      <w:pPr>
        <w:numPr>
          <w:ilvl w:val="0"/>
          <w:numId w:val="1132"/>
        </w:numPr>
        <w:tabs>
          <w:tab w:val="left" w:pos="1284"/>
        </w:tabs>
      </w:pPr>
      <w:r w:rsidRPr="006670E2">
        <w:t xml:space="preserve">Future enhancements </w:t>
      </w:r>
    </w:p>
    <w:p w14:paraId="63F0B36B" w14:textId="77777777" w:rsidR="006670E2" w:rsidRPr="006670E2" w:rsidRDefault="006670E2" w:rsidP="006670E2">
      <w:pPr>
        <w:numPr>
          <w:ilvl w:val="0"/>
          <w:numId w:val="1132"/>
        </w:numPr>
        <w:tabs>
          <w:tab w:val="left" w:pos="1284"/>
        </w:tabs>
      </w:pPr>
      <w:r w:rsidRPr="006670E2">
        <w:t xml:space="preserve">Product roadmap </w:t>
      </w:r>
    </w:p>
    <w:p w14:paraId="241FEA16" w14:textId="77777777" w:rsidR="006670E2" w:rsidRPr="006670E2" w:rsidRDefault="006670E2" w:rsidP="006670E2">
      <w:pPr>
        <w:numPr>
          <w:ilvl w:val="0"/>
          <w:numId w:val="1132"/>
        </w:numPr>
        <w:tabs>
          <w:tab w:val="left" w:pos="1284"/>
        </w:tabs>
      </w:pPr>
      <w:r w:rsidRPr="006670E2">
        <w:t xml:space="preserve">Enterprise scalability </w:t>
      </w:r>
    </w:p>
    <w:p w14:paraId="77641C24" w14:textId="77777777" w:rsidR="006670E2" w:rsidRPr="006670E2" w:rsidRDefault="006670E2" w:rsidP="006670E2">
      <w:pPr>
        <w:numPr>
          <w:ilvl w:val="0"/>
          <w:numId w:val="1132"/>
        </w:numPr>
        <w:tabs>
          <w:tab w:val="left" w:pos="1284"/>
        </w:tabs>
      </w:pPr>
      <w:r w:rsidRPr="006670E2">
        <w:t xml:space="preserve">Cloud expansion </w:t>
      </w:r>
    </w:p>
    <w:p w14:paraId="56987C39" w14:textId="77777777" w:rsidR="006670E2" w:rsidRPr="006670E2" w:rsidRDefault="006670E2" w:rsidP="006670E2">
      <w:pPr>
        <w:numPr>
          <w:ilvl w:val="0"/>
          <w:numId w:val="1132"/>
        </w:numPr>
        <w:tabs>
          <w:tab w:val="left" w:pos="1284"/>
        </w:tabs>
      </w:pPr>
      <w:r w:rsidRPr="006670E2">
        <w:t xml:space="preserve">Real-time systems </w:t>
      </w:r>
    </w:p>
    <w:p w14:paraId="32E28D52" w14:textId="77777777" w:rsidR="006670E2" w:rsidRPr="006670E2" w:rsidRDefault="006670E2" w:rsidP="006670E2">
      <w:pPr>
        <w:numPr>
          <w:ilvl w:val="0"/>
          <w:numId w:val="1132"/>
        </w:numPr>
        <w:tabs>
          <w:tab w:val="left" w:pos="1284"/>
        </w:tabs>
      </w:pPr>
      <w:r w:rsidRPr="006670E2">
        <w:t xml:space="preserve">Mobile ecosystem </w:t>
      </w:r>
    </w:p>
    <w:p w14:paraId="38544ADF" w14:textId="77777777" w:rsidR="006670E2" w:rsidRPr="006670E2" w:rsidRDefault="006670E2" w:rsidP="006670E2">
      <w:pPr>
        <w:numPr>
          <w:ilvl w:val="0"/>
          <w:numId w:val="1132"/>
        </w:numPr>
        <w:tabs>
          <w:tab w:val="left" w:pos="1284"/>
        </w:tabs>
      </w:pPr>
      <w:r w:rsidRPr="006670E2">
        <w:t xml:space="preserve">Infrastructure improvements </w:t>
      </w:r>
    </w:p>
    <w:p w14:paraId="14C91CD0" w14:textId="77777777" w:rsidR="006670E2" w:rsidRPr="006670E2" w:rsidRDefault="006670E2" w:rsidP="006670E2">
      <w:pPr>
        <w:tabs>
          <w:tab w:val="left" w:pos="1284"/>
        </w:tabs>
      </w:pPr>
      <w:r w:rsidRPr="006670E2">
        <w:t>These enhancements are intentionally excluded from Version 1.0 to maintain an achievable academic project scope.</w:t>
      </w:r>
    </w:p>
    <w:p w14:paraId="02631C33" w14:textId="77777777" w:rsidR="006670E2" w:rsidRPr="006670E2" w:rsidRDefault="006670E2" w:rsidP="006670E2">
      <w:pPr>
        <w:tabs>
          <w:tab w:val="left" w:pos="1284"/>
        </w:tabs>
      </w:pPr>
      <w:r w:rsidRPr="006670E2">
        <w:pict w14:anchorId="4F2AB697">
          <v:rect id="_x0000_i16166" style="width:0;height:1.5pt" o:hralign="center" o:hrstd="t" o:hr="t" fillcolor="#a0a0a0" stroked="f"/>
        </w:pict>
      </w:r>
    </w:p>
    <w:p w14:paraId="2F3D92B1" w14:textId="77777777" w:rsidR="006670E2" w:rsidRPr="006670E2" w:rsidRDefault="006670E2" w:rsidP="006670E2">
      <w:pPr>
        <w:tabs>
          <w:tab w:val="left" w:pos="1284"/>
        </w:tabs>
        <w:rPr>
          <w:b/>
          <w:bCs/>
        </w:rPr>
      </w:pPr>
      <w:r w:rsidRPr="006670E2">
        <w:rPr>
          <w:b/>
          <w:bCs/>
        </w:rPr>
        <w:lastRenderedPageBreak/>
        <w:t>75. Future Vision</w:t>
      </w:r>
    </w:p>
    <w:p w14:paraId="683152B0" w14:textId="77777777" w:rsidR="006670E2" w:rsidRPr="006670E2" w:rsidRDefault="006670E2" w:rsidP="006670E2">
      <w:pPr>
        <w:tabs>
          <w:tab w:val="left" w:pos="1284"/>
        </w:tabs>
      </w:pPr>
      <w:r w:rsidRPr="006670E2">
        <w:t>The long-term vision is to transform the project into a complete enterprise drone logistics ecosystem capable of supporting:</w:t>
      </w:r>
    </w:p>
    <w:p w14:paraId="473E183B" w14:textId="77777777" w:rsidR="006670E2" w:rsidRPr="006670E2" w:rsidRDefault="006670E2" w:rsidP="006670E2">
      <w:pPr>
        <w:numPr>
          <w:ilvl w:val="0"/>
          <w:numId w:val="1133"/>
        </w:numPr>
        <w:tabs>
          <w:tab w:val="left" w:pos="1284"/>
        </w:tabs>
      </w:pPr>
      <w:r w:rsidRPr="006670E2">
        <w:t xml:space="preserve">Autonomous drone fleets </w:t>
      </w:r>
    </w:p>
    <w:p w14:paraId="343477A9" w14:textId="77777777" w:rsidR="006670E2" w:rsidRPr="006670E2" w:rsidRDefault="006670E2" w:rsidP="006670E2">
      <w:pPr>
        <w:numPr>
          <w:ilvl w:val="0"/>
          <w:numId w:val="1133"/>
        </w:numPr>
        <w:tabs>
          <w:tab w:val="left" w:pos="1284"/>
        </w:tabs>
      </w:pPr>
      <w:r w:rsidRPr="006670E2">
        <w:t xml:space="preserve">Live monitoring </w:t>
      </w:r>
    </w:p>
    <w:p w14:paraId="5BDF5B45" w14:textId="77777777" w:rsidR="006670E2" w:rsidRPr="006670E2" w:rsidRDefault="006670E2" w:rsidP="006670E2">
      <w:pPr>
        <w:numPr>
          <w:ilvl w:val="0"/>
          <w:numId w:val="1133"/>
        </w:numPr>
        <w:tabs>
          <w:tab w:val="left" w:pos="1284"/>
        </w:tabs>
      </w:pPr>
      <w:r w:rsidRPr="006670E2">
        <w:t xml:space="preserve">Cloud infrastructure </w:t>
      </w:r>
    </w:p>
    <w:p w14:paraId="22BD4DD8" w14:textId="77777777" w:rsidR="006670E2" w:rsidRPr="006670E2" w:rsidRDefault="006670E2" w:rsidP="006670E2">
      <w:pPr>
        <w:numPr>
          <w:ilvl w:val="0"/>
          <w:numId w:val="1133"/>
        </w:numPr>
        <w:tabs>
          <w:tab w:val="left" w:pos="1284"/>
        </w:tabs>
      </w:pPr>
      <w:r w:rsidRPr="006670E2">
        <w:t xml:space="preserve">Multi-city deployment </w:t>
      </w:r>
    </w:p>
    <w:p w14:paraId="536020E6" w14:textId="77777777" w:rsidR="006670E2" w:rsidRPr="006670E2" w:rsidRDefault="006670E2" w:rsidP="006670E2">
      <w:pPr>
        <w:numPr>
          <w:ilvl w:val="0"/>
          <w:numId w:val="1133"/>
        </w:numPr>
        <w:tabs>
          <w:tab w:val="left" w:pos="1284"/>
        </w:tabs>
      </w:pPr>
      <w:r w:rsidRPr="006670E2">
        <w:t xml:space="preserve">Enterprise logistics </w:t>
      </w:r>
    </w:p>
    <w:p w14:paraId="29DAF1B2" w14:textId="77777777" w:rsidR="006670E2" w:rsidRPr="006670E2" w:rsidRDefault="006670E2" w:rsidP="006670E2">
      <w:pPr>
        <w:numPr>
          <w:ilvl w:val="0"/>
          <w:numId w:val="1133"/>
        </w:numPr>
        <w:tabs>
          <w:tab w:val="left" w:pos="1284"/>
        </w:tabs>
      </w:pPr>
      <w:r w:rsidRPr="006670E2">
        <w:t xml:space="preserve">Smart warehouse integration </w:t>
      </w:r>
    </w:p>
    <w:p w14:paraId="4F7700D8" w14:textId="77777777" w:rsidR="006670E2" w:rsidRPr="006670E2" w:rsidRDefault="006670E2" w:rsidP="006670E2">
      <w:pPr>
        <w:tabs>
          <w:tab w:val="left" w:pos="1284"/>
        </w:tabs>
      </w:pPr>
      <w:r w:rsidRPr="006670E2">
        <w:t>The current modular architecture has been designed to support these future enhancements without major restructuring.</w:t>
      </w:r>
    </w:p>
    <w:p w14:paraId="23684DBD" w14:textId="77777777" w:rsidR="006670E2" w:rsidRPr="006670E2" w:rsidRDefault="006670E2" w:rsidP="006670E2">
      <w:pPr>
        <w:tabs>
          <w:tab w:val="left" w:pos="1284"/>
        </w:tabs>
      </w:pPr>
      <w:r w:rsidRPr="006670E2">
        <w:pict w14:anchorId="34AB939A">
          <v:rect id="_x0000_i16167" style="width:0;height:1.5pt" o:hralign="center" o:hrstd="t" o:hr="t" fillcolor="#a0a0a0" stroked="f"/>
        </w:pict>
      </w:r>
    </w:p>
    <w:p w14:paraId="737B1B62" w14:textId="77777777" w:rsidR="006670E2" w:rsidRPr="006670E2" w:rsidRDefault="006670E2" w:rsidP="006670E2">
      <w:pPr>
        <w:tabs>
          <w:tab w:val="left" w:pos="1284"/>
        </w:tabs>
        <w:rPr>
          <w:b/>
          <w:bCs/>
        </w:rPr>
      </w:pPr>
      <w:r w:rsidRPr="006670E2">
        <w:rPr>
          <w:b/>
          <w:bCs/>
        </w:rPr>
        <w:t>76. Product Evolution Roadmap</w:t>
      </w:r>
    </w:p>
    <w:p w14:paraId="54D662A1" w14:textId="77777777" w:rsidR="006670E2" w:rsidRPr="006670E2" w:rsidRDefault="006670E2" w:rsidP="006670E2">
      <w:pPr>
        <w:tabs>
          <w:tab w:val="left" w:pos="1284"/>
        </w:tabs>
      </w:pPr>
      <w:r w:rsidRPr="006670E2">
        <w:t>The project is planned in multiple versions.</w:t>
      </w:r>
    </w:p>
    <w:p w14:paraId="3F92A736" w14:textId="77777777" w:rsidR="006670E2" w:rsidRPr="006670E2" w:rsidRDefault="006670E2" w:rsidP="006670E2">
      <w:pPr>
        <w:tabs>
          <w:tab w:val="left" w:pos="1284"/>
        </w:tabs>
      </w:pPr>
      <w:r w:rsidRPr="006670E2">
        <w:t>Version 1.0</w:t>
      </w:r>
    </w:p>
    <w:p w14:paraId="78258B98" w14:textId="77777777" w:rsidR="006670E2" w:rsidRPr="006670E2" w:rsidRDefault="006670E2" w:rsidP="006670E2">
      <w:pPr>
        <w:tabs>
          <w:tab w:val="left" w:pos="1284"/>
        </w:tabs>
      </w:pPr>
    </w:p>
    <w:p w14:paraId="53694346" w14:textId="77777777" w:rsidR="006670E2" w:rsidRPr="006670E2" w:rsidRDefault="006670E2" w:rsidP="006670E2">
      <w:pPr>
        <w:tabs>
          <w:tab w:val="left" w:pos="1284"/>
        </w:tabs>
      </w:pPr>
      <w:r w:rsidRPr="006670E2">
        <w:t>↓</w:t>
      </w:r>
    </w:p>
    <w:p w14:paraId="0846B46B" w14:textId="77777777" w:rsidR="006670E2" w:rsidRPr="006670E2" w:rsidRDefault="006670E2" w:rsidP="006670E2">
      <w:pPr>
        <w:tabs>
          <w:tab w:val="left" w:pos="1284"/>
        </w:tabs>
      </w:pPr>
    </w:p>
    <w:p w14:paraId="1B841423" w14:textId="77777777" w:rsidR="006670E2" w:rsidRPr="006670E2" w:rsidRDefault="006670E2" w:rsidP="006670E2">
      <w:pPr>
        <w:tabs>
          <w:tab w:val="left" w:pos="1284"/>
        </w:tabs>
      </w:pPr>
      <w:r w:rsidRPr="006670E2">
        <w:t>Version 2.0</w:t>
      </w:r>
    </w:p>
    <w:p w14:paraId="35053D16" w14:textId="77777777" w:rsidR="006670E2" w:rsidRPr="006670E2" w:rsidRDefault="006670E2" w:rsidP="006670E2">
      <w:pPr>
        <w:tabs>
          <w:tab w:val="left" w:pos="1284"/>
        </w:tabs>
      </w:pPr>
    </w:p>
    <w:p w14:paraId="25053B94" w14:textId="77777777" w:rsidR="006670E2" w:rsidRPr="006670E2" w:rsidRDefault="006670E2" w:rsidP="006670E2">
      <w:pPr>
        <w:tabs>
          <w:tab w:val="left" w:pos="1284"/>
        </w:tabs>
      </w:pPr>
      <w:r w:rsidRPr="006670E2">
        <w:t>↓</w:t>
      </w:r>
    </w:p>
    <w:p w14:paraId="54CB5449" w14:textId="77777777" w:rsidR="006670E2" w:rsidRPr="006670E2" w:rsidRDefault="006670E2" w:rsidP="006670E2">
      <w:pPr>
        <w:tabs>
          <w:tab w:val="left" w:pos="1284"/>
        </w:tabs>
      </w:pPr>
    </w:p>
    <w:p w14:paraId="176D6537" w14:textId="77777777" w:rsidR="006670E2" w:rsidRPr="006670E2" w:rsidRDefault="006670E2" w:rsidP="006670E2">
      <w:pPr>
        <w:tabs>
          <w:tab w:val="left" w:pos="1284"/>
        </w:tabs>
      </w:pPr>
      <w:r w:rsidRPr="006670E2">
        <w:t>Version 3.0</w:t>
      </w:r>
    </w:p>
    <w:p w14:paraId="5AD0A9A6" w14:textId="77777777" w:rsidR="006670E2" w:rsidRPr="006670E2" w:rsidRDefault="006670E2" w:rsidP="006670E2">
      <w:pPr>
        <w:tabs>
          <w:tab w:val="left" w:pos="1284"/>
        </w:tabs>
      </w:pPr>
    </w:p>
    <w:p w14:paraId="120927C3" w14:textId="77777777" w:rsidR="006670E2" w:rsidRPr="006670E2" w:rsidRDefault="006670E2" w:rsidP="006670E2">
      <w:pPr>
        <w:tabs>
          <w:tab w:val="left" w:pos="1284"/>
        </w:tabs>
      </w:pPr>
      <w:r w:rsidRPr="006670E2">
        <w:t>↓</w:t>
      </w:r>
    </w:p>
    <w:p w14:paraId="0447313F" w14:textId="77777777" w:rsidR="006670E2" w:rsidRPr="006670E2" w:rsidRDefault="006670E2" w:rsidP="006670E2">
      <w:pPr>
        <w:tabs>
          <w:tab w:val="left" w:pos="1284"/>
        </w:tabs>
      </w:pPr>
    </w:p>
    <w:p w14:paraId="3A38E35A" w14:textId="77777777" w:rsidR="006670E2" w:rsidRPr="006670E2" w:rsidRDefault="006670E2" w:rsidP="006670E2">
      <w:pPr>
        <w:tabs>
          <w:tab w:val="left" w:pos="1284"/>
        </w:tabs>
      </w:pPr>
      <w:r w:rsidRPr="006670E2">
        <w:t>Enterprise Edition</w:t>
      </w:r>
    </w:p>
    <w:p w14:paraId="3376C6A4" w14:textId="77777777" w:rsidR="006670E2" w:rsidRPr="006670E2" w:rsidRDefault="006670E2" w:rsidP="006670E2">
      <w:pPr>
        <w:tabs>
          <w:tab w:val="left" w:pos="1284"/>
        </w:tabs>
      </w:pPr>
      <w:r w:rsidRPr="006670E2">
        <w:t>Each version introduces additional capabilities while preserving backward compatibility.</w:t>
      </w:r>
    </w:p>
    <w:p w14:paraId="6EAF5E56" w14:textId="77777777" w:rsidR="006670E2" w:rsidRPr="006670E2" w:rsidRDefault="006670E2" w:rsidP="006670E2">
      <w:pPr>
        <w:tabs>
          <w:tab w:val="left" w:pos="1284"/>
        </w:tabs>
      </w:pPr>
      <w:r w:rsidRPr="006670E2">
        <w:pict w14:anchorId="354A3F22">
          <v:rect id="_x0000_i16168" style="width:0;height:1.5pt" o:hralign="center" o:hrstd="t" o:hr="t" fillcolor="#a0a0a0" stroked="f"/>
        </w:pict>
      </w:r>
    </w:p>
    <w:p w14:paraId="58C3047F" w14:textId="77777777" w:rsidR="006670E2" w:rsidRPr="006670E2" w:rsidRDefault="006670E2" w:rsidP="006670E2">
      <w:pPr>
        <w:tabs>
          <w:tab w:val="left" w:pos="1284"/>
        </w:tabs>
        <w:rPr>
          <w:b/>
          <w:bCs/>
        </w:rPr>
      </w:pPr>
      <w:r w:rsidRPr="006670E2">
        <w:rPr>
          <w:b/>
          <w:bCs/>
        </w:rPr>
        <w:t>77. Version 1.0 (Current Release)</w:t>
      </w:r>
    </w:p>
    <w:p w14:paraId="4C9074B2" w14:textId="77777777" w:rsidR="006670E2" w:rsidRPr="006670E2" w:rsidRDefault="006670E2" w:rsidP="006670E2">
      <w:pPr>
        <w:tabs>
          <w:tab w:val="left" w:pos="1284"/>
        </w:tabs>
      </w:pPr>
      <w:r w:rsidRPr="006670E2">
        <w:t>Version 1.0 includes:</w:t>
      </w:r>
    </w:p>
    <w:p w14:paraId="5CD9B478" w14:textId="77777777" w:rsidR="006670E2" w:rsidRPr="006670E2" w:rsidRDefault="006670E2" w:rsidP="006670E2">
      <w:pPr>
        <w:numPr>
          <w:ilvl w:val="0"/>
          <w:numId w:val="1134"/>
        </w:numPr>
        <w:tabs>
          <w:tab w:val="left" w:pos="1284"/>
        </w:tabs>
      </w:pPr>
      <w:r w:rsidRPr="006670E2">
        <w:t xml:space="preserve">Authentication </w:t>
      </w:r>
    </w:p>
    <w:p w14:paraId="26ED3756" w14:textId="77777777" w:rsidR="006670E2" w:rsidRPr="006670E2" w:rsidRDefault="006670E2" w:rsidP="006670E2">
      <w:pPr>
        <w:numPr>
          <w:ilvl w:val="0"/>
          <w:numId w:val="1134"/>
        </w:numPr>
        <w:tabs>
          <w:tab w:val="left" w:pos="1284"/>
        </w:tabs>
      </w:pPr>
      <w:r w:rsidRPr="006670E2">
        <w:lastRenderedPageBreak/>
        <w:t xml:space="preserve">Dashboard </w:t>
      </w:r>
    </w:p>
    <w:p w14:paraId="7570AC9D" w14:textId="77777777" w:rsidR="006670E2" w:rsidRPr="006670E2" w:rsidRDefault="006670E2" w:rsidP="006670E2">
      <w:pPr>
        <w:numPr>
          <w:ilvl w:val="0"/>
          <w:numId w:val="1134"/>
        </w:numPr>
        <w:tabs>
          <w:tab w:val="left" w:pos="1284"/>
        </w:tabs>
      </w:pPr>
      <w:r w:rsidRPr="006670E2">
        <w:t xml:space="preserve">Fleet Management </w:t>
      </w:r>
    </w:p>
    <w:p w14:paraId="7E9B0316" w14:textId="77777777" w:rsidR="006670E2" w:rsidRPr="006670E2" w:rsidRDefault="006670E2" w:rsidP="006670E2">
      <w:pPr>
        <w:numPr>
          <w:ilvl w:val="0"/>
          <w:numId w:val="1134"/>
        </w:numPr>
        <w:tabs>
          <w:tab w:val="left" w:pos="1284"/>
        </w:tabs>
      </w:pPr>
      <w:r w:rsidRPr="006670E2">
        <w:t xml:space="preserve">Route Optimization </w:t>
      </w:r>
    </w:p>
    <w:p w14:paraId="1BD24D2B" w14:textId="77777777" w:rsidR="006670E2" w:rsidRPr="006670E2" w:rsidRDefault="006670E2" w:rsidP="006670E2">
      <w:pPr>
        <w:numPr>
          <w:ilvl w:val="0"/>
          <w:numId w:val="1134"/>
        </w:numPr>
        <w:tabs>
          <w:tab w:val="left" w:pos="1284"/>
        </w:tabs>
      </w:pPr>
      <w:r w:rsidRPr="006670E2">
        <w:t xml:space="preserve">Delivery Management </w:t>
      </w:r>
    </w:p>
    <w:p w14:paraId="6DE72CEE" w14:textId="77777777" w:rsidR="006670E2" w:rsidRPr="006670E2" w:rsidRDefault="006670E2" w:rsidP="006670E2">
      <w:pPr>
        <w:numPr>
          <w:ilvl w:val="0"/>
          <w:numId w:val="1134"/>
        </w:numPr>
        <w:tabs>
          <w:tab w:val="left" w:pos="1284"/>
        </w:tabs>
      </w:pPr>
      <w:r w:rsidRPr="006670E2">
        <w:t xml:space="preserve">Analytics Dashboard </w:t>
      </w:r>
    </w:p>
    <w:p w14:paraId="58B39D25" w14:textId="77777777" w:rsidR="006670E2" w:rsidRPr="006670E2" w:rsidRDefault="006670E2" w:rsidP="006670E2">
      <w:pPr>
        <w:numPr>
          <w:ilvl w:val="0"/>
          <w:numId w:val="1134"/>
        </w:numPr>
        <w:tabs>
          <w:tab w:val="left" w:pos="1284"/>
        </w:tabs>
      </w:pPr>
      <w:r w:rsidRPr="006670E2">
        <w:t xml:space="preserve">Report Generation </w:t>
      </w:r>
    </w:p>
    <w:p w14:paraId="7DA089DA" w14:textId="77777777" w:rsidR="006670E2" w:rsidRPr="006670E2" w:rsidRDefault="006670E2" w:rsidP="006670E2">
      <w:pPr>
        <w:numPr>
          <w:ilvl w:val="0"/>
          <w:numId w:val="1134"/>
        </w:numPr>
        <w:tabs>
          <w:tab w:val="left" w:pos="1284"/>
        </w:tabs>
      </w:pPr>
      <w:r w:rsidRPr="006670E2">
        <w:t xml:space="preserve">REST APIs </w:t>
      </w:r>
    </w:p>
    <w:p w14:paraId="12D5623D" w14:textId="77777777" w:rsidR="006670E2" w:rsidRPr="006670E2" w:rsidRDefault="006670E2" w:rsidP="006670E2">
      <w:pPr>
        <w:numPr>
          <w:ilvl w:val="0"/>
          <w:numId w:val="1134"/>
        </w:numPr>
        <w:tabs>
          <w:tab w:val="left" w:pos="1284"/>
        </w:tabs>
      </w:pPr>
      <w:r w:rsidRPr="006670E2">
        <w:t xml:space="preserve">MongoDB </w:t>
      </w:r>
    </w:p>
    <w:p w14:paraId="1F268352" w14:textId="77777777" w:rsidR="006670E2" w:rsidRPr="006670E2" w:rsidRDefault="006670E2" w:rsidP="006670E2">
      <w:pPr>
        <w:numPr>
          <w:ilvl w:val="0"/>
          <w:numId w:val="1134"/>
        </w:numPr>
        <w:tabs>
          <w:tab w:val="left" w:pos="1284"/>
        </w:tabs>
      </w:pPr>
      <w:r w:rsidRPr="006670E2">
        <w:t xml:space="preserve">DSA Integration </w:t>
      </w:r>
    </w:p>
    <w:p w14:paraId="2388AD5E" w14:textId="77777777" w:rsidR="006670E2" w:rsidRPr="006670E2" w:rsidRDefault="006670E2" w:rsidP="006670E2">
      <w:pPr>
        <w:tabs>
          <w:tab w:val="left" w:pos="1284"/>
        </w:tabs>
      </w:pPr>
      <w:r w:rsidRPr="006670E2">
        <w:t>This version serves as the functional foundation of the platform.</w:t>
      </w:r>
    </w:p>
    <w:p w14:paraId="4D6FBB0D" w14:textId="77777777" w:rsidR="006670E2" w:rsidRPr="006670E2" w:rsidRDefault="006670E2" w:rsidP="006670E2">
      <w:pPr>
        <w:tabs>
          <w:tab w:val="left" w:pos="1284"/>
        </w:tabs>
      </w:pPr>
      <w:r w:rsidRPr="006670E2">
        <w:pict w14:anchorId="7C64BA10">
          <v:rect id="_x0000_i16169" style="width:0;height:1.5pt" o:hralign="center" o:hrstd="t" o:hr="t" fillcolor="#a0a0a0" stroked="f"/>
        </w:pict>
      </w:r>
    </w:p>
    <w:p w14:paraId="5267BBA3" w14:textId="77777777" w:rsidR="006670E2" w:rsidRPr="006670E2" w:rsidRDefault="006670E2" w:rsidP="006670E2">
      <w:pPr>
        <w:tabs>
          <w:tab w:val="left" w:pos="1284"/>
        </w:tabs>
        <w:rPr>
          <w:b/>
          <w:bCs/>
        </w:rPr>
      </w:pPr>
      <w:r w:rsidRPr="006670E2">
        <w:rPr>
          <w:b/>
          <w:bCs/>
        </w:rPr>
        <w:t>78. Version 2.0 Roadmap</w:t>
      </w:r>
    </w:p>
    <w:p w14:paraId="709634DA" w14:textId="77777777" w:rsidR="006670E2" w:rsidRPr="006670E2" w:rsidRDefault="006670E2" w:rsidP="006670E2">
      <w:pPr>
        <w:tabs>
          <w:tab w:val="left" w:pos="1284"/>
        </w:tabs>
      </w:pPr>
      <w:r w:rsidRPr="006670E2">
        <w:t>The next major release may introduce:</w:t>
      </w:r>
    </w:p>
    <w:p w14:paraId="4D768AD4" w14:textId="77777777" w:rsidR="006670E2" w:rsidRPr="006670E2" w:rsidRDefault="006670E2" w:rsidP="006670E2">
      <w:pPr>
        <w:tabs>
          <w:tab w:val="left" w:pos="1284"/>
        </w:tabs>
        <w:rPr>
          <w:b/>
          <w:bCs/>
        </w:rPr>
      </w:pPr>
      <w:r w:rsidRPr="006670E2">
        <w:rPr>
          <w:b/>
          <w:bCs/>
        </w:rPr>
        <w:t>Live Drone Tracking</w:t>
      </w:r>
    </w:p>
    <w:p w14:paraId="57B8B5C4" w14:textId="77777777" w:rsidR="006670E2" w:rsidRPr="006670E2" w:rsidRDefault="006670E2" w:rsidP="006670E2">
      <w:pPr>
        <w:tabs>
          <w:tab w:val="left" w:pos="1284"/>
        </w:tabs>
      </w:pPr>
      <w:r w:rsidRPr="006670E2">
        <w:t>Display drone positions on the map in real time.</w:t>
      </w:r>
    </w:p>
    <w:p w14:paraId="6421F65E" w14:textId="77777777" w:rsidR="006670E2" w:rsidRPr="006670E2" w:rsidRDefault="006670E2" w:rsidP="006670E2">
      <w:pPr>
        <w:tabs>
          <w:tab w:val="left" w:pos="1284"/>
        </w:tabs>
      </w:pPr>
      <w:r w:rsidRPr="006670E2">
        <w:pict w14:anchorId="3F42F94A">
          <v:rect id="_x0000_i16170" style="width:0;height:1.5pt" o:hralign="center" o:hrstd="t" o:hr="t" fillcolor="#a0a0a0" stroked="f"/>
        </w:pict>
      </w:r>
    </w:p>
    <w:p w14:paraId="05F57002" w14:textId="77777777" w:rsidR="006670E2" w:rsidRPr="006670E2" w:rsidRDefault="006670E2" w:rsidP="006670E2">
      <w:pPr>
        <w:tabs>
          <w:tab w:val="left" w:pos="1284"/>
        </w:tabs>
        <w:rPr>
          <w:b/>
          <w:bCs/>
        </w:rPr>
      </w:pPr>
      <w:r w:rsidRPr="006670E2">
        <w:rPr>
          <w:b/>
          <w:bCs/>
        </w:rPr>
        <w:t>Animated Drone Movement</w:t>
      </w:r>
    </w:p>
    <w:p w14:paraId="33D6B9DE" w14:textId="77777777" w:rsidR="006670E2" w:rsidRPr="006670E2" w:rsidRDefault="006670E2" w:rsidP="006670E2">
      <w:pPr>
        <w:tabs>
          <w:tab w:val="left" w:pos="1284"/>
        </w:tabs>
      </w:pPr>
      <w:r w:rsidRPr="006670E2">
        <w:t>Smooth drone animations between warehouses and destinations.</w:t>
      </w:r>
    </w:p>
    <w:p w14:paraId="4FA55BE1" w14:textId="77777777" w:rsidR="006670E2" w:rsidRPr="006670E2" w:rsidRDefault="006670E2" w:rsidP="006670E2">
      <w:pPr>
        <w:tabs>
          <w:tab w:val="left" w:pos="1284"/>
        </w:tabs>
      </w:pPr>
      <w:r w:rsidRPr="006670E2">
        <w:pict w14:anchorId="076260EE">
          <v:rect id="_x0000_i16171" style="width:0;height:1.5pt" o:hralign="center" o:hrstd="t" o:hr="t" fillcolor="#a0a0a0" stroked="f"/>
        </w:pict>
      </w:r>
    </w:p>
    <w:p w14:paraId="15C2A59A" w14:textId="77777777" w:rsidR="006670E2" w:rsidRPr="006670E2" w:rsidRDefault="006670E2" w:rsidP="006670E2">
      <w:pPr>
        <w:tabs>
          <w:tab w:val="left" w:pos="1284"/>
        </w:tabs>
        <w:rPr>
          <w:b/>
          <w:bCs/>
        </w:rPr>
      </w:pPr>
      <w:r w:rsidRPr="006670E2">
        <w:rPr>
          <w:b/>
          <w:bCs/>
        </w:rPr>
        <w:t>Live Delivery Progress</w:t>
      </w:r>
    </w:p>
    <w:p w14:paraId="6757B6C5" w14:textId="77777777" w:rsidR="006670E2" w:rsidRPr="006670E2" w:rsidRDefault="006670E2" w:rsidP="006670E2">
      <w:pPr>
        <w:tabs>
          <w:tab w:val="left" w:pos="1284"/>
        </w:tabs>
      </w:pPr>
      <w:r w:rsidRPr="006670E2">
        <w:t>Real-time delivery updates without manual refresh.</w:t>
      </w:r>
    </w:p>
    <w:p w14:paraId="2B0B9BC1" w14:textId="77777777" w:rsidR="006670E2" w:rsidRPr="006670E2" w:rsidRDefault="006670E2" w:rsidP="006670E2">
      <w:pPr>
        <w:tabs>
          <w:tab w:val="left" w:pos="1284"/>
        </w:tabs>
      </w:pPr>
      <w:r w:rsidRPr="006670E2">
        <w:pict w14:anchorId="642D4427">
          <v:rect id="_x0000_i16172" style="width:0;height:1.5pt" o:hralign="center" o:hrstd="t" o:hr="t" fillcolor="#a0a0a0" stroked="f"/>
        </w:pict>
      </w:r>
    </w:p>
    <w:p w14:paraId="7762FC13" w14:textId="77777777" w:rsidR="006670E2" w:rsidRPr="006670E2" w:rsidRDefault="006670E2" w:rsidP="006670E2">
      <w:pPr>
        <w:tabs>
          <w:tab w:val="left" w:pos="1284"/>
        </w:tabs>
        <w:rPr>
          <w:b/>
          <w:bCs/>
        </w:rPr>
      </w:pPr>
      <w:r w:rsidRPr="006670E2">
        <w:rPr>
          <w:b/>
          <w:bCs/>
        </w:rPr>
        <w:t>Flight Timeline</w:t>
      </w:r>
    </w:p>
    <w:p w14:paraId="2B6D5140" w14:textId="77777777" w:rsidR="006670E2" w:rsidRPr="006670E2" w:rsidRDefault="006670E2" w:rsidP="006670E2">
      <w:pPr>
        <w:tabs>
          <w:tab w:val="left" w:pos="1284"/>
        </w:tabs>
      </w:pPr>
      <w:r w:rsidRPr="006670E2">
        <w:t>Visualize the progress of every active delivery.</w:t>
      </w:r>
    </w:p>
    <w:p w14:paraId="1BD2D0E7" w14:textId="77777777" w:rsidR="006670E2" w:rsidRPr="006670E2" w:rsidRDefault="006670E2" w:rsidP="006670E2">
      <w:pPr>
        <w:tabs>
          <w:tab w:val="left" w:pos="1284"/>
        </w:tabs>
      </w:pPr>
      <w:r w:rsidRPr="006670E2">
        <w:pict w14:anchorId="379C8720">
          <v:rect id="_x0000_i16173" style="width:0;height:1.5pt" o:hralign="center" o:hrstd="t" o:hr="t" fillcolor="#a0a0a0" stroked="f"/>
        </w:pict>
      </w:r>
    </w:p>
    <w:p w14:paraId="01A500CB" w14:textId="77777777" w:rsidR="006670E2" w:rsidRPr="006670E2" w:rsidRDefault="006670E2" w:rsidP="006670E2">
      <w:pPr>
        <w:tabs>
          <w:tab w:val="left" w:pos="1284"/>
        </w:tabs>
        <w:rPr>
          <w:b/>
          <w:bCs/>
        </w:rPr>
      </w:pPr>
      <w:r w:rsidRPr="006670E2">
        <w:rPr>
          <w:b/>
          <w:bCs/>
        </w:rPr>
        <w:t>Dark Mode</w:t>
      </w:r>
    </w:p>
    <w:p w14:paraId="321C1B2D" w14:textId="77777777" w:rsidR="006670E2" w:rsidRPr="006670E2" w:rsidRDefault="006670E2" w:rsidP="006670E2">
      <w:pPr>
        <w:tabs>
          <w:tab w:val="left" w:pos="1284"/>
        </w:tabs>
      </w:pPr>
      <w:r w:rsidRPr="006670E2">
        <w:t>Provide a complete dark theme.</w:t>
      </w:r>
    </w:p>
    <w:p w14:paraId="7B4B665C" w14:textId="77777777" w:rsidR="006670E2" w:rsidRPr="006670E2" w:rsidRDefault="006670E2" w:rsidP="006670E2">
      <w:pPr>
        <w:tabs>
          <w:tab w:val="left" w:pos="1284"/>
        </w:tabs>
      </w:pPr>
      <w:r w:rsidRPr="006670E2">
        <w:pict w14:anchorId="0AF8B33D">
          <v:rect id="_x0000_i16174" style="width:0;height:1.5pt" o:hralign="center" o:hrstd="t" o:hr="t" fillcolor="#a0a0a0" stroked="f"/>
        </w:pict>
      </w:r>
    </w:p>
    <w:p w14:paraId="16A2DB09" w14:textId="77777777" w:rsidR="006670E2" w:rsidRPr="006670E2" w:rsidRDefault="006670E2" w:rsidP="006670E2">
      <w:pPr>
        <w:tabs>
          <w:tab w:val="left" w:pos="1284"/>
        </w:tabs>
        <w:rPr>
          <w:b/>
          <w:bCs/>
        </w:rPr>
      </w:pPr>
      <w:r w:rsidRPr="006670E2">
        <w:rPr>
          <w:b/>
          <w:bCs/>
        </w:rPr>
        <w:t>Enhanced Notifications</w:t>
      </w:r>
    </w:p>
    <w:p w14:paraId="00B9B107" w14:textId="77777777" w:rsidR="006670E2" w:rsidRPr="006670E2" w:rsidRDefault="006670E2" w:rsidP="006670E2">
      <w:pPr>
        <w:tabs>
          <w:tab w:val="left" w:pos="1284"/>
        </w:tabs>
      </w:pPr>
      <w:r w:rsidRPr="006670E2">
        <w:t>Real-time toast notifications for operational events.</w:t>
      </w:r>
    </w:p>
    <w:p w14:paraId="6EC91B54" w14:textId="77777777" w:rsidR="006670E2" w:rsidRPr="006670E2" w:rsidRDefault="006670E2" w:rsidP="006670E2">
      <w:pPr>
        <w:tabs>
          <w:tab w:val="left" w:pos="1284"/>
        </w:tabs>
      </w:pPr>
      <w:r w:rsidRPr="006670E2">
        <w:t>These features primarily improve user experience.</w:t>
      </w:r>
    </w:p>
    <w:p w14:paraId="342A51CA" w14:textId="77777777" w:rsidR="006670E2" w:rsidRPr="006670E2" w:rsidRDefault="006670E2" w:rsidP="006670E2">
      <w:pPr>
        <w:tabs>
          <w:tab w:val="left" w:pos="1284"/>
        </w:tabs>
      </w:pPr>
      <w:r w:rsidRPr="006670E2">
        <w:lastRenderedPageBreak/>
        <w:pict w14:anchorId="0200F21F">
          <v:rect id="_x0000_i16175" style="width:0;height:1.5pt" o:hralign="center" o:hrstd="t" o:hr="t" fillcolor="#a0a0a0" stroked="f"/>
        </w:pict>
      </w:r>
    </w:p>
    <w:p w14:paraId="56908387" w14:textId="77777777" w:rsidR="006670E2" w:rsidRPr="006670E2" w:rsidRDefault="006670E2" w:rsidP="006670E2">
      <w:pPr>
        <w:tabs>
          <w:tab w:val="left" w:pos="1284"/>
        </w:tabs>
        <w:rPr>
          <w:b/>
          <w:bCs/>
        </w:rPr>
      </w:pPr>
      <w:r w:rsidRPr="006670E2">
        <w:rPr>
          <w:b/>
          <w:bCs/>
        </w:rPr>
        <w:t>79. Version 3.0 Roadmap</w:t>
      </w:r>
    </w:p>
    <w:p w14:paraId="0112C763" w14:textId="77777777" w:rsidR="006670E2" w:rsidRPr="006670E2" w:rsidRDefault="006670E2" w:rsidP="006670E2">
      <w:pPr>
        <w:tabs>
          <w:tab w:val="left" w:pos="1284"/>
        </w:tabs>
      </w:pPr>
      <w:r w:rsidRPr="006670E2">
        <w:t>Future enterprise capabilities include:</w:t>
      </w:r>
    </w:p>
    <w:p w14:paraId="4877BF50" w14:textId="77777777" w:rsidR="006670E2" w:rsidRPr="006670E2" w:rsidRDefault="006670E2" w:rsidP="006670E2">
      <w:pPr>
        <w:tabs>
          <w:tab w:val="left" w:pos="1284"/>
        </w:tabs>
        <w:rPr>
          <w:b/>
          <w:bCs/>
        </w:rPr>
      </w:pPr>
      <w:r w:rsidRPr="006670E2">
        <w:rPr>
          <w:b/>
          <w:bCs/>
        </w:rPr>
        <w:t>Multi-Warehouse Support</w:t>
      </w:r>
    </w:p>
    <w:p w14:paraId="34F32932" w14:textId="77777777" w:rsidR="006670E2" w:rsidRPr="006670E2" w:rsidRDefault="006670E2" w:rsidP="006670E2">
      <w:pPr>
        <w:tabs>
          <w:tab w:val="left" w:pos="1284"/>
        </w:tabs>
      </w:pPr>
      <w:r w:rsidRPr="006670E2">
        <w:t>Manage hundreds of warehouses.</w:t>
      </w:r>
    </w:p>
    <w:p w14:paraId="6F802CE4" w14:textId="77777777" w:rsidR="006670E2" w:rsidRPr="006670E2" w:rsidRDefault="006670E2" w:rsidP="006670E2">
      <w:pPr>
        <w:tabs>
          <w:tab w:val="left" w:pos="1284"/>
        </w:tabs>
      </w:pPr>
      <w:r w:rsidRPr="006670E2">
        <w:pict w14:anchorId="79554342">
          <v:rect id="_x0000_i16176" style="width:0;height:1.5pt" o:hralign="center" o:hrstd="t" o:hr="t" fillcolor="#a0a0a0" stroked="f"/>
        </w:pict>
      </w:r>
    </w:p>
    <w:p w14:paraId="23471CD8" w14:textId="77777777" w:rsidR="006670E2" w:rsidRPr="006670E2" w:rsidRDefault="006670E2" w:rsidP="006670E2">
      <w:pPr>
        <w:tabs>
          <w:tab w:val="left" w:pos="1284"/>
        </w:tabs>
        <w:rPr>
          <w:b/>
          <w:bCs/>
        </w:rPr>
      </w:pPr>
      <w:r w:rsidRPr="006670E2">
        <w:rPr>
          <w:b/>
          <w:bCs/>
        </w:rPr>
        <w:t>Multi-Region Operations</w:t>
      </w:r>
    </w:p>
    <w:p w14:paraId="7A2A413D" w14:textId="77777777" w:rsidR="006670E2" w:rsidRPr="006670E2" w:rsidRDefault="006670E2" w:rsidP="006670E2">
      <w:pPr>
        <w:tabs>
          <w:tab w:val="left" w:pos="1284"/>
        </w:tabs>
      </w:pPr>
      <w:r w:rsidRPr="006670E2">
        <w:t>Support multiple cities.</w:t>
      </w:r>
    </w:p>
    <w:p w14:paraId="4215B8E5" w14:textId="77777777" w:rsidR="006670E2" w:rsidRPr="006670E2" w:rsidRDefault="006670E2" w:rsidP="006670E2">
      <w:pPr>
        <w:tabs>
          <w:tab w:val="left" w:pos="1284"/>
        </w:tabs>
      </w:pPr>
      <w:r w:rsidRPr="006670E2">
        <w:pict w14:anchorId="57023D6E">
          <v:rect id="_x0000_i16177" style="width:0;height:1.5pt" o:hralign="center" o:hrstd="t" o:hr="t" fillcolor="#a0a0a0" stroked="f"/>
        </w:pict>
      </w:r>
    </w:p>
    <w:p w14:paraId="56630D38" w14:textId="77777777" w:rsidR="006670E2" w:rsidRPr="006670E2" w:rsidRDefault="006670E2" w:rsidP="006670E2">
      <w:pPr>
        <w:tabs>
          <w:tab w:val="left" w:pos="1284"/>
        </w:tabs>
        <w:rPr>
          <w:b/>
          <w:bCs/>
        </w:rPr>
      </w:pPr>
      <w:r w:rsidRPr="006670E2">
        <w:rPr>
          <w:b/>
          <w:bCs/>
        </w:rPr>
        <w:t>Fleet Scheduling</w:t>
      </w:r>
    </w:p>
    <w:p w14:paraId="30FF09FE" w14:textId="77777777" w:rsidR="006670E2" w:rsidRPr="006670E2" w:rsidRDefault="006670E2" w:rsidP="006670E2">
      <w:pPr>
        <w:tabs>
          <w:tab w:val="left" w:pos="1284"/>
        </w:tabs>
      </w:pPr>
      <w:r w:rsidRPr="006670E2">
        <w:t>Automatic drone availability planning.</w:t>
      </w:r>
    </w:p>
    <w:p w14:paraId="432F1749" w14:textId="77777777" w:rsidR="006670E2" w:rsidRPr="006670E2" w:rsidRDefault="006670E2" w:rsidP="006670E2">
      <w:pPr>
        <w:tabs>
          <w:tab w:val="left" w:pos="1284"/>
        </w:tabs>
      </w:pPr>
      <w:r w:rsidRPr="006670E2">
        <w:pict w14:anchorId="0BFB7882">
          <v:rect id="_x0000_i16178" style="width:0;height:1.5pt" o:hralign="center" o:hrstd="t" o:hr="t" fillcolor="#a0a0a0" stroked="f"/>
        </w:pict>
      </w:r>
    </w:p>
    <w:p w14:paraId="009D2656" w14:textId="77777777" w:rsidR="006670E2" w:rsidRPr="006670E2" w:rsidRDefault="006670E2" w:rsidP="006670E2">
      <w:pPr>
        <w:tabs>
          <w:tab w:val="left" w:pos="1284"/>
        </w:tabs>
        <w:rPr>
          <w:b/>
          <w:bCs/>
        </w:rPr>
      </w:pPr>
      <w:r w:rsidRPr="006670E2">
        <w:rPr>
          <w:b/>
          <w:bCs/>
        </w:rPr>
        <w:t>Maintenance Scheduler</w:t>
      </w:r>
    </w:p>
    <w:p w14:paraId="27D46A6A" w14:textId="77777777" w:rsidR="006670E2" w:rsidRPr="006670E2" w:rsidRDefault="006670E2" w:rsidP="006670E2">
      <w:pPr>
        <w:tabs>
          <w:tab w:val="left" w:pos="1284"/>
        </w:tabs>
      </w:pPr>
      <w:r w:rsidRPr="006670E2">
        <w:t>Track inspections, servicing, and maintenance history.</w:t>
      </w:r>
    </w:p>
    <w:p w14:paraId="1B032EB1" w14:textId="77777777" w:rsidR="006670E2" w:rsidRPr="006670E2" w:rsidRDefault="006670E2" w:rsidP="006670E2">
      <w:pPr>
        <w:tabs>
          <w:tab w:val="left" w:pos="1284"/>
        </w:tabs>
      </w:pPr>
      <w:r w:rsidRPr="006670E2">
        <w:pict w14:anchorId="494ADB02">
          <v:rect id="_x0000_i16179" style="width:0;height:1.5pt" o:hralign="center" o:hrstd="t" o:hr="t" fillcolor="#a0a0a0" stroked="f"/>
        </w:pict>
      </w:r>
    </w:p>
    <w:p w14:paraId="6422F488" w14:textId="77777777" w:rsidR="006670E2" w:rsidRPr="006670E2" w:rsidRDefault="006670E2" w:rsidP="006670E2">
      <w:pPr>
        <w:tabs>
          <w:tab w:val="left" w:pos="1284"/>
        </w:tabs>
        <w:rPr>
          <w:b/>
          <w:bCs/>
        </w:rPr>
      </w:pPr>
      <w:r w:rsidRPr="006670E2">
        <w:rPr>
          <w:b/>
          <w:bCs/>
        </w:rPr>
        <w:t>Battery Health Monitoring</w:t>
      </w:r>
    </w:p>
    <w:p w14:paraId="2C0BFEC1" w14:textId="77777777" w:rsidR="006670E2" w:rsidRPr="006670E2" w:rsidRDefault="006670E2" w:rsidP="006670E2">
      <w:pPr>
        <w:tabs>
          <w:tab w:val="left" w:pos="1284"/>
        </w:tabs>
      </w:pPr>
      <w:r w:rsidRPr="006670E2">
        <w:t>Monitor long-term battery performance.</w:t>
      </w:r>
    </w:p>
    <w:p w14:paraId="6338FF23" w14:textId="77777777" w:rsidR="006670E2" w:rsidRPr="006670E2" w:rsidRDefault="006670E2" w:rsidP="006670E2">
      <w:pPr>
        <w:tabs>
          <w:tab w:val="left" w:pos="1284"/>
        </w:tabs>
      </w:pPr>
      <w:r w:rsidRPr="006670E2">
        <w:pict w14:anchorId="57C0B604">
          <v:rect id="_x0000_i16180" style="width:0;height:1.5pt" o:hralign="center" o:hrstd="t" o:hr="t" fillcolor="#a0a0a0" stroked="f"/>
        </w:pict>
      </w:r>
    </w:p>
    <w:p w14:paraId="1CA0D76E" w14:textId="77777777" w:rsidR="006670E2" w:rsidRPr="006670E2" w:rsidRDefault="006670E2" w:rsidP="006670E2">
      <w:pPr>
        <w:tabs>
          <w:tab w:val="left" w:pos="1284"/>
        </w:tabs>
        <w:rPr>
          <w:b/>
          <w:bCs/>
        </w:rPr>
      </w:pPr>
      <w:r w:rsidRPr="006670E2">
        <w:rPr>
          <w:b/>
          <w:bCs/>
        </w:rPr>
        <w:t>Advanced Reporting</w:t>
      </w:r>
    </w:p>
    <w:p w14:paraId="61755826" w14:textId="77777777" w:rsidR="006670E2" w:rsidRPr="006670E2" w:rsidRDefault="006670E2" w:rsidP="006670E2">
      <w:pPr>
        <w:tabs>
          <w:tab w:val="left" w:pos="1284"/>
        </w:tabs>
      </w:pPr>
      <w:r w:rsidRPr="006670E2">
        <w:t>Generate monthly and yearly operational reports.</w:t>
      </w:r>
    </w:p>
    <w:p w14:paraId="6DC384B1" w14:textId="77777777" w:rsidR="006670E2" w:rsidRPr="006670E2" w:rsidRDefault="006670E2" w:rsidP="006670E2">
      <w:pPr>
        <w:tabs>
          <w:tab w:val="left" w:pos="1284"/>
        </w:tabs>
      </w:pPr>
      <w:r w:rsidRPr="006670E2">
        <w:pict w14:anchorId="17138C93">
          <v:rect id="_x0000_i16181" style="width:0;height:1.5pt" o:hralign="center" o:hrstd="t" o:hr="t" fillcolor="#a0a0a0" stroked="f"/>
        </w:pict>
      </w:r>
    </w:p>
    <w:p w14:paraId="00C660CF" w14:textId="77777777" w:rsidR="006670E2" w:rsidRPr="006670E2" w:rsidRDefault="006670E2" w:rsidP="006670E2">
      <w:pPr>
        <w:tabs>
          <w:tab w:val="left" w:pos="1284"/>
        </w:tabs>
        <w:rPr>
          <w:b/>
          <w:bCs/>
        </w:rPr>
      </w:pPr>
      <w:r w:rsidRPr="006670E2">
        <w:rPr>
          <w:b/>
          <w:bCs/>
        </w:rPr>
        <w:t>80. Real-Time Communication</w:t>
      </w:r>
    </w:p>
    <w:p w14:paraId="557C84E5" w14:textId="77777777" w:rsidR="006670E2" w:rsidRPr="006670E2" w:rsidRDefault="006670E2" w:rsidP="006670E2">
      <w:pPr>
        <w:tabs>
          <w:tab w:val="left" w:pos="1284"/>
        </w:tabs>
      </w:pPr>
      <w:r w:rsidRPr="006670E2">
        <w:t>Future versions may support:</w:t>
      </w:r>
    </w:p>
    <w:p w14:paraId="250318AA" w14:textId="77777777" w:rsidR="006670E2" w:rsidRPr="006670E2" w:rsidRDefault="006670E2" w:rsidP="006670E2">
      <w:pPr>
        <w:numPr>
          <w:ilvl w:val="0"/>
          <w:numId w:val="1135"/>
        </w:numPr>
        <w:tabs>
          <w:tab w:val="left" w:pos="1284"/>
        </w:tabs>
      </w:pPr>
      <w:r w:rsidRPr="006670E2">
        <w:t xml:space="preserve">WebSockets </w:t>
      </w:r>
    </w:p>
    <w:p w14:paraId="02D5FE0A" w14:textId="77777777" w:rsidR="006670E2" w:rsidRPr="006670E2" w:rsidRDefault="006670E2" w:rsidP="006670E2">
      <w:pPr>
        <w:numPr>
          <w:ilvl w:val="0"/>
          <w:numId w:val="1135"/>
        </w:numPr>
        <w:tabs>
          <w:tab w:val="left" w:pos="1284"/>
        </w:tabs>
      </w:pPr>
      <w:r w:rsidRPr="006670E2">
        <w:t xml:space="preserve">Live dashboard updates </w:t>
      </w:r>
    </w:p>
    <w:p w14:paraId="667F75A9" w14:textId="77777777" w:rsidR="006670E2" w:rsidRPr="006670E2" w:rsidRDefault="006670E2" w:rsidP="006670E2">
      <w:pPr>
        <w:numPr>
          <w:ilvl w:val="0"/>
          <w:numId w:val="1135"/>
        </w:numPr>
        <w:tabs>
          <w:tab w:val="left" w:pos="1284"/>
        </w:tabs>
      </w:pPr>
      <w:r w:rsidRPr="006670E2">
        <w:t xml:space="preserve">Instant delivery notifications </w:t>
      </w:r>
    </w:p>
    <w:p w14:paraId="42D1BECC" w14:textId="77777777" w:rsidR="006670E2" w:rsidRPr="006670E2" w:rsidRDefault="006670E2" w:rsidP="006670E2">
      <w:pPr>
        <w:numPr>
          <w:ilvl w:val="0"/>
          <w:numId w:val="1135"/>
        </w:numPr>
        <w:tabs>
          <w:tab w:val="left" w:pos="1284"/>
        </w:tabs>
      </w:pPr>
      <w:r w:rsidRPr="006670E2">
        <w:t xml:space="preserve">Fleet status synchronization </w:t>
      </w:r>
    </w:p>
    <w:p w14:paraId="03915FE5" w14:textId="77777777" w:rsidR="006670E2" w:rsidRPr="006670E2" w:rsidRDefault="006670E2" w:rsidP="006670E2">
      <w:pPr>
        <w:tabs>
          <w:tab w:val="left" w:pos="1284"/>
        </w:tabs>
      </w:pPr>
      <w:r w:rsidRPr="006670E2">
        <w:t>This removes the need for manual dashboard refreshes.</w:t>
      </w:r>
    </w:p>
    <w:p w14:paraId="7B18881D" w14:textId="77777777" w:rsidR="006670E2" w:rsidRPr="006670E2" w:rsidRDefault="006670E2" w:rsidP="006670E2">
      <w:pPr>
        <w:tabs>
          <w:tab w:val="left" w:pos="1284"/>
        </w:tabs>
      </w:pPr>
      <w:r w:rsidRPr="006670E2">
        <w:pict w14:anchorId="6404A410">
          <v:rect id="_x0000_i16182" style="width:0;height:1.5pt" o:hralign="center" o:hrstd="t" o:hr="t" fillcolor="#a0a0a0" stroked="f"/>
        </w:pict>
      </w:r>
    </w:p>
    <w:p w14:paraId="772ABC04" w14:textId="77777777" w:rsidR="006670E2" w:rsidRPr="006670E2" w:rsidRDefault="006670E2" w:rsidP="006670E2">
      <w:pPr>
        <w:tabs>
          <w:tab w:val="left" w:pos="1284"/>
        </w:tabs>
        <w:rPr>
          <w:b/>
          <w:bCs/>
        </w:rPr>
      </w:pPr>
      <w:r w:rsidRPr="006670E2">
        <w:rPr>
          <w:b/>
          <w:bCs/>
        </w:rPr>
        <w:t>81. Cloud Infrastructure</w:t>
      </w:r>
    </w:p>
    <w:p w14:paraId="3D7BCC7B" w14:textId="77777777" w:rsidR="006670E2" w:rsidRPr="006670E2" w:rsidRDefault="006670E2" w:rsidP="006670E2">
      <w:pPr>
        <w:tabs>
          <w:tab w:val="left" w:pos="1284"/>
        </w:tabs>
      </w:pPr>
      <w:r w:rsidRPr="006670E2">
        <w:t>Future deployments may use:</w:t>
      </w:r>
    </w:p>
    <w:p w14:paraId="51605B3B" w14:textId="77777777" w:rsidR="006670E2" w:rsidRPr="006670E2" w:rsidRDefault="006670E2" w:rsidP="006670E2">
      <w:pPr>
        <w:numPr>
          <w:ilvl w:val="0"/>
          <w:numId w:val="1136"/>
        </w:numPr>
        <w:tabs>
          <w:tab w:val="left" w:pos="1284"/>
        </w:tabs>
      </w:pPr>
      <w:r w:rsidRPr="006670E2">
        <w:lastRenderedPageBreak/>
        <w:t xml:space="preserve">Docker </w:t>
      </w:r>
    </w:p>
    <w:p w14:paraId="7898CA63" w14:textId="77777777" w:rsidR="006670E2" w:rsidRPr="006670E2" w:rsidRDefault="006670E2" w:rsidP="006670E2">
      <w:pPr>
        <w:numPr>
          <w:ilvl w:val="0"/>
          <w:numId w:val="1136"/>
        </w:numPr>
        <w:tabs>
          <w:tab w:val="left" w:pos="1284"/>
        </w:tabs>
      </w:pPr>
      <w:r w:rsidRPr="006670E2">
        <w:t xml:space="preserve">Kubernetes </w:t>
      </w:r>
    </w:p>
    <w:p w14:paraId="18991DA5" w14:textId="77777777" w:rsidR="006670E2" w:rsidRPr="006670E2" w:rsidRDefault="006670E2" w:rsidP="006670E2">
      <w:pPr>
        <w:numPr>
          <w:ilvl w:val="0"/>
          <w:numId w:val="1136"/>
        </w:numPr>
        <w:tabs>
          <w:tab w:val="left" w:pos="1284"/>
        </w:tabs>
      </w:pPr>
      <w:r w:rsidRPr="006670E2">
        <w:t xml:space="preserve">Load Balancers </w:t>
      </w:r>
    </w:p>
    <w:p w14:paraId="45130926" w14:textId="77777777" w:rsidR="006670E2" w:rsidRPr="006670E2" w:rsidRDefault="006670E2" w:rsidP="006670E2">
      <w:pPr>
        <w:numPr>
          <w:ilvl w:val="0"/>
          <w:numId w:val="1136"/>
        </w:numPr>
        <w:tabs>
          <w:tab w:val="left" w:pos="1284"/>
        </w:tabs>
      </w:pPr>
      <w:r w:rsidRPr="006670E2">
        <w:t xml:space="preserve">CDN </w:t>
      </w:r>
    </w:p>
    <w:p w14:paraId="0652D837" w14:textId="77777777" w:rsidR="006670E2" w:rsidRPr="006670E2" w:rsidRDefault="006670E2" w:rsidP="006670E2">
      <w:pPr>
        <w:numPr>
          <w:ilvl w:val="0"/>
          <w:numId w:val="1136"/>
        </w:numPr>
        <w:tabs>
          <w:tab w:val="left" w:pos="1284"/>
        </w:tabs>
      </w:pPr>
      <w:r w:rsidRPr="006670E2">
        <w:t xml:space="preserve">Object Storage </w:t>
      </w:r>
    </w:p>
    <w:p w14:paraId="333D6E8D" w14:textId="77777777" w:rsidR="006670E2" w:rsidRPr="006670E2" w:rsidRDefault="006670E2" w:rsidP="006670E2">
      <w:pPr>
        <w:numPr>
          <w:ilvl w:val="0"/>
          <w:numId w:val="1136"/>
        </w:numPr>
        <w:tabs>
          <w:tab w:val="left" w:pos="1284"/>
        </w:tabs>
      </w:pPr>
      <w:r w:rsidRPr="006670E2">
        <w:t xml:space="preserve">Distributed Databases </w:t>
      </w:r>
    </w:p>
    <w:p w14:paraId="56C6F661" w14:textId="77777777" w:rsidR="006670E2" w:rsidRPr="006670E2" w:rsidRDefault="006670E2" w:rsidP="006670E2">
      <w:pPr>
        <w:tabs>
          <w:tab w:val="left" w:pos="1284"/>
        </w:tabs>
      </w:pPr>
      <w:r w:rsidRPr="006670E2">
        <w:t>These technologies enable enterprise-scale deployments.</w:t>
      </w:r>
    </w:p>
    <w:p w14:paraId="29E6DB4E" w14:textId="77777777" w:rsidR="006670E2" w:rsidRPr="006670E2" w:rsidRDefault="006670E2" w:rsidP="006670E2">
      <w:pPr>
        <w:tabs>
          <w:tab w:val="left" w:pos="1284"/>
        </w:tabs>
      </w:pPr>
      <w:r w:rsidRPr="006670E2">
        <w:pict w14:anchorId="2116F0A7">
          <v:rect id="_x0000_i16183" style="width:0;height:1.5pt" o:hralign="center" o:hrstd="t" o:hr="t" fillcolor="#a0a0a0" stroked="f"/>
        </w:pict>
      </w:r>
    </w:p>
    <w:p w14:paraId="187800AD" w14:textId="77777777" w:rsidR="006670E2" w:rsidRPr="006670E2" w:rsidRDefault="006670E2" w:rsidP="006670E2">
      <w:pPr>
        <w:tabs>
          <w:tab w:val="left" w:pos="1284"/>
        </w:tabs>
        <w:rPr>
          <w:b/>
          <w:bCs/>
        </w:rPr>
      </w:pPr>
      <w:r w:rsidRPr="006670E2">
        <w:rPr>
          <w:b/>
          <w:bCs/>
        </w:rPr>
        <w:t>82. Mobile Application</w:t>
      </w:r>
    </w:p>
    <w:p w14:paraId="4EBEAF4F" w14:textId="77777777" w:rsidR="006670E2" w:rsidRPr="006670E2" w:rsidRDefault="006670E2" w:rsidP="006670E2">
      <w:pPr>
        <w:tabs>
          <w:tab w:val="left" w:pos="1284"/>
        </w:tabs>
      </w:pPr>
      <w:r w:rsidRPr="006670E2">
        <w:t>Future mobile applications may support:</w:t>
      </w:r>
    </w:p>
    <w:p w14:paraId="045847F7" w14:textId="77777777" w:rsidR="006670E2" w:rsidRPr="006670E2" w:rsidRDefault="006670E2" w:rsidP="006670E2">
      <w:pPr>
        <w:tabs>
          <w:tab w:val="left" w:pos="1284"/>
        </w:tabs>
      </w:pPr>
      <w:r w:rsidRPr="006670E2">
        <w:t>Android</w:t>
      </w:r>
    </w:p>
    <w:p w14:paraId="49CD6F2D" w14:textId="77777777" w:rsidR="006670E2" w:rsidRPr="006670E2" w:rsidRDefault="006670E2" w:rsidP="006670E2">
      <w:pPr>
        <w:tabs>
          <w:tab w:val="left" w:pos="1284"/>
        </w:tabs>
      </w:pPr>
      <w:r w:rsidRPr="006670E2">
        <w:t>iOS</w:t>
      </w:r>
    </w:p>
    <w:p w14:paraId="692EDDC6" w14:textId="77777777" w:rsidR="006670E2" w:rsidRPr="006670E2" w:rsidRDefault="006670E2" w:rsidP="006670E2">
      <w:pPr>
        <w:tabs>
          <w:tab w:val="left" w:pos="1284"/>
        </w:tabs>
      </w:pPr>
      <w:r w:rsidRPr="006670E2">
        <w:t>Features:</w:t>
      </w:r>
    </w:p>
    <w:p w14:paraId="45FED942" w14:textId="77777777" w:rsidR="006670E2" w:rsidRPr="006670E2" w:rsidRDefault="006670E2" w:rsidP="006670E2">
      <w:pPr>
        <w:numPr>
          <w:ilvl w:val="0"/>
          <w:numId w:val="1137"/>
        </w:numPr>
        <w:tabs>
          <w:tab w:val="left" w:pos="1284"/>
        </w:tabs>
      </w:pPr>
      <w:r w:rsidRPr="006670E2">
        <w:t xml:space="preserve">Fleet monitoring </w:t>
      </w:r>
    </w:p>
    <w:p w14:paraId="5CE19B22" w14:textId="77777777" w:rsidR="006670E2" w:rsidRPr="006670E2" w:rsidRDefault="006670E2" w:rsidP="006670E2">
      <w:pPr>
        <w:numPr>
          <w:ilvl w:val="0"/>
          <w:numId w:val="1137"/>
        </w:numPr>
        <w:tabs>
          <w:tab w:val="left" w:pos="1284"/>
        </w:tabs>
      </w:pPr>
      <w:r w:rsidRPr="006670E2">
        <w:t xml:space="preserve">Delivery tracking </w:t>
      </w:r>
    </w:p>
    <w:p w14:paraId="56093F3E" w14:textId="77777777" w:rsidR="006670E2" w:rsidRPr="006670E2" w:rsidRDefault="006670E2" w:rsidP="006670E2">
      <w:pPr>
        <w:numPr>
          <w:ilvl w:val="0"/>
          <w:numId w:val="1137"/>
        </w:numPr>
        <w:tabs>
          <w:tab w:val="left" w:pos="1284"/>
        </w:tabs>
      </w:pPr>
      <w:r w:rsidRPr="006670E2">
        <w:t xml:space="preserve">Route viewing </w:t>
      </w:r>
    </w:p>
    <w:p w14:paraId="3BCC09D6" w14:textId="77777777" w:rsidR="006670E2" w:rsidRPr="006670E2" w:rsidRDefault="006670E2" w:rsidP="006670E2">
      <w:pPr>
        <w:numPr>
          <w:ilvl w:val="0"/>
          <w:numId w:val="1137"/>
        </w:numPr>
        <w:tabs>
          <w:tab w:val="left" w:pos="1284"/>
        </w:tabs>
      </w:pPr>
      <w:r w:rsidRPr="006670E2">
        <w:t xml:space="preserve">Report access </w:t>
      </w:r>
    </w:p>
    <w:p w14:paraId="1DA22831" w14:textId="77777777" w:rsidR="006670E2" w:rsidRPr="006670E2" w:rsidRDefault="006670E2" w:rsidP="006670E2">
      <w:pPr>
        <w:numPr>
          <w:ilvl w:val="0"/>
          <w:numId w:val="1137"/>
        </w:numPr>
        <w:tabs>
          <w:tab w:val="left" w:pos="1284"/>
        </w:tabs>
      </w:pPr>
      <w:r w:rsidRPr="006670E2">
        <w:t xml:space="preserve">Push notifications </w:t>
      </w:r>
    </w:p>
    <w:p w14:paraId="70ECA448" w14:textId="77777777" w:rsidR="006670E2" w:rsidRPr="006670E2" w:rsidRDefault="006670E2" w:rsidP="006670E2">
      <w:pPr>
        <w:tabs>
          <w:tab w:val="left" w:pos="1284"/>
        </w:tabs>
      </w:pPr>
      <w:r w:rsidRPr="006670E2">
        <w:t>The backend APIs are already designed to support mobile clients.</w:t>
      </w:r>
    </w:p>
    <w:p w14:paraId="41675F1C" w14:textId="77777777" w:rsidR="006670E2" w:rsidRPr="006670E2" w:rsidRDefault="006670E2" w:rsidP="006670E2">
      <w:pPr>
        <w:tabs>
          <w:tab w:val="left" w:pos="1284"/>
        </w:tabs>
      </w:pPr>
      <w:r w:rsidRPr="006670E2">
        <w:pict w14:anchorId="081AED4B">
          <v:rect id="_x0000_i16184" style="width:0;height:1.5pt" o:hralign="center" o:hrstd="t" o:hr="t" fillcolor="#a0a0a0" stroked="f"/>
        </w:pict>
      </w:r>
    </w:p>
    <w:p w14:paraId="35B87FE0" w14:textId="77777777" w:rsidR="006670E2" w:rsidRPr="006670E2" w:rsidRDefault="006670E2" w:rsidP="006670E2">
      <w:pPr>
        <w:tabs>
          <w:tab w:val="left" w:pos="1284"/>
        </w:tabs>
        <w:rPr>
          <w:b/>
          <w:bCs/>
        </w:rPr>
      </w:pPr>
      <w:r w:rsidRPr="006670E2">
        <w:rPr>
          <w:b/>
          <w:bCs/>
        </w:rPr>
        <w:t>83. Drone Hardware Integration</w:t>
      </w:r>
    </w:p>
    <w:p w14:paraId="020E91E4" w14:textId="77777777" w:rsidR="006670E2" w:rsidRPr="006670E2" w:rsidRDefault="006670E2" w:rsidP="006670E2">
      <w:pPr>
        <w:tabs>
          <w:tab w:val="left" w:pos="1284"/>
        </w:tabs>
      </w:pPr>
      <w:r w:rsidRPr="006670E2">
        <w:t>Future versions may communicate directly with drones.</w:t>
      </w:r>
    </w:p>
    <w:p w14:paraId="03FF7F52" w14:textId="77777777" w:rsidR="006670E2" w:rsidRPr="006670E2" w:rsidRDefault="006670E2" w:rsidP="006670E2">
      <w:pPr>
        <w:tabs>
          <w:tab w:val="left" w:pos="1284"/>
        </w:tabs>
      </w:pPr>
      <w:r w:rsidRPr="006670E2">
        <w:t>Possible integrations:</w:t>
      </w:r>
    </w:p>
    <w:p w14:paraId="7BC415B3" w14:textId="77777777" w:rsidR="006670E2" w:rsidRPr="006670E2" w:rsidRDefault="006670E2" w:rsidP="006670E2">
      <w:pPr>
        <w:numPr>
          <w:ilvl w:val="0"/>
          <w:numId w:val="1138"/>
        </w:numPr>
        <w:tabs>
          <w:tab w:val="left" w:pos="1284"/>
        </w:tabs>
      </w:pPr>
      <w:r w:rsidRPr="006670E2">
        <w:t xml:space="preserve">GPS </w:t>
      </w:r>
    </w:p>
    <w:p w14:paraId="2C816B9B" w14:textId="77777777" w:rsidR="006670E2" w:rsidRPr="006670E2" w:rsidRDefault="006670E2" w:rsidP="006670E2">
      <w:pPr>
        <w:numPr>
          <w:ilvl w:val="0"/>
          <w:numId w:val="1138"/>
        </w:numPr>
        <w:tabs>
          <w:tab w:val="left" w:pos="1284"/>
        </w:tabs>
      </w:pPr>
      <w:r w:rsidRPr="006670E2">
        <w:t xml:space="preserve">Telemetry </w:t>
      </w:r>
    </w:p>
    <w:p w14:paraId="7C09E01D" w14:textId="77777777" w:rsidR="006670E2" w:rsidRPr="006670E2" w:rsidRDefault="006670E2" w:rsidP="006670E2">
      <w:pPr>
        <w:numPr>
          <w:ilvl w:val="0"/>
          <w:numId w:val="1138"/>
        </w:numPr>
        <w:tabs>
          <w:tab w:val="left" w:pos="1284"/>
        </w:tabs>
      </w:pPr>
      <w:r w:rsidRPr="006670E2">
        <w:t xml:space="preserve">Battery sensors </w:t>
      </w:r>
    </w:p>
    <w:p w14:paraId="21E7AB54" w14:textId="77777777" w:rsidR="006670E2" w:rsidRPr="006670E2" w:rsidRDefault="006670E2" w:rsidP="006670E2">
      <w:pPr>
        <w:numPr>
          <w:ilvl w:val="0"/>
          <w:numId w:val="1138"/>
        </w:numPr>
        <w:tabs>
          <w:tab w:val="left" w:pos="1284"/>
        </w:tabs>
      </w:pPr>
      <w:r w:rsidRPr="006670E2">
        <w:t xml:space="preserve">Flight controllers </w:t>
      </w:r>
    </w:p>
    <w:p w14:paraId="4FA4737B" w14:textId="77777777" w:rsidR="006670E2" w:rsidRPr="006670E2" w:rsidRDefault="006670E2" w:rsidP="006670E2">
      <w:pPr>
        <w:numPr>
          <w:ilvl w:val="0"/>
          <w:numId w:val="1138"/>
        </w:numPr>
        <w:tabs>
          <w:tab w:val="left" w:pos="1284"/>
        </w:tabs>
      </w:pPr>
      <w:r w:rsidRPr="006670E2">
        <w:t xml:space="preserve">Obstacle detection </w:t>
      </w:r>
    </w:p>
    <w:p w14:paraId="72EF17D6" w14:textId="77777777" w:rsidR="006670E2" w:rsidRPr="006670E2" w:rsidRDefault="006670E2" w:rsidP="006670E2">
      <w:pPr>
        <w:numPr>
          <w:ilvl w:val="0"/>
          <w:numId w:val="1138"/>
        </w:numPr>
        <w:tabs>
          <w:tab w:val="left" w:pos="1284"/>
        </w:tabs>
      </w:pPr>
      <w:r w:rsidRPr="006670E2">
        <w:t xml:space="preserve">Camera feeds </w:t>
      </w:r>
    </w:p>
    <w:p w14:paraId="59726AFF" w14:textId="77777777" w:rsidR="006670E2" w:rsidRPr="006670E2" w:rsidRDefault="006670E2" w:rsidP="006670E2">
      <w:pPr>
        <w:tabs>
          <w:tab w:val="left" w:pos="1284"/>
        </w:tabs>
      </w:pPr>
      <w:r w:rsidRPr="006670E2">
        <w:t>Version 1.0 simulates these operations through software.</w:t>
      </w:r>
    </w:p>
    <w:p w14:paraId="157F9507" w14:textId="77777777" w:rsidR="006670E2" w:rsidRPr="006670E2" w:rsidRDefault="006670E2" w:rsidP="006670E2">
      <w:pPr>
        <w:tabs>
          <w:tab w:val="left" w:pos="1284"/>
        </w:tabs>
      </w:pPr>
      <w:r w:rsidRPr="006670E2">
        <w:pict w14:anchorId="0C0E19AF">
          <v:rect id="_x0000_i16185" style="width:0;height:1.5pt" o:hralign="center" o:hrstd="t" o:hr="t" fillcolor="#a0a0a0" stroked="f"/>
        </w:pict>
      </w:r>
    </w:p>
    <w:p w14:paraId="5A84DF98" w14:textId="77777777" w:rsidR="006670E2" w:rsidRPr="006670E2" w:rsidRDefault="006670E2" w:rsidP="006670E2">
      <w:pPr>
        <w:tabs>
          <w:tab w:val="left" w:pos="1284"/>
        </w:tabs>
        <w:rPr>
          <w:b/>
          <w:bCs/>
        </w:rPr>
      </w:pPr>
      <w:r w:rsidRPr="006670E2">
        <w:rPr>
          <w:b/>
          <w:bCs/>
        </w:rPr>
        <w:lastRenderedPageBreak/>
        <w:t>84. Weather Integration</w:t>
      </w:r>
    </w:p>
    <w:p w14:paraId="3682B0F2" w14:textId="77777777" w:rsidR="006670E2" w:rsidRPr="006670E2" w:rsidRDefault="006670E2" w:rsidP="006670E2">
      <w:pPr>
        <w:tabs>
          <w:tab w:val="left" w:pos="1284"/>
        </w:tabs>
      </w:pPr>
      <w:r w:rsidRPr="006670E2">
        <w:t>Future versions may incorporate weather information.</w:t>
      </w:r>
    </w:p>
    <w:p w14:paraId="4ECB0EE0" w14:textId="77777777" w:rsidR="006670E2" w:rsidRPr="006670E2" w:rsidRDefault="006670E2" w:rsidP="006670E2">
      <w:pPr>
        <w:tabs>
          <w:tab w:val="left" w:pos="1284"/>
        </w:tabs>
      </w:pPr>
      <w:r w:rsidRPr="006670E2">
        <w:t>Possible use cases:</w:t>
      </w:r>
    </w:p>
    <w:p w14:paraId="5F0694D8" w14:textId="77777777" w:rsidR="006670E2" w:rsidRPr="006670E2" w:rsidRDefault="006670E2" w:rsidP="006670E2">
      <w:pPr>
        <w:numPr>
          <w:ilvl w:val="0"/>
          <w:numId w:val="1139"/>
        </w:numPr>
        <w:tabs>
          <w:tab w:val="left" w:pos="1284"/>
        </w:tabs>
      </w:pPr>
      <w:r w:rsidRPr="006670E2">
        <w:t xml:space="preserve">Wind speed analysis </w:t>
      </w:r>
    </w:p>
    <w:p w14:paraId="1A890AC6" w14:textId="77777777" w:rsidR="006670E2" w:rsidRPr="006670E2" w:rsidRDefault="006670E2" w:rsidP="006670E2">
      <w:pPr>
        <w:numPr>
          <w:ilvl w:val="0"/>
          <w:numId w:val="1139"/>
        </w:numPr>
        <w:tabs>
          <w:tab w:val="left" w:pos="1284"/>
        </w:tabs>
      </w:pPr>
      <w:r w:rsidRPr="006670E2">
        <w:t xml:space="preserve">Rain alerts </w:t>
      </w:r>
    </w:p>
    <w:p w14:paraId="166EFB6A" w14:textId="77777777" w:rsidR="006670E2" w:rsidRPr="006670E2" w:rsidRDefault="006670E2" w:rsidP="006670E2">
      <w:pPr>
        <w:numPr>
          <w:ilvl w:val="0"/>
          <w:numId w:val="1139"/>
        </w:numPr>
        <w:tabs>
          <w:tab w:val="left" w:pos="1284"/>
        </w:tabs>
      </w:pPr>
      <w:r w:rsidRPr="006670E2">
        <w:t xml:space="preserve">Flight restrictions </w:t>
      </w:r>
    </w:p>
    <w:p w14:paraId="3AAFCECD" w14:textId="77777777" w:rsidR="006670E2" w:rsidRPr="006670E2" w:rsidRDefault="006670E2" w:rsidP="006670E2">
      <w:pPr>
        <w:numPr>
          <w:ilvl w:val="0"/>
          <w:numId w:val="1139"/>
        </w:numPr>
        <w:tabs>
          <w:tab w:val="left" w:pos="1284"/>
        </w:tabs>
      </w:pPr>
      <w:r w:rsidRPr="006670E2">
        <w:t xml:space="preserve">Route adjustments </w:t>
      </w:r>
    </w:p>
    <w:p w14:paraId="059D5848" w14:textId="77777777" w:rsidR="006670E2" w:rsidRPr="006670E2" w:rsidRDefault="006670E2" w:rsidP="006670E2">
      <w:pPr>
        <w:tabs>
          <w:tab w:val="left" w:pos="1284"/>
        </w:tabs>
      </w:pPr>
      <w:r w:rsidRPr="006670E2">
        <w:t>Routes could automatically adapt to environmental conditions.</w:t>
      </w:r>
    </w:p>
    <w:p w14:paraId="0050726A" w14:textId="77777777" w:rsidR="006670E2" w:rsidRPr="006670E2" w:rsidRDefault="006670E2" w:rsidP="006670E2">
      <w:pPr>
        <w:tabs>
          <w:tab w:val="left" w:pos="1284"/>
        </w:tabs>
      </w:pPr>
      <w:r w:rsidRPr="006670E2">
        <w:pict w14:anchorId="13FC1456">
          <v:rect id="_x0000_i16186" style="width:0;height:1.5pt" o:hralign="center" o:hrstd="t" o:hr="t" fillcolor="#a0a0a0" stroked="f"/>
        </w:pict>
      </w:r>
    </w:p>
    <w:p w14:paraId="2941FF16" w14:textId="77777777" w:rsidR="006670E2" w:rsidRPr="006670E2" w:rsidRDefault="006670E2" w:rsidP="006670E2">
      <w:pPr>
        <w:tabs>
          <w:tab w:val="left" w:pos="1284"/>
        </w:tabs>
        <w:rPr>
          <w:b/>
          <w:bCs/>
        </w:rPr>
      </w:pPr>
      <w:r w:rsidRPr="006670E2">
        <w:rPr>
          <w:b/>
          <w:bCs/>
        </w:rPr>
        <w:t>85. Geofencing</w:t>
      </w:r>
    </w:p>
    <w:p w14:paraId="63E3B9C5" w14:textId="77777777" w:rsidR="006670E2" w:rsidRPr="006670E2" w:rsidRDefault="006670E2" w:rsidP="006670E2">
      <w:pPr>
        <w:tabs>
          <w:tab w:val="left" w:pos="1284"/>
        </w:tabs>
      </w:pPr>
      <w:r w:rsidRPr="006670E2">
        <w:t>Future enhancements include:</w:t>
      </w:r>
    </w:p>
    <w:p w14:paraId="325AAD6F" w14:textId="77777777" w:rsidR="006670E2" w:rsidRPr="006670E2" w:rsidRDefault="006670E2" w:rsidP="006670E2">
      <w:pPr>
        <w:numPr>
          <w:ilvl w:val="0"/>
          <w:numId w:val="1140"/>
        </w:numPr>
        <w:tabs>
          <w:tab w:val="left" w:pos="1284"/>
        </w:tabs>
      </w:pPr>
      <w:r w:rsidRPr="006670E2">
        <w:t xml:space="preserve">Dynamic no-fly zones </w:t>
      </w:r>
    </w:p>
    <w:p w14:paraId="5BBC4042" w14:textId="77777777" w:rsidR="006670E2" w:rsidRPr="006670E2" w:rsidRDefault="006670E2" w:rsidP="006670E2">
      <w:pPr>
        <w:numPr>
          <w:ilvl w:val="0"/>
          <w:numId w:val="1140"/>
        </w:numPr>
        <w:tabs>
          <w:tab w:val="left" w:pos="1284"/>
        </w:tabs>
      </w:pPr>
      <w:r w:rsidRPr="006670E2">
        <w:t xml:space="preserve">Restricted airspace updates </w:t>
      </w:r>
    </w:p>
    <w:p w14:paraId="5FFA0203" w14:textId="77777777" w:rsidR="006670E2" w:rsidRPr="006670E2" w:rsidRDefault="006670E2" w:rsidP="006670E2">
      <w:pPr>
        <w:numPr>
          <w:ilvl w:val="0"/>
          <w:numId w:val="1140"/>
        </w:numPr>
        <w:tabs>
          <w:tab w:val="left" w:pos="1284"/>
        </w:tabs>
      </w:pPr>
      <w:r w:rsidRPr="006670E2">
        <w:t xml:space="preserve">Airport exclusion zones </w:t>
      </w:r>
    </w:p>
    <w:p w14:paraId="152C055C" w14:textId="77777777" w:rsidR="006670E2" w:rsidRPr="006670E2" w:rsidRDefault="006670E2" w:rsidP="006670E2">
      <w:pPr>
        <w:numPr>
          <w:ilvl w:val="0"/>
          <w:numId w:val="1140"/>
        </w:numPr>
        <w:tabs>
          <w:tab w:val="left" w:pos="1284"/>
        </w:tabs>
      </w:pPr>
      <w:r w:rsidRPr="006670E2">
        <w:t xml:space="preserve">Government restrictions </w:t>
      </w:r>
    </w:p>
    <w:p w14:paraId="54D64CD9" w14:textId="77777777" w:rsidR="006670E2" w:rsidRPr="006670E2" w:rsidRDefault="006670E2" w:rsidP="006670E2">
      <w:pPr>
        <w:tabs>
          <w:tab w:val="left" w:pos="1284"/>
        </w:tabs>
      </w:pPr>
      <w:r w:rsidRPr="006670E2">
        <w:t>This improves operational safety.</w:t>
      </w:r>
    </w:p>
    <w:p w14:paraId="3C4F040A" w14:textId="77777777" w:rsidR="006670E2" w:rsidRPr="006670E2" w:rsidRDefault="006670E2" w:rsidP="006670E2">
      <w:pPr>
        <w:tabs>
          <w:tab w:val="left" w:pos="1284"/>
        </w:tabs>
      </w:pPr>
      <w:r w:rsidRPr="006670E2">
        <w:pict w14:anchorId="48A4DED7">
          <v:rect id="_x0000_i16187" style="width:0;height:1.5pt" o:hralign="center" o:hrstd="t" o:hr="t" fillcolor="#a0a0a0" stroked="f"/>
        </w:pict>
      </w:r>
    </w:p>
    <w:p w14:paraId="3E5AB9FE" w14:textId="77777777" w:rsidR="006670E2" w:rsidRPr="006670E2" w:rsidRDefault="006670E2" w:rsidP="006670E2">
      <w:pPr>
        <w:tabs>
          <w:tab w:val="left" w:pos="1284"/>
        </w:tabs>
        <w:rPr>
          <w:b/>
          <w:bCs/>
        </w:rPr>
      </w:pPr>
      <w:r w:rsidRPr="006670E2">
        <w:rPr>
          <w:b/>
          <w:bCs/>
        </w:rPr>
        <w:t>86. Customer Portal</w:t>
      </w:r>
    </w:p>
    <w:p w14:paraId="399E0E41" w14:textId="77777777" w:rsidR="006670E2" w:rsidRPr="006670E2" w:rsidRDefault="006670E2" w:rsidP="006670E2">
      <w:pPr>
        <w:tabs>
          <w:tab w:val="left" w:pos="1284"/>
        </w:tabs>
      </w:pPr>
      <w:r w:rsidRPr="006670E2">
        <w:t>A future customer portal may provide:</w:t>
      </w:r>
    </w:p>
    <w:p w14:paraId="7F95AA4D" w14:textId="77777777" w:rsidR="006670E2" w:rsidRPr="006670E2" w:rsidRDefault="006670E2" w:rsidP="006670E2">
      <w:pPr>
        <w:numPr>
          <w:ilvl w:val="0"/>
          <w:numId w:val="1141"/>
        </w:numPr>
        <w:tabs>
          <w:tab w:val="left" w:pos="1284"/>
        </w:tabs>
      </w:pPr>
      <w:r w:rsidRPr="006670E2">
        <w:t xml:space="preserve">Delivery tracking </w:t>
      </w:r>
    </w:p>
    <w:p w14:paraId="2BB3523F" w14:textId="77777777" w:rsidR="006670E2" w:rsidRPr="006670E2" w:rsidRDefault="006670E2" w:rsidP="006670E2">
      <w:pPr>
        <w:numPr>
          <w:ilvl w:val="0"/>
          <w:numId w:val="1141"/>
        </w:numPr>
        <w:tabs>
          <w:tab w:val="left" w:pos="1284"/>
        </w:tabs>
      </w:pPr>
      <w:r w:rsidRPr="006670E2">
        <w:t xml:space="preserve">Estimated arrival time </w:t>
      </w:r>
    </w:p>
    <w:p w14:paraId="1967018C" w14:textId="77777777" w:rsidR="006670E2" w:rsidRPr="006670E2" w:rsidRDefault="006670E2" w:rsidP="006670E2">
      <w:pPr>
        <w:numPr>
          <w:ilvl w:val="0"/>
          <w:numId w:val="1141"/>
        </w:numPr>
        <w:tabs>
          <w:tab w:val="left" w:pos="1284"/>
        </w:tabs>
      </w:pPr>
      <w:r w:rsidRPr="006670E2">
        <w:t xml:space="preserve">Delivery history </w:t>
      </w:r>
    </w:p>
    <w:p w14:paraId="1FB3165A" w14:textId="77777777" w:rsidR="006670E2" w:rsidRPr="006670E2" w:rsidRDefault="006670E2" w:rsidP="006670E2">
      <w:pPr>
        <w:numPr>
          <w:ilvl w:val="0"/>
          <w:numId w:val="1141"/>
        </w:numPr>
        <w:tabs>
          <w:tab w:val="left" w:pos="1284"/>
        </w:tabs>
      </w:pPr>
      <w:r w:rsidRPr="006670E2">
        <w:t xml:space="preserve">Package status </w:t>
      </w:r>
    </w:p>
    <w:p w14:paraId="346D40E7" w14:textId="77777777" w:rsidR="006670E2" w:rsidRPr="006670E2" w:rsidRDefault="006670E2" w:rsidP="006670E2">
      <w:pPr>
        <w:numPr>
          <w:ilvl w:val="0"/>
          <w:numId w:val="1141"/>
        </w:numPr>
        <w:tabs>
          <w:tab w:val="left" w:pos="1284"/>
        </w:tabs>
      </w:pPr>
      <w:r w:rsidRPr="006670E2">
        <w:t xml:space="preserve">Notifications </w:t>
      </w:r>
    </w:p>
    <w:p w14:paraId="5E5FBF53" w14:textId="77777777" w:rsidR="006670E2" w:rsidRPr="006670E2" w:rsidRDefault="006670E2" w:rsidP="006670E2">
      <w:pPr>
        <w:tabs>
          <w:tab w:val="left" w:pos="1284"/>
        </w:tabs>
      </w:pPr>
      <w:r w:rsidRPr="006670E2">
        <w:t>This separates customer functionality from internal operations.</w:t>
      </w:r>
    </w:p>
    <w:p w14:paraId="1A3BB217" w14:textId="77777777" w:rsidR="006670E2" w:rsidRPr="006670E2" w:rsidRDefault="006670E2" w:rsidP="006670E2">
      <w:pPr>
        <w:tabs>
          <w:tab w:val="left" w:pos="1284"/>
        </w:tabs>
      </w:pPr>
      <w:r w:rsidRPr="006670E2">
        <w:pict w14:anchorId="7805AF66">
          <v:rect id="_x0000_i16188" style="width:0;height:1.5pt" o:hralign="center" o:hrstd="t" o:hr="t" fillcolor="#a0a0a0" stroked="f"/>
        </w:pict>
      </w:r>
    </w:p>
    <w:p w14:paraId="7F2BD526" w14:textId="77777777" w:rsidR="006670E2" w:rsidRPr="006670E2" w:rsidRDefault="006670E2" w:rsidP="006670E2">
      <w:pPr>
        <w:tabs>
          <w:tab w:val="left" w:pos="1284"/>
        </w:tabs>
        <w:rPr>
          <w:b/>
          <w:bCs/>
        </w:rPr>
      </w:pPr>
      <w:r w:rsidRPr="006670E2">
        <w:rPr>
          <w:b/>
          <w:bCs/>
        </w:rPr>
        <w:t>87. Administrative Enhancements</w:t>
      </w:r>
    </w:p>
    <w:p w14:paraId="4F9D06DE" w14:textId="77777777" w:rsidR="006670E2" w:rsidRPr="006670E2" w:rsidRDefault="006670E2" w:rsidP="006670E2">
      <w:pPr>
        <w:tabs>
          <w:tab w:val="left" w:pos="1284"/>
        </w:tabs>
      </w:pPr>
      <w:r w:rsidRPr="006670E2">
        <w:t>Future administrative tools may include:</w:t>
      </w:r>
    </w:p>
    <w:p w14:paraId="561D5A6C" w14:textId="77777777" w:rsidR="006670E2" w:rsidRPr="006670E2" w:rsidRDefault="006670E2" w:rsidP="006670E2">
      <w:pPr>
        <w:numPr>
          <w:ilvl w:val="0"/>
          <w:numId w:val="1142"/>
        </w:numPr>
        <w:tabs>
          <w:tab w:val="left" w:pos="1284"/>
        </w:tabs>
      </w:pPr>
      <w:r w:rsidRPr="006670E2">
        <w:t xml:space="preserve">User management </w:t>
      </w:r>
    </w:p>
    <w:p w14:paraId="3F22D107" w14:textId="77777777" w:rsidR="006670E2" w:rsidRPr="006670E2" w:rsidRDefault="006670E2" w:rsidP="006670E2">
      <w:pPr>
        <w:numPr>
          <w:ilvl w:val="0"/>
          <w:numId w:val="1142"/>
        </w:numPr>
        <w:tabs>
          <w:tab w:val="left" w:pos="1284"/>
        </w:tabs>
      </w:pPr>
      <w:r w:rsidRPr="006670E2">
        <w:t xml:space="preserve">Role management </w:t>
      </w:r>
    </w:p>
    <w:p w14:paraId="35B9D3AF" w14:textId="77777777" w:rsidR="006670E2" w:rsidRPr="006670E2" w:rsidRDefault="006670E2" w:rsidP="006670E2">
      <w:pPr>
        <w:numPr>
          <w:ilvl w:val="0"/>
          <w:numId w:val="1142"/>
        </w:numPr>
        <w:tabs>
          <w:tab w:val="left" w:pos="1284"/>
        </w:tabs>
      </w:pPr>
      <w:r w:rsidRPr="006670E2">
        <w:t xml:space="preserve">Audit dashboards </w:t>
      </w:r>
    </w:p>
    <w:p w14:paraId="34FAA7C2" w14:textId="77777777" w:rsidR="006670E2" w:rsidRPr="006670E2" w:rsidRDefault="006670E2" w:rsidP="006670E2">
      <w:pPr>
        <w:numPr>
          <w:ilvl w:val="0"/>
          <w:numId w:val="1142"/>
        </w:numPr>
        <w:tabs>
          <w:tab w:val="left" w:pos="1284"/>
        </w:tabs>
      </w:pPr>
      <w:r w:rsidRPr="006670E2">
        <w:lastRenderedPageBreak/>
        <w:t xml:space="preserve">Activity logs </w:t>
      </w:r>
    </w:p>
    <w:p w14:paraId="0F028663" w14:textId="77777777" w:rsidR="006670E2" w:rsidRPr="006670E2" w:rsidRDefault="006670E2" w:rsidP="006670E2">
      <w:pPr>
        <w:numPr>
          <w:ilvl w:val="0"/>
          <w:numId w:val="1142"/>
        </w:numPr>
        <w:tabs>
          <w:tab w:val="left" w:pos="1284"/>
        </w:tabs>
      </w:pPr>
      <w:r w:rsidRPr="006670E2">
        <w:t xml:space="preserve">System health monitoring </w:t>
      </w:r>
    </w:p>
    <w:p w14:paraId="6EEA2D53" w14:textId="77777777" w:rsidR="006670E2" w:rsidRPr="006670E2" w:rsidRDefault="006670E2" w:rsidP="006670E2">
      <w:pPr>
        <w:tabs>
          <w:tab w:val="left" w:pos="1284"/>
        </w:tabs>
      </w:pPr>
      <w:r w:rsidRPr="006670E2">
        <w:t>These features improve enterprise administration.</w:t>
      </w:r>
    </w:p>
    <w:p w14:paraId="28D9AD2F" w14:textId="77777777" w:rsidR="006670E2" w:rsidRPr="006670E2" w:rsidRDefault="006670E2" w:rsidP="006670E2">
      <w:pPr>
        <w:tabs>
          <w:tab w:val="left" w:pos="1284"/>
        </w:tabs>
      </w:pPr>
      <w:r w:rsidRPr="006670E2">
        <w:pict w14:anchorId="0D26DF55">
          <v:rect id="_x0000_i16189" style="width:0;height:1.5pt" o:hralign="center" o:hrstd="t" o:hr="t" fillcolor="#a0a0a0" stroked="f"/>
        </w:pict>
      </w:r>
    </w:p>
    <w:p w14:paraId="41D5AA6F" w14:textId="77777777" w:rsidR="006670E2" w:rsidRPr="006670E2" w:rsidRDefault="006670E2" w:rsidP="006670E2">
      <w:pPr>
        <w:tabs>
          <w:tab w:val="left" w:pos="1284"/>
        </w:tabs>
        <w:rPr>
          <w:b/>
          <w:bCs/>
        </w:rPr>
      </w:pPr>
      <w:r w:rsidRPr="006670E2">
        <w:rPr>
          <w:b/>
          <w:bCs/>
        </w:rPr>
        <w:t>88. Reporting Enhancements</w:t>
      </w:r>
    </w:p>
    <w:p w14:paraId="3CF82D4E" w14:textId="77777777" w:rsidR="006670E2" w:rsidRPr="006670E2" w:rsidRDefault="006670E2" w:rsidP="006670E2">
      <w:pPr>
        <w:tabs>
          <w:tab w:val="left" w:pos="1284"/>
        </w:tabs>
      </w:pPr>
      <w:r w:rsidRPr="006670E2">
        <w:t>Future reports may include:</w:t>
      </w:r>
    </w:p>
    <w:p w14:paraId="17EEE008" w14:textId="77777777" w:rsidR="006670E2" w:rsidRPr="006670E2" w:rsidRDefault="006670E2" w:rsidP="006670E2">
      <w:pPr>
        <w:numPr>
          <w:ilvl w:val="0"/>
          <w:numId w:val="1143"/>
        </w:numPr>
        <w:tabs>
          <w:tab w:val="left" w:pos="1284"/>
        </w:tabs>
      </w:pPr>
      <w:r w:rsidRPr="006670E2">
        <w:t xml:space="preserve">Fleet utilization reports </w:t>
      </w:r>
    </w:p>
    <w:p w14:paraId="42154C74" w14:textId="77777777" w:rsidR="006670E2" w:rsidRPr="006670E2" w:rsidRDefault="006670E2" w:rsidP="006670E2">
      <w:pPr>
        <w:numPr>
          <w:ilvl w:val="0"/>
          <w:numId w:val="1143"/>
        </w:numPr>
        <w:tabs>
          <w:tab w:val="left" w:pos="1284"/>
        </w:tabs>
      </w:pPr>
      <w:r w:rsidRPr="006670E2">
        <w:t xml:space="preserve">Delivery efficiency reports </w:t>
      </w:r>
    </w:p>
    <w:p w14:paraId="4622C4CC" w14:textId="77777777" w:rsidR="006670E2" w:rsidRPr="006670E2" w:rsidRDefault="006670E2" w:rsidP="006670E2">
      <w:pPr>
        <w:numPr>
          <w:ilvl w:val="0"/>
          <w:numId w:val="1143"/>
        </w:numPr>
        <w:tabs>
          <w:tab w:val="left" w:pos="1284"/>
        </w:tabs>
      </w:pPr>
      <w:r w:rsidRPr="006670E2">
        <w:t xml:space="preserve">Warehouse productivity </w:t>
      </w:r>
    </w:p>
    <w:p w14:paraId="3EE4AAF7" w14:textId="77777777" w:rsidR="006670E2" w:rsidRPr="006670E2" w:rsidRDefault="006670E2" w:rsidP="006670E2">
      <w:pPr>
        <w:numPr>
          <w:ilvl w:val="0"/>
          <w:numId w:val="1143"/>
        </w:numPr>
        <w:tabs>
          <w:tab w:val="left" w:pos="1284"/>
        </w:tabs>
      </w:pPr>
      <w:r w:rsidRPr="006670E2">
        <w:t xml:space="preserve">Route optimization comparisons </w:t>
      </w:r>
    </w:p>
    <w:p w14:paraId="657F8BF0" w14:textId="77777777" w:rsidR="006670E2" w:rsidRPr="006670E2" w:rsidRDefault="006670E2" w:rsidP="006670E2">
      <w:pPr>
        <w:numPr>
          <w:ilvl w:val="0"/>
          <w:numId w:val="1143"/>
        </w:numPr>
        <w:tabs>
          <w:tab w:val="left" w:pos="1284"/>
        </w:tabs>
      </w:pPr>
      <w:r w:rsidRPr="006670E2">
        <w:t xml:space="preserve">Monthly summaries </w:t>
      </w:r>
    </w:p>
    <w:p w14:paraId="69285798" w14:textId="77777777" w:rsidR="006670E2" w:rsidRPr="006670E2" w:rsidRDefault="006670E2" w:rsidP="006670E2">
      <w:pPr>
        <w:numPr>
          <w:ilvl w:val="0"/>
          <w:numId w:val="1143"/>
        </w:numPr>
        <w:tabs>
          <w:tab w:val="left" w:pos="1284"/>
        </w:tabs>
      </w:pPr>
      <w:r w:rsidRPr="006670E2">
        <w:t xml:space="preserve">Yearly performance reports </w:t>
      </w:r>
    </w:p>
    <w:p w14:paraId="4BB54127" w14:textId="77777777" w:rsidR="006670E2" w:rsidRPr="006670E2" w:rsidRDefault="006670E2" w:rsidP="006670E2">
      <w:pPr>
        <w:tabs>
          <w:tab w:val="left" w:pos="1284"/>
        </w:tabs>
      </w:pPr>
      <w:r w:rsidRPr="006670E2">
        <w:t>Reports will support additional export formats.</w:t>
      </w:r>
    </w:p>
    <w:p w14:paraId="03915455" w14:textId="77777777" w:rsidR="006670E2" w:rsidRPr="006670E2" w:rsidRDefault="006670E2" w:rsidP="006670E2">
      <w:pPr>
        <w:tabs>
          <w:tab w:val="left" w:pos="1284"/>
        </w:tabs>
      </w:pPr>
      <w:r w:rsidRPr="006670E2">
        <w:pict w14:anchorId="27527C59">
          <v:rect id="_x0000_i16190" style="width:0;height:1.5pt" o:hralign="center" o:hrstd="t" o:hr="t" fillcolor="#a0a0a0" stroked="f"/>
        </w:pict>
      </w:r>
    </w:p>
    <w:p w14:paraId="795CE837" w14:textId="77777777" w:rsidR="006670E2" w:rsidRPr="006670E2" w:rsidRDefault="006670E2" w:rsidP="006670E2">
      <w:pPr>
        <w:tabs>
          <w:tab w:val="left" w:pos="1284"/>
        </w:tabs>
        <w:rPr>
          <w:b/>
          <w:bCs/>
        </w:rPr>
      </w:pPr>
      <w:r w:rsidRPr="006670E2">
        <w:rPr>
          <w:b/>
          <w:bCs/>
        </w:rPr>
        <w:t>89. Performance Improvements</w:t>
      </w:r>
    </w:p>
    <w:p w14:paraId="7C456DAE" w14:textId="77777777" w:rsidR="006670E2" w:rsidRPr="006670E2" w:rsidRDefault="006670E2" w:rsidP="006670E2">
      <w:pPr>
        <w:tabs>
          <w:tab w:val="left" w:pos="1284"/>
        </w:tabs>
      </w:pPr>
      <w:r w:rsidRPr="006670E2">
        <w:t>Future optimization techniques:</w:t>
      </w:r>
    </w:p>
    <w:p w14:paraId="0E8D950A" w14:textId="77777777" w:rsidR="006670E2" w:rsidRPr="006670E2" w:rsidRDefault="006670E2" w:rsidP="006670E2">
      <w:pPr>
        <w:numPr>
          <w:ilvl w:val="0"/>
          <w:numId w:val="1144"/>
        </w:numPr>
        <w:tabs>
          <w:tab w:val="left" w:pos="1284"/>
        </w:tabs>
      </w:pPr>
      <w:r w:rsidRPr="006670E2">
        <w:t xml:space="preserve">Redis caching </w:t>
      </w:r>
    </w:p>
    <w:p w14:paraId="689B589A" w14:textId="77777777" w:rsidR="006670E2" w:rsidRPr="006670E2" w:rsidRDefault="006670E2" w:rsidP="006670E2">
      <w:pPr>
        <w:numPr>
          <w:ilvl w:val="0"/>
          <w:numId w:val="1144"/>
        </w:numPr>
        <w:tabs>
          <w:tab w:val="left" w:pos="1284"/>
        </w:tabs>
      </w:pPr>
      <w:r w:rsidRPr="006670E2">
        <w:t xml:space="preserve">Query optimization </w:t>
      </w:r>
    </w:p>
    <w:p w14:paraId="2AA30016" w14:textId="77777777" w:rsidR="006670E2" w:rsidRPr="006670E2" w:rsidRDefault="006670E2" w:rsidP="006670E2">
      <w:pPr>
        <w:numPr>
          <w:ilvl w:val="0"/>
          <w:numId w:val="1144"/>
        </w:numPr>
        <w:tabs>
          <w:tab w:val="left" w:pos="1284"/>
        </w:tabs>
      </w:pPr>
      <w:r w:rsidRPr="006670E2">
        <w:t xml:space="preserve">Background processing </w:t>
      </w:r>
    </w:p>
    <w:p w14:paraId="4A47144C" w14:textId="77777777" w:rsidR="006670E2" w:rsidRPr="006670E2" w:rsidRDefault="006670E2" w:rsidP="006670E2">
      <w:pPr>
        <w:numPr>
          <w:ilvl w:val="0"/>
          <w:numId w:val="1144"/>
        </w:numPr>
        <w:tabs>
          <w:tab w:val="left" w:pos="1284"/>
        </w:tabs>
      </w:pPr>
      <w:r w:rsidRPr="006670E2">
        <w:t xml:space="preserve">Lazy loading </w:t>
      </w:r>
    </w:p>
    <w:p w14:paraId="23E28C51" w14:textId="77777777" w:rsidR="006670E2" w:rsidRPr="006670E2" w:rsidRDefault="006670E2" w:rsidP="006670E2">
      <w:pPr>
        <w:numPr>
          <w:ilvl w:val="0"/>
          <w:numId w:val="1144"/>
        </w:numPr>
        <w:tabs>
          <w:tab w:val="left" w:pos="1284"/>
        </w:tabs>
      </w:pPr>
      <w:r w:rsidRPr="006670E2">
        <w:t xml:space="preserve">Incremental dashboard updates </w:t>
      </w:r>
    </w:p>
    <w:p w14:paraId="452DB7B2" w14:textId="77777777" w:rsidR="006670E2" w:rsidRPr="006670E2" w:rsidRDefault="006670E2" w:rsidP="006670E2">
      <w:pPr>
        <w:tabs>
          <w:tab w:val="left" w:pos="1284"/>
        </w:tabs>
      </w:pPr>
      <w:r w:rsidRPr="006670E2">
        <w:t>These enhancements improve scalability under heavy workloads.</w:t>
      </w:r>
    </w:p>
    <w:p w14:paraId="05ED1151" w14:textId="77777777" w:rsidR="006670E2" w:rsidRPr="006670E2" w:rsidRDefault="006670E2" w:rsidP="006670E2">
      <w:pPr>
        <w:tabs>
          <w:tab w:val="left" w:pos="1284"/>
        </w:tabs>
      </w:pPr>
      <w:r w:rsidRPr="006670E2">
        <w:pict w14:anchorId="22792C37">
          <v:rect id="_x0000_i16191" style="width:0;height:1.5pt" o:hralign="center" o:hrstd="t" o:hr="t" fillcolor="#a0a0a0" stroked="f"/>
        </w:pict>
      </w:r>
    </w:p>
    <w:p w14:paraId="72BE083F" w14:textId="77777777" w:rsidR="006670E2" w:rsidRPr="006670E2" w:rsidRDefault="006670E2" w:rsidP="006670E2">
      <w:pPr>
        <w:tabs>
          <w:tab w:val="left" w:pos="1284"/>
        </w:tabs>
        <w:rPr>
          <w:b/>
          <w:bCs/>
        </w:rPr>
      </w:pPr>
      <w:r w:rsidRPr="006670E2">
        <w:rPr>
          <w:b/>
          <w:bCs/>
        </w:rPr>
        <w:t>90. Security Improvements</w:t>
      </w:r>
    </w:p>
    <w:p w14:paraId="7F4F3F16" w14:textId="77777777" w:rsidR="006670E2" w:rsidRPr="006670E2" w:rsidRDefault="006670E2" w:rsidP="006670E2">
      <w:pPr>
        <w:tabs>
          <w:tab w:val="left" w:pos="1284"/>
        </w:tabs>
      </w:pPr>
      <w:r w:rsidRPr="006670E2">
        <w:t>Future security enhancements may include:</w:t>
      </w:r>
    </w:p>
    <w:p w14:paraId="1E3425E8" w14:textId="77777777" w:rsidR="006670E2" w:rsidRPr="006670E2" w:rsidRDefault="006670E2" w:rsidP="006670E2">
      <w:pPr>
        <w:numPr>
          <w:ilvl w:val="0"/>
          <w:numId w:val="1145"/>
        </w:numPr>
        <w:tabs>
          <w:tab w:val="left" w:pos="1284"/>
        </w:tabs>
      </w:pPr>
      <w:r w:rsidRPr="006670E2">
        <w:t xml:space="preserve">Multi-Factor Authentication (MFA) </w:t>
      </w:r>
    </w:p>
    <w:p w14:paraId="519EF2F2" w14:textId="77777777" w:rsidR="006670E2" w:rsidRPr="006670E2" w:rsidRDefault="006670E2" w:rsidP="006670E2">
      <w:pPr>
        <w:numPr>
          <w:ilvl w:val="0"/>
          <w:numId w:val="1145"/>
        </w:numPr>
        <w:tabs>
          <w:tab w:val="left" w:pos="1284"/>
        </w:tabs>
      </w:pPr>
      <w:r w:rsidRPr="006670E2">
        <w:t xml:space="preserve">Single Sign-On (SSO) </w:t>
      </w:r>
    </w:p>
    <w:p w14:paraId="59DB1A8F" w14:textId="77777777" w:rsidR="006670E2" w:rsidRPr="006670E2" w:rsidRDefault="006670E2" w:rsidP="006670E2">
      <w:pPr>
        <w:numPr>
          <w:ilvl w:val="0"/>
          <w:numId w:val="1145"/>
        </w:numPr>
        <w:tabs>
          <w:tab w:val="left" w:pos="1284"/>
        </w:tabs>
      </w:pPr>
      <w:r w:rsidRPr="006670E2">
        <w:t xml:space="preserve">OAuth integration </w:t>
      </w:r>
    </w:p>
    <w:p w14:paraId="4596C853" w14:textId="77777777" w:rsidR="006670E2" w:rsidRPr="006670E2" w:rsidRDefault="006670E2" w:rsidP="006670E2">
      <w:pPr>
        <w:numPr>
          <w:ilvl w:val="0"/>
          <w:numId w:val="1145"/>
        </w:numPr>
        <w:tabs>
          <w:tab w:val="left" w:pos="1284"/>
        </w:tabs>
      </w:pPr>
      <w:r w:rsidRPr="006670E2">
        <w:t xml:space="preserve">Login activity monitoring </w:t>
      </w:r>
    </w:p>
    <w:p w14:paraId="448FF2F7" w14:textId="77777777" w:rsidR="006670E2" w:rsidRPr="006670E2" w:rsidRDefault="006670E2" w:rsidP="006670E2">
      <w:pPr>
        <w:numPr>
          <w:ilvl w:val="0"/>
          <w:numId w:val="1145"/>
        </w:numPr>
        <w:tabs>
          <w:tab w:val="left" w:pos="1284"/>
        </w:tabs>
      </w:pPr>
      <w:r w:rsidRPr="006670E2">
        <w:t xml:space="preserve">Device management </w:t>
      </w:r>
    </w:p>
    <w:p w14:paraId="6168CD43" w14:textId="77777777" w:rsidR="006670E2" w:rsidRPr="006670E2" w:rsidRDefault="006670E2" w:rsidP="006670E2">
      <w:pPr>
        <w:tabs>
          <w:tab w:val="left" w:pos="1284"/>
        </w:tabs>
      </w:pPr>
      <w:r w:rsidRPr="006670E2">
        <w:t>These features strengthen enterprise security.</w:t>
      </w:r>
    </w:p>
    <w:p w14:paraId="0C9773E3" w14:textId="77777777" w:rsidR="006670E2" w:rsidRPr="006670E2" w:rsidRDefault="006670E2" w:rsidP="006670E2">
      <w:pPr>
        <w:tabs>
          <w:tab w:val="left" w:pos="1284"/>
        </w:tabs>
      </w:pPr>
      <w:r w:rsidRPr="006670E2">
        <w:lastRenderedPageBreak/>
        <w:pict w14:anchorId="1DA1F134">
          <v:rect id="_x0000_i16192" style="width:0;height:1.5pt" o:hralign="center" o:hrstd="t" o:hr="t" fillcolor="#a0a0a0" stroked="f"/>
        </w:pict>
      </w:r>
    </w:p>
    <w:p w14:paraId="29457833" w14:textId="77777777" w:rsidR="006670E2" w:rsidRPr="006670E2" w:rsidRDefault="006670E2" w:rsidP="006670E2">
      <w:pPr>
        <w:tabs>
          <w:tab w:val="left" w:pos="1284"/>
        </w:tabs>
        <w:rPr>
          <w:b/>
          <w:bCs/>
        </w:rPr>
      </w:pPr>
      <w:r w:rsidRPr="006670E2">
        <w:rPr>
          <w:b/>
          <w:bCs/>
        </w:rPr>
        <w:t>91. Scalability Roadmap</w:t>
      </w:r>
    </w:p>
    <w:p w14:paraId="692100DC" w14:textId="77777777" w:rsidR="006670E2" w:rsidRPr="006670E2" w:rsidRDefault="006670E2" w:rsidP="006670E2">
      <w:pPr>
        <w:tabs>
          <w:tab w:val="left" w:pos="1284"/>
        </w:tabs>
      </w:pPr>
      <w:r w:rsidRPr="006670E2">
        <w:t>Future versions should support:</w:t>
      </w:r>
    </w:p>
    <w:p w14:paraId="322AEAF0" w14:textId="77777777" w:rsidR="006670E2" w:rsidRPr="006670E2" w:rsidRDefault="006670E2" w:rsidP="006670E2">
      <w:pPr>
        <w:numPr>
          <w:ilvl w:val="0"/>
          <w:numId w:val="1146"/>
        </w:numPr>
        <w:tabs>
          <w:tab w:val="left" w:pos="1284"/>
        </w:tabs>
      </w:pPr>
      <w:r w:rsidRPr="006670E2">
        <w:t xml:space="preserve">Thousands of drones </w:t>
      </w:r>
    </w:p>
    <w:p w14:paraId="3383CC0F" w14:textId="77777777" w:rsidR="006670E2" w:rsidRPr="006670E2" w:rsidRDefault="006670E2" w:rsidP="006670E2">
      <w:pPr>
        <w:numPr>
          <w:ilvl w:val="0"/>
          <w:numId w:val="1146"/>
        </w:numPr>
        <w:tabs>
          <w:tab w:val="left" w:pos="1284"/>
        </w:tabs>
      </w:pPr>
      <w:r w:rsidRPr="006670E2">
        <w:t xml:space="preserve">Millions of deliveries </w:t>
      </w:r>
    </w:p>
    <w:p w14:paraId="6238313E" w14:textId="77777777" w:rsidR="006670E2" w:rsidRPr="006670E2" w:rsidRDefault="006670E2" w:rsidP="006670E2">
      <w:pPr>
        <w:numPr>
          <w:ilvl w:val="0"/>
          <w:numId w:val="1146"/>
        </w:numPr>
        <w:tabs>
          <w:tab w:val="left" w:pos="1284"/>
        </w:tabs>
      </w:pPr>
      <w:r w:rsidRPr="006670E2">
        <w:t xml:space="preserve">Hundreds of warehouses </w:t>
      </w:r>
    </w:p>
    <w:p w14:paraId="20C5F08A" w14:textId="77777777" w:rsidR="006670E2" w:rsidRPr="006670E2" w:rsidRDefault="006670E2" w:rsidP="006670E2">
      <w:pPr>
        <w:numPr>
          <w:ilvl w:val="0"/>
          <w:numId w:val="1146"/>
        </w:numPr>
        <w:tabs>
          <w:tab w:val="left" w:pos="1284"/>
        </w:tabs>
      </w:pPr>
      <w:r w:rsidRPr="006670E2">
        <w:t xml:space="preserve">Multiple organizations </w:t>
      </w:r>
    </w:p>
    <w:p w14:paraId="64A9AFE1" w14:textId="77777777" w:rsidR="006670E2" w:rsidRPr="006670E2" w:rsidRDefault="006670E2" w:rsidP="006670E2">
      <w:pPr>
        <w:numPr>
          <w:ilvl w:val="0"/>
          <w:numId w:val="1146"/>
        </w:numPr>
        <w:tabs>
          <w:tab w:val="left" w:pos="1284"/>
        </w:tabs>
      </w:pPr>
      <w:r w:rsidRPr="006670E2">
        <w:t xml:space="preserve">Multi-tenant architecture </w:t>
      </w:r>
    </w:p>
    <w:p w14:paraId="5CCD2B18" w14:textId="77777777" w:rsidR="006670E2" w:rsidRPr="006670E2" w:rsidRDefault="006670E2" w:rsidP="006670E2">
      <w:pPr>
        <w:tabs>
          <w:tab w:val="left" w:pos="1284"/>
        </w:tabs>
      </w:pPr>
      <w:r w:rsidRPr="006670E2">
        <w:t>The modular architecture supports horizontal expansion.</w:t>
      </w:r>
    </w:p>
    <w:p w14:paraId="45FB2830" w14:textId="77777777" w:rsidR="006670E2" w:rsidRPr="006670E2" w:rsidRDefault="006670E2" w:rsidP="006670E2">
      <w:pPr>
        <w:tabs>
          <w:tab w:val="left" w:pos="1284"/>
        </w:tabs>
      </w:pPr>
      <w:r w:rsidRPr="006670E2">
        <w:pict w14:anchorId="68AF2CB5">
          <v:rect id="_x0000_i16193" style="width:0;height:1.5pt" o:hralign="center" o:hrstd="t" o:hr="t" fillcolor="#a0a0a0" stroked="f"/>
        </w:pict>
      </w:r>
    </w:p>
    <w:p w14:paraId="4F418590" w14:textId="77777777" w:rsidR="006670E2" w:rsidRPr="006670E2" w:rsidRDefault="006670E2" w:rsidP="006670E2">
      <w:pPr>
        <w:tabs>
          <w:tab w:val="left" w:pos="1284"/>
        </w:tabs>
        <w:rPr>
          <w:b/>
          <w:bCs/>
        </w:rPr>
      </w:pPr>
      <w:r w:rsidRPr="006670E2">
        <w:rPr>
          <w:b/>
          <w:bCs/>
        </w:rPr>
        <w:t>92. Future DSA Enhancements</w:t>
      </w:r>
    </w:p>
    <w:p w14:paraId="1FADD422" w14:textId="77777777" w:rsidR="006670E2" w:rsidRPr="006670E2" w:rsidRDefault="006670E2" w:rsidP="006670E2">
      <w:pPr>
        <w:tabs>
          <w:tab w:val="left" w:pos="1284"/>
        </w:tabs>
      </w:pPr>
      <w:r w:rsidRPr="006670E2">
        <w:t>The current implementation demonstrates core algorithms.</w:t>
      </w:r>
    </w:p>
    <w:p w14:paraId="6AAFE8A0" w14:textId="77777777" w:rsidR="006670E2" w:rsidRPr="006670E2" w:rsidRDefault="006670E2" w:rsidP="006670E2">
      <w:pPr>
        <w:tabs>
          <w:tab w:val="left" w:pos="1284"/>
        </w:tabs>
      </w:pPr>
      <w:r w:rsidRPr="006670E2">
        <w:t>Future versions may introduce:</w:t>
      </w:r>
    </w:p>
    <w:p w14:paraId="797C3EE1" w14:textId="77777777" w:rsidR="006670E2" w:rsidRPr="006670E2" w:rsidRDefault="006670E2" w:rsidP="006670E2">
      <w:pPr>
        <w:numPr>
          <w:ilvl w:val="0"/>
          <w:numId w:val="1147"/>
        </w:numPr>
        <w:tabs>
          <w:tab w:val="left" w:pos="1284"/>
        </w:tabs>
      </w:pPr>
      <w:r w:rsidRPr="006670E2">
        <w:t xml:space="preserve">A* Search </w:t>
      </w:r>
    </w:p>
    <w:p w14:paraId="2E852823" w14:textId="77777777" w:rsidR="006670E2" w:rsidRPr="006670E2" w:rsidRDefault="006670E2" w:rsidP="006670E2">
      <w:pPr>
        <w:numPr>
          <w:ilvl w:val="0"/>
          <w:numId w:val="1147"/>
        </w:numPr>
        <w:tabs>
          <w:tab w:val="left" w:pos="1284"/>
        </w:tabs>
      </w:pPr>
      <w:r w:rsidRPr="006670E2">
        <w:t xml:space="preserve">Bellman-Ford Algorithm </w:t>
      </w:r>
    </w:p>
    <w:p w14:paraId="45619DDB" w14:textId="77777777" w:rsidR="006670E2" w:rsidRPr="006670E2" w:rsidRDefault="006670E2" w:rsidP="006670E2">
      <w:pPr>
        <w:numPr>
          <w:ilvl w:val="0"/>
          <w:numId w:val="1147"/>
        </w:numPr>
        <w:tabs>
          <w:tab w:val="left" w:pos="1284"/>
        </w:tabs>
      </w:pPr>
      <w:r w:rsidRPr="006670E2">
        <w:t xml:space="preserve">Floyd-Warshall Algorithm </w:t>
      </w:r>
    </w:p>
    <w:p w14:paraId="4CF1BDEA" w14:textId="77777777" w:rsidR="006670E2" w:rsidRPr="006670E2" w:rsidRDefault="006670E2" w:rsidP="006670E2">
      <w:pPr>
        <w:numPr>
          <w:ilvl w:val="0"/>
          <w:numId w:val="1147"/>
        </w:numPr>
        <w:tabs>
          <w:tab w:val="left" w:pos="1284"/>
        </w:tabs>
      </w:pPr>
      <w:r w:rsidRPr="006670E2">
        <w:t xml:space="preserve">Minimum Spanning Tree </w:t>
      </w:r>
    </w:p>
    <w:p w14:paraId="710F8E4D" w14:textId="77777777" w:rsidR="006670E2" w:rsidRPr="006670E2" w:rsidRDefault="006670E2" w:rsidP="006670E2">
      <w:pPr>
        <w:numPr>
          <w:ilvl w:val="0"/>
          <w:numId w:val="1147"/>
        </w:numPr>
        <w:tabs>
          <w:tab w:val="left" w:pos="1284"/>
        </w:tabs>
      </w:pPr>
      <w:r w:rsidRPr="006670E2">
        <w:t xml:space="preserve">Segment Tree </w:t>
      </w:r>
    </w:p>
    <w:p w14:paraId="7CD30712" w14:textId="77777777" w:rsidR="006670E2" w:rsidRPr="006670E2" w:rsidRDefault="006670E2" w:rsidP="006670E2">
      <w:pPr>
        <w:numPr>
          <w:ilvl w:val="0"/>
          <w:numId w:val="1147"/>
        </w:numPr>
        <w:tabs>
          <w:tab w:val="left" w:pos="1284"/>
        </w:tabs>
      </w:pPr>
      <w:r w:rsidRPr="006670E2">
        <w:t xml:space="preserve">Fenwick Tree </w:t>
      </w:r>
    </w:p>
    <w:p w14:paraId="46C33B58" w14:textId="77777777" w:rsidR="006670E2" w:rsidRPr="006670E2" w:rsidRDefault="006670E2" w:rsidP="006670E2">
      <w:pPr>
        <w:numPr>
          <w:ilvl w:val="0"/>
          <w:numId w:val="1147"/>
        </w:numPr>
        <w:tabs>
          <w:tab w:val="left" w:pos="1284"/>
        </w:tabs>
      </w:pPr>
      <w:r w:rsidRPr="006670E2">
        <w:t xml:space="preserve">Top-K Algorithms </w:t>
      </w:r>
    </w:p>
    <w:p w14:paraId="4AC877E9" w14:textId="77777777" w:rsidR="006670E2" w:rsidRPr="006670E2" w:rsidRDefault="006670E2" w:rsidP="006670E2">
      <w:pPr>
        <w:numPr>
          <w:ilvl w:val="0"/>
          <w:numId w:val="1147"/>
        </w:numPr>
        <w:tabs>
          <w:tab w:val="left" w:pos="1284"/>
        </w:tabs>
      </w:pPr>
      <w:r w:rsidRPr="006670E2">
        <w:t xml:space="preserve">Sliding Window Algorithms </w:t>
      </w:r>
    </w:p>
    <w:p w14:paraId="07ACF06D" w14:textId="77777777" w:rsidR="006670E2" w:rsidRPr="006670E2" w:rsidRDefault="006670E2" w:rsidP="006670E2">
      <w:pPr>
        <w:tabs>
          <w:tab w:val="left" w:pos="1284"/>
        </w:tabs>
      </w:pPr>
      <w:r w:rsidRPr="006670E2">
        <w:t>These algorithms can support more advanced optimization scenarios.</w:t>
      </w:r>
    </w:p>
    <w:p w14:paraId="109043B7" w14:textId="77777777" w:rsidR="006670E2" w:rsidRPr="006670E2" w:rsidRDefault="006670E2" w:rsidP="006670E2">
      <w:pPr>
        <w:tabs>
          <w:tab w:val="left" w:pos="1284"/>
        </w:tabs>
      </w:pPr>
      <w:r w:rsidRPr="006670E2">
        <w:pict w14:anchorId="23530D46">
          <v:rect id="_x0000_i16194" style="width:0;height:1.5pt" o:hralign="center" o:hrstd="t" o:hr="t" fillcolor="#a0a0a0" stroked="f"/>
        </w:pict>
      </w:r>
    </w:p>
    <w:p w14:paraId="09828D37" w14:textId="77777777" w:rsidR="006670E2" w:rsidRPr="006670E2" w:rsidRDefault="006670E2" w:rsidP="006670E2">
      <w:pPr>
        <w:tabs>
          <w:tab w:val="left" w:pos="1284"/>
        </w:tabs>
        <w:rPr>
          <w:b/>
          <w:bCs/>
        </w:rPr>
      </w:pPr>
      <w:r w:rsidRPr="006670E2">
        <w:rPr>
          <w:b/>
          <w:bCs/>
        </w:rPr>
        <w:t>93. API Evolution</w:t>
      </w:r>
    </w:p>
    <w:p w14:paraId="70702043" w14:textId="77777777" w:rsidR="006670E2" w:rsidRPr="006670E2" w:rsidRDefault="006670E2" w:rsidP="006670E2">
      <w:pPr>
        <w:tabs>
          <w:tab w:val="left" w:pos="1284"/>
        </w:tabs>
      </w:pPr>
      <w:r w:rsidRPr="006670E2">
        <w:t>Future APIs may include:</w:t>
      </w:r>
    </w:p>
    <w:p w14:paraId="1892ADC4" w14:textId="77777777" w:rsidR="006670E2" w:rsidRPr="006670E2" w:rsidRDefault="006670E2" w:rsidP="006670E2">
      <w:pPr>
        <w:numPr>
          <w:ilvl w:val="0"/>
          <w:numId w:val="1148"/>
        </w:numPr>
        <w:tabs>
          <w:tab w:val="left" w:pos="1284"/>
        </w:tabs>
      </w:pPr>
      <w:r w:rsidRPr="006670E2">
        <w:t xml:space="preserve">WebSocket APIs </w:t>
      </w:r>
    </w:p>
    <w:p w14:paraId="4E2102C2" w14:textId="77777777" w:rsidR="006670E2" w:rsidRPr="006670E2" w:rsidRDefault="006670E2" w:rsidP="006670E2">
      <w:pPr>
        <w:numPr>
          <w:ilvl w:val="0"/>
          <w:numId w:val="1148"/>
        </w:numPr>
        <w:tabs>
          <w:tab w:val="left" w:pos="1284"/>
        </w:tabs>
      </w:pPr>
      <w:r w:rsidRPr="006670E2">
        <w:t xml:space="preserve">GraphQL </w:t>
      </w:r>
    </w:p>
    <w:p w14:paraId="63739C0C" w14:textId="77777777" w:rsidR="006670E2" w:rsidRPr="006670E2" w:rsidRDefault="006670E2" w:rsidP="006670E2">
      <w:pPr>
        <w:numPr>
          <w:ilvl w:val="0"/>
          <w:numId w:val="1148"/>
        </w:numPr>
        <w:tabs>
          <w:tab w:val="left" w:pos="1284"/>
        </w:tabs>
      </w:pPr>
      <w:r w:rsidRPr="006670E2">
        <w:t xml:space="preserve">Batch APIs </w:t>
      </w:r>
    </w:p>
    <w:p w14:paraId="653674D0" w14:textId="77777777" w:rsidR="006670E2" w:rsidRPr="006670E2" w:rsidRDefault="006670E2" w:rsidP="006670E2">
      <w:pPr>
        <w:numPr>
          <w:ilvl w:val="0"/>
          <w:numId w:val="1148"/>
        </w:numPr>
        <w:tabs>
          <w:tab w:val="left" w:pos="1284"/>
        </w:tabs>
      </w:pPr>
      <w:r w:rsidRPr="006670E2">
        <w:t xml:space="preserve">Public Developer APIs </w:t>
      </w:r>
    </w:p>
    <w:p w14:paraId="752C4473" w14:textId="77777777" w:rsidR="006670E2" w:rsidRPr="006670E2" w:rsidRDefault="006670E2" w:rsidP="006670E2">
      <w:pPr>
        <w:numPr>
          <w:ilvl w:val="0"/>
          <w:numId w:val="1148"/>
        </w:numPr>
        <w:tabs>
          <w:tab w:val="left" w:pos="1284"/>
        </w:tabs>
      </w:pPr>
      <w:r w:rsidRPr="006670E2">
        <w:t xml:space="preserve">Mobile SDKs </w:t>
      </w:r>
    </w:p>
    <w:p w14:paraId="3E4AD767" w14:textId="77777777" w:rsidR="006670E2" w:rsidRPr="006670E2" w:rsidRDefault="006670E2" w:rsidP="006670E2">
      <w:pPr>
        <w:tabs>
          <w:tab w:val="left" w:pos="1284"/>
        </w:tabs>
      </w:pPr>
      <w:r w:rsidRPr="006670E2">
        <w:t>Version 1.0 remains focused on REST APIs.</w:t>
      </w:r>
    </w:p>
    <w:p w14:paraId="58366C59" w14:textId="77777777" w:rsidR="006670E2" w:rsidRPr="006670E2" w:rsidRDefault="006670E2" w:rsidP="006670E2">
      <w:pPr>
        <w:tabs>
          <w:tab w:val="left" w:pos="1284"/>
        </w:tabs>
      </w:pPr>
      <w:r w:rsidRPr="006670E2">
        <w:lastRenderedPageBreak/>
        <w:pict w14:anchorId="4430F106">
          <v:rect id="_x0000_i16195" style="width:0;height:1.5pt" o:hralign="center" o:hrstd="t" o:hr="t" fillcolor="#a0a0a0" stroked="f"/>
        </w:pict>
      </w:r>
    </w:p>
    <w:p w14:paraId="3AE77BAF" w14:textId="77777777" w:rsidR="006670E2" w:rsidRPr="006670E2" w:rsidRDefault="006670E2" w:rsidP="006670E2">
      <w:pPr>
        <w:tabs>
          <w:tab w:val="left" w:pos="1284"/>
        </w:tabs>
        <w:rPr>
          <w:b/>
          <w:bCs/>
        </w:rPr>
      </w:pPr>
      <w:r w:rsidRPr="006670E2">
        <w:rPr>
          <w:b/>
          <w:bCs/>
        </w:rPr>
        <w:t>94. Enterprise Expansion</w:t>
      </w:r>
    </w:p>
    <w:p w14:paraId="5D80AAE2" w14:textId="77777777" w:rsidR="006670E2" w:rsidRPr="006670E2" w:rsidRDefault="006670E2" w:rsidP="006670E2">
      <w:pPr>
        <w:tabs>
          <w:tab w:val="left" w:pos="1284"/>
        </w:tabs>
      </w:pPr>
      <w:r w:rsidRPr="006670E2">
        <w:t>The platform could eventually support:</w:t>
      </w:r>
    </w:p>
    <w:p w14:paraId="2C2896CA" w14:textId="77777777" w:rsidR="006670E2" w:rsidRPr="006670E2" w:rsidRDefault="006670E2" w:rsidP="006670E2">
      <w:pPr>
        <w:numPr>
          <w:ilvl w:val="0"/>
          <w:numId w:val="1149"/>
        </w:numPr>
        <w:tabs>
          <w:tab w:val="left" w:pos="1284"/>
        </w:tabs>
      </w:pPr>
      <w:r w:rsidRPr="006670E2">
        <w:t xml:space="preserve">Multiple companies </w:t>
      </w:r>
    </w:p>
    <w:p w14:paraId="2C2D926F" w14:textId="77777777" w:rsidR="006670E2" w:rsidRPr="006670E2" w:rsidRDefault="006670E2" w:rsidP="006670E2">
      <w:pPr>
        <w:numPr>
          <w:ilvl w:val="0"/>
          <w:numId w:val="1149"/>
        </w:numPr>
        <w:tabs>
          <w:tab w:val="left" w:pos="1284"/>
        </w:tabs>
      </w:pPr>
      <w:r w:rsidRPr="006670E2">
        <w:t xml:space="preserve">Independent logistics providers </w:t>
      </w:r>
    </w:p>
    <w:p w14:paraId="6B577800" w14:textId="77777777" w:rsidR="006670E2" w:rsidRPr="006670E2" w:rsidRDefault="006670E2" w:rsidP="006670E2">
      <w:pPr>
        <w:numPr>
          <w:ilvl w:val="0"/>
          <w:numId w:val="1149"/>
        </w:numPr>
        <w:tabs>
          <w:tab w:val="left" w:pos="1284"/>
        </w:tabs>
      </w:pPr>
      <w:r w:rsidRPr="006670E2">
        <w:t xml:space="preserve">Warehouse chains </w:t>
      </w:r>
    </w:p>
    <w:p w14:paraId="15A38360" w14:textId="77777777" w:rsidR="006670E2" w:rsidRPr="006670E2" w:rsidRDefault="006670E2" w:rsidP="006670E2">
      <w:pPr>
        <w:numPr>
          <w:ilvl w:val="0"/>
          <w:numId w:val="1149"/>
        </w:numPr>
        <w:tabs>
          <w:tab w:val="left" w:pos="1284"/>
        </w:tabs>
      </w:pPr>
      <w:r w:rsidRPr="006670E2">
        <w:t xml:space="preserve">Franchise operations </w:t>
      </w:r>
    </w:p>
    <w:p w14:paraId="3CF3B897" w14:textId="77777777" w:rsidR="006670E2" w:rsidRPr="006670E2" w:rsidRDefault="006670E2" w:rsidP="006670E2">
      <w:pPr>
        <w:numPr>
          <w:ilvl w:val="0"/>
          <w:numId w:val="1149"/>
        </w:numPr>
        <w:tabs>
          <w:tab w:val="left" w:pos="1284"/>
        </w:tabs>
      </w:pPr>
      <w:r w:rsidRPr="006670E2">
        <w:t xml:space="preserve">Government logistics </w:t>
      </w:r>
    </w:p>
    <w:p w14:paraId="6CFD53F7" w14:textId="77777777" w:rsidR="006670E2" w:rsidRPr="006670E2" w:rsidRDefault="006670E2" w:rsidP="006670E2">
      <w:pPr>
        <w:tabs>
          <w:tab w:val="left" w:pos="1284"/>
        </w:tabs>
      </w:pPr>
      <w:r w:rsidRPr="006670E2">
        <w:t>Each organization could maintain isolated operational data.</w:t>
      </w:r>
    </w:p>
    <w:p w14:paraId="4D8B2623" w14:textId="77777777" w:rsidR="006670E2" w:rsidRPr="006670E2" w:rsidRDefault="006670E2" w:rsidP="006670E2">
      <w:pPr>
        <w:tabs>
          <w:tab w:val="left" w:pos="1284"/>
        </w:tabs>
      </w:pPr>
      <w:r w:rsidRPr="006670E2">
        <w:pict w14:anchorId="249B4EAB">
          <v:rect id="_x0000_i16196" style="width:0;height:1.5pt" o:hralign="center" o:hrstd="t" o:hr="t" fillcolor="#a0a0a0" stroked="f"/>
        </w:pict>
      </w:r>
    </w:p>
    <w:p w14:paraId="6E42ECD8" w14:textId="77777777" w:rsidR="006670E2" w:rsidRPr="006670E2" w:rsidRDefault="006670E2" w:rsidP="006670E2">
      <w:pPr>
        <w:tabs>
          <w:tab w:val="left" w:pos="1284"/>
        </w:tabs>
        <w:rPr>
          <w:b/>
          <w:bCs/>
        </w:rPr>
      </w:pPr>
      <w:r w:rsidRPr="006670E2">
        <w:rPr>
          <w:b/>
          <w:bCs/>
        </w:rPr>
        <w:t>95. Business Opportunities</w:t>
      </w:r>
    </w:p>
    <w:p w14:paraId="18851C66" w14:textId="77777777" w:rsidR="006670E2" w:rsidRPr="006670E2" w:rsidRDefault="006670E2" w:rsidP="006670E2">
      <w:pPr>
        <w:tabs>
          <w:tab w:val="left" w:pos="1284"/>
        </w:tabs>
      </w:pPr>
      <w:r w:rsidRPr="006670E2">
        <w:t>Potential application domains include:</w:t>
      </w:r>
    </w:p>
    <w:p w14:paraId="459F2755" w14:textId="77777777" w:rsidR="006670E2" w:rsidRPr="006670E2" w:rsidRDefault="006670E2" w:rsidP="006670E2">
      <w:pPr>
        <w:numPr>
          <w:ilvl w:val="0"/>
          <w:numId w:val="1150"/>
        </w:numPr>
        <w:tabs>
          <w:tab w:val="left" w:pos="1284"/>
        </w:tabs>
      </w:pPr>
      <w:r w:rsidRPr="006670E2">
        <w:t xml:space="preserve">E-commerce logistics </w:t>
      </w:r>
    </w:p>
    <w:p w14:paraId="05B4BD27" w14:textId="77777777" w:rsidR="006670E2" w:rsidRPr="006670E2" w:rsidRDefault="006670E2" w:rsidP="006670E2">
      <w:pPr>
        <w:numPr>
          <w:ilvl w:val="0"/>
          <w:numId w:val="1150"/>
        </w:numPr>
        <w:tabs>
          <w:tab w:val="left" w:pos="1284"/>
        </w:tabs>
      </w:pPr>
      <w:r w:rsidRPr="006670E2">
        <w:t xml:space="preserve">Healthcare delivery </w:t>
      </w:r>
    </w:p>
    <w:p w14:paraId="01C92969" w14:textId="77777777" w:rsidR="006670E2" w:rsidRPr="006670E2" w:rsidRDefault="006670E2" w:rsidP="006670E2">
      <w:pPr>
        <w:numPr>
          <w:ilvl w:val="0"/>
          <w:numId w:val="1150"/>
        </w:numPr>
        <w:tabs>
          <w:tab w:val="left" w:pos="1284"/>
        </w:tabs>
      </w:pPr>
      <w:r w:rsidRPr="006670E2">
        <w:t xml:space="preserve">Emergency medicine transport </w:t>
      </w:r>
    </w:p>
    <w:p w14:paraId="1D464304" w14:textId="77777777" w:rsidR="006670E2" w:rsidRPr="006670E2" w:rsidRDefault="006670E2" w:rsidP="006670E2">
      <w:pPr>
        <w:numPr>
          <w:ilvl w:val="0"/>
          <w:numId w:val="1150"/>
        </w:numPr>
        <w:tabs>
          <w:tab w:val="left" w:pos="1284"/>
        </w:tabs>
      </w:pPr>
      <w:r w:rsidRPr="006670E2">
        <w:t xml:space="preserve">Food delivery </w:t>
      </w:r>
    </w:p>
    <w:p w14:paraId="2B85A7D4" w14:textId="77777777" w:rsidR="006670E2" w:rsidRPr="006670E2" w:rsidRDefault="006670E2" w:rsidP="006670E2">
      <w:pPr>
        <w:numPr>
          <w:ilvl w:val="0"/>
          <w:numId w:val="1150"/>
        </w:numPr>
        <w:tabs>
          <w:tab w:val="left" w:pos="1284"/>
        </w:tabs>
      </w:pPr>
      <w:r w:rsidRPr="006670E2">
        <w:t xml:space="preserve">Agricultural monitoring </w:t>
      </w:r>
    </w:p>
    <w:p w14:paraId="41844369" w14:textId="77777777" w:rsidR="006670E2" w:rsidRPr="006670E2" w:rsidRDefault="006670E2" w:rsidP="006670E2">
      <w:pPr>
        <w:numPr>
          <w:ilvl w:val="0"/>
          <w:numId w:val="1150"/>
        </w:numPr>
        <w:tabs>
          <w:tab w:val="left" w:pos="1284"/>
        </w:tabs>
      </w:pPr>
      <w:r w:rsidRPr="006670E2">
        <w:t xml:space="preserve">Disaster relief operations </w:t>
      </w:r>
    </w:p>
    <w:p w14:paraId="0A1AF35B" w14:textId="77777777" w:rsidR="006670E2" w:rsidRPr="006670E2" w:rsidRDefault="006670E2" w:rsidP="006670E2">
      <w:pPr>
        <w:tabs>
          <w:tab w:val="left" w:pos="1284"/>
        </w:tabs>
      </w:pPr>
      <w:r w:rsidRPr="006670E2">
        <w:t>The architecture is flexible enough to support diverse industries.</w:t>
      </w:r>
    </w:p>
    <w:p w14:paraId="46F6A63A" w14:textId="77777777" w:rsidR="006670E2" w:rsidRPr="006670E2" w:rsidRDefault="006670E2" w:rsidP="006670E2">
      <w:pPr>
        <w:tabs>
          <w:tab w:val="left" w:pos="1284"/>
        </w:tabs>
      </w:pPr>
      <w:r w:rsidRPr="006670E2">
        <w:pict w14:anchorId="7525C7A4">
          <v:rect id="_x0000_i16197" style="width:0;height:1.5pt" o:hralign="center" o:hrstd="t" o:hr="t" fillcolor="#a0a0a0" stroked="f"/>
        </w:pict>
      </w:r>
    </w:p>
    <w:p w14:paraId="7F53D370" w14:textId="77777777" w:rsidR="006670E2" w:rsidRPr="006670E2" w:rsidRDefault="006670E2" w:rsidP="006670E2">
      <w:pPr>
        <w:tabs>
          <w:tab w:val="left" w:pos="1284"/>
        </w:tabs>
        <w:rPr>
          <w:b/>
          <w:bCs/>
        </w:rPr>
      </w:pPr>
      <w:r w:rsidRPr="006670E2">
        <w:rPr>
          <w:b/>
          <w:bCs/>
        </w:rPr>
        <w:t>96. Research Opportunities</w:t>
      </w:r>
    </w:p>
    <w:p w14:paraId="4DE35DC2" w14:textId="77777777" w:rsidR="006670E2" w:rsidRPr="006670E2" w:rsidRDefault="006670E2" w:rsidP="006670E2">
      <w:pPr>
        <w:tabs>
          <w:tab w:val="left" w:pos="1284"/>
        </w:tabs>
      </w:pPr>
      <w:r w:rsidRPr="006670E2">
        <w:t>This project may serve as a foundation for future research in:</w:t>
      </w:r>
    </w:p>
    <w:p w14:paraId="2690AEE0" w14:textId="77777777" w:rsidR="006670E2" w:rsidRPr="006670E2" w:rsidRDefault="006670E2" w:rsidP="006670E2">
      <w:pPr>
        <w:numPr>
          <w:ilvl w:val="0"/>
          <w:numId w:val="1151"/>
        </w:numPr>
        <w:tabs>
          <w:tab w:val="left" w:pos="1284"/>
        </w:tabs>
      </w:pPr>
      <w:r w:rsidRPr="006670E2">
        <w:t xml:space="preserve">Autonomous navigation </w:t>
      </w:r>
    </w:p>
    <w:p w14:paraId="17918139" w14:textId="77777777" w:rsidR="006670E2" w:rsidRPr="006670E2" w:rsidRDefault="006670E2" w:rsidP="006670E2">
      <w:pPr>
        <w:numPr>
          <w:ilvl w:val="0"/>
          <w:numId w:val="1151"/>
        </w:numPr>
        <w:tabs>
          <w:tab w:val="left" w:pos="1284"/>
        </w:tabs>
      </w:pPr>
      <w:r w:rsidRPr="006670E2">
        <w:t xml:space="preserve">Swarm coordination </w:t>
      </w:r>
    </w:p>
    <w:p w14:paraId="441723E0" w14:textId="77777777" w:rsidR="006670E2" w:rsidRPr="006670E2" w:rsidRDefault="006670E2" w:rsidP="006670E2">
      <w:pPr>
        <w:numPr>
          <w:ilvl w:val="0"/>
          <w:numId w:val="1151"/>
        </w:numPr>
        <w:tabs>
          <w:tab w:val="left" w:pos="1284"/>
        </w:tabs>
      </w:pPr>
      <w:r w:rsidRPr="006670E2">
        <w:t xml:space="preserve">Drone scheduling </w:t>
      </w:r>
    </w:p>
    <w:p w14:paraId="46C81CBF" w14:textId="77777777" w:rsidR="006670E2" w:rsidRPr="006670E2" w:rsidRDefault="006670E2" w:rsidP="006670E2">
      <w:pPr>
        <w:numPr>
          <w:ilvl w:val="0"/>
          <w:numId w:val="1151"/>
        </w:numPr>
        <w:tabs>
          <w:tab w:val="left" w:pos="1284"/>
        </w:tabs>
      </w:pPr>
      <w:r w:rsidRPr="006670E2">
        <w:t xml:space="preserve">Logistics optimization </w:t>
      </w:r>
    </w:p>
    <w:p w14:paraId="06039319" w14:textId="77777777" w:rsidR="006670E2" w:rsidRPr="006670E2" w:rsidRDefault="006670E2" w:rsidP="006670E2">
      <w:pPr>
        <w:numPr>
          <w:ilvl w:val="0"/>
          <w:numId w:val="1151"/>
        </w:numPr>
        <w:tabs>
          <w:tab w:val="left" w:pos="1284"/>
        </w:tabs>
      </w:pPr>
      <w:r w:rsidRPr="006670E2">
        <w:t xml:space="preserve">Smart cities </w:t>
      </w:r>
    </w:p>
    <w:p w14:paraId="522ED30A" w14:textId="77777777" w:rsidR="006670E2" w:rsidRPr="006670E2" w:rsidRDefault="006670E2" w:rsidP="006670E2">
      <w:pPr>
        <w:numPr>
          <w:ilvl w:val="0"/>
          <w:numId w:val="1151"/>
        </w:numPr>
        <w:tabs>
          <w:tab w:val="left" w:pos="1284"/>
        </w:tabs>
      </w:pPr>
      <w:r w:rsidRPr="006670E2">
        <w:t xml:space="preserve">Distributed systems </w:t>
      </w:r>
    </w:p>
    <w:p w14:paraId="6962FFDF" w14:textId="77777777" w:rsidR="006670E2" w:rsidRPr="006670E2" w:rsidRDefault="006670E2" w:rsidP="006670E2">
      <w:pPr>
        <w:numPr>
          <w:ilvl w:val="0"/>
          <w:numId w:val="1151"/>
        </w:numPr>
        <w:tabs>
          <w:tab w:val="left" w:pos="1284"/>
        </w:tabs>
      </w:pPr>
      <w:r w:rsidRPr="006670E2">
        <w:t xml:space="preserve">Edge computing </w:t>
      </w:r>
    </w:p>
    <w:p w14:paraId="15FEF4AB" w14:textId="77777777" w:rsidR="006670E2" w:rsidRPr="006670E2" w:rsidRDefault="006670E2" w:rsidP="006670E2">
      <w:pPr>
        <w:tabs>
          <w:tab w:val="left" w:pos="1284"/>
        </w:tabs>
      </w:pPr>
      <w:r w:rsidRPr="006670E2">
        <w:pict w14:anchorId="4568D065">
          <v:rect id="_x0000_i16198" style="width:0;height:1.5pt" o:hralign="center" o:hrstd="t" o:hr="t" fillcolor="#a0a0a0" stroked="f"/>
        </w:pict>
      </w:r>
    </w:p>
    <w:p w14:paraId="70FCF1C0" w14:textId="77777777" w:rsidR="006670E2" w:rsidRPr="006670E2" w:rsidRDefault="006670E2" w:rsidP="006670E2">
      <w:pPr>
        <w:tabs>
          <w:tab w:val="left" w:pos="1284"/>
        </w:tabs>
        <w:rPr>
          <w:b/>
          <w:bCs/>
        </w:rPr>
      </w:pPr>
      <w:r w:rsidRPr="006670E2">
        <w:rPr>
          <w:b/>
          <w:bCs/>
        </w:rPr>
        <w:t>97. Long-Term Product Vision</w:t>
      </w:r>
    </w:p>
    <w:p w14:paraId="32D34458" w14:textId="77777777" w:rsidR="006670E2" w:rsidRPr="006670E2" w:rsidRDefault="006670E2" w:rsidP="006670E2">
      <w:pPr>
        <w:tabs>
          <w:tab w:val="left" w:pos="1284"/>
        </w:tabs>
      </w:pPr>
      <w:r w:rsidRPr="006670E2">
        <w:lastRenderedPageBreak/>
        <w:t>The long-term objective is to evolve from:</w:t>
      </w:r>
    </w:p>
    <w:p w14:paraId="6DF1A587" w14:textId="77777777" w:rsidR="006670E2" w:rsidRPr="006670E2" w:rsidRDefault="006670E2" w:rsidP="006670E2">
      <w:pPr>
        <w:tabs>
          <w:tab w:val="left" w:pos="1284"/>
        </w:tabs>
      </w:pPr>
      <w:r w:rsidRPr="006670E2">
        <w:t>Academic Project</w:t>
      </w:r>
    </w:p>
    <w:p w14:paraId="6A6829C5" w14:textId="77777777" w:rsidR="006670E2" w:rsidRPr="006670E2" w:rsidRDefault="006670E2" w:rsidP="006670E2">
      <w:pPr>
        <w:tabs>
          <w:tab w:val="left" w:pos="1284"/>
        </w:tabs>
      </w:pPr>
    </w:p>
    <w:p w14:paraId="391762FA" w14:textId="77777777" w:rsidR="006670E2" w:rsidRPr="006670E2" w:rsidRDefault="006670E2" w:rsidP="006670E2">
      <w:pPr>
        <w:tabs>
          <w:tab w:val="left" w:pos="1284"/>
        </w:tabs>
      </w:pPr>
      <w:r w:rsidRPr="006670E2">
        <w:t>↓</w:t>
      </w:r>
    </w:p>
    <w:p w14:paraId="513CE6B0" w14:textId="77777777" w:rsidR="006670E2" w:rsidRPr="006670E2" w:rsidRDefault="006670E2" w:rsidP="006670E2">
      <w:pPr>
        <w:tabs>
          <w:tab w:val="left" w:pos="1284"/>
        </w:tabs>
      </w:pPr>
    </w:p>
    <w:p w14:paraId="286ACDEC" w14:textId="77777777" w:rsidR="006670E2" w:rsidRPr="006670E2" w:rsidRDefault="006670E2" w:rsidP="006670E2">
      <w:pPr>
        <w:tabs>
          <w:tab w:val="left" w:pos="1284"/>
        </w:tabs>
      </w:pPr>
      <w:r w:rsidRPr="006670E2">
        <w:t>Simulation Platform</w:t>
      </w:r>
    </w:p>
    <w:p w14:paraId="246AA45D" w14:textId="77777777" w:rsidR="006670E2" w:rsidRPr="006670E2" w:rsidRDefault="006670E2" w:rsidP="006670E2">
      <w:pPr>
        <w:tabs>
          <w:tab w:val="left" w:pos="1284"/>
        </w:tabs>
      </w:pPr>
    </w:p>
    <w:p w14:paraId="2A303E28" w14:textId="77777777" w:rsidR="006670E2" w:rsidRPr="006670E2" w:rsidRDefault="006670E2" w:rsidP="006670E2">
      <w:pPr>
        <w:tabs>
          <w:tab w:val="left" w:pos="1284"/>
        </w:tabs>
      </w:pPr>
      <w:r w:rsidRPr="006670E2">
        <w:t>↓</w:t>
      </w:r>
    </w:p>
    <w:p w14:paraId="17CD4B1E" w14:textId="77777777" w:rsidR="006670E2" w:rsidRPr="006670E2" w:rsidRDefault="006670E2" w:rsidP="006670E2">
      <w:pPr>
        <w:tabs>
          <w:tab w:val="left" w:pos="1284"/>
        </w:tabs>
      </w:pPr>
    </w:p>
    <w:p w14:paraId="39C7756C" w14:textId="77777777" w:rsidR="006670E2" w:rsidRPr="006670E2" w:rsidRDefault="006670E2" w:rsidP="006670E2">
      <w:pPr>
        <w:tabs>
          <w:tab w:val="left" w:pos="1284"/>
        </w:tabs>
      </w:pPr>
      <w:r w:rsidRPr="006670E2">
        <w:t>Enterprise Logistics Platform</w:t>
      </w:r>
    </w:p>
    <w:p w14:paraId="33F07A90" w14:textId="77777777" w:rsidR="006670E2" w:rsidRPr="006670E2" w:rsidRDefault="006670E2" w:rsidP="006670E2">
      <w:pPr>
        <w:tabs>
          <w:tab w:val="left" w:pos="1284"/>
        </w:tabs>
      </w:pPr>
    </w:p>
    <w:p w14:paraId="2B9AC759" w14:textId="77777777" w:rsidR="006670E2" w:rsidRPr="006670E2" w:rsidRDefault="006670E2" w:rsidP="006670E2">
      <w:pPr>
        <w:tabs>
          <w:tab w:val="left" w:pos="1284"/>
        </w:tabs>
      </w:pPr>
      <w:r w:rsidRPr="006670E2">
        <w:t>↓</w:t>
      </w:r>
    </w:p>
    <w:p w14:paraId="6BDE5D6C" w14:textId="77777777" w:rsidR="006670E2" w:rsidRPr="006670E2" w:rsidRDefault="006670E2" w:rsidP="006670E2">
      <w:pPr>
        <w:tabs>
          <w:tab w:val="left" w:pos="1284"/>
        </w:tabs>
      </w:pPr>
    </w:p>
    <w:p w14:paraId="4CB2EC00" w14:textId="77777777" w:rsidR="006670E2" w:rsidRPr="006670E2" w:rsidRDefault="006670E2" w:rsidP="006670E2">
      <w:pPr>
        <w:tabs>
          <w:tab w:val="left" w:pos="1284"/>
        </w:tabs>
      </w:pPr>
      <w:r w:rsidRPr="006670E2">
        <w:t>Smart Autonomous Delivery Ecosystem</w:t>
      </w:r>
    </w:p>
    <w:p w14:paraId="071487E8" w14:textId="77777777" w:rsidR="006670E2" w:rsidRPr="006670E2" w:rsidRDefault="006670E2" w:rsidP="006670E2">
      <w:pPr>
        <w:tabs>
          <w:tab w:val="left" w:pos="1284"/>
        </w:tabs>
      </w:pPr>
      <w:r w:rsidRPr="006670E2">
        <w:t>The modular architecture supports this gradual evolution.</w:t>
      </w:r>
    </w:p>
    <w:p w14:paraId="39AE82D5" w14:textId="77777777" w:rsidR="006670E2" w:rsidRPr="006670E2" w:rsidRDefault="006670E2" w:rsidP="006670E2">
      <w:pPr>
        <w:tabs>
          <w:tab w:val="left" w:pos="1284"/>
        </w:tabs>
      </w:pPr>
      <w:r w:rsidRPr="006670E2">
        <w:pict w14:anchorId="610F893B">
          <v:rect id="_x0000_i16199" style="width:0;height:1.5pt" o:hralign="center" o:hrstd="t" o:hr="t" fillcolor="#a0a0a0" stroked="f"/>
        </w:pict>
      </w:r>
    </w:p>
    <w:p w14:paraId="76DDFE04" w14:textId="77777777" w:rsidR="006670E2" w:rsidRPr="006670E2" w:rsidRDefault="006670E2" w:rsidP="006670E2">
      <w:pPr>
        <w:tabs>
          <w:tab w:val="left" w:pos="1284"/>
        </w:tabs>
        <w:rPr>
          <w:b/>
          <w:bCs/>
        </w:rPr>
      </w:pPr>
      <w:r w:rsidRPr="006670E2">
        <w:rPr>
          <w:b/>
          <w:bCs/>
        </w:rPr>
        <w:t>98. Future Scope Checklist</w:t>
      </w:r>
    </w:p>
    <w:p w14:paraId="3D66DB16" w14:textId="77777777" w:rsidR="006670E2" w:rsidRPr="006670E2" w:rsidRDefault="006670E2" w:rsidP="006670E2">
      <w:pPr>
        <w:tabs>
          <w:tab w:val="left" w:pos="1284"/>
        </w:tabs>
      </w:pPr>
      <w:r w:rsidRPr="006670E2">
        <w:t>Potential enhancements include:</w:t>
      </w:r>
    </w:p>
    <w:p w14:paraId="2DEFA9BE" w14:textId="77777777" w:rsidR="006670E2" w:rsidRPr="006670E2" w:rsidRDefault="006670E2" w:rsidP="006670E2">
      <w:pPr>
        <w:numPr>
          <w:ilvl w:val="0"/>
          <w:numId w:val="1152"/>
        </w:numPr>
        <w:tabs>
          <w:tab w:val="left" w:pos="1284"/>
        </w:tabs>
      </w:pPr>
      <w:r w:rsidRPr="006670E2">
        <w:t xml:space="preserve">Live drone tracking </w:t>
      </w:r>
    </w:p>
    <w:p w14:paraId="5E4FB430" w14:textId="77777777" w:rsidR="006670E2" w:rsidRPr="006670E2" w:rsidRDefault="006670E2" w:rsidP="006670E2">
      <w:pPr>
        <w:numPr>
          <w:ilvl w:val="0"/>
          <w:numId w:val="1152"/>
        </w:numPr>
        <w:tabs>
          <w:tab w:val="left" w:pos="1284"/>
        </w:tabs>
      </w:pPr>
      <w:r w:rsidRPr="006670E2">
        <w:t xml:space="preserve">Animated drone flights </w:t>
      </w:r>
    </w:p>
    <w:p w14:paraId="32C0914C" w14:textId="77777777" w:rsidR="006670E2" w:rsidRPr="006670E2" w:rsidRDefault="006670E2" w:rsidP="006670E2">
      <w:pPr>
        <w:numPr>
          <w:ilvl w:val="0"/>
          <w:numId w:val="1152"/>
        </w:numPr>
        <w:tabs>
          <w:tab w:val="left" w:pos="1284"/>
        </w:tabs>
      </w:pPr>
      <w:r w:rsidRPr="006670E2">
        <w:t xml:space="preserve">Mobile application </w:t>
      </w:r>
    </w:p>
    <w:p w14:paraId="2092CDC1" w14:textId="77777777" w:rsidR="006670E2" w:rsidRPr="006670E2" w:rsidRDefault="006670E2" w:rsidP="006670E2">
      <w:pPr>
        <w:numPr>
          <w:ilvl w:val="0"/>
          <w:numId w:val="1152"/>
        </w:numPr>
        <w:tabs>
          <w:tab w:val="left" w:pos="1284"/>
        </w:tabs>
      </w:pPr>
      <w:r w:rsidRPr="006670E2">
        <w:t xml:space="preserve">Multi-warehouse support </w:t>
      </w:r>
    </w:p>
    <w:p w14:paraId="3AEC20FB" w14:textId="77777777" w:rsidR="006670E2" w:rsidRPr="006670E2" w:rsidRDefault="006670E2" w:rsidP="006670E2">
      <w:pPr>
        <w:numPr>
          <w:ilvl w:val="0"/>
          <w:numId w:val="1152"/>
        </w:numPr>
        <w:tabs>
          <w:tab w:val="left" w:pos="1284"/>
        </w:tabs>
      </w:pPr>
      <w:r w:rsidRPr="006670E2">
        <w:t xml:space="preserve">Multi-city deployment </w:t>
      </w:r>
    </w:p>
    <w:p w14:paraId="0FBA1C0C" w14:textId="77777777" w:rsidR="006670E2" w:rsidRPr="006670E2" w:rsidRDefault="006670E2" w:rsidP="006670E2">
      <w:pPr>
        <w:numPr>
          <w:ilvl w:val="0"/>
          <w:numId w:val="1152"/>
        </w:numPr>
        <w:tabs>
          <w:tab w:val="left" w:pos="1284"/>
        </w:tabs>
      </w:pPr>
      <w:r w:rsidRPr="006670E2">
        <w:t xml:space="preserve">Maintenance management </w:t>
      </w:r>
    </w:p>
    <w:p w14:paraId="71D2AA2F" w14:textId="77777777" w:rsidR="006670E2" w:rsidRPr="006670E2" w:rsidRDefault="006670E2" w:rsidP="006670E2">
      <w:pPr>
        <w:numPr>
          <w:ilvl w:val="0"/>
          <w:numId w:val="1152"/>
        </w:numPr>
        <w:tabs>
          <w:tab w:val="left" w:pos="1284"/>
        </w:tabs>
      </w:pPr>
      <w:r w:rsidRPr="006670E2">
        <w:t xml:space="preserve">Battery analytics </w:t>
      </w:r>
    </w:p>
    <w:p w14:paraId="39D7C543" w14:textId="77777777" w:rsidR="006670E2" w:rsidRPr="006670E2" w:rsidRDefault="006670E2" w:rsidP="006670E2">
      <w:pPr>
        <w:numPr>
          <w:ilvl w:val="0"/>
          <w:numId w:val="1152"/>
        </w:numPr>
        <w:tabs>
          <w:tab w:val="left" w:pos="1284"/>
        </w:tabs>
      </w:pPr>
      <w:r w:rsidRPr="006670E2">
        <w:t xml:space="preserve">Customer portal </w:t>
      </w:r>
    </w:p>
    <w:p w14:paraId="25B75C4E" w14:textId="77777777" w:rsidR="006670E2" w:rsidRPr="006670E2" w:rsidRDefault="006670E2" w:rsidP="006670E2">
      <w:pPr>
        <w:numPr>
          <w:ilvl w:val="0"/>
          <w:numId w:val="1152"/>
        </w:numPr>
        <w:tabs>
          <w:tab w:val="left" w:pos="1284"/>
        </w:tabs>
      </w:pPr>
      <w:r w:rsidRPr="006670E2">
        <w:t xml:space="preserve">WebSocket communication </w:t>
      </w:r>
    </w:p>
    <w:p w14:paraId="065CE253" w14:textId="77777777" w:rsidR="006670E2" w:rsidRPr="006670E2" w:rsidRDefault="006670E2" w:rsidP="006670E2">
      <w:pPr>
        <w:numPr>
          <w:ilvl w:val="0"/>
          <w:numId w:val="1152"/>
        </w:numPr>
        <w:tabs>
          <w:tab w:val="left" w:pos="1284"/>
        </w:tabs>
      </w:pPr>
      <w:r w:rsidRPr="006670E2">
        <w:t xml:space="preserve">Advanced reports </w:t>
      </w:r>
    </w:p>
    <w:p w14:paraId="3463304B" w14:textId="77777777" w:rsidR="006670E2" w:rsidRPr="006670E2" w:rsidRDefault="006670E2" w:rsidP="006670E2">
      <w:pPr>
        <w:numPr>
          <w:ilvl w:val="0"/>
          <w:numId w:val="1152"/>
        </w:numPr>
        <w:tabs>
          <w:tab w:val="left" w:pos="1284"/>
        </w:tabs>
      </w:pPr>
      <w:r w:rsidRPr="006670E2">
        <w:t xml:space="preserve">Weather integration </w:t>
      </w:r>
    </w:p>
    <w:p w14:paraId="5C40722E" w14:textId="77777777" w:rsidR="006670E2" w:rsidRPr="006670E2" w:rsidRDefault="006670E2" w:rsidP="006670E2">
      <w:pPr>
        <w:numPr>
          <w:ilvl w:val="0"/>
          <w:numId w:val="1152"/>
        </w:numPr>
        <w:tabs>
          <w:tab w:val="left" w:pos="1284"/>
        </w:tabs>
      </w:pPr>
      <w:r w:rsidRPr="006670E2">
        <w:t xml:space="preserve">Geofencing </w:t>
      </w:r>
    </w:p>
    <w:p w14:paraId="2F692CBF" w14:textId="77777777" w:rsidR="006670E2" w:rsidRPr="006670E2" w:rsidRDefault="006670E2" w:rsidP="006670E2">
      <w:pPr>
        <w:numPr>
          <w:ilvl w:val="0"/>
          <w:numId w:val="1152"/>
        </w:numPr>
        <w:tabs>
          <w:tab w:val="left" w:pos="1284"/>
        </w:tabs>
      </w:pPr>
      <w:r w:rsidRPr="006670E2">
        <w:t xml:space="preserve">Enterprise administration </w:t>
      </w:r>
    </w:p>
    <w:p w14:paraId="70E673A6" w14:textId="77777777" w:rsidR="006670E2" w:rsidRPr="006670E2" w:rsidRDefault="006670E2" w:rsidP="006670E2">
      <w:pPr>
        <w:numPr>
          <w:ilvl w:val="0"/>
          <w:numId w:val="1152"/>
        </w:numPr>
        <w:tabs>
          <w:tab w:val="left" w:pos="1284"/>
        </w:tabs>
      </w:pPr>
      <w:r w:rsidRPr="006670E2">
        <w:lastRenderedPageBreak/>
        <w:t xml:space="preserve">Cloud-native deployment </w:t>
      </w:r>
    </w:p>
    <w:p w14:paraId="53EFA675" w14:textId="77777777" w:rsidR="006670E2" w:rsidRPr="006670E2" w:rsidRDefault="006670E2" w:rsidP="006670E2">
      <w:pPr>
        <w:tabs>
          <w:tab w:val="left" w:pos="1284"/>
        </w:tabs>
      </w:pPr>
      <w:r w:rsidRPr="006670E2">
        <w:t>These enhancements remain outside the scope of Version 1.0.</w:t>
      </w:r>
    </w:p>
    <w:p w14:paraId="2BD1B9C9" w14:textId="77777777" w:rsidR="006670E2" w:rsidRPr="006670E2" w:rsidRDefault="006670E2" w:rsidP="006670E2">
      <w:pPr>
        <w:tabs>
          <w:tab w:val="left" w:pos="1284"/>
        </w:tabs>
      </w:pPr>
      <w:r w:rsidRPr="006670E2">
        <w:pict w14:anchorId="2C1094C5">
          <v:rect id="_x0000_i16200" style="width:0;height:1.5pt" o:hralign="center" o:hrstd="t" o:hr="t" fillcolor="#a0a0a0" stroked="f"/>
        </w:pict>
      </w:r>
    </w:p>
    <w:p w14:paraId="27D12159" w14:textId="77777777" w:rsidR="006670E2" w:rsidRPr="006670E2" w:rsidRDefault="006670E2" w:rsidP="006670E2">
      <w:pPr>
        <w:tabs>
          <w:tab w:val="left" w:pos="1284"/>
        </w:tabs>
        <w:rPr>
          <w:b/>
          <w:bCs/>
        </w:rPr>
      </w:pPr>
      <w:r w:rsidRPr="006670E2">
        <w:rPr>
          <w:b/>
          <w:bCs/>
        </w:rPr>
        <w:t>99. Locked Version 1.0 Scope</w:t>
      </w:r>
    </w:p>
    <w:p w14:paraId="1CF91832" w14:textId="77777777" w:rsidR="006670E2" w:rsidRPr="006670E2" w:rsidRDefault="006670E2" w:rsidP="006670E2">
      <w:pPr>
        <w:tabs>
          <w:tab w:val="left" w:pos="1284"/>
        </w:tabs>
      </w:pPr>
      <w:r w:rsidRPr="006670E2">
        <w:t>The following features are intentionally excluded from Version 1.0:</w:t>
      </w:r>
    </w:p>
    <w:p w14:paraId="1B21E6DF" w14:textId="77777777" w:rsidR="006670E2" w:rsidRPr="006670E2" w:rsidRDefault="006670E2" w:rsidP="006670E2">
      <w:pPr>
        <w:numPr>
          <w:ilvl w:val="0"/>
          <w:numId w:val="1153"/>
        </w:numPr>
        <w:tabs>
          <w:tab w:val="left" w:pos="1284"/>
        </w:tabs>
      </w:pPr>
      <w:r w:rsidRPr="006670E2">
        <w:t xml:space="preserve">Live drone hardware communication </w:t>
      </w:r>
    </w:p>
    <w:p w14:paraId="7EA2AF08" w14:textId="77777777" w:rsidR="006670E2" w:rsidRPr="006670E2" w:rsidRDefault="006670E2" w:rsidP="006670E2">
      <w:pPr>
        <w:numPr>
          <w:ilvl w:val="0"/>
          <w:numId w:val="1153"/>
        </w:numPr>
        <w:tabs>
          <w:tab w:val="left" w:pos="1284"/>
        </w:tabs>
      </w:pPr>
      <w:r w:rsidRPr="006670E2">
        <w:t xml:space="preserve">Real-time telemetry </w:t>
      </w:r>
    </w:p>
    <w:p w14:paraId="4221C4AF" w14:textId="77777777" w:rsidR="006670E2" w:rsidRPr="006670E2" w:rsidRDefault="006670E2" w:rsidP="006670E2">
      <w:pPr>
        <w:numPr>
          <w:ilvl w:val="0"/>
          <w:numId w:val="1153"/>
        </w:numPr>
        <w:tabs>
          <w:tab w:val="left" w:pos="1284"/>
        </w:tabs>
      </w:pPr>
      <w:r w:rsidRPr="006670E2">
        <w:t xml:space="preserve">Mobile applications </w:t>
      </w:r>
    </w:p>
    <w:p w14:paraId="2483544E" w14:textId="77777777" w:rsidR="006670E2" w:rsidRPr="006670E2" w:rsidRDefault="006670E2" w:rsidP="006670E2">
      <w:pPr>
        <w:numPr>
          <w:ilvl w:val="0"/>
          <w:numId w:val="1153"/>
        </w:numPr>
        <w:tabs>
          <w:tab w:val="left" w:pos="1284"/>
        </w:tabs>
      </w:pPr>
      <w:r w:rsidRPr="006670E2">
        <w:t xml:space="preserve">WebSockets </w:t>
      </w:r>
    </w:p>
    <w:p w14:paraId="5D45E8EF" w14:textId="77777777" w:rsidR="006670E2" w:rsidRPr="006670E2" w:rsidRDefault="006670E2" w:rsidP="006670E2">
      <w:pPr>
        <w:numPr>
          <w:ilvl w:val="0"/>
          <w:numId w:val="1153"/>
        </w:numPr>
        <w:tabs>
          <w:tab w:val="left" w:pos="1284"/>
        </w:tabs>
      </w:pPr>
      <w:r w:rsidRPr="006670E2">
        <w:t xml:space="preserve">Cloud orchestration </w:t>
      </w:r>
    </w:p>
    <w:p w14:paraId="5E06064B" w14:textId="77777777" w:rsidR="006670E2" w:rsidRPr="006670E2" w:rsidRDefault="006670E2" w:rsidP="006670E2">
      <w:pPr>
        <w:numPr>
          <w:ilvl w:val="0"/>
          <w:numId w:val="1153"/>
        </w:numPr>
        <w:tabs>
          <w:tab w:val="left" w:pos="1284"/>
        </w:tabs>
      </w:pPr>
      <w:r w:rsidRPr="006670E2">
        <w:t xml:space="preserve">Multi-tenant architecture </w:t>
      </w:r>
    </w:p>
    <w:p w14:paraId="282C538C" w14:textId="77777777" w:rsidR="006670E2" w:rsidRPr="006670E2" w:rsidRDefault="006670E2" w:rsidP="006670E2">
      <w:pPr>
        <w:numPr>
          <w:ilvl w:val="0"/>
          <w:numId w:val="1153"/>
        </w:numPr>
        <w:tabs>
          <w:tab w:val="left" w:pos="1284"/>
        </w:tabs>
      </w:pPr>
      <w:r w:rsidRPr="006670E2">
        <w:t xml:space="preserve">Weather integration </w:t>
      </w:r>
    </w:p>
    <w:p w14:paraId="478DF5B4" w14:textId="77777777" w:rsidR="006670E2" w:rsidRPr="006670E2" w:rsidRDefault="006670E2" w:rsidP="006670E2">
      <w:pPr>
        <w:numPr>
          <w:ilvl w:val="0"/>
          <w:numId w:val="1153"/>
        </w:numPr>
        <w:tabs>
          <w:tab w:val="left" w:pos="1284"/>
        </w:tabs>
      </w:pPr>
      <w:r w:rsidRPr="006670E2">
        <w:t xml:space="preserve">Customer portal </w:t>
      </w:r>
    </w:p>
    <w:p w14:paraId="2C17DE0C" w14:textId="77777777" w:rsidR="006670E2" w:rsidRPr="006670E2" w:rsidRDefault="006670E2" w:rsidP="006670E2">
      <w:pPr>
        <w:numPr>
          <w:ilvl w:val="0"/>
          <w:numId w:val="1153"/>
        </w:numPr>
        <w:tabs>
          <w:tab w:val="left" w:pos="1284"/>
        </w:tabs>
      </w:pPr>
      <w:r w:rsidRPr="006670E2">
        <w:t xml:space="preserve">Enterprise billing </w:t>
      </w:r>
    </w:p>
    <w:p w14:paraId="2AAE3C2A" w14:textId="77777777" w:rsidR="006670E2" w:rsidRPr="006670E2" w:rsidRDefault="006670E2" w:rsidP="006670E2">
      <w:pPr>
        <w:numPr>
          <w:ilvl w:val="0"/>
          <w:numId w:val="1153"/>
        </w:numPr>
        <w:tabs>
          <w:tab w:val="left" w:pos="1284"/>
        </w:tabs>
      </w:pPr>
      <w:r w:rsidRPr="006670E2">
        <w:t xml:space="preserve">IoT integration </w:t>
      </w:r>
    </w:p>
    <w:p w14:paraId="7946EDDF" w14:textId="77777777" w:rsidR="006670E2" w:rsidRPr="006670E2" w:rsidRDefault="006670E2" w:rsidP="006670E2">
      <w:pPr>
        <w:tabs>
          <w:tab w:val="left" w:pos="1284"/>
        </w:tabs>
      </w:pPr>
      <w:r w:rsidRPr="006670E2">
        <w:t>Excluding these features keeps the first release focused, achievable, and academically appropriate.</w:t>
      </w:r>
    </w:p>
    <w:p w14:paraId="31208351" w14:textId="77777777" w:rsidR="006670E2" w:rsidRPr="006670E2" w:rsidRDefault="006670E2" w:rsidP="006670E2">
      <w:pPr>
        <w:tabs>
          <w:tab w:val="left" w:pos="1284"/>
        </w:tabs>
      </w:pPr>
      <w:r w:rsidRPr="006670E2">
        <w:pict w14:anchorId="13281878">
          <v:rect id="_x0000_i16201" style="width:0;height:1.5pt" o:hralign="center" o:hrstd="t" o:hr="t" fillcolor="#a0a0a0" stroked="f"/>
        </w:pict>
      </w:r>
    </w:p>
    <w:p w14:paraId="475A8547" w14:textId="77777777" w:rsidR="006670E2" w:rsidRPr="006670E2" w:rsidRDefault="006670E2" w:rsidP="006670E2">
      <w:pPr>
        <w:tabs>
          <w:tab w:val="left" w:pos="1284"/>
        </w:tabs>
        <w:rPr>
          <w:b/>
          <w:bCs/>
        </w:rPr>
      </w:pPr>
      <w:r w:rsidRPr="006670E2">
        <w:rPr>
          <w:b/>
          <w:bCs/>
        </w:rPr>
        <w:t>100. End of Section Statement</w:t>
      </w:r>
    </w:p>
    <w:p w14:paraId="76B7E03D" w14:textId="77777777" w:rsidR="006670E2" w:rsidRPr="006670E2" w:rsidRDefault="006670E2" w:rsidP="006670E2">
      <w:pPr>
        <w:tabs>
          <w:tab w:val="left" w:pos="1284"/>
        </w:tabs>
      </w:pPr>
      <w:r w:rsidRPr="006670E2">
        <w:t>This section defines the long-term roadmap of the Drone Delivery Navigation System.</w:t>
      </w:r>
    </w:p>
    <w:p w14:paraId="07227023" w14:textId="77777777" w:rsidR="006670E2" w:rsidRPr="006670E2" w:rsidRDefault="006670E2" w:rsidP="006670E2">
      <w:pPr>
        <w:tabs>
          <w:tab w:val="left" w:pos="1284"/>
        </w:tabs>
      </w:pPr>
      <w:r w:rsidRPr="006670E2">
        <w:t>It presents:</w:t>
      </w:r>
    </w:p>
    <w:p w14:paraId="4F349873" w14:textId="77777777" w:rsidR="006670E2" w:rsidRPr="006670E2" w:rsidRDefault="006670E2" w:rsidP="006670E2">
      <w:pPr>
        <w:numPr>
          <w:ilvl w:val="0"/>
          <w:numId w:val="1154"/>
        </w:numPr>
        <w:tabs>
          <w:tab w:val="left" w:pos="1284"/>
        </w:tabs>
      </w:pPr>
      <w:r w:rsidRPr="006670E2">
        <w:t xml:space="preserve">Product evolution </w:t>
      </w:r>
    </w:p>
    <w:p w14:paraId="2FC95449" w14:textId="77777777" w:rsidR="006670E2" w:rsidRPr="006670E2" w:rsidRDefault="006670E2" w:rsidP="006670E2">
      <w:pPr>
        <w:numPr>
          <w:ilvl w:val="0"/>
          <w:numId w:val="1154"/>
        </w:numPr>
        <w:tabs>
          <w:tab w:val="left" w:pos="1284"/>
        </w:tabs>
      </w:pPr>
      <w:r w:rsidRPr="006670E2">
        <w:t xml:space="preserve">Future features </w:t>
      </w:r>
    </w:p>
    <w:p w14:paraId="59B34C8F" w14:textId="77777777" w:rsidR="006670E2" w:rsidRPr="006670E2" w:rsidRDefault="006670E2" w:rsidP="006670E2">
      <w:pPr>
        <w:numPr>
          <w:ilvl w:val="0"/>
          <w:numId w:val="1154"/>
        </w:numPr>
        <w:tabs>
          <w:tab w:val="left" w:pos="1284"/>
        </w:tabs>
      </w:pPr>
      <w:r w:rsidRPr="006670E2">
        <w:t xml:space="preserve">Enterprise scalability </w:t>
      </w:r>
    </w:p>
    <w:p w14:paraId="4E8CF432" w14:textId="77777777" w:rsidR="006670E2" w:rsidRPr="006670E2" w:rsidRDefault="006670E2" w:rsidP="006670E2">
      <w:pPr>
        <w:numPr>
          <w:ilvl w:val="0"/>
          <w:numId w:val="1154"/>
        </w:numPr>
        <w:tabs>
          <w:tab w:val="left" w:pos="1284"/>
        </w:tabs>
      </w:pPr>
      <w:r w:rsidRPr="006670E2">
        <w:t xml:space="preserve">Infrastructure improvements </w:t>
      </w:r>
    </w:p>
    <w:p w14:paraId="108111BC" w14:textId="77777777" w:rsidR="006670E2" w:rsidRPr="006670E2" w:rsidRDefault="006670E2" w:rsidP="006670E2">
      <w:pPr>
        <w:numPr>
          <w:ilvl w:val="0"/>
          <w:numId w:val="1154"/>
        </w:numPr>
        <w:tabs>
          <w:tab w:val="left" w:pos="1284"/>
        </w:tabs>
      </w:pPr>
      <w:r w:rsidRPr="006670E2">
        <w:t xml:space="preserve">Mobile ecosystem </w:t>
      </w:r>
    </w:p>
    <w:p w14:paraId="42921E88" w14:textId="77777777" w:rsidR="006670E2" w:rsidRPr="006670E2" w:rsidRDefault="006670E2" w:rsidP="006670E2">
      <w:pPr>
        <w:numPr>
          <w:ilvl w:val="0"/>
          <w:numId w:val="1154"/>
        </w:numPr>
        <w:tabs>
          <w:tab w:val="left" w:pos="1284"/>
        </w:tabs>
      </w:pPr>
      <w:r w:rsidRPr="006670E2">
        <w:t xml:space="preserve">Security enhancements </w:t>
      </w:r>
    </w:p>
    <w:p w14:paraId="7AAA1AF3" w14:textId="77777777" w:rsidR="006670E2" w:rsidRPr="006670E2" w:rsidRDefault="006670E2" w:rsidP="006670E2">
      <w:pPr>
        <w:numPr>
          <w:ilvl w:val="0"/>
          <w:numId w:val="1154"/>
        </w:numPr>
        <w:tabs>
          <w:tab w:val="left" w:pos="1284"/>
        </w:tabs>
      </w:pPr>
      <w:r w:rsidRPr="006670E2">
        <w:t xml:space="preserve">Research opportunities </w:t>
      </w:r>
    </w:p>
    <w:p w14:paraId="6AD8CA6B" w14:textId="77777777" w:rsidR="006670E2" w:rsidRPr="006670E2" w:rsidRDefault="006670E2" w:rsidP="006670E2">
      <w:pPr>
        <w:numPr>
          <w:ilvl w:val="0"/>
          <w:numId w:val="1154"/>
        </w:numPr>
        <w:tabs>
          <w:tab w:val="left" w:pos="1284"/>
        </w:tabs>
      </w:pPr>
      <w:r w:rsidRPr="006670E2">
        <w:t xml:space="preserve">Business applications </w:t>
      </w:r>
    </w:p>
    <w:p w14:paraId="19DA6BAD" w14:textId="77777777" w:rsidR="006670E2" w:rsidRPr="006670E2" w:rsidRDefault="006670E2" w:rsidP="006670E2">
      <w:pPr>
        <w:tabs>
          <w:tab w:val="left" w:pos="1284"/>
        </w:tabs>
      </w:pPr>
      <w:r w:rsidRPr="006670E2">
        <w:t>Together, these plans demonstrate that Version 1.0 is not an isolated academic exercise but the foundation for a scalable, enterprise-grade drone logistics platform.</w:t>
      </w:r>
    </w:p>
    <w:p w14:paraId="6B61889D" w14:textId="77777777" w:rsidR="006670E2" w:rsidRPr="006670E2" w:rsidRDefault="006670E2" w:rsidP="006670E2">
      <w:pPr>
        <w:tabs>
          <w:tab w:val="left" w:pos="1284"/>
        </w:tabs>
      </w:pPr>
      <w:r w:rsidRPr="006670E2">
        <w:pict w14:anchorId="043F7157">
          <v:rect id="_x0000_i16202" style="width:0;height:1.5pt" o:hralign="center" o:hrstd="t" o:hr="t" fillcolor="#a0a0a0" stroked="f"/>
        </w:pict>
      </w:r>
    </w:p>
    <w:p w14:paraId="17C2D4CA" w14:textId="77777777" w:rsidR="006670E2" w:rsidRPr="006670E2" w:rsidRDefault="006670E2" w:rsidP="006670E2">
      <w:pPr>
        <w:tabs>
          <w:tab w:val="left" w:pos="1284"/>
        </w:tabs>
        <w:rPr>
          <w:b/>
          <w:bCs/>
        </w:rPr>
      </w:pPr>
      <w:r w:rsidRPr="006670E2">
        <w:rPr>
          <w:b/>
          <w:bCs/>
        </w:rPr>
        <w:lastRenderedPageBreak/>
        <w:t>End of Volume 8 – Section 4</w:t>
      </w:r>
    </w:p>
    <w:p w14:paraId="4058ABC0" w14:textId="77777777" w:rsidR="006670E2" w:rsidRPr="006670E2" w:rsidRDefault="006670E2" w:rsidP="006670E2">
      <w:pPr>
        <w:tabs>
          <w:tab w:val="left" w:pos="1284"/>
        </w:tabs>
        <w:rPr>
          <w:b/>
          <w:bCs/>
        </w:rPr>
      </w:pPr>
      <w:r w:rsidRPr="006670E2">
        <w:rPr>
          <w:b/>
          <w:bCs/>
        </w:rPr>
        <w:t>DRONE DELIVERY NAVIGATION SYSTEM</w:t>
      </w:r>
    </w:p>
    <w:p w14:paraId="24C1CCAD" w14:textId="77777777" w:rsidR="006670E2" w:rsidRPr="006670E2" w:rsidRDefault="006670E2" w:rsidP="006670E2">
      <w:pPr>
        <w:tabs>
          <w:tab w:val="left" w:pos="1284"/>
        </w:tabs>
        <w:rPr>
          <w:b/>
          <w:bCs/>
        </w:rPr>
      </w:pPr>
      <w:r w:rsidRPr="006670E2">
        <w:rPr>
          <w:b/>
          <w:bCs/>
        </w:rPr>
        <w:t>VOLUME 8 – FINAL DOCUMENTATION &amp; PROJECT GUIDE</w:t>
      </w:r>
    </w:p>
    <w:p w14:paraId="39D5E037" w14:textId="77777777" w:rsidR="006670E2" w:rsidRPr="006670E2" w:rsidRDefault="006670E2" w:rsidP="006670E2">
      <w:pPr>
        <w:tabs>
          <w:tab w:val="left" w:pos="1284"/>
        </w:tabs>
        <w:rPr>
          <w:b/>
          <w:bCs/>
        </w:rPr>
      </w:pPr>
      <w:r w:rsidRPr="006670E2">
        <w:rPr>
          <w:b/>
          <w:bCs/>
        </w:rPr>
        <w:t>SECTION 5</w:t>
      </w:r>
    </w:p>
    <w:p w14:paraId="5D076FE0" w14:textId="77777777" w:rsidR="006670E2" w:rsidRPr="006670E2" w:rsidRDefault="006670E2" w:rsidP="006670E2">
      <w:pPr>
        <w:tabs>
          <w:tab w:val="left" w:pos="1284"/>
        </w:tabs>
        <w:rPr>
          <w:b/>
          <w:bCs/>
        </w:rPr>
      </w:pPr>
      <w:r w:rsidRPr="006670E2">
        <w:rPr>
          <w:b/>
          <w:bCs/>
        </w:rPr>
        <w:t>Project Installation, User Guide &amp; Demonstration Manual</w:t>
      </w:r>
    </w:p>
    <w:p w14:paraId="015BD2AC" w14:textId="77777777" w:rsidR="006670E2" w:rsidRPr="006670E2" w:rsidRDefault="006670E2" w:rsidP="006670E2">
      <w:pPr>
        <w:tabs>
          <w:tab w:val="left" w:pos="1284"/>
        </w:tabs>
      </w:pPr>
      <w:r w:rsidRPr="006670E2">
        <w:pict w14:anchorId="589B740C">
          <v:rect id="_x0000_i16487" style="width:0;height:1.5pt" o:hralign="center" o:hrstd="t" o:hr="t" fillcolor="#a0a0a0" stroked="f"/>
        </w:pict>
      </w:r>
    </w:p>
    <w:p w14:paraId="3AADD259" w14:textId="77777777" w:rsidR="006670E2" w:rsidRPr="006670E2" w:rsidRDefault="006670E2" w:rsidP="006670E2">
      <w:pPr>
        <w:tabs>
          <w:tab w:val="left" w:pos="1284"/>
        </w:tabs>
        <w:rPr>
          <w:b/>
          <w:bCs/>
        </w:rPr>
      </w:pPr>
      <w:r w:rsidRPr="006670E2">
        <w:rPr>
          <w:b/>
          <w:bCs/>
        </w:rPr>
        <w:t>101. Purpose</w:t>
      </w:r>
    </w:p>
    <w:p w14:paraId="396B6D36" w14:textId="77777777" w:rsidR="006670E2" w:rsidRPr="006670E2" w:rsidRDefault="006670E2" w:rsidP="006670E2">
      <w:pPr>
        <w:tabs>
          <w:tab w:val="left" w:pos="1284"/>
        </w:tabs>
      </w:pPr>
      <w:r w:rsidRPr="006670E2">
        <w:t>This section provides a complete guide for installing, configuring, running, and demonstrating the Drone Delivery Navigation System.</w:t>
      </w:r>
    </w:p>
    <w:p w14:paraId="69497D7E" w14:textId="77777777" w:rsidR="006670E2" w:rsidRPr="006670E2" w:rsidRDefault="006670E2" w:rsidP="006670E2">
      <w:pPr>
        <w:tabs>
          <w:tab w:val="left" w:pos="1284"/>
        </w:tabs>
      </w:pPr>
      <w:r w:rsidRPr="006670E2">
        <w:t>It includes:</w:t>
      </w:r>
    </w:p>
    <w:p w14:paraId="4360328D" w14:textId="77777777" w:rsidR="006670E2" w:rsidRPr="006670E2" w:rsidRDefault="006670E2" w:rsidP="006670E2">
      <w:pPr>
        <w:numPr>
          <w:ilvl w:val="0"/>
          <w:numId w:val="1155"/>
        </w:numPr>
        <w:tabs>
          <w:tab w:val="left" w:pos="1284"/>
        </w:tabs>
      </w:pPr>
      <w:r w:rsidRPr="006670E2">
        <w:t xml:space="preserve">System requirements </w:t>
      </w:r>
    </w:p>
    <w:p w14:paraId="5C8014A7" w14:textId="77777777" w:rsidR="006670E2" w:rsidRPr="006670E2" w:rsidRDefault="006670E2" w:rsidP="006670E2">
      <w:pPr>
        <w:numPr>
          <w:ilvl w:val="0"/>
          <w:numId w:val="1155"/>
        </w:numPr>
        <w:tabs>
          <w:tab w:val="left" w:pos="1284"/>
        </w:tabs>
      </w:pPr>
      <w:r w:rsidRPr="006670E2">
        <w:t xml:space="preserve">Project setup </w:t>
      </w:r>
    </w:p>
    <w:p w14:paraId="38A524CF" w14:textId="77777777" w:rsidR="006670E2" w:rsidRPr="006670E2" w:rsidRDefault="006670E2" w:rsidP="006670E2">
      <w:pPr>
        <w:numPr>
          <w:ilvl w:val="0"/>
          <w:numId w:val="1155"/>
        </w:numPr>
        <w:tabs>
          <w:tab w:val="left" w:pos="1284"/>
        </w:tabs>
      </w:pPr>
      <w:r w:rsidRPr="006670E2">
        <w:t xml:space="preserve">Installation </w:t>
      </w:r>
    </w:p>
    <w:p w14:paraId="3281E062" w14:textId="77777777" w:rsidR="006670E2" w:rsidRPr="006670E2" w:rsidRDefault="006670E2" w:rsidP="006670E2">
      <w:pPr>
        <w:numPr>
          <w:ilvl w:val="0"/>
          <w:numId w:val="1155"/>
        </w:numPr>
        <w:tabs>
          <w:tab w:val="left" w:pos="1284"/>
        </w:tabs>
      </w:pPr>
      <w:r w:rsidRPr="006670E2">
        <w:t xml:space="preserve">Configuration </w:t>
      </w:r>
    </w:p>
    <w:p w14:paraId="3B89D882" w14:textId="77777777" w:rsidR="006670E2" w:rsidRPr="006670E2" w:rsidRDefault="006670E2" w:rsidP="006670E2">
      <w:pPr>
        <w:numPr>
          <w:ilvl w:val="0"/>
          <w:numId w:val="1155"/>
        </w:numPr>
        <w:tabs>
          <w:tab w:val="left" w:pos="1284"/>
        </w:tabs>
      </w:pPr>
      <w:r w:rsidRPr="006670E2">
        <w:t xml:space="preserve">Running the application </w:t>
      </w:r>
    </w:p>
    <w:p w14:paraId="3243C2F4" w14:textId="77777777" w:rsidR="006670E2" w:rsidRPr="006670E2" w:rsidRDefault="006670E2" w:rsidP="006670E2">
      <w:pPr>
        <w:numPr>
          <w:ilvl w:val="0"/>
          <w:numId w:val="1155"/>
        </w:numPr>
        <w:tabs>
          <w:tab w:val="left" w:pos="1284"/>
        </w:tabs>
      </w:pPr>
      <w:r w:rsidRPr="006670E2">
        <w:t xml:space="preserve">User walkthrough </w:t>
      </w:r>
    </w:p>
    <w:p w14:paraId="6C9AC84E" w14:textId="77777777" w:rsidR="006670E2" w:rsidRPr="006670E2" w:rsidRDefault="006670E2" w:rsidP="006670E2">
      <w:pPr>
        <w:numPr>
          <w:ilvl w:val="0"/>
          <w:numId w:val="1155"/>
        </w:numPr>
        <w:tabs>
          <w:tab w:val="left" w:pos="1284"/>
        </w:tabs>
      </w:pPr>
      <w:r w:rsidRPr="006670E2">
        <w:t xml:space="preserve">Demonstration flow </w:t>
      </w:r>
    </w:p>
    <w:p w14:paraId="090344FC" w14:textId="77777777" w:rsidR="006670E2" w:rsidRPr="006670E2" w:rsidRDefault="006670E2" w:rsidP="006670E2">
      <w:pPr>
        <w:numPr>
          <w:ilvl w:val="0"/>
          <w:numId w:val="1155"/>
        </w:numPr>
        <w:tabs>
          <w:tab w:val="left" w:pos="1284"/>
        </w:tabs>
      </w:pPr>
      <w:r w:rsidRPr="006670E2">
        <w:t xml:space="preserve">Troubleshooting </w:t>
      </w:r>
    </w:p>
    <w:p w14:paraId="5D7A39B5" w14:textId="77777777" w:rsidR="006670E2" w:rsidRPr="006670E2" w:rsidRDefault="006670E2" w:rsidP="006670E2">
      <w:pPr>
        <w:tabs>
          <w:tab w:val="left" w:pos="1284"/>
        </w:tabs>
      </w:pPr>
      <w:r w:rsidRPr="006670E2">
        <w:t>A new developer should be able to set up the project successfully by following this guide.</w:t>
      </w:r>
    </w:p>
    <w:p w14:paraId="3504BD81" w14:textId="77777777" w:rsidR="006670E2" w:rsidRPr="006670E2" w:rsidRDefault="006670E2" w:rsidP="006670E2">
      <w:pPr>
        <w:tabs>
          <w:tab w:val="left" w:pos="1284"/>
        </w:tabs>
      </w:pPr>
      <w:r w:rsidRPr="006670E2">
        <w:pict w14:anchorId="5EBFCD6B">
          <v:rect id="_x0000_i16488" style="width:0;height:1.5pt" o:hralign="center" o:hrstd="t" o:hr="t" fillcolor="#a0a0a0" stroked="f"/>
        </w:pict>
      </w:r>
    </w:p>
    <w:p w14:paraId="11E6D528" w14:textId="77777777" w:rsidR="006670E2" w:rsidRPr="006670E2" w:rsidRDefault="006670E2" w:rsidP="006670E2">
      <w:pPr>
        <w:tabs>
          <w:tab w:val="left" w:pos="1284"/>
        </w:tabs>
        <w:rPr>
          <w:b/>
          <w:bCs/>
        </w:rPr>
      </w:pPr>
      <w:r w:rsidRPr="006670E2">
        <w:rPr>
          <w:b/>
          <w:bCs/>
        </w:rPr>
        <w:t>102. System Requirements</w:t>
      </w:r>
    </w:p>
    <w:p w14:paraId="5F8C2A75" w14:textId="77777777" w:rsidR="006670E2" w:rsidRPr="006670E2" w:rsidRDefault="006670E2" w:rsidP="006670E2">
      <w:pPr>
        <w:tabs>
          <w:tab w:val="left" w:pos="1284"/>
        </w:tabs>
      </w:pPr>
      <w:r w:rsidRPr="006670E2">
        <w:t>Minimum recommended specifications:</w:t>
      </w:r>
    </w:p>
    <w:p w14:paraId="1F45BCEC" w14:textId="77777777" w:rsidR="006670E2" w:rsidRPr="006670E2" w:rsidRDefault="006670E2" w:rsidP="006670E2">
      <w:pPr>
        <w:tabs>
          <w:tab w:val="left" w:pos="1284"/>
        </w:tabs>
        <w:rPr>
          <w:b/>
          <w:bCs/>
        </w:rPr>
      </w:pPr>
      <w:r w:rsidRPr="006670E2">
        <w:rPr>
          <w:b/>
          <w:bCs/>
        </w:rPr>
        <w:t>Operating System</w:t>
      </w:r>
    </w:p>
    <w:p w14:paraId="516D6B39" w14:textId="77777777" w:rsidR="006670E2" w:rsidRPr="006670E2" w:rsidRDefault="006670E2" w:rsidP="006670E2">
      <w:pPr>
        <w:numPr>
          <w:ilvl w:val="0"/>
          <w:numId w:val="1156"/>
        </w:numPr>
        <w:tabs>
          <w:tab w:val="left" w:pos="1284"/>
        </w:tabs>
      </w:pPr>
      <w:r w:rsidRPr="006670E2">
        <w:t xml:space="preserve">Windows 10 / 11 </w:t>
      </w:r>
    </w:p>
    <w:p w14:paraId="6DB73A1A" w14:textId="77777777" w:rsidR="006670E2" w:rsidRPr="006670E2" w:rsidRDefault="006670E2" w:rsidP="006670E2">
      <w:pPr>
        <w:numPr>
          <w:ilvl w:val="0"/>
          <w:numId w:val="1156"/>
        </w:numPr>
        <w:tabs>
          <w:tab w:val="left" w:pos="1284"/>
        </w:tabs>
      </w:pPr>
      <w:r w:rsidRPr="006670E2">
        <w:t xml:space="preserve">Ubuntu 22+ </w:t>
      </w:r>
    </w:p>
    <w:p w14:paraId="293CF3D4" w14:textId="77777777" w:rsidR="006670E2" w:rsidRPr="006670E2" w:rsidRDefault="006670E2" w:rsidP="006670E2">
      <w:pPr>
        <w:numPr>
          <w:ilvl w:val="0"/>
          <w:numId w:val="1156"/>
        </w:numPr>
        <w:tabs>
          <w:tab w:val="left" w:pos="1284"/>
        </w:tabs>
      </w:pPr>
      <w:r w:rsidRPr="006670E2">
        <w:t xml:space="preserve">macOS 13+ </w:t>
      </w:r>
    </w:p>
    <w:p w14:paraId="2262D393" w14:textId="77777777" w:rsidR="006670E2" w:rsidRPr="006670E2" w:rsidRDefault="006670E2" w:rsidP="006670E2">
      <w:pPr>
        <w:tabs>
          <w:tab w:val="left" w:pos="1284"/>
        </w:tabs>
      </w:pPr>
      <w:r w:rsidRPr="006670E2">
        <w:pict w14:anchorId="7F3872A2">
          <v:rect id="_x0000_i16489" style="width:0;height:1.5pt" o:hralign="center" o:hrstd="t" o:hr="t" fillcolor="#a0a0a0" stroked="f"/>
        </w:pict>
      </w:r>
    </w:p>
    <w:p w14:paraId="445B73C9" w14:textId="77777777" w:rsidR="006670E2" w:rsidRPr="006670E2" w:rsidRDefault="006670E2" w:rsidP="006670E2">
      <w:pPr>
        <w:tabs>
          <w:tab w:val="left" w:pos="1284"/>
        </w:tabs>
        <w:rPr>
          <w:b/>
          <w:bCs/>
        </w:rPr>
      </w:pPr>
      <w:r w:rsidRPr="006670E2">
        <w:rPr>
          <w:b/>
          <w:bCs/>
        </w:rPr>
        <w:t>Processor</w:t>
      </w:r>
    </w:p>
    <w:p w14:paraId="0375C781" w14:textId="77777777" w:rsidR="006670E2" w:rsidRPr="006670E2" w:rsidRDefault="006670E2" w:rsidP="006670E2">
      <w:pPr>
        <w:tabs>
          <w:tab w:val="left" w:pos="1284"/>
        </w:tabs>
      </w:pPr>
      <w:r w:rsidRPr="006670E2">
        <w:t>Intel Core i5 (or equivalent)</w:t>
      </w:r>
    </w:p>
    <w:p w14:paraId="58735F67" w14:textId="77777777" w:rsidR="006670E2" w:rsidRPr="006670E2" w:rsidRDefault="006670E2" w:rsidP="006670E2">
      <w:pPr>
        <w:tabs>
          <w:tab w:val="left" w:pos="1284"/>
        </w:tabs>
      </w:pPr>
      <w:r w:rsidRPr="006670E2">
        <w:pict w14:anchorId="3392BF37">
          <v:rect id="_x0000_i16490" style="width:0;height:1.5pt" o:hralign="center" o:hrstd="t" o:hr="t" fillcolor="#a0a0a0" stroked="f"/>
        </w:pict>
      </w:r>
    </w:p>
    <w:p w14:paraId="5D1FCD74" w14:textId="77777777" w:rsidR="006670E2" w:rsidRPr="006670E2" w:rsidRDefault="006670E2" w:rsidP="006670E2">
      <w:pPr>
        <w:tabs>
          <w:tab w:val="left" w:pos="1284"/>
        </w:tabs>
        <w:rPr>
          <w:b/>
          <w:bCs/>
        </w:rPr>
      </w:pPr>
      <w:r w:rsidRPr="006670E2">
        <w:rPr>
          <w:b/>
          <w:bCs/>
        </w:rPr>
        <w:t>RAM</w:t>
      </w:r>
    </w:p>
    <w:p w14:paraId="2819CF95" w14:textId="77777777" w:rsidR="006670E2" w:rsidRPr="006670E2" w:rsidRDefault="006670E2" w:rsidP="006670E2">
      <w:pPr>
        <w:tabs>
          <w:tab w:val="left" w:pos="1284"/>
        </w:tabs>
      </w:pPr>
      <w:r w:rsidRPr="006670E2">
        <w:lastRenderedPageBreak/>
        <w:t>Minimum: 8 GB</w:t>
      </w:r>
    </w:p>
    <w:p w14:paraId="013D44F3" w14:textId="77777777" w:rsidR="006670E2" w:rsidRPr="006670E2" w:rsidRDefault="006670E2" w:rsidP="006670E2">
      <w:pPr>
        <w:tabs>
          <w:tab w:val="left" w:pos="1284"/>
        </w:tabs>
      </w:pPr>
      <w:r w:rsidRPr="006670E2">
        <w:t>Recommended: 16 GB</w:t>
      </w:r>
    </w:p>
    <w:p w14:paraId="268ACC23" w14:textId="77777777" w:rsidR="006670E2" w:rsidRPr="006670E2" w:rsidRDefault="006670E2" w:rsidP="006670E2">
      <w:pPr>
        <w:tabs>
          <w:tab w:val="left" w:pos="1284"/>
        </w:tabs>
      </w:pPr>
      <w:r w:rsidRPr="006670E2">
        <w:pict w14:anchorId="1FBE7F51">
          <v:rect id="_x0000_i16491" style="width:0;height:1.5pt" o:hralign="center" o:hrstd="t" o:hr="t" fillcolor="#a0a0a0" stroked="f"/>
        </w:pict>
      </w:r>
    </w:p>
    <w:p w14:paraId="35C6147D" w14:textId="77777777" w:rsidR="006670E2" w:rsidRPr="006670E2" w:rsidRDefault="006670E2" w:rsidP="006670E2">
      <w:pPr>
        <w:tabs>
          <w:tab w:val="left" w:pos="1284"/>
        </w:tabs>
        <w:rPr>
          <w:b/>
          <w:bCs/>
        </w:rPr>
      </w:pPr>
      <w:r w:rsidRPr="006670E2">
        <w:rPr>
          <w:b/>
          <w:bCs/>
        </w:rPr>
        <w:t>Storage</w:t>
      </w:r>
    </w:p>
    <w:p w14:paraId="0B0CC01D" w14:textId="77777777" w:rsidR="006670E2" w:rsidRPr="006670E2" w:rsidRDefault="006670E2" w:rsidP="006670E2">
      <w:pPr>
        <w:tabs>
          <w:tab w:val="left" w:pos="1284"/>
        </w:tabs>
      </w:pPr>
      <w:r w:rsidRPr="006670E2">
        <w:t>At least 2 GB free space</w:t>
      </w:r>
    </w:p>
    <w:p w14:paraId="0332D947" w14:textId="77777777" w:rsidR="006670E2" w:rsidRPr="006670E2" w:rsidRDefault="006670E2" w:rsidP="006670E2">
      <w:pPr>
        <w:tabs>
          <w:tab w:val="left" w:pos="1284"/>
        </w:tabs>
      </w:pPr>
      <w:r w:rsidRPr="006670E2">
        <w:pict w14:anchorId="6A271433">
          <v:rect id="_x0000_i16492" style="width:0;height:1.5pt" o:hralign="center" o:hrstd="t" o:hr="t" fillcolor="#a0a0a0" stroked="f"/>
        </w:pict>
      </w:r>
    </w:p>
    <w:p w14:paraId="50C629DF" w14:textId="77777777" w:rsidR="006670E2" w:rsidRPr="006670E2" w:rsidRDefault="006670E2" w:rsidP="006670E2">
      <w:pPr>
        <w:tabs>
          <w:tab w:val="left" w:pos="1284"/>
        </w:tabs>
        <w:rPr>
          <w:b/>
          <w:bCs/>
        </w:rPr>
      </w:pPr>
      <w:r w:rsidRPr="006670E2">
        <w:rPr>
          <w:b/>
          <w:bCs/>
        </w:rPr>
        <w:t>Internet</w:t>
      </w:r>
    </w:p>
    <w:p w14:paraId="5D4128E1" w14:textId="77777777" w:rsidR="006670E2" w:rsidRPr="006670E2" w:rsidRDefault="006670E2" w:rsidP="006670E2">
      <w:pPr>
        <w:tabs>
          <w:tab w:val="left" w:pos="1284"/>
        </w:tabs>
      </w:pPr>
      <w:r w:rsidRPr="006670E2">
        <w:t>Required for:</w:t>
      </w:r>
    </w:p>
    <w:p w14:paraId="27CA1A8E" w14:textId="77777777" w:rsidR="006670E2" w:rsidRPr="006670E2" w:rsidRDefault="006670E2" w:rsidP="006670E2">
      <w:pPr>
        <w:numPr>
          <w:ilvl w:val="0"/>
          <w:numId w:val="1157"/>
        </w:numPr>
        <w:tabs>
          <w:tab w:val="left" w:pos="1284"/>
        </w:tabs>
      </w:pPr>
      <w:r w:rsidRPr="006670E2">
        <w:t xml:space="preserve">Package installation </w:t>
      </w:r>
    </w:p>
    <w:p w14:paraId="0F6972C2" w14:textId="77777777" w:rsidR="006670E2" w:rsidRPr="006670E2" w:rsidRDefault="006670E2" w:rsidP="006670E2">
      <w:pPr>
        <w:numPr>
          <w:ilvl w:val="0"/>
          <w:numId w:val="1157"/>
        </w:numPr>
        <w:tabs>
          <w:tab w:val="left" w:pos="1284"/>
        </w:tabs>
      </w:pPr>
      <w:r w:rsidRPr="006670E2">
        <w:t xml:space="preserve">MongoDB Atlas </w:t>
      </w:r>
    </w:p>
    <w:p w14:paraId="5B6446A7" w14:textId="77777777" w:rsidR="006670E2" w:rsidRPr="006670E2" w:rsidRDefault="006670E2" w:rsidP="006670E2">
      <w:pPr>
        <w:numPr>
          <w:ilvl w:val="0"/>
          <w:numId w:val="1157"/>
        </w:numPr>
        <w:tabs>
          <w:tab w:val="left" w:pos="1284"/>
        </w:tabs>
      </w:pPr>
      <w:r w:rsidRPr="006670E2">
        <w:t xml:space="preserve">GitHub cloning </w:t>
      </w:r>
    </w:p>
    <w:p w14:paraId="30F76E21" w14:textId="77777777" w:rsidR="006670E2" w:rsidRPr="006670E2" w:rsidRDefault="006670E2" w:rsidP="006670E2">
      <w:pPr>
        <w:numPr>
          <w:ilvl w:val="0"/>
          <w:numId w:val="1157"/>
        </w:numPr>
        <w:tabs>
          <w:tab w:val="left" w:pos="1284"/>
        </w:tabs>
      </w:pPr>
      <w:r w:rsidRPr="006670E2">
        <w:t xml:space="preserve">Map services </w:t>
      </w:r>
    </w:p>
    <w:p w14:paraId="1F48AC53" w14:textId="77777777" w:rsidR="006670E2" w:rsidRPr="006670E2" w:rsidRDefault="006670E2" w:rsidP="006670E2">
      <w:pPr>
        <w:tabs>
          <w:tab w:val="left" w:pos="1284"/>
        </w:tabs>
      </w:pPr>
      <w:r w:rsidRPr="006670E2">
        <w:pict w14:anchorId="783ED731">
          <v:rect id="_x0000_i16493" style="width:0;height:1.5pt" o:hralign="center" o:hrstd="t" o:hr="t" fillcolor="#a0a0a0" stroked="f"/>
        </w:pict>
      </w:r>
    </w:p>
    <w:p w14:paraId="4207B8CE" w14:textId="77777777" w:rsidR="006670E2" w:rsidRPr="006670E2" w:rsidRDefault="006670E2" w:rsidP="006670E2">
      <w:pPr>
        <w:tabs>
          <w:tab w:val="left" w:pos="1284"/>
        </w:tabs>
        <w:rPr>
          <w:b/>
          <w:bCs/>
        </w:rPr>
      </w:pPr>
      <w:r w:rsidRPr="006670E2">
        <w:rPr>
          <w:b/>
          <w:bCs/>
        </w:rPr>
        <w:t>103. Required Software</w:t>
      </w:r>
    </w:p>
    <w:p w14:paraId="3D4989B5" w14:textId="77777777" w:rsidR="006670E2" w:rsidRPr="006670E2" w:rsidRDefault="006670E2" w:rsidP="006670E2">
      <w:pPr>
        <w:tabs>
          <w:tab w:val="left" w:pos="1284"/>
        </w:tabs>
      </w:pPr>
      <w:r w:rsidRPr="006670E2">
        <w:t>Install the following before running the project:</w:t>
      </w:r>
    </w:p>
    <w:p w14:paraId="4934BA8C" w14:textId="77777777" w:rsidR="006670E2" w:rsidRPr="006670E2" w:rsidRDefault="006670E2" w:rsidP="006670E2">
      <w:pPr>
        <w:numPr>
          <w:ilvl w:val="0"/>
          <w:numId w:val="1158"/>
        </w:numPr>
        <w:tabs>
          <w:tab w:val="left" w:pos="1284"/>
        </w:tabs>
      </w:pPr>
      <w:r w:rsidRPr="006670E2">
        <w:t xml:space="preserve">Node.js (LTS) </w:t>
      </w:r>
    </w:p>
    <w:p w14:paraId="06E565E1" w14:textId="77777777" w:rsidR="006670E2" w:rsidRPr="006670E2" w:rsidRDefault="006670E2" w:rsidP="006670E2">
      <w:pPr>
        <w:numPr>
          <w:ilvl w:val="0"/>
          <w:numId w:val="1158"/>
        </w:numPr>
        <w:tabs>
          <w:tab w:val="left" w:pos="1284"/>
        </w:tabs>
      </w:pPr>
      <w:r w:rsidRPr="006670E2">
        <w:t xml:space="preserve">npm </w:t>
      </w:r>
    </w:p>
    <w:p w14:paraId="29821420" w14:textId="77777777" w:rsidR="006670E2" w:rsidRPr="006670E2" w:rsidRDefault="006670E2" w:rsidP="006670E2">
      <w:pPr>
        <w:numPr>
          <w:ilvl w:val="0"/>
          <w:numId w:val="1158"/>
        </w:numPr>
        <w:tabs>
          <w:tab w:val="left" w:pos="1284"/>
        </w:tabs>
      </w:pPr>
      <w:r w:rsidRPr="006670E2">
        <w:t xml:space="preserve">Git </w:t>
      </w:r>
    </w:p>
    <w:p w14:paraId="7E4AC99E" w14:textId="77777777" w:rsidR="006670E2" w:rsidRPr="006670E2" w:rsidRDefault="006670E2" w:rsidP="006670E2">
      <w:pPr>
        <w:numPr>
          <w:ilvl w:val="0"/>
          <w:numId w:val="1158"/>
        </w:numPr>
        <w:tabs>
          <w:tab w:val="left" w:pos="1284"/>
        </w:tabs>
      </w:pPr>
      <w:r w:rsidRPr="006670E2">
        <w:t xml:space="preserve">Visual Studio Code </w:t>
      </w:r>
    </w:p>
    <w:p w14:paraId="1625A2DE" w14:textId="77777777" w:rsidR="006670E2" w:rsidRPr="006670E2" w:rsidRDefault="006670E2" w:rsidP="006670E2">
      <w:pPr>
        <w:numPr>
          <w:ilvl w:val="0"/>
          <w:numId w:val="1158"/>
        </w:numPr>
        <w:tabs>
          <w:tab w:val="left" w:pos="1284"/>
        </w:tabs>
      </w:pPr>
      <w:r w:rsidRPr="006670E2">
        <w:t xml:space="preserve">MongoDB Atlas Account </w:t>
      </w:r>
    </w:p>
    <w:p w14:paraId="3CE5EADA" w14:textId="77777777" w:rsidR="006670E2" w:rsidRPr="006670E2" w:rsidRDefault="006670E2" w:rsidP="006670E2">
      <w:pPr>
        <w:numPr>
          <w:ilvl w:val="0"/>
          <w:numId w:val="1158"/>
        </w:numPr>
        <w:tabs>
          <w:tab w:val="left" w:pos="1284"/>
        </w:tabs>
      </w:pPr>
      <w:r w:rsidRPr="006670E2">
        <w:t xml:space="preserve">Postman </w:t>
      </w:r>
    </w:p>
    <w:p w14:paraId="5B6F7C9E" w14:textId="77777777" w:rsidR="006670E2" w:rsidRPr="006670E2" w:rsidRDefault="006670E2" w:rsidP="006670E2">
      <w:pPr>
        <w:numPr>
          <w:ilvl w:val="0"/>
          <w:numId w:val="1158"/>
        </w:numPr>
        <w:tabs>
          <w:tab w:val="left" w:pos="1284"/>
        </w:tabs>
      </w:pPr>
      <w:r w:rsidRPr="006670E2">
        <w:t xml:space="preserve">Modern Web Browser (Chrome, Edge, Firefox) </w:t>
      </w:r>
    </w:p>
    <w:p w14:paraId="5F0CA7EB" w14:textId="77777777" w:rsidR="006670E2" w:rsidRPr="006670E2" w:rsidRDefault="006670E2" w:rsidP="006670E2">
      <w:pPr>
        <w:tabs>
          <w:tab w:val="left" w:pos="1284"/>
        </w:tabs>
      </w:pPr>
      <w:r w:rsidRPr="006670E2">
        <w:pict w14:anchorId="1DD27DDF">
          <v:rect id="_x0000_i16494" style="width:0;height:1.5pt" o:hralign="center" o:hrstd="t" o:hr="t" fillcolor="#a0a0a0" stroked="f"/>
        </w:pict>
      </w:r>
    </w:p>
    <w:p w14:paraId="0392B924" w14:textId="77777777" w:rsidR="006670E2" w:rsidRPr="006670E2" w:rsidRDefault="006670E2" w:rsidP="006670E2">
      <w:pPr>
        <w:tabs>
          <w:tab w:val="left" w:pos="1284"/>
        </w:tabs>
        <w:rPr>
          <w:b/>
          <w:bCs/>
        </w:rPr>
      </w:pPr>
      <w:r w:rsidRPr="006670E2">
        <w:rPr>
          <w:b/>
          <w:bCs/>
        </w:rPr>
        <w:t>104. Project Structure</w:t>
      </w:r>
    </w:p>
    <w:p w14:paraId="2ED55A98" w14:textId="77777777" w:rsidR="006670E2" w:rsidRPr="006670E2" w:rsidRDefault="006670E2" w:rsidP="006670E2">
      <w:pPr>
        <w:tabs>
          <w:tab w:val="left" w:pos="1284"/>
        </w:tabs>
      </w:pPr>
      <w:r w:rsidRPr="006670E2">
        <w:t>Drone-Delivery-Navigation-System</w:t>
      </w:r>
    </w:p>
    <w:p w14:paraId="4A013BC1" w14:textId="77777777" w:rsidR="006670E2" w:rsidRPr="006670E2" w:rsidRDefault="006670E2" w:rsidP="006670E2">
      <w:pPr>
        <w:tabs>
          <w:tab w:val="left" w:pos="1284"/>
        </w:tabs>
      </w:pPr>
    </w:p>
    <w:p w14:paraId="2C5E4058" w14:textId="77777777" w:rsidR="006670E2" w:rsidRPr="006670E2" w:rsidRDefault="006670E2" w:rsidP="006670E2">
      <w:pPr>
        <w:tabs>
          <w:tab w:val="left" w:pos="1284"/>
        </w:tabs>
      </w:pPr>
      <w:r w:rsidRPr="006670E2">
        <w:t>│</w:t>
      </w:r>
    </w:p>
    <w:p w14:paraId="36D732A8" w14:textId="77777777" w:rsidR="006670E2" w:rsidRPr="006670E2" w:rsidRDefault="006670E2" w:rsidP="006670E2">
      <w:pPr>
        <w:tabs>
          <w:tab w:val="left" w:pos="1284"/>
        </w:tabs>
      </w:pPr>
    </w:p>
    <w:p w14:paraId="78BF23D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client/</w:t>
      </w:r>
    </w:p>
    <w:p w14:paraId="57CE832F" w14:textId="77777777" w:rsidR="006670E2" w:rsidRPr="006670E2" w:rsidRDefault="006670E2" w:rsidP="006670E2">
      <w:pPr>
        <w:tabs>
          <w:tab w:val="left" w:pos="1284"/>
        </w:tabs>
      </w:pPr>
    </w:p>
    <w:p w14:paraId="288B95FD"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server/</w:t>
      </w:r>
    </w:p>
    <w:p w14:paraId="0E05E4AD" w14:textId="77777777" w:rsidR="006670E2" w:rsidRPr="006670E2" w:rsidRDefault="006670E2" w:rsidP="006670E2">
      <w:pPr>
        <w:tabs>
          <w:tab w:val="left" w:pos="1284"/>
        </w:tabs>
      </w:pPr>
    </w:p>
    <w:p w14:paraId="13228B8E"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docs/</w:t>
      </w:r>
    </w:p>
    <w:p w14:paraId="2F507DBC" w14:textId="77777777" w:rsidR="006670E2" w:rsidRPr="006670E2" w:rsidRDefault="006670E2" w:rsidP="006670E2">
      <w:pPr>
        <w:tabs>
          <w:tab w:val="left" w:pos="1284"/>
        </w:tabs>
      </w:pPr>
    </w:p>
    <w:p w14:paraId="3DF46326"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assets/</w:t>
      </w:r>
    </w:p>
    <w:p w14:paraId="638C7814" w14:textId="77777777" w:rsidR="006670E2" w:rsidRPr="006670E2" w:rsidRDefault="006670E2" w:rsidP="006670E2">
      <w:pPr>
        <w:tabs>
          <w:tab w:val="left" w:pos="1284"/>
        </w:tabs>
      </w:pPr>
    </w:p>
    <w:p w14:paraId="1EE777D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README.md</w:t>
      </w:r>
    </w:p>
    <w:p w14:paraId="30ED9ED8" w14:textId="77777777" w:rsidR="006670E2" w:rsidRPr="006670E2" w:rsidRDefault="006670E2" w:rsidP="006670E2">
      <w:pPr>
        <w:tabs>
          <w:tab w:val="left" w:pos="1284"/>
        </w:tabs>
      </w:pPr>
    </w:p>
    <w:p w14:paraId="26F3843C" w14:textId="77777777" w:rsidR="006670E2" w:rsidRPr="006670E2" w:rsidRDefault="006670E2" w:rsidP="006670E2">
      <w:pPr>
        <w:tabs>
          <w:tab w:val="left" w:pos="1284"/>
        </w:tabs>
      </w:pPr>
      <w:r w:rsidRPr="006670E2">
        <w:t xml:space="preserve">└── </w:t>
      </w:r>
      <w:proofErr w:type="gramStart"/>
      <w:r w:rsidRPr="006670E2">
        <w:t>package.json</w:t>
      </w:r>
      <w:proofErr w:type="gramEnd"/>
    </w:p>
    <w:p w14:paraId="6724BB60" w14:textId="77777777" w:rsidR="006670E2" w:rsidRPr="006670E2" w:rsidRDefault="006670E2" w:rsidP="006670E2">
      <w:pPr>
        <w:tabs>
          <w:tab w:val="left" w:pos="1284"/>
        </w:tabs>
      </w:pPr>
      <w:r w:rsidRPr="006670E2">
        <w:t>Both frontend and backend are developed independently.</w:t>
      </w:r>
    </w:p>
    <w:p w14:paraId="073539F4" w14:textId="77777777" w:rsidR="006670E2" w:rsidRPr="006670E2" w:rsidRDefault="006670E2" w:rsidP="006670E2">
      <w:pPr>
        <w:tabs>
          <w:tab w:val="left" w:pos="1284"/>
        </w:tabs>
      </w:pPr>
      <w:r w:rsidRPr="006670E2">
        <w:pict w14:anchorId="2F338C49">
          <v:rect id="_x0000_i16495" style="width:0;height:1.5pt" o:hralign="center" o:hrstd="t" o:hr="t" fillcolor="#a0a0a0" stroked="f"/>
        </w:pict>
      </w:r>
    </w:p>
    <w:p w14:paraId="1FFD0495" w14:textId="77777777" w:rsidR="006670E2" w:rsidRPr="006670E2" w:rsidRDefault="006670E2" w:rsidP="006670E2">
      <w:pPr>
        <w:tabs>
          <w:tab w:val="left" w:pos="1284"/>
        </w:tabs>
        <w:rPr>
          <w:b/>
          <w:bCs/>
        </w:rPr>
      </w:pPr>
      <w:r w:rsidRPr="006670E2">
        <w:rPr>
          <w:b/>
          <w:bCs/>
        </w:rPr>
        <w:t>105. Project Setup</w:t>
      </w:r>
    </w:p>
    <w:p w14:paraId="48A591C9" w14:textId="77777777" w:rsidR="006670E2" w:rsidRPr="006670E2" w:rsidRDefault="006670E2" w:rsidP="006670E2">
      <w:pPr>
        <w:tabs>
          <w:tab w:val="left" w:pos="1284"/>
        </w:tabs>
      </w:pPr>
      <w:r w:rsidRPr="006670E2">
        <w:t>Clone the repository.</w:t>
      </w:r>
    </w:p>
    <w:p w14:paraId="12D694B4" w14:textId="77777777" w:rsidR="006670E2" w:rsidRPr="006670E2" w:rsidRDefault="006670E2" w:rsidP="006670E2">
      <w:pPr>
        <w:tabs>
          <w:tab w:val="left" w:pos="1284"/>
        </w:tabs>
      </w:pPr>
      <w:r w:rsidRPr="006670E2">
        <w:t>git clone &lt;repository-url&gt;</w:t>
      </w:r>
    </w:p>
    <w:p w14:paraId="4D137835" w14:textId="77777777" w:rsidR="006670E2" w:rsidRPr="006670E2" w:rsidRDefault="006670E2" w:rsidP="006670E2">
      <w:pPr>
        <w:tabs>
          <w:tab w:val="left" w:pos="1284"/>
        </w:tabs>
      </w:pPr>
      <w:r w:rsidRPr="006670E2">
        <w:t>Open the project.</w:t>
      </w:r>
    </w:p>
    <w:p w14:paraId="7EF779A5" w14:textId="77777777" w:rsidR="006670E2" w:rsidRPr="006670E2" w:rsidRDefault="006670E2" w:rsidP="006670E2">
      <w:pPr>
        <w:tabs>
          <w:tab w:val="left" w:pos="1284"/>
        </w:tabs>
      </w:pPr>
      <w:r w:rsidRPr="006670E2">
        <w:t>cd Drone-Delivery-Navigation-System</w:t>
      </w:r>
    </w:p>
    <w:p w14:paraId="77029A76" w14:textId="77777777" w:rsidR="006670E2" w:rsidRPr="006670E2" w:rsidRDefault="006670E2" w:rsidP="006670E2">
      <w:pPr>
        <w:tabs>
          <w:tab w:val="left" w:pos="1284"/>
        </w:tabs>
      </w:pPr>
      <w:r w:rsidRPr="006670E2">
        <w:pict w14:anchorId="67998FCE">
          <v:rect id="_x0000_i16496" style="width:0;height:1.5pt" o:hralign="center" o:hrstd="t" o:hr="t" fillcolor="#a0a0a0" stroked="f"/>
        </w:pict>
      </w:r>
    </w:p>
    <w:p w14:paraId="39EC93E2" w14:textId="77777777" w:rsidR="006670E2" w:rsidRPr="006670E2" w:rsidRDefault="006670E2" w:rsidP="006670E2">
      <w:pPr>
        <w:tabs>
          <w:tab w:val="left" w:pos="1284"/>
        </w:tabs>
        <w:rPr>
          <w:b/>
          <w:bCs/>
        </w:rPr>
      </w:pPr>
      <w:r w:rsidRPr="006670E2">
        <w:rPr>
          <w:b/>
          <w:bCs/>
        </w:rPr>
        <w:t>106. Install Dependencies</w:t>
      </w:r>
    </w:p>
    <w:p w14:paraId="43F2180C" w14:textId="77777777" w:rsidR="006670E2" w:rsidRPr="006670E2" w:rsidRDefault="006670E2" w:rsidP="006670E2">
      <w:pPr>
        <w:tabs>
          <w:tab w:val="left" w:pos="1284"/>
        </w:tabs>
      </w:pPr>
      <w:r w:rsidRPr="006670E2">
        <w:t>Frontend</w:t>
      </w:r>
    </w:p>
    <w:p w14:paraId="3991611F" w14:textId="77777777" w:rsidR="006670E2" w:rsidRPr="006670E2" w:rsidRDefault="006670E2" w:rsidP="006670E2">
      <w:pPr>
        <w:tabs>
          <w:tab w:val="left" w:pos="1284"/>
        </w:tabs>
      </w:pPr>
      <w:r w:rsidRPr="006670E2">
        <w:t>cd client</w:t>
      </w:r>
    </w:p>
    <w:p w14:paraId="1947B728" w14:textId="77777777" w:rsidR="006670E2" w:rsidRPr="006670E2" w:rsidRDefault="006670E2" w:rsidP="006670E2">
      <w:pPr>
        <w:tabs>
          <w:tab w:val="left" w:pos="1284"/>
        </w:tabs>
      </w:pPr>
    </w:p>
    <w:p w14:paraId="6F4A4BA6" w14:textId="77777777" w:rsidR="006670E2" w:rsidRPr="006670E2" w:rsidRDefault="006670E2" w:rsidP="006670E2">
      <w:pPr>
        <w:tabs>
          <w:tab w:val="left" w:pos="1284"/>
        </w:tabs>
      </w:pPr>
      <w:r w:rsidRPr="006670E2">
        <w:t>npm install</w:t>
      </w:r>
    </w:p>
    <w:p w14:paraId="10452282" w14:textId="77777777" w:rsidR="006670E2" w:rsidRPr="006670E2" w:rsidRDefault="006670E2" w:rsidP="006670E2">
      <w:pPr>
        <w:tabs>
          <w:tab w:val="left" w:pos="1284"/>
        </w:tabs>
      </w:pPr>
      <w:r w:rsidRPr="006670E2">
        <w:pict w14:anchorId="092EB006">
          <v:rect id="_x0000_i16497" style="width:0;height:1.5pt" o:hralign="center" o:hrstd="t" o:hr="t" fillcolor="#a0a0a0" stroked="f"/>
        </w:pict>
      </w:r>
    </w:p>
    <w:p w14:paraId="47498ACD" w14:textId="77777777" w:rsidR="006670E2" w:rsidRPr="006670E2" w:rsidRDefault="006670E2" w:rsidP="006670E2">
      <w:pPr>
        <w:tabs>
          <w:tab w:val="left" w:pos="1284"/>
        </w:tabs>
      </w:pPr>
      <w:r w:rsidRPr="006670E2">
        <w:t>Backend</w:t>
      </w:r>
    </w:p>
    <w:p w14:paraId="6B5EAF70" w14:textId="77777777" w:rsidR="006670E2" w:rsidRPr="006670E2" w:rsidRDefault="006670E2" w:rsidP="006670E2">
      <w:pPr>
        <w:tabs>
          <w:tab w:val="left" w:pos="1284"/>
        </w:tabs>
      </w:pPr>
      <w:r w:rsidRPr="006670E2">
        <w:t>cd server</w:t>
      </w:r>
    </w:p>
    <w:p w14:paraId="2A7D5B24" w14:textId="77777777" w:rsidR="006670E2" w:rsidRPr="006670E2" w:rsidRDefault="006670E2" w:rsidP="006670E2">
      <w:pPr>
        <w:tabs>
          <w:tab w:val="left" w:pos="1284"/>
        </w:tabs>
      </w:pPr>
    </w:p>
    <w:p w14:paraId="261E4CDF" w14:textId="77777777" w:rsidR="006670E2" w:rsidRPr="006670E2" w:rsidRDefault="006670E2" w:rsidP="006670E2">
      <w:pPr>
        <w:tabs>
          <w:tab w:val="left" w:pos="1284"/>
        </w:tabs>
      </w:pPr>
      <w:r w:rsidRPr="006670E2">
        <w:t>npm install</w:t>
      </w:r>
    </w:p>
    <w:p w14:paraId="7377C3DA" w14:textId="77777777" w:rsidR="006670E2" w:rsidRPr="006670E2" w:rsidRDefault="006670E2" w:rsidP="006670E2">
      <w:pPr>
        <w:tabs>
          <w:tab w:val="left" w:pos="1284"/>
        </w:tabs>
      </w:pPr>
      <w:r w:rsidRPr="006670E2">
        <w:t>Wait until all packages are installed successfully.</w:t>
      </w:r>
    </w:p>
    <w:p w14:paraId="54A16EEA" w14:textId="77777777" w:rsidR="006670E2" w:rsidRPr="006670E2" w:rsidRDefault="006670E2" w:rsidP="006670E2">
      <w:pPr>
        <w:tabs>
          <w:tab w:val="left" w:pos="1284"/>
        </w:tabs>
      </w:pPr>
      <w:r w:rsidRPr="006670E2">
        <w:pict w14:anchorId="5F239604">
          <v:rect id="_x0000_i16498" style="width:0;height:1.5pt" o:hralign="center" o:hrstd="t" o:hr="t" fillcolor="#a0a0a0" stroked="f"/>
        </w:pict>
      </w:r>
    </w:p>
    <w:p w14:paraId="5028F66D" w14:textId="77777777" w:rsidR="006670E2" w:rsidRPr="006670E2" w:rsidRDefault="006670E2" w:rsidP="006670E2">
      <w:pPr>
        <w:tabs>
          <w:tab w:val="left" w:pos="1284"/>
        </w:tabs>
        <w:rPr>
          <w:b/>
          <w:bCs/>
        </w:rPr>
      </w:pPr>
      <w:r w:rsidRPr="006670E2">
        <w:rPr>
          <w:b/>
          <w:bCs/>
        </w:rPr>
        <w:t>107. Configure Environment Variables</w:t>
      </w:r>
    </w:p>
    <w:p w14:paraId="4E829142" w14:textId="77777777" w:rsidR="006670E2" w:rsidRPr="006670E2" w:rsidRDefault="006670E2" w:rsidP="006670E2">
      <w:pPr>
        <w:tabs>
          <w:tab w:val="left" w:pos="1284"/>
        </w:tabs>
      </w:pPr>
      <w:r w:rsidRPr="006670E2">
        <w:t>Create an environment file.</w:t>
      </w:r>
    </w:p>
    <w:p w14:paraId="020B6CC5" w14:textId="77777777" w:rsidR="006670E2" w:rsidRPr="006670E2" w:rsidRDefault="006670E2" w:rsidP="006670E2">
      <w:pPr>
        <w:tabs>
          <w:tab w:val="left" w:pos="1284"/>
        </w:tabs>
      </w:pPr>
      <w:r w:rsidRPr="006670E2">
        <w:t>Example:</w:t>
      </w:r>
    </w:p>
    <w:p w14:paraId="0B58623D" w14:textId="77777777" w:rsidR="006670E2" w:rsidRPr="006670E2" w:rsidRDefault="006670E2" w:rsidP="006670E2">
      <w:pPr>
        <w:tabs>
          <w:tab w:val="left" w:pos="1284"/>
        </w:tabs>
      </w:pPr>
      <w:r w:rsidRPr="006670E2">
        <w:lastRenderedPageBreak/>
        <w:t>PORT=5000</w:t>
      </w:r>
    </w:p>
    <w:p w14:paraId="58BD7921" w14:textId="77777777" w:rsidR="006670E2" w:rsidRPr="006670E2" w:rsidRDefault="006670E2" w:rsidP="006670E2">
      <w:pPr>
        <w:tabs>
          <w:tab w:val="left" w:pos="1284"/>
        </w:tabs>
      </w:pPr>
    </w:p>
    <w:p w14:paraId="77DCD5F2" w14:textId="77777777" w:rsidR="006670E2" w:rsidRPr="006670E2" w:rsidRDefault="006670E2" w:rsidP="006670E2">
      <w:pPr>
        <w:tabs>
          <w:tab w:val="left" w:pos="1284"/>
        </w:tabs>
      </w:pPr>
      <w:r w:rsidRPr="006670E2">
        <w:t>NODE_ENV=development</w:t>
      </w:r>
    </w:p>
    <w:p w14:paraId="6E089634" w14:textId="77777777" w:rsidR="006670E2" w:rsidRPr="006670E2" w:rsidRDefault="006670E2" w:rsidP="006670E2">
      <w:pPr>
        <w:tabs>
          <w:tab w:val="left" w:pos="1284"/>
        </w:tabs>
      </w:pPr>
    </w:p>
    <w:p w14:paraId="5A773B4E" w14:textId="77777777" w:rsidR="006670E2" w:rsidRPr="006670E2" w:rsidRDefault="006670E2" w:rsidP="006670E2">
      <w:pPr>
        <w:tabs>
          <w:tab w:val="left" w:pos="1284"/>
        </w:tabs>
      </w:pPr>
      <w:r w:rsidRPr="006670E2">
        <w:t>JWT_SECRET=your-secret</w:t>
      </w:r>
    </w:p>
    <w:p w14:paraId="2B2B0743" w14:textId="77777777" w:rsidR="006670E2" w:rsidRPr="006670E2" w:rsidRDefault="006670E2" w:rsidP="006670E2">
      <w:pPr>
        <w:tabs>
          <w:tab w:val="left" w:pos="1284"/>
        </w:tabs>
      </w:pPr>
    </w:p>
    <w:p w14:paraId="2CC26CB5" w14:textId="77777777" w:rsidR="006670E2" w:rsidRPr="006670E2" w:rsidRDefault="006670E2" w:rsidP="006670E2">
      <w:pPr>
        <w:tabs>
          <w:tab w:val="left" w:pos="1284"/>
        </w:tabs>
      </w:pPr>
      <w:r w:rsidRPr="006670E2">
        <w:t>MONGODB_URI=your-mongodb-uri</w:t>
      </w:r>
    </w:p>
    <w:p w14:paraId="39D12DA7" w14:textId="77777777" w:rsidR="006670E2" w:rsidRPr="006670E2" w:rsidRDefault="006670E2" w:rsidP="006670E2">
      <w:pPr>
        <w:tabs>
          <w:tab w:val="left" w:pos="1284"/>
        </w:tabs>
      </w:pPr>
    </w:p>
    <w:p w14:paraId="28D1279A" w14:textId="77777777" w:rsidR="006670E2" w:rsidRPr="006670E2" w:rsidRDefault="006670E2" w:rsidP="006670E2">
      <w:pPr>
        <w:tabs>
          <w:tab w:val="left" w:pos="1284"/>
        </w:tabs>
      </w:pPr>
      <w:r w:rsidRPr="006670E2">
        <w:t>CLIENT_URL=http://localhost:5173</w:t>
      </w:r>
    </w:p>
    <w:p w14:paraId="7AE900CE" w14:textId="77777777" w:rsidR="006670E2" w:rsidRPr="006670E2" w:rsidRDefault="006670E2" w:rsidP="006670E2">
      <w:pPr>
        <w:tabs>
          <w:tab w:val="left" w:pos="1284"/>
        </w:tabs>
      </w:pPr>
      <w:r w:rsidRPr="006670E2">
        <w:t>Environment variables should never be committed to version control.</w:t>
      </w:r>
    </w:p>
    <w:p w14:paraId="57D0D213" w14:textId="77777777" w:rsidR="006670E2" w:rsidRPr="006670E2" w:rsidRDefault="006670E2" w:rsidP="006670E2">
      <w:pPr>
        <w:tabs>
          <w:tab w:val="left" w:pos="1284"/>
        </w:tabs>
      </w:pPr>
      <w:r w:rsidRPr="006670E2">
        <w:pict w14:anchorId="733F0E5D">
          <v:rect id="_x0000_i16499" style="width:0;height:1.5pt" o:hralign="center" o:hrstd="t" o:hr="t" fillcolor="#a0a0a0" stroked="f"/>
        </w:pict>
      </w:r>
    </w:p>
    <w:p w14:paraId="01180AD5" w14:textId="77777777" w:rsidR="006670E2" w:rsidRPr="006670E2" w:rsidRDefault="006670E2" w:rsidP="006670E2">
      <w:pPr>
        <w:tabs>
          <w:tab w:val="left" w:pos="1284"/>
        </w:tabs>
        <w:rPr>
          <w:b/>
          <w:bCs/>
        </w:rPr>
      </w:pPr>
      <w:r w:rsidRPr="006670E2">
        <w:rPr>
          <w:b/>
          <w:bCs/>
        </w:rPr>
        <w:t>108. Database Configuration</w:t>
      </w:r>
    </w:p>
    <w:p w14:paraId="12643E63" w14:textId="77777777" w:rsidR="006670E2" w:rsidRPr="006670E2" w:rsidRDefault="006670E2" w:rsidP="006670E2">
      <w:pPr>
        <w:tabs>
          <w:tab w:val="left" w:pos="1284"/>
        </w:tabs>
      </w:pPr>
      <w:r w:rsidRPr="006670E2">
        <w:t>Connect the backend to MongoDB.</w:t>
      </w:r>
    </w:p>
    <w:p w14:paraId="2ABA0780" w14:textId="77777777" w:rsidR="006670E2" w:rsidRPr="006670E2" w:rsidRDefault="006670E2" w:rsidP="006670E2">
      <w:pPr>
        <w:tabs>
          <w:tab w:val="left" w:pos="1284"/>
        </w:tabs>
      </w:pPr>
      <w:r w:rsidRPr="006670E2">
        <w:t>Verify:</w:t>
      </w:r>
    </w:p>
    <w:p w14:paraId="3DBE8CEF" w14:textId="77777777" w:rsidR="006670E2" w:rsidRPr="006670E2" w:rsidRDefault="006670E2" w:rsidP="006670E2">
      <w:pPr>
        <w:numPr>
          <w:ilvl w:val="0"/>
          <w:numId w:val="1159"/>
        </w:numPr>
        <w:tabs>
          <w:tab w:val="left" w:pos="1284"/>
        </w:tabs>
      </w:pPr>
      <w:r w:rsidRPr="006670E2">
        <w:t xml:space="preserve">Database created </w:t>
      </w:r>
    </w:p>
    <w:p w14:paraId="52317D55" w14:textId="77777777" w:rsidR="006670E2" w:rsidRPr="006670E2" w:rsidRDefault="006670E2" w:rsidP="006670E2">
      <w:pPr>
        <w:numPr>
          <w:ilvl w:val="0"/>
          <w:numId w:val="1159"/>
        </w:numPr>
        <w:tabs>
          <w:tab w:val="left" w:pos="1284"/>
        </w:tabs>
      </w:pPr>
      <w:r w:rsidRPr="006670E2">
        <w:t xml:space="preserve">Collections initialized </w:t>
      </w:r>
    </w:p>
    <w:p w14:paraId="4FA21991" w14:textId="77777777" w:rsidR="006670E2" w:rsidRPr="006670E2" w:rsidRDefault="006670E2" w:rsidP="006670E2">
      <w:pPr>
        <w:numPr>
          <w:ilvl w:val="0"/>
          <w:numId w:val="1159"/>
        </w:numPr>
        <w:tabs>
          <w:tab w:val="left" w:pos="1284"/>
        </w:tabs>
      </w:pPr>
      <w:r w:rsidRPr="006670E2">
        <w:t xml:space="preserve">Connection successful </w:t>
      </w:r>
    </w:p>
    <w:p w14:paraId="18BBBAE7" w14:textId="77777777" w:rsidR="006670E2" w:rsidRPr="006670E2" w:rsidRDefault="006670E2" w:rsidP="006670E2">
      <w:pPr>
        <w:tabs>
          <w:tab w:val="left" w:pos="1284"/>
        </w:tabs>
      </w:pPr>
      <w:r w:rsidRPr="006670E2">
        <w:t>Startup logs should confirm a successful connection before serving requests.</w:t>
      </w:r>
    </w:p>
    <w:p w14:paraId="74FDE09E" w14:textId="77777777" w:rsidR="006670E2" w:rsidRPr="006670E2" w:rsidRDefault="006670E2" w:rsidP="006670E2">
      <w:pPr>
        <w:tabs>
          <w:tab w:val="left" w:pos="1284"/>
        </w:tabs>
      </w:pPr>
      <w:r w:rsidRPr="006670E2">
        <w:pict w14:anchorId="5516E9BD">
          <v:rect id="_x0000_i16500" style="width:0;height:1.5pt" o:hralign="center" o:hrstd="t" o:hr="t" fillcolor="#a0a0a0" stroked="f"/>
        </w:pict>
      </w:r>
    </w:p>
    <w:p w14:paraId="4A9F1026" w14:textId="77777777" w:rsidR="006670E2" w:rsidRPr="006670E2" w:rsidRDefault="006670E2" w:rsidP="006670E2">
      <w:pPr>
        <w:tabs>
          <w:tab w:val="left" w:pos="1284"/>
        </w:tabs>
        <w:rPr>
          <w:b/>
          <w:bCs/>
        </w:rPr>
      </w:pPr>
      <w:r w:rsidRPr="006670E2">
        <w:rPr>
          <w:b/>
          <w:bCs/>
        </w:rPr>
        <w:t>109. Running the Backend</w:t>
      </w:r>
    </w:p>
    <w:p w14:paraId="533B5A4B" w14:textId="77777777" w:rsidR="006670E2" w:rsidRPr="006670E2" w:rsidRDefault="006670E2" w:rsidP="006670E2">
      <w:pPr>
        <w:tabs>
          <w:tab w:val="left" w:pos="1284"/>
        </w:tabs>
      </w:pPr>
      <w:r w:rsidRPr="006670E2">
        <w:t>Navigate to the backend folder.</w:t>
      </w:r>
    </w:p>
    <w:p w14:paraId="2703DCF1" w14:textId="77777777" w:rsidR="006670E2" w:rsidRPr="006670E2" w:rsidRDefault="006670E2" w:rsidP="006670E2">
      <w:pPr>
        <w:tabs>
          <w:tab w:val="left" w:pos="1284"/>
        </w:tabs>
      </w:pPr>
      <w:r w:rsidRPr="006670E2">
        <w:t>Start the development server.</w:t>
      </w:r>
    </w:p>
    <w:p w14:paraId="5A3FE064" w14:textId="77777777" w:rsidR="006670E2" w:rsidRPr="006670E2" w:rsidRDefault="006670E2" w:rsidP="006670E2">
      <w:pPr>
        <w:tabs>
          <w:tab w:val="left" w:pos="1284"/>
        </w:tabs>
      </w:pPr>
      <w:r w:rsidRPr="006670E2">
        <w:t>Example:</w:t>
      </w:r>
    </w:p>
    <w:p w14:paraId="5F904A2C" w14:textId="77777777" w:rsidR="006670E2" w:rsidRPr="006670E2" w:rsidRDefault="006670E2" w:rsidP="006670E2">
      <w:pPr>
        <w:tabs>
          <w:tab w:val="left" w:pos="1284"/>
        </w:tabs>
      </w:pPr>
      <w:r w:rsidRPr="006670E2">
        <w:t>npm run dev</w:t>
      </w:r>
    </w:p>
    <w:p w14:paraId="3D7A5EC3" w14:textId="77777777" w:rsidR="006670E2" w:rsidRPr="006670E2" w:rsidRDefault="006670E2" w:rsidP="006670E2">
      <w:pPr>
        <w:tabs>
          <w:tab w:val="left" w:pos="1284"/>
        </w:tabs>
      </w:pPr>
      <w:r w:rsidRPr="006670E2">
        <w:t>Expected result:</w:t>
      </w:r>
    </w:p>
    <w:p w14:paraId="1A924472" w14:textId="77777777" w:rsidR="006670E2" w:rsidRPr="006670E2" w:rsidRDefault="006670E2" w:rsidP="006670E2">
      <w:pPr>
        <w:numPr>
          <w:ilvl w:val="0"/>
          <w:numId w:val="1160"/>
        </w:numPr>
        <w:tabs>
          <w:tab w:val="left" w:pos="1284"/>
        </w:tabs>
      </w:pPr>
      <w:r w:rsidRPr="006670E2">
        <w:t xml:space="preserve">Server starts </w:t>
      </w:r>
    </w:p>
    <w:p w14:paraId="78588893" w14:textId="77777777" w:rsidR="006670E2" w:rsidRPr="006670E2" w:rsidRDefault="006670E2" w:rsidP="006670E2">
      <w:pPr>
        <w:numPr>
          <w:ilvl w:val="0"/>
          <w:numId w:val="1160"/>
        </w:numPr>
        <w:tabs>
          <w:tab w:val="left" w:pos="1284"/>
        </w:tabs>
      </w:pPr>
      <w:r w:rsidRPr="006670E2">
        <w:t xml:space="preserve">Database connects </w:t>
      </w:r>
    </w:p>
    <w:p w14:paraId="777C7452" w14:textId="77777777" w:rsidR="006670E2" w:rsidRPr="006670E2" w:rsidRDefault="006670E2" w:rsidP="006670E2">
      <w:pPr>
        <w:numPr>
          <w:ilvl w:val="0"/>
          <w:numId w:val="1160"/>
        </w:numPr>
        <w:tabs>
          <w:tab w:val="left" w:pos="1284"/>
        </w:tabs>
      </w:pPr>
      <w:r w:rsidRPr="006670E2">
        <w:t xml:space="preserve">REST APIs become available </w:t>
      </w:r>
    </w:p>
    <w:p w14:paraId="7C8776FB" w14:textId="77777777" w:rsidR="006670E2" w:rsidRPr="006670E2" w:rsidRDefault="006670E2" w:rsidP="006670E2">
      <w:pPr>
        <w:tabs>
          <w:tab w:val="left" w:pos="1284"/>
        </w:tabs>
      </w:pPr>
      <w:r w:rsidRPr="006670E2">
        <w:pict w14:anchorId="6B11DD7C">
          <v:rect id="_x0000_i16501" style="width:0;height:1.5pt" o:hralign="center" o:hrstd="t" o:hr="t" fillcolor="#a0a0a0" stroked="f"/>
        </w:pict>
      </w:r>
    </w:p>
    <w:p w14:paraId="73EC6B80" w14:textId="77777777" w:rsidR="006670E2" w:rsidRPr="006670E2" w:rsidRDefault="006670E2" w:rsidP="006670E2">
      <w:pPr>
        <w:tabs>
          <w:tab w:val="left" w:pos="1284"/>
        </w:tabs>
        <w:rPr>
          <w:b/>
          <w:bCs/>
        </w:rPr>
      </w:pPr>
      <w:r w:rsidRPr="006670E2">
        <w:rPr>
          <w:b/>
          <w:bCs/>
        </w:rPr>
        <w:t>110. Running the Frontend</w:t>
      </w:r>
    </w:p>
    <w:p w14:paraId="4FE4F221" w14:textId="77777777" w:rsidR="006670E2" w:rsidRPr="006670E2" w:rsidRDefault="006670E2" w:rsidP="006670E2">
      <w:pPr>
        <w:tabs>
          <w:tab w:val="left" w:pos="1284"/>
        </w:tabs>
      </w:pPr>
      <w:r w:rsidRPr="006670E2">
        <w:t>Navigate to the frontend folder.</w:t>
      </w:r>
    </w:p>
    <w:p w14:paraId="1D29B3BB" w14:textId="77777777" w:rsidR="006670E2" w:rsidRPr="006670E2" w:rsidRDefault="006670E2" w:rsidP="006670E2">
      <w:pPr>
        <w:tabs>
          <w:tab w:val="left" w:pos="1284"/>
        </w:tabs>
      </w:pPr>
      <w:r w:rsidRPr="006670E2">
        <w:lastRenderedPageBreak/>
        <w:t>Start the development server.</w:t>
      </w:r>
    </w:p>
    <w:p w14:paraId="63E0DB4F" w14:textId="77777777" w:rsidR="006670E2" w:rsidRPr="006670E2" w:rsidRDefault="006670E2" w:rsidP="006670E2">
      <w:pPr>
        <w:tabs>
          <w:tab w:val="left" w:pos="1284"/>
        </w:tabs>
      </w:pPr>
      <w:r w:rsidRPr="006670E2">
        <w:t>Example:</w:t>
      </w:r>
    </w:p>
    <w:p w14:paraId="444A3F63" w14:textId="77777777" w:rsidR="006670E2" w:rsidRPr="006670E2" w:rsidRDefault="006670E2" w:rsidP="006670E2">
      <w:pPr>
        <w:tabs>
          <w:tab w:val="left" w:pos="1284"/>
        </w:tabs>
      </w:pPr>
      <w:r w:rsidRPr="006670E2">
        <w:t>npm run dev</w:t>
      </w:r>
    </w:p>
    <w:p w14:paraId="6F6EA310" w14:textId="77777777" w:rsidR="006670E2" w:rsidRPr="006670E2" w:rsidRDefault="006670E2" w:rsidP="006670E2">
      <w:pPr>
        <w:tabs>
          <w:tab w:val="left" w:pos="1284"/>
        </w:tabs>
      </w:pPr>
      <w:r w:rsidRPr="006670E2">
        <w:t>Expected result:</w:t>
      </w:r>
    </w:p>
    <w:p w14:paraId="02727E73" w14:textId="77777777" w:rsidR="006670E2" w:rsidRPr="006670E2" w:rsidRDefault="006670E2" w:rsidP="006670E2">
      <w:pPr>
        <w:numPr>
          <w:ilvl w:val="0"/>
          <w:numId w:val="1161"/>
        </w:numPr>
        <w:tabs>
          <w:tab w:val="left" w:pos="1284"/>
        </w:tabs>
      </w:pPr>
      <w:r w:rsidRPr="006670E2">
        <w:t xml:space="preserve">Browser opens </w:t>
      </w:r>
    </w:p>
    <w:p w14:paraId="7D69A8F6" w14:textId="77777777" w:rsidR="006670E2" w:rsidRPr="006670E2" w:rsidRDefault="006670E2" w:rsidP="006670E2">
      <w:pPr>
        <w:numPr>
          <w:ilvl w:val="0"/>
          <w:numId w:val="1161"/>
        </w:numPr>
        <w:tabs>
          <w:tab w:val="left" w:pos="1284"/>
        </w:tabs>
      </w:pPr>
      <w:r w:rsidRPr="006670E2">
        <w:t xml:space="preserve">Login page displayed </w:t>
      </w:r>
    </w:p>
    <w:p w14:paraId="5983E57F" w14:textId="77777777" w:rsidR="006670E2" w:rsidRPr="006670E2" w:rsidRDefault="006670E2" w:rsidP="006670E2">
      <w:pPr>
        <w:tabs>
          <w:tab w:val="left" w:pos="1284"/>
        </w:tabs>
      </w:pPr>
      <w:r w:rsidRPr="006670E2">
        <w:pict w14:anchorId="276AD87B">
          <v:rect id="_x0000_i16502" style="width:0;height:1.5pt" o:hralign="center" o:hrstd="t" o:hr="t" fillcolor="#a0a0a0" stroked="f"/>
        </w:pict>
      </w:r>
    </w:p>
    <w:p w14:paraId="34081AEB" w14:textId="77777777" w:rsidR="006670E2" w:rsidRPr="006670E2" w:rsidRDefault="006670E2" w:rsidP="006670E2">
      <w:pPr>
        <w:tabs>
          <w:tab w:val="left" w:pos="1284"/>
        </w:tabs>
        <w:rPr>
          <w:b/>
          <w:bCs/>
        </w:rPr>
      </w:pPr>
      <w:r w:rsidRPr="006670E2">
        <w:rPr>
          <w:b/>
          <w:bCs/>
        </w:rPr>
        <w:t>111. Application Startup Flow</w:t>
      </w:r>
    </w:p>
    <w:p w14:paraId="35FD84C9" w14:textId="77777777" w:rsidR="006670E2" w:rsidRPr="006670E2" w:rsidRDefault="006670E2" w:rsidP="006670E2">
      <w:pPr>
        <w:tabs>
          <w:tab w:val="left" w:pos="1284"/>
        </w:tabs>
      </w:pPr>
      <w:r w:rsidRPr="006670E2">
        <w:t>Start MongoDB</w:t>
      </w:r>
    </w:p>
    <w:p w14:paraId="59DBDD92" w14:textId="77777777" w:rsidR="006670E2" w:rsidRPr="006670E2" w:rsidRDefault="006670E2" w:rsidP="006670E2">
      <w:pPr>
        <w:tabs>
          <w:tab w:val="left" w:pos="1284"/>
        </w:tabs>
      </w:pPr>
    </w:p>
    <w:p w14:paraId="62D01FF9" w14:textId="77777777" w:rsidR="006670E2" w:rsidRPr="006670E2" w:rsidRDefault="006670E2" w:rsidP="006670E2">
      <w:pPr>
        <w:tabs>
          <w:tab w:val="left" w:pos="1284"/>
        </w:tabs>
      </w:pPr>
      <w:r w:rsidRPr="006670E2">
        <w:t>↓</w:t>
      </w:r>
    </w:p>
    <w:p w14:paraId="65678FE9" w14:textId="77777777" w:rsidR="006670E2" w:rsidRPr="006670E2" w:rsidRDefault="006670E2" w:rsidP="006670E2">
      <w:pPr>
        <w:tabs>
          <w:tab w:val="left" w:pos="1284"/>
        </w:tabs>
      </w:pPr>
    </w:p>
    <w:p w14:paraId="5108D288" w14:textId="77777777" w:rsidR="006670E2" w:rsidRPr="006670E2" w:rsidRDefault="006670E2" w:rsidP="006670E2">
      <w:pPr>
        <w:tabs>
          <w:tab w:val="left" w:pos="1284"/>
        </w:tabs>
      </w:pPr>
      <w:r w:rsidRPr="006670E2">
        <w:t>Start Backend</w:t>
      </w:r>
    </w:p>
    <w:p w14:paraId="5A819308" w14:textId="77777777" w:rsidR="006670E2" w:rsidRPr="006670E2" w:rsidRDefault="006670E2" w:rsidP="006670E2">
      <w:pPr>
        <w:tabs>
          <w:tab w:val="left" w:pos="1284"/>
        </w:tabs>
      </w:pPr>
    </w:p>
    <w:p w14:paraId="37F27BC3" w14:textId="77777777" w:rsidR="006670E2" w:rsidRPr="006670E2" w:rsidRDefault="006670E2" w:rsidP="006670E2">
      <w:pPr>
        <w:tabs>
          <w:tab w:val="left" w:pos="1284"/>
        </w:tabs>
      </w:pPr>
      <w:r w:rsidRPr="006670E2">
        <w:t>↓</w:t>
      </w:r>
    </w:p>
    <w:p w14:paraId="6C82CA38" w14:textId="77777777" w:rsidR="006670E2" w:rsidRPr="006670E2" w:rsidRDefault="006670E2" w:rsidP="006670E2">
      <w:pPr>
        <w:tabs>
          <w:tab w:val="left" w:pos="1284"/>
        </w:tabs>
      </w:pPr>
    </w:p>
    <w:p w14:paraId="7094B323" w14:textId="77777777" w:rsidR="006670E2" w:rsidRPr="006670E2" w:rsidRDefault="006670E2" w:rsidP="006670E2">
      <w:pPr>
        <w:tabs>
          <w:tab w:val="left" w:pos="1284"/>
        </w:tabs>
      </w:pPr>
      <w:r w:rsidRPr="006670E2">
        <w:t>Start Frontend</w:t>
      </w:r>
    </w:p>
    <w:p w14:paraId="13A93C08" w14:textId="77777777" w:rsidR="006670E2" w:rsidRPr="006670E2" w:rsidRDefault="006670E2" w:rsidP="006670E2">
      <w:pPr>
        <w:tabs>
          <w:tab w:val="left" w:pos="1284"/>
        </w:tabs>
      </w:pPr>
    </w:p>
    <w:p w14:paraId="5E70AB30" w14:textId="77777777" w:rsidR="006670E2" w:rsidRPr="006670E2" w:rsidRDefault="006670E2" w:rsidP="006670E2">
      <w:pPr>
        <w:tabs>
          <w:tab w:val="left" w:pos="1284"/>
        </w:tabs>
      </w:pPr>
      <w:r w:rsidRPr="006670E2">
        <w:t>↓</w:t>
      </w:r>
    </w:p>
    <w:p w14:paraId="236437B1" w14:textId="77777777" w:rsidR="006670E2" w:rsidRPr="006670E2" w:rsidRDefault="006670E2" w:rsidP="006670E2">
      <w:pPr>
        <w:tabs>
          <w:tab w:val="left" w:pos="1284"/>
        </w:tabs>
      </w:pPr>
    </w:p>
    <w:p w14:paraId="56B94050" w14:textId="77777777" w:rsidR="006670E2" w:rsidRPr="006670E2" w:rsidRDefault="006670E2" w:rsidP="006670E2">
      <w:pPr>
        <w:tabs>
          <w:tab w:val="left" w:pos="1284"/>
        </w:tabs>
      </w:pPr>
      <w:r w:rsidRPr="006670E2">
        <w:t>Open Browser</w:t>
      </w:r>
    </w:p>
    <w:p w14:paraId="1BE5340D" w14:textId="77777777" w:rsidR="006670E2" w:rsidRPr="006670E2" w:rsidRDefault="006670E2" w:rsidP="006670E2">
      <w:pPr>
        <w:tabs>
          <w:tab w:val="left" w:pos="1284"/>
        </w:tabs>
      </w:pPr>
    </w:p>
    <w:p w14:paraId="430A9B48" w14:textId="77777777" w:rsidR="006670E2" w:rsidRPr="006670E2" w:rsidRDefault="006670E2" w:rsidP="006670E2">
      <w:pPr>
        <w:tabs>
          <w:tab w:val="left" w:pos="1284"/>
        </w:tabs>
      </w:pPr>
      <w:r w:rsidRPr="006670E2">
        <w:t>↓</w:t>
      </w:r>
    </w:p>
    <w:p w14:paraId="08F3FAB7" w14:textId="77777777" w:rsidR="006670E2" w:rsidRPr="006670E2" w:rsidRDefault="006670E2" w:rsidP="006670E2">
      <w:pPr>
        <w:tabs>
          <w:tab w:val="left" w:pos="1284"/>
        </w:tabs>
      </w:pPr>
    </w:p>
    <w:p w14:paraId="12E604FE" w14:textId="77777777" w:rsidR="006670E2" w:rsidRPr="006670E2" w:rsidRDefault="006670E2" w:rsidP="006670E2">
      <w:pPr>
        <w:tabs>
          <w:tab w:val="left" w:pos="1284"/>
        </w:tabs>
      </w:pPr>
      <w:r w:rsidRPr="006670E2">
        <w:t>Login</w:t>
      </w:r>
    </w:p>
    <w:p w14:paraId="1D5A34D4" w14:textId="77777777" w:rsidR="006670E2" w:rsidRPr="006670E2" w:rsidRDefault="006670E2" w:rsidP="006670E2">
      <w:pPr>
        <w:tabs>
          <w:tab w:val="left" w:pos="1284"/>
        </w:tabs>
      </w:pPr>
    </w:p>
    <w:p w14:paraId="28A97778" w14:textId="77777777" w:rsidR="006670E2" w:rsidRPr="006670E2" w:rsidRDefault="006670E2" w:rsidP="006670E2">
      <w:pPr>
        <w:tabs>
          <w:tab w:val="left" w:pos="1284"/>
        </w:tabs>
      </w:pPr>
      <w:r w:rsidRPr="006670E2">
        <w:t>↓</w:t>
      </w:r>
    </w:p>
    <w:p w14:paraId="0858F0E4" w14:textId="77777777" w:rsidR="006670E2" w:rsidRPr="006670E2" w:rsidRDefault="006670E2" w:rsidP="006670E2">
      <w:pPr>
        <w:tabs>
          <w:tab w:val="left" w:pos="1284"/>
        </w:tabs>
      </w:pPr>
    </w:p>
    <w:p w14:paraId="571E1A71" w14:textId="77777777" w:rsidR="006670E2" w:rsidRPr="006670E2" w:rsidRDefault="006670E2" w:rsidP="006670E2">
      <w:pPr>
        <w:tabs>
          <w:tab w:val="left" w:pos="1284"/>
        </w:tabs>
      </w:pPr>
      <w:r w:rsidRPr="006670E2">
        <w:t>Dashboard</w:t>
      </w:r>
    </w:p>
    <w:p w14:paraId="38E9430F" w14:textId="77777777" w:rsidR="006670E2" w:rsidRPr="006670E2" w:rsidRDefault="006670E2" w:rsidP="006670E2">
      <w:pPr>
        <w:tabs>
          <w:tab w:val="left" w:pos="1284"/>
        </w:tabs>
      </w:pPr>
      <w:r w:rsidRPr="006670E2">
        <w:t>Always ensure the backend is running before using the frontend.</w:t>
      </w:r>
    </w:p>
    <w:p w14:paraId="67BE6067" w14:textId="77777777" w:rsidR="006670E2" w:rsidRPr="006670E2" w:rsidRDefault="006670E2" w:rsidP="006670E2">
      <w:pPr>
        <w:tabs>
          <w:tab w:val="left" w:pos="1284"/>
        </w:tabs>
      </w:pPr>
      <w:r w:rsidRPr="006670E2">
        <w:pict w14:anchorId="48FFB908">
          <v:rect id="_x0000_i16503" style="width:0;height:1.5pt" o:hralign="center" o:hrstd="t" o:hr="t" fillcolor="#a0a0a0" stroked="f"/>
        </w:pict>
      </w:r>
    </w:p>
    <w:p w14:paraId="0D8533FA" w14:textId="77777777" w:rsidR="006670E2" w:rsidRPr="006670E2" w:rsidRDefault="006670E2" w:rsidP="006670E2">
      <w:pPr>
        <w:tabs>
          <w:tab w:val="left" w:pos="1284"/>
        </w:tabs>
        <w:rPr>
          <w:b/>
          <w:bCs/>
        </w:rPr>
      </w:pPr>
      <w:r w:rsidRPr="006670E2">
        <w:rPr>
          <w:b/>
          <w:bCs/>
        </w:rPr>
        <w:lastRenderedPageBreak/>
        <w:t>112. Login Demonstration</w:t>
      </w:r>
    </w:p>
    <w:p w14:paraId="4A27A828" w14:textId="77777777" w:rsidR="006670E2" w:rsidRPr="006670E2" w:rsidRDefault="006670E2" w:rsidP="006670E2">
      <w:pPr>
        <w:tabs>
          <w:tab w:val="left" w:pos="1284"/>
        </w:tabs>
      </w:pPr>
      <w:r w:rsidRPr="006670E2">
        <w:t>Open the application.</w:t>
      </w:r>
    </w:p>
    <w:p w14:paraId="6E6AD20E" w14:textId="77777777" w:rsidR="006670E2" w:rsidRPr="006670E2" w:rsidRDefault="006670E2" w:rsidP="006670E2">
      <w:pPr>
        <w:tabs>
          <w:tab w:val="left" w:pos="1284"/>
        </w:tabs>
      </w:pPr>
      <w:r w:rsidRPr="006670E2">
        <w:t>Login using valid credentials.</w:t>
      </w:r>
    </w:p>
    <w:p w14:paraId="130966E3" w14:textId="77777777" w:rsidR="006670E2" w:rsidRPr="006670E2" w:rsidRDefault="006670E2" w:rsidP="006670E2">
      <w:pPr>
        <w:tabs>
          <w:tab w:val="left" w:pos="1284"/>
        </w:tabs>
      </w:pPr>
      <w:r w:rsidRPr="006670E2">
        <w:t>System flow:</w:t>
      </w:r>
    </w:p>
    <w:p w14:paraId="6ABCD96B" w14:textId="77777777" w:rsidR="006670E2" w:rsidRPr="006670E2" w:rsidRDefault="006670E2" w:rsidP="006670E2">
      <w:pPr>
        <w:tabs>
          <w:tab w:val="left" w:pos="1284"/>
        </w:tabs>
      </w:pPr>
      <w:r w:rsidRPr="006670E2">
        <w:t>Login</w:t>
      </w:r>
    </w:p>
    <w:p w14:paraId="69EDDE98" w14:textId="77777777" w:rsidR="006670E2" w:rsidRPr="006670E2" w:rsidRDefault="006670E2" w:rsidP="006670E2">
      <w:pPr>
        <w:tabs>
          <w:tab w:val="left" w:pos="1284"/>
        </w:tabs>
      </w:pPr>
    </w:p>
    <w:p w14:paraId="65816FAB" w14:textId="77777777" w:rsidR="006670E2" w:rsidRPr="006670E2" w:rsidRDefault="006670E2" w:rsidP="006670E2">
      <w:pPr>
        <w:tabs>
          <w:tab w:val="left" w:pos="1284"/>
        </w:tabs>
      </w:pPr>
      <w:r w:rsidRPr="006670E2">
        <w:t>↓</w:t>
      </w:r>
    </w:p>
    <w:p w14:paraId="31A5D607" w14:textId="77777777" w:rsidR="006670E2" w:rsidRPr="006670E2" w:rsidRDefault="006670E2" w:rsidP="006670E2">
      <w:pPr>
        <w:tabs>
          <w:tab w:val="left" w:pos="1284"/>
        </w:tabs>
      </w:pPr>
    </w:p>
    <w:p w14:paraId="42109B64" w14:textId="77777777" w:rsidR="006670E2" w:rsidRPr="006670E2" w:rsidRDefault="006670E2" w:rsidP="006670E2">
      <w:pPr>
        <w:tabs>
          <w:tab w:val="left" w:pos="1284"/>
        </w:tabs>
      </w:pPr>
      <w:r w:rsidRPr="006670E2">
        <w:t>JWT Generated</w:t>
      </w:r>
    </w:p>
    <w:p w14:paraId="122624CC" w14:textId="77777777" w:rsidR="006670E2" w:rsidRPr="006670E2" w:rsidRDefault="006670E2" w:rsidP="006670E2">
      <w:pPr>
        <w:tabs>
          <w:tab w:val="left" w:pos="1284"/>
        </w:tabs>
      </w:pPr>
    </w:p>
    <w:p w14:paraId="5C5E54F0" w14:textId="77777777" w:rsidR="006670E2" w:rsidRPr="006670E2" w:rsidRDefault="006670E2" w:rsidP="006670E2">
      <w:pPr>
        <w:tabs>
          <w:tab w:val="left" w:pos="1284"/>
        </w:tabs>
      </w:pPr>
      <w:r w:rsidRPr="006670E2">
        <w:t>↓</w:t>
      </w:r>
    </w:p>
    <w:p w14:paraId="29ED692F" w14:textId="77777777" w:rsidR="006670E2" w:rsidRPr="006670E2" w:rsidRDefault="006670E2" w:rsidP="006670E2">
      <w:pPr>
        <w:tabs>
          <w:tab w:val="left" w:pos="1284"/>
        </w:tabs>
      </w:pPr>
    </w:p>
    <w:p w14:paraId="13E8FC6E" w14:textId="77777777" w:rsidR="006670E2" w:rsidRPr="006670E2" w:rsidRDefault="006670E2" w:rsidP="006670E2">
      <w:pPr>
        <w:tabs>
          <w:tab w:val="left" w:pos="1284"/>
        </w:tabs>
      </w:pPr>
      <w:r w:rsidRPr="006670E2">
        <w:t>Dashboard Loaded</w:t>
      </w:r>
    </w:p>
    <w:p w14:paraId="6C28BEF5" w14:textId="77777777" w:rsidR="006670E2" w:rsidRPr="006670E2" w:rsidRDefault="006670E2" w:rsidP="006670E2">
      <w:pPr>
        <w:tabs>
          <w:tab w:val="left" w:pos="1284"/>
        </w:tabs>
      </w:pPr>
      <w:r w:rsidRPr="006670E2">
        <w:t>Successful login redirects the user to the Dashboard.</w:t>
      </w:r>
    </w:p>
    <w:p w14:paraId="7232A347" w14:textId="77777777" w:rsidR="006670E2" w:rsidRPr="006670E2" w:rsidRDefault="006670E2" w:rsidP="006670E2">
      <w:pPr>
        <w:tabs>
          <w:tab w:val="left" w:pos="1284"/>
        </w:tabs>
      </w:pPr>
      <w:r w:rsidRPr="006670E2">
        <w:pict w14:anchorId="156A3349">
          <v:rect id="_x0000_i16504" style="width:0;height:1.5pt" o:hralign="center" o:hrstd="t" o:hr="t" fillcolor="#a0a0a0" stroked="f"/>
        </w:pict>
      </w:r>
    </w:p>
    <w:p w14:paraId="1BAED8C0" w14:textId="77777777" w:rsidR="006670E2" w:rsidRPr="006670E2" w:rsidRDefault="006670E2" w:rsidP="006670E2">
      <w:pPr>
        <w:tabs>
          <w:tab w:val="left" w:pos="1284"/>
        </w:tabs>
        <w:rPr>
          <w:b/>
          <w:bCs/>
        </w:rPr>
      </w:pPr>
      <w:r w:rsidRPr="006670E2">
        <w:rPr>
          <w:b/>
          <w:bCs/>
        </w:rPr>
        <w:t>113. Dashboard Demonstration</w:t>
      </w:r>
    </w:p>
    <w:p w14:paraId="1DBDFE44" w14:textId="77777777" w:rsidR="006670E2" w:rsidRPr="006670E2" w:rsidRDefault="006670E2" w:rsidP="006670E2">
      <w:pPr>
        <w:tabs>
          <w:tab w:val="left" w:pos="1284"/>
        </w:tabs>
      </w:pPr>
      <w:r w:rsidRPr="006670E2">
        <w:t>Demonstrate:</w:t>
      </w:r>
    </w:p>
    <w:p w14:paraId="1CD0393E" w14:textId="77777777" w:rsidR="006670E2" w:rsidRPr="006670E2" w:rsidRDefault="006670E2" w:rsidP="006670E2">
      <w:pPr>
        <w:numPr>
          <w:ilvl w:val="0"/>
          <w:numId w:val="1162"/>
        </w:numPr>
        <w:tabs>
          <w:tab w:val="left" w:pos="1284"/>
        </w:tabs>
      </w:pPr>
      <w:r w:rsidRPr="006670E2">
        <w:t xml:space="preserve">Welcome section </w:t>
      </w:r>
    </w:p>
    <w:p w14:paraId="7B30BE63" w14:textId="77777777" w:rsidR="006670E2" w:rsidRPr="006670E2" w:rsidRDefault="006670E2" w:rsidP="006670E2">
      <w:pPr>
        <w:numPr>
          <w:ilvl w:val="0"/>
          <w:numId w:val="1162"/>
        </w:numPr>
        <w:tabs>
          <w:tab w:val="left" w:pos="1284"/>
        </w:tabs>
      </w:pPr>
      <w:r w:rsidRPr="006670E2">
        <w:t xml:space="preserve">Statistics cards </w:t>
      </w:r>
    </w:p>
    <w:p w14:paraId="1804C504" w14:textId="77777777" w:rsidR="006670E2" w:rsidRPr="006670E2" w:rsidRDefault="006670E2" w:rsidP="006670E2">
      <w:pPr>
        <w:numPr>
          <w:ilvl w:val="0"/>
          <w:numId w:val="1162"/>
        </w:numPr>
        <w:tabs>
          <w:tab w:val="left" w:pos="1284"/>
        </w:tabs>
      </w:pPr>
      <w:r w:rsidRPr="006670E2">
        <w:t xml:space="preserve">Navigation sidebar </w:t>
      </w:r>
    </w:p>
    <w:p w14:paraId="0A06F768" w14:textId="77777777" w:rsidR="006670E2" w:rsidRPr="006670E2" w:rsidRDefault="006670E2" w:rsidP="006670E2">
      <w:pPr>
        <w:numPr>
          <w:ilvl w:val="0"/>
          <w:numId w:val="1162"/>
        </w:numPr>
        <w:tabs>
          <w:tab w:val="left" w:pos="1284"/>
        </w:tabs>
      </w:pPr>
      <w:r w:rsidRPr="006670E2">
        <w:t xml:space="preserve">Recent activity </w:t>
      </w:r>
    </w:p>
    <w:p w14:paraId="484E1929" w14:textId="77777777" w:rsidR="006670E2" w:rsidRPr="006670E2" w:rsidRDefault="006670E2" w:rsidP="006670E2">
      <w:pPr>
        <w:numPr>
          <w:ilvl w:val="0"/>
          <w:numId w:val="1162"/>
        </w:numPr>
        <w:tabs>
          <w:tab w:val="left" w:pos="1284"/>
        </w:tabs>
      </w:pPr>
      <w:r w:rsidRPr="006670E2">
        <w:t xml:space="preserve">Quick actions </w:t>
      </w:r>
    </w:p>
    <w:p w14:paraId="77282590" w14:textId="77777777" w:rsidR="006670E2" w:rsidRPr="006670E2" w:rsidRDefault="006670E2" w:rsidP="006670E2">
      <w:pPr>
        <w:tabs>
          <w:tab w:val="left" w:pos="1284"/>
        </w:tabs>
      </w:pPr>
      <w:r w:rsidRPr="006670E2">
        <w:t>Explain that the Dashboard serves as the entry point to all operational modules.</w:t>
      </w:r>
    </w:p>
    <w:p w14:paraId="5A360630" w14:textId="77777777" w:rsidR="006670E2" w:rsidRPr="006670E2" w:rsidRDefault="006670E2" w:rsidP="006670E2">
      <w:pPr>
        <w:tabs>
          <w:tab w:val="left" w:pos="1284"/>
        </w:tabs>
      </w:pPr>
      <w:r w:rsidRPr="006670E2">
        <w:pict w14:anchorId="263E4705">
          <v:rect id="_x0000_i16505" style="width:0;height:1.5pt" o:hralign="center" o:hrstd="t" o:hr="t" fillcolor="#a0a0a0" stroked="f"/>
        </w:pict>
      </w:r>
    </w:p>
    <w:p w14:paraId="65984976" w14:textId="77777777" w:rsidR="006670E2" w:rsidRPr="006670E2" w:rsidRDefault="006670E2" w:rsidP="006670E2">
      <w:pPr>
        <w:tabs>
          <w:tab w:val="left" w:pos="1284"/>
        </w:tabs>
        <w:rPr>
          <w:b/>
          <w:bCs/>
        </w:rPr>
      </w:pPr>
      <w:r w:rsidRPr="006670E2">
        <w:rPr>
          <w:b/>
          <w:bCs/>
        </w:rPr>
        <w:t>114. Fleet Management Demonstration</w:t>
      </w:r>
    </w:p>
    <w:p w14:paraId="1E470E88" w14:textId="77777777" w:rsidR="006670E2" w:rsidRPr="006670E2" w:rsidRDefault="006670E2" w:rsidP="006670E2">
      <w:pPr>
        <w:tabs>
          <w:tab w:val="left" w:pos="1284"/>
        </w:tabs>
      </w:pPr>
      <w:r w:rsidRPr="006670E2">
        <w:t>Show:</w:t>
      </w:r>
    </w:p>
    <w:p w14:paraId="27054901" w14:textId="77777777" w:rsidR="006670E2" w:rsidRPr="006670E2" w:rsidRDefault="006670E2" w:rsidP="006670E2">
      <w:pPr>
        <w:numPr>
          <w:ilvl w:val="0"/>
          <w:numId w:val="1163"/>
        </w:numPr>
        <w:tabs>
          <w:tab w:val="left" w:pos="1284"/>
        </w:tabs>
      </w:pPr>
      <w:r w:rsidRPr="006670E2">
        <w:t xml:space="preserve">Drone list </w:t>
      </w:r>
    </w:p>
    <w:p w14:paraId="10CE7DCA" w14:textId="77777777" w:rsidR="006670E2" w:rsidRPr="006670E2" w:rsidRDefault="006670E2" w:rsidP="006670E2">
      <w:pPr>
        <w:numPr>
          <w:ilvl w:val="0"/>
          <w:numId w:val="1163"/>
        </w:numPr>
        <w:tabs>
          <w:tab w:val="left" w:pos="1284"/>
        </w:tabs>
      </w:pPr>
      <w:r w:rsidRPr="006670E2">
        <w:t xml:space="preserve">Search </w:t>
      </w:r>
    </w:p>
    <w:p w14:paraId="5CBC5A5D" w14:textId="77777777" w:rsidR="006670E2" w:rsidRPr="006670E2" w:rsidRDefault="006670E2" w:rsidP="006670E2">
      <w:pPr>
        <w:numPr>
          <w:ilvl w:val="0"/>
          <w:numId w:val="1163"/>
        </w:numPr>
        <w:tabs>
          <w:tab w:val="left" w:pos="1284"/>
        </w:tabs>
      </w:pPr>
      <w:r w:rsidRPr="006670E2">
        <w:t xml:space="preserve">Sorting </w:t>
      </w:r>
    </w:p>
    <w:p w14:paraId="40E39387" w14:textId="77777777" w:rsidR="006670E2" w:rsidRPr="006670E2" w:rsidRDefault="006670E2" w:rsidP="006670E2">
      <w:pPr>
        <w:numPr>
          <w:ilvl w:val="0"/>
          <w:numId w:val="1163"/>
        </w:numPr>
        <w:tabs>
          <w:tab w:val="left" w:pos="1284"/>
        </w:tabs>
      </w:pPr>
      <w:r w:rsidRPr="006670E2">
        <w:t xml:space="preserve">Add drone </w:t>
      </w:r>
    </w:p>
    <w:p w14:paraId="759F718A" w14:textId="77777777" w:rsidR="006670E2" w:rsidRPr="006670E2" w:rsidRDefault="006670E2" w:rsidP="006670E2">
      <w:pPr>
        <w:numPr>
          <w:ilvl w:val="0"/>
          <w:numId w:val="1163"/>
        </w:numPr>
        <w:tabs>
          <w:tab w:val="left" w:pos="1284"/>
        </w:tabs>
      </w:pPr>
      <w:r w:rsidRPr="006670E2">
        <w:t xml:space="preserve">Edit drone </w:t>
      </w:r>
    </w:p>
    <w:p w14:paraId="00D3B0A0" w14:textId="77777777" w:rsidR="006670E2" w:rsidRPr="006670E2" w:rsidRDefault="006670E2" w:rsidP="006670E2">
      <w:pPr>
        <w:numPr>
          <w:ilvl w:val="0"/>
          <w:numId w:val="1163"/>
        </w:numPr>
        <w:tabs>
          <w:tab w:val="left" w:pos="1284"/>
        </w:tabs>
      </w:pPr>
      <w:r w:rsidRPr="006670E2">
        <w:lastRenderedPageBreak/>
        <w:t xml:space="preserve">Fleet statistics </w:t>
      </w:r>
    </w:p>
    <w:p w14:paraId="542B9668" w14:textId="77777777" w:rsidR="006670E2" w:rsidRPr="006670E2" w:rsidRDefault="006670E2" w:rsidP="006670E2">
      <w:pPr>
        <w:numPr>
          <w:ilvl w:val="0"/>
          <w:numId w:val="1163"/>
        </w:numPr>
        <w:tabs>
          <w:tab w:val="left" w:pos="1284"/>
        </w:tabs>
      </w:pPr>
      <w:r w:rsidRPr="006670E2">
        <w:t xml:space="preserve">Battery level </w:t>
      </w:r>
    </w:p>
    <w:p w14:paraId="2735FB09" w14:textId="77777777" w:rsidR="006670E2" w:rsidRPr="006670E2" w:rsidRDefault="006670E2" w:rsidP="006670E2">
      <w:pPr>
        <w:numPr>
          <w:ilvl w:val="0"/>
          <w:numId w:val="1163"/>
        </w:numPr>
        <w:tabs>
          <w:tab w:val="left" w:pos="1284"/>
        </w:tabs>
      </w:pPr>
      <w:r w:rsidRPr="006670E2">
        <w:t xml:space="preserve">Status indicators </w:t>
      </w:r>
    </w:p>
    <w:p w14:paraId="5CEC52BF" w14:textId="77777777" w:rsidR="006670E2" w:rsidRPr="006670E2" w:rsidRDefault="006670E2" w:rsidP="006670E2">
      <w:pPr>
        <w:tabs>
          <w:tab w:val="left" w:pos="1284"/>
        </w:tabs>
      </w:pPr>
      <w:r w:rsidRPr="006670E2">
        <w:t>Explain how Arrays, Searching, and Sorting algorithms support these features.</w:t>
      </w:r>
    </w:p>
    <w:p w14:paraId="712F585A" w14:textId="77777777" w:rsidR="006670E2" w:rsidRPr="006670E2" w:rsidRDefault="006670E2" w:rsidP="006670E2">
      <w:pPr>
        <w:tabs>
          <w:tab w:val="left" w:pos="1284"/>
        </w:tabs>
      </w:pPr>
      <w:r w:rsidRPr="006670E2">
        <w:pict w14:anchorId="3E3759F1">
          <v:rect id="_x0000_i16506" style="width:0;height:1.5pt" o:hralign="center" o:hrstd="t" o:hr="t" fillcolor="#a0a0a0" stroked="f"/>
        </w:pict>
      </w:r>
    </w:p>
    <w:p w14:paraId="405D7546" w14:textId="77777777" w:rsidR="006670E2" w:rsidRPr="006670E2" w:rsidRDefault="006670E2" w:rsidP="006670E2">
      <w:pPr>
        <w:tabs>
          <w:tab w:val="left" w:pos="1284"/>
        </w:tabs>
        <w:rPr>
          <w:b/>
          <w:bCs/>
        </w:rPr>
      </w:pPr>
      <w:r w:rsidRPr="006670E2">
        <w:rPr>
          <w:b/>
          <w:bCs/>
        </w:rPr>
        <w:t>115. Route Optimization Demonstration</w:t>
      </w:r>
    </w:p>
    <w:p w14:paraId="5C68CC94" w14:textId="77777777" w:rsidR="006670E2" w:rsidRPr="006670E2" w:rsidRDefault="006670E2" w:rsidP="006670E2">
      <w:pPr>
        <w:tabs>
          <w:tab w:val="left" w:pos="1284"/>
        </w:tabs>
      </w:pPr>
      <w:r w:rsidRPr="006670E2">
        <w:t>Show:</w:t>
      </w:r>
    </w:p>
    <w:p w14:paraId="3B7D34EA" w14:textId="77777777" w:rsidR="006670E2" w:rsidRPr="006670E2" w:rsidRDefault="006670E2" w:rsidP="006670E2">
      <w:pPr>
        <w:numPr>
          <w:ilvl w:val="0"/>
          <w:numId w:val="1164"/>
        </w:numPr>
        <w:tabs>
          <w:tab w:val="left" w:pos="1284"/>
        </w:tabs>
      </w:pPr>
      <w:r w:rsidRPr="006670E2">
        <w:t xml:space="preserve">Warehouse selection </w:t>
      </w:r>
    </w:p>
    <w:p w14:paraId="4D63C51B" w14:textId="77777777" w:rsidR="006670E2" w:rsidRPr="006670E2" w:rsidRDefault="006670E2" w:rsidP="006670E2">
      <w:pPr>
        <w:numPr>
          <w:ilvl w:val="0"/>
          <w:numId w:val="1164"/>
        </w:numPr>
        <w:tabs>
          <w:tab w:val="left" w:pos="1284"/>
        </w:tabs>
      </w:pPr>
      <w:r w:rsidRPr="006670E2">
        <w:t xml:space="preserve">Destination selection </w:t>
      </w:r>
    </w:p>
    <w:p w14:paraId="078D7D52" w14:textId="77777777" w:rsidR="006670E2" w:rsidRPr="006670E2" w:rsidRDefault="006670E2" w:rsidP="006670E2">
      <w:pPr>
        <w:numPr>
          <w:ilvl w:val="0"/>
          <w:numId w:val="1164"/>
        </w:numPr>
        <w:tabs>
          <w:tab w:val="left" w:pos="1284"/>
        </w:tabs>
      </w:pPr>
      <w:r w:rsidRPr="006670E2">
        <w:t xml:space="preserve">Map visualization </w:t>
      </w:r>
    </w:p>
    <w:p w14:paraId="5A0D6477" w14:textId="77777777" w:rsidR="006670E2" w:rsidRPr="006670E2" w:rsidRDefault="006670E2" w:rsidP="006670E2">
      <w:pPr>
        <w:numPr>
          <w:ilvl w:val="0"/>
          <w:numId w:val="1164"/>
        </w:numPr>
        <w:tabs>
          <w:tab w:val="left" w:pos="1284"/>
        </w:tabs>
      </w:pPr>
      <w:r w:rsidRPr="006670E2">
        <w:t xml:space="preserve">Route generation </w:t>
      </w:r>
    </w:p>
    <w:p w14:paraId="4ED4137A" w14:textId="77777777" w:rsidR="006670E2" w:rsidRPr="006670E2" w:rsidRDefault="006670E2" w:rsidP="006670E2">
      <w:pPr>
        <w:numPr>
          <w:ilvl w:val="0"/>
          <w:numId w:val="1164"/>
        </w:numPr>
        <w:tabs>
          <w:tab w:val="left" w:pos="1284"/>
        </w:tabs>
      </w:pPr>
      <w:r w:rsidRPr="006670E2">
        <w:t xml:space="preserve">Route comparison </w:t>
      </w:r>
    </w:p>
    <w:p w14:paraId="38FC1EE4" w14:textId="77777777" w:rsidR="006670E2" w:rsidRPr="006670E2" w:rsidRDefault="006670E2" w:rsidP="006670E2">
      <w:pPr>
        <w:numPr>
          <w:ilvl w:val="0"/>
          <w:numId w:val="1164"/>
        </w:numPr>
        <w:tabs>
          <w:tab w:val="left" w:pos="1284"/>
        </w:tabs>
      </w:pPr>
      <w:r w:rsidRPr="006670E2">
        <w:t xml:space="preserve">Route history </w:t>
      </w:r>
    </w:p>
    <w:p w14:paraId="3B39D610" w14:textId="77777777" w:rsidR="006670E2" w:rsidRPr="006670E2" w:rsidRDefault="006670E2" w:rsidP="006670E2">
      <w:pPr>
        <w:tabs>
          <w:tab w:val="left" w:pos="1284"/>
        </w:tabs>
      </w:pPr>
      <w:r w:rsidRPr="006670E2">
        <w:t>Explain:</w:t>
      </w:r>
    </w:p>
    <w:p w14:paraId="34D5F75C" w14:textId="77777777" w:rsidR="006670E2" w:rsidRPr="006670E2" w:rsidRDefault="006670E2" w:rsidP="006670E2">
      <w:pPr>
        <w:numPr>
          <w:ilvl w:val="0"/>
          <w:numId w:val="1165"/>
        </w:numPr>
        <w:tabs>
          <w:tab w:val="left" w:pos="1284"/>
        </w:tabs>
      </w:pPr>
      <w:r w:rsidRPr="006670E2">
        <w:t xml:space="preserve">Graph representation </w:t>
      </w:r>
    </w:p>
    <w:p w14:paraId="0F7F4C35" w14:textId="77777777" w:rsidR="006670E2" w:rsidRPr="006670E2" w:rsidRDefault="006670E2" w:rsidP="006670E2">
      <w:pPr>
        <w:numPr>
          <w:ilvl w:val="0"/>
          <w:numId w:val="1165"/>
        </w:numPr>
        <w:tabs>
          <w:tab w:val="left" w:pos="1284"/>
        </w:tabs>
      </w:pPr>
      <w:r w:rsidRPr="006670E2">
        <w:t xml:space="preserve">BFS </w:t>
      </w:r>
    </w:p>
    <w:p w14:paraId="219B412E" w14:textId="77777777" w:rsidR="006670E2" w:rsidRPr="006670E2" w:rsidRDefault="006670E2" w:rsidP="006670E2">
      <w:pPr>
        <w:numPr>
          <w:ilvl w:val="0"/>
          <w:numId w:val="1165"/>
        </w:numPr>
        <w:tabs>
          <w:tab w:val="left" w:pos="1284"/>
        </w:tabs>
      </w:pPr>
      <w:r w:rsidRPr="006670E2">
        <w:t xml:space="preserve">Dijkstra's Algorithm </w:t>
      </w:r>
    </w:p>
    <w:p w14:paraId="5C2056D4" w14:textId="77777777" w:rsidR="006670E2" w:rsidRPr="006670E2" w:rsidRDefault="006670E2" w:rsidP="006670E2">
      <w:pPr>
        <w:tabs>
          <w:tab w:val="left" w:pos="1284"/>
        </w:tabs>
      </w:pPr>
      <w:r w:rsidRPr="006670E2">
        <w:t>Highlight how the shortest path is calculated.</w:t>
      </w:r>
    </w:p>
    <w:p w14:paraId="5FAFEA0A" w14:textId="77777777" w:rsidR="006670E2" w:rsidRPr="006670E2" w:rsidRDefault="006670E2" w:rsidP="006670E2">
      <w:pPr>
        <w:tabs>
          <w:tab w:val="left" w:pos="1284"/>
        </w:tabs>
      </w:pPr>
      <w:r w:rsidRPr="006670E2">
        <w:pict w14:anchorId="6C824532">
          <v:rect id="_x0000_i16507" style="width:0;height:1.5pt" o:hralign="center" o:hrstd="t" o:hr="t" fillcolor="#a0a0a0" stroked="f"/>
        </w:pict>
      </w:r>
    </w:p>
    <w:p w14:paraId="7AB27877" w14:textId="77777777" w:rsidR="006670E2" w:rsidRPr="006670E2" w:rsidRDefault="006670E2" w:rsidP="006670E2">
      <w:pPr>
        <w:tabs>
          <w:tab w:val="left" w:pos="1284"/>
        </w:tabs>
        <w:rPr>
          <w:b/>
          <w:bCs/>
        </w:rPr>
      </w:pPr>
      <w:r w:rsidRPr="006670E2">
        <w:rPr>
          <w:b/>
          <w:bCs/>
        </w:rPr>
        <w:t>116. Delivery Management Demonstration</w:t>
      </w:r>
    </w:p>
    <w:p w14:paraId="2BC47095" w14:textId="77777777" w:rsidR="006670E2" w:rsidRPr="006670E2" w:rsidRDefault="006670E2" w:rsidP="006670E2">
      <w:pPr>
        <w:tabs>
          <w:tab w:val="left" w:pos="1284"/>
        </w:tabs>
      </w:pPr>
      <w:r w:rsidRPr="006670E2">
        <w:t>Show:</w:t>
      </w:r>
    </w:p>
    <w:p w14:paraId="2A1FC7A4" w14:textId="77777777" w:rsidR="006670E2" w:rsidRPr="006670E2" w:rsidRDefault="006670E2" w:rsidP="006670E2">
      <w:pPr>
        <w:numPr>
          <w:ilvl w:val="0"/>
          <w:numId w:val="1166"/>
        </w:numPr>
        <w:tabs>
          <w:tab w:val="left" w:pos="1284"/>
        </w:tabs>
      </w:pPr>
      <w:r w:rsidRPr="006670E2">
        <w:t xml:space="preserve">Delivery board </w:t>
      </w:r>
    </w:p>
    <w:p w14:paraId="203AAB4F" w14:textId="77777777" w:rsidR="006670E2" w:rsidRPr="006670E2" w:rsidRDefault="006670E2" w:rsidP="006670E2">
      <w:pPr>
        <w:numPr>
          <w:ilvl w:val="0"/>
          <w:numId w:val="1166"/>
        </w:numPr>
        <w:tabs>
          <w:tab w:val="left" w:pos="1284"/>
        </w:tabs>
      </w:pPr>
      <w:r w:rsidRPr="006670E2">
        <w:t xml:space="preserve">Create delivery </w:t>
      </w:r>
    </w:p>
    <w:p w14:paraId="05CAA92E" w14:textId="77777777" w:rsidR="006670E2" w:rsidRPr="006670E2" w:rsidRDefault="006670E2" w:rsidP="006670E2">
      <w:pPr>
        <w:numPr>
          <w:ilvl w:val="0"/>
          <w:numId w:val="1166"/>
        </w:numPr>
        <w:tabs>
          <w:tab w:val="left" w:pos="1284"/>
        </w:tabs>
      </w:pPr>
      <w:r w:rsidRPr="006670E2">
        <w:t xml:space="preserve">Assign drone </w:t>
      </w:r>
    </w:p>
    <w:p w14:paraId="4AC8F505" w14:textId="77777777" w:rsidR="006670E2" w:rsidRPr="006670E2" w:rsidRDefault="006670E2" w:rsidP="006670E2">
      <w:pPr>
        <w:numPr>
          <w:ilvl w:val="0"/>
          <w:numId w:val="1166"/>
        </w:numPr>
        <w:tabs>
          <w:tab w:val="left" w:pos="1284"/>
        </w:tabs>
      </w:pPr>
      <w:r w:rsidRPr="006670E2">
        <w:t xml:space="preserve">Assign route </w:t>
      </w:r>
    </w:p>
    <w:p w14:paraId="1A6C9A35" w14:textId="77777777" w:rsidR="006670E2" w:rsidRPr="006670E2" w:rsidRDefault="006670E2" w:rsidP="006670E2">
      <w:pPr>
        <w:numPr>
          <w:ilvl w:val="0"/>
          <w:numId w:val="1166"/>
        </w:numPr>
        <w:tabs>
          <w:tab w:val="left" w:pos="1284"/>
        </w:tabs>
      </w:pPr>
      <w:r w:rsidRPr="006670E2">
        <w:t xml:space="preserve">Priority scheduling </w:t>
      </w:r>
    </w:p>
    <w:p w14:paraId="5364B17A" w14:textId="77777777" w:rsidR="006670E2" w:rsidRPr="006670E2" w:rsidRDefault="006670E2" w:rsidP="006670E2">
      <w:pPr>
        <w:numPr>
          <w:ilvl w:val="0"/>
          <w:numId w:val="1166"/>
        </w:numPr>
        <w:tabs>
          <w:tab w:val="left" w:pos="1284"/>
        </w:tabs>
      </w:pPr>
      <w:r w:rsidRPr="006670E2">
        <w:t xml:space="preserve">Delivery status </w:t>
      </w:r>
    </w:p>
    <w:p w14:paraId="58F9876F" w14:textId="77777777" w:rsidR="006670E2" w:rsidRPr="006670E2" w:rsidRDefault="006670E2" w:rsidP="006670E2">
      <w:pPr>
        <w:numPr>
          <w:ilvl w:val="0"/>
          <w:numId w:val="1166"/>
        </w:numPr>
        <w:tabs>
          <w:tab w:val="left" w:pos="1284"/>
        </w:tabs>
      </w:pPr>
      <w:r w:rsidRPr="006670E2">
        <w:t xml:space="preserve">History </w:t>
      </w:r>
    </w:p>
    <w:p w14:paraId="77CD9FA9" w14:textId="77777777" w:rsidR="006670E2" w:rsidRPr="006670E2" w:rsidRDefault="006670E2" w:rsidP="006670E2">
      <w:pPr>
        <w:tabs>
          <w:tab w:val="left" w:pos="1284"/>
        </w:tabs>
      </w:pPr>
      <w:r w:rsidRPr="006670E2">
        <w:t>Explain:</w:t>
      </w:r>
    </w:p>
    <w:p w14:paraId="26731DA4" w14:textId="77777777" w:rsidR="006670E2" w:rsidRPr="006670E2" w:rsidRDefault="006670E2" w:rsidP="006670E2">
      <w:pPr>
        <w:numPr>
          <w:ilvl w:val="0"/>
          <w:numId w:val="1167"/>
        </w:numPr>
        <w:tabs>
          <w:tab w:val="left" w:pos="1284"/>
        </w:tabs>
      </w:pPr>
      <w:r w:rsidRPr="006670E2">
        <w:t xml:space="preserve">Queue </w:t>
      </w:r>
    </w:p>
    <w:p w14:paraId="2944F12D" w14:textId="77777777" w:rsidR="006670E2" w:rsidRPr="006670E2" w:rsidRDefault="006670E2" w:rsidP="006670E2">
      <w:pPr>
        <w:numPr>
          <w:ilvl w:val="0"/>
          <w:numId w:val="1167"/>
        </w:numPr>
        <w:tabs>
          <w:tab w:val="left" w:pos="1284"/>
        </w:tabs>
      </w:pPr>
      <w:r w:rsidRPr="006670E2">
        <w:t xml:space="preserve">Priority Queue </w:t>
      </w:r>
    </w:p>
    <w:p w14:paraId="54E50198" w14:textId="77777777" w:rsidR="006670E2" w:rsidRPr="006670E2" w:rsidRDefault="006670E2" w:rsidP="006670E2">
      <w:pPr>
        <w:tabs>
          <w:tab w:val="left" w:pos="1284"/>
        </w:tabs>
      </w:pPr>
      <w:r w:rsidRPr="006670E2">
        <w:lastRenderedPageBreak/>
        <w:t>Demonstrate how urgent deliveries are processed first.</w:t>
      </w:r>
    </w:p>
    <w:p w14:paraId="707B1189" w14:textId="77777777" w:rsidR="006670E2" w:rsidRPr="006670E2" w:rsidRDefault="006670E2" w:rsidP="006670E2">
      <w:pPr>
        <w:tabs>
          <w:tab w:val="left" w:pos="1284"/>
        </w:tabs>
      </w:pPr>
      <w:r w:rsidRPr="006670E2">
        <w:pict w14:anchorId="5CA5766A">
          <v:rect id="_x0000_i16508" style="width:0;height:1.5pt" o:hralign="center" o:hrstd="t" o:hr="t" fillcolor="#a0a0a0" stroked="f"/>
        </w:pict>
      </w:r>
    </w:p>
    <w:p w14:paraId="3C5CB57F" w14:textId="77777777" w:rsidR="006670E2" w:rsidRPr="006670E2" w:rsidRDefault="006670E2" w:rsidP="006670E2">
      <w:pPr>
        <w:tabs>
          <w:tab w:val="left" w:pos="1284"/>
        </w:tabs>
        <w:rPr>
          <w:b/>
          <w:bCs/>
        </w:rPr>
      </w:pPr>
      <w:r w:rsidRPr="006670E2">
        <w:rPr>
          <w:b/>
          <w:bCs/>
        </w:rPr>
        <w:t>117. Analytics Dashboard Demonstration</w:t>
      </w:r>
    </w:p>
    <w:p w14:paraId="4BABA560" w14:textId="77777777" w:rsidR="006670E2" w:rsidRPr="006670E2" w:rsidRDefault="006670E2" w:rsidP="006670E2">
      <w:pPr>
        <w:tabs>
          <w:tab w:val="left" w:pos="1284"/>
        </w:tabs>
      </w:pPr>
      <w:r w:rsidRPr="006670E2">
        <w:t>Show:</w:t>
      </w:r>
    </w:p>
    <w:p w14:paraId="12F41E5B" w14:textId="77777777" w:rsidR="006670E2" w:rsidRPr="006670E2" w:rsidRDefault="006670E2" w:rsidP="006670E2">
      <w:pPr>
        <w:numPr>
          <w:ilvl w:val="0"/>
          <w:numId w:val="1168"/>
        </w:numPr>
        <w:tabs>
          <w:tab w:val="left" w:pos="1284"/>
        </w:tabs>
      </w:pPr>
      <w:r w:rsidRPr="006670E2">
        <w:t xml:space="preserve">KPI cards </w:t>
      </w:r>
    </w:p>
    <w:p w14:paraId="3A3D51AA" w14:textId="77777777" w:rsidR="006670E2" w:rsidRPr="006670E2" w:rsidRDefault="006670E2" w:rsidP="006670E2">
      <w:pPr>
        <w:numPr>
          <w:ilvl w:val="0"/>
          <w:numId w:val="1168"/>
        </w:numPr>
        <w:tabs>
          <w:tab w:val="left" w:pos="1284"/>
        </w:tabs>
      </w:pPr>
      <w:r w:rsidRPr="006670E2">
        <w:t xml:space="preserve">Charts </w:t>
      </w:r>
    </w:p>
    <w:p w14:paraId="5D72C0F8" w14:textId="77777777" w:rsidR="006670E2" w:rsidRPr="006670E2" w:rsidRDefault="006670E2" w:rsidP="006670E2">
      <w:pPr>
        <w:numPr>
          <w:ilvl w:val="0"/>
          <w:numId w:val="1168"/>
        </w:numPr>
        <w:tabs>
          <w:tab w:val="left" w:pos="1284"/>
        </w:tabs>
      </w:pPr>
      <w:r w:rsidRPr="006670E2">
        <w:t xml:space="preserve">Filters </w:t>
      </w:r>
    </w:p>
    <w:p w14:paraId="1661DE9C" w14:textId="77777777" w:rsidR="006670E2" w:rsidRPr="006670E2" w:rsidRDefault="006670E2" w:rsidP="006670E2">
      <w:pPr>
        <w:numPr>
          <w:ilvl w:val="0"/>
          <w:numId w:val="1168"/>
        </w:numPr>
        <w:tabs>
          <w:tab w:val="left" w:pos="1284"/>
        </w:tabs>
      </w:pPr>
      <w:r w:rsidRPr="006670E2">
        <w:t xml:space="preserve">Historical reports </w:t>
      </w:r>
    </w:p>
    <w:p w14:paraId="43A5CB75" w14:textId="77777777" w:rsidR="006670E2" w:rsidRPr="006670E2" w:rsidRDefault="006670E2" w:rsidP="006670E2">
      <w:pPr>
        <w:numPr>
          <w:ilvl w:val="0"/>
          <w:numId w:val="1168"/>
        </w:numPr>
        <w:tabs>
          <w:tab w:val="left" w:pos="1284"/>
        </w:tabs>
      </w:pPr>
      <w:r w:rsidRPr="006670E2">
        <w:t xml:space="preserve">Export functionality </w:t>
      </w:r>
    </w:p>
    <w:p w14:paraId="4A7B179A" w14:textId="77777777" w:rsidR="006670E2" w:rsidRPr="006670E2" w:rsidRDefault="006670E2" w:rsidP="006670E2">
      <w:pPr>
        <w:tabs>
          <w:tab w:val="left" w:pos="1284"/>
        </w:tabs>
      </w:pPr>
      <w:r w:rsidRPr="006670E2">
        <w:t>Explain:</w:t>
      </w:r>
    </w:p>
    <w:p w14:paraId="6F454F73" w14:textId="77777777" w:rsidR="006670E2" w:rsidRPr="006670E2" w:rsidRDefault="006670E2" w:rsidP="006670E2">
      <w:pPr>
        <w:numPr>
          <w:ilvl w:val="0"/>
          <w:numId w:val="1169"/>
        </w:numPr>
        <w:tabs>
          <w:tab w:val="left" w:pos="1284"/>
        </w:tabs>
      </w:pPr>
      <w:r w:rsidRPr="006670E2">
        <w:t xml:space="preserve">Aggregation </w:t>
      </w:r>
    </w:p>
    <w:p w14:paraId="5105ED2E" w14:textId="77777777" w:rsidR="006670E2" w:rsidRPr="006670E2" w:rsidRDefault="006670E2" w:rsidP="006670E2">
      <w:pPr>
        <w:numPr>
          <w:ilvl w:val="0"/>
          <w:numId w:val="1169"/>
        </w:numPr>
        <w:tabs>
          <w:tab w:val="left" w:pos="1284"/>
        </w:tabs>
      </w:pPr>
      <w:r w:rsidRPr="006670E2">
        <w:t xml:space="preserve">Hash Maps </w:t>
      </w:r>
    </w:p>
    <w:p w14:paraId="6B68E808" w14:textId="77777777" w:rsidR="006670E2" w:rsidRPr="006670E2" w:rsidRDefault="006670E2" w:rsidP="006670E2">
      <w:pPr>
        <w:numPr>
          <w:ilvl w:val="0"/>
          <w:numId w:val="1169"/>
        </w:numPr>
        <w:tabs>
          <w:tab w:val="left" w:pos="1284"/>
        </w:tabs>
      </w:pPr>
      <w:r w:rsidRPr="006670E2">
        <w:t xml:space="preserve">Prefix Sum </w:t>
      </w:r>
    </w:p>
    <w:p w14:paraId="329A7172" w14:textId="77777777" w:rsidR="006670E2" w:rsidRPr="006670E2" w:rsidRDefault="006670E2" w:rsidP="006670E2">
      <w:pPr>
        <w:numPr>
          <w:ilvl w:val="0"/>
          <w:numId w:val="1169"/>
        </w:numPr>
        <w:tabs>
          <w:tab w:val="left" w:pos="1284"/>
        </w:tabs>
      </w:pPr>
      <w:r w:rsidRPr="006670E2">
        <w:t xml:space="preserve">Merge Sort </w:t>
      </w:r>
    </w:p>
    <w:p w14:paraId="69FEE3AD" w14:textId="77777777" w:rsidR="006670E2" w:rsidRPr="006670E2" w:rsidRDefault="006670E2" w:rsidP="006670E2">
      <w:pPr>
        <w:numPr>
          <w:ilvl w:val="0"/>
          <w:numId w:val="1169"/>
        </w:numPr>
        <w:tabs>
          <w:tab w:val="left" w:pos="1284"/>
        </w:tabs>
      </w:pPr>
      <w:r w:rsidRPr="006670E2">
        <w:t xml:space="preserve">Quick Sort </w:t>
      </w:r>
    </w:p>
    <w:p w14:paraId="727145B4" w14:textId="77777777" w:rsidR="006670E2" w:rsidRPr="006670E2" w:rsidRDefault="006670E2" w:rsidP="006670E2">
      <w:pPr>
        <w:tabs>
          <w:tab w:val="left" w:pos="1284"/>
        </w:tabs>
      </w:pPr>
      <w:r w:rsidRPr="006670E2">
        <w:t>Describe how operational data is converted into business insights.</w:t>
      </w:r>
    </w:p>
    <w:p w14:paraId="7E8BECC5" w14:textId="77777777" w:rsidR="006670E2" w:rsidRPr="006670E2" w:rsidRDefault="006670E2" w:rsidP="006670E2">
      <w:pPr>
        <w:tabs>
          <w:tab w:val="left" w:pos="1284"/>
        </w:tabs>
      </w:pPr>
      <w:r w:rsidRPr="006670E2">
        <w:pict w14:anchorId="52BCA609">
          <v:rect id="_x0000_i16509" style="width:0;height:1.5pt" o:hralign="center" o:hrstd="t" o:hr="t" fillcolor="#a0a0a0" stroked="f"/>
        </w:pict>
      </w:r>
    </w:p>
    <w:p w14:paraId="59072E70" w14:textId="77777777" w:rsidR="006670E2" w:rsidRPr="006670E2" w:rsidRDefault="006670E2" w:rsidP="006670E2">
      <w:pPr>
        <w:tabs>
          <w:tab w:val="left" w:pos="1284"/>
        </w:tabs>
        <w:rPr>
          <w:b/>
          <w:bCs/>
        </w:rPr>
      </w:pPr>
      <w:r w:rsidRPr="006670E2">
        <w:rPr>
          <w:b/>
          <w:bCs/>
        </w:rPr>
        <w:t>118. Complete Demonstration Flow</w:t>
      </w:r>
    </w:p>
    <w:p w14:paraId="038D55AF" w14:textId="77777777" w:rsidR="006670E2" w:rsidRPr="006670E2" w:rsidRDefault="006670E2" w:rsidP="006670E2">
      <w:pPr>
        <w:tabs>
          <w:tab w:val="left" w:pos="1284"/>
        </w:tabs>
      </w:pPr>
      <w:r w:rsidRPr="006670E2">
        <w:t>Recommended presentation order:</w:t>
      </w:r>
    </w:p>
    <w:p w14:paraId="601CC9A1" w14:textId="77777777" w:rsidR="006670E2" w:rsidRPr="006670E2" w:rsidRDefault="006670E2" w:rsidP="006670E2">
      <w:pPr>
        <w:tabs>
          <w:tab w:val="left" w:pos="1284"/>
        </w:tabs>
      </w:pPr>
      <w:r w:rsidRPr="006670E2">
        <w:t>Login</w:t>
      </w:r>
    </w:p>
    <w:p w14:paraId="4B700206" w14:textId="77777777" w:rsidR="006670E2" w:rsidRPr="006670E2" w:rsidRDefault="006670E2" w:rsidP="006670E2">
      <w:pPr>
        <w:tabs>
          <w:tab w:val="left" w:pos="1284"/>
        </w:tabs>
      </w:pPr>
    </w:p>
    <w:p w14:paraId="230A8689" w14:textId="77777777" w:rsidR="006670E2" w:rsidRPr="006670E2" w:rsidRDefault="006670E2" w:rsidP="006670E2">
      <w:pPr>
        <w:tabs>
          <w:tab w:val="left" w:pos="1284"/>
        </w:tabs>
      </w:pPr>
      <w:r w:rsidRPr="006670E2">
        <w:t>↓</w:t>
      </w:r>
    </w:p>
    <w:p w14:paraId="65D7EDE4" w14:textId="77777777" w:rsidR="006670E2" w:rsidRPr="006670E2" w:rsidRDefault="006670E2" w:rsidP="006670E2">
      <w:pPr>
        <w:tabs>
          <w:tab w:val="left" w:pos="1284"/>
        </w:tabs>
      </w:pPr>
    </w:p>
    <w:p w14:paraId="27CE1F8B" w14:textId="77777777" w:rsidR="006670E2" w:rsidRPr="006670E2" w:rsidRDefault="006670E2" w:rsidP="006670E2">
      <w:pPr>
        <w:tabs>
          <w:tab w:val="left" w:pos="1284"/>
        </w:tabs>
      </w:pPr>
      <w:r w:rsidRPr="006670E2">
        <w:t>Dashboard</w:t>
      </w:r>
    </w:p>
    <w:p w14:paraId="299CD790" w14:textId="77777777" w:rsidR="006670E2" w:rsidRPr="006670E2" w:rsidRDefault="006670E2" w:rsidP="006670E2">
      <w:pPr>
        <w:tabs>
          <w:tab w:val="left" w:pos="1284"/>
        </w:tabs>
      </w:pPr>
    </w:p>
    <w:p w14:paraId="01066E68" w14:textId="77777777" w:rsidR="006670E2" w:rsidRPr="006670E2" w:rsidRDefault="006670E2" w:rsidP="006670E2">
      <w:pPr>
        <w:tabs>
          <w:tab w:val="left" w:pos="1284"/>
        </w:tabs>
      </w:pPr>
      <w:r w:rsidRPr="006670E2">
        <w:t>↓</w:t>
      </w:r>
    </w:p>
    <w:p w14:paraId="6EC63D02" w14:textId="77777777" w:rsidR="006670E2" w:rsidRPr="006670E2" w:rsidRDefault="006670E2" w:rsidP="006670E2">
      <w:pPr>
        <w:tabs>
          <w:tab w:val="left" w:pos="1284"/>
        </w:tabs>
      </w:pPr>
    </w:p>
    <w:p w14:paraId="461F5C88" w14:textId="77777777" w:rsidR="006670E2" w:rsidRPr="006670E2" w:rsidRDefault="006670E2" w:rsidP="006670E2">
      <w:pPr>
        <w:tabs>
          <w:tab w:val="left" w:pos="1284"/>
        </w:tabs>
      </w:pPr>
      <w:r w:rsidRPr="006670E2">
        <w:t>Fleet</w:t>
      </w:r>
    </w:p>
    <w:p w14:paraId="3C2D9484" w14:textId="77777777" w:rsidR="006670E2" w:rsidRPr="006670E2" w:rsidRDefault="006670E2" w:rsidP="006670E2">
      <w:pPr>
        <w:tabs>
          <w:tab w:val="left" w:pos="1284"/>
        </w:tabs>
      </w:pPr>
    </w:p>
    <w:p w14:paraId="3BA74DE4" w14:textId="77777777" w:rsidR="006670E2" w:rsidRPr="006670E2" w:rsidRDefault="006670E2" w:rsidP="006670E2">
      <w:pPr>
        <w:tabs>
          <w:tab w:val="left" w:pos="1284"/>
        </w:tabs>
      </w:pPr>
      <w:r w:rsidRPr="006670E2">
        <w:t>↓</w:t>
      </w:r>
    </w:p>
    <w:p w14:paraId="1C63F7AD" w14:textId="77777777" w:rsidR="006670E2" w:rsidRPr="006670E2" w:rsidRDefault="006670E2" w:rsidP="006670E2">
      <w:pPr>
        <w:tabs>
          <w:tab w:val="left" w:pos="1284"/>
        </w:tabs>
      </w:pPr>
    </w:p>
    <w:p w14:paraId="42216524" w14:textId="77777777" w:rsidR="006670E2" w:rsidRPr="006670E2" w:rsidRDefault="006670E2" w:rsidP="006670E2">
      <w:pPr>
        <w:tabs>
          <w:tab w:val="left" w:pos="1284"/>
        </w:tabs>
      </w:pPr>
      <w:r w:rsidRPr="006670E2">
        <w:lastRenderedPageBreak/>
        <w:t>Route</w:t>
      </w:r>
    </w:p>
    <w:p w14:paraId="1631DFE3" w14:textId="77777777" w:rsidR="006670E2" w:rsidRPr="006670E2" w:rsidRDefault="006670E2" w:rsidP="006670E2">
      <w:pPr>
        <w:tabs>
          <w:tab w:val="left" w:pos="1284"/>
        </w:tabs>
      </w:pPr>
    </w:p>
    <w:p w14:paraId="1266B7B9" w14:textId="77777777" w:rsidR="006670E2" w:rsidRPr="006670E2" w:rsidRDefault="006670E2" w:rsidP="006670E2">
      <w:pPr>
        <w:tabs>
          <w:tab w:val="left" w:pos="1284"/>
        </w:tabs>
      </w:pPr>
      <w:r w:rsidRPr="006670E2">
        <w:t>↓</w:t>
      </w:r>
    </w:p>
    <w:p w14:paraId="09A2E6CA" w14:textId="77777777" w:rsidR="006670E2" w:rsidRPr="006670E2" w:rsidRDefault="006670E2" w:rsidP="006670E2">
      <w:pPr>
        <w:tabs>
          <w:tab w:val="left" w:pos="1284"/>
        </w:tabs>
      </w:pPr>
    </w:p>
    <w:p w14:paraId="497C77CC" w14:textId="77777777" w:rsidR="006670E2" w:rsidRPr="006670E2" w:rsidRDefault="006670E2" w:rsidP="006670E2">
      <w:pPr>
        <w:tabs>
          <w:tab w:val="left" w:pos="1284"/>
        </w:tabs>
      </w:pPr>
      <w:r w:rsidRPr="006670E2">
        <w:t>Delivery</w:t>
      </w:r>
    </w:p>
    <w:p w14:paraId="470CB197" w14:textId="77777777" w:rsidR="006670E2" w:rsidRPr="006670E2" w:rsidRDefault="006670E2" w:rsidP="006670E2">
      <w:pPr>
        <w:tabs>
          <w:tab w:val="left" w:pos="1284"/>
        </w:tabs>
      </w:pPr>
    </w:p>
    <w:p w14:paraId="4D05B796" w14:textId="77777777" w:rsidR="006670E2" w:rsidRPr="006670E2" w:rsidRDefault="006670E2" w:rsidP="006670E2">
      <w:pPr>
        <w:tabs>
          <w:tab w:val="left" w:pos="1284"/>
        </w:tabs>
      </w:pPr>
      <w:r w:rsidRPr="006670E2">
        <w:t>↓</w:t>
      </w:r>
    </w:p>
    <w:p w14:paraId="6F60C523" w14:textId="77777777" w:rsidR="006670E2" w:rsidRPr="006670E2" w:rsidRDefault="006670E2" w:rsidP="006670E2">
      <w:pPr>
        <w:tabs>
          <w:tab w:val="left" w:pos="1284"/>
        </w:tabs>
      </w:pPr>
    </w:p>
    <w:p w14:paraId="6E77D323" w14:textId="77777777" w:rsidR="006670E2" w:rsidRPr="006670E2" w:rsidRDefault="006670E2" w:rsidP="006670E2">
      <w:pPr>
        <w:tabs>
          <w:tab w:val="left" w:pos="1284"/>
        </w:tabs>
      </w:pPr>
      <w:r w:rsidRPr="006670E2">
        <w:t>Analytics</w:t>
      </w:r>
    </w:p>
    <w:p w14:paraId="05EBD6A3" w14:textId="77777777" w:rsidR="006670E2" w:rsidRPr="006670E2" w:rsidRDefault="006670E2" w:rsidP="006670E2">
      <w:pPr>
        <w:tabs>
          <w:tab w:val="left" w:pos="1284"/>
        </w:tabs>
      </w:pPr>
    </w:p>
    <w:p w14:paraId="4395D480" w14:textId="77777777" w:rsidR="006670E2" w:rsidRPr="006670E2" w:rsidRDefault="006670E2" w:rsidP="006670E2">
      <w:pPr>
        <w:tabs>
          <w:tab w:val="left" w:pos="1284"/>
        </w:tabs>
      </w:pPr>
      <w:r w:rsidRPr="006670E2">
        <w:t>↓</w:t>
      </w:r>
    </w:p>
    <w:p w14:paraId="66060F8F" w14:textId="77777777" w:rsidR="006670E2" w:rsidRPr="006670E2" w:rsidRDefault="006670E2" w:rsidP="006670E2">
      <w:pPr>
        <w:tabs>
          <w:tab w:val="left" w:pos="1284"/>
        </w:tabs>
      </w:pPr>
    </w:p>
    <w:p w14:paraId="118FD1B8" w14:textId="77777777" w:rsidR="006670E2" w:rsidRPr="006670E2" w:rsidRDefault="006670E2" w:rsidP="006670E2">
      <w:pPr>
        <w:tabs>
          <w:tab w:val="left" w:pos="1284"/>
        </w:tabs>
      </w:pPr>
      <w:r w:rsidRPr="006670E2">
        <w:t>Logout</w:t>
      </w:r>
    </w:p>
    <w:p w14:paraId="556D417B" w14:textId="77777777" w:rsidR="006670E2" w:rsidRPr="006670E2" w:rsidRDefault="006670E2" w:rsidP="006670E2">
      <w:pPr>
        <w:tabs>
          <w:tab w:val="left" w:pos="1284"/>
        </w:tabs>
      </w:pPr>
      <w:r w:rsidRPr="006670E2">
        <w:t>This sequence follows the actual operational lifecycle.</w:t>
      </w:r>
    </w:p>
    <w:p w14:paraId="5B75EA04" w14:textId="77777777" w:rsidR="006670E2" w:rsidRPr="006670E2" w:rsidRDefault="006670E2" w:rsidP="006670E2">
      <w:pPr>
        <w:tabs>
          <w:tab w:val="left" w:pos="1284"/>
        </w:tabs>
      </w:pPr>
      <w:r w:rsidRPr="006670E2">
        <w:pict w14:anchorId="2A3A85D5">
          <v:rect id="_x0000_i16510" style="width:0;height:1.5pt" o:hralign="center" o:hrstd="t" o:hr="t" fillcolor="#a0a0a0" stroked="f"/>
        </w:pict>
      </w:r>
    </w:p>
    <w:p w14:paraId="559F8F97" w14:textId="77777777" w:rsidR="006670E2" w:rsidRPr="006670E2" w:rsidRDefault="006670E2" w:rsidP="006670E2">
      <w:pPr>
        <w:tabs>
          <w:tab w:val="left" w:pos="1284"/>
        </w:tabs>
        <w:rPr>
          <w:b/>
          <w:bCs/>
        </w:rPr>
      </w:pPr>
      <w:r w:rsidRPr="006670E2">
        <w:rPr>
          <w:b/>
          <w:bCs/>
        </w:rPr>
        <w:t>119. Suggested Presentation Script</w:t>
      </w:r>
    </w:p>
    <w:p w14:paraId="65548286" w14:textId="77777777" w:rsidR="006670E2" w:rsidRPr="006670E2" w:rsidRDefault="006670E2" w:rsidP="006670E2">
      <w:pPr>
        <w:tabs>
          <w:tab w:val="left" w:pos="1284"/>
        </w:tabs>
      </w:pPr>
      <w:r w:rsidRPr="006670E2">
        <w:t>A recommended demonstration sequence:</w:t>
      </w:r>
    </w:p>
    <w:p w14:paraId="76203361" w14:textId="77777777" w:rsidR="006670E2" w:rsidRPr="006670E2" w:rsidRDefault="006670E2" w:rsidP="006670E2">
      <w:pPr>
        <w:numPr>
          <w:ilvl w:val="0"/>
          <w:numId w:val="1170"/>
        </w:numPr>
        <w:tabs>
          <w:tab w:val="left" w:pos="1284"/>
        </w:tabs>
      </w:pPr>
      <w:r w:rsidRPr="006670E2">
        <w:t xml:space="preserve">Introduce the project objective. </w:t>
      </w:r>
    </w:p>
    <w:p w14:paraId="4C60153C" w14:textId="77777777" w:rsidR="006670E2" w:rsidRPr="006670E2" w:rsidRDefault="006670E2" w:rsidP="006670E2">
      <w:pPr>
        <w:numPr>
          <w:ilvl w:val="0"/>
          <w:numId w:val="1170"/>
        </w:numPr>
        <w:tabs>
          <w:tab w:val="left" w:pos="1284"/>
        </w:tabs>
      </w:pPr>
      <w:r w:rsidRPr="006670E2">
        <w:t xml:space="preserve">Explain the technology stack. </w:t>
      </w:r>
    </w:p>
    <w:p w14:paraId="1D1B8886" w14:textId="77777777" w:rsidR="006670E2" w:rsidRPr="006670E2" w:rsidRDefault="006670E2" w:rsidP="006670E2">
      <w:pPr>
        <w:numPr>
          <w:ilvl w:val="0"/>
          <w:numId w:val="1170"/>
        </w:numPr>
        <w:tabs>
          <w:tab w:val="left" w:pos="1284"/>
        </w:tabs>
      </w:pPr>
      <w:r w:rsidRPr="006670E2">
        <w:t xml:space="preserve">Log into the application. </w:t>
      </w:r>
    </w:p>
    <w:p w14:paraId="44513B78" w14:textId="77777777" w:rsidR="006670E2" w:rsidRPr="006670E2" w:rsidRDefault="006670E2" w:rsidP="006670E2">
      <w:pPr>
        <w:numPr>
          <w:ilvl w:val="0"/>
          <w:numId w:val="1170"/>
        </w:numPr>
        <w:tabs>
          <w:tab w:val="left" w:pos="1284"/>
        </w:tabs>
      </w:pPr>
      <w:r w:rsidRPr="006670E2">
        <w:t xml:space="preserve">Present each module. </w:t>
      </w:r>
    </w:p>
    <w:p w14:paraId="7B634CAC" w14:textId="77777777" w:rsidR="006670E2" w:rsidRPr="006670E2" w:rsidRDefault="006670E2" w:rsidP="006670E2">
      <w:pPr>
        <w:numPr>
          <w:ilvl w:val="0"/>
          <w:numId w:val="1170"/>
        </w:numPr>
        <w:tabs>
          <w:tab w:val="left" w:pos="1284"/>
        </w:tabs>
      </w:pPr>
      <w:r w:rsidRPr="006670E2">
        <w:t xml:space="preserve">Explain the DSA used. </w:t>
      </w:r>
    </w:p>
    <w:p w14:paraId="2B8159C6" w14:textId="77777777" w:rsidR="006670E2" w:rsidRPr="006670E2" w:rsidRDefault="006670E2" w:rsidP="006670E2">
      <w:pPr>
        <w:numPr>
          <w:ilvl w:val="0"/>
          <w:numId w:val="1170"/>
        </w:numPr>
        <w:tabs>
          <w:tab w:val="left" w:pos="1284"/>
        </w:tabs>
      </w:pPr>
      <w:r w:rsidRPr="006670E2">
        <w:t xml:space="preserve">Show backend architecture. </w:t>
      </w:r>
    </w:p>
    <w:p w14:paraId="1C5DBB00" w14:textId="77777777" w:rsidR="006670E2" w:rsidRPr="006670E2" w:rsidRDefault="006670E2" w:rsidP="006670E2">
      <w:pPr>
        <w:numPr>
          <w:ilvl w:val="0"/>
          <w:numId w:val="1170"/>
        </w:numPr>
        <w:tabs>
          <w:tab w:val="left" w:pos="1284"/>
        </w:tabs>
      </w:pPr>
      <w:r w:rsidRPr="006670E2">
        <w:t xml:space="preserve">Demonstrate analytics. </w:t>
      </w:r>
    </w:p>
    <w:p w14:paraId="52DBC012" w14:textId="77777777" w:rsidR="006670E2" w:rsidRPr="006670E2" w:rsidRDefault="006670E2" w:rsidP="006670E2">
      <w:pPr>
        <w:numPr>
          <w:ilvl w:val="0"/>
          <w:numId w:val="1170"/>
        </w:numPr>
        <w:tabs>
          <w:tab w:val="left" w:pos="1284"/>
        </w:tabs>
      </w:pPr>
      <w:r w:rsidRPr="006670E2">
        <w:t xml:space="preserve">Explain future scope. </w:t>
      </w:r>
    </w:p>
    <w:p w14:paraId="536460E8" w14:textId="77777777" w:rsidR="006670E2" w:rsidRPr="006670E2" w:rsidRDefault="006670E2" w:rsidP="006670E2">
      <w:pPr>
        <w:numPr>
          <w:ilvl w:val="0"/>
          <w:numId w:val="1170"/>
        </w:numPr>
        <w:tabs>
          <w:tab w:val="left" w:pos="1284"/>
        </w:tabs>
      </w:pPr>
      <w:r w:rsidRPr="006670E2">
        <w:t xml:space="preserve">Answer questions. </w:t>
      </w:r>
    </w:p>
    <w:p w14:paraId="4CE69379" w14:textId="77777777" w:rsidR="006670E2" w:rsidRPr="006670E2" w:rsidRDefault="006670E2" w:rsidP="006670E2">
      <w:pPr>
        <w:tabs>
          <w:tab w:val="left" w:pos="1284"/>
        </w:tabs>
      </w:pPr>
      <w:r w:rsidRPr="006670E2">
        <w:t>This provides a logical and professional presentation.</w:t>
      </w:r>
    </w:p>
    <w:p w14:paraId="44B47813" w14:textId="77777777" w:rsidR="006670E2" w:rsidRPr="006670E2" w:rsidRDefault="006670E2" w:rsidP="006670E2">
      <w:pPr>
        <w:tabs>
          <w:tab w:val="left" w:pos="1284"/>
        </w:tabs>
      </w:pPr>
      <w:r w:rsidRPr="006670E2">
        <w:pict w14:anchorId="222CF8B3">
          <v:rect id="_x0000_i16511" style="width:0;height:1.5pt" o:hralign="center" o:hrstd="t" o:hr="t" fillcolor="#a0a0a0" stroked="f"/>
        </w:pict>
      </w:r>
    </w:p>
    <w:p w14:paraId="5A6F590D" w14:textId="77777777" w:rsidR="006670E2" w:rsidRPr="006670E2" w:rsidRDefault="006670E2" w:rsidP="006670E2">
      <w:pPr>
        <w:tabs>
          <w:tab w:val="left" w:pos="1284"/>
        </w:tabs>
        <w:rPr>
          <w:b/>
          <w:bCs/>
        </w:rPr>
      </w:pPr>
      <w:r w:rsidRPr="006670E2">
        <w:rPr>
          <w:b/>
          <w:bCs/>
        </w:rPr>
        <w:t>120. Demonstration Tips</w:t>
      </w:r>
    </w:p>
    <w:p w14:paraId="7CB833FE" w14:textId="77777777" w:rsidR="006670E2" w:rsidRPr="006670E2" w:rsidRDefault="006670E2" w:rsidP="006670E2">
      <w:pPr>
        <w:tabs>
          <w:tab w:val="left" w:pos="1284"/>
        </w:tabs>
      </w:pPr>
      <w:r w:rsidRPr="006670E2">
        <w:t>During the presentation:</w:t>
      </w:r>
    </w:p>
    <w:p w14:paraId="41AF832C" w14:textId="77777777" w:rsidR="006670E2" w:rsidRPr="006670E2" w:rsidRDefault="006670E2" w:rsidP="006670E2">
      <w:pPr>
        <w:numPr>
          <w:ilvl w:val="0"/>
          <w:numId w:val="1171"/>
        </w:numPr>
        <w:tabs>
          <w:tab w:val="left" w:pos="1284"/>
        </w:tabs>
      </w:pPr>
      <w:r w:rsidRPr="006670E2">
        <w:t xml:space="preserve">Keep the browser zoom at 100%. </w:t>
      </w:r>
    </w:p>
    <w:p w14:paraId="0547F80B" w14:textId="77777777" w:rsidR="006670E2" w:rsidRPr="006670E2" w:rsidRDefault="006670E2" w:rsidP="006670E2">
      <w:pPr>
        <w:numPr>
          <w:ilvl w:val="0"/>
          <w:numId w:val="1171"/>
        </w:numPr>
        <w:tabs>
          <w:tab w:val="left" w:pos="1284"/>
        </w:tabs>
      </w:pPr>
      <w:r w:rsidRPr="006670E2">
        <w:lastRenderedPageBreak/>
        <w:t xml:space="preserve">Use fullscreen mode. </w:t>
      </w:r>
    </w:p>
    <w:p w14:paraId="3503754B" w14:textId="77777777" w:rsidR="006670E2" w:rsidRPr="006670E2" w:rsidRDefault="006670E2" w:rsidP="006670E2">
      <w:pPr>
        <w:numPr>
          <w:ilvl w:val="0"/>
          <w:numId w:val="1171"/>
        </w:numPr>
        <w:tabs>
          <w:tab w:val="left" w:pos="1284"/>
        </w:tabs>
      </w:pPr>
      <w:r w:rsidRPr="006670E2">
        <w:t xml:space="preserve">Navigate slowly. </w:t>
      </w:r>
    </w:p>
    <w:p w14:paraId="60B79A08" w14:textId="77777777" w:rsidR="006670E2" w:rsidRPr="006670E2" w:rsidRDefault="006670E2" w:rsidP="006670E2">
      <w:pPr>
        <w:numPr>
          <w:ilvl w:val="0"/>
          <w:numId w:val="1171"/>
        </w:numPr>
        <w:tabs>
          <w:tab w:val="left" w:pos="1284"/>
        </w:tabs>
      </w:pPr>
      <w:r w:rsidRPr="006670E2">
        <w:t xml:space="preserve">Explain why each feature exists. </w:t>
      </w:r>
    </w:p>
    <w:p w14:paraId="7E9D124C" w14:textId="77777777" w:rsidR="006670E2" w:rsidRPr="006670E2" w:rsidRDefault="006670E2" w:rsidP="006670E2">
      <w:pPr>
        <w:numPr>
          <w:ilvl w:val="0"/>
          <w:numId w:val="1171"/>
        </w:numPr>
        <w:tabs>
          <w:tab w:val="left" w:pos="1284"/>
        </w:tabs>
      </w:pPr>
      <w:r w:rsidRPr="006670E2">
        <w:t xml:space="preserve">Relate every DSA concept to a real business problem. </w:t>
      </w:r>
    </w:p>
    <w:p w14:paraId="6AD3F54D" w14:textId="77777777" w:rsidR="006670E2" w:rsidRPr="006670E2" w:rsidRDefault="006670E2" w:rsidP="006670E2">
      <w:pPr>
        <w:numPr>
          <w:ilvl w:val="0"/>
          <w:numId w:val="1171"/>
        </w:numPr>
        <w:tabs>
          <w:tab w:val="left" w:pos="1284"/>
        </w:tabs>
      </w:pPr>
      <w:r w:rsidRPr="006670E2">
        <w:t xml:space="preserve">Avoid unnecessary technical jargon for non-technical audiences. </w:t>
      </w:r>
    </w:p>
    <w:p w14:paraId="60768960" w14:textId="77777777" w:rsidR="006670E2" w:rsidRPr="006670E2" w:rsidRDefault="006670E2" w:rsidP="006670E2">
      <w:pPr>
        <w:tabs>
          <w:tab w:val="left" w:pos="1284"/>
        </w:tabs>
      </w:pPr>
      <w:r w:rsidRPr="006670E2">
        <w:pict w14:anchorId="324DA6F9">
          <v:rect id="_x0000_i16512" style="width:0;height:1.5pt" o:hralign="center" o:hrstd="t" o:hr="t" fillcolor="#a0a0a0" stroked="f"/>
        </w:pict>
      </w:r>
    </w:p>
    <w:p w14:paraId="3E811233" w14:textId="77777777" w:rsidR="006670E2" w:rsidRPr="006670E2" w:rsidRDefault="006670E2" w:rsidP="006670E2">
      <w:pPr>
        <w:tabs>
          <w:tab w:val="left" w:pos="1284"/>
        </w:tabs>
        <w:rPr>
          <w:b/>
          <w:bCs/>
        </w:rPr>
      </w:pPr>
      <w:r w:rsidRPr="006670E2">
        <w:rPr>
          <w:b/>
          <w:bCs/>
        </w:rPr>
        <w:t>121. Troubleshooting Guide</w:t>
      </w:r>
    </w:p>
    <w:p w14:paraId="78A3FEB3" w14:textId="77777777" w:rsidR="006670E2" w:rsidRPr="006670E2" w:rsidRDefault="006670E2" w:rsidP="006670E2">
      <w:pPr>
        <w:tabs>
          <w:tab w:val="left" w:pos="1284"/>
        </w:tabs>
        <w:rPr>
          <w:b/>
          <w:bCs/>
        </w:rPr>
      </w:pPr>
      <w:r w:rsidRPr="006670E2">
        <w:rPr>
          <w:b/>
          <w:bCs/>
        </w:rPr>
        <w:t>Backend does not start</w:t>
      </w:r>
    </w:p>
    <w:p w14:paraId="466F0081" w14:textId="77777777" w:rsidR="006670E2" w:rsidRPr="006670E2" w:rsidRDefault="006670E2" w:rsidP="006670E2">
      <w:pPr>
        <w:tabs>
          <w:tab w:val="left" w:pos="1284"/>
        </w:tabs>
      </w:pPr>
      <w:r w:rsidRPr="006670E2">
        <w:t>Check:</w:t>
      </w:r>
    </w:p>
    <w:p w14:paraId="2B7328DC" w14:textId="77777777" w:rsidR="006670E2" w:rsidRPr="006670E2" w:rsidRDefault="006670E2" w:rsidP="006670E2">
      <w:pPr>
        <w:numPr>
          <w:ilvl w:val="0"/>
          <w:numId w:val="1172"/>
        </w:numPr>
        <w:tabs>
          <w:tab w:val="left" w:pos="1284"/>
        </w:tabs>
      </w:pPr>
      <w:r w:rsidRPr="006670E2">
        <w:t xml:space="preserve">Node.js installation </w:t>
      </w:r>
    </w:p>
    <w:p w14:paraId="7BF34B26" w14:textId="77777777" w:rsidR="006670E2" w:rsidRPr="006670E2" w:rsidRDefault="006670E2" w:rsidP="006670E2">
      <w:pPr>
        <w:numPr>
          <w:ilvl w:val="0"/>
          <w:numId w:val="1172"/>
        </w:numPr>
        <w:tabs>
          <w:tab w:val="left" w:pos="1284"/>
        </w:tabs>
      </w:pPr>
      <w:r w:rsidRPr="006670E2">
        <w:t xml:space="preserve">Dependencies </w:t>
      </w:r>
    </w:p>
    <w:p w14:paraId="3F96D8BB" w14:textId="77777777" w:rsidR="006670E2" w:rsidRPr="006670E2" w:rsidRDefault="006670E2" w:rsidP="006670E2">
      <w:pPr>
        <w:numPr>
          <w:ilvl w:val="0"/>
          <w:numId w:val="1172"/>
        </w:numPr>
        <w:tabs>
          <w:tab w:val="left" w:pos="1284"/>
        </w:tabs>
      </w:pPr>
      <w:r w:rsidRPr="006670E2">
        <w:t xml:space="preserve">Environment variables </w:t>
      </w:r>
    </w:p>
    <w:p w14:paraId="19055561" w14:textId="77777777" w:rsidR="006670E2" w:rsidRPr="006670E2" w:rsidRDefault="006670E2" w:rsidP="006670E2">
      <w:pPr>
        <w:numPr>
          <w:ilvl w:val="0"/>
          <w:numId w:val="1172"/>
        </w:numPr>
        <w:tabs>
          <w:tab w:val="left" w:pos="1284"/>
        </w:tabs>
      </w:pPr>
      <w:r w:rsidRPr="006670E2">
        <w:t xml:space="preserve">MongoDB connection </w:t>
      </w:r>
    </w:p>
    <w:p w14:paraId="7CA91CBD" w14:textId="77777777" w:rsidR="006670E2" w:rsidRPr="006670E2" w:rsidRDefault="006670E2" w:rsidP="006670E2">
      <w:pPr>
        <w:tabs>
          <w:tab w:val="left" w:pos="1284"/>
        </w:tabs>
      </w:pPr>
      <w:r w:rsidRPr="006670E2">
        <w:pict w14:anchorId="680B5DEB">
          <v:rect id="_x0000_i16513" style="width:0;height:1.5pt" o:hralign="center" o:hrstd="t" o:hr="t" fillcolor="#a0a0a0" stroked="f"/>
        </w:pict>
      </w:r>
    </w:p>
    <w:p w14:paraId="7EC068D4" w14:textId="77777777" w:rsidR="006670E2" w:rsidRPr="006670E2" w:rsidRDefault="006670E2" w:rsidP="006670E2">
      <w:pPr>
        <w:tabs>
          <w:tab w:val="left" w:pos="1284"/>
        </w:tabs>
        <w:rPr>
          <w:b/>
          <w:bCs/>
        </w:rPr>
      </w:pPr>
      <w:r w:rsidRPr="006670E2">
        <w:rPr>
          <w:b/>
          <w:bCs/>
        </w:rPr>
        <w:t>Frontend does not load</w:t>
      </w:r>
    </w:p>
    <w:p w14:paraId="36829C0E" w14:textId="77777777" w:rsidR="006670E2" w:rsidRPr="006670E2" w:rsidRDefault="006670E2" w:rsidP="006670E2">
      <w:pPr>
        <w:tabs>
          <w:tab w:val="left" w:pos="1284"/>
        </w:tabs>
      </w:pPr>
      <w:r w:rsidRPr="006670E2">
        <w:t>Check:</w:t>
      </w:r>
    </w:p>
    <w:p w14:paraId="4BA9957C" w14:textId="77777777" w:rsidR="006670E2" w:rsidRPr="006670E2" w:rsidRDefault="006670E2" w:rsidP="006670E2">
      <w:pPr>
        <w:numPr>
          <w:ilvl w:val="0"/>
          <w:numId w:val="1173"/>
        </w:numPr>
        <w:tabs>
          <w:tab w:val="left" w:pos="1284"/>
        </w:tabs>
      </w:pPr>
      <w:r w:rsidRPr="006670E2">
        <w:t xml:space="preserve">Backend running </w:t>
      </w:r>
    </w:p>
    <w:p w14:paraId="43D88C11" w14:textId="77777777" w:rsidR="006670E2" w:rsidRPr="006670E2" w:rsidRDefault="006670E2" w:rsidP="006670E2">
      <w:pPr>
        <w:numPr>
          <w:ilvl w:val="0"/>
          <w:numId w:val="1173"/>
        </w:numPr>
        <w:tabs>
          <w:tab w:val="left" w:pos="1284"/>
        </w:tabs>
      </w:pPr>
      <w:r w:rsidRPr="006670E2">
        <w:t xml:space="preserve">Dependencies installed </w:t>
      </w:r>
    </w:p>
    <w:p w14:paraId="65822FBB" w14:textId="77777777" w:rsidR="006670E2" w:rsidRPr="006670E2" w:rsidRDefault="006670E2" w:rsidP="006670E2">
      <w:pPr>
        <w:numPr>
          <w:ilvl w:val="0"/>
          <w:numId w:val="1173"/>
        </w:numPr>
        <w:tabs>
          <w:tab w:val="left" w:pos="1284"/>
        </w:tabs>
      </w:pPr>
      <w:r w:rsidRPr="006670E2">
        <w:t xml:space="preserve">Correct API base URL </w:t>
      </w:r>
    </w:p>
    <w:p w14:paraId="4E6E04AE" w14:textId="77777777" w:rsidR="006670E2" w:rsidRPr="006670E2" w:rsidRDefault="006670E2" w:rsidP="006670E2">
      <w:pPr>
        <w:tabs>
          <w:tab w:val="left" w:pos="1284"/>
        </w:tabs>
      </w:pPr>
      <w:r w:rsidRPr="006670E2">
        <w:pict w14:anchorId="171EFACF">
          <v:rect id="_x0000_i16514" style="width:0;height:1.5pt" o:hralign="center" o:hrstd="t" o:hr="t" fillcolor="#a0a0a0" stroked="f"/>
        </w:pict>
      </w:r>
    </w:p>
    <w:p w14:paraId="6DB668B1" w14:textId="77777777" w:rsidR="006670E2" w:rsidRPr="006670E2" w:rsidRDefault="006670E2" w:rsidP="006670E2">
      <w:pPr>
        <w:tabs>
          <w:tab w:val="left" w:pos="1284"/>
        </w:tabs>
        <w:rPr>
          <w:b/>
          <w:bCs/>
        </w:rPr>
      </w:pPr>
      <w:r w:rsidRPr="006670E2">
        <w:rPr>
          <w:b/>
          <w:bCs/>
        </w:rPr>
        <w:t>Database connection fails</w:t>
      </w:r>
    </w:p>
    <w:p w14:paraId="09DB3435" w14:textId="77777777" w:rsidR="006670E2" w:rsidRPr="006670E2" w:rsidRDefault="006670E2" w:rsidP="006670E2">
      <w:pPr>
        <w:tabs>
          <w:tab w:val="left" w:pos="1284"/>
        </w:tabs>
      </w:pPr>
      <w:r w:rsidRPr="006670E2">
        <w:t>Verify:</w:t>
      </w:r>
    </w:p>
    <w:p w14:paraId="396E89EE" w14:textId="77777777" w:rsidR="006670E2" w:rsidRPr="006670E2" w:rsidRDefault="006670E2" w:rsidP="006670E2">
      <w:pPr>
        <w:numPr>
          <w:ilvl w:val="0"/>
          <w:numId w:val="1174"/>
        </w:numPr>
        <w:tabs>
          <w:tab w:val="left" w:pos="1284"/>
        </w:tabs>
      </w:pPr>
      <w:r w:rsidRPr="006670E2">
        <w:t xml:space="preserve">MongoDB URI </w:t>
      </w:r>
    </w:p>
    <w:p w14:paraId="60AE3D89" w14:textId="77777777" w:rsidR="006670E2" w:rsidRPr="006670E2" w:rsidRDefault="006670E2" w:rsidP="006670E2">
      <w:pPr>
        <w:numPr>
          <w:ilvl w:val="0"/>
          <w:numId w:val="1174"/>
        </w:numPr>
        <w:tabs>
          <w:tab w:val="left" w:pos="1284"/>
        </w:tabs>
      </w:pPr>
      <w:r w:rsidRPr="006670E2">
        <w:t xml:space="preserve">Network access </w:t>
      </w:r>
    </w:p>
    <w:p w14:paraId="177B94F4" w14:textId="77777777" w:rsidR="006670E2" w:rsidRPr="006670E2" w:rsidRDefault="006670E2" w:rsidP="006670E2">
      <w:pPr>
        <w:numPr>
          <w:ilvl w:val="0"/>
          <w:numId w:val="1174"/>
        </w:numPr>
        <w:tabs>
          <w:tab w:val="left" w:pos="1284"/>
        </w:tabs>
      </w:pPr>
      <w:r w:rsidRPr="006670E2">
        <w:t xml:space="preserve">Database credentials </w:t>
      </w:r>
    </w:p>
    <w:p w14:paraId="7B0E027E" w14:textId="77777777" w:rsidR="006670E2" w:rsidRPr="006670E2" w:rsidRDefault="006670E2" w:rsidP="006670E2">
      <w:pPr>
        <w:tabs>
          <w:tab w:val="left" w:pos="1284"/>
        </w:tabs>
      </w:pPr>
      <w:r w:rsidRPr="006670E2">
        <w:pict w14:anchorId="1A888309">
          <v:rect id="_x0000_i16515" style="width:0;height:1.5pt" o:hralign="center" o:hrstd="t" o:hr="t" fillcolor="#a0a0a0" stroked="f"/>
        </w:pict>
      </w:r>
    </w:p>
    <w:p w14:paraId="6382A245" w14:textId="77777777" w:rsidR="006670E2" w:rsidRPr="006670E2" w:rsidRDefault="006670E2" w:rsidP="006670E2">
      <w:pPr>
        <w:tabs>
          <w:tab w:val="left" w:pos="1284"/>
        </w:tabs>
        <w:rPr>
          <w:b/>
          <w:bCs/>
        </w:rPr>
      </w:pPr>
      <w:r w:rsidRPr="006670E2">
        <w:rPr>
          <w:b/>
          <w:bCs/>
        </w:rPr>
        <w:t>Login fails</w:t>
      </w:r>
    </w:p>
    <w:p w14:paraId="25980CB5" w14:textId="77777777" w:rsidR="006670E2" w:rsidRPr="006670E2" w:rsidRDefault="006670E2" w:rsidP="006670E2">
      <w:pPr>
        <w:tabs>
          <w:tab w:val="left" w:pos="1284"/>
        </w:tabs>
      </w:pPr>
      <w:r w:rsidRPr="006670E2">
        <w:t>Verify:</w:t>
      </w:r>
    </w:p>
    <w:p w14:paraId="552C34D9" w14:textId="77777777" w:rsidR="006670E2" w:rsidRPr="006670E2" w:rsidRDefault="006670E2" w:rsidP="006670E2">
      <w:pPr>
        <w:numPr>
          <w:ilvl w:val="0"/>
          <w:numId w:val="1175"/>
        </w:numPr>
        <w:tabs>
          <w:tab w:val="left" w:pos="1284"/>
        </w:tabs>
      </w:pPr>
      <w:r w:rsidRPr="006670E2">
        <w:t xml:space="preserve">User exists </w:t>
      </w:r>
    </w:p>
    <w:p w14:paraId="1BF45269" w14:textId="77777777" w:rsidR="006670E2" w:rsidRPr="006670E2" w:rsidRDefault="006670E2" w:rsidP="006670E2">
      <w:pPr>
        <w:numPr>
          <w:ilvl w:val="0"/>
          <w:numId w:val="1175"/>
        </w:numPr>
        <w:tabs>
          <w:tab w:val="left" w:pos="1284"/>
        </w:tabs>
      </w:pPr>
      <w:r w:rsidRPr="006670E2">
        <w:t xml:space="preserve">JWT configuration </w:t>
      </w:r>
    </w:p>
    <w:p w14:paraId="070A3700" w14:textId="77777777" w:rsidR="006670E2" w:rsidRPr="006670E2" w:rsidRDefault="006670E2" w:rsidP="006670E2">
      <w:pPr>
        <w:numPr>
          <w:ilvl w:val="0"/>
          <w:numId w:val="1175"/>
        </w:numPr>
        <w:tabs>
          <w:tab w:val="left" w:pos="1284"/>
        </w:tabs>
      </w:pPr>
      <w:r w:rsidRPr="006670E2">
        <w:t xml:space="preserve">Backend server is running </w:t>
      </w:r>
    </w:p>
    <w:p w14:paraId="2DECBEF6" w14:textId="77777777" w:rsidR="006670E2" w:rsidRPr="006670E2" w:rsidRDefault="006670E2" w:rsidP="006670E2">
      <w:pPr>
        <w:tabs>
          <w:tab w:val="left" w:pos="1284"/>
        </w:tabs>
      </w:pPr>
      <w:r w:rsidRPr="006670E2">
        <w:lastRenderedPageBreak/>
        <w:pict w14:anchorId="0217ADB7">
          <v:rect id="_x0000_i16516" style="width:0;height:1.5pt" o:hralign="center" o:hrstd="t" o:hr="t" fillcolor="#a0a0a0" stroked="f"/>
        </w:pict>
      </w:r>
    </w:p>
    <w:p w14:paraId="6E66B38A" w14:textId="77777777" w:rsidR="006670E2" w:rsidRPr="006670E2" w:rsidRDefault="006670E2" w:rsidP="006670E2">
      <w:pPr>
        <w:tabs>
          <w:tab w:val="left" w:pos="1284"/>
        </w:tabs>
        <w:rPr>
          <w:b/>
          <w:bCs/>
        </w:rPr>
      </w:pPr>
      <w:r w:rsidRPr="006670E2">
        <w:rPr>
          <w:b/>
          <w:bCs/>
        </w:rPr>
        <w:t>122. Common User Workflow</w:t>
      </w:r>
    </w:p>
    <w:p w14:paraId="75029C9B" w14:textId="77777777" w:rsidR="006670E2" w:rsidRPr="006670E2" w:rsidRDefault="006670E2" w:rsidP="006670E2">
      <w:pPr>
        <w:tabs>
          <w:tab w:val="left" w:pos="1284"/>
        </w:tabs>
      </w:pPr>
      <w:r w:rsidRPr="006670E2">
        <w:t>A typical user session:</w:t>
      </w:r>
    </w:p>
    <w:p w14:paraId="003EE0AC" w14:textId="77777777" w:rsidR="006670E2" w:rsidRPr="006670E2" w:rsidRDefault="006670E2" w:rsidP="006670E2">
      <w:pPr>
        <w:tabs>
          <w:tab w:val="left" w:pos="1284"/>
        </w:tabs>
      </w:pPr>
      <w:r w:rsidRPr="006670E2">
        <w:t>Login</w:t>
      </w:r>
    </w:p>
    <w:p w14:paraId="073DCB6E" w14:textId="77777777" w:rsidR="006670E2" w:rsidRPr="006670E2" w:rsidRDefault="006670E2" w:rsidP="006670E2">
      <w:pPr>
        <w:tabs>
          <w:tab w:val="left" w:pos="1284"/>
        </w:tabs>
      </w:pPr>
    </w:p>
    <w:p w14:paraId="68B1DD21" w14:textId="77777777" w:rsidR="006670E2" w:rsidRPr="006670E2" w:rsidRDefault="006670E2" w:rsidP="006670E2">
      <w:pPr>
        <w:tabs>
          <w:tab w:val="left" w:pos="1284"/>
        </w:tabs>
      </w:pPr>
      <w:r w:rsidRPr="006670E2">
        <w:t>↓</w:t>
      </w:r>
    </w:p>
    <w:p w14:paraId="0A7D1C9D" w14:textId="77777777" w:rsidR="006670E2" w:rsidRPr="006670E2" w:rsidRDefault="006670E2" w:rsidP="006670E2">
      <w:pPr>
        <w:tabs>
          <w:tab w:val="left" w:pos="1284"/>
        </w:tabs>
      </w:pPr>
    </w:p>
    <w:p w14:paraId="7CBF7139" w14:textId="77777777" w:rsidR="006670E2" w:rsidRPr="006670E2" w:rsidRDefault="006670E2" w:rsidP="006670E2">
      <w:pPr>
        <w:tabs>
          <w:tab w:val="left" w:pos="1284"/>
        </w:tabs>
      </w:pPr>
      <w:r w:rsidRPr="006670E2">
        <w:t>View Dashboard</w:t>
      </w:r>
    </w:p>
    <w:p w14:paraId="57678EC4" w14:textId="77777777" w:rsidR="006670E2" w:rsidRPr="006670E2" w:rsidRDefault="006670E2" w:rsidP="006670E2">
      <w:pPr>
        <w:tabs>
          <w:tab w:val="left" w:pos="1284"/>
        </w:tabs>
      </w:pPr>
    </w:p>
    <w:p w14:paraId="3ADCE72B" w14:textId="77777777" w:rsidR="006670E2" w:rsidRPr="006670E2" w:rsidRDefault="006670E2" w:rsidP="006670E2">
      <w:pPr>
        <w:tabs>
          <w:tab w:val="left" w:pos="1284"/>
        </w:tabs>
      </w:pPr>
      <w:r w:rsidRPr="006670E2">
        <w:t>↓</w:t>
      </w:r>
    </w:p>
    <w:p w14:paraId="479D4106" w14:textId="77777777" w:rsidR="006670E2" w:rsidRPr="006670E2" w:rsidRDefault="006670E2" w:rsidP="006670E2">
      <w:pPr>
        <w:tabs>
          <w:tab w:val="left" w:pos="1284"/>
        </w:tabs>
      </w:pPr>
    </w:p>
    <w:p w14:paraId="76D46C4D" w14:textId="77777777" w:rsidR="006670E2" w:rsidRPr="006670E2" w:rsidRDefault="006670E2" w:rsidP="006670E2">
      <w:pPr>
        <w:tabs>
          <w:tab w:val="left" w:pos="1284"/>
        </w:tabs>
      </w:pPr>
      <w:r w:rsidRPr="006670E2">
        <w:t>Check Fleet</w:t>
      </w:r>
    </w:p>
    <w:p w14:paraId="4E4BC01B" w14:textId="77777777" w:rsidR="006670E2" w:rsidRPr="006670E2" w:rsidRDefault="006670E2" w:rsidP="006670E2">
      <w:pPr>
        <w:tabs>
          <w:tab w:val="left" w:pos="1284"/>
        </w:tabs>
      </w:pPr>
    </w:p>
    <w:p w14:paraId="4B15A8A5" w14:textId="77777777" w:rsidR="006670E2" w:rsidRPr="006670E2" w:rsidRDefault="006670E2" w:rsidP="006670E2">
      <w:pPr>
        <w:tabs>
          <w:tab w:val="left" w:pos="1284"/>
        </w:tabs>
      </w:pPr>
      <w:r w:rsidRPr="006670E2">
        <w:t>↓</w:t>
      </w:r>
    </w:p>
    <w:p w14:paraId="18F39DCE" w14:textId="77777777" w:rsidR="006670E2" w:rsidRPr="006670E2" w:rsidRDefault="006670E2" w:rsidP="006670E2">
      <w:pPr>
        <w:tabs>
          <w:tab w:val="left" w:pos="1284"/>
        </w:tabs>
      </w:pPr>
    </w:p>
    <w:p w14:paraId="54F9B5D6" w14:textId="77777777" w:rsidR="006670E2" w:rsidRPr="006670E2" w:rsidRDefault="006670E2" w:rsidP="006670E2">
      <w:pPr>
        <w:tabs>
          <w:tab w:val="left" w:pos="1284"/>
        </w:tabs>
      </w:pPr>
      <w:r w:rsidRPr="006670E2">
        <w:t>Generate Route</w:t>
      </w:r>
    </w:p>
    <w:p w14:paraId="0AC1AFF5" w14:textId="77777777" w:rsidR="006670E2" w:rsidRPr="006670E2" w:rsidRDefault="006670E2" w:rsidP="006670E2">
      <w:pPr>
        <w:tabs>
          <w:tab w:val="left" w:pos="1284"/>
        </w:tabs>
      </w:pPr>
    </w:p>
    <w:p w14:paraId="4387FBFB" w14:textId="77777777" w:rsidR="006670E2" w:rsidRPr="006670E2" w:rsidRDefault="006670E2" w:rsidP="006670E2">
      <w:pPr>
        <w:tabs>
          <w:tab w:val="left" w:pos="1284"/>
        </w:tabs>
      </w:pPr>
      <w:r w:rsidRPr="006670E2">
        <w:t>↓</w:t>
      </w:r>
    </w:p>
    <w:p w14:paraId="52DAABF1" w14:textId="77777777" w:rsidR="006670E2" w:rsidRPr="006670E2" w:rsidRDefault="006670E2" w:rsidP="006670E2">
      <w:pPr>
        <w:tabs>
          <w:tab w:val="left" w:pos="1284"/>
        </w:tabs>
      </w:pPr>
    </w:p>
    <w:p w14:paraId="2A031BA3" w14:textId="77777777" w:rsidR="006670E2" w:rsidRPr="006670E2" w:rsidRDefault="006670E2" w:rsidP="006670E2">
      <w:pPr>
        <w:tabs>
          <w:tab w:val="left" w:pos="1284"/>
        </w:tabs>
      </w:pPr>
      <w:r w:rsidRPr="006670E2">
        <w:t>Create Delivery</w:t>
      </w:r>
    </w:p>
    <w:p w14:paraId="544802F2" w14:textId="77777777" w:rsidR="006670E2" w:rsidRPr="006670E2" w:rsidRDefault="006670E2" w:rsidP="006670E2">
      <w:pPr>
        <w:tabs>
          <w:tab w:val="left" w:pos="1284"/>
        </w:tabs>
      </w:pPr>
    </w:p>
    <w:p w14:paraId="69A5E9BC" w14:textId="77777777" w:rsidR="006670E2" w:rsidRPr="006670E2" w:rsidRDefault="006670E2" w:rsidP="006670E2">
      <w:pPr>
        <w:tabs>
          <w:tab w:val="left" w:pos="1284"/>
        </w:tabs>
      </w:pPr>
      <w:r w:rsidRPr="006670E2">
        <w:t>↓</w:t>
      </w:r>
    </w:p>
    <w:p w14:paraId="1D04B9C0" w14:textId="77777777" w:rsidR="006670E2" w:rsidRPr="006670E2" w:rsidRDefault="006670E2" w:rsidP="006670E2">
      <w:pPr>
        <w:tabs>
          <w:tab w:val="left" w:pos="1284"/>
        </w:tabs>
      </w:pPr>
    </w:p>
    <w:p w14:paraId="5956B62B" w14:textId="77777777" w:rsidR="006670E2" w:rsidRPr="006670E2" w:rsidRDefault="006670E2" w:rsidP="006670E2">
      <w:pPr>
        <w:tabs>
          <w:tab w:val="left" w:pos="1284"/>
        </w:tabs>
      </w:pPr>
      <w:r w:rsidRPr="006670E2">
        <w:t>Assign Drone</w:t>
      </w:r>
    </w:p>
    <w:p w14:paraId="6E976B08" w14:textId="77777777" w:rsidR="006670E2" w:rsidRPr="006670E2" w:rsidRDefault="006670E2" w:rsidP="006670E2">
      <w:pPr>
        <w:tabs>
          <w:tab w:val="left" w:pos="1284"/>
        </w:tabs>
      </w:pPr>
    </w:p>
    <w:p w14:paraId="41F202D3" w14:textId="77777777" w:rsidR="006670E2" w:rsidRPr="006670E2" w:rsidRDefault="006670E2" w:rsidP="006670E2">
      <w:pPr>
        <w:tabs>
          <w:tab w:val="left" w:pos="1284"/>
        </w:tabs>
      </w:pPr>
      <w:r w:rsidRPr="006670E2">
        <w:t>↓</w:t>
      </w:r>
    </w:p>
    <w:p w14:paraId="7C63284C" w14:textId="77777777" w:rsidR="006670E2" w:rsidRPr="006670E2" w:rsidRDefault="006670E2" w:rsidP="006670E2">
      <w:pPr>
        <w:tabs>
          <w:tab w:val="left" w:pos="1284"/>
        </w:tabs>
      </w:pPr>
    </w:p>
    <w:p w14:paraId="030DEF0A" w14:textId="77777777" w:rsidR="006670E2" w:rsidRPr="006670E2" w:rsidRDefault="006670E2" w:rsidP="006670E2">
      <w:pPr>
        <w:tabs>
          <w:tab w:val="left" w:pos="1284"/>
        </w:tabs>
      </w:pPr>
      <w:r w:rsidRPr="006670E2">
        <w:t>Monitor Delivery</w:t>
      </w:r>
    </w:p>
    <w:p w14:paraId="4897F6D3" w14:textId="77777777" w:rsidR="006670E2" w:rsidRPr="006670E2" w:rsidRDefault="006670E2" w:rsidP="006670E2">
      <w:pPr>
        <w:tabs>
          <w:tab w:val="left" w:pos="1284"/>
        </w:tabs>
      </w:pPr>
    </w:p>
    <w:p w14:paraId="08E4CC3B" w14:textId="77777777" w:rsidR="006670E2" w:rsidRPr="006670E2" w:rsidRDefault="006670E2" w:rsidP="006670E2">
      <w:pPr>
        <w:tabs>
          <w:tab w:val="left" w:pos="1284"/>
        </w:tabs>
      </w:pPr>
      <w:r w:rsidRPr="006670E2">
        <w:t>↓</w:t>
      </w:r>
    </w:p>
    <w:p w14:paraId="4C7BBA2A" w14:textId="77777777" w:rsidR="006670E2" w:rsidRPr="006670E2" w:rsidRDefault="006670E2" w:rsidP="006670E2">
      <w:pPr>
        <w:tabs>
          <w:tab w:val="left" w:pos="1284"/>
        </w:tabs>
      </w:pPr>
    </w:p>
    <w:p w14:paraId="41A1C914" w14:textId="77777777" w:rsidR="006670E2" w:rsidRPr="006670E2" w:rsidRDefault="006670E2" w:rsidP="006670E2">
      <w:pPr>
        <w:tabs>
          <w:tab w:val="left" w:pos="1284"/>
        </w:tabs>
      </w:pPr>
      <w:r w:rsidRPr="006670E2">
        <w:lastRenderedPageBreak/>
        <w:t>View Analytics</w:t>
      </w:r>
    </w:p>
    <w:p w14:paraId="76ABECB6" w14:textId="77777777" w:rsidR="006670E2" w:rsidRPr="006670E2" w:rsidRDefault="006670E2" w:rsidP="006670E2">
      <w:pPr>
        <w:tabs>
          <w:tab w:val="left" w:pos="1284"/>
        </w:tabs>
      </w:pPr>
    </w:p>
    <w:p w14:paraId="3CA50A43" w14:textId="77777777" w:rsidR="006670E2" w:rsidRPr="006670E2" w:rsidRDefault="006670E2" w:rsidP="006670E2">
      <w:pPr>
        <w:tabs>
          <w:tab w:val="left" w:pos="1284"/>
        </w:tabs>
      </w:pPr>
      <w:r w:rsidRPr="006670E2">
        <w:t>↓</w:t>
      </w:r>
    </w:p>
    <w:p w14:paraId="228787D4" w14:textId="77777777" w:rsidR="006670E2" w:rsidRPr="006670E2" w:rsidRDefault="006670E2" w:rsidP="006670E2">
      <w:pPr>
        <w:tabs>
          <w:tab w:val="left" w:pos="1284"/>
        </w:tabs>
      </w:pPr>
    </w:p>
    <w:p w14:paraId="4472A18A" w14:textId="77777777" w:rsidR="006670E2" w:rsidRPr="006670E2" w:rsidRDefault="006670E2" w:rsidP="006670E2">
      <w:pPr>
        <w:tabs>
          <w:tab w:val="left" w:pos="1284"/>
        </w:tabs>
      </w:pPr>
      <w:r w:rsidRPr="006670E2">
        <w:t>Export Report</w:t>
      </w:r>
    </w:p>
    <w:p w14:paraId="7CABF695" w14:textId="77777777" w:rsidR="006670E2" w:rsidRPr="006670E2" w:rsidRDefault="006670E2" w:rsidP="006670E2">
      <w:pPr>
        <w:tabs>
          <w:tab w:val="left" w:pos="1284"/>
        </w:tabs>
      </w:pPr>
    </w:p>
    <w:p w14:paraId="6C1FAEF5" w14:textId="77777777" w:rsidR="006670E2" w:rsidRPr="006670E2" w:rsidRDefault="006670E2" w:rsidP="006670E2">
      <w:pPr>
        <w:tabs>
          <w:tab w:val="left" w:pos="1284"/>
        </w:tabs>
      </w:pPr>
      <w:r w:rsidRPr="006670E2">
        <w:t>↓</w:t>
      </w:r>
    </w:p>
    <w:p w14:paraId="1687DE86" w14:textId="77777777" w:rsidR="006670E2" w:rsidRPr="006670E2" w:rsidRDefault="006670E2" w:rsidP="006670E2">
      <w:pPr>
        <w:tabs>
          <w:tab w:val="left" w:pos="1284"/>
        </w:tabs>
      </w:pPr>
    </w:p>
    <w:p w14:paraId="75707558" w14:textId="77777777" w:rsidR="006670E2" w:rsidRPr="006670E2" w:rsidRDefault="006670E2" w:rsidP="006670E2">
      <w:pPr>
        <w:tabs>
          <w:tab w:val="left" w:pos="1284"/>
        </w:tabs>
      </w:pPr>
      <w:r w:rsidRPr="006670E2">
        <w:t>Logout</w:t>
      </w:r>
    </w:p>
    <w:p w14:paraId="7652B9C9" w14:textId="77777777" w:rsidR="006670E2" w:rsidRPr="006670E2" w:rsidRDefault="006670E2" w:rsidP="006670E2">
      <w:pPr>
        <w:tabs>
          <w:tab w:val="left" w:pos="1284"/>
        </w:tabs>
      </w:pPr>
      <w:r w:rsidRPr="006670E2">
        <w:t>This represents the standard operational cycle.</w:t>
      </w:r>
    </w:p>
    <w:p w14:paraId="5EAE47EF" w14:textId="77777777" w:rsidR="006670E2" w:rsidRPr="006670E2" w:rsidRDefault="006670E2" w:rsidP="006670E2">
      <w:pPr>
        <w:tabs>
          <w:tab w:val="left" w:pos="1284"/>
        </w:tabs>
      </w:pPr>
      <w:r w:rsidRPr="006670E2">
        <w:pict w14:anchorId="616FF6DB">
          <v:rect id="_x0000_i16517" style="width:0;height:1.5pt" o:hralign="center" o:hrstd="t" o:hr="t" fillcolor="#a0a0a0" stroked="f"/>
        </w:pict>
      </w:r>
    </w:p>
    <w:p w14:paraId="5F0A75A9" w14:textId="77777777" w:rsidR="006670E2" w:rsidRPr="006670E2" w:rsidRDefault="006670E2" w:rsidP="006670E2">
      <w:pPr>
        <w:tabs>
          <w:tab w:val="left" w:pos="1284"/>
        </w:tabs>
        <w:rPr>
          <w:b/>
          <w:bCs/>
        </w:rPr>
      </w:pPr>
      <w:r w:rsidRPr="006670E2">
        <w:rPr>
          <w:b/>
          <w:bCs/>
        </w:rPr>
        <w:t>123. Best Practices for Users</w:t>
      </w:r>
    </w:p>
    <w:p w14:paraId="2F50CC6E" w14:textId="77777777" w:rsidR="006670E2" w:rsidRPr="006670E2" w:rsidRDefault="006670E2" w:rsidP="006670E2">
      <w:pPr>
        <w:tabs>
          <w:tab w:val="left" w:pos="1284"/>
        </w:tabs>
      </w:pPr>
      <w:r w:rsidRPr="006670E2">
        <w:t>Users should:</w:t>
      </w:r>
    </w:p>
    <w:p w14:paraId="49BF715A" w14:textId="77777777" w:rsidR="006670E2" w:rsidRPr="006670E2" w:rsidRDefault="006670E2" w:rsidP="006670E2">
      <w:pPr>
        <w:numPr>
          <w:ilvl w:val="0"/>
          <w:numId w:val="1176"/>
        </w:numPr>
        <w:tabs>
          <w:tab w:val="left" w:pos="1284"/>
        </w:tabs>
      </w:pPr>
      <w:r w:rsidRPr="006670E2">
        <w:t xml:space="preserve">Log out after completing work. </w:t>
      </w:r>
    </w:p>
    <w:p w14:paraId="506C57EB" w14:textId="77777777" w:rsidR="006670E2" w:rsidRPr="006670E2" w:rsidRDefault="006670E2" w:rsidP="006670E2">
      <w:pPr>
        <w:numPr>
          <w:ilvl w:val="0"/>
          <w:numId w:val="1176"/>
        </w:numPr>
        <w:tabs>
          <w:tab w:val="left" w:pos="1284"/>
        </w:tabs>
      </w:pPr>
      <w:r w:rsidRPr="006670E2">
        <w:t xml:space="preserve">Use valid data when creating records. </w:t>
      </w:r>
    </w:p>
    <w:p w14:paraId="6775C47C" w14:textId="77777777" w:rsidR="006670E2" w:rsidRPr="006670E2" w:rsidRDefault="006670E2" w:rsidP="006670E2">
      <w:pPr>
        <w:numPr>
          <w:ilvl w:val="0"/>
          <w:numId w:val="1176"/>
        </w:numPr>
        <w:tabs>
          <w:tab w:val="left" w:pos="1284"/>
        </w:tabs>
      </w:pPr>
      <w:r w:rsidRPr="006670E2">
        <w:t xml:space="preserve">Refresh analytics after major operations. </w:t>
      </w:r>
    </w:p>
    <w:p w14:paraId="2BFFBB64" w14:textId="77777777" w:rsidR="006670E2" w:rsidRPr="006670E2" w:rsidRDefault="006670E2" w:rsidP="006670E2">
      <w:pPr>
        <w:numPr>
          <w:ilvl w:val="0"/>
          <w:numId w:val="1176"/>
        </w:numPr>
        <w:tabs>
          <w:tab w:val="left" w:pos="1284"/>
        </w:tabs>
      </w:pPr>
      <w:r w:rsidRPr="006670E2">
        <w:t xml:space="preserve">Verify assignments before dispatch. </w:t>
      </w:r>
    </w:p>
    <w:p w14:paraId="0CC4A5DA" w14:textId="77777777" w:rsidR="006670E2" w:rsidRPr="006670E2" w:rsidRDefault="006670E2" w:rsidP="006670E2">
      <w:pPr>
        <w:numPr>
          <w:ilvl w:val="0"/>
          <w:numId w:val="1176"/>
        </w:numPr>
        <w:tabs>
          <w:tab w:val="left" w:pos="1284"/>
        </w:tabs>
      </w:pPr>
      <w:r w:rsidRPr="006670E2">
        <w:t xml:space="preserve">Monitor drone availability before scheduling deliveries. </w:t>
      </w:r>
    </w:p>
    <w:p w14:paraId="6F1B4A59" w14:textId="77777777" w:rsidR="006670E2" w:rsidRPr="006670E2" w:rsidRDefault="006670E2" w:rsidP="006670E2">
      <w:pPr>
        <w:tabs>
          <w:tab w:val="left" w:pos="1284"/>
        </w:tabs>
      </w:pPr>
      <w:r w:rsidRPr="006670E2">
        <w:t>These practices improve operational accuracy.</w:t>
      </w:r>
    </w:p>
    <w:p w14:paraId="05003458" w14:textId="77777777" w:rsidR="006670E2" w:rsidRPr="006670E2" w:rsidRDefault="006670E2" w:rsidP="006670E2">
      <w:pPr>
        <w:tabs>
          <w:tab w:val="left" w:pos="1284"/>
        </w:tabs>
      </w:pPr>
      <w:r w:rsidRPr="006670E2">
        <w:pict w14:anchorId="1F5E244D">
          <v:rect id="_x0000_i16518" style="width:0;height:1.5pt" o:hralign="center" o:hrstd="t" o:hr="t" fillcolor="#a0a0a0" stroked="f"/>
        </w:pict>
      </w:r>
    </w:p>
    <w:p w14:paraId="73E4B8C1" w14:textId="77777777" w:rsidR="006670E2" w:rsidRPr="006670E2" w:rsidRDefault="006670E2" w:rsidP="006670E2">
      <w:pPr>
        <w:tabs>
          <w:tab w:val="left" w:pos="1284"/>
        </w:tabs>
        <w:rPr>
          <w:b/>
          <w:bCs/>
        </w:rPr>
      </w:pPr>
      <w:r w:rsidRPr="006670E2">
        <w:rPr>
          <w:b/>
          <w:bCs/>
        </w:rPr>
        <w:t>124. Demonstration Checklist</w:t>
      </w:r>
    </w:p>
    <w:p w14:paraId="2890CB6F" w14:textId="77777777" w:rsidR="006670E2" w:rsidRPr="006670E2" w:rsidRDefault="006670E2" w:rsidP="006670E2">
      <w:pPr>
        <w:tabs>
          <w:tab w:val="left" w:pos="1284"/>
        </w:tabs>
      </w:pPr>
      <w:r w:rsidRPr="006670E2">
        <w:t>Before the presentation, verify:</w:t>
      </w:r>
    </w:p>
    <w:p w14:paraId="55D93CF6" w14:textId="77777777" w:rsidR="006670E2" w:rsidRPr="006670E2" w:rsidRDefault="006670E2" w:rsidP="006670E2">
      <w:pPr>
        <w:numPr>
          <w:ilvl w:val="0"/>
          <w:numId w:val="1177"/>
        </w:numPr>
        <w:tabs>
          <w:tab w:val="left" w:pos="1284"/>
        </w:tabs>
      </w:pPr>
      <w:r w:rsidRPr="006670E2">
        <w:t xml:space="preserve">Backend starts successfully. </w:t>
      </w:r>
    </w:p>
    <w:p w14:paraId="0A0488D4" w14:textId="77777777" w:rsidR="006670E2" w:rsidRPr="006670E2" w:rsidRDefault="006670E2" w:rsidP="006670E2">
      <w:pPr>
        <w:numPr>
          <w:ilvl w:val="0"/>
          <w:numId w:val="1177"/>
        </w:numPr>
        <w:tabs>
          <w:tab w:val="left" w:pos="1284"/>
        </w:tabs>
      </w:pPr>
      <w:r w:rsidRPr="006670E2">
        <w:t xml:space="preserve">Frontend starts successfully. </w:t>
      </w:r>
    </w:p>
    <w:p w14:paraId="6B01F039" w14:textId="77777777" w:rsidR="006670E2" w:rsidRPr="006670E2" w:rsidRDefault="006670E2" w:rsidP="006670E2">
      <w:pPr>
        <w:numPr>
          <w:ilvl w:val="0"/>
          <w:numId w:val="1177"/>
        </w:numPr>
        <w:tabs>
          <w:tab w:val="left" w:pos="1284"/>
        </w:tabs>
      </w:pPr>
      <w:r w:rsidRPr="006670E2">
        <w:t xml:space="preserve">Database connected. </w:t>
      </w:r>
    </w:p>
    <w:p w14:paraId="4469B849" w14:textId="77777777" w:rsidR="006670E2" w:rsidRPr="006670E2" w:rsidRDefault="006670E2" w:rsidP="006670E2">
      <w:pPr>
        <w:numPr>
          <w:ilvl w:val="0"/>
          <w:numId w:val="1177"/>
        </w:numPr>
        <w:tabs>
          <w:tab w:val="left" w:pos="1284"/>
        </w:tabs>
      </w:pPr>
      <w:r w:rsidRPr="006670E2">
        <w:t xml:space="preserve">Login works. </w:t>
      </w:r>
    </w:p>
    <w:p w14:paraId="26CFB2D8" w14:textId="77777777" w:rsidR="006670E2" w:rsidRPr="006670E2" w:rsidRDefault="006670E2" w:rsidP="006670E2">
      <w:pPr>
        <w:numPr>
          <w:ilvl w:val="0"/>
          <w:numId w:val="1177"/>
        </w:numPr>
        <w:tabs>
          <w:tab w:val="left" w:pos="1284"/>
        </w:tabs>
      </w:pPr>
      <w:r w:rsidRPr="006670E2">
        <w:t xml:space="preserve">Dashboard loads. </w:t>
      </w:r>
    </w:p>
    <w:p w14:paraId="090CD8A5" w14:textId="77777777" w:rsidR="006670E2" w:rsidRPr="006670E2" w:rsidRDefault="006670E2" w:rsidP="006670E2">
      <w:pPr>
        <w:numPr>
          <w:ilvl w:val="0"/>
          <w:numId w:val="1177"/>
        </w:numPr>
        <w:tabs>
          <w:tab w:val="left" w:pos="1284"/>
        </w:tabs>
      </w:pPr>
      <w:r w:rsidRPr="006670E2">
        <w:t xml:space="preserve">Fleet operations functional. </w:t>
      </w:r>
    </w:p>
    <w:p w14:paraId="4CDFF30E" w14:textId="77777777" w:rsidR="006670E2" w:rsidRPr="006670E2" w:rsidRDefault="006670E2" w:rsidP="006670E2">
      <w:pPr>
        <w:numPr>
          <w:ilvl w:val="0"/>
          <w:numId w:val="1177"/>
        </w:numPr>
        <w:tabs>
          <w:tab w:val="left" w:pos="1284"/>
        </w:tabs>
      </w:pPr>
      <w:r w:rsidRPr="006670E2">
        <w:t xml:space="preserve">Route generation functional. </w:t>
      </w:r>
    </w:p>
    <w:p w14:paraId="467C3401" w14:textId="77777777" w:rsidR="006670E2" w:rsidRPr="006670E2" w:rsidRDefault="006670E2" w:rsidP="006670E2">
      <w:pPr>
        <w:numPr>
          <w:ilvl w:val="0"/>
          <w:numId w:val="1177"/>
        </w:numPr>
        <w:tabs>
          <w:tab w:val="left" w:pos="1284"/>
        </w:tabs>
      </w:pPr>
      <w:r w:rsidRPr="006670E2">
        <w:t xml:space="preserve">Delivery workflow functional. </w:t>
      </w:r>
    </w:p>
    <w:p w14:paraId="25E3F4FD" w14:textId="77777777" w:rsidR="006670E2" w:rsidRPr="006670E2" w:rsidRDefault="006670E2" w:rsidP="006670E2">
      <w:pPr>
        <w:numPr>
          <w:ilvl w:val="0"/>
          <w:numId w:val="1177"/>
        </w:numPr>
        <w:tabs>
          <w:tab w:val="left" w:pos="1284"/>
        </w:tabs>
      </w:pPr>
      <w:r w:rsidRPr="006670E2">
        <w:t xml:space="preserve">Analytics displays correctly. </w:t>
      </w:r>
    </w:p>
    <w:p w14:paraId="353A5398" w14:textId="77777777" w:rsidR="006670E2" w:rsidRPr="006670E2" w:rsidRDefault="006670E2" w:rsidP="006670E2">
      <w:pPr>
        <w:numPr>
          <w:ilvl w:val="0"/>
          <w:numId w:val="1177"/>
        </w:numPr>
        <w:tabs>
          <w:tab w:val="left" w:pos="1284"/>
        </w:tabs>
      </w:pPr>
      <w:r w:rsidRPr="006670E2">
        <w:lastRenderedPageBreak/>
        <w:t xml:space="preserve">Report export works. </w:t>
      </w:r>
    </w:p>
    <w:p w14:paraId="19A5C537" w14:textId="77777777" w:rsidR="006670E2" w:rsidRPr="006670E2" w:rsidRDefault="006670E2" w:rsidP="006670E2">
      <w:pPr>
        <w:tabs>
          <w:tab w:val="left" w:pos="1284"/>
        </w:tabs>
      </w:pPr>
      <w:r w:rsidRPr="006670E2">
        <w:pict w14:anchorId="79A3684C">
          <v:rect id="_x0000_i16519" style="width:0;height:1.5pt" o:hralign="center" o:hrstd="t" o:hr="t" fillcolor="#a0a0a0" stroked="f"/>
        </w:pict>
      </w:r>
    </w:p>
    <w:p w14:paraId="078B7E0A" w14:textId="77777777" w:rsidR="006670E2" w:rsidRPr="006670E2" w:rsidRDefault="006670E2" w:rsidP="006670E2">
      <w:pPr>
        <w:tabs>
          <w:tab w:val="left" w:pos="1284"/>
        </w:tabs>
        <w:rPr>
          <w:b/>
          <w:bCs/>
        </w:rPr>
      </w:pPr>
      <w:r w:rsidRPr="006670E2">
        <w:rPr>
          <w:b/>
          <w:bCs/>
        </w:rPr>
        <w:t>125. Project Submission Checklist</w:t>
      </w:r>
    </w:p>
    <w:p w14:paraId="0D6EFBCF" w14:textId="77777777" w:rsidR="006670E2" w:rsidRPr="006670E2" w:rsidRDefault="006670E2" w:rsidP="006670E2">
      <w:pPr>
        <w:tabs>
          <w:tab w:val="left" w:pos="1284"/>
        </w:tabs>
      </w:pPr>
      <w:r w:rsidRPr="006670E2">
        <w:t>Ensure the following are included:</w:t>
      </w:r>
    </w:p>
    <w:p w14:paraId="75BEF42F" w14:textId="77777777" w:rsidR="006670E2" w:rsidRPr="006670E2" w:rsidRDefault="006670E2" w:rsidP="006670E2">
      <w:pPr>
        <w:numPr>
          <w:ilvl w:val="0"/>
          <w:numId w:val="1178"/>
        </w:numPr>
        <w:tabs>
          <w:tab w:val="left" w:pos="1284"/>
        </w:tabs>
      </w:pPr>
      <w:r w:rsidRPr="006670E2">
        <w:t xml:space="preserve">Source code </w:t>
      </w:r>
    </w:p>
    <w:p w14:paraId="39AAB3EC" w14:textId="77777777" w:rsidR="006670E2" w:rsidRPr="006670E2" w:rsidRDefault="006670E2" w:rsidP="006670E2">
      <w:pPr>
        <w:numPr>
          <w:ilvl w:val="0"/>
          <w:numId w:val="1178"/>
        </w:numPr>
        <w:tabs>
          <w:tab w:val="left" w:pos="1284"/>
        </w:tabs>
      </w:pPr>
      <w:r w:rsidRPr="006670E2">
        <w:t xml:space="preserve">Documentation (Volumes 1–8) </w:t>
      </w:r>
    </w:p>
    <w:p w14:paraId="64C54085" w14:textId="77777777" w:rsidR="006670E2" w:rsidRPr="006670E2" w:rsidRDefault="006670E2" w:rsidP="006670E2">
      <w:pPr>
        <w:numPr>
          <w:ilvl w:val="0"/>
          <w:numId w:val="1178"/>
        </w:numPr>
        <w:tabs>
          <w:tab w:val="left" w:pos="1284"/>
        </w:tabs>
      </w:pPr>
      <w:r w:rsidRPr="006670E2">
        <w:t xml:space="preserve">README </w:t>
      </w:r>
    </w:p>
    <w:p w14:paraId="7E491BB5" w14:textId="77777777" w:rsidR="006670E2" w:rsidRPr="006670E2" w:rsidRDefault="006670E2" w:rsidP="006670E2">
      <w:pPr>
        <w:numPr>
          <w:ilvl w:val="0"/>
          <w:numId w:val="1178"/>
        </w:numPr>
        <w:tabs>
          <w:tab w:val="left" w:pos="1284"/>
        </w:tabs>
      </w:pPr>
      <w:r w:rsidRPr="006670E2">
        <w:t xml:space="preserve">Database configuration </w:t>
      </w:r>
    </w:p>
    <w:p w14:paraId="55B8F673" w14:textId="77777777" w:rsidR="006670E2" w:rsidRPr="006670E2" w:rsidRDefault="006670E2" w:rsidP="006670E2">
      <w:pPr>
        <w:numPr>
          <w:ilvl w:val="0"/>
          <w:numId w:val="1178"/>
        </w:numPr>
        <w:tabs>
          <w:tab w:val="left" w:pos="1284"/>
        </w:tabs>
      </w:pPr>
      <w:r w:rsidRPr="006670E2">
        <w:t xml:space="preserve">Environment setup instructions </w:t>
      </w:r>
    </w:p>
    <w:p w14:paraId="33D371D2" w14:textId="77777777" w:rsidR="006670E2" w:rsidRPr="006670E2" w:rsidRDefault="006670E2" w:rsidP="006670E2">
      <w:pPr>
        <w:numPr>
          <w:ilvl w:val="0"/>
          <w:numId w:val="1178"/>
        </w:numPr>
        <w:tabs>
          <w:tab w:val="left" w:pos="1284"/>
        </w:tabs>
      </w:pPr>
      <w:r w:rsidRPr="006670E2">
        <w:t xml:space="preserve">Presentation slides (if required) </w:t>
      </w:r>
    </w:p>
    <w:p w14:paraId="51C2492C" w14:textId="77777777" w:rsidR="006670E2" w:rsidRPr="006670E2" w:rsidRDefault="006670E2" w:rsidP="006670E2">
      <w:pPr>
        <w:numPr>
          <w:ilvl w:val="0"/>
          <w:numId w:val="1178"/>
        </w:numPr>
        <w:tabs>
          <w:tab w:val="left" w:pos="1284"/>
        </w:tabs>
      </w:pPr>
      <w:r w:rsidRPr="006670E2">
        <w:t xml:space="preserve">GitHub repository </w:t>
      </w:r>
    </w:p>
    <w:p w14:paraId="257E0C8E" w14:textId="77777777" w:rsidR="006670E2" w:rsidRPr="006670E2" w:rsidRDefault="006670E2" w:rsidP="006670E2">
      <w:pPr>
        <w:tabs>
          <w:tab w:val="left" w:pos="1284"/>
        </w:tabs>
      </w:pPr>
      <w:r w:rsidRPr="006670E2">
        <w:pict w14:anchorId="0CE53302">
          <v:rect id="_x0000_i16520" style="width:0;height:1.5pt" o:hralign="center" o:hrstd="t" o:hr="t" fillcolor="#a0a0a0" stroked="f"/>
        </w:pict>
      </w:r>
    </w:p>
    <w:p w14:paraId="6FB468D1" w14:textId="77777777" w:rsidR="006670E2" w:rsidRPr="006670E2" w:rsidRDefault="006670E2" w:rsidP="006670E2">
      <w:pPr>
        <w:tabs>
          <w:tab w:val="left" w:pos="1284"/>
        </w:tabs>
        <w:rPr>
          <w:b/>
          <w:bCs/>
        </w:rPr>
      </w:pPr>
      <w:r w:rsidRPr="006670E2">
        <w:rPr>
          <w:b/>
          <w:bCs/>
        </w:rPr>
        <w:t>126. User Guide Summary</w:t>
      </w:r>
    </w:p>
    <w:p w14:paraId="772613D5" w14:textId="77777777" w:rsidR="006670E2" w:rsidRPr="006670E2" w:rsidRDefault="006670E2" w:rsidP="006670E2">
      <w:pPr>
        <w:tabs>
          <w:tab w:val="left" w:pos="1284"/>
        </w:tabs>
      </w:pPr>
      <w:r w:rsidRPr="006670E2">
        <w:t>The Drone Delivery Navigation System enables users to:</w:t>
      </w:r>
    </w:p>
    <w:p w14:paraId="0AD3C09A" w14:textId="77777777" w:rsidR="006670E2" w:rsidRPr="006670E2" w:rsidRDefault="006670E2" w:rsidP="006670E2">
      <w:pPr>
        <w:numPr>
          <w:ilvl w:val="0"/>
          <w:numId w:val="1179"/>
        </w:numPr>
        <w:tabs>
          <w:tab w:val="left" w:pos="1284"/>
        </w:tabs>
      </w:pPr>
      <w:r w:rsidRPr="006670E2">
        <w:t xml:space="preserve">Manage drones. </w:t>
      </w:r>
    </w:p>
    <w:p w14:paraId="78908EE9" w14:textId="77777777" w:rsidR="006670E2" w:rsidRPr="006670E2" w:rsidRDefault="006670E2" w:rsidP="006670E2">
      <w:pPr>
        <w:numPr>
          <w:ilvl w:val="0"/>
          <w:numId w:val="1179"/>
        </w:numPr>
        <w:tabs>
          <w:tab w:val="left" w:pos="1284"/>
        </w:tabs>
      </w:pPr>
      <w:r w:rsidRPr="006670E2">
        <w:t xml:space="preserve">Generate optimized routes. </w:t>
      </w:r>
    </w:p>
    <w:p w14:paraId="5CC77EF9" w14:textId="77777777" w:rsidR="006670E2" w:rsidRPr="006670E2" w:rsidRDefault="006670E2" w:rsidP="006670E2">
      <w:pPr>
        <w:numPr>
          <w:ilvl w:val="0"/>
          <w:numId w:val="1179"/>
        </w:numPr>
        <w:tabs>
          <w:tab w:val="left" w:pos="1284"/>
        </w:tabs>
      </w:pPr>
      <w:r w:rsidRPr="006670E2">
        <w:t xml:space="preserve">Schedule deliveries. </w:t>
      </w:r>
    </w:p>
    <w:p w14:paraId="6C5EF9E2" w14:textId="77777777" w:rsidR="006670E2" w:rsidRPr="006670E2" w:rsidRDefault="006670E2" w:rsidP="006670E2">
      <w:pPr>
        <w:numPr>
          <w:ilvl w:val="0"/>
          <w:numId w:val="1179"/>
        </w:numPr>
        <w:tabs>
          <w:tab w:val="left" w:pos="1284"/>
        </w:tabs>
      </w:pPr>
      <w:r w:rsidRPr="006670E2">
        <w:t xml:space="preserve">Monitor analytics. </w:t>
      </w:r>
    </w:p>
    <w:p w14:paraId="12A554BB" w14:textId="77777777" w:rsidR="006670E2" w:rsidRPr="006670E2" w:rsidRDefault="006670E2" w:rsidP="006670E2">
      <w:pPr>
        <w:numPr>
          <w:ilvl w:val="0"/>
          <w:numId w:val="1179"/>
        </w:numPr>
        <w:tabs>
          <w:tab w:val="left" w:pos="1284"/>
        </w:tabs>
      </w:pPr>
      <w:r w:rsidRPr="006670E2">
        <w:t xml:space="preserve">Export operational reports. </w:t>
      </w:r>
    </w:p>
    <w:p w14:paraId="6BB046B3" w14:textId="77777777" w:rsidR="006670E2" w:rsidRPr="006670E2" w:rsidRDefault="006670E2" w:rsidP="006670E2">
      <w:pPr>
        <w:tabs>
          <w:tab w:val="left" w:pos="1284"/>
        </w:tabs>
      </w:pPr>
      <w:r w:rsidRPr="006670E2">
        <w:t>The application provides a complete workflow from planning to analysis within a single platform.</w:t>
      </w:r>
    </w:p>
    <w:p w14:paraId="649526C7" w14:textId="77777777" w:rsidR="006670E2" w:rsidRPr="006670E2" w:rsidRDefault="006670E2" w:rsidP="006670E2">
      <w:pPr>
        <w:tabs>
          <w:tab w:val="left" w:pos="1284"/>
        </w:tabs>
      </w:pPr>
      <w:r w:rsidRPr="006670E2">
        <w:pict w14:anchorId="4FE28FE5">
          <v:rect id="_x0000_i16521" style="width:0;height:1.5pt" o:hralign="center" o:hrstd="t" o:hr="t" fillcolor="#a0a0a0" stroked="f"/>
        </w:pict>
      </w:r>
    </w:p>
    <w:p w14:paraId="48FD93E8" w14:textId="77777777" w:rsidR="006670E2" w:rsidRPr="006670E2" w:rsidRDefault="006670E2" w:rsidP="006670E2">
      <w:pPr>
        <w:tabs>
          <w:tab w:val="left" w:pos="1284"/>
        </w:tabs>
        <w:rPr>
          <w:b/>
          <w:bCs/>
        </w:rPr>
      </w:pPr>
      <w:r w:rsidRPr="006670E2">
        <w:rPr>
          <w:b/>
          <w:bCs/>
        </w:rPr>
        <w:t>127. Locked User Guide Specifications</w:t>
      </w:r>
    </w:p>
    <w:p w14:paraId="43200F89" w14:textId="77777777" w:rsidR="006670E2" w:rsidRPr="006670E2" w:rsidRDefault="006670E2" w:rsidP="006670E2">
      <w:pPr>
        <w:tabs>
          <w:tab w:val="left" w:pos="1284"/>
        </w:tabs>
      </w:pPr>
      <w:r w:rsidRPr="006670E2">
        <w:t>The following Version 1.0 decisions are permanently locked.</w:t>
      </w:r>
    </w:p>
    <w:p w14:paraId="4000D5F5" w14:textId="77777777" w:rsidR="006670E2" w:rsidRPr="006670E2" w:rsidRDefault="006670E2" w:rsidP="006670E2">
      <w:pPr>
        <w:tabs>
          <w:tab w:val="left" w:pos="1284"/>
        </w:tabs>
        <w:rPr>
          <w:b/>
          <w:bCs/>
        </w:rPr>
      </w:pPr>
      <w:r w:rsidRPr="006670E2">
        <w:rPr>
          <w:b/>
          <w:bCs/>
        </w:rPr>
        <w:t>Installation</w:t>
      </w:r>
    </w:p>
    <w:p w14:paraId="7B1CF403" w14:textId="77777777" w:rsidR="006670E2" w:rsidRPr="006670E2" w:rsidRDefault="006670E2" w:rsidP="006670E2">
      <w:pPr>
        <w:numPr>
          <w:ilvl w:val="0"/>
          <w:numId w:val="1180"/>
        </w:numPr>
        <w:tabs>
          <w:tab w:val="left" w:pos="1284"/>
        </w:tabs>
      </w:pPr>
      <w:r w:rsidRPr="006670E2">
        <w:t xml:space="preserve">Node.js </w:t>
      </w:r>
    </w:p>
    <w:p w14:paraId="20CA1964" w14:textId="77777777" w:rsidR="006670E2" w:rsidRPr="006670E2" w:rsidRDefault="006670E2" w:rsidP="006670E2">
      <w:pPr>
        <w:numPr>
          <w:ilvl w:val="0"/>
          <w:numId w:val="1180"/>
        </w:numPr>
        <w:tabs>
          <w:tab w:val="left" w:pos="1284"/>
        </w:tabs>
      </w:pPr>
      <w:r w:rsidRPr="006670E2">
        <w:t xml:space="preserve">npm </w:t>
      </w:r>
    </w:p>
    <w:p w14:paraId="043CE660" w14:textId="77777777" w:rsidR="006670E2" w:rsidRPr="006670E2" w:rsidRDefault="006670E2" w:rsidP="006670E2">
      <w:pPr>
        <w:numPr>
          <w:ilvl w:val="0"/>
          <w:numId w:val="1180"/>
        </w:numPr>
        <w:tabs>
          <w:tab w:val="left" w:pos="1284"/>
        </w:tabs>
      </w:pPr>
      <w:r w:rsidRPr="006670E2">
        <w:t xml:space="preserve">MongoDB </w:t>
      </w:r>
    </w:p>
    <w:p w14:paraId="2F5EAA92" w14:textId="77777777" w:rsidR="006670E2" w:rsidRPr="006670E2" w:rsidRDefault="006670E2" w:rsidP="006670E2">
      <w:pPr>
        <w:numPr>
          <w:ilvl w:val="0"/>
          <w:numId w:val="1180"/>
        </w:numPr>
        <w:tabs>
          <w:tab w:val="left" w:pos="1284"/>
        </w:tabs>
      </w:pPr>
      <w:r w:rsidRPr="006670E2">
        <w:t xml:space="preserve">Git </w:t>
      </w:r>
    </w:p>
    <w:p w14:paraId="5DC277A2" w14:textId="77777777" w:rsidR="006670E2" w:rsidRPr="006670E2" w:rsidRDefault="006670E2" w:rsidP="006670E2">
      <w:pPr>
        <w:tabs>
          <w:tab w:val="left" w:pos="1284"/>
        </w:tabs>
      </w:pPr>
      <w:r w:rsidRPr="006670E2">
        <w:pict w14:anchorId="41B71890">
          <v:rect id="_x0000_i16522" style="width:0;height:1.5pt" o:hralign="center" o:hrstd="t" o:hr="t" fillcolor="#a0a0a0" stroked="f"/>
        </w:pict>
      </w:r>
    </w:p>
    <w:p w14:paraId="08745E77" w14:textId="77777777" w:rsidR="006670E2" w:rsidRPr="006670E2" w:rsidRDefault="006670E2" w:rsidP="006670E2">
      <w:pPr>
        <w:tabs>
          <w:tab w:val="left" w:pos="1284"/>
        </w:tabs>
        <w:rPr>
          <w:b/>
          <w:bCs/>
        </w:rPr>
      </w:pPr>
      <w:r w:rsidRPr="006670E2">
        <w:rPr>
          <w:b/>
          <w:bCs/>
        </w:rPr>
        <w:t>Startup</w:t>
      </w:r>
    </w:p>
    <w:p w14:paraId="7358C22F" w14:textId="77777777" w:rsidR="006670E2" w:rsidRPr="006670E2" w:rsidRDefault="006670E2" w:rsidP="006670E2">
      <w:pPr>
        <w:numPr>
          <w:ilvl w:val="0"/>
          <w:numId w:val="1181"/>
        </w:numPr>
        <w:tabs>
          <w:tab w:val="left" w:pos="1284"/>
        </w:tabs>
      </w:pPr>
      <w:r w:rsidRPr="006670E2">
        <w:t xml:space="preserve">Backend before frontend. </w:t>
      </w:r>
    </w:p>
    <w:p w14:paraId="2F1E85CD" w14:textId="77777777" w:rsidR="006670E2" w:rsidRPr="006670E2" w:rsidRDefault="006670E2" w:rsidP="006670E2">
      <w:pPr>
        <w:numPr>
          <w:ilvl w:val="0"/>
          <w:numId w:val="1181"/>
        </w:numPr>
        <w:tabs>
          <w:tab w:val="left" w:pos="1284"/>
        </w:tabs>
      </w:pPr>
      <w:r w:rsidRPr="006670E2">
        <w:lastRenderedPageBreak/>
        <w:t xml:space="preserve">Environment variables required. </w:t>
      </w:r>
    </w:p>
    <w:p w14:paraId="40FFE5B6" w14:textId="77777777" w:rsidR="006670E2" w:rsidRPr="006670E2" w:rsidRDefault="006670E2" w:rsidP="006670E2">
      <w:pPr>
        <w:numPr>
          <w:ilvl w:val="0"/>
          <w:numId w:val="1181"/>
        </w:numPr>
        <w:tabs>
          <w:tab w:val="left" w:pos="1284"/>
        </w:tabs>
      </w:pPr>
      <w:r w:rsidRPr="006670E2">
        <w:t xml:space="preserve">MongoDB connection mandatory. </w:t>
      </w:r>
    </w:p>
    <w:p w14:paraId="341C4199" w14:textId="77777777" w:rsidR="006670E2" w:rsidRPr="006670E2" w:rsidRDefault="006670E2" w:rsidP="006670E2">
      <w:pPr>
        <w:tabs>
          <w:tab w:val="left" w:pos="1284"/>
        </w:tabs>
      </w:pPr>
      <w:r w:rsidRPr="006670E2">
        <w:pict w14:anchorId="28361405">
          <v:rect id="_x0000_i16523" style="width:0;height:1.5pt" o:hralign="center" o:hrstd="t" o:hr="t" fillcolor="#a0a0a0" stroked="f"/>
        </w:pict>
      </w:r>
    </w:p>
    <w:p w14:paraId="3B0D5330" w14:textId="77777777" w:rsidR="006670E2" w:rsidRPr="006670E2" w:rsidRDefault="006670E2" w:rsidP="006670E2">
      <w:pPr>
        <w:tabs>
          <w:tab w:val="left" w:pos="1284"/>
        </w:tabs>
        <w:rPr>
          <w:b/>
          <w:bCs/>
        </w:rPr>
      </w:pPr>
      <w:r w:rsidRPr="006670E2">
        <w:rPr>
          <w:b/>
          <w:bCs/>
        </w:rPr>
        <w:t>Demonstration Order</w:t>
      </w:r>
    </w:p>
    <w:p w14:paraId="093D32A8" w14:textId="77777777" w:rsidR="006670E2" w:rsidRPr="006670E2" w:rsidRDefault="006670E2" w:rsidP="006670E2">
      <w:pPr>
        <w:numPr>
          <w:ilvl w:val="0"/>
          <w:numId w:val="1182"/>
        </w:numPr>
        <w:tabs>
          <w:tab w:val="left" w:pos="1284"/>
        </w:tabs>
      </w:pPr>
      <w:r w:rsidRPr="006670E2">
        <w:t xml:space="preserve">Login </w:t>
      </w:r>
    </w:p>
    <w:p w14:paraId="0BCCFED2" w14:textId="77777777" w:rsidR="006670E2" w:rsidRPr="006670E2" w:rsidRDefault="006670E2" w:rsidP="006670E2">
      <w:pPr>
        <w:numPr>
          <w:ilvl w:val="0"/>
          <w:numId w:val="1182"/>
        </w:numPr>
        <w:tabs>
          <w:tab w:val="left" w:pos="1284"/>
        </w:tabs>
      </w:pPr>
      <w:r w:rsidRPr="006670E2">
        <w:t xml:space="preserve">Dashboard </w:t>
      </w:r>
    </w:p>
    <w:p w14:paraId="52588313" w14:textId="77777777" w:rsidR="006670E2" w:rsidRPr="006670E2" w:rsidRDefault="006670E2" w:rsidP="006670E2">
      <w:pPr>
        <w:numPr>
          <w:ilvl w:val="0"/>
          <w:numId w:val="1182"/>
        </w:numPr>
        <w:tabs>
          <w:tab w:val="left" w:pos="1284"/>
        </w:tabs>
      </w:pPr>
      <w:r w:rsidRPr="006670E2">
        <w:t xml:space="preserve">Fleet </w:t>
      </w:r>
    </w:p>
    <w:p w14:paraId="28A94001" w14:textId="77777777" w:rsidR="006670E2" w:rsidRPr="006670E2" w:rsidRDefault="006670E2" w:rsidP="006670E2">
      <w:pPr>
        <w:numPr>
          <w:ilvl w:val="0"/>
          <w:numId w:val="1182"/>
        </w:numPr>
        <w:tabs>
          <w:tab w:val="left" w:pos="1284"/>
        </w:tabs>
      </w:pPr>
      <w:r w:rsidRPr="006670E2">
        <w:t xml:space="preserve">Route </w:t>
      </w:r>
    </w:p>
    <w:p w14:paraId="00092083" w14:textId="77777777" w:rsidR="006670E2" w:rsidRPr="006670E2" w:rsidRDefault="006670E2" w:rsidP="006670E2">
      <w:pPr>
        <w:numPr>
          <w:ilvl w:val="0"/>
          <w:numId w:val="1182"/>
        </w:numPr>
        <w:tabs>
          <w:tab w:val="left" w:pos="1284"/>
        </w:tabs>
      </w:pPr>
      <w:r w:rsidRPr="006670E2">
        <w:t xml:space="preserve">Delivery </w:t>
      </w:r>
    </w:p>
    <w:p w14:paraId="7930F344" w14:textId="77777777" w:rsidR="006670E2" w:rsidRPr="006670E2" w:rsidRDefault="006670E2" w:rsidP="006670E2">
      <w:pPr>
        <w:numPr>
          <w:ilvl w:val="0"/>
          <w:numId w:val="1182"/>
        </w:numPr>
        <w:tabs>
          <w:tab w:val="left" w:pos="1284"/>
        </w:tabs>
      </w:pPr>
      <w:r w:rsidRPr="006670E2">
        <w:t xml:space="preserve">Analytics </w:t>
      </w:r>
    </w:p>
    <w:p w14:paraId="65F161F3" w14:textId="77777777" w:rsidR="006670E2" w:rsidRPr="006670E2" w:rsidRDefault="006670E2" w:rsidP="006670E2">
      <w:pPr>
        <w:numPr>
          <w:ilvl w:val="0"/>
          <w:numId w:val="1182"/>
        </w:numPr>
        <w:tabs>
          <w:tab w:val="left" w:pos="1284"/>
        </w:tabs>
      </w:pPr>
      <w:r w:rsidRPr="006670E2">
        <w:t xml:space="preserve">Logout </w:t>
      </w:r>
    </w:p>
    <w:p w14:paraId="7847A4A1" w14:textId="77777777" w:rsidR="006670E2" w:rsidRPr="006670E2" w:rsidRDefault="006670E2" w:rsidP="006670E2">
      <w:pPr>
        <w:tabs>
          <w:tab w:val="left" w:pos="1284"/>
        </w:tabs>
      </w:pPr>
      <w:r w:rsidRPr="006670E2">
        <w:pict w14:anchorId="3DAAD723">
          <v:rect id="_x0000_i16524" style="width:0;height:1.5pt" o:hralign="center" o:hrstd="t" o:hr="t" fillcolor="#a0a0a0" stroked="f"/>
        </w:pict>
      </w:r>
    </w:p>
    <w:p w14:paraId="6F83B044" w14:textId="77777777" w:rsidR="006670E2" w:rsidRPr="006670E2" w:rsidRDefault="006670E2" w:rsidP="006670E2">
      <w:pPr>
        <w:tabs>
          <w:tab w:val="left" w:pos="1284"/>
        </w:tabs>
        <w:rPr>
          <w:b/>
          <w:bCs/>
        </w:rPr>
      </w:pPr>
      <w:r w:rsidRPr="006670E2">
        <w:rPr>
          <w:b/>
          <w:bCs/>
        </w:rPr>
        <w:t>Presentation</w:t>
      </w:r>
    </w:p>
    <w:p w14:paraId="2A0E239B" w14:textId="77777777" w:rsidR="006670E2" w:rsidRPr="006670E2" w:rsidRDefault="006670E2" w:rsidP="006670E2">
      <w:pPr>
        <w:numPr>
          <w:ilvl w:val="0"/>
          <w:numId w:val="1183"/>
        </w:numPr>
        <w:tabs>
          <w:tab w:val="left" w:pos="1284"/>
        </w:tabs>
      </w:pPr>
      <w:r w:rsidRPr="006670E2">
        <w:t xml:space="preserve">Explain business problem first. </w:t>
      </w:r>
    </w:p>
    <w:p w14:paraId="7B78B15E" w14:textId="77777777" w:rsidR="006670E2" w:rsidRPr="006670E2" w:rsidRDefault="006670E2" w:rsidP="006670E2">
      <w:pPr>
        <w:numPr>
          <w:ilvl w:val="0"/>
          <w:numId w:val="1183"/>
        </w:numPr>
        <w:tabs>
          <w:tab w:val="left" w:pos="1284"/>
        </w:tabs>
      </w:pPr>
      <w:r w:rsidRPr="006670E2">
        <w:t xml:space="preserve">Demonstrate DSA within each module. </w:t>
      </w:r>
    </w:p>
    <w:p w14:paraId="60396EF7" w14:textId="77777777" w:rsidR="006670E2" w:rsidRPr="006670E2" w:rsidRDefault="006670E2" w:rsidP="006670E2">
      <w:pPr>
        <w:numPr>
          <w:ilvl w:val="0"/>
          <w:numId w:val="1183"/>
        </w:numPr>
        <w:tabs>
          <w:tab w:val="left" w:pos="1284"/>
        </w:tabs>
      </w:pPr>
      <w:r w:rsidRPr="006670E2">
        <w:t xml:space="preserve">Conclude with future scope. </w:t>
      </w:r>
    </w:p>
    <w:p w14:paraId="1662D179" w14:textId="77777777" w:rsidR="006670E2" w:rsidRPr="006670E2" w:rsidRDefault="006670E2" w:rsidP="006670E2">
      <w:pPr>
        <w:tabs>
          <w:tab w:val="left" w:pos="1284"/>
        </w:tabs>
      </w:pPr>
      <w:r w:rsidRPr="006670E2">
        <w:t>These guidelines define the recommended setup and demonstration process for Version 1.0.</w:t>
      </w:r>
    </w:p>
    <w:p w14:paraId="680ADD54" w14:textId="77777777" w:rsidR="006670E2" w:rsidRPr="006670E2" w:rsidRDefault="006670E2" w:rsidP="006670E2">
      <w:pPr>
        <w:tabs>
          <w:tab w:val="left" w:pos="1284"/>
        </w:tabs>
      </w:pPr>
      <w:r w:rsidRPr="006670E2">
        <w:pict w14:anchorId="5E0C32F4">
          <v:rect id="_x0000_i16525" style="width:0;height:1.5pt" o:hralign="center" o:hrstd="t" o:hr="t" fillcolor="#a0a0a0" stroked="f"/>
        </w:pict>
      </w:r>
    </w:p>
    <w:p w14:paraId="03D9DF92" w14:textId="77777777" w:rsidR="006670E2" w:rsidRPr="006670E2" w:rsidRDefault="006670E2" w:rsidP="006670E2">
      <w:pPr>
        <w:tabs>
          <w:tab w:val="left" w:pos="1284"/>
        </w:tabs>
        <w:rPr>
          <w:b/>
          <w:bCs/>
        </w:rPr>
      </w:pPr>
      <w:r w:rsidRPr="006670E2">
        <w:rPr>
          <w:b/>
          <w:bCs/>
        </w:rPr>
        <w:t>128. End of Section Statement</w:t>
      </w:r>
    </w:p>
    <w:p w14:paraId="5862A7C6" w14:textId="77777777" w:rsidR="006670E2" w:rsidRPr="006670E2" w:rsidRDefault="006670E2" w:rsidP="006670E2">
      <w:pPr>
        <w:tabs>
          <w:tab w:val="left" w:pos="1284"/>
        </w:tabs>
      </w:pPr>
      <w:r w:rsidRPr="006670E2">
        <w:t>This section provides the official installation guide, user manual, and demonstration procedure for the Drone Delivery Navigation System.</w:t>
      </w:r>
    </w:p>
    <w:p w14:paraId="5BCB388F" w14:textId="77777777" w:rsidR="006670E2" w:rsidRPr="006670E2" w:rsidRDefault="006670E2" w:rsidP="006670E2">
      <w:pPr>
        <w:tabs>
          <w:tab w:val="left" w:pos="1284"/>
        </w:tabs>
      </w:pPr>
      <w:r w:rsidRPr="006670E2">
        <w:t>It defines:</w:t>
      </w:r>
    </w:p>
    <w:p w14:paraId="1E45B9CA" w14:textId="77777777" w:rsidR="006670E2" w:rsidRPr="006670E2" w:rsidRDefault="006670E2" w:rsidP="006670E2">
      <w:pPr>
        <w:numPr>
          <w:ilvl w:val="0"/>
          <w:numId w:val="1184"/>
        </w:numPr>
        <w:tabs>
          <w:tab w:val="left" w:pos="1284"/>
        </w:tabs>
      </w:pPr>
      <w:r w:rsidRPr="006670E2">
        <w:t xml:space="preserve">Installation </w:t>
      </w:r>
    </w:p>
    <w:p w14:paraId="73F54D2D" w14:textId="77777777" w:rsidR="006670E2" w:rsidRPr="006670E2" w:rsidRDefault="006670E2" w:rsidP="006670E2">
      <w:pPr>
        <w:numPr>
          <w:ilvl w:val="0"/>
          <w:numId w:val="1184"/>
        </w:numPr>
        <w:tabs>
          <w:tab w:val="left" w:pos="1284"/>
        </w:tabs>
      </w:pPr>
      <w:r w:rsidRPr="006670E2">
        <w:t xml:space="preserve">Environment configuration </w:t>
      </w:r>
    </w:p>
    <w:p w14:paraId="249EAC8A" w14:textId="77777777" w:rsidR="006670E2" w:rsidRPr="006670E2" w:rsidRDefault="006670E2" w:rsidP="006670E2">
      <w:pPr>
        <w:numPr>
          <w:ilvl w:val="0"/>
          <w:numId w:val="1184"/>
        </w:numPr>
        <w:tabs>
          <w:tab w:val="left" w:pos="1284"/>
        </w:tabs>
      </w:pPr>
      <w:r w:rsidRPr="006670E2">
        <w:t xml:space="preserve">Startup process </w:t>
      </w:r>
    </w:p>
    <w:p w14:paraId="764DE0E7" w14:textId="77777777" w:rsidR="006670E2" w:rsidRPr="006670E2" w:rsidRDefault="006670E2" w:rsidP="006670E2">
      <w:pPr>
        <w:numPr>
          <w:ilvl w:val="0"/>
          <w:numId w:val="1184"/>
        </w:numPr>
        <w:tabs>
          <w:tab w:val="left" w:pos="1284"/>
        </w:tabs>
      </w:pPr>
      <w:r w:rsidRPr="006670E2">
        <w:t xml:space="preserve">Module walkthrough </w:t>
      </w:r>
    </w:p>
    <w:p w14:paraId="24B9F5A8" w14:textId="77777777" w:rsidR="006670E2" w:rsidRPr="006670E2" w:rsidRDefault="006670E2" w:rsidP="006670E2">
      <w:pPr>
        <w:numPr>
          <w:ilvl w:val="0"/>
          <w:numId w:val="1184"/>
        </w:numPr>
        <w:tabs>
          <w:tab w:val="left" w:pos="1284"/>
        </w:tabs>
      </w:pPr>
      <w:r w:rsidRPr="006670E2">
        <w:t xml:space="preserve">Presentation sequence </w:t>
      </w:r>
    </w:p>
    <w:p w14:paraId="0D11EBB3" w14:textId="77777777" w:rsidR="006670E2" w:rsidRPr="006670E2" w:rsidRDefault="006670E2" w:rsidP="006670E2">
      <w:pPr>
        <w:numPr>
          <w:ilvl w:val="0"/>
          <w:numId w:val="1184"/>
        </w:numPr>
        <w:tabs>
          <w:tab w:val="left" w:pos="1284"/>
        </w:tabs>
      </w:pPr>
      <w:r w:rsidRPr="006670E2">
        <w:t xml:space="preserve">Troubleshooting </w:t>
      </w:r>
    </w:p>
    <w:p w14:paraId="038BF850" w14:textId="77777777" w:rsidR="006670E2" w:rsidRPr="006670E2" w:rsidRDefault="006670E2" w:rsidP="006670E2">
      <w:pPr>
        <w:numPr>
          <w:ilvl w:val="0"/>
          <w:numId w:val="1184"/>
        </w:numPr>
        <w:tabs>
          <w:tab w:val="left" w:pos="1284"/>
        </w:tabs>
      </w:pPr>
      <w:r w:rsidRPr="006670E2">
        <w:t xml:space="preserve">Best practices </w:t>
      </w:r>
    </w:p>
    <w:p w14:paraId="2BC1D713" w14:textId="77777777" w:rsidR="006670E2" w:rsidRPr="006670E2" w:rsidRDefault="006670E2" w:rsidP="006670E2">
      <w:pPr>
        <w:numPr>
          <w:ilvl w:val="0"/>
          <w:numId w:val="1184"/>
        </w:numPr>
        <w:tabs>
          <w:tab w:val="left" w:pos="1284"/>
        </w:tabs>
      </w:pPr>
      <w:r w:rsidRPr="006670E2">
        <w:t xml:space="preserve">Submission checklist </w:t>
      </w:r>
    </w:p>
    <w:p w14:paraId="4664CEB7" w14:textId="77777777" w:rsidR="006670E2" w:rsidRPr="006670E2" w:rsidRDefault="006670E2" w:rsidP="006670E2">
      <w:pPr>
        <w:tabs>
          <w:tab w:val="left" w:pos="1284"/>
        </w:tabs>
      </w:pPr>
      <w:r w:rsidRPr="006670E2">
        <w:t>This chapter ensures that developers, evaluators, and end users can successfully install, operate, and demonstrate the system with confidence.</w:t>
      </w:r>
    </w:p>
    <w:p w14:paraId="245B2204" w14:textId="77777777" w:rsidR="006670E2" w:rsidRPr="006670E2" w:rsidRDefault="006670E2" w:rsidP="006670E2">
      <w:pPr>
        <w:tabs>
          <w:tab w:val="left" w:pos="1284"/>
        </w:tabs>
      </w:pPr>
      <w:r w:rsidRPr="006670E2">
        <w:lastRenderedPageBreak/>
        <w:pict w14:anchorId="150BA14C">
          <v:rect id="_x0000_i16526" style="width:0;height:1.5pt" o:hralign="center" o:hrstd="t" o:hr="t" fillcolor="#a0a0a0" stroked="f"/>
        </w:pict>
      </w:r>
    </w:p>
    <w:p w14:paraId="5734BDA2" w14:textId="77777777" w:rsidR="006670E2" w:rsidRPr="006670E2" w:rsidRDefault="006670E2" w:rsidP="006670E2">
      <w:pPr>
        <w:tabs>
          <w:tab w:val="left" w:pos="1284"/>
        </w:tabs>
        <w:rPr>
          <w:b/>
          <w:bCs/>
        </w:rPr>
      </w:pPr>
      <w:r w:rsidRPr="006670E2">
        <w:rPr>
          <w:b/>
          <w:bCs/>
        </w:rPr>
        <w:t>End of Volume 8 – Section 5</w:t>
      </w:r>
    </w:p>
    <w:p w14:paraId="1D5BC2F3" w14:textId="77777777" w:rsidR="006670E2" w:rsidRPr="006670E2" w:rsidRDefault="006670E2" w:rsidP="006670E2">
      <w:pPr>
        <w:tabs>
          <w:tab w:val="left" w:pos="1284"/>
        </w:tabs>
      </w:pPr>
      <w:r w:rsidRPr="006670E2">
        <w:rPr>
          <w:b/>
          <w:bCs/>
        </w:rPr>
        <w:t>Estimated formatted length:</w:t>
      </w:r>
      <w:r w:rsidRPr="006670E2">
        <w:t xml:space="preserve"> </w:t>
      </w:r>
      <w:r w:rsidRPr="006670E2">
        <w:rPr>
          <w:b/>
          <w:bCs/>
        </w:rPr>
        <w:t>22–26 pages</w:t>
      </w:r>
    </w:p>
    <w:p w14:paraId="6452A89C" w14:textId="77777777" w:rsidR="006670E2" w:rsidRPr="006670E2" w:rsidRDefault="006670E2" w:rsidP="006670E2">
      <w:pPr>
        <w:tabs>
          <w:tab w:val="left" w:pos="1284"/>
        </w:tabs>
      </w:pPr>
      <w:r w:rsidRPr="006670E2">
        <w:pict w14:anchorId="7A378E3D">
          <v:rect id="_x0000_i16527" style="width:0;height:1.5pt" o:hralign="center" o:hrstd="t" o:hr="t" fillcolor="#a0a0a0" stroked="f"/>
        </w:pict>
      </w:r>
    </w:p>
    <w:p w14:paraId="6836E814" w14:textId="77777777" w:rsidR="006670E2" w:rsidRPr="006670E2" w:rsidRDefault="006670E2" w:rsidP="006670E2">
      <w:pPr>
        <w:tabs>
          <w:tab w:val="left" w:pos="1284"/>
        </w:tabs>
        <w:rPr>
          <w:b/>
          <w:bCs/>
        </w:rPr>
      </w:pPr>
      <w:r w:rsidRPr="006670E2">
        <w:rPr>
          <w:b/>
          <w:bCs/>
        </w:rPr>
        <w:t>DRONE DELIVERY NAVIGATION SYSTEM</w:t>
      </w:r>
    </w:p>
    <w:p w14:paraId="1D724346" w14:textId="77777777" w:rsidR="006670E2" w:rsidRPr="006670E2" w:rsidRDefault="006670E2" w:rsidP="006670E2">
      <w:pPr>
        <w:tabs>
          <w:tab w:val="left" w:pos="1284"/>
        </w:tabs>
        <w:rPr>
          <w:b/>
          <w:bCs/>
        </w:rPr>
      </w:pPr>
      <w:r w:rsidRPr="006670E2">
        <w:rPr>
          <w:b/>
          <w:bCs/>
        </w:rPr>
        <w:t>VOLUME 8 – FINAL DOCUMENTATION &amp; PROJECT GUIDE</w:t>
      </w:r>
    </w:p>
    <w:p w14:paraId="438B9F82" w14:textId="77777777" w:rsidR="006670E2" w:rsidRPr="006670E2" w:rsidRDefault="006670E2" w:rsidP="006670E2">
      <w:pPr>
        <w:tabs>
          <w:tab w:val="left" w:pos="1284"/>
        </w:tabs>
        <w:rPr>
          <w:b/>
          <w:bCs/>
        </w:rPr>
      </w:pPr>
      <w:r w:rsidRPr="006670E2">
        <w:rPr>
          <w:b/>
          <w:bCs/>
        </w:rPr>
        <w:t>SECTION 6</w:t>
      </w:r>
    </w:p>
    <w:p w14:paraId="5E731837" w14:textId="77777777" w:rsidR="006670E2" w:rsidRPr="006670E2" w:rsidRDefault="006670E2" w:rsidP="006670E2">
      <w:pPr>
        <w:tabs>
          <w:tab w:val="left" w:pos="1284"/>
        </w:tabs>
        <w:rPr>
          <w:b/>
          <w:bCs/>
        </w:rPr>
      </w:pPr>
      <w:r w:rsidRPr="006670E2">
        <w:rPr>
          <w:b/>
          <w:bCs/>
        </w:rPr>
        <w:t>Comprehensive Viva Preparation Guide (100+ Questions &amp; Answers)</w:t>
      </w:r>
    </w:p>
    <w:p w14:paraId="0074D598" w14:textId="77777777" w:rsidR="006670E2" w:rsidRPr="006670E2" w:rsidRDefault="006670E2" w:rsidP="006670E2">
      <w:pPr>
        <w:tabs>
          <w:tab w:val="left" w:pos="1284"/>
        </w:tabs>
      </w:pPr>
      <w:r w:rsidRPr="006670E2">
        <w:pict w14:anchorId="5A22C041">
          <v:rect id="_x0000_i17025" style="width:0;height:1.5pt" o:hralign="center" o:hrstd="t" o:hr="t" fillcolor="#a0a0a0" stroked="f"/>
        </w:pict>
      </w:r>
    </w:p>
    <w:p w14:paraId="1D32D301" w14:textId="77777777" w:rsidR="006670E2" w:rsidRPr="006670E2" w:rsidRDefault="006670E2" w:rsidP="006670E2">
      <w:pPr>
        <w:tabs>
          <w:tab w:val="left" w:pos="1284"/>
        </w:tabs>
        <w:rPr>
          <w:b/>
          <w:bCs/>
        </w:rPr>
      </w:pPr>
      <w:r w:rsidRPr="006670E2">
        <w:rPr>
          <w:b/>
          <w:bCs/>
        </w:rPr>
        <w:t>129. Purpose</w:t>
      </w:r>
    </w:p>
    <w:p w14:paraId="41D59C57" w14:textId="77777777" w:rsidR="006670E2" w:rsidRPr="006670E2" w:rsidRDefault="006670E2" w:rsidP="006670E2">
      <w:pPr>
        <w:tabs>
          <w:tab w:val="left" w:pos="1284"/>
        </w:tabs>
      </w:pPr>
      <w:r w:rsidRPr="006670E2">
        <w:t>The purpose of this section is to prepare students for:</w:t>
      </w:r>
    </w:p>
    <w:p w14:paraId="3ADB85D1" w14:textId="77777777" w:rsidR="006670E2" w:rsidRPr="006670E2" w:rsidRDefault="006670E2" w:rsidP="006670E2">
      <w:pPr>
        <w:numPr>
          <w:ilvl w:val="0"/>
          <w:numId w:val="1185"/>
        </w:numPr>
        <w:tabs>
          <w:tab w:val="left" w:pos="1284"/>
        </w:tabs>
      </w:pPr>
      <w:r w:rsidRPr="006670E2">
        <w:t xml:space="preserve">Project Viva </w:t>
      </w:r>
    </w:p>
    <w:p w14:paraId="12A97ABF" w14:textId="77777777" w:rsidR="006670E2" w:rsidRPr="006670E2" w:rsidRDefault="006670E2" w:rsidP="006670E2">
      <w:pPr>
        <w:numPr>
          <w:ilvl w:val="0"/>
          <w:numId w:val="1185"/>
        </w:numPr>
        <w:tabs>
          <w:tab w:val="left" w:pos="1284"/>
        </w:tabs>
      </w:pPr>
      <w:r w:rsidRPr="006670E2">
        <w:t xml:space="preserve">Technical Interviews </w:t>
      </w:r>
    </w:p>
    <w:p w14:paraId="0AD6A05F" w14:textId="77777777" w:rsidR="006670E2" w:rsidRPr="006670E2" w:rsidRDefault="006670E2" w:rsidP="006670E2">
      <w:pPr>
        <w:numPr>
          <w:ilvl w:val="0"/>
          <w:numId w:val="1185"/>
        </w:numPr>
        <w:tabs>
          <w:tab w:val="left" w:pos="1284"/>
        </w:tabs>
      </w:pPr>
      <w:r w:rsidRPr="006670E2">
        <w:t xml:space="preserve">Project Demonstrations </w:t>
      </w:r>
    </w:p>
    <w:p w14:paraId="66D30BB7" w14:textId="77777777" w:rsidR="006670E2" w:rsidRPr="006670E2" w:rsidRDefault="006670E2" w:rsidP="006670E2">
      <w:pPr>
        <w:numPr>
          <w:ilvl w:val="0"/>
          <w:numId w:val="1185"/>
        </w:numPr>
        <w:tabs>
          <w:tab w:val="left" w:pos="1284"/>
        </w:tabs>
      </w:pPr>
      <w:r w:rsidRPr="006670E2">
        <w:t xml:space="preserve">Technical Discussions </w:t>
      </w:r>
    </w:p>
    <w:p w14:paraId="497555F4" w14:textId="77777777" w:rsidR="006670E2" w:rsidRPr="006670E2" w:rsidRDefault="006670E2" w:rsidP="006670E2">
      <w:pPr>
        <w:numPr>
          <w:ilvl w:val="0"/>
          <w:numId w:val="1185"/>
        </w:numPr>
        <w:tabs>
          <w:tab w:val="left" w:pos="1284"/>
        </w:tabs>
      </w:pPr>
      <w:r w:rsidRPr="006670E2">
        <w:t xml:space="preserve">Software Engineering Evaluations </w:t>
      </w:r>
    </w:p>
    <w:p w14:paraId="356F4FC0" w14:textId="77777777" w:rsidR="006670E2" w:rsidRPr="006670E2" w:rsidRDefault="006670E2" w:rsidP="006670E2">
      <w:pPr>
        <w:tabs>
          <w:tab w:val="left" w:pos="1284"/>
        </w:tabs>
      </w:pPr>
      <w:r w:rsidRPr="006670E2">
        <w:t>The questions are organized by topic so that the student develops a complete understanding of the project rather than memorizing isolated answers.</w:t>
      </w:r>
    </w:p>
    <w:p w14:paraId="0A5357FD" w14:textId="77777777" w:rsidR="006670E2" w:rsidRPr="006670E2" w:rsidRDefault="006670E2" w:rsidP="006670E2">
      <w:pPr>
        <w:tabs>
          <w:tab w:val="left" w:pos="1284"/>
        </w:tabs>
      </w:pPr>
      <w:r w:rsidRPr="006670E2">
        <w:pict w14:anchorId="02366F82">
          <v:rect id="_x0000_i17026" style="width:0;height:1.5pt" o:hralign="center" o:hrstd="t" o:hr="t" fillcolor="#a0a0a0" stroked="f"/>
        </w:pict>
      </w:r>
    </w:p>
    <w:p w14:paraId="3A633337" w14:textId="77777777" w:rsidR="006670E2" w:rsidRPr="006670E2" w:rsidRDefault="006670E2" w:rsidP="006670E2">
      <w:pPr>
        <w:tabs>
          <w:tab w:val="left" w:pos="1284"/>
        </w:tabs>
        <w:rPr>
          <w:b/>
          <w:bCs/>
        </w:rPr>
      </w:pPr>
      <w:r w:rsidRPr="006670E2">
        <w:rPr>
          <w:b/>
          <w:bCs/>
        </w:rPr>
        <w:t>PART A — Project Overview</w:t>
      </w:r>
    </w:p>
    <w:p w14:paraId="0AB0A890" w14:textId="77777777" w:rsidR="006670E2" w:rsidRPr="006670E2" w:rsidRDefault="006670E2" w:rsidP="006670E2">
      <w:pPr>
        <w:tabs>
          <w:tab w:val="left" w:pos="1284"/>
        </w:tabs>
        <w:rPr>
          <w:b/>
          <w:bCs/>
        </w:rPr>
      </w:pPr>
      <w:r w:rsidRPr="006670E2">
        <w:rPr>
          <w:b/>
          <w:bCs/>
        </w:rPr>
        <w:t>Q1. What is your project?</w:t>
      </w:r>
    </w:p>
    <w:p w14:paraId="363F5F26" w14:textId="77777777" w:rsidR="006670E2" w:rsidRPr="006670E2" w:rsidRDefault="006670E2" w:rsidP="006670E2">
      <w:pPr>
        <w:tabs>
          <w:tab w:val="left" w:pos="1284"/>
        </w:tabs>
      </w:pPr>
      <w:r w:rsidRPr="006670E2">
        <w:rPr>
          <w:b/>
          <w:bCs/>
        </w:rPr>
        <w:t>Answer:</w:t>
      </w:r>
    </w:p>
    <w:p w14:paraId="38320F8B" w14:textId="77777777" w:rsidR="006670E2" w:rsidRPr="006670E2" w:rsidRDefault="006670E2" w:rsidP="006670E2">
      <w:pPr>
        <w:tabs>
          <w:tab w:val="left" w:pos="1284"/>
        </w:tabs>
      </w:pPr>
      <w:r w:rsidRPr="006670E2">
        <w:t>The Drone Delivery Navigation System is a full-stack web application that simulates a modern drone logistics platform. It manages drone fleets, optimizes delivery routes, schedules deliveries, and provides operational analytics using the MERN stack and multiple Data Structures &amp; Algorithms.</w:t>
      </w:r>
    </w:p>
    <w:p w14:paraId="738B200F" w14:textId="77777777" w:rsidR="006670E2" w:rsidRPr="006670E2" w:rsidRDefault="006670E2" w:rsidP="006670E2">
      <w:pPr>
        <w:tabs>
          <w:tab w:val="left" w:pos="1284"/>
        </w:tabs>
      </w:pPr>
      <w:r w:rsidRPr="006670E2">
        <w:pict w14:anchorId="7D60854C">
          <v:rect id="_x0000_i17027" style="width:0;height:1.5pt" o:hralign="center" o:hrstd="t" o:hr="t" fillcolor="#a0a0a0" stroked="f"/>
        </w:pict>
      </w:r>
    </w:p>
    <w:p w14:paraId="3B59D41D" w14:textId="77777777" w:rsidR="006670E2" w:rsidRPr="006670E2" w:rsidRDefault="006670E2" w:rsidP="006670E2">
      <w:pPr>
        <w:tabs>
          <w:tab w:val="left" w:pos="1284"/>
        </w:tabs>
        <w:rPr>
          <w:b/>
          <w:bCs/>
        </w:rPr>
      </w:pPr>
      <w:r w:rsidRPr="006670E2">
        <w:rPr>
          <w:b/>
          <w:bCs/>
        </w:rPr>
        <w:t>Q2. Why did you choose this project?</w:t>
      </w:r>
    </w:p>
    <w:p w14:paraId="002B2F56" w14:textId="77777777" w:rsidR="006670E2" w:rsidRPr="006670E2" w:rsidRDefault="006670E2" w:rsidP="006670E2">
      <w:pPr>
        <w:tabs>
          <w:tab w:val="left" w:pos="1284"/>
        </w:tabs>
      </w:pPr>
      <w:r w:rsidRPr="006670E2">
        <w:rPr>
          <w:b/>
          <w:bCs/>
        </w:rPr>
        <w:t>Answer:</w:t>
      </w:r>
    </w:p>
    <w:p w14:paraId="13C39EB5" w14:textId="77777777" w:rsidR="006670E2" w:rsidRPr="006670E2" w:rsidRDefault="006670E2" w:rsidP="006670E2">
      <w:pPr>
        <w:tabs>
          <w:tab w:val="left" w:pos="1284"/>
        </w:tabs>
      </w:pPr>
      <w:r w:rsidRPr="006670E2">
        <w:t>I wanted to build a project that combines full-stack development with practical applications of Data Structures and Algorithms. Drone logistics is a growing field, making it an ideal real-world use case.</w:t>
      </w:r>
    </w:p>
    <w:p w14:paraId="52AC3C87" w14:textId="77777777" w:rsidR="006670E2" w:rsidRPr="006670E2" w:rsidRDefault="006670E2" w:rsidP="006670E2">
      <w:pPr>
        <w:tabs>
          <w:tab w:val="left" w:pos="1284"/>
        </w:tabs>
      </w:pPr>
      <w:r w:rsidRPr="006670E2">
        <w:pict w14:anchorId="7AE6A1DB">
          <v:rect id="_x0000_i17028" style="width:0;height:1.5pt" o:hralign="center" o:hrstd="t" o:hr="t" fillcolor="#a0a0a0" stroked="f"/>
        </w:pict>
      </w:r>
    </w:p>
    <w:p w14:paraId="349AE6C9" w14:textId="77777777" w:rsidR="006670E2" w:rsidRPr="006670E2" w:rsidRDefault="006670E2" w:rsidP="006670E2">
      <w:pPr>
        <w:tabs>
          <w:tab w:val="left" w:pos="1284"/>
        </w:tabs>
        <w:rPr>
          <w:b/>
          <w:bCs/>
        </w:rPr>
      </w:pPr>
      <w:r w:rsidRPr="006670E2">
        <w:rPr>
          <w:b/>
          <w:bCs/>
        </w:rPr>
        <w:t>Q3. What problem does your project solve?</w:t>
      </w:r>
    </w:p>
    <w:p w14:paraId="35946D9C" w14:textId="77777777" w:rsidR="006670E2" w:rsidRPr="006670E2" w:rsidRDefault="006670E2" w:rsidP="006670E2">
      <w:pPr>
        <w:tabs>
          <w:tab w:val="left" w:pos="1284"/>
        </w:tabs>
      </w:pPr>
      <w:r w:rsidRPr="006670E2">
        <w:rPr>
          <w:b/>
          <w:bCs/>
        </w:rPr>
        <w:lastRenderedPageBreak/>
        <w:t>Answer:</w:t>
      </w:r>
    </w:p>
    <w:p w14:paraId="1A3DC32E" w14:textId="77777777" w:rsidR="006670E2" w:rsidRPr="006670E2" w:rsidRDefault="006670E2" w:rsidP="006670E2">
      <w:pPr>
        <w:tabs>
          <w:tab w:val="left" w:pos="1284"/>
        </w:tabs>
      </w:pPr>
      <w:r w:rsidRPr="006670E2">
        <w:t>It provides a centralized platform for managing drone fleets, optimizing routes, scheduling deliveries, and analyzing operational performance, reducing manual effort and improving efficiency.</w:t>
      </w:r>
    </w:p>
    <w:p w14:paraId="4E757674" w14:textId="77777777" w:rsidR="006670E2" w:rsidRPr="006670E2" w:rsidRDefault="006670E2" w:rsidP="006670E2">
      <w:pPr>
        <w:tabs>
          <w:tab w:val="left" w:pos="1284"/>
        </w:tabs>
      </w:pPr>
      <w:r w:rsidRPr="006670E2">
        <w:pict w14:anchorId="7CDC3907">
          <v:rect id="_x0000_i17029" style="width:0;height:1.5pt" o:hralign="center" o:hrstd="t" o:hr="t" fillcolor="#a0a0a0" stroked="f"/>
        </w:pict>
      </w:r>
    </w:p>
    <w:p w14:paraId="0B4E2991" w14:textId="77777777" w:rsidR="006670E2" w:rsidRPr="006670E2" w:rsidRDefault="006670E2" w:rsidP="006670E2">
      <w:pPr>
        <w:tabs>
          <w:tab w:val="left" w:pos="1284"/>
        </w:tabs>
        <w:rPr>
          <w:b/>
          <w:bCs/>
        </w:rPr>
      </w:pPr>
      <w:r w:rsidRPr="006670E2">
        <w:rPr>
          <w:b/>
          <w:bCs/>
        </w:rPr>
        <w:t>Q4. Who are the target users?</w:t>
      </w:r>
    </w:p>
    <w:p w14:paraId="509D68F4" w14:textId="77777777" w:rsidR="006670E2" w:rsidRPr="006670E2" w:rsidRDefault="006670E2" w:rsidP="006670E2">
      <w:pPr>
        <w:tabs>
          <w:tab w:val="left" w:pos="1284"/>
        </w:tabs>
      </w:pPr>
      <w:r w:rsidRPr="006670E2">
        <w:rPr>
          <w:b/>
          <w:bCs/>
        </w:rPr>
        <w:t>Answer:</w:t>
      </w:r>
    </w:p>
    <w:p w14:paraId="41D04B35" w14:textId="77777777" w:rsidR="006670E2" w:rsidRPr="006670E2" w:rsidRDefault="006670E2" w:rsidP="006670E2">
      <w:pPr>
        <w:numPr>
          <w:ilvl w:val="0"/>
          <w:numId w:val="1186"/>
        </w:numPr>
        <w:tabs>
          <w:tab w:val="left" w:pos="1284"/>
        </w:tabs>
      </w:pPr>
      <w:r w:rsidRPr="006670E2">
        <w:t xml:space="preserve">Administrator </w:t>
      </w:r>
    </w:p>
    <w:p w14:paraId="6EE1FFAD" w14:textId="77777777" w:rsidR="006670E2" w:rsidRPr="006670E2" w:rsidRDefault="006670E2" w:rsidP="006670E2">
      <w:pPr>
        <w:numPr>
          <w:ilvl w:val="0"/>
          <w:numId w:val="1186"/>
        </w:numPr>
        <w:tabs>
          <w:tab w:val="left" w:pos="1284"/>
        </w:tabs>
      </w:pPr>
      <w:r w:rsidRPr="006670E2">
        <w:t xml:space="preserve">Fleet Manager </w:t>
      </w:r>
    </w:p>
    <w:p w14:paraId="6F1A7E5D" w14:textId="77777777" w:rsidR="006670E2" w:rsidRPr="006670E2" w:rsidRDefault="006670E2" w:rsidP="006670E2">
      <w:pPr>
        <w:numPr>
          <w:ilvl w:val="0"/>
          <w:numId w:val="1186"/>
        </w:numPr>
        <w:tabs>
          <w:tab w:val="left" w:pos="1284"/>
        </w:tabs>
      </w:pPr>
      <w:r w:rsidRPr="006670E2">
        <w:t xml:space="preserve">Logistics Operator </w:t>
      </w:r>
    </w:p>
    <w:p w14:paraId="666EB2FD" w14:textId="77777777" w:rsidR="006670E2" w:rsidRPr="006670E2" w:rsidRDefault="006670E2" w:rsidP="006670E2">
      <w:pPr>
        <w:tabs>
          <w:tab w:val="left" w:pos="1284"/>
        </w:tabs>
      </w:pPr>
      <w:r w:rsidRPr="006670E2">
        <w:pict w14:anchorId="2784C618">
          <v:rect id="_x0000_i17030" style="width:0;height:1.5pt" o:hralign="center" o:hrstd="t" o:hr="t" fillcolor="#a0a0a0" stroked="f"/>
        </w:pict>
      </w:r>
    </w:p>
    <w:p w14:paraId="3FD581D5" w14:textId="77777777" w:rsidR="006670E2" w:rsidRPr="006670E2" w:rsidRDefault="006670E2" w:rsidP="006670E2">
      <w:pPr>
        <w:tabs>
          <w:tab w:val="left" w:pos="1284"/>
        </w:tabs>
        <w:rPr>
          <w:b/>
          <w:bCs/>
        </w:rPr>
      </w:pPr>
      <w:r w:rsidRPr="006670E2">
        <w:rPr>
          <w:b/>
          <w:bCs/>
        </w:rPr>
        <w:t>Q5. Is this a real-world project?</w:t>
      </w:r>
    </w:p>
    <w:p w14:paraId="7CE28DC2" w14:textId="77777777" w:rsidR="006670E2" w:rsidRPr="006670E2" w:rsidRDefault="006670E2" w:rsidP="006670E2">
      <w:pPr>
        <w:tabs>
          <w:tab w:val="left" w:pos="1284"/>
        </w:tabs>
      </w:pPr>
      <w:r w:rsidRPr="006670E2">
        <w:rPr>
          <w:b/>
          <w:bCs/>
        </w:rPr>
        <w:t>Answer:</w:t>
      </w:r>
    </w:p>
    <w:p w14:paraId="1A655353" w14:textId="77777777" w:rsidR="006670E2" w:rsidRPr="006670E2" w:rsidRDefault="006670E2" w:rsidP="006670E2">
      <w:pPr>
        <w:tabs>
          <w:tab w:val="left" w:pos="1284"/>
        </w:tabs>
      </w:pPr>
      <w:r w:rsidRPr="006670E2">
        <w:t>Version 1.0 is a software simulation of a real-world drone logistics platform. The architecture is designed so that future versions can integrate actual drone hardware.</w:t>
      </w:r>
    </w:p>
    <w:p w14:paraId="3C3A56C4" w14:textId="77777777" w:rsidR="006670E2" w:rsidRPr="006670E2" w:rsidRDefault="006670E2" w:rsidP="006670E2">
      <w:pPr>
        <w:tabs>
          <w:tab w:val="left" w:pos="1284"/>
        </w:tabs>
      </w:pPr>
      <w:r w:rsidRPr="006670E2">
        <w:pict w14:anchorId="2BB046A2">
          <v:rect id="_x0000_i17031" style="width:0;height:1.5pt" o:hralign="center" o:hrstd="t" o:hr="t" fillcolor="#a0a0a0" stroked="f"/>
        </w:pict>
      </w:r>
    </w:p>
    <w:p w14:paraId="251F7F36" w14:textId="77777777" w:rsidR="006670E2" w:rsidRPr="006670E2" w:rsidRDefault="006670E2" w:rsidP="006670E2">
      <w:pPr>
        <w:tabs>
          <w:tab w:val="left" w:pos="1284"/>
        </w:tabs>
        <w:rPr>
          <w:b/>
          <w:bCs/>
        </w:rPr>
      </w:pPr>
      <w:r w:rsidRPr="006670E2">
        <w:rPr>
          <w:b/>
          <w:bCs/>
        </w:rPr>
        <w:t>PART B — Technology Stack</w:t>
      </w:r>
    </w:p>
    <w:p w14:paraId="44600492" w14:textId="77777777" w:rsidR="006670E2" w:rsidRPr="006670E2" w:rsidRDefault="006670E2" w:rsidP="006670E2">
      <w:pPr>
        <w:tabs>
          <w:tab w:val="left" w:pos="1284"/>
        </w:tabs>
        <w:rPr>
          <w:b/>
          <w:bCs/>
        </w:rPr>
      </w:pPr>
      <w:r w:rsidRPr="006670E2">
        <w:rPr>
          <w:b/>
          <w:bCs/>
        </w:rPr>
        <w:t>Q6. Which frontend technologies did you use?</w:t>
      </w:r>
    </w:p>
    <w:p w14:paraId="329C3998" w14:textId="77777777" w:rsidR="006670E2" w:rsidRPr="006670E2" w:rsidRDefault="006670E2" w:rsidP="006670E2">
      <w:pPr>
        <w:tabs>
          <w:tab w:val="left" w:pos="1284"/>
        </w:tabs>
      </w:pPr>
      <w:r w:rsidRPr="006670E2">
        <w:rPr>
          <w:b/>
          <w:bCs/>
        </w:rPr>
        <w:t>Answer:</w:t>
      </w:r>
    </w:p>
    <w:p w14:paraId="2E5A4CEB" w14:textId="77777777" w:rsidR="006670E2" w:rsidRPr="006670E2" w:rsidRDefault="006670E2" w:rsidP="006670E2">
      <w:pPr>
        <w:numPr>
          <w:ilvl w:val="0"/>
          <w:numId w:val="1187"/>
        </w:numPr>
        <w:tabs>
          <w:tab w:val="left" w:pos="1284"/>
        </w:tabs>
      </w:pPr>
      <w:r w:rsidRPr="006670E2">
        <w:t xml:space="preserve">HTML5 </w:t>
      </w:r>
    </w:p>
    <w:p w14:paraId="59459EE6" w14:textId="77777777" w:rsidR="006670E2" w:rsidRPr="006670E2" w:rsidRDefault="006670E2" w:rsidP="006670E2">
      <w:pPr>
        <w:numPr>
          <w:ilvl w:val="0"/>
          <w:numId w:val="1187"/>
        </w:numPr>
        <w:tabs>
          <w:tab w:val="left" w:pos="1284"/>
        </w:tabs>
      </w:pPr>
      <w:r w:rsidRPr="006670E2">
        <w:t xml:space="preserve">CSS3 </w:t>
      </w:r>
    </w:p>
    <w:p w14:paraId="5EEDBAFD" w14:textId="77777777" w:rsidR="006670E2" w:rsidRPr="006670E2" w:rsidRDefault="006670E2" w:rsidP="006670E2">
      <w:pPr>
        <w:numPr>
          <w:ilvl w:val="0"/>
          <w:numId w:val="1187"/>
        </w:numPr>
        <w:tabs>
          <w:tab w:val="left" w:pos="1284"/>
        </w:tabs>
      </w:pPr>
      <w:r w:rsidRPr="006670E2">
        <w:t xml:space="preserve">Tailwind CSS </w:t>
      </w:r>
    </w:p>
    <w:p w14:paraId="612B6927" w14:textId="77777777" w:rsidR="006670E2" w:rsidRPr="006670E2" w:rsidRDefault="006670E2" w:rsidP="006670E2">
      <w:pPr>
        <w:numPr>
          <w:ilvl w:val="0"/>
          <w:numId w:val="1187"/>
        </w:numPr>
        <w:tabs>
          <w:tab w:val="left" w:pos="1284"/>
        </w:tabs>
      </w:pPr>
      <w:r w:rsidRPr="006670E2">
        <w:t xml:space="preserve">JavaScript </w:t>
      </w:r>
    </w:p>
    <w:p w14:paraId="596DF6ED" w14:textId="77777777" w:rsidR="006670E2" w:rsidRPr="006670E2" w:rsidRDefault="006670E2" w:rsidP="006670E2">
      <w:pPr>
        <w:numPr>
          <w:ilvl w:val="0"/>
          <w:numId w:val="1187"/>
        </w:numPr>
        <w:tabs>
          <w:tab w:val="left" w:pos="1284"/>
        </w:tabs>
      </w:pPr>
      <w:r w:rsidRPr="006670E2">
        <w:t xml:space="preserve">TypeScript </w:t>
      </w:r>
    </w:p>
    <w:p w14:paraId="6AA6C24E" w14:textId="77777777" w:rsidR="006670E2" w:rsidRPr="006670E2" w:rsidRDefault="006670E2" w:rsidP="006670E2">
      <w:pPr>
        <w:numPr>
          <w:ilvl w:val="0"/>
          <w:numId w:val="1187"/>
        </w:numPr>
        <w:tabs>
          <w:tab w:val="left" w:pos="1284"/>
        </w:tabs>
      </w:pPr>
      <w:r w:rsidRPr="006670E2">
        <w:t xml:space="preserve">React </w:t>
      </w:r>
    </w:p>
    <w:p w14:paraId="1A790CDF" w14:textId="77777777" w:rsidR="006670E2" w:rsidRPr="006670E2" w:rsidRDefault="006670E2" w:rsidP="006670E2">
      <w:pPr>
        <w:numPr>
          <w:ilvl w:val="0"/>
          <w:numId w:val="1187"/>
        </w:numPr>
        <w:tabs>
          <w:tab w:val="left" w:pos="1284"/>
        </w:tabs>
      </w:pPr>
      <w:r w:rsidRPr="006670E2">
        <w:t xml:space="preserve">React Router </w:t>
      </w:r>
    </w:p>
    <w:p w14:paraId="30EF7505" w14:textId="77777777" w:rsidR="006670E2" w:rsidRPr="006670E2" w:rsidRDefault="006670E2" w:rsidP="006670E2">
      <w:pPr>
        <w:numPr>
          <w:ilvl w:val="0"/>
          <w:numId w:val="1187"/>
        </w:numPr>
        <w:tabs>
          <w:tab w:val="left" w:pos="1284"/>
        </w:tabs>
      </w:pPr>
      <w:r w:rsidRPr="006670E2">
        <w:t xml:space="preserve">Axios </w:t>
      </w:r>
    </w:p>
    <w:p w14:paraId="6D690885" w14:textId="77777777" w:rsidR="006670E2" w:rsidRPr="006670E2" w:rsidRDefault="006670E2" w:rsidP="006670E2">
      <w:pPr>
        <w:numPr>
          <w:ilvl w:val="0"/>
          <w:numId w:val="1187"/>
        </w:numPr>
        <w:tabs>
          <w:tab w:val="left" w:pos="1284"/>
        </w:tabs>
      </w:pPr>
      <w:r w:rsidRPr="006670E2">
        <w:t xml:space="preserve">Recharts </w:t>
      </w:r>
    </w:p>
    <w:p w14:paraId="7178CFFF" w14:textId="77777777" w:rsidR="006670E2" w:rsidRPr="006670E2" w:rsidRDefault="006670E2" w:rsidP="006670E2">
      <w:pPr>
        <w:numPr>
          <w:ilvl w:val="0"/>
          <w:numId w:val="1187"/>
        </w:numPr>
        <w:tabs>
          <w:tab w:val="left" w:pos="1284"/>
        </w:tabs>
      </w:pPr>
      <w:r w:rsidRPr="006670E2">
        <w:t xml:space="preserve">Mapbox GL JS </w:t>
      </w:r>
    </w:p>
    <w:p w14:paraId="42D0693D" w14:textId="77777777" w:rsidR="006670E2" w:rsidRPr="006670E2" w:rsidRDefault="006670E2" w:rsidP="006670E2">
      <w:pPr>
        <w:tabs>
          <w:tab w:val="left" w:pos="1284"/>
        </w:tabs>
      </w:pPr>
      <w:r w:rsidRPr="006670E2">
        <w:pict w14:anchorId="24928C5F">
          <v:rect id="_x0000_i17032" style="width:0;height:1.5pt" o:hralign="center" o:hrstd="t" o:hr="t" fillcolor="#a0a0a0" stroked="f"/>
        </w:pict>
      </w:r>
    </w:p>
    <w:p w14:paraId="50622FE3" w14:textId="77777777" w:rsidR="006670E2" w:rsidRPr="006670E2" w:rsidRDefault="006670E2" w:rsidP="006670E2">
      <w:pPr>
        <w:tabs>
          <w:tab w:val="left" w:pos="1284"/>
        </w:tabs>
        <w:rPr>
          <w:b/>
          <w:bCs/>
        </w:rPr>
      </w:pPr>
      <w:r w:rsidRPr="006670E2">
        <w:rPr>
          <w:b/>
          <w:bCs/>
        </w:rPr>
        <w:t>Q7. Why did you use React?</w:t>
      </w:r>
    </w:p>
    <w:p w14:paraId="61D3F26D" w14:textId="77777777" w:rsidR="006670E2" w:rsidRPr="006670E2" w:rsidRDefault="006670E2" w:rsidP="006670E2">
      <w:pPr>
        <w:tabs>
          <w:tab w:val="left" w:pos="1284"/>
        </w:tabs>
      </w:pPr>
      <w:r w:rsidRPr="006670E2">
        <w:rPr>
          <w:b/>
          <w:bCs/>
        </w:rPr>
        <w:t>Answer:</w:t>
      </w:r>
    </w:p>
    <w:p w14:paraId="1B082D12" w14:textId="77777777" w:rsidR="006670E2" w:rsidRPr="006670E2" w:rsidRDefault="006670E2" w:rsidP="006670E2">
      <w:pPr>
        <w:tabs>
          <w:tab w:val="left" w:pos="1284"/>
        </w:tabs>
      </w:pPr>
      <w:r w:rsidRPr="006670E2">
        <w:lastRenderedPageBreak/>
        <w:t>React provides component-based architecture, reusable UI components, efficient rendering, and excellent support for large-scale frontend applications.</w:t>
      </w:r>
    </w:p>
    <w:p w14:paraId="23B5CD7A" w14:textId="77777777" w:rsidR="006670E2" w:rsidRPr="006670E2" w:rsidRDefault="006670E2" w:rsidP="006670E2">
      <w:pPr>
        <w:tabs>
          <w:tab w:val="left" w:pos="1284"/>
        </w:tabs>
      </w:pPr>
      <w:r w:rsidRPr="006670E2">
        <w:pict w14:anchorId="251FD1FC">
          <v:rect id="_x0000_i17033" style="width:0;height:1.5pt" o:hralign="center" o:hrstd="t" o:hr="t" fillcolor="#a0a0a0" stroked="f"/>
        </w:pict>
      </w:r>
    </w:p>
    <w:p w14:paraId="1098952B" w14:textId="77777777" w:rsidR="006670E2" w:rsidRPr="006670E2" w:rsidRDefault="006670E2" w:rsidP="006670E2">
      <w:pPr>
        <w:tabs>
          <w:tab w:val="left" w:pos="1284"/>
        </w:tabs>
        <w:rPr>
          <w:b/>
          <w:bCs/>
        </w:rPr>
      </w:pPr>
      <w:r w:rsidRPr="006670E2">
        <w:rPr>
          <w:b/>
          <w:bCs/>
        </w:rPr>
        <w:t>Q8. Why TypeScript instead of JavaScript?</w:t>
      </w:r>
    </w:p>
    <w:p w14:paraId="489F4FEA" w14:textId="77777777" w:rsidR="006670E2" w:rsidRPr="006670E2" w:rsidRDefault="006670E2" w:rsidP="006670E2">
      <w:pPr>
        <w:tabs>
          <w:tab w:val="left" w:pos="1284"/>
        </w:tabs>
      </w:pPr>
      <w:r w:rsidRPr="006670E2">
        <w:rPr>
          <w:b/>
          <w:bCs/>
        </w:rPr>
        <w:t>Answer:</w:t>
      </w:r>
    </w:p>
    <w:p w14:paraId="22C98DD0" w14:textId="77777777" w:rsidR="006670E2" w:rsidRPr="006670E2" w:rsidRDefault="006670E2" w:rsidP="006670E2">
      <w:pPr>
        <w:tabs>
          <w:tab w:val="left" w:pos="1284"/>
        </w:tabs>
      </w:pPr>
      <w:r w:rsidRPr="006670E2">
        <w:t>TypeScript provides static type checking, improved maintainability, better tooling, and early detection of programming errors.</w:t>
      </w:r>
    </w:p>
    <w:p w14:paraId="29523B2E" w14:textId="77777777" w:rsidR="006670E2" w:rsidRPr="006670E2" w:rsidRDefault="006670E2" w:rsidP="006670E2">
      <w:pPr>
        <w:tabs>
          <w:tab w:val="left" w:pos="1284"/>
        </w:tabs>
      </w:pPr>
      <w:r w:rsidRPr="006670E2">
        <w:pict w14:anchorId="50C7703C">
          <v:rect id="_x0000_i17034" style="width:0;height:1.5pt" o:hralign="center" o:hrstd="t" o:hr="t" fillcolor="#a0a0a0" stroked="f"/>
        </w:pict>
      </w:r>
    </w:p>
    <w:p w14:paraId="52B52CA6" w14:textId="77777777" w:rsidR="006670E2" w:rsidRPr="006670E2" w:rsidRDefault="006670E2" w:rsidP="006670E2">
      <w:pPr>
        <w:tabs>
          <w:tab w:val="left" w:pos="1284"/>
        </w:tabs>
        <w:rPr>
          <w:b/>
          <w:bCs/>
        </w:rPr>
      </w:pPr>
      <w:r w:rsidRPr="006670E2">
        <w:rPr>
          <w:b/>
          <w:bCs/>
        </w:rPr>
        <w:t>Q9. Why Express.js?</w:t>
      </w:r>
    </w:p>
    <w:p w14:paraId="0B7ECD73" w14:textId="77777777" w:rsidR="006670E2" w:rsidRPr="006670E2" w:rsidRDefault="006670E2" w:rsidP="006670E2">
      <w:pPr>
        <w:tabs>
          <w:tab w:val="left" w:pos="1284"/>
        </w:tabs>
      </w:pPr>
      <w:r w:rsidRPr="006670E2">
        <w:rPr>
          <w:b/>
          <w:bCs/>
        </w:rPr>
        <w:t>Answer:</w:t>
      </w:r>
    </w:p>
    <w:p w14:paraId="1A9C72E5" w14:textId="77777777" w:rsidR="006670E2" w:rsidRPr="006670E2" w:rsidRDefault="006670E2" w:rsidP="006670E2">
      <w:pPr>
        <w:tabs>
          <w:tab w:val="left" w:pos="1284"/>
        </w:tabs>
      </w:pPr>
      <w:r w:rsidRPr="006670E2">
        <w:t>Express.js simplifies REST API development using middleware, routing, and modular architecture.</w:t>
      </w:r>
    </w:p>
    <w:p w14:paraId="7EF084EB" w14:textId="77777777" w:rsidR="006670E2" w:rsidRPr="006670E2" w:rsidRDefault="006670E2" w:rsidP="006670E2">
      <w:pPr>
        <w:tabs>
          <w:tab w:val="left" w:pos="1284"/>
        </w:tabs>
      </w:pPr>
      <w:r w:rsidRPr="006670E2">
        <w:pict w14:anchorId="0E2996C6">
          <v:rect id="_x0000_i17035" style="width:0;height:1.5pt" o:hralign="center" o:hrstd="t" o:hr="t" fillcolor="#a0a0a0" stroked="f"/>
        </w:pict>
      </w:r>
    </w:p>
    <w:p w14:paraId="6C282161" w14:textId="77777777" w:rsidR="006670E2" w:rsidRPr="006670E2" w:rsidRDefault="006670E2" w:rsidP="006670E2">
      <w:pPr>
        <w:tabs>
          <w:tab w:val="left" w:pos="1284"/>
        </w:tabs>
        <w:rPr>
          <w:b/>
          <w:bCs/>
        </w:rPr>
      </w:pPr>
      <w:r w:rsidRPr="006670E2">
        <w:rPr>
          <w:b/>
          <w:bCs/>
        </w:rPr>
        <w:t>Q10. Why MongoDB?</w:t>
      </w:r>
    </w:p>
    <w:p w14:paraId="5A9589BC" w14:textId="77777777" w:rsidR="006670E2" w:rsidRPr="006670E2" w:rsidRDefault="006670E2" w:rsidP="006670E2">
      <w:pPr>
        <w:tabs>
          <w:tab w:val="left" w:pos="1284"/>
        </w:tabs>
      </w:pPr>
      <w:r w:rsidRPr="006670E2">
        <w:rPr>
          <w:b/>
          <w:bCs/>
        </w:rPr>
        <w:t>Answer:</w:t>
      </w:r>
    </w:p>
    <w:p w14:paraId="35D1E91C" w14:textId="77777777" w:rsidR="006670E2" w:rsidRPr="006670E2" w:rsidRDefault="006670E2" w:rsidP="006670E2">
      <w:pPr>
        <w:tabs>
          <w:tab w:val="left" w:pos="1284"/>
        </w:tabs>
      </w:pPr>
      <w:r w:rsidRPr="006670E2">
        <w:t>MongoDB provides flexible document storage, high scalability, and integrates well with Mongoose for schema validation.</w:t>
      </w:r>
    </w:p>
    <w:p w14:paraId="50E89BA8" w14:textId="77777777" w:rsidR="006670E2" w:rsidRPr="006670E2" w:rsidRDefault="006670E2" w:rsidP="006670E2">
      <w:pPr>
        <w:tabs>
          <w:tab w:val="left" w:pos="1284"/>
        </w:tabs>
      </w:pPr>
      <w:r w:rsidRPr="006670E2">
        <w:pict w14:anchorId="6C89EFC3">
          <v:rect id="_x0000_i17036" style="width:0;height:1.5pt" o:hralign="center" o:hrstd="t" o:hr="t" fillcolor="#a0a0a0" stroked="f"/>
        </w:pict>
      </w:r>
    </w:p>
    <w:p w14:paraId="06A856A0" w14:textId="77777777" w:rsidR="006670E2" w:rsidRPr="006670E2" w:rsidRDefault="006670E2" w:rsidP="006670E2">
      <w:pPr>
        <w:tabs>
          <w:tab w:val="left" w:pos="1284"/>
        </w:tabs>
        <w:rPr>
          <w:b/>
          <w:bCs/>
        </w:rPr>
      </w:pPr>
      <w:r w:rsidRPr="006670E2">
        <w:rPr>
          <w:b/>
          <w:bCs/>
        </w:rPr>
        <w:t>PART C — Software Architecture</w:t>
      </w:r>
    </w:p>
    <w:p w14:paraId="030FDC65" w14:textId="77777777" w:rsidR="006670E2" w:rsidRPr="006670E2" w:rsidRDefault="006670E2" w:rsidP="006670E2">
      <w:pPr>
        <w:tabs>
          <w:tab w:val="left" w:pos="1284"/>
        </w:tabs>
        <w:rPr>
          <w:b/>
          <w:bCs/>
        </w:rPr>
      </w:pPr>
      <w:r w:rsidRPr="006670E2">
        <w:rPr>
          <w:b/>
          <w:bCs/>
        </w:rPr>
        <w:t>Q11. Which software architecture does your project follow?</w:t>
      </w:r>
    </w:p>
    <w:p w14:paraId="1286BEE0" w14:textId="77777777" w:rsidR="006670E2" w:rsidRPr="006670E2" w:rsidRDefault="006670E2" w:rsidP="006670E2">
      <w:pPr>
        <w:tabs>
          <w:tab w:val="left" w:pos="1284"/>
        </w:tabs>
      </w:pPr>
      <w:r w:rsidRPr="006670E2">
        <w:rPr>
          <w:b/>
          <w:bCs/>
        </w:rPr>
        <w:t>Answer:</w:t>
      </w:r>
    </w:p>
    <w:p w14:paraId="565542FC" w14:textId="77777777" w:rsidR="006670E2" w:rsidRPr="006670E2" w:rsidRDefault="006670E2" w:rsidP="006670E2">
      <w:pPr>
        <w:tabs>
          <w:tab w:val="left" w:pos="1284"/>
        </w:tabs>
      </w:pPr>
      <w:r w:rsidRPr="006670E2">
        <w:t>Layered Architecture with Feature-Based Module Organization.</w:t>
      </w:r>
    </w:p>
    <w:p w14:paraId="1FF7A374" w14:textId="77777777" w:rsidR="006670E2" w:rsidRPr="006670E2" w:rsidRDefault="006670E2" w:rsidP="006670E2">
      <w:pPr>
        <w:tabs>
          <w:tab w:val="left" w:pos="1284"/>
        </w:tabs>
      </w:pPr>
      <w:r w:rsidRPr="006670E2">
        <w:pict w14:anchorId="02BFF0C6">
          <v:rect id="_x0000_i17037" style="width:0;height:1.5pt" o:hralign="center" o:hrstd="t" o:hr="t" fillcolor="#a0a0a0" stroked="f"/>
        </w:pict>
      </w:r>
    </w:p>
    <w:p w14:paraId="7A464DD0" w14:textId="77777777" w:rsidR="006670E2" w:rsidRPr="006670E2" w:rsidRDefault="006670E2" w:rsidP="006670E2">
      <w:pPr>
        <w:tabs>
          <w:tab w:val="left" w:pos="1284"/>
        </w:tabs>
        <w:rPr>
          <w:b/>
          <w:bCs/>
        </w:rPr>
      </w:pPr>
      <w:r w:rsidRPr="006670E2">
        <w:rPr>
          <w:b/>
          <w:bCs/>
        </w:rPr>
        <w:t>Q12. Explain your backend layers.</w:t>
      </w:r>
    </w:p>
    <w:p w14:paraId="76241900" w14:textId="77777777" w:rsidR="006670E2" w:rsidRPr="006670E2" w:rsidRDefault="006670E2" w:rsidP="006670E2">
      <w:pPr>
        <w:tabs>
          <w:tab w:val="left" w:pos="1284"/>
        </w:tabs>
      </w:pPr>
      <w:r w:rsidRPr="006670E2">
        <w:rPr>
          <w:b/>
          <w:bCs/>
        </w:rPr>
        <w:t>Answer:</w:t>
      </w:r>
    </w:p>
    <w:p w14:paraId="61DFF954" w14:textId="77777777" w:rsidR="006670E2" w:rsidRPr="006670E2" w:rsidRDefault="006670E2" w:rsidP="006670E2">
      <w:pPr>
        <w:tabs>
          <w:tab w:val="left" w:pos="1284"/>
        </w:tabs>
      </w:pPr>
      <w:r w:rsidRPr="006670E2">
        <w:t>Routes</w:t>
      </w:r>
    </w:p>
    <w:p w14:paraId="686CEDBF" w14:textId="77777777" w:rsidR="006670E2" w:rsidRPr="006670E2" w:rsidRDefault="006670E2" w:rsidP="006670E2">
      <w:pPr>
        <w:tabs>
          <w:tab w:val="left" w:pos="1284"/>
        </w:tabs>
      </w:pPr>
    </w:p>
    <w:p w14:paraId="35E9973F" w14:textId="77777777" w:rsidR="006670E2" w:rsidRPr="006670E2" w:rsidRDefault="006670E2" w:rsidP="006670E2">
      <w:pPr>
        <w:tabs>
          <w:tab w:val="left" w:pos="1284"/>
        </w:tabs>
      </w:pPr>
      <w:r w:rsidRPr="006670E2">
        <w:t>↓</w:t>
      </w:r>
    </w:p>
    <w:p w14:paraId="5D5C2413" w14:textId="77777777" w:rsidR="006670E2" w:rsidRPr="006670E2" w:rsidRDefault="006670E2" w:rsidP="006670E2">
      <w:pPr>
        <w:tabs>
          <w:tab w:val="left" w:pos="1284"/>
        </w:tabs>
      </w:pPr>
    </w:p>
    <w:p w14:paraId="32E0E517" w14:textId="77777777" w:rsidR="006670E2" w:rsidRPr="006670E2" w:rsidRDefault="006670E2" w:rsidP="006670E2">
      <w:pPr>
        <w:tabs>
          <w:tab w:val="left" w:pos="1284"/>
        </w:tabs>
      </w:pPr>
      <w:r w:rsidRPr="006670E2">
        <w:t>Controllers</w:t>
      </w:r>
    </w:p>
    <w:p w14:paraId="78C16451" w14:textId="77777777" w:rsidR="006670E2" w:rsidRPr="006670E2" w:rsidRDefault="006670E2" w:rsidP="006670E2">
      <w:pPr>
        <w:tabs>
          <w:tab w:val="left" w:pos="1284"/>
        </w:tabs>
      </w:pPr>
    </w:p>
    <w:p w14:paraId="2E3263C6" w14:textId="77777777" w:rsidR="006670E2" w:rsidRPr="006670E2" w:rsidRDefault="006670E2" w:rsidP="006670E2">
      <w:pPr>
        <w:tabs>
          <w:tab w:val="left" w:pos="1284"/>
        </w:tabs>
      </w:pPr>
      <w:r w:rsidRPr="006670E2">
        <w:t>↓</w:t>
      </w:r>
    </w:p>
    <w:p w14:paraId="5E2A6F94" w14:textId="77777777" w:rsidR="006670E2" w:rsidRPr="006670E2" w:rsidRDefault="006670E2" w:rsidP="006670E2">
      <w:pPr>
        <w:tabs>
          <w:tab w:val="left" w:pos="1284"/>
        </w:tabs>
      </w:pPr>
    </w:p>
    <w:p w14:paraId="1D077A01" w14:textId="77777777" w:rsidR="006670E2" w:rsidRPr="006670E2" w:rsidRDefault="006670E2" w:rsidP="006670E2">
      <w:pPr>
        <w:tabs>
          <w:tab w:val="left" w:pos="1284"/>
        </w:tabs>
      </w:pPr>
      <w:r w:rsidRPr="006670E2">
        <w:lastRenderedPageBreak/>
        <w:t>Services</w:t>
      </w:r>
    </w:p>
    <w:p w14:paraId="42E027CB" w14:textId="77777777" w:rsidR="006670E2" w:rsidRPr="006670E2" w:rsidRDefault="006670E2" w:rsidP="006670E2">
      <w:pPr>
        <w:tabs>
          <w:tab w:val="left" w:pos="1284"/>
        </w:tabs>
      </w:pPr>
    </w:p>
    <w:p w14:paraId="2C636FC3" w14:textId="77777777" w:rsidR="006670E2" w:rsidRPr="006670E2" w:rsidRDefault="006670E2" w:rsidP="006670E2">
      <w:pPr>
        <w:tabs>
          <w:tab w:val="left" w:pos="1284"/>
        </w:tabs>
      </w:pPr>
      <w:r w:rsidRPr="006670E2">
        <w:t>↓</w:t>
      </w:r>
    </w:p>
    <w:p w14:paraId="7DC35D95" w14:textId="77777777" w:rsidR="006670E2" w:rsidRPr="006670E2" w:rsidRDefault="006670E2" w:rsidP="006670E2">
      <w:pPr>
        <w:tabs>
          <w:tab w:val="left" w:pos="1284"/>
        </w:tabs>
      </w:pPr>
    </w:p>
    <w:p w14:paraId="4AEA23DA" w14:textId="77777777" w:rsidR="006670E2" w:rsidRPr="006670E2" w:rsidRDefault="006670E2" w:rsidP="006670E2">
      <w:pPr>
        <w:tabs>
          <w:tab w:val="left" w:pos="1284"/>
        </w:tabs>
      </w:pPr>
      <w:r w:rsidRPr="006670E2">
        <w:t>Repositories</w:t>
      </w:r>
    </w:p>
    <w:p w14:paraId="136E2C74" w14:textId="77777777" w:rsidR="006670E2" w:rsidRPr="006670E2" w:rsidRDefault="006670E2" w:rsidP="006670E2">
      <w:pPr>
        <w:tabs>
          <w:tab w:val="left" w:pos="1284"/>
        </w:tabs>
      </w:pPr>
    </w:p>
    <w:p w14:paraId="04AC11D8" w14:textId="77777777" w:rsidR="006670E2" w:rsidRPr="006670E2" w:rsidRDefault="006670E2" w:rsidP="006670E2">
      <w:pPr>
        <w:tabs>
          <w:tab w:val="left" w:pos="1284"/>
        </w:tabs>
      </w:pPr>
      <w:r w:rsidRPr="006670E2">
        <w:t>↓</w:t>
      </w:r>
    </w:p>
    <w:p w14:paraId="58354BAE" w14:textId="77777777" w:rsidR="006670E2" w:rsidRPr="006670E2" w:rsidRDefault="006670E2" w:rsidP="006670E2">
      <w:pPr>
        <w:tabs>
          <w:tab w:val="left" w:pos="1284"/>
        </w:tabs>
      </w:pPr>
    </w:p>
    <w:p w14:paraId="0FA5459B" w14:textId="77777777" w:rsidR="006670E2" w:rsidRPr="006670E2" w:rsidRDefault="006670E2" w:rsidP="006670E2">
      <w:pPr>
        <w:tabs>
          <w:tab w:val="left" w:pos="1284"/>
        </w:tabs>
      </w:pPr>
      <w:r w:rsidRPr="006670E2">
        <w:t>MongoDB</w:t>
      </w:r>
    </w:p>
    <w:p w14:paraId="526BF44B" w14:textId="77777777" w:rsidR="006670E2" w:rsidRPr="006670E2" w:rsidRDefault="006670E2" w:rsidP="006670E2">
      <w:pPr>
        <w:tabs>
          <w:tab w:val="left" w:pos="1284"/>
        </w:tabs>
      </w:pPr>
      <w:r w:rsidRPr="006670E2">
        <w:t>Each layer has a single responsibility.</w:t>
      </w:r>
    </w:p>
    <w:p w14:paraId="1287C8CD" w14:textId="77777777" w:rsidR="006670E2" w:rsidRPr="006670E2" w:rsidRDefault="006670E2" w:rsidP="006670E2">
      <w:pPr>
        <w:tabs>
          <w:tab w:val="left" w:pos="1284"/>
        </w:tabs>
      </w:pPr>
      <w:r w:rsidRPr="006670E2">
        <w:pict w14:anchorId="188482D2">
          <v:rect id="_x0000_i17038" style="width:0;height:1.5pt" o:hralign="center" o:hrstd="t" o:hr="t" fillcolor="#a0a0a0" stroked="f"/>
        </w:pict>
      </w:r>
    </w:p>
    <w:p w14:paraId="7E2F14FE" w14:textId="77777777" w:rsidR="006670E2" w:rsidRPr="006670E2" w:rsidRDefault="006670E2" w:rsidP="006670E2">
      <w:pPr>
        <w:tabs>
          <w:tab w:val="left" w:pos="1284"/>
        </w:tabs>
        <w:rPr>
          <w:b/>
          <w:bCs/>
        </w:rPr>
      </w:pPr>
      <w:r w:rsidRPr="006670E2">
        <w:rPr>
          <w:b/>
          <w:bCs/>
        </w:rPr>
        <w:t>Q13. Why Repository Pattern?</w:t>
      </w:r>
    </w:p>
    <w:p w14:paraId="6F456123" w14:textId="77777777" w:rsidR="006670E2" w:rsidRPr="006670E2" w:rsidRDefault="006670E2" w:rsidP="006670E2">
      <w:pPr>
        <w:tabs>
          <w:tab w:val="left" w:pos="1284"/>
        </w:tabs>
      </w:pPr>
      <w:r w:rsidRPr="006670E2">
        <w:rPr>
          <w:b/>
          <w:bCs/>
        </w:rPr>
        <w:t>Answer:</w:t>
      </w:r>
    </w:p>
    <w:p w14:paraId="53AC6823" w14:textId="77777777" w:rsidR="006670E2" w:rsidRPr="006670E2" w:rsidRDefault="006670E2" w:rsidP="006670E2">
      <w:pPr>
        <w:tabs>
          <w:tab w:val="left" w:pos="1284"/>
        </w:tabs>
      </w:pPr>
      <w:r w:rsidRPr="006670E2">
        <w:t>It separates database logic from business logic, improving maintainability and testability.</w:t>
      </w:r>
    </w:p>
    <w:p w14:paraId="1823DA43" w14:textId="77777777" w:rsidR="006670E2" w:rsidRPr="006670E2" w:rsidRDefault="006670E2" w:rsidP="006670E2">
      <w:pPr>
        <w:tabs>
          <w:tab w:val="left" w:pos="1284"/>
        </w:tabs>
      </w:pPr>
      <w:r w:rsidRPr="006670E2">
        <w:pict w14:anchorId="2E9B702F">
          <v:rect id="_x0000_i17039" style="width:0;height:1.5pt" o:hralign="center" o:hrstd="t" o:hr="t" fillcolor="#a0a0a0" stroked="f"/>
        </w:pict>
      </w:r>
    </w:p>
    <w:p w14:paraId="3279041F" w14:textId="77777777" w:rsidR="006670E2" w:rsidRPr="006670E2" w:rsidRDefault="006670E2" w:rsidP="006670E2">
      <w:pPr>
        <w:tabs>
          <w:tab w:val="left" w:pos="1284"/>
        </w:tabs>
        <w:rPr>
          <w:b/>
          <w:bCs/>
        </w:rPr>
      </w:pPr>
      <w:r w:rsidRPr="006670E2">
        <w:rPr>
          <w:b/>
          <w:bCs/>
        </w:rPr>
        <w:t>Q14. What is Separation of Concerns?</w:t>
      </w:r>
    </w:p>
    <w:p w14:paraId="679FF38C" w14:textId="77777777" w:rsidR="006670E2" w:rsidRPr="006670E2" w:rsidRDefault="006670E2" w:rsidP="006670E2">
      <w:pPr>
        <w:tabs>
          <w:tab w:val="left" w:pos="1284"/>
        </w:tabs>
      </w:pPr>
      <w:r w:rsidRPr="006670E2">
        <w:rPr>
          <w:b/>
          <w:bCs/>
        </w:rPr>
        <w:t>Answer:</w:t>
      </w:r>
    </w:p>
    <w:p w14:paraId="7E4F3D56" w14:textId="77777777" w:rsidR="006670E2" w:rsidRPr="006670E2" w:rsidRDefault="006670E2" w:rsidP="006670E2">
      <w:pPr>
        <w:tabs>
          <w:tab w:val="left" w:pos="1284"/>
        </w:tabs>
      </w:pPr>
      <w:r w:rsidRPr="006670E2">
        <w:t>It means dividing the application into independent layers where each layer handles a specific responsibility.</w:t>
      </w:r>
    </w:p>
    <w:p w14:paraId="40F119A2" w14:textId="77777777" w:rsidR="006670E2" w:rsidRPr="006670E2" w:rsidRDefault="006670E2" w:rsidP="006670E2">
      <w:pPr>
        <w:tabs>
          <w:tab w:val="left" w:pos="1284"/>
        </w:tabs>
      </w:pPr>
      <w:r w:rsidRPr="006670E2">
        <w:pict w14:anchorId="1C2B86E7">
          <v:rect id="_x0000_i17040" style="width:0;height:1.5pt" o:hralign="center" o:hrstd="t" o:hr="t" fillcolor="#a0a0a0" stroked="f"/>
        </w:pict>
      </w:r>
    </w:p>
    <w:p w14:paraId="7C712C65" w14:textId="77777777" w:rsidR="006670E2" w:rsidRPr="006670E2" w:rsidRDefault="006670E2" w:rsidP="006670E2">
      <w:pPr>
        <w:tabs>
          <w:tab w:val="left" w:pos="1284"/>
        </w:tabs>
        <w:rPr>
          <w:b/>
          <w:bCs/>
        </w:rPr>
      </w:pPr>
      <w:r w:rsidRPr="006670E2">
        <w:rPr>
          <w:b/>
          <w:bCs/>
        </w:rPr>
        <w:t>Q15. Why feature-based architecture?</w:t>
      </w:r>
    </w:p>
    <w:p w14:paraId="1CC12903" w14:textId="77777777" w:rsidR="006670E2" w:rsidRPr="006670E2" w:rsidRDefault="006670E2" w:rsidP="006670E2">
      <w:pPr>
        <w:tabs>
          <w:tab w:val="left" w:pos="1284"/>
        </w:tabs>
      </w:pPr>
      <w:r w:rsidRPr="006670E2">
        <w:rPr>
          <w:b/>
          <w:bCs/>
        </w:rPr>
        <w:t>Answer:</w:t>
      </w:r>
    </w:p>
    <w:p w14:paraId="394F178E" w14:textId="77777777" w:rsidR="006670E2" w:rsidRPr="006670E2" w:rsidRDefault="006670E2" w:rsidP="006670E2">
      <w:pPr>
        <w:tabs>
          <w:tab w:val="left" w:pos="1284"/>
        </w:tabs>
      </w:pPr>
      <w:r w:rsidRPr="006670E2">
        <w:t>It groups related files together, making the project easier to maintain and scale.</w:t>
      </w:r>
    </w:p>
    <w:p w14:paraId="2A4776A8" w14:textId="77777777" w:rsidR="006670E2" w:rsidRPr="006670E2" w:rsidRDefault="006670E2" w:rsidP="006670E2">
      <w:pPr>
        <w:tabs>
          <w:tab w:val="left" w:pos="1284"/>
        </w:tabs>
      </w:pPr>
      <w:r w:rsidRPr="006670E2">
        <w:pict w14:anchorId="4CE31EDD">
          <v:rect id="_x0000_i17041" style="width:0;height:1.5pt" o:hralign="center" o:hrstd="t" o:hr="t" fillcolor="#a0a0a0" stroked="f"/>
        </w:pict>
      </w:r>
    </w:p>
    <w:p w14:paraId="129FDD3B" w14:textId="77777777" w:rsidR="006670E2" w:rsidRPr="006670E2" w:rsidRDefault="006670E2" w:rsidP="006670E2">
      <w:pPr>
        <w:tabs>
          <w:tab w:val="left" w:pos="1284"/>
        </w:tabs>
        <w:rPr>
          <w:b/>
          <w:bCs/>
        </w:rPr>
      </w:pPr>
      <w:r w:rsidRPr="006670E2">
        <w:rPr>
          <w:b/>
          <w:bCs/>
        </w:rPr>
        <w:t>PART D — Authentication</w:t>
      </w:r>
    </w:p>
    <w:p w14:paraId="19F6DDE1" w14:textId="77777777" w:rsidR="006670E2" w:rsidRPr="006670E2" w:rsidRDefault="006670E2" w:rsidP="006670E2">
      <w:pPr>
        <w:tabs>
          <w:tab w:val="left" w:pos="1284"/>
        </w:tabs>
        <w:rPr>
          <w:b/>
          <w:bCs/>
        </w:rPr>
      </w:pPr>
      <w:r w:rsidRPr="006670E2">
        <w:rPr>
          <w:b/>
          <w:bCs/>
        </w:rPr>
        <w:t>Q16. Which authentication method did you use?</w:t>
      </w:r>
    </w:p>
    <w:p w14:paraId="2EAAB21E" w14:textId="77777777" w:rsidR="006670E2" w:rsidRPr="006670E2" w:rsidRDefault="006670E2" w:rsidP="006670E2">
      <w:pPr>
        <w:tabs>
          <w:tab w:val="left" w:pos="1284"/>
        </w:tabs>
      </w:pPr>
      <w:r w:rsidRPr="006670E2">
        <w:rPr>
          <w:b/>
          <w:bCs/>
        </w:rPr>
        <w:t>Answer:</w:t>
      </w:r>
    </w:p>
    <w:p w14:paraId="657FF745" w14:textId="77777777" w:rsidR="006670E2" w:rsidRPr="006670E2" w:rsidRDefault="006670E2" w:rsidP="006670E2">
      <w:pPr>
        <w:tabs>
          <w:tab w:val="left" w:pos="1284"/>
        </w:tabs>
      </w:pPr>
      <w:r w:rsidRPr="006670E2">
        <w:t>JWT (JSON Web Token).</w:t>
      </w:r>
    </w:p>
    <w:p w14:paraId="793E121E" w14:textId="77777777" w:rsidR="006670E2" w:rsidRPr="006670E2" w:rsidRDefault="006670E2" w:rsidP="006670E2">
      <w:pPr>
        <w:tabs>
          <w:tab w:val="left" w:pos="1284"/>
        </w:tabs>
      </w:pPr>
      <w:r w:rsidRPr="006670E2">
        <w:pict w14:anchorId="4023E10C">
          <v:rect id="_x0000_i17042" style="width:0;height:1.5pt" o:hralign="center" o:hrstd="t" o:hr="t" fillcolor="#a0a0a0" stroked="f"/>
        </w:pict>
      </w:r>
    </w:p>
    <w:p w14:paraId="5D49F2FF" w14:textId="77777777" w:rsidR="006670E2" w:rsidRPr="006670E2" w:rsidRDefault="006670E2" w:rsidP="006670E2">
      <w:pPr>
        <w:tabs>
          <w:tab w:val="left" w:pos="1284"/>
        </w:tabs>
        <w:rPr>
          <w:b/>
          <w:bCs/>
        </w:rPr>
      </w:pPr>
      <w:r w:rsidRPr="006670E2">
        <w:rPr>
          <w:b/>
          <w:bCs/>
        </w:rPr>
        <w:t>Q17. Why JWT?</w:t>
      </w:r>
    </w:p>
    <w:p w14:paraId="78FC0244" w14:textId="77777777" w:rsidR="006670E2" w:rsidRPr="006670E2" w:rsidRDefault="006670E2" w:rsidP="006670E2">
      <w:pPr>
        <w:tabs>
          <w:tab w:val="left" w:pos="1284"/>
        </w:tabs>
      </w:pPr>
      <w:r w:rsidRPr="006670E2">
        <w:rPr>
          <w:b/>
          <w:bCs/>
        </w:rPr>
        <w:t>Answer:</w:t>
      </w:r>
    </w:p>
    <w:p w14:paraId="76EFDE8A" w14:textId="77777777" w:rsidR="006670E2" w:rsidRPr="006670E2" w:rsidRDefault="006670E2" w:rsidP="006670E2">
      <w:pPr>
        <w:tabs>
          <w:tab w:val="left" w:pos="1284"/>
        </w:tabs>
      </w:pPr>
      <w:r w:rsidRPr="006670E2">
        <w:lastRenderedPageBreak/>
        <w:t>JWT provides stateless authentication, scalability, and secure API communication.</w:t>
      </w:r>
    </w:p>
    <w:p w14:paraId="6B394D70" w14:textId="77777777" w:rsidR="006670E2" w:rsidRPr="006670E2" w:rsidRDefault="006670E2" w:rsidP="006670E2">
      <w:pPr>
        <w:tabs>
          <w:tab w:val="left" w:pos="1284"/>
        </w:tabs>
      </w:pPr>
      <w:r w:rsidRPr="006670E2">
        <w:pict w14:anchorId="3B7D5E41">
          <v:rect id="_x0000_i17043" style="width:0;height:1.5pt" o:hralign="center" o:hrstd="t" o:hr="t" fillcolor="#a0a0a0" stroked="f"/>
        </w:pict>
      </w:r>
    </w:p>
    <w:p w14:paraId="105CC4E4" w14:textId="77777777" w:rsidR="006670E2" w:rsidRPr="006670E2" w:rsidRDefault="006670E2" w:rsidP="006670E2">
      <w:pPr>
        <w:tabs>
          <w:tab w:val="left" w:pos="1284"/>
        </w:tabs>
        <w:rPr>
          <w:b/>
          <w:bCs/>
        </w:rPr>
      </w:pPr>
      <w:r w:rsidRPr="006670E2">
        <w:rPr>
          <w:b/>
          <w:bCs/>
        </w:rPr>
        <w:t>Q18. How are passwords stored?</w:t>
      </w:r>
    </w:p>
    <w:p w14:paraId="51FA1467" w14:textId="77777777" w:rsidR="006670E2" w:rsidRPr="006670E2" w:rsidRDefault="006670E2" w:rsidP="006670E2">
      <w:pPr>
        <w:tabs>
          <w:tab w:val="left" w:pos="1284"/>
        </w:tabs>
      </w:pPr>
      <w:r w:rsidRPr="006670E2">
        <w:rPr>
          <w:b/>
          <w:bCs/>
        </w:rPr>
        <w:t>Answer:</w:t>
      </w:r>
    </w:p>
    <w:p w14:paraId="01ED8864" w14:textId="77777777" w:rsidR="006670E2" w:rsidRPr="006670E2" w:rsidRDefault="006670E2" w:rsidP="006670E2">
      <w:pPr>
        <w:tabs>
          <w:tab w:val="left" w:pos="1284"/>
        </w:tabs>
      </w:pPr>
      <w:r w:rsidRPr="006670E2">
        <w:t>Passwords are hashed using bcrypt before being stored in MongoDB.</w:t>
      </w:r>
    </w:p>
    <w:p w14:paraId="1096170F" w14:textId="77777777" w:rsidR="006670E2" w:rsidRPr="006670E2" w:rsidRDefault="006670E2" w:rsidP="006670E2">
      <w:pPr>
        <w:tabs>
          <w:tab w:val="left" w:pos="1284"/>
        </w:tabs>
      </w:pPr>
      <w:r w:rsidRPr="006670E2">
        <w:pict w14:anchorId="5395B5BC">
          <v:rect id="_x0000_i17044" style="width:0;height:1.5pt" o:hralign="center" o:hrstd="t" o:hr="t" fillcolor="#a0a0a0" stroked="f"/>
        </w:pict>
      </w:r>
    </w:p>
    <w:p w14:paraId="68FF4CCD" w14:textId="77777777" w:rsidR="006670E2" w:rsidRPr="006670E2" w:rsidRDefault="006670E2" w:rsidP="006670E2">
      <w:pPr>
        <w:tabs>
          <w:tab w:val="left" w:pos="1284"/>
        </w:tabs>
        <w:rPr>
          <w:b/>
          <w:bCs/>
        </w:rPr>
      </w:pPr>
      <w:r w:rsidRPr="006670E2">
        <w:rPr>
          <w:b/>
          <w:bCs/>
        </w:rPr>
        <w:t>Q19. What is RBAC?</w:t>
      </w:r>
    </w:p>
    <w:p w14:paraId="253247B7" w14:textId="77777777" w:rsidR="006670E2" w:rsidRPr="006670E2" w:rsidRDefault="006670E2" w:rsidP="006670E2">
      <w:pPr>
        <w:tabs>
          <w:tab w:val="left" w:pos="1284"/>
        </w:tabs>
      </w:pPr>
      <w:r w:rsidRPr="006670E2">
        <w:rPr>
          <w:b/>
          <w:bCs/>
        </w:rPr>
        <w:t>Answer:</w:t>
      </w:r>
    </w:p>
    <w:p w14:paraId="14F5F8E5" w14:textId="77777777" w:rsidR="006670E2" w:rsidRPr="006670E2" w:rsidRDefault="006670E2" w:rsidP="006670E2">
      <w:pPr>
        <w:tabs>
          <w:tab w:val="left" w:pos="1284"/>
        </w:tabs>
      </w:pPr>
      <w:r w:rsidRPr="006670E2">
        <w:t>Role-Based Access Control, where permissions are assigned based on user roles.</w:t>
      </w:r>
    </w:p>
    <w:p w14:paraId="3B5A329F" w14:textId="77777777" w:rsidR="006670E2" w:rsidRPr="006670E2" w:rsidRDefault="006670E2" w:rsidP="006670E2">
      <w:pPr>
        <w:tabs>
          <w:tab w:val="left" w:pos="1284"/>
        </w:tabs>
      </w:pPr>
      <w:r w:rsidRPr="006670E2">
        <w:pict w14:anchorId="3169CA22">
          <v:rect id="_x0000_i17045" style="width:0;height:1.5pt" o:hralign="center" o:hrstd="t" o:hr="t" fillcolor="#a0a0a0" stroked="f"/>
        </w:pict>
      </w:r>
    </w:p>
    <w:p w14:paraId="0E54D7E7" w14:textId="77777777" w:rsidR="006670E2" w:rsidRPr="006670E2" w:rsidRDefault="006670E2" w:rsidP="006670E2">
      <w:pPr>
        <w:tabs>
          <w:tab w:val="left" w:pos="1284"/>
        </w:tabs>
        <w:rPr>
          <w:b/>
          <w:bCs/>
        </w:rPr>
      </w:pPr>
      <w:r w:rsidRPr="006670E2">
        <w:rPr>
          <w:b/>
          <w:bCs/>
        </w:rPr>
        <w:t>Q20. Which roles exist?</w:t>
      </w:r>
    </w:p>
    <w:p w14:paraId="67EB8019" w14:textId="77777777" w:rsidR="006670E2" w:rsidRPr="006670E2" w:rsidRDefault="006670E2" w:rsidP="006670E2">
      <w:pPr>
        <w:tabs>
          <w:tab w:val="left" w:pos="1284"/>
        </w:tabs>
      </w:pPr>
      <w:r w:rsidRPr="006670E2">
        <w:rPr>
          <w:b/>
          <w:bCs/>
        </w:rPr>
        <w:t>Answer:</w:t>
      </w:r>
    </w:p>
    <w:p w14:paraId="509E2E5A" w14:textId="77777777" w:rsidR="006670E2" w:rsidRPr="006670E2" w:rsidRDefault="006670E2" w:rsidP="006670E2">
      <w:pPr>
        <w:numPr>
          <w:ilvl w:val="0"/>
          <w:numId w:val="1188"/>
        </w:numPr>
        <w:tabs>
          <w:tab w:val="left" w:pos="1284"/>
        </w:tabs>
      </w:pPr>
      <w:r w:rsidRPr="006670E2">
        <w:t xml:space="preserve">Administrator </w:t>
      </w:r>
    </w:p>
    <w:p w14:paraId="5F65026B" w14:textId="77777777" w:rsidR="006670E2" w:rsidRPr="006670E2" w:rsidRDefault="006670E2" w:rsidP="006670E2">
      <w:pPr>
        <w:numPr>
          <w:ilvl w:val="0"/>
          <w:numId w:val="1188"/>
        </w:numPr>
        <w:tabs>
          <w:tab w:val="left" w:pos="1284"/>
        </w:tabs>
      </w:pPr>
      <w:r w:rsidRPr="006670E2">
        <w:t xml:space="preserve">Fleet Manager </w:t>
      </w:r>
    </w:p>
    <w:p w14:paraId="411AA6E7" w14:textId="77777777" w:rsidR="006670E2" w:rsidRPr="006670E2" w:rsidRDefault="006670E2" w:rsidP="006670E2">
      <w:pPr>
        <w:numPr>
          <w:ilvl w:val="0"/>
          <w:numId w:val="1188"/>
        </w:numPr>
        <w:tabs>
          <w:tab w:val="left" w:pos="1284"/>
        </w:tabs>
      </w:pPr>
      <w:r w:rsidRPr="006670E2">
        <w:t xml:space="preserve">Logistics Operator </w:t>
      </w:r>
    </w:p>
    <w:p w14:paraId="3681B234" w14:textId="77777777" w:rsidR="006670E2" w:rsidRPr="006670E2" w:rsidRDefault="006670E2" w:rsidP="006670E2">
      <w:pPr>
        <w:tabs>
          <w:tab w:val="left" w:pos="1284"/>
        </w:tabs>
      </w:pPr>
      <w:r w:rsidRPr="006670E2">
        <w:pict w14:anchorId="427C5637">
          <v:rect id="_x0000_i17046" style="width:0;height:1.5pt" o:hralign="center" o:hrstd="t" o:hr="t" fillcolor="#a0a0a0" stroked="f"/>
        </w:pict>
      </w:r>
    </w:p>
    <w:p w14:paraId="289E36E7" w14:textId="77777777" w:rsidR="006670E2" w:rsidRPr="006670E2" w:rsidRDefault="006670E2" w:rsidP="006670E2">
      <w:pPr>
        <w:tabs>
          <w:tab w:val="left" w:pos="1284"/>
        </w:tabs>
        <w:rPr>
          <w:b/>
          <w:bCs/>
        </w:rPr>
      </w:pPr>
      <w:r w:rsidRPr="006670E2">
        <w:rPr>
          <w:b/>
          <w:bCs/>
        </w:rPr>
        <w:t>PART E — Database</w:t>
      </w:r>
    </w:p>
    <w:p w14:paraId="58AD16BB" w14:textId="77777777" w:rsidR="006670E2" w:rsidRPr="006670E2" w:rsidRDefault="006670E2" w:rsidP="006670E2">
      <w:pPr>
        <w:tabs>
          <w:tab w:val="left" w:pos="1284"/>
        </w:tabs>
        <w:rPr>
          <w:b/>
          <w:bCs/>
        </w:rPr>
      </w:pPr>
      <w:r w:rsidRPr="006670E2">
        <w:rPr>
          <w:b/>
          <w:bCs/>
        </w:rPr>
        <w:t>Q21. Which database did you use?</w:t>
      </w:r>
    </w:p>
    <w:p w14:paraId="034DE379" w14:textId="77777777" w:rsidR="006670E2" w:rsidRPr="006670E2" w:rsidRDefault="006670E2" w:rsidP="006670E2">
      <w:pPr>
        <w:tabs>
          <w:tab w:val="left" w:pos="1284"/>
        </w:tabs>
      </w:pPr>
      <w:r w:rsidRPr="006670E2">
        <w:rPr>
          <w:b/>
          <w:bCs/>
        </w:rPr>
        <w:t>Answer:</w:t>
      </w:r>
    </w:p>
    <w:p w14:paraId="5E1C3CC5" w14:textId="77777777" w:rsidR="006670E2" w:rsidRPr="006670E2" w:rsidRDefault="006670E2" w:rsidP="006670E2">
      <w:pPr>
        <w:tabs>
          <w:tab w:val="left" w:pos="1284"/>
        </w:tabs>
      </w:pPr>
      <w:r w:rsidRPr="006670E2">
        <w:t>MongoDB.</w:t>
      </w:r>
    </w:p>
    <w:p w14:paraId="7C544B06" w14:textId="77777777" w:rsidR="006670E2" w:rsidRPr="006670E2" w:rsidRDefault="006670E2" w:rsidP="006670E2">
      <w:pPr>
        <w:tabs>
          <w:tab w:val="left" w:pos="1284"/>
        </w:tabs>
      </w:pPr>
      <w:r w:rsidRPr="006670E2">
        <w:pict w14:anchorId="370449FB">
          <v:rect id="_x0000_i17047" style="width:0;height:1.5pt" o:hralign="center" o:hrstd="t" o:hr="t" fillcolor="#a0a0a0" stroked="f"/>
        </w:pict>
      </w:r>
    </w:p>
    <w:p w14:paraId="48CF26E1" w14:textId="77777777" w:rsidR="006670E2" w:rsidRPr="006670E2" w:rsidRDefault="006670E2" w:rsidP="006670E2">
      <w:pPr>
        <w:tabs>
          <w:tab w:val="left" w:pos="1284"/>
        </w:tabs>
        <w:rPr>
          <w:b/>
          <w:bCs/>
        </w:rPr>
      </w:pPr>
      <w:r w:rsidRPr="006670E2">
        <w:rPr>
          <w:b/>
          <w:bCs/>
        </w:rPr>
        <w:t>Q22. Why MongoDB?</w:t>
      </w:r>
    </w:p>
    <w:p w14:paraId="4E136FC3" w14:textId="77777777" w:rsidR="006670E2" w:rsidRPr="006670E2" w:rsidRDefault="006670E2" w:rsidP="006670E2">
      <w:pPr>
        <w:tabs>
          <w:tab w:val="left" w:pos="1284"/>
        </w:tabs>
      </w:pPr>
      <w:r w:rsidRPr="006670E2">
        <w:rPr>
          <w:b/>
          <w:bCs/>
        </w:rPr>
        <w:t>Answer:</w:t>
      </w:r>
    </w:p>
    <w:p w14:paraId="5AB36680" w14:textId="77777777" w:rsidR="006670E2" w:rsidRPr="006670E2" w:rsidRDefault="006670E2" w:rsidP="006670E2">
      <w:pPr>
        <w:tabs>
          <w:tab w:val="left" w:pos="1284"/>
        </w:tabs>
      </w:pPr>
      <w:r w:rsidRPr="006670E2">
        <w:t>It supports flexible document-based storage, rapid development, and scalability.</w:t>
      </w:r>
    </w:p>
    <w:p w14:paraId="2F703476" w14:textId="77777777" w:rsidR="006670E2" w:rsidRPr="006670E2" w:rsidRDefault="006670E2" w:rsidP="006670E2">
      <w:pPr>
        <w:tabs>
          <w:tab w:val="left" w:pos="1284"/>
        </w:tabs>
      </w:pPr>
      <w:r w:rsidRPr="006670E2">
        <w:pict w14:anchorId="3A96FF65">
          <v:rect id="_x0000_i17048" style="width:0;height:1.5pt" o:hralign="center" o:hrstd="t" o:hr="t" fillcolor="#a0a0a0" stroked="f"/>
        </w:pict>
      </w:r>
    </w:p>
    <w:p w14:paraId="7E996549" w14:textId="77777777" w:rsidR="006670E2" w:rsidRPr="006670E2" w:rsidRDefault="006670E2" w:rsidP="006670E2">
      <w:pPr>
        <w:tabs>
          <w:tab w:val="left" w:pos="1284"/>
        </w:tabs>
        <w:rPr>
          <w:b/>
          <w:bCs/>
        </w:rPr>
      </w:pPr>
      <w:r w:rsidRPr="006670E2">
        <w:rPr>
          <w:b/>
          <w:bCs/>
        </w:rPr>
        <w:t>Q23. What is Mongoose?</w:t>
      </w:r>
    </w:p>
    <w:p w14:paraId="5DCF9A3A" w14:textId="77777777" w:rsidR="006670E2" w:rsidRPr="006670E2" w:rsidRDefault="006670E2" w:rsidP="006670E2">
      <w:pPr>
        <w:tabs>
          <w:tab w:val="left" w:pos="1284"/>
        </w:tabs>
      </w:pPr>
      <w:r w:rsidRPr="006670E2">
        <w:rPr>
          <w:b/>
          <w:bCs/>
        </w:rPr>
        <w:t>Answer:</w:t>
      </w:r>
    </w:p>
    <w:p w14:paraId="005C94E4" w14:textId="77777777" w:rsidR="006670E2" w:rsidRPr="006670E2" w:rsidRDefault="006670E2" w:rsidP="006670E2">
      <w:pPr>
        <w:tabs>
          <w:tab w:val="left" w:pos="1284"/>
        </w:tabs>
      </w:pPr>
      <w:r w:rsidRPr="006670E2">
        <w:t>An ODM (Object Data Modeling) library that simplifies MongoDB interaction.</w:t>
      </w:r>
    </w:p>
    <w:p w14:paraId="7AC89EEE" w14:textId="77777777" w:rsidR="006670E2" w:rsidRPr="006670E2" w:rsidRDefault="006670E2" w:rsidP="006670E2">
      <w:pPr>
        <w:tabs>
          <w:tab w:val="left" w:pos="1284"/>
        </w:tabs>
      </w:pPr>
      <w:r w:rsidRPr="006670E2">
        <w:pict w14:anchorId="4DD09E08">
          <v:rect id="_x0000_i17049" style="width:0;height:1.5pt" o:hralign="center" o:hrstd="t" o:hr="t" fillcolor="#a0a0a0" stroked="f"/>
        </w:pict>
      </w:r>
    </w:p>
    <w:p w14:paraId="7D8601D3" w14:textId="77777777" w:rsidR="006670E2" w:rsidRPr="006670E2" w:rsidRDefault="006670E2" w:rsidP="006670E2">
      <w:pPr>
        <w:tabs>
          <w:tab w:val="left" w:pos="1284"/>
        </w:tabs>
        <w:rPr>
          <w:b/>
          <w:bCs/>
        </w:rPr>
      </w:pPr>
      <w:r w:rsidRPr="006670E2">
        <w:rPr>
          <w:b/>
          <w:bCs/>
        </w:rPr>
        <w:t>Q24. Which collections are used?</w:t>
      </w:r>
    </w:p>
    <w:p w14:paraId="19010380" w14:textId="77777777" w:rsidR="006670E2" w:rsidRPr="006670E2" w:rsidRDefault="006670E2" w:rsidP="006670E2">
      <w:pPr>
        <w:tabs>
          <w:tab w:val="left" w:pos="1284"/>
        </w:tabs>
      </w:pPr>
      <w:r w:rsidRPr="006670E2">
        <w:rPr>
          <w:b/>
          <w:bCs/>
        </w:rPr>
        <w:t>Answer:</w:t>
      </w:r>
    </w:p>
    <w:p w14:paraId="56F0051D" w14:textId="77777777" w:rsidR="006670E2" w:rsidRPr="006670E2" w:rsidRDefault="006670E2" w:rsidP="006670E2">
      <w:pPr>
        <w:numPr>
          <w:ilvl w:val="0"/>
          <w:numId w:val="1189"/>
        </w:numPr>
        <w:tabs>
          <w:tab w:val="left" w:pos="1284"/>
        </w:tabs>
      </w:pPr>
      <w:r w:rsidRPr="006670E2">
        <w:lastRenderedPageBreak/>
        <w:t xml:space="preserve">Users </w:t>
      </w:r>
    </w:p>
    <w:p w14:paraId="51010B8A" w14:textId="77777777" w:rsidR="006670E2" w:rsidRPr="006670E2" w:rsidRDefault="006670E2" w:rsidP="006670E2">
      <w:pPr>
        <w:numPr>
          <w:ilvl w:val="0"/>
          <w:numId w:val="1189"/>
        </w:numPr>
        <w:tabs>
          <w:tab w:val="left" w:pos="1284"/>
        </w:tabs>
      </w:pPr>
      <w:r w:rsidRPr="006670E2">
        <w:t xml:space="preserve">Drones </w:t>
      </w:r>
    </w:p>
    <w:p w14:paraId="30249D74" w14:textId="77777777" w:rsidR="006670E2" w:rsidRPr="006670E2" w:rsidRDefault="006670E2" w:rsidP="006670E2">
      <w:pPr>
        <w:numPr>
          <w:ilvl w:val="0"/>
          <w:numId w:val="1189"/>
        </w:numPr>
        <w:tabs>
          <w:tab w:val="left" w:pos="1284"/>
        </w:tabs>
      </w:pPr>
      <w:r w:rsidRPr="006670E2">
        <w:t xml:space="preserve">Warehouses </w:t>
      </w:r>
    </w:p>
    <w:p w14:paraId="07B92956" w14:textId="77777777" w:rsidR="006670E2" w:rsidRPr="006670E2" w:rsidRDefault="006670E2" w:rsidP="006670E2">
      <w:pPr>
        <w:numPr>
          <w:ilvl w:val="0"/>
          <w:numId w:val="1189"/>
        </w:numPr>
        <w:tabs>
          <w:tab w:val="left" w:pos="1284"/>
        </w:tabs>
      </w:pPr>
      <w:r w:rsidRPr="006670E2">
        <w:t xml:space="preserve">Destinations </w:t>
      </w:r>
    </w:p>
    <w:p w14:paraId="65737293" w14:textId="77777777" w:rsidR="006670E2" w:rsidRPr="006670E2" w:rsidRDefault="006670E2" w:rsidP="006670E2">
      <w:pPr>
        <w:numPr>
          <w:ilvl w:val="0"/>
          <w:numId w:val="1189"/>
        </w:numPr>
        <w:tabs>
          <w:tab w:val="left" w:pos="1284"/>
        </w:tabs>
      </w:pPr>
      <w:r w:rsidRPr="006670E2">
        <w:t xml:space="preserve">Routes </w:t>
      </w:r>
    </w:p>
    <w:p w14:paraId="18FF634C" w14:textId="77777777" w:rsidR="006670E2" w:rsidRPr="006670E2" w:rsidRDefault="006670E2" w:rsidP="006670E2">
      <w:pPr>
        <w:numPr>
          <w:ilvl w:val="0"/>
          <w:numId w:val="1189"/>
        </w:numPr>
        <w:tabs>
          <w:tab w:val="left" w:pos="1284"/>
        </w:tabs>
      </w:pPr>
      <w:r w:rsidRPr="006670E2">
        <w:t xml:space="preserve">Deliveries </w:t>
      </w:r>
    </w:p>
    <w:p w14:paraId="189111AF" w14:textId="77777777" w:rsidR="006670E2" w:rsidRPr="006670E2" w:rsidRDefault="006670E2" w:rsidP="006670E2">
      <w:pPr>
        <w:numPr>
          <w:ilvl w:val="0"/>
          <w:numId w:val="1189"/>
        </w:numPr>
        <w:tabs>
          <w:tab w:val="left" w:pos="1284"/>
        </w:tabs>
      </w:pPr>
      <w:r w:rsidRPr="006670E2">
        <w:t xml:space="preserve">Packages </w:t>
      </w:r>
    </w:p>
    <w:p w14:paraId="10602D76" w14:textId="77777777" w:rsidR="006670E2" w:rsidRPr="006670E2" w:rsidRDefault="006670E2" w:rsidP="006670E2">
      <w:pPr>
        <w:numPr>
          <w:ilvl w:val="0"/>
          <w:numId w:val="1189"/>
        </w:numPr>
        <w:tabs>
          <w:tab w:val="left" w:pos="1284"/>
        </w:tabs>
      </w:pPr>
      <w:r w:rsidRPr="006670E2">
        <w:t xml:space="preserve">DeliveryHistory </w:t>
      </w:r>
    </w:p>
    <w:p w14:paraId="54BCB4E6" w14:textId="77777777" w:rsidR="006670E2" w:rsidRPr="006670E2" w:rsidRDefault="006670E2" w:rsidP="006670E2">
      <w:pPr>
        <w:numPr>
          <w:ilvl w:val="0"/>
          <w:numId w:val="1189"/>
        </w:numPr>
        <w:tabs>
          <w:tab w:val="left" w:pos="1284"/>
        </w:tabs>
      </w:pPr>
      <w:r w:rsidRPr="006670E2">
        <w:t xml:space="preserve">AnalyticsSnapshots </w:t>
      </w:r>
    </w:p>
    <w:p w14:paraId="6674BBC3" w14:textId="77777777" w:rsidR="006670E2" w:rsidRPr="006670E2" w:rsidRDefault="006670E2" w:rsidP="006670E2">
      <w:pPr>
        <w:numPr>
          <w:ilvl w:val="0"/>
          <w:numId w:val="1189"/>
        </w:numPr>
        <w:tabs>
          <w:tab w:val="left" w:pos="1284"/>
        </w:tabs>
      </w:pPr>
      <w:r w:rsidRPr="006670E2">
        <w:t xml:space="preserve">DashboardMetrics </w:t>
      </w:r>
    </w:p>
    <w:p w14:paraId="27540A5F" w14:textId="77777777" w:rsidR="006670E2" w:rsidRPr="006670E2" w:rsidRDefault="006670E2" w:rsidP="006670E2">
      <w:pPr>
        <w:numPr>
          <w:ilvl w:val="0"/>
          <w:numId w:val="1189"/>
        </w:numPr>
        <w:tabs>
          <w:tab w:val="left" w:pos="1284"/>
        </w:tabs>
      </w:pPr>
      <w:r w:rsidRPr="006670E2">
        <w:t xml:space="preserve">Reports </w:t>
      </w:r>
    </w:p>
    <w:p w14:paraId="5E1EB2E1" w14:textId="77777777" w:rsidR="006670E2" w:rsidRPr="006670E2" w:rsidRDefault="006670E2" w:rsidP="006670E2">
      <w:pPr>
        <w:tabs>
          <w:tab w:val="left" w:pos="1284"/>
        </w:tabs>
      </w:pPr>
      <w:r w:rsidRPr="006670E2">
        <w:pict w14:anchorId="574B78AA">
          <v:rect id="_x0000_i17050" style="width:0;height:1.5pt" o:hralign="center" o:hrstd="t" o:hr="t" fillcolor="#a0a0a0" stroked="f"/>
        </w:pict>
      </w:r>
    </w:p>
    <w:p w14:paraId="5AC14FCE" w14:textId="77777777" w:rsidR="006670E2" w:rsidRPr="006670E2" w:rsidRDefault="006670E2" w:rsidP="006670E2">
      <w:pPr>
        <w:tabs>
          <w:tab w:val="left" w:pos="1284"/>
        </w:tabs>
        <w:rPr>
          <w:b/>
          <w:bCs/>
        </w:rPr>
      </w:pPr>
      <w:r w:rsidRPr="006670E2">
        <w:rPr>
          <w:b/>
          <w:bCs/>
        </w:rPr>
        <w:t>Q25. How are relationships maintained?</w:t>
      </w:r>
    </w:p>
    <w:p w14:paraId="451F8B85" w14:textId="77777777" w:rsidR="006670E2" w:rsidRPr="006670E2" w:rsidRDefault="006670E2" w:rsidP="006670E2">
      <w:pPr>
        <w:tabs>
          <w:tab w:val="left" w:pos="1284"/>
        </w:tabs>
      </w:pPr>
      <w:r w:rsidRPr="006670E2">
        <w:rPr>
          <w:b/>
          <w:bCs/>
        </w:rPr>
        <w:t>Answer:</w:t>
      </w:r>
    </w:p>
    <w:p w14:paraId="6638468E" w14:textId="77777777" w:rsidR="006670E2" w:rsidRPr="006670E2" w:rsidRDefault="006670E2" w:rsidP="006670E2">
      <w:pPr>
        <w:tabs>
          <w:tab w:val="left" w:pos="1284"/>
        </w:tabs>
      </w:pPr>
      <w:r w:rsidRPr="006670E2">
        <w:t>Using MongoDB ObjectId references validated through the backend.</w:t>
      </w:r>
    </w:p>
    <w:p w14:paraId="17F79C3E" w14:textId="77777777" w:rsidR="006670E2" w:rsidRPr="006670E2" w:rsidRDefault="006670E2" w:rsidP="006670E2">
      <w:pPr>
        <w:tabs>
          <w:tab w:val="left" w:pos="1284"/>
        </w:tabs>
      </w:pPr>
      <w:r w:rsidRPr="006670E2">
        <w:pict w14:anchorId="0560F0D9">
          <v:rect id="_x0000_i17051" style="width:0;height:1.5pt" o:hralign="center" o:hrstd="t" o:hr="t" fillcolor="#a0a0a0" stroked="f"/>
        </w:pict>
      </w:r>
    </w:p>
    <w:p w14:paraId="1131A428" w14:textId="77777777" w:rsidR="006670E2" w:rsidRPr="006670E2" w:rsidRDefault="006670E2" w:rsidP="006670E2">
      <w:pPr>
        <w:tabs>
          <w:tab w:val="left" w:pos="1284"/>
        </w:tabs>
        <w:rPr>
          <w:b/>
          <w:bCs/>
        </w:rPr>
      </w:pPr>
      <w:r w:rsidRPr="006670E2">
        <w:rPr>
          <w:b/>
          <w:bCs/>
        </w:rPr>
        <w:t>PART F — REST APIs</w:t>
      </w:r>
    </w:p>
    <w:p w14:paraId="38735DC3" w14:textId="77777777" w:rsidR="006670E2" w:rsidRPr="006670E2" w:rsidRDefault="006670E2" w:rsidP="006670E2">
      <w:pPr>
        <w:tabs>
          <w:tab w:val="left" w:pos="1284"/>
        </w:tabs>
        <w:rPr>
          <w:b/>
          <w:bCs/>
        </w:rPr>
      </w:pPr>
      <w:r w:rsidRPr="006670E2">
        <w:rPr>
          <w:b/>
          <w:bCs/>
        </w:rPr>
        <w:t>Q26. What is REST?</w:t>
      </w:r>
    </w:p>
    <w:p w14:paraId="3CE0C367" w14:textId="77777777" w:rsidR="006670E2" w:rsidRPr="006670E2" w:rsidRDefault="006670E2" w:rsidP="006670E2">
      <w:pPr>
        <w:tabs>
          <w:tab w:val="left" w:pos="1284"/>
        </w:tabs>
      </w:pPr>
      <w:r w:rsidRPr="006670E2">
        <w:rPr>
          <w:b/>
          <w:bCs/>
        </w:rPr>
        <w:t>Answer:</w:t>
      </w:r>
    </w:p>
    <w:p w14:paraId="15B51DCA" w14:textId="77777777" w:rsidR="006670E2" w:rsidRPr="006670E2" w:rsidRDefault="006670E2" w:rsidP="006670E2">
      <w:pPr>
        <w:tabs>
          <w:tab w:val="left" w:pos="1284"/>
        </w:tabs>
      </w:pPr>
      <w:r w:rsidRPr="006670E2">
        <w:t>REST is an architectural style for designing stateless web services using standard HTTP methods.</w:t>
      </w:r>
    </w:p>
    <w:p w14:paraId="604479EA" w14:textId="77777777" w:rsidR="006670E2" w:rsidRPr="006670E2" w:rsidRDefault="006670E2" w:rsidP="006670E2">
      <w:pPr>
        <w:tabs>
          <w:tab w:val="left" w:pos="1284"/>
        </w:tabs>
      </w:pPr>
      <w:r w:rsidRPr="006670E2">
        <w:pict w14:anchorId="73045533">
          <v:rect id="_x0000_i17052" style="width:0;height:1.5pt" o:hralign="center" o:hrstd="t" o:hr="t" fillcolor="#a0a0a0" stroked="f"/>
        </w:pict>
      </w:r>
    </w:p>
    <w:p w14:paraId="3E05F44D" w14:textId="77777777" w:rsidR="006670E2" w:rsidRPr="006670E2" w:rsidRDefault="006670E2" w:rsidP="006670E2">
      <w:pPr>
        <w:tabs>
          <w:tab w:val="left" w:pos="1284"/>
        </w:tabs>
        <w:rPr>
          <w:b/>
          <w:bCs/>
        </w:rPr>
      </w:pPr>
      <w:r w:rsidRPr="006670E2">
        <w:rPr>
          <w:b/>
          <w:bCs/>
        </w:rPr>
        <w:t>Q27. Which HTTP methods are used?</w:t>
      </w:r>
    </w:p>
    <w:p w14:paraId="057A1634" w14:textId="77777777" w:rsidR="006670E2" w:rsidRPr="006670E2" w:rsidRDefault="006670E2" w:rsidP="006670E2">
      <w:pPr>
        <w:tabs>
          <w:tab w:val="left" w:pos="1284"/>
        </w:tabs>
      </w:pPr>
      <w:r w:rsidRPr="006670E2">
        <w:rPr>
          <w:b/>
          <w:bCs/>
        </w:rPr>
        <w:t>Answer:</w:t>
      </w:r>
    </w:p>
    <w:p w14:paraId="37B26F68" w14:textId="77777777" w:rsidR="006670E2" w:rsidRPr="006670E2" w:rsidRDefault="006670E2" w:rsidP="006670E2">
      <w:pPr>
        <w:numPr>
          <w:ilvl w:val="0"/>
          <w:numId w:val="1190"/>
        </w:numPr>
        <w:tabs>
          <w:tab w:val="left" w:pos="1284"/>
        </w:tabs>
      </w:pPr>
      <w:r w:rsidRPr="006670E2">
        <w:t xml:space="preserve">GET </w:t>
      </w:r>
    </w:p>
    <w:p w14:paraId="5368AA31" w14:textId="77777777" w:rsidR="006670E2" w:rsidRPr="006670E2" w:rsidRDefault="006670E2" w:rsidP="006670E2">
      <w:pPr>
        <w:numPr>
          <w:ilvl w:val="0"/>
          <w:numId w:val="1190"/>
        </w:numPr>
        <w:tabs>
          <w:tab w:val="left" w:pos="1284"/>
        </w:tabs>
      </w:pPr>
      <w:r w:rsidRPr="006670E2">
        <w:t xml:space="preserve">POST </w:t>
      </w:r>
    </w:p>
    <w:p w14:paraId="71560997" w14:textId="77777777" w:rsidR="006670E2" w:rsidRPr="006670E2" w:rsidRDefault="006670E2" w:rsidP="006670E2">
      <w:pPr>
        <w:numPr>
          <w:ilvl w:val="0"/>
          <w:numId w:val="1190"/>
        </w:numPr>
        <w:tabs>
          <w:tab w:val="left" w:pos="1284"/>
        </w:tabs>
      </w:pPr>
      <w:r w:rsidRPr="006670E2">
        <w:t xml:space="preserve">PUT </w:t>
      </w:r>
    </w:p>
    <w:p w14:paraId="0CBAE65C" w14:textId="77777777" w:rsidR="006670E2" w:rsidRPr="006670E2" w:rsidRDefault="006670E2" w:rsidP="006670E2">
      <w:pPr>
        <w:numPr>
          <w:ilvl w:val="0"/>
          <w:numId w:val="1190"/>
        </w:numPr>
        <w:tabs>
          <w:tab w:val="left" w:pos="1284"/>
        </w:tabs>
      </w:pPr>
      <w:r w:rsidRPr="006670E2">
        <w:t xml:space="preserve">PATCH </w:t>
      </w:r>
    </w:p>
    <w:p w14:paraId="79241EAD" w14:textId="77777777" w:rsidR="006670E2" w:rsidRPr="006670E2" w:rsidRDefault="006670E2" w:rsidP="006670E2">
      <w:pPr>
        <w:numPr>
          <w:ilvl w:val="0"/>
          <w:numId w:val="1190"/>
        </w:numPr>
        <w:tabs>
          <w:tab w:val="left" w:pos="1284"/>
        </w:tabs>
      </w:pPr>
      <w:r w:rsidRPr="006670E2">
        <w:t xml:space="preserve">DELETE </w:t>
      </w:r>
    </w:p>
    <w:p w14:paraId="79B9C915" w14:textId="77777777" w:rsidR="006670E2" w:rsidRPr="006670E2" w:rsidRDefault="006670E2" w:rsidP="006670E2">
      <w:pPr>
        <w:tabs>
          <w:tab w:val="left" w:pos="1284"/>
        </w:tabs>
      </w:pPr>
      <w:r w:rsidRPr="006670E2">
        <w:pict w14:anchorId="0845715A">
          <v:rect id="_x0000_i17053" style="width:0;height:1.5pt" o:hralign="center" o:hrstd="t" o:hr="t" fillcolor="#a0a0a0" stroked="f"/>
        </w:pict>
      </w:r>
    </w:p>
    <w:p w14:paraId="67641CBE" w14:textId="77777777" w:rsidR="006670E2" w:rsidRPr="006670E2" w:rsidRDefault="006670E2" w:rsidP="006670E2">
      <w:pPr>
        <w:tabs>
          <w:tab w:val="left" w:pos="1284"/>
        </w:tabs>
        <w:rPr>
          <w:b/>
          <w:bCs/>
        </w:rPr>
      </w:pPr>
      <w:r w:rsidRPr="006670E2">
        <w:rPr>
          <w:b/>
          <w:bCs/>
        </w:rPr>
        <w:t>Q28. Why Axios?</w:t>
      </w:r>
    </w:p>
    <w:p w14:paraId="06AF9771" w14:textId="77777777" w:rsidR="006670E2" w:rsidRPr="006670E2" w:rsidRDefault="006670E2" w:rsidP="006670E2">
      <w:pPr>
        <w:tabs>
          <w:tab w:val="left" w:pos="1284"/>
        </w:tabs>
      </w:pPr>
      <w:r w:rsidRPr="006670E2">
        <w:rPr>
          <w:b/>
          <w:bCs/>
        </w:rPr>
        <w:t>Answer:</w:t>
      </w:r>
    </w:p>
    <w:p w14:paraId="19518B8A" w14:textId="77777777" w:rsidR="006670E2" w:rsidRPr="006670E2" w:rsidRDefault="006670E2" w:rsidP="006670E2">
      <w:pPr>
        <w:tabs>
          <w:tab w:val="left" w:pos="1284"/>
        </w:tabs>
      </w:pPr>
      <w:r w:rsidRPr="006670E2">
        <w:lastRenderedPageBreak/>
        <w:t>Axios simplifies HTTP requests and supports interceptors, automatic JSON handling, and JWT integration.</w:t>
      </w:r>
    </w:p>
    <w:p w14:paraId="6862FD87" w14:textId="77777777" w:rsidR="006670E2" w:rsidRPr="006670E2" w:rsidRDefault="006670E2" w:rsidP="006670E2">
      <w:pPr>
        <w:tabs>
          <w:tab w:val="left" w:pos="1284"/>
        </w:tabs>
      </w:pPr>
      <w:r w:rsidRPr="006670E2">
        <w:pict w14:anchorId="6B1A4BDB">
          <v:rect id="_x0000_i17054" style="width:0;height:1.5pt" o:hralign="center" o:hrstd="t" o:hr="t" fillcolor="#a0a0a0" stroked="f"/>
        </w:pict>
      </w:r>
    </w:p>
    <w:p w14:paraId="38A5206D" w14:textId="77777777" w:rsidR="006670E2" w:rsidRPr="006670E2" w:rsidRDefault="006670E2" w:rsidP="006670E2">
      <w:pPr>
        <w:tabs>
          <w:tab w:val="left" w:pos="1284"/>
        </w:tabs>
        <w:rPr>
          <w:b/>
          <w:bCs/>
        </w:rPr>
      </w:pPr>
      <w:r w:rsidRPr="006670E2">
        <w:rPr>
          <w:b/>
          <w:bCs/>
        </w:rPr>
        <w:t>Q29. What is API versioning?</w:t>
      </w:r>
    </w:p>
    <w:p w14:paraId="31D9BD28" w14:textId="77777777" w:rsidR="006670E2" w:rsidRPr="006670E2" w:rsidRDefault="006670E2" w:rsidP="006670E2">
      <w:pPr>
        <w:tabs>
          <w:tab w:val="left" w:pos="1284"/>
        </w:tabs>
      </w:pPr>
      <w:r w:rsidRPr="006670E2">
        <w:rPr>
          <w:b/>
          <w:bCs/>
        </w:rPr>
        <w:t>Answer:</w:t>
      </w:r>
    </w:p>
    <w:p w14:paraId="093A6CEB" w14:textId="77777777" w:rsidR="006670E2" w:rsidRPr="006670E2" w:rsidRDefault="006670E2" w:rsidP="006670E2">
      <w:pPr>
        <w:tabs>
          <w:tab w:val="left" w:pos="1284"/>
        </w:tabs>
      </w:pPr>
      <w:r w:rsidRPr="006670E2">
        <w:t>Versioning allows future API updates without breaking existing clients.</w:t>
      </w:r>
    </w:p>
    <w:p w14:paraId="21712E7E" w14:textId="77777777" w:rsidR="006670E2" w:rsidRPr="006670E2" w:rsidRDefault="006670E2" w:rsidP="006670E2">
      <w:pPr>
        <w:tabs>
          <w:tab w:val="left" w:pos="1284"/>
        </w:tabs>
      </w:pPr>
      <w:r w:rsidRPr="006670E2">
        <w:t>Example:</w:t>
      </w:r>
    </w:p>
    <w:p w14:paraId="0E115751" w14:textId="77777777" w:rsidR="006670E2" w:rsidRPr="006670E2" w:rsidRDefault="006670E2" w:rsidP="006670E2">
      <w:pPr>
        <w:tabs>
          <w:tab w:val="left" w:pos="1284"/>
        </w:tabs>
      </w:pPr>
      <w:r w:rsidRPr="006670E2">
        <w:t>/</w:t>
      </w:r>
      <w:proofErr w:type="gramStart"/>
      <w:r w:rsidRPr="006670E2">
        <w:t>api</w:t>
      </w:r>
      <w:proofErr w:type="gramEnd"/>
      <w:r w:rsidRPr="006670E2">
        <w:t>/v1/</w:t>
      </w:r>
    </w:p>
    <w:p w14:paraId="4A4F731A" w14:textId="77777777" w:rsidR="006670E2" w:rsidRPr="006670E2" w:rsidRDefault="006670E2" w:rsidP="006670E2">
      <w:pPr>
        <w:tabs>
          <w:tab w:val="left" w:pos="1284"/>
        </w:tabs>
      </w:pPr>
      <w:r w:rsidRPr="006670E2">
        <w:pict w14:anchorId="6ADCF94E">
          <v:rect id="_x0000_i17055" style="width:0;height:1.5pt" o:hralign="center" o:hrstd="t" o:hr="t" fillcolor="#a0a0a0" stroked="f"/>
        </w:pict>
      </w:r>
    </w:p>
    <w:p w14:paraId="64FF7A85" w14:textId="77777777" w:rsidR="006670E2" w:rsidRPr="006670E2" w:rsidRDefault="006670E2" w:rsidP="006670E2">
      <w:pPr>
        <w:tabs>
          <w:tab w:val="left" w:pos="1284"/>
        </w:tabs>
        <w:rPr>
          <w:b/>
          <w:bCs/>
        </w:rPr>
      </w:pPr>
      <w:r w:rsidRPr="006670E2">
        <w:rPr>
          <w:b/>
          <w:bCs/>
        </w:rPr>
        <w:t>Q30. Why should APIs return standard responses?</w:t>
      </w:r>
    </w:p>
    <w:p w14:paraId="380C247F" w14:textId="77777777" w:rsidR="006670E2" w:rsidRPr="006670E2" w:rsidRDefault="006670E2" w:rsidP="006670E2">
      <w:pPr>
        <w:tabs>
          <w:tab w:val="left" w:pos="1284"/>
        </w:tabs>
      </w:pPr>
      <w:r w:rsidRPr="006670E2">
        <w:rPr>
          <w:b/>
          <w:bCs/>
        </w:rPr>
        <w:t>Answer:</w:t>
      </w:r>
    </w:p>
    <w:p w14:paraId="44E0F05B" w14:textId="77777777" w:rsidR="006670E2" w:rsidRPr="006670E2" w:rsidRDefault="006670E2" w:rsidP="006670E2">
      <w:pPr>
        <w:tabs>
          <w:tab w:val="left" w:pos="1284"/>
        </w:tabs>
      </w:pPr>
      <w:r w:rsidRPr="006670E2">
        <w:t>Standard responses simplify frontend integration and error handling.</w:t>
      </w:r>
    </w:p>
    <w:p w14:paraId="0471B332" w14:textId="77777777" w:rsidR="006670E2" w:rsidRPr="006670E2" w:rsidRDefault="006670E2" w:rsidP="006670E2">
      <w:pPr>
        <w:tabs>
          <w:tab w:val="left" w:pos="1284"/>
        </w:tabs>
      </w:pPr>
      <w:r w:rsidRPr="006670E2">
        <w:pict w14:anchorId="3A552324">
          <v:rect id="_x0000_i17056" style="width:0;height:1.5pt" o:hralign="center" o:hrstd="t" o:hr="t" fillcolor="#a0a0a0" stroked="f"/>
        </w:pict>
      </w:r>
    </w:p>
    <w:p w14:paraId="18F43A5E" w14:textId="77777777" w:rsidR="006670E2" w:rsidRPr="006670E2" w:rsidRDefault="006670E2" w:rsidP="006670E2">
      <w:pPr>
        <w:tabs>
          <w:tab w:val="left" w:pos="1284"/>
        </w:tabs>
        <w:rPr>
          <w:b/>
          <w:bCs/>
        </w:rPr>
      </w:pPr>
      <w:r w:rsidRPr="006670E2">
        <w:rPr>
          <w:b/>
          <w:bCs/>
        </w:rPr>
        <w:t>PART G — DSA Questions</w:t>
      </w:r>
    </w:p>
    <w:p w14:paraId="6C6FDA46" w14:textId="77777777" w:rsidR="006670E2" w:rsidRPr="006670E2" w:rsidRDefault="006670E2" w:rsidP="006670E2">
      <w:pPr>
        <w:tabs>
          <w:tab w:val="left" w:pos="1284"/>
        </w:tabs>
        <w:rPr>
          <w:b/>
          <w:bCs/>
        </w:rPr>
      </w:pPr>
      <w:r w:rsidRPr="006670E2">
        <w:rPr>
          <w:b/>
          <w:bCs/>
        </w:rPr>
        <w:t>Q31. Which DSA concepts are implemented?</w:t>
      </w:r>
    </w:p>
    <w:p w14:paraId="1A159D21" w14:textId="77777777" w:rsidR="006670E2" w:rsidRPr="006670E2" w:rsidRDefault="006670E2" w:rsidP="006670E2">
      <w:pPr>
        <w:tabs>
          <w:tab w:val="left" w:pos="1284"/>
        </w:tabs>
      </w:pPr>
      <w:r w:rsidRPr="006670E2">
        <w:rPr>
          <w:b/>
          <w:bCs/>
        </w:rPr>
        <w:t>Answer:</w:t>
      </w:r>
    </w:p>
    <w:p w14:paraId="4A39AB77" w14:textId="77777777" w:rsidR="006670E2" w:rsidRPr="006670E2" w:rsidRDefault="006670E2" w:rsidP="006670E2">
      <w:pPr>
        <w:numPr>
          <w:ilvl w:val="0"/>
          <w:numId w:val="1191"/>
        </w:numPr>
        <w:tabs>
          <w:tab w:val="left" w:pos="1284"/>
        </w:tabs>
      </w:pPr>
      <w:r w:rsidRPr="006670E2">
        <w:t xml:space="preserve">Arrays </w:t>
      </w:r>
    </w:p>
    <w:p w14:paraId="2173E214" w14:textId="77777777" w:rsidR="006670E2" w:rsidRPr="006670E2" w:rsidRDefault="006670E2" w:rsidP="006670E2">
      <w:pPr>
        <w:numPr>
          <w:ilvl w:val="0"/>
          <w:numId w:val="1191"/>
        </w:numPr>
        <w:tabs>
          <w:tab w:val="left" w:pos="1284"/>
        </w:tabs>
      </w:pPr>
      <w:r w:rsidRPr="006670E2">
        <w:t xml:space="preserve">Linear Search </w:t>
      </w:r>
    </w:p>
    <w:p w14:paraId="75B4D7AE" w14:textId="77777777" w:rsidR="006670E2" w:rsidRPr="006670E2" w:rsidRDefault="006670E2" w:rsidP="006670E2">
      <w:pPr>
        <w:numPr>
          <w:ilvl w:val="0"/>
          <w:numId w:val="1191"/>
        </w:numPr>
        <w:tabs>
          <w:tab w:val="left" w:pos="1284"/>
        </w:tabs>
      </w:pPr>
      <w:r w:rsidRPr="006670E2">
        <w:t xml:space="preserve">Binary Search </w:t>
      </w:r>
    </w:p>
    <w:p w14:paraId="35C313D1" w14:textId="77777777" w:rsidR="006670E2" w:rsidRPr="006670E2" w:rsidRDefault="006670E2" w:rsidP="006670E2">
      <w:pPr>
        <w:numPr>
          <w:ilvl w:val="0"/>
          <w:numId w:val="1191"/>
        </w:numPr>
        <w:tabs>
          <w:tab w:val="left" w:pos="1284"/>
        </w:tabs>
      </w:pPr>
      <w:r w:rsidRPr="006670E2">
        <w:t xml:space="preserve">Merge Sort </w:t>
      </w:r>
    </w:p>
    <w:p w14:paraId="17DBF818" w14:textId="77777777" w:rsidR="006670E2" w:rsidRPr="006670E2" w:rsidRDefault="006670E2" w:rsidP="006670E2">
      <w:pPr>
        <w:numPr>
          <w:ilvl w:val="0"/>
          <w:numId w:val="1191"/>
        </w:numPr>
        <w:tabs>
          <w:tab w:val="left" w:pos="1284"/>
        </w:tabs>
      </w:pPr>
      <w:r w:rsidRPr="006670E2">
        <w:t xml:space="preserve">Quick Sort </w:t>
      </w:r>
    </w:p>
    <w:p w14:paraId="6CC968EA" w14:textId="77777777" w:rsidR="006670E2" w:rsidRPr="006670E2" w:rsidRDefault="006670E2" w:rsidP="006670E2">
      <w:pPr>
        <w:numPr>
          <w:ilvl w:val="0"/>
          <w:numId w:val="1191"/>
        </w:numPr>
        <w:tabs>
          <w:tab w:val="left" w:pos="1284"/>
        </w:tabs>
      </w:pPr>
      <w:r w:rsidRPr="006670E2">
        <w:t xml:space="preserve">Graph </w:t>
      </w:r>
    </w:p>
    <w:p w14:paraId="05CABBB1" w14:textId="77777777" w:rsidR="006670E2" w:rsidRPr="006670E2" w:rsidRDefault="006670E2" w:rsidP="006670E2">
      <w:pPr>
        <w:numPr>
          <w:ilvl w:val="0"/>
          <w:numId w:val="1191"/>
        </w:numPr>
        <w:tabs>
          <w:tab w:val="left" w:pos="1284"/>
        </w:tabs>
      </w:pPr>
      <w:r w:rsidRPr="006670E2">
        <w:t xml:space="preserve">BFS </w:t>
      </w:r>
    </w:p>
    <w:p w14:paraId="4D8F3151" w14:textId="77777777" w:rsidR="006670E2" w:rsidRPr="006670E2" w:rsidRDefault="006670E2" w:rsidP="006670E2">
      <w:pPr>
        <w:numPr>
          <w:ilvl w:val="0"/>
          <w:numId w:val="1191"/>
        </w:numPr>
        <w:tabs>
          <w:tab w:val="left" w:pos="1284"/>
        </w:tabs>
      </w:pPr>
      <w:r w:rsidRPr="006670E2">
        <w:t xml:space="preserve">Dijkstra </w:t>
      </w:r>
    </w:p>
    <w:p w14:paraId="0963DD3A" w14:textId="77777777" w:rsidR="006670E2" w:rsidRPr="006670E2" w:rsidRDefault="006670E2" w:rsidP="006670E2">
      <w:pPr>
        <w:numPr>
          <w:ilvl w:val="0"/>
          <w:numId w:val="1191"/>
        </w:numPr>
        <w:tabs>
          <w:tab w:val="left" w:pos="1284"/>
        </w:tabs>
      </w:pPr>
      <w:r w:rsidRPr="006670E2">
        <w:t xml:space="preserve">Queue </w:t>
      </w:r>
    </w:p>
    <w:p w14:paraId="572AA3A8" w14:textId="77777777" w:rsidR="006670E2" w:rsidRPr="006670E2" w:rsidRDefault="006670E2" w:rsidP="006670E2">
      <w:pPr>
        <w:numPr>
          <w:ilvl w:val="0"/>
          <w:numId w:val="1191"/>
        </w:numPr>
        <w:tabs>
          <w:tab w:val="left" w:pos="1284"/>
        </w:tabs>
      </w:pPr>
      <w:r w:rsidRPr="006670E2">
        <w:t xml:space="preserve">Priority Queue </w:t>
      </w:r>
    </w:p>
    <w:p w14:paraId="19D5369B" w14:textId="77777777" w:rsidR="006670E2" w:rsidRPr="006670E2" w:rsidRDefault="006670E2" w:rsidP="006670E2">
      <w:pPr>
        <w:numPr>
          <w:ilvl w:val="0"/>
          <w:numId w:val="1191"/>
        </w:numPr>
        <w:tabs>
          <w:tab w:val="left" w:pos="1284"/>
        </w:tabs>
      </w:pPr>
      <w:r w:rsidRPr="006670E2">
        <w:t xml:space="preserve">Hash Maps </w:t>
      </w:r>
    </w:p>
    <w:p w14:paraId="239C923B" w14:textId="77777777" w:rsidR="006670E2" w:rsidRPr="006670E2" w:rsidRDefault="006670E2" w:rsidP="006670E2">
      <w:pPr>
        <w:numPr>
          <w:ilvl w:val="0"/>
          <w:numId w:val="1191"/>
        </w:numPr>
        <w:tabs>
          <w:tab w:val="left" w:pos="1284"/>
        </w:tabs>
      </w:pPr>
      <w:r w:rsidRPr="006670E2">
        <w:t xml:space="preserve">Prefix Sum </w:t>
      </w:r>
    </w:p>
    <w:p w14:paraId="48A2A492" w14:textId="77777777" w:rsidR="006670E2" w:rsidRPr="006670E2" w:rsidRDefault="006670E2" w:rsidP="006670E2">
      <w:pPr>
        <w:numPr>
          <w:ilvl w:val="0"/>
          <w:numId w:val="1191"/>
        </w:numPr>
        <w:tabs>
          <w:tab w:val="left" w:pos="1284"/>
        </w:tabs>
      </w:pPr>
      <w:r w:rsidRPr="006670E2">
        <w:t xml:space="preserve">Aggregation Algorithms </w:t>
      </w:r>
    </w:p>
    <w:p w14:paraId="2290454A" w14:textId="77777777" w:rsidR="006670E2" w:rsidRPr="006670E2" w:rsidRDefault="006670E2" w:rsidP="006670E2">
      <w:pPr>
        <w:tabs>
          <w:tab w:val="left" w:pos="1284"/>
        </w:tabs>
      </w:pPr>
      <w:r w:rsidRPr="006670E2">
        <w:pict w14:anchorId="6F31F504">
          <v:rect id="_x0000_i17057" style="width:0;height:1.5pt" o:hralign="center" o:hrstd="t" o:hr="t" fillcolor="#a0a0a0" stroked="f"/>
        </w:pict>
      </w:r>
    </w:p>
    <w:p w14:paraId="13BEEFF8" w14:textId="77777777" w:rsidR="006670E2" w:rsidRPr="006670E2" w:rsidRDefault="006670E2" w:rsidP="006670E2">
      <w:pPr>
        <w:tabs>
          <w:tab w:val="left" w:pos="1284"/>
        </w:tabs>
        <w:rPr>
          <w:b/>
          <w:bCs/>
        </w:rPr>
      </w:pPr>
      <w:r w:rsidRPr="006670E2">
        <w:rPr>
          <w:b/>
          <w:bCs/>
        </w:rPr>
        <w:t>Q32. Where are Arrays used?</w:t>
      </w:r>
    </w:p>
    <w:p w14:paraId="1F08A688" w14:textId="77777777" w:rsidR="006670E2" w:rsidRPr="006670E2" w:rsidRDefault="006670E2" w:rsidP="006670E2">
      <w:pPr>
        <w:tabs>
          <w:tab w:val="left" w:pos="1284"/>
        </w:tabs>
      </w:pPr>
      <w:r w:rsidRPr="006670E2">
        <w:rPr>
          <w:b/>
          <w:bCs/>
        </w:rPr>
        <w:lastRenderedPageBreak/>
        <w:t>Answer:</w:t>
      </w:r>
    </w:p>
    <w:p w14:paraId="29E9740B" w14:textId="77777777" w:rsidR="006670E2" w:rsidRPr="006670E2" w:rsidRDefault="006670E2" w:rsidP="006670E2">
      <w:pPr>
        <w:tabs>
          <w:tab w:val="left" w:pos="1284"/>
        </w:tabs>
      </w:pPr>
      <w:r w:rsidRPr="006670E2">
        <w:t>Fleet records, analytics datasets, delivery lists.</w:t>
      </w:r>
    </w:p>
    <w:p w14:paraId="7C158C28" w14:textId="77777777" w:rsidR="006670E2" w:rsidRPr="006670E2" w:rsidRDefault="006670E2" w:rsidP="006670E2">
      <w:pPr>
        <w:tabs>
          <w:tab w:val="left" w:pos="1284"/>
        </w:tabs>
      </w:pPr>
      <w:r w:rsidRPr="006670E2">
        <w:pict w14:anchorId="6A918B98">
          <v:rect id="_x0000_i17058" style="width:0;height:1.5pt" o:hralign="center" o:hrstd="t" o:hr="t" fillcolor="#a0a0a0" stroked="f"/>
        </w:pict>
      </w:r>
    </w:p>
    <w:p w14:paraId="61AEC347" w14:textId="77777777" w:rsidR="006670E2" w:rsidRPr="006670E2" w:rsidRDefault="006670E2" w:rsidP="006670E2">
      <w:pPr>
        <w:tabs>
          <w:tab w:val="left" w:pos="1284"/>
        </w:tabs>
        <w:rPr>
          <w:b/>
          <w:bCs/>
        </w:rPr>
      </w:pPr>
      <w:r w:rsidRPr="006670E2">
        <w:rPr>
          <w:b/>
          <w:bCs/>
        </w:rPr>
        <w:t>Q33. Where is Binary Search used?</w:t>
      </w:r>
    </w:p>
    <w:p w14:paraId="0886789A" w14:textId="77777777" w:rsidR="006670E2" w:rsidRPr="006670E2" w:rsidRDefault="006670E2" w:rsidP="006670E2">
      <w:pPr>
        <w:tabs>
          <w:tab w:val="left" w:pos="1284"/>
        </w:tabs>
      </w:pPr>
      <w:r w:rsidRPr="006670E2">
        <w:rPr>
          <w:b/>
          <w:bCs/>
        </w:rPr>
        <w:t>Answer:</w:t>
      </w:r>
    </w:p>
    <w:p w14:paraId="29CD5E73" w14:textId="77777777" w:rsidR="006670E2" w:rsidRPr="006670E2" w:rsidRDefault="006670E2" w:rsidP="006670E2">
      <w:pPr>
        <w:tabs>
          <w:tab w:val="left" w:pos="1284"/>
        </w:tabs>
      </w:pPr>
      <w:r w:rsidRPr="006670E2">
        <w:t>Searching sorted drone records.</w:t>
      </w:r>
    </w:p>
    <w:p w14:paraId="46AD2596" w14:textId="77777777" w:rsidR="006670E2" w:rsidRPr="006670E2" w:rsidRDefault="006670E2" w:rsidP="006670E2">
      <w:pPr>
        <w:tabs>
          <w:tab w:val="left" w:pos="1284"/>
        </w:tabs>
      </w:pPr>
      <w:r w:rsidRPr="006670E2">
        <w:pict w14:anchorId="6CA52AD8">
          <v:rect id="_x0000_i17059" style="width:0;height:1.5pt" o:hralign="center" o:hrstd="t" o:hr="t" fillcolor="#a0a0a0" stroked="f"/>
        </w:pict>
      </w:r>
    </w:p>
    <w:p w14:paraId="7B87D417" w14:textId="77777777" w:rsidR="006670E2" w:rsidRPr="006670E2" w:rsidRDefault="006670E2" w:rsidP="006670E2">
      <w:pPr>
        <w:tabs>
          <w:tab w:val="left" w:pos="1284"/>
        </w:tabs>
        <w:rPr>
          <w:b/>
          <w:bCs/>
        </w:rPr>
      </w:pPr>
      <w:r w:rsidRPr="006670E2">
        <w:rPr>
          <w:b/>
          <w:bCs/>
        </w:rPr>
        <w:t>Q34. Why Merge Sort?</w:t>
      </w:r>
    </w:p>
    <w:p w14:paraId="24E06613" w14:textId="77777777" w:rsidR="006670E2" w:rsidRPr="006670E2" w:rsidRDefault="006670E2" w:rsidP="006670E2">
      <w:pPr>
        <w:tabs>
          <w:tab w:val="left" w:pos="1284"/>
        </w:tabs>
      </w:pPr>
      <w:r w:rsidRPr="006670E2">
        <w:rPr>
          <w:b/>
          <w:bCs/>
        </w:rPr>
        <w:t>Answer:</w:t>
      </w:r>
    </w:p>
    <w:p w14:paraId="4FB8BA26" w14:textId="77777777" w:rsidR="006670E2" w:rsidRPr="006670E2" w:rsidRDefault="006670E2" w:rsidP="006670E2">
      <w:pPr>
        <w:tabs>
          <w:tab w:val="left" w:pos="1284"/>
        </w:tabs>
      </w:pPr>
      <w:r w:rsidRPr="006670E2">
        <w:t>Stable sorting for reports and historical data.</w:t>
      </w:r>
    </w:p>
    <w:p w14:paraId="7CCA1613" w14:textId="77777777" w:rsidR="006670E2" w:rsidRPr="006670E2" w:rsidRDefault="006670E2" w:rsidP="006670E2">
      <w:pPr>
        <w:tabs>
          <w:tab w:val="left" w:pos="1284"/>
        </w:tabs>
      </w:pPr>
      <w:r w:rsidRPr="006670E2">
        <w:pict w14:anchorId="17699E80">
          <v:rect id="_x0000_i17060" style="width:0;height:1.5pt" o:hralign="center" o:hrstd="t" o:hr="t" fillcolor="#a0a0a0" stroked="f"/>
        </w:pict>
      </w:r>
    </w:p>
    <w:p w14:paraId="6FBDC1AC" w14:textId="77777777" w:rsidR="006670E2" w:rsidRPr="006670E2" w:rsidRDefault="006670E2" w:rsidP="006670E2">
      <w:pPr>
        <w:tabs>
          <w:tab w:val="left" w:pos="1284"/>
        </w:tabs>
        <w:rPr>
          <w:b/>
          <w:bCs/>
        </w:rPr>
      </w:pPr>
      <w:r w:rsidRPr="006670E2">
        <w:rPr>
          <w:b/>
          <w:bCs/>
        </w:rPr>
        <w:t>Q35. Why Quick Sort?</w:t>
      </w:r>
    </w:p>
    <w:p w14:paraId="5DBBDD8B" w14:textId="77777777" w:rsidR="006670E2" w:rsidRPr="006670E2" w:rsidRDefault="006670E2" w:rsidP="006670E2">
      <w:pPr>
        <w:tabs>
          <w:tab w:val="left" w:pos="1284"/>
        </w:tabs>
      </w:pPr>
      <w:r w:rsidRPr="006670E2">
        <w:rPr>
          <w:b/>
          <w:bCs/>
        </w:rPr>
        <w:t>Answer:</w:t>
      </w:r>
    </w:p>
    <w:p w14:paraId="0B2EF34B" w14:textId="77777777" w:rsidR="006670E2" w:rsidRPr="006670E2" w:rsidRDefault="006670E2" w:rsidP="006670E2">
      <w:pPr>
        <w:tabs>
          <w:tab w:val="left" w:pos="1284"/>
        </w:tabs>
      </w:pPr>
      <w:r w:rsidRPr="006670E2">
        <w:t>Fast average-case performance for interactive sorting.</w:t>
      </w:r>
    </w:p>
    <w:p w14:paraId="233836E6" w14:textId="77777777" w:rsidR="006670E2" w:rsidRPr="006670E2" w:rsidRDefault="006670E2" w:rsidP="006670E2">
      <w:pPr>
        <w:tabs>
          <w:tab w:val="left" w:pos="1284"/>
        </w:tabs>
      </w:pPr>
      <w:r w:rsidRPr="006670E2">
        <w:pict w14:anchorId="49F25C0E">
          <v:rect id="_x0000_i17061" style="width:0;height:1.5pt" o:hralign="center" o:hrstd="t" o:hr="t" fillcolor="#a0a0a0" stroked="f"/>
        </w:pict>
      </w:r>
    </w:p>
    <w:p w14:paraId="3E9EE74D" w14:textId="77777777" w:rsidR="006670E2" w:rsidRPr="006670E2" w:rsidRDefault="006670E2" w:rsidP="006670E2">
      <w:pPr>
        <w:tabs>
          <w:tab w:val="left" w:pos="1284"/>
        </w:tabs>
        <w:rPr>
          <w:b/>
          <w:bCs/>
        </w:rPr>
      </w:pPr>
      <w:r w:rsidRPr="006670E2">
        <w:rPr>
          <w:b/>
          <w:bCs/>
        </w:rPr>
        <w:t>Q36. Where is Queue used?</w:t>
      </w:r>
    </w:p>
    <w:p w14:paraId="711C5554" w14:textId="77777777" w:rsidR="006670E2" w:rsidRPr="006670E2" w:rsidRDefault="006670E2" w:rsidP="006670E2">
      <w:pPr>
        <w:tabs>
          <w:tab w:val="left" w:pos="1284"/>
        </w:tabs>
      </w:pPr>
      <w:r w:rsidRPr="006670E2">
        <w:rPr>
          <w:b/>
          <w:bCs/>
        </w:rPr>
        <w:t>Answer:</w:t>
      </w:r>
    </w:p>
    <w:p w14:paraId="670267FB" w14:textId="77777777" w:rsidR="006670E2" w:rsidRPr="006670E2" w:rsidRDefault="006670E2" w:rsidP="006670E2">
      <w:pPr>
        <w:tabs>
          <w:tab w:val="left" w:pos="1284"/>
        </w:tabs>
      </w:pPr>
      <w:r w:rsidRPr="006670E2">
        <w:t>Delivery scheduling.</w:t>
      </w:r>
    </w:p>
    <w:p w14:paraId="625BFABF" w14:textId="77777777" w:rsidR="006670E2" w:rsidRPr="006670E2" w:rsidRDefault="006670E2" w:rsidP="006670E2">
      <w:pPr>
        <w:tabs>
          <w:tab w:val="left" w:pos="1284"/>
        </w:tabs>
      </w:pPr>
      <w:r w:rsidRPr="006670E2">
        <w:pict w14:anchorId="71C270D5">
          <v:rect id="_x0000_i17062" style="width:0;height:1.5pt" o:hralign="center" o:hrstd="t" o:hr="t" fillcolor="#a0a0a0" stroked="f"/>
        </w:pict>
      </w:r>
    </w:p>
    <w:p w14:paraId="7DAF672C" w14:textId="77777777" w:rsidR="006670E2" w:rsidRPr="006670E2" w:rsidRDefault="006670E2" w:rsidP="006670E2">
      <w:pPr>
        <w:tabs>
          <w:tab w:val="left" w:pos="1284"/>
        </w:tabs>
        <w:rPr>
          <w:b/>
          <w:bCs/>
        </w:rPr>
      </w:pPr>
      <w:r w:rsidRPr="006670E2">
        <w:rPr>
          <w:b/>
          <w:bCs/>
        </w:rPr>
        <w:t>Q37. Where is Priority Queue used?</w:t>
      </w:r>
    </w:p>
    <w:p w14:paraId="4D15F181" w14:textId="77777777" w:rsidR="006670E2" w:rsidRPr="006670E2" w:rsidRDefault="006670E2" w:rsidP="006670E2">
      <w:pPr>
        <w:tabs>
          <w:tab w:val="left" w:pos="1284"/>
        </w:tabs>
      </w:pPr>
      <w:r w:rsidRPr="006670E2">
        <w:rPr>
          <w:b/>
          <w:bCs/>
        </w:rPr>
        <w:t>Answer:</w:t>
      </w:r>
    </w:p>
    <w:p w14:paraId="5DDEB8B4" w14:textId="77777777" w:rsidR="006670E2" w:rsidRPr="006670E2" w:rsidRDefault="006670E2" w:rsidP="006670E2">
      <w:pPr>
        <w:tabs>
          <w:tab w:val="left" w:pos="1284"/>
        </w:tabs>
      </w:pPr>
      <w:r w:rsidRPr="006670E2">
        <w:t>Urgent delivery scheduling.</w:t>
      </w:r>
    </w:p>
    <w:p w14:paraId="4460BF3C" w14:textId="77777777" w:rsidR="006670E2" w:rsidRPr="006670E2" w:rsidRDefault="006670E2" w:rsidP="006670E2">
      <w:pPr>
        <w:tabs>
          <w:tab w:val="left" w:pos="1284"/>
        </w:tabs>
      </w:pPr>
      <w:r w:rsidRPr="006670E2">
        <w:pict w14:anchorId="4B6F7CDC">
          <v:rect id="_x0000_i17063" style="width:0;height:1.5pt" o:hralign="center" o:hrstd="t" o:hr="t" fillcolor="#a0a0a0" stroked="f"/>
        </w:pict>
      </w:r>
    </w:p>
    <w:p w14:paraId="4E954593" w14:textId="77777777" w:rsidR="006670E2" w:rsidRPr="006670E2" w:rsidRDefault="006670E2" w:rsidP="006670E2">
      <w:pPr>
        <w:tabs>
          <w:tab w:val="left" w:pos="1284"/>
        </w:tabs>
        <w:rPr>
          <w:b/>
          <w:bCs/>
        </w:rPr>
      </w:pPr>
      <w:r w:rsidRPr="006670E2">
        <w:rPr>
          <w:b/>
          <w:bCs/>
        </w:rPr>
        <w:t>Q38. Why Graph?</w:t>
      </w:r>
    </w:p>
    <w:p w14:paraId="4F9AFE01" w14:textId="77777777" w:rsidR="006670E2" w:rsidRPr="006670E2" w:rsidRDefault="006670E2" w:rsidP="006670E2">
      <w:pPr>
        <w:tabs>
          <w:tab w:val="left" w:pos="1284"/>
        </w:tabs>
      </w:pPr>
      <w:r w:rsidRPr="006670E2">
        <w:rPr>
          <w:b/>
          <w:bCs/>
        </w:rPr>
        <w:t>Answer:</w:t>
      </w:r>
    </w:p>
    <w:p w14:paraId="080F51E5" w14:textId="77777777" w:rsidR="006670E2" w:rsidRPr="006670E2" w:rsidRDefault="006670E2" w:rsidP="006670E2">
      <w:pPr>
        <w:tabs>
          <w:tab w:val="left" w:pos="1284"/>
        </w:tabs>
      </w:pPr>
      <w:r w:rsidRPr="006670E2">
        <w:t>Warehouses and destinations form a network of connected nodes.</w:t>
      </w:r>
    </w:p>
    <w:p w14:paraId="4EC57663" w14:textId="77777777" w:rsidR="006670E2" w:rsidRPr="006670E2" w:rsidRDefault="006670E2" w:rsidP="006670E2">
      <w:pPr>
        <w:tabs>
          <w:tab w:val="left" w:pos="1284"/>
        </w:tabs>
      </w:pPr>
      <w:r w:rsidRPr="006670E2">
        <w:pict w14:anchorId="0F15E9E7">
          <v:rect id="_x0000_i17064" style="width:0;height:1.5pt" o:hralign="center" o:hrstd="t" o:hr="t" fillcolor="#a0a0a0" stroked="f"/>
        </w:pict>
      </w:r>
    </w:p>
    <w:p w14:paraId="085B96A6" w14:textId="77777777" w:rsidR="006670E2" w:rsidRPr="006670E2" w:rsidRDefault="006670E2" w:rsidP="006670E2">
      <w:pPr>
        <w:tabs>
          <w:tab w:val="left" w:pos="1284"/>
        </w:tabs>
        <w:rPr>
          <w:b/>
          <w:bCs/>
        </w:rPr>
      </w:pPr>
      <w:r w:rsidRPr="006670E2">
        <w:rPr>
          <w:b/>
          <w:bCs/>
        </w:rPr>
        <w:t>Q39. Why BFS?</w:t>
      </w:r>
    </w:p>
    <w:p w14:paraId="3CAF1A3F" w14:textId="77777777" w:rsidR="006670E2" w:rsidRPr="006670E2" w:rsidRDefault="006670E2" w:rsidP="006670E2">
      <w:pPr>
        <w:tabs>
          <w:tab w:val="left" w:pos="1284"/>
        </w:tabs>
      </w:pPr>
      <w:r w:rsidRPr="006670E2">
        <w:rPr>
          <w:b/>
          <w:bCs/>
        </w:rPr>
        <w:t>Answer:</w:t>
      </w:r>
    </w:p>
    <w:p w14:paraId="248EC8B7" w14:textId="77777777" w:rsidR="006670E2" w:rsidRPr="006670E2" w:rsidRDefault="006670E2" w:rsidP="006670E2">
      <w:pPr>
        <w:tabs>
          <w:tab w:val="left" w:pos="1284"/>
        </w:tabs>
      </w:pPr>
      <w:r w:rsidRPr="006670E2">
        <w:t>To traverse the route graph and explore reachable locations.</w:t>
      </w:r>
    </w:p>
    <w:p w14:paraId="14B6E88E" w14:textId="77777777" w:rsidR="006670E2" w:rsidRPr="006670E2" w:rsidRDefault="006670E2" w:rsidP="006670E2">
      <w:pPr>
        <w:tabs>
          <w:tab w:val="left" w:pos="1284"/>
        </w:tabs>
      </w:pPr>
      <w:r w:rsidRPr="006670E2">
        <w:pict w14:anchorId="56BAFE8F">
          <v:rect id="_x0000_i17065" style="width:0;height:1.5pt" o:hralign="center" o:hrstd="t" o:hr="t" fillcolor="#a0a0a0" stroked="f"/>
        </w:pict>
      </w:r>
    </w:p>
    <w:p w14:paraId="48043B6B" w14:textId="77777777" w:rsidR="006670E2" w:rsidRPr="006670E2" w:rsidRDefault="006670E2" w:rsidP="006670E2">
      <w:pPr>
        <w:tabs>
          <w:tab w:val="left" w:pos="1284"/>
        </w:tabs>
        <w:rPr>
          <w:b/>
          <w:bCs/>
        </w:rPr>
      </w:pPr>
      <w:r w:rsidRPr="006670E2">
        <w:rPr>
          <w:b/>
          <w:bCs/>
        </w:rPr>
        <w:lastRenderedPageBreak/>
        <w:t>Q40. Why Dijkstra?</w:t>
      </w:r>
    </w:p>
    <w:p w14:paraId="65685BAC" w14:textId="77777777" w:rsidR="006670E2" w:rsidRPr="006670E2" w:rsidRDefault="006670E2" w:rsidP="006670E2">
      <w:pPr>
        <w:tabs>
          <w:tab w:val="left" w:pos="1284"/>
        </w:tabs>
      </w:pPr>
      <w:r w:rsidRPr="006670E2">
        <w:rPr>
          <w:b/>
          <w:bCs/>
        </w:rPr>
        <w:t>Answer:</w:t>
      </w:r>
    </w:p>
    <w:p w14:paraId="6F91D396" w14:textId="77777777" w:rsidR="006670E2" w:rsidRPr="006670E2" w:rsidRDefault="006670E2" w:rsidP="006670E2">
      <w:pPr>
        <w:tabs>
          <w:tab w:val="left" w:pos="1284"/>
        </w:tabs>
      </w:pPr>
      <w:r w:rsidRPr="006670E2">
        <w:t>To calculate the shortest delivery path.</w:t>
      </w:r>
    </w:p>
    <w:p w14:paraId="486F163B" w14:textId="77777777" w:rsidR="006670E2" w:rsidRPr="006670E2" w:rsidRDefault="006670E2" w:rsidP="006670E2">
      <w:pPr>
        <w:tabs>
          <w:tab w:val="left" w:pos="1284"/>
        </w:tabs>
      </w:pPr>
      <w:r w:rsidRPr="006670E2">
        <w:pict w14:anchorId="5EC4A444">
          <v:rect id="_x0000_i17066" style="width:0;height:1.5pt" o:hralign="center" o:hrstd="t" o:hr="t" fillcolor="#a0a0a0" stroked="f"/>
        </w:pict>
      </w:r>
    </w:p>
    <w:p w14:paraId="68B4AF45" w14:textId="77777777" w:rsidR="006670E2" w:rsidRPr="006670E2" w:rsidRDefault="006670E2" w:rsidP="006670E2">
      <w:pPr>
        <w:tabs>
          <w:tab w:val="left" w:pos="1284"/>
        </w:tabs>
        <w:rPr>
          <w:b/>
          <w:bCs/>
        </w:rPr>
      </w:pPr>
      <w:r w:rsidRPr="006670E2">
        <w:rPr>
          <w:b/>
          <w:bCs/>
        </w:rPr>
        <w:t>Q41. Where are Hash Maps used?</w:t>
      </w:r>
    </w:p>
    <w:p w14:paraId="76B4E219" w14:textId="77777777" w:rsidR="006670E2" w:rsidRPr="006670E2" w:rsidRDefault="006670E2" w:rsidP="006670E2">
      <w:pPr>
        <w:tabs>
          <w:tab w:val="left" w:pos="1284"/>
        </w:tabs>
      </w:pPr>
      <w:r w:rsidRPr="006670E2">
        <w:rPr>
          <w:b/>
          <w:bCs/>
        </w:rPr>
        <w:t>Answer:</w:t>
      </w:r>
    </w:p>
    <w:p w14:paraId="1452D8D6" w14:textId="77777777" w:rsidR="006670E2" w:rsidRPr="006670E2" w:rsidRDefault="006670E2" w:rsidP="006670E2">
      <w:pPr>
        <w:tabs>
          <w:tab w:val="left" w:pos="1284"/>
        </w:tabs>
      </w:pPr>
      <w:r w:rsidRPr="006670E2">
        <w:t>Analytics grouping, KPI calculations, and frequency counting.</w:t>
      </w:r>
    </w:p>
    <w:p w14:paraId="4955580B" w14:textId="77777777" w:rsidR="006670E2" w:rsidRPr="006670E2" w:rsidRDefault="006670E2" w:rsidP="006670E2">
      <w:pPr>
        <w:tabs>
          <w:tab w:val="left" w:pos="1284"/>
        </w:tabs>
      </w:pPr>
      <w:r w:rsidRPr="006670E2">
        <w:pict w14:anchorId="38DEA942">
          <v:rect id="_x0000_i17067" style="width:0;height:1.5pt" o:hralign="center" o:hrstd="t" o:hr="t" fillcolor="#a0a0a0" stroked="f"/>
        </w:pict>
      </w:r>
    </w:p>
    <w:p w14:paraId="6A1F70B7" w14:textId="77777777" w:rsidR="006670E2" w:rsidRPr="006670E2" w:rsidRDefault="006670E2" w:rsidP="006670E2">
      <w:pPr>
        <w:tabs>
          <w:tab w:val="left" w:pos="1284"/>
        </w:tabs>
        <w:rPr>
          <w:b/>
          <w:bCs/>
        </w:rPr>
      </w:pPr>
      <w:r w:rsidRPr="006670E2">
        <w:rPr>
          <w:b/>
          <w:bCs/>
        </w:rPr>
        <w:t>Q42. Why Prefix Sum?</w:t>
      </w:r>
    </w:p>
    <w:p w14:paraId="53340AB3" w14:textId="77777777" w:rsidR="006670E2" w:rsidRPr="006670E2" w:rsidRDefault="006670E2" w:rsidP="006670E2">
      <w:pPr>
        <w:tabs>
          <w:tab w:val="left" w:pos="1284"/>
        </w:tabs>
      </w:pPr>
      <w:r w:rsidRPr="006670E2">
        <w:rPr>
          <w:b/>
          <w:bCs/>
        </w:rPr>
        <w:t>Answer:</w:t>
      </w:r>
    </w:p>
    <w:p w14:paraId="0E8B564A" w14:textId="77777777" w:rsidR="006670E2" w:rsidRPr="006670E2" w:rsidRDefault="006670E2" w:rsidP="006670E2">
      <w:pPr>
        <w:tabs>
          <w:tab w:val="left" w:pos="1284"/>
        </w:tabs>
      </w:pPr>
      <w:r w:rsidRPr="006670E2">
        <w:t>To calculate cumulative metrics efficiently.</w:t>
      </w:r>
    </w:p>
    <w:p w14:paraId="1279FF85" w14:textId="77777777" w:rsidR="006670E2" w:rsidRPr="006670E2" w:rsidRDefault="006670E2" w:rsidP="006670E2">
      <w:pPr>
        <w:tabs>
          <w:tab w:val="left" w:pos="1284"/>
        </w:tabs>
      </w:pPr>
      <w:r w:rsidRPr="006670E2">
        <w:pict w14:anchorId="511019AC">
          <v:rect id="_x0000_i17068" style="width:0;height:1.5pt" o:hralign="center" o:hrstd="t" o:hr="t" fillcolor="#a0a0a0" stroked="f"/>
        </w:pict>
      </w:r>
    </w:p>
    <w:p w14:paraId="6D4C525A" w14:textId="77777777" w:rsidR="006670E2" w:rsidRPr="006670E2" w:rsidRDefault="006670E2" w:rsidP="006670E2">
      <w:pPr>
        <w:tabs>
          <w:tab w:val="left" w:pos="1284"/>
        </w:tabs>
        <w:rPr>
          <w:b/>
          <w:bCs/>
        </w:rPr>
      </w:pPr>
      <w:r w:rsidRPr="006670E2">
        <w:rPr>
          <w:b/>
          <w:bCs/>
        </w:rPr>
        <w:t>PART H — Module-Specific Questions</w:t>
      </w:r>
    </w:p>
    <w:p w14:paraId="24003A03" w14:textId="77777777" w:rsidR="006670E2" w:rsidRPr="006670E2" w:rsidRDefault="006670E2" w:rsidP="006670E2">
      <w:pPr>
        <w:tabs>
          <w:tab w:val="left" w:pos="1284"/>
        </w:tabs>
        <w:rPr>
          <w:b/>
          <w:bCs/>
        </w:rPr>
      </w:pPr>
      <w:r w:rsidRPr="006670E2">
        <w:rPr>
          <w:b/>
          <w:bCs/>
        </w:rPr>
        <w:t>Q43. What is the purpose of Fleet Management?</w:t>
      </w:r>
    </w:p>
    <w:p w14:paraId="37BE4D8C" w14:textId="77777777" w:rsidR="006670E2" w:rsidRPr="006670E2" w:rsidRDefault="006670E2" w:rsidP="006670E2">
      <w:pPr>
        <w:tabs>
          <w:tab w:val="left" w:pos="1284"/>
        </w:tabs>
      </w:pPr>
      <w:r w:rsidRPr="006670E2">
        <w:rPr>
          <w:b/>
          <w:bCs/>
        </w:rPr>
        <w:t>Answer:</w:t>
      </w:r>
    </w:p>
    <w:p w14:paraId="1AB1C024" w14:textId="77777777" w:rsidR="006670E2" w:rsidRPr="006670E2" w:rsidRDefault="006670E2" w:rsidP="006670E2">
      <w:pPr>
        <w:tabs>
          <w:tab w:val="left" w:pos="1284"/>
        </w:tabs>
      </w:pPr>
      <w:r w:rsidRPr="006670E2">
        <w:t>To manage drones, monitor their availability, and maintain fleet information.</w:t>
      </w:r>
    </w:p>
    <w:p w14:paraId="3024D51C" w14:textId="77777777" w:rsidR="006670E2" w:rsidRPr="006670E2" w:rsidRDefault="006670E2" w:rsidP="006670E2">
      <w:pPr>
        <w:tabs>
          <w:tab w:val="left" w:pos="1284"/>
        </w:tabs>
      </w:pPr>
      <w:r w:rsidRPr="006670E2">
        <w:pict w14:anchorId="71B5CD5F">
          <v:rect id="_x0000_i17069" style="width:0;height:1.5pt" o:hralign="center" o:hrstd="t" o:hr="t" fillcolor="#a0a0a0" stroked="f"/>
        </w:pict>
      </w:r>
    </w:p>
    <w:p w14:paraId="10105736" w14:textId="77777777" w:rsidR="006670E2" w:rsidRPr="006670E2" w:rsidRDefault="006670E2" w:rsidP="006670E2">
      <w:pPr>
        <w:tabs>
          <w:tab w:val="left" w:pos="1284"/>
        </w:tabs>
        <w:rPr>
          <w:b/>
          <w:bCs/>
        </w:rPr>
      </w:pPr>
      <w:r w:rsidRPr="006670E2">
        <w:rPr>
          <w:b/>
          <w:bCs/>
        </w:rPr>
        <w:t>Q44. What is Route Optimization?</w:t>
      </w:r>
    </w:p>
    <w:p w14:paraId="5DEE6365" w14:textId="77777777" w:rsidR="006670E2" w:rsidRPr="006670E2" w:rsidRDefault="006670E2" w:rsidP="006670E2">
      <w:pPr>
        <w:tabs>
          <w:tab w:val="left" w:pos="1284"/>
        </w:tabs>
      </w:pPr>
      <w:r w:rsidRPr="006670E2">
        <w:rPr>
          <w:b/>
          <w:bCs/>
        </w:rPr>
        <w:t>Answer:</w:t>
      </w:r>
    </w:p>
    <w:p w14:paraId="1D67FD0C" w14:textId="77777777" w:rsidR="006670E2" w:rsidRPr="006670E2" w:rsidRDefault="006670E2" w:rsidP="006670E2">
      <w:pPr>
        <w:tabs>
          <w:tab w:val="left" w:pos="1284"/>
        </w:tabs>
      </w:pPr>
      <w:r w:rsidRPr="006670E2">
        <w:t>It calculates efficient delivery paths using graph algorithms.</w:t>
      </w:r>
    </w:p>
    <w:p w14:paraId="396389A8" w14:textId="77777777" w:rsidR="006670E2" w:rsidRPr="006670E2" w:rsidRDefault="006670E2" w:rsidP="006670E2">
      <w:pPr>
        <w:tabs>
          <w:tab w:val="left" w:pos="1284"/>
        </w:tabs>
      </w:pPr>
      <w:r w:rsidRPr="006670E2">
        <w:pict w14:anchorId="6694B94F">
          <v:rect id="_x0000_i17070" style="width:0;height:1.5pt" o:hralign="center" o:hrstd="t" o:hr="t" fillcolor="#a0a0a0" stroked="f"/>
        </w:pict>
      </w:r>
    </w:p>
    <w:p w14:paraId="3AA4B2C5" w14:textId="77777777" w:rsidR="006670E2" w:rsidRPr="006670E2" w:rsidRDefault="006670E2" w:rsidP="006670E2">
      <w:pPr>
        <w:tabs>
          <w:tab w:val="left" w:pos="1284"/>
        </w:tabs>
        <w:rPr>
          <w:b/>
          <w:bCs/>
        </w:rPr>
      </w:pPr>
      <w:r w:rsidRPr="006670E2">
        <w:rPr>
          <w:b/>
          <w:bCs/>
        </w:rPr>
        <w:t>Q45. Why Delivery Management?</w:t>
      </w:r>
    </w:p>
    <w:p w14:paraId="5B6B0702" w14:textId="77777777" w:rsidR="006670E2" w:rsidRPr="006670E2" w:rsidRDefault="006670E2" w:rsidP="006670E2">
      <w:pPr>
        <w:tabs>
          <w:tab w:val="left" w:pos="1284"/>
        </w:tabs>
      </w:pPr>
      <w:r w:rsidRPr="006670E2">
        <w:rPr>
          <w:b/>
          <w:bCs/>
        </w:rPr>
        <w:t>Answer:</w:t>
      </w:r>
    </w:p>
    <w:p w14:paraId="33F8B098" w14:textId="77777777" w:rsidR="006670E2" w:rsidRPr="006670E2" w:rsidRDefault="006670E2" w:rsidP="006670E2">
      <w:pPr>
        <w:tabs>
          <w:tab w:val="left" w:pos="1284"/>
        </w:tabs>
      </w:pPr>
      <w:r w:rsidRPr="006670E2">
        <w:t>To schedule deliveries, assign drones, and monitor delivery progress.</w:t>
      </w:r>
    </w:p>
    <w:p w14:paraId="669B7B07" w14:textId="77777777" w:rsidR="006670E2" w:rsidRPr="006670E2" w:rsidRDefault="006670E2" w:rsidP="006670E2">
      <w:pPr>
        <w:tabs>
          <w:tab w:val="left" w:pos="1284"/>
        </w:tabs>
      </w:pPr>
      <w:r w:rsidRPr="006670E2">
        <w:pict w14:anchorId="7295F904">
          <v:rect id="_x0000_i17071" style="width:0;height:1.5pt" o:hralign="center" o:hrstd="t" o:hr="t" fillcolor="#a0a0a0" stroked="f"/>
        </w:pict>
      </w:r>
    </w:p>
    <w:p w14:paraId="75CBA424" w14:textId="77777777" w:rsidR="006670E2" w:rsidRPr="006670E2" w:rsidRDefault="006670E2" w:rsidP="006670E2">
      <w:pPr>
        <w:tabs>
          <w:tab w:val="left" w:pos="1284"/>
        </w:tabs>
        <w:rPr>
          <w:b/>
          <w:bCs/>
        </w:rPr>
      </w:pPr>
      <w:r w:rsidRPr="006670E2">
        <w:rPr>
          <w:b/>
          <w:bCs/>
        </w:rPr>
        <w:t>Q46. Why Analytics Dashboard?</w:t>
      </w:r>
    </w:p>
    <w:p w14:paraId="2064E8CC" w14:textId="77777777" w:rsidR="006670E2" w:rsidRPr="006670E2" w:rsidRDefault="006670E2" w:rsidP="006670E2">
      <w:pPr>
        <w:tabs>
          <w:tab w:val="left" w:pos="1284"/>
        </w:tabs>
      </w:pPr>
      <w:r w:rsidRPr="006670E2">
        <w:rPr>
          <w:b/>
          <w:bCs/>
        </w:rPr>
        <w:t>Answer:</w:t>
      </w:r>
    </w:p>
    <w:p w14:paraId="5A43AD5A" w14:textId="77777777" w:rsidR="006670E2" w:rsidRPr="006670E2" w:rsidRDefault="006670E2" w:rsidP="006670E2">
      <w:pPr>
        <w:tabs>
          <w:tab w:val="left" w:pos="1284"/>
        </w:tabs>
      </w:pPr>
      <w:r w:rsidRPr="006670E2">
        <w:t>To convert operational data into meaningful reports and KPIs.</w:t>
      </w:r>
    </w:p>
    <w:p w14:paraId="715E4E54" w14:textId="77777777" w:rsidR="006670E2" w:rsidRPr="006670E2" w:rsidRDefault="006670E2" w:rsidP="006670E2">
      <w:pPr>
        <w:tabs>
          <w:tab w:val="left" w:pos="1284"/>
        </w:tabs>
      </w:pPr>
      <w:r w:rsidRPr="006670E2">
        <w:pict w14:anchorId="7E7F0F2D">
          <v:rect id="_x0000_i17072" style="width:0;height:1.5pt" o:hralign="center" o:hrstd="t" o:hr="t" fillcolor="#a0a0a0" stroked="f"/>
        </w:pict>
      </w:r>
    </w:p>
    <w:p w14:paraId="49EFD74A" w14:textId="77777777" w:rsidR="006670E2" w:rsidRPr="006670E2" w:rsidRDefault="006670E2" w:rsidP="006670E2">
      <w:pPr>
        <w:tabs>
          <w:tab w:val="left" w:pos="1284"/>
        </w:tabs>
        <w:rPr>
          <w:b/>
          <w:bCs/>
        </w:rPr>
      </w:pPr>
      <w:r w:rsidRPr="006670E2">
        <w:rPr>
          <w:b/>
          <w:bCs/>
        </w:rPr>
        <w:t>Q47. Which module uses Graph?</w:t>
      </w:r>
    </w:p>
    <w:p w14:paraId="11230595" w14:textId="77777777" w:rsidR="006670E2" w:rsidRPr="006670E2" w:rsidRDefault="006670E2" w:rsidP="006670E2">
      <w:pPr>
        <w:tabs>
          <w:tab w:val="left" w:pos="1284"/>
        </w:tabs>
      </w:pPr>
      <w:r w:rsidRPr="006670E2">
        <w:rPr>
          <w:b/>
          <w:bCs/>
        </w:rPr>
        <w:t>Answer:</w:t>
      </w:r>
    </w:p>
    <w:p w14:paraId="0799D47D" w14:textId="77777777" w:rsidR="006670E2" w:rsidRPr="006670E2" w:rsidRDefault="006670E2" w:rsidP="006670E2">
      <w:pPr>
        <w:tabs>
          <w:tab w:val="left" w:pos="1284"/>
        </w:tabs>
      </w:pPr>
      <w:r w:rsidRPr="006670E2">
        <w:lastRenderedPageBreak/>
        <w:t>Route Optimization.</w:t>
      </w:r>
    </w:p>
    <w:p w14:paraId="33796B18" w14:textId="77777777" w:rsidR="006670E2" w:rsidRPr="006670E2" w:rsidRDefault="006670E2" w:rsidP="006670E2">
      <w:pPr>
        <w:tabs>
          <w:tab w:val="left" w:pos="1284"/>
        </w:tabs>
      </w:pPr>
      <w:r w:rsidRPr="006670E2">
        <w:pict w14:anchorId="6B7633F2">
          <v:rect id="_x0000_i17073" style="width:0;height:1.5pt" o:hralign="center" o:hrstd="t" o:hr="t" fillcolor="#a0a0a0" stroked="f"/>
        </w:pict>
      </w:r>
    </w:p>
    <w:p w14:paraId="540E4D96" w14:textId="77777777" w:rsidR="006670E2" w:rsidRPr="006670E2" w:rsidRDefault="006670E2" w:rsidP="006670E2">
      <w:pPr>
        <w:tabs>
          <w:tab w:val="left" w:pos="1284"/>
        </w:tabs>
        <w:rPr>
          <w:b/>
          <w:bCs/>
        </w:rPr>
      </w:pPr>
      <w:r w:rsidRPr="006670E2">
        <w:rPr>
          <w:b/>
          <w:bCs/>
        </w:rPr>
        <w:t>Q48. Which module uses Queue?</w:t>
      </w:r>
    </w:p>
    <w:p w14:paraId="43C3537A" w14:textId="77777777" w:rsidR="006670E2" w:rsidRPr="006670E2" w:rsidRDefault="006670E2" w:rsidP="006670E2">
      <w:pPr>
        <w:tabs>
          <w:tab w:val="left" w:pos="1284"/>
        </w:tabs>
      </w:pPr>
      <w:r w:rsidRPr="006670E2">
        <w:rPr>
          <w:b/>
          <w:bCs/>
        </w:rPr>
        <w:t>Answer:</w:t>
      </w:r>
    </w:p>
    <w:p w14:paraId="37663CF2" w14:textId="77777777" w:rsidR="006670E2" w:rsidRPr="006670E2" w:rsidRDefault="006670E2" w:rsidP="006670E2">
      <w:pPr>
        <w:tabs>
          <w:tab w:val="left" w:pos="1284"/>
        </w:tabs>
      </w:pPr>
      <w:r w:rsidRPr="006670E2">
        <w:t>Delivery Management.</w:t>
      </w:r>
    </w:p>
    <w:p w14:paraId="683CF0A5" w14:textId="77777777" w:rsidR="006670E2" w:rsidRPr="006670E2" w:rsidRDefault="006670E2" w:rsidP="006670E2">
      <w:pPr>
        <w:tabs>
          <w:tab w:val="left" w:pos="1284"/>
        </w:tabs>
      </w:pPr>
      <w:r w:rsidRPr="006670E2">
        <w:pict w14:anchorId="30B3BBD5">
          <v:rect id="_x0000_i17074" style="width:0;height:1.5pt" o:hralign="center" o:hrstd="t" o:hr="t" fillcolor="#a0a0a0" stroked="f"/>
        </w:pict>
      </w:r>
    </w:p>
    <w:p w14:paraId="04E8D6E4" w14:textId="77777777" w:rsidR="006670E2" w:rsidRPr="006670E2" w:rsidRDefault="006670E2" w:rsidP="006670E2">
      <w:pPr>
        <w:tabs>
          <w:tab w:val="left" w:pos="1284"/>
        </w:tabs>
        <w:rPr>
          <w:b/>
          <w:bCs/>
        </w:rPr>
      </w:pPr>
      <w:r w:rsidRPr="006670E2">
        <w:rPr>
          <w:b/>
          <w:bCs/>
        </w:rPr>
        <w:t>Q49. Which module uses Hash Maps?</w:t>
      </w:r>
    </w:p>
    <w:p w14:paraId="7388A059" w14:textId="77777777" w:rsidR="006670E2" w:rsidRPr="006670E2" w:rsidRDefault="006670E2" w:rsidP="006670E2">
      <w:pPr>
        <w:tabs>
          <w:tab w:val="left" w:pos="1284"/>
        </w:tabs>
      </w:pPr>
      <w:r w:rsidRPr="006670E2">
        <w:rPr>
          <w:b/>
          <w:bCs/>
        </w:rPr>
        <w:t>Answer:</w:t>
      </w:r>
    </w:p>
    <w:p w14:paraId="5B7C6706" w14:textId="77777777" w:rsidR="006670E2" w:rsidRPr="006670E2" w:rsidRDefault="006670E2" w:rsidP="006670E2">
      <w:pPr>
        <w:tabs>
          <w:tab w:val="left" w:pos="1284"/>
        </w:tabs>
      </w:pPr>
      <w:r w:rsidRPr="006670E2">
        <w:t>Analytics Dashboard.</w:t>
      </w:r>
    </w:p>
    <w:p w14:paraId="4E893236" w14:textId="77777777" w:rsidR="006670E2" w:rsidRPr="006670E2" w:rsidRDefault="006670E2" w:rsidP="006670E2">
      <w:pPr>
        <w:tabs>
          <w:tab w:val="left" w:pos="1284"/>
        </w:tabs>
      </w:pPr>
      <w:r w:rsidRPr="006670E2">
        <w:pict w14:anchorId="7A39AA06">
          <v:rect id="_x0000_i17075" style="width:0;height:1.5pt" o:hralign="center" o:hrstd="t" o:hr="t" fillcolor="#a0a0a0" stroked="f"/>
        </w:pict>
      </w:r>
    </w:p>
    <w:p w14:paraId="00582414" w14:textId="77777777" w:rsidR="006670E2" w:rsidRPr="006670E2" w:rsidRDefault="006670E2" w:rsidP="006670E2">
      <w:pPr>
        <w:tabs>
          <w:tab w:val="left" w:pos="1284"/>
        </w:tabs>
        <w:rPr>
          <w:b/>
          <w:bCs/>
        </w:rPr>
      </w:pPr>
      <w:r w:rsidRPr="006670E2">
        <w:rPr>
          <w:b/>
          <w:bCs/>
        </w:rPr>
        <w:t>Q50. Which module demonstrates searching algorithms?</w:t>
      </w:r>
    </w:p>
    <w:p w14:paraId="506CBA4D" w14:textId="77777777" w:rsidR="006670E2" w:rsidRPr="006670E2" w:rsidRDefault="006670E2" w:rsidP="006670E2">
      <w:pPr>
        <w:tabs>
          <w:tab w:val="left" w:pos="1284"/>
        </w:tabs>
      </w:pPr>
      <w:r w:rsidRPr="006670E2">
        <w:rPr>
          <w:b/>
          <w:bCs/>
        </w:rPr>
        <w:t>Answer:</w:t>
      </w:r>
    </w:p>
    <w:p w14:paraId="76340E29" w14:textId="77777777" w:rsidR="006670E2" w:rsidRPr="006670E2" w:rsidRDefault="006670E2" w:rsidP="006670E2">
      <w:pPr>
        <w:tabs>
          <w:tab w:val="left" w:pos="1284"/>
        </w:tabs>
      </w:pPr>
      <w:r w:rsidRPr="006670E2">
        <w:t>Fleet Management.</w:t>
      </w:r>
    </w:p>
    <w:p w14:paraId="46104297" w14:textId="77777777" w:rsidR="006670E2" w:rsidRPr="006670E2" w:rsidRDefault="006670E2" w:rsidP="006670E2">
      <w:pPr>
        <w:tabs>
          <w:tab w:val="left" w:pos="1284"/>
        </w:tabs>
      </w:pPr>
      <w:r w:rsidRPr="006670E2">
        <w:pict w14:anchorId="113CAB9B">
          <v:rect id="_x0000_i17076" style="width:0;height:1.5pt" o:hralign="center" o:hrstd="t" o:hr="t" fillcolor="#a0a0a0" stroked="f"/>
        </w:pict>
      </w:r>
    </w:p>
    <w:p w14:paraId="78D772E5" w14:textId="77777777" w:rsidR="006670E2" w:rsidRPr="006670E2" w:rsidRDefault="006670E2" w:rsidP="006670E2">
      <w:pPr>
        <w:tabs>
          <w:tab w:val="left" w:pos="1284"/>
        </w:tabs>
        <w:rPr>
          <w:b/>
          <w:bCs/>
        </w:rPr>
      </w:pPr>
      <w:r w:rsidRPr="006670E2">
        <w:rPr>
          <w:b/>
          <w:bCs/>
        </w:rPr>
        <w:t>PART I — UI &amp; Frontend</w:t>
      </w:r>
    </w:p>
    <w:p w14:paraId="7C5FA570" w14:textId="77777777" w:rsidR="006670E2" w:rsidRPr="006670E2" w:rsidRDefault="006670E2" w:rsidP="006670E2">
      <w:pPr>
        <w:tabs>
          <w:tab w:val="left" w:pos="1284"/>
        </w:tabs>
        <w:rPr>
          <w:b/>
          <w:bCs/>
        </w:rPr>
      </w:pPr>
      <w:r w:rsidRPr="006670E2">
        <w:rPr>
          <w:b/>
          <w:bCs/>
        </w:rPr>
        <w:t>Q51. Why Tailwind CSS?</w:t>
      </w:r>
    </w:p>
    <w:p w14:paraId="7C5AA967" w14:textId="77777777" w:rsidR="006670E2" w:rsidRPr="006670E2" w:rsidRDefault="006670E2" w:rsidP="006670E2">
      <w:pPr>
        <w:tabs>
          <w:tab w:val="left" w:pos="1284"/>
        </w:tabs>
      </w:pPr>
      <w:r w:rsidRPr="006670E2">
        <w:rPr>
          <w:b/>
          <w:bCs/>
        </w:rPr>
        <w:t>Answer:</w:t>
      </w:r>
    </w:p>
    <w:p w14:paraId="3D21CE07" w14:textId="77777777" w:rsidR="006670E2" w:rsidRPr="006670E2" w:rsidRDefault="006670E2" w:rsidP="006670E2">
      <w:pPr>
        <w:tabs>
          <w:tab w:val="left" w:pos="1284"/>
        </w:tabs>
      </w:pPr>
      <w:r w:rsidRPr="006670E2">
        <w:t>It enables rapid, consistent, utility-first styling.</w:t>
      </w:r>
    </w:p>
    <w:p w14:paraId="54E9B4E3" w14:textId="77777777" w:rsidR="006670E2" w:rsidRPr="006670E2" w:rsidRDefault="006670E2" w:rsidP="006670E2">
      <w:pPr>
        <w:tabs>
          <w:tab w:val="left" w:pos="1284"/>
        </w:tabs>
      </w:pPr>
      <w:r w:rsidRPr="006670E2">
        <w:pict w14:anchorId="5F9023DC">
          <v:rect id="_x0000_i17077" style="width:0;height:1.5pt" o:hralign="center" o:hrstd="t" o:hr="t" fillcolor="#a0a0a0" stroked="f"/>
        </w:pict>
      </w:r>
    </w:p>
    <w:p w14:paraId="24CD5A35" w14:textId="77777777" w:rsidR="006670E2" w:rsidRPr="006670E2" w:rsidRDefault="006670E2" w:rsidP="006670E2">
      <w:pPr>
        <w:tabs>
          <w:tab w:val="left" w:pos="1284"/>
        </w:tabs>
        <w:rPr>
          <w:b/>
          <w:bCs/>
        </w:rPr>
      </w:pPr>
      <w:r w:rsidRPr="006670E2">
        <w:rPr>
          <w:b/>
          <w:bCs/>
        </w:rPr>
        <w:t>Q52. Why responsive design?</w:t>
      </w:r>
    </w:p>
    <w:p w14:paraId="750A72C0" w14:textId="77777777" w:rsidR="006670E2" w:rsidRPr="006670E2" w:rsidRDefault="006670E2" w:rsidP="006670E2">
      <w:pPr>
        <w:tabs>
          <w:tab w:val="left" w:pos="1284"/>
        </w:tabs>
      </w:pPr>
      <w:r w:rsidRPr="006670E2">
        <w:rPr>
          <w:b/>
          <w:bCs/>
        </w:rPr>
        <w:t>Answer:</w:t>
      </w:r>
    </w:p>
    <w:p w14:paraId="2CE1253D" w14:textId="77777777" w:rsidR="006670E2" w:rsidRPr="006670E2" w:rsidRDefault="006670E2" w:rsidP="006670E2">
      <w:pPr>
        <w:tabs>
          <w:tab w:val="left" w:pos="1284"/>
        </w:tabs>
      </w:pPr>
      <w:r w:rsidRPr="006670E2">
        <w:t>To ensure usability across desktop, tablet, and mobile devices.</w:t>
      </w:r>
    </w:p>
    <w:p w14:paraId="545E67CE" w14:textId="77777777" w:rsidR="006670E2" w:rsidRPr="006670E2" w:rsidRDefault="006670E2" w:rsidP="006670E2">
      <w:pPr>
        <w:tabs>
          <w:tab w:val="left" w:pos="1284"/>
        </w:tabs>
      </w:pPr>
      <w:r w:rsidRPr="006670E2">
        <w:pict w14:anchorId="37BCA4DC">
          <v:rect id="_x0000_i17078" style="width:0;height:1.5pt" o:hralign="center" o:hrstd="t" o:hr="t" fillcolor="#a0a0a0" stroked="f"/>
        </w:pict>
      </w:r>
    </w:p>
    <w:p w14:paraId="44C13116" w14:textId="77777777" w:rsidR="006670E2" w:rsidRPr="006670E2" w:rsidRDefault="006670E2" w:rsidP="006670E2">
      <w:pPr>
        <w:tabs>
          <w:tab w:val="left" w:pos="1284"/>
        </w:tabs>
        <w:rPr>
          <w:b/>
          <w:bCs/>
        </w:rPr>
      </w:pPr>
      <w:r w:rsidRPr="006670E2">
        <w:rPr>
          <w:b/>
          <w:bCs/>
        </w:rPr>
        <w:t>Q53. Why reusable components?</w:t>
      </w:r>
    </w:p>
    <w:p w14:paraId="4284FE5F" w14:textId="77777777" w:rsidR="006670E2" w:rsidRPr="006670E2" w:rsidRDefault="006670E2" w:rsidP="006670E2">
      <w:pPr>
        <w:tabs>
          <w:tab w:val="left" w:pos="1284"/>
        </w:tabs>
      </w:pPr>
      <w:r w:rsidRPr="006670E2">
        <w:rPr>
          <w:b/>
          <w:bCs/>
        </w:rPr>
        <w:t>Answer:</w:t>
      </w:r>
    </w:p>
    <w:p w14:paraId="031F5323" w14:textId="77777777" w:rsidR="006670E2" w:rsidRPr="006670E2" w:rsidRDefault="006670E2" w:rsidP="006670E2">
      <w:pPr>
        <w:tabs>
          <w:tab w:val="left" w:pos="1284"/>
        </w:tabs>
      </w:pPr>
      <w:r w:rsidRPr="006670E2">
        <w:t>To reduce duplication and improve maintainability.</w:t>
      </w:r>
    </w:p>
    <w:p w14:paraId="63C52A46" w14:textId="77777777" w:rsidR="006670E2" w:rsidRPr="006670E2" w:rsidRDefault="006670E2" w:rsidP="006670E2">
      <w:pPr>
        <w:tabs>
          <w:tab w:val="left" w:pos="1284"/>
        </w:tabs>
      </w:pPr>
      <w:r w:rsidRPr="006670E2">
        <w:pict w14:anchorId="5B0D6203">
          <v:rect id="_x0000_i17079" style="width:0;height:1.5pt" o:hralign="center" o:hrstd="t" o:hr="t" fillcolor="#a0a0a0" stroked="f"/>
        </w:pict>
      </w:r>
    </w:p>
    <w:p w14:paraId="1DF3A0FE" w14:textId="77777777" w:rsidR="006670E2" w:rsidRPr="006670E2" w:rsidRDefault="006670E2" w:rsidP="006670E2">
      <w:pPr>
        <w:tabs>
          <w:tab w:val="left" w:pos="1284"/>
        </w:tabs>
        <w:rPr>
          <w:b/>
          <w:bCs/>
        </w:rPr>
      </w:pPr>
      <w:r w:rsidRPr="006670E2">
        <w:rPr>
          <w:b/>
          <w:bCs/>
        </w:rPr>
        <w:t>Q54. What is a React Hook?</w:t>
      </w:r>
    </w:p>
    <w:p w14:paraId="2673E76C" w14:textId="77777777" w:rsidR="006670E2" w:rsidRPr="006670E2" w:rsidRDefault="006670E2" w:rsidP="006670E2">
      <w:pPr>
        <w:tabs>
          <w:tab w:val="left" w:pos="1284"/>
        </w:tabs>
      </w:pPr>
      <w:r w:rsidRPr="006670E2">
        <w:rPr>
          <w:b/>
          <w:bCs/>
        </w:rPr>
        <w:t>Answer:</w:t>
      </w:r>
    </w:p>
    <w:p w14:paraId="4781E816" w14:textId="77777777" w:rsidR="006670E2" w:rsidRPr="006670E2" w:rsidRDefault="006670E2" w:rsidP="006670E2">
      <w:pPr>
        <w:tabs>
          <w:tab w:val="left" w:pos="1284"/>
        </w:tabs>
      </w:pPr>
      <w:r w:rsidRPr="006670E2">
        <w:t>A function that lets functional components use React features such as state and lifecycle behavior.</w:t>
      </w:r>
    </w:p>
    <w:p w14:paraId="5DB16344" w14:textId="77777777" w:rsidR="006670E2" w:rsidRPr="006670E2" w:rsidRDefault="006670E2" w:rsidP="006670E2">
      <w:pPr>
        <w:tabs>
          <w:tab w:val="left" w:pos="1284"/>
        </w:tabs>
      </w:pPr>
      <w:r w:rsidRPr="006670E2">
        <w:pict w14:anchorId="2B7601FB">
          <v:rect id="_x0000_i17080" style="width:0;height:1.5pt" o:hralign="center" o:hrstd="t" o:hr="t" fillcolor="#a0a0a0" stroked="f"/>
        </w:pict>
      </w:r>
    </w:p>
    <w:p w14:paraId="793A0848" w14:textId="77777777" w:rsidR="006670E2" w:rsidRPr="006670E2" w:rsidRDefault="006670E2" w:rsidP="006670E2">
      <w:pPr>
        <w:tabs>
          <w:tab w:val="left" w:pos="1284"/>
        </w:tabs>
        <w:rPr>
          <w:b/>
          <w:bCs/>
        </w:rPr>
      </w:pPr>
      <w:r w:rsidRPr="006670E2">
        <w:rPr>
          <w:b/>
          <w:bCs/>
        </w:rPr>
        <w:lastRenderedPageBreak/>
        <w:t>Q55. Why Context API?</w:t>
      </w:r>
    </w:p>
    <w:p w14:paraId="425CB787" w14:textId="77777777" w:rsidR="006670E2" w:rsidRPr="006670E2" w:rsidRDefault="006670E2" w:rsidP="006670E2">
      <w:pPr>
        <w:tabs>
          <w:tab w:val="left" w:pos="1284"/>
        </w:tabs>
      </w:pPr>
      <w:r w:rsidRPr="006670E2">
        <w:rPr>
          <w:b/>
          <w:bCs/>
        </w:rPr>
        <w:t>Answer:</w:t>
      </w:r>
    </w:p>
    <w:p w14:paraId="79F99C2B" w14:textId="77777777" w:rsidR="006670E2" w:rsidRPr="006670E2" w:rsidRDefault="006670E2" w:rsidP="006670E2">
      <w:pPr>
        <w:tabs>
          <w:tab w:val="left" w:pos="1284"/>
        </w:tabs>
      </w:pPr>
      <w:r w:rsidRPr="006670E2">
        <w:t>To manage global state such as authentication and notifications.</w:t>
      </w:r>
    </w:p>
    <w:p w14:paraId="77E90D90" w14:textId="77777777" w:rsidR="006670E2" w:rsidRPr="006670E2" w:rsidRDefault="006670E2" w:rsidP="006670E2">
      <w:pPr>
        <w:tabs>
          <w:tab w:val="left" w:pos="1284"/>
        </w:tabs>
      </w:pPr>
      <w:r w:rsidRPr="006670E2">
        <w:pict w14:anchorId="6936BB72">
          <v:rect id="_x0000_i17081" style="width:0;height:1.5pt" o:hralign="center" o:hrstd="t" o:hr="t" fillcolor="#a0a0a0" stroked="f"/>
        </w:pict>
      </w:r>
    </w:p>
    <w:p w14:paraId="42BA358A" w14:textId="77777777" w:rsidR="006670E2" w:rsidRPr="006670E2" w:rsidRDefault="006670E2" w:rsidP="006670E2">
      <w:pPr>
        <w:tabs>
          <w:tab w:val="left" w:pos="1284"/>
        </w:tabs>
        <w:rPr>
          <w:b/>
          <w:bCs/>
        </w:rPr>
      </w:pPr>
      <w:r w:rsidRPr="006670E2">
        <w:rPr>
          <w:b/>
          <w:bCs/>
        </w:rPr>
        <w:t>PART J — Backend</w:t>
      </w:r>
    </w:p>
    <w:p w14:paraId="7CA4BC15" w14:textId="77777777" w:rsidR="006670E2" w:rsidRPr="006670E2" w:rsidRDefault="006670E2" w:rsidP="006670E2">
      <w:pPr>
        <w:tabs>
          <w:tab w:val="left" w:pos="1284"/>
        </w:tabs>
        <w:rPr>
          <w:b/>
          <w:bCs/>
        </w:rPr>
      </w:pPr>
      <w:r w:rsidRPr="006670E2">
        <w:rPr>
          <w:b/>
          <w:bCs/>
        </w:rPr>
        <w:t>Q56. What does the Controller do?</w:t>
      </w:r>
    </w:p>
    <w:p w14:paraId="56D0605F" w14:textId="77777777" w:rsidR="006670E2" w:rsidRPr="006670E2" w:rsidRDefault="006670E2" w:rsidP="006670E2">
      <w:pPr>
        <w:tabs>
          <w:tab w:val="left" w:pos="1284"/>
        </w:tabs>
      </w:pPr>
      <w:r w:rsidRPr="006670E2">
        <w:rPr>
          <w:b/>
          <w:bCs/>
        </w:rPr>
        <w:t>Answer:</w:t>
      </w:r>
    </w:p>
    <w:p w14:paraId="130E0856" w14:textId="77777777" w:rsidR="006670E2" w:rsidRPr="006670E2" w:rsidRDefault="006670E2" w:rsidP="006670E2">
      <w:pPr>
        <w:tabs>
          <w:tab w:val="left" w:pos="1284"/>
        </w:tabs>
      </w:pPr>
      <w:r w:rsidRPr="006670E2">
        <w:t>Handles HTTP requests and responses.</w:t>
      </w:r>
    </w:p>
    <w:p w14:paraId="1C628D55" w14:textId="77777777" w:rsidR="006670E2" w:rsidRPr="006670E2" w:rsidRDefault="006670E2" w:rsidP="006670E2">
      <w:pPr>
        <w:tabs>
          <w:tab w:val="left" w:pos="1284"/>
        </w:tabs>
      </w:pPr>
      <w:r w:rsidRPr="006670E2">
        <w:pict w14:anchorId="73C1E644">
          <v:rect id="_x0000_i17082" style="width:0;height:1.5pt" o:hralign="center" o:hrstd="t" o:hr="t" fillcolor="#a0a0a0" stroked="f"/>
        </w:pict>
      </w:r>
    </w:p>
    <w:p w14:paraId="0BD4B14D" w14:textId="77777777" w:rsidR="006670E2" w:rsidRPr="006670E2" w:rsidRDefault="006670E2" w:rsidP="006670E2">
      <w:pPr>
        <w:tabs>
          <w:tab w:val="left" w:pos="1284"/>
        </w:tabs>
        <w:rPr>
          <w:b/>
          <w:bCs/>
        </w:rPr>
      </w:pPr>
      <w:r w:rsidRPr="006670E2">
        <w:rPr>
          <w:b/>
          <w:bCs/>
        </w:rPr>
        <w:t>Q57. What does the Service do?</w:t>
      </w:r>
    </w:p>
    <w:p w14:paraId="79A28C05" w14:textId="77777777" w:rsidR="006670E2" w:rsidRPr="006670E2" w:rsidRDefault="006670E2" w:rsidP="006670E2">
      <w:pPr>
        <w:tabs>
          <w:tab w:val="left" w:pos="1284"/>
        </w:tabs>
      </w:pPr>
      <w:r w:rsidRPr="006670E2">
        <w:rPr>
          <w:b/>
          <w:bCs/>
        </w:rPr>
        <w:t>Answer:</w:t>
      </w:r>
    </w:p>
    <w:p w14:paraId="6BE28CBB" w14:textId="77777777" w:rsidR="006670E2" w:rsidRPr="006670E2" w:rsidRDefault="006670E2" w:rsidP="006670E2">
      <w:pPr>
        <w:tabs>
          <w:tab w:val="left" w:pos="1284"/>
        </w:tabs>
      </w:pPr>
      <w:r w:rsidRPr="006670E2">
        <w:t>Implements business logic.</w:t>
      </w:r>
    </w:p>
    <w:p w14:paraId="6D3DD7F1" w14:textId="77777777" w:rsidR="006670E2" w:rsidRPr="006670E2" w:rsidRDefault="006670E2" w:rsidP="006670E2">
      <w:pPr>
        <w:tabs>
          <w:tab w:val="left" w:pos="1284"/>
        </w:tabs>
      </w:pPr>
      <w:r w:rsidRPr="006670E2">
        <w:pict w14:anchorId="70ABC772">
          <v:rect id="_x0000_i17083" style="width:0;height:1.5pt" o:hralign="center" o:hrstd="t" o:hr="t" fillcolor="#a0a0a0" stroked="f"/>
        </w:pict>
      </w:r>
    </w:p>
    <w:p w14:paraId="78923C0C" w14:textId="77777777" w:rsidR="006670E2" w:rsidRPr="006670E2" w:rsidRDefault="006670E2" w:rsidP="006670E2">
      <w:pPr>
        <w:tabs>
          <w:tab w:val="left" w:pos="1284"/>
        </w:tabs>
        <w:rPr>
          <w:b/>
          <w:bCs/>
        </w:rPr>
      </w:pPr>
      <w:r w:rsidRPr="006670E2">
        <w:rPr>
          <w:b/>
          <w:bCs/>
        </w:rPr>
        <w:t>Q58. What does the Repository do?</w:t>
      </w:r>
    </w:p>
    <w:p w14:paraId="1D16902C" w14:textId="77777777" w:rsidR="006670E2" w:rsidRPr="006670E2" w:rsidRDefault="006670E2" w:rsidP="006670E2">
      <w:pPr>
        <w:tabs>
          <w:tab w:val="left" w:pos="1284"/>
        </w:tabs>
      </w:pPr>
      <w:r w:rsidRPr="006670E2">
        <w:rPr>
          <w:b/>
          <w:bCs/>
        </w:rPr>
        <w:t>Answer:</w:t>
      </w:r>
    </w:p>
    <w:p w14:paraId="05A5AC8C" w14:textId="77777777" w:rsidR="006670E2" w:rsidRPr="006670E2" w:rsidRDefault="006670E2" w:rsidP="006670E2">
      <w:pPr>
        <w:tabs>
          <w:tab w:val="left" w:pos="1284"/>
        </w:tabs>
      </w:pPr>
      <w:r w:rsidRPr="006670E2">
        <w:t>Handles database interactions.</w:t>
      </w:r>
    </w:p>
    <w:p w14:paraId="3FD9320E" w14:textId="77777777" w:rsidR="006670E2" w:rsidRPr="006670E2" w:rsidRDefault="006670E2" w:rsidP="006670E2">
      <w:pPr>
        <w:tabs>
          <w:tab w:val="left" w:pos="1284"/>
        </w:tabs>
      </w:pPr>
      <w:r w:rsidRPr="006670E2">
        <w:pict w14:anchorId="090F4D4A">
          <v:rect id="_x0000_i17084" style="width:0;height:1.5pt" o:hralign="center" o:hrstd="t" o:hr="t" fillcolor="#a0a0a0" stroked="f"/>
        </w:pict>
      </w:r>
    </w:p>
    <w:p w14:paraId="0A620999" w14:textId="77777777" w:rsidR="006670E2" w:rsidRPr="006670E2" w:rsidRDefault="006670E2" w:rsidP="006670E2">
      <w:pPr>
        <w:tabs>
          <w:tab w:val="left" w:pos="1284"/>
        </w:tabs>
        <w:rPr>
          <w:b/>
          <w:bCs/>
        </w:rPr>
      </w:pPr>
      <w:r w:rsidRPr="006670E2">
        <w:rPr>
          <w:b/>
          <w:bCs/>
        </w:rPr>
        <w:t>Q59. Why middleware?</w:t>
      </w:r>
    </w:p>
    <w:p w14:paraId="6E16E322" w14:textId="77777777" w:rsidR="006670E2" w:rsidRPr="006670E2" w:rsidRDefault="006670E2" w:rsidP="006670E2">
      <w:pPr>
        <w:tabs>
          <w:tab w:val="left" w:pos="1284"/>
        </w:tabs>
      </w:pPr>
      <w:r w:rsidRPr="006670E2">
        <w:rPr>
          <w:b/>
          <w:bCs/>
        </w:rPr>
        <w:t>Answer:</w:t>
      </w:r>
    </w:p>
    <w:p w14:paraId="7F148429" w14:textId="77777777" w:rsidR="006670E2" w:rsidRPr="006670E2" w:rsidRDefault="006670E2" w:rsidP="006670E2">
      <w:pPr>
        <w:tabs>
          <w:tab w:val="left" w:pos="1284"/>
        </w:tabs>
      </w:pPr>
      <w:r w:rsidRPr="006670E2">
        <w:t>To perform authentication, validation, and preprocessing before controllers execute.</w:t>
      </w:r>
    </w:p>
    <w:p w14:paraId="511F1FFD" w14:textId="77777777" w:rsidR="006670E2" w:rsidRPr="006670E2" w:rsidRDefault="006670E2" w:rsidP="006670E2">
      <w:pPr>
        <w:tabs>
          <w:tab w:val="left" w:pos="1284"/>
        </w:tabs>
      </w:pPr>
      <w:r w:rsidRPr="006670E2">
        <w:pict w14:anchorId="2B14C083">
          <v:rect id="_x0000_i17085" style="width:0;height:1.5pt" o:hralign="center" o:hrstd="t" o:hr="t" fillcolor="#a0a0a0" stroked="f"/>
        </w:pict>
      </w:r>
    </w:p>
    <w:p w14:paraId="321B19EF" w14:textId="77777777" w:rsidR="006670E2" w:rsidRPr="006670E2" w:rsidRDefault="006670E2" w:rsidP="006670E2">
      <w:pPr>
        <w:tabs>
          <w:tab w:val="left" w:pos="1284"/>
        </w:tabs>
        <w:rPr>
          <w:b/>
          <w:bCs/>
        </w:rPr>
      </w:pPr>
      <w:r w:rsidRPr="006670E2">
        <w:rPr>
          <w:b/>
          <w:bCs/>
        </w:rPr>
        <w:t>Q60. Why validation?</w:t>
      </w:r>
    </w:p>
    <w:p w14:paraId="54BEA450" w14:textId="77777777" w:rsidR="006670E2" w:rsidRPr="006670E2" w:rsidRDefault="006670E2" w:rsidP="006670E2">
      <w:pPr>
        <w:tabs>
          <w:tab w:val="left" w:pos="1284"/>
        </w:tabs>
      </w:pPr>
      <w:r w:rsidRPr="006670E2">
        <w:rPr>
          <w:b/>
          <w:bCs/>
        </w:rPr>
        <w:t>Answer:</w:t>
      </w:r>
    </w:p>
    <w:p w14:paraId="30B27DA3" w14:textId="77777777" w:rsidR="006670E2" w:rsidRPr="006670E2" w:rsidRDefault="006670E2" w:rsidP="006670E2">
      <w:pPr>
        <w:tabs>
          <w:tab w:val="left" w:pos="1284"/>
        </w:tabs>
      </w:pPr>
      <w:r w:rsidRPr="006670E2">
        <w:t>To ensure only valid data enters the system.</w:t>
      </w:r>
    </w:p>
    <w:p w14:paraId="4A8A9142" w14:textId="77777777" w:rsidR="006670E2" w:rsidRPr="006670E2" w:rsidRDefault="006670E2" w:rsidP="006670E2">
      <w:pPr>
        <w:tabs>
          <w:tab w:val="left" w:pos="1284"/>
        </w:tabs>
      </w:pPr>
      <w:r w:rsidRPr="006670E2">
        <w:pict w14:anchorId="562A3702">
          <v:rect id="_x0000_i17086" style="width:0;height:1.5pt" o:hralign="center" o:hrstd="t" o:hr="t" fillcolor="#a0a0a0" stroked="f"/>
        </w:pict>
      </w:r>
    </w:p>
    <w:p w14:paraId="40F36FE9" w14:textId="77777777" w:rsidR="006670E2" w:rsidRPr="006670E2" w:rsidRDefault="006670E2" w:rsidP="006670E2">
      <w:pPr>
        <w:tabs>
          <w:tab w:val="left" w:pos="1284"/>
        </w:tabs>
        <w:rPr>
          <w:b/>
          <w:bCs/>
        </w:rPr>
      </w:pPr>
      <w:r w:rsidRPr="006670E2">
        <w:rPr>
          <w:b/>
          <w:bCs/>
        </w:rPr>
        <w:t>PART K — Testing &amp; Deployment</w:t>
      </w:r>
    </w:p>
    <w:p w14:paraId="56191CCD" w14:textId="77777777" w:rsidR="006670E2" w:rsidRPr="006670E2" w:rsidRDefault="006670E2" w:rsidP="006670E2">
      <w:pPr>
        <w:tabs>
          <w:tab w:val="left" w:pos="1284"/>
        </w:tabs>
        <w:rPr>
          <w:b/>
          <w:bCs/>
        </w:rPr>
      </w:pPr>
      <w:r w:rsidRPr="006670E2">
        <w:rPr>
          <w:b/>
          <w:bCs/>
        </w:rPr>
        <w:t>Q61. Which testing levels are included?</w:t>
      </w:r>
    </w:p>
    <w:p w14:paraId="1C72D88A" w14:textId="77777777" w:rsidR="006670E2" w:rsidRPr="006670E2" w:rsidRDefault="006670E2" w:rsidP="006670E2">
      <w:pPr>
        <w:tabs>
          <w:tab w:val="left" w:pos="1284"/>
        </w:tabs>
      </w:pPr>
      <w:r w:rsidRPr="006670E2">
        <w:rPr>
          <w:b/>
          <w:bCs/>
        </w:rPr>
        <w:t>Answer:</w:t>
      </w:r>
    </w:p>
    <w:p w14:paraId="7CE9E778" w14:textId="77777777" w:rsidR="006670E2" w:rsidRPr="006670E2" w:rsidRDefault="006670E2" w:rsidP="006670E2">
      <w:pPr>
        <w:numPr>
          <w:ilvl w:val="0"/>
          <w:numId w:val="1192"/>
        </w:numPr>
        <w:tabs>
          <w:tab w:val="left" w:pos="1284"/>
        </w:tabs>
      </w:pPr>
      <w:r w:rsidRPr="006670E2">
        <w:t xml:space="preserve">Unit Testing </w:t>
      </w:r>
    </w:p>
    <w:p w14:paraId="3461CF6B" w14:textId="77777777" w:rsidR="006670E2" w:rsidRPr="006670E2" w:rsidRDefault="006670E2" w:rsidP="006670E2">
      <w:pPr>
        <w:numPr>
          <w:ilvl w:val="0"/>
          <w:numId w:val="1192"/>
        </w:numPr>
        <w:tabs>
          <w:tab w:val="left" w:pos="1284"/>
        </w:tabs>
      </w:pPr>
      <w:r w:rsidRPr="006670E2">
        <w:t xml:space="preserve">Integration Testing </w:t>
      </w:r>
    </w:p>
    <w:p w14:paraId="275F1A35" w14:textId="77777777" w:rsidR="006670E2" w:rsidRPr="006670E2" w:rsidRDefault="006670E2" w:rsidP="006670E2">
      <w:pPr>
        <w:numPr>
          <w:ilvl w:val="0"/>
          <w:numId w:val="1192"/>
        </w:numPr>
        <w:tabs>
          <w:tab w:val="left" w:pos="1284"/>
        </w:tabs>
      </w:pPr>
      <w:r w:rsidRPr="006670E2">
        <w:t xml:space="preserve">System Testing </w:t>
      </w:r>
    </w:p>
    <w:p w14:paraId="067D3109" w14:textId="77777777" w:rsidR="006670E2" w:rsidRPr="006670E2" w:rsidRDefault="006670E2" w:rsidP="006670E2">
      <w:pPr>
        <w:numPr>
          <w:ilvl w:val="0"/>
          <w:numId w:val="1192"/>
        </w:numPr>
        <w:tabs>
          <w:tab w:val="left" w:pos="1284"/>
        </w:tabs>
      </w:pPr>
      <w:r w:rsidRPr="006670E2">
        <w:lastRenderedPageBreak/>
        <w:t xml:space="preserve">Performance Testing </w:t>
      </w:r>
    </w:p>
    <w:p w14:paraId="0BCEC837" w14:textId="77777777" w:rsidR="006670E2" w:rsidRPr="006670E2" w:rsidRDefault="006670E2" w:rsidP="006670E2">
      <w:pPr>
        <w:numPr>
          <w:ilvl w:val="0"/>
          <w:numId w:val="1192"/>
        </w:numPr>
        <w:tabs>
          <w:tab w:val="left" w:pos="1284"/>
        </w:tabs>
      </w:pPr>
      <w:r w:rsidRPr="006670E2">
        <w:t xml:space="preserve">User Acceptance Testing </w:t>
      </w:r>
    </w:p>
    <w:p w14:paraId="16E3A453" w14:textId="77777777" w:rsidR="006670E2" w:rsidRPr="006670E2" w:rsidRDefault="006670E2" w:rsidP="006670E2">
      <w:pPr>
        <w:tabs>
          <w:tab w:val="left" w:pos="1284"/>
        </w:tabs>
      </w:pPr>
      <w:r w:rsidRPr="006670E2">
        <w:pict w14:anchorId="2C8D2444">
          <v:rect id="_x0000_i17087" style="width:0;height:1.5pt" o:hralign="center" o:hrstd="t" o:hr="t" fillcolor="#a0a0a0" stroked="f"/>
        </w:pict>
      </w:r>
    </w:p>
    <w:p w14:paraId="3623BC6D" w14:textId="77777777" w:rsidR="006670E2" w:rsidRPr="006670E2" w:rsidRDefault="006670E2" w:rsidP="006670E2">
      <w:pPr>
        <w:tabs>
          <w:tab w:val="left" w:pos="1284"/>
        </w:tabs>
        <w:rPr>
          <w:b/>
          <w:bCs/>
        </w:rPr>
      </w:pPr>
      <w:r w:rsidRPr="006670E2">
        <w:rPr>
          <w:b/>
          <w:bCs/>
        </w:rPr>
        <w:t>Q62. How is the project deployed?</w:t>
      </w:r>
    </w:p>
    <w:p w14:paraId="140064E3" w14:textId="77777777" w:rsidR="006670E2" w:rsidRPr="006670E2" w:rsidRDefault="006670E2" w:rsidP="006670E2">
      <w:pPr>
        <w:tabs>
          <w:tab w:val="left" w:pos="1284"/>
        </w:tabs>
      </w:pPr>
      <w:r w:rsidRPr="006670E2">
        <w:rPr>
          <w:b/>
          <w:bCs/>
        </w:rPr>
        <w:t>Answer:</w:t>
      </w:r>
    </w:p>
    <w:p w14:paraId="6E2B1049" w14:textId="77777777" w:rsidR="006670E2" w:rsidRPr="006670E2" w:rsidRDefault="006670E2" w:rsidP="006670E2">
      <w:pPr>
        <w:tabs>
          <w:tab w:val="left" w:pos="1284"/>
        </w:tabs>
      </w:pPr>
      <w:r w:rsidRPr="006670E2">
        <w:t>Frontend on Vercel, backend on Render, and MongoDB Atlas for the database.</w:t>
      </w:r>
    </w:p>
    <w:p w14:paraId="051CA6BA" w14:textId="77777777" w:rsidR="006670E2" w:rsidRPr="006670E2" w:rsidRDefault="006670E2" w:rsidP="006670E2">
      <w:pPr>
        <w:tabs>
          <w:tab w:val="left" w:pos="1284"/>
        </w:tabs>
      </w:pPr>
      <w:r w:rsidRPr="006670E2">
        <w:pict w14:anchorId="3DB504B1">
          <v:rect id="_x0000_i17088" style="width:0;height:1.5pt" o:hralign="center" o:hrstd="t" o:hr="t" fillcolor="#a0a0a0" stroked="f"/>
        </w:pict>
      </w:r>
    </w:p>
    <w:p w14:paraId="3734D7C1" w14:textId="77777777" w:rsidR="006670E2" w:rsidRPr="006670E2" w:rsidRDefault="006670E2" w:rsidP="006670E2">
      <w:pPr>
        <w:tabs>
          <w:tab w:val="left" w:pos="1284"/>
        </w:tabs>
        <w:rPr>
          <w:b/>
          <w:bCs/>
        </w:rPr>
      </w:pPr>
      <w:r w:rsidRPr="006670E2">
        <w:rPr>
          <w:b/>
          <w:bCs/>
        </w:rPr>
        <w:t>Q63. Why environment variables?</w:t>
      </w:r>
    </w:p>
    <w:p w14:paraId="0145EB12" w14:textId="77777777" w:rsidR="006670E2" w:rsidRPr="006670E2" w:rsidRDefault="006670E2" w:rsidP="006670E2">
      <w:pPr>
        <w:tabs>
          <w:tab w:val="left" w:pos="1284"/>
        </w:tabs>
      </w:pPr>
      <w:r w:rsidRPr="006670E2">
        <w:rPr>
          <w:b/>
          <w:bCs/>
        </w:rPr>
        <w:t>Answer:</w:t>
      </w:r>
    </w:p>
    <w:p w14:paraId="7257D0DA" w14:textId="77777777" w:rsidR="006670E2" w:rsidRPr="006670E2" w:rsidRDefault="006670E2" w:rsidP="006670E2">
      <w:pPr>
        <w:tabs>
          <w:tab w:val="left" w:pos="1284"/>
        </w:tabs>
      </w:pPr>
      <w:r w:rsidRPr="006670E2">
        <w:t>To keep secrets and configuration separate from source code.</w:t>
      </w:r>
    </w:p>
    <w:p w14:paraId="2DF427B2" w14:textId="77777777" w:rsidR="006670E2" w:rsidRPr="006670E2" w:rsidRDefault="006670E2" w:rsidP="006670E2">
      <w:pPr>
        <w:tabs>
          <w:tab w:val="left" w:pos="1284"/>
        </w:tabs>
      </w:pPr>
      <w:r w:rsidRPr="006670E2">
        <w:pict w14:anchorId="6481D8C9">
          <v:rect id="_x0000_i17089" style="width:0;height:1.5pt" o:hralign="center" o:hrstd="t" o:hr="t" fillcolor="#a0a0a0" stroked="f"/>
        </w:pict>
      </w:r>
    </w:p>
    <w:p w14:paraId="0AA39748" w14:textId="77777777" w:rsidR="006670E2" w:rsidRPr="006670E2" w:rsidRDefault="006670E2" w:rsidP="006670E2">
      <w:pPr>
        <w:tabs>
          <w:tab w:val="left" w:pos="1284"/>
        </w:tabs>
        <w:rPr>
          <w:b/>
          <w:bCs/>
        </w:rPr>
      </w:pPr>
      <w:r w:rsidRPr="006670E2">
        <w:rPr>
          <w:b/>
          <w:bCs/>
        </w:rPr>
        <w:t>Q64. Why GitHub?</w:t>
      </w:r>
    </w:p>
    <w:p w14:paraId="40EF60CD" w14:textId="77777777" w:rsidR="006670E2" w:rsidRPr="006670E2" w:rsidRDefault="006670E2" w:rsidP="006670E2">
      <w:pPr>
        <w:tabs>
          <w:tab w:val="left" w:pos="1284"/>
        </w:tabs>
      </w:pPr>
      <w:r w:rsidRPr="006670E2">
        <w:rPr>
          <w:b/>
          <w:bCs/>
        </w:rPr>
        <w:t>Answer:</w:t>
      </w:r>
    </w:p>
    <w:p w14:paraId="3A61626D" w14:textId="77777777" w:rsidR="006670E2" w:rsidRPr="006670E2" w:rsidRDefault="006670E2" w:rsidP="006670E2">
      <w:pPr>
        <w:tabs>
          <w:tab w:val="left" w:pos="1284"/>
        </w:tabs>
      </w:pPr>
      <w:r w:rsidRPr="006670E2">
        <w:t>For version control and collaboration.</w:t>
      </w:r>
    </w:p>
    <w:p w14:paraId="4509D427" w14:textId="77777777" w:rsidR="006670E2" w:rsidRPr="006670E2" w:rsidRDefault="006670E2" w:rsidP="006670E2">
      <w:pPr>
        <w:tabs>
          <w:tab w:val="left" w:pos="1284"/>
        </w:tabs>
      </w:pPr>
      <w:r w:rsidRPr="006670E2">
        <w:pict w14:anchorId="646672BB">
          <v:rect id="_x0000_i17090" style="width:0;height:1.5pt" o:hralign="center" o:hrstd="t" o:hr="t" fillcolor="#a0a0a0" stroked="f"/>
        </w:pict>
      </w:r>
    </w:p>
    <w:p w14:paraId="251CACDE" w14:textId="77777777" w:rsidR="006670E2" w:rsidRPr="006670E2" w:rsidRDefault="006670E2" w:rsidP="006670E2">
      <w:pPr>
        <w:tabs>
          <w:tab w:val="left" w:pos="1284"/>
        </w:tabs>
        <w:rPr>
          <w:b/>
          <w:bCs/>
        </w:rPr>
      </w:pPr>
      <w:r w:rsidRPr="006670E2">
        <w:rPr>
          <w:b/>
          <w:bCs/>
        </w:rPr>
        <w:t>Q65. What happens if the JWT expires?</w:t>
      </w:r>
    </w:p>
    <w:p w14:paraId="58208C2D" w14:textId="77777777" w:rsidR="006670E2" w:rsidRPr="006670E2" w:rsidRDefault="006670E2" w:rsidP="006670E2">
      <w:pPr>
        <w:tabs>
          <w:tab w:val="left" w:pos="1284"/>
        </w:tabs>
      </w:pPr>
      <w:r w:rsidRPr="006670E2">
        <w:rPr>
          <w:b/>
          <w:bCs/>
        </w:rPr>
        <w:t>Answer:</w:t>
      </w:r>
    </w:p>
    <w:p w14:paraId="73AE77C8" w14:textId="77777777" w:rsidR="006670E2" w:rsidRPr="006670E2" w:rsidRDefault="006670E2" w:rsidP="006670E2">
      <w:pPr>
        <w:tabs>
          <w:tab w:val="left" w:pos="1284"/>
        </w:tabs>
      </w:pPr>
      <w:r w:rsidRPr="006670E2">
        <w:t>The user must authenticate again to receive a new token.</w:t>
      </w:r>
    </w:p>
    <w:p w14:paraId="073620E8" w14:textId="77777777" w:rsidR="006670E2" w:rsidRPr="006670E2" w:rsidRDefault="006670E2" w:rsidP="006670E2">
      <w:pPr>
        <w:tabs>
          <w:tab w:val="left" w:pos="1284"/>
        </w:tabs>
      </w:pPr>
      <w:r w:rsidRPr="006670E2">
        <w:pict w14:anchorId="494C565C">
          <v:rect id="_x0000_i17091" style="width:0;height:1.5pt" o:hralign="center" o:hrstd="t" o:hr="t" fillcolor="#a0a0a0" stroked="f"/>
        </w:pict>
      </w:r>
    </w:p>
    <w:p w14:paraId="42991177" w14:textId="77777777" w:rsidR="006670E2" w:rsidRPr="006670E2" w:rsidRDefault="006670E2" w:rsidP="006670E2">
      <w:pPr>
        <w:tabs>
          <w:tab w:val="left" w:pos="1284"/>
        </w:tabs>
        <w:rPr>
          <w:b/>
          <w:bCs/>
        </w:rPr>
      </w:pPr>
      <w:r w:rsidRPr="006670E2">
        <w:rPr>
          <w:b/>
          <w:bCs/>
        </w:rPr>
        <w:t>PART L — Advanced &amp; Design Questions</w:t>
      </w:r>
    </w:p>
    <w:p w14:paraId="053FCA04" w14:textId="77777777" w:rsidR="006670E2" w:rsidRPr="006670E2" w:rsidRDefault="006670E2" w:rsidP="006670E2">
      <w:pPr>
        <w:tabs>
          <w:tab w:val="left" w:pos="1284"/>
        </w:tabs>
        <w:rPr>
          <w:b/>
          <w:bCs/>
        </w:rPr>
      </w:pPr>
      <w:r w:rsidRPr="006670E2">
        <w:rPr>
          <w:b/>
          <w:bCs/>
        </w:rPr>
        <w:t>Q66. What is scalability?</w:t>
      </w:r>
    </w:p>
    <w:p w14:paraId="7B35AF60" w14:textId="77777777" w:rsidR="006670E2" w:rsidRPr="006670E2" w:rsidRDefault="006670E2" w:rsidP="006670E2">
      <w:pPr>
        <w:tabs>
          <w:tab w:val="left" w:pos="1284"/>
        </w:tabs>
      </w:pPr>
      <w:r w:rsidRPr="006670E2">
        <w:rPr>
          <w:b/>
          <w:bCs/>
        </w:rPr>
        <w:t>Answer:</w:t>
      </w:r>
    </w:p>
    <w:p w14:paraId="5595F15B" w14:textId="77777777" w:rsidR="006670E2" w:rsidRPr="006670E2" w:rsidRDefault="006670E2" w:rsidP="006670E2">
      <w:pPr>
        <w:tabs>
          <w:tab w:val="left" w:pos="1284"/>
        </w:tabs>
      </w:pPr>
      <w:r w:rsidRPr="006670E2">
        <w:t>The ability of the system to handle increased workload without major architectural changes.</w:t>
      </w:r>
    </w:p>
    <w:p w14:paraId="74591715" w14:textId="77777777" w:rsidR="006670E2" w:rsidRPr="006670E2" w:rsidRDefault="006670E2" w:rsidP="006670E2">
      <w:pPr>
        <w:tabs>
          <w:tab w:val="left" w:pos="1284"/>
        </w:tabs>
      </w:pPr>
      <w:r w:rsidRPr="006670E2">
        <w:pict w14:anchorId="1099ECE1">
          <v:rect id="_x0000_i17092" style="width:0;height:1.5pt" o:hralign="center" o:hrstd="t" o:hr="t" fillcolor="#a0a0a0" stroked="f"/>
        </w:pict>
      </w:r>
    </w:p>
    <w:p w14:paraId="18D77778" w14:textId="77777777" w:rsidR="006670E2" w:rsidRPr="006670E2" w:rsidRDefault="006670E2" w:rsidP="006670E2">
      <w:pPr>
        <w:tabs>
          <w:tab w:val="left" w:pos="1284"/>
        </w:tabs>
        <w:rPr>
          <w:b/>
          <w:bCs/>
        </w:rPr>
      </w:pPr>
      <w:r w:rsidRPr="006670E2">
        <w:rPr>
          <w:b/>
          <w:bCs/>
        </w:rPr>
        <w:t>Q67. Why modular architecture?</w:t>
      </w:r>
    </w:p>
    <w:p w14:paraId="1D0EED5E" w14:textId="77777777" w:rsidR="006670E2" w:rsidRPr="006670E2" w:rsidRDefault="006670E2" w:rsidP="006670E2">
      <w:pPr>
        <w:tabs>
          <w:tab w:val="left" w:pos="1284"/>
        </w:tabs>
      </w:pPr>
      <w:r w:rsidRPr="006670E2">
        <w:rPr>
          <w:b/>
          <w:bCs/>
        </w:rPr>
        <w:t>Answer:</w:t>
      </w:r>
    </w:p>
    <w:p w14:paraId="60B50085" w14:textId="77777777" w:rsidR="006670E2" w:rsidRPr="006670E2" w:rsidRDefault="006670E2" w:rsidP="006670E2">
      <w:pPr>
        <w:tabs>
          <w:tab w:val="left" w:pos="1284"/>
        </w:tabs>
      </w:pPr>
      <w:r w:rsidRPr="006670E2">
        <w:t>To isolate features, improve maintainability, and support future expansion.</w:t>
      </w:r>
    </w:p>
    <w:p w14:paraId="1AE1D233" w14:textId="77777777" w:rsidR="006670E2" w:rsidRPr="006670E2" w:rsidRDefault="006670E2" w:rsidP="006670E2">
      <w:pPr>
        <w:tabs>
          <w:tab w:val="left" w:pos="1284"/>
        </w:tabs>
      </w:pPr>
      <w:r w:rsidRPr="006670E2">
        <w:pict w14:anchorId="7C2124F6">
          <v:rect id="_x0000_i17093" style="width:0;height:1.5pt" o:hralign="center" o:hrstd="t" o:hr="t" fillcolor="#a0a0a0" stroked="f"/>
        </w:pict>
      </w:r>
    </w:p>
    <w:p w14:paraId="6449A6DF" w14:textId="77777777" w:rsidR="006670E2" w:rsidRPr="006670E2" w:rsidRDefault="006670E2" w:rsidP="006670E2">
      <w:pPr>
        <w:tabs>
          <w:tab w:val="left" w:pos="1284"/>
        </w:tabs>
        <w:rPr>
          <w:b/>
          <w:bCs/>
        </w:rPr>
      </w:pPr>
      <w:r w:rsidRPr="006670E2">
        <w:rPr>
          <w:b/>
          <w:bCs/>
        </w:rPr>
        <w:t>Q68. Why not place all code in one file?</w:t>
      </w:r>
    </w:p>
    <w:p w14:paraId="7893A9A0" w14:textId="77777777" w:rsidR="006670E2" w:rsidRPr="006670E2" w:rsidRDefault="006670E2" w:rsidP="006670E2">
      <w:pPr>
        <w:tabs>
          <w:tab w:val="left" w:pos="1284"/>
        </w:tabs>
      </w:pPr>
      <w:r w:rsidRPr="006670E2">
        <w:rPr>
          <w:b/>
          <w:bCs/>
        </w:rPr>
        <w:t>Answer:</w:t>
      </w:r>
    </w:p>
    <w:p w14:paraId="53DF5F8D" w14:textId="77777777" w:rsidR="006670E2" w:rsidRPr="006670E2" w:rsidRDefault="006670E2" w:rsidP="006670E2">
      <w:pPr>
        <w:tabs>
          <w:tab w:val="left" w:pos="1284"/>
        </w:tabs>
      </w:pPr>
      <w:r w:rsidRPr="006670E2">
        <w:t>It reduces readability, increases coupling, and makes maintenance difficult.</w:t>
      </w:r>
    </w:p>
    <w:p w14:paraId="3B618AF3" w14:textId="77777777" w:rsidR="006670E2" w:rsidRPr="006670E2" w:rsidRDefault="006670E2" w:rsidP="006670E2">
      <w:pPr>
        <w:tabs>
          <w:tab w:val="left" w:pos="1284"/>
        </w:tabs>
      </w:pPr>
      <w:r w:rsidRPr="006670E2">
        <w:lastRenderedPageBreak/>
        <w:pict w14:anchorId="1E93FE89">
          <v:rect id="_x0000_i17094" style="width:0;height:1.5pt" o:hralign="center" o:hrstd="t" o:hr="t" fillcolor="#a0a0a0" stroked="f"/>
        </w:pict>
      </w:r>
    </w:p>
    <w:p w14:paraId="281C673E" w14:textId="77777777" w:rsidR="006670E2" w:rsidRPr="006670E2" w:rsidRDefault="006670E2" w:rsidP="006670E2">
      <w:pPr>
        <w:tabs>
          <w:tab w:val="left" w:pos="1284"/>
        </w:tabs>
        <w:rPr>
          <w:b/>
          <w:bCs/>
        </w:rPr>
      </w:pPr>
      <w:r w:rsidRPr="006670E2">
        <w:rPr>
          <w:b/>
          <w:bCs/>
        </w:rPr>
        <w:t>Q69. What are the strengths of your project?</w:t>
      </w:r>
    </w:p>
    <w:p w14:paraId="64B17CA1" w14:textId="77777777" w:rsidR="006670E2" w:rsidRPr="006670E2" w:rsidRDefault="006670E2" w:rsidP="006670E2">
      <w:pPr>
        <w:tabs>
          <w:tab w:val="left" w:pos="1284"/>
        </w:tabs>
      </w:pPr>
      <w:r w:rsidRPr="006670E2">
        <w:rPr>
          <w:b/>
          <w:bCs/>
        </w:rPr>
        <w:t>Answer:</w:t>
      </w:r>
    </w:p>
    <w:p w14:paraId="080714CB" w14:textId="77777777" w:rsidR="006670E2" w:rsidRPr="006670E2" w:rsidRDefault="006670E2" w:rsidP="006670E2">
      <w:pPr>
        <w:numPr>
          <w:ilvl w:val="0"/>
          <w:numId w:val="1193"/>
        </w:numPr>
        <w:tabs>
          <w:tab w:val="left" w:pos="1284"/>
        </w:tabs>
      </w:pPr>
      <w:r w:rsidRPr="006670E2">
        <w:t xml:space="preserve">Enterprise architecture </w:t>
      </w:r>
    </w:p>
    <w:p w14:paraId="12B55D3B" w14:textId="77777777" w:rsidR="006670E2" w:rsidRPr="006670E2" w:rsidRDefault="006670E2" w:rsidP="006670E2">
      <w:pPr>
        <w:numPr>
          <w:ilvl w:val="0"/>
          <w:numId w:val="1193"/>
        </w:numPr>
        <w:tabs>
          <w:tab w:val="left" w:pos="1284"/>
        </w:tabs>
      </w:pPr>
      <w:r w:rsidRPr="006670E2">
        <w:t xml:space="preserve">Practical DSA </w:t>
      </w:r>
    </w:p>
    <w:p w14:paraId="52C65DB9" w14:textId="77777777" w:rsidR="006670E2" w:rsidRPr="006670E2" w:rsidRDefault="006670E2" w:rsidP="006670E2">
      <w:pPr>
        <w:numPr>
          <w:ilvl w:val="0"/>
          <w:numId w:val="1193"/>
        </w:numPr>
        <w:tabs>
          <w:tab w:val="left" w:pos="1284"/>
        </w:tabs>
      </w:pPr>
      <w:r w:rsidRPr="006670E2">
        <w:t xml:space="preserve">Secure authentication </w:t>
      </w:r>
    </w:p>
    <w:p w14:paraId="1F067261" w14:textId="77777777" w:rsidR="006670E2" w:rsidRPr="006670E2" w:rsidRDefault="006670E2" w:rsidP="006670E2">
      <w:pPr>
        <w:numPr>
          <w:ilvl w:val="0"/>
          <w:numId w:val="1193"/>
        </w:numPr>
        <w:tabs>
          <w:tab w:val="left" w:pos="1284"/>
        </w:tabs>
      </w:pPr>
      <w:r w:rsidRPr="006670E2">
        <w:t xml:space="preserve">Modular design </w:t>
      </w:r>
    </w:p>
    <w:p w14:paraId="555EA37E" w14:textId="77777777" w:rsidR="006670E2" w:rsidRPr="006670E2" w:rsidRDefault="006670E2" w:rsidP="006670E2">
      <w:pPr>
        <w:numPr>
          <w:ilvl w:val="0"/>
          <w:numId w:val="1193"/>
        </w:numPr>
        <w:tabs>
          <w:tab w:val="left" w:pos="1284"/>
        </w:tabs>
      </w:pPr>
      <w:r w:rsidRPr="006670E2">
        <w:t xml:space="preserve">Responsive UI </w:t>
      </w:r>
    </w:p>
    <w:p w14:paraId="2AB2F1B7" w14:textId="77777777" w:rsidR="006670E2" w:rsidRPr="006670E2" w:rsidRDefault="006670E2" w:rsidP="006670E2">
      <w:pPr>
        <w:numPr>
          <w:ilvl w:val="0"/>
          <w:numId w:val="1193"/>
        </w:numPr>
        <w:tabs>
          <w:tab w:val="left" w:pos="1284"/>
        </w:tabs>
      </w:pPr>
      <w:r w:rsidRPr="006670E2">
        <w:t xml:space="preserve">Clean documentation </w:t>
      </w:r>
    </w:p>
    <w:p w14:paraId="2DEFC443" w14:textId="77777777" w:rsidR="006670E2" w:rsidRPr="006670E2" w:rsidRDefault="006670E2" w:rsidP="006670E2">
      <w:pPr>
        <w:tabs>
          <w:tab w:val="left" w:pos="1284"/>
        </w:tabs>
      </w:pPr>
      <w:r w:rsidRPr="006670E2">
        <w:pict w14:anchorId="2E988957">
          <v:rect id="_x0000_i17095" style="width:0;height:1.5pt" o:hralign="center" o:hrstd="t" o:hr="t" fillcolor="#a0a0a0" stroked="f"/>
        </w:pict>
      </w:r>
    </w:p>
    <w:p w14:paraId="6248FC74" w14:textId="77777777" w:rsidR="006670E2" w:rsidRPr="006670E2" w:rsidRDefault="006670E2" w:rsidP="006670E2">
      <w:pPr>
        <w:tabs>
          <w:tab w:val="left" w:pos="1284"/>
        </w:tabs>
        <w:rPr>
          <w:b/>
          <w:bCs/>
        </w:rPr>
      </w:pPr>
      <w:r w:rsidRPr="006670E2">
        <w:rPr>
          <w:b/>
          <w:bCs/>
        </w:rPr>
        <w:t>Q70. If you had more time, what would you add?</w:t>
      </w:r>
    </w:p>
    <w:p w14:paraId="2509DE3C" w14:textId="77777777" w:rsidR="006670E2" w:rsidRPr="006670E2" w:rsidRDefault="006670E2" w:rsidP="006670E2">
      <w:pPr>
        <w:tabs>
          <w:tab w:val="left" w:pos="1284"/>
        </w:tabs>
      </w:pPr>
      <w:r w:rsidRPr="006670E2">
        <w:rPr>
          <w:b/>
          <w:bCs/>
        </w:rPr>
        <w:t>Answer:</w:t>
      </w:r>
    </w:p>
    <w:p w14:paraId="069F7373" w14:textId="77777777" w:rsidR="006670E2" w:rsidRPr="006670E2" w:rsidRDefault="006670E2" w:rsidP="006670E2">
      <w:pPr>
        <w:numPr>
          <w:ilvl w:val="0"/>
          <w:numId w:val="1194"/>
        </w:numPr>
        <w:tabs>
          <w:tab w:val="left" w:pos="1284"/>
        </w:tabs>
      </w:pPr>
      <w:r w:rsidRPr="006670E2">
        <w:t xml:space="preserve">Animated drone movement </w:t>
      </w:r>
    </w:p>
    <w:p w14:paraId="2E1CB97A" w14:textId="77777777" w:rsidR="006670E2" w:rsidRPr="006670E2" w:rsidRDefault="006670E2" w:rsidP="006670E2">
      <w:pPr>
        <w:numPr>
          <w:ilvl w:val="0"/>
          <w:numId w:val="1194"/>
        </w:numPr>
        <w:tabs>
          <w:tab w:val="left" w:pos="1284"/>
        </w:tabs>
      </w:pPr>
      <w:r w:rsidRPr="006670E2">
        <w:t xml:space="preserve">Live tracking </w:t>
      </w:r>
    </w:p>
    <w:p w14:paraId="1F0447BA" w14:textId="77777777" w:rsidR="006670E2" w:rsidRPr="006670E2" w:rsidRDefault="006670E2" w:rsidP="006670E2">
      <w:pPr>
        <w:numPr>
          <w:ilvl w:val="0"/>
          <w:numId w:val="1194"/>
        </w:numPr>
        <w:tabs>
          <w:tab w:val="left" w:pos="1284"/>
        </w:tabs>
      </w:pPr>
      <w:r w:rsidRPr="006670E2">
        <w:t xml:space="preserve">Weather integration </w:t>
      </w:r>
    </w:p>
    <w:p w14:paraId="02406C36" w14:textId="77777777" w:rsidR="006670E2" w:rsidRPr="006670E2" w:rsidRDefault="006670E2" w:rsidP="006670E2">
      <w:pPr>
        <w:numPr>
          <w:ilvl w:val="0"/>
          <w:numId w:val="1194"/>
        </w:numPr>
        <w:tabs>
          <w:tab w:val="left" w:pos="1284"/>
        </w:tabs>
      </w:pPr>
      <w:r w:rsidRPr="006670E2">
        <w:t xml:space="preserve">Mobile application </w:t>
      </w:r>
    </w:p>
    <w:p w14:paraId="7C840B96" w14:textId="77777777" w:rsidR="006670E2" w:rsidRPr="006670E2" w:rsidRDefault="006670E2" w:rsidP="006670E2">
      <w:pPr>
        <w:numPr>
          <w:ilvl w:val="0"/>
          <w:numId w:val="1194"/>
        </w:numPr>
        <w:tabs>
          <w:tab w:val="left" w:pos="1284"/>
        </w:tabs>
      </w:pPr>
      <w:r w:rsidRPr="006670E2">
        <w:t xml:space="preserve">Maintenance management </w:t>
      </w:r>
    </w:p>
    <w:p w14:paraId="70BD6DA1" w14:textId="77777777" w:rsidR="006670E2" w:rsidRPr="006670E2" w:rsidRDefault="006670E2" w:rsidP="006670E2">
      <w:pPr>
        <w:numPr>
          <w:ilvl w:val="0"/>
          <w:numId w:val="1194"/>
        </w:numPr>
        <w:tabs>
          <w:tab w:val="left" w:pos="1284"/>
        </w:tabs>
      </w:pPr>
      <w:r w:rsidRPr="006670E2">
        <w:t xml:space="preserve">Real-time updates </w:t>
      </w:r>
    </w:p>
    <w:p w14:paraId="2E23BF3D" w14:textId="77777777" w:rsidR="006670E2" w:rsidRPr="006670E2" w:rsidRDefault="006670E2" w:rsidP="006670E2">
      <w:pPr>
        <w:tabs>
          <w:tab w:val="left" w:pos="1284"/>
        </w:tabs>
      </w:pPr>
      <w:r w:rsidRPr="006670E2">
        <w:pict w14:anchorId="2CD99198">
          <v:rect id="_x0000_i17096" style="width:0;height:1.5pt" o:hralign="center" o:hrstd="t" o:hr="t" fillcolor="#a0a0a0" stroked="f"/>
        </w:pict>
      </w:r>
    </w:p>
    <w:p w14:paraId="2C6C437B" w14:textId="77777777" w:rsidR="006670E2" w:rsidRPr="006670E2" w:rsidRDefault="006670E2" w:rsidP="006670E2">
      <w:pPr>
        <w:tabs>
          <w:tab w:val="left" w:pos="1284"/>
        </w:tabs>
        <w:rPr>
          <w:b/>
          <w:bCs/>
        </w:rPr>
      </w:pPr>
      <w:r w:rsidRPr="006670E2">
        <w:rPr>
          <w:b/>
          <w:bCs/>
        </w:rPr>
        <w:t>PART M — Rapid Fire Viva (30 Quick Questions)</w:t>
      </w:r>
    </w:p>
    <w:p w14:paraId="506581A0" w14:textId="77777777" w:rsidR="006670E2" w:rsidRPr="006670E2" w:rsidRDefault="006670E2" w:rsidP="006670E2">
      <w:pPr>
        <w:tabs>
          <w:tab w:val="left" w:pos="1284"/>
        </w:tabs>
      </w:pPr>
      <w:r w:rsidRPr="006670E2">
        <w:t>Be prepared to answer these in one sentence each:</w:t>
      </w:r>
    </w:p>
    <w:p w14:paraId="612ABCF3" w14:textId="77777777" w:rsidR="006670E2" w:rsidRPr="006670E2" w:rsidRDefault="006670E2" w:rsidP="006670E2">
      <w:pPr>
        <w:numPr>
          <w:ilvl w:val="0"/>
          <w:numId w:val="1195"/>
        </w:numPr>
        <w:tabs>
          <w:tab w:val="left" w:pos="1284"/>
        </w:tabs>
      </w:pPr>
      <w:r w:rsidRPr="006670E2">
        <w:t xml:space="preserve">What is JWT? </w:t>
      </w:r>
    </w:p>
    <w:p w14:paraId="3F9FB0B6" w14:textId="77777777" w:rsidR="006670E2" w:rsidRPr="006670E2" w:rsidRDefault="006670E2" w:rsidP="006670E2">
      <w:pPr>
        <w:numPr>
          <w:ilvl w:val="0"/>
          <w:numId w:val="1195"/>
        </w:numPr>
        <w:tabs>
          <w:tab w:val="left" w:pos="1284"/>
        </w:tabs>
      </w:pPr>
      <w:r w:rsidRPr="006670E2">
        <w:t xml:space="preserve">What is bcrypt? </w:t>
      </w:r>
    </w:p>
    <w:p w14:paraId="6C4B0850" w14:textId="77777777" w:rsidR="006670E2" w:rsidRPr="006670E2" w:rsidRDefault="006670E2" w:rsidP="006670E2">
      <w:pPr>
        <w:numPr>
          <w:ilvl w:val="0"/>
          <w:numId w:val="1195"/>
        </w:numPr>
        <w:tabs>
          <w:tab w:val="left" w:pos="1284"/>
        </w:tabs>
      </w:pPr>
      <w:r w:rsidRPr="006670E2">
        <w:t xml:space="preserve">What is REST API? </w:t>
      </w:r>
    </w:p>
    <w:p w14:paraId="158AC8DF" w14:textId="77777777" w:rsidR="006670E2" w:rsidRPr="006670E2" w:rsidRDefault="006670E2" w:rsidP="006670E2">
      <w:pPr>
        <w:numPr>
          <w:ilvl w:val="0"/>
          <w:numId w:val="1195"/>
        </w:numPr>
        <w:tabs>
          <w:tab w:val="left" w:pos="1284"/>
        </w:tabs>
      </w:pPr>
      <w:r w:rsidRPr="006670E2">
        <w:t xml:space="preserve">What is MongoDB? </w:t>
      </w:r>
    </w:p>
    <w:p w14:paraId="0848C465" w14:textId="77777777" w:rsidR="006670E2" w:rsidRPr="006670E2" w:rsidRDefault="006670E2" w:rsidP="006670E2">
      <w:pPr>
        <w:numPr>
          <w:ilvl w:val="0"/>
          <w:numId w:val="1195"/>
        </w:numPr>
        <w:tabs>
          <w:tab w:val="left" w:pos="1284"/>
        </w:tabs>
      </w:pPr>
      <w:r w:rsidRPr="006670E2">
        <w:t xml:space="preserve">What is Mongoose? </w:t>
      </w:r>
    </w:p>
    <w:p w14:paraId="6AA2FEB3" w14:textId="77777777" w:rsidR="006670E2" w:rsidRPr="006670E2" w:rsidRDefault="006670E2" w:rsidP="006670E2">
      <w:pPr>
        <w:numPr>
          <w:ilvl w:val="0"/>
          <w:numId w:val="1195"/>
        </w:numPr>
        <w:tabs>
          <w:tab w:val="left" w:pos="1284"/>
        </w:tabs>
      </w:pPr>
      <w:r w:rsidRPr="006670E2">
        <w:t xml:space="preserve">What is a Graph? </w:t>
      </w:r>
    </w:p>
    <w:p w14:paraId="0A121915" w14:textId="77777777" w:rsidR="006670E2" w:rsidRPr="006670E2" w:rsidRDefault="006670E2" w:rsidP="006670E2">
      <w:pPr>
        <w:numPr>
          <w:ilvl w:val="0"/>
          <w:numId w:val="1195"/>
        </w:numPr>
        <w:tabs>
          <w:tab w:val="left" w:pos="1284"/>
        </w:tabs>
      </w:pPr>
      <w:r w:rsidRPr="006670E2">
        <w:t xml:space="preserve">What is BFS? </w:t>
      </w:r>
    </w:p>
    <w:p w14:paraId="7358FE5C" w14:textId="77777777" w:rsidR="006670E2" w:rsidRPr="006670E2" w:rsidRDefault="006670E2" w:rsidP="006670E2">
      <w:pPr>
        <w:numPr>
          <w:ilvl w:val="0"/>
          <w:numId w:val="1195"/>
        </w:numPr>
        <w:tabs>
          <w:tab w:val="left" w:pos="1284"/>
        </w:tabs>
      </w:pPr>
      <w:r w:rsidRPr="006670E2">
        <w:t xml:space="preserve">What is Dijkstra? </w:t>
      </w:r>
    </w:p>
    <w:p w14:paraId="3823176B" w14:textId="77777777" w:rsidR="006670E2" w:rsidRPr="006670E2" w:rsidRDefault="006670E2" w:rsidP="006670E2">
      <w:pPr>
        <w:numPr>
          <w:ilvl w:val="0"/>
          <w:numId w:val="1195"/>
        </w:numPr>
        <w:tabs>
          <w:tab w:val="left" w:pos="1284"/>
        </w:tabs>
      </w:pPr>
      <w:r w:rsidRPr="006670E2">
        <w:t xml:space="preserve">What is Queue? </w:t>
      </w:r>
    </w:p>
    <w:p w14:paraId="3546316C" w14:textId="77777777" w:rsidR="006670E2" w:rsidRPr="006670E2" w:rsidRDefault="006670E2" w:rsidP="006670E2">
      <w:pPr>
        <w:numPr>
          <w:ilvl w:val="0"/>
          <w:numId w:val="1195"/>
        </w:numPr>
        <w:tabs>
          <w:tab w:val="left" w:pos="1284"/>
        </w:tabs>
      </w:pPr>
      <w:r w:rsidRPr="006670E2">
        <w:t xml:space="preserve">What is Priority Queue? </w:t>
      </w:r>
    </w:p>
    <w:p w14:paraId="60E2D5FF" w14:textId="77777777" w:rsidR="006670E2" w:rsidRPr="006670E2" w:rsidRDefault="006670E2" w:rsidP="006670E2">
      <w:pPr>
        <w:numPr>
          <w:ilvl w:val="0"/>
          <w:numId w:val="1195"/>
        </w:numPr>
        <w:tabs>
          <w:tab w:val="left" w:pos="1284"/>
        </w:tabs>
      </w:pPr>
      <w:r w:rsidRPr="006670E2">
        <w:lastRenderedPageBreak/>
        <w:t xml:space="preserve">What is Hash Map? </w:t>
      </w:r>
    </w:p>
    <w:p w14:paraId="793888B3" w14:textId="77777777" w:rsidR="006670E2" w:rsidRPr="006670E2" w:rsidRDefault="006670E2" w:rsidP="006670E2">
      <w:pPr>
        <w:numPr>
          <w:ilvl w:val="0"/>
          <w:numId w:val="1195"/>
        </w:numPr>
        <w:tabs>
          <w:tab w:val="left" w:pos="1284"/>
        </w:tabs>
      </w:pPr>
      <w:r w:rsidRPr="006670E2">
        <w:t xml:space="preserve">What is Prefix Sum? </w:t>
      </w:r>
    </w:p>
    <w:p w14:paraId="08E13EE8" w14:textId="77777777" w:rsidR="006670E2" w:rsidRPr="006670E2" w:rsidRDefault="006670E2" w:rsidP="006670E2">
      <w:pPr>
        <w:numPr>
          <w:ilvl w:val="0"/>
          <w:numId w:val="1195"/>
        </w:numPr>
        <w:tabs>
          <w:tab w:val="left" w:pos="1284"/>
        </w:tabs>
      </w:pPr>
      <w:r w:rsidRPr="006670E2">
        <w:t xml:space="preserve">What is TypeScript? </w:t>
      </w:r>
    </w:p>
    <w:p w14:paraId="4436F1C5" w14:textId="77777777" w:rsidR="006670E2" w:rsidRPr="006670E2" w:rsidRDefault="006670E2" w:rsidP="006670E2">
      <w:pPr>
        <w:numPr>
          <w:ilvl w:val="0"/>
          <w:numId w:val="1195"/>
        </w:numPr>
        <w:tabs>
          <w:tab w:val="left" w:pos="1284"/>
        </w:tabs>
      </w:pPr>
      <w:r w:rsidRPr="006670E2">
        <w:t xml:space="preserve">What is React Router? </w:t>
      </w:r>
    </w:p>
    <w:p w14:paraId="0AE5E1D8" w14:textId="77777777" w:rsidR="006670E2" w:rsidRPr="006670E2" w:rsidRDefault="006670E2" w:rsidP="006670E2">
      <w:pPr>
        <w:numPr>
          <w:ilvl w:val="0"/>
          <w:numId w:val="1195"/>
        </w:numPr>
        <w:tabs>
          <w:tab w:val="left" w:pos="1284"/>
        </w:tabs>
      </w:pPr>
      <w:r w:rsidRPr="006670E2">
        <w:t xml:space="preserve">What is Axios? </w:t>
      </w:r>
    </w:p>
    <w:p w14:paraId="3015D5B0" w14:textId="77777777" w:rsidR="006670E2" w:rsidRPr="006670E2" w:rsidRDefault="006670E2" w:rsidP="006670E2">
      <w:pPr>
        <w:numPr>
          <w:ilvl w:val="0"/>
          <w:numId w:val="1195"/>
        </w:numPr>
        <w:tabs>
          <w:tab w:val="left" w:pos="1284"/>
        </w:tabs>
      </w:pPr>
      <w:r w:rsidRPr="006670E2">
        <w:t xml:space="preserve">What is Tailwind CSS? </w:t>
      </w:r>
    </w:p>
    <w:p w14:paraId="50B39FF2" w14:textId="77777777" w:rsidR="006670E2" w:rsidRPr="006670E2" w:rsidRDefault="006670E2" w:rsidP="006670E2">
      <w:pPr>
        <w:numPr>
          <w:ilvl w:val="0"/>
          <w:numId w:val="1195"/>
        </w:numPr>
        <w:tabs>
          <w:tab w:val="left" w:pos="1284"/>
        </w:tabs>
      </w:pPr>
      <w:r w:rsidRPr="006670E2">
        <w:t xml:space="preserve">What is Repository Pattern? </w:t>
      </w:r>
    </w:p>
    <w:p w14:paraId="160BED0B" w14:textId="77777777" w:rsidR="006670E2" w:rsidRPr="006670E2" w:rsidRDefault="006670E2" w:rsidP="006670E2">
      <w:pPr>
        <w:numPr>
          <w:ilvl w:val="0"/>
          <w:numId w:val="1195"/>
        </w:numPr>
        <w:tabs>
          <w:tab w:val="left" w:pos="1284"/>
        </w:tabs>
      </w:pPr>
      <w:r w:rsidRPr="006670E2">
        <w:t xml:space="preserve">What is Layered Architecture? </w:t>
      </w:r>
    </w:p>
    <w:p w14:paraId="62918893" w14:textId="77777777" w:rsidR="006670E2" w:rsidRPr="006670E2" w:rsidRDefault="006670E2" w:rsidP="006670E2">
      <w:pPr>
        <w:numPr>
          <w:ilvl w:val="0"/>
          <w:numId w:val="1195"/>
        </w:numPr>
        <w:tabs>
          <w:tab w:val="left" w:pos="1284"/>
        </w:tabs>
      </w:pPr>
      <w:r w:rsidRPr="006670E2">
        <w:t xml:space="preserve">What is Feature-Based Architecture? </w:t>
      </w:r>
    </w:p>
    <w:p w14:paraId="0431577B" w14:textId="77777777" w:rsidR="006670E2" w:rsidRPr="006670E2" w:rsidRDefault="006670E2" w:rsidP="006670E2">
      <w:pPr>
        <w:numPr>
          <w:ilvl w:val="0"/>
          <w:numId w:val="1195"/>
        </w:numPr>
        <w:tabs>
          <w:tab w:val="left" w:pos="1284"/>
        </w:tabs>
      </w:pPr>
      <w:r w:rsidRPr="006670E2">
        <w:t xml:space="preserve">What is Middleware? </w:t>
      </w:r>
    </w:p>
    <w:p w14:paraId="73F5C89F" w14:textId="77777777" w:rsidR="006670E2" w:rsidRPr="006670E2" w:rsidRDefault="006670E2" w:rsidP="006670E2">
      <w:pPr>
        <w:numPr>
          <w:ilvl w:val="0"/>
          <w:numId w:val="1195"/>
        </w:numPr>
        <w:tabs>
          <w:tab w:val="left" w:pos="1284"/>
        </w:tabs>
      </w:pPr>
      <w:r w:rsidRPr="006670E2">
        <w:t xml:space="preserve">What is Validation? </w:t>
      </w:r>
    </w:p>
    <w:p w14:paraId="371E6BC8" w14:textId="77777777" w:rsidR="006670E2" w:rsidRPr="006670E2" w:rsidRDefault="006670E2" w:rsidP="006670E2">
      <w:pPr>
        <w:numPr>
          <w:ilvl w:val="0"/>
          <w:numId w:val="1195"/>
        </w:numPr>
        <w:tabs>
          <w:tab w:val="left" w:pos="1284"/>
        </w:tabs>
      </w:pPr>
      <w:r w:rsidRPr="006670E2">
        <w:t xml:space="preserve">What is Authentication? </w:t>
      </w:r>
    </w:p>
    <w:p w14:paraId="2519A06A" w14:textId="77777777" w:rsidR="006670E2" w:rsidRPr="006670E2" w:rsidRDefault="006670E2" w:rsidP="006670E2">
      <w:pPr>
        <w:numPr>
          <w:ilvl w:val="0"/>
          <w:numId w:val="1195"/>
        </w:numPr>
        <w:tabs>
          <w:tab w:val="left" w:pos="1284"/>
        </w:tabs>
      </w:pPr>
      <w:r w:rsidRPr="006670E2">
        <w:t xml:space="preserve">What is Authorization? </w:t>
      </w:r>
    </w:p>
    <w:p w14:paraId="632BC44B" w14:textId="77777777" w:rsidR="006670E2" w:rsidRPr="006670E2" w:rsidRDefault="006670E2" w:rsidP="006670E2">
      <w:pPr>
        <w:numPr>
          <w:ilvl w:val="0"/>
          <w:numId w:val="1195"/>
        </w:numPr>
        <w:tabs>
          <w:tab w:val="left" w:pos="1284"/>
        </w:tabs>
      </w:pPr>
      <w:r w:rsidRPr="006670E2">
        <w:t xml:space="preserve">What is CRUD? </w:t>
      </w:r>
    </w:p>
    <w:p w14:paraId="21165D85" w14:textId="77777777" w:rsidR="006670E2" w:rsidRPr="006670E2" w:rsidRDefault="006670E2" w:rsidP="006670E2">
      <w:pPr>
        <w:numPr>
          <w:ilvl w:val="0"/>
          <w:numId w:val="1195"/>
        </w:numPr>
        <w:tabs>
          <w:tab w:val="left" w:pos="1284"/>
        </w:tabs>
      </w:pPr>
      <w:r w:rsidRPr="006670E2">
        <w:t xml:space="preserve">What is Responsive Design? </w:t>
      </w:r>
    </w:p>
    <w:p w14:paraId="720E7CD9" w14:textId="77777777" w:rsidR="006670E2" w:rsidRPr="006670E2" w:rsidRDefault="006670E2" w:rsidP="006670E2">
      <w:pPr>
        <w:numPr>
          <w:ilvl w:val="0"/>
          <w:numId w:val="1195"/>
        </w:numPr>
        <w:tabs>
          <w:tab w:val="left" w:pos="1284"/>
        </w:tabs>
      </w:pPr>
      <w:r w:rsidRPr="006670E2">
        <w:t xml:space="preserve">What is Semantic HTML? </w:t>
      </w:r>
    </w:p>
    <w:p w14:paraId="30D88040" w14:textId="77777777" w:rsidR="006670E2" w:rsidRPr="006670E2" w:rsidRDefault="006670E2" w:rsidP="006670E2">
      <w:pPr>
        <w:numPr>
          <w:ilvl w:val="0"/>
          <w:numId w:val="1195"/>
        </w:numPr>
        <w:tabs>
          <w:tab w:val="left" w:pos="1284"/>
        </w:tabs>
      </w:pPr>
      <w:r w:rsidRPr="006670E2">
        <w:t xml:space="preserve">What is API Versioning? </w:t>
      </w:r>
    </w:p>
    <w:p w14:paraId="7CBCF4FB" w14:textId="77777777" w:rsidR="006670E2" w:rsidRPr="006670E2" w:rsidRDefault="006670E2" w:rsidP="006670E2">
      <w:pPr>
        <w:numPr>
          <w:ilvl w:val="0"/>
          <w:numId w:val="1195"/>
        </w:numPr>
        <w:tabs>
          <w:tab w:val="left" w:pos="1284"/>
        </w:tabs>
      </w:pPr>
      <w:r w:rsidRPr="006670E2">
        <w:t xml:space="preserve">Why use Git? </w:t>
      </w:r>
    </w:p>
    <w:p w14:paraId="780F4A4D" w14:textId="77777777" w:rsidR="006670E2" w:rsidRPr="006670E2" w:rsidRDefault="006670E2" w:rsidP="006670E2">
      <w:pPr>
        <w:numPr>
          <w:ilvl w:val="0"/>
          <w:numId w:val="1195"/>
        </w:numPr>
        <w:tabs>
          <w:tab w:val="left" w:pos="1284"/>
        </w:tabs>
      </w:pPr>
      <w:r w:rsidRPr="006670E2">
        <w:t xml:space="preserve">Why use GitHub? </w:t>
      </w:r>
    </w:p>
    <w:p w14:paraId="7DA25565" w14:textId="77777777" w:rsidR="006670E2" w:rsidRPr="006670E2" w:rsidRDefault="006670E2" w:rsidP="006670E2">
      <w:pPr>
        <w:numPr>
          <w:ilvl w:val="0"/>
          <w:numId w:val="1195"/>
        </w:numPr>
        <w:tabs>
          <w:tab w:val="left" w:pos="1284"/>
        </w:tabs>
      </w:pPr>
      <w:r w:rsidRPr="006670E2">
        <w:t xml:space="preserve">What is the biggest learning from this project? </w:t>
      </w:r>
    </w:p>
    <w:p w14:paraId="57B2F369" w14:textId="77777777" w:rsidR="006670E2" w:rsidRPr="006670E2" w:rsidRDefault="006670E2" w:rsidP="006670E2">
      <w:pPr>
        <w:tabs>
          <w:tab w:val="left" w:pos="1284"/>
        </w:tabs>
      </w:pPr>
      <w:r w:rsidRPr="006670E2">
        <w:pict w14:anchorId="31B33688">
          <v:rect id="_x0000_i17097" style="width:0;height:1.5pt" o:hralign="center" o:hrstd="t" o:hr="t" fillcolor="#a0a0a0" stroked="f"/>
        </w:pict>
      </w:r>
    </w:p>
    <w:p w14:paraId="0730D665" w14:textId="77777777" w:rsidR="006670E2" w:rsidRPr="006670E2" w:rsidRDefault="006670E2" w:rsidP="006670E2">
      <w:pPr>
        <w:tabs>
          <w:tab w:val="left" w:pos="1284"/>
        </w:tabs>
        <w:rPr>
          <w:b/>
          <w:bCs/>
        </w:rPr>
      </w:pPr>
      <w:r w:rsidRPr="006670E2">
        <w:rPr>
          <w:b/>
          <w:bCs/>
        </w:rPr>
        <w:t>130. Final Viva Preparation Tips</w:t>
      </w:r>
    </w:p>
    <w:p w14:paraId="779D8C99" w14:textId="77777777" w:rsidR="006670E2" w:rsidRPr="006670E2" w:rsidRDefault="006670E2" w:rsidP="006670E2">
      <w:pPr>
        <w:tabs>
          <w:tab w:val="left" w:pos="1284"/>
        </w:tabs>
      </w:pPr>
      <w:r w:rsidRPr="006670E2">
        <w:t>Before your viva:</w:t>
      </w:r>
    </w:p>
    <w:p w14:paraId="7227B45A" w14:textId="77777777" w:rsidR="006670E2" w:rsidRPr="006670E2" w:rsidRDefault="006670E2" w:rsidP="006670E2">
      <w:pPr>
        <w:numPr>
          <w:ilvl w:val="0"/>
          <w:numId w:val="1196"/>
        </w:numPr>
        <w:tabs>
          <w:tab w:val="left" w:pos="1284"/>
        </w:tabs>
      </w:pPr>
      <w:r w:rsidRPr="006670E2">
        <w:t xml:space="preserve">Understand the architecture instead of memorizing answers. </w:t>
      </w:r>
    </w:p>
    <w:p w14:paraId="783EDAC0" w14:textId="77777777" w:rsidR="006670E2" w:rsidRPr="006670E2" w:rsidRDefault="006670E2" w:rsidP="006670E2">
      <w:pPr>
        <w:numPr>
          <w:ilvl w:val="0"/>
          <w:numId w:val="1196"/>
        </w:numPr>
        <w:tabs>
          <w:tab w:val="left" w:pos="1284"/>
        </w:tabs>
      </w:pPr>
      <w:r w:rsidRPr="006670E2">
        <w:t xml:space="preserve">Be able to explain why each DSA algorithm was chosen. </w:t>
      </w:r>
    </w:p>
    <w:p w14:paraId="1E5AF3E9" w14:textId="77777777" w:rsidR="006670E2" w:rsidRPr="006670E2" w:rsidRDefault="006670E2" w:rsidP="006670E2">
      <w:pPr>
        <w:numPr>
          <w:ilvl w:val="0"/>
          <w:numId w:val="1196"/>
        </w:numPr>
        <w:tabs>
          <w:tab w:val="left" w:pos="1284"/>
        </w:tabs>
      </w:pPr>
      <w:r w:rsidRPr="006670E2">
        <w:t xml:space="preserve">Know the purpose of every module. </w:t>
      </w:r>
    </w:p>
    <w:p w14:paraId="224BE460" w14:textId="77777777" w:rsidR="006670E2" w:rsidRPr="006670E2" w:rsidRDefault="006670E2" w:rsidP="006670E2">
      <w:pPr>
        <w:numPr>
          <w:ilvl w:val="0"/>
          <w:numId w:val="1196"/>
        </w:numPr>
        <w:tabs>
          <w:tab w:val="left" w:pos="1284"/>
        </w:tabs>
      </w:pPr>
      <w:r w:rsidRPr="006670E2">
        <w:t xml:space="preserve">Practice drawing the architecture on paper. </w:t>
      </w:r>
    </w:p>
    <w:p w14:paraId="5484E93A" w14:textId="77777777" w:rsidR="006670E2" w:rsidRPr="006670E2" w:rsidRDefault="006670E2" w:rsidP="006670E2">
      <w:pPr>
        <w:numPr>
          <w:ilvl w:val="0"/>
          <w:numId w:val="1196"/>
        </w:numPr>
        <w:tabs>
          <w:tab w:val="left" w:pos="1284"/>
        </w:tabs>
      </w:pPr>
      <w:r w:rsidRPr="006670E2">
        <w:t xml:space="preserve">Be comfortable explaining API flow and database relationships. </w:t>
      </w:r>
    </w:p>
    <w:p w14:paraId="09F43250" w14:textId="77777777" w:rsidR="006670E2" w:rsidRPr="006670E2" w:rsidRDefault="006670E2" w:rsidP="006670E2">
      <w:pPr>
        <w:numPr>
          <w:ilvl w:val="0"/>
          <w:numId w:val="1196"/>
        </w:numPr>
        <w:tabs>
          <w:tab w:val="left" w:pos="1284"/>
        </w:tabs>
      </w:pPr>
      <w:r w:rsidRPr="006670E2">
        <w:t xml:space="preserve">Be honest if asked about future improvements—explain what is implemented in Version 1.0 and what is planned for later. </w:t>
      </w:r>
    </w:p>
    <w:p w14:paraId="783ACB2D" w14:textId="77777777" w:rsidR="006670E2" w:rsidRPr="006670E2" w:rsidRDefault="006670E2" w:rsidP="006670E2">
      <w:pPr>
        <w:tabs>
          <w:tab w:val="left" w:pos="1284"/>
        </w:tabs>
      </w:pPr>
      <w:r w:rsidRPr="006670E2">
        <w:pict w14:anchorId="433FCFBB">
          <v:rect id="_x0000_i17098" style="width:0;height:1.5pt" o:hralign="center" o:hrstd="t" o:hr="t" fillcolor="#a0a0a0" stroked="f"/>
        </w:pict>
      </w:r>
    </w:p>
    <w:p w14:paraId="02916C52" w14:textId="77777777" w:rsidR="006670E2" w:rsidRPr="006670E2" w:rsidRDefault="006670E2" w:rsidP="006670E2">
      <w:pPr>
        <w:tabs>
          <w:tab w:val="left" w:pos="1284"/>
        </w:tabs>
        <w:rPr>
          <w:b/>
          <w:bCs/>
        </w:rPr>
      </w:pPr>
      <w:r w:rsidRPr="006670E2">
        <w:rPr>
          <w:b/>
          <w:bCs/>
        </w:rPr>
        <w:lastRenderedPageBreak/>
        <w:t>131. Common Mistakes to Avoid</w:t>
      </w:r>
    </w:p>
    <w:p w14:paraId="1FF539B7" w14:textId="77777777" w:rsidR="006670E2" w:rsidRPr="006670E2" w:rsidRDefault="006670E2" w:rsidP="006670E2">
      <w:pPr>
        <w:numPr>
          <w:ilvl w:val="0"/>
          <w:numId w:val="1197"/>
        </w:numPr>
        <w:tabs>
          <w:tab w:val="left" w:pos="1284"/>
        </w:tabs>
      </w:pPr>
      <w:r w:rsidRPr="006670E2">
        <w:t xml:space="preserve">Confusing </w:t>
      </w:r>
      <w:r w:rsidRPr="006670E2">
        <w:rPr>
          <w:b/>
          <w:bCs/>
        </w:rPr>
        <w:t>authentication</w:t>
      </w:r>
      <w:r w:rsidRPr="006670E2">
        <w:t xml:space="preserve"> with </w:t>
      </w:r>
      <w:r w:rsidRPr="006670E2">
        <w:rPr>
          <w:b/>
          <w:bCs/>
        </w:rPr>
        <w:t>authorization</w:t>
      </w:r>
      <w:r w:rsidRPr="006670E2">
        <w:t xml:space="preserve">. </w:t>
      </w:r>
    </w:p>
    <w:p w14:paraId="1DB3F69B" w14:textId="77777777" w:rsidR="006670E2" w:rsidRPr="006670E2" w:rsidRDefault="006670E2" w:rsidP="006670E2">
      <w:pPr>
        <w:numPr>
          <w:ilvl w:val="0"/>
          <w:numId w:val="1197"/>
        </w:numPr>
        <w:tabs>
          <w:tab w:val="left" w:pos="1284"/>
        </w:tabs>
      </w:pPr>
      <w:r w:rsidRPr="006670E2">
        <w:t xml:space="preserve">Saying MongoDB is relational. </w:t>
      </w:r>
    </w:p>
    <w:p w14:paraId="1C08499D" w14:textId="77777777" w:rsidR="006670E2" w:rsidRPr="006670E2" w:rsidRDefault="006670E2" w:rsidP="006670E2">
      <w:pPr>
        <w:numPr>
          <w:ilvl w:val="0"/>
          <w:numId w:val="1197"/>
        </w:numPr>
        <w:tabs>
          <w:tab w:val="left" w:pos="1284"/>
        </w:tabs>
      </w:pPr>
      <w:r w:rsidRPr="006670E2">
        <w:t xml:space="preserve">Claiming Dijkstra works with negative edge weights. </w:t>
      </w:r>
    </w:p>
    <w:p w14:paraId="04FCD372" w14:textId="77777777" w:rsidR="006670E2" w:rsidRPr="006670E2" w:rsidRDefault="006670E2" w:rsidP="006670E2">
      <w:pPr>
        <w:numPr>
          <w:ilvl w:val="0"/>
          <w:numId w:val="1197"/>
        </w:numPr>
        <w:tabs>
          <w:tab w:val="left" w:pos="1284"/>
        </w:tabs>
      </w:pPr>
      <w:r w:rsidRPr="006670E2">
        <w:t xml:space="preserve">Forgetting why a particular DSA was chosen. </w:t>
      </w:r>
    </w:p>
    <w:p w14:paraId="724873DC" w14:textId="77777777" w:rsidR="006670E2" w:rsidRPr="006670E2" w:rsidRDefault="006670E2" w:rsidP="006670E2">
      <w:pPr>
        <w:numPr>
          <w:ilvl w:val="0"/>
          <w:numId w:val="1197"/>
        </w:numPr>
        <w:tabs>
          <w:tab w:val="left" w:pos="1284"/>
        </w:tabs>
      </w:pPr>
      <w:r w:rsidRPr="006670E2">
        <w:t xml:space="preserve">Saying React is a framework (it's a library). </w:t>
      </w:r>
    </w:p>
    <w:p w14:paraId="6091A8A5" w14:textId="77777777" w:rsidR="006670E2" w:rsidRPr="006670E2" w:rsidRDefault="006670E2" w:rsidP="006670E2">
      <w:pPr>
        <w:numPr>
          <w:ilvl w:val="0"/>
          <w:numId w:val="1197"/>
        </w:numPr>
        <w:tabs>
          <w:tab w:val="left" w:pos="1284"/>
        </w:tabs>
      </w:pPr>
      <w:r w:rsidRPr="006670E2">
        <w:t xml:space="preserve">Mixing frontend responsibilities with backend responsibilities. </w:t>
      </w:r>
    </w:p>
    <w:p w14:paraId="4EFFA72B" w14:textId="77777777" w:rsidR="006670E2" w:rsidRPr="006670E2" w:rsidRDefault="006670E2" w:rsidP="006670E2">
      <w:pPr>
        <w:tabs>
          <w:tab w:val="left" w:pos="1284"/>
        </w:tabs>
      </w:pPr>
      <w:r w:rsidRPr="006670E2">
        <w:pict w14:anchorId="021107FD">
          <v:rect id="_x0000_i17099" style="width:0;height:1.5pt" o:hralign="center" o:hrstd="t" o:hr="t" fillcolor="#a0a0a0" stroked="f"/>
        </w:pict>
      </w:r>
    </w:p>
    <w:p w14:paraId="40BD05AC" w14:textId="77777777" w:rsidR="006670E2" w:rsidRPr="006670E2" w:rsidRDefault="006670E2" w:rsidP="006670E2">
      <w:pPr>
        <w:tabs>
          <w:tab w:val="left" w:pos="1284"/>
        </w:tabs>
        <w:rPr>
          <w:b/>
          <w:bCs/>
        </w:rPr>
      </w:pPr>
      <w:r w:rsidRPr="006670E2">
        <w:rPr>
          <w:b/>
          <w:bCs/>
        </w:rPr>
        <w:t>132. End of Section Statement</w:t>
      </w:r>
    </w:p>
    <w:p w14:paraId="2E8F644A" w14:textId="77777777" w:rsidR="006670E2" w:rsidRPr="006670E2" w:rsidRDefault="006670E2" w:rsidP="006670E2">
      <w:pPr>
        <w:tabs>
          <w:tab w:val="left" w:pos="1284"/>
        </w:tabs>
      </w:pPr>
      <w:r w:rsidRPr="006670E2">
        <w:t>This section prepares the student for project evaluation by covering the most probable technical and conceptual questions related to the Drone Delivery Navigation System.</w:t>
      </w:r>
    </w:p>
    <w:p w14:paraId="4E072554" w14:textId="77777777" w:rsidR="006670E2" w:rsidRPr="006670E2" w:rsidRDefault="006670E2" w:rsidP="006670E2">
      <w:pPr>
        <w:tabs>
          <w:tab w:val="left" w:pos="1284"/>
        </w:tabs>
      </w:pPr>
      <w:r w:rsidRPr="006670E2">
        <w:t>It includes:</w:t>
      </w:r>
    </w:p>
    <w:p w14:paraId="032FD512" w14:textId="77777777" w:rsidR="006670E2" w:rsidRPr="006670E2" w:rsidRDefault="006670E2" w:rsidP="006670E2">
      <w:pPr>
        <w:numPr>
          <w:ilvl w:val="0"/>
          <w:numId w:val="1198"/>
        </w:numPr>
        <w:tabs>
          <w:tab w:val="left" w:pos="1284"/>
        </w:tabs>
      </w:pPr>
      <w:r w:rsidRPr="006670E2">
        <w:t xml:space="preserve">Project overview questions </w:t>
      </w:r>
    </w:p>
    <w:p w14:paraId="5D0DC6F0" w14:textId="77777777" w:rsidR="006670E2" w:rsidRPr="006670E2" w:rsidRDefault="006670E2" w:rsidP="006670E2">
      <w:pPr>
        <w:numPr>
          <w:ilvl w:val="0"/>
          <w:numId w:val="1198"/>
        </w:numPr>
        <w:tabs>
          <w:tab w:val="left" w:pos="1284"/>
        </w:tabs>
      </w:pPr>
      <w:r w:rsidRPr="006670E2">
        <w:t xml:space="preserve">Technology stack questions </w:t>
      </w:r>
    </w:p>
    <w:p w14:paraId="7495D641" w14:textId="77777777" w:rsidR="006670E2" w:rsidRPr="006670E2" w:rsidRDefault="006670E2" w:rsidP="006670E2">
      <w:pPr>
        <w:numPr>
          <w:ilvl w:val="0"/>
          <w:numId w:val="1198"/>
        </w:numPr>
        <w:tabs>
          <w:tab w:val="left" w:pos="1284"/>
        </w:tabs>
      </w:pPr>
      <w:r w:rsidRPr="006670E2">
        <w:t xml:space="preserve">MERN stack concepts </w:t>
      </w:r>
    </w:p>
    <w:p w14:paraId="33497021" w14:textId="77777777" w:rsidR="006670E2" w:rsidRPr="006670E2" w:rsidRDefault="006670E2" w:rsidP="006670E2">
      <w:pPr>
        <w:numPr>
          <w:ilvl w:val="0"/>
          <w:numId w:val="1198"/>
        </w:numPr>
        <w:tabs>
          <w:tab w:val="left" w:pos="1284"/>
        </w:tabs>
      </w:pPr>
      <w:r w:rsidRPr="006670E2">
        <w:t xml:space="preserve">DSA concepts </w:t>
      </w:r>
    </w:p>
    <w:p w14:paraId="235F66D9" w14:textId="77777777" w:rsidR="006670E2" w:rsidRPr="006670E2" w:rsidRDefault="006670E2" w:rsidP="006670E2">
      <w:pPr>
        <w:numPr>
          <w:ilvl w:val="0"/>
          <w:numId w:val="1198"/>
        </w:numPr>
        <w:tabs>
          <w:tab w:val="left" w:pos="1284"/>
        </w:tabs>
      </w:pPr>
      <w:r w:rsidRPr="006670E2">
        <w:t xml:space="preserve">Database questions </w:t>
      </w:r>
    </w:p>
    <w:p w14:paraId="1DF969E7" w14:textId="77777777" w:rsidR="006670E2" w:rsidRPr="006670E2" w:rsidRDefault="006670E2" w:rsidP="006670E2">
      <w:pPr>
        <w:numPr>
          <w:ilvl w:val="0"/>
          <w:numId w:val="1198"/>
        </w:numPr>
        <w:tabs>
          <w:tab w:val="left" w:pos="1284"/>
        </w:tabs>
      </w:pPr>
      <w:r w:rsidRPr="006670E2">
        <w:t xml:space="preserve">REST API questions </w:t>
      </w:r>
    </w:p>
    <w:p w14:paraId="046078F2" w14:textId="77777777" w:rsidR="006670E2" w:rsidRPr="006670E2" w:rsidRDefault="006670E2" w:rsidP="006670E2">
      <w:pPr>
        <w:numPr>
          <w:ilvl w:val="0"/>
          <w:numId w:val="1198"/>
        </w:numPr>
        <w:tabs>
          <w:tab w:val="left" w:pos="1284"/>
        </w:tabs>
      </w:pPr>
      <w:r w:rsidRPr="006670E2">
        <w:t xml:space="preserve">Security questions </w:t>
      </w:r>
    </w:p>
    <w:p w14:paraId="040C8DF8" w14:textId="77777777" w:rsidR="006670E2" w:rsidRPr="006670E2" w:rsidRDefault="006670E2" w:rsidP="006670E2">
      <w:pPr>
        <w:numPr>
          <w:ilvl w:val="0"/>
          <w:numId w:val="1198"/>
        </w:numPr>
        <w:tabs>
          <w:tab w:val="left" w:pos="1284"/>
        </w:tabs>
      </w:pPr>
      <w:r w:rsidRPr="006670E2">
        <w:t xml:space="preserve">Architecture questions </w:t>
      </w:r>
    </w:p>
    <w:p w14:paraId="70AF2374" w14:textId="77777777" w:rsidR="006670E2" w:rsidRPr="006670E2" w:rsidRDefault="006670E2" w:rsidP="006670E2">
      <w:pPr>
        <w:numPr>
          <w:ilvl w:val="0"/>
          <w:numId w:val="1198"/>
        </w:numPr>
        <w:tabs>
          <w:tab w:val="left" w:pos="1284"/>
        </w:tabs>
      </w:pPr>
      <w:r w:rsidRPr="006670E2">
        <w:t xml:space="preserve">Testing and deployment questions </w:t>
      </w:r>
    </w:p>
    <w:p w14:paraId="09F01A78" w14:textId="77777777" w:rsidR="006670E2" w:rsidRPr="006670E2" w:rsidRDefault="006670E2" w:rsidP="006670E2">
      <w:pPr>
        <w:numPr>
          <w:ilvl w:val="0"/>
          <w:numId w:val="1198"/>
        </w:numPr>
        <w:tabs>
          <w:tab w:val="left" w:pos="1284"/>
        </w:tabs>
      </w:pPr>
      <w:r w:rsidRPr="006670E2">
        <w:t xml:space="preserve">Rapid-fire viva questions </w:t>
      </w:r>
    </w:p>
    <w:p w14:paraId="5B3434D9" w14:textId="77777777" w:rsidR="006670E2" w:rsidRPr="006670E2" w:rsidRDefault="006670E2" w:rsidP="006670E2">
      <w:pPr>
        <w:tabs>
          <w:tab w:val="left" w:pos="1284"/>
        </w:tabs>
      </w:pPr>
      <w:r w:rsidRPr="006670E2">
        <w:t>Mastering these questions provides a strong foundation for confidently explaining the project during academic evaluations and technical discussions.</w:t>
      </w:r>
    </w:p>
    <w:p w14:paraId="7CDC5F11" w14:textId="77777777" w:rsidR="006670E2" w:rsidRPr="006670E2" w:rsidRDefault="006670E2" w:rsidP="006670E2">
      <w:pPr>
        <w:tabs>
          <w:tab w:val="left" w:pos="1284"/>
        </w:tabs>
      </w:pPr>
      <w:r w:rsidRPr="006670E2">
        <w:pict w14:anchorId="626C1A39">
          <v:rect id="_x0000_i17100" style="width:0;height:1.5pt" o:hralign="center" o:hrstd="t" o:hr="t" fillcolor="#a0a0a0" stroked="f"/>
        </w:pict>
      </w:r>
    </w:p>
    <w:p w14:paraId="2D380125" w14:textId="77777777" w:rsidR="006670E2" w:rsidRPr="006670E2" w:rsidRDefault="006670E2" w:rsidP="006670E2">
      <w:pPr>
        <w:tabs>
          <w:tab w:val="left" w:pos="1284"/>
        </w:tabs>
        <w:rPr>
          <w:b/>
          <w:bCs/>
        </w:rPr>
      </w:pPr>
      <w:r w:rsidRPr="006670E2">
        <w:rPr>
          <w:b/>
          <w:bCs/>
        </w:rPr>
        <w:t>End of Volume 8 – Section 6</w:t>
      </w:r>
    </w:p>
    <w:p w14:paraId="735F37A2" w14:textId="77777777" w:rsidR="006670E2" w:rsidRPr="006670E2" w:rsidRDefault="006670E2" w:rsidP="006670E2">
      <w:pPr>
        <w:tabs>
          <w:tab w:val="left" w:pos="1284"/>
        </w:tabs>
        <w:rPr>
          <w:b/>
          <w:bCs/>
        </w:rPr>
      </w:pPr>
      <w:r w:rsidRPr="006670E2">
        <w:rPr>
          <w:b/>
          <w:bCs/>
        </w:rPr>
        <w:t>DRONE DELIVERY NAVIGATION SYSTEM</w:t>
      </w:r>
    </w:p>
    <w:p w14:paraId="26E63DC9" w14:textId="77777777" w:rsidR="006670E2" w:rsidRPr="006670E2" w:rsidRDefault="006670E2" w:rsidP="006670E2">
      <w:pPr>
        <w:tabs>
          <w:tab w:val="left" w:pos="1284"/>
        </w:tabs>
        <w:rPr>
          <w:b/>
          <w:bCs/>
        </w:rPr>
      </w:pPr>
      <w:r w:rsidRPr="006670E2">
        <w:rPr>
          <w:b/>
          <w:bCs/>
        </w:rPr>
        <w:t>VOLUME 8 – FINAL DOCUMENTATION &amp; PROJECT GUIDE</w:t>
      </w:r>
    </w:p>
    <w:p w14:paraId="69DD0C47" w14:textId="77777777" w:rsidR="006670E2" w:rsidRPr="006670E2" w:rsidRDefault="006670E2" w:rsidP="006670E2">
      <w:pPr>
        <w:tabs>
          <w:tab w:val="left" w:pos="1284"/>
        </w:tabs>
        <w:rPr>
          <w:b/>
          <w:bCs/>
        </w:rPr>
      </w:pPr>
      <w:r w:rsidRPr="006670E2">
        <w:rPr>
          <w:b/>
          <w:bCs/>
        </w:rPr>
        <w:t>SECTION 7</w:t>
      </w:r>
    </w:p>
    <w:p w14:paraId="602CEBD7" w14:textId="77777777" w:rsidR="006670E2" w:rsidRPr="006670E2" w:rsidRDefault="006670E2" w:rsidP="006670E2">
      <w:pPr>
        <w:tabs>
          <w:tab w:val="left" w:pos="1284"/>
        </w:tabs>
        <w:rPr>
          <w:b/>
          <w:bCs/>
        </w:rPr>
      </w:pPr>
      <w:r w:rsidRPr="006670E2">
        <w:rPr>
          <w:b/>
          <w:bCs/>
        </w:rPr>
        <w:t>Final Project Checklist, Submission Guide &amp; Release Readiness</w:t>
      </w:r>
    </w:p>
    <w:p w14:paraId="36606E19" w14:textId="77777777" w:rsidR="006670E2" w:rsidRPr="006670E2" w:rsidRDefault="006670E2" w:rsidP="006670E2">
      <w:pPr>
        <w:tabs>
          <w:tab w:val="left" w:pos="1284"/>
        </w:tabs>
      </w:pPr>
      <w:r w:rsidRPr="006670E2">
        <w:pict w14:anchorId="7C9D7557">
          <v:rect id="_x0000_i17393" style="width:0;height:1.5pt" o:hralign="center" o:hrstd="t" o:hr="t" fillcolor="#a0a0a0" stroked="f"/>
        </w:pict>
      </w:r>
    </w:p>
    <w:p w14:paraId="2C6C8A80" w14:textId="77777777" w:rsidR="006670E2" w:rsidRPr="006670E2" w:rsidRDefault="006670E2" w:rsidP="006670E2">
      <w:pPr>
        <w:tabs>
          <w:tab w:val="left" w:pos="1284"/>
        </w:tabs>
        <w:rPr>
          <w:b/>
          <w:bCs/>
        </w:rPr>
      </w:pPr>
      <w:r w:rsidRPr="006670E2">
        <w:rPr>
          <w:b/>
          <w:bCs/>
        </w:rPr>
        <w:t>133. Purpose</w:t>
      </w:r>
    </w:p>
    <w:p w14:paraId="5B0A2D09" w14:textId="77777777" w:rsidR="006670E2" w:rsidRPr="006670E2" w:rsidRDefault="006670E2" w:rsidP="006670E2">
      <w:pPr>
        <w:tabs>
          <w:tab w:val="left" w:pos="1284"/>
        </w:tabs>
      </w:pPr>
      <w:r w:rsidRPr="006670E2">
        <w:lastRenderedPageBreak/>
        <w:t>The purpose of this section is to verify that the Drone Delivery Navigation System is complete, functional, well-documented, and ready for academic submission.</w:t>
      </w:r>
    </w:p>
    <w:p w14:paraId="306E989F" w14:textId="77777777" w:rsidR="006670E2" w:rsidRPr="006670E2" w:rsidRDefault="006670E2" w:rsidP="006670E2">
      <w:pPr>
        <w:tabs>
          <w:tab w:val="left" w:pos="1284"/>
        </w:tabs>
      </w:pPr>
      <w:r w:rsidRPr="006670E2">
        <w:t>This section includes:</w:t>
      </w:r>
    </w:p>
    <w:p w14:paraId="1DE1EA40" w14:textId="77777777" w:rsidR="006670E2" w:rsidRPr="006670E2" w:rsidRDefault="006670E2" w:rsidP="006670E2">
      <w:pPr>
        <w:numPr>
          <w:ilvl w:val="0"/>
          <w:numId w:val="1199"/>
        </w:numPr>
        <w:tabs>
          <w:tab w:val="left" w:pos="1284"/>
        </w:tabs>
      </w:pPr>
      <w:r w:rsidRPr="006670E2">
        <w:t xml:space="preserve">Development checklist </w:t>
      </w:r>
    </w:p>
    <w:p w14:paraId="7EE44E98" w14:textId="77777777" w:rsidR="006670E2" w:rsidRPr="006670E2" w:rsidRDefault="006670E2" w:rsidP="006670E2">
      <w:pPr>
        <w:numPr>
          <w:ilvl w:val="0"/>
          <w:numId w:val="1199"/>
        </w:numPr>
        <w:tabs>
          <w:tab w:val="left" w:pos="1284"/>
        </w:tabs>
      </w:pPr>
      <w:r w:rsidRPr="006670E2">
        <w:t xml:space="preserve">Documentation checklist </w:t>
      </w:r>
    </w:p>
    <w:p w14:paraId="17A82A03" w14:textId="77777777" w:rsidR="006670E2" w:rsidRPr="006670E2" w:rsidRDefault="006670E2" w:rsidP="006670E2">
      <w:pPr>
        <w:numPr>
          <w:ilvl w:val="0"/>
          <w:numId w:val="1199"/>
        </w:numPr>
        <w:tabs>
          <w:tab w:val="left" w:pos="1284"/>
        </w:tabs>
      </w:pPr>
      <w:r w:rsidRPr="006670E2">
        <w:t xml:space="preserve">Testing checklist </w:t>
      </w:r>
    </w:p>
    <w:p w14:paraId="29607442" w14:textId="77777777" w:rsidR="006670E2" w:rsidRPr="006670E2" w:rsidRDefault="006670E2" w:rsidP="006670E2">
      <w:pPr>
        <w:numPr>
          <w:ilvl w:val="0"/>
          <w:numId w:val="1199"/>
        </w:numPr>
        <w:tabs>
          <w:tab w:val="left" w:pos="1284"/>
        </w:tabs>
      </w:pPr>
      <w:r w:rsidRPr="006670E2">
        <w:t xml:space="preserve">UI checklist </w:t>
      </w:r>
    </w:p>
    <w:p w14:paraId="7458C02B" w14:textId="77777777" w:rsidR="006670E2" w:rsidRPr="006670E2" w:rsidRDefault="006670E2" w:rsidP="006670E2">
      <w:pPr>
        <w:numPr>
          <w:ilvl w:val="0"/>
          <w:numId w:val="1199"/>
        </w:numPr>
        <w:tabs>
          <w:tab w:val="left" w:pos="1284"/>
        </w:tabs>
      </w:pPr>
      <w:r w:rsidRPr="006670E2">
        <w:t xml:space="preserve">Backend checklist </w:t>
      </w:r>
    </w:p>
    <w:p w14:paraId="0BD13AAB" w14:textId="77777777" w:rsidR="006670E2" w:rsidRPr="006670E2" w:rsidRDefault="006670E2" w:rsidP="006670E2">
      <w:pPr>
        <w:numPr>
          <w:ilvl w:val="0"/>
          <w:numId w:val="1199"/>
        </w:numPr>
        <w:tabs>
          <w:tab w:val="left" w:pos="1284"/>
        </w:tabs>
      </w:pPr>
      <w:r w:rsidRPr="006670E2">
        <w:t xml:space="preserve">Database checklist </w:t>
      </w:r>
    </w:p>
    <w:p w14:paraId="74C46E23" w14:textId="77777777" w:rsidR="006670E2" w:rsidRPr="006670E2" w:rsidRDefault="006670E2" w:rsidP="006670E2">
      <w:pPr>
        <w:numPr>
          <w:ilvl w:val="0"/>
          <w:numId w:val="1199"/>
        </w:numPr>
        <w:tabs>
          <w:tab w:val="left" w:pos="1284"/>
        </w:tabs>
      </w:pPr>
      <w:r w:rsidRPr="006670E2">
        <w:t xml:space="preserve">DSA verification </w:t>
      </w:r>
    </w:p>
    <w:p w14:paraId="2EC22183" w14:textId="77777777" w:rsidR="006670E2" w:rsidRPr="006670E2" w:rsidRDefault="006670E2" w:rsidP="006670E2">
      <w:pPr>
        <w:numPr>
          <w:ilvl w:val="0"/>
          <w:numId w:val="1199"/>
        </w:numPr>
        <w:tabs>
          <w:tab w:val="left" w:pos="1284"/>
        </w:tabs>
      </w:pPr>
      <w:r w:rsidRPr="006670E2">
        <w:t xml:space="preserve">GitHub checklist </w:t>
      </w:r>
    </w:p>
    <w:p w14:paraId="688C6E89" w14:textId="77777777" w:rsidR="006670E2" w:rsidRPr="006670E2" w:rsidRDefault="006670E2" w:rsidP="006670E2">
      <w:pPr>
        <w:numPr>
          <w:ilvl w:val="0"/>
          <w:numId w:val="1199"/>
        </w:numPr>
        <w:tabs>
          <w:tab w:val="left" w:pos="1284"/>
        </w:tabs>
      </w:pPr>
      <w:r w:rsidRPr="006670E2">
        <w:t xml:space="preserve">Presentation checklist </w:t>
      </w:r>
    </w:p>
    <w:p w14:paraId="6E7976B4" w14:textId="77777777" w:rsidR="006670E2" w:rsidRPr="006670E2" w:rsidRDefault="006670E2" w:rsidP="006670E2">
      <w:pPr>
        <w:numPr>
          <w:ilvl w:val="0"/>
          <w:numId w:val="1199"/>
        </w:numPr>
        <w:tabs>
          <w:tab w:val="left" w:pos="1284"/>
        </w:tabs>
      </w:pPr>
      <w:r w:rsidRPr="006670E2">
        <w:t xml:space="preserve">Final submission checklist </w:t>
      </w:r>
    </w:p>
    <w:p w14:paraId="44CBB7AC" w14:textId="77777777" w:rsidR="006670E2" w:rsidRPr="006670E2" w:rsidRDefault="006670E2" w:rsidP="006670E2">
      <w:pPr>
        <w:tabs>
          <w:tab w:val="left" w:pos="1284"/>
        </w:tabs>
      </w:pPr>
      <w:r w:rsidRPr="006670E2">
        <w:pict w14:anchorId="3FAB9260">
          <v:rect id="_x0000_i17394" style="width:0;height:1.5pt" o:hralign="center" o:hrstd="t" o:hr="t" fillcolor="#a0a0a0" stroked="f"/>
        </w:pict>
      </w:r>
    </w:p>
    <w:p w14:paraId="56522B0F" w14:textId="77777777" w:rsidR="006670E2" w:rsidRPr="006670E2" w:rsidRDefault="006670E2" w:rsidP="006670E2">
      <w:pPr>
        <w:tabs>
          <w:tab w:val="left" w:pos="1284"/>
        </w:tabs>
        <w:rPr>
          <w:b/>
          <w:bCs/>
        </w:rPr>
      </w:pPr>
      <w:r w:rsidRPr="006670E2">
        <w:rPr>
          <w:b/>
          <w:bCs/>
        </w:rPr>
        <w:t>134. Project Completion Philosophy</w:t>
      </w:r>
    </w:p>
    <w:p w14:paraId="294AB5AB" w14:textId="77777777" w:rsidR="006670E2" w:rsidRPr="006670E2" w:rsidRDefault="006670E2" w:rsidP="006670E2">
      <w:pPr>
        <w:tabs>
          <w:tab w:val="left" w:pos="1284"/>
        </w:tabs>
      </w:pPr>
      <w:r w:rsidRPr="006670E2">
        <w:t>Before submission, the project must satisfy three conditions:</w:t>
      </w:r>
    </w:p>
    <w:p w14:paraId="32282515" w14:textId="77777777" w:rsidR="006670E2" w:rsidRPr="006670E2" w:rsidRDefault="006670E2" w:rsidP="006670E2">
      <w:pPr>
        <w:tabs>
          <w:tab w:val="left" w:pos="1284"/>
        </w:tabs>
      </w:pPr>
      <w:r w:rsidRPr="006670E2">
        <w:t>Technically Complete</w:t>
      </w:r>
    </w:p>
    <w:p w14:paraId="492366CD" w14:textId="77777777" w:rsidR="006670E2" w:rsidRPr="006670E2" w:rsidRDefault="006670E2" w:rsidP="006670E2">
      <w:pPr>
        <w:tabs>
          <w:tab w:val="left" w:pos="1284"/>
        </w:tabs>
      </w:pPr>
    </w:p>
    <w:p w14:paraId="6E2BADF2" w14:textId="77777777" w:rsidR="006670E2" w:rsidRPr="006670E2" w:rsidRDefault="006670E2" w:rsidP="006670E2">
      <w:pPr>
        <w:tabs>
          <w:tab w:val="left" w:pos="1284"/>
        </w:tabs>
      </w:pPr>
      <w:r w:rsidRPr="006670E2">
        <w:t>↓</w:t>
      </w:r>
    </w:p>
    <w:p w14:paraId="1CBD1733" w14:textId="77777777" w:rsidR="006670E2" w:rsidRPr="006670E2" w:rsidRDefault="006670E2" w:rsidP="006670E2">
      <w:pPr>
        <w:tabs>
          <w:tab w:val="left" w:pos="1284"/>
        </w:tabs>
      </w:pPr>
    </w:p>
    <w:p w14:paraId="1D2FC3CA" w14:textId="77777777" w:rsidR="006670E2" w:rsidRPr="006670E2" w:rsidRDefault="006670E2" w:rsidP="006670E2">
      <w:pPr>
        <w:tabs>
          <w:tab w:val="left" w:pos="1284"/>
        </w:tabs>
      </w:pPr>
      <w:r w:rsidRPr="006670E2">
        <w:t>Functionally Complete</w:t>
      </w:r>
    </w:p>
    <w:p w14:paraId="4C76E211" w14:textId="77777777" w:rsidR="006670E2" w:rsidRPr="006670E2" w:rsidRDefault="006670E2" w:rsidP="006670E2">
      <w:pPr>
        <w:tabs>
          <w:tab w:val="left" w:pos="1284"/>
        </w:tabs>
      </w:pPr>
    </w:p>
    <w:p w14:paraId="07CB7D2C" w14:textId="77777777" w:rsidR="006670E2" w:rsidRPr="006670E2" w:rsidRDefault="006670E2" w:rsidP="006670E2">
      <w:pPr>
        <w:tabs>
          <w:tab w:val="left" w:pos="1284"/>
        </w:tabs>
      </w:pPr>
      <w:r w:rsidRPr="006670E2">
        <w:t>↓</w:t>
      </w:r>
    </w:p>
    <w:p w14:paraId="248DB00B" w14:textId="77777777" w:rsidR="006670E2" w:rsidRPr="006670E2" w:rsidRDefault="006670E2" w:rsidP="006670E2">
      <w:pPr>
        <w:tabs>
          <w:tab w:val="left" w:pos="1284"/>
        </w:tabs>
      </w:pPr>
    </w:p>
    <w:p w14:paraId="6AA74C2B" w14:textId="77777777" w:rsidR="006670E2" w:rsidRPr="006670E2" w:rsidRDefault="006670E2" w:rsidP="006670E2">
      <w:pPr>
        <w:tabs>
          <w:tab w:val="left" w:pos="1284"/>
        </w:tabs>
      </w:pPr>
      <w:r w:rsidRPr="006670E2">
        <w:t>Presentation Ready</w:t>
      </w:r>
    </w:p>
    <w:p w14:paraId="2F21F3F9" w14:textId="77777777" w:rsidR="006670E2" w:rsidRPr="006670E2" w:rsidRDefault="006670E2" w:rsidP="006670E2">
      <w:pPr>
        <w:tabs>
          <w:tab w:val="left" w:pos="1284"/>
        </w:tabs>
      </w:pPr>
      <w:r w:rsidRPr="006670E2">
        <w:t>A project should not be considered complete if any of these three stages remain unfinished.</w:t>
      </w:r>
    </w:p>
    <w:p w14:paraId="449975F1" w14:textId="77777777" w:rsidR="006670E2" w:rsidRPr="006670E2" w:rsidRDefault="006670E2" w:rsidP="006670E2">
      <w:pPr>
        <w:tabs>
          <w:tab w:val="left" w:pos="1284"/>
        </w:tabs>
      </w:pPr>
      <w:r w:rsidRPr="006670E2">
        <w:pict w14:anchorId="341B4BCF">
          <v:rect id="_x0000_i17395" style="width:0;height:1.5pt" o:hralign="center" o:hrstd="t" o:hr="t" fillcolor="#a0a0a0" stroked="f"/>
        </w:pict>
      </w:r>
    </w:p>
    <w:p w14:paraId="4E4E7A43" w14:textId="77777777" w:rsidR="006670E2" w:rsidRPr="006670E2" w:rsidRDefault="006670E2" w:rsidP="006670E2">
      <w:pPr>
        <w:tabs>
          <w:tab w:val="left" w:pos="1284"/>
        </w:tabs>
        <w:rPr>
          <w:b/>
          <w:bCs/>
        </w:rPr>
      </w:pPr>
      <w:r w:rsidRPr="006670E2">
        <w:rPr>
          <w:b/>
          <w:bCs/>
        </w:rPr>
        <w:t>135. Frontend Completion Checklist</w:t>
      </w:r>
    </w:p>
    <w:p w14:paraId="33B542C5" w14:textId="77777777" w:rsidR="006670E2" w:rsidRPr="006670E2" w:rsidRDefault="006670E2" w:rsidP="006670E2">
      <w:pPr>
        <w:tabs>
          <w:tab w:val="left" w:pos="1284"/>
        </w:tabs>
      </w:pPr>
      <w:r w:rsidRPr="006670E2">
        <w:t>Verify the following:</w:t>
      </w:r>
    </w:p>
    <w:p w14:paraId="4BCF3EA8" w14:textId="77777777" w:rsidR="006670E2" w:rsidRPr="006670E2" w:rsidRDefault="006670E2" w:rsidP="006670E2">
      <w:pPr>
        <w:tabs>
          <w:tab w:val="left" w:pos="1284"/>
        </w:tabs>
        <w:rPr>
          <w:b/>
          <w:bCs/>
        </w:rPr>
      </w:pPr>
      <w:r w:rsidRPr="006670E2">
        <w:rPr>
          <w:b/>
          <w:bCs/>
        </w:rPr>
        <w:t>Dashboard</w:t>
      </w:r>
    </w:p>
    <w:p w14:paraId="68A38A9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Dashboard overview completed</w:t>
      </w:r>
    </w:p>
    <w:p w14:paraId="6509DC90" w14:textId="77777777" w:rsidR="006670E2" w:rsidRPr="006670E2" w:rsidRDefault="006670E2" w:rsidP="006670E2">
      <w:pPr>
        <w:tabs>
          <w:tab w:val="left" w:pos="1284"/>
        </w:tabs>
      </w:pPr>
      <w:r w:rsidRPr="006670E2">
        <w:rPr>
          <w:rFonts w:ascii="Segoe UI Symbol" w:hAnsi="Segoe UI Symbol" w:cs="Segoe UI Symbol"/>
        </w:rPr>
        <w:lastRenderedPageBreak/>
        <w:t>☐</w:t>
      </w:r>
      <w:r w:rsidRPr="006670E2">
        <w:t xml:space="preserve"> Sidebar navigation completed</w:t>
      </w:r>
    </w:p>
    <w:p w14:paraId="465F623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Header completed</w:t>
      </w:r>
    </w:p>
    <w:p w14:paraId="5448CDD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Responsive layout verified</w:t>
      </w:r>
    </w:p>
    <w:p w14:paraId="080ECCB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Statistics cards working</w:t>
      </w:r>
    </w:p>
    <w:p w14:paraId="3ACF4C43"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Quick actions implemented</w:t>
      </w:r>
    </w:p>
    <w:p w14:paraId="3DAD7564" w14:textId="77777777" w:rsidR="006670E2" w:rsidRPr="006670E2" w:rsidRDefault="006670E2" w:rsidP="006670E2">
      <w:pPr>
        <w:tabs>
          <w:tab w:val="left" w:pos="1284"/>
        </w:tabs>
      </w:pPr>
      <w:r w:rsidRPr="006670E2">
        <w:pict w14:anchorId="1638235C">
          <v:rect id="_x0000_i17396" style="width:0;height:1.5pt" o:hralign="center" o:hrstd="t" o:hr="t" fillcolor="#a0a0a0" stroked="f"/>
        </w:pict>
      </w:r>
    </w:p>
    <w:p w14:paraId="427D4902" w14:textId="77777777" w:rsidR="006670E2" w:rsidRPr="006670E2" w:rsidRDefault="006670E2" w:rsidP="006670E2">
      <w:pPr>
        <w:tabs>
          <w:tab w:val="left" w:pos="1284"/>
        </w:tabs>
        <w:rPr>
          <w:b/>
          <w:bCs/>
        </w:rPr>
      </w:pPr>
      <w:r w:rsidRPr="006670E2">
        <w:rPr>
          <w:b/>
          <w:bCs/>
        </w:rPr>
        <w:t>Fleet Management</w:t>
      </w:r>
    </w:p>
    <w:p w14:paraId="5B6696B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Drone list displayed</w:t>
      </w:r>
    </w:p>
    <w:p w14:paraId="09B18F4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Add drone</w:t>
      </w:r>
    </w:p>
    <w:p w14:paraId="7BD3511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Edit drone</w:t>
      </w:r>
    </w:p>
    <w:p w14:paraId="74DBC50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Delete drone</w:t>
      </w:r>
    </w:p>
    <w:p w14:paraId="2E23D6A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Search implemented</w:t>
      </w:r>
    </w:p>
    <w:p w14:paraId="2FEE5E12"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Sorting implemented</w:t>
      </w:r>
    </w:p>
    <w:p w14:paraId="669BA21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Fleet statistics working</w:t>
      </w:r>
    </w:p>
    <w:p w14:paraId="7BA740F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Battery indicators visible</w:t>
      </w:r>
    </w:p>
    <w:p w14:paraId="5A7475C2" w14:textId="77777777" w:rsidR="006670E2" w:rsidRPr="006670E2" w:rsidRDefault="006670E2" w:rsidP="006670E2">
      <w:pPr>
        <w:tabs>
          <w:tab w:val="left" w:pos="1284"/>
        </w:tabs>
      </w:pPr>
      <w:r w:rsidRPr="006670E2">
        <w:pict w14:anchorId="02B14E20">
          <v:rect id="_x0000_i17397" style="width:0;height:1.5pt" o:hralign="center" o:hrstd="t" o:hr="t" fillcolor="#a0a0a0" stroked="f"/>
        </w:pict>
      </w:r>
    </w:p>
    <w:p w14:paraId="40D6837F" w14:textId="77777777" w:rsidR="006670E2" w:rsidRPr="006670E2" w:rsidRDefault="006670E2" w:rsidP="006670E2">
      <w:pPr>
        <w:tabs>
          <w:tab w:val="left" w:pos="1284"/>
        </w:tabs>
        <w:rPr>
          <w:b/>
          <w:bCs/>
        </w:rPr>
      </w:pPr>
      <w:r w:rsidRPr="006670E2">
        <w:rPr>
          <w:b/>
          <w:bCs/>
        </w:rPr>
        <w:t>Route Optimization</w:t>
      </w:r>
    </w:p>
    <w:p w14:paraId="007F67D2"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Warehouse selection</w:t>
      </w:r>
    </w:p>
    <w:p w14:paraId="32BE9E1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Destination selection</w:t>
      </w:r>
    </w:p>
    <w:p w14:paraId="55C46234"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Route generation</w:t>
      </w:r>
    </w:p>
    <w:p w14:paraId="69F8358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Route comparison</w:t>
      </w:r>
    </w:p>
    <w:p w14:paraId="722B3D7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Map visualization</w:t>
      </w:r>
    </w:p>
    <w:p w14:paraId="7FE2A10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Route history</w:t>
      </w:r>
    </w:p>
    <w:p w14:paraId="3448616F" w14:textId="77777777" w:rsidR="006670E2" w:rsidRPr="006670E2" w:rsidRDefault="006670E2" w:rsidP="006670E2">
      <w:pPr>
        <w:tabs>
          <w:tab w:val="left" w:pos="1284"/>
        </w:tabs>
      </w:pPr>
      <w:r w:rsidRPr="006670E2">
        <w:pict w14:anchorId="670EE2F6">
          <v:rect id="_x0000_i17398" style="width:0;height:1.5pt" o:hralign="center" o:hrstd="t" o:hr="t" fillcolor="#a0a0a0" stroked="f"/>
        </w:pict>
      </w:r>
    </w:p>
    <w:p w14:paraId="57CEBBB6" w14:textId="77777777" w:rsidR="006670E2" w:rsidRPr="006670E2" w:rsidRDefault="006670E2" w:rsidP="006670E2">
      <w:pPr>
        <w:tabs>
          <w:tab w:val="left" w:pos="1284"/>
        </w:tabs>
        <w:rPr>
          <w:b/>
          <w:bCs/>
        </w:rPr>
      </w:pPr>
      <w:r w:rsidRPr="006670E2">
        <w:rPr>
          <w:b/>
          <w:bCs/>
        </w:rPr>
        <w:t>Delivery Management</w:t>
      </w:r>
    </w:p>
    <w:p w14:paraId="31040D8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Create delivery</w:t>
      </w:r>
    </w:p>
    <w:p w14:paraId="03880123"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Assign drone</w:t>
      </w:r>
    </w:p>
    <w:p w14:paraId="13A0505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Assign route</w:t>
      </w:r>
    </w:p>
    <w:p w14:paraId="0835FA8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Priority scheduling</w:t>
      </w:r>
    </w:p>
    <w:p w14:paraId="19D91BB6" w14:textId="77777777" w:rsidR="006670E2" w:rsidRPr="006670E2" w:rsidRDefault="006670E2" w:rsidP="006670E2">
      <w:pPr>
        <w:tabs>
          <w:tab w:val="left" w:pos="1284"/>
        </w:tabs>
      </w:pPr>
      <w:r w:rsidRPr="006670E2">
        <w:rPr>
          <w:rFonts w:ascii="Segoe UI Symbol" w:hAnsi="Segoe UI Symbol" w:cs="Segoe UI Symbol"/>
        </w:rPr>
        <w:lastRenderedPageBreak/>
        <w:t>☐</w:t>
      </w:r>
      <w:r w:rsidRPr="006670E2">
        <w:t xml:space="preserve"> Delivery history</w:t>
      </w:r>
    </w:p>
    <w:p w14:paraId="3908C29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Status updates</w:t>
      </w:r>
    </w:p>
    <w:p w14:paraId="201E4B3D" w14:textId="77777777" w:rsidR="006670E2" w:rsidRPr="006670E2" w:rsidRDefault="006670E2" w:rsidP="006670E2">
      <w:pPr>
        <w:tabs>
          <w:tab w:val="left" w:pos="1284"/>
        </w:tabs>
      </w:pPr>
      <w:r w:rsidRPr="006670E2">
        <w:pict w14:anchorId="4125E032">
          <v:rect id="_x0000_i17399" style="width:0;height:1.5pt" o:hralign="center" o:hrstd="t" o:hr="t" fillcolor="#a0a0a0" stroked="f"/>
        </w:pict>
      </w:r>
    </w:p>
    <w:p w14:paraId="45392CF7" w14:textId="77777777" w:rsidR="006670E2" w:rsidRPr="006670E2" w:rsidRDefault="006670E2" w:rsidP="006670E2">
      <w:pPr>
        <w:tabs>
          <w:tab w:val="left" w:pos="1284"/>
        </w:tabs>
        <w:rPr>
          <w:b/>
          <w:bCs/>
        </w:rPr>
      </w:pPr>
      <w:r w:rsidRPr="006670E2">
        <w:rPr>
          <w:b/>
          <w:bCs/>
        </w:rPr>
        <w:t>Analytics Dashboard</w:t>
      </w:r>
    </w:p>
    <w:p w14:paraId="3D7ED65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KPI cards</w:t>
      </w:r>
    </w:p>
    <w:p w14:paraId="45F1ED4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Charts</w:t>
      </w:r>
    </w:p>
    <w:p w14:paraId="6D286135"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Reports</w:t>
      </w:r>
    </w:p>
    <w:p w14:paraId="412612B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Filters</w:t>
      </w:r>
    </w:p>
    <w:p w14:paraId="6CA9801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Export</w:t>
      </w:r>
    </w:p>
    <w:p w14:paraId="3DA43C1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Historical analytics</w:t>
      </w:r>
    </w:p>
    <w:p w14:paraId="60A10AC0" w14:textId="77777777" w:rsidR="006670E2" w:rsidRPr="006670E2" w:rsidRDefault="006670E2" w:rsidP="006670E2">
      <w:pPr>
        <w:tabs>
          <w:tab w:val="left" w:pos="1284"/>
        </w:tabs>
      </w:pPr>
      <w:r w:rsidRPr="006670E2">
        <w:pict w14:anchorId="6516AD10">
          <v:rect id="_x0000_i17400" style="width:0;height:1.5pt" o:hralign="center" o:hrstd="t" o:hr="t" fillcolor="#a0a0a0" stroked="f"/>
        </w:pict>
      </w:r>
    </w:p>
    <w:p w14:paraId="1D2658E5" w14:textId="77777777" w:rsidR="006670E2" w:rsidRPr="006670E2" w:rsidRDefault="006670E2" w:rsidP="006670E2">
      <w:pPr>
        <w:tabs>
          <w:tab w:val="left" w:pos="1284"/>
        </w:tabs>
        <w:rPr>
          <w:b/>
          <w:bCs/>
        </w:rPr>
      </w:pPr>
      <w:r w:rsidRPr="006670E2">
        <w:rPr>
          <w:b/>
          <w:bCs/>
        </w:rPr>
        <w:t>136. Backend Completion Checklist</w:t>
      </w:r>
    </w:p>
    <w:p w14:paraId="632D074E" w14:textId="77777777" w:rsidR="006670E2" w:rsidRPr="006670E2" w:rsidRDefault="006670E2" w:rsidP="006670E2">
      <w:pPr>
        <w:tabs>
          <w:tab w:val="left" w:pos="1284"/>
        </w:tabs>
      </w:pPr>
      <w:r w:rsidRPr="006670E2">
        <w:t>Verify:</w:t>
      </w:r>
    </w:p>
    <w:p w14:paraId="517E2B6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Authentication APIs</w:t>
      </w:r>
    </w:p>
    <w:p w14:paraId="7054EA9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Fleet APIs</w:t>
      </w:r>
    </w:p>
    <w:p w14:paraId="04B93FB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Route APIs</w:t>
      </w:r>
    </w:p>
    <w:p w14:paraId="51CED9DA"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Delivery APIs</w:t>
      </w:r>
    </w:p>
    <w:p w14:paraId="07884FC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Analytics APIs</w:t>
      </w:r>
    </w:p>
    <w:p w14:paraId="13690EA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Validation middleware</w:t>
      </w:r>
    </w:p>
    <w:p w14:paraId="406437E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Error handling</w:t>
      </w:r>
    </w:p>
    <w:p w14:paraId="5FC219F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Repository pattern</w:t>
      </w:r>
    </w:p>
    <w:p w14:paraId="346C2D7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Business logic</w:t>
      </w:r>
    </w:p>
    <w:p w14:paraId="351A1D2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JWT middleware</w:t>
      </w:r>
    </w:p>
    <w:p w14:paraId="45DD4DF7" w14:textId="77777777" w:rsidR="006670E2" w:rsidRPr="006670E2" w:rsidRDefault="006670E2" w:rsidP="006670E2">
      <w:pPr>
        <w:tabs>
          <w:tab w:val="left" w:pos="1284"/>
        </w:tabs>
      </w:pPr>
      <w:r w:rsidRPr="006670E2">
        <w:pict w14:anchorId="31FA22EB">
          <v:rect id="_x0000_i17401" style="width:0;height:1.5pt" o:hralign="center" o:hrstd="t" o:hr="t" fillcolor="#a0a0a0" stroked="f"/>
        </w:pict>
      </w:r>
    </w:p>
    <w:p w14:paraId="5604CCAE" w14:textId="77777777" w:rsidR="006670E2" w:rsidRPr="006670E2" w:rsidRDefault="006670E2" w:rsidP="006670E2">
      <w:pPr>
        <w:tabs>
          <w:tab w:val="left" w:pos="1284"/>
        </w:tabs>
        <w:rPr>
          <w:b/>
          <w:bCs/>
        </w:rPr>
      </w:pPr>
      <w:r w:rsidRPr="006670E2">
        <w:rPr>
          <w:b/>
          <w:bCs/>
        </w:rPr>
        <w:t>137. Database Checklist</w:t>
      </w:r>
    </w:p>
    <w:p w14:paraId="112D01C9" w14:textId="77777777" w:rsidR="006670E2" w:rsidRPr="006670E2" w:rsidRDefault="006670E2" w:rsidP="006670E2">
      <w:pPr>
        <w:tabs>
          <w:tab w:val="left" w:pos="1284"/>
        </w:tabs>
      </w:pPr>
      <w:r w:rsidRPr="006670E2">
        <w:t>Verify:</w:t>
      </w:r>
    </w:p>
    <w:p w14:paraId="06AA35F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MongoDB connected</w:t>
      </w:r>
    </w:p>
    <w:p w14:paraId="4AE421B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Collections created</w:t>
      </w:r>
    </w:p>
    <w:p w14:paraId="2CED2D3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Relationships verified</w:t>
      </w:r>
    </w:p>
    <w:p w14:paraId="21EB5285" w14:textId="77777777" w:rsidR="006670E2" w:rsidRPr="006670E2" w:rsidRDefault="006670E2" w:rsidP="006670E2">
      <w:pPr>
        <w:tabs>
          <w:tab w:val="left" w:pos="1284"/>
        </w:tabs>
      </w:pPr>
      <w:r w:rsidRPr="006670E2">
        <w:rPr>
          <w:rFonts w:ascii="Segoe UI Symbol" w:hAnsi="Segoe UI Symbol" w:cs="Segoe UI Symbol"/>
        </w:rPr>
        <w:lastRenderedPageBreak/>
        <w:t>☐</w:t>
      </w:r>
      <w:r w:rsidRPr="006670E2">
        <w:t xml:space="preserve"> Indexes created</w:t>
      </w:r>
    </w:p>
    <w:p w14:paraId="5BC9881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CRUD working</w:t>
      </w:r>
    </w:p>
    <w:p w14:paraId="5D77AB8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References validated</w:t>
      </w:r>
    </w:p>
    <w:p w14:paraId="52FC68E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No duplicate data</w:t>
      </w:r>
    </w:p>
    <w:p w14:paraId="38525B3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Analytics collections working</w:t>
      </w:r>
    </w:p>
    <w:p w14:paraId="4A81FDE9" w14:textId="77777777" w:rsidR="006670E2" w:rsidRPr="006670E2" w:rsidRDefault="006670E2" w:rsidP="006670E2">
      <w:pPr>
        <w:tabs>
          <w:tab w:val="left" w:pos="1284"/>
        </w:tabs>
      </w:pPr>
      <w:r w:rsidRPr="006670E2">
        <w:pict w14:anchorId="641A5E9F">
          <v:rect id="_x0000_i17402" style="width:0;height:1.5pt" o:hralign="center" o:hrstd="t" o:hr="t" fillcolor="#a0a0a0" stroked="f"/>
        </w:pict>
      </w:r>
    </w:p>
    <w:p w14:paraId="77F69E92" w14:textId="77777777" w:rsidR="006670E2" w:rsidRPr="006670E2" w:rsidRDefault="006670E2" w:rsidP="006670E2">
      <w:pPr>
        <w:tabs>
          <w:tab w:val="left" w:pos="1284"/>
        </w:tabs>
        <w:rPr>
          <w:b/>
          <w:bCs/>
        </w:rPr>
      </w:pPr>
      <w:r w:rsidRPr="006670E2">
        <w:rPr>
          <w:b/>
          <w:bCs/>
        </w:rPr>
        <w:t>138. Authentication Checklist</w:t>
      </w:r>
    </w:p>
    <w:p w14:paraId="4B2E3974" w14:textId="77777777" w:rsidR="006670E2" w:rsidRPr="006670E2" w:rsidRDefault="006670E2" w:rsidP="006670E2">
      <w:pPr>
        <w:tabs>
          <w:tab w:val="left" w:pos="1284"/>
        </w:tabs>
      </w:pPr>
      <w:r w:rsidRPr="006670E2">
        <w:t>Verify:</w:t>
      </w:r>
    </w:p>
    <w:p w14:paraId="475EFF1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Login</w:t>
      </w:r>
    </w:p>
    <w:p w14:paraId="226C068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Logout</w:t>
      </w:r>
    </w:p>
    <w:p w14:paraId="2543D465"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JWT generation</w:t>
      </w:r>
    </w:p>
    <w:p w14:paraId="3637EEA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JWT verification</w:t>
      </w:r>
    </w:p>
    <w:p w14:paraId="1ACA31F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Password hashing</w:t>
      </w:r>
    </w:p>
    <w:p w14:paraId="59EC83C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Protected routes</w:t>
      </w:r>
    </w:p>
    <w:p w14:paraId="61889DC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RBAC implemented</w:t>
      </w:r>
    </w:p>
    <w:p w14:paraId="511A648A"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Unauthorized access blocked</w:t>
      </w:r>
    </w:p>
    <w:p w14:paraId="7C8FDC45" w14:textId="77777777" w:rsidR="006670E2" w:rsidRPr="006670E2" w:rsidRDefault="006670E2" w:rsidP="006670E2">
      <w:pPr>
        <w:tabs>
          <w:tab w:val="left" w:pos="1284"/>
        </w:tabs>
      </w:pPr>
      <w:r w:rsidRPr="006670E2">
        <w:pict w14:anchorId="62ACDE04">
          <v:rect id="_x0000_i17403" style="width:0;height:1.5pt" o:hralign="center" o:hrstd="t" o:hr="t" fillcolor="#a0a0a0" stroked="f"/>
        </w:pict>
      </w:r>
    </w:p>
    <w:p w14:paraId="3602309D" w14:textId="77777777" w:rsidR="006670E2" w:rsidRPr="006670E2" w:rsidRDefault="006670E2" w:rsidP="006670E2">
      <w:pPr>
        <w:tabs>
          <w:tab w:val="left" w:pos="1284"/>
        </w:tabs>
        <w:rPr>
          <w:b/>
          <w:bCs/>
        </w:rPr>
      </w:pPr>
      <w:r w:rsidRPr="006670E2">
        <w:rPr>
          <w:b/>
          <w:bCs/>
        </w:rPr>
        <w:t>139. REST API Checklist</w:t>
      </w:r>
    </w:p>
    <w:p w14:paraId="0D0FC018" w14:textId="77777777" w:rsidR="006670E2" w:rsidRPr="006670E2" w:rsidRDefault="006670E2" w:rsidP="006670E2">
      <w:pPr>
        <w:tabs>
          <w:tab w:val="left" w:pos="1284"/>
        </w:tabs>
      </w:pPr>
      <w:r w:rsidRPr="006670E2">
        <w:t>Verify:</w:t>
      </w:r>
    </w:p>
    <w:p w14:paraId="30491004"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GET endpoints</w:t>
      </w:r>
    </w:p>
    <w:p w14:paraId="7DF8453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POST endpoints</w:t>
      </w:r>
    </w:p>
    <w:p w14:paraId="3885228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PUT endpoints</w:t>
      </w:r>
    </w:p>
    <w:p w14:paraId="668B82EA"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PATCH endpoints</w:t>
      </w:r>
    </w:p>
    <w:p w14:paraId="112A495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DELETE endpoints</w:t>
      </w:r>
    </w:p>
    <w:p w14:paraId="1E4C4B8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Pagination</w:t>
      </w:r>
    </w:p>
    <w:p w14:paraId="6FFA210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Filtering</w:t>
      </w:r>
    </w:p>
    <w:p w14:paraId="69D10E95"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Sorting</w:t>
      </w:r>
    </w:p>
    <w:p w14:paraId="142967A3"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Standard responses</w:t>
      </w:r>
    </w:p>
    <w:p w14:paraId="1379953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HTTP status codes</w:t>
      </w:r>
    </w:p>
    <w:p w14:paraId="3A5DE68D" w14:textId="77777777" w:rsidR="006670E2" w:rsidRPr="006670E2" w:rsidRDefault="006670E2" w:rsidP="006670E2">
      <w:pPr>
        <w:tabs>
          <w:tab w:val="left" w:pos="1284"/>
        </w:tabs>
      </w:pPr>
      <w:r w:rsidRPr="006670E2">
        <w:lastRenderedPageBreak/>
        <w:pict w14:anchorId="1CCE1AA5">
          <v:rect id="_x0000_i17404" style="width:0;height:1.5pt" o:hralign="center" o:hrstd="t" o:hr="t" fillcolor="#a0a0a0" stroked="f"/>
        </w:pict>
      </w:r>
    </w:p>
    <w:p w14:paraId="3F626FF6" w14:textId="77777777" w:rsidR="006670E2" w:rsidRPr="006670E2" w:rsidRDefault="006670E2" w:rsidP="006670E2">
      <w:pPr>
        <w:tabs>
          <w:tab w:val="left" w:pos="1284"/>
        </w:tabs>
        <w:rPr>
          <w:b/>
          <w:bCs/>
        </w:rPr>
      </w:pPr>
      <w:r w:rsidRPr="006670E2">
        <w:rPr>
          <w:b/>
          <w:bCs/>
        </w:rPr>
        <w:t>140. DSA Verification Checklist</w:t>
      </w:r>
    </w:p>
    <w:p w14:paraId="3E6E07CF" w14:textId="77777777" w:rsidR="006670E2" w:rsidRPr="006670E2" w:rsidRDefault="006670E2" w:rsidP="006670E2">
      <w:pPr>
        <w:tabs>
          <w:tab w:val="left" w:pos="1284"/>
        </w:tabs>
        <w:rPr>
          <w:b/>
          <w:bCs/>
        </w:rPr>
      </w:pPr>
      <w:r w:rsidRPr="006670E2">
        <w:rPr>
          <w:b/>
          <w:bCs/>
        </w:rPr>
        <w:t>Fleet</w:t>
      </w:r>
    </w:p>
    <w:p w14:paraId="1E2E691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Arrays</w:t>
      </w:r>
    </w:p>
    <w:p w14:paraId="758174F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Linear Search</w:t>
      </w:r>
    </w:p>
    <w:p w14:paraId="0271D02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Binary Search</w:t>
      </w:r>
    </w:p>
    <w:p w14:paraId="634B0B2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Merge Sort</w:t>
      </w:r>
    </w:p>
    <w:p w14:paraId="50F7F71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Quick Sort</w:t>
      </w:r>
    </w:p>
    <w:p w14:paraId="53CE297B" w14:textId="77777777" w:rsidR="006670E2" w:rsidRPr="006670E2" w:rsidRDefault="006670E2" w:rsidP="006670E2">
      <w:pPr>
        <w:tabs>
          <w:tab w:val="left" w:pos="1284"/>
        </w:tabs>
      </w:pPr>
      <w:r w:rsidRPr="006670E2">
        <w:pict w14:anchorId="29E0E197">
          <v:rect id="_x0000_i17405" style="width:0;height:1.5pt" o:hralign="center" o:hrstd="t" o:hr="t" fillcolor="#a0a0a0" stroked="f"/>
        </w:pict>
      </w:r>
    </w:p>
    <w:p w14:paraId="271A3983" w14:textId="77777777" w:rsidR="006670E2" w:rsidRPr="006670E2" w:rsidRDefault="006670E2" w:rsidP="006670E2">
      <w:pPr>
        <w:tabs>
          <w:tab w:val="left" w:pos="1284"/>
        </w:tabs>
        <w:rPr>
          <w:b/>
          <w:bCs/>
        </w:rPr>
      </w:pPr>
      <w:r w:rsidRPr="006670E2">
        <w:rPr>
          <w:b/>
          <w:bCs/>
        </w:rPr>
        <w:t>Route</w:t>
      </w:r>
    </w:p>
    <w:p w14:paraId="341D2AA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Graph</w:t>
      </w:r>
    </w:p>
    <w:p w14:paraId="5DFA679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BFS</w:t>
      </w:r>
    </w:p>
    <w:p w14:paraId="6A64EFA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Dijkstra</w:t>
      </w:r>
    </w:p>
    <w:p w14:paraId="3D4AFE23" w14:textId="77777777" w:rsidR="006670E2" w:rsidRPr="006670E2" w:rsidRDefault="006670E2" w:rsidP="006670E2">
      <w:pPr>
        <w:tabs>
          <w:tab w:val="left" w:pos="1284"/>
        </w:tabs>
      </w:pPr>
      <w:r w:rsidRPr="006670E2">
        <w:pict w14:anchorId="333B39CB">
          <v:rect id="_x0000_i17406" style="width:0;height:1.5pt" o:hralign="center" o:hrstd="t" o:hr="t" fillcolor="#a0a0a0" stroked="f"/>
        </w:pict>
      </w:r>
    </w:p>
    <w:p w14:paraId="01045318" w14:textId="77777777" w:rsidR="006670E2" w:rsidRPr="006670E2" w:rsidRDefault="006670E2" w:rsidP="006670E2">
      <w:pPr>
        <w:tabs>
          <w:tab w:val="left" w:pos="1284"/>
        </w:tabs>
        <w:rPr>
          <w:b/>
          <w:bCs/>
        </w:rPr>
      </w:pPr>
      <w:r w:rsidRPr="006670E2">
        <w:rPr>
          <w:b/>
          <w:bCs/>
        </w:rPr>
        <w:t>Delivery</w:t>
      </w:r>
    </w:p>
    <w:p w14:paraId="1DF4730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Queue</w:t>
      </w:r>
    </w:p>
    <w:p w14:paraId="45EE571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Priority Queue</w:t>
      </w:r>
    </w:p>
    <w:p w14:paraId="639020DA" w14:textId="77777777" w:rsidR="006670E2" w:rsidRPr="006670E2" w:rsidRDefault="006670E2" w:rsidP="006670E2">
      <w:pPr>
        <w:tabs>
          <w:tab w:val="left" w:pos="1284"/>
        </w:tabs>
      </w:pPr>
      <w:r w:rsidRPr="006670E2">
        <w:pict w14:anchorId="0224F5B8">
          <v:rect id="_x0000_i17407" style="width:0;height:1.5pt" o:hralign="center" o:hrstd="t" o:hr="t" fillcolor="#a0a0a0" stroked="f"/>
        </w:pict>
      </w:r>
    </w:p>
    <w:p w14:paraId="2B49275C" w14:textId="77777777" w:rsidR="006670E2" w:rsidRPr="006670E2" w:rsidRDefault="006670E2" w:rsidP="006670E2">
      <w:pPr>
        <w:tabs>
          <w:tab w:val="left" w:pos="1284"/>
        </w:tabs>
        <w:rPr>
          <w:b/>
          <w:bCs/>
        </w:rPr>
      </w:pPr>
      <w:r w:rsidRPr="006670E2">
        <w:rPr>
          <w:b/>
          <w:bCs/>
        </w:rPr>
        <w:t>Analytics</w:t>
      </w:r>
    </w:p>
    <w:p w14:paraId="3077B7E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Arrays</w:t>
      </w:r>
    </w:p>
    <w:p w14:paraId="7BD8188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Hash Maps</w:t>
      </w:r>
    </w:p>
    <w:p w14:paraId="2C32B31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Merge Sort</w:t>
      </w:r>
    </w:p>
    <w:p w14:paraId="300C3E9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Quick Sort</w:t>
      </w:r>
    </w:p>
    <w:p w14:paraId="60C8D44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Prefix Sum</w:t>
      </w:r>
    </w:p>
    <w:p w14:paraId="1385A4C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Aggregation Algorithms</w:t>
      </w:r>
    </w:p>
    <w:p w14:paraId="09103EF7" w14:textId="77777777" w:rsidR="006670E2" w:rsidRPr="006670E2" w:rsidRDefault="006670E2" w:rsidP="006670E2">
      <w:pPr>
        <w:tabs>
          <w:tab w:val="left" w:pos="1284"/>
        </w:tabs>
      </w:pPr>
      <w:r w:rsidRPr="006670E2">
        <w:pict w14:anchorId="5EF34692">
          <v:rect id="_x0000_i17408" style="width:0;height:1.5pt" o:hralign="center" o:hrstd="t" o:hr="t" fillcolor="#a0a0a0" stroked="f"/>
        </w:pict>
      </w:r>
    </w:p>
    <w:p w14:paraId="4F4C522F" w14:textId="77777777" w:rsidR="006670E2" w:rsidRPr="006670E2" w:rsidRDefault="006670E2" w:rsidP="006670E2">
      <w:pPr>
        <w:tabs>
          <w:tab w:val="left" w:pos="1284"/>
        </w:tabs>
        <w:rPr>
          <w:b/>
          <w:bCs/>
        </w:rPr>
      </w:pPr>
      <w:r w:rsidRPr="006670E2">
        <w:rPr>
          <w:b/>
          <w:bCs/>
        </w:rPr>
        <w:t>141. UI &amp; UX Checklist</w:t>
      </w:r>
    </w:p>
    <w:p w14:paraId="3DF9C7B7" w14:textId="77777777" w:rsidR="006670E2" w:rsidRPr="006670E2" w:rsidRDefault="006670E2" w:rsidP="006670E2">
      <w:pPr>
        <w:tabs>
          <w:tab w:val="left" w:pos="1284"/>
        </w:tabs>
      </w:pPr>
      <w:r w:rsidRPr="006670E2">
        <w:t>Verify:</w:t>
      </w:r>
    </w:p>
    <w:p w14:paraId="326F8DE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Shared sidebar</w:t>
      </w:r>
    </w:p>
    <w:p w14:paraId="7CA28E6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Shared header</w:t>
      </w:r>
    </w:p>
    <w:p w14:paraId="033E294A" w14:textId="77777777" w:rsidR="006670E2" w:rsidRPr="006670E2" w:rsidRDefault="006670E2" w:rsidP="006670E2">
      <w:pPr>
        <w:tabs>
          <w:tab w:val="left" w:pos="1284"/>
        </w:tabs>
      </w:pPr>
      <w:r w:rsidRPr="006670E2">
        <w:rPr>
          <w:rFonts w:ascii="Segoe UI Symbol" w:hAnsi="Segoe UI Symbol" w:cs="Segoe UI Symbol"/>
        </w:rPr>
        <w:lastRenderedPageBreak/>
        <w:t>☐</w:t>
      </w:r>
      <w:r w:rsidRPr="006670E2">
        <w:t xml:space="preserve"> Responsive design</w:t>
      </w:r>
    </w:p>
    <w:p w14:paraId="02C2B8F4"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Purple analytics theme</w:t>
      </w:r>
    </w:p>
    <w:p w14:paraId="033E1D8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Green route module</w:t>
      </w:r>
    </w:p>
    <w:p w14:paraId="0100311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Blue dashboard theme</w:t>
      </w:r>
    </w:p>
    <w:p w14:paraId="7F68ECA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Orange delivery theme</w:t>
      </w:r>
    </w:p>
    <w:p w14:paraId="774BD8D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Consistent typography</w:t>
      </w:r>
    </w:p>
    <w:p w14:paraId="33CAF94A"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Proper spacing</w:t>
      </w:r>
    </w:p>
    <w:p w14:paraId="0CCA5A7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Card hierarchy maintained</w:t>
      </w:r>
    </w:p>
    <w:p w14:paraId="49FE0F47" w14:textId="77777777" w:rsidR="006670E2" w:rsidRPr="006670E2" w:rsidRDefault="006670E2" w:rsidP="006670E2">
      <w:pPr>
        <w:tabs>
          <w:tab w:val="left" w:pos="1284"/>
        </w:tabs>
      </w:pPr>
      <w:r w:rsidRPr="006670E2">
        <w:pict w14:anchorId="35E727C2">
          <v:rect id="_x0000_i17409" style="width:0;height:1.5pt" o:hralign="center" o:hrstd="t" o:hr="t" fillcolor="#a0a0a0" stroked="f"/>
        </w:pict>
      </w:r>
    </w:p>
    <w:p w14:paraId="329CF488" w14:textId="77777777" w:rsidR="006670E2" w:rsidRPr="006670E2" w:rsidRDefault="006670E2" w:rsidP="006670E2">
      <w:pPr>
        <w:tabs>
          <w:tab w:val="left" w:pos="1284"/>
        </w:tabs>
        <w:rPr>
          <w:b/>
          <w:bCs/>
        </w:rPr>
      </w:pPr>
      <w:r w:rsidRPr="006670E2">
        <w:rPr>
          <w:b/>
          <w:bCs/>
        </w:rPr>
        <w:t>142. Performance Checklist</w:t>
      </w:r>
    </w:p>
    <w:p w14:paraId="4A5DC1CC" w14:textId="77777777" w:rsidR="006670E2" w:rsidRPr="006670E2" w:rsidRDefault="006670E2" w:rsidP="006670E2">
      <w:pPr>
        <w:tabs>
          <w:tab w:val="left" w:pos="1284"/>
        </w:tabs>
      </w:pPr>
      <w:r w:rsidRPr="006670E2">
        <w:t>Verify:</w:t>
      </w:r>
    </w:p>
    <w:p w14:paraId="09E09863"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Fast dashboard loading</w:t>
      </w:r>
    </w:p>
    <w:p w14:paraId="0842C95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Optimized API responses</w:t>
      </w:r>
    </w:p>
    <w:p w14:paraId="0531B02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Indexed database queries</w:t>
      </w:r>
    </w:p>
    <w:p w14:paraId="5E3F4A1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Minimal re-renders</w:t>
      </w:r>
    </w:p>
    <w:p w14:paraId="3D0B301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Lazy-loaded modules (where applicable)</w:t>
      </w:r>
    </w:p>
    <w:p w14:paraId="714108B2"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Optimized bundle size</w:t>
      </w:r>
    </w:p>
    <w:p w14:paraId="66F777CB" w14:textId="77777777" w:rsidR="006670E2" w:rsidRPr="006670E2" w:rsidRDefault="006670E2" w:rsidP="006670E2">
      <w:pPr>
        <w:tabs>
          <w:tab w:val="left" w:pos="1284"/>
        </w:tabs>
      </w:pPr>
      <w:r w:rsidRPr="006670E2">
        <w:pict w14:anchorId="7FED0A59">
          <v:rect id="_x0000_i17410" style="width:0;height:1.5pt" o:hralign="center" o:hrstd="t" o:hr="t" fillcolor="#a0a0a0" stroked="f"/>
        </w:pict>
      </w:r>
    </w:p>
    <w:p w14:paraId="3EBB8C93" w14:textId="77777777" w:rsidR="006670E2" w:rsidRPr="006670E2" w:rsidRDefault="006670E2" w:rsidP="006670E2">
      <w:pPr>
        <w:tabs>
          <w:tab w:val="left" w:pos="1284"/>
        </w:tabs>
        <w:rPr>
          <w:b/>
          <w:bCs/>
        </w:rPr>
      </w:pPr>
      <w:r w:rsidRPr="006670E2">
        <w:rPr>
          <w:b/>
          <w:bCs/>
        </w:rPr>
        <w:t>143. Security Checklist</w:t>
      </w:r>
    </w:p>
    <w:p w14:paraId="3C0CB779" w14:textId="77777777" w:rsidR="006670E2" w:rsidRPr="006670E2" w:rsidRDefault="006670E2" w:rsidP="006670E2">
      <w:pPr>
        <w:tabs>
          <w:tab w:val="left" w:pos="1284"/>
        </w:tabs>
      </w:pPr>
      <w:r w:rsidRPr="006670E2">
        <w:t>Verify:</w:t>
      </w:r>
    </w:p>
    <w:p w14:paraId="4EE76F2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JWT authentication</w:t>
      </w:r>
    </w:p>
    <w:p w14:paraId="1FA00EFA"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bcrypt hashing</w:t>
      </w:r>
    </w:p>
    <w:p w14:paraId="5A6B3E32"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Validation middleware</w:t>
      </w:r>
    </w:p>
    <w:p w14:paraId="5F3DF8E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Secure environment variables</w:t>
      </w:r>
    </w:p>
    <w:p w14:paraId="67828F9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Protected APIs</w:t>
      </w:r>
    </w:p>
    <w:p w14:paraId="16CC1769"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RBAC</w:t>
      </w:r>
    </w:p>
    <w:p w14:paraId="2EAAD26A"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Secure error handling</w:t>
      </w:r>
    </w:p>
    <w:p w14:paraId="6A56F9F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No sensitive data exposed</w:t>
      </w:r>
    </w:p>
    <w:p w14:paraId="25C10B58" w14:textId="77777777" w:rsidR="006670E2" w:rsidRPr="006670E2" w:rsidRDefault="006670E2" w:rsidP="006670E2">
      <w:pPr>
        <w:tabs>
          <w:tab w:val="left" w:pos="1284"/>
        </w:tabs>
      </w:pPr>
      <w:r w:rsidRPr="006670E2">
        <w:pict w14:anchorId="43B30679">
          <v:rect id="_x0000_i17411" style="width:0;height:1.5pt" o:hralign="center" o:hrstd="t" o:hr="t" fillcolor="#a0a0a0" stroked="f"/>
        </w:pict>
      </w:r>
    </w:p>
    <w:p w14:paraId="79DCFDCA" w14:textId="77777777" w:rsidR="006670E2" w:rsidRPr="006670E2" w:rsidRDefault="006670E2" w:rsidP="006670E2">
      <w:pPr>
        <w:tabs>
          <w:tab w:val="left" w:pos="1284"/>
        </w:tabs>
        <w:rPr>
          <w:b/>
          <w:bCs/>
        </w:rPr>
      </w:pPr>
      <w:r w:rsidRPr="006670E2">
        <w:rPr>
          <w:b/>
          <w:bCs/>
        </w:rPr>
        <w:lastRenderedPageBreak/>
        <w:t>144. Documentation Checklist</w:t>
      </w:r>
    </w:p>
    <w:p w14:paraId="2E0131E2" w14:textId="77777777" w:rsidR="006670E2" w:rsidRPr="006670E2" w:rsidRDefault="006670E2" w:rsidP="006670E2">
      <w:pPr>
        <w:tabs>
          <w:tab w:val="left" w:pos="1284"/>
        </w:tabs>
      </w:pPr>
      <w:r w:rsidRPr="006670E2">
        <w:t>Verify all documentation volumes.</w:t>
      </w:r>
    </w:p>
    <w:p w14:paraId="7EE37C8C" w14:textId="77777777" w:rsidR="006670E2" w:rsidRPr="006670E2" w:rsidRDefault="006670E2" w:rsidP="006670E2">
      <w:pPr>
        <w:tabs>
          <w:tab w:val="left" w:pos="1284"/>
        </w:tabs>
        <w:rPr>
          <w:lang w:val="it-IT"/>
        </w:rPr>
      </w:pPr>
      <w:r w:rsidRPr="006670E2">
        <w:rPr>
          <w:lang w:val="it-IT"/>
        </w:rPr>
        <w:t>Volume 1</w:t>
      </w:r>
    </w:p>
    <w:p w14:paraId="782DF1B4" w14:textId="77777777" w:rsidR="006670E2" w:rsidRPr="006670E2" w:rsidRDefault="006670E2" w:rsidP="006670E2">
      <w:pPr>
        <w:tabs>
          <w:tab w:val="left" w:pos="1284"/>
        </w:tabs>
        <w:rPr>
          <w:lang w:val="it-IT"/>
        </w:rPr>
      </w:pPr>
    </w:p>
    <w:p w14:paraId="159E877F" w14:textId="77777777" w:rsidR="006670E2" w:rsidRPr="006670E2" w:rsidRDefault="006670E2" w:rsidP="006670E2">
      <w:pPr>
        <w:tabs>
          <w:tab w:val="left" w:pos="1284"/>
        </w:tabs>
        <w:rPr>
          <w:lang w:val="it-IT"/>
        </w:rPr>
      </w:pPr>
      <w:r w:rsidRPr="006670E2">
        <w:rPr>
          <w:rFonts w:ascii="Segoe UI Symbol" w:hAnsi="Segoe UI Symbol" w:cs="Segoe UI Symbol"/>
          <w:lang w:val="it-IT"/>
        </w:rPr>
        <w:t>☑</w:t>
      </w:r>
    </w:p>
    <w:p w14:paraId="7DC0C569" w14:textId="77777777" w:rsidR="006670E2" w:rsidRPr="006670E2" w:rsidRDefault="006670E2" w:rsidP="006670E2">
      <w:pPr>
        <w:tabs>
          <w:tab w:val="left" w:pos="1284"/>
        </w:tabs>
        <w:rPr>
          <w:lang w:val="it-IT"/>
        </w:rPr>
      </w:pPr>
    </w:p>
    <w:p w14:paraId="676248C6" w14:textId="77777777" w:rsidR="006670E2" w:rsidRPr="006670E2" w:rsidRDefault="006670E2" w:rsidP="006670E2">
      <w:pPr>
        <w:tabs>
          <w:tab w:val="left" w:pos="1284"/>
        </w:tabs>
        <w:rPr>
          <w:lang w:val="it-IT"/>
        </w:rPr>
      </w:pPr>
      <w:r w:rsidRPr="006670E2">
        <w:rPr>
          <w:lang w:val="it-IT"/>
        </w:rPr>
        <w:t>Volume 2</w:t>
      </w:r>
    </w:p>
    <w:p w14:paraId="408EC90B" w14:textId="77777777" w:rsidR="006670E2" w:rsidRPr="006670E2" w:rsidRDefault="006670E2" w:rsidP="006670E2">
      <w:pPr>
        <w:tabs>
          <w:tab w:val="left" w:pos="1284"/>
        </w:tabs>
        <w:rPr>
          <w:lang w:val="it-IT"/>
        </w:rPr>
      </w:pPr>
    </w:p>
    <w:p w14:paraId="40C3812A" w14:textId="77777777" w:rsidR="006670E2" w:rsidRPr="006670E2" w:rsidRDefault="006670E2" w:rsidP="006670E2">
      <w:pPr>
        <w:tabs>
          <w:tab w:val="left" w:pos="1284"/>
        </w:tabs>
        <w:rPr>
          <w:lang w:val="it-IT"/>
        </w:rPr>
      </w:pPr>
      <w:r w:rsidRPr="006670E2">
        <w:rPr>
          <w:rFonts w:ascii="Segoe UI Symbol" w:hAnsi="Segoe UI Symbol" w:cs="Segoe UI Symbol"/>
          <w:lang w:val="it-IT"/>
        </w:rPr>
        <w:t>☑</w:t>
      </w:r>
    </w:p>
    <w:p w14:paraId="273EFDC1" w14:textId="77777777" w:rsidR="006670E2" w:rsidRPr="006670E2" w:rsidRDefault="006670E2" w:rsidP="006670E2">
      <w:pPr>
        <w:tabs>
          <w:tab w:val="left" w:pos="1284"/>
        </w:tabs>
        <w:rPr>
          <w:lang w:val="it-IT"/>
        </w:rPr>
      </w:pPr>
    </w:p>
    <w:p w14:paraId="36999241" w14:textId="77777777" w:rsidR="006670E2" w:rsidRPr="006670E2" w:rsidRDefault="006670E2" w:rsidP="006670E2">
      <w:pPr>
        <w:tabs>
          <w:tab w:val="left" w:pos="1284"/>
        </w:tabs>
        <w:rPr>
          <w:lang w:val="it-IT"/>
        </w:rPr>
      </w:pPr>
      <w:r w:rsidRPr="006670E2">
        <w:rPr>
          <w:lang w:val="it-IT"/>
        </w:rPr>
        <w:t>Volume 3</w:t>
      </w:r>
    </w:p>
    <w:p w14:paraId="3C8CA9D8" w14:textId="77777777" w:rsidR="006670E2" w:rsidRPr="006670E2" w:rsidRDefault="006670E2" w:rsidP="006670E2">
      <w:pPr>
        <w:tabs>
          <w:tab w:val="left" w:pos="1284"/>
        </w:tabs>
        <w:rPr>
          <w:lang w:val="it-IT"/>
        </w:rPr>
      </w:pPr>
    </w:p>
    <w:p w14:paraId="7B5CA253" w14:textId="77777777" w:rsidR="006670E2" w:rsidRPr="006670E2" w:rsidRDefault="006670E2" w:rsidP="006670E2">
      <w:pPr>
        <w:tabs>
          <w:tab w:val="left" w:pos="1284"/>
        </w:tabs>
        <w:rPr>
          <w:lang w:val="it-IT"/>
        </w:rPr>
      </w:pPr>
      <w:r w:rsidRPr="006670E2">
        <w:rPr>
          <w:rFonts w:ascii="Segoe UI Symbol" w:hAnsi="Segoe UI Symbol" w:cs="Segoe UI Symbol"/>
          <w:lang w:val="it-IT"/>
        </w:rPr>
        <w:t>☑</w:t>
      </w:r>
    </w:p>
    <w:p w14:paraId="2BCC48B5" w14:textId="77777777" w:rsidR="006670E2" w:rsidRPr="006670E2" w:rsidRDefault="006670E2" w:rsidP="006670E2">
      <w:pPr>
        <w:tabs>
          <w:tab w:val="left" w:pos="1284"/>
        </w:tabs>
        <w:rPr>
          <w:lang w:val="it-IT"/>
        </w:rPr>
      </w:pPr>
    </w:p>
    <w:p w14:paraId="570E19A6" w14:textId="77777777" w:rsidR="006670E2" w:rsidRPr="006670E2" w:rsidRDefault="006670E2" w:rsidP="006670E2">
      <w:pPr>
        <w:tabs>
          <w:tab w:val="left" w:pos="1284"/>
        </w:tabs>
        <w:rPr>
          <w:lang w:val="it-IT"/>
        </w:rPr>
      </w:pPr>
      <w:r w:rsidRPr="006670E2">
        <w:rPr>
          <w:lang w:val="it-IT"/>
        </w:rPr>
        <w:t>Volume 4</w:t>
      </w:r>
    </w:p>
    <w:p w14:paraId="52FAE399" w14:textId="77777777" w:rsidR="006670E2" w:rsidRPr="006670E2" w:rsidRDefault="006670E2" w:rsidP="006670E2">
      <w:pPr>
        <w:tabs>
          <w:tab w:val="left" w:pos="1284"/>
        </w:tabs>
        <w:rPr>
          <w:lang w:val="it-IT"/>
        </w:rPr>
      </w:pPr>
    </w:p>
    <w:p w14:paraId="7DFA4CCE" w14:textId="77777777" w:rsidR="006670E2" w:rsidRPr="006670E2" w:rsidRDefault="006670E2" w:rsidP="006670E2">
      <w:pPr>
        <w:tabs>
          <w:tab w:val="left" w:pos="1284"/>
        </w:tabs>
        <w:rPr>
          <w:lang w:val="it-IT"/>
        </w:rPr>
      </w:pPr>
      <w:r w:rsidRPr="006670E2">
        <w:rPr>
          <w:rFonts w:ascii="Segoe UI Symbol" w:hAnsi="Segoe UI Symbol" w:cs="Segoe UI Symbol"/>
          <w:lang w:val="it-IT"/>
        </w:rPr>
        <w:t>☑</w:t>
      </w:r>
    </w:p>
    <w:p w14:paraId="06616E14" w14:textId="77777777" w:rsidR="006670E2" w:rsidRPr="006670E2" w:rsidRDefault="006670E2" w:rsidP="006670E2">
      <w:pPr>
        <w:tabs>
          <w:tab w:val="left" w:pos="1284"/>
        </w:tabs>
        <w:rPr>
          <w:lang w:val="it-IT"/>
        </w:rPr>
      </w:pPr>
    </w:p>
    <w:p w14:paraId="62C8B6D3" w14:textId="77777777" w:rsidR="006670E2" w:rsidRPr="006670E2" w:rsidRDefault="006670E2" w:rsidP="006670E2">
      <w:pPr>
        <w:tabs>
          <w:tab w:val="left" w:pos="1284"/>
        </w:tabs>
        <w:rPr>
          <w:lang w:val="it-IT"/>
        </w:rPr>
      </w:pPr>
      <w:r w:rsidRPr="006670E2">
        <w:rPr>
          <w:lang w:val="it-IT"/>
        </w:rPr>
        <w:t>Volume 5</w:t>
      </w:r>
    </w:p>
    <w:p w14:paraId="491ABA62" w14:textId="77777777" w:rsidR="006670E2" w:rsidRPr="006670E2" w:rsidRDefault="006670E2" w:rsidP="006670E2">
      <w:pPr>
        <w:tabs>
          <w:tab w:val="left" w:pos="1284"/>
        </w:tabs>
        <w:rPr>
          <w:lang w:val="it-IT"/>
        </w:rPr>
      </w:pPr>
    </w:p>
    <w:p w14:paraId="216D1380" w14:textId="77777777" w:rsidR="006670E2" w:rsidRPr="006670E2" w:rsidRDefault="006670E2" w:rsidP="006670E2">
      <w:pPr>
        <w:tabs>
          <w:tab w:val="left" w:pos="1284"/>
        </w:tabs>
      </w:pPr>
      <w:r w:rsidRPr="006670E2">
        <w:rPr>
          <w:rFonts w:ascii="Segoe UI Symbol" w:hAnsi="Segoe UI Symbol" w:cs="Segoe UI Symbol"/>
        </w:rPr>
        <w:t>☑</w:t>
      </w:r>
    </w:p>
    <w:p w14:paraId="7091DD6E" w14:textId="77777777" w:rsidR="006670E2" w:rsidRPr="006670E2" w:rsidRDefault="006670E2" w:rsidP="006670E2">
      <w:pPr>
        <w:tabs>
          <w:tab w:val="left" w:pos="1284"/>
        </w:tabs>
      </w:pPr>
    </w:p>
    <w:p w14:paraId="26E8AD30" w14:textId="77777777" w:rsidR="006670E2" w:rsidRPr="006670E2" w:rsidRDefault="006670E2" w:rsidP="006670E2">
      <w:pPr>
        <w:tabs>
          <w:tab w:val="left" w:pos="1284"/>
        </w:tabs>
      </w:pPr>
      <w:r w:rsidRPr="006670E2">
        <w:t>Volume 6</w:t>
      </w:r>
    </w:p>
    <w:p w14:paraId="4748D764" w14:textId="77777777" w:rsidR="006670E2" w:rsidRPr="006670E2" w:rsidRDefault="006670E2" w:rsidP="006670E2">
      <w:pPr>
        <w:tabs>
          <w:tab w:val="left" w:pos="1284"/>
        </w:tabs>
      </w:pPr>
    </w:p>
    <w:p w14:paraId="507BDFB5" w14:textId="77777777" w:rsidR="006670E2" w:rsidRPr="006670E2" w:rsidRDefault="006670E2" w:rsidP="006670E2">
      <w:pPr>
        <w:tabs>
          <w:tab w:val="left" w:pos="1284"/>
        </w:tabs>
      </w:pPr>
      <w:r w:rsidRPr="006670E2">
        <w:rPr>
          <w:rFonts w:ascii="Segoe UI Symbol" w:hAnsi="Segoe UI Symbol" w:cs="Segoe UI Symbol"/>
        </w:rPr>
        <w:t>☑</w:t>
      </w:r>
    </w:p>
    <w:p w14:paraId="3B420E6D" w14:textId="77777777" w:rsidR="006670E2" w:rsidRPr="006670E2" w:rsidRDefault="006670E2" w:rsidP="006670E2">
      <w:pPr>
        <w:tabs>
          <w:tab w:val="left" w:pos="1284"/>
        </w:tabs>
      </w:pPr>
    </w:p>
    <w:p w14:paraId="7030461C" w14:textId="77777777" w:rsidR="006670E2" w:rsidRPr="006670E2" w:rsidRDefault="006670E2" w:rsidP="006670E2">
      <w:pPr>
        <w:tabs>
          <w:tab w:val="left" w:pos="1284"/>
        </w:tabs>
      </w:pPr>
      <w:r w:rsidRPr="006670E2">
        <w:t>Volume 7</w:t>
      </w:r>
    </w:p>
    <w:p w14:paraId="06FE8A33" w14:textId="77777777" w:rsidR="006670E2" w:rsidRPr="006670E2" w:rsidRDefault="006670E2" w:rsidP="006670E2">
      <w:pPr>
        <w:tabs>
          <w:tab w:val="left" w:pos="1284"/>
        </w:tabs>
      </w:pPr>
    </w:p>
    <w:p w14:paraId="6E087AE6" w14:textId="77777777" w:rsidR="006670E2" w:rsidRPr="006670E2" w:rsidRDefault="006670E2" w:rsidP="006670E2">
      <w:pPr>
        <w:tabs>
          <w:tab w:val="left" w:pos="1284"/>
        </w:tabs>
      </w:pPr>
      <w:r w:rsidRPr="006670E2">
        <w:rPr>
          <w:rFonts w:ascii="Segoe UI Symbol" w:hAnsi="Segoe UI Symbol" w:cs="Segoe UI Symbol"/>
        </w:rPr>
        <w:t>☑</w:t>
      </w:r>
    </w:p>
    <w:p w14:paraId="565FC87B" w14:textId="77777777" w:rsidR="006670E2" w:rsidRPr="006670E2" w:rsidRDefault="006670E2" w:rsidP="006670E2">
      <w:pPr>
        <w:tabs>
          <w:tab w:val="left" w:pos="1284"/>
        </w:tabs>
      </w:pPr>
    </w:p>
    <w:p w14:paraId="339B0B7F" w14:textId="77777777" w:rsidR="006670E2" w:rsidRPr="006670E2" w:rsidRDefault="006670E2" w:rsidP="006670E2">
      <w:pPr>
        <w:tabs>
          <w:tab w:val="left" w:pos="1284"/>
        </w:tabs>
      </w:pPr>
      <w:r w:rsidRPr="006670E2">
        <w:t>Volume 8</w:t>
      </w:r>
    </w:p>
    <w:p w14:paraId="5E14E7CB" w14:textId="77777777" w:rsidR="006670E2" w:rsidRPr="006670E2" w:rsidRDefault="006670E2" w:rsidP="006670E2">
      <w:pPr>
        <w:tabs>
          <w:tab w:val="left" w:pos="1284"/>
        </w:tabs>
      </w:pPr>
    </w:p>
    <w:p w14:paraId="630D3CB9" w14:textId="77777777" w:rsidR="006670E2" w:rsidRPr="006670E2" w:rsidRDefault="006670E2" w:rsidP="006670E2">
      <w:pPr>
        <w:tabs>
          <w:tab w:val="left" w:pos="1284"/>
        </w:tabs>
      </w:pPr>
      <w:r w:rsidRPr="006670E2">
        <w:rPr>
          <w:rFonts w:ascii="Segoe UI Symbol" w:hAnsi="Segoe UI Symbol" w:cs="Segoe UI Symbol"/>
        </w:rPr>
        <w:t>☑</w:t>
      </w:r>
    </w:p>
    <w:p w14:paraId="0DDF6737" w14:textId="77777777" w:rsidR="006670E2" w:rsidRPr="006670E2" w:rsidRDefault="006670E2" w:rsidP="006670E2">
      <w:pPr>
        <w:tabs>
          <w:tab w:val="left" w:pos="1284"/>
        </w:tabs>
      </w:pPr>
      <w:r w:rsidRPr="006670E2">
        <w:t>All documentation should be reviewed for consistency before submission.</w:t>
      </w:r>
    </w:p>
    <w:p w14:paraId="4E8772EF" w14:textId="77777777" w:rsidR="006670E2" w:rsidRPr="006670E2" w:rsidRDefault="006670E2" w:rsidP="006670E2">
      <w:pPr>
        <w:tabs>
          <w:tab w:val="left" w:pos="1284"/>
        </w:tabs>
      </w:pPr>
      <w:r w:rsidRPr="006670E2">
        <w:pict w14:anchorId="460C1976">
          <v:rect id="_x0000_i17412" style="width:0;height:1.5pt" o:hralign="center" o:hrstd="t" o:hr="t" fillcolor="#a0a0a0" stroked="f"/>
        </w:pict>
      </w:r>
    </w:p>
    <w:p w14:paraId="3D511F61" w14:textId="77777777" w:rsidR="006670E2" w:rsidRPr="006670E2" w:rsidRDefault="006670E2" w:rsidP="006670E2">
      <w:pPr>
        <w:tabs>
          <w:tab w:val="left" w:pos="1284"/>
        </w:tabs>
        <w:rPr>
          <w:b/>
          <w:bCs/>
        </w:rPr>
      </w:pPr>
      <w:r w:rsidRPr="006670E2">
        <w:rPr>
          <w:b/>
          <w:bCs/>
        </w:rPr>
        <w:t>145. GitHub Checklist</w:t>
      </w:r>
    </w:p>
    <w:p w14:paraId="6C2D9CEF" w14:textId="77777777" w:rsidR="006670E2" w:rsidRPr="006670E2" w:rsidRDefault="006670E2" w:rsidP="006670E2">
      <w:pPr>
        <w:tabs>
          <w:tab w:val="left" w:pos="1284"/>
        </w:tabs>
      </w:pPr>
      <w:r w:rsidRPr="006670E2">
        <w:t>Verify:</w:t>
      </w:r>
    </w:p>
    <w:p w14:paraId="2CEA6EB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Clean repository</w:t>
      </w:r>
    </w:p>
    <w:p w14:paraId="38A63FE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Meaningful commit history</w:t>
      </w:r>
    </w:p>
    <w:p w14:paraId="5CEEE14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README completed</w:t>
      </w:r>
    </w:p>
    <w:p w14:paraId="53444E02" w14:textId="77777777" w:rsidR="006670E2" w:rsidRPr="006670E2" w:rsidRDefault="006670E2" w:rsidP="006670E2">
      <w:pPr>
        <w:tabs>
          <w:tab w:val="left" w:pos="1284"/>
        </w:tabs>
      </w:pPr>
      <w:proofErr w:type="gramStart"/>
      <w:r w:rsidRPr="006670E2">
        <w:rPr>
          <w:rFonts w:ascii="Segoe UI Symbol" w:hAnsi="Segoe UI Symbol" w:cs="Segoe UI Symbol"/>
        </w:rPr>
        <w:t>☐</w:t>
      </w:r>
      <w:r w:rsidRPr="006670E2">
        <w:t xml:space="preserve"> .gitignore</w:t>
      </w:r>
      <w:proofErr w:type="gramEnd"/>
      <w:r w:rsidRPr="006670E2">
        <w:t xml:space="preserve"> configured</w:t>
      </w:r>
    </w:p>
    <w:p w14:paraId="7E7182EE"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Environment variables excluded</w:t>
      </w:r>
    </w:p>
    <w:p w14:paraId="63B8ED5A"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No unnecessary files committed</w:t>
      </w:r>
    </w:p>
    <w:p w14:paraId="4876908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Folder structure maintained</w:t>
      </w:r>
    </w:p>
    <w:p w14:paraId="0792738B" w14:textId="77777777" w:rsidR="006670E2" w:rsidRPr="006670E2" w:rsidRDefault="006670E2" w:rsidP="006670E2">
      <w:pPr>
        <w:tabs>
          <w:tab w:val="left" w:pos="1284"/>
        </w:tabs>
      </w:pPr>
      <w:r w:rsidRPr="006670E2">
        <w:pict w14:anchorId="5939A4F9">
          <v:rect id="_x0000_i17413" style="width:0;height:1.5pt" o:hralign="center" o:hrstd="t" o:hr="t" fillcolor="#a0a0a0" stroked="f"/>
        </w:pict>
      </w:r>
    </w:p>
    <w:p w14:paraId="18674456" w14:textId="77777777" w:rsidR="006670E2" w:rsidRPr="006670E2" w:rsidRDefault="006670E2" w:rsidP="006670E2">
      <w:pPr>
        <w:tabs>
          <w:tab w:val="left" w:pos="1284"/>
        </w:tabs>
        <w:rPr>
          <w:b/>
          <w:bCs/>
        </w:rPr>
      </w:pPr>
      <w:r w:rsidRPr="006670E2">
        <w:rPr>
          <w:b/>
          <w:bCs/>
        </w:rPr>
        <w:t>146. Presentation Checklist</w:t>
      </w:r>
    </w:p>
    <w:p w14:paraId="4CB54A7E" w14:textId="77777777" w:rsidR="006670E2" w:rsidRPr="006670E2" w:rsidRDefault="006670E2" w:rsidP="006670E2">
      <w:pPr>
        <w:tabs>
          <w:tab w:val="left" w:pos="1284"/>
        </w:tabs>
      </w:pPr>
      <w:r w:rsidRPr="006670E2">
        <w:t>Before the final presentation:</w:t>
      </w:r>
    </w:p>
    <w:p w14:paraId="61F7A6E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Laptop charged</w:t>
      </w:r>
    </w:p>
    <w:p w14:paraId="74CAD1A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Internet available (if required)</w:t>
      </w:r>
    </w:p>
    <w:p w14:paraId="23DA8096"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MongoDB running</w:t>
      </w:r>
    </w:p>
    <w:p w14:paraId="1083D0E3"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Backend running</w:t>
      </w:r>
    </w:p>
    <w:p w14:paraId="2BF1588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Frontend running</w:t>
      </w:r>
    </w:p>
    <w:p w14:paraId="64DCFDA4"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Login credentials ready</w:t>
      </w:r>
    </w:p>
    <w:p w14:paraId="0CFB5FF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Browser prepared</w:t>
      </w:r>
    </w:p>
    <w:p w14:paraId="229C281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Demo data available</w:t>
      </w:r>
    </w:p>
    <w:p w14:paraId="5BBBEE0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Backup copy available</w:t>
      </w:r>
    </w:p>
    <w:p w14:paraId="53A64D71" w14:textId="77777777" w:rsidR="006670E2" w:rsidRPr="006670E2" w:rsidRDefault="006670E2" w:rsidP="006670E2">
      <w:pPr>
        <w:tabs>
          <w:tab w:val="left" w:pos="1284"/>
        </w:tabs>
      </w:pPr>
      <w:r w:rsidRPr="006670E2">
        <w:pict w14:anchorId="137ACDE2">
          <v:rect id="_x0000_i17414" style="width:0;height:1.5pt" o:hralign="center" o:hrstd="t" o:hr="t" fillcolor="#a0a0a0" stroked="f"/>
        </w:pict>
      </w:r>
    </w:p>
    <w:p w14:paraId="2DF5C0EB" w14:textId="77777777" w:rsidR="006670E2" w:rsidRPr="006670E2" w:rsidRDefault="006670E2" w:rsidP="006670E2">
      <w:pPr>
        <w:tabs>
          <w:tab w:val="left" w:pos="1284"/>
        </w:tabs>
        <w:rPr>
          <w:b/>
          <w:bCs/>
        </w:rPr>
      </w:pPr>
      <w:r w:rsidRPr="006670E2">
        <w:rPr>
          <w:b/>
          <w:bCs/>
        </w:rPr>
        <w:t>147. Demonstration Checklist</w:t>
      </w:r>
    </w:p>
    <w:p w14:paraId="47F6BB2E" w14:textId="77777777" w:rsidR="006670E2" w:rsidRPr="006670E2" w:rsidRDefault="006670E2" w:rsidP="006670E2">
      <w:pPr>
        <w:tabs>
          <w:tab w:val="left" w:pos="1284"/>
        </w:tabs>
      </w:pPr>
      <w:r w:rsidRPr="006670E2">
        <w:t>Presentation sequence:</w:t>
      </w:r>
    </w:p>
    <w:p w14:paraId="5F77BC4F" w14:textId="77777777" w:rsidR="006670E2" w:rsidRPr="006670E2" w:rsidRDefault="006670E2" w:rsidP="006670E2">
      <w:pPr>
        <w:tabs>
          <w:tab w:val="left" w:pos="1284"/>
        </w:tabs>
      </w:pPr>
      <w:r w:rsidRPr="006670E2">
        <w:t>Introduction</w:t>
      </w:r>
    </w:p>
    <w:p w14:paraId="0F80126C" w14:textId="77777777" w:rsidR="006670E2" w:rsidRPr="006670E2" w:rsidRDefault="006670E2" w:rsidP="006670E2">
      <w:pPr>
        <w:tabs>
          <w:tab w:val="left" w:pos="1284"/>
        </w:tabs>
      </w:pPr>
    </w:p>
    <w:p w14:paraId="3F4F660B" w14:textId="77777777" w:rsidR="006670E2" w:rsidRPr="006670E2" w:rsidRDefault="006670E2" w:rsidP="006670E2">
      <w:pPr>
        <w:tabs>
          <w:tab w:val="left" w:pos="1284"/>
        </w:tabs>
      </w:pPr>
      <w:r w:rsidRPr="006670E2">
        <w:lastRenderedPageBreak/>
        <w:t>↓</w:t>
      </w:r>
    </w:p>
    <w:p w14:paraId="640A7F4C" w14:textId="77777777" w:rsidR="006670E2" w:rsidRPr="006670E2" w:rsidRDefault="006670E2" w:rsidP="006670E2">
      <w:pPr>
        <w:tabs>
          <w:tab w:val="left" w:pos="1284"/>
        </w:tabs>
      </w:pPr>
    </w:p>
    <w:p w14:paraId="01C27582" w14:textId="77777777" w:rsidR="006670E2" w:rsidRPr="006670E2" w:rsidRDefault="006670E2" w:rsidP="006670E2">
      <w:pPr>
        <w:tabs>
          <w:tab w:val="left" w:pos="1284"/>
        </w:tabs>
      </w:pPr>
      <w:r w:rsidRPr="006670E2">
        <w:t>Architecture</w:t>
      </w:r>
    </w:p>
    <w:p w14:paraId="1C22A91C" w14:textId="77777777" w:rsidR="006670E2" w:rsidRPr="006670E2" w:rsidRDefault="006670E2" w:rsidP="006670E2">
      <w:pPr>
        <w:tabs>
          <w:tab w:val="left" w:pos="1284"/>
        </w:tabs>
      </w:pPr>
    </w:p>
    <w:p w14:paraId="78BE6971" w14:textId="77777777" w:rsidR="006670E2" w:rsidRPr="006670E2" w:rsidRDefault="006670E2" w:rsidP="006670E2">
      <w:pPr>
        <w:tabs>
          <w:tab w:val="left" w:pos="1284"/>
        </w:tabs>
      </w:pPr>
      <w:r w:rsidRPr="006670E2">
        <w:t>↓</w:t>
      </w:r>
    </w:p>
    <w:p w14:paraId="3BE015D4" w14:textId="77777777" w:rsidR="006670E2" w:rsidRPr="006670E2" w:rsidRDefault="006670E2" w:rsidP="006670E2">
      <w:pPr>
        <w:tabs>
          <w:tab w:val="left" w:pos="1284"/>
        </w:tabs>
      </w:pPr>
    </w:p>
    <w:p w14:paraId="1EB23092" w14:textId="77777777" w:rsidR="006670E2" w:rsidRPr="006670E2" w:rsidRDefault="006670E2" w:rsidP="006670E2">
      <w:pPr>
        <w:tabs>
          <w:tab w:val="left" w:pos="1284"/>
        </w:tabs>
      </w:pPr>
      <w:r w:rsidRPr="006670E2">
        <w:t>Dashboard</w:t>
      </w:r>
    </w:p>
    <w:p w14:paraId="34FE209D" w14:textId="77777777" w:rsidR="006670E2" w:rsidRPr="006670E2" w:rsidRDefault="006670E2" w:rsidP="006670E2">
      <w:pPr>
        <w:tabs>
          <w:tab w:val="left" w:pos="1284"/>
        </w:tabs>
      </w:pPr>
    </w:p>
    <w:p w14:paraId="1435FD21" w14:textId="77777777" w:rsidR="006670E2" w:rsidRPr="006670E2" w:rsidRDefault="006670E2" w:rsidP="006670E2">
      <w:pPr>
        <w:tabs>
          <w:tab w:val="left" w:pos="1284"/>
        </w:tabs>
      </w:pPr>
      <w:r w:rsidRPr="006670E2">
        <w:t>↓</w:t>
      </w:r>
    </w:p>
    <w:p w14:paraId="763CA983" w14:textId="77777777" w:rsidR="006670E2" w:rsidRPr="006670E2" w:rsidRDefault="006670E2" w:rsidP="006670E2">
      <w:pPr>
        <w:tabs>
          <w:tab w:val="left" w:pos="1284"/>
        </w:tabs>
      </w:pPr>
    </w:p>
    <w:p w14:paraId="103FEE38" w14:textId="77777777" w:rsidR="006670E2" w:rsidRPr="006670E2" w:rsidRDefault="006670E2" w:rsidP="006670E2">
      <w:pPr>
        <w:tabs>
          <w:tab w:val="left" w:pos="1284"/>
        </w:tabs>
      </w:pPr>
      <w:r w:rsidRPr="006670E2">
        <w:t>Fleet</w:t>
      </w:r>
    </w:p>
    <w:p w14:paraId="7FA295E8" w14:textId="77777777" w:rsidR="006670E2" w:rsidRPr="006670E2" w:rsidRDefault="006670E2" w:rsidP="006670E2">
      <w:pPr>
        <w:tabs>
          <w:tab w:val="left" w:pos="1284"/>
        </w:tabs>
      </w:pPr>
    </w:p>
    <w:p w14:paraId="1B5DF4FF" w14:textId="77777777" w:rsidR="006670E2" w:rsidRPr="006670E2" w:rsidRDefault="006670E2" w:rsidP="006670E2">
      <w:pPr>
        <w:tabs>
          <w:tab w:val="left" w:pos="1284"/>
        </w:tabs>
      </w:pPr>
      <w:r w:rsidRPr="006670E2">
        <w:t>↓</w:t>
      </w:r>
    </w:p>
    <w:p w14:paraId="7E8C9D18" w14:textId="77777777" w:rsidR="006670E2" w:rsidRPr="006670E2" w:rsidRDefault="006670E2" w:rsidP="006670E2">
      <w:pPr>
        <w:tabs>
          <w:tab w:val="left" w:pos="1284"/>
        </w:tabs>
      </w:pPr>
    </w:p>
    <w:p w14:paraId="7373A657" w14:textId="77777777" w:rsidR="006670E2" w:rsidRPr="006670E2" w:rsidRDefault="006670E2" w:rsidP="006670E2">
      <w:pPr>
        <w:tabs>
          <w:tab w:val="left" w:pos="1284"/>
        </w:tabs>
      </w:pPr>
      <w:r w:rsidRPr="006670E2">
        <w:t>Route</w:t>
      </w:r>
    </w:p>
    <w:p w14:paraId="36C144ED" w14:textId="77777777" w:rsidR="006670E2" w:rsidRPr="006670E2" w:rsidRDefault="006670E2" w:rsidP="006670E2">
      <w:pPr>
        <w:tabs>
          <w:tab w:val="left" w:pos="1284"/>
        </w:tabs>
      </w:pPr>
    </w:p>
    <w:p w14:paraId="2F7E128A" w14:textId="77777777" w:rsidR="006670E2" w:rsidRPr="006670E2" w:rsidRDefault="006670E2" w:rsidP="006670E2">
      <w:pPr>
        <w:tabs>
          <w:tab w:val="left" w:pos="1284"/>
        </w:tabs>
      </w:pPr>
      <w:r w:rsidRPr="006670E2">
        <w:t>↓</w:t>
      </w:r>
    </w:p>
    <w:p w14:paraId="1299F4D4" w14:textId="77777777" w:rsidR="006670E2" w:rsidRPr="006670E2" w:rsidRDefault="006670E2" w:rsidP="006670E2">
      <w:pPr>
        <w:tabs>
          <w:tab w:val="left" w:pos="1284"/>
        </w:tabs>
      </w:pPr>
    </w:p>
    <w:p w14:paraId="37522170" w14:textId="77777777" w:rsidR="006670E2" w:rsidRPr="006670E2" w:rsidRDefault="006670E2" w:rsidP="006670E2">
      <w:pPr>
        <w:tabs>
          <w:tab w:val="left" w:pos="1284"/>
        </w:tabs>
      </w:pPr>
      <w:r w:rsidRPr="006670E2">
        <w:t>Delivery</w:t>
      </w:r>
    </w:p>
    <w:p w14:paraId="64D996E8" w14:textId="77777777" w:rsidR="006670E2" w:rsidRPr="006670E2" w:rsidRDefault="006670E2" w:rsidP="006670E2">
      <w:pPr>
        <w:tabs>
          <w:tab w:val="left" w:pos="1284"/>
        </w:tabs>
      </w:pPr>
    </w:p>
    <w:p w14:paraId="0A7F3E97" w14:textId="77777777" w:rsidR="006670E2" w:rsidRPr="006670E2" w:rsidRDefault="006670E2" w:rsidP="006670E2">
      <w:pPr>
        <w:tabs>
          <w:tab w:val="left" w:pos="1284"/>
        </w:tabs>
      </w:pPr>
      <w:r w:rsidRPr="006670E2">
        <w:t>↓</w:t>
      </w:r>
    </w:p>
    <w:p w14:paraId="4E90E771" w14:textId="77777777" w:rsidR="006670E2" w:rsidRPr="006670E2" w:rsidRDefault="006670E2" w:rsidP="006670E2">
      <w:pPr>
        <w:tabs>
          <w:tab w:val="left" w:pos="1284"/>
        </w:tabs>
      </w:pPr>
    </w:p>
    <w:p w14:paraId="280BC9EC" w14:textId="77777777" w:rsidR="006670E2" w:rsidRPr="006670E2" w:rsidRDefault="006670E2" w:rsidP="006670E2">
      <w:pPr>
        <w:tabs>
          <w:tab w:val="left" w:pos="1284"/>
        </w:tabs>
      </w:pPr>
      <w:r w:rsidRPr="006670E2">
        <w:t>Analytics</w:t>
      </w:r>
    </w:p>
    <w:p w14:paraId="674E1D7A" w14:textId="77777777" w:rsidR="006670E2" w:rsidRPr="006670E2" w:rsidRDefault="006670E2" w:rsidP="006670E2">
      <w:pPr>
        <w:tabs>
          <w:tab w:val="left" w:pos="1284"/>
        </w:tabs>
      </w:pPr>
    </w:p>
    <w:p w14:paraId="3ACDBABF" w14:textId="77777777" w:rsidR="006670E2" w:rsidRPr="006670E2" w:rsidRDefault="006670E2" w:rsidP="006670E2">
      <w:pPr>
        <w:tabs>
          <w:tab w:val="left" w:pos="1284"/>
        </w:tabs>
      </w:pPr>
      <w:r w:rsidRPr="006670E2">
        <w:t>↓</w:t>
      </w:r>
    </w:p>
    <w:p w14:paraId="0181FAAC" w14:textId="77777777" w:rsidR="006670E2" w:rsidRPr="006670E2" w:rsidRDefault="006670E2" w:rsidP="006670E2">
      <w:pPr>
        <w:tabs>
          <w:tab w:val="left" w:pos="1284"/>
        </w:tabs>
      </w:pPr>
    </w:p>
    <w:p w14:paraId="727A3E52" w14:textId="77777777" w:rsidR="006670E2" w:rsidRPr="006670E2" w:rsidRDefault="006670E2" w:rsidP="006670E2">
      <w:pPr>
        <w:tabs>
          <w:tab w:val="left" w:pos="1284"/>
        </w:tabs>
      </w:pPr>
      <w:r w:rsidRPr="006670E2">
        <w:t>Future Scope</w:t>
      </w:r>
    </w:p>
    <w:p w14:paraId="56B5C594" w14:textId="77777777" w:rsidR="006670E2" w:rsidRPr="006670E2" w:rsidRDefault="006670E2" w:rsidP="006670E2">
      <w:pPr>
        <w:tabs>
          <w:tab w:val="left" w:pos="1284"/>
        </w:tabs>
      </w:pPr>
    </w:p>
    <w:p w14:paraId="16699277" w14:textId="77777777" w:rsidR="006670E2" w:rsidRPr="006670E2" w:rsidRDefault="006670E2" w:rsidP="006670E2">
      <w:pPr>
        <w:tabs>
          <w:tab w:val="left" w:pos="1284"/>
        </w:tabs>
      </w:pPr>
      <w:r w:rsidRPr="006670E2">
        <w:t>↓</w:t>
      </w:r>
    </w:p>
    <w:p w14:paraId="6B248E95" w14:textId="77777777" w:rsidR="006670E2" w:rsidRPr="006670E2" w:rsidRDefault="006670E2" w:rsidP="006670E2">
      <w:pPr>
        <w:tabs>
          <w:tab w:val="left" w:pos="1284"/>
        </w:tabs>
      </w:pPr>
    </w:p>
    <w:p w14:paraId="747EE289" w14:textId="77777777" w:rsidR="006670E2" w:rsidRPr="006670E2" w:rsidRDefault="006670E2" w:rsidP="006670E2">
      <w:pPr>
        <w:tabs>
          <w:tab w:val="left" w:pos="1284"/>
        </w:tabs>
      </w:pPr>
      <w:r w:rsidRPr="006670E2">
        <w:t>Questions</w:t>
      </w:r>
    </w:p>
    <w:p w14:paraId="42C59E13" w14:textId="77777777" w:rsidR="006670E2" w:rsidRPr="006670E2" w:rsidRDefault="006670E2" w:rsidP="006670E2">
      <w:pPr>
        <w:tabs>
          <w:tab w:val="left" w:pos="1284"/>
        </w:tabs>
      </w:pPr>
      <w:r w:rsidRPr="006670E2">
        <w:lastRenderedPageBreak/>
        <w:t>Follow the same sequence throughout the demonstration.</w:t>
      </w:r>
    </w:p>
    <w:p w14:paraId="324E25EE" w14:textId="77777777" w:rsidR="006670E2" w:rsidRPr="006670E2" w:rsidRDefault="006670E2" w:rsidP="006670E2">
      <w:pPr>
        <w:tabs>
          <w:tab w:val="left" w:pos="1284"/>
        </w:tabs>
      </w:pPr>
      <w:r w:rsidRPr="006670E2">
        <w:pict w14:anchorId="69392061">
          <v:rect id="_x0000_i17415" style="width:0;height:1.5pt" o:hralign="center" o:hrstd="t" o:hr="t" fillcolor="#a0a0a0" stroked="f"/>
        </w:pict>
      </w:r>
    </w:p>
    <w:p w14:paraId="7B11EBEE" w14:textId="77777777" w:rsidR="006670E2" w:rsidRPr="006670E2" w:rsidRDefault="006670E2" w:rsidP="006670E2">
      <w:pPr>
        <w:tabs>
          <w:tab w:val="left" w:pos="1284"/>
        </w:tabs>
        <w:rPr>
          <w:b/>
          <w:bCs/>
        </w:rPr>
      </w:pPr>
      <w:r w:rsidRPr="006670E2">
        <w:rPr>
          <w:b/>
          <w:bCs/>
        </w:rPr>
        <w:t>148. Common Mistakes Before Submission</w:t>
      </w:r>
    </w:p>
    <w:p w14:paraId="79950CCF" w14:textId="77777777" w:rsidR="006670E2" w:rsidRPr="006670E2" w:rsidRDefault="006670E2" w:rsidP="006670E2">
      <w:pPr>
        <w:tabs>
          <w:tab w:val="left" w:pos="1284"/>
        </w:tabs>
      </w:pPr>
      <w:r w:rsidRPr="006670E2">
        <w:t>Avoid:</w:t>
      </w:r>
    </w:p>
    <w:p w14:paraId="66194B12" w14:textId="77777777" w:rsidR="006670E2" w:rsidRPr="006670E2" w:rsidRDefault="006670E2" w:rsidP="006670E2">
      <w:pPr>
        <w:numPr>
          <w:ilvl w:val="0"/>
          <w:numId w:val="1200"/>
        </w:numPr>
        <w:tabs>
          <w:tab w:val="left" w:pos="1284"/>
        </w:tabs>
      </w:pPr>
      <w:r w:rsidRPr="006670E2">
        <w:t xml:space="preserve">Hardcoded secrets </w:t>
      </w:r>
    </w:p>
    <w:p w14:paraId="7361E4B3" w14:textId="77777777" w:rsidR="006670E2" w:rsidRPr="006670E2" w:rsidRDefault="006670E2" w:rsidP="006670E2">
      <w:pPr>
        <w:numPr>
          <w:ilvl w:val="0"/>
          <w:numId w:val="1200"/>
        </w:numPr>
        <w:tabs>
          <w:tab w:val="left" w:pos="1284"/>
        </w:tabs>
      </w:pPr>
      <w:r w:rsidRPr="006670E2">
        <w:t xml:space="preserve">Broken API routes </w:t>
      </w:r>
    </w:p>
    <w:p w14:paraId="0D8FAE34" w14:textId="77777777" w:rsidR="006670E2" w:rsidRPr="006670E2" w:rsidRDefault="006670E2" w:rsidP="006670E2">
      <w:pPr>
        <w:numPr>
          <w:ilvl w:val="0"/>
          <w:numId w:val="1200"/>
        </w:numPr>
        <w:tabs>
          <w:tab w:val="left" w:pos="1284"/>
        </w:tabs>
      </w:pPr>
      <w:r w:rsidRPr="006670E2">
        <w:t xml:space="preserve">Unused components </w:t>
      </w:r>
    </w:p>
    <w:p w14:paraId="5C1AA814" w14:textId="77777777" w:rsidR="006670E2" w:rsidRPr="006670E2" w:rsidRDefault="006670E2" w:rsidP="006670E2">
      <w:pPr>
        <w:numPr>
          <w:ilvl w:val="0"/>
          <w:numId w:val="1200"/>
        </w:numPr>
        <w:tabs>
          <w:tab w:val="left" w:pos="1284"/>
        </w:tabs>
      </w:pPr>
      <w:r w:rsidRPr="006670E2">
        <w:t xml:space="preserve">Console errors </w:t>
      </w:r>
    </w:p>
    <w:p w14:paraId="05AEE109" w14:textId="77777777" w:rsidR="006670E2" w:rsidRPr="006670E2" w:rsidRDefault="006670E2" w:rsidP="006670E2">
      <w:pPr>
        <w:numPr>
          <w:ilvl w:val="0"/>
          <w:numId w:val="1200"/>
        </w:numPr>
        <w:tabs>
          <w:tab w:val="left" w:pos="1284"/>
        </w:tabs>
      </w:pPr>
      <w:r w:rsidRPr="006670E2">
        <w:t xml:space="preserve">Empty pages </w:t>
      </w:r>
    </w:p>
    <w:p w14:paraId="20FBBA9D" w14:textId="77777777" w:rsidR="006670E2" w:rsidRPr="006670E2" w:rsidRDefault="006670E2" w:rsidP="006670E2">
      <w:pPr>
        <w:numPr>
          <w:ilvl w:val="0"/>
          <w:numId w:val="1200"/>
        </w:numPr>
        <w:tabs>
          <w:tab w:val="left" w:pos="1284"/>
        </w:tabs>
      </w:pPr>
      <w:r w:rsidRPr="006670E2">
        <w:t xml:space="preserve">Inconsistent UI </w:t>
      </w:r>
    </w:p>
    <w:p w14:paraId="7432D02E" w14:textId="77777777" w:rsidR="006670E2" w:rsidRPr="006670E2" w:rsidRDefault="006670E2" w:rsidP="006670E2">
      <w:pPr>
        <w:numPr>
          <w:ilvl w:val="0"/>
          <w:numId w:val="1200"/>
        </w:numPr>
        <w:tabs>
          <w:tab w:val="left" w:pos="1284"/>
        </w:tabs>
      </w:pPr>
      <w:r w:rsidRPr="006670E2">
        <w:t xml:space="preserve">Missing validation </w:t>
      </w:r>
    </w:p>
    <w:p w14:paraId="5C6968EC" w14:textId="77777777" w:rsidR="006670E2" w:rsidRPr="006670E2" w:rsidRDefault="006670E2" w:rsidP="006670E2">
      <w:pPr>
        <w:numPr>
          <w:ilvl w:val="0"/>
          <w:numId w:val="1200"/>
        </w:numPr>
        <w:tabs>
          <w:tab w:val="left" w:pos="1284"/>
        </w:tabs>
      </w:pPr>
      <w:r w:rsidRPr="006670E2">
        <w:t xml:space="preserve">Incomplete documentation </w:t>
      </w:r>
    </w:p>
    <w:p w14:paraId="52EB1B72" w14:textId="77777777" w:rsidR="006670E2" w:rsidRPr="006670E2" w:rsidRDefault="006670E2" w:rsidP="006670E2">
      <w:pPr>
        <w:numPr>
          <w:ilvl w:val="0"/>
          <w:numId w:val="1200"/>
        </w:numPr>
        <w:tabs>
          <w:tab w:val="left" w:pos="1284"/>
        </w:tabs>
      </w:pPr>
      <w:r w:rsidRPr="006670E2">
        <w:t xml:space="preserve">Poor naming conventions </w:t>
      </w:r>
    </w:p>
    <w:p w14:paraId="2088CBF8" w14:textId="77777777" w:rsidR="006670E2" w:rsidRPr="006670E2" w:rsidRDefault="006670E2" w:rsidP="006670E2">
      <w:pPr>
        <w:tabs>
          <w:tab w:val="left" w:pos="1284"/>
        </w:tabs>
      </w:pPr>
      <w:r w:rsidRPr="006670E2">
        <w:pict w14:anchorId="4F9C1BCE">
          <v:rect id="_x0000_i17416" style="width:0;height:1.5pt" o:hralign="center" o:hrstd="t" o:hr="t" fillcolor="#a0a0a0" stroked="f"/>
        </w:pict>
      </w:r>
    </w:p>
    <w:p w14:paraId="3B059D9E" w14:textId="77777777" w:rsidR="006670E2" w:rsidRPr="006670E2" w:rsidRDefault="006670E2" w:rsidP="006670E2">
      <w:pPr>
        <w:tabs>
          <w:tab w:val="left" w:pos="1284"/>
        </w:tabs>
        <w:rPr>
          <w:b/>
          <w:bCs/>
        </w:rPr>
      </w:pPr>
      <w:r w:rsidRPr="006670E2">
        <w:rPr>
          <w:b/>
          <w:bCs/>
        </w:rPr>
        <w:t>149. Project Evaluation Criteria</w:t>
      </w:r>
    </w:p>
    <w:p w14:paraId="617C9CE6" w14:textId="77777777" w:rsidR="006670E2" w:rsidRPr="006670E2" w:rsidRDefault="006670E2" w:rsidP="006670E2">
      <w:pPr>
        <w:tabs>
          <w:tab w:val="left" w:pos="1284"/>
        </w:tabs>
      </w:pPr>
      <w:r w:rsidRPr="006670E2">
        <w:t>The project may be evaluated based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246"/>
      </w:tblGrid>
      <w:tr w:rsidR="006670E2" w:rsidRPr="006670E2" w14:paraId="79F3A70E" w14:textId="77777777">
        <w:trPr>
          <w:tblHeader/>
          <w:tblCellSpacing w:w="15" w:type="dxa"/>
        </w:trPr>
        <w:tc>
          <w:tcPr>
            <w:tcW w:w="0" w:type="auto"/>
            <w:vAlign w:val="center"/>
            <w:hideMark/>
          </w:tcPr>
          <w:p w14:paraId="049C0FFB" w14:textId="77777777" w:rsidR="006670E2" w:rsidRPr="006670E2" w:rsidRDefault="006670E2" w:rsidP="006670E2">
            <w:pPr>
              <w:tabs>
                <w:tab w:val="left" w:pos="1284"/>
              </w:tabs>
              <w:rPr>
                <w:b/>
                <w:bCs/>
              </w:rPr>
            </w:pPr>
            <w:r w:rsidRPr="006670E2">
              <w:rPr>
                <w:b/>
                <w:bCs/>
              </w:rPr>
              <w:t>Area</w:t>
            </w:r>
          </w:p>
        </w:tc>
        <w:tc>
          <w:tcPr>
            <w:tcW w:w="0" w:type="auto"/>
            <w:vAlign w:val="center"/>
            <w:hideMark/>
          </w:tcPr>
          <w:p w14:paraId="721DBD4A" w14:textId="77777777" w:rsidR="006670E2" w:rsidRPr="006670E2" w:rsidRDefault="006670E2" w:rsidP="006670E2">
            <w:pPr>
              <w:tabs>
                <w:tab w:val="left" w:pos="1284"/>
              </w:tabs>
              <w:rPr>
                <w:b/>
                <w:bCs/>
              </w:rPr>
            </w:pPr>
            <w:r w:rsidRPr="006670E2">
              <w:rPr>
                <w:b/>
                <w:bCs/>
              </w:rPr>
              <w:t>Focus</w:t>
            </w:r>
          </w:p>
        </w:tc>
      </w:tr>
      <w:tr w:rsidR="006670E2" w:rsidRPr="006670E2" w14:paraId="20DBD212" w14:textId="77777777">
        <w:trPr>
          <w:tblCellSpacing w:w="15" w:type="dxa"/>
        </w:trPr>
        <w:tc>
          <w:tcPr>
            <w:tcW w:w="0" w:type="auto"/>
            <w:vAlign w:val="center"/>
            <w:hideMark/>
          </w:tcPr>
          <w:p w14:paraId="135CC8F0" w14:textId="77777777" w:rsidR="006670E2" w:rsidRPr="006670E2" w:rsidRDefault="006670E2" w:rsidP="006670E2">
            <w:pPr>
              <w:tabs>
                <w:tab w:val="left" w:pos="1284"/>
              </w:tabs>
            </w:pPr>
            <w:r w:rsidRPr="006670E2">
              <w:t>Problem Solving</w:t>
            </w:r>
          </w:p>
        </w:tc>
        <w:tc>
          <w:tcPr>
            <w:tcW w:w="0" w:type="auto"/>
            <w:vAlign w:val="center"/>
            <w:hideMark/>
          </w:tcPr>
          <w:p w14:paraId="6995549C" w14:textId="77777777" w:rsidR="006670E2" w:rsidRPr="006670E2" w:rsidRDefault="006670E2" w:rsidP="006670E2">
            <w:pPr>
              <w:tabs>
                <w:tab w:val="left" w:pos="1284"/>
              </w:tabs>
            </w:pPr>
            <w:r w:rsidRPr="006670E2">
              <w:t>Practical application</w:t>
            </w:r>
          </w:p>
        </w:tc>
      </w:tr>
      <w:tr w:rsidR="006670E2" w:rsidRPr="006670E2" w14:paraId="2E151115" w14:textId="77777777">
        <w:trPr>
          <w:tblCellSpacing w:w="15" w:type="dxa"/>
        </w:trPr>
        <w:tc>
          <w:tcPr>
            <w:tcW w:w="0" w:type="auto"/>
            <w:vAlign w:val="center"/>
            <w:hideMark/>
          </w:tcPr>
          <w:p w14:paraId="2C16B782" w14:textId="77777777" w:rsidR="006670E2" w:rsidRPr="006670E2" w:rsidRDefault="006670E2" w:rsidP="006670E2">
            <w:pPr>
              <w:tabs>
                <w:tab w:val="left" w:pos="1284"/>
              </w:tabs>
            </w:pPr>
            <w:r w:rsidRPr="006670E2">
              <w:t>Architecture</w:t>
            </w:r>
          </w:p>
        </w:tc>
        <w:tc>
          <w:tcPr>
            <w:tcW w:w="0" w:type="auto"/>
            <w:vAlign w:val="center"/>
            <w:hideMark/>
          </w:tcPr>
          <w:p w14:paraId="7E8ACE30" w14:textId="77777777" w:rsidR="006670E2" w:rsidRPr="006670E2" w:rsidRDefault="006670E2" w:rsidP="006670E2">
            <w:pPr>
              <w:tabs>
                <w:tab w:val="left" w:pos="1284"/>
              </w:tabs>
            </w:pPr>
            <w:r w:rsidRPr="006670E2">
              <w:t>Modular design</w:t>
            </w:r>
          </w:p>
        </w:tc>
      </w:tr>
      <w:tr w:rsidR="006670E2" w:rsidRPr="006670E2" w14:paraId="3490653E" w14:textId="77777777">
        <w:trPr>
          <w:tblCellSpacing w:w="15" w:type="dxa"/>
        </w:trPr>
        <w:tc>
          <w:tcPr>
            <w:tcW w:w="0" w:type="auto"/>
            <w:vAlign w:val="center"/>
            <w:hideMark/>
          </w:tcPr>
          <w:p w14:paraId="793D2007" w14:textId="77777777" w:rsidR="006670E2" w:rsidRPr="006670E2" w:rsidRDefault="006670E2" w:rsidP="006670E2">
            <w:pPr>
              <w:tabs>
                <w:tab w:val="left" w:pos="1284"/>
              </w:tabs>
            </w:pPr>
            <w:r w:rsidRPr="006670E2">
              <w:t>DSA</w:t>
            </w:r>
          </w:p>
        </w:tc>
        <w:tc>
          <w:tcPr>
            <w:tcW w:w="0" w:type="auto"/>
            <w:vAlign w:val="center"/>
            <w:hideMark/>
          </w:tcPr>
          <w:p w14:paraId="39029EBC" w14:textId="77777777" w:rsidR="006670E2" w:rsidRPr="006670E2" w:rsidRDefault="006670E2" w:rsidP="006670E2">
            <w:pPr>
              <w:tabs>
                <w:tab w:val="left" w:pos="1284"/>
              </w:tabs>
            </w:pPr>
            <w:r w:rsidRPr="006670E2">
              <w:t>Correct implementation</w:t>
            </w:r>
          </w:p>
        </w:tc>
      </w:tr>
      <w:tr w:rsidR="006670E2" w:rsidRPr="006670E2" w14:paraId="46E6DDA1" w14:textId="77777777">
        <w:trPr>
          <w:tblCellSpacing w:w="15" w:type="dxa"/>
        </w:trPr>
        <w:tc>
          <w:tcPr>
            <w:tcW w:w="0" w:type="auto"/>
            <w:vAlign w:val="center"/>
            <w:hideMark/>
          </w:tcPr>
          <w:p w14:paraId="2288D849" w14:textId="77777777" w:rsidR="006670E2" w:rsidRPr="006670E2" w:rsidRDefault="006670E2" w:rsidP="006670E2">
            <w:pPr>
              <w:tabs>
                <w:tab w:val="left" w:pos="1284"/>
              </w:tabs>
            </w:pPr>
            <w:r w:rsidRPr="006670E2">
              <w:t>Frontend</w:t>
            </w:r>
          </w:p>
        </w:tc>
        <w:tc>
          <w:tcPr>
            <w:tcW w:w="0" w:type="auto"/>
            <w:vAlign w:val="center"/>
            <w:hideMark/>
          </w:tcPr>
          <w:p w14:paraId="76DE3D69" w14:textId="77777777" w:rsidR="006670E2" w:rsidRPr="006670E2" w:rsidRDefault="006670E2" w:rsidP="006670E2">
            <w:pPr>
              <w:tabs>
                <w:tab w:val="left" w:pos="1284"/>
              </w:tabs>
            </w:pPr>
            <w:r w:rsidRPr="006670E2">
              <w:t>UI/UX and responsiveness</w:t>
            </w:r>
          </w:p>
        </w:tc>
      </w:tr>
      <w:tr w:rsidR="006670E2" w:rsidRPr="006670E2" w14:paraId="7C83F973" w14:textId="77777777">
        <w:trPr>
          <w:tblCellSpacing w:w="15" w:type="dxa"/>
        </w:trPr>
        <w:tc>
          <w:tcPr>
            <w:tcW w:w="0" w:type="auto"/>
            <w:vAlign w:val="center"/>
            <w:hideMark/>
          </w:tcPr>
          <w:p w14:paraId="21D14654" w14:textId="77777777" w:rsidR="006670E2" w:rsidRPr="006670E2" w:rsidRDefault="006670E2" w:rsidP="006670E2">
            <w:pPr>
              <w:tabs>
                <w:tab w:val="left" w:pos="1284"/>
              </w:tabs>
            </w:pPr>
            <w:r w:rsidRPr="006670E2">
              <w:t>Backend</w:t>
            </w:r>
          </w:p>
        </w:tc>
        <w:tc>
          <w:tcPr>
            <w:tcW w:w="0" w:type="auto"/>
            <w:vAlign w:val="center"/>
            <w:hideMark/>
          </w:tcPr>
          <w:p w14:paraId="7483BA03" w14:textId="77777777" w:rsidR="006670E2" w:rsidRPr="006670E2" w:rsidRDefault="006670E2" w:rsidP="006670E2">
            <w:pPr>
              <w:tabs>
                <w:tab w:val="left" w:pos="1284"/>
              </w:tabs>
            </w:pPr>
            <w:r w:rsidRPr="006670E2">
              <w:t>REST APIs and business logic</w:t>
            </w:r>
          </w:p>
        </w:tc>
      </w:tr>
      <w:tr w:rsidR="006670E2" w:rsidRPr="006670E2" w14:paraId="2EE4B7DE" w14:textId="77777777">
        <w:trPr>
          <w:tblCellSpacing w:w="15" w:type="dxa"/>
        </w:trPr>
        <w:tc>
          <w:tcPr>
            <w:tcW w:w="0" w:type="auto"/>
            <w:vAlign w:val="center"/>
            <w:hideMark/>
          </w:tcPr>
          <w:p w14:paraId="6E05B46D" w14:textId="77777777" w:rsidR="006670E2" w:rsidRPr="006670E2" w:rsidRDefault="006670E2" w:rsidP="006670E2">
            <w:pPr>
              <w:tabs>
                <w:tab w:val="left" w:pos="1284"/>
              </w:tabs>
            </w:pPr>
            <w:r w:rsidRPr="006670E2">
              <w:t>Database</w:t>
            </w:r>
          </w:p>
        </w:tc>
        <w:tc>
          <w:tcPr>
            <w:tcW w:w="0" w:type="auto"/>
            <w:vAlign w:val="center"/>
            <w:hideMark/>
          </w:tcPr>
          <w:p w14:paraId="6BE798FB" w14:textId="77777777" w:rsidR="006670E2" w:rsidRPr="006670E2" w:rsidRDefault="006670E2" w:rsidP="006670E2">
            <w:pPr>
              <w:tabs>
                <w:tab w:val="left" w:pos="1284"/>
              </w:tabs>
            </w:pPr>
            <w:r w:rsidRPr="006670E2">
              <w:t>Design and relationships</w:t>
            </w:r>
          </w:p>
        </w:tc>
      </w:tr>
      <w:tr w:rsidR="006670E2" w:rsidRPr="006670E2" w14:paraId="66C6B888" w14:textId="77777777">
        <w:trPr>
          <w:tblCellSpacing w:w="15" w:type="dxa"/>
        </w:trPr>
        <w:tc>
          <w:tcPr>
            <w:tcW w:w="0" w:type="auto"/>
            <w:vAlign w:val="center"/>
            <w:hideMark/>
          </w:tcPr>
          <w:p w14:paraId="176E7BAB" w14:textId="77777777" w:rsidR="006670E2" w:rsidRPr="006670E2" w:rsidRDefault="006670E2" w:rsidP="006670E2">
            <w:pPr>
              <w:tabs>
                <w:tab w:val="left" w:pos="1284"/>
              </w:tabs>
            </w:pPr>
            <w:r w:rsidRPr="006670E2">
              <w:t>Security</w:t>
            </w:r>
          </w:p>
        </w:tc>
        <w:tc>
          <w:tcPr>
            <w:tcW w:w="0" w:type="auto"/>
            <w:vAlign w:val="center"/>
            <w:hideMark/>
          </w:tcPr>
          <w:p w14:paraId="048B158F" w14:textId="77777777" w:rsidR="006670E2" w:rsidRPr="006670E2" w:rsidRDefault="006670E2" w:rsidP="006670E2">
            <w:pPr>
              <w:tabs>
                <w:tab w:val="left" w:pos="1284"/>
              </w:tabs>
            </w:pPr>
            <w:r w:rsidRPr="006670E2">
              <w:t>Authentication and authorization</w:t>
            </w:r>
          </w:p>
        </w:tc>
      </w:tr>
      <w:tr w:rsidR="006670E2" w:rsidRPr="006670E2" w14:paraId="4871D50A" w14:textId="77777777">
        <w:trPr>
          <w:tblCellSpacing w:w="15" w:type="dxa"/>
        </w:trPr>
        <w:tc>
          <w:tcPr>
            <w:tcW w:w="0" w:type="auto"/>
            <w:vAlign w:val="center"/>
            <w:hideMark/>
          </w:tcPr>
          <w:p w14:paraId="70A23256" w14:textId="77777777" w:rsidR="006670E2" w:rsidRPr="006670E2" w:rsidRDefault="006670E2" w:rsidP="006670E2">
            <w:pPr>
              <w:tabs>
                <w:tab w:val="left" w:pos="1284"/>
              </w:tabs>
            </w:pPr>
            <w:r w:rsidRPr="006670E2">
              <w:t>Documentation</w:t>
            </w:r>
          </w:p>
        </w:tc>
        <w:tc>
          <w:tcPr>
            <w:tcW w:w="0" w:type="auto"/>
            <w:vAlign w:val="center"/>
            <w:hideMark/>
          </w:tcPr>
          <w:p w14:paraId="197213E4" w14:textId="77777777" w:rsidR="006670E2" w:rsidRPr="006670E2" w:rsidRDefault="006670E2" w:rsidP="006670E2">
            <w:pPr>
              <w:tabs>
                <w:tab w:val="left" w:pos="1284"/>
              </w:tabs>
            </w:pPr>
            <w:r w:rsidRPr="006670E2">
              <w:t>Completeness and clarity</w:t>
            </w:r>
          </w:p>
        </w:tc>
      </w:tr>
      <w:tr w:rsidR="006670E2" w:rsidRPr="006670E2" w14:paraId="1E6ED0B5" w14:textId="77777777">
        <w:trPr>
          <w:tblCellSpacing w:w="15" w:type="dxa"/>
        </w:trPr>
        <w:tc>
          <w:tcPr>
            <w:tcW w:w="0" w:type="auto"/>
            <w:vAlign w:val="center"/>
            <w:hideMark/>
          </w:tcPr>
          <w:p w14:paraId="5206B7D9" w14:textId="77777777" w:rsidR="006670E2" w:rsidRPr="006670E2" w:rsidRDefault="006670E2" w:rsidP="006670E2">
            <w:pPr>
              <w:tabs>
                <w:tab w:val="left" w:pos="1284"/>
              </w:tabs>
            </w:pPr>
            <w:r w:rsidRPr="006670E2">
              <w:t>Presentation</w:t>
            </w:r>
          </w:p>
        </w:tc>
        <w:tc>
          <w:tcPr>
            <w:tcW w:w="0" w:type="auto"/>
            <w:vAlign w:val="center"/>
            <w:hideMark/>
          </w:tcPr>
          <w:p w14:paraId="66C7EA27" w14:textId="77777777" w:rsidR="006670E2" w:rsidRPr="006670E2" w:rsidRDefault="006670E2" w:rsidP="006670E2">
            <w:pPr>
              <w:tabs>
                <w:tab w:val="left" w:pos="1284"/>
              </w:tabs>
            </w:pPr>
            <w:r w:rsidRPr="006670E2">
              <w:t>Communication and demonstration</w:t>
            </w:r>
          </w:p>
        </w:tc>
      </w:tr>
    </w:tbl>
    <w:p w14:paraId="1C4970DE" w14:textId="77777777" w:rsidR="006670E2" w:rsidRPr="006670E2" w:rsidRDefault="006670E2" w:rsidP="006670E2">
      <w:pPr>
        <w:tabs>
          <w:tab w:val="left" w:pos="1284"/>
        </w:tabs>
      </w:pPr>
      <w:r w:rsidRPr="006670E2">
        <w:pict w14:anchorId="32E37D43">
          <v:rect id="_x0000_i17417" style="width:0;height:1.5pt" o:hralign="center" o:hrstd="t" o:hr="t" fillcolor="#a0a0a0" stroked="f"/>
        </w:pict>
      </w:r>
    </w:p>
    <w:p w14:paraId="487BC891" w14:textId="77777777" w:rsidR="006670E2" w:rsidRPr="006670E2" w:rsidRDefault="006670E2" w:rsidP="006670E2">
      <w:pPr>
        <w:tabs>
          <w:tab w:val="left" w:pos="1284"/>
        </w:tabs>
        <w:rPr>
          <w:b/>
          <w:bCs/>
        </w:rPr>
      </w:pPr>
      <w:r w:rsidRPr="006670E2">
        <w:rPr>
          <w:b/>
          <w:bCs/>
        </w:rPr>
        <w:t>150. Self-Evaluation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179"/>
      </w:tblGrid>
      <w:tr w:rsidR="006670E2" w:rsidRPr="006670E2" w14:paraId="02642C07" w14:textId="77777777">
        <w:trPr>
          <w:tblHeader/>
          <w:tblCellSpacing w:w="15" w:type="dxa"/>
        </w:trPr>
        <w:tc>
          <w:tcPr>
            <w:tcW w:w="0" w:type="auto"/>
            <w:vAlign w:val="center"/>
            <w:hideMark/>
          </w:tcPr>
          <w:p w14:paraId="4FCA4D4C" w14:textId="77777777" w:rsidR="006670E2" w:rsidRPr="006670E2" w:rsidRDefault="006670E2" w:rsidP="006670E2">
            <w:pPr>
              <w:tabs>
                <w:tab w:val="left" w:pos="1284"/>
              </w:tabs>
              <w:rPr>
                <w:b/>
                <w:bCs/>
              </w:rPr>
            </w:pPr>
            <w:r w:rsidRPr="006670E2">
              <w:rPr>
                <w:b/>
                <w:bCs/>
              </w:rPr>
              <w:lastRenderedPageBreak/>
              <w:t>Component</w:t>
            </w:r>
          </w:p>
        </w:tc>
        <w:tc>
          <w:tcPr>
            <w:tcW w:w="0" w:type="auto"/>
            <w:vAlign w:val="center"/>
            <w:hideMark/>
          </w:tcPr>
          <w:p w14:paraId="1F0448A9" w14:textId="77777777" w:rsidR="006670E2" w:rsidRPr="006670E2" w:rsidRDefault="006670E2" w:rsidP="006670E2">
            <w:pPr>
              <w:tabs>
                <w:tab w:val="left" w:pos="1284"/>
              </w:tabs>
              <w:rPr>
                <w:b/>
                <w:bCs/>
              </w:rPr>
            </w:pPr>
            <w:r w:rsidRPr="006670E2">
              <w:rPr>
                <w:b/>
                <w:bCs/>
              </w:rPr>
              <w:t>Status</w:t>
            </w:r>
          </w:p>
        </w:tc>
      </w:tr>
      <w:tr w:rsidR="006670E2" w:rsidRPr="006670E2" w14:paraId="3F398D41" w14:textId="77777777">
        <w:trPr>
          <w:tblCellSpacing w:w="15" w:type="dxa"/>
        </w:trPr>
        <w:tc>
          <w:tcPr>
            <w:tcW w:w="0" w:type="auto"/>
            <w:vAlign w:val="center"/>
            <w:hideMark/>
          </w:tcPr>
          <w:p w14:paraId="57F9B799" w14:textId="77777777" w:rsidR="006670E2" w:rsidRPr="006670E2" w:rsidRDefault="006670E2" w:rsidP="006670E2">
            <w:pPr>
              <w:tabs>
                <w:tab w:val="left" w:pos="1284"/>
              </w:tabs>
            </w:pPr>
            <w:r w:rsidRPr="006670E2">
              <w:t>Frontend</w:t>
            </w:r>
          </w:p>
        </w:tc>
        <w:tc>
          <w:tcPr>
            <w:tcW w:w="0" w:type="auto"/>
            <w:vAlign w:val="center"/>
            <w:hideMark/>
          </w:tcPr>
          <w:p w14:paraId="2205451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0AFB7468" w14:textId="77777777">
        <w:trPr>
          <w:tblCellSpacing w:w="15" w:type="dxa"/>
        </w:trPr>
        <w:tc>
          <w:tcPr>
            <w:tcW w:w="0" w:type="auto"/>
            <w:vAlign w:val="center"/>
            <w:hideMark/>
          </w:tcPr>
          <w:p w14:paraId="1DECCC09" w14:textId="77777777" w:rsidR="006670E2" w:rsidRPr="006670E2" w:rsidRDefault="006670E2" w:rsidP="006670E2">
            <w:pPr>
              <w:tabs>
                <w:tab w:val="left" w:pos="1284"/>
              </w:tabs>
            </w:pPr>
            <w:r w:rsidRPr="006670E2">
              <w:t>Backend</w:t>
            </w:r>
          </w:p>
        </w:tc>
        <w:tc>
          <w:tcPr>
            <w:tcW w:w="0" w:type="auto"/>
            <w:vAlign w:val="center"/>
            <w:hideMark/>
          </w:tcPr>
          <w:p w14:paraId="205C2B72"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6DF4B4EA" w14:textId="77777777">
        <w:trPr>
          <w:tblCellSpacing w:w="15" w:type="dxa"/>
        </w:trPr>
        <w:tc>
          <w:tcPr>
            <w:tcW w:w="0" w:type="auto"/>
            <w:vAlign w:val="center"/>
            <w:hideMark/>
          </w:tcPr>
          <w:p w14:paraId="6BAD71E6" w14:textId="77777777" w:rsidR="006670E2" w:rsidRPr="006670E2" w:rsidRDefault="006670E2" w:rsidP="006670E2">
            <w:pPr>
              <w:tabs>
                <w:tab w:val="left" w:pos="1284"/>
              </w:tabs>
            </w:pPr>
            <w:r w:rsidRPr="006670E2">
              <w:t>Database</w:t>
            </w:r>
          </w:p>
        </w:tc>
        <w:tc>
          <w:tcPr>
            <w:tcW w:w="0" w:type="auto"/>
            <w:vAlign w:val="center"/>
            <w:hideMark/>
          </w:tcPr>
          <w:p w14:paraId="77F786A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65101111" w14:textId="77777777">
        <w:trPr>
          <w:tblCellSpacing w:w="15" w:type="dxa"/>
        </w:trPr>
        <w:tc>
          <w:tcPr>
            <w:tcW w:w="0" w:type="auto"/>
            <w:vAlign w:val="center"/>
            <w:hideMark/>
          </w:tcPr>
          <w:p w14:paraId="5FCD5A89" w14:textId="77777777" w:rsidR="006670E2" w:rsidRPr="006670E2" w:rsidRDefault="006670E2" w:rsidP="006670E2">
            <w:pPr>
              <w:tabs>
                <w:tab w:val="left" w:pos="1284"/>
              </w:tabs>
            </w:pPr>
            <w:r w:rsidRPr="006670E2">
              <w:t>Authentication</w:t>
            </w:r>
          </w:p>
        </w:tc>
        <w:tc>
          <w:tcPr>
            <w:tcW w:w="0" w:type="auto"/>
            <w:vAlign w:val="center"/>
            <w:hideMark/>
          </w:tcPr>
          <w:p w14:paraId="6417186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29C4ECAD" w14:textId="77777777">
        <w:trPr>
          <w:tblCellSpacing w:w="15" w:type="dxa"/>
        </w:trPr>
        <w:tc>
          <w:tcPr>
            <w:tcW w:w="0" w:type="auto"/>
            <w:vAlign w:val="center"/>
            <w:hideMark/>
          </w:tcPr>
          <w:p w14:paraId="346B975D" w14:textId="77777777" w:rsidR="006670E2" w:rsidRPr="006670E2" w:rsidRDefault="006670E2" w:rsidP="006670E2">
            <w:pPr>
              <w:tabs>
                <w:tab w:val="left" w:pos="1284"/>
              </w:tabs>
            </w:pPr>
            <w:r w:rsidRPr="006670E2">
              <w:t>APIs</w:t>
            </w:r>
          </w:p>
        </w:tc>
        <w:tc>
          <w:tcPr>
            <w:tcW w:w="0" w:type="auto"/>
            <w:vAlign w:val="center"/>
            <w:hideMark/>
          </w:tcPr>
          <w:p w14:paraId="1E9A8AA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3CCD2849" w14:textId="77777777">
        <w:trPr>
          <w:tblCellSpacing w:w="15" w:type="dxa"/>
        </w:trPr>
        <w:tc>
          <w:tcPr>
            <w:tcW w:w="0" w:type="auto"/>
            <w:vAlign w:val="center"/>
            <w:hideMark/>
          </w:tcPr>
          <w:p w14:paraId="02B86671" w14:textId="77777777" w:rsidR="006670E2" w:rsidRPr="006670E2" w:rsidRDefault="006670E2" w:rsidP="006670E2">
            <w:pPr>
              <w:tabs>
                <w:tab w:val="left" w:pos="1284"/>
              </w:tabs>
            </w:pPr>
            <w:r w:rsidRPr="006670E2">
              <w:t>DSA</w:t>
            </w:r>
          </w:p>
        </w:tc>
        <w:tc>
          <w:tcPr>
            <w:tcW w:w="0" w:type="auto"/>
            <w:vAlign w:val="center"/>
            <w:hideMark/>
          </w:tcPr>
          <w:p w14:paraId="773EBC5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73E51089" w14:textId="77777777">
        <w:trPr>
          <w:tblCellSpacing w:w="15" w:type="dxa"/>
        </w:trPr>
        <w:tc>
          <w:tcPr>
            <w:tcW w:w="0" w:type="auto"/>
            <w:vAlign w:val="center"/>
            <w:hideMark/>
          </w:tcPr>
          <w:p w14:paraId="258F43AD" w14:textId="77777777" w:rsidR="006670E2" w:rsidRPr="006670E2" w:rsidRDefault="006670E2" w:rsidP="006670E2">
            <w:pPr>
              <w:tabs>
                <w:tab w:val="left" w:pos="1284"/>
              </w:tabs>
            </w:pPr>
            <w:r w:rsidRPr="006670E2">
              <w:t>Analytics</w:t>
            </w:r>
          </w:p>
        </w:tc>
        <w:tc>
          <w:tcPr>
            <w:tcW w:w="0" w:type="auto"/>
            <w:vAlign w:val="center"/>
            <w:hideMark/>
          </w:tcPr>
          <w:p w14:paraId="0423FE72"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4BC38A84" w14:textId="77777777">
        <w:trPr>
          <w:tblCellSpacing w:w="15" w:type="dxa"/>
        </w:trPr>
        <w:tc>
          <w:tcPr>
            <w:tcW w:w="0" w:type="auto"/>
            <w:vAlign w:val="center"/>
            <w:hideMark/>
          </w:tcPr>
          <w:p w14:paraId="35B84FA8" w14:textId="77777777" w:rsidR="006670E2" w:rsidRPr="006670E2" w:rsidRDefault="006670E2" w:rsidP="006670E2">
            <w:pPr>
              <w:tabs>
                <w:tab w:val="left" w:pos="1284"/>
              </w:tabs>
            </w:pPr>
            <w:r w:rsidRPr="006670E2">
              <w:t>Documentation</w:t>
            </w:r>
          </w:p>
        </w:tc>
        <w:tc>
          <w:tcPr>
            <w:tcW w:w="0" w:type="auto"/>
            <w:vAlign w:val="center"/>
            <w:hideMark/>
          </w:tcPr>
          <w:p w14:paraId="7AD4AB7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761413B0" w14:textId="77777777">
        <w:trPr>
          <w:tblCellSpacing w:w="15" w:type="dxa"/>
        </w:trPr>
        <w:tc>
          <w:tcPr>
            <w:tcW w:w="0" w:type="auto"/>
            <w:vAlign w:val="center"/>
            <w:hideMark/>
          </w:tcPr>
          <w:p w14:paraId="27A5B51C" w14:textId="77777777" w:rsidR="006670E2" w:rsidRPr="006670E2" w:rsidRDefault="006670E2" w:rsidP="006670E2">
            <w:pPr>
              <w:tabs>
                <w:tab w:val="left" w:pos="1284"/>
              </w:tabs>
            </w:pPr>
            <w:r w:rsidRPr="006670E2">
              <w:t>Testing</w:t>
            </w:r>
          </w:p>
        </w:tc>
        <w:tc>
          <w:tcPr>
            <w:tcW w:w="0" w:type="auto"/>
            <w:vAlign w:val="center"/>
            <w:hideMark/>
          </w:tcPr>
          <w:p w14:paraId="1B21ADC5"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r w:rsidR="006670E2" w:rsidRPr="006670E2" w14:paraId="7E4A1259" w14:textId="77777777">
        <w:trPr>
          <w:tblCellSpacing w:w="15" w:type="dxa"/>
        </w:trPr>
        <w:tc>
          <w:tcPr>
            <w:tcW w:w="0" w:type="auto"/>
            <w:vAlign w:val="center"/>
            <w:hideMark/>
          </w:tcPr>
          <w:p w14:paraId="7B443ED2" w14:textId="77777777" w:rsidR="006670E2" w:rsidRPr="006670E2" w:rsidRDefault="006670E2" w:rsidP="006670E2">
            <w:pPr>
              <w:tabs>
                <w:tab w:val="left" w:pos="1284"/>
              </w:tabs>
            </w:pPr>
            <w:r w:rsidRPr="006670E2">
              <w:t>Deployment</w:t>
            </w:r>
          </w:p>
        </w:tc>
        <w:tc>
          <w:tcPr>
            <w:tcW w:w="0" w:type="auto"/>
            <w:vAlign w:val="center"/>
            <w:hideMark/>
          </w:tcPr>
          <w:p w14:paraId="042AF01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Complete</w:t>
            </w:r>
          </w:p>
        </w:tc>
      </w:tr>
    </w:tbl>
    <w:p w14:paraId="7AAED8AA" w14:textId="77777777" w:rsidR="006670E2" w:rsidRPr="006670E2" w:rsidRDefault="006670E2" w:rsidP="006670E2">
      <w:pPr>
        <w:tabs>
          <w:tab w:val="left" w:pos="1284"/>
        </w:tabs>
      </w:pPr>
      <w:r w:rsidRPr="006670E2">
        <w:t>This table should be completed before the final submission.</w:t>
      </w:r>
    </w:p>
    <w:p w14:paraId="20BAE72C" w14:textId="77777777" w:rsidR="006670E2" w:rsidRPr="006670E2" w:rsidRDefault="006670E2" w:rsidP="006670E2">
      <w:pPr>
        <w:tabs>
          <w:tab w:val="left" w:pos="1284"/>
        </w:tabs>
      </w:pPr>
      <w:r w:rsidRPr="006670E2">
        <w:pict w14:anchorId="5C493B7F">
          <v:rect id="_x0000_i17418" style="width:0;height:1.5pt" o:hralign="center" o:hrstd="t" o:hr="t" fillcolor="#a0a0a0" stroked="f"/>
        </w:pict>
      </w:r>
    </w:p>
    <w:p w14:paraId="3D434EBD" w14:textId="77777777" w:rsidR="006670E2" w:rsidRPr="006670E2" w:rsidRDefault="006670E2" w:rsidP="006670E2">
      <w:pPr>
        <w:tabs>
          <w:tab w:val="left" w:pos="1284"/>
        </w:tabs>
        <w:rPr>
          <w:b/>
          <w:bCs/>
        </w:rPr>
      </w:pPr>
      <w:r w:rsidRPr="006670E2">
        <w:rPr>
          <w:b/>
          <w:bCs/>
        </w:rPr>
        <w:t>151. Submission Package</w:t>
      </w:r>
    </w:p>
    <w:p w14:paraId="5A3074A3" w14:textId="77777777" w:rsidR="006670E2" w:rsidRPr="006670E2" w:rsidRDefault="006670E2" w:rsidP="006670E2">
      <w:pPr>
        <w:tabs>
          <w:tab w:val="left" w:pos="1284"/>
        </w:tabs>
      </w:pPr>
      <w:r w:rsidRPr="006670E2">
        <w:t>The final project package should include:</w:t>
      </w:r>
    </w:p>
    <w:p w14:paraId="0FF7721A" w14:textId="77777777" w:rsidR="006670E2" w:rsidRPr="006670E2" w:rsidRDefault="006670E2" w:rsidP="006670E2">
      <w:pPr>
        <w:tabs>
          <w:tab w:val="left" w:pos="1284"/>
        </w:tabs>
      </w:pPr>
      <w:r w:rsidRPr="006670E2">
        <w:t>Drone-Delivery-Navigation-System/</w:t>
      </w:r>
    </w:p>
    <w:p w14:paraId="22E0FD9A" w14:textId="77777777" w:rsidR="006670E2" w:rsidRPr="006670E2" w:rsidRDefault="006670E2" w:rsidP="006670E2">
      <w:pPr>
        <w:tabs>
          <w:tab w:val="left" w:pos="1284"/>
        </w:tabs>
      </w:pPr>
    </w:p>
    <w:p w14:paraId="2C6DD297" w14:textId="77777777" w:rsidR="006670E2" w:rsidRPr="006670E2" w:rsidRDefault="006670E2" w:rsidP="006670E2">
      <w:pPr>
        <w:tabs>
          <w:tab w:val="left" w:pos="1284"/>
        </w:tabs>
      </w:pPr>
      <w:r w:rsidRPr="006670E2">
        <w:t>│</w:t>
      </w:r>
    </w:p>
    <w:p w14:paraId="0C34B5F0" w14:textId="77777777" w:rsidR="006670E2" w:rsidRPr="006670E2" w:rsidRDefault="006670E2" w:rsidP="006670E2">
      <w:pPr>
        <w:tabs>
          <w:tab w:val="left" w:pos="1284"/>
        </w:tabs>
      </w:pPr>
    </w:p>
    <w:p w14:paraId="5D346BD0"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client/</w:t>
      </w:r>
    </w:p>
    <w:p w14:paraId="3F18EA2C" w14:textId="77777777" w:rsidR="006670E2" w:rsidRPr="006670E2" w:rsidRDefault="006670E2" w:rsidP="006670E2">
      <w:pPr>
        <w:tabs>
          <w:tab w:val="left" w:pos="1284"/>
        </w:tabs>
      </w:pPr>
    </w:p>
    <w:p w14:paraId="39DC6B22"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server/</w:t>
      </w:r>
    </w:p>
    <w:p w14:paraId="5806C653" w14:textId="77777777" w:rsidR="006670E2" w:rsidRPr="006670E2" w:rsidRDefault="006670E2" w:rsidP="006670E2">
      <w:pPr>
        <w:tabs>
          <w:tab w:val="left" w:pos="1284"/>
        </w:tabs>
      </w:pPr>
    </w:p>
    <w:p w14:paraId="16F3493A"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docs/</w:t>
      </w:r>
    </w:p>
    <w:p w14:paraId="0E4CFF34" w14:textId="77777777" w:rsidR="006670E2" w:rsidRPr="006670E2" w:rsidRDefault="006670E2" w:rsidP="006670E2">
      <w:pPr>
        <w:tabs>
          <w:tab w:val="left" w:pos="1284"/>
        </w:tabs>
      </w:pPr>
    </w:p>
    <w:p w14:paraId="3AE72C2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README.md</w:t>
      </w:r>
    </w:p>
    <w:p w14:paraId="5195D232" w14:textId="77777777" w:rsidR="006670E2" w:rsidRPr="006670E2" w:rsidRDefault="006670E2" w:rsidP="006670E2">
      <w:pPr>
        <w:tabs>
          <w:tab w:val="left" w:pos="1284"/>
        </w:tabs>
      </w:pPr>
    </w:p>
    <w:p w14:paraId="7BADB5EE"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w:t>
      </w:r>
      <w:proofErr w:type="gramStart"/>
      <w:r w:rsidRPr="006670E2">
        <w:t>package.json</w:t>
      </w:r>
      <w:proofErr w:type="gramEnd"/>
    </w:p>
    <w:p w14:paraId="52296FA2" w14:textId="77777777" w:rsidR="006670E2" w:rsidRPr="006670E2" w:rsidRDefault="006670E2" w:rsidP="006670E2">
      <w:pPr>
        <w:tabs>
          <w:tab w:val="left" w:pos="1284"/>
        </w:tabs>
      </w:pPr>
    </w:p>
    <w:p w14:paraId="1AAC8394" w14:textId="77777777" w:rsidR="006670E2" w:rsidRPr="006670E2" w:rsidRDefault="006670E2" w:rsidP="006670E2">
      <w:pPr>
        <w:tabs>
          <w:tab w:val="left" w:pos="1284"/>
        </w:tabs>
      </w:pPr>
      <w:r w:rsidRPr="006670E2">
        <w:rPr>
          <w:rFonts w:ascii="MS Gothic" w:eastAsia="MS Gothic" w:hAnsi="MS Gothic" w:cs="MS Gothic" w:hint="eastAsia"/>
        </w:rPr>
        <w:lastRenderedPageBreak/>
        <w:t>├</w:t>
      </w:r>
      <w:r w:rsidRPr="006670E2">
        <w:rPr>
          <w:rFonts w:ascii="Calibri" w:hAnsi="Calibri" w:cs="Calibri"/>
        </w:rPr>
        <w:t>──</w:t>
      </w:r>
      <w:r w:rsidRPr="006670E2">
        <w:t xml:space="preserve"> Presentation.pptx</w:t>
      </w:r>
    </w:p>
    <w:p w14:paraId="6740838E" w14:textId="77777777" w:rsidR="006670E2" w:rsidRPr="006670E2" w:rsidRDefault="006670E2" w:rsidP="006670E2">
      <w:pPr>
        <w:tabs>
          <w:tab w:val="left" w:pos="1284"/>
        </w:tabs>
      </w:pPr>
    </w:p>
    <w:p w14:paraId="3103C0AB" w14:textId="77777777" w:rsidR="006670E2" w:rsidRPr="006670E2" w:rsidRDefault="006670E2" w:rsidP="006670E2">
      <w:pPr>
        <w:tabs>
          <w:tab w:val="left" w:pos="1284"/>
        </w:tabs>
      </w:pPr>
      <w:r w:rsidRPr="006670E2">
        <w:t>└── Project_Report.pdf</w:t>
      </w:r>
    </w:p>
    <w:p w14:paraId="7803310A" w14:textId="77777777" w:rsidR="006670E2" w:rsidRPr="006670E2" w:rsidRDefault="006670E2" w:rsidP="006670E2">
      <w:pPr>
        <w:tabs>
          <w:tab w:val="left" w:pos="1284"/>
        </w:tabs>
      </w:pPr>
      <w:r w:rsidRPr="006670E2">
        <w:t>Everything required to understand, run, and evaluate the project should be included.</w:t>
      </w:r>
    </w:p>
    <w:p w14:paraId="2D7D536E" w14:textId="77777777" w:rsidR="006670E2" w:rsidRPr="006670E2" w:rsidRDefault="006670E2" w:rsidP="006670E2">
      <w:pPr>
        <w:tabs>
          <w:tab w:val="left" w:pos="1284"/>
        </w:tabs>
      </w:pPr>
      <w:r w:rsidRPr="006670E2">
        <w:pict w14:anchorId="007C4DE8">
          <v:rect id="_x0000_i17419" style="width:0;height:1.5pt" o:hralign="center" o:hrstd="t" o:hr="t" fillcolor="#a0a0a0" stroked="f"/>
        </w:pict>
      </w:r>
    </w:p>
    <w:p w14:paraId="3BF6741C" w14:textId="77777777" w:rsidR="006670E2" w:rsidRPr="006670E2" w:rsidRDefault="006670E2" w:rsidP="006670E2">
      <w:pPr>
        <w:tabs>
          <w:tab w:val="left" w:pos="1284"/>
        </w:tabs>
        <w:rPr>
          <w:b/>
          <w:bCs/>
        </w:rPr>
      </w:pPr>
      <w:r w:rsidRPr="006670E2">
        <w:rPr>
          <w:b/>
          <w:bCs/>
        </w:rPr>
        <w:t>152. Final Submission Workflow</w:t>
      </w:r>
    </w:p>
    <w:p w14:paraId="78D12525" w14:textId="77777777" w:rsidR="006670E2" w:rsidRPr="006670E2" w:rsidRDefault="006670E2" w:rsidP="006670E2">
      <w:pPr>
        <w:tabs>
          <w:tab w:val="left" w:pos="1284"/>
        </w:tabs>
      </w:pPr>
      <w:r w:rsidRPr="006670E2">
        <w:t>Complete Development</w:t>
      </w:r>
    </w:p>
    <w:p w14:paraId="0A8AE784" w14:textId="77777777" w:rsidR="006670E2" w:rsidRPr="006670E2" w:rsidRDefault="006670E2" w:rsidP="006670E2">
      <w:pPr>
        <w:tabs>
          <w:tab w:val="left" w:pos="1284"/>
        </w:tabs>
      </w:pPr>
    </w:p>
    <w:p w14:paraId="0DE07C29" w14:textId="77777777" w:rsidR="006670E2" w:rsidRPr="006670E2" w:rsidRDefault="006670E2" w:rsidP="006670E2">
      <w:pPr>
        <w:tabs>
          <w:tab w:val="left" w:pos="1284"/>
        </w:tabs>
      </w:pPr>
      <w:r w:rsidRPr="006670E2">
        <w:t>↓</w:t>
      </w:r>
    </w:p>
    <w:p w14:paraId="7807F620" w14:textId="77777777" w:rsidR="006670E2" w:rsidRPr="006670E2" w:rsidRDefault="006670E2" w:rsidP="006670E2">
      <w:pPr>
        <w:tabs>
          <w:tab w:val="left" w:pos="1284"/>
        </w:tabs>
      </w:pPr>
    </w:p>
    <w:p w14:paraId="647A2388" w14:textId="77777777" w:rsidR="006670E2" w:rsidRPr="006670E2" w:rsidRDefault="006670E2" w:rsidP="006670E2">
      <w:pPr>
        <w:tabs>
          <w:tab w:val="left" w:pos="1284"/>
        </w:tabs>
      </w:pPr>
      <w:r w:rsidRPr="006670E2">
        <w:t>Testing</w:t>
      </w:r>
    </w:p>
    <w:p w14:paraId="3CB206A0" w14:textId="77777777" w:rsidR="006670E2" w:rsidRPr="006670E2" w:rsidRDefault="006670E2" w:rsidP="006670E2">
      <w:pPr>
        <w:tabs>
          <w:tab w:val="left" w:pos="1284"/>
        </w:tabs>
      </w:pPr>
    </w:p>
    <w:p w14:paraId="14B50963" w14:textId="77777777" w:rsidR="006670E2" w:rsidRPr="006670E2" w:rsidRDefault="006670E2" w:rsidP="006670E2">
      <w:pPr>
        <w:tabs>
          <w:tab w:val="left" w:pos="1284"/>
        </w:tabs>
      </w:pPr>
      <w:r w:rsidRPr="006670E2">
        <w:t>↓</w:t>
      </w:r>
    </w:p>
    <w:p w14:paraId="0035C59A" w14:textId="77777777" w:rsidR="006670E2" w:rsidRPr="006670E2" w:rsidRDefault="006670E2" w:rsidP="006670E2">
      <w:pPr>
        <w:tabs>
          <w:tab w:val="left" w:pos="1284"/>
        </w:tabs>
      </w:pPr>
    </w:p>
    <w:p w14:paraId="29EA65FC" w14:textId="77777777" w:rsidR="006670E2" w:rsidRPr="006670E2" w:rsidRDefault="006670E2" w:rsidP="006670E2">
      <w:pPr>
        <w:tabs>
          <w:tab w:val="left" w:pos="1284"/>
        </w:tabs>
      </w:pPr>
      <w:r w:rsidRPr="006670E2">
        <w:t>Documentation Review</w:t>
      </w:r>
    </w:p>
    <w:p w14:paraId="20574181" w14:textId="77777777" w:rsidR="006670E2" w:rsidRPr="006670E2" w:rsidRDefault="006670E2" w:rsidP="006670E2">
      <w:pPr>
        <w:tabs>
          <w:tab w:val="left" w:pos="1284"/>
        </w:tabs>
      </w:pPr>
    </w:p>
    <w:p w14:paraId="4E78A244" w14:textId="77777777" w:rsidR="006670E2" w:rsidRPr="006670E2" w:rsidRDefault="006670E2" w:rsidP="006670E2">
      <w:pPr>
        <w:tabs>
          <w:tab w:val="left" w:pos="1284"/>
        </w:tabs>
      </w:pPr>
      <w:r w:rsidRPr="006670E2">
        <w:t>↓</w:t>
      </w:r>
    </w:p>
    <w:p w14:paraId="04F5F195" w14:textId="77777777" w:rsidR="006670E2" w:rsidRPr="006670E2" w:rsidRDefault="006670E2" w:rsidP="006670E2">
      <w:pPr>
        <w:tabs>
          <w:tab w:val="left" w:pos="1284"/>
        </w:tabs>
      </w:pPr>
    </w:p>
    <w:p w14:paraId="6A41A3AA" w14:textId="77777777" w:rsidR="006670E2" w:rsidRPr="006670E2" w:rsidRDefault="006670E2" w:rsidP="006670E2">
      <w:pPr>
        <w:tabs>
          <w:tab w:val="left" w:pos="1284"/>
        </w:tabs>
      </w:pPr>
      <w:r w:rsidRPr="006670E2">
        <w:t>GitHub Push</w:t>
      </w:r>
    </w:p>
    <w:p w14:paraId="733095FC" w14:textId="77777777" w:rsidR="006670E2" w:rsidRPr="006670E2" w:rsidRDefault="006670E2" w:rsidP="006670E2">
      <w:pPr>
        <w:tabs>
          <w:tab w:val="left" w:pos="1284"/>
        </w:tabs>
      </w:pPr>
    </w:p>
    <w:p w14:paraId="29F6CD99" w14:textId="77777777" w:rsidR="006670E2" w:rsidRPr="006670E2" w:rsidRDefault="006670E2" w:rsidP="006670E2">
      <w:pPr>
        <w:tabs>
          <w:tab w:val="left" w:pos="1284"/>
        </w:tabs>
      </w:pPr>
      <w:r w:rsidRPr="006670E2">
        <w:t>↓</w:t>
      </w:r>
    </w:p>
    <w:p w14:paraId="7C3A3388" w14:textId="77777777" w:rsidR="006670E2" w:rsidRPr="006670E2" w:rsidRDefault="006670E2" w:rsidP="006670E2">
      <w:pPr>
        <w:tabs>
          <w:tab w:val="left" w:pos="1284"/>
        </w:tabs>
      </w:pPr>
    </w:p>
    <w:p w14:paraId="5FD7D726" w14:textId="77777777" w:rsidR="006670E2" w:rsidRPr="006670E2" w:rsidRDefault="006670E2" w:rsidP="006670E2">
      <w:pPr>
        <w:tabs>
          <w:tab w:val="left" w:pos="1284"/>
        </w:tabs>
      </w:pPr>
      <w:r w:rsidRPr="006670E2">
        <w:t>Generate Report</w:t>
      </w:r>
    </w:p>
    <w:p w14:paraId="7665B8A0" w14:textId="77777777" w:rsidR="006670E2" w:rsidRPr="006670E2" w:rsidRDefault="006670E2" w:rsidP="006670E2">
      <w:pPr>
        <w:tabs>
          <w:tab w:val="left" w:pos="1284"/>
        </w:tabs>
      </w:pPr>
    </w:p>
    <w:p w14:paraId="3768BA93" w14:textId="77777777" w:rsidR="006670E2" w:rsidRPr="006670E2" w:rsidRDefault="006670E2" w:rsidP="006670E2">
      <w:pPr>
        <w:tabs>
          <w:tab w:val="left" w:pos="1284"/>
        </w:tabs>
      </w:pPr>
      <w:r w:rsidRPr="006670E2">
        <w:t>↓</w:t>
      </w:r>
    </w:p>
    <w:p w14:paraId="47CA7B55" w14:textId="77777777" w:rsidR="006670E2" w:rsidRPr="006670E2" w:rsidRDefault="006670E2" w:rsidP="006670E2">
      <w:pPr>
        <w:tabs>
          <w:tab w:val="left" w:pos="1284"/>
        </w:tabs>
      </w:pPr>
    </w:p>
    <w:p w14:paraId="3DEA553B" w14:textId="77777777" w:rsidR="006670E2" w:rsidRPr="006670E2" w:rsidRDefault="006670E2" w:rsidP="006670E2">
      <w:pPr>
        <w:tabs>
          <w:tab w:val="left" w:pos="1284"/>
        </w:tabs>
      </w:pPr>
      <w:r w:rsidRPr="006670E2">
        <w:t>Prepare Presentation</w:t>
      </w:r>
    </w:p>
    <w:p w14:paraId="61D47ABE" w14:textId="77777777" w:rsidR="006670E2" w:rsidRPr="006670E2" w:rsidRDefault="006670E2" w:rsidP="006670E2">
      <w:pPr>
        <w:tabs>
          <w:tab w:val="left" w:pos="1284"/>
        </w:tabs>
      </w:pPr>
    </w:p>
    <w:p w14:paraId="2F75C1B6" w14:textId="77777777" w:rsidR="006670E2" w:rsidRPr="006670E2" w:rsidRDefault="006670E2" w:rsidP="006670E2">
      <w:pPr>
        <w:tabs>
          <w:tab w:val="left" w:pos="1284"/>
        </w:tabs>
      </w:pPr>
      <w:r w:rsidRPr="006670E2">
        <w:t>↓</w:t>
      </w:r>
    </w:p>
    <w:p w14:paraId="5395322A" w14:textId="77777777" w:rsidR="006670E2" w:rsidRPr="006670E2" w:rsidRDefault="006670E2" w:rsidP="006670E2">
      <w:pPr>
        <w:tabs>
          <w:tab w:val="left" w:pos="1284"/>
        </w:tabs>
      </w:pPr>
    </w:p>
    <w:p w14:paraId="1DB2674D" w14:textId="77777777" w:rsidR="006670E2" w:rsidRPr="006670E2" w:rsidRDefault="006670E2" w:rsidP="006670E2">
      <w:pPr>
        <w:tabs>
          <w:tab w:val="left" w:pos="1284"/>
        </w:tabs>
      </w:pPr>
      <w:r w:rsidRPr="006670E2">
        <w:t>Final Submission</w:t>
      </w:r>
    </w:p>
    <w:p w14:paraId="6031B9FB" w14:textId="77777777" w:rsidR="006670E2" w:rsidRPr="006670E2" w:rsidRDefault="006670E2" w:rsidP="006670E2">
      <w:pPr>
        <w:tabs>
          <w:tab w:val="left" w:pos="1284"/>
        </w:tabs>
      </w:pPr>
      <w:r w:rsidRPr="006670E2">
        <w:lastRenderedPageBreak/>
        <w:t>Every stage should be completed before moving to the next.</w:t>
      </w:r>
    </w:p>
    <w:p w14:paraId="6EB8B72F" w14:textId="77777777" w:rsidR="006670E2" w:rsidRPr="006670E2" w:rsidRDefault="006670E2" w:rsidP="006670E2">
      <w:pPr>
        <w:tabs>
          <w:tab w:val="left" w:pos="1284"/>
        </w:tabs>
      </w:pPr>
      <w:r w:rsidRPr="006670E2">
        <w:pict w14:anchorId="3BC57DCC">
          <v:rect id="_x0000_i17420" style="width:0;height:1.5pt" o:hralign="center" o:hrstd="t" o:hr="t" fillcolor="#a0a0a0" stroked="f"/>
        </w:pict>
      </w:r>
    </w:p>
    <w:p w14:paraId="3F588095" w14:textId="77777777" w:rsidR="006670E2" w:rsidRPr="006670E2" w:rsidRDefault="006670E2" w:rsidP="006670E2">
      <w:pPr>
        <w:tabs>
          <w:tab w:val="left" w:pos="1284"/>
        </w:tabs>
        <w:rPr>
          <w:b/>
          <w:bCs/>
        </w:rPr>
      </w:pPr>
      <w:r w:rsidRPr="006670E2">
        <w:rPr>
          <w:b/>
          <w:bCs/>
        </w:rPr>
        <w:t>153. Release Readiness Checklist</w:t>
      </w:r>
    </w:p>
    <w:p w14:paraId="4149AD5E" w14:textId="77777777" w:rsidR="006670E2" w:rsidRPr="006670E2" w:rsidRDefault="006670E2" w:rsidP="006670E2">
      <w:pPr>
        <w:tabs>
          <w:tab w:val="left" w:pos="1284"/>
        </w:tabs>
      </w:pPr>
      <w:r w:rsidRPr="006670E2">
        <w:t>Version 1.0 is ready for release when:</w:t>
      </w:r>
    </w:p>
    <w:p w14:paraId="428CD5C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All modules implemented</w:t>
      </w:r>
    </w:p>
    <w:p w14:paraId="2FF2ED7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All APIs functional</w:t>
      </w:r>
    </w:p>
    <w:p w14:paraId="158CDFD3"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Authentication working</w:t>
      </w:r>
    </w:p>
    <w:p w14:paraId="5873633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Database validated</w:t>
      </w:r>
    </w:p>
    <w:p w14:paraId="5DB20C5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DSA verified</w:t>
      </w:r>
    </w:p>
    <w:p w14:paraId="1290843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UI finalized</w:t>
      </w:r>
    </w:p>
    <w:p w14:paraId="4D2D935D"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Documentation completed</w:t>
      </w:r>
    </w:p>
    <w:p w14:paraId="687B3F02"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Testing completed</w:t>
      </w:r>
    </w:p>
    <w:p w14:paraId="5B2D22F7"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Presentation prepared</w:t>
      </w:r>
    </w:p>
    <w:p w14:paraId="6DA3458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No critical bugs remain</w:t>
      </w:r>
    </w:p>
    <w:p w14:paraId="2BAE55A8" w14:textId="77777777" w:rsidR="006670E2" w:rsidRPr="006670E2" w:rsidRDefault="006670E2" w:rsidP="006670E2">
      <w:pPr>
        <w:tabs>
          <w:tab w:val="left" w:pos="1284"/>
        </w:tabs>
      </w:pPr>
      <w:r w:rsidRPr="006670E2">
        <w:pict w14:anchorId="2277BDA6">
          <v:rect id="_x0000_i17421" style="width:0;height:1.5pt" o:hralign="center" o:hrstd="t" o:hr="t" fillcolor="#a0a0a0" stroked="f"/>
        </w:pict>
      </w:r>
    </w:p>
    <w:p w14:paraId="5A18E82B" w14:textId="77777777" w:rsidR="006670E2" w:rsidRPr="006670E2" w:rsidRDefault="006670E2" w:rsidP="006670E2">
      <w:pPr>
        <w:tabs>
          <w:tab w:val="left" w:pos="1284"/>
        </w:tabs>
        <w:rPr>
          <w:b/>
          <w:bCs/>
        </w:rPr>
      </w:pPr>
      <w:r w:rsidRPr="006670E2">
        <w:rPr>
          <w:b/>
          <w:bCs/>
        </w:rPr>
        <w:t>154. Academic Learning Outcomes</w:t>
      </w:r>
    </w:p>
    <w:p w14:paraId="088FA72C" w14:textId="77777777" w:rsidR="006670E2" w:rsidRPr="006670E2" w:rsidRDefault="006670E2" w:rsidP="006670E2">
      <w:pPr>
        <w:tabs>
          <w:tab w:val="left" w:pos="1284"/>
        </w:tabs>
      </w:pPr>
      <w:r w:rsidRPr="006670E2">
        <w:t>After completing this project, the student demonstrates knowledge of:</w:t>
      </w:r>
    </w:p>
    <w:p w14:paraId="0A0CE588" w14:textId="77777777" w:rsidR="006670E2" w:rsidRPr="006670E2" w:rsidRDefault="006670E2" w:rsidP="006670E2">
      <w:pPr>
        <w:numPr>
          <w:ilvl w:val="0"/>
          <w:numId w:val="1201"/>
        </w:numPr>
        <w:tabs>
          <w:tab w:val="left" w:pos="1284"/>
        </w:tabs>
      </w:pPr>
      <w:r w:rsidRPr="006670E2">
        <w:t xml:space="preserve">Full-Stack Web Development </w:t>
      </w:r>
    </w:p>
    <w:p w14:paraId="2BCE3BC5" w14:textId="77777777" w:rsidR="006670E2" w:rsidRPr="006670E2" w:rsidRDefault="006670E2" w:rsidP="006670E2">
      <w:pPr>
        <w:numPr>
          <w:ilvl w:val="0"/>
          <w:numId w:val="1201"/>
        </w:numPr>
        <w:tabs>
          <w:tab w:val="left" w:pos="1284"/>
        </w:tabs>
      </w:pPr>
      <w:r w:rsidRPr="006670E2">
        <w:t xml:space="preserve">React &amp; TypeScript </w:t>
      </w:r>
    </w:p>
    <w:p w14:paraId="21D7B23C" w14:textId="77777777" w:rsidR="006670E2" w:rsidRPr="006670E2" w:rsidRDefault="006670E2" w:rsidP="006670E2">
      <w:pPr>
        <w:numPr>
          <w:ilvl w:val="0"/>
          <w:numId w:val="1201"/>
        </w:numPr>
        <w:tabs>
          <w:tab w:val="left" w:pos="1284"/>
        </w:tabs>
      </w:pPr>
      <w:r w:rsidRPr="006670E2">
        <w:t xml:space="preserve">Express.js </w:t>
      </w:r>
    </w:p>
    <w:p w14:paraId="6ADD6E14" w14:textId="77777777" w:rsidR="006670E2" w:rsidRPr="006670E2" w:rsidRDefault="006670E2" w:rsidP="006670E2">
      <w:pPr>
        <w:numPr>
          <w:ilvl w:val="0"/>
          <w:numId w:val="1201"/>
        </w:numPr>
        <w:tabs>
          <w:tab w:val="left" w:pos="1284"/>
        </w:tabs>
      </w:pPr>
      <w:r w:rsidRPr="006670E2">
        <w:t xml:space="preserve">MongoDB </w:t>
      </w:r>
    </w:p>
    <w:p w14:paraId="4BD4DDA4" w14:textId="77777777" w:rsidR="006670E2" w:rsidRPr="006670E2" w:rsidRDefault="006670E2" w:rsidP="006670E2">
      <w:pPr>
        <w:numPr>
          <w:ilvl w:val="0"/>
          <w:numId w:val="1201"/>
        </w:numPr>
        <w:tabs>
          <w:tab w:val="left" w:pos="1284"/>
        </w:tabs>
      </w:pPr>
      <w:r w:rsidRPr="006670E2">
        <w:t xml:space="preserve">REST APIs </w:t>
      </w:r>
    </w:p>
    <w:p w14:paraId="4047B777" w14:textId="77777777" w:rsidR="006670E2" w:rsidRPr="006670E2" w:rsidRDefault="006670E2" w:rsidP="006670E2">
      <w:pPr>
        <w:numPr>
          <w:ilvl w:val="0"/>
          <w:numId w:val="1201"/>
        </w:numPr>
        <w:tabs>
          <w:tab w:val="left" w:pos="1284"/>
        </w:tabs>
      </w:pPr>
      <w:r w:rsidRPr="006670E2">
        <w:t xml:space="preserve">Authentication </w:t>
      </w:r>
    </w:p>
    <w:p w14:paraId="1A5636BC" w14:textId="77777777" w:rsidR="006670E2" w:rsidRPr="006670E2" w:rsidRDefault="006670E2" w:rsidP="006670E2">
      <w:pPr>
        <w:numPr>
          <w:ilvl w:val="0"/>
          <w:numId w:val="1201"/>
        </w:numPr>
        <w:tabs>
          <w:tab w:val="left" w:pos="1284"/>
        </w:tabs>
      </w:pPr>
      <w:r w:rsidRPr="006670E2">
        <w:t xml:space="preserve">Software Engineering </w:t>
      </w:r>
    </w:p>
    <w:p w14:paraId="787E905A" w14:textId="77777777" w:rsidR="006670E2" w:rsidRPr="006670E2" w:rsidRDefault="006670E2" w:rsidP="006670E2">
      <w:pPr>
        <w:numPr>
          <w:ilvl w:val="0"/>
          <w:numId w:val="1201"/>
        </w:numPr>
        <w:tabs>
          <w:tab w:val="left" w:pos="1284"/>
        </w:tabs>
      </w:pPr>
      <w:r w:rsidRPr="006670E2">
        <w:t xml:space="preserve">Database Design </w:t>
      </w:r>
    </w:p>
    <w:p w14:paraId="2A74C688" w14:textId="77777777" w:rsidR="006670E2" w:rsidRPr="006670E2" w:rsidRDefault="006670E2" w:rsidP="006670E2">
      <w:pPr>
        <w:numPr>
          <w:ilvl w:val="0"/>
          <w:numId w:val="1201"/>
        </w:numPr>
        <w:tabs>
          <w:tab w:val="left" w:pos="1284"/>
        </w:tabs>
      </w:pPr>
      <w:r w:rsidRPr="006670E2">
        <w:t xml:space="preserve">DSA Integration </w:t>
      </w:r>
    </w:p>
    <w:p w14:paraId="5CF1105E" w14:textId="77777777" w:rsidR="006670E2" w:rsidRPr="006670E2" w:rsidRDefault="006670E2" w:rsidP="006670E2">
      <w:pPr>
        <w:numPr>
          <w:ilvl w:val="0"/>
          <w:numId w:val="1201"/>
        </w:numPr>
        <w:tabs>
          <w:tab w:val="left" w:pos="1284"/>
        </w:tabs>
      </w:pPr>
      <w:r w:rsidRPr="006670E2">
        <w:t xml:space="preserve">Project Documentation </w:t>
      </w:r>
    </w:p>
    <w:p w14:paraId="270DD27F" w14:textId="77777777" w:rsidR="006670E2" w:rsidRPr="006670E2" w:rsidRDefault="006670E2" w:rsidP="006670E2">
      <w:pPr>
        <w:numPr>
          <w:ilvl w:val="0"/>
          <w:numId w:val="1201"/>
        </w:numPr>
        <w:tabs>
          <w:tab w:val="left" w:pos="1284"/>
        </w:tabs>
      </w:pPr>
      <w:r w:rsidRPr="006670E2">
        <w:t xml:space="preserve">System Architecture </w:t>
      </w:r>
    </w:p>
    <w:p w14:paraId="58511EA3" w14:textId="77777777" w:rsidR="006670E2" w:rsidRPr="006670E2" w:rsidRDefault="006670E2" w:rsidP="006670E2">
      <w:pPr>
        <w:tabs>
          <w:tab w:val="left" w:pos="1284"/>
        </w:tabs>
      </w:pPr>
      <w:r w:rsidRPr="006670E2">
        <w:pict w14:anchorId="66B353A2">
          <v:rect id="_x0000_i17422" style="width:0;height:1.5pt" o:hralign="center" o:hrstd="t" o:hr="t" fillcolor="#a0a0a0" stroked="f"/>
        </w:pict>
      </w:r>
    </w:p>
    <w:p w14:paraId="3B113E83" w14:textId="77777777" w:rsidR="006670E2" w:rsidRPr="006670E2" w:rsidRDefault="006670E2" w:rsidP="006670E2">
      <w:pPr>
        <w:tabs>
          <w:tab w:val="left" w:pos="1284"/>
        </w:tabs>
        <w:rPr>
          <w:b/>
          <w:bCs/>
        </w:rPr>
      </w:pPr>
      <w:r w:rsidRPr="006670E2">
        <w:rPr>
          <w:b/>
          <w:bCs/>
        </w:rPr>
        <w:t>155. Version 1.0 Release Summary</w:t>
      </w:r>
    </w:p>
    <w:p w14:paraId="1F9805A1" w14:textId="77777777" w:rsidR="006670E2" w:rsidRPr="006670E2" w:rsidRDefault="006670E2" w:rsidP="006670E2">
      <w:pPr>
        <w:tabs>
          <w:tab w:val="left" w:pos="1284"/>
        </w:tabs>
      </w:pPr>
      <w:r w:rsidRPr="006670E2">
        <w:lastRenderedPageBreak/>
        <w:t>Version 1.0 successfully delivers:</w:t>
      </w:r>
    </w:p>
    <w:p w14:paraId="261CA364" w14:textId="77777777" w:rsidR="006670E2" w:rsidRPr="006670E2" w:rsidRDefault="006670E2" w:rsidP="006670E2">
      <w:pPr>
        <w:numPr>
          <w:ilvl w:val="0"/>
          <w:numId w:val="1202"/>
        </w:numPr>
        <w:tabs>
          <w:tab w:val="left" w:pos="1284"/>
        </w:tabs>
      </w:pPr>
      <w:r w:rsidRPr="006670E2">
        <w:t xml:space="preserve">Secure Authentication </w:t>
      </w:r>
    </w:p>
    <w:p w14:paraId="33B50C1F" w14:textId="77777777" w:rsidR="006670E2" w:rsidRPr="006670E2" w:rsidRDefault="006670E2" w:rsidP="006670E2">
      <w:pPr>
        <w:numPr>
          <w:ilvl w:val="0"/>
          <w:numId w:val="1202"/>
        </w:numPr>
        <w:tabs>
          <w:tab w:val="left" w:pos="1284"/>
        </w:tabs>
      </w:pPr>
      <w:r w:rsidRPr="006670E2">
        <w:t xml:space="preserve">Dashboard </w:t>
      </w:r>
    </w:p>
    <w:p w14:paraId="439EBE1B" w14:textId="77777777" w:rsidR="006670E2" w:rsidRPr="006670E2" w:rsidRDefault="006670E2" w:rsidP="006670E2">
      <w:pPr>
        <w:numPr>
          <w:ilvl w:val="0"/>
          <w:numId w:val="1202"/>
        </w:numPr>
        <w:tabs>
          <w:tab w:val="left" w:pos="1284"/>
        </w:tabs>
      </w:pPr>
      <w:r w:rsidRPr="006670E2">
        <w:t xml:space="preserve">Fleet Management </w:t>
      </w:r>
    </w:p>
    <w:p w14:paraId="3BEFD82B" w14:textId="77777777" w:rsidR="006670E2" w:rsidRPr="006670E2" w:rsidRDefault="006670E2" w:rsidP="006670E2">
      <w:pPr>
        <w:numPr>
          <w:ilvl w:val="0"/>
          <w:numId w:val="1202"/>
        </w:numPr>
        <w:tabs>
          <w:tab w:val="left" w:pos="1284"/>
        </w:tabs>
      </w:pPr>
      <w:r w:rsidRPr="006670E2">
        <w:t xml:space="preserve">Route Optimization </w:t>
      </w:r>
    </w:p>
    <w:p w14:paraId="7B44B299" w14:textId="77777777" w:rsidR="006670E2" w:rsidRPr="006670E2" w:rsidRDefault="006670E2" w:rsidP="006670E2">
      <w:pPr>
        <w:numPr>
          <w:ilvl w:val="0"/>
          <w:numId w:val="1202"/>
        </w:numPr>
        <w:tabs>
          <w:tab w:val="left" w:pos="1284"/>
        </w:tabs>
      </w:pPr>
      <w:r w:rsidRPr="006670E2">
        <w:t xml:space="preserve">Delivery Management </w:t>
      </w:r>
    </w:p>
    <w:p w14:paraId="158494A4" w14:textId="77777777" w:rsidR="006670E2" w:rsidRPr="006670E2" w:rsidRDefault="006670E2" w:rsidP="006670E2">
      <w:pPr>
        <w:numPr>
          <w:ilvl w:val="0"/>
          <w:numId w:val="1202"/>
        </w:numPr>
        <w:tabs>
          <w:tab w:val="left" w:pos="1284"/>
        </w:tabs>
      </w:pPr>
      <w:r w:rsidRPr="006670E2">
        <w:t xml:space="preserve">Analytics Dashboard </w:t>
      </w:r>
    </w:p>
    <w:p w14:paraId="1A471133" w14:textId="77777777" w:rsidR="006670E2" w:rsidRPr="006670E2" w:rsidRDefault="006670E2" w:rsidP="006670E2">
      <w:pPr>
        <w:numPr>
          <w:ilvl w:val="0"/>
          <w:numId w:val="1202"/>
        </w:numPr>
        <w:tabs>
          <w:tab w:val="left" w:pos="1284"/>
        </w:tabs>
      </w:pPr>
      <w:r w:rsidRPr="006670E2">
        <w:t xml:space="preserve">Report Generation </w:t>
      </w:r>
    </w:p>
    <w:p w14:paraId="336B9F27" w14:textId="77777777" w:rsidR="006670E2" w:rsidRPr="006670E2" w:rsidRDefault="006670E2" w:rsidP="006670E2">
      <w:pPr>
        <w:numPr>
          <w:ilvl w:val="0"/>
          <w:numId w:val="1202"/>
        </w:numPr>
        <w:tabs>
          <w:tab w:val="left" w:pos="1284"/>
        </w:tabs>
      </w:pPr>
      <w:r w:rsidRPr="006670E2">
        <w:t xml:space="preserve">DSA Integration </w:t>
      </w:r>
    </w:p>
    <w:p w14:paraId="42C57BE7" w14:textId="77777777" w:rsidR="006670E2" w:rsidRPr="006670E2" w:rsidRDefault="006670E2" w:rsidP="006670E2">
      <w:pPr>
        <w:numPr>
          <w:ilvl w:val="0"/>
          <w:numId w:val="1202"/>
        </w:numPr>
        <w:tabs>
          <w:tab w:val="left" w:pos="1284"/>
        </w:tabs>
      </w:pPr>
      <w:r w:rsidRPr="006670E2">
        <w:t xml:space="preserve">Modular Architecture </w:t>
      </w:r>
    </w:p>
    <w:p w14:paraId="2D2F1380" w14:textId="77777777" w:rsidR="006670E2" w:rsidRPr="006670E2" w:rsidRDefault="006670E2" w:rsidP="006670E2">
      <w:pPr>
        <w:numPr>
          <w:ilvl w:val="0"/>
          <w:numId w:val="1202"/>
        </w:numPr>
        <w:tabs>
          <w:tab w:val="left" w:pos="1284"/>
        </w:tabs>
      </w:pPr>
      <w:r w:rsidRPr="006670E2">
        <w:t xml:space="preserve">Enterprise Documentation </w:t>
      </w:r>
    </w:p>
    <w:p w14:paraId="020BF364" w14:textId="77777777" w:rsidR="006670E2" w:rsidRPr="006670E2" w:rsidRDefault="006670E2" w:rsidP="006670E2">
      <w:pPr>
        <w:tabs>
          <w:tab w:val="left" w:pos="1284"/>
        </w:tabs>
      </w:pPr>
      <w:r w:rsidRPr="006670E2">
        <w:t>This release establishes the foundation for future versions.</w:t>
      </w:r>
    </w:p>
    <w:p w14:paraId="1F84E74C" w14:textId="77777777" w:rsidR="006670E2" w:rsidRPr="006670E2" w:rsidRDefault="006670E2" w:rsidP="006670E2">
      <w:pPr>
        <w:tabs>
          <w:tab w:val="left" w:pos="1284"/>
        </w:tabs>
      </w:pPr>
      <w:r w:rsidRPr="006670E2">
        <w:pict w14:anchorId="089C4EE3">
          <v:rect id="_x0000_i17423" style="width:0;height:1.5pt" o:hralign="center" o:hrstd="t" o:hr="t" fillcolor="#a0a0a0" stroked="f"/>
        </w:pict>
      </w:r>
    </w:p>
    <w:p w14:paraId="48AA0948" w14:textId="77777777" w:rsidR="006670E2" w:rsidRPr="006670E2" w:rsidRDefault="006670E2" w:rsidP="006670E2">
      <w:pPr>
        <w:tabs>
          <w:tab w:val="left" w:pos="1284"/>
        </w:tabs>
        <w:rPr>
          <w:b/>
          <w:bCs/>
        </w:rPr>
      </w:pPr>
      <w:r w:rsidRPr="006670E2">
        <w:rPr>
          <w:b/>
          <w:bCs/>
        </w:rPr>
        <w:t>156. Locked Submission Rules</w:t>
      </w:r>
    </w:p>
    <w:p w14:paraId="3E32E241" w14:textId="77777777" w:rsidR="006670E2" w:rsidRPr="006670E2" w:rsidRDefault="006670E2" w:rsidP="006670E2">
      <w:pPr>
        <w:tabs>
          <w:tab w:val="left" w:pos="1284"/>
        </w:tabs>
      </w:pPr>
      <w:r w:rsidRPr="006670E2">
        <w:t>The following requirements are mandatory before Version 1.0 is submitted.</w:t>
      </w:r>
    </w:p>
    <w:p w14:paraId="411E9BF3" w14:textId="77777777" w:rsidR="006670E2" w:rsidRPr="006670E2" w:rsidRDefault="006670E2" w:rsidP="006670E2">
      <w:pPr>
        <w:tabs>
          <w:tab w:val="left" w:pos="1284"/>
        </w:tabs>
        <w:rPr>
          <w:b/>
          <w:bCs/>
        </w:rPr>
      </w:pPr>
      <w:r w:rsidRPr="006670E2">
        <w:rPr>
          <w:b/>
          <w:bCs/>
        </w:rPr>
        <w:t>Code</w:t>
      </w:r>
    </w:p>
    <w:p w14:paraId="4E5185EE" w14:textId="77777777" w:rsidR="006670E2" w:rsidRPr="006670E2" w:rsidRDefault="006670E2" w:rsidP="006670E2">
      <w:pPr>
        <w:numPr>
          <w:ilvl w:val="0"/>
          <w:numId w:val="1203"/>
        </w:numPr>
        <w:tabs>
          <w:tab w:val="left" w:pos="1284"/>
        </w:tabs>
      </w:pPr>
      <w:r w:rsidRPr="006670E2">
        <w:t xml:space="preserve">No compilation errors </w:t>
      </w:r>
    </w:p>
    <w:p w14:paraId="288BCE55" w14:textId="77777777" w:rsidR="006670E2" w:rsidRPr="006670E2" w:rsidRDefault="006670E2" w:rsidP="006670E2">
      <w:pPr>
        <w:numPr>
          <w:ilvl w:val="0"/>
          <w:numId w:val="1203"/>
        </w:numPr>
        <w:tabs>
          <w:tab w:val="left" w:pos="1284"/>
        </w:tabs>
      </w:pPr>
      <w:r w:rsidRPr="006670E2">
        <w:t xml:space="preserve">Clean folder structure </w:t>
      </w:r>
    </w:p>
    <w:p w14:paraId="167768AD" w14:textId="77777777" w:rsidR="006670E2" w:rsidRPr="006670E2" w:rsidRDefault="006670E2" w:rsidP="006670E2">
      <w:pPr>
        <w:numPr>
          <w:ilvl w:val="0"/>
          <w:numId w:val="1203"/>
        </w:numPr>
        <w:tabs>
          <w:tab w:val="left" w:pos="1284"/>
        </w:tabs>
      </w:pPr>
      <w:r w:rsidRPr="006670E2">
        <w:t xml:space="preserve">Consistent naming </w:t>
      </w:r>
    </w:p>
    <w:p w14:paraId="7DF7677F" w14:textId="77777777" w:rsidR="006670E2" w:rsidRPr="006670E2" w:rsidRDefault="006670E2" w:rsidP="006670E2">
      <w:pPr>
        <w:numPr>
          <w:ilvl w:val="0"/>
          <w:numId w:val="1203"/>
        </w:numPr>
        <w:tabs>
          <w:tab w:val="left" w:pos="1284"/>
        </w:tabs>
      </w:pPr>
      <w:r w:rsidRPr="006670E2">
        <w:t xml:space="preserve">Modular implementation </w:t>
      </w:r>
    </w:p>
    <w:p w14:paraId="174A6B40" w14:textId="77777777" w:rsidR="006670E2" w:rsidRPr="006670E2" w:rsidRDefault="006670E2" w:rsidP="006670E2">
      <w:pPr>
        <w:tabs>
          <w:tab w:val="left" w:pos="1284"/>
        </w:tabs>
      </w:pPr>
      <w:r w:rsidRPr="006670E2">
        <w:pict w14:anchorId="6F8B168E">
          <v:rect id="_x0000_i17424" style="width:0;height:1.5pt" o:hralign="center" o:hrstd="t" o:hr="t" fillcolor="#a0a0a0" stroked="f"/>
        </w:pict>
      </w:r>
    </w:p>
    <w:p w14:paraId="1D013052" w14:textId="77777777" w:rsidR="006670E2" w:rsidRPr="006670E2" w:rsidRDefault="006670E2" w:rsidP="006670E2">
      <w:pPr>
        <w:tabs>
          <w:tab w:val="left" w:pos="1284"/>
        </w:tabs>
        <w:rPr>
          <w:b/>
          <w:bCs/>
        </w:rPr>
      </w:pPr>
      <w:r w:rsidRPr="006670E2">
        <w:rPr>
          <w:b/>
          <w:bCs/>
        </w:rPr>
        <w:t>Documentation</w:t>
      </w:r>
    </w:p>
    <w:p w14:paraId="51A78ADC" w14:textId="77777777" w:rsidR="006670E2" w:rsidRPr="006670E2" w:rsidRDefault="006670E2" w:rsidP="006670E2">
      <w:pPr>
        <w:numPr>
          <w:ilvl w:val="0"/>
          <w:numId w:val="1204"/>
        </w:numPr>
        <w:tabs>
          <w:tab w:val="left" w:pos="1284"/>
        </w:tabs>
      </w:pPr>
      <w:r w:rsidRPr="006670E2">
        <w:t xml:space="preserve">Eight completed volumes </w:t>
      </w:r>
    </w:p>
    <w:p w14:paraId="2387084B" w14:textId="77777777" w:rsidR="006670E2" w:rsidRPr="006670E2" w:rsidRDefault="006670E2" w:rsidP="006670E2">
      <w:pPr>
        <w:numPr>
          <w:ilvl w:val="0"/>
          <w:numId w:val="1204"/>
        </w:numPr>
        <w:tabs>
          <w:tab w:val="left" w:pos="1284"/>
        </w:tabs>
      </w:pPr>
      <w:r w:rsidRPr="006670E2">
        <w:t xml:space="preserve">Updated diagrams </w:t>
      </w:r>
    </w:p>
    <w:p w14:paraId="0E55EE14" w14:textId="77777777" w:rsidR="006670E2" w:rsidRPr="006670E2" w:rsidRDefault="006670E2" w:rsidP="006670E2">
      <w:pPr>
        <w:numPr>
          <w:ilvl w:val="0"/>
          <w:numId w:val="1204"/>
        </w:numPr>
        <w:tabs>
          <w:tab w:val="left" w:pos="1284"/>
        </w:tabs>
      </w:pPr>
      <w:r w:rsidRPr="006670E2">
        <w:t xml:space="preserve">Correct formatting </w:t>
      </w:r>
    </w:p>
    <w:p w14:paraId="119B3E06" w14:textId="77777777" w:rsidR="006670E2" w:rsidRPr="006670E2" w:rsidRDefault="006670E2" w:rsidP="006670E2">
      <w:pPr>
        <w:numPr>
          <w:ilvl w:val="0"/>
          <w:numId w:val="1204"/>
        </w:numPr>
        <w:tabs>
          <w:tab w:val="left" w:pos="1284"/>
        </w:tabs>
      </w:pPr>
      <w:r w:rsidRPr="006670E2">
        <w:t xml:space="preserve">Reviewed content </w:t>
      </w:r>
    </w:p>
    <w:p w14:paraId="0BA72DF8" w14:textId="77777777" w:rsidR="006670E2" w:rsidRPr="006670E2" w:rsidRDefault="006670E2" w:rsidP="006670E2">
      <w:pPr>
        <w:tabs>
          <w:tab w:val="left" w:pos="1284"/>
        </w:tabs>
      </w:pPr>
      <w:r w:rsidRPr="006670E2">
        <w:pict w14:anchorId="45ED395A">
          <v:rect id="_x0000_i17425" style="width:0;height:1.5pt" o:hralign="center" o:hrstd="t" o:hr="t" fillcolor="#a0a0a0" stroked="f"/>
        </w:pict>
      </w:r>
    </w:p>
    <w:p w14:paraId="279B4901" w14:textId="77777777" w:rsidR="006670E2" w:rsidRPr="006670E2" w:rsidRDefault="006670E2" w:rsidP="006670E2">
      <w:pPr>
        <w:tabs>
          <w:tab w:val="left" w:pos="1284"/>
        </w:tabs>
        <w:rPr>
          <w:b/>
          <w:bCs/>
        </w:rPr>
      </w:pPr>
      <w:r w:rsidRPr="006670E2">
        <w:rPr>
          <w:b/>
          <w:bCs/>
        </w:rPr>
        <w:t>Demonstration</w:t>
      </w:r>
    </w:p>
    <w:p w14:paraId="0B4C70E6" w14:textId="77777777" w:rsidR="006670E2" w:rsidRPr="006670E2" w:rsidRDefault="006670E2" w:rsidP="006670E2">
      <w:pPr>
        <w:numPr>
          <w:ilvl w:val="0"/>
          <w:numId w:val="1205"/>
        </w:numPr>
        <w:tabs>
          <w:tab w:val="left" w:pos="1284"/>
        </w:tabs>
      </w:pPr>
      <w:r w:rsidRPr="006670E2">
        <w:t xml:space="preserve">Full workflow demonstrated </w:t>
      </w:r>
    </w:p>
    <w:p w14:paraId="0E93F09D" w14:textId="77777777" w:rsidR="006670E2" w:rsidRPr="006670E2" w:rsidRDefault="006670E2" w:rsidP="006670E2">
      <w:pPr>
        <w:numPr>
          <w:ilvl w:val="0"/>
          <w:numId w:val="1205"/>
        </w:numPr>
        <w:tabs>
          <w:tab w:val="left" w:pos="1284"/>
        </w:tabs>
      </w:pPr>
      <w:r w:rsidRPr="006670E2">
        <w:t xml:space="preserve">DSA explained </w:t>
      </w:r>
    </w:p>
    <w:p w14:paraId="5C826E55" w14:textId="77777777" w:rsidR="006670E2" w:rsidRPr="006670E2" w:rsidRDefault="006670E2" w:rsidP="006670E2">
      <w:pPr>
        <w:numPr>
          <w:ilvl w:val="0"/>
          <w:numId w:val="1205"/>
        </w:numPr>
        <w:tabs>
          <w:tab w:val="left" w:pos="1284"/>
        </w:tabs>
      </w:pPr>
      <w:r w:rsidRPr="006670E2">
        <w:t xml:space="preserve">Architecture explained </w:t>
      </w:r>
    </w:p>
    <w:p w14:paraId="12CF8EAB" w14:textId="77777777" w:rsidR="006670E2" w:rsidRPr="006670E2" w:rsidRDefault="006670E2" w:rsidP="006670E2">
      <w:pPr>
        <w:numPr>
          <w:ilvl w:val="0"/>
          <w:numId w:val="1205"/>
        </w:numPr>
        <w:tabs>
          <w:tab w:val="left" w:pos="1284"/>
        </w:tabs>
      </w:pPr>
      <w:r w:rsidRPr="006670E2">
        <w:lastRenderedPageBreak/>
        <w:t xml:space="preserve">Future scope discussed </w:t>
      </w:r>
    </w:p>
    <w:p w14:paraId="3FA0FD27" w14:textId="77777777" w:rsidR="006670E2" w:rsidRPr="006670E2" w:rsidRDefault="006670E2" w:rsidP="006670E2">
      <w:pPr>
        <w:tabs>
          <w:tab w:val="left" w:pos="1284"/>
        </w:tabs>
      </w:pPr>
      <w:r w:rsidRPr="006670E2">
        <w:pict w14:anchorId="38BDFD99">
          <v:rect id="_x0000_i17426" style="width:0;height:1.5pt" o:hralign="center" o:hrstd="t" o:hr="t" fillcolor="#a0a0a0" stroked="f"/>
        </w:pict>
      </w:r>
    </w:p>
    <w:p w14:paraId="1E1CA281" w14:textId="77777777" w:rsidR="006670E2" w:rsidRPr="006670E2" w:rsidRDefault="006670E2" w:rsidP="006670E2">
      <w:pPr>
        <w:tabs>
          <w:tab w:val="left" w:pos="1284"/>
        </w:tabs>
        <w:rPr>
          <w:b/>
          <w:bCs/>
        </w:rPr>
      </w:pPr>
      <w:r w:rsidRPr="006670E2">
        <w:rPr>
          <w:b/>
          <w:bCs/>
        </w:rPr>
        <w:t>Submission</w:t>
      </w:r>
    </w:p>
    <w:p w14:paraId="4B92E077" w14:textId="77777777" w:rsidR="006670E2" w:rsidRPr="006670E2" w:rsidRDefault="006670E2" w:rsidP="006670E2">
      <w:pPr>
        <w:numPr>
          <w:ilvl w:val="0"/>
          <w:numId w:val="1206"/>
        </w:numPr>
        <w:tabs>
          <w:tab w:val="left" w:pos="1284"/>
        </w:tabs>
      </w:pPr>
      <w:r w:rsidRPr="006670E2">
        <w:t xml:space="preserve">Source code included </w:t>
      </w:r>
    </w:p>
    <w:p w14:paraId="5CBA1882" w14:textId="77777777" w:rsidR="006670E2" w:rsidRPr="006670E2" w:rsidRDefault="006670E2" w:rsidP="006670E2">
      <w:pPr>
        <w:numPr>
          <w:ilvl w:val="0"/>
          <w:numId w:val="1206"/>
        </w:numPr>
        <w:tabs>
          <w:tab w:val="left" w:pos="1284"/>
        </w:tabs>
      </w:pPr>
      <w:r w:rsidRPr="006670E2">
        <w:t xml:space="preserve">Documentation included </w:t>
      </w:r>
    </w:p>
    <w:p w14:paraId="6A4B26EA" w14:textId="77777777" w:rsidR="006670E2" w:rsidRPr="006670E2" w:rsidRDefault="006670E2" w:rsidP="006670E2">
      <w:pPr>
        <w:numPr>
          <w:ilvl w:val="0"/>
          <w:numId w:val="1206"/>
        </w:numPr>
        <w:tabs>
          <w:tab w:val="left" w:pos="1284"/>
        </w:tabs>
      </w:pPr>
      <w:r w:rsidRPr="006670E2">
        <w:t xml:space="preserve">Presentation included </w:t>
      </w:r>
    </w:p>
    <w:p w14:paraId="6020CA3B" w14:textId="77777777" w:rsidR="006670E2" w:rsidRPr="006670E2" w:rsidRDefault="006670E2" w:rsidP="006670E2">
      <w:pPr>
        <w:numPr>
          <w:ilvl w:val="0"/>
          <w:numId w:val="1206"/>
        </w:numPr>
        <w:tabs>
          <w:tab w:val="left" w:pos="1284"/>
        </w:tabs>
      </w:pPr>
      <w:r w:rsidRPr="006670E2">
        <w:t xml:space="preserve">GitHub repository updated </w:t>
      </w:r>
    </w:p>
    <w:p w14:paraId="64FB1080" w14:textId="77777777" w:rsidR="006670E2" w:rsidRPr="006670E2" w:rsidRDefault="006670E2" w:rsidP="006670E2">
      <w:pPr>
        <w:tabs>
          <w:tab w:val="left" w:pos="1284"/>
        </w:tabs>
      </w:pPr>
      <w:r w:rsidRPr="006670E2">
        <w:t>These requirements define the minimum quality standard for the final project submission.</w:t>
      </w:r>
    </w:p>
    <w:p w14:paraId="0EB4DAE4" w14:textId="77777777" w:rsidR="006670E2" w:rsidRPr="006670E2" w:rsidRDefault="006670E2" w:rsidP="006670E2">
      <w:pPr>
        <w:tabs>
          <w:tab w:val="left" w:pos="1284"/>
        </w:tabs>
      </w:pPr>
      <w:r w:rsidRPr="006670E2">
        <w:pict w14:anchorId="6BB6B07E">
          <v:rect id="_x0000_i17427" style="width:0;height:1.5pt" o:hralign="center" o:hrstd="t" o:hr="t" fillcolor="#a0a0a0" stroked="f"/>
        </w:pict>
      </w:r>
    </w:p>
    <w:p w14:paraId="4B3E0EE1" w14:textId="77777777" w:rsidR="006670E2" w:rsidRPr="006670E2" w:rsidRDefault="006670E2" w:rsidP="006670E2">
      <w:pPr>
        <w:tabs>
          <w:tab w:val="left" w:pos="1284"/>
        </w:tabs>
        <w:rPr>
          <w:b/>
          <w:bCs/>
        </w:rPr>
      </w:pPr>
      <w:r w:rsidRPr="006670E2">
        <w:rPr>
          <w:b/>
          <w:bCs/>
        </w:rPr>
        <w:t>157. End of Section Statement</w:t>
      </w:r>
    </w:p>
    <w:p w14:paraId="26CDB478" w14:textId="77777777" w:rsidR="006670E2" w:rsidRPr="006670E2" w:rsidRDefault="006670E2" w:rsidP="006670E2">
      <w:pPr>
        <w:tabs>
          <w:tab w:val="left" w:pos="1284"/>
        </w:tabs>
      </w:pPr>
      <w:r w:rsidRPr="006670E2">
        <w:t>This section provides the complete project readiness and submission guide for the Drone Delivery Navigation System.</w:t>
      </w:r>
    </w:p>
    <w:p w14:paraId="3C911432" w14:textId="77777777" w:rsidR="006670E2" w:rsidRPr="006670E2" w:rsidRDefault="006670E2" w:rsidP="006670E2">
      <w:pPr>
        <w:tabs>
          <w:tab w:val="left" w:pos="1284"/>
        </w:tabs>
      </w:pPr>
      <w:r w:rsidRPr="006670E2">
        <w:t>It includes:</w:t>
      </w:r>
    </w:p>
    <w:p w14:paraId="24C08946" w14:textId="77777777" w:rsidR="006670E2" w:rsidRPr="006670E2" w:rsidRDefault="006670E2" w:rsidP="006670E2">
      <w:pPr>
        <w:numPr>
          <w:ilvl w:val="0"/>
          <w:numId w:val="1207"/>
        </w:numPr>
        <w:tabs>
          <w:tab w:val="left" w:pos="1284"/>
        </w:tabs>
      </w:pPr>
      <w:r w:rsidRPr="006670E2">
        <w:t xml:space="preserve">Technical verification </w:t>
      </w:r>
    </w:p>
    <w:p w14:paraId="095F045F" w14:textId="77777777" w:rsidR="006670E2" w:rsidRPr="006670E2" w:rsidRDefault="006670E2" w:rsidP="006670E2">
      <w:pPr>
        <w:numPr>
          <w:ilvl w:val="0"/>
          <w:numId w:val="1207"/>
        </w:numPr>
        <w:tabs>
          <w:tab w:val="left" w:pos="1284"/>
        </w:tabs>
      </w:pPr>
      <w:r w:rsidRPr="006670E2">
        <w:t xml:space="preserve">Functional verification </w:t>
      </w:r>
    </w:p>
    <w:p w14:paraId="1D375DFF" w14:textId="77777777" w:rsidR="006670E2" w:rsidRPr="006670E2" w:rsidRDefault="006670E2" w:rsidP="006670E2">
      <w:pPr>
        <w:numPr>
          <w:ilvl w:val="0"/>
          <w:numId w:val="1207"/>
        </w:numPr>
        <w:tabs>
          <w:tab w:val="left" w:pos="1284"/>
        </w:tabs>
      </w:pPr>
      <w:r w:rsidRPr="006670E2">
        <w:t xml:space="preserve">Documentation verification </w:t>
      </w:r>
    </w:p>
    <w:p w14:paraId="701DBCED" w14:textId="77777777" w:rsidR="006670E2" w:rsidRPr="006670E2" w:rsidRDefault="006670E2" w:rsidP="006670E2">
      <w:pPr>
        <w:numPr>
          <w:ilvl w:val="0"/>
          <w:numId w:val="1207"/>
        </w:numPr>
        <w:tabs>
          <w:tab w:val="left" w:pos="1284"/>
        </w:tabs>
      </w:pPr>
      <w:r w:rsidRPr="006670E2">
        <w:t xml:space="preserve">Testing verification </w:t>
      </w:r>
    </w:p>
    <w:p w14:paraId="3FE5C044" w14:textId="77777777" w:rsidR="006670E2" w:rsidRPr="006670E2" w:rsidRDefault="006670E2" w:rsidP="006670E2">
      <w:pPr>
        <w:numPr>
          <w:ilvl w:val="0"/>
          <w:numId w:val="1207"/>
        </w:numPr>
        <w:tabs>
          <w:tab w:val="left" w:pos="1284"/>
        </w:tabs>
      </w:pPr>
      <w:r w:rsidRPr="006670E2">
        <w:t xml:space="preserve">Presentation preparation </w:t>
      </w:r>
    </w:p>
    <w:p w14:paraId="6C0DC765" w14:textId="77777777" w:rsidR="006670E2" w:rsidRPr="006670E2" w:rsidRDefault="006670E2" w:rsidP="006670E2">
      <w:pPr>
        <w:numPr>
          <w:ilvl w:val="0"/>
          <w:numId w:val="1207"/>
        </w:numPr>
        <w:tabs>
          <w:tab w:val="left" w:pos="1284"/>
        </w:tabs>
      </w:pPr>
      <w:r w:rsidRPr="006670E2">
        <w:t xml:space="preserve">GitHub checklist </w:t>
      </w:r>
    </w:p>
    <w:p w14:paraId="67A74D99" w14:textId="77777777" w:rsidR="006670E2" w:rsidRPr="006670E2" w:rsidRDefault="006670E2" w:rsidP="006670E2">
      <w:pPr>
        <w:numPr>
          <w:ilvl w:val="0"/>
          <w:numId w:val="1207"/>
        </w:numPr>
        <w:tabs>
          <w:tab w:val="left" w:pos="1284"/>
        </w:tabs>
      </w:pPr>
      <w:r w:rsidRPr="006670E2">
        <w:t xml:space="preserve">Release readiness </w:t>
      </w:r>
    </w:p>
    <w:p w14:paraId="1858D39B" w14:textId="77777777" w:rsidR="006670E2" w:rsidRPr="006670E2" w:rsidRDefault="006670E2" w:rsidP="006670E2">
      <w:pPr>
        <w:numPr>
          <w:ilvl w:val="0"/>
          <w:numId w:val="1207"/>
        </w:numPr>
        <w:tabs>
          <w:tab w:val="left" w:pos="1284"/>
        </w:tabs>
      </w:pPr>
      <w:r w:rsidRPr="006670E2">
        <w:t xml:space="preserve">Academic evaluation criteria </w:t>
      </w:r>
    </w:p>
    <w:p w14:paraId="22BA9FCD" w14:textId="77777777" w:rsidR="006670E2" w:rsidRPr="006670E2" w:rsidRDefault="006670E2" w:rsidP="006670E2">
      <w:pPr>
        <w:tabs>
          <w:tab w:val="left" w:pos="1284"/>
        </w:tabs>
      </w:pPr>
      <w:r w:rsidRPr="006670E2">
        <w:t>Following this checklist ensures the project is complete, professionally organized, and ready for successful academic submission.</w:t>
      </w:r>
    </w:p>
    <w:p w14:paraId="6C9141AE" w14:textId="77777777" w:rsidR="006670E2" w:rsidRPr="006670E2" w:rsidRDefault="006670E2" w:rsidP="006670E2">
      <w:pPr>
        <w:tabs>
          <w:tab w:val="left" w:pos="1284"/>
        </w:tabs>
      </w:pPr>
      <w:r w:rsidRPr="006670E2">
        <w:pict w14:anchorId="5A9DD0C7">
          <v:rect id="_x0000_i17428" style="width:0;height:1.5pt" o:hralign="center" o:hrstd="t" o:hr="t" fillcolor="#a0a0a0" stroked="f"/>
        </w:pict>
      </w:r>
    </w:p>
    <w:p w14:paraId="1B91919F" w14:textId="77777777" w:rsidR="006670E2" w:rsidRPr="006670E2" w:rsidRDefault="006670E2" w:rsidP="006670E2">
      <w:pPr>
        <w:tabs>
          <w:tab w:val="left" w:pos="1284"/>
        </w:tabs>
        <w:rPr>
          <w:b/>
          <w:bCs/>
        </w:rPr>
      </w:pPr>
      <w:r w:rsidRPr="006670E2">
        <w:rPr>
          <w:b/>
          <w:bCs/>
        </w:rPr>
        <w:t>End of Volume 8 – Section 7</w:t>
      </w:r>
    </w:p>
    <w:p w14:paraId="6F69BB80" w14:textId="77777777" w:rsidR="006670E2" w:rsidRPr="006670E2" w:rsidRDefault="006670E2" w:rsidP="006670E2">
      <w:pPr>
        <w:tabs>
          <w:tab w:val="left" w:pos="1284"/>
        </w:tabs>
        <w:rPr>
          <w:b/>
          <w:bCs/>
        </w:rPr>
      </w:pPr>
      <w:r w:rsidRPr="006670E2">
        <w:rPr>
          <w:b/>
          <w:bCs/>
        </w:rPr>
        <w:t>DRONE DELIVERY NAVIGATION SYSTEM</w:t>
      </w:r>
    </w:p>
    <w:p w14:paraId="464B0EA4" w14:textId="77777777" w:rsidR="006670E2" w:rsidRPr="006670E2" w:rsidRDefault="006670E2" w:rsidP="006670E2">
      <w:pPr>
        <w:tabs>
          <w:tab w:val="left" w:pos="1284"/>
        </w:tabs>
        <w:rPr>
          <w:b/>
          <w:bCs/>
        </w:rPr>
      </w:pPr>
      <w:r w:rsidRPr="006670E2">
        <w:rPr>
          <w:b/>
          <w:bCs/>
        </w:rPr>
        <w:t>VOLUME 8 – FINAL DOCUMENTATION &amp; PROJECT GUIDE</w:t>
      </w:r>
    </w:p>
    <w:p w14:paraId="487D8E35" w14:textId="77777777" w:rsidR="006670E2" w:rsidRPr="006670E2" w:rsidRDefault="006670E2" w:rsidP="006670E2">
      <w:pPr>
        <w:tabs>
          <w:tab w:val="left" w:pos="1284"/>
        </w:tabs>
        <w:rPr>
          <w:b/>
          <w:bCs/>
        </w:rPr>
      </w:pPr>
      <w:r w:rsidRPr="006670E2">
        <w:rPr>
          <w:b/>
          <w:bCs/>
        </w:rPr>
        <w:t>SECTION 8</w:t>
      </w:r>
    </w:p>
    <w:p w14:paraId="13C55EEC" w14:textId="77777777" w:rsidR="006670E2" w:rsidRPr="006670E2" w:rsidRDefault="006670E2" w:rsidP="006670E2">
      <w:pPr>
        <w:tabs>
          <w:tab w:val="left" w:pos="1284"/>
        </w:tabs>
        <w:rPr>
          <w:b/>
          <w:bCs/>
        </w:rPr>
      </w:pPr>
      <w:r w:rsidRPr="006670E2">
        <w:rPr>
          <w:b/>
          <w:bCs/>
        </w:rPr>
        <w:t>Version 1.0 Completion, Master Blueprint &amp; Final Project Conclusion</w:t>
      </w:r>
    </w:p>
    <w:p w14:paraId="15D74B25" w14:textId="77777777" w:rsidR="006670E2" w:rsidRPr="006670E2" w:rsidRDefault="006670E2" w:rsidP="006670E2">
      <w:pPr>
        <w:tabs>
          <w:tab w:val="left" w:pos="1284"/>
        </w:tabs>
      </w:pPr>
      <w:r w:rsidRPr="006670E2">
        <w:pict w14:anchorId="42D7B068">
          <v:rect id="_x0000_i17657" style="width:0;height:1.5pt" o:hralign="center" o:hrstd="t" o:hr="t" fillcolor="#a0a0a0" stroked="f"/>
        </w:pict>
      </w:r>
    </w:p>
    <w:p w14:paraId="7F6A81E3" w14:textId="77777777" w:rsidR="006670E2" w:rsidRPr="006670E2" w:rsidRDefault="006670E2" w:rsidP="006670E2">
      <w:pPr>
        <w:tabs>
          <w:tab w:val="left" w:pos="1284"/>
        </w:tabs>
        <w:rPr>
          <w:b/>
          <w:bCs/>
        </w:rPr>
      </w:pPr>
      <w:r w:rsidRPr="006670E2">
        <w:rPr>
          <w:b/>
          <w:bCs/>
        </w:rPr>
        <w:t>158. Purpose</w:t>
      </w:r>
    </w:p>
    <w:p w14:paraId="3405CB31" w14:textId="77777777" w:rsidR="006670E2" w:rsidRPr="006670E2" w:rsidRDefault="006670E2" w:rsidP="006670E2">
      <w:pPr>
        <w:tabs>
          <w:tab w:val="left" w:pos="1284"/>
        </w:tabs>
      </w:pPr>
      <w:r w:rsidRPr="006670E2">
        <w:t>This section officially concludes the Drone Delivery Navigation System documentation.</w:t>
      </w:r>
    </w:p>
    <w:p w14:paraId="5D50D5AA" w14:textId="77777777" w:rsidR="006670E2" w:rsidRPr="006670E2" w:rsidRDefault="006670E2" w:rsidP="006670E2">
      <w:pPr>
        <w:tabs>
          <w:tab w:val="left" w:pos="1284"/>
        </w:tabs>
      </w:pPr>
      <w:r w:rsidRPr="006670E2">
        <w:lastRenderedPageBreak/>
        <w:t>It defines:</w:t>
      </w:r>
    </w:p>
    <w:p w14:paraId="0121C3D0" w14:textId="77777777" w:rsidR="006670E2" w:rsidRPr="006670E2" w:rsidRDefault="006670E2" w:rsidP="006670E2">
      <w:pPr>
        <w:numPr>
          <w:ilvl w:val="0"/>
          <w:numId w:val="1208"/>
        </w:numPr>
        <w:tabs>
          <w:tab w:val="left" w:pos="1284"/>
        </w:tabs>
      </w:pPr>
      <w:r w:rsidRPr="006670E2">
        <w:t xml:space="preserve">Final project summary </w:t>
      </w:r>
    </w:p>
    <w:p w14:paraId="0761A901" w14:textId="77777777" w:rsidR="006670E2" w:rsidRPr="006670E2" w:rsidRDefault="006670E2" w:rsidP="006670E2">
      <w:pPr>
        <w:numPr>
          <w:ilvl w:val="0"/>
          <w:numId w:val="1208"/>
        </w:numPr>
        <w:tabs>
          <w:tab w:val="left" w:pos="1284"/>
        </w:tabs>
      </w:pPr>
      <w:r w:rsidRPr="006670E2">
        <w:t xml:space="preserve">Master implementation blueprint </w:t>
      </w:r>
    </w:p>
    <w:p w14:paraId="489D45CF" w14:textId="77777777" w:rsidR="006670E2" w:rsidRPr="006670E2" w:rsidRDefault="006670E2" w:rsidP="006670E2">
      <w:pPr>
        <w:numPr>
          <w:ilvl w:val="0"/>
          <w:numId w:val="1208"/>
        </w:numPr>
        <w:tabs>
          <w:tab w:val="left" w:pos="1284"/>
        </w:tabs>
      </w:pPr>
      <w:r w:rsidRPr="006670E2">
        <w:t xml:space="preserve">Complete development roadmap </w:t>
      </w:r>
    </w:p>
    <w:p w14:paraId="548BEF40" w14:textId="77777777" w:rsidR="006670E2" w:rsidRPr="006670E2" w:rsidRDefault="006670E2" w:rsidP="006670E2">
      <w:pPr>
        <w:numPr>
          <w:ilvl w:val="0"/>
          <w:numId w:val="1208"/>
        </w:numPr>
        <w:tabs>
          <w:tab w:val="left" w:pos="1284"/>
        </w:tabs>
      </w:pPr>
      <w:r w:rsidRPr="006670E2">
        <w:t xml:space="preserve">Project milestones </w:t>
      </w:r>
    </w:p>
    <w:p w14:paraId="176652B4" w14:textId="77777777" w:rsidR="006670E2" w:rsidRPr="006670E2" w:rsidRDefault="006670E2" w:rsidP="006670E2">
      <w:pPr>
        <w:numPr>
          <w:ilvl w:val="0"/>
          <w:numId w:val="1208"/>
        </w:numPr>
        <w:tabs>
          <w:tab w:val="left" w:pos="1284"/>
        </w:tabs>
      </w:pPr>
      <w:r w:rsidRPr="006670E2">
        <w:t xml:space="preserve">Version 1.0 specifications </w:t>
      </w:r>
    </w:p>
    <w:p w14:paraId="4B7F7ECF" w14:textId="77777777" w:rsidR="006670E2" w:rsidRPr="006670E2" w:rsidRDefault="006670E2" w:rsidP="006670E2">
      <w:pPr>
        <w:numPr>
          <w:ilvl w:val="0"/>
          <w:numId w:val="1208"/>
        </w:numPr>
        <w:tabs>
          <w:tab w:val="left" w:pos="1284"/>
        </w:tabs>
      </w:pPr>
      <w:r w:rsidRPr="006670E2">
        <w:t xml:space="preserve">Final architecture overview </w:t>
      </w:r>
    </w:p>
    <w:p w14:paraId="7530A69C" w14:textId="77777777" w:rsidR="006670E2" w:rsidRPr="006670E2" w:rsidRDefault="006670E2" w:rsidP="006670E2">
      <w:pPr>
        <w:numPr>
          <w:ilvl w:val="0"/>
          <w:numId w:val="1208"/>
        </w:numPr>
        <w:tabs>
          <w:tab w:val="left" w:pos="1284"/>
        </w:tabs>
      </w:pPr>
      <w:r w:rsidRPr="006670E2">
        <w:t xml:space="preserve">Lessons learned </w:t>
      </w:r>
    </w:p>
    <w:p w14:paraId="66749F96" w14:textId="77777777" w:rsidR="006670E2" w:rsidRPr="006670E2" w:rsidRDefault="006670E2" w:rsidP="006670E2">
      <w:pPr>
        <w:numPr>
          <w:ilvl w:val="0"/>
          <w:numId w:val="1208"/>
        </w:numPr>
        <w:tabs>
          <w:tab w:val="left" w:pos="1284"/>
        </w:tabs>
      </w:pPr>
      <w:r w:rsidRPr="006670E2">
        <w:t xml:space="preserve">Long-term vision </w:t>
      </w:r>
    </w:p>
    <w:p w14:paraId="231B3382" w14:textId="77777777" w:rsidR="006670E2" w:rsidRPr="006670E2" w:rsidRDefault="006670E2" w:rsidP="006670E2">
      <w:pPr>
        <w:numPr>
          <w:ilvl w:val="0"/>
          <w:numId w:val="1208"/>
        </w:numPr>
        <w:tabs>
          <w:tab w:val="left" w:pos="1284"/>
        </w:tabs>
      </w:pPr>
      <w:r w:rsidRPr="006670E2">
        <w:t xml:space="preserve">Definition of Success </w:t>
      </w:r>
    </w:p>
    <w:p w14:paraId="6593B8EC" w14:textId="77777777" w:rsidR="006670E2" w:rsidRPr="006670E2" w:rsidRDefault="006670E2" w:rsidP="006670E2">
      <w:pPr>
        <w:tabs>
          <w:tab w:val="left" w:pos="1284"/>
        </w:tabs>
      </w:pPr>
      <w:r w:rsidRPr="006670E2">
        <w:t>This document serves as the ultimate reference for Version 1.0.</w:t>
      </w:r>
    </w:p>
    <w:p w14:paraId="6F2A2680" w14:textId="77777777" w:rsidR="006670E2" w:rsidRPr="006670E2" w:rsidRDefault="006670E2" w:rsidP="006670E2">
      <w:pPr>
        <w:tabs>
          <w:tab w:val="left" w:pos="1284"/>
        </w:tabs>
      </w:pPr>
      <w:r w:rsidRPr="006670E2">
        <w:pict w14:anchorId="679756A0">
          <v:rect id="_x0000_i17658" style="width:0;height:1.5pt" o:hralign="center" o:hrstd="t" o:hr="t" fillcolor="#a0a0a0" stroked="f"/>
        </w:pict>
      </w:r>
    </w:p>
    <w:p w14:paraId="3F13E480" w14:textId="77777777" w:rsidR="006670E2" w:rsidRPr="006670E2" w:rsidRDefault="006670E2" w:rsidP="006670E2">
      <w:pPr>
        <w:tabs>
          <w:tab w:val="left" w:pos="1284"/>
        </w:tabs>
        <w:rPr>
          <w:b/>
          <w:bCs/>
        </w:rPr>
      </w:pPr>
      <w:r w:rsidRPr="006670E2">
        <w:rPr>
          <w:b/>
          <w:bCs/>
        </w:rPr>
        <w:t>159. Project Completion Statement</w:t>
      </w:r>
    </w:p>
    <w:p w14:paraId="7931E0D5" w14:textId="77777777" w:rsidR="006670E2" w:rsidRPr="006670E2" w:rsidRDefault="006670E2" w:rsidP="006670E2">
      <w:pPr>
        <w:tabs>
          <w:tab w:val="left" w:pos="1284"/>
        </w:tabs>
      </w:pPr>
      <w:r w:rsidRPr="006670E2">
        <w:t>The Drone Delivery Navigation System Version 1.0 has been fully specified through eight comprehensive documentation volumes.</w:t>
      </w:r>
    </w:p>
    <w:p w14:paraId="098B3F85" w14:textId="77777777" w:rsidR="006670E2" w:rsidRPr="006670E2" w:rsidRDefault="006670E2" w:rsidP="006670E2">
      <w:pPr>
        <w:tabs>
          <w:tab w:val="left" w:pos="1284"/>
        </w:tabs>
      </w:pPr>
      <w:r w:rsidRPr="006670E2">
        <w:t>These documents define:</w:t>
      </w:r>
    </w:p>
    <w:p w14:paraId="3E1099C6" w14:textId="77777777" w:rsidR="006670E2" w:rsidRPr="006670E2" w:rsidRDefault="006670E2" w:rsidP="006670E2">
      <w:pPr>
        <w:numPr>
          <w:ilvl w:val="0"/>
          <w:numId w:val="1209"/>
        </w:numPr>
        <w:tabs>
          <w:tab w:val="left" w:pos="1284"/>
        </w:tabs>
      </w:pPr>
      <w:r w:rsidRPr="006670E2">
        <w:t xml:space="preserve">Requirements </w:t>
      </w:r>
    </w:p>
    <w:p w14:paraId="1DE80D36" w14:textId="77777777" w:rsidR="006670E2" w:rsidRPr="006670E2" w:rsidRDefault="006670E2" w:rsidP="006670E2">
      <w:pPr>
        <w:numPr>
          <w:ilvl w:val="0"/>
          <w:numId w:val="1209"/>
        </w:numPr>
        <w:tabs>
          <w:tab w:val="left" w:pos="1284"/>
        </w:tabs>
      </w:pPr>
      <w:r w:rsidRPr="006670E2">
        <w:t xml:space="preserve">User Interface </w:t>
      </w:r>
    </w:p>
    <w:p w14:paraId="6A4F80A5" w14:textId="77777777" w:rsidR="006670E2" w:rsidRPr="006670E2" w:rsidRDefault="006670E2" w:rsidP="006670E2">
      <w:pPr>
        <w:numPr>
          <w:ilvl w:val="0"/>
          <w:numId w:val="1209"/>
        </w:numPr>
        <w:tabs>
          <w:tab w:val="left" w:pos="1284"/>
        </w:tabs>
      </w:pPr>
      <w:r w:rsidRPr="006670E2">
        <w:t xml:space="preserve">Backend Architecture </w:t>
      </w:r>
    </w:p>
    <w:p w14:paraId="07072458" w14:textId="77777777" w:rsidR="006670E2" w:rsidRPr="006670E2" w:rsidRDefault="006670E2" w:rsidP="006670E2">
      <w:pPr>
        <w:numPr>
          <w:ilvl w:val="0"/>
          <w:numId w:val="1209"/>
        </w:numPr>
        <w:tabs>
          <w:tab w:val="left" w:pos="1284"/>
        </w:tabs>
      </w:pPr>
      <w:r w:rsidRPr="006670E2">
        <w:t xml:space="preserve">Database Design </w:t>
      </w:r>
    </w:p>
    <w:p w14:paraId="3809F4BF" w14:textId="77777777" w:rsidR="006670E2" w:rsidRPr="006670E2" w:rsidRDefault="006670E2" w:rsidP="006670E2">
      <w:pPr>
        <w:numPr>
          <w:ilvl w:val="0"/>
          <w:numId w:val="1209"/>
        </w:numPr>
        <w:tabs>
          <w:tab w:val="left" w:pos="1284"/>
        </w:tabs>
      </w:pPr>
      <w:r w:rsidRPr="006670E2">
        <w:t xml:space="preserve">Data Structures &amp; Algorithms </w:t>
      </w:r>
    </w:p>
    <w:p w14:paraId="70FF26BD" w14:textId="77777777" w:rsidR="006670E2" w:rsidRPr="006670E2" w:rsidRDefault="006670E2" w:rsidP="006670E2">
      <w:pPr>
        <w:numPr>
          <w:ilvl w:val="0"/>
          <w:numId w:val="1209"/>
        </w:numPr>
        <w:tabs>
          <w:tab w:val="left" w:pos="1284"/>
        </w:tabs>
      </w:pPr>
      <w:r w:rsidRPr="006670E2">
        <w:t xml:space="preserve">REST APIs </w:t>
      </w:r>
    </w:p>
    <w:p w14:paraId="077E1B52" w14:textId="77777777" w:rsidR="006670E2" w:rsidRPr="006670E2" w:rsidRDefault="006670E2" w:rsidP="006670E2">
      <w:pPr>
        <w:numPr>
          <w:ilvl w:val="0"/>
          <w:numId w:val="1209"/>
        </w:numPr>
        <w:tabs>
          <w:tab w:val="left" w:pos="1284"/>
        </w:tabs>
      </w:pPr>
      <w:r w:rsidRPr="006670E2">
        <w:t xml:space="preserve">Authentication </w:t>
      </w:r>
    </w:p>
    <w:p w14:paraId="0BEAD99B" w14:textId="77777777" w:rsidR="006670E2" w:rsidRPr="006670E2" w:rsidRDefault="006670E2" w:rsidP="006670E2">
      <w:pPr>
        <w:numPr>
          <w:ilvl w:val="0"/>
          <w:numId w:val="1209"/>
        </w:numPr>
        <w:tabs>
          <w:tab w:val="left" w:pos="1284"/>
        </w:tabs>
      </w:pPr>
      <w:r w:rsidRPr="006670E2">
        <w:t xml:space="preserve">Testing </w:t>
      </w:r>
    </w:p>
    <w:p w14:paraId="4BAAC75B" w14:textId="77777777" w:rsidR="006670E2" w:rsidRPr="006670E2" w:rsidRDefault="006670E2" w:rsidP="006670E2">
      <w:pPr>
        <w:numPr>
          <w:ilvl w:val="0"/>
          <w:numId w:val="1209"/>
        </w:numPr>
        <w:tabs>
          <w:tab w:val="left" w:pos="1284"/>
        </w:tabs>
      </w:pPr>
      <w:r w:rsidRPr="006670E2">
        <w:t xml:space="preserve">Deployment </w:t>
      </w:r>
    </w:p>
    <w:p w14:paraId="71AEC2CD" w14:textId="77777777" w:rsidR="006670E2" w:rsidRPr="006670E2" w:rsidRDefault="006670E2" w:rsidP="006670E2">
      <w:pPr>
        <w:numPr>
          <w:ilvl w:val="0"/>
          <w:numId w:val="1209"/>
        </w:numPr>
        <w:tabs>
          <w:tab w:val="left" w:pos="1284"/>
        </w:tabs>
      </w:pPr>
      <w:r w:rsidRPr="006670E2">
        <w:t xml:space="preserve">Documentation </w:t>
      </w:r>
    </w:p>
    <w:p w14:paraId="58741D05" w14:textId="77777777" w:rsidR="006670E2" w:rsidRPr="006670E2" w:rsidRDefault="006670E2" w:rsidP="006670E2">
      <w:pPr>
        <w:numPr>
          <w:ilvl w:val="0"/>
          <w:numId w:val="1209"/>
        </w:numPr>
        <w:tabs>
          <w:tab w:val="left" w:pos="1284"/>
        </w:tabs>
      </w:pPr>
      <w:r w:rsidRPr="006670E2">
        <w:t xml:space="preserve">Presentation </w:t>
      </w:r>
    </w:p>
    <w:p w14:paraId="798A2E0B" w14:textId="77777777" w:rsidR="006670E2" w:rsidRPr="006670E2" w:rsidRDefault="006670E2" w:rsidP="006670E2">
      <w:pPr>
        <w:tabs>
          <w:tab w:val="left" w:pos="1284"/>
        </w:tabs>
      </w:pPr>
      <w:r w:rsidRPr="006670E2">
        <w:t>Together they provide a complete blueprint for implementation.</w:t>
      </w:r>
    </w:p>
    <w:p w14:paraId="4515450C" w14:textId="77777777" w:rsidR="006670E2" w:rsidRPr="006670E2" w:rsidRDefault="006670E2" w:rsidP="006670E2">
      <w:pPr>
        <w:tabs>
          <w:tab w:val="left" w:pos="1284"/>
        </w:tabs>
      </w:pPr>
      <w:r w:rsidRPr="006670E2">
        <w:pict w14:anchorId="33E337F4">
          <v:rect id="_x0000_i17659" style="width:0;height:1.5pt" o:hralign="center" o:hrstd="t" o:hr="t" fillcolor="#a0a0a0" stroked="f"/>
        </w:pict>
      </w:r>
    </w:p>
    <w:p w14:paraId="5C06AA4F" w14:textId="77777777" w:rsidR="006670E2" w:rsidRPr="006670E2" w:rsidRDefault="006670E2" w:rsidP="006670E2">
      <w:pPr>
        <w:tabs>
          <w:tab w:val="left" w:pos="1284"/>
        </w:tabs>
        <w:rPr>
          <w:b/>
          <w:bCs/>
        </w:rPr>
      </w:pPr>
      <w:r w:rsidRPr="006670E2">
        <w:rPr>
          <w:b/>
          <w:bCs/>
        </w:rPr>
        <w:t>160. Complete Development Journey</w:t>
      </w:r>
    </w:p>
    <w:p w14:paraId="06C08772" w14:textId="77777777" w:rsidR="006670E2" w:rsidRPr="006670E2" w:rsidRDefault="006670E2" w:rsidP="006670E2">
      <w:pPr>
        <w:tabs>
          <w:tab w:val="left" w:pos="1284"/>
        </w:tabs>
      </w:pPr>
      <w:r w:rsidRPr="006670E2">
        <w:t>The project evolved through the following stages.</w:t>
      </w:r>
    </w:p>
    <w:p w14:paraId="2318E5BA" w14:textId="77777777" w:rsidR="006670E2" w:rsidRPr="006670E2" w:rsidRDefault="006670E2" w:rsidP="006670E2">
      <w:pPr>
        <w:tabs>
          <w:tab w:val="left" w:pos="1284"/>
        </w:tabs>
      </w:pPr>
      <w:r w:rsidRPr="006670E2">
        <w:lastRenderedPageBreak/>
        <w:t>Idea</w:t>
      </w:r>
    </w:p>
    <w:p w14:paraId="0D31C4B9" w14:textId="77777777" w:rsidR="006670E2" w:rsidRPr="006670E2" w:rsidRDefault="006670E2" w:rsidP="006670E2">
      <w:pPr>
        <w:tabs>
          <w:tab w:val="left" w:pos="1284"/>
        </w:tabs>
      </w:pPr>
    </w:p>
    <w:p w14:paraId="4954B0DE" w14:textId="77777777" w:rsidR="006670E2" w:rsidRPr="006670E2" w:rsidRDefault="006670E2" w:rsidP="006670E2">
      <w:pPr>
        <w:tabs>
          <w:tab w:val="left" w:pos="1284"/>
        </w:tabs>
      </w:pPr>
      <w:r w:rsidRPr="006670E2">
        <w:t>↓</w:t>
      </w:r>
    </w:p>
    <w:p w14:paraId="51120F50" w14:textId="77777777" w:rsidR="006670E2" w:rsidRPr="006670E2" w:rsidRDefault="006670E2" w:rsidP="006670E2">
      <w:pPr>
        <w:tabs>
          <w:tab w:val="left" w:pos="1284"/>
        </w:tabs>
      </w:pPr>
    </w:p>
    <w:p w14:paraId="3CE241A9" w14:textId="77777777" w:rsidR="006670E2" w:rsidRPr="006670E2" w:rsidRDefault="006670E2" w:rsidP="006670E2">
      <w:pPr>
        <w:tabs>
          <w:tab w:val="left" w:pos="1284"/>
        </w:tabs>
      </w:pPr>
      <w:r w:rsidRPr="006670E2">
        <w:t>Requirement Analysis</w:t>
      </w:r>
    </w:p>
    <w:p w14:paraId="4EFDC2D1" w14:textId="77777777" w:rsidR="006670E2" w:rsidRPr="006670E2" w:rsidRDefault="006670E2" w:rsidP="006670E2">
      <w:pPr>
        <w:tabs>
          <w:tab w:val="left" w:pos="1284"/>
        </w:tabs>
      </w:pPr>
    </w:p>
    <w:p w14:paraId="78279E45" w14:textId="77777777" w:rsidR="006670E2" w:rsidRPr="006670E2" w:rsidRDefault="006670E2" w:rsidP="006670E2">
      <w:pPr>
        <w:tabs>
          <w:tab w:val="left" w:pos="1284"/>
        </w:tabs>
      </w:pPr>
      <w:r w:rsidRPr="006670E2">
        <w:t>↓</w:t>
      </w:r>
    </w:p>
    <w:p w14:paraId="22EFAECF" w14:textId="77777777" w:rsidR="006670E2" w:rsidRPr="006670E2" w:rsidRDefault="006670E2" w:rsidP="006670E2">
      <w:pPr>
        <w:tabs>
          <w:tab w:val="left" w:pos="1284"/>
        </w:tabs>
      </w:pPr>
    </w:p>
    <w:p w14:paraId="60120AD9" w14:textId="77777777" w:rsidR="006670E2" w:rsidRPr="006670E2" w:rsidRDefault="006670E2" w:rsidP="006670E2">
      <w:pPr>
        <w:tabs>
          <w:tab w:val="left" w:pos="1284"/>
        </w:tabs>
      </w:pPr>
      <w:r w:rsidRPr="006670E2">
        <w:t>UI Design</w:t>
      </w:r>
    </w:p>
    <w:p w14:paraId="2F3703E5" w14:textId="77777777" w:rsidR="006670E2" w:rsidRPr="006670E2" w:rsidRDefault="006670E2" w:rsidP="006670E2">
      <w:pPr>
        <w:tabs>
          <w:tab w:val="left" w:pos="1284"/>
        </w:tabs>
      </w:pPr>
    </w:p>
    <w:p w14:paraId="6C9D3298" w14:textId="77777777" w:rsidR="006670E2" w:rsidRPr="006670E2" w:rsidRDefault="006670E2" w:rsidP="006670E2">
      <w:pPr>
        <w:tabs>
          <w:tab w:val="left" w:pos="1284"/>
        </w:tabs>
      </w:pPr>
      <w:r w:rsidRPr="006670E2">
        <w:t>↓</w:t>
      </w:r>
    </w:p>
    <w:p w14:paraId="65AAD938" w14:textId="77777777" w:rsidR="006670E2" w:rsidRPr="006670E2" w:rsidRDefault="006670E2" w:rsidP="006670E2">
      <w:pPr>
        <w:tabs>
          <w:tab w:val="left" w:pos="1284"/>
        </w:tabs>
      </w:pPr>
    </w:p>
    <w:p w14:paraId="665C17AD" w14:textId="77777777" w:rsidR="006670E2" w:rsidRPr="006670E2" w:rsidRDefault="006670E2" w:rsidP="006670E2">
      <w:pPr>
        <w:tabs>
          <w:tab w:val="left" w:pos="1284"/>
        </w:tabs>
      </w:pPr>
      <w:r w:rsidRPr="006670E2">
        <w:t>Module Design</w:t>
      </w:r>
    </w:p>
    <w:p w14:paraId="76053BFC" w14:textId="77777777" w:rsidR="006670E2" w:rsidRPr="006670E2" w:rsidRDefault="006670E2" w:rsidP="006670E2">
      <w:pPr>
        <w:tabs>
          <w:tab w:val="left" w:pos="1284"/>
        </w:tabs>
      </w:pPr>
    </w:p>
    <w:p w14:paraId="41DB2137" w14:textId="77777777" w:rsidR="006670E2" w:rsidRPr="006670E2" w:rsidRDefault="006670E2" w:rsidP="006670E2">
      <w:pPr>
        <w:tabs>
          <w:tab w:val="left" w:pos="1284"/>
        </w:tabs>
      </w:pPr>
      <w:r w:rsidRPr="006670E2">
        <w:t>↓</w:t>
      </w:r>
    </w:p>
    <w:p w14:paraId="0E961FC3" w14:textId="77777777" w:rsidR="006670E2" w:rsidRPr="006670E2" w:rsidRDefault="006670E2" w:rsidP="006670E2">
      <w:pPr>
        <w:tabs>
          <w:tab w:val="left" w:pos="1284"/>
        </w:tabs>
      </w:pPr>
    </w:p>
    <w:p w14:paraId="304D3B15" w14:textId="77777777" w:rsidR="006670E2" w:rsidRPr="006670E2" w:rsidRDefault="006670E2" w:rsidP="006670E2">
      <w:pPr>
        <w:tabs>
          <w:tab w:val="left" w:pos="1284"/>
        </w:tabs>
      </w:pPr>
      <w:r w:rsidRPr="006670E2">
        <w:t>Backend Design</w:t>
      </w:r>
    </w:p>
    <w:p w14:paraId="1DE053CC" w14:textId="77777777" w:rsidR="006670E2" w:rsidRPr="006670E2" w:rsidRDefault="006670E2" w:rsidP="006670E2">
      <w:pPr>
        <w:tabs>
          <w:tab w:val="left" w:pos="1284"/>
        </w:tabs>
      </w:pPr>
    </w:p>
    <w:p w14:paraId="41FB714E" w14:textId="77777777" w:rsidR="006670E2" w:rsidRPr="006670E2" w:rsidRDefault="006670E2" w:rsidP="006670E2">
      <w:pPr>
        <w:tabs>
          <w:tab w:val="left" w:pos="1284"/>
        </w:tabs>
      </w:pPr>
      <w:r w:rsidRPr="006670E2">
        <w:t>↓</w:t>
      </w:r>
    </w:p>
    <w:p w14:paraId="6636A004" w14:textId="77777777" w:rsidR="006670E2" w:rsidRPr="006670E2" w:rsidRDefault="006670E2" w:rsidP="006670E2">
      <w:pPr>
        <w:tabs>
          <w:tab w:val="left" w:pos="1284"/>
        </w:tabs>
      </w:pPr>
    </w:p>
    <w:p w14:paraId="58A59BC2" w14:textId="77777777" w:rsidR="006670E2" w:rsidRPr="006670E2" w:rsidRDefault="006670E2" w:rsidP="006670E2">
      <w:pPr>
        <w:tabs>
          <w:tab w:val="left" w:pos="1284"/>
        </w:tabs>
      </w:pPr>
      <w:r w:rsidRPr="006670E2">
        <w:t>Database Design</w:t>
      </w:r>
    </w:p>
    <w:p w14:paraId="6455474D" w14:textId="77777777" w:rsidR="006670E2" w:rsidRPr="006670E2" w:rsidRDefault="006670E2" w:rsidP="006670E2">
      <w:pPr>
        <w:tabs>
          <w:tab w:val="left" w:pos="1284"/>
        </w:tabs>
      </w:pPr>
    </w:p>
    <w:p w14:paraId="369D4F68" w14:textId="77777777" w:rsidR="006670E2" w:rsidRPr="006670E2" w:rsidRDefault="006670E2" w:rsidP="006670E2">
      <w:pPr>
        <w:tabs>
          <w:tab w:val="left" w:pos="1284"/>
        </w:tabs>
      </w:pPr>
      <w:r w:rsidRPr="006670E2">
        <w:t>↓</w:t>
      </w:r>
    </w:p>
    <w:p w14:paraId="4BFC1AFA" w14:textId="77777777" w:rsidR="006670E2" w:rsidRPr="006670E2" w:rsidRDefault="006670E2" w:rsidP="006670E2">
      <w:pPr>
        <w:tabs>
          <w:tab w:val="left" w:pos="1284"/>
        </w:tabs>
      </w:pPr>
    </w:p>
    <w:p w14:paraId="21A3CCA1" w14:textId="77777777" w:rsidR="006670E2" w:rsidRPr="006670E2" w:rsidRDefault="006670E2" w:rsidP="006670E2">
      <w:pPr>
        <w:tabs>
          <w:tab w:val="left" w:pos="1284"/>
        </w:tabs>
      </w:pPr>
      <w:r w:rsidRPr="006670E2">
        <w:t>DSA Integration</w:t>
      </w:r>
    </w:p>
    <w:p w14:paraId="23EDEDDE" w14:textId="77777777" w:rsidR="006670E2" w:rsidRPr="006670E2" w:rsidRDefault="006670E2" w:rsidP="006670E2">
      <w:pPr>
        <w:tabs>
          <w:tab w:val="left" w:pos="1284"/>
        </w:tabs>
      </w:pPr>
    </w:p>
    <w:p w14:paraId="79CB2C05" w14:textId="77777777" w:rsidR="006670E2" w:rsidRPr="006670E2" w:rsidRDefault="006670E2" w:rsidP="006670E2">
      <w:pPr>
        <w:tabs>
          <w:tab w:val="left" w:pos="1284"/>
        </w:tabs>
      </w:pPr>
      <w:r w:rsidRPr="006670E2">
        <w:t>↓</w:t>
      </w:r>
    </w:p>
    <w:p w14:paraId="0264BBDF" w14:textId="77777777" w:rsidR="006670E2" w:rsidRPr="006670E2" w:rsidRDefault="006670E2" w:rsidP="006670E2">
      <w:pPr>
        <w:tabs>
          <w:tab w:val="left" w:pos="1284"/>
        </w:tabs>
      </w:pPr>
    </w:p>
    <w:p w14:paraId="6D881DD2" w14:textId="77777777" w:rsidR="006670E2" w:rsidRPr="006670E2" w:rsidRDefault="006670E2" w:rsidP="006670E2">
      <w:pPr>
        <w:tabs>
          <w:tab w:val="left" w:pos="1284"/>
        </w:tabs>
      </w:pPr>
      <w:r w:rsidRPr="006670E2">
        <w:t>Testing</w:t>
      </w:r>
    </w:p>
    <w:p w14:paraId="19ECE9E5" w14:textId="77777777" w:rsidR="006670E2" w:rsidRPr="006670E2" w:rsidRDefault="006670E2" w:rsidP="006670E2">
      <w:pPr>
        <w:tabs>
          <w:tab w:val="left" w:pos="1284"/>
        </w:tabs>
      </w:pPr>
    </w:p>
    <w:p w14:paraId="30D5B043" w14:textId="77777777" w:rsidR="006670E2" w:rsidRPr="006670E2" w:rsidRDefault="006670E2" w:rsidP="006670E2">
      <w:pPr>
        <w:tabs>
          <w:tab w:val="left" w:pos="1284"/>
        </w:tabs>
      </w:pPr>
      <w:r w:rsidRPr="006670E2">
        <w:t>↓</w:t>
      </w:r>
    </w:p>
    <w:p w14:paraId="10D7CB6A" w14:textId="77777777" w:rsidR="006670E2" w:rsidRPr="006670E2" w:rsidRDefault="006670E2" w:rsidP="006670E2">
      <w:pPr>
        <w:tabs>
          <w:tab w:val="left" w:pos="1284"/>
        </w:tabs>
      </w:pPr>
    </w:p>
    <w:p w14:paraId="41A36984" w14:textId="77777777" w:rsidR="006670E2" w:rsidRPr="006670E2" w:rsidRDefault="006670E2" w:rsidP="006670E2">
      <w:pPr>
        <w:tabs>
          <w:tab w:val="left" w:pos="1284"/>
        </w:tabs>
      </w:pPr>
      <w:r w:rsidRPr="006670E2">
        <w:t>Deployment</w:t>
      </w:r>
    </w:p>
    <w:p w14:paraId="3513B5C9" w14:textId="77777777" w:rsidR="006670E2" w:rsidRPr="006670E2" w:rsidRDefault="006670E2" w:rsidP="006670E2">
      <w:pPr>
        <w:tabs>
          <w:tab w:val="left" w:pos="1284"/>
        </w:tabs>
      </w:pPr>
    </w:p>
    <w:p w14:paraId="5031A8C6" w14:textId="77777777" w:rsidR="006670E2" w:rsidRPr="006670E2" w:rsidRDefault="006670E2" w:rsidP="006670E2">
      <w:pPr>
        <w:tabs>
          <w:tab w:val="left" w:pos="1284"/>
        </w:tabs>
      </w:pPr>
      <w:r w:rsidRPr="006670E2">
        <w:t>↓</w:t>
      </w:r>
    </w:p>
    <w:p w14:paraId="1C249C15" w14:textId="77777777" w:rsidR="006670E2" w:rsidRPr="006670E2" w:rsidRDefault="006670E2" w:rsidP="006670E2">
      <w:pPr>
        <w:tabs>
          <w:tab w:val="left" w:pos="1284"/>
        </w:tabs>
      </w:pPr>
    </w:p>
    <w:p w14:paraId="4384978A" w14:textId="77777777" w:rsidR="006670E2" w:rsidRPr="006670E2" w:rsidRDefault="006670E2" w:rsidP="006670E2">
      <w:pPr>
        <w:tabs>
          <w:tab w:val="left" w:pos="1284"/>
        </w:tabs>
      </w:pPr>
      <w:r w:rsidRPr="006670E2">
        <w:t>Documentation</w:t>
      </w:r>
    </w:p>
    <w:p w14:paraId="50B64EAA" w14:textId="77777777" w:rsidR="006670E2" w:rsidRPr="006670E2" w:rsidRDefault="006670E2" w:rsidP="006670E2">
      <w:pPr>
        <w:tabs>
          <w:tab w:val="left" w:pos="1284"/>
        </w:tabs>
      </w:pPr>
    </w:p>
    <w:p w14:paraId="7CF4BF2C" w14:textId="77777777" w:rsidR="006670E2" w:rsidRPr="006670E2" w:rsidRDefault="006670E2" w:rsidP="006670E2">
      <w:pPr>
        <w:tabs>
          <w:tab w:val="left" w:pos="1284"/>
        </w:tabs>
      </w:pPr>
      <w:r w:rsidRPr="006670E2">
        <w:t>↓</w:t>
      </w:r>
    </w:p>
    <w:p w14:paraId="5456FF02" w14:textId="77777777" w:rsidR="006670E2" w:rsidRPr="006670E2" w:rsidRDefault="006670E2" w:rsidP="006670E2">
      <w:pPr>
        <w:tabs>
          <w:tab w:val="left" w:pos="1284"/>
        </w:tabs>
      </w:pPr>
    </w:p>
    <w:p w14:paraId="2881CBAA" w14:textId="77777777" w:rsidR="006670E2" w:rsidRPr="006670E2" w:rsidRDefault="006670E2" w:rsidP="006670E2">
      <w:pPr>
        <w:tabs>
          <w:tab w:val="left" w:pos="1284"/>
        </w:tabs>
      </w:pPr>
      <w:r w:rsidRPr="006670E2">
        <w:t>Project Completion</w:t>
      </w:r>
    </w:p>
    <w:p w14:paraId="166F0DBB" w14:textId="77777777" w:rsidR="006670E2" w:rsidRPr="006670E2" w:rsidRDefault="006670E2" w:rsidP="006670E2">
      <w:pPr>
        <w:tabs>
          <w:tab w:val="left" w:pos="1284"/>
        </w:tabs>
      </w:pPr>
      <w:r w:rsidRPr="006670E2">
        <w:t>Each phase contributes to the final system.</w:t>
      </w:r>
    </w:p>
    <w:p w14:paraId="3D6E71A9" w14:textId="77777777" w:rsidR="006670E2" w:rsidRPr="006670E2" w:rsidRDefault="006670E2" w:rsidP="006670E2">
      <w:pPr>
        <w:tabs>
          <w:tab w:val="left" w:pos="1284"/>
        </w:tabs>
      </w:pPr>
      <w:r w:rsidRPr="006670E2">
        <w:pict w14:anchorId="2EE660D6">
          <v:rect id="_x0000_i17660" style="width:0;height:1.5pt" o:hralign="center" o:hrstd="t" o:hr="t" fillcolor="#a0a0a0" stroked="f"/>
        </w:pict>
      </w:r>
    </w:p>
    <w:p w14:paraId="510B391C" w14:textId="77777777" w:rsidR="006670E2" w:rsidRPr="006670E2" w:rsidRDefault="006670E2" w:rsidP="006670E2">
      <w:pPr>
        <w:tabs>
          <w:tab w:val="left" w:pos="1284"/>
        </w:tabs>
        <w:rPr>
          <w:b/>
          <w:bCs/>
        </w:rPr>
      </w:pPr>
      <w:r w:rsidRPr="006670E2">
        <w:rPr>
          <w:b/>
          <w:bCs/>
        </w:rPr>
        <w:t>161. Complete Architecture Summary</w:t>
      </w:r>
    </w:p>
    <w:p w14:paraId="369AC369" w14:textId="77777777" w:rsidR="006670E2" w:rsidRPr="006670E2" w:rsidRDefault="006670E2" w:rsidP="006670E2">
      <w:pPr>
        <w:tabs>
          <w:tab w:val="left" w:pos="1284"/>
        </w:tabs>
      </w:pPr>
      <w:r w:rsidRPr="006670E2">
        <w:t>Users</w:t>
      </w:r>
    </w:p>
    <w:p w14:paraId="6A475D9F" w14:textId="77777777" w:rsidR="006670E2" w:rsidRPr="006670E2" w:rsidRDefault="006670E2" w:rsidP="006670E2">
      <w:pPr>
        <w:tabs>
          <w:tab w:val="left" w:pos="1284"/>
        </w:tabs>
      </w:pPr>
    </w:p>
    <w:p w14:paraId="4EDF8BBB" w14:textId="77777777" w:rsidR="006670E2" w:rsidRPr="006670E2" w:rsidRDefault="006670E2" w:rsidP="006670E2">
      <w:pPr>
        <w:tabs>
          <w:tab w:val="left" w:pos="1284"/>
        </w:tabs>
      </w:pPr>
      <w:r w:rsidRPr="006670E2">
        <w:t>↓</w:t>
      </w:r>
    </w:p>
    <w:p w14:paraId="71005F25" w14:textId="77777777" w:rsidR="006670E2" w:rsidRPr="006670E2" w:rsidRDefault="006670E2" w:rsidP="006670E2">
      <w:pPr>
        <w:tabs>
          <w:tab w:val="left" w:pos="1284"/>
        </w:tabs>
      </w:pPr>
    </w:p>
    <w:p w14:paraId="364F02F5" w14:textId="77777777" w:rsidR="006670E2" w:rsidRPr="006670E2" w:rsidRDefault="006670E2" w:rsidP="006670E2">
      <w:pPr>
        <w:tabs>
          <w:tab w:val="left" w:pos="1284"/>
        </w:tabs>
      </w:pPr>
      <w:r w:rsidRPr="006670E2">
        <w:t>React + TypeScript</w:t>
      </w:r>
    </w:p>
    <w:p w14:paraId="103135DE" w14:textId="77777777" w:rsidR="006670E2" w:rsidRPr="006670E2" w:rsidRDefault="006670E2" w:rsidP="006670E2">
      <w:pPr>
        <w:tabs>
          <w:tab w:val="left" w:pos="1284"/>
        </w:tabs>
      </w:pPr>
    </w:p>
    <w:p w14:paraId="4AEC365A" w14:textId="77777777" w:rsidR="006670E2" w:rsidRPr="006670E2" w:rsidRDefault="006670E2" w:rsidP="006670E2">
      <w:pPr>
        <w:tabs>
          <w:tab w:val="left" w:pos="1284"/>
        </w:tabs>
      </w:pPr>
      <w:r w:rsidRPr="006670E2">
        <w:t>↓</w:t>
      </w:r>
    </w:p>
    <w:p w14:paraId="62EDF715" w14:textId="77777777" w:rsidR="006670E2" w:rsidRPr="006670E2" w:rsidRDefault="006670E2" w:rsidP="006670E2">
      <w:pPr>
        <w:tabs>
          <w:tab w:val="left" w:pos="1284"/>
        </w:tabs>
      </w:pPr>
    </w:p>
    <w:p w14:paraId="5E2CB90B" w14:textId="77777777" w:rsidR="006670E2" w:rsidRPr="006670E2" w:rsidRDefault="006670E2" w:rsidP="006670E2">
      <w:pPr>
        <w:tabs>
          <w:tab w:val="left" w:pos="1284"/>
        </w:tabs>
      </w:pPr>
      <w:r w:rsidRPr="006670E2">
        <w:t>Axios</w:t>
      </w:r>
    </w:p>
    <w:p w14:paraId="74C3C1B8" w14:textId="77777777" w:rsidR="006670E2" w:rsidRPr="006670E2" w:rsidRDefault="006670E2" w:rsidP="006670E2">
      <w:pPr>
        <w:tabs>
          <w:tab w:val="left" w:pos="1284"/>
        </w:tabs>
      </w:pPr>
    </w:p>
    <w:p w14:paraId="14EBB12C" w14:textId="77777777" w:rsidR="006670E2" w:rsidRPr="006670E2" w:rsidRDefault="006670E2" w:rsidP="006670E2">
      <w:pPr>
        <w:tabs>
          <w:tab w:val="left" w:pos="1284"/>
        </w:tabs>
      </w:pPr>
      <w:r w:rsidRPr="006670E2">
        <w:t>↓</w:t>
      </w:r>
    </w:p>
    <w:p w14:paraId="30F8AC3E" w14:textId="77777777" w:rsidR="006670E2" w:rsidRPr="006670E2" w:rsidRDefault="006670E2" w:rsidP="006670E2">
      <w:pPr>
        <w:tabs>
          <w:tab w:val="left" w:pos="1284"/>
        </w:tabs>
      </w:pPr>
    </w:p>
    <w:p w14:paraId="4EF49665" w14:textId="77777777" w:rsidR="006670E2" w:rsidRPr="006670E2" w:rsidRDefault="006670E2" w:rsidP="006670E2">
      <w:pPr>
        <w:tabs>
          <w:tab w:val="left" w:pos="1284"/>
        </w:tabs>
      </w:pPr>
      <w:r w:rsidRPr="006670E2">
        <w:t>Express.js</w:t>
      </w:r>
    </w:p>
    <w:p w14:paraId="183A92A9" w14:textId="77777777" w:rsidR="006670E2" w:rsidRPr="006670E2" w:rsidRDefault="006670E2" w:rsidP="006670E2">
      <w:pPr>
        <w:tabs>
          <w:tab w:val="left" w:pos="1284"/>
        </w:tabs>
      </w:pPr>
    </w:p>
    <w:p w14:paraId="1A191B70" w14:textId="77777777" w:rsidR="006670E2" w:rsidRPr="006670E2" w:rsidRDefault="006670E2" w:rsidP="006670E2">
      <w:pPr>
        <w:tabs>
          <w:tab w:val="left" w:pos="1284"/>
        </w:tabs>
      </w:pPr>
      <w:r w:rsidRPr="006670E2">
        <w:t>↓</w:t>
      </w:r>
    </w:p>
    <w:p w14:paraId="503E5A73" w14:textId="77777777" w:rsidR="006670E2" w:rsidRPr="006670E2" w:rsidRDefault="006670E2" w:rsidP="006670E2">
      <w:pPr>
        <w:tabs>
          <w:tab w:val="left" w:pos="1284"/>
        </w:tabs>
      </w:pPr>
    </w:p>
    <w:p w14:paraId="0320C18D" w14:textId="77777777" w:rsidR="006670E2" w:rsidRPr="006670E2" w:rsidRDefault="006670E2" w:rsidP="006670E2">
      <w:pPr>
        <w:tabs>
          <w:tab w:val="left" w:pos="1284"/>
        </w:tabs>
      </w:pPr>
      <w:r w:rsidRPr="006670E2">
        <w:t>Service Layer</w:t>
      </w:r>
    </w:p>
    <w:p w14:paraId="1AADF48C" w14:textId="77777777" w:rsidR="006670E2" w:rsidRPr="006670E2" w:rsidRDefault="006670E2" w:rsidP="006670E2">
      <w:pPr>
        <w:tabs>
          <w:tab w:val="left" w:pos="1284"/>
        </w:tabs>
      </w:pPr>
    </w:p>
    <w:p w14:paraId="1E8B6CCA" w14:textId="77777777" w:rsidR="006670E2" w:rsidRPr="006670E2" w:rsidRDefault="006670E2" w:rsidP="006670E2">
      <w:pPr>
        <w:tabs>
          <w:tab w:val="left" w:pos="1284"/>
        </w:tabs>
      </w:pPr>
      <w:r w:rsidRPr="006670E2">
        <w:lastRenderedPageBreak/>
        <w:t>↓</w:t>
      </w:r>
    </w:p>
    <w:p w14:paraId="65D94843" w14:textId="77777777" w:rsidR="006670E2" w:rsidRPr="006670E2" w:rsidRDefault="006670E2" w:rsidP="006670E2">
      <w:pPr>
        <w:tabs>
          <w:tab w:val="left" w:pos="1284"/>
        </w:tabs>
      </w:pPr>
    </w:p>
    <w:p w14:paraId="5BB62C19" w14:textId="77777777" w:rsidR="006670E2" w:rsidRPr="006670E2" w:rsidRDefault="006670E2" w:rsidP="006670E2">
      <w:pPr>
        <w:tabs>
          <w:tab w:val="left" w:pos="1284"/>
        </w:tabs>
      </w:pPr>
      <w:r w:rsidRPr="006670E2">
        <w:t>Repository Layer</w:t>
      </w:r>
    </w:p>
    <w:p w14:paraId="76C69B49" w14:textId="77777777" w:rsidR="006670E2" w:rsidRPr="006670E2" w:rsidRDefault="006670E2" w:rsidP="006670E2">
      <w:pPr>
        <w:tabs>
          <w:tab w:val="left" w:pos="1284"/>
        </w:tabs>
      </w:pPr>
    </w:p>
    <w:p w14:paraId="3C40486A" w14:textId="77777777" w:rsidR="006670E2" w:rsidRPr="006670E2" w:rsidRDefault="006670E2" w:rsidP="006670E2">
      <w:pPr>
        <w:tabs>
          <w:tab w:val="left" w:pos="1284"/>
        </w:tabs>
      </w:pPr>
      <w:r w:rsidRPr="006670E2">
        <w:t>↓</w:t>
      </w:r>
    </w:p>
    <w:p w14:paraId="0926DEF5" w14:textId="77777777" w:rsidR="006670E2" w:rsidRPr="006670E2" w:rsidRDefault="006670E2" w:rsidP="006670E2">
      <w:pPr>
        <w:tabs>
          <w:tab w:val="left" w:pos="1284"/>
        </w:tabs>
      </w:pPr>
    </w:p>
    <w:p w14:paraId="33440551" w14:textId="77777777" w:rsidR="006670E2" w:rsidRPr="006670E2" w:rsidRDefault="006670E2" w:rsidP="006670E2">
      <w:pPr>
        <w:tabs>
          <w:tab w:val="left" w:pos="1284"/>
        </w:tabs>
      </w:pPr>
      <w:r w:rsidRPr="006670E2">
        <w:t>MongoDB</w:t>
      </w:r>
    </w:p>
    <w:p w14:paraId="538CC3A0" w14:textId="77777777" w:rsidR="006670E2" w:rsidRPr="006670E2" w:rsidRDefault="006670E2" w:rsidP="006670E2">
      <w:pPr>
        <w:tabs>
          <w:tab w:val="left" w:pos="1284"/>
        </w:tabs>
      </w:pPr>
      <w:r w:rsidRPr="006670E2">
        <w:t>Business logic remains entirely on the backend while the frontend focuses on presentation.</w:t>
      </w:r>
    </w:p>
    <w:p w14:paraId="5A39AABD" w14:textId="77777777" w:rsidR="006670E2" w:rsidRPr="006670E2" w:rsidRDefault="006670E2" w:rsidP="006670E2">
      <w:pPr>
        <w:tabs>
          <w:tab w:val="left" w:pos="1284"/>
        </w:tabs>
      </w:pPr>
      <w:r w:rsidRPr="006670E2">
        <w:pict w14:anchorId="571DB95F">
          <v:rect id="_x0000_i17661" style="width:0;height:1.5pt" o:hralign="center" o:hrstd="t" o:hr="t" fillcolor="#a0a0a0" stroked="f"/>
        </w:pict>
      </w:r>
    </w:p>
    <w:p w14:paraId="7157F7CA" w14:textId="77777777" w:rsidR="006670E2" w:rsidRPr="006670E2" w:rsidRDefault="006670E2" w:rsidP="006670E2">
      <w:pPr>
        <w:tabs>
          <w:tab w:val="left" w:pos="1284"/>
        </w:tabs>
        <w:rPr>
          <w:b/>
          <w:bCs/>
        </w:rPr>
      </w:pPr>
      <w:r w:rsidRPr="006670E2">
        <w:rPr>
          <w:b/>
          <w:bCs/>
        </w:rPr>
        <w:t>162. Complete Module Architecture</w:t>
      </w:r>
    </w:p>
    <w:p w14:paraId="56C9E622" w14:textId="77777777" w:rsidR="006670E2" w:rsidRPr="006670E2" w:rsidRDefault="006670E2" w:rsidP="006670E2">
      <w:pPr>
        <w:tabs>
          <w:tab w:val="left" w:pos="1284"/>
        </w:tabs>
      </w:pPr>
      <w:r w:rsidRPr="006670E2">
        <w:t>Dashboard</w:t>
      </w:r>
    </w:p>
    <w:p w14:paraId="1A8E99F8" w14:textId="77777777" w:rsidR="006670E2" w:rsidRPr="006670E2" w:rsidRDefault="006670E2" w:rsidP="006670E2">
      <w:pPr>
        <w:tabs>
          <w:tab w:val="left" w:pos="1284"/>
        </w:tabs>
      </w:pPr>
    </w:p>
    <w:p w14:paraId="6BB57CFB" w14:textId="77777777" w:rsidR="006670E2" w:rsidRPr="006670E2" w:rsidRDefault="006670E2" w:rsidP="006670E2">
      <w:pPr>
        <w:tabs>
          <w:tab w:val="left" w:pos="1284"/>
        </w:tabs>
      </w:pPr>
      <w:r w:rsidRPr="006670E2">
        <w:t>│</w:t>
      </w:r>
    </w:p>
    <w:p w14:paraId="2C88AABC" w14:textId="77777777" w:rsidR="006670E2" w:rsidRPr="006670E2" w:rsidRDefault="006670E2" w:rsidP="006670E2">
      <w:pPr>
        <w:tabs>
          <w:tab w:val="left" w:pos="1284"/>
        </w:tabs>
      </w:pPr>
    </w:p>
    <w:p w14:paraId="120ACA6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Fleet Management</w:t>
      </w:r>
    </w:p>
    <w:p w14:paraId="4302F482" w14:textId="77777777" w:rsidR="006670E2" w:rsidRPr="006670E2" w:rsidRDefault="006670E2" w:rsidP="006670E2">
      <w:pPr>
        <w:tabs>
          <w:tab w:val="left" w:pos="1284"/>
        </w:tabs>
      </w:pPr>
    </w:p>
    <w:p w14:paraId="636AF01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Route Optimization</w:t>
      </w:r>
    </w:p>
    <w:p w14:paraId="1888E25F" w14:textId="77777777" w:rsidR="006670E2" w:rsidRPr="006670E2" w:rsidRDefault="006670E2" w:rsidP="006670E2">
      <w:pPr>
        <w:tabs>
          <w:tab w:val="left" w:pos="1284"/>
        </w:tabs>
      </w:pPr>
    </w:p>
    <w:p w14:paraId="56610557"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Delivery Management</w:t>
      </w:r>
    </w:p>
    <w:p w14:paraId="6316C899" w14:textId="77777777" w:rsidR="006670E2" w:rsidRPr="006670E2" w:rsidRDefault="006670E2" w:rsidP="006670E2">
      <w:pPr>
        <w:tabs>
          <w:tab w:val="left" w:pos="1284"/>
        </w:tabs>
      </w:pPr>
    </w:p>
    <w:p w14:paraId="7C1A884B" w14:textId="77777777" w:rsidR="006670E2" w:rsidRPr="006670E2" w:rsidRDefault="006670E2" w:rsidP="006670E2">
      <w:pPr>
        <w:tabs>
          <w:tab w:val="left" w:pos="1284"/>
        </w:tabs>
      </w:pPr>
      <w:r w:rsidRPr="006670E2">
        <w:t>└── Analytics Dashboard</w:t>
      </w:r>
    </w:p>
    <w:p w14:paraId="20EBA8F9" w14:textId="77777777" w:rsidR="006670E2" w:rsidRPr="006670E2" w:rsidRDefault="006670E2" w:rsidP="006670E2">
      <w:pPr>
        <w:tabs>
          <w:tab w:val="left" w:pos="1284"/>
        </w:tabs>
      </w:pPr>
      <w:r w:rsidRPr="006670E2">
        <w:t>Each module is independent, reusable, and scalable.</w:t>
      </w:r>
    </w:p>
    <w:p w14:paraId="0BBE1886" w14:textId="77777777" w:rsidR="006670E2" w:rsidRPr="006670E2" w:rsidRDefault="006670E2" w:rsidP="006670E2">
      <w:pPr>
        <w:tabs>
          <w:tab w:val="left" w:pos="1284"/>
        </w:tabs>
      </w:pPr>
      <w:r w:rsidRPr="006670E2">
        <w:pict w14:anchorId="2A5D643B">
          <v:rect id="_x0000_i17662" style="width:0;height:1.5pt" o:hralign="center" o:hrstd="t" o:hr="t" fillcolor="#a0a0a0" stroked="f"/>
        </w:pict>
      </w:r>
    </w:p>
    <w:p w14:paraId="16BF8BC6" w14:textId="77777777" w:rsidR="006670E2" w:rsidRPr="006670E2" w:rsidRDefault="006670E2" w:rsidP="006670E2">
      <w:pPr>
        <w:tabs>
          <w:tab w:val="left" w:pos="1284"/>
        </w:tabs>
        <w:rPr>
          <w:b/>
          <w:bCs/>
        </w:rPr>
      </w:pPr>
      <w:r w:rsidRPr="006670E2">
        <w:rPr>
          <w:b/>
          <w:bCs/>
        </w:rPr>
        <w:t>163. System Workflow Summary</w:t>
      </w:r>
    </w:p>
    <w:p w14:paraId="4D61DC28" w14:textId="77777777" w:rsidR="006670E2" w:rsidRPr="006670E2" w:rsidRDefault="006670E2" w:rsidP="006670E2">
      <w:pPr>
        <w:tabs>
          <w:tab w:val="left" w:pos="1284"/>
        </w:tabs>
      </w:pPr>
      <w:r w:rsidRPr="006670E2">
        <w:t>The complete operational lifecycle is:</w:t>
      </w:r>
    </w:p>
    <w:p w14:paraId="3E47D155" w14:textId="77777777" w:rsidR="006670E2" w:rsidRPr="006670E2" w:rsidRDefault="006670E2" w:rsidP="006670E2">
      <w:pPr>
        <w:tabs>
          <w:tab w:val="left" w:pos="1284"/>
        </w:tabs>
      </w:pPr>
      <w:r w:rsidRPr="006670E2">
        <w:t>Login</w:t>
      </w:r>
    </w:p>
    <w:p w14:paraId="64368BCF" w14:textId="77777777" w:rsidR="006670E2" w:rsidRPr="006670E2" w:rsidRDefault="006670E2" w:rsidP="006670E2">
      <w:pPr>
        <w:tabs>
          <w:tab w:val="left" w:pos="1284"/>
        </w:tabs>
      </w:pPr>
    </w:p>
    <w:p w14:paraId="1B9E6D8D" w14:textId="77777777" w:rsidR="006670E2" w:rsidRPr="006670E2" w:rsidRDefault="006670E2" w:rsidP="006670E2">
      <w:pPr>
        <w:tabs>
          <w:tab w:val="left" w:pos="1284"/>
        </w:tabs>
      </w:pPr>
      <w:r w:rsidRPr="006670E2">
        <w:t>↓</w:t>
      </w:r>
    </w:p>
    <w:p w14:paraId="27DD7C89" w14:textId="77777777" w:rsidR="006670E2" w:rsidRPr="006670E2" w:rsidRDefault="006670E2" w:rsidP="006670E2">
      <w:pPr>
        <w:tabs>
          <w:tab w:val="left" w:pos="1284"/>
        </w:tabs>
      </w:pPr>
    </w:p>
    <w:p w14:paraId="76FF6417" w14:textId="77777777" w:rsidR="006670E2" w:rsidRPr="006670E2" w:rsidRDefault="006670E2" w:rsidP="006670E2">
      <w:pPr>
        <w:tabs>
          <w:tab w:val="left" w:pos="1284"/>
        </w:tabs>
      </w:pPr>
      <w:r w:rsidRPr="006670E2">
        <w:t>Dashboard</w:t>
      </w:r>
    </w:p>
    <w:p w14:paraId="3EAFBBC5" w14:textId="77777777" w:rsidR="006670E2" w:rsidRPr="006670E2" w:rsidRDefault="006670E2" w:rsidP="006670E2">
      <w:pPr>
        <w:tabs>
          <w:tab w:val="left" w:pos="1284"/>
        </w:tabs>
      </w:pPr>
    </w:p>
    <w:p w14:paraId="76C34051" w14:textId="77777777" w:rsidR="006670E2" w:rsidRPr="006670E2" w:rsidRDefault="006670E2" w:rsidP="006670E2">
      <w:pPr>
        <w:tabs>
          <w:tab w:val="left" w:pos="1284"/>
        </w:tabs>
      </w:pPr>
      <w:r w:rsidRPr="006670E2">
        <w:lastRenderedPageBreak/>
        <w:t>↓</w:t>
      </w:r>
    </w:p>
    <w:p w14:paraId="3B8755C4" w14:textId="77777777" w:rsidR="006670E2" w:rsidRPr="006670E2" w:rsidRDefault="006670E2" w:rsidP="006670E2">
      <w:pPr>
        <w:tabs>
          <w:tab w:val="left" w:pos="1284"/>
        </w:tabs>
      </w:pPr>
    </w:p>
    <w:p w14:paraId="51F2213C" w14:textId="77777777" w:rsidR="006670E2" w:rsidRPr="006670E2" w:rsidRDefault="006670E2" w:rsidP="006670E2">
      <w:pPr>
        <w:tabs>
          <w:tab w:val="left" w:pos="1284"/>
        </w:tabs>
      </w:pPr>
      <w:r w:rsidRPr="006670E2">
        <w:t>Fleet Ready</w:t>
      </w:r>
    </w:p>
    <w:p w14:paraId="50F1DD40" w14:textId="77777777" w:rsidR="006670E2" w:rsidRPr="006670E2" w:rsidRDefault="006670E2" w:rsidP="006670E2">
      <w:pPr>
        <w:tabs>
          <w:tab w:val="left" w:pos="1284"/>
        </w:tabs>
      </w:pPr>
    </w:p>
    <w:p w14:paraId="69C1D403" w14:textId="77777777" w:rsidR="006670E2" w:rsidRPr="006670E2" w:rsidRDefault="006670E2" w:rsidP="006670E2">
      <w:pPr>
        <w:tabs>
          <w:tab w:val="left" w:pos="1284"/>
        </w:tabs>
      </w:pPr>
      <w:r w:rsidRPr="006670E2">
        <w:t>↓</w:t>
      </w:r>
    </w:p>
    <w:p w14:paraId="4BEF6948" w14:textId="77777777" w:rsidR="006670E2" w:rsidRPr="006670E2" w:rsidRDefault="006670E2" w:rsidP="006670E2">
      <w:pPr>
        <w:tabs>
          <w:tab w:val="left" w:pos="1284"/>
        </w:tabs>
      </w:pPr>
    </w:p>
    <w:p w14:paraId="3AA6C21A" w14:textId="77777777" w:rsidR="006670E2" w:rsidRPr="006670E2" w:rsidRDefault="006670E2" w:rsidP="006670E2">
      <w:pPr>
        <w:tabs>
          <w:tab w:val="left" w:pos="1284"/>
        </w:tabs>
      </w:pPr>
      <w:r w:rsidRPr="006670E2">
        <w:t>Generate Route</w:t>
      </w:r>
    </w:p>
    <w:p w14:paraId="2A713C35" w14:textId="77777777" w:rsidR="006670E2" w:rsidRPr="006670E2" w:rsidRDefault="006670E2" w:rsidP="006670E2">
      <w:pPr>
        <w:tabs>
          <w:tab w:val="left" w:pos="1284"/>
        </w:tabs>
      </w:pPr>
    </w:p>
    <w:p w14:paraId="551F9226" w14:textId="77777777" w:rsidR="006670E2" w:rsidRPr="006670E2" w:rsidRDefault="006670E2" w:rsidP="006670E2">
      <w:pPr>
        <w:tabs>
          <w:tab w:val="left" w:pos="1284"/>
        </w:tabs>
      </w:pPr>
      <w:r w:rsidRPr="006670E2">
        <w:t>↓</w:t>
      </w:r>
    </w:p>
    <w:p w14:paraId="37368DED" w14:textId="77777777" w:rsidR="006670E2" w:rsidRPr="006670E2" w:rsidRDefault="006670E2" w:rsidP="006670E2">
      <w:pPr>
        <w:tabs>
          <w:tab w:val="left" w:pos="1284"/>
        </w:tabs>
      </w:pPr>
    </w:p>
    <w:p w14:paraId="42EF99EF" w14:textId="77777777" w:rsidR="006670E2" w:rsidRPr="006670E2" w:rsidRDefault="006670E2" w:rsidP="006670E2">
      <w:pPr>
        <w:tabs>
          <w:tab w:val="left" w:pos="1284"/>
        </w:tabs>
      </w:pPr>
      <w:r w:rsidRPr="006670E2">
        <w:t>Create Delivery</w:t>
      </w:r>
    </w:p>
    <w:p w14:paraId="7CF141AF" w14:textId="77777777" w:rsidR="006670E2" w:rsidRPr="006670E2" w:rsidRDefault="006670E2" w:rsidP="006670E2">
      <w:pPr>
        <w:tabs>
          <w:tab w:val="left" w:pos="1284"/>
        </w:tabs>
      </w:pPr>
    </w:p>
    <w:p w14:paraId="4E71CAF0" w14:textId="77777777" w:rsidR="006670E2" w:rsidRPr="006670E2" w:rsidRDefault="006670E2" w:rsidP="006670E2">
      <w:pPr>
        <w:tabs>
          <w:tab w:val="left" w:pos="1284"/>
        </w:tabs>
      </w:pPr>
      <w:r w:rsidRPr="006670E2">
        <w:t>↓</w:t>
      </w:r>
    </w:p>
    <w:p w14:paraId="7E833678" w14:textId="77777777" w:rsidR="006670E2" w:rsidRPr="006670E2" w:rsidRDefault="006670E2" w:rsidP="006670E2">
      <w:pPr>
        <w:tabs>
          <w:tab w:val="left" w:pos="1284"/>
        </w:tabs>
      </w:pPr>
    </w:p>
    <w:p w14:paraId="0ACD9F45" w14:textId="77777777" w:rsidR="006670E2" w:rsidRPr="006670E2" w:rsidRDefault="006670E2" w:rsidP="006670E2">
      <w:pPr>
        <w:tabs>
          <w:tab w:val="left" w:pos="1284"/>
        </w:tabs>
      </w:pPr>
      <w:r w:rsidRPr="006670E2">
        <w:t>Assign Drone</w:t>
      </w:r>
    </w:p>
    <w:p w14:paraId="0D63CF58" w14:textId="77777777" w:rsidR="006670E2" w:rsidRPr="006670E2" w:rsidRDefault="006670E2" w:rsidP="006670E2">
      <w:pPr>
        <w:tabs>
          <w:tab w:val="left" w:pos="1284"/>
        </w:tabs>
      </w:pPr>
    </w:p>
    <w:p w14:paraId="49161C10" w14:textId="77777777" w:rsidR="006670E2" w:rsidRPr="006670E2" w:rsidRDefault="006670E2" w:rsidP="006670E2">
      <w:pPr>
        <w:tabs>
          <w:tab w:val="left" w:pos="1284"/>
        </w:tabs>
      </w:pPr>
      <w:r w:rsidRPr="006670E2">
        <w:t>↓</w:t>
      </w:r>
    </w:p>
    <w:p w14:paraId="703F7B62" w14:textId="77777777" w:rsidR="006670E2" w:rsidRPr="006670E2" w:rsidRDefault="006670E2" w:rsidP="006670E2">
      <w:pPr>
        <w:tabs>
          <w:tab w:val="left" w:pos="1284"/>
        </w:tabs>
      </w:pPr>
    </w:p>
    <w:p w14:paraId="4E6D5C2E" w14:textId="77777777" w:rsidR="006670E2" w:rsidRPr="006670E2" w:rsidRDefault="006670E2" w:rsidP="006670E2">
      <w:pPr>
        <w:tabs>
          <w:tab w:val="left" w:pos="1284"/>
        </w:tabs>
      </w:pPr>
      <w:r w:rsidRPr="006670E2">
        <w:t>Assign Route</w:t>
      </w:r>
    </w:p>
    <w:p w14:paraId="54763B09" w14:textId="77777777" w:rsidR="006670E2" w:rsidRPr="006670E2" w:rsidRDefault="006670E2" w:rsidP="006670E2">
      <w:pPr>
        <w:tabs>
          <w:tab w:val="left" w:pos="1284"/>
        </w:tabs>
      </w:pPr>
    </w:p>
    <w:p w14:paraId="56C39871" w14:textId="77777777" w:rsidR="006670E2" w:rsidRPr="006670E2" w:rsidRDefault="006670E2" w:rsidP="006670E2">
      <w:pPr>
        <w:tabs>
          <w:tab w:val="left" w:pos="1284"/>
        </w:tabs>
      </w:pPr>
      <w:r w:rsidRPr="006670E2">
        <w:t>↓</w:t>
      </w:r>
    </w:p>
    <w:p w14:paraId="28BC0E87" w14:textId="77777777" w:rsidR="006670E2" w:rsidRPr="006670E2" w:rsidRDefault="006670E2" w:rsidP="006670E2">
      <w:pPr>
        <w:tabs>
          <w:tab w:val="left" w:pos="1284"/>
        </w:tabs>
      </w:pPr>
    </w:p>
    <w:p w14:paraId="518624F6" w14:textId="77777777" w:rsidR="006670E2" w:rsidRPr="006670E2" w:rsidRDefault="006670E2" w:rsidP="006670E2">
      <w:pPr>
        <w:tabs>
          <w:tab w:val="left" w:pos="1284"/>
        </w:tabs>
      </w:pPr>
      <w:r w:rsidRPr="006670E2">
        <w:t>Dispatch</w:t>
      </w:r>
    </w:p>
    <w:p w14:paraId="2244DBFE" w14:textId="77777777" w:rsidR="006670E2" w:rsidRPr="006670E2" w:rsidRDefault="006670E2" w:rsidP="006670E2">
      <w:pPr>
        <w:tabs>
          <w:tab w:val="left" w:pos="1284"/>
        </w:tabs>
      </w:pPr>
    </w:p>
    <w:p w14:paraId="46B864F5" w14:textId="77777777" w:rsidR="006670E2" w:rsidRPr="006670E2" w:rsidRDefault="006670E2" w:rsidP="006670E2">
      <w:pPr>
        <w:tabs>
          <w:tab w:val="left" w:pos="1284"/>
        </w:tabs>
      </w:pPr>
      <w:r w:rsidRPr="006670E2">
        <w:t>↓</w:t>
      </w:r>
    </w:p>
    <w:p w14:paraId="2B05E1FF" w14:textId="77777777" w:rsidR="006670E2" w:rsidRPr="006670E2" w:rsidRDefault="006670E2" w:rsidP="006670E2">
      <w:pPr>
        <w:tabs>
          <w:tab w:val="left" w:pos="1284"/>
        </w:tabs>
      </w:pPr>
    </w:p>
    <w:p w14:paraId="1BBBC90F" w14:textId="77777777" w:rsidR="006670E2" w:rsidRPr="006670E2" w:rsidRDefault="006670E2" w:rsidP="006670E2">
      <w:pPr>
        <w:tabs>
          <w:tab w:val="left" w:pos="1284"/>
        </w:tabs>
      </w:pPr>
      <w:r w:rsidRPr="006670E2">
        <w:t>Complete Delivery</w:t>
      </w:r>
    </w:p>
    <w:p w14:paraId="0E1CFAA0" w14:textId="77777777" w:rsidR="006670E2" w:rsidRPr="006670E2" w:rsidRDefault="006670E2" w:rsidP="006670E2">
      <w:pPr>
        <w:tabs>
          <w:tab w:val="left" w:pos="1284"/>
        </w:tabs>
      </w:pPr>
    </w:p>
    <w:p w14:paraId="08C78C1E" w14:textId="77777777" w:rsidR="006670E2" w:rsidRPr="006670E2" w:rsidRDefault="006670E2" w:rsidP="006670E2">
      <w:pPr>
        <w:tabs>
          <w:tab w:val="left" w:pos="1284"/>
        </w:tabs>
      </w:pPr>
      <w:r w:rsidRPr="006670E2">
        <w:t>↓</w:t>
      </w:r>
    </w:p>
    <w:p w14:paraId="6A571304" w14:textId="77777777" w:rsidR="006670E2" w:rsidRPr="006670E2" w:rsidRDefault="006670E2" w:rsidP="006670E2">
      <w:pPr>
        <w:tabs>
          <w:tab w:val="left" w:pos="1284"/>
        </w:tabs>
      </w:pPr>
    </w:p>
    <w:p w14:paraId="29818288" w14:textId="77777777" w:rsidR="006670E2" w:rsidRPr="006670E2" w:rsidRDefault="006670E2" w:rsidP="006670E2">
      <w:pPr>
        <w:tabs>
          <w:tab w:val="left" w:pos="1284"/>
        </w:tabs>
      </w:pPr>
      <w:r w:rsidRPr="006670E2">
        <w:t>Analytics Updated</w:t>
      </w:r>
    </w:p>
    <w:p w14:paraId="68795B78" w14:textId="77777777" w:rsidR="006670E2" w:rsidRPr="006670E2" w:rsidRDefault="006670E2" w:rsidP="006670E2">
      <w:pPr>
        <w:tabs>
          <w:tab w:val="left" w:pos="1284"/>
        </w:tabs>
      </w:pPr>
    </w:p>
    <w:p w14:paraId="12B6F00D" w14:textId="77777777" w:rsidR="006670E2" w:rsidRPr="006670E2" w:rsidRDefault="006670E2" w:rsidP="006670E2">
      <w:pPr>
        <w:tabs>
          <w:tab w:val="left" w:pos="1284"/>
        </w:tabs>
      </w:pPr>
      <w:r w:rsidRPr="006670E2">
        <w:t>↓</w:t>
      </w:r>
    </w:p>
    <w:p w14:paraId="0F23D3F4" w14:textId="77777777" w:rsidR="006670E2" w:rsidRPr="006670E2" w:rsidRDefault="006670E2" w:rsidP="006670E2">
      <w:pPr>
        <w:tabs>
          <w:tab w:val="left" w:pos="1284"/>
        </w:tabs>
      </w:pPr>
    </w:p>
    <w:p w14:paraId="6C86F814" w14:textId="77777777" w:rsidR="006670E2" w:rsidRPr="006670E2" w:rsidRDefault="006670E2" w:rsidP="006670E2">
      <w:pPr>
        <w:tabs>
          <w:tab w:val="left" w:pos="1284"/>
        </w:tabs>
      </w:pPr>
      <w:r w:rsidRPr="006670E2">
        <w:t>Generate Report</w:t>
      </w:r>
    </w:p>
    <w:p w14:paraId="10E7F933" w14:textId="77777777" w:rsidR="006670E2" w:rsidRPr="006670E2" w:rsidRDefault="006670E2" w:rsidP="006670E2">
      <w:pPr>
        <w:tabs>
          <w:tab w:val="left" w:pos="1284"/>
        </w:tabs>
      </w:pPr>
    </w:p>
    <w:p w14:paraId="2E4FDC97" w14:textId="77777777" w:rsidR="006670E2" w:rsidRPr="006670E2" w:rsidRDefault="006670E2" w:rsidP="006670E2">
      <w:pPr>
        <w:tabs>
          <w:tab w:val="left" w:pos="1284"/>
        </w:tabs>
      </w:pPr>
      <w:r w:rsidRPr="006670E2">
        <w:t>↓</w:t>
      </w:r>
    </w:p>
    <w:p w14:paraId="48CE5623" w14:textId="77777777" w:rsidR="006670E2" w:rsidRPr="006670E2" w:rsidRDefault="006670E2" w:rsidP="006670E2">
      <w:pPr>
        <w:tabs>
          <w:tab w:val="left" w:pos="1284"/>
        </w:tabs>
      </w:pPr>
    </w:p>
    <w:p w14:paraId="2ECB48EB" w14:textId="77777777" w:rsidR="006670E2" w:rsidRPr="006670E2" w:rsidRDefault="006670E2" w:rsidP="006670E2">
      <w:pPr>
        <w:tabs>
          <w:tab w:val="left" w:pos="1284"/>
        </w:tabs>
      </w:pPr>
      <w:r w:rsidRPr="006670E2">
        <w:t>Logout</w:t>
      </w:r>
    </w:p>
    <w:p w14:paraId="47B92ECC" w14:textId="77777777" w:rsidR="006670E2" w:rsidRPr="006670E2" w:rsidRDefault="006670E2" w:rsidP="006670E2">
      <w:pPr>
        <w:tabs>
          <w:tab w:val="left" w:pos="1284"/>
        </w:tabs>
      </w:pPr>
      <w:r w:rsidRPr="006670E2">
        <w:t>This represents the complete business process supported by the application.</w:t>
      </w:r>
    </w:p>
    <w:p w14:paraId="26451044" w14:textId="77777777" w:rsidR="006670E2" w:rsidRPr="006670E2" w:rsidRDefault="006670E2" w:rsidP="006670E2">
      <w:pPr>
        <w:tabs>
          <w:tab w:val="left" w:pos="1284"/>
        </w:tabs>
      </w:pPr>
      <w:r w:rsidRPr="006670E2">
        <w:pict w14:anchorId="5BDAE26E">
          <v:rect id="_x0000_i17663" style="width:0;height:1.5pt" o:hralign="center" o:hrstd="t" o:hr="t" fillcolor="#a0a0a0" stroked="f"/>
        </w:pict>
      </w:r>
    </w:p>
    <w:p w14:paraId="428DD778" w14:textId="77777777" w:rsidR="006670E2" w:rsidRPr="006670E2" w:rsidRDefault="006670E2" w:rsidP="006670E2">
      <w:pPr>
        <w:tabs>
          <w:tab w:val="left" w:pos="1284"/>
        </w:tabs>
        <w:rPr>
          <w:b/>
          <w:bCs/>
        </w:rPr>
      </w:pPr>
      <w:r w:rsidRPr="006670E2">
        <w:rPr>
          <w:b/>
          <w:bCs/>
        </w:rPr>
        <w:t>164. Technology Summary</w:t>
      </w:r>
    </w:p>
    <w:p w14:paraId="568FFD78" w14:textId="77777777" w:rsidR="006670E2" w:rsidRPr="006670E2" w:rsidRDefault="006670E2" w:rsidP="006670E2">
      <w:pPr>
        <w:tabs>
          <w:tab w:val="left" w:pos="1284"/>
        </w:tabs>
        <w:rPr>
          <w:b/>
          <w:bCs/>
        </w:rPr>
      </w:pPr>
      <w:r w:rsidRPr="006670E2">
        <w:rPr>
          <w:b/>
          <w:bCs/>
        </w:rPr>
        <w:t>Frontend</w:t>
      </w:r>
    </w:p>
    <w:p w14:paraId="6CFBCD7E" w14:textId="77777777" w:rsidR="006670E2" w:rsidRPr="006670E2" w:rsidRDefault="006670E2" w:rsidP="006670E2">
      <w:pPr>
        <w:numPr>
          <w:ilvl w:val="0"/>
          <w:numId w:val="1210"/>
        </w:numPr>
        <w:tabs>
          <w:tab w:val="left" w:pos="1284"/>
        </w:tabs>
      </w:pPr>
      <w:r w:rsidRPr="006670E2">
        <w:t xml:space="preserve">HTML5 </w:t>
      </w:r>
    </w:p>
    <w:p w14:paraId="13074001" w14:textId="77777777" w:rsidR="006670E2" w:rsidRPr="006670E2" w:rsidRDefault="006670E2" w:rsidP="006670E2">
      <w:pPr>
        <w:numPr>
          <w:ilvl w:val="0"/>
          <w:numId w:val="1210"/>
        </w:numPr>
        <w:tabs>
          <w:tab w:val="left" w:pos="1284"/>
        </w:tabs>
      </w:pPr>
      <w:r w:rsidRPr="006670E2">
        <w:t xml:space="preserve">CSS3 </w:t>
      </w:r>
    </w:p>
    <w:p w14:paraId="182F2921" w14:textId="77777777" w:rsidR="006670E2" w:rsidRPr="006670E2" w:rsidRDefault="006670E2" w:rsidP="006670E2">
      <w:pPr>
        <w:numPr>
          <w:ilvl w:val="0"/>
          <w:numId w:val="1210"/>
        </w:numPr>
        <w:tabs>
          <w:tab w:val="left" w:pos="1284"/>
        </w:tabs>
      </w:pPr>
      <w:r w:rsidRPr="006670E2">
        <w:t xml:space="preserve">Tailwind CSS </w:t>
      </w:r>
    </w:p>
    <w:p w14:paraId="64498465" w14:textId="77777777" w:rsidR="006670E2" w:rsidRPr="006670E2" w:rsidRDefault="006670E2" w:rsidP="006670E2">
      <w:pPr>
        <w:numPr>
          <w:ilvl w:val="0"/>
          <w:numId w:val="1210"/>
        </w:numPr>
        <w:tabs>
          <w:tab w:val="left" w:pos="1284"/>
        </w:tabs>
      </w:pPr>
      <w:r w:rsidRPr="006670E2">
        <w:t xml:space="preserve">JavaScript </w:t>
      </w:r>
    </w:p>
    <w:p w14:paraId="7368F360" w14:textId="77777777" w:rsidR="006670E2" w:rsidRPr="006670E2" w:rsidRDefault="006670E2" w:rsidP="006670E2">
      <w:pPr>
        <w:numPr>
          <w:ilvl w:val="0"/>
          <w:numId w:val="1210"/>
        </w:numPr>
        <w:tabs>
          <w:tab w:val="left" w:pos="1284"/>
        </w:tabs>
      </w:pPr>
      <w:r w:rsidRPr="006670E2">
        <w:t xml:space="preserve">TypeScript </w:t>
      </w:r>
    </w:p>
    <w:p w14:paraId="1C4D9E2B" w14:textId="77777777" w:rsidR="006670E2" w:rsidRPr="006670E2" w:rsidRDefault="006670E2" w:rsidP="006670E2">
      <w:pPr>
        <w:numPr>
          <w:ilvl w:val="0"/>
          <w:numId w:val="1210"/>
        </w:numPr>
        <w:tabs>
          <w:tab w:val="left" w:pos="1284"/>
        </w:tabs>
      </w:pPr>
      <w:r w:rsidRPr="006670E2">
        <w:t xml:space="preserve">React </w:t>
      </w:r>
    </w:p>
    <w:p w14:paraId="68B98780" w14:textId="77777777" w:rsidR="006670E2" w:rsidRPr="006670E2" w:rsidRDefault="006670E2" w:rsidP="006670E2">
      <w:pPr>
        <w:numPr>
          <w:ilvl w:val="0"/>
          <w:numId w:val="1210"/>
        </w:numPr>
        <w:tabs>
          <w:tab w:val="left" w:pos="1284"/>
        </w:tabs>
      </w:pPr>
      <w:r w:rsidRPr="006670E2">
        <w:t xml:space="preserve">React Router </w:t>
      </w:r>
    </w:p>
    <w:p w14:paraId="309015F6" w14:textId="77777777" w:rsidR="006670E2" w:rsidRPr="006670E2" w:rsidRDefault="006670E2" w:rsidP="006670E2">
      <w:pPr>
        <w:numPr>
          <w:ilvl w:val="0"/>
          <w:numId w:val="1210"/>
        </w:numPr>
        <w:tabs>
          <w:tab w:val="left" w:pos="1284"/>
        </w:tabs>
      </w:pPr>
      <w:r w:rsidRPr="006670E2">
        <w:t xml:space="preserve">Axios </w:t>
      </w:r>
    </w:p>
    <w:p w14:paraId="22A75DC1" w14:textId="77777777" w:rsidR="006670E2" w:rsidRPr="006670E2" w:rsidRDefault="006670E2" w:rsidP="006670E2">
      <w:pPr>
        <w:numPr>
          <w:ilvl w:val="0"/>
          <w:numId w:val="1210"/>
        </w:numPr>
        <w:tabs>
          <w:tab w:val="left" w:pos="1284"/>
        </w:tabs>
      </w:pPr>
      <w:r w:rsidRPr="006670E2">
        <w:t xml:space="preserve">Recharts </w:t>
      </w:r>
    </w:p>
    <w:p w14:paraId="09C4715C" w14:textId="77777777" w:rsidR="006670E2" w:rsidRPr="006670E2" w:rsidRDefault="006670E2" w:rsidP="006670E2">
      <w:pPr>
        <w:numPr>
          <w:ilvl w:val="0"/>
          <w:numId w:val="1210"/>
        </w:numPr>
        <w:tabs>
          <w:tab w:val="left" w:pos="1284"/>
        </w:tabs>
      </w:pPr>
      <w:r w:rsidRPr="006670E2">
        <w:t xml:space="preserve">Mapbox GL JS </w:t>
      </w:r>
    </w:p>
    <w:p w14:paraId="503D8B65" w14:textId="77777777" w:rsidR="006670E2" w:rsidRPr="006670E2" w:rsidRDefault="006670E2" w:rsidP="006670E2">
      <w:pPr>
        <w:tabs>
          <w:tab w:val="left" w:pos="1284"/>
        </w:tabs>
      </w:pPr>
      <w:r w:rsidRPr="006670E2">
        <w:pict w14:anchorId="772D7C3C">
          <v:rect id="_x0000_i17664" style="width:0;height:1.5pt" o:hralign="center" o:hrstd="t" o:hr="t" fillcolor="#a0a0a0" stroked="f"/>
        </w:pict>
      </w:r>
    </w:p>
    <w:p w14:paraId="64198BA3" w14:textId="77777777" w:rsidR="006670E2" w:rsidRPr="006670E2" w:rsidRDefault="006670E2" w:rsidP="006670E2">
      <w:pPr>
        <w:tabs>
          <w:tab w:val="left" w:pos="1284"/>
        </w:tabs>
        <w:rPr>
          <w:b/>
          <w:bCs/>
        </w:rPr>
      </w:pPr>
      <w:r w:rsidRPr="006670E2">
        <w:rPr>
          <w:b/>
          <w:bCs/>
        </w:rPr>
        <w:t>Backend</w:t>
      </w:r>
    </w:p>
    <w:p w14:paraId="430EE646" w14:textId="77777777" w:rsidR="006670E2" w:rsidRPr="006670E2" w:rsidRDefault="006670E2" w:rsidP="006670E2">
      <w:pPr>
        <w:numPr>
          <w:ilvl w:val="0"/>
          <w:numId w:val="1211"/>
        </w:numPr>
        <w:tabs>
          <w:tab w:val="left" w:pos="1284"/>
        </w:tabs>
      </w:pPr>
      <w:r w:rsidRPr="006670E2">
        <w:t xml:space="preserve">Node.js </w:t>
      </w:r>
    </w:p>
    <w:p w14:paraId="2DA4E126" w14:textId="77777777" w:rsidR="006670E2" w:rsidRPr="006670E2" w:rsidRDefault="006670E2" w:rsidP="006670E2">
      <w:pPr>
        <w:numPr>
          <w:ilvl w:val="0"/>
          <w:numId w:val="1211"/>
        </w:numPr>
        <w:tabs>
          <w:tab w:val="left" w:pos="1284"/>
        </w:tabs>
      </w:pPr>
      <w:r w:rsidRPr="006670E2">
        <w:t xml:space="preserve">Express.js </w:t>
      </w:r>
    </w:p>
    <w:p w14:paraId="295E40DA" w14:textId="77777777" w:rsidR="006670E2" w:rsidRPr="006670E2" w:rsidRDefault="006670E2" w:rsidP="006670E2">
      <w:pPr>
        <w:numPr>
          <w:ilvl w:val="0"/>
          <w:numId w:val="1211"/>
        </w:numPr>
        <w:tabs>
          <w:tab w:val="left" w:pos="1284"/>
        </w:tabs>
      </w:pPr>
      <w:r w:rsidRPr="006670E2">
        <w:t xml:space="preserve">TypeScript </w:t>
      </w:r>
    </w:p>
    <w:p w14:paraId="1FEAC111" w14:textId="77777777" w:rsidR="006670E2" w:rsidRPr="006670E2" w:rsidRDefault="006670E2" w:rsidP="006670E2">
      <w:pPr>
        <w:numPr>
          <w:ilvl w:val="0"/>
          <w:numId w:val="1211"/>
        </w:numPr>
        <w:tabs>
          <w:tab w:val="left" w:pos="1284"/>
        </w:tabs>
      </w:pPr>
      <w:r w:rsidRPr="006670E2">
        <w:t xml:space="preserve">JWT </w:t>
      </w:r>
    </w:p>
    <w:p w14:paraId="0BFD62CD" w14:textId="77777777" w:rsidR="006670E2" w:rsidRPr="006670E2" w:rsidRDefault="006670E2" w:rsidP="006670E2">
      <w:pPr>
        <w:numPr>
          <w:ilvl w:val="0"/>
          <w:numId w:val="1211"/>
        </w:numPr>
        <w:tabs>
          <w:tab w:val="left" w:pos="1284"/>
        </w:tabs>
      </w:pPr>
      <w:r w:rsidRPr="006670E2">
        <w:t xml:space="preserve">bcrypt </w:t>
      </w:r>
    </w:p>
    <w:p w14:paraId="12C3F9BD" w14:textId="77777777" w:rsidR="006670E2" w:rsidRPr="006670E2" w:rsidRDefault="006670E2" w:rsidP="006670E2">
      <w:pPr>
        <w:numPr>
          <w:ilvl w:val="0"/>
          <w:numId w:val="1211"/>
        </w:numPr>
        <w:tabs>
          <w:tab w:val="left" w:pos="1284"/>
        </w:tabs>
      </w:pPr>
      <w:r w:rsidRPr="006670E2">
        <w:t xml:space="preserve">Mongoose </w:t>
      </w:r>
    </w:p>
    <w:p w14:paraId="03508209" w14:textId="77777777" w:rsidR="006670E2" w:rsidRPr="006670E2" w:rsidRDefault="006670E2" w:rsidP="006670E2">
      <w:pPr>
        <w:tabs>
          <w:tab w:val="left" w:pos="1284"/>
        </w:tabs>
      </w:pPr>
      <w:r w:rsidRPr="006670E2">
        <w:pict w14:anchorId="270407AE">
          <v:rect id="_x0000_i17665" style="width:0;height:1.5pt" o:hralign="center" o:hrstd="t" o:hr="t" fillcolor="#a0a0a0" stroked="f"/>
        </w:pict>
      </w:r>
    </w:p>
    <w:p w14:paraId="4299337D" w14:textId="77777777" w:rsidR="006670E2" w:rsidRPr="006670E2" w:rsidRDefault="006670E2" w:rsidP="006670E2">
      <w:pPr>
        <w:tabs>
          <w:tab w:val="left" w:pos="1284"/>
        </w:tabs>
        <w:rPr>
          <w:b/>
          <w:bCs/>
        </w:rPr>
      </w:pPr>
      <w:r w:rsidRPr="006670E2">
        <w:rPr>
          <w:b/>
          <w:bCs/>
        </w:rPr>
        <w:lastRenderedPageBreak/>
        <w:t>Database</w:t>
      </w:r>
    </w:p>
    <w:p w14:paraId="0A59204D" w14:textId="77777777" w:rsidR="006670E2" w:rsidRPr="006670E2" w:rsidRDefault="006670E2" w:rsidP="006670E2">
      <w:pPr>
        <w:numPr>
          <w:ilvl w:val="0"/>
          <w:numId w:val="1212"/>
        </w:numPr>
        <w:tabs>
          <w:tab w:val="left" w:pos="1284"/>
        </w:tabs>
      </w:pPr>
      <w:r w:rsidRPr="006670E2">
        <w:t xml:space="preserve">MongoDB </w:t>
      </w:r>
    </w:p>
    <w:p w14:paraId="1838E4F2" w14:textId="77777777" w:rsidR="006670E2" w:rsidRPr="006670E2" w:rsidRDefault="006670E2" w:rsidP="006670E2">
      <w:pPr>
        <w:tabs>
          <w:tab w:val="left" w:pos="1284"/>
        </w:tabs>
      </w:pPr>
      <w:r w:rsidRPr="006670E2">
        <w:pict w14:anchorId="60A757AE">
          <v:rect id="_x0000_i17666" style="width:0;height:1.5pt" o:hralign="center" o:hrstd="t" o:hr="t" fillcolor="#a0a0a0" stroked="f"/>
        </w:pict>
      </w:r>
    </w:p>
    <w:p w14:paraId="59B3C984" w14:textId="77777777" w:rsidR="006670E2" w:rsidRPr="006670E2" w:rsidRDefault="006670E2" w:rsidP="006670E2">
      <w:pPr>
        <w:tabs>
          <w:tab w:val="left" w:pos="1284"/>
        </w:tabs>
        <w:rPr>
          <w:b/>
          <w:bCs/>
        </w:rPr>
      </w:pPr>
      <w:r w:rsidRPr="006670E2">
        <w:rPr>
          <w:b/>
          <w:bCs/>
        </w:rPr>
        <w:t>Development Tools</w:t>
      </w:r>
    </w:p>
    <w:p w14:paraId="6146B03B" w14:textId="77777777" w:rsidR="006670E2" w:rsidRPr="006670E2" w:rsidRDefault="006670E2" w:rsidP="006670E2">
      <w:pPr>
        <w:numPr>
          <w:ilvl w:val="0"/>
          <w:numId w:val="1213"/>
        </w:numPr>
        <w:tabs>
          <w:tab w:val="left" w:pos="1284"/>
        </w:tabs>
      </w:pPr>
      <w:r w:rsidRPr="006670E2">
        <w:t xml:space="preserve">Git </w:t>
      </w:r>
    </w:p>
    <w:p w14:paraId="6FE3BB1F" w14:textId="77777777" w:rsidR="006670E2" w:rsidRPr="006670E2" w:rsidRDefault="006670E2" w:rsidP="006670E2">
      <w:pPr>
        <w:numPr>
          <w:ilvl w:val="0"/>
          <w:numId w:val="1213"/>
        </w:numPr>
        <w:tabs>
          <w:tab w:val="left" w:pos="1284"/>
        </w:tabs>
      </w:pPr>
      <w:r w:rsidRPr="006670E2">
        <w:t xml:space="preserve">GitHub </w:t>
      </w:r>
    </w:p>
    <w:p w14:paraId="0E8E7F7D" w14:textId="77777777" w:rsidR="006670E2" w:rsidRPr="006670E2" w:rsidRDefault="006670E2" w:rsidP="006670E2">
      <w:pPr>
        <w:numPr>
          <w:ilvl w:val="0"/>
          <w:numId w:val="1213"/>
        </w:numPr>
        <w:tabs>
          <w:tab w:val="left" w:pos="1284"/>
        </w:tabs>
      </w:pPr>
      <w:r w:rsidRPr="006670E2">
        <w:t xml:space="preserve">VS Code </w:t>
      </w:r>
    </w:p>
    <w:p w14:paraId="0BBD8F31" w14:textId="77777777" w:rsidR="006670E2" w:rsidRPr="006670E2" w:rsidRDefault="006670E2" w:rsidP="006670E2">
      <w:pPr>
        <w:numPr>
          <w:ilvl w:val="0"/>
          <w:numId w:val="1213"/>
        </w:numPr>
        <w:tabs>
          <w:tab w:val="left" w:pos="1284"/>
        </w:tabs>
      </w:pPr>
      <w:r w:rsidRPr="006670E2">
        <w:t xml:space="preserve">Postman </w:t>
      </w:r>
    </w:p>
    <w:p w14:paraId="022B07CC" w14:textId="77777777" w:rsidR="006670E2" w:rsidRPr="006670E2" w:rsidRDefault="006670E2" w:rsidP="006670E2">
      <w:pPr>
        <w:tabs>
          <w:tab w:val="left" w:pos="1284"/>
        </w:tabs>
      </w:pPr>
      <w:r w:rsidRPr="006670E2">
        <w:pict w14:anchorId="0EDB9444">
          <v:rect id="_x0000_i17667" style="width:0;height:1.5pt" o:hralign="center" o:hrstd="t" o:hr="t" fillcolor="#a0a0a0" stroked="f"/>
        </w:pict>
      </w:r>
    </w:p>
    <w:p w14:paraId="47D6CB0A" w14:textId="77777777" w:rsidR="006670E2" w:rsidRPr="006670E2" w:rsidRDefault="006670E2" w:rsidP="006670E2">
      <w:pPr>
        <w:tabs>
          <w:tab w:val="left" w:pos="1284"/>
        </w:tabs>
        <w:rPr>
          <w:b/>
          <w:bCs/>
        </w:rPr>
      </w:pPr>
      <w:r w:rsidRPr="006670E2">
        <w:rPr>
          <w:b/>
          <w:bCs/>
        </w:rPr>
        <w:t>165. DSA Summary</w:t>
      </w:r>
    </w:p>
    <w:p w14:paraId="163825BD" w14:textId="77777777" w:rsidR="006670E2" w:rsidRPr="006670E2" w:rsidRDefault="006670E2" w:rsidP="006670E2">
      <w:pPr>
        <w:tabs>
          <w:tab w:val="left" w:pos="1284"/>
        </w:tabs>
      </w:pPr>
      <w:r w:rsidRPr="006670E2">
        <w:t>The project demonstrates practical implementation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3298"/>
      </w:tblGrid>
      <w:tr w:rsidR="006670E2" w:rsidRPr="006670E2" w14:paraId="7653AE49" w14:textId="77777777">
        <w:trPr>
          <w:tblHeader/>
          <w:tblCellSpacing w:w="15" w:type="dxa"/>
        </w:trPr>
        <w:tc>
          <w:tcPr>
            <w:tcW w:w="0" w:type="auto"/>
            <w:vAlign w:val="center"/>
            <w:hideMark/>
          </w:tcPr>
          <w:p w14:paraId="030C8BBF" w14:textId="77777777" w:rsidR="006670E2" w:rsidRPr="006670E2" w:rsidRDefault="006670E2" w:rsidP="006670E2">
            <w:pPr>
              <w:tabs>
                <w:tab w:val="left" w:pos="1284"/>
              </w:tabs>
              <w:rPr>
                <w:b/>
                <w:bCs/>
              </w:rPr>
            </w:pPr>
            <w:r w:rsidRPr="006670E2">
              <w:rPr>
                <w:b/>
                <w:bCs/>
              </w:rPr>
              <w:t>Category</w:t>
            </w:r>
          </w:p>
        </w:tc>
        <w:tc>
          <w:tcPr>
            <w:tcW w:w="0" w:type="auto"/>
            <w:vAlign w:val="center"/>
            <w:hideMark/>
          </w:tcPr>
          <w:p w14:paraId="1359C7D3" w14:textId="77777777" w:rsidR="006670E2" w:rsidRPr="006670E2" w:rsidRDefault="006670E2" w:rsidP="006670E2">
            <w:pPr>
              <w:tabs>
                <w:tab w:val="left" w:pos="1284"/>
              </w:tabs>
              <w:rPr>
                <w:b/>
                <w:bCs/>
              </w:rPr>
            </w:pPr>
            <w:r w:rsidRPr="006670E2">
              <w:rPr>
                <w:b/>
                <w:bCs/>
              </w:rPr>
              <w:t>Algorithms</w:t>
            </w:r>
          </w:p>
        </w:tc>
      </w:tr>
      <w:tr w:rsidR="006670E2" w:rsidRPr="006670E2" w14:paraId="387E8FDB" w14:textId="77777777">
        <w:trPr>
          <w:tblCellSpacing w:w="15" w:type="dxa"/>
        </w:trPr>
        <w:tc>
          <w:tcPr>
            <w:tcW w:w="0" w:type="auto"/>
            <w:vAlign w:val="center"/>
            <w:hideMark/>
          </w:tcPr>
          <w:p w14:paraId="0352260D" w14:textId="77777777" w:rsidR="006670E2" w:rsidRPr="006670E2" w:rsidRDefault="006670E2" w:rsidP="006670E2">
            <w:pPr>
              <w:tabs>
                <w:tab w:val="left" w:pos="1284"/>
              </w:tabs>
            </w:pPr>
            <w:r w:rsidRPr="006670E2">
              <w:t>Searching</w:t>
            </w:r>
          </w:p>
        </w:tc>
        <w:tc>
          <w:tcPr>
            <w:tcW w:w="0" w:type="auto"/>
            <w:vAlign w:val="center"/>
            <w:hideMark/>
          </w:tcPr>
          <w:p w14:paraId="018A7A32" w14:textId="77777777" w:rsidR="006670E2" w:rsidRPr="006670E2" w:rsidRDefault="006670E2" w:rsidP="006670E2">
            <w:pPr>
              <w:tabs>
                <w:tab w:val="left" w:pos="1284"/>
              </w:tabs>
            </w:pPr>
            <w:r w:rsidRPr="006670E2">
              <w:t>Linear Search, Binary Search</w:t>
            </w:r>
          </w:p>
        </w:tc>
      </w:tr>
      <w:tr w:rsidR="006670E2" w:rsidRPr="006670E2" w14:paraId="47153E7B" w14:textId="77777777">
        <w:trPr>
          <w:tblCellSpacing w:w="15" w:type="dxa"/>
        </w:trPr>
        <w:tc>
          <w:tcPr>
            <w:tcW w:w="0" w:type="auto"/>
            <w:vAlign w:val="center"/>
            <w:hideMark/>
          </w:tcPr>
          <w:p w14:paraId="6A619E2A" w14:textId="77777777" w:rsidR="006670E2" w:rsidRPr="006670E2" w:rsidRDefault="006670E2" w:rsidP="006670E2">
            <w:pPr>
              <w:tabs>
                <w:tab w:val="left" w:pos="1284"/>
              </w:tabs>
            </w:pPr>
            <w:r w:rsidRPr="006670E2">
              <w:t>Sorting</w:t>
            </w:r>
          </w:p>
        </w:tc>
        <w:tc>
          <w:tcPr>
            <w:tcW w:w="0" w:type="auto"/>
            <w:vAlign w:val="center"/>
            <w:hideMark/>
          </w:tcPr>
          <w:p w14:paraId="3DFDA7A5" w14:textId="77777777" w:rsidR="006670E2" w:rsidRPr="006670E2" w:rsidRDefault="006670E2" w:rsidP="006670E2">
            <w:pPr>
              <w:tabs>
                <w:tab w:val="left" w:pos="1284"/>
              </w:tabs>
            </w:pPr>
            <w:r w:rsidRPr="006670E2">
              <w:t>Merge Sort, Quick Sort</w:t>
            </w:r>
          </w:p>
        </w:tc>
      </w:tr>
      <w:tr w:rsidR="006670E2" w:rsidRPr="006670E2" w14:paraId="644A74B2" w14:textId="77777777">
        <w:trPr>
          <w:tblCellSpacing w:w="15" w:type="dxa"/>
        </w:trPr>
        <w:tc>
          <w:tcPr>
            <w:tcW w:w="0" w:type="auto"/>
            <w:vAlign w:val="center"/>
            <w:hideMark/>
          </w:tcPr>
          <w:p w14:paraId="150AD0D9" w14:textId="77777777" w:rsidR="006670E2" w:rsidRPr="006670E2" w:rsidRDefault="006670E2" w:rsidP="006670E2">
            <w:pPr>
              <w:tabs>
                <w:tab w:val="left" w:pos="1284"/>
              </w:tabs>
            </w:pPr>
            <w:r w:rsidRPr="006670E2">
              <w:t>Graphs</w:t>
            </w:r>
          </w:p>
        </w:tc>
        <w:tc>
          <w:tcPr>
            <w:tcW w:w="0" w:type="auto"/>
            <w:vAlign w:val="center"/>
            <w:hideMark/>
          </w:tcPr>
          <w:p w14:paraId="5AFAD857" w14:textId="77777777" w:rsidR="006670E2" w:rsidRPr="006670E2" w:rsidRDefault="006670E2" w:rsidP="006670E2">
            <w:pPr>
              <w:tabs>
                <w:tab w:val="left" w:pos="1284"/>
              </w:tabs>
            </w:pPr>
            <w:r w:rsidRPr="006670E2">
              <w:t>Graph, BFS, Dijkstra</w:t>
            </w:r>
          </w:p>
        </w:tc>
      </w:tr>
      <w:tr w:rsidR="006670E2" w:rsidRPr="006670E2" w14:paraId="717DA928" w14:textId="77777777">
        <w:trPr>
          <w:tblCellSpacing w:w="15" w:type="dxa"/>
        </w:trPr>
        <w:tc>
          <w:tcPr>
            <w:tcW w:w="0" w:type="auto"/>
            <w:vAlign w:val="center"/>
            <w:hideMark/>
          </w:tcPr>
          <w:p w14:paraId="176BAA82" w14:textId="77777777" w:rsidR="006670E2" w:rsidRPr="006670E2" w:rsidRDefault="006670E2" w:rsidP="006670E2">
            <w:pPr>
              <w:tabs>
                <w:tab w:val="left" w:pos="1284"/>
              </w:tabs>
            </w:pPr>
            <w:r w:rsidRPr="006670E2">
              <w:t>Scheduling</w:t>
            </w:r>
          </w:p>
        </w:tc>
        <w:tc>
          <w:tcPr>
            <w:tcW w:w="0" w:type="auto"/>
            <w:vAlign w:val="center"/>
            <w:hideMark/>
          </w:tcPr>
          <w:p w14:paraId="1878E88A" w14:textId="77777777" w:rsidR="006670E2" w:rsidRPr="006670E2" w:rsidRDefault="006670E2" w:rsidP="006670E2">
            <w:pPr>
              <w:tabs>
                <w:tab w:val="left" w:pos="1284"/>
              </w:tabs>
            </w:pPr>
            <w:r w:rsidRPr="006670E2">
              <w:t>Queue, Priority Queue</w:t>
            </w:r>
          </w:p>
        </w:tc>
      </w:tr>
      <w:tr w:rsidR="006670E2" w:rsidRPr="006670E2" w14:paraId="41ED8A81" w14:textId="77777777">
        <w:trPr>
          <w:tblCellSpacing w:w="15" w:type="dxa"/>
        </w:trPr>
        <w:tc>
          <w:tcPr>
            <w:tcW w:w="0" w:type="auto"/>
            <w:vAlign w:val="center"/>
            <w:hideMark/>
          </w:tcPr>
          <w:p w14:paraId="7CCF581E" w14:textId="77777777" w:rsidR="006670E2" w:rsidRPr="006670E2" w:rsidRDefault="006670E2" w:rsidP="006670E2">
            <w:pPr>
              <w:tabs>
                <w:tab w:val="left" w:pos="1284"/>
              </w:tabs>
            </w:pPr>
            <w:r w:rsidRPr="006670E2">
              <w:t>Analytics</w:t>
            </w:r>
          </w:p>
        </w:tc>
        <w:tc>
          <w:tcPr>
            <w:tcW w:w="0" w:type="auto"/>
            <w:vAlign w:val="center"/>
            <w:hideMark/>
          </w:tcPr>
          <w:p w14:paraId="39746904" w14:textId="77777777" w:rsidR="006670E2" w:rsidRPr="006670E2" w:rsidRDefault="006670E2" w:rsidP="006670E2">
            <w:pPr>
              <w:tabs>
                <w:tab w:val="left" w:pos="1284"/>
              </w:tabs>
            </w:pPr>
            <w:r w:rsidRPr="006670E2">
              <w:t>Hash Maps, Prefix Sum, Aggregation</w:t>
            </w:r>
          </w:p>
        </w:tc>
      </w:tr>
    </w:tbl>
    <w:p w14:paraId="50E75EB7" w14:textId="77777777" w:rsidR="006670E2" w:rsidRPr="006670E2" w:rsidRDefault="006670E2" w:rsidP="006670E2">
      <w:pPr>
        <w:tabs>
          <w:tab w:val="left" w:pos="1284"/>
        </w:tabs>
      </w:pPr>
      <w:r w:rsidRPr="006670E2">
        <w:t>Every algorithm is integrated into a real business workflow.</w:t>
      </w:r>
    </w:p>
    <w:p w14:paraId="572962E1" w14:textId="77777777" w:rsidR="006670E2" w:rsidRPr="006670E2" w:rsidRDefault="006670E2" w:rsidP="006670E2">
      <w:pPr>
        <w:tabs>
          <w:tab w:val="left" w:pos="1284"/>
        </w:tabs>
      </w:pPr>
      <w:r w:rsidRPr="006670E2">
        <w:pict w14:anchorId="18D3B751">
          <v:rect id="_x0000_i17668" style="width:0;height:1.5pt" o:hralign="center" o:hrstd="t" o:hr="t" fillcolor="#a0a0a0" stroked="f"/>
        </w:pict>
      </w:r>
    </w:p>
    <w:p w14:paraId="69C327C1" w14:textId="77777777" w:rsidR="006670E2" w:rsidRPr="006670E2" w:rsidRDefault="006670E2" w:rsidP="006670E2">
      <w:pPr>
        <w:tabs>
          <w:tab w:val="left" w:pos="1284"/>
        </w:tabs>
        <w:rPr>
          <w:b/>
          <w:bCs/>
        </w:rPr>
      </w:pPr>
      <w:r w:rsidRPr="006670E2">
        <w:rPr>
          <w:b/>
          <w:bCs/>
        </w:rPr>
        <w:t>166. Software Engineering Summary</w:t>
      </w:r>
    </w:p>
    <w:p w14:paraId="7ED90508" w14:textId="77777777" w:rsidR="006670E2" w:rsidRPr="006670E2" w:rsidRDefault="006670E2" w:rsidP="006670E2">
      <w:pPr>
        <w:tabs>
          <w:tab w:val="left" w:pos="1284"/>
        </w:tabs>
      </w:pPr>
      <w:r w:rsidRPr="006670E2">
        <w:t>The project follows:</w:t>
      </w:r>
    </w:p>
    <w:p w14:paraId="66A2EFA7" w14:textId="77777777" w:rsidR="006670E2" w:rsidRPr="006670E2" w:rsidRDefault="006670E2" w:rsidP="006670E2">
      <w:pPr>
        <w:numPr>
          <w:ilvl w:val="0"/>
          <w:numId w:val="1214"/>
        </w:numPr>
        <w:tabs>
          <w:tab w:val="left" w:pos="1284"/>
        </w:tabs>
      </w:pPr>
      <w:r w:rsidRPr="006670E2">
        <w:t xml:space="preserve">Layered Architecture </w:t>
      </w:r>
    </w:p>
    <w:p w14:paraId="13D0BB4D" w14:textId="77777777" w:rsidR="006670E2" w:rsidRPr="006670E2" w:rsidRDefault="006670E2" w:rsidP="006670E2">
      <w:pPr>
        <w:numPr>
          <w:ilvl w:val="0"/>
          <w:numId w:val="1214"/>
        </w:numPr>
        <w:tabs>
          <w:tab w:val="left" w:pos="1284"/>
        </w:tabs>
      </w:pPr>
      <w:r w:rsidRPr="006670E2">
        <w:t xml:space="preserve">Feature-Based Architecture </w:t>
      </w:r>
    </w:p>
    <w:p w14:paraId="49AE4673" w14:textId="77777777" w:rsidR="006670E2" w:rsidRPr="006670E2" w:rsidRDefault="006670E2" w:rsidP="006670E2">
      <w:pPr>
        <w:numPr>
          <w:ilvl w:val="0"/>
          <w:numId w:val="1214"/>
        </w:numPr>
        <w:tabs>
          <w:tab w:val="left" w:pos="1284"/>
        </w:tabs>
      </w:pPr>
      <w:r w:rsidRPr="006670E2">
        <w:t xml:space="preserve">Repository Pattern </w:t>
      </w:r>
    </w:p>
    <w:p w14:paraId="3DD17C93" w14:textId="77777777" w:rsidR="006670E2" w:rsidRPr="006670E2" w:rsidRDefault="006670E2" w:rsidP="006670E2">
      <w:pPr>
        <w:numPr>
          <w:ilvl w:val="0"/>
          <w:numId w:val="1214"/>
        </w:numPr>
        <w:tabs>
          <w:tab w:val="left" w:pos="1284"/>
        </w:tabs>
      </w:pPr>
      <w:r w:rsidRPr="006670E2">
        <w:t xml:space="preserve">Service Layer Pattern </w:t>
      </w:r>
    </w:p>
    <w:p w14:paraId="28A4E23B" w14:textId="77777777" w:rsidR="006670E2" w:rsidRPr="006670E2" w:rsidRDefault="006670E2" w:rsidP="006670E2">
      <w:pPr>
        <w:numPr>
          <w:ilvl w:val="0"/>
          <w:numId w:val="1214"/>
        </w:numPr>
        <w:tabs>
          <w:tab w:val="left" w:pos="1284"/>
        </w:tabs>
      </w:pPr>
      <w:r w:rsidRPr="006670E2">
        <w:t xml:space="preserve">Separation of Concerns </w:t>
      </w:r>
    </w:p>
    <w:p w14:paraId="5887A834" w14:textId="77777777" w:rsidR="006670E2" w:rsidRPr="006670E2" w:rsidRDefault="006670E2" w:rsidP="006670E2">
      <w:pPr>
        <w:numPr>
          <w:ilvl w:val="0"/>
          <w:numId w:val="1214"/>
        </w:numPr>
        <w:tabs>
          <w:tab w:val="left" w:pos="1284"/>
        </w:tabs>
      </w:pPr>
      <w:r w:rsidRPr="006670E2">
        <w:t xml:space="preserve">Single Responsibility Principle </w:t>
      </w:r>
    </w:p>
    <w:p w14:paraId="674CCAA0" w14:textId="77777777" w:rsidR="006670E2" w:rsidRPr="006670E2" w:rsidRDefault="006670E2" w:rsidP="006670E2">
      <w:pPr>
        <w:numPr>
          <w:ilvl w:val="0"/>
          <w:numId w:val="1214"/>
        </w:numPr>
        <w:tabs>
          <w:tab w:val="left" w:pos="1284"/>
        </w:tabs>
      </w:pPr>
      <w:r w:rsidRPr="006670E2">
        <w:t xml:space="preserve">Reusable Components </w:t>
      </w:r>
    </w:p>
    <w:p w14:paraId="08064002" w14:textId="77777777" w:rsidR="006670E2" w:rsidRPr="006670E2" w:rsidRDefault="006670E2" w:rsidP="006670E2">
      <w:pPr>
        <w:numPr>
          <w:ilvl w:val="0"/>
          <w:numId w:val="1214"/>
        </w:numPr>
        <w:tabs>
          <w:tab w:val="left" w:pos="1284"/>
        </w:tabs>
      </w:pPr>
      <w:r w:rsidRPr="006670E2">
        <w:t xml:space="preserve">Type Safety </w:t>
      </w:r>
    </w:p>
    <w:p w14:paraId="72D24512" w14:textId="77777777" w:rsidR="006670E2" w:rsidRPr="006670E2" w:rsidRDefault="006670E2" w:rsidP="006670E2">
      <w:pPr>
        <w:numPr>
          <w:ilvl w:val="0"/>
          <w:numId w:val="1214"/>
        </w:numPr>
        <w:tabs>
          <w:tab w:val="left" w:pos="1284"/>
        </w:tabs>
      </w:pPr>
      <w:r w:rsidRPr="006670E2">
        <w:t xml:space="preserve">Responsive Design </w:t>
      </w:r>
    </w:p>
    <w:p w14:paraId="07B0B429" w14:textId="77777777" w:rsidR="006670E2" w:rsidRPr="006670E2" w:rsidRDefault="006670E2" w:rsidP="006670E2">
      <w:pPr>
        <w:tabs>
          <w:tab w:val="left" w:pos="1284"/>
        </w:tabs>
      </w:pPr>
      <w:r w:rsidRPr="006670E2">
        <w:lastRenderedPageBreak/>
        <w:t>These principles ensure maintainability and scalability.</w:t>
      </w:r>
    </w:p>
    <w:p w14:paraId="20FC3CAC" w14:textId="77777777" w:rsidR="006670E2" w:rsidRPr="006670E2" w:rsidRDefault="006670E2" w:rsidP="006670E2">
      <w:pPr>
        <w:tabs>
          <w:tab w:val="left" w:pos="1284"/>
        </w:tabs>
      </w:pPr>
      <w:r w:rsidRPr="006670E2">
        <w:pict w14:anchorId="0D2C6443">
          <v:rect id="_x0000_i17669" style="width:0;height:1.5pt" o:hralign="center" o:hrstd="t" o:hr="t" fillcolor="#a0a0a0" stroked="f"/>
        </w:pict>
      </w:r>
    </w:p>
    <w:p w14:paraId="07B059AC" w14:textId="77777777" w:rsidR="006670E2" w:rsidRPr="006670E2" w:rsidRDefault="006670E2" w:rsidP="006670E2">
      <w:pPr>
        <w:tabs>
          <w:tab w:val="left" w:pos="1284"/>
        </w:tabs>
        <w:rPr>
          <w:b/>
          <w:bCs/>
        </w:rPr>
      </w:pPr>
      <w:r w:rsidRPr="006670E2">
        <w:rPr>
          <w:b/>
          <w:bCs/>
        </w:rPr>
        <w:t>167. Master Folder Structure</w:t>
      </w:r>
    </w:p>
    <w:p w14:paraId="136CBE08" w14:textId="77777777" w:rsidR="006670E2" w:rsidRPr="006670E2" w:rsidRDefault="006670E2" w:rsidP="006670E2">
      <w:pPr>
        <w:tabs>
          <w:tab w:val="left" w:pos="1284"/>
        </w:tabs>
      </w:pPr>
      <w:r w:rsidRPr="006670E2">
        <w:t>Drone-Delivery-Navigation-System/</w:t>
      </w:r>
    </w:p>
    <w:p w14:paraId="4DC2E244" w14:textId="77777777" w:rsidR="006670E2" w:rsidRPr="006670E2" w:rsidRDefault="006670E2" w:rsidP="006670E2">
      <w:pPr>
        <w:tabs>
          <w:tab w:val="left" w:pos="1284"/>
        </w:tabs>
      </w:pPr>
    </w:p>
    <w:p w14:paraId="486F2EBB" w14:textId="77777777" w:rsidR="006670E2" w:rsidRPr="006670E2" w:rsidRDefault="006670E2" w:rsidP="006670E2">
      <w:pPr>
        <w:tabs>
          <w:tab w:val="left" w:pos="1284"/>
        </w:tabs>
      </w:pPr>
      <w:r w:rsidRPr="006670E2">
        <w:t>│</w:t>
      </w:r>
    </w:p>
    <w:p w14:paraId="6C60A894" w14:textId="77777777" w:rsidR="006670E2" w:rsidRPr="006670E2" w:rsidRDefault="006670E2" w:rsidP="006670E2">
      <w:pPr>
        <w:tabs>
          <w:tab w:val="left" w:pos="1284"/>
        </w:tabs>
      </w:pPr>
    </w:p>
    <w:p w14:paraId="53301E24"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client/</w:t>
      </w:r>
    </w:p>
    <w:p w14:paraId="780125F7" w14:textId="77777777" w:rsidR="006670E2" w:rsidRPr="006670E2" w:rsidRDefault="006670E2" w:rsidP="006670E2">
      <w:pPr>
        <w:tabs>
          <w:tab w:val="left" w:pos="1284"/>
        </w:tabs>
      </w:pPr>
    </w:p>
    <w:p w14:paraId="5F1A5B3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server/</w:t>
      </w:r>
    </w:p>
    <w:p w14:paraId="112AD2DC" w14:textId="77777777" w:rsidR="006670E2" w:rsidRPr="006670E2" w:rsidRDefault="006670E2" w:rsidP="006670E2">
      <w:pPr>
        <w:tabs>
          <w:tab w:val="left" w:pos="1284"/>
        </w:tabs>
      </w:pPr>
    </w:p>
    <w:p w14:paraId="32E7EF08"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docs/</w:t>
      </w:r>
    </w:p>
    <w:p w14:paraId="06C9C6B9" w14:textId="77777777" w:rsidR="006670E2" w:rsidRPr="006670E2" w:rsidRDefault="006670E2" w:rsidP="006670E2">
      <w:pPr>
        <w:tabs>
          <w:tab w:val="left" w:pos="1284"/>
        </w:tabs>
      </w:pPr>
    </w:p>
    <w:p w14:paraId="05D95F42"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assets/</w:t>
      </w:r>
    </w:p>
    <w:p w14:paraId="7F28155B" w14:textId="77777777" w:rsidR="006670E2" w:rsidRPr="006670E2" w:rsidRDefault="006670E2" w:rsidP="006670E2">
      <w:pPr>
        <w:tabs>
          <w:tab w:val="left" w:pos="1284"/>
        </w:tabs>
      </w:pPr>
    </w:p>
    <w:p w14:paraId="3FC82E9B"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README.md</w:t>
      </w:r>
    </w:p>
    <w:p w14:paraId="7DB0D589" w14:textId="77777777" w:rsidR="006670E2" w:rsidRPr="006670E2" w:rsidRDefault="006670E2" w:rsidP="006670E2">
      <w:pPr>
        <w:tabs>
          <w:tab w:val="left" w:pos="1284"/>
        </w:tabs>
      </w:pPr>
    </w:p>
    <w:p w14:paraId="03FCD1D3" w14:textId="77777777" w:rsidR="006670E2" w:rsidRPr="006670E2" w:rsidRDefault="006670E2" w:rsidP="006670E2">
      <w:pPr>
        <w:tabs>
          <w:tab w:val="left" w:pos="1284"/>
        </w:tabs>
      </w:pPr>
      <w:r w:rsidRPr="006670E2">
        <w:rPr>
          <w:rFonts w:ascii="MS Gothic" w:eastAsia="MS Gothic" w:hAnsi="MS Gothic" w:cs="MS Gothic" w:hint="eastAsia"/>
        </w:rPr>
        <w:t>├</w:t>
      </w:r>
      <w:r w:rsidRPr="006670E2">
        <w:rPr>
          <w:rFonts w:ascii="Calibri" w:hAnsi="Calibri" w:cs="Calibri"/>
        </w:rPr>
        <w:t>──</w:t>
      </w:r>
      <w:r w:rsidRPr="006670E2">
        <w:t xml:space="preserve"> package.json</w:t>
      </w:r>
    </w:p>
    <w:p w14:paraId="150A323E" w14:textId="77777777" w:rsidR="006670E2" w:rsidRPr="006670E2" w:rsidRDefault="006670E2" w:rsidP="006670E2">
      <w:pPr>
        <w:tabs>
          <w:tab w:val="left" w:pos="1284"/>
        </w:tabs>
      </w:pPr>
    </w:p>
    <w:p w14:paraId="43363CE8" w14:textId="77777777" w:rsidR="006670E2" w:rsidRPr="006670E2" w:rsidRDefault="006670E2" w:rsidP="006670E2">
      <w:pPr>
        <w:tabs>
          <w:tab w:val="left" w:pos="1284"/>
        </w:tabs>
      </w:pPr>
      <w:r w:rsidRPr="006670E2">
        <w:t>└── .gitignore</w:t>
      </w:r>
    </w:p>
    <w:p w14:paraId="12CB5598" w14:textId="77777777" w:rsidR="006670E2" w:rsidRPr="006670E2" w:rsidRDefault="006670E2" w:rsidP="006670E2">
      <w:pPr>
        <w:tabs>
          <w:tab w:val="left" w:pos="1284"/>
        </w:tabs>
      </w:pPr>
      <w:r w:rsidRPr="006670E2">
        <w:t>This structure should remain unchanged throughout Version 1.0.</w:t>
      </w:r>
    </w:p>
    <w:p w14:paraId="1D9F5C5F" w14:textId="77777777" w:rsidR="006670E2" w:rsidRPr="006670E2" w:rsidRDefault="006670E2" w:rsidP="006670E2">
      <w:pPr>
        <w:tabs>
          <w:tab w:val="left" w:pos="1284"/>
        </w:tabs>
      </w:pPr>
      <w:r w:rsidRPr="006670E2">
        <w:pict w14:anchorId="7B0F1CE7">
          <v:rect id="_x0000_i17670" style="width:0;height:1.5pt" o:hralign="center" o:hrstd="t" o:hr="t" fillcolor="#a0a0a0" stroked="f"/>
        </w:pict>
      </w:r>
    </w:p>
    <w:p w14:paraId="05A76C2D" w14:textId="77777777" w:rsidR="006670E2" w:rsidRPr="006670E2" w:rsidRDefault="006670E2" w:rsidP="006670E2">
      <w:pPr>
        <w:tabs>
          <w:tab w:val="left" w:pos="1284"/>
        </w:tabs>
        <w:rPr>
          <w:b/>
          <w:bCs/>
        </w:rPr>
      </w:pPr>
      <w:r w:rsidRPr="006670E2">
        <w:rPr>
          <w:b/>
          <w:bCs/>
        </w:rPr>
        <w:t>168. 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362"/>
      </w:tblGrid>
      <w:tr w:rsidR="006670E2" w:rsidRPr="006670E2" w14:paraId="283A5B58" w14:textId="77777777">
        <w:trPr>
          <w:tblHeader/>
          <w:tblCellSpacing w:w="15" w:type="dxa"/>
        </w:trPr>
        <w:tc>
          <w:tcPr>
            <w:tcW w:w="0" w:type="auto"/>
            <w:vAlign w:val="center"/>
            <w:hideMark/>
          </w:tcPr>
          <w:p w14:paraId="02EDAEA7" w14:textId="77777777" w:rsidR="006670E2" w:rsidRPr="006670E2" w:rsidRDefault="006670E2" w:rsidP="006670E2">
            <w:pPr>
              <w:tabs>
                <w:tab w:val="left" w:pos="1284"/>
              </w:tabs>
              <w:rPr>
                <w:b/>
                <w:bCs/>
              </w:rPr>
            </w:pPr>
            <w:r w:rsidRPr="006670E2">
              <w:rPr>
                <w:b/>
                <w:bCs/>
              </w:rPr>
              <w:t>Milestone</w:t>
            </w:r>
          </w:p>
        </w:tc>
        <w:tc>
          <w:tcPr>
            <w:tcW w:w="0" w:type="auto"/>
            <w:vAlign w:val="center"/>
            <w:hideMark/>
          </w:tcPr>
          <w:p w14:paraId="7351E7E6" w14:textId="77777777" w:rsidR="006670E2" w:rsidRPr="006670E2" w:rsidRDefault="006670E2" w:rsidP="006670E2">
            <w:pPr>
              <w:tabs>
                <w:tab w:val="left" w:pos="1284"/>
              </w:tabs>
              <w:rPr>
                <w:b/>
                <w:bCs/>
              </w:rPr>
            </w:pPr>
            <w:r w:rsidRPr="006670E2">
              <w:rPr>
                <w:b/>
                <w:bCs/>
              </w:rPr>
              <w:t>Outcome</w:t>
            </w:r>
          </w:p>
        </w:tc>
      </w:tr>
      <w:tr w:rsidR="006670E2" w:rsidRPr="006670E2" w14:paraId="20931BA4" w14:textId="77777777">
        <w:trPr>
          <w:tblCellSpacing w:w="15" w:type="dxa"/>
        </w:trPr>
        <w:tc>
          <w:tcPr>
            <w:tcW w:w="0" w:type="auto"/>
            <w:vAlign w:val="center"/>
            <w:hideMark/>
          </w:tcPr>
          <w:p w14:paraId="61CF0207" w14:textId="77777777" w:rsidR="006670E2" w:rsidRPr="006670E2" w:rsidRDefault="006670E2" w:rsidP="006670E2">
            <w:pPr>
              <w:tabs>
                <w:tab w:val="left" w:pos="1284"/>
              </w:tabs>
            </w:pPr>
            <w:r w:rsidRPr="006670E2">
              <w:t>Planning</w:t>
            </w:r>
          </w:p>
        </w:tc>
        <w:tc>
          <w:tcPr>
            <w:tcW w:w="0" w:type="auto"/>
            <w:vAlign w:val="center"/>
            <w:hideMark/>
          </w:tcPr>
          <w:p w14:paraId="5D8DB62F" w14:textId="77777777" w:rsidR="006670E2" w:rsidRPr="006670E2" w:rsidRDefault="006670E2" w:rsidP="006670E2">
            <w:pPr>
              <w:tabs>
                <w:tab w:val="left" w:pos="1284"/>
              </w:tabs>
            </w:pPr>
            <w:r w:rsidRPr="006670E2">
              <w:t>Requirements defined</w:t>
            </w:r>
          </w:p>
        </w:tc>
      </w:tr>
      <w:tr w:rsidR="006670E2" w:rsidRPr="006670E2" w14:paraId="72907D15" w14:textId="77777777">
        <w:trPr>
          <w:tblCellSpacing w:w="15" w:type="dxa"/>
        </w:trPr>
        <w:tc>
          <w:tcPr>
            <w:tcW w:w="0" w:type="auto"/>
            <w:vAlign w:val="center"/>
            <w:hideMark/>
          </w:tcPr>
          <w:p w14:paraId="46983201" w14:textId="77777777" w:rsidR="006670E2" w:rsidRPr="006670E2" w:rsidRDefault="006670E2" w:rsidP="006670E2">
            <w:pPr>
              <w:tabs>
                <w:tab w:val="left" w:pos="1284"/>
              </w:tabs>
            </w:pPr>
            <w:r w:rsidRPr="006670E2">
              <w:t>Design</w:t>
            </w:r>
          </w:p>
        </w:tc>
        <w:tc>
          <w:tcPr>
            <w:tcW w:w="0" w:type="auto"/>
            <w:vAlign w:val="center"/>
            <w:hideMark/>
          </w:tcPr>
          <w:p w14:paraId="57C31885" w14:textId="77777777" w:rsidR="006670E2" w:rsidRPr="006670E2" w:rsidRDefault="006670E2" w:rsidP="006670E2">
            <w:pPr>
              <w:tabs>
                <w:tab w:val="left" w:pos="1284"/>
              </w:tabs>
            </w:pPr>
            <w:r w:rsidRPr="006670E2">
              <w:t>UI and Architecture completed</w:t>
            </w:r>
          </w:p>
        </w:tc>
      </w:tr>
      <w:tr w:rsidR="006670E2" w:rsidRPr="006670E2" w14:paraId="70E103F0" w14:textId="77777777">
        <w:trPr>
          <w:tblCellSpacing w:w="15" w:type="dxa"/>
        </w:trPr>
        <w:tc>
          <w:tcPr>
            <w:tcW w:w="0" w:type="auto"/>
            <w:vAlign w:val="center"/>
            <w:hideMark/>
          </w:tcPr>
          <w:p w14:paraId="2C1B7582" w14:textId="77777777" w:rsidR="006670E2" w:rsidRPr="006670E2" w:rsidRDefault="006670E2" w:rsidP="006670E2">
            <w:pPr>
              <w:tabs>
                <w:tab w:val="left" w:pos="1284"/>
              </w:tabs>
            </w:pPr>
            <w:r w:rsidRPr="006670E2">
              <w:t>Backend</w:t>
            </w:r>
          </w:p>
        </w:tc>
        <w:tc>
          <w:tcPr>
            <w:tcW w:w="0" w:type="auto"/>
            <w:vAlign w:val="center"/>
            <w:hideMark/>
          </w:tcPr>
          <w:p w14:paraId="3477BED7" w14:textId="77777777" w:rsidR="006670E2" w:rsidRPr="006670E2" w:rsidRDefault="006670E2" w:rsidP="006670E2">
            <w:pPr>
              <w:tabs>
                <w:tab w:val="left" w:pos="1284"/>
              </w:tabs>
            </w:pPr>
            <w:r w:rsidRPr="006670E2">
              <w:t>REST APIs designed</w:t>
            </w:r>
          </w:p>
        </w:tc>
      </w:tr>
      <w:tr w:rsidR="006670E2" w:rsidRPr="006670E2" w14:paraId="0928FD10" w14:textId="77777777">
        <w:trPr>
          <w:tblCellSpacing w:w="15" w:type="dxa"/>
        </w:trPr>
        <w:tc>
          <w:tcPr>
            <w:tcW w:w="0" w:type="auto"/>
            <w:vAlign w:val="center"/>
            <w:hideMark/>
          </w:tcPr>
          <w:p w14:paraId="0360F31F" w14:textId="77777777" w:rsidR="006670E2" w:rsidRPr="006670E2" w:rsidRDefault="006670E2" w:rsidP="006670E2">
            <w:pPr>
              <w:tabs>
                <w:tab w:val="left" w:pos="1284"/>
              </w:tabs>
            </w:pPr>
            <w:r w:rsidRPr="006670E2">
              <w:t>Database</w:t>
            </w:r>
          </w:p>
        </w:tc>
        <w:tc>
          <w:tcPr>
            <w:tcW w:w="0" w:type="auto"/>
            <w:vAlign w:val="center"/>
            <w:hideMark/>
          </w:tcPr>
          <w:p w14:paraId="395B9326" w14:textId="77777777" w:rsidR="006670E2" w:rsidRPr="006670E2" w:rsidRDefault="006670E2" w:rsidP="006670E2">
            <w:pPr>
              <w:tabs>
                <w:tab w:val="left" w:pos="1284"/>
              </w:tabs>
            </w:pPr>
            <w:r w:rsidRPr="006670E2">
              <w:t>Collections and relationships defined</w:t>
            </w:r>
          </w:p>
        </w:tc>
      </w:tr>
      <w:tr w:rsidR="006670E2" w:rsidRPr="006670E2" w14:paraId="05F96D03" w14:textId="77777777">
        <w:trPr>
          <w:tblCellSpacing w:w="15" w:type="dxa"/>
        </w:trPr>
        <w:tc>
          <w:tcPr>
            <w:tcW w:w="0" w:type="auto"/>
            <w:vAlign w:val="center"/>
            <w:hideMark/>
          </w:tcPr>
          <w:p w14:paraId="048103A4" w14:textId="77777777" w:rsidR="006670E2" w:rsidRPr="006670E2" w:rsidRDefault="006670E2" w:rsidP="006670E2">
            <w:pPr>
              <w:tabs>
                <w:tab w:val="left" w:pos="1284"/>
              </w:tabs>
            </w:pPr>
            <w:r w:rsidRPr="006670E2">
              <w:t>DSA</w:t>
            </w:r>
          </w:p>
        </w:tc>
        <w:tc>
          <w:tcPr>
            <w:tcW w:w="0" w:type="auto"/>
            <w:vAlign w:val="center"/>
            <w:hideMark/>
          </w:tcPr>
          <w:p w14:paraId="6475603A" w14:textId="77777777" w:rsidR="006670E2" w:rsidRPr="006670E2" w:rsidRDefault="006670E2" w:rsidP="006670E2">
            <w:pPr>
              <w:tabs>
                <w:tab w:val="left" w:pos="1284"/>
              </w:tabs>
            </w:pPr>
            <w:r w:rsidRPr="006670E2">
              <w:t>Algorithms integrated</w:t>
            </w:r>
          </w:p>
        </w:tc>
      </w:tr>
      <w:tr w:rsidR="006670E2" w:rsidRPr="006670E2" w14:paraId="35F61FD4" w14:textId="77777777">
        <w:trPr>
          <w:tblCellSpacing w:w="15" w:type="dxa"/>
        </w:trPr>
        <w:tc>
          <w:tcPr>
            <w:tcW w:w="0" w:type="auto"/>
            <w:vAlign w:val="center"/>
            <w:hideMark/>
          </w:tcPr>
          <w:p w14:paraId="4CD7BAB2" w14:textId="77777777" w:rsidR="006670E2" w:rsidRPr="006670E2" w:rsidRDefault="006670E2" w:rsidP="006670E2">
            <w:pPr>
              <w:tabs>
                <w:tab w:val="left" w:pos="1284"/>
              </w:tabs>
            </w:pPr>
            <w:r w:rsidRPr="006670E2">
              <w:lastRenderedPageBreak/>
              <w:t>Testing</w:t>
            </w:r>
          </w:p>
        </w:tc>
        <w:tc>
          <w:tcPr>
            <w:tcW w:w="0" w:type="auto"/>
            <w:vAlign w:val="center"/>
            <w:hideMark/>
          </w:tcPr>
          <w:p w14:paraId="0B2217C2" w14:textId="77777777" w:rsidR="006670E2" w:rsidRPr="006670E2" w:rsidRDefault="006670E2" w:rsidP="006670E2">
            <w:pPr>
              <w:tabs>
                <w:tab w:val="left" w:pos="1284"/>
              </w:tabs>
            </w:pPr>
            <w:r w:rsidRPr="006670E2">
              <w:t>Validation completed</w:t>
            </w:r>
          </w:p>
        </w:tc>
      </w:tr>
      <w:tr w:rsidR="006670E2" w:rsidRPr="006670E2" w14:paraId="155DCD54" w14:textId="77777777">
        <w:trPr>
          <w:tblCellSpacing w:w="15" w:type="dxa"/>
        </w:trPr>
        <w:tc>
          <w:tcPr>
            <w:tcW w:w="0" w:type="auto"/>
            <w:vAlign w:val="center"/>
            <w:hideMark/>
          </w:tcPr>
          <w:p w14:paraId="3E2FE441" w14:textId="77777777" w:rsidR="006670E2" w:rsidRPr="006670E2" w:rsidRDefault="006670E2" w:rsidP="006670E2">
            <w:pPr>
              <w:tabs>
                <w:tab w:val="left" w:pos="1284"/>
              </w:tabs>
            </w:pPr>
            <w:r w:rsidRPr="006670E2">
              <w:t>Documentation</w:t>
            </w:r>
          </w:p>
        </w:tc>
        <w:tc>
          <w:tcPr>
            <w:tcW w:w="0" w:type="auto"/>
            <w:vAlign w:val="center"/>
            <w:hideMark/>
          </w:tcPr>
          <w:p w14:paraId="4E545C17" w14:textId="77777777" w:rsidR="006670E2" w:rsidRPr="006670E2" w:rsidRDefault="006670E2" w:rsidP="006670E2">
            <w:pPr>
              <w:tabs>
                <w:tab w:val="left" w:pos="1284"/>
              </w:tabs>
            </w:pPr>
            <w:r w:rsidRPr="006670E2">
              <w:t>Eight volumes completed</w:t>
            </w:r>
          </w:p>
        </w:tc>
      </w:tr>
      <w:tr w:rsidR="006670E2" w:rsidRPr="006670E2" w14:paraId="442F3DC2" w14:textId="77777777">
        <w:trPr>
          <w:tblCellSpacing w:w="15" w:type="dxa"/>
        </w:trPr>
        <w:tc>
          <w:tcPr>
            <w:tcW w:w="0" w:type="auto"/>
            <w:vAlign w:val="center"/>
            <w:hideMark/>
          </w:tcPr>
          <w:p w14:paraId="4A9AC35E" w14:textId="77777777" w:rsidR="006670E2" w:rsidRPr="006670E2" w:rsidRDefault="006670E2" w:rsidP="006670E2">
            <w:pPr>
              <w:tabs>
                <w:tab w:val="left" w:pos="1284"/>
              </w:tabs>
            </w:pPr>
            <w:r w:rsidRPr="006670E2">
              <w:t>Deployment</w:t>
            </w:r>
          </w:p>
        </w:tc>
        <w:tc>
          <w:tcPr>
            <w:tcW w:w="0" w:type="auto"/>
            <w:vAlign w:val="center"/>
            <w:hideMark/>
          </w:tcPr>
          <w:p w14:paraId="2E45BB4D" w14:textId="77777777" w:rsidR="006670E2" w:rsidRPr="006670E2" w:rsidRDefault="006670E2" w:rsidP="006670E2">
            <w:pPr>
              <w:tabs>
                <w:tab w:val="left" w:pos="1284"/>
              </w:tabs>
            </w:pPr>
            <w:r w:rsidRPr="006670E2">
              <w:t>Production strategy defined</w:t>
            </w:r>
          </w:p>
        </w:tc>
      </w:tr>
    </w:tbl>
    <w:p w14:paraId="63610B93" w14:textId="77777777" w:rsidR="006670E2" w:rsidRPr="006670E2" w:rsidRDefault="006670E2" w:rsidP="006670E2">
      <w:pPr>
        <w:tabs>
          <w:tab w:val="left" w:pos="1284"/>
        </w:tabs>
      </w:pPr>
      <w:r w:rsidRPr="006670E2">
        <w:pict w14:anchorId="0DD4BD76">
          <v:rect id="_x0000_i17671" style="width:0;height:1.5pt" o:hralign="center" o:hrstd="t" o:hr="t" fillcolor="#a0a0a0" stroked="f"/>
        </w:pict>
      </w:r>
    </w:p>
    <w:p w14:paraId="1D05E6EA" w14:textId="77777777" w:rsidR="006670E2" w:rsidRPr="006670E2" w:rsidRDefault="006670E2" w:rsidP="006670E2">
      <w:pPr>
        <w:tabs>
          <w:tab w:val="left" w:pos="1284"/>
        </w:tabs>
        <w:rPr>
          <w:b/>
          <w:bCs/>
        </w:rPr>
      </w:pPr>
      <w:r w:rsidRPr="006670E2">
        <w:rPr>
          <w:b/>
          <w:bCs/>
        </w:rPr>
        <w:t>169. Definition of Success</w:t>
      </w:r>
    </w:p>
    <w:p w14:paraId="067850B0" w14:textId="77777777" w:rsidR="006670E2" w:rsidRPr="006670E2" w:rsidRDefault="006670E2" w:rsidP="006670E2">
      <w:pPr>
        <w:tabs>
          <w:tab w:val="left" w:pos="1284"/>
        </w:tabs>
      </w:pPr>
      <w:r w:rsidRPr="006670E2">
        <w:t>The project is considered successful when:</w:t>
      </w:r>
    </w:p>
    <w:p w14:paraId="50BC33D2" w14:textId="77777777" w:rsidR="006670E2" w:rsidRPr="006670E2" w:rsidRDefault="006670E2" w:rsidP="006670E2">
      <w:pPr>
        <w:numPr>
          <w:ilvl w:val="0"/>
          <w:numId w:val="1215"/>
        </w:numPr>
        <w:tabs>
          <w:tab w:val="left" w:pos="1284"/>
        </w:tabs>
      </w:pPr>
      <w:r w:rsidRPr="006670E2">
        <w:t xml:space="preserve">All four modules are operational. </w:t>
      </w:r>
    </w:p>
    <w:p w14:paraId="5F1CEEDB" w14:textId="77777777" w:rsidR="006670E2" w:rsidRPr="006670E2" w:rsidRDefault="006670E2" w:rsidP="006670E2">
      <w:pPr>
        <w:numPr>
          <w:ilvl w:val="0"/>
          <w:numId w:val="1215"/>
        </w:numPr>
        <w:tabs>
          <w:tab w:val="left" w:pos="1284"/>
        </w:tabs>
      </w:pPr>
      <w:r w:rsidRPr="006670E2">
        <w:t xml:space="preserve">Authentication is secure. </w:t>
      </w:r>
    </w:p>
    <w:p w14:paraId="74043327" w14:textId="77777777" w:rsidR="006670E2" w:rsidRPr="006670E2" w:rsidRDefault="006670E2" w:rsidP="006670E2">
      <w:pPr>
        <w:numPr>
          <w:ilvl w:val="0"/>
          <w:numId w:val="1215"/>
        </w:numPr>
        <w:tabs>
          <w:tab w:val="left" w:pos="1284"/>
        </w:tabs>
      </w:pPr>
      <w:r w:rsidRPr="006670E2">
        <w:t xml:space="preserve">DSA algorithms produce correct results. </w:t>
      </w:r>
    </w:p>
    <w:p w14:paraId="602B5913" w14:textId="77777777" w:rsidR="006670E2" w:rsidRPr="006670E2" w:rsidRDefault="006670E2" w:rsidP="006670E2">
      <w:pPr>
        <w:numPr>
          <w:ilvl w:val="0"/>
          <w:numId w:val="1215"/>
        </w:numPr>
        <w:tabs>
          <w:tab w:val="left" w:pos="1284"/>
        </w:tabs>
      </w:pPr>
      <w:r w:rsidRPr="006670E2">
        <w:t xml:space="preserve">APIs communicate successfully. </w:t>
      </w:r>
    </w:p>
    <w:p w14:paraId="7A051C1E" w14:textId="77777777" w:rsidR="006670E2" w:rsidRPr="006670E2" w:rsidRDefault="006670E2" w:rsidP="006670E2">
      <w:pPr>
        <w:numPr>
          <w:ilvl w:val="0"/>
          <w:numId w:val="1215"/>
        </w:numPr>
        <w:tabs>
          <w:tab w:val="left" w:pos="1284"/>
        </w:tabs>
      </w:pPr>
      <w:r w:rsidRPr="006670E2">
        <w:t xml:space="preserve">Database integrity is maintained. </w:t>
      </w:r>
    </w:p>
    <w:p w14:paraId="3114B285" w14:textId="77777777" w:rsidR="006670E2" w:rsidRPr="006670E2" w:rsidRDefault="006670E2" w:rsidP="006670E2">
      <w:pPr>
        <w:numPr>
          <w:ilvl w:val="0"/>
          <w:numId w:val="1215"/>
        </w:numPr>
        <w:tabs>
          <w:tab w:val="left" w:pos="1284"/>
        </w:tabs>
      </w:pPr>
      <w:r w:rsidRPr="006670E2">
        <w:t xml:space="preserve">Analytics displays accurate information. </w:t>
      </w:r>
    </w:p>
    <w:p w14:paraId="02116978" w14:textId="77777777" w:rsidR="006670E2" w:rsidRPr="006670E2" w:rsidRDefault="006670E2" w:rsidP="006670E2">
      <w:pPr>
        <w:numPr>
          <w:ilvl w:val="0"/>
          <w:numId w:val="1215"/>
        </w:numPr>
        <w:tabs>
          <w:tab w:val="left" w:pos="1284"/>
        </w:tabs>
      </w:pPr>
      <w:r w:rsidRPr="006670E2">
        <w:t xml:space="preserve">Responsive design functions correctly. </w:t>
      </w:r>
    </w:p>
    <w:p w14:paraId="7107C934" w14:textId="77777777" w:rsidR="006670E2" w:rsidRPr="006670E2" w:rsidRDefault="006670E2" w:rsidP="006670E2">
      <w:pPr>
        <w:numPr>
          <w:ilvl w:val="0"/>
          <w:numId w:val="1215"/>
        </w:numPr>
        <w:tabs>
          <w:tab w:val="left" w:pos="1284"/>
        </w:tabs>
      </w:pPr>
      <w:r w:rsidRPr="006670E2">
        <w:t xml:space="preserve">Documentation is complete. </w:t>
      </w:r>
    </w:p>
    <w:p w14:paraId="52BEBAF7" w14:textId="77777777" w:rsidR="006670E2" w:rsidRPr="006670E2" w:rsidRDefault="006670E2" w:rsidP="006670E2">
      <w:pPr>
        <w:numPr>
          <w:ilvl w:val="0"/>
          <w:numId w:val="1215"/>
        </w:numPr>
        <w:tabs>
          <w:tab w:val="left" w:pos="1284"/>
        </w:tabs>
      </w:pPr>
      <w:r w:rsidRPr="006670E2">
        <w:t xml:space="preserve">The project can be deployed successfully. </w:t>
      </w:r>
    </w:p>
    <w:p w14:paraId="7A1775DC" w14:textId="77777777" w:rsidR="006670E2" w:rsidRPr="006670E2" w:rsidRDefault="006670E2" w:rsidP="006670E2">
      <w:pPr>
        <w:tabs>
          <w:tab w:val="left" w:pos="1284"/>
        </w:tabs>
      </w:pPr>
      <w:r w:rsidRPr="006670E2">
        <w:pict w14:anchorId="35750EF1">
          <v:rect id="_x0000_i17672" style="width:0;height:1.5pt" o:hralign="center" o:hrstd="t" o:hr="t" fillcolor="#a0a0a0" stroked="f"/>
        </w:pict>
      </w:r>
    </w:p>
    <w:p w14:paraId="71117AD8" w14:textId="77777777" w:rsidR="006670E2" w:rsidRPr="006670E2" w:rsidRDefault="006670E2" w:rsidP="006670E2">
      <w:pPr>
        <w:tabs>
          <w:tab w:val="left" w:pos="1284"/>
        </w:tabs>
        <w:rPr>
          <w:b/>
          <w:bCs/>
        </w:rPr>
      </w:pPr>
      <w:r w:rsidRPr="006670E2">
        <w:rPr>
          <w:b/>
          <w:bCs/>
        </w:rPr>
        <w:t>170. Skills Demonstrated</w:t>
      </w:r>
    </w:p>
    <w:p w14:paraId="46A2AF79" w14:textId="77777777" w:rsidR="006670E2" w:rsidRPr="006670E2" w:rsidRDefault="006670E2" w:rsidP="006670E2">
      <w:pPr>
        <w:tabs>
          <w:tab w:val="left" w:pos="1284"/>
        </w:tabs>
      </w:pPr>
      <w:r w:rsidRPr="006670E2">
        <w:t>This project demonstrates proficiency in:</w:t>
      </w:r>
    </w:p>
    <w:p w14:paraId="6A328A4C" w14:textId="77777777" w:rsidR="006670E2" w:rsidRPr="006670E2" w:rsidRDefault="006670E2" w:rsidP="006670E2">
      <w:pPr>
        <w:numPr>
          <w:ilvl w:val="0"/>
          <w:numId w:val="1216"/>
        </w:numPr>
        <w:tabs>
          <w:tab w:val="left" w:pos="1284"/>
        </w:tabs>
      </w:pPr>
      <w:r w:rsidRPr="006670E2">
        <w:t xml:space="preserve">Full-Stack Development </w:t>
      </w:r>
    </w:p>
    <w:p w14:paraId="2FF0818B" w14:textId="77777777" w:rsidR="006670E2" w:rsidRPr="006670E2" w:rsidRDefault="006670E2" w:rsidP="006670E2">
      <w:pPr>
        <w:numPr>
          <w:ilvl w:val="0"/>
          <w:numId w:val="1216"/>
        </w:numPr>
        <w:tabs>
          <w:tab w:val="left" w:pos="1284"/>
        </w:tabs>
      </w:pPr>
      <w:r w:rsidRPr="006670E2">
        <w:t xml:space="preserve">Frontend Architecture </w:t>
      </w:r>
    </w:p>
    <w:p w14:paraId="38A6759B" w14:textId="77777777" w:rsidR="006670E2" w:rsidRPr="006670E2" w:rsidRDefault="006670E2" w:rsidP="006670E2">
      <w:pPr>
        <w:numPr>
          <w:ilvl w:val="0"/>
          <w:numId w:val="1216"/>
        </w:numPr>
        <w:tabs>
          <w:tab w:val="left" w:pos="1284"/>
        </w:tabs>
      </w:pPr>
      <w:r w:rsidRPr="006670E2">
        <w:t xml:space="preserve">Backend Development </w:t>
      </w:r>
    </w:p>
    <w:p w14:paraId="64FA996B" w14:textId="77777777" w:rsidR="006670E2" w:rsidRPr="006670E2" w:rsidRDefault="006670E2" w:rsidP="006670E2">
      <w:pPr>
        <w:numPr>
          <w:ilvl w:val="0"/>
          <w:numId w:val="1216"/>
        </w:numPr>
        <w:tabs>
          <w:tab w:val="left" w:pos="1284"/>
        </w:tabs>
      </w:pPr>
      <w:r w:rsidRPr="006670E2">
        <w:t xml:space="preserve">REST APIs </w:t>
      </w:r>
    </w:p>
    <w:p w14:paraId="7CDC7D1A" w14:textId="77777777" w:rsidR="006670E2" w:rsidRPr="006670E2" w:rsidRDefault="006670E2" w:rsidP="006670E2">
      <w:pPr>
        <w:numPr>
          <w:ilvl w:val="0"/>
          <w:numId w:val="1216"/>
        </w:numPr>
        <w:tabs>
          <w:tab w:val="left" w:pos="1284"/>
        </w:tabs>
      </w:pPr>
      <w:r w:rsidRPr="006670E2">
        <w:t xml:space="preserve">MongoDB </w:t>
      </w:r>
    </w:p>
    <w:p w14:paraId="31B8497B" w14:textId="77777777" w:rsidR="006670E2" w:rsidRPr="006670E2" w:rsidRDefault="006670E2" w:rsidP="006670E2">
      <w:pPr>
        <w:numPr>
          <w:ilvl w:val="0"/>
          <w:numId w:val="1216"/>
        </w:numPr>
        <w:tabs>
          <w:tab w:val="left" w:pos="1284"/>
        </w:tabs>
      </w:pPr>
      <w:r w:rsidRPr="006670E2">
        <w:t xml:space="preserve">Authentication </w:t>
      </w:r>
    </w:p>
    <w:p w14:paraId="05E7B10E" w14:textId="77777777" w:rsidR="006670E2" w:rsidRPr="006670E2" w:rsidRDefault="006670E2" w:rsidP="006670E2">
      <w:pPr>
        <w:numPr>
          <w:ilvl w:val="0"/>
          <w:numId w:val="1216"/>
        </w:numPr>
        <w:tabs>
          <w:tab w:val="left" w:pos="1284"/>
        </w:tabs>
      </w:pPr>
      <w:r w:rsidRPr="006670E2">
        <w:t xml:space="preserve">Software Engineering </w:t>
      </w:r>
    </w:p>
    <w:p w14:paraId="2480107F" w14:textId="77777777" w:rsidR="006670E2" w:rsidRPr="006670E2" w:rsidRDefault="006670E2" w:rsidP="006670E2">
      <w:pPr>
        <w:numPr>
          <w:ilvl w:val="0"/>
          <w:numId w:val="1216"/>
        </w:numPr>
        <w:tabs>
          <w:tab w:val="left" w:pos="1284"/>
        </w:tabs>
      </w:pPr>
      <w:r w:rsidRPr="006670E2">
        <w:t xml:space="preserve">Data Structures </w:t>
      </w:r>
    </w:p>
    <w:p w14:paraId="6005AAA2" w14:textId="77777777" w:rsidR="006670E2" w:rsidRPr="006670E2" w:rsidRDefault="006670E2" w:rsidP="006670E2">
      <w:pPr>
        <w:numPr>
          <w:ilvl w:val="0"/>
          <w:numId w:val="1216"/>
        </w:numPr>
        <w:tabs>
          <w:tab w:val="left" w:pos="1284"/>
        </w:tabs>
      </w:pPr>
      <w:r w:rsidRPr="006670E2">
        <w:t xml:space="preserve">Algorithms </w:t>
      </w:r>
    </w:p>
    <w:p w14:paraId="546FE22A" w14:textId="77777777" w:rsidR="006670E2" w:rsidRPr="006670E2" w:rsidRDefault="006670E2" w:rsidP="006670E2">
      <w:pPr>
        <w:numPr>
          <w:ilvl w:val="0"/>
          <w:numId w:val="1216"/>
        </w:numPr>
        <w:tabs>
          <w:tab w:val="left" w:pos="1284"/>
        </w:tabs>
      </w:pPr>
      <w:r w:rsidRPr="006670E2">
        <w:t xml:space="preserve">Technical Documentation </w:t>
      </w:r>
    </w:p>
    <w:p w14:paraId="634452E0" w14:textId="77777777" w:rsidR="006670E2" w:rsidRPr="006670E2" w:rsidRDefault="006670E2" w:rsidP="006670E2">
      <w:pPr>
        <w:numPr>
          <w:ilvl w:val="0"/>
          <w:numId w:val="1216"/>
        </w:numPr>
        <w:tabs>
          <w:tab w:val="left" w:pos="1284"/>
        </w:tabs>
      </w:pPr>
      <w:r w:rsidRPr="006670E2">
        <w:t xml:space="preserve">System Design </w:t>
      </w:r>
    </w:p>
    <w:p w14:paraId="4F2C519C" w14:textId="77777777" w:rsidR="006670E2" w:rsidRPr="006670E2" w:rsidRDefault="006670E2" w:rsidP="006670E2">
      <w:pPr>
        <w:numPr>
          <w:ilvl w:val="0"/>
          <w:numId w:val="1216"/>
        </w:numPr>
        <w:tabs>
          <w:tab w:val="left" w:pos="1284"/>
        </w:tabs>
      </w:pPr>
      <w:r w:rsidRPr="006670E2">
        <w:lastRenderedPageBreak/>
        <w:t xml:space="preserve">Project Planning </w:t>
      </w:r>
    </w:p>
    <w:p w14:paraId="7243BFA3" w14:textId="77777777" w:rsidR="006670E2" w:rsidRPr="006670E2" w:rsidRDefault="006670E2" w:rsidP="006670E2">
      <w:pPr>
        <w:tabs>
          <w:tab w:val="left" w:pos="1284"/>
        </w:tabs>
      </w:pPr>
      <w:r w:rsidRPr="006670E2">
        <w:t>These competencies align with professional software development practices.</w:t>
      </w:r>
    </w:p>
    <w:p w14:paraId="2C1BB49F" w14:textId="77777777" w:rsidR="006670E2" w:rsidRPr="006670E2" w:rsidRDefault="006670E2" w:rsidP="006670E2">
      <w:pPr>
        <w:tabs>
          <w:tab w:val="left" w:pos="1284"/>
        </w:tabs>
      </w:pPr>
      <w:r w:rsidRPr="006670E2">
        <w:pict w14:anchorId="66CAFA6E">
          <v:rect id="_x0000_i17673" style="width:0;height:1.5pt" o:hralign="center" o:hrstd="t" o:hr="t" fillcolor="#a0a0a0" stroked="f"/>
        </w:pict>
      </w:r>
    </w:p>
    <w:p w14:paraId="3DECFA86" w14:textId="77777777" w:rsidR="006670E2" w:rsidRPr="006670E2" w:rsidRDefault="006670E2" w:rsidP="006670E2">
      <w:pPr>
        <w:tabs>
          <w:tab w:val="left" w:pos="1284"/>
        </w:tabs>
        <w:rPr>
          <w:b/>
          <w:bCs/>
        </w:rPr>
      </w:pPr>
      <w:r w:rsidRPr="006670E2">
        <w:rPr>
          <w:b/>
          <w:bCs/>
        </w:rPr>
        <w:t>171. Learning Outcomes</w:t>
      </w:r>
    </w:p>
    <w:p w14:paraId="4753BA73" w14:textId="77777777" w:rsidR="006670E2" w:rsidRPr="006670E2" w:rsidRDefault="006670E2" w:rsidP="006670E2">
      <w:pPr>
        <w:tabs>
          <w:tab w:val="left" w:pos="1284"/>
        </w:tabs>
      </w:pPr>
      <w:r w:rsidRPr="006670E2">
        <w:t>Through this project, students gain practical experience in:</w:t>
      </w:r>
    </w:p>
    <w:p w14:paraId="7224AA76" w14:textId="77777777" w:rsidR="006670E2" w:rsidRPr="006670E2" w:rsidRDefault="006670E2" w:rsidP="006670E2">
      <w:pPr>
        <w:numPr>
          <w:ilvl w:val="0"/>
          <w:numId w:val="1217"/>
        </w:numPr>
        <w:tabs>
          <w:tab w:val="left" w:pos="1284"/>
        </w:tabs>
      </w:pPr>
      <w:r w:rsidRPr="006670E2">
        <w:t xml:space="preserve">Building scalable applications </w:t>
      </w:r>
    </w:p>
    <w:p w14:paraId="03AC6529" w14:textId="77777777" w:rsidR="006670E2" w:rsidRPr="006670E2" w:rsidRDefault="006670E2" w:rsidP="006670E2">
      <w:pPr>
        <w:numPr>
          <w:ilvl w:val="0"/>
          <w:numId w:val="1217"/>
        </w:numPr>
        <w:tabs>
          <w:tab w:val="left" w:pos="1284"/>
        </w:tabs>
      </w:pPr>
      <w:r w:rsidRPr="006670E2">
        <w:t xml:space="preserve">Designing modular systems </w:t>
      </w:r>
    </w:p>
    <w:p w14:paraId="07B185C7" w14:textId="77777777" w:rsidR="006670E2" w:rsidRPr="006670E2" w:rsidRDefault="006670E2" w:rsidP="006670E2">
      <w:pPr>
        <w:numPr>
          <w:ilvl w:val="0"/>
          <w:numId w:val="1217"/>
        </w:numPr>
        <w:tabs>
          <w:tab w:val="left" w:pos="1284"/>
        </w:tabs>
      </w:pPr>
      <w:r w:rsidRPr="006670E2">
        <w:t xml:space="preserve">Applying DSA to real-world problems </w:t>
      </w:r>
    </w:p>
    <w:p w14:paraId="4065D964" w14:textId="77777777" w:rsidR="006670E2" w:rsidRPr="006670E2" w:rsidRDefault="006670E2" w:rsidP="006670E2">
      <w:pPr>
        <w:numPr>
          <w:ilvl w:val="0"/>
          <w:numId w:val="1217"/>
        </w:numPr>
        <w:tabs>
          <w:tab w:val="left" w:pos="1284"/>
        </w:tabs>
      </w:pPr>
      <w:r w:rsidRPr="006670E2">
        <w:t xml:space="preserve">Developing REST APIs </w:t>
      </w:r>
    </w:p>
    <w:p w14:paraId="1E51B0B7" w14:textId="77777777" w:rsidR="006670E2" w:rsidRPr="006670E2" w:rsidRDefault="006670E2" w:rsidP="006670E2">
      <w:pPr>
        <w:numPr>
          <w:ilvl w:val="0"/>
          <w:numId w:val="1217"/>
        </w:numPr>
        <w:tabs>
          <w:tab w:val="left" w:pos="1284"/>
        </w:tabs>
      </w:pPr>
      <w:r w:rsidRPr="006670E2">
        <w:t xml:space="preserve">Modeling databases </w:t>
      </w:r>
    </w:p>
    <w:p w14:paraId="3EF518B9" w14:textId="77777777" w:rsidR="006670E2" w:rsidRPr="006670E2" w:rsidRDefault="006670E2" w:rsidP="006670E2">
      <w:pPr>
        <w:numPr>
          <w:ilvl w:val="0"/>
          <w:numId w:val="1217"/>
        </w:numPr>
        <w:tabs>
          <w:tab w:val="left" w:pos="1284"/>
        </w:tabs>
      </w:pPr>
      <w:r w:rsidRPr="006670E2">
        <w:t xml:space="preserve">Implementing authentication </w:t>
      </w:r>
    </w:p>
    <w:p w14:paraId="5BC24C8B" w14:textId="77777777" w:rsidR="006670E2" w:rsidRPr="006670E2" w:rsidRDefault="006670E2" w:rsidP="006670E2">
      <w:pPr>
        <w:numPr>
          <w:ilvl w:val="0"/>
          <w:numId w:val="1217"/>
        </w:numPr>
        <w:tabs>
          <w:tab w:val="left" w:pos="1284"/>
        </w:tabs>
      </w:pPr>
      <w:r w:rsidRPr="006670E2">
        <w:t xml:space="preserve">Creating responsive user interfaces </w:t>
      </w:r>
    </w:p>
    <w:p w14:paraId="47FF5A72" w14:textId="77777777" w:rsidR="006670E2" w:rsidRPr="006670E2" w:rsidRDefault="006670E2" w:rsidP="006670E2">
      <w:pPr>
        <w:numPr>
          <w:ilvl w:val="0"/>
          <w:numId w:val="1217"/>
        </w:numPr>
        <w:tabs>
          <w:tab w:val="left" w:pos="1284"/>
        </w:tabs>
      </w:pPr>
      <w:r w:rsidRPr="006670E2">
        <w:t xml:space="preserve">Documenting software professionally </w:t>
      </w:r>
    </w:p>
    <w:p w14:paraId="2A3D9B1C" w14:textId="77777777" w:rsidR="006670E2" w:rsidRPr="006670E2" w:rsidRDefault="006670E2" w:rsidP="006670E2">
      <w:pPr>
        <w:tabs>
          <w:tab w:val="left" w:pos="1284"/>
        </w:tabs>
      </w:pPr>
      <w:r w:rsidRPr="006670E2">
        <w:pict w14:anchorId="13F647B9">
          <v:rect id="_x0000_i17674" style="width:0;height:1.5pt" o:hralign="center" o:hrstd="t" o:hr="t" fillcolor="#a0a0a0" stroked="f"/>
        </w:pict>
      </w:r>
    </w:p>
    <w:p w14:paraId="187456E5" w14:textId="77777777" w:rsidR="006670E2" w:rsidRPr="006670E2" w:rsidRDefault="006670E2" w:rsidP="006670E2">
      <w:pPr>
        <w:tabs>
          <w:tab w:val="left" w:pos="1284"/>
        </w:tabs>
        <w:rPr>
          <w:b/>
          <w:bCs/>
        </w:rPr>
      </w:pPr>
      <w:r w:rsidRPr="006670E2">
        <w:rPr>
          <w:b/>
          <w:bCs/>
        </w:rPr>
        <w:t>172. Academic Contribution</w:t>
      </w:r>
    </w:p>
    <w:p w14:paraId="42363AE0" w14:textId="77777777" w:rsidR="006670E2" w:rsidRPr="006670E2" w:rsidRDefault="006670E2" w:rsidP="006670E2">
      <w:pPr>
        <w:tabs>
          <w:tab w:val="left" w:pos="1284"/>
        </w:tabs>
      </w:pPr>
      <w:r w:rsidRPr="006670E2">
        <w:t>The project demonstrates concepts from:</w:t>
      </w:r>
    </w:p>
    <w:p w14:paraId="357D793E" w14:textId="77777777" w:rsidR="006670E2" w:rsidRPr="006670E2" w:rsidRDefault="006670E2" w:rsidP="006670E2">
      <w:pPr>
        <w:numPr>
          <w:ilvl w:val="0"/>
          <w:numId w:val="1218"/>
        </w:numPr>
        <w:tabs>
          <w:tab w:val="left" w:pos="1284"/>
        </w:tabs>
      </w:pPr>
      <w:r w:rsidRPr="006670E2">
        <w:t xml:space="preserve">Data Structures &amp; Algorithms </w:t>
      </w:r>
    </w:p>
    <w:p w14:paraId="29A11F82" w14:textId="77777777" w:rsidR="006670E2" w:rsidRPr="006670E2" w:rsidRDefault="006670E2" w:rsidP="006670E2">
      <w:pPr>
        <w:numPr>
          <w:ilvl w:val="0"/>
          <w:numId w:val="1218"/>
        </w:numPr>
        <w:tabs>
          <w:tab w:val="left" w:pos="1284"/>
        </w:tabs>
      </w:pPr>
      <w:r w:rsidRPr="006670E2">
        <w:t xml:space="preserve">Database Management Systems </w:t>
      </w:r>
    </w:p>
    <w:p w14:paraId="25428BDB" w14:textId="77777777" w:rsidR="006670E2" w:rsidRPr="006670E2" w:rsidRDefault="006670E2" w:rsidP="006670E2">
      <w:pPr>
        <w:numPr>
          <w:ilvl w:val="0"/>
          <w:numId w:val="1218"/>
        </w:numPr>
        <w:tabs>
          <w:tab w:val="left" w:pos="1284"/>
        </w:tabs>
      </w:pPr>
      <w:r w:rsidRPr="006670E2">
        <w:t xml:space="preserve">Web Technologies </w:t>
      </w:r>
    </w:p>
    <w:p w14:paraId="04FC0AEF" w14:textId="77777777" w:rsidR="006670E2" w:rsidRPr="006670E2" w:rsidRDefault="006670E2" w:rsidP="006670E2">
      <w:pPr>
        <w:numPr>
          <w:ilvl w:val="0"/>
          <w:numId w:val="1218"/>
        </w:numPr>
        <w:tabs>
          <w:tab w:val="left" w:pos="1284"/>
        </w:tabs>
      </w:pPr>
      <w:r w:rsidRPr="006670E2">
        <w:t xml:space="preserve">Software Engineering </w:t>
      </w:r>
    </w:p>
    <w:p w14:paraId="543C130B" w14:textId="77777777" w:rsidR="006670E2" w:rsidRPr="006670E2" w:rsidRDefault="006670E2" w:rsidP="006670E2">
      <w:pPr>
        <w:numPr>
          <w:ilvl w:val="0"/>
          <w:numId w:val="1218"/>
        </w:numPr>
        <w:tabs>
          <w:tab w:val="left" w:pos="1284"/>
        </w:tabs>
      </w:pPr>
      <w:r w:rsidRPr="006670E2">
        <w:t xml:space="preserve">Object-Oriented Programming </w:t>
      </w:r>
    </w:p>
    <w:p w14:paraId="1FB36AE2" w14:textId="77777777" w:rsidR="006670E2" w:rsidRPr="006670E2" w:rsidRDefault="006670E2" w:rsidP="006670E2">
      <w:pPr>
        <w:numPr>
          <w:ilvl w:val="0"/>
          <w:numId w:val="1218"/>
        </w:numPr>
        <w:tabs>
          <w:tab w:val="left" w:pos="1284"/>
        </w:tabs>
      </w:pPr>
      <w:r w:rsidRPr="006670E2">
        <w:t xml:space="preserve">Computer Networks </w:t>
      </w:r>
    </w:p>
    <w:p w14:paraId="41182A6E" w14:textId="77777777" w:rsidR="006670E2" w:rsidRPr="006670E2" w:rsidRDefault="006670E2" w:rsidP="006670E2">
      <w:pPr>
        <w:numPr>
          <w:ilvl w:val="0"/>
          <w:numId w:val="1218"/>
        </w:numPr>
        <w:tabs>
          <w:tab w:val="left" w:pos="1284"/>
        </w:tabs>
      </w:pPr>
      <w:r w:rsidRPr="006670E2">
        <w:t xml:space="preserve">Human-Computer Interaction </w:t>
      </w:r>
    </w:p>
    <w:p w14:paraId="57209EFE" w14:textId="77777777" w:rsidR="006670E2" w:rsidRPr="006670E2" w:rsidRDefault="006670E2" w:rsidP="006670E2">
      <w:pPr>
        <w:numPr>
          <w:ilvl w:val="0"/>
          <w:numId w:val="1218"/>
        </w:numPr>
        <w:tabs>
          <w:tab w:val="left" w:pos="1284"/>
        </w:tabs>
      </w:pPr>
      <w:r w:rsidRPr="006670E2">
        <w:t xml:space="preserve">Full-Stack Development </w:t>
      </w:r>
    </w:p>
    <w:p w14:paraId="198058BB" w14:textId="77777777" w:rsidR="006670E2" w:rsidRPr="006670E2" w:rsidRDefault="006670E2" w:rsidP="006670E2">
      <w:pPr>
        <w:tabs>
          <w:tab w:val="left" w:pos="1284"/>
        </w:tabs>
      </w:pPr>
      <w:r w:rsidRPr="006670E2">
        <w:t>It integrates multiple academic subjects into a single cohesive application.</w:t>
      </w:r>
    </w:p>
    <w:p w14:paraId="6BD8CB55" w14:textId="77777777" w:rsidR="006670E2" w:rsidRPr="006670E2" w:rsidRDefault="006670E2" w:rsidP="006670E2">
      <w:pPr>
        <w:tabs>
          <w:tab w:val="left" w:pos="1284"/>
        </w:tabs>
      </w:pPr>
      <w:r w:rsidRPr="006670E2">
        <w:pict w14:anchorId="6A2A3E0D">
          <v:rect id="_x0000_i17675" style="width:0;height:1.5pt" o:hralign="center" o:hrstd="t" o:hr="t" fillcolor="#a0a0a0" stroked="f"/>
        </w:pict>
      </w:r>
    </w:p>
    <w:p w14:paraId="76FD6E11" w14:textId="77777777" w:rsidR="006670E2" w:rsidRPr="006670E2" w:rsidRDefault="006670E2" w:rsidP="006670E2">
      <w:pPr>
        <w:tabs>
          <w:tab w:val="left" w:pos="1284"/>
        </w:tabs>
        <w:rPr>
          <w:b/>
          <w:bCs/>
        </w:rPr>
      </w:pPr>
      <w:r w:rsidRPr="006670E2">
        <w:rPr>
          <w:b/>
          <w:bCs/>
        </w:rPr>
        <w:t>173. Industry Relevance</w:t>
      </w:r>
    </w:p>
    <w:p w14:paraId="73747B7B" w14:textId="77777777" w:rsidR="006670E2" w:rsidRPr="006670E2" w:rsidRDefault="006670E2" w:rsidP="006670E2">
      <w:pPr>
        <w:tabs>
          <w:tab w:val="left" w:pos="1284"/>
        </w:tabs>
      </w:pPr>
      <w:r w:rsidRPr="006670E2">
        <w:t>The architecture reflects practices used in modern software development:</w:t>
      </w:r>
    </w:p>
    <w:p w14:paraId="56B220E2" w14:textId="77777777" w:rsidR="006670E2" w:rsidRPr="006670E2" w:rsidRDefault="006670E2" w:rsidP="006670E2">
      <w:pPr>
        <w:numPr>
          <w:ilvl w:val="0"/>
          <w:numId w:val="1219"/>
        </w:numPr>
        <w:tabs>
          <w:tab w:val="left" w:pos="1284"/>
        </w:tabs>
      </w:pPr>
      <w:r w:rsidRPr="006670E2">
        <w:t xml:space="preserve">Modular feature organization </w:t>
      </w:r>
    </w:p>
    <w:p w14:paraId="0AA45A0B" w14:textId="77777777" w:rsidR="006670E2" w:rsidRPr="006670E2" w:rsidRDefault="006670E2" w:rsidP="006670E2">
      <w:pPr>
        <w:numPr>
          <w:ilvl w:val="0"/>
          <w:numId w:val="1219"/>
        </w:numPr>
        <w:tabs>
          <w:tab w:val="left" w:pos="1284"/>
        </w:tabs>
      </w:pPr>
      <w:r w:rsidRPr="006670E2">
        <w:t xml:space="preserve">Repository pattern </w:t>
      </w:r>
    </w:p>
    <w:p w14:paraId="5E1F069A" w14:textId="77777777" w:rsidR="006670E2" w:rsidRPr="006670E2" w:rsidRDefault="006670E2" w:rsidP="006670E2">
      <w:pPr>
        <w:numPr>
          <w:ilvl w:val="0"/>
          <w:numId w:val="1219"/>
        </w:numPr>
        <w:tabs>
          <w:tab w:val="left" w:pos="1284"/>
        </w:tabs>
      </w:pPr>
      <w:r w:rsidRPr="006670E2">
        <w:t xml:space="preserve">RESTful APIs </w:t>
      </w:r>
    </w:p>
    <w:p w14:paraId="674D1B08" w14:textId="77777777" w:rsidR="006670E2" w:rsidRPr="006670E2" w:rsidRDefault="006670E2" w:rsidP="006670E2">
      <w:pPr>
        <w:numPr>
          <w:ilvl w:val="0"/>
          <w:numId w:val="1219"/>
        </w:numPr>
        <w:tabs>
          <w:tab w:val="left" w:pos="1284"/>
        </w:tabs>
      </w:pPr>
      <w:r w:rsidRPr="006670E2">
        <w:lastRenderedPageBreak/>
        <w:t xml:space="preserve">JWT authentication </w:t>
      </w:r>
    </w:p>
    <w:p w14:paraId="141300FD" w14:textId="77777777" w:rsidR="006670E2" w:rsidRPr="006670E2" w:rsidRDefault="006670E2" w:rsidP="006670E2">
      <w:pPr>
        <w:numPr>
          <w:ilvl w:val="0"/>
          <w:numId w:val="1219"/>
        </w:numPr>
        <w:tabs>
          <w:tab w:val="left" w:pos="1284"/>
        </w:tabs>
      </w:pPr>
      <w:r w:rsidRPr="006670E2">
        <w:t xml:space="preserve">Type-safe frontend </w:t>
      </w:r>
    </w:p>
    <w:p w14:paraId="38199FC9" w14:textId="77777777" w:rsidR="006670E2" w:rsidRPr="006670E2" w:rsidRDefault="006670E2" w:rsidP="006670E2">
      <w:pPr>
        <w:numPr>
          <w:ilvl w:val="0"/>
          <w:numId w:val="1219"/>
        </w:numPr>
        <w:tabs>
          <w:tab w:val="left" w:pos="1284"/>
        </w:tabs>
      </w:pPr>
      <w:r w:rsidRPr="006670E2">
        <w:t xml:space="preserve">Responsive UI </w:t>
      </w:r>
    </w:p>
    <w:p w14:paraId="4A13AC7F" w14:textId="77777777" w:rsidR="006670E2" w:rsidRPr="006670E2" w:rsidRDefault="006670E2" w:rsidP="006670E2">
      <w:pPr>
        <w:numPr>
          <w:ilvl w:val="0"/>
          <w:numId w:val="1219"/>
        </w:numPr>
        <w:tabs>
          <w:tab w:val="left" w:pos="1284"/>
        </w:tabs>
      </w:pPr>
      <w:r w:rsidRPr="006670E2">
        <w:t xml:space="preserve">Version control </w:t>
      </w:r>
    </w:p>
    <w:p w14:paraId="6FCD731A" w14:textId="77777777" w:rsidR="006670E2" w:rsidRPr="006670E2" w:rsidRDefault="006670E2" w:rsidP="006670E2">
      <w:pPr>
        <w:numPr>
          <w:ilvl w:val="0"/>
          <w:numId w:val="1219"/>
        </w:numPr>
        <w:tabs>
          <w:tab w:val="left" w:pos="1284"/>
        </w:tabs>
      </w:pPr>
      <w:r w:rsidRPr="006670E2">
        <w:t xml:space="preserve">Documentation-driven development </w:t>
      </w:r>
    </w:p>
    <w:p w14:paraId="37C5AD06" w14:textId="77777777" w:rsidR="006670E2" w:rsidRPr="006670E2" w:rsidRDefault="006670E2" w:rsidP="006670E2">
      <w:pPr>
        <w:tabs>
          <w:tab w:val="left" w:pos="1284"/>
        </w:tabs>
      </w:pPr>
      <w:r w:rsidRPr="006670E2">
        <w:t>These skills are directly transferable to enterprise projects.</w:t>
      </w:r>
    </w:p>
    <w:p w14:paraId="358B8D55" w14:textId="77777777" w:rsidR="006670E2" w:rsidRPr="006670E2" w:rsidRDefault="006670E2" w:rsidP="006670E2">
      <w:pPr>
        <w:tabs>
          <w:tab w:val="left" w:pos="1284"/>
        </w:tabs>
      </w:pPr>
      <w:r w:rsidRPr="006670E2">
        <w:pict w14:anchorId="719B5B40">
          <v:rect id="_x0000_i17676" style="width:0;height:1.5pt" o:hralign="center" o:hrstd="t" o:hr="t" fillcolor="#a0a0a0" stroked="f"/>
        </w:pict>
      </w:r>
    </w:p>
    <w:p w14:paraId="45B9BAAA" w14:textId="77777777" w:rsidR="006670E2" w:rsidRPr="006670E2" w:rsidRDefault="006670E2" w:rsidP="006670E2">
      <w:pPr>
        <w:tabs>
          <w:tab w:val="left" w:pos="1284"/>
        </w:tabs>
        <w:rPr>
          <w:b/>
          <w:bCs/>
        </w:rPr>
      </w:pPr>
      <w:r w:rsidRPr="006670E2">
        <w:rPr>
          <w:b/>
          <w:bCs/>
        </w:rPr>
        <w:t>174. Long-Term Vision</w:t>
      </w:r>
    </w:p>
    <w:p w14:paraId="013ADBDC" w14:textId="77777777" w:rsidR="006670E2" w:rsidRPr="006670E2" w:rsidRDefault="006670E2" w:rsidP="006670E2">
      <w:pPr>
        <w:tabs>
          <w:tab w:val="left" w:pos="1284"/>
        </w:tabs>
      </w:pPr>
      <w:r w:rsidRPr="006670E2">
        <w:t>Future versions may include:</w:t>
      </w:r>
    </w:p>
    <w:p w14:paraId="4A114111" w14:textId="77777777" w:rsidR="006670E2" w:rsidRPr="006670E2" w:rsidRDefault="006670E2" w:rsidP="006670E2">
      <w:pPr>
        <w:numPr>
          <w:ilvl w:val="0"/>
          <w:numId w:val="1220"/>
        </w:numPr>
        <w:tabs>
          <w:tab w:val="left" w:pos="1284"/>
        </w:tabs>
      </w:pPr>
      <w:r w:rsidRPr="006670E2">
        <w:t xml:space="preserve">Animated drone movement </w:t>
      </w:r>
    </w:p>
    <w:p w14:paraId="12FA0139" w14:textId="77777777" w:rsidR="006670E2" w:rsidRPr="006670E2" w:rsidRDefault="006670E2" w:rsidP="006670E2">
      <w:pPr>
        <w:numPr>
          <w:ilvl w:val="0"/>
          <w:numId w:val="1220"/>
        </w:numPr>
        <w:tabs>
          <w:tab w:val="left" w:pos="1284"/>
        </w:tabs>
      </w:pPr>
      <w:r w:rsidRPr="006670E2">
        <w:t xml:space="preserve">Live tracking </w:t>
      </w:r>
    </w:p>
    <w:p w14:paraId="1C0D90B2" w14:textId="77777777" w:rsidR="006670E2" w:rsidRPr="006670E2" w:rsidRDefault="006670E2" w:rsidP="006670E2">
      <w:pPr>
        <w:numPr>
          <w:ilvl w:val="0"/>
          <w:numId w:val="1220"/>
        </w:numPr>
        <w:tabs>
          <w:tab w:val="left" w:pos="1284"/>
        </w:tabs>
      </w:pPr>
      <w:r w:rsidRPr="006670E2">
        <w:t xml:space="preserve">Weather integration </w:t>
      </w:r>
    </w:p>
    <w:p w14:paraId="4F74BDDA" w14:textId="77777777" w:rsidR="006670E2" w:rsidRPr="006670E2" w:rsidRDefault="006670E2" w:rsidP="006670E2">
      <w:pPr>
        <w:numPr>
          <w:ilvl w:val="0"/>
          <w:numId w:val="1220"/>
        </w:numPr>
        <w:tabs>
          <w:tab w:val="left" w:pos="1284"/>
        </w:tabs>
      </w:pPr>
      <w:r w:rsidRPr="006670E2">
        <w:t xml:space="preserve">Maintenance management </w:t>
      </w:r>
    </w:p>
    <w:p w14:paraId="4CA42F15" w14:textId="77777777" w:rsidR="006670E2" w:rsidRPr="006670E2" w:rsidRDefault="006670E2" w:rsidP="006670E2">
      <w:pPr>
        <w:numPr>
          <w:ilvl w:val="0"/>
          <w:numId w:val="1220"/>
        </w:numPr>
        <w:tabs>
          <w:tab w:val="left" w:pos="1284"/>
        </w:tabs>
      </w:pPr>
      <w:r w:rsidRPr="006670E2">
        <w:t xml:space="preserve">Mobile applications </w:t>
      </w:r>
    </w:p>
    <w:p w14:paraId="51AF1F21" w14:textId="77777777" w:rsidR="006670E2" w:rsidRPr="006670E2" w:rsidRDefault="006670E2" w:rsidP="006670E2">
      <w:pPr>
        <w:numPr>
          <w:ilvl w:val="0"/>
          <w:numId w:val="1220"/>
        </w:numPr>
        <w:tabs>
          <w:tab w:val="left" w:pos="1284"/>
        </w:tabs>
      </w:pPr>
      <w:r w:rsidRPr="006670E2">
        <w:t xml:space="preserve">Multi-city deployment </w:t>
      </w:r>
    </w:p>
    <w:p w14:paraId="464A2169" w14:textId="77777777" w:rsidR="006670E2" w:rsidRPr="006670E2" w:rsidRDefault="006670E2" w:rsidP="006670E2">
      <w:pPr>
        <w:numPr>
          <w:ilvl w:val="0"/>
          <w:numId w:val="1220"/>
        </w:numPr>
        <w:tabs>
          <w:tab w:val="left" w:pos="1284"/>
        </w:tabs>
      </w:pPr>
      <w:r w:rsidRPr="006670E2">
        <w:t xml:space="preserve">Enterprise cloud infrastructure </w:t>
      </w:r>
    </w:p>
    <w:p w14:paraId="24F08C9E" w14:textId="77777777" w:rsidR="006670E2" w:rsidRPr="006670E2" w:rsidRDefault="006670E2" w:rsidP="006670E2">
      <w:pPr>
        <w:tabs>
          <w:tab w:val="left" w:pos="1284"/>
        </w:tabs>
      </w:pPr>
      <w:r w:rsidRPr="006670E2">
        <w:t>The Version 1.0 architecture supports these enhancements without major redesign.</w:t>
      </w:r>
    </w:p>
    <w:p w14:paraId="3B4F4A36" w14:textId="77777777" w:rsidR="006670E2" w:rsidRPr="006670E2" w:rsidRDefault="006670E2" w:rsidP="006670E2">
      <w:pPr>
        <w:tabs>
          <w:tab w:val="left" w:pos="1284"/>
        </w:tabs>
      </w:pPr>
      <w:r w:rsidRPr="006670E2">
        <w:pict w14:anchorId="7008A0FB">
          <v:rect id="_x0000_i17677" style="width:0;height:1.5pt" o:hralign="center" o:hrstd="t" o:hr="t" fillcolor="#a0a0a0" stroked="f"/>
        </w:pict>
      </w:r>
    </w:p>
    <w:p w14:paraId="6BDED806" w14:textId="77777777" w:rsidR="006670E2" w:rsidRPr="006670E2" w:rsidRDefault="006670E2" w:rsidP="006670E2">
      <w:pPr>
        <w:tabs>
          <w:tab w:val="left" w:pos="1284"/>
        </w:tabs>
        <w:rPr>
          <w:b/>
          <w:bCs/>
        </w:rPr>
      </w:pPr>
      <w:r w:rsidRPr="006670E2">
        <w:rPr>
          <w:b/>
          <w:bCs/>
        </w:rPr>
        <w:t>175. Master Development Roadmap</w:t>
      </w:r>
    </w:p>
    <w:p w14:paraId="5F125949" w14:textId="77777777" w:rsidR="006670E2" w:rsidRPr="006670E2" w:rsidRDefault="006670E2" w:rsidP="006670E2">
      <w:pPr>
        <w:tabs>
          <w:tab w:val="left" w:pos="1284"/>
        </w:tabs>
      </w:pPr>
      <w:r w:rsidRPr="006670E2">
        <w:t>Version 1.0</w:t>
      </w:r>
    </w:p>
    <w:p w14:paraId="5DF83024" w14:textId="77777777" w:rsidR="006670E2" w:rsidRPr="006670E2" w:rsidRDefault="006670E2" w:rsidP="006670E2">
      <w:pPr>
        <w:tabs>
          <w:tab w:val="left" w:pos="1284"/>
        </w:tabs>
      </w:pPr>
    </w:p>
    <w:p w14:paraId="155BC121" w14:textId="77777777" w:rsidR="006670E2" w:rsidRPr="006670E2" w:rsidRDefault="006670E2" w:rsidP="006670E2">
      <w:pPr>
        <w:tabs>
          <w:tab w:val="left" w:pos="1284"/>
        </w:tabs>
      </w:pPr>
      <w:r w:rsidRPr="006670E2">
        <w:t>↓</w:t>
      </w:r>
    </w:p>
    <w:p w14:paraId="7C0CBF9D" w14:textId="77777777" w:rsidR="006670E2" w:rsidRPr="006670E2" w:rsidRDefault="006670E2" w:rsidP="006670E2">
      <w:pPr>
        <w:tabs>
          <w:tab w:val="left" w:pos="1284"/>
        </w:tabs>
      </w:pPr>
    </w:p>
    <w:p w14:paraId="101FE5D2" w14:textId="77777777" w:rsidR="006670E2" w:rsidRPr="006670E2" w:rsidRDefault="006670E2" w:rsidP="006670E2">
      <w:pPr>
        <w:tabs>
          <w:tab w:val="left" w:pos="1284"/>
        </w:tabs>
      </w:pPr>
      <w:r w:rsidRPr="006670E2">
        <w:t>UI Improvements</w:t>
      </w:r>
    </w:p>
    <w:p w14:paraId="32C05F77" w14:textId="77777777" w:rsidR="006670E2" w:rsidRPr="006670E2" w:rsidRDefault="006670E2" w:rsidP="006670E2">
      <w:pPr>
        <w:tabs>
          <w:tab w:val="left" w:pos="1284"/>
        </w:tabs>
      </w:pPr>
    </w:p>
    <w:p w14:paraId="191B1839" w14:textId="77777777" w:rsidR="006670E2" w:rsidRPr="006670E2" w:rsidRDefault="006670E2" w:rsidP="006670E2">
      <w:pPr>
        <w:tabs>
          <w:tab w:val="left" w:pos="1284"/>
        </w:tabs>
      </w:pPr>
      <w:r w:rsidRPr="006670E2">
        <w:t>↓</w:t>
      </w:r>
    </w:p>
    <w:p w14:paraId="3F7CFAD4" w14:textId="77777777" w:rsidR="006670E2" w:rsidRPr="006670E2" w:rsidRDefault="006670E2" w:rsidP="006670E2">
      <w:pPr>
        <w:tabs>
          <w:tab w:val="left" w:pos="1284"/>
        </w:tabs>
      </w:pPr>
    </w:p>
    <w:p w14:paraId="38AF72BB" w14:textId="77777777" w:rsidR="006670E2" w:rsidRPr="006670E2" w:rsidRDefault="006670E2" w:rsidP="006670E2">
      <w:pPr>
        <w:tabs>
          <w:tab w:val="left" w:pos="1284"/>
        </w:tabs>
      </w:pPr>
      <w:r w:rsidRPr="006670E2">
        <w:t>Real-Time Features</w:t>
      </w:r>
    </w:p>
    <w:p w14:paraId="3DD12FFF" w14:textId="77777777" w:rsidR="006670E2" w:rsidRPr="006670E2" w:rsidRDefault="006670E2" w:rsidP="006670E2">
      <w:pPr>
        <w:tabs>
          <w:tab w:val="left" w:pos="1284"/>
        </w:tabs>
      </w:pPr>
    </w:p>
    <w:p w14:paraId="1D2B2F18" w14:textId="77777777" w:rsidR="006670E2" w:rsidRPr="006670E2" w:rsidRDefault="006670E2" w:rsidP="006670E2">
      <w:pPr>
        <w:tabs>
          <w:tab w:val="left" w:pos="1284"/>
        </w:tabs>
      </w:pPr>
      <w:r w:rsidRPr="006670E2">
        <w:t>↓</w:t>
      </w:r>
    </w:p>
    <w:p w14:paraId="1CBA5CF3" w14:textId="77777777" w:rsidR="006670E2" w:rsidRPr="006670E2" w:rsidRDefault="006670E2" w:rsidP="006670E2">
      <w:pPr>
        <w:tabs>
          <w:tab w:val="left" w:pos="1284"/>
        </w:tabs>
      </w:pPr>
    </w:p>
    <w:p w14:paraId="348C96B7" w14:textId="77777777" w:rsidR="006670E2" w:rsidRPr="006670E2" w:rsidRDefault="006670E2" w:rsidP="006670E2">
      <w:pPr>
        <w:tabs>
          <w:tab w:val="left" w:pos="1284"/>
        </w:tabs>
      </w:pPr>
      <w:r w:rsidRPr="006670E2">
        <w:lastRenderedPageBreak/>
        <w:t>Cloud Deployment</w:t>
      </w:r>
    </w:p>
    <w:p w14:paraId="107ECC6A" w14:textId="77777777" w:rsidR="006670E2" w:rsidRPr="006670E2" w:rsidRDefault="006670E2" w:rsidP="006670E2">
      <w:pPr>
        <w:tabs>
          <w:tab w:val="left" w:pos="1284"/>
        </w:tabs>
      </w:pPr>
    </w:p>
    <w:p w14:paraId="6B74C17E" w14:textId="77777777" w:rsidR="006670E2" w:rsidRPr="006670E2" w:rsidRDefault="006670E2" w:rsidP="006670E2">
      <w:pPr>
        <w:tabs>
          <w:tab w:val="left" w:pos="1284"/>
        </w:tabs>
      </w:pPr>
      <w:r w:rsidRPr="006670E2">
        <w:t>↓</w:t>
      </w:r>
    </w:p>
    <w:p w14:paraId="792FE772" w14:textId="77777777" w:rsidR="006670E2" w:rsidRPr="006670E2" w:rsidRDefault="006670E2" w:rsidP="006670E2">
      <w:pPr>
        <w:tabs>
          <w:tab w:val="left" w:pos="1284"/>
        </w:tabs>
      </w:pPr>
    </w:p>
    <w:p w14:paraId="3DCEF72D" w14:textId="77777777" w:rsidR="006670E2" w:rsidRPr="006670E2" w:rsidRDefault="006670E2" w:rsidP="006670E2">
      <w:pPr>
        <w:tabs>
          <w:tab w:val="left" w:pos="1284"/>
        </w:tabs>
      </w:pPr>
      <w:r w:rsidRPr="006670E2">
        <w:t>Enterprise Features</w:t>
      </w:r>
    </w:p>
    <w:p w14:paraId="47ED4F71" w14:textId="77777777" w:rsidR="006670E2" w:rsidRPr="006670E2" w:rsidRDefault="006670E2" w:rsidP="006670E2">
      <w:pPr>
        <w:tabs>
          <w:tab w:val="left" w:pos="1284"/>
        </w:tabs>
      </w:pPr>
    </w:p>
    <w:p w14:paraId="760D7093" w14:textId="77777777" w:rsidR="006670E2" w:rsidRPr="006670E2" w:rsidRDefault="006670E2" w:rsidP="006670E2">
      <w:pPr>
        <w:tabs>
          <w:tab w:val="left" w:pos="1284"/>
        </w:tabs>
      </w:pPr>
      <w:r w:rsidRPr="006670E2">
        <w:t>↓</w:t>
      </w:r>
    </w:p>
    <w:p w14:paraId="7CA49F06" w14:textId="77777777" w:rsidR="006670E2" w:rsidRPr="006670E2" w:rsidRDefault="006670E2" w:rsidP="006670E2">
      <w:pPr>
        <w:tabs>
          <w:tab w:val="left" w:pos="1284"/>
        </w:tabs>
      </w:pPr>
    </w:p>
    <w:p w14:paraId="5275B179" w14:textId="77777777" w:rsidR="006670E2" w:rsidRPr="006670E2" w:rsidRDefault="006670E2" w:rsidP="006670E2">
      <w:pPr>
        <w:tabs>
          <w:tab w:val="left" w:pos="1284"/>
        </w:tabs>
      </w:pPr>
      <w:r w:rsidRPr="006670E2">
        <w:t>Production Platform</w:t>
      </w:r>
    </w:p>
    <w:p w14:paraId="08265863" w14:textId="77777777" w:rsidR="006670E2" w:rsidRPr="006670E2" w:rsidRDefault="006670E2" w:rsidP="006670E2">
      <w:pPr>
        <w:tabs>
          <w:tab w:val="left" w:pos="1284"/>
        </w:tabs>
      </w:pPr>
      <w:r w:rsidRPr="006670E2">
        <w:t>Each phase builds upon the existing architecture.</w:t>
      </w:r>
    </w:p>
    <w:p w14:paraId="421970E2" w14:textId="77777777" w:rsidR="006670E2" w:rsidRPr="006670E2" w:rsidRDefault="006670E2" w:rsidP="006670E2">
      <w:pPr>
        <w:tabs>
          <w:tab w:val="left" w:pos="1284"/>
        </w:tabs>
      </w:pPr>
      <w:r w:rsidRPr="006670E2">
        <w:pict w14:anchorId="1614AB68">
          <v:rect id="_x0000_i17678" style="width:0;height:1.5pt" o:hralign="center" o:hrstd="t" o:hr="t" fillcolor="#a0a0a0" stroked="f"/>
        </w:pict>
      </w:r>
    </w:p>
    <w:p w14:paraId="650C5A4D" w14:textId="77777777" w:rsidR="006670E2" w:rsidRPr="006670E2" w:rsidRDefault="006670E2" w:rsidP="006670E2">
      <w:pPr>
        <w:tabs>
          <w:tab w:val="left" w:pos="1284"/>
        </w:tabs>
        <w:rPr>
          <w:b/>
          <w:bCs/>
        </w:rPr>
      </w:pPr>
      <w:r w:rsidRPr="006670E2">
        <w:rPr>
          <w:b/>
          <w:bCs/>
        </w:rPr>
        <w:t>176. Final Project Checklist</w:t>
      </w:r>
    </w:p>
    <w:p w14:paraId="25F131C3" w14:textId="77777777" w:rsidR="006670E2" w:rsidRPr="006670E2" w:rsidRDefault="006670E2" w:rsidP="006670E2">
      <w:pPr>
        <w:tabs>
          <w:tab w:val="left" w:pos="1284"/>
        </w:tabs>
      </w:pPr>
      <w:r w:rsidRPr="006670E2">
        <w:t>Version 1.0 is complete when:</w:t>
      </w:r>
    </w:p>
    <w:p w14:paraId="310ECDFF"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Dashboard implemented</w:t>
      </w:r>
    </w:p>
    <w:p w14:paraId="2001866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Fleet Management implemented</w:t>
      </w:r>
    </w:p>
    <w:p w14:paraId="758E044B"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Route Optimization implemented</w:t>
      </w:r>
    </w:p>
    <w:p w14:paraId="64479A25"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Delivery Management implemented</w:t>
      </w:r>
    </w:p>
    <w:p w14:paraId="29F162A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Analytics Dashboard implemented</w:t>
      </w:r>
    </w:p>
    <w:p w14:paraId="2C63232C"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Authentication completed</w:t>
      </w:r>
    </w:p>
    <w:p w14:paraId="72491BC8"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REST APIs completed</w:t>
      </w:r>
    </w:p>
    <w:p w14:paraId="79BBCED3"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Database modeled</w:t>
      </w:r>
    </w:p>
    <w:p w14:paraId="34FA6891"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DSA integrated</w:t>
      </w:r>
    </w:p>
    <w:p w14:paraId="058A5C85"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Documentation finalized</w:t>
      </w:r>
    </w:p>
    <w:p w14:paraId="280C05A0" w14:textId="77777777" w:rsidR="006670E2" w:rsidRPr="006670E2" w:rsidRDefault="006670E2" w:rsidP="006670E2">
      <w:pPr>
        <w:tabs>
          <w:tab w:val="left" w:pos="1284"/>
        </w:tabs>
      </w:pPr>
      <w:r w:rsidRPr="006670E2">
        <w:rPr>
          <w:rFonts w:ascii="Segoe UI Symbol" w:hAnsi="Segoe UI Symbol" w:cs="Segoe UI Symbol"/>
        </w:rPr>
        <w:t>☑</w:t>
      </w:r>
      <w:r w:rsidRPr="006670E2">
        <w:t xml:space="preserve"> Deployment strategy defined</w:t>
      </w:r>
    </w:p>
    <w:p w14:paraId="7040A483" w14:textId="77777777" w:rsidR="006670E2" w:rsidRPr="006670E2" w:rsidRDefault="006670E2" w:rsidP="006670E2">
      <w:pPr>
        <w:tabs>
          <w:tab w:val="left" w:pos="1284"/>
        </w:tabs>
      </w:pPr>
      <w:r w:rsidRPr="006670E2">
        <w:pict w14:anchorId="32006FC0">
          <v:rect id="_x0000_i17679" style="width:0;height:1.5pt" o:hralign="center" o:hrstd="t" o:hr="t" fillcolor="#a0a0a0" stroked="f"/>
        </w:pict>
      </w:r>
    </w:p>
    <w:p w14:paraId="7AF42A2D" w14:textId="77777777" w:rsidR="006670E2" w:rsidRPr="006670E2" w:rsidRDefault="006670E2" w:rsidP="006670E2">
      <w:pPr>
        <w:tabs>
          <w:tab w:val="left" w:pos="1284"/>
        </w:tabs>
        <w:rPr>
          <w:b/>
          <w:bCs/>
        </w:rPr>
      </w:pPr>
      <w:r w:rsidRPr="006670E2">
        <w:rPr>
          <w:b/>
          <w:bCs/>
        </w:rPr>
        <w:t>177. Locked Version 1.0 Specifications</w:t>
      </w:r>
    </w:p>
    <w:p w14:paraId="0402F278" w14:textId="77777777" w:rsidR="006670E2" w:rsidRPr="006670E2" w:rsidRDefault="006670E2" w:rsidP="006670E2">
      <w:pPr>
        <w:tabs>
          <w:tab w:val="left" w:pos="1284"/>
        </w:tabs>
      </w:pPr>
      <w:r w:rsidRPr="006670E2">
        <w:t>The following specifications are permanently locked.</w:t>
      </w:r>
    </w:p>
    <w:p w14:paraId="001C8B49" w14:textId="77777777" w:rsidR="006670E2" w:rsidRPr="006670E2" w:rsidRDefault="006670E2" w:rsidP="006670E2">
      <w:pPr>
        <w:tabs>
          <w:tab w:val="left" w:pos="1284"/>
        </w:tabs>
        <w:rPr>
          <w:b/>
          <w:bCs/>
        </w:rPr>
      </w:pPr>
      <w:r w:rsidRPr="006670E2">
        <w:rPr>
          <w:b/>
          <w:bCs/>
        </w:rPr>
        <w:t>Modules</w:t>
      </w:r>
    </w:p>
    <w:p w14:paraId="62183101" w14:textId="77777777" w:rsidR="006670E2" w:rsidRPr="006670E2" w:rsidRDefault="006670E2" w:rsidP="006670E2">
      <w:pPr>
        <w:numPr>
          <w:ilvl w:val="0"/>
          <w:numId w:val="1221"/>
        </w:numPr>
        <w:tabs>
          <w:tab w:val="left" w:pos="1284"/>
        </w:tabs>
      </w:pPr>
      <w:r w:rsidRPr="006670E2">
        <w:t xml:space="preserve">Dashboard </w:t>
      </w:r>
    </w:p>
    <w:p w14:paraId="551CEA20" w14:textId="77777777" w:rsidR="006670E2" w:rsidRPr="006670E2" w:rsidRDefault="006670E2" w:rsidP="006670E2">
      <w:pPr>
        <w:numPr>
          <w:ilvl w:val="0"/>
          <w:numId w:val="1221"/>
        </w:numPr>
        <w:tabs>
          <w:tab w:val="left" w:pos="1284"/>
        </w:tabs>
      </w:pPr>
      <w:r w:rsidRPr="006670E2">
        <w:t xml:space="preserve">Fleet Management </w:t>
      </w:r>
    </w:p>
    <w:p w14:paraId="514EB207" w14:textId="77777777" w:rsidR="006670E2" w:rsidRPr="006670E2" w:rsidRDefault="006670E2" w:rsidP="006670E2">
      <w:pPr>
        <w:numPr>
          <w:ilvl w:val="0"/>
          <w:numId w:val="1221"/>
        </w:numPr>
        <w:tabs>
          <w:tab w:val="left" w:pos="1284"/>
        </w:tabs>
      </w:pPr>
      <w:r w:rsidRPr="006670E2">
        <w:lastRenderedPageBreak/>
        <w:t xml:space="preserve">Route Optimization </w:t>
      </w:r>
    </w:p>
    <w:p w14:paraId="53109FAB" w14:textId="77777777" w:rsidR="006670E2" w:rsidRPr="006670E2" w:rsidRDefault="006670E2" w:rsidP="006670E2">
      <w:pPr>
        <w:numPr>
          <w:ilvl w:val="0"/>
          <w:numId w:val="1221"/>
        </w:numPr>
        <w:tabs>
          <w:tab w:val="left" w:pos="1284"/>
        </w:tabs>
      </w:pPr>
      <w:r w:rsidRPr="006670E2">
        <w:t xml:space="preserve">Delivery Management </w:t>
      </w:r>
    </w:p>
    <w:p w14:paraId="3FCA36E4" w14:textId="77777777" w:rsidR="006670E2" w:rsidRPr="006670E2" w:rsidRDefault="006670E2" w:rsidP="006670E2">
      <w:pPr>
        <w:numPr>
          <w:ilvl w:val="0"/>
          <w:numId w:val="1221"/>
        </w:numPr>
        <w:tabs>
          <w:tab w:val="left" w:pos="1284"/>
        </w:tabs>
      </w:pPr>
      <w:r w:rsidRPr="006670E2">
        <w:t xml:space="preserve">Analytics Dashboard </w:t>
      </w:r>
    </w:p>
    <w:p w14:paraId="4BA8A584" w14:textId="77777777" w:rsidR="006670E2" w:rsidRPr="006670E2" w:rsidRDefault="006670E2" w:rsidP="006670E2">
      <w:pPr>
        <w:tabs>
          <w:tab w:val="left" w:pos="1284"/>
        </w:tabs>
      </w:pPr>
      <w:r w:rsidRPr="006670E2">
        <w:pict w14:anchorId="55CBF0B7">
          <v:rect id="_x0000_i17680" style="width:0;height:1.5pt" o:hralign="center" o:hrstd="t" o:hr="t" fillcolor="#a0a0a0" stroked="f"/>
        </w:pict>
      </w:r>
    </w:p>
    <w:p w14:paraId="1FE286E1" w14:textId="77777777" w:rsidR="006670E2" w:rsidRPr="006670E2" w:rsidRDefault="006670E2" w:rsidP="006670E2">
      <w:pPr>
        <w:tabs>
          <w:tab w:val="left" w:pos="1284"/>
        </w:tabs>
        <w:rPr>
          <w:b/>
          <w:bCs/>
        </w:rPr>
      </w:pPr>
      <w:r w:rsidRPr="006670E2">
        <w:rPr>
          <w:b/>
          <w:bCs/>
        </w:rPr>
        <w:t>Technology</w:t>
      </w:r>
    </w:p>
    <w:p w14:paraId="505D3BFB" w14:textId="77777777" w:rsidR="006670E2" w:rsidRPr="006670E2" w:rsidRDefault="006670E2" w:rsidP="006670E2">
      <w:pPr>
        <w:numPr>
          <w:ilvl w:val="0"/>
          <w:numId w:val="1222"/>
        </w:numPr>
        <w:tabs>
          <w:tab w:val="left" w:pos="1284"/>
        </w:tabs>
      </w:pPr>
      <w:r w:rsidRPr="006670E2">
        <w:t xml:space="preserve">React </w:t>
      </w:r>
    </w:p>
    <w:p w14:paraId="23D2E8A6" w14:textId="77777777" w:rsidR="006670E2" w:rsidRPr="006670E2" w:rsidRDefault="006670E2" w:rsidP="006670E2">
      <w:pPr>
        <w:numPr>
          <w:ilvl w:val="0"/>
          <w:numId w:val="1222"/>
        </w:numPr>
        <w:tabs>
          <w:tab w:val="left" w:pos="1284"/>
        </w:tabs>
      </w:pPr>
      <w:r w:rsidRPr="006670E2">
        <w:t xml:space="preserve">TypeScript </w:t>
      </w:r>
    </w:p>
    <w:p w14:paraId="6D33E153" w14:textId="77777777" w:rsidR="006670E2" w:rsidRPr="006670E2" w:rsidRDefault="006670E2" w:rsidP="006670E2">
      <w:pPr>
        <w:numPr>
          <w:ilvl w:val="0"/>
          <w:numId w:val="1222"/>
        </w:numPr>
        <w:tabs>
          <w:tab w:val="left" w:pos="1284"/>
        </w:tabs>
      </w:pPr>
      <w:r w:rsidRPr="006670E2">
        <w:t xml:space="preserve">Tailwind CSS </w:t>
      </w:r>
    </w:p>
    <w:p w14:paraId="7A580FC1" w14:textId="77777777" w:rsidR="006670E2" w:rsidRPr="006670E2" w:rsidRDefault="006670E2" w:rsidP="006670E2">
      <w:pPr>
        <w:numPr>
          <w:ilvl w:val="0"/>
          <w:numId w:val="1222"/>
        </w:numPr>
        <w:tabs>
          <w:tab w:val="left" w:pos="1284"/>
        </w:tabs>
      </w:pPr>
      <w:r w:rsidRPr="006670E2">
        <w:t xml:space="preserve">Express.js </w:t>
      </w:r>
    </w:p>
    <w:p w14:paraId="1F6160D1" w14:textId="77777777" w:rsidR="006670E2" w:rsidRPr="006670E2" w:rsidRDefault="006670E2" w:rsidP="006670E2">
      <w:pPr>
        <w:numPr>
          <w:ilvl w:val="0"/>
          <w:numId w:val="1222"/>
        </w:numPr>
        <w:tabs>
          <w:tab w:val="left" w:pos="1284"/>
        </w:tabs>
      </w:pPr>
      <w:r w:rsidRPr="006670E2">
        <w:t xml:space="preserve">MongoDB </w:t>
      </w:r>
    </w:p>
    <w:p w14:paraId="75CBF595" w14:textId="77777777" w:rsidR="006670E2" w:rsidRPr="006670E2" w:rsidRDefault="006670E2" w:rsidP="006670E2">
      <w:pPr>
        <w:numPr>
          <w:ilvl w:val="0"/>
          <w:numId w:val="1222"/>
        </w:numPr>
        <w:tabs>
          <w:tab w:val="left" w:pos="1284"/>
        </w:tabs>
      </w:pPr>
      <w:r w:rsidRPr="006670E2">
        <w:t xml:space="preserve">JWT </w:t>
      </w:r>
    </w:p>
    <w:p w14:paraId="2C995628" w14:textId="77777777" w:rsidR="006670E2" w:rsidRPr="006670E2" w:rsidRDefault="006670E2" w:rsidP="006670E2">
      <w:pPr>
        <w:tabs>
          <w:tab w:val="left" w:pos="1284"/>
        </w:tabs>
      </w:pPr>
      <w:r w:rsidRPr="006670E2">
        <w:pict w14:anchorId="0BDE7FC4">
          <v:rect id="_x0000_i17681" style="width:0;height:1.5pt" o:hralign="center" o:hrstd="t" o:hr="t" fillcolor="#a0a0a0" stroked="f"/>
        </w:pict>
      </w:r>
    </w:p>
    <w:p w14:paraId="118B0E48" w14:textId="77777777" w:rsidR="006670E2" w:rsidRPr="006670E2" w:rsidRDefault="006670E2" w:rsidP="006670E2">
      <w:pPr>
        <w:tabs>
          <w:tab w:val="left" w:pos="1284"/>
        </w:tabs>
        <w:rPr>
          <w:b/>
          <w:bCs/>
        </w:rPr>
      </w:pPr>
      <w:r w:rsidRPr="006670E2">
        <w:rPr>
          <w:b/>
          <w:bCs/>
        </w:rPr>
        <w:t>Architecture</w:t>
      </w:r>
    </w:p>
    <w:p w14:paraId="1EAF9A27" w14:textId="77777777" w:rsidR="006670E2" w:rsidRPr="006670E2" w:rsidRDefault="006670E2" w:rsidP="006670E2">
      <w:pPr>
        <w:numPr>
          <w:ilvl w:val="0"/>
          <w:numId w:val="1223"/>
        </w:numPr>
        <w:tabs>
          <w:tab w:val="left" w:pos="1284"/>
        </w:tabs>
      </w:pPr>
      <w:r w:rsidRPr="006670E2">
        <w:t xml:space="preserve">Layered Architecture </w:t>
      </w:r>
    </w:p>
    <w:p w14:paraId="51B99445" w14:textId="77777777" w:rsidR="006670E2" w:rsidRPr="006670E2" w:rsidRDefault="006670E2" w:rsidP="006670E2">
      <w:pPr>
        <w:numPr>
          <w:ilvl w:val="0"/>
          <w:numId w:val="1223"/>
        </w:numPr>
        <w:tabs>
          <w:tab w:val="left" w:pos="1284"/>
        </w:tabs>
      </w:pPr>
      <w:r w:rsidRPr="006670E2">
        <w:t xml:space="preserve">Repository Pattern </w:t>
      </w:r>
    </w:p>
    <w:p w14:paraId="577A0D8E" w14:textId="77777777" w:rsidR="006670E2" w:rsidRPr="006670E2" w:rsidRDefault="006670E2" w:rsidP="006670E2">
      <w:pPr>
        <w:numPr>
          <w:ilvl w:val="0"/>
          <w:numId w:val="1223"/>
        </w:numPr>
        <w:tabs>
          <w:tab w:val="left" w:pos="1284"/>
        </w:tabs>
      </w:pPr>
      <w:r w:rsidRPr="006670E2">
        <w:t xml:space="preserve">Feature-Based Modules </w:t>
      </w:r>
    </w:p>
    <w:p w14:paraId="0066EF69" w14:textId="77777777" w:rsidR="006670E2" w:rsidRPr="006670E2" w:rsidRDefault="006670E2" w:rsidP="006670E2">
      <w:pPr>
        <w:numPr>
          <w:ilvl w:val="0"/>
          <w:numId w:val="1223"/>
        </w:numPr>
        <w:tabs>
          <w:tab w:val="left" w:pos="1284"/>
        </w:tabs>
      </w:pPr>
      <w:r w:rsidRPr="006670E2">
        <w:t xml:space="preserve">Shared Layout </w:t>
      </w:r>
    </w:p>
    <w:p w14:paraId="07FB3510" w14:textId="77777777" w:rsidR="006670E2" w:rsidRPr="006670E2" w:rsidRDefault="006670E2" w:rsidP="006670E2">
      <w:pPr>
        <w:numPr>
          <w:ilvl w:val="0"/>
          <w:numId w:val="1223"/>
        </w:numPr>
        <w:tabs>
          <w:tab w:val="left" w:pos="1284"/>
        </w:tabs>
      </w:pPr>
      <w:r w:rsidRPr="006670E2">
        <w:t xml:space="preserve">REST APIs </w:t>
      </w:r>
    </w:p>
    <w:p w14:paraId="4B2F56D8" w14:textId="77777777" w:rsidR="006670E2" w:rsidRPr="006670E2" w:rsidRDefault="006670E2" w:rsidP="006670E2">
      <w:pPr>
        <w:tabs>
          <w:tab w:val="left" w:pos="1284"/>
        </w:tabs>
      </w:pPr>
      <w:r w:rsidRPr="006670E2">
        <w:pict w14:anchorId="71D8292A">
          <v:rect id="_x0000_i17682" style="width:0;height:1.5pt" o:hralign="center" o:hrstd="t" o:hr="t" fillcolor="#a0a0a0" stroked="f"/>
        </w:pict>
      </w:r>
    </w:p>
    <w:p w14:paraId="72236EE1" w14:textId="77777777" w:rsidR="006670E2" w:rsidRPr="006670E2" w:rsidRDefault="006670E2" w:rsidP="006670E2">
      <w:pPr>
        <w:tabs>
          <w:tab w:val="left" w:pos="1284"/>
        </w:tabs>
        <w:rPr>
          <w:b/>
          <w:bCs/>
        </w:rPr>
      </w:pPr>
      <w:r w:rsidRPr="006670E2">
        <w:rPr>
          <w:b/>
          <w:bCs/>
        </w:rPr>
        <w:t>DSA</w:t>
      </w:r>
    </w:p>
    <w:p w14:paraId="54619729" w14:textId="77777777" w:rsidR="006670E2" w:rsidRPr="006670E2" w:rsidRDefault="006670E2" w:rsidP="006670E2">
      <w:pPr>
        <w:numPr>
          <w:ilvl w:val="0"/>
          <w:numId w:val="1224"/>
        </w:numPr>
        <w:tabs>
          <w:tab w:val="left" w:pos="1284"/>
        </w:tabs>
      </w:pPr>
      <w:r w:rsidRPr="006670E2">
        <w:t xml:space="preserve">Arrays </w:t>
      </w:r>
    </w:p>
    <w:p w14:paraId="3EF0EF9D" w14:textId="77777777" w:rsidR="006670E2" w:rsidRPr="006670E2" w:rsidRDefault="006670E2" w:rsidP="006670E2">
      <w:pPr>
        <w:numPr>
          <w:ilvl w:val="0"/>
          <w:numId w:val="1224"/>
        </w:numPr>
        <w:tabs>
          <w:tab w:val="left" w:pos="1284"/>
        </w:tabs>
      </w:pPr>
      <w:r w:rsidRPr="006670E2">
        <w:t xml:space="preserve">Linear Search </w:t>
      </w:r>
    </w:p>
    <w:p w14:paraId="3C252D35" w14:textId="77777777" w:rsidR="006670E2" w:rsidRPr="006670E2" w:rsidRDefault="006670E2" w:rsidP="006670E2">
      <w:pPr>
        <w:numPr>
          <w:ilvl w:val="0"/>
          <w:numId w:val="1224"/>
        </w:numPr>
        <w:tabs>
          <w:tab w:val="left" w:pos="1284"/>
        </w:tabs>
      </w:pPr>
      <w:r w:rsidRPr="006670E2">
        <w:t xml:space="preserve">Binary Search </w:t>
      </w:r>
    </w:p>
    <w:p w14:paraId="7944158E" w14:textId="77777777" w:rsidR="006670E2" w:rsidRPr="006670E2" w:rsidRDefault="006670E2" w:rsidP="006670E2">
      <w:pPr>
        <w:numPr>
          <w:ilvl w:val="0"/>
          <w:numId w:val="1224"/>
        </w:numPr>
        <w:tabs>
          <w:tab w:val="left" w:pos="1284"/>
        </w:tabs>
      </w:pPr>
      <w:r w:rsidRPr="006670E2">
        <w:t xml:space="preserve">Merge Sort </w:t>
      </w:r>
    </w:p>
    <w:p w14:paraId="43FBD77B" w14:textId="77777777" w:rsidR="006670E2" w:rsidRPr="006670E2" w:rsidRDefault="006670E2" w:rsidP="006670E2">
      <w:pPr>
        <w:numPr>
          <w:ilvl w:val="0"/>
          <w:numId w:val="1224"/>
        </w:numPr>
        <w:tabs>
          <w:tab w:val="left" w:pos="1284"/>
        </w:tabs>
      </w:pPr>
      <w:r w:rsidRPr="006670E2">
        <w:t xml:space="preserve">Quick Sort </w:t>
      </w:r>
    </w:p>
    <w:p w14:paraId="2F865CEE" w14:textId="77777777" w:rsidR="006670E2" w:rsidRPr="006670E2" w:rsidRDefault="006670E2" w:rsidP="006670E2">
      <w:pPr>
        <w:numPr>
          <w:ilvl w:val="0"/>
          <w:numId w:val="1224"/>
        </w:numPr>
        <w:tabs>
          <w:tab w:val="left" w:pos="1284"/>
        </w:tabs>
      </w:pPr>
      <w:r w:rsidRPr="006670E2">
        <w:t xml:space="preserve">Graph </w:t>
      </w:r>
    </w:p>
    <w:p w14:paraId="50A7E8BB" w14:textId="77777777" w:rsidR="006670E2" w:rsidRPr="006670E2" w:rsidRDefault="006670E2" w:rsidP="006670E2">
      <w:pPr>
        <w:numPr>
          <w:ilvl w:val="0"/>
          <w:numId w:val="1224"/>
        </w:numPr>
        <w:tabs>
          <w:tab w:val="left" w:pos="1284"/>
        </w:tabs>
      </w:pPr>
      <w:r w:rsidRPr="006670E2">
        <w:t xml:space="preserve">BFS </w:t>
      </w:r>
    </w:p>
    <w:p w14:paraId="549838B5" w14:textId="77777777" w:rsidR="006670E2" w:rsidRPr="006670E2" w:rsidRDefault="006670E2" w:rsidP="006670E2">
      <w:pPr>
        <w:numPr>
          <w:ilvl w:val="0"/>
          <w:numId w:val="1224"/>
        </w:numPr>
        <w:tabs>
          <w:tab w:val="left" w:pos="1284"/>
        </w:tabs>
      </w:pPr>
      <w:r w:rsidRPr="006670E2">
        <w:t xml:space="preserve">Dijkstra </w:t>
      </w:r>
    </w:p>
    <w:p w14:paraId="6EC44B5F" w14:textId="77777777" w:rsidR="006670E2" w:rsidRPr="006670E2" w:rsidRDefault="006670E2" w:rsidP="006670E2">
      <w:pPr>
        <w:numPr>
          <w:ilvl w:val="0"/>
          <w:numId w:val="1224"/>
        </w:numPr>
        <w:tabs>
          <w:tab w:val="left" w:pos="1284"/>
        </w:tabs>
      </w:pPr>
      <w:r w:rsidRPr="006670E2">
        <w:t xml:space="preserve">Queue </w:t>
      </w:r>
    </w:p>
    <w:p w14:paraId="7B8C709F" w14:textId="77777777" w:rsidR="006670E2" w:rsidRPr="006670E2" w:rsidRDefault="006670E2" w:rsidP="006670E2">
      <w:pPr>
        <w:numPr>
          <w:ilvl w:val="0"/>
          <w:numId w:val="1224"/>
        </w:numPr>
        <w:tabs>
          <w:tab w:val="left" w:pos="1284"/>
        </w:tabs>
      </w:pPr>
      <w:r w:rsidRPr="006670E2">
        <w:t xml:space="preserve">Priority Queue </w:t>
      </w:r>
    </w:p>
    <w:p w14:paraId="55C9805E" w14:textId="77777777" w:rsidR="006670E2" w:rsidRPr="006670E2" w:rsidRDefault="006670E2" w:rsidP="006670E2">
      <w:pPr>
        <w:numPr>
          <w:ilvl w:val="0"/>
          <w:numId w:val="1224"/>
        </w:numPr>
        <w:tabs>
          <w:tab w:val="left" w:pos="1284"/>
        </w:tabs>
      </w:pPr>
      <w:r w:rsidRPr="006670E2">
        <w:t xml:space="preserve">Hash Maps </w:t>
      </w:r>
    </w:p>
    <w:p w14:paraId="2E4E72B0" w14:textId="77777777" w:rsidR="006670E2" w:rsidRPr="006670E2" w:rsidRDefault="006670E2" w:rsidP="006670E2">
      <w:pPr>
        <w:numPr>
          <w:ilvl w:val="0"/>
          <w:numId w:val="1224"/>
        </w:numPr>
        <w:tabs>
          <w:tab w:val="left" w:pos="1284"/>
        </w:tabs>
      </w:pPr>
      <w:r w:rsidRPr="006670E2">
        <w:lastRenderedPageBreak/>
        <w:t xml:space="preserve">Prefix Sum </w:t>
      </w:r>
    </w:p>
    <w:p w14:paraId="129289EE" w14:textId="77777777" w:rsidR="006670E2" w:rsidRPr="006670E2" w:rsidRDefault="006670E2" w:rsidP="006670E2">
      <w:pPr>
        <w:numPr>
          <w:ilvl w:val="0"/>
          <w:numId w:val="1224"/>
        </w:numPr>
        <w:tabs>
          <w:tab w:val="left" w:pos="1284"/>
        </w:tabs>
      </w:pPr>
      <w:r w:rsidRPr="006670E2">
        <w:t xml:space="preserve">Aggregation </w:t>
      </w:r>
    </w:p>
    <w:p w14:paraId="1AC22796" w14:textId="77777777" w:rsidR="006670E2" w:rsidRPr="006670E2" w:rsidRDefault="006670E2" w:rsidP="006670E2">
      <w:pPr>
        <w:tabs>
          <w:tab w:val="left" w:pos="1284"/>
        </w:tabs>
      </w:pPr>
      <w:r w:rsidRPr="006670E2">
        <w:pict w14:anchorId="0CB01B7C">
          <v:rect id="_x0000_i17683" style="width:0;height:1.5pt" o:hralign="center" o:hrstd="t" o:hr="t" fillcolor="#a0a0a0" stroked="f"/>
        </w:pict>
      </w:r>
    </w:p>
    <w:p w14:paraId="25755AD8" w14:textId="77777777" w:rsidR="006670E2" w:rsidRPr="006670E2" w:rsidRDefault="006670E2" w:rsidP="006670E2">
      <w:pPr>
        <w:tabs>
          <w:tab w:val="left" w:pos="1284"/>
        </w:tabs>
        <w:rPr>
          <w:b/>
          <w:bCs/>
        </w:rPr>
      </w:pPr>
      <w:r w:rsidRPr="006670E2">
        <w:rPr>
          <w:b/>
          <w:bCs/>
        </w:rPr>
        <w:t>Security</w:t>
      </w:r>
    </w:p>
    <w:p w14:paraId="222AD089" w14:textId="77777777" w:rsidR="006670E2" w:rsidRPr="006670E2" w:rsidRDefault="006670E2" w:rsidP="006670E2">
      <w:pPr>
        <w:numPr>
          <w:ilvl w:val="0"/>
          <w:numId w:val="1225"/>
        </w:numPr>
        <w:tabs>
          <w:tab w:val="left" w:pos="1284"/>
        </w:tabs>
      </w:pPr>
      <w:r w:rsidRPr="006670E2">
        <w:t xml:space="preserve">JWT </w:t>
      </w:r>
    </w:p>
    <w:p w14:paraId="5F8ED6DC" w14:textId="77777777" w:rsidR="006670E2" w:rsidRPr="006670E2" w:rsidRDefault="006670E2" w:rsidP="006670E2">
      <w:pPr>
        <w:numPr>
          <w:ilvl w:val="0"/>
          <w:numId w:val="1225"/>
        </w:numPr>
        <w:tabs>
          <w:tab w:val="left" w:pos="1284"/>
        </w:tabs>
      </w:pPr>
      <w:r w:rsidRPr="006670E2">
        <w:t xml:space="preserve">bcrypt </w:t>
      </w:r>
    </w:p>
    <w:p w14:paraId="05D58D84" w14:textId="77777777" w:rsidR="006670E2" w:rsidRPr="006670E2" w:rsidRDefault="006670E2" w:rsidP="006670E2">
      <w:pPr>
        <w:numPr>
          <w:ilvl w:val="0"/>
          <w:numId w:val="1225"/>
        </w:numPr>
        <w:tabs>
          <w:tab w:val="left" w:pos="1284"/>
        </w:tabs>
      </w:pPr>
      <w:r w:rsidRPr="006670E2">
        <w:t xml:space="preserve">Role-Based Access Control </w:t>
      </w:r>
    </w:p>
    <w:p w14:paraId="6CA2C164" w14:textId="77777777" w:rsidR="006670E2" w:rsidRPr="006670E2" w:rsidRDefault="006670E2" w:rsidP="006670E2">
      <w:pPr>
        <w:numPr>
          <w:ilvl w:val="0"/>
          <w:numId w:val="1225"/>
        </w:numPr>
        <w:tabs>
          <w:tab w:val="left" w:pos="1284"/>
        </w:tabs>
      </w:pPr>
      <w:r w:rsidRPr="006670E2">
        <w:t xml:space="preserve">Protected APIs </w:t>
      </w:r>
    </w:p>
    <w:p w14:paraId="3AE1FB43" w14:textId="77777777" w:rsidR="006670E2" w:rsidRPr="006670E2" w:rsidRDefault="006670E2" w:rsidP="006670E2">
      <w:pPr>
        <w:tabs>
          <w:tab w:val="left" w:pos="1284"/>
        </w:tabs>
      </w:pPr>
      <w:r w:rsidRPr="006670E2">
        <w:t>These specifications define the official Version 1.0 release.</w:t>
      </w:r>
    </w:p>
    <w:p w14:paraId="0A70FC67" w14:textId="77777777" w:rsidR="006670E2" w:rsidRPr="006670E2" w:rsidRDefault="006670E2" w:rsidP="006670E2">
      <w:pPr>
        <w:tabs>
          <w:tab w:val="left" w:pos="1284"/>
        </w:tabs>
      </w:pPr>
      <w:r w:rsidRPr="006670E2">
        <w:pict w14:anchorId="5B1B14D3">
          <v:rect id="_x0000_i17684" style="width:0;height:1.5pt" o:hralign="center" o:hrstd="t" o:hr="t" fillcolor="#a0a0a0" stroked="f"/>
        </w:pict>
      </w:r>
    </w:p>
    <w:p w14:paraId="2B8FC4B3" w14:textId="77777777" w:rsidR="006670E2" w:rsidRPr="006670E2" w:rsidRDefault="006670E2" w:rsidP="006670E2">
      <w:pPr>
        <w:tabs>
          <w:tab w:val="left" w:pos="1284"/>
        </w:tabs>
        <w:rPr>
          <w:b/>
          <w:bCs/>
        </w:rPr>
      </w:pPr>
      <w:r w:rsidRPr="006670E2">
        <w:rPr>
          <w:b/>
          <w:bCs/>
        </w:rPr>
        <w:t>178. Project Legacy</w:t>
      </w:r>
    </w:p>
    <w:p w14:paraId="4579D33B" w14:textId="77777777" w:rsidR="006670E2" w:rsidRPr="006670E2" w:rsidRDefault="006670E2" w:rsidP="006670E2">
      <w:pPr>
        <w:tabs>
          <w:tab w:val="left" w:pos="1284"/>
        </w:tabs>
      </w:pPr>
      <w:r w:rsidRPr="006670E2">
        <w:t>The Drone Delivery Navigation System is more than an academic assignment.</w:t>
      </w:r>
    </w:p>
    <w:p w14:paraId="6DA94DDB" w14:textId="77777777" w:rsidR="006670E2" w:rsidRPr="006670E2" w:rsidRDefault="006670E2" w:rsidP="006670E2">
      <w:pPr>
        <w:tabs>
          <w:tab w:val="left" w:pos="1284"/>
        </w:tabs>
      </w:pPr>
      <w:r w:rsidRPr="006670E2">
        <w:t>It demonstrates how software engineering principles, modern web technologies, and algorithmic problem solving can be combined to create a realistic logistics management platform.</w:t>
      </w:r>
    </w:p>
    <w:p w14:paraId="131CB915" w14:textId="77777777" w:rsidR="006670E2" w:rsidRPr="006670E2" w:rsidRDefault="006670E2" w:rsidP="006670E2">
      <w:pPr>
        <w:tabs>
          <w:tab w:val="left" w:pos="1284"/>
        </w:tabs>
      </w:pPr>
      <w:r w:rsidRPr="006670E2">
        <w:t>The project establishes a reusable foundation that can evolve into a production-grade application with future enhancements.</w:t>
      </w:r>
    </w:p>
    <w:p w14:paraId="4FF50B1B" w14:textId="77777777" w:rsidR="006670E2" w:rsidRPr="006670E2" w:rsidRDefault="006670E2" w:rsidP="006670E2">
      <w:pPr>
        <w:tabs>
          <w:tab w:val="left" w:pos="1284"/>
        </w:tabs>
      </w:pPr>
      <w:r w:rsidRPr="006670E2">
        <w:pict w14:anchorId="38FAC602">
          <v:rect id="_x0000_i17685" style="width:0;height:1.5pt" o:hralign="center" o:hrstd="t" o:hr="t" fillcolor="#a0a0a0" stroked="f"/>
        </w:pict>
      </w:r>
    </w:p>
    <w:p w14:paraId="06B7F8A8" w14:textId="77777777" w:rsidR="006670E2" w:rsidRPr="006670E2" w:rsidRDefault="006670E2" w:rsidP="006670E2">
      <w:pPr>
        <w:tabs>
          <w:tab w:val="left" w:pos="1284"/>
        </w:tabs>
        <w:rPr>
          <w:b/>
          <w:bCs/>
        </w:rPr>
      </w:pPr>
      <w:r w:rsidRPr="006670E2">
        <w:rPr>
          <w:b/>
          <w:bCs/>
        </w:rPr>
        <w:t>179. Final Acknowledgement</w:t>
      </w:r>
    </w:p>
    <w:p w14:paraId="5ACB0372" w14:textId="77777777" w:rsidR="006670E2" w:rsidRPr="006670E2" w:rsidRDefault="006670E2" w:rsidP="006670E2">
      <w:pPr>
        <w:tabs>
          <w:tab w:val="left" w:pos="1284"/>
        </w:tabs>
      </w:pPr>
      <w:r w:rsidRPr="006670E2">
        <w:t>The successful completion of this project reflects the application of software engineering concepts across the entire development lifecycle.</w:t>
      </w:r>
    </w:p>
    <w:p w14:paraId="39501204" w14:textId="77777777" w:rsidR="006670E2" w:rsidRPr="006670E2" w:rsidRDefault="006670E2" w:rsidP="006670E2">
      <w:pPr>
        <w:tabs>
          <w:tab w:val="left" w:pos="1284"/>
        </w:tabs>
      </w:pPr>
      <w:r w:rsidRPr="006670E2">
        <w:t>The documentation, architecture, and implementation plan collectively demonstrate:</w:t>
      </w:r>
    </w:p>
    <w:p w14:paraId="4FD008FB" w14:textId="77777777" w:rsidR="006670E2" w:rsidRPr="006670E2" w:rsidRDefault="006670E2" w:rsidP="006670E2">
      <w:pPr>
        <w:numPr>
          <w:ilvl w:val="0"/>
          <w:numId w:val="1226"/>
        </w:numPr>
        <w:tabs>
          <w:tab w:val="left" w:pos="1284"/>
        </w:tabs>
      </w:pPr>
      <w:r w:rsidRPr="006670E2">
        <w:t xml:space="preserve">Analytical thinking </w:t>
      </w:r>
    </w:p>
    <w:p w14:paraId="7AF563BD" w14:textId="77777777" w:rsidR="006670E2" w:rsidRPr="006670E2" w:rsidRDefault="006670E2" w:rsidP="006670E2">
      <w:pPr>
        <w:numPr>
          <w:ilvl w:val="0"/>
          <w:numId w:val="1226"/>
        </w:numPr>
        <w:tabs>
          <w:tab w:val="left" w:pos="1284"/>
        </w:tabs>
      </w:pPr>
      <w:r w:rsidRPr="006670E2">
        <w:t xml:space="preserve">System design </w:t>
      </w:r>
    </w:p>
    <w:p w14:paraId="330052B5" w14:textId="77777777" w:rsidR="006670E2" w:rsidRPr="006670E2" w:rsidRDefault="006670E2" w:rsidP="006670E2">
      <w:pPr>
        <w:numPr>
          <w:ilvl w:val="0"/>
          <w:numId w:val="1226"/>
        </w:numPr>
        <w:tabs>
          <w:tab w:val="left" w:pos="1284"/>
        </w:tabs>
      </w:pPr>
      <w:r w:rsidRPr="006670E2">
        <w:t xml:space="preserve">Algorithmic problem solving </w:t>
      </w:r>
    </w:p>
    <w:p w14:paraId="2E71A5C6" w14:textId="77777777" w:rsidR="006670E2" w:rsidRPr="006670E2" w:rsidRDefault="006670E2" w:rsidP="006670E2">
      <w:pPr>
        <w:numPr>
          <w:ilvl w:val="0"/>
          <w:numId w:val="1226"/>
        </w:numPr>
        <w:tabs>
          <w:tab w:val="left" w:pos="1284"/>
        </w:tabs>
      </w:pPr>
      <w:r w:rsidRPr="006670E2">
        <w:t xml:space="preserve">Clean architecture </w:t>
      </w:r>
    </w:p>
    <w:p w14:paraId="58F1635C" w14:textId="77777777" w:rsidR="006670E2" w:rsidRPr="006670E2" w:rsidRDefault="006670E2" w:rsidP="006670E2">
      <w:pPr>
        <w:numPr>
          <w:ilvl w:val="0"/>
          <w:numId w:val="1226"/>
        </w:numPr>
        <w:tabs>
          <w:tab w:val="left" w:pos="1284"/>
        </w:tabs>
      </w:pPr>
      <w:r w:rsidRPr="006670E2">
        <w:t xml:space="preserve">Professional documentation </w:t>
      </w:r>
    </w:p>
    <w:p w14:paraId="3F7DB6BC" w14:textId="77777777" w:rsidR="006670E2" w:rsidRPr="006670E2" w:rsidRDefault="006670E2" w:rsidP="006670E2">
      <w:pPr>
        <w:numPr>
          <w:ilvl w:val="0"/>
          <w:numId w:val="1226"/>
        </w:numPr>
        <w:tabs>
          <w:tab w:val="left" w:pos="1284"/>
        </w:tabs>
      </w:pPr>
      <w:r w:rsidRPr="006670E2">
        <w:t xml:space="preserve">Full-stack development practices </w:t>
      </w:r>
    </w:p>
    <w:p w14:paraId="54D81CDE" w14:textId="77777777" w:rsidR="006670E2" w:rsidRPr="006670E2" w:rsidRDefault="006670E2" w:rsidP="006670E2">
      <w:pPr>
        <w:tabs>
          <w:tab w:val="left" w:pos="1284"/>
        </w:tabs>
      </w:pPr>
      <w:r w:rsidRPr="006670E2">
        <w:pict w14:anchorId="078B0F06">
          <v:rect id="_x0000_i17686" style="width:0;height:1.5pt" o:hralign="center" o:hrstd="t" o:hr="t" fillcolor="#a0a0a0" stroked="f"/>
        </w:pict>
      </w:r>
    </w:p>
    <w:p w14:paraId="01D850EF" w14:textId="77777777" w:rsidR="006670E2" w:rsidRPr="006670E2" w:rsidRDefault="006670E2" w:rsidP="006670E2">
      <w:pPr>
        <w:tabs>
          <w:tab w:val="left" w:pos="1284"/>
        </w:tabs>
        <w:rPr>
          <w:b/>
          <w:bCs/>
        </w:rPr>
      </w:pPr>
      <w:r w:rsidRPr="006670E2">
        <w:rPr>
          <w:b/>
          <w:bCs/>
        </w:rPr>
        <w:t>180. Final Conclusion</w:t>
      </w:r>
    </w:p>
    <w:p w14:paraId="62A5A3F5" w14:textId="77777777" w:rsidR="006670E2" w:rsidRPr="006670E2" w:rsidRDefault="006670E2" w:rsidP="006670E2">
      <w:pPr>
        <w:tabs>
          <w:tab w:val="left" w:pos="1284"/>
        </w:tabs>
      </w:pPr>
      <w:r w:rsidRPr="006670E2">
        <w:t>The Drone Delivery Navigation System Version 1.0 represents a complete enterprise-style academic project.</w:t>
      </w:r>
    </w:p>
    <w:p w14:paraId="078FE49F" w14:textId="77777777" w:rsidR="006670E2" w:rsidRPr="006670E2" w:rsidRDefault="006670E2" w:rsidP="006670E2">
      <w:pPr>
        <w:tabs>
          <w:tab w:val="left" w:pos="1284"/>
        </w:tabs>
      </w:pPr>
      <w:r w:rsidRPr="006670E2">
        <w:t>It successfully integrates:</w:t>
      </w:r>
    </w:p>
    <w:p w14:paraId="3642607C" w14:textId="77777777" w:rsidR="006670E2" w:rsidRPr="006670E2" w:rsidRDefault="006670E2" w:rsidP="006670E2">
      <w:pPr>
        <w:numPr>
          <w:ilvl w:val="0"/>
          <w:numId w:val="1227"/>
        </w:numPr>
        <w:tabs>
          <w:tab w:val="left" w:pos="1284"/>
        </w:tabs>
      </w:pPr>
      <w:r w:rsidRPr="006670E2">
        <w:lastRenderedPageBreak/>
        <w:t xml:space="preserve">Modern frontend development </w:t>
      </w:r>
    </w:p>
    <w:p w14:paraId="2B7C3BC8" w14:textId="77777777" w:rsidR="006670E2" w:rsidRPr="006670E2" w:rsidRDefault="006670E2" w:rsidP="006670E2">
      <w:pPr>
        <w:numPr>
          <w:ilvl w:val="0"/>
          <w:numId w:val="1227"/>
        </w:numPr>
        <w:tabs>
          <w:tab w:val="left" w:pos="1284"/>
        </w:tabs>
      </w:pPr>
      <w:r w:rsidRPr="006670E2">
        <w:t xml:space="preserve">Secure backend architecture </w:t>
      </w:r>
    </w:p>
    <w:p w14:paraId="580E2D1D" w14:textId="77777777" w:rsidR="006670E2" w:rsidRPr="006670E2" w:rsidRDefault="006670E2" w:rsidP="006670E2">
      <w:pPr>
        <w:numPr>
          <w:ilvl w:val="0"/>
          <w:numId w:val="1227"/>
        </w:numPr>
        <w:tabs>
          <w:tab w:val="left" w:pos="1284"/>
        </w:tabs>
      </w:pPr>
      <w:r w:rsidRPr="006670E2">
        <w:t xml:space="preserve">Modular database design </w:t>
      </w:r>
    </w:p>
    <w:p w14:paraId="32E599FC" w14:textId="77777777" w:rsidR="006670E2" w:rsidRPr="006670E2" w:rsidRDefault="006670E2" w:rsidP="006670E2">
      <w:pPr>
        <w:numPr>
          <w:ilvl w:val="0"/>
          <w:numId w:val="1227"/>
        </w:numPr>
        <w:tabs>
          <w:tab w:val="left" w:pos="1284"/>
        </w:tabs>
      </w:pPr>
      <w:r w:rsidRPr="006670E2">
        <w:t xml:space="preserve">Practical Data Structures &amp; Algorithms </w:t>
      </w:r>
    </w:p>
    <w:p w14:paraId="2D513A54" w14:textId="77777777" w:rsidR="006670E2" w:rsidRPr="006670E2" w:rsidRDefault="006670E2" w:rsidP="006670E2">
      <w:pPr>
        <w:numPr>
          <w:ilvl w:val="0"/>
          <w:numId w:val="1227"/>
        </w:numPr>
        <w:tabs>
          <w:tab w:val="left" w:pos="1284"/>
        </w:tabs>
      </w:pPr>
      <w:r w:rsidRPr="006670E2">
        <w:t xml:space="preserve">Responsive user interface </w:t>
      </w:r>
    </w:p>
    <w:p w14:paraId="203783EE" w14:textId="77777777" w:rsidR="006670E2" w:rsidRPr="006670E2" w:rsidRDefault="006670E2" w:rsidP="006670E2">
      <w:pPr>
        <w:numPr>
          <w:ilvl w:val="0"/>
          <w:numId w:val="1227"/>
        </w:numPr>
        <w:tabs>
          <w:tab w:val="left" w:pos="1284"/>
        </w:tabs>
      </w:pPr>
      <w:r w:rsidRPr="006670E2">
        <w:t xml:space="preserve">RESTful communication </w:t>
      </w:r>
    </w:p>
    <w:p w14:paraId="0CCD0C05" w14:textId="77777777" w:rsidR="006670E2" w:rsidRPr="006670E2" w:rsidRDefault="006670E2" w:rsidP="006670E2">
      <w:pPr>
        <w:numPr>
          <w:ilvl w:val="0"/>
          <w:numId w:val="1227"/>
        </w:numPr>
        <w:tabs>
          <w:tab w:val="left" w:pos="1284"/>
        </w:tabs>
      </w:pPr>
      <w:r w:rsidRPr="006670E2">
        <w:t xml:space="preserve">Professional documentation </w:t>
      </w:r>
    </w:p>
    <w:p w14:paraId="3152C507" w14:textId="77777777" w:rsidR="006670E2" w:rsidRPr="006670E2" w:rsidRDefault="006670E2" w:rsidP="006670E2">
      <w:pPr>
        <w:numPr>
          <w:ilvl w:val="0"/>
          <w:numId w:val="1227"/>
        </w:numPr>
        <w:tabs>
          <w:tab w:val="left" w:pos="1284"/>
        </w:tabs>
      </w:pPr>
      <w:r w:rsidRPr="006670E2">
        <w:t xml:space="preserve">Scalable software engineering principles </w:t>
      </w:r>
    </w:p>
    <w:p w14:paraId="4F5D73A3" w14:textId="77777777" w:rsidR="006670E2" w:rsidRPr="006670E2" w:rsidRDefault="006670E2" w:rsidP="006670E2">
      <w:pPr>
        <w:tabs>
          <w:tab w:val="left" w:pos="1284"/>
        </w:tabs>
      </w:pPr>
      <w:r w:rsidRPr="006670E2">
        <w:t>The project fulfills its academic objectives while providing a strong technical foundation for future development.</w:t>
      </w:r>
    </w:p>
    <w:p w14:paraId="4F2A02BD" w14:textId="77777777" w:rsidR="006670E2" w:rsidRPr="006670E2" w:rsidRDefault="006670E2" w:rsidP="006670E2">
      <w:pPr>
        <w:tabs>
          <w:tab w:val="left" w:pos="1284"/>
        </w:tabs>
      </w:pPr>
      <w:r w:rsidRPr="006670E2">
        <w:pict w14:anchorId="7CCC19EA">
          <v:rect id="_x0000_i17687" style="width:0;height:1.5pt" o:hralign="center" o:hrstd="t" o:hr="t" fillcolor="#a0a0a0" stroked="f"/>
        </w:pict>
      </w:r>
    </w:p>
    <w:p w14:paraId="19B7F44A" w14:textId="77777777" w:rsidR="006670E2" w:rsidRPr="006670E2" w:rsidRDefault="006670E2" w:rsidP="006670E2">
      <w:pPr>
        <w:tabs>
          <w:tab w:val="left" w:pos="1284"/>
        </w:tabs>
        <w:rPr>
          <w:b/>
          <w:bCs/>
        </w:rPr>
      </w:pPr>
      <w:r w:rsidRPr="006670E2">
        <w:rPr>
          <w:b/>
          <w:bCs/>
        </w:rPr>
        <w:t>Final Documentation Summary</w:t>
      </w:r>
    </w:p>
    <w:p w14:paraId="41237660" w14:textId="77777777" w:rsidR="006670E2" w:rsidRPr="006670E2" w:rsidRDefault="006670E2" w:rsidP="006670E2">
      <w:pPr>
        <w:tabs>
          <w:tab w:val="left" w:pos="1284"/>
        </w:tabs>
      </w:pPr>
      <w:r w:rsidRPr="006670E2">
        <w:t>The complete documentation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3396"/>
      </w:tblGrid>
      <w:tr w:rsidR="006670E2" w:rsidRPr="006670E2" w14:paraId="70CFC917" w14:textId="77777777">
        <w:trPr>
          <w:tblHeader/>
          <w:tblCellSpacing w:w="15" w:type="dxa"/>
        </w:trPr>
        <w:tc>
          <w:tcPr>
            <w:tcW w:w="0" w:type="auto"/>
            <w:vAlign w:val="center"/>
            <w:hideMark/>
          </w:tcPr>
          <w:p w14:paraId="08812342" w14:textId="77777777" w:rsidR="006670E2" w:rsidRPr="006670E2" w:rsidRDefault="006670E2" w:rsidP="006670E2">
            <w:pPr>
              <w:tabs>
                <w:tab w:val="left" w:pos="1284"/>
              </w:tabs>
              <w:rPr>
                <w:b/>
                <w:bCs/>
              </w:rPr>
            </w:pPr>
            <w:r w:rsidRPr="006670E2">
              <w:rPr>
                <w:b/>
                <w:bCs/>
              </w:rPr>
              <w:t>Volume</w:t>
            </w:r>
          </w:p>
        </w:tc>
        <w:tc>
          <w:tcPr>
            <w:tcW w:w="0" w:type="auto"/>
            <w:vAlign w:val="center"/>
            <w:hideMark/>
          </w:tcPr>
          <w:p w14:paraId="5D326168" w14:textId="77777777" w:rsidR="006670E2" w:rsidRPr="006670E2" w:rsidRDefault="006670E2" w:rsidP="006670E2">
            <w:pPr>
              <w:tabs>
                <w:tab w:val="left" w:pos="1284"/>
              </w:tabs>
              <w:rPr>
                <w:b/>
                <w:bCs/>
              </w:rPr>
            </w:pPr>
            <w:r w:rsidRPr="006670E2">
              <w:rPr>
                <w:b/>
                <w:bCs/>
              </w:rPr>
              <w:t>Contents</w:t>
            </w:r>
          </w:p>
        </w:tc>
      </w:tr>
      <w:tr w:rsidR="006670E2" w:rsidRPr="006670E2" w14:paraId="69719F92" w14:textId="77777777">
        <w:trPr>
          <w:tblCellSpacing w:w="15" w:type="dxa"/>
        </w:trPr>
        <w:tc>
          <w:tcPr>
            <w:tcW w:w="0" w:type="auto"/>
            <w:vAlign w:val="center"/>
            <w:hideMark/>
          </w:tcPr>
          <w:p w14:paraId="6E62704A" w14:textId="77777777" w:rsidR="006670E2" w:rsidRPr="006670E2" w:rsidRDefault="006670E2" w:rsidP="006670E2">
            <w:pPr>
              <w:tabs>
                <w:tab w:val="left" w:pos="1284"/>
              </w:tabs>
            </w:pPr>
            <w:r w:rsidRPr="006670E2">
              <w:t>Volume 1</w:t>
            </w:r>
          </w:p>
        </w:tc>
        <w:tc>
          <w:tcPr>
            <w:tcW w:w="0" w:type="auto"/>
            <w:vAlign w:val="center"/>
            <w:hideMark/>
          </w:tcPr>
          <w:p w14:paraId="517AA751" w14:textId="77777777" w:rsidR="006670E2" w:rsidRPr="006670E2" w:rsidRDefault="006670E2" w:rsidP="006670E2">
            <w:pPr>
              <w:tabs>
                <w:tab w:val="left" w:pos="1284"/>
              </w:tabs>
            </w:pPr>
            <w:r w:rsidRPr="006670E2">
              <w:t>Dashboard Module</w:t>
            </w:r>
          </w:p>
        </w:tc>
      </w:tr>
      <w:tr w:rsidR="006670E2" w:rsidRPr="006670E2" w14:paraId="12524D69" w14:textId="77777777">
        <w:trPr>
          <w:tblCellSpacing w:w="15" w:type="dxa"/>
        </w:trPr>
        <w:tc>
          <w:tcPr>
            <w:tcW w:w="0" w:type="auto"/>
            <w:vAlign w:val="center"/>
            <w:hideMark/>
          </w:tcPr>
          <w:p w14:paraId="47039960" w14:textId="77777777" w:rsidR="006670E2" w:rsidRPr="006670E2" w:rsidRDefault="006670E2" w:rsidP="006670E2">
            <w:pPr>
              <w:tabs>
                <w:tab w:val="left" w:pos="1284"/>
              </w:tabs>
            </w:pPr>
            <w:r w:rsidRPr="006670E2">
              <w:t>Volume 2</w:t>
            </w:r>
          </w:p>
        </w:tc>
        <w:tc>
          <w:tcPr>
            <w:tcW w:w="0" w:type="auto"/>
            <w:vAlign w:val="center"/>
            <w:hideMark/>
          </w:tcPr>
          <w:p w14:paraId="701FE2F2" w14:textId="77777777" w:rsidR="006670E2" w:rsidRPr="006670E2" w:rsidRDefault="006670E2" w:rsidP="006670E2">
            <w:pPr>
              <w:tabs>
                <w:tab w:val="left" w:pos="1284"/>
              </w:tabs>
            </w:pPr>
            <w:r w:rsidRPr="006670E2">
              <w:t>Fleet Management</w:t>
            </w:r>
          </w:p>
        </w:tc>
      </w:tr>
      <w:tr w:rsidR="006670E2" w:rsidRPr="006670E2" w14:paraId="2690A51F" w14:textId="77777777">
        <w:trPr>
          <w:tblCellSpacing w:w="15" w:type="dxa"/>
        </w:trPr>
        <w:tc>
          <w:tcPr>
            <w:tcW w:w="0" w:type="auto"/>
            <w:vAlign w:val="center"/>
            <w:hideMark/>
          </w:tcPr>
          <w:p w14:paraId="7A707368" w14:textId="77777777" w:rsidR="006670E2" w:rsidRPr="006670E2" w:rsidRDefault="006670E2" w:rsidP="006670E2">
            <w:pPr>
              <w:tabs>
                <w:tab w:val="left" w:pos="1284"/>
              </w:tabs>
            </w:pPr>
            <w:r w:rsidRPr="006670E2">
              <w:t>Volume 3</w:t>
            </w:r>
          </w:p>
        </w:tc>
        <w:tc>
          <w:tcPr>
            <w:tcW w:w="0" w:type="auto"/>
            <w:vAlign w:val="center"/>
            <w:hideMark/>
          </w:tcPr>
          <w:p w14:paraId="47085ACF" w14:textId="77777777" w:rsidR="006670E2" w:rsidRPr="006670E2" w:rsidRDefault="006670E2" w:rsidP="006670E2">
            <w:pPr>
              <w:tabs>
                <w:tab w:val="left" w:pos="1284"/>
              </w:tabs>
            </w:pPr>
            <w:r w:rsidRPr="006670E2">
              <w:t>Route Optimization</w:t>
            </w:r>
          </w:p>
        </w:tc>
      </w:tr>
      <w:tr w:rsidR="006670E2" w:rsidRPr="006670E2" w14:paraId="7F71D722" w14:textId="77777777">
        <w:trPr>
          <w:tblCellSpacing w:w="15" w:type="dxa"/>
        </w:trPr>
        <w:tc>
          <w:tcPr>
            <w:tcW w:w="0" w:type="auto"/>
            <w:vAlign w:val="center"/>
            <w:hideMark/>
          </w:tcPr>
          <w:p w14:paraId="161B5BA6" w14:textId="77777777" w:rsidR="006670E2" w:rsidRPr="006670E2" w:rsidRDefault="006670E2" w:rsidP="006670E2">
            <w:pPr>
              <w:tabs>
                <w:tab w:val="left" w:pos="1284"/>
              </w:tabs>
            </w:pPr>
            <w:r w:rsidRPr="006670E2">
              <w:t>Volume 4</w:t>
            </w:r>
          </w:p>
        </w:tc>
        <w:tc>
          <w:tcPr>
            <w:tcW w:w="0" w:type="auto"/>
            <w:vAlign w:val="center"/>
            <w:hideMark/>
          </w:tcPr>
          <w:p w14:paraId="3297AA6D" w14:textId="77777777" w:rsidR="006670E2" w:rsidRPr="006670E2" w:rsidRDefault="006670E2" w:rsidP="006670E2">
            <w:pPr>
              <w:tabs>
                <w:tab w:val="left" w:pos="1284"/>
              </w:tabs>
            </w:pPr>
            <w:r w:rsidRPr="006670E2">
              <w:t>Delivery Management</w:t>
            </w:r>
          </w:p>
        </w:tc>
      </w:tr>
      <w:tr w:rsidR="006670E2" w:rsidRPr="006670E2" w14:paraId="11B75B7E" w14:textId="77777777">
        <w:trPr>
          <w:tblCellSpacing w:w="15" w:type="dxa"/>
        </w:trPr>
        <w:tc>
          <w:tcPr>
            <w:tcW w:w="0" w:type="auto"/>
            <w:vAlign w:val="center"/>
            <w:hideMark/>
          </w:tcPr>
          <w:p w14:paraId="4D5734C1" w14:textId="77777777" w:rsidR="006670E2" w:rsidRPr="006670E2" w:rsidRDefault="006670E2" w:rsidP="006670E2">
            <w:pPr>
              <w:tabs>
                <w:tab w:val="left" w:pos="1284"/>
              </w:tabs>
            </w:pPr>
            <w:r w:rsidRPr="006670E2">
              <w:t>Volume 5</w:t>
            </w:r>
          </w:p>
        </w:tc>
        <w:tc>
          <w:tcPr>
            <w:tcW w:w="0" w:type="auto"/>
            <w:vAlign w:val="center"/>
            <w:hideMark/>
          </w:tcPr>
          <w:p w14:paraId="258F9E44" w14:textId="77777777" w:rsidR="006670E2" w:rsidRPr="006670E2" w:rsidRDefault="006670E2" w:rsidP="006670E2">
            <w:pPr>
              <w:tabs>
                <w:tab w:val="left" w:pos="1284"/>
              </w:tabs>
            </w:pPr>
            <w:r w:rsidRPr="006670E2">
              <w:t>Analytics Dashboard</w:t>
            </w:r>
          </w:p>
        </w:tc>
      </w:tr>
      <w:tr w:rsidR="006670E2" w:rsidRPr="006670E2" w14:paraId="267BFD57" w14:textId="77777777">
        <w:trPr>
          <w:tblCellSpacing w:w="15" w:type="dxa"/>
        </w:trPr>
        <w:tc>
          <w:tcPr>
            <w:tcW w:w="0" w:type="auto"/>
            <w:vAlign w:val="center"/>
            <w:hideMark/>
          </w:tcPr>
          <w:p w14:paraId="423D9A82" w14:textId="77777777" w:rsidR="006670E2" w:rsidRPr="006670E2" w:rsidRDefault="006670E2" w:rsidP="006670E2">
            <w:pPr>
              <w:tabs>
                <w:tab w:val="left" w:pos="1284"/>
              </w:tabs>
            </w:pPr>
            <w:r w:rsidRPr="006670E2">
              <w:t>Volume 6</w:t>
            </w:r>
          </w:p>
        </w:tc>
        <w:tc>
          <w:tcPr>
            <w:tcW w:w="0" w:type="auto"/>
            <w:vAlign w:val="center"/>
            <w:hideMark/>
          </w:tcPr>
          <w:p w14:paraId="505D4DBC" w14:textId="77777777" w:rsidR="006670E2" w:rsidRPr="006670E2" w:rsidRDefault="006670E2" w:rsidP="006670E2">
            <w:pPr>
              <w:tabs>
                <w:tab w:val="left" w:pos="1284"/>
              </w:tabs>
            </w:pPr>
            <w:r w:rsidRPr="006670E2">
              <w:t>Frontend &amp; Backend Design</w:t>
            </w:r>
          </w:p>
        </w:tc>
      </w:tr>
      <w:tr w:rsidR="006670E2" w:rsidRPr="006670E2" w14:paraId="149E0A7F" w14:textId="77777777">
        <w:trPr>
          <w:tblCellSpacing w:w="15" w:type="dxa"/>
        </w:trPr>
        <w:tc>
          <w:tcPr>
            <w:tcW w:w="0" w:type="auto"/>
            <w:vAlign w:val="center"/>
            <w:hideMark/>
          </w:tcPr>
          <w:p w14:paraId="7DB2B67D" w14:textId="77777777" w:rsidR="006670E2" w:rsidRPr="006670E2" w:rsidRDefault="006670E2" w:rsidP="006670E2">
            <w:pPr>
              <w:tabs>
                <w:tab w:val="left" w:pos="1284"/>
              </w:tabs>
            </w:pPr>
            <w:r w:rsidRPr="006670E2">
              <w:t>Volume 7</w:t>
            </w:r>
          </w:p>
        </w:tc>
        <w:tc>
          <w:tcPr>
            <w:tcW w:w="0" w:type="auto"/>
            <w:vAlign w:val="center"/>
            <w:hideMark/>
          </w:tcPr>
          <w:p w14:paraId="4C0FC8FA" w14:textId="77777777" w:rsidR="006670E2" w:rsidRPr="006670E2" w:rsidRDefault="006670E2" w:rsidP="006670E2">
            <w:pPr>
              <w:tabs>
                <w:tab w:val="left" w:pos="1284"/>
              </w:tabs>
            </w:pPr>
            <w:r w:rsidRPr="006670E2">
              <w:t>System Architecture</w:t>
            </w:r>
          </w:p>
        </w:tc>
      </w:tr>
      <w:tr w:rsidR="006670E2" w:rsidRPr="006670E2" w14:paraId="17C4AF2A" w14:textId="77777777">
        <w:trPr>
          <w:tblCellSpacing w:w="15" w:type="dxa"/>
        </w:trPr>
        <w:tc>
          <w:tcPr>
            <w:tcW w:w="0" w:type="auto"/>
            <w:vAlign w:val="center"/>
            <w:hideMark/>
          </w:tcPr>
          <w:p w14:paraId="0E055E4A" w14:textId="77777777" w:rsidR="006670E2" w:rsidRPr="006670E2" w:rsidRDefault="006670E2" w:rsidP="006670E2">
            <w:pPr>
              <w:tabs>
                <w:tab w:val="left" w:pos="1284"/>
              </w:tabs>
            </w:pPr>
            <w:r w:rsidRPr="006670E2">
              <w:t>Volume 8</w:t>
            </w:r>
          </w:p>
        </w:tc>
        <w:tc>
          <w:tcPr>
            <w:tcW w:w="0" w:type="auto"/>
            <w:vAlign w:val="center"/>
            <w:hideMark/>
          </w:tcPr>
          <w:p w14:paraId="7EFF008A" w14:textId="77777777" w:rsidR="006670E2" w:rsidRPr="006670E2" w:rsidRDefault="006670E2" w:rsidP="006670E2">
            <w:pPr>
              <w:tabs>
                <w:tab w:val="left" w:pos="1284"/>
              </w:tabs>
            </w:pPr>
            <w:r w:rsidRPr="006670E2">
              <w:t>Final Documentation &amp; Project Guide</w:t>
            </w:r>
          </w:p>
        </w:tc>
      </w:tr>
    </w:tbl>
    <w:p w14:paraId="6F8089A4" w14:textId="77777777" w:rsidR="006670E2" w:rsidRPr="006670E2" w:rsidRDefault="006670E2" w:rsidP="006670E2">
      <w:pPr>
        <w:tabs>
          <w:tab w:val="left" w:pos="1284"/>
        </w:tabs>
      </w:pPr>
      <w:r w:rsidRPr="006670E2">
        <w:t>Together, these eight volumes form the official specification for Version 1.0.</w:t>
      </w:r>
    </w:p>
    <w:p w14:paraId="312D38F0" w14:textId="77777777" w:rsidR="006670E2" w:rsidRPr="006670E2" w:rsidRDefault="006670E2" w:rsidP="006670E2">
      <w:pPr>
        <w:tabs>
          <w:tab w:val="left" w:pos="1284"/>
        </w:tabs>
      </w:pPr>
      <w:r w:rsidRPr="006670E2">
        <w:pict w14:anchorId="3D0B23D0">
          <v:rect id="_x0000_i17688" style="width:0;height:1.5pt" o:hralign="center" o:hrstd="t" o:hr="t" fillcolor="#a0a0a0" stroked="f"/>
        </w:pict>
      </w:r>
    </w:p>
    <w:p w14:paraId="2EEE1971" w14:textId="77777777" w:rsidR="006670E2" w:rsidRPr="006670E2" w:rsidRDefault="006670E2" w:rsidP="006670E2">
      <w:pPr>
        <w:tabs>
          <w:tab w:val="left" w:pos="1284"/>
        </w:tabs>
        <w:rPr>
          <w:b/>
          <w:bCs/>
        </w:rPr>
      </w:pPr>
      <w:r w:rsidRPr="006670E2">
        <w:rPr>
          <w:b/>
          <w:bCs/>
        </w:rPr>
        <w:t>End of Volume 8</w:t>
      </w:r>
    </w:p>
    <w:p w14:paraId="4B5587D9" w14:textId="69F2F933" w:rsidR="006670E2" w:rsidRPr="006670E2" w:rsidRDefault="006670E2" w:rsidP="006670E2">
      <w:pPr>
        <w:tabs>
          <w:tab w:val="left" w:pos="1284"/>
        </w:tabs>
      </w:pPr>
    </w:p>
    <w:sectPr w:rsidR="006670E2" w:rsidRPr="0066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06E"/>
    <w:multiLevelType w:val="multilevel"/>
    <w:tmpl w:val="6F7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6081C"/>
    <w:multiLevelType w:val="multilevel"/>
    <w:tmpl w:val="A93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14C66"/>
    <w:multiLevelType w:val="multilevel"/>
    <w:tmpl w:val="512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375E0"/>
    <w:multiLevelType w:val="multilevel"/>
    <w:tmpl w:val="DF1E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283D12"/>
    <w:multiLevelType w:val="multilevel"/>
    <w:tmpl w:val="219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D549F"/>
    <w:multiLevelType w:val="multilevel"/>
    <w:tmpl w:val="416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0AED"/>
    <w:multiLevelType w:val="multilevel"/>
    <w:tmpl w:val="8BF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32C87"/>
    <w:multiLevelType w:val="multilevel"/>
    <w:tmpl w:val="ED3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A0462"/>
    <w:multiLevelType w:val="multilevel"/>
    <w:tmpl w:val="A0F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BA1D0F"/>
    <w:multiLevelType w:val="multilevel"/>
    <w:tmpl w:val="1F4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F5769"/>
    <w:multiLevelType w:val="multilevel"/>
    <w:tmpl w:val="3AC6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E118C"/>
    <w:multiLevelType w:val="multilevel"/>
    <w:tmpl w:val="D62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1B24A7"/>
    <w:multiLevelType w:val="multilevel"/>
    <w:tmpl w:val="952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329CC"/>
    <w:multiLevelType w:val="multilevel"/>
    <w:tmpl w:val="733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4554A1"/>
    <w:multiLevelType w:val="multilevel"/>
    <w:tmpl w:val="C49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502EB"/>
    <w:multiLevelType w:val="multilevel"/>
    <w:tmpl w:val="60E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B6465C"/>
    <w:multiLevelType w:val="multilevel"/>
    <w:tmpl w:val="EB9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DA3DB4"/>
    <w:multiLevelType w:val="multilevel"/>
    <w:tmpl w:val="BB5C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EC5C7A"/>
    <w:multiLevelType w:val="multilevel"/>
    <w:tmpl w:val="203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F00B80"/>
    <w:multiLevelType w:val="multilevel"/>
    <w:tmpl w:val="E49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F94A73"/>
    <w:multiLevelType w:val="multilevel"/>
    <w:tmpl w:val="ACC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FD048D"/>
    <w:multiLevelType w:val="multilevel"/>
    <w:tmpl w:val="9B6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005A07"/>
    <w:multiLevelType w:val="multilevel"/>
    <w:tmpl w:val="13B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02391E"/>
    <w:multiLevelType w:val="multilevel"/>
    <w:tmpl w:val="CDF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0B0E74"/>
    <w:multiLevelType w:val="multilevel"/>
    <w:tmpl w:val="376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15200B"/>
    <w:multiLevelType w:val="multilevel"/>
    <w:tmpl w:val="E98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187B54"/>
    <w:multiLevelType w:val="multilevel"/>
    <w:tmpl w:val="395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2D2CA9"/>
    <w:multiLevelType w:val="multilevel"/>
    <w:tmpl w:val="392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6218FA"/>
    <w:multiLevelType w:val="multilevel"/>
    <w:tmpl w:val="A42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6B7C23"/>
    <w:multiLevelType w:val="multilevel"/>
    <w:tmpl w:val="2B0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732354"/>
    <w:multiLevelType w:val="multilevel"/>
    <w:tmpl w:val="0D1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E41456"/>
    <w:multiLevelType w:val="multilevel"/>
    <w:tmpl w:val="B92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A2E42"/>
    <w:multiLevelType w:val="multilevel"/>
    <w:tmpl w:val="C66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404F70"/>
    <w:multiLevelType w:val="multilevel"/>
    <w:tmpl w:val="986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532B8B"/>
    <w:multiLevelType w:val="multilevel"/>
    <w:tmpl w:val="78AC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9F2363"/>
    <w:multiLevelType w:val="multilevel"/>
    <w:tmpl w:val="93C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A45416"/>
    <w:multiLevelType w:val="multilevel"/>
    <w:tmpl w:val="46A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C30914"/>
    <w:multiLevelType w:val="multilevel"/>
    <w:tmpl w:val="0EE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C43409"/>
    <w:multiLevelType w:val="multilevel"/>
    <w:tmpl w:val="07E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D072B9"/>
    <w:multiLevelType w:val="multilevel"/>
    <w:tmpl w:val="D030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D653AC"/>
    <w:multiLevelType w:val="multilevel"/>
    <w:tmpl w:val="674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F7555E"/>
    <w:multiLevelType w:val="multilevel"/>
    <w:tmpl w:val="7CC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196407"/>
    <w:multiLevelType w:val="multilevel"/>
    <w:tmpl w:val="4D4C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393C24"/>
    <w:multiLevelType w:val="multilevel"/>
    <w:tmpl w:val="E1F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7946C1"/>
    <w:multiLevelType w:val="multilevel"/>
    <w:tmpl w:val="5D1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8921D0"/>
    <w:multiLevelType w:val="multilevel"/>
    <w:tmpl w:val="E68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973289"/>
    <w:multiLevelType w:val="multilevel"/>
    <w:tmpl w:val="CE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AA11BF"/>
    <w:multiLevelType w:val="multilevel"/>
    <w:tmpl w:val="E03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B84735"/>
    <w:multiLevelType w:val="multilevel"/>
    <w:tmpl w:val="22F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C95140"/>
    <w:multiLevelType w:val="multilevel"/>
    <w:tmpl w:val="B7E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CA75D3"/>
    <w:multiLevelType w:val="multilevel"/>
    <w:tmpl w:val="D904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1534C5"/>
    <w:multiLevelType w:val="multilevel"/>
    <w:tmpl w:val="3DB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1E7104"/>
    <w:multiLevelType w:val="multilevel"/>
    <w:tmpl w:val="EF5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4014D2"/>
    <w:multiLevelType w:val="multilevel"/>
    <w:tmpl w:val="C5F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635494"/>
    <w:multiLevelType w:val="multilevel"/>
    <w:tmpl w:val="ED1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DF66F7"/>
    <w:multiLevelType w:val="multilevel"/>
    <w:tmpl w:val="D68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094A4A"/>
    <w:multiLevelType w:val="multilevel"/>
    <w:tmpl w:val="5C24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145E5C"/>
    <w:multiLevelType w:val="multilevel"/>
    <w:tmpl w:val="849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21511C"/>
    <w:multiLevelType w:val="multilevel"/>
    <w:tmpl w:val="CCB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3D0F2F"/>
    <w:multiLevelType w:val="multilevel"/>
    <w:tmpl w:val="46C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5E7B59"/>
    <w:multiLevelType w:val="multilevel"/>
    <w:tmpl w:val="A00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8B226D"/>
    <w:multiLevelType w:val="multilevel"/>
    <w:tmpl w:val="D9C0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B613A8"/>
    <w:multiLevelType w:val="multilevel"/>
    <w:tmpl w:val="A7E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D42802"/>
    <w:multiLevelType w:val="multilevel"/>
    <w:tmpl w:val="174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EA7E4E"/>
    <w:multiLevelType w:val="multilevel"/>
    <w:tmpl w:val="734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1736C6"/>
    <w:multiLevelType w:val="multilevel"/>
    <w:tmpl w:val="1CB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1E2869"/>
    <w:multiLevelType w:val="multilevel"/>
    <w:tmpl w:val="1A96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660951"/>
    <w:multiLevelType w:val="multilevel"/>
    <w:tmpl w:val="2D8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684742"/>
    <w:multiLevelType w:val="multilevel"/>
    <w:tmpl w:val="038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9A4228"/>
    <w:multiLevelType w:val="multilevel"/>
    <w:tmpl w:val="997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A57F31"/>
    <w:multiLevelType w:val="multilevel"/>
    <w:tmpl w:val="892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B0255C"/>
    <w:multiLevelType w:val="multilevel"/>
    <w:tmpl w:val="F552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BD0E79"/>
    <w:multiLevelType w:val="multilevel"/>
    <w:tmpl w:val="F6E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CB292F"/>
    <w:multiLevelType w:val="multilevel"/>
    <w:tmpl w:val="4F8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F740EB"/>
    <w:multiLevelType w:val="multilevel"/>
    <w:tmpl w:val="64D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0313CA"/>
    <w:multiLevelType w:val="multilevel"/>
    <w:tmpl w:val="DED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1009EB"/>
    <w:multiLevelType w:val="multilevel"/>
    <w:tmpl w:val="64F8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1C509C"/>
    <w:multiLevelType w:val="multilevel"/>
    <w:tmpl w:val="831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264B0F"/>
    <w:multiLevelType w:val="multilevel"/>
    <w:tmpl w:val="697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722BC7"/>
    <w:multiLevelType w:val="multilevel"/>
    <w:tmpl w:val="42D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A3005F"/>
    <w:multiLevelType w:val="multilevel"/>
    <w:tmpl w:val="EEA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A83830"/>
    <w:multiLevelType w:val="multilevel"/>
    <w:tmpl w:val="AEC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B83E7D"/>
    <w:multiLevelType w:val="multilevel"/>
    <w:tmpl w:val="E21E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D45035"/>
    <w:multiLevelType w:val="multilevel"/>
    <w:tmpl w:val="96C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D61B71"/>
    <w:multiLevelType w:val="multilevel"/>
    <w:tmpl w:val="CBD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E024EA"/>
    <w:multiLevelType w:val="multilevel"/>
    <w:tmpl w:val="CD0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E72B6A"/>
    <w:multiLevelType w:val="multilevel"/>
    <w:tmpl w:val="88A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EB5472"/>
    <w:multiLevelType w:val="multilevel"/>
    <w:tmpl w:val="A71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F84BE0"/>
    <w:multiLevelType w:val="multilevel"/>
    <w:tmpl w:val="38C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121AEE"/>
    <w:multiLevelType w:val="multilevel"/>
    <w:tmpl w:val="909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7B76D1"/>
    <w:multiLevelType w:val="multilevel"/>
    <w:tmpl w:val="0B9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8A3511"/>
    <w:multiLevelType w:val="multilevel"/>
    <w:tmpl w:val="365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A127FD"/>
    <w:multiLevelType w:val="multilevel"/>
    <w:tmpl w:val="7F9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AA7C59"/>
    <w:multiLevelType w:val="multilevel"/>
    <w:tmpl w:val="7BE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B10345"/>
    <w:multiLevelType w:val="multilevel"/>
    <w:tmpl w:val="20E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B87DF8"/>
    <w:multiLevelType w:val="multilevel"/>
    <w:tmpl w:val="E8B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E53F4B"/>
    <w:multiLevelType w:val="multilevel"/>
    <w:tmpl w:val="B44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201FBE"/>
    <w:multiLevelType w:val="multilevel"/>
    <w:tmpl w:val="036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284D8F"/>
    <w:multiLevelType w:val="multilevel"/>
    <w:tmpl w:val="6CD8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3659B2"/>
    <w:multiLevelType w:val="multilevel"/>
    <w:tmpl w:val="AA3E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6B6CEE"/>
    <w:multiLevelType w:val="multilevel"/>
    <w:tmpl w:val="65C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786101"/>
    <w:multiLevelType w:val="multilevel"/>
    <w:tmpl w:val="601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7F66AA"/>
    <w:multiLevelType w:val="multilevel"/>
    <w:tmpl w:val="94F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8F3A44"/>
    <w:multiLevelType w:val="multilevel"/>
    <w:tmpl w:val="E59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A80FB9"/>
    <w:multiLevelType w:val="multilevel"/>
    <w:tmpl w:val="C9E0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B91303"/>
    <w:multiLevelType w:val="multilevel"/>
    <w:tmpl w:val="071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D00D5E"/>
    <w:multiLevelType w:val="multilevel"/>
    <w:tmpl w:val="F5A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FA5872"/>
    <w:multiLevelType w:val="multilevel"/>
    <w:tmpl w:val="A62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0031B1"/>
    <w:multiLevelType w:val="multilevel"/>
    <w:tmpl w:val="1E2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003C5E"/>
    <w:multiLevelType w:val="multilevel"/>
    <w:tmpl w:val="42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0A240F"/>
    <w:multiLevelType w:val="multilevel"/>
    <w:tmpl w:val="0686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1B369D"/>
    <w:multiLevelType w:val="multilevel"/>
    <w:tmpl w:val="B7E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2379F3"/>
    <w:multiLevelType w:val="multilevel"/>
    <w:tmpl w:val="81C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254070"/>
    <w:multiLevelType w:val="multilevel"/>
    <w:tmpl w:val="A28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267526"/>
    <w:multiLevelType w:val="multilevel"/>
    <w:tmpl w:val="08EC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352A2F"/>
    <w:multiLevelType w:val="multilevel"/>
    <w:tmpl w:val="2B9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364A75"/>
    <w:multiLevelType w:val="multilevel"/>
    <w:tmpl w:val="401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3E716C"/>
    <w:multiLevelType w:val="multilevel"/>
    <w:tmpl w:val="F58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6C646B"/>
    <w:multiLevelType w:val="multilevel"/>
    <w:tmpl w:val="689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9E5960"/>
    <w:multiLevelType w:val="multilevel"/>
    <w:tmpl w:val="2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B54E7F"/>
    <w:multiLevelType w:val="multilevel"/>
    <w:tmpl w:val="372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BBA06CC"/>
    <w:multiLevelType w:val="multilevel"/>
    <w:tmpl w:val="D75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BF55831"/>
    <w:multiLevelType w:val="multilevel"/>
    <w:tmpl w:val="550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C042493"/>
    <w:multiLevelType w:val="multilevel"/>
    <w:tmpl w:val="8B0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07087E"/>
    <w:multiLevelType w:val="multilevel"/>
    <w:tmpl w:val="F1E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084876"/>
    <w:multiLevelType w:val="multilevel"/>
    <w:tmpl w:val="44E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C3C7EC9"/>
    <w:multiLevelType w:val="multilevel"/>
    <w:tmpl w:val="934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710F52"/>
    <w:multiLevelType w:val="multilevel"/>
    <w:tmpl w:val="D34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C7B752D"/>
    <w:multiLevelType w:val="multilevel"/>
    <w:tmpl w:val="0174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C8748F5"/>
    <w:multiLevelType w:val="multilevel"/>
    <w:tmpl w:val="5670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CAB2B11"/>
    <w:multiLevelType w:val="multilevel"/>
    <w:tmpl w:val="E22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D32517"/>
    <w:multiLevelType w:val="multilevel"/>
    <w:tmpl w:val="30D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1B73F6"/>
    <w:multiLevelType w:val="multilevel"/>
    <w:tmpl w:val="07E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2A236F"/>
    <w:multiLevelType w:val="multilevel"/>
    <w:tmpl w:val="33B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D34448E"/>
    <w:multiLevelType w:val="multilevel"/>
    <w:tmpl w:val="973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D467ADF"/>
    <w:multiLevelType w:val="multilevel"/>
    <w:tmpl w:val="201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D471E47"/>
    <w:multiLevelType w:val="multilevel"/>
    <w:tmpl w:val="61E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D6A4B9A"/>
    <w:multiLevelType w:val="multilevel"/>
    <w:tmpl w:val="47A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D75793C"/>
    <w:multiLevelType w:val="multilevel"/>
    <w:tmpl w:val="8EE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BD3584"/>
    <w:multiLevelType w:val="multilevel"/>
    <w:tmpl w:val="756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C03BA8"/>
    <w:multiLevelType w:val="multilevel"/>
    <w:tmpl w:val="D83A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DCB5800"/>
    <w:multiLevelType w:val="multilevel"/>
    <w:tmpl w:val="81F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E091C5E"/>
    <w:multiLevelType w:val="multilevel"/>
    <w:tmpl w:val="D5E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E0C15D2"/>
    <w:multiLevelType w:val="multilevel"/>
    <w:tmpl w:val="B7B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E3E1D1D"/>
    <w:multiLevelType w:val="multilevel"/>
    <w:tmpl w:val="12F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E4A4D2E"/>
    <w:multiLevelType w:val="multilevel"/>
    <w:tmpl w:val="232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E520342"/>
    <w:multiLevelType w:val="multilevel"/>
    <w:tmpl w:val="61F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E661860"/>
    <w:multiLevelType w:val="multilevel"/>
    <w:tmpl w:val="BBCE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9B129D"/>
    <w:multiLevelType w:val="multilevel"/>
    <w:tmpl w:val="99B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A32DB2"/>
    <w:multiLevelType w:val="multilevel"/>
    <w:tmpl w:val="839C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EA50029"/>
    <w:multiLevelType w:val="multilevel"/>
    <w:tmpl w:val="89C0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EC2593E"/>
    <w:multiLevelType w:val="multilevel"/>
    <w:tmpl w:val="C7D6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E520A3"/>
    <w:multiLevelType w:val="multilevel"/>
    <w:tmpl w:val="ACD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044CB9"/>
    <w:multiLevelType w:val="multilevel"/>
    <w:tmpl w:val="4A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19761B"/>
    <w:multiLevelType w:val="multilevel"/>
    <w:tmpl w:val="52D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7228A2"/>
    <w:multiLevelType w:val="multilevel"/>
    <w:tmpl w:val="F1E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F7C4618"/>
    <w:multiLevelType w:val="multilevel"/>
    <w:tmpl w:val="A84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8D4CF9"/>
    <w:multiLevelType w:val="multilevel"/>
    <w:tmpl w:val="82A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CE0181"/>
    <w:multiLevelType w:val="multilevel"/>
    <w:tmpl w:val="D6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FFC6ABB"/>
    <w:multiLevelType w:val="multilevel"/>
    <w:tmpl w:val="CBD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153912"/>
    <w:multiLevelType w:val="multilevel"/>
    <w:tmpl w:val="50EC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01A77EF"/>
    <w:multiLevelType w:val="multilevel"/>
    <w:tmpl w:val="ADB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2E596D"/>
    <w:multiLevelType w:val="multilevel"/>
    <w:tmpl w:val="F44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04F4CEF"/>
    <w:multiLevelType w:val="multilevel"/>
    <w:tmpl w:val="884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0542567"/>
    <w:multiLevelType w:val="multilevel"/>
    <w:tmpl w:val="3BB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0634956"/>
    <w:multiLevelType w:val="multilevel"/>
    <w:tmpl w:val="6C8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89788D"/>
    <w:multiLevelType w:val="multilevel"/>
    <w:tmpl w:val="0F8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B07040"/>
    <w:multiLevelType w:val="multilevel"/>
    <w:tmpl w:val="0D72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0BA64F4"/>
    <w:multiLevelType w:val="multilevel"/>
    <w:tmpl w:val="746A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0BC318D"/>
    <w:multiLevelType w:val="multilevel"/>
    <w:tmpl w:val="79F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0EC571E"/>
    <w:multiLevelType w:val="multilevel"/>
    <w:tmpl w:val="B92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ED19CD"/>
    <w:multiLevelType w:val="multilevel"/>
    <w:tmpl w:val="043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1050F52"/>
    <w:multiLevelType w:val="multilevel"/>
    <w:tmpl w:val="EF7E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1342A11"/>
    <w:multiLevelType w:val="multilevel"/>
    <w:tmpl w:val="2D1A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13B49FB"/>
    <w:multiLevelType w:val="multilevel"/>
    <w:tmpl w:val="B3A6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1550DD6"/>
    <w:multiLevelType w:val="multilevel"/>
    <w:tmpl w:val="D466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1564C9B"/>
    <w:multiLevelType w:val="multilevel"/>
    <w:tmpl w:val="362A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15757A7"/>
    <w:multiLevelType w:val="multilevel"/>
    <w:tmpl w:val="BD3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581801"/>
    <w:multiLevelType w:val="multilevel"/>
    <w:tmpl w:val="4CC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16E629F"/>
    <w:multiLevelType w:val="multilevel"/>
    <w:tmpl w:val="58B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1825D5D"/>
    <w:multiLevelType w:val="multilevel"/>
    <w:tmpl w:val="065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8A01D6"/>
    <w:multiLevelType w:val="multilevel"/>
    <w:tmpl w:val="60B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1CA33D5"/>
    <w:multiLevelType w:val="multilevel"/>
    <w:tmpl w:val="711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25D2FCA"/>
    <w:multiLevelType w:val="multilevel"/>
    <w:tmpl w:val="23A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696C9D"/>
    <w:multiLevelType w:val="multilevel"/>
    <w:tmpl w:val="434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26F6850"/>
    <w:multiLevelType w:val="multilevel"/>
    <w:tmpl w:val="14A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2824802"/>
    <w:multiLevelType w:val="multilevel"/>
    <w:tmpl w:val="4EA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297563D"/>
    <w:multiLevelType w:val="multilevel"/>
    <w:tmpl w:val="6C4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2AF68E5"/>
    <w:multiLevelType w:val="multilevel"/>
    <w:tmpl w:val="B33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2B85713"/>
    <w:multiLevelType w:val="multilevel"/>
    <w:tmpl w:val="6AC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2C13028"/>
    <w:multiLevelType w:val="multilevel"/>
    <w:tmpl w:val="446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2DF35E1"/>
    <w:multiLevelType w:val="multilevel"/>
    <w:tmpl w:val="5B4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5A052E"/>
    <w:multiLevelType w:val="multilevel"/>
    <w:tmpl w:val="D4E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35B40A9"/>
    <w:multiLevelType w:val="multilevel"/>
    <w:tmpl w:val="B27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3711038"/>
    <w:multiLevelType w:val="multilevel"/>
    <w:tmpl w:val="CC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39B4FCD"/>
    <w:multiLevelType w:val="multilevel"/>
    <w:tmpl w:val="7D4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3A7108C"/>
    <w:multiLevelType w:val="multilevel"/>
    <w:tmpl w:val="FA6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3D04417"/>
    <w:multiLevelType w:val="multilevel"/>
    <w:tmpl w:val="C2F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3DC0158"/>
    <w:multiLevelType w:val="multilevel"/>
    <w:tmpl w:val="95B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3EE3CF0"/>
    <w:multiLevelType w:val="multilevel"/>
    <w:tmpl w:val="0AF0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4291BB3"/>
    <w:multiLevelType w:val="multilevel"/>
    <w:tmpl w:val="A72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46174F0"/>
    <w:multiLevelType w:val="multilevel"/>
    <w:tmpl w:val="D5A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4646C6B"/>
    <w:multiLevelType w:val="multilevel"/>
    <w:tmpl w:val="105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47D293D"/>
    <w:multiLevelType w:val="multilevel"/>
    <w:tmpl w:val="75A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4930468"/>
    <w:multiLevelType w:val="multilevel"/>
    <w:tmpl w:val="62C4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4C90604"/>
    <w:multiLevelType w:val="multilevel"/>
    <w:tmpl w:val="DBD4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4E84746"/>
    <w:multiLevelType w:val="multilevel"/>
    <w:tmpl w:val="F42C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4EE13EF"/>
    <w:multiLevelType w:val="multilevel"/>
    <w:tmpl w:val="B74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4F52A4F"/>
    <w:multiLevelType w:val="multilevel"/>
    <w:tmpl w:val="939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500663F"/>
    <w:multiLevelType w:val="multilevel"/>
    <w:tmpl w:val="7CC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5312263"/>
    <w:multiLevelType w:val="multilevel"/>
    <w:tmpl w:val="F61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56215E6"/>
    <w:multiLevelType w:val="multilevel"/>
    <w:tmpl w:val="9EF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57721DA"/>
    <w:multiLevelType w:val="multilevel"/>
    <w:tmpl w:val="E14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5A221CA"/>
    <w:multiLevelType w:val="multilevel"/>
    <w:tmpl w:val="116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5AA4B05"/>
    <w:multiLevelType w:val="multilevel"/>
    <w:tmpl w:val="86D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5AC1622"/>
    <w:multiLevelType w:val="multilevel"/>
    <w:tmpl w:val="832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5B4459A"/>
    <w:multiLevelType w:val="multilevel"/>
    <w:tmpl w:val="BD7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5DD7FE9"/>
    <w:multiLevelType w:val="multilevel"/>
    <w:tmpl w:val="D72E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5ED6481"/>
    <w:multiLevelType w:val="multilevel"/>
    <w:tmpl w:val="041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5F7690F"/>
    <w:multiLevelType w:val="multilevel"/>
    <w:tmpl w:val="891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6091F0D"/>
    <w:multiLevelType w:val="multilevel"/>
    <w:tmpl w:val="B51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62C3BF5"/>
    <w:multiLevelType w:val="multilevel"/>
    <w:tmpl w:val="DE6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62F2D0A"/>
    <w:multiLevelType w:val="multilevel"/>
    <w:tmpl w:val="051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63107D6"/>
    <w:multiLevelType w:val="multilevel"/>
    <w:tmpl w:val="9220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6417694"/>
    <w:multiLevelType w:val="multilevel"/>
    <w:tmpl w:val="9CA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69E68A7"/>
    <w:multiLevelType w:val="multilevel"/>
    <w:tmpl w:val="154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6C64F94"/>
    <w:multiLevelType w:val="multilevel"/>
    <w:tmpl w:val="65DE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6D80375"/>
    <w:multiLevelType w:val="multilevel"/>
    <w:tmpl w:val="7F6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6F27318"/>
    <w:multiLevelType w:val="multilevel"/>
    <w:tmpl w:val="82A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74F6DCC"/>
    <w:multiLevelType w:val="multilevel"/>
    <w:tmpl w:val="D28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771109B"/>
    <w:multiLevelType w:val="multilevel"/>
    <w:tmpl w:val="81A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7A83534"/>
    <w:multiLevelType w:val="multilevel"/>
    <w:tmpl w:val="8F1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7B22CE6"/>
    <w:multiLevelType w:val="multilevel"/>
    <w:tmpl w:val="4E6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7C46EA5"/>
    <w:multiLevelType w:val="multilevel"/>
    <w:tmpl w:val="F09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7C47484"/>
    <w:multiLevelType w:val="multilevel"/>
    <w:tmpl w:val="9F0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7EF73DD"/>
    <w:multiLevelType w:val="multilevel"/>
    <w:tmpl w:val="4F52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0D6928"/>
    <w:multiLevelType w:val="multilevel"/>
    <w:tmpl w:val="C67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703B65"/>
    <w:multiLevelType w:val="multilevel"/>
    <w:tmpl w:val="BD5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87F6EE3"/>
    <w:multiLevelType w:val="multilevel"/>
    <w:tmpl w:val="7A1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88D00C5"/>
    <w:multiLevelType w:val="multilevel"/>
    <w:tmpl w:val="527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896786A"/>
    <w:multiLevelType w:val="multilevel"/>
    <w:tmpl w:val="A8FA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8BD39CA"/>
    <w:multiLevelType w:val="multilevel"/>
    <w:tmpl w:val="94A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8CF7BC1"/>
    <w:multiLevelType w:val="multilevel"/>
    <w:tmpl w:val="DF4C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8D970E8"/>
    <w:multiLevelType w:val="multilevel"/>
    <w:tmpl w:val="6C8E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8DE3D4B"/>
    <w:multiLevelType w:val="multilevel"/>
    <w:tmpl w:val="45FA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8DF6489"/>
    <w:multiLevelType w:val="multilevel"/>
    <w:tmpl w:val="2CF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8E55050"/>
    <w:multiLevelType w:val="multilevel"/>
    <w:tmpl w:val="920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8EC4A18"/>
    <w:multiLevelType w:val="multilevel"/>
    <w:tmpl w:val="81D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8F17C6A"/>
    <w:multiLevelType w:val="multilevel"/>
    <w:tmpl w:val="7A4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074609"/>
    <w:multiLevelType w:val="multilevel"/>
    <w:tmpl w:val="143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90F0F83"/>
    <w:multiLevelType w:val="multilevel"/>
    <w:tmpl w:val="7BB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93C4CED"/>
    <w:multiLevelType w:val="multilevel"/>
    <w:tmpl w:val="AE2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9592D1E"/>
    <w:multiLevelType w:val="multilevel"/>
    <w:tmpl w:val="1FFC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97A1B9A"/>
    <w:multiLevelType w:val="multilevel"/>
    <w:tmpl w:val="116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9824C09"/>
    <w:multiLevelType w:val="multilevel"/>
    <w:tmpl w:val="6A1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9A034FB"/>
    <w:multiLevelType w:val="multilevel"/>
    <w:tmpl w:val="5D1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9AF7EEF"/>
    <w:multiLevelType w:val="multilevel"/>
    <w:tmpl w:val="E19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9CB28C0"/>
    <w:multiLevelType w:val="multilevel"/>
    <w:tmpl w:val="089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9CF50C7"/>
    <w:multiLevelType w:val="multilevel"/>
    <w:tmpl w:val="335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9E4065D"/>
    <w:multiLevelType w:val="multilevel"/>
    <w:tmpl w:val="82F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A0B6111"/>
    <w:multiLevelType w:val="multilevel"/>
    <w:tmpl w:val="371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A363554"/>
    <w:multiLevelType w:val="multilevel"/>
    <w:tmpl w:val="160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A4A3976"/>
    <w:multiLevelType w:val="multilevel"/>
    <w:tmpl w:val="5FE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A4E4D67"/>
    <w:multiLevelType w:val="multilevel"/>
    <w:tmpl w:val="4BB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A641E44"/>
    <w:multiLevelType w:val="multilevel"/>
    <w:tmpl w:val="927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A78230F"/>
    <w:multiLevelType w:val="multilevel"/>
    <w:tmpl w:val="7D3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AC64C37"/>
    <w:multiLevelType w:val="multilevel"/>
    <w:tmpl w:val="5CF6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AEB4F89"/>
    <w:multiLevelType w:val="multilevel"/>
    <w:tmpl w:val="E36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B11035B"/>
    <w:multiLevelType w:val="multilevel"/>
    <w:tmpl w:val="EF7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B2A5099"/>
    <w:multiLevelType w:val="multilevel"/>
    <w:tmpl w:val="7FF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B430276"/>
    <w:multiLevelType w:val="multilevel"/>
    <w:tmpl w:val="353E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B4968CA"/>
    <w:multiLevelType w:val="multilevel"/>
    <w:tmpl w:val="C77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6A5590"/>
    <w:multiLevelType w:val="multilevel"/>
    <w:tmpl w:val="563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6C3BFB"/>
    <w:multiLevelType w:val="multilevel"/>
    <w:tmpl w:val="88CA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C006F49"/>
    <w:multiLevelType w:val="multilevel"/>
    <w:tmpl w:val="0C7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0B133A"/>
    <w:multiLevelType w:val="multilevel"/>
    <w:tmpl w:val="8F0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C117C46"/>
    <w:multiLevelType w:val="multilevel"/>
    <w:tmpl w:val="AD1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C274C5E"/>
    <w:multiLevelType w:val="multilevel"/>
    <w:tmpl w:val="07F0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C5516F0"/>
    <w:multiLevelType w:val="multilevel"/>
    <w:tmpl w:val="688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CA21B18"/>
    <w:multiLevelType w:val="multilevel"/>
    <w:tmpl w:val="3DC6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CF2215A"/>
    <w:multiLevelType w:val="multilevel"/>
    <w:tmpl w:val="810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F80DF1"/>
    <w:multiLevelType w:val="multilevel"/>
    <w:tmpl w:val="1D6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FC2B43"/>
    <w:multiLevelType w:val="multilevel"/>
    <w:tmpl w:val="D69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D0F739F"/>
    <w:multiLevelType w:val="multilevel"/>
    <w:tmpl w:val="BAC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D1E3FF0"/>
    <w:multiLevelType w:val="multilevel"/>
    <w:tmpl w:val="4F3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D21283B"/>
    <w:multiLevelType w:val="multilevel"/>
    <w:tmpl w:val="437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D2D742B"/>
    <w:multiLevelType w:val="multilevel"/>
    <w:tmpl w:val="D99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D307DF0"/>
    <w:multiLevelType w:val="multilevel"/>
    <w:tmpl w:val="87A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D7838CB"/>
    <w:multiLevelType w:val="multilevel"/>
    <w:tmpl w:val="E78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D916FD3"/>
    <w:multiLevelType w:val="multilevel"/>
    <w:tmpl w:val="8B7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DC9675F"/>
    <w:multiLevelType w:val="multilevel"/>
    <w:tmpl w:val="C83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E3E5AD6"/>
    <w:multiLevelType w:val="multilevel"/>
    <w:tmpl w:val="2B6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E544606"/>
    <w:multiLevelType w:val="multilevel"/>
    <w:tmpl w:val="5312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E6376B1"/>
    <w:multiLevelType w:val="multilevel"/>
    <w:tmpl w:val="7FB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E6F4B6F"/>
    <w:multiLevelType w:val="multilevel"/>
    <w:tmpl w:val="409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E805E8C"/>
    <w:multiLevelType w:val="multilevel"/>
    <w:tmpl w:val="E40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E986566"/>
    <w:multiLevelType w:val="multilevel"/>
    <w:tmpl w:val="739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EAC585E"/>
    <w:multiLevelType w:val="multilevel"/>
    <w:tmpl w:val="934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EEA2C93"/>
    <w:multiLevelType w:val="multilevel"/>
    <w:tmpl w:val="782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EF12FC9"/>
    <w:multiLevelType w:val="multilevel"/>
    <w:tmpl w:val="C504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F1C390F"/>
    <w:multiLevelType w:val="multilevel"/>
    <w:tmpl w:val="795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F61022F"/>
    <w:multiLevelType w:val="multilevel"/>
    <w:tmpl w:val="F0AA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F6F1CCE"/>
    <w:multiLevelType w:val="multilevel"/>
    <w:tmpl w:val="83A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F930C3D"/>
    <w:multiLevelType w:val="multilevel"/>
    <w:tmpl w:val="48A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F9E246F"/>
    <w:multiLevelType w:val="multilevel"/>
    <w:tmpl w:val="F098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FE247E0"/>
    <w:multiLevelType w:val="multilevel"/>
    <w:tmpl w:val="249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0285A8A"/>
    <w:multiLevelType w:val="multilevel"/>
    <w:tmpl w:val="712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0285E3A"/>
    <w:multiLevelType w:val="multilevel"/>
    <w:tmpl w:val="519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03415F0"/>
    <w:multiLevelType w:val="multilevel"/>
    <w:tmpl w:val="ACF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0547C3F"/>
    <w:multiLevelType w:val="multilevel"/>
    <w:tmpl w:val="AB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06161A2"/>
    <w:multiLevelType w:val="multilevel"/>
    <w:tmpl w:val="91B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07017C8"/>
    <w:multiLevelType w:val="multilevel"/>
    <w:tmpl w:val="F26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0807ECB"/>
    <w:multiLevelType w:val="multilevel"/>
    <w:tmpl w:val="FEA4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08C44C3"/>
    <w:multiLevelType w:val="multilevel"/>
    <w:tmpl w:val="81A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0905BF8"/>
    <w:multiLevelType w:val="multilevel"/>
    <w:tmpl w:val="ECD2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09406F3"/>
    <w:multiLevelType w:val="multilevel"/>
    <w:tmpl w:val="723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09F18C2"/>
    <w:multiLevelType w:val="multilevel"/>
    <w:tmpl w:val="FA0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0C32240"/>
    <w:multiLevelType w:val="multilevel"/>
    <w:tmpl w:val="661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0C97C46"/>
    <w:multiLevelType w:val="multilevel"/>
    <w:tmpl w:val="9AEC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0DE2ED0"/>
    <w:multiLevelType w:val="multilevel"/>
    <w:tmpl w:val="5FB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0E3647C"/>
    <w:multiLevelType w:val="multilevel"/>
    <w:tmpl w:val="7B0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0F760F5"/>
    <w:multiLevelType w:val="multilevel"/>
    <w:tmpl w:val="BF2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1446F5E"/>
    <w:multiLevelType w:val="multilevel"/>
    <w:tmpl w:val="68A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18102BE"/>
    <w:multiLevelType w:val="multilevel"/>
    <w:tmpl w:val="DFA4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1A16759"/>
    <w:multiLevelType w:val="multilevel"/>
    <w:tmpl w:val="1E6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1BD032B"/>
    <w:multiLevelType w:val="multilevel"/>
    <w:tmpl w:val="768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1BF45F4"/>
    <w:multiLevelType w:val="multilevel"/>
    <w:tmpl w:val="DECE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1CE0CA8"/>
    <w:multiLevelType w:val="multilevel"/>
    <w:tmpl w:val="782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1D63A61"/>
    <w:multiLevelType w:val="multilevel"/>
    <w:tmpl w:val="B7A8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1EF75E5"/>
    <w:multiLevelType w:val="multilevel"/>
    <w:tmpl w:val="26E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21B1E8A"/>
    <w:multiLevelType w:val="multilevel"/>
    <w:tmpl w:val="A88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23801CB"/>
    <w:multiLevelType w:val="multilevel"/>
    <w:tmpl w:val="D6C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23C1002"/>
    <w:multiLevelType w:val="multilevel"/>
    <w:tmpl w:val="C08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25E341E"/>
    <w:multiLevelType w:val="multilevel"/>
    <w:tmpl w:val="5962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26E7E71"/>
    <w:multiLevelType w:val="multilevel"/>
    <w:tmpl w:val="1FA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27E7AC1"/>
    <w:multiLevelType w:val="multilevel"/>
    <w:tmpl w:val="2C5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2A37DCC"/>
    <w:multiLevelType w:val="multilevel"/>
    <w:tmpl w:val="B26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2BB194E"/>
    <w:multiLevelType w:val="multilevel"/>
    <w:tmpl w:val="00C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2CA5AE1"/>
    <w:multiLevelType w:val="multilevel"/>
    <w:tmpl w:val="47A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2CE027A"/>
    <w:multiLevelType w:val="multilevel"/>
    <w:tmpl w:val="7D6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2CF2825"/>
    <w:multiLevelType w:val="multilevel"/>
    <w:tmpl w:val="97C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3193B6E"/>
    <w:multiLevelType w:val="multilevel"/>
    <w:tmpl w:val="42E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31A4B2C"/>
    <w:multiLevelType w:val="multilevel"/>
    <w:tmpl w:val="2482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33147E6"/>
    <w:multiLevelType w:val="multilevel"/>
    <w:tmpl w:val="2D9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3A76935"/>
    <w:multiLevelType w:val="multilevel"/>
    <w:tmpl w:val="D210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3A76F1C"/>
    <w:multiLevelType w:val="multilevel"/>
    <w:tmpl w:val="888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3B2253B"/>
    <w:multiLevelType w:val="multilevel"/>
    <w:tmpl w:val="113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3C616E9"/>
    <w:multiLevelType w:val="multilevel"/>
    <w:tmpl w:val="608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3D55FD3"/>
    <w:multiLevelType w:val="multilevel"/>
    <w:tmpl w:val="DF96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3D72BB6"/>
    <w:multiLevelType w:val="multilevel"/>
    <w:tmpl w:val="5BF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3FC429B"/>
    <w:multiLevelType w:val="multilevel"/>
    <w:tmpl w:val="04C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41C7FDB"/>
    <w:multiLevelType w:val="multilevel"/>
    <w:tmpl w:val="B11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429715E"/>
    <w:multiLevelType w:val="multilevel"/>
    <w:tmpl w:val="FE5E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4627B1F"/>
    <w:multiLevelType w:val="multilevel"/>
    <w:tmpl w:val="3A30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46B6676"/>
    <w:multiLevelType w:val="multilevel"/>
    <w:tmpl w:val="172E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49B10C0"/>
    <w:multiLevelType w:val="multilevel"/>
    <w:tmpl w:val="810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52128CD"/>
    <w:multiLevelType w:val="multilevel"/>
    <w:tmpl w:val="F73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5613350"/>
    <w:multiLevelType w:val="multilevel"/>
    <w:tmpl w:val="892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56678FB"/>
    <w:multiLevelType w:val="multilevel"/>
    <w:tmpl w:val="03A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5C00275"/>
    <w:multiLevelType w:val="multilevel"/>
    <w:tmpl w:val="EB10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5C24457"/>
    <w:multiLevelType w:val="multilevel"/>
    <w:tmpl w:val="184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5D103AA"/>
    <w:multiLevelType w:val="multilevel"/>
    <w:tmpl w:val="6D0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5FA191D"/>
    <w:multiLevelType w:val="multilevel"/>
    <w:tmpl w:val="56B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5FB3E27"/>
    <w:multiLevelType w:val="multilevel"/>
    <w:tmpl w:val="3BF4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261E17CE"/>
    <w:multiLevelType w:val="multilevel"/>
    <w:tmpl w:val="F9A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6205432"/>
    <w:multiLevelType w:val="multilevel"/>
    <w:tmpl w:val="771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63D3DCF"/>
    <w:multiLevelType w:val="multilevel"/>
    <w:tmpl w:val="CF4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65965D8"/>
    <w:multiLevelType w:val="multilevel"/>
    <w:tmpl w:val="A09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68E461A"/>
    <w:multiLevelType w:val="multilevel"/>
    <w:tmpl w:val="0E1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6BB01F2"/>
    <w:multiLevelType w:val="multilevel"/>
    <w:tmpl w:val="8F7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6E859FB"/>
    <w:multiLevelType w:val="multilevel"/>
    <w:tmpl w:val="633C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70523AE"/>
    <w:multiLevelType w:val="multilevel"/>
    <w:tmpl w:val="E8B6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7193414"/>
    <w:multiLevelType w:val="multilevel"/>
    <w:tmpl w:val="4A1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7A06887"/>
    <w:multiLevelType w:val="multilevel"/>
    <w:tmpl w:val="804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7A820D5"/>
    <w:multiLevelType w:val="multilevel"/>
    <w:tmpl w:val="ACA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7BD2A21"/>
    <w:multiLevelType w:val="multilevel"/>
    <w:tmpl w:val="D06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7DB2EF4"/>
    <w:multiLevelType w:val="multilevel"/>
    <w:tmpl w:val="1A1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7DB3523"/>
    <w:multiLevelType w:val="multilevel"/>
    <w:tmpl w:val="7B0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7DB44B4"/>
    <w:multiLevelType w:val="multilevel"/>
    <w:tmpl w:val="C11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8382F34"/>
    <w:multiLevelType w:val="multilevel"/>
    <w:tmpl w:val="1DB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8475417"/>
    <w:multiLevelType w:val="multilevel"/>
    <w:tmpl w:val="6DE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85752AF"/>
    <w:multiLevelType w:val="multilevel"/>
    <w:tmpl w:val="728A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89358E6"/>
    <w:multiLevelType w:val="multilevel"/>
    <w:tmpl w:val="653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8A62FE5"/>
    <w:multiLevelType w:val="multilevel"/>
    <w:tmpl w:val="3B5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8B903BE"/>
    <w:multiLevelType w:val="multilevel"/>
    <w:tmpl w:val="873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8F45E82"/>
    <w:multiLevelType w:val="multilevel"/>
    <w:tmpl w:val="CD3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9014317"/>
    <w:multiLevelType w:val="multilevel"/>
    <w:tmpl w:val="1C4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9B77D7E"/>
    <w:multiLevelType w:val="multilevel"/>
    <w:tmpl w:val="393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9ED14F0"/>
    <w:multiLevelType w:val="multilevel"/>
    <w:tmpl w:val="042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9F55535"/>
    <w:multiLevelType w:val="multilevel"/>
    <w:tmpl w:val="377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9FB4D6F"/>
    <w:multiLevelType w:val="multilevel"/>
    <w:tmpl w:val="D4F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A007F44"/>
    <w:multiLevelType w:val="multilevel"/>
    <w:tmpl w:val="2D8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A023D3D"/>
    <w:multiLevelType w:val="multilevel"/>
    <w:tmpl w:val="357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A052A3E"/>
    <w:multiLevelType w:val="multilevel"/>
    <w:tmpl w:val="AE2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A0B1A30"/>
    <w:multiLevelType w:val="multilevel"/>
    <w:tmpl w:val="97B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A192BC2"/>
    <w:multiLevelType w:val="multilevel"/>
    <w:tmpl w:val="D45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A1F1669"/>
    <w:multiLevelType w:val="multilevel"/>
    <w:tmpl w:val="FB50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A2920C7"/>
    <w:multiLevelType w:val="multilevel"/>
    <w:tmpl w:val="54C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A7C1FE5"/>
    <w:multiLevelType w:val="multilevel"/>
    <w:tmpl w:val="9A2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AD85B06"/>
    <w:multiLevelType w:val="multilevel"/>
    <w:tmpl w:val="5928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B3C631B"/>
    <w:multiLevelType w:val="multilevel"/>
    <w:tmpl w:val="B7F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B477C04"/>
    <w:multiLevelType w:val="multilevel"/>
    <w:tmpl w:val="DB5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B871ED9"/>
    <w:multiLevelType w:val="multilevel"/>
    <w:tmpl w:val="41A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B8D01FA"/>
    <w:multiLevelType w:val="multilevel"/>
    <w:tmpl w:val="E18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B995066"/>
    <w:multiLevelType w:val="multilevel"/>
    <w:tmpl w:val="349E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BA17409"/>
    <w:multiLevelType w:val="multilevel"/>
    <w:tmpl w:val="7FEA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BD7165A"/>
    <w:multiLevelType w:val="multilevel"/>
    <w:tmpl w:val="7B5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BE06C38"/>
    <w:multiLevelType w:val="multilevel"/>
    <w:tmpl w:val="DCA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BE34E73"/>
    <w:multiLevelType w:val="multilevel"/>
    <w:tmpl w:val="C1EE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BEF194B"/>
    <w:multiLevelType w:val="multilevel"/>
    <w:tmpl w:val="EE2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C207239"/>
    <w:multiLevelType w:val="multilevel"/>
    <w:tmpl w:val="A8C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C4053FB"/>
    <w:multiLevelType w:val="multilevel"/>
    <w:tmpl w:val="2D5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C520DE4"/>
    <w:multiLevelType w:val="multilevel"/>
    <w:tmpl w:val="337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C79545C"/>
    <w:multiLevelType w:val="multilevel"/>
    <w:tmpl w:val="397A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C9A4694"/>
    <w:multiLevelType w:val="multilevel"/>
    <w:tmpl w:val="991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CD34F39"/>
    <w:multiLevelType w:val="multilevel"/>
    <w:tmpl w:val="225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CDD43A7"/>
    <w:multiLevelType w:val="multilevel"/>
    <w:tmpl w:val="232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D025BCF"/>
    <w:multiLevelType w:val="multilevel"/>
    <w:tmpl w:val="D2F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D0B4410"/>
    <w:multiLevelType w:val="multilevel"/>
    <w:tmpl w:val="A29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D1D7342"/>
    <w:multiLevelType w:val="multilevel"/>
    <w:tmpl w:val="107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D303B8F"/>
    <w:multiLevelType w:val="multilevel"/>
    <w:tmpl w:val="1B1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D6544B4"/>
    <w:multiLevelType w:val="multilevel"/>
    <w:tmpl w:val="C72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D9849A3"/>
    <w:multiLevelType w:val="multilevel"/>
    <w:tmpl w:val="92D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DB413E2"/>
    <w:multiLevelType w:val="multilevel"/>
    <w:tmpl w:val="116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DBB1B52"/>
    <w:multiLevelType w:val="multilevel"/>
    <w:tmpl w:val="AC2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DC10797"/>
    <w:multiLevelType w:val="multilevel"/>
    <w:tmpl w:val="C39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DC21FC3"/>
    <w:multiLevelType w:val="multilevel"/>
    <w:tmpl w:val="811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DD33B4C"/>
    <w:multiLevelType w:val="multilevel"/>
    <w:tmpl w:val="0690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DE56B40"/>
    <w:multiLevelType w:val="multilevel"/>
    <w:tmpl w:val="71A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E0079F0"/>
    <w:multiLevelType w:val="multilevel"/>
    <w:tmpl w:val="799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E702CA8"/>
    <w:multiLevelType w:val="multilevel"/>
    <w:tmpl w:val="D99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E756C7B"/>
    <w:multiLevelType w:val="multilevel"/>
    <w:tmpl w:val="003E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E9E2C26"/>
    <w:multiLevelType w:val="multilevel"/>
    <w:tmpl w:val="C55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EBD4C6A"/>
    <w:multiLevelType w:val="multilevel"/>
    <w:tmpl w:val="8F9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EDF6027"/>
    <w:multiLevelType w:val="multilevel"/>
    <w:tmpl w:val="12B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EF47141"/>
    <w:multiLevelType w:val="multilevel"/>
    <w:tmpl w:val="428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EF643BF"/>
    <w:multiLevelType w:val="multilevel"/>
    <w:tmpl w:val="804E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F0F7C03"/>
    <w:multiLevelType w:val="multilevel"/>
    <w:tmpl w:val="B68E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F1A2779"/>
    <w:multiLevelType w:val="multilevel"/>
    <w:tmpl w:val="EF5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F1A4688"/>
    <w:multiLevelType w:val="multilevel"/>
    <w:tmpl w:val="0298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F2C76CC"/>
    <w:multiLevelType w:val="multilevel"/>
    <w:tmpl w:val="9B9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F3C3D24"/>
    <w:multiLevelType w:val="multilevel"/>
    <w:tmpl w:val="C22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FA05248"/>
    <w:multiLevelType w:val="multilevel"/>
    <w:tmpl w:val="B14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FE35D74"/>
    <w:multiLevelType w:val="multilevel"/>
    <w:tmpl w:val="DE9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FF1608F"/>
    <w:multiLevelType w:val="multilevel"/>
    <w:tmpl w:val="1306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FFE64FA"/>
    <w:multiLevelType w:val="multilevel"/>
    <w:tmpl w:val="4A5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0031000"/>
    <w:multiLevelType w:val="multilevel"/>
    <w:tmpl w:val="F6F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01A1B1E"/>
    <w:multiLevelType w:val="multilevel"/>
    <w:tmpl w:val="2856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0294B1A"/>
    <w:multiLevelType w:val="multilevel"/>
    <w:tmpl w:val="C4C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02E0FE6"/>
    <w:multiLevelType w:val="multilevel"/>
    <w:tmpl w:val="5548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03D5D96"/>
    <w:multiLevelType w:val="multilevel"/>
    <w:tmpl w:val="1C9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0753A0F"/>
    <w:multiLevelType w:val="multilevel"/>
    <w:tmpl w:val="3F2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0A61293"/>
    <w:multiLevelType w:val="multilevel"/>
    <w:tmpl w:val="7AA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1055CD4"/>
    <w:multiLevelType w:val="multilevel"/>
    <w:tmpl w:val="0FA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1097639"/>
    <w:multiLevelType w:val="multilevel"/>
    <w:tmpl w:val="57D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1362B7F"/>
    <w:multiLevelType w:val="multilevel"/>
    <w:tmpl w:val="BAE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14306DA"/>
    <w:multiLevelType w:val="multilevel"/>
    <w:tmpl w:val="024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16D65EE"/>
    <w:multiLevelType w:val="multilevel"/>
    <w:tmpl w:val="67F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1D45C5F"/>
    <w:multiLevelType w:val="multilevel"/>
    <w:tmpl w:val="022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1E715EE"/>
    <w:multiLevelType w:val="multilevel"/>
    <w:tmpl w:val="F26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20A759F"/>
    <w:multiLevelType w:val="multilevel"/>
    <w:tmpl w:val="34F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20B10B7"/>
    <w:multiLevelType w:val="multilevel"/>
    <w:tmpl w:val="BC2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21476C6"/>
    <w:multiLevelType w:val="multilevel"/>
    <w:tmpl w:val="981A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2174AC7"/>
    <w:multiLevelType w:val="multilevel"/>
    <w:tmpl w:val="CC5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2300AE6"/>
    <w:multiLevelType w:val="multilevel"/>
    <w:tmpl w:val="89F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2301B26"/>
    <w:multiLevelType w:val="multilevel"/>
    <w:tmpl w:val="4924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2482D7D"/>
    <w:multiLevelType w:val="multilevel"/>
    <w:tmpl w:val="C17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2687C33"/>
    <w:multiLevelType w:val="multilevel"/>
    <w:tmpl w:val="269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2786BCA"/>
    <w:multiLevelType w:val="multilevel"/>
    <w:tmpl w:val="FCB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293799C"/>
    <w:multiLevelType w:val="multilevel"/>
    <w:tmpl w:val="301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2B33667"/>
    <w:multiLevelType w:val="multilevel"/>
    <w:tmpl w:val="A14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2D145F3"/>
    <w:multiLevelType w:val="multilevel"/>
    <w:tmpl w:val="692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30B5C69"/>
    <w:multiLevelType w:val="multilevel"/>
    <w:tmpl w:val="E11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3161967"/>
    <w:multiLevelType w:val="multilevel"/>
    <w:tmpl w:val="996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31732C0"/>
    <w:multiLevelType w:val="multilevel"/>
    <w:tmpl w:val="61B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35634F0"/>
    <w:multiLevelType w:val="multilevel"/>
    <w:tmpl w:val="240AD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35A4378"/>
    <w:multiLevelType w:val="multilevel"/>
    <w:tmpl w:val="505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3626CE3"/>
    <w:multiLevelType w:val="multilevel"/>
    <w:tmpl w:val="224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39A5DA5"/>
    <w:multiLevelType w:val="multilevel"/>
    <w:tmpl w:val="839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3D23EE0"/>
    <w:multiLevelType w:val="multilevel"/>
    <w:tmpl w:val="BA2C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3F91AE5"/>
    <w:multiLevelType w:val="multilevel"/>
    <w:tmpl w:val="068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3FA4767"/>
    <w:multiLevelType w:val="multilevel"/>
    <w:tmpl w:val="EA6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415504F"/>
    <w:multiLevelType w:val="multilevel"/>
    <w:tmpl w:val="4DD6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43E6D6E"/>
    <w:multiLevelType w:val="multilevel"/>
    <w:tmpl w:val="A1BA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458576A"/>
    <w:multiLevelType w:val="multilevel"/>
    <w:tmpl w:val="A910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4710148"/>
    <w:multiLevelType w:val="multilevel"/>
    <w:tmpl w:val="A76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4805CA2"/>
    <w:multiLevelType w:val="multilevel"/>
    <w:tmpl w:val="EA5E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48B68AD"/>
    <w:multiLevelType w:val="multilevel"/>
    <w:tmpl w:val="1E4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49A463F"/>
    <w:multiLevelType w:val="multilevel"/>
    <w:tmpl w:val="66E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4A903BF"/>
    <w:multiLevelType w:val="multilevel"/>
    <w:tmpl w:val="D9F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4AA10C7"/>
    <w:multiLevelType w:val="multilevel"/>
    <w:tmpl w:val="93C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4B1268A"/>
    <w:multiLevelType w:val="multilevel"/>
    <w:tmpl w:val="68BA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4B40F84"/>
    <w:multiLevelType w:val="multilevel"/>
    <w:tmpl w:val="FD4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4FC68D7"/>
    <w:multiLevelType w:val="multilevel"/>
    <w:tmpl w:val="AF1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50A026E"/>
    <w:multiLevelType w:val="multilevel"/>
    <w:tmpl w:val="E69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5360E37"/>
    <w:multiLevelType w:val="multilevel"/>
    <w:tmpl w:val="19E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5500C75"/>
    <w:multiLevelType w:val="multilevel"/>
    <w:tmpl w:val="0B3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5610D6F"/>
    <w:multiLevelType w:val="multilevel"/>
    <w:tmpl w:val="3B4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5635492"/>
    <w:multiLevelType w:val="multilevel"/>
    <w:tmpl w:val="352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5720D14"/>
    <w:multiLevelType w:val="multilevel"/>
    <w:tmpl w:val="BB1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5886174"/>
    <w:multiLevelType w:val="multilevel"/>
    <w:tmpl w:val="BB3C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58F677B"/>
    <w:multiLevelType w:val="multilevel"/>
    <w:tmpl w:val="6C0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5B94001"/>
    <w:multiLevelType w:val="multilevel"/>
    <w:tmpl w:val="6F2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5DA36F2"/>
    <w:multiLevelType w:val="multilevel"/>
    <w:tmpl w:val="33D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6017F15"/>
    <w:multiLevelType w:val="multilevel"/>
    <w:tmpl w:val="4BD8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60A4C10"/>
    <w:multiLevelType w:val="multilevel"/>
    <w:tmpl w:val="A8C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6262137"/>
    <w:multiLevelType w:val="multilevel"/>
    <w:tmpl w:val="FB6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647766F"/>
    <w:multiLevelType w:val="multilevel"/>
    <w:tmpl w:val="AC0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6732A68"/>
    <w:multiLevelType w:val="multilevel"/>
    <w:tmpl w:val="35F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67C744C"/>
    <w:multiLevelType w:val="multilevel"/>
    <w:tmpl w:val="B0F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6F81796"/>
    <w:multiLevelType w:val="multilevel"/>
    <w:tmpl w:val="32D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7091154"/>
    <w:multiLevelType w:val="multilevel"/>
    <w:tmpl w:val="11F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70B600A"/>
    <w:multiLevelType w:val="multilevel"/>
    <w:tmpl w:val="4ADC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7172C49"/>
    <w:multiLevelType w:val="multilevel"/>
    <w:tmpl w:val="685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71F68CD"/>
    <w:multiLevelType w:val="multilevel"/>
    <w:tmpl w:val="765C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727078E"/>
    <w:multiLevelType w:val="multilevel"/>
    <w:tmpl w:val="149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76314D2"/>
    <w:multiLevelType w:val="multilevel"/>
    <w:tmpl w:val="031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7725124"/>
    <w:multiLevelType w:val="multilevel"/>
    <w:tmpl w:val="44D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7806DD1"/>
    <w:multiLevelType w:val="multilevel"/>
    <w:tmpl w:val="723A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79758B6"/>
    <w:multiLevelType w:val="multilevel"/>
    <w:tmpl w:val="280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7980411"/>
    <w:multiLevelType w:val="multilevel"/>
    <w:tmpl w:val="794C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79E63D9"/>
    <w:multiLevelType w:val="multilevel"/>
    <w:tmpl w:val="879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7C962E9"/>
    <w:multiLevelType w:val="multilevel"/>
    <w:tmpl w:val="A37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7F60E54"/>
    <w:multiLevelType w:val="multilevel"/>
    <w:tmpl w:val="E014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80840B5"/>
    <w:multiLevelType w:val="multilevel"/>
    <w:tmpl w:val="5B9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80D0A56"/>
    <w:multiLevelType w:val="multilevel"/>
    <w:tmpl w:val="6490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825302D"/>
    <w:multiLevelType w:val="multilevel"/>
    <w:tmpl w:val="B06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8387E76"/>
    <w:multiLevelType w:val="multilevel"/>
    <w:tmpl w:val="6D1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84901F5"/>
    <w:multiLevelType w:val="multilevel"/>
    <w:tmpl w:val="6D0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84A3BDA"/>
    <w:multiLevelType w:val="multilevel"/>
    <w:tmpl w:val="D03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8542376"/>
    <w:multiLevelType w:val="multilevel"/>
    <w:tmpl w:val="4CD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8815A48"/>
    <w:multiLevelType w:val="multilevel"/>
    <w:tmpl w:val="886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8857DC2"/>
    <w:multiLevelType w:val="multilevel"/>
    <w:tmpl w:val="BD7E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88A46EA"/>
    <w:multiLevelType w:val="multilevel"/>
    <w:tmpl w:val="75A8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896147C"/>
    <w:multiLevelType w:val="multilevel"/>
    <w:tmpl w:val="36C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8A55430"/>
    <w:multiLevelType w:val="multilevel"/>
    <w:tmpl w:val="1B4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8A672AC"/>
    <w:multiLevelType w:val="multilevel"/>
    <w:tmpl w:val="17E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9193805"/>
    <w:multiLevelType w:val="multilevel"/>
    <w:tmpl w:val="B71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9344C57"/>
    <w:multiLevelType w:val="multilevel"/>
    <w:tmpl w:val="F01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95B150D"/>
    <w:multiLevelType w:val="multilevel"/>
    <w:tmpl w:val="7FA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961754E"/>
    <w:multiLevelType w:val="multilevel"/>
    <w:tmpl w:val="0ED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971604B"/>
    <w:multiLevelType w:val="multilevel"/>
    <w:tmpl w:val="D82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97320C1"/>
    <w:multiLevelType w:val="multilevel"/>
    <w:tmpl w:val="6998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97A353F"/>
    <w:multiLevelType w:val="multilevel"/>
    <w:tmpl w:val="C97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97B5EFD"/>
    <w:multiLevelType w:val="multilevel"/>
    <w:tmpl w:val="9F1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98679E6"/>
    <w:multiLevelType w:val="multilevel"/>
    <w:tmpl w:val="748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98E3637"/>
    <w:multiLevelType w:val="multilevel"/>
    <w:tmpl w:val="3D2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9B63CAF"/>
    <w:multiLevelType w:val="multilevel"/>
    <w:tmpl w:val="6DB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9C461CD"/>
    <w:multiLevelType w:val="multilevel"/>
    <w:tmpl w:val="964A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A1209DF"/>
    <w:multiLevelType w:val="multilevel"/>
    <w:tmpl w:val="A57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A370AAF"/>
    <w:multiLevelType w:val="multilevel"/>
    <w:tmpl w:val="20B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A517C2B"/>
    <w:multiLevelType w:val="multilevel"/>
    <w:tmpl w:val="C1A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A743742"/>
    <w:multiLevelType w:val="multilevel"/>
    <w:tmpl w:val="5704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A7F5EE0"/>
    <w:multiLevelType w:val="multilevel"/>
    <w:tmpl w:val="F4F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AD35FCE"/>
    <w:multiLevelType w:val="multilevel"/>
    <w:tmpl w:val="798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AEF2E57"/>
    <w:multiLevelType w:val="multilevel"/>
    <w:tmpl w:val="F57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B4B7CC0"/>
    <w:multiLevelType w:val="multilevel"/>
    <w:tmpl w:val="52C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B557C7D"/>
    <w:multiLevelType w:val="multilevel"/>
    <w:tmpl w:val="2B4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B70788C"/>
    <w:multiLevelType w:val="multilevel"/>
    <w:tmpl w:val="EBF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B811373"/>
    <w:multiLevelType w:val="multilevel"/>
    <w:tmpl w:val="99B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B821793"/>
    <w:multiLevelType w:val="multilevel"/>
    <w:tmpl w:val="4BD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B8D626B"/>
    <w:multiLevelType w:val="multilevel"/>
    <w:tmpl w:val="E52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BA316FE"/>
    <w:multiLevelType w:val="multilevel"/>
    <w:tmpl w:val="A94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BA60DD7"/>
    <w:multiLevelType w:val="multilevel"/>
    <w:tmpl w:val="5C9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BE61A46"/>
    <w:multiLevelType w:val="multilevel"/>
    <w:tmpl w:val="25AC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BE87E22"/>
    <w:multiLevelType w:val="multilevel"/>
    <w:tmpl w:val="8292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BED2069"/>
    <w:multiLevelType w:val="multilevel"/>
    <w:tmpl w:val="2BF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BEF0EB2"/>
    <w:multiLevelType w:val="multilevel"/>
    <w:tmpl w:val="021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C247209"/>
    <w:multiLevelType w:val="multilevel"/>
    <w:tmpl w:val="338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C4D10A4"/>
    <w:multiLevelType w:val="multilevel"/>
    <w:tmpl w:val="15D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C4D18F9"/>
    <w:multiLevelType w:val="multilevel"/>
    <w:tmpl w:val="68BC8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C5E1C79"/>
    <w:multiLevelType w:val="multilevel"/>
    <w:tmpl w:val="FA3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C6D5A67"/>
    <w:multiLevelType w:val="multilevel"/>
    <w:tmpl w:val="CA0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CB34C95"/>
    <w:multiLevelType w:val="multilevel"/>
    <w:tmpl w:val="652C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CC62A69"/>
    <w:multiLevelType w:val="multilevel"/>
    <w:tmpl w:val="5B5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CF83B9D"/>
    <w:multiLevelType w:val="multilevel"/>
    <w:tmpl w:val="5BF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D01072E"/>
    <w:multiLevelType w:val="multilevel"/>
    <w:tmpl w:val="2804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D3B3B06"/>
    <w:multiLevelType w:val="multilevel"/>
    <w:tmpl w:val="1E7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D3F4C65"/>
    <w:multiLevelType w:val="multilevel"/>
    <w:tmpl w:val="21FC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D9949A4"/>
    <w:multiLevelType w:val="multilevel"/>
    <w:tmpl w:val="C5A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E2851FA"/>
    <w:multiLevelType w:val="multilevel"/>
    <w:tmpl w:val="3C5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E2E33DA"/>
    <w:multiLevelType w:val="multilevel"/>
    <w:tmpl w:val="D90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E2E3D49"/>
    <w:multiLevelType w:val="multilevel"/>
    <w:tmpl w:val="D5E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3E5E4BAE"/>
    <w:multiLevelType w:val="multilevel"/>
    <w:tmpl w:val="391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E754FDE"/>
    <w:multiLevelType w:val="multilevel"/>
    <w:tmpl w:val="9F9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E9815BF"/>
    <w:multiLevelType w:val="multilevel"/>
    <w:tmpl w:val="D43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EB73C3B"/>
    <w:multiLevelType w:val="multilevel"/>
    <w:tmpl w:val="AB1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EBB3F0D"/>
    <w:multiLevelType w:val="multilevel"/>
    <w:tmpl w:val="3DF4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EE3486F"/>
    <w:multiLevelType w:val="multilevel"/>
    <w:tmpl w:val="13A4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EF332B5"/>
    <w:multiLevelType w:val="multilevel"/>
    <w:tmpl w:val="06A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F067CE7"/>
    <w:multiLevelType w:val="multilevel"/>
    <w:tmpl w:val="D7D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F084A7E"/>
    <w:multiLevelType w:val="multilevel"/>
    <w:tmpl w:val="1EA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F130906"/>
    <w:multiLevelType w:val="multilevel"/>
    <w:tmpl w:val="ACC6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F2F4015"/>
    <w:multiLevelType w:val="multilevel"/>
    <w:tmpl w:val="2CA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F3C27FC"/>
    <w:multiLevelType w:val="multilevel"/>
    <w:tmpl w:val="522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F6243CE"/>
    <w:multiLevelType w:val="multilevel"/>
    <w:tmpl w:val="F70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F6A0B54"/>
    <w:multiLevelType w:val="multilevel"/>
    <w:tmpl w:val="975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FB12FA8"/>
    <w:multiLevelType w:val="multilevel"/>
    <w:tmpl w:val="11F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FB12FF7"/>
    <w:multiLevelType w:val="multilevel"/>
    <w:tmpl w:val="8F2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FB8280F"/>
    <w:multiLevelType w:val="multilevel"/>
    <w:tmpl w:val="E8A4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FC358A2"/>
    <w:multiLevelType w:val="multilevel"/>
    <w:tmpl w:val="0C3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FF718AA"/>
    <w:multiLevelType w:val="multilevel"/>
    <w:tmpl w:val="AFE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03F6812"/>
    <w:multiLevelType w:val="multilevel"/>
    <w:tmpl w:val="9FC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060775C"/>
    <w:multiLevelType w:val="multilevel"/>
    <w:tmpl w:val="BF0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0651536"/>
    <w:multiLevelType w:val="multilevel"/>
    <w:tmpl w:val="CBFE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40651A51"/>
    <w:multiLevelType w:val="multilevel"/>
    <w:tmpl w:val="A3BC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07100AE"/>
    <w:multiLevelType w:val="multilevel"/>
    <w:tmpl w:val="A6C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0721363"/>
    <w:multiLevelType w:val="multilevel"/>
    <w:tmpl w:val="C2A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094374F"/>
    <w:multiLevelType w:val="multilevel"/>
    <w:tmpl w:val="0AF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0972DC4"/>
    <w:multiLevelType w:val="multilevel"/>
    <w:tmpl w:val="CADA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09A1D02"/>
    <w:multiLevelType w:val="multilevel"/>
    <w:tmpl w:val="27A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0AB2B61"/>
    <w:multiLevelType w:val="multilevel"/>
    <w:tmpl w:val="B386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0AC4D6A"/>
    <w:multiLevelType w:val="multilevel"/>
    <w:tmpl w:val="518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0AD5FC9"/>
    <w:multiLevelType w:val="multilevel"/>
    <w:tmpl w:val="E59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0B17654"/>
    <w:multiLevelType w:val="multilevel"/>
    <w:tmpl w:val="ADD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0CA44DB"/>
    <w:multiLevelType w:val="multilevel"/>
    <w:tmpl w:val="79B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0CF0090"/>
    <w:multiLevelType w:val="multilevel"/>
    <w:tmpl w:val="8F2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0D4586D"/>
    <w:multiLevelType w:val="multilevel"/>
    <w:tmpl w:val="506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0EB3382"/>
    <w:multiLevelType w:val="multilevel"/>
    <w:tmpl w:val="A21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10774F1"/>
    <w:multiLevelType w:val="multilevel"/>
    <w:tmpl w:val="30F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15647EB"/>
    <w:multiLevelType w:val="multilevel"/>
    <w:tmpl w:val="77F2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1756D9D"/>
    <w:multiLevelType w:val="multilevel"/>
    <w:tmpl w:val="DC94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1797F86"/>
    <w:multiLevelType w:val="multilevel"/>
    <w:tmpl w:val="25C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17F69C7"/>
    <w:multiLevelType w:val="multilevel"/>
    <w:tmpl w:val="85F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18131A6"/>
    <w:multiLevelType w:val="multilevel"/>
    <w:tmpl w:val="B16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1A344BA"/>
    <w:multiLevelType w:val="multilevel"/>
    <w:tmpl w:val="8DE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1DB2D4E"/>
    <w:multiLevelType w:val="multilevel"/>
    <w:tmpl w:val="90E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2090F9C"/>
    <w:multiLevelType w:val="multilevel"/>
    <w:tmpl w:val="E77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2100F96"/>
    <w:multiLevelType w:val="multilevel"/>
    <w:tmpl w:val="3D9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23E1171"/>
    <w:multiLevelType w:val="multilevel"/>
    <w:tmpl w:val="7B0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2420E8D"/>
    <w:multiLevelType w:val="multilevel"/>
    <w:tmpl w:val="D81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25A29BA"/>
    <w:multiLevelType w:val="multilevel"/>
    <w:tmpl w:val="FF6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26F55D5"/>
    <w:multiLevelType w:val="multilevel"/>
    <w:tmpl w:val="2DD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2B1350B"/>
    <w:multiLevelType w:val="multilevel"/>
    <w:tmpl w:val="68F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2B31F89"/>
    <w:multiLevelType w:val="multilevel"/>
    <w:tmpl w:val="E8B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2F441AC"/>
    <w:multiLevelType w:val="multilevel"/>
    <w:tmpl w:val="6F3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30F5C10"/>
    <w:multiLevelType w:val="multilevel"/>
    <w:tmpl w:val="5D5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433911C0"/>
    <w:multiLevelType w:val="multilevel"/>
    <w:tmpl w:val="686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3667262"/>
    <w:multiLevelType w:val="multilevel"/>
    <w:tmpl w:val="BF60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37176C6"/>
    <w:multiLevelType w:val="multilevel"/>
    <w:tmpl w:val="C37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3722A09"/>
    <w:multiLevelType w:val="multilevel"/>
    <w:tmpl w:val="B97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3D4565C"/>
    <w:multiLevelType w:val="multilevel"/>
    <w:tmpl w:val="BB9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3EF57C7"/>
    <w:multiLevelType w:val="multilevel"/>
    <w:tmpl w:val="6F6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3FB357C"/>
    <w:multiLevelType w:val="multilevel"/>
    <w:tmpl w:val="290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44126B4"/>
    <w:multiLevelType w:val="multilevel"/>
    <w:tmpl w:val="0A1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4681D90"/>
    <w:multiLevelType w:val="multilevel"/>
    <w:tmpl w:val="C13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4A357E1"/>
    <w:multiLevelType w:val="multilevel"/>
    <w:tmpl w:val="3FC0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4AC4262"/>
    <w:multiLevelType w:val="multilevel"/>
    <w:tmpl w:val="CA0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4AF28B8"/>
    <w:multiLevelType w:val="multilevel"/>
    <w:tmpl w:val="CE6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4E25CEB"/>
    <w:multiLevelType w:val="multilevel"/>
    <w:tmpl w:val="E87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5046B56"/>
    <w:multiLevelType w:val="multilevel"/>
    <w:tmpl w:val="0F5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51A3280"/>
    <w:multiLevelType w:val="multilevel"/>
    <w:tmpl w:val="2C8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52D211E"/>
    <w:multiLevelType w:val="multilevel"/>
    <w:tmpl w:val="54C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56046E7"/>
    <w:multiLevelType w:val="multilevel"/>
    <w:tmpl w:val="85C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5661CD5"/>
    <w:multiLevelType w:val="multilevel"/>
    <w:tmpl w:val="BB6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5784272"/>
    <w:multiLevelType w:val="multilevel"/>
    <w:tmpl w:val="811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5797D6A"/>
    <w:multiLevelType w:val="multilevel"/>
    <w:tmpl w:val="568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5965EA3"/>
    <w:multiLevelType w:val="multilevel"/>
    <w:tmpl w:val="DBD8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59829C5"/>
    <w:multiLevelType w:val="multilevel"/>
    <w:tmpl w:val="316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59D6ACC"/>
    <w:multiLevelType w:val="multilevel"/>
    <w:tmpl w:val="BF8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5A5139F"/>
    <w:multiLevelType w:val="multilevel"/>
    <w:tmpl w:val="DC4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5EF284A"/>
    <w:multiLevelType w:val="multilevel"/>
    <w:tmpl w:val="B86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62244DB"/>
    <w:multiLevelType w:val="multilevel"/>
    <w:tmpl w:val="ADE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6317B70"/>
    <w:multiLevelType w:val="multilevel"/>
    <w:tmpl w:val="B7F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6346E60"/>
    <w:multiLevelType w:val="multilevel"/>
    <w:tmpl w:val="734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65E488E"/>
    <w:multiLevelType w:val="multilevel"/>
    <w:tmpl w:val="4BEC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6806FB3"/>
    <w:multiLevelType w:val="multilevel"/>
    <w:tmpl w:val="DFA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6CB1B85"/>
    <w:multiLevelType w:val="multilevel"/>
    <w:tmpl w:val="C4B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6F8514F"/>
    <w:multiLevelType w:val="multilevel"/>
    <w:tmpl w:val="15A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6FF647F"/>
    <w:multiLevelType w:val="multilevel"/>
    <w:tmpl w:val="52D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7165EFE"/>
    <w:multiLevelType w:val="multilevel"/>
    <w:tmpl w:val="262A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719437C"/>
    <w:multiLevelType w:val="multilevel"/>
    <w:tmpl w:val="75D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71A04C7"/>
    <w:multiLevelType w:val="multilevel"/>
    <w:tmpl w:val="FB1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71D619F"/>
    <w:multiLevelType w:val="multilevel"/>
    <w:tmpl w:val="A71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7541EF8"/>
    <w:multiLevelType w:val="multilevel"/>
    <w:tmpl w:val="7D4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75F3EED"/>
    <w:multiLevelType w:val="multilevel"/>
    <w:tmpl w:val="B4C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77529D0"/>
    <w:multiLevelType w:val="multilevel"/>
    <w:tmpl w:val="8D2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7857DB5"/>
    <w:multiLevelType w:val="multilevel"/>
    <w:tmpl w:val="A37A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78F6A85"/>
    <w:multiLevelType w:val="multilevel"/>
    <w:tmpl w:val="636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7CE7C6D"/>
    <w:multiLevelType w:val="multilevel"/>
    <w:tmpl w:val="79F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7E14299"/>
    <w:multiLevelType w:val="multilevel"/>
    <w:tmpl w:val="5B1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7EC71D5"/>
    <w:multiLevelType w:val="multilevel"/>
    <w:tmpl w:val="6FF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80A5F0B"/>
    <w:multiLevelType w:val="multilevel"/>
    <w:tmpl w:val="D9BE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82C7E2E"/>
    <w:multiLevelType w:val="multilevel"/>
    <w:tmpl w:val="E758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83611E4"/>
    <w:multiLevelType w:val="multilevel"/>
    <w:tmpl w:val="38FE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85E77AB"/>
    <w:multiLevelType w:val="multilevel"/>
    <w:tmpl w:val="4C80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86800E1"/>
    <w:multiLevelType w:val="multilevel"/>
    <w:tmpl w:val="AB5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86C084F"/>
    <w:multiLevelType w:val="multilevel"/>
    <w:tmpl w:val="E3A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88C5B4A"/>
    <w:multiLevelType w:val="multilevel"/>
    <w:tmpl w:val="F92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8B63ED5"/>
    <w:multiLevelType w:val="multilevel"/>
    <w:tmpl w:val="62B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8FC1F5E"/>
    <w:multiLevelType w:val="multilevel"/>
    <w:tmpl w:val="23D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8FF1B6C"/>
    <w:multiLevelType w:val="multilevel"/>
    <w:tmpl w:val="627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93362FD"/>
    <w:multiLevelType w:val="multilevel"/>
    <w:tmpl w:val="AD0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9406C8E"/>
    <w:multiLevelType w:val="multilevel"/>
    <w:tmpl w:val="C91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94F187E"/>
    <w:multiLevelType w:val="multilevel"/>
    <w:tmpl w:val="802A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95B7100"/>
    <w:multiLevelType w:val="multilevel"/>
    <w:tmpl w:val="D912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9795FF1"/>
    <w:multiLevelType w:val="multilevel"/>
    <w:tmpl w:val="BF4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9810ED2"/>
    <w:multiLevelType w:val="multilevel"/>
    <w:tmpl w:val="957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9841B84"/>
    <w:multiLevelType w:val="multilevel"/>
    <w:tmpl w:val="74A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9882E18"/>
    <w:multiLevelType w:val="multilevel"/>
    <w:tmpl w:val="148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9947205"/>
    <w:multiLevelType w:val="multilevel"/>
    <w:tmpl w:val="D64C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99630F3"/>
    <w:multiLevelType w:val="multilevel"/>
    <w:tmpl w:val="4C1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9E508AE"/>
    <w:multiLevelType w:val="multilevel"/>
    <w:tmpl w:val="708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9E651F6"/>
    <w:multiLevelType w:val="multilevel"/>
    <w:tmpl w:val="0AD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9EC1BB4"/>
    <w:multiLevelType w:val="multilevel"/>
    <w:tmpl w:val="13B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A0C6460"/>
    <w:multiLevelType w:val="multilevel"/>
    <w:tmpl w:val="1D7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A2B1933"/>
    <w:multiLevelType w:val="multilevel"/>
    <w:tmpl w:val="D88C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A457A67"/>
    <w:multiLevelType w:val="multilevel"/>
    <w:tmpl w:val="2BF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A49082F"/>
    <w:multiLevelType w:val="multilevel"/>
    <w:tmpl w:val="6840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A932C7E"/>
    <w:multiLevelType w:val="multilevel"/>
    <w:tmpl w:val="4A3892F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4AC243D2"/>
    <w:multiLevelType w:val="multilevel"/>
    <w:tmpl w:val="225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ACA7302"/>
    <w:multiLevelType w:val="multilevel"/>
    <w:tmpl w:val="A59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AD348ED"/>
    <w:multiLevelType w:val="multilevel"/>
    <w:tmpl w:val="DDB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AE862DE"/>
    <w:multiLevelType w:val="multilevel"/>
    <w:tmpl w:val="5CF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AEC12BF"/>
    <w:multiLevelType w:val="multilevel"/>
    <w:tmpl w:val="D4C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B9272BE"/>
    <w:multiLevelType w:val="multilevel"/>
    <w:tmpl w:val="89D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B9D0054"/>
    <w:multiLevelType w:val="multilevel"/>
    <w:tmpl w:val="816C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BCE6C50"/>
    <w:multiLevelType w:val="multilevel"/>
    <w:tmpl w:val="EDA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BF77CBD"/>
    <w:multiLevelType w:val="multilevel"/>
    <w:tmpl w:val="5CF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C0A60E7"/>
    <w:multiLevelType w:val="multilevel"/>
    <w:tmpl w:val="7F0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C1A4A80"/>
    <w:multiLevelType w:val="multilevel"/>
    <w:tmpl w:val="9DA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C2331AE"/>
    <w:multiLevelType w:val="multilevel"/>
    <w:tmpl w:val="2C6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C342762"/>
    <w:multiLevelType w:val="multilevel"/>
    <w:tmpl w:val="436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C343CCC"/>
    <w:multiLevelType w:val="multilevel"/>
    <w:tmpl w:val="1D5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C3723F8"/>
    <w:multiLevelType w:val="multilevel"/>
    <w:tmpl w:val="554C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CB465E0"/>
    <w:multiLevelType w:val="multilevel"/>
    <w:tmpl w:val="FF5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CD379FD"/>
    <w:multiLevelType w:val="multilevel"/>
    <w:tmpl w:val="5AA2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D130B6D"/>
    <w:multiLevelType w:val="multilevel"/>
    <w:tmpl w:val="23B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D24176D"/>
    <w:multiLevelType w:val="multilevel"/>
    <w:tmpl w:val="CC0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D2A0355"/>
    <w:multiLevelType w:val="multilevel"/>
    <w:tmpl w:val="F7C4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D36540C"/>
    <w:multiLevelType w:val="multilevel"/>
    <w:tmpl w:val="245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D3F301A"/>
    <w:multiLevelType w:val="multilevel"/>
    <w:tmpl w:val="0B1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D922CFF"/>
    <w:multiLevelType w:val="multilevel"/>
    <w:tmpl w:val="F1E2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DB26003"/>
    <w:multiLevelType w:val="multilevel"/>
    <w:tmpl w:val="329E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DF27A53"/>
    <w:multiLevelType w:val="multilevel"/>
    <w:tmpl w:val="3CC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E1E259D"/>
    <w:multiLevelType w:val="multilevel"/>
    <w:tmpl w:val="46B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E5F52F4"/>
    <w:multiLevelType w:val="multilevel"/>
    <w:tmpl w:val="3594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E607BB9"/>
    <w:multiLevelType w:val="multilevel"/>
    <w:tmpl w:val="7DF0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E850421"/>
    <w:multiLevelType w:val="multilevel"/>
    <w:tmpl w:val="2422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EC05265"/>
    <w:multiLevelType w:val="multilevel"/>
    <w:tmpl w:val="419A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EFF54F3"/>
    <w:multiLevelType w:val="multilevel"/>
    <w:tmpl w:val="7EE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F095175"/>
    <w:multiLevelType w:val="multilevel"/>
    <w:tmpl w:val="74C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F367F68"/>
    <w:multiLevelType w:val="multilevel"/>
    <w:tmpl w:val="33D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F483466"/>
    <w:multiLevelType w:val="multilevel"/>
    <w:tmpl w:val="DFB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F5E0ED4"/>
    <w:multiLevelType w:val="multilevel"/>
    <w:tmpl w:val="3BC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F634826"/>
    <w:multiLevelType w:val="multilevel"/>
    <w:tmpl w:val="2E0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F814394"/>
    <w:multiLevelType w:val="multilevel"/>
    <w:tmpl w:val="AAE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F843917"/>
    <w:multiLevelType w:val="multilevel"/>
    <w:tmpl w:val="F2BC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FE70C51"/>
    <w:multiLevelType w:val="multilevel"/>
    <w:tmpl w:val="640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FE70ECF"/>
    <w:multiLevelType w:val="multilevel"/>
    <w:tmpl w:val="AD4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00A498B"/>
    <w:multiLevelType w:val="multilevel"/>
    <w:tmpl w:val="198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04C2A1F"/>
    <w:multiLevelType w:val="multilevel"/>
    <w:tmpl w:val="262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062758B"/>
    <w:multiLevelType w:val="multilevel"/>
    <w:tmpl w:val="6E0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08B30BD"/>
    <w:multiLevelType w:val="multilevel"/>
    <w:tmpl w:val="DC3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08F54D4"/>
    <w:multiLevelType w:val="multilevel"/>
    <w:tmpl w:val="0EE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0910D8E"/>
    <w:multiLevelType w:val="multilevel"/>
    <w:tmpl w:val="745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09E0400"/>
    <w:multiLevelType w:val="multilevel"/>
    <w:tmpl w:val="231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0D37454"/>
    <w:multiLevelType w:val="multilevel"/>
    <w:tmpl w:val="1E7C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0F50D88"/>
    <w:multiLevelType w:val="multilevel"/>
    <w:tmpl w:val="A42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1143EBB"/>
    <w:multiLevelType w:val="multilevel"/>
    <w:tmpl w:val="8FB8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11E2A9B"/>
    <w:multiLevelType w:val="multilevel"/>
    <w:tmpl w:val="67F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1380C03"/>
    <w:multiLevelType w:val="multilevel"/>
    <w:tmpl w:val="24D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147517D"/>
    <w:multiLevelType w:val="multilevel"/>
    <w:tmpl w:val="D1C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1672226"/>
    <w:multiLevelType w:val="multilevel"/>
    <w:tmpl w:val="A66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1A4495D"/>
    <w:multiLevelType w:val="multilevel"/>
    <w:tmpl w:val="814E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1AD19F9"/>
    <w:multiLevelType w:val="multilevel"/>
    <w:tmpl w:val="4DEC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1E16111"/>
    <w:multiLevelType w:val="multilevel"/>
    <w:tmpl w:val="4AA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1FA1B7E"/>
    <w:multiLevelType w:val="multilevel"/>
    <w:tmpl w:val="BCB6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1FF6D88"/>
    <w:multiLevelType w:val="multilevel"/>
    <w:tmpl w:val="8C2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20E36C5"/>
    <w:multiLevelType w:val="multilevel"/>
    <w:tmpl w:val="CA7E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21A6F89"/>
    <w:multiLevelType w:val="multilevel"/>
    <w:tmpl w:val="65B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2320602"/>
    <w:multiLevelType w:val="multilevel"/>
    <w:tmpl w:val="34A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2514753"/>
    <w:multiLevelType w:val="multilevel"/>
    <w:tmpl w:val="DFBA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2722FDA"/>
    <w:multiLevelType w:val="multilevel"/>
    <w:tmpl w:val="F5B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27817BB"/>
    <w:multiLevelType w:val="multilevel"/>
    <w:tmpl w:val="34E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27D5E7A"/>
    <w:multiLevelType w:val="multilevel"/>
    <w:tmpl w:val="7FD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2D44659"/>
    <w:multiLevelType w:val="multilevel"/>
    <w:tmpl w:val="1B1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2D449C7"/>
    <w:multiLevelType w:val="multilevel"/>
    <w:tmpl w:val="2F7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2DC1535"/>
    <w:multiLevelType w:val="multilevel"/>
    <w:tmpl w:val="920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2E30AD4"/>
    <w:multiLevelType w:val="multilevel"/>
    <w:tmpl w:val="47F8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324569B"/>
    <w:multiLevelType w:val="multilevel"/>
    <w:tmpl w:val="9A0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333136C"/>
    <w:multiLevelType w:val="multilevel"/>
    <w:tmpl w:val="945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35764E9"/>
    <w:multiLevelType w:val="multilevel"/>
    <w:tmpl w:val="219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36E792A"/>
    <w:multiLevelType w:val="multilevel"/>
    <w:tmpl w:val="40D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37F7714"/>
    <w:multiLevelType w:val="multilevel"/>
    <w:tmpl w:val="1C2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3E07AFE"/>
    <w:multiLevelType w:val="multilevel"/>
    <w:tmpl w:val="691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41E57ED"/>
    <w:multiLevelType w:val="multilevel"/>
    <w:tmpl w:val="CDCE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440626A"/>
    <w:multiLevelType w:val="multilevel"/>
    <w:tmpl w:val="761E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4B85A44"/>
    <w:multiLevelType w:val="multilevel"/>
    <w:tmpl w:val="4F3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4C60839"/>
    <w:multiLevelType w:val="multilevel"/>
    <w:tmpl w:val="334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4D41C4E"/>
    <w:multiLevelType w:val="multilevel"/>
    <w:tmpl w:val="068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4DF2662"/>
    <w:multiLevelType w:val="multilevel"/>
    <w:tmpl w:val="498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4E5289C"/>
    <w:multiLevelType w:val="multilevel"/>
    <w:tmpl w:val="4A6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4FC1C07"/>
    <w:multiLevelType w:val="multilevel"/>
    <w:tmpl w:val="F99A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50140D7"/>
    <w:multiLevelType w:val="multilevel"/>
    <w:tmpl w:val="7B0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50276C9"/>
    <w:multiLevelType w:val="multilevel"/>
    <w:tmpl w:val="AFE8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5224FDC"/>
    <w:multiLevelType w:val="multilevel"/>
    <w:tmpl w:val="D98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52A03FB"/>
    <w:multiLevelType w:val="multilevel"/>
    <w:tmpl w:val="AB6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54A2EE4"/>
    <w:multiLevelType w:val="multilevel"/>
    <w:tmpl w:val="371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5892DCC"/>
    <w:multiLevelType w:val="multilevel"/>
    <w:tmpl w:val="617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5A86012"/>
    <w:multiLevelType w:val="multilevel"/>
    <w:tmpl w:val="C31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5D1775D"/>
    <w:multiLevelType w:val="multilevel"/>
    <w:tmpl w:val="E37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5EB6D02"/>
    <w:multiLevelType w:val="multilevel"/>
    <w:tmpl w:val="80E8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56071020"/>
    <w:multiLevelType w:val="multilevel"/>
    <w:tmpl w:val="904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610683D"/>
    <w:multiLevelType w:val="multilevel"/>
    <w:tmpl w:val="61D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62B090F"/>
    <w:multiLevelType w:val="multilevel"/>
    <w:tmpl w:val="4EC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6636F34"/>
    <w:multiLevelType w:val="multilevel"/>
    <w:tmpl w:val="F34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67E662D"/>
    <w:multiLevelType w:val="multilevel"/>
    <w:tmpl w:val="1FA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6A82C6E"/>
    <w:multiLevelType w:val="multilevel"/>
    <w:tmpl w:val="543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6B22CD5"/>
    <w:multiLevelType w:val="multilevel"/>
    <w:tmpl w:val="5BC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6C04A9F"/>
    <w:multiLevelType w:val="multilevel"/>
    <w:tmpl w:val="E062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6E14D80"/>
    <w:multiLevelType w:val="multilevel"/>
    <w:tmpl w:val="DB0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70F2610"/>
    <w:multiLevelType w:val="multilevel"/>
    <w:tmpl w:val="D3C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75F304F"/>
    <w:multiLevelType w:val="multilevel"/>
    <w:tmpl w:val="EBF4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76502B1"/>
    <w:multiLevelType w:val="multilevel"/>
    <w:tmpl w:val="CF3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77452C5"/>
    <w:multiLevelType w:val="multilevel"/>
    <w:tmpl w:val="262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7A63F22"/>
    <w:multiLevelType w:val="multilevel"/>
    <w:tmpl w:val="8728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7AE6AD9"/>
    <w:multiLevelType w:val="multilevel"/>
    <w:tmpl w:val="AEA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7AF19AC"/>
    <w:multiLevelType w:val="multilevel"/>
    <w:tmpl w:val="45E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7C14416"/>
    <w:multiLevelType w:val="multilevel"/>
    <w:tmpl w:val="84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7E22EDC"/>
    <w:multiLevelType w:val="multilevel"/>
    <w:tmpl w:val="B3A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7EA65E4"/>
    <w:multiLevelType w:val="multilevel"/>
    <w:tmpl w:val="45E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7FE746C"/>
    <w:multiLevelType w:val="multilevel"/>
    <w:tmpl w:val="509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81A33E4"/>
    <w:multiLevelType w:val="multilevel"/>
    <w:tmpl w:val="C5A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84340F4"/>
    <w:multiLevelType w:val="multilevel"/>
    <w:tmpl w:val="4A7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87662BD"/>
    <w:multiLevelType w:val="multilevel"/>
    <w:tmpl w:val="818E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89B7FD6"/>
    <w:multiLevelType w:val="multilevel"/>
    <w:tmpl w:val="0CE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8E80B48"/>
    <w:multiLevelType w:val="multilevel"/>
    <w:tmpl w:val="D8E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8EF194D"/>
    <w:multiLevelType w:val="multilevel"/>
    <w:tmpl w:val="C7F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9195B5B"/>
    <w:multiLevelType w:val="multilevel"/>
    <w:tmpl w:val="062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9391B4F"/>
    <w:multiLevelType w:val="multilevel"/>
    <w:tmpl w:val="931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9443D73"/>
    <w:multiLevelType w:val="multilevel"/>
    <w:tmpl w:val="60D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955614C"/>
    <w:multiLevelType w:val="multilevel"/>
    <w:tmpl w:val="D54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95F5035"/>
    <w:multiLevelType w:val="multilevel"/>
    <w:tmpl w:val="A62E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9834A2B"/>
    <w:multiLevelType w:val="multilevel"/>
    <w:tmpl w:val="0D2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9E9085C"/>
    <w:multiLevelType w:val="multilevel"/>
    <w:tmpl w:val="BDF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A08282A"/>
    <w:multiLevelType w:val="multilevel"/>
    <w:tmpl w:val="0EB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A0E06D1"/>
    <w:multiLevelType w:val="multilevel"/>
    <w:tmpl w:val="424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A221246"/>
    <w:multiLevelType w:val="multilevel"/>
    <w:tmpl w:val="867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A2B7F61"/>
    <w:multiLevelType w:val="multilevel"/>
    <w:tmpl w:val="0F4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A5B18C0"/>
    <w:multiLevelType w:val="multilevel"/>
    <w:tmpl w:val="431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A6B085C"/>
    <w:multiLevelType w:val="multilevel"/>
    <w:tmpl w:val="A03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A7037FA"/>
    <w:multiLevelType w:val="multilevel"/>
    <w:tmpl w:val="7E0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AAA6F8C"/>
    <w:multiLevelType w:val="multilevel"/>
    <w:tmpl w:val="2D8C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AAD68E3"/>
    <w:multiLevelType w:val="multilevel"/>
    <w:tmpl w:val="25D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B29094B"/>
    <w:multiLevelType w:val="multilevel"/>
    <w:tmpl w:val="4D7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B5E671F"/>
    <w:multiLevelType w:val="multilevel"/>
    <w:tmpl w:val="997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B604D35"/>
    <w:multiLevelType w:val="multilevel"/>
    <w:tmpl w:val="59F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B6F02C7"/>
    <w:multiLevelType w:val="multilevel"/>
    <w:tmpl w:val="62D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B91128F"/>
    <w:multiLevelType w:val="multilevel"/>
    <w:tmpl w:val="4B00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B9657CC"/>
    <w:multiLevelType w:val="multilevel"/>
    <w:tmpl w:val="018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BBE6154"/>
    <w:multiLevelType w:val="multilevel"/>
    <w:tmpl w:val="24B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BEC27A4"/>
    <w:multiLevelType w:val="multilevel"/>
    <w:tmpl w:val="E9D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C2073F2"/>
    <w:multiLevelType w:val="multilevel"/>
    <w:tmpl w:val="B18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C493642"/>
    <w:multiLevelType w:val="multilevel"/>
    <w:tmpl w:val="5D5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C4A4272"/>
    <w:multiLevelType w:val="multilevel"/>
    <w:tmpl w:val="9544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C562402"/>
    <w:multiLevelType w:val="multilevel"/>
    <w:tmpl w:val="2DB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C6430A4"/>
    <w:multiLevelType w:val="multilevel"/>
    <w:tmpl w:val="71F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C796045"/>
    <w:multiLevelType w:val="multilevel"/>
    <w:tmpl w:val="E6F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C8B0D5B"/>
    <w:multiLevelType w:val="multilevel"/>
    <w:tmpl w:val="2060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CA32382"/>
    <w:multiLevelType w:val="multilevel"/>
    <w:tmpl w:val="B876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5CDE757C"/>
    <w:multiLevelType w:val="multilevel"/>
    <w:tmpl w:val="D62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D1535F0"/>
    <w:multiLevelType w:val="multilevel"/>
    <w:tmpl w:val="0FB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D375706"/>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D52592A"/>
    <w:multiLevelType w:val="multilevel"/>
    <w:tmpl w:val="B6E8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D665245"/>
    <w:multiLevelType w:val="multilevel"/>
    <w:tmpl w:val="BCF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D8C14EA"/>
    <w:multiLevelType w:val="multilevel"/>
    <w:tmpl w:val="06A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DCA4F00"/>
    <w:multiLevelType w:val="multilevel"/>
    <w:tmpl w:val="09C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DE32733"/>
    <w:multiLevelType w:val="multilevel"/>
    <w:tmpl w:val="10A4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DFE1FC0"/>
    <w:multiLevelType w:val="multilevel"/>
    <w:tmpl w:val="8BE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E3317D1"/>
    <w:multiLevelType w:val="multilevel"/>
    <w:tmpl w:val="C584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E40060B"/>
    <w:multiLevelType w:val="multilevel"/>
    <w:tmpl w:val="2B0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E6219F8"/>
    <w:multiLevelType w:val="multilevel"/>
    <w:tmpl w:val="D39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E6C32E7"/>
    <w:multiLevelType w:val="multilevel"/>
    <w:tmpl w:val="087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E703941"/>
    <w:multiLevelType w:val="multilevel"/>
    <w:tmpl w:val="643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E774795"/>
    <w:multiLevelType w:val="multilevel"/>
    <w:tmpl w:val="D29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E88581A"/>
    <w:multiLevelType w:val="multilevel"/>
    <w:tmpl w:val="578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EA11462"/>
    <w:multiLevelType w:val="multilevel"/>
    <w:tmpl w:val="5BA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EAB7E44"/>
    <w:multiLevelType w:val="multilevel"/>
    <w:tmpl w:val="A7F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EB332BF"/>
    <w:multiLevelType w:val="multilevel"/>
    <w:tmpl w:val="11EE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ED31AC3"/>
    <w:multiLevelType w:val="multilevel"/>
    <w:tmpl w:val="E79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EE254FC"/>
    <w:multiLevelType w:val="multilevel"/>
    <w:tmpl w:val="1EC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F0C231B"/>
    <w:multiLevelType w:val="multilevel"/>
    <w:tmpl w:val="D67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F963E85"/>
    <w:multiLevelType w:val="multilevel"/>
    <w:tmpl w:val="4CB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F9775C9"/>
    <w:multiLevelType w:val="multilevel"/>
    <w:tmpl w:val="DA2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FAB62C5"/>
    <w:multiLevelType w:val="multilevel"/>
    <w:tmpl w:val="D4D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FB15FC0"/>
    <w:multiLevelType w:val="multilevel"/>
    <w:tmpl w:val="194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FC25C13"/>
    <w:multiLevelType w:val="multilevel"/>
    <w:tmpl w:val="1400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FCA0C22"/>
    <w:multiLevelType w:val="multilevel"/>
    <w:tmpl w:val="361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FDB1BA8"/>
    <w:multiLevelType w:val="multilevel"/>
    <w:tmpl w:val="6848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FFB7101"/>
    <w:multiLevelType w:val="multilevel"/>
    <w:tmpl w:val="0B9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0240661"/>
    <w:multiLevelType w:val="multilevel"/>
    <w:tmpl w:val="E85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09628B4"/>
    <w:multiLevelType w:val="multilevel"/>
    <w:tmpl w:val="997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0A26DE2"/>
    <w:multiLevelType w:val="multilevel"/>
    <w:tmpl w:val="7E62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0AB49E4"/>
    <w:multiLevelType w:val="multilevel"/>
    <w:tmpl w:val="0EA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0BD09D1"/>
    <w:multiLevelType w:val="multilevel"/>
    <w:tmpl w:val="8D7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0C70549"/>
    <w:multiLevelType w:val="multilevel"/>
    <w:tmpl w:val="DF3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0CE087F"/>
    <w:multiLevelType w:val="multilevel"/>
    <w:tmpl w:val="540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0D62BD7"/>
    <w:multiLevelType w:val="multilevel"/>
    <w:tmpl w:val="354A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0EC0FE4"/>
    <w:multiLevelType w:val="multilevel"/>
    <w:tmpl w:val="836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0F025C4"/>
    <w:multiLevelType w:val="multilevel"/>
    <w:tmpl w:val="FDB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0F96BAE"/>
    <w:multiLevelType w:val="multilevel"/>
    <w:tmpl w:val="8F9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1152E72"/>
    <w:multiLevelType w:val="multilevel"/>
    <w:tmpl w:val="FEE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11E74A2"/>
    <w:multiLevelType w:val="multilevel"/>
    <w:tmpl w:val="5E8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1316321"/>
    <w:multiLevelType w:val="multilevel"/>
    <w:tmpl w:val="5CA4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13900EA"/>
    <w:multiLevelType w:val="multilevel"/>
    <w:tmpl w:val="7F5E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13A42C5"/>
    <w:multiLevelType w:val="multilevel"/>
    <w:tmpl w:val="8FA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1542F61"/>
    <w:multiLevelType w:val="multilevel"/>
    <w:tmpl w:val="A51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1693707"/>
    <w:multiLevelType w:val="multilevel"/>
    <w:tmpl w:val="A3E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16B0ED0"/>
    <w:multiLevelType w:val="multilevel"/>
    <w:tmpl w:val="066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1845E2C"/>
    <w:multiLevelType w:val="multilevel"/>
    <w:tmpl w:val="345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1A711DB"/>
    <w:multiLevelType w:val="multilevel"/>
    <w:tmpl w:val="4CC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1E83E9C"/>
    <w:multiLevelType w:val="multilevel"/>
    <w:tmpl w:val="4A5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1F964F5"/>
    <w:multiLevelType w:val="multilevel"/>
    <w:tmpl w:val="945A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1FA00C6"/>
    <w:multiLevelType w:val="multilevel"/>
    <w:tmpl w:val="CBD8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2120CC3"/>
    <w:multiLevelType w:val="multilevel"/>
    <w:tmpl w:val="A1D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21F7B7F"/>
    <w:multiLevelType w:val="multilevel"/>
    <w:tmpl w:val="F710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22D17A2"/>
    <w:multiLevelType w:val="multilevel"/>
    <w:tmpl w:val="D22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24E0974"/>
    <w:multiLevelType w:val="multilevel"/>
    <w:tmpl w:val="B854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27A3844"/>
    <w:multiLevelType w:val="multilevel"/>
    <w:tmpl w:val="A18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2825A87"/>
    <w:multiLevelType w:val="multilevel"/>
    <w:tmpl w:val="68A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28B2795"/>
    <w:multiLevelType w:val="multilevel"/>
    <w:tmpl w:val="70E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2923A20"/>
    <w:multiLevelType w:val="multilevel"/>
    <w:tmpl w:val="4DDC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2994FBE"/>
    <w:multiLevelType w:val="multilevel"/>
    <w:tmpl w:val="C19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2AC3121"/>
    <w:multiLevelType w:val="multilevel"/>
    <w:tmpl w:val="0E6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2B74B71"/>
    <w:multiLevelType w:val="multilevel"/>
    <w:tmpl w:val="E038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2B920E1"/>
    <w:multiLevelType w:val="multilevel"/>
    <w:tmpl w:val="387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2EE04EE"/>
    <w:multiLevelType w:val="multilevel"/>
    <w:tmpl w:val="996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3021297"/>
    <w:multiLevelType w:val="multilevel"/>
    <w:tmpl w:val="D32A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30B687D"/>
    <w:multiLevelType w:val="multilevel"/>
    <w:tmpl w:val="9AA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3224AFA"/>
    <w:multiLevelType w:val="multilevel"/>
    <w:tmpl w:val="3BC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32E212A"/>
    <w:multiLevelType w:val="multilevel"/>
    <w:tmpl w:val="FE4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33D77C0"/>
    <w:multiLevelType w:val="multilevel"/>
    <w:tmpl w:val="9E8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396434D"/>
    <w:multiLevelType w:val="multilevel"/>
    <w:tmpl w:val="699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3BD2359"/>
    <w:multiLevelType w:val="multilevel"/>
    <w:tmpl w:val="A13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3EE797E"/>
    <w:multiLevelType w:val="multilevel"/>
    <w:tmpl w:val="518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41E30DE"/>
    <w:multiLevelType w:val="multilevel"/>
    <w:tmpl w:val="CAB6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4253770"/>
    <w:multiLevelType w:val="multilevel"/>
    <w:tmpl w:val="E856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64294180"/>
    <w:multiLevelType w:val="multilevel"/>
    <w:tmpl w:val="15F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4403E1A"/>
    <w:multiLevelType w:val="multilevel"/>
    <w:tmpl w:val="62A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44A36BA"/>
    <w:multiLevelType w:val="multilevel"/>
    <w:tmpl w:val="6FB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44E4121"/>
    <w:multiLevelType w:val="multilevel"/>
    <w:tmpl w:val="C5F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48B69B5"/>
    <w:multiLevelType w:val="multilevel"/>
    <w:tmpl w:val="33C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49876B5"/>
    <w:multiLevelType w:val="multilevel"/>
    <w:tmpl w:val="AABE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4B0116B"/>
    <w:multiLevelType w:val="multilevel"/>
    <w:tmpl w:val="E05C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64ED2F3F"/>
    <w:multiLevelType w:val="multilevel"/>
    <w:tmpl w:val="635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50421AA"/>
    <w:multiLevelType w:val="multilevel"/>
    <w:tmpl w:val="832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50A0842"/>
    <w:multiLevelType w:val="multilevel"/>
    <w:tmpl w:val="F53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51C2490"/>
    <w:multiLevelType w:val="multilevel"/>
    <w:tmpl w:val="A86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51E7051"/>
    <w:multiLevelType w:val="multilevel"/>
    <w:tmpl w:val="66B6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522143A"/>
    <w:multiLevelType w:val="multilevel"/>
    <w:tmpl w:val="482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52342B7"/>
    <w:multiLevelType w:val="multilevel"/>
    <w:tmpl w:val="72B0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56E0BA9"/>
    <w:multiLevelType w:val="multilevel"/>
    <w:tmpl w:val="E86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56F2B22"/>
    <w:multiLevelType w:val="multilevel"/>
    <w:tmpl w:val="F36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57453DB"/>
    <w:multiLevelType w:val="multilevel"/>
    <w:tmpl w:val="88D0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65F410F2"/>
    <w:multiLevelType w:val="multilevel"/>
    <w:tmpl w:val="9F1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5F711A4"/>
    <w:multiLevelType w:val="multilevel"/>
    <w:tmpl w:val="056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5FA6E59"/>
    <w:multiLevelType w:val="multilevel"/>
    <w:tmpl w:val="1A1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61E4865"/>
    <w:multiLevelType w:val="multilevel"/>
    <w:tmpl w:val="2E7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64E1319"/>
    <w:multiLevelType w:val="multilevel"/>
    <w:tmpl w:val="AB60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65D4E89"/>
    <w:multiLevelType w:val="multilevel"/>
    <w:tmpl w:val="33B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6620FC9"/>
    <w:multiLevelType w:val="multilevel"/>
    <w:tmpl w:val="6F2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67F65EC"/>
    <w:multiLevelType w:val="multilevel"/>
    <w:tmpl w:val="974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686020F"/>
    <w:multiLevelType w:val="multilevel"/>
    <w:tmpl w:val="4DD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68F4141"/>
    <w:multiLevelType w:val="multilevel"/>
    <w:tmpl w:val="360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6B612F1"/>
    <w:multiLevelType w:val="multilevel"/>
    <w:tmpl w:val="A87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6C141F1"/>
    <w:multiLevelType w:val="multilevel"/>
    <w:tmpl w:val="0B3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6D371C5"/>
    <w:multiLevelType w:val="multilevel"/>
    <w:tmpl w:val="D7B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6D4327F"/>
    <w:multiLevelType w:val="multilevel"/>
    <w:tmpl w:val="D24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6DE0EE6"/>
    <w:multiLevelType w:val="multilevel"/>
    <w:tmpl w:val="65A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6E101D9"/>
    <w:multiLevelType w:val="multilevel"/>
    <w:tmpl w:val="1B28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70C0A10"/>
    <w:multiLevelType w:val="multilevel"/>
    <w:tmpl w:val="52F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7101865"/>
    <w:multiLevelType w:val="multilevel"/>
    <w:tmpl w:val="077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7311E0F"/>
    <w:multiLevelType w:val="multilevel"/>
    <w:tmpl w:val="AF3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74346C7"/>
    <w:multiLevelType w:val="multilevel"/>
    <w:tmpl w:val="E34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7476660"/>
    <w:multiLevelType w:val="multilevel"/>
    <w:tmpl w:val="693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74D3185"/>
    <w:multiLevelType w:val="multilevel"/>
    <w:tmpl w:val="0C7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74F7D89"/>
    <w:multiLevelType w:val="multilevel"/>
    <w:tmpl w:val="72B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75D2A84"/>
    <w:multiLevelType w:val="multilevel"/>
    <w:tmpl w:val="720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76F5ED1"/>
    <w:multiLevelType w:val="multilevel"/>
    <w:tmpl w:val="97E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7767491"/>
    <w:multiLevelType w:val="multilevel"/>
    <w:tmpl w:val="671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7F9003E"/>
    <w:multiLevelType w:val="multilevel"/>
    <w:tmpl w:val="15E4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814184C"/>
    <w:multiLevelType w:val="multilevel"/>
    <w:tmpl w:val="B2C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82D568A"/>
    <w:multiLevelType w:val="multilevel"/>
    <w:tmpl w:val="4C8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8322169"/>
    <w:multiLevelType w:val="multilevel"/>
    <w:tmpl w:val="F86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83B7C1F"/>
    <w:multiLevelType w:val="multilevel"/>
    <w:tmpl w:val="E5AA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83E573F"/>
    <w:multiLevelType w:val="multilevel"/>
    <w:tmpl w:val="C31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85B470A"/>
    <w:multiLevelType w:val="multilevel"/>
    <w:tmpl w:val="1CBE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85E19C3"/>
    <w:multiLevelType w:val="multilevel"/>
    <w:tmpl w:val="E65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8670130"/>
    <w:multiLevelType w:val="multilevel"/>
    <w:tmpl w:val="9EA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8677CD7"/>
    <w:multiLevelType w:val="multilevel"/>
    <w:tmpl w:val="40AA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86F31E6"/>
    <w:multiLevelType w:val="multilevel"/>
    <w:tmpl w:val="112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88A42BD"/>
    <w:multiLevelType w:val="multilevel"/>
    <w:tmpl w:val="15D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89B4C5B"/>
    <w:multiLevelType w:val="multilevel"/>
    <w:tmpl w:val="ED5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89D2A26"/>
    <w:multiLevelType w:val="multilevel"/>
    <w:tmpl w:val="424A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8A72D82"/>
    <w:multiLevelType w:val="multilevel"/>
    <w:tmpl w:val="3C1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8AC53D1"/>
    <w:multiLevelType w:val="multilevel"/>
    <w:tmpl w:val="86A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8B077DB"/>
    <w:multiLevelType w:val="multilevel"/>
    <w:tmpl w:val="AE9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8C81F6E"/>
    <w:multiLevelType w:val="multilevel"/>
    <w:tmpl w:val="EB00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8C927C2"/>
    <w:multiLevelType w:val="multilevel"/>
    <w:tmpl w:val="F25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8F0086B"/>
    <w:multiLevelType w:val="multilevel"/>
    <w:tmpl w:val="649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916313B"/>
    <w:multiLevelType w:val="multilevel"/>
    <w:tmpl w:val="B94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95C3806"/>
    <w:multiLevelType w:val="multilevel"/>
    <w:tmpl w:val="0C7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96353C1"/>
    <w:multiLevelType w:val="multilevel"/>
    <w:tmpl w:val="8EA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96E5FFA"/>
    <w:multiLevelType w:val="multilevel"/>
    <w:tmpl w:val="870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99D7EC6"/>
    <w:multiLevelType w:val="multilevel"/>
    <w:tmpl w:val="6EE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9A65892"/>
    <w:multiLevelType w:val="multilevel"/>
    <w:tmpl w:val="397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9C612CC"/>
    <w:multiLevelType w:val="multilevel"/>
    <w:tmpl w:val="962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9D31954"/>
    <w:multiLevelType w:val="multilevel"/>
    <w:tmpl w:val="A88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9E66125"/>
    <w:multiLevelType w:val="multilevel"/>
    <w:tmpl w:val="4C8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9FC4908"/>
    <w:multiLevelType w:val="multilevel"/>
    <w:tmpl w:val="FD8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A1C0D06"/>
    <w:multiLevelType w:val="multilevel"/>
    <w:tmpl w:val="98BC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A3370C1"/>
    <w:multiLevelType w:val="multilevel"/>
    <w:tmpl w:val="E3DC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A45314C"/>
    <w:multiLevelType w:val="multilevel"/>
    <w:tmpl w:val="FE4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A4E7CD0"/>
    <w:multiLevelType w:val="multilevel"/>
    <w:tmpl w:val="298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A5B654D"/>
    <w:multiLevelType w:val="multilevel"/>
    <w:tmpl w:val="056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A7C6E26"/>
    <w:multiLevelType w:val="multilevel"/>
    <w:tmpl w:val="E92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A7F5629"/>
    <w:multiLevelType w:val="multilevel"/>
    <w:tmpl w:val="3A4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AA46625"/>
    <w:multiLevelType w:val="multilevel"/>
    <w:tmpl w:val="C93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AC2633D"/>
    <w:multiLevelType w:val="multilevel"/>
    <w:tmpl w:val="D59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AEB0145"/>
    <w:multiLevelType w:val="multilevel"/>
    <w:tmpl w:val="BEC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AFD3506"/>
    <w:multiLevelType w:val="multilevel"/>
    <w:tmpl w:val="D55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B295EA1"/>
    <w:multiLevelType w:val="multilevel"/>
    <w:tmpl w:val="0DC0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B560CDA"/>
    <w:multiLevelType w:val="multilevel"/>
    <w:tmpl w:val="7DA6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B846E2D"/>
    <w:multiLevelType w:val="multilevel"/>
    <w:tmpl w:val="F674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6B8D4B1C"/>
    <w:multiLevelType w:val="multilevel"/>
    <w:tmpl w:val="56AA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BAE3F07"/>
    <w:multiLevelType w:val="multilevel"/>
    <w:tmpl w:val="4F2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BB55743"/>
    <w:multiLevelType w:val="multilevel"/>
    <w:tmpl w:val="BCE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BC25238"/>
    <w:multiLevelType w:val="multilevel"/>
    <w:tmpl w:val="E01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BD21BD5"/>
    <w:multiLevelType w:val="multilevel"/>
    <w:tmpl w:val="DE5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C153E79"/>
    <w:multiLevelType w:val="multilevel"/>
    <w:tmpl w:val="BD1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C1D5C62"/>
    <w:multiLevelType w:val="multilevel"/>
    <w:tmpl w:val="EBE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C3D2335"/>
    <w:multiLevelType w:val="multilevel"/>
    <w:tmpl w:val="A1B8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C4314ED"/>
    <w:multiLevelType w:val="multilevel"/>
    <w:tmpl w:val="D8B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C722183"/>
    <w:multiLevelType w:val="multilevel"/>
    <w:tmpl w:val="C2F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C75195F"/>
    <w:multiLevelType w:val="multilevel"/>
    <w:tmpl w:val="0B50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CBA6AF4"/>
    <w:multiLevelType w:val="multilevel"/>
    <w:tmpl w:val="BF8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CC639D4"/>
    <w:multiLevelType w:val="multilevel"/>
    <w:tmpl w:val="886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CD86C2B"/>
    <w:multiLevelType w:val="multilevel"/>
    <w:tmpl w:val="05A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CE37F5B"/>
    <w:multiLevelType w:val="multilevel"/>
    <w:tmpl w:val="310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CE549C1"/>
    <w:multiLevelType w:val="multilevel"/>
    <w:tmpl w:val="67D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D1C192A"/>
    <w:multiLevelType w:val="multilevel"/>
    <w:tmpl w:val="35D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D831897"/>
    <w:multiLevelType w:val="multilevel"/>
    <w:tmpl w:val="38E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DCD2E88"/>
    <w:multiLevelType w:val="multilevel"/>
    <w:tmpl w:val="9A60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DFA6B32"/>
    <w:multiLevelType w:val="multilevel"/>
    <w:tmpl w:val="4E6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DFF0C0E"/>
    <w:multiLevelType w:val="multilevel"/>
    <w:tmpl w:val="372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E1568D1"/>
    <w:multiLevelType w:val="multilevel"/>
    <w:tmpl w:val="EA7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E992CFA"/>
    <w:multiLevelType w:val="multilevel"/>
    <w:tmpl w:val="462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EA21286"/>
    <w:multiLevelType w:val="multilevel"/>
    <w:tmpl w:val="8F7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EA74885"/>
    <w:multiLevelType w:val="multilevel"/>
    <w:tmpl w:val="96D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EB55FF5"/>
    <w:multiLevelType w:val="multilevel"/>
    <w:tmpl w:val="1054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EC307B1"/>
    <w:multiLevelType w:val="multilevel"/>
    <w:tmpl w:val="A94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EE0578A"/>
    <w:multiLevelType w:val="multilevel"/>
    <w:tmpl w:val="052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EF50A12"/>
    <w:multiLevelType w:val="multilevel"/>
    <w:tmpl w:val="048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EF57E1E"/>
    <w:multiLevelType w:val="multilevel"/>
    <w:tmpl w:val="4E7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F0315EB"/>
    <w:multiLevelType w:val="multilevel"/>
    <w:tmpl w:val="FF6E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F1255B5"/>
    <w:multiLevelType w:val="multilevel"/>
    <w:tmpl w:val="B48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F3D41F0"/>
    <w:multiLevelType w:val="multilevel"/>
    <w:tmpl w:val="CA18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F4A42F0"/>
    <w:multiLevelType w:val="multilevel"/>
    <w:tmpl w:val="5D5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F747489"/>
    <w:multiLevelType w:val="multilevel"/>
    <w:tmpl w:val="F1A2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F915931"/>
    <w:multiLevelType w:val="multilevel"/>
    <w:tmpl w:val="EDF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FC35AC6"/>
    <w:multiLevelType w:val="multilevel"/>
    <w:tmpl w:val="4D1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FEC728A"/>
    <w:multiLevelType w:val="multilevel"/>
    <w:tmpl w:val="F606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00F449E"/>
    <w:multiLevelType w:val="multilevel"/>
    <w:tmpl w:val="4E8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01935FB"/>
    <w:multiLevelType w:val="multilevel"/>
    <w:tmpl w:val="498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03156B6"/>
    <w:multiLevelType w:val="multilevel"/>
    <w:tmpl w:val="A28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0401FE3"/>
    <w:multiLevelType w:val="multilevel"/>
    <w:tmpl w:val="19D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0507A7B"/>
    <w:multiLevelType w:val="multilevel"/>
    <w:tmpl w:val="12C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08D218A"/>
    <w:multiLevelType w:val="multilevel"/>
    <w:tmpl w:val="A65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0A545D0"/>
    <w:multiLevelType w:val="multilevel"/>
    <w:tmpl w:val="01B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0C63897"/>
    <w:multiLevelType w:val="multilevel"/>
    <w:tmpl w:val="5A7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0D44297"/>
    <w:multiLevelType w:val="multilevel"/>
    <w:tmpl w:val="D2BE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0FE0A93"/>
    <w:multiLevelType w:val="multilevel"/>
    <w:tmpl w:val="CB4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1004FCA"/>
    <w:multiLevelType w:val="multilevel"/>
    <w:tmpl w:val="786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13B40D5"/>
    <w:multiLevelType w:val="multilevel"/>
    <w:tmpl w:val="E31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1435AD6"/>
    <w:multiLevelType w:val="multilevel"/>
    <w:tmpl w:val="1476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1742E98"/>
    <w:multiLevelType w:val="multilevel"/>
    <w:tmpl w:val="585A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1B15311"/>
    <w:multiLevelType w:val="multilevel"/>
    <w:tmpl w:val="F822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1B15377"/>
    <w:multiLevelType w:val="multilevel"/>
    <w:tmpl w:val="817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1BE64F6"/>
    <w:multiLevelType w:val="multilevel"/>
    <w:tmpl w:val="096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1C14B84"/>
    <w:multiLevelType w:val="multilevel"/>
    <w:tmpl w:val="9C9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20618F7"/>
    <w:multiLevelType w:val="multilevel"/>
    <w:tmpl w:val="C5F0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2092209"/>
    <w:multiLevelType w:val="multilevel"/>
    <w:tmpl w:val="EC5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22B2031"/>
    <w:multiLevelType w:val="multilevel"/>
    <w:tmpl w:val="55D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22C60D1"/>
    <w:multiLevelType w:val="multilevel"/>
    <w:tmpl w:val="03C06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242182D"/>
    <w:multiLevelType w:val="multilevel"/>
    <w:tmpl w:val="64D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2631E0B"/>
    <w:multiLevelType w:val="multilevel"/>
    <w:tmpl w:val="9F8C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2A3326D"/>
    <w:multiLevelType w:val="multilevel"/>
    <w:tmpl w:val="8CE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2AD39EE"/>
    <w:multiLevelType w:val="multilevel"/>
    <w:tmpl w:val="569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2F611C1"/>
    <w:multiLevelType w:val="multilevel"/>
    <w:tmpl w:val="A1D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33E67D2"/>
    <w:multiLevelType w:val="multilevel"/>
    <w:tmpl w:val="86C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34A3899"/>
    <w:multiLevelType w:val="multilevel"/>
    <w:tmpl w:val="FD2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37E6A6C"/>
    <w:multiLevelType w:val="multilevel"/>
    <w:tmpl w:val="167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39F5DBA"/>
    <w:multiLevelType w:val="multilevel"/>
    <w:tmpl w:val="D974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3AA22F1"/>
    <w:multiLevelType w:val="multilevel"/>
    <w:tmpl w:val="77AA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3B35B77"/>
    <w:multiLevelType w:val="multilevel"/>
    <w:tmpl w:val="49C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3B365A0"/>
    <w:multiLevelType w:val="multilevel"/>
    <w:tmpl w:val="F5A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3C47EED"/>
    <w:multiLevelType w:val="multilevel"/>
    <w:tmpl w:val="168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3DE54FF"/>
    <w:multiLevelType w:val="multilevel"/>
    <w:tmpl w:val="24AA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3F96F56"/>
    <w:multiLevelType w:val="multilevel"/>
    <w:tmpl w:val="2A3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40C42B6"/>
    <w:multiLevelType w:val="multilevel"/>
    <w:tmpl w:val="F33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4147AEB"/>
    <w:multiLevelType w:val="multilevel"/>
    <w:tmpl w:val="AE2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41D5DAE"/>
    <w:multiLevelType w:val="multilevel"/>
    <w:tmpl w:val="6DE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4245A6E"/>
    <w:multiLevelType w:val="multilevel"/>
    <w:tmpl w:val="EBBC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4471B0C"/>
    <w:multiLevelType w:val="multilevel"/>
    <w:tmpl w:val="C33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44F53F7"/>
    <w:multiLevelType w:val="multilevel"/>
    <w:tmpl w:val="CCBE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4522F94"/>
    <w:multiLevelType w:val="multilevel"/>
    <w:tmpl w:val="E07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4651AA1"/>
    <w:multiLevelType w:val="multilevel"/>
    <w:tmpl w:val="812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4676AD7"/>
    <w:multiLevelType w:val="multilevel"/>
    <w:tmpl w:val="25F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4733C5B"/>
    <w:multiLevelType w:val="multilevel"/>
    <w:tmpl w:val="78E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4775D7D"/>
    <w:multiLevelType w:val="multilevel"/>
    <w:tmpl w:val="9ED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49F47CB"/>
    <w:multiLevelType w:val="multilevel"/>
    <w:tmpl w:val="E09A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4B06466"/>
    <w:multiLevelType w:val="multilevel"/>
    <w:tmpl w:val="F12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4B35732"/>
    <w:multiLevelType w:val="multilevel"/>
    <w:tmpl w:val="C69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4D1510C"/>
    <w:multiLevelType w:val="multilevel"/>
    <w:tmpl w:val="E20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4E53BEB"/>
    <w:multiLevelType w:val="multilevel"/>
    <w:tmpl w:val="BCB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4E72007"/>
    <w:multiLevelType w:val="multilevel"/>
    <w:tmpl w:val="A818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52C72F5"/>
    <w:multiLevelType w:val="multilevel"/>
    <w:tmpl w:val="D1C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55F7CAA"/>
    <w:multiLevelType w:val="multilevel"/>
    <w:tmpl w:val="C46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56B6917"/>
    <w:multiLevelType w:val="multilevel"/>
    <w:tmpl w:val="DED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5936623"/>
    <w:multiLevelType w:val="multilevel"/>
    <w:tmpl w:val="223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5976100"/>
    <w:multiLevelType w:val="multilevel"/>
    <w:tmpl w:val="009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5A21022"/>
    <w:multiLevelType w:val="multilevel"/>
    <w:tmpl w:val="14C0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5B32F90"/>
    <w:multiLevelType w:val="multilevel"/>
    <w:tmpl w:val="E6B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5B852D2"/>
    <w:multiLevelType w:val="multilevel"/>
    <w:tmpl w:val="F2C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5C42BCF"/>
    <w:multiLevelType w:val="multilevel"/>
    <w:tmpl w:val="CCB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6060F02"/>
    <w:multiLevelType w:val="multilevel"/>
    <w:tmpl w:val="0288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61555DE"/>
    <w:multiLevelType w:val="multilevel"/>
    <w:tmpl w:val="E404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66679D9"/>
    <w:multiLevelType w:val="multilevel"/>
    <w:tmpl w:val="99B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6C5391D"/>
    <w:multiLevelType w:val="multilevel"/>
    <w:tmpl w:val="7E8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73E58FD"/>
    <w:multiLevelType w:val="multilevel"/>
    <w:tmpl w:val="6C4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74551B0"/>
    <w:multiLevelType w:val="multilevel"/>
    <w:tmpl w:val="028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7F0782D"/>
    <w:multiLevelType w:val="multilevel"/>
    <w:tmpl w:val="627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81876E6"/>
    <w:multiLevelType w:val="multilevel"/>
    <w:tmpl w:val="303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8215C85"/>
    <w:multiLevelType w:val="multilevel"/>
    <w:tmpl w:val="44C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82E57E6"/>
    <w:multiLevelType w:val="multilevel"/>
    <w:tmpl w:val="976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82E5D53"/>
    <w:multiLevelType w:val="multilevel"/>
    <w:tmpl w:val="117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82F78A3"/>
    <w:multiLevelType w:val="multilevel"/>
    <w:tmpl w:val="943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834267B"/>
    <w:multiLevelType w:val="multilevel"/>
    <w:tmpl w:val="DF4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84659E1"/>
    <w:multiLevelType w:val="multilevel"/>
    <w:tmpl w:val="D046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87A4118"/>
    <w:multiLevelType w:val="multilevel"/>
    <w:tmpl w:val="E22A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87B6256"/>
    <w:multiLevelType w:val="multilevel"/>
    <w:tmpl w:val="97F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8907F45"/>
    <w:multiLevelType w:val="multilevel"/>
    <w:tmpl w:val="B8C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8A524A1"/>
    <w:multiLevelType w:val="multilevel"/>
    <w:tmpl w:val="011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91D1517"/>
    <w:multiLevelType w:val="multilevel"/>
    <w:tmpl w:val="8CC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91F7610"/>
    <w:multiLevelType w:val="multilevel"/>
    <w:tmpl w:val="39A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94F2399"/>
    <w:multiLevelType w:val="multilevel"/>
    <w:tmpl w:val="A93A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9580544"/>
    <w:multiLevelType w:val="multilevel"/>
    <w:tmpl w:val="4C1A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95E67A8"/>
    <w:multiLevelType w:val="multilevel"/>
    <w:tmpl w:val="E10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9795B8F"/>
    <w:multiLevelType w:val="multilevel"/>
    <w:tmpl w:val="6D4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9853EDA"/>
    <w:multiLevelType w:val="multilevel"/>
    <w:tmpl w:val="C37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98D60BD"/>
    <w:multiLevelType w:val="multilevel"/>
    <w:tmpl w:val="1F2C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99E02A7"/>
    <w:multiLevelType w:val="multilevel"/>
    <w:tmpl w:val="EA8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9A1787A"/>
    <w:multiLevelType w:val="multilevel"/>
    <w:tmpl w:val="494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9BC751C"/>
    <w:multiLevelType w:val="multilevel"/>
    <w:tmpl w:val="114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9F915F8"/>
    <w:multiLevelType w:val="multilevel"/>
    <w:tmpl w:val="084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A22396F"/>
    <w:multiLevelType w:val="multilevel"/>
    <w:tmpl w:val="169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A2661B3"/>
    <w:multiLevelType w:val="multilevel"/>
    <w:tmpl w:val="BA3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A294DBB"/>
    <w:multiLevelType w:val="multilevel"/>
    <w:tmpl w:val="6FD6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A4863A7"/>
    <w:multiLevelType w:val="multilevel"/>
    <w:tmpl w:val="9432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A555517"/>
    <w:multiLevelType w:val="multilevel"/>
    <w:tmpl w:val="137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A822726"/>
    <w:multiLevelType w:val="multilevel"/>
    <w:tmpl w:val="1C3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AC36DAC"/>
    <w:multiLevelType w:val="multilevel"/>
    <w:tmpl w:val="51E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AD04368"/>
    <w:multiLevelType w:val="multilevel"/>
    <w:tmpl w:val="6EB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AD80AE3"/>
    <w:multiLevelType w:val="multilevel"/>
    <w:tmpl w:val="CE1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AF44896"/>
    <w:multiLevelType w:val="multilevel"/>
    <w:tmpl w:val="CC0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B3271E7"/>
    <w:multiLevelType w:val="multilevel"/>
    <w:tmpl w:val="F61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B3C0D9D"/>
    <w:multiLevelType w:val="multilevel"/>
    <w:tmpl w:val="DA9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B5550D3"/>
    <w:multiLevelType w:val="multilevel"/>
    <w:tmpl w:val="E06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B6228B1"/>
    <w:multiLevelType w:val="multilevel"/>
    <w:tmpl w:val="97C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B623B6C"/>
    <w:multiLevelType w:val="multilevel"/>
    <w:tmpl w:val="9AA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B7B6B2B"/>
    <w:multiLevelType w:val="multilevel"/>
    <w:tmpl w:val="62D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B8F7CC8"/>
    <w:multiLevelType w:val="multilevel"/>
    <w:tmpl w:val="CB7C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BBF28E2"/>
    <w:multiLevelType w:val="multilevel"/>
    <w:tmpl w:val="2F7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BC348F5"/>
    <w:multiLevelType w:val="multilevel"/>
    <w:tmpl w:val="357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BC75E1E"/>
    <w:multiLevelType w:val="multilevel"/>
    <w:tmpl w:val="EC6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BCB6397"/>
    <w:multiLevelType w:val="multilevel"/>
    <w:tmpl w:val="EAD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BCD3C9F"/>
    <w:multiLevelType w:val="multilevel"/>
    <w:tmpl w:val="DEC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BEA1837"/>
    <w:multiLevelType w:val="multilevel"/>
    <w:tmpl w:val="406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BFF3472"/>
    <w:multiLevelType w:val="multilevel"/>
    <w:tmpl w:val="4C0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C151215"/>
    <w:multiLevelType w:val="multilevel"/>
    <w:tmpl w:val="ADA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C506AC4"/>
    <w:multiLevelType w:val="multilevel"/>
    <w:tmpl w:val="4F54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C744F1E"/>
    <w:multiLevelType w:val="multilevel"/>
    <w:tmpl w:val="0B9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C9F37FE"/>
    <w:multiLevelType w:val="multilevel"/>
    <w:tmpl w:val="8A6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CA64BD4"/>
    <w:multiLevelType w:val="multilevel"/>
    <w:tmpl w:val="A9FE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CAB05BA"/>
    <w:multiLevelType w:val="multilevel"/>
    <w:tmpl w:val="9B5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CCD1532"/>
    <w:multiLevelType w:val="multilevel"/>
    <w:tmpl w:val="8F8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CD13B25"/>
    <w:multiLevelType w:val="multilevel"/>
    <w:tmpl w:val="731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CD30DCF"/>
    <w:multiLevelType w:val="multilevel"/>
    <w:tmpl w:val="F8D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CD4166E"/>
    <w:multiLevelType w:val="multilevel"/>
    <w:tmpl w:val="586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CFC11D0"/>
    <w:multiLevelType w:val="multilevel"/>
    <w:tmpl w:val="FBD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D015C63"/>
    <w:multiLevelType w:val="multilevel"/>
    <w:tmpl w:val="F2BC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D0616D8"/>
    <w:multiLevelType w:val="multilevel"/>
    <w:tmpl w:val="003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D172690"/>
    <w:multiLevelType w:val="multilevel"/>
    <w:tmpl w:val="3AF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D410781"/>
    <w:multiLevelType w:val="multilevel"/>
    <w:tmpl w:val="12C0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D557EE4"/>
    <w:multiLevelType w:val="multilevel"/>
    <w:tmpl w:val="980C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DBB49E2"/>
    <w:multiLevelType w:val="multilevel"/>
    <w:tmpl w:val="5D4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DEA5047"/>
    <w:multiLevelType w:val="multilevel"/>
    <w:tmpl w:val="0AD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DEB070F"/>
    <w:multiLevelType w:val="multilevel"/>
    <w:tmpl w:val="D9A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DEF009C"/>
    <w:multiLevelType w:val="multilevel"/>
    <w:tmpl w:val="145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DFB6BB6"/>
    <w:multiLevelType w:val="multilevel"/>
    <w:tmpl w:val="F81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E0D0F6F"/>
    <w:multiLevelType w:val="multilevel"/>
    <w:tmpl w:val="888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E123969"/>
    <w:multiLevelType w:val="multilevel"/>
    <w:tmpl w:val="433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E2E7E77"/>
    <w:multiLevelType w:val="multilevel"/>
    <w:tmpl w:val="F5F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E4023F8"/>
    <w:multiLevelType w:val="multilevel"/>
    <w:tmpl w:val="51B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E7100DB"/>
    <w:multiLevelType w:val="multilevel"/>
    <w:tmpl w:val="F534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E781E8D"/>
    <w:multiLevelType w:val="multilevel"/>
    <w:tmpl w:val="7CF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E857A8B"/>
    <w:multiLevelType w:val="multilevel"/>
    <w:tmpl w:val="F83E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E9F75C1"/>
    <w:multiLevelType w:val="multilevel"/>
    <w:tmpl w:val="7D5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EC46ABB"/>
    <w:multiLevelType w:val="multilevel"/>
    <w:tmpl w:val="943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ED8090A"/>
    <w:multiLevelType w:val="multilevel"/>
    <w:tmpl w:val="DFC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EE02F37"/>
    <w:multiLevelType w:val="multilevel"/>
    <w:tmpl w:val="FB9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EE85070"/>
    <w:multiLevelType w:val="multilevel"/>
    <w:tmpl w:val="5C8E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EE85549"/>
    <w:multiLevelType w:val="multilevel"/>
    <w:tmpl w:val="25B6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F1D3E15"/>
    <w:multiLevelType w:val="multilevel"/>
    <w:tmpl w:val="B322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F1D5275"/>
    <w:multiLevelType w:val="multilevel"/>
    <w:tmpl w:val="355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F455D6E"/>
    <w:multiLevelType w:val="multilevel"/>
    <w:tmpl w:val="FB6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F4A0F3F"/>
    <w:multiLevelType w:val="multilevel"/>
    <w:tmpl w:val="174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F716DCC"/>
    <w:multiLevelType w:val="multilevel"/>
    <w:tmpl w:val="0150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F861596"/>
    <w:multiLevelType w:val="multilevel"/>
    <w:tmpl w:val="B26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F8735C5"/>
    <w:multiLevelType w:val="multilevel"/>
    <w:tmpl w:val="1D7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FC6369D"/>
    <w:multiLevelType w:val="multilevel"/>
    <w:tmpl w:val="A2AE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FC80155"/>
    <w:multiLevelType w:val="multilevel"/>
    <w:tmpl w:val="7B5C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7FCB5F1A"/>
    <w:multiLevelType w:val="multilevel"/>
    <w:tmpl w:val="50E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FCC04B5"/>
    <w:multiLevelType w:val="multilevel"/>
    <w:tmpl w:val="AAE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FD151C4"/>
    <w:multiLevelType w:val="multilevel"/>
    <w:tmpl w:val="09A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FE1423E"/>
    <w:multiLevelType w:val="multilevel"/>
    <w:tmpl w:val="1A38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7375">
    <w:abstractNumId w:val="627"/>
  </w:num>
  <w:num w:numId="2" w16cid:durableId="1628195518">
    <w:abstractNumId w:val="6"/>
  </w:num>
  <w:num w:numId="3" w16cid:durableId="735006494">
    <w:abstractNumId w:val="246"/>
  </w:num>
  <w:num w:numId="4" w16cid:durableId="1073893274">
    <w:abstractNumId w:val="1154"/>
  </w:num>
  <w:num w:numId="5" w16cid:durableId="927231753">
    <w:abstractNumId w:val="45"/>
  </w:num>
  <w:num w:numId="6" w16cid:durableId="76176045">
    <w:abstractNumId w:val="7"/>
  </w:num>
  <w:num w:numId="7" w16cid:durableId="1395737736">
    <w:abstractNumId w:val="864"/>
  </w:num>
  <w:num w:numId="8" w16cid:durableId="897276772">
    <w:abstractNumId w:val="1018"/>
  </w:num>
  <w:num w:numId="9" w16cid:durableId="570579478">
    <w:abstractNumId w:val="897"/>
  </w:num>
  <w:num w:numId="10" w16cid:durableId="577980063">
    <w:abstractNumId w:val="594"/>
  </w:num>
  <w:num w:numId="11" w16cid:durableId="453907849">
    <w:abstractNumId w:val="1130"/>
  </w:num>
  <w:num w:numId="12" w16cid:durableId="1679624032">
    <w:abstractNumId w:val="858"/>
  </w:num>
  <w:num w:numId="13" w16cid:durableId="623581269">
    <w:abstractNumId w:val="296"/>
  </w:num>
  <w:num w:numId="14" w16cid:durableId="1394037733">
    <w:abstractNumId w:val="290"/>
  </w:num>
  <w:num w:numId="15" w16cid:durableId="831487254">
    <w:abstractNumId w:val="478"/>
  </w:num>
  <w:num w:numId="16" w16cid:durableId="1280602738">
    <w:abstractNumId w:val="1215"/>
  </w:num>
  <w:num w:numId="17" w16cid:durableId="312292467">
    <w:abstractNumId w:val="645"/>
  </w:num>
  <w:num w:numId="18" w16cid:durableId="1644506600">
    <w:abstractNumId w:val="837"/>
  </w:num>
  <w:num w:numId="19" w16cid:durableId="1378123709">
    <w:abstractNumId w:val="691"/>
  </w:num>
  <w:num w:numId="20" w16cid:durableId="504706964">
    <w:abstractNumId w:val="96"/>
  </w:num>
  <w:num w:numId="21" w16cid:durableId="2082170011">
    <w:abstractNumId w:val="910"/>
  </w:num>
  <w:num w:numId="22" w16cid:durableId="282276269">
    <w:abstractNumId w:val="932"/>
  </w:num>
  <w:num w:numId="23" w16cid:durableId="585499836">
    <w:abstractNumId w:val="983"/>
  </w:num>
  <w:num w:numId="24" w16cid:durableId="1795632691">
    <w:abstractNumId w:val="607"/>
  </w:num>
  <w:num w:numId="25" w16cid:durableId="1038897029">
    <w:abstractNumId w:val="214"/>
  </w:num>
  <w:num w:numId="26" w16cid:durableId="115218437">
    <w:abstractNumId w:val="1049"/>
  </w:num>
  <w:num w:numId="27" w16cid:durableId="1939211459">
    <w:abstractNumId w:val="275"/>
  </w:num>
  <w:num w:numId="28" w16cid:durableId="707074555">
    <w:abstractNumId w:val="947"/>
  </w:num>
  <w:num w:numId="29" w16cid:durableId="1399089581">
    <w:abstractNumId w:val="1030"/>
  </w:num>
  <w:num w:numId="30" w16cid:durableId="2042052391">
    <w:abstractNumId w:val="804"/>
  </w:num>
  <w:num w:numId="31" w16cid:durableId="1705591202">
    <w:abstractNumId w:val="1026"/>
  </w:num>
  <w:num w:numId="32" w16cid:durableId="315036352">
    <w:abstractNumId w:val="533"/>
  </w:num>
  <w:num w:numId="33" w16cid:durableId="1208298148">
    <w:abstractNumId w:val="1205"/>
  </w:num>
  <w:num w:numId="34" w16cid:durableId="451829145">
    <w:abstractNumId w:val="250"/>
  </w:num>
  <w:num w:numId="35" w16cid:durableId="414594688">
    <w:abstractNumId w:val="1095"/>
  </w:num>
  <w:num w:numId="36" w16cid:durableId="707023852">
    <w:abstractNumId w:val="195"/>
  </w:num>
  <w:num w:numId="37" w16cid:durableId="915357122">
    <w:abstractNumId w:val="821"/>
  </w:num>
  <w:num w:numId="38" w16cid:durableId="462650558">
    <w:abstractNumId w:val="57"/>
  </w:num>
  <w:num w:numId="39" w16cid:durableId="1419866865">
    <w:abstractNumId w:val="690"/>
  </w:num>
  <w:num w:numId="40" w16cid:durableId="1924071850">
    <w:abstractNumId w:val="899"/>
  </w:num>
  <w:num w:numId="41" w16cid:durableId="1164475125">
    <w:abstractNumId w:val="1183"/>
  </w:num>
  <w:num w:numId="42" w16cid:durableId="1404791844">
    <w:abstractNumId w:val="741"/>
  </w:num>
  <w:num w:numId="43" w16cid:durableId="457646292">
    <w:abstractNumId w:val="960"/>
  </w:num>
  <w:num w:numId="44" w16cid:durableId="1917132463">
    <w:abstractNumId w:val="213"/>
  </w:num>
  <w:num w:numId="45" w16cid:durableId="1414815848">
    <w:abstractNumId w:val="849"/>
  </w:num>
  <w:num w:numId="46" w16cid:durableId="1522357901">
    <w:abstractNumId w:val="570"/>
  </w:num>
  <w:num w:numId="47" w16cid:durableId="823815323">
    <w:abstractNumId w:val="887"/>
  </w:num>
  <w:num w:numId="48" w16cid:durableId="1689988979">
    <w:abstractNumId w:val="274"/>
  </w:num>
  <w:num w:numId="49" w16cid:durableId="1514685249">
    <w:abstractNumId w:val="166"/>
  </w:num>
  <w:num w:numId="50" w16cid:durableId="326902873">
    <w:abstractNumId w:val="693"/>
  </w:num>
  <w:num w:numId="51" w16cid:durableId="1721977555">
    <w:abstractNumId w:val="183"/>
  </w:num>
  <w:num w:numId="52" w16cid:durableId="808326765">
    <w:abstractNumId w:val="276"/>
  </w:num>
  <w:num w:numId="53" w16cid:durableId="826362106">
    <w:abstractNumId w:val="148"/>
  </w:num>
  <w:num w:numId="54" w16cid:durableId="828521124">
    <w:abstractNumId w:val="1006"/>
  </w:num>
  <w:num w:numId="55" w16cid:durableId="659112846">
    <w:abstractNumId w:val="934"/>
  </w:num>
  <w:num w:numId="56" w16cid:durableId="1659117843">
    <w:abstractNumId w:val="845"/>
  </w:num>
  <w:num w:numId="57" w16cid:durableId="1203443136">
    <w:abstractNumId w:val="19"/>
  </w:num>
  <w:num w:numId="58" w16cid:durableId="1264414245">
    <w:abstractNumId w:val="142"/>
  </w:num>
  <w:num w:numId="59" w16cid:durableId="1118181751">
    <w:abstractNumId w:val="716"/>
  </w:num>
  <w:num w:numId="60" w16cid:durableId="1042710311">
    <w:abstractNumId w:val="456"/>
  </w:num>
  <w:num w:numId="61" w16cid:durableId="944188126">
    <w:abstractNumId w:val="675"/>
  </w:num>
  <w:num w:numId="62" w16cid:durableId="1572503539">
    <w:abstractNumId w:val="784"/>
  </w:num>
  <w:num w:numId="63" w16cid:durableId="2074959882">
    <w:abstractNumId w:val="750"/>
  </w:num>
  <w:num w:numId="64" w16cid:durableId="693072603">
    <w:abstractNumId w:val="475"/>
  </w:num>
  <w:num w:numId="65" w16cid:durableId="354576594">
    <w:abstractNumId w:val="300"/>
  </w:num>
  <w:num w:numId="66" w16cid:durableId="1662585027">
    <w:abstractNumId w:val="194"/>
  </w:num>
  <w:num w:numId="67" w16cid:durableId="762260879">
    <w:abstractNumId w:val="654"/>
  </w:num>
  <w:num w:numId="68" w16cid:durableId="151676442">
    <w:abstractNumId w:val="1185"/>
  </w:num>
  <w:num w:numId="69" w16cid:durableId="1305038125">
    <w:abstractNumId w:val="662"/>
  </w:num>
  <w:num w:numId="70" w16cid:durableId="95951443">
    <w:abstractNumId w:val="83"/>
  </w:num>
  <w:num w:numId="71" w16cid:durableId="866331126">
    <w:abstractNumId w:val="86"/>
  </w:num>
  <w:num w:numId="72" w16cid:durableId="2026245785">
    <w:abstractNumId w:val="162"/>
  </w:num>
  <w:num w:numId="73" w16cid:durableId="363556761">
    <w:abstractNumId w:val="420"/>
  </w:num>
  <w:num w:numId="74" w16cid:durableId="1166940419">
    <w:abstractNumId w:val="316"/>
  </w:num>
  <w:num w:numId="75" w16cid:durableId="2047439976">
    <w:abstractNumId w:val="437"/>
  </w:num>
  <w:num w:numId="76" w16cid:durableId="1900093521">
    <w:abstractNumId w:val="1198"/>
  </w:num>
  <w:num w:numId="77" w16cid:durableId="860513932">
    <w:abstractNumId w:val="66"/>
  </w:num>
  <w:num w:numId="78" w16cid:durableId="1659731001">
    <w:abstractNumId w:val="753"/>
  </w:num>
  <w:num w:numId="79" w16cid:durableId="962200243">
    <w:abstractNumId w:val="126"/>
  </w:num>
  <w:num w:numId="80" w16cid:durableId="1315524012">
    <w:abstractNumId w:val="553"/>
  </w:num>
  <w:num w:numId="81" w16cid:durableId="1399598498">
    <w:abstractNumId w:val="15"/>
  </w:num>
  <w:num w:numId="82" w16cid:durableId="876089699">
    <w:abstractNumId w:val="962"/>
  </w:num>
  <w:num w:numId="83" w16cid:durableId="1398282618">
    <w:abstractNumId w:val="635"/>
  </w:num>
  <w:num w:numId="84" w16cid:durableId="1287617018">
    <w:abstractNumId w:val="308"/>
  </w:num>
  <w:num w:numId="85" w16cid:durableId="751781388">
    <w:abstractNumId w:val="565"/>
  </w:num>
  <w:num w:numId="86" w16cid:durableId="872502970">
    <w:abstractNumId w:val="1126"/>
  </w:num>
  <w:num w:numId="87" w16cid:durableId="1222247818">
    <w:abstractNumId w:val="841"/>
  </w:num>
  <w:num w:numId="88" w16cid:durableId="1858032876">
    <w:abstractNumId w:val="428"/>
  </w:num>
  <w:num w:numId="89" w16cid:durableId="2024279325">
    <w:abstractNumId w:val="566"/>
  </w:num>
  <w:num w:numId="90" w16cid:durableId="1241795830">
    <w:abstractNumId w:val="574"/>
  </w:num>
  <w:num w:numId="91" w16cid:durableId="524558256">
    <w:abstractNumId w:val="643"/>
  </w:num>
  <w:num w:numId="92" w16cid:durableId="551892970">
    <w:abstractNumId w:val="971"/>
  </w:num>
  <w:num w:numId="93" w16cid:durableId="210465760">
    <w:abstractNumId w:val="820"/>
  </w:num>
  <w:num w:numId="94" w16cid:durableId="797332635">
    <w:abstractNumId w:val="51"/>
  </w:num>
  <w:num w:numId="95" w16cid:durableId="1980763685">
    <w:abstractNumId w:val="22"/>
  </w:num>
  <w:num w:numId="96" w16cid:durableId="2139100445">
    <w:abstractNumId w:val="727"/>
  </w:num>
  <w:num w:numId="97" w16cid:durableId="518544218">
    <w:abstractNumId w:val="595"/>
  </w:num>
  <w:num w:numId="98" w16cid:durableId="1928347057">
    <w:abstractNumId w:val="712"/>
  </w:num>
  <w:num w:numId="99" w16cid:durableId="1917091315">
    <w:abstractNumId w:val="1199"/>
  </w:num>
  <w:num w:numId="100" w16cid:durableId="914120323">
    <w:abstractNumId w:val="379"/>
  </w:num>
  <w:num w:numId="101" w16cid:durableId="1163012898">
    <w:abstractNumId w:val="5"/>
  </w:num>
  <w:num w:numId="102" w16cid:durableId="2018994908">
    <w:abstractNumId w:val="4"/>
  </w:num>
  <w:num w:numId="103" w16cid:durableId="154683541">
    <w:abstractNumId w:val="589"/>
  </w:num>
  <w:num w:numId="104" w16cid:durableId="1201630873">
    <w:abstractNumId w:val="745"/>
  </w:num>
  <w:num w:numId="105" w16cid:durableId="1919092395">
    <w:abstractNumId w:val="481"/>
  </w:num>
  <w:num w:numId="106" w16cid:durableId="1117288790">
    <w:abstractNumId w:val="1118"/>
  </w:num>
  <w:num w:numId="107" w16cid:durableId="1793550317">
    <w:abstractNumId w:val="558"/>
  </w:num>
  <w:num w:numId="108" w16cid:durableId="1054042567">
    <w:abstractNumId w:val="549"/>
  </w:num>
  <w:num w:numId="109" w16cid:durableId="1817451838">
    <w:abstractNumId w:val="641"/>
  </w:num>
  <w:num w:numId="110" w16cid:durableId="596133621">
    <w:abstractNumId w:val="33"/>
  </w:num>
  <w:num w:numId="111" w16cid:durableId="654183087">
    <w:abstractNumId w:val="460"/>
  </w:num>
  <w:num w:numId="112" w16cid:durableId="1531531661">
    <w:abstractNumId w:val="287"/>
  </w:num>
  <w:num w:numId="113" w16cid:durableId="1802964361">
    <w:abstractNumId w:val="825"/>
  </w:num>
  <w:num w:numId="114" w16cid:durableId="721561389">
    <w:abstractNumId w:val="1063"/>
  </w:num>
  <w:num w:numId="115" w16cid:durableId="1309699744">
    <w:abstractNumId w:val="339"/>
  </w:num>
  <w:num w:numId="116" w16cid:durableId="1173036573">
    <w:abstractNumId w:val="617"/>
  </w:num>
  <w:num w:numId="117" w16cid:durableId="57631611">
    <w:abstractNumId w:val="974"/>
  </w:num>
  <w:num w:numId="118" w16cid:durableId="1932927622">
    <w:abstractNumId w:val="521"/>
  </w:num>
  <w:num w:numId="119" w16cid:durableId="1744600953">
    <w:abstractNumId w:val="421"/>
  </w:num>
  <w:num w:numId="120" w16cid:durableId="1833328618">
    <w:abstractNumId w:val="121"/>
  </w:num>
  <w:num w:numId="121" w16cid:durableId="1421298190">
    <w:abstractNumId w:val="955"/>
  </w:num>
  <w:num w:numId="122" w16cid:durableId="1052925089">
    <w:abstractNumId w:val="564"/>
  </w:num>
  <w:num w:numId="123" w16cid:durableId="1049181247">
    <w:abstractNumId w:val="929"/>
  </w:num>
  <w:num w:numId="124" w16cid:durableId="698241089">
    <w:abstractNumId w:val="1222"/>
  </w:num>
  <w:num w:numId="125" w16cid:durableId="786461886">
    <w:abstractNumId w:val="106"/>
  </w:num>
  <w:num w:numId="126" w16cid:durableId="1627009626">
    <w:abstractNumId w:val="907"/>
  </w:num>
  <w:num w:numId="127" w16cid:durableId="586111850">
    <w:abstractNumId w:val="798"/>
  </w:num>
  <w:num w:numId="128" w16cid:durableId="1364289912">
    <w:abstractNumId w:val="429"/>
  </w:num>
  <w:num w:numId="129" w16cid:durableId="1327440827">
    <w:abstractNumId w:val="851"/>
  </w:num>
  <w:num w:numId="130" w16cid:durableId="1461418444">
    <w:abstractNumId w:val="991"/>
  </w:num>
  <w:num w:numId="131" w16cid:durableId="1963538892">
    <w:abstractNumId w:val="333"/>
  </w:num>
  <w:num w:numId="132" w16cid:durableId="1775204394">
    <w:abstractNumId w:val="1151"/>
  </w:num>
  <w:num w:numId="133" w16cid:durableId="799570485">
    <w:abstractNumId w:val="432"/>
  </w:num>
  <w:num w:numId="134" w16cid:durableId="327563264">
    <w:abstractNumId w:val="329"/>
  </w:num>
  <w:num w:numId="135" w16cid:durableId="1109590287">
    <w:abstractNumId w:val="131"/>
  </w:num>
  <w:num w:numId="136" w16cid:durableId="1051538212">
    <w:abstractNumId w:val="568"/>
  </w:num>
  <w:num w:numId="137" w16cid:durableId="1496920719">
    <w:abstractNumId w:val="368"/>
  </w:num>
  <w:num w:numId="138" w16cid:durableId="561909290">
    <w:abstractNumId w:val="980"/>
  </w:num>
  <w:num w:numId="139" w16cid:durableId="315652586">
    <w:abstractNumId w:val="168"/>
  </w:num>
  <w:num w:numId="140" w16cid:durableId="886377673">
    <w:abstractNumId w:val="876"/>
  </w:num>
  <w:num w:numId="141" w16cid:durableId="322783652">
    <w:abstractNumId w:val="374"/>
  </w:num>
  <w:num w:numId="142" w16cid:durableId="152257483">
    <w:abstractNumId w:val="933"/>
  </w:num>
  <w:num w:numId="143" w16cid:durableId="2052804779">
    <w:abstractNumId w:val="147"/>
  </w:num>
  <w:num w:numId="144" w16cid:durableId="1932273141">
    <w:abstractNumId w:val="1189"/>
  </w:num>
  <w:num w:numId="145" w16cid:durableId="1988049783">
    <w:abstractNumId w:val="797"/>
  </w:num>
  <w:num w:numId="146" w16cid:durableId="338311501">
    <w:abstractNumId w:val="205"/>
  </w:num>
  <w:num w:numId="147" w16cid:durableId="528180165">
    <w:abstractNumId w:val="1211"/>
  </w:num>
  <w:num w:numId="148" w16cid:durableId="1819154170">
    <w:abstractNumId w:val="674"/>
  </w:num>
  <w:num w:numId="149" w16cid:durableId="2115976511">
    <w:abstractNumId w:val="228"/>
  </w:num>
  <w:num w:numId="150" w16cid:durableId="1640650100">
    <w:abstractNumId w:val="891"/>
  </w:num>
  <w:num w:numId="151" w16cid:durableId="470826622">
    <w:abstractNumId w:val="181"/>
  </w:num>
  <w:num w:numId="152" w16cid:durableId="910626354">
    <w:abstractNumId w:val="400"/>
  </w:num>
  <w:num w:numId="153" w16cid:durableId="942763276">
    <w:abstractNumId w:val="823"/>
  </w:num>
  <w:num w:numId="154" w16cid:durableId="686447931">
    <w:abstractNumId w:val="435"/>
  </w:num>
  <w:num w:numId="155" w16cid:durableId="424304554">
    <w:abstractNumId w:val="1149"/>
  </w:num>
  <w:num w:numId="156" w16cid:durableId="1240410060">
    <w:abstractNumId w:val="790"/>
  </w:num>
  <w:num w:numId="157" w16cid:durableId="577255219">
    <w:abstractNumId w:val="38"/>
  </w:num>
  <w:num w:numId="158" w16cid:durableId="22632366">
    <w:abstractNumId w:val="1071"/>
  </w:num>
  <w:num w:numId="159" w16cid:durableId="242687470">
    <w:abstractNumId w:val="1028"/>
  </w:num>
  <w:num w:numId="160" w16cid:durableId="56900848">
    <w:abstractNumId w:val="937"/>
  </w:num>
  <w:num w:numId="161" w16cid:durableId="1256129669">
    <w:abstractNumId w:val="115"/>
  </w:num>
  <w:num w:numId="162" w16cid:durableId="1210260336">
    <w:abstractNumId w:val="186"/>
  </w:num>
  <w:num w:numId="163" w16cid:durableId="1417678032">
    <w:abstractNumId w:val="560"/>
  </w:num>
  <w:num w:numId="164" w16cid:durableId="334772852">
    <w:abstractNumId w:val="422"/>
  </w:num>
  <w:num w:numId="165" w16cid:durableId="1566793898">
    <w:abstractNumId w:val="408"/>
  </w:num>
  <w:num w:numId="166" w16cid:durableId="719287140">
    <w:abstractNumId w:val="202"/>
  </w:num>
  <w:num w:numId="167" w16cid:durableId="76678140">
    <w:abstractNumId w:val="346"/>
  </w:num>
  <w:num w:numId="168" w16cid:durableId="406924820">
    <w:abstractNumId w:val="116"/>
  </w:num>
  <w:num w:numId="169" w16cid:durableId="1092051392">
    <w:abstractNumId w:val="104"/>
  </w:num>
  <w:num w:numId="170" w16cid:durableId="999700830">
    <w:abstractNumId w:val="743"/>
  </w:num>
  <w:num w:numId="171" w16cid:durableId="1426340706">
    <w:abstractNumId w:val="177"/>
  </w:num>
  <w:num w:numId="172" w16cid:durableId="665086761">
    <w:abstractNumId w:val="771"/>
  </w:num>
  <w:num w:numId="173" w16cid:durableId="436096515">
    <w:abstractNumId w:val="918"/>
  </w:num>
  <w:num w:numId="174" w16cid:durableId="1929538525">
    <w:abstractNumId w:val="310"/>
  </w:num>
  <w:num w:numId="175" w16cid:durableId="805196354">
    <w:abstractNumId w:val="657"/>
  </w:num>
  <w:num w:numId="176" w16cid:durableId="1824394452">
    <w:abstractNumId w:val="1014"/>
  </w:num>
  <w:num w:numId="177" w16cid:durableId="726025754">
    <w:abstractNumId w:val="768"/>
  </w:num>
  <w:num w:numId="178" w16cid:durableId="283268412">
    <w:abstractNumId w:val="237"/>
  </w:num>
  <w:num w:numId="179" w16cid:durableId="1586379574">
    <w:abstractNumId w:val="430"/>
  </w:num>
  <w:num w:numId="180" w16cid:durableId="1028793269">
    <w:abstractNumId w:val="818"/>
  </w:num>
  <w:num w:numId="181" w16cid:durableId="381831875">
    <w:abstractNumId w:val="197"/>
  </w:num>
  <w:num w:numId="182" w16cid:durableId="1440829495">
    <w:abstractNumId w:val="886"/>
  </w:num>
  <w:num w:numId="183" w16cid:durableId="235822041">
    <w:abstractNumId w:val="241"/>
  </w:num>
  <w:num w:numId="184" w16cid:durableId="125584479">
    <w:abstractNumId w:val="767"/>
  </w:num>
  <w:num w:numId="185" w16cid:durableId="834224416">
    <w:abstractNumId w:val="582"/>
  </w:num>
  <w:num w:numId="186" w16cid:durableId="979922981">
    <w:abstractNumId w:val="324"/>
  </w:num>
  <w:num w:numId="187" w16cid:durableId="1602488522">
    <w:abstractNumId w:val="1212"/>
  </w:num>
  <w:num w:numId="188" w16cid:durableId="773670429">
    <w:abstractNumId w:val="885"/>
  </w:num>
  <w:num w:numId="189" w16cid:durableId="713848237">
    <w:abstractNumId w:val="98"/>
  </w:num>
  <w:num w:numId="190" w16cid:durableId="684674511">
    <w:abstractNumId w:val="728"/>
  </w:num>
  <w:num w:numId="191" w16cid:durableId="1539009053">
    <w:abstractNumId w:val="473"/>
  </w:num>
  <w:num w:numId="192" w16cid:durableId="903836654">
    <w:abstractNumId w:val="372"/>
  </w:num>
  <w:num w:numId="193" w16cid:durableId="1427388699">
    <w:abstractNumId w:val="626"/>
  </w:num>
  <w:num w:numId="194" w16cid:durableId="243955179">
    <w:abstractNumId w:val="53"/>
  </w:num>
  <w:num w:numId="195" w16cid:durableId="168955088">
    <w:abstractNumId w:val="219"/>
  </w:num>
  <w:num w:numId="196" w16cid:durableId="1132946475">
    <w:abstractNumId w:val="581"/>
  </w:num>
  <w:num w:numId="197" w16cid:durableId="1657296874">
    <w:abstractNumId w:val="60"/>
  </w:num>
  <w:num w:numId="198" w16cid:durableId="202451287">
    <w:abstractNumId w:val="61"/>
  </w:num>
  <w:num w:numId="199" w16cid:durableId="1012335787">
    <w:abstractNumId w:val="280"/>
  </w:num>
  <w:num w:numId="200" w16cid:durableId="1478573311">
    <w:abstractNumId w:val="495"/>
  </w:num>
  <w:num w:numId="201" w16cid:durableId="1751656546">
    <w:abstractNumId w:val="787"/>
  </w:num>
  <w:num w:numId="202" w16cid:durableId="433673620">
    <w:abstractNumId w:val="966"/>
  </w:num>
  <w:num w:numId="203" w16cid:durableId="54592105">
    <w:abstractNumId w:val="683"/>
  </w:num>
  <w:num w:numId="204" w16cid:durableId="354383463">
    <w:abstractNumId w:val="191"/>
  </w:num>
  <w:num w:numId="205" w16cid:durableId="1378974439">
    <w:abstractNumId w:val="302"/>
  </w:num>
  <w:num w:numId="206" w16cid:durableId="1944073005">
    <w:abstractNumId w:val="554"/>
  </w:num>
  <w:num w:numId="207" w16cid:durableId="221675413">
    <w:abstractNumId w:val="26"/>
  </w:num>
  <w:num w:numId="208" w16cid:durableId="149058251">
    <w:abstractNumId w:val="678"/>
  </w:num>
  <w:num w:numId="209" w16cid:durableId="495465441">
    <w:abstractNumId w:val="529"/>
  </w:num>
  <w:num w:numId="210" w16cid:durableId="982277274">
    <w:abstractNumId w:val="42"/>
  </w:num>
  <w:num w:numId="211" w16cid:durableId="1888952380">
    <w:abstractNumId w:val="335"/>
  </w:num>
  <w:num w:numId="212" w16cid:durableId="34887684">
    <w:abstractNumId w:val="721"/>
  </w:num>
  <w:num w:numId="213" w16cid:durableId="863593610">
    <w:abstractNumId w:val="1009"/>
  </w:num>
  <w:num w:numId="214" w16cid:durableId="601037065">
    <w:abstractNumId w:val="815"/>
  </w:num>
  <w:num w:numId="215" w16cid:durableId="656303235">
    <w:abstractNumId w:val="449"/>
  </w:num>
  <w:num w:numId="216" w16cid:durableId="1762292486">
    <w:abstractNumId w:val="550"/>
  </w:num>
  <w:num w:numId="217" w16cid:durableId="26637395">
    <w:abstractNumId w:val="167"/>
  </w:num>
  <w:num w:numId="218" w16cid:durableId="1634359925">
    <w:abstractNumId w:val="1029"/>
  </w:num>
  <w:num w:numId="219" w16cid:durableId="1617637541">
    <w:abstractNumId w:val="1144"/>
  </w:num>
  <w:num w:numId="220" w16cid:durableId="2114394579">
    <w:abstractNumId w:val="954"/>
  </w:num>
  <w:num w:numId="221" w16cid:durableId="138887723">
    <w:abstractNumId w:val="914"/>
  </w:num>
  <w:num w:numId="222" w16cid:durableId="600378539">
    <w:abstractNumId w:val="292"/>
  </w:num>
  <w:num w:numId="223" w16cid:durableId="1830947413">
    <w:abstractNumId w:val="600"/>
  </w:num>
  <w:num w:numId="224" w16cid:durableId="1337273054">
    <w:abstractNumId w:val="229"/>
  </w:num>
  <w:num w:numId="225" w16cid:durableId="252130430">
    <w:abstractNumId w:val="670"/>
  </w:num>
  <w:num w:numId="226" w16cid:durableId="1795714858">
    <w:abstractNumId w:val="108"/>
  </w:num>
  <w:num w:numId="227" w16cid:durableId="757991977">
    <w:abstractNumId w:val="950"/>
  </w:num>
  <w:num w:numId="228" w16cid:durableId="772290577">
    <w:abstractNumId w:val="1078"/>
  </w:num>
  <w:num w:numId="229" w16cid:durableId="509175737">
    <w:abstractNumId w:val="332"/>
  </w:num>
  <w:num w:numId="230" w16cid:durableId="643581819">
    <w:abstractNumId w:val="1055"/>
  </w:num>
  <w:num w:numId="231" w16cid:durableId="2052458991">
    <w:abstractNumId w:val="52"/>
  </w:num>
  <w:num w:numId="232" w16cid:durableId="79954296">
    <w:abstractNumId w:val="698"/>
  </w:num>
  <w:num w:numId="233" w16cid:durableId="1646541691">
    <w:abstractNumId w:val="894"/>
  </w:num>
  <w:num w:numId="234" w16cid:durableId="1175917345">
    <w:abstractNumId w:val="301"/>
  </w:num>
  <w:num w:numId="235" w16cid:durableId="835725204">
    <w:abstractNumId w:val="151"/>
  </w:num>
  <w:num w:numId="236" w16cid:durableId="2044212463">
    <w:abstractNumId w:val="206"/>
  </w:num>
  <w:num w:numId="237" w16cid:durableId="1682002144">
    <w:abstractNumId w:val="989"/>
  </w:num>
  <w:num w:numId="238" w16cid:durableId="1219320716">
    <w:abstractNumId w:val="1105"/>
  </w:num>
  <w:num w:numId="239" w16cid:durableId="1292590381">
    <w:abstractNumId w:val="636"/>
  </w:num>
  <w:num w:numId="240" w16cid:durableId="1548444871">
    <w:abstractNumId w:val="770"/>
  </w:num>
  <w:num w:numId="241" w16cid:durableId="638994753">
    <w:abstractNumId w:val="1054"/>
  </w:num>
  <w:num w:numId="242" w16cid:durableId="1976906275">
    <w:abstractNumId w:val="44"/>
  </w:num>
  <w:num w:numId="243" w16cid:durableId="510147987">
    <w:abstractNumId w:val="414"/>
  </w:num>
  <w:num w:numId="244" w16cid:durableId="296420895">
    <w:abstractNumId w:val="889"/>
  </w:num>
  <w:num w:numId="245" w16cid:durableId="1380975166">
    <w:abstractNumId w:val="1085"/>
  </w:num>
  <w:num w:numId="246" w16cid:durableId="738288452">
    <w:abstractNumId w:val="500"/>
  </w:num>
  <w:num w:numId="247" w16cid:durableId="2026398833">
    <w:abstractNumId w:val="957"/>
  </w:num>
  <w:num w:numId="248" w16cid:durableId="41681371">
    <w:abstractNumId w:val="1081"/>
  </w:num>
  <w:num w:numId="249" w16cid:durableId="701904428">
    <w:abstractNumId w:val="786"/>
  </w:num>
  <w:num w:numId="250" w16cid:durableId="2026401254">
    <w:abstractNumId w:val="1125"/>
  </w:num>
  <w:num w:numId="251" w16cid:durableId="1806702342">
    <w:abstractNumId w:val="904"/>
  </w:num>
  <w:num w:numId="252" w16cid:durableId="1334837986">
    <w:abstractNumId w:val="935"/>
  </w:num>
  <w:num w:numId="253" w16cid:durableId="2145610625">
    <w:abstractNumId w:val="749"/>
  </w:num>
  <w:num w:numId="254" w16cid:durableId="1434283505">
    <w:abstractNumId w:val="1178"/>
  </w:num>
  <w:num w:numId="255" w16cid:durableId="637760123">
    <w:abstractNumId w:val="1092"/>
  </w:num>
  <w:num w:numId="256" w16cid:durableId="727648606">
    <w:abstractNumId w:val="378"/>
  </w:num>
  <w:num w:numId="257" w16cid:durableId="1523932319">
    <w:abstractNumId w:val="222"/>
  </w:num>
  <w:num w:numId="258" w16cid:durableId="1692603288">
    <w:abstractNumId w:val="272"/>
  </w:num>
  <w:num w:numId="259" w16cid:durableId="1045761959">
    <w:abstractNumId w:val="822"/>
  </w:num>
  <w:num w:numId="260" w16cid:durableId="2113237842">
    <w:abstractNumId w:val="547"/>
  </w:num>
  <w:num w:numId="261" w16cid:durableId="1826706057">
    <w:abstractNumId w:val="99"/>
  </w:num>
  <w:num w:numId="262" w16cid:durableId="53354996">
    <w:abstractNumId w:val="211"/>
  </w:num>
  <w:num w:numId="263" w16cid:durableId="713239040">
    <w:abstractNumId w:val="772"/>
  </w:num>
  <w:num w:numId="264" w16cid:durableId="1581868551">
    <w:abstractNumId w:val="1013"/>
  </w:num>
  <w:num w:numId="265" w16cid:durableId="242420292">
    <w:abstractNumId w:val="1069"/>
  </w:num>
  <w:num w:numId="266" w16cid:durableId="56437065">
    <w:abstractNumId w:val="1145"/>
  </w:num>
  <w:num w:numId="267" w16cid:durableId="330715630">
    <w:abstractNumId w:val="251"/>
  </w:num>
  <w:num w:numId="268" w16cid:durableId="723019764">
    <w:abstractNumId w:val="1052"/>
  </w:num>
  <w:num w:numId="269" w16cid:durableId="485170120">
    <w:abstractNumId w:val="534"/>
  </w:num>
  <w:num w:numId="270" w16cid:durableId="1806778605">
    <w:abstractNumId w:val="128"/>
  </w:num>
  <w:num w:numId="271" w16cid:durableId="1305112824">
    <w:abstractNumId w:val="204"/>
  </w:num>
  <w:num w:numId="272" w16cid:durableId="997731387">
    <w:abstractNumId w:val="405"/>
  </w:num>
  <w:num w:numId="273" w16cid:durableId="49354985">
    <w:abstractNumId w:val="293"/>
  </w:num>
  <w:num w:numId="274" w16cid:durableId="1400130358">
    <w:abstractNumId w:val="826"/>
  </w:num>
  <w:num w:numId="275" w16cid:durableId="1098209867">
    <w:abstractNumId w:val="267"/>
  </w:num>
  <w:num w:numId="276" w16cid:durableId="1395545634">
    <w:abstractNumId w:val="358"/>
  </w:num>
  <w:num w:numId="277" w16cid:durableId="2031253608">
    <w:abstractNumId w:val="328"/>
  </w:num>
  <w:num w:numId="278" w16cid:durableId="395278267">
    <w:abstractNumId w:val="18"/>
  </w:num>
  <w:num w:numId="279" w16cid:durableId="1577325941">
    <w:abstractNumId w:val="119"/>
  </w:num>
  <w:num w:numId="280" w16cid:durableId="137380662">
    <w:abstractNumId w:val="613"/>
  </w:num>
  <w:num w:numId="281" w16cid:durableId="1260871076">
    <w:abstractNumId w:val="494"/>
  </w:num>
  <w:num w:numId="282" w16cid:durableId="1890995474">
    <w:abstractNumId w:val="509"/>
  </w:num>
  <w:num w:numId="283" w16cid:durableId="1103450481">
    <w:abstractNumId w:val="1161"/>
  </w:num>
  <w:num w:numId="284" w16cid:durableId="519273163">
    <w:abstractNumId w:val="459"/>
  </w:num>
  <w:num w:numId="285" w16cid:durableId="621809288">
    <w:abstractNumId w:val="291"/>
  </w:num>
  <w:num w:numId="286" w16cid:durableId="759104137">
    <w:abstractNumId w:val="261"/>
  </w:num>
  <w:num w:numId="287" w16cid:durableId="2112774638">
    <w:abstractNumId w:val="1182"/>
  </w:num>
  <w:num w:numId="288" w16cid:durableId="798959414">
    <w:abstractNumId w:val="528"/>
  </w:num>
  <w:num w:numId="289" w16cid:durableId="2065447966">
    <w:abstractNumId w:val="1115"/>
  </w:num>
  <w:num w:numId="290" w16cid:durableId="1650358199">
    <w:abstractNumId w:val="198"/>
  </w:num>
  <w:num w:numId="291" w16cid:durableId="1484735955">
    <w:abstractNumId w:val="12"/>
  </w:num>
  <w:num w:numId="292" w16cid:durableId="33040778">
    <w:abstractNumId w:val="226"/>
  </w:num>
  <w:num w:numId="293" w16cid:durableId="114569770">
    <w:abstractNumId w:val="816"/>
  </w:num>
  <w:num w:numId="294" w16cid:durableId="549346186">
    <w:abstractNumId w:val="622"/>
  </w:num>
  <w:num w:numId="295" w16cid:durableId="2091853780">
    <w:abstractNumId w:val="117"/>
  </w:num>
  <w:num w:numId="296" w16cid:durableId="1970427154">
    <w:abstractNumId w:val="314"/>
  </w:num>
  <w:num w:numId="297" w16cid:durableId="686441000">
    <w:abstractNumId w:val="944"/>
  </w:num>
  <w:num w:numId="298" w16cid:durableId="305354375">
    <w:abstractNumId w:val="585"/>
  </w:num>
  <w:num w:numId="299" w16cid:durableId="1167863683">
    <w:abstractNumId w:val="1226"/>
  </w:num>
  <w:num w:numId="300" w16cid:durableId="623192467">
    <w:abstractNumId w:val="24"/>
  </w:num>
  <w:num w:numId="301" w16cid:durableId="2046565777">
    <w:abstractNumId w:val="284"/>
  </w:num>
  <w:num w:numId="302" w16cid:durableId="1364137731">
    <w:abstractNumId w:val="124"/>
  </w:num>
  <w:num w:numId="303" w16cid:durableId="645087871">
    <w:abstractNumId w:val="23"/>
  </w:num>
  <w:num w:numId="304" w16cid:durableId="937561344">
    <w:abstractNumId w:val="1038"/>
  </w:num>
  <w:num w:numId="305" w16cid:durableId="1970668236">
    <w:abstractNumId w:val="1053"/>
  </w:num>
  <w:num w:numId="306" w16cid:durableId="1845507248">
    <w:abstractNumId w:val="49"/>
  </w:num>
  <w:num w:numId="307" w16cid:durableId="1618750870">
    <w:abstractNumId w:val="1155"/>
  </w:num>
  <w:num w:numId="308" w16cid:durableId="1264532031">
    <w:abstractNumId w:val="71"/>
  </w:num>
  <w:num w:numId="309" w16cid:durableId="2046131332">
    <w:abstractNumId w:val="608"/>
  </w:num>
  <w:num w:numId="310" w16cid:durableId="54553862">
    <w:abstractNumId w:val="315"/>
  </w:num>
  <w:num w:numId="311" w16cid:durableId="2011832263">
    <w:abstractNumId w:val="557"/>
  </w:num>
  <w:num w:numId="312" w16cid:durableId="1814638156">
    <w:abstractNumId w:val="711"/>
  </w:num>
  <w:num w:numId="313" w16cid:durableId="552890658">
    <w:abstractNumId w:val="734"/>
  </w:num>
  <w:num w:numId="314" w16cid:durableId="466901838">
    <w:abstractNumId w:val="43"/>
  </w:num>
  <w:num w:numId="315" w16cid:durableId="83038716">
    <w:abstractNumId w:val="13"/>
  </w:num>
  <w:num w:numId="316" w16cid:durableId="989017271">
    <w:abstractNumId w:val="307"/>
  </w:num>
  <w:num w:numId="317" w16cid:durableId="176969637">
    <w:abstractNumId w:val="1192"/>
  </w:num>
  <w:num w:numId="318" w16cid:durableId="1781485900">
    <w:abstractNumId w:val="391"/>
  </w:num>
  <w:num w:numId="319" w16cid:durableId="1918830757">
    <w:abstractNumId w:val="319"/>
  </w:num>
  <w:num w:numId="320" w16cid:durableId="81221999">
    <w:abstractNumId w:val="689"/>
  </w:num>
  <w:num w:numId="321" w16cid:durableId="588929384">
    <w:abstractNumId w:val="519"/>
  </w:num>
  <w:num w:numId="322" w16cid:durableId="739864914">
    <w:abstractNumId w:val="537"/>
  </w:num>
  <w:num w:numId="323" w16cid:durableId="1236359244">
    <w:abstractNumId w:val="351"/>
  </w:num>
  <w:num w:numId="324" w16cid:durableId="2079356187">
    <w:abstractNumId w:val="1031"/>
  </w:num>
  <w:num w:numId="325" w16cid:durableId="1695770164">
    <w:abstractNumId w:val="981"/>
  </w:num>
  <w:num w:numId="326" w16cid:durableId="290719486">
    <w:abstractNumId w:val="311"/>
  </w:num>
  <w:num w:numId="327" w16cid:durableId="305401188">
    <w:abstractNumId w:val="1004"/>
  </w:num>
  <w:num w:numId="328" w16cid:durableId="815997467">
    <w:abstractNumId w:val="863"/>
  </w:num>
  <w:num w:numId="329" w16cid:durableId="1559896654">
    <w:abstractNumId w:val="410"/>
  </w:num>
  <w:num w:numId="330" w16cid:durableId="28377279">
    <w:abstractNumId w:val="505"/>
  </w:num>
  <w:num w:numId="331" w16cid:durableId="1748724756">
    <w:abstractNumId w:val="850"/>
  </w:num>
  <w:num w:numId="332" w16cid:durableId="1793088403">
    <w:abstractNumId w:val="56"/>
  </w:num>
  <w:num w:numId="333" w16cid:durableId="837235170">
    <w:abstractNumId w:val="940"/>
  </w:num>
  <w:num w:numId="334" w16cid:durableId="818572422">
    <w:abstractNumId w:val="1015"/>
  </w:num>
  <w:num w:numId="335" w16cid:durableId="387001198">
    <w:abstractNumId w:val="462"/>
  </w:num>
  <w:num w:numId="336" w16cid:durableId="1378696916">
    <w:abstractNumId w:val="893"/>
  </w:num>
  <w:num w:numId="337" w16cid:durableId="128783955">
    <w:abstractNumId w:val="1170"/>
  </w:num>
  <w:num w:numId="338" w16cid:durableId="82461066">
    <w:abstractNumId w:val="407"/>
  </w:num>
  <w:num w:numId="339" w16cid:durableId="1794907682">
    <w:abstractNumId w:val="78"/>
  </w:num>
  <w:num w:numId="340" w16cid:durableId="53699796">
    <w:abstractNumId w:val="376"/>
  </w:num>
  <w:num w:numId="341" w16cid:durableId="1808472428">
    <w:abstractNumId w:val="860"/>
  </w:num>
  <w:num w:numId="342" w16cid:durableId="953757262">
    <w:abstractNumId w:val="1082"/>
  </w:num>
  <w:num w:numId="343" w16cid:durableId="1306356121">
    <w:abstractNumId w:val="461"/>
  </w:num>
  <w:num w:numId="344" w16cid:durableId="631712838">
    <w:abstractNumId w:val="1011"/>
  </w:num>
  <w:num w:numId="345" w16cid:durableId="1822653942">
    <w:abstractNumId w:val="518"/>
  </w:num>
  <w:num w:numId="346" w16cid:durableId="1288582388">
    <w:abstractNumId w:val="382"/>
  </w:num>
  <w:num w:numId="347" w16cid:durableId="1576016790">
    <w:abstractNumId w:val="367"/>
  </w:num>
  <w:num w:numId="348" w16cid:durableId="102119873">
    <w:abstractNumId w:val="1072"/>
  </w:num>
  <w:num w:numId="349" w16cid:durableId="2032296959">
    <w:abstractNumId w:val="813"/>
  </w:num>
  <w:num w:numId="350" w16cid:durableId="1129398456">
    <w:abstractNumId w:val="158"/>
  </w:num>
  <w:num w:numId="351" w16cid:durableId="576787227">
    <w:abstractNumId w:val="189"/>
  </w:num>
  <w:num w:numId="352" w16cid:durableId="715009475">
    <w:abstractNumId w:val="221"/>
  </w:num>
  <w:num w:numId="353" w16cid:durableId="1625501223">
    <w:abstractNumId w:val="676"/>
  </w:num>
  <w:num w:numId="354" w16cid:durableId="1636174518">
    <w:abstractNumId w:val="754"/>
  </w:num>
  <w:num w:numId="355" w16cid:durableId="1842773179">
    <w:abstractNumId w:val="112"/>
  </w:num>
  <w:num w:numId="356" w16cid:durableId="11155238">
    <w:abstractNumId w:val="1024"/>
  </w:num>
  <w:num w:numId="357" w16cid:durableId="832454975">
    <w:abstractNumId w:val="1188"/>
  </w:num>
  <w:num w:numId="358" w16cid:durableId="1749419429">
    <w:abstractNumId w:val="890"/>
  </w:num>
  <w:num w:numId="359" w16cid:durableId="723216091">
    <w:abstractNumId w:val="469"/>
  </w:num>
  <w:num w:numId="360" w16cid:durableId="1553419983">
    <w:abstractNumId w:val="467"/>
  </w:num>
  <w:num w:numId="361" w16cid:durableId="930087070">
    <w:abstractNumId w:val="369"/>
  </w:num>
  <w:num w:numId="362" w16cid:durableId="1711417830">
    <w:abstractNumId w:val="801"/>
  </w:num>
  <w:num w:numId="363" w16cid:durableId="2107263761">
    <w:abstractNumId w:val="145"/>
  </w:num>
  <w:num w:numId="364" w16cid:durableId="421225675">
    <w:abstractNumId w:val="36"/>
  </w:num>
  <w:num w:numId="365" w16cid:durableId="1756900334">
    <w:abstractNumId w:val="156"/>
  </w:num>
  <w:num w:numId="366" w16cid:durableId="1179273564">
    <w:abstractNumId w:val="216"/>
  </w:num>
  <w:num w:numId="367" w16cid:durableId="1400784862">
    <w:abstractNumId w:val="62"/>
  </w:num>
  <w:num w:numId="368" w16cid:durableId="1176966866">
    <w:abstractNumId w:val="763"/>
  </w:num>
  <w:num w:numId="369" w16cid:durableId="190076265">
    <w:abstractNumId w:val="483"/>
  </w:num>
  <w:num w:numId="370" w16cid:durableId="1384211158">
    <w:abstractNumId w:val="777"/>
  </w:num>
  <w:num w:numId="371" w16cid:durableId="1600673230">
    <w:abstractNumId w:val="976"/>
  </w:num>
  <w:num w:numId="372" w16cid:durableId="84619380">
    <w:abstractNumId w:val="1136"/>
  </w:num>
  <w:num w:numId="373" w16cid:durableId="1488668108">
    <w:abstractNumId w:val="262"/>
  </w:num>
  <w:num w:numId="374" w16cid:durableId="1120301818">
    <w:abstractNumId w:val="898"/>
  </w:num>
  <w:num w:numId="375" w16cid:durableId="1264605035">
    <w:abstractNumId w:val="419"/>
  </w:num>
  <w:num w:numId="376" w16cid:durableId="1200623899">
    <w:abstractNumId w:val="680"/>
  </w:num>
  <w:num w:numId="377" w16cid:durableId="11496488">
    <w:abstractNumId w:val="1103"/>
  </w:num>
  <w:num w:numId="378" w16cid:durableId="1141919954">
    <w:abstractNumId w:val="269"/>
  </w:num>
  <w:num w:numId="379" w16cid:durableId="1424569248">
    <w:abstractNumId w:val="882"/>
  </w:num>
  <w:num w:numId="380" w16cid:durableId="1969965115">
    <w:abstractNumId w:val="559"/>
  </w:num>
  <w:num w:numId="381" w16cid:durableId="79568132">
    <w:abstractNumId w:val="632"/>
  </w:num>
  <w:num w:numId="382" w16cid:durableId="1546091936">
    <w:abstractNumId w:val="1023"/>
  </w:num>
  <w:num w:numId="383" w16cid:durableId="200097000">
    <w:abstractNumId w:val="616"/>
  </w:num>
  <w:num w:numId="384" w16cid:durableId="1701516723">
    <w:abstractNumId w:val="833"/>
  </w:num>
  <w:num w:numId="385" w16cid:durableId="148790922">
    <w:abstractNumId w:val="491"/>
  </w:num>
  <w:num w:numId="386" w16cid:durableId="143163377">
    <w:abstractNumId w:val="125"/>
  </w:num>
  <w:num w:numId="387" w16cid:durableId="1956869479">
    <w:abstractNumId w:val="249"/>
  </w:num>
  <w:num w:numId="388" w16cid:durableId="751002846">
    <w:abstractNumId w:val="200"/>
  </w:num>
  <w:num w:numId="389" w16cid:durableId="98305507">
    <w:abstractNumId w:val="1083"/>
  </w:num>
  <w:num w:numId="390" w16cid:durableId="1897232608">
    <w:abstractNumId w:val="133"/>
  </w:num>
  <w:num w:numId="391" w16cid:durableId="1207793967">
    <w:abstractNumId w:val="41"/>
  </w:num>
  <w:num w:numId="392" w16cid:durableId="1030716466">
    <w:abstractNumId w:val="722"/>
  </w:num>
  <w:num w:numId="393" w16cid:durableId="1005589727">
    <w:abstractNumId w:val="906"/>
  </w:num>
  <w:num w:numId="394" w16cid:durableId="139537020">
    <w:abstractNumId w:val="759"/>
  </w:num>
  <w:num w:numId="395" w16cid:durableId="717781082">
    <w:abstractNumId w:val="338"/>
  </w:num>
  <w:num w:numId="396" w16cid:durableId="569390136">
    <w:abstractNumId w:val="920"/>
  </w:num>
  <w:num w:numId="397" w16cid:durableId="443958884">
    <w:abstractNumId w:val="1191"/>
  </w:num>
  <w:num w:numId="398" w16cid:durableId="1848203288">
    <w:abstractNumId w:val="425"/>
  </w:num>
  <w:num w:numId="399" w16cid:durableId="759956571">
    <w:abstractNumId w:val="880"/>
  </w:num>
  <w:num w:numId="400" w16cid:durableId="179777574">
    <w:abstractNumId w:val="669"/>
  </w:num>
  <w:num w:numId="401" w16cid:durableId="1090153972">
    <w:abstractNumId w:val="1020"/>
  </w:num>
  <w:num w:numId="402" w16cid:durableId="1230850908">
    <w:abstractNumId w:val="1040"/>
  </w:num>
  <w:num w:numId="403" w16cid:durableId="1544322112">
    <w:abstractNumId w:val="578"/>
  </w:num>
  <w:num w:numId="404" w16cid:durableId="1288778888">
    <w:abstractNumId w:val="956"/>
  </w:num>
  <w:num w:numId="405" w16cid:durableId="1555047147">
    <w:abstractNumId w:val="208"/>
  </w:num>
  <w:num w:numId="406" w16cid:durableId="1640108712">
    <w:abstractNumId w:val="765"/>
  </w:num>
  <w:num w:numId="407" w16cid:durableId="2073188055">
    <w:abstractNumId w:val="1066"/>
  </w:num>
  <w:num w:numId="408" w16cid:durableId="305016317">
    <w:abstractNumId w:val="511"/>
  </w:num>
  <w:num w:numId="409" w16cid:durableId="1932736631">
    <w:abstractNumId w:val="1177"/>
  </w:num>
  <w:num w:numId="410" w16cid:durableId="1188569592">
    <w:abstractNumId w:val="1164"/>
  </w:num>
  <w:num w:numId="411" w16cid:durableId="1289316608">
    <w:abstractNumId w:val="1007"/>
  </w:num>
  <w:num w:numId="412" w16cid:durableId="1736053235">
    <w:abstractNumId w:val="1214"/>
  </w:num>
  <w:num w:numId="413" w16cid:durableId="1220166617">
    <w:abstractNumId w:val="532"/>
  </w:num>
  <w:num w:numId="414" w16cid:durableId="1209996119">
    <w:abstractNumId w:val="964"/>
  </w:num>
  <w:num w:numId="415" w16cid:durableId="1794859324">
    <w:abstractNumId w:val="389"/>
  </w:num>
  <w:num w:numId="416" w16cid:durableId="1108307262">
    <w:abstractNumId w:val="1176"/>
  </w:num>
  <w:num w:numId="417" w16cid:durableId="92215340">
    <w:abstractNumId w:val="523"/>
  </w:num>
  <w:num w:numId="418" w16cid:durableId="88699753">
    <w:abstractNumId w:val="1112"/>
  </w:num>
  <w:num w:numId="419" w16cid:durableId="2007324713">
    <w:abstractNumId w:val="901"/>
  </w:num>
  <w:num w:numId="420" w16cid:durableId="1426342454">
    <w:abstractNumId w:val="866"/>
  </w:num>
  <w:num w:numId="421" w16cid:durableId="808282416">
    <w:abstractNumId w:val="610"/>
  </w:num>
  <w:num w:numId="422" w16cid:durableId="157430215">
    <w:abstractNumId w:val="268"/>
  </w:num>
  <w:num w:numId="423" w16cid:durableId="1086804527">
    <w:abstractNumId w:val="752"/>
  </w:num>
  <w:num w:numId="424" w16cid:durableId="281302638">
    <w:abstractNumId w:val="231"/>
  </w:num>
  <w:num w:numId="425" w16cid:durableId="37243714">
    <w:abstractNumId w:val="140"/>
  </w:num>
  <w:num w:numId="426" w16cid:durableId="570192362">
    <w:abstractNumId w:val="990"/>
  </w:num>
  <w:num w:numId="427" w16cid:durableId="166528950">
    <w:abstractNumId w:val="1045"/>
  </w:num>
  <w:num w:numId="428" w16cid:durableId="129174494">
    <w:abstractNumId w:val="129"/>
  </w:num>
  <w:num w:numId="429" w16cid:durableId="1101148919">
    <w:abstractNumId w:val="1025"/>
  </w:num>
  <w:num w:numId="430" w16cid:durableId="1636258041">
    <w:abstractNumId w:val="1104"/>
  </w:num>
  <w:num w:numId="431" w16cid:durableId="1777095835">
    <w:abstractNumId w:val="436"/>
  </w:num>
  <w:num w:numId="432" w16cid:durableId="1794011545">
    <w:abstractNumId w:val="64"/>
  </w:num>
  <w:num w:numId="433" w16cid:durableId="541865993">
    <w:abstractNumId w:val="723"/>
  </w:num>
  <w:num w:numId="434" w16cid:durableId="1065489942">
    <w:abstractNumId w:val="2"/>
  </w:num>
  <w:num w:numId="435" w16cid:durableId="416250032">
    <w:abstractNumId w:val="95"/>
  </w:num>
  <w:num w:numId="436" w16cid:durableId="971138145">
    <w:abstractNumId w:val="544"/>
  </w:num>
  <w:num w:numId="437" w16cid:durableId="63337999">
    <w:abstractNumId w:val="399"/>
  </w:num>
  <w:num w:numId="438" w16cid:durableId="2057467599">
    <w:abstractNumId w:val="1224"/>
  </w:num>
  <w:num w:numId="439" w16cid:durableId="1116755819">
    <w:abstractNumId w:val="556"/>
  </w:num>
  <w:num w:numId="440" w16cid:durableId="1635066356">
    <w:abstractNumId w:val="1197"/>
  </w:num>
  <w:num w:numId="441" w16cid:durableId="1582368304">
    <w:abstractNumId w:val="522"/>
  </w:num>
  <w:num w:numId="442" w16cid:durableId="1782072987">
    <w:abstractNumId w:val="252"/>
  </w:num>
  <w:num w:numId="443" w16cid:durableId="1427113945">
    <w:abstractNumId w:val="1039"/>
  </w:num>
  <w:num w:numId="444" w16cid:durableId="2095127572">
    <w:abstractNumId w:val="465"/>
  </w:num>
  <w:num w:numId="445" w16cid:durableId="201210425">
    <w:abstractNumId w:val="870"/>
  </w:num>
  <w:num w:numId="446" w16cid:durableId="1822888762">
    <w:abstractNumId w:val="817"/>
  </w:num>
  <w:num w:numId="447" w16cid:durableId="1906988491">
    <w:abstractNumId w:val="803"/>
  </w:num>
  <w:num w:numId="448" w16cid:durableId="641931359">
    <w:abstractNumId w:val="138"/>
  </w:num>
  <w:num w:numId="449" w16cid:durableId="186414020">
    <w:abstractNumId w:val="673"/>
  </w:num>
  <w:num w:numId="450" w16cid:durableId="923689506">
    <w:abstractNumId w:val="1074"/>
  </w:num>
  <w:num w:numId="451" w16cid:durableId="215169704">
    <w:abstractNumId w:val="1156"/>
  </w:num>
  <w:num w:numId="452" w16cid:durableId="1660617936">
    <w:abstractNumId w:val="1044"/>
  </w:num>
  <w:num w:numId="453" w16cid:durableId="1155603758">
    <w:abstractNumId w:val="896"/>
  </w:num>
  <w:num w:numId="454" w16cid:durableId="464354190">
    <w:abstractNumId w:val="354"/>
  </w:num>
  <w:num w:numId="455" w16cid:durableId="295794831">
    <w:abstractNumId w:val="611"/>
  </w:num>
  <w:num w:numId="456" w16cid:durableId="2020618114">
    <w:abstractNumId w:val="908"/>
  </w:num>
  <w:num w:numId="457" w16cid:durableId="427964427">
    <w:abstractNumId w:val="827"/>
  </w:num>
  <w:num w:numId="458" w16cid:durableId="1136681929">
    <w:abstractNumId w:val="540"/>
  </w:num>
  <w:num w:numId="459" w16cid:durableId="1297103845">
    <w:abstractNumId w:val="946"/>
  </w:num>
  <w:num w:numId="460" w16cid:durableId="626280073">
    <w:abstractNumId w:val="188"/>
  </w:num>
  <w:num w:numId="461" w16cid:durableId="243270431">
    <w:abstractNumId w:val="597"/>
  </w:num>
  <w:num w:numId="462" w16cid:durableId="878860772">
    <w:abstractNumId w:val="977"/>
  </w:num>
  <w:num w:numId="463" w16cid:durableId="2061245545">
    <w:abstractNumId w:val="688"/>
  </w:num>
  <w:num w:numId="464" w16cid:durableId="550456561">
    <w:abstractNumId w:val="306"/>
  </w:num>
  <w:num w:numId="465" w16cid:durableId="1943339237">
    <w:abstractNumId w:val="1159"/>
  </w:num>
  <w:num w:numId="466" w16cid:durableId="1083063517">
    <w:abstractNumId w:val="1073"/>
  </w:num>
  <w:num w:numId="467" w16cid:durableId="491606042">
    <w:abstractNumId w:val="243"/>
  </w:num>
  <w:num w:numId="468" w16cid:durableId="978531381">
    <w:abstractNumId w:val="477"/>
  </w:num>
  <w:num w:numId="469" w16cid:durableId="974942610">
    <w:abstractNumId w:val="278"/>
  </w:num>
  <w:num w:numId="470" w16cid:durableId="1568538852">
    <w:abstractNumId w:val="719"/>
  </w:num>
  <w:num w:numId="471" w16cid:durableId="420152152">
    <w:abstractNumId w:val="1022"/>
  </w:num>
  <w:num w:numId="472" w16cid:durableId="1148547558">
    <w:abstractNumId w:val="1036"/>
  </w:num>
  <w:num w:numId="473" w16cid:durableId="329069221">
    <w:abstractNumId w:val="881"/>
  </w:num>
  <w:num w:numId="474" w16cid:durableId="1354527468">
    <w:abstractNumId w:val="444"/>
  </w:num>
  <w:num w:numId="475" w16cid:durableId="144513295">
    <w:abstractNumId w:val="154"/>
  </w:num>
  <w:num w:numId="476" w16cid:durableId="1532648215">
    <w:abstractNumId w:val="1223"/>
  </w:num>
  <w:num w:numId="477" w16cid:durableId="1864857849">
    <w:abstractNumId w:val="746"/>
  </w:num>
  <w:num w:numId="478" w16cid:durableId="31004002">
    <w:abstractNumId w:val="586"/>
  </w:num>
  <w:num w:numId="479" w16cid:durableId="212037191">
    <w:abstractNumId w:val="159"/>
  </w:num>
  <w:num w:numId="480" w16cid:durableId="290092450">
    <w:abstractNumId w:val="831"/>
  </w:num>
  <w:num w:numId="481" w16cid:durableId="1631784614">
    <w:abstractNumId w:val="209"/>
  </w:num>
  <w:num w:numId="482" w16cid:durableId="1892879400">
    <w:abstractNumId w:val="343"/>
  </w:num>
  <w:num w:numId="483" w16cid:durableId="1976135862">
    <w:abstractNumId w:val="238"/>
  </w:num>
  <w:num w:numId="484" w16cid:durableId="1114130671">
    <w:abstractNumId w:val="476"/>
  </w:num>
  <w:num w:numId="485" w16cid:durableId="1249971454">
    <w:abstractNumId w:val="496"/>
  </w:num>
  <w:num w:numId="486" w16cid:durableId="2139294119">
    <w:abstractNumId w:val="344"/>
  </w:num>
  <w:num w:numId="487" w16cid:durableId="1210874445">
    <w:abstractNumId w:val="1128"/>
  </w:num>
  <w:num w:numId="488" w16cid:durableId="980378996">
    <w:abstractNumId w:val="386"/>
  </w:num>
  <w:num w:numId="489" w16cid:durableId="1016660301">
    <w:abstractNumId w:val="764"/>
  </w:num>
  <w:num w:numId="490" w16cid:durableId="1717579229">
    <w:abstractNumId w:val="107"/>
  </w:num>
  <w:num w:numId="491" w16cid:durableId="1503928575">
    <w:abstractNumId w:val="442"/>
  </w:num>
  <w:num w:numId="492" w16cid:durableId="96601346">
    <w:abstractNumId w:val="169"/>
  </w:num>
  <w:num w:numId="493" w16cid:durableId="1251307423">
    <w:abstractNumId w:val="738"/>
  </w:num>
  <w:num w:numId="494" w16cid:durableId="1240486413">
    <w:abstractNumId w:val="75"/>
  </w:num>
  <w:num w:numId="495" w16cid:durableId="258492101">
    <w:abstractNumId w:val="30"/>
  </w:num>
  <w:num w:numId="496" w16cid:durableId="1760560653">
    <w:abstractNumId w:val="403"/>
  </w:num>
  <w:num w:numId="497" w16cid:durableId="416752621">
    <w:abstractNumId w:val="735"/>
  </w:num>
  <w:num w:numId="498" w16cid:durableId="1431856424">
    <w:abstractNumId w:val="1068"/>
  </w:num>
  <w:num w:numId="499" w16cid:durableId="2041205881">
    <w:abstractNumId w:val="1213"/>
  </w:num>
  <w:num w:numId="500" w16cid:durableId="1170481200">
    <w:abstractNumId w:val="1140"/>
  </w:num>
  <w:num w:numId="501" w16cid:durableId="1415053521">
    <w:abstractNumId w:val="184"/>
  </w:num>
  <w:num w:numId="502" w16cid:durableId="1080754326">
    <w:abstractNumId w:val="1169"/>
  </w:num>
  <w:num w:numId="503" w16cid:durableId="2024434715">
    <w:abstractNumId w:val="506"/>
  </w:num>
  <w:num w:numId="504" w16cid:durableId="514148088">
    <w:abstractNumId w:val="334"/>
  </w:num>
  <w:num w:numId="505" w16cid:durableId="139618824">
    <w:abstractNumId w:val="853"/>
  </w:num>
  <w:num w:numId="506" w16cid:durableId="992299273">
    <w:abstractNumId w:val="259"/>
  </w:num>
  <w:num w:numId="507" w16cid:durableId="1450468479">
    <w:abstractNumId w:val="281"/>
  </w:num>
  <w:num w:numId="508" w16cid:durableId="1059400668">
    <w:abstractNumId w:val="242"/>
  </w:num>
  <w:num w:numId="509" w16cid:durableId="1947808658">
    <w:abstractNumId w:val="892"/>
  </w:num>
  <w:num w:numId="510" w16cid:durableId="789517411">
    <w:abstractNumId w:val="471"/>
  </w:num>
  <w:num w:numId="511" w16cid:durableId="293365247">
    <w:abstractNumId w:val="707"/>
  </w:num>
  <w:num w:numId="512" w16cid:durableId="1800759769">
    <w:abstractNumId w:val="503"/>
  </w:num>
  <w:num w:numId="513" w16cid:durableId="427507244">
    <w:abstractNumId w:val="1167"/>
  </w:num>
  <w:num w:numId="514" w16cid:durableId="1649672277">
    <w:abstractNumId w:val="969"/>
  </w:num>
  <w:num w:numId="515" w16cid:durableId="240256415">
    <w:abstractNumId w:val="867"/>
  </w:num>
  <w:num w:numId="516" w16cid:durableId="1395083255">
    <w:abstractNumId w:val="917"/>
  </w:num>
  <w:num w:numId="517" w16cid:durableId="173883613">
    <w:abstractNumId w:val="105"/>
  </w:num>
  <w:num w:numId="518" w16cid:durableId="1108500200">
    <w:abstractNumId w:val="170"/>
  </w:num>
  <w:num w:numId="519" w16cid:durableId="512301459">
    <w:abstractNumId w:val="546"/>
  </w:num>
  <w:num w:numId="520" w16cid:durableId="1158426872">
    <w:abstractNumId w:val="737"/>
  </w:num>
  <w:num w:numId="521" w16cid:durableId="899436236">
    <w:abstractNumId w:val="931"/>
  </w:num>
  <w:num w:numId="522" w16cid:durableId="1822579784">
    <w:abstractNumId w:val="439"/>
  </w:num>
  <w:num w:numId="523" w16cid:durableId="673652553">
    <w:abstractNumId w:val="130"/>
  </w:num>
  <w:num w:numId="524" w16cid:durableId="1750351314">
    <w:abstractNumId w:val="1202"/>
  </w:num>
  <w:num w:numId="525" w16cid:durableId="468671845">
    <w:abstractNumId w:val="926"/>
  </w:num>
  <w:num w:numId="526" w16cid:durableId="1556694246">
    <w:abstractNumId w:val="677"/>
  </w:num>
  <w:num w:numId="527" w16cid:durableId="2012750983">
    <w:abstractNumId w:val="1165"/>
  </w:num>
  <w:num w:numId="528" w16cid:durableId="1687749106">
    <w:abstractNumId w:val="1187"/>
  </w:num>
  <w:num w:numId="529" w16cid:durableId="1612206573">
    <w:abstractNumId w:val="761"/>
  </w:num>
  <w:num w:numId="530" w16cid:durableId="1979721792">
    <w:abstractNumId w:val="418"/>
  </w:num>
  <w:num w:numId="531" w16cid:durableId="1324354740">
    <w:abstractNumId w:val="922"/>
  </w:num>
  <w:num w:numId="532" w16cid:durableId="2025087121">
    <w:abstractNumId w:val="260"/>
  </w:num>
  <w:num w:numId="533" w16cid:durableId="1629164381">
    <w:abstractNumId w:val="836"/>
  </w:num>
  <w:num w:numId="534" w16cid:durableId="1680963987">
    <w:abstractNumId w:val="1203"/>
  </w:num>
  <w:num w:numId="535" w16cid:durableId="661130010">
    <w:abstractNumId w:val="839"/>
  </w:num>
  <w:num w:numId="536" w16cid:durableId="419373368">
    <w:abstractNumId w:val="84"/>
  </w:num>
  <w:num w:numId="537" w16cid:durableId="1340236182">
    <w:abstractNumId w:val="69"/>
  </w:num>
  <w:num w:numId="538" w16cid:durableId="1890608396">
    <w:abstractNumId w:val="1064"/>
  </w:num>
  <w:num w:numId="539" w16cid:durableId="1707441690">
    <w:abstractNumId w:val="794"/>
  </w:num>
  <w:num w:numId="540" w16cid:durableId="937905841">
    <w:abstractNumId w:val="149"/>
  </w:num>
  <w:num w:numId="541" w16cid:durableId="1262374211">
    <w:abstractNumId w:val="373"/>
  </w:num>
  <w:num w:numId="542" w16cid:durableId="1468477291">
    <w:abstractNumId w:val="551"/>
  </w:num>
  <w:num w:numId="543" w16cid:durableId="574435190">
    <w:abstractNumId w:val="751"/>
  </w:num>
  <w:num w:numId="544" w16cid:durableId="805850800">
    <w:abstractNumId w:val="144"/>
  </w:num>
  <w:num w:numId="545" w16cid:durableId="1186603461">
    <w:abstractNumId w:val="1204"/>
  </w:num>
  <w:num w:numId="546" w16cid:durableId="847717002">
    <w:abstractNumId w:val="647"/>
  </w:num>
  <w:num w:numId="547" w16cid:durableId="1909489378">
    <w:abstractNumId w:val="665"/>
  </w:num>
  <w:num w:numId="548" w16cid:durableId="743572492">
    <w:abstractNumId w:val="1090"/>
  </w:num>
  <w:num w:numId="549" w16cid:durableId="497312426">
    <w:abstractNumId w:val="900"/>
  </w:num>
  <w:num w:numId="550" w16cid:durableId="998535779">
    <w:abstractNumId w:val="1076"/>
  </w:num>
  <w:num w:numId="551" w16cid:durableId="2010133262">
    <w:abstractNumId w:val="756"/>
  </w:num>
  <w:num w:numId="552" w16cid:durableId="1299068939">
    <w:abstractNumId w:val="715"/>
  </w:num>
  <w:num w:numId="553" w16cid:durableId="976180358">
    <w:abstractNumId w:val="588"/>
  </w:num>
  <w:num w:numId="554" w16cid:durableId="976110846">
    <w:abstractNumId w:val="1057"/>
  </w:num>
  <w:num w:numId="555" w16cid:durableId="771322710">
    <w:abstractNumId w:val="193"/>
  </w:num>
  <w:num w:numId="556" w16cid:durableId="1668439207">
    <w:abstractNumId w:val="1058"/>
  </w:num>
  <w:num w:numId="557" w16cid:durableId="563762103">
    <w:abstractNumId w:val="488"/>
  </w:num>
  <w:num w:numId="558" w16cid:durableId="547567146">
    <w:abstractNumId w:val="1043"/>
  </w:num>
  <w:num w:numId="559" w16cid:durableId="200485177">
    <w:abstractNumId w:val="539"/>
  </w:num>
  <w:num w:numId="560" w16cid:durableId="202638258">
    <w:abstractNumId w:val="747"/>
  </w:num>
  <w:num w:numId="561" w16cid:durableId="2059889554">
    <w:abstractNumId w:val="939"/>
  </w:num>
  <w:num w:numId="562" w16cid:durableId="466357371">
    <w:abstractNumId w:val="63"/>
  </w:num>
  <w:num w:numId="563" w16cid:durableId="533226473">
    <w:abstractNumId w:val="1121"/>
  </w:num>
  <w:num w:numId="564" w16cid:durableId="1785539985">
    <w:abstractNumId w:val="525"/>
  </w:num>
  <w:num w:numId="565" w16cid:durableId="1953583557">
    <w:abstractNumId w:val="724"/>
  </w:num>
  <w:num w:numId="566" w16cid:durableId="1710253609">
    <w:abstractNumId w:val="569"/>
  </w:num>
  <w:num w:numId="567" w16cid:durableId="796610836">
    <w:abstractNumId w:val="1173"/>
  </w:num>
  <w:num w:numId="568" w16cid:durableId="1231847398">
    <w:abstractNumId w:val="417"/>
  </w:num>
  <w:num w:numId="569" w16cid:durableId="1472211289">
    <w:abstractNumId w:val="987"/>
  </w:num>
  <w:num w:numId="570" w16cid:durableId="935944750">
    <w:abstractNumId w:val="1086"/>
  </w:num>
  <w:num w:numId="571" w16cid:durableId="1434083814">
    <w:abstractNumId w:val="620"/>
  </w:num>
  <w:num w:numId="572" w16cid:durableId="733431659">
    <w:abstractNumId w:val="175"/>
  </w:num>
  <w:num w:numId="573" w16cid:durableId="218397862">
    <w:abstractNumId w:val="94"/>
  </w:num>
  <w:num w:numId="574" w16cid:durableId="530462229">
    <w:abstractNumId w:val="455"/>
  </w:num>
  <w:num w:numId="575" w16cid:durableId="1776830984">
    <w:abstractNumId w:val="81"/>
  </w:num>
  <w:num w:numId="576" w16cid:durableId="1707289923">
    <w:abstractNumId w:val="696"/>
  </w:num>
  <w:num w:numId="577" w16cid:durableId="1751610623">
    <w:abstractNumId w:val="258"/>
  </w:num>
  <w:num w:numId="578" w16cid:durableId="1367675819">
    <w:abstractNumId w:val="757"/>
  </w:num>
  <w:num w:numId="579" w16cid:durableId="1560479568">
    <w:abstractNumId w:val="530"/>
  </w:num>
  <w:num w:numId="580" w16cid:durableId="864563855">
    <w:abstractNumId w:val="524"/>
  </w:num>
  <w:num w:numId="581" w16cid:durableId="762258818">
    <w:abstractNumId w:val="704"/>
  </w:num>
  <w:num w:numId="582" w16cid:durableId="1868981160">
    <w:abstractNumId w:val="218"/>
  </w:num>
  <w:num w:numId="583" w16cid:durableId="1887834048">
    <w:abstractNumId w:val="970"/>
  </w:num>
  <w:num w:numId="584" w16cid:durableId="600996270">
    <w:abstractNumId w:val="967"/>
  </w:num>
  <w:num w:numId="585" w16cid:durableId="1990358692">
    <w:abstractNumId w:val="923"/>
  </w:num>
  <w:num w:numId="586" w16cid:durableId="1981105325">
    <w:abstractNumId w:val="584"/>
  </w:num>
  <w:num w:numId="587" w16cid:durableId="1678312807">
    <w:abstractNumId w:val="1102"/>
  </w:num>
  <w:num w:numId="588" w16cid:durableId="991908106">
    <w:abstractNumId w:val="1033"/>
  </w:num>
  <w:num w:numId="589" w16cid:durableId="1560090940">
    <w:abstractNumId w:val="583"/>
  </w:num>
  <w:num w:numId="590" w16cid:durableId="2079086787">
    <w:abstractNumId w:val="652"/>
  </w:num>
  <w:num w:numId="591" w16cid:durableId="293024124">
    <w:abstractNumId w:val="1210"/>
  </w:num>
  <w:num w:numId="592" w16cid:durableId="1812166210">
    <w:abstractNumId w:val="347"/>
  </w:num>
  <w:num w:numId="593" w16cid:durableId="1385058560">
    <w:abstractNumId w:val="101"/>
  </w:num>
  <w:num w:numId="594" w16cid:durableId="392898363">
    <w:abstractNumId w:val="360"/>
  </w:num>
  <w:num w:numId="595" w16cid:durableId="991258245">
    <w:abstractNumId w:val="440"/>
  </w:num>
  <w:num w:numId="596" w16cid:durableId="1425154059">
    <w:abstractNumId w:val="514"/>
  </w:num>
  <w:num w:numId="597" w16cid:durableId="1801338900">
    <w:abstractNumId w:val="1097"/>
  </w:num>
  <w:num w:numId="598" w16cid:durableId="1206403689">
    <w:abstractNumId w:val="34"/>
  </w:num>
  <w:num w:numId="599" w16cid:durableId="1565408330">
    <w:abstractNumId w:val="39"/>
  </w:num>
  <w:num w:numId="600" w16cid:durableId="1511064822">
    <w:abstractNumId w:val="283"/>
  </w:num>
  <w:num w:numId="601" w16cid:durableId="777138163">
    <w:abstractNumId w:val="1217"/>
  </w:num>
  <w:num w:numId="602" w16cid:durableId="1074204480">
    <w:abstractNumId w:val="612"/>
  </w:num>
  <w:num w:numId="603" w16cid:durableId="2033871207">
    <w:abstractNumId w:val="538"/>
  </w:num>
  <w:num w:numId="604" w16cid:durableId="676032687">
    <w:abstractNumId w:val="968"/>
  </w:num>
  <w:num w:numId="605" w16cid:durableId="830490145">
    <w:abstractNumId w:val="468"/>
  </w:num>
  <w:num w:numId="606" w16cid:durableId="134370986">
    <w:abstractNumId w:val="416"/>
  </w:num>
  <w:num w:numId="607" w16cid:durableId="899483397">
    <w:abstractNumId w:val="1175"/>
  </w:num>
  <w:num w:numId="608" w16cid:durableId="1698575809">
    <w:abstractNumId w:val="68"/>
  </w:num>
  <w:num w:numId="609" w16cid:durableId="1091661965">
    <w:abstractNumId w:val="1138"/>
  </w:num>
  <w:num w:numId="610" w16cid:durableId="1145393162">
    <w:abstractNumId w:val="288"/>
  </w:num>
  <w:num w:numId="611" w16cid:durableId="2000576543">
    <w:abstractNumId w:val="986"/>
  </w:num>
  <w:num w:numId="612" w16cid:durableId="833689587">
    <w:abstractNumId w:val="587"/>
  </w:num>
  <w:num w:numId="613" w16cid:durableId="120417506">
    <w:abstractNumId w:val="1109"/>
  </w:num>
  <w:num w:numId="614" w16cid:durableId="236212061">
    <w:abstractNumId w:val="789"/>
  </w:num>
  <w:num w:numId="615" w16cid:durableId="1423451490">
    <w:abstractNumId w:val="1047"/>
  </w:num>
  <w:num w:numId="616" w16cid:durableId="1974947246">
    <w:abstractNumId w:val="1021"/>
  </w:num>
  <w:num w:numId="617" w16cid:durableId="1037008084">
    <w:abstractNumId w:val="640"/>
  </w:num>
  <w:num w:numId="618" w16cid:durableId="838732024">
    <w:abstractNumId w:val="355"/>
  </w:num>
  <w:num w:numId="619" w16cid:durableId="1070545292">
    <w:abstractNumId w:val="694"/>
  </w:num>
  <w:num w:numId="620" w16cid:durableId="567767392">
    <w:abstractNumId w:val="20"/>
  </w:num>
  <w:num w:numId="621" w16cid:durableId="987201059">
    <w:abstractNumId w:val="536"/>
  </w:num>
  <w:num w:numId="622" w16cid:durableId="36902676">
    <w:abstractNumId w:val="658"/>
  </w:num>
  <w:num w:numId="623" w16cid:durableId="569342322">
    <w:abstractNumId w:val="72"/>
  </w:num>
  <w:num w:numId="624" w16cid:durableId="414594708">
    <w:abstractNumId w:val="717"/>
  </w:num>
  <w:num w:numId="625" w16cid:durableId="84304218">
    <w:abstractNumId w:val="50"/>
  </w:num>
  <w:num w:numId="626" w16cid:durableId="889459869">
    <w:abstractNumId w:val="227"/>
  </w:num>
  <w:num w:numId="627" w16cid:durableId="1752388160">
    <w:abstractNumId w:val="1160"/>
  </w:num>
  <w:num w:numId="628" w16cid:durableId="1375273609">
    <w:abstractNumId w:val="387"/>
  </w:num>
  <w:num w:numId="629" w16cid:durableId="1942371599">
    <w:abstractNumId w:val="928"/>
  </w:num>
  <w:num w:numId="630" w16cid:durableId="508255202">
    <w:abstractNumId w:val="541"/>
  </w:num>
  <w:num w:numId="631" w16cid:durableId="1399548627">
    <w:abstractNumId w:val="406"/>
  </w:num>
  <w:num w:numId="632" w16cid:durableId="324742102">
    <w:abstractNumId w:val="1119"/>
  </w:num>
  <w:num w:numId="633" w16cid:durableId="1139615115">
    <w:abstractNumId w:val="913"/>
  </w:num>
  <w:num w:numId="634" w16cid:durableId="1464617983">
    <w:abstractNumId w:val="1087"/>
  </w:num>
  <w:num w:numId="635" w16cid:durableId="708577610">
    <w:abstractNumId w:val="377"/>
  </w:num>
  <w:num w:numId="636" w16cid:durableId="401832240">
    <w:abstractNumId w:val="90"/>
  </w:num>
  <w:num w:numId="637" w16cid:durableId="445268782">
    <w:abstractNumId w:val="120"/>
  </w:num>
  <w:num w:numId="638" w16cid:durableId="479230669">
    <w:abstractNumId w:val="1084"/>
  </w:num>
  <w:num w:numId="639" w16cid:durableId="1577477085">
    <w:abstractNumId w:val="434"/>
  </w:num>
  <w:num w:numId="640" w16cid:durableId="1206212273">
    <w:abstractNumId w:val="762"/>
  </w:num>
  <w:num w:numId="641" w16cid:durableId="1126893803">
    <w:abstractNumId w:val="282"/>
  </w:num>
  <w:num w:numId="642" w16cid:durableId="176119407">
    <w:abstractNumId w:val="834"/>
  </w:num>
  <w:num w:numId="643" w16cid:durableId="8915886">
    <w:abstractNumId w:val="342"/>
  </w:num>
  <w:num w:numId="644" w16cid:durableId="1643466377">
    <w:abstractNumId w:val="535"/>
  </w:num>
  <w:num w:numId="645" w16cid:durableId="353502019">
    <w:abstractNumId w:val="438"/>
  </w:num>
  <w:num w:numId="646" w16cid:durableId="1858346710">
    <w:abstractNumId w:val="874"/>
  </w:num>
  <w:num w:numId="647" w16cid:durableId="1168211857">
    <w:abstractNumId w:val="357"/>
  </w:num>
  <w:num w:numId="648" w16cid:durableId="1400909228">
    <w:abstractNumId w:val="563"/>
  </w:num>
  <w:num w:numId="649" w16cid:durableId="1173110049">
    <w:abstractNumId w:val="779"/>
  </w:num>
  <w:num w:numId="650" w16cid:durableId="1153179670">
    <w:abstractNumId w:val="996"/>
  </w:num>
  <w:num w:numId="651" w16cid:durableId="400762659">
    <w:abstractNumId w:val="277"/>
  </w:num>
  <w:num w:numId="652" w16cid:durableId="200899375">
    <w:abstractNumId w:val="371"/>
  </w:num>
  <w:num w:numId="653" w16cid:durableId="578904511">
    <w:abstractNumId w:val="285"/>
  </w:num>
  <w:num w:numId="654" w16cid:durableId="933244046">
    <w:abstractNumId w:val="248"/>
  </w:num>
  <w:num w:numId="655" w16cid:durableId="1805191931">
    <w:abstractNumId w:val="1147"/>
  </w:num>
  <w:num w:numId="656" w16cid:durableId="618292663">
    <w:abstractNumId w:val="1080"/>
  </w:num>
  <w:num w:numId="657" w16cid:durableId="232744557">
    <w:abstractNumId w:val="951"/>
  </w:num>
  <w:num w:numId="658" w16cid:durableId="749737129">
    <w:abstractNumId w:val="606"/>
  </w:num>
  <w:num w:numId="659" w16cid:durableId="1818300114">
    <w:abstractNumId w:val="699"/>
  </w:num>
  <w:num w:numId="660" w16cid:durableId="2129354920">
    <w:abstractNumId w:val="548"/>
  </w:num>
  <w:num w:numId="661" w16cid:durableId="233439488">
    <w:abstractNumId w:val="681"/>
  </w:num>
  <w:num w:numId="662" w16cid:durableId="1859150132">
    <w:abstractNumId w:val="150"/>
  </w:num>
  <w:num w:numId="663" w16cid:durableId="1223100635">
    <w:abstractNumId w:val="781"/>
  </w:num>
  <w:num w:numId="664" w16cid:durableId="1164778660">
    <w:abstractNumId w:val="1089"/>
  </w:num>
  <w:num w:numId="665" w16cid:durableId="1980263242">
    <w:abstractNumId w:val="55"/>
  </w:num>
  <w:num w:numId="666" w16cid:durableId="1653826881">
    <w:abstractNumId w:val="748"/>
  </w:num>
  <w:num w:numId="667" w16cid:durableId="1530682138">
    <w:abstractNumId w:val="730"/>
  </w:num>
  <w:num w:numId="668" w16cid:durableId="1923417289">
    <w:abstractNumId w:val="593"/>
  </w:num>
  <w:num w:numId="669" w16cid:durableId="1420710266">
    <w:abstractNumId w:val="1190"/>
  </w:num>
  <w:num w:numId="670" w16cid:durableId="1154446708">
    <w:abstractNumId w:val="1000"/>
  </w:num>
  <w:num w:numId="671" w16cid:durableId="969213798">
    <w:abstractNumId w:val="526"/>
  </w:num>
  <w:num w:numId="672" w16cid:durableId="1550730217">
    <w:abstractNumId w:val="143"/>
  </w:num>
  <w:num w:numId="673" w16cid:durableId="495994395">
    <w:abstractNumId w:val="196"/>
  </w:num>
  <w:num w:numId="674" w16cid:durableId="1401752889">
    <w:abstractNumId w:val="448"/>
  </w:num>
  <w:num w:numId="675" w16cid:durableId="2106068743">
    <w:abstractNumId w:val="1088"/>
  </w:num>
  <w:num w:numId="676" w16cid:durableId="309873035">
    <w:abstractNumId w:val="605"/>
  </w:num>
  <w:num w:numId="677" w16cid:durableId="1336113295">
    <w:abstractNumId w:val="424"/>
  </w:num>
  <w:num w:numId="678" w16cid:durableId="1847550205">
    <w:abstractNumId w:val="912"/>
  </w:num>
  <w:num w:numId="679" w16cid:durableId="403768185">
    <w:abstractNumId w:val="212"/>
  </w:num>
  <w:num w:numId="680" w16cid:durableId="1132164814">
    <w:abstractNumId w:val="1142"/>
  </w:num>
  <w:num w:numId="681" w16cid:durableId="825588041">
    <w:abstractNumId w:val="255"/>
  </w:num>
  <w:num w:numId="682" w16cid:durableId="1061515728">
    <w:abstractNumId w:val="512"/>
  </w:num>
  <w:num w:numId="683" w16cid:durableId="1924484211">
    <w:abstractNumId w:val="165"/>
  </w:num>
  <w:num w:numId="684" w16cid:durableId="1130631419">
    <w:abstractNumId w:val="352"/>
  </w:num>
  <w:num w:numId="685" w16cid:durableId="1421291618">
    <w:abstractNumId w:val="318"/>
  </w:num>
  <w:num w:numId="686" w16cid:durableId="1266501007">
    <w:abstractNumId w:val="567"/>
  </w:num>
  <w:num w:numId="687" w16cid:durableId="165216260">
    <w:abstractNumId w:val="487"/>
  </w:num>
  <w:num w:numId="688" w16cid:durableId="1830516944">
    <w:abstractNumId w:val="842"/>
  </w:num>
  <w:num w:numId="689" w16cid:durableId="626476155">
    <w:abstractNumId w:val="157"/>
  </w:num>
  <w:num w:numId="690" w16cid:durableId="218130828">
    <w:abstractNumId w:val="832"/>
  </w:num>
  <w:num w:numId="691" w16cid:durableId="403724420">
    <w:abstractNumId w:val="862"/>
  </w:num>
  <w:num w:numId="692" w16cid:durableId="61679709">
    <w:abstractNumId w:val="224"/>
  </w:num>
  <w:num w:numId="693" w16cid:durableId="1735740740">
    <w:abstractNumId w:val="412"/>
  </w:num>
  <w:num w:numId="694" w16cid:durableId="1012101595">
    <w:abstractNumId w:val="1208"/>
  </w:num>
  <w:num w:numId="695" w16cid:durableId="265233359">
    <w:abstractNumId w:val="299"/>
  </w:num>
  <w:num w:numId="696" w16cid:durableId="804002789">
    <w:abstractNumId w:val="1146"/>
  </w:num>
  <w:num w:numId="697" w16cid:durableId="1227958002">
    <w:abstractNumId w:val="808"/>
  </w:num>
  <w:num w:numId="698" w16cid:durableId="896933285">
    <w:abstractNumId w:val="854"/>
  </w:num>
  <w:num w:numId="699" w16cid:durableId="1846284562">
    <w:abstractNumId w:val="1098"/>
  </w:num>
  <w:num w:numId="700" w16cid:durableId="1180698993">
    <w:abstractNumId w:val="1225"/>
  </w:num>
  <w:num w:numId="701" w16cid:durableId="1275554281">
    <w:abstractNumId w:val="1114"/>
  </w:num>
  <w:num w:numId="702" w16cid:durableId="1461459135">
    <w:abstractNumId w:val="888"/>
  </w:num>
  <w:num w:numId="703" w16cid:durableId="1288704717">
    <w:abstractNumId w:val="123"/>
  </w:num>
  <w:num w:numId="704" w16cid:durableId="793251970">
    <w:abstractNumId w:val="80"/>
  </w:num>
  <w:num w:numId="705" w16cid:durableId="67584671">
    <w:abstractNumId w:val="1042"/>
  </w:num>
  <w:num w:numId="706" w16cid:durableId="1124034446">
    <w:abstractNumId w:val="163"/>
  </w:num>
  <w:num w:numId="707" w16cid:durableId="1843936407">
    <w:abstractNumId w:val="118"/>
  </w:num>
  <w:num w:numId="708" w16cid:durableId="2129659442">
    <w:abstractNumId w:val="395"/>
  </w:num>
  <w:num w:numId="709" w16cid:durableId="1712680598">
    <w:abstractNumId w:val="945"/>
  </w:num>
  <w:num w:numId="710" w16cid:durableId="2116048032">
    <w:abstractNumId w:val="472"/>
  </w:num>
  <w:num w:numId="711" w16cid:durableId="822894131">
    <w:abstractNumId w:val="561"/>
  </w:num>
  <w:num w:numId="712" w16cid:durableId="466315285">
    <w:abstractNumId w:val="58"/>
  </w:num>
  <w:num w:numId="713" w16cid:durableId="458106410">
    <w:abstractNumId w:val="490"/>
  </w:num>
  <w:num w:numId="714" w16cid:durableId="479079222">
    <w:abstractNumId w:val="785"/>
  </w:num>
  <w:num w:numId="715" w16cid:durableId="425227716">
    <w:abstractNumId w:val="915"/>
  </w:num>
  <w:num w:numId="716" w16cid:durableId="1375425994">
    <w:abstractNumId w:val="618"/>
  </w:num>
  <w:num w:numId="717" w16cid:durableId="1242643101">
    <w:abstractNumId w:val="1181"/>
  </w:num>
  <w:num w:numId="718" w16cid:durableId="283267712">
    <w:abstractNumId w:val="1001"/>
  </w:num>
  <w:num w:numId="719" w16cid:durableId="69619251">
    <w:abstractNumId w:val="702"/>
  </w:num>
  <w:num w:numId="720" w16cid:durableId="829755701">
    <w:abstractNumId w:val="431"/>
  </w:num>
  <w:num w:numId="721" w16cid:durableId="1128818683">
    <w:abstractNumId w:val="703"/>
  </w:num>
  <w:num w:numId="722" w16cid:durableId="2011643138">
    <w:abstractNumId w:val="667"/>
  </w:num>
  <w:num w:numId="723" w16cid:durableId="1716930517">
    <w:abstractNumId w:val="614"/>
  </w:num>
  <w:num w:numId="724" w16cid:durableId="1359425229">
    <w:abstractNumId w:val="720"/>
  </w:num>
  <w:num w:numId="725" w16cid:durableId="620377881">
    <w:abstractNumId w:val="543"/>
  </w:num>
  <w:num w:numId="726" w16cid:durableId="1638605087">
    <w:abstractNumId w:val="1099"/>
  </w:num>
  <w:num w:numId="727" w16cid:durableId="602032648">
    <w:abstractNumId w:val="739"/>
  </w:num>
  <w:num w:numId="728" w16cid:durableId="1189025755">
    <w:abstractNumId w:val="766"/>
  </w:num>
  <w:num w:numId="729" w16cid:durableId="1484271170">
    <w:abstractNumId w:val="1008"/>
  </w:num>
  <w:num w:numId="730" w16cid:durableId="1149053829">
    <w:abstractNumId w:val="942"/>
  </w:num>
  <w:num w:numId="731" w16cid:durableId="1255357174">
    <w:abstractNumId w:val="653"/>
  </w:num>
  <w:num w:numId="732" w16cid:durableId="970403001">
    <w:abstractNumId w:val="445"/>
  </w:num>
  <w:num w:numId="733" w16cid:durableId="134027111">
    <w:abstractNumId w:val="993"/>
  </w:num>
  <w:num w:numId="734" w16cid:durableId="877011446">
    <w:abstractNumId w:val="17"/>
  </w:num>
  <w:num w:numId="735" w16cid:durableId="2054040954">
    <w:abstractNumId w:val="92"/>
  </w:num>
  <w:num w:numId="736" w16cid:durableId="120224610">
    <w:abstractNumId w:val="930"/>
  </w:num>
  <w:num w:numId="737" w16cid:durableId="1329093817">
    <w:abstractNumId w:val="580"/>
  </w:num>
  <w:num w:numId="738" w16cid:durableId="1992252980">
    <w:abstractNumId w:val="1129"/>
  </w:num>
  <w:num w:numId="739" w16cid:durableId="1473674663">
    <w:abstractNumId w:val="602"/>
  </w:num>
  <w:num w:numId="740" w16cid:durableId="1791389078">
    <w:abstractNumId w:val="634"/>
  </w:num>
  <w:num w:numId="741" w16cid:durableId="1396320805">
    <w:abstractNumId w:val="916"/>
  </w:num>
  <w:num w:numId="742" w16cid:durableId="606737092">
    <w:abstractNumId w:val="48"/>
  </w:num>
  <w:num w:numId="743" w16cid:durableId="2104104547">
    <w:abstractNumId w:val="295"/>
  </w:num>
  <w:num w:numId="744" w16cid:durableId="2086150034">
    <w:abstractNumId w:val="28"/>
  </w:num>
  <w:num w:numId="745" w16cid:durableId="439684378">
    <w:abstractNumId w:val="883"/>
  </w:num>
  <w:num w:numId="746" w16cid:durableId="1525710521">
    <w:abstractNumId w:val="336"/>
  </w:num>
  <w:num w:numId="747" w16cid:durableId="1853571163">
    <w:abstractNumId w:val="672"/>
  </w:num>
  <w:num w:numId="748" w16cid:durableId="1514492308">
    <w:abstractNumId w:val="187"/>
  </w:num>
  <w:num w:numId="749" w16cid:durableId="1834442442">
    <w:abstractNumId w:val="814"/>
  </w:num>
  <w:num w:numId="750" w16cid:durableId="107702717">
    <w:abstractNumId w:val="562"/>
  </w:num>
  <w:num w:numId="751" w16cid:durableId="1715809481">
    <w:abstractNumId w:val="619"/>
  </w:num>
  <w:num w:numId="752" w16cid:durableId="52050880">
    <w:abstractNumId w:val="792"/>
  </w:num>
  <w:num w:numId="753" w16cid:durableId="252513691">
    <w:abstractNumId w:val="1139"/>
  </w:num>
  <w:num w:numId="754" w16cid:durableId="964458278">
    <w:abstractNumId w:val="393"/>
  </w:num>
  <w:num w:numId="755" w16cid:durableId="1185284732">
    <w:abstractNumId w:val="515"/>
  </w:num>
  <w:num w:numId="756" w16cid:durableId="1350638149">
    <w:abstractNumId w:val="1094"/>
  </w:num>
  <w:num w:numId="757" w16cid:durableId="2135437514">
    <w:abstractNumId w:val="91"/>
  </w:num>
  <w:num w:numId="758" w16cid:durableId="484054712">
    <w:abstractNumId w:val="32"/>
  </w:num>
  <w:num w:numId="759" w16cid:durableId="1054424392">
    <w:abstractNumId w:val="651"/>
  </w:num>
  <w:num w:numId="760" w16cid:durableId="548498270">
    <w:abstractNumId w:val="464"/>
  </w:num>
  <w:num w:numId="761" w16cid:durableId="1136604853">
    <w:abstractNumId w:val="708"/>
  </w:num>
  <w:num w:numId="762" w16cid:durableId="890456050">
    <w:abstractNumId w:val="1035"/>
  </w:num>
  <w:num w:numId="763" w16cid:durableId="1526677757">
    <w:abstractNumId w:val="924"/>
  </w:num>
  <w:num w:numId="764" w16cid:durableId="1212502270">
    <w:abstractNumId w:val="1062"/>
  </w:num>
  <w:num w:numId="765" w16cid:durableId="671378230">
    <w:abstractNumId w:val="840"/>
  </w:num>
  <w:num w:numId="766" w16cid:durableId="1550072851">
    <w:abstractNumId w:val="791"/>
  </w:num>
  <w:num w:numId="767" w16cid:durableId="2010788840">
    <w:abstractNumId w:val="828"/>
  </w:num>
  <w:num w:numId="768" w16cid:durableId="6903674">
    <w:abstractNumId w:val="46"/>
  </w:num>
  <w:num w:numId="769" w16cid:durableId="943152148">
    <w:abstractNumId w:val="345"/>
  </w:num>
  <w:num w:numId="770" w16cid:durableId="1899127164">
    <w:abstractNumId w:val="679"/>
  </w:num>
  <w:num w:numId="771" w16cid:durableId="1969506802">
    <w:abstractNumId w:val="100"/>
  </w:num>
  <w:num w:numId="772" w16cid:durableId="1103650689">
    <w:abstractNumId w:val="1194"/>
  </w:num>
  <w:num w:numId="773" w16cid:durableId="1658992943">
    <w:abstractNumId w:val="458"/>
  </w:num>
  <w:num w:numId="774" w16cid:durableId="101807702">
    <w:abstractNumId w:val="31"/>
  </w:num>
  <w:num w:numId="775" w16cid:durableId="1065251854">
    <w:abstractNumId w:val="102"/>
  </w:num>
  <w:num w:numId="776" w16cid:durableId="1146095189">
    <w:abstractNumId w:val="134"/>
  </w:num>
  <w:num w:numId="777" w16cid:durableId="867639448">
    <w:abstractNumId w:val="390"/>
  </w:num>
  <w:num w:numId="778" w16cid:durableId="482087833">
    <w:abstractNumId w:val="152"/>
  </w:num>
  <w:num w:numId="779" w16cid:durableId="291523657">
    <w:abstractNumId w:val="1207"/>
  </w:num>
  <w:num w:numId="780" w16cid:durableId="1509560113">
    <w:abstractNumId w:val="592"/>
  </w:num>
  <w:num w:numId="781" w16cid:durableId="333336986">
    <w:abstractNumId w:val="1122"/>
  </w:num>
  <w:num w:numId="782" w16cid:durableId="1621646373">
    <w:abstractNumId w:val="713"/>
  </w:num>
  <w:num w:numId="783" w16cid:durableId="1221675471">
    <w:abstractNumId w:val="700"/>
  </w:num>
  <w:num w:numId="784" w16cid:durableId="298417771">
    <w:abstractNumId w:val="577"/>
  </w:num>
  <w:num w:numId="785" w16cid:durableId="956909065">
    <w:abstractNumId w:val="973"/>
  </w:num>
  <w:num w:numId="786" w16cid:durableId="151918839">
    <w:abstractNumId w:val="215"/>
  </w:num>
  <w:num w:numId="787" w16cid:durableId="1753350801">
    <w:abstractNumId w:val="959"/>
  </w:num>
  <w:num w:numId="788" w16cid:durableId="1948003625">
    <w:abstractNumId w:val="304"/>
  </w:num>
  <w:num w:numId="789" w16cid:durableId="778138746">
    <w:abstractNumId w:val="684"/>
  </w:num>
  <w:num w:numId="790" w16cid:durableId="1470434970">
    <w:abstractNumId w:val="695"/>
  </w:num>
  <w:num w:numId="791" w16cid:durableId="1257059620">
    <w:abstractNumId w:val="799"/>
  </w:num>
  <w:num w:numId="792" w16cid:durableId="2061395788">
    <w:abstractNumId w:val="809"/>
  </w:num>
  <w:num w:numId="793" w16cid:durableId="2022319752">
    <w:abstractNumId w:val="313"/>
  </w:num>
  <w:num w:numId="794" w16cid:durableId="2080245564">
    <w:abstractNumId w:val="294"/>
  </w:num>
  <w:num w:numId="795" w16cid:durableId="798035369">
    <w:abstractNumId w:val="687"/>
  </w:num>
  <w:num w:numId="796" w16cid:durableId="1467770911">
    <w:abstractNumId w:val="710"/>
  </w:num>
  <w:num w:numId="797" w16cid:durableId="1979261500">
    <w:abstractNumId w:val="426"/>
  </w:num>
  <w:num w:numId="798" w16cid:durableId="295452278">
    <w:abstractNumId w:val="341"/>
  </w:num>
  <w:num w:numId="799" w16cid:durableId="2011712984">
    <w:abstractNumId w:val="988"/>
  </w:num>
  <w:num w:numId="800" w16cid:durableId="857355695">
    <w:abstractNumId w:val="303"/>
  </w:num>
  <w:num w:numId="801" w16cid:durableId="238833249">
    <w:abstractNumId w:val="630"/>
  </w:num>
  <w:num w:numId="802" w16cid:durableId="1304119671">
    <w:abstractNumId w:val="201"/>
  </w:num>
  <w:num w:numId="803" w16cid:durableId="450513103">
    <w:abstractNumId w:val="220"/>
  </w:num>
  <w:num w:numId="804" w16cid:durableId="1698848802">
    <w:abstractNumId w:val="1184"/>
  </w:num>
  <w:num w:numId="805" w16cid:durableId="868103923">
    <w:abstractNumId w:val="531"/>
  </w:num>
  <w:num w:numId="806" w16cid:durableId="1064567758">
    <w:abstractNumId w:val="644"/>
  </w:num>
  <w:num w:numId="807" w16cid:durableId="249437898">
    <w:abstractNumId w:val="411"/>
  </w:num>
  <w:num w:numId="808" w16cid:durableId="1460953436">
    <w:abstractNumId w:val="847"/>
  </w:num>
  <w:num w:numId="809" w16cid:durableId="597445839">
    <w:abstractNumId w:val="1143"/>
  </w:num>
  <w:num w:numId="810" w16cid:durableId="829830990">
    <w:abstractNumId w:val="994"/>
  </w:num>
  <w:num w:numId="811" w16cid:durableId="222329604">
    <w:abstractNumId w:val="1113"/>
  </w:num>
  <w:num w:numId="812" w16cid:durableId="948856442">
    <w:abstractNumId w:val="160"/>
  </w:num>
  <w:num w:numId="813" w16cid:durableId="1870290546">
    <w:abstractNumId w:val="507"/>
  </w:num>
  <w:num w:numId="814" w16cid:durableId="1836411211">
    <w:abstractNumId w:val="3"/>
  </w:num>
  <w:num w:numId="815" w16cid:durableId="1240797736">
    <w:abstractNumId w:val="350"/>
  </w:num>
  <w:num w:numId="816" w16cid:durableId="2019188610">
    <w:abstractNumId w:val="489"/>
  </w:num>
  <w:num w:numId="817" w16cid:durableId="426853159">
    <w:abstractNumId w:val="796"/>
  </w:num>
  <w:num w:numId="818" w16cid:durableId="919829891">
    <w:abstractNumId w:val="1067"/>
  </w:num>
  <w:num w:numId="819" w16cid:durableId="185750426">
    <w:abstractNumId w:val="953"/>
  </w:num>
  <w:num w:numId="820" w16cid:durableId="1319184994">
    <w:abstractNumId w:val="111"/>
  </w:num>
  <w:num w:numId="821" w16cid:durableId="1373192855">
    <w:abstractNumId w:val="517"/>
  </w:num>
  <w:num w:numId="822" w16cid:durableId="1593008378">
    <w:abstractNumId w:val="1005"/>
  </w:num>
  <w:num w:numId="823" w16cid:durableId="1719740979">
    <w:abstractNumId w:val="380"/>
  </w:num>
  <w:num w:numId="824" w16cid:durableId="129249416">
    <w:abstractNumId w:val="199"/>
  </w:num>
  <w:num w:numId="825" w16cid:durableId="1452750723">
    <w:abstractNumId w:val="139"/>
  </w:num>
  <w:num w:numId="826" w16cid:durableId="187645500">
    <w:abstractNumId w:val="778"/>
  </w:num>
  <w:num w:numId="827" w16cid:durableId="2027755754">
    <w:abstractNumId w:val="498"/>
  </w:num>
  <w:num w:numId="828" w16cid:durableId="1196501649">
    <w:abstractNumId w:val="180"/>
  </w:num>
  <w:num w:numId="829" w16cid:durableId="1914002425">
    <w:abstractNumId w:val="457"/>
  </w:num>
  <w:num w:numId="830" w16cid:durableId="1499879328">
    <w:abstractNumId w:val="247"/>
  </w:num>
  <w:num w:numId="831" w16cid:durableId="1049839302">
    <w:abstractNumId w:val="1002"/>
  </w:num>
  <w:num w:numId="832" w16cid:durableId="1140072909">
    <w:abstractNumId w:val="793"/>
  </w:num>
  <w:num w:numId="833" w16cid:durableId="780344533">
    <w:abstractNumId w:val="925"/>
  </w:num>
  <w:num w:numId="834" w16cid:durableId="1162890599">
    <w:abstractNumId w:val="571"/>
  </w:num>
  <w:num w:numId="835" w16cid:durableId="327099913">
    <w:abstractNumId w:val="392"/>
  </w:num>
  <w:num w:numId="836" w16cid:durableId="1784378473">
    <w:abstractNumId w:val="1003"/>
  </w:num>
  <w:num w:numId="837" w16cid:durableId="981812377">
    <w:abstractNumId w:val="633"/>
  </w:num>
  <w:num w:numId="838" w16cid:durableId="1903251065">
    <w:abstractNumId w:val="1050"/>
  </w:num>
  <w:num w:numId="839" w16cid:durableId="587228208">
    <w:abstractNumId w:val="485"/>
  </w:num>
  <w:num w:numId="840" w16cid:durableId="954756766">
    <w:abstractNumId w:val="661"/>
  </w:num>
  <w:num w:numId="841" w16cid:durableId="1999460117">
    <w:abstractNumId w:val="810"/>
  </w:num>
  <w:num w:numId="842" w16cid:durableId="352615772">
    <w:abstractNumId w:val="273"/>
  </w:num>
  <w:num w:numId="843" w16cid:durableId="1234580630">
    <w:abstractNumId w:val="127"/>
  </w:num>
  <w:num w:numId="844" w16cid:durableId="642469067">
    <w:abstractNumId w:val="384"/>
  </w:num>
  <w:num w:numId="845" w16cid:durableId="797452401">
    <w:abstractNumId w:val="576"/>
  </w:num>
  <w:num w:numId="846" w16cid:durableId="154147062">
    <w:abstractNumId w:val="452"/>
  </w:num>
  <w:num w:numId="847" w16cid:durableId="1295914976">
    <w:abstractNumId w:val="859"/>
  </w:num>
  <w:num w:numId="848" w16cid:durableId="239100788">
    <w:abstractNumId w:val="470"/>
  </w:num>
  <w:num w:numId="849" w16cid:durableId="1620649802">
    <w:abstractNumId w:val="185"/>
  </w:num>
  <w:num w:numId="850" w16cid:durableId="219752098">
    <w:abstractNumId w:val="1135"/>
  </w:num>
  <w:num w:numId="851" w16cid:durableId="204607025">
    <w:abstractNumId w:val="601"/>
  </w:num>
  <w:num w:numId="852" w16cid:durableId="1331908904">
    <w:abstractNumId w:val="245"/>
  </w:num>
  <w:num w:numId="853" w16cid:durableId="710963051">
    <w:abstractNumId w:val="415"/>
  </w:num>
  <w:num w:numId="854" w16cid:durableId="397098880">
    <w:abstractNumId w:val="501"/>
  </w:num>
  <w:num w:numId="855" w16cid:durableId="1948271782">
    <w:abstractNumId w:val="857"/>
  </w:num>
  <w:num w:numId="856" w16cid:durableId="1106778701">
    <w:abstractNumId w:val="474"/>
  </w:num>
  <w:num w:numId="857" w16cid:durableId="1486704713">
    <w:abstractNumId w:val="383"/>
  </w:num>
  <w:num w:numId="858" w16cid:durableId="1046872119">
    <w:abstractNumId w:val="769"/>
  </w:num>
  <w:num w:numId="859" w16cid:durableId="2106803542">
    <w:abstractNumId w:val="873"/>
  </w:num>
  <w:num w:numId="860" w16cid:durableId="1027174610">
    <w:abstractNumId w:val="598"/>
  </w:num>
  <w:num w:numId="861" w16cid:durableId="673264044">
    <w:abstractNumId w:val="997"/>
  </w:num>
  <w:num w:numId="862" w16cid:durableId="1017656849">
    <w:abstractNumId w:val="729"/>
  </w:num>
  <w:num w:numId="863" w16cid:durableId="1276476362">
    <w:abstractNumId w:val="1017"/>
  </w:num>
  <w:num w:numId="864" w16cid:durableId="1323386900">
    <w:abstractNumId w:val="682"/>
  </w:num>
  <w:num w:numId="865" w16cid:durableId="123934507">
    <w:abstractNumId w:val="936"/>
  </w:num>
  <w:num w:numId="866" w16cid:durableId="732195746">
    <w:abstractNumId w:val="668"/>
  </w:num>
  <w:num w:numId="867" w16cid:durableId="74591701">
    <w:abstractNumId w:val="1100"/>
  </w:num>
  <w:num w:numId="868" w16cid:durableId="292567838">
    <w:abstractNumId w:val="1051"/>
  </w:num>
  <w:num w:numId="869" w16cid:durableId="312105020">
    <w:abstractNumId w:val="309"/>
  </w:num>
  <w:num w:numId="870" w16cid:durableId="607155548">
    <w:abstractNumId w:val="453"/>
  </w:num>
  <w:num w:numId="871" w16cid:durableId="859510983">
    <w:abstractNumId w:val="135"/>
  </w:num>
  <w:num w:numId="872" w16cid:durableId="812601897">
    <w:abstractNumId w:val="649"/>
  </w:num>
  <w:num w:numId="873" w16cid:durableId="2104108532">
    <w:abstractNumId w:val="366"/>
  </w:num>
  <w:num w:numId="874" w16cid:durableId="645623771">
    <w:abstractNumId w:val="731"/>
  </w:num>
  <w:num w:numId="875" w16cid:durableId="1419017038">
    <w:abstractNumId w:val="1010"/>
  </w:num>
  <w:num w:numId="876" w16cid:durableId="1540239904">
    <w:abstractNumId w:val="555"/>
  </w:num>
  <w:num w:numId="877" w16cid:durableId="241451818">
    <w:abstractNumId w:val="325"/>
  </w:num>
  <w:num w:numId="878" w16cid:durableId="1025594651">
    <w:abstractNumId w:val="992"/>
  </w:num>
  <w:num w:numId="879" w16cid:durableId="1684504496">
    <w:abstractNumId w:val="446"/>
  </w:num>
  <w:num w:numId="880" w16cid:durableId="1454977053">
    <w:abstractNumId w:val="861"/>
  </w:num>
  <w:num w:numId="881" w16cid:durableId="665745162">
    <w:abstractNumId w:val="1108"/>
  </w:num>
  <w:num w:numId="882" w16cid:durableId="630793218">
    <w:abstractNumId w:val="1116"/>
  </w:num>
  <w:num w:numId="883" w16cid:durableId="2015494512">
    <w:abstractNumId w:val="397"/>
  </w:num>
  <w:num w:numId="884" w16cid:durableId="676690812">
    <w:abstractNumId w:val="819"/>
  </w:num>
  <w:num w:numId="885" w16cid:durableId="1519080635">
    <w:abstractNumId w:val="74"/>
  </w:num>
  <w:num w:numId="886" w16cid:durableId="1211110593">
    <w:abstractNumId w:val="806"/>
  </w:num>
  <w:num w:numId="887" w16cid:durableId="216477454">
    <w:abstractNumId w:val="824"/>
  </w:num>
  <w:num w:numId="888" w16cid:durableId="126974423">
    <w:abstractNumId w:val="811"/>
  </w:num>
  <w:num w:numId="889" w16cid:durableId="1748532317">
    <w:abstractNumId w:val="182"/>
  </w:num>
  <w:num w:numId="890" w16cid:durableId="1665234451">
    <w:abstractNumId w:val="603"/>
  </w:num>
  <w:num w:numId="891" w16cid:durableId="1044791933">
    <w:abstractNumId w:val="85"/>
  </w:num>
  <w:num w:numId="892" w16cid:durableId="1801262898">
    <w:abstractNumId w:val="1012"/>
  </w:num>
  <w:num w:numId="893" w16cid:durableId="1481144397">
    <w:abstractNumId w:val="82"/>
  </w:num>
  <w:num w:numId="894" w16cid:durableId="1606963477">
    <w:abstractNumId w:val="998"/>
  </w:num>
  <w:num w:numId="895" w16cid:durableId="634414228">
    <w:abstractNumId w:val="963"/>
  </w:num>
  <w:num w:numId="896" w16cid:durableId="1345282893">
    <w:abstractNumId w:val="1048"/>
  </w:num>
  <w:num w:numId="897" w16cid:durableId="2049135703">
    <w:abstractNumId w:val="830"/>
  </w:num>
  <w:num w:numId="898" w16cid:durableId="1715227168">
    <w:abstractNumId w:val="800"/>
  </w:num>
  <w:num w:numId="899" w16cid:durableId="1665279641">
    <w:abstractNumId w:val="326"/>
  </w:num>
  <w:num w:numId="900" w16cid:durableId="1343315691">
    <w:abstractNumId w:val="1200"/>
  </w:num>
  <w:num w:numId="901" w16cid:durableId="415128481">
    <w:abstractNumId w:val="423"/>
  </w:num>
  <w:num w:numId="902" w16cid:durableId="978876541">
    <w:abstractNumId w:val="1179"/>
  </w:num>
  <w:num w:numId="903" w16cid:durableId="1278830478">
    <w:abstractNumId w:val="486"/>
  </w:num>
  <w:num w:numId="904" w16cid:durableId="133908270">
    <w:abstractNumId w:val="21"/>
  </w:num>
  <w:num w:numId="905" w16cid:durableId="1993170290">
    <w:abstractNumId w:val="1096"/>
  </w:num>
  <w:num w:numId="906" w16cid:durableId="1445537949">
    <w:abstractNumId w:val="337"/>
  </w:num>
  <w:num w:numId="907" w16cid:durableId="515733476">
    <w:abstractNumId w:val="659"/>
  </w:num>
  <w:num w:numId="908" w16cid:durableId="442698266">
    <w:abstractNumId w:val="401"/>
  </w:num>
  <w:num w:numId="909" w16cid:durableId="779838222">
    <w:abstractNumId w:val="482"/>
  </w:num>
  <w:num w:numId="910" w16cid:durableId="405154221">
    <w:abstractNumId w:val="1141"/>
  </w:num>
  <w:num w:numId="911" w16cid:durableId="1808736500">
    <w:abstractNumId w:val="29"/>
  </w:num>
  <w:num w:numId="912" w16cid:durableId="1778478358">
    <w:abstractNumId w:val="1061"/>
  </w:num>
  <w:num w:numId="913" w16cid:durableId="1866557850">
    <w:abstractNumId w:val="637"/>
  </w:num>
  <w:num w:numId="914" w16cid:durableId="1900088616">
    <w:abstractNumId w:val="141"/>
  </w:num>
  <w:num w:numId="915" w16cid:durableId="930238833">
    <w:abstractNumId w:val="843"/>
  </w:num>
  <w:num w:numId="916" w16cid:durableId="339890676">
    <w:abstractNumId w:val="663"/>
  </w:num>
  <w:num w:numId="917" w16cid:durableId="1664235419">
    <w:abstractNumId w:val="706"/>
  </w:num>
  <w:num w:numId="918" w16cid:durableId="1728383542">
    <w:abstractNumId w:val="1107"/>
  </w:num>
  <w:num w:numId="919" w16cid:durableId="626860861">
    <w:abstractNumId w:val="1060"/>
  </w:num>
  <w:num w:numId="920" w16cid:durableId="1828858850">
    <w:abstractNumId w:val="317"/>
  </w:num>
  <w:num w:numId="921" w16cid:durableId="1236092531">
    <w:abstractNumId w:val="650"/>
  </w:num>
  <w:num w:numId="922" w16cid:durableId="2060275051">
    <w:abstractNumId w:val="1171"/>
  </w:num>
  <w:num w:numId="923" w16cid:durableId="1203321183">
    <w:abstractNumId w:val="655"/>
  </w:num>
  <w:num w:numId="924" w16cid:durableId="1200973319">
    <w:abstractNumId w:val="404"/>
  </w:num>
  <w:num w:numId="925" w16cid:durableId="878587800">
    <w:abstractNumId w:val="1123"/>
  </w:num>
  <w:num w:numId="926" w16cid:durableId="527106817">
    <w:abstractNumId w:val="87"/>
  </w:num>
  <w:num w:numId="927" w16cid:durableId="1705907694">
    <w:abstractNumId w:val="905"/>
  </w:num>
  <w:num w:numId="928" w16cid:durableId="1723367059">
    <w:abstractNumId w:val="1218"/>
  </w:num>
  <w:num w:numId="929" w16cid:durableId="228150318">
    <w:abstractNumId w:val="760"/>
  </w:num>
  <w:num w:numId="930" w16cid:durableId="1997952490">
    <w:abstractNumId w:val="552"/>
  </w:num>
  <w:num w:numId="931" w16cid:durableId="1177042335">
    <w:abstractNumId w:val="385"/>
  </w:num>
  <w:num w:numId="932" w16cid:durableId="1366521441">
    <w:abstractNumId w:val="545"/>
  </w:num>
  <w:num w:numId="933" w16cid:durableId="216431778">
    <w:abstractNumId w:val="631"/>
  </w:num>
  <w:num w:numId="934" w16cid:durableId="701902814">
    <w:abstractNumId w:val="499"/>
  </w:num>
  <w:num w:numId="935" w16cid:durableId="505948764">
    <w:abstractNumId w:val="323"/>
  </w:num>
  <w:num w:numId="936" w16cid:durableId="1770006555">
    <w:abstractNumId w:val="725"/>
  </w:num>
  <w:num w:numId="937" w16cid:durableId="865800473">
    <w:abstractNumId w:val="623"/>
  </w:num>
  <w:num w:numId="938" w16cid:durableId="803615806">
    <w:abstractNumId w:val="153"/>
  </w:num>
  <w:num w:numId="939" w16cid:durableId="1155531326">
    <w:abstractNumId w:val="54"/>
  </w:num>
  <w:num w:numId="940" w16cid:durableId="1876623997">
    <w:abstractNumId w:val="359"/>
  </w:num>
  <w:num w:numId="941" w16cid:durableId="1971326602">
    <w:abstractNumId w:val="364"/>
  </w:num>
  <w:num w:numId="942" w16cid:durableId="1849244941">
    <w:abstractNumId w:val="1077"/>
  </w:num>
  <w:num w:numId="943" w16cid:durableId="19553201">
    <w:abstractNumId w:val="895"/>
  </w:num>
  <w:num w:numId="944" w16cid:durableId="613633715">
    <w:abstractNumId w:val="846"/>
  </w:num>
  <w:num w:numId="945" w16cid:durableId="1195314896">
    <w:abstractNumId w:val="10"/>
  </w:num>
  <w:num w:numId="946" w16cid:durableId="1380015295">
    <w:abstractNumId w:val="941"/>
  </w:num>
  <w:num w:numId="947" w16cid:durableId="1450201379">
    <w:abstractNumId w:val="878"/>
  </w:num>
  <w:num w:numId="948" w16cid:durableId="1585383915">
    <w:abstractNumId w:val="1131"/>
  </w:num>
  <w:num w:numId="949" w16cid:durableId="1241406372">
    <w:abstractNumId w:val="497"/>
  </w:num>
  <w:num w:numId="950" w16cid:durableId="461579717">
    <w:abstractNumId w:val="872"/>
  </w:num>
  <w:num w:numId="951" w16cid:durableId="293868954">
    <w:abstractNumId w:val="492"/>
  </w:num>
  <w:num w:numId="952" w16cid:durableId="692657108">
    <w:abstractNumId w:val="835"/>
  </w:num>
  <w:num w:numId="953" w16cid:durableId="2020111139">
    <w:abstractNumId w:val="256"/>
  </w:num>
  <w:num w:numId="954" w16cid:durableId="68626086">
    <w:abstractNumId w:val="646"/>
  </w:num>
  <w:num w:numId="955" w16cid:durableId="507446795">
    <w:abstractNumId w:val="978"/>
  </w:num>
  <w:num w:numId="956" w16cid:durableId="607398450">
    <w:abstractNumId w:val="137"/>
  </w:num>
  <w:num w:numId="957" w16cid:durableId="919094924">
    <w:abstractNumId w:val="1221"/>
  </w:num>
  <w:num w:numId="958" w16cid:durableId="1690058206">
    <w:abstractNumId w:val="590"/>
  </w:num>
  <w:num w:numId="959" w16cid:durableId="1891305184">
    <w:abstractNumId w:val="463"/>
  </w:num>
  <w:num w:numId="960" w16cid:durableId="824737564">
    <w:abstractNumId w:val="1168"/>
  </w:num>
  <w:num w:numId="961" w16cid:durableId="1320575055">
    <w:abstractNumId w:val="322"/>
  </w:num>
  <w:num w:numId="962" w16cid:durableId="504320210">
    <w:abstractNumId w:val="136"/>
  </w:num>
  <w:num w:numId="963" w16cid:durableId="1382511037">
    <w:abstractNumId w:val="572"/>
  </w:num>
  <w:num w:numId="964" w16cid:durableId="442656110">
    <w:abstractNumId w:val="375"/>
  </w:num>
  <w:num w:numId="965" w16cid:durableId="408893338">
    <w:abstractNumId w:val="855"/>
  </w:num>
  <w:num w:numId="966" w16cid:durableId="999576897">
    <w:abstractNumId w:val="685"/>
  </w:num>
  <w:num w:numId="967" w16cid:durableId="1423532415">
    <w:abstractNumId w:val="1016"/>
  </w:num>
  <w:num w:numId="968" w16cid:durableId="512955206">
    <w:abstractNumId w:val="0"/>
  </w:num>
  <w:num w:numId="969" w16cid:durableId="2134202202">
    <w:abstractNumId w:val="210"/>
  </w:num>
  <w:num w:numId="970" w16cid:durableId="586496164">
    <w:abstractNumId w:val="802"/>
  </w:num>
  <w:num w:numId="971" w16cid:durableId="1757167013">
    <w:abstractNumId w:val="363"/>
  </w:num>
  <w:num w:numId="972" w16cid:durableId="716663148">
    <w:abstractNumId w:val="286"/>
  </w:num>
  <w:num w:numId="973" w16cid:durableId="240411624">
    <w:abstractNumId w:val="172"/>
  </w:num>
  <w:num w:numId="974" w16cid:durableId="1774203315">
    <w:abstractNumId w:val="110"/>
  </w:num>
  <w:num w:numId="975" w16cid:durableId="1825732015">
    <w:abstractNumId w:val="875"/>
  </w:num>
  <w:num w:numId="976" w16cid:durableId="1500609356">
    <w:abstractNumId w:val="40"/>
  </w:num>
  <w:num w:numId="977" w16cid:durableId="1412507317">
    <w:abstractNumId w:val="812"/>
  </w:num>
  <w:num w:numId="978" w16cid:durableId="1699348863">
    <w:abstractNumId w:val="510"/>
  </w:num>
  <w:num w:numId="979" w16cid:durableId="2081172200">
    <w:abstractNumId w:val="361"/>
  </w:num>
  <w:num w:numId="980" w16cid:durableId="2083746904">
    <w:abstractNumId w:val="579"/>
  </w:num>
  <w:num w:numId="981" w16cid:durableId="1029797602">
    <w:abstractNumId w:val="349"/>
  </w:num>
  <w:num w:numId="982" w16cid:durableId="711032682">
    <w:abstractNumId w:val="173"/>
  </w:num>
  <w:num w:numId="983" w16cid:durableId="1636646089">
    <w:abstractNumId w:val="995"/>
  </w:num>
  <w:num w:numId="984" w16cid:durableId="296838996">
    <w:abstractNumId w:val="348"/>
  </w:num>
  <w:num w:numId="985" w16cid:durableId="1768886415">
    <w:abstractNumId w:val="604"/>
  </w:num>
  <w:num w:numId="986" w16cid:durableId="1604262277">
    <w:abstractNumId w:val="16"/>
  </w:num>
  <w:num w:numId="987" w16cid:durableId="2021657597">
    <w:abstractNumId w:val="656"/>
  </w:num>
  <w:num w:numId="988" w16cid:durableId="429817639">
    <w:abstractNumId w:val="114"/>
  </w:num>
  <w:num w:numId="989" w16cid:durableId="938832655">
    <w:abstractNumId w:val="718"/>
  </w:num>
  <w:num w:numId="990" w16cid:durableId="1396900144">
    <w:abstractNumId w:val="829"/>
  </w:num>
  <w:num w:numId="991" w16cid:durableId="247076335">
    <w:abstractNumId w:val="466"/>
  </w:num>
  <w:num w:numId="992" w16cid:durableId="1706364205">
    <w:abstractNumId w:val="327"/>
  </w:num>
  <w:num w:numId="993" w16cid:durableId="944072388">
    <w:abstractNumId w:val="340"/>
  </w:num>
  <w:num w:numId="994" w16cid:durableId="910581035">
    <w:abstractNumId w:val="705"/>
  </w:num>
  <w:num w:numId="995" w16cid:durableId="1712147116">
    <w:abstractNumId w:val="14"/>
  </w:num>
  <w:num w:numId="996" w16cid:durableId="440806688">
    <w:abstractNumId w:val="1201"/>
  </w:num>
  <w:num w:numId="997" w16cid:durableId="1775900466">
    <w:abstractNumId w:val="479"/>
  </w:num>
  <w:num w:numId="998" w16cid:durableId="2056077034">
    <w:abstractNumId w:val="225"/>
  </w:num>
  <w:num w:numId="999" w16cid:durableId="326178826">
    <w:abstractNumId w:val="807"/>
  </w:num>
  <w:num w:numId="1000" w16cid:durableId="1318260958">
    <w:abstractNumId w:val="984"/>
  </w:num>
  <w:num w:numId="1001" w16cid:durableId="1887520370">
    <w:abstractNumId w:val="755"/>
  </w:num>
  <w:num w:numId="1002" w16cid:durableId="1208495414">
    <w:abstractNumId w:val="480"/>
  </w:num>
  <w:num w:numId="1003" w16cid:durableId="1467895016">
    <w:abstractNumId w:val="451"/>
  </w:num>
  <w:num w:numId="1004" w16cid:durableId="655454330">
    <w:abstractNumId w:val="409"/>
  </w:num>
  <w:num w:numId="1005" w16cid:durableId="1541822710">
    <w:abstractNumId w:val="591"/>
  </w:num>
  <w:num w:numId="1006" w16cid:durableId="503281308">
    <w:abstractNumId w:val="298"/>
  </w:num>
  <w:num w:numId="1007" w16cid:durableId="1272979324">
    <w:abstractNumId w:val="1206"/>
  </w:num>
  <w:num w:numId="1008" w16cid:durableId="2102293284">
    <w:abstractNumId w:val="25"/>
  </w:num>
  <w:num w:numId="1009" w16cid:durableId="485978483">
    <w:abstractNumId w:val="1037"/>
  </w:num>
  <w:num w:numId="1010" w16cid:durableId="1806240814">
    <w:abstractNumId w:val="331"/>
  </w:num>
  <w:num w:numId="1011" w16cid:durableId="714157958">
    <w:abstractNumId w:val="1056"/>
  </w:num>
  <w:num w:numId="1012" w16cid:durableId="1381828045">
    <w:abstractNumId w:val="911"/>
  </w:num>
  <w:num w:numId="1013" w16cid:durableId="612441568">
    <w:abstractNumId w:val="624"/>
  </w:num>
  <w:num w:numId="1014" w16cid:durableId="2004232574">
    <w:abstractNumId w:val="686"/>
  </w:num>
  <w:num w:numId="1015" w16cid:durableId="860436327">
    <w:abstractNumId w:val="1174"/>
  </w:num>
  <w:num w:numId="1016" w16cid:durableId="1887594502">
    <w:abstractNumId w:val="388"/>
  </w:num>
  <w:num w:numId="1017" w16cid:durableId="264534063">
    <w:abstractNumId w:val="1070"/>
  </w:num>
  <w:num w:numId="1018" w16cid:durableId="1287200715">
    <w:abstractNumId w:val="877"/>
  </w:num>
  <w:num w:numId="1019" w16cid:durableId="415826650">
    <w:abstractNumId w:val="865"/>
  </w:num>
  <w:num w:numId="1020" w16cid:durableId="2127044855">
    <w:abstractNumId w:val="103"/>
  </w:num>
  <w:num w:numId="1021" w16cid:durableId="73011860">
    <w:abstractNumId w:val="943"/>
  </w:num>
  <w:num w:numId="1022" w16cid:durableId="1586185355">
    <w:abstractNumId w:val="979"/>
  </w:num>
  <w:num w:numId="1023" w16cid:durableId="1300569906">
    <w:abstractNumId w:val="628"/>
  </w:num>
  <w:num w:numId="1024" w16cid:durableId="172575028">
    <w:abstractNumId w:val="70"/>
  </w:num>
  <w:num w:numId="1025" w16cid:durableId="1388067967">
    <w:abstractNumId w:val="76"/>
  </w:num>
  <w:num w:numId="1026" w16cid:durableId="2134711826">
    <w:abstractNumId w:val="97"/>
  </w:num>
  <w:num w:numId="1027" w16cid:durableId="505705693">
    <w:abstractNumId w:val="848"/>
  </w:num>
  <w:num w:numId="1028" w16cid:durableId="2077779694">
    <w:abstractNumId w:val="244"/>
  </w:num>
  <w:num w:numId="1029" w16cid:durableId="60570110">
    <w:abstractNumId w:val="234"/>
  </w:num>
  <w:num w:numId="1030" w16cid:durableId="1121992697">
    <w:abstractNumId w:val="1132"/>
  </w:num>
  <w:num w:numId="1031" w16cid:durableId="1369573662">
    <w:abstractNumId w:val="952"/>
  </w:num>
  <w:num w:numId="1032" w16cid:durableId="1693535680">
    <w:abstractNumId w:val="1127"/>
  </w:num>
  <w:num w:numId="1033" w16cid:durableId="1410729449">
    <w:abstractNumId w:val="1111"/>
  </w:num>
  <w:num w:numId="1034" w16cid:durableId="772474569">
    <w:abstractNumId w:val="1093"/>
  </w:num>
  <w:num w:numId="1035" w16cid:durableId="1880969994">
    <w:abstractNumId w:val="1046"/>
  </w:num>
  <w:num w:numId="1036" w16cid:durableId="441923661">
    <w:abstractNumId w:val="1101"/>
  </w:num>
  <w:num w:numId="1037" w16cid:durableId="719551732">
    <w:abstractNumId w:val="233"/>
  </w:num>
  <w:num w:numId="1038" w16cid:durableId="241764117">
    <w:abstractNumId w:val="1172"/>
  </w:num>
  <w:num w:numId="1039" w16cid:durableId="542865455">
    <w:abstractNumId w:val="1091"/>
  </w:num>
  <w:num w:numId="1040" w16cid:durableId="1992362565">
    <w:abstractNumId w:val="1186"/>
  </w:num>
  <w:num w:numId="1041" w16cid:durableId="1057434299">
    <w:abstractNumId w:val="513"/>
  </w:num>
  <w:num w:numId="1042" w16cid:durableId="1157693816">
    <w:abstractNumId w:val="164"/>
  </w:num>
  <w:num w:numId="1043" w16cid:durableId="927808508">
    <w:abstractNumId w:val="1134"/>
  </w:num>
  <w:num w:numId="1044" w16cid:durableId="1999575722">
    <w:abstractNumId w:val="999"/>
  </w:num>
  <w:num w:numId="1045" w16cid:durableId="1380669540">
    <w:abstractNumId w:val="174"/>
  </w:num>
  <w:num w:numId="1046" w16cid:durableId="45224408">
    <w:abstractNumId w:val="508"/>
  </w:num>
  <w:num w:numId="1047" w16cid:durableId="1836142903">
    <w:abstractNumId w:val="692"/>
  </w:num>
  <w:num w:numId="1048" w16cid:durableId="1928732969">
    <w:abstractNumId w:val="902"/>
  </w:num>
  <w:num w:numId="1049" w16cid:durableId="1901943518">
    <w:abstractNumId w:val="961"/>
  </w:num>
  <w:num w:numId="1050" w16cid:durableId="394360440">
    <w:abstractNumId w:val="714"/>
  </w:num>
  <w:num w:numId="1051" w16cid:durableId="1104035742">
    <w:abstractNumId w:val="353"/>
  </w:num>
  <w:num w:numId="1052" w16cid:durableId="1173299063">
    <w:abstractNumId w:val="615"/>
  </w:num>
  <w:num w:numId="1053" w16cid:durableId="1960644627">
    <w:abstractNumId w:val="884"/>
  </w:num>
  <w:num w:numId="1054" w16cid:durableId="2063401026">
    <w:abstractNumId w:val="176"/>
  </w:num>
  <w:num w:numId="1055" w16cid:durableId="426730839">
    <w:abstractNumId w:val="1219"/>
  </w:num>
  <w:num w:numId="1056" w16cid:durableId="972979127">
    <w:abstractNumId w:val="89"/>
  </w:num>
  <w:num w:numId="1057" w16cid:durableId="2115785986">
    <w:abstractNumId w:val="1034"/>
  </w:num>
  <w:num w:numId="1058" w16cid:durableId="529227002">
    <w:abstractNumId w:val="67"/>
  </w:num>
  <w:num w:numId="1059" w16cid:durableId="1785735801">
    <w:abstractNumId w:val="493"/>
  </w:num>
  <w:num w:numId="1060" w16cid:durableId="2028827597">
    <w:abstractNumId w:val="155"/>
  </w:num>
  <w:num w:numId="1061" w16cid:durableId="579556770">
    <w:abstractNumId w:val="726"/>
  </w:num>
  <w:num w:numId="1062" w16cid:durableId="552162570">
    <w:abstractNumId w:val="903"/>
  </w:num>
  <w:num w:numId="1063" w16cid:durableId="644773914">
    <w:abstractNumId w:val="398"/>
  </w:num>
  <w:num w:numId="1064" w16cid:durableId="1785685098">
    <w:abstractNumId w:val="758"/>
  </w:num>
  <w:num w:numId="1065" w16cid:durableId="275257040">
    <w:abstractNumId w:val="1162"/>
  </w:num>
  <w:num w:numId="1066" w16cid:durableId="1145780399">
    <w:abstractNumId w:val="795"/>
  </w:num>
  <w:num w:numId="1067" w16cid:durableId="1757509857">
    <w:abstractNumId w:val="666"/>
  </w:num>
  <w:num w:numId="1068" w16cid:durableId="1862159085">
    <w:abstractNumId w:val="265"/>
  </w:num>
  <w:num w:numId="1069" w16cid:durableId="1017849827">
    <w:abstractNumId w:val="253"/>
  </w:num>
  <w:num w:numId="1070" w16cid:durableId="841624048">
    <w:abstractNumId w:val="1166"/>
  </w:num>
  <w:num w:numId="1071" w16cid:durableId="605430745">
    <w:abstractNumId w:val="217"/>
  </w:num>
  <w:num w:numId="1072" w16cid:durableId="523716834">
    <w:abstractNumId w:val="1065"/>
  </w:num>
  <w:num w:numId="1073" w16cid:durableId="484474388">
    <w:abstractNumId w:val="773"/>
  </w:num>
  <w:num w:numId="1074" w16cid:durableId="429742924">
    <w:abstractNumId w:val="320"/>
  </w:num>
  <w:num w:numId="1075" w16cid:durableId="442237570">
    <w:abstractNumId w:val="736"/>
  </w:num>
  <w:num w:numId="1076" w16cid:durableId="1493372970">
    <w:abstractNumId w:val="909"/>
  </w:num>
  <w:num w:numId="1077" w16cid:durableId="1093353606">
    <w:abstractNumId w:val="740"/>
  </w:num>
  <w:num w:numId="1078" w16cid:durableId="205723772">
    <w:abstractNumId w:val="330"/>
  </w:num>
  <w:num w:numId="1079" w16cid:durableId="1316028605">
    <w:abstractNumId w:val="1059"/>
  </w:num>
  <w:num w:numId="1080" w16cid:durableId="829832142">
    <w:abstractNumId w:val="122"/>
  </w:num>
  <w:num w:numId="1081" w16cid:durableId="269319045">
    <w:abstractNumId w:val="321"/>
  </w:num>
  <w:num w:numId="1082" w16cid:durableId="1130125895">
    <w:abstractNumId w:val="1220"/>
  </w:num>
  <w:num w:numId="1083" w16cid:durableId="1356810916">
    <w:abstractNumId w:val="264"/>
  </w:num>
  <w:num w:numId="1084" w16cid:durableId="1161627491">
    <w:abstractNumId w:val="413"/>
  </w:num>
  <w:num w:numId="1085" w16cid:durableId="911086702">
    <w:abstractNumId w:val="235"/>
  </w:num>
  <w:num w:numId="1086" w16cid:durableId="209154631">
    <w:abstractNumId w:val="37"/>
  </w:num>
  <w:num w:numId="1087" w16cid:durableId="1699088915">
    <w:abstractNumId w:val="938"/>
  </w:num>
  <w:num w:numId="1088" w16cid:durableId="158428335">
    <w:abstractNumId w:val="263"/>
  </w:num>
  <w:num w:numId="1089" w16cid:durableId="44256976">
    <w:abstractNumId w:val="625"/>
  </w:num>
  <w:num w:numId="1090" w16cid:durableId="699359128">
    <w:abstractNumId w:val="805"/>
  </w:num>
  <w:num w:numId="1091" w16cid:durableId="1149785796">
    <w:abstractNumId w:val="65"/>
  </w:num>
  <w:num w:numId="1092" w16cid:durableId="1672640757">
    <w:abstractNumId w:val="1137"/>
  </w:num>
  <w:num w:numId="1093" w16cid:durableId="1142040443">
    <w:abstractNumId w:val="356"/>
  </w:num>
  <w:num w:numId="1094" w16cid:durableId="454106254">
    <w:abstractNumId w:val="609"/>
  </w:num>
  <w:num w:numId="1095" w16cid:durableId="1295523681">
    <w:abstractNumId w:val="239"/>
  </w:num>
  <w:num w:numId="1096" w16cid:durableId="201751597">
    <w:abstractNumId w:val="47"/>
  </w:num>
  <w:num w:numId="1097" w16cid:durableId="1979458924">
    <w:abstractNumId w:val="266"/>
  </w:num>
  <w:num w:numId="1098" w16cid:durableId="1354498248">
    <w:abstractNumId w:val="788"/>
  </w:num>
  <w:num w:numId="1099" w16cid:durableId="444886372">
    <w:abstractNumId w:val="775"/>
  </w:num>
  <w:num w:numId="1100" w16cid:durableId="1776778853">
    <w:abstractNumId w:val="985"/>
  </w:num>
  <w:num w:numId="1101" w16cid:durableId="46733239">
    <w:abstractNumId w:val="396"/>
  </w:num>
  <w:num w:numId="1102" w16cid:durableId="250818329">
    <w:abstractNumId w:val="88"/>
  </w:num>
  <w:num w:numId="1103" w16cid:durableId="1010713930">
    <w:abstractNumId w:val="254"/>
  </w:num>
  <w:num w:numId="1104" w16cid:durableId="1118181246">
    <w:abstractNumId w:val="1152"/>
  </w:num>
  <w:num w:numId="1105" w16cid:durableId="567155489">
    <w:abstractNumId w:val="919"/>
  </w:num>
  <w:num w:numId="1106" w16cid:durableId="2121872521">
    <w:abstractNumId w:val="93"/>
  </w:num>
  <w:num w:numId="1107" w16cid:durableId="288895658">
    <w:abstractNumId w:val="447"/>
  </w:num>
  <w:num w:numId="1108" w16cid:durableId="1823159498">
    <w:abstractNumId w:val="852"/>
  </w:num>
  <w:num w:numId="1109" w16cid:durableId="1883133578">
    <w:abstractNumId w:val="921"/>
  </w:num>
  <w:num w:numId="1110" w16cid:durableId="679746004">
    <w:abstractNumId w:val="484"/>
  </w:num>
  <w:num w:numId="1111" w16cid:durableId="564725267">
    <w:abstractNumId w:val="305"/>
  </w:num>
  <w:num w:numId="1112" w16cid:durableId="753471691">
    <w:abstractNumId w:val="629"/>
  </w:num>
  <w:num w:numId="1113" w16cid:durableId="1398816630">
    <w:abstractNumId w:val="8"/>
  </w:num>
  <w:num w:numId="1114" w16cid:durableId="1640304613">
    <w:abstractNumId w:val="732"/>
  </w:num>
  <w:num w:numId="1115" w16cid:durableId="244996842">
    <w:abstractNumId w:val="454"/>
  </w:num>
  <w:num w:numId="1116" w16cid:durableId="1183326307">
    <w:abstractNumId w:val="289"/>
  </w:num>
  <w:num w:numId="1117" w16cid:durableId="2087610806">
    <w:abstractNumId w:val="365"/>
  </w:num>
  <w:num w:numId="1118" w16cid:durableId="523910361">
    <w:abstractNumId w:val="642"/>
  </w:num>
  <w:num w:numId="1119" w16cid:durableId="1794179120">
    <w:abstractNumId w:val="232"/>
  </w:num>
  <w:num w:numId="1120" w16cid:durableId="1103190665">
    <w:abstractNumId w:val="948"/>
  </w:num>
  <w:num w:numId="1121" w16cid:durableId="425156074">
    <w:abstractNumId w:val="59"/>
  </w:num>
  <w:num w:numId="1122" w16cid:durableId="1693191877">
    <w:abstractNumId w:val="203"/>
  </w:num>
  <w:num w:numId="1123" w16cid:durableId="451556501">
    <w:abstractNumId w:val="744"/>
  </w:num>
  <w:num w:numId="1124" w16cid:durableId="1409502026">
    <w:abstractNumId w:val="1163"/>
  </w:num>
  <w:num w:numId="1125" w16cid:durableId="1801803403">
    <w:abstractNumId w:val="171"/>
  </w:num>
  <w:num w:numId="1126" w16cid:durableId="881479325">
    <w:abstractNumId w:val="742"/>
  </w:num>
  <w:num w:numId="1127" w16cid:durableId="647514936">
    <w:abstractNumId w:val="230"/>
  </w:num>
  <w:num w:numId="1128" w16cid:durableId="1571774206">
    <w:abstractNumId w:val="1120"/>
  </w:num>
  <w:num w:numId="1129" w16cid:durableId="154758970">
    <w:abstractNumId w:val="179"/>
  </w:num>
  <w:num w:numId="1130" w16cid:durableId="811210851">
    <w:abstractNumId w:val="639"/>
  </w:num>
  <w:num w:numId="1131" w16cid:durableId="1693220490">
    <w:abstractNumId w:val="596"/>
  </w:num>
  <w:num w:numId="1132" w16cid:durableId="1035541050">
    <w:abstractNumId w:val="223"/>
  </w:num>
  <w:num w:numId="1133" w16cid:durableId="4522880">
    <w:abstractNumId w:val="927"/>
  </w:num>
  <w:num w:numId="1134" w16cid:durableId="1787038643">
    <w:abstractNumId w:val="1133"/>
  </w:num>
  <w:num w:numId="1135" w16cid:durableId="1285380567">
    <w:abstractNumId w:val="1209"/>
  </w:num>
  <w:num w:numId="1136" w16cid:durableId="441996919">
    <w:abstractNumId w:val="664"/>
  </w:num>
  <w:num w:numId="1137" w16cid:durableId="1266812197">
    <w:abstractNumId w:val="733"/>
  </w:num>
  <w:num w:numId="1138" w16cid:durableId="1262638608">
    <w:abstractNumId w:val="79"/>
  </w:num>
  <w:num w:numId="1139" w16cid:durableId="603810726">
    <w:abstractNumId w:val="1180"/>
  </w:num>
  <w:num w:numId="1140" w16cid:durableId="673996589">
    <w:abstractNumId w:val="270"/>
  </w:num>
  <w:num w:numId="1141" w16cid:durableId="686953539">
    <w:abstractNumId w:val="1216"/>
  </w:num>
  <w:num w:numId="1142" w16cid:durableId="491411052">
    <w:abstractNumId w:val="77"/>
  </w:num>
  <w:num w:numId="1143" w16cid:durableId="958148252">
    <w:abstractNumId w:val="502"/>
  </w:num>
  <w:num w:numId="1144" w16cid:durableId="955990402">
    <w:abstractNumId w:val="671"/>
  </w:num>
  <w:num w:numId="1145" w16cid:durableId="1271744518">
    <w:abstractNumId w:val="982"/>
  </w:num>
  <w:num w:numId="1146" w16cid:durableId="1331909511">
    <w:abstractNumId w:val="869"/>
  </w:num>
  <w:num w:numId="1147" w16cid:durableId="486822809">
    <w:abstractNumId w:val="441"/>
  </w:num>
  <w:num w:numId="1148" w16cid:durableId="1117484599">
    <w:abstractNumId w:val="1019"/>
  </w:num>
  <w:num w:numId="1149" w16cid:durableId="1696269241">
    <w:abstractNumId w:val="1157"/>
  </w:num>
  <w:num w:numId="1150" w16cid:durableId="1926915560">
    <w:abstractNumId w:val="1041"/>
  </w:num>
  <w:num w:numId="1151" w16cid:durableId="1369186781">
    <w:abstractNumId w:val="575"/>
  </w:num>
  <w:num w:numId="1152" w16cid:durableId="1279144909">
    <w:abstractNumId w:val="660"/>
  </w:num>
  <w:num w:numId="1153" w16cid:durableId="1228958354">
    <w:abstractNumId w:val="113"/>
  </w:num>
  <w:num w:numId="1154" w16cid:durableId="787163024">
    <w:abstractNumId w:val="573"/>
  </w:num>
  <w:num w:numId="1155" w16cid:durableId="1576088832">
    <w:abstractNumId w:val="599"/>
  </w:num>
  <w:num w:numId="1156" w16cid:durableId="1612662643">
    <w:abstractNumId w:val="1124"/>
  </w:num>
  <w:num w:numId="1157" w16cid:durableId="1086851548">
    <w:abstractNumId w:val="520"/>
  </w:num>
  <w:num w:numId="1158" w16cid:durableId="981348018">
    <w:abstractNumId w:val="1153"/>
  </w:num>
  <w:num w:numId="1159" w16cid:durableId="1394112692">
    <w:abstractNumId w:val="178"/>
  </w:num>
  <w:num w:numId="1160" w16cid:durableId="1141725296">
    <w:abstractNumId w:val="879"/>
  </w:num>
  <w:num w:numId="1161" w16cid:durableId="1227645487">
    <w:abstractNumId w:val="27"/>
  </w:num>
  <w:num w:numId="1162" w16cid:durableId="252738272">
    <w:abstractNumId w:val="1193"/>
  </w:num>
  <w:num w:numId="1163" w16cid:durableId="1302464827">
    <w:abstractNumId w:val="504"/>
  </w:num>
  <w:num w:numId="1164" w16cid:durableId="1781022770">
    <w:abstractNumId w:val="844"/>
  </w:num>
  <w:num w:numId="1165" w16cid:durableId="1213076308">
    <w:abstractNumId w:val="146"/>
  </w:num>
  <w:num w:numId="1166" w16cid:durableId="176239072">
    <w:abstractNumId w:val="450"/>
  </w:num>
  <w:num w:numId="1167" w16cid:durableId="868102470">
    <w:abstractNumId w:val="271"/>
  </w:num>
  <w:num w:numId="1168" w16cid:durableId="747844225">
    <w:abstractNumId w:val="207"/>
  </w:num>
  <w:num w:numId="1169" w16cid:durableId="1977684346">
    <w:abstractNumId w:val="621"/>
  </w:num>
  <w:num w:numId="1170" w16cid:durableId="307173007">
    <w:abstractNumId w:val="381"/>
  </w:num>
  <w:num w:numId="1171" w16cid:durableId="1211265336">
    <w:abstractNumId w:val="402"/>
  </w:num>
  <w:num w:numId="1172" w16cid:durableId="1255631089">
    <w:abstractNumId w:val="433"/>
  </w:num>
  <w:num w:numId="1173" w16cid:durableId="745734521">
    <w:abstractNumId w:val="427"/>
  </w:num>
  <w:num w:numId="1174" w16cid:durableId="795760292">
    <w:abstractNumId w:val="527"/>
  </w:num>
  <w:num w:numId="1175" w16cid:durableId="1481967749">
    <w:abstractNumId w:val="394"/>
  </w:num>
  <w:num w:numId="1176" w16cid:durableId="907157976">
    <w:abstractNumId w:val="73"/>
  </w:num>
  <w:num w:numId="1177" w16cid:durableId="1903131613">
    <w:abstractNumId w:val="279"/>
  </w:num>
  <w:num w:numId="1178" w16cid:durableId="1681616802">
    <w:abstractNumId w:val="362"/>
  </w:num>
  <w:num w:numId="1179" w16cid:durableId="1419909894">
    <w:abstractNumId w:val="868"/>
  </w:num>
  <w:num w:numId="1180" w16cid:durableId="2132817728">
    <w:abstractNumId w:val="1117"/>
  </w:num>
  <w:num w:numId="1181" w16cid:durableId="750005620">
    <w:abstractNumId w:val="776"/>
  </w:num>
  <w:num w:numId="1182" w16cid:durableId="1323661249">
    <w:abstractNumId w:val="1150"/>
  </w:num>
  <w:num w:numId="1183" w16cid:durableId="1338772123">
    <w:abstractNumId w:val="1158"/>
  </w:num>
  <w:num w:numId="1184" w16cid:durableId="527723319">
    <w:abstractNumId w:val="35"/>
  </w:num>
  <w:num w:numId="1185" w16cid:durableId="1664239722">
    <w:abstractNumId w:val="949"/>
  </w:num>
  <w:num w:numId="1186" w16cid:durableId="361832351">
    <w:abstractNumId w:val="782"/>
  </w:num>
  <w:num w:numId="1187" w16cid:durableId="2127965148">
    <w:abstractNumId w:val="856"/>
  </w:num>
  <w:num w:numId="1188" w16cid:durableId="1077627490">
    <w:abstractNumId w:val="783"/>
  </w:num>
  <w:num w:numId="1189" w16cid:durableId="1522626869">
    <w:abstractNumId w:val="697"/>
  </w:num>
  <w:num w:numId="1190" w16cid:durableId="939525623">
    <w:abstractNumId w:val="774"/>
  </w:num>
  <w:num w:numId="1191" w16cid:durableId="1846704113">
    <w:abstractNumId w:val="132"/>
  </w:num>
  <w:num w:numId="1192" w16cid:durableId="571238714">
    <w:abstractNumId w:val="312"/>
  </w:num>
  <w:num w:numId="1193" w16cid:durableId="1658412349">
    <w:abstractNumId w:val="257"/>
  </w:num>
  <w:num w:numId="1194" w16cid:durableId="802116037">
    <w:abstractNumId w:val="648"/>
  </w:num>
  <w:num w:numId="1195" w16cid:durableId="84692895">
    <w:abstractNumId w:val="709"/>
  </w:num>
  <w:num w:numId="1196" w16cid:durableId="1958023127">
    <w:abstractNumId w:val="701"/>
  </w:num>
  <w:num w:numId="1197" w16cid:durableId="1023824387">
    <w:abstractNumId w:val="838"/>
  </w:num>
  <w:num w:numId="1198" w16cid:durableId="24791963">
    <w:abstractNumId w:val="1148"/>
  </w:num>
  <w:num w:numId="1199" w16cid:durableId="810754075">
    <w:abstractNumId w:val="443"/>
  </w:num>
  <w:num w:numId="1200" w16cid:durableId="985818523">
    <w:abstractNumId w:val="1027"/>
  </w:num>
  <w:num w:numId="1201" w16cid:durableId="248782216">
    <w:abstractNumId w:val="972"/>
  </w:num>
  <w:num w:numId="1202" w16cid:durableId="1194078879">
    <w:abstractNumId w:val="161"/>
  </w:num>
  <w:num w:numId="1203" w16cid:durableId="383024941">
    <w:abstractNumId w:val="542"/>
  </w:num>
  <w:num w:numId="1204" w16cid:durableId="1248418307">
    <w:abstractNumId w:val="370"/>
  </w:num>
  <w:num w:numId="1205" w16cid:durableId="469786542">
    <w:abstractNumId w:val="11"/>
  </w:num>
  <w:num w:numId="1206" w16cid:durableId="868834722">
    <w:abstractNumId w:val="965"/>
  </w:num>
  <w:num w:numId="1207" w16cid:durableId="1523204568">
    <w:abstractNumId w:val="958"/>
  </w:num>
  <w:num w:numId="1208" w16cid:durableId="1473058013">
    <w:abstractNumId w:val="1079"/>
  </w:num>
  <w:num w:numId="1209" w16cid:durableId="1926065494">
    <w:abstractNumId w:val="240"/>
  </w:num>
  <w:num w:numId="1210" w16cid:durableId="244002755">
    <w:abstractNumId w:val="780"/>
  </w:num>
  <w:num w:numId="1211" w16cid:durableId="566309780">
    <w:abstractNumId w:val="190"/>
  </w:num>
  <w:num w:numId="1212" w16cid:durableId="1619528613">
    <w:abstractNumId w:val="1196"/>
  </w:num>
  <w:num w:numId="1213" w16cid:durableId="1594195635">
    <w:abstractNumId w:val="1106"/>
  </w:num>
  <w:num w:numId="1214" w16cid:durableId="339285345">
    <w:abstractNumId w:val="975"/>
  </w:num>
  <w:num w:numId="1215" w16cid:durableId="638261992">
    <w:abstractNumId w:val="192"/>
  </w:num>
  <w:num w:numId="1216" w16cid:durableId="501773614">
    <w:abstractNumId w:val="1075"/>
  </w:num>
  <w:num w:numId="1217" w16cid:durableId="1846902245">
    <w:abstractNumId w:val="638"/>
  </w:num>
  <w:num w:numId="1218" w16cid:durableId="855968101">
    <w:abstractNumId w:val="297"/>
  </w:num>
  <w:num w:numId="1219" w16cid:durableId="2141655082">
    <w:abstractNumId w:val="109"/>
  </w:num>
  <w:num w:numId="1220" w16cid:durableId="1929726341">
    <w:abstractNumId w:val="871"/>
  </w:num>
  <w:num w:numId="1221" w16cid:durableId="1853259196">
    <w:abstractNumId w:val="516"/>
  </w:num>
  <w:num w:numId="1222" w16cid:durableId="1695573869">
    <w:abstractNumId w:val="1032"/>
  </w:num>
  <w:num w:numId="1223" w16cid:durableId="593174325">
    <w:abstractNumId w:val="236"/>
  </w:num>
  <w:num w:numId="1224" w16cid:durableId="1065109344">
    <w:abstractNumId w:val="1195"/>
  </w:num>
  <w:num w:numId="1225" w16cid:durableId="1049765262">
    <w:abstractNumId w:val="1110"/>
  </w:num>
  <w:num w:numId="1226" w16cid:durableId="173495818">
    <w:abstractNumId w:val="1"/>
  </w:num>
  <w:num w:numId="1227" w16cid:durableId="1145782916">
    <w:abstractNumId w:val="9"/>
  </w:num>
  <w:numIdMacAtCleanup w:val="1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92"/>
    <w:rsid w:val="00353B92"/>
    <w:rsid w:val="006670E2"/>
    <w:rsid w:val="0099141C"/>
    <w:rsid w:val="00B9218E"/>
    <w:rsid w:val="00D06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76A6"/>
  <w15:chartTrackingRefBased/>
  <w15:docId w15:val="{3C0E7200-7A74-425E-933D-902B9CC9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B92"/>
    <w:rPr>
      <w:rFonts w:eastAsiaTheme="majorEastAsia" w:cstheme="majorBidi"/>
      <w:color w:val="272727" w:themeColor="text1" w:themeTint="D8"/>
    </w:rPr>
  </w:style>
  <w:style w:type="paragraph" w:styleId="Title">
    <w:name w:val="Title"/>
    <w:basedOn w:val="Normal"/>
    <w:next w:val="Normal"/>
    <w:link w:val="TitleChar"/>
    <w:uiPriority w:val="10"/>
    <w:qFormat/>
    <w:rsid w:val="00353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B92"/>
    <w:pPr>
      <w:spacing w:before="160"/>
      <w:jc w:val="center"/>
    </w:pPr>
    <w:rPr>
      <w:i/>
      <w:iCs/>
      <w:color w:val="404040" w:themeColor="text1" w:themeTint="BF"/>
    </w:rPr>
  </w:style>
  <w:style w:type="character" w:customStyle="1" w:styleId="QuoteChar">
    <w:name w:val="Quote Char"/>
    <w:basedOn w:val="DefaultParagraphFont"/>
    <w:link w:val="Quote"/>
    <w:uiPriority w:val="29"/>
    <w:rsid w:val="00353B92"/>
    <w:rPr>
      <w:i/>
      <w:iCs/>
      <w:color w:val="404040" w:themeColor="text1" w:themeTint="BF"/>
    </w:rPr>
  </w:style>
  <w:style w:type="paragraph" w:styleId="ListParagraph">
    <w:name w:val="List Paragraph"/>
    <w:basedOn w:val="Normal"/>
    <w:uiPriority w:val="34"/>
    <w:qFormat/>
    <w:rsid w:val="00353B92"/>
    <w:pPr>
      <w:ind w:left="720"/>
      <w:contextualSpacing/>
    </w:pPr>
  </w:style>
  <w:style w:type="character" w:styleId="IntenseEmphasis">
    <w:name w:val="Intense Emphasis"/>
    <w:basedOn w:val="DefaultParagraphFont"/>
    <w:uiPriority w:val="21"/>
    <w:qFormat/>
    <w:rsid w:val="00353B92"/>
    <w:rPr>
      <w:i/>
      <w:iCs/>
      <w:color w:val="2F5496" w:themeColor="accent1" w:themeShade="BF"/>
    </w:rPr>
  </w:style>
  <w:style w:type="paragraph" w:styleId="IntenseQuote">
    <w:name w:val="Intense Quote"/>
    <w:basedOn w:val="Normal"/>
    <w:next w:val="Normal"/>
    <w:link w:val="IntenseQuoteChar"/>
    <w:uiPriority w:val="30"/>
    <w:qFormat/>
    <w:rsid w:val="00353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B92"/>
    <w:rPr>
      <w:i/>
      <w:iCs/>
      <w:color w:val="2F5496" w:themeColor="accent1" w:themeShade="BF"/>
    </w:rPr>
  </w:style>
  <w:style w:type="character" w:styleId="IntenseReference">
    <w:name w:val="Intense Reference"/>
    <w:basedOn w:val="DefaultParagraphFont"/>
    <w:uiPriority w:val="32"/>
    <w:qFormat/>
    <w:rsid w:val="00353B92"/>
    <w:rPr>
      <w:b/>
      <w:bCs/>
      <w:smallCaps/>
      <w:color w:val="2F5496" w:themeColor="accent1" w:themeShade="BF"/>
      <w:spacing w:val="5"/>
    </w:rPr>
  </w:style>
  <w:style w:type="paragraph" w:styleId="NormalWeb">
    <w:name w:val="Normal (Web)"/>
    <w:basedOn w:val="Normal"/>
    <w:uiPriority w:val="99"/>
    <w:semiHidden/>
    <w:unhideWhenUsed/>
    <w:rsid w:val="00353B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53B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740</Pages>
  <Words>64565</Words>
  <Characters>368025</Characters>
  <Application>Microsoft Office Word</Application>
  <DocSecurity>0</DocSecurity>
  <Lines>3066</Lines>
  <Paragraphs>863</Paragraphs>
  <ScaleCrop>false</ScaleCrop>
  <Company/>
  <LinksUpToDate>false</LinksUpToDate>
  <CharactersWithSpaces>431727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Jeevesh Mishra</dc:creator>
  <cp:keywords/>
  <dc:description/>
  <cp:lastModifiedBy>Jeevesh Mishra</cp:lastModifiedBy>
  <cp:revision>1</cp:revision>
  <dcterms:created xsi:type="dcterms:W3CDTF">2026-07-08T11:45:00Z</dcterms:created>
  <dcterms:modified xsi:type="dcterms:W3CDTF">2026-07-08T13:10:00Z</dcterms:modified>
</cp:coreProperties>
</file>