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6D1A0" w14:textId="6D1901DB" w:rsidR="00864E12" w:rsidRDefault="00864E12" w:rsidP="00864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pt-BR"/>
        </w:rPr>
        <w:t xml:space="preserve">Passo a passo para execução </w:t>
      </w:r>
    </w:p>
    <w:p w14:paraId="73691F2C" w14:textId="77777777" w:rsidR="00864E12" w:rsidRPr="00864E12" w:rsidRDefault="00864E12" w:rsidP="00864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pt-BR"/>
        </w:rPr>
      </w:pPr>
    </w:p>
    <w:p w14:paraId="17993F52" w14:textId="14E02061" w:rsidR="00864E12" w:rsidRPr="00864E12" w:rsidRDefault="00864E12" w:rsidP="00864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Possibilidade de visualizar os produtos de um determinado gênero;</w:t>
      </w:r>
    </w:p>
    <w:p w14:paraId="7546E54A" w14:textId="4632523F" w:rsidR="00864E12" w:rsidRPr="00864E12" w:rsidRDefault="00864E12" w:rsidP="00864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o </w:t>
      </w:r>
      <w:proofErr w:type="spellStart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endpoint</w:t>
      </w:r>
      <w:proofErr w:type="spellEnd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(criar produto) para criar o produto o gênero e a categoria</w:t>
      </w:r>
    </w:p>
    <w:p w14:paraId="6CFB285F" w14:textId="138A2331" w:rsidR="00864E12" w:rsidRDefault="00864E12" w:rsidP="00864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BFDB73F" wp14:editId="01F7A777">
            <wp:extent cx="5400040" cy="2127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BC49" w14:textId="6DEA207A" w:rsidR="00864E12" w:rsidRPr="00864E12" w:rsidRDefault="00864E12" w:rsidP="00864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o </w:t>
      </w:r>
      <w:proofErr w:type="spellStart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endpoint</w:t>
      </w:r>
      <w:proofErr w:type="spellEnd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(buscar produtos por gênero)</w:t>
      </w:r>
    </w:p>
    <w:p w14:paraId="49D7F09D" w14:textId="68DD913A" w:rsidR="00864E12" w:rsidRPr="00864E12" w:rsidRDefault="00864E12" w:rsidP="00864E1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7195429" wp14:editId="2DE6DD09">
            <wp:extent cx="5400040" cy="2219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E296" w14:textId="22DDDB7D" w:rsidR="00864E12" w:rsidRDefault="00864E12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Possibilidade de visualizar os detalhes de cada produto;</w:t>
      </w:r>
    </w:p>
    <w:p w14:paraId="343A11AB" w14:textId="42ED46B9" w:rsidR="00864E12" w:rsidRDefault="00864E12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o </w:t>
      </w:r>
      <w:proofErr w:type="spellStart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endpoint</w:t>
      </w:r>
      <w:proofErr w:type="spellEnd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(visualizar detalhes do produto). Cada vez que esse </w:t>
      </w:r>
      <w:proofErr w:type="spellStart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endpoint</w:t>
      </w:r>
      <w:proofErr w:type="spellEnd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acionado ele aumenta a visualização do produto</w:t>
      </w:r>
    </w:p>
    <w:p w14:paraId="23BF05C5" w14:textId="693660B5" w:rsidR="00864E12" w:rsidRPr="00864E12" w:rsidRDefault="00864E12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628E5CE" wp14:editId="6EA33CEF">
            <wp:extent cx="5400040" cy="24123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E5D" w14:textId="0765A07A" w:rsidR="00864E12" w:rsidRDefault="00864E12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Possibilidade de adicionar itens na sua lista de desejo;</w:t>
      </w:r>
    </w:p>
    <w:p w14:paraId="2F1B81E0" w14:textId="77777777" w:rsidR="00864E12" w:rsidRDefault="00864E12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Existem 2 formas de executar. </w:t>
      </w:r>
    </w:p>
    <w:p w14:paraId="60CA2157" w14:textId="029F5A90" w:rsidR="00864E12" w:rsidRDefault="00864E12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Primeiro</w:t>
      </w:r>
      <w:r w:rsidR="00CA11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execute o </w:t>
      </w:r>
      <w:proofErr w:type="spellStart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endpoint</w:t>
      </w:r>
      <w:proofErr w:type="spellEnd"/>
      <w:r w:rsidRPr="00864E1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está no serviço de produto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onde ele faz uma comunicação síncrona com o serviço </w:t>
      </w:r>
      <w:proofErr w:type="spellStart"/>
      <w:r w:rsidR="00CA11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customers</w:t>
      </w:r>
      <w:proofErr w:type="spellEnd"/>
      <w:r w:rsidR="00CA11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66207E0" w14:textId="4D0BB249" w:rsidR="00CA1104" w:rsidRDefault="00CA1104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1FA6DC6" wp14:editId="7C1F04E5">
            <wp:extent cx="5400040" cy="21666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657" w14:textId="0A959482" w:rsidR="00CA1104" w:rsidRDefault="00CA1104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Segundo: acesse o serviço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customers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diretamente e execute.</w:t>
      </w:r>
    </w:p>
    <w:p w14:paraId="276F0895" w14:textId="3ED6F163" w:rsidR="00CA1104" w:rsidRPr="00864E12" w:rsidRDefault="00CA1104" w:rsidP="00864E1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6F73875" wp14:editId="69F30979">
            <wp:extent cx="5400040" cy="21323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A8F3" w14:textId="2BBF5F25" w:rsidR="00864E12" w:rsidRPr="00CA1104" w:rsidRDefault="00864E12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Possibilidade de buscar um produto por palavra-chave;</w:t>
      </w:r>
    </w:p>
    <w:p w14:paraId="67B1CF67" w14:textId="429D5D34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endpoint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(buscar produtos por palavra-chave)</w:t>
      </w:r>
    </w:p>
    <w:p w14:paraId="26E43502" w14:textId="430F5B47" w:rsidR="00CA1104" w:rsidRPr="00864E12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F2D9D31" wp14:editId="56333981">
            <wp:extent cx="5400040" cy="21742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5317" w14:textId="2A0D7500" w:rsidR="00864E12" w:rsidRPr="00CA1104" w:rsidRDefault="00864E12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Possibilidade de exibir os produtos mais vistos por categorias;</w:t>
      </w:r>
    </w:p>
    <w:p w14:paraId="614E440F" w14:textId="23914102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endpoint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(produtos mais vistos por categoria), ele irá mostrar por ordem crescente o produto mais visualizado</w:t>
      </w:r>
    </w:p>
    <w:p w14:paraId="1677AB37" w14:textId="3AD85E52" w:rsidR="00CA1104" w:rsidRPr="00864E12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9A753F9" wp14:editId="0FDB4B11">
            <wp:extent cx="5400040" cy="23088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408A" w14:textId="6ADB77A5" w:rsidR="00864E12" w:rsidRPr="00CA1104" w:rsidRDefault="00864E12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Possibilidade de abrir um chamado técnico de algum problema que está acontecendo;</w:t>
      </w:r>
    </w:p>
    <w:p w14:paraId="0089DA70" w14:textId="0471FF4E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Acesse o serviço help e crie uma lista de opções de chamado</w:t>
      </w:r>
    </w:p>
    <w:p w14:paraId="245BF774" w14:textId="7D9688AE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3066AC8" wp14:editId="1A584286">
            <wp:extent cx="5400040" cy="24625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A9CE" w14:textId="23077169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chamado e envie para uma fila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RabbitMQ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o serviço help-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consumer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receberá todos os chamados</w:t>
      </w:r>
    </w:p>
    <w:p w14:paraId="2AB331B6" w14:textId="3CC391B2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7F5D4779" wp14:editId="4E4EB6B1">
            <wp:extent cx="5400040" cy="24352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3AFF" w14:textId="5E41A15F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E29C44" wp14:editId="448931A0">
            <wp:extent cx="5400040" cy="15925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ADBA" w14:textId="77777777" w:rsidR="00CA1104" w:rsidRPr="00864E12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989EE44" w14:textId="0FD5F310" w:rsidR="00864E12" w:rsidRPr="00115F8F" w:rsidRDefault="00864E12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Possibilidade de acompanhar os dados do seu pedido;</w:t>
      </w:r>
    </w:p>
    <w:p w14:paraId="1DDA7665" w14:textId="4202AB3C" w:rsidR="00CA1104" w:rsidRDefault="00CA1104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Acesse o serviço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orderstatus</w:t>
      </w:r>
      <w:proofErr w:type="spellEnd"/>
    </w:p>
    <w:p w14:paraId="7B6FF8E1" w14:textId="7D02619A" w:rsidR="00115F8F" w:rsidRDefault="00115F8F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003D8088" wp14:editId="7F1FAB7A">
            <wp:extent cx="5400040" cy="2522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3B91" w14:textId="77ED0780" w:rsidR="00115F8F" w:rsidRDefault="00115F8F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Acompanhe o status</w:t>
      </w:r>
    </w:p>
    <w:p w14:paraId="5B45AF5C" w14:textId="2E243B74" w:rsidR="00115F8F" w:rsidRDefault="00115F8F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F098DC2" wp14:editId="46DEA8A7">
            <wp:extent cx="5400040" cy="23456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5411" w14:textId="66F8EFA0" w:rsidR="00115F8F" w:rsidRDefault="00115F8F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Atualize o status</w:t>
      </w:r>
    </w:p>
    <w:p w14:paraId="770DA89C" w14:textId="64AC15BD" w:rsidR="00115F8F" w:rsidRPr="00864E12" w:rsidRDefault="00115F8F" w:rsidP="00CA11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CAE148" wp14:editId="5C72AD9C">
            <wp:extent cx="5400040" cy="22631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606" w14:textId="77777777" w:rsidR="00115F8F" w:rsidRDefault="00115F8F" w:rsidP="00115F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B864B0C" w14:textId="42DE7E37" w:rsidR="00864E12" w:rsidRPr="00864E12" w:rsidRDefault="00864E12" w:rsidP="00115F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864E1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Possibilidade de calcular o frete de uma compra;</w:t>
      </w:r>
    </w:p>
    <w:p w14:paraId="7F098CAA" w14:textId="2EFE1A8C" w:rsidR="00115F8F" w:rsidRDefault="00115F8F">
      <w:r>
        <w:t xml:space="preserve">Acesse o serviço </w:t>
      </w:r>
      <w:proofErr w:type="spellStart"/>
      <w:r>
        <w:t>shippingfee</w:t>
      </w:r>
      <w:proofErr w:type="spellEnd"/>
      <w:r>
        <w:t xml:space="preserve"> e passe o CEP como parâmetro</w:t>
      </w:r>
    </w:p>
    <w:p w14:paraId="654D4B0B" w14:textId="759773A0" w:rsidR="00115F8F" w:rsidRDefault="00115F8F">
      <w:r>
        <w:t xml:space="preserve">Para acessar o dado </w:t>
      </w:r>
      <w:proofErr w:type="spellStart"/>
      <w:r>
        <w:t>mock</w:t>
      </w:r>
      <w:proofErr w:type="spellEnd"/>
      <w:r>
        <w:t xml:space="preserve"> atualize 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e </w:t>
      </w:r>
      <w:proofErr w:type="spellStart"/>
      <w:r>
        <w:t>coloce</w:t>
      </w:r>
      <w:proofErr w:type="spellEnd"/>
      <w:r>
        <w:t xml:space="preserve"> o atributo “</w:t>
      </w:r>
      <w:proofErr w:type="spellStart"/>
      <w:r>
        <w:t>dev</w:t>
      </w:r>
      <w:proofErr w:type="spellEnd"/>
      <w:r>
        <w:t>”</w:t>
      </w:r>
    </w:p>
    <w:p w14:paraId="4E3BA59A" w14:textId="72968CC8" w:rsidR="00115F8F" w:rsidRDefault="00115F8F">
      <w:r>
        <w:rPr>
          <w:noProof/>
        </w:rPr>
        <w:drawing>
          <wp:inline distT="0" distB="0" distL="0" distR="0" wp14:anchorId="2FA2A754" wp14:editId="2AD2C32E">
            <wp:extent cx="5400040" cy="15690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307" w14:textId="783B5928" w:rsidR="00115F8F" w:rsidRDefault="00115F8F">
      <w:r>
        <w:rPr>
          <w:noProof/>
        </w:rPr>
        <w:drawing>
          <wp:inline distT="0" distB="0" distL="0" distR="0" wp14:anchorId="47F8164C" wp14:editId="6D372961">
            <wp:extent cx="5400040" cy="22059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5B87" w14:textId="05E70C69" w:rsidR="00115F8F" w:rsidRDefault="00115F8F">
      <w:r>
        <w:t xml:space="preserve">Para acessar o dado </w:t>
      </w:r>
      <w:r>
        <w:t>produtivo</w:t>
      </w:r>
      <w:r>
        <w:t xml:space="preserve"> atualize 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e </w:t>
      </w:r>
      <w:proofErr w:type="spellStart"/>
      <w:r>
        <w:t>coloce</w:t>
      </w:r>
      <w:proofErr w:type="spellEnd"/>
      <w:r>
        <w:t xml:space="preserve"> o atributo “</w:t>
      </w:r>
      <w:proofErr w:type="spellStart"/>
      <w:r>
        <w:t>prod</w:t>
      </w:r>
      <w:proofErr w:type="spellEnd"/>
      <w:r>
        <w:t>”</w:t>
      </w:r>
    </w:p>
    <w:p w14:paraId="0BD3D7E9" w14:textId="5B826F89" w:rsidR="00115F8F" w:rsidRDefault="00115F8F">
      <w:r>
        <w:t>OBS. É necessário ter a “KEY API GOOGLE”</w:t>
      </w:r>
    </w:p>
    <w:p w14:paraId="35FDC2D9" w14:textId="3F11E72D" w:rsidR="00115F8F" w:rsidRDefault="00115F8F">
      <w:r>
        <w:rPr>
          <w:noProof/>
        </w:rPr>
        <w:drawing>
          <wp:inline distT="0" distB="0" distL="0" distR="0" wp14:anchorId="2CDE81FD" wp14:editId="5CBB22DA">
            <wp:extent cx="5400040" cy="15030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DCD" w14:textId="27DCC44D" w:rsidR="00115F8F" w:rsidRDefault="00115F8F">
      <w:r>
        <w:rPr>
          <w:noProof/>
        </w:rPr>
        <w:lastRenderedPageBreak/>
        <w:drawing>
          <wp:inline distT="0" distB="0" distL="0" distR="0" wp14:anchorId="5B638BD2" wp14:editId="0C315479">
            <wp:extent cx="5400040" cy="21964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613E2"/>
    <w:multiLevelType w:val="multilevel"/>
    <w:tmpl w:val="4BD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12"/>
    <w:rsid w:val="00115F8F"/>
    <w:rsid w:val="00864E12"/>
    <w:rsid w:val="00CA1104"/>
    <w:rsid w:val="00C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C825"/>
  <w15:chartTrackingRefBased/>
  <w15:docId w15:val="{30AA9F5E-6061-43ED-80D0-D5E0D455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1</cp:revision>
  <dcterms:created xsi:type="dcterms:W3CDTF">2020-09-11T22:36:00Z</dcterms:created>
  <dcterms:modified xsi:type="dcterms:W3CDTF">2020-09-11T23:05:00Z</dcterms:modified>
</cp:coreProperties>
</file>