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F9" w:rsidRDefault="00156A8A">
      <w:r>
        <w:t>Ik heb normaal alle nodige documenten op mijn computer opgeslagen, toch lukt het mij niet om de website offline te bekijken.</w:t>
      </w:r>
    </w:p>
    <w:p w:rsidR="00156A8A" w:rsidRDefault="00156A8A">
      <w:r>
        <w:t>De oplossing kan misschien vrij eenvoudig zijn, maar ik kom er niet op.. Heeft u misschien een idee wat er mis kan zijn? Op deze manier weet ik of ik het kan oplossen of nog aan een nieuwe website kan beginnen.</w:t>
      </w:r>
      <w:bookmarkStart w:id="0" w:name="_GoBack"/>
      <w:bookmarkEnd w:id="0"/>
    </w:p>
    <w:sectPr w:rsidR="00156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AC"/>
    <w:rsid w:val="00156A8A"/>
    <w:rsid w:val="005142F9"/>
    <w:rsid w:val="00D5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2</cp:revision>
  <dcterms:created xsi:type="dcterms:W3CDTF">2013-12-09T12:18:00Z</dcterms:created>
  <dcterms:modified xsi:type="dcterms:W3CDTF">2013-12-09T12:20:00Z</dcterms:modified>
</cp:coreProperties>
</file>