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Class Connect 4 Gui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Set up the grid 6 by 7 with a 2D array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grid to 0 which is empty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boolean variable that determines who goes first (static)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true then player 1 goes first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false then player 2 goes first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random number generator that will randomly choose a number between 1 and 2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Game State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Class Game State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Connect board in Game State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Have static boolean variable in the connect 4 gui class in game state class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static boolean variable in the win condition in the game state on when the game is finished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boolean variable that determine when the game is finished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loop that will stop when the boolean variable is true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int variable that will add 1 each time the loop is run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user enter a column they want their piece to go in.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boolean variable is true</w:t>
      </w:r>
    </w:p>
    <w:p w:rsidR="00000000" w:rsidDel="00000000" w:rsidP="00000000" w:rsidRDefault="00000000" w:rsidRPr="00000000" w14:paraId="0000001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Player 1 goes first </w:t>
      </w:r>
    </w:p>
    <w:p w:rsidR="00000000" w:rsidDel="00000000" w:rsidP="00000000" w:rsidRDefault="00000000" w:rsidRPr="00000000" w14:paraId="00000015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While the int variable &lt; 6 &amp;&amp; the piece under is empty which 0</w:t>
      </w:r>
    </w:p>
    <w:p w:rsidR="00000000" w:rsidDel="00000000" w:rsidP="00000000" w:rsidRDefault="00000000" w:rsidRPr="00000000" w14:paraId="00000016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j == 5 || the piece under is not 0</w:t>
      </w:r>
    </w:p>
    <w:p w:rsidR="00000000" w:rsidDel="00000000" w:rsidP="00000000" w:rsidRDefault="00000000" w:rsidRPr="00000000" w14:paraId="00000017">
      <w:pPr>
        <w:numPr>
          <w:ilvl w:val="5"/>
          <w:numId w:val="5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Put 1 (player 1) in the spot</w:t>
      </w:r>
    </w:p>
    <w:p w:rsidR="00000000" w:rsidDel="00000000" w:rsidP="00000000" w:rsidRDefault="00000000" w:rsidRPr="00000000" w14:paraId="00000018">
      <w:pPr>
        <w:numPr>
          <w:ilvl w:val="4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Int variable +1</w:t>
      </w:r>
    </w:p>
    <w:p w:rsidR="00000000" w:rsidDel="00000000" w:rsidP="00000000" w:rsidRDefault="00000000" w:rsidRPr="00000000" w14:paraId="00000019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Boolean variable which to false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If the boolean variable is false</w:t>
      </w:r>
    </w:p>
    <w:p w:rsidR="00000000" w:rsidDel="00000000" w:rsidP="00000000" w:rsidRDefault="00000000" w:rsidRPr="00000000" w14:paraId="0000001B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Player 2 goes first </w:t>
      </w:r>
    </w:p>
    <w:p w:rsidR="00000000" w:rsidDel="00000000" w:rsidP="00000000" w:rsidRDefault="00000000" w:rsidRPr="00000000" w14:paraId="0000001C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While the int variable &lt; 6 &amp;&amp; the piece under is empty which 0</w:t>
      </w:r>
    </w:p>
    <w:p w:rsidR="00000000" w:rsidDel="00000000" w:rsidP="00000000" w:rsidRDefault="00000000" w:rsidRPr="00000000" w14:paraId="0000001D">
      <w:pPr>
        <w:numPr>
          <w:ilvl w:val="4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If j == 5 || the piece under is not 0</w:t>
      </w:r>
    </w:p>
    <w:p w:rsidR="00000000" w:rsidDel="00000000" w:rsidP="00000000" w:rsidRDefault="00000000" w:rsidRPr="00000000" w14:paraId="0000001E">
      <w:pPr>
        <w:numPr>
          <w:ilvl w:val="5"/>
          <w:numId w:val="5"/>
        </w:numPr>
        <w:ind w:left="4320" w:hanging="360"/>
        <w:rPr/>
      </w:pPr>
      <w:r w:rsidDel="00000000" w:rsidR="00000000" w:rsidRPr="00000000">
        <w:rPr>
          <w:rtl w:val="0"/>
        </w:rPr>
        <w:t xml:space="preserve">Put 2 (player 2) in the spot</w:t>
      </w:r>
    </w:p>
    <w:p w:rsidR="00000000" w:rsidDel="00000000" w:rsidP="00000000" w:rsidRDefault="00000000" w:rsidRPr="00000000" w14:paraId="0000001F">
      <w:pPr>
        <w:numPr>
          <w:ilvl w:val="4"/>
          <w:numId w:val="5"/>
        </w:numPr>
        <w:ind w:left="3600" w:hanging="360"/>
        <w:rPr/>
      </w:pPr>
      <w:r w:rsidDel="00000000" w:rsidR="00000000" w:rsidRPr="00000000">
        <w:rPr>
          <w:rtl w:val="0"/>
        </w:rPr>
        <w:t xml:space="preserve">Int variable +1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Boolean variable which to true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Win condition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Class Win condition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Connect board into the win condition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2 int counter variables that will count the points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nested for loop that will check from the bottom left corner of the board 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1(player 1) was found on the board 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method that checks the neighbours of the piece (right, up, left up and right up)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neighbour is found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method is called of the direction of the neighbour ex.( right - recursive method that keeps going right) recursion would stop if counter for player 1 = 4 || there is no neighbour next to the piece. Each time it finds a neighbour in the same direction counter +1.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2(player 2) was found on the board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the method that checks the neighbours of the piece (right, up, left up and right up)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neighbour is found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recursive method is called of the direction of the neighbour ex.( right - recursive method that keeps going right) recursion would stop if counter for player 1 = 4 || there is no neighbour next to the piece. Each time it finds a neighbour in the same direction counter +1.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counter ==1 then player 1 wins and boolean variable == true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counter ==2 then player 2 wins and boolean variable == false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~ </w:t>
      </w:r>
      <w:r w:rsidDel="00000000" w:rsidR="00000000" w:rsidRPr="00000000">
        <w:rPr>
          <w:b w:val="1"/>
          <w:rtl w:val="0"/>
        </w:rPr>
        <w:t xml:space="preserve">AI easy Class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NOTE: (AI is player 2)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Choses a random number. (1 -7)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Interface Game State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boolean variable to true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AI medium Class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NOTE: (AI is player 2)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the win conditions on player 1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counter ==3 for whatever direction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a piece blocking player 1 win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Choses a random number. (1 -7)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boolean variable to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AI Hard Class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(AI is player 2)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 counter ==3 for whatever directions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Place a piece blocking player 1 win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grid and determine the best piece to place in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counter2 == 3 for whatever directions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Place a piece to win the game.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