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5ED" w14:textId="498E63D4" w:rsidR="005E4D25" w:rsidRDefault="00124864" w:rsidP="00E11D09">
      <w:pPr>
        <w:pStyle w:val="1"/>
        <w:jc w:val="both"/>
      </w:pPr>
      <w:r>
        <w:t xml:space="preserve">Lab </w:t>
      </w:r>
      <w:r w:rsidR="001D1032">
        <w:t>2</w:t>
      </w:r>
      <w:r>
        <w:t xml:space="preserve"> – </w:t>
      </w:r>
      <w:r w:rsidR="001D1032">
        <w:t>UART/Serial Interface</w:t>
      </w:r>
    </w:p>
    <w:p w14:paraId="3E7C7E90" w14:textId="77777777" w:rsidR="005E4D25" w:rsidRDefault="005E4D25" w:rsidP="000D5FAD">
      <w:pPr>
        <w:jc w:val="both"/>
      </w:pPr>
    </w:p>
    <w:p w14:paraId="530D77AE" w14:textId="5CABFC23" w:rsidR="00883D00" w:rsidRDefault="005E4D25" w:rsidP="00347B23">
      <w:pPr>
        <w:jc w:val="both"/>
      </w:pPr>
      <w:r>
        <w:t>For this lab exercise</w:t>
      </w:r>
      <w:r w:rsidR="00F365B7">
        <w:t>,</w:t>
      </w:r>
      <w:r>
        <w:t xml:space="preserve"> you will </w:t>
      </w:r>
      <w:r w:rsidR="00F365B7">
        <w:t xml:space="preserve">develop a sample application for our STM32F401RE lab board that </w:t>
      </w:r>
      <w:r w:rsidR="001D1032">
        <w:t xml:space="preserve">receives and transmits ASCII characters over a UART/serial connection (using the same USB cable). </w:t>
      </w:r>
      <w:r w:rsidR="00347B23">
        <w:t xml:space="preserve">The objective is to understand how </w:t>
      </w:r>
      <w:r w:rsidR="00F365B7">
        <w:t xml:space="preserve">to </w:t>
      </w:r>
      <w:r w:rsidR="001D1032">
        <w:t xml:space="preserve">call the standard UART driver and set up a terminal connection using </w:t>
      </w:r>
      <w:proofErr w:type="spellStart"/>
      <w:r w:rsidR="001D1032">
        <w:t>PuTTy</w:t>
      </w:r>
      <w:proofErr w:type="spellEnd"/>
      <w:r w:rsidR="001D1032">
        <w:t xml:space="preserve"> software.</w:t>
      </w:r>
      <w:r w:rsidR="00936F3F">
        <w:t xml:space="preserve">  </w:t>
      </w:r>
    </w:p>
    <w:p w14:paraId="1DF0A3F6" w14:textId="6E9EB0A6" w:rsidR="00A07702" w:rsidRDefault="00A07702" w:rsidP="00347B23">
      <w:pPr>
        <w:jc w:val="both"/>
      </w:pPr>
    </w:p>
    <w:p w14:paraId="2804846C" w14:textId="7841B530" w:rsidR="00F365B7" w:rsidRDefault="00F365B7" w:rsidP="00F365B7">
      <w:pPr>
        <w:pStyle w:val="2"/>
      </w:pPr>
      <w:r>
        <w:t>Important note:</w:t>
      </w:r>
    </w:p>
    <w:p w14:paraId="1816EC6C" w14:textId="685E41BE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</w:t>
      </w:r>
      <w:r w:rsidRPr="004817E3">
        <w:t xml:space="preserve">contributes to </w:t>
      </w:r>
      <w:r>
        <w:rPr>
          <w:b/>
          <w:bCs/>
        </w:rPr>
        <w:t>2</w:t>
      </w:r>
      <w:r w:rsidRPr="00A07702">
        <w:rPr>
          <w:b/>
          <w:bCs/>
        </w:rPr>
        <w:t>%</w:t>
      </w:r>
      <w:r w:rsidRPr="004817E3">
        <w:t xml:space="preserve"> of your final grade</w:t>
      </w:r>
      <w:r>
        <w:t xml:space="preserve">. </w:t>
      </w:r>
    </w:p>
    <w:p w14:paraId="658ED225" w14:textId="2D6A9ED8" w:rsidR="00F365B7" w:rsidRDefault="00F365B7" w:rsidP="00F365B7">
      <w:pPr>
        <w:pStyle w:val="a7"/>
        <w:numPr>
          <w:ilvl w:val="0"/>
          <w:numId w:val="9"/>
        </w:numPr>
        <w:jc w:val="both"/>
      </w:pPr>
      <w:r>
        <w:t>If you have obtained any assistance from someone or AI services to complete this lab, please complete the declaration form in the end of this lab sheet.</w:t>
      </w:r>
    </w:p>
    <w:p w14:paraId="40304D6C" w14:textId="78C80414" w:rsidR="00F365B7" w:rsidRDefault="00F365B7" w:rsidP="00F365B7">
      <w:pPr>
        <w:pStyle w:val="a7"/>
        <w:numPr>
          <w:ilvl w:val="0"/>
          <w:numId w:val="9"/>
        </w:numPr>
        <w:jc w:val="both"/>
      </w:pPr>
      <w:r>
        <w:t>Any source code(s) that you submit are subject to be checked against Internet sources and other students’ submissions for potential plagiarism.</w:t>
      </w:r>
    </w:p>
    <w:p w14:paraId="245D4BCF" w14:textId="55AEB802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is an </w:t>
      </w:r>
      <w:r w:rsidRPr="00F365B7">
        <w:rPr>
          <w:b/>
          <w:bCs/>
          <w:color w:val="FF0000"/>
        </w:rPr>
        <w:t>individual</w:t>
      </w:r>
      <w:r w:rsidRPr="00F365B7">
        <w:rPr>
          <w:color w:val="FF0000"/>
        </w:rPr>
        <w:t xml:space="preserve"> </w:t>
      </w:r>
      <w:r>
        <w:t>work. When you submit, you also confirm that the submission is entirely your own work and agree to have your work checked again plagiarism.</w:t>
      </w:r>
    </w:p>
    <w:p w14:paraId="438D45A3" w14:textId="77777777" w:rsidR="00347B23" w:rsidRDefault="00347B23" w:rsidP="00347B23">
      <w:pPr>
        <w:jc w:val="both"/>
      </w:pPr>
    </w:p>
    <w:p w14:paraId="69C3EB1F" w14:textId="2BE9A914" w:rsidR="00347B23" w:rsidRDefault="00347B23" w:rsidP="00347B23">
      <w:pPr>
        <w:pStyle w:val="2"/>
      </w:pPr>
      <w:r>
        <w:t xml:space="preserve">Useful </w:t>
      </w:r>
      <w:r w:rsidR="00FF22A3">
        <w:t xml:space="preserve">references / </w:t>
      </w:r>
      <w:r>
        <w:t>source</w:t>
      </w:r>
      <w:r w:rsidR="00FF22A3">
        <w:t>s for this lab practice</w:t>
      </w:r>
    </w:p>
    <w:p w14:paraId="58529C62" w14:textId="647EE8D9" w:rsidR="00FF22A3" w:rsidRDefault="001C5B71" w:rsidP="00FF22A3">
      <w:pPr>
        <w:pStyle w:val="a7"/>
        <w:numPr>
          <w:ilvl w:val="0"/>
          <w:numId w:val="15"/>
        </w:numPr>
      </w:pPr>
      <w:r>
        <w:t xml:space="preserve">Lab 2 </w:t>
      </w:r>
      <w:r w:rsidR="00FF22A3">
        <w:t>Keil uVision project (QMPlus)</w:t>
      </w:r>
    </w:p>
    <w:p w14:paraId="1C7FF666" w14:textId="6D11C751" w:rsidR="00FF22A3" w:rsidRPr="00FF22A3" w:rsidRDefault="001D1032" w:rsidP="00FF22A3">
      <w:pPr>
        <w:pStyle w:val="a7"/>
        <w:numPr>
          <w:ilvl w:val="0"/>
          <w:numId w:val="15"/>
        </w:numPr>
      </w:pPr>
      <w:hyperlink r:id="rId11" w:history="1">
        <w:r w:rsidRPr="001C5B71">
          <w:rPr>
            <w:rStyle w:val="af2"/>
          </w:rPr>
          <w:t>“Using PuTTy for serial”</w:t>
        </w:r>
        <w:r w:rsidR="00FF22A3" w:rsidRPr="001C5B71">
          <w:rPr>
            <w:rStyle w:val="af2"/>
          </w:rPr>
          <w:t xml:space="preserve"> tutorial video</w:t>
        </w:r>
      </w:hyperlink>
      <w:r w:rsidR="001C5B71">
        <w:t xml:space="preserve"> </w:t>
      </w:r>
    </w:p>
    <w:p w14:paraId="4B776744" w14:textId="1E8B453B" w:rsidR="00124864" w:rsidRDefault="00FF22A3" w:rsidP="000D5FAD">
      <w:pPr>
        <w:pStyle w:val="1"/>
        <w:jc w:val="both"/>
      </w:pPr>
      <w:r>
        <w:t>Exercise 1</w:t>
      </w:r>
    </w:p>
    <w:p w14:paraId="1AE9F741" w14:textId="1CBF4292" w:rsidR="003F25EE" w:rsidRDefault="003F25EE" w:rsidP="003F25EE"/>
    <w:p w14:paraId="66D769FB" w14:textId="147ABA0F" w:rsidR="004817E3" w:rsidRDefault="00FF22A3" w:rsidP="009F595E">
      <w:pPr>
        <w:jc w:val="both"/>
      </w:pPr>
      <w:r>
        <w:t>Download and extract the given project to a folder that contains NO Chinese characters.</w:t>
      </w:r>
    </w:p>
    <w:p w14:paraId="1DA2A4FD" w14:textId="77777777" w:rsidR="00FF22A3" w:rsidRDefault="00FF22A3" w:rsidP="009F595E">
      <w:pPr>
        <w:jc w:val="both"/>
      </w:pPr>
    </w:p>
    <w:p w14:paraId="33A793BC" w14:textId="5F04E903" w:rsidR="00FF22A3" w:rsidRDefault="00FF22A3" w:rsidP="009F595E">
      <w:pPr>
        <w:jc w:val="both"/>
      </w:pPr>
      <w:r>
        <w:t>Open the project in Keil uVision software</w:t>
      </w:r>
    </w:p>
    <w:p w14:paraId="0F24BBC3" w14:textId="77777777" w:rsidR="00FF22A3" w:rsidRDefault="00FF22A3" w:rsidP="009F595E">
      <w:pPr>
        <w:jc w:val="both"/>
      </w:pPr>
    </w:p>
    <w:p w14:paraId="3AFC302F" w14:textId="388CEB04" w:rsidR="00FF22A3" w:rsidRDefault="00FF22A3" w:rsidP="009F595E">
      <w:pPr>
        <w:jc w:val="both"/>
      </w:pPr>
      <w:r>
        <w:t>Navigate to design sources on the left pane and open “</w:t>
      </w:r>
      <w:proofErr w:type="spellStart"/>
      <w:r w:rsidRPr="002F16C1">
        <w:rPr>
          <w:rFonts w:ascii="Consolas" w:hAnsi="Consolas" w:cs="Consolas"/>
          <w:b/>
          <w:bCs/>
        </w:rPr>
        <w:t>main.c</w:t>
      </w:r>
      <w:proofErr w:type="spellEnd"/>
      <w:r>
        <w:t>”.</w:t>
      </w:r>
    </w:p>
    <w:p w14:paraId="32DFDC8A" w14:textId="77777777" w:rsidR="00FF22A3" w:rsidRDefault="00FF22A3" w:rsidP="009F595E">
      <w:pPr>
        <w:jc w:val="both"/>
      </w:pPr>
    </w:p>
    <w:p w14:paraId="4B942963" w14:textId="09B3623D" w:rsidR="00FF22A3" w:rsidRDefault="00FF22A3" w:rsidP="009F595E">
      <w:pPr>
        <w:jc w:val="both"/>
      </w:pPr>
      <w:r>
        <w:t xml:space="preserve">Study the given function </w:t>
      </w:r>
      <w:proofErr w:type="spellStart"/>
      <w:r w:rsidRPr="002F16C1">
        <w:rPr>
          <w:rFonts w:ascii="Consolas" w:hAnsi="Consolas" w:cs="Consolas"/>
          <w:b/>
          <w:bCs/>
        </w:rPr>
        <w:t>main_sample</w:t>
      </w:r>
      <w:proofErr w:type="spellEnd"/>
      <w:r w:rsidRPr="002F16C1">
        <w:rPr>
          <w:rFonts w:ascii="Consolas" w:hAnsi="Consolas" w:cs="Consolas"/>
          <w:b/>
          <w:bCs/>
        </w:rPr>
        <w:t>()</w:t>
      </w:r>
      <w:r>
        <w:t>.</w:t>
      </w:r>
    </w:p>
    <w:p w14:paraId="5D8630FC" w14:textId="77777777" w:rsidR="00FF22A3" w:rsidRDefault="00FF22A3" w:rsidP="009F595E">
      <w:pPr>
        <w:jc w:val="both"/>
      </w:pPr>
    </w:p>
    <w:p w14:paraId="534CF5F5" w14:textId="5E096232" w:rsidR="00FF22A3" w:rsidRDefault="00FF22A3" w:rsidP="009F595E">
      <w:pPr>
        <w:jc w:val="both"/>
      </w:pPr>
      <w:r>
        <w:t>Build the project.</w:t>
      </w:r>
    </w:p>
    <w:p w14:paraId="38E65D65" w14:textId="3E4A236F" w:rsidR="00FF22A3" w:rsidRDefault="00FF22A3" w:rsidP="009F595E">
      <w:pPr>
        <w:jc w:val="both"/>
      </w:pPr>
    </w:p>
    <w:p w14:paraId="1318C825" w14:textId="70630B48" w:rsidR="00FF22A3" w:rsidRDefault="00FF22A3" w:rsidP="009F595E">
      <w:pPr>
        <w:jc w:val="both"/>
      </w:pPr>
      <w:r>
        <w:t>Connect the lab board to your laptop using the USB cable.</w:t>
      </w:r>
    </w:p>
    <w:p w14:paraId="58D10FAB" w14:textId="77777777" w:rsidR="00FF22A3" w:rsidRDefault="00FF22A3" w:rsidP="009F595E">
      <w:pPr>
        <w:jc w:val="both"/>
      </w:pPr>
    </w:p>
    <w:p w14:paraId="77923A69" w14:textId="0AE314C8" w:rsidR="00FF22A3" w:rsidRDefault="00FF22A3" w:rsidP="009F595E">
      <w:pPr>
        <w:jc w:val="both"/>
      </w:pPr>
      <w:r>
        <w:t>Download the image to the lab board</w:t>
      </w:r>
      <w:r w:rsidR="001D1032">
        <w:t>. Reset the board.</w:t>
      </w:r>
    </w:p>
    <w:p w14:paraId="0B309086" w14:textId="77777777" w:rsidR="00FF22A3" w:rsidRDefault="00FF22A3" w:rsidP="009F595E">
      <w:pPr>
        <w:jc w:val="both"/>
      </w:pPr>
    </w:p>
    <w:p w14:paraId="64FD40A5" w14:textId="776B40CF" w:rsidR="00FF22A3" w:rsidRDefault="001D1032" w:rsidP="009F595E">
      <w:pPr>
        <w:jc w:val="both"/>
      </w:pPr>
      <w:r>
        <w:t xml:space="preserve">Start </w:t>
      </w:r>
      <w:proofErr w:type="spellStart"/>
      <w:r>
        <w:t>PuTTy</w:t>
      </w:r>
      <w:proofErr w:type="spellEnd"/>
      <w:r>
        <w:t xml:space="preserve"> software on your laptop and open the COM port for the lab board (usually COM3 or COM4). </w:t>
      </w:r>
    </w:p>
    <w:p w14:paraId="32D7A2FA" w14:textId="77777777" w:rsidR="001D1032" w:rsidRDefault="001D1032" w:rsidP="009F595E">
      <w:pPr>
        <w:jc w:val="both"/>
      </w:pPr>
    </w:p>
    <w:p w14:paraId="70FBBE24" w14:textId="49BBC87A" w:rsidR="001D1032" w:rsidRDefault="001D1032" w:rsidP="009F595E">
      <w:pPr>
        <w:jc w:val="both"/>
      </w:pPr>
      <w:r>
        <w:lastRenderedPageBreak/>
        <w:t>Type your own name in Pinyin on the terminal slowly</w:t>
      </w:r>
      <w:r w:rsidR="00647931">
        <w:t xml:space="preserve"> (because the BAUD rate of the serial connection is not too fast)</w:t>
      </w:r>
      <w:r>
        <w:t>.</w:t>
      </w:r>
    </w:p>
    <w:p w14:paraId="11F52420" w14:textId="77777777" w:rsidR="001D1032" w:rsidRDefault="001D1032" w:rsidP="009F595E">
      <w:pPr>
        <w:jc w:val="both"/>
      </w:pPr>
    </w:p>
    <w:p w14:paraId="79CEE410" w14:textId="5E1CAC26" w:rsidR="001D1032" w:rsidRDefault="001D1032" w:rsidP="009F595E">
      <w:pPr>
        <w:jc w:val="both"/>
      </w:pPr>
      <w:r>
        <w:t>Record what do you see in the LCD display.</w:t>
      </w:r>
    </w:p>
    <w:p w14:paraId="387739F8" w14:textId="77777777" w:rsidR="00FF22A3" w:rsidRDefault="00FF22A3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22A3" w14:paraId="1862FF74" w14:textId="77777777" w:rsidTr="00FF22A3">
        <w:tc>
          <w:tcPr>
            <w:tcW w:w="9010" w:type="dxa"/>
          </w:tcPr>
          <w:p w14:paraId="378C009A" w14:textId="6C8A4C87" w:rsidR="00FF22A3" w:rsidRDefault="00A3235B" w:rsidP="009F595E">
            <w:pPr>
              <w:jc w:val="both"/>
            </w:pPr>
            <w:r w:rsidRPr="00A3235B">
              <w:t xml:space="preserve">When I typed my name in Pinyin slowly, I saw my name </w:t>
            </w:r>
            <w:proofErr w:type="spellStart"/>
            <w:r w:rsidR="00407B0D">
              <w:rPr>
                <w:rFonts w:hint="eastAsia"/>
              </w:rPr>
              <w:t>Zecheng</w:t>
            </w:r>
            <w:proofErr w:type="spellEnd"/>
            <w:r w:rsidR="00407B0D">
              <w:rPr>
                <w:rFonts w:hint="eastAsia"/>
              </w:rPr>
              <w:t xml:space="preserve"> Zuo </w:t>
            </w:r>
            <w:r w:rsidRPr="00A3235B">
              <w:t xml:space="preserve">being printed on the LCD screen as I typed it. The LCD displayed each character one by one, with a slight delay between characters because the baud rate was not very fast. This process happened in real time as I typed on the </w:t>
            </w:r>
            <w:proofErr w:type="spellStart"/>
            <w:r w:rsidRPr="00A3235B">
              <w:t>PuTTy</w:t>
            </w:r>
            <w:proofErr w:type="spellEnd"/>
            <w:r w:rsidRPr="00A3235B">
              <w:t xml:space="preserve"> terminal.</w:t>
            </w:r>
          </w:p>
          <w:p w14:paraId="70BB0A34" w14:textId="77777777" w:rsidR="00FF22A3" w:rsidRDefault="00FF22A3" w:rsidP="009F595E">
            <w:pPr>
              <w:jc w:val="both"/>
            </w:pPr>
          </w:p>
          <w:p w14:paraId="73A83E17" w14:textId="77777777" w:rsidR="00FF22A3" w:rsidRDefault="00FF22A3" w:rsidP="009F595E">
            <w:pPr>
              <w:jc w:val="both"/>
            </w:pPr>
          </w:p>
        </w:tc>
      </w:tr>
    </w:tbl>
    <w:p w14:paraId="502BE08C" w14:textId="77777777" w:rsidR="00FF22A3" w:rsidRDefault="00FF22A3" w:rsidP="009F595E">
      <w:pPr>
        <w:jc w:val="both"/>
      </w:pPr>
    </w:p>
    <w:p w14:paraId="2D8142B1" w14:textId="5863F4D9" w:rsidR="00FF22A3" w:rsidRDefault="00FF22A3" w:rsidP="009F595E">
      <w:pPr>
        <w:jc w:val="both"/>
      </w:pPr>
      <w:r>
        <w:t xml:space="preserve">Now, copy the content from </w:t>
      </w:r>
      <w:proofErr w:type="spellStart"/>
      <w:r w:rsidRPr="002F16C1">
        <w:rPr>
          <w:rFonts w:ascii="Consolas" w:hAnsi="Consolas" w:cs="Consolas"/>
          <w:b/>
          <w:bCs/>
        </w:rPr>
        <w:t>main_sample</w:t>
      </w:r>
      <w:proofErr w:type="spellEnd"/>
      <w:r w:rsidRPr="002F16C1">
        <w:rPr>
          <w:rFonts w:ascii="Consolas" w:hAnsi="Consolas" w:cs="Consolas"/>
          <w:b/>
          <w:bCs/>
        </w:rPr>
        <w:t>()</w:t>
      </w:r>
      <w:r>
        <w:t xml:space="preserve"> to </w:t>
      </w:r>
      <w:r w:rsidRPr="002F16C1">
        <w:rPr>
          <w:rFonts w:ascii="Consolas" w:hAnsi="Consolas" w:cs="Consolas"/>
          <w:b/>
          <w:bCs/>
        </w:rPr>
        <w:t>main1()</w:t>
      </w:r>
      <w:r>
        <w:t>.</w:t>
      </w:r>
    </w:p>
    <w:p w14:paraId="76EBF2DB" w14:textId="77777777" w:rsidR="00FF22A3" w:rsidRDefault="00FF22A3" w:rsidP="009F595E">
      <w:pPr>
        <w:jc w:val="both"/>
      </w:pPr>
    </w:p>
    <w:p w14:paraId="66B47A1A" w14:textId="19613917" w:rsidR="00FF22A3" w:rsidRDefault="00FF22A3" w:rsidP="009F595E">
      <w:pPr>
        <w:jc w:val="both"/>
      </w:pPr>
      <w:r>
        <w:t xml:space="preserve">Modify the statements in </w:t>
      </w:r>
      <w:r w:rsidRPr="002F16C1">
        <w:rPr>
          <w:rFonts w:ascii="Consolas" w:hAnsi="Consolas" w:cs="Consolas"/>
          <w:b/>
          <w:bCs/>
        </w:rPr>
        <w:t>main1()</w:t>
      </w:r>
      <w:r>
        <w:t xml:space="preserve"> such that</w:t>
      </w:r>
    </w:p>
    <w:p w14:paraId="15511CBF" w14:textId="06DF2772" w:rsidR="00FF22A3" w:rsidRDefault="001D1032" w:rsidP="00FF22A3">
      <w:pPr>
        <w:pStyle w:val="a7"/>
        <w:numPr>
          <w:ilvl w:val="0"/>
          <w:numId w:val="16"/>
        </w:numPr>
        <w:jc w:val="both"/>
      </w:pPr>
      <w:r>
        <w:t>If the character is a full-stop (.) is received, the LCD will be cleared.</w:t>
      </w:r>
    </w:p>
    <w:p w14:paraId="4BE2EA76" w14:textId="5D97388A" w:rsidR="00FF22A3" w:rsidRDefault="001D1032" w:rsidP="009F595E">
      <w:pPr>
        <w:pStyle w:val="a7"/>
        <w:numPr>
          <w:ilvl w:val="0"/>
          <w:numId w:val="16"/>
        </w:numPr>
        <w:jc w:val="both"/>
      </w:pPr>
      <w:r>
        <w:t xml:space="preserve">If the character is a comma (,), move the cursor to the top or bottom. Function </w:t>
      </w:r>
      <w:proofErr w:type="spellStart"/>
      <w:r w:rsidRPr="00647931">
        <w:rPr>
          <w:b/>
          <w:bCs/>
        </w:rPr>
        <w:t>lcd_set_cursor</w:t>
      </w:r>
      <w:proofErr w:type="spellEnd"/>
      <w:r w:rsidRPr="00647931">
        <w:rPr>
          <w:b/>
          <w:bCs/>
        </w:rPr>
        <w:t>()</w:t>
      </w:r>
      <w:r>
        <w:t xml:space="preserve"> is useful here.</w:t>
      </w:r>
    </w:p>
    <w:p w14:paraId="58DEE0BB" w14:textId="7DA97B16" w:rsidR="001D1032" w:rsidRPr="00E279FF" w:rsidRDefault="001D1032" w:rsidP="009F595E">
      <w:pPr>
        <w:pStyle w:val="a7"/>
        <w:numPr>
          <w:ilvl w:val="0"/>
          <w:numId w:val="16"/>
        </w:numPr>
        <w:jc w:val="both"/>
      </w:pPr>
      <w:r>
        <w:t>Otherwise, print the character on the LCD display.</w:t>
      </w:r>
    </w:p>
    <w:p w14:paraId="4078D8DD" w14:textId="77777777" w:rsidR="00E279FF" w:rsidRDefault="00E279FF" w:rsidP="00E279FF">
      <w:pPr>
        <w:jc w:val="both"/>
      </w:pPr>
    </w:p>
    <w:p w14:paraId="23B38251" w14:textId="69910C95" w:rsidR="00E279FF" w:rsidRDefault="00E279FF" w:rsidP="00E279FF">
      <w:pPr>
        <w:jc w:val="both"/>
      </w:pPr>
      <w:r>
        <w:t xml:space="preserve">Update </w:t>
      </w:r>
      <w:r w:rsidRPr="002F16C1">
        <w:rPr>
          <w:b/>
          <w:bCs/>
        </w:rPr>
        <w:t xml:space="preserve">main() </w:t>
      </w:r>
      <w:r>
        <w:t xml:space="preserve">to run </w:t>
      </w:r>
      <w:r w:rsidRPr="002F16C1">
        <w:rPr>
          <w:b/>
          <w:bCs/>
        </w:rPr>
        <w:t>main1()</w:t>
      </w:r>
      <w:r>
        <w:t xml:space="preserve"> instead of </w:t>
      </w:r>
      <w:proofErr w:type="spellStart"/>
      <w:r w:rsidRPr="002F16C1">
        <w:rPr>
          <w:b/>
          <w:bCs/>
        </w:rPr>
        <w:t>main_sample</w:t>
      </w:r>
      <w:proofErr w:type="spellEnd"/>
      <w:r w:rsidRPr="002F16C1">
        <w:rPr>
          <w:b/>
          <w:bCs/>
        </w:rPr>
        <w:t>()</w:t>
      </w:r>
      <w:r>
        <w:t>.</w:t>
      </w:r>
    </w:p>
    <w:p w14:paraId="1D8DD373" w14:textId="77777777" w:rsidR="00E279FF" w:rsidRDefault="00E279FF" w:rsidP="00E279FF">
      <w:pPr>
        <w:jc w:val="both"/>
      </w:pPr>
    </w:p>
    <w:p w14:paraId="3C24D233" w14:textId="5CFA6F2E" w:rsidR="00E279FF" w:rsidRDefault="00E279FF" w:rsidP="00E279FF">
      <w:pPr>
        <w:jc w:val="both"/>
      </w:pPr>
      <w:r>
        <w:t>Then test your program by building and downloading to the lab board. If the result is correct, proceed to the next exercise; if not, go back to the source code.</w:t>
      </w:r>
    </w:p>
    <w:p w14:paraId="4E87B405" w14:textId="09D33541" w:rsidR="00D16297" w:rsidRDefault="00D16297" w:rsidP="00D16297">
      <w:pPr>
        <w:pStyle w:val="1"/>
        <w:jc w:val="both"/>
      </w:pPr>
      <w:r>
        <w:t>Exercise 2</w:t>
      </w:r>
    </w:p>
    <w:p w14:paraId="471211BC" w14:textId="77777777" w:rsidR="00D16297" w:rsidRDefault="00D16297" w:rsidP="00D16297"/>
    <w:p w14:paraId="1AF6B5C8" w14:textId="4A0F7FC7" w:rsidR="00D16297" w:rsidRDefault="001D1032" w:rsidP="00D16297">
      <w:pPr>
        <w:jc w:val="both"/>
      </w:pPr>
      <w:r>
        <w:t xml:space="preserve">In this exercise, you will work with the </w:t>
      </w:r>
      <w:r w:rsidR="00D16297">
        <w:t>RIGHT button on the LCD shield</w:t>
      </w:r>
      <w:r>
        <w:t>, which</w:t>
      </w:r>
      <w:r w:rsidR="00D16297">
        <w:t xml:space="preserve"> is connected to the pin </w:t>
      </w:r>
      <w:r w:rsidR="00D16297" w:rsidRPr="00647931">
        <w:rPr>
          <w:b/>
          <w:bCs/>
        </w:rPr>
        <w:t>PA_0</w:t>
      </w:r>
      <w:r w:rsidR="00D16297">
        <w:t xml:space="preserve"> of the Cortex-M4 processor on the lab board. </w:t>
      </w:r>
      <w:r>
        <w:t>If required, refer to your own answer in lab 1 exercise 2.</w:t>
      </w:r>
    </w:p>
    <w:p w14:paraId="2B0D7067" w14:textId="4FA5E10A" w:rsidR="00D16297" w:rsidRDefault="00D16297" w:rsidP="00D16297">
      <w:pPr>
        <w:jc w:val="center"/>
      </w:pPr>
    </w:p>
    <w:p w14:paraId="7293B89D" w14:textId="5C74706A" w:rsidR="00D16297" w:rsidRDefault="001D1032" w:rsidP="00D16297">
      <w:pPr>
        <w:jc w:val="both"/>
      </w:pPr>
      <w:r>
        <w:t xml:space="preserve">Study the driver function </w:t>
      </w:r>
      <w:proofErr w:type="spellStart"/>
      <w:r w:rsidRPr="001D1032">
        <w:rPr>
          <w:rFonts w:ascii="Consolas" w:hAnsi="Consolas" w:cs="Consolas"/>
          <w:b/>
          <w:bCs/>
        </w:rPr>
        <w:t>uart_print</w:t>
      </w:r>
      <w:proofErr w:type="spellEnd"/>
      <w:r w:rsidRPr="001D1032">
        <w:rPr>
          <w:rFonts w:ascii="Consolas" w:hAnsi="Consolas" w:cs="Consolas"/>
          <w:b/>
          <w:bCs/>
        </w:rPr>
        <w:t>()</w:t>
      </w:r>
      <w:r>
        <w:t xml:space="preserve">. </w:t>
      </w:r>
    </w:p>
    <w:p w14:paraId="3DAECE22" w14:textId="77777777" w:rsidR="00244676" w:rsidRDefault="00244676" w:rsidP="00D16297">
      <w:pPr>
        <w:jc w:val="both"/>
      </w:pPr>
    </w:p>
    <w:p w14:paraId="73817004" w14:textId="5E27F354" w:rsidR="00D16297" w:rsidRDefault="00D16297" w:rsidP="00D16297">
      <w:pPr>
        <w:jc w:val="both"/>
      </w:pPr>
      <w:r>
        <w:t>To read the value of a pin, use</w:t>
      </w:r>
    </w:p>
    <w:p w14:paraId="12FAE572" w14:textId="77777777" w:rsidR="00D16297" w:rsidRDefault="00D16297" w:rsidP="00D16297">
      <w:pPr>
        <w:jc w:val="both"/>
      </w:pPr>
    </w:p>
    <w:p w14:paraId="60491445" w14:textId="00692F3C" w:rsidR="00D16297" w:rsidRPr="0083267F" w:rsidRDefault="00D16297" w:rsidP="00D16297">
      <w:pPr>
        <w:jc w:val="both"/>
        <w:rPr>
          <w:rFonts w:ascii="Consolas" w:hAnsi="Consolas" w:cs="Consolas"/>
          <w:b/>
          <w:bCs/>
        </w:rPr>
      </w:pPr>
      <w:proofErr w:type="spellStart"/>
      <w:r w:rsidRPr="0083267F">
        <w:rPr>
          <w:rFonts w:ascii="Consolas" w:hAnsi="Consolas" w:cs="Consolas"/>
          <w:b/>
          <w:bCs/>
        </w:rPr>
        <w:t>gpio_get</w:t>
      </w:r>
      <w:proofErr w:type="spellEnd"/>
      <w:r w:rsidRPr="0083267F">
        <w:rPr>
          <w:rFonts w:ascii="Consolas" w:hAnsi="Consolas" w:cs="Consolas"/>
          <w:b/>
          <w:bCs/>
        </w:rPr>
        <w:t>(PA_0)</w:t>
      </w:r>
    </w:p>
    <w:p w14:paraId="36FA526C" w14:textId="77777777" w:rsidR="00D16297" w:rsidRDefault="00D16297" w:rsidP="00D16297">
      <w:pPr>
        <w:jc w:val="both"/>
      </w:pPr>
    </w:p>
    <w:p w14:paraId="682F124B" w14:textId="18BED07C" w:rsidR="00D16297" w:rsidRDefault="00E279FF" w:rsidP="00D16297">
      <w:pPr>
        <w:jc w:val="both"/>
      </w:pPr>
      <w:r>
        <w:t xml:space="preserve">Now, inside </w:t>
      </w:r>
      <w:r w:rsidRPr="002F16C1">
        <w:rPr>
          <w:b/>
          <w:bCs/>
        </w:rPr>
        <w:t>main2()</w:t>
      </w:r>
      <w:r w:rsidR="00FA0E47">
        <w:t xml:space="preserve">, write a program that </w:t>
      </w:r>
      <w:r w:rsidR="004F47CD">
        <w:rPr>
          <w:b/>
          <w:bCs/>
        </w:rPr>
        <w:t>sends</w:t>
      </w:r>
      <w:r w:rsidR="00FA0E47">
        <w:t xml:space="preserve"> </w:t>
      </w:r>
      <w:r w:rsidR="004F47CD">
        <w:t xml:space="preserve">your name in Pinyin when someone presses </w:t>
      </w:r>
      <w:r w:rsidR="00FA0E47">
        <w:t xml:space="preserve">the RIGHT button. You may add a small delay after every button press to ignore </w:t>
      </w:r>
      <w:hyperlink r:id="rId12" w:history="1">
        <w:r w:rsidR="00FA0E47" w:rsidRPr="00FA0E47">
          <w:rPr>
            <w:rStyle w:val="af2"/>
          </w:rPr>
          <w:t>button bounces</w:t>
        </w:r>
      </w:hyperlink>
      <w:r w:rsidR="00FA0E47">
        <w:t>.</w:t>
      </w:r>
    </w:p>
    <w:p w14:paraId="6548987A" w14:textId="77777777" w:rsidR="00D16297" w:rsidRDefault="00D16297" w:rsidP="00D16297">
      <w:pPr>
        <w:jc w:val="both"/>
      </w:pPr>
    </w:p>
    <w:p w14:paraId="0C19DB95" w14:textId="4E836349" w:rsidR="00D16297" w:rsidRDefault="00FA0E47" w:rsidP="00D16297">
      <w:pPr>
        <w:jc w:val="both"/>
      </w:pPr>
      <w:r>
        <w:t xml:space="preserve">Change </w:t>
      </w:r>
      <w:r w:rsidRPr="002F16C1">
        <w:rPr>
          <w:b/>
          <w:bCs/>
        </w:rPr>
        <w:t>main()</w:t>
      </w:r>
      <w:r>
        <w:t xml:space="preserve"> to run </w:t>
      </w:r>
      <w:r w:rsidRPr="002F16C1">
        <w:rPr>
          <w:b/>
          <w:bCs/>
        </w:rPr>
        <w:t>main2()</w:t>
      </w:r>
      <w:r>
        <w:t xml:space="preserve"> instead.</w:t>
      </w:r>
    </w:p>
    <w:p w14:paraId="57099CE6" w14:textId="77777777" w:rsidR="00D16297" w:rsidRDefault="00D16297" w:rsidP="00D16297">
      <w:pPr>
        <w:jc w:val="both"/>
      </w:pPr>
    </w:p>
    <w:p w14:paraId="75BE2AA4" w14:textId="13D11D59" w:rsidR="00D16297" w:rsidRDefault="00647931" w:rsidP="00D1629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0113482" wp14:editId="2381B283">
            <wp:simplePos x="0" y="0"/>
            <wp:positionH relativeFrom="column">
              <wp:posOffset>4408340</wp:posOffset>
            </wp:positionH>
            <wp:positionV relativeFrom="paragraph">
              <wp:posOffset>465</wp:posOffset>
            </wp:positionV>
            <wp:extent cx="1218565" cy="2973070"/>
            <wp:effectExtent l="0" t="0" r="635" b="0"/>
            <wp:wrapSquare wrapText="bothSides"/>
            <wp:docPr id="1015584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8450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7" r="78714" b="20236"/>
                    <a:stretch/>
                  </pic:blipFill>
                  <pic:spPr bwMode="auto">
                    <a:xfrm>
                      <a:off x="0" y="0"/>
                      <a:ext cx="121856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297">
        <w:t>Build the project</w:t>
      </w:r>
      <w:r w:rsidR="00896A0B">
        <w:t xml:space="preserve"> and d</w:t>
      </w:r>
      <w:r w:rsidR="00D16297">
        <w:t>ownload the image to the lab board.</w:t>
      </w:r>
    </w:p>
    <w:p w14:paraId="1B76D15D" w14:textId="23D68971" w:rsidR="00D16297" w:rsidRDefault="00D16297" w:rsidP="00D16297">
      <w:pPr>
        <w:jc w:val="both"/>
      </w:pPr>
    </w:p>
    <w:p w14:paraId="384A92F6" w14:textId="36034ECA" w:rsidR="00D16297" w:rsidRDefault="00FA0E47" w:rsidP="00D16297">
      <w:pPr>
        <w:jc w:val="both"/>
      </w:pPr>
      <w:r>
        <w:t>Verify your program on the lab board.</w:t>
      </w:r>
    </w:p>
    <w:p w14:paraId="30A23596" w14:textId="6622925D" w:rsidR="00FA0E47" w:rsidRDefault="00FA0E47" w:rsidP="00D16297">
      <w:pPr>
        <w:jc w:val="both"/>
      </w:pPr>
    </w:p>
    <w:p w14:paraId="30065983" w14:textId="2E484C6A" w:rsidR="00FA0E47" w:rsidRDefault="00FA0E47" w:rsidP="00D16297">
      <w:pPr>
        <w:jc w:val="both"/>
      </w:pPr>
      <w:r>
        <w:t xml:space="preserve">Return to Keil uVision and </w:t>
      </w:r>
      <w:r w:rsidR="00896A0B">
        <w:t>start debugging.</w:t>
      </w:r>
    </w:p>
    <w:p w14:paraId="797D63C4" w14:textId="35343BB6" w:rsidR="00896A0B" w:rsidRDefault="00896A0B" w:rsidP="00D16297">
      <w:pPr>
        <w:jc w:val="both"/>
      </w:pPr>
    </w:p>
    <w:p w14:paraId="1FF9C6B2" w14:textId="3327AAD3" w:rsidR="00896A0B" w:rsidRDefault="00896A0B" w:rsidP="00D16297">
      <w:pPr>
        <w:jc w:val="both"/>
      </w:pPr>
      <w:r>
        <w:t xml:space="preserve">Set a breakpoint to the line where you call </w:t>
      </w:r>
      <w:proofErr w:type="spellStart"/>
      <w:r w:rsidR="004F47CD">
        <w:rPr>
          <w:b/>
          <w:bCs/>
        </w:rPr>
        <w:t>uart_print</w:t>
      </w:r>
      <w:proofErr w:type="spellEnd"/>
      <w:r w:rsidRPr="002F16C1">
        <w:rPr>
          <w:b/>
          <w:bCs/>
        </w:rPr>
        <w:t>()</w:t>
      </w:r>
      <w:r>
        <w:t xml:space="preserve">. Run the program </w:t>
      </w:r>
      <w:r w:rsidR="004F47CD">
        <w:t>and pres</w:t>
      </w:r>
      <w:r w:rsidR="00647931">
        <w:fldChar w:fldCharType="begin"/>
      </w:r>
      <w:r w:rsidR="00647931">
        <w:instrText xml:space="preserve"> INCLUDEPICTURE "/Users/mtang/Library/Group Containers/UBF8T346G9.ms/WebArchiveCopyPasteTempFiles/com.microsoft.Word/keil-mdk-debugging.webp" \* MERGEFORMATINET </w:instrText>
      </w:r>
      <w:r w:rsidR="00647931">
        <w:fldChar w:fldCharType="separate"/>
      </w:r>
      <w:r w:rsidR="00647931">
        <w:fldChar w:fldCharType="end"/>
      </w:r>
      <w:r w:rsidR="004F47CD">
        <w:t>s RIGHT button once</w:t>
      </w:r>
      <w:r>
        <w:t xml:space="preserve">. </w:t>
      </w:r>
    </w:p>
    <w:p w14:paraId="0C7791ED" w14:textId="77777777" w:rsidR="00896A0B" w:rsidRDefault="00896A0B" w:rsidP="00D16297">
      <w:pPr>
        <w:jc w:val="both"/>
      </w:pPr>
    </w:p>
    <w:p w14:paraId="13646524" w14:textId="78755CD7" w:rsidR="00896A0B" w:rsidRDefault="00647931" w:rsidP="00D16297">
      <w:pPr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975D28" wp14:editId="20F983B8">
                <wp:simplePos x="0" y="0"/>
                <wp:positionH relativeFrom="column">
                  <wp:posOffset>4556760</wp:posOffset>
                </wp:positionH>
                <wp:positionV relativeFrom="paragraph">
                  <wp:posOffset>113030</wp:posOffset>
                </wp:positionV>
                <wp:extent cx="888365" cy="146685"/>
                <wp:effectExtent l="38100" t="38100" r="13335" b="43815"/>
                <wp:wrapNone/>
                <wp:docPr id="19513445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8836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4AA8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358.1pt;margin-top:8.2pt;width:71.35pt;height:1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">
                <v:imagedata r:id="rId15" o:title=""/>
              </v:shape>
            </w:pict>
          </mc:Fallback>
        </mc:AlternateContent>
      </w:r>
      <w:r w:rsidR="004F47CD" w:rsidRPr="004F47CD">
        <w:t xml:space="preserve">Mark the time </w:t>
      </w:r>
      <w:r w:rsidR="004F47CD">
        <w:t xml:space="preserve">(left window pane &gt; Internal &gt; Sec) </w:t>
      </w:r>
      <w:r w:rsidR="004F47CD" w:rsidRPr="004F47CD">
        <w:t>now, then s</w:t>
      </w:r>
      <w:r w:rsidR="00896A0B" w:rsidRPr="004F47CD">
        <w:t>tep over</w:t>
      </w:r>
      <w:r w:rsidR="00896A0B">
        <w:t xml:space="preserve"> this function. </w:t>
      </w:r>
      <w:r w:rsidR="004F47CD">
        <w:t xml:space="preserve">Check again the time </w:t>
      </w:r>
      <w:r w:rsidR="00896A0B">
        <w:t>.</w:t>
      </w:r>
      <w:r w:rsidR="004F47CD">
        <w:t xml:space="preserve"> Write the time (in secs) required to run this function in the box below.</w:t>
      </w:r>
    </w:p>
    <w:p w14:paraId="1FF4A75C" w14:textId="77777777" w:rsidR="00D16297" w:rsidRDefault="00D16297" w:rsidP="00D16297">
      <w:pPr>
        <w:jc w:val="both"/>
      </w:pPr>
    </w:p>
    <w:p w14:paraId="7A6B5E83" w14:textId="2319E28C" w:rsidR="00647931" w:rsidRDefault="00647931" w:rsidP="00D16297">
      <w:pPr>
        <w:jc w:val="both"/>
      </w:pPr>
    </w:p>
    <w:p w14:paraId="4EA86BD1" w14:textId="77777777" w:rsidR="00647931" w:rsidRDefault="00647931" w:rsidP="00D16297">
      <w:pPr>
        <w:jc w:val="both"/>
      </w:pPr>
    </w:p>
    <w:p w14:paraId="35E6E8C7" w14:textId="77777777" w:rsidR="00647931" w:rsidRDefault="00647931" w:rsidP="00D16297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70063727" w14:textId="77777777" w:rsidTr="00B97BBD">
        <w:tc>
          <w:tcPr>
            <w:tcW w:w="9010" w:type="dxa"/>
          </w:tcPr>
          <w:p w14:paraId="20F58DCF" w14:textId="0ED5AE0F" w:rsidR="00D345D3" w:rsidRDefault="00D345D3" w:rsidP="00D345D3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First time(after pressing RIGHT button):</w:t>
            </w:r>
            <w:r>
              <w:rPr>
                <w:rFonts w:hint="eastAsia"/>
                <w:lang w:val="en-US"/>
              </w:rPr>
              <w:t>2.7076</w:t>
            </w:r>
          </w:p>
          <w:p w14:paraId="074E14E5" w14:textId="2B0FFBB0" w:rsidR="00D345D3" w:rsidRDefault="00D345D3" w:rsidP="00D345D3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Second time(after stepping over):</w:t>
            </w:r>
            <w:r>
              <w:rPr>
                <w:rFonts w:hint="eastAsia"/>
                <w:lang w:val="en-US"/>
              </w:rPr>
              <w:t>2.6891</w:t>
            </w:r>
          </w:p>
          <w:p w14:paraId="2BBB6BF7" w14:textId="20C66291" w:rsidR="00D345D3" w:rsidRDefault="00D345D3" w:rsidP="00D345D3">
            <w:pPr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 xml:space="preserve">So </w:t>
            </w:r>
            <w:r>
              <w:rPr>
                <w:rFonts w:hint="eastAsia"/>
                <w:lang w:val="en-US"/>
              </w:rPr>
              <w:t>the time required to run this function is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</w:rPr>
              <w:t>2.7076-2.6891 = 0.0185 secs</w:t>
            </w:r>
          </w:p>
          <w:p w14:paraId="5BF56CC8" w14:textId="77777777" w:rsidR="00D16297" w:rsidRDefault="00D16297" w:rsidP="00D345D3">
            <w:pPr>
              <w:jc w:val="both"/>
            </w:pPr>
          </w:p>
          <w:p w14:paraId="65470135" w14:textId="77777777" w:rsidR="00154C57" w:rsidRDefault="00154C57" w:rsidP="00D345D3">
            <w:pPr>
              <w:jc w:val="both"/>
              <w:rPr>
                <w:rFonts w:hint="eastAsia"/>
              </w:rPr>
            </w:pPr>
          </w:p>
        </w:tc>
      </w:tr>
    </w:tbl>
    <w:p w14:paraId="397EB866" w14:textId="77777777" w:rsidR="00D16297" w:rsidRDefault="00D16297" w:rsidP="00D16297">
      <w:pPr>
        <w:jc w:val="both"/>
      </w:pPr>
    </w:p>
    <w:p w14:paraId="65AF0DCC" w14:textId="29337947" w:rsidR="00896A0B" w:rsidRDefault="00896A0B" w:rsidP="00896A0B">
      <w:pPr>
        <w:jc w:val="both"/>
      </w:pPr>
      <w:r>
        <w:t>You may now proceed to the next exercise.</w:t>
      </w:r>
    </w:p>
    <w:p w14:paraId="0E9052D2" w14:textId="77777777" w:rsidR="00897E40" w:rsidRDefault="00897E40" w:rsidP="00896A0B">
      <w:pPr>
        <w:pStyle w:val="1"/>
      </w:pPr>
    </w:p>
    <w:p w14:paraId="35748F37" w14:textId="77777777" w:rsidR="00897E40" w:rsidRDefault="00897E40" w:rsidP="00896A0B">
      <w:pPr>
        <w:pStyle w:val="1"/>
      </w:pPr>
    </w:p>
    <w:p w14:paraId="3486D18F" w14:textId="51C609D8" w:rsidR="00896A0B" w:rsidRDefault="00896A0B" w:rsidP="00896A0B">
      <w:pPr>
        <w:pStyle w:val="1"/>
      </w:pPr>
      <w:r>
        <w:t>Exercise 3</w:t>
      </w:r>
    </w:p>
    <w:p w14:paraId="751D75FB" w14:textId="77777777" w:rsidR="00896A0B" w:rsidRDefault="00896A0B" w:rsidP="00896A0B">
      <w:pPr>
        <w:jc w:val="both"/>
      </w:pPr>
    </w:p>
    <w:p w14:paraId="7D8556C3" w14:textId="6E806221" w:rsidR="00896A0B" w:rsidRDefault="00896A0B" w:rsidP="00896A0B">
      <w:pPr>
        <w:jc w:val="both"/>
      </w:pPr>
      <w:r>
        <w:t xml:space="preserve">Based on the new skills in previous exercises, write in </w:t>
      </w:r>
      <w:r w:rsidRPr="00647931">
        <w:rPr>
          <w:b/>
          <w:bCs/>
        </w:rPr>
        <w:t>main3()</w:t>
      </w:r>
      <w:r>
        <w:t xml:space="preserve"> the following application:</w:t>
      </w:r>
    </w:p>
    <w:p w14:paraId="40719AB1" w14:textId="77777777" w:rsidR="00896A0B" w:rsidRDefault="00896A0B" w:rsidP="00896A0B">
      <w:pPr>
        <w:jc w:val="both"/>
      </w:pPr>
    </w:p>
    <w:p w14:paraId="1A2A7839" w14:textId="037297E4" w:rsidR="00647931" w:rsidRDefault="00647931" w:rsidP="00896A0B">
      <w:pPr>
        <w:pStyle w:val="a7"/>
        <w:numPr>
          <w:ilvl w:val="0"/>
          <w:numId w:val="18"/>
        </w:numPr>
        <w:jc w:val="both"/>
      </w:pPr>
      <w:r>
        <w:t>Pick a short secret password, e.g. cake</w:t>
      </w:r>
    </w:p>
    <w:p w14:paraId="2E4D6335" w14:textId="315985D7" w:rsidR="00896A0B" w:rsidRDefault="00647931" w:rsidP="00896A0B">
      <w:pPr>
        <w:pStyle w:val="a7"/>
        <w:numPr>
          <w:ilvl w:val="0"/>
          <w:numId w:val="18"/>
        </w:numPr>
        <w:jc w:val="both"/>
      </w:pPr>
      <w:r>
        <w:t>In a loop, keep reading characters from the serial port and match it against your chosen secret password</w:t>
      </w:r>
    </w:p>
    <w:p w14:paraId="72299A18" w14:textId="7D6D8DC0" w:rsidR="00896A0B" w:rsidRDefault="00647931" w:rsidP="00896A0B">
      <w:pPr>
        <w:pStyle w:val="a7"/>
        <w:numPr>
          <w:ilvl w:val="0"/>
          <w:numId w:val="18"/>
        </w:numPr>
        <w:jc w:val="both"/>
      </w:pPr>
      <w:r>
        <w:t>If the whole word is matched, print “</w:t>
      </w:r>
      <w:r w:rsidRPr="00897E40">
        <w:rPr>
          <w:rFonts w:ascii="Consolas" w:hAnsi="Consolas" w:cs="Consolas"/>
          <w:b/>
          <w:bCs/>
        </w:rPr>
        <w:t>BINGO!</w:t>
      </w:r>
      <w:r>
        <w:t xml:space="preserve">” to the serial port (such that one can see it on the </w:t>
      </w:r>
      <w:proofErr w:type="spellStart"/>
      <w:r>
        <w:t>PuTTy</w:t>
      </w:r>
      <w:proofErr w:type="spellEnd"/>
      <w:r>
        <w:t xml:space="preserve"> terminal)</w:t>
      </w:r>
      <w:r w:rsidR="00896A0B">
        <w:t>.</w:t>
      </w:r>
    </w:p>
    <w:p w14:paraId="6593ACF3" w14:textId="77777777" w:rsidR="00647931" w:rsidRDefault="00647931" w:rsidP="00647931">
      <w:pPr>
        <w:jc w:val="both"/>
      </w:pPr>
    </w:p>
    <w:p w14:paraId="66738F3E" w14:textId="04B0CF43" w:rsidR="00647931" w:rsidRDefault="00647931" w:rsidP="00647931">
      <w:pPr>
        <w:jc w:val="both"/>
      </w:pPr>
      <w:r>
        <w:t>Example: if the input is “</w:t>
      </w:r>
      <w:proofErr w:type="spellStart"/>
      <w:r w:rsidRPr="00897E40">
        <w:rPr>
          <w:rFonts w:ascii="Consolas" w:hAnsi="Consolas" w:cs="Consolas"/>
          <w:b/>
          <w:bCs/>
        </w:rPr>
        <w:t>haucakeiicacakex</w:t>
      </w:r>
      <w:proofErr w:type="spellEnd"/>
      <w:r>
        <w:t>”, then your program should print “</w:t>
      </w:r>
      <w:r w:rsidRPr="00897E40">
        <w:rPr>
          <w:rFonts w:ascii="Consolas" w:hAnsi="Consolas" w:cs="Consolas"/>
          <w:b/>
          <w:bCs/>
        </w:rPr>
        <w:t>BINGO!</w:t>
      </w:r>
      <w:r>
        <w:t>” two times.</w:t>
      </w:r>
    </w:p>
    <w:p w14:paraId="771F8A7C" w14:textId="77777777" w:rsidR="00896A0B" w:rsidRDefault="00896A0B" w:rsidP="00896A0B">
      <w:pPr>
        <w:jc w:val="both"/>
      </w:pPr>
    </w:p>
    <w:p w14:paraId="409CEB8C" w14:textId="6ED0722A" w:rsidR="00896A0B" w:rsidRDefault="00896A0B" w:rsidP="00896A0B">
      <w:pPr>
        <w:jc w:val="both"/>
      </w:pPr>
      <w:r>
        <w:lastRenderedPageBreak/>
        <w:t>In this box, explain briefly how your program work.</w:t>
      </w:r>
    </w:p>
    <w:p w14:paraId="65FA7874" w14:textId="77777777" w:rsidR="00896A0B" w:rsidRDefault="00896A0B" w:rsidP="00896A0B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96A0B" w14:paraId="4F8AE000" w14:textId="77777777" w:rsidTr="00B97BBD">
        <w:tc>
          <w:tcPr>
            <w:tcW w:w="9010" w:type="dxa"/>
          </w:tcPr>
          <w:p w14:paraId="6EA9EEE7" w14:textId="00822201" w:rsidR="006D2533" w:rsidRPr="006D2533" w:rsidRDefault="006D2533" w:rsidP="006D2533">
            <w:pPr>
              <w:jc w:val="both"/>
              <w:rPr>
                <w:lang w:val="en-US"/>
              </w:rPr>
            </w:pPr>
            <w:r w:rsidRPr="006D2533">
              <w:rPr>
                <w:lang w:val="en-US"/>
              </w:rPr>
              <w:t>My program continuously listens for characters over the UART. It compares each received character with the characters of the pre-defined password (in my case</w:t>
            </w:r>
            <w:r w:rsidR="00F827B5">
              <w:rPr>
                <w:rFonts w:hint="eastAsia"/>
                <w:lang w:val="en-US"/>
              </w:rPr>
              <w:t xml:space="preserve"> is </w:t>
            </w:r>
            <w:r w:rsidRPr="006D2533">
              <w:rPr>
                <w:lang w:val="en-US"/>
              </w:rPr>
              <w:t>"cake").</w:t>
            </w:r>
          </w:p>
          <w:p w14:paraId="083F09DC" w14:textId="77777777" w:rsidR="006D2533" w:rsidRPr="006D2533" w:rsidRDefault="006D2533" w:rsidP="006D2533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D2533">
              <w:rPr>
                <w:lang w:val="en-US"/>
              </w:rPr>
              <w:t>As each character is received, it is compared with the corresponding character in the password string.</w:t>
            </w:r>
          </w:p>
          <w:p w14:paraId="7569ECCC" w14:textId="77777777" w:rsidR="006D2533" w:rsidRPr="006D2533" w:rsidRDefault="006D2533" w:rsidP="006D2533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D2533">
              <w:rPr>
                <w:lang w:val="en-US"/>
              </w:rPr>
              <w:t>If the character matches, the index is incremented, and the program checks the next character.</w:t>
            </w:r>
          </w:p>
          <w:p w14:paraId="7BAE50EE" w14:textId="77777777" w:rsidR="006D2533" w:rsidRPr="006D2533" w:rsidRDefault="006D2533" w:rsidP="006D2533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D2533">
              <w:rPr>
                <w:lang w:val="en-US"/>
              </w:rPr>
              <w:t>If there is a mismatch, the index is reset to 0, and the program starts checking from the first character of the password again.</w:t>
            </w:r>
          </w:p>
          <w:p w14:paraId="6963C05B" w14:textId="77777777" w:rsidR="006D2533" w:rsidRPr="006D2533" w:rsidRDefault="006D2533" w:rsidP="006D2533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D2533">
              <w:rPr>
                <w:lang w:val="en-US"/>
              </w:rPr>
              <w:t>Once the entire password is matched, the program prints "BINGO!" to the serial port and resets the index to start the process again.</w:t>
            </w:r>
          </w:p>
          <w:p w14:paraId="6448950C" w14:textId="77777777" w:rsidR="00896A0B" w:rsidRDefault="00896A0B" w:rsidP="006D2533">
            <w:pPr>
              <w:jc w:val="both"/>
            </w:pPr>
          </w:p>
        </w:tc>
      </w:tr>
    </w:tbl>
    <w:p w14:paraId="1DC03665" w14:textId="77777777" w:rsidR="00896A0B" w:rsidRDefault="00896A0B" w:rsidP="00896A0B">
      <w:pPr>
        <w:jc w:val="both"/>
      </w:pPr>
    </w:p>
    <w:p w14:paraId="481E53F5" w14:textId="37D7AF04" w:rsidR="00D16297" w:rsidRDefault="00896A0B" w:rsidP="009F595E">
      <w:pPr>
        <w:jc w:val="both"/>
      </w:pPr>
      <w:r>
        <w:t>You have now completed this lab practice. Well done! Get ready your files and submit them to QMPlus.</w:t>
      </w:r>
    </w:p>
    <w:p w14:paraId="49728A34" w14:textId="562E6261" w:rsidR="00731505" w:rsidRDefault="00D16297" w:rsidP="00533E05">
      <w:pPr>
        <w:pStyle w:val="1"/>
      </w:pPr>
      <w:r>
        <w:t>Declaration</w:t>
      </w:r>
    </w:p>
    <w:p w14:paraId="0AC4A217" w14:textId="77777777" w:rsidR="00D16297" w:rsidRDefault="00D16297" w:rsidP="00D16297"/>
    <w:p w14:paraId="521E1037" w14:textId="458E11A7" w:rsidR="00D16297" w:rsidRDefault="00D16297" w:rsidP="00D16297">
      <w:r>
        <w:t>Please declare any form of assistances from persons or AI services that you used to complete this lab practice. If none, please it empty.</w:t>
      </w:r>
    </w:p>
    <w:p w14:paraId="47434E7E" w14:textId="77777777" w:rsidR="00D16297" w:rsidRDefault="00D16297" w:rsidP="00D1629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6CAF8D36" w14:textId="77777777" w:rsidTr="00D16297">
        <w:tc>
          <w:tcPr>
            <w:tcW w:w="9010" w:type="dxa"/>
          </w:tcPr>
          <w:p w14:paraId="5017C06D" w14:textId="77777777" w:rsidR="00D16297" w:rsidRDefault="00D16297" w:rsidP="00D16297"/>
          <w:p w14:paraId="78D4A24A" w14:textId="77777777" w:rsidR="00D16297" w:rsidRDefault="00D16297" w:rsidP="00D16297"/>
          <w:p w14:paraId="4006BC4F" w14:textId="77777777" w:rsidR="00D16297" w:rsidRDefault="00D16297" w:rsidP="00D16297"/>
          <w:p w14:paraId="1FADE78A" w14:textId="77777777" w:rsidR="00D16297" w:rsidRDefault="00D16297" w:rsidP="00D16297"/>
          <w:p w14:paraId="094C50FE" w14:textId="77777777" w:rsidR="00D16297" w:rsidRDefault="00D16297" w:rsidP="00D16297"/>
          <w:p w14:paraId="2BF18CB4" w14:textId="77777777" w:rsidR="00D16297" w:rsidRDefault="00D16297" w:rsidP="00D16297"/>
        </w:tc>
      </w:tr>
    </w:tbl>
    <w:p w14:paraId="7F40A3B5" w14:textId="77777777" w:rsidR="00D16297" w:rsidRPr="00D16297" w:rsidRDefault="00D16297" w:rsidP="00D16297"/>
    <w:p w14:paraId="0A3DD184" w14:textId="03861223" w:rsidR="00533E05" w:rsidRDefault="00533E05" w:rsidP="00533E05">
      <w:pPr>
        <w:pStyle w:val="1"/>
      </w:pPr>
      <w:r>
        <w:t>Submission</w:t>
      </w:r>
    </w:p>
    <w:p w14:paraId="073605D3" w14:textId="0EF2FF6C" w:rsidR="00CB6933" w:rsidRDefault="00CB6933" w:rsidP="00CB6933"/>
    <w:p w14:paraId="2A7EA231" w14:textId="76E24E67" w:rsidR="00D16297" w:rsidRDefault="00D16297" w:rsidP="00D16297">
      <w:pPr>
        <w:pStyle w:val="a7"/>
        <w:numPr>
          <w:ilvl w:val="0"/>
          <w:numId w:val="17"/>
        </w:numPr>
      </w:pPr>
      <w:r>
        <w:t>Word document of this lab sheet with your answers</w:t>
      </w:r>
    </w:p>
    <w:p w14:paraId="4B0A0CFE" w14:textId="2A13E07D" w:rsidR="00D16297" w:rsidRDefault="00D16297" w:rsidP="00D16297">
      <w:pPr>
        <w:pStyle w:val="a7"/>
        <w:numPr>
          <w:ilvl w:val="0"/>
          <w:numId w:val="17"/>
        </w:numPr>
      </w:pPr>
      <w:proofErr w:type="spellStart"/>
      <w:r>
        <w:t>main.c</w:t>
      </w:r>
      <w:proofErr w:type="spellEnd"/>
      <w:r>
        <w:t xml:space="preserve"> (only) with all functions completed</w:t>
      </w:r>
    </w:p>
    <w:p w14:paraId="7907C82E" w14:textId="77777777" w:rsidR="00D16297" w:rsidRDefault="00D16297" w:rsidP="00D16297"/>
    <w:p w14:paraId="699502AA" w14:textId="5D873E63" w:rsidR="00A85398" w:rsidRDefault="00D16297" w:rsidP="00896A0B">
      <w:r>
        <w:t>Please submit the above documents to the corresponding QMPlus assignment pages. The deadline is usually a week after the lab session and will be stated clearly on QMPlus.</w:t>
      </w:r>
    </w:p>
    <w:p w14:paraId="5644D4D5" w14:textId="77777777" w:rsidR="00D16297" w:rsidRDefault="00D16297" w:rsidP="00D16297">
      <w:pPr>
        <w:spacing w:before="200" w:after="200" w:line="276" w:lineRule="auto"/>
      </w:pPr>
    </w:p>
    <w:p w14:paraId="0E2856C2" w14:textId="36E9A99C" w:rsidR="00AD523A" w:rsidRPr="00897E40" w:rsidRDefault="00FD7604" w:rsidP="00897E40">
      <w:pPr>
        <w:spacing w:before="200" w:after="200" w:line="276" w:lineRule="auto"/>
        <w:jc w:val="center"/>
      </w:pPr>
      <w:r>
        <w:t xml:space="preserve">- End of </w:t>
      </w:r>
      <w:r w:rsidR="00175DC1">
        <w:t>L</w:t>
      </w:r>
      <w:r>
        <w:t xml:space="preserve">ab </w:t>
      </w:r>
      <w:r w:rsidR="00D16297">
        <w:t>Practice</w:t>
      </w:r>
      <w:r>
        <w:t xml:space="preserve"> -</w:t>
      </w:r>
    </w:p>
    <w:sectPr w:rsidR="00AD523A" w:rsidRPr="00897E40" w:rsidSect="00D1480D">
      <w:headerReference w:type="default" r:id="rId16"/>
      <w:footerReference w:type="default" r:id="rId17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4278C" w14:textId="77777777" w:rsidR="001567FF" w:rsidRDefault="001567FF" w:rsidP="00AD523A">
      <w:r>
        <w:separator/>
      </w:r>
    </w:p>
  </w:endnote>
  <w:endnote w:type="continuationSeparator" w:id="0">
    <w:p w14:paraId="3064C941" w14:textId="77777777" w:rsidR="001567FF" w:rsidRDefault="001567FF" w:rsidP="00AD523A">
      <w:r>
        <w:continuationSeparator/>
      </w:r>
    </w:p>
  </w:endnote>
  <w:endnote w:type="continuationNotice" w:id="1">
    <w:p w14:paraId="271C4FAA" w14:textId="77777777" w:rsidR="001567FF" w:rsidRDefault="001567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altName w:val="DejaVu Math TeX Gyre"/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altName w:val="Yu Gothic UI Semibold"/>
    <w:charset w:val="00"/>
    <w:family w:val="swiss"/>
    <w:pitch w:val="variable"/>
    <w:sig w:usb0="600002F7" w:usb1="02000001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 ExtraLight">
    <w:altName w:val="Yu Gothic UI Light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SemiBold">
    <w:altName w:val="Segoe Print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4FB" w14:textId="33D224CC" w:rsidR="00CC39F1" w:rsidRDefault="00CC39F1" w:rsidP="00CC39F1"/>
  <w:p w14:paraId="4AADD672" w14:textId="77777777" w:rsidR="00AD523A" w:rsidRDefault="367C9866">
    <w:pPr>
      <w:pStyle w:val="a5"/>
    </w:pPr>
    <w:r>
      <w:rPr>
        <w:noProof/>
      </w:rPr>
      <w:drawing>
        <wp:inline distT="0" distB="0" distL="0" distR="0" wp14:anchorId="00E838C9" wp14:editId="7583E25E">
          <wp:extent cx="5727701" cy="571515"/>
          <wp:effectExtent l="0" t="0" r="0" b="0"/>
          <wp:docPr id="4" name="Picture 4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1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15289" w14:textId="77777777" w:rsidR="001567FF" w:rsidRDefault="001567FF" w:rsidP="00AD523A">
      <w:r>
        <w:separator/>
      </w:r>
    </w:p>
  </w:footnote>
  <w:footnote w:type="continuationSeparator" w:id="0">
    <w:p w14:paraId="47B6C627" w14:textId="77777777" w:rsidR="001567FF" w:rsidRDefault="001567FF" w:rsidP="00AD523A">
      <w:r>
        <w:continuationSeparator/>
      </w:r>
    </w:p>
  </w:footnote>
  <w:footnote w:type="continuationNotice" w:id="1">
    <w:p w14:paraId="2DF3956B" w14:textId="77777777" w:rsidR="001567FF" w:rsidRDefault="001567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宋体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67C9866" w:rsidRPr="00AD523A">
      <w:rPr>
        <w:rFonts w:ascii="Calibri" w:eastAsia="宋体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宋体" w:hAnsi="Calibri" w:cs="Times New Roman"/>
        <w:sz w:val="20"/>
        <w:szCs w:val="20"/>
        <w:lang w:val="en-US" w:eastAsia="en-US"/>
      </w:rPr>
      <w:tab/>
    </w:r>
    <w:r w:rsidR="367C9866"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35481221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  <w:t>QMUL-BUPT J</w:t>
    </w:r>
    <w:r w:rsidR="00F365B7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P/JEI</w:t>
    </w:r>
  </w:p>
  <w:p w14:paraId="48C2B3D3" w14:textId="28EC4917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</w:r>
  </w:p>
  <w:p w14:paraId="7079846F" w14:textId="6E8934AE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ab/>
      <w:t>EBU547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7</w:t>
    </w: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 xml:space="preserve">: Embedded 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Systems</w:t>
    </w:r>
  </w:p>
  <w:p w14:paraId="00DA8DEA" w14:textId="77777777" w:rsidR="00AD523A" w:rsidRDefault="00AD52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0A"/>
    <w:multiLevelType w:val="hybridMultilevel"/>
    <w:tmpl w:val="BFE4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0903"/>
    <w:multiLevelType w:val="hybridMultilevel"/>
    <w:tmpl w:val="AD229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07FA"/>
    <w:multiLevelType w:val="hybridMultilevel"/>
    <w:tmpl w:val="5B58DA6E"/>
    <w:lvl w:ilvl="0" w:tplc="615C7914">
      <w:start w:val="1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5553EA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72852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F61F9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F3D00"/>
    <w:multiLevelType w:val="hybridMultilevel"/>
    <w:tmpl w:val="E38E4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F393C"/>
    <w:multiLevelType w:val="multilevel"/>
    <w:tmpl w:val="DAD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2F24F2"/>
    <w:multiLevelType w:val="hybridMultilevel"/>
    <w:tmpl w:val="967E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376584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E90AA4"/>
    <w:multiLevelType w:val="hybridMultilevel"/>
    <w:tmpl w:val="DAB2A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0B18"/>
    <w:multiLevelType w:val="hybridMultilevel"/>
    <w:tmpl w:val="91C4A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9764A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A543B"/>
    <w:multiLevelType w:val="hybridMultilevel"/>
    <w:tmpl w:val="755CB89C"/>
    <w:lvl w:ilvl="0" w:tplc="E440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73D62"/>
    <w:multiLevelType w:val="hybridMultilevel"/>
    <w:tmpl w:val="17BAAA1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7AA67CA1"/>
    <w:multiLevelType w:val="hybridMultilevel"/>
    <w:tmpl w:val="16D0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D6305"/>
    <w:multiLevelType w:val="hybridMultilevel"/>
    <w:tmpl w:val="CB2E4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309">
    <w:abstractNumId w:val="9"/>
  </w:num>
  <w:num w:numId="2" w16cid:durableId="292562734">
    <w:abstractNumId w:val="2"/>
  </w:num>
  <w:num w:numId="3" w16cid:durableId="446004368">
    <w:abstractNumId w:val="18"/>
  </w:num>
  <w:num w:numId="4" w16cid:durableId="608856653">
    <w:abstractNumId w:val="14"/>
  </w:num>
  <w:num w:numId="5" w16cid:durableId="1044715094">
    <w:abstractNumId w:val="10"/>
  </w:num>
  <w:num w:numId="6" w16cid:durableId="1563099549">
    <w:abstractNumId w:val="0"/>
  </w:num>
  <w:num w:numId="7" w16cid:durableId="2124879512">
    <w:abstractNumId w:val="16"/>
  </w:num>
  <w:num w:numId="8" w16cid:durableId="714545722">
    <w:abstractNumId w:val="3"/>
  </w:num>
  <w:num w:numId="9" w16cid:durableId="11958573">
    <w:abstractNumId w:val="13"/>
  </w:num>
  <w:num w:numId="10" w16cid:durableId="54622665">
    <w:abstractNumId w:val="15"/>
  </w:num>
  <w:num w:numId="11" w16cid:durableId="1372068992">
    <w:abstractNumId w:val="6"/>
  </w:num>
  <w:num w:numId="12" w16cid:durableId="248587001">
    <w:abstractNumId w:val="5"/>
  </w:num>
  <w:num w:numId="13" w16cid:durableId="1125779158">
    <w:abstractNumId w:val="11"/>
  </w:num>
  <w:num w:numId="14" w16cid:durableId="200285199">
    <w:abstractNumId w:val="4"/>
  </w:num>
  <w:num w:numId="15" w16cid:durableId="177081729">
    <w:abstractNumId w:val="7"/>
  </w:num>
  <w:num w:numId="16" w16cid:durableId="432894677">
    <w:abstractNumId w:val="1"/>
  </w:num>
  <w:num w:numId="17" w16cid:durableId="1724912960">
    <w:abstractNumId w:val="12"/>
  </w:num>
  <w:num w:numId="18" w16cid:durableId="462620931">
    <w:abstractNumId w:val="17"/>
  </w:num>
  <w:num w:numId="19" w16cid:durableId="3675296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2445C"/>
    <w:rsid w:val="00054E48"/>
    <w:rsid w:val="00057287"/>
    <w:rsid w:val="000579A2"/>
    <w:rsid w:val="00070934"/>
    <w:rsid w:val="00082E96"/>
    <w:rsid w:val="000B245D"/>
    <w:rsid w:val="000B37C8"/>
    <w:rsid w:val="000C02CA"/>
    <w:rsid w:val="000D371B"/>
    <w:rsid w:val="000D5FAD"/>
    <w:rsid w:val="000F5474"/>
    <w:rsid w:val="00101153"/>
    <w:rsid w:val="00120C32"/>
    <w:rsid w:val="001210BC"/>
    <w:rsid w:val="00124864"/>
    <w:rsid w:val="00154C57"/>
    <w:rsid w:val="001567FF"/>
    <w:rsid w:val="00175DC1"/>
    <w:rsid w:val="001B1E16"/>
    <w:rsid w:val="001C5B71"/>
    <w:rsid w:val="001D1032"/>
    <w:rsid w:val="00205DE5"/>
    <w:rsid w:val="00233B7F"/>
    <w:rsid w:val="00233C62"/>
    <w:rsid w:val="002379FC"/>
    <w:rsid w:val="00244676"/>
    <w:rsid w:val="00264B54"/>
    <w:rsid w:val="002B0893"/>
    <w:rsid w:val="002C5894"/>
    <w:rsid w:val="002F16C1"/>
    <w:rsid w:val="002F4FA0"/>
    <w:rsid w:val="00314735"/>
    <w:rsid w:val="00322770"/>
    <w:rsid w:val="0032618E"/>
    <w:rsid w:val="00334EAF"/>
    <w:rsid w:val="00337D88"/>
    <w:rsid w:val="00342B73"/>
    <w:rsid w:val="00347B23"/>
    <w:rsid w:val="00351563"/>
    <w:rsid w:val="003605EC"/>
    <w:rsid w:val="00386B1F"/>
    <w:rsid w:val="0039773E"/>
    <w:rsid w:val="003B60F7"/>
    <w:rsid w:val="003C3D26"/>
    <w:rsid w:val="003F25EE"/>
    <w:rsid w:val="00407168"/>
    <w:rsid w:val="00407B0D"/>
    <w:rsid w:val="00415D48"/>
    <w:rsid w:val="004817E3"/>
    <w:rsid w:val="004923DD"/>
    <w:rsid w:val="004959B5"/>
    <w:rsid w:val="004E3ADB"/>
    <w:rsid w:val="004F47CD"/>
    <w:rsid w:val="00501E66"/>
    <w:rsid w:val="00507876"/>
    <w:rsid w:val="00533E05"/>
    <w:rsid w:val="005365AD"/>
    <w:rsid w:val="005421B9"/>
    <w:rsid w:val="00561A46"/>
    <w:rsid w:val="00581B07"/>
    <w:rsid w:val="00585EE2"/>
    <w:rsid w:val="005878C2"/>
    <w:rsid w:val="005B7525"/>
    <w:rsid w:val="005C0A72"/>
    <w:rsid w:val="005D6B27"/>
    <w:rsid w:val="005E4D25"/>
    <w:rsid w:val="005E70A8"/>
    <w:rsid w:val="005F4FBB"/>
    <w:rsid w:val="00602166"/>
    <w:rsid w:val="00616A10"/>
    <w:rsid w:val="00616B3F"/>
    <w:rsid w:val="0063688C"/>
    <w:rsid w:val="00641D82"/>
    <w:rsid w:val="00647931"/>
    <w:rsid w:val="00665A76"/>
    <w:rsid w:val="006728E4"/>
    <w:rsid w:val="00677EF9"/>
    <w:rsid w:val="006D2533"/>
    <w:rsid w:val="006D5A86"/>
    <w:rsid w:val="00712155"/>
    <w:rsid w:val="007124A4"/>
    <w:rsid w:val="00726FD6"/>
    <w:rsid w:val="00727FE4"/>
    <w:rsid w:val="00731505"/>
    <w:rsid w:val="00736903"/>
    <w:rsid w:val="0075733C"/>
    <w:rsid w:val="007613D4"/>
    <w:rsid w:val="00772882"/>
    <w:rsid w:val="00775637"/>
    <w:rsid w:val="007862F9"/>
    <w:rsid w:val="007A38DD"/>
    <w:rsid w:val="007A6046"/>
    <w:rsid w:val="007B1281"/>
    <w:rsid w:val="007B19A1"/>
    <w:rsid w:val="007F179C"/>
    <w:rsid w:val="008119BD"/>
    <w:rsid w:val="008165BA"/>
    <w:rsid w:val="0083267F"/>
    <w:rsid w:val="00834CE3"/>
    <w:rsid w:val="00836FA3"/>
    <w:rsid w:val="0084092E"/>
    <w:rsid w:val="00855377"/>
    <w:rsid w:val="0088314D"/>
    <w:rsid w:val="00883D00"/>
    <w:rsid w:val="00884E20"/>
    <w:rsid w:val="00891395"/>
    <w:rsid w:val="00891AA6"/>
    <w:rsid w:val="00896A0B"/>
    <w:rsid w:val="00897E40"/>
    <w:rsid w:val="008C0859"/>
    <w:rsid w:val="008E5662"/>
    <w:rsid w:val="008F7DEF"/>
    <w:rsid w:val="009065F4"/>
    <w:rsid w:val="0091208F"/>
    <w:rsid w:val="00922E2B"/>
    <w:rsid w:val="00936F3F"/>
    <w:rsid w:val="0094425E"/>
    <w:rsid w:val="009B48A5"/>
    <w:rsid w:val="009B5CA6"/>
    <w:rsid w:val="009F595E"/>
    <w:rsid w:val="00A04950"/>
    <w:rsid w:val="00A07702"/>
    <w:rsid w:val="00A12C2E"/>
    <w:rsid w:val="00A3235B"/>
    <w:rsid w:val="00A34732"/>
    <w:rsid w:val="00A52E21"/>
    <w:rsid w:val="00A6710B"/>
    <w:rsid w:val="00A85398"/>
    <w:rsid w:val="00A85526"/>
    <w:rsid w:val="00A86A65"/>
    <w:rsid w:val="00AB5595"/>
    <w:rsid w:val="00AC0196"/>
    <w:rsid w:val="00AC3EF6"/>
    <w:rsid w:val="00AD523A"/>
    <w:rsid w:val="00AF50EB"/>
    <w:rsid w:val="00B11289"/>
    <w:rsid w:val="00B315CD"/>
    <w:rsid w:val="00B4768A"/>
    <w:rsid w:val="00B85649"/>
    <w:rsid w:val="00BA5949"/>
    <w:rsid w:val="00BB507C"/>
    <w:rsid w:val="00BF53B7"/>
    <w:rsid w:val="00BF61D1"/>
    <w:rsid w:val="00BF6C88"/>
    <w:rsid w:val="00C14415"/>
    <w:rsid w:val="00C76925"/>
    <w:rsid w:val="00C873FD"/>
    <w:rsid w:val="00CB6933"/>
    <w:rsid w:val="00CC1846"/>
    <w:rsid w:val="00CC2816"/>
    <w:rsid w:val="00CC39F1"/>
    <w:rsid w:val="00CF3ECE"/>
    <w:rsid w:val="00D055FD"/>
    <w:rsid w:val="00D05F64"/>
    <w:rsid w:val="00D1480D"/>
    <w:rsid w:val="00D16297"/>
    <w:rsid w:val="00D345D3"/>
    <w:rsid w:val="00D35568"/>
    <w:rsid w:val="00D61DA7"/>
    <w:rsid w:val="00D766C3"/>
    <w:rsid w:val="00D857A7"/>
    <w:rsid w:val="00D97665"/>
    <w:rsid w:val="00DA5CD1"/>
    <w:rsid w:val="00DB190C"/>
    <w:rsid w:val="00DB4BBB"/>
    <w:rsid w:val="00DB5099"/>
    <w:rsid w:val="00DC70EE"/>
    <w:rsid w:val="00DC7E55"/>
    <w:rsid w:val="00DF2FD3"/>
    <w:rsid w:val="00E05518"/>
    <w:rsid w:val="00E11D09"/>
    <w:rsid w:val="00E17E43"/>
    <w:rsid w:val="00E279FF"/>
    <w:rsid w:val="00E719FE"/>
    <w:rsid w:val="00E876ED"/>
    <w:rsid w:val="00EA4EBB"/>
    <w:rsid w:val="00EC003E"/>
    <w:rsid w:val="00ED7B1B"/>
    <w:rsid w:val="00EF0C20"/>
    <w:rsid w:val="00F0312C"/>
    <w:rsid w:val="00F1198D"/>
    <w:rsid w:val="00F26E3B"/>
    <w:rsid w:val="00F365B7"/>
    <w:rsid w:val="00F50FAF"/>
    <w:rsid w:val="00F64F4D"/>
    <w:rsid w:val="00F774ED"/>
    <w:rsid w:val="00F827B5"/>
    <w:rsid w:val="00F855DB"/>
    <w:rsid w:val="00FA0E47"/>
    <w:rsid w:val="00FD17ED"/>
    <w:rsid w:val="00FD6D2D"/>
    <w:rsid w:val="00FD7604"/>
    <w:rsid w:val="00FE08B0"/>
    <w:rsid w:val="00FE0F99"/>
    <w:rsid w:val="00FF22A3"/>
    <w:rsid w:val="2955DF3B"/>
    <w:rsid w:val="367C9866"/>
    <w:rsid w:val="62CFD081"/>
    <w:rsid w:val="6D58F68C"/>
    <w:rsid w:val="70A0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29633"/>
  <w14:defaultImageDpi w14:val="32767"/>
  <w15:chartTrackingRefBased/>
  <w15:docId w15:val="{079ADE55-5C0E-2644-9307-7715237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48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AD523A"/>
  </w:style>
  <w:style w:type="paragraph" w:styleId="a5">
    <w:name w:val="footer"/>
    <w:basedOn w:val="a"/>
    <w:link w:val="a6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AD523A"/>
  </w:style>
  <w:style w:type="character" w:customStyle="1" w:styleId="10">
    <w:name w:val="标题 1 字符"/>
    <w:basedOn w:val="a0"/>
    <w:link w:val="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a7">
    <w:name w:val="List Paragraph"/>
    <w:basedOn w:val="a"/>
    <w:link w:val="a8"/>
    <w:uiPriority w:val="34"/>
    <w:qFormat/>
    <w:rsid w:val="009B5CA6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24864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a8">
    <w:name w:val="列表段落 字符"/>
    <w:basedOn w:val="a0"/>
    <w:link w:val="a7"/>
    <w:uiPriority w:val="34"/>
    <w:rsid w:val="00124864"/>
  </w:style>
  <w:style w:type="paragraph" w:customStyle="1" w:styleId="MyCode-NoIndent">
    <w:name w:val="MyCode-NoIndent"/>
    <w:basedOn w:val="a"/>
    <w:link w:val="MyCode-NoIndentChar"/>
    <w:qFormat/>
    <w:rsid w:val="00124864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2970" w:hanging="2970"/>
      <w:contextualSpacing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yCode-NoIndentChar">
    <w:name w:val="MyCode-NoIndent Char"/>
    <w:basedOn w:val="a0"/>
    <w:link w:val="MyCode-NoIndent"/>
    <w:rsid w:val="00124864"/>
    <w:rPr>
      <w:rFonts w:ascii="Courier New" w:hAnsi="Courier New" w:cs="Courier New"/>
      <w:sz w:val="20"/>
      <w:szCs w:val="20"/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3F25EE"/>
    <w:pPr>
      <w:spacing w:before="200" w:after="200" w:line="276" w:lineRule="auto"/>
    </w:pPr>
    <w:rPr>
      <w:b/>
      <w:bCs/>
      <w:color w:val="1481AB" w:themeColor="accent1" w:themeShade="BF"/>
      <w:sz w:val="16"/>
      <w:szCs w:val="16"/>
      <w:lang w:val="en-US" w:eastAsia="en-US"/>
    </w:rPr>
  </w:style>
  <w:style w:type="table" w:styleId="aa">
    <w:name w:val="Table Grid"/>
    <w:basedOn w:val="a1"/>
    <w:uiPriority w:val="39"/>
    <w:rsid w:val="00CF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A07702"/>
  </w:style>
  <w:style w:type="character" w:styleId="ac">
    <w:name w:val="annotation reference"/>
    <w:basedOn w:val="a0"/>
    <w:uiPriority w:val="99"/>
    <w:semiHidden/>
    <w:unhideWhenUsed/>
    <w:rsid w:val="00CB69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B6933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B693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B693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B6933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AC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apple-converted-space">
    <w:name w:val="apple-converted-space"/>
    <w:basedOn w:val="a0"/>
    <w:rsid w:val="00AC0196"/>
  </w:style>
  <w:style w:type="character" w:styleId="af2">
    <w:name w:val="Hyperlink"/>
    <w:basedOn w:val="a0"/>
    <w:uiPriority w:val="99"/>
    <w:unhideWhenUsed/>
    <w:rsid w:val="00AC0196"/>
    <w:rPr>
      <w:color w:val="6EAC1C" w:themeColor="hyperlink"/>
      <w:u w:val="single"/>
    </w:rPr>
  </w:style>
  <w:style w:type="character" w:styleId="af3">
    <w:name w:val="Unresolved Mention"/>
    <w:basedOn w:val="a0"/>
    <w:uiPriority w:val="99"/>
    <w:rsid w:val="00AC0196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C39F1"/>
  </w:style>
  <w:style w:type="character" w:styleId="af5">
    <w:name w:val="FollowedHyperlink"/>
    <w:basedOn w:val="a0"/>
    <w:uiPriority w:val="99"/>
    <w:semiHidden/>
    <w:unhideWhenUsed/>
    <w:rsid w:val="00CC39F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earn.adafruit.com/make-it-switch/debouncing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edia.qmplus.qmul.ac.uk/media/2024-03-08+STM32F401RE+UART+Demo/1_ys73m8lh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07T17:42:10.6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1536 408 8191,'88'0'0,"-6"0"5063,-1-1-5063,14-3 1409,-38 2 0,2-2-1409,-3 0 0,-2 0 1719,36-6-1719,-23 1 6784,-16 1-6784,-14 1 0,-9 1 0,-6 3 0,-2 1 0,-2 0 0,-3 2 0,-7 0 0,-4 0 0</inkml:trace>
  <inkml:trace contextRef="#ctx0" brushRef="#br0" timeOffset="2950">730 393 12541,'-51'0'0,"-30"1"2353,31-1 0,-1 2-2353,-3-1 0,1 0 2092,-41 1-2092,29 0 1168,18-4-1168,10-2 4068,7-3-4068,7-2 0,3-5 0,0-2 0,4 0 0,3-1 0,4-1 0,2 1 0,3-2 0,1-1 0,2-1 0,1 0 0,0 1 0,4 2 0,7-2 0,11-1 0,11 0 0,10-2 0,1 4 0,1 1 0,-2 6 0,1 2 0,3 2 0,4 3 0,2 1 0,-1 3 0,-2 1 0,-6 0 0,-3 0 0,-2 0 0,1 0 0,-2 0 0,-5 2 0,-7 3 0,-5 3 0,-5 2 0,-3 1 0,-1 3 0,0 1 0,-1 4 0,-4 1 0,-2 0 0,-4-2 0,-1 0 0,0-1 0,0 1 0,-4 2 0,-6 2 0,-7 2 0,-4 0 0,-2-1 0,0-4 0,2-2 0,4-4 0,6-4 0,4-3 0,0-2 0,-1-1 0,-5 3 0,-4 0 0,2-1 0,5 0 0,4-3 0</inkml:trace>
</inkml:ink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efd484-15aa-41a0-83f6-0646502cb6d6">
      <Value>1</Value>
    </TaxCatchAll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  <lcf76f155ced4ddcb4097134ff3c332f xmlns="e430363b-6549-44d7-8134-0da328c8c9d3">
      <Terms xmlns="http://schemas.microsoft.com/office/infopath/2007/PartnerControls"/>
    </lcf76f155ced4ddcb4097134ff3c332f>
  </documentManagement>
</p:properties>
</file>

<file path=customXml/item2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8" ma:contentTypeDescription="" ma:contentTypeScope="" ma:versionID="4f3f8a9051e65bcc18e554041a9b8c55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2275b90a731e2975d8eefc3c40952b9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7EA7B1-DD69-4E41-8971-901ED80D8F62}">
  <ds:schemaRefs>
    <ds:schemaRef ds:uri="http://schemas.microsoft.com/office/2006/metadata/properties"/>
    <ds:schemaRef ds:uri="http://schemas.microsoft.com/office/infopath/2007/PartnerControls"/>
    <ds:schemaRef ds:uri="d5efd484-15aa-41a0-83f6-0646502cb6d6"/>
    <ds:schemaRef ds:uri="http://schemas.microsoft.com/sharepoint/v3"/>
    <ds:schemaRef ds:uri="e430363b-6549-44d7-8134-0da328c8c9d3"/>
  </ds:schemaRefs>
</ds:datastoreItem>
</file>

<file path=customXml/itemProps2.xml><?xml version="1.0" encoding="utf-8"?>
<ds:datastoreItem xmlns:ds="http://schemas.openxmlformats.org/officeDocument/2006/customXml" ds:itemID="{22EA6547-4883-49AD-9E61-A3CA4069184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A03526D-C008-4DE7-81A4-9894F40D6F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217AC7-252B-486A-A0A6-63E4D6095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https://www.freertos.org/implementation/a00004.html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Zuo Jeff</cp:lastModifiedBy>
  <cp:revision>14</cp:revision>
  <cp:lastPrinted>2024-03-07T17:54:00Z</cp:lastPrinted>
  <dcterms:created xsi:type="dcterms:W3CDTF">2024-03-07T17:54:00Z</dcterms:created>
  <dcterms:modified xsi:type="dcterms:W3CDTF">2025-03-20T08:16:00Z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QMULInformationClassification">
    <vt:lpwstr>1;#Protect|9124d8d9-0c1c-41e9-aa14-aba001e9a028</vt:lpwstr>
  </property>
  <property fmtid="{D5CDD505-2E9C-101B-9397-08002B2CF9AE}" pid="4" name="TaxKeyword">
    <vt:lpwstr/>
  </property>
  <property fmtid="{D5CDD505-2E9C-101B-9397-08002B2CF9AE}" pid="5" name="QMULSchool">
    <vt:lpwstr/>
  </property>
  <property fmtid="{D5CDD505-2E9C-101B-9397-08002B2CF9AE}" pid="6" name="QMULDocumentStatus">
    <vt:lpwstr/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MediaServiceImageTags">
    <vt:lpwstr/>
  </property>
</Properties>
</file>