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F5" w:rsidRDefault="00202510">
      <w:r>
        <w:t>Purpose Statement</w:t>
      </w:r>
    </w:p>
    <w:p w:rsidR="00202510" w:rsidRDefault="00202510">
      <w:r>
        <w:t>Be prepared for the unexpected changes your day will have! Temperatures for the following cities: Franklin, Springfield, and Greenville.</w:t>
      </w:r>
    </w:p>
    <w:p w:rsidR="00202510" w:rsidRDefault="00202510">
      <w:r>
        <w:t>Audience</w:t>
      </w:r>
    </w:p>
    <w:p w:rsidR="00202510" w:rsidRDefault="00435C97">
      <w:r>
        <w:t>My target is people of any age, any type of income or education level, un-employed or employed. They will be searching to know the weather for these specific cities, and in search of what to wear and expect for the day.</w:t>
      </w:r>
    </w:p>
    <w:p w:rsidR="00435C97" w:rsidRDefault="00435C97">
      <w:r>
        <w:t>Persona</w:t>
      </w:r>
    </w:p>
    <w:p w:rsidR="00435C97" w:rsidRDefault="00435C97">
      <w:r>
        <w:t xml:space="preserve">Ericka, a thirty-year old mother who works as </w:t>
      </w:r>
      <w:r w:rsidR="002A1636">
        <w:t xml:space="preserve">a CPA, her husband is a teacher </w:t>
      </w:r>
      <w:r w:rsidR="000B6418">
        <w:t>in a college</w:t>
      </w:r>
      <w:r w:rsidR="002A1636">
        <w:t>. S</w:t>
      </w:r>
      <w:r>
        <w:t>he has two sons who are ten</w:t>
      </w:r>
      <w:r w:rsidR="000B6418">
        <w:t xml:space="preserve"> and eight. They live in a city </w:t>
      </w:r>
      <w:r>
        <w:t>wh</w:t>
      </w:r>
      <w:r w:rsidR="000B6418">
        <w:t xml:space="preserve">ere the weather </w:t>
      </w:r>
      <w:r>
        <w:t>changes</w:t>
      </w:r>
      <w:r w:rsidR="000B6418">
        <w:t xml:space="preserve"> from hot to cold</w:t>
      </w:r>
      <w:r>
        <w:t xml:space="preserve"> in a glimpse of an eye.</w:t>
      </w:r>
    </w:p>
    <w:p w:rsidR="00202510" w:rsidRDefault="000B6418">
      <w:r>
        <w:rPr>
          <w:noProof/>
        </w:rPr>
        <w:drawing>
          <wp:inline distT="0" distB="0" distL="0" distR="0">
            <wp:extent cx="5612130" cy="2806065"/>
            <wp:effectExtent l="19050" t="0" r="7620" b="0"/>
            <wp:docPr id="1" name="0 Imagen" descr="wo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10" w:rsidSect="00E61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02510"/>
    <w:rsid w:val="0001008B"/>
    <w:rsid w:val="000561F5"/>
    <w:rsid w:val="0006567D"/>
    <w:rsid w:val="000A39E3"/>
    <w:rsid w:val="000B6418"/>
    <w:rsid w:val="00111CE7"/>
    <w:rsid w:val="001600B1"/>
    <w:rsid w:val="00202510"/>
    <w:rsid w:val="0020599F"/>
    <w:rsid w:val="00212BE8"/>
    <w:rsid w:val="00270313"/>
    <w:rsid w:val="00280B0B"/>
    <w:rsid w:val="002A1636"/>
    <w:rsid w:val="002B10D8"/>
    <w:rsid w:val="002C21FA"/>
    <w:rsid w:val="002C60EE"/>
    <w:rsid w:val="00302B82"/>
    <w:rsid w:val="00391A48"/>
    <w:rsid w:val="00427A20"/>
    <w:rsid w:val="00435C97"/>
    <w:rsid w:val="004C658E"/>
    <w:rsid w:val="005600B1"/>
    <w:rsid w:val="006C3145"/>
    <w:rsid w:val="00736F50"/>
    <w:rsid w:val="008232A2"/>
    <w:rsid w:val="00866205"/>
    <w:rsid w:val="008B3A7E"/>
    <w:rsid w:val="008C5272"/>
    <w:rsid w:val="008F0B8F"/>
    <w:rsid w:val="00940385"/>
    <w:rsid w:val="00941639"/>
    <w:rsid w:val="009560B4"/>
    <w:rsid w:val="00957A63"/>
    <w:rsid w:val="00972CB7"/>
    <w:rsid w:val="009C0971"/>
    <w:rsid w:val="009C1280"/>
    <w:rsid w:val="00A2526A"/>
    <w:rsid w:val="00BB361B"/>
    <w:rsid w:val="00BD5096"/>
    <w:rsid w:val="00BE01B1"/>
    <w:rsid w:val="00C01610"/>
    <w:rsid w:val="00CD0625"/>
    <w:rsid w:val="00CD498D"/>
    <w:rsid w:val="00DB29CA"/>
    <w:rsid w:val="00DD3CF5"/>
    <w:rsid w:val="00E615A0"/>
    <w:rsid w:val="00F10164"/>
    <w:rsid w:val="00F12CDF"/>
    <w:rsid w:val="00F65CB5"/>
    <w:rsid w:val="00F71580"/>
    <w:rsid w:val="00F762E1"/>
    <w:rsid w:val="00FB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Jefté Muñoz</dc:creator>
  <cp:lastModifiedBy>Jefté Muñoz</cp:lastModifiedBy>
  <cp:revision>1</cp:revision>
  <dcterms:created xsi:type="dcterms:W3CDTF">2016-10-07T22:50:00Z</dcterms:created>
  <dcterms:modified xsi:type="dcterms:W3CDTF">2016-10-08T02:10:00Z</dcterms:modified>
</cp:coreProperties>
</file>