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67"/>
        <w:gridCol w:w="4428"/>
      </w:tblGrid>
      <w:tr w:rsidR="00A357A2" w:rsidRPr="0024293D" w14:paraId="6B8B404B" w14:textId="77777777" w:rsidTr="001A1260">
        <w:tc>
          <w:tcPr>
            <w:tcW w:w="4361" w:type="dxa"/>
          </w:tcPr>
          <w:p w14:paraId="6980AF23" w14:textId="77777777" w:rsidR="00A357A2" w:rsidRPr="0024293D" w:rsidRDefault="004D55CC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</w:rPr>
            </w:pPr>
            <w:r w:rsidRPr="0024293D">
              <w:rPr>
                <w:rFonts w:ascii="Arial" w:hAnsi="Arial"/>
                <w:b/>
                <w:caps/>
                <w:sz w:val="20"/>
                <w:szCs w:val="18"/>
              </w:rPr>
              <w:t xml:space="preserve">Potvrdenie o výške príjmu zamestnanca pre účely </w:t>
            </w:r>
            <w:r w:rsidR="001B3DC1">
              <w:rPr>
                <w:rFonts w:ascii="Arial" w:hAnsi="Arial"/>
                <w:b/>
                <w:caps/>
                <w:sz w:val="20"/>
                <w:szCs w:val="18"/>
              </w:rPr>
              <w:t>P</w:t>
            </w:r>
            <w:r w:rsidRPr="0024293D">
              <w:rPr>
                <w:rFonts w:ascii="Arial" w:hAnsi="Arial"/>
                <w:b/>
                <w:caps/>
                <w:sz w:val="20"/>
                <w:szCs w:val="18"/>
              </w:rPr>
              <w:t>ovoleni</w:t>
            </w:r>
            <w:r w:rsidR="005B5791">
              <w:rPr>
                <w:rFonts w:ascii="Arial" w:hAnsi="Arial"/>
                <w:b/>
                <w:caps/>
                <w:sz w:val="20"/>
                <w:szCs w:val="18"/>
              </w:rPr>
              <w:t>A</w:t>
            </w:r>
            <w:r w:rsidRPr="0024293D">
              <w:rPr>
                <w:rFonts w:ascii="Arial" w:hAnsi="Arial"/>
                <w:b/>
                <w:caps/>
                <w:sz w:val="20"/>
                <w:szCs w:val="18"/>
              </w:rPr>
              <w:t xml:space="preserve"> </w:t>
            </w:r>
            <w:r w:rsidRPr="00945240">
              <w:rPr>
                <w:rFonts w:ascii="Arial" w:hAnsi="Arial"/>
                <w:b/>
                <w:caps/>
                <w:sz w:val="20"/>
                <w:szCs w:val="18"/>
                <w:highlight w:val="yellow"/>
              </w:rPr>
              <w:t>na prechodný pobyt</w:t>
            </w:r>
            <w:r w:rsidRPr="0024293D">
              <w:rPr>
                <w:rFonts w:ascii="Arial" w:hAnsi="Arial"/>
                <w:b/>
                <w:caps/>
                <w:sz w:val="20"/>
                <w:szCs w:val="18"/>
              </w:rPr>
              <w:t xml:space="preserve"> za účelom zamestnania na území Slovenskej republiky</w:t>
            </w:r>
          </w:p>
          <w:p w14:paraId="08CBCBC7" w14:textId="77777777" w:rsidR="004D55CC" w:rsidRPr="00B6571C" w:rsidRDefault="004D55CC">
            <w:pPr>
              <w:spacing w:line="300" w:lineRule="exact"/>
              <w:jc w:val="center"/>
              <w:rPr>
                <w:caps/>
                <w:sz w:val="20"/>
                <w:szCs w:val="18"/>
              </w:rPr>
            </w:pPr>
          </w:p>
        </w:tc>
        <w:tc>
          <w:tcPr>
            <w:tcW w:w="567" w:type="dxa"/>
          </w:tcPr>
          <w:p w14:paraId="0D5540A7" w14:textId="77777777" w:rsidR="00A357A2" w:rsidRPr="004D55CC" w:rsidRDefault="00A357A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2"/>
                <w:szCs w:val="20"/>
                <w:lang w:val="de-DE"/>
              </w:rPr>
            </w:pPr>
          </w:p>
        </w:tc>
        <w:tc>
          <w:tcPr>
            <w:tcW w:w="4428" w:type="dxa"/>
          </w:tcPr>
          <w:p w14:paraId="1A9DF25B" w14:textId="77777777" w:rsidR="00A357A2" w:rsidRPr="001B3DC1" w:rsidRDefault="004D55CC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</w:pPr>
            <w:r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>Confirmation o</w:t>
            </w:r>
            <w:r w:rsidR="005B5791"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>F</w:t>
            </w:r>
            <w:r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 xml:space="preserve"> the </w:t>
            </w:r>
            <w:r w:rsidR="00484C62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>AMOUNT</w:t>
            </w:r>
            <w:r w:rsid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 xml:space="preserve"> </w:t>
            </w:r>
            <w:r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 xml:space="preserve">of the </w:t>
            </w:r>
            <w:r w:rsidR="005B5791"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>EMPLOYEE´S</w:t>
            </w:r>
            <w:r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 xml:space="preserve"> income for the purpose of </w:t>
            </w:r>
            <w:r w:rsidRPr="00945240">
              <w:rPr>
                <w:rFonts w:ascii="Arial" w:hAnsi="Arial" w:cs="Arial"/>
                <w:b/>
                <w:caps/>
                <w:sz w:val="20"/>
                <w:szCs w:val="18"/>
                <w:highlight w:val="yellow"/>
                <w:lang w:val="en-US"/>
              </w:rPr>
              <w:t>temporary residence permit</w:t>
            </w:r>
            <w:r w:rsidRPr="001B3DC1">
              <w:rPr>
                <w:rFonts w:ascii="Arial" w:hAnsi="Arial" w:cs="Arial"/>
                <w:b/>
                <w:caps/>
                <w:sz w:val="20"/>
                <w:szCs w:val="18"/>
                <w:lang w:val="en-US"/>
              </w:rPr>
              <w:t xml:space="preserve"> for purpose of employment in the territory of the Slovak Republic</w:t>
            </w:r>
          </w:p>
          <w:p w14:paraId="38673C90" w14:textId="77777777" w:rsidR="004D55CC" w:rsidRPr="00DC7B0A" w:rsidRDefault="004D55CC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18"/>
              </w:rPr>
            </w:pPr>
          </w:p>
        </w:tc>
      </w:tr>
      <w:tr w:rsidR="004D55CC" w14:paraId="114975CC" w14:textId="77777777" w:rsidTr="001A1260">
        <w:tc>
          <w:tcPr>
            <w:tcW w:w="4361" w:type="dxa"/>
          </w:tcPr>
          <w:p w14:paraId="582E713C" w14:textId="77777777" w:rsidR="004D55CC" w:rsidRPr="00B6571C" w:rsidRDefault="004D55CC" w:rsidP="004D55CC">
            <w:pPr>
              <w:spacing w:line="300" w:lineRule="exact"/>
              <w:jc w:val="both"/>
              <w:rPr>
                <w:rFonts w:ascii="Arial" w:hAnsi="Arial"/>
                <w:sz w:val="20"/>
                <w:szCs w:val="18"/>
              </w:rPr>
            </w:pPr>
            <w:r w:rsidRPr="00DC7B0A">
              <w:rPr>
                <w:rFonts w:ascii="Arial" w:hAnsi="Arial" w:cs="Arial"/>
                <w:sz w:val="20"/>
                <w:szCs w:val="20"/>
              </w:rPr>
              <w:t>Pre potreby Cudzineckej polície týmto spoločnosť</w:t>
            </w:r>
            <w:r w:rsidR="001B3D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5791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XXX,</w:t>
            </w:r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ADRESA, IČO</w:t>
            </w:r>
            <w:r w:rsidR="001B3DC1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:</w:t>
            </w:r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XXX</w:t>
            </w:r>
            <w:r w:rsidR="005B5791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 xml:space="preserve"> </w:t>
            </w:r>
            <w:r w:rsidRPr="00DC7B0A">
              <w:rPr>
                <w:rFonts w:ascii="Arial" w:hAnsi="Arial" w:cs="Arial"/>
                <w:sz w:val="20"/>
                <w:szCs w:val="20"/>
              </w:rPr>
              <w:t>potvrdzuje, že mesačná mzda zamestnanca</w:t>
            </w:r>
            <w:r w:rsidR="00CD6B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MENO A PRIEZVISKO, </w:t>
            </w:r>
            <w:proofErr w:type="spellStart"/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nar</w:t>
            </w:r>
            <w:proofErr w:type="spellEnd"/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.</w:t>
            </w:r>
            <w:r w:rsidRPr="00DC7B0A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 xml:space="preserve"> </w:t>
            </w:r>
            <w:r w:rsidRPr="005B5791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</w:t>
            </w:r>
            <w:r w:rsidR="005B5791" w:rsidRPr="005B5791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</w:t>
            </w:r>
            <w:r w:rsidRPr="005B5791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="00F6060A">
              <w:t xml:space="preserve"> </w:t>
            </w:r>
            <w:r w:rsidR="00F6060A" w:rsidRPr="00F6060A">
              <w:rPr>
                <w:rFonts w:ascii="Arial" w:hAnsi="Arial" w:cs="Arial"/>
                <w:b/>
                <w:bCs/>
                <w:sz w:val="20"/>
                <w:szCs w:val="20"/>
              </w:rPr>
              <w:t>štátny občan</w:t>
            </w:r>
            <w:r w:rsidR="00F6060A" w:rsidRPr="00F606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060A" w:rsidRPr="00D254CE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Pr="00DC7B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6BE8" w:rsidRPr="00F6060A">
              <w:rPr>
                <w:rFonts w:ascii="Arial" w:hAnsi="Arial" w:cs="Arial"/>
                <w:sz w:val="20"/>
                <w:szCs w:val="20"/>
                <w:highlight w:val="green"/>
              </w:rPr>
              <w:t>je</w:t>
            </w:r>
            <w:r w:rsidR="00F6060A" w:rsidRPr="00F6060A">
              <w:rPr>
                <w:rFonts w:ascii="Arial" w:hAnsi="Arial" w:cs="Arial"/>
                <w:sz w:val="20"/>
                <w:szCs w:val="20"/>
                <w:highlight w:val="green"/>
              </w:rPr>
              <w:t>/bude</w:t>
            </w:r>
            <w:r w:rsidRPr="00DC7B0A">
              <w:rPr>
                <w:rFonts w:ascii="Arial" w:hAnsi="Arial" w:cs="Arial"/>
                <w:sz w:val="20"/>
                <w:szCs w:val="20"/>
              </w:rPr>
              <w:t xml:space="preserve"> vyššia ako minimálna hranica finančného zabezpečenia pobytu cudzinca na území Slovenskej republiky v zmysle zákona č. 404/2011 </w:t>
            </w:r>
            <w:proofErr w:type="spellStart"/>
            <w:r w:rsidRPr="00DC7B0A">
              <w:rPr>
                <w:rFonts w:ascii="Arial" w:hAnsi="Arial" w:cs="Arial"/>
                <w:sz w:val="20"/>
                <w:szCs w:val="20"/>
              </w:rPr>
              <w:t>Z.z</w:t>
            </w:r>
            <w:proofErr w:type="spellEnd"/>
            <w:r w:rsidRPr="00DC7B0A">
              <w:rPr>
                <w:rFonts w:ascii="Arial" w:hAnsi="Arial" w:cs="Arial"/>
                <w:sz w:val="20"/>
                <w:szCs w:val="20"/>
              </w:rPr>
              <w:t xml:space="preserve">. o pobyte cudzincov v znení neskorších právnych predpisov, to znamená, </w:t>
            </w:r>
            <w:r w:rsidR="00F6060A">
              <w:rPr>
                <w:rFonts w:ascii="Arial" w:hAnsi="Arial" w:cs="Arial"/>
                <w:sz w:val="20"/>
                <w:szCs w:val="20"/>
              </w:rPr>
              <w:t xml:space="preserve">že </w:t>
            </w:r>
            <w:r w:rsidR="00F6060A" w:rsidRPr="00F6060A">
              <w:rPr>
                <w:rFonts w:ascii="Arial" w:hAnsi="Arial" w:cs="Arial"/>
                <w:sz w:val="20"/>
                <w:szCs w:val="20"/>
                <w:highlight w:val="green"/>
              </w:rPr>
              <w:t>predstavuje/ bude predstavovať</w:t>
            </w:r>
            <w:r w:rsidR="00F6060A" w:rsidRPr="00822CBC">
              <w:rPr>
                <w:rFonts w:ascii="Arial" w:hAnsi="Arial" w:cs="Arial"/>
                <w:sz w:val="20"/>
                <w:szCs w:val="20"/>
              </w:rPr>
              <w:t xml:space="preserve"> čiastku </w:t>
            </w:r>
            <w:r w:rsidR="00F6060A" w:rsidRPr="00F6060A">
              <w:rPr>
                <w:rFonts w:ascii="Arial" w:hAnsi="Arial" w:cs="Arial"/>
                <w:sz w:val="20"/>
                <w:szCs w:val="20"/>
                <w:highlight w:val="yellow"/>
              </w:rPr>
              <w:t>xxx</w:t>
            </w:r>
            <w:r w:rsidR="00F6060A" w:rsidRPr="00822CBC">
              <w:rPr>
                <w:rFonts w:ascii="Arial" w:hAnsi="Arial" w:cs="Arial"/>
                <w:sz w:val="20"/>
                <w:szCs w:val="20"/>
              </w:rPr>
              <w:t>,- EUR brutto/ mesiac.</w:t>
            </w:r>
          </w:p>
        </w:tc>
        <w:tc>
          <w:tcPr>
            <w:tcW w:w="567" w:type="dxa"/>
          </w:tcPr>
          <w:p w14:paraId="08BAEB88" w14:textId="77777777" w:rsidR="004D55CC" w:rsidRPr="00B463B5" w:rsidRDefault="004D55CC" w:rsidP="004D55CC">
            <w:pPr>
              <w:spacing w:line="300" w:lineRule="exact"/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428" w:type="dxa"/>
          </w:tcPr>
          <w:p w14:paraId="05EA86FE" w14:textId="77777777" w:rsidR="004D55CC" w:rsidRPr="00CA0273" w:rsidRDefault="004D55CC" w:rsidP="004D55CC">
            <w:pPr>
              <w:spacing w:line="300" w:lineRule="exact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For the </w:t>
            </w:r>
            <w:r w:rsidR="001B3DC1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needs of 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Foreign Police the Company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XXX, ADDRESS, I</w:t>
            </w:r>
            <w:r w:rsidR="001B3DC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D: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XXX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hereby </w:t>
            </w:r>
            <w:r w:rsidR="001B3DC1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confirms,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that the monthly salary of the employee</w:t>
            </w:r>
            <w:r w:rsidR="00CD6BE8"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SURNAME, born on</w:t>
            </w:r>
            <w:r w:rsidR="005673E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CA0273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XXX</w:t>
            </w:r>
            <w:r w:rsidRPr="005673E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="005673E9" w:rsidRPr="005673E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citizen of XXX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CD6BE8" w:rsidRP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is</w:t>
            </w:r>
            <w:r w:rsidR="00F6060A" w:rsidRP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/will</w:t>
            </w:r>
            <w:r w:rsid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be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higher than the minimum threshold for the financial security of the foreign national´s stay in the territory of the Slovak Republic under Act No. 404/2011 </w:t>
            </w:r>
            <w:r w:rsidR="001B3DC1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about the residency</w:t>
            </w:r>
            <w:r w:rsidRPr="00CA0273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of foreigners, as amended, </w:t>
            </w:r>
            <w:r w:rsid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it </w:t>
            </w:r>
            <w:r w:rsidR="00F6060A" w:rsidRP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is/will be</w:t>
            </w:r>
            <w:r w:rsidR="00F6060A" w:rsidRPr="002346A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in amount of </w:t>
            </w:r>
            <w:r w:rsidR="00F6060A" w:rsidRPr="00F6060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F6060A" w:rsidRPr="002346A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,- EUR </w:t>
            </w:r>
            <w:r w:rsidR="00FB01CC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gross</w:t>
            </w:r>
            <w:r w:rsidR="00F6060A" w:rsidRPr="002346A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/ per month.</w:t>
            </w:r>
          </w:p>
        </w:tc>
      </w:tr>
      <w:tr w:rsidR="004D55CC" w14:paraId="47FBDA60" w14:textId="77777777" w:rsidTr="001A1260">
        <w:tc>
          <w:tcPr>
            <w:tcW w:w="4361" w:type="dxa"/>
          </w:tcPr>
          <w:p w14:paraId="4A38DD70" w14:textId="77777777" w:rsidR="004D55CC" w:rsidRDefault="004D55CC" w:rsidP="004D55CC">
            <w:pPr>
              <w:spacing w:line="300" w:lineRule="exact"/>
              <w:jc w:val="both"/>
              <w:rPr>
                <w:sz w:val="20"/>
                <w:szCs w:val="18"/>
              </w:rPr>
            </w:pPr>
          </w:p>
        </w:tc>
        <w:tc>
          <w:tcPr>
            <w:tcW w:w="567" w:type="dxa"/>
          </w:tcPr>
          <w:p w14:paraId="0293F2B9" w14:textId="77777777" w:rsidR="004D55CC" w:rsidRDefault="004D55CC" w:rsidP="004D55CC">
            <w:pPr>
              <w:spacing w:line="300" w:lineRule="exact"/>
              <w:jc w:val="both"/>
              <w:rPr>
                <w:rFonts w:ascii="Arial" w:hAnsi="Arial"/>
                <w:sz w:val="20"/>
                <w:szCs w:val="18"/>
              </w:rPr>
            </w:pPr>
          </w:p>
        </w:tc>
        <w:tc>
          <w:tcPr>
            <w:tcW w:w="4428" w:type="dxa"/>
          </w:tcPr>
          <w:p w14:paraId="00D35F4E" w14:textId="77777777" w:rsidR="004D55CC" w:rsidRDefault="004D55CC" w:rsidP="004D55CC">
            <w:pPr>
              <w:spacing w:line="300" w:lineRule="exact"/>
              <w:jc w:val="both"/>
              <w:rPr>
                <w:rFonts w:ascii="Arial" w:hAnsi="Arial"/>
                <w:sz w:val="20"/>
                <w:szCs w:val="18"/>
                <w:lang w:val="en-US"/>
              </w:rPr>
            </w:pPr>
          </w:p>
        </w:tc>
      </w:tr>
    </w:tbl>
    <w:p w14:paraId="23F577B4" w14:textId="77777777" w:rsidR="00A357A2" w:rsidRDefault="00A357A2" w:rsidP="00CA0273">
      <w:pPr>
        <w:spacing w:line="300" w:lineRule="exact"/>
        <w:rPr>
          <w:rFonts w:ascii="Arial" w:hAnsi="Arial" w:cs="Arial"/>
          <w:sz w:val="20"/>
          <w:szCs w:val="18"/>
        </w:rPr>
      </w:pPr>
    </w:p>
    <w:p w14:paraId="1AFDEB2A" w14:textId="77777777" w:rsidR="00CA0273" w:rsidRDefault="00CA0273" w:rsidP="00CA0273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p w14:paraId="1A337BA2" w14:textId="77777777" w:rsidR="00B6571C" w:rsidRPr="00203B50" w:rsidRDefault="00CA0273" w:rsidP="009061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E2222B">
        <w:rPr>
          <w:rFonts w:ascii="Arial" w:hAnsi="Arial" w:cs="Arial"/>
          <w:sz w:val="20"/>
          <w:szCs w:val="18"/>
        </w:rPr>
        <w:t xml:space="preserve">V / In...................................., dňa / on </w:t>
      </w:r>
      <w:r w:rsidR="0090615F" w:rsidRPr="00E2222B">
        <w:rPr>
          <w:rFonts w:ascii="Arial" w:hAnsi="Arial" w:cs="Arial"/>
          <w:sz w:val="20"/>
          <w:szCs w:val="20"/>
        </w:rPr>
        <w:t>...................</w:t>
      </w:r>
      <w:r w:rsidR="00E67D71" w:rsidRPr="00E2222B">
        <w:rPr>
          <w:rFonts w:ascii="Arial" w:hAnsi="Arial" w:cs="Arial"/>
          <w:sz w:val="20"/>
          <w:szCs w:val="20"/>
        </w:rPr>
        <w:t>...</w:t>
      </w:r>
    </w:p>
    <w:p w14:paraId="441AB35E" w14:textId="77777777" w:rsidR="00CA0273" w:rsidRDefault="00CA0273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4F5FFBDB" w14:textId="77777777" w:rsidR="00E2222B" w:rsidRDefault="00E2222B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04DF12D" w14:textId="77777777" w:rsidR="00CA0273" w:rsidRDefault="00CA0273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92A256A" w14:textId="65FD11F6" w:rsidR="00A357A2" w:rsidRPr="00B463B5" w:rsidRDefault="00A357A2">
      <w:pPr>
        <w:spacing w:line="300" w:lineRule="exact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 w:rsidR="00DF6865">
        <w:rPr>
          <w:rFonts w:ascii="Arial" w:hAnsi="Arial" w:cs="Arial"/>
          <w:sz w:val="20"/>
          <w:szCs w:val="18"/>
        </w:rPr>
        <w:br/>
      </w:r>
      <w:r w:rsidR="00B463B5" w:rsidRPr="00B463B5">
        <w:rPr>
          <w:rFonts w:ascii="Arial" w:hAnsi="Arial" w:cs="Arial"/>
          <w:bCs/>
          <w:sz w:val="20"/>
          <w:szCs w:val="20"/>
          <w:highlight w:val="yellow"/>
        </w:rPr>
        <w:t>MENO PRIEZVISKO</w:t>
      </w:r>
    </w:p>
    <w:p w14:paraId="20EA13B9" w14:textId="77777777" w:rsidR="00E67D71" w:rsidRPr="007A4ACC" w:rsidRDefault="00E67D71" w:rsidP="00E67D71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of the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company</w:t>
      </w:r>
      <w:proofErr w:type="spellEnd"/>
    </w:p>
    <w:p w14:paraId="4F036D3C" w14:textId="77777777" w:rsidR="00E67D71" w:rsidRDefault="00E67D71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</w:p>
    <w:p w14:paraId="51826625" w14:textId="77777777" w:rsidR="00FC3782" w:rsidRDefault="00FC378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sectPr w:rsidR="00FC3782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39384" w14:textId="77777777" w:rsidR="002E413A" w:rsidRDefault="002E413A">
      <w:r>
        <w:separator/>
      </w:r>
    </w:p>
  </w:endnote>
  <w:endnote w:type="continuationSeparator" w:id="0">
    <w:p w14:paraId="46508E15" w14:textId="77777777" w:rsidR="002E413A" w:rsidRDefault="002E413A">
      <w:r>
        <w:continuationSeparator/>
      </w:r>
    </w:p>
  </w:endnote>
  <w:endnote w:type="continuationNotice" w:id="1">
    <w:p w14:paraId="70EF01FA" w14:textId="77777777" w:rsidR="002E413A" w:rsidRDefault="002E4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731A3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7EEB1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69161" w14:textId="77777777" w:rsidR="002E413A" w:rsidRDefault="002E413A">
      <w:r>
        <w:separator/>
      </w:r>
    </w:p>
  </w:footnote>
  <w:footnote w:type="continuationSeparator" w:id="0">
    <w:p w14:paraId="6FFD2ED8" w14:textId="77777777" w:rsidR="002E413A" w:rsidRDefault="002E413A">
      <w:r>
        <w:continuationSeparator/>
      </w:r>
    </w:p>
  </w:footnote>
  <w:footnote w:type="continuationNotice" w:id="1">
    <w:p w14:paraId="6209F428" w14:textId="77777777" w:rsidR="002E413A" w:rsidRDefault="002E41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4971457">
    <w:abstractNumId w:val="1"/>
  </w:num>
  <w:num w:numId="2" w16cid:durableId="1529486419">
    <w:abstractNumId w:val="3"/>
  </w:num>
  <w:num w:numId="3" w16cid:durableId="1631858256">
    <w:abstractNumId w:val="2"/>
  </w:num>
  <w:num w:numId="4" w16cid:durableId="1651865391">
    <w:abstractNumId w:val="4"/>
  </w:num>
  <w:num w:numId="5" w16cid:durableId="712075048">
    <w:abstractNumId w:val="5"/>
  </w:num>
  <w:num w:numId="6" w16cid:durableId="601450656">
    <w:abstractNumId w:val="0"/>
  </w:num>
  <w:num w:numId="7" w16cid:durableId="106316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65E20"/>
    <w:rsid w:val="001537FA"/>
    <w:rsid w:val="00190DFE"/>
    <w:rsid w:val="001A1260"/>
    <w:rsid w:val="001A381B"/>
    <w:rsid w:val="001B3DC1"/>
    <w:rsid w:val="002011CA"/>
    <w:rsid w:val="00203B50"/>
    <w:rsid w:val="0024293D"/>
    <w:rsid w:val="00247EFD"/>
    <w:rsid w:val="00250498"/>
    <w:rsid w:val="0029574C"/>
    <w:rsid w:val="002D0C91"/>
    <w:rsid w:val="002E413A"/>
    <w:rsid w:val="003D269C"/>
    <w:rsid w:val="003D4E02"/>
    <w:rsid w:val="003D7019"/>
    <w:rsid w:val="00484C62"/>
    <w:rsid w:val="004D55CC"/>
    <w:rsid w:val="005673E9"/>
    <w:rsid w:val="005B5791"/>
    <w:rsid w:val="00601E74"/>
    <w:rsid w:val="00606A67"/>
    <w:rsid w:val="00656F93"/>
    <w:rsid w:val="00676A92"/>
    <w:rsid w:val="006C79FE"/>
    <w:rsid w:val="006E1996"/>
    <w:rsid w:val="0071256D"/>
    <w:rsid w:val="007166CE"/>
    <w:rsid w:val="007457F3"/>
    <w:rsid w:val="00771AC3"/>
    <w:rsid w:val="00776CCC"/>
    <w:rsid w:val="007C4E0F"/>
    <w:rsid w:val="007D61C4"/>
    <w:rsid w:val="008927FA"/>
    <w:rsid w:val="008B765F"/>
    <w:rsid w:val="0090615F"/>
    <w:rsid w:val="009079FB"/>
    <w:rsid w:val="00917843"/>
    <w:rsid w:val="00945240"/>
    <w:rsid w:val="00993A6F"/>
    <w:rsid w:val="009E25C6"/>
    <w:rsid w:val="00A105C4"/>
    <w:rsid w:val="00A357A2"/>
    <w:rsid w:val="00A617D3"/>
    <w:rsid w:val="00A73A28"/>
    <w:rsid w:val="00A967D1"/>
    <w:rsid w:val="00AC62A3"/>
    <w:rsid w:val="00AD7AEB"/>
    <w:rsid w:val="00AF78F1"/>
    <w:rsid w:val="00B332C7"/>
    <w:rsid w:val="00B463B5"/>
    <w:rsid w:val="00B47DFC"/>
    <w:rsid w:val="00B6571C"/>
    <w:rsid w:val="00BB0235"/>
    <w:rsid w:val="00C021D1"/>
    <w:rsid w:val="00C540EF"/>
    <w:rsid w:val="00CA0273"/>
    <w:rsid w:val="00CD6BE8"/>
    <w:rsid w:val="00D254CE"/>
    <w:rsid w:val="00D9686E"/>
    <w:rsid w:val="00DB1D26"/>
    <w:rsid w:val="00DC041A"/>
    <w:rsid w:val="00DC7B0A"/>
    <w:rsid w:val="00DF6865"/>
    <w:rsid w:val="00E2222B"/>
    <w:rsid w:val="00E67D71"/>
    <w:rsid w:val="00EB7D1E"/>
    <w:rsid w:val="00F2395F"/>
    <w:rsid w:val="00F6060A"/>
    <w:rsid w:val="00F64CA1"/>
    <w:rsid w:val="00FB01CC"/>
    <w:rsid w:val="00FC09B2"/>
    <w:rsid w:val="00FC3782"/>
    <w:rsid w:val="00FC4B45"/>
    <w:rsid w:val="00FC7C2F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9E9B6"/>
  <w15:chartTrackingRefBased/>
  <w15:docId w15:val="{F44EB2D9-5172-4AD3-BFD8-53CB128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55C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4D55C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4D5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25BE6-E4A1-4F73-9A70-5D109AEB496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800E4551-AE11-459F-9ED9-279A1A94C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C302-E9E9-40D7-8620-496CAF5DE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3</cp:revision>
  <cp:lastPrinted>2005-04-08T11:35:00Z</cp:lastPrinted>
  <dcterms:created xsi:type="dcterms:W3CDTF">2025-06-04T19:56:00Z</dcterms:created>
  <dcterms:modified xsi:type="dcterms:W3CDTF">2025-06-05T11:18:00Z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