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3ACAB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00001S19304151001062187020100</w:t>
      </w:r>
    </w:p>
    <w:p w14:paraId="2ED3DE49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00002S92493151001065327502510</w:t>
      </w:r>
    </w:p>
    <w:p w14:paraId="110358E9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00003S10559151003074436403010</w:t>
      </w:r>
    </w:p>
    <w:p w14:paraId="48769393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00004D16825151003</w:t>
      </w:r>
    </w:p>
    <w:p w14:paraId="08083956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00005R226431510030926542</w:t>
      </w:r>
    </w:p>
    <w:p w14:paraId="3E8C3DEE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00006S86948151004001763103020</w:t>
      </w:r>
    </w:p>
    <w:p w14:paraId="2530BB50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00007S26913151004019872002020</w:t>
      </w:r>
    </w:p>
    <w:p w14:paraId="598EBC76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00008S84932151005028981902020</w:t>
      </w:r>
    </w:p>
    <w:p w14:paraId="53E0D0E2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00009S27206151005037090802515</w:t>
      </w:r>
    </w:p>
    <w:p w14:paraId="72BA5C05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00010R134581510050562187</w:t>
      </w:r>
    </w:p>
    <w:p w14:paraId="72691790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00011S19294151005045127602515</w:t>
      </w:r>
    </w:p>
    <w:p w14:paraId="44B9D0F2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00012S17402151005054236503010</w:t>
      </w:r>
    </w:p>
    <w:p w14:paraId="2791A177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00013D44931151005</w:t>
      </w:r>
    </w:p>
    <w:p w14:paraId="18EC2BFF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00014S16825151006072454303010</w:t>
      </w:r>
    </w:p>
    <w:p w14:paraId="3760A057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00015A19644151006Martin         Jordan    300200100</w:t>
      </w:r>
    </w:p>
    <w:p w14:paraId="10F4071F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00016S26813151006099672103010</w:t>
      </w:r>
    </w:p>
    <w:p w14:paraId="7CC1D7BF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00017R267021510070187810</w:t>
      </w:r>
    </w:p>
    <w:p w14:paraId="337EB006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00018S26881151007027890902515</w:t>
      </w:r>
    </w:p>
    <w:p w14:paraId="1E33B6EA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00019S54931151007036909805525</w:t>
      </w:r>
    </w:p>
    <w:p w14:paraId="40FCF597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00020S26881151007045018702025</w:t>
      </w:r>
    </w:p>
    <w:p w14:paraId="43667FBE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00021S94927151008054127603020</w:t>
      </w:r>
    </w:p>
    <w:p w14:paraId="4E3F665A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00022S84931151012056218704020</w:t>
      </w:r>
    </w:p>
    <w:p w14:paraId="71466BBA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00023S44931151012063336505020</w:t>
      </w:r>
    </w:p>
    <w:p w14:paraId="359FA107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00024R949271510120724454</w:t>
      </w:r>
    </w:p>
    <w:p w14:paraId="47F15718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00025A46827151012Newman         Sid       200300300</w:t>
      </w:r>
    </w:p>
    <w:p w14:paraId="10A70D7C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00026S44931151016098663204530</w:t>
      </w:r>
    </w:p>
    <w:p w14:paraId="73BD18BF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00027S44931151018017772105530</w:t>
      </w:r>
    </w:p>
    <w:p w14:paraId="386B5B43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00028S19294151018026881002533</w:t>
      </w:r>
    </w:p>
    <w:p w14:paraId="0998E732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00029S17402151018056218703010</w:t>
      </w:r>
    </w:p>
    <w:p w14:paraId="49EA1213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00030S26702151018035979904030</w:t>
      </w:r>
    </w:p>
    <w:p w14:paraId="33C4437C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00031C10559151018McGannon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Margaret  100100400</w:t>
      </w:r>
      <w:proofErr w:type="gramEnd"/>
    </w:p>
    <w:p w14:paraId="0B5DCB0F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00032C17402151018Obradovic      Rita      200300200</w:t>
      </w:r>
    </w:p>
    <w:p w14:paraId="2843BE37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00033R195381510260633454</w:t>
      </w:r>
    </w:p>
    <w:p w14:paraId="49E50D8F" w14:textId="77777777" w:rsidR="00853BBF" w:rsidRDefault="00853BBF" w:rsidP="008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00034S10507151026083545302020</w:t>
      </w:r>
    </w:p>
    <w:p w14:paraId="73460F06" w14:textId="77777777" w:rsidR="002B7A57" w:rsidRDefault="00853BBF" w:rsidP="00853BBF">
      <w:r>
        <w:rPr>
          <w:rFonts w:ascii="Consolas" w:hAnsi="Consolas" w:cs="Consolas"/>
          <w:color w:val="000000"/>
          <w:sz w:val="20"/>
          <w:szCs w:val="20"/>
          <w:highlight w:val="blue"/>
        </w:rPr>
        <w:t>00035S96948151028081554303020</w:t>
      </w:r>
      <w:bookmarkStart w:id="0" w:name="_GoBack"/>
      <w:bookmarkEnd w:id="0"/>
    </w:p>
    <w:sectPr w:rsidR="002B7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BF"/>
    <w:rsid w:val="00293C70"/>
    <w:rsid w:val="002B7A57"/>
    <w:rsid w:val="00853BBF"/>
    <w:rsid w:val="009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3A1D"/>
  <w15:chartTrackingRefBased/>
  <w15:docId w15:val="{CDD761AC-2FBD-4813-B452-E47E37C0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vohra</dc:creator>
  <cp:keywords/>
  <dc:description/>
  <cp:lastModifiedBy>zainab vohra</cp:lastModifiedBy>
  <cp:revision>1</cp:revision>
  <dcterms:created xsi:type="dcterms:W3CDTF">2018-11-19T16:21:00Z</dcterms:created>
  <dcterms:modified xsi:type="dcterms:W3CDTF">2018-11-19T16:22:00Z</dcterms:modified>
</cp:coreProperties>
</file>