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C9F9" w14:textId="0634E231" w:rsidR="00603682" w:rsidRDefault="000B6114">
      <w:r>
        <w:rPr>
          <w:sz w:val="24"/>
          <w:szCs w:val="24"/>
        </w:rPr>
        <w:t xml:space="preserve">This page of the notebook will go over how to use EJS to create templates with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.</w:t>
      </w:r>
      <w:r w:rsidR="0071207E">
        <w:rPr>
          <w:sz w:val="24"/>
          <w:szCs w:val="24"/>
        </w:rPr>
        <w:t xml:space="preserve"> You may have to reference</w:t>
      </w:r>
      <w:r w:rsidR="00213FF0">
        <w:rPr>
          <w:sz w:val="24"/>
          <w:szCs w:val="24"/>
        </w:rPr>
        <w:t xml:space="preserve"> parts of</w:t>
      </w:r>
      <w:r w:rsidR="0071207E">
        <w:rPr>
          <w:sz w:val="24"/>
          <w:szCs w:val="24"/>
        </w:rPr>
        <w:t xml:space="preserve"> the first and second pages of the Notebook </w:t>
      </w:r>
      <w:r w:rsidR="00343A1D">
        <w:rPr>
          <w:sz w:val="24"/>
          <w:szCs w:val="24"/>
        </w:rPr>
        <w:t>to</w:t>
      </w:r>
      <w:r w:rsidR="0071207E">
        <w:rPr>
          <w:sz w:val="24"/>
          <w:szCs w:val="24"/>
        </w:rPr>
        <w:t xml:space="preserve"> complete this tutorial.</w:t>
      </w:r>
      <w:r>
        <w:br/>
      </w:r>
    </w:p>
    <w:p w14:paraId="34C2348B" w14:textId="487CE119" w:rsidR="00603682" w:rsidRDefault="00343A1D">
      <w:pPr>
        <w:numPr>
          <w:ilvl w:val="0"/>
          <w:numId w:val="1"/>
        </w:numPr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3CDB36F" wp14:editId="15D63722">
            <wp:simplePos x="0" y="0"/>
            <wp:positionH relativeFrom="column">
              <wp:posOffset>270510</wp:posOffset>
            </wp:positionH>
            <wp:positionV relativeFrom="paragraph">
              <wp:posOffset>311785</wp:posOffset>
            </wp:positionV>
            <wp:extent cx="5943600" cy="342900"/>
            <wp:effectExtent l="12700" t="12700" r="12700" b="12700"/>
            <wp:wrapSquare wrapText="bothSides" distT="57150" distB="57150" distL="57150" distR="5715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34BB5">
        <w:rPr>
          <w:noProof/>
        </w:rPr>
        <w:drawing>
          <wp:anchor distT="0" distB="0" distL="0" distR="0" simplePos="0" relativeHeight="251659264" behindDoc="0" locked="0" layoutInCell="1" hidden="0" allowOverlap="1" wp14:anchorId="1D32A46A" wp14:editId="42B22C57">
            <wp:simplePos x="0" y="0"/>
            <wp:positionH relativeFrom="column">
              <wp:posOffset>4413885</wp:posOffset>
            </wp:positionH>
            <wp:positionV relativeFrom="paragraph">
              <wp:posOffset>805815</wp:posOffset>
            </wp:positionV>
            <wp:extent cx="1802765" cy="609600"/>
            <wp:effectExtent l="19050" t="19050" r="26035" b="19050"/>
            <wp:wrapThrough wrapText="bothSides">
              <wp:wrapPolygon edited="0">
                <wp:start x="-228" y="-675"/>
                <wp:lineTo x="-228" y="21600"/>
                <wp:lineTo x="21684" y="21600"/>
                <wp:lineTo x="21684" y="-675"/>
                <wp:lineTo x="-228" y="-675"/>
              </wp:wrapPolygon>
            </wp:wrapThrough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609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14">
        <w:t xml:space="preserve">Create a </w:t>
      </w:r>
      <w:r w:rsidR="00596389">
        <w:t xml:space="preserve">project folder relevant to EJS, initialize a Node.js project, and install </w:t>
      </w:r>
      <w:proofErr w:type="spellStart"/>
      <w:r w:rsidR="00596389">
        <w:t>expressJS</w:t>
      </w:r>
      <w:proofErr w:type="spellEnd"/>
      <w:r w:rsidR="00596389">
        <w:t>.</w:t>
      </w:r>
      <w:r w:rsidR="00596389">
        <w:br/>
      </w:r>
    </w:p>
    <w:p w14:paraId="19667F3B" w14:textId="744D2FD0" w:rsidR="00603682" w:rsidRDefault="00934BB5">
      <w:pPr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F1933C0" wp14:editId="41C09B61">
            <wp:simplePos x="0" y="0"/>
            <wp:positionH relativeFrom="margin">
              <wp:posOffset>4648835</wp:posOffset>
            </wp:positionH>
            <wp:positionV relativeFrom="paragraph">
              <wp:posOffset>606425</wp:posOffset>
            </wp:positionV>
            <wp:extent cx="1566545" cy="989965"/>
            <wp:effectExtent l="19050" t="19050" r="14605" b="19685"/>
            <wp:wrapThrough wrapText="bothSides">
              <wp:wrapPolygon edited="0">
                <wp:start x="-263" y="-416"/>
                <wp:lineTo x="-263" y="21614"/>
                <wp:lineTo x="21539" y="21614"/>
                <wp:lineTo x="21539" y="-416"/>
                <wp:lineTo x="-263" y="-416"/>
              </wp:wrapPolygon>
            </wp:wrapThrough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9899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389">
        <w:rPr>
          <w:noProof/>
        </w:rPr>
        <w:t>Using either a batch file or the CMD Prompt run the command:</w:t>
      </w:r>
      <w:r w:rsidR="00596389">
        <w:t xml:space="preserve"> “</w:t>
      </w:r>
      <w:proofErr w:type="spellStart"/>
      <w:r w:rsidR="000B6114">
        <w:t>npm</w:t>
      </w:r>
      <w:proofErr w:type="spellEnd"/>
      <w:r w:rsidR="000B6114">
        <w:t xml:space="preserve"> install </w:t>
      </w:r>
      <w:proofErr w:type="spellStart"/>
      <w:r w:rsidR="000B6114">
        <w:t>ejs</w:t>
      </w:r>
      <w:proofErr w:type="spellEnd"/>
      <w:r w:rsidR="00596389">
        <w:t>”.</w:t>
      </w:r>
      <w:r w:rsidR="000B6114">
        <w:br/>
      </w:r>
      <w:r w:rsidR="00596389">
        <w:br/>
      </w:r>
    </w:p>
    <w:p w14:paraId="0C2BBFE5" w14:textId="6C5FC670" w:rsidR="00603682" w:rsidRDefault="000B6114">
      <w:pPr>
        <w:numPr>
          <w:ilvl w:val="0"/>
          <w:numId w:val="1"/>
        </w:numPr>
      </w:pPr>
      <w:r>
        <w:t>Create a folder named “views” in the main project folder. In it, make a new file named “</w:t>
      </w:r>
      <w:proofErr w:type="spellStart"/>
      <w:r>
        <w:t>home.ejs</w:t>
      </w:r>
      <w:proofErr w:type="spellEnd"/>
      <w:r>
        <w:t xml:space="preserve">” and three folders: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and </w:t>
      </w:r>
      <w:proofErr w:type="spellStart"/>
      <w:r>
        <w:t>js</w:t>
      </w:r>
      <w:proofErr w:type="spellEnd"/>
      <w:r>
        <w:t>.</w:t>
      </w:r>
      <w:r>
        <w:br/>
      </w:r>
      <w:r w:rsidR="00343A1D">
        <w:br/>
      </w:r>
      <w:r w:rsidR="00596389">
        <w:br/>
      </w:r>
    </w:p>
    <w:p w14:paraId="056D7648" w14:textId="19AC00BE" w:rsidR="00603682" w:rsidRDefault="00934BB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D5A42E" wp14:editId="0F1D8019">
            <wp:simplePos x="0" y="0"/>
            <wp:positionH relativeFrom="margin">
              <wp:posOffset>2381250</wp:posOffset>
            </wp:positionH>
            <wp:positionV relativeFrom="paragraph">
              <wp:posOffset>12065</wp:posOffset>
            </wp:positionV>
            <wp:extent cx="3838575" cy="1767840"/>
            <wp:effectExtent l="0" t="0" r="9525" b="3810"/>
            <wp:wrapThrough wrapText="bothSides">
              <wp:wrapPolygon edited="0">
                <wp:start x="0" y="0"/>
                <wp:lineTo x="0" y="21414"/>
                <wp:lineTo x="21546" y="21414"/>
                <wp:lineTo x="21546" y="0"/>
                <wp:lineTo x="0" y="0"/>
              </wp:wrapPolygon>
            </wp:wrapThrough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14">
        <w:t xml:space="preserve">In the </w:t>
      </w:r>
      <w:proofErr w:type="spellStart"/>
      <w:r w:rsidR="000B6114">
        <w:t>home.ejs</w:t>
      </w:r>
      <w:proofErr w:type="spellEnd"/>
      <w:r w:rsidR="000B6114">
        <w:t xml:space="preserve"> file, start an HTML page. You may customize this however you want but it is best to keep it simple! </w:t>
      </w:r>
      <w:r w:rsidR="000B6114">
        <w:rPr>
          <w:i/>
        </w:rPr>
        <w:t>(</w:t>
      </w:r>
      <w:proofErr w:type="gramStart"/>
      <w:r w:rsidR="000B6114">
        <w:rPr>
          <w:i/>
        </w:rPr>
        <w:t>note</w:t>
      </w:r>
      <w:proofErr w:type="gramEnd"/>
      <w:r w:rsidR="000B6114">
        <w:rPr>
          <w:i/>
        </w:rPr>
        <w:t xml:space="preserve">: </w:t>
      </w:r>
      <w:r w:rsidR="00FF6788">
        <w:rPr>
          <w:i/>
        </w:rPr>
        <w:t>this is how mine looked like in the end)</w:t>
      </w:r>
      <w:r>
        <w:br/>
      </w:r>
    </w:p>
    <w:p w14:paraId="535F6393" w14:textId="61B3A2A8" w:rsidR="00603682" w:rsidRDefault="00FF6788">
      <w:pPr>
        <w:numPr>
          <w:ilvl w:val="0"/>
          <w:numId w:val="1"/>
        </w:num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CD897A8" wp14:editId="101A7143">
            <wp:simplePos x="0" y="0"/>
            <wp:positionH relativeFrom="column">
              <wp:posOffset>2835275</wp:posOffset>
            </wp:positionH>
            <wp:positionV relativeFrom="paragraph">
              <wp:posOffset>1153160</wp:posOffset>
            </wp:positionV>
            <wp:extent cx="3333750" cy="876300"/>
            <wp:effectExtent l="19050" t="19050" r="19050" b="19050"/>
            <wp:wrapThrough wrapText="bothSides">
              <wp:wrapPolygon edited="0">
                <wp:start x="-123" y="-470"/>
                <wp:lineTo x="-123" y="21600"/>
                <wp:lineTo x="21600" y="21600"/>
                <wp:lineTo x="21600" y="-470"/>
                <wp:lineTo x="-123" y="-470"/>
              </wp:wrapPolygon>
            </wp:wrapThrough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76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C1AA26E" wp14:editId="2B294AB9">
            <wp:simplePos x="0" y="0"/>
            <wp:positionH relativeFrom="column">
              <wp:posOffset>485775</wp:posOffset>
            </wp:positionH>
            <wp:positionV relativeFrom="paragraph">
              <wp:posOffset>1230630</wp:posOffset>
            </wp:positionV>
            <wp:extent cx="1543050" cy="1223010"/>
            <wp:effectExtent l="0" t="0" r="0" b="0"/>
            <wp:wrapTight wrapText="bothSides">
              <wp:wrapPolygon edited="0">
                <wp:start x="0" y="0"/>
                <wp:lineTo x="0" y="21196"/>
                <wp:lineTo x="21333" y="21196"/>
                <wp:lineTo x="21333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07E">
        <w:rPr>
          <w:noProof/>
        </w:rPr>
        <w:t>Place whatever image you want in the /img folder.</w:t>
      </w:r>
      <w:r w:rsidR="000B6114">
        <w:t xml:space="preserve"> The /</w:t>
      </w:r>
      <w:proofErr w:type="spellStart"/>
      <w:r w:rsidR="000B6114">
        <w:t>js</w:t>
      </w:r>
      <w:proofErr w:type="spellEnd"/>
      <w:r w:rsidR="000B6114">
        <w:t xml:space="preserve"> folder should contain something simple like script for an onclick event. In the /</w:t>
      </w:r>
      <w:proofErr w:type="spellStart"/>
      <w:r w:rsidR="000B6114">
        <w:t>css</w:t>
      </w:r>
      <w:proofErr w:type="spellEnd"/>
      <w:r w:rsidR="000B6114">
        <w:t xml:space="preserve"> folder, start working on a stylesheet</w:t>
      </w:r>
      <w:r w:rsidR="0071207E">
        <w:t xml:space="preserve">; </w:t>
      </w:r>
      <w:r w:rsidR="000B6114">
        <w:t>I suggest formatting the image or heading to make it fit the page. Try something like this:</w:t>
      </w:r>
      <w:r w:rsidR="0071207E">
        <w:br/>
      </w:r>
      <w:r w:rsidR="0071207E">
        <w:br/>
      </w:r>
      <w:r w:rsidR="00F4057F">
        <w:br/>
      </w:r>
      <w:r w:rsidR="00F4057F">
        <w:br/>
      </w:r>
      <w:r w:rsidR="00F4057F">
        <w:br/>
      </w:r>
      <w:r w:rsidR="00F4057F">
        <w:br/>
      </w:r>
      <w:r w:rsidR="00F4057F">
        <w:br/>
      </w:r>
      <w:r w:rsidR="00F4057F">
        <w:br/>
      </w:r>
      <w:r w:rsidR="00F4057F">
        <w:br/>
      </w:r>
      <w:r w:rsidR="00F4057F">
        <w:br/>
      </w:r>
    </w:p>
    <w:p w14:paraId="0D7BD9D1" w14:textId="4671BE35" w:rsidR="00603682" w:rsidRDefault="00F4057F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20931F" wp14:editId="42C5268D">
            <wp:simplePos x="0" y="0"/>
            <wp:positionH relativeFrom="column">
              <wp:posOffset>4010025</wp:posOffset>
            </wp:positionH>
            <wp:positionV relativeFrom="paragraph">
              <wp:posOffset>26670</wp:posOffset>
            </wp:positionV>
            <wp:extent cx="2266950" cy="723900"/>
            <wp:effectExtent l="19050" t="19050" r="19050" b="19050"/>
            <wp:wrapThrough wrapText="bothSides">
              <wp:wrapPolygon edited="0">
                <wp:start x="-182" y="-568"/>
                <wp:lineTo x="-182" y="21600"/>
                <wp:lineTo x="21600" y="21600"/>
                <wp:lineTo x="21600" y="-568"/>
                <wp:lineTo x="-182" y="-568"/>
              </wp:wrapPolygon>
            </wp:wrapThrough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14">
        <w:t xml:space="preserve">In the main project folder - create a </w:t>
      </w:r>
      <w:r>
        <w:t>.</w:t>
      </w:r>
      <w:proofErr w:type="spellStart"/>
      <w:r w:rsidR="000B6114">
        <w:t>js</w:t>
      </w:r>
      <w:proofErr w:type="spellEnd"/>
      <w:r w:rsidR="000B6114">
        <w:t xml:space="preserve"> file and start by setting up a basic </w:t>
      </w:r>
      <w:proofErr w:type="spellStart"/>
      <w:r w:rsidR="000B6114">
        <w:t>ExpressJS</w:t>
      </w:r>
      <w:proofErr w:type="spellEnd"/>
      <w:r w:rsidR="000B6114">
        <w:t xml:space="preserve"> page. </w:t>
      </w:r>
      <w:r w:rsidR="000B6114">
        <w:br/>
      </w:r>
    </w:p>
    <w:p w14:paraId="635FF17A" w14:textId="5F35A1F7" w:rsidR="00603682" w:rsidRDefault="0071207E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F53C03" wp14:editId="3E516623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771775" cy="417830"/>
            <wp:effectExtent l="19050" t="19050" r="28575" b="20320"/>
            <wp:wrapThrough wrapText="bothSides">
              <wp:wrapPolygon edited="0">
                <wp:start x="-148" y="-985"/>
                <wp:lineTo x="-148" y="21666"/>
                <wp:lineTo x="21674" y="21666"/>
                <wp:lineTo x="21674" y="-985"/>
                <wp:lineTo x="-148" y="-985"/>
              </wp:wrapPolygon>
            </wp:wrapThrough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9"/>
                    <a:stretch/>
                  </pic:blipFill>
                  <pic:spPr bwMode="auto">
                    <a:xfrm>
                      <a:off x="0" y="0"/>
                      <a:ext cx="2771775" cy="41783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57F">
        <w:t>Next, u</w:t>
      </w:r>
      <w:r w:rsidR="000B6114">
        <w:t xml:space="preserve">se </w:t>
      </w:r>
      <w:proofErr w:type="spellStart"/>
      <w:r w:rsidR="000B6114">
        <w:t>app.set</w:t>
      </w:r>
      <w:proofErr w:type="spellEnd"/>
      <w:r w:rsidR="000B6114">
        <w:t xml:space="preserve"> for ‘views’ and to set EJS as the templating engine.</w:t>
      </w:r>
      <w:r w:rsidR="00343A1D">
        <w:t xml:space="preserve"> </w:t>
      </w:r>
      <w:r w:rsidR="000B6114">
        <w:br/>
      </w:r>
    </w:p>
    <w:p w14:paraId="72BFCB41" w14:textId="116D2D67" w:rsidR="00603682" w:rsidRDefault="00944DDF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782D90" wp14:editId="0F21B94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476625" cy="502920"/>
            <wp:effectExtent l="0" t="0" r="9525" b="0"/>
            <wp:wrapThrough wrapText="bothSides">
              <wp:wrapPolygon edited="0">
                <wp:start x="0" y="0"/>
                <wp:lineTo x="0" y="20455"/>
                <wp:lineTo x="21541" y="20455"/>
                <wp:lineTo x="21541" y="0"/>
                <wp:lineTo x="0" y="0"/>
              </wp:wrapPolygon>
            </wp:wrapThrough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1D">
        <w:t>T</w:t>
      </w:r>
      <w:r w:rsidR="000B6114">
        <w:t xml:space="preserve">he </w:t>
      </w:r>
      <w:proofErr w:type="spellStart"/>
      <w:r w:rsidR="000B6114">
        <w:t>app.use</w:t>
      </w:r>
      <w:proofErr w:type="spellEnd"/>
      <w:r w:rsidR="000B6114">
        <w:t xml:space="preserve"> function</w:t>
      </w:r>
      <w:r w:rsidR="00343A1D">
        <w:t xml:space="preserve"> must be used</w:t>
      </w:r>
      <w:r w:rsidR="000B6114">
        <w:t xml:space="preserve"> so that you can manipulate all files from the /views directory.</w:t>
      </w:r>
      <w:r w:rsidR="000B6114">
        <w:br/>
      </w:r>
    </w:p>
    <w:p w14:paraId="42E57912" w14:textId="1DF0EF09" w:rsidR="00603682" w:rsidRDefault="00343A1D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DF20F9" wp14:editId="3911EF67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133600" cy="723900"/>
            <wp:effectExtent l="19050" t="19050" r="19050" b="19050"/>
            <wp:wrapThrough wrapText="bothSides">
              <wp:wrapPolygon edited="0">
                <wp:start x="-193" y="-568"/>
                <wp:lineTo x="-193" y="21600"/>
                <wp:lineTo x="21600" y="21600"/>
                <wp:lineTo x="21600" y="-568"/>
                <wp:lineTo x="-193" y="-568"/>
              </wp:wrapPolygon>
            </wp:wrapThrough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B6114">
        <w:t>Once you do this, you are ready to make use of the “</w:t>
      </w:r>
      <w:proofErr w:type="spellStart"/>
      <w:r w:rsidR="000B6114">
        <w:t>app.get</w:t>
      </w:r>
      <w:proofErr w:type="spellEnd"/>
      <w:r w:rsidR="000B6114">
        <w:t>” function - in brackets, type “</w:t>
      </w:r>
      <w:proofErr w:type="spellStart"/>
      <w:proofErr w:type="gramStart"/>
      <w:r w:rsidR="000B6114">
        <w:t>res.render</w:t>
      </w:r>
      <w:proofErr w:type="spellEnd"/>
      <w:proofErr w:type="gramEnd"/>
      <w:r w:rsidR="000B6114">
        <w:t>()” and input the name of the .</w:t>
      </w:r>
      <w:proofErr w:type="spellStart"/>
      <w:r w:rsidR="000B6114">
        <w:t>ejs</w:t>
      </w:r>
      <w:proofErr w:type="spellEnd"/>
      <w:r w:rsidR="000B6114">
        <w:t xml:space="preserve"> file. This will request the file’s data and allow the page to open when you run the server.</w:t>
      </w:r>
      <w:r w:rsidR="000B6114">
        <w:br/>
      </w:r>
    </w:p>
    <w:p w14:paraId="78627623" w14:textId="6537051F" w:rsidR="00603682" w:rsidRDefault="00343A1D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BD1EE31" wp14:editId="109F54EA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3162300" cy="666750"/>
            <wp:effectExtent l="19050" t="19050" r="19050" b="19050"/>
            <wp:wrapThrough wrapText="bothSides">
              <wp:wrapPolygon edited="0">
                <wp:start x="-130" y="-617"/>
                <wp:lineTo x="-130" y="21600"/>
                <wp:lineTo x="21600" y="21600"/>
                <wp:lineTo x="21600" y="-617"/>
                <wp:lineTo x="-130" y="-617"/>
              </wp:wrapPolygon>
            </wp:wrapThrough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B6114">
        <w:t>Last, you must create the “server” variable where it will listen in on the port you declared earlier. Use “console.log” and in quotations type something along the lines of “running”.</w:t>
      </w:r>
      <w:r w:rsidR="00FF6788">
        <w:t xml:space="preserve"> I recommend running your server now and seeing what it looks like.</w:t>
      </w:r>
      <w:r w:rsidR="000B6114">
        <w:br/>
      </w:r>
    </w:p>
    <w:p w14:paraId="059C9476" w14:textId="45541C85" w:rsidR="00343A1D" w:rsidRDefault="00F4057F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49A6A39" wp14:editId="475510D5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2479675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06" y="21330"/>
                <wp:lineTo x="21406" y="0"/>
                <wp:lineTo x="0" y="0"/>
              </wp:wrapPolygon>
            </wp:wrapThrough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712">
        <w:t>To create a template, in the /views directory, create a file named “</w:t>
      </w:r>
      <w:proofErr w:type="spellStart"/>
      <w:r w:rsidR="00AE4712">
        <w:t>template.ejs</w:t>
      </w:r>
      <w:proofErr w:type="spellEnd"/>
      <w:r w:rsidR="00AE4712">
        <w:t xml:space="preserve">”. Create a regular html file and link the stylesheet. In the body, we can put “&lt;%- “to use. </w:t>
      </w:r>
      <w:r>
        <w:br/>
      </w:r>
    </w:p>
    <w:p w14:paraId="17C89587" w14:textId="69BBCFBF" w:rsidR="00AE4712" w:rsidRDefault="00F4057F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CDA5557" wp14:editId="37CDB72A">
            <wp:simplePos x="0" y="0"/>
            <wp:positionH relativeFrom="column">
              <wp:posOffset>323850</wp:posOffset>
            </wp:positionH>
            <wp:positionV relativeFrom="paragraph">
              <wp:posOffset>473710</wp:posOffset>
            </wp:positionV>
            <wp:extent cx="2972215" cy="1324160"/>
            <wp:effectExtent l="0" t="0" r="0" b="9525"/>
            <wp:wrapThrough wrapText="bothSides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712">
        <w:t>In the main .</w:t>
      </w:r>
      <w:proofErr w:type="spellStart"/>
      <w:r>
        <w:t>js</w:t>
      </w:r>
      <w:proofErr w:type="spellEnd"/>
      <w:r>
        <w:t xml:space="preserve"> file we can change the </w:t>
      </w:r>
      <w:proofErr w:type="gramStart"/>
      <w:r>
        <w:t>render(</w:t>
      </w:r>
      <w:proofErr w:type="gramEnd"/>
      <w:r>
        <w:t>) to render the template itself.</w:t>
      </w:r>
      <w:r w:rsidR="001B7D1E">
        <w:br/>
      </w:r>
      <w:r w:rsidR="001B7D1E">
        <w:br/>
      </w:r>
      <w:r w:rsidR="001B7D1E">
        <w:br/>
      </w:r>
    </w:p>
    <w:p w14:paraId="7A65210F" w14:textId="5EA1446C" w:rsidR="00F4057F" w:rsidRDefault="00F4057F">
      <w:pPr>
        <w:numPr>
          <w:ilvl w:val="0"/>
          <w:numId w:val="1"/>
        </w:numPr>
      </w:pPr>
      <w:r>
        <w:t>When you run the server and go to your localhost – you should see something like this.</w:t>
      </w:r>
    </w:p>
    <w:p w14:paraId="745B0B4E" w14:textId="651DD4D6" w:rsidR="00603682" w:rsidRDefault="001B7D1E">
      <w:pPr>
        <w:ind w:left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2E20D01" wp14:editId="4F18B934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2185035" cy="1550132"/>
            <wp:effectExtent l="0" t="0" r="5715" b="0"/>
            <wp:wrapNone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55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FF597" w14:textId="31FF8D52" w:rsidR="00F4057F" w:rsidRDefault="00F4057F">
      <w:pPr>
        <w:ind w:left="720"/>
      </w:pPr>
    </w:p>
    <w:sectPr w:rsidR="00F4057F">
      <w:head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C155" w14:textId="77777777" w:rsidR="004260F1" w:rsidRDefault="004260F1">
      <w:pPr>
        <w:spacing w:line="240" w:lineRule="auto"/>
      </w:pPr>
      <w:r>
        <w:separator/>
      </w:r>
    </w:p>
  </w:endnote>
  <w:endnote w:type="continuationSeparator" w:id="0">
    <w:p w14:paraId="10F69E62" w14:textId="77777777" w:rsidR="004260F1" w:rsidRDefault="00426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4CF6" w14:textId="77777777" w:rsidR="00603682" w:rsidRDefault="00603682">
    <w:pPr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A8B0" w14:textId="77777777" w:rsidR="004260F1" w:rsidRDefault="004260F1">
      <w:pPr>
        <w:spacing w:line="240" w:lineRule="auto"/>
      </w:pPr>
      <w:r>
        <w:separator/>
      </w:r>
    </w:p>
  </w:footnote>
  <w:footnote w:type="continuationSeparator" w:id="0">
    <w:p w14:paraId="04302815" w14:textId="77777777" w:rsidR="004260F1" w:rsidRDefault="00426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7F35" w14:textId="77777777" w:rsidR="00603682" w:rsidRDefault="00603682">
    <w:pPr>
      <w:rPr>
        <w:rFonts w:ascii="Comfortaa" w:eastAsia="Comfortaa" w:hAnsi="Comfortaa" w:cs="Comfortaa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D810" w14:textId="77777777" w:rsidR="00603682" w:rsidRDefault="000B6114">
    <w:r>
      <w:rPr>
        <w:sz w:val="24"/>
        <w:szCs w:val="24"/>
      </w:rPr>
      <w:t xml:space="preserve">Notebook 4: Using EJS with </w:t>
    </w:r>
    <w:proofErr w:type="spellStart"/>
    <w:r>
      <w:rPr>
        <w:sz w:val="24"/>
        <w:szCs w:val="24"/>
      </w:rPr>
      <w:t>ExpressJS</w:t>
    </w:r>
    <w:proofErr w:type="spellEnd"/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Jenna Mellen</w:t>
    </w:r>
    <w:r>
      <w:rPr>
        <w:rFonts w:ascii="Comfortaa" w:eastAsia="Comfortaa" w:hAnsi="Comfortaa" w:cs="Comfortaa"/>
        <w:sz w:val="30"/>
        <w:szCs w:val="3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5A37"/>
    <w:multiLevelType w:val="multilevel"/>
    <w:tmpl w:val="91280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82"/>
    <w:rsid w:val="000B6114"/>
    <w:rsid w:val="001B7D1E"/>
    <w:rsid w:val="00213FF0"/>
    <w:rsid w:val="00300F13"/>
    <w:rsid w:val="00343A1D"/>
    <w:rsid w:val="004260F1"/>
    <w:rsid w:val="0057290E"/>
    <w:rsid w:val="00596389"/>
    <w:rsid w:val="00603682"/>
    <w:rsid w:val="0067596B"/>
    <w:rsid w:val="0071207E"/>
    <w:rsid w:val="00934BB5"/>
    <w:rsid w:val="00944DDF"/>
    <w:rsid w:val="009C2BDC"/>
    <w:rsid w:val="00AE4712"/>
    <w:rsid w:val="00F4057F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8073"/>
  <w15:docId w15:val="{55D60F68-0B79-492B-91DD-6FBDB6EC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M</cp:lastModifiedBy>
  <cp:revision>5</cp:revision>
  <dcterms:created xsi:type="dcterms:W3CDTF">2021-09-27T15:00:00Z</dcterms:created>
  <dcterms:modified xsi:type="dcterms:W3CDTF">2021-09-27T19:00:00Z</dcterms:modified>
</cp:coreProperties>
</file>