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Thirteen Part One: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uses the GeometricObject class and traingle class from a few assignments ago and has us make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geormetricObject class an abstract class. We then use the classes to take in the side lengths, color, and filled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//property from the user and display each attribute along with the area and perimeter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11/12/2023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   //lets inputs be made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Scanner input = new Scanner(System.in);     //names the input object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double triSide1, triSide2, triSide3;        //holds the data for these objects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String triColor;                            //holds the triColor data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boolean triFilled;                          //holds the triFilled data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//takes in the sides from the user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System.out.print("Enter sides of your triangle: ");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triSide1 = input.nextDouble();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triSide2 = input.nextDouble();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triSide3 = input.nextDouble();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//takes in the color from the user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System.out.print("Enter the color of your triangle: ");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triColor = input.next();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//takes in the filled property from the user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System.out.print("indicate weather your triangle is filled of empty (true or false): ");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triFilled = input.nextBoolean();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triangle tri = new triangle(triSide1, triSide2, triSide3);  //creates a new triangle object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tri.setColor(triColor);         //sets the color of the triangle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tri.setFilled(triFilled);       //sets the filled property of the triangle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//calls the toString method and outputs information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System.out.println(tri);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Geometric Object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java.util.Date;  //lets the Date class be used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//abstract verision of the GeometricObject class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abstract class GeometricObject{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String color = "white";         //holds the color data and defaults to white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boolean filled;                 //holds the filled data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java.util.Date dateCreated;     //holds the dateCreated data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GeometricObject(){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dateCreated = new java.util.Date();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a string and a boolean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GeometricObject(String temp1, boolean temp2){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color = temp1;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filled = temp2;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dateCreated = new java.util.Date();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color data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getColor()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color;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filled data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boolean getFilled()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filled;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dateCreated data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Date getDateCreated()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dateCreated;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color to the data sent over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setColor(String temp)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color = temp;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filled to the data sent over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setFilled(boolean temp)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filled = temp;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a string with the GeometricObject data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"\nCreated on: " + dateCreated + "\nColor: " + color + "\nFilled: " + filled;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abstract double getArea();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abstract double getPerimeter();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triangle extends GeometricObject{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double side1 = 1;   //holds the side1 data and defaults to 1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double side2 = 1;   //holds the side2 data and defaults to 1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double side3 = 1;   //holds the side3 data and defaults to 1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triangle(){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3 doubles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triangle(double temp1, double temp2, double temp3){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side1 = temp1;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side2 = temp2;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side3 = temp3;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info in side1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getSide1()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side1;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info in side2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getSide2()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side2;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info in side3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getSide3()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side3;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side1 to the double sent over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setSide1(double temp)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side1 = temp;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side2 to the double sent over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setSide2(double temp)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side2 = temp;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side3 to the double sent over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setSide3(double temp)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side3 = temp;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//gets the area of a triangle. Overides the function in GeometricObject 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getArea()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double s = (side1 + side2 + side3) / 2; //finds s (needed for the area equation)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Math.sqrt(s * (s - side1) * (s - side2) * (s - side3));  //caculates and returns the area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//gets the perimeter of a triangle. Overides the function in GeometricObject 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getPerimeter()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(side1 + side2 + side3); //caculates and returns the perimeter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//displays the info about a triangle. Overides the function in GeometricObject 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"Triangle:\nArea: " + String.format("%.2f", getArea()) + "\nPerimeter: " + 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String.format("%.2f", getPerimeter()) + super.toString();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967163" cy="15512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551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Thirteen Part Two: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takes the rational class made in 13.13 and changes the internal representation of the fraction.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it then replaces the methods in the class to work with the new representation.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11/12/2023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Rational fractionOne = new Rational(4, 5);  //holds the fractionOne data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Rational fractionTwo = new Rational(6, 8);  //holds the fractionTwo data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//outputs adding, subtracting, multiplying, and dividing the fractions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System.out.println(fractionOne + " + " + fractionTwo + " = " + fractionOne.add(fractionTwo));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System.out.println(fractionOne + " - " + fractionTwo + " = " + fractionOne.subtract(fractionTwo));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System.out.println(fractionOne + " * " + fractionTwo + " = " + fractionOne.multiply(fractionTwo));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System.out.println(fractionOne + " / " + fractionTwo + " = " + fractionOne.divide(fractionTwo));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//tells the user which fraction is larger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if(fractionOne.compareTo(fractionTwo) == 1)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System.out.println("Fraction one is larger");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 if (fractionOne.compareTo(fractionTwo) == -1)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System.out.println("Fraction two is larger");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System.out.println("The two fractions are equal");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Rational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Rational extends Number implements Comparable&lt;Rational&gt; {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long[] r = new long[2]; //holds the r data which is set to a size of 2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Rational() {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this(0, 1);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a numerator and denominator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Rational(long num, long den) {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gcd = gcd(num, den);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r[0] = (den &gt; 0 ? 1 : -1) * num / gcd;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r[1] =  Math.abs(den) / gcd;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//finds the greatest common denominator of a function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static long gcd(long n, long d)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n1 = Math.abs(n);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n2 = Math.abs(d);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gcd = 1;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for (int k = 1; k &lt;= n1 &amp;&amp; k &lt;= n2; k++) 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if (n1 % k == 0 &amp;&amp; n2 % k == 0)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gcd = k;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gcd;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data stored in the numerator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long getNumerator()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r[0];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data stored in the denominator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long getDenominator()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r[1];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//adds two fractions and returns the value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Rational add(Rational r2)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n = r[0] * r2.getDenominator() + r[1] * r2.getNumerator();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d = r[1] * r2.getDenominator();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new Rational(n, d);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//subtracts two fractions and returns the value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Rational subtract(Rational r2)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n = r[0] * r2.getDenominator() - r[1] * r2.getNumerator();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d = r[1] * r2.getDenominator();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new Rational(n, d);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//multiplies two fractions and returns the value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Rational multiply(Rational r2)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n = r[0] * r2.getNumerator();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d = r[1] * r2.getDenominator();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new Rational(n, d);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//divides two fractions and returns the value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Rational divide(Rational r2)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n = r[0] * r2.getDenominator();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long d = r[1] * r2.getNumerator();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new Rational(n, d);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//makes a toString method for a fraction. overrides the Number class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 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(r[1] == 1)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r[0] + "";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r[0] + "/" + r[1];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//finds if two fractions are equal to eachother. overrides the Number class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 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boolean equals(Object other) 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((this.subtract((Rational)(other))).getNumerator() == 0)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true;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false;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an int value. overrides the Number class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int intValue() 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(int)doubleValue();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an float value. overrides the Number class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float floatValue() 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(float)doubleValue();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a double value. overrides the Number class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doubleValue() 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r[0] / r[1];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a long value. overrides the Number class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long longValue() 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(long)doubleValue();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//compares two fractions to each other and returns a value based on which is greater.  overrides the Number class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int compareTo(Rational o) 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(this.subtract(o).getNumerator() &gt; 0)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1;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 if (this.subtract(o).getNumerator() &lt; 0)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-1;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0;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305300" cy="1476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