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6B045" w14:textId="1E1560B8" w:rsidR="00A45683" w:rsidRDefault="00A45683" w:rsidP="00A45683">
      <w:r>
        <w:t xml:space="preserve">Instituto Diversificado por Cooperativa de Villa Hermosa   </w:t>
      </w:r>
    </w:p>
    <w:p w14:paraId="352C3934" w14:textId="650ED316" w:rsidR="00101AF5" w:rsidRDefault="00101AF5" w:rsidP="00A45683">
      <w:r>
        <w:t xml:space="preserve">Docente: Daniela </w:t>
      </w:r>
      <w:proofErr w:type="spellStart"/>
      <w:r>
        <w:t>Tajiboy</w:t>
      </w:r>
      <w:proofErr w:type="spellEnd"/>
    </w:p>
    <w:p w14:paraId="65153309" w14:textId="77777777" w:rsidR="00A45683" w:rsidRDefault="00A45683" w:rsidP="00A45683">
      <w:r>
        <w:t xml:space="preserve">Curso Programación II  </w:t>
      </w:r>
    </w:p>
    <w:p w14:paraId="7953D6BA" w14:textId="77777777" w:rsidR="00A45683" w:rsidRDefault="00A45683" w:rsidP="00A45683"/>
    <w:p w14:paraId="2061A472" w14:textId="77777777" w:rsidR="00A45683" w:rsidRDefault="00A45683" w:rsidP="00A45683">
      <w:r>
        <w:t xml:space="preserve">  </w:t>
      </w:r>
    </w:p>
    <w:p w14:paraId="2FA11E54" w14:textId="2381FDC8" w:rsidR="00A45683" w:rsidRDefault="00A45683" w:rsidP="00A45683"/>
    <w:p w14:paraId="74AFF1F4" w14:textId="51FFF415" w:rsidR="00A45683" w:rsidRDefault="00A45683" w:rsidP="00A45683"/>
    <w:p w14:paraId="1CE204AB" w14:textId="77777777" w:rsidR="00A45683" w:rsidRDefault="00A45683" w:rsidP="00A45683"/>
    <w:p w14:paraId="33265814" w14:textId="335C15DB" w:rsidR="00A45683" w:rsidRDefault="00A45683" w:rsidP="00A45683">
      <w:r>
        <w:t xml:space="preserve">  </w:t>
      </w:r>
    </w:p>
    <w:p w14:paraId="610DB694" w14:textId="77777777" w:rsidR="00A45683" w:rsidRDefault="00A45683" w:rsidP="00A45683">
      <w:r>
        <w:t xml:space="preserve">  </w:t>
      </w:r>
    </w:p>
    <w:p w14:paraId="66223843" w14:textId="77777777" w:rsidR="00A45683" w:rsidRDefault="00A45683" w:rsidP="00A45683"/>
    <w:p w14:paraId="49D53CC7" w14:textId="77777777" w:rsidR="00A45683" w:rsidRDefault="00A45683" w:rsidP="00A45683">
      <w:r>
        <w:t xml:space="preserve"> </w:t>
      </w:r>
    </w:p>
    <w:p w14:paraId="1489815A" w14:textId="77777777" w:rsidR="00A45683" w:rsidRDefault="00A45683" w:rsidP="00A45683"/>
    <w:p w14:paraId="3AA7DA1F" w14:textId="1A97C5B1" w:rsidR="00A45683" w:rsidRDefault="00A45683" w:rsidP="00A45683">
      <w:pPr>
        <w:jc w:val="center"/>
      </w:pPr>
      <w:r>
        <w:t>Tema</w:t>
      </w:r>
    </w:p>
    <w:p w14:paraId="55261F8A" w14:textId="48CAB949" w:rsidR="00A45683" w:rsidRDefault="00A45683" w:rsidP="00A45683">
      <w:pPr>
        <w:jc w:val="center"/>
      </w:pPr>
      <w:r>
        <w:t>Análisis</w:t>
      </w:r>
    </w:p>
    <w:p w14:paraId="3294D863" w14:textId="77777777" w:rsidR="00A45683" w:rsidRDefault="00A45683" w:rsidP="00A45683">
      <w:r>
        <w:t xml:space="preserve">  </w:t>
      </w:r>
    </w:p>
    <w:p w14:paraId="133E0CFC" w14:textId="77777777" w:rsidR="00A45683" w:rsidRDefault="00A45683" w:rsidP="00A45683"/>
    <w:p w14:paraId="4E84C9CE" w14:textId="77777777" w:rsidR="00A45683" w:rsidRDefault="00A45683" w:rsidP="00A45683">
      <w:r>
        <w:t xml:space="preserve">  </w:t>
      </w:r>
    </w:p>
    <w:p w14:paraId="573ECEC2" w14:textId="77777777" w:rsidR="00A45683" w:rsidRDefault="00A45683" w:rsidP="00A45683"/>
    <w:p w14:paraId="1F8ECA09" w14:textId="77777777" w:rsidR="00A45683" w:rsidRDefault="00A45683" w:rsidP="00A45683">
      <w:r>
        <w:t xml:space="preserve"> </w:t>
      </w:r>
    </w:p>
    <w:p w14:paraId="43E981C7" w14:textId="77777777" w:rsidR="00A45683" w:rsidRDefault="00A45683" w:rsidP="00A45683"/>
    <w:p w14:paraId="443D9411" w14:textId="3A05F4E2" w:rsidR="00A45683" w:rsidRDefault="00A45683" w:rsidP="00A45683">
      <w:pPr>
        <w:jc w:val="right"/>
      </w:pPr>
      <w:r>
        <w:t xml:space="preserve">Jennifer Lisseth Ajcac García </w:t>
      </w:r>
    </w:p>
    <w:p w14:paraId="306F213A" w14:textId="11904A1C" w:rsidR="00A45683" w:rsidRDefault="00A45683" w:rsidP="00A45683">
      <w:pPr>
        <w:jc w:val="right"/>
      </w:pPr>
      <w:r>
        <w:t xml:space="preserve">5to Perito Contador </w:t>
      </w:r>
    </w:p>
    <w:p w14:paraId="542FD6CF" w14:textId="6EBF3CF6" w:rsidR="00780F87" w:rsidRDefault="00A45683" w:rsidP="00A45683">
      <w:pPr>
        <w:jc w:val="right"/>
      </w:pPr>
      <w:r>
        <w:t>Sección “B”</w:t>
      </w:r>
    </w:p>
    <w:p w14:paraId="46DFA17C" w14:textId="77777777" w:rsidR="00A45683" w:rsidRDefault="00A45683"/>
    <w:p w14:paraId="7C9169F4" w14:textId="77777777" w:rsidR="00A45683" w:rsidRDefault="00A45683"/>
    <w:p w14:paraId="7C66381E" w14:textId="77777777" w:rsidR="00A45683" w:rsidRDefault="00A45683"/>
    <w:p w14:paraId="71451BC7" w14:textId="77777777" w:rsidR="00A45683" w:rsidRDefault="00A45683"/>
    <w:p w14:paraId="4E47F81B" w14:textId="77777777" w:rsidR="00A45683" w:rsidRDefault="00A45683"/>
    <w:p w14:paraId="58DFBE63" w14:textId="77777777" w:rsidR="00A45683" w:rsidRPr="00A45683" w:rsidRDefault="00A45683"/>
    <w:p w14:paraId="5903E845" w14:textId="0A7D1CA4" w:rsidR="00633B94" w:rsidRDefault="003C36F8" w:rsidP="00633B94">
      <w:pPr>
        <w:spacing w:after="0"/>
        <w:jc w:val="center"/>
        <w:rPr>
          <w:rFonts w:ascii="Century Gothic" w:hAnsi="Century Gothic"/>
          <w:b/>
          <w:bCs/>
          <w:sz w:val="28"/>
          <w:szCs w:val="28"/>
          <w:lang w:val="es-MX"/>
        </w:rPr>
      </w:pPr>
      <w:r w:rsidRPr="003C36F8">
        <w:rPr>
          <w:rFonts w:ascii="Century Gothic" w:hAnsi="Century Gothic"/>
          <w:b/>
          <w:bCs/>
          <w:sz w:val="28"/>
          <w:szCs w:val="28"/>
          <w:lang w:val="es-MX"/>
        </w:rPr>
        <w:t>La Escuela Maldita</w:t>
      </w:r>
    </w:p>
    <w:p w14:paraId="003298EE" w14:textId="7E2BB5AB" w:rsidR="00633B94" w:rsidRPr="00633B94" w:rsidRDefault="00633B94" w:rsidP="00633B94">
      <w:pPr>
        <w:spacing w:after="0"/>
        <w:jc w:val="center"/>
        <w:rPr>
          <w:rFonts w:ascii="Century Gothic" w:hAnsi="Century Gothic"/>
          <w:lang w:val="es-MX"/>
        </w:rPr>
      </w:pPr>
      <w:r w:rsidRPr="00633B94">
        <w:rPr>
          <w:rFonts w:ascii="Century Gothic" w:hAnsi="Century Gothic"/>
          <w:lang w:val="es-MX"/>
        </w:rPr>
        <w:t>(terror)</w:t>
      </w:r>
    </w:p>
    <w:p w14:paraId="4613503E" w14:textId="337B3BCE" w:rsidR="00595592" w:rsidRDefault="00595592" w:rsidP="00595592">
      <w:pPr>
        <w:pStyle w:val="Prrafodelista"/>
        <w:numPr>
          <w:ilvl w:val="0"/>
          <w:numId w:val="1"/>
        </w:numPr>
        <w:rPr>
          <w:rFonts w:ascii="Century Gothic" w:hAnsi="Century Gothic"/>
          <w:lang w:val="es-MX"/>
        </w:rPr>
      </w:pPr>
      <w:r>
        <w:rPr>
          <w:rFonts w:ascii="Century Gothic" w:hAnsi="Century Gothic"/>
          <w:lang w:val="es-MX"/>
        </w:rPr>
        <w:t>Idea</w:t>
      </w:r>
    </w:p>
    <w:p w14:paraId="5F982CD3" w14:textId="518E86CA" w:rsidR="00595592" w:rsidRDefault="0088577B" w:rsidP="00595592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Los jugadores están </w:t>
      </w:r>
      <w:r w:rsidR="00595592" w:rsidRPr="00595592">
        <w:rPr>
          <w:rFonts w:ascii="Century Gothic" w:hAnsi="Century Gothic"/>
        </w:rPr>
        <w:t>atrapado</w:t>
      </w:r>
      <w:r>
        <w:rPr>
          <w:rFonts w:ascii="Century Gothic" w:hAnsi="Century Gothic"/>
        </w:rPr>
        <w:t>s</w:t>
      </w:r>
      <w:r w:rsidR="00595592" w:rsidRPr="00595592">
        <w:rPr>
          <w:rFonts w:ascii="Century Gothic" w:hAnsi="Century Gothic"/>
        </w:rPr>
        <w:t xml:space="preserve"> en una antigua escuela abandonada donde </w:t>
      </w:r>
      <w:r w:rsidR="00595592">
        <w:rPr>
          <w:rFonts w:ascii="Century Gothic" w:hAnsi="Century Gothic"/>
        </w:rPr>
        <w:t>ay situaciones sobrenaturales, donde tiene que</w:t>
      </w:r>
      <w:r w:rsidR="00595592" w:rsidRPr="00595592">
        <w:rPr>
          <w:rFonts w:ascii="Century Gothic" w:hAnsi="Century Gothic"/>
        </w:rPr>
        <w:t xml:space="preserve"> recorrer diferentes salones, resolver preguntas y acertijos de distintas materias</w:t>
      </w:r>
      <w:r w:rsidR="00A63285">
        <w:rPr>
          <w:rFonts w:ascii="Century Gothic" w:hAnsi="Century Gothic"/>
        </w:rPr>
        <w:t xml:space="preserve"> como</w:t>
      </w:r>
      <w:r w:rsidR="00002098">
        <w:rPr>
          <w:rFonts w:ascii="Century Gothic" w:hAnsi="Century Gothic"/>
        </w:rPr>
        <w:t xml:space="preserve">, matemáticas, </w:t>
      </w:r>
      <w:r w:rsidR="00A63285">
        <w:rPr>
          <w:rFonts w:ascii="Century Gothic" w:hAnsi="Century Gothic"/>
        </w:rPr>
        <w:t>i</w:t>
      </w:r>
      <w:r w:rsidR="00A63285" w:rsidRPr="0088577B">
        <w:rPr>
          <w:rFonts w:ascii="Century Gothic" w:hAnsi="Century Gothic"/>
        </w:rPr>
        <w:t>nglés</w:t>
      </w:r>
      <w:r w:rsidR="00A63285">
        <w:rPr>
          <w:rFonts w:ascii="Century Gothic" w:hAnsi="Century Gothic"/>
        </w:rPr>
        <w:t xml:space="preserve"> y c</w:t>
      </w:r>
      <w:r w:rsidR="00A63285" w:rsidRPr="0088577B">
        <w:rPr>
          <w:rFonts w:ascii="Century Gothic" w:hAnsi="Century Gothic"/>
        </w:rPr>
        <w:t xml:space="preserve">ultura </w:t>
      </w:r>
      <w:r w:rsidR="00A63285">
        <w:rPr>
          <w:rFonts w:ascii="Century Gothic" w:hAnsi="Century Gothic"/>
        </w:rPr>
        <w:t>g</w:t>
      </w:r>
      <w:r w:rsidR="00A63285" w:rsidRPr="0088577B">
        <w:rPr>
          <w:rFonts w:ascii="Century Gothic" w:hAnsi="Century Gothic"/>
        </w:rPr>
        <w:t>eneral</w:t>
      </w:r>
      <w:r w:rsidR="00A63285">
        <w:rPr>
          <w:rFonts w:ascii="Century Gothic" w:hAnsi="Century Gothic"/>
        </w:rPr>
        <w:t xml:space="preserve">, deberán </w:t>
      </w:r>
      <w:r w:rsidR="00595592" w:rsidRPr="00595592">
        <w:rPr>
          <w:rFonts w:ascii="Century Gothic" w:hAnsi="Century Gothic"/>
        </w:rPr>
        <w:t xml:space="preserve">encontrar llaves y evitar que </w:t>
      </w:r>
      <w:r w:rsidR="00595592">
        <w:rPr>
          <w:rFonts w:ascii="Century Gothic" w:hAnsi="Century Gothic"/>
        </w:rPr>
        <w:t xml:space="preserve">el </w:t>
      </w:r>
      <w:r w:rsidR="00595592" w:rsidRPr="00595592">
        <w:rPr>
          <w:rFonts w:ascii="Century Gothic" w:hAnsi="Century Gothic"/>
        </w:rPr>
        <w:t>fantasma</w:t>
      </w:r>
      <w:r w:rsidR="00A63285">
        <w:rPr>
          <w:rFonts w:ascii="Century Gothic" w:hAnsi="Century Gothic"/>
        </w:rPr>
        <w:t xml:space="preserve"> (él profesor) </w:t>
      </w:r>
      <w:r w:rsidR="00595592" w:rsidRPr="00595592">
        <w:rPr>
          <w:rFonts w:ascii="Century Gothic" w:hAnsi="Century Gothic"/>
        </w:rPr>
        <w:t>lo</w:t>
      </w:r>
      <w:r w:rsidR="00A63285">
        <w:rPr>
          <w:rFonts w:ascii="Century Gothic" w:hAnsi="Century Gothic"/>
        </w:rPr>
        <w:t xml:space="preserve">s </w:t>
      </w:r>
      <w:r w:rsidR="00595592" w:rsidRPr="00595592">
        <w:rPr>
          <w:rFonts w:ascii="Century Gothic" w:hAnsi="Century Gothic"/>
        </w:rPr>
        <w:t>atrape</w:t>
      </w:r>
      <w:r w:rsidR="00A63285">
        <w:rPr>
          <w:rFonts w:ascii="Century Gothic" w:hAnsi="Century Gothic"/>
        </w:rPr>
        <w:t>, por cada respuesta incorrecta el fantasma se acercara</w:t>
      </w:r>
      <w:r w:rsidR="00101AF5">
        <w:rPr>
          <w:rFonts w:ascii="Century Gothic" w:hAnsi="Century Gothic"/>
        </w:rPr>
        <w:t xml:space="preserve"> </w:t>
      </w:r>
      <w:r w:rsidR="00486C36">
        <w:rPr>
          <w:rFonts w:ascii="Century Gothic" w:hAnsi="Century Gothic"/>
        </w:rPr>
        <w:t xml:space="preserve">o también si se les acaba el tiempo en cada pregunta </w:t>
      </w:r>
      <w:r w:rsidR="00101AF5">
        <w:rPr>
          <w:rFonts w:ascii="Century Gothic" w:hAnsi="Century Gothic"/>
        </w:rPr>
        <w:t xml:space="preserve">y si responden correctamente avanzaran más hacia la salida. </w:t>
      </w:r>
    </w:p>
    <w:p w14:paraId="1456B916" w14:textId="52E00165" w:rsidR="00633B94" w:rsidRDefault="00633B94" w:rsidP="00633B94">
      <w:pPr>
        <w:rPr>
          <w:rFonts w:ascii="Century Gothic" w:hAnsi="Century Gothic"/>
        </w:rPr>
      </w:pPr>
      <w:r w:rsidRPr="00633B94">
        <w:rPr>
          <w:rFonts w:ascii="Century Gothic" w:hAnsi="Century Gothic"/>
          <w:b/>
          <w:bCs/>
        </w:rPr>
        <w:t>Usuario</w:t>
      </w:r>
      <w:r>
        <w:rPr>
          <w:rFonts w:ascii="Century Gothic" w:hAnsi="Century Gothic"/>
        </w:rPr>
        <w:t>: 13-15 años</w:t>
      </w:r>
    </w:p>
    <w:p w14:paraId="3A7BDE67" w14:textId="38D273BC" w:rsidR="000D7CAE" w:rsidRPr="00002098" w:rsidRDefault="000D7CAE" w:rsidP="00633B94">
      <w:pPr>
        <w:rPr>
          <w:rFonts w:ascii="Century Gothic" w:hAnsi="Century Gothic"/>
        </w:rPr>
      </w:pPr>
      <w:r w:rsidRPr="000D7CAE">
        <w:rPr>
          <w:rFonts w:ascii="Century Gothic" w:hAnsi="Century Gothic"/>
          <w:b/>
          <w:bCs/>
        </w:rPr>
        <w:t>Requisitos:</w:t>
      </w:r>
      <w:r>
        <w:rPr>
          <w:rFonts w:ascii="Century Gothic" w:hAnsi="Century Gothic"/>
          <w:b/>
          <w:bCs/>
        </w:rPr>
        <w:t xml:space="preserve"> </w:t>
      </w:r>
      <w:r w:rsidRPr="00002098">
        <w:rPr>
          <w:rFonts w:ascii="Century Gothic" w:hAnsi="Century Gothic"/>
        </w:rPr>
        <w:t xml:space="preserve">Pedir el nombre, </w:t>
      </w:r>
      <w:r w:rsidR="00002098" w:rsidRPr="00002098">
        <w:rPr>
          <w:rFonts w:ascii="Century Gothic" w:hAnsi="Century Gothic"/>
        </w:rPr>
        <w:t>elegir el personaje, elegir de 2 a 4 jugadores</w:t>
      </w:r>
    </w:p>
    <w:p w14:paraId="63369E03" w14:textId="4C32D03D" w:rsidR="00A63285" w:rsidRDefault="0091673D" w:rsidP="00A63285">
      <w:pPr>
        <w:pStyle w:val="Prrafodelista"/>
        <w:numPr>
          <w:ilvl w:val="0"/>
          <w:numId w:val="1"/>
        </w:numPr>
        <w:rPr>
          <w:rFonts w:ascii="Century Gothic" w:hAnsi="Century Gothi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DABE8" wp14:editId="02645A37">
                <wp:simplePos x="0" y="0"/>
                <wp:positionH relativeFrom="margin">
                  <wp:align>left</wp:align>
                </wp:positionH>
                <wp:positionV relativeFrom="paragraph">
                  <wp:posOffset>263079</wp:posOffset>
                </wp:positionV>
                <wp:extent cx="1923803" cy="878774"/>
                <wp:effectExtent l="0" t="0" r="0" b="0"/>
                <wp:wrapNone/>
                <wp:docPr id="13066348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03" cy="878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12C1C9" w14:textId="7FCFCB67" w:rsidR="00A63285" w:rsidRPr="00A63285" w:rsidRDefault="00A63285" w:rsidP="0091673D">
                            <w:pPr>
                              <w:spacing w:after="0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&gt;&gt;</w:t>
                            </w:r>
                            <w:r w:rsidRPr="00A63285">
                              <w:rPr>
                                <w:rFonts w:ascii="Century Gothic" w:hAnsi="Century Gothic"/>
                              </w:rPr>
                              <w:t>Caminar</w:t>
                            </w:r>
                          </w:p>
                          <w:p w14:paraId="34A1170F" w14:textId="65DB715D" w:rsidR="00A63285" w:rsidRPr="00A63285" w:rsidRDefault="00A63285" w:rsidP="0091673D">
                            <w:pPr>
                              <w:spacing w:after="0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&gt;&gt;</w:t>
                            </w:r>
                            <w:r w:rsidRPr="00A63285">
                              <w:rPr>
                                <w:rFonts w:ascii="Century Gothic" w:hAnsi="Century Gothic"/>
                              </w:rPr>
                              <w:t>Explorar habitaciones.</w:t>
                            </w:r>
                          </w:p>
                          <w:p w14:paraId="22FE6887" w14:textId="3D67F082" w:rsidR="00A63285" w:rsidRPr="00A63285" w:rsidRDefault="00A63285" w:rsidP="0091673D">
                            <w:pPr>
                              <w:spacing w:after="0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&gt;&gt;</w:t>
                            </w:r>
                            <w:r w:rsidRPr="00A63285">
                              <w:rPr>
                                <w:rFonts w:ascii="Century Gothic" w:hAnsi="Century Gothic"/>
                              </w:rPr>
                              <w:t>Resolver preguntas.</w:t>
                            </w:r>
                          </w:p>
                          <w:p w14:paraId="2F947BC8" w14:textId="41C5368D" w:rsidR="00A63285" w:rsidRDefault="00A63285" w:rsidP="0091673D">
                            <w:pPr>
                              <w:spacing w:after="0"/>
                            </w:pPr>
                            <w:r>
                              <w:rPr>
                                <w:rFonts w:ascii="Century Gothic" w:hAnsi="Century Gothic"/>
                              </w:rPr>
                              <w:t>&gt;&gt;</w:t>
                            </w:r>
                            <w:r w:rsidRPr="00A63285">
                              <w:rPr>
                                <w:rFonts w:ascii="Century Gothic" w:hAnsi="Century Gothic"/>
                              </w:rPr>
                              <w:t>Buscar llaves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DABE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20.7pt;width:151.5pt;height:69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" filled="f" stroked="f" strokeweight=".5pt">
                <v:textbox>
                  <w:txbxContent>
                    <w:p w14:paraId="5212C1C9" w14:textId="7FCFCB67" w:rsidR="00A63285" w:rsidRPr="00A63285" w:rsidRDefault="00A63285" w:rsidP="0091673D">
                      <w:pPr>
                        <w:spacing w:after="0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&gt;&gt;</w:t>
                      </w:r>
                      <w:r w:rsidRPr="00A63285">
                        <w:rPr>
                          <w:rFonts w:ascii="Century Gothic" w:hAnsi="Century Gothic"/>
                        </w:rPr>
                        <w:t>Caminar</w:t>
                      </w:r>
                    </w:p>
                    <w:p w14:paraId="34A1170F" w14:textId="65DB715D" w:rsidR="00A63285" w:rsidRPr="00A63285" w:rsidRDefault="00A63285" w:rsidP="0091673D">
                      <w:pPr>
                        <w:spacing w:after="0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&gt;&gt;</w:t>
                      </w:r>
                      <w:r w:rsidRPr="00A63285">
                        <w:rPr>
                          <w:rFonts w:ascii="Century Gothic" w:hAnsi="Century Gothic"/>
                        </w:rPr>
                        <w:t>Explorar habitaciones.</w:t>
                      </w:r>
                    </w:p>
                    <w:p w14:paraId="22FE6887" w14:textId="3D67F082" w:rsidR="00A63285" w:rsidRPr="00A63285" w:rsidRDefault="00A63285" w:rsidP="0091673D">
                      <w:pPr>
                        <w:spacing w:after="0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&gt;&gt;</w:t>
                      </w:r>
                      <w:r w:rsidRPr="00A63285">
                        <w:rPr>
                          <w:rFonts w:ascii="Century Gothic" w:hAnsi="Century Gothic"/>
                        </w:rPr>
                        <w:t>Resolver preguntas.</w:t>
                      </w:r>
                    </w:p>
                    <w:p w14:paraId="2F947BC8" w14:textId="41C5368D" w:rsidR="00A63285" w:rsidRDefault="00A63285" w:rsidP="0091673D">
                      <w:pPr>
                        <w:spacing w:after="0"/>
                      </w:pPr>
                      <w:r>
                        <w:rPr>
                          <w:rFonts w:ascii="Century Gothic" w:hAnsi="Century Gothic"/>
                        </w:rPr>
                        <w:t>&gt;&gt;</w:t>
                      </w:r>
                      <w:r w:rsidRPr="00A63285">
                        <w:rPr>
                          <w:rFonts w:ascii="Century Gothic" w:hAnsi="Century Gothic"/>
                        </w:rPr>
                        <w:t>Buscar llaves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3285">
        <w:rPr>
          <w:rFonts w:ascii="Century Gothic" w:hAnsi="Century Gothic"/>
        </w:rPr>
        <w:t xml:space="preserve">Acciones </w:t>
      </w:r>
    </w:p>
    <w:p w14:paraId="442183F6" w14:textId="546B8994" w:rsidR="0091673D" w:rsidRPr="0091673D" w:rsidRDefault="00000CAF" w:rsidP="0091673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52A678" wp14:editId="12ED06D9">
                <wp:simplePos x="0" y="0"/>
                <wp:positionH relativeFrom="column">
                  <wp:posOffset>2291715</wp:posOffset>
                </wp:positionH>
                <wp:positionV relativeFrom="paragraph">
                  <wp:posOffset>10160</wp:posOffset>
                </wp:positionV>
                <wp:extent cx="2054225" cy="923925"/>
                <wp:effectExtent l="0" t="0" r="0" b="0"/>
                <wp:wrapNone/>
                <wp:docPr id="67556695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6AB3C7" w14:textId="5EE4A557" w:rsidR="00A63285" w:rsidRPr="0091673D" w:rsidRDefault="00A63285" w:rsidP="0091673D">
                            <w:pPr>
                              <w:spacing w:after="0"/>
                              <w:rPr>
                                <w:rFonts w:ascii="Century Gothic" w:hAnsi="Century Gothic"/>
                              </w:rPr>
                            </w:pPr>
                            <w:r w:rsidRPr="0091673D">
                              <w:rPr>
                                <w:rFonts w:ascii="Century Gothic" w:hAnsi="Century Gothic"/>
                              </w:rPr>
                              <w:t>&gt;&gt;Abrir puertas</w:t>
                            </w:r>
                          </w:p>
                          <w:p w14:paraId="348D04A0" w14:textId="3C99AFFF" w:rsidR="00A63285" w:rsidRPr="0091673D" w:rsidRDefault="0091673D" w:rsidP="0091673D">
                            <w:pPr>
                              <w:spacing w:after="0"/>
                              <w:rPr>
                                <w:rFonts w:ascii="Century Gothic" w:hAnsi="Century Gothic"/>
                              </w:rPr>
                            </w:pPr>
                            <w:r w:rsidRPr="0091673D">
                              <w:rPr>
                                <w:rFonts w:ascii="Century Gothic" w:hAnsi="Century Gothic"/>
                              </w:rPr>
                              <w:t>&gt;&gt;</w:t>
                            </w:r>
                            <w:r w:rsidR="00A63285" w:rsidRPr="0091673D">
                              <w:rPr>
                                <w:rFonts w:ascii="Century Gothic" w:hAnsi="Century Gothic"/>
                              </w:rPr>
                              <w:t>Compartir pista</w:t>
                            </w:r>
                          </w:p>
                          <w:p w14:paraId="1BC44439" w14:textId="77777777" w:rsidR="0091673D" w:rsidRPr="0091673D" w:rsidRDefault="0091673D" w:rsidP="0091673D">
                            <w:pPr>
                              <w:spacing w:after="0"/>
                              <w:rPr>
                                <w:rFonts w:ascii="Century Gothic" w:hAnsi="Century Gothic"/>
                              </w:rPr>
                            </w:pPr>
                            <w:r w:rsidRPr="0091673D">
                              <w:rPr>
                                <w:rFonts w:ascii="Century Gothic" w:hAnsi="Century Gothic"/>
                              </w:rPr>
                              <w:t>&gt;&gt;</w:t>
                            </w:r>
                            <w:r w:rsidR="00A63285" w:rsidRPr="0091673D">
                              <w:rPr>
                                <w:rFonts w:ascii="Century Gothic" w:hAnsi="Century Gothic"/>
                              </w:rPr>
                              <w:t>Esconderse</w:t>
                            </w:r>
                            <w:r w:rsidRPr="0091673D">
                              <w:rPr>
                                <w:rFonts w:ascii="Century Gothic" w:hAnsi="Century Gothic"/>
                              </w:rPr>
                              <w:t xml:space="preserve">     </w:t>
                            </w:r>
                          </w:p>
                          <w:p w14:paraId="5A513012" w14:textId="158F6B5B" w:rsidR="0091673D" w:rsidRPr="0091673D" w:rsidRDefault="0091673D" w:rsidP="0091673D">
                            <w:pPr>
                              <w:spacing w:after="0"/>
                              <w:rPr>
                                <w:rFonts w:ascii="Century Gothic" w:hAnsi="Century Gothic"/>
                              </w:rPr>
                            </w:pPr>
                            <w:r w:rsidRPr="0091673D">
                              <w:rPr>
                                <w:rFonts w:ascii="Century Gothic" w:hAnsi="Century Gothic"/>
                              </w:rPr>
                              <w:t xml:space="preserve"> &gt;&gt;Usar herramientas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2A678" id="Cuadro de texto 2" o:spid="_x0000_s1027" type="#_x0000_t202" style="position:absolute;margin-left:180.45pt;margin-top:.8pt;width:161.75pt;height:7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" filled="f" stroked="f" strokeweight=".5pt">
                <v:textbox>
                  <w:txbxContent>
                    <w:p w14:paraId="2B6AB3C7" w14:textId="5EE4A557" w:rsidR="00A63285" w:rsidRPr="0091673D" w:rsidRDefault="00A63285" w:rsidP="0091673D">
                      <w:pPr>
                        <w:spacing w:after="0"/>
                        <w:rPr>
                          <w:rFonts w:ascii="Century Gothic" w:hAnsi="Century Gothic"/>
                        </w:rPr>
                      </w:pPr>
                      <w:r w:rsidRPr="0091673D">
                        <w:rPr>
                          <w:rFonts w:ascii="Century Gothic" w:hAnsi="Century Gothic"/>
                        </w:rPr>
                        <w:t>&gt;&gt;Abrir puertas</w:t>
                      </w:r>
                    </w:p>
                    <w:p w14:paraId="348D04A0" w14:textId="3C99AFFF" w:rsidR="00A63285" w:rsidRPr="0091673D" w:rsidRDefault="0091673D" w:rsidP="0091673D">
                      <w:pPr>
                        <w:spacing w:after="0"/>
                        <w:rPr>
                          <w:rFonts w:ascii="Century Gothic" w:hAnsi="Century Gothic"/>
                        </w:rPr>
                      </w:pPr>
                      <w:r w:rsidRPr="0091673D">
                        <w:rPr>
                          <w:rFonts w:ascii="Century Gothic" w:hAnsi="Century Gothic"/>
                        </w:rPr>
                        <w:t>&gt;&gt;</w:t>
                      </w:r>
                      <w:r w:rsidR="00A63285" w:rsidRPr="0091673D">
                        <w:rPr>
                          <w:rFonts w:ascii="Century Gothic" w:hAnsi="Century Gothic"/>
                        </w:rPr>
                        <w:t>Compartir pista</w:t>
                      </w:r>
                    </w:p>
                    <w:p w14:paraId="1BC44439" w14:textId="77777777" w:rsidR="0091673D" w:rsidRPr="0091673D" w:rsidRDefault="0091673D" w:rsidP="0091673D">
                      <w:pPr>
                        <w:spacing w:after="0"/>
                        <w:rPr>
                          <w:rFonts w:ascii="Century Gothic" w:hAnsi="Century Gothic"/>
                        </w:rPr>
                      </w:pPr>
                      <w:r w:rsidRPr="0091673D">
                        <w:rPr>
                          <w:rFonts w:ascii="Century Gothic" w:hAnsi="Century Gothic"/>
                        </w:rPr>
                        <w:t>&gt;&gt;</w:t>
                      </w:r>
                      <w:r w:rsidR="00A63285" w:rsidRPr="0091673D">
                        <w:rPr>
                          <w:rFonts w:ascii="Century Gothic" w:hAnsi="Century Gothic"/>
                        </w:rPr>
                        <w:t>Esconderse</w:t>
                      </w:r>
                      <w:r w:rsidRPr="0091673D">
                        <w:rPr>
                          <w:rFonts w:ascii="Century Gothic" w:hAnsi="Century Gothic"/>
                        </w:rPr>
                        <w:t xml:space="preserve">     </w:t>
                      </w:r>
                    </w:p>
                    <w:p w14:paraId="5A513012" w14:textId="158F6B5B" w:rsidR="0091673D" w:rsidRPr="0091673D" w:rsidRDefault="0091673D" w:rsidP="0091673D">
                      <w:pPr>
                        <w:spacing w:after="0"/>
                        <w:rPr>
                          <w:rFonts w:ascii="Century Gothic" w:hAnsi="Century Gothic"/>
                        </w:rPr>
                      </w:pPr>
                      <w:r w:rsidRPr="0091673D">
                        <w:rPr>
                          <w:rFonts w:ascii="Century Gothic" w:hAnsi="Century Gothic"/>
                        </w:rPr>
                        <w:t xml:space="preserve"> &gt;&gt;Usar herramientas</w:t>
                      </w:r>
                    </w:p>
                  </w:txbxContent>
                </v:textbox>
              </v:shape>
            </w:pict>
          </mc:Fallback>
        </mc:AlternateContent>
      </w:r>
    </w:p>
    <w:p w14:paraId="56499971" w14:textId="77777777" w:rsidR="0091673D" w:rsidRPr="0091673D" w:rsidRDefault="0091673D" w:rsidP="0091673D"/>
    <w:p w14:paraId="1FD5E9D4" w14:textId="77777777" w:rsidR="0091673D" w:rsidRPr="0091673D" w:rsidRDefault="0091673D" w:rsidP="0091673D"/>
    <w:p w14:paraId="026FFECE" w14:textId="0E746B10" w:rsidR="0091673D" w:rsidRDefault="0091673D" w:rsidP="0091673D">
      <w:pPr>
        <w:tabs>
          <w:tab w:val="left" w:pos="935"/>
        </w:tabs>
        <w:rPr>
          <w:rFonts w:ascii="Century Gothic" w:hAnsi="Century Gothic"/>
        </w:rPr>
      </w:pPr>
    </w:p>
    <w:p w14:paraId="4C839E94" w14:textId="77777777" w:rsidR="0091673D" w:rsidRDefault="0091673D" w:rsidP="0091673D">
      <w:pPr>
        <w:pStyle w:val="Prrafodelista"/>
        <w:numPr>
          <w:ilvl w:val="0"/>
          <w:numId w:val="1"/>
        </w:numPr>
        <w:tabs>
          <w:tab w:val="left" w:pos="935"/>
        </w:tabs>
      </w:pPr>
      <w:r>
        <w:t>Herramientas</w:t>
      </w:r>
    </w:p>
    <w:p w14:paraId="1CB6BA02" w14:textId="544FE615" w:rsidR="0091673D" w:rsidRDefault="0091673D" w:rsidP="0091673D">
      <w:pPr>
        <w:tabs>
          <w:tab w:val="left" w:pos="935"/>
        </w:tabs>
        <w:rPr>
          <w:rFonts w:ascii="Century Gothic" w:eastAsia="Times New Roman" w:hAnsi="Century Gothic" w:cs="Times New Roman"/>
          <w:kern w:val="0"/>
          <w:lang w:eastAsia="es-GT"/>
          <w14:ligatures w14:val="none"/>
        </w:rPr>
      </w:pPr>
      <w:r w:rsidRPr="0091673D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>linterna, llaves, mapa, libro de pistas, pilas, radio para comunicarse.</w:t>
      </w:r>
    </w:p>
    <w:p w14:paraId="594708A9" w14:textId="674E487B" w:rsidR="0091673D" w:rsidRDefault="0091673D" w:rsidP="0091673D">
      <w:pPr>
        <w:pStyle w:val="Prrafodelista"/>
        <w:numPr>
          <w:ilvl w:val="0"/>
          <w:numId w:val="1"/>
        </w:numPr>
        <w:tabs>
          <w:tab w:val="left" w:pos="93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Comunicación </w:t>
      </w:r>
    </w:p>
    <w:p w14:paraId="3C72F7D5" w14:textId="70CBA42B" w:rsidR="0091673D" w:rsidRDefault="0091673D" w:rsidP="0091673D">
      <w:pPr>
        <w:tabs>
          <w:tab w:val="left" w:pos="93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Puede comunicarse con los demás jugadores por chat o micrófono </w:t>
      </w:r>
    </w:p>
    <w:p w14:paraId="18B7F8DE" w14:textId="574B8884" w:rsidR="0091673D" w:rsidRDefault="0091673D" w:rsidP="0091673D">
      <w:pPr>
        <w:pStyle w:val="Prrafodelista"/>
        <w:numPr>
          <w:ilvl w:val="0"/>
          <w:numId w:val="1"/>
        </w:numPr>
        <w:tabs>
          <w:tab w:val="left" w:pos="93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Niveles</w:t>
      </w:r>
    </w:p>
    <w:p w14:paraId="25BF700F" w14:textId="65B97B4A" w:rsidR="00000CAF" w:rsidRDefault="009E5C0E" w:rsidP="0091673D">
      <w:pPr>
        <w:tabs>
          <w:tab w:val="left" w:pos="93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Primer Nivel:</w:t>
      </w:r>
      <w:r w:rsidR="00000CAF">
        <w:rPr>
          <w:rFonts w:ascii="Century Gothic" w:hAnsi="Century Gothic"/>
          <w:sz w:val="20"/>
          <w:szCs w:val="20"/>
        </w:rPr>
        <w:t xml:space="preserve"> Sera donde los personajes entrarán en una habitación, donde tendrán que responder preguntas de matemáticas</w:t>
      </w:r>
    </w:p>
    <w:p w14:paraId="50316FF2" w14:textId="6F6B5262" w:rsidR="00000CAF" w:rsidRDefault="00000CAF" w:rsidP="0091673D">
      <w:pPr>
        <w:tabs>
          <w:tab w:val="left" w:pos="93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Segundo Nivel: Luego de lograr pasar el primer nivel, pasaran a responder las preguntas de ingles </w:t>
      </w:r>
    </w:p>
    <w:p w14:paraId="6870418C" w14:textId="43382AC8" w:rsidR="009E5C0E" w:rsidRDefault="00000CAF" w:rsidP="0091673D">
      <w:pPr>
        <w:tabs>
          <w:tab w:val="left" w:pos="93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Tercer Nivel: </w:t>
      </w:r>
      <w:r w:rsidR="005B32B2">
        <w:rPr>
          <w:rFonts w:ascii="Century Gothic" w:hAnsi="Century Gothic"/>
          <w:sz w:val="20"/>
          <w:szCs w:val="20"/>
        </w:rPr>
        <w:t>Para poder lograr salir de la escuela maldita tendrán que responder las ultimas preguntas de cultura general.</w:t>
      </w:r>
    </w:p>
    <w:p w14:paraId="0A9CE6D0" w14:textId="4EECC841" w:rsidR="0091673D" w:rsidRDefault="0091673D" w:rsidP="0091673D">
      <w:pPr>
        <w:pStyle w:val="Prrafodelista"/>
        <w:numPr>
          <w:ilvl w:val="0"/>
          <w:numId w:val="1"/>
        </w:numPr>
        <w:tabs>
          <w:tab w:val="left" w:pos="93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Ámbitos</w:t>
      </w:r>
    </w:p>
    <w:p w14:paraId="4CC6D161" w14:textId="45635B0C" w:rsidR="0091673D" w:rsidRDefault="0091673D" w:rsidP="000D7CAE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GT"/>
          <w14:ligatures w14:val="none"/>
        </w:rPr>
      </w:pPr>
      <w:r w:rsidRPr="000D7CAE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>Biblioteca</w:t>
      </w:r>
      <w:r w:rsidR="000D7CAE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>, p</w:t>
      </w:r>
      <w:r w:rsidRPr="000D7CAE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>asillos</w:t>
      </w:r>
      <w:r w:rsidR="000D7CAE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>, a</w:t>
      </w:r>
      <w:r w:rsidRPr="000D7CAE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>ula de historia</w:t>
      </w:r>
      <w:r w:rsidR="000D7CAE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>, s</w:t>
      </w:r>
      <w:r w:rsidRPr="000D7CAE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>ótano</w:t>
      </w:r>
      <w:r w:rsidR="000D7CAE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 xml:space="preserve"> y s</w:t>
      </w:r>
      <w:r w:rsidRPr="000D7CAE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>alida principal</w:t>
      </w:r>
    </w:p>
    <w:p w14:paraId="72485177" w14:textId="229F09E4" w:rsidR="000D7CAE" w:rsidRDefault="000D7CAE" w:rsidP="000D7CAE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GT"/>
          <w14:ligatures w14:val="none"/>
        </w:rPr>
      </w:pPr>
    </w:p>
    <w:p w14:paraId="07134762" w14:textId="33D20CE6" w:rsidR="00486C36" w:rsidRPr="000D7CAE" w:rsidRDefault="005B32B2" w:rsidP="000D7CAE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GT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 xml:space="preserve">En conclusión, los jugadores obtendrán puntos y </w:t>
      </w:r>
      <w:r w:rsidR="00486C36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>3 vidas,</w:t>
      </w:r>
      <w:bookmarkStart w:id="0" w:name="_GoBack"/>
      <w:bookmarkEnd w:id="0"/>
      <w:r w:rsidR="00486C36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t xml:space="preserve"> por cada pregunta incorrecta perderán una vida, si pierden todas las vidas, inmediatamente tendrán </w:t>
      </w:r>
      <w:r w:rsidR="00486C36">
        <w:rPr>
          <w:rFonts w:ascii="Century Gothic" w:eastAsia="Times New Roman" w:hAnsi="Century Gothic" w:cs="Times New Roman"/>
          <w:kern w:val="0"/>
          <w:lang w:eastAsia="es-GT"/>
          <w14:ligatures w14:val="none"/>
        </w:rPr>
        <w:lastRenderedPageBreak/>
        <w:t xml:space="preserve">que volver a empezar desde cero, también por cada pregunta se obtendrán puntos para poder canjearlos en pociones de vida o de tiempo </w:t>
      </w:r>
    </w:p>
    <w:sectPr w:rsidR="00486C36" w:rsidRPr="000D7C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4C1525"/>
    <w:multiLevelType w:val="hybridMultilevel"/>
    <w:tmpl w:val="65CCC0DA"/>
    <w:lvl w:ilvl="0" w:tplc="71C4FF3C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87"/>
    <w:rsid w:val="00000CAF"/>
    <w:rsid w:val="00002098"/>
    <w:rsid w:val="000D7CAE"/>
    <w:rsid w:val="000F6687"/>
    <w:rsid w:val="00101AF5"/>
    <w:rsid w:val="003C36F8"/>
    <w:rsid w:val="00486C36"/>
    <w:rsid w:val="00595592"/>
    <w:rsid w:val="005B32B2"/>
    <w:rsid w:val="00633B94"/>
    <w:rsid w:val="006D7B88"/>
    <w:rsid w:val="007242BC"/>
    <w:rsid w:val="00780F87"/>
    <w:rsid w:val="00832603"/>
    <w:rsid w:val="0088577B"/>
    <w:rsid w:val="0091673D"/>
    <w:rsid w:val="009E5C0E"/>
    <w:rsid w:val="00A45683"/>
    <w:rsid w:val="00A557AA"/>
    <w:rsid w:val="00A63285"/>
    <w:rsid w:val="00F5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DFFBC5"/>
  <w15:chartTrackingRefBased/>
  <w15:docId w15:val="{4DCE9D0B-953C-4F75-97BE-C46365479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3285"/>
  </w:style>
  <w:style w:type="paragraph" w:styleId="Ttulo1">
    <w:name w:val="heading 1"/>
    <w:basedOn w:val="Normal"/>
    <w:next w:val="Normal"/>
    <w:link w:val="Ttulo1Car"/>
    <w:uiPriority w:val="9"/>
    <w:qFormat/>
    <w:rsid w:val="00780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Lisseth Ajcac García</dc:creator>
  <cp:keywords/>
  <dc:description/>
  <cp:lastModifiedBy>Ajcac Garcia Jennifer Lisseth</cp:lastModifiedBy>
  <cp:revision>4</cp:revision>
  <dcterms:created xsi:type="dcterms:W3CDTF">2026-07-20T17:28:00Z</dcterms:created>
  <dcterms:modified xsi:type="dcterms:W3CDTF">2026-07-20T18:07:00Z</dcterms:modified>
</cp:coreProperties>
</file>