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9C71" w14:textId="2B235482" w:rsidR="00BC70E3" w:rsidRDefault="00D04A76">
      <w:r>
        <w:t>Biggest Words in Word Cloud:</w:t>
      </w:r>
    </w:p>
    <w:p w14:paraId="056DD207" w14:textId="7549CD52" w:rsidR="00D04A76" w:rsidRDefault="00D04A76">
      <w:r>
        <w:t>Experience, software, team, development, knowledge, familiarity, people, working, design</w:t>
      </w:r>
    </w:p>
    <w:sectPr w:rsidR="00D0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76"/>
    <w:rsid w:val="00BC70E3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BBEB"/>
  <w15:chartTrackingRefBased/>
  <w15:docId w15:val="{13CE6DF9-FE56-4671-BC7F-9D960B0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1</cp:revision>
  <dcterms:created xsi:type="dcterms:W3CDTF">2021-04-15T05:22:00Z</dcterms:created>
  <dcterms:modified xsi:type="dcterms:W3CDTF">2021-04-15T05:26:00Z</dcterms:modified>
</cp:coreProperties>
</file>