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tblpY="63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7167" w14:paraId="4DA355FA" w14:textId="77777777" w:rsidTr="00A37167">
        <w:tc>
          <w:tcPr>
            <w:tcW w:w="9350" w:type="dxa"/>
          </w:tcPr>
          <w:p w14:paraId="2C30225F" w14:textId="185814BD" w:rsidR="00A37167" w:rsidRPr="00A37167" w:rsidRDefault="00A37167" w:rsidP="00A37167">
            <w:pPr>
              <w:jc w:val="center"/>
              <w:rPr>
                <w:b/>
                <w:bCs/>
                <w:sz w:val="32"/>
                <w:szCs w:val="32"/>
              </w:rPr>
            </w:pPr>
            <w:r w:rsidRPr="00A37167">
              <w:rPr>
                <w:b/>
                <w:bCs/>
                <w:sz w:val="32"/>
                <w:szCs w:val="32"/>
              </w:rPr>
              <w:t>MyPoint</w:t>
            </w:r>
          </w:p>
        </w:tc>
      </w:tr>
      <w:tr w:rsidR="00A37167" w14:paraId="696E9C06" w14:textId="77777777" w:rsidTr="00A37167">
        <w:tc>
          <w:tcPr>
            <w:tcW w:w="9350" w:type="dxa"/>
          </w:tcPr>
          <w:p w14:paraId="6245A977" w14:textId="1848203C" w:rsidR="00A37167" w:rsidRDefault="00A37167" w:rsidP="00A37167">
            <w:pPr>
              <w:pStyle w:val="ListParagraph"/>
              <w:numPr>
                <w:ilvl w:val="0"/>
                <w:numId w:val="1"/>
              </w:numPr>
            </w:pPr>
            <w:r>
              <w:t>x: double</w:t>
            </w:r>
          </w:p>
          <w:p w14:paraId="0E262BE5" w14:textId="5E0B3E95" w:rsidR="00A37167" w:rsidRDefault="00A37167" w:rsidP="00A37167">
            <w:pPr>
              <w:pStyle w:val="ListParagraph"/>
              <w:numPr>
                <w:ilvl w:val="0"/>
                <w:numId w:val="1"/>
              </w:numPr>
            </w:pPr>
            <w:r>
              <w:t>y: double</w:t>
            </w:r>
          </w:p>
        </w:tc>
      </w:tr>
      <w:tr w:rsidR="00A37167" w14:paraId="500F1C4A" w14:textId="77777777" w:rsidTr="00A37167">
        <w:tc>
          <w:tcPr>
            <w:tcW w:w="9350" w:type="dxa"/>
          </w:tcPr>
          <w:p w14:paraId="32542BE8" w14:textId="77777777" w:rsidR="00A37167" w:rsidRDefault="00A37167" w:rsidP="00A37167">
            <w:r>
              <w:t>+ MyPoint()</w:t>
            </w:r>
          </w:p>
          <w:p w14:paraId="0E67F0B1" w14:textId="679FF2C0" w:rsidR="00A37167" w:rsidRDefault="00A37167" w:rsidP="00A37167">
            <w:r>
              <w:t>+ MyPoint(x:double, y:double)</w:t>
            </w:r>
          </w:p>
          <w:p w14:paraId="3C350B77" w14:textId="75722DB0" w:rsidR="00A37167" w:rsidRDefault="00A37167" w:rsidP="00A37167">
            <w:r>
              <w:t>+ getX(): double</w:t>
            </w:r>
          </w:p>
          <w:p w14:paraId="63060846" w14:textId="77777777" w:rsidR="00A37167" w:rsidRDefault="00A37167" w:rsidP="00A37167">
            <w:r>
              <w:t>+ getY(): double</w:t>
            </w:r>
          </w:p>
          <w:p w14:paraId="3DD117C4" w14:textId="77777777" w:rsidR="00A37167" w:rsidRDefault="00A37167" w:rsidP="00A37167">
            <w:r>
              <w:t>+ distance(p:MyPoint): double</w:t>
            </w:r>
          </w:p>
          <w:p w14:paraId="21F4008C" w14:textId="77777777" w:rsidR="00A37167" w:rsidRDefault="00A37167" w:rsidP="00A37167">
            <w:r>
              <w:t>+ distance(x:double, y:double): double</w:t>
            </w:r>
          </w:p>
          <w:p w14:paraId="536475FC" w14:textId="33CDC444" w:rsidR="00A37167" w:rsidRDefault="00A37167" w:rsidP="00A37167">
            <w:r>
              <w:t>+ static distance(p1:MyPoint, p2:MyPoint): double</w:t>
            </w:r>
          </w:p>
        </w:tc>
      </w:tr>
    </w:tbl>
    <w:p w14:paraId="43167572" w14:textId="4A24A76F" w:rsidR="007C5360" w:rsidRPr="00A37167" w:rsidRDefault="00A37167" w:rsidP="00A3716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Q10.4 UML Diagram</w:t>
      </w:r>
    </w:p>
    <w:sectPr w:rsidR="007C5360" w:rsidRPr="00A371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525038"/>
    <w:multiLevelType w:val="hybridMultilevel"/>
    <w:tmpl w:val="196E1106"/>
    <w:lvl w:ilvl="0" w:tplc="9D320F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658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60"/>
    <w:rsid w:val="007C5360"/>
    <w:rsid w:val="00960B7A"/>
    <w:rsid w:val="00A3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14410"/>
  <w15:chartTrackingRefBased/>
  <w15:docId w15:val="{D9304955-2DAE-4109-A6C8-9C1EF878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3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3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3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3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3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3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3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37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Smith,Jeremy</dc:creator>
  <cp:keywords/>
  <dc:description/>
  <cp:lastModifiedBy>Smith,Jeremy</cp:lastModifiedBy>
  <cp:revision>2</cp:revision>
  <dcterms:created xsi:type="dcterms:W3CDTF">2025-03-26T17:17:00Z</dcterms:created>
  <dcterms:modified xsi:type="dcterms:W3CDTF">2025-03-26T17:21:00Z</dcterms:modified>
</cp:coreProperties>
</file>