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D69E" w14:textId="77777777" w:rsidR="0074538A" w:rsidRPr="0074538A" w:rsidRDefault="0074538A" w:rsidP="0074538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538A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03F624F0" wp14:editId="14F3B201">
            <wp:extent cx="695325" cy="661735"/>
            <wp:effectExtent l="0" t="0" r="0" b="5080"/>
            <wp:docPr id="6" name="Picture 6" descr="Image result for Kenyatta university logo 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Kenyatta university logo 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0" t="9925" r="13021" b="5073"/>
                    <a:stretch/>
                  </pic:blipFill>
                  <pic:spPr bwMode="auto">
                    <a:xfrm>
                      <a:off x="0" y="0"/>
                      <a:ext cx="778778" cy="74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84ED5" w14:textId="77777777" w:rsidR="0074538A" w:rsidRPr="005172F4" w:rsidRDefault="0074538A" w:rsidP="005172F4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2F4">
        <w:rPr>
          <w:rFonts w:ascii="Times New Roman" w:hAnsi="Times New Roman" w:cs="Times New Roman"/>
          <w:b/>
          <w:sz w:val="24"/>
          <w:szCs w:val="24"/>
        </w:rPr>
        <w:t>KENYATTA UNIVERSITY</w:t>
      </w:r>
    </w:p>
    <w:p w14:paraId="5354F647" w14:textId="77777777" w:rsidR="0074538A" w:rsidRPr="005172F4" w:rsidRDefault="0074538A" w:rsidP="005172F4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2F4">
        <w:rPr>
          <w:rFonts w:ascii="Times New Roman" w:hAnsi="Times New Roman" w:cs="Times New Roman"/>
          <w:b/>
          <w:sz w:val="24"/>
          <w:szCs w:val="24"/>
        </w:rPr>
        <w:t>SCHOOL OF ENGINEERING AND TECHNOLOGY</w:t>
      </w:r>
    </w:p>
    <w:p w14:paraId="7D78E4C5" w14:textId="77777777" w:rsidR="00B82235" w:rsidRPr="005172F4" w:rsidRDefault="00B82235" w:rsidP="005172F4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2F4">
        <w:rPr>
          <w:rFonts w:ascii="Times New Roman" w:hAnsi="Times New Roman" w:cs="Times New Roman"/>
          <w:b/>
          <w:sz w:val="24"/>
          <w:szCs w:val="24"/>
        </w:rPr>
        <w:t>DEPARTMENT OF ELECTRICAL AND ELECTRONICS ENGINEERING</w:t>
      </w:r>
    </w:p>
    <w:p w14:paraId="21ED57BF" w14:textId="77777777" w:rsidR="0074538A" w:rsidRPr="005172F4" w:rsidRDefault="00B82235" w:rsidP="005172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2F4">
        <w:rPr>
          <w:rFonts w:ascii="Times New Roman" w:hAnsi="Times New Roman" w:cs="Times New Roman"/>
          <w:b/>
          <w:sz w:val="24"/>
          <w:szCs w:val="24"/>
        </w:rPr>
        <w:t>EEE 202</w:t>
      </w:r>
      <w:r w:rsidR="0074538A" w:rsidRPr="005172F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5172F4">
        <w:rPr>
          <w:rFonts w:ascii="Times New Roman" w:hAnsi="Times New Roman" w:cs="Times New Roman"/>
          <w:b/>
          <w:sz w:val="24"/>
          <w:szCs w:val="24"/>
        </w:rPr>
        <w:t>COMPUTER PROGRAMMING II</w:t>
      </w:r>
    </w:p>
    <w:p w14:paraId="294C0FBB" w14:textId="77777777" w:rsidR="008C23C0" w:rsidRPr="005172F4" w:rsidRDefault="00B82235" w:rsidP="008C23C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2F4">
        <w:rPr>
          <w:rFonts w:ascii="Times New Roman" w:hAnsi="Times New Roman" w:cs="Times New Roman"/>
          <w:b/>
          <w:sz w:val="24"/>
          <w:szCs w:val="24"/>
        </w:rPr>
        <w:t xml:space="preserve">LAB EXERCISE </w:t>
      </w:r>
      <w:r w:rsidR="00D052C2">
        <w:rPr>
          <w:rFonts w:ascii="Times New Roman" w:hAnsi="Times New Roman" w:cs="Times New Roman"/>
          <w:b/>
          <w:sz w:val="24"/>
          <w:szCs w:val="24"/>
        </w:rPr>
        <w:t>I</w:t>
      </w:r>
      <w:r w:rsidR="00397191">
        <w:rPr>
          <w:rFonts w:ascii="Times New Roman" w:hAnsi="Times New Roman" w:cs="Times New Roman"/>
          <w:b/>
          <w:sz w:val="24"/>
          <w:szCs w:val="24"/>
        </w:rPr>
        <w:t>V</w:t>
      </w:r>
    </w:p>
    <w:p w14:paraId="66044E80" w14:textId="77777777" w:rsidR="00E3464E" w:rsidRPr="005172F4" w:rsidRDefault="00E3464E" w:rsidP="008C23C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446EF9" w14:textId="77777777" w:rsidR="008C23C0" w:rsidRPr="005172F4" w:rsidRDefault="00796DE1" w:rsidP="00C521B7">
      <w:pPr>
        <w:pBdr>
          <w:bottom w:val="single" w:sz="12" w:space="0" w:color="auto"/>
        </w:pBdr>
        <w:tabs>
          <w:tab w:val="left" w:pos="612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5172F4">
        <w:rPr>
          <w:rFonts w:ascii="Times New Roman" w:eastAsia="Calibri" w:hAnsi="Times New Roman" w:cs="Times New Roman"/>
          <w:b/>
          <w:sz w:val="24"/>
          <w:szCs w:val="24"/>
          <w:lang w:val="en-GB"/>
        </w:rPr>
        <w:t>Submission Deadline:</w:t>
      </w:r>
      <w:r w:rsidRPr="005172F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 </w:t>
      </w:r>
      <w:r w:rsidR="0039719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To be submitted in class on </w:t>
      </w:r>
      <w:r w:rsidR="00506A9A">
        <w:rPr>
          <w:rFonts w:ascii="Times New Roman" w:eastAsia="Calibri" w:hAnsi="Times New Roman" w:cs="Times New Roman"/>
          <w:sz w:val="24"/>
          <w:szCs w:val="24"/>
          <w:lang w:val="en-GB"/>
        </w:rPr>
        <w:t>04</w:t>
      </w:r>
      <w:r w:rsidR="00911A34" w:rsidRPr="00911A34">
        <w:rPr>
          <w:rFonts w:ascii="Times New Roman" w:eastAsia="Calibri" w:hAnsi="Times New Roman" w:cs="Times New Roman"/>
          <w:sz w:val="24"/>
          <w:szCs w:val="24"/>
          <w:vertAlign w:val="superscript"/>
          <w:lang w:val="en-GB"/>
        </w:rPr>
        <w:t>th</w:t>
      </w:r>
      <w:r w:rsidR="00911A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September 202</w:t>
      </w:r>
      <w:r w:rsidR="00506A9A">
        <w:rPr>
          <w:rFonts w:ascii="Times New Roman" w:eastAsia="Calibri" w:hAnsi="Times New Roman" w:cs="Times New Roman"/>
          <w:sz w:val="24"/>
          <w:szCs w:val="24"/>
          <w:lang w:val="en-GB"/>
        </w:rPr>
        <w:t>4</w:t>
      </w:r>
      <w:r w:rsidR="00911A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at 08.00</w:t>
      </w:r>
    </w:p>
    <w:p w14:paraId="32622491" w14:textId="77777777" w:rsidR="00506A9A" w:rsidRPr="00506A9A" w:rsidRDefault="00506A9A" w:rsidP="00506A9A">
      <w:pPr>
        <w:pStyle w:val="ListParagraph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21ADE8" w14:textId="77777777" w:rsidR="00506A9A" w:rsidRPr="00FF409C" w:rsidRDefault="00506A9A" w:rsidP="00FF409C">
      <w:pPr>
        <w:pStyle w:val="ListParagraph"/>
        <w:numPr>
          <w:ilvl w:val="0"/>
          <w:numId w:val="21"/>
        </w:numPr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09C">
        <w:rPr>
          <w:rFonts w:ascii="Times New Roman" w:hAnsi="Times New Roman" w:cs="Times New Roman"/>
          <w:sz w:val="24"/>
          <w:szCs w:val="24"/>
        </w:rPr>
        <w:t xml:space="preserve">Write a C++ program consisting of a </w:t>
      </w:r>
      <w:r w:rsidRPr="00FF409C">
        <w:rPr>
          <w:rFonts w:ascii="Times New Roman" w:hAnsi="Times New Roman" w:cs="Times New Roman"/>
          <w:b/>
          <w:sz w:val="24"/>
          <w:szCs w:val="24"/>
        </w:rPr>
        <w:t>main()</w:t>
      </w:r>
      <w:r w:rsidRPr="00FF409C">
        <w:rPr>
          <w:rFonts w:ascii="Times New Roman" w:hAnsi="Times New Roman" w:cs="Times New Roman"/>
          <w:sz w:val="24"/>
          <w:szCs w:val="24"/>
        </w:rPr>
        <w:t xml:space="preserve"> function and additional functions to compute the perimeter and area of a rectangle, the perimeter and area of a square, the volume and surface area of a box, </w:t>
      </w:r>
      <w:r w:rsidR="00BD1D46">
        <w:rPr>
          <w:rFonts w:ascii="Times New Roman" w:hAnsi="Times New Roman" w:cs="Times New Roman"/>
          <w:sz w:val="24"/>
          <w:szCs w:val="24"/>
        </w:rPr>
        <w:t xml:space="preserve">and </w:t>
      </w:r>
      <w:r w:rsidRPr="00FF409C">
        <w:rPr>
          <w:rFonts w:ascii="Times New Roman" w:hAnsi="Times New Roman" w:cs="Times New Roman"/>
          <w:sz w:val="24"/>
          <w:szCs w:val="24"/>
        </w:rPr>
        <w:t xml:space="preserve">the volume and surface area of a cylinder.  The program should ask the user to enter double numbers corresponding to the dimensions of the above shapes. </w:t>
      </w:r>
      <w:r w:rsidR="00FF409C" w:rsidRPr="00FF409C">
        <w:rPr>
          <w:rFonts w:ascii="Times New Roman" w:hAnsi="Times New Roman" w:cs="Times New Roman"/>
          <w:sz w:val="24"/>
          <w:szCs w:val="24"/>
        </w:rPr>
        <w:t>Y</w:t>
      </w:r>
      <w:r w:rsidRPr="00FF409C">
        <w:rPr>
          <w:rFonts w:ascii="Times New Roman" w:hAnsi="Times New Roman" w:cs="Times New Roman"/>
          <w:sz w:val="24"/>
          <w:szCs w:val="24"/>
        </w:rPr>
        <w:t xml:space="preserve">ou should include additional functions such as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circumference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perimete</w:t>
      </w:r>
      <w:r w:rsidR="00BD1D46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</w:t>
      </w:r>
      <w:r w:rsidR="00BD1D4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BD1D46">
        <w:rPr>
          <w:rFonts w:ascii="Times New Roman" w:hAnsi="Times New Roman" w:cs="Times New Roman"/>
          <w:sz w:val="24"/>
          <w:szCs w:val="24"/>
        </w:rPr>
        <w:t>surface</w:t>
      </w:r>
      <w:r w:rsidRPr="00FF409C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>)</w:t>
      </w:r>
      <w:r w:rsidR="00BD1D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1D46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="00BD1D46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="00BD1D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D1D46">
        <w:rPr>
          <w:rFonts w:ascii="Times New Roman" w:hAnsi="Times New Roman" w:cs="Times New Roman"/>
          <w:sz w:val="24"/>
          <w:szCs w:val="24"/>
        </w:rPr>
        <w:t xml:space="preserve">), </w:t>
      </w:r>
      <w:r w:rsidRPr="00FF409C">
        <w:rPr>
          <w:rFonts w:ascii="Times New Roman" w:hAnsi="Times New Roman" w:cs="Times New Roman"/>
          <w:sz w:val="24"/>
          <w:szCs w:val="24"/>
        </w:rPr>
        <w:t xml:space="preserve">etc. The user created functions and variables should be members of the class </w:t>
      </w:r>
      <w:r w:rsidRPr="00FF409C">
        <w:rPr>
          <w:rFonts w:ascii="Times New Roman" w:hAnsi="Times New Roman" w:cs="Times New Roman"/>
          <w:b/>
          <w:sz w:val="24"/>
          <w:szCs w:val="24"/>
        </w:rPr>
        <w:t>Shape.</w:t>
      </w:r>
    </w:p>
    <w:p w14:paraId="7919984F" w14:textId="77777777" w:rsidR="00FF409C" w:rsidRPr="00FF409C" w:rsidRDefault="00FF409C" w:rsidP="00FF409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5F518CA" w14:textId="77777777" w:rsidR="00911A34" w:rsidRPr="00FF409C" w:rsidRDefault="00911A34" w:rsidP="00FF409C">
      <w:pPr>
        <w:pStyle w:val="ListParagraph"/>
        <w:numPr>
          <w:ilvl w:val="0"/>
          <w:numId w:val="2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FF409C">
        <w:rPr>
          <w:rFonts w:ascii="Times New Roman" w:hAnsi="Times New Roman" w:cs="Times New Roman"/>
          <w:sz w:val="24"/>
          <w:szCs w:val="24"/>
        </w:rPr>
        <w:t>Write a basic calculator program. The program input and output should be as indicated below;</w:t>
      </w:r>
    </w:p>
    <w:p w14:paraId="06C4F499" w14:textId="77777777" w:rsidR="00FF409C" w:rsidRPr="00FF409C" w:rsidRDefault="00FF409C" w:rsidP="00911A34">
      <w:pPr>
        <w:pStyle w:val="ListParagraph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CE844AF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F409C">
        <w:rPr>
          <w:rFonts w:ascii="Times New Roman" w:hAnsi="Times New Roman" w:cs="Times New Roman"/>
          <w:b/>
          <w:i/>
          <w:sz w:val="24"/>
          <w:szCs w:val="24"/>
        </w:rPr>
        <w:t>Sample Input</w:t>
      </w:r>
      <w:r w:rsidR="00033A46" w:rsidRPr="00FF409C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059FC2C6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409C">
        <w:rPr>
          <w:rFonts w:ascii="Times New Roman" w:hAnsi="Times New Roman" w:cs="Times New Roman"/>
          <w:i/>
          <w:sz w:val="24"/>
          <w:szCs w:val="24"/>
        </w:rPr>
        <w:t xml:space="preserve">Enter the first operand: </w:t>
      </w:r>
      <w:r w:rsidRPr="00FF409C">
        <w:rPr>
          <w:rFonts w:ascii="Times New Roman" w:hAnsi="Times New Roman" w:cs="Times New Roman"/>
          <w:b/>
          <w:i/>
          <w:sz w:val="24"/>
          <w:szCs w:val="24"/>
        </w:rPr>
        <w:t>10</w:t>
      </w:r>
    </w:p>
    <w:p w14:paraId="5CFFC732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409C">
        <w:rPr>
          <w:rFonts w:ascii="Times New Roman" w:hAnsi="Times New Roman" w:cs="Times New Roman"/>
          <w:i/>
          <w:sz w:val="24"/>
          <w:szCs w:val="24"/>
        </w:rPr>
        <w:t xml:space="preserve">Enter the arithmetic symbol: </w:t>
      </w:r>
      <w:r w:rsidRPr="00FF409C">
        <w:rPr>
          <w:rFonts w:ascii="Times New Roman" w:hAnsi="Times New Roman" w:cs="Times New Roman"/>
          <w:b/>
          <w:i/>
          <w:sz w:val="24"/>
          <w:szCs w:val="24"/>
        </w:rPr>
        <w:t>*</w:t>
      </w:r>
    </w:p>
    <w:p w14:paraId="5B89BBE1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409C">
        <w:rPr>
          <w:rFonts w:ascii="Times New Roman" w:hAnsi="Times New Roman" w:cs="Times New Roman"/>
          <w:i/>
          <w:sz w:val="24"/>
          <w:szCs w:val="24"/>
        </w:rPr>
        <w:t xml:space="preserve">Enter the second operand: </w:t>
      </w:r>
      <w:r w:rsidRPr="00FF409C">
        <w:rPr>
          <w:rFonts w:ascii="Times New Roman" w:hAnsi="Times New Roman" w:cs="Times New Roman"/>
          <w:b/>
          <w:i/>
          <w:sz w:val="24"/>
          <w:szCs w:val="24"/>
        </w:rPr>
        <w:t>20</w:t>
      </w:r>
    </w:p>
    <w:p w14:paraId="4DF98419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84D995B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F409C">
        <w:rPr>
          <w:rFonts w:ascii="Times New Roman" w:hAnsi="Times New Roman" w:cs="Times New Roman"/>
          <w:b/>
          <w:i/>
          <w:sz w:val="24"/>
          <w:szCs w:val="24"/>
        </w:rPr>
        <w:t>Sample Output:</w:t>
      </w:r>
    </w:p>
    <w:p w14:paraId="540135F0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409C">
        <w:rPr>
          <w:rFonts w:ascii="Times New Roman" w:hAnsi="Times New Roman" w:cs="Times New Roman"/>
          <w:i/>
          <w:sz w:val="24"/>
          <w:szCs w:val="24"/>
        </w:rPr>
        <w:t>10 * 20 = 200</w:t>
      </w:r>
    </w:p>
    <w:p w14:paraId="4D7F1805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F409C">
        <w:rPr>
          <w:rFonts w:ascii="Times New Roman" w:hAnsi="Times New Roman" w:cs="Times New Roman"/>
          <w:i/>
          <w:sz w:val="24"/>
          <w:szCs w:val="24"/>
        </w:rPr>
        <w:t>Another Operation, Y/N?</w:t>
      </w:r>
    </w:p>
    <w:p w14:paraId="1FC95DDF" w14:textId="77777777" w:rsidR="00911A34" w:rsidRPr="00FF409C" w:rsidRDefault="00911A34" w:rsidP="00911A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B22F6A0" w14:textId="77777777" w:rsidR="00C00944" w:rsidRPr="00FF409C" w:rsidRDefault="00911A34" w:rsidP="00FF409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FF409C">
        <w:rPr>
          <w:rFonts w:ascii="Times New Roman" w:hAnsi="Times New Roman" w:cs="Times New Roman"/>
          <w:sz w:val="24"/>
          <w:szCs w:val="24"/>
        </w:rPr>
        <w:t xml:space="preserve">The program should allow the user to input arithmetic operators such as *, -, +, and /. If the user inputs an arithmetic symbol that is not defined then the following error message, “Error, Wrong Operator. Use defined operators *, -, +, and /. The program should consist of the following; class </w:t>
      </w:r>
      <w:proofErr w:type="spellStart"/>
      <w:r w:rsidRPr="00FF409C">
        <w:rPr>
          <w:rFonts w:ascii="Times New Roman" w:hAnsi="Times New Roman" w:cs="Times New Roman"/>
          <w:b/>
          <w:sz w:val="24"/>
          <w:szCs w:val="24"/>
        </w:rPr>
        <w:t>simple_calc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 xml:space="preserve">, member variables, and member functions such as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sub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inputs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409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F409C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FF40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409C">
        <w:rPr>
          <w:rFonts w:ascii="Times New Roman" w:hAnsi="Times New Roman" w:cs="Times New Roman"/>
          <w:sz w:val="24"/>
          <w:szCs w:val="24"/>
        </w:rPr>
        <w:t>), etc.</w:t>
      </w:r>
    </w:p>
    <w:p w14:paraId="575C1DF5" w14:textId="77777777" w:rsidR="00C00944" w:rsidRPr="00FF409C" w:rsidRDefault="00C00944" w:rsidP="00C009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09C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</w:t>
      </w:r>
      <w:r w:rsidR="00FF409C">
        <w:rPr>
          <w:rFonts w:ascii="Times New Roman" w:hAnsi="Times New Roman" w:cs="Times New Roman"/>
          <w:b/>
          <w:bCs/>
          <w:sz w:val="24"/>
          <w:szCs w:val="24"/>
        </w:rPr>
        <w:t>………………………END…………………………………………</w:t>
      </w:r>
    </w:p>
    <w:sectPr w:rsidR="00C00944" w:rsidRPr="00FF409C" w:rsidSect="008C23C0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17C2" w14:textId="77777777" w:rsidR="00E71772" w:rsidRDefault="00E71772" w:rsidP="001E576D">
      <w:pPr>
        <w:spacing w:after="0" w:line="240" w:lineRule="auto"/>
      </w:pPr>
      <w:r>
        <w:separator/>
      </w:r>
    </w:p>
  </w:endnote>
  <w:endnote w:type="continuationSeparator" w:id="0">
    <w:p w14:paraId="1AB60DCF" w14:textId="77777777" w:rsidR="00E71772" w:rsidRDefault="00E71772" w:rsidP="001E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37000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F4456CD" w14:textId="77777777" w:rsidR="0074538A" w:rsidRDefault="007453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1D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1D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C2F7B8" w14:textId="77777777" w:rsidR="005271F4" w:rsidRDefault="005271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BC3E" w14:textId="77777777" w:rsidR="00E71772" w:rsidRDefault="00E71772" w:rsidP="001E576D">
      <w:pPr>
        <w:spacing w:after="0" w:line="240" w:lineRule="auto"/>
      </w:pPr>
      <w:r>
        <w:separator/>
      </w:r>
    </w:p>
  </w:footnote>
  <w:footnote w:type="continuationSeparator" w:id="0">
    <w:p w14:paraId="635982FD" w14:textId="77777777" w:rsidR="00E71772" w:rsidRDefault="00E71772" w:rsidP="001E5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C69"/>
    <w:multiLevelType w:val="hybridMultilevel"/>
    <w:tmpl w:val="5504D15A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27A2"/>
    <w:multiLevelType w:val="hybridMultilevel"/>
    <w:tmpl w:val="4A42258E"/>
    <w:lvl w:ilvl="0" w:tplc="4336BEC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8289E08">
      <w:start w:val="30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6B0FEDE">
      <w:start w:val="30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6BC8B4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39C21F2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6C1A93C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7A87F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678E220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B0B8299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8C7387"/>
    <w:multiLevelType w:val="hybridMultilevel"/>
    <w:tmpl w:val="8EB2E2F8"/>
    <w:lvl w:ilvl="0" w:tplc="29D2A3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B2498"/>
    <w:multiLevelType w:val="hybridMultilevel"/>
    <w:tmpl w:val="39D29E10"/>
    <w:lvl w:ilvl="0" w:tplc="7E7605CE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3460D"/>
    <w:multiLevelType w:val="hybridMultilevel"/>
    <w:tmpl w:val="50F2B9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93139"/>
    <w:multiLevelType w:val="hybridMultilevel"/>
    <w:tmpl w:val="62C8FD28"/>
    <w:lvl w:ilvl="0" w:tplc="7E7605CE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C30EA"/>
    <w:multiLevelType w:val="hybridMultilevel"/>
    <w:tmpl w:val="8ABCF9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52A6C"/>
    <w:multiLevelType w:val="hybridMultilevel"/>
    <w:tmpl w:val="6BC4DC70"/>
    <w:lvl w:ilvl="0" w:tplc="D7A20B62">
      <w:start w:val="1"/>
      <w:numFmt w:val="lowerRoman"/>
      <w:lvlText w:val="%1)."/>
      <w:lvlJc w:val="righ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FA3638"/>
    <w:multiLevelType w:val="hybridMultilevel"/>
    <w:tmpl w:val="F0F217EA"/>
    <w:lvl w:ilvl="0" w:tplc="F4BC74A8">
      <w:start w:val="1"/>
      <w:numFmt w:val="lowerRoman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DF73E9"/>
    <w:multiLevelType w:val="hybridMultilevel"/>
    <w:tmpl w:val="082269DE"/>
    <w:lvl w:ilvl="0" w:tplc="7806E5F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32A03"/>
    <w:multiLevelType w:val="hybridMultilevel"/>
    <w:tmpl w:val="F0F217EA"/>
    <w:lvl w:ilvl="0" w:tplc="F4BC74A8">
      <w:start w:val="1"/>
      <w:numFmt w:val="lowerRoman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ED56EA"/>
    <w:multiLevelType w:val="hybridMultilevel"/>
    <w:tmpl w:val="54186D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4769D"/>
    <w:multiLevelType w:val="hybridMultilevel"/>
    <w:tmpl w:val="8BEE8CD4"/>
    <w:lvl w:ilvl="0" w:tplc="19C2A7A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2E0E99"/>
    <w:multiLevelType w:val="hybridMultilevel"/>
    <w:tmpl w:val="7C0A2D18"/>
    <w:lvl w:ilvl="0" w:tplc="53F65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2226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7053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20F4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D8DD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643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2CE8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56A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EAF7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02F5B"/>
    <w:multiLevelType w:val="hybridMultilevel"/>
    <w:tmpl w:val="8BEE8CD4"/>
    <w:lvl w:ilvl="0" w:tplc="19C2A7A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CE0561"/>
    <w:multiLevelType w:val="hybridMultilevel"/>
    <w:tmpl w:val="A93AB47C"/>
    <w:lvl w:ilvl="0" w:tplc="A002D9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97270"/>
    <w:multiLevelType w:val="hybridMultilevel"/>
    <w:tmpl w:val="53FA23B6"/>
    <w:lvl w:ilvl="0" w:tplc="19C2A7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62744"/>
    <w:multiLevelType w:val="hybridMultilevel"/>
    <w:tmpl w:val="329E659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CC127C"/>
    <w:multiLevelType w:val="hybridMultilevel"/>
    <w:tmpl w:val="1AB8493A"/>
    <w:lvl w:ilvl="0" w:tplc="914A52D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14982"/>
    <w:multiLevelType w:val="hybridMultilevel"/>
    <w:tmpl w:val="A9C46228"/>
    <w:lvl w:ilvl="0" w:tplc="1C90061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4509A"/>
    <w:multiLevelType w:val="hybridMultilevel"/>
    <w:tmpl w:val="94D64A90"/>
    <w:lvl w:ilvl="0" w:tplc="D07262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98217">
    <w:abstractNumId w:val="9"/>
  </w:num>
  <w:num w:numId="2" w16cid:durableId="601567015">
    <w:abstractNumId w:val="19"/>
  </w:num>
  <w:num w:numId="3" w16cid:durableId="702946618">
    <w:abstractNumId w:val="0"/>
  </w:num>
  <w:num w:numId="4" w16cid:durableId="1192918785">
    <w:abstractNumId w:val="11"/>
  </w:num>
  <w:num w:numId="5" w16cid:durableId="952322326">
    <w:abstractNumId w:val="4"/>
  </w:num>
  <w:num w:numId="6" w16cid:durableId="853350460">
    <w:abstractNumId w:val="6"/>
  </w:num>
  <w:num w:numId="7" w16cid:durableId="1269774712">
    <w:abstractNumId w:val="15"/>
  </w:num>
  <w:num w:numId="8" w16cid:durableId="1255287930">
    <w:abstractNumId w:val="10"/>
  </w:num>
  <w:num w:numId="9" w16cid:durableId="628894851">
    <w:abstractNumId w:val="1"/>
  </w:num>
  <w:num w:numId="10" w16cid:durableId="620452493">
    <w:abstractNumId w:val="13"/>
  </w:num>
  <w:num w:numId="11" w16cid:durableId="1294484593">
    <w:abstractNumId w:val="12"/>
  </w:num>
  <w:num w:numId="12" w16cid:durableId="1769543030">
    <w:abstractNumId w:val="14"/>
  </w:num>
  <w:num w:numId="13" w16cid:durableId="1290359162">
    <w:abstractNumId w:val="20"/>
  </w:num>
  <w:num w:numId="14" w16cid:durableId="1108888214">
    <w:abstractNumId w:val="16"/>
  </w:num>
  <w:num w:numId="15" w16cid:durableId="1028523941">
    <w:abstractNumId w:val="8"/>
  </w:num>
  <w:num w:numId="16" w16cid:durableId="18970756">
    <w:abstractNumId w:val="18"/>
  </w:num>
  <w:num w:numId="17" w16cid:durableId="1669483648">
    <w:abstractNumId w:val="17"/>
  </w:num>
  <w:num w:numId="18" w16cid:durableId="1761485425">
    <w:abstractNumId w:val="2"/>
  </w:num>
  <w:num w:numId="19" w16cid:durableId="658970133">
    <w:abstractNumId w:val="7"/>
  </w:num>
  <w:num w:numId="20" w16cid:durableId="1823502589">
    <w:abstractNumId w:val="5"/>
  </w:num>
  <w:num w:numId="21" w16cid:durableId="5166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C0"/>
    <w:rsid w:val="00003565"/>
    <w:rsid w:val="000237B6"/>
    <w:rsid w:val="00023AD6"/>
    <w:rsid w:val="00024ACE"/>
    <w:rsid w:val="0002513E"/>
    <w:rsid w:val="00033A46"/>
    <w:rsid w:val="0004063D"/>
    <w:rsid w:val="000B4252"/>
    <w:rsid w:val="000F0C6F"/>
    <w:rsid w:val="00111383"/>
    <w:rsid w:val="0015083A"/>
    <w:rsid w:val="00157852"/>
    <w:rsid w:val="0016536B"/>
    <w:rsid w:val="00193528"/>
    <w:rsid w:val="001D018D"/>
    <w:rsid w:val="001E2636"/>
    <w:rsid w:val="001E4D9D"/>
    <w:rsid w:val="001E576D"/>
    <w:rsid w:val="00322FDF"/>
    <w:rsid w:val="00324D77"/>
    <w:rsid w:val="00354942"/>
    <w:rsid w:val="003610B3"/>
    <w:rsid w:val="00371594"/>
    <w:rsid w:val="003801BE"/>
    <w:rsid w:val="00397191"/>
    <w:rsid w:val="003A4C30"/>
    <w:rsid w:val="004043D5"/>
    <w:rsid w:val="004122FE"/>
    <w:rsid w:val="00417644"/>
    <w:rsid w:val="00455ED5"/>
    <w:rsid w:val="004765B9"/>
    <w:rsid w:val="004A7673"/>
    <w:rsid w:val="004B0DF1"/>
    <w:rsid w:val="004C1060"/>
    <w:rsid w:val="004D4D69"/>
    <w:rsid w:val="0050143F"/>
    <w:rsid w:val="00506A9A"/>
    <w:rsid w:val="005172F4"/>
    <w:rsid w:val="005271F4"/>
    <w:rsid w:val="00534797"/>
    <w:rsid w:val="005411E0"/>
    <w:rsid w:val="005725F8"/>
    <w:rsid w:val="0058367E"/>
    <w:rsid w:val="005A1E18"/>
    <w:rsid w:val="005D1A55"/>
    <w:rsid w:val="005E5F88"/>
    <w:rsid w:val="005F73E8"/>
    <w:rsid w:val="006073A1"/>
    <w:rsid w:val="00607C46"/>
    <w:rsid w:val="00642223"/>
    <w:rsid w:val="0067133E"/>
    <w:rsid w:val="00687745"/>
    <w:rsid w:val="006B7B54"/>
    <w:rsid w:val="006C3E1E"/>
    <w:rsid w:val="006D5081"/>
    <w:rsid w:val="0070113C"/>
    <w:rsid w:val="0074538A"/>
    <w:rsid w:val="00765CEA"/>
    <w:rsid w:val="007761C4"/>
    <w:rsid w:val="00796DE1"/>
    <w:rsid w:val="007A471C"/>
    <w:rsid w:val="007C4B99"/>
    <w:rsid w:val="00802D6B"/>
    <w:rsid w:val="00821627"/>
    <w:rsid w:val="00864D5A"/>
    <w:rsid w:val="0087167E"/>
    <w:rsid w:val="00880297"/>
    <w:rsid w:val="008863E4"/>
    <w:rsid w:val="00897C0E"/>
    <w:rsid w:val="008C23C0"/>
    <w:rsid w:val="008D1B71"/>
    <w:rsid w:val="008F0373"/>
    <w:rsid w:val="008F6915"/>
    <w:rsid w:val="00905340"/>
    <w:rsid w:val="00911A34"/>
    <w:rsid w:val="009524ED"/>
    <w:rsid w:val="009569CD"/>
    <w:rsid w:val="009657FF"/>
    <w:rsid w:val="00976A01"/>
    <w:rsid w:val="00996764"/>
    <w:rsid w:val="009C4F56"/>
    <w:rsid w:val="009E180F"/>
    <w:rsid w:val="009F0872"/>
    <w:rsid w:val="00A03AB8"/>
    <w:rsid w:val="00A1631C"/>
    <w:rsid w:val="00AC6D38"/>
    <w:rsid w:val="00AD5DDC"/>
    <w:rsid w:val="00B40314"/>
    <w:rsid w:val="00B82235"/>
    <w:rsid w:val="00B87254"/>
    <w:rsid w:val="00BC51AD"/>
    <w:rsid w:val="00BD1D46"/>
    <w:rsid w:val="00BD60EB"/>
    <w:rsid w:val="00C00944"/>
    <w:rsid w:val="00C27E21"/>
    <w:rsid w:val="00C510AE"/>
    <w:rsid w:val="00C521B7"/>
    <w:rsid w:val="00C53394"/>
    <w:rsid w:val="00C61377"/>
    <w:rsid w:val="00CD5076"/>
    <w:rsid w:val="00CF43F7"/>
    <w:rsid w:val="00D00F24"/>
    <w:rsid w:val="00D052C2"/>
    <w:rsid w:val="00D12E3F"/>
    <w:rsid w:val="00D85A44"/>
    <w:rsid w:val="00DA0714"/>
    <w:rsid w:val="00DA48B1"/>
    <w:rsid w:val="00DB3FB7"/>
    <w:rsid w:val="00DD4707"/>
    <w:rsid w:val="00DE1158"/>
    <w:rsid w:val="00DF49AD"/>
    <w:rsid w:val="00E26766"/>
    <w:rsid w:val="00E30BC4"/>
    <w:rsid w:val="00E3464E"/>
    <w:rsid w:val="00E442A4"/>
    <w:rsid w:val="00E71772"/>
    <w:rsid w:val="00E730F7"/>
    <w:rsid w:val="00EA1474"/>
    <w:rsid w:val="00F247CF"/>
    <w:rsid w:val="00F714E2"/>
    <w:rsid w:val="00F80873"/>
    <w:rsid w:val="00F87F6D"/>
    <w:rsid w:val="00FE060F"/>
    <w:rsid w:val="00FE3C02"/>
    <w:rsid w:val="00FE6F95"/>
    <w:rsid w:val="00FF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D9A9"/>
  <w15:docId w15:val="{0B56BC43-2EEA-47EE-8DDB-FB0967E9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23C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2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3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69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6A0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E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76D"/>
  </w:style>
  <w:style w:type="paragraph" w:styleId="Footer">
    <w:name w:val="footer"/>
    <w:basedOn w:val="Normal"/>
    <w:link w:val="FooterChar"/>
    <w:uiPriority w:val="99"/>
    <w:unhideWhenUsed/>
    <w:rsid w:val="001E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76D"/>
  </w:style>
  <w:style w:type="table" w:styleId="TableGrid">
    <w:name w:val="Table Grid"/>
    <w:basedOn w:val="TableNormal"/>
    <w:uiPriority w:val="59"/>
    <w:rsid w:val="00B82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i&amp;rct=j&amp;q=&amp;esrc=s&amp;source=images&amp;cd=&amp;cad=rja&amp;uact=8&amp;ved=0ahUKEwi_3Jna-r7PAhULuBQKHSKhAKIQjRwIBw&amp;url=http://www.ku.ac.ke/complaints/index.php/activities/42-news-centre/169-directorate-annual-work-plan&amp;psig=AFQjCNHZgPtE1jQ7IGfDYHtd9xcPFTG-sw&amp;ust=14755951488591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Agutu</dc:creator>
  <cp:keywords/>
  <dc:description/>
  <cp:lastModifiedBy>HP</cp:lastModifiedBy>
  <cp:revision>2</cp:revision>
  <cp:lastPrinted>2022-09-25T11:23:00Z</cp:lastPrinted>
  <dcterms:created xsi:type="dcterms:W3CDTF">2025-11-18T22:06:00Z</dcterms:created>
  <dcterms:modified xsi:type="dcterms:W3CDTF">2025-11-18T22:06:00Z</dcterms:modified>
</cp:coreProperties>
</file>