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A6E9A" w14:textId="3B1E1C1B" w:rsidR="00733719" w:rsidRDefault="008A02DC" w:rsidP="008A02DC">
      <w:pPr>
        <w:pStyle w:val="ListParagraph"/>
        <w:numPr>
          <w:ilvl w:val="0"/>
          <w:numId w:val="1"/>
        </w:numPr>
      </w:pPr>
      <w:r>
        <w:t>Fix bugs with the game</w:t>
      </w:r>
    </w:p>
    <w:p w14:paraId="7CD8D07D" w14:textId="4A70A4AE" w:rsidR="008A02DC" w:rsidRDefault="008A02DC" w:rsidP="008A02DC">
      <w:pPr>
        <w:pStyle w:val="ListParagraph"/>
        <w:numPr>
          <w:ilvl w:val="0"/>
          <w:numId w:val="2"/>
        </w:numPr>
        <w:rPr>
          <w:strike/>
        </w:rPr>
      </w:pPr>
      <w:r w:rsidRPr="00EE7FBE">
        <w:rPr>
          <w:strike/>
        </w:rPr>
        <w:t>Error with the inspector where pressing  ‘c’ does not display the coordinates of the tiles. May be a problem with the Input() method.</w:t>
      </w:r>
    </w:p>
    <w:p w14:paraId="19FB56E5" w14:textId="1C5F4B6A" w:rsidR="00CC37DF" w:rsidRDefault="00CC37DF" w:rsidP="00CC37DF">
      <w:pPr>
        <w:pStyle w:val="ListParagraph"/>
        <w:numPr>
          <w:ilvl w:val="0"/>
          <w:numId w:val="2"/>
        </w:numPr>
      </w:pPr>
      <w:r>
        <w:t>Problem with multiple object pools causing the instantiation of towers to break. Need to find out how to</w:t>
      </w:r>
      <w:r w:rsidR="00E75037">
        <w:t xml:space="preserve"> look through all tile paths to know if placing the tower will block the path or not. This is ONLY A PROBLEM </w:t>
      </w:r>
      <w:r w:rsidR="00D30D30">
        <w:t xml:space="preserve">with finding own path, so solution </w:t>
      </w:r>
      <w:r w:rsidR="00D30D30">
        <w:rPr>
          <w:i/>
          <w:iCs/>
        </w:rPr>
        <w:t>should</w:t>
      </w:r>
      <w:r w:rsidR="00D30D30">
        <w:t xml:space="preserve"> be simple.</w:t>
      </w:r>
    </w:p>
    <w:p w14:paraId="4BFA15A7" w14:textId="705DB543" w:rsidR="00D30D30" w:rsidRPr="00CC37DF" w:rsidRDefault="00D30D30" w:rsidP="00D30D30">
      <w:pPr>
        <w:pStyle w:val="ListParagraph"/>
        <w:numPr>
          <w:ilvl w:val="1"/>
          <w:numId w:val="2"/>
        </w:numPr>
      </w:pPr>
      <w:r>
        <w:t>Resolve multiple object pool errors</w:t>
      </w:r>
    </w:p>
    <w:p w14:paraId="31E9098B" w14:textId="5D208D03" w:rsidR="00CF4667" w:rsidRPr="00B06776" w:rsidRDefault="00CF4667" w:rsidP="00CF4667">
      <w:pPr>
        <w:pStyle w:val="ListParagraph"/>
        <w:numPr>
          <w:ilvl w:val="0"/>
          <w:numId w:val="1"/>
        </w:numPr>
        <w:rPr>
          <w:strike/>
        </w:rPr>
      </w:pPr>
      <w:r w:rsidRPr="00B06776">
        <w:rPr>
          <w:strike/>
        </w:rPr>
        <w:t>Add comments to the scripts</w:t>
      </w:r>
      <w:r w:rsidR="00EE7FBE" w:rsidRPr="00B06776">
        <w:rPr>
          <w:strike/>
        </w:rPr>
        <w:t xml:space="preserve"> &amp; tidy up scripts</w:t>
      </w:r>
    </w:p>
    <w:p w14:paraId="45B625DF" w14:textId="1A81C345" w:rsidR="00CF4667" w:rsidRDefault="00CF4667" w:rsidP="00CF4667">
      <w:pPr>
        <w:pStyle w:val="ListParagraph"/>
        <w:numPr>
          <w:ilvl w:val="0"/>
          <w:numId w:val="1"/>
        </w:numPr>
      </w:pPr>
      <w:r>
        <w:t>Make the game good</w:t>
      </w:r>
    </w:p>
    <w:p w14:paraId="7B929819" w14:textId="18EF0ADF" w:rsidR="00CF4667" w:rsidRPr="00CC37DF" w:rsidRDefault="00CF4667" w:rsidP="00CF4667">
      <w:pPr>
        <w:pStyle w:val="ListParagraph"/>
        <w:numPr>
          <w:ilvl w:val="0"/>
          <w:numId w:val="2"/>
        </w:numPr>
        <w:rPr>
          <w:strike/>
        </w:rPr>
      </w:pPr>
      <w:r w:rsidRPr="00CC37DF">
        <w:rPr>
          <w:strike/>
        </w:rPr>
        <w:t>Instead of a this or that approach to pathfinding, why not both?</w:t>
      </w:r>
    </w:p>
    <w:p w14:paraId="5AA9C772" w14:textId="5F0C01E4" w:rsidR="00CF4667" w:rsidRPr="00CC37DF" w:rsidRDefault="00CF4667" w:rsidP="00CF4667">
      <w:pPr>
        <w:pStyle w:val="ListParagraph"/>
        <w:numPr>
          <w:ilvl w:val="1"/>
          <w:numId w:val="2"/>
        </w:numPr>
        <w:rPr>
          <w:strike/>
        </w:rPr>
      </w:pPr>
      <w:r w:rsidRPr="00CC37DF">
        <w:rPr>
          <w:strike/>
        </w:rPr>
        <w:t>Many paths for the enemies to take</w:t>
      </w:r>
      <w:r w:rsidR="00127434" w:rsidRPr="00CC37DF">
        <w:rPr>
          <w:strike/>
        </w:rPr>
        <w:t>. Different enemy types will pathfind based on predetermined path &amp; others will find their own path.</w:t>
      </w:r>
    </w:p>
    <w:p w14:paraId="3491D10D" w14:textId="5D613310" w:rsidR="00127434" w:rsidRDefault="006B3A2F" w:rsidP="00127434">
      <w:pPr>
        <w:pStyle w:val="ListParagraph"/>
        <w:numPr>
          <w:ilvl w:val="0"/>
          <w:numId w:val="2"/>
        </w:numPr>
      </w:pPr>
      <w:r>
        <w:t>Add more than one enemy and more than one tower. It’s a freakin tower defence game!</w:t>
      </w:r>
    </w:p>
    <w:p w14:paraId="53668D53" w14:textId="3F77689D" w:rsidR="006B3A2F" w:rsidRDefault="006B3A2F" w:rsidP="00127434">
      <w:pPr>
        <w:pStyle w:val="ListParagraph"/>
        <w:numPr>
          <w:ilvl w:val="0"/>
          <w:numId w:val="2"/>
        </w:numPr>
      </w:pPr>
      <w:r>
        <w:t>UI overhaul</w:t>
      </w:r>
    </w:p>
    <w:p w14:paraId="798AC2AE" w14:textId="0AA6F421" w:rsidR="00BE7978" w:rsidRDefault="00BE7978" w:rsidP="00BE7978">
      <w:pPr>
        <w:pStyle w:val="ListParagraph"/>
        <w:numPr>
          <w:ilvl w:val="1"/>
          <w:numId w:val="2"/>
        </w:numPr>
      </w:pPr>
      <w:r>
        <w:t xml:space="preserve">Options to display buildable towers, show previews of where the tower can be built, &amp; show a </w:t>
      </w:r>
      <w:r w:rsidR="00DC4EAF">
        <w:t>dummy tower to display it on the screen without committing yet.</w:t>
      </w:r>
    </w:p>
    <w:p w14:paraId="3C1F364E" w14:textId="07EB86C1" w:rsidR="00DC4EAF" w:rsidRDefault="00DC4EAF" w:rsidP="00BE7978">
      <w:pPr>
        <w:pStyle w:val="ListParagraph"/>
        <w:numPr>
          <w:ilvl w:val="1"/>
          <w:numId w:val="2"/>
        </w:numPr>
      </w:pPr>
      <w:r>
        <w:t>More intuitive feedback. If player tries to place a tower in an unplaceable spot, they should receive negative feedback</w:t>
      </w:r>
      <w:r w:rsidR="00AD477A">
        <w:t>.</w:t>
      </w:r>
    </w:p>
    <w:p w14:paraId="1790D537" w14:textId="618B326B" w:rsidR="00907930" w:rsidRDefault="00907930" w:rsidP="00BE7978">
      <w:pPr>
        <w:pStyle w:val="ListParagraph"/>
        <w:numPr>
          <w:ilvl w:val="1"/>
          <w:numId w:val="2"/>
        </w:numPr>
      </w:pPr>
      <w:r>
        <w:t>Option to pause the game, view stats, see enemy health (&amp; tower health?), &amp; much more.</w:t>
      </w:r>
    </w:p>
    <w:p w14:paraId="435916FD" w14:textId="0FBF55E3" w:rsidR="00023A7D" w:rsidRDefault="00023A7D" w:rsidP="00BE7978">
      <w:pPr>
        <w:pStyle w:val="ListParagraph"/>
        <w:numPr>
          <w:ilvl w:val="1"/>
          <w:numId w:val="2"/>
        </w:numPr>
      </w:pPr>
      <w:r>
        <w:t>Smooth ui is cool ui.</w:t>
      </w:r>
      <w:r w:rsidR="00184BB6">
        <w:t xml:space="preserve"> Don’t over do it tho.</w:t>
      </w:r>
    </w:p>
    <w:p w14:paraId="76C51545" w14:textId="4F28244B" w:rsidR="00AA769F" w:rsidRDefault="00AA769F" w:rsidP="00BE7978">
      <w:pPr>
        <w:pStyle w:val="ListParagraph"/>
        <w:numPr>
          <w:ilvl w:val="1"/>
          <w:numId w:val="2"/>
        </w:numPr>
      </w:pPr>
      <w:r>
        <w:t>Clicking on towers &amp; tower previews should show the tower’s range.</w:t>
      </w:r>
    </w:p>
    <w:p w14:paraId="71BAF038" w14:textId="217B855D" w:rsidR="006B3A2F" w:rsidRDefault="006B3A2F" w:rsidP="00127434">
      <w:pPr>
        <w:pStyle w:val="ListParagraph"/>
        <w:numPr>
          <w:ilvl w:val="0"/>
          <w:numId w:val="2"/>
        </w:numPr>
      </w:pPr>
      <w:r>
        <w:t>Level design</w:t>
      </w:r>
    </w:p>
    <w:p w14:paraId="51508092" w14:textId="459BF9A6" w:rsidR="00373535" w:rsidRDefault="00373535" w:rsidP="00373535">
      <w:pPr>
        <w:pStyle w:val="ListParagraph"/>
        <w:numPr>
          <w:ilvl w:val="1"/>
          <w:numId w:val="2"/>
        </w:numPr>
      </w:pPr>
      <w:r>
        <w:t>Basic level design. Can set up wave system</w:t>
      </w:r>
      <w:r w:rsidR="00B23D46">
        <w:t xml:space="preserve"> (will require making the waves)</w:t>
      </w:r>
    </w:p>
    <w:p w14:paraId="2954D198" w14:textId="04D8DA4A" w:rsidR="00B23D46" w:rsidRDefault="00B23D46" w:rsidP="00373535">
      <w:pPr>
        <w:pStyle w:val="ListParagraph"/>
        <w:numPr>
          <w:ilvl w:val="1"/>
          <w:numId w:val="2"/>
        </w:numPr>
      </w:pPr>
      <w:r>
        <w:t xml:space="preserve">Level 1: basic setup, nothing special that’s different from other </w:t>
      </w:r>
      <w:r w:rsidR="00DB2346">
        <w:t>tower defense games</w:t>
      </w:r>
    </w:p>
    <w:p w14:paraId="06D953A4" w14:textId="5FCE5553" w:rsidR="00DB2346" w:rsidRDefault="00DB2346" w:rsidP="00373535">
      <w:pPr>
        <w:pStyle w:val="ListParagraph"/>
        <w:numPr>
          <w:ilvl w:val="1"/>
          <w:numId w:val="2"/>
        </w:numPr>
      </w:pPr>
      <w:r>
        <w:t xml:space="preserve">Level 2: </w:t>
      </w:r>
      <w:r w:rsidR="008A4D66">
        <w:t xml:space="preserve">new tower? Ability? Enemy? </w:t>
      </w:r>
      <w:r w:rsidR="00FF1FE5">
        <w:t>Similar setup as level 1 with something different.</w:t>
      </w:r>
    </w:p>
    <w:p w14:paraId="30D137B8" w14:textId="52BF031E" w:rsidR="00FF1FE5" w:rsidRDefault="00FF1FE5" w:rsidP="00373535">
      <w:pPr>
        <w:pStyle w:val="ListParagraph"/>
        <w:numPr>
          <w:ilvl w:val="1"/>
          <w:numId w:val="2"/>
        </w:numPr>
      </w:pPr>
      <w:r>
        <w:t>Level 3: add multiple paths for enemies to take</w:t>
      </w:r>
      <w:r w:rsidR="00C14E0D">
        <w:t xml:space="preserve"> (branching paths)</w:t>
      </w:r>
      <w:r>
        <w:t xml:space="preserve">. </w:t>
      </w:r>
      <w:r w:rsidR="007914E2">
        <w:t>Introduce walls</w:t>
      </w:r>
      <w:r w:rsidR="00C812BF">
        <w:t>.</w:t>
      </w:r>
    </w:p>
    <w:p w14:paraId="40F531F5" w14:textId="51B0713B" w:rsidR="00C812BF" w:rsidRDefault="00C812BF" w:rsidP="00373535">
      <w:pPr>
        <w:pStyle w:val="ListParagraph"/>
        <w:numPr>
          <w:ilvl w:val="1"/>
          <w:numId w:val="2"/>
        </w:numPr>
      </w:pPr>
      <w:r>
        <w:t>Level 4: introduce enemies that pathfind on their own – they do not follow the normal path.</w:t>
      </w:r>
    </w:p>
    <w:p w14:paraId="629E67AE" w14:textId="64423EEC" w:rsidR="00C812BF" w:rsidRDefault="00C812BF" w:rsidP="00373535">
      <w:pPr>
        <w:pStyle w:val="ListParagraph"/>
        <w:numPr>
          <w:ilvl w:val="1"/>
          <w:numId w:val="2"/>
        </w:numPr>
      </w:pPr>
      <w:r>
        <w:t>Level 5: new level format.</w:t>
      </w:r>
      <w:r w:rsidR="0049185B">
        <w:t xml:space="preserve"> The threat no longer comes from one place, but rather many places at once</w:t>
      </w:r>
      <w:r w:rsidR="00473795">
        <w:t xml:space="preserve">. There will be multiple paths with ui showing </w:t>
      </w:r>
      <w:r w:rsidR="00473795">
        <w:lastRenderedPageBreak/>
        <w:t>what enemies will be coming from where</w:t>
      </w:r>
      <w:r w:rsidR="00595F96">
        <w:t>. Still defending your ‘castle’ center, but threat will loom from many directions. Add new feature: gold mines.</w:t>
      </w:r>
      <w:r w:rsidR="00D62B5E">
        <w:t xml:space="preserve"> Add new enemy type: idk probably goblin because Im unoriginal and they want your gold mines &amp; stuff of similar sort.</w:t>
      </w:r>
    </w:p>
    <w:p w14:paraId="466C01AA" w14:textId="4B957CF0" w:rsidR="00200FB5" w:rsidRDefault="00200FB5" w:rsidP="00373535">
      <w:pPr>
        <w:pStyle w:val="ListParagraph"/>
        <w:numPr>
          <w:ilvl w:val="1"/>
          <w:numId w:val="2"/>
        </w:numPr>
      </w:pPr>
      <w:r>
        <w:t>Idk add an endless or something</w:t>
      </w:r>
    </w:p>
    <w:p w14:paraId="75FECD17" w14:textId="4CB4062E" w:rsidR="00200FB5" w:rsidRDefault="00200FB5" w:rsidP="00200FB5">
      <w:pPr>
        <w:pStyle w:val="ListParagraph"/>
        <w:numPr>
          <w:ilvl w:val="0"/>
          <w:numId w:val="2"/>
        </w:numPr>
      </w:pPr>
      <w:r>
        <w:t xml:space="preserve">Add satisfying feedback to tower actions &amp; </w:t>
      </w:r>
      <w:r w:rsidR="00A54C1D">
        <w:t>enemy actions; make the game feel more alive.</w:t>
      </w:r>
    </w:p>
    <w:p w14:paraId="7E061ACD" w14:textId="42340ACF" w:rsidR="00A54C1D" w:rsidRDefault="00A54C1D" w:rsidP="00A54C1D">
      <w:pPr>
        <w:pStyle w:val="ListParagraph"/>
        <w:numPr>
          <w:ilvl w:val="0"/>
          <w:numId w:val="1"/>
        </w:numPr>
      </w:pPr>
      <w:r>
        <w:t>Completely revamp how some things work.</w:t>
      </w:r>
    </w:p>
    <w:p w14:paraId="578A42FF" w14:textId="3AEBB99A" w:rsidR="00A54C1D" w:rsidRDefault="008A4210" w:rsidP="00A54C1D">
      <w:pPr>
        <w:pStyle w:val="ListParagraph"/>
        <w:numPr>
          <w:ilvl w:val="0"/>
          <w:numId w:val="3"/>
        </w:numPr>
      </w:pPr>
      <w:r>
        <w:t>ballista</w:t>
      </w:r>
      <w:r w:rsidR="00A54C1D">
        <w:t xml:space="preserve"> prefab uses a particle system </w:t>
      </w:r>
      <w:r w:rsidR="004D29B6">
        <w:t xml:space="preserve">to instantiate projectiles. This is horrible for many reasons &amp; it would be better to instantiate a projectile prefab </w:t>
      </w:r>
      <w:r w:rsidR="00F91718">
        <w:t>from the tower &amp; give it a velocity</w:t>
      </w:r>
      <w:r w:rsidR="000923C5">
        <w:t>. Allows for the ability to easily control damage effects of the projectile &amp; doesn’t rely on particle system in a very confusing way.</w:t>
      </w:r>
    </w:p>
    <w:p w14:paraId="57E22634" w14:textId="282334F9" w:rsidR="008D1F7F" w:rsidRDefault="008D1F7F" w:rsidP="008D1F7F">
      <w:pPr>
        <w:pStyle w:val="ListParagraph"/>
        <w:numPr>
          <w:ilvl w:val="1"/>
          <w:numId w:val="3"/>
        </w:numPr>
      </w:pPr>
      <w:r>
        <w:t xml:space="preserve">Moreso, instead of instantiating a projectile, use a projectile pool to reduce instantiation. Since towers have a firing rate this </w:t>
      </w:r>
      <w:r w:rsidRPr="008D1F7F">
        <w:rPr>
          <w:i/>
          <w:iCs/>
        </w:rPr>
        <w:t>should</w:t>
      </w:r>
      <w:r>
        <w:t xml:space="preserve"> be easy to code.</w:t>
      </w:r>
    </w:p>
    <w:p w14:paraId="41E2E09A" w14:textId="0F8DC6DB" w:rsidR="008A4210" w:rsidRDefault="008A4210" w:rsidP="008D1F7F">
      <w:pPr>
        <w:pStyle w:val="ListParagraph"/>
        <w:numPr>
          <w:ilvl w:val="1"/>
          <w:numId w:val="3"/>
        </w:numPr>
      </w:pPr>
      <w:r>
        <w:t xml:space="preserve">Target lock on ballista is nonexistent and should be. (Could so something similar to btd to set its target lock to closest, furthest, </w:t>
      </w:r>
      <w:r w:rsidR="001343AC">
        <w:t>current, random, etc.</w:t>
      </w:r>
      <w:r>
        <w:t>)</w:t>
      </w:r>
    </w:p>
    <w:p w14:paraId="6E616B3C" w14:textId="3691E8CE" w:rsidR="00E72F00" w:rsidRDefault="00E72F00" w:rsidP="00E72F00">
      <w:pPr>
        <w:pStyle w:val="ListParagraph"/>
        <w:numPr>
          <w:ilvl w:val="0"/>
          <w:numId w:val="3"/>
        </w:numPr>
      </w:pPr>
      <w:r>
        <w:t>Win condition should be changed to completing waves</w:t>
      </w:r>
      <w:r w:rsidR="00292473">
        <w:t>. Waves should not be endless.</w:t>
      </w:r>
    </w:p>
    <w:p w14:paraId="2001C097" w14:textId="1D4936CE" w:rsidR="00292473" w:rsidRDefault="00292473" w:rsidP="00E72F00">
      <w:pPr>
        <w:pStyle w:val="ListParagraph"/>
        <w:numPr>
          <w:ilvl w:val="0"/>
          <w:numId w:val="3"/>
        </w:numPr>
      </w:pPr>
      <w:r>
        <w:t xml:space="preserve">Lose condition should not be running out of gold (bs lose condition). Simple lose condition will be castle center being destroyed. </w:t>
      </w:r>
      <w:r w:rsidR="008B6E3E">
        <w:t>Castle will have a health pool</w:t>
      </w:r>
      <w:r w:rsidR="008E214A">
        <w:t xml:space="preserve"> instead of a gold pool &amp; running out of health will lose the game. Health pool &amp; gold pool will be two separate systems.</w:t>
      </w:r>
    </w:p>
    <w:p w14:paraId="3B674D5A" w14:textId="59FD8157" w:rsidR="008D1F7F" w:rsidRDefault="004D5F57" w:rsidP="004D5F57">
      <w:pPr>
        <w:pStyle w:val="ListParagraph"/>
        <w:numPr>
          <w:ilvl w:val="0"/>
          <w:numId w:val="1"/>
        </w:numPr>
      </w:pPr>
      <w:r>
        <w:t>Enemy/Tower designs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D5F57" w14:paraId="0F40EBDF" w14:textId="77777777" w:rsidTr="004D5F57">
        <w:tc>
          <w:tcPr>
            <w:tcW w:w="4675" w:type="dxa"/>
          </w:tcPr>
          <w:p w14:paraId="4FF9F747" w14:textId="2DF3DA3D" w:rsidR="004D5F57" w:rsidRDefault="004D5F57" w:rsidP="004D5F57">
            <w:pPr>
              <w:jc w:val="center"/>
            </w:pPr>
            <w:r w:rsidRPr="004D5F57">
              <w:rPr>
                <w:u w:val="single"/>
              </w:rPr>
              <w:t>Enemy</w:t>
            </w:r>
          </w:p>
        </w:tc>
        <w:tc>
          <w:tcPr>
            <w:tcW w:w="4675" w:type="dxa"/>
          </w:tcPr>
          <w:p w14:paraId="43903B54" w14:textId="388538D9" w:rsidR="004D5F57" w:rsidRDefault="004D5F57" w:rsidP="004D5F57">
            <w:pPr>
              <w:jc w:val="center"/>
            </w:pPr>
            <w:r w:rsidRPr="004D5F57">
              <w:rPr>
                <w:u w:val="single"/>
              </w:rPr>
              <w:t>Tower</w:t>
            </w:r>
          </w:p>
        </w:tc>
      </w:tr>
      <w:tr w:rsidR="004D5F57" w14:paraId="7AE747A4" w14:textId="77777777" w:rsidTr="004D5F57">
        <w:tc>
          <w:tcPr>
            <w:tcW w:w="4675" w:type="dxa"/>
          </w:tcPr>
          <w:p w14:paraId="52FFFC6C" w14:textId="77777777" w:rsidR="004D5F57" w:rsidRDefault="004D5F57" w:rsidP="004D5F57">
            <w:pPr>
              <w:pStyle w:val="ListParagraph"/>
              <w:numPr>
                <w:ilvl w:val="0"/>
                <w:numId w:val="3"/>
              </w:numPr>
            </w:pPr>
            <w:r>
              <w:t xml:space="preserve">Current ram in the game. </w:t>
            </w:r>
            <w:r w:rsidR="00E72F00">
              <w:t>Moderate health, slow, moderately punishing</w:t>
            </w:r>
          </w:p>
          <w:p w14:paraId="46ED4E5C" w14:textId="2EF602B7" w:rsidR="00BA2185" w:rsidRDefault="00BA2185" w:rsidP="004D5F5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14:paraId="2BAC81D4" w14:textId="77777777" w:rsidR="004D5F57" w:rsidRDefault="008B6E3E" w:rsidP="004D5F57">
            <w:pPr>
              <w:pStyle w:val="ListParagraph"/>
              <w:numPr>
                <w:ilvl w:val="0"/>
                <w:numId w:val="3"/>
              </w:numPr>
            </w:pPr>
            <w:r>
              <w:t>Castle center. Im ripping this right out of Thronefall</w:t>
            </w:r>
          </w:p>
          <w:p w14:paraId="43781CDF" w14:textId="5934E676" w:rsidR="00D31739" w:rsidRDefault="00D31739" w:rsidP="004D5F57">
            <w:pPr>
              <w:pStyle w:val="ListParagraph"/>
              <w:numPr>
                <w:ilvl w:val="0"/>
                <w:numId w:val="3"/>
              </w:numPr>
            </w:pPr>
            <w:r>
              <w:t>Ballista. Medium range</w:t>
            </w:r>
            <w:r w:rsidR="001343AC">
              <w:t>, medium damage</w:t>
            </w:r>
            <w:r w:rsidR="00B5572B">
              <w:t xml:space="preserve">. Primary usage: </w:t>
            </w:r>
            <w:r w:rsidR="001F2652">
              <w:t>its range</w:t>
            </w:r>
          </w:p>
          <w:p w14:paraId="7AFF8864" w14:textId="0ECFDBCE" w:rsidR="00034ABE" w:rsidRDefault="00034ABE" w:rsidP="004D5F57">
            <w:pPr>
              <w:pStyle w:val="ListParagraph"/>
              <w:numPr>
                <w:ilvl w:val="0"/>
                <w:numId w:val="3"/>
              </w:numPr>
            </w:pPr>
            <w:r>
              <w:t xml:space="preserve">Cannon. </w:t>
            </w:r>
            <w:r w:rsidR="00341848">
              <w:t>Low range activation, but projectile continues for a bit, medium damage. Primary usage: pierces targets</w:t>
            </w:r>
          </w:p>
          <w:p w14:paraId="18E3EC27" w14:textId="0C86664D" w:rsidR="00B5572B" w:rsidRDefault="00BE774D" w:rsidP="004D5F57">
            <w:pPr>
              <w:pStyle w:val="ListParagraph"/>
              <w:numPr>
                <w:ilvl w:val="0"/>
                <w:numId w:val="3"/>
              </w:numPr>
            </w:pPr>
            <w:r>
              <w:t>M</w:t>
            </w:r>
            <w:r w:rsidR="00B5572B">
              <w:t>ortar</w:t>
            </w:r>
            <w:r>
              <w:t xml:space="preserve">. High range, high damage. Deals splash damage, but slow to reach destination. Can set its target </w:t>
            </w:r>
            <w:r w:rsidR="002332F6">
              <w:t>tile manually.</w:t>
            </w:r>
          </w:p>
        </w:tc>
      </w:tr>
    </w:tbl>
    <w:p w14:paraId="5B05C102" w14:textId="77777777" w:rsidR="004D5F57" w:rsidRDefault="004D5F57" w:rsidP="004D5F57"/>
    <w:sectPr w:rsidR="004D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75E43"/>
    <w:multiLevelType w:val="hybridMultilevel"/>
    <w:tmpl w:val="7ACA1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C266D3"/>
    <w:multiLevelType w:val="hybridMultilevel"/>
    <w:tmpl w:val="E1C26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141C5"/>
    <w:multiLevelType w:val="hybridMultilevel"/>
    <w:tmpl w:val="B6985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5708861">
    <w:abstractNumId w:val="1"/>
  </w:num>
  <w:num w:numId="2" w16cid:durableId="303898568">
    <w:abstractNumId w:val="2"/>
  </w:num>
  <w:num w:numId="3" w16cid:durableId="44585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19"/>
    <w:rsid w:val="00023A7D"/>
    <w:rsid w:val="00034ABE"/>
    <w:rsid w:val="000923C5"/>
    <w:rsid w:val="00127434"/>
    <w:rsid w:val="001343AC"/>
    <w:rsid w:val="00184BB6"/>
    <w:rsid w:val="001F2652"/>
    <w:rsid w:val="00200FB5"/>
    <w:rsid w:val="002332F6"/>
    <w:rsid w:val="00292473"/>
    <w:rsid w:val="00341848"/>
    <w:rsid w:val="00373535"/>
    <w:rsid w:val="00411D51"/>
    <w:rsid w:val="00473795"/>
    <w:rsid w:val="0049185B"/>
    <w:rsid w:val="004D29B6"/>
    <w:rsid w:val="004D5F57"/>
    <w:rsid w:val="00595F96"/>
    <w:rsid w:val="006B3A2F"/>
    <w:rsid w:val="00733719"/>
    <w:rsid w:val="007914E2"/>
    <w:rsid w:val="008A02DC"/>
    <w:rsid w:val="008A4210"/>
    <w:rsid w:val="008A4D66"/>
    <w:rsid w:val="008B6E3E"/>
    <w:rsid w:val="008D1F7F"/>
    <w:rsid w:val="008E214A"/>
    <w:rsid w:val="00907930"/>
    <w:rsid w:val="00A54C1D"/>
    <w:rsid w:val="00AA769F"/>
    <w:rsid w:val="00AD477A"/>
    <w:rsid w:val="00B06776"/>
    <w:rsid w:val="00B23D46"/>
    <w:rsid w:val="00B5572B"/>
    <w:rsid w:val="00BA2185"/>
    <w:rsid w:val="00BE774D"/>
    <w:rsid w:val="00BE7978"/>
    <w:rsid w:val="00C14E0D"/>
    <w:rsid w:val="00C812BF"/>
    <w:rsid w:val="00CC37DF"/>
    <w:rsid w:val="00CF4667"/>
    <w:rsid w:val="00D30D30"/>
    <w:rsid w:val="00D31739"/>
    <w:rsid w:val="00D62B5E"/>
    <w:rsid w:val="00DB1C16"/>
    <w:rsid w:val="00DB2346"/>
    <w:rsid w:val="00DC4EAF"/>
    <w:rsid w:val="00DC5164"/>
    <w:rsid w:val="00E72F00"/>
    <w:rsid w:val="00E75037"/>
    <w:rsid w:val="00EE7FBE"/>
    <w:rsid w:val="00F91718"/>
    <w:rsid w:val="00FF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E5C39"/>
  <w15:chartTrackingRefBased/>
  <w15:docId w15:val="{218AE5C1-E60C-46B9-9DA5-4C7F83FE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7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661</Words>
  <Characters>3106</Characters>
  <Application>Microsoft Office Word</Application>
  <DocSecurity>0</DocSecurity>
  <Lines>83</Lines>
  <Paragraphs>46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unknown</dc:creator>
  <cp:keywords/>
  <dc:description/>
  <cp:lastModifiedBy>jeremy unknown</cp:lastModifiedBy>
  <cp:revision>51</cp:revision>
  <dcterms:created xsi:type="dcterms:W3CDTF">2024-10-31T23:48:00Z</dcterms:created>
  <dcterms:modified xsi:type="dcterms:W3CDTF">2024-11-03T04:05:00Z</dcterms:modified>
</cp:coreProperties>
</file>