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27B8" w:rsidRDefault="001F27B8" w:rsidP="001F27B8">
      <w:proofErr w:type="spellStart"/>
      <w:r>
        <w:t>ServeCorp</w:t>
      </w:r>
      <w:proofErr w:type="spellEnd"/>
      <w:r>
        <w:t xml:space="preserve"> Web App Documentation: </w:t>
      </w:r>
      <w:r w:rsidR="004C6D69">
        <w:t>Files</w:t>
      </w:r>
    </w:p>
    <w:p w:rsidR="00AF0D5D" w:rsidRDefault="00046A68">
      <w:pPr>
        <w:rPr>
          <w:b/>
        </w:rPr>
      </w:pPr>
      <w:proofErr w:type="spellStart"/>
      <w:r w:rsidRPr="00046A68">
        <w:rPr>
          <w:b/>
        </w:rPr>
        <w:t>Sqlfunction</w:t>
      </w:r>
      <w:proofErr w:type="spellEnd"/>
    </w:p>
    <w:p w:rsidR="00046A68" w:rsidRDefault="00046A68">
      <w:r>
        <w:tab/>
        <w:t xml:space="preserve">All </w:t>
      </w:r>
      <w:proofErr w:type="spellStart"/>
      <w:r>
        <w:t>sql</w:t>
      </w:r>
      <w:proofErr w:type="spellEnd"/>
      <w:r>
        <w:t xml:space="preserve"> function for </w:t>
      </w:r>
      <w:proofErr w:type="spellStart"/>
      <w:r>
        <w:t>Servecorp</w:t>
      </w:r>
      <w:proofErr w:type="spellEnd"/>
      <w:r w:rsidR="005E4209">
        <w:t xml:space="preserve"> Client</w:t>
      </w:r>
    </w:p>
    <w:p w:rsidR="00E53F94" w:rsidRPr="00046A68" w:rsidRDefault="00E53F94">
      <w:pPr>
        <w:rPr>
          <w:lang w:val="en-US"/>
        </w:rPr>
      </w:pPr>
      <w:bookmarkStart w:id="0" w:name="_GoBack"/>
      <w:bookmarkEnd w:id="0"/>
    </w:p>
    <w:sectPr w:rsidR="00E53F94" w:rsidRPr="00046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7B8"/>
    <w:rsid w:val="00046A68"/>
    <w:rsid w:val="001F27B8"/>
    <w:rsid w:val="0026499C"/>
    <w:rsid w:val="004C6D69"/>
    <w:rsid w:val="005E4209"/>
    <w:rsid w:val="00DF047B"/>
    <w:rsid w:val="00E53F94"/>
    <w:rsid w:val="00FD7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27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Serve Corp</dc:creator>
  <cp:lastModifiedBy>Serve Corp</cp:lastModifiedBy>
  <cp:revision>6</cp:revision>
  <dcterms:created xsi:type="dcterms:W3CDTF">2017-11-09T09:34:00Z</dcterms:created>
  <dcterms:modified xsi:type="dcterms:W3CDTF">2017-11-09T09:36:00Z</dcterms:modified>
</cp:coreProperties>
</file>