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80" w:after="180"/>
        <w:rPr/>
      </w:pPr>
      <w:r>
        <w:rPr/>
        <w:t xml:space="preserve">Lorem ipsum dolor sit amet, consectetur adipiscing elit. Pellentesque urna leo, consequat et mattis eu, auctor ac sapien. Pellentesque vel arcu mi. Cras pretium dui orci, in ultrices orci pellentesque ut. Morbi at ipsum varius, tincidunt tortor in, iaculis orci. Sed viverra, nibh non dictum fermentum, dui felis porttitor elit, sit amet ultricies libero lectus nec arcu. Nullam eget dui vitae lorem dictum mollis. Praesent ultricies luctus tortor, eget interdum leo tempor id. Interdum et malesuada fames ac ante ipsum primis in faucibus. Etiam tristique quis elit id efficitur. Nulla id risus nisl. Nunc at ligula bibendum, ullamcorper magna quis, luctus nisi. Proin feugiat vel urna eu mollis. Sed pharetra, lacus eget imperdiet lobortis, ligula nulla rutrum erat, id vulputate justo purus eu mauris. Vestibulum efficitur diam quis nibh efficitur sagittis. In commodo lectus magna, vitae commodo dolor sodales volutpat. Aenean non enim ligula. </w:t>
      </w:r>
    </w:p>
    <w:p>
      <w:pPr>
        <w:pStyle w:val="TextBody"/>
        <w:spacing w:before="180" w:after="180"/>
        <w:rPr/>
      </w:pPr>
      <w:r>
        <w:rPr/>
      </w:r>
      <w:bookmarkStart w:id="0" w:name="titre-2"/>
      <w:bookmarkStart w:id="1" w:name="titre-2"/>
      <w:bookmarkEnd w:id="1"/>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mic Sans MS">
    <w:charset w:val="01"/>
    <w:family w:val="script"/>
    <w:pitch w:val="variable"/>
  </w:font>
  <w:font w:name="Consolas">
    <w:charset w:val="01"/>
    <w:family w:val="roman"/>
    <w:pitch w:val="variable"/>
  </w:font>
  <w:font w:name="Liberation Sans">
    <w:altName w:val="Arial"/>
    <w:charset w:val="01"/>
    <w:family w:val="swiss"/>
    <w:pitch w:val="variable"/>
  </w:font>
  <w:font w:name="Courier">
    <w:altName w:val="Courier New"/>
    <w:charset w:val="01"/>
    <w:family w:val="modern"/>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omic Sans MS" w:hAnsi="Comic Sans MS" w:eastAsia="" w:cs="" w:cstheme="majorBidi" w:eastAsiaTheme="majorEastAsia"/>
      <w:b/>
      <w:bCs/>
      <w:color w:val="3FAF46"/>
      <w:sz w:val="30"/>
      <w:szCs w:val="30"/>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ourier" w:hAnsi="Courier" w:eastAsia="" w:cs="" w:cstheme="majorBidi" w:eastAsiaTheme="majorEastAsia"/>
      <w:b/>
      <w:bCs/>
      <w:color w:val="C9211E"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shd w:fill="FFFF00" w:val="clear"/>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LibreOffice/7.2.2.2$MacOSX_X86_64 LibreOffice_project/02b2acce88a210515b4a5bb2e46cbfb63fe97d56</Application>
  <AppVersion>15.0000</AppVersion>
  <Pages>1</Pages>
  <Words>144</Words>
  <Characters>803</Characters>
  <CharactersWithSpaces>947</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2021-11-17T14:27:05Z</dcterms:created>
  <dc:creator>Xavier Raynaud</dc:creator>
  <dc:description/>
  <dc:language>fr-CH</dc:language>
  <cp:lastModifiedBy>Xavier Raynaud</cp:lastModifiedBy>
  <dcterms:modified xsi:type="dcterms:W3CDTF">2021-11-17T15:29:14Z</dcterms:modified>
  <cp:revision>3</cp:revision>
  <dc:subject/>
  <dc:title>Demo Markdown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11/17/2021</vt:lpwstr>
  </property>
  <property fmtid="{D5CDD505-2E9C-101B-9397-08002B2CF9AE}" pid="3" name="output">
    <vt:lpwstr>word_document</vt:lpwstr>
  </property>
</Properties>
</file>