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6C7A7" w14:textId="7CF1D78B" w:rsidR="00201156" w:rsidRDefault="00201156" w:rsidP="00201156">
      <w:r>
        <w:t>Nov 2017 option B</w:t>
      </w:r>
    </w:p>
    <w:p w14:paraId="0A59AFC8" w14:textId="77777777" w:rsidR="00201156" w:rsidRDefault="00201156" w:rsidP="00201156"/>
    <w:p w14:paraId="7BE86D7C" w14:textId="3EB3EE32" w:rsidR="00201156" w:rsidRDefault="00201156" w:rsidP="00201156">
      <w:r>
        <w:t xml:space="preserve">1. </w:t>
      </w:r>
      <w:r>
        <w:t>Distinguish between a computer model and a computer simulation. [4]</w:t>
      </w:r>
    </w:p>
    <w:p w14:paraId="5F53BB6A" w14:textId="77777777" w:rsidR="00201156" w:rsidRDefault="00201156" w:rsidP="00201156">
      <w:r>
        <w:t>(a) Award up to [4 max].</w:t>
      </w:r>
    </w:p>
    <w:p w14:paraId="2A49AF8B" w14:textId="77777777" w:rsidR="00201156" w:rsidRDefault="00201156" w:rsidP="00201156">
      <w:r>
        <w:t>A computer model is a representation of a system;</w:t>
      </w:r>
    </w:p>
    <w:p w14:paraId="67E03FC2" w14:textId="77777777" w:rsidR="00201156" w:rsidRDefault="00201156" w:rsidP="00201156">
      <w:r>
        <w:t>Made up of variables and formulae/mathematical representation;</w:t>
      </w:r>
    </w:p>
    <w:p w14:paraId="20FAF4A2" w14:textId="77777777" w:rsidR="00201156" w:rsidRDefault="00201156" w:rsidP="00201156">
      <w:r>
        <w:t>Whereas a computer simulation is a process that uses the model;</w:t>
      </w:r>
    </w:p>
    <w:p w14:paraId="5687A7B1" w14:textId="77777777" w:rsidR="00201156" w:rsidRDefault="00201156" w:rsidP="00201156">
      <w:r>
        <w:t>In order to see the outcome(s) when different values are used for the variables</w:t>
      </w:r>
    </w:p>
    <w:p w14:paraId="603EFE08" w14:textId="2D391E06" w:rsidR="00201156" w:rsidRDefault="00201156" w:rsidP="00201156">
      <w:r>
        <w:t>(in the model); [4]</w:t>
      </w:r>
    </w:p>
    <w:p w14:paraId="562C97D0" w14:textId="77777777" w:rsidR="00201156" w:rsidRDefault="00201156" w:rsidP="00201156">
      <w:pPr>
        <w:rPr>
          <w:rFonts w:hint="eastAsia"/>
        </w:rPr>
      </w:pPr>
    </w:p>
    <w:p w14:paraId="1EBD34B2" w14:textId="3465CBFE" w:rsidR="00201156" w:rsidRDefault="00201156" w:rsidP="00201156">
      <w:r>
        <w:t xml:space="preserve">(b) Identify two reasons why some systems are </w:t>
      </w:r>
      <w:r>
        <w:t>difficult</w:t>
      </w:r>
      <w:r>
        <w:t xml:space="preserve"> to model successfully. [2]</w:t>
      </w:r>
    </w:p>
    <w:p w14:paraId="5B9B53E0" w14:textId="77777777" w:rsidR="00201156" w:rsidRDefault="00201156" w:rsidP="00201156">
      <w:r>
        <w:t>Computer simulations are often used in situations where practical experimentation is,</w:t>
      </w:r>
    </w:p>
    <w:p w14:paraId="70ED8F97" w14:textId="0341952A" w:rsidR="00201156" w:rsidRDefault="00201156" w:rsidP="00201156">
      <w:r>
        <w:t>for some reason, not possible. One of these reasons could be an ethical issue.</w:t>
      </w:r>
    </w:p>
    <w:p w14:paraId="337C86B1" w14:textId="77777777" w:rsidR="00201156" w:rsidRDefault="00201156" w:rsidP="00201156">
      <w:r>
        <w:t>(b) Either all of the variables are not known/difficult to define;</w:t>
      </w:r>
    </w:p>
    <w:p w14:paraId="4B480F57" w14:textId="77777777" w:rsidR="00201156" w:rsidRDefault="00201156" w:rsidP="00201156">
      <w:r>
        <w:t>Or the relationships between them cannot be expressed</w:t>
      </w:r>
    </w:p>
    <w:p w14:paraId="26814AAF" w14:textId="77777777" w:rsidR="00201156" w:rsidRDefault="00201156" w:rsidP="00201156">
      <w:r>
        <w:t>accurately/mathematically; [2]</w:t>
      </w:r>
    </w:p>
    <w:p w14:paraId="06041C97" w14:textId="66C98667" w:rsidR="00201156" w:rsidRDefault="00201156" w:rsidP="00201156"/>
    <w:p w14:paraId="5C35FB11" w14:textId="77777777" w:rsidR="00201156" w:rsidRDefault="00201156" w:rsidP="00201156">
      <w:pPr>
        <w:rPr>
          <w:rFonts w:hint="eastAsia"/>
        </w:rPr>
      </w:pPr>
    </w:p>
    <w:p w14:paraId="64AA7E2D" w14:textId="77777777" w:rsidR="00201156" w:rsidRDefault="00201156" w:rsidP="00201156">
      <w:r>
        <w:t>(c) (</w:t>
      </w:r>
      <w:proofErr w:type="spellStart"/>
      <w:r>
        <w:t>i</w:t>
      </w:r>
      <w:proofErr w:type="spellEnd"/>
      <w:r>
        <w:t>) With clear reference to the ethical issue, describe one example where practical</w:t>
      </w:r>
    </w:p>
    <w:p w14:paraId="7BB77AF5" w14:textId="404FAAD6" w:rsidR="00201156" w:rsidRDefault="00201156" w:rsidP="00201156">
      <w:r>
        <w:t>experimentation would not be possible for ethical reasons. [3]</w:t>
      </w:r>
    </w:p>
    <w:p w14:paraId="5297B25E" w14:textId="77777777" w:rsidR="00201156" w:rsidRDefault="00201156" w:rsidP="00201156">
      <w:r>
        <w:t>(</w:t>
      </w:r>
      <w:proofErr w:type="spellStart"/>
      <w:r>
        <w:t>i</w:t>
      </w:r>
      <w:proofErr w:type="spellEnd"/>
      <w:r>
        <w:t>) Example</w:t>
      </w:r>
    </w:p>
    <w:p w14:paraId="20A2938C" w14:textId="77777777" w:rsidR="00201156" w:rsidRDefault="00201156" w:rsidP="00201156">
      <w:r>
        <w:t>Experiments on living animals in a high school science class;</w:t>
      </w:r>
    </w:p>
    <w:p w14:paraId="18031BB5" w14:textId="77777777" w:rsidR="00201156" w:rsidRDefault="00201156" w:rsidP="00201156">
      <w:r>
        <w:t>Such as effects of altering diet;</w:t>
      </w:r>
    </w:p>
    <w:p w14:paraId="4A4AAAEC" w14:textId="77777777" w:rsidR="00201156" w:rsidRDefault="00201156" w:rsidP="00201156">
      <w:r>
        <w:t>It is not ethically acceptable to harm animals (for such purposes);</w:t>
      </w:r>
    </w:p>
    <w:p w14:paraId="2D8BF41B" w14:textId="77777777" w:rsidR="00201156" w:rsidRDefault="00201156" w:rsidP="00201156">
      <w:r>
        <w:t>Note: Accept reasonable examples, provided they are sufficiently</w:t>
      </w:r>
    </w:p>
    <w:p w14:paraId="6D207783" w14:textId="77777777" w:rsidR="00201156" w:rsidRDefault="00201156" w:rsidP="00201156">
      <w:r>
        <w:t>explained. [3]</w:t>
      </w:r>
    </w:p>
    <w:p w14:paraId="4B59AC3B" w14:textId="4A314121" w:rsidR="00201156" w:rsidRDefault="00201156" w:rsidP="00201156"/>
    <w:p w14:paraId="5E9C65D4" w14:textId="77777777" w:rsidR="00201156" w:rsidRDefault="00201156" w:rsidP="00201156">
      <w:pPr>
        <w:rPr>
          <w:rFonts w:hint="eastAsia"/>
        </w:rPr>
      </w:pPr>
    </w:p>
    <w:p w14:paraId="48F4F773" w14:textId="77777777" w:rsidR="00201156" w:rsidRDefault="00201156" w:rsidP="00201156">
      <w:r>
        <w:t>(ii) State three other advantages, apart from ethical reasons, of simulating a</w:t>
      </w:r>
    </w:p>
    <w:p w14:paraId="382C1DA9" w14:textId="13BD6584" w:rsidR="007A70D8" w:rsidRDefault="00201156" w:rsidP="00201156">
      <w:r>
        <w:t>computer model rather than constructing a physical one. [3]</w:t>
      </w:r>
    </w:p>
    <w:p w14:paraId="346B32D2" w14:textId="77777777" w:rsidR="00201156" w:rsidRDefault="00201156" w:rsidP="00201156">
      <w:r>
        <w:t>(ii) Award up to [3 max].</w:t>
      </w:r>
    </w:p>
    <w:p w14:paraId="0F89601C" w14:textId="77777777" w:rsidR="00201156" w:rsidRDefault="00201156" w:rsidP="00201156">
      <w:r>
        <w:t>Computer models/simulations allow the designers to:</w:t>
      </w:r>
    </w:p>
    <w:p w14:paraId="2438C008" w14:textId="77777777" w:rsidR="00201156" w:rsidRDefault="00201156" w:rsidP="00201156">
      <w:r>
        <w:t>Make alterations and quickly see the outcomes;</w:t>
      </w:r>
    </w:p>
    <w:p w14:paraId="302BACAD" w14:textId="77777777" w:rsidR="00201156" w:rsidRDefault="00201156" w:rsidP="00201156">
      <w:r>
        <w:t>Repeat tests several times over;</w:t>
      </w:r>
    </w:p>
    <w:p w14:paraId="168C446A" w14:textId="77777777" w:rsidR="00201156" w:rsidRDefault="00201156" w:rsidP="00201156">
      <w:r>
        <w:t>Model dangerous situations safely;</w:t>
      </w:r>
    </w:p>
    <w:p w14:paraId="1E2948A3" w14:textId="77777777" w:rsidR="00201156" w:rsidRDefault="00201156" w:rsidP="00201156">
      <w:r>
        <w:t>Learn from “what if?” scenarios;</w:t>
      </w:r>
    </w:p>
    <w:p w14:paraId="0CF44009" w14:textId="1195D647" w:rsidR="00201156" w:rsidRDefault="00201156" w:rsidP="00201156">
      <w:r>
        <w:t>Saves costs if several different models have to be built; [3]</w:t>
      </w:r>
    </w:p>
    <w:p w14:paraId="3C4A14AB" w14:textId="0107CAC7" w:rsidR="00201156" w:rsidRDefault="00201156" w:rsidP="00201156">
      <w:pPr>
        <w:pBdr>
          <w:bottom w:val="single" w:sz="6" w:space="1" w:color="auto"/>
        </w:pBdr>
      </w:pPr>
    </w:p>
    <w:p w14:paraId="6D34871C" w14:textId="13303908" w:rsidR="00201156" w:rsidRDefault="00201156" w:rsidP="00201156"/>
    <w:p w14:paraId="426B8503" w14:textId="3A7DE502" w:rsidR="00201156" w:rsidRDefault="00201156" w:rsidP="00201156">
      <w:r>
        <w:t xml:space="preserve">2. </w:t>
      </w:r>
      <w:r>
        <w:t>A manufacturing company that produces several products is using spreadsheet software to</w:t>
      </w:r>
      <w:r>
        <w:t xml:space="preserve"> </w:t>
      </w:r>
      <w:r>
        <w:t xml:space="preserve">model its </w:t>
      </w:r>
      <w:r>
        <w:t>finances</w:t>
      </w:r>
      <w:r>
        <w:t>. This includes calculations that will estimate di</w:t>
      </w:r>
      <w:r>
        <w:rPr>
          <w:rFonts w:ascii="Cambria" w:hAnsi="Cambria" w:cs="Cambria"/>
        </w:rPr>
        <w:t>ﬀ</w:t>
      </w:r>
      <w:r>
        <w:t>erent quantities including</w:t>
      </w:r>
    </w:p>
    <w:p w14:paraId="31DA8F52" w14:textId="19B7BEF0" w:rsidR="00201156" w:rsidRDefault="00201156" w:rsidP="00201156">
      <w:r>
        <w:t xml:space="preserve">the </w:t>
      </w:r>
      <w:r>
        <w:t>profit</w:t>
      </w:r>
      <w:r>
        <w:t xml:space="preserve"> that the company will make in future years.</w:t>
      </w:r>
    </w:p>
    <w:p w14:paraId="28B8FE5A" w14:textId="77777777" w:rsidR="00201156" w:rsidRDefault="00201156" w:rsidP="00201156">
      <w:r>
        <w:t>The model involves the use of spreadsheet software which will be organized using di</w:t>
      </w:r>
      <w:r>
        <w:rPr>
          <w:rFonts w:ascii="Cambria" w:hAnsi="Cambria" w:cs="Cambria"/>
        </w:rPr>
        <w:t>ﬀ</w:t>
      </w:r>
      <w:r>
        <w:t>erent</w:t>
      </w:r>
    </w:p>
    <w:p w14:paraId="5C029A0F" w14:textId="047A24EF" w:rsidR="00201156" w:rsidRDefault="00201156" w:rsidP="00201156">
      <w:r>
        <w:t>sheets for di</w:t>
      </w:r>
      <w:r>
        <w:rPr>
          <w:rFonts w:ascii="Cambria" w:hAnsi="Cambria" w:cs="Cambria"/>
        </w:rPr>
        <w:t>ﬀ</w:t>
      </w:r>
      <w:r>
        <w:t>erent areas of the company</w:t>
      </w:r>
      <w:proofErr w:type="gramStart"/>
      <w:r>
        <w:rPr>
          <w:rFonts w:ascii="等线" w:eastAsia="等线" w:hAnsi="等线" w:cs="等线" w:hint="eastAsia"/>
        </w:rPr>
        <w:t>’</w:t>
      </w:r>
      <w:proofErr w:type="gramEnd"/>
      <w:r>
        <w:t xml:space="preserve">s </w:t>
      </w:r>
      <w:r>
        <w:t>finances</w:t>
      </w:r>
      <w:r>
        <w:t>. Previously less sophisticated methods</w:t>
      </w:r>
    </w:p>
    <w:p w14:paraId="6ADD29B5" w14:textId="77777777" w:rsidR="00201156" w:rsidRDefault="00201156" w:rsidP="00201156">
      <w:r>
        <w:lastRenderedPageBreak/>
        <w:t>were used to keep track of costs and sales.</w:t>
      </w:r>
    </w:p>
    <w:p w14:paraId="4195F30C" w14:textId="20CDC02C" w:rsidR="00201156" w:rsidRDefault="00201156" w:rsidP="00201156">
      <w:pPr>
        <w:pStyle w:val="a7"/>
        <w:numPr>
          <w:ilvl w:val="0"/>
          <w:numId w:val="2"/>
        </w:numPr>
        <w:ind w:firstLineChars="0"/>
      </w:pPr>
      <w:r>
        <w:t>By including examples where appropriate, describe a basic structure for this model. [6]</w:t>
      </w:r>
    </w:p>
    <w:p w14:paraId="22BB47E3" w14:textId="77777777" w:rsidR="00201156" w:rsidRDefault="00201156" w:rsidP="00201156">
      <w:r>
        <w:t>(a) Award up to [6 max].</w:t>
      </w:r>
    </w:p>
    <w:p w14:paraId="05C184E5" w14:textId="77777777" w:rsidR="00201156" w:rsidRDefault="00201156" w:rsidP="00201156">
      <w:r>
        <w:t xml:space="preserve">Different sheets will be dedicated to different categories, </w:t>
      </w:r>
      <w:proofErr w:type="spellStart"/>
      <w:r>
        <w:t>eg</w:t>
      </w:r>
      <w:proofErr w:type="spellEnd"/>
      <w:r>
        <w:t xml:space="preserve"> salaries, running</w:t>
      </w:r>
    </w:p>
    <w:p w14:paraId="6C13E5DC" w14:textId="77777777" w:rsidR="00201156" w:rsidRDefault="00201156" w:rsidP="00201156">
      <w:r>
        <w:t>expenses, sales, different products, different months etc.;</w:t>
      </w:r>
    </w:p>
    <w:p w14:paraId="52660A41" w14:textId="77777777" w:rsidR="00201156" w:rsidRDefault="00201156" w:rsidP="00201156">
      <w:r>
        <w:t>Note: Award [2 max] for identifying at least two categories.</w:t>
      </w:r>
    </w:p>
    <w:p w14:paraId="2FA437A8" w14:textId="77777777" w:rsidR="00201156" w:rsidRDefault="00201156" w:rsidP="00201156">
      <w:r>
        <w:t>Each sheet will contain a list of items for that category including associated</w:t>
      </w:r>
    </w:p>
    <w:p w14:paraId="49F7EBEA" w14:textId="77777777" w:rsidR="00201156" w:rsidRDefault="00201156" w:rsidP="00201156">
      <w:r>
        <w:t>values;</w:t>
      </w:r>
    </w:p>
    <w:p w14:paraId="47225F93" w14:textId="77777777" w:rsidR="00201156" w:rsidRDefault="00201156" w:rsidP="00201156">
      <w:r>
        <w:t>Formulas will be included as necessary;</w:t>
      </w:r>
    </w:p>
    <w:p w14:paraId="0CB97601" w14:textId="77777777" w:rsidR="00201156" w:rsidRDefault="00201156" w:rsidP="00201156">
      <w:r>
        <w:t>Each sheet/category will include a formula that totals the values in that category;</w:t>
      </w:r>
    </w:p>
    <w:p w14:paraId="41F0B18C" w14:textId="77777777" w:rsidR="00201156" w:rsidRDefault="00201156" w:rsidP="00201156">
      <w:r>
        <w:t xml:space="preserve">Intermediate values will be calculated, </w:t>
      </w:r>
      <w:proofErr w:type="spellStart"/>
      <w:r>
        <w:t>eg</w:t>
      </w:r>
      <w:proofErr w:type="spellEnd"/>
      <w:r>
        <w:t xml:space="preserve"> tax to be paid;</w:t>
      </w:r>
    </w:p>
    <w:p w14:paraId="49D80FA4" w14:textId="77777777" w:rsidR="00201156" w:rsidRDefault="00201156" w:rsidP="00201156">
      <w:r>
        <w:t>The final profit will be determined from the previous totals; [6]</w:t>
      </w:r>
    </w:p>
    <w:p w14:paraId="3AC7DF49" w14:textId="727A4C2D" w:rsidR="00201156" w:rsidRPr="00201156" w:rsidRDefault="00201156" w:rsidP="00201156"/>
    <w:p w14:paraId="58C93E60" w14:textId="77777777" w:rsidR="00201156" w:rsidRDefault="00201156" w:rsidP="00201156">
      <w:pPr>
        <w:rPr>
          <w:rFonts w:hint="eastAsia"/>
        </w:rPr>
      </w:pPr>
    </w:p>
    <w:p w14:paraId="3099FB96" w14:textId="77777777" w:rsidR="00201156" w:rsidRDefault="00201156" w:rsidP="00201156">
      <w:r>
        <w:t>(b) Suggest how the reliability of the model could be tested. [2]</w:t>
      </w:r>
    </w:p>
    <w:p w14:paraId="1E55765F" w14:textId="4AB53DB8" w:rsidR="00201156" w:rsidRDefault="00201156" w:rsidP="00201156">
      <w:r>
        <w:t xml:space="preserve">The company has established certain </w:t>
      </w:r>
      <w:r>
        <w:t>profit</w:t>
      </w:r>
      <w:r>
        <w:t xml:space="preserve"> targets that it wishes to achieve over the next</w:t>
      </w:r>
    </w:p>
    <w:p w14:paraId="4FAADBEC" w14:textId="3E09B2C1" w:rsidR="00201156" w:rsidRDefault="00201156" w:rsidP="00201156">
      <w:r>
        <w:t>three years.</w:t>
      </w:r>
    </w:p>
    <w:p w14:paraId="4951BAEB" w14:textId="77777777" w:rsidR="00201156" w:rsidRDefault="00201156" w:rsidP="00201156">
      <w:r>
        <w:t>(b) Figures from previous years can be entered into the model;</w:t>
      </w:r>
    </w:p>
    <w:p w14:paraId="5F7CAFCC" w14:textId="77777777" w:rsidR="00201156" w:rsidRDefault="00201156" w:rsidP="00201156">
      <w:r>
        <w:t>With the results checked against the previously calculated results; [2]</w:t>
      </w:r>
    </w:p>
    <w:p w14:paraId="151B7041" w14:textId="58AE34CB" w:rsidR="00201156" w:rsidRDefault="00201156" w:rsidP="00201156"/>
    <w:p w14:paraId="2E2C3F04" w14:textId="77777777" w:rsidR="00201156" w:rsidRDefault="00201156" w:rsidP="00201156">
      <w:pPr>
        <w:rPr>
          <w:rFonts w:hint="eastAsia"/>
        </w:rPr>
      </w:pPr>
    </w:p>
    <w:p w14:paraId="68C3DC86" w14:textId="77777777" w:rsidR="00201156" w:rsidRDefault="00201156" w:rsidP="00201156">
      <w:r>
        <w:t>(c) Explain how this model can be used to investigate di</w:t>
      </w:r>
      <w:r>
        <w:rPr>
          <w:rFonts w:ascii="Cambria" w:hAnsi="Cambria" w:cs="Cambria"/>
        </w:rPr>
        <w:t>ﬀ</w:t>
      </w:r>
      <w:r>
        <w:t>erent strategies that will reach</w:t>
      </w:r>
    </w:p>
    <w:p w14:paraId="3C08A520" w14:textId="3B6AD599" w:rsidR="00201156" w:rsidRDefault="00201156" w:rsidP="00201156">
      <w:r>
        <w:t>these targets. [4]</w:t>
      </w:r>
    </w:p>
    <w:p w14:paraId="3755F446" w14:textId="7788E816" w:rsidR="00201156" w:rsidRDefault="00201156" w:rsidP="00201156"/>
    <w:p w14:paraId="45539FB0" w14:textId="76056DC9" w:rsidR="00201156" w:rsidRDefault="00201156" w:rsidP="00201156">
      <w:r>
        <w:t xml:space="preserve"> </w:t>
      </w:r>
      <w:r>
        <w:t>(c) Award up to [4 max].</w:t>
      </w:r>
    </w:p>
    <w:p w14:paraId="3421EF97" w14:textId="77777777" w:rsidR="00201156" w:rsidRDefault="00201156" w:rsidP="00201156">
      <w:r>
        <w:t>Different (“what-if”) scenarios can be run;</w:t>
      </w:r>
    </w:p>
    <w:p w14:paraId="14F146BB" w14:textId="77777777" w:rsidR="00201156" w:rsidRDefault="00201156" w:rsidP="00201156">
      <w:r>
        <w:t>In which the values of different variables are changed;</w:t>
      </w:r>
    </w:p>
    <w:p w14:paraId="0733235E" w14:textId="77777777" w:rsidR="00201156" w:rsidRDefault="00201156" w:rsidP="00201156">
      <w:r>
        <w:t>For example, the number of items sold / the increase in the level of salaries;</w:t>
      </w:r>
    </w:p>
    <w:p w14:paraId="4FE07FCD" w14:textId="77777777" w:rsidR="00201156" w:rsidRDefault="00201156" w:rsidP="00201156">
      <w:r>
        <w:t>Note: Award [2 max] for identifying at least two items.</w:t>
      </w:r>
    </w:p>
    <w:p w14:paraId="7293AD37" w14:textId="77777777" w:rsidR="00201156" w:rsidRDefault="00201156" w:rsidP="00201156">
      <w:r>
        <w:t>Selling prices/other (acceptable) parameters can be adjusted to achieve the</w:t>
      </w:r>
    </w:p>
    <w:p w14:paraId="5A3C78D8" w14:textId="260D9DC7" w:rsidR="00201156" w:rsidRDefault="00201156" w:rsidP="00201156">
      <w:r>
        <w:t>desired profit; [4]</w:t>
      </w:r>
    </w:p>
    <w:p w14:paraId="736A9E47" w14:textId="5C46F277" w:rsidR="00201156" w:rsidRDefault="00201156" w:rsidP="00201156">
      <w:pPr>
        <w:pBdr>
          <w:bottom w:val="single" w:sz="6" w:space="1" w:color="auto"/>
        </w:pBdr>
      </w:pPr>
    </w:p>
    <w:p w14:paraId="7D47D24E" w14:textId="475BEAF4" w:rsidR="00201156" w:rsidRDefault="00201156" w:rsidP="00201156"/>
    <w:p w14:paraId="04321320" w14:textId="77777777" w:rsidR="00201156" w:rsidRDefault="00201156" w:rsidP="00201156">
      <w:r>
        <w:rPr>
          <w:rFonts w:hint="eastAsia"/>
        </w:rPr>
        <w:t>3</w:t>
      </w:r>
      <w:r>
        <w:t xml:space="preserve">. </w:t>
      </w:r>
      <w:r>
        <w:t>Weather forecasters use computer models which are able to simulate future weather</w:t>
      </w:r>
    </w:p>
    <w:p w14:paraId="10145A57" w14:textId="77777777" w:rsidR="00201156" w:rsidRDefault="00201156" w:rsidP="00201156">
      <w:r>
        <w:t>patterns. These forecasts were originally limited to the near future. However, modern</w:t>
      </w:r>
    </w:p>
    <w:p w14:paraId="77DA796B" w14:textId="77777777" w:rsidR="00201156" w:rsidRDefault="00201156" w:rsidP="00201156">
      <w:r>
        <w:t>systems can now produce long range forecasts.</w:t>
      </w:r>
    </w:p>
    <w:p w14:paraId="1370F875" w14:textId="77777777" w:rsidR="00201156" w:rsidRDefault="00201156" w:rsidP="00201156">
      <w:r>
        <w:t>(a) Suggest two reasons why these simulations have improved both in their accuracy and</w:t>
      </w:r>
    </w:p>
    <w:p w14:paraId="6FF85A45" w14:textId="5FF7AC51" w:rsidR="00201156" w:rsidRDefault="00201156" w:rsidP="00201156">
      <w:r>
        <w:t>their range. [4]</w:t>
      </w:r>
    </w:p>
    <w:p w14:paraId="215DD6B1" w14:textId="77777777" w:rsidR="00201156" w:rsidRDefault="00201156" w:rsidP="00201156">
      <w:r>
        <w:t>(a) Award up to [4 max].</w:t>
      </w:r>
    </w:p>
    <w:p w14:paraId="280203D7" w14:textId="77777777" w:rsidR="00201156" w:rsidRDefault="00201156" w:rsidP="00201156">
      <w:r>
        <w:t>Modern computer systems have become increasingly more powerful;</w:t>
      </w:r>
    </w:p>
    <w:p w14:paraId="705A2A24" w14:textId="77777777" w:rsidR="00201156" w:rsidRDefault="00201156" w:rsidP="00201156">
      <w:r>
        <w:t>Which allows more complicated systems to be simulated;</w:t>
      </w:r>
    </w:p>
    <w:p w14:paraId="4E0F9B84" w14:textId="77777777" w:rsidR="00201156" w:rsidRDefault="00201156" w:rsidP="00201156">
      <w:r>
        <w:t>In a short/acceptable period;</w:t>
      </w:r>
    </w:p>
    <w:p w14:paraId="47CDFB48" w14:textId="77777777" w:rsidR="00201156" w:rsidRDefault="00201156" w:rsidP="00201156">
      <w:r>
        <w:t>The understanding of (the science of) weather has steadily improved/more</w:t>
      </w:r>
    </w:p>
    <w:p w14:paraId="442DDB50" w14:textId="77777777" w:rsidR="00201156" w:rsidRDefault="00201156" w:rsidP="00201156">
      <w:r>
        <w:t>historic weather patterns can be accessed;</w:t>
      </w:r>
    </w:p>
    <w:p w14:paraId="2E4363F4" w14:textId="77777777" w:rsidR="00201156" w:rsidRDefault="00201156" w:rsidP="00201156">
      <w:r>
        <w:lastRenderedPageBreak/>
        <w:t>Allowing more accurate modelling to take place;</w:t>
      </w:r>
    </w:p>
    <w:p w14:paraId="6A5E63F3" w14:textId="77777777" w:rsidR="00201156" w:rsidRDefault="00201156" w:rsidP="00201156">
      <w:r>
        <w:t>More data can now be retrieved;</w:t>
      </w:r>
    </w:p>
    <w:p w14:paraId="3B9A960A" w14:textId="422D5916" w:rsidR="00201156" w:rsidRDefault="00201156" w:rsidP="00201156">
      <w:r>
        <w:t xml:space="preserve">Through satellites, ground stations </w:t>
      </w:r>
      <w:proofErr w:type="spellStart"/>
      <w:r>
        <w:t>etc</w:t>
      </w:r>
      <w:proofErr w:type="spellEnd"/>
      <w:r>
        <w:t>; [4]</w:t>
      </w:r>
    </w:p>
    <w:p w14:paraId="64FFCD47" w14:textId="77777777" w:rsidR="00201156" w:rsidRDefault="00201156" w:rsidP="00201156">
      <w:pPr>
        <w:rPr>
          <w:rFonts w:hint="eastAsia"/>
        </w:rPr>
      </w:pPr>
    </w:p>
    <w:p w14:paraId="25AC0AFE" w14:textId="46088508" w:rsidR="00201156" w:rsidRDefault="00201156" w:rsidP="00201156">
      <w:pPr>
        <w:pStyle w:val="a7"/>
        <w:numPr>
          <w:ilvl w:val="0"/>
          <w:numId w:val="2"/>
        </w:numPr>
        <w:ind w:firstLineChars="0"/>
      </w:pPr>
      <w:r>
        <w:t xml:space="preserve">Suggest why forecasts become less accurate the </w:t>
      </w:r>
      <w:proofErr w:type="gramStart"/>
      <w:r>
        <w:t>more long</w:t>
      </w:r>
      <w:proofErr w:type="gramEnd"/>
      <w:r>
        <w:t xml:space="preserve"> range they become. [4]</w:t>
      </w:r>
    </w:p>
    <w:p w14:paraId="60080D3C" w14:textId="77777777" w:rsidR="00201156" w:rsidRDefault="00201156" w:rsidP="00201156">
      <w:r>
        <w:t>(b) Only the major/known variables can be input into the model;</w:t>
      </w:r>
    </w:p>
    <w:p w14:paraId="2FF0A864" w14:textId="77777777" w:rsidR="00201156" w:rsidRDefault="00201156" w:rsidP="00201156">
      <w:r>
        <w:t>Approximations have to be made to represent complex processes;</w:t>
      </w:r>
    </w:p>
    <w:p w14:paraId="3E78C5E4" w14:textId="77777777" w:rsidR="00201156" w:rsidRDefault="00201156" w:rsidP="00201156">
      <w:r>
        <w:t>These or other minor/unknown variables will not have a significant effect in the</w:t>
      </w:r>
    </w:p>
    <w:p w14:paraId="3A4C9332" w14:textId="77777777" w:rsidR="00201156" w:rsidRDefault="00201156" w:rsidP="00201156">
      <w:r>
        <w:t>short term;</w:t>
      </w:r>
    </w:p>
    <w:p w14:paraId="26B7B710" w14:textId="77777777" w:rsidR="00201156" w:rsidRDefault="00201156" w:rsidP="00201156">
      <w:r>
        <w:t>But will have (unknown) effects in the long-term/small errors have a cumulative</w:t>
      </w:r>
    </w:p>
    <w:p w14:paraId="0BFEB8E9" w14:textId="41B46940" w:rsidR="00201156" w:rsidRDefault="00201156" w:rsidP="00201156">
      <w:r>
        <w:t>effect over the long-term/butterfly effect; [4]</w:t>
      </w:r>
    </w:p>
    <w:p w14:paraId="41368934" w14:textId="643A5845" w:rsidR="00201156" w:rsidRDefault="00201156" w:rsidP="00201156"/>
    <w:p w14:paraId="2D593ABD" w14:textId="77777777" w:rsidR="00201156" w:rsidRDefault="00201156" w:rsidP="00201156">
      <w:pPr>
        <w:rPr>
          <w:rFonts w:hint="eastAsia"/>
        </w:rPr>
      </w:pPr>
    </w:p>
    <w:p w14:paraId="542E8AEA" w14:textId="5D055A69" w:rsidR="00201156" w:rsidRDefault="00201156" w:rsidP="00201156">
      <w:pPr>
        <w:pStyle w:val="a7"/>
        <w:numPr>
          <w:ilvl w:val="0"/>
          <w:numId w:val="2"/>
        </w:numPr>
        <w:ind w:firstLineChars="0"/>
      </w:pPr>
      <w:r>
        <w:t>Discuss whether historical data can be accurately used to forecast future weather. [5]</w:t>
      </w:r>
    </w:p>
    <w:p w14:paraId="669A934D" w14:textId="77777777" w:rsidR="00201156" w:rsidRDefault="00201156" w:rsidP="00201156">
      <w:r>
        <w:t>(c) Award [1] for each valid point discussed, and a further [1] up to [5 max] for a</w:t>
      </w:r>
    </w:p>
    <w:p w14:paraId="5311CD22" w14:textId="77777777" w:rsidR="00201156" w:rsidRDefault="00201156" w:rsidP="00201156">
      <w:r>
        <w:t>good expansion of this point.</w:t>
      </w:r>
    </w:p>
    <w:p w14:paraId="6CF77B39" w14:textId="77777777" w:rsidR="00201156" w:rsidRDefault="00201156" w:rsidP="00201156">
      <w:r>
        <w:t>Investigate past weather patterns in order to see if past forecasts were correct or</w:t>
      </w:r>
    </w:p>
    <w:p w14:paraId="6D3F2CCB" w14:textId="77777777" w:rsidR="00201156" w:rsidRDefault="00201156" w:rsidP="00201156">
      <w:r>
        <w:t>not and make adjustments to your model appropriately;</w:t>
      </w:r>
    </w:p>
    <w:p w14:paraId="2BA667F3" w14:textId="77777777" w:rsidR="00201156" w:rsidRDefault="00201156" w:rsidP="00201156">
      <w:r>
        <w:t>Look at specific events in the past (</w:t>
      </w:r>
      <w:proofErr w:type="spellStart"/>
      <w:r>
        <w:t>eg</w:t>
      </w:r>
      <w:proofErr w:type="spellEnd"/>
      <w:r>
        <w:t xml:space="preserve"> appearance of El Nino) to see how they</w:t>
      </w:r>
    </w:p>
    <w:p w14:paraId="29EEA707" w14:textId="77777777" w:rsidR="00201156" w:rsidRDefault="00201156" w:rsidP="00201156">
      <w:r>
        <w:t>affected future weather patterns in different areas, and then apply this to new</w:t>
      </w:r>
    </w:p>
    <w:p w14:paraId="438A718A" w14:textId="77777777" w:rsidR="00201156" w:rsidRDefault="00201156" w:rsidP="00201156">
      <w:r>
        <w:t>occurrences of these events;</w:t>
      </w:r>
    </w:p>
    <w:p w14:paraId="3132853D" w14:textId="77777777" w:rsidR="00201156" w:rsidRDefault="00201156" w:rsidP="00201156">
      <w:r>
        <w:t>However, historical data does not take into account new factors, such as how</w:t>
      </w:r>
    </w:p>
    <w:p w14:paraId="02D07287" w14:textId="7A2E4149" w:rsidR="00201156" w:rsidRDefault="00201156" w:rsidP="00201156">
      <w:pPr>
        <w:rPr>
          <w:rFonts w:hint="eastAsia"/>
        </w:rPr>
      </w:pPr>
      <w:r>
        <w:t>carbon emissions are contributing to global warming; [5]</w:t>
      </w:r>
    </w:p>
    <w:p w14:paraId="40AD8CF5" w14:textId="512BDEA0" w:rsidR="00201156" w:rsidRDefault="00201156" w:rsidP="00201156"/>
    <w:p w14:paraId="1B089338" w14:textId="77777777" w:rsidR="00201156" w:rsidRDefault="00201156" w:rsidP="00201156">
      <w:pPr>
        <w:rPr>
          <w:rFonts w:hint="eastAsia"/>
        </w:rPr>
      </w:pPr>
    </w:p>
    <w:p w14:paraId="18940847" w14:textId="77777777" w:rsidR="00201156" w:rsidRDefault="00201156" w:rsidP="00201156">
      <w:r>
        <w:t xml:space="preserve">The simulation of the weather forecasting models produces </w:t>
      </w:r>
      <w:proofErr w:type="spellStart"/>
      <w:r>
        <w:t>specifc</w:t>
      </w:r>
      <w:proofErr w:type="spellEnd"/>
      <w:r>
        <w:t xml:space="preserve"> data which can be output</w:t>
      </w:r>
    </w:p>
    <w:p w14:paraId="020E5A66" w14:textId="77777777" w:rsidR="00201156" w:rsidRDefault="00201156" w:rsidP="00201156">
      <w:r>
        <w:t>in a variety of ways.</w:t>
      </w:r>
    </w:p>
    <w:p w14:paraId="7BAE9CEB" w14:textId="6EAB29C1" w:rsidR="00201156" w:rsidRDefault="00201156" w:rsidP="00201156">
      <w:pPr>
        <w:pStyle w:val="a7"/>
        <w:numPr>
          <w:ilvl w:val="0"/>
          <w:numId w:val="2"/>
        </w:numPr>
        <w:ind w:firstLineChars="0"/>
      </w:pPr>
      <w:r>
        <w:t>(</w:t>
      </w:r>
      <w:proofErr w:type="spellStart"/>
      <w:r>
        <w:t>i</w:t>
      </w:r>
      <w:proofErr w:type="spellEnd"/>
      <w:r>
        <w:t xml:space="preserve">) </w:t>
      </w:r>
      <w:proofErr w:type="spellStart"/>
      <w:r>
        <w:t>Defne</w:t>
      </w:r>
      <w:proofErr w:type="spellEnd"/>
      <w:r>
        <w:t xml:space="preserve"> the term visualization. [2]</w:t>
      </w:r>
    </w:p>
    <w:p w14:paraId="11D9D37E" w14:textId="77777777" w:rsidR="00201156" w:rsidRDefault="00201156" w:rsidP="00201156">
      <w:r>
        <w:t>(</w:t>
      </w:r>
      <w:proofErr w:type="spellStart"/>
      <w:r>
        <w:t>i</w:t>
      </w:r>
      <w:proofErr w:type="spellEnd"/>
      <w:r>
        <w:t>) The representation of (abstract) data;</w:t>
      </w:r>
    </w:p>
    <w:p w14:paraId="4E820FF6" w14:textId="6C9347B6" w:rsidR="00201156" w:rsidRDefault="00201156" w:rsidP="00201156">
      <w:r>
        <w:t>In a way that is understandable by humans; [2]</w:t>
      </w:r>
    </w:p>
    <w:p w14:paraId="3B281E18" w14:textId="77777777" w:rsidR="00201156" w:rsidRDefault="00201156" w:rsidP="00201156">
      <w:pPr>
        <w:rPr>
          <w:rFonts w:hint="eastAsia"/>
        </w:rPr>
      </w:pPr>
    </w:p>
    <w:p w14:paraId="74C6E778" w14:textId="77777777" w:rsidR="00201156" w:rsidRDefault="00201156" w:rsidP="00201156">
      <w:r>
        <w:t>(ii) With the help of examples, discuss how the development in the way such data</w:t>
      </w:r>
    </w:p>
    <w:p w14:paraId="0DAAE05B" w14:textId="77777777" w:rsidR="00201156" w:rsidRDefault="00201156" w:rsidP="00201156">
      <w:r>
        <w:t>is visualized has made the results of these simulations more accessible to the</w:t>
      </w:r>
    </w:p>
    <w:p w14:paraId="2C516CC8" w14:textId="0D176440" w:rsidR="00201156" w:rsidRDefault="00201156" w:rsidP="00201156">
      <w:r>
        <w:t>general public. [6]</w:t>
      </w:r>
    </w:p>
    <w:p w14:paraId="776E08EB" w14:textId="77777777" w:rsidR="00201156" w:rsidRDefault="00201156" w:rsidP="00201156">
      <w:r>
        <w:t>(ii) Standard simulations produce numerical values (which are not easily</w:t>
      </w:r>
    </w:p>
    <w:p w14:paraId="535905DF" w14:textId="77777777" w:rsidR="00201156" w:rsidRDefault="00201156" w:rsidP="00201156">
      <w:r>
        <w:t>understood by the general public);</w:t>
      </w:r>
    </w:p>
    <w:p w14:paraId="19432870" w14:textId="77777777" w:rsidR="00201156" w:rsidRDefault="00201156" w:rsidP="00201156">
      <w:r>
        <w:t>Modern simulations include</w:t>
      </w:r>
    </w:p>
    <w:p w14:paraId="4072FDCB" w14:textId="77777777" w:rsidR="00201156" w:rsidRDefault="00201156" w:rsidP="00201156">
      <w:r>
        <w:t>Graphics that are related to the data output;</w:t>
      </w:r>
    </w:p>
    <w:p w14:paraId="167F3BED" w14:textId="77777777" w:rsidR="00201156" w:rsidRDefault="00201156" w:rsidP="00201156">
      <w:proofErr w:type="spellStart"/>
      <w:r>
        <w:t>eg</w:t>
      </w:r>
      <w:proofErr w:type="spellEnd"/>
      <w:r>
        <w:t xml:space="preserve"> rain drops/a smiling sun;</w:t>
      </w:r>
    </w:p>
    <w:p w14:paraId="2A2AAB25" w14:textId="77777777" w:rsidR="00201156" w:rsidRDefault="00201156" w:rsidP="00201156">
      <w:r>
        <w:t>CGI/animation can produce motion;</w:t>
      </w:r>
    </w:p>
    <w:p w14:paraId="41F47F2F" w14:textId="77777777" w:rsidR="00201156" w:rsidRDefault="00201156" w:rsidP="00201156">
      <w:proofErr w:type="spellStart"/>
      <w:r>
        <w:t>eg</w:t>
      </w:r>
      <w:proofErr w:type="spellEnd"/>
      <w:r>
        <w:t xml:space="preserve"> showing a belt of rain crossing the country;</w:t>
      </w:r>
    </w:p>
    <w:p w14:paraId="556DA372" w14:textId="5BC0189F" w:rsidR="00201156" w:rsidRDefault="00201156" w:rsidP="00201156">
      <w:r>
        <w:t>Which are more easily understood by the general public; [6]</w:t>
      </w:r>
    </w:p>
    <w:p w14:paraId="092F8E07" w14:textId="00686203" w:rsidR="00201156" w:rsidRDefault="00201156" w:rsidP="00201156">
      <w:pPr>
        <w:pBdr>
          <w:bottom w:val="single" w:sz="6" w:space="1" w:color="auto"/>
        </w:pBdr>
      </w:pPr>
    </w:p>
    <w:p w14:paraId="5634B04A" w14:textId="3E5BEA2A" w:rsidR="00201156" w:rsidRDefault="00201156" w:rsidP="00201156"/>
    <w:p w14:paraId="67331A95" w14:textId="6A85CA7C" w:rsidR="00201156" w:rsidRDefault="00201156" w:rsidP="00201156">
      <w:r>
        <w:rPr>
          <w:rFonts w:hint="eastAsia"/>
        </w:rPr>
        <w:lastRenderedPageBreak/>
        <w:t>4</w:t>
      </w:r>
      <w:r>
        <w:t xml:space="preserve">. </w:t>
      </w:r>
    </w:p>
    <w:p w14:paraId="2DE9CCBD" w14:textId="77777777" w:rsidR="00201156" w:rsidRDefault="00201156" w:rsidP="00201156">
      <w:proofErr w:type="spellStart"/>
      <w:r>
        <w:t>Artifcial</w:t>
      </w:r>
      <w:proofErr w:type="spellEnd"/>
      <w:r>
        <w:t xml:space="preserve"> neural networks (ANNs) are being used in a variety of applications, including pattern</w:t>
      </w:r>
    </w:p>
    <w:p w14:paraId="7D602967" w14:textId="77777777" w:rsidR="00201156" w:rsidRDefault="00201156" w:rsidP="00201156">
      <w:r>
        <w:t xml:space="preserve">recognition, game playing, </w:t>
      </w:r>
      <w:proofErr w:type="spellStart"/>
      <w:r>
        <w:t>classifcation</w:t>
      </w:r>
      <w:proofErr w:type="spellEnd"/>
      <w:r>
        <w:t xml:space="preserve"> and data mining.</w:t>
      </w:r>
    </w:p>
    <w:p w14:paraId="6D213DD7" w14:textId="77777777" w:rsidR="00201156" w:rsidRDefault="00201156" w:rsidP="00201156">
      <w:r>
        <w:t>(a) Explain one reason why ANNs are suitable for solving the types of problems found in</w:t>
      </w:r>
    </w:p>
    <w:p w14:paraId="2F4E50D3" w14:textId="77777777" w:rsidR="00201156" w:rsidRDefault="00201156" w:rsidP="00201156">
      <w:r>
        <w:t>these areas. [3]</w:t>
      </w:r>
    </w:p>
    <w:p w14:paraId="6A7F81E5" w14:textId="77777777" w:rsidR="00201156" w:rsidRDefault="00201156" w:rsidP="00201156">
      <w:r>
        <w:t>An ANN is being trained to recognize handwritten numbers by identifying them as a digit</w:t>
      </w:r>
    </w:p>
    <w:p w14:paraId="38A726D4" w14:textId="56FE4570" w:rsidR="00201156" w:rsidRDefault="00201156" w:rsidP="00201156">
      <w:r>
        <w:t>from 0 to 9.</w:t>
      </w:r>
    </w:p>
    <w:p w14:paraId="73BAC5CE" w14:textId="5F437428" w:rsidR="001F2E94" w:rsidRDefault="001F2E94" w:rsidP="00201156"/>
    <w:p w14:paraId="39CC1A58" w14:textId="71DDB28F" w:rsidR="001F2E94" w:rsidRDefault="001F2E94" w:rsidP="00201156">
      <w:pPr>
        <w:rPr>
          <w:rFonts w:hint="eastAsia"/>
        </w:rPr>
      </w:pPr>
      <w:r>
        <w:rPr>
          <w:rFonts w:hint="eastAsia"/>
        </w:rPr>
        <w:t>(</w:t>
      </w:r>
      <w:r>
        <w:t>a)</w:t>
      </w:r>
    </w:p>
    <w:p w14:paraId="1C1A366B" w14:textId="77777777" w:rsidR="001F2E94" w:rsidRDefault="001F2E94" w:rsidP="001F2E94">
      <w:r>
        <w:t>The functions/mathematical relationships in these types of problems;</w:t>
      </w:r>
    </w:p>
    <w:p w14:paraId="34A67758" w14:textId="77777777" w:rsidR="001F2E94" w:rsidRDefault="001F2E94" w:rsidP="001F2E94">
      <w:r>
        <w:t>Which are required for use with traditional algorithms/non-ANN algorithms;</w:t>
      </w:r>
    </w:p>
    <w:p w14:paraId="4C10EA41" w14:textId="713D47F4" w:rsidR="00201156" w:rsidRDefault="001F2E94" w:rsidP="001F2E94">
      <w:r>
        <w:t>And are difficult/impossible to define; [3]</w:t>
      </w:r>
    </w:p>
    <w:p w14:paraId="694F03BA" w14:textId="77777777" w:rsidR="001F2E94" w:rsidRDefault="001F2E94" w:rsidP="00201156">
      <w:pPr>
        <w:rPr>
          <w:rFonts w:hint="eastAsia"/>
        </w:rPr>
      </w:pPr>
    </w:p>
    <w:p w14:paraId="7F89576C" w14:textId="77777777" w:rsidR="00201156" w:rsidRDefault="00201156" w:rsidP="00201156">
      <w:r>
        <w:t>(b) Describe an appropriate set of data that could be used to train the network. [2]</w:t>
      </w:r>
    </w:p>
    <w:p w14:paraId="52EBC438" w14:textId="3FF7982E" w:rsidR="00201156" w:rsidRDefault="00201156" w:rsidP="00201156">
      <w:r>
        <w:t xml:space="preserve">Assume that each digit to be </w:t>
      </w:r>
      <w:proofErr w:type="spellStart"/>
      <w:r>
        <w:t>identifed</w:t>
      </w:r>
      <w:proofErr w:type="spellEnd"/>
      <w:r>
        <w:t xml:space="preserve"> is input as an image made up of 30×30 pixels.</w:t>
      </w:r>
    </w:p>
    <w:p w14:paraId="1895EB04" w14:textId="611814DA" w:rsidR="00201156" w:rsidRDefault="00201156" w:rsidP="00201156"/>
    <w:p w14:paraId="09845D4D" w14:textId="77777777" w:rsidR="001F2E94" w:rsidRDefault="001F2E94" w:rsidP="001F2E94">
      <w:r>
        <w:t>Award up to [2 max].</w:t>
      </w:r>
    </w:p>
    <w:p w14:paraId="35FC0853" w14:textId="77777777" w:rsidR="001F2E94" w:rsidRDefault="001F2E94" w:rsidP="001F2E94">
      <w:r>
        <w:t>Many sets of digits;</w:t>
      </w:r>
    </w:p>
    <w:p w14:paraId="20D81838" w14:textId="77777777" w:rsidR="001F2E94" w:rsidRDefault="001F2E94" w:rsidP="001F2E94">
      <w:r>
        <w:t>Using different pens/</w:t>
      </w:r>
      <w:proofErr w:type="spellStart"/>
      <w:r>
        <w:t>colours</w:t>
      </w:r>
      <w:proofErr w:type="spellEnd"/>
      <w:r>
        <w:t xml:space="preserve">/thicknesses </w:t>
      </w:r>
      <w:proofErr w:type="spellStart"/>
      <w:r>
        <w:t>etc</w:t>
      </w:r>
      <w:proofErr w:type="spellEnd"/>
      <w:r>
        <w:t>;</w:t>
      </w:r>
    </w:p>
    <w:p w14:paraId="73E4E79A" w14:textId="1D25DB70" w:rsidR="001F2E94" w:rsidRDefault="001F2E94" w:rsidP="001F2E94">
      <w:pPr>
        <w:rPr>
          <w:rFonts w:hint="eastAsia"/>
        </w:rPr>
      </w:pPr>
      <w:r>
        <w:t>Written by different people; [2]</w:t>
      </w:r>
    </w:p>
    <w:p w14:paraId="3870876B" w14:textId="77777777" w:rsidR="00201156" w:rsidRDefault="00201156" w:rsidP="00201156">
      <w:pPr>
        <w:rPr>
          <w:rFonts w:hint="eastAsia"/>
        </w:rPr>
      </w:pPr>
    </w:p>
    <w:p w14:paraId="39D36718" w14:textId="77777777" w:rsidR="00201156" w:rsidRDefault="00201156" w:rsidP="00201156">
      <w:r>
        <w:t>(c) State the number of neurons that would be in</w:t>
      </w:r>
    </w:p>
    <w:p w14:paraId="0F42DFD0" w14:textId="07913A9F" w:rsidR="001F2E94" w:rsidRDefault="00201156" w:rsidP="00201156">
      <w:pPr>
        <w:rPr>
          <w:rFonts w:hint="eastAsia"/>
        </w:rPr>
      </w:pPr>
      <w:r>
        <w:t>(</w:t>
      </w:r>
      <w:proofErr w:type="spellStart"/>
      <w:r>
        <w:t>i</w:t>
      </w:r>
      <w:proofErr w:type="spellEnd"/>
      <w:r>
        <w:t xml:space="preserve">) the input </w:t>
      </w:r>
      <w:proofErr w:type="gramStart"/>
      <w:r>
        <w:t>layer</w:t>
      </w:r>
      <w:proofErr w:type="gramEnd"/>
      <w:r>
        <w:t>. [1]</w:t>
      </w:r>
    </w:p>
    <w:p w14:paraId="2F45F6D1" w14:textId="533CF77C" w:rsidR="001F2E94" w:rsidRDefault="001F2E94" w:rsidP="001F2E94">
      <w:r>
        <w:t>(</w:t>
      </w:r>
      <w:proofErr w:type="spellStart"/>
      <w:r>
        <w:t>i</w:t>
      </w:r>
      <w:proofErr w:type="spellEnd"/>
      <w:r>
        <w:t>) 900; [1]</w:t>
      </w:r>
    </w:p>
    <w:p w14:paraId="64EF27C9" w14:textId="77777777" w:rsidR="001F2E94" w:rsidRPr="001F2E94" w:rsidRDefault="001F2E94" w:rsidP="001F2E94"/>
    <w:p w14:paraId="5C53C3FC" w14:textId="5137F69A" w:rsidR="00201156" w:rsidRDefault="00201156" w:rsidP="00201156">
      <w:pPr>
        <w:rPr>
          <w:rFonts w:hint="eastAsia"/>
        </w:rPr>
      </w:pPr>
      <w:r>
        <w:t xml:space="preserve">(ii) the output </w:t>
      </w:r>
      <w:proofErr w:type="gramStart"/>
      <w:r>
        <w:t>layer</w:t>
      </w:r>
      <w:proofErr w:type="gramEnd"/>
      <w:r>
        <w:t>. [1]</w:t>
      </w:r>
    </w:p>
    <w:p w14:paraId="7CEE0B85" w14:textId="77777777" w:rsidR="001F2E94" w:rsidRDefault="001F2E94" w:rsidP="001F2E94">
      <w:pPr>
        <w:rPr>
          <w:rFonts w:hint="eastAsia"/>
        </w:rPr>
      </w:pPr>
      <w:r>
        <w:t>(ii) 10; [1]</w:t>
      </w:r>
    </w:p>
    <w:p w14:paraId="5390143A" w14:textId="6AFC42B7" w:rsidR="00201156" w:rsidRDefault="00201156" w:rsidP="00201156">
      <w:pPr>
        <w:pBdr>
          <w:bottom w:val="single" w:sz="6" w:space="1" w:color="auto"/>
        </w:pBdr>
      </w:pPr>
    </w:p>
    <w:p w14:paraId="70766116" w14:textId="77777777" w:rsidR="001F2E94" w:rsidRDefault="001F2E94" w:rsidP="00201156">
      <w:pPr>
        <w:rPr>
          <w:rFonts w:hint="eastAsia"/>
        </w:rPr>
      </w:pPr>
      <w:bookmarkStart w:id="0" w:name="_GoBack"/>
      <w:bookmarkEnd w:id="0"/>
    </w:p>
    <w:p w14:paraId="29B5DDC6" w14:textId="6FE4BD29" w:rsidR="00201156" w:rsidRDefault="00201156" w:rsidP="00201156">
      <w:r>
        <w:t xml:space="preserve">A </w:t>
      </w:r>
      <w:r>
        <w:t>simplified</w:t>
      </w:r>
      <w:r>
        <w:t xml:space="preserve"> version of an ANN is shown below.</w:t>
      </w:r>
    </w:p>
    <w:p w14:paraId="0E848E3D" w14:textId="3539B24D" w:rsidR="00201156" w:rsidRDefault="00201156" w:rsidP="00201156">
      <w:r>
        <w:rPr>
          <w:noProof/>
        </w:rPr>
        <w:drawing>
          <wp:inline distT="0" distB="0" distL="0" distR="0" wp14:anchorId="59B1541D" wp14:editId="4042FAB2">
            <wp:extent cx="3126854" cy="1579614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8727" cy="15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71BED" w14:textId="77777777" w:rsidR="00201156" w:rsidRDefault="00201156" w:rsidP="00201156">
      <w:r>
        <w:t>(d) Explain the way in which the output from neuron D will be determined. [3]</w:t>
      </w:r>
    </w:p>
    <w:p w14:paraId="60872F55" w14:textId="6C0141CF" w:rsidR="00201156" w:rsidRDefault="00201156" w:rsidP="00201156">
      <w:r>
        <w:t>The network is set up with initial values. The outputs are compared with the desired outputs.</w:t>
      </w:r>
    </w:p>
    <w:p w14:paraId="0746A2C8" w14:textId="3BDF7A72" w:rsidR="00201156" w:rsidRDefault="00201156" w:rsidP="00201156"/>
    <w:p w14:paraId="07692C34" w14:textId="68D170A0" w:rsidR="00201156" w:rsidRDefault="00201156" w:rsidP="00201156"/>
    <w:p w14:paraId="45DA8AA2" w14:textId="77777777" w:rsidR="00201156" w:rsidRDefault="00201156" w:rsidP="00201156">
      <w:pPr>
        <w:rPr>
          <w:rFonts w:hint="eastAsia"/>
        </w:rPr>
      </w:pPr>
    </w:p>
    <w:p w14:paraId="0179F6BD" w14:textId="243D6685" w:rsidR="00201156" w:rsidRDefault="00201156" w:rsidP="00201156">
      <w:r>
        <w:t>(e) Identify the steps that now take place to train the network. [5]</w:t>
      </w:r>
    </w:p>
    <w:p w14:paraId="6292B0B1" w14:textId="0BEF2671" w:rsidR="001F2E94" w:rsidRDefault="001F2E94" w:rsidP="00201156"/>
    <w:p w14:paraId="70A2668F" w14:textId="21456DEB" w:rsidR="001F2E94" w:rsidRDefault="001F2E94" w:rsidP="00201156"/>
    <w:p w14:paraId="7F968E7C" w14:textId="77777777" w:rsidR="001F2E94" w:rsidRPr="00201156" w:rsidRDefault="001F2E94" w:rsidP="00201156">
      <w:pPr>
        <w:rPr>
          <w:rFonts w:hint="eastAsia"/>
        </w:rPr>
      </w:pPr>
    </w:p>
    <w:sectPr w:rsidR="001F2E94" w:rsidRPr="002011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AAD633" w14:textId="77777777" w:rsidR="00562744" w:rsidRDefault="00562744" w:rsidP="00201156">
      <w:r>
        <w:separator/>
      </w:r>
    </w:p>
  </w:endnote>
  <w:endnote w:type="continuationSeparator" w:id="0">
    <w:p w14:paraId="4838F829" w14:textId="77777777" w:rsidR="00562744" w:rsidRDefault="00562744" w:rsidP="002011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D0AF65" w14:textId="77777777" w:rsidR="00562744" w:rsidRDefault="00562744" w:rsidP="00201156">
      <w:r>
        <w:separator/>
      </w:r>
    </w:p>
  </w:footnote>
  <w:footnote w:type="continuationSeparator" w:id="0">
    <w:p w14:paraId="6D259B19" w14:textId="77777777" w:rsidR="00562744" w:rsidRDefault="00562744" w:rsidP="002011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23B42"/>
    <w:multiLevelType w:val="hybridMultilevel"/>
    <w:tmpl w:val="B8D2FBB6"/>
    <w:lvl w:ilvl="0" w:tplc="11D8F29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6D27C8"/>
    <w:multiLevelType w:val="hybridMultilevel"/>
    <w:tmpl w:val="F4CCF944"/>
    <w:lvl w:ilvl="0" w:tplc="44D02F0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0D8"/>
    <w:rsid w:val="001F2E94"/>
    <w:rsid w:val="00201156"/>
    <w:rsid w:val="00562744"/>
    <w:rsid w:val="007A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65A024"/>
  <w15:chartTrackingRefBased/>
  <w15:docId w15:val="{53257C4E-5A88-47CA-ADBD-9CF3D70DB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11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11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11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1156"/>
    <w:rPr>
      <w:sz w:val="18"/>
      <w:szCs w:val="18"/>
    </w:rPr>
  </w:style>
  <w:style w:type="paragraph" w:styleId="a7">
    <w:name w:val="List Paragraph"/>
    <w:basedOn w:val="a"/>
    <w:uiPriority w:val="34"/>
    <w:qFormat/>
    <w:rsid w:val="002011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0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1106</Words>
  <Characters>6306</Characters>
  <Application>Microsoft Office Word</Application>
  <DocSecurity>0</DocSecurity>
  <Lines>52</Lines>
  <Paragraphs>14</Paragraphs>
  <ScaleCrop>false</ScaleCrop>
  <Company/>
  <LinksUpToDate>false</LinksUpToDate>
  <CharactersWithSpaces>7398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W</dc:creator>
  <cp:keywords/>
  <dc:description/>
  <cp:lastModifiedBy>D W</cp:lastModifiedBy>
  <cp:revision>2</cp:revision>
  <dcterms:created xsi:type="dcterms:W3CDTF">2019-08-14T08:31:00Z</dcterms:created>
  <dcterms:modified xsi:type="dcterms:W3CDTF">2019-08-15T01:08:00Z</dcterms:modified>
</cp:coreProperties>
</file>