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F8A1" w14:textId="67FD1936" w:rsidR="00E436AE" w:rsidRDefault="00E436AE">
      <w:r>
        <w:t>Q5.d</w:t>
      </w:r>
    </w:p>
    <w:p w14:paraId="7865CB77" w14:textId="743B7EED" w:rsidR="00E436AE" w:rsidRDefault="00E436AE">
      <w:r w:rsidRPr="00E436AE">
        <w:drawing>
          <wp:inline distT="0" distB="0" distL="0" distR="0" wp14:anchorId="51B87538" wp14:editId="2C75C4E1">
            <wp:extent cx="4548146" cy="272584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70" cy="272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3D1D" w14:textId="3816516B" w:rsidR="00E436AE" w:rsidRDefault="00E436AE">
      <w:r>
        <w:t>Q6.b</w:t>
      </w:r>
    </w:p>
    <w:p w14:paraId="78F23EC0" w14:textId="4B3E4E49" w:rsidR="00E436AE" w:rsidRDefault="00E436AE">
      <w:r w:rsidRPr="00E436AE">
        <w:drawing>
          <wp:inline distT="0" distB="0" distL="0" distR="0" wp14:anchorId="18AC9210" wp14:editId="2DD636FC">
            <wp:extent cx="4579951" cy="3011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46" cy="30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2D3F" w14:textId="4CB27146" w:rsidR="00E436AE" w:rsidRDefault="00E436AE"/>
    <w:p w14:paraId="74B06E15" w14:textId="2F7C0BCC" w:rsidR="00E436AE" w:rsidRDefault="00E436AE"/>
    <w:p w14:paraId="44DD67CD" w14:textId="7CE40361" w:rsidR="00E436AE" w:rsidRDefault="00E436AE"/>
    <w:p w14:paraId="52628D42" w14:textId="29D201E8" w:rsidR="00E436AE" w:rsidRDefault="00E436AE"/>
    <w:p w14:paraId="789FEE74" w14:textId="2A8BDBCB" w:rsidR="00E436AE" w:rsidRDefault="00E436AE"/>
    <w:p w14:paraId="62720889" w14:textId="138F91A3" w:rsidR="00E436AE" w:rsidRDefault="00E436AE"/>
    <w:p w14:paraId="05D2D14B" w14:textId="16F8D4EB" w:rsidR="00E436AE" w:rsidRPr="00E436AE" w:rsidRDefault="00E436AE">
      <w:pPr>
        <w:rPr>
          <w:rFonts w:ascii="Symbol" w:hAnsi="Symbol"/>
        </w:rPr>
      </w:pPr>
      <w:r>
        <w:lastRenderedPageBreak/>
        <w:t>Q7.b</w:t>
      </w:r>
    </w:p>
    <w:p w14:paraId="1521B81E" w14:textId="3B4AB42B" w:rsidR="00E436AE" w:rsidRDefault="00E436AE">
      <w:r w:rsidRPr="00E436AE">
        <w:drawing>
          <wp:inline distT="0" distB="0" distL="0" distR="0" wp14:anchorId="13F462EA" wp14:editId="49E18F03">
            <wp:extent cx="539877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E"/>
    <w:rsid w:val="00C07EAD"/>
    <w:rsid w:val="00E4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1F27"/>
  <w15:chartTrackingRefBased/>
  <w15:docId w15:val="{28ACD7C0-63F9-4EB6-AD20-08469032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Jerry1998 Yang</dc:creator>
  <cp:keywords/>
  <dc:description/>
  <cp:lastModifiedBy>Jerry1998 Yang</cp:lastModifiedBy>
  <cp:revision>1</cp:revision>
  <dcterms:created xsi:type="dcterms:W3CDTF">2021-05-07T14:02:00Z</dcterms:created>
  <dcterms:modified xsi:type="dcterms:W3CDTF">2021-05-07T14:06:00Z</dcterms:modified>
</cp:coreProperties>
</file>