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8F03" w14:textId="77777777" w:rsidR="003925FA" w:rsidRDefault="003925FA">
      <w:r>
        <w:t xml:space="preserve">3. Thuật toán RSA - Bài toán 2: </w:t>
      </w:r>
    </w:p>
    <w:p w14:paraId="538A0800" w14:textId="77777777" w:rsidR="003925FA" w:rsidRDefault="003925FA">
      <w:r>
        <w:t xml:space="preserve">Giả sử An chọn các giá trị p = 43 , q = 47 , e = 67 để tạo cặp khóa. </w:t>
      </w:r>
    </w:p>
    <w:p w14:paraId="4DF46B2D" w14:textId="77777777" w:rsidR="003925FA" w:rsidRDefault="003925FA">
      <w:r>
        <w:t xml:space="preserve">Hãy cho biết </w:t>
      </w:r>
    </w:p>
    <w:p w14:paraId="549855E8" w14:textId="7BBC0581" w:rsidR="003925FA" w:rsidRDefault="003925FA" w:rsidP="003925FA">
      <w:pPr>
        <w:pStyle w:val="oancuaDanhsach"/>
        <w:numPr>
          <w:ilvl w:val="0"/>
          <w:numId w:val="1"/>
        </w:numPr>
      </w:pPr>
      <w:r>
        <w:t>Khóa công khai của An: PU = {e, n} =</w:t>
      </w:r>
      <w:r w:rsidR="00C237C7">
        <w:t>{67,2021}</w:t>
      </w:r>
    </w:p>
    <w:p w14:paraId="673D7A7E" w14:textId="7C893B94" w:rsidR="003925FA" w:rsidRDefault="003925FA" w:rsidP="003925FA">
      <w:pPr>
        <w:ind w:left="360"/>
      </w:pPr>
      <w:r>
        <w:t>n=p*q=2021</w:t>
      </w:r>
    </w:p>
    <w:p w14:paraId="37BFA177" w14:textId="1A0137F9" w:rsidR="003925FA" w:rsidRDefault="003925FA" w:rsidP="003925FA">
      <w:pPr>
        <w:ind w:left="360"/>
      </w:pPr>
      <w:r>
        <w:t>phi(n)=42*46=1932</w:t>
      </w:r>
    </w:p>
    <w:p w14:paraId="3BCD1BC8" w14:textId="1C981B40" w:rsidR="003925FA" w:rsidRDefault="003925FA" w:rsidP="003925FA">
      <w:pPr>
        <w:ind w:left="360"/>
      </w:pPr>
      <w:r>
        <w:t>e=67</w:t>
      </w:r>
    </w:p>
    <w:p w14:paraId="01AE7EE2" w14:textId="110875A8" w:rsidR="003925FA" w:rsidRDefault="00C237C7" w:rsidP="003925FA">
      <w:pPr>
        <w:ind w:left="360"/>
      </w:pPr>
      <w:r>
        <w:t>d=</w:t>
      </w:r>
      <w:r w:rsidR="003925FA">
        <w:t>67^-1 mod 1932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999"/>
        <w:gridCol w:w="1000"/>
        <w:gridCol w:w="1000"/>
        <w:gridCol w:w="1014"/>
        <w:gridCol w:w="1000"/>
        <w:gridCol w:w="1007"/>
        <w:gridCol w:w="1000"/>
        <w:gridCol w:w="985"/>
        <w:gridCol w:w="985"/>
      </w:tblGrid>
      <w:tr w:rsidR="003925FA" w14:paraId="56599409" w14:textId="77777777" w:rsidTr="003925FA">
        <w:tc>
          <w:tcPr>
            <w:tcW w:w="1038" w:type="dxa"/>
          </w:tcPr>
          <w:p w14:paraId="59A6F743" w14:textId="47674283" w:rsidR="003925FA" w:rsidRDefault="00BB2FE3" w:rsidP="003925FA">
            <w:r>
              <w:t>q</w:t>
            </w:r>
          </w:p>
        </w:tc>
        <w:tc>
          <w:tcPr>
            <w:tcW w:w="1039" w:type="dxa"/>
          </w:tcPr>
          <w:p w14:paraId="75689C54" w14:textId="4F6F2BDC" w:rsidR="003925FA" w:rsidRDefault="00BB2FE3" w:rsidP="003925FA">
            <w:r>
              <w:t>A1</w:t>
            </w:r>
          </w:p>
        </w:tc>
        <w:tc>
          <w:tcPr>
            <w:tcW w:w="1039" w:type="dxa"/>
          </w:tcPr>
          <w:p w14:paraId="49423E4C" w14:textId="4F63A8EC" w:rsidR="003925FA" w:rsidRDefault="00BB2FE3" w:rsidP="003925FA">
            <w:r>
              <w:t>A2</w:t>
            </w:r>
          </w:p>
        </w:tc>
        <w:tc>
          <w:tcPr>
            <w:tcW w:w="1039" w:type="dxa"/>
          </w:tcPr>
          <w:p w14:paraId="0D5CC626" w14:textId="664B22B9" w:rsidR="003925FA" w:rsidRDefault="00BB2FE3" w:rsidP="003925FA">
            <w:r>
              <w:t>A3</w:t>
            </w:r>
          </w:p>
        </w:tc>
        <w:tc>
          <w:tcPr>
            <w:tcW w:w="1039" w:type="dxa"/>
          </w:tcPr>
          <w:p w14:paraId="3B2A5FCB" w14:textId="2B13B937" w:rsidR="003925FA" w:rsidRDefault="00BB2FE3" w:rsidP="003925FA">
            <w:r>
              <w:t>B1</w:t>
            </w:r>
          </w:p>
        </w:tc>
        <w:tc>
          <w:tcPr>
            <w:tcW w:w="1039" w:type="dxa"/>
          </w:tcPr>
          <w:p w14:paraId="63A9CD3B" w14:textId="7A3FFDC1" w:rsidR="003925FA" w:rsidRDefault="00BB2FE3" w:rsidP="003925FA">
            <w:r>
              <w:t>B2</w:t>
            </w:r>
          </w:p>
        </w:tc>
        <w:tc>
          <w:tcPr>
            <w:tcW w:w="1039" w:type="dxa"/>
          </w:tcPr>
          <w:p w14:paraId="04332C26" w14:textId="2DF82678" w:rsidR="003925FA" w:rsidRDefault="00BB2FE3" w:rsidP="003925FA">
            <w:r>
              <w:t>B3</w:t>
            </w:r>
          </w:p>
        </w:tc>
        <w:tc>
          <w:tcPr>
            <w:tcW w:w="1039" w:type="dxa"/>
          </w:tcPr>
          <w:p w14:paraId="3A316DDE" w14:textId="77777777" w:rsidR="003925FA" w:rsidRDefault="003925FA" w:rsidP="003925FA"/>
        </w:tc>
        <w:tc>
          <w:tcPr>
            <w:tcW w:w="1039" w:type="dxa"/>
          </w:tcPr>
          <w:p w14:paraId="1550C31B" w14:textId="77777777" w:rsidR="003925FA" w:rsidRDefault="003925FA" w:rsidP="003925FA"/>
        </w:tc>
      </w:tr>
      <w:tr w:rsidR="003925FA" w14:paraId="235CCB99" w14:textId="77777777" w:rsidTr="003925FA">
        <w:tc>
          <w:tcPr>
            <w:tcW w:w="1038" w:type="dxa"/>
          </w:tcPr>
          <w:p w14:paraId="45910412" w14:textId="23E8981F" w:rsidR="003925FA" w:rsidRDefault="00BB2FE3" w:rsidP="003925FA">
            <w:r>
              <w:t>-</w:t>
            </w:r>
          </w:p>
        </w:tc>
        <w:tc>
          <w:tcPr>
            <w:tcW w:w="1039" w:type="dxa"/>
          </w:tcPr>
          <w:p w14:paraId="67560878" w14:textId="3FE0D627" w:rsidR="003925FA" w:rsidRDefault="00BB2FE3" w:rsidP="003925FA">
            <w:r>
              <w:t>1</w:t>
            </w:r>
          </w:p>
        </w:tc>
        <w:tc>
          <w:tcPr>
            <w:tcW w:w="1039" w:type="dxa"/>
          </w:tcPr>
          <w:p w14:paraId="6A8FCCF1" w14:textId="2F845C9A" w:rsidR="003925FA" w:rsidRDefault="00BB2FE3" w:rsidP="003925FA">
            <w:r>
              <w:t>0</w:t>
            </w:r>
          </w:p>
        </w:tc>
        <w:tc>
          <w:tcPr>
            <w:tcW w:w="1039" w:type="dxa"/>
          </w:tcPr>
          <w:p w14:paraId="29B6223A" w14:textId="310AA9D6" w:rsidR="003925FA" w:rsidRDefault="00BB2FE3" w:rsidP="003925FA">
            <w:r>
              <w:t>1932</w:t>
            </w:r>
          </w:p>
        </w:tc>
        <w:tc>
          <w:tcPr>
            <w:tcW w:w="1039" w:type="dxa"/>
          </w:tcPr>
          <w:p w14:paraId="4B4BDB65" w14:textId="01224DF6" w:rsidR="003925FA" w:rsidRDefault="00BB2FE3" w:rsidP="003925FA">
            <w:r>
              <w:t>0</w:t>
            </w:r>
          </w:p>
        </w:tc>
        <w:tc>
          <w:tcPr>
            <w:tcW w:w="1039" w:type="dxa"/>
          </w:tcPr>
          <w:p w14:paraId="382C80BE" w14:textId="1C159A54" w:rsidR="003925FA" w:rsidRDefault="00BB2FE3" w:rsidP="003925FA">
            <w:r>
              <w:t>1</w:t>
            </w:r>
          </w:p>
        </w:tc>
        <w:tc>
          <w:tcPr>
            <w:tcW w:w="1039" w:type="dxa"/>
          </w:tcPr>
          <w:p w14:paraId="1E53C4B4" w14:textId="1E2D4AEB" w:rsidR="003925FA" w:rsidRDefault="00BB2FE3" w:rsidP="003925FA">
            <w:r>
              <w:t>67</w:t>
            </w:r>
          </w:p>
        </w:tc>
        <w:tc>
          <w:tcPr>
            <w:tcW w:w="1039" w:type="dxa"/>
          </w:tcPr>
          <w:p w14:paraId="0EADF267" w14:textId="77777777" w:rsidR="003925FA" w:rsidRDefault="003925FA" w:rsidP="003925FA"/>
        </w:tc>
        <w:tc>
          <w:tcPr>
            <w:tcW w:w="1039" w:type="dxa"/>
          </w:tcPr>
          <w:p w14:paraId="4239180F" w14:textId="77777777" w:rsidR="003925FA" w:rsidRDefault="003925FA" w:rsidP="003925FA"/>
        </w:tc>
      </w:tr>
      <w:tr w:rsidR="003925FA" w14:paraId="7F0FF3DE" w14:textId="77777777" w:rsidTr="003925FA">
        <w:tc>
          <w:tcPr>
            <w:tcW w:w="1038" w:type="dxa"/>
          </w:tcPr>
          <w:p w14:paraId="39FB5F62" w14:textId="70D1536F" w:rsidR="003925FA" w:rsidRDefault="00BB2FE3" w:rsidP="003925FA">
            <w:r>
              <w:t>28</w:t>
            </w:r>
          </w:p>
        </w:tc>
        <w:tc>
          <w:tcPr>
            <w:tcW w:w="1039" w:type="dxa"/>
          </w:tcPr>
          <w:p w14:paraId="7B871248" w14:textId="297AC88E" w:rsidR="003925FA" w:rsidRDefault="00BB2FE3" w:rsidP="003925FA">
            <w:r>
              <w:t>0</w:t>
            </w:r>
          </w:p>
        </w:tc>
        <w:tc>
          <w:tcPr>
            <w:tcW w:w="1039" w:type="dxa"/>
          </w:tcPr>
          <w:p w14:paraId="07D552A4" w14:textId="666CB38B" w:rsidR="003925FA" w:rsidRDefault="00BB2FE3" w:rsidP="003925FA">
            <w:r>
              <w:t>1</w:t>
            </w:r>
          </w:p>
        </w:tc>
        <w:tc>
          <w:tcPr>
            <w:tcW w:w="1039" w:type="dxa"/>
          </w:tcPr>
          <w:p w14:paraId="1DD00212" w14:textId="10DCD3D0" w:rsidR="003925FA" w:rsidRDefault="00BB2FE3" w:rsidP="003925FA">
            <w:r>
              <w:t>67</w:t>
            </w:r>
          </w:p>
        </w:tc>
        <w:tc>
          <w:tcPr>
            <w:tcW w:w="1039" w:type="dxa"/>
          </w:tcPr>
          <w:p w14:paraId="4FEC319F" w14:textId="6744F02C" w:rsidR="003925FA" w:rsidRDefault="00BB2FE3" w:rsidP="003925FA">
            <w:r>
              <w:t>1</w:t>
            </w:r>
          </w:p>
        </w:tc>
        <w:tc>
          <w:tcPr>
            <w:tcW w:w="1039" w:type="dxa"/>
          </w:tcPr>
          <w:p w14:paraId="33388CBC" w14:textId="791B831B" w:rsidR="003925FA" w:rsidRDefault="00BB2FE3" w:rsidP="003925FA">
            <w:r>
              <w:t>-28</w:t>
            </w:r>
          </w:p>
        </w:tc>
        <w:tc>
          <w:tcPr>
            <w:tcW w:w="1039" w:type="dxa"/>
          </w:tcPr>
          <w:p w14:paraId="1B7BD853" w14:textId="315D66FE" w:rsidR="003925FA" w:rsidRDefault="00BB2FE3" w:rsidP="003925FA">
            <w:r>
              <w:t>56</w:t>
            </w:r>
          </w:p>
        </w:tc>
        <w:tc>
          <w:tcPr>
            <w:tcW w:w="1039" w:type="dxa"/>
          </w:tcPr>
          <w:p w14:paraId="79269B53" w14:textId="77777777" w:rsidR="003925FA" w:rsidRDefault="003925FA" w:rsidP="003925FA"/>
        </w:tc>
        <w:tc>
          <w:tcPr>
            <w:tcW w:w="1039" w:type="dxa"/>
          </w:tcPr>
          <w:p w14:paraId="5921C1AD" w14:textId="77777777" w:rsidR="003925FA" w:rsidRDefault="003925FA" w:rsidP="003925FA"/>
        </w:tc>
      </w:tr>
      <w:tr w:rsidR="003925FA" w14:paraId="6D4BE7E2" w14:textId="77777777" w:rsidTr="003925FA">
        <w:tc>
          <w:tcPr>
            <w:tcW w:w="1038" w:type="dxa"/>
          </w:tcPr>
          <w:p w14:paraId="220B8CAD" w14:textId="2F818A83" w:rsidR="003925FA" w:rsidRDefault="00BB2FE3" w:rsidP="003925FA">
            <w:r>
              <w:t>1</w:t>
            </w:r>
          </w:p>
        </w:tc>
        <w:tc>
          <w:tcPr>
            <w:tcW w:w="1039" w:type="dxa"/>
          </w:tcPr>
          <w:p w14:paraId="30209A99" w14:textId="17AB860E" w:rsidR="003925FA" w:rsidRDefault="00BB2FE3" w:rsidP="003925FA">
            <w:r>
              <w:t>1</w:t>
            </w:r>
          </w:p>
        </w:tc>
        <w:tc>
          <w:tcPr>
            <w:tcW w:w="1039" w:type="dxa"/>
          </w:tcPr>
          <w:p w14:paraId="6DD79993" w14:textId="442D7F7C" w:rsidR="003925FA" w:rsidRDefault="00BB2FE3" w:rsidP="003925FA">
            <w:r>
              <w:t>-28</w:t>
            </w:r>
          </w:p>
        </w:tc>
        <w:tc>
          <w:tcPr>
            <w:tcW w:w="1039" w:type="dxa"/>
          </w:tcPr>
          <w:p w14:paraId="032B8CE0" w14:textId="00FBF109" w:rsidR="003925FA" w:rsidRDefault="00BB2FE3" w:rsidP="003925FA">
            <w:r>
              <w:t>56</w:t>
            </w:r>
          </w:p>
        </w:tc>
        <w:tc>
          <w:tcPr>
            <w:tcW w:w="1039" w:type="dxa"/>
          </w:tcPr>
          <w:p w14:paraId="38C81337" w14:textId="44741B46" w:rsidR="003925FA" w:rsidRDefault="00BB2FE3" w:rsidP="003925FA">
            <w:r>
              <w:t>-1</w:t>
            </w:r>
          </w:p>
        </w:tc>
        <w:tc>
          <w:tcPr>
            <w:tcW w:w="1039" w:type="dxa"/>
          </w:tcPr>
          <w:p w14:paraId="6E95F467" w14:textId="03329229" w:rsidR="003925FA" w:rsidRDefault="00BB2FE3" w:rsidP="003925FA">
            <w:r>
              <w:t>29</w:t>
            </w:r>
          </w:p>
        </w:tc>
        <w:tc>
          <w:tcPr>
            <w:tcW w:w="1039" w:type="dxa"/>
          </w:tcPr>
          <w:p w14:paraId="09CE18F2" w14:textId="1A7E496D" w:rsidR="003925FA" w:rsidRDefault="00BB2FE3" w:rsidP="003925FA">
            <w:r>
              <w:t>11</w:t>
            </w:r>
          </w:p>
        </w:tc>
        <w:tc>
          <w:tcPr>
            <w:tcW w:w="1039" w:type="dxa"/>
          </w:tcPr>
          <w:p w14:paraId="429FA367" w14:textId="77777777" w:rsidR="003925FA" w:rsidRDefault="003925FA" w:rsidP="003925FA"/>
        </w:tc>
        <w:tc>
          <w:tcPr>
            <w:tcW w:w="1039" w:type="dxa"/>
          </w:tcPr>
          <w:p w14:paraId="014C75B2" w14:textId="77777777" w:rsidR="003925FA" w:rsidRDefault="003925FA" w:rsidP="003925FA"/>
        </w:tc>
      </w:tr>
      <w:tr w:rsidR="003925FA" w14:paraId="10C76D1A" w14:textId="77777777" w:rsidTr="003925FA">
        <w:tc>
          <w:tcPr>
            <w:tcW w:w="1038" w:type="dxa"/>
          </w:tcPr>
          <w:p w14:paraId="140BA81D" w14:textId="461DD93B" w:rsidR="003925FA" w:rsidRDefault="00BB2FE3" w:rsidP="003925FA">
            <w:r>
              <w:t>5</w:t>
            </w:r>
          </w:p>
        </w:tc>
        <w:tc>
          <w:tcPr>
            <w:tcW w:w="1039" w:type="dxa"/>
          </w:tcPr>
          <w:p w14:paraId="1E3D2BD7" w14:textId="06FE1F05" w:rsidR="003925FA" w:rsidRDefault="00BB2FE3" w:rsidP="003925FA">
            <w:r>
              <w:t>-1</w:t>
            </w:r>
          </w:p>
        </w:tc>
        <w:tc>
          <w:tcPr>
            <w:tcW w:w="1039" w:type="dxa"/>
          </w:tcPr>
          <w:p w14:paraId="2BC79FA3" w14:textId="2C110EEA" w:rsidR="003925FA" w:rsidRDefault="00BB2FE3" w:rsidP="003925FA">
            <w:r>
              <w:t>29</w:t>
            </w:r>
          </w:p>
        </w:tc>
        <w:tc>
          <w:tcPr>
            <w:tcW w:w="1039" w:type="dxa"/>
          </w:tcPr>
          <w:p w14:paraId="24440376" w14:textId="3B6D121B" w:rsidR="003925FA" w:rsidRDefault="00BB2FE3" w:rsidP="003925FA">
            <w:r>
              <w:t>11</w:t>
            </w:r>
          </w:p>
        </w:tc>
        <w:tc>
          <w:tcPr>
            <w:tcW w:w="1039" w:type="dxa"/>
          </w:tcPr>
          <w:p w14:paraId="60459823" w14:textId="77777777" w:rsidR="003925FA" w:rsidRDefault="003925FA" w:rsidP="003925FA"/>
        </w:tc>
        <w:tc>
          <w:tcPr>
            <w:tcW w:w="1039" w:type="dxa"/>
          </w:tcPr>
          <w:p w14:paraId="68EA617C" w14:textId="7E4CFCB7" w:rsidR="003925FA" w:rsidRDefault="00BB2FE3" w:rsidP="003925FA">
            <w:r>
              <w:t>-173</w:t>
            </w:r>
          </w:p>
        </w:tc>
        <w:tc>
          <w:tcPr>
            <w:tcW w:w="1039" w:type="dxa"/>
          </w:tcPr>
          <w:p w14:paraId="02AACC09" w14:textId="022377F8" w:rsidR="003925FA" w:rsidRDefault="00BB2FE3" w:rsidP="003925FA">
            <w:r>
              <w:t>1</w:t>
            </w:r>
          </w:p>
        </w:tc>
        <w:tc>
          <w:tcPr>
            <w:tcW w:w="1039" w:type="dxa"/>
          </w:tcPr>
          <w:p w14:paraId="6D621DA7" w14:textId="77777777" w:rsidR="003925FA" w:rsidRDefault="003925FA" w:rsidP="003925FA"/>
        </w:tc>
        <w:tc>
          <w:tcPr>
            <w:tcW w:w="1039" w:type="dxa"/>
          </w:tcPr>
          <w:p w14:paraId="68188C33" w14:textId="77777777" w:rsidR="003925FA" w:rsidRDefault="003925FA" w:rsidP="003925FA"/>
        </w:tc>
      </w:tr>
      <w:tr w:rsidR="003925FA" w14:paraId="1B2380EE" w14:textId="77777777" w:rsidTr="003925FA">
        <w:tc>
          <w:tcPr>
            <w:tcW w:w="1038" w:type="dxa"/>
          </w:tcPr>
          <w:p w14:paraId="4DB1397D" w14:textId="77777777" w:rsidR="003925FA" w:rsidRDefault="003925FA" w:rsidP="003925FA"/>
        </w:tc>
        <w:tc>
          <w:tcPr>
            <w:tcW w:w="1039" w:type="dxa"/>
          </w:tcPr>
          <w:p w14:paraId="22F74F59" w14:textId="77777777" w:rsidR="003925FA" w:rsidRDefault="003925FA" w:rsidP="003925FA"/>
        </w:tc>
        <w:tc>
          <w:tcPr>
            <w:tcW w:w="1039" w:type="dxa"/>
          </w:tcPr>
          <w:p w14:paraId="04ABC222" w14:textId="77777777" w:rsidR="003925FA" w:rsidRDefault="003925FA" w:rsidP="003925FA"/>
        </w:tc>
        <w:tc>
          <w:tcPr>
            <w:tcW w:w="1039" w:type="dxa"/>
          </w:tcPr>
          <w:p w14:paraId="4C4339B0" w14:textId="77777777" w:rsidR="003925FA" w:rsidRDefault="003925FA" w:rsidP="003925FA"/>
        </w:tc>
        <w:tc>
          <w:tcPr>
            <w:tcW w:w="1039" w:type="dxa"/>
          </w:tcPr>
          <w:p w14:paraId="4A08FCA3" w14:textId="77777777" w:rsidR="003925FA" w:rsidRDefault="003925FA" w:rsidP="003925FA"/>
        </w:tc>
        <w:tc>
          <w:tcPr>
            <w:tcW w:w="1039" w:type="dxa"/>
          </w:tcPr>
          <w:p w14:paraId="55D0E20A" w14:textId="77777777" w:rsidR="003925FA" w:rsidRDefault="003925FA" w:rsidP="003925FA"/>
        </w:tc>
        <w:tc>
          <w:tcPr>
            <w:tcW w:w="1039" w:type="dxa"/>
          </w:tcPr>
          <w:p w14:paraId="497C77E4" w14:textId="77777777" w:rsidR="003925FA" w:rsidRDefault="003925FA" w:rsidP="003925FA"/>
        </w:tc>
        <w:tc>
          <w:tcPr>
            <w:tcW w:w="1039" w:type="dxa"/>
          </w:tcPr>
          <w:p w14:paraId="47105300" w14:textId="77777777" w:rsidR="003925FA" w:rsidRDefault="003925FA" w:rsidP="003925FA"/>
        </w:tc>
        <w:tc>
          <w:tcPr>
            <w:tcW w:w="1039" w:type="dxa"/>
          </w:tcPr>
          <w:p w14:paraId="584CF36D" w14:textId="77777777" w:rsidR="003925FA" w:rsidRDefault="003925FA" w:rsidP="003925FA"/>
        </w:tc>
      </w:tr>
      <w:tr w:rsidR="003925FA" w14:paraId="7A2FDBC8" w14:textId="77777777" w:rsidTr="003925FA">
        <w:tc>
          <w:tcPr>
            <w:tcW w:w="1038" w:type="dxa"/>
          </w:tcPr>
          <w:p w14:paraId="3C15E641" w14:textId="77777777" w:rsidR="003925FA" w:rsidRDefault="003925FA" w:rsidP="003925FA"/>
        </w:tc>
        <w:tc>
          <w:tcPr>
            <w:tcW w:w="1039" w:type="dxa"/>
          </w:tcPr>
          <w:p w14:paraId="2F2F2381" w14:textId="77777777" w:rsidR="003925FA" w:rsidRDefault="003925FA" w:rsidP="003925FA"/>
        </w:tc>
        <w:tc>
          <w:tcPr>
            <w:tcW w:w="1039" w:type="dxa"/>
          </w:tcPr>
          <w:p w14:paraId="3E71E82D" w14:textId="77777777" w:rsidR="003925FA" w:rsidRDefault="003925FA" w:rsidP="003925FA"/>
        </w:tc>
        <w:tc>
          <w:tcPr>
            <w:tcW w:w="1039" w:type="dxa"/>
          </w:tcPr>
          <w:p w14:paraId="32E4D7CC" w14:textId="77777777" w:rsidR="003925FA" w:rsidRDefault="003925FA" w:rsidP="003925FA"/>
        </w:tc>
        <w:tc>
          <w:tcPr>
            <w:tcW w:w="1039" w:type="dxa"/>
          </w:tcPr>
          <w:p w14:paraId="10377199" w14:textId="77777777" w:rsidR="003925FA" w:rsidRDefault="003925FA" w:rsidP="003925FA"/>
        </w:tc>
        <w:tc>
          <w:tcPr>
            <w:tcW w:w="1039" w:type="dxa"/>
          </w:tcPr>
          <w:p w14:paraId="3A0DAECF" w14:textId="77777777" w:rsidR="003925FA" w:rsidRDefault="003925FA" w:rsidP="003925FA"/>
        </w:tc>
        <w:tc>
          <w:tcPr>
            <w:tcW w:w="1039" w:type="dxa"/>
          </w:tcPr>
          <w:p w14:paraId="39F805D4" w14:textId="77777777" w:rsidR="003925FA" w:rsidRDefault="003925FA" w:rsidP="003925FA"/>
        </w:tc>
        <w:tc>
          <w:tcPr>
            <w:tcW w:w="1039" w:type="dxa"/>
          </w:tcPr>
          <w:p w14:paraId="7B046C8E" w14:textId="77777777" w:rsidR="003925FA" w:rsidRDefault="003925FA" w:rsidP="003925FA"/>
        </w:tc>
        <w:tc>
          <w:tcPr>
            <w:tcW w:w="1039" w:type="dxa"/>
          </w:tcPr>
          <w:p w14:paraId="73C57BEB" w14:textId="77777777" w:rsidR="003925FA" w:rsidRDefault="003925FA" w:rsidP="003925FA"/>
        </w:tc>
      </w:tr>
      <w:tr w:rsidR="003925FA" w14:paraId="706743CB" w14:textId="77777777" w:rsidTr="003925FA">
        <w:tc>
          <w:tcPr>
            <w:tcW w:w="1038" w:type="dxa"/>
          </w:tcPr>
          <w:p w14:paraId="190F79C6" w14:textId="77777777" w:rsidR="003925FA" w:rsidRDefault="003925FA" w:rsidP="003925FA"/>
        </w:tc>
        <w:tc>
          <w:tcPr>
            <w:tcW w:w="1039" w:type="dxa"/>
          </w:tcPr>
          <w:p w14:paraId="01BF6CFC" w14:textId="77777777" w:rsidR="003925FA" w:rsidRDefault="003925FA" w:rsidP="003925FA"/>
        </w:tc>
        <w:tc>
          <w:tcPr>
            <w:tcW w:w="1039" w:type="dxa"/>
          </w:tcPr>
          <w:p w14:paraId="27C4C109" w14:textId="77777777" w:rsidR="003925FA" w:rsidRDefault="003925FA" w:rsidP="003925FA"/>
        </w:tc>
        <w:tc>
          <w:tcPr>
            <w:tcW w:w="1039" w:type="dxa"/>
          </w:tcPr>
          <w:p w14:paraId="422E46AC" w14:textId="77777777" w:rsidR="003925FA" w:rsidRDefault="003925FA" w:rsidP="003925FA"/>
        </w:tc>
        <w:tc>
          <w:tcPr>
            <w:tcW w:w="1039" w:type="dxa"/>
          </w:tcPr>
          <w:p w14:paraId="0459FB25" w14:textId="77777777" w:rsidR="003925FA" w:rsidRDefault="003925FA" w:rsidP="003925FA"/>
        </w:tc>
        <w:tc>
          <w:tcPr>
            <w:tcW w:w="1039" w:type="dxa"/>
          </w:tcPr>
          <w:p w14:paraId="0B0478EF" w14:textId="77777777" w:rsidR="003925FA" w:rsidRDefault="003925FA" w:rsidP="003925FA"/>
        </w:tc>
        <w:tc>
          <w:tcPr>
            <w:tcW w:w="1039" w:type="dxa"/>
          </w:tcPr>
          <w:p w14:paraId="45A02F08" w14:textId="77777777" w:rsidR="003925FA" w:rsidRDefault="003925FA" w:rsidP="003925FA"/>
        </w:tc>
        <w:tc>
          <w:tcPr>
            <w:tcW w:w="1039" w:type="dxa"/>
          </w:tcPr>
          <w:p w14:paraId="2D392751" w14:textId="77777777" w:rsidR="003925FA" w:rsidRDefault="003925FA" w:rsidP="003925FA"/>
        </w:tc>
        <w:tc>
          <w:tcPr>
            <w:tcW w:w="1039" w:type="dxa"/>
          </w:tcPr>
          <w:p w14:paraId="04A60700" w14:textId="77777777" w:rsidR="003925FA" w:rsidRDefault="003925FA" w:rsidP="003925FA"/>
        </w:tc>
      </w:tr>
    </w:tbl>
    <w:p w14:paraId="125A190E" w14:textId="0795AD83" w:rsidR="003925FA" w:rsidRDefault="00C237C7" w:rsidP="003925FA">
      <w:pPr>
        <w:ind w:left="360"/>
      </w:pPr>
      <w:r>
        <w:t>D=-173</w:t>
      </w:r>
    </w:p>
    <w:p w14:paraId="142E271A" w14:textId="499EBFE0" w:rsidR="00052B57" w:rsidRDefault="00052B57" w:rsidP="003925FA">
      <w:pPr>
        <w:ind w:left="360"/>
      </w:pPr>
    </w:p>
    <w:p w14:paraId="6A33CD63" w14:textId="605B4713" w:rsidR="00052B57" w:rsidRDefault="00052B57" w:rsidP="003925FA">
      <w:pPr>
        <w:ind w:left="360"/>
      </w:pPr>
    </w:p>
    <w:p w14:paraId="28C28443" w14:textId="77777777" w:rsidR="00052B57" w:rsidRDefault="00052B57" w:rsidP="003925FA">
      <w:pPr>
        <w:ind w:left="360"/>
      </w:pPr>
    </w:p>
    <w:p w14:paraId="58C36A3A" w14:textId="073343BB" w:rsidR="003925FA" w:rsidRDefault="003925FA">
      <w:r>
        <w:t xml:space="preserve"> b) Cách An tạo ra khóa riêng: PR = {d, n} = </w:t>
      </w:r>
      <w:r w:rsidR="00C237C7">
        <w:t>{-173,2021}</w:t>
      </w:r>
    </w:p>
    <w:p w14:paraId="3DF0E142" w14:textId="77777777" w:rsidR="00C33704" w:rsidRDefault="003925FA">
      <w:r>
        <w:t>c) Cách người gửi (Ba) mã hóa thông điệp M = 59 để gửi cho An:</w:t>
      </w:r>
    </w:p>
    <w:p w14:paraId="343175A8" w14:textId="52A6B126" w:rsidR="003925FA" w:rsidRDefault="003925FA">
      <w:r>
        <w:t xml:space="preserve"> C =</w:t>
      </w:r>
      <w:r w:rsidR="00C237C7">
        <w:t>M^e mod n=59^67 mod 2021</w:t>
      </w:r>
      <w:r w:rsidR="00C33704">
        <w:t>=1896</w:t>
      </w:r>
    </w:p>
    <w:p w14:paraId="49CB613C" w14:textId="39B279D7" w:rsidR="00C33704" w:rsidRDefault="00C33704" w:rsidP="00C33704">
      <w:r>
        <w:t>//</w:t>
      </w:r>
      <w:r>
        <w:t>59^67 mod 2021=[(59^33 mod 2021)^2*59] mod 2021=</w:t>
      </w:r>
    </w:p>
    <w:p w14:paraId="1D5CEA22" w14:textId="60A8E0F8" w:rsidR="00C33704" w:rsidRDefault="00C33704"/>
    <w:p w14:paraId="54AE0748" w14:textId="77777777" w:rsidR="00C33704" w:rsidRDefault="00C33704"/>
    <w:p w14:paraId="2A7DECCE" w14:textId="77777777" w:rsidR="00C33704" w:rsidRDefault="00C33704"/>
    <w:p w14:paraId="6749E37A" w14:textId="5BCF20FD" w:rsidR="0059760D" w:rsidRDefault="003925FA">
      <w:r>
        <w:t xml:space="preserve"> d) Cách An giải mã bản mã C: e) Việc mã hóa ở câu c) thực hiện nhiệm vụ chữ ký số hay bảo mật.</w:t>
      </w:r>
    </w:p>
    <w:sectPr w:rsidR="0059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01367"/>
    <w:multiLevelType w:val="hybridMultilevel"/>
    <w:tmpl w:val="73085A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DD"/>
    <w:rsid w:val="00052B57"/>
    <w:rsid w:val="003925FA"/>
    <w:rsid w:val="0059760D"/>
    <w:rsid w:val="00A817DD"/>
    <w:rsid w:val="00BB2FE3"/>
    <w:rsid w:val="00C237C7"/>
    <w:rsid w:val="00C3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4F2F"/>
  <w15:chartTrackingRefBased/>
  <w15:docId w15:val="{946C68AB-41F6-46FC-A705-7CEE22C5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925FA"/>
    <w:pPr>
      <w:ind w:left="720"/>
      <w:contextualSpacing/>
    </w:pPr>
  </w:style>
  <w:style w:type="table" w:styleId="LiBang">
    <w:name w:val="Table Grid"/>
    <w:basedOn w:val="BangThngthng"/>
    <w:uiPriority w:val="39"/>
    <w:rsid w:val="0039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3</cp:revision>
  <dcterms:created xsi:type="dcterms:W3CDTF">2022-03-13T15:16:00Z</dcterms:created>
  <dcterms:modified xsi:type="dcterms:W3CDTF">2022-03-13T15:40:00Z</dcterms:modified>
</cp:coreProperties>
</file>