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门派紫属性</w:t>
      </w:r>
    </w:p>
    <w:p w14:paraId="D6215258" w14:textId="EA238C33" w:rsidR="32EC2657" w:rsidRPr="32EC2657" w:rsidRDefault="32EC2657" w:rsidP="32EC265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丐帮紫 气血/内力 200w/50w</w:t>
      </w:r>
    </w:p>
    <w:p w14:paraId="725779A7" w14:textId="E6CB7E2D" w:rsidR="B435EEF7" w:rsidRPr="B435EEF7" w:rsidRDefault="B435EEF7" w:rsidP="B435EEF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防御17760</w:t>
      </w:r>
    </w:p>
    <w:p w14:paraId="2EA5421A" w14:textId="1B2EEA6B" w:rsidR="E67BC5AA" w:rsidRPr="E67BC5AA" w:rsidRDefault="E67BC5AA" w:rsidP="E67BC5A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招架21837</w:t>
      </w:r>
    </w:p>
    <w:p w14:paraId="50B46042" w14:textId="03DB1C7A" w:rsidR="BD649D2E" w:rsidRPr="BD649D2E" w:rsidRDefault="BD649D2E" w:rsidP="BD649D2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躲闪16600</w:t>
      </w:r>
    </w:p>
    <w:p w14:paraId="4512B3C2" w14:textId="4E42E619" w:rsidR="CD1BDC39" w:rsidRPr="CD1BDC39" w:rsidRDefault="CD1BDC39" w:rsidP="CD1BDC3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命中24651</w:t>
      </w:r>
    </w:p>
    <w:p w14:paraId="515D77CD" w14:textId="E21574B9" w:rsidR="951AE3BD" w:rsidRPr="951AE3BD" w:rsidRDefault="951AE3BD" w:rsidP="951AE3B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攻击23804</w:t>
      </w:r>
    </w:p>
    <w:p w14:paraId="4DFEAD04" w14:textId="5FCF1F8A" w:rsidR="44938DB3" w:rsidRPr="44938DB3" w:rsidRDefault="44938DB3" w:rsidP="44938DB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逍遥紫 气血/内力 200w/50w</w:t>
      </w:r>
    </w:p>
    <w:p w14:paraId="46502AA8" w14:textId="1C6FB217" w:rsidR="6D17923F" w:rsidRPr="6D17923F" w:rsidRDefault="6D17923F" w:rsidP="6D17923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防御15056</w:t>
      </w:r>
    </w:p>
    <w:p w14:paraId="AC176218" w14:textId="7802BDF2" w:rsidR="00262C3F" w:rsidRPr="00262C3F" w:rsidRDefault="00262C3F" w:rsidP="00262C3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招架17670</w:t>
      </w:r>
    </w:p>
    <w:p w14:paraId="CA681E09" w14:textId="8C6DBF34" w:rsidR="B91B2A73" w:rsidRPr="B91B2A73" w:rsidRDefault="B91B2A73" w:rsidP="B91B2A7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躲闪21619</w:t>
      </w:r>
    </w:p>
    <w:p w14:paraId="D72697A1" w14:textId="A0F3A3A7" w:rsidR="9D2B1F99" w:rsidRPr="9D2B1F99" w:rsidRDefault="9D2B1F99" w:rsidP="9D2B1F9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命中23686</w:t>
      </w:r>
    </w:p>
    <w:p w14:paraId="83ADB022" w14:textId="93573549" w:rsidR="88D599F0" w:rsidRPr="88D599F0" w:rsidRDefault="88D599F0" w:rsidP="88D599F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攻击17567</w:t>
      </w:r>
    </w:p>
    <w:p w14:paraId="C4F2D12D" w14:textId="636A0170" w:rsidR="7AF38815" w:rsidRPr="7AF38815" w:rsidRDefault="7AF38815" w:rsidP="7AF3881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少林紫 气血/内力 200w/50w</w:t>
      </w:r>
    </w:p>
    <w:p w14:paraId="DFBB1EAE" w14:textId="A9F7A817" w:rsidR="8069563B" w:rsidRPr="8069563B" w:rsidRDefault="8069563B" w:rsidP="8069563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防御18529</w:t>
      </w:r>
    </w:p>
    <w:p w14:paraId="D4D1F537" w14:textId="12392F0B" w:rsidR="3AFBA682" w:rsidRPr="3AFBA682" w:rsidRDefault="3AFBA682" w:rsidP="3AFBA68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招架21344</w:t>
      </w:r>
    </w:p>
    <w:p w14:paraId="1E93C66F" w14:textId="D3FE65FA" w:rsidR="87296993" w:rsidRPr="87296993" w:rsidRDefault="87296993" w:rsidP="8729699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躲闪15850</w:t>
      </w:r>
    </w:p>
    <w:p w14:paraId="32091C95" w14:textId="027FFA76" w:rsidR="48934EA2" w:rsidRPr="48934EA2" w:rsidRDefault="48934EA2" w:rsidP="48934EA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命中24469</w:t>
      </w:r>
    </w:p>
    <w:p w14:paraId="D49DB20C" w14:textId="A779E930" w:rsidR="8F6859F6" w:rsidRPr="8F6859F6" w:rsidRDefault="8F6859F6" w:rsidP="8F6859F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攻击19601</w:t>
      </w:r>
    </w:p>
    <w:p w14:paraId="B26D0694" w14:textId="D1201E2A" w:rsidR="D87A4DDB" w:rsidRPr="D87A4DDB" w:rsidRDefault="D87A4DDB" w:rsidP="D87A4DD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华山紫 气血/内力 200w/50w</w:t>
      </w:r>
    </w:p>
    <w:p w14:paraId="F35A018B" w14:textId="5661B6FD" w:rsidR="53EC8E9B" w:rsidRPr="53EC8E9B" w:rsidRDefault="53EC8E9B" w:rsidP="53EC8E9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防御15880</w:t>
      </w:r>
    </w:p>
    <w:p w14:paraId="A597698C" w14:textId="589BBD4A" w:rsidR="0029146F" w:rsidRPr="0029146F" w:rsidRDefault="0029146F" w:rsidP="0029146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招架18670</w:t>
      </w:r>
    </w:p>
    <w:p w14:paraId="08BEC856" w14:textId="C8B093FA" w:rsidR="A47A6505" w:rsidRPr="A47A6505" w:rsidRDefault="A47A6505" w:rsidP="A47A650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躲闪15905</w:t>
      </w:r>
    </w:p>
    <w:p w14:paraId="D106A29E" w14:textId="4F10C6FB" w:rsidR="3A01EB23" w:rsidRPr="3A01EB23" w:rsidRDefault="3A01EB23" w:rsidP="3A01EB2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命中24050</w:t>
      </w:r>
    </w:p>
    <w:p w14:paraId="67BEDFBD" w14:textId="5016AD80" w:rsidR="475C6D72" w:rsidRPr="475C6D72" w:rsidRDefault="475C6D72" w:rsidP="475C6D7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攻击20440</w:t>
      </w:r>
    </w:p>
    <w:p w14:paraId="1864032A" w14:textId="F4F963A3" w:rsidR="7B9A491E" w:rsidRPr="7B9A491E" w:rsidRDefault="7B9A491E" w:rsidP="7B9A491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武当紫 气血/内力 200w/50w</w:t>
      </w:r>
    </w:p>
    <w:p w14:paraId="E91630AB" w14:textId="A118290E" w:rsidR="F9550C28" w:rsidRPr="F9550C28" w:rsidRDefault="F9550C28" w:rsidP="F9550C2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防御17240</w:t>
      </w:r>
    </w:p>
    <w:p w14:paraId="3F8FA03D" w14:textId="D5A45752" w:rsidR="E20BB5C9" w:rsidRPr="E20BB5C9" w:rsidRDefault="E20BB5C9" w:rsidP="E20BB5C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招架22168</w:t>
      </w:r>
    </w:p>
    <w:p w14:paraId="1B1DC475" w14:textId="78C4B3C9" w:rsidR="77B1D98A" w:rsidRPr="77B1D98A" w:rsidRDefault="77B1D98A" w:rsidP="77B1D98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躲闪16475</w:t>
      </w:r>
    </w:p>
    <w:p w14:paraId="25AB1A15" w14:textId="C67D05CD" w:rsidR="A4F1282B" w:rsidRPr="A4F1282B" w:rsidRDefault="A4F1282B" w:rsidP="A4F1282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命中24147</w:t>
      </w:r>
    </w:p>
    <w:p w14:paraId="10E4E4EB" w14:textId="56836008" w:rsidR="499851E1" w:rsidRPr="499851E1" w:rsidRDefault="499851E1" w:rsidP="499851E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攻击18349</w:t>
      </w:r>
    </w:p>
    <w:p w14:paraId="22C8BB2E" w14:textId="EA141EC1" w:rsidR="67B3E78B" w:rsidRPr="67B3E78B" w:rsidRDefault="67B3E78B" w:rsidP="67B3E78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峨眉紫 气血/内力 200w/50w</w:t>
      </w:r>
    </w:p>
    <w:p w14:paraId="885A092F" w14:textId="D4B293A7" w:rsidR="B7FF5E82" w:rsidRPr="B7FF5E82" w:rsidRDefault="B7FF5E82" w:rsidP="B7FF5E8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防御17120</w:t>
      </w:r>
    </w:p>
    <w:p w14:paraId="BA36EA69" w14:textId="8C5686E2" w:rsidR="BA20D4AB" w:rsidRPr="BA20D4AB" w:rsidRDefault="BA20D4AB" w:rsidP="BA20D4A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招架15820</w:t>
      </w:r>
    </w:p>
    <w:p w14:paraId="9A50CBC0" w14:textId="5360B04B" w:rsidR="D77648CB" w:rsidRPr="D77648CB" w:rsidRDefault="D77648CB" w:rsidP="D77648C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躲闪15830</w:t>
      </w:r>
    </w:p>
    <w:p w14:paraId="76DF81D3" w14:textId="1DDC80F4" w:rsidR="E798DB76" w:rsidRPr="E798DB76" w:rsidRDefault="E798DB76" w:rsidP="E798DB7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命中25935</w:t>
      </w:r>
    </w:p>
    <w:p w14:paraId="39C66BEC" w14:textId="D260F29E" w:rsidR="66393AF2" w:rsidRPr="66393AF2" w:rsidRDefault="66393AF2" w:rsidP="66393AF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攻击19035</w:t>
      </w:r>
    </w:p>
    <w:p w14:paraId="71ACE971" w14:textId="CD15D791" w:rsidR="FE049C42" w:rsidRPr="FE049C42" w:rsidRDefault="FE049C42" w:rsidP="FE049C42">
      <w:pPr>
        <w:snapToGrid w:val="0"/>
        <w:rPr>
          <w:sz w:val="28"/>
          <w:rFonts w:hint="eastAsia"/>
        </w:rPr>
      </w:pP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save:Sun Sep 28 15:07:30 2025

</file>