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Pr="00841F7F" w:rsidRDefault="00AC4693" w:rsidP="00841F7F">
      <w:pPr>
        <w:ind w:firstLine="420"/>
        <w:jc w:val="center"/>
      </w:pPr>
      <w:r>
        <w:rPr>
          <w:rFonts w:hint="eastAsia"/>
        </w:rPr>
        <w:t>报告期：</w:t>
      </w:r>
      <w:r w:rsidR="00841F7F">
        <w:rPr>
          <w:rFonts w:hint="eastAsia"/>
          <w:color w:val="0070C0"/>
        </w:rPr>
        <w:t>[2016-11-21]</w:t>
      </w:r>
      <w:r w:rsidR="00841F7F">
        <w:rPr>
          <w:rFonts w:hint="eastAsia"/>
        </w:rPr>
        <w:t>至</w:t>
      </w:r>
      <w:r w:rsidR="00841F7F">
        <w:rPr>
          <w:rFonts w:hint="eastAsia"/>
        </w:rPr>
        <w:t xml:space="preserve"> </w:t>
      </w:r>
      <w:r w:rsidR="00841F7F">
        <w:rPr>
          <w:rFonts w:hint="eastAsia"/>
          <w:color w:val="0070C0"/>
        </w:rPr>
        <w:t>[2016-11-27]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531B3" w:rsidTr="007A236F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admin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模块的所有链接的修改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2016/12/19~2016/12/19</w:t>
            </w:r>
          </w:p>
        </w:tc>
        <w:tc>
          <w:tcPr>
            <w:tcW w:w="1701" w:type="dxa"/>
          </w:tcPr>
          <w:p w:rsidR="000531B3" w:rsidRPr="005C59E4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0531B3" w:rsidTr="004E50AC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后台商品上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再次修改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2016/12/19~2016/12/19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后台兼职者图片的添加功能的实现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2016/12/20~2016/12/19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后台店家找回密码功能的实现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2016/12/20~2016/12/20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后台后台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兼职未完成功能实现，以及代码整合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2016/12/20~2016/12/22 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直接向数据库添加数据商品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2016/12/21~2016/12/22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通过后台界面向数据库添加数据商品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2016/12/21~2016/12/22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后台所以订单管理页面显示的都一样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2016/12/22~2016/12/22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后台理发店修改信息页面没有加修改手机号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2016/12/22~2016/12/22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admin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商品添加修改失败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2016/12/22~2016/12/22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后台兼职使用发布者登录时有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一发布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者信息不显示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2016/12/22~2016/12/22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数据库设计文档完善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2016/12/22~2016/12/25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90%</w:t>
            </w:r>
          </w:p>
        </w:tc>
      </w:tr>
      <w:tr w:rsidR="000531B3" w:rsidTr="000E6BA1">
        <w:tc>
          <w:tcPr>
            <w:tcW w:w="3652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数据库的再次添加和修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改</w:t>
            </w:r>
          </w:p>
        </w:tc>
        <w:tc>
          <w:tcPr>
            <w:tcW w:w="2410" w:type="dxa"/>
            <w:vAlign w:val="center"/>
          </w:tcPr>
          <w:p w:rsidR="000531B3" w:rsidRDefault="000531B3" w:rsidP="000531B3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2016/12/25~2016/12/25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531B3" w:rsidRDefault="000531B3" w:rsidP="000531B3">
      <w:pPr>
        <w:pStyle w:val="10"/>
        <w:numPr>
          <w:ilvl w:val="0"/>
          <w:numId w:val="1"/>
        </w:numPr>
        <w:spacing w:afterLines="50" w:after="156" w:line="240" w:lineRule="auto"/>
        <w:ind w:firstLineChars="0"/>
        <w:rPr>
          <w:color w:val="0070C0"/>
        </w:rPr>
      </w:pPr>
      <w:r>
        <w:rPr>
          <w:rFonts w:hint="eastAsia"/>
          <w:color w:val="0070C0"/>
        </w:rPr>
        <w:t>前台界面的美化</w:t>
      </w:r>
    </w:p>
    <w:p w:rsidR="000531B3" w:rsidRDefault="000531B3" w:rsidP="000531B3">
      <w:pPr>
        <w:pStyle w:val="10"/>
        <w:numPr>
          <w:ilvl w:val="0"/>
          <w:numId w:val="1"/>
        </w:numPr>
        <w:spacing w:afterLines="50" w:after="156" w:line="240" w:lineRule="auto"/>
        <w:ind w:firstLineChars="0"/>
        <w:rPr>
          <w:color w:val="0070C0"/>
        </w:rPr>
      </w:pPr>
      <w:r>
        <w:rPr>
          <w:rFonts w:hint="eastAsia"/>
          <w:color w:val="0070C0"/>
        </w:rPr>
        <w:t>寻找项目亮点</w:t>
      </w:r>
    </w:p>
    <w:p w:rsidR="000531B3" w:rsidRDefault="000531B3" w:rsidP="000531B3">
      <w:pPr>
        <w:pStyle w:val="10"/>
        <w:numPr>
          <w:ilvl w:val="0"/>
          <w:numId w:val="1"/>
        </w:numPr>
        <w:spacing w:afterLines="50" w:after="156" w:line="240" w:lineRule="auto"/>
        <w:ind w:firstLineChars="0"/>
        <w:rPr>
          <w:color w:val="0070C0"/>
        </w:rPr>
      </w:pPr>
      <w:r>
        <w:rPr>
          <w:rFonts w:hint="eastAsia"/>
          <w:color w:val="0070C0"/>
        </w:rPr>
        <w:t>商品订单包括多件商品分订单显示</w:t>
      </w:r>
    </w:p>
    <w:p w:rsidR="000531B3" w:rsidRDefault="000531B3" w:rsidP="000531B3">
      <w:pPr>
        <w:pStyle w:val="10"/>
        <w:numPr>
          <w:ilvl w:val="0"/>
          <w:numId w:val="1"/>
        </w:numPr>
        <w:spacing w:afterLines="50" w:after="156" w:line="240" w:lineRule="auto"/>
        <w:ind w:firstLineChars="0"/>
        <w:rPr>
          <w:color w:val="0070C0"/>
        </w:rPr>
      </w:pPr>
      <w:r>
        <w:rPr>
          <w:rFonts w:hint="eastAsia"/>
          <w:color w:val="0070C0"/>
        </w:rPr>
        <w:t>代码的优化整合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F806EF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F806E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F806E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F806E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531B3" w:rsidTr="00F806EF">
        <w:tc>
          <w:tcPr>
            <w:tcW w:w="3652" w:type="dxa"/>
          </w:tcPr>
          <w:p w:rsidR="000531B3" w:rsidRDefault="000531B3" w:rsidP="000531B3">
            <w:pPr>
              <w:pStyle w:val="10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文档的整合编写完善</w:t>
            </w:r>
          </w:p>
        </w:tc>
        <w:tc>
          <w:tcPr>
            <w:tcW w:w="2410" w:type="dxa"/>
          </w:tcPr>
          <w:p w:rsidR="000531B3" w:rsidRDefault="000531B3" w:rsidP="000531B3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2016-12-25~2016-12-26</w:t>
            </w:r>
          </w:p>
        </w:tc>
        <w:tc>
          <w:tcPr>
            <w:tcW w:w="1701" w:type="dxa"/>
          </w:tcPr>
          <w:p w:rsidR="000531B3" w:rsidRDefault="000531B3" w:rsidP="000531B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F806EF" w:rsidP="00196657">
      <w:r>
        <w:br w:type="textWrapping" w:clear="all"/>
      </w: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F77" w:rsidRDefault="009F0F77">
      <w:pPr>
        <w:spacing w:line="240" w:lineRule="auto"/>
      </w:pPr>
      <w:r>
        <w:separator/>
      </w:r>
    </w:p>
  </w:endnote>
  <w:endnote w:type="continuationSeparator" w:id="0">
    <w:p w:rsidR="009F0F77" w:rsidRDefault="009F0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F77" w:rsidRDefault="009F0F77">
      <w:pPr>
        <w:spacing w:line="240" w:lineRule="auto"/>
      </w:pPr>
      <w:r>
        <w:separator/>
      </w:r>
    </w:p>
  </w:footnote>
  <w:footnote w:type="continuationSeparator" w:id="0">
    <w:p w:rsidR="009F0F77" w:rsidRDefault="009F0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31B3"/>
    <w:rsid w:val="000663C5"/>
    <w:rsid w:val="001055EF"/>
    <w:rsid w:val="00196657"/>
    <w:rsid w:val="001F14FD"/>
    <w:rsid w:val="00321519"/>
    <w:rsid w:val="003E5127"/>
    <w:rsid w:val="006419DE"/>
    <w:rsid w:val="00744DDB"/>
    <w:rsid w:val="00754E93"/>
    <w:rsid w:val="007D3B08"/>
    <w:rsid w:val="00841F7F"/>
    <w:rsid w:val="00842F7A"/>
    <w:rsid w:val="00871FDF"/>
    <w:rsid w:val="008F5814"/>
    <w:rsid w:val="009637D4"/>
    <w:rsid w:val="00974E84"/>
    <w:rsid w:val="009F0F77"/>
    <w:rsid w:val="009F6F5E"/>
    <w:rsid w:val="00A63CE0"/>
    <w:rsid w:val="00AC4693"/>
    <w:rsid w:val="00B87045"/>
    <w:rsid w:val="00BB106A"/>
    <w:rsid w:val="00BB4575"/>
    <w:rsid w:val="00CA34BC"/>
    <w:rsid w:val="00D13152"/>
    <w:rsid w:val="00D968E4"/>
    <w:rsid w:val="00E05A7B"/>
    <w:rsid w:val="00E95CD8"/>
    <w:rsid w:val="00F806EF"/>
    <w:rsid w:val="00F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17</cp:revision>
  <dcterms:created xsi:type="dcterms:W3CDTF">2016-06-14T02:04:00Z</dcterms:created>
  <dcterms:modified xsi:type="dcterms:W3CDTF">2016-12-26T08:09:00Z</dcterms:modified>
</cp:coreProperties>
</file>