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5FC3F" w14:textId="77777777" w:rsidR="009A1A23" w:rsidRDefault="00000000">
      <w:pPr>
        <w:pStyle w:val="Title"/>
      </w:pPr>
      <w:r>
        <w:t>Three_way_interactions</w:t>
      </w:r>
    </w:p>
    <w:p w14:paraId="70DAD79F" w14:textId="77777777" w:rsidR="009A1A23" w:rsidRDefault="00000000">
      <w:pPr>
        <w:pStyle w:val="Date"/>
      </w:pPr>
      <w:r>
        <w:t>2024-06-21</w:t>
      </w:r>
    </w:p>
    <w:p w14:paraId="168EEDB1" w14:textId="77777777" w:rsidR="009A1A23" w:rsidRDefault="00000000">
      <w:pPr>
        <w:pStyle w:val="Heading2"/>
      </w:pPr>
      <w:bookmarkStart w:id="0" w:name="r-markdown"/>
      <w:r>
        <w:t>R Markdown</w:t>
      </w:r>
    </w:p>
    <w:p w14:paraId="04416DC1" w14:textId="77777777" w:rsidR="009A1A2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(flextable)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5D1C3F68" w14:textId="77777777" w:rsidR="009A1A23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ggplot2   3.5.1     ✔ tibble    3.2.1</w:t>
      </w:r>
      <w:r>
        <w:br/>
      </w:r>
      <w:r>
        <w:rPr>
          <w:rStyle w:val="VerbatimChar"/>
        </w:rPr>
        <w:t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purrr::compose() masks flextable::compose()</w:t>
      </w:r>
      <w:r>
        <w:br/>
      </w:r>
      <w:r>
        <w:rPr>
          <w:rStyle w:val="VerbatimChar"/>
        </w:rPr>
        <w:t>## ✖ dplyr::filter()  masks stats::filter()</w:t>
      </w:r>
      <w:r>
        <w:br/>
      </w:r>
      <w:r>
        <w:rPr>
          <w:rStyle w:val="VerbatimChar"/>
        </w:rPr>
        <w:t>## ✖ dplyr::lag() 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1FB95EC3" w14:textId="77777777" w:rsidR="009A1A23" w:rsidRDefault="00000000">
      <w:pPr>
        <w:pStyle w:val="SourceCode"/>
      </w:pPr>
      <w:r>
        <w:rPr>
          <w:rStyle w:val="NormalTok"/>
        </w:rPr>
        <w:t xml:space="preserve">tables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"~/Spatial-summation-and-lateral-inhibition/Analysis/tables/tables.RData"</w:t>
      </w:r>
      <w:r>
        <w:rPr>
          <w:rStyle w:val="NormalTok"/>
        </w:rPr>
        <w:t>)</w:t>
      </w:r>
    </w:p>
    <w:p w14:paraId="25751A7C" w14:textId="77777777" w:rsidR="009A1A23" w:rsidRDefault="00000000">
      <w:pPr>
        <w:pStyle w:val="SourceCode"/>
      </w:pPr>
      <w:r>
        <w:rPr>
          <w:rStyle w:val="NormalTok"/>
        </w:rPr>
        <w:t>tables[[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>#this is above the table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add_footer_lines</w:t>
      </w:r>
      <w:r>
        <w:rPr>
          <w:rStyle w:val="NormalTok"/>
        </w:rPr>
        <w:t>(</w:t>
      </w:r>
      <w:r>
        <w:rPr>
          <w:rStyle w:val="StringTok"/>
        </w:rPr>
        <w:t>"Table S4, Quality, Distance and Task effects on Response times"</w:t>
      </w:r>
      <w:r>
        <w:rPr>
          <w:rStyle w:val="NormalTok"/>
        </w:rPr>
        <w:t xml:space="preserve">) </w:t>
      </w:r>
      <w:r>
        <w:rPr>
          <w:rStyle w:val="CommentTok"/>
        </w:rPr>
        <w:t>#this is below</w:t>
      </w:r>
    </w:p>
    <w:p w14:paraId="250B68B6" w14:textId="77777777" w:rsidR="00907DB2" w:rsidRDefault="00907DB2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</w:p>
    <w:p w14:paraId="054408E4" w14:textId="77777777" w:rsidR="00907DB2" w:rsidRDefault="00907DB2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</w:p>
    <w:p w14:paraId="4220CA22" w14:textId="77777777" w:rsidR="00907DB2" w:rsidRDefault="00907DB2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</w:p>
    <w:p w14:paraId="6F99C22A" w14:textId="77777777" w:rsidR="00907DB2" w:rsidRDefault="00907DB2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</w:p>
    <w:p w14:paraId="2B7EC7EF" w14:textId="77777777" w:rsidR="00907DB2" w:rsidRDefault="00907DB2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</w:p>
    <w:p w14:paraId="696EFB81" w14:textId="77777777" w:rsidR="00907DB2" w:rsidRDefault="00907DB2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</w:p>
    <w:p w14:paraId="39A2CE1D" w14:textId="77777777" w:rsidR="00907DB2" w:rsidRDefault="00907DB2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</w:p>
    <w:p w14:paraId="22F51972" w14:textId="77777777" w:rsidR="00907DB2" w:rsidRDefault="00907DB2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</w:p>
    <w:p w14:paraId="6FF1EA57" w14:textId="77777777" w:rsidR="00907DB2" w:rsidRDefault="00907DB2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</w:p>
    <w:p w14:paraId="69ADD932" w14:textId="77777777" w:rsidR="00907DB2" w:rsidRDefault="00907DB2" w:rsidP="00907DB2"/>
    <w:p w14:paraId="1885D101" w14:textId="2EF0DF28" w:rsidR="009A1A23" w:rsidRPr="00907DB2" w:rsidRDefault="00000000" w:rsidP="00907DB2">
      <w:pPr>
        <w:rPr>
          <w:i/>
        </w:rPr>
      </w:pPr>
      <w:r>
        <w:t xml:space="preserve"> 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2592"/>
        <w:gridCol w:w="1440"/>
        <w:gridCol w:w="1440"/>
        <w:gridCol w:w="1440"/>
        <w:gridCol w:w="1440"/>
      </w:tblGrid>
      <w:tr w:rsidR="009A1A23" w14:paraId="54070548" w14:textId="77777777" w:rsidTr="009A1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9792" w:type="dxa"/>
            <w:gridSpan w:val="6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FD18D" w14:textId="47836AE9" w:rsidR="009A1A23" w:rsidRPr="00907D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</w:pPr>
            <w:r w:rsidRPr="00907DB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lastRenderedPageBreak/>
              <w:t>Response time~</w:t>
            </w:r>
            <w:r w:rsidR="00907DB2" w:rsidRPr="00907DB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 xml:space="preserve"> </w:t>
            </w:r>
            <w:r w:rsidR="00907DB2" w:rsidRPr="00907DB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Distance</w:t>
            </w:r>
            <w:r w:rsidRPr="00907DB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*</w:t>
            </w:r>
            <w:r w:rsidR="00907DB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Q</w:t>
            </w:r>
            <w:r w:rsidRPr="00907DB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uality*</w:t>
            </w:r>
            <w:proofErr w:type="spellStart"/>
            <w:r w:rsidR="00907DB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T</w:t>
            </w:r>
            <w:r w:rsidRPr="00907DB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ask+</w:t>
            </w:r>
            <w:r w:rsidR="00907DB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T</w:t>
            </w:r>
            <w:r w:rsidRPr="00907DB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rial</w:t>
            </w:r>
            <w:r w:rsidR="00907DB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_n</w:t>
            </w:r>
            <w:r w:rsidRPr="00907DB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+</w:t>
            </w:r>
            <w:proofErr w:type="gramStart"/>
            <w:r w:rsidRPr="00907DB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random</w:t>
            </w:r>
            <w:proofErr w:type="spellEnd"/>
            <w:r w:rsidRPr="00907DB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(</w:t>
            </w:r>
            <w:proofErr w:type="gramEnd"/>
            <w:r w:rsidRPr="00907DB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ID), Gamma(link = log)</w:t>
            </w:r>
          </w:p>
        </w:tc>
      </w:tr>
      <w:tr w:rsidR="009A1A23" w14:paraId="4046009F" w14:textId="77777777" w:rsidTr="009A1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28D0C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9E2CB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contrast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E72FD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β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E4DAC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SE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67967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C4DEB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p</w:t>
            </w:r>
          </w:p>
        </w:tc>
      </w:tr>
      <w:tr w:rsidR="009A1A23" w14:paraId="75FF37AD" w14:textId="77777777" w:rsidTr="009A1A23">
        <w:trPr>
          <w:jc w:val="center"/>
        </w:trPr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29BD7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μ</w:t>
            </w:r>
          </w:p>
        </w:tc>
        <w:tc>
          <w:tcPr>
            <w:tcW w:w="2592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17D45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(Intercept)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F84B4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2AF8D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59CF9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-6.8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3D3C0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1.3e-11</w:t>
            </w:r>
          </w:p>
        </w:tc>
      </w:tr>
      <w:tr w:rsidR="009A1A23" w14:paraId="38606801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7DA43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μ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D2444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Distance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51C12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-0.027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2B070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7809F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 xml:space="preserve"> -2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E159F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0.047</w:t>
            </w:r>
          </w:p>
        </w:tc>
      </w:tr>
      <w:tr w:rsidR="009A1A23" w14:paraId="0503A349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2AFEC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μ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3EE76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Quality(Warm)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01D20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A42EB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61999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 xml:space="preserve"> 21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0CF76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1.4e-91</w:t>
            </w:r>
          </w:p>
        </w:tc>
      </w:tr>
      <w:tr w:rsidR="009A1A23" w14:paraId="325610B1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BCA95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μ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7B6A2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Task(Target)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62C1B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6FE0C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CDDF7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 xml:space="preserve"> 44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C0AC6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 xml:space="preserve">  0</w:t>
            </w:r>
          </w:p>
        </w:tc>
      </w:tr>
      <w:tr w:rsidR="009A1A23" w14:paraId="31EB2F40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B2A12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μ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9D13A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Trial_n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C6BFF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6.9e-05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7EBE1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6.5e-05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0F334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ECAEA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0.29</w:t>
            </w:r>
          </w:p>
        </w:tc>
      </w:tr>
      <w:tr w:rsidR="009A1A23" w14:paraId="6B44A1BA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08597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μ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1B571" w14:textId="17FADB1C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Distance:</w:t>
            </w:r>
            <w:r w:rsidR="00907DB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</w:r>
            <w:proofErr w:type="gramStart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Quality(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Warm)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A83C0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D0C1B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639DA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 xml:space="preserve">  1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65C6E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0.31</w:t>
            </w:r>
          </w:p>
        </w:tc>
      </w:tr>
      <w:tr w:rsidR="009A1A23" w14:paraId="1AC30AC9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D5E7F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μ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F06C8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Distance:Task(Target)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3D58F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4C3E9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CB050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4D1D7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0.064</w:t>
            </w:r>
          </w:p>
        </w:tc>
      </w:tr>
      <w:tr w:rsidR="009A1A23" w14:paraId="47487F1C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18727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μ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ABD9B" w14:textId="119EE66F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Quality(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Warm):</w:t>
            </w:r>
            <w:r w:rsidR="00907DB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Task(Target)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8C65D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-0.65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EBC93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4FE43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-19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B2648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7e-79</w:t>
            </w:r>
          </w:p>
        </w:tc>
      </w:tr>
      <w:tr w:rsidR="009A1A23" w14:paraId="2A6FEE2D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11ED4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μ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873B2" w14:textId="0DB49026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Distance:</w:t>
            </w:r>
            <w:r w:rsidR="00907DB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</w:r>
            <w:proofErr w:type="gramStart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Quality(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Warm):</w:t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  <w:t>Task(Target)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B54D8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-0.021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2D2DD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02D71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-1.2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C3AFE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0.23</w:t>
            </w:r>
          </w:p>
        </w:tc>
      </w:tr>
      <w:tr w:rsidR="009A1A23" w14:paraId="0E092B18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10E44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σ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CF8FA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(Intercept)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88A73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-0.72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452BD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70B42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-17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79A58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6.6e-61</w:t>
            </w:r>
          </w:p>
        </w:tc>
      </w:tr>
      <w:tr w:rsidR="009A1A23" w14:paraId="6D7C206F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6EB59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σ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F6E94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Distance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1F4EA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D83FB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D1F42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-1.5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4F01C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0.14</w:t>
            </w:r>
          </w:p>
        </w:tc>
      </w:tr>
      <w:tr w:rsidR="009A1A23" w14:paraId="5269F8D6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5405A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σ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2AA9D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Quality(Warm)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834C8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DBE24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42A9D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-5.8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3CA6F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6.9e-09</w:t>
            </w:r>
          </w:p>
        </w:tc>
      </w:tr>
      <w:tr w:rsidR="009A1A23" w14:paraId="740F95A1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C14F7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σ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D1ECD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Task(Target)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3547F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-1.6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D648E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75BF3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-30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F543E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1.2e-172</w:t>
            </w:r>
          </w:p>
        </w:tc>
      </w:tr>
      <w:tr w:rsidR="009A1A23" w14:paraId="7A5ED141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C29CB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σ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BFE3A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Trial_n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4DABA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0.0002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7DB60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0.00034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7C87E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362B7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0.55</w:t>
            </w:r>
          </w:p>
        </w:tc>
      </w:tr>
      <w:tr w:rsidR="009A1A23" w14:paraId="3D4FC963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EB575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σ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4134F" w14:textId="630AC683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Distance:</w:t>
            </w:r>
            <w:r w:rsidR="00907DB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</w:r>
            <w:proofErr w:type="gramStart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Quality(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Warm)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59450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0.00037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7C05D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0.029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BA100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0.013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C6872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0.99</w:t>
            </w:r>
          </w:p>
        </w:tc>
      </w:tr>
      <w:tr w:rsidR="009A1A23" w14:paraId="50FA5010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DAB10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σ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86553" w14:textId="2F6E7F16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Distance:</w:t>
            </w:r>
            <w:r w:rsidR="00907DB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</w:r>
            <w:proofErr w:type="gramStart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Task(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Target)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3D2D4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-0.0085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BF944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0.029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66F0F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-0.29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F659F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0.77</w:t>
            </w:r>
          </w:p>
        </w:tc>
      </w:tr>
      <w:tr w:rsidR="009A1A23" w14:paraId="56CA81F5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E64B5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σ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A4700" w14:textId="3D0E2D42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Quality(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Warm):</w:t>
            </w:r>
            <w:r w:rsidR="00907DB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Task(Target)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29D46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84AD8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0.077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BEDBA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6.6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BC753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3.5e-11</w:t>
            </w:r>
          </w:p>
        </w:tc>
      </w:tr>
      <w:tr w:rsidR="009A1A23" w14:paraId="2FFB35C6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886CC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σ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7FE13" w14:textId="63EB14A4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Distance:</w:t>
            </w:r>
            <w:r w:rsidR="00907DB2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</w:r>
            <w:proofErr w:type="gramStart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Quality(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Warm):</w:t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  <w:t>Task(Target)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B010F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0.013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47457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009EA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94DD1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0.75</w:t>
            </w:r>
          </w:p>
        </w:tc>
      </w:tr>
      <w:tr w:rsidR="009A1A23" w14:paraId="76DAC3AF" w14:textId="77777777" w:rsidTr="009A1A23">
        <w:trPr>
          <w:jc w:val="center"/>
        </w:trPr>
        <w:tc>
          <w:tcPr>
            <w:tcW w:w="9792" w:type="dxa"/>
            <w:gridSpan w:val="6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AC7AB" w14:textId="66663BAA" w:rsidR="009A1A23" w:rsidRDefault="00000000" w:rsidP="00907D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Table S4, Quality, Distance and Task effects on Response times</w:t>
            </w:r>
          </w:p>
        </w:tc>
      </w:tr>
    </w:tbl>
    <w:p w14:paraId="53D3B811" w14:textId="66AFA9EB" w:rsidR="00907DB2" w:rsidRDefault="00907DB2">
      <w:pPr>
        <w:rPr>
          <w:rStyle w:val="NormalTok"/>
        </w:rPr>
      </w:pPr>
    </w:p>
    <w:p w14:paraId="19DFC7F5" w14:textId="25D54B13" w:rsidR="009A1A23" w:rsidRPr="00F10B29" w:rsidRDefault="00907DB2" w:rsidP="00F10B29">
      <w:pPr>
        <w:rPr>
          <w:rFonts w:ascii="Consolas" w:hAnsi="Consolas"/>
          <w:sz w:val="22"/>
          <w:shd w:val="clear" w:color="auto" w:fill="F8F8F8"/>
        </w:rPr>
      </w:pPr>
      <w:r>
        <w:rPr>
          <w:rStyle w:val="NormalTok"/>
        </w:rPr>
        <w:br w:type="page"/>
      </w:r>
    </w:p>
    <w:tbl>
      <w:tblPr>
        <w:tblStyle w:val="Table"/>
        <w:tblW w:w="9792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2592"/>
        <w:gridCol w:w="1440"/>
        <w:gridCol w:w="1440"/>
        <w:gridCol w:w="1440"/>
        <w:gridCol w:w="1440"/>
      </w:tblGrid>
      <w:tr w:rsidR="009A1A23" w14:paraId="55863227" w14:textId="77777777" w:rsidTr="00F10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9792" w:type="dxa"/>
            <w:gridSpan w:val="6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6D0D4" w14:textId="683205D4" w:rsidR="009A1A23" w:rsidRPr="00F10B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DejaVu Sans" w:eastAsia="DejaVu Sans" w:hAnsi="DejaVu Sans" w:cs="DejaVu Sans"/>
                <w:b/>
                <w:color w:val="000000"/>
                <w:sz w:val="18"/>
                <w:szCs w:val="18"/>
              </w:rPr>
            </w:pPr>
            <w:proofErr w:type="spellStart"/>
            <w:r w:rsidRPr="00F10B29">
              <w:rPr>
                <w:rFonts w:ascii="DejaVu Sans" w:eastAsia="DejaVu Sans" w:hAnsi="DejaVu Sans" w:cs="DejaVu Sans"/>
                <w:b/>
                <w:color w:val="000000"/>
                <w:sz w:val="18"/>
                <w:szCs w:val="18"/>
              </w:rPr>
              <w:lastRenderedPageBreak/>
              <w:t>Rating~task</w:t>
            </w:r>
            <w:proofErr w:type="spellEnd"/>
            <w:r w:rsidRPr="00F10B29">
              <w:rPr>
                <w:rFonts w:ascii="DejaVu Sans" w:eastAsia="DejaVu Sans" w:hAnsi="DejaVu Sans" w:cs="DejaVu Sans"/>
                <w:b/>
                <w:color w:val="000000"/>
                <w:sz w:val="18"/>
                <w:szCs w:val="18"/>
              </w:rPr>
              <w:t>*</w:t>
            </w:r>
            <w:r w:rsidR="00F10B29" w:rsidRPr="00F10B29">
              <w:rPr>
                <w:rFonts w:ascii="DejaVu Sans" w:eastAsia="DejaVu Sans" w:hAnsi="DejaVu Sans" w:cs="DejaVu Sans"/>
                <w:b/>
                <w:color w:val="000000"/>
                <w:sz w:val="18"/>
                <w:szCs w:val="18"/>
              </w:rPr>
              <w:t>Q</w:t>
            </w:r>
            <w:r w:rsidRPr="00F10B29">
              <w:rPr>
                <w:rFonts w:ascii="DejaVu Sans" w:eastAsia="DejaVu Sans" w:hAnsi="DejaVu Sans" w:cs="DejaVu Sans"/>
                <w:b/>
                <w:color w:val="000000"/>
                <w:sz w:val="18"/>
                <w:szCs w:val="18"/>
              </w:rPr>
              <w:t>uality*</w:t>
            </w:r>
            <w:proofErr w:type="spellStart"/>
            <w:r w:rsidR="00F10B29" w:rsidRPr="00F10B29">
              <w:rPr>
                <w:rFonts w:ascii="DejaVu Sans" w:eastAsia="DejaVu Sans" w:hAnsi="DejaVu Sans" w:cs="DejaVu Sans"/>
                <w:b/>
                <w:color w:val="000000"/>
                <w:sz w:val="18"/>
                <w:szCs w:val="18"/>
              </w:rPr>
              <w:t>Distance</w:t>
            </w:r>
            <w:r w:rsidRPr="00F10B29">
              <w:rPr>
                <w:rFonts w:ascii="DejaVu Sans" w:eastAsia="DejaVu Sans" w:hAnsi="DejaVu Sans" w:cs="DejaVu Sans"/>
                <w:b/>
                <w:color w:val="000000"/>
                <w:sz w:val="18"/>
                <w:szCs w:val="18"/>
              </w:rPr>
              <w:t>+</w:t>
            </w:r>
            <w:r w:rsidR="00F10B29" w:rsidRPr="00F10B29">
              <w:rPr>
                <w:rFonts w:ascii="DejaVu Sans" w:eastAsia="DejaVu Sans" w:hAnsi="DejaVu Sans" w:cs="DejaVu Sans"/>
                <w:b/>
                <w:color w:val="000000"/>
                <w:sz w:val="18"/>
                <w:szCs w:val="18"/>
              </w:rPr>
              <w:t>T</w:t>
            </w:r>
            <w:r w:rsidRPr="00F10B29">
              <w:rPr>
                <w:rFonts w:ascii="DejaVu Sans" w:eastAsia="DejaVu Sans" w:hAnsi="DejaVu Sans" w:cs="DejaVu Sans"/>
                <w:b/>
                <w:color w:val="000000"/>
                <w:sz w:val="18"/>
                <w:szCs w:val="18"/>
              </w:rPr>
              <w:t>ask</w:t>
            </w:r>
            <w:proofErr w:type="spellEnd"/>
            <w:r w:rsidRPr="00F10B29">
              <w:rPr>
                <w:rFonts w:ascii="DejaVu Sans" w:eastAsia="DejaVu Sans" w:hAnsi="DejaVu Sans" w:cs="DejaVu Sans"/>
                <w:b/>
                <w:color w:val="000000"/>
                <w:sz w:val="18"/>
                <w:szCs w:val="18"/>
              </w:rPr>
              <w:t>*</w:t>
            </w:r>
            <w:r w:rsidR="00F10B29" w:rsidRPr="00F10B29">
              <w:rPr>
                <w:rFonts w:ascii="DejaVu Sans" w:eastAsia="DejaVu Sans" w:hAnsi="DejaVu Sans" w:cs="DejaVu Sans"/>
                <w:b/>
                <w:color w:val="000000"/>
                <w:sz w:val="18"/>
                <w:szCs w:val="18"/>
              </w:rPr>
              <w:t>Response time</w:t>
            </w:r>
            <w:r w:rsidRPr="00F10B29">
              <w:rPr>
                <w:rFonts w:ascii="DejaVu Sans" w:eastAsia="DejaVu Sans" w:hAnsi="DejaVu Sans" w:cs="DejaVu Sans"/>
                <w:b/>
                <w:color w:val="000000"/>
                <w:sz w:val="18"/>
                <w:szCs w:val="18"/>
              </w:rPr>
              <w:t>+</w:t>
            </w:r>
            <w:r w:rsidR="00F10B29" w:rsidRPr="00F10B29">
              <w:rPr>
                <w:rFonts w:ascii="DejaVu Sans" w:eastAsia="DejaVu Sans" w:hAnsi="DejaVu Sans" w:cs="DejaVu Sans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F10B29" w:rsidRPr="00F10B29">
              <w:rPr>
                <w:rFonts w:ascii="DejaVu Sans" w:eastAsia="DejaVu Sans" w:hAnsi="DejaVu Sans" w:cs="DejaVu Sans"/>
                <w:b/>
                <w:color w:val="000000"/>
                <w:sz w:val="18"/>
                <w:szCs w:val="18"/>
              </w:rPr>
              <w:t>Trial_n</w:t>
            </w:r>
            <w:proofErr w:type="spellEnd"/>
            <w:r w:rsidR="00F10B29" w:rsidRPr="00F10B29">
              <w:rPr>
                <w:rFonts w:ascii="DejaVu Sans" w:eastAsia="DejaVu Sans" w:hAnsi="DejaVu Sans" w:cs="DejaVu Sans"/>
                <w:b/>
                <w:color w:val="000000"/>
                <w:sz w:val="18"/>
                <w:szCs w:val="18"/>
              </w:rPr>
              <w:t xml:space="preserve"> </w:t>
            </w:r>
            <w:r w:rsidRPr="00F10B29">
              <w:rPr>
                <w:rFonts w:ascii="DejaVu Sans" w:eastAsia="DejaVu Sans" w:hAnsi="DejaVu Sans" w:cs="DejaVu Sans"/>
                <w:b/>
                <w:color w:val="000000"/>
                <w:sz w:val="18"/>
                <w:szCs w:val="18"/>
              </w:rPr>
              <w:t>+</w:t>
            </w:r>
            <w:proofErr w:type="gramStart"/>
            <w:r w:rsidRPr="00F10B29">
              <w:rPr>
                <w:rFonts w:ascii="DejaVu Sans" w:eastAsia="DejaVu Sans" w:hAnsi="DejaVu Sans" w:cs="DejaVu Sans"/>
                <w:b/>
                <w:color w:val="000000"/>
                <w:sz w:val="18"/>
                <w:szCs w:val="18"/>
              </w:rPr>
              <w:t>random(</w:t>
            </w:r>
            <w:proofErr w:type="gramEnd"/>
            <w:r w:rsidRPr="00F10B29">
              <w:rPr>
                <w:rFonts w:ascii="DejaVu Sans" w:eastAsia="DejaVu Sans" w:hAnsi="DejaVu Sans" w:cs="DejaVu Sans"/>
                <w:b/>
                <w:color w:val="000000"/>
                <w:sz w:val="18"/>
                <w:szCs w:val="18"/>
              </w:rPr>
              <w:t>ID),ZIB(link = logit)</w:t>
            </w:r>
          </w:p>
        </w:tc>
      </w:tr>
      <w:tr w:rsidR="009A1A23" w14:paraId="2D995310" w14:textId="77777777" w:rsidTr="00F10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ED38B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63903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contrast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606CD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β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FB0BA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SE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BA9A2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7926F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p</w:t>
            </w:r>
          </w:p>
        </w:tc>
      </w:tr>
      <w:tr w:rsidR="009A1A23" w14:paraId="325A2272" w14:textId="77777777" w:rsidTr="00F10B29">
        <w:trPr>
          <w:jc w:val="center"/>
        </w:trPr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46321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μ</w:t>
            </w:r>
          </w:p>
        </w:tc>
        <w:tc>
          <w:tcPr>
            <w:tcW w:w="2592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BCC6C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(Intercept)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E0035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-1.4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ADB34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82DBC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-28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F68F4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2.3e-160</w:t>
            </w:r>
          </w:p>
        </w:tc>
      </w:tr>
      <w:tr w:rsidR="009A1A23" w14:paraId="024FB8F5" w14:textId="77777777" w:rsidTr="00F10B29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84608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μ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379D8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Task(Target)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6449C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2F927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D16E6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 xml:space="preserve"> 10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44534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9.1e-24</w:t>
            </w:r>
          </w:p>
        </w:tc>
      </w:tr>
      <w:tr w:rsidR="009A1A23" w14:paraId="02931CCD" w14:textId="77777777" w:rsidTr="00F10B29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7330B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μ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E1500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Quality(Warm)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86FF9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-0.82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C8E87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0.062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4C089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-13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B2C66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3.2e-39</w:t>
            </w:r>
          </w:p>
        </w:tc>
      </w:tr>
      <w:tr w:rsidR="009A1A23" w14:paraId="5687CD92" w14:textId="77777777" w:rsidTr="00F10B29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48C7C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μ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E4ABC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Distance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60F66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-0.00079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994B1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A45EF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-0.039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9B092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0.97</w:t>
            </w:r>
          </w:p>
        </w:tc>
      </w:tr>
      <w:tr w:rsidR="009A1A23" w14:paraId="01CFE093" w14:textId="77777777" w:rsidTr="00F10B29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62FAF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μ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017A7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Response time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83BA8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57BA4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513B9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 xml:space="preserve"> 21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2958C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1.3e-95</w:t>
            </w:r>
          </w:p>
        </w:tc>
      </w:tr>
      <w:tr w:rsidR="009A1A23" w14:paraId="74EF5C0E" w14:textId="77777777" w:rsidTr="00F10B29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70A2C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μ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DF841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Trial_n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99DEC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-0.0007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C2513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0.00035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7288A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 xml:space="preserve"> -2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AF96A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0.043</w:t>
            </w:r>
          </w:p>
        </w:tc>
      </w:tr>
      <w:tr w:rsidR="009A1A23" w14:paraId="13ABB9F0" w14:textId="77777777" w:rsidTr="00F10B29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B6B5E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μ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2A660" w14:textId="721E88D3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Task(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Target):</w:t>
            </w:r>
            <w:r w:rsidR="00F10B29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Quality(Warm)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597AE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8A9C8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0.084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620A5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F1C40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0.0022</w:t>
            </w:r>
          </w:p>
        </w:tc>
      </w:tr>
      <w:tr w:rsidR="009A1A23" w14:paraId="0CDD88E5" w14:textId="77777777" w:rsidTr="00F10B29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8FB3D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μ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B1ED6" w14:textId="1873FD7E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Task(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Target):</w:t>
            </w:r>
            <w:r w:rsidR="00F10B29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Distance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AE31D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7B49E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8C627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674DA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0.14</w:t>
            </w:r>
          </w:p>
        </w:tc>
      </w:tr>
      <w:tr w:rsidR="009A1A23" w14:paraId="1BF85D38" w14:textId="77777777" w:rsidTr="00F10B29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9676D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μ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1825A" w14:textId="34D0818C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Quality(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Warm):</w:t>
            </w:r>
            <w:r w:rsidR="00F10B29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Distance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265EF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D82F6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606A3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96AF0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0.6</w:t>
            </w:r>
          </w:p>
        </w:tc>
      </w:tr>
      <w:tr w:rsidR="009A1A23" w14:paraId="49C7C343" w14:textId="77777777" w:rsidTr="00F10B29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CF3A1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μ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B2980" w14:textId="3E06A93B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Task(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Target):</w:t>
            </w:r>
            <w:r w:rsidR="00F10B29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Response time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3EE50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-0.8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A5298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0.059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F81C3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-14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1E916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2.9e-41</w:t>
            </w:r>
          </w:p>
        </w:tc>
      </w:tr>
      <w:tr w:rsidR="009A1A23" w14:paraId="793C52A4" w14:textId="77777777" w:rsidTr="00F10B29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ACC1E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μ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54828" w14:textId="20972051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Task(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Target):</w:t>
            </w:r>
            <w:r w:rsidR="00F10B29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Quality(Warm):</w:t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  <w:t>Distance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DF548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0.0043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7A152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4C2A5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C1772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0.92</w:t>
            </w:r>
          </w:p>
        </w:tc>
      </w:tr>
      <w:tr w:rsidR="009A1A23" w14:paraId="4CD38B3C" w14:textId="77777777" w:rsidTr="00F10B29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B62CE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σ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A2ACF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(Intercept)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94D51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-1.1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82206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E14ED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-17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58C49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7.3e-61</w:t>
            </w:r>
          </w:p>
        </w:tc>
      </w:tr>
      <w:tr w:rsidR="009A1A23" w14:paraId="2BBF1AAE" w14:textId="77777777" w:rsidTr="00F10B29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157E8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σ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65AB0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Task(Target)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1F1FE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D983B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5EC1E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02F30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0.97</w:t>
            </w:r>
          </w:p>
        </w:tc>
      </w:tr>
      <w:tr w:rsidR="009A1A23" w14:paraId="5A8525EB" w14:textId="77777777" w:rsidTr="00F10B29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F61AC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σ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2E2DF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Quality(Warm)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64141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-0.089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235F4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0.077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C953A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-1.2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5A5C3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0.25</w:t>
            </w:r>
          </w:p>
        </w:tc>
      </w:tr>
      <w:tr w:rsidR="009A1A23" w14:paraId="06FABE69" w14:textId="77777777" w:rsidTr="00F10B29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CA0C8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σ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0EE87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Distance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B6AAA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7C961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59555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ECAE6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0.69</w:t>
            </w:r>
          </w:p>
        </w:tc>
      </w:tr>
      <w:tr w:rsidR="009A1A23" w14:paraId="435D5B63" w14:textId="77777777" w:rsidTr="00F10B29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7885A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σ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6C61B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Response time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AB261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A1266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0A0C2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3F3D0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3.1e-08</w:t>
            </w:r>
          </w:p>
        </w:tc>
      </w:tr>
      <w:tr w:rsidR="009A1A23" w14:paraId="088B2AD9" w14:textId="77777777" w:rsidTr="00F10B29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7C339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σ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94EE1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Trial_n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3DA3D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2e-05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84175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0.00044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4038A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0.045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89D65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0.96</w:t>
            </w:r>
          </w:p>
        </w:tc>
      </w:tr>
      <w:tr w:rsidR="009A1A23" w14:paraId="02EC0DA1" w14:textId="77777777" w:rsidTr="00F10B29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783BF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σ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62A13" w14:textId="60BF7BC5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Task(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Target):</w:t>
            </w:r>
            <w:r w:rsidR="00F10B29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Quality(Warm)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9061F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-0.039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CD0C5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1D290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-0.37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78C3E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0.71</w:t>
            </w:r>
          </w:p>
        </w:tc>
      </w:tr>
      <w:tr w:rsidR="009A1A23" w14:paraId="57A1D4B3" w14:textId="77777777" w:rsidTr="00F10B29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38A91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σ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7B58B" w14:textId="2CFC252F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Task(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Target):</w:t>
            </w:r>
            <w:r w:rsidR="00F10B29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Distance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C704F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0.0074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D663D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7D5FB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8AAEC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0.84</w:t>
            </w:r>
          </w:p>
        </w:tc>
      </w:tr>
    </w:tbl>
    <w:p w14:paraId="4CB20146" w14:textId="77777777" w:rsidR="00F10B29" w:rsidRDefault="00F10B29">
      <w:r>
        <w:br w:type="page"/>
      </w:r>
    </w:p>
    <w:tbl>
      <w:tblPr>
        <w:tblStyle w:val="Table"/>
        <w:tblW w:w="9792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2592"/>
        <w:gridCol w:w="1440"/>
        <w:gridCol w:w="1440"/>
        <w:gridCol w:w="1440"/>
        <w:gridCol w:w="1440"/>
      </w:tblGrid>
      <w:tr w:rsidR="009A1A23" w14:paraId="12D17128" w14:textId="77777777" w:rsidTr="00F10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9B1BA" w14:textId="7994634A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lastRenderedPageBreak/>
              <w:t>σ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414DF" w14:textId="602B5623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Quality(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Warm):</w:t>
            </w:r>
            <w:r w:rsidR="00F10B29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Distance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182DC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-0.061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5EF38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6DAC9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-1.6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427A2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0.1</w:t>
            </w:r>
          </w:p>
        </w:tc>
      </w:tr>
      <w:tr w:rsidR="009A1A23" w14:paraId="45F5CFD6" w14:textId="77777777" w:rsidTr="00F10B29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ED663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σ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3590C" w14:textId="63E7A9C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Task(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Target):</w:t>
            </w:r>
            <w:r w:rsidR="00F10B29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Response time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C0D55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-0.067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845FB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16854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-0.96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C368F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0.34</w:t>
            </w:r>
          </w:p>
        </w:tc>
      </w:tr>
      <w:tr w:rsidR="009A1A23" w14:paraId="4398A0C2" w14:textId="77777777" w:rsidTr="00F10B29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30DF4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σ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AE882" w14:textId="49691ED8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Task(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Target):</w:t>
            </w:r>
            <w:r w:rsidR="00F10B29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Quality(Warm):</w:t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  <w:t>Distance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6BD23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2C680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5EDB9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DA827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0.19</w:t>
            </w:r>
          </w:p>
        </w:tc>
      </w:tr>
      <w:tr w:rsidR="009A1A23" w14:paraId="0A3E4A5C" w14:textId="77777777" w:rsidTr="00F10B29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BFBFB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ν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EAD4A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(Intercept)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AD950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-7.2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F74FA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78D63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-10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7DE78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3.6e-25</w:t>
            </w:r>
          </w:p>
        </w:tc>
      </w:tr>
      <w:tr w:rsidR="009A1A23" w14:paraId="6A8C1DE0" w14:textId="77777777" w:rsidTr="00F10B29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757B5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ν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C7BA5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Task(Target)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027F4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 xml:space="preserve"> -6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9B2A1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68F0D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-3.8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AA0EB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0.00015</w:t>
            </w:r>
          </w:p>
        </w:tc>
      </w:tr>
      <w:tr w:rsidR="009A1A23" w14:paraId="75D39AAC" w14:textId="77777777" w:rsidTr="00F10B29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317A8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ν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F567C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Quality(Warm)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58D58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C2896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DBE23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40EAC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3.7e-06</w:t>
            </w:r>
          </w:p>
        </w:tc>
      </w:tr>
      <w:tr w:rsidR="009A1A23" w14:paraId="53262B63" w14:textId="77777777" w:rsidTr="00F10B29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1AF8B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ν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85976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Distance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CE845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78831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093A6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D0499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0.41</w:t>
            </w:r>
          </w:p>
        </w:tc>
      </w:tr>
      <w:tr w:rsidR="009A1A23" w14:paraId="41EFAB17" w14:textId="77777777" w:rsidTr="00F10B29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B4B94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ν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F6C12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Response time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1B965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-0.94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21CC7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6C3E7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-2.6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644F0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0.01</w:t>
            </w:r>
          </w:p>
        </w:tc>
      </w:tr>
      <w:tr w:rsidR="009A1A23" w14:paraId="423E64EB" w14:textId="77777777" w:rsidTr="00F10B29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36D85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ν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D4AD4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Trial_n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C73BE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0.0097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119DD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0.0037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A04F5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D0465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0.0092</w:t>
            </w:r>
          </w:p>
        </w:tc>
      </w:tr>
      <w:tr w:rsidR="009A1A23" w14:paraId="348D5C38" w14:textId="77777777" w:rsidTr="00F10B29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2571F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ν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5329A" w14:textId="60D11F5B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Task(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Target):</w:t>
            </w:r>
            <w:r w:rsidR="00F10B29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Quality(Warm)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31EFB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-3.4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83F46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05432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-3.6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ACDFE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0.00035</w:t>
            </w:r>
          </w:p>
        </w:tc>
      </w:tr>
      <w:tr w:rsidR="009A1A23" w14:paraId="04FD1CDD" w14:textId="77777777" w:rsidTr="00F10B29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7AD1B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ν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8B9B3" w14:textId="51ACCC8F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Task(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Target):</w:t>
            </w:r>
            <w:r w:rsidR="00F10B29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Distance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0083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-0.4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57E6D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FF777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-1.1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537DF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0.25</w:t>
            </w:r>
          </w:p>
        </w:tc>
      </w:tr>
      <w:tr w:rsidR="009A1A23" w14:paraId="63603C24" w14:textId="77777777" w:rsidTr="00F10B29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8FC42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ν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27618" w14:textId="6D30765E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Quality(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Warm):</w:t>
            </w:r>
            <w:r w:rsidR="00F10B29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Distance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97C51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-0.6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3042B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3D02C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-1.7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5E6B3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0.094</w:t>
            </w:r>
          </w:p>
        </w:tc>
      </w:tr>
      <w:tr w:rsidR="009A1A23" w14:paraId="48D356AE" w14:textId="77777777" w:rsidTr="00F10B29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01195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ν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F7F88" w14:textId="7739EDFB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Task(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Target):</w:t>
            </w:r>
            <w:r w:rsidR="00F10B29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Response time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C6EBC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0CC2E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5EF29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4B868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1.9e-07</w:t>
            </w:r>
          </w:p>
        </w:tc>
      </w:tr>
      <w:tr w:rsidR="009A1A23" w14:paraId="4972729A" w14:textId="77777777" w:rsidTr="00F10B29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13670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ν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24FBD" w14:textId="046B9D84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Task(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Target):</w:t>
            </w:r>
            <w:r w:rsidR="00F10B29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Quality(Warm):</w:t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  <w:t>Distance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9D29C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1996A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7632E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1.7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4B64E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0.088</w:t>
            </w:r>
          </w:p>
        </w:tc>
      </w:tr>
    </w:tbl>
    <w:p w14:paraId="0980319C" w14:textId="47E59F5E" w:rsidR="00F10B29" w:rsidRDefault="00F10B29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</w:p>
    <w:p w14:paraId="229BA3BF" w14:textId="0DA9AB04" w:rsidR="009A1A23" w:rsidRPr="00F10B29" w:rsidRDefault="00F10B29" w:rsidP="00F10B29">
      <w:pPr>
        <w:rPr>
          <w:i/>
        </w:rPr>
      </w:pPr>
      <w:r>
        <w:br w:type="page"/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2592"/>
        <w:gridCol w:w="1440"/>
        <w:gridCol w:w="1440"/>
        <w:gridCol w:w="1440"/>
        <w:gridCol w:w="1440"/>
      </w:tblGrid>
      <w:tr w:rsidR="009A1A23" w14:paraId="7C88CE7F" w14:textId="77777777" w:rsidTr="009A1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9792" w:type="dxa"/>
            <w:gridSpan w:val="6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BEB91" w14:textId="00249140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lastRenderedPageBreak/>
              <w:t xml:space="preserve">Response </w:t>
            </w:r>
            <w:proofErr w:type="spellStart"/>
            <w:r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time~</w:t>
            </w:r>
            <w:proofErr w:type="gramStart"/>
            <w:r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log</w:t>
            </w:r>
            <w:proofErr w:type="spellEnd"/>
            <w:r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(</w:t>
            </w:r>
            <w:proofErr w:type="gramEnd"/>
            <w:r w:rsidR="00F10B29" w:rsidRPr="00F10B29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Area</w:t>
            </w:r>
            <w:r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)*</w:t>
            </w:r>
            <w:r w:rsidR="00F10B29" w:rsidRPr="00F10B29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Quality</w:t>
            </w:r>
            <w:r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*</w:t>
            </w:r>
            <w:proofErr w:type="spellStart"/>
            <w:r w:rsidR="00F10B29" w:rsidRPr="00F10B29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Task</w:t>
            </w:r>
            <w:r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+</w:t>
            </w:r>
            <w:r w:rsidR="00F10B29" w:rsidRPr="00F10B29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Trial</w:t>
            </w:r>
            <w:r w:rsidR="00872088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_n</w:t>
            </w:r>
            <w:r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+random</w:t>
            </w:r>
            <w:proofErr w:type="spellEnd"/>
            <w:r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(ID), Gamma(link = log)</w:t>
            </w:r>
          </w:p>
        </w:tc>
      </w:tr>
      <w:tr w:rsidR="009A1A23" w14:paraId="62123338" w14:textId="77777777" w:rsidTr="009A1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6E084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FDD87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contrast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25903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β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DA12E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SE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D3A6E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743D5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p</w:t>
            </w:r>
          </w:p>
        </w:tc>
      </w:tr>
      <w:tr w:rsidR="009A1A23" w14:paraId="13EE2565" w14:textId="77777777" w:rsidTr="009A1A23">
        <w:trPr>
          <w:jc w:val="center"/>
        </w:trPr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3DA4F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μ</w:t>
            </w:r>
          </w:p>
        </w:tc>
        <w:tc>
          <w:tcPr>
            <w:tcW w:w="2592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B0947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(Intercept)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FB6F2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0.093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A26B3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B7121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FB922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0.0019</w:t>
            </w:r>
          </w:p>
        </w:tc>
      </w:tr>
      <w:tr w:rsidR="009A1A23" w14:paraId="62994D45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D5794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μ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591F9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log(Area)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DC2B2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2D3D9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5F39E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-9.7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FA852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3.6e-22</w:t>
            </w:r>
          </w:p>
        </w:tc>
      </w:tr>
      <w:tr w:rsidR="009A1A23" w14:paraId="361892D6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6457B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μ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44B5C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Quality(Warm)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BF3CB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497D3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154D8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 xml:space="preserve"> 17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0981E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2.7e-61</w:t>
            </w:r>
          </w:p>
        </w:tc>
      </w:tr>
      <w:tr w:rsidR="009A1A23" w14:paraId="37D549C2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5F0B5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μ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04F35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Task(Target)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B7CF9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61255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A115C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 xml:space="preserve"> 32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8BF07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4.2e-197</w:t>
            </w:r>
          </w:p>
        </w:tc>
      </w:tr>
      <w:tr w:rsidR="009A1A23" w14:paraId="1DAF2144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B65A1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μ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69645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Trial_n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FCB87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-8.9e-05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FDAA0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4.6e-05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30B22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-1.9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EFD7A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0.055</w:t>
            </w:r>
          </w:p>
        </w:tc>
      </w:tr>
      <w:tr w:rsidR="009A1A23" w14:paraId="68778364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BEF90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μ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25A8E" w14:textId="358FFF08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log(</w:t>
            </w:r>
            <w:proofErr w:type="gramEnd"/>
            <w:r w:rsidR="00872088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Area</w:t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):</w:t>
            </w:r>
            <w:r w:rsidR="00F10B29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</w:r>
            <w:r w:rsidR="00872088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Quality(Warm)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8BAFF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AB86E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22E19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F62A1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0.021</w:t>
            </w:r>
          </w:p>
        </w:tc>
      </w:tr>
      <w:tr w:rsidR="009A1A23" w14:paraId="2CAE9BAD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8896A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μ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C8B8A" w14:textId="0F643B05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log(</w:t>
            </w:r>
            <w:proofErr w:type="gramEnd"/>
            <w:r w:rsidR="00F10B29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Area</w:t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):</w:t>
            </w:r>
            <w:r w:rsidR="00F10B29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</w:r>
            <w:r w:rsidR="00872088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Task(Target)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1F36B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411E2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EE5EB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8.7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7218A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4e-18</w:t>
            </w:r>
          </w:p>
        </w:tc>
      </w:tr>
      <w:tr w:rsidR="009A1A23" w14:paraId="14579889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70EF2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μ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51E3F" w14:textId="204787A0" w:rsidR="009A1A23" w:rsidRDefault="008720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Quality(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Warm)</w:t>
            </w:r>
            <w:r w:rsidR="00000000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:</w:t>
            </w:r>
            <w:r w:rsidR="00F10B29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Task(Target)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649E7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-0.57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DF5CB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B1C2D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-14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4C35E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7.1e-46</w:t>
            </w:r>
          </w:p>
        </w:tc>
      </w:tr>
      <w:tr w:rsidR="009A1A23" w14:paraId="5F01EE68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379C3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μ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31E4E" w14:textId="0A1ECA0A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log(</w:t>
            </w:r>
            <w:proofErr w:type="gramEnd"/>
            <w:r w:rsidR="00872088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Area</w:t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):</w:t>
            </w:r>
            <w:r w:rsidR="00872088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</w:r>
            <w:r w:rsidR="00872088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Quality(Warm)</w:t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:</w:t>
            </w:r>
            <w:r w:rsidR="00872088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</w:r>
            <w:r w:rsidR="00872088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Task(Target)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E88E7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6D56B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638FF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-3.6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56148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0.00035</w:t>
            </w:r>
          </w:p>
        </w:tc>
      </w:tr>
      <w:tr w:rsidR="009A1A23" w14:paraId="0BFC3C90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3F128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σ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78284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(Intercept)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6ECE0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-0.61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A2EEF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74D54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-14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E8CCC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5.5e-43</w:t>
            </w:r>
          </w:p>
        </w:tc>
      </w:tr>
      <w:tr w:rsidR="009A1A23" w14:paraId="03076508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C1A9B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σ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59248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log(Area)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9DC86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-0.0097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DF0FF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0.036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34B30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86780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0.79</w:t>
            </w:r>
          </w:p>
        </w:tc>
      </w:tr>
      <w:tr w:rsidR="009A1A23" w14:paraId="72D4BE82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B9AFA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σ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55612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Quality(Warm)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3B492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3428B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CB1DA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-3.6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FCC7D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0.0003</w:t>
            </w:r>
          </w:p>
        </w:tc>
      </w:tr>
      <w:tr w:rsidR="009A1A23" w14:paraId="765249F3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D7F07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σ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F2ED9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Task(Target)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5059D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-1.5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51627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F9FE6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-27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60A34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8.7e-147</w:t>
            </w:r>
          </w:p>
        </w:tc>
      </w:tr>
      <w:tr w:rsidR="009A1A23" w14:paraId="270BFE59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BE00B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σ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EEE12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Trial_n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00DD8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-0.0002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FE120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0.00024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C514F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-0.85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7FE86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0.4</w:t>
            </w:r>
          </w:p>
        </w:tc>
      </w:tr>
      <w:tr w:rsidR="009A1A23" w14:paraId="646307DB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617E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σ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DEB59" w14:textId="7A1313E1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log(</w:t>
            </w:r>
            <w:proofErr w:type="gramEnd"/>
            <w:r w:rsidR="00872088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Area</w:t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):</w:t>
            </w:r>
            <w:r w:rsidR="00872088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 xml:space="preserve"> </w:t>
            </w:r>
            <w:r w:rsidR="00872088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Quality(Warm)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AA799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-0.061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C727E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14AC6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-1.2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E89A4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0.22</w:t>
            </w:r>
          </w:p>
        </w:tc>
      </w:tr>
      <w:tr w:rsidR="009A1A23" w14:paraId="005AA8F1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14E00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σ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A2FFD" w14:textId="5ED021F6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log(</w:t>
            </w:r>
            <w:proofErr w:type="gramEnd"/>
            <w:r w:rsidR="00872088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Area</w:t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):</w:t>
            </w:r>
            <w:r w:rsidR="00872088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</w:r>
            <w:r w:rsidR="00872088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Task(Target)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FDC86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BAB76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DC334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-3.8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68CF6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0.00012</w:t>
            </w:r>
          </w:p>
        </w:tc>
      </w:tr>
      <w:tr w:rsidR="009A1A23" w14:paraId="67C3C674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FC47F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σ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216A7" w14:textId="197EFF9D" w:rsidR="009A1A23" w:rsidRDefault="008720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Quality(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Warm)</w:t>
            </w:r>
            <w:r w:rsidR="00000000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:</w:t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Task(Target)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BD6B8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90059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F3650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6.7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38F0D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1.7e-11</w:t>
            </w:r>
          </w:p>
        </w:tc>
      </w:tr>
      <w:tr w:rsidR="009A1A23" w14:paraId="16BE7939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13D16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σ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152E1" w14:textId="61CD2604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log(</w:t>
            </w:r>
            <w:proofErr w:type="gramEnd"/>
            <w:r w:rsidR="00872088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Area</w:t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):</w:t>
            </w:r>
            <w:r w:rsidR="00872088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 xml:space="preserve"> </w:t>
            </w:r>
            <w:r w:rsidR="00872088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Quality(Warm)</w:t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:</w:t>
            </w:r>
            <w:r w:rsidR="00872088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</w:r>
            <w:r w:rsidR="00872088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Task(Target)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54C12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40935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0.072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218B5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-1.9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ACB84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0.052</w:t>
            </w:r>
          </w:p>
        </w:tc>
      </w:tr>
      <w:tr w:rsidR="009A1A23" w14:paraId="5AE4439E" w14:textId="77777777" w:rsidTr="009A1A23">
        <w:trPr>
          <w:jc w:val="center"/>
        </w:trPr>
        <w:tc>
          <w:tcPr>
            <w:tcW w:w="9792" w:type="dxa"/>
            <w:gridSpan w:val="6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D3342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Table S2, Quality, Area and Task effects on Response times</w:t>
            </w:r>
          </w:p>
        </w:tc>
      </w:tr>
    </w:tbl>
    <w:p w14:paraId="426543B9" w14:textId="5A398F1D" w:rsidR="009A1A23" w:rsidRDefault="009A1A23" w:rsidP="00872088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right="60"/>
      </w:pP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2592"/>
        <w:gridCol w:w="1440"/>
        <w:gridCol w:w="1440"/>
        <w:gridCol w:w="1440"/>
        <w:gridCol w:w="1440"/>
      </w:tblGrid>
      <w:tr w:rsidR="009A1A23" w14:paraId="5CF3356D" w14:textId="77777777" w:rsidTr="009A1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9792" w:type="dxa"/>
            <w:gridSpan w:val="6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3D871" w14:textId="091A8D29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 xml:space="preserve">Rating~task * </w:t>
            </w:r>
            <w:r w:rsidR="00872088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Q</w:t>
            </w:r>
            <w:r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 xml:space="preserve">uality * </w:t>
            </w:r>
            <w:proofErr w:type="gramStart"/>
            <w:r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log(</w:t>
            </w:r>
            <w:proofErr w:type="gramEnd"/>
            <w:r w:rsidR="00872088" w:rsidRPr="00872088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Area</w:t>
            </w:r>
            <w:r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 xml:space="preserve">) + </w:t>
            </w:r>
            <w:r w:rsidR="00872088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T</w:t>
            </w:r>
            <w:r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 xml:space="preserve">ask * </w:t>
            </w:r>
            <w:r w:rsidR="00872088" w:rsidRPr="00872088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Response time</w:t>
            </w:r>
            <w:r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 xml:space="preserve">+ </w:t>
            </w:r>
            <w:proofErr w:type="spellStart"/>
            <w:r w:rsidR="00872088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T</w:t>
            </w:r>
            <w:r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rial</w:t>
            </w:r>
            <w:r w:rsidR="00872088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_n</w:t>
            </w:r>
            <w:proofErr w:type="spellEnd"/>
            <w:r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 xml:space="preserve"> + random(ID), ZIB(link = logit)</w:t>
            </w:r>
          </w:p>
        </w:tc>
      </w:tr>
      <w:tr w:rsidR="009A1A23" w14:paraId="248C82E0" w14:textId="77777777" w:rsidTr="009A1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57049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18A9E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contrast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FB107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β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74D61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SE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07B66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AC6E1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p</w:t>
            </w:r>
          </w:p>
        </w:tc>
      </w:tr>
      <w:tr w:rsidR="009A1A23" w14:paraId="07CD730F" w14:textId="77777777" w:rsidTr="009A1A23">
        <w:trPr>
          <w:jc w:val="center"/>
        </w:trPr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59CBF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μ</w:t>
            </w:r>
          </w:p>
        </w:tc>
        <w:tc>
          <w:tcPr>
            <w:tcW w:w="2592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B2F44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(Intercept)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12269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-1.5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206C3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A40FB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-28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BA45E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6.5e-154</w:t>
            </w:r>
          </w:p>
        </w:tc>
      </w:tr>
      <w:tr w:rsidR="009A1A23" w14:paraId="2FD142E9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3AFCF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μ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C7C3B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Task(Target)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6A9CB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C99BB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24B42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 xml:space="preserve"> 11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E293F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2.2e-27</w:t>
            </w:r>
          </w:p>
        </w:tc>
      </w:tr>
      <w:tr w:rsidR="009A1A23" w14:paraId="05952A23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0A337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μ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21BCB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Quality(Warm)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11807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-0.51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3CA37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17B9E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-7.5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03BDC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5.7e-14</w:t>
            </w:r>
          </w:p>
        </w:tc>
      </w:tr>
      <w:tr w:rsidR="009A1A23" w14:paraId="74C54C07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E3191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μ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071FF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log(Area)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23A2D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E919D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4EF87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 xml:space="preserve"> 12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5F06D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9.1e-32</w:t>
            </w:r>
          </w:p>
        </w:tc>
      </w:tr>
      <w:tr w:rsidR="009A1A23" w14:paraId="561EE17D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29EDB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μ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50A35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Response time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55424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9CE75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0.022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22F20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 xml:space="preserve"> 19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6C98C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7e-79</w:t>
            </w:r>
          </w:p>
        </w:tc>
      </w:tr>
      <w:tr w:rsidR="009A1A23" w14:paraId="7C71ADAA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6C3F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μ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EA60B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Trial_n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4E942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-0.0022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56D27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0.00025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96BC1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-8.8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784E2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1.9e-18</w:t>
            </w:r>
          </w:p>
        </w:tc>
      </w:tr>
      <w:tr w:rsidR="009A1A23" w14:paraId="0D1D9FD4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04241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μ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A75E1" w14:textId="4B7A9E91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Task(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Target):</w:t>
            </w:r>
            <w:r w:rsidR="00872088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Quality(Warm)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91068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-0.083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72D31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0.096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D6840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-0.87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5229C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0.39</w:t>
            </w:r>
          </w:p>
        </w:tc>
      </w:tr>
      <w:tr w:rsidR="009A1A23" w14:paraId="071A48DA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943E2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μ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E13F6" w14:textId="3A221065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Task(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Target):</w:t>
            </w:r>
            <w:r w:rsidR="00872088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log(Area)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09C90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2EBC5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BCBE5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9D62D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0.12</w:t>
            </w:r>
          </w:p>
        </w:tc>
      </w:tr>
      <w:tr w:rsidR="009A1A23" w14:paraId="2D647370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99822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μ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E0805" w14:textId="47DBC5DD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Quality(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Warm):</w:t>
            </w:r>
            <w:r w:rsidR="00872088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log(Area)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6A673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C3C5B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439D7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-3.2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BAB39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0.0012</w:t>
            </w:r>
          </w:p>
        </w:tc>
      </w:tr>
      <w:tr w:rsidR="009A1A23" w14:paraId="22678991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D5F57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μ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F434D" w14:textId="55427A96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Task(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Target):</w:t>
            </w:r>
            <w:r w:rsidR="00872088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Response time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5D1BD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-0.74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C3EA9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CD519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-15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81C04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2.3e-51</w:t>
            </w:r>
          </w:p>
        </w:tc>
      </w:tr>
      <w:tr w:rsidR="009A1A23" w14:paraId="4DFA3719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5376B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μ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C0978" w14:textId="7265BB62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Task(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Target):</w:t>
            </w:r>
            <w:r w:rsidR="00872088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Quality(Warm):</w:t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  <w:t>log(Area)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41557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36EC9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E2077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02A0E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0.0012</w:t>
            </w:r>
          </w:p>
        </w:tc>
      </w:tr>
      <w:tr w:rsidR="009A1A23" w14:paraId="62124A1E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09606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σ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812C9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(Intercept)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5821B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-0.84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D44E4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0.062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894B4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-14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D87DE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5.8e-41</w:t>
            </w:r>
          </w:p>
        </w:tc>
      </w:tr>
      <w:tr w:rsidR="009A1A23" w14:paraId="79110B1D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249CC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σ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5FC57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Task(Target)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E585F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0E1EB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0.084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7D110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-2.4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BFA60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0.016</w:t>
            </w:r>
          </w:p>
        </w:tc>
      </w:tr>
      <w:tr w:rsidR="009A1A23" w14:paraId="343CF4EC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45A5D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σ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B5AF4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Quality(Warm)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D332F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1652B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0.079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30D51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-1.8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2CF71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0.079</w:t>
            </w:r>
          </w:p>
        </w:tc>
      </w:tr>
      <w:tr w:rsidR="009A1A23" w14:paraId="25FA6143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CD788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σ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52F0F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log(Area)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B2433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0.087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87286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E48C9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B1326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0.061</w:t>
            </w:r>
          </w:p>
        </w:tc>
      </w:tr>
      <w:tr w:rsidR="009A1A23" w14:paraId="686E4AAC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2139F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σ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76ACA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Response time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8B1C7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91CCD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2A18B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C0665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3e-07</w:t>
            </w:r>
          </w:p>
        </w:tc>
      </w:tr>
      <w:tr w:rsidR="009A1A23" w14:paraId="3F5E6A93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39D98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σ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1CCC0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Trial_n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8B73E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-0.0013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AA908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0.0003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353C6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-4.3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1B1CB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1.6e-05</w:t>
            </w:r>
          </w:p>
        </w:tc>
      </w:tr>
      <w:tr w:rsidR="009A1A23" w14:paraId="688232A9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B5B3A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σ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78109" w14:textId="43D29836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Task(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Target):</w:t>
            </w:r>
            <w:r w:rsidR="00872088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Quality(Warm)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DFC40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3161D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441E9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14649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0.11</w:t>
            </w:r>
          </w:p>
        </w:tc>
      </w:tr>
      <w:tr w:rsidR="009A1A23" w14:paraId="3D5BDADF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E7CEC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σ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B496B" w14:textId="012621F8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Task(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Target):</w:t>
            </w:r>
            <w:r w:rsidR="00872088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log(Area)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C65FC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-0.027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165C4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9D549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-0.41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83D7E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0.68</w:t>
            </w:r>
          </w:p>
        </w:tc>
      </w:tr>
      <w:tr w:rsidR="009A1A23" w14:paraId="08727B74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87D86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σ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42F5B" w14:textId="2EF1CC1C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Quality(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Warm):</w:t>
            </w:r>
            <w:r w:rsidR="00872088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log(Area)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9A04E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7C00D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0.066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FAC55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 xml:space="preserve"> -2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30B3A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0.047</w:t>
            </w:r>
          </w:p>
        </w:tc>
      </w:tr>
      <w:tr w:rsidR="009A1A23" w14:paraId="1293065D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6BA47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lastRenderedPageBreak/>
              <w:t>σ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504EB" w14:textId="0D301DAD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Task(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Target):</w:t>
            </w:r>
            <w:r w:rsidR="00872088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Quality(Warm):</w:t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  <w:t>log(Area)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A7E05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146B5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0.093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24CC5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7F231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0.91</w:t>
            </w:r>
          </w:p>
        </w:tc>
      </w:tr>
      <w:tr w:rsidR="009A1A23" w14:paraId="046BA198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7D8FB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ν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BDBB2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(Intercept)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7EC37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-6.1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DEECB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EC27B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-9.1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7AF45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1.8e-19</w:t>
            </w:r>
          </w:p>
        </w:tc>
      </w:tr>
      <w:tr w:rsidR="009A1A23" w14:paraId="4A3078A8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2E830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ν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2341B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Task(Target)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5D245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0481A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AFFA3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DE32A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0.23</w:t>
            </w:r>
          </w:p>
        </w:tc>
      </w:tr>
      <w:tr w:rsidR="009A1A23" w14:paraId="2A2F05C3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199ED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ν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AEB38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Quality(Warm)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EA02D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3E092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B358D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24D60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0.00028</w:t>
            </w:r>
          </w:p>
        </w:tc>
      </w:tr>
      <w:tr w:rsidR="009A1A23" w14:paraId="64B2BFA1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CD1EB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ν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E1A88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log(Area)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CBE68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-0.69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15DF2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DCF4E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-1.2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69444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0.24</w:t>
            </w:r>
          </w:p>
        </w:tc>
      </w:tr>
      <w:tr w:rsidR="009A1A23" w14:paraId="18E28644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E75E8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ν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E06C6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Response time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683F7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170C0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F48CF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90145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0.57</w:t>
            </w:r>
          </w:p>
        </w:tc>
      </w:tr>
      <w:tr w:rsidR="009A1A23" w14:paraId="02118349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59C25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ν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40F2F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Trial_n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74C73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0.0017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CB177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10C54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2D426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0.58</w:t>
            </w:r>
          </w:p>
        </w:tc>
      </w:tr>
      <w:tr w:rsidR="009A1A23" w14:paraId="489D8A48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633F3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ν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E678" w14:textId="09EF2A1D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Task(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Target):</w:t>
            </w:r>
            <w:r w:rsidR="00872088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Quality(Warm)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D5772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-0.61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07FB0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F6385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-0.7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9C453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0.48</w:t>
            </w:r>
          </w:p>
        </w:tc>
      </w:tr>
      <w:tr w:rsidR="009A1A23" w14:paraId="2BC7ACA2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EB5BC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ν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ED55F" w14:textId="372F5578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Task(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Target):</w:t>
            </w:r>
            <w:r w:rsidR="00872088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log(Area)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C82D1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 xml:space="preserve"> -1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35595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6FDCF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-1.3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3CF61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0.2</w:t>
            </w:r>
          </w:p>
        </w:tc>
      </w:tr>
      <w:tr w:rsidR="009A1A23" w14:paraId="080DFAE8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68803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ν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CA7AB" w14:textId="2DEE9DE5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Quality(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Warm):</w:t>
            </w:r>
            <w:r w:rsidR="00872088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log(Area)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91707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-0.65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51B19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D405C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-0.96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ADEB1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0.34</w:t>
            </w:r>
          </w:p>
        </w:tc>
      </w:tr>
      <w:tr w:rsidR="009A1A23" w14:paraId="31CC77E5" w14:textId="77777777" w:rsidTr="009A1A23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F3827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ν</w:t>
            </w:r>
          </w:p>
        </w:tc>
        <w:tc>
          <w:tcPr>
            <w:tcW w:w="2592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9E78B" w14:textId="362C2C50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Task(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Target):</w:t>
            </w:r>
            <w:r w:rsidR="00872088"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Quality(Warm):</w:t>
            </w: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br/>
              <w:t>log(Area)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47BE3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-0.5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19CBE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6E05F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-0.51</w:t>
            </w:r>
          </w:p>
        </w:tc>
        <w:tc>
          <w:tcPr>
            <w:tcW w:w="14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A4A98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color w:val="000000"/>
                <w:sz w:val="20"/>
                <w:szCs w:val="20"/>
              </w:rPr>
              <w:t>0.61</w:t>
            </w:r>
          </w:p>
        </w:tc>
      </w:tr>
      <w:tr w:rsidR="009A1A23" w14:paraId="505EE4F1" w14:textId="77777777" w:rsidTr="009A1A23">
        <w:trPr>
          <w:jc w:val="center"/>
        </w:trPr>
        <w:tc>
          <w:tcPr>
            <w:tcW w:w="9792" w:type="dxa"/>
            <w:gridSpan w:val="6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05B65" w14:textId="77777777" w:rsidR="009A1A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>Table S1, Quality, Area and Task effects on VAS-ratings</w:t>
            </w:r>
          </w:p>
        </w:tc>
      </w:tr>
      <w:bookmarkEnd w:id="0"/>
    </w:tbl>
    <w:p w14:paraId="6381D4AE" w14:textId="77777777" w:rsidR="00F613AD" w:rsidRDefault="00F613AD"/>
    <w:sectPr w:rsidR="00F613AD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E0A3CD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60512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1A23"/>
    <w:rsid w:val="00872088"/>
    <w:rsid w:val="00907DB2"/>
    <w:rsid w:val="009A1A23"/>
    <w:rsid w:val="00F10B29"/>
    <w:rsid w:val="00F613AD"/>
    <w:rsid w:val="00FB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F2DB3"/>
  <w15:docId w15:val="{4601253B-7ACE-428F-AA1D-91DF7F40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857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Three_way_interactions</vt:lpstr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Three_way_interactions</dc:title>
  <dc:creator/>
  <cp:keywords/>
  <cp:lastModifiedBy>Jesper Fischer Ehmsen</cp:lastModifiedBy>
  <cp:revision>3</cp:revision>
  <dcterms:created xsi:type="dcterms:W3CDTF">2025-01-30T12:45:00Z</dcterms:created>
  <dcterms:modified xsi:type="dcterms:W3CDTF">2025-01-30T12:59:00Z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2024-06-21</vt:lpwstr>
  </property>
  <property fmtid="{D5CDD505-2E9C-101B-9397-08002B2CF9AE}" pid="3" name="output">
    <vt:lpwstr/>
  </property>
</Properties>
</file>