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4365E" w14:textId="77777777" w:rsidR="004701AC" w:rsidRDefault="004701AC" w:rsidP="004701AC">
      <w:r w:rsidRPr="004701AC">
        <w:t xml:space="preserve">PART 1: ENCAPSULATION CHALLENGE </w:t>
      </w:r>
    </w:p>
    <w:p w14:paraId="421A3719" w14:textId="77777777" w:rsidR="004701AC" w:rsidRDefault="004701AC" w:rsidP="004701AC">
      <w:r w:rsidRPr="004701AC">
        <w:t xml:space="preserve">Time: 30 minutes </w:t>
      </w:r>
    </w:p>
    <w:p w14:paraId="312E33F3" w14:textId="77777777" w:rsidR="004701AC" w:rsidRDefault="004701AC" w:rsidP="004701AC">
      <w:r w:rsidRPr="004701AC">
        <w:t xml:space="preserve">Task: Design a class named </w:t>
      </w:r>
      <w:proofErr w:type="spellStart"/>
      <w:r w:rsidRPr="004701AC">
        <w:t>ProjectEngineer</w:t>
      </w:r>
      <w:proofErr w:type="spellEnd"/>
      <w:r w:rsidRPr="004701AC">
        <w:t xml:space="preserve"> that encapsulates the following responsibilities as one cohesive unit. </w:t>
      </w:r>
    </w:p>
    <w:p w14:paraId="11AE8A11" w14:textId="77777777" w:rsidR="004701AC" w:rsidRDefault="004701AC" w:rsidP="004701AC">
      <w:r w:rsidRPr="004701AC">
        <w:t xml:space="preserve">Responsibilities List: </w:t>
      </w:r>
    </w:p>
    <w:p w14:paraId="6AB62A25" w14:textId="77777777" w:rsidR="004701AC" w:rsidRDefault="004701AC" w:rsidP="004701AC">
      <w:r w:rsidRPr="004701AC">
        <w:t xml:space="preserve">• Approves material requests </w:t>
      </w:r>
    </w:p>
    <w:p w14:paraId="486E3F96" w14:textId="77777777" w:rsidR="004701AC" w:rsidRDefault="004701AC" w:rsidP="004701AC">
      <w:r w:rsidRPr="004701AC">
        <w:t>• Schedules labor</w:t>
      </w:r>
    </w:p>
    <w:p w14:paraId="79514B5C" w14:textId="77777777" w:rsidR="004701AC" w:rsidRDefault="004701AC" w:rsidP="004701AC">
      <w:r w:rsidRPr="004701AC">
        <w:t xml:space="preserve"> • Assigns site tasks to workers </w:t>
      </w:r>
    </w:p>
    <w:p w14:paraId="24FD5580" w14:textId="77777777" w:rsidR="004701AC" w:rsidRDefault="004701AC" w:rsidP="004701AC">
      <w:r w:rsidRPr="004701AC">
        <w:t xml:space="preserve">• Generates daily progress report </w:t>
      </w:r>
    </w:p>
    <w:p w14:paraId="2F685BE6" w14:textId="77777777" w:rsidR="004701AC" w:rsidRDefault="004701AC" w:rsidP="004701AC">
      <w:r w:rsidRPr="004701AC">
        <w:t>• Sends safety compliance checklist</w:t>
      </w:r>
    </w:p>
    <w:p w14:paraId="279F54D3" w14:textId="77777777" w:rsidR="004701AC" w:rsidRDefault="004701AC" w:rsidP="004701AC">
      <w:r w:rsidRPr="004701AC">
        <w:t xml:space="preserve"> • Coordinates with procurement team</w:t>
      </w:r>
    </w:p>
    <w:p w14:paraId="7CEC62AD" w14:textId="77777777" w:rsidR="004701AC" w:rsidRDefault="004701AC" w:rsidP="004701AC">
      <w:r w:rsidRPr="004701AC">
        <w:t xml:space="preserve"> • Records worker attendance</w:t>
      </w:r>
    </w:p>
    <w:p w14:paraId="7573C4FD" w14:textId="77777777" w:rsidR="004701AC" w:rsidRDefault="004701AC" w:rsidP="004701AC">
      <w:r w:rsidRPr="004701AC">
        <w:t xml:space="preserve"> • Inspects completed work </w:t>
      </w:r>
    </w:p>
    <w:p w14:paraId="767AB524" w14:textId="77777777" w:rsidR="004701AC" w:rsidRDefault="004701AC" w:rsidP="004701AC">
      <w:r w:rsidRPr="004701AC">
        <w:t xml:space="preserve">Your Task: </w:t>
      </w:r>
    </w:p>
    <w:p w14:paraId="50E09664" w14:textId="77777777" w:rsidR="004701AC" w:rsidRDefault="004701AC" w:rsidP="004701AC">
      <w:r w:rsidRPr="004701AC">
        <w:t xml:space="preserve">1. Group related responsibilities inside the </w:t>
      </w:r>
      <w:proofErr w:type="spellStart"/>
      <w:r w:rsidRPr="004701AC">
        <w:t>ProjectEngineer</w:t>
      </w:r>
      <w:proofErr w:type="spellEnd"/>
      <w:r w:rsidRPr="004701AC">
        <w:t xml:space="preserve"> class. </w:t>
      </w:r>
    </w:p>
    <w:p w14:paraId="4FBCDF25" w14:textId="77777777" w:rsidR="004701AC" w:rsidRDefault="004701AC" w:rsidP="004701AC">
      <w:r w:rsidRPr="004701AC">
        <w:t>2. Use headings, categories, or comments to logically organize tasks inside the class.</w:t>
      </w:r>
    </w:p>
    <w:p w14:paraId="19F73538" w14:textId="77777777" w:rsidR="004701AC" w:rsidRDefault="004701AC" w:rsidP="004701AC">
      <w:r w:rsidRPr="004701AC">
        <w:t xml:space="preserve"> 3. Write the class name and list/group its responsibilities below. Your Encapsulated Class </w:t>
      </w:r>
    </w:p>
    <w:p w14:paraId="029BEBEC" w14:textId="5E6351A0" w:rsidR="004701AC" w:rsidRDefault="004701AC" w:rsidP="00470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03A851" wp14:editId="663AAFA8">
                <wp:simplePos x="0" y="0"/>
                <wp:positionH relativeFrom="column">
                  <wp:posOffset>1476375</wp:posOffset>
                </wp:positionH>
                <wp:positionV relativeFrom="paragraph">
                  <wp:posOffset>207010</wp:posOffset>
                </wp:positionV>
                <wp:extent cx="2360930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36F99" w14:textId="47B77B4C" w:rsidR="004701AC" w:rsidRDefault="004701AC">
                            <w:proofErr w:type="spellStart"/>
                            <w:r>
                              <w:t>ProjectEngineer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03A8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25pt;margin-top:16.3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CWTM5E3gAAAAoBAAAPAAAAAAAAAAAA&#10;AAAAAFUEAABkcnMvZG93bnJldi54bWxQSwUGAAAAAAQABADzAAAAYAUAAAAA&#10;" filled="f" stroked="f">
                <v:textbox style="mso-fit-shape-to-text:t">
                  <w:txbxContent>
                    <w:p w14:paraId="34536F99" w14:textId="47B77B4C" w:rsidR="004701AC" w:rsidRDefault="004701AC">
                      <w:proofErr w:type="spellStart"/>
                      <w:r>
                        <w:t>ProjectEngineer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79E818" w14:textId="40538007" w:rsidR="004701AC" w:rsidRDefault="004701AC" w:rsidP="004701AC">
      <w:r w:rsidRPr="004701AC">
        <w:t xml:space="preserve">Design: Class Name: _____________________________ </w:t>
      </w:r>
    </w:p>
    <w:p w14:paraId="1D1BF824" w14:textId="49EE3891" w:rsidR="00755702" w:rsidRDefault="004701AC" w:rsidP="004701AC">
      <w:r w:rsidRPr="004701AC">
        <w:t>Grouped Responsibilities:</w:t>
      </w:r>
    </w:p>
    <w:p w14:paraId="22CD952A" w14:textId="64FB1328" w:rsidR="009F64A3" w:rsidRDefault="009F64A3" w:rsidP="004701AC">
      <w:r>
        <w:t>Human Resource:</w:t>
      </w:r>
    </w:p>
    <w:p w14:paraId="2DC42D57" w14:textId="00FAA8E2" w:rsidR="009F64A3" w:rsidRDefault="009F64A3" w:rsidP="009F64A3">
      <w:pPr>
        <w:pStyle w:val="ListParagraph"/>
        <w:numPr>
          <w:ilvl w:val="0"/>
          <w:numId w:val="1"/>
        </w:numPr>
      </w:pPr>
      <w:proofErr w:type="gramStart"/>
      <w:r w:rsidRPr="009F64A3">
        <w:t>Schedules</w:t>
      </w:r>
      <w:proofErr w:type="gramEnd"/>
      <w:r w:rsidRPr="009F64A3">
        <w:t xml:space="preserve"> labor</w:t>
      </w:r>
    </w:p>
    <w:p w14:paraId="12237A8E" w14:textId="07079B7C" w:rsidR="009F64A3" w:rsidRDefault="009F64A3" w:rsidP="009F64A3">
      <w:pPr>
        <w:pStyle w:val="ListParagraph"/>
        <w:numPr>
          <w:ilvl w:val="0"/>
          <w:numId w:val="1"/>
        </w:numPr>
      </w:pPr>
      <w:r w:rsidRPr="009F64A3">
        <w:t>Generates daily progress report</w:t>
      </w:r>
    </w:p>
    <w:p w14:paraId="0E3010A4" w14:textId="598651F1" w:rsidR="009F64A3" w:rsidRDefault="009F64A3" w:rsidP="009F64A3">
      <w:pPr>
        <w:pStyle w:val="ListParagraph"/>
        <w:numPr>
          <w:ilvl w:val="0"/>
          <w:numId w:val="1"/>
        </w:numPr>
      </w:pPr>
      <w:proofErr w:type="gramStart"/>
      <w:r w:rsidRPr="009F64A3">
        <w:t>Records</w:t>
      </w:r>
      <w:proofErr w:type="gramEnd"/>
      <w:r w:rsidRPr="009F64A3">
        <w:t xml:space="preserve"> worker attendance</w:t>
      </w:r>
    </w:p>
    <w:p w14:paraId="5550921C" w14:textId="699B8E1A" w:rsidR="009F64A3" w:rsidRDefault="009F64A3" w:rsidP="009F64A3">
      <w:r>
        <w:t>Foreman:</w:t>
      </w:r>
    </w:p>
    <w:p w14:paraId="226B5897" w14:textId="71CB5555" w:rsidR="009F64A3" w:rsidRDefault="009F64A3" w:rsidP="009F64A3">
      <w:pPr>
        <w:pStyle w:val="ListParagraph"/>
        <w:numPr>
          <w:ilvl w:val="0"/>
          <w:numId w:val="1"/>
        </w:numPr>
      </w:pPr>
      <w:r w:rsidRPr="009F64A3">
        <w:t>Approves material requests</w:t>
      </w:r>
    </w:p>
    <w:p w14:paraId="010E9780" w14:textId="77777777" w:rsidR="009F64A3" w:rsidRDefault="009F64A3" w:rsidP="009F64A3">
      <w:pPr>
        <w:pStyle w:val="ListParagraph"/>
        <w:numPr>
          <w:ilvl w:val="0"/>
          <w:numId w:val="1"/>
        </w:numPr>
      </w:pPr>
      <w:proofErr w:type="gramStart"/>
      <w:r w:rsidRPr="009F64A3">
        <w:t>Inspects completed work</w:t>
      </w:r>
      <w:proofErr w:type="gramEnd"/>
    </w:p>
    <w:p w14:paraId="1A01BFEC" w14:textId="16417BAC" w:rsidR="004701AC" w:rsidRDefault="009F64A3" w:rsidP="009F64A3">
      <w:r>
        <w:lastRenderedPageBreak/>
        <w:t>Site Manager:</w:t>
      </w:r>
    </w:p>
    <w:p w14:paraId="4465B686" w14:textId="75F74A76" w:rsidR="009F64A3" w:rsidRDefault="009F64A3" w:rsidP="009F64A3">
      <w:pPr>
        <w:pStyle w:val="ListParagraph"/>
        <w:numPr>
          <w:ilvl w:val="0"/>
          <w:numId w:val="1"/>
        </w:numPr>
      </w:pPr>
      <w:r w:rsidRPr="009F64A3">
        <w:t>Assigns site tasks to workers</w:t>
      </w:r>
    </w:p>
    <w:p w14:paraId="2BCDD127" w14:textId="2EB75342" w:rsidR="002D24B1" w:rsidRDefault="002D24B1" w:rsidP="009F64A3">
      <w:pPr>
        <w:pStyle w:val="ListParagraph"/>
        <w:numPr>
          <w:ilvl w:val="0"/>
          <w:numId w:val="1"/>
        </w:numPr>
      </w:pPr>
      <w:r w:rsidRPr="002D24B1">
        <w:t>Sends safety compliance checklist</w:t>
      </w:r>
    </w:p>
    <w:p w14:paraId="176553FA" w14:textId="77777777" w:rsidR="009F64A3" w:rsidRDefault="009F64A3" w:rsidP="009F64A3"/>
    <w:p w14:paraId="088BFA3B" w14:textId="0F85A1D2" w:rsidR="009F64A3" w:rsidRDefault="009F64A3" w:rsidP="009F64A3">
      <w:r>
        <w:t>Coordinator:</w:t>
      </w:r>
    </w:p>
    <w:p w14:paraId="02BBB236" w14:textId="3611D794" w:rsidR="009F64A3" w:rsidRDefault="009F64A3" w:rsidP="009F64A3">
      <w:pPr>
        <w:pStyle w:val="ListParagraph"/>
        <w:numPr>
          <w:ilvl w:val="0"/>
          <w:numId w:val="1"/>
        </w:numPr>
      </w:pPr>
      <w:r w:rsidRPr="009F64A3">
        <w:t>Coordinates with procurement team</w:t>
      </w:r>
    </w:p>
    <w:p w14:paraId="3B5D9051" w14:textId="77777777" w:rsidR="004701AC" w:rsidRDefault="004701AC" w:rsidP="004701AC"/>
    <w:p w14:paraId="57026FCD" w14:textId="7F901449" w:rsidR="004701AC" w:rsidRDefault="004701AC" w:rsidP="004701AC">
      <w:r>
        <w:t>Part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1AC" w14:paraId="7F4F25EA" w14:textId="77777777" w:rsidTr="004701AC">
        <w:trPr>
          <w:trHeight w:val="503"/>
        </w:trPr>
        <w:tc>
          <w:tcPr>
            <w:tcW w:w="4675" w:type="dxa"/>
          </w:tcPr>
          <w:p w14:paraId="40B3C760" w14:textId="4216DA12" w:rsidR="004701AC" w:rsidRDefault="004701AC" w:rsidP="004701AC">
            <w:pPr>
              <w:jc w:val="center"/>
            </w:pPr>
            <w:r>
              <w:t>Module/Class Name</w:t>
            </w:r>
          </w:p>
        </w:tc>
        <w:tc>
          <w:tcPr>
            <w:tcW w:w="4675" w:type="dxa"/>
          </w:tcPr>
          <w:p w14:paraId="4BF48996" w14:textId="0A31A508" w:rsidR="004701AC" w:rsidRDefault="004701AC" w:rsidP="004701AC">
            <w:pPr>
              <w:jc w:val="center"/>
            </w:pPr>
            <w:r>
              <w:t>Responsibilities</w:t>
            </w:r>
          </w:p>
        </w:tc>
      </w:tr>
      <w:tr w:rsidR="004701AC" w14:paraId="25AC8411" w14:textId="77777777" w:rsidTr="004701AC">
        <w:trPr>
          <w:trHeight w:val="1142"/>
        </w:trPr>
        <w:tc>
          <w:tcPr>
            <w:tcW w:w="4675" w:type="dxa"/>
          </w:tcPr>
          <w:p w14:paraId="1ADD0584" w14:textId="77777777" w:rsidR="002D24B1" w:rsidRDefault="002D24B1" w:rsidP="004701AC">
            <w:pPr>
              <w:jc w:val="center"/>
            </w:pPr>
          </w:p>
          <w:p w14:paraId="1A6E8DD4" w14:textId="627DEA83" w:rsidR="004701AC" w:rsidRDefault="00E7633B" w:rsidP="004701AC">
            <w:pPr>
              <w:jc w:val="center"/>
            </w:pPr>
            <w:r>
              <w:t>Coordinator</w:t>
            </w:r>
          </w:p>
        </w:tc>
        <w:tc>
          <w:tcPr>
            <w:tcW w:w="4675" w:type="dxa"/>
          </w:tcPr>
          <w:p w14:paraId="326EA21C" w14:textId="77777777" w:rsidR="002D24B1" w:rsidRDefault="002D24B1" w:rsidP="00E7633B"/>
          <w:p w14:paraId="1E43AF65" w14:textId="7D034B78" w:rsidR="009F64A3" w:rsidRDefault="00E7633B" w:rsidP="00E7633B">
            <w:r w:rsidRPr="009F64A3">
              <w:t>Coordinates with procurement team</w:t>
            </w:r>
          </w:p>
        </w:tc>
      </w:tr>
      <w:tr w:rsidR="009F64A3" w14:paraId="33634968" w14:textId="77777777" w:rsidTr="004701AC">
        <w:trPr>
          <w:trHeight w:val="845"/>
        </w:trPr>
        <w:tc>
          <w:tcPr>
            <w:tcW w:w="4675" w:type="dxa"/>
          </w:tcPr>
          <w:p w14:paraId="4AA4A442" w14:textId="77777777" w:rsidR="002D24B1" w:rsidRDefault="002D24B1" w:rsidP="009F64A3">
            <w:pPr>
              <w:jc w:val="center"/>
            </w:pPr>
          </w:p>
          <w:p w14:paraId="7A8BCA01" w14:textId="0ABAACD7" w:rsidR="002D24B1" w:rsidRDefault="00E7633B" w:rsidP="009F64A3">
            <w:pPr>
              <w:jc w:val="center"/>
            </w:pPr>
            <w:r>
              <w:t>Task Assigner</w:t>
            </w:r>
          </w:p>
          <w:p w14:paraId="03F839DC" w14:textId="77777777" w:rsidR="002D24B1" w:rsidRDefault="002D24B1" w:rsidP="009F64A3">
            <w:pPr>
              <w:jc w:val="center"/>
            </w:pPr>
          </w:p>
          <w:p w14:paraId="1F4D981B" w14:textId="6A35A071" w:rsidR="009F64A3" w:rsidRDefault="009F64A3" w:rsidP="009F64A3">
            <w:pPr>
              <w:jc w:val="center"/>
            </w:pPr>
          </w:p>
        </w:tc>
        <w:tc>
          <w:tcPr>
            <w:tcW w:w="4675" w:type="dxa"/>
          </w:tcPr>
          <w:p w14:paraId="25A3CF98" w14:textId="77777777" w:rsidR="002D24B1" w:rsidRDefault="002D24B1" w:rsidP="002D24B1">
            <w:pPr>
              <w:pStyle w:val="ListParagraph"/>
            </w:pPr>
          </w:p>
          <w:p w14:paraId="384800C4" w14:textId="77777777" w:rsidR="00E7633B" w:rsidRDefault="00E7633B" w:rsidP="00E7633B">
            <w:r w:rsidRPr="009F64A3">
              <w:t>Assigns site tasks to workers</w:t>
            </w:r>
          </w:p>
          <w:p w14:paraId="7ED102BF" w14:textId="429D2C68" w:rsidR="009F64A3" w:rsidRDefault="009F64A3" w:rsidP="002D24B1">
            <w:pPr>
              <w:pStyle w:val="ListParagraph"/>
              <w:spacing w:line="360" w:lineRule="auto"/>
            </w:pPr>
          </w:p>
        </w:tc>
      </w:tr>
      <w:tr w:rsidR="009F64A3" w14:paraId="158DA5AD" w14:textId="77777777" w:rsidTr="004701AC">
        <w:trPr>
          <w:trHeight w:val="1115"/>
        </w:trPr>
        <w:tc>
          <w:tcPr>
            <w:tcW w:w="4675" w:type="dxa"/>
          </w:tcPr>
          <w:p w14:paraId="56823459" w14:textId="77777777" w:rsidR="002D24B1" w:rsidRDefault="002D24B1" w:rsidP="009F64A3">
            <w:pPr>
              <w:jc w:val="center"/>
            </w:pPr>
          </w:p>
          <w:p w14:paraId="0673B1A6" w14:textId="6229847B" w:rsidR="009F64A3" w:rsidRDefault="00E7633B" w:rsidP="009F64A3">
            <w:pPr>
              <w:jc w:val="center"/>
            </w:pPr>
            <w:r>
              <w:t>Human Resource</w:t>
            </w:r>
          </w:p>
        </w:tc>
        <w:tc>
          <w:tcPr>
            <w:tcW w:w="4675" w:type="dxa"/>
          </w:tcPr>
          <w:p w14:paraId="2B2CA51A" w14:textId="77777777" w:rsidR="002D24B1" w:rsidRDefault="002D24B1" w:rsidP="009F64A3">
            <w:pPr>
              <w:jc w:val="center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7633B" w:rsidRPr="00E7633B" w14:paraId="6E52B595" w14:textId="77777777" w:rsidTr="00E763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922A3" w14:textId="77777777" w:rsidR="00E7633B" w:rsidRPr="00E7633B" w:rsidRDefault="00E7633B" w:rsidP="00E7633B">
                  <w:pPr>
                    <w:pStyle w:val="ListParagraph"/>
                  </w:pPr>
                </w:p>
              </w:tc>
            </w:tr>
          </w:tbl>
          <w:p w14:paraId="760D0452" w14:textId="77777777" w:rsidR="00E7633B" w:rsidRPr="00E7633B" w:rsidRDefault="00E7633B" w:rsidP="00E7633B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4"/>
            </w:tblGrid>
            <w:tr w:rsidR="00E7633B" w:rsidRPr="00E7633B" w14:paraId="79D52881" w14:textId="77777777" w:rsidTr="00E763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BACE8" w14:textId="77777777" w:rsidR="00E7633B" w:rsidRPr="00E7633B" w:rsidRDefault="00E7633B" w:rsidP="00E7633B">
                  <w:pPr>
                    <w:pStyle w:val="ListParagraph"/>
                  </w:pPr>
                  <w:r w:rsidRPr="00E7633B">
                    <w:t>Schedules labor</w:t>
                  </w:r>
                </w:p>
              </w:tc>
            </w:tr>
          </w:tbl>
          <w:p w14:paraId="6B29CB60" w14:textId="77777777" w:rsidR="002D24B1" w:rsidRDefault="00E7633B" w:rsidP="002D24B1">
            <w:pPr>
              <w:pStyle w:val="ListParagraph"/>
            </w:pPr>
            <w:r w:rsidRPr="00E7633B">
              <w:t>Generates daily progress report</w:t>
            </w:r>
          </w:p>
          <w:p w14:paraId="1F72E37B" w14:textId="35BFE46F" w:rsidR="00E7633B" w:rsidRDefault="00E7633B" w:rsidP="002D24B1">
            <w:pPr>
              <w:pStyle w:val="ListParagraph"/>
            </w:pPr>
            <w:proofErr w:type="gramStart"/>
            <w:r w:rsidRPr="00E7633B">
              <w:t>Records</w:t>
            </w:r>
            <w:proofErr w:type="gramEnd"/>
            <w:r w:rsidRPr="00E7633B">
              <w:t xml:space="preserve"> worker attendance</w:t>
            </w:r>
          </w:p>
        </w:tc>
      </w:tr>
      <w:tr w:rsidR="009F64A3" w14:paraId="312C9344" w14:textId="77777777" w:rsidTr="004701AC">
        <w:trPr>
          <w:trHeight w:val="1052"/>
        </w:trPr>
        <w:tc>
          <w:tcPr>
            <w:tcW w:w="4675" w:type="dxa"/>
          </w:tcPr>
          <w:p w14:paraId="2FEE06CE" w14:textId="77777777" w:rsidR="002D24B1" w:rsidRDefault="002D24B1" w:rsidP="009F64A3">
            <w:pPr>
              <w:jc w:val="center"/>
            </w:pPr>
          </w:p>
          <w:p w14:paraId="761995F7" w14:textId="37DC7B54" w:rsidR="009F64A3" w:rsidRDefault="00E7633B" w:rsidP="009F64A3">
            <w:pPr>
              <w:jc w:val="center"/>
            </w:pPr>
            <w:r w:rsidRPr="00E7633B">
              <w:t>Foreman</w:t>
            </w:r>
          </w:p>
        </w:tc>
        <w:tc>
          <w:tcPr>
            <w:tcW w:w="4675" w:type="dxa"/>
          </w:tcPr>
          <w:p w14:paraId="627CDCAA" w14:textId="77777777" w:rsidR="002D24B1" w:rsidRDefault="002D24B1" w:rsidP="002D24B1">
            <w:pPr>
              <w:pStyle w:val="ListParagraph"/>
            </w:pPr>
          </w:p>
          <w:p w14:paraId="28F4D863" w14:textId="77777777" w:rsidR="009F64A3" w:rsidRDefault="00E7633B" w:rsidP="002D24B1">
            <w:pPr>
              <w:pStyle w:val="ListParagraph"/>
              <w:spacing w:line="360" w:lineRule="auto"/>
            </w:pPr>
            <w:r w:rsidRPr="00E7633B">
              <w:t>Approves material requests</w:t>
            </w:r>
          </w:p>
          <w:p w14:paraId="4E9B26CE" w14:textId="411AECE9" w:rsidR="00E7633B" w:rsidRDefault="00E7633B" w:rsidP="002D24B1">
            <w:pPr>
              <w:pStyle w:val="ListParagraph"/>
              <w:spacing w:line="360" w:lineRule="auto"/>
            </w:pPr>
            <w:r w:rsidRPr="00E7633B">
              <w:t>Inspects completed work</w:t>
            </w:r>
          </w:p>
        </w:tc>
      </w:tr>
      <w:tr w:rsidR="009F64A3" w14:paraId="5BEEA70B" w14:textId="77777777" w:rsidTr="009F64A3">
        <w:trPr>
          <w:trHeight w:val="908"/>
        </w:trPr>
        <w:tc>
          <w:tcPr>
            <w:tcW w:w="4675" w:type="dxa"/>
          </w:tcPr>
          <w:p w14:paraId="161A56CC" w14:textId="39BBC38A" w:rsidR="009F64A3" w:rsidRDefault="00E7633B" w:rsidP="009F64A3">
            <w:pPr>
              <w:jc w:val="center"/>
            </w:pPr>
            <w:r w:rsidRPr="00E7633B">
              <w:t>Safety Manager</w:t>
            </w:r>
          </w:p>
        </w:tc>
        <w:tc>
          <w:tcPr>
            <w:tcW w:w="4675" w:type="dxa"/>
          </w:tcPr>
          <w:p w14:paraId="0B808157" w14:textId="69DEAD5E" w:rsidR="009F64A3" w:rsidRDefault="00E7633B" w:rsidP="009F64A3">
            <w:r w:rsidRPr="00E7633B">
              <w:t>Sends safety compliance checklist</w:t>
            </w:r>
          </w:p>
        </w:tc>
      </w:tr>
    </w:tbl>
    <w:p w14:paraId="74F97C88" w14:textId="77777777" w:rsidR="004701AC" w:rsidRPr="004701AC" w:rsidRDefault="004701AC" w:rsidP="004701AC"/>
    <w:sectPr w:rsidR="004701AC" w:rsidRPr="0047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3159"/>
    <w:multiLevelType w:val="hybridMultilevel"/>
    <w:tmpl w:val="A6B84C82"/>
    <w:lvl w:ilvl="0" w:tplc="09183C6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61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AC"/>
    <w:rsid w:val="002D24B1"/>
    <w:rsid w:val="004701AC"/>
    <w:rsid w:val="005161E9"/>
    <w:rsid w:val="005F49A6"/>
    <w:rsid w:val="00755702"/>
    <w:rsid w:val="007C22CB"/>
    <w:rsid w:val="009F64A3"/>
    <w:rsid w:val="00E7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C3AF"/>
  <w15:chartTrackingRefBased/>
  <w15:docId w15:val="{DC3FB4BB-C600-4569-AFB1-B53DE90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1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0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Mayo Jr. Dacles</dc:creator>
  <cp:keywords/>
  <dc:description/>
  <cp:lastModifiedBy>Jessie Mayo Jr. Dacles</cp:lastModifiedBy>
  <cp:revision>2</cp:revision>
  <dcterms:created xsi:type="dcterms:W3CDTF">2025-08-06T07:38:00Z</dcterms:created>
  <dcterms:modified xsi:type="dcterms:W3CDTF">2025-08-06T09:04:00Z</dcterms:modified>
</cp:coreProperties>
</file>