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12B2" w14:textId="0427D17A" w:rsidR="00BE75ED" w:rsidRDefault="0056603F">
      <w:r>
        <w:t>Kaggle data source</w:t>
      </w:r>
    </w:p>
    <w:p w14:paraId="2597F349" w14:textId="77777777" w:rsidR="0056603F" w:rsidRDefault="0056603F"/>
    <w:p w14:paraId="75F1FBD2" w14:textId="4BA8BF87" w:rsidR="0056603F" w:rsidRDefault="0056603F">
      <w:hyperlink r:id="rId4" w:history="1">
        <w:r w:rsidRPr="00B0670F">
          <w:rPr>
            <w:rStyle w:val="Hyperlink"/>
          </w:rPr>
          <w:t>https://www.kaggle.com/datasets/tobycrabtree/nfl-scores-and-betting-data/data?select=spreadspoke_scores.csv</w:t>
        </w:r>
      </w:hyperlink>
    </w:p>
    <w:p w14:paraId="004A767F" w14:textId="77777777" w:rsidR="0056603F" w:rsidRDefault="0056603F"/>
    <w:p w14:paraId="0E701435" w14:textId="77777777" w:rsidR="0056603F" w:rsidRDefault="0056603F"/>
    <w:p w14:paraId="026DE37D" w14:textId="3B5FEFCE" w:rsidR="0056603F" w:rsidRDefault="0056603F">
      <w:hyperlink r:id="rId5" w:history="1">
        <w:r w:rsidRPr="00B0670F">
          <w:rPr>
            <w:rStyle w:val="Hyperlink"/>
          </w:rPr>
          <w:t>https://www.kaggle.com/datasets/tobycrabtree/nfl-scores-and-betting-data/data?select=spreadspoke_scores.csv</w:t>
        </w:r>
      </w:hyperlink>
    </w:p>
    <w:p w14:paraId="47362A4F" w14:textId="77777777" w:rsidR="0056603F" w:rsidRDefault="0056603F"/>
    <w:p w14:paraId="3B630EE8" w14:textId="77777777" w:rsidR="0056603F" w:rsidRDefault="0056603F"/>
    <w:p w14:paraId="49420374" w14:textId="544389B4" w:rsidR="0056603F" w:rsidRDefault="0056603F">
      <w:hyperlink r:id="rId6" w:history="1">
        <w:r w:rsidRPr="00B0670F">
          <w:rPr>
            <w:rStyle w:val="Hyperlink"/>
          </w:rPr>
          <w:t>https://www.kaggle.com/datasets/tobycrabtree/nfl-scores-and-betting-data/data?select=spreadspoke_scores.csv</w:t>
        </w:r>
      </w:hyperlink>
    </w:p>
    <w:p w14:paraId="631BC662" w14:textId="77777777" w:rsidR="0056603F" w:rsidRDefault="0056603F"/>
    <w:p w14:paraId="1F63D197" w14:textId="77777777" w:rsidR="0056603F" w:rsidRDefault="0056603F"/>
    <w:sectPr w:rsidR="00566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3F"/>
    <w:rsid w:val="0056603F"/>
    <w:rsid w:val="006565A1"/>
    <w:rsid w:val="00B64799"/>
    <w:rsid w:val="00BE75ED"/>
    <w:rsid w:val="00F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0F88"/>
  <w15:chartTrackingRefBased/>
  <w15:docId w15:val="{01A955A4-7FA6-DB42-8A0C-3CDF0CB7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tobycrabtree/nfl-scores-and-betting-data/data?select=spreadspoke_scores.csv" TargetMode="External"/><Relationship Id="rId5" Type="http://schemas.openxmlformats.org/officeDocument/2006/relationships/hyperlink" Target="https://www.kaggle.com/datasets/tobycrabtree/nfl-scores-and-betting-data/data?select=spreadspoke_scores.csv" TargetMode="External"/><Relationship Id="rId4" Type="http://schemas.openxmlformats.org/officeDocument/2006/relationships/hyperlink" Target="https://www.kaggle.com/datasets/tobycrabtree/nfl-scores-and-betting-data/data?select=spreadspoke_scor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Tsolov</dc:creator>
  <cp:keywords/>
  <dc:description/>
  <cp:lastModifiedBy>Mladen Tsolov</cp:lastModifiedBy>
  <cp:revision>1</cp:revision>
  <dcterms:created xsi:type="dcterms:W3CDTF">2025-10-19T14:12:00Z</dcterms:created>
  <dcterms:modified xsi:type="dcterms:W3CDTF">2025-10-19T14:12:00Z</dcterms:modified>
</cp:coreProperties>
</file>