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F1DD3" w14:textId="77777777" w:rsidR="00306675" w:rsidRPr="0080312F" w:rsidRDefault="00306675" w:rsidP="00306675">
      <w:pPr>
        <w:ind w:firstLine="720"/>
      </w:pPr>
      <w:r w:rsidRPr="0080312F">
        <w:t xml:space="preserve">Section 1. The following </w:t>
      </w:r>
      <w:r>
        <w:t>intersection</w:t>
      </w:r>
      <w:r w:rsidRPr="0080312F">
        <w:t xml:space="preserve"> name, in the Borough of the Bronx, is hereby designated as hereafter indicated.</w:t>
      </w:r>
    </w:p>
    <w:p w14:paraId="7F0812A5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C860E9" w14:paraId="296129D4" w14:textId="77777777" w:rsidTr="001E1BF5">
        <w:tc>
          <w:tcPr>
            <w:tcW w:w="2952" w:type="dxa"/>
          </w:tcPr>
          <w:p w14:paraId="73C052D4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343677D7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28A05171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68B8976E" w14:textId="77777777" w:rsidTr="001E1BF5">
        <w:tc>
          <w:tcPr>
            <w:tcW w:w="2952" w:type="dxa"/>
          </w:tcPr>
          <w:p w14:paraId="0F8E7253" w14:textId="77777777" w:rsidR="00306675" w:rsidRPr="00E624A8" w:rsidRDefault="00306675" w:rsidP="001E1BF5">
            <w:r w:rsidRPr="00E624A8">
              <w:t>Police Officer Kenneth Mahon Place</w:t>
            </w:r>
          </w:p>
        </w:tc>
        <w:tc>
          <w:tcPr>
            <w:tcW w:w="2952" w:type="dxa"/>
          </w:tcPr>
          <w:p w14:paraId="66C4987E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1F1AF869" w14:textId="77777777" w:rsidR="00306675" w:rsidRPr="0080312F" w:rsidRDefault="00306675" w:rsidP="001E1BF5">
            <w:r>
              <w:t>A</w:t>
            </w:r>
            <w:r w:rsidRPr="00C66AE2">
              <w:t>t the intersection of East 147</w:t>
            </w:r>
            <w:r w:rsidRPr="00C66AE2">
              <w:rPr>
                <w:vertAlign w:val="superscript"/>
              </w:rPr>
              <w:t>th</w:t>
            </w:r>
            <w:r w:rsidRPr="00C66AE2">
              <w:t xml:space="preserve"> Street and Southern Boulevard</w:t>
            </w:r>
          </w:p>
        </w:tc>
      </w:tr>
    </w:tbl>
    <w:p w14:paraId="0C963526" w14:textId="77777777" w:rsidR="00306675" w:rsidRPr="0080312F" w:rsidRDefault="00306675" w:rsidP="00306675">
      <w:pPr>
        <w:ind w:firstLine="720"/>
      </w:pPr>
    </w:p>
    <w:p w14:paraId="7981B2A4" w14:textId="77777777" w:rsidR="00306675" w:rsidRPr="0080312F" w:rsidRDefault="00306675" w:rsidP="00306675">
      <w:pPr>
        <w:ind w:firstLine="720"/>
      </w:pPr>
      <w:r w:rsidRPr="0080312F">
        <w:t xml:space="preserve">§2. The following intersection name, in the Borough of </w:t>
      </w:r>
      <w:r>
        <w:t>Brooklyn</w:t>
      </w:r>
      <w:r w:rsidRPr="0080312F">
        <w:t>, is hereby designated as hereafter indicated.</w:t>
      </w:r>
    </w:p>
    <w:p w14:paraId="7FAF347C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78EE7F2F" w14:textId="77777777" w:rsidTr="001E1BF5">
        <w:tc>
          <w:tcPr>
            <w:tcW w:w="2952" w:type="dxa"/>
          </w:tcPr>
          <w:p w14:paraId="7F7D8370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0D284C69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5E082133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79BE0A04" w14:textId="77777777" w:rsidTr="001E1BF5">
        <w:tc>
          <w:tcPr>
            <w:tcW w:w="2952" w:type="dxa"/>
          </w:tcPr>
          <w:p w14:paraId="70923039" w14:textId="77777777" w:rsidR="00306675" w:rsidRPr="00E624A8" w:rsidRDefault="00306675" w:rsidP="001E1BF5">
            <w:r w:rsidRPr="00E624A8">
              <w:t>Richard Akbar Salahuddin Drive</w:t>
            </w:r>
          </w:p>
        </w:tc>
        <w:tc>
          <w:tcPr>
            <w:tcW w:w="2952" w:type="dxa"/>
          </w:tcPr>
          <w:p w14:paraId="3350E82E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41E7EEB9" w14:textId="77777777" w:rsidR="00306675" w:rsidRPr="0080312F" w:rsidRDefault="00306675" w:rsidP="001E1BF5">
            <w:r>
              <w:t>At the intersection of Williams Avenue and Riverdale Avenues</w:t>
            </w:r>
          </w:p>
        </w:tc>
      </w:tr>
    </w:tbl>
    <w:p w14:paraId="0A93415B" w14:textId="77777777" w:rsidR="00306675" w:rsidRPr="0080312F" w:rsidRDefault="00306675" w:rsidP="00306675">
      <w:pPr>
        <w:ind w:firstLine="720"/>
      </w:pPr>
    </w:p>
    <w:p w14:paraId="4E3EE3F3" w14:textId="77777777" w:rsidR="00306675" w:rsidRPr="0080312F" w:rsidRDefault="00306675" w:rsidP="00306675">
      <w:pPr>
        <w:ind w:firstLine="720"/>
      </w:pPr>
      <w:r w:rsidRPr="0080312F">
        <w:t>§</w:t>
      </w:r>
      <w:r>
        <w:t>3</w:t>
      </w:r>
      <w:r w:rsidRPr="0080312F">
        <w:t xml:space="preserve">. The following street name, in the Borough of </w:t>
      </w:r>
      <w:r>
        <w:t>Manhattan</w:t>
      </w:r>
      <w:r w:rsidRPr="0080312F">
        <w:t>, is hereby designated as hereafter indicated.</w:t>
      </w:r>
    </w:p>
    <w:p w14:paraId="5DBBBB57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0583AA4D" w14:textId="77777777" w:rsidTr="001E1BF5">
        <w:tc>
          <w:tcPr>
            <w:tcW w:w="2952" w:type="dxa"/>
          </w:tcPr>
          <w:p w14:paraId="060EDF30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0394DB1B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00A643CC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57D5016B" w14:textId="77777777" w:rsidTr="001E1BF5">
        <w:tc>
          <w:tcPr>
            <w:tcW w:w="2952" w:type="dxa"/>
          </w:tcPr>
          <w:p w14:paraId="27290080" w14:textId="77777777" w:rsidR="00306675" w:rsidRPr="00EB1772" w:rsidRDefault="00306675" w:rsidP="001E1BF5">
            <w:r w:rsidRPr="00EB1772">
              <w:t xml:space="preserve">Harry </w:t>
            </w:r>
            <w:proofErr w:type="spellStart"/>
            <w:r w:rsidRPr="00EB1772">
              <w:t>Wieder</w:t>
            </w:r>
            <w:proofErr w:type="spellEnd"/>
            <w:r w:rsidRPr="00EB1772">
              <w:t xml:space="preserve"> Way</w:t>
            </w:r>
          </w:p>
        </w:tc>
        <w:tc>
          <w:tcPr>
            <w:tcW w:w="2952" w:type="dxa"/>
          </w:tcPr>
          <w:p w14:paraId="6B04FA22" w14:textId="77777777" w:rsidR="00306675" w:rsidRPr="0080312F" w:rsidRDefault="00306675" w:rsidP="001E1BF5">
            <w:r>
              <w:t>Forsyth Street</w:t>
            </w:r>
          </w:p>
        </w:tc>
        <w:tc>
          <w:tcPr>
            <w:tcW w:w="2952" w:type="dxa"/>
          </w:tcPr>
          <w:p w14:paraId="38FCDDC8" w14:textId="77777777" w:rsidR="00306675" w:rsidRPr="0080312F" w:rsidRDefault="00306675" w:rsidP="001E1BF5">
            <w:r>
              <w:t>Between Stanton Street and Rivington Street</w:t>
            </w:r>
          </w:p>
        </w:tc>
      </w:tr>
    </w:tbl>
    <w:p w14:paraId="21A455D1" w14:textId="77777777" w:rsidR="00306675" w:rsidRPr="0080312F" w:rsidRDefault="00306675" w:rsidP="00306675"/>
    <w:p w14:paraId="387CF4A4" w14:textId="77777777" w:rsidR="00306675" w:rsidRPr="0080312F" w:rsidRDefault="00306675" w:rsidP="00306675">
      <w:pPr>
        <w:ind w:firstLine="720"/>
      </w:pPr>
      <w:r w:rsidRPr="0080312F">
        <w:t>§</w:t>
      </w:r>
      <w:r>
        <w:t>4</w:t>
      </w:r>
      <w:r w:rsidRPr="0080312F">
        <w:t xml:space="preserve">. The following </w:t>
      </w:r>
      <w:r>
        <w:t>street</w:t>
      </w:r>
      <w:r w:rsidRPr="0080312F">
        <w:t xml:space="preserve"> name, in the Borough of </w:t>
      </w:r>
      <w:r>
        <w:t>Manhattan</w:t>
      </w:r>
      <w:r w:rsidRPr="0080312F">
        <w:t>, is hereby designated as hereafter indicated.</w:t>
      </w:r>
    </w:p>
    <w:p w14:paraId="2CC1F685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5F188E95" w14:textId="77777777" w:rsidTr="001E1BF5">
        <w:tc>
          <w:tcPr>
            <w:tcW w:w="2952" w:type="dxa"/>
          </w:tcPr>
          <w:p w14:paraId="281B15F9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3226BA23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12BFB1E6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2BB6BF60" w14:textId="77777777" w:rsidTr="001E1BF5">
        <w:tc>
          <w:tcPr>
            <w:tcW w:w="2952" w:type="dxa"/>
          </w:tcPr>
          <w:p w14:paraId="4C22D5A7" w14:textId="77777777" w:rsidR="00306675" w:rsidRPr="00EB1772" w:rsidRDefault="00306675" w:rsidP="001E1BF5">
            <w:r w:rsidRPr="00EB1772">
              <w:t>University Settlement</w:t>
            </w:r>
          </w:p>
        </w:tc>
        <w:tc>
          <w:tcPr>
            <w:tcW w:w="2952" w:type="dxa"/>
          </w:tcPr>
          <w:p w14:paraId="6F6B343E" w14:textId="77777777" w:rsidR="00306675" w:rsidRPr="0080312F" w:rsidRDefault="00306675" w:rsidP="001E1BF5">
            <w:r>
              <w:t>Eldridge Street</w:t>
            </w:r>
          </w:p>
        </w:tc>
        <w:tc>
          <w:tcPr>
            <w:tcW w:w="2952" w:type="dxa"/>
          </w:tcPr>
          <w:p w14:paraId="7EC020C9" w14:textId="77777777" w:rsidR="00306675" w:rsidRPr="0080312F" w:rsidRDefault="00306675" w:rsidP="001E1BF5">
            <w:r>
              <w:t>Between Delancey Street and Rivington Street</w:t>
            </w:r>
          </w:p>
        </w:tc>
      </w:tr>
    </w:tbl>
    <w:p w14:paraId="1CD87F33" w14:textId="77777777" w:rsidR="00306675" w:rsidRPr="0080312F" w:rsidRDefault="00306675" w:rsidP="00306675"/>
    <w:p w14:paraId="38947948" w14:textId="77777777" w:rsidR="00306675" w:rsidRPr="0080312F" w:rsidRDefault="00306675" w:rsidP="00306675">
      <w:pPr>
        <w:ind w:firstLine="720"/>
      </w:pPr>
      <w:r w:rsidRPr="0080312F">
        <w:t>§</w:t>
      </w:r>
      <w:r>
        <w:t>5</w:t>
      </w:r>
      <w:r w:rsidRPr="0080312F">
        <w:t xml:space="preserve">. The following </w:t>
      </w:r>
      <w:r>
        <w:t>intersection</w:t>
      </w:r>
      <w:r w:rsidRPr="0080312F">
        <w:t xml:space="preserve"> name, in the Borough of </w:t>
      </w:r>
      <w:r>
        <w:t>Manhattan</w:t>
      </w:r>
      <w:r w:rsidRPr="0080312F">
        <w:t>, is hereby designated as hereafter indicated.</w:t>
      </w:r>
    </w:p>
    <w:p w14:paraId="32FD8A03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23A48E16" w14:textId="77777777" w:rsidTr="001E1BF5">
        <w:tc>
          <w:tcPr>
            <w:tcW w:w="2952" w:type="dxa"/>
          </w:tcPr>
          <w:p w14:paraId="43A45A2D" w14:textId="77777777" w:rsidR="00306675" w:rsidRPr="00213740" w:rsidRDefault="00306675" w:rsidP="001E1BF5">
            <w:pPr>
              <w:pStyle w:val="Heading1"/>
            </w:pPr>
            <w:r w:rsidRPr="00213740">
              <w:lastRenderedPageBreak/>
              <w:t>New Name</w:t>
            </w:r>
          </w:p>
        </w:tc>
        <w:tc>
          <w:tcPr>
            <w:tcW w:w="2952" w:type="dxa"/>
          </w:tcPr>
          <w:p w14:paraId="132435F6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6F36C806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0504AD2D" w14:textId="77777777" w:rsidTr="001E1BF5">
        <w:tc>
          <w:tcPr>
            <w:tcW w:w="2952" w:type="dxa"/>
          </w:tcPr>
          <w:p w14:paraId="7AEB97DD" w14:textId="77777777" w:rsidR="00306675" w:rsidRPr="00EB1772" w:rsidRDefault="00306675" w:rsidP="001E1BF5">
            <w:r w:rsidRPr="00EB1772">
              <w:t>Jack Johnson Plaza</w:t>
            </w:r>
          </w:p>
        </w:tc>
        <w:tc>
          <w:tcPr>
            <w:tcW w:w="2952" w:type="dxa"/>
          </w:tcPr>
          <w:p w14:paraId="3B2DEA21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6B7BBCBE" w14:textId="77777777" w:rsidR="00306675" w:rsidRPr="0080312F" w:rsidRDefault="00306675" w:rsidP="001E1BF5">
            <w:r>
              <w:t>At the intersection of Lenox Avenue and 142</w:t>
            </w:r>
            <w:r w:rsidRPr="00A21301">
              <w:rPr>
                <w:vertAlign w:val="superscript"/>
              </w:rPr>
              <w:t>nd</w:t>
            </w:r>
            <w:r>
              <w:t xml:space="preserve"> Street</w:t>
            </w:r>
          </w:p>
        </w:tc>
      </w:tr>
    </w:tbl>
    <w:p w14:paraId="1F745D68" w14:textId="77777777" w:rsidR="00306675" w:rsidRPr="0080312F" w:rsidRDefault="00306675" w:rsidP="00306675"/>
    <w:p w14:paraId="4E303240" w14:textId="77777777" w:rsidR="00306675" w:rsidRPr="0080312F" w:rsidRDefault="00306675" w:rsidP="00306675">
      <w:pPr>
        <w:ind w:firstLine="720"/>
      </w:pPr>
      <w:r w:rsidRPr="0080312F">
        <w:t>§</w:t>
      </w:r>
      <w:r>
        <w:t>6</w:t>
      </w:r>
      <w:r w:rsidRPr="0080312F">
        <w:t xml:space="preserve">. The following street name, in the Borough of </w:t>
      </w:r>
      <w:r>
        <w:t>Manhattan</w:t>
      </w:r>
      <w:r w:rsidRPr="0080312F">
        <w:t>, is hereby designated as hereafter indicated.</w:t>
      </w:r>
    </w:p>
    <w:p w14:paraId="2A04A86E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7AB2ED27" w14:textId="77777777" w:rsidTr="001E1BF5">
        <w:tc>
          <w:tcPr>
            <w:tcW w:w="2952" w:type="dxa"/>
          </w:tcPr>
          <w:p w14:paraId="0FBE3C03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1010ED79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7472FF24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53F537FF" w14:textId="77777777" w:rsidTr="001E1BF5">
        <w:tc>
          <w:tcPr>
            <w:tcW w:w="2952" w:type="dxa"/>
          </w:tcPr>
          <w:p w14:paraId="3D40F2B8" w14:textId="77777777" w:rsidR="00306675" w:rsidRPr="00EB1772" w:rsidRDefault="00306675" w:rsidP="001E1BF5">
            <w:r w:rsidRPr="00EB1772">
              <w:t xml:space="preserve">Ramona </w:t>
            </w:r>
            <w:proofErr w:type="spellStart"/>
            <w:r w:rsidRPr="00EB1772">
              <w:t>Jennett</w:t>
            </w:r>
            <w:proofErr w:type="spellEnd"/>
            <w:r w:rsidRPr="00EB1772">
              <w:t xml:space="preserve"> Way</w:t>
            </w:r>
          </w:p>
        </w:tc>
        <w:tc>
          <w:tcPr>
            <w:tcW w:w="2952" w:type="dxa"/>
          </w:tcPr>
          <w:p w14:paraId="7FAC58ED" w14:textId="77777777" w:rsidR="00306675" w:rsidRPr="0080312F" w:rsidRDefault="00306675" w:rsidP="001E1BF5">
            <w:r>
              <w:t>West 129</w:t>
            </w:r>
            <w:r w:rsidRPr="00A77E7B">
              <w:rPr>
                <w:vertAlign w:val="superscript"/>
              </w:rPr>
              <w:t>th</w:t>
            </w:r>
            <w:r>
              <w:t xml:space="preserve"> Street</w:t>
            </w:r>
          </w:p>
        </w:tc>
        <w:tc>
          <w:tcPr>
            <w:tcW w:w="2952" w:type="dxa"/>
          </w:tcPr>
          <w:p w14:paraId="11DC855F" w14:textId="77777777" w:rsidR="00306675" w:rsidRPr="0080312F" w:rsidRDefault="00306675" w:rsidP="001E1BF5">
            <w:r>
              <w:t>Between Convent Avenue and St. Nicholas Terrace</w:t>
            </w:r>
          </w:p>
        </w:tc>
      </w:tr>
    </w:tbl>
    <w:p w14:paraId="01720B1B" w14:textId="77777777" w:rsidR="00306675" w:rsidRPr="0080312F" w:rsidRDefault="00306675" w:rsidP="00306675"/>
    <w:p w14:paraId="0F20B9A4" w14:textId="77777777" w:rsidR="00306675" w:rsidRPr="0080312F" w:rsidRDefault="00306675" w:rsidP="00306675">
      <w:pPr>
        <w:ind w:firstLine="720"/>
      </w:pPr>
      <w:r w:rsidRPr="0080312F">
        <w:t>§</w:t>
      </w:r>
      <w:r>
        <w:t>7</w:t>
      </w:r>
      <w:r w:rsidRPr="0080312F">
        <w:t xml:space="preserve">. The following </w:t>
      </w:r>
      <w:r>
        <w:t>intersection</w:t>
      </w:r>
      <w:r w:rsidRPr="0080312F">
        <w:t xml:space="preserve"> name, in the Borough of </w:t>
      </w:r>
      <w:r>
        <w:t>Queens</w:t>
      </w:r>
      <w:r w:rsidRPr="0080312F">
        <w:t>, is hereby designated as hereafter indicated.</w:t>
      </w:r>
    </w:p>
    <w:p w14:paraId="757E9035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1FEF3C5A" w14:textId="77777777" w:rsidTr="001E1BF5">
        <w:tc>
          <w:tcPr>
            <w:tcW w:w="2952" w:type="dxa"/>
          </w:tcPr>
          <w:p w14:paraId="136F3F79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2DE2CAB7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7087AC70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758FB0F9" w14:textId="77777777" w:rsidTr="001E1BF5">
        <w:tc>
          <w:tcPr>
            <w:tcW w:w="2952" w:type="dxa"/>
          </w:tcPr>
          <w:p w14:paraId="37EAFF52" w14:textId="77777777" w:rsidR="00306675" w:rsidRPr="00EB1772" w:rsidRDefault="00306675" w:rsidP="001E1BF5">
            <w:r w:rsidRPr="00EB1772">
              <w:t xml:space="preserve">Richard </w:t>
            </w:r>
            <w:proofErr w:type="spellStart"/>
            <w:r w:rsidRPr="00EB1772">
              <w:t>Cecere</w:t>
            </w:r>
            <w:proofErr w:type="spellEnd"/>
            <w:r w:rsidRPr="00EB1772">
              <w:t xml:space="preserve"> Corner</w:t>
            </w:r>
          </w:p>
        </w:tc>
        <w:tc>
          <w:tcPr>
            <w:tcW w:w="2952" w:type="dxa"/>
          </w:tcPr>
          <w:p w14:paraId="4D51B039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51E266D4" w14:textId="77777777" w:rsidR="00306675" w:rsidRPr="0080312F" w:rsidRDefault="00306675" w:rsidP="001E1BF5">
            <w:r>
              <w:t>At the northwest corner of 37</w:t>
            </w:r>
            <w:r w:rsidRPr="00AD5B09">
              <w:rPr>
                <w:vertAlign w:val="superscript"/>
              </w:rPr>
              <w:t>th</w:t>
            </w:r>
            <w:r>
              <w:t xml:space="preserve"> Avenue and 83</w:t>
            </w:r>
            <w:r w:rsidRPr="00AD5B09">
              <w:rPr>
                <w:vertAlign w:val="superscript"/>
              </w:rPr>
              <w:t>rd</w:t>
            </w:r>
            <w:r>
              <w:t xml:space="preserve"> Street</w:t>
            </w:r>
          </w:p>
        </w:tc>
      </w:tr>
    </w:tbl>
    <w:p w14:paraId="2485381F" w14:textId="77777777" w:rsidR="00306675" w:rsidRPr="0080312F" w:rsidRDefault="00306675" w:rsidP="00306675"/>
    <w:p w14:paraId="25C6B3E3" w14:textId="77777777" w:rsidR="00306675" w:rsidRPr="0080312F" w:rsidRDefault="00306675" w:rsidP="00306675">
      <w:pPr>
        <w:ind w:firstLine="720"/>
      </w:pPr>
      <w:r w:rsidRPr="0080312F">
        <w:t>§</w:t>
      </w:r>
      <w:r>
        <w:t>8</w:t>
      </w:r>
      <w:r w:rsidRPr="0080312F">
        <w:t xml:space="preserve">. The following intersection name, in the Borough of </w:t>
      </w:r>
      <w:r>
        <w:t>Queens</w:t>
      </w:r>
      <w:r w:rsidRPr="0080312F">
        <w:t>, is hereby designated as hereafter indicated.</w:t>
      </w:r>
    </w:p>
    <w:p w14:paraId="52EFCEE6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3E555A0C" w14:textId="77777777" w:rsidTr="001E1BF5">
        <w:tc>
          <w:tcPr>
            <w:tcW w:w="2952" w:type="dxa"/>
          </w:tcPr>
          <w:p w14:paraId="54E139AD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5F6E7FCE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2D29F97F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360724AC" w14:textId="77777777" w:rsidTr="001E1BF5">
        <w:tc>
          <w:tcPr>
            <w:tcW w:w="2952" w:type="dxa"/>
          </w:tcPr>
          <w:p w14:paraId="6B6C6130" w14:textId="77777777" w:rsidR="00306675" w:rsidRPr="00EB1772" w:rsidRDefault="00306675" w:rsidP="001E1BF5">
            <w:r w:rsidRPr="00EB1772">
              <w:t>35T</w:t>
            </w:r>
            <w:r w:rsidRPr="00EB1772">
              <w:rPr>
                <w:vertAlign w:val="subscript"/>
              </w:rPr>
              <w:t>1</w:t>
            </w:r>
            <w:r w:rsidRPr="00EB1772">
              <w:t>H</w:t>
            </w:r>
            <w:r w:rsidRPr="00EB1772">
              <w:rPr>
                <w:vertAlign w:val="subscript"/>
              </w:rPr>
              <w:t>4</w:t>
            </w:r>
            <w:r w:rsidRPr="00EB1772">
              <w:t xml:space="preserve"> A</w:t>
            </w:r>
            <w:r w:rsidRPr="00EB1772">
              <w:rPr>
                <w:vertAlign w:val="subscript"/>
              </w:rPr>
              <w:t>1</w:t>
            </w:r>
            <w:r w:rsidRPr="00EB1772">
              <w:t>V</w:t>
            </w:r>
            <w:r w:rsidRPr="00EB1772">
              <w:rPr>
                <w:vertAlign w:val="subscript"/>
              </w:rPr>
              <w:t>4</w:t>
            </w:r>
            <w:r w:rsidRPr="00EB1772">
              <w:t>E</w:t>
            </w:r>
            <w:r w:rsidRPr="00EB1772">
              <w:rPr>
                <w:vertAlign w:val="subscript"/>
              </w:rPr>
              <w:t>1</w:t>
            </w:r>
            <w:r w:rsidRPr="00EB1772">
              <w:t>N</w:t>
            </w:r>
            <w:r w:rsidRPr="00EB1772">
              <w:rPr>
                <w:vertAlign w:val="subscript"/>
              </w:rPr>
              <w:t>1</w:t>
            </w:r>
            <w:r w:rsidRPr="00EB1772">
              <w:t>U</w:t>
            </w:r>
            <w:r w:rsidRPr="00EB1772">
              <w:rPr>
                <w:vertAlign w:val="subscript"/>
              </w:rPr>
              <w:t>1</w:t>
            </w:r>
            <w:r w:rsidRPr="00EB1772">
              <w:t>E</w:t>
            </w:r>
            <w:r w:rsidRPr="00EB1772">
              <w:rPr>
                <w:vertAlign w:val="subscript"/>
              </w:rPr>
              <w:t>1</w:t>
            </w:r>
          </w:p>
        </w:tc>
        <w:tc>
          <w:tcPr>
            <w:tcW w:w="2952" w:type="dxa"/>
          </w:tcPr>
          <w:p w14:paraId="37D95EAE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291216F3" w14:textId="77777777" w:rsidR="00306675" w:rsidRPr="0080312F" w:rsidRDefault="00306675" w:rsidP="001E1BF5">
            <w:r>
              <w:t>At the southeast corner of 35</w:t>
            </w:r>
            <w:r w:rsidRPr="00BA1589">
              <w:rPr>
                <w:vertAlign w:val="superscript"/>
              </w:rPr>
              <w:t>th</w:t>
            </w:r>
            <w:r>
              <w:t xml:space="preserve"> Avenue and 81</w:t>
            </w:r>
            <w:r w:rsidRPr="00BA1589">
              <w:rPr>
                <w:vertAlign w:val="superscript"/>
              </w:rPr>
              <w:t>st</w:t>
            </w:r>
            <w:r>
              <w:t xml:space="preserve"> Street</w:t>
            </w:r>
          </w:p>
        </w:tc>
      </w:tr>
    </w:tbl>
    <w:p w14:paraId="4B169D65" w14:textId="77777777" w:rsidR="00306675" w:rsidRPr="0080312F" w:rsidRDefault="00306675" w:rsidP="00306675"/>
    <w:p w14:paraId="3DA10D66" w14:textId="77777777" w:rsidR="00306675" w:rsidRPr="0080312F" w:rsidRDefault="00306675" w:rsidP="00306675">
      <w:pPr>
        <w:ind w:firstLine="720"/>
      </w:pPr>
      <w:r w:rsidRPr="0080312F">
        <w:t>§</w:t>
      </w:r>
      <w:r>
        <w:t>9</w:t>
      </w:r>
      <w:r w:rsidRPr="0080312F">
        <w:t xml:space="preserve">. The following street name, in the Borough of </w:t>
      </w:r>
      <w:r>
        <w:t>Brooklyn</w:t>
      </w:r>
      <w:r w:rsidRPr="0080312F">
        <w:t>, is hereby designated as hereafter indicated.</w:t>
      </w:r>
    </w:p>
    <w:p w14:paraId="668BD67F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27DF6517" w14:textId="77777777" w:rsidTr="001E1BF5">
        <w:tc>
          <w:tcPr>
            <w:tcW w:w="2952" w:type="dxa"/>
          </w:tcPr>
          <w:p w14:paraId="1DB0BB2D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20097C8D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26FBE07A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4105A600" w14:textId="77777777" w:rsidTr="001E1BF5">
        <w:tc>
          <w:tcPr>
            <w:tcW w:w="2952" w:type="dxa"/>
          </w:tcPr>
          <w:p w14:paraId="4035E2BF" w14:textId="77777777" w:rsidR="00306675" w:rsidRPr="00EB1772" w:rsidRDefault="00306675" w:rsidP="001E1BF5">
            <w:r w:rsidRPr="00EB1772">
              <w:t>Lawrence P. Dorsey Way</w:t>
            </w:r>
          </w:p>
        </w:tc>
        <w:tc>
          <w:tcPr>
            <w:tcW w:w="2952" w:type="dxa"/>
          </w:tcPr>
          <w:p w14:paraId="6E48867C" w14:textId="77777777" w:rsidR="00306675" w:rsidRPr="0080312F" w:rsidRDefault="00306675" w:rsidP="001E1BF5">
            <w:r>
              <w:t>Rogers Avenue</w:t>
            </w:r>
          </w:p>
        </w:tc>
        <w:tc>
          <w:tcPr>
            <w:tcW w:w="2952" w:type="dxa"/>
          </w:tcPr>
          <w:p w14:paraId="6F5C3FBA" w14:textId="77777777" w:rsidR="00306675" w:rsidRPr="0080312F" w:rsidRDefault="00306675" w:rsidP="001E1BF5">
            <w:r>
              <w:t>Between Fenimore Street and Hawthorne Street</w:t>
            </w:r>
          </w:p>
        </w:tc>
      </w:tr>
    </w:tbl>
    <w:p w14:paraId="10BE2957" w14:textId="77777777" w:rsidR="00306675" w:rsidRPr="0080312F" w:rsidRDefault="00306675" w:rsidP="00306675"/>
    <w:p w14:paraId="6A44B230" w14:textId="77777777" w:rsidR="00306675" w:rsidRPr="0080312F" w:rsidRDefault="00306675" w:rsidP="00306675">
      <w:pPr>
        <w:ind w:firstLine="720"/>
      </w:pPr>
      <w:r w:rsidRPr="0080312F">
        <w:t>§1</w:t>
      </w:r>
      <w:r>
        <w:t>0</w:t>
      </w:r>
      <w:r w:rsidRPr="0080312F">
        <w:t xml:space="preserve">. The following </w:t>
      </w:r>
      <w:r>
        <w:t>intersection</w:t>
      </w:r>
      <w:r w:rsidRPr="0080312F">
        <w:t xml:space="preserve"> name, in the Borough of </w:t>
      </w:r>
      <w:r>
        <w:t>Queens</w:t>
      </w:r>
      <w:r w:rsidRPr="0080312F">
        <w:t>, is hereby designated as hereafter indicated.</w:t>
      </w:r>
    </w:p>
    <w:p w14:paraId="6874D57E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73159F54" w14:textId="77777777" w:rsidTr="001E1BF5">
        <w:tc>
          <w:tcPr>
            <w:tcW w:w="2952" w:type="dxa"/>
          </w:tcPr>
          <w:p w14:paraId="652F3EDA" w14:textId="77777777" w:rsidR="00306675" w:rsidRPr="00213740" w:rsidRDefault="00306675" w:rsidP="001E1BF5">
            <w:pPr>
              <w:pStyle w:val="Heading1"/>
            </w:pPr>
            <w:r w:rsidRPr="00213740">
              <w:lastRenderedPageBreak/>
              <w:t>New Name</w:t>
            </w:r>
          </w:p>
        </w:tc>
        <w:tc>
          <w:tcPr>
            <w:tcW w:w="2952" w:type="dxa"/>
          </w:tcPr>
          <w:p w14:paraId="608B299A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55C7F52D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231DAB25" w14:textId="77777777" w:rsidTr="001E1BF5">
        <w:tc>
          <w:tcPr>
            <w:tcW w:w="2952" w:type="dxa"/>
          </w:tcPr>
          <w:p w14:paraId="1F8E4D82" w14:textId="77777777" w:rsidR="00306675" w:rsidRPr="00EB1772" w:rsidRDefault="00306675" w:rsidP="001E1BF5">
            <w:r w:rsidRPr="00EB1772">
              <w:t>Pietro Cesare Alberti Way</w:t>
            </w:r>
          </w:p>
        </w:tc>
        <w:tc>
          <w:tcPr>
            <w:tcW w:w="2952" w:type="dxa"/>
          </w:tcPr>
          <w:p w14:paraId="31402E99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06486A2B" w14:textId="77777777" w:rsidR="00306675" w:rsidRPr="0080312F" w:rsidRDefault="00306675" w:rsidP="001E1BF5">
            <w:r>
              <w:t>At the intersection of 104</w:t>
            </w:r>
            <w:r w:rsidRPr="000B0B4B">
              <w:rPr>
                <w:vertAlign w:val="superscript"/>
              </w:rPr>
              <w:t>th</w:t>
            </w:r>
            <w:r>
              <w:t xml:space="preserve"> Street and Corona Avenue</w:t>
            </w:r>
          </w:p>
        </w:tc>
      </w:tr>
    </w:tbl>
    <w:p w14:paraId="443B74C5" w14:textId="77777777" w:rsidR="00306675" w:rsidRPr="0080312F" w:rsidRDefault="00306675" w:rsidP="00306675"/>
    <w:p w14:paraId="37FB8A99" w14:textId="77777777" w:rsidR="00306675" w:rsidRPr="0080312F" w:rsidRDefault="00306675" w:rsidP="00306675">
      <w:pPr>
        <w:ind w:firstLine="720"/>
      </w:pPr>
      <w:r w:rsidRPr="0080312F">
        <w:t>§1</w:t>
      </w:r>
      <w:r>
        <w:t>1</w:t>
      </w:r>
      <w:r w:rsidRPr="0080312F">
        <w:t xml:space="preserve">. The following intersection name, in the Borough of </w:t>
      </w:r>
      <w:r>
        <w:t>Queens</w:t>
      </w:r>
      <w:r w:rsidRPr="0080312F">
        <w:t>, is hereby designated as hereafter indicated.</w:t>
      </w:r>
    </w:p>
    <w:p w14:paraId="4800F20A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44BE134E" w14:textId="77777777" w:rsidTr="001E1BF5">
        <w:tc>
          <w:tcPr>
            <w:tcW w:w="2952" w:type="dxa"/>
          </w:tcPr>
          <w:p w14:paraId="67523708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58162019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63DA3207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27D7EC19" w14:textId="77777777" w:rsidTr="001E1BF5">
        <w:tc>
          <w:tcPr>
            <w:tcW w:w="2952" w:type="dxa"/>
          </w:tcPr>
          <w:p w14:paraId="4AF76C3B" w14:textId="77777777" w:rsidR="00306675" w:rsidRPr="00EB1772" w:rsidRDefault="00306675" w:rsidP="001E1BF5">
            <w:r w:rsidRPr="00EB1772">
              <w:t>SFC Luis M. Gonzalez Street</w:t>
            </w:r>
          </w:p>
        </w:tc>
        <w:tc>
          <w:tcPr>
            <w:tcW w:w="2952" w:type="dxa"/>
          </w:tcPr>
          <w:p w14:paraId="10FFE58F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4416556C" w14:textId="77777777" w:rsidR="00306675" w:rsidRPr="0080312F" w:rsidRDefault="00306675" w:rsidP="001E1BF5">
            <w:r>
              <w:t>At the intersection of 108</w:t>
            </w:r>
            <w:r w:rsidRPr="00CC4E43">
              <w:rPr>
                <w:vertAlign w:val="superscript"/>
              </w:rPr>
              <w:t>th</w:t>
            </w:r>
            <w:r>
              <w:t xml:space="preserve"> Street and 49</w:t>
            </w:r>
            <w:r w:rsidRPr="00CC4E43">
              <w:rPr>
                <w:vertAlign w:val="superscript"/>
              </w:rPr>
              <w:t>th</w:t>
            </w:r>
            <w:r>
              <w:t xml:space="preserve"> Avenue</w:t>
            </w:r>
          </w:p>
        </w:tc>
      </w:tr>
    </w:tbl>
    <w:p w14:paraId="21894916" w14:textId="77777777" w:rsidR="00306675" w:rsidRPr="0080312F" w:rsidRDefault="00306675" w:rsidP="00306675"/>
    <w:p w14:paraId="2AC587D7" w14:textId="77777777" w:rsidR="00306675" w:rsidRPr="0080312F" w:rsidRDefault="00306675" w:rsidP="00306675">
      <w:pPr>
        <w:ind w:firstLine="720"/>
      </w:pPr>
      <w:r w:rsidRPr="0080312F">
        <w:t>§1</w:t>
      </w:r>
      <w:r>
        <w:t>2</w:t>
      </w:r>
      <w:r w:rsidRPr="0080312F">
        <w:t xml:space="preserve">. The following </w:t>
      </w:r>
      <w:r>
        <w:t>intersection</w:t>
      </w:r>
      <w:r w:rsidRPr="0080312F">
        <w:t xml:space="preserve"> name, in the Borough of </w:t>
      </w:r>
      <w:r>
        <w:t>Brooklyn</w:t>
      </w:r>
      <w:r w:rsidRPr="0080312F">
        <w:t>, is hereby designated as hereafter indicated.</w:t>
      </w:r>
    </w:p>
    <w:p w14:paraId="76F91B71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1B964EAC" w14:textId="77777777" w:rsidTr="001E1BF5">
        <w:tc>
          <w:tcPr>
            <w:tcW w:w="2952" w:type="dxa"/>
          </w:tcPr>
          <w:p w14:paraId="4D9EC42C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5ED8AB37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392D5803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5E2E94D8" w14:textId="77777777" w:rsidTr="001E1BF5">
        <w:tc>
          <w:tcPr>
            <w:tcW w:w="2952" w:type="dxa"/>
          </w:tcPr>
          <w:p w14:paraId="7054DF51" w14:textId="77777777" w:rsidR="00306675" w:rsidRPr="00EB1772" w:rsidRDefault="00306675" w:rsidP="001E1BF5">
            <w:r w:rsidRPr="00EB1772">
              <w:t>Police Officer Vito S. Mauro – 9/11 Memorial Way</w:t>
            </w:r>
          </w:p>
        </w:tc>
        <w:tc>
          <w:tcPr>
            <w:tcW w:w="2952" w:type="dxa"/>
          </w:tcPr>
          <w:p w14:paraId="03082788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6AE13EAE" w14:textId="77777777" w:rsidR="00306675" w:rsidRPr="0080312F" w:rsidRDefault="00306675" w:rsidP="001E1BF5">
            <w:r>
              <w:t>At the intersection of East 38</w:t>
            </w:r>
            <w:r w:rsidRPr="000B0B4B">
              <w:rPr>
                <w:vertAlign w:val="superscript"/>
              </w:rPr>
              <w:t>th</w:t>
            </w:r>
            <w:r>
              <w:t xml:space="preserve"> Street and Quentin Road</w:t>
            </w:r>
          </w:p>
        </w:tc>
      </w:tr>
    </w:tbl>
    <w:p w14:paraId="3C110826" w14:textId="77777777" w:rsidR="00306675" w:rsidRPr="0080312F" w:rsidRDefault="00306675" w:rsidP="00306675"/>
    <w:p w14:paraId="74725FEF" w14:textId="77777777" w:rsidR="00306675" w:rsidRPr="0080312F" w:rsidRDefault="00306675" w:rsidP="00306675">
      <w:pPr>
        <w:ind w:firstLine="720"/>
      </w:pPr>
      <w:r w:rsidRPr="0080312F">
        <w:t>§1</w:t>
      </w:r>
      <w:r>
        <w:t>3</w:t>
      </w:r>
      <w:r w:rsidRPr="0080312F">
        <w:t xml:space="preserve">. The following </w:t>
      </w:r>
      <w:r>
        <w:t>intersection</w:t>
      </w:r>
      <w:r w:rsidRPr="0080312F">
        <w:t xml:space="preserve"> name, in the Borough of Brooklyn, is hereby designated as hereafter indicated.</w:t>
      </w:r>
    </w:p>
    <w:p w14:paraId="62D754A0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59A7844F" w14:textId="77777777" w:rsidTr="001E1BF5">
        <w:tc>
          <w:tcPr>
            <w:tcW w:w="2952" w:type="dxa"/>
          </w:tcPr>
          <w:p w14:paraId="79D66140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305DE05E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1C754367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748EE5F1" w14:textId="77777777" w:rsidTr="001E1BF5">
        <w:tc>
          <w:tcPr>
            <w:tcW w:w="2952" w:type="dxa"/>
          </w:tcPr>
          <w:p w14:paraId="0A8BA5E4" w14:textId="77777777" w:rsidR="00306675" w:rsidRPr="00EB1772" w:rsidRDefault="00306675" w:rsidP="001E1BF5">
            <w:r w:rsidRPr="00EB1772">
              <w:t>Dr. Giacomo J. Buscaino Place</w:t>
            </w:r>
          </w:p>
        </w:tc>
        <w:tc>
          <w:tcPr>
            <w:tcW w:w="2952" w:type="dxa"/>
          </w:tcPr>
          <w:p w14:paraId="2A67D17A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6BDC1141" w14:textId="77777777" w:rsidR="00306675" w:rsidRPr="0080312F" w:rsidRDefault="00306675" w:rsidP="001E1BF5">
            <w:r>
              <w:t>A</w:t>
            </w:r>
            <w:r w:rsidRPr="006243FA">
              <w:t>t the intersection of 7</w:t>
            </w:r>
            <w:r>
              <w:t>7</w:t>
            </w:r>
            <w:r w:rsidRPr="00BD1C1E">
              <w:rPr>
                <w:vertAlign w:val="superscript"/>
              </w:rPr>
              <w:t>th</w:t>
            </w:r>
            <w:r w:rsidRPr="006243FA">
              <w:t xml:space="preserve"> Street and 14</w:t>
            </w:r>
            <w:r w:rsidRPr="00BD1C1E">
              <w:rPr>
                <w:vertAlign w:val="superscript"/>
              </w:rPr>
              <w:t>th</w:t>
            </w:r>
            <w:r w:rsidRPr="006243FA">
              <w:t xml:space="preserve"> Avenue</w:t>
            </w:r>
          </w:p>
        </w:tc>
      </w:tr>
    </w:tbl>
    <w:p w14:paraId="29184E28" w14:textId="77777777" w:rsidR="00306675" w:rsidRPr="0080312F" w:rsidRDefault="00306675" w:rsidP="00306675"/>
    <w:p w14:paraId="247B14E6" w14:textId="77777777" w:rsidR="00306675" w:rsidRPr="0080312F" w:rsidRDefault="00306675" w:rsidP="00306675">
      <w:pPr>
        <w:ind w:firstLine="720"/>
      </w:pPr>
      <w:r w:rsidRPr="0080312F">
        <w:t>§1</w:t>
      </w:r>
      <w:r>
        <w:t>4</w:t>
      </w:r>
      <w:r w:rsidRPr="0080312F">
        <w:t>. The following intersection name, in the Borough of Brooklyn, is hereby designated as hereafter indicated.</w:t>
      </w:r>
    </w:p>
    <w:p w14:paraId="20DD7028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1534CAC4" w14:textId="77777777" w:rsidTr="001E1BF5">
        <w:tc>
          <w:tcPr>
            <w:tcW w:w="2952" w:type="dxa"/>
          </w:tcPr>
          <w:p w14:paraId="6A2475A3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13C1D685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0E4F59CD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6E35CF6C" w14:textId="77777777" w:rsidTr="001E1BF5">
        <w:tc>
          <w:tcPr>
            <w:tcW w:w="2952" w:type="dxa"/>
          </w:tcPr>
          <w:p w14:paraId="25538B02" w14:textId="77777777" w:rsidR="00306675" w:rsidRPr="00EB1772" w:rsidRDefault="00306675" w:rsidP="001E1BF5">
            <w:r w:rsidRPr="00EB1772">
              <w:t xml:space="preserve">Andrew </w:t>
            </w:r>
            <w:proofErr w:type="spellStart"/>
            <w:r w:rsidRPr="00EB1772">
              <w:t>DiOrio</w:t>
            </w:r>
            <w:proofErr w:type="spellEnd"/>
            <w:r w:rsidRPr="00EB1772">
              <w:t xml:space="preserve"> Boulevard</w:t>
            </w:r>
          </w:p>
        </w:tc>
        <w:tc>
          <w:tcPr>
            <w:tcW w:w="2952" w:type="dxa"/>
          </w:tcPr>
          <w:p w14:paraId="1108A259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1348E2E9" w14:textId="77777777" w:rsidR="00306675" w:rsidRPr="0080312F" w:rsidRDefault="00306675" w:rsidP="001E1BF5">
            <w:r>
              <w:t>At the intersection of 27</w:t>
            </w:r>
            <w:r w:rsidRPr="00B51A6F">
              <w:rPr>
                <w:vertAlign w:val="superscript"/>
              </w:rPr>
              <w:t>th</w:t>
            </w:r>
            <w:r>
              <w:t xml:space="preserve"> Street and 4</w:t>
            </w:r>
            <w:r w:rsidRPr="00B51A6F">
              <w:rPr>
                <w:vertAlign w:val="superscript"/>
              </w:rPr>
              <w:t>th</w:t>
            </w:r>
            <w:r>
              <w:t xml:space="preserve"> Avenue</w:t>
            </w:r>
          </w:p>
        </w:tc>
      </w:tr>
    </w:tbl>
    <w:p w14:paraId="216346B7" w14:textId="77777777" w:rsidR="00306675" w:rsidRPr="0080312F" w:rsidRDefault="00306675" w:rsidP="00306675"/>
    <w:p w14:paraId="789CA448" w14:textId="77777777" w:rsidR="00306675" w:rsidRPr="0080312F" w:rsidRDefault="00306675" w:rsidP="00306675">
      <w:pPr>
        <w:ind w:firstLine="720"/>
      </w:pPr>
      <w:r w:rsidRPr="0080312F">
        <w:t>§1</w:t>
      </w:r>
      <w:r>
        <w:t>5</w:t>
      </w:r>
      <w:r w:rsidRPr="0080312F">
        <w:t xml:space="preserve">. The following intersection name, in the Borough of </w:t>
      </w:r>
      <w:r>
        <w:t>Brooklyn</w:t>
      </w:r>
      <w:r w:rsidRPr="0080312F">
        <w:t>, is hereby designated as hereafter indicated.</w:t>
      </w:r>
    </w:p>
    <w:p w14:paraId="2C575B23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771B2EF0" w14:textId="77777777" w:rsidTr="001E1BF5">
        <w:tc>
          <w:tcPr>
            <w:tcW w:w="2952" w:type="dxa"/>
          </w:tcPr>
          <w:p w14:paraId="2E5026A8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53E7C5CF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7D9C7AAD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51428CDE" w14:textId="77777777" w:rsidTr="001E1BF5">
        <w:tc>
          <w:tcPr>
            <w:tcW w:w="2952" w:type="dxa"/>
          </w:tcPr>
          <w:p w14:paraId="68E4A333" w14:textId="77777777" w:rsidR="00306675" w:rsidRPr="00EB1772" w:rsidRDefault="00306675" w:rsidP="001E1BF5">
            <w:r w:rsidRPr="00EB1772">
              <w:t>Red Hook Heroes Run</w:t>
            </w:r>
          </w:p>
        </w:tc>
        <w:tc>
          <w:tcPr>
            <w:tcW w:w="2952" w:type="dxa"/>
          </w:tcPr>
          <w:p w14:paraId="2655B8AA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419A2321" w14:textId="77777777" w:rsidR="00306675" w:rsidRPr="0080312F" w:rsidRDefault="00306675" w:rsidP="001E1BF5">
            <w:r>
              <w:t>at the intersection of Smith Street and Lorraine Street</w:t>
            </w:r>
          </w:p>
        </w:tc>
      </w:tr>
    </w:tbl>
    <w:p w14:paraId="0122FF5D" w14:textId="77777777" w:rsidR="00306675" w:rsidRPr="0080312F" w:rsidRDefault="00306675" w:rsidP="00306675"/>
    <w:p w14:paraId="36AB36AD" w14:textId="77777777" w:rsidR="00306675" w:rsidRPr="0080312F" w:rsidRDefault="00306675" w:rsidP="00306675">
      <w:pPr>
        <w:ind w:firstLine="720"/>
      </w:pPr>
      <w:r w:rsidRPr="0080312F">
        <w:t>§1</w:t>
      </w:r>
      <w:r>
        <w:t>6</w:t>
      </w:r>
      <w:r w:rsidRPr="0080312F">
        <w:t xml:space="preserve">. The following </w:t>
      </w:r>
      <w:r>
        <w:t>intersection</w:t>
      </w:r>
      <w:r w:rsidRPr="0080312F">
        <w:t xml:space="preserve"> name, in the Borough of </w:t>
      </w:r>
      <w:r>
        <w:t>Brooklyn</w:t>
      </w:r>
      <w:r w:rsidRPr="0080312F">
        <w:t>, is hereby designated as hereafter indicated.</w:t>
      </w:r>
    </w:p>
    <w:p w14:paraId="615D64E9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2B94C784" w14:textId="77777777" w:rsidTr="001E1BF5">
        <w:tc>
          <w:tcPr>
            <w:tcW w:w="2952" w:type="dxa"/>
          </w:tcPr>
          <w:p w14:paraId="56F530AF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175994F3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62B3ECEA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6D60A1BD" w14:textId="77777777" w:rsidTr="001E1BF5">
        <w:tc>
          <w:tcPr>
            <w:tcW w:w="2952" w:type="dxa"/>
          </w:tcPr>
          <w:p w14:paraId="05B6EC1F" w14:textId="77777777" w:rsidR="00306675" w:rsidRPr="00EB1772" w:rsidRDefault="00306675" w:rsidP="001E1BF5">
            <w:r w:rsidRPr="00EB1772">
              <w:t>Abe Kanter Way</w:t>
            </w:r>
          </w:p>
        </w:tc>
        <w:tc>
          <w:tcPr>
            <w:tcW w:w="2952" w:type="dxa"/>
          </w:tcPr>
          <w:p w14:paraId="558D1A95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21419E3F" w14:textId="77777777" w:rsidR="00306675" w:rsidRPr="0080312F" w:rsidRDefault="00306675" w:rsidP="001E1BF5">
            <w:r>
              <w:t>A</w:t>
            </w:r>
            <w:r w:rsidRPr="00946629">
              <w:t>t the intersection of 6</w:t>
            </w:r>
            <w:r>
              <w:t>5</w:t>
            </w:r>
            <w:r w:rsidRPr="003003BC">
              <w:rPr>
                <w:vertAlign w:val="superscript"/>
              </w:rPr>
              <w:t>th</w:t>
            </w:r>
            <w:r w:rsidRPr="00946629">
              <w:t xml:space="preserve"> Street and 4</w:t>
            </w:r>
            <w:r w:rsidRPr="003003BC">
              <w:rPr>
                <w:vertAlign w:val="superscript"/>
              </w:rPr>
              <w:t>th</w:t>
            </w:r>
            <w:r w:rsidRPr="00946629">
              <w:t xml:space="preserve"> Avenue</w:t>
            </w:r>
          </w:p>
        </w:tc>
      </w:tr>
    </w:tbl>
    <w:p w14:paraId="2F29BB1C" w14:textId="77777777" w:rsidR="00306675" w:rsidRDefault="00306675" w:rsidP="00306675">
      <w:pPr>
        <w:ind w:firstLine="720"/>
      </w:pPr>
    </w:p>
    <w:p w14:paraId="6EFBE6ED" w14:textId="77777777" w:rsidR="00306675" w:rsidRPr="0080312F" w:rsidRDefault="00306675" w:rsidP="00306675">
      <w:pPr>
        <w:ind w:firstLine="720"/>
      </w:pPr>
      <w:r w:rsidRPr="0080312F">
        <w:t>§</w:t>
      </w:r>
      <w:r>
        <w:t>17</w:t>
      </w:r>
      <w:r w:rsidRPr="0080312F">
        <w:t xml:space="preserve">. The following </w:t>
      </w:r>
      <w:r>
        <w:t>intersection</w:t>
      </w:r>
      <w:r w:rsidRPr="0080312F">
        <w:t xml:space="preserve"> name, in the Borough of </w:t>
      </w:r>
      <w:r>
        <w:t>Brooklyn</w:t>
      </w:r>
      <w:r w:rsidRPr="0080312F">
        <w:t>, is hereby designated as hereafter indicated.</w:t>
      </w:r>
    </w:p>
    <w:p w14:paraId="50D7166C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438E2056" w14:textId="77777777" w:rsidTr="001E1BF5">
        <w:tc>
          <w:tcPr>
            <w:tcW w:w="2952" w:type="dxa"/>
          </w:tcPr>
          <w:p w14:paraId="6683FEAE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70CE440E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3415CE0A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4538CEF2" w14:textId="77777777" w:rsidTr="001E1BF5">
        <w:tc>
          <w:tcPr>
            <w:tcW w:w="2952" w:type="dxa"/>
          </w:tcPr>
          <w:p w14:paraId="3E7B60C1" w14:textId="77777777" w:rsidR="00306675" w:rsidRPr="00EB1772" w:rsidRDefault="00306675" w:rsidP="001E1BF5">
            <w:r w:rsidRPr="00EB1772">
              <w:t xml:space="preserve">Rabbi </w:t>
            </w:r>
            <w:proofErr w:type="spellStart"/>
            <w:r w:rsidRPr="00EB1772">
              <w:t>Zvi</w:t>
            </w:r>
            <w:proofErr w:type="spellEnd"/>
            <w:r w:rsidRPr="00EB1772">
              <w:t xml:space="preserve"> Florence Way</w:t>
            </w:r>
          </w:p>
        </w:tc>
        <w:tc>
          <w:tcPr>
            <w:tcW w:w="2952" w:type="dxa"/>
          </w:tcPr>
          <w:p w14:paraId="1E3B99F7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6F8E6801" w14:textId="77777777" w:rsidR="00306675" w:rsidRPr="0080312F" w:rsidRDefault="00306675" w:rsidP="001E1BF5">
            <w:r>
              <w:t>At the northeast corner of 52</w:t>
            </w:r>
            <w:r w:rsidRPr="005223C7">
              <w:rPr>
                <w:vertAlign w:val="superscript"/>
              </w:rPr>
              <w:t>nd</w:t>
            </w:r>
            <w:r>
              <w:t xml:space="preserve"> Street and Old New Utrecht Road</w:t>
            </w:r>
          </w:p>
        </w:tc>
      </w:tr>
    </w:tbl>
    <w:p w14:paraId="2F67F900" w14:textId="77777777" w:rsidR="00306675" w:rsidRPr="0080312F" w:rsidRDefault="00306675" w:rsidP="00306675"/>
    <w:p w14:paraId="42C83BBC" w14:textId="77777777" w:rsidR="00306675" w:rsidRPr="0080312F" w:rsidRDefault="00306675" w:rsidP="00306675">
      <w:pPr>
        <w:ind w:firstLine="720"/>
      </w:pPr>
      <w:r w:rsidRPr="0080312F">
        <w:t>§</w:t>
      </w:r>
      <w:r>
        <w:t>18</w:t>
      </w:r>
      <w:r w:rsidRPr="0080312F">
        <w:t xml:space="preserve">. The following </w:t>
      </w:r>
      <w:r>
        <w:t>street</w:t>
      </w:r>
      <w:r w:rsidRPr="0080312F">
        <w:t xml:space="preserve"> name, in the Borough of </w:t>
      </w:r>
      <w:r>
        <w:t>Queens</w:t>
      </w:r>
      <w:r w:rsidRPr="0080312F">
        <w:t>, is hereby designated as hereafter indicated.</w:t>
      </w:r>
    </w:p>
    <w:p w14:paraId="16A860C2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59F830E7" w14:textId="77777777" w:rsidTr="001E1BF5">
        <w:tc>
          <w:tcPr>
            <w:tcW w:w="2952" w:type="dxa"/>
          </w:tcPr>
          <w:p w14:paraId="5494B490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67DFDA18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11BEA622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6448CE6D" w14:textId="77777777" w:rsidTr="001E1BF5">
        <w:tc>
          <w:tcPr>
            <w:tcW w:w="2952" w:type="dxa"/>
          </w:tcPr>
          <w:p w14:paraId="217903DB" w14:textId="77777777" w:rsidR="00306675" w:rsidRPr="00EB1772" w:rsidRDefault="00306675" w:rsidP="001E1BF5">
            <w:r w:rsidRPr="00EB1772">
              <w:t>George J. Regan Street</w:t>
            </w:r>
          </w:p>
        </w:tc>
        <w:tc>
          <w:tcPr>
            <w:tcW w:w="2952" w:type="dxa"/>
          </w:tcPr>
          <w:p w14:paraId="3A95BEA7" w14:textId="77777777" w:rsidR="00306675" w:rsidRPr="0080312F" w:rsidRDefault="00306675" w:rsidP="001E1BF5">
            <w:r w:rsidRPr="00E20696">
              <w:t>149</w:t>
            </w:r>
            <w:r w:rsidRPr="00E20696">
              <w:rPr>
                <w:vertAlign w:val="superscript"/>
              </w:rPr>
              <w:t>th</w:t>
            </w:r>
            <w:r w:rsidRPr="00E20696">
              <w:t xml:space="preserve"> Street</w:t>
            </w:r>
          </w:p>
        </w:tc>
        <w:tc>
          <w:tcPr>
            <w:tcW w:w="2952" w:type="dxa"/>
          </w:tcPr>
          <w:p w14:paraId="1DBFDB32" w14:textId="77777777" w:rsidR="00306675" w:rsidRPr="0080312F" w:rsidRDefault="00306675" w:rsidP="001E1BF5">
            <w:r>
              <w:t>B</w:t>
            </w:r>
            <w:r w:rsidRPr="00E20696">
              <w:t>etween 8</w:t>
            </w:r>
            <w:r w:rsidRPr="00E20696">
              <w:rPr>
                <w:vertAlign w:val="superscript"/>
              </w:rPr>
              <w:t>th</w:t>
            </w:r>
            <w:r w:rsidRPr="00E20696">
              <w:t xml:space="preserve"> Avenue and 9</w:t>
            </w:r>
            <w:r w:rsidRPr="00E20696">
              <w:rPr>
                <w:vertAlign w:val="superscript"/>
              </w:rPr>
              <w:t>th</w:t>
            </w:r>
            <w:r w:rsidRPr="00E20696">
              <w:t xml:space="preserve"> Avenue</w:t>
            </w:r>
          </w:p>
        </w:tc>
      </w:tr>
    </w:tbl>
    <w:p w14:paraId="58240D74" w14:textId="77777777" w:rsidR="00306675" w:rsidRPr="0080312F" w:rsidRDefault="00306675" w:rsidP="00306675"/>
    <w:p w14:paraId="7A24FD85" w14:textId="77777777" w:rsidR="00306675" w:rsidRPr="0080312F" w:rsidRDefault="00306675" w:rsidP="00306675">
      <w:pPr>
        <w:ind w:firstLine="720"/>
      </w:pPr>
      <w:r w:rsidRPr="0080312F">
        <w:t>§</w:t>
      </w:r>
      <w:r>
        <w:t>19</w:t>
      </w:r>
      <w:r w:rsidRPr="0080312F">
        <w:t xml:space="preserve">. The following </w:t>
      </w:r>
      <w:r>
        <w:t>street</w:t>
      </w:r>
      <w:r w:rsidRPr="0080312F">
        <w:t xml:space="preserve"> name, in the Borough of </w:t>
      </w:r>
      <w:r>
        <w:t>Queens</w:t>
      </w:r>
      <w:r w:rsidRPr="0080312F">
        <w:t>, is hereby designated as hereafter indicated.</w:t>
      </w:r>
    </w:p>
    <w:p w14:paraId="781EC41C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7EE54A99" w14:textId="77777777" w:rsidTr="001E1BF5">
        <w:tc>
          <w:tcPr>
            <w:tcW w:w="2952" w:type="dxa"/>
          </w:tcPr>
          <w:p w14:paraId="4F565C7C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3F26D3B1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4F94148D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5C9DC996" w14:textId="77777777" w:rsidTr="001E1BF5">
        <w:tc>
          <w:tcPr>
            <w:tcW w:w="2952" w:type="dxa"/>
          </w:tcPr>
          <w:p w14:paraId="3D6BC692" w14:textId="77777777" w:rsidR="00306675" w:rsidRPr="00EB1772" w:rsidRDefault="00306675" w:rsidP="001E1BF5">
            <w:r w:rsidRPr="00EB1772">
              <w:t>Dominick Berardi Way</w:t>
            </w:r>
          </w:p>
        </w:tc>
        <w:tc>
          <w:tcPr>
            <w:tcW w:w="2952" w:type="dxa"/>
          </w:tcPr>
          <w:p w14:paraId="6AAD9399" w14:textId="77777777" w:rsidR="00306675" w:rsidRPr="0080312F" w:rsidRDefault="00306675" w:rsidP="001E1BF5">
            <w:r>
              <w:t>149</w:t>
            </w:r>
            <w:r w:rsidRPr="00494F9E">
              <w:rPr>
                <w:vertAlign w:val="superscript"/>
              </w:rPr>
              <w:t>th</w:t>
            </w:r>
            <w:r>
              <w:t xml:space="preserve"> Street</w:t>
            </w:r>
          </w:p>
        </w:tc>
        <w:tc>
          <w:tcPr>
            <w:tcW w:w="2952" w:type="dxa"/>
          </w:tcPr>
          <w:p w14:paraId="20043624" w14:textId="77777777" w:rsidR="00306675" w:rsidRPr="0080312F" w:rsidRDefault="00306675" w:rsidP="001E1BF5">
            <w:r>
              <w:t>B</w:t>
            </w:r>
            <w:r w:rsidRPr="00954CB4">
              <w:t>etween 32</w:t>
            </w:r>
            <w:r w:rsidRPr="00954CB4">
              <w:rPr>
                <w:vertAlign w:val="superscript"/>
              </w:rPr>
              <w:t>nd</w:t>
            </w:r>
            <w:r w:rsidRPr="00954CB4">
              <w:t xml:space="preserve"> Avenue and 33</w:t>
            </w:r>
            <w:r w:rsidRPr="00954CB4">
              <w:rPr>
                <w:vertAlign w:val="superscript"/>
              </w:rPr>
              <w:t>rd</w:t>
            </w:r>
            <w:r w:rsidRPr="00954CB4">
              <w:t xml:space="preserve"> Avenue</w:t>
            </w:r>
          </w:p>
        </w:tc>
      </w:tr>
    </w:tbl>
    <w:p w14:paraId="2C4B5669" w14:textId="77777777" w:rsidR="00306675" w:rsidRPr="0080312F" w:rsidRDefault="00306675" w:rsidP="00306675"/>
    <w:p w14:paraId="613EC898" w14:textId="77777777" w:rsidR="00306675" w:rsidRPr="0080312F" w:rsidRDefault="00306675" w:rsidP="00306675">
      <w:pPr>
        <w:ind w:firstLine="720"/>
      </w:pPr>
      <w:r w:rsidRPr="0080312F">
        <w:lastRenderedPageBreak/>
        <w:t>§2</w:t>
      </w:r>
      <w:r>
        <w:t>0</w:t>
      </w:r>
      <w:r w:rsidRPr="0080312F">
        <w:t xml:space="preserve">. The following intersection name, in the Borough of </w:t>
      </w:r>
      <w:r>
        <w:t>Staten Island</w:t>
      </w:r>
      <w:r w:rsidRPr="0080312F">
        <w:t>, is hereby designated as hereafter indicated.</w:t>
      </w:r>
    </w:p>
    <w:p w14:paraId="40A24FE0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1CC38B86" w14:textId="77777777" w:rsidTr="001E1BF5">
        <w:tc>
          <w:tcPr>
            <w:tcW w:w="2952" w:type="dxa"/>
          </w:tcPr>
          <w:p w14:paraId="2DDF2A5B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6568A0B3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79E9E357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6894AEDD" w14:textId="77777777" w:rsidTr="001E1BF5">
        <w:tc>
          <w:tcPr>
            <w:tcW w:w="2952" w:type="dxa"/>
          </w:tcPr>
          <w:p w14:paraId="14CC6488" w14:textId="77777777" w:rsidR="00306675" w:rsidRPr="00EB1772" w:rsidRDefault="00306675" w:rsidP="001E1BF5">
            <w:r w:rsidRPr="00EB1772">
              <w:t>Crossing Guard Susan Healy Way</w:t>
            </w:r>
          </w:p>
        </w:tc>
        <w:tc>
          <w:tcPr>
            <w:tcW w:w="2952" w:type="dxa"/>
          </w:tcPr>
          <w:p w14:paraId="00396883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356B186C" w14:textId="77777777" w:rsidR="00306675" w:rsidRPr="0080312F" w:rsidRDefault="00306675" w:rsidP="001E1BF5">
            <w:r>
              <w:t>A</w:t>
            </w:r>
            <w:r w:rsidRPr="00931B31">
              <w:t>t the north corner of Merry Mount Street and Klondike Avenue</w:t>
            </w:r>
          </w:p>
        </w:tc>
      </w:tr>
    </w:tbl>
    <w:p w14:paraId="2B055563" w14:textId="77777777" w:rsidR="00306675" w:rsidRPr="0080312F" w:rsidRDefault="00306675" w:rsidP="00306675"/>
    <w:p w14:paraId="06A98F89" w14:textId="77777777" w:rsidR="00306675" w:rsidRPr="0080312F" w:rsidRDefault="00306675" w:rsidP="00306675">
      <w:pPr>
        <w:ind w:firstLine="720"/>
      </w:pPr>
      <w:r w:rsidRPr="0080312F">
        <w:t>§2</w:t>
      </w:r>
      <w:r>
        <w:t>1</w:t>
      </w:r>
      <w:r w:rsidRPr="0080312F">
        <w:t xml:space="preserve">. The following </w:t>
      </w:r>
      <w:r>
        <w:t>street</w:t>
      </w:r>
      <w:r w:rsidRPr="0080312F">
        <w:t xml:space="preserve"> name, in the Borough of </w:t>
      </w:r>
      <w:r>
        <w:t>Manhattan</w:t>
      </w:r>
      <w:r w:rsidRPr="0080312F">
        <w:t>, is hereby designated as hereafter indicated.</w:t>
      </w:r>
    </w:p>
    <w:p w14:paraId="31F422B5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79EABA2C" w14:textId="77777777" w:rsidTr="001E1BF5">
        <w:tc>
          <w:tcPr>
            <w:tcW w:w="2952" w:type="dxa"/>
          </w:tcPr>
          <w:p w14:paraId="7DE44C79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3A56AC2D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2A181BAE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235271FB" w14:textId="77777777" w:rsidTr="001E1BF5">
        <w:tc>
          <w:tcPr>
            <w:tcW w:w="2952" w:type="dxa"/>
          </w:tcPr>
          <w:p w14:paraId="3CF533A1" w14:textId="77777777" w:rsidR="00306675" w:rsidRPr="00EB1772" w:rsidRDefault="00306675" w:rsidP="001E1BF5">
            <w:r w:rsidRPr="00EB1772">
              <w:t xml:space="preserve">Dorothy </w:t>
            </w:r>
            <w:proofErr w:type="spellStart"/>
            <w:r w:rsidRPr="00EB1772">
              <w:t>Maynor</w:t>
            </w:r>
            <w:proofErr w:type="spellEnd"/>
            <w:r w:rsidRPr="00EB1772">
              <w:t xml:space="preserve"> Place</w:t>
            </w:r>
          </w:p>
        </w:tc>
        <w:tc>
          <w:tcPr>
            <w:tcW w:w="2952" w:type="dxa"/>
          </w:tcPr>
          <w:p w14:paraId="25CA74E4" w14:textId="77777777" w:rsidR="00306675" w:rsidRPr="0080312F" w:rsidRDefault="00306675" w:rsidP="001E1BF5">
            <w:r>
              <w:t>West side of St. Nicholas Avenue</w:t>
            </w:r>
          </w:p>
        </w:tc>
        <w:tc>
          <w:tcPr>
            <w:tcW w:w="2952" w:type="dxa"/>
          </w:tcPr>
          <w:p w14:paraId="62F31AA7" w14:textId="77777777" w:rsidR="00306675" w:rsidRPr="0080312F" w:rsidRDefault="00306675" w:rsidP="001E1BF5">
            <w:r>
              <w:t>Between West 141</w:t>
            </w:r>
            <w:r w:rsidRPr="004C27CB">
              <w:rPr>
                <w:vertAlign w:val="superscript"/>
              </w:rPr>
              <w:t>st</w:t>
            </w:r>
            <w:r>
              <w:t xml:space="preserve"> Street and 145</w:t>
            </w:r>
            <w:r w:rsidRPr="004C27CB">
              <w:rPr>
                <w:vertAlign w:val="superscript"/>
              </w:rPr>
              <w:t>th</w:t>
            </w:r>
            <w:r>
              <w:t xml:space="preserve"> Street</w:t>
            </w:r>
          </w:p>
        </w:tc>
      </w:tr>
    </w:tbl>
    <w:p w14:paraId="2CEB6095" w14:textId="77777777" w:rsidR="00306675" w:rsidRPr="0080312F" w:rsidRDefault="00306675" w:rsidP="00306675"/>
    <w:p w14:paraId="5CE50905" w14:textId="77777777" w:rsidR="00306675" w:rsidRPr="0080312F" w:rsidRDefault="00306675" w:rsidP="00306675">
      <w:pPr>
        <w:ind w:firstLine="720"/>
      </w:pPr>
      <w:r w:rsidRPr="0080312F">
        <w:t>§2</w:t>
      </w:r>
      <w:r>
        <w:t>2</w:t>
      </w:r>
      <w:r w:rsidRPr="0080312F">
        <w:t xml:space="preserve">. The following </w:t>
      </w:r>
      <w:r>
        <w:t>street</w:t>
      </w:r>
      <w:r w:rsidRPr="0080312F">
        <w:t xml:space="preserve"> name, in the Borough of </w:t>
      </w:r>
      <w:r>
        <w:t>Manhattan</w:t>
      </w:r>
      <w:r w:rsidRPr="0080312F">
        <w:t>, is hereby designated as hereafter indicated.</w:t>
      </w:r>
    </w:p>
    <w:p w14:paraId="5997FD4D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5FDEC3C6" w14:textId="77777777" w:rsidTr="001E1BF5">
        <w:tc>
          <w:tcPr>
            <w:tcW w:w="2952" w:type="dxa"/>
          </w:tcPr>
          <w:p w14:paraId="36DD4FCF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634B940F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657BF7D0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173EBD0D" w14:textId="77777777" w:rsidTr="001E1BF5">
        <w:tc>
          <w:tcPr>
            <w:tcW w:w="2952" w:type="dxa"/>
          </w:tcPr>
          <w:p w14:paraId="00095B46" w14:textId="77777777" w:rsidR="00306675" w:rsidRPr="00EB1772" w:rsidRDefault="00306675" w:rsidP="001E1BF5">
            <w:r w:rsidRPr="00EB1772">
              <w:t>Ricardo A. Perez Place</w:t>
            </w:r>
          </w:p>
        </w:tc>
        <w:tc>
          <w:tcPr>
            <w:tcW w:w="2952" w:type="dxa"/>
          </w:tcPr>
          <w:p w14:paraId="01FF45D4" w14:textId="77777777" w:rsidR="00306675" w:rsidRPr="0080312F" w:rsidRDefault="00306675" w:rsidP="001E1BF5">
            <w:r w:rsidRPr="00A143A8">
              <w:t>West 136</w:t>
            </w:r>
            <w:r w:rsidRPr="00A143A8">
              <w:rPr>
                <w:vertAlign w:val="superscript"/>
              </w:rPr>
              <w:t>th</w:t>
            </w:r>
            <w:r w:rsidRPr="00A143A8">
              <w:t xml:space="preserve"> Street</w:t>
            </w:r>
          </w:p>
        </w:tc>
        <w:tc>
          <w:tcPr>
            <w:tcW w:w="2952" w:type="dxa"/>
          </w:tcPr>
          <w:p w14:paraId="39268EBD" w14:textId="77777777" w:rsidR="00306675" w:rsidRPr="0080312F" w:rsidRDefault="00306675" w:rsidP="001E1BF5">
            <w:r w:rsidRPr="00A143A8">
              <w:t>Between Broadway and Hamilton Place</w:t>
            </w:r>
          </w:p>
        </w:tc>
      </w:tr>
    </w:tbl>
    <w:p w14:paraId="5CE75B8F" w14:textId="77777777" w:rsidR="00306675" w:rsidRPr="0080312F" w:rsidRDefault="00306675" w:rsidP="00306675"/>
    <w:p w14:paraId="32B073DD" w14:textId="77777777" w:rsidR="00306675" w:rsidRPr="0080312F" w:rsidRDefault="00306675" w:rsidP="00306675">
      <w:pPr>
        <w:ind w:firstLine="720"/>
      </w:pPr>
      <w:r w:rsidRPr="0080312F">
        <w:t>§2</w:t>
      </w:r>
      <w:r>
        <w:t>3</w:t>
      </w:r>
      <w:r w:rsidRPr="0080312F">
        <w:t xml:space="preserve">. The following intersection name, in the Borough of </w:t>
      </w:r>
      <w:r>
        <w:t>Queens</w:t>
      </w:r>
      <w:r w:rsidRPr="0080312F">
        <w:t>, is hereby designated as hereafter indicated.</w:t>
      </w:r>
    </w:p>
    <w:p w14:paraId="3659A2E1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4CA20DB6" w14:textId="77777777" w:rsidTr="001E1BF5">
        <w:tc>
          <w:tcPr>
            <w:tcW w:w="2952" w:type="dxa"/>
          </w:tcPr>
          <w:p w14:paraId="27CA510E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17944C39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2F3CDAC9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47108DD8" w14:textId="77777777" w:rsidTr="001E1BF5">
        <w:tc>
          <w:tcPr>
            <w:tcW w:w="2952" w:type="dxa"/>
          </w:tcPr>
          <w:p w14:paraId="7FF4DDE6" w14:textId="77777777" w:rsidR="00306675" w:rsidRPr="00EB1772" w:rsidRDefault="00306675" w:rsidP="001E1BF5">
            <w:r w:rsidRPr="00EB1772">
              <w:t>Macedonia A.M.E. Church Way</w:t>
            </w:r>
          </w:p>
        </w:tc>
        <w:tc>
          <w:tcPr>
            <w:tcW w:w="2952" w:type="dxa"/>
          </w:tcPr>
          <w:p w14:paraId="6FF1B823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27321306" w14:textId="77777777" w:rsidR="00306675" w:rsidRPr="0080312F" w:rsidRDefault="00306675" w:rsidP="001E1BF5">
            <w:r>
              <w:t>At the intersection of Union Street and 38</w:t>
            </w:r>
            <w:r w:rsidRPr="004F156A">
              <w:rPr>
                <w:vertAlign w:val="superscript"/>
              </w:rPr>
              <w:t>th</w:t>
            </w:r>
            <w:r>
              <w:t xml:space="preserve"> Avenue</w:t>
            </w:r>
          </w:p>
        </w:tc>
      </w:tr>
    </w:tbl>
    <w:p w14:paraId="611E67F1" w14:textId="77777777" w:rsidR="00306675" w:rsidRPr="0080312F" w:rsidRDefault="00306675" w:rsidP="00306675">
      <w:pPr>
        <w:ind w:firstLine="720"/>
      </w:pPr>
    </w:p>
    <w:p w14:paraId="66866589" w14:textId="77777777" w:rsidR="00306675" w:rsidRPr="0080312F" w:rsidRDefault="00306675" w:rsidP="00306675">
      <w:pPr>
        <w:ind w:firstLine="720"/>
      </w:pPr>
      <w:r w:rsidRPr="0080312F">
        <w:t>§2</w:t>
      </w:r>
      <w:r>
        <w:t>4</w:t>
      </w:r>
      <w:r w:rsidRPr="0080312F">
        <w:t xml:space="preserve">. The following intersection name, in the Borough of </w:t>
      </w:r>
      <w:r>
        <w:t>the Bronx</w:t>
      </w:r>
      <w:r w:rsidRPr="0080312F">
        <w:t>, is hereby designated as hereafter indicated.</w:t>
      </w:r>
    </w:p>
    <w:p w14:paraId="4CF22291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1CC5840B" w14:textId="77777777" w:rsidTr="001E1BF5">
        <w:tc>
          <w:tcPr>
            <w:tcW w:w="2952" w:type="dxa"/>
          </w:tcPr>
          <w:p w14:paraId="002500CD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269C7012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5A8433D6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2C24D265" w14:textId="77777777" w:rsidTr="001E1BF5">
        <w:tc>
          <w:tcPr>
            <w:tcW w:w="2952" w:type="dxa"/>
          </w:tcPr>
          <w:p w14:paraId="606751AB" w14:textId="77777777" w:rsidR="00306675" w:rsidRPr="00EB1772" w:rsidRDefault="00306675" w:rsidP="001E1BF5">
            <w:r w:rsidRPr="00EB1772">
              <w:t xml:space="preserve">Dr. Theodore </w:t>
            </w:r>
            <w:proofErr w:type="spellStart"/>
            <w:r w:rsidRPr="00EB1772">
              <w:t>Kazimiroff</w:t>
            </w:r>
            <w:proofErr w:type="spellEnd"/>
            <w:r w:rsidRPr="00EB1772">
              <w:t xml:space="preserve"> Way</w:t>
            </w:r>
          </w:p>
        </w:tc>
        <w:tc>
          <w:tcPr>
            <w:tcW w:w="2952" w:type="dxa"/>
          </w:tcPr>
          <w:p w14:paraId="76B4E562" w14:textId="77777777" w:rsidR="00306675" w:rsidRPr="0080312F" w:rsidRDefault="00306675" w:rsidP="001E1BF5">
            <w:r>
              <w:t>Southern Boulevard</w:t>
            </w:r>
          </w:p>
        </w:tc>
        <w:tc>
          <w:tcPr>
            <w:tcW w:w="2952" w:type="dxa"/>
          </w:tcPr>
          <w:p w14:paraId="14D0DFC2" w14:textId="77777777" w:rsidR="00306675" w:rsidRPr="0080312F" w:rsidRDefault="00306675" w:rsidP="001E1BF5">
            <w:r>
              <w:t xml:space="preserve">Between </w:t>
            </w:r>
            <w:r w:rsidRPr="00B549BC">
              <w:t xml:space="preserve">Fordham Road </w:t>
            </w:r>
            <w:r>
              <w:t>and</w:t>
            </w:r>
            <w:r w:rsidRPr="00B549BC">
              <w:t xml:space="preserve"> Allerton Avenue</w:t>
            </w:r>
          </w:p>
        </w:tc>
      </w:tr>
    </w:tbl>
    <w:p w14:paraId="1BA83A05" w14:textId="77777777" w:rsidR="00306675" w:rsidRPr="0080312F" w:rsidRDefault="00306675" w:rsidP="00306675">
      <w:pPr>
        <w:ind w:left="720"/>
      </w:pPr>
    </w:p>
    <w:p w14:paraId="1FC696AE" w14:textId="77777777" w:rsidR="00306675" w:rsidRPr="0080312F" w:rsidRDefault="00306675" w:rsidP="00306675">
      <w:pPr>
        <w:ind w:firstLine="720"/>
      </w:pPr>
      <w:r w:rsidRPr="0080312F">
        <w:t>§2</w:t>
      </w:r>
      <w:r>
        <w:t>5</w:t>
      </w:r>
      <w:r w:rsidRPr="0080312F">
        <w:t xml:space="preserve">. The following intersection name, in the Borough of </w:t>
      </w:r>
      <w:r>
        <w:t>Queens</w:t>
      </w:r>
      <w:r w:rsidRPr="0080312F">
        <w:t>, is hereby designated as hereafter indicated.</w:t>
      </w:r>
    </w:p>
    <w:p w14:paraId="208F41EB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52AF11CE" w14:textId="77777777" w:rsidTr="001E1BF5">
        <w:tc>
          <w:tcPr>
            <w:tcW w:w="2952" w:type="dxa"/>
          </w:tcPr>
          <w:p w14:paraId="32E08A65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6B2A1D1B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49AB7B89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7C7D17F5" w14:textId="77777777" w:rsidTr="001E1BF5">
        <w:tc>
          <w:tcPr>
            <w:tcW w:w="2952" w:type="dxa"/>
          </w:tcPr>
          <w:p w14:paraId="214B0047" w14:textId="77777777" w:rsidR="00306675" w:rsidRPr="00EB1772" w:rsidRDefault="00306675" w:rsidP="001E1BF5">
            <w:r w:rsidRPr="00EB1772">
              <w:t>Geraldine Ferraro Way</w:t>
            </w:r>
          </w:p>
        </w:tc>
        <w:tc>
          <w:tcPr>
            <w:tcW w:w="2952" w:type="dxa"/>
          </w:tcPr>
          <w:p w14:paraId="5556619C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6DEB71E4" w14:textId="77777777" w:rsidR="00306675" w:rsidRPr="0080312F" w:rsidRDefault="00306675" w:rsidP="001E1BF5">
            <w:r>
              <w:t xml:space="preserve">At the intersection of Austin Street and </w:t>
            </w:r>
            <w:proofErr w:type="spellStart"/>
            <w:r>
              <w:t>Ascan</w:t>
            </w:r>
            <w:proofErr w:type="spellEnd"/>
            <w:r>
              <w:t xml:space="preserve"> Avenue</w:t>
            </w:r>
          </w:p>
        </w:tc>
      </w:tr>
    </w:tbl>
    <w:p w14:paraId="660D1401" w14:textId="77777777" w:rsidR="00306675" w:rsidRPr="0080312F" w:rsidRDefault="00306675" w:rsidP="00306675">
      <w:pPr>
        <w:ind w:left="720"/>
      </w:pPr>
    </w:p>
    <w:p w14:paraId="1EC549E6" w14:textId="77777777" w:rsidR="00306675" w:rsidRPr="0080312F" w:rsidRDefault="00306675" w:rsidP="00306675">
      <w:pPr>
        <w:ind w:firstLine="720"/>
      </w:pPr>
      <w:r w:rsidRPr="0080312F">
        <w:t>§</w:t>
      </w:r>
      <w:r>
        <w:t>26</w:t>
      </w:r>
      <w:r w:rsidRPr="0080312F">
        <w:t xml:space="preserve">. The following </w:t>
      </w:r>
      <w:r>
        <w:t>street</w:t>
      </w:r>
      <w:r w:rsidRPr="0080312F">
        <w:t xml:space="preserve"> name, in the Borough of Brooklyn, is hereby designated as hereafter indicated.</w:t>
      </w:r>
    </w:p>
    <w:p w14:paraId="11B0C6BD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45C62609" w14:textId="77777777" w:rsidTr="001E1BF5">
        <w:tc>
          <w:tcPr>
            <w:tcW w:w="2952" w:type="dxa"/>
          </w:tcPr>
          <w:p w14:paraId="45C4ED64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2ED40007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1611D933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236C3646" w14:textId="77777777" w:rsidTr="001E1BF5">
        <w:tc>
          <w:tcPr>
            <w:tcW w:w="2952" w:type="dxa"/>
          </w:tcPr>
          <w:p w14:paraId="5DADFD10" w14:textId="77777777" w:rsidR="00306675" w:rsidRPr="00EB1772" w:rsidRDefault="00306675" w:rsidP="001E1BF5">
            <w:r w:rsidRPr="00EB1772">
              <w:t xml:space="preserve">Citizens of </w:t>
            </w:r>
            <w:proofErr w:type="spellStart"/>
            <w:r w:rsidRPr="00EB1772">
              <w:t>Mola</w:t>
            </w:r>
            <w:proofErr w:type="spellEnd"/>
            <w:r w:rsidRPr="00EB1772">
              <w:t xml:space="preserve"> di Bari Way</w:t>
            </w:r>
          </w:p>
        </w:tc>
        <w:tc>
          <w:tcPr>
            <w:tcW w:w="2952" w:type="dxa"/>
          </w:tcPr>
          <w:p w14:paraId="76D227D3" w14:textId="77777777" w:rsidR="00306675" w:rsidRPr="0080312F" w:rsidRDefault="00306675" w:rsidP="001E1BF5">
            <w:r w:rsidRPr="00FA3E35">
              <w:t>Court Street</w:t>
            </w:r>
          </w:p>
        </w:tc>
        <w:tc>
          <w:tcPr>
            <w:tcW w:w="2952" w:type="dxa"/>
          </w:tcPr>
          <w:p w14:paraId="774EC1C2" w14:textId="77777777" w:rsidR="00306675" w:rsidRPr="0080312F" w:rsidRDefault="00306675" w:rsidP="001E1BF5">
            <w:r>
              <w:t>B</w:t>
            </w:r>
            <w:r w:rsidRPr="00FA3E35">
              <w:t>etween 3</w:t>
            </w:r>
            <w:r w:rsidRPr="00F603CC">
              <w:rPr>
                <w:vertAlign w:val="superscript"/>
              </w:rPr>
              <w:t>rd</w:t>
            </w:r>
            <w:r w:rsidRPr="00FA3E35">
              <w:t xml:space="preserve"> Place and 4</w:t>
            </w:r>
            <w:r w:rsidRPr="00F603CC">
              <w:rPr>
                <w:vertAlign w:val="superscript"/>
              </w:rPr>
              <w:t>th</w:t>
            </w:r>
            <w:r w:rsidRPr="00FA3E35">
              <w:t xml:space="preserve"> Place</w:t>
            </w:r>
          </w:p>
        </w:tc>
      </w:tr>
    </w:tbl>
    <w:p w14:paraId="096AEC95" w14:textId="77777777" w:rsidR="00306675" w:rsidRPr="0080312F" w:rsidRDefault="00306675" w:rsidP="00306675">
      <w:pPr>
        <w:ind w:left="720"/>
      </w:pPr>
    </w:p>
    <w:p w14:paraId="6602B8BD" w14:textId="77777777" w:rsidR="00306675" w:rsidRPr="0080312F" w:rsidRDefault="00306675" w:rsidP="00306675">
      <w:pPr>
        <w:ind w:firstLine="720"/>
      </w:pPr>
      <w:r w:rsidRPr="0080312F">
        <w:t>§</w:t>
      </w:r>
      <w:r>
        <w:t>27</w:t>
      </w:r>
      <w:r w:rsidRPr="0080312F">
        <w:t xml:space="preserve">. The following </w:t>
      </w:r>
      <w:r>
        <w:t>street</w:t>
      </w:r>
      <w:r w:rsidRPr="0080312F">
        <w:t>, in the Borough of Brooklyn, is hereby designated as hereafter indicated.</w:t>
      </w:r>
    </w:p>
    <w:p w14:paraId="117615BC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2201D9F1" w14:textId="77777777" w:rsidTr="001E1BF5">
        <w:tc>
          <w:tcPr>
            <w:tcW w:w="2952" w:type="dxa"/>
          </w:tcPr>
          <w:p w14:paraId="7A2C966C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1B93B83B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0D0F60D1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396C5155" w14:textId="77777777" w:rsidTr="001E1BF5">
        <w:tc>
          <w:tcPr>
            <w:tcW w:w="2952" w:type="dxa"/>
          </w:tcPr>
          <w:p w14:paraId="3C12A5E1" w14:textId="77777777" w:rsidR="00306675" w:rsidRPr="00EB1772" w:rsidRDefault="00306675" w:rsidP="001E1BF5">
            <w:r w:rsidRPr="00EB1772">
              <w:t>LCpl. Julian T. Brennan, USMC Way</w:t>
            </w:r>
          </w:p>
        </w:tc>
        <w:tc>
          <w:tcPr>
            <w:tcW w:w="2952" w:type="dxa"/>
          </w:tcPr>
          <w:p w14:paraId="32726C7A" w14:textId="77777777" w:rsidR="00306675" w:rsidRPr="0080312F" w:rsidRDefault="00306675" w:rsidP="001E1BF5">
            <w:r>
              <w:t>Prospect Park West</w:t>
            </w:r>
          </w:p>
        </w:tc>
        <w:tc>
          <w:tcPr>
            <w:tcW w:w="2952" w:type="dxa"/>
          </w:tcPr>
          <w:p w14:paraId="6AB83F96" w14:textId="77777777" w:rsidR="00306675" w:rsidRPr="0080312F" w:rsidRDefault="00306675" w:rsidP="001E1BF5">
            <w:r>
              <w:t>Between 14</w:t>
            </w:r>
            <w:r w:rsidRPr="000469D1">
              <w:rPr>
                <w:vertAlign w:val="superscript"/>
              </w:rPr>
              <w:t>th</w:t>
            </w:r>
            <w:r>
              <w:t xml:space="preserve"> Street and the circle on the south west corner of Prospect Park</w:t>
            </w:r>
          </w:p>
        </w:tc>
      </w:tr>
    </w:tbl>
    <w:p w14:paraId="0B78FCAE" w14:textId="77777777" w:rsidR="00306675" w:rsidRPr="0080312F" w:rsidRDefault="00306675" w:rsidP="00306675">
      <w:pPr>
        <w:ind w:left="720"/>
      </w:pPr>
    </w:p>
    <w:p w14:paraId="3B8247AC" w14:textId="77777777" w:rsidR="00306675" w:rsidRPr="0080312F" w:rsidRDefault="00306675" w:rsidP="00306675">
      <w:pPr>
        <w:ind w:firstLine="720"/>
      </w:pPr>
      <w:r w:rsidRPr="0080312F">
        <w:t>§</w:t>
      </w:r>
      <w:r>
        <w:t>28</w:t>
      </w:r>
      <w:r w:rsidRPr="0080312F">
        <w:t xml:space="preserve">. The following street name, in the Borough of </w:t>
      </w:r>
      <w:r>
        <w:t>Brooklyn</w:t>
      </w:r>
      <w:r w:rsidRPr="0080312F">
        <w:t>, is hereby designated as hereafter indicated.</w:t>
      </w:r>
    </w:p>
    <w:p w14:paraId="10046EA0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7AA356B1" w14:textId="77777777" w:rsidTr="001E1BF5">
        <w:tc>
          <w:tcPr>
            <w:tcW w:w="2952" w:type="dxa"/>
          </w:tcPr>
          <w:p w14:paraId="15149B23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52904B3B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04A2F526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24BF9E83" w14:textId="77777777" w:rsidTr="001E1BF5">
        <w:tc>
          <w:tcPr>
            <w:tcW w:w="2952" w:type="dxa"/>
          </w:tcPr>
          <w:p w14:paraId="6741C4BA" w14:textId="77777777" w:rsidR="00306675" w:rsidRPr="00EB1772" w:rsidRDefault="00306675" w:rsidP="001E1BF5">
            <w:r w:rsidRPr="00EB1772">
              <w:t>Willie McDonald Way</w:t>
            </w:r>
          </w:p>
        </w:tc>
        <w:tc>
          <w:tcPr>
            <w:tcW w:w="2952" w:type="dxa"/>
          </w:tcPr>
          <w:p w14:paraId="6124FA4C" w14:textId="77777777" w:rsidR="00306675" w:rsidRPr="0080312F" w:rsidRDefault="00306675" w:rsidP="001E1BF5">
            <w:r>
              <w:t>Warren Street</w:t>
            </w:r>
          </w:p>
        </w:tc>
        <w:tc>
          <w:tcPr>
            <w:tcW w:w="2952" w:type="dxa"/>
          </w:tcPr>
          <w:p w14:paraId="62A31092" w14:textId="77777777" w:rsidR="00306675" w:rsidRPr="0080312F" w:rsidRDefault="00306675" w:rsidP="001E1BF5">
            <w:r>
              <w:t>Between 3</w:t>
            </w:r>
            <w:r w:rsidRPr="00CD0A73">
              <w:rPr>
                <w:vertAlign w:val="superscript"/>
              </w:rPr>
              <w:t>rd</w:t>
            </w:r>
            <w:r>
              <w:t xml:space="preserve"> Avenue and 4</w:t>
            </w:r>
            <w:r w:rsidRPr="00CD0A73">
              <w:rPr>
                <w:vertAlign w:val="superscript"/>
              </w:rPr>
              <w:t>th</w:t>
            </w:r>
            <w:r>
              <w:t xml:space="preserve"> Avenue</w:t>
            </w:r>
          </w:p>
        </w:tc>
      </w:tr>
    </w:tbl>
    <w:p w14:paraId="6630C986" w14:textId="77777777" w:rsidR="00306675" w:rsidRPr="0080312F" w:rsidRDefault="00306675" w:rsidP="00306675">
      <w:pPr>
        <w:ind w:left="720"/>
      </w:pPr>
    </w:p>
    <w:p w14:paraId="78B013E2" w14:textId="77777777" w:rsidR="00306675" w:rsidRPr="0080312F" w:rsidRDefault="00306675" w:rsidP="00306675">
      <w:pPr>
        <w:ind w:firstLine="720"/>
      </w:pPr>
      <w:r w:rsidRPr="0080312F">
        <w:t>§</w:t>
      </w:r>
      <w:r>
        <w:t>29</w:t>
      </w:r>
      <w:r w:rsidRPr="0080312F">
        <w:t xml:space="preserve">. The following street name, in the Borough of </w:t>
      </w:r>
      <w:r>
        <w:t>Brooklyn</w:t>
      </w:r>
      <w:r w:rsidRPr="0080312F">
        <w:t>, is hereby designated as hereafter indicated.</w:t>
      </w:r>
    </w:p>
    <w:p w14:paraId="15F7CF1F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4BA59B1F" w14:textId="77777777" w:rsidTr="001E1BF5">
        <w:tc>
          <w:tcPr>
            <w:tcW w:w="2952" w:type="dxa"/>
          </w:tcPr>
          <w:p w14:paraId="5ED1A237" w14:textId="77777777" w:rsidR="00306675" w:rsidRPr="00213740" w:rsidRDefault="00306675" w:rsidP="001E1BF5">
            <w:pPr>
              <w:pStyle w:val="Heading1"/>
            </w:pPr>
            <w:r w:rsidRPr="00213740">
              <w:lastRenderedPageBreak/>
              <w:t>New Name</w:t>
            </w:r>
          </w:p>
        </w:tc>
        <w:tc>
          <w:tcPr>
            <w:tcW w:w="2952" w:type="dxa"/>
          </w:tcPr>
          <w:p w14:paraId="2B48FC89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2A0CE478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651E9BD7" w14:textId="77777777" w:rsidTr="001E1BF5">
        <w:tc>
          <w:tcPr>
            <w:tcW w:w="2952" w:type="dxa"/>
          </w:tcPr>
          <w:p w14:paraId="2B3CD1B3" w14:textId="77777777" w:rsidR="00306675" w:rsidRPr="00EB1772" w:rsidRDefault="00306675" w:rsidP="001E1BF5">
            <w:r w:rsidRPr="00EB1772">
              <w:t>Blessed John Paul II Square</w:t>
            </w:r>
          </w:p>
        </w:tc>
        <w:tc>
          <w:tcPr>
            <w:tcW w:w="2952" w:type="dxa"/>
          </w:tcPr>
          <w:p w14:paraId="574586E9" w14:textId="77777777" w:rsidR="00306675" w:rsidRPr="0080312F" w:rsidRDefault="00306675" w:rsidP="001E1BF5">
            <w:r>
              <w:t>Humboldt Street</w:t>
            </w:r>
          </w:p>
        </w:tc>
        <w:tc>
          <w:tcPr>
            <w:tcW w:w="2952" w:type="dxa"/>
          </w:tcPr>
          <w:p w14:paraId="21556C0B" w14:textId="77777777" w:rsidR="00306675" w:rsidRPr="0080312F" w:rsidRDefault="00306675" w:rsidP="001E1BF5">
            <w:r>
              <w:t>Between Driggs Avenue and Broome Street</w:t>
            </w:r>
          </w:p>
        </w:tc>
      </w:tr>
    </w:tbl>
    <w:p w14:paraId="624D69A2" w14:textId="77777777" w:rsidR="00306675" w:rsidRPr="0080312F" w:rsidRDefault="00306675" w:rsidP="00306675">
      <w:pPr>
        <w:ind w:firstLine="720"/>
      </w:pPr>
    </w:p>
    <w:p w14:paraId="4EDA6695" w14:textId="77777777" w:rsidR="00306675" w:rsidRPr="0080312F" w:rsidRDefault="00306675" w:rsidP="00306675">
      <w:pPr>
        <w:ind w:firstLine="720"/>
      </w:pPr>
      <w:r w:rsidRPr="0080312F">
        <w:t>§</w:t>
      </w:r>
      <w:r>
        <w:t>30</w:t>
      </w:r>
      <w:r w:rsidRPr="0080312F">
        <w:t xml:space="preserve">. The following intersection name, in the Borough of </w:t>
      </w:r>
      <w:r>
        <w:t>Manhattan</w:t>
      </w:r>
      <w:r w:rsidRPr="0080312F">
        <w:t>, is hereby designated as hereafter indicated.</w:t>
      </w:r>
    </w:p>
    <w:p w14:paraId="2B9E5033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1F4A11AB" w14:textId="77777777" w:rsidTr="001E1BF5">
        <w:tc>
          <w:tcPr>
            <w:tcW w:w="2952" w:type="dxa"/>
          </w:tcPr>
          <w:p w14:paraId="737787D8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4BA36912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5702BE44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3AC05BB7" w14:textId="77777777" w:rsidTr="001E1BF5">
        <w:tc>
          <w:tcPr>
            <w:tcW w:w="2952" w:type="dxa"/>
          </w:tcPr>
          <w:p w14:paraId="7794943A" w14:textId="77777777" w:rsidR="00306675" w:rsidRPr="00EB1772" w:rsidRDefault="00306675" w:rsidP="001E1BF5">
            <w:proofErr w:type="spellStart"/>
            <w:r w:rsidRPr="00EB1772">
              <w:t>Naiesha</w:t>
            </w:r>
            <w:proofErr w:type="spellEnd"/>
            <w:r w:rsidRPr="00EB1772">
              <w:t xml:space="preserve"> (Nana) Pearson Place</w:t>
            </w:r>
          </w:p>
        </w:tc>
        <w:tc>
          <w:tcPr>
            <w:tcW w:w="2952" w:type="dxa"/>
          </w:tcPr>
          <w:p w14:paraId="1A075D60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2795D95C" w14:textId="77777777" w:rsidR="00306675" w:rsidRPr="0080312F" w:rsidRDefault="00306675" w:rsidP="001E1BF5">
            <w:r>
              <w:t>A</w:t>
            </w:r>
            <w:r w:rsidRPr="006F38EF">
              <w:t>t the intersection of East 139</w:t>
            </w:r>
            <w:r w:rsidRPr="006F38EF">
              <w:rPr>
                <w:vertAlign w:val="superscript"/>
              </w:rPr>
              <w:t>th</w:t>
            </w:r>
            <w:r w:rsidRPr="006F38EF">
              <w:t xml:space="preserve"> Street and Brook Avenue</w:t>
            </w:r>
          </w:p>
        </w:tc>
      </w:tr>
    </w:tbl>
    <w:p w14:paraId="008B454A" w14:textId="77777777" w:rsidR="00306675" w:rsidRPr="0080312F" w:rsidRDefault="00306675" w:rsidP="00306675">
      <w:pPr>
        <w:ind w:left="720"/>
      </w:pPr>
    </w:p>
    <w:p w14:paraId="79EDD822" w14:textId="77777777" w:rsidR="00306675" w:rsidRPr="0080312F" w:rsidRDefault="00306675" w:rsidP="00306675">
      <w:pPr>
        <w:ind w:firstLine="720"/>
      </w:pPr>
      <w:r w:rsidRPr="0080312F">
        <w:t>§</w:t>
      </w:r>
      <w:r>
        <w:t>31</w:t>
      </w:r>
      <w:r w:rsidRPr="0080312F">
        <w:t xml:space="preserve">. The following </w:t>
      </w:r>
      <w:r>
        <w:t>intersection</w:t>
      </w:r>
      <w:r w:rsidRPr="0080312F">
        <w:t xml:space="preserve"> name, in the Borough of Manhattan, is hereby designated as hereafter indicated.</w:t>
      </w:r>
    </w:p>
    <w:p w14:paraId="34898FA8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3636EBA1" w14:textId="77777777" w:rsidTr="001E1BF5">
        <w:tc>
          <w:tcPr>
            <w:tcW w:w="2952" w:type="dxa"/>
          </w:tcPr>
          <w:p w14:paraId="1C58F66D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1BF277A3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3FE458FE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4C076B3C" w14:textId="77777777" w:rsidTr="001E1BF5">
        <w:tc>
          <w:tcPr>
            <w:tcW w:w="2952" w:type="dxa"/>
          </w:tcPr>
          <w:p w14:paraId="73FA53C8" w14:textId="77777777" w:rsidR="00306675" w:rsidRPr="00EB1772" w:rsidRDefault="00306675" w:rsidP="001E1BF5">
            <w:r w:rsidRPr="00EB1772">
              <w:t>Young Lords Way</w:t>
            </w:r>
          </w:p>
        </w:tc>
        <w:tc>
          <w:tcPr>
            <w:tcW w:w="2952" w:type="dxa"/>
          </w:tcPr>
          <w:p w14:paraId="656D06C1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22A917EC" w14:textId="77777777" w:rsidR="00306675" w:rsidRPr="0080312F" w:rsidRDefault="00306675" w:rsidP="001E1BF5">
            <w:r>
              <w:t>A</w:t>
            </w:r>
            <w:r w:rsidRPr="006F38EF">
              <w:t>t the intersection of East 111</w:t>
            </w:r>
            <w:r w:rsidRPr="006F38EF">
              <w:rPr>
                <w:vertAlign w:val="superscript"/>
              </w:rPr>
              <w:t>th</w:t>
            </w:r>
            <w:r w:rsidRPr="006F38EF">
              <w:t xml:space="preserve"> Street and Lexington Avenue</w:t>
            </w:r>
          </w:p>
        </w:tc>
      </w:tr>
    </w:tbl>
    <w:p w14:paraId="53A9C6F8" w14:textId="77777777" w:rsidR="00306675" w:rsidRPr="0080312F" w:rsidRDefault="00306675" w:rsidP="00306675">
      <w:pPr>
        <w:ind w:left="720"/>
      </w:pPr>
    </w:p>
    <w:p w14:paraId="334300B2" w14:textId="77777777" w:rsidR="00306675" w:rsidRPr="0080312F" w:rsidRDefault="00306675" w:rsidP="00306675">
      <w:pPr>
        <w:ind w:firstLine="720"/>
      </w:pPr>
      <w:r w:rsidRPr="0080312F">
        <w:t>§3</w:t>
      </w:r>
      <w:r>
        <w:t>2</w:t>
      </w:r>
      <w:r w:rsidRPr="0080312F">
        <w:t xml:space="preserve">. The following </w:t>
      </w:r>
      <w:r>
        <w:t>intersection</w:t>
      </w:r>
      <w:r w:rsidRPr="0080312F">
        <w:t xml:space="preserve"> name, in the Borough of Manhattan, is hereby designated as hereafter indicated.</w:t>
      </w:r>
    </w:p>
    <w:p w14:paraId="2C7E7605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5224EFD6" w14:textId="77777777" w:rsidTr="001E1BF5">
        <w:tc>
          <w:tcPr>
            <w:tcW w:w="2952" w:type="dxa"/>
          </w:tcPr>
          <w:p w14:paraId="0A8270FE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49356536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2078B783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1D2097E7" w14:textId="77777777" w:rsidTr="001E1BF5">
        <w:tc>
          <w:tcPr>
            <w:tcW w:w="2952" w:type="dxa"/>
          </w:tcPr>
          <w:p w14:paraId="6E11B703" w14:textId="77777777" w:rsidR="00306675" w:rsidRPr="00EB1772" w:rsidRDefault="00306675" w:rsidP="001E1BF5">
            <w:r w:rsidRPr="00EB1772">
              <w:rPr>
                <w:bCs/>
                <w:lang w:val="en"/>
              </w:rPr>
              <w:t>Odessa Steward Street</w:t>
            </w:r>
          </w:p>
        </w:tc>
        <w:tc>
          <w:tcPr>
            <w:tcW w:w="2952" w:type="dxa"/>
          </w:tcPr>
          <w:p w14:paraId="38A6D8DD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73DA69FA" w14:textId="77777777" w:rsidR="00306675" w:rsidRPr="0080312F" w:rsidRDefault="00306675" w:rsidP="001E1BF5">
            <w:r>
              <w:rPr>
                <w:bCs/>
                <w:lang w:val="en"/>
              </w:rPr>
              <w:t>On the southwest corner of Amsterdam Avenue and West 103</w:t>
            </w:r>
            <w:r w:rsidRPr="003432BD">
              <w:rPr>
                <w:bCs/>
                <w:vertAlign w:val="superscript"/>
                <w:lang w:val="en"/>
              </w:rPr>
              <w:t>rd</w:t>
            </w:r>
            <w:r>
              <w:rPr>
                <w:bCs/>
                <w:lang w:val="en"/>
              </w:rPr>
              <w:t xml:space="preserve"> Street</w:t>
            </w:r>
          </w:p>
        </w:tc>
      </w:tr>
    </w:tbl>
    <w:p w14:paraId="06704AF8" w14:textId="77777777" w:rsidR="00306675" w:rsidRPr="0080312F" w:rsidRDefault="00306675" w:rsidP="00306675">
      <w:pPr>
        <w:ind w:left="720"/>
      </w:pPr>
    </w:p>
    <w:p w14:paraId="1CF8BB9A" w14:textId="77777777" w:rsidR="00306675" w:rsidRPr="0080312F" w:rsidRDefault="00306675" w:rsidP="00306675">
      <w:pPr>
        <w:ind w:firstLine="720"/>
      </w:pPr>
      <w:r w:rsidRPr="0080312F">
        <w:t>§3</w:t>
      </w:r>
      <w:r>
        <w:t>3</w:t>
      </w:r>
      <w:r w:rsidRPr="0080312F">
        <w:t xml:space="preserve">. The following street name, in the Borough of </w:t>
      </w:r>
      <w:r>
        <w:t>Manhattan</w:t>
      </w:r>
      <w:r w:rsidRPr="0080312F">
        <w:t>, is hereby designated as hereafter indicated.</w:t>
      </w:r>
    </w:p>
    <w:p w14:paraId="0D41BC92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2664AD21" w14:textId="77777777" w:rsidTr="001E1BF5">
        <w:tc>
          <w:tcPr>
            <w:tcW w:w="2952" w:type="dxa"/>
          </w:tcPr>
          <w:p w14:paraId="2DEBD44E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4B3C6EB4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686FDC56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039A19A5" w14:textId="77777777" w:rsidTr="001E1BF5">
        <w:tc>
          <w:tcPr>
            <w:tcW w:w="2952" w:type="dxa"/>
          </w:tcPr>
          <w:p w14:paraId="7F529550" w14:textId="77777777" w:rsidR="00306675" w:rsidRPr="00EB1772" w:rsidRDefault="00306675" w:rsidP="001E1BF5">
            <w:r w:rsidRPr="00EB1772">
              <w:rPr>
                <w:bCs/>
                <w:lang w:val="en"/>
              </w:rPr>
              <w:t>Philip Reed Way</w:t>
            </w:r>
          </w:p>
        </w:tc>
        <w:tc>
          <w:tcPr>
            <w:tcW w:w="2952" w:type="dxa"/>
          </w:tcPr>
          <w:p w14:paraId="1E372576" w14:textId="77777777" w:rsidR="00306675" w:rsidRPr="0080312F" w:rsidRDefault="00306675" w:rsidP="001E1BF5">
            <w:r>
              <w:rPr>
                <w:bCs/>
                <w:lang w:val="en"/>
              </w:rPr>
              <w:t>East 111</w:t>
            </w:r>
            <w:r w:rsidRPr="00937EA0">
              <w:rPr>
                <w:bCs/>
                <w:vertAlign w:val="superscript"/>
                <w:lang w:val="en"/>
              </w:rPr>
              <w:t>th</w:t>
            </w:r>
            <w:r>
              <w:rPr>
                <w:bCs/>
                <w:lang w:val="en"/>
              </w:rPr>
              <w:t xml:space="preserve"> Street</w:t>
            </w:r>
          </w:p>
        </w:tc>
        <w:tc>
          <w:tcPr>
            <w:tcW w:w="2952" w:type="dxa"/>
          </w:tcPr>
          <w:p w14:paraId="44A4DC09" w14:textId="77777777" w:rsidR="00306675" w:rsidRPr="0080312F" w:rsidRDefault="00306675" w:rsidP="001E1BF5">
            <w:r>
              <w:rPr>
                <w:bCs/>
                <w:lang w:val="en"/>
              </w:rPr>
              <w:t>Between 1</w:t>
            </w:r>
            <w:r w:rsidRPr="00937EA0">
              <w:rPr>
                <w:bCs/>
                <w:vertAlign w:val="superscript"/>
                <w:lang w:val="en"/>
              </w:rPr>
              <w:t>st</w:t>
            </w:r>
            <w:r>
              <w:rPr>
                <w:bCs/>
                <w:lang w:val="en"/>
              </w:rPr>
              <w:t xml:space="preserve"> Avenue and FDR Drive</w:t>
            </w:r>
          </w:p>
        </w:tc>
      </w:tr>
    </w:tbl>
    <w:p w14:paraId="49D67049" w14:textId="77777777" w:rsidR="00306675" w:rsidRPr="0080312F" w:rsidRDefault="00306675" w:rsidP="00306675">
      <w:pPr>
        <w:ind w:left="720"/>
      </w:pPr>
    </w:p>
    <w:p w14:paraId="429E73D7" w14:textId="77777777" w:rsidR="00306675" w:rsidRPr="0080312F" w:rsidRDefault="00306675" w:rsidP="00306675">
      <w:pPr>
        <w:ind w:firstLine="720"/>
      </w:pPr>
      <w:r w:rsidRPr="0080312F">
        <w:lastRenderedPageBreak/>
        <w:t>§3</w:t>
      </w:r>
      <w:r>
        <w:t>4</w:t>
      </w:r>
      <w:r w:rsidRPr="0080312F">
        <w:t xml:space="preserve">. The following </w:t>
      </w:r>
      <w:r>
        <w:t>street</w:t>
      </w:r>
      <w:r w:rsidRPr="0080312F">
        <w:t xml:space="preserve"> name, in the Borough of </w:t>
      </w:r>
      <w:r>
        <w:t>Manhattan</w:t>
      </w:r>
      <w:r w:rsidRPr="0080312F">
        <w:t>, is hereby designated as hereafter indicated.</w:t>
      </w:r>
    </w:p>
    <w:p w14:paraId="53CED858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57B60F51" w14:textId="77777777" w:rsidTr="001E1BF5">
        <w:tc>
          <w:tcPr>
            <w:tcW w:w="2952" w:type="dxa"/>
          </w:tcPr>
          <w:p w14:paraId="414E8E9F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7DC23DC1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1FC806B5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216B161C" w14:textId="77777777" w:rsidTr="001E1BF5">
        <w:tc>
          <w:tcPr>
            <w:tcW w:w="2952" w:type="dxa"/>
          </w:tcPr>
          <w:p w14:paraId="7E766DCA" w14:textId="77777777" w:rsidR="00306675" w:rsidRPr="00EB1772" w:rsidRDefault="00306675" w:rsidP="001E1BF5">
            <w:r w:rsidRPr="00EB1772">
              <w:rPr>
                <w:bCs/>
                <w:lang w:val="en"/>
              </w:rPr>
              <w:t>Museum Mile</w:t>
            </w:r>
          </w:p>
        </w:tc>
        <w:tc>
          <w:tcPr>
            <w:tcW w:w="2952" w:type="dxa"/>
          </w:tcPr>
          <w:p w14:paraId="205ED6A5" w14:textId="77777777" w:rsidR="00306675" w:rsidRPr="0080312F" w:rsidRDefault="00306675" w:rsidP="001E1BF5">
            <w:r>
              <w:rPr>
                <w:bCs/>
                <w:lang w:val="en"/>
              </w:rPr>
              <w:t>5</w:t>
            </w:r>
            <w:r w:rsidRPr="00937EA0">
              <w:rPr>
                <w:bCs/>
                <w:vertAlign w:val="superscript"/>
                <w:lang w:val="en"/>
              </w:rPr>
              <w:t>th</w:t>
            </w:r>
            <w:r>
              <w:rPr>
                <w:bCs/>
                <w:lang w:val="en"/>
              </w:rPr>
              <w:t xml:space="preserve"> Avenue</w:t>
            </w:r>
          </w:p>
        </w:tc>
        <w:tc>
          <w:tcPr>
            <w:tcW w:w="2952" w:type="dxa"/>
          </w:tcPr>
          <w:p w14:paraId="715D3FF2" w14:textId="77777777" w:rsidR="00306675" w:rsidRPr="0080312F" w:rsidRDefault="00306675" w:rsidP="001E1BF5">
            <w:r>
              <w:rPr>
                <w:bCs/>
                <w:lang w:val="en"/>
              </w:rPr>
              <w:t>Between East 104</w:t>
            </w:r>
            <w:r w:rsidRPr="00937EA0">
              <w:rPr>
                <w:bCs/>
                <w:vertAlign w:val="superscript"/>
                <w:lang w:val="en"/>
              </w:rPr>
              <w:t>th</w:t>
            </w:r>
            <w:r>
              <w:rPr>
                <w:bCs/>
                <w:lang w:val="en"/>
              </w:rPr>
              <w:t xml:space="preserve"> Street and 110</w:t>
            </w:r>
            <w:r w:rsidRPr="00D33C0E">
              <w:rPr>
                <w:bCs/>
                <w:vertAlign w:val="superscript"/>
                <w:lang w:val="en"/>
              </w:rPr>
              <w:t>th</w:t>
            </w:r>
            <w:r>
              <w:rPr>
                <w:bCs/>
                <w:lang w:val="en"/>
              </w:rPr>
              <w:t xml:space="preserve"> Street</w:t>
            </w:r>
          </w:p>
        </w:tc>
      </w:tr>
    </w:tbl>
    <w:p w14:paraId="243BF8EE" w14:textId="77777777" w:rsidR="00306675" w:rsidRPr="0080312F" w:rsidRDefault="00306675" w:rsidP="00306675">
      <w:pPr>
        <w:ind w:left="720"/>
      </w:pPr>
    </w:p>
    <w:p w14:paraId="2BC98440" w14:textId="77777777" w:rsidR="00306675" w:rsidRPr="0080312F" w:rsidRDefault="00306675" w:rsidP="00306675">
      <w:pPr>
        <w:ind w:firstLine="720"/>
      </w:pPr>
      <w:r w:rsidRPr="0080312F">
        <w:t>§3</w:t>
      </w:r>
      <w:r>
        <w:t>5</w:t>
      </w:r>
      <w:r w:rsidRPr="0080312F">
        <w:t xml:space="preserve">. The following </w:t>
      </w:r>
      <w:r>
        <w:t>street</w:t>
      </w:r>
      <w:r w:rsidRPr="0080312F">
        <w:t xml:space="preserve"> name, in the Borough of </w:t>
      </w:r>
      <w:r>
        <w:t>Manhattan</w:t>
      </w:r>
      <w:r w:rsidRPr="0080312F">
        <w:t>, is hereby designated as hereafter indicated.</w:t>
      </w:r>
    </w:p>
    <w:p w14:paraId="6CE35128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76E64F78" w14:textId="77777777" w:rsidTr="001E1BF5">
        <w:tc>
          <w:tcPr>
            <w:tcW w:w="2952" w:type="dxa"/>
          </w:tcPr>
          <w:p w14:paraId="67AD576D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7FFFE003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1641D71E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4DA25C0E" w14:textId="77777777" w:rsidTr="001E1BF5">
        <w:tc>
          <w:tcPr>
            <w:tcW w:w="2952" w:type="dxa"/>
          </w:tcPr>
          <w:p w14:paraId="7C83A9EC" w14:textId="77777777" w:rsidR="00306675" w:rsidRPr="00EB1772" w:rsidRDefault="00306675" w:rsidP="001E1BF5">
            <w:r w:rsidRPr="00EB1772">
              <w:t>Detective Omar J. Edwards Way</w:t>
            </w:r>
          </w:p>
        </w:tc>
        <w:tc>
          <w:tcPr>
            <w:tcW w:w="2952" w:type="dxa"/>
          </w:tcPr>
          <w:p w14:paraId="621AC256" w14:textId="77777777" w:rsidR="00306675" w:rsidRPr="0080312F" w:rsidRDefault="00306675" w:rsidP="001E1BF5">
            <w:r>
              <w:t>East 123</w:t>
            </w:r>
            <w:r w:rsidRPr="005B0C93">
              <w:rPr>
                <w:vertAlign w:val="superscript"/>
              </w:rPr>
              <w:t>rd</w:t>
            </w:r>
            <w:r>
              <w:t xml:space="preserve"> Street</w:t>
            </w:r>
          </w:p>
        </w:tc>
        <w:tc>
          <w:tcPr>
            <w:tcW w:w="2952" w:type="dxa"/>
          </w:tcPr>
          <w:p w14:paraId="379E43F8" w14:textId="77777777" w:rsidR="00306675" w:rsidRPr="0080312F" w:rsidRDefault="00306675" w:rsidP="001E1BF5">
            <w:r>
              <w:t>Between Second Avenue and Third Avenue</w:t>
            </w:r>
          </w:p>
        </w:tc>
      </w:tr>
    </w:tbl>
    <w:p w14:paraId="68B2728E" w14:textId="77777777" w:rsidR="00306675" w:rsidRPr="0080312F" w:rsidRDefault="00306675" w:rsidP="00306675">
      <w:pPr>
        <w:ind w:left="720"/>
      </w:pPr>
    </w:p>
    <w:p w14:paraId="20E199E3" w14:textId="77777777" w:rsidR="00306675" w:rsidRPr="0080312F" w:rsidRDefault="00306675" w:rsidP="00306675">
      <w:pPr>
        <w:ind w:firstLine="720"/>
      </w:pPr>
      <w:r w:rsidRPr="0080312F">
        <w:t>§</w:t>
      </w:r>
      <w:r>
        <w:t>36</w:t>
      </w:r>
      <w:r w:rsidRPr="0080312F">
        <w:t xml:space="preserve">. The following </w:t>
      </w:r>
      <w:r>
        <w:t>street</w:t>
      </w:r>
      <w:r w:rsidRPr="0080312F">
        <w:t xml:space="preserve"> name, in the Borough of </w:t>
      </w:r>
      <w:r>
        <w:t>Manhattan</w:t>
      </w:r>
      <w:r w:rsidRPr="0080312F">
        <w:t>, is hereby designated as hereafter indicated.</w:t>
      </w:r>
    </w:p>
    <w:p w14:paraId="09D96D50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76BF65BA" w14:textId="77777777" w:rsidTr="001E1BF5">
        <w:tc>
          <w:tcPr>
            <w:tcW w:w="2952" w:type="dxa"/>
          </w:tcPr>
          <w:p w14:paraId="7543535A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32E193DD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12F25BFB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3AD8F59A" w14:textId="77777777" w:rsidTr="001E1BF5">
        <w:tc>
          <w:tcPr>
            <w:tcW w:w="2952" w:type="dxa"/>
          </w:tcPr>
          <w:p w14:paraId="27AE7D98" w14:textId="77777777" w:rsidR="00306675" w:rsidRPr="00EB1772" w:rsidRDefault="00306675" w:rsidP="001E1BF5">
            <w:r w:rsidRPr="00EB1772">
              <w:rPr>
                <w:bCs/>
                <w:lang w:val="en"/>
              </w:rPr>
              <w:t>Ellen Stewart Way</w:t>
            </w:r>
          </w:p>
        </w:tc>
        <w:tc>
          <w:tcPr>
            <w:tcW w:w="2952" w:type="dxa"/>
          </w:tcPr>
          <w:p w14:paraId="6C14EEC8" w14:textId="77777777" w:rsidR="00306675" w:rsidRPr="0080312F" w:rsidRDefault="00306675" w:rsidP="001E1BF5">
            <w:r>
              <w:rPr>
                <w:bCs/>
                <w:lang w:val="en"/>
              </w:rPr>
              <w:t>East 4</w:t>
            </w:r>
            <w:r w:rsidRPr="009A12F8">
              <w:rPr>
                <w:bCs/>
                <w:vertAlign w:val="superscript"/>
                <w:lang w:val="en"/>
              </w:rPr>
              <w:t>th</w:t>
            </w:r>
            <w:r>
              <w:rPr>
                <w:bCs/>
                <w:lang w:val="en"/>
              </w:rPr>
              <w:t xml:space="preserve"> Street</w:t>
            </w:r>
          </w:p>
        </w:tc>
        <w:tc>
          <w:tcPr>
            <w:tcW w:w="2952" w:type="dxa"/>
          </w:tcPr>
          <w:p w14:paraId="7A196231" w14:textId="77777777" w:rsidR="00306675" w:rsidRPr="0080312F" w:rsidRDefault="00306675" w:rsidP="001E1BF5">
            <w:r>
              <w:rPr>
                <w:bCs/>
                <w:lang w:val="en"/>
              </w:rPr>
              <w:t>Between Bowery and 2</w:t>
            </w:r>
            <w:r w:rsidRPr="009A12F8">
              <w:rPr>
                <w:bCs/>
                <w:vertAlign w:val="superscript"/>
                <w:lang w:val="en"/>
              </w:rPr>
              <w:t>nd</w:t>
            </w:r>
            <w:r>
              <w:rPr>
                <w:bCs/>
                <w:lang w:val="en"/>
              </w:rPr>
              <w:t xml:space="preserve"> Avenue</w:t>
            </w:r>
          </w:p>
        </w:tc>
      </w:tr>
    </w:tbl>
    <w:p w14:paraId="3052DBE7" w14:textId="77777777" w:rsidR="00306675" w:rsidRDefault="00306675" w:rsidP="00306675">
      <w:pPr>
        <w:ind w:left="720"/>
      </w:pPr>
    </w:p>
    <w:p w14:paraId="75CB0747" w14:textId="77777777" w:rsidR="00306675" w:rsidRPr="0080312F" w:rsidRDefault="00306675" w:rsidP="00306675">
      <w:pPr>
        <w:ind w:firstLine="720"/>
      </w:pPr>
      <w:r w:rsidRPr="0080312F">
        <w:t>§</w:t>
      </w:r>
      <w:r>
        <w:t>37</w:t>
      </w:r>
      <w:r w:rsidRPr="0080312F">
        <w:t xml:space="preserve">. The following </w:t>
      </w:r>
      <w:r>
        <w:t>intersection</w:t>
      </w:r>
      <w:r w:rsidRPr="0080312F">
        <w:t xml:space="preserve"> name, in the Borough of </w:t>
      </w:r>
      <w:r>
        <w:t>Brooklyn</w:t>
      </w:r>
      <w:r w:rsidRPr="0080312F">
        <w:t>, is hereby designated as hereafter indicated.</w:t>
      </w:r>
    </w:p>
    <w:p w14:paraId="08E3313F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5B3BD327" w14:textId="77777777" w:rsidTr="001E1BF5">
        <w:tc>
          <w:tcPr>
            <w:tcW w:w="2952" w:type="dxa"/>
          </w:tcPr>
          <w:p w14:paraId="0EE4FA82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016AFEAF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00B92E8F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4520654A" w14:textId="77777777" w:rsidTr="001E1BF5">
        <w:tc>
          <w:tcPr>
            <w:tcW w:w="2952" w:type="dxa"/>
          </w:tcPr>
          <w:p w14:paraId="21207524" w14:textId="77777777" w:rsidR="00306675" w:rsidRPr="00817EE7" w:rsidRDefault="00306675" w:rsidP="001E1BF5">
            <w:r w:rsidRPr="00817EE7">
              <w:t>Fran Kaplan Way</w:t>
            </w:r>
          </w:p>
        </w:tc>
        <w:tc>
          <w:tcPr>
            <w:tcW w:w="2952" w:type="dxa"/>
          </w:tcPr>
          <w:p w14:paraId="753ABBDE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69463306" w14:textId="77777777" w:rsidR="00306675" w:rsidRPr="0080312F" w:rsidRDefault="00306675" w:rsidP="001E1BF5">
            <w:r>
              <w:t>At the intersection of Brighton 1</w:t>
            </w:r>
            <w:r w:rsidRPr="00924C90">
              <w:rPr>
                <w:vertAlign w:val="superscript"/>
              </w:rPr>
              <w:t>st</w:t>
            </w:r>
            <w:r>
              <w:t xml:space="preserve"> Place and Brighton Beach Avenue</w:t>
            </w:r>
          </w:p>
        </w:tc>
      </w:tr>
    </w:tbl>
    <w:p w14:paraId="06DAA83F" w14:textId="77777777" w:rsidR="00306675" w:rsidRPr="0080312F" w:rsidRDefault="00306675" w:rsidP="00306675">
      <w:pPr>
        <w:ind w:left="720"/>
      </w:pPr>
    </w:p>
    <w:p w14:paraId="0D751CA2" w14:textId="77777777" w:rsidR="00306675" w:rsidRPr="0080312F" w:rsidRDefault="00306675" w:rsidP="00306675">
      <w:pPr>
        <w:ind w:firstLine="720"/>
      </w:pPr>
      <w:r w:rsidRPr="0080312F">
        <w:t>§</w:t>
      </w:r>
      <w:r>
        <w:t>38</w:t>
      </w:r>
      <w:r w:rsidRPr="0080312F">
        <w:t xml:space="preserve">. The following intersection name, in the Borough of </w:t>
      </w:r>
      <w:r>
        <w:t>Brooklyn</w:t>
      </w:r>
      <w:r w:rsidRPr="0080312F">
        <w:t>, is hereby designated as hereafter indicated.</w:t>
      </w:r>
    </w:p>
    <w:p w14:paraId="60D8189D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3FBD70C0" w14:textId="77777777" w:rsidTr="001E1BF5">
        <w:tc>
          <w:tcPr>
            <w:tcW w:w="2952" w:type="dxa"/>
          </w:tcPr>
          <w:p w14:paraId="5D352DDA" w14:textId="77777777" w:rsidR="00306675" w:rsidRPr="00213740" w:rsidRDefault="00306675" w:rsidP="001E1BF5">
            <w:pPr>
              <w:pStyle w:val="Heading1"/>
            </w:pPr>
            <w:r w:rsidRPr="00213740">
              <w:lastRenderedPageBreak/>
              <w:t>New Name</w:t>
            </w:r>
          </w:p>
        </w:tc>
        <w:tc>
          <w:tcPr>
            <w:tcW w:w="2952" w:type="dxa"/>
          </w:tcPr>
          <w:p w14:paraId="5C2CF6D6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44064622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4B1D7A40" w14:textId="77777777" w:rsidTr="001E1BF5">
        <w:tc>
          <w:tcPr>
            <w:tcW w:w="2952" w:type="dxa"/>
          </w:tcPr>
          <w:p w14:paraId="619B4CE4" w14:textId="77777777" w:rsidR="00306675" w:rsidRPr="00EB1772" w:rsidRDefault="00306675" w:rsidP="001E1BF5">
            <w:r w:rsidRPr="00EB1772">
              <w:t xml:space="preserve">Stephen J. </w:t>
            </w:r>
            <w:proofErr w:type="spellStart"/>
            <w:r w:rsidRPr="00EB1772">
              <w:t>Solarz</w:t>
            </w:r>
            <w:proofErr w:type="spellEnd"/>
            <w:r w:rsidRPr="00EB1772">
              <w:t xml:space="preserve"> Way</w:t>
            </w:r>
          </w:p>
        </w:tc>
        <w:tc>
          <w:tcPr>
            <w:tcW w:w="2952" w:type="dxa"/>
          </w:tcPr>
          <w:p w14:paraId="1DE1AA2F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754AA15E" w14:textId="77777777" w:rsidR="00306675" w:rsidRPr="0080312F" w:rsidRDefault="00306675" w:rsidP="001E1BF5">
            <w:r>
              <w:t>At the intersection of East 17</w:t>
            </w:r>
            <w:r w:rsidRPr="00F75E8D">
              <w:rPr>
                <w:vertAlign w:val="superscript"/>
              </w:rPr>
              <w:t>th</w:t>
            </w:r>
            <w:r>
              <w:t xml:space="preserve"> Street and Kings Highway</w:t>
            </w:r>
          </w:p>
        </w:tc>
      </w:tr>
    </w:tbl>
    <w:p w14:paraId="44E7C0B1" w14:textId="77777777" w:rsidR="00306675" w:rsidRDefault="00306675" w:rsidP="00306675">
      <w:pPr>
        <w:ind w:firstLine="720"/>
      </w:pPr>
    </w:p>
    <w:p w14:paraId="09D81F2B" w14:textId="77777777" w:rsidR="00306675" w:rsidRPr="0080312F" w:rsidRDefault="00306675" w:rsidP="00306675">
      <w:pPr>
        <w:ind w:firstLine="720"/>
      </w:pPr>
      <w:r w:rsidRPr="0080312F">
        <w:t>§</w:t>
      </w:r>
      <w:r>
        <w:t>39</w:t>
      </w:r>
      <w:r w:rsidRPr="0080312F">
        <w:t xml:space="preserve">. The following </w:t>
      </w:r>
      <w:r>
        <w:t>intersection</w:t>
      </w:r>
      <w:r w:rsidRPr="0080312F">
        <w:t xml:space="preserve"> name, in the Borough of Staten Island, is hereby designated as hereafter indicated.</w:t>
      </w:r>
    </w:p>
    <w:p w14:paraId="4330786E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0152C08E" w14:textId="77777777" w:rsidTr="001E1BF5">
        <w:tc>
          <w:tcPr>
            <w:tcW w:w="2952" w:type="dxa"/>
          </w:tcPr>
          <w:p w14:paraId="3588FC90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634DE9AA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3F0A184B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7FD5D048" w14:textId="77777777" w:rsidTr="001E1BF5">
        <w:tc>
          <w:tcPr>
            <w:tcW w:w="2952" w:type="dxa"/>
          </w:tcPr>
          <w:p w14:paraId="5EB1A9C0" w14:textId="77777777" w:rsidR="00306675" w:rsidRPr="00EB1772" w:rsidRDefault="00306675" w:rsidP="001E1BF5">
            <w:r w:rsidRPr="00EB1772">
              <w:t>Amanda Sue Forsyth Gift of Life Way</w:t>
            </w:r>
          </w:p>
        </w:tc>
        <w:tc>
          <w:tcPr>
            <w:tcW w:w="2952" w:type="dxa"/>
          </w:tcPr>
          <w:p w14:paraId="60CA245C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45E1BB28" w14:textId="77777777" w:rsidR="00306675" w:rsidRPr="0080312F" w:rsidRDefault="00306675" w:rsidP="001E1BF5">
            <w:r>
              <w:t>At the intersection of Brielle Avenue and Gansevoort Boulevard</w:t>
            </w:r>
          </w:p>
        </w:tc>
      </w:tr>
    </w:tbl>
    <w:p w14:paraId="48A469CB" w14:textId="77777777" w:rsidR="00306675" w:rsidRPr="0080312F" w:rsidRDefault="00306675" w:rsidP="00306675">
      <w:pPr>
        <w:ind w:left="720"/>
      </w:pPr>
    </w:p>
    <w:p w14:paraId="667B7287" w14:textId="77777777" w:rsidR="00306675" w:rsidRPr="0080312F" w:rsidRDefault="00306675" w:rsidP="00306675">
      <w:pPr>
        <w:ind w:firstLine="720"/>
      </w:pPr>
      <w:r w:rsidRPr="0080312F">
        <w:t>§</w:t>
      </w:r>
      <w:r>
        <w:t>40</w:t>
      </w:r>
      <w:r w:rsidRPr="0080312F">
        <w:t xml:space="preserve">. The following </w:t>
      </w:r>
      <w:r>
        <w:t>intersection</w:t>
      </w:r>
      <w:r w:rsidRPr="0080312F">
        <w:t xml:space="preserve"> name, in the Borough of Staten Island, is hereby designated as hereafter indicated.</w:t>
      </w:r>
    </w:p>
    <w:p w14:paraId="28E58075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622F7DF4" w14:textId="77777777" w:rsidTr="001E1BF5">
        <w:tc>
          <w:tcPr>
            <w:tcW w:w="2952" w:type="dxa"/>
          </w:tcPr>
          <w:p w14:paraId="077DD310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0116B607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5F51DA45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3C3B0956" w14:textId="77777777" w:rsidTr="001E1BF5">
        <w:tc>
          <w:tcPr>
            <w:tcW w:w="2952" w:type="dxa"/>
          </w:tcPr>
          <w:p w14:paraId="52FFECBB" w14:textId="77777777" w:rsidR="00306675" w:rsidRPr="00EB1772" w:rsidRDefault="00306675" w:rsidP="001E1BF5">
            <w:r w:rsidRPr="00EB1772">
              <w:t>Deborah L. Macula Way</w:t>
            </w:r>
          </w:p>
        </w:tc>
        <w:tc>
          <w:tcPr>
            <w:tcW w:w="2952" w:type="dxa"/>
          </w:tcPr>
          <w:p w14:paraId="3F299BC6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3A49CC9A" w14:textId="77777777" w:rsidR="00306675" w:rsidRPr="0080312F" w:rsidRDefault="00306675" w:rsidP="001E1BF5">
            <w:r>
              <w:t>A</w:t>
            </w:r>
            <w:r w:rsidRPr="006F38EF">
              <w:t>t the intersection of Steele Avenue and 3</w:t>
            </w:r>
            <w:r w:rsidRPr="006F38EF">
              <w:rPr>
                <w:vertAlign w:val="superscript"/>
              </w:rPr>
              <w:t>rd</w:t>
            </w:r>
            <w:r w:rsidRPr="006F38EF">
              <w:t xml:space="preserve"> Street</w:t>
            </w:r>
          </w:p>
        </w:tc>
      </w:tr>
    </w:tbl>
    <w:p w14:paraId="3FE1F678" w14:textId="77777777" w:rsidR="00306675" w:rsidRPr="0080312F" w:rsidRDefault="00306675" w:rsidP="00306675">
      <w:pPr>
        <w:ind w:left="720"/>
      </w:pPr>
    </w:p>
    <w:p w14:paraId="5AB92558" w14:textId="77777777" w:rsidR="00306675" w:rsidRPr="0080312F" w:rsidRDefault="00306675" w:rsidP="00306675">
      <w:pPr>
        <w:ind w:firstLine="720"/>
      </w:pPr>
      <w:r w:rsidRPr="0080312F">
        <w:t>§4</w:t>
      </w:r>
      <w:r>
        <w:t>1</w:t>
      </w:r>
      <w:r w:rsidRPr="0080312F">
        <w:t xml:space="preserve">. The following </w:t>
      </w:r>
      <w:r>
        <w:t>street</w:t>
      </w:r>
      <w:r w:rsidRPr="0080312F">
        <w:t xml:space="preserve"> name, in the Borough of Staten Island, is hereby designated as hereafter indicated.</w:t>
      </w:r>
    </w:p>
    <w:p w14:paraId="0BDA9350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55EEF46E" w14:textId="77777777" w:rsidTr="001E1BF5">
        <w:tc>
          <w:tcPr>
            <w:tcW w:w="2952" w:type="dxa"/>
          </w:tcPr>
          <w:p w14:paraId="5B521E95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786C0EA5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647ACBF2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225207DE" w14:textId="77777777" w:rsidTr="001E1BF5">
        <w:tc>
          <w:tcPr>
            <w:tcW w:w="2952" w:type="dxa"/>
          </w:tcPr>
          <w:p w14:paraId="4B2400EB" w14:textId="77777777" w:rsidR="00306675" w:rsidRPr="00EB1772" w:rsidRDefault="00306675" w:rsidP="001E1BF5">
            <w:r w:rsidRPr="00EB1772">
              <w:t xml:space="preserve">Mother </w:t>
            </w:r>
            <w:proofErr w:type="spellStart"/>
            <w:r w:rsidRPr="00EB1772">
              <w:t>Franciska</w:t>
            </w:r>
            <w:proofErr w:type="spellEnd"/>
            <w:r w:rsidRPr="00EB1772">
              <w:t xml:space="preserve"> Way</w:t>
            </w:r>
          </w:p>
        </w:tc>
        <w:tc>
          <w:tcPr>
            <w:tcW w:w="2952" w:type="dxa"/>
          </w:tcPr>
          <w:p w14:paraId="3F4412DC" w14:textId="77777777" w:rsidR="00306675" w:rsidRPr="0080312F" w:rsidRDefault="00306675" w:rsidP="001E1BF5">
            <w:r w:rsidRPr="00876B5E">
              <w:t>Columbia Avenue</w:t>
            </w:r>
          </w:p>
        </w:tc>
        <w:tc>
          <w:tcPr>
            <w:tcW w:w="2952" w:type="dxa"/>
          </w:tcPr>
          <w:p w14:paraId="31945372" w14:textId="77777777" w:rsidR="00306675" w:rsidRPr="0080312F" w:rsidRDefault="00306675" w:rsidP="001E1BF5">
            <w:r>
              <w:t>B</w:t>
            </w:r>
            <w:r w:rsidRPr="00876B5E">
              <w:t>etween Chicago Avenue and the St. Joseph Hill Academy Campus</w:t>
            </w:r>
          </w:p>
        </w:tc>
      </w:tr>
    </w:tbl>
    <w:p w14:paraId="4004A61E" w14:textId="77777777" w:rsidR="00306675" w:rsidRPr="0080312F" w:rsidRDefault="00306675" w:rsidP="00306675">
      <w:pPr>
        <w:ind w:left="720"/>
      </w:pPr>
    </w:p>
    <w:p w14:paraId="0D6597E8" w14:textId="77777777" w:rsidR="00306675" w:rsidRPr="0080312F" w:rsidRDefault="00306675" w:rsidP="00306675">
      <w:pPr>
        <w:ind w:firstLine="720"/>
      </w:pPr>
      <w:r w:rsidRPr="0080312F">
        <w:t>§4</w:t>
      </w:r>
      <w:r>
        <w:t>2</w:t>
      </w:r>
      <w:r w:rsidRPr="0080312F">
        <w:t xml:space="preserve">. The following intersection name, in the Borough of </w:t>
      </w:r>
      <w:r>
        <w:t>Brooklyn</w:t>
      </w:r>
      <w:r w:rsidRPr="0080312F">
        <w:t>, is hereby designated as hereafter indicated.</w:t>
      </w:r>
    </w:p>
    <w:p w14:paraId="0D814BF1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3D485E81" w14:textId="77777777" w:rsidTr="001E1BF5">
        <w:tc>
          <w:tcPr>
            <w:tcW w:w="2952" w:type="dxa"/>
          </w:tcPr>
          <w:p w14:paraId="344B19EB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402E1D25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4420E6F0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249FD0D5" w14:textId="77777777" w:rsidTr="001E1BF5">
        <w:tc>
          <w:tcPr>
            <w:tcW w:w="2952" w:type="dxa"/>
          </w:tcPr>
          <w:p w14:paraId="1C5E421F" w14:textId="77777777" w:rsidR="00306675" w:rsidRPr="00EB1772" w:rsidRDefault="00306675" w:rsidP="001E1BF5">
            <w:r w:rsidRPr="00EB1772">
              <w:t xml:space="preserve">Anthony </w:t>
            </w:r>
            <w:proofErr w:type="spellStart"/>
            <w:r w:rsidRPr="00EB1772">
              <w:t>Neglia</w:t>
            </w:r>
            <w:proofErr w:type="spellEnd"/>
            <w:r w:rsidRPr="00EB1772">
              <w:t xml:space="preserve"> Way</w:t>
            </w:r>
          </w:p>
        </w:tc>
        <w:tc>
          <w:tcPr>
            <w:tcW w:w="2952" w:type="dxa"/>
          </w:tcPr>
          <w:p w14:paraId="671B6F22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22835D52" w14:textId="77777777" w:rsidR="00306675" w:rsidRPr="0080312F" w:rsidRDefault="00306675" w:rsidP="001E1BF5">
            <w:r>
              <w:t>A</w:t>
            </w:r>
            <w:r w:rsidRPr="00957371">
              <w:t>t the intersection of Bay 34</w:t>
            </w:r>
            <w:r w:rsidRPr="00957371">
              <w:rPr>
                <w:vertAlign w:val="superscript"/>
              </w:rPr>
              <w:t>th</w:t>
            </w:r>
            <w:r w:rsidRPr="00957371">
              <w:t xml:space="preserve"> Street and 86</w:t>
            </w:r>
            <w:r w:rsidRPr="00957371">
              <w:rPr>
                <w:vertAlign w:val="superscript"/>
              </w:rPr>
              <w:t>th</w:t>
            </w:r>
            <w:r w:rsidRPr="00957371">
              <w:t xml:space="preserve"> Street</w:t>
            </w:r>
          </w:p>
        </w:tc>
      </w:tr>
    </w:tbl>
    <w:p w14:paraId="221B3E24" w14:textId="77777777" w:rsidR="00306675" w:rsidRDefault="00306675" w:rsidP="00306675">
      <w:pPr>
        <w:ind w:left="720"/>
      </w:pPr>
    </w:p>
    <w:p w14:paraId="0A2BBEDA" w14:textId="77777777" w:rsidR="00306675" w:rsidRPr="0080312F" w:rsidRDefault="00306675" w:rsidP="00306675">
      <w:pPr>
        <w:ind w:firstLine="720"/>
      </w:pPr>
      <w:r w:rsidRPr="0080312F">
        <w:lastRenderedPageBreak/>
        <w:t>§4</w:t>
      </w:r>
      <w:r>
        <w:t>3</w:t>
      </w:r>
      <w:r w:rsidRPr="0080312F">
        <w:t xml:space="preserve">. The following </w:t>
      </w:r>
      <w:r>
        <w:t>street</w:t>
      </w:r>
      <w:r w:rsidRPr="0080312F">
        <w:t xml:space="preserve"> name, in the Borough of </w:t>
      </w:r>
      <w:r>
        <w:t>Brooklyn</w:t>
      </w:r>
      <w:r w:rsidRPr="0080312F">
        <w:t>, is hereby designated as hereafter indicated.</w:t>
      </w:r>
    </w:p>
    <w:p w14:paraId="4B456785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06DCAB26" w14:textId="77777777" w:rsidTr="001E1BF5">
        <w:tc>
          <w:tcPr>
            <w:tcW w:w="2952" w:type="dxa"/>
          </w:tcPr>
          <w:p w14:paraId="40A1273E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016B4BC5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0C467AAB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7D79D7F8" w14:textId="77777777" w:rsidTr="001E1BF5">
        <w:tc>
          <w:tcPr>
            <w:tcW w:w="2952" w:type="dxa"/>
          </w:tcPr>
          <w:p w14:paraId="5A9E722F" w14:textId="77777777" w:rsidR="00306675" w:rsidRPr="00D6400A" w:rsidRDefault="00306675" w:rsidP="001E1BF5">
            <w:r w:rsidRPr="00D6400A">
              <w:rPr>
                <w:bCs/>
              </w:rPr>
              <w:t>Zachary Sansone Way</w:t>
            </w:r>
          </w:p>
        </w:tc>
        <w:tc>
          <w:tcPr>
            <w:tcW w:w="2952" w:type="dxa"/>
          </w:tcPr>
          <w:p w14:paraId="0B8F5F10" w14:textId="77777777" w:rsidR="00306675" w:rsidRPr="0080312F" w:rsidRDefault="00306675" w:rsidP="001E1BF5">
            <w:r>
              <w:t>59</w:t>
            </w:r>
            <w:r w:rsidRPr="00F91C7F">
              <w:rPr>
                <w:vertAlign w:val="superscript"/>
              </w:rPr>
              <w:t>th</w:t>
            </w:r>
            <w:r>
              <w:t xml:space="preserve"> Street</w:t>
            </w:r>
          </w:p>
        </w:tc>
        <w:tc>
          <w:tcPr>
            <w:tcW w:w="2952" w:type="dxa"/>
          </w:tcPr>
          <w:p w14:paraId="163EACDA" w14:textId="77777777" w:rsidR="00306675" w:rsidRPr="0080312F" w:rsidRDefault="00306675" w:rsidP="001E1BF5">
            <w:r>
              <w:t>Between 14</w:t>
            </w:r>
            <w:r w:rsidRPr="00F91C7F">
              <w:rPr>
                <w:vertAlign w:val="superscript"/>
              </w:rPr>
              <w:t>th</w:t>
            </w:r>
            <w:r>
              <w:t xml:space="preserve"> Avenue and 15</w:t>
            </w:r>
            <w:r w:rsidRPr="00F91C7F">
              <w:rPr>
                <w:vertAlign w:val="superscript"/>
              </w:rPr>
              <w:t>th</w:t>
            </w:r>
            <w:r>
              <w:t xml:space="preserve"> Avenue</w:t>
            </w:r>
          </w:p>
        </w:tc>
      </w:tr>
    </w:tbl>
    <w:p w14:paraId="465F4ED0" w14:textId="77777777" w:rsidR="00306675" w:rsidRPr="0080312F" w:rsidRDefault="00306675" w:rsidP="00306675">
      <w:pPr>
        <w:ind w:left="720"/>
      </w:pPr>
    </w:p>
    <w:p w14:paraId="515F5602" w14:textId="77777777" w:rsidR="00306675" w:rsidRPr="0080312F" w:rsidRDefault="00306675" w:rsidP="00306675">
      <w:pPr>
        <w:ind w:firstLine="720"/>
      </w:pPr>
      <w:r w:rsidRPr="0080312F">
        <w:t>§4</w:t>
      </w:r>
      <w:r>
        <w:t>4</w:t>
      </w:r>
      <w:r w:rsidRPr="0080312F">
        <w:t xml:space="preserve">. The following intersection name, in the Borough of </w:t>
      </w:r>
      <w:r>
        <w:t>Manhattan</w:t>
      </w:r>
      <w:r w:rsidRPr="0080312F">
        <w:t>, is hereby designated as hereafter indicated.</w:t>
      </w:r>
    </w:p>
    <w:p w14:paraId="51735967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24026619" w14:textId="77777777" w:rsidTr="001E1BF5">
        <w:tc>
          <w:tcPr>
            <w:tcW w:w="2952" w:type="dxa"/>
          </w:tcPr>
          <w:p w14:paraId="5139939E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28E0EE04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5817CC38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5BCE9BBD" w14:textId="77777777" w:rsidTr="001E1BF5">
        <w:tc>
          <w:tcPr>
            <w:tcW w:w="2952" w:type="dxa"/>
          </w:tcPr>
          <w:p w14:paraId="0B139A30" w14:textId="77777777" w:rsidR="00306675" w:rsidRPr="00EB1772" w:rsidRDefault="00306675" w:rsidP="001E1BF5">
            <w:r w:rsidRPr="00EB1772">
              <w:t>Dr. Betty Shabazz Way</w:t>
            </w:r>
          </w:p>
        </w:tc>
        <w:tc>
          <w:tcPr>
            <w:tcW w:w="2952" w:type="dxa"/>
          </w:tcPr>
          <w:p w14:paraId="0A0ED365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75D086C1" w14:textId="77777777" w:rsidR="00306675" w:rsidRPr="0080312F" w:rsidRDefault="00306675" w:rsidP="001E1BF5">
            <w:r>
              <w:t xml:space="preserve">At the intersection of </w:t>
            </w:r>
            <w:r w:rsidRPr="009D393A">
              <w:t>Broadway</w:t>
            </w:r>
            <w:r>
              <w:t xml:space="preserve"> and 165</w:t>
            </w:r>
            <w:r w:rsidRPr="00EA57F8">
              <w:rPr>
                <w:vertAlign w:val="superscript"/>
              </w:rPr>
              <w:t>th</w:t>
            </w:r>
            <w:r>
              <w:t xml:space="preserve"> Street</w:t>
            </w:r>
          </w:p>
        </w:tc>
      </w:tr>
    </w:tbl>
    <w:p w14:paraId="203984CB" w14:textId="77777777" w:rsidR="00306675" w:rsidRPr="0080312F" w:rsidRDefault="00306675" w:rsidP="00306675">
      <w:pPr>
        <w:ind w:left="720"/>
      </w:pPr>
    </w:p>
    <w:p w14:paraId="59A81F22" w14:textId="77777777" w:rsidR="00306675" w:rsidRPr="0080312F" w:rsidRDefault="00306675" w:rsidP="00306675">
      <w:pPr>
        <w:ind w:firstLine="720"/>
      </w:pPr>
      <w:r>
        <w:t>§45</w:t>
      </w:r>
      <w:r w:rsidRPr="0080312F">
        <w:t xml:space="preserve">. The following </w:t>
      </w:r>
      <w:r>
        <w:t>intersection</w:t>
      </w:r>
      <w:r w:rsidRPr="0080312F">
        <w:t xml:space="preserve"> name, in the Borough of </w:t>
      </w:r>
      <w:r>
        <w:t>Staten Island</w:t>
      </w:r>
      <w:r w:rsidRPr="0080312F">
        <w:t>, is hereby designated as hereafter indicated.</w:t>
      </w:r>
    </w:p>
    <w:p w14:paraId="21BF4ED1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4D552B0C" w14:textId="77777777" w:rsidTr="001E1BF5">
        <w:tc>
          <w:tcPr>
            <w:tcW w:w="2952" w:type="dxa"/>
          </w:tcPr>
          <w:p w14:paraId="433F7E3E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75DAF3F3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6BCDB2E7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05DE8E0B" w14:textId="77777777" w:rsidTr="001E1BF5">
        <w:tc>
          <w:tcPr>
            <w:tcW w:w="2952" w:type="dxa"/>
          </w:tcPr>
          <w:p w14:paraId="57615130" w14:textId="77777777" w:rsidR="00306675" w:rsidRPr="00EB1772" w:rsidRDefault="00306675" w:rsidP="001E1BF5">
            <w:r w:rsidRPr="00EB1772">
              <w:t xml:space="preserve">Daniel P. </w:t>
            </w:r>
            <w:proofErr w:type="spellStart"/>
            <w:r w:rsidRPr="00EB1772">
              <w:t>Rieu</w:t>
            </w:r>
            <w:proofErr w:type="spellEnd"/>
            <w:r w:rsidRPr="00EB1772">
              <w:t xml:space="preserve"> Way</w:t>
            </w:r>
          </w:p>
        </w:tc>
        <w:tc>
          <w:tcPr>
            <w:tcW w:w="2952" w:type="dxa"/>
          </w:tcPr>
          <w:p w14:paraId="4B747282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4D59B76C" w14:textId="77777777" w:rsidR="00306675" w:rsidRPr="0080312F" w:rsidRDefault="00306675" w:rsidP="001E1BF5">
            <w:r>
              <w:t>At the intersection of Bidwell Avenue and Lathrop Avenue</w:t>
            </w:r>
          </w:p>
        </w:tc>
      </w:tr>
    </w:tbl>
    <w:p w14:paraId="45FBED60" w14:textId="77777777" w:rsidR="00306675" w:rsidRPr="0080312F" w:rsidRDefault="00306675" w:rsidP="00306675">
      <w:pPr>
        <w:ind w:left="720"/>
      </w:pPr>
    </w:p>
    <w:p w14:paraId="6CCE4A3F" w14:textId="77777777" w:rsidR="00306675" w:rsidRPr="0080312F" w:rsidRDefault="00306675" w:rsidP="00306675">
      <w:pPr>
        <w:ind w:firstLine="720"/>
      </w:pPr>
      <w:r>
        <w:t>§46</w:t>
      </w:r>
      <w:r w:rsidRPr="0080312F">
        <w:t xml:space="preserve">. The following </w:t>
      </w:r>
      <w:r>
        <w:t>intersection</w:t>
      </w:r>
      <w:r w:rsidRPr="0080312F">
        <w:t xml:space="preserve"> name, in the Borough of </w:t>
      </w:r>
      <w:r>
        <w:t>Staten Island</w:t>
      </w:r>
      <w:r w:rsidRPr="0080312F">
        <w:t>, is hereby designated as hereafter indicated.</w:t>
      </w:r>
    </w:p>
    <w:p w14:paraId="410352F0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16E406F1" w14:textId="77777777" w:rsidTr="001E1BF5">
        <w:tc>
          <w:tcPr>
            <w:tcW w:w="2952" w:type="dxa"/>
          </w:tcPr>
          <w:p w14:paraId="3791AB5D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6A67D105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2BCA9C89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65924F37" w14:textId="77777777" w:rsidTr="001E1BF5">
        <w:tc>
          <w:tcPr>
            <w:tcW w:w="2952" w:type="dxa"/>
          </w:tcPr>
          <w:p w14:paraId="44EB16DB" w14:textId="77777777" w:rsidR="00306675" w:rsidRPr="00EB1772" w:rsidRDefault="00306675" w:rsidP="001E1BF5">
            <w:r w:rsidRPr="00EB1772">
              <w:t>D.A. Bill Murphy Way</w:t>
            </w:r>
          </w:p>
        </w:tc>
        <w:tc>
          <w:tcPr>
            <w:tcW w:w="2952" w:type="dxa"/>
          </w:tcPr>
          <w:p w14:paraId="09D89818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554F7D9A" w14:textId="77777777" w:rsidR="00306675" w:rsidRPr="0080312F" w:rsidRDefault="00306675" w:rsidP="001E1BF5">
            <w:r>
              <w:t xml:space="preserve">On the northwest side of Morrison Avenue and </w:t>
            </w:r>
            <w:proofErr w:type="spellStart"/>
            <w:r>
              <w:t>Bement</w:t>
            </w:r>
            <w:proofErr w:type="spellEnd"/>
            <w:r>
              <w:t xml:space="preserve"> Avenue</w:t>
            </w:r>
          </w:p>
        </w:tc>
      </w:tr>
    </w:tbl>
    <w:p w14:paraId="38F5DBC1" w14:textId="77777777" w:rsidR="00306675" w:rsidRPr="0080312F" w:rsidRDefault="00306675" w:rsidP="00306675">
      <w:pPr>
        <w:ind w:left="720"/>
      </w:pPr>
    </w:p>
    <w:p w14:paraId="4AFC4EBC" w14:textId="77777777" w:rsidR="00306675" w:rsidRPr="0080312F" w:rsidRDefault="00306675" w:rsidP="00306675">
      <w:pPr>
        <w:ind w:firstLine="720"/>
      </w:pPr>
      <w:r w:rsidRPr="0080312F">
        <w:t>§4</w:t>
      </w:r>
      <w:r>
        <w:t>7</w:t>
      </w:r>
      <w:r w:rsidRPr="0080312F">
        <w:t xml:space="preserve">. The following </w:t>
      </w:r>
      <w:r>
        <w:t>intersection</w:t>
      </w:r>
      <w:r w:rsidRPr="0080312F">
        <w:t xml:space="preserve"> name, in the Borough of </w:t>
      </w:r>
      <w:r>
        <w:t>Queens</w:t>
      </w:r>
      <w:r w:rsidRPr="0080312F">
        <w:t>, is hereby designated as hereafter indicated.</w:t>
      </w:r>
    </w:p>
    <w:p w14:paraId="4C65510C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500A19A9" w14:textId="77777777" w:rsidTr="001E1BF5">
        <w:tc>
          <w:tcPr>
            <w:tcW w:w="2952" w:type="dxa"/>
          </w:tcPr>
          <w:p w14:paraId="65E30F86" w14:textId="77777777" w:rsidR="00306675" w:rsidRPr="00213740" w:rsidRDefault="00306675" w:rsidP="001E1BF5">
            <w:pPr>
              <w:pStyle w:val="Heading1"/>
            </w:pPr>
            <w:r w:rsidRPr="00213740">
              <w:lastRenderedPageBreak/>
              <w:t>New Name</w:t>
            </w:r>
          </w:p>
        </w:tc>
        <w:tc>
          <w:tcPr>
            <w:tcW w:w="2952" w:type="dxa"/>
          </w:tcPr>
          <w:p w14:paraId="52D78389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30DE0247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2EFD645C" w14:textId="77777777" w:rsidTr="001E1BF5">
        <w:tc>
          <w:tcPr>
            <w:tcW w:w="2952" w:type="dxa"/>
          </w:tcPr>
          <w:p w14:paraId="2E874741" w14:textId="77777777" w:rsidR="00306675" w:rsidRPr="00EB1772" w:rsidRDefault="00306675" w:rsidP="001E1BF5">
            <w:r w:rsidRPr="00EB1772">
              <w:t>Lizzie Ruth Brown Way</w:t>
            </w:r>
          </w:p>
        </w:tc>
        <w:tc>
          <w:tcPr>
            <w:tcW w:w="2952" w:type="dxa"/>
          </w:tcPr>
          <w:p w14:paraId="16C560CF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2D1F90A9" w14:textId="77777777" w:rsidR="00306675" w:rsidRPr="0080312F" w:rsidRDefault="00306675" w:rsidP="001E1BF5">
            <w:r>
              <w:t>A</w:t>
            </w:r>
            <w:r w:rsidRPr="00876B5E">
              <w:t>t the intersection of B43rd Street and Beach Channel Drive</w:t>
            </w:r>
          </w:p>
        </w:tc>
      </w:tr>
    </w:tbl>
    <w:p w14:paraId="49FFE368" w14:textId="77777777" w:rsidR="00306675" w:rsidRPr="0080312F" w:rsidRDefault="00306675" w:rsidP="00306675">
      <w:pPr>
        <w:ind w:left="720"/>
      </w:pPr>
    </w:p>
    <w:p w14:paraId="78C3D948" w14:textId="77777777" w:rsidR="00306675" w:rsidRPr="0080312F" w:rsidRDefault="00306675" w:rsidP="00306675">
      <w:pPr>
        <w:ind w:firstLine="720"/>
      </w:pPr>
      <w:r w:rsidRPr="0080312F">
        <w:t>§</w:t>
      </w:r>
      <w:r>
        <w:t>48</w:t>
      </w:r>
      <w:r w:rsidRPr="0080312F">
        <w:t xml:space="preserve">. The following </w:t>
      </w:r>
      <w:r>
        <w:t>intersection</w:t>
      </w:r>
      <w:r w:rsidRPr="0080312F">
        <w:t xml:space="preserve"> name, in the Borough of </w:t>
      </w:r>
      <w:r>
        <w:t>Queens</w:t>
      </w:r>
      <w:r w:rsidRPr="0080312F">
        <w:t>, is hereby designated as hereafter indicated.</w:t>
      </w:r>
    </w:p>
    <w:p w14:paraId="0C738A75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500CB4EF" w14:textId="77777777" w:rsidTr="001E1BF5">
        <w:tc>
          <w:tcPr>
            <w:tcW w:w="2952" w:type="dxa"/>
          </w:tcPr>
          <w:p w14:paraId="4793622D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7C2A309C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7997CFD2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58E25343" w14:textId="77777777" w:rsidTr="001E1BF5">
        <w:tc>
          <w:tcPr>
            <w:tcW w:w="2952" w:type="dxa"/>
          </w:tcPr>
          <w:p w14:paraId="1286023A" w14:textId="77777777" w:rsidR="00306675" w:rsidRPr="00EB1772" w:rsidRDefault="00306675" w:rsidP="001E1BF5">
            <w:r w:rsidRPr="00EB1772">
              <w:t>Jack King Way</w:t>
            </w:r>
          </w:p>
        </w:tc>
        <w:tc>
          <w:tcPr>
            <w:tcW w:w="2952" w:type="dxa"/>
          </w:tcPr>
          <w:p w14:paraId="3A1036E6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1B16E881" w14:textId="77777777" w:rsidR="00306675" w:rsidRPr="0080312F" w:rsidRDefault="00306675" w:rsidP="001E1BF5">
            <w:r>
              <w:t>At the southeast corner of Beach 130</w:t>
            </w:r>
            <w:r w:rsidRPr="004D6052">
              <w:rPr>
                <w:vertAlign w:val="superscript"/>
              </w:rPr>
              <w:t>th</w:t>
            </w:r>
            <w:r>
              <w:t xml:space="preserve"> Street and </w:t>
            </w:r>
            <w:proofErr w:type="spellStart"/>
            <w:r>
              <w:t>Cronston</w:t>
            </w:r>
            <w:proofErr w:type="spellEnd"/>
            <w:r>
              <w:t xml:space="preserve"> Avenue</w:t>
            </w:r>
          </w:p>
        </w:tc>
      </w:tr>
    </w:tbl>
    <w:p w14:paraId="7DA1063B" w14:textId="77777777" w:rsidR="00306675" w:rsidRPr="0080312F" w:rsidRDefault="00306675" w:rsidP="00306675">
      <w:pPr>
        <w:ind w:left="720"/>
      </w:pPr>
    </w:p>
    <w:p w14:paraId="2578FDEC" w14:textId="77777777" w:rsidR="00306675" w:rsidRPr="0080312F" w:rsidRDefault="00306675" w:rsidP="00306675">
      <w:pPr>
        <w:ind w:firstLine="720"/>
      </w:pPr>
      <w:r w:rsidRPr="0080312F">
        <w:t>§</w:t>
      </w:r>
      <w:r>
        <w:t>49</w:t>
      </w:r>
      <w:r w:rsidRPr="0080312F">
        <w:t xml:space="preserve">. The following intersection name, in the Borough of </w:t>
      </w:r>
      <w:r>
        <w:t>Queens</w:t>
      </w:r>
      <w:r w:rsidRPr="0080312F">
        <w:t>, is hereby designated as hereafter indicated.</w:t>
      </w:r>
    </w:p>
    <w:p w14:paraId="2DB1FD35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052EF58C" w14:textId="77777777" w:rsidTr="001E1BF5">
        <w:tc>
          <w:tcPr>
            <w:tcW w:w="2952" w:type="dxa"/>
          </w:tcPr>
          <w:p w14:paraId="204BB61E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13966AE7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0C8FD6C5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2B63783F" w14:textId="77777777" w:rsidTr="001E1BF5">
        <w:tc>
          <w:tcPr>
            <w:tcW w:w="2952" w:type="dxa"/>
          </w:tcPr>
          <w:p w14:paraId="758EB540" w14:textId="77777777" w:rsidR="00306675" w:rsidRPr="00EB1772" w:rsidRDefault="00306675" w:rsidP="001E1BF5">
            <w:r w:rsidRPr="00EB1772">
              <w:t>Ann Buehler Way</w:t>
            </w:r>
          </w:p>
        </w:tc>
        <w:tc>
          <w:tcPr>
            <w:tcW w:w="2952" w:type="dxa"/>
          </w:tcPr>
          <w:p w14:paraId="7ECC5DB2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013362D7" w14:textId="77777777" w:rsidR="00306675" w:rsidRPr="0080312F" w:rsidRDefault="00306675" w:rsidP="001E1BF5">
            <w:r>
              <w:t>At the intersection of 30</w:t>
            </w:r>
            <w:r w:rsidRPr="004D6052">
              <w:rPr>
                <w:vertAlign w:val="superscript"/>
              </w:rPr>
              <w:t>th</w:t>
            </w:r>
            <w:r>
              <w:t xml:space="preserve"> Road and 21</w:t>
            </w:r>
            <w:r w:rsidRPr="004D6052">
              <w:rPr>
                <w:vertAlign w:val="superscript"/>
              </w:rPr>
              <w:t>st</w:t>
            </w:r>
            <w:r>
              <w:t xml:space="preserve"> Street</w:t>
            </w:r>
          </w:p>
        </w:tc>
      </w:tr>
    </w:tbl>
    <w:p w14:paraId="2208CDD3" w14:textId="77777777" w:rsidR="00306675" w:rsidRPr="0080312F" w:rsidRDefault="00306675" w:rsidP="00306675">
      <w:pPr>
        <w:ind w:left="720"/>
      </w:pPr>
    </w:p>
    <w:p w14:paraId="46CCDAD3" w14:textId="77777777" w:rsidR="00306675" w:rsidRPr="0080312F" w:rsidRDefault="00306675" w:rsidP="00306675">
      <w:pPr>
        <w:ind w:firstLine="720"/>
      </w:pPr>
      <w:r w:rsidRPr="0080312F">
        <w:t>§</w:t>
      </w:r>
      <w:r>
        <w:t>50</w:t>
      </w:r>
      <w:r w:rsidRPr="0080312F">
        <w:t xml:space="preserve">. The following intersection name, in the Borough of </w:t>
      </w:r>
      <w:r>
        <w:t>Queens</w:t>
      </w:r>
      <w:r w:rsidRPr="0080312F">
        <w:t>, is hereby designated as hereafter indicated.</w:t>
      </w:r>
    </w:p>
    <w:p w14:paraId="3BF3B791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3D97D75B" w14:textId="77777777" w:rsidTr="001E1BF5">
        <w:tc>
          <w:tcPr>
            <w:tcW w:w="2952" w:type="dxa"/>
          </w:tcPr>
          <w:p w14:paraId="0FD60ED8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22042DCB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155D7680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77BC1AEC" w14:textId="77777777" w:rsidTr="001E1BF5">
        <w:tc>
          <w:tcPr>
            <w:tcW w:w="2952" w:type="dxa"/>
          </w:tcPr>
          <w:p w14:paraId="052D8325" w14:textId="77777777" w:rsidR="00306675" w:rsidRPr="00C95DF3" w:rsidRDefault="00306675" w:rsidP="001E1BF5">
            <w:r w:rsidRPr="00C95DF3">
              <w:rPr>
                <w:bCs/>
              </w:rPr>
              <w:t>Winged Fist Way</w:t>
            </w:r>
          </w:p>
        </w:tc>
        <w:tc>
          <w:tcPr>
            <w:tcW w:w="2952" w:type="dxa"/>
          </w:tcPr>
          <w:p w14:paraId="3E0CE80D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102F0AC0" w14:textId="77777777" w:rsidR="00306675" w:rsidRPr="0080312F" w:rsidRDefault="00306675" w:rsidP="001E1BF5">
            <w:r>
              <w:t>At the intersection of 43</w:t>
            </w:r>
            <w:r w:rsidRPr="00B127B9">
              <w:rPr>
                <w:vertAlign w:val="superscript"/>
              </w:rPr>
              <w:t>rd</w:t>
            </w:r>
            <w:r>
              <w:t xml:space="preserve"> Street and 48</w:t>
            </w:r>
            <w:r w:rsidRPr="00B127B9">
              <w:rPr>
                <w:vertAlign w:val="superscript"/>
              </w:rPr>
              <w:t>th</w:t>
            </w:r>
            <w:r>
              <w:t xml:space="preserve"> Avenue</w:t>
            </w:r>
          </w:p>
        </w:tc>
      </w:tr>
    </w:tbl>
    <w:p w14:paraId="0661D243" w14:textId="77777777" w:rsidR="00306675" w:rsidRPr="0080312F" w:rsidRDefault="00306675" w:rsidP="00306675">
      <w:pPr>
        <w:ind w:left="720"/>
      </w:pPr>
    </w:p>
    <w:p w14:paraId="71CC17FF" w14:textId="77777777" w:rsidR="00306675" w:rsidRPr="0080312F" w:rsidRDefault="00306675" w:rsidP="00306675">
      <w:pPr>
        <w:ind w:firstLine="720"/>
      </w:pPr>
      <w:r w:rsidRPr="0080312F">
        <w:t>§</w:t>
      </w:r>
      <w:r>
        <w:t>51</w:t>
      </w:r>
      <w:r w:rsidRPr="0080312F">
        <w:t xml:space="preserve">. The following intersection name, in the Borough of </w:t>
      </w:r>
      <w:r>
        <w:t>Brooklyn</w:t>
      </w:r>
      <w:r w:rsidRPr="0080312F">
        <w:t>, is hereby designated as hereafter indicated.</w:t>
      </w:r>
    </w:p>
    <w:p w14:paraId="3DC192AA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0AEBC1C5" w14:textId="77777777" w:rsidTr="001E1BF5">
        <w:tc>
          <w:tcPr>
            <w:tcW w:w="2952" w:type="dxa"/>
          </w:tcPr>
          <w:p w14:paraId="46245581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7AF11638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0DEE52D1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7D51F5A1" w14:textId="77777777" w:rsidTr="001E1BF5">
        <w:tc>
          <w:tcPr>
            <w:tcW w:w="2952" w:type="dxa"/>
          </w:tcPr>
          <w:p w14:paraId="11754BA1" w14:textId="77777777" w:rsidR="00306675" w:rsidRPr="00EB1772" w:rsidRDefault="00306675" w:rsidP="001E1BF5">
            <w:r w:rsidRPr="00EB1772">
              <w:t>Moses P. Cobb Way</w:t>
            </w:r>
          </w:p>
        </w:tc>
        <w:tc>
          <w:tcPr>
            <w:tcW w:w="2952" w:type="dxa"/>
          </w:tcPr>
          <w:p w14:paraId="5BE327A5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3474BBB6" w14:textId="77777777" w:rsidR="00306675" w:rsidRPr="0080312F" w:rsidRDefault="00306675" w:rsidP="001E1BF5">
            <w:r>
              <w:t>At the southeast corner of Bergen Street and Utica Avenue</w:t>
            </w:r>
          </w:p>
        </w:tc>
      </w:tr>
    </w:tbl>
    <w:p w14:paraId="4C490A63" w14:textId="77777777" w:rsidR="00306675" w:rsidRPr="0080312F" w:rsidRDefault="00306675" w:rsidP="00306675">
      <w:pPr>
        <w:ind w:left="720"/>
      </w:pPr>
    </w:p>
    <w:p w14:paraId="29205D32" w14:textId="77777777" w:rsidR="00306675" w:rsidRPr="0080312F" w:rsidRDefault="00306675" w:rsidP="00306675">
      <w:pPr>
        <w:ind w:firstLine="720"/>
      </w:pPr>
      <w:r w:rsidRPr="0080312F">
        <w:lastRenderedPageBreak/>
        <w:t>§</w:t>
      </w:r>
      <w:r>
        <w:t>52</w:t>
      </w:r>
      <w:r w:rsidRPr="0080312F">
        <w:t xml:space="preserve">. The following </w:t>
      </w:r>
      <w:r>
        <w:t xml:space="preserve">intersection </w:t>
      </w:r>
      <w:r w:rsidRPr="0080312F">
        <w:t xml:space="preserve">name, in the Borough of </w:t>
      </w:r>
      <w:r>
        <w:t>Brooklyn</w:t>
      </w:r>
      <w:r w:rsidRPr="0080312F">
        <w:t>, is hereby designated as hereafter indicated.</w:t>
      </w:r>
    </w:p>
    <w:p w14:paraId="59A409D9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1116B293" w14:textId="77777777" w:rsidTr="001E1BF5">
        <w:tc>
          <w:tcPr>
            <w:tcW w:w="2952" w:type="dxa"/>
          </w:tcPr>
          <w:p w14:paraId="051ABD00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6DD16371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14E0D9F8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00F4D5E6" w14:textId="77777777" w:rsidTr="001E1BF5">
        <w:tc>
          <w:tcPr>
            <w:tcW w:w="2952" w:type="dxa"/>
          </w:tcPr>
          <w:p w14:paraId="2ECD5CB6" w14:textId="77777777" w:rsidR="00306675" w:rsidRPr="00EB1772" w:rsidRDefault="00306675" w:rsidP="001E1BF5">
            <w:r w:rsidRPr="00EB1772">
              <w:t xml:space="preserve">Charles C. </w:t>
            </w:r>
            <w:proofErr w:type="spellStart"/>
            <w:r w:rsidRPr="00EB1772">
              <w:t>Pinn</w:t>
            </w:r>
            <w:proofErr w:type="spellEnd"/>
            <w:r w:rsidRPr="00EB1772">
              <w:t xml:space="preserve"> Way</w:t>
            </w:r>
          </w:p>
        </w:tc>
        <w:tc>
          <w:tcPr>
            <w:tcW w:w="2952" w:type="dxa"/>
          </w:tcPr>
          <w:p w14:paraId="176A8B82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6D76C873" w14:textId="77777777" w:rsidR="00306675" w:rsidRPr="0080312F" w:rsidRDefault="00306675" w:rsidP="001E1BF5">
            <w:r>
              <w:t>The Lewis Avenue Triangle at Fulton Street and the Green Street space located at Fulton Street and Lewis Avenue</w:t>
            </w:r>
          </w:p>
        </w:tc>
      </w:tr>
    </w:tbl>
    <w:p w14:paraId="4BBE7E3E" w14:textId="77777777" w:rsidR="00306675" w:rsidRPr="0080312F" w:rsidRDefault="00306675" w:rsidP="00306675">
      <w:pPr>
        <w:ind w:left="720"/>
      </w:pPr>
    </w:p>
    <w:p w14:paraId="65FDF860" w14:textId="77777777" w:rsidR="00306675" w:rsidRPr="0080312F" w:rsidRDefault="00306675" w:rsidP="00306675">
      <w:pPr>
        <w:ind w:firstLine="720"/>
      </w:pPr>
      <w:r w:rsidRPr="0080312F">
        <w:t>§5</w:t>
      </w:r>
      <w:r>
        <w:t>3</w:t>
      </w:r>
      <w:r w:rsidRPr="0080312F">
        <w:t xml:space="preserve">. The following </w:t>
      </w:r>
      <w:r>
        <w:t>street</w:t>
      </w:r>
      <w:r w:rsidRPr="0080312F">
        <w:t xml:space="preserve"> name, in the Borough of </w:t>
      </w:r>
      <w:r>
        <w:t>Queens</w:t>
      </w:r>
      <w:r w:rsidRPr="0080312F">
        <w:t>, is hereby designated as hereafter indicated.</w:t>
      </w:r>
    </w:p>
    <w:p w14:paraId="5B2E56BC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0293D011" w14:textId="77777777" w:rsidTr="001E1BF5">
        <w:tc>
          <w:tcPr>
            <w:tcW w:w="2952" w:type="dxa"/>
          </w:tcPr>
          <w:p w14:paraId="1BC25EAA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0AB6569C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102550A7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0F89083A" w14:textId="77777777" w:rsidTr="001E1BF5">
        <w:tc>
          <w:tcPr>
            <w:tcW w:w="2952" w:type="dxa"/>
          </w:tcPr>
          <w:p w14:paraId="7BA1D4E5" w14:textId="77777777" w:rsidR="00306675" w:rsidRPr="00EB1772" w:rsidRDefault="00306675" w:rsidP="001E1BF5">
            <w:r w:rsidRPr="00EB1772">
              <w:t>Thomas White, Jr. Blvd.</w:t>
            </w:r>
          </w:p>
        </w:tc>
        <w:tc>
          <w:tcPr>
            <w:tcW w:w="2952" w:type="dxa"/>
          </w:tcPr>
          <w:p w14:paraId="0A71424B" w14:textId="77777777" w:rsidR="00306675" w:rsidRPr="0080312F" w:rsidRDefault="00306675" w:rsidP="001E1BF5">
            <w:proofErr w:type="spellStart"/>
            <w:r>
              <w:t>Stuphin</w:t>
            </w:r>
            <w:proofErr w:type="spellEnd"/>
            <w:r>
              <w:t xml:space="preserve"> Boulevard</w:t>
            </w:r>
          </w:p>
        </w:tc>
        <w:tc>
          <w:tcPr>
            <w:tcW w:w="2952" w:type="dxa"/>
          </w:tcPr>
          <w:p w14:paraId="3608ED6C" w14:textId="77777777" w:rsidR="00306675" w:rsidRPr="0080312F" w:rsidRDefault="00306675" w:rsidP="001E1BF5">
            <w:r>
              <w:t>Between Foch Boulevard and 114</w:t>
            </w:r>
            <w:r w:rsidRPr="00D633C5">
              <w:rPr>
                <w:vertAlign w:val="superscript"/>
              </w:rPr>
              <w:t>th</w:t>
            </w:r>
            <w:r>
              <w:t xml:space="preserve"> Avenue</w:t>
            </w:r>
          </w:p>
        </w:tc>
      </w:tr>
    </w:tbl>
    <w:p w14:paraId="170D5132" w14:textId="77777777" w:rsidR="00306675" w:rsidRPr="0080312F" w:rsidRDefault="00306675" w:rsidP="00306675">
      <w:pPr>
        <w:ind w:left="720"/>
      </w:pPr>
    </w:p>
    <w:p w14:paraId="74F0A083" w14:textId="77777777" w:rsidR="00306675" w:rsidRPr="0080312F" w:rsidRDefault="00306675" w:rsidP="00306675">
      <w:pPr>
        <w:ind w:firstLine="720"/>
      </w:pPr>
      <w:r w:rsidRPr="0080312F">
        <w:t>§5</w:t>
      </w:r>
      <w:r>
        <w:t>4</w:t>
      </w:r>
      <w:r w:rsidRPr="0080312F">
        <w:t>. The following intersection name, in the Borough of the Bronx, is hereby designated as hereafter indicated.</w:t>
      </w:r>
    </w:p>
    <w:p w14:paraId="4E4AA804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61601BB2" w14:textId="77777777" w:rsidTr="001E1BF5">
        <w:tc>
          <w:tcPr>
            <w:tcW w:w="2952" w:type="dxa"/>
          </w:tcPr>
          <w:p w14:paraId="211C86FC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5E7329BE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031540B5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7FD0CBFE" w14:textId="77777777" w:rsidTr="001E1BF5">
        <w:tc>
          <w:tcPr>
            <w:tcW w:w="2952" w:type="dxa"/>
          </w:tcPr>
          <w:p w14:paraId="3F13617F" w14:textId="77777777" w:rsidR="00306675" w:rsidRPr="00EB1772" w:rsidRDefault="00306675" w:rsidP="001E1BF5">
            <w:r w:rsidRPr="00EB1772">
              <w:t>Henry Grate Sr. Place</w:t>
            </w:r>
          </w:p>
        </w:tc>
        <w:tc>
          <w:tcPr>
            <w:tcW w:w="2952" w:type="dxa"/>
          </w:tcPr>
          <w:p w14:paraId="659009D8" w14:textId="77777777" w:rsidR="00306675" w:rsidRPr="0080312F" w:rsidRDefault="00306675" w:rsidP="001E1BF5">
            <w:r w:rsidRPr="006F38EF">
              <w:t>Remington Street</w:t>
            </w:r>
          </w:p>
        </w:tc>
        <w:tc>
          <w:tcPr>
            <w:tcW w:w="2952" w:type="dxa"/>
          </w:tcPr>
          <w:p w14:paraId="61D692F6" w14:textId="77777777" w:rsidR="00306675" w:rsidRPr="0080312F" w:rsidRDefault="00306675" w:rsidP="001E1BF5">
            <w:r>
              <w:t>B</w:t>
            </w:r>
            <w:r w:rsidRPr="006F38EF">
              <w:t>etween Liberty Avenue and Lakewood Avenue</w:t>
            </w:r>
          </w:p>
        </w:tc>
      </w:tr>
    </w:tbl>
    <w:p w14:paraId="082ECD4E" w14:textId="77777777" w:rsidR="00306675" w:rsidRDefault="00306675" w:rsidP="00306675">
      <w:pPr>
        <w:ind w:left="720"/>
      </w:pPr>
    </w:p>
    <w:p w14:paraId="0686F0E5" w14:textId="77777777" w:rsidR="00306675" w:rsidRPr="0080312F" w:rsidRDefault="00306675" w:rsidP="00306675">
      <w:pPr>
        <w:ind w:firstLine="720"/>
      </w:pPr>
      <w:r w:rsidRPr="0080312F">
        <w:t>§5</w:t>
      </w:r>
      <w:r>
        <w:t>5</w:t>
      </w:r>
      <w:r w:rsidRPr="0080312F">
        <w:t xml:space="preserve">. The following intersection name, in the Borough of </w:t>
      </w:r>
      <w:r>
        <w:t>Staten Island</w:t>
      </w:r>
      <w:r w:rsidRPr="0080312F">
        <w:t>, is hereby designated as hereafter indicated.</w:t>
      </w:r>
    </w:p>
    <w:p w14:paraId="01D44694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263FA4CB" w14:textId="77777777" w:rsidTr="001E1BF5">
        <w:tc>
          <w:tcPr>
            <w:tcW w:w="2952" w:type="dxa"/>
          </w:tcPr>
          <w:p w14:paraId="47A456E2" w14:textId="77777777" w:rsidR="00306675" w:rsidRPr="00213740" w:rsidRDefault="00306675" w:rsidP="001E1BF5">
            <w:pPr>
              <w:pStyle w:val="Heading1"/>
            </w:pPr>
            <w:r w:rsidRPr="00213740">
              <w:t>New Name</w:t>
            </w:r>
          </w:p>
        </w:tc>
        <w:tc>
          <w:tcPr>
            <w:tcW w:w="2952" w:type="dxa"/>
          </w:tcPr>
          <w:p w14:paraId="06A60203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29A7D268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36C2D1CC" w14:textId="77777777" w:rsidTr="001E1BF5">
        <w:tc>
          <w:tcPr>
            <w:tcW w:w="2952" w:type="dxa"/>
          </w:tcPr>
          <w:p w14:paraId="72A1BE62" w14:textId="77777777" w:rsidR="00306675" w:rsidRPr="00EB1772" w:rsidRDefault="00306675" w:rsidP="001E1BF5">
            <w:r>
              <w:t>Monsignor Paul M. Andrews Way</w:t>
            </w:r>
          </w:p>
        </w:tc>
        <w:tc>
          <w:tcPr>
            <w:tcW w:w="2952" w:type="dxa"/>
          </w:tcPr>
          <w:p w14:paraId="4211B01C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3B9DFB69" w14:textId="77777777" w:rsidR="00306675" w:rsidRPr="0080312F" w:rsidRDefault="00306675" w:rsidP="001E1BF5">
            <w:r>
              <w:t xml:space="preserve">At the intersection of </w:t>
            </w:r>
            <w:proofErr w:type="spellStart"/>
            <w:r>
              <w:t>Wellbrook</w:t>
            </w:r>
            <w:proofErr w:type="spellEnd"/>
            <w:r>
              <w:t xml:space="preserve"> Avenue and Holden Boulevard</w:t>
            </w:r>
          </w:p>
        </w:tc>
      </w:tr>
    </w:tbl>
    <w:p w14:paraId="6AF7531A" w14:textId="77777777" w:rsidR="00306675" w:rsidRPr="0080312F" w:rsidRDefault="00306675" w:rsidP="00306675">
      <w:pPr>
        <w:ind w:left="720"/>
      </w:pPr>
    </w:p>
    <w:p w14:paraId="2D3BFE0A" w14:textId="77777777" w:rsidR="00306675" w:rsidRPr="0080312F" w:rsidRDefault="00306675" w:rsidP="00306675">
      <w:pPr>
        <w:ind w:firstLine="720"/>
      </w:pPr>
      <w:r w:rsidRPr="0080312F">
        <w:t>§5</w:t>
      </w:r>
      <w:r>
        <w:t>6</w:t>
      </w:r>
      <w:r w:rsidRPr="0080312F">
        <w:t xml:space="preserve">. The following intersection name, in the Borough of </w:t>
      </w:r>
      <w:r>
        <w:t>Queens</w:t>
      </w:r>
      <w:r w:rsidRPr="0080312F">
        <w:t>, is hereby designated as hereafter indicated.</w:t>
      </w:r>
    </w:p>
    <w:p w14:paraId="718D8731" w14:textId="77777777" w:rsidR="00306675" w:rsidRPr="0080312F" w:rsidRDefault="00306675" w:rsidP="00306675">
      <w:pPr>
        <w:pStyle w:val="BodyText3"/>
        <w:tabs>
          <w:tab w:val="left" w:pos="0"/>
        </w:tabs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6675" w:rsidRPr="0080312F" w14:paraId="4CB96FB6" w14:textId="77777777" w:rsidTr="001E1BF5">
        <w:tc>
          <w:tcPr>
            <w:tcW w:w="2952" w:type="dxa"/>
          </w:tcPr>
          <w:p w14:paraId="5D886087" w14:textId="77777777" w:rsidR="00306675" w:rsidRPr="00213740" w:rsidRDefault="00306675" w:rsidP="001E1BF5">
            <w:pPr>
              <w:pStyle w:val="Heading1"/>
            </w:pPr>
            <w:r w:rsidRPr="00213740">
              <w:lastRenderedPageBreak/>
              <w:t>New Name</w:t>
            </w:r>
          </w:p>
        </w:tc>
        <w:tc>
          <w:tcPr>
            <w:tcW w:w="2952" w:type="dxa"/>
          </w:tcPr>
          <w:p w14:paraId="53EC1374" w14:textId="77777777" w:rsidR="00306675" w:rsidRPr="00213740" w:rsidRDefault="00306675" w:rsidP="001E1BF5">
            <w:pPr>
              <w:pStyle w:val="Heading1"/>
            </w:pPr>
            <w:r w:rsidRPr="00213740">
              <w:t>Present Name</w:t>
            </w:r>
          </w:p>
        </w:tc>
        <w:tc>
          <w:tcPr>
            <w:tcW w:w="2952" w:type="dxa"/>
          </w:tcPr>
          <w:p w14:paraId="22B31F03" w14:textId="77777777" w:rsidR="00306675" w:rsidRPr="00213740" w:rsidRDefault="00306675" w:rsidP="001E1BF5">
            <w:pPr>
              <w:pStyle w:val="Heading1"/>
            </w:pPr>
            <w:r w:rsidRPr="00213740">
              <w:t>Limits</w:t>
            </w:r>
          </w:p>
        </w:tc>
      </w:tr>
      <w:tr w:rsidR="00306675" w:rsidRPr="0080312F" w14:paraId="0F51DCCD" w14:textId="77777777" w:rsidTr="001E1BF5">
        <w:tc>
          <w:tcPr>
            <w:tcW w:w="2952" w:type="dxa"/>
          </w:tcPr>
          <w:p w14:paraId="00FF66BF" w14:textId="77777777" w:rsidR="00306675" w:rsidRPr="00EB1772" w:rsidRDefault="00306675" w:rsidP="001E1BF5">
            <w:r>
              <w:t xml:space="preserve">Frank </w:t>
            </w:r>
            <w:proofErr w:type="spellStart"/>
            <w:r>
              <w:t>Justich</w:t>
            </w:r>
            <w:proofErr w:type="spellEnd"/>
            <w:r>
              <w:t xml:space="preserve"> Way</w:t>
            </w:r>
          </w:p>
        </w:tc>
        <w:tc>
          <w:tcPr>
            <w:tcW w:w="2952" w:type="dxa"/>
          </w:tcPr>
          <w:p w14:paraId="611567C1" w14:textId="77777777" w:rsidR="00306675" w:rsidRPr="0080312F" w:rsidRDefault="00306675" w:rsidP="001E1BF5">
            <w:r>
              <w:t>None</w:t>
            </w:r>
          </w:p>
        </w:tc>
        <w:tc>
          <w:tcPr>
            <w:tcW w:w="2952" w:type="dxa"/>
          </w:tcPr>
          <w:p w14:paraId="0D3A4410" w14:textId="77777777" w:rsidR="00306675" w:rsidRPr="0080312F" w:rsidRDefault="00306675" w:rsidP="001E1BF5">
            <w:r>
              <w:t>At the southeast corner of 35</w:t>
            </w:r>
            <w:r w:rsidRPr="004B11FC">
              <w:rPr>
                <w:vertAlign w:val="superscript"/>
              </w:rPr>
              <w:t>th</w:t>
            </w:r>
            <w:r>
              <w:t xml:space="preserve"> Street and Ditmars Boulevard</w:t>
            </w:r>
          </w:p>
        </w:tc>
      </w:tr>
    </w:tbl>
    <w:p w14:paraId="5E032DF1" w14:textId="77777777" w:rsidR="00D64846" w:rsidRDefault="00D64846">
      <w:bookmarkStart w:id="0" w:name="_GoBack"/>
      <w:bookmarkEnd w:id="0"/>
    </w:p>
    <w:sectPr w:rsidR="00D64846" w:rsidSect="00610EC7">
      <w:footerReference w:type="default" r:id="rId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14E01" w14:textId="77777777" w:rsidR="00C9719D" w:rsidRDefault="0030667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34</w:t>
    </w:r>
    <w:r>
      <w:rPr>
        <w:noProof/>
      </w:rPr>
      <w:fldChar w:fldCharType="end"/>
    </w:r>
  </w:p>
  <w:p w14:paraId="464A5A66" w14:textId="77777777" w:rsidR="00C9719D" w:rsidRDefault="00306675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B3565"/>
    <w:multiLevelType w:val="multilevel"/>
    <w:tmpl w:val="2B36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376053"/>
    <w:multiLevelType w:val="multilevel"/>
    <w:tmpl w:val="C6E864C2"/>
    <w:styleLink w:val="SWUFE"/>
    <w:lvl w:ilvl="0">
      <w:start w:val="1"/>
      <w:numFmt w:val="decimal"/>
      <w:lvlText w:val="%1."/>
      <w:lvlJc w:val="left"/>
      <w:pPr>
        <w:ind w:left="835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D114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9A946E1"/>
    <w:multiLevelType w:val="multilevel"/>
    <w:tmpl w:val="F3769B0A"/>
    <w:lvl w:ilvl="0">
      <w:start w:val="1"/>
      <w:numFmt w:val="decimal"/>
      <w:lvlText w:val="%1"/>
      <w:lvlJc w:val="left"/>
      <w:pPr>
        <w:ind w:left="162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1" w:hanging="576"/>
      </w:pPr>
    </w:lvl>
    <w:lvl w:ilvl="2">
      <w:start w:val="1"/>
      <w:numFmt w:val="decimal"/>
      <w:lvlText w:val="%1.%2.%3"/>
      <w:lvlJc w:val="left"/>
      <w:pPr>
        <w:ind w:left="1915" w:hanging="720"/>
      </w:pPr>
    </w:lvl>
    <w:lvl w:ilvl="3">
      <w:start w:val="1"/>
      <w:numFmt w:val="decimal"/>
      <w:lvlText w:val="%1.%2.%3.%4"/>
      <w:lvlJc w:val="left"/>
      <w:pPr>
        <w:ind w:left="2059" w:hanging="864"/>
      </w:pPr>
    </w:lvl>
    <w:lvl w:ilvl="4">
      <w:start w:val="1"/>
      <w:numFmt w:val="decimal"/>
      <w:lvlText w:val="%1.%2.%3.%4.%5"/>
      <w:lvlJc w:val="left"/>
      <w:pPr>
        <w:ind w:left="2203" w:hanging="1008"/>
      </w:pPr>
    </w:lvl>
    <w:lvl w:ilvl="5">
      <w:start w:val="1"/>
      <w:numFmt w:val="decimal"/>
      <w:lvlText w:val="%1.%2.%3.%4.%5.%6"/>
      <w:lvlJc w:val="left"/>
      <w:pPr>
        <w:ind w:left="2347" w:hanging="1152"/>
      </w:pPr>
    </w:lvl>
    <w:lvl w:ilvl="6">
      <w:start w:val="1"/>
      <w:numFmt w:val="decimal"/>
      <w:lvlText w:val="%1.%2.%3.%4.%5.%6.%7"/>
      <w:lvlJc w:val="left"/>
      <w:pPr>
        <w:ind w:left="2491" w:hanging="1296"/>
      </w:pPr>
    </w:lvl>
    <w:lvl w:ilvl="7">
      <w:start w:val="1"/>
      <w:numFmt w:val="decimal"/>
      <w:lvlText w:val="%1.%2.%3.%4.%5.%6.%7.%8"/>
      <w:lvlJc w:val="left"/>
      <w:pPr>
        <w:ind w:left="2635" w:hanging="1440"/>
      </w:pPr>
    </w:lvl>
    <w:lvl w:ilvl="8">
      <w:start w:val="1"/>
      <w:numFmt w:val="decimal"/>
      <w:lvlText w:val="%1.%2.%3.%4.%5.%6.%7.%8.%9"/>
      <w:lvlJc w:val="left"/>
      <w:pPr>
        <w:ind w:left="2779" w:hanging="1584"/>
      </w:pPr>
    </w:lvl>
  </w:abstractNum>
  <w:abstractNum w:abstractNumId="4" w15:restartNumberingAfterBreak="0">
    <w:nsid w:val="7C72635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75"/>
    <w:rsid w:val="00306675"/>
    <w:rsid w:val="008460BB"/>
    <w:rsid w:val="00A94217"/>
    <w:rsid w:val="00B6175D"/>
    <w:rsid w:val="00D64846"/>
    <w:rsid w:val="00DE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82D7"/>
  <w15:chartTrackingRefBased/>
  <w15:docId w15:val="{C536A374-E7E3-B342-A183-4F1789A8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675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06675"/>
    <w:pPr>
      <w:keepNext/>
      <w:keepLines/>
      <w:spacing w:before="480"/>
      <w:outlineLvl w:val="0"/>
    </w:pPr>
    <w:rPr>
      <w:rFonts w:ascii="Cambria" w:hAnsi="Cambria"/>
      <w:b/>
      <w:bCs/>
    </w:rPr>
  </w:style>
  <w:style w:type="paragraph" w:styleId="Heading2">
    <w:name w:val="heading 2"/>
    <w:aliases w:val="SWUFE二级标题"/>
    <w:basedOn w:val="Normal"/>
    <w:next w:val="Normal"/>
    <w:link w:val="Heading2Char"/>
    <w:autoRedefine/>
    <w:uiPriority w:val="9"/>
    <w:unhideWhenUsed/>
    <w:qFormat/>
    <w:rsid w:val="008460BB"/>
    <w:pPr>
      <w:keepNext/>
      <w:keepLines/>
      <w:numPr>
        <w:ilvl w:val="1"/>
        <w:numId w:val="5"/>
      </w:numPr>
      <w:spacing w:before="240" w:after="240" w:line="360" w:lineRule="auto"/>
      <w:ind w:left="1771" w:hanging="576"/>
      <w:jc w:val="both"/>
      <w:outlineLvl w:val="1"/>
    </w:pPr>
    <w:rPr>
      <w:rFonts w:asciiTheme="majorHAnsi" w:eastAsia="Hei" w:hAnsiTheme="majorHAnsi" w:cstheme="majorBidi"/>
      <w:color w:val="000000" w:themeColor="text1"/>
      <w:sz w:val="30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8460BB"/>
    <w:pPr>
      <w:numPr>
        <w:numId w:val="1"/>
      </w:numPr>
    </w:pPr>
  </w:style>
  <w:style w:type="numbering" w:customStyle="1" w:styleId="SWUFE">
    <w:name w:val="SWUFE"/>
    <w:uiPriority w:val="99"/>
    <w:rsid w:val="008460BB"/>
    <w:pPr>
      <w:numPr>
        <w:numId w:val="3"/>
      </w:numPr>
    </w:pPr>
  </w:style>
  <w:style w:type="character" w:customStyle="1" w:styleId="Heading2Char">
    <w:name w:val="Heading 2 Char"/>
    <w:aliases w:val="SWUFE二级标题 Char"/>
    <w:basedOn w:val="DefaultParagraphFont"/>
    <w:link w:val="Heading2"/>
    <w:uiPriority w:val="9"/>
    <w:rsid w:val="008460BB"/>
    <w:rPr>
      <w:rFonts w:asciiTheme="majorHAnsi" w:eastAsia="Hei" w:hAnsiTheme="majorHAnsi" w:cstheme="majorBidi"/>
      <w:color w:val="000000" w:themeColor="text1"/>
      <w:sz w:val="30"/>
      <w:szCs w:val="26"/>
    </w:rPr>
  </w:style>
  <w:style w:type="character" w:customStyle="1" w:styleId="Heading1Char">
    <w:name w:val="Heading 1 Char"/>
    <w:basedOn w:val="DefaultParagraphFont"/>
    <w:link w:val="Heading1"/>
    <w:rsid w:val="00306675"/>
    <w:rPr>
      <w:rFonts w:ascii="Cambria" w:eastAsia="Times New Roman" w:hAnsi="Cambria" w:cs="Times New Roman"/>
      <w:b/>
      <w:bCs/>
      <w:lang w:eastAsia="en-US"/>
    </w:rPr>
  </w:style>
  <w:style w:type="paragraph" w:styleId="BodyText3">
    <w:name w:val="Body Text 3"/>
    <w:basedOn w:val="Normal"/>
    <w:link w:val="BodyText3Char"/>
    <w:rsid w:val="0030667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06675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66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675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1898</Words>
  <Characters>10819</Characters>
  <Application>Microsoft Office Word</Application>
  <DocSecurity>0</DocSecurity>
  <Lines>90</Lines>
  <Paragraphs>25</Paragraphs>
  <ScaleCrop>false</ScaleCrop>
  <Company/>
  <LinksUpToDate>false</LinksUpToDate>
  <CharactersWithSpaces>12692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Jiahui</dc:creator>
  <cp:keywords/>
  <dc:description/>
  <cp:lastModifiedBy>Han Jiahui</cp:lastModifiedBy>
  <cp:revision>1</cp:revision>
  <dcterms:created xsi:type="dcterms:W3CDTF">2021-04-26T15:14:00Z</dcterms:created>
  <dcterms:modified xsi:type="dcterms:W3CDTF">2021-04-26T15:14:00Z</dcterms:modified>
</cp:coreProperties>
</file>