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A03A2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F25440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DD7E850" wp14:editId="7EF8164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6775" cy="993841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993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25440">
        <w:rPr>
          <w:rFonts w:ascii="Arial" w:hAnsi="Arial" w:cs="Arial"/>
          <w:b/>
          <w:bCs/>
          <w:sz w:val="36"/>
          <w:szCs w:val="36"/>
        </w:rPr>
        <w:t>Universidad Autónoma de Zacatecas</w:t>
      </w:r>
    </w:p>
    <w:p w14:paraId="0BAA3585" w14:textId="77777777" w:rsidR="000474EE" w:rsidRPr="00F25440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1BD3F6BA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sz w:val="36"/>
          <w:szCs w:val="36"/>
        </w:rPr>
        <w:t>Unidad Académica de Ingeniería Eléctrica</w:t>
      </w:r>
    </w:p>
    <w:p w14:paraId="2DACF505" w14:textId="77777777" w:rsidR="000474EE" w:rsidRPr="00F25440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36"/>
          <w:szCs w:val="36"/>
        </w:rPr>
      </w:pPr>
    </w:p>
    <w:p w14:paraId="5F40842D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sz w:val="36"/>
          <w:szCs w:val="36"/>
        </w:rPr>
        <w:t>Programa Académico de Ingeniería de Software</w:t>
      </w:r>
      <w:r>
        <w:rPr>
          <w:rFonts w:ascii="Arial" w:hAnsi="Arial" w:cs="Arial"/>
          <w:sz w:val="36"/>
          <w:szCs w:val="36"/>
        </w:rPr>
        <w:t>.</w:t>
      </w:r>
    </w:p>
    <w:p w14:paraId="491B9780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428FEB95" w14:textId="389AF584" w:rsidR="000474EE" w:rsidRDefault="000474EE" w:rsidP="00F71376">
      <w:pPr>
        <w:spacing w:line="276" w:lineRule="auto"/>
        <w:ind w:left="2124" w:hanging="2124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b/>
          <w:bCs/>
          <w:sz w:val="36"/>
          <w:szCs w:val="36"/>
        </w:rPr>
        <w:t>Nombre de la Práctica</w:t>
      </w:r>
      <w:r>
        <w:rPr>
          <w:rFonts w:ascii="Arial" w:hAnsi="Arial" w:cs="Arial"/>
          <w:b/>
          <w:bCs/>
          <w:sz w:val="36"/>
          <w:szCs w:val="36"/>
        </w:rPr>
        <w:tab/>
      </w:r>
      <w:r w:rsidR="0046402D">
        <w:rPr>
          <w:rFonts w:ascii="Arial" w:hAnsi="Arial" w:cs="Arial"/>
          <w:sz w:val="36"/>
          <w:szCs w:val="36"/>
        </w:rPr>
        <w:t>Grafos</w:t>
      </w:r>
      <w:r w:rsidR="00643157">
        <w:rPr>
          <w:rFonts w:ascii="Arial" w:hAnsi="Arial" w:cs="Arial"/>
          <w:sz w:val="36"/>
          <w:szCs w:val="36"/>
        </w:rPr>
        <w:t>.</w:t>
      </w:r>
    </w:p>
    <w:p w14:paraId="264D840E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06CFC729" w14:textId="76450A49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5B7C6C">
        <w:rPr>
          <w:rFonts w:ascii="Arial" w:hAnsi="Arial" w:cs="Arial"/>
          <w:b/>
          <w:bCs/>
          <w:sz w:val="36"/>
          <w:szCs w:val="36"/>
        </w:rPr>
        <w:t>N</w:t>
      </w:r>
      <w:r>
        <w:rPr>
          <w:rFonts w:ascii="Arial" w:hAnsi="Arial" w:cs="Arial"/>
          <w:b/>
          <w:bCs/>
          <w:sz w:val="36"/>
          <w:szCs w:val="36"/>
        </w:rPr>
        <w:t>umero de</w:t>
      </w:r>
      <w:r w:rsidRPr="005B7C6C">
        <w:rPr>
          <w:rFonts w:ascii="Arial" w:hAnsi="Arial" w:cs="Arial"/>
          <w:b/>
          <w:bCs/>
          <w:sz w:val="36"/>
          <w:szCs w:val="36"/>
        </w:rPr>
        <w:t xml:space="preserve"> P</w:t>
      </w:r>
      <w:r>
        <w:rPr>
          <w:rFonts w:ascii="Arial" w:hAnsi="Arial" w:cs="Arial"/>
          <w:b/>
          <w:bCs/>
          <w:sz w:val="36"/>
          <w:szCs w:val="36"/>
        </w:rPr>
        <w:t>ráctica</w:t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 w:rsidR="00D0625A">
        <w:rPr>
          <w:rFonts w:ascii="Arial" w:hAnsi="Arial" w:cs="Arial"/>
          <w:sz w:val="36"/>
          <w:szCs w:val="36"/>
        </w:rPr>
        <w:t>2</w:t>
      </w:r>
      <w:r w:rsidR="0046402D">
        <w:rPr>
          <w:rFonts w:ascii="Arial" w:hAnsi="Arial" w:cs="Arial"/>
          <w:sz w:val="36"/>
          <w:szCs w:val="36"/>
        </w:rPr>
        <w:t>9</w:t>
      </w:r>
      <w:r w:rsidR="00D1590B">
        <w:rPr>
          <w:rFonts w:ascii="Arial" w:hAnsi="Arial" w:cs="Arial"/>
          <w:sz w:val="36"/>
          <w:szCs w:val="36"/>
        </w:rPr>
        <w:t>.</w:t>
      </w:r>
    </w:p>
    <w:p w14:paraId="6C181A9A" w14:textId="77777777" w:rsidR="000474EE" w:rsidRPr="00F25440" w:rsidRDefault="000474EE" w:rsidP="006F4D7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73C17450" w14:textId="696F6CA5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b/>
          <w:bCs/>
          <w:sz w:val="36"/>
          <w:szCs w:val="36"/>
        </w:rPr>
        <w:t xml:space="preserve">Nombre de la carrera </w:t>
      </w:r>
      <w:r>
        <w:rPr>
          <w:rFonts w:ascii="Arial" w:hAnsi="Arial" w:cs="Arial"/>
          <w:b/>
          <w:bCs/>
          <w:sz w:val="36"/>
          <w:szCs w:val="36"/>
        </w:rPr>
        <w:tab/>
      </w:r>
      <w:r w:rsidRPr="00F25440">
        <w:rPr>
          <w:rFonts w:ascii="Arial" w:hAnsi="Arial" w:cs="Arial"/>
          <w:sz w:val="36"/>
          <w:szCs w:val="36"/>
        </w:rPr>
        <w:t>Ingeniería de Software</w:t>
      </w:r>
      <w:r w:rsidR="00D1590B">
        <w:rPr>
          <w:rFonts w:ascii="Arial" w:hAnsi="Arial" w:cs="Arial"/>
          <w:sz w:val="36"/>
          <w:szCs w:val="36"/>
        </w:rPr>
        <w:t>.</w:t>
      </w:r>
    </w:p>
    <w:p w14:paraId="5F981054" w14:textId="77777777" w:rsidR="000474EE" w:rsidRPr="00F25440" w:rsidRDefault="000474EE" w:rsidP="006F4D7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67B75CAD" w14:textId="72A7DE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b/>
          <w:bCs/>
          <w:sz w:val="36"/>
          <w:szCs w:val="36"/>
        </w:rPr>
        <w:t xml:space="preserve">Nombre de la materia </w:t>
      </w:r>
      <w:r>
        <w:rPr>
          <w:rFonts w:ascii="Arial" w:hAnsi="Arial" w:cs="Arial"/>
          <w:b/>
          <w:bCs/>
          <w:sz w:val="36"/>
          <w:szCs w:val="36"/>
        </w:rPr>
        <w:tab/>
      </w:r>
      <w:proofErr w:type="spellStart"/>
      <w:r>
        <w:rPr>
          <w:rFonts w:ascii="Arial" w:hAnsi="Arial" w:cs="Arial"/>
          <w:sz w:val="36"/>
          <w:szCs w:val="36"/>
        </w:rPr>
        <w:t>Lab</w:t>
      </w:r>
      <w:proofErr w:type="spellEnd"/>
      <w:r>
        <w:rPr>
          <w:rFonts w:ascii="Arial" w:hAnsi="Arial" w:cs="Arial"/>
          <w:sz w:val="36"/>
          <w:szCs w:val="36"/>
        </w:rPr>
        <w:t xml:space="preserve">. </w:t>
      </w:r>
      <w:r w:rsidRPr="00F25440">
        <w:rPr>
          <w:rFonts w:ascii="Arial" w:hAnsi="Arial" w:cs="Arial"/>
          <w:sz w:val="36"/>
          <w:szCs w:val="36"/>
        </w:rPr>
        <w:t>Estructuras de Datos</w:t>
      </w:r>
      <w:r w:rsidR="00D1590B">
        <w:rPr>
          <w:rFonts w:ascii="Arial" w:hAnsi="Arial" w:cs="Arial"/>
          <w:sz w:val="36"/>
          <w:szCs w:val="36"/>
        </w:rPr>
        <w:t>.</w:t>
      </w:r>
    </w:p>
    <w:p w14:paraId="006B43D9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2E169DFF" w14:textId="2D0E63FB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Nombre del alumno </w:t>
      </w:r>
      <w:r>
        <w:rPr>
          <w:rFonts w:ascii="Arial" w:hAnsi="Arial" w:cs="Arial"/>
          <w:b/>
          <w:bCs/>
          <w:sz w:val="36"/>
          <w:szCs w:val="36"/>
        </w:rPr>
        <w:tab/>
        <w:t xml:space="preserve">         </w:t>
      </w:r>
      <w:r>
        <w:rPr>
          <w:rFonts w:ascii="Arial" w:hAnsi="Arial" w:cs="Arial"/>
          <w:sz w:val="36"/>
          <w:szCs w:val="36"/>
        </w:rPr>
        <w:t>Jesús Manuel Juárez Pasillas</w:t>
      </w:r>
      <w:r w:rsidR="00D1590B">
        <w:rPr>
          <w:rFonts w:ascii="Arial" w:hAnsi="Arial" w:cs="Arial"/>
          <w:sz w:val="36"/>
          <w:szCs w:val="36"/>
        </w:rPr>
        <w:t>.</w:t>
      </w:r>
    </w:p>
    <w:p w14:paraId="34B80206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123282FA" w14:textId="1C1E6BA1" w:rsidR="000474EE" w:rsidRDefault="000474EE" w:rsidP="006F4D72">
      <w:pPr>
        <w:autoSpaceDE w:val="0"/>
        <w:autoSpaceDN w:val="0"/>
        <w:adjustRightInd w:val="0"/>
        <w:spacing w:after="0" w:line="276" w:lineRule="auto"/>
        <w:ind w:left="5664" w:hanging="5664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Nombre del docente          </w:t>
      </w:r>
      <w:r w:rsidRPr="00F25440">
        <w:rPr>
          <w:rFonts w:ascii="Arial" w:hAnsi="Arial" w:cs="Arial"/>
          <w:sz w:val="36"/>
          <w:szCs w:val="36"/>
        </w:rPr>
        <w:t>Aldonso Becerra</w:t>
      </w:r>
      <w:r>
        <w:rPr>
          <w:rFonts w:ascii="Arial" w:hAnsi="Arial" w:cs="Arial"/>
          <w:sz w:val="36"/>
          <w:szCs w:val="36"/>
        </w:rPr>
        <w:t xml:space="preserve"> </w:t>
      </w:r>
      <w:r w:rsidRPr="00F25440">
        <w:rPr>
          <w:rFonts w:ascii="Arial" w:hAnsi="Arial" w:cs="Arial"/>
          <w:sz w:val="36"/>
          <w:szCs w:val="36"/>
        </w:rPr>
        <w:t>Sánchez</w:t>
      </w:r>
      <w:r w:rsidR="00D1590B">
        <w:rPr>
          <w:rFonts w:ascii="Arial" w:hAnsi="Arial" w:cs="Arial"/>
          <w:sz w:val="36"/>
          <w:szCs w:val="36"/>
        </w:rPr>
        <w:t>.</w:t>
      </w:r>
    </w:p>
    <w:p w14:paraId="36D76409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36"/>
          <w:szCs w:val="36"/>
        </w:rPr>
      </w:pPr>
    </w:p>
    <w:p w14:paraId="002579BD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36"/>
          <w:szCs w:val="36"/>
        </w:rPr>
      </w:pPr>
    </w:p>
    <w:p w14:paraId="38BBF5F7" w14:textId="4264301B" w:rsidR="000474EE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Fecha: </w:t>
      </w:r>
      <w:r>
        <w:rPr>
          <w:rFonts w:ascii="Arial" w:hAnsi="Arial" w:cs="Arial"/>
          <w:b/>
          <w:bCs/>
          <w:sz w:val="36"/>
          <w:szCs w:val="36"/>
        </w:rPr>
        <w:tab/>
      </w:r>
      <w:r w:rsidR="0046402D">
        <w:rPr>
          <w:rFonts w:ascii="Arial" w:hAnsi="Arial" w:cs="Arial"/>
          <w:sz w:val="36"/>
          <w:szCs w:val="36"/>
        </w:rPr>
        <w:t>10</w:t>
      </w:r>
      <w:r>
        <w:rPr>
          <w:rFonts w:ascii="Arial" w:hAnsi="Arial" w:cs="Arial"/>
          <w:sz w:val="36"/>
          <w:szCs w:val="36"/>
        </w:rPr>
        <w:t>/</w:t>
      </w:r>
      <w:r w:rsidR="001A32BC">
        <w:rPr>
          <w:rFonts w:ascii="Arial" w:hAnsi="Arial" w:cs="Arial"/>
          <w:sz w:val="36"/>
          <w:szCs w:val="36"/>
        </w:rPr>
        <w:t>1</w:t>
      </w:r>
      <w:r w:rsidR="000E2053">
        <w:rPr>
          <w:rFonts w:ascii="Arial" w:hAnsi="Arial" w:cs="Arial"/>
          <w:sz w:val="36"/>
          <w:szCs w:val="36"/>
        </w:rPr>
        <w:t>1</w:t>
      </w:r>
      <w:r>
        <w:rPr>
          <w:rFonts w:ascii="Arial" w:hAnsi="Arial" w:cs="Arial"/>
          <w:sz w:val="36"/>
          <w:szCs w:val="36"/>
        </w:rPr>
        <w:t>/2021</w:t>
      </w:r>
      <w:r w:rsidR="00D1590B">
        <w:rPr>
          <w:rFonts w:ascii="Arial" w:hAnsi="Arial" w:cs="Arial"/>
          <w:sz w:val="36"/>
          <w:szCs w:val="36"/>
        </w:rPr>
        <w:t>.</w:t>
      </w:r>
    </w:p>
    <w:p w14:paraId="32ED1C22" w14:textId="77777777" w:rsidR="000474EE" w:rsidRDefault="000474E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508D8DB4" w14:textId="40C3F3B9" w:rsidR="008709FB" w:rsidRDefault="000474EE" w:rsidP="00F7137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 xml:space="preserve">Práctica </w:t>
      </w:r>
      <w:r w:rsidR="00D0625A">
        <w:rPr>
          <w:rFonts w:ascii="Arial" w:hAnsi="Arial" w:cs="Arial"/>
          <w:b/>
          <w:bCs/>
          <w:sz w:val="32"/>
          <w:szCs w:val="32"/>
        </w:rPr>
        <w:t>2</w:t>
      </w:r>
      <w:r w:rsidR="0046402D">
        <w:rPr>
          <w:rFonts w:ascii="Arial" w:hAnsi="Arial" w:cs="Arial"/>
          <w:b/>
          <w:bCs/>
          <w:sz w:val="32"/>
          <w:szCs w:val="32"/>
        </w:rPr>
        <w:t>9</w:t>
      </w:r>
      <w:r>
        <w:rPr>
          <w:rFonts w:ascii="Arial" w:hAnsi="Arial" w:cs="Arial"/>
          <w:b/>
          <w:bCs/>
          <w:sz w:val="32"/>
          <w:szCs w:val="32"/>
        </w:rPr>
        <w:t>:</w:t>
      </w:r>
      <w:r w:rsidR="001449F6">
        <w:rPr>
          <w:rFonts w:ascii="Arial" w:hAnsi="Arial" w:cs="Arial"/>
          <w:b/>
          <w:bCs/>
          <w:sz w:val="32"/>
          <w:szCs w:val="32"/>
        </w:rPr>
        <w:t xml:space="preserve"> </w:t>
      </w:r>
      <w:r w:rsidR="0046402D">
        <w:rPr>
          <w:rFonts w:ascii="Arial" w:hAnsi="Arial" w:cs="Arial"/>
          <w:b/>
          <w:bCs/>
          <w:sz w:val="32"/>
          <w:szCs w:val="32"/>
        </w:rPr>
        <w:t>Grafos</w:t>
      </w:r>
      <w:r w:rsidR="00643157">
        <w:rPr>
          <w:rFonts w:ascii="Arial" w:hAnsi="Arial" w:cs="Arial"/>
          <w:sz w:val="32"/>
          <w:szCs w:val="32"/>
        </w:rPr>
        <w:t>.</w:t>
      </w:r>
    </w:p>
    <w:p w14:paraId="454A3066" w14:textId="77777777" w:rsidR="001750FD" w:rsidRPr="00045F2F" w:rsidRDefault="001750FD" w:rsidP="00F7137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14:paraId="01BCE364" w14:textId="72D414C0" w:rsidR="000474EE" w:rsidRPr="00BE0548" w:rsidRDefault="006F4D72" w:rsidP="001449F6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0548">
        <w:rPr>
          <w:rFonts w:ascii="Arial" w:hAnsi="Arial" w:cs="Arial"/>
          <w:b/>
          <w:bCs/>
          <w:sz w:val="28"/>
          <w:szCs w:val="28"/>
        </w:rPr>
        <w:t>Introducción</w:t>
      </w:r>
      <w:r w:rsidR="000474EE" w:rsidRPr="00BE0548">
        <w:rPr>
          <w:rFonts w:ascii="Arial" w:hAnsi="Arial" w:cs="Arial"/>
          <w:b/>
          <w:bCs/>
          <w:sz w:val="24"/>
          <w:szCs w:val="24"/>
        </w:rPr>
        <w:t>:</w:t>
      </w:r>
    </w:p>
    <w:p w14:paraId="4360E183" w14:textId="0F9B655A" w:rsidR="00C86E60" w:rsidRPr="0000704B" w:rsidRDefault="0000704B" w:rsidP="000E2053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A61B70">
        <w:rPr>
          <w:rFonts w:ascii="Arial" w:hAnsi="Arial" w:cs="Arial"/>
          <w:sz w:val="24"/>
          <w:szCs w:val="24"/>
        </w:rPr>
        <w:t xml:space="preserve">os grafos son estructuras de datos los cuales almacenan vértices o nodos y estos se unen con aristas las cuales representan la relación entre dos nodos. </w:t>
      </w:r>
      <w:r w:rsidR="000C7C29">
        <w:rPr>
          <w:rFonts w:ascii="Arial" w:hAnsi="Arial" w:cs="Arial"/>
          <w:sz w:val="24"/>
          <w:szCs w:val="24"/>
        </w:rPr>
        <w:t>Para mostrar estas aristas es necesario de tener a la mano la matriz de adyacencia con la cual sabremos que nodos están relacionados entre sí.</w:t>
      </w:r>
      <w:r w:rsidR="00A61B70">
        <w:rPr>
          <w:rFonts w:ascii="Arial" w:hAnsi="Arial" w:cs="Arial"/>
          <w:sz w:val="24"/>
          <w:szCs w:val="24"/>
        </w:rPr>
        <w:t xml:space="preserve"> </w:t>
      </w:r>
    </w:p>
    <w:p w14:paraId="4863C6F1" w14:textId="699BC802" w:rsidR="00464846" w:rsidRDefault="006F4D72" w:rsidP="00AF3C28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0548">
        <w:rPr>
          <w:rFonts w:ascii="Arial" w:hAnsi="Arial" w:cs="Arial"/>
          <w:b/>
          <w:bCs/>
          <w:sz w:val="28"/>
          <w:szCs w:val="28"/>
        </w:rPr>
        <w:t>Desarrollo</w:t>
      </w:r>
      <w:r w:rsidRPr="00BE0548">
        <w:rPr>
          <w:rFonts w:ascii="Arial" w:hAnsi="Arial" w:cs="Arial"/>
          <w:b/>
          <w:bCs/>
          <w:sz w:val="24"/>
          <w:szCs w:val="24"/>
        </w:rPr>
        <w:t>:</w:t>
      </w:r>
    </w:p>
    <w:p w14:paraId="6387B8D4" w14:textId="758FBADB" w:rsidR="00FD2A0A" w:rsidRDefault="000C7C29" w:rsidP="000C7C29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 desarrollo de esta </w:t>
      </w:r>
      <w:r w:rsidR="00BB324A">
        <w:rPr>
          <w:rFonts w:ascii="Arial" w:hAnsi="Arial" w:cs="Arial"/>
          <w:sz w:val="24"/>
          <w:szCs w:val="24"/>
        </w:rPr>
        <w:t>práctica</w:t>
      </w:r>
      <w:r>
        <w:rPr>
          <w:rFonts w:ascii="Arial" w:hAnsi="Arial" w:cs="Arial"/>
          <w:sz w:val="24"/>
          <w:szCs w:val="24"/>
        </w:rPr>
        <w:t xml:space="preserve"> se pide agregar funcionalidad a la clase de </w:t>
      </w:r>
      <w:proofErr w:type="spellStart"/>
      <w:r>
        <w:rPr>
          <w:rFonts w:ascii="Arial" w:hAnsi="Arial" w:cs="Arial"/>
          <w:sz w:val="24"/>
          <w:szCs w:val="24"/>
        </w:rPr>
        <w:t>GrafoMtriz</w:t>
      </w:r>
      <w:proofErr w:type="spellEnd"/>
      <w:r>
        <w:rPr>
          <w:rFonts w:ascii="Arial" w:hAnsi="Arial" w:cs="Arial"/>
          <w:sz w:val="24"/>
          <w:szCs w:val="24"/>
        </w:rPr>
        <w:t xml:space="preserve">, en la cual se van agregar varios métodos de importancia los cuales nos darán </w:t>
      </w:r>
      <w:r w:rsidR="00BB324A">
        <w:rPr>
          <w:rFonts w:ascii="Arial" w:hAnsi="Arial" w:cs="Arial"/>
          <w:sz w:val="24"/>
          <w:szCs w:val="24"/>
        </w:rPr>
        <w:t>información relevante</w:t>
      </w:r>
      <w:r>
        <w:rPr>
          <w:rFonts w:ascii="Arial" w:hAnsi="Arial" w:cs="Arial"/>
          <w:sz w:val="24"/>
          <w:szCs w:val="24"/>
        </w:rPr>
        <w:t xml:space="preserve"> sobre el grafo que se tiene.</w:t>
      </w:r>
    </w:p>
    <w:p w14:paraId="7723FE80" w14:textId="02831B9C" w:rsidR="000C7C29" w:rsidRDefault="000C7C29" w:rsidP="000C7C29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B324A">
        <w:rPr>
          <w:rFonts w:ascii="Arial" w:hAnsi="Arial" w:cs="Arial"/>
          <w:sz w:val="24"/>
          <w:szCs w:val="24"/>
        </w:rPr>
        <w:t>El grafo matriz es un grafo en el cual los nodos se almacenan en un arreglo de vértices y las aristas se almacenan en una matriz la cual será la matriz de adyacencia del grafo. Esta matriz representa los nodos que están unidos por una arista y también representan su peso.</w:t>
      </w:r>
    </w:p>
    <w:p w14:paraId="7AC6D761" w14:textId="2003DA04" w:rsidR="00BB324A" w:rsidRDefault="005442D7" w:rsidP="000C7C29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métodos agregados son:</w:t>
      </w:r>
    </w:p>
    <w:p w14:paraId="3217160D" w14:textId="435A5BAE" w:rsidR="005442D7" w:rsidRDefault="005442D7" w:rsidP="005442D7">
      <w:pPr>
        <w:pStyle w:val="Prrafodelista"/>
        <w:numPr>
          <w:ilvl w:val="0"/>
          <w:numId w:val="1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79526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Elimina un </w:t>
      </w:r>
      <w:r w:rsidR="00795269" w:rsidRPr="0079526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vértice</w:t>
      </w:r>
      <w:r w:rsidRPr="0079526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 del grafo</w:t>
      </w:r>
      <w:r w:rsidR="00795269" w:rsidRPr="0079526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795269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79526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79526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79526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boolean</w:t>
      </w:r>
      <w:proofErr w:type="spellEnd"/>
      <w:r w:rsidRPr="0079526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proofErr w:type="gramStart"/>
      <w:r w:rsidRPr="00795269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eliminarVertice</w:t>
      </w:r>
      <w:proofErr w:type="spellEnd"/>
      <w:r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proofErr w:type="gramEnd"/>
      <w:r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Object</w:t>
      </w:r>
      <w:proofErr w:type="spellEnd"/>
      <w:r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</w:t>
      </w:r>
      <w:proofErr w:type="spellStart"/>
      <w:r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vertice</w:t>
      </w:r>
      <w:proofErr w:type="spellEnd"/>
      <w:r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="00795269"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</w:t>
      </w:r>
    </w:p>
    <w:p w14:paraId="7C7BFD9F" w14:textId="77777777" w:rsidR="00795269" w:rsidRPr="00795269" w:rsidRDefault="00795269" w:rsidP="007952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</w:p>
    <w:p w14:paraId="6BFA9E8B" w14:textId="00395FEF" w:rsidR="005442D7" w:rsidRDefault="005442D7" w:rsidP="005442D7">
      <w:pPr>
        <w:pStyle w:val="Prrafodelista"/>
        <w:numPr>
          <w:ilvl w:val="0"/>
          <w:numId w:val="1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79526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Verifica si dos nodos son adyacentes</w:t>
      </w:r>
      <w:r w:rsidR="00795269" w:rsidRPr="0079526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795269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79526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79526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79526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boolean</w:t>
      </w:r>
      <w:proofErr w:type="spellEnd"/>
      <w:r w:rsidRPr="0079526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proofErr w:type="gramStart"/>
      <w:r w:rsidRPr="00795269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esAdyacente</w:t>
      </w:r>
      <w:proofErr w:type="spellEnd"/>
      <w:r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proofErr w:type="gramEnd"/>
      <w:r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Object</w:t>
      </w:r>
      <w:proofErr w:type="spellEnd"/>
      <w:r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</w:t>
      </w:r>
      <w:proofErr w:type="spellStart"/>
      <w:r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origen</w:t>
      </w:r>
      <w:r w:rsidRPr="0079526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,</w:t>
      </w:r>
      <w:r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Object</w:t>
      </w:r>
      <w:proofErr w:type="spellEnd"/>
      <w:r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destino)</w:t>
      </w:r>
      <w:r w:rsidR="00795269"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</w:t>
      </w:r>
    </w:p>
    <w:p w14:paraId="34220008" w14:textId="77777777" w:rsidR="00795269" w:rsidRPr="00795269" w:rsidRDefault="00795269" w:rsidP="007952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</w:p>
    <w:p w14:paraId="012905EC" w14:textId="40430EBB" w:rsidR="005442D7" w:rsidRDefault="005442D7" w:rsidP="005442D7">
      <w:pPr>
        <w:pStyle w:val="Prrafodelista"/>
        <w:numPr>
          <w:ilvl w:val="0"/>
          <w:numId w:val="1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79526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Elimina una arista entre dos nodos</w:t>
      </w:r>
      <w:r w:rsidR="00795269" w:rsidRPr="0079526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795269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79526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79526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79526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boolean</w:t>
      </w:r>
      <w:proofErr w:type="spellEnd"/>
      <w:r w:rsidRPr="0079526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proofErr w:type="gramStart"/>
      <w:r w:rsidRPr="00795269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eliminarArista</w:t>
      </w:r>
      <w:proofErr w:type="spellEnd"/>
      <w:r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proofErr w:type="gramEnd"/>
      <w:r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Object</w:t>
      </w:r>
      <w:proofErr w:type="spellEnd"/>
      <w:r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</w:t>
      </w:r>
      <w:proofErr w:type="spellStart"/>
      <w:r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origen</w:t>
      </w:r>
      <w:r w:rsidRPr="0079526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,</w:t>
      </w:r>
      <w:r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Object</w:t>
      </w:r>
      <w:proofErr w:type="spellEnd"/>
      <w:r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destino)</w:t>
      </w:r>
      <w:r w:rsidR="00795269"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</w:t>
      </w:r>
    </w:p>
    <w:p w14:paraId="679903DB" w14:textId="77777777" w:rsidR="00795269" w:rsidRPr="00795269" w:rsidRDefault="00795269" w:rsidP="007952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</w:p>
    <w:p w14:paraId="04F539D2" w14:textId="3CB20209" w:rsidR="005442D7" w:rsidRDefault="005442D7" w:rsidP="005442D7">
      <w:pPr>
        <w:pStyle w:val="Prrafodelista"/>
        <w:numPr>
          <w:ilvl w:val="0"/>
          <w:numId w:val="1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79526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Busca un nodo en un grafo</w:t>
      </w:r>
      <w:r w:rsidR="00795269" w:rsidRPr="0079526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795269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79526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79526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Vertice</w:t>
      </w:r>
      <w:proofErr w:type="spellEnd"/>
      <w:r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</w:t>
      </w:r>
      <w:proofErr w:type="spellStart"/>
      <w:proofErr w:type="gramStart"/>
      <w:r w:rsidRPr="00795269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buscarVertice</w:t>
      </w:r>
      <w:proofErr w:type="spellEnd"/>
      <w:r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proofErr w:type="gramEnd"/>
      <w:r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Object</w:t>
      </w:r>
      <w:proofErr w:type="spellEnd"/>
      <w:r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</w:t>
      </w:r>
      <w:proofErr w:type="spellStart"/>
      <w:r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vertice</w:t>
      </w:r>
      <w:proofErr w:type="spellEnd"/>
      <w:r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="00795269"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</w:t>
      </w:r>
    </w:p>
    <w:p w14:paraId="1404E7CB" w14:textId="77777777" w:rsidR="00795269" w:rsidRPr="00795269" w:rsidRDefault="00795269" w:rsidP="007952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</w:p>
    <w:p w14:paraId="008D28C7" w14:textId="477BC8D3" w:rsidR="005442D7" w:rsidRDefault="005442D7" w:rsidP="005442D7">
      <w:pPr>
        <w:pStyle w:val="Prrafodelista"/>
        <w:numPr>
          <w:ilvl w:val="0"/>
          <w:numId w:val="1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79526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Verifica si el grafo contiene lazos o bucles</w:t>
      </w:r>
      <w:r w:rsidR="00795269" w:rsidRPr="0079526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795269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79526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79526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79526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boolean</w:t>
      </w:r>
      <w:proofErr w:type="spellEnd"/>
      <w:r w:rsidRPr="0079526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proofErr w:type="gramStart"/>
      <w:r w:rsidRPr="00795269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esPseudografo</w:t>
      </w:r>
      <w:proofErr w:type="spellEnd"/>
      <w:r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gramEnd"/>
      <w:r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="00795269"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</w:t>
      </w:r>
    </w:p>
    <w:p w14:paraId="72D41553" w14:textId="77777777" w:rsidR="00795269" w:rsidRPr="00795269" w:rsidRDefault="00795269" w:rsidP="007952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</w:p>
    <w:p w14:paraId="7D8957F8" w14:textId="4ED168E3" w:rsidR="005442D7" w:rsidRDefault="005442D7" w:rsidP="005442D7">
      <w:pPr>
        <w:pStyle w:val="Prrafodelista"/>
        <w:numPr>
          <w:ilvl w:val="0"/>
          <w:numId w:val="1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79526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Verifica si al menos dos de sus </w:t>
      </w:r>
      <w:r w:rsidR="00795269" w:rsidRPr="0079526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vértices</w:t>
      </w:r>
      <w:r w:rsidRPr="0079526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 </w:t>
      </w:r>
      <w:r w:rsidR="00795269" w:rsidRPr="0079526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están</w:t>
      </w:r>
      <w:r w:rsidRPr="0079526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 conectados entre </w:t>
      </w:r>
      <w:r w:rsidR="00795269" w:rsidRPr="0079526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sí</w:t>
      </w:r>
      <w:r w:rsidRPr="0079526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 por dos aristas paralelas</w:t>
      </w:r>
      <w:r w:rsidR="00795269" w:rsidRPr="0079526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795269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79526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79526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79526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boolean</w:t>
      </w:r>
      <w:proofErr w:type="spellEnd"/>
      <w:r w:rsidRPr="0079526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proofErr w:type="gramStart"/>
      <w:r w:rsidRPr="00795269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esMultigrafo</w:t>
      </w:r>
      <w:proofErr w:type="spellEnd"/>
      <w:r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gramEnd"/>
      <w:r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="00795269"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</w:t>
      </w:r>
    </w:p>
    <w:p w14:paraId="52B1A45B" w14:textId="77777777" w:rsidR="00795269" w:rsidRPr="00795269" w:rsidRDefault="00795269" w:rsidP="007952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</w:p>
    <w:p w14:paraId="04F4969F" w14:textId="0BBE540B" w:rsidR="005442D7" w:rsidRPr="00795269" w:rsidRDefault="005442D7" w:rsidP="005442D7">
      <w:pPr>
        <w:pStyle w:val="Prrafodelista"/>
        <w:numPr>
          <w:ilvl w:val="0"/>
          <w:numId w:val="1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79526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Obtiene el </w:t>
      </w:r>
      <w:r w:rsidR="00795269" w:rsidRPr="0079526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número</w:t>
      </w:r>
      <w:r w:rsidRPr="0079526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 de aristas de un </w:t>
      </w:r>
      <w:r w:rsidR="00795269" w:rsidRPr="0079526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vértice.</w:t>
      </w:r>
      <w:r w:rsidRPr="00795269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79526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79526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79526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int</w:t>
      </w:r>
      <w:proofErr w:type="spellEnd"/>
      <w:r w:rsidRPr="0079526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proofErr w:type="gramStart"/>
      <w:r w:rsidRPr="00795269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gradoVertice</w:t>
      </w:r>
      <w:proofErr w:type="spellEnd"/>
      <w:r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proofErr w:type="gramEnd"/>
      <w:r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Object</w:t>
      </w:r>
      <w:proofErr w:type="spellEnd"/>
      <w:r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</w:t>
      </w:r>
      <w:proofErr w:type="spellStart"/>
      <w:r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vertice</w:t>
      </w:r>
      <w:proofErr w:type="spellEnd"/>
      <w:r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="00795269"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</w:t>
      </w:r>
    </w:p>
    <w:p w14:paraId="10C4E720" w14:textId="4B22F902" w:rsidR="00795269" w:rsidRDefault="00795269" w:rsidP="005442D7">
      <w:pPr>
        <w:pStyle w:val="Prrafodelista"/>
        <w:numPr>
          <w:ilvl w:val="0"/>
          <w:numId w:val="1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795269">
        <w:rPr>
          <w:rFonts w:ascii="Arial" w:eastAsia="Times New Roman" w:hAnsi="Arial" w:cs="Arial"/>
          <w:color w:val="629755"/>
          <w:sz w:val="24"/>
          <w:szCs w:val="24"/>
          <w:lang w:eastAsia="es-MX"/>
        </w:rPr>
        <w:lastRenderedPageBreak/>
        <w:t>Determina si el grafo es dirigido o no</w:t>
      </w:r>
      <w:r w:rsidRPr="0079526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795269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79526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79526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79526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boolean</w:t>
      </w:r>
      <w:proofErr w:type="spellEnd"/>
      <w:r w:rsidRPr="0079526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proofErr w:type="gramStart"/>
      <w:r w:rsidRPr="00795269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esDirigido</w:t>
      </w:r>
      <w:proofErr w:type="spellEnd"/>
      <w:r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gramEnd"/>
      <w:r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</w:t>
      </w:r>
    </w:p>
    <w:p w14:paraId="17B78E4E" w14:textId="77777777" w:rsidR="00795269" w:rsidRPr="00795269" w:rsidRDefault="00795269" w:rsidP="007952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</w:p>
    <w:p w14:paraId="129346A2" w14:textId="57E1ED42" w:rsidR="00795269" w:rsidRDefault="00795269" w:rsidP="005442D7">
      <w:pPr>
        <w:pStyle w:val="Prrafodelista"/>
        <w:numPr>
          <w:ilvl w:val="0"/>
          <w:numId w:val="1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79526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Lista todas </w:t>
      </w:r>
      <w:r w:rsidRPr="0079526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aristas</w:t>
      </w:r>
      <w:r w:rsidRPr="0079526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 del grafo</w:t>
      </w:r>
      <w:r w:rsidRPr="0079526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795269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79526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79526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79526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void</w:t>
      </w:r>
      <w:proofErr w:type="spellEnd"/>
      <w:r w:rsidRPr="0079526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proofErr w:type="gramStart"/>
      <w:r w:rsidRPr="00795269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listarAristas</w:t>
      </w:r>
      <w:proofErr w:type="spellEnd"/>
      <w:r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gramEnd"/>
      <w:r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</w:t>
      </w:r>
    </w:p>
    <w:p w14:paraId="1157F28B" w14:textId="77777777" w:rsidR="00795269" w:rsidRPr="00795269" w:rsidRDefault="00795269" w:rsidP="007952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</w:p>
    <w:p w14:paraId="27C301B1" w14:textId="28FDE046" w:rsidR="00795269" w:rsidRDefault="00795269" w:rsidP="005442D7">
      <w:pPr>
        <w:pStyle w:val="Prrafodelista"/>
        <w:numPr>
          <w:ilvl w:val="0"/>
          <w:numId w:val="1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79526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Lista todas las aristas del </w:t>
      </w:r>
      <w:r w:rsidRPr="0079526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vértice</w:t>
      </w:r>
      <w:r w:rsidRPr="0079526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 dado en formato (origen, destino, peso)</w:t>
      </w:r>
      <w:r w:rsidRPr="0079526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795269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79526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79526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79526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void</w:t>
      </w:r>
      <w:proofErr w:type="spellEnd"/>
      <w:r w:rsidRPr="0079526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proofErr w:type="gramStart"/>
      <w:r w:rsidRPr="00795269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listarAristas</w:t>
      </w:r>
      <w:proofErr w:type="spellEnd"/>
      <w:r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proofErr w:type="gramEnd"/>
      <w:r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Object</w:t>
      </w:r>
      <w:proofErr w:type="spellEnd"/>
      <w:r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</w:t>
      </w:r>
      <w:proofErr w:type="spellStart"/>
      <w:r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vertice</w:t>
      </w:r>
      <w:proofErr w:type="spellEnd"/>
      <w:r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</w:t>
      </w:r>
    </w:p>
    <w:p w14:paraId="2E91A330" w14:textId="77777777" w:rsidR="00795269" w:rsidRPr="00795269" w:rsidRDefault="00795269" w:rsidP="007952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</w:p>
    <w:p w14:paraId="00C65AD2" w14:textId="594D39F7" w:rsidR="00795269" w:rsidRPr="00795269" w:rsidRDefault="00795269" w:rsidP="00795269">
      <w:pPr>
        <w:pStyle w:val="Prrafodelista"/>
        <w:numPr>
          <w:ilvl w:val="0"/>
          <w:numId w:val="1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79526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Muestra los </w:t>
      </w:r>
      <w:r w:rsidRPr="0079526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vértices</w:t>
      </w:r>
      <w:r w:rsidRPr="0079526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 del grafo</w:t>
      </w:r>
      <w:r w:rsidRPr="0079526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795269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79526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79526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79526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void</w:t>
      </w:r>
      <w:proofErr w:type="spellEnd"/>
      <w:r w:rsidRPr="0079526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proofErr w:type="gramStart"/>
      <w:r w:rsidRPr="00795269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listarVertices</w:t>
      </w:r>
      <w:proofErr w:type="spellEnd"/>
      <w:r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gramEnd"/>
      <w:r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79526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</w:t>
      </w:r>
    </w:p>
    <w:p w14:paraId="4ECF98B4" w14:textId="589B5C72" w:rsidR="005442D7" w:rsidRDefault="00795269" w:rsidP="000C7C29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estos métodos utilizan métodos de las clases </w:t>
      </w:r>
      <w:proofErr w:type="spellStart"/>
      <w:r>
        <w:rPr>
          <w:rFonts w:ascii="Arial" w:hAnsi="Arial" w:cs="Arial"/>
          <w:sz w:val="24"/>
          <w:szCs w:val="24"/>
        </w:rPr>
        <w:t>ArregloDatos</w:t>
      </w:r>
      <w:proofErr w:type="spellEnd"/>
      <w:r>
        <w:rPr>
          <w:rFonts w:ascii="Arial" w:hAnsi="Arial" w:cs="Arial"/>
          <w:sz w:val="24"/>
          <w:szCs w:val="24"/>
        </w:rPr>
        <w:t xml:space="preserve"> y Tabla2D las cuales contienen los </w:t>
      </w:r>
      <w:r w:rsidR="00C9464F">
        <w:rPr>
          <w:rFonts w:ascii="Arial" w:hAnsi="Arial" w:cs="Arial"/>
          <w:sz w:val="24"/>
          <w:szCs w:val="24"/>
        </w:rPr>
        <w:t>vértices</w:t>
      </w:r>
      <w:r>
        <w:rPr>
          <w:rFonts w:ascii="Arial" w:hAnsi="Arial" w:cs="Arial"/>
          <w:sz w:val="24"/>
          <w:szCs w:val="24"/>
        </w:rPr>
        <w:t xml:space="preserve"> y las aristas respectivamente. Utilizando estos métodos no es necesario construir un método tan grande ya que estas clases ya tienen </w:t>
      </w:r>
      <w:r w:rsidR="00C9464F">
        <w:rPr>
          <w:rFonts w:ascii="Arial" w:hAnsi="Arial" w:cs="Arial"/>
          <w:sz w:val="24"/>
          <w:szCs w:val="24"/>
        </w:rPr>
        <w:t>algún</w:t>
      </w:r>
      <w:r>
        <w:rPr>
          <w:rFonts w:ascii="Arial" w:hAnsi="Arial" w:cs="Arial"/>
          <w:sz w:val="24"/>
          <w:szCs w:val="24"/>
        </w:rPr>
        <w:t xml:space="preserve"> método que hace lo que se requiere en un paso </w:t>
      </w:r>
      <w:r w:rsidR="00C9464F">
        <w:rPr>
          <w:rFonts w:ascii="Arial" w:hAnsi="Arial" w:cs="Arial"/>
          <w:sz w:val="24"/>
          <w:szCs w:val="24"/>
        </w:rPr>
        <w:t>específico</w:t>
      </w:r>
      <w:r>
        <w:rPr>
          <w:rFonts w:ascii="Arial" w:hAnsi="Arial" w:cs="Arial"/>
          <w:sz w:val="24"/>
          <w:szCs w:val="24"/>
        </w:rPr>
        <w:t xml:space="preserve"> del </w:t>
      </w:r>
      <w:r w:rsidR="00FA0610">
        <w:rPr>
          <w:rFonts w:ascii="Arial" w:hAnsi="Arial" w:cs="Arial"/>
          <w:sz w:val="24"/>
          <w:szCs w:val="24"/>
        </w:rPr>
        <w:t xml:space="preserve">método que se quiere hacer. Tal es el caso del método de eliminar </w:t>
      </w:r>
      <w:r w:rsidR="00C9464F">
        <w:rPr>
          <w:rFonts w:ascii="Arial" w:hAnsi="Arial" w:cs="Arial"/>
          <w:sz w:val="24"/>
          <w:szCs w:val="24"/>
        </w:rPr>
        <w:t>vértice</w:t>
      </w:r>
      <w:r w:rsidR="00FA0610">
        <w:rPr>
          <w:rFonts w:ascii="Arial" w:hAnsi="Arial" w:cs="Arial"/>
          <w:sz w:val="24"/>
          <w:szCs w:val="24"/>
        </w:rPr>
        <w:t xml:space="preserve">, este método tiene que eliminar el </w:t>
      </w:r>
      <w:r w:rsidR="00C9464F">
        <w:rPr>
          <w:rFonts w:ascii="Arial" w:hAnsi="Arial" w:cs="Arial"/>
          <w:sz w:val="24"/>
          <w:szCs w:val="24"/>
        </w:rPr>
        <w:t>vértice</w:t>
      </w:r>
      <w:r w:rsidR="00FA0610">
        <w:rPr>
          <w:rFonts w:ascii="Arial" w:hAnsi="Arial" w:cs="Arial"/>
          <w:sz w:val="24"/>
          <w:szCs w:val="24"/>
        </w:rPr>
        <w:t xml:space="preserve"> del </w:t>
      </w:r>
      <w:r w:rsidR="00C9464F">
        <w:rPr>
          <w:rFonts w:ascii="Arial" w:hAnsi="Arial" w:cs="Arial"/>
          <w:sz w:val="24"/>
          <w:szCs w:val="24"/>
        </w:rPr>
        <w:t>arreglo,</w:t>
      </w:r>
      <w:r w:rsidR="00FA0610">
        <w:rPr>
          <w:rFonts w:ascii="Arial" w:hAnsi="Arial" w:cs="Arial"/>
          <w:sz w:val="24"/>
          <w:szCs w:val="24"/>
        </w:rPr>
        <w:t xml:space="preserve"> pero también tiene que eliminar la fila y columna de las </w:t>
      </w:r>
      <w:r w:rsidR="00C9464F">
        <w:rPr>
          <w:rFonts w:ascii="Arial" w:hAnsi="Arial" w:cs="Arial"/>
          <w:sz w:val="24"/>
          <w:szCs w:val="24"/>
        </w:rPr>
        <w:t>aristas</w:t>
      </w:r>
      <w:r w:rsidR="00FA0610">
        <w:rPr>
          <w:rFonts w:ascii="Arial" w:hAnsi="Arial" w:cs="Arial"/>
          <w:sz w:val="24"/>
          <w:szCs w:val="24"/>
        </w:rPr>
        <w:t>. Quit</w:t>
      </w:r>
      <w:r w:rsidR="00C9464F">
        <w:rPr>
          <w:rFonts w:ascii="Arial" w:hAnsi="Arial" w:cs="Arial"/>
          <w:sz w:val="24"/>
          <w:szCs w:val="24"/>
        </w:rPr>
        <w:t xml:space="preserve">ar la fila y columna de las aristas es fácil teniendo los métodos de </w:t>
      </w:r>
      <w:proofErr w:type="spellStart"/>
      <w:r w:rsidR="00C9464F">
        <w:rPr>
          <w:rFonts w:ascii="Arial" w:hAnsi="Arial" w:cs="Arial"/>
          <w:sz w:val="24"/>
          <w:szCs w:val="24"/>
        </w:rPr>
        <w:t>quitarFila</w:t>
      </w:r>
      <w:proofErr w:type="spellEnd"/>
      <w:r w:rsidR="00C9464F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C9464F">
        <w:rPr>
          <w:rFonts w:ascii="Arial" w:hAnsi="Arial" w:cs="Arial"/>
          <w:sz w:val="24"/>
          <w:szCs w:val="24"/>
        </w:rPr>
        <w:t>quitarColumna</w:t>
      </w:r>
      <w:proofErr w:type="spellEnd"/>
      <w:r w:rsidR="00C9464F">
        <w:rPr>
          <w:rFonts w:ascii="Arial" w:hAnsi="Arial" w:cs="Arial"/>
          <w:sz w:val="24"/>
          <w:szCs w:val="24"/>
        </w:rPr>
        <w:t xml:space="preserve"> los cuales </w:t>
      </w:r>
      <w:r w:rsidR="00C45CEF">
        <w:rPr>
          <w:rFonts w:ascii="Arial" w:hAnsi="Arial" w:cs="Arial"/>
          <w:sz w:val="24"/>
          <w:szCs w:val="24"/>
        </w:rPr>
        <w:t>están</w:t>
      </w:r>
      <w:r w:rsidR="00C9464F">
        <w:rPr>
          <w:rFonts w:ascii="Arial" w:hAnsi="Arial" w:cs="Arial"/>
          <w:sz w:val="24"/>
          <w:szCs w:val="24"/>
        </w:rPr>
        <w:t xml:space="preserve"> en la clase Tabla2D y a los cuales solo es necesario pasar el índice de la fila y columna respectivamente a quitar.</w:t>
      </w:r>
    </w:p>
    <w:p w14:paraId="528CBA58" w14:textId="0AC5512A" w:rsidR="00BF7869" w:rsidRDefault="00ED4B6B" w:rsidP="00BF7869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BE0548">
        <w:rPr>
          <w:rFonts w:ascii="Arial" w:hAnsi="Arial" w:cs="Arial"/>
          <w:b/>
          <w:bCs/>
          <w:sz w:val="24"/>
          <w:szCs w:val="24"/>
        </w:rPr>
        <w:t xml:space="preserve">Nota: </w:t>
      </w:r>
      <w:r w:rsidR="00435A1B" w:rsidRPr="00BE0548">
        <w:rPr>
          <w:rFonts w:ascii="Arial" w:hAnsi="Arial" w:cs="Arial"/>
          <w:sz w:val="24"/>
          <w:szCs w:val="24"/>
        </w:rPr>
        <w:t>Toda la documentación</w:t>
      </w:r>
      <w:r w:rsidR="006A6D92">
        <w:rPr>
          <w:rFonts w:ascii="Arial" w:hAnsi="Arial" w:cs="Arial"/>
          <w:sz w:val="24"/>
          <w:szCs w:val="24"/>
        </w:rPr>
        <w:t xml:space="preserve"> del proyecto</w:t>
      </w:r>
      <w:r w:rsidR="00435A1B" w:rsidRPr="00BE0548">
        <w:rPr>
          <w:rFonts w:ascii="Arial" w:hAnsi="Arial" w:cs="Arial"/>
          <w:sz w:val="24"/>
          <w:szCs w:val="24"/>
        </w:rPr>
        <w:t xml:space="preserve"> esta agregada en la carpeta “</w:t>
      </w:r>
      <w:proofErr w:type="spellStart"/>
      <w:r w:rsidR="00435A1B" w:rsidRPr="00BE0548">
        <w:rPr>
          <w:rFonts w:ascii="Arial" w:hAnsi="Arial" w:cs="Arial"/>
          <w:sz w:val="24"/>
          <w:szCs w:val="24"/>
        </w:rPr>
        <w:t>doc</w:t>
      </w:r>
      <w:proofErr w:type="spellEnd"/>
      <w:r w:rsidR="00435A1B" w:rsidRPr="00BE0548">
        <w:rPr>
          <w:rFonts w:ascii="Arial" w:hAnsi="Arial" w:cs="Arial"/>
          <w:sz w:val="24"/>
          <w:szCs w:val="24"/>
        </w:rPr>
        <w:t>” dentro de la carpeta del pr</w:t>
      </w:r>
      <w:r w:rsidR="00BF27C4" w:rsidRPr="00BE0548">
        <w:rPr>
          <w:rFonts w:ascii="Arial" w:hAnsi="Arial" w:cs="Arial"/>
          <w:sz w:val="24"/>
          <w:szCs w:val="24"/>
        </w:rPr>
        <w:t>o</w:t>
      </w:r>
      <w:r w:rsidR="00435A1B" w:rsidRPr="00BE0548">
        <w:rPr>
          <w:rFonts w:ascii="Arial" w:hAnsi="Arial" w:cs="Arial"/>
          <w:sz w:val="24"/>
          <w:szCs w:val="24"/>
        </w:rPr>
        <w:t>yecto (“edylab_2021_</w:t>
      </w:r>
      <w:r w:rsidR="00224103">
        <w:rPr>
          <w:rFonts w:ascii="Arial" w:hAnsi="Arial" w:cs="Arial"/>
          <w:sz w:val="24"/>
          <w:szCs w:val="24"/>
        </w:rPr>
        <w:t>2</w:t>
      </w:r>
      <w:r w:rsidR="00C45CEF">
        <w:rPr>
          <w:rFonts w:ascii="Arial" w:hAnsi="Arial" w:cs="Arial"/>
          <w:sz w:val="24"/>
          <w:szCs w:val="24"/>
        </w:rPr>
        <w:t>9</w:t>
      </w:r>
      <w:r w:rsidR="00435A1B" w:rsidRPr="00BE0548">
        <w:rPr>
          <w:rFonts w:ascii="Arial" w:hAnsi="Arial" w:cs="Arial"/>
          <w:sz w:val="24"/>
          <w:szCs w:val="24"/>
        </w:rPr>
        <w:t>/</w:t>
      </w:r>
      <w:proofErr w:type="spellStart"/>
      <w:r w:rsidR="00435A1B" w:rsidRPr="00BE0548">
        <w:rPr>
          <w:rFonts w:ascii="Arial" w:hAnsi="Arial" w:cs="Arial"/>
          <w:sz w:val="24"/>
          <w:szCs w:val="24"/>
        </w:rPr>
        <w:t>doc</w:t>
      </w:r>
      <w:proofErr w:type="spellEnd"/>
      <w:r w:rsidR="00435A1B" w:rsidRPr="00BE0548">
        <w:rPr>
          <w:rFonts w:ascii="Arial" w:hAnsi="Arial" w:cs="Arial"/>
          <w:sz w:val="24"/>
          <w:szCs w:val="24"/>
        </w:rPr>
        <w:t>”).</w:t>
      </w:r>
    </w:p>
    <w:p w14:paraId="69C7F779" w14:textId="5B36558F" w:rsidR="00BF7869" w:rsidRDefault="00FC2FD1" w:rsidP="00BF7869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87D9D">
        <w:rPr>
          <w:rFonts w:ascii="Arial" w:hAnsi="Arial" w:cs="Arial"/>
          <w:b/>
          <w:bCs/>
          <w:sz w:val="28"/>
          <w:szCs w:val="28"/>
        </w:rPr>
        <w:t>Capturas del programa funcionando:</w:t>
      </w:r>
    </w:p>
    <w:p w14:paraId="3278C038" w14:textId="3C6A079C" w:rsidR="00C45CEF" w:rsidRDefault="00C45CEF" w:rsidP="00C45CEF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realizar la prueba se hizo un solo grafo el cual quedaría </w:t>
      </w:r>
      <w:r w:rsidR="000E40E3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>:</w:t>
      </w:r>
    </w:p>
    <w:p w14:paraId="5D72FC75" w14:textId="77777777" w:rsidR="00C45CEF" w:rsidRDefault="00C45CEF" w:rsidP="000E40E3">
      <w:pPr>
        <w:autoSpaceDE w:val="0"/>
        <w:autoSpaceDN w:val="0"/>
        <w:adjustRightInd w:val="0"/>
        <w:spacing w:before="24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2844F4B" wp14:editId="68E2B5DA">
            <wp:extent cx="2409825" cy="19812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5DF0" w14:textId="0C73D3EE" w:rsidR="00F06F82" w:rsidRDefault="00C45CEF" w:rsidP="00C45CEF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se puede observar es un grafo no dirigido, el cual contiene un lazo. Los grafos no dirigidos al eliminar una arista que no sea un lazo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convierten en un grafo dirigido.</w:t>
      </w:r>
      <w:r>
        <w:rPr>
          <w:rFonts w:ascii="Arial" w:hAnsi="Arial" w:cs="Arial"/>
          <w:sz w:val="24"/>
          <w:szCs w:val="24"/>
        </w:rPr>
        <w:t xml:space="preserve"> A este grafo se le elimina un vértice, pero vuelve a quedar igual al rehacerlo.</w:t>
      </w:r>
    </w:p>
    <w:p w14:paraId="0E3D5389" w14:textId="598E83E0" w:rsidR="00C45CEF" w:rsidRPr="00C45CEF" w:rsidRDefault="00C45CEF" w:rsidP="00C45CEF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50921A" wp14:editId="6301B534">
            <wp:extent cx="2057400" cy="4419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CE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4FF0D3" wp14:editId="17F0E032">
            <wp:extent cx="6072459" cy="3590925"/>
            <wp:effectExtent l="0" t="0" r="508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4360" cy="359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840A" w14:textId="7C50B3E5" w:rsidR="00402429" w:rsidRDefault="00542E15" w:rsidP="00981D81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Código</w:t>
      </w:r>
      <w:r w:rsidR="000D5440">
        <w:rPr>
          <w:rFonts w:ascii="Arial" w:hAnsi="Arial" w:cs="Arial"/>
          <w:b/>
          <w:bCs/>
          <w:sz w:val="28"/>
          <w:szCs w:val="28"/>
        </w:rPr>
        <w:t xml:space="preserve"> agregado:</w:t>
      </w:r>
    </w:p>
    <w:p w14:paraId="11C159CD" w14:textId="77777777" w:rsidR="00E16C6E" w:rsidRDefault="00E16C6E" w:rsidP="00C45CE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única clase nueva es la prueba (</w:t>
      </w:r>
      <w:proofErr w:type="spellStart"/>
      <w:r>
        <w:rPr>
          <w:rFonts w:ascii="Arial" w:hAnsi="Arial" w:cs="Arial"/>
          <w:sz w:val="24"/>
          <w:szCs w:val="24"/>
        </w:rPr>
        <w:t>PruebaGrafoMatriz</w:t>
      </w:r>
      <w:proofErr w:type="spellEnd"/>
      <w:r>
        <w:rPr>
          <w:rFonts w:ascii="Arial" w:hAnsi="Arial" w:cs="Arial"/>
          <w:sz w:val="24"/>
          <w:szCs w:val="24"/>
        </w:rPr>
        <w:t xml:space="preserve">), de ahí en mas no hay clases nuevas ni paquetes. Los únicos métodos agregados son los que aparecen en la clase </w:t>
      </w:r>
      <w:proofErr w:type="spellStart"/>
      <w:r>
        <w:rPr>
          <w:rFonts w:ascii="Arial" w:hAnsi="Arial" w:cs="Arial"/>
          <w:sz w:val="24"/>
          <w:szCs w:val="24"/>
        </w:rPr>
        <w:t>GrafoMatriz</w:t>
      </w:r>
      <w:proofErr w:type="spellEnd"/>
      <w:r>
        <w:rPr>
          <w:rFonts w:ascii="Arial" w:hAnsi="Arial" w:cs="Arial"/>
          <w:sz w:val="24"/>
          <w:szCs w:val="24"/>
        </w:rPr>
        <w:t xml:space="preserve"> los cuales están subrayados.</w:t>
      </w:r>
    </w:p>
    <w:p w14:paraId="66F288B9" w14:textId="04E3BEDB" w:rsidR="002E551E" w:rsidRPr="00C45CEF" w:rsidRDefault="00E16C6E" w:rsidP="00E16C6E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301D8411" wp14:editId="170CFA8A">
            <wp:extent cx="4314825" cy="61817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551E">
        <w:rPr>
          <w:rFonts w:ascii="Arial" w:hAnsi="Arial" w:cs="Arial"/>
          <w:b/>
          <w:bCs/>
          <w:sz w:val="28"/>
          <w:szCs w:val="28"/>
        </w:rPr>
        <w:br w:type="page"/>
      </w:r>
    </w:p>
    <w:p w14:paraId="665F0361" w14:textId="4212D141" w:rsidR="00542E15" w:rsidRPr="00D9582B" w:rsidRDefault="00542E15" w:rsidP="00D9582B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lastRenderedPageBreak/>
        <w:t>Pre-evaluación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86"/>
        <w:gridCol w:w="1764"/>
      </w:tblGrid>
      <w:tr w:rsidR="00542E15" w14:paraId="5894F590" w14:textId="77777777" w:rsidTr="00542E15">
        <w:tc>
          <w:tcPr>
            <w:tcW w:w="8500" w:type="dxa"/>
            <w:vAlign w:val="center"/>
          </w:tcPr>
          <w:p w14:paraId="6F5AAD89" w14:textId="77777777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Pre-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Evaluación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para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prácticas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 Laboratorio de Estructuras de Datos</w:t>
            </w:r>
          </w:p>
        </w:tc>
        <w:tc>
          <w:tcPr>
            <w:tcW w:w="850" w:type="dxa"/>
            <w:vAlign w:val="center"/>
          </w:tcPr>
          <w:p w14:paraId="62BF1BA8" w14:textId="20D4FB25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PRE-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EVALUACIÓN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DEL ALUMNO</w:t>
            </w:r>
          </w:p>
        </w:tc>
      </w:tr>
      <w:tr w:rsidR="00542E15" w14:paraId="061126BB" w14:textId="77777777" w:rsidTr="00542E15">
        <w:tc>
          <w:tcPr>
            <w:tcW w:w="8500" w:type="dxa"/>
          </w:tcPr>
          <w:p w14:paraId="659D86FA" w14:textId="7E49F663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CUMPLE CON LA FUNCIONALIDAD SOLICITADA.</w:t>
            </w:r>
          </w:p>
        </w:tc>
        <w:tc>
          <w:tcPr>
            <w:tcW w:w="850" w:type="dxa"/>
            <w:vAlign w:val="center"/>
          </w:tcPr>
          <w:p w14:paraId="675013B6" w14:textId="35DD90B5" w:rsidR="00542E15" w:rsidRPr="001B4AAB" w:rsidRDefault="00E16C6E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542E15" w14:paraId="70459C5B" w14:textId="77777777" w:rsidTr="00542E15">
        <w:tc>
          <w:tcPr>
            <w:tcW w:w="8500" w:type="dxa"/>
          </w:tcPr>
          <w:p w14:paraId="5B077FD7" w14:textId="4F48026B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DISPONE DE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CÓDIGO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AUTO-DOCUMENTADO.</w:t>
            </w:r>
          </w:p>
        </w:tc>
        <w:tc>
          <w:tcPr>
            <w:tcW w:w="850" w:type="dxa"/>
            <w:vAlign w:val="center"/>
          </w:tcPr>
          <w:p w14:paraId="49C045E1" w14:textId="3BC272ED" w:rsidR="00542E15" w:rsidRPr="001B4AAB" w:rsidRDefault="00C70697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4CCDE788" w14:textId="77777777" w:rsidTr="00542E15">
        <w:tc>
          <w:tcPr>
            <w:tcW w:w="8500" w:type="dxa"/>
          </w:tcPr>
          <w:p w14:paraId="398C442C" w14:textId="7628B521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DISPONE DE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CÓDIGO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DOCUMENTADO A NIVEL DE CLASE Y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MÉTODO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850" w:type="dxa"/>
            <w:vAlign w:val="center"/>
          </w:tcPr>
          <w:p w14:paraId="5520223A" w14:textId="69D88C6E" w:rsidR="00542E15" w:rsidRPr="001B4AAB" w:rsidRDefault="00C70697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3C82B340" w14:textId="77777777" w:rsidTr="00542E15">
        <w:tc>
          <w:tcPr>
            <w:tcW w:w="8500" w:type="dxa"/>
          </w:tcPr>
          <w:p w14:paraId="12382BCB" w14:textId="1BFD18E8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DISPONE DE </w:t>
            </w:r>
            <w:proofErr w:type="spellStart"/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INDENTACI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Ó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</w:t>
            </w:r>
            <w:proofErr w:type="spellEnd"/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CORRECTA.</w:t>
            </w:r>
          </w:p>
        </w:tc>
        <w:tc>
          <w:tcPr>
            <w:tcW w:w="850" w:type="dxa"/>
            <w:vAlign w:val="center"/>
          </w:tcPr>
          <w:p w14:paraId="0FF4C6FE" w14:textId="6B4CDC88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62CEF87B" w14:textId="77777777" w:rsidTr="00542E15">
        <w:tc>
          <w:tcPr>
            <w:tcW w:w="8500" w:type="dxa"/>
          </w:tcPr>
          <w:p w14:paraId="7D2361D5" w14:textId="3D2FCF75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CUMPLE LA POO.</w:t>
            </w:r>
          </w:p>
        </w:tc>
        <w:tc>
          <w:tcPr>
            <w:tcW w:w="850" w:type="dxa"/>
            <w:vAlign w:val="center"/>
          </w:tcPr>
          <w:p w14:paraId="516D2270" w14:textId="7EB54B48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3EADB74A" w14:textId="77777777" w:rsidTr="00542E15">
        <w:tc>
          <w:tcPr>
            <w:tcW w:w="8500" w:type="dxa"/>
          </w:tcPr>
          <w:p w14:paraId="391F5FB3" w14:textId="205471AF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DISPONE DE UNA FORMA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FÁCIL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 UTILIZAR EL PROGRAMA PARA EL USUARIO.</w:t>
            </w:r>
          </w:p>
        </w:tc>
        <w:tc>
          <w:tcPr>
            <w:tcW w:w="850" w:type="dxa"/>
            <w:vAlign w:val="center"/>
          </w:tcPr>
          <w:p w14:paraId="03A727C7" w14:textId="0C160F5B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4EF9D917" w14:textId="77777777" w:rsidTr="00542E15">
        <w:tc>
          <w:tcPr>
            <w:tcW w:w="8500" w:type="dxa"/>
          </w:tcPr>
          <w:p w14:paraId="295D5BFD" w14:textId="7D1FE061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DISPONE DE UN REPORTE CON FORMATO </w:t>
            </w:r>
            <w:proofErr w:type="spellStart"/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IDC</w:t>
            </w:r>
            <w:proofErr w:type="spellEnd"/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850" w:type="dxa"/>
            <w:vAlign w:val="center"/>
          </w:tcPr>
          <w:p w14:paraId="7D9EC509" w14:textId="4557D5D3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2F459EF1" w14:textId="77777777" w:rsidTr="00542E15">
        <w:tc>
          <w:tcPr>
            <w:tcW w:w="8500" w:type="dxa"/>
          </w:tcPr>
          <w:p w14:paraId="1636A820" w14:textId="20394371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LA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INFORMACIÓN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DEL REPORTE ES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TÁ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LIBRE DE ERRORES DE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ORTOGRAFÍA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850" w:type="dxa"/>
            <w:vAlign w:val="center"/>
          </w:tcPr>
          <w:p w14:paraId="49DC9B7B" w14:textId="55B2C93B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3EAF83CC" w14:textId="77777777" w:rsidTr="00542E15">
        <w:tc>
          <w:tcPr>
            <w:tcW w:w="8500" w:type="dxa"/>
          </w:tcPr>
          <w:p w14:paraId="12DEE54B" w14:textId="66B1267C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SE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ENTREGÓ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EN TIEMPO Y FORMA LA PR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Á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CTICA.</w:t>
            </w:r>
          </w:p>
        </w:tc>
        <w:tc>
          <w:tcPr>
            <w:tcW w:w="850" w:type="dxa"/>
            <w:vAlign w:val="center"/>
          </w:tcPr>
          <w:p w14:paraId="0C0F36A1" w14:textId="2D256AE5" w:rsidR="00542E15" w:rsidRPr="001B4AAB" w:rsidRDefault="00CB2F1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27B7582B" w14:textId="77777777" w:rsidTr="00542E15">
        <w:tc>
          <w:tcPr>
            <w:tcW w:w="8500" w:type="dxa"/>
          </w:tcPr>
          <w:p w14:paraId="342AFDC2" w14:textId="674E7CE4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INCLUYE LA DOCUMENTACI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Ó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N GENERADA CON </w:t>
            </w:r>
            <w:proofErr w:type="spellStart"/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JAVADOC</w:t>
            </w:r>
            <w:proofErr w:type="spellEnd"/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850" w:type="dxa"/>
            <w:vAlign w:val="center"/>
          </w:tcPr>
          <w:p w14:paraId="7055D41D" w14:textId="22D34B6D" w:rsidR="00542E15" w:rsidRPr="001B4AAB" w:rsidRDefault="00C70697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1C94394C" w14:textId="77777777" w:rsidTr="00542E15">
        <w:tc>
          <w:tcPr>
            <w:tcW w:w="8500" w:type="dxa"/>
          </w:tcPr>
          <w:p w14:paraId="3C5A6AB4" w14:textId="0848FE6F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INCLUYE EL C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Ó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DIGO AGREGADO EN FORMATO UML.</w:t>
            </w:r>
          </w:p>
        </w:tc>
        <w:tc>
          <w:tcPr>
            <w:tcW w:w="850" w:type="dxa"/>
            <w:vAlign w:val="center"/>
          </w:tcPr>
          <w:p w14:paraId="73BC5EF8" w14:textId="559C6658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273792BE" w14:textId="77777777" w:rsidTr="00542E15">
        <w:tc>
          <w:tcPr>
            <w:tcW w:w="8500" w:type="dxa"/>
          </w:tcPr>
          <w:p w14:paraId="0DEDFEFD" w14:textId="64C26136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INCLUYE LAS CAPTURAS DE PANTALLA DEL PROGRAMA FUNCIONANDO.</w:t>
            </w:r>
          </w:p>
        </w:tc>
        <w:tc>
          <w:tcPr>
            <w:tcW w:w="850" w:type="dxa"/>
            <w:vAlign w:val="center"/>
          </w:tcPr>
          <w:p w14:paraId="7E5BEA47" w14:textId="6C0F2CB6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7AB269DC" w14:textId="77777777" w:rsidTr="00542E15">
        <w:tc>
          <w:tcPr>
            <w:tcW w:w="8500" w:type="dxa"/>
          </w:tcPr>
          <w:p w14:paraId="66100140" w14:textId="485D829F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LA PR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Á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CTICA EST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Á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TOTALMENTE REALIZADA (ESPECIFIQUE EL PORCENTAJE COMPLETADO). </w:t>
            </w:r>
          </w:p>
        </w:tc>
        <w:tc>
          <w:tcPr>
            <w:tcW w:w="850" w:type="dxa"/>
            <w:vAlign w:val="center"/>
          </w:tcPr>
          <w:p w14:paraId="0F0CD775" w14:textId="16F700EC" w:rsidR="00542E15" w:rsidRPr="001B4AAB" w:rsidRDefault="00D33F66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  <w:r w:rsidR="001B4AAB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542E15" w14:paraId="485E5823" w14:textId="77777777" w:rsidTr="003D60A5">
        <w:tc>
          <w:tcPr>
            <w:tcW w:w="9350" w:type="dxa"/>
            <w:gridSpan w:val="2"/>
          </w:tcPr>
          <w:p w14:paraId="146A2D73" w14:textId="6369A110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Observaciones:</w:t>
            </w:r>
          </w:p>
        </w:tc>
      </w:tr>
    </w:tbl>
    <w:p w14:paraId="3B1B0634" w14:textId="45008D71" w:rsidR="00F92836" w:rsidRDefault="00F92836" w:rsidP="00D95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76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Conclusión:</w:t>
      </w:r>
    </w:p>
    <w:p w14:paraId="66081486" w14:textId="5F7BB4FE" w:rsidR="00D33F66" w:rsidRPr="00F3128A" w:rsidRDefault="00D33F66" w:rsidP="00D33F66">
      <w:pPr>
        <w:spacing w:before="240" w:line="276" w:lineRule="auto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24"/>
          <w:szCs w:val="24"/>
        </w:rPr>
        <w:t xml:space="preserve">Los grafos necesitan una gran variedad de métodos con los cuales obtener </w:t>
      </w:r>
      <w:r w:rsidR="0033214A">
        <w:rPr>
          <w:rFonts w:ascii="Arial" w:hAnsi="Arial" w:cs="Arial"/>
          <w:sz w:val="24"/>
          <w:szCs w:val="24"/>
        </w:rPr>
        <w:t>información</w:t>
      </w:r>
      <w:r>
        <w:rPr>
          <w:rFonts w:ascii="Arial" w:hAnsi="Arial" w:cs="Arial"/>
          <w:sz w:val="24"/>
          <w:szCs w:val="24"/>
        </w:rPr>
        <w:t xml:space="preserve"> muy importante, ya que los grafos </w:t>
      </w:r>
      <w:r w:rsidR="0033214A">
        <w:rPr>
          <w:rFonts w:ascii="Arial" w:hAnsi="Arial" w:cs="Arial"/>
          <w:sz w:val="24"/>
          <w:szCs w:val="24"/>
        </w:rPr>
        <w:t>pueden representar</w:t>
      </w:r>
      <w:r>
        <w:rPr>
          <w:rFonts w:ascii="Arial" w:hAnsi="Arial" w:cs="Arial"/>
          <w:sz w:val="24"/>
          <w:szCs w:val="24"/>
        </w:rPr>
        <w:t xml:space="preserve"> una gran variedad de </w:t>
      </w:r>
      <w:r w:rsidR="0033214A">
        <w:rPr>
          <w:rFonts w:ascii="Arial" w:hAnsi="Arial" w:cs="Arial"/>
          <w:sz w:val="24"/>
          <w:szCs w:val="24"/>
        </w:rPr>
        <w:t>posibilidades las cuales tienen la particularidad que tienen elementos (nodos o vértices) que interactúan entre si (aristas). Sabiendo esto los grafos nos pueden proporcionar una gran variedad de información útil sobre los elementos y sus interacciones, tales como saber si dos vértices son adyacentes, si existen bucles o ciclos, etc.</w:t>
      </w:r>
    </w:p>
    <w:p w14:paraId="17395724" w14:textId="1CEB272B" w:rsidR="00E56AB1" w:rsidRPr="00F3128A" w:rsidRDefault="00E56AB1" w:rsidP="00F3128A">
      <w:pPr>
        <w:spacing w:before="240" w:line="276" w:lineRule="auto"/>
        <w:jc w:val="both"/>
        <w:rPr>
          <w:rFonts w:ascii="Arial" w:hAnsi="Arial" w:cs="Arial"/>
          <w:sz w:val="44"/>
          <w:szCs w:val="44"/>
        </w:rPr>
      </w:pPr>
    </w:p>
    <w:sectPr w:rsidR="00E56AB1" w:rsidRPr="00F3128A" w:rsidSect="00FE2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3CB0E" w14:textId="77777777" w:rsidR="007956CA" w:rsidRDefault="007956CA" w:rsidP="0000704B">
      <w:pPr>
        <w:spacing w:after="0" w:line="240" w:lineRule="auto"/>
      </w:pPr>
      <w:r>
        <w:separator/>
      </w:r>
    </w:p>
  </w:endnote>
  <w:endnote w:type="continuationSeparator" w:id="0">
    <w:p w14:paraId="47397751" w14:textId="77777777" w:rsidR="007956CA" w:rsidRDefault="007956CA" w:rsidP="00007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77538" w14:textId="77777777" w:rsidR="007956CA" w:rsidRDefault="007956CA" w:rsidP="0000704B">
      <w:pPr>
        <w:spacing w:after="0" w:line="240" w:lineRule="auto"/>
      </w:pPr>
      <w:r>
        <w:separator/>
      </w:r>
    </w:p>
  </w:footnote>
  <w:footnote w:type="continuationSeparator" w:id="0">
    <w:p w14:paraId="608C0297" w14:textId="77777777" w:rsidR="007956CA" w:rsidRDefault="007956CA" w:rsidP="00007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2FD0"/>
    <w:multiLevelType w:val="hybridMultilevel"/>
    <w:tmpl w:val="F1E466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14AB4"/>
    <w:multiLevelType w:val="hybridMultilevel"/>
    <w:tmpl w:val="C80ADA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53D98"/>
    <w:multiLevelType w:val="hybridMultilevel"/>
    <w:tmpl w:val="943C661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5C72DB6"/>
    <w:multiLevelType w:val="hybridMultilevel"/>
    <w:tmpl w:val="C19E7D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C76F8"/>
    <w:multiLevelType w:val="hybridMultilevel"/>
    <w:tmpl w:val="2B4EA3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A6CAC"/>
    <w:multiLevelType w:val="hybridMultilevel"/>
    <w:tmpl w:val="BC2A1C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C0582"/>
    <w:multiLevelType w:val="hybridMultilevel"/>
    <w:tmpl w:val="EF529F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937CE"/>
    <w:multiLevelType w:val="hybridMultilevel"/>
    <w:tmpl w:val="178CAD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F30DC2"/>
    <w:multiLevelType w:val="hybridMultilevel"/>
    <w:tmpl w:val="061A84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A2AF7"/>
    <w:multiLevelType w:val="hybridMultilevel"/>
    <w:tmpl w:val="EE18AF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A37B3C"/>
    <w:multiLevelType w:val="hybridMultilevel"/>
    <w:tmpl w:val="DE12F3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9"/>
  </w:num>
  <w:num w:numId="5">
    <w:abstractNumId w:val="2"/>
  </w:num>
  <w:num w:numId="6">
    <w:abstractNumId w:val="1"/>
  </w:num>
  <w:num w:numId="7">
    <w:abstractNumId w:val="5"/>
  </w:num>
  <w:num w:numId="8">
    <w:abstractNumId w:val="10"/>
  </w:num>
  <w:num w:numId="9">
    <w:abstractNumId w:val="8"/>
  </w:num>
  <w:num w:numId="10">
    <w:abstractNumId w:val="4"/>
  </w:num>
  <w:num w:numId="1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EE"/>
    <w:rsid w:val="0000704B"/>
    <w:rsid w:val="00025E86"/>
    <w:rsid w:val="00033804"/>
    <w:rsid w:val="00037DF9"/>
    <w:rsid w:val="00045F2F"/>
    <w:rsid w:val="000474EE"/>
    <w:rsid w:val="00053281"/>
    <w:rsid w:val="00053FB9"/>
    <w:rsid w:val="000707F7"/>
    <w:rsid w:val="000737C2"/>
    <w:rsid w:val="00092C09"/>
    <w:rsid w:val="00097FBA"/>
    <w:rsid w:val="000A7783"/>
    <w:rsid w:val="000B53DC"/>
    <w:rsid w:val="000B7C4A"/>
    <w:rsid w:val="000C7C29"/>
    <w:rsid w:val="000D1209"/>
    <w:rsid w:val="000D20C2"/>
    <w:rsid w:val="000D5440"/>
    <w:rsid w:val="000E132E"/>
    <w:rsid w:val="000E2053"/>
    <w:rsid w:val="000E40E3"/>
    <w:rsid w:val="000E6248"/>
    <w:rsid w:val="000F3AB6"/>
    <w:rsid w:val="00111A05"/>
    <w:rsid w:val="001168BE"/>
    <w:rsid w:val="00116BED"/>
    <w:rsid w:val="001179E1"/>
    <w:rsid w:val="001449F6"/>
    <w:rsid w:val="001520FC"/>
    <w:rsid w:val="00172901"/>
    <w:rsid w:val="00173601"/>
    <w:rsid w:val="001750FD"/>
    <w:rsid w:val="00175605"/>
    <w:rsid w:val="00183900"/>
    <w:rsid w:val="00193965"/>
    <w:rsid w:val="00197F9A"/>
    <w:rsid w:val="001A056D"/>
    <w:rsid w:val="001A32BC"/>
    <w:rsid w:val="001A33A1"/>
    <w:rsid w:val="001A4C97"/>
    <w:rsid w:val="001B4AAB"/>
    <w:rsid w:val="001C7017"/>
    <w:rsid w:val="001E1996"/>
    <w:rsid w:val="001F3A4E"/>
    <w:rsid w:val="00204967"/>
    <w:rsid w:val="00211466"/>
    <w:rsid w:val="00224103"/>
    <w:rsid w:val="002403EC"/>
    <w:rsid w:val="0024085A"/>
    <w:rsid w:val="00246E44"/>
    <w:rsid w:val="00254FB7"/>
    <w:rsid w:val="002749E7"/>
    <w:rsid w:val="002812E8"/>
    <w:rsid w:val="0028620D"/>
    <w:rsid w:val="00287D9D"/>
    <w:rsid w:val="00295D38"/>
    <w:rsid w:val="002A35F1"/>
    <w:rsid w:val="002B0A3F"/>
    <w:rsid w:val="002C3A8B"/>
    <w:rsid w:val="002D6DC1"/>
    <w:rsid w:val="002E551E"/>
    <w:rsid w:val="003235FD"/>
    <w:rsid w:val="0033214A"/>
    <w:rsid w:val="0033399D"/>
    <w:rsid w:val="00362CD2"/>
    <w:rsid w:val="003742BC"/>
    <w:rsid w:val="003803B0"/>
    <w:rsid w:val="00384452"/>
    <w:rsid w:val="003C0394"/>
    <w:rsid w:val="003C180E"/>
    <w:rsid w:val="003C2634"/>
    <w:rsid w:val="003C610D"/>
    <w:rsid w:val="003C6152"/>
    <w:rsid w:val="003D1E6E"/>
    <w:rsid w:val="00402429"/>
    <w:rsid w:val="00402B18"/>
    <w:rsid w:val="00410A67"/>
    <w:rsid w:val="0042229A"/>
    <w:rsid w:val="004239B7"/>
    <w:rsid w:val="00435A1B"/>
    <w:rsid w:val="00455E0D"/>
    <w:rsid w:val="0046402D"/>
    <w:rsid w:val="00464846"/>
    <w:rsid w:val="0046719A"/>
    <w:rsid w:val="00470E8B"/>
    <w:rsid w:val="0048410C"/>
    <w:rsid w:val="004977E2"/>
    <w:rsid w:val="004C635F"/>
    <w:rsid w:val="004C736E"/>
    <w:rsid w:val="004F5111"/>
    <w:rsid w:val="005055D2"/>
    <w:rsid w:val="0051655C"/>
    <w:rsid w:val="00523CEF"/>
    <w:rsid w:val="00525A51"/>
    <w:rsid w:val="00542E15"/>
    <w:rsid w:val="005442D7"/>
    <w:rsid w:val="0056299B"/>
    <w:rsid w:val="00590CB9"/>
    <w:rsid w:val="005A1E3F"/>
    <w:rsid w:val="005A5FC4"/>
    <w:rsid w:val="005A7F3D"/>
    <w:rsid w:val="005D03BB"/>
    <w:rsid w:val="005D220D"/>
    <w:rsid w:val="005E5207"/>
    <w:rsid w:val="005E7716"/>
    <w:rsid w:val="00600E2C"/>
    <w:rsid w:val="00605A6C"/>
    <w:rsid w:val="00605EDF"/>
    <w:rsid w:val="0061318F"/>
    <w:rsid w:val="00630A9F"/>
    <w:rsid w:val="00633231"/>
    <w:rsid w:val="006334F6"/>
    <w:rsid w:val="00643157"/>
    <w:rsid w:val="0068435C"/>
    <w:rsid w:val="0069600D"/>
    <w:rsid w:val="006A6D92"/>
    <w:rsid w:val="006B4866"/>
    <w:rsid w:val="006D0A8D"/>
    <w:rsid w:val="006F3936"/>
    <w:rsid w:val="006F4D72"/>
    <w:rsid w:val="0071718A"/>
    <w:rsid w:val="0072428F"/>
    <w:rsid w:val="00745389"/>
    <w:rsid w:val="0075224D"/>
    <w:rsid w:val="007661F8"/>
    <w:rsid w:val="0076705A"/>
    <w:rsid w:val="007751D6"/>
    <w:rsid w:val="0078019D"/>
    <w:rsid w:val="00791981"/>
    <w:rsid w:val="00795269"/>
    <w:rsid w:val="007956CA"/>
    <w:rsid w:val="007A4F65"/>
    <w:rsid w:val="007A750B"/>
    <w:rsid w:val="007B0405"/>
    <w:rsid w:val="007C23F8"/>
    <w:rsid w:val="007C7CFE"/>
    <w:rsid w:val="007D03BC"/>
    <w:rsid w:val="007E3C62"/>
    <w:rsid w:val="007F22D9"/>
    <w:rsid w:val="008155FB"/>
    <w:rsid w:val="00821FD7"/>
    <w:rsid w:val="008462BF"/>
    <w:rsid w:val="008709FB"/>
    <w:rsid w:val="008734F0"/>
    <w:rsid w:val="00896259"/>
    <w:rsid w:val="008A459F"/>
    <w:rsid w:val="008B245B"/>
    <w:rsid w:val="008B5709"/>
    <w:rsid w:val="008C694E"/>
    <w:rsid w:val="008D0C10"/>
    <w:rsid w:val="008E07C1"/>
    <w:rsid w:val="008E12A5"/>
    <w:rsid w:val="008E490B"/>
    <w:rsid w:val="00907A38"/>
    <w:rsid w:val="0091231A"/>
    <w:rsid w:val="0092448D"/>
    <w:rsid w:val="009300ED"/>
    <w:rsid w:val="009448E4"/>
    <w:rsid w:val="00950A45"/>
    <w:rsid w:val="009572B6"/>
    <w:rsid w:val="0096141E"/>
    <w:rsid w:val="0097037B"/>
    <w:rsid w:val="009817E7"/>
    <w:rsid w:val="00981D81"/>
    <w:rsid w:val="009826A8"/>
    <w:rsid w:val="00986D86"/>
    <w:rsid w:val="00997A2E"/>
    <w:rsid w:val="009A6413"/>
    <w:rsid w:val="009A6FBC"/>
    <w:rsid w:val="009B1AAF"/>
    <w:rsid w:val="009D6244"/>
    <w:rsid w:val="009E13C3"/>
    <w:rsid w:val="009E3011"/>
    <w:rsid w:val="009F02C9"/>
    <w:rsid w:val="009F1541"/>
    <w:rsid w:val="009F2946"/>
    <w:rsid w:val="00A02139"/>
    <w:rsid w:val="00A0340D"/>
    <w:rsid w:val="00A113E2"/>
    <w:rsid w:val="00A164CB"/>
    <w:rsid w:val="00A2096A"/>
    <w:rsid w:val="00A35AAA"/>
    <w:rsid w:val="00A36085"/>
    <w:rsid w:val="00A37FA9"/>
    <w:rsid w:val="00A61B70"/>
    <w:rsid w:val="00A64FDB"/>
    <w:rsid w:val="00A65FA1"/>
    <w:rsid w:val="00A73AAF"/>
    <w:rsid w:val="00A8317C"/>
    <w:rsid w:val="00A92354"/>
    <w:rsid w:val="00AA4C2F"/>
    <w:rsid w:val="00AB00FE"/>
    <w:rsid w:val="00AB11D2"/>
    <w:rsid w:val="00AD6901"/>
    <w:rsid w:val="00AE3AE4"/>
    <w:rsid w:val="00AF3C28"/>
    <w:rsid w:val="00B1704A"/>
    <w:rsid w:val="00B233F9"/>
    <w:rsid w:val="00B32796"/>
    <w:rsid w:val="00B4366A"/>
    <w:rsid w:val="00B473BD"/>
    <w:rsid w:val="00B6236D"/>
    <w:rsid w:val="00B73267"/>
    <w:rsid w:val="00B73599"/>
    <w:rsid w:val="00BB05DE"/>
    <w:rsid w:val="00BB324A"/>
    <w:rsid w:val="00BB37DD"/>
    <w:rsid w:val="00BD02BB"/>
    <w:rsid w:val="00BD051D"/>
    <w:rsid w:val="00BE0548"/>
    <w:rsid w:val="00BF27C4"/>
    <w:rsid w:val="00BF7869"/>
    <w:rsid w:val="00C01FEF"/>
    <w:rsid w:val="00C111A4"/>
    <w:rsid w:val="00C31700"/>
    <w:rsid w:val="00C416A2"/>
    <w:rsid w:val="00C45CEF"/>
    <w:rsid w:val="00C56D51"/>
    <w:rsid w:val="00C57AF5"/>
    <w:rsid w:val="00C65D7B"/>
    <w:rsid w:val="00C70697"/>
    <w:rsid w:val="00C71B5C"/>
    <w:rsid w:val="00C733DB"/>
    <w:rsid w:val="00C73449"/>
    <w:rsid w:val="00C73EBD"/>
    <w:rsid w:val="00C85625"/>
    <w:rsid w:val="00C86E60"/>
    <w:rsid w:val="00C9464F"/>
    <w:rsid w:val="00CA21F8"/>
    <w:rsid w:val="00CA66F4"/>
    <w:rsid w:val="00CB0371"/>
    <w:rsid w:val="00CB2F1B"/>
    <w:rsid w:val="00CB4D01"/>
    <w:rsid w:val="00CC31E9"/>
    <w:rsid w:val="00CD5897"/>
    <w:rsid w:val="00CF4528"/>
    <w:rsid w:val="00D00947"/>
    <w:rsid w:val="00D0625A"/>
    <w:rsid w:val="00D07F7F"/>
    <w:rsid w:val="00D1218B"/>
    <w:rsid w:val="00D1590B"/>
    <w:rsid w:val="00D33F66"/>
    <w:rsid w:val="00D40EDE"/>
    <w:rsid w:val="00D474BF"/>
    <w:rsid w:val="00D50F49"/>
    <w:rsid w:val="00D54FD7"/>
    <w:rsid w:val="00D61527"/>
    <w:rsid w:val="00D82925"/>
    <w:rsid w:val="00D850DD"/>
    <w:rsid w:val="00D9582B"/>
    <w:rsid w:val="00D97A47"/>
    <w:rsid w:val="00DB09C8"/>
    <w:rsid w:val="00DC3678"/>
    <w:rsid w:val="00DD5317"/>
    <w:rsid w:val="00E011D2"/>
    <w:rsid w:val="00E015A7"/>
    <w:rsid w:val="00E12B4E"/>
    <w:rsid w:val="00E16C6E"/>
    <w:rsid w:val="00E24D5C"/>
    <w:rsid w:val="00E43A3B"/>
    <w:rsid w:val="00E47339"/>
    <w:rsid w:val="00E5135A"/>
    <w:rsid w:val="00E54DF9"/>
    <w:rsid w:val="00E56AB1"/>
    <w:rsid w:val="00E57B98"/>
    <w:rsid w:val="00E72D2B"/>
    <w:rsid w:val="00E76131"/>
    <w:rsid w:val="00E94BBA"/>
    <w:rsid w:val="00EB032C"/>
    <w:rsid w:val="00EB18EF"/>
    <w:rsid w:val="00EC731E"/>
    <w:rsid w:val="00ED4B6B"/>
    <w:rsid w:val="00EE31A6"/>
    <w:rsid w:val="00EE56EC"/>
    <w:rsid w:val="00EE739A"/>
    <w:rsid w:val="00EF77CD"/>
    <w:rsid w:val="00F06F82"/>
    <w:rsid w:val="00F3128A"/>
    <w:rsid w:val="00F4390D"/>
    <w:rsid w:val="00F55DFC"/>
    <w:rsid w:val="00F64E1D"/>
    <w:rsid w:val="00F71376"/>
    <w:rsid w:val="00F85E8F"/>
    <w:rsid w:val="00F92836"/>
    <w:rsid w:val="00FA0610"/>
    <w:rsid w:val="00FA69ED"/>
    <w:rsid w:val="00FC2FD1"/>
    <w:rsid w:val="00FD2A0A"/>
    <w:rsid w:val="00FD7355"/>
    <w:rsid w:val="00FE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BB05"/>
  <w15:chartTrackingRefBased/>
  <w15:docId w15:val="{88E5A266-7349-4463-85D9-430FBDEB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4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542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42E15"/>
    <w:rPr>
      <w:rFonts w:ascii="Courier New" w:eastAsia="Times New Roman" w:hAnsi="Courier New" w:cs="Courier New"/>
      <w:sz w:val="20"/>
      <w:szCs w:val="20"/>
      <w:lang w:eastAsia="es-MX"/>
    </w:rPr>
  </w:style>
  <w:style w:type="table" w:styleId="Tablaconcuadrcula">
    <w:name w:val="Table Grid"/>
    <w:basedOn w:val="Tablanormal"/>
    <w:uiPriority w:val="39"/>
    <w:rsid w:val="00542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152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95D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5D38"/>
    <w:rPr>
      <w:color w:val="605E5C"/>
      <w:shd w:val="clear" w:color="auto" w:fill="E1DFDD"/>
    </w:rPr>
  </w:style>
  <w:style w:type="paragraph" w:customStyle="1" w:styleId="Default">
    <w:name w:val="Default"/>
    <w:rsid w:val="00525A5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037DF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0070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704B"/>
  </w:style>
  <w:style w:type="paragraph" w:styleId="Piedepgina">
    <w:name w:val="footer"/>
    <w:basedOn w:val="Normal"/>
    <w:link w:val="PiedepginaCar"/>
    <w:uiPriority w:val="99"/>
    <w:unhideWhenUsed/>
    <w:rsid w:val="000070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7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5155</TotalTime>
  <Pages>6</Pages>
  <Words>770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Juarez</dc:creator>
  <cp:keywords/>
  <dc:description/>
  <cp:lastModifiedBy>Jesus Juarez</cp:lastModifiedBy>
  <cp:revision>52</cp:revision>
  <cp:lastPrinted>2021-10-27T18:59:00Z</cp:lastPrinted>
  <dcterms:created xsi:type="dcterms:W3CDTF">2021-08-17T01:16:00Z</dcterms:created>
  <dcterms:modified xsi:type="dcterms:W3CDTF">2021-11-11T03:29:00Z</dcterms:modified>
</cp:coreProperties>
</file>