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01A" w:rsidRPr="007C563E" w:rsidRDefault="00EC7023" w:rsidP="00B42142">
      <w:pPr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Integrantes:</w:t>
      </w:r>
    </w:p>
    <w:p w:rsidR="00EC7023" w:rsidRPr="007C563E" w:rsidRDefault="00EC7023" w:rsidP="00B42142">
      <w:pPr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Jesus Aguirre 27.666.555</w:t>
      </w:r>
    </w:p>
    <w:p w:rsidR="00EC7023" w:rsidRPr="007C563E" w:rsidRDefault="00EC7023" w:rsidP="00B42142">
      <w:pPr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Jesus Canelon 27.199.177</w:t>
      </w:r>
    </w:p>
    <w:p w:rsidR="00EC7023" w:rsidRPr="007C563E" w:rsidRDefault="00EC7023" w:rsidP="00B42142">
      <w:pPr>
        <w:rPr>
          <w:rFonts w:ascii="Arial" w:hAnsi="Arial" w:cs="Arial"/>
          <w:b/>
          <w:lang w:val="es-VE"/>
        </w:rPr>
      </w:pPr>
      <w:r w:rsidRPr="007C563E">
        <w:rPr>
          <w:rFonts w:ascii="Arial" w:hAnsi="Arial" w:cs="Arial"/>
          <w:b/>
          <w:lang w:val="es-VE"/>
        </w:rPr>
        <w:t>SECCION 3302</w:t>
      </w:r>
    </w:p>
    <w:p w:rsidR="00EC7023" w:rsidRPr="007C563E" w:rsidRDefault="00FD7740" w:rsidP="00B42142">
      <w:pPr>
        <w:rPr>
          <w:rFonts w:ascii="Arial" w:hAnsi="Arial" w:cs="Arial"/>
          <w:b/>
          <w:lang w:val="es-VE"/>
        </w:rPr>
      </w:pPr>
      <w:r>
        <w:rPr>
          <w:rFonts w:ascii="Arial" w:hAnsi="Arial" w:cs="Arial"/>
          <w:b/>
          <w:lang w:val="es-VE"/>
        </w:rPr>
        <w:t>Proyecto: Casa Sobre La Roca</w:t>
      </w:r>
    </w:p>
    <w:p w:rsidR="00EE5430" w:rsidRPr="007C563E" w:rsidRDefault="00EE5430" w:rsidP="00B42142">
      <w:pPr>
        <w:rPr>
          <w:rFonts w:ascii="Arial" w:hAnsi="Arial" w:cs="Arial"/>
          <w:b/>
          <w:lang w:val="es-VE"/>
        </w:rPr>
      </w:pPr>
    </w:p>
    <w:p w:rsidR="00EE5430" w:rsidRPr="007C563E" w:rsidRDefault="009A0BC8" w:rsidP="00B42142">
      <w:pPr>
        <w:rPr>
          <w:rFonts w:ascii="Arial" w:hAnsi="Arial" w:cs="Arial"/>
          <w:b/>
          <w:lang w:val="es-VE"/>
        </w:rPr>
      </w:pPr>
      <w:r>
        <w:rPr>
          <w:rFonts w:ascii="Arial" w:hAnsi="Arial" w:cs="Arial"/>
          <w:b/>
          <w:lang w:val="es-VE"/>
        </w:rPr>
        <w:t>Opinion personal de “Jesus Canelon”.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 xml:space="preserve">Empezamos con las pruebas en nuestro proyecto el 24 de </w:t>
      </w:r>
      <w:r w:rsidR="009C02F8" w:rsidRPr="007C563E">
        <w:rPr>
          <w:rFonts w:ascii="Arial" w:hAnsi="Arial" w:cs="Arial"/>
          <w:lang w:val="es-VE"/>
        </w:rPr>
        <w:t xml:space="preserve">Marzo del 2023. Hicimos uso de </w:t>
      </w:r>
      <w:r w:rsidRPr="007C563E">
        <w:rPr>
          <w:rFonts w:ascii="Arial" w:hAnsi="Arial" w:cs="Arial"/>
          <w:lang w:val="es-VE"/>
        </w:rPr>
        <w:t xml:space="preserve">tecnicas de pruebas de caja blanca y caja negra. En las de </w:t>
      </w:r>
      <w:r w:rsidR="009C02F8" w:rsidRPr="007C563E">
        <w:rPr>
          <w:rFonts w:ascii="Arial" w:hAnsi="Arial" w:cs="Arial"/>
          <w:lang w:val="es-VE"/>
        </w:rPr>
        <w:t xml:space="preserve">caja blanca usamos inyecciones </w:t>
      </w:r>
      <w:r w:rsidRPr="007C563E">
        <w:rPr>
          <w:rFonts w:ascii="Arial" w:hAnsi="Arial" w:cs="Arial"/>
          <w:lang w:val="es-VE"/>
        </w:rPr>
        <w:t>SQL recomendadas por nuestro tutor, el profesor Jose Sequ</w:t>
      </w:r>
      <w:r w:rsidR="009C02F8" w:rsidRPr="007C563E">
        <w:rPr>
          <w:rFonts w:ascii="Arial" w:hAnsi="Arial" w:cs="Arial"/>
          <w:lang w:val="es-VE"/>
        </w:rPr>
        <w:t xml:space="preserve">era; con ello aplicaremos todo </w:t>
      </w:r>
      <w:r w:rsidRPr="007C563E">
        <w:rPr>
          <w:rFonts w:ascii="Arial" w:hAnsi="Arial" w:cs="Arial"/>
          <w:lang w:val="es-VE"/>
        </w:rPr>
        <w:t>tipo de inyecciones SQL en los campos de nuestros formul</w:t>
      </w:r>
      <w:r w:rsidR="009C02F8" w:rsidRPr="007C563E">
        <w:rPr>
          <w:rFonts w:ascii="Arial" w:hAnsi="Arial" w:cs="Arial"/>
          <w:lang w:val="es-VE"/>
        </w:rPr>
        <w:t xml:space="preserve">arios de cada módulo. Luego en </w:t>
      </w:r>
      <w:r w:rsidRPr="007C563E">
        <w:rPr>
          <w:rFonts w:ascii="Arial" w:hAnsi="Arial" w:cs="Arial"/>
          <w:lang w:val="es-VE"/>
        </w:rPr>
        <w:t xml:space="preserve">caja negra tenemos a PHPunit recomendada por la profesora Ligia. 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Para las inyecciones SQL usamos la siguiente consulta que consigio ser bastante efectiva:</w:t>
      </w:r>
    </w:p>
    <w:p w:rsidR="00EE5430" w:rsidRPr="007C563E" w:rsidRDefault="00EE5430" w:rsidP="009C02F8">
      <w:pPr>
        <w:jc w:val="both"/>
        <w:rPr>
          <w:rFonts w:ascii="Arial" w:hAnsi="Arial" w:cs="Arial"/>
        </w:rPr>
      </w:pPr>
      <w:r w:rsidRPr="007C563E">
        <w:rPr>
          <w:rFonts w:ascii="Arial" w:hAnsi="Arial" w:cs="Arial"/>
        </w:rPr>
        <w:t>'; SET FOREING_KEY</w:t>
      </w:r>
      <w:r w:rsidR="009C02F8" w:rsidRPr="007C563E">
        <w:rPr>
          <w:rFonts w:ascii="Arial" w:hAnsi="Arial" w:cs="Arial"/>
        </w:rPr>
        <w:t>_CHECKS = 0; TRUNCATE usuarios;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Gracias a esa inyeccion SQL pudimos encontrar muchas puertas traseras en nuestro sistemas,  especificamente en los campos de envio de formulario y de otros datos ingresados por pantalla. Con esto pudimos encontrar los defectos y proceder a reparar las fallas.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 xml:space="preserve">Ahora, con el PHPunit, la herramienta nos da la libertad de crear pruebas para poder probar cada modulo de forma unitaria y tambien ejecutar una prueba de integracion de las mismas. Es la primera vez </w:t>
      </w:r>
      <w:r w:rsidR="009C02F8" w:rsidRPr="007C563E">
        <w:rPr>
          <w:rFonts w:ascii="Arial" w:hAnsi="Arial" w:cs="Arial"/>
          <w:lang w:val="es-VE"/>
        </w:rPr>
        <w:t>que manejo</w:t>
      </w:r>
      <w:r w:rsidRPr="007C563E">
        <w:rPr>
          <w:rFonts w:ascii="Arial" w:hAnsi="Arial" w:cs="Arial"/>
          <w:lang w:val="es-VE"/>
        </w:rPr>
        <w:t xml:space="preserve"> una herramienta para la construcc</w:t>
      </w:r>
      <w:r w:rsidR="009C02F8" w:rsidRPr="007C563E">
        <w:rPr>
          <w:rFonts w:ascii="Arial" w:hAnsi="Arial" w:cs="Arial"/>
          <w:lang w:val="es-VE"/>
        </w:rPr>
        <w:t xml:space="preserve">ion de estas pruebas, cosa que </w:t>
      </w:r>
      <w:r w:rsidRPr="007C563E">
        <w:rPr>
          <w:rFonts w:ascii="Arial" w:hAnsi="Arial" w:cs="Arial"/>
          <w:lang w:val="es-VE"/>
        </w:rPr>
        <w:t xml:space="preserve">la verdad no </w:t>
      </w:r>
      <w:proofErr w:type="gramStart"/>
      <w:r w:rsidRPr="007C563E">
        <w:rPr>
          <w:rFonts w:ascii="Arial" w:hAnsi="Arial" w:cs="Arial"/>
          <w:lang w:val="es-VE"/>
        </w:rPr>
        <w:t>sabia</w:t>
      </w:r>
      <w:proofErr w:type="gramEnd"/>
      <w:r w:rsidRPr="007C563E">
        <w:rPr>
          <w:rFonts w:ascii="Arial" w:hAnsi="Arial" w:cs="Arial"/>
          <w:lang w:val="es-VE"/>
        </w:rPr>
        <w:t xml:space="preserve"> nada de su existencia hasta el dia d</w:t>
      </w:r>
      <w:r w:rsidR="009C02F8" w:rsidRPr="007C563E">
        <w:rPr>
          <w:rFonts w:ascii="Arial" w:hAnsi="Arial" w:cs="Arial"/>
          <w:lang w:val="es-VE"/>
        </w:rPr>
        <w:t xml:space="preserve">e la clase en que se mencionó. </w:t>
      </w:r>
      <w:r w:rsidRPr="007C563E">
        <w:rPr>
          <w:rFonts w:ascii="Arial" w:hAnsi="Arial" w:cs="Arial"/>
          <w:lang w:val="es-VE"/>
        </w:rPr>
        <w:t>El equipo y yo investigamos todo acerca de esta herramienta y la verdad es bastante utiliza</w:t>
      </w:r>
      <w:r w:rsidR="009C02F8" w:rsidRPr="007C563E">
        <w:rPr>
          <w:rFonts w:ascii="Arial" w:hAnsi="Arial" w:cs="Arial"/>
          <w:lang w:val="es-VE"/>
        </w:rPr>
        <w:t xml:space="preserve">da </w:t>
      </w:r>
      <w:r w:rsidRPr="007C563E">
        <w:rPr>
          <w:rFonts w:ascii="Arial" w:hAnsi="Arial" w:cs="Arial"/>
          <w:lang w:val="es-VE"/>
        </w:rPr>
        <w:t>a pesar que existen diversas opciones para poder ejecutar prueba</w:t>
      </w:r>
      <w:r w:rsidR="009C02F8" w:rsidRPr="007C563E">
        <w:rPr>
          <w:rFonts w:ascii="Arial" w:hAnsi="Arial" w:cs="Arial"/>
          <w:lang w:val="es-VE"/>
        </w:rPr>
        <w:t xml:space="preserve">s. Mi opinion sobre el PHPunit </w:t>
      </w:r>
      <w:r w:rsidRPr="007C563E">
        <w:rPr>
          <w:rFonts w:ascii="Arial" w:hAnsi="Arial" w:cs="Arial"/>
          <w:lang w:val="es-VE"/>
        </w:rPr>
        <w:t>es que te obliga a tener una buena logica para construir dicha</w:t>
      </w:r>
      <w:r w:rsidR="009C02F8" w:rsidRPr="007C563E">
        <w:rPr>
          <w:rFonts w:ascii="Arial" w:hAnsi="Arial" w:cs="Arial"/>
          <w:lang w:val="es-VE"/>
        </w:rPr>
        <w:t xml:space="preserve">s pruebas, cosa que genera muy </w:t>
      </w:r>
      <w:r w:rsidRPr="007C563E">
        <w:rPr>
          <w:rFonts w:ascii="Arial" w:hAnsi="Arial" w:cs="Arial"/>
          <w:lang w:val="es-VE"/>
        </w:rPr>
        <w:t>buena practica para entender que no todo es solo programar y esper</w:t>
      </w:r>
      <w:r w:rsidR="009C02F8" w:rsidRPr="007C563E">
        <w:rPr>
          <w:rFonts w:ascii="Arial" w:hAnsi="Arial" w:cs="Arial"/>
          <w:lang w:val="es-VE"/>
        </w:rPr>
        <w:t xml:space="preserve">ar el resultado esperado, sino </w:t>
      </w:r>
      <w:r w:rsidRPr="007C563E">
        <w:rPr>
          <w:rFonts w:ascii="Arial" w:hAnsi="Arial" w:cs="Arial"/>
          <w:lang w:val="es-VE"/>
        </w:rPr>
        <w:t xml:space="preserve">tambien entender como realmente funciona el motor de cada modulo e </w:t>
      </w:r>
      <w:r w:rsidR="009C02F8" w:rsidRPr="007C563E">
        <w:rPr>
          <w:rFonts w:ascii="Arial" w:hAnsi="Arial" w:cs="Arial"/>
          <w:lang w:val="es-VE"/>
        </w:rPr>
        <w:t xml:space="preserve">intentar buscarle los posibles </w:t>
      </w:r>
      <w:r w:rsidRPr="007C563E">
        <w:rPr>
          <w:rFonts w:ascii="Arial" w:hAnsi="Arial" w:cs="Arial"/>
          <w:lang w:val="es-VE"/>
        </w:rPr>
        <w:t>defec</w:t>
      </w:r>
      <w:r w:rsidR="009C02F8" w:rsidRPr="007C563E">
        <w:rPr>
          <w:rFonts w:ascii="Arial" w:hAnsi="Arial" w:cs="Arial"/>
          <w:lang w:val="es-VE"/>
        </w:rPr>
        <w:t>tos que se encuentren en ellos.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>Para finalizar, cabe destacar que para el PHPunit es recomendable hacer uso de esta</w:t>
      </w:r>
      <w:r w:rsidR="009C02F8" w:rsidRPr="007C563E">
        <w:rPr>
          <w:rFonts w:ascii="Arial" w:hAnsi="Arial" w:cs="Arial"/>
          <w:lang w:val="es-VE"/>
        </w:rPr>
        <w:t xml:space="preserve"> herramienta </w:t>
      </w:r>
      <w:r w:rsidRPr="007C563E">
        <w:rPr>
          <w:rFonts w:ascii="Arial" w:hAnsi="Arial" w:cs="Arial"/>
          <w:lang w:val="es-VE"/>
        </w:rPr>
        <w:t>desde que se empieza a programar el software, ya que asi se vuel</w:t>
      </w:r>
      <w:r w:rsidR="009C02F8" w:rsidRPr="007C563E">
        <w:rPr>
          <w:rFonts w:ascii="Arial" w:hAnsi="Arial" w:cs="Arial"/>
          <w:lang w:val="es-VE"/>
        </w:rPr>
        <w:t xml:space="preserve">ve menos tedioso el proceso de </w:t>
      </w:r>
      <w:r w:rsidRPr="007C563E">
        <w:rPr>
          <w:rFonts w:ascii="Arial" w:hAnsi="Arial" w:cs="Arial"/>
          <w:lang w:val="es-VE"/>
        </w:rPr>
        <w:t>construir las pruebas, ahorrando el tiempo que se invierte en ca</w:t>
      </w:r>
      <w:r w:rsidR="009C02F8" w:rsidRPr="007C563E">
        <w:rPr>
          <w:rFonts w:ascii="Arial" w:hAnsi="Arial" w:cs="Arial"/>
          <w:lang w:val="es-VE"/>
        </w:rPr>
        <w:t xml:space="preserve">da codificacion. Considero que </w:t>
      </w:r>
      <w:r w:rsidRPr="007C563E">
        <w:rPr>
          <w:rFonts w:ascii="Arial" w:hAnsi="Arial" w:cs="Arial"/>
          <w:lang w:val="es-VE"/>
        </w:rPr>
        <w:t>seria lo esencial construir un modulo y luego hacer el test con l</w:t>
      </w:r>
      <w:r w:rsidR="009C02F8" w:rsidRPr="007C563E">
        <w:rPr>
          <w:rFonts w:ascii="Arial" w:hAnsi="Arial" w:cs="Arial"/>
          <w:lang w:val="es-VE"/>
        </w:rPr>
        <w:t xml:space="preserve">a herramienta para terminar de </w:t>
      </w:r>
      <w:r w:rsidRPr="007C563E">
        <w:rPr>
          <w:rFonts w:ascii="Arial" w:hAnsi="Arial" w:cs="Arial"/>
          <w:lang w:val="es-VE"/>
        </w:rPr>
        <w:t>comprobar que funcione correctamente, pero, esto no quiere deci</w:t>
      </w:r>
      <w:r w:rsidR="009C02F8" w:rsidRPr="007C563E">
        <w:rPr>
          <w:rFonts w:ascii="Arial" w:hAnsi="Arial" w:cs="Arial"/>
          <w:lang w:val="es-VE"/>
        </w:rPr>
        <w:t xml:space="preserve">r tampoco que el producto este </w:t>
      </w:r>
      <w:r w:rsidRPr="007C563E">
        <w:rPr>
          <w:rFonts w:ascii="Arial" w:hAnsi="Arial" w:cs="Arial"/>
          <w:lang w:val="es-VE"/>
        </w:rPr>
        <w:t>finalizado, ya que siempre estara la posibilidad de tener que hacer cambios en la arquitectura.</w:t>
      </w:r>
    </w:p>
    <w:p w:rsidR="00EE5430" w:rsidRPr="007C563E" w:rsidRDefault="00EE5430" w:rsidP="009C02F8">
      <w:pPr>
        <w:jc w:val="both"/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lastRenderedPageBreak/>
        <w:t>Cabe destacar que el equipo y yo, aun estamos en proceso de construccion de pruebas pa</w:t>
      </w:r>
      <w:r w:rsidR="009C02F8" w:rsidRPr="007C563E">
        <w:rPr>
          <w:rFonts w:ascii="Arial" w:hAnsi="Arial" w:cs="Arial"/>
          <w:lang w:val="es-VE"/>
        </w:rPr>
        <w:t xml:space="preserve">ra detectar todos los defectos </w:t>
      </w:r>
      <w:r w:rsidRPr="007C563E">
        <w:rPr>
          <w:rFonts w:ascii="Arial" w:hAnsi="Arial" w:cs="Arial"/>
          <w:lang w:val="es-VE"/>
        </w:rPr>
        <w:t xml:space="preserve">posibles defectos y dar con las soluciones de las mismas. Aun </w:t>
      </w:r>
      <w:proofErr w:type="gramStart"/>
      <w:r w:rsidRPr="007C563E">
        <w:rPr>
          <w:rFonts w:ascii="Arial" w:hAnsi="Arial" w:cs="Arial"/>
          <w:lang w:val="es-VE"/>
        </w:rPr>
        <w:t>queda</w:t>
      </w:r>
      <w:proofErr w:type="gramEnd"/>
      <w:r w:rsidRPr="007C563E">
        <w:rPr>
          <w:rFonts w:ascii="Arial" w:hAnsi="Arial" w:cs="Arial"/>
          <w:lang w:val="es-VE"/>
        </w:rPr>
        <w:t xml:space="preserve"> demas tecnicas de pruebas por ejecutar.</w:t>
      </w:r>
    </w:p>
    <w:p w:rsidR="009C02F8" w:rsidRPr="007C563E" w:rsidRDefault="009C02F8" w:rsidP="00EE5430">
      <w:pPr>
        <w:rPr>
          <w:rFonts w:ascii="Arial" w:hAnsi="Arial" w:cs="Arial"/>
          <w:lang w:val="es-VE"/>
        </w:rPr>
      </w:pPr>
    </w:p>
    <w:p w:rsidR="009C02F8" w:rsidRPr="007C563E" w:rsidRDefault="009C02F8" w:rsidP="00EE5430">
      <w:pPr>
        <w:rPr>
          <w:rFonts w:ascii="Arial" w:hAnsi="Arial" w:cs="Arial"/>
          <w:lang w:val="es-VE"/>
        </w:rPr>
      </w:pPr>
    </w:p>
    <w:p w:rsidR="00434787" w:rsidRPr="007C563E" w:rsidRDefault="00434787" w:rsidP="00B42142">
      <w:pPr>
        <w:rPr>
          <w:rFonts w:ascii="Arial" w:hAnsi="Arial" w:cs="Arial"/>
          <w:b/>
          <w:lang w:val="es-VE"/>
        </w:rPr>
      </w:pPr>
    </w:p>
    <w:p w:rsidR="00434787" w:rsidRPr="007C563E" w:rsidRDefault="00434787" w:rsidP="00434787">
      <w:pPr>
        <w:jc w:val="center"/>
        <w:rPr>
          <w:rFonts w:ascii="Arial" w:hAnsi="Arial" w:cs="Arial"/>
          <w:b/>
          <w:i/>
          <w:lang w:val="es-VE"/>
        </w:rPr>
      </w:pPr>
      <w:r w:rsidRPr="007C563E">
        <w:rPr>
          <w:rFonts w:ascii="Arial" w:hAnsi="Arial" w:cs="Arial"/>
          <w:b/>
          <w:i/>
          <w:lang w:val="es-VE"/>
        </w:rPr>
        <w:t>PRUEBAS DE CAJA BLANCA CON INYECCION SQL</w:t>
      </w:r>
    </w:p>
    <w:p w:rsidR="00434787" w:rsidRPr="007C563E" w:rsidRDefault="00434787" w:rsidP="00B42142">
      <w:pPr>
        <w:rPr>
          <w:rFonts w:ascii="Arial" w:hAnsi="Arial" w:cs="Arial"/>
          <w:b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434787" w:rsidRPr="007C563E" w:rsidTr="003B5E65">
        <w:tc>
          <w:tcPr>
            <w:tcW w:w="2235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  <w:u w:val="single"/>
              </w:rPr>
            </w:pPr>
            <w:r w:rsidRPr="007C563E">
              <w:rPr>
                <w:rFonts w:ascii="Arial" w:hAnsi="Arial" w:cs="Arial"/>
                <w:b/>
              </w:rPr>
              <w:t>RF02.1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RF02.1 Registrar Usuario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434787" w:rsidRPr="007C563E" w:rsidRDefault="00434787" w:rsidP="00434787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Comprobar inyeccion SQL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24/02/2023 a las 5:22PM</w:t>
            </w:r>
          </w:p>
        </w:tc>
      </w:tr>
      <w:tr w:rsidR="00434787" w:rsidRPr="00E166DA" w:rsidTr="003B5E65">
        <w:tc>
          <w:tcPr>
            <w:tcW w:w="2235" w:type="dxa"/>
          </w:tcPr>
          <w:p w:rsidR="00434787" w:rsidRPr="007C563E" w:rsidRDefault="00434787" w:rsidP="00434787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Primer nombre = Mario, Primer apellido = Rojas, Cedula = a'+'';SET FOREIGN_KEY_CHECKS = 0; TRUNCATE materias;, Edad = 21, Sexo = Hombre, Estado Civil = Casada/o,  Nacionalidad= Venezolana, Estado en el que vive= Lara, Telefono = 04121231234, Correo= a'+'';SET FOREIGN_KEY_CHECKS = 0; TRUNCATE secciones;, Clave=1234567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Todos los campos excepto Sexo, Estado Civil, Nacionalidady Estado en el que vive presentan vulnerabilidades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campo cedula y correo, permiten inyección SQL. Ademas, los demás campo permiten guardar tipos de datos no correspondiente al requisito funcional.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registraron todos los datos y la inyección SQL en el campo de la Cedula y Correo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434787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 raíz que no hace una comprobación de caracteres, podemos inyectar cualquier consulta SQL y eliminar la tabla que queramos.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434787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 End de la cedula y correo.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434787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43478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al no haber esa validación por Back End.</w:t>
            </w:r>
          </w:p>
        </w:tc>
      </w:tr>
    </w:tbl>
    <w:p w:rsidR="00434787" w:rsidRPr="007C563E" w:rsidRDefault="00434787" w:rsidP="00B42142">
      <w:pPr>
        <w:rPr>
          <w:rFonts w:ascii="Arial" w:hAnsi="Arial" w:cs="Arial"/>
          <w:b/>
          <w:lang w:val="es-VE"/>
        </w:rPr>
      </w:pPr>
    </w:p>
    <w:p w:rsidR="00434787" w:rsidRPr="007C563E" w:rsidRDefault="00434787">
      <w:pPr>
        <w:rPr>
          <w:rFonts w:ascii="Arial" w:hAnsi="Arial" w:cs="Arial"/>
          <w:b/>
          <w:lang w:val="es-VE"/>
        </w:rPr>
      </w:pPr>
      <w:r w:rsidRPr="007C563E">
        <w:rPr>
          <w:rFonts w:ascii="Arial" w:hAnsi="Arial" w:cs="Arial"/>
          <w:b/>
          <w:lang w:val="es-VE"/>
        </w:rPr>
        <w:br w:type="page"/>
      </w:r>
    </w:p>
    <w:tbl>
      <w:tblPr>
        <w:tblStyle w:val="Tablaconcuadrcula"/>
        <w:tblpPr w:leftFromText="180" w:rightFromText="180" w:vertAnchor="page" w:horzAnchor="margin" w:tblpY="3922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434787" w:rsidRPr="007C563E" w:rsidTr="003B5E65">
        <w:tc>
          <w:tcPr>
            <w:tcW w:w="2235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Identificador:</w:t>
            </w:r>
          </w:p>
        </w:tc>
        <w:tc>
          <w:tcPr>
            <w:tcW w:w="7341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  <w:u w:val="single"/>
              </w:rPr>
            </w:pPr>
            <w:r w:rsidRPr="007C563E">
              <w:rPr>
                <w:rFonts w:ascii="Arial" w:hAnsi="Arial" w:cs="Arial"/>
                <w:b/>
              </w:rPr>
              <w:t>RF02.1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RF02.1 Registrar Usuario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434787" w:rsidRPr="007C563E" w:rsidRDefault="00434787" w:rsidP="003B5E65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Comprobar inyeccion SQL</w:t>
            </w:r>
          </w:p>
        </w:tc>
      </w:tr>
      <w:tr w:rsidR="00434787" w:rsidRPr="007C563E" w:rsidTr="003B5E65">
        <w:tc>
          <w:tcPr>
            <w:tcW w:w="2235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24/02/2023 a las 5:22PM</w:t>
            </w:r>
          </w:p>
        </w:tc>
      </w:tr>
      <w:tr w:rsidR="00434787" w:rsidRPr="00E166DA" w:rsidTr="003B5E65">
        <w:tc>
          <w:tcPr>
            <w:tcW w:w="2235" w:type="dxa"/>
          </w:tcPr>
          <w:p w:rsidR="00434787" w:rsidRPr="007C563E" w:rsidRDefault="00434787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Primer nombre = Mario, Primer apellido = Rojas, Cedula = a'+'';SET FOREIGN_KEY_CHECKS = 0; TRUNCATE materias;, Edad = 21, Sexo = Hombre, Estado Civil = Casada/o,  Nacionalidad= Venezolana, Estado en el que vive= Lara, Telefono = 04121231234, Correo= a'+'';SET FOREIGN_KEY_CHECKS = 0; TRUNCATE secciones;, Clave=1234567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Todos los campos excepto Sexo, Estado Civil, Nacionalidady Estado en el que vive presentan vulnerabilidades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campo cedula y correo, permiten inyección SQL. Ademas, los demás campo permiten guardar tipos de datos no correspondiente al requisito funcional.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registraron todos los datos y la inyección SQL en el campo de la Cedula y Correo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 raíz que no hace una comprobación de caracteres, podemos inyectar cualquier consulta SQL y eliminar la tabla que queramos.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 End de la cedula y correo.</w:t>
            </w:r>
          </w:p>
        </w:tc>
      </w:tr>
      <w:tr w:rsidR="00434787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434787" w:rsidRPr="007C563E" w:rsidRDefault="00434787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434787" w:rsidRPr="00E166DA" w:rsidTr="003B5E65">
        <w:tc>
          <w:tcPr>
            <w:tcW w:w="9576" w:type="dxa"/>
            <w:gridSpan w:val="2"/>
          </w:tcPr>
          <w:p w:rsidR="00434787" w:rsidRPr="007C563E" w:rsidRDefault="00434787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al no haber esa validación por Back End.</w:t>
            </w:r>
          </w:p>
        </w:tc>
      </w:tr>
    </w:tbl>
    <w:p w:rsidR="00006F19" w:rsidRPr="007C563E" w:rsidRDefault="00434787" w:rsidP="00B42142">
      <w:pPr>
        <w:rPr>
          <w:rFonts w:ascii="Arial" w:hAnsi="Arial" w:cs="Arial"/>
          <w:b/>
          <w:lang w:val="es-VE"/>
        </w:rPr>
      </w:pPr>
      <w:r w:rsidRPr="007C563E">
        <w:rPr>
          <w:rFonts w:ascii="Arial" w:hAnsi="Arial" w:cs="Arial"/>
          <w:b/>
          <w:lang w:val="es-VE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F3877" w:rsidRPr="007C563E" w:rsidTr="009F0739">
        <w:tc>
          <w:tcPr>
            <w:tcW w:w="2235" w:type="dxa"/>
          </w:tcPr>
          <w:p w:rsidR="00DF3877" w:rsidRPr="007C563E" w:rsidRDefault="00DF3877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Identificador:</w:t>
            </w:r>
          </w:p>
        </w:tc>
        <w:tc>
          <w:tcPr>
            <w:tcW w:w="7341" w:type="dxa"/>
          </w:tcPr>
          <w:p w:rsidR="00DF3877" w:rsidRPr="007C563E" w:rsidRDefault="0071374F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RF03.2.2</w:t>
            </w:r>
          </w:p>
        </w:tc>
      </w:tr>
      <w:tr w:rsidR="00DF3877" w:rsidRPr="00E166DA" w:rsidTr="009F0739">
        <w:tc>
          <w:tcPr>
            <w:tcW w:w="2235" w:type="dxa"/>
          </w:tcPr>
          <w:p w:rsidR="00DF3877" w:rsidRPr="007C563E" w:rsidRDefault="00DF3877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DF3877" w:rsidRPr="007C563E" w:rsidRDefault="005334CD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RF03.2.2</w:t>
            </w:r>
            <w:r w:rsidR="00DF3877" w:rsidRPr="007C563E">
              <w:rPr>
                <w:rFonts w:ascii="Arial" w:hAnsi="Arial" w:cs="Arial"/>
                <w:b/>
                <w:lang w:val="es-VE"/>
              </w:rPr>
              <w:t xml:space="preserve"> Gestión de ECAM – Agregar Informacion a la materia</w:t>
            </w:r>
          </w:p>
        </w:tc>
      </w:tr>
      <w:tr w:rsidR="00DF3877" w:rsidRPr="007C563E" w:rsidTr="009F0739">
        <w:tc>
          <w:tcPr>
            <w:tcW w:w="2235" w:type="dxa"/>
          </w:tcPr>
          <w:p w:rsidR="00DF3877" w:rsidRPr="007C563E" w:rsidRDefault="00DF3877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DF3877" w:rsidRPr="007C563E" w:rsidRDefault="00DF3877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Comprobar inyeccion SQL</w:t>
            </w:r>
          </w:p>
        </w:tc>
      </w:tr>
      <w:tr w:rsidR="00DF3877" w:rsidRPr="007C563E" w:rsidTr="009F0739">
        <w:tc>
          <w:tcPr>
            <w:tcW w:w="2235" w:type="dxa"/>
          </w:tcPr>
          <w:p w:rsidR="00DF3877" w:rsidRPr="007C563E" w:rsidRDefault="00DF3877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DF3877" w:rsidRPr="007C563E" w:rsidRDefault="00DF3877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25/02/2023 a las 2:04AM </w:t>
            </w:r>
          </w:p>
        </w:tc>
      </w:tr>
      <w:tr w:rsidR="00DF3877" w:rsidRPr="00E166DA" w:rsidTr="009F0739">
        <w:tc>
          <w:tcPr>
            <w:tcW w:w="2235" w:type="dxa"/>
          </w:tcPr>
          <w:p w:rsidR="00DF3877" w:rsidRPr="007C563E" w:rsidRDefault="00DF3877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DF3877" w:rsidRPr="007C563E" w:rsidRDefault="00DF3877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DF3877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F3877" w:rsidRPr="007C563E" w:rsidRDefault="00DF3877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DF3877" w:rsidRPr="007C563E" w:rsidTr="009F0739">
        <w:tc>
          <w:tcPr>
            <w:tcW w:w="9576" w:type="dxa"/>
            <w:gridSpan w:val="2"/>
          </w:tcPr>
          <w:p w:rsidR="00DF3877" w:rsidRPr="007C563E" w:rsidRDefault="00DF3877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Document.getElementById(‘seccionContRef’).textContent = “’14’; SET FOREIGN_KEY_CHECKS = 0; TRUNCATE usuarios;”</w:t>
            </w:r>
          </w:p>
        </w:tc>
      </w:tr>
      <w:tr w:rsidR="00DF3877" w:rsidRPr="007C563E" w:rsidTr="009F0739">
        <w:tc>
          <w:tcPr>
            <w:tcW w:w="9576" w:type="dxa"/>
            <w:gridSpan w:val="2"/>
          </w:tcPr>
          <w:p w:rsidR="00DF3877" w:rsidRPr="007C563E" w:rsidRDefault="00DF3877" w:rsidP="009F0739">
            <w:pPr>
              <w:rPr>
                <w:rFonts w:ascii="Arial" w:hAnsi="Arial" w:cs="Arial"/>
              </w:rPr>
            </w:pPr>
          </w:p>
        </w:tc>
      </w:tr>
      <w:tr w:rsidR="00DF3877" w:rsidRPr="007C563E" w:rsidTr="009F0739">
        <w:tc>
          <w:tcPr>
            <w:tcW w:w="9576" w:type="dxa"/>
            <w:gridSpan w:val="2"/>
          </w:tcPr>
          <w:p w:rsidR="00DF3877" w:rsidRPr="007C563E" w:rsidRDefault="00DF3877" w:rsidP="009F0739">
            <w:pPr>
              <w:rPr>
                <w:rFonts w:ascii="Arial" w:hAnsi="Arial" w:cs="Arial"/>
              </w:rPr>
            </w:pPr>
          </w:p>
        </w:tc>
      </w:tr>
      <w:tr w:rsidR="00DF3877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F3877" w:rsidRPr="007C563E" w:rsidRDefault="00DF3877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DF3877" w:rsidP="00C31E5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Pudimos inyectar SQL mediante una vari</w:t>
            </w:r>
            <w:r w:rsidR="00C31E55" w:rsidRPr="007C563E">
              <w:rPr>
                <w:rFonts w:ascii="Arial" w:hAnsi="Arial" w:cs="Arial"/>
                <w:lang w:val="es-VE"/>
              </w:rPr>
              <w:t xml:space="preserve">able de referencia al agregar </w:t>
            </w:r>
            <w:r w:rsidRPr="007C563E">
              <w:rPr>
                <w:rFonts w:ascii="Arial" w:hAnsi="Arial" w:cs="Arial"/>
                <w:lang w:val="es-VE"/>
              </w:rPr>
              <w:t>descripciones de las materias en el aula virtual profesores.</w:t>
            </w: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DF3877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DF3877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DF3877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F3877" w:rsidRPr="007C563E" w:rsidRDefault="00DF3877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2549DF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 raíz que no hace una comprobación de caracteres de la variable enviada, podemos inyectar cualquier consulta SQL y eliminar la tabla que queramos.</w:t>
            </w:r>
          </w:p>
        </w:tc>
      </w:tr>
      <w:tr w:rsidR="00DF3877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F3877" w:rsidRPr="007C563E" w:rsidRDefault="00DF3877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2549DF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Validar el valor de la variable enviada antes de ser ejecutada. Esto mediando validación por Back End</w:t>
            </w:r>
          </w:p>
        </w:tc>
      </w:tr>
      <w:tr w:rsidR="00DF3877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F3877" w:rsidRPr="007C563E" w:rsidRDefault="00DF3877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DF3877" w:rsidRPr="00E166DA" w:rsidTr="009F0739">
        <w:tc>
          <w:tcPr>
            <w:tcW w:w="9576" w:type="dxa"/>
            <w:gridSpan w:val="2"/>
          </w:tcPr>
          <w:p w:rsidR="00DF3877" w:rsidRPr="007C563E" w:rsidRDefault="002549DF" w:rsidP="002549DF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por no validar los datos de la variable enviada por Back End.</w:t>
            </w:r>
          </w:p>
        </w:tc>
      </w:tr>
    </w:tbl>
    <w:p w:rsidR="00DF3877" w:rsidRPr="007C563E" w:rsidRDefault="00DF3877" w:rsidP="00B42142">
      <w:pPr>
        <w:rPr>
          <w:rFonts w:ascii="Arial" w:hAnsi="Arial" w:cs="Arial"/>
          <w:lang w:val="es-VE"/>
        </w:rPr>
      </w:pPr>
    </w:p>
    <w:p w:rsidR="00C31E55" w:rsidRPr="007C563E" w:rsidRDefault="00C31E55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31E55" w:rsidRPr="007C563E" w:rsidTr="009F0739">
        <w:tc>
          <w:tcPr>
            <w:tcW w:w="2235" w:type="dxa"/>
          </w:tcPr>
          <w:p w:rsidR="00C31E55" w:rsidRPr="007C563E" w:rsidRDefault="00C31E55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31E55" w:rsidRPr="007C563E" w:rsidRDefault="006879E3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RF03.2.3</w:t>
            </w:r>
          </w:p>
        </w:tc>
      </w:tr>
      <w:tr w:rsidR="00C31E55" w:rsidRPr="00E166DA" w:rsidTr="009F0739">
        <w:tc>
          <w:tcPr>
            <w:tcW w:w="2235" w:type="dxa"/>
          </w:tcPr>
          <w:p w:rsidR="00C31E55" w:rsidRPr="007C563E" w:rsidRDefault="00C31E55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31E55" w:rsidRPr="007C563E" w:rsidRDefault="005334CD" w:rsidP="00C31E5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RF03.2.3</w:t>
            </w:r>
            <w:r w:rsidR="00C31E55" w:rsidRPr="007C563E">
              <w:rPr>
                <w:rFonts w:ascii="Arial" w:hAnsi="Arial" w:cs="Arial"/>
                <w:b/>
                <w:lang w:val="es-VE"/>
              </w:rPr>
              <w:t xml:space="preserve"> Gestión de ECAM – Eliminar</w:t>
            </w:r>
            <w:r w:rsidR="00F72178"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B053F8" w:rsidRPr="007C563E">
              <w:rPr>
                <w:rFonts w:ascii="Arial" w:hAnsi="Arial" w:cs="Arial"/>
                <w:b/>
                <w:lang w:val="es-VE"/>
              </w:rPr>
              <w:t>Información</w:t>
            </w:r>
            <w:r w:rsidR="00F72178" w:rsidRPr="007C563E">
              <w:rPr>
                <w:rFonts w:ascii="Arial" w:hAnsi="Arial" w:cs="Arial"/>
                <w:b/>
                <w:lang w:val="es-VE"/>
              </w:rPr>
              <w:t xml:space="preserve"> de</w:t>
            </w:r>
            <w:r w:rsidR="00C31E55" w:rsidRPr="007C563E">
              <w:rPr>
                <w:rFonts w:ascii="Arial" w:hAnsi="Arial" w:cs="Arial"/>
                <w:b/>
                <w:lang w:val="es-VE"/>
              </w:rPr>
              <w:t xml:space="preserve"> la materia</w:t>
            </w:r>
          </w:p>
        </w:tc>
      </w:tr>
      <w:tr w:rsidR="00C31E55" w:rsidRPr="007C563E" w:rsidTr="009F0739">
        <w:tc>
          <w:tcPr>
            <w:tcW w:w="2235" w:type="dxa"/>
          </w:tcPr>
          <w:p w:rsidR="00C31E55" w:rsidRPr="007C563E" w:rsidRDefault="00C31E55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Comprobar inyeccion SQL</w:t>
            </w:r>
          </w:p>
        </w:tc>
      </w:tr>
      <w:tr w:rsidR="00C31E55" w:rsidRPr="007C563E" w:rsidTr="009F0739">
        <w:tc>
          <w:tcPr>
            <w:tcW w:w="2235" w:type="dxa"/>
          </w:tcPr>
          <w:p w:rsidR="00C31E55" w:rsidRPr="007C563E" w:rsidRDefault="00C31E55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31E55" w:rsidRPr="007C563E" w:rsidRDefault="00C31E55" w:rsidP="00C31E5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25/02/2023 a las 2:17AM </w:t>
            </w:r>
          </w:p>
        </w:tc>
      </w:tr>
      <w:tr w:rsidR="00C31E55" w:rsidRPr="00E166DA" w:rsidTr="009F0739">
        <w:tc>
          <w:tcPr>
            <w:tcW w:w="2235" w:type="dxa"/>
          </w:tcPr>
          <w:p w:rsidR="00C31E55" w:rsidRPr="007C563E" w:rsidRDefault="00C31E55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C31E55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C31E55" w:rsidRPr="007C563E" w:rsidRDefault="00C31E55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31E55" w:rsidRPr="007C563E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Document.getElementById(‘seccionContRef’).textContent = “’14’; SET FOREIGN_KEY_CHECKS = 0; TRUNCATE usuarios;”</w:t>
            </w:r>
          </w:p>
        </w:tc>
      </w:tr>
      <w:tr w:rsidR="00C31E55" w:rsidRPr="007C563E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</w:rPr>
            </w:pPr>
          </w:p>
        </w:tc>
      </w:tr>
      <w:tr w:rsidR="00C31E55" w:rsidRPr="007C563E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</w:rPr>
            </w:pPr>
          </w:p>
        </w:tc>
      </w:tr>
      <w:tr w:rsidR="00C31E55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C31E55" w:rsidRPr="007C563E" w:rsidRDefault="00C31E55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Pudimos inyectar SQL mediante una variable de referencia al eliminar descripciones de las materias en el aula virtual profesores.</w:t>
            </w: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C31E55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C31E55" w:rsidRPr="007C563E" w:rsidRDefault="00C31E55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A raíz que no hace una comprobación de caracteres de la variable enviada, podemos inyectar cualquier consulta SQL y eliminar la tabla que queramos.</w:t>
            </w:r>
          </w:p>
        </w:tc>
      </w:tr>
      <w:tr w:rsidR="00C31E55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C31E55" w:rsidRPr="007C563E" w:rsidRDefault="00C31E55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Validar el valor de la variable enviada antes de ser ejecutada. Esto mediando validación por Back End</w:t>
            </w:r>
          </w:p>
        </w:tc>
      </w:tr>
      <w:tr w:rsidR="00C31E55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C31E55" w:rsidRPr="007C563E" w:rsidRDefault="00C31E55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31E55" w:rsidRPr="00E166DA" w:rsidTr="009F0739">
        <w:tc>
          <w:tcPr>
            <w:tcW w:w="9576" w:type="dxa"/>
            <w:gridSpan w:val="2"/>
          </w:tcPr>
          <w:p w:rsidR="00C31E55" w:rsidRPr="007C563E" w:rsidRDefault="00C31E5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por no validar los datos de la variable enviada por Back End.</w:t>
            </w:r>
          </w:p>
        </w:tc>
      </w:tr>
    </w:tbl>
    <w:p w:rsidR="00C31E55" w:rsidRPr="007C563E" w:rsidRDefault="00C31E55" w:rsidP="00B42142">
      <w:pPr>
        <w:rPr>
          <w:rFonts w:ascii="Arial" w:hAnsi="Arial" w:cs="Arial"/>
          <w:lang w:val="es-VE"/>
        </w:rPr>
      </w:pPr>
    </w:p>
    <w:p w:rsidR="008747D8" w:rsidRPr="007C563E" w:rsidRDefault="008747D8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8747D8" w:rsidRPr="007C563E" w:rsidTr="009F0739">
        <w:tc>
          <w:tcPr>
            <w:tcW w:w="2235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8747D8" w:rsidRPr="007C563E" w:rsidRDefault="006879E3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RF03.2.5</w:t>
            </w:r>
          </w:p>
        </w:tc>
      </w:tr>
      <w:tr w:rsidR="008747D8" w:rsidRPr="00E166DA" w:rsidTr="009F0739">
        <w:tc>
          <w:tcPr>
            <w:tcW w:w="2235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RF03.2.5 Gestión de ECAM – Agregar Notas de Materias a Estudiantes</w:t>
            </w:r>
          </w:p>
        </w:tc>
      </w:tr>
      <w:tr w:rsidR="008747D8" w:rsidRPr="00E166DA" w:rsidTr="009F0739">
        <w:tc>
          <w:tcPr>
            <w:tcW w:w="2235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8747D8" w:rsidRPr="007C563E" w:rsidRDefault="008747D8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 al agregar notas de las materias a los estudiantes</w:t>
            </w:r>
          </w:p>
        </w:tc>
      </w:tr>
      <w:tr w:rsidR="008747D8" w:rsidRPr="007C563E" w:rsidTr="009F0739">
        <w:tc>
          <w:tcPr>
            <w:tcW w:w="2235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8747D8" w:rsidRPr="007C563E" w:rsidRDefault="008747D8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2:44AM</w:t>
            </w:r>
          </w:p>
        </w:tc>
      </w:tr>
      <w:tr w:rsidR="008747D8" w:rsidRPr="00E166DA" w:rsidTr="009F0739">
        <w:tc>
          <w:tcPr>
            <w:tcW w:w="2235" w:type="dxa"/>
          </w:tcPr>
          <w:p w:rsidR="008747D8" w:rsidRPr="007C563E" w:rsidRDefault="008747D8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8747D8" w:rsidRPr="007C563E" w:rsidRDefault="008747D8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8747D8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8747D8" w:rsidRPr="007C563E" w:rsidRDefault="008747D8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8747D8" w:rsidRPr="007C563E" w:rsidTr="009F0739">
        <w:tc>
          <w:tcPr>
            <w:tcW w:w="9576" w:type="dxa"/>
            <w:gridSpan w:val="2"/>
          </w:tcPr>
          <w:p w:rsidR="008747D8" w:rsidRPr="007C563E" w:rsidRDefault="008747D8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document.querySelector(".notaIDseccion").textContent = "'14';SET FOREIGN_KEY_CHECKS = 0; TRUNCATE materias;"</w:t>
            </w:r>
          </w:p>
        </w:tc>
      </w:tr>
      <w:tr w:rsidR="008747D8" w:rsidRPr="007C563E" w:rsidTr="009F0739">
        <w:tc>
          <w:tcPr>
            <w:tcW w:w="9576" w:type="dxa"/>
            <w:gridSpan w:val="2"/>
          </w:tcPr>
          <w:p w:rsidR="008747D8" w:rsidRPr="007C563E" w:rsidRDefault="00914381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Notas mayores a 20</w:t>
            </w:r>
          </w:p>
        </w:tc>
      </w:tr>
      <w:tr w:rsidR="008747D8" w:rsidRPr="007C563E" w:rsidTr="009F0739">
        <w:tc>
          <w:tcPr>
            <w:tcW w:w="9576" w:type="dxa"/>
            <w:gridSpan w:val="2"/>
          </w:tcPr>
          <w:p w:rsidR="008747D8" w:rsidRPr="007C563E" w:rsidRDefault="008747D8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8747D8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8747D8" w:rsidRPr="007C563E" w:rsidRDefault="008747D8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2A52F9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Arrojo una exception por consola de que se intento una sentencia SQL no permita. Codigo de la exception: </w:t>
            </w:r>
            <w:proofErr w:type="gramStart"/>
            <w:r w:rsidRPr="007C563E">
              <w:rPr>
                <w:rFonts w:ascii="Arial" w:hAnsi="Arial" w:cs="Arial"/>
                <w:lang w:val="es-VE"/>
              </w:rPr>
              <w:t>SQLSTATE[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>23000]. Igualmente mando una notificación de registro exitoso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914381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registro una nota que no esta permito con el requerimiento funcional, que es sobre 20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8747D8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8747D8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8747D8" w:rsidRPr="007C563E" w:rsidRDefault="008747D8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914381" w:rsidP="002A52F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Automaticamente podrán pasar de nivel en las secciones, ya que tendrán una nota final alta sin haber tomado en cuenta las demás.</w:t>
            </w:r>
          </w:p>
        </w:tc>
      </w:tr>
      <w:tr w:rsidR="008747D8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8747D8" w:rsidRPr="007C563E" w:rsidRDefault="008747D8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914381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Crear una validación por Back End que verifique que la nota enviada no sea mayor a 20 ni menor o igual a 0</w:t>
            </w:r>
          </w:p>
        </w:tc>
      </w:tr>
      <w:tr w:rsidR="008747D8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8747D8" w:rsidRPr="007C563E" w:rsidRDefault="008747D8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8747D8" w:rsidRPr="00E166DA" w:rsidTr="009F0739">
        <w:tc>
          <w:tcPr>
            <w:tcW w:w="9576" w:type="dxa"/>
            <w:gridSpan w:val="2"/>
          </w:tcPr>
          <w:p w:rsidR="008747D8" w:rsidRPr="007C563E" w:rsidRDefault="00914381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de validación de Back End</w:t>
            </w:r>
          </w:p>
        </w:tc>
      </w:tr>
    </w:tbl>
    <w:p w:rsidR="00997CE6" w:rsidRPr="007C563E" w:rsidRDefault="00997CE6" w:rsidP="00B42142">
      <w:pPr>
        <w:rPr>
          <w:rFonts w:ascii="Arial" w:hAnsi="Arial" w:cs="Arial"/>
          <w:lang w:val="es-VE"/>
        </w:rPr>
      </w:pPr>
    </w:p>
    <w:p w:rsidR="00006F19" w:rsidRPr="007C563E" w:rsidRDefault="00006F19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997CE6" w:rsidRPr="007C563E" w:rsidTr="009F0739">
        <w:tc>
          <w:tcPr>
            <w:tcW w:w="2235" w:type="dxa"/>
          </w:tcPr>
          <w:p w:rsidR="00997CE6" w:rsidRPr="007C563E" w:rsidRDefault="00997CE6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997CE6" w:rsidRPr="007C563E" w:rsidRDefault="006879E3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RF03.2.6</w:t>
            </w:r>
          </w:p>
        </w:tc>
      </w:tr>
      <w:tr w:rsidR="00997CE6" w:rsidRPr="00E166DA" w:rsidTr="009F0739">
        <w:tc>
          <w:tcPr>
            <w:tcW w:w="2235" w:type="dxa"/>
          </w:tcPr>
          <w:p w:rsidR="00997CE6" w:rsidRPr="007C563E" w:rsidRDefault="00997CE6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997CE6" w:rsidRPr="007C563E" w:rsidRDefault="00997CE6" w:rsidP="00997CE6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RF03.2.6 Gestión de ECAM – Eliminar Notas de Materias a Estudiantes</w:t>
            </w:r>
          </w:p>
        </w:tc>
      </w:tr>
      <w:tr w:rsidR="00997CE6" w:rsidRPr="00E166DA" w:rsidTr="009F0739">
        <w:tc>
          <w:tcPr>
            <w:tcW w:w="2235" w:type="dxa"/>
          </w:tcPr>
          <w:p w:rsidR="00997CE6" w:rsidRPr="007C563E" w:rsidRDefault="00997CE6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997CE6" w:rsidRPr="007C563E" w:rsidRDefault="00997CE6" w:rsidP="00997CE6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 al eliminar notas de las materias a los estudiantes</w:t>
            </w:r>
          </w:p>
        </w:tc>
      </w:tr>
      <w:tr w:rsidR="00997CE6" w:rsidRPr="007C563E" w:rsidTr="009F0739">
        <w:tc>
          <w:tcPr>
            <w:tcW w:w="2235" w:type="dxa"/>
          </w:tcPr>
          <w:p w:rsidR="00997CE6" w:rsidRPr="007C563E" w:rsidRDefault="00997CE6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3:11AM</w:t>
            </w:r>
          </w:p>
        </w:tc>
      </w:tr>
      <w:tr w:rsidR="00997CE6" w:rsidRPr="00E166DA" w:rsidTr="009F0739">
        <w:tc>
          <w:tcPr>
            <w:tcW w:w="2235" w:type="dxa"/>
          </w:tcPr>
          <w:p w:rsidR="00997CE6" w:rsidRPr="007C563E" w:rsidRDefault="00997CE6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997CE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97CE6" w:rsidRPr="007C563E" w:rsidRDefault="00997CE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447FB6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lastRenderedPageBreak/>
              <w:t>document.querySelector(".notaIDmateria").textContent = "'1';SET FOREIGN_KEY_CHECKS = 0; TRUNCATE materias;"</w:t>
            </w: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</w:rPr>
            </w:pP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</w:rPr>
            </w:pPr>
          </w:p>
        </w:tc>
      </w:tr>
      <w:tr w:rsidR="00997CE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97CE6" w:rsidRPr="007C563E" w:rsidRDefault="00997CE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997CE6" w:rsidRPr="00E166DA" w:rsidTr="009F0739">
        <w:tc>
          <w:tcPr>
            <w:tcW w:w="9576" w:type="dxa"/>
            <w:gridSpan w:val="2"/>
          </w:tcPr>
          <w:p w:rsidR="00997CE6" w:rsidRPr="007C563E" w:rsidRDefault="00447FB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pudo inyectar la sentencia SQL por la sentencia Try Catch y las consultas parametrizables</w:t>
            </w:r>
          </w:p>
        </w:tc>
      </w:tr>
      <w:tr w:rsidR="00997CE6" w:rsidRPr="00E166DA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997CE6" w:rsidRPr="00E166DA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997CE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97CE6" w:rsidRPr="007C563E" w:rsidRDefault="00997CE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.</w:t>
            </w:r>
          </w:p>
        </w:tc>
      </w:tr>
      <w:tr w:rsidR="00997CE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97CE6" w:rsidRPr="007C563E" w:rsidRDefault="00997CE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997CE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97CE6" w:rsidRPr="007C563E" w:rsidRDefault="00997CE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997CE6" w:rsidRPr="007C563E" w:rsidTr="009F0739">
        <w:tc>
          <w:tcPr>
            <w:tcW w:w="9576" w:type="dxa"/>
            <w:gridSpan w:val="2"/>
          </w:tcPr>
          <w:p w:rsidR="00997CE6" w:rsidRPr="007C563E" w:rsidRDefault="00997CE6" w:rsidP="009F0739">
            <w:pPr>
              <w:rPr>
                <w:rFonts w:ascii="Arial" w:hAnsi="Arial" w:cs="Arial"/>
                <w:lang w:val="es-VE"/>
              </w:rPr>
            </w:pPr>
          </w:p>
        </w:tc>
      </w:tr>
    </w:tbl>
    <w:p w:rsidR="00656502" w:rsidRPr="007C563E" w:rsidRDefault="00656502" w:rsidP="00B42142">
      <w:pPr>
        <w:rPr>
          <w:rFonts w:ascii="Arial" w:hAnsi="Arial" w:cs="Arial"/>
          <w:lang w:val="es-VE"/>
        </w:rPr>
      </w:pPr>
    </w:p>
    <w:p w:rsidR="00434787" w:rsidRPr="007C563E" w:rsidRDefault="00434787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656502" w:rsidRPr="007C563E" w:rsidTr="009F0739">
        <w:tc>
          <w:tcPr>
            <w:tcW w:w="2235" w:type="dxa"/>
          </w:tcPr>
          <w:p w:rsidR="00656502" w:rsidRPr="007C563E" w:rsidRDefault="0065650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Identificador:</w:t>
            </w:r>
          </w:p>
        </w:tc>
        <w:tc>
          <w:tcPr>
            <w:tcW w:w="7341" w:type="dxa"/>
          </w:tcPr>
          <w:p w:rsidR="00656502" w:rsidRPr="007C563E" w:rsidRDefault="006879E3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RF03.3.1</w:t>
            </w:r>
          </w:p>
        </w:tc>
      </w:tr>
      <w:tr w:rsidR="00656502" w:rsidRPr="007C563E" w:rsidTr="009F0739">
        <w:tc>
          <w:tcPr>
            <w:tcW w:w="2235" w:type="dxa"/>
          </w:tcPr>
          <w:p w:rsidR="00656502" w:rsidRPr="007C563E" w:rsidRDefault="00656502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Requerimiento functio</w:t>
            </w:r>
            <w:r w:rsidRPr="007C563E">
              <w:rPr>
                <w:rFonts w:ascii="Arial" w:hAnsi="Arial" w:cs="Arial"/>
                <w:b/>
              </w:rPr>
              <w:t>nal:</w:t>
            </w:r>
          </w:p>
        </w:tc>
        <w:tc>
          <w:tcPr>
            <w:tcW w:w="7341" w:type="dxa"/>
          </w:tcPr>
          <w:p w:rsidR="00656502" w:rsidRPr="007C563E" w:rsidRDefault="00656502" w:rsidP="00B053F8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</w:t>
            </w:r>
            <w:r w:rsidR="00B053F8" w:rsidRPr="007C563E">
              <w:rPr>
                <w:rFonts w:ascii="Arial" w:hAnsi="Arial" w:cs="Arial"/>
                <w:b/>
                <w:lang w:val="es-VE"/>
              </w:rPr>
              <w:t>03</w:t>
            </w:r>
            <w:r w:rsidRPr="007C563E">
              <w:rPr>
                <w:rFonts w:ascii="Arial" w:hAnsi="Arial" w:cs="Arial"/>
                <w:b/>
                <w:lang w:val="es-VE"/>
              </w:rPr>
              <w:t>.3</w:t>
            </w:r>
            <w:r w:rsidR="00B053F8" w:rsidRPr="007C563E">
              <w:rPr>
                <w:rFonts w:ascii="Arial" w:hAnsi="Arial" w:cs="Arial"/>
                <w:b/>
                <w:lang w:val="es-VE"/>
              </w:rPr>
              <w:t>.1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B053F8" w:rsidRPr="007C563E">
              <w:rPr>
                <w:rFonts w:ascii="Arial" w:hAnsi="Arial" w:cs="Arial"/>
                <w:b/>
                <w:lang w:val="es-VE"/>
              </w:rPr>
              <w:t>Registrar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Materias</w:t>
            </w:r>
          </w:p>
        </w:tc>
      </w:tr>
      <w:tr w:rsidR="00656502" w:rsidRPr="00E166DA" w:rsidTr="009F0739">
        <w:tc>
          <w:tcPr>
            <w:tcW w:w="2235" w:type="dxa"/>
          </w:tcPr>
          <w:p w:rsidR="00656502" w:rsidRPr="007C563E" w:rsidRDefault="0065650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Comprobar inyeccion SQL y registro de campos invalidos</w:t>
            </w:r>
          </w:p>
        </w:tc>
      </w:tr>
      <w:tr w:rsidR="00656502" w:rsidRPr="007C563E" w:rsidTr="009F0739">
        <w:tc>
          <w:tcPr>
            <w:tcW w:w="2235" w:type="dxa"/>
          </w:tcPr>
          <w:p w:rsidR="00656502" w:rsidRPr="007C563E" w:rsidRDefault="0065650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25/02/2023 a las 10:03AM</w:t>
            </w:r>
          </w:p>
        </w:tc>
      </w:tr>
      <w:tr w:rsidR="00656502" w:rsidRPr="00E166DA" w:rsidTr="009F0739">
        <w:tc>
          <w:tcPr>
            <w:tcW w:w="2235" w:type="dxa"/>
          </w:tcPr>
          <w:p w:rsidR="00656502" w:rsidRPr="007C563E" w:rsidRDefault="0065650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Canelon.</w:t>
            </w:r>
          </w:p>
        </w:tc>
      </w:tr>
      <w:tr w:rsidR="0065650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656502" w:rsidRPr="007C563E" w:rsidRDefault="0065650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nombre materia= hol89854, Nivel doctrina=seminario, Profesores = 27666555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nombre materia= 12313123, Nivel doctrina=nivel 1 Profesores = 27666555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nombrer materia = 12313123, Nivel doctrina = nivel 1 Profesores =27666555</w:t>
            </w:r>
          </w:p>
        </w:tc>
      </w:tr>
      <w:tr w:rsidR="00C35495" w:rsidRPr="007C563E" w:rsidTr="009F0739">
        <w:tc>
          <w:tcPr>
            <w:tcW w:w="9576" w:type="dxa"/>
            <w:gridSpan w:val="2"/>
          </w:tcPr>
          <w:p w:rsidR="00C35495" w:rsidRPr="007C563E" w:rsidRDefault="00C35495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document.getElementById("nombreMateria").value = "'programacion 1'; SET FOREIGN_KEY_CHECKS = 0; TRUNCATE materias;"</w:t>
            </w:r>
          </w:p>
        </w:tc>
      </w:tr>
      <w:tr w:rsidR="0065650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656502" w:rsidRPr="007C563E" w:rsidRDefault="0065650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primera prueba dejo registrar un nombre de materia con muchos numeros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segunda prueba dejo registrar solamente números en el nombre de la materia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tercera dejo agregar nuevamente la materia con los mismos datos, es decir, el nombre de la materia se puede repetir solamente, pero no el resto de los campos</w:t>
            </w:r>
          </w:p>
        </w:tc>
      </w:tr>
      <w:tr w:rsidR="00C35495" w:rsidRPr="00E166DA" w:rsidTr="009F0739">
        <w:tc>
          <w:tcPr>
            <w:tcW w:w="9576" w:type="dxa"/>
            <w:gridSpan w:val="2"/>
          </w:tcPr>
          <w:p w:rsidR="00C35495" w:rsidRPr="007C563E" w:rsidRDefault="00C35495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cuarta prueba, intentamos inyectar SQL y lo guarda como string</w:t>
            </w:r>
          </w:p>
        </w:tc>
      </w:tr>
      <w:tr w:rsidR="0065650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656502" w:rsidRPr="007C563E" w:rsidRDefault="0065650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Puede existir redudancia en el manejo de datos</w:t>
            </w:r>
          </w:p>
        </w:tc>
      </w:tr>
      <w:tr w:rsidR="0065650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656502" w:rsidRPr="007C563E" w:rsidRDefault="0065650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656502" w:rsidRPr="00E166DA" w:rsidTr="009F0739">
        <w:tc>
          <w:tcPr>
            <w:tcW w:w="9576" w:type="dxa"/>
            <w:gridSpan w:val="2"/>
          </w:tcPr>
          <w:p w:rsidR="00656502" w:rsidRPr="007C563E" w:rsidRDefault="0065650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Mejorar validación de JS y también crear una validación por Back End</w:t>
            </w:r>
          </w:p>
        </w:tc>
      </w:tr>
      <w:tr w:rsidR="0065650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656502" w:rsidRPr="007C563E" w:rsidRDefault="0065650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656502" w:rsidRPr="007C563E" w:rsidTr="009F0739">
        <w:tc>
          <w:tcPr>
            <w:tcW w:w="9576" w:type="dxa"/>
            <w:gridSpan w:val="2"/>
          </w:tcPr>
          <w:p w:rsidR="00656502" w:rsidRPr="007C563E" w:rsidRDefault="00656502" w:rsidP="00656502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 al no corroborar que todos los datos no pueden ser iguales. Mala lógica en el desarrollo del formulario.</w:t>
            </w:r>
          </w:p>
        </w:tc>
      </w:tr>
    </w:tbl>
    <w:p w:rsidR="00656502" w:rsidRPr="007C563E" w:rsidRDefault="00434787" w:rsidP="00434787">
      <w:pPr>
        <w:tabs>
          <w:tab w:val="left" w:pos="1709"/>
        </w:tabs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ab/>
      </w:r>
    </w:p>
    <w:p w:rsidR="00434787" w:rsidRPr="007C563E" w:rsidRDefault="00434787" w:rsidP="00434787">
      <w:pPr>
        <w:tabs>
          <w:tab w:val="left" w:pos="1709"/>
        </w:tabs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0B0A9F" w:rsidRPr="007C563E" w:rsidTr="009F0739">
        <w:tc>
          <w:tcPr>
            <w:tcW w:w="2235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Identificador:</w:t>
            </w:r>
          </w:p>
        </w:tc>
        <w:tc>
          <w:tcPr>
            <w:tcW w:w="7341" w:type="dxa"/>
          </w:tcPr>
          <w:p w:rsidR="000B0A9F" w:rsidRPr="007C563E" w:rsidRDefault="006879E3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RF03.3.3</w:t>
            </w:r>
          </w:p>
        </w:tc>
      </w:tr>
      <w:tr w:rsidR="000B0A9F" w:rsidRPr="00E166DA" w:rsidTr="009F0739">
        <w:tc>
          <w:tcPr>
            <w:tcW w:w="2235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Requerimiento functio</w:t>
            </w:r>
            <w:r w:rsidRPr="007C563E">
              <w:rPr>
                <w:rFonts w:ascii="Arial" w:hAnsi="Arial" w:cs="Arial"/>
                <w:b/>
              </w:rPr>
              <w:t>nal:</w:t>
            </w:r>
          </w:p>
        </w:tc>
        <w:tc>
          <w:tcPr>
            <w:tcW w:w="7341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RF03.3.3 </w:t>
            </w:r>
            <w:r w:rsidR="002E07E2" w:rsidRPr="007C563E">
              <w:rPr>
                <w:rFonts w:ascii="Arial" w:hAnsi="Arial" w:cs="Arial"/>
                <w:b/>
                <w:lang w:val="es-VE"/>
              </w:rPr>
              <w:t>Editar Profesores de la Materia</w:t>
            </w:r>
          </w:p>
        </w:tc>
      </w:tr>
      <w:tr w:rsidR="000B0A9F" w:rsidRPr="007C563E" w:rsidTr="009F0739">
        <w:tc>
          <w:tcPr>
            <w:tcW w:w="2235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0B0A9F" w:rsidRPr="007C563E" w:rsidRDefault="000B0A9F" w:rsidP="002E07E2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Comprobar inyeccion SQL</w:t>
            </w:r>
          </w:p>
        </w:tc>
      </w:tr>
      <w:tr w:rsidR="000B0A9F" w:rsidRPr="007C563E" w:rsidTr="009F0739">
        <w:tc>
          <w:tcPr>
            <w:tcW w:w="2235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0B0A9F" w:rsidRPr="007C563E" w:rsidRDefault="000B0A9F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25/02/2023 a las</w:t>
            </w:r>
            <w:r w:rsidR="002E07E2" w:rsidRPr="007C563E">
              <w:rPr>
                <w:rFonts w:ascii="Arial" w:hAnsi="Arial" w:cs="Arial"/>
                <w:lang w:val="es-VE"/>
              </w:rPr>
              <w:t xml:space="preserve"> 12:29PM</w:t>
            </w:r>
          </w:p>
        </w:tc>
      </w:tr>
      <w:tr w:rsidR="000B0A9F" w:rsidRPr="00E166DA" w:rsidTr="009F0739">
        <w:tc>
          <w:tcPr>
            <w:tcW w:w="2235" w:type="dxa"/>
          </w:tcPr>
          <w:p w:rsidR="000B0A9F" w:rsidRPr="007C563E" w:rsidRDefault="000B0A9F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0B0A9F" w:rsidRPr="007C563E" w:rsidRDefault="000B0A9F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Canelon.</w:t>
            </w:r>
          </w:p>
        </w:tc>
      </w:tr>
      <w:tr w:rsidR="000B0A9F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0B0A9F" w:rsidRPr="007C563E" w:rsidRDefault="000B0A9F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0B0A9F" w:rsidRPr="007C563E" w:rsidTr="009F0739">
        <w:tc>
          <w:tcPr>
            <w:tcW w:w="9576" w:type="dxa"/>
            <w:gridSpan w:val="2"/>
          </w:tcPr>
          <w:p w:rsidR="000B0A9F" w:rsidRPr="007C563E" w:rsidRDefault="002E07E2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document.getElementById('seleccionarProfV')[0].value = "'23098543'; SET FOREGEIN_KEYS_CHECKS = 0; TRUNCATE materias;"</w:t>
            </w:r>
          </w:p>
        </w:tc>
      </w:tr>
      <w:tr w:rsidR="000B0A9F" w:rsidRPr="007C563E" w:rsidTr="009F0739">
        <w:tc>
          <w:tcPr>
            <w:tcW w:w="9576" w:type="dxa"/>
            <w:gridSpan w:val="2"/>
          </w:tcPr>
          <w:p w:rsidR="000B0A9F" w:rsidRPr="007C563E" w:rsidRDefault="005B7130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document.querySelector('#idMateriaProfesor').textContent = "'1';SET FOREIGN_KEY_CHECKS = 0; TRUNCATE materias"</w:t>
            </w:r>
          </w:p>
        </w:tc>
      </w:tr>
      <w:tr w:rsidR="000B0A9F" w:rsidRPr="007C563E" w:rsidTr="009F0739">
        <w:tc>
          <w:tcPr>
            <w:tcW w:w="9576" w:type="dxa"/>
            <w:gridSpan w:val="2"/>
          </w:tcPr>
          <w:p w:rsidR="000B0A9F" w:rsidRPr="007C563E" w:rsidRDefault="000B0A9F" w:rsidP="009F0739">
            <w:pPr>
              <w:rPr>
                <w:rFonts w:ascii="Arial" w:hAnsi="Arial" w:cs="Arial"/>
              </w:rPr>
            </w:pPr>
          </w:p>
        </w:tc>
      </w:tr>
      <w:tr w:rsidR="000B0A9F" w:rsidRPr="007C563E" w:rsidTr="009F0739">
        <w:tc>
          <w:tcPr>
            <w:tcW w:w="9576" w:type="dxa"/>
            <w:gridSpan w:val="2"/>
          </w:tcPr>
          <w:p w:rsidR="000B0A9F" w:rsidRPr="007C563E" w:rsidRDefault="000B0A9F" w:rsidP="009F0739">
            <w:pPr>
              <w:rPr>
                <w:rFonts w:ascii="Arial" w:hAnsi="Arial" w:cs="Arial"/>
              </w:rPr>
            </w:pPr>
          </w:p>
        </w:tc>
      </w:tr>
      <w:tr w:rsidR="000B0A9F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0B0A9F" w:rsidRPr="007C563E" w:rsidRDefault="000B0A9F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2E07E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primera prueba, no se pudo inyectar el SQL al querer agregar otro profesor a la materia por la validación del Back End.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5B7130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segunda prueba, si se pudo inyectar SQL al querer desvincular un profesor de la materia seleccionada. En la que la inyección pudo vaciar otras tablas de datos.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0B0A9F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0B0A9F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0B0A9F" w:rsidRPr="007C563E" w:rsidRDefault="000B0A9F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5B7130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Eliminar toda la información referente a las materias en todas las tablas relacionadas en la BD</w:t>
            </w:r>
          </w:p>
        </w:tc>
      </w:tr>
      <w:tr w:rsidR="000B0A9F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0B0A9F" w:rsidRPr="007C563E" w:rsidRDefault="000B0A9F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5B7130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Crear una validación por Back End para que solo acepte números en el campo idmateria y cedula.Ademas  de parametrizar las consultas</w:t>
            </w:r>
          </w:p>
        </w:tc>
      </w:tr>
      <w:tr w:rsidR="000B0A9F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0B0A9F" w:rsidRPr="007C563E" w:rsidRDefault="000B0A9F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0B0A9F" w:rsidRPr="00E166DA" w:rsidTr="009F0739">
        <w:tc>
          <w:tcPr>
            <w:tcW w:w="9576" w:type="dxa"/>
            <w:gridSpan w:val="2"/>
          </w:tcPr>
          <w:p w:rsidR="000B0A9F" w:rsidRPr="007C563E" w:rsidRDefault="005B7130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 manejo de datos al no corroborar que la cedula o el id de la materia solo sean numeros</w:t>
            </w:r>
          </w:p>
        </w:tc>
      </w:tr>
    </w:tbl>
    <w:p w:rsidR="006879E3" w:rsidRPr="007C563E" w:rsidRDefault="006879E3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F739BC" w:rsidRPr="007C563E" w:rsidTr="009F0739">
        <w:tc>
          <w:tcPr>
            <w:tcW w:w="2235" w:type="dxa"/>
          </w:tcPr>
          <w:p w:rsidR="00F739BC" w:rsidRPr="007C563E" w:rsidRDefault="00F739B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Identificador:</w:t>
            </w:r>
          </w:p>
        </w:tc>
        <w:tc>
          <w:tcPr>
            <w:tcW w:w="7341" w:type="dxa"/>
          </w:tcPr>
          <w:p w:rsidR="00F739BC" w:rsidRPr="007C563E" w:rsidRDefault="006879E3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RF03.3.4</w:t>
            </w:r>
          </w:p>
        </w:tc>
      </w:tr>
      <w:tr w:rsidR="00F739BC" w:rsidRPr="007C563E" w:rsidTr="009F0739">
        <w:tc>
          <w:tcPr>
            <w:tcW w:w="2235" w:type="dxa"/>
          </w:tcPr>
          <w:p w:rsidR="00F739BC" w:rsidRPr="007C563E" w:rsidRDefault="00F739B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Requerimiento functional:</w:t>
            </w:r>
          </w:p>
        </w:tc>
        <w:tc>
          <w:tcPr>
            <w:tcW w:w="7341" w:type="dxa"/>
          </w:tcPr>
          <w:p w:rsidR="00F739BC" w:rsidRPr="007C563E" w:rsidRDefault="00F739BC" w:rsidP="00F739BC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</w:t>
            </w:r>
            <w:r w:rsidR="00B053F8" w:rsidRPr="007C563E">
              <w:rPr>
                <w:rFonts w:ascii="Arial" w:hAnsi="Arial" w:cs="Arial"/>
                <w:b/>
                <w:lang w:val="es-VE"/>
              </w:rPr>
              <w:t>03</w:t>
            </w:r>
            <w:r w:rsidRPr="007C563E">
              <w:rPr>
                <w:rFonts w:ascii="Arial" w:hAnsi="Arial" w:cs="Arial"/>
                <w:b/>
                <w:lang w:val="es-VE"/>
              </w:rPr>
              <w:t>.3</w:t>
            </w:r>
            <w:r w:rsidR="000B0A9F" w:rsidRPr="007C563E">
              <w:rPr>
                <w:rFonts w:ascii="Arial" w:hAnsi="Arial" w:cs="Arial"/>
                <w:b/>
                <w:lang w:val="es-VE"/>
              </w:rPr>
              <w:t>.4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Eliminar Materia</w:t>
            </w:r>
          </w:p>
        </w:tc>
      </w:tr>
      <w:tr w:rsidR="00F739BC" w:rsidRPr="007C563E" w:rsidTr="009F0739">
        <w:tc>
          <w:tcPr>
            <w:tcW w:w="2235" w:type="dxa"/>
          </w:tcPr>
          <w:p w:rsidR="00F739BC" w:rsidRPr="007C563E" w:rsidRDefault="00F739B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Comprobar inyeccion SQL</w:t>
            </w:r>
          </w:p>
        </w:tc>
      </w:tr>
      <w:tr w:rsidR="00F739BC" w:rsidRPr="007C563E" w:rsidTr="009F0739">
        <w:tc>
          <w:tcPr>
            <w:tcW w:w="2235" w:type="dxa"/>
          </w:tcPr>
          <w:p w:rsidR="00F739BC" w:rsidRPr="007C563E" w:rsidRDefault="00F739B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24/02/2023 a las 6:22PM</w:t>
            </w:r>
          </w:p>
        </w:tc>
      </w:tr>
      <w:tr w:rsidR="00F739BC" w:rsidRPr="00E166DA" w:rsidTr="009F0739">
        <w:tc>
          <w:tcPr>
            <w:tcW w:w="2235" w:type="dxa"/>
          </w:tcPr>
          <w:p w:rsidR="00F739BC" w:rsidRPr="007C563E" w:rsidRDefault="00F739B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Canelon.</w:t>
            </w:r>
          </w:p>
        </w:tc>
      </w:tr>
      <w:tr w:rsidR="00F739BC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F739BC" w:rsidRPr="007C563E" w:rsidRDefault="00F739BC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F739BC" w:rsidRPr="007C563E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Document.querySelector(‘.idMateria’) = ‘6; SET FOREIGN_KEY_CHECKS = 0; TRUNCATE usuarios; ’</w:t>
            </w:r>
          </w:p>
        </w:tc>
      </w:tr>
      <w:tr w:rsidR="00F739BC" w:rsidRPr="007C563E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</w:rPr>
            </w:pPr>
          </w:p>
        </w:tc>
      </w:tr>
      <w:tr w:rsidR="00F739BC" w:rsidRPr="007C563E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</w:rPr>
            </w:pPr>
          </w:p>
        </w:tc>
      </w:tr>
      <w:tr w:rsidR="00F739BC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F739BC" w:rsidRPr="007C563E" w:rsidRDefault="00F739BC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</w:t>
            </w:r>
            <w:r w:rsidR="002E07E2" w:rsidRPr="007C563E">
              <w:rPr>
                <w:rFonts w:ascii="Arial" w:hAnsi="Arial" w:cs="Arial"/>
                <w:lang w:val="es-VE"/>
              </w:rPr>
              <w:t>demas de eliminar la materia, s</w:t>
            </w:r>
            <w:r w:rsidRPr="007C563E">
              <w:rPr>
                <w:rFonts w:ascii="Arial" w:hAnsi="Arial" w:cs="Arial"/>
                <w:lang w:val="es-VE"/>
              </w:rPr>
              <w:t>e vacio la tabla ‘usuarios’</w:t>
            </w:r>
            <w:r w:rsidR="002E07E2" w:rsidRPr="007C563E">
              <w:rPr>
                <w:rFonts w:ascii="Arial" w:hAnsi="Arial" w:cs="Arial"/>
                <w:lang w:val="es-VE"/>
              </w:rPr>
              <w:t xml:space="preserve"> por la inyección SQL</w:t>
            </w: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F739BC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F739BC" w:rsidRPr="007C563E" w:rsidRDefault="00F739BC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Errores Asociados</w:t>
            </w: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Todos los modulos conectados con usuarios fallaron, es decir, un error grave</w:t>
            </w:r>
          </w:p>
        </w:tc>
      </w:tr>
      <w:tr w:rsidR="00F739BC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F739BC" w:rsidRPr="007C563E" w:rsidRDefault="00F739BC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</w:t>
            </w:r>
            <w:r w:rsidR="00A433A2" w:rsidRPr="007C563E">
              <w:rPr>
                <w:rFonts w:ascii="Arial" w:hAnsi="Arial" w:cs="Arial"/>
                <w:lang w:val="es-VE"/>
              </w:rPr>
              <w:t>men</w:t>
            </w:r>
            <w:r w:rsidRPr="007C563E">
              <w:rPr>
                <w:rFonts w:ascii="Arial" w:hAnsi="Arial" w:cs="Arial"/>
                <w:lang w:val="es-VE"/>
              </w:rPr>
              <w:t>tar el Try Catch y consultas parametrizables</w:t>
            </w:r>
          </w:p>
        </w:tc>
      </w:tr>
      <w:tr w:rsidR="00F739BC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F739BC" w:rsidRPr="007C563E" w:rsidRDefault="00F739BC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F739BC" w:rsidRPr="00E166DA" w:rsidTr="009F0739">
        <w:tc>
          <w:tcPr>
            <w:tcW w:w="9576" w:type="dxa"/>
            <w:gridSpan w:val="2"/>
          </w:tcPr>
          <w:p w:rsidR="00F739BC" w:rsidRPr="007C563E" w:rsidRDefault="00F739B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al no haber esa validación por Back End.</w:t>
            </w:r>
          </w:p>
        </w:tc>
      </w:tr>
    </w:tbl>
    <w:p w:rsidR="00DA3A42" w:rsidRPr="007C563E" w:rsidRDefault="00DA3A42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A3A42" w:rsidRPr="007C563E" w:rsidTr="009F0739">
        <w:tc>
          <w:tcPr>
            <w:tcW w:w="2235" w:type="dxa"/>
          </w:tcPr>
          <w:p w:rsidR="00DA3A42" w:rsidRPr="007C563E" w:rsidRDefault="00DA3A42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DA3A42" w:rsidRPr="007C563E" w:rsidRDefault="00434787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RF03.4.1</w:t>
            </w:r>
          </w:p>
        </w:tc>
      </w:tr>
      <w:tr w:rsidR="00DA3A42" w:rsidRPr="00E166DA" w:rsidTr="009F0739">
        <w:tc>
          <w:tcPr>
            <w:tcW w:w="2235" w:type="dxa"/>
          </w:tcPr>
          <w:p w:rsidR="00DA3A42" w:rsidRPr="007C563E" w:rsidRDefault="00DA3A42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DA3A42" w:rsidRPr="007C563E" w:rsidRDefault="00F3171C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RF03.4.1 Gestión de ECAM – Agregar Profesores</w:t>
            </w:r>
          </w:p>
        </w:tc>
      </w:tr>
      <w:tr w:rsidR="00DA3A42" w:rsidRPr="00E166DA" w:rsidTr="009F0739">
        <w:tc>
          <w:tcPr>
            <w:tcW w:w="2235" w:type="dxa"/>
          </w:tcPr>
          <w:p w:rsidR="00DA3A42" w:rsidRPr="007C563E" w:rsidRDefault="00DA3A42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DA3A42" w:rsidRPr="007C563E" w:rsidRDefault="00F3171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por SQL</w:t>
            </w:r>
            <w:r w:rsidR="00452C00" w:rsidRPr="007C563E">
              <w:rPr>
                <w:rFonts w:ascii="Arial" w:hAnsi="Arial" w:cs="Arial"/>
                <w:lang w:val="es-VE"/>
              </w:rPr>
              <w:t xml:space="preserve"> y datos envoi de datos incorrectos</w:t>
            </w:r>
          </w:p>
        </w:tc>
      </w:tr>
      <w:tr w:rsidR="00DA3A42" w:rsidRPr="007C563E" w:rsidTr="009F0739">
        <w:tc>
          <w:tcPr>
            <w:tcW w:w="2235" w:type="dxa"/>
          </w:tcPr>
          <w:p w:rsidR="00DA3A42" w:rsidRPr="007C563E" w:rsidRDefault="00DA3A4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DA3A42" w:rsidRPr="007C563E" w:rsidRDefault="00F3171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2:11PM</w:t>
            </w:r>
          </w:p>
        </w:tc>
      </w:tr>
      <w:tr w:rsidR="00DA3A42" w:rsidRPr="00E166DA" w:rsidTr="009F0739">
        <w:tc>
          <w:tcPr>
            <w:tcW w:w="2235" w:type="dxa"/>
          </w:tcPr>
          <w:p w:rsidR="00DA3A42" w:rsidRPr="007C563E" w:rsidRDefault="00DA3A42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DA3A42" w:rsidRPr="007C563E" w:rsidRDefault="00F3171C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DA3A4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A3A42" w:rsidRPr="007C563E" w:rsidRDefault="00DA3A4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DA3A42" w:rsidRPr="007C563E" w:rsidTr="009F0739">
        <w:tc>
          <w:tcPr>
            <w:tcW w:w="9576" w:type="dxa"/>
            <w:gridSpan w:val="2"/>
          </w:tcPr>
          <w:p w:rsidR="00DA3A42" w:rsidRPr="007C563E" w:rsidRDefault="00361BF2" w:rsidP="00361BF2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document.getElementById(‘profesores’).value = "'23098543'; SET FOREGEIN_KEYS_CHECKS = 0; TRUNCATE materias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361BF2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document.getElementById(‘profesores’).value = “ddfgrre”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DA3A42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DA3A4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A3A42" w:rsidRPr="007C563E" w:rsidRDefault="00DA3A4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 la primera prueba, no se pudo inyectar el SQL por el Try Catch y porque las consultas están parametrizadas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 la segunda prueba, ingresamos datos no numéricos por inyección en el campo cedula y la consulta corrió con esos datos incorrectos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DA3A42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DA3A4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A3A42" w:rsidRPr="007C563E" w:rsidRDefault="00DA3A4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361BF2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Datos falsos en la BD</w:t>
            </w:r>
          </w:p>
        </w:tc>
      </w:tr>
      <w:tr w:rsidR="00DA3A4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A3A42" w:rsidRPr="007C563E" w:rsidRDefault="00DA3A4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Crear validación por Back End para verificar que la variable enviada por parámetro sea solo numerica</w:t>
            </w:r>
          </w:p>
        </w:tc>
      </w:tr>
      <w:tr w:rsidR="00DA3A42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DA3A42" w:rsidRPr="007C563E" w:rsidRDefault="00DA3A42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DA3A42" w:rsidRPr="00E166DA" w:rsidTr="009F0739">
        <w:tc>
          <w:tcPr>
            <w:tcW w:w="9576" w:type="dxa"/>
            <w:gridSpan w:val="2"/>
          </w:tcPr>
          <w:p w:rsidR="00DA3A42" w:rsidRPr="007C563E" w:rsidRDefault="00361BF2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en no validar por Back End antes.</w:t>
            </w:r>
          </w:p>
        </w:tc>
      </w:tr>
    </w:tbl>
    <w:p w:rsidR="00CF25D5" w:rsidRPr="007C563E" w:rsidRDefault="00CF25D5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9648C6" w:rsidRPr="007C563E" w:rsidTr="009F0739">
        <w:tc>
          <w:tcPr>
            <w:tcW w:w="2235" w:type="dxa"/>
          </w:tcPr>
          <w:p w:rsidR="009648C6" w:rsidRPr="007C563E" w:rsidRDefault="009648C6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9648C6" w:rsidRPr="007C563E" w:rsidRDefault="006879E3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RF03.4.1</w:t>
            </w:r>
          </w:p>
        </w:tc>
      </w:tr>
      <w:tr w:rsidR="009648C6" w:rsidRPr="00E166DA" w:rsidTr="009F0739">
        <w:tc>
          <w:tcPr>
            <w:tcW w:w="2235" w:type="dxa"/>
          </w:tcPr>
          <w:p w:rsidR="009648C6" w:rsidRPr="007C563E" w:rsidRDefault="009648C6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9648C6" w:rsidRPr="007C563E" w:rsidRDefault="009648C6" w:rsidP="009648C6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RF03.4.1 Gestión de ECAM – Eliminar Profesores</w:t>
            </w:r>
          </w:p>
        </w:tc>
      </w:tr>
      <w:tr w:rsidR="009648C6" w:rsidRPr="007C563E" w:rsidTr="009F0739">
        <w:tc>
          <w:tcPr>
            <w:tcW w:w="2235" w:type="dxa"/>
          </w:tcPr>
          <w:p w:rsidR="009648C6" w:rsidRPr="007C563E" w:rsidRDefault="009648C6" w:rsidP="009F0739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9648C6" w:rsidRPr="007C563E" w:rsidRDefault="009648C6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Inyeccion por SQL</w:t>
            </w:r>
          </w:p>
        </w:tc>
      </w:tr>
      <w:tr w:rsidR="009648C6" w:rsidRPr="007C563E" w:rsidTr="009F0739">
        <w:tc>
          <w:tcPr>
            <w:tcW w:w="2235" w:type="dxa"/>
          </w:tcPr>
          <w:p w:rsidR="009648C6" w:rsidRPr="007C563E" w:rsidRDefault="009648C6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9648C6" w:rsidRPr="007C563E" w:rsidRDefault="009648C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2:11PM</w:t>
            </w:r>
          </w:p>
        </w:tc>
      </w:tr>
      <w:tr w:rsidR="009648C6" w:rsidRPr="00E166DA" w:rsidTr="009F0739">
        <w:tc>
          <w:tcPr>
            <w:tcW w:w="2235" w:type="dxa"/>
          </w:tcPr>
          <w:p w:rsidR="009648C6" w:rsidRPr="007C563E" w:rsidRDefault="009648C6" w:rsidP="009F0739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9648C6" w:rsidRPr="007C563E" w:rsidRDefault="009648C6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9648C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648C6" w:rsidRPr="007C563E" w:rsidRDefault="009648C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9648C6" w:rsidRPr="007C563E" w:rsidTr="009F0739">
        <w:tc>
          <w:tcPr>
            <w:tcW w:w="9576" w:type="dxa"/>
            <w:gridSpan w:val="2"/>
          </w:tcPr>
          <w:p w:rsidR="009F0739" w:rsidRPr="007C563E" w:rsidRDefault="009F0739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 xml:space="preserve">document.querySelector('.cedulaProfesor').value = "'23098543';SET FOREIGN_KEY_CHECKS </w:t>
            </w:r>
            <w:r w:rsidRPr="007C563E">
              <w:rPr>
                <w:rFonts w:ascii="Arial" w:hAnsi="Arial" w:cs="Arial"/>
              </w:rPr>
              <w:lastRenderedPageBreak/>
              <w:t>= 0; TRUNCATE materias;"</w:t>
            </w:r>
          </w:p>
          <w:p w:rsidR="009648C6" w:rsidRPr="007C563E" w:rsidRDefault="009F0739" w:rsidP="009F0739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"'23098543';SET FOREIGN_KEY_CHECKS = 0; TRUNCATE materias;"</w:t>
            </w:r>
          </w:p>
        </w:tc>
      </w:tr>
      <w:tr w:rsidR="009648C6" w:rsidRPr="007C563E" w:rsidTr="009F0739">
        <w:tc>
          <w:tcPr>
            <w:tcW w:w="9576" w:type="dxa"/>
            <w:gridSpan w:val="2"/>
          </w:tcPr>
          <w:p w:rsidR="009648C6" w:rsidRPr="007C563E" w:rsidRDefault="009648C6" w:rsidP="009F0739">
            <w:pPr>
              <w:rPr>
                <w:rFonts w:ascii="Arial" w:hAnsi="Arial" w:cs="Arial"/>
              </w:rPr>
            </w:pPr>
          </w:p>
        </w:tc>
      </w:tr>
      <w:tr w:rsidR="009648C6" w:rsidRPr="007C563E" w:rsidTr="009F0739">
        <w:tc>
          <w:tcPr>
            <w:tcW w:w="9576" w:type="dxa"/>
            <w:gridSpan w:val="2"/>
          </w:tcPr>
          <w:p w:rsidR="009648C6" w:rsidRPr="007C563E" w:rsidRDefault="009648C6" w:rsidP="009F0739">
            <w:pPr>
              <w:rPr>
                <w:rFonts w:ascii="Arial" w:hAnsi="Arial" w:cs="Arial"/>
              </w:rPr>
            </w:pPr>
          </w:p>
        </w:tc>
      </w:tr>
      <w:tr w:rsidR="009648C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648C6" w:rsidRPr="007C563E" w:rsidRDefault="009648C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9648C6" w:rsidRPr="00E166DA" w:rsidTr="009F0739">
        <w:tc>
          <w:tcPr>
            <w:tcW w:w="9576" w:type="dxa"/>
            <w:gridSpan w:val="2"/>
          </w:tcPr>
          <w:p w:rsidR="009648C6" w:rsidRPr="007C563E" w:rsidRDefault="009F0739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La consulta inyectada por SQL se corrió, provocando cualquier riesgo en la BD</w:t>
            </w:r>
          </w:p>
        </w:tc>
      </w:tr>
      <w:tr w:rsidR="009648C6" w:rsidRPr="00E166DA" w:rsidTr="009F0739">
        <w:tc>
          <w:tcPr>
            <w:tcW w:w="9576" w:type="dxa"/>
            <w:gridSpan w:val="2"/>
          </w:tcPr>
          <w:p w:rsidR="009648C6" w:rsidRPr="007C563E" w:rsidRDefault="009648C6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9648C6" w:rsidRPr="00E166DA" w:rsidTr="009F0739">
        <w:tc>
          <w:tcPr>
            <w:tcW w:w="9576" w:type="dxa"/>
            <w:gridSpan w:val="2"/>
          </w:tcPr>
          <w:p w:rsidR="009648C6" w:rsidRPr="007C563E" w:rsidRDefault="009648C6" w:rsidP="009F0739">
            <w:pPr>
              <w:rPr>
                <w:rFonts w:ascii="Arial" w:hAnsi="Arial" w:cs="Arial"/>
                <w:lang w:val="es-VE"/>
              </w:rPr>
            </w:pPr>
          </w:p>
        </w:tc>
      </w:tr>
      <w:tr w:rsidR="009648C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648C6" w:rsidRPr="007C563E" w:rsidRDefault="009648C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9648C6" w:rsidRPr="00E166DA" w:rsidTr="009F0739">
        <w:tc>
          <w:tcPr>
            <w:tcW w:w="9576" w:type="dxa"/>
            <w:gridSpan w:val="2"/>
          </w:tcPr>
          <w:p w:rsidR="009648C6" w:rsidRPr="007C563E" w:rsidRDefault="009F0739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Todos los modulos que puedan estar relacionados fallaran, a raíz de perdida de información o manipulación de las mismas</w:t>
            </w:r>
          </w:p>
        </w:tc>
      </w:tr>
      <w:tr w:rsidR="009648C6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648C6" w:rsidRPr="007C563E" w:rsidRDefault="009648C6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9F0739" w:rsidRPr="00E166DA" w:rsidTr="009F0739">
        <w:tc>
          <w:tcPr>
            <w:tcW w:w="9576" w:type="dxa"/>
            <w:gridSpan w:val="2"/>
          </w:tcPr>
          <w:p w:rsidR="009F0739" w:rsidRPr="007C563E" w:rsidRDefault="009F0739" w:rsidP="009F0739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el Try Catch y consultas parametrizables</w:t>
            </w:r>
          </w:p>
        </w:tc>
      </w:tr>
      <w:tr w:rsidR="009F0739" w:rsidRPr="007C563E" w:rsidTr="009F0739">
        <w:tc>
          <w:tcPr>
            <w:tcW w:w="9576" w:type="dxa"/>
            <w:gridSpan w:val="2"/>
            <w:shd w:val="clear" w:color="auto" w:fill="D9D9D9" w:themeFill="background1" w:themeFillShade="D9"/>
          </w:tcPr>
          <w:p w:rsidR="009F0739" w:rsidRPr="007C563E" w:rsidRDefault="009F0739" w:rsidP="009F0739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9F0739" w:rsidRPr="007C563E" w:rsidTr="009F0739">
        <w:tc>
          <w:tcPr>
            <w:tcW w:w="9576" w:type="dxa"/>
            <w:gridSpan w:val="2"/>
          </w:tcPr>
          <w:p w:rsidR="009F0739" w:rsidRPr="007C563E" w:rsidRDefault="009F0739" w:rsidP="009F0739">
            <w:pPr>
              <w:rPr>
                <w:rFonts w:ascii="Arial" w:hAnsi="Arial" w:cs="Arial"/>
                <w:lang w:val="es-VE"/>
              </w:rPr>
            </w:pPr>
          </w:p>
        </w:tc>
      </w:tr>
    </w:tbl>
    <w:p w:rsidR="009648C6" w:rsidRPr="007C563E" w:rsidRDefault="009648C6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452C00" w:rsidRPr="007C563E" w:rsidTr="007C18B0">
        <w:tc>
          <w:tcPr>
            <w:tcW w:w="2235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452C00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RF03.5.1</w:t>
            </w:r>
          </w:p>
        </w:tc>
      </w:tr>
      <w:tr w:rsidR="00452C00" w:rsidRPr="00E166DA" w:rsidTr="007C18B0">
        <w:tc>
          <w:tcPr>
            <w:tcW w:w="2235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RF03.5.1 Gestión de ECAM - Registrar Sección</w:t>
            </w:r>
          </w:p>
        </w:tc>
      </w:tr>
      <w:tr w:rsidR="00452C00" w:rsidRPr="00E166DA" w:rsidTr="007C18B0">
        <w:tc>
          <w:tcPr>
            <w:tcW w:w="2235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452C00" w:rsidRPr="007C563E" w:rsidRDefault="00CF25D5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Ingreso de datos incorrectos desactivando validaciones por JS</w:t>
            </w:r>
          </w:p>
        </w:tc>
      </w:tr>
      <w:tr w:rsidR="00452C00" w:rsidRPr="007C563E" w:rsidTr="007C18B0">
        <w:tc>
          <w:tcPr>
            <w:tcW w:w="2235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452C00" w:rsidRPr="007C563E" w:rsidRDefault="00CF25D5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3:01PM</w:t>
            </w:r>
          </w:p>
        </w:tc>
      </w:tr>
      <w:tr w:rsidR="00452C00" w:rsidRPr="00E166DA" w:rsidTr="007C18B0">
        <w:tc>
          <w:tcPr>
            <w:tcW w:w="2235" w:type="dxa"/>
          </w:tcPr>
          <w:p w:rsidR="00452C00" w:rsidRPr="007C563E" w:rsidRDefault="00452C00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452C00" w:rsidRPr="007C563E" w:rsidRDefault="00CF25D5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452C0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52C00" w:rsidRPr="007C563E" w:rsidRDefault="00452C0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CF25D5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Nombre = 1233, Seleccionar nivel de sección – Nivel 1, Fecha de cierre = 23/02/2023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CF25D5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Materias = prueba, profesor = prueba 2</w:t>
            </w:r>
            <w:r w:rsidR="00FE490C" w:rsidRPr="007C563E">
              <w:rPr>
                <w:rFonts w:ascii="Arial" w:hAnsi="Arial" w:cs="Arial"/>
                <w:lang w:val="es-VE"/>
              </w:rPr>
              <w:t>, seminario = vacio y no seleccionamos estudiantes en el select estudiantes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452C0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452C0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52C00" w:rsidRPr="007C563E" w:rsidRDefault="00452C0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guardaron los datos de forma errónea, generando datos falsos y problemas al guardar campos de otro tipo de campo en la tabla que los almacena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452C0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452C0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452C0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52C00" w:rsidRPr="007C563E" w:rsidRDefault="00452C0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Seccion falsa y mal registrada en la que podría usarse para graduar estudiantes</w:t>
            </w:r>
          </w:p>
        </w:tc>
      </w:tr>
      <w:tr w:rsidR="00452C0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52C00" w:rsidRPr="007C563E" w:rsidRDefault="00452C0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Crear validaciones por Back End para corroborar que no existan datos vacios y que además cumplan con el tipo de dato de la tabla correspondiente</w:t>
            </w:r>
          </w:p>
        </w:tc>
      </w:tr>
      <w:tr w:rsidR="00452C0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52C00" w:rsidRPr="007C563E" w:rsidRDefault="00452C0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452C00" w:rsidRPr="00E166DA" w:rsidTr="007C18B0">
        <w:tc>
          <w:tcPr>
            <w:tcW w:w="9576" w:type="dxa"/>
            <w:gridSpan w:val="2"/>
          </w:tcPr>
          <w:p w:rsidR="00452C00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al validar solo por JS y no por Back End PHP</w:t>
            </w:r>
          </w:p>
        </w:tc>
      </w:tr>
    </w:tbl>
    <w:p w:rsidR="00DA3A42" w:rsidRPr="007C563E" w:rsidRDefault="00DA3A42" w:rsidP="00B42142">
      <w:pPr>
        <w:rPr>
          <w:rFonts w:ascii="Arial" w:hAnsi="Arial" w:cs="Arial"/>
          <w:lang w:val="es-VE"/>
        </w:rPr>
      </w:pPr>
    </w:p>
    <w:p w:rsidR="00FE490C" w:rsidRPr="007C563E" w:rsidRDefault="00FE490C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FE490C" w:rsidRPr="007C563E" w:rsidTr="007C18B0">
        <w:tc>
          <w:tcPr>
            <w:tcW w:w="2235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FE490C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RF03.5.2</w:t>
            </w:r>
          </w:p>
        </w:tc>
      </w:tr>
      <w:tr w:rsidR="00FE490C" w:rsidRPr="00E166DA" w:rsidTr="007C18B0">
        <w:tc>
          <w:tcPr>
            <w:tcW w:w="2235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 xml:space="preserve">Requerimiento </w:t>
            </w:r>
            <w:r w:rsidRPr="007C563E">
              <w:rPr>
                <w:rFonts w:ascii="Arial" w:hAnsi="Arial" w:cs="Arial"/>
                <w:b/>
              </w:rPr>
              <w:lastRenderedPageBreak/>
              <w:t>functional:</w:t>
            </w:r>
          </w:p>
        </w:tc>
        <w:tc>
          <w:tcPr>
            <w:tcW w:w="7341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RF03.5.2 Gestión de ECAM - Editar Secciones</w:t>
            </w:r>
          </w:p>
        </w:tc>
      </w:tr>
      <w:tr w:rsidR="00FE490C" w:rsidRPr="00E166DA" w:rsidTr="007C18B0">
        <w:tc>
          <w:tcPr>
            <w:tcW w:w="2235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Proposito de la prueba:</w:t>
            </w:r>
          </w:p>
        </w:tc>
        <w:tc>
          <w:tcPr>
            <w:tcW w:w="7341" w:type="dxa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datos SQL e ingreso de datos incorrectos</w:t>
            </w:r>
          </w:p>
        </w:tc>
      </w:tr>
      <w:tr w:rsidR="00FE490C" w:rsidRPr="007C563E" w:rsidTr="007C18B0">
        <w:tc>
          <w:tcPr>
            <w:tcW w:w="2235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5:47PM</w:t>
            </w:r>
          </w:p>
        </w:tc>
      </w:tr>
      <w:tr w:rsidR="00FE490C" w:rsidRPr="00E166DA" w:rsidTr="007C18B0">
        <w:tc>
          <w:tcPr>
            <w:tcW w:w="2235" w:type="dxa"/>
          </w:tcPr>
          <w:p w:rsidR="00FE490C" w:rsidRPr="007C563E" w:rsidRDefault="00FE490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FE490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E490C" w:rsidRPr="007C563E" w:rsidRDefault="00FE490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FE490C" w:rsidRPr="007C563E" w:rsidTr="007C18B0">
        <w:tc>
          <w:tcPr>
            <w:tcW w:w="9576" w:type="dxa"/>
            <w:gridSpan w:val="2"/>
          </w:tcPr>
          <w:p w:rsidR="00FE490C" w:rsidRPr="007C563E" w:rsidRDefault="00FE490C" w:rsidP="000901EF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  <w:lang w:val="es-VE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>‘idSeccionRefU’).</w:t>
            </w:r>
            <w:r w:rsidR="000901EF" w:rsidRPr="007C563E">
              <w:rPr>
                <w:rFonts w:ascii="Arial" w:hAnsi="Arial" w:cs="Arial"/>
                <w:lang w:val="es-VE"/>
              </w:rPr>
              <w:t>value</w:t>
            </w:r>
            <w:r w:rsidRPr="007C563E">
              <w:rPr>
                <w:rFonts w:ascii="Arial" w:hAnsi="Arial" w:cs="Arial"/>
                <w:lang w:val="es-VE"/>
              </w:rPr>
              <w:t xml:space="preserve"> = </w:t>
            </w:r>
            <w:r w:rsidR="000901EF" w:rsidRPr="007C563E">
              <w:rPr>
                <w:rFonts w:ascii="Arial" w:hAnsi="Arial" w:cs="Arial"/>
                <w:lang w:val="es-VE"/>
              </w:rPr>
              <w:t>“</w:t>
            </w:r>
            <w:r w:rsidRPr="007C563E">
              <w:rPr>
                <w:rFonts w:ascii="Arial" w:hAnsi="Arial" w:cs="Arial"/>
                <w:lang w:val="es-VE"/>
              </w:rPr>
              <w:t>‘1’</w:t>
            </w:r>
            <w:r w:rsidR="000901EF" w:rsidRPr="007C563E">
              <w:rPr>
                <w:rFonts w:ascii="Arial" w:hAnsi="Arial" w:cs="Arial"/>
                <w:lang w:val="es-VE"/>
              </w:rPr>
              <w:t xml:space="preserve">. </w:t>
            </w:r>
            <w:r w:rsidR="000901EF"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0901E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Nombre = 12345, Seleccionar nivel = vacio, fecha de cierre = vacio,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FE490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E490C" w:rsidRPr="007C563E" w:rsidRDefault="00FE490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0901E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actualizaron los datos de la sección de forma errónea en la BD, generando incoherencia y datos vacios en los campos.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FE490C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FE490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E490C" w:rsidRPr="007C563E" w:rsidRDefault="00FE490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0901E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 funcionamiento en manejo de tablas y posibles errores de incoherencia con las tablas relacionadas</w:t>
            </w:r>
            <w:r w:rsidR="0031269D" w:rsidRPr="007C563E">
              <w:rPr>
                <w:rFonts w:ascii="Arial" w:hAnsi="Arial" w:cs="Arial"/>
                <w:lang w:val="es-VE"/>
              </w:rPr>
              <w:t xml:space="preserve"> a ellas</w:t>
            </w:r>
          </w:p>
        </w:tc>
      </w:tr>
      <w:tr w:rsidR="00FE490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E490C" w:rsidRPr="007C563E" w:rsidRDefault="00FE490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31269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de los tipos de datos que se están enviado por Back End</w:t>
            </w:r>
          </w:p>
        </w:tc>
      </w:tr>
      <w:tr w:rsidR="00FE490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E490C" w:rsidRPr="007C563E" w:rsidRDefault="00FE490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FE490C" w:rsidRPr="00E166DA" w:rsidTr="007C18B0">
        <w:tc>
          <w:tcPr>
            <w:tcW w:w="9576" w:type="dxa"/>
            <w:gridSpan w:val="2"/>
          </w:tcPr>
          <w:p w:rsidR="00FE490C" w:rsidRPr="007C563E" w:rsidRDefault="0031269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Metodo para validar la existencia de datos no vacios y lo que contiene detro de ella.</w:t>
            </w:r>
          </w:p>
        </w:tc>
      </w:tr>
    </w:tbl>
    <w:p w:rsidR="00FE490C" w:rsidRPr="007C563E" w:rsidRDefault="00FE490C" w:rsidP="00B42142">
      <w:pPr>
        <w:rPr>
          <w:rFonts w:ascii="Arial" w:hAnsi="Arial" w:cs="Arial"/>
          <w:lang w:val="es-VE"/>
        </w:rPr>
      </w:pPr>
    </w:p>
    <w:p w:rsidR="00805429" w:rsidRPr="007C563E" w:rsidRDefault="00805429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805429" w:rsidRPr="007C563E" w:rsidTr="007C18B0">
        <w:tc>
          <w:tcPr>
            <w:tcW w:w="2235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805429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RF03.5.3</w:t>
            </w:r>
          </w:p>
        </w:tc>
      </w:tr>
      <w:tr w:rsidR="00805429" w:rsidRPr="00E166DA" w:rsidTr="007C18B0">
        <w:tc>
          <w:tcPr>
            <w:tcW w:w="2235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RF03.5.3 Gestión de ECAM - Actualizar Estudiantes de la Seccion</w:t>
            </w:r>
          </w:p>
        </w:tc>
      </w:tr>
      <w:tr w:rsidR="00805429" w:rsidRPr="00E166DA" w:rsidTr="007C18B0">
        <w:tc>
          <w:tcPr>
            <w:tcW w:w="2235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805429" w:rsidRPr="007C563E" w:rsidRDefault="0080542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</w:t>
            </w:r>
            <w:r w:rsidR="00F62FC9" w:rsidRPr="007C563E">
              <w:rPr>
                <w:rFonts w:ascii="Arial" w:hAnsi="Arial" w:cs="Arial"/>
                <w:lang w:val="es-VE"/>
              </w:rPr>
              <w:t xml:space="preserve"> de sentencia SQL y de</w:t>
            </w:r>
            <w:r w:rsidRPr="007C563E">
              <w:rPr>
                <w:rFonts w:ascii="Arial" w:hAnsi="Arial" w:cs="Arial"/>
                <w:lang w:val="es-VE"/>
              </w:rPr>
              <w:t xml:space="preserve"> datos falsos</w:t>
            </w:r>
          </w:p>
        </w:tc>
      </w:tr>
      <w:tr w:rsidR="00805429" w:rsidRPr="007C563E" w:rsidTr="007C18B0">
        <w:tc>
          <w:tcPr>
            <w:tcW w:w="2235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805429" w:rsidRPr="007C563E" w:rsidRDefault="0080542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6:12PM</w:t>
            </w:r>
          </w:p>
        </w:tc>
      </w:tr>
      <w:tr w:rsidR="00805429" w:rsidRPr="00E166DA" w:rsidTr="007C18B0">
        <w:tc>
          <w:tcPr>
            <w:tcW w:w="2235" w:type="dxa"/>
          </w:tcPr>
          <w:p w:rsidR="00805429" w:rsidRPr="007C563E" w:rsidRDefault="00805429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805429" w:rsidRPr="007C563E" w:rsidRDefault="0080542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805429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5429" w:rsidRPr="007C563E" w:rsidRDefault="00805429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805429" w:rsidRPr="007C563E" w:rsidTr="007C18B0">
        <w:tc>
          <w:tcPr>
            <w:tcW w:w="9576" w:type="dxa"/>
            <w:gridSpan w:val="2"/>
          </w:tcPr>
          <w:p w:rsidR="00805429" w:rsidRPr="007C563E" w:rsidRDefault="00805429" w:rsidP="00BE4003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  <w:lang w:val="es-VE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>‘</w:t>
            </w:r>
            <w:r w:rsidR="00DC653D" w:rsidRPr="007C563E">
              <w:rPr>
                <w:rFonts w:ascii="Arial" w:hAnsi="Arial" w:cs="Arial"/>
                <w:lang w:val="es-VE"/>
              </w:rPr>
              <w:t>seleccionarEstudiantesAdicionales</w:t>
            </w:r>
            <w:r w:rsidRPr="007C563E">
              <w:rPr>
                <w:rFonts w:ascii="Arial" w:hAnsi="Arial" w:cs="Arial"/>
                <w:lang w:val="es-VE"/>
              </w:rPr>
              <w:t xml:space="preserve"> ’).</w:t>
            </w:r>
            <w:r w:rsidR="00BE4003" w:rsidRPr="007C563E">
              <w:rPr>
                <w:rFonts w:ascii="Arial" w:hAnsi="Arial" w:cs="Arial"/>
                <w:lang w:val="es-VE"/>
              </w:rPr>
              <w:t>value</w:t>
            </w:r>
            <w:r w:rsidRPr="007C563E">
              <w:rPr>
                <w:rFonts w:ascii="Arial" w:hAnsi="Arial" w:cs="Arial"/>
                <w:lang w:val="es-VE"/>
              </w:rPr>
              <w:t xml:space="preserve"> = “‘</w:t>
            </w:r>
            <w:r w:rsidR="00F62FC9" w:rsidRPr="007C563E">
              <w:rPr>
                <w:rFonts w:ascii="Arial" w:hAnsi="Arial" w:cs="Arial"/>
                <w:lang w:val="es-VE"/>
              </w:rPr>
              <w:t>pruebass’</w:t>
            </w:r>
            <w:r w:rsidRPr="007C563E">
              <w:rPr>
                <w:rFonts w:ascii="Arial" w:hAnsi="Arial" w:cs="Arial"/>
                <w:lang w:val="es-VE"/>
              </w:rPr>
              <w:t xml:space="preserve">. </w:t>
            </w:r>
            <w:r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805429" w:rsidRPr="007C563E" w:rsidTr="007C18B0">
        <w:tc>
          <w:tcPr>
            <w:tcW w:w="9576" w:type="dxa"/>
            <w:gridSpan w:val="2"/>
          </w:tcPr>
          <w:p w:rsidR="00805429" w:rsidRPr="007C563E" w:rsidRDefault="00805429" w:rsidP="007C18B0">
            <w:pPr>
              <w:rPr>
                <w:rFonts w:ascii="Arial" w:hAnsi="Arial" w:cs="Arial"/>
              </w:rPr>
            </w:pPr>
          </w:p>
        </w:tc>
      </w:tr>
      <w:tr w:rsidR="00805429" w:rsidRPr="007C563E" w:rsidTr="007C18B0">
        <w:tc>
          <w:tcPr>
            <w:tcW w:w="9576" w:type="dxa"/>
            <w:gridSpan w:val="2"/>
          </w:tcPr>
          <w:p w:rsidR="00805429" w:rsidRPr="007C563E" w:rsidRDefault="00805429" w:rsidP="007C18B0">
            <w:pPr>
              <w:rPr>
                <w:rFonts w:ascii="Arial" w:hAnsi="Arial" w:cs="Arial"/>
              </w:rPr>
            </w:pPr>
          </w:p>
        </w:tc>
      </w:tr>
      <w:tr w:rsidR="00805429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5429" w:rsidRPr="007C563E" w:rsidRDefault="00805429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F62FC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pudo inyectar la sentencia SQL porque están parametrizadas las consultas, pero si capto el dato falso y lo corrió, generando un 0 por campo erróneo ingresado</w:t>
            </w: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805429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805429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805429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5429" w:rsidRPr="007C563E" w:rsidRDefault="00805429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F62FC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comprobación del dato ingresado generando un dato falso en la tabla</w:t>
            </w:r>
          </w:p>
        </w:tc>
      </w:tr>
      <w:tr w:rsidR="00805429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5429" w:rsidRPr="007C563E" w:rsidRDefault="00805429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F62FC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Validacion del campo ingresado </w:t>
            </w:r>
            <w:r w:rsidR="00DC653D" w:rsidRPr="007C563E">
              <w:rPr>
                <w:rFonts w:ascii="Arial" w:hAnsi="Arial" w:cs="Arial"/>
                <w:lang w:val="es-VE"/>
              </w:rPr>
              <w:t>no sea tipo texto por Back End</w:t>
            </w:r>
          </w:p>
        </w:tc>
      </w:tr>
      <w:tr w:rsidR="00805429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5429" w:rsidRPr="007C563E" w:rsidRDefault="00805429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Evaluacion de la Prueba</w:t>
            </w:r>
          </w:p>
        </w:tc>
      </w:tr>
      <w:tr w:rsidR="00805429" w:rsidRPr="00E166DA" w:rsidTr="007C18B0">
        <w:tc>
          <w:tcPr>
            <w:tcW w:w="9576" w:type="dxa"/>
            <w:gridSpan w:val="2"/>
          </w:tcPr>
          <w:p w:rsidR="00805429" w:rsidRPr="007C563E" w:rsidRDefault="00F62FC9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de validación por Back End al no corroborar el tipo de datos y no enviar un mensaje feedback</w:t>
            </w:r>
          </w:p>
        </w:tc>
      </w:tr>
    </w:tbl>
    <w:p w:rsidR="00805429" w:rsidRPr="007C563E" w:rsidRDefault="00805429" w:rsidP="00B42142">
      <w:pPr>
        <w:rPr>
          <w:rFonts w:ascii="Arial" w:hAnsi="Arial" w:cs="Arial"/>
          <w:lang w:val="es-VE"/>
        </w:rPr>
      </w:pPr>
    </w:p>
    <w:p w:rsidR="00DC653D" w:rsidRPr="007C563E" w:rsidRDefault="00DC653D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C653D" w:rsidRPr="007C563E" w:rsidTr="007C18B0">
        <w:tc>
          <w:tcPr>
            <w:tcW w:w="2235" w:type="dxa"/>
          </w:tcPr>
          <w:p w:rsidR="00DC653D" w:rsidRPr="007C563E" w:rsidRDefault="00DC653D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DC653D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RF03.5.4</w:t>
            </w:r>
          </w:p>
        </w:tc>
      </w:tr>
      <w:tr w:rsidR="00DC653D" w:rsidRPr="00E166DA" w:rsidTr="007C18B0">
        <w:tc>
          <w:tcPr>
            <w:tcW w:w="2235" w:type="dxa"/>
          </w:tcPr>
          <w:p w:rsidR="00DC653D" w:rsidRPr="007C563E" w:rsidRDefault="00DC653D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DC653D" w:rsidRPr="007C563E" w:rsidRDefault="00DC653D" w:rsidP="00DC653D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RF03.5.4 Gestión de ECAM - Eliminar Estudiantes de la Seccion</w:t>
            </w:r>
          </w:p>
        </w:tc>
      </w:tr>
      <w:tr w:rsidR="00DC653D" w:rsidRPr="007C563E" w:rsidTr="007C18B0">
        <w:tc>
          <w:tcPr>
            <w:tcW w:w="2235" w:type="dxa"/>
          </w:tcPr>
          <w:p w:rsidR="00DC653D" w:rsidRPr="007C563E" w:rsidRDefault="00DC653D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DC653D" w:rsidRPr="007C563E" w:rsidRDefault="00DC653D" w:rsidP="00DC653D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</w:t>
            </w:r>
          </w:p>
        </w:tc>
      </w:tr>
      <w:tr w:rsidR="00DC653D" w:rsidRPr="007C563E" w:rsidTr="007C18B0">
        <w:tc>
          <w:tcPr>
            <w:tcW w:w="2235" w:type="dxa"/>
          </w:tcPr>
          <w:p w:rsidR="00DC653D" w:rsidRPr="007C563E" w:rsidRDefault="00DC653D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6:12PM</w:t>
            </w:r>
          </w:p>
        </w:tc>
      </w:tr>
      <w:tr w:rsidR="00DC653D" w:rsidRPr="00E166DA" w:rsidTr="007C18B0">
        <w:tc>
          <w:tcPr>
            <w:tcW w:w="2235" w:type="dxa"/>
          </w:tcPr>
          <w:p w:rsidR="00DC653D" w:rsidRPr="007C563E" w:rsidRDefault="00DC653D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DC653D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DC653D" w:rsidRPr="007C563E" w:rsidRDefault="00DC653D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DC653D" w:rsidRPr="007C563E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</w:rPr>
              <w:t>‘cedulaEstON ’).textContent = “‘pruebass’. SET FOREIGN_KEY_CHECKS = 0; TRUNCATE usuarios;”</w:t>
            </w:r>
          </w:p>
        </w:tc>
      </w:tr>
      <w:tr w:rsidR="00DC653D" w:rsidRPr="007C563E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</w:rPr>
            </w:pPr>
          </w:p>
        </w:tc>
      </w:tr>
      <w:tr w:rsidR="00DC653D" w:rsidRPr="007C563E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</w:rPr>
            </w:pPr>
          </w:p>
        </w:tc>
      </w:tr>
      <w:tr w:rsidR="00DC653D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DC653D" w:rsidRPr="007C563E" w:rsidRDefault="00DC653D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logro inyectar la sentencia SQL vaciando la tabla ingresada en la consulta generando un mal funcionamiento del sistema por vaciar la tabla usuario</w:t>
            </w: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DC653D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DC653D" w:rsidRPr="007C563E" w:rsidRDefault="00DC653D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Todos los modulos que puedan estar relacionados fallaran, a raíz de perdida de información o manipulación de las mismas</w:t>
            </w:r>
          </w:p>
        </w:tc>
      </w:tr>
      <w:tr w:rsidR="00DC653D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DC653D" w:rsidRPr="007C563E" w:rsidRDefault="00DC653D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Try Catch y validar por back end que el dato ingresado sea del tipo correcto al de la tabla</w:t>
            </w:r>
          </w:p>
        </w:tc>
      </w:tr>
      <w:tr w:rsidR="00DC653D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DC653D" w:rsidRPr="007C563E" w:rsidRDefault="00DC653D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DC653D" w:rsidRPr="00E166DA" w:rsidTr="007C18B0">
        <w:tc>
          <w:tcPr>
            <w:tcW w:w="9576" w:type="dxa"/>
            <w:gridSpan w:val="2"/>
          </w:tcPr>
          <w:p w:rsidR="00DC653D" w:rsidRPr="007C563E" w:rsidRDefault="00DC653D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Seguridad vulnerable a las inyecciónes SQL y mala lógica de validación por Back End al no corroborar el tipo de datos y no enviar un mensaje feedback</w:t>
            </w:r>
          </w:p>
        </w:tc>
      </w:tr>
    </w:tbl>
    <w:p w:rsidR="00DC653D" w:rsidRPr="007C563E" w:rsidRDefault="00DC653D" w:rsidP="00B42142">
      <w:pPr>
        <w:rPr>
          <w:rFonts w:ascii="Arial" w:hAnsi="Arial" w:cs="Arial"/>
          <w:lang w:val="es-VE"/>
        </w:rPr>
      </w:pPr>
    </w:p>
    <w:p w:rsidR="00BE4003" w:rsidRPr="007C563E" w:rsidRDefault="00BE400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BE4003" w:rsidRPr="007C563E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BE4003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RF03.5.5</w:t>
            </w:r>
          </w:p>
        </w:tc>
      </w:tr>
      <w:tr w:rsidR="00BE4003" w:rsidRPr="00E166DA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RF03.5.5 Gestión de ECAM - Actualizar Profesores de la Sección</w:t>
            </w:r>
          </w:p>
        </w:tc>
      </w:tr>
      <w:tr w:rsidR="00BE4003" w:rsidRPr="00E166DA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 y de datos falsos</w:t>
            </w:r>
          </w:p>
        </w:tc>
      </w:tr>
      <w:tr w:rsidR="00BE4003" w:rsidRPr="007C563E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6:12PM</w:t>
            </w:r>
          </w:p>
        </w:tc>
      </w:tr>
      <w:tr w:rsidR="00BE4003" w:rsidRPr="00E166DA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BE4003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  <w:lang w:val="es-VE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 xml:space="preserve">‘seleccionarMateriasAdicionales’).value = “‘pruebass’. </w:t>
            </w:r>
            <w:r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</w:rPr>
            </w:pP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</w:rPr>
            </w:pP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pudo inyectar la sentencia SQL porque están parametrizadas las consultas, pero si capto el dato falso y lo corrió, generando un 0 por campo erróneo ingresado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comprobación del dato ingresado generando un dato falso en la tabla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del campo ingresado no sea tipo texto por Back End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de validación por Back End al no corroborar el tipo de datos y no enviar un mensaje feedback</w:t>
            </w:r>
          </w:p>
        </w:tc>
      </w:tr>
    </w:tbl>
    <w:p w:rsidR="00BE4003" w:rsidRPr="007C563E" w:rsidRDefault="00BE4003" w:rsidP="00B42142">
      <w:pPr>
        <w:rPr>
          <w:rFonts w:ascii="Arial" w:hAnsi="Arial" w:cs="Arial"/>
          <w:lang w:val="es-VE"/>
        </w:rPr>
      </w:pPr>
    </w:p>
    <w:p w:rsidR="00BE4003" w:rsidRPr="007C563E" w:rsidRDefault="00BE400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BE4003" w:rsidRPr="007C563E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BE4003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RF03.5.6</w:t>
            </w:r>
          </w:p>
        </w:tc>
      </w:tr>
      <w:tr w:rsidR="00BE4003" w:rsidRPr="00E166DA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RF03.5.6 Gestión de ECAM - Eliminar Profesores de la Seccion.</w:t>
            </w:r>
          </w:p>
        </w:tc>
      </w:tr>
      <w:tr w:rsidR="00BE4003" w:rsidRPr="007C563E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</w:t>
            </w:r>
          </w:p>
        </w:tc>
      </w:tr>
      <w:tr w:rsidR="00BE4003" w:rsidRPr="007C563E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6:12PM</w:t>
            </w:r>
          </w:p>
        </w:tc>
      </w:tr>
      <w:tr w:rsidR="00BE4003" w:rsidRPr="00E166DA" w:rsidTr="007C18B0">
        <w:tc>
          <w:tcPr>
            <w:tcW w:w="2235" w:type="dxa"/>
          </w:tcPr>
          <w:p w:rsidR="00BE4003" w:rsidRPr="007C563E" w:rsidRDefault="00BE400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  <w:lang w:val="es-VE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 xml:space="preserve">‘idMateriaProfON’).textContent = “‘pruebas2’. </w:t>
            </w:r>
            <w:r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  <w:lang w:val="es-VE"/>
              </w:rPr>
              <w:t>document.getElementById(</w:t>
            </w:r>
            <w:proofErr w:type="gramEnd"/>
            <w:r w:rsidRPr="007C563E">
              <w:rPr>
                <w:rFonts w:ascii="Arial" w:hAnsi="Arial" w:cs="Arial"/>
                <w:lang w:val="es-VE"/>
              </w:rPr>
              <w:t xml:space="preserve">‘cedulaProfON).textContent = “‘pruebas1’. </w:t>
            </w:r>
            <w:r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BE4003" w:rsidRPr="007C563E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</w:rPr>
            </w:pP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BE4003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 la primera prueba se logro inyectar la sentencia SQL vaciando la tabla ingresada en la consulta generando un mal funcionamiento del sistema por vaciar la tabla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BE4003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 la segunda prueba tambien se logro inyectar la sentencia SQL vaciando la tabla ingresada en la consulta generando un mal funcionamiento del sistema por vaciar la tabla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46749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En cualquiera </w:t>
            </w:r>
            <w:r w:rsidR="00467497" w:rsidRPr="007C563E">
              <w:rPr>
                <w:rFonts w:ascii="Arial" w:hAnsi="Arial" w:cs="Arial"/>
                <w:lang w:val="es-VE"/>
              </w:rPr>
              <w:t>de los inputs al querer agregar materias y profesores podemos inyectar los valores SQL, además de que t</w:t>
            </w:r>
            <w:r w:rsidRPr="007C563E">
              <w:rPr>
                <w:rFonts w:ascii="Arial" w:hAnsi="Arial" w:cs="Arial"/>
                <w:lang w:val="es-VE"/>
              </w:rPr>
              <w:t xml:space="preserve">odos los modulos que puedan estar relacionados </w:t>
            </w:r>
            <w:r w:rsidR="00467497" w:rsidRPr="007C563E">
              <w:rPr>
                <w:rFonts w:ascii="Arial" w:hAnsi="Arial" w:cs="Arial"/>
                <w:lang w:val="es-VE"/>
              </w:rPr>
              <w:t xml:space="preserve">a la tabla vaciada </w:t>
            </w:r>
            <w:r w:rsidRPr="007C563E">
              <w:rPr>
                <w:rFonts w:ascii="Arial" w:hAnsi="Arial" w:cs="Arial"/>
                <w:lang w:val="es-VE"/>
              </w:rPr>
              <w:t>fallaran</w:t>
            </w:r>
            <w:r w:rsidR="00467497" w:rsidRPr="007C563E">
              <w:rPr>
                <w:rFonts w:ascii="Arial" w:hAnsi="Arial" w:cs="Arial"/>
                <w:lang w:val="es-VE"/>
              </w:rPr>
              <w:t xml:space="preserve"> por</w:t>
            </w:r>
            <w:r w:rsidRPr="007C563E">
              <w:rPr>
                <w:rFonts w:ascii="Arial" w:hAnsi="Arial" w:cs="Arial"/>
                <w:lang w:val="es-VE"/>
              </w:rPr>
              <w:t xml:space="preserve"> perdida de infor</w:t>
            </w:r>
            <w:r w:rsidR="00467497" w:rsidRPr="007C563E">
              <w:rPr>
                <w:rFonts w:ascii="Arial" w:hAnsi="Arial" w:cs="Arial"/>
                <w:lang w:val="es-VE"/>
              </w:rPr>
              <w:t>mación.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Try Catch y validar por back end que el dato ingresado sea del tipo correcto al de la tabla</w:t>
            </w:r>
          </w:p>
        </w:tc>
      </w:tr>
      <w:tr w:rsidR="00BE4003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BE4003" w:rsidRPr="007C563E" w:rsidRDefault="00BE4003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BE4003" w:rsidRPr="00E166DA" w:rsidTr="007C18B0">
        <w:tc>
          <w:tcPr>
            <w:tcW w:w="9576" w:type="dxa"/>
            <w:gridSpan w:val="2"/>
          </w:tcPr>
          <w:p w:rsidR="00BE4003" w:rsidRPr="007C563E" w:rsidRDefault="00BE400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Seguridad vulnerable a las inyecciónes SQL y mala lógica de validación por Back End al no corroborar el tipo de datos y no enviar un mensaje feedback</w:t>
            </w:r>
          </w:p>
        </w:tc>
      </w:tr>
    </w:tbl>
    <w:p w:rsidR="00BE4003" w:rsidRPr="007C563E" w:rsidRDefault="00BE4003" w:rsidP="00B42142">
      <w:pPr>
        <w:rPr>
          <w:rFonts w:ascii="Arial" w:hAnsi="Arial" w:cs="Arial"/>
          <w:lang w:val="es-VE"/>
        </w:rPr>
      </w:pPr>
    </w:p>
    <w:p w:rsidR="00467497" w:rsidRPr="007C563E" w:rsidRDefault="00467497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467497" w:rsidRPr="007C563E" w:rsidTr="007C18B0">
        <w:tc>
          <w:tcPr>
            <w:tcW w:w="2235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Identificador:</w:t>
            </w:r>
          </w:p>
        </w:tc>
        <w:tc>
          <w:tcPr>
            <w:tcW w:w="7341" w:type="dxa"/>
          </w:tcPr>
          <w:p w:rsidR="00467497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RF03.5.7</w:t>
            </w:r>
          </w:p>
        </w:tc>
      </w:tr>
      <w:tr w:rsidR="00467497" w:rsidRPr="00E166DA" w:rsidTr="007C18B0">
        <w:tc>
          <w:tcPr>
            <w:tcW w:w="2235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RF03.5.7 Gestión de ECAM - Cerrar Secciones.</w:t>
            </w:r>
          </w:p>
        </w:tc>
      </w:tr>
      <w:tr w:rsidR="00467497" w:rsidRPr="007C563E" w:rsidTr="007C18B0">
        <w:tc>
          <w:tcPr>
            <w:tcW w:w="2235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</w:t>
            </w:r>
          </w:p>
        </w:tc>
      </w:tr>
      <w:tr w:rsidR="00467497" w:rsidRPr="007C563E" w:rsidTr="007C18B0">
        <w:tc>
          <w:tcPr>
            <w:tcW w:w="2235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7:12PM</w:t>
            </w:r>
          </w:p>
        </w:tc>
      </w:tr>
      <w:tr w:rsidR="00467497" w:rsidRPr="00E166DA" w:rsidTr="007C18B0">
        <w:tc>
          <w:tcPr>
            <w:tcW w:w="2235" w:type="dxa"/>
          </w:tcPr>
          <w:p w:rsidR="00467497" w:rsidRPr="007C563E" w:rsidRDefault="0046749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46749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67497" w:rsidRPr="007C563E" w:rsidRDefault="0046749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467497" w:rsidRPr="007C563E" w:rsidTr="007C18B0">
        <w:tc>
          <w:tcPr>
            <w:tcW w:w="9576" w:type="dxa"/>
            <w:gridSpan w:val="2"/>
          </w:tcPr>
          <w:p w:rsidR="00467497" w:rsidRPr="007C563E" w:rsidRDefault="007C76DA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“SET FOREIGN_KEY_CHECKS = 0; TRUNCATE usuarios;”</w:t>
            </w:r>
          </w:p>
        </w:tc>
      </w:tr>
      <w:tr w:rsidR="00467497" w:rsidRPr="007C563E" w:rsidTr="007C18B0">
        <w:tc>
          <w:tcPr>
            <w:tcW w:w="9576" w:type="dxa"/>
            <w:gridSpan w:val="2"/>
          </w:tcPr>
          <w:p w:rsidR="00467497" w:rsidRPr="007C563E" w:rsidRDefault="00467497" w:rsidP="007C18B0">
            <w:pPr>
              <w:rPr>
                <w:rFonts w:ascii="Arial" w:hAnsi="Arial" w:cs="Arial"/>
              </w:rPr>
            </w:pPr>
          </w:p>
        </w:tc>
      </w:tr>
      <w:tr w:rsidR="00467497" w:rsidRPr="007C563E" w:rsidTr="007C18B0">
        <w:tc>
          <w:tcPr>
            <w:tcW w:w="9576" w:type="dxa"/>
            <w:gridSpan w:val="2"/>
          </w:tcPr>
          <w:p w:rsidR="00467497" w:rsidRPr="007C563E" w:rsidRDefault="00467497" w:rsidP="007C18B0">
            <w:pPr>
              <w:rPr>
                <w:rFonts w:ascii="Arial" w:hAnsi="Arial" w:cs="Arial"/>
              </w:rPr>
            </w:pPr>
          </w:p>
        </w:tc>
      </w:tr>
      <w:tr w:rsidR="0046749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67497" w:rsidRPr="007C563E" w:rsidRDefault="0046749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7C76DA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Al inyectar</w:t>
            </w:r>
            <w:r w:rsidR="00467497" w:rsidRPr="007C563E">
              <w:rPr>
                <w:rFonts w:ascii="Arial" w:hAnsi="Arial" w:cs="Arial"/>
                <w:lang w:val="es-VE"/>
              </w:rPr>
              <w:t xml:space="preserve"> la sentencia SQL</w:t>
            </w:r>
            <w:r w:rsidRPr="007C563E">
              <w:rPr>
                <w:rFonts w:ascii="Arial" w:hAnsi="Arial" w:cs="Arial"/>
                <w:lang w:val="es-VE"/>
              </w:rPr>
              <w:t>, se vacia</w:t>
            </w:r>
            <w:r w:rsidR="00467497" w:rsidRPr="007C563E">
              <w:rPr>
                <w:rFonts w:ascii="Arial" w:hAnsi="Arial" w:cs="Arial"/>
                <w:lang w:val="es-VE"/>
              </w:rPr>
              <w:t xml:space="preserve"> la tabla ingresada en la consulta generando un mal funcionamiento del sistema por vaciar la tabla</w:t>
            </w: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46749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67497" w:rsidRPr="007C563E" w:rsidRDefault="0046749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7C76DA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puede enviar el valor de la id sección por controlador mediante un método post</w:t>
            </w:r>
          </w:p>
        </w:tc>
      </w:tr>
      <w:tr w:rsidR="0046749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67497" w:rsidRPr="007C563E" w:rsidRDefault="0046749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46749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Try Catch y validar por back end que el dato ingresado sea del tipo correcto al de la tabla</w:t>
            </w:r>
          </w:p>
        </w:tc>
      </w:tr>
      <w:tr w:rsidR="0046749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467497" w:rsidRPr="007C563E" w:rsidRDefault="0046749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467497" w:rsidRPr="00E166DA" w:rsidTr="007C18B0">
        <w:tc>
          <w:tcPr>
            <w:tcW w:w="9576" w:type="dxa"/>
            <w:gridSpan w:val="2"/>
          </w:tcPr>
          <w:p w:rsidR="00467497" w:rsidRPr="007C563E" w:rsidRDefault="007C76DA" w:rsidP="007C76DA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back end no comprueba ni envía un feed back sobre el dato ingresado y ejecuta cualquier dato que se envie, como son las</w:t>
            </w:r>
            <w:r w:rsidR="00467497" w:rsidRPr="007C563E">
              <w:rPr>
                <w:rFonts w:ascii="Arial" w:hAnsi="Arial" w:cs="Arial"/>
                <w:lang w:val="es-VE"/>
              </w:rPr>
              <w:t xml:space="preserve"> inyecciónes SQL </w:t>
            </w:r>
            <w:r w:rsidRPr="007C563E">
              <w:rPr>
                <w:rFonts w:ascii="Arial" w:hAnsi="Arial" w:cs="Arial"/>
                <w:lang w:val="es-VE"/>
              </w:rPr>
              <w:t>en este caso.</w:t>
            </w:r>
          </w:p>
        </w:tc>
      </w:tr>
    </w:tbl>
    <w:p w:rsidR="00FF5EDF" w:rsidRPr="007C563E" w:rsidRDefault="00467497" w:rsidP="00B42142">
      <w:pPr>
        <w:rPr>
          <w:rFonts w:ascii="Arial" w:hAnsi="Arial" w:cs="Arial"/>
          <w:lang w:val="es-VE"/>
        </w:rPr>
      </w:pPr>
      <w:r w:rsidRPr="007C563E">
        <w:rPr>
          <w:rFonts w:ascii="Arial" w:hAnsi="Arial" w:cs="Arial"/>
          <w:lang w:val="es-VE"/>
        </w:rPr>
        <w:tab/>
      </w:r>
    </w:p>
    <w:p w:rsidR="00FF5EDF" w:rsidRPr="007C563E" w:rsidRDefault="00FF5EDF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FF5EDF" w:rsidRPr="007C563E" w:rsidTr="007C18B0">
        <w:tc>
          <w:tcPr>
            <w:tcW w:w="2235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FF5EDF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RF03.6.2</w:t>
            </w:r>
          </w:p>
        </w:tc>
      </w:tr>
      <w:tr w:rsidR="00FF5EDF" w:rsidRPr="00E166DA" w:rsidTr="007C18B0">
        <w:tc>
          <w:tcPr>
            <w:tcW w:w="2235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RF03.6.2 Gestión de ECAM - Listar Estudiantes Pasados</w:t>
            </w:r>
          </w:p>
        </w:tc>
      </w:tr>
      <w:tr w:rsidR="00FF5EDF" w:rsidRPr="007C563E" w:rsidTr="007C18B0">
        <w:tc>
          <w:tcPr>
            <w:tcW w:w="2235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</w:t>
            </w:r>
          </w:p>
        </w:tc>
      </w:tr>
      <w:tr w:rsidR="00FF5EDF" w:rsidRPr="007C563E" w:rsidTr="007C18B0">
        <w:tc>
          <w:tcPr>
            <w:tcW w:w="2235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8:33PM</w:t>
            </w:r>
          </w:p>
        </w:tc>
      </w:tr>
      <w:tr w:rsidR="00FF5EDF" w:rsidRPr="00E166DA" w:rsidTr="007C18B0">
        <w:tc>
          <w:tcPr>
            <w:tcW w:w="2235" w:type="dxa"/>
          </w:tcPr>
          <w:p w:rsidR="00FF5EDF" w:rsidRPr="007C563E" w:rsidRDefault="00FF5EDF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FF5EDF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F5EDF" w:rsidRPr="007C563E" w:rsidRDefault="00FF5EDF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FF5EDF" w:rsidRPr="007C563E" w:rsidTr="007C18B0">
        <w:tc>
          <w:tcPr>
            <w:tcW w:w="9576" w:type="dxa"/>
            <w:gridSpan w:val="2"/>
          </w:tcPr>
          <w:p w:rsidR="00FF5EDF" w:rsidRPr="007C563E" w:rsidRDefault="007C1B8C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 xml:space="preserve">Document.querySelector(‘.idSeccion_cerrada’).value = </w:t>
            </w:r>
            <w:r w:rsidR="00FF5EDF" w:rsidRPr="007C563E">
              <w:rPr>
                <w:rFonts w:ascii="Arial" w:hAnsi="Arial" w:cs="Arial"/>
              </w:rPr>
              <w:t>“</w:t>
            </w:r>
            <w:r w:rsidRPr="007C563E">
              <w:rPr>
                <w:rFonts w:ascii="Arial" w:hAnsi="Arial" w:cs="Arial"/>
              </w:rPr>
              <w:t>’warning’;</w:t>
            </w:r>
            <w:r w:rsidR="00FF5EDF" w:rsidRPr="007C563E">
              <w:rPr>
                <w:rFonts w:ascii="Arial" w:hAnsi="Arial" w:cs="Arial"/>
              </w:rPr>
              <w:t>SET FOREIGN_KEY_CHECKS = 0; TRUNCATE usuarios;”</w:t>
            </w:r>
          </w:p>
        </w:tc>
      </w:tr>
      <w:tr w:rsidR="00FF5EDF" w:rsidRPr="007C563E" w:rsidTr="007C18B0">
        <w:tc>
          <w:tcPr>
            <w:tcW w:w="9576" w:type="dxa"/>
            <w:gridSpan w:val="2"/>
          </w:tcPr>
          <w:p w:rsidR="00FF5EDF" w:rsidRPr="007C563E" w:rsidRDefault="00FF5EDF" w:rsidP="007C18B0">
            <w:pPr>
              <w:rPr>
                <w:rFonts w:ascii="Arial" w:hAnsi="Arial" w:cs="Arial"/>
              </w:rPr>
            </w:pPr>
          </w:p>
        </w:tc>
      </w:tr>
      <w:tr w:rsidR="00FF5EDF" w:rsidRPr="007C563E" w:rsidTr="007C18B0">
        <w:tc>
          <w:tcPr>
            <w:tcW w:w="9576" w:type="dxa"/>
            <w:gridSpan w:val="2"/>
          </w:tcPr>
          <w:p w:rsidR="00FF5EDF" w:rsidRPr="007C563E" w:rsidRDefault="00FF5EDF" w:rsidP="007C18B0">
            <w:pPr>
              <w:rPr>
                <w:rFonts w:ascii="Arial" w:hAnsi="Arial" w:cs="Arial"/>
              </w:rPr>
            </w:pPr>
          </w:p>
        </w:tc>
      </w:tr>
      <w:tr w:rsidR="00FF5EDF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F5EDF" w:rsidRPr="007C563E" w:rsidRDefault="00FF5EDF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321DFA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 la inyección SQL mandado por el valor enviado por JS, en la que da error por el tipo de dato que se ingreso y luego ejecuta la sentencia SQL eliminando asi la tabla ingresada</w:t>
            </w: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FF5EDF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F5EDF" w:rsidRPr="007C563E" w:rsidRDefault="00FF5EDF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FF5EDF" w:rsidP="00321DFA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Se puede enviar </w:t>
            </w:r>
            <w:r w:rsidR="00321DFA" w:rsidRPr="007C563E">
              <w:rPr>
                <w:rFonts w:ascii="Arial" w:hAnsi="Arial" w:cs="Arial"/>
                <w:lang w:val="es-VE"/>
              </w:rPr>
              <w:t xml:space="preserve">cualquier valor dentro del valor de la idseccion que envía y poder ejecutar </w:t>
            </w:r>
            <w:r w:rsidR="00321DFA" w:rsidRPr="007C563E">
              <w:rPr>
                <w:rFonts w:ascii="Arial" w:hAnsi="Arial" w:cs="Arial"/>
                <w:lang w:val="es-VE"/>
              </w:rPr>
              <w:lastRenderedPageBreak/>
              <w:t>cualquier sentencia sql</w:t>
            </w:r>
          </w:p>
        </w:tc>
      </w:tr>
      <w:tr w:rsidR="00FF5EDF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F5EDF" w:rsidRPr="007C563E" w:rsidRDefault="00FF5EDF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Correccion de Errores</w:t>
            </w: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FF5EDF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Try Catch y validar por back end que el dato ingresado sea del tipo correcto al de la tabla</w:t>
            </w:r>
          </w:p>
        </w:tc>
      </w:tr>
      <w:tr w:rsidR="00FF5EDF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FF5EDF" w:rsidRPr="007C563E" w:rsidRDefault="00FF5EDF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FF5EDF" w:rsidRPr="00E166DA" w:rsidTr="007C18B0">
        <w:tc>
          <w:tcPr>
            <w:tcW w:w="9576" w:type="dxa"/>
            <w:gridSpan w:val="2"/>
          </w:tcPr>
          <w:p w:rsidR="00FF5EDF" w:rsidRPr="007C563E" w:rsidRDefault="00FF5EDF" w:rsidP="00321DFA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El back end no comprueba ni envía un feed back sobre </w:t>
            </w:r>
            <w:r w:rsidR="00321DFA" w:rsidRPr="007C563E">
              <w:rPr>
                <w:rFonts w:ascii="Arial" w:hAnsi="Arial" w:cs="Arial"/>
                <w:lang w:val="es-VE"/>
              </w:rPr>
              <w:t>el dato ingresado y procede a ejecutar la sentencia SQL escrita</w:t>
            </w:r>
          </w:p>
        </w:tc>
      </w:tr>
    </w:tbl>
    <w:p w:rsidR="00FF5EDF" w:rsidRPr="007C563E" w:rsidRDefault="00FF5EDF" w:rsidP="00B42142">
      <w:pPr>
        <w:rPr>
          <w:rFonts w:ascii="Arial" w:hAnsi="Arial" w:cs="Arial"/>
          <w:lang w:val="es-VE"/>
        </w:rPr>
      </w:pPr>
    </w:p>
    <w:p w:rsidR="007C1B8C" w:rsidRPr="007C563E" w:rsidRDefault="007C1B8C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C1B8C" w:rsidRPr="007C563E" w:rsidTr="007C18B0">
        <w:tc>
          <w:tcPr>
            <w:tcW w:w="2235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7C1B8C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RF03.6.3</w:t>
            </w:r>
          </w:p>
        </w:tc>
      </w:tr>
      <w:tr w:rsidR="007C1B8C" w:rsidRPr="00E166DA" w:rsidTr="007C18B0">
        <w:tc>
          <w:tcPr>
            <w:tcW w:w="2235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RF03.6.3 Gestión de ECAM - Eliminar Definitivamente la Seccion</w:t>
            </w:r>
          </w:p>
        </w:tc>
      </w:tr>
      <w:tr w:rsidR="007C1B8C" w:rsidRPr="007C563E" w:rsidTr="007C18B0">
        <w:tc>
          <w:tcPr>
            <w:tcW w:w="2235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de sentencia SQL</w:t>
            </w:r>
          </w:p>
        </w:tc>
      </w:tr>
      <w:tr w:rsidR="007C1B8C" w:rsidRPr="007C563E" w:rsidTr="007C18B0">
        <w:tc>
          <w:tcPr>
            <w:tcW w:w="2235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25/02/2023 a las 8:46PM</w:t>
            </w:r>
          </w:p>
        </w:tc>
      </w:tr>
      <w:tr w:rsidR="007C1B8C" w:rsidRPr="00E166DA" w:rsidTr="007C18B0">
        <w:tc>
          <w:tcPr>
            <w:tcW w:w="2235" w:type="dxa"/>
          </w:tcPr>
          <w:p w:rsidR="007C1B8C" w:rsidRPr="007C563E" w:rsidRDefault="007C1B8C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7C1B8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B8C" w:rsidRPr="007C563E" w:rsidRDefault="007C1B8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C1B8C" w:rsidRPr="007C563E" w:rsidTr="007C18B0">
        <w:tc>
          <w:tcPr>
            <w:tcW w:w="9576" w:type="dxa"/>
            <w:gridSpan w:val="2"/>
          </w:tcPr>
          <w:p w:rsidR="007C1B8C" w:rsidRPr="007C563E" w:rsidRDefault="00321DFA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Document.querySelector(‘.idSeccion_cerrada’).value = “’warning’;SET FOREIGN_KEY_CHECKS = 0; TRUNCATE usuarios;”</w:t>
            </w:r>
          </w:p>
        </w:tc>
      </w:tr>
      <w:tr w:rsidR="007C1B8C" w:rsidRPr="007C563E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</w:rPr>
            </w:pPr>
          </w:p>
        </w:tc>
      </w:tr>
      <w:tr w:rsidR="007C1B8C" w:rsidRPr="007C563E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</w:rPr>
            </w:pPr>
          </w:p>
        </w:tc>
      </w:tr>
      <w:tr w:rsidR="007C1B8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B8C" w:rsidRPr="007C563E" w:rsidRDefault="007C1B8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Al inyectar la sentencia SQL, se vacia la tabla ingresada en la consulta generando un mal funcionamiento del sistema por vaciar la tabla</w:t>
            </w: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B8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B8C" w:rsidRPr="007C563E" w:rsidRDefault="007C1B8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puede enviar el valor de la id sección por controlador mediante un método post</w:t>
            </w:r>
          </w:p>
        </w:tc>
      </w:tr>
      <w:tr w:rsidR="007C1B8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B8C" w:rsidRPr="007C563E" w:rsidRDefault="007C1B8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Implementar Try Catch y validar por back end que el dato ingresado sea del tipo correcto al de la tabla</w:t>
            </w:r>
          </w:p>
        </w:tc>
      </w:tr>
      <w:tr w:rsidR="007C1B8C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B8C" w:rsidRPr="007C563E" w:rsidRDefault="007C1B8C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1B8C" w:rsidRPr="00E166DA" w:rsidTr="007C18B0">
        <w:tc>
          <w:tcPr>
            <w:tcW w:w="9576" w:type="dxa"/>
            <w:gridSpan w:val="2"/>
          </w:tcPr>
          <w:p w:rsidR="007C1B8C" w:rsidRPr="007C563E" w:rsidRDefault="007C1B8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back end no comprueba ni envía un feed back sobre el dato ingresado y ejecuta cualquier dato que se envie, como son las inyecciónes SQL en este caso.</w:t>
            </w:r>
          </w:p>
        </w:tc>
      </w:tr>
    </w:tbl>
    <w:p w:rsidR="007A6CF7" w:rsidRPr="007C563E" w:rsidRDefault="007A6CF7" w:rsidP="00B42142">
      <w:pPr>
        <w:rPr>
          <w:rFonts w:ascii="Arial" w:hAnsi="Arial" w:cs="Arial"/>
          <w:lang w:val="es-VE"/>
        </w:rPr>
      </w:pPr>
    </w:p>
    <w:p w:rsidR="007A6CF7" w:rsidRPr="007C563E" w:rsidRDefault="007A6CF7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A6CF7" w:rsidRPr="007C563E" w:rsidTr="007C18B0">
        <w:tc>
          <w:tcPr>
            <w:tcW w:w="2235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7A6CF7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</w:rPr>
              <w:t>RF04</w:t>
            </w:r>
          </w:p>
        </w:tc>
      </w:tr>
      <w:tr w:rsidR="007A6CF7" w:rsidRPr="007C563E" w:rsidTr="007C18B0">
        <w:tc>
          <w:tcPr>
            <w:tcW w:w="2235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RF04 Boletin de notas.</w:t>
            </w:r>
          </w:p>
        </w:tc>
      </w:tr>
      <w:tr w:rsidR="007A6CF7" w:rsidRPr="007C563E" w:rsidTr="007C18B0">
        <w:tc>
          <w:tcPr>
            <w:tcW w:w="2235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7A6CF7" w:rsidRPr="007C563E" w:rsidRDefault="007A6CF7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 xml:space="preserve">Inyeccion SQL, </w:t>
            </w:r>
          </w:p>
        </w:tc>
      </w:tr>
      <w:tr w:rsidR="007A6CF7" w:rsidRPr="007C563E" w:rsidTr="007C18B0">
        <w:tc>
          <w:tcPr>
            <w:tcW w:w="2235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7A6CF7" w:rsidRPr="007C563E" w:rsidRDefault="007A6CF7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lang w:val="es-VE"/>
              </w:rPr>
              <w:t>25/02</w:t>
            </w:r>
            <w:r w:rsidRPr="007C563E">
              <w:rPr>
                <w:rFonts w:ascii="Arial" w:hAnsi="Arial" w:cs="Arial"/>
              </w:rPr>
              <w:t>/2023 A las 9:31 PM</w:t>
            </w:r>
          </w:p>
        </w:tc>
      </w:tr>
      <w:tr w:rsidR="007A6CF7" w:rsidRPr="007C563E" w:rsidTr="007C18B0">
        <w:tc>
          <w:tcPr>
            <w:tcW w:w="2235" w:type="dxa"/>
          </w:tcPr>
          <w:p w:rsidR="007A6CF7" w:rsidRPr="007C563E" w:rsidRDefault="007A6CF7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7A6CF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A6CF7" w:rsidRPr="007C563E" w:rsidRDefault="007A6CF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A6CF7" w:rsidRPr="007C563E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</w:rPr>
            </w:pPr>
            <w:proofErr w:type="gramStart"/>
            <w:r w:rsidRPr="007C563E">
              <w:rPr>
                <w:rFonts w:ascii="Arial" w:hAnsi="Arial" w:cs="Arial"/>
              </w:rPr>
              <w:lastRenderedPageBreak/>
              <w:t>document.querySelectorAll(</w:t>
            </w:r>
            <w:proofErr w:type="gramEnd"/>
            <w:r w:rsidRPr="007C563E">
              <w:rPr>
                <w:rFonts w:ascii="Arial" w:hAnsi="Arial" w:cs="Arial"/>
              </w:rPr>
              <w:t>".btn")[0].setAttribute=( "onclick","funcion("'14';SET FOREIGN_KEY_CHECKS = 0; TRUNCATE materias;)")</w:t>
            </w:r>
          </w:p>
        </w:tc>
      </w:tr>
      <w:tr w:rsidR="007A6CF7" w:rsidRPr="007C563E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</w:rPr>
            </w:pPr>
          </w:p>
        </w:tc>
      </w:tr>
      <w:tr w:rsidR="007A6CF7" w:rsidRPr="007C563E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</w:rPr>
            </w:pPr>
          </w:p>
        </w:tc>
      </w:tr>
      <w:tr w:rsidR="007A6CF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A6CF7" w:rsidRPr="007C563E" w:rsidRDefault="007A6CF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A6CF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borraron los datos de la tabla materias.</w:t>
            </w: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A6CF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A6CF7" w:rsidRPr="007C563E" w:rsidRDefault="007A6CF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perdió la integridad referencial de las notas de los estudiantes</w:t>
            </w:r>
          </w:p>
        </w:tc>
      </w:tr>
      <w:tr w:rsidR="007A6CF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A6CF7" w:rsidRPr="007C563E" w:rsidRDefault="007A6CF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Consulta parametrizable y validación por Back-end</w:t>
            </w:r>
          </w:p>
        </w:tc>
      </w:tr>
      <w:tr w:rsidR="007A6CF7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A6CF7" w:rsidRPr="007C563E" w:rsidRDefault="007A6CF7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A6CF7" w:rsidRPr="00E166DA" w:rsidTr="007C18B0">
        <w:tc>
          <w:tcPr>
            <w:tcW w:w="9576" w:type="dxa"/>
            <w:gridSpan w:val="2"/>
          </w:tcPr>
          <w:p w:rsidR="007A6CF7" w:rsidRPr="007C563E" w:rsidRDefault="007A6CF7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Mala lógica al construir la consulta preparada SQL</w:t>
            </w:r>
          </w:p>
        </w:tc>
      </w:tr>
    </w:tbl>
    <w:p w:rsidR="00DA3A42" w:rsidRPr="007C563E" w:rsidRDefault="00DA3A42" w:rsidP="00B42142">
      <w:pPr>
        <w:rPr>
          <w:rFonts w:ascii="Arial" w:hAnsi="Arial" w:cs="Arial"/>
          <w:lang w:val="es-VE"/>
        </w:rPr>
      </w:pPr>
    </w:p>
    <w:p w:rsidR="007D25EE" w:rsidRPr="007C563E" w:rsidRDefault="007D25EE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C18B0" w:rsidRPr="007C563E" w:rsidTr="007C18B0">
        <w:tc>
          <w:tcPr>
            <w:tcW w:w="2235" w:type="dxa"/>
          </w:tcPr>
          <w:p w:rsidR="007C18B0" w:rsidRPr="007C563E" w:rsidRDefault="007C18B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7C18B0" w:rsidRPr="007C563E" w:rsidRDefault="006879E3" w:rsidP="007C18B0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RF05.1</w:t>
            </w:r>
          </w:p>
        </w:tc>
      </w:tr>
      <w:tr w:rsidR="007C18B0" w:rsidRPr="00E166DA" w:rsidTr="007C18B0">
        <w:tc>
          <w:tcPr>
            <w:tcW w:w="2235" w:type="dxa"/>
          </w:tcPr>
          <w:p w:rsidR="007C18B0" w:rsidRPr="007C563E" w:rsidRDefault="007C18B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7C18B0" w:rsidRPr="007C563E" w:rsidRDefault="006879E3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</w:t>
            </w:r>
            <w:r w:rsidR="00BC5323" w:rsidRPr="007C563E">
              <w:rPr>
                <w:rFonts w:ascii="Arial" w:hAnsi="Arial" w:cs="Arial"/>
                <w:b/>
                <w:lang w:val="es-VE"/>
              </w:rPr>
              <w:t>5.1 Control de notas-Agregar notas finales</w:t>
            </w:r>
          </w:p>
        </w:tc>
      </w:tr>
      <w:tr w:rsidR="007C18B0" w:rsidRPr="00E166DA" w:rsidTr="007C18B0">
        <w:tc>
          <w:tcPr>
            <w:tcW w:w="2235" w:type="dxa"/>
          </w:tcPr>
          <w:p w:rsidR="007C18B0" w:rsidRPr="007C563E" w:rsidRDefault="007C18B0" w:rsidP="007C18B0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7C18B0" w:rsidRPr="007C563E" w:rsidRDefault="00BC532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Inyección SQL, Envió de datos inválidos</w:t>
            </w:r>
          </w:p>
        </w:tc>
      </w:tr>
      <w:tr w:rsidR="007C18B0" w:rsidRPr="007C563E" w:rsidTr="007C18B0">
        <w:tc>
          <w:tcPr>
            <w:tcW w:w="2235" w:type="dxa"/>
          </w:tcPr>
          <w:p w:rsidR="007C18B0" w:rsidRPr="007C563E" w:rsidRDefault="007C18B0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7C18B0" w:rsidRPr="007C563E" w:rsidRDefault="00BC532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25/2/2023 A Las 9:40 PM</w:t>
            </w:r>
          </w:p>
        </w:tc>
      </w:tr>
      <w:tr w:rsidR="007C18B0" w:rsidRPr="007C563E" w:rsidTr="007C18B0">
        <w:tc>
          <w:tcPr>
            <w:tcW w:w="2235" w:type="dxa"/>
          </w:tcPr>
          <w:p w:rsidR="007C18B0" w:rsidRPr="007C563E" w:rsidRDefault="007C18B0" w:rsidP="007C18B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7C18B0" w:rsidRPr="007C563E" w:rsidRDefault="00BC5323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7C18B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8B0" w:rsidRPr="007C563E" w:rsidRDefault="007C18B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C18B0" w:rsidRPr="007C563E" w:rsidTr="007C18B0">
        <w:tc>
          <w:tcPr>
            <w:tcW w:w="9576" w:type="dxa"/>
            <w:gridSpan w:val="2"/>
          </w:tcPr>
          <w:p w:rsidR="007C18B0" w:rsidRPr="007C563E" w:rsidRDefault="00B85D7C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document.querySelector(".notaFinalRef").value =  40</w:t>
            </w:r>
          </w:p>
        </w:tc>
      </w:tr>
      <w:tr w:rsidR="007C18B0" w:rsidRPr="007C563E" w:rsidTr="007C18B0">
        <w:tc>
          <w:tcPr>
            <w:tcW w:w="9576" w:type="dxa"/>
            <w:gridSpan w:val="2"/>
          </w:tcPr>
          <w:p w:rsidR="007C18B0" w:rsidRPr="007C563E" w:rsidRDefault="007C18B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8B0" w:rsidRPr="007C563E" w:rsidTr="007C18B0">
        <w:tc>
          <w:tcPr>
            <w:tcW w:w="9576" w:type="dxa"/>
            <w:gridSpan w:val="2"/>
          </w:tcPr>
          <w:p w:rsidR="007C18B0" w:rsidRPr="007C563E" w:rsidRDefault="007C18B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8B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8B0" w:rsidRPr="007C563E" w:rsidRDefault="007C18B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18B0" w:rsidRPr="00E166DA" w:rsidTr="007C18B0">
        <w:tc>
          <w:tcPr>
            <w:tcW w:w="9576" w:type="dxa"/>
            <w:gridSpan w:val="2"/>
          </w:tcPr>
          <w:p w:rsidR="007C18B0" w:rsidRPr="007C563E" w:rsidRDefault="000F1D94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introdujo el dato 40 en la tabla nota final saltando las validaciones</w:t>
            </w:r>
          </w:p>
        </w:tc>
      </w:tr>
      <w:tr w:rsidR="007C18B0" w:rsidRPr="00E166DA" w:rsidTr="007C18B0">
        <w:tc>
          <w:tcPr>
            <w:tcW w:w="9576" w:type="dxa"/>
            <w:gridSpan w:val="2"/>
          </w:tcPr>
          <w:p w:rsidR="007C18B0" w:rsidRPr="007C563E" w:rsidRDefault="007C18B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8B0" w:rsidRPr="00E166DA" w:rsidTr="007C18B0">
        <w:tc>
          <w:tcPr>
            <w:tcW w:w="9576" w:type="dxa"/>
            <w:gridSpan w:val="2"/>
          </w:tcPr>
          <w:p w:rsidR="007C18B0" w:rsidRPr="007C563E" w:rsidRDefault="007C18B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8B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8B0" w:rsidRPr="007C563E" w:rsidRDefault="007C18B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18B0" w:rsidRPr="00E166DA" w:rsidTr="007C18B0">
        <w:tc>
          <w:tcPr>
            <w:tcW w:w="9576" w:type="dxa"/>
            <w:gridSpan w:val="2"/>
          </w:tcPr>
          <w:p w:rsidR="007C18B0" w:rsidRPr="007C563E" w:rsidRDefault="000F1D94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puede modificar la nota de un estudiante por lo tanto queda en riesgo las funciones de los permisos</w:t>
            </w:r>
          </w:p>
        </w:tc>
      </w:tr>
      <w:tr w:rsidR="007C18B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8B0" w:rsidRPr="007C563E" w:rsidRDefault="007C18B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18B0" w:rsidRPr="007C563E" w:rsidTr="007C18B0">
        <w:tc>
          <w:tcPr>
            <w:tcW w:w="9576" w:type="dxa"/>
            <w:gridSpan w:val="2"/>
          </w:tcPr>
          <w:p w:rsidR="007C18B0" w:rsidRPr="007C563E" w:rsidRDefault="007C18B0" w:rsidP="007C18B0">
            <w:pPr>
              <w:rPr>
                <w:rFonts w:ascii="Arial" w:hAnsi="Arial" w:cs="Arial"/>
                <w:lang w:val="es-VE"/>
              </w:rPr>
            </w:pPr>
          </w:p>
        </w:tc>
      </w:tr>
      <w:tr w:rsidR="007C18B0" w:rsidRPr="007C563E" w:rsidTr="007C18B0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18B0" w:rsidRPr="007C563E" w:rsidRDefault="007C18B0" w:rsidP="007C18B0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18B0" w:rsidRPr="00E166DA" w:rsidTr="007C18B0">
        <w:tc>
          <w:tcPr>
            <w:tcW w:w="9576" w:type="dxa"/>
            <w:gridSpan w:val="2"/>
          </w:tcPr>
          <w:p w:rsidR="007C18B0" w:rsidRPr="007C563E" w:rsidRDefault="00571040" w:rsidP="007C18B0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al no validar por back-end que el valor no puede ser mayor a “20” ni menor o igual que “0”</w:t>
            </w:r>
          </w:p>
        </w:tc>
      </w:tr>
    </w:tbl>
    <w:p w:rsidR="007C18B0" w:rsidRPr="007C563E" w:rsidRDefault="007C18B0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C2C2F" w:rsidRPr="007C563E" w:rsidTr="00AB12CB">
        <w:tc>
          <w:tcPr>
            <w:tcW w:w="2235" w:type="dxa"/>
          </w:tcPr>
          <w:p w:rsidR="007C2C2F" w:rsidRPr="007C563E" w:rsidRDefault="007C2C2F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7C2C2F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RF05.2</w:t>
            </w:r>
          </w:p>
        </w:tc>
      </w:tr>
      <w:tr w:rsidR="007C2C2F" w:rsidRPr="00E166DA" w:rsidTr="00AB12CB">
        <w:tc>
          <w:tcPr>
            <w:tcW w:w="2235" w:type="dxa"/>
          </w:tcPr>
          <w:p w:rsidR="007C2C2F" w:rsidRPr="007C563E" w:rsidRDefault="007C2C2F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7C2C2F" w:rsidRPr="007C563E" w:rsidRDefault="006879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</w:t>
            </w:r>
            <w:r w:rsidR="007C2C2F" w:rsidRPr="007C563E">
              <w:rPr>
                <w:rFonts w:ascii="Arial" w:hAnsi="Arial" w:cs="Arial"/>
                <w:b/>
                <w:lang w:val="es-VE"/>
              </w:rPr>
              <w:t>05.2 Control de notas-Eliminar nota final</w:t>
            </w:r>
          </w:p>
        </w:tc>
      </w:tr>
      <w:tr w:rsidR="007C2C2F" w:rsidRPr="007C563E" w:rsidTr="00AB12CB">
        <w:tc>
          <w:tcPr>
            <w:tcW w:w="2235" w:type="dxa"/>
          </w:tcPr>
          <w:p w:rsidR="007C2C2F" w:rsidRPr="007C563E" w:rsidRDefault="007C2C2F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Proposito de la prueba:</w:t>
            </w:r>
          </w:p>
        </w:tc>
        <w:tc>
          <w:tcPr>
            <w:tcW w:w="7341" w:type="dxa"/>
          </w:tcPr>
          <w:p w:rsidR="007C2C2F" w:rsidRPr="007C563E" w:rsidRDefault="007C2C2F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Inyecccion SQL</w:t>
            </w:r>
          </w:p>
        </w:tc>
      </w:tr>
      <w:tr w:rsidR="007C2C2F" w:rsidRPr="007C563E" w:rsidTr="00AB12CB">
        <w:tc>
          <w:tcPr>
            <w:tcW w:w="2235" w:type="dxa"/>
          </w:tcPr>
          <w:p w:rsidR="007C2C2F" w:rsidRPr="007C563E" w:rsidRDefault="007C2C2F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7C2C2F" w:rsidRPr="007C563E" w:rsidRDefault="007C2C2F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25/2/2023 9:57 PM</w:t>
            </w:r>
          </w:p>
        </w:tc>
      </w:tr>
      <w:tr w:rsidR="007C2C2F" w:rsidRPr="007C563E" w:rsidTr="00AB12CB">
        <w:tc>
          <w:tcPr>
            <w:tcW w:w="2235" w:type="dxa"/>
          </w:tcPr>
          <w:p w:rsidR="007C2C2F" w:rsidRPr="007C563E" w:rsidRDefault="007C2C2F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7C2C2F" w:rsidRPr="007C563E" w:rsidRDefault="007C2C2F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7C2C2F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2C2F" w:rsidRPr="007C563E" w:rsidRDefault="007C2C2F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C2C2F" w:rsidRPr="007C563E" w:rsidTr="00AB12CB">
        <w:tc>
          <w:tcPr>
            <w:tcW w:w="9576" w:type="dxa"/>
            <w:gridSpan w:val="2"/>
          </w:tcPr>
          <w:p w:rsidR="007C2C2F" w:rsidRPr="007C563E" w:rsidRDefault="00936A89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document.querySelector('.seccion').textContent = "'14'; SET FOREIGN_KEY_CHECKS = 0; TRUNCATE usuarios;"</w:t>
            </w:r>
          </w:p>
        </w:tc>
      </w:tr>
      <w:tr w:rsidR="007C2C2F" w:rsidRPr="007C563E" w:rsidTr="00AB12CB">
        <w:tc>
          <w:tcPr>
            <w:tcW w:w="9576" w:type="dxa"/>
            <w:gridSpan w:val="2"/>
          </w:tcPr>
          <w:p w:rsidR="007C2C2F" w:rsidRPr="007C563E" w:rsidRDefault="007C2C2F" w:rsidP="00AB12CB">
            <w:pPr>
              <w:rPr>
                <w:rFonts w:ascii="Arial" w:hAnsi="Arial" w:cs="Arial"/>
              </w:rPr>
            </w:pPr>
          </w:p>
        </w:tc>
      </w:tr>
      <w:tr w:rsidR="007C2C2F" w:rsidRPr="007C563E" w:rsidTr="00AB12CB">
        <w:tc>
          <w:tcPr>
            <w:tcW w:w="9576" w:type="dxa"/>
            <w:gridSpan w:val="2"/>
          </w:tcPr>
          <w:p w:rsidR="007C2C2F" w:rsidRPr="007C563E" w:rsidRDefault="007C2C2F" w:rsidP="00AB12CB">
            <w:pPr>
              <w:rPr>
                <w:rFonts w:ascii="Arial" w:hAnsi="Arial" w:cs="Arial"/>
              </w:rPr>
            </w:pPr>
          </w:p>
        </w:tc>
      </w:tr>
      <w:tr w:rsidR="007C2C2F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2C2F" w:rsidRPr="007C563E" w:rsidRDefault="007C2C2F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936A89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borró la tabla usuarios y el sistema fallo por completo.</w:t>
            </w: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7C2C2F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7C2C2F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7C2C2F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2C2F" w:rsidRPr="007C563E" w:rsidRDefault="007C2C2F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936A89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El sistema dejo de funcionar ya que todos los modulos dependen de la tabla usuarios</w:t>
            </w:r>
          </w:p>
        </w:tc>
      </w:tr>
      <w:tr w:rsidR="007C2C2F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2C2F" w:rsidRPr="007C563E" w:rsidRDefault="007C2C2F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C3384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Consulta parametrizable y validar datos enviador por back-end</w:t>
            </w:r>
          </w:p>
        </w:tc>
      </w:tr>
      <w:tr w:rsidR="007C2C2F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7C2C2F" w:rsidRPr="007C563E" w:rsidRDefault="007C2C2F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2C2F" w:rsidRPr="00E166DA" w:rsidTr="00AB12CB">
        <w:tc>
          <w:tcPr>
            <w:tcW w:w="9576" w:type="dxa"/>
            <w:gridSpan w:val="2"/>
          </w:tcPr>
          <w:p w:rsidR="007C2C2F" w:rsidRPr="007C563E" w:rsidRDefault="00C3384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hubo previsión al momento de crear la función para que fuera paramitrazable</w:t>
            </w:r>
          </w:p>
        </w:tc>
      </w:tr>
    </w:tbl>
    <w:p w:rsidR="00B17057" w:rsidRPr="007C563E" w:rsidRDefault="00B17057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510975" w:rsidRPr="007C563E" w:rsidTr="00AB12CB">
        <w:tc>
          <w:tcPr>
            <w:tcW w:w="2235" w:type="dxa"/>
          </w:tcPr>
          <w:p w:rsidR="00510975" w:rsidRPr="007C563E" w:rsidRDefault="00510975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510975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RF06.1</w:t>
            </w:r>
          </w:p>
        </w:tc>
      </w:tr>
      <w:tr w:rsidR="00510975" w:rsidRPr="00E166DA" w:rsidTr="00AB12CB">
        <w:tc>
          <w:tcPr>
            <w:tcW w:w="2235" w:type="dxa"/>
          </w:tcPr>
          <w:p w:rsidR="00510975" w:rsidRPr="007C563E" w:rsidRDefault="00510975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510975" w:rsidRPr="007C563E" w:rsidRDefault="006879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</w:t>
            </w:r>
            <w:r w:rsidR="00510975" w:rsidRPr="007C563E">
              <w:rPr>
                <w:rFonts w:ascii="Arial" w:hAnsi="Arial" w:cs="Arial"/>
                <w:b/>
                <w:lang w:val="es-VE"/>
              </w:rPr>
              <w:t>06.1 Gestionar Celula de Discipulado-Registrar celula de discipulado</w:t>
            </w:r>
          </w:p>
        </w:tc>
      </w:tr>
      <w:tr w:rsidR="00510975" w:rsidRPr="00E166DA" w:rsidTr="00AB12CB">
        <w:tc>
          <w:tcPr>
            <w:tcW w:w="2235" w:type="dxa"/>
          </w:tcPr>
          <w:p w:rsidR="00510975" w:rsidRPr="007C563E" w:rsidRDefault="00510975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510975" w:rsidRPr="007C563E" w:rsidRDefault="00510975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SQL, envio de datos invalidos</w:t>
            </w:r>
          </w:p>
        </w:tc>
      </w:tr>
      <w:tr w:rsidR="00510975" w:rsidRPr="007C563E" w:rsidTr="00AB12CB">
        <w:tc>
          <w:tcPr>
            <w:tcW w:w="2235" w:type="dxa"/>
          </w:tcPr>
          <w:p w:rsidR="00510975" w:rsidRPr="007C563E" w:rsidRDefault="00510975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510975" w:rsidRPr="007C563E" w:rsidRDefault="00510975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25/2/2023 10:08</w:t>
            </w:r>
            <w:r w:rsidR="00AB12CB" w:rsidRPr="007C563E">
              <w:rPr>
                <w:rFonts w:ascii="Arial" w:hAnsi="Arial" w:cs="Arial"/>
                <w:lang w:val="es-VE"/>
              </w:rPr>
              <w:t>PM</w:t>
            </w:r>
          </w:p>
        </w:tc>
      </w:tr>
      <w:tr w:rsidR="00510975" w:rsidRPr="007C563E" w:rsidTr="00AB12CB">
        <w:tc>
          <w:tcPr>
            <w:tcW w:w="2235" w:type="dxa"/>
          </w:tcPr>
          <w:p w:rsidR="00510975" w:rsidRPr="007C563E" w:rsidRDefault="00510975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510975" w:rsidRPr="007C563E" w:rsidRDefault="00510975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510975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510975" w:rsidRPr="007C563E" w:rsidRDefault="00510975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510975" w:rsidRPr="007C563E" w:rsidTr="00AB12CB">
        <w:tc>
          <w:tcPr>
            <w:tcW w:w="9576" w:type="dxa"/>
            <w:gridSpan w:val="2"/>
          </w:tcPr>
          <w:p w:rsidR="00510975" w:rsidRPr="007C563E" w:rsidRDefault="003E2F61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Campo direccion =“‘1’SET FOREIGN_KEY_CHECKS = 0; TRUNCATE materias;”</w:t>
            </w:r>
          </w:p>
        </w:tc>
      </w:tr>
      <w:tr w:rsidR="00510975" w:rsidRPr="007C563E" w:rsidTr="00AB12CB">
        <w:tc>
          <w:tcPr>
            <w:tcW w:w="9576" w:type="dxa"/>
            <w:gridSpan w:val="2"/>
          </w:tcPr>
          <w:p w:rsidR="00510975" w:rsidRPr="007C563E" w:rsidRDefault="00510975" w:rsidP="00AB12CB">
            <w:pPr>
              <w:rPr>
                <w:rFonts w:ascii="Arial" w:hAnsi="Arial" w:cs="Arial"/>
              </w:rPr>
            </w:pPr>
          </w:p>
        </w:tc>
      </w:tr>
      <w:tr w:rsidR="00510975" w:rsidRPr="007C563E" w:rsidTr="00AB12CB">
        <w:tc>
          <w:tcPr>
            <w:tcW w:w="9576" w:type="dxa"/>
            <w:gridSpan w:val="2"/>
          </w:tcPr>
          <w:p w:rsidR="00510975" w:rsidRPr="007C563E" w:rsidRDefault="00510975" w:rsidP="00AB12CB">
            <w:pPr>
              <w:rPr>
                <w:rFonts w:ascii="Arial" w:hAnsi="Arial" w:cs="Arial"/>
              </w:rPr>
            </w:pPr>
          </w:p>
        </w:tc>
      </w:tr>
      <w:tr w:rsidR="00510975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510975" w:rsidRPr="007C563E" w:rsidRDefault="00510975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3E2F6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Arrojo una excepción con una página en blanco indicando la línea del error y registro un texto invalido en el campo </w:t>
            </w:r>
            <w:r w:rsidR="00733AAE" w:rsidRPr="007C563E">
              <w:rPr>
                <w:rFonts w:ascii="Arial" w:hAnsi="Arial" w:cs="Arial"/>
                <w:lang w:val="es-VE"/>
              </w:rPr>
              <w:t>dirección</w:t>
            </w: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510975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510975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510975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510975" w:rsidRPr="007C563E" w:rsidRDefault="00510975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733AA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Almacenamiento de datos incorrectos y se muestran a usuarios.</w:t>
            </w:r>
          </w:p>
        </w:tc>
      </w:tr>
      <w:tr w:rsidR="00510975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510975" w:rsidRPr="007C563E" w:rsidRDefault="00510975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733AA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back-end de los datos enviados por formulario</w:t>
            </w:r>
          </w:p>
        </w:tc>
      </w:tr>
      <w:tr w:rsidR="00510975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510975" w:rsidRPr="007C563E" w:rsidRDefault="00510975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510975" w:rsidRPr="00E166DA" w:rsidTr="00AB12CB">
        <w:tc>
          <w:tcPr>
            <w:tcW w:w="9576" w:type="dxa"/>
            <w:gridSpan w:val="2"/>
          </w:tcPr>
          <w:p w:rsidR="00510975" w:rsidRPr="007C563E" w:rsidRDefault="00733AA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al no validar por back-end formulario</w:t>
            </w:r>
          </w:p>
        </w:tc>
      </w:tr>
    </w:tbl>
    <w:p w:rsidR="000F4F60" w:rsidRPr="007C563E" w:rsidRDefault="000F4F60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0F4F60" w:rsidRPr="007C563E" w:rsidTr="00AB12CB">
        <w:tc>
          <w:tcPr>
            <w:tcW w:w="2235" w:type="dxa"/>
          </w:tcPr>
          <w:p w:rsidR="000F4F60" w:rsidRPr="007C563E" w:rsidRDefault="000F4F60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0F4F60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RF06.2</w:t>
            </w:r>
          </w:p>
        </w:tc>
      </w:tr>
      <w:tr w:rsidR="000F4F60" w:rsidRPr="00E166DA" w:rsidTr="00AB12CB">
        <w:tc>
          <w:tcPr>
            <w:tcW w:w="2235" w:type="dxa"/>
          </w:tcPr>
          <w:p w:rsidR="000F4F60" w:rsidRPr="007C563E" w:rsidRDefault="000F4F60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0F4F60" w:rsidRPr="007C563E" w:rsidRDefault="006879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RF06.2 Gestionar Celula de D</w:t>
            </w:r>
            <w:r w:rsidR="000F4F60" w:rsidRPr="007C563E">
              <w:rPr>
                <w:rFonts w:ascii="Arial" w:hAnsi="Arial" w:cs="Arial"/>
                <w:b/>
                <w:lang w:val="es-VE"/>
              </w:rPr>
              <w:t>iscipulado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0F4F60" w:rsidRPr="007C563E">
              <w:rPr>
                <w:rFonts w:ascii="Arial" w:hAnsi="Arial" w:cs="Arial"/>
                <w:b/>
                <w:lang w:val="es-VE"/>
              </w:rPr>
              <w:t>-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0F4F60" w:rsidRPr="007C563E">
              <w:rPr>
                <w:rFonts w:ascii="Arial" w:hAnsi="Arial" w:cs="Arial"/>
                <w:b/>
                <w:lang w:val="es-VE"/>
              </w:rPr>
              <w:t>Editar celula de discipulado</w:t>
            </w:r>
          </w:p>
        </w:tc>
      </w:tr>
      <w:tr w:rsidR="000F4F60" w:rsidRPr="007C563E" w:rsidTr="00AB12CB">
        <w:tc>
          <w:tcPr>
            <w:tcW w:w="2235" w:type="dxa"/>
          </w:tcPr>
          <w:p w:rsidR="000F4F60" w:rsidRPr="007C563E" w:rsidRDefault="000F4F60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0F4F60" w:rsidRPr="007C563E" w:rsidRDefault="00AC04BE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Inyeccion SQL</w:t>
            </w:r>
          </w:p>
        </w:tc>
      </w:tr>
      <w:tr w:rsidR="000F4F60" w:rsidRPr="007C563E" w:rsidTr="00AB12CB">
        <w:tc>
          <w:tcPr>
            <w:tcW w:w="2235" w:type="dxa"/>
          </w:tcPr>
          <w:p w:rsidR="000F4F60" w:rsidRPr="007C563E" w:rsidRDefault="000F4F60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0F4F60" w:rsidRPr="007C563E" w:rsidRDefault="00F02B1A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25/2/2023 10:47 PM</w:t>
            </w:r>
          </w:p>
        </w:tc>
      </w:tr>
      <w:tr w:rsidR="000F4F60" w:rsidRPr="007C563E" w:rsidTr="00AB12CB">
        <w:tc>
          <w:tcPr>
            <w:tcW w:w="2235" w:type="dxa"/>
          </w:tcPr>
          <w:p w:rsidR="000F4F60" w:rsidRPr="007C563E" w:rsidRDefault="000F4F60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0F4F60" w:rsidRPr="007C563E" w:rsidRDefault="00F02B1A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0F4F60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0F4F60" w:rsidRPr="007C563E" w:rsidRDefault="000F4F60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0F4F60" w:rsidRPr="007C563E" w:rsidTr="00AB12CB">
        <w:tc>
          <w:tcPr>
            <w:tcW w:w="9576" w:type="dxa"/>
            <w:gridSpan w:val="2"/>
          </w:tcPr>
          <w:p w:rsidR="000F4F60" w:rsidRPr="007C563E" w:rsidRDefault="00F02B1A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document.getElementById('codigoLider').value = "1';SET FOREIGN_KEY_CHECKS = 0; TRUNCATE materias;"</w:t>
            </w:r>
          </w:p>
        </w:tc>
      </w:tr>
      <w:tr w:rsidR="000F4F60" w:rsidRPr="007C563E" w:rsidTr="00AB12CB">
        <w:tc>
          <w:tcPr>
            <w:tcW w:w="9576" w:type="dxa"/>
            <w:gridSpan w:val="2"/>
          </w:tcPr>
          <w:p w:rsidR="000F4F60" w:rsidRPr="007C563E" w:rsidRDefault="000F4F60" w:rsidP="00AB12CB">
            <w:pPr>
              <w:rPr>
                <w:rFonts w:ascii="Arial" w:hAnsi="Arial" w:cs="Arial"/>
              </w:rPr>
            </w:pPr>
          </w:p>
        </w:tc>
      </w:tr>
      <w:tr w:rsidR="000F4F60" w:rsidRPr="007C563E" w:rsidTr="00AB12CB">
        <w:tc>
          <w:tcPr>
            <w:tcW w:w="9576" w:type="dxa"/>
            <w:gridSpan w:val="2"/>
          </w:tcPr>
          <w:p w:rsidR="000F4F60" w:rsidRPr="007C563E" w:rsidRDefault="000F4F60" w:rsidP="00AB12CB">
            <w:pPr>
              <w:rPr>
                <w:rFonts w:ascii="Arial" w:hAnsi="Arial" w:cs="Arial"/>
              </w:rPr>
            </w:pPr>
          </w:p>
        </w:tc>
      </w:tr>
      <w:tr w:rsidR="000F4F60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0F4F60" w:rsidRPr="007C563E" w:rsidRDefault="000F4F60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F02B1A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ejecuto la inyección SQL en este caso vacio los datos de la tabla materias</w:t>
            </w: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0F4F60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0F4F60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0F4F60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0F4F60" w:rsidRPr="007C563E" w:rsidRDefault="000F4F60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F02B1A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Borro la información asociada a las materias</w:t>
            </w:r>
          </w:p>
        </w:tc>
      </w:tr>
      <w:tr w:rsidR="000F4F60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0F4F60" w:rsidRPr="007C563E" w:rsidRDefault="000F4F60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F02B1A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Parametrizar la consulta y realizar validaciones back-end</w:t>
            </w:r>
          </w:p>
        </w:tc>
      </w:tr>
      <w:tr w:rsidR="000F4F60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0F4F60" w:rsidRPr="007C563E" w:rsidRDefault="000F4F60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0F4F60" w:rsidRPr="00E166DA" w:rsidTr="00AB12CB">
        <w:tc>
          <w:tcPr>
            <w:tcW w:w="9576" w:type="dxa"/>
            <w:gridSpan w:val="2"/>
          </w:tcPr>
          <w:p w:rsidR="000F4F60" w:rsidRPr="007C563E" w:rsidRDefault="00993557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al no parametrizar las consultas</w:t>
            </w:r>
          </w:p>
        </w:tc>
      </w:tr>
    </w:tbl>
    <w:p w:rsidR="000F4F60" w:rsidRPr="007C563E" w:rsidRDefault="000F4F60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122EB4" w:rsidRPr="007C563E" w:rsidTr="00AB12CB">
        <w:tc>
          <w:tcPr>
            <w:tcW w:w="2235" w:type="dxa"/>
          </w:tcPr>
          <w:p w:rsidR="00122EB4" w:rsidRPr="007C563E" w:rsidRDefault="00122EB4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122EB4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RF06.3</w:t>
            </w:r>
          </w:p>
        </w:tc>
      </w:tr>
      <w:tr w:rsidR="00122EB4" w:rsidRPr="00E166DA" w:rsidTr="00AB12CB">
        <w:tc>
          <w:tcPr>
            <w:tcW w:w="2235" w:type="dxa"/>
          </w:tcPr>
          <w:p w:rsidR="00122EB4" w:rsidRPr="007C563E" w:rsidRDefault="00122EB4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122EB4" w:rsidRPr="007C563E" w:rsidRDefault="006879E3" w:rsidP="00DE7A7E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RF06.3 Gestionar Celula de D</w:t>
            </w:r>
            <w:r w:rsidR="00122EB4" w:rsidRPr="007C563E">
              <w:rPr>
                <w:rFonts w:ascii="Arial" w:hAnsi="Arial" w:cs="Arial"/>
                <w:b/>
                <w:lang w:val="es-VE"/>
              </w:rPr>
              <w:t>iscipulado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122EB4" w:rsidRPr="007C563E">
              <w:rPr>
                <w:rFonts w:ascii="Arial" w:hAnsi="Arial" w:cs="Arial"/>
                <w:b/>
                <w:lang w:val="es-VE"/>
              </w:rPr>
              <w:t>-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DE7A7E" w:rsidRPr="007C563E">
              <w:rPr>
                <w:rFonts w:ascii="Arial" w:hAnsi="Arial" w:cs="Arial"/>
                <w:b/>
                <w:lang w:val="es-VE"/>
              </w:rPr>
              <w:t xml:space="preserve">Agregar Discípulos a </w:t>
            </w:r>
            <w:r w:rsidRPr="007C563E">
              <w:rPr>
                <w:rFonts w:ascii="Arial" w:hAnsi="Arial" w:cs="Arial"/>
                <w:b/>
                <w:lang w:val="es-VE"/>
              </w:rPr>
              <w:t>Celula de D</w:t>
            </w:r>
            <w:r w:rsidR="00DE7A7E" w:rsidRPr="007C563E">
              <w:rPr>
                <w:rFonts w:ascii="Arial" w:hAnsi="Arial" w:cs="Arial"/>
                <w:b/>
                <w:lang w:val="es-VE"/>
              </w:rPr>
              <w:t>iscipulado</w:t>
            </w:r>
          </w:p>
        </w:tc>
      </w:tr>
      <w:tr w:rsidR="00122EB4" w:rsidRPr="007C563E" w:rsidTr="00AB12CB">
        <w:tc>
          <w:tcPr>
            <w:tcW w:w="2235" w:type="dxa"/>
          </w:tcPr>
          <w:p w:rsidR="00122EB4" w:rsidRPr="007C563E" w:rsidRDefault="00122EB4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122EB4" w:rsidRPr="007C563E" w:rsidRDefault="004D5546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Enviar datos invalidos</w:t>
            </w:r>
          </w:p>
        </w:tc>
      </w:tr>
      <w:tr w:rsidR="00122EB4" w:rsidRPr="007C563E" w:rsidTr="00AB12CB">
        <w:tc>
          <w:tcPr>
            <w:tcW w:w="2235" w:type="dxa"/>
          </w:tcPr>
          <w:p w:rsidR="00122EB4" w:rsidRPr="007C563E" w:rsidRDefault="00122EB4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122EB4" w:rsidRPr="007C563E" w:rsidRDefault="004D5546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25/2/2023 11:10 PM</w:t>
            </w:r>
          </w:p>
        </w:tc>
      </w:tr>
      <w:tr w:rsidR="00122EB4" w:rsidRPr="007C563E" w:rsidTr="00AB12CB">
        <w:tc>
          <w:tcPr>
            <w:tcW w:w="2235" w:type="dxa"/>
          </w:tcPr>
          <w:p w:rsidR="00122EB4" w:rsidRPr="007C563E" w:rsidRDefault="00122EB4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122EB4" w:rsidRPr="007C563E" w:rsidRDefault="004D5546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122EB4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122EB4" w:rsidRPr="007C563E" w:rsidRDefault="00122EB4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122EB4" w:rsidRPr="007C563E" w:rsidTr="00AB12CB">
        <w:tc>
          <w:tcPr>
            <w:tcW w:w="9576" w:type="dxa"/>
            <w:gridSpan w:val="2"/>
          </w:tcPr>
          <w:p w:rsidR="00122EB4" w:rsidRPr="007C563E" w:rsidRDefault="00C16869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Participantes =[]</w:t>
            </w:r>
          </w:p>
        </w:tc>
      </w:tr>
      <w:tr w:rsidR="00122EB4" w:rsidRPr="007C563E" w:rsidTr="00AB12CB">
        <w:tc>
          <w:tcPr>
            <w:tcW w:w="9576" w:type="dxa"/>
            <w:gridSpan w:val="2"/>
          </w:tcPr>
          <w:p w:rsidR="00122EB4" w:rsidRPr="007C563E" w:rsidRDefault="00122EB4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122EB4" w:rsidRPr="007C563E" w:rsidTr="00AB12CB">
        <w:tc>
          <w:tcPr>
            <w:tcW w:w="9576" w:type="dxa"/>
            <w:gridSpan w:val="2"/>
          </w:tcPr>
          <w:p w:rsidR="00122EB4" w:rsidRPr="007C563E" w:rsidRDefault="00122EB4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122EB4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122EB4" w:rsidRPr="007C563E" w:rsidRDefault="00122EB4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C16869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Arrojo un error de consulta, y no se registraron los datos. </w:t>
            </w: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122EB4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122EB4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122EB4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122EB4" w:rsidRPr="007C563E" w:rsidRDefault="00122EB4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735C6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muestra al usuario un buena respuesta del error</w:t>
            </w:r>
          </w:p>
        </w:tc>
      </w:tr>
      <w:tr w:rsidR="00122EB4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122EB4" w:rsidRPr="007C563E" w:rsidRDefault="00122EB4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735C6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 end de campos vacios y  si es una cedula cada elemento del array</w:t>
            </w:r>
          </w:p>
        </w:tc>
      </w:tr>
      <w:tr w:rsidR="00122EB4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122EB4" w:rsidRPr="007C563E" w:rsidRDefault="00122EB4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Evaluacion de la Prueba</w:t>
            </w:r>
          </w:p>
        </w:tc>
      </w:tr>
      <w:tr w:rsidR="00122EB4" w:rsidRPr="00E166DA" w:rsidTr="00AB12CB">
        <w:tc>
          <w:tcPr>
            <w:tcW w:w="9576" w:type="dxa"/>
            <w:gridSpan w:val="2"/>
          </w:tcPr>
          <w:p w:rsidR="00122EB4" w:rsidRPr="007C563E" w:rsidRDefault="00735C6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No se previó la desactivación del </w:t>
            </w:r>
            <w:r w:rsidR="00633089" w:rsidRPr="007C563E">
              <w:rPr>
                <w:rFonts w:ascii="Arial" w:hAnsi="Arial" w:cs="Arial"/>
                <w:lang w:val="es-VE"/>
              </w:rPr>
              <w:t>JavaScript</w:t>
            </w:r>
          </w:p>
        </w:tc>
      </w:tr>
    </w:tbl>
    <w:p w:rsidR="00122EB4" w:rsidRPr="007C563E" w:rsidRDefault="00122EB4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DE7A7E" w:rsidRPr="007C563E" w:rsidTr="00AB12CB">
        <w:tc>
          <w:tcPr>
            <w:tcW w:w="2235" w:type="dxa"/>
          </w:tcPr>
          <w:p w:rsidR="00DE7A7E" w:rsidRPr="007C563E" w:rsidRDefault="00DE7A7E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DE7A7E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RF06.4</w:t>
            </w:r>
          </w:p>
        </w:tc>
      </w:tr>
      <w:tr w:rsidR="00DE7A7E" w:rsidRPr="00E166DA" w:rsidTr="00AB12CB">
        <w:tc>
          <w:tcPr>
            <w:tcW w:w="2235" w:type="dxa"/>
          </w:tcPr>
          <w:p w:rsidR="00DE7A7E" w:rsidRPr="007C563E" w:rsidRDefault="00DE7A7E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DE7A7E" w:rsidRPr="007C563E" w:rsidRDefault="006879E3" w:rsidP="006879E3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RF06.4 Gestionar Celula de D</w:t>
            </w:r>
            <w:r w:rsidR="00DE7A7E" w:rsidRPr="007C563E">
              <w:rPr>
                <w:rFonts w:ascii="Arial" w:hAnsi="Arial" w:cs="Arial"/>
                <w:b/>
                <w:lang w:val="es-VE"/>
              </w:rPr>
              <w:t>iscipulado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DE7A7E" w:rsidRPr="007C563E">
              <w:rPr>
                <w:rFonts w:ascii="Arial" w:hAnsi="Arial" w:cs="Arial"/>
                <w:b/>
                <w:lang w:val="es-VE"/>
              </w:rPr>
              <w:t>-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DE7A7E" w:rsidRPr="007C563E">
              <w:rPr>
                <w:rFonts w:ascii="Arial" w:hAnsi="Arial" w:cs="Arial"/>
                <w:b/>
                <w:lang w:val="es-VE"/>
              </w:rPr>
              <w:t xml:space="preserve">Agregar </w:t>
            </w:r>
            <w:r w:rsidRPr="007C563E">
              <w:rPr>
                <w:rFonts w:ascii="Arial" w:hAnsi="Arial" w:cs="Arial"/>
                <w:b/>
                <w:u w:val="single"/>
                <w:lang w:val="es-VE"/>
              </w:rPr>
              <w:t>A</w:t>
            </w:r>
            <w:r w:rsidR="00DE7A7E" w:rsidRPr="007C563E">
              <w:rPr>
                <w:rFonts w:ascii="Arial" w:hAnsi="Arial" w:cs="Arial"/>
                <w:b/>
                <w:u w:val="single"/>
                <w:lang w:val="es-VE"/>
              </w:rPr>
              <w:t>sistencias</w:t>
            </w:r>
          </w:p>
        </w:tc>
      </w:tr>
      <w:tr w:rsidR="00DE7A7E" w:rsidRPr="007C563E" w:rsidTr="00AB12CB">
        <w:tc>
          <w:tcPr>
            <w:tcW w:w="2235" w:type="dxa"/>
          </w:tcPr>
          <w:p w:rsidR="00DE7A7E" w:rsidRPr="007C563E" w:rsidRDefault="00DE7A7E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DE7A7E" w:rsidRPr="007C563E" w:rsidRDefault="004A73E8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lang w:val="es-VE"/>
              </w:rPr>
              <w:t>Envió de datos inválidos</w:t>
            </w:r>
          </w:p>
        </w:tc>
      </w:tr>
      <w:tr w:rsidR="00DE7A7E" w:rsidRPr="007C563E" w:rsidTr="00AB12CB">
        <w:tc>
          <w:tcPr>
            <w:tcW w:w="2235" w:type="dxa"/>
          </w:tcPr>
          <w:p w:rsidR="00DE7A7E" w:rsidRPr="007C563E" w:rsidRDefault="00DE7A7E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DE7A7E" w:rsidRPr="007C563E" w:rsidRDefault="006D6C8B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lang w:val="es-VE"/>
              </w:rPr>
              <w:t>26/2/2023 12</w:t>
            </w:r>
            <w:r w:rsidRPr="007C563E">
              <w:rPr>
                <w:rFonts w:ascii="Arial" w:hAnsi="Arial" w:cs="Arial"/>
              </w:rPr>
              <w:t xml:space="preserve">:01 </w:t>
            </w:r>
            <w:r w:rsidR="008375BE" w:rsidRPr="007C563E">
              <w:rPr>
                <w:rFonts w:ascii="Arial" w:hAnsi="Arial" w:cs="Arial"/>
              </w:rPr>
              <w:t>AM</w:t>
            </w:r>
          </w:p>
        </w:tc>
      </w:tr>
      <w:tr w:rsidR="00DE7A7E" w:rsidRPr="007C563E" w:rsidTr="00AB12CB">
        <w:tc>
          <w:tcPr>
            <w:tcW w:w="2235" w:type="dxa"/>
          </w:tcPr>
          <w:p w:rsidR="00DE7A7E" w:rsidRPr="007C563E" w:rsidRDefault="00DE7A7E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DE7A7E" w:rsidRPr="007C563E" w:rsidRDefault="006D6C8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DE7A7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DE7A7E" w:rsidRPr="007C563E" w:rsidRDefault="00DE7A7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DE7A7E" w:rsidRPr="007C563E" w:rsidTr="00AB12CB">
        <w:tc>
          <w:tcPr>
            <w:tcW w:w="9576" w:type="dxa"/>
            <w:gridSpan w:val="2"/>
          </w:tcPr>
          <w:p w:rsidR="00DE7A7E" w:rsidRPr="007C563E" w:rsidRDefault="00882D5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Discípulos = [‘1938492’] fecha = “”</w:t>
            </w:r>
          </w:p>
        </w:tc>
      </w:tr>
      <w:tr w:rsidR="00DE7A7E" w:rsidRPr="007C563E" w:rsidTr="00AB12CB">
        <w:tc>
          <w:tcPr>
            <w:tcW w:w="9576" w:type="dxa"/>
            <w:gridSpan w:val="2"/>
          </w:tcPr>
          <w:p w:rsidR="00DE7A7E" w:rsidRPr="007C563E" w:rsidRDefault="00DE7A7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DE7A7E" w:rsidRPr="007C563E" w:rsidTr="00AB12CB">
        <w:tc>
          <w:tcPr>
            <w:tcW w:w="9576" w:type="dxa"/>
            <w:gridSpan w:val="2"/>
          </w:tcPr>
          <w:p w:rsidR="00DE7A7E" w:rsidRPr="007C563E" w:rsidRDefault="00DE7A7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DE7A7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DE7A7E" w:rsidRPr="007C563E" w:rsidRDefault="00DE7A7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882D5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ejecutó la consulta de registro, colocando la fecha vacía en formato 0000-00-00</w:t>
            </w: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DE7A7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DE7A7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DE7A7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DE7A7E" w:rsidRPr="007C563E" w:rsidRDefault="00DE7A7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A5791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Falla el módulo de consultar asistencias</w:t>
            </w:r>
          </w:p>
        </w:tc>
      </w:tr>
      <w:tr w:rsidR="00DE7A7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DE7A7E" w:rsidRPr="007C563E" w:rsidRDefault="00DE7A7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A5791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Validar por back end datos enviados por formulario</w:t>
            </w:r>
          </w:p>
        </w:tc>
      </w:tr>
      <w:tr w:rsidR="00DE7A7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DE7A7E" w:rsidRPr="007C563E" w:rsidRDefault="00DE7A7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DE7A7E" w:rsidRPr="00E166DA" w:rsidTr="00AB12CB">
        <w:tc>
          <w:tcPr>
            <w:tcW w:w="9576" w:type="dxa"/>
            <w:gridSpan w:val="2"/>
          </w:tcPr>
          <w:p w:rsidR="00DE7A7E" w:rsidRPr="007C563E" w:rsidRDefault="00A5791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Falto validación por back-end para este metodo</w:t>
            </w:r>
          </w:p>
        </w:tc>
      </w:tr>
    </w:tbl>
    <w:p w:rsidR="00DE7A7E" w:rsidRPr="007C563E" w:rsidRDefault="00DE7A7E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3B329A" w:rsidRPr="007C563E" w:rsidTr="00AB12CB">
        <w:tc>
          <w:tcPr>
            <w:tcW w:w="2235" w:type="dxa"/>
          </w:tcPr>
          <w:p w:rsidR="003B329A" w:rsidRPr="007C563E" w:rsidRDefault="003B329A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3B329A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RF06.5</w:t>
            </w:r>
          </w:p>
        </w:tc>
      </w:tr>
      <w:tr w:rsidR="003B329A" w:rsidRPr="00E166DA" w:rsidTr="00AB12CB">
        <w:tc>
          <w:tcPr>
            <w:tcW w:w="2235" w:type="dxa"/>
          </w:tcPr>
          <w:p w:rsidR="003B329A" w:rsidRPr="007C563E" w:rsidRDefault="003B329A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3B329A" w:rsidRPr="007C563E" w:rsidRDefault="006879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RF06.5 Gestionar C</w:t>
            </w:r>
            <w:r w:rsidR="003B329A" w:rsidRPr="007C563E">
              <w:rPr>
                <w:rFonts w:ascii="Arial" w:hAnsi="Arial" w:cs="Arial"/>
                <w:b/>
                <w:lang w:val="es-VE"/>
              </w:rPr>
              <w:t>elula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de D</w:t>
            </w:r>
            <w:r w:rsidR="003B329A" w:rsidRPr="007C563E">
              <w:rPr>
                <w:rFonts w:ascii="Arial" w:hAnsi="Arial" w:cs="Arial"/>
                <w:b/>
                <w:lang w:val="es-VE"/>
              </w:rPr>
              <w:t>iscipulado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3B329A" w:rsidRPr="007C563E">
              <w:rPr>
                <w:rFonts w:ascii="Arial" w:hAnsi="Arial" w:cs="Arial"/>
                <w:b/>
                <w:lang w:val="es-VE"/>
              </w:rPr>
              <w:t>-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Eliminar Discipulos de la Celula de D</w:t>
            </w:r>
            <w:r w:rsidR="003B329A" w:rsidRPr="007C563E">
              <w:rPr>
                <w:rFonts w:ascii="Arial" w:hAnsi="Arial" w:cs="Arial"/>
                <w:b/>
                <w:lang w:val="es-VE"/>
              </w:rPr>
              <w:t>iscipulados</w:t>
            </w:r>
          </w:p>
        </w:tc>
      </w:tr>
      <w:tr w:rsidR="003B329A" w:rsidRPr="007C563E" w:rsidTr="00AB12CB">
        <w:tc>
          <w:tcPr>
            <w:tcW w:w="2235" w:type="dxa"/>
          </w:tcPr>
          <w:p w:rsidR="003B329A" w:rsidRPr="007C563E" w:rsidRDefault="003B329A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3B329A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SQL.</w:t>
            </w:r>
          </w:p>
        </w:tc>
      </w:tr>
      <w:tr w:rsidR="003B329A" w:rsidRPr="007C563E" w:rsidTr="00AB12CB">
        <w:tc>
          <w:tcPr>
            <w:tcW w:w="2235" w:type="dxa"/>
          </w:tcPr>
          <w:p w:rsidR="003B329A" w:rsidRPr="007C563E" w:rsidRDefault="003B329A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3B329A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26/2/2023 1:41 AM</w:t>
            </w:r>
          </w:p>
        </w:tc>
      </w:tr>
      <w:tr w:rsidR="003B329A" w:rsidRPr="007C563E" w:rsidTr="00AB12CB">
        <w:tc>
          <w:tcPr>
            <w:tcW w:w="2235" w:type="dxa"/>
          </w:tcPr>
          <w:p w:rsidR="003B329A" w:rsidRPr="007C563E" w:rsidRDefault="003B329A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3B329A" w:rsidRPr="007C563E" w:rsidRDefault="0080767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3B329A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3B329A" w:rsidRPr="007C563E" w:rsidRDefault="003B329A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3B329A" w:rsidRPr="007C563E" w:rsidTr="00AB12CB">
        <w:tc>
          <w:tcPr>
            <w:tcW w:w="9576" w:type="dxa"/>
            <w:gridSpan w:val="2"/>
          </w:tcPr>
          <w:p w:rsidR="003B329A" w:rsidRPr="007C563E" w:rsidRDefault="00C72F80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document.querySelector('#deleteForm .cedula_participante').value = "'27666555';SET FOREIGN_KEY_CHECKS = 0;TRUNCATE usuarios"</w:t>
            </w:r>
          </w:p>
        </w:tc>
      </w:tr>
      <w:tr w:rsidR="003B329A" w:rsidRPr="007C563E" w:rsidTr="00AB12CB">
        <w:tc>
          <w:tcPr>
            <w:tcW w:w="9576" w:type="dxa"/>
            <w:gridSpan w:val="2"/>
          </w:tcPr>
          <w:p w:rsidR="003B329A" w:rsidRPr="007C563E" w:rsidRDefault="003B329A" w:rsidP="00AB12CB">
            <w:pPr>
              <w:rPr>
                <w:rFonts w:ascii="Arial" w:hAnsi="Arial" w:cs="Arial"/>
              </w:rPr>
            </w:pPr>
          </w:p>
        </w:tc>
      </w:tr>
      <w:tr w:rsidR="003B329A" w:rsidRPr="007C563E" w:rsidTr="00AB12CB">
        <w:tc>
          <w:tcPr>
            <w:tcW w:w="9576" w:type="dxa"/>
            <w:gridSpan w:val="2"/>
          </w:tcPr>
          <w:p w:rsidR="003B329A" w:rsidRPr="007C563E" w:rsidRDefault="003B329A" w:rsidP="00AB12CB">
            <w:pPr>
              <w:rPr>
                <w:rFonts w:ascii="Arial" w:hAnsi="Arial" w:cs="Arial"/>
              </w:rPr>
            </w:pPr>
          </w:p>
        </w:tc>
      </w:tr>
      <w:tr w:rsidR="003B329A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3B329A" w:rsidRPr="007C563E" w:rsidRDefault="003B329A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3B329A" w:rsidRPr="00E166DA" w:rsidTr="00AB12CB">
        <w:tc>
          <w:tcPr>
            <w:tcW w:w="9576" w:type="dxa"/>
            <w:gridSpan w:val="2"/>
          </w:tcPr>
          <w:p w:rsidR="003B329A" w:rsidRPr="007C563E" w:rsidRDefault="0080767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pudo inyectar el código SQL, envio una notificación de que el usuario no existía</w:t>
            </w:r>
          </w:p>
        </w:tc>
      </w:tr>
      <w:tr w:rsidR="003B329A" w:rsidRPr="00E166DA" w:rsidTr="00AB12CB">
        <w:tc>
          <w:tcPr>
            <w:tcW w:w="9576" w:type="dxa"/>
            <w:gridSpan w:val="2"/>
          </w:tcPr>
          <w:p w:rsidR="003B329A" w:rsidRPr="007C563E" w:rsidRDefault="003B329A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3B329A" w:rsidRPr="00E166DA" w:rsidTr="00AB12CB">
        <w:tc>
          <w:tcPr>
            <w:tcW w:w="9576" w:type="dxa"/>
            <w:gridSpan w:val="2"/>
          </w:tcPr>
          <w:p w:rsidR="003B329A" w:rsidRPr="007C563E" w:rsidRDefault="003B329A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3B329A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3B329A" w:rsidRPr="007C563E" w:rsidRDefault="003B329A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Errores Asociados</w:t>
            </w:r>
          </w:p>
        </w:tc>
      </w:tr>
      <w:tr w:rsidR="003B329A" w:rsidRPr="007C563E" w:rsidTr="00AB12CB">
        <w:tc>
          <w:tcPr>
            <w:tcW w:w="9576" w:type="dxa"/>
            <w:gridSpan w:val="2"/>
          </w:tcPr>
          <w:p w:rsidR="003B329A" w:rsidRPr="007C563E" w:rsidRDefault="0080767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Ninguno</w:t>
            </w:r>
          </w:p>
        </w:tc>
      </w:tr>
      <w:tr w:rsidR="003B329A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3B329A" w:rsidRPr="007C563E" w:rsidRDefault="003B329A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3B329A" w:rsidRPr="00E166DA" w:rsidTr="00AB12CB">
        <w:tc>
          <w:tcPr>
            <w:tcW w:w="9576" w:type="dxa"/>
            <w:gridSpan w:val="2"/>
          </w:tcPr>
          <w:p w:rsidR="003B329A" w:rsidRPr="007C563E" w:rsidRDefault="0080767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Mejorar respuesta de la notificación y validar por back-end para más seguridad</w:t>
            </w:r>
          </w:p>
        </w:tc>
      </w:tr>
      <w:tr w:rsidR="003B329A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3B329A" w:rsidRPr="007C563E" w:rsidRDefault="003B329A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3B329A" w:rsidRPr="00E166DA" w:rsidTr="00AB12CB">
        <w:tc>
          <w:tcPr>
            <w:tcW w:w="9576" w:type="dxa"/>
            <w:gridSpan w:val="2"/>
          </w:tcPr>
          <w:p w:rsidR="003B329A" w:rsidRPr="007C563E" w:rsidRDefault="0080767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deben mejorar los mensajes que se le envían al usuario para no causar confusión</w:t>
            </w:r>
          </w:p>
        </w:tc>
      </w:tr>
    </w:tbl>
    <w:p w:rsidR="003B329A" w:rsidRPr="007C563E" w:rsidRDefault="003B329A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8375BE" w:rsidRPr="007C563E" w:rsidTr="00AB12CB">
        <w:tc>
          <w:tcPr>
            <w:tcW w:w="2235" w:type="dxa"/>
          </w:tcPr>
          <w:p w:rsidR="008375BE" w:rsidRPr="007C563E" w:rsidRDefault="008375BE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8375BE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RF06.6</w:t>
            </w:r>
          </w:p>
        </w:tc>
      </w:tr>
      <w:tr w:rsidR="008375BE" w:rsidRPr="00E166DA" w:rsidTr="00AB12CB">
        <w:tc>
          <w:tcPr>
            <w:tcW w:w="2235" w:type="dxa"/>
          </w:tcPr>
          <w:p w:rsidR="008375BE" w:rsidRPr="007C563E" w:rsidRDefault="008375BE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8375BE" w:rsidRPr="007C563E" w:rsidRDefault="006879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RF06.6 Gestionar C</w:t>
            </w:r>
            <w:r w:rsidR="008375BE" w:rsidRPr="007C563E">
              <w:rPr>
                <w:rFonts w:ascii="Arial" w:hAnsi="Arial" w:cs="Arial"/>
                <w:b/>
                <w:lang w:val="es-VE"/>
              </w:rPr>
              <w:t>elula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de D</w:t>
            </w:r>
            <w:r w:rsidR="008375BE" w:rsidRPr="007C563E">
              <w:rPr>
                <w:rFonts w:ascii="Arial" w:hAnsi="Arial" w:cs="Arial"/>
                <w:b/>
                <w:lang w:val="es-VE"/>
              </w:rPr>
              <w:t>iscipulado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</w:t>
            </w:r>
            <w:r w:rsidR="008375BE" w:rsidRPr="007C563E">
              <w:rPr>
                <w:rFonts w:ascii="Arial" w:hAnsi="Arial" w:cs="Arial"/>
                <w:b/>
                <w:lang w:val="es-VE"/>
              </w:rPr>
              <w:t>-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 Reporte de Celula de D</w:t>
            </w:r>
            <w:r w:rsidR="008375BE" w:rsidRPr="007C563E">
              <w:rPr>
                <w:rFonts w:ascii="Arial" w:hAnsi="Arial" w:cs="Arial"/>
                <w:b/>
                <w:lang w:val="es-VE"/>
              </w:rPr>
              <w:t>iscipulado</w:t>
            </w:r>
          </w:p>
        </w:tc>
      </w:tr>
      <w:tr w:rsidR="008375BE" w:rsidRPr="00E166DA" w:rsidTr="00AB12CB">
        <w:tc>
          <w:tcPr>
            <w:tcW w:w="2235" w:type="dxa"/>
          </w:tcPr>
          <w:p w:rsidR="008375BE" w:rsidRPr="007C563E" w:rsidRDefault="008375BE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8375BE" w:rsidRPr="007C563E" w:rsidRDefault="000F4688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Inyeccion SQL </w:t>
            </w:r>
            <w:r w:rsidR="000943E8" w:rsidRPr="007C563E">
              <w:rPr>
                <w:rFonts w:ascii="Arial" w:hAnsi="Arial" w:cs="Arial"/>
                <w:lang w:val="es-VE"/>
              </w:rPr>
              <w:t>Ingresar datos invalidos</w:t>
            </w:r>
          </w:p>
        </w:tc>
      </w:tr>
      <w:tr w:rsidR="008375BE" w:rsidRPr="007C563E" w:rsidTr="00AB12CB">
        <w:tc>
          <w:tcPr>
            <w:tcW w:w="2235" w:type="dxa"/>
          </w:tcPr>
          <w:p w:rsidR="008375BE" w:rsidRPr="007C563E" w:rsidRDefault="008375BE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8375BE" w:rsidRPr="007C563E" w:rsidRDefault="008375BE" w:rsidP="008375BE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26/2/2023 1:41 AM</w:t>
            </w:r>
          </w:p>
        </w:tc>
      </w:tr>
      <w:tr w:rsidR="008375BE" w:rsidRPr="007C563E" w:rsidTr="00AB12CB">
        <w:tc>
          <w:tcPr>
            <w:tcW w:w="2235" w:type="dxa"/>
          </w:tcPr>
          <w:p w:rsidR="008375BE" w:rsidRPr="007C563E" w:rsidRDefault="008375BE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8375BE" w:rsidRPr="007C563E" w:rsidRDefault="008375BE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8375B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8375BE" w:rsidRPr="007C563E" w:rsidRDefault="008375B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0F4688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document.getElementById('codigo_discipulado').value = "'2';SET FOREIGN_KEY_CHECKS = 0;TRUNCATE usuarios"</w:t>
            </w:r>
            <w:r w:rsidR="005B2C12" w:rsidRPr="007C563E">
              <w:rPr>
                <w:rFonts w:ascii="Arial" w:hAnsi="Arial" w:cs="Arial"/>
                <w:lang w:val="es-VE"/>
              </w:rPr>
              <w:t xml:space="preserve"> fecha inicio = “” fecha final = “”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8375B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8375B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8375B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8375BE" w:rsidRPr="007C563E" w:rsidRDefault="008375B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5B2C1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No se realizó la consulta SQL pero si ocurrió un error a asignar a la  variable de fecha otro tipo de dato que no sea date, 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8375B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8375BE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8375B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8375BE" w:rsidRPr="007C563E" w:rsidRDefault="008375B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5B2C1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ejecuta la función de buscar las asistencias y devuelve la sentencia al front-end</w:t>
            </w:r>
          </w:p>
        </w:tc>
      </w:tr>
      <w:tr w:rsidR="008375B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8375BE" w:rsidRPr="007C563E" w:rsidRDefault="008375B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5B2C12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Debemos validar por back-end para estar seguro del escape de un envio de formulario</w:t>
            </w:r>
          </w:p>
        </w:tc>
      </w:tr>
      <w:tr w:rsidR="008375BE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8375BE" w:rsidRPr="007C563E" w:rsidRDefault="008375BE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8375BE" w:rsidRPr="00E166DA" w:rsidTr="00AB12CB">
        <w:tc>
          <w:tcPr>
            <w:tcW w:w="9576" w:type="dxa"/>
            <w:gridSpan w:val="2"/>
          </w:tcPr>
          <w:p w:rsidR="008375BE" w:rsidRPr="007C563E" w:rsidRDefault="002F7C17" w:rsidP="002F7C17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contempló el caso de envió de fechas vacias</w:t>
            </w:r>
          </w:p>
        </w:tc>
      </w:tr>
    </w:tbl>
    <w:p w:rsidR="000E7411" w:rsidRPr="007C563E" w:rsidRDefault="000E7411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RF07.1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AB12CB" w:rsidP="000E741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RF07.1 Gestionar Célula de Consolidación - Registrar Células de Consolidación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SQL, envio de datos invalidos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26/2/2023 2:41 AM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Campo direccion =“‘1’SET FOREIGN_KEY_CHECKS = 0; TRUNCATE materias;”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Arrojo una excepción con una página en blanco indicando la línea del error y registro un texto invalido en el campo dirección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Almacenamiento de datos incorrectos y se muestran a usuarios.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back-end de los datos enviados por formulario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al no validar por back-end formulario</w:t>
            </w:r>
          </w:p>
        </w:tc>
      </w:tr>
    </w:tbl>
    <w:p w:rsidR="00C13EE3" w:rsidRPr="007C563E" w:rsidRDefault="00C13EE3" w:rsidP="00C13EE3">
      <w:pPr>
        <w:rPr>
          <w:rFonts w:ascii="Arial" w:hAnsi="Arial" w:cs="Arial"/>
          <w:lang w:val="es-VE"/>
        </w:rPr>
      </w:pPr>
    </w:p>
    <w:p w:rsidR="006879E3" w:rsidRPr="007C563E" w:rsidRDefault="006879E3" w:rsidP="00C13EE3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RF07.2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RF07.2 Gestionar Célula de Consolidación - Editar Células de Consolidación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Inyeccion SQL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</w:t>
            </w:r>
            <w:r w:rsidR="000D3341" w:rsidRPr="007C563E">
              <w:rPr>
                <w:rFonts w:ascii="Arial" w:hAnsi="Arial" w:cs="Arial"/>
                <w:lang w:val="es-VE"/>
              </w:rPr>
              <w:t xml:space="preserve">/2/2023 </w:t>
            </w:r>
            <w:r w:rsidR="00C13EE3" w:rsidRPr="007C563E">
              <w:rPr>
                <w:rFonts w:ascii="Arial" w:hAnsi="Arial" w:cs="Arial"/>
                <w:lang w:val="es-VE"/>
              </w:rPr>
              <w:t>0</w:t>
            </w:r>
            <w:r w:rsidR="000D3341" w:rsidRPr="007C563E">
              <w:rPr>
                <w:rFonts w:ascii="Arial" w:hAnsi="Arial" w:cs="Arial"/>
                <w:lang w:val="es-VE"/>
              </w:rPr>
              <w:t>2</w:t>
            </w:r>
            <w:r w:rsidR="00C13EE3" w:rsidRPr="007C563E">
              <w:rPr>
                <w:rFonts w:ascii="Arial" w:hAnsi="Arial" w:cs="Arial"/>
                <w:lang w:val="es-VE"/>
              </w:rPr>
              <w:t>:47 PM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document.getElementById('codigoLider').value = "1';SET FOREIGN_KEY_CHECKS = 0; TRUNCATE materias;"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ejecuto la inyección SQL en este caso vacio los datos de la tabla materias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Borro la información asociada a las materias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Parametrizar la consulta y realizar validaciones back-end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Falta de previsión al no parametrizar las consultas</w:t>
            </w:r>
          </w:p>
        </w:tc>
      </w:tr>
    </w:tbl>
    <w:p w:rsidR="00C13EE3" w:rsidRPr="007C563E" w:rsidRDefault="00C13EE3" w:rsidP="00C13EE3">
      <w:pPr>
        <w:rPr>
          <w:rFonts w:ascii="Arial" w:hAnsi="Arial" w:cs="Arial"/>
          <w:lang w:val="es-VE"/>
        </w:rPr>
      </w:pPr>
    </w:p>
    <w:p w:rsidR="006879E3" w:rsidRPr="007C563E" w:rsidRDefault="006879E3" w:rsidP="00C13EE3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RF07.3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RF07.3 Gestionar Célula de Consolidacion – Agregar Participante a Celula de Consolidacion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Enviar datos invalidos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</w:t>
            </w:r>
            <w:r w:rsidR="000D3341" w:rsidRPr="007C563E">
              <w:rPr>
                <w:rFonts w:ascii="Arial" w:hAnsi="Arial" w:cs="Arial"/>
                <w:lang w:val="es-VE"/>
              </w:rPr>
              <w:t>/02/2023 03</w:t>
            </w:r>
            <w:r w:rsidR="00C13EE3" w:rsidRPr="007C563E">
              <w:rPr>
                <w:rFonts w:ascii="Arial" w:hAnsi="Arial" w:cs="Arial"/>
                <w:lang w:val="es-VE"/>
              </w:rPr>
              <w:t>:10 PM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Entradas de Pruebas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Participantes =[]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Arrojo un error de consulta, y no se registraron los datos. 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muestra al usuario un buena respuesta del error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Validacion por back end de campos vacios y  si es una cedula cada elemento del array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previó la desactivación del JavaScript</w:t>
            </w:r>
          </w:p>
        </w:tc>
      </w:tr>
    </w:tbl>
    <w:p w:rsidR="00C13EE3" w:rsidRPr="007C563E" w:rsidRDefault="00C13EE3" w:rsidP="00C13EE3">
      <w:pPr>
        <w:rPr>
          <w:rFonts w:ascii="Arial" w:hAnsi="Arial" w:cs="Arial"/>
          <w:lang w:val="es-VE"/>
        </w:rPr>
      </w:pPr>
    </w:p>
    <w:p w:rsidR="007D25EE" w:rsidRPr="007C563E" w:rsidRDefault="007D25EE" w:rsidP="00C13EE3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RF07.4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AB12CB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RF07.4 Gestionar Célula de Consolidacion – Agregar Asistencias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lang w:val="es-VE"/>
              </w:rPr>
              <w:t>Envió de datos inválidos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13EE3" w:rsidRPr="007C563E" w:rsidRDefault="000D3341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lang w:val="es-VE"/>
              </w:rPr>
              <w:t>26/02/2023 03</w:t>
            </w:r>
            <w:r w:rsidRPr="007C563E">
              <w:rPr>
                <w:rFonts w:ascii="Arial" w:hAnsi="Arial" w:cs="Arial"/>
              </w:rPr>
              <w:t>:51 P</w:t>
            </w:r>
            <w:r w:rsidR="00C13EE3" w:rsidRPr="007C563E">
              <w:rPr>
                <w:rFonts w:ascii="Arial" w:hAnsi="Arial" w:cs="Arial"/>
              </w:rPr>
              <w:t>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Discípulos = [‘1938492’] fecha = “”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ejecutó la consulta de registro, colocando la fecha vacía en formato 0000-00-00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Falla el módulo de consultar asistencias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Validar por back end datos enviados por formulario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Falto validación por back-end para este metodo</w:t>
            </w:r>
          </w:p>
        </w:tc>
      </w:tr>
    </w:tbl>
    <w:p w:rsidR="00C13EE3" w:rsidRPr="007C563E" w:rsidRDefault="00C13EE3" w:rsidP="00C13EE3">
      <w:pPr>
        <w:rPr>
          <w:rFonts w:ascii="Arial" w:hAnsi="Arial" w:cs="Arial"/>
          <w:lang w:val="es-VE"/>
        </w:rPr>
      </w:pPr>
    </w:p>
    <w:p w:rsidR="006879E3" w:rsidRPr="007C563E" w:rsidRDefault="006879E3" w:rsidP="00C13EE3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RF07.6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0D3341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RF07.6 Gestionar Célula de Consolidación - Reporte de Células de Consolidación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0D334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SQL.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Fecha / Hora de la Prueba:</w:t>
            </w:r>
          </w:p>
        </w:tc>
        <w:tc>
          <w:tcPr>
            <w:tcW w:w="7341" w:type="dxa"/>
          </w:tcPr>
          <w:p w:rsidR="00C13EE3" w:rsidRPr="007C563E" w:rsidRDefault="000D334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26/02/2023 04</w:t>
            </w:r>
            <w:r w:rsidRPr="007C563E">
              <w:rPr>
                <w:rFonts w:ascii="Arial" w:hAnsi="Arial" w:cs="Arial"/>
              </w:rPr>
              <w:t>:</w:t>
            </w:r>
            <w:r w:rsidRPr="007C563E">
              <w:rPr>
                <w:rFonts w:ascii="Arial" w:hAnsi="Arial" w:cs="Arial"/>
                <w:u w:val="single"/>
              </w:rPr>
              <w:t>11</w:t>
            </w:r>
            <w:r w:rsidRPr="007C563E">
              <w:rPr>
                <w:rFonts w:ascii="Arial" w:hAnsi="Arial" w:cs="Arial"/>
              </w:rPr>
              <w:t xml:space="preserve"> PM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</w:rPr>
              <w:t>document.querySelector('#deleteForm .cedula_participante').value = "'27666555';SET FOREIGN_KEY_CHECKS = 0;TRUNCATE usuarios"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pudo inyectar el código SQL, envio una notificación de que el usuario no existía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7C563E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Ninguno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Mejorar respuesta de la notificación y validar por back-end para más seguridad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deben mejorar los mensajes que se le envían al usuario para no causar confusión</w:t>
            </w:r>
          </w:p>
        </w:tc>
      </w:tr>
    </w:tbl>
    <w:p w:rsidR="00C13EE3" w:rsidRPr="007C563E" w:rsidRDefault="00C13EE3" w:rsidP="00C13EE3">
      <w:pPr>
        <w:rPr>
          <w:rFonts w:ascii="Arial" w:hAnsi="Arial" w:cs="Arial"/>
          <w:lang w:val="es-VE"/>
        </w:rPr>
      </w:pPr>
    </w:p>
    <w:p w:rsidR="006879E3" w:rsidRPr="007C563E" w:rsidRDefault="006879E3" w:rsidP="00C13EE3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C13EE3" w:rsidRPr="007C563E" w:rsidRDefault="006879E3" w:rsidP="00AB12CB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RF06.6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RF06.6 Gestionar celula de discipulado-Reporte de celula de discipulado</w:t>
            </w:r>
          </w:p>
        </w:tc>
      </w:tr>
      <w:tr w:rsidR="00C13EE3" w:rsidRPr="00E166DA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Inyeccion SQL Ingresar datos invalidos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C13EE3" w:rsidRPr="007C563E" w:rsidRDefault="000D3341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26/02/2023 05</w:t>
            </w:r>
            <w:r w:rsidRPr="007C563E">
              <w:rPr>
                <w:rFonts w:ascii="Arial" w:hAnsi="Arial" w:cs="Arial"/>
              </w:rPr>
              <w:t>:</w:t>
            </w:r>
            <w:r w:rsidRPr="007C563E">
              <w:rPr>
                <w:rFonts w:ascii="Arial" w:hAnsi="Arial" w:cs="Arial"/>
                <w:u w:val="single"/>
              </w:rPr>
              <w:t>22</w:t>
            </w:r>
            <w:r w:rsidRPr="007C563E">
              <w:rPr>
                <w:rFonts w:ascii="Arial" w:hAnsi="Arial" w:cs="Arial"/>
              </w:rPr>
              <w:t xml:space="preserve"> PM</w:t>
            </w:r>
          </w:p>
        </w:tc>
      </w:tr>
      <w:tr w:rsidR="00C13EE3" w:rsidRPr="007C563E" w:rsidTr="00AB12CB">
        <w:tc>
          <w:tcPr>
            <w:tcW w:w="2235" w:type="dxa"/>
          </w:tcPr>
          <w:p w:rsidR="00C13EE3" w:rsidRPr="007C563E" w:rsidRDefault="00C13EE3" w:rsidP="00AB12CB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Aguirre, Jesus Canelon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document.getElementById('codigo_discipulado').value = "'2';SET FOREIGN_KEY_CHECKS = 0;TRUNCATE usuarios" fecha inicio = “” fecha final = “”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No se realizó la consulta SQL pero si ocurrió un error a asignar a la  variable de fecha otro tipo de dato que no sea date, 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ejecuta la función de buscar las asistencias y devuelve la sentencia al front-end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Debemos validar por back-end para estar seguro del escape de un envio de formulario</w:t>
            </w:r>
          </w:p>
        </w:tc>
      </w:tr>
      <w:tr w:rsidR="00C13EE3" w:rsidRPr="007C563E" w:rsidTr="00AB12CB">
        <w:tc>
          <w:tcPr>
            <w:tcW w:w="9576" w:type="dxa"/>
            <w:gridSpan w:val="2"/>
            <w:shd w:val="clear" w:color="auto" w:fill="D9D9D9" w:themeFill="background1" w:themeFillShade="D9"/>
          </w:tcPr>
          <w:p w:rsidR="00C13EE3" w:rsidRPr="007C563E" w:rsidRDefault="00C13EE3" w:rsidP="00AB12CB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C13EE3" w:rsidRPr="00E166DA" w:rsidTr="00AB12CB">
        <w:tc>
          <w:tcPr>
            <w:tcW w:w="9576" w:type="dxa"/>
            <w:gridSpan w:val="2"/>
          </w:tcPr>
          <w:p w:rsidR="00C13EE3" w:rsidRPr="007C563E" w:rsidRDefault="00C13EE3" w:rsidP="00AB12CB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No se contempló el caso de envió de fechas vacias</w:t>
            </w:r>
          </w:p>
        </w:tc>
      </w:tr>
    </w:tbl>
    <w:p w:rsidR="00C13EE3" w:rsidRPr="007C563E" w:rsidRDefault="00C13EE3" w:rsidP="00B42142">
      <w:pPr>
        <w:rPr>
          <w:rFonts w:ascii="Arial" w:hAnsi="Arial" w:cs="Arial"/>
          <w:lang w:val="es-VE"/>
        </w:rPr>
      </w:pPr>
    </w:p>
    <w:p w:rsidR="00AA5F01" w:rsidRPr="007C563E" w:rsidRDefault="00AA5F01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p w:rsidR="006879E3" w:rsidRPr="007C563E" w:rsidRDefault="006879E3" w:rsidP="00B42142">
      <w:pPr>
        <w:rPr>
          <w:rFonts w:ascii="Arial" w:hAnsi="Arial" w:cs="Arial"/>
          <w:lang w:val="es-VE"/>
        </w:rPr>
      </w:pPr>
    </w:p>
    <w:p w:rsidR="00AA5F01" w:rsidRPr="007C563E" w:rsidRDefault="00AA5F01" w:rsidP="00AA5F01">
      <w:pPr>
        <w:jc w:val="center"/>
        <w:rPr>
          <w:rFonts w:ascii="Arial" w:hAnsi="Arial" w:cs="Arial"/>
          <w:b/>
          <w:i/>
          <w:lang w:val="es-VE"/>
        </w:rPr>
      </w:pPr>
      <w:r w:rsidRPr="007C563E">
        <w:rPr>
          <w:rFonts w:ascii="Arial" w:hAnsi="Arial" w:cs="Arial"/>
          <w:b/>
          <w:i/>
          <w:lang w:val="es-VE"/>
        </w:rPr>
        <w:t>PRUEBAS CON PHPUNIT</w:t>
      </w:r>
    </w:p>
    <w:p w:rsidR="001E0D00" w:rsidRPr="007C563E" w:rsidRDefault="001E0D00" w:rsidP="001E0D00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</w:rPr>
              <w:t>RF01</w:t>
            </w:r>
          </w:p>
        </w:tc>
      </w:tr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RF01 Iniciar Sesion</w:t>
            </w:r>
          </w:p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</w:p>
        </w:tc>
      </w:tr>
      <w:tr w:rsidR="007C563E" w:rsidRPr="00E166DA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usuario inicie session correctamente</w:t>
            </w:r>
          </w:p>
        </w:tc>
      </w:tr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10:46 AM 27/2/2023</w:t>
            </w:r>
          </w:p>
        </w:tc>
      </w:tr>
      <w:tr w:rsidR="007C563E" w:rsidRPr="00E166DA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Jesus Aguirre y Jesus Canelon 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</w:rPr>
              <w:t>'usuario'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CE9178"/>
              </w:rPr>
              <w:t>"casasobrelaroca@gmail.com"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</w:rPr>
              <w:t>'clave'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CE9178"/>
              </w:rPr>
              <w:t>"12345678"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7C563E" w:rsidRPr="007C563E" w:rsidRDefault="007C563E" w:rsidP="002A73E1">
            <w:pPr>
              <w:rPr>
                <w:rFonts w:ascii="Arial" w:hAnsi="Arial" w:cs="Arial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2C768FC3" wp14:editId="5B75EADA">
                  <wp:extent cx="5032375" cy="886460"/>
                  <wp:effectExtent l="0" t="0" r="0" b="88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2" t="24869" r="926" b="48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2375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u w:val="single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563E" w:rsidRPr="00E166DA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Fue ejecutado en 0.83 microsegundos pasando con éxito el caso de prueba</w:t>
            </w:r>
            <w:r w:rsidR="00785ACE">
              <w:rPr>
                <w:rFonts w:ascii="Arial" w:hAnsi="Arial" w:cs="Arial"/>
                <w:lang w:val="es-VE"/>
              </w:rPr>
              <w:t xml:space="preserve"> con 1 test y una aserción.</w:t>
            </w:r>
          </w:p>
        </w:tc>
      </w:tr>
    </w:tbl>
    <w:p w:rsidR="007C563E" w:rsidRPr="007C563E" w:rsidRDefault="007C563E" w:rsidP="001E0D00">
      <w:pPr>
        <w:rPr>
          <w:rFonts w:ascii="Arial" w:hAnsi="Arial" w:cs="Arial"/>
          <w:lang w:val="es-VE"/>
        </w:rPr>
      </w:pPr>
    </w:p>
    <w:p w:rsidR="007C563E" w:rsidRPr="007C563E" w:rsidRDefault="007C563E" w:rsidP="007C563E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RF01.1</w:t>
            </w:r>
          </w:p>
        </w:tc>
      </w:tr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u w:val="single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RF01.1 Recuperar contraseña</w:t>
            </w:r>
          </w:p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</w:p>
        </w:tc>
      </w:tr>
      <w:tr w:rsidR="007C563E" w:rsidRPr="00777436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usuario puede cambiar la contraseña</w:t>
            </w:r>
          </w:p>
        </w:tc>
      </w:tr>
      <w:tr w:rsidR="007C563E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10:56 AM 27/2/2023</w:t>
            </w:r>
          </w:p>
        </w:tc>
      </w:tr>
      <w:tr w:rsidR="007C563E" w:rsidRPr="00777436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 y Jesus Canelon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Entradas de Pruebas</w:t>
            </w: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$correo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"casasobrelaroca@gmail.com"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$clave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"987654321"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55BFA42E" wp14:editId="340A63A2">
                  <wp:extent cx="4299585" cy="1305560"/>
                  <wp:effectExtent l="0" t="0" r="5715" b="889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82" t="44598" r="43584" b="32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585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u w:val="single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Fue ejecutado en 0.83 microsegundos pasando con éxito el caso de prueba</w:t>
            </w:r>
            <w:r w:rsidR="00785ACE">
              <w:rPr>
                <w:rFonts w:ascii="Arial" w:hAnsi="Arial" w:cs="Arial"/>
                <w:lang w:val="es-VE"/>
              </w:rPr>
              <w:t xml:space="preserve"> con 1 test y una aserción.</w:t>
            </w:r>
          </w:p>
        </w:tc>
      </w:tr>
    </w:tbl>
    <w:p w:rsidR="007C563E" w:rsidRPr="007C563E" w:rsidRDefault="007C563E" w:rsidP="007C563E">
      <w:pPr>
        <w:rPr>
          <w:rFonts w:ascii="Arial" w:hAnsi="Arial" w:cs="Arial"/>
          <w:lang w:val="es-VE"/>
        </w:rPr>
      </w:pPr>
    </w:p>
    <w:p w:rsidR="007C563E" w:rsidRPr="007C563E" w:rsidRDefault="007C563E" w:rsidP="007C563E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4"/>
        <w:gridCol w:w="6602"/>
      </w:tblGrid>
      <w:tr w:rsidR="007C563E" w:rsidRPr="007C563E" w:rsidTr="002A73E1"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RF02</w:t>
            </w:r>
          </w:p>
        </w:tc>
      </w:tr>
      <w:tr w:rsidR="007C563E" w:rsidRPr="007C563E" w:rsidTr="002A73E1"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u w:val="single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RF02 Gestionar Usuarios</w:t>
            </w:r>
          </w:p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</w:p>
        </w:tc>
      </w:tr>
      <w:tr w:rsidR="007C563E" w:rsidRPr="00777436" w:rsidTr="002A73E1"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Evaluar las funciones del modulo Gestionar usuario y la entrada de datos</w:t>
            </w:r>
          </w:p>
        </w:tc>
      </w:tr>
      <w:tr w:rsidR="007C563E" w:rsidRPr="007C563E" w:rsidTr="002A73E1"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11:18 AM 27/2/2023</w:t>
            </w:r>
          </w:p>
        </w:tc>
      </w:tr>
      <w:tr w:rsidR="007C563E" w:rsidRPr="007C563E" w:rsidTr="002A73E1"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6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Aguirre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 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$nombre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"Mario"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$apellido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"Cercano"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"27543321"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$edad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40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$sexo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"hombre"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$civil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"soltero"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$nacionalidad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"Venezolana"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$estado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"Bolivar"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$telefono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"04122654321"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$correo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"mariocercano@gmail.com"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$clave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"88381918"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lastRenderedPageBreak/>
              <w:t>$nombre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"Mario"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$apellido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"Cercano"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"27543321"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$edad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24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$sexo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"hombre"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$civil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"casado"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$nacionalidad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"Venezolana"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$estado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"Yaracuy"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$telefono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"04122654321"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</w:rPr>
              <w:t>$cedula_antigua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</w:t>
            </w:r>
            <w:r w:rsidRPr="007C563E">
              <w:rPr>
                <w:rFonts w:ascii="Arial" w:eastAsia="Times New Roman" w:hAnsi="Arial" w:cs="Arial"/>
                <w:color w:val="CE9178"/>
              </w:rPr>
              <w:t>"27543321"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D4D4D4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</w:rPr>
              <w:t>$rol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B5CEA8"/>
              </w:rPr>
              <w:t>1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 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    </w:t>
            </w:r>
            <w:r w:rsidRPr="007C563E">
              <w:rPr>
                <w:rFonts w:ascii="Arial" w:eastAsia="Times New Roman" w:hAnsi="Arial" w:cs="Arial"/>
                <w:color w:val="9CDCFE"/>
              </w:rPr>
              <w:t>$cedula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</w:rPr>
              <w:t>"27543321"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0D9D1F69" wp14:editId="5FCAC5A7">
                  <wp:extent cx="5849620" cy="1340485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05" t="71465" r="19930" b="8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9620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C563E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7C563E" w:rsidRPr="007C563E" w:rsidRDefault="007C563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C563E" w:rsidRPr="00777436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Fue ejecutado en 0.349  microsegundos pasando con éxito 3 casos de pruebas</w:t>
            </w:r>
          </w:p>
        </w:tc>
      </w:tr>
    </w:tbl>
    <w:p w:rsidR="007C563E" w:rsidRPr="007C563E" w:rsidRDefault="007C563E" w:rsidP="001E0D00">
      <w:pPr>
        <w:rPr>
          <w:rFonts w:ascii="Arial" w:hAnsi="Arial" w:cs="Arial"/>
          <w:lang w:val="es-VE"/>
        </w:rPr>
      </w:pPr>
    </w:p>
    <w:p w:rsidR="00E27AF6" w:rsidRPr="007C563E" w:rsidRDefault="00E27AF6" w:rsidP="001E0D00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RF03.1</w:t>
            </w:r>
          </w:p>
        </w:tc>
      </w:tr>
      <w:tr w:rsidR="00E27AF6" w:rsidRPr="00777436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RF03.1 Gestión de ECAM - Aula Virtual Estudiantes </w:t>
            </w:r>
          </w:p>
        </w:tc>
      </w:tr>
      <w:tr w:rsidR="00E27AF6" w:rsidRPr="00777436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Gestionar Aula Virtual Profesores y todas sus funciones, estén trabajando correctamente.</w:t>
            </w:r>
          </w:p>
        </w:tc>
      </w:tr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01/03/2023 a las 1:27 PM</w:t>
            </w:r>
          </w:p>
        </w:tc>
      </w:tr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E27AF6" w:rsidRPr="007C563E" w:rsidRDefault="007C563E" w:rsidP="007C563E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5C07B"/>
              </w:rPr>
              <w:t>$this</w:t>
            </w:r>
            <w:r w:rsidRPr="007C563E">
              <w:rPr>
                <w:rFonts w:ascii="Arial" w:eastAsia="Times New Roman" w:hAnsi="Arial" w:cs="Arial"/>
                <w:color w:val="ABB2BF"/>
              </w:rPr>
              <w:t>-&gt;</w:t>
            </w:r>
            <w:r w:rsidRPr="007C563E">
              <w:rPr>
                <w:rFonts w:ascii="Arial" w:eastAsia="Times New Roman" w:hAnsi="Arial" w:cs="Arial"/>
                <w:color w:val="E06C75"/>
              </w:rPr>
              <w:t>objeto_ecam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 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C678DD"/>
              </w:rPr>
              <w:t>new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5C07B"/>
              </w:rPr>
              <w:t>Ecam</w:t>
            </w:r>
            <w:r w:rsidRPr="007C563E">
              <w:rPr>
                <w:rFonts w:ascii="Arial" w:eastAsia="Times New Roman" w:hAnsi="Arial" w:cs="Arial"/>
                <w:color w:val="ABB2BF"/>
              </w:rPr>
              <w:t>();</w:t>
            </w:r>
          </w:p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$_SESSION</w:t>
            </w:r>
            <w:r w:rsidRPr="007C563E">
              <w:rPr>
                <w:rFonts w:ascii="Arial" w:eastAsia="Times New Roman" w:hAnsi="Arial" w:cs="Arial"/>
                <w:color w:val="ABB2BF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</w:rPr>
              <w:t>'id_seccion'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]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D19A66"/>
              </w:rPr>
              <w:t>19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$_SESSION</w:t>
            </w:r>
            <w:r w:rsidRPr="007C563E">
              <w:rPr>
                <w:rFonts w:ascii="Arial" w:eastAsia="Times New Roman" w:hAnsi="Arial" w:cs="Arial"/>
                <w:color w:val="ABB2BF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</w:rPr>
              <w:t>'cedula'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]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D19A66"/>
              </w:rPr>
              <w:t>2345698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lastRenderedPageBreak/>
              <w:t>$key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"cedula"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"codigo"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"id_materia"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"nombreSeccion"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"id_seccion"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010D6E97" wp14:editId="7B583EF0">
                  <wp:extent cx="5943600" cy="2359660"/>
                  <wp:effectExtent l="0" t="0" r="0" b="254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Fue ejecutado en 0.016  microsegundos pasando con éxito </w:t>
            </w:r>
          </w:p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5 casos de pruebas con 5 aserciones. Se cumplió con el objetivo de probar todos los requisitos funcionales mencionados en el cuadro. No hubo errores.</w:t>
            </w:r>
          </w:p>
        </w:tc>
      </w:tr>
    </w:tbl>
    <w:p w:rsidR="00E27AF6" w:rsidRPr="007C563E" w:rsidRDefault="00E27AF6" w:rsidP="001E0D00">
      <w:pPr>
        <w:rPr>
          <w:rFonts w:ascii="Arial" w:hAnsi="Arial" w:cs="Arial"/>
          <w:lang w:val="es-VE"/>
        </w:rPr>
      </w:pPr>
    </w:p>
    <w:p w:rsidR="001E0D00" w:rsidRPr="007C563E" w:rsidRDefault="001E0D00" w:rsidP="001E0D00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EE5430" w:rsidRPr="007C563E" w:rsidTr="003B5E65">
        <w:tc>
          <w:tcPr>
            <w:tcW w:w="2235" w:type="dxa"/>
          </w:tcPr>
          <w:p w:rsidR="00EE5430" w:rsidRPr="007C563E" w:rsidRDefault="00EE5430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EE5430" w:rsidRPr="007C563E" w:rsidRDefault="00874391" w:rsidP="003B5E65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</w:t>
            </w:r>
          </w:p>
        </w:tc>
      </w:tr>
      <w:tr w:rsidR="00EE5430" w:rsidRPr="00777436" w:rsidTr="003B5E65">
        <w:tc>
          <w:tcPr>
            <w:tcW w:w="2235" w:type="dxa"/>
          </w:tcPr>
          <w:p w:rsidR="00EE5430" w:rsidRPr="007C563E" w:rsidRDefault="00EE5430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EE5430" w:rsidRPr="007C563E" w:rsidRDefault="00874391" w:rsidP="003B5E65">
            <w:pPr>
              <w:rPr>
                <w:rFonts w:ascii="Arial" w:hAnsi="Arial" w:cs="Arial"/>
                <w:b/>
                <w:lang w:val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RF03.2 Gestión de ECAM - Aula Virtual Profesores</w:t>
            </w:r>
          </w:p>
        </w:tc>
      </w:tr>
      <w:tr w:rsidR="00EE5430" w:rsidRPr="00777436" w:rsidTr="003B5E65">
        <w:tc>
          <w:tcPr>
            <w:tcW w:w="2235" w:type="dxa"/>
          </w:tcPr>
          <w:p w:rsidR="00EE5430" w:rsidRPr="007C563E" w:rsidRDefault="00EE5430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EE5430" w:rsidRPr="007C563E" w:rsidRDefault="00EE5430" w:rsidP="00EE5430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Gestionar Aula Virtual Profesores y todas sus funciones, estén trabajando correctamente.</w:t>
            </w:r>
          </w:p>
        </w:tc>
      </w:tr>
      <w:tr w:rsidR="00EE5430" w:rsidRPr="007C563E" w:rsidTr="003B5E65">
        <w:tc>
          <w:tcPr>
            <w:tcW w:w="2235" w:type="dxa"/>
          </w:tcPr>
          <w:p w:rsidR="00EE5430" w:rsidRPr="007C563E" w:rsidRDefault="00EE5430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EE5430" w:rsidRPr="007C563E" w:rsidRDefault="00EE5430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01/03/2023</w:t>
            </w:r>
            <w:r w:rsidR="00E27AF6" w:rsidRPr="007C563E">
              <w:rPr>
                <w:rFonts w:ascii="Arial" w:hAnsi="Arial" w:cs="Arial"/>
                <w:lang w:val="es-VE"/>
              </w:rPr>
              <w:t xml:space="preserve"> a las 3:0</w:t>
            </w:r>
            <w:r w:rsidRPr="007C563E">
              <w:rPr>
                <w:rFonts w:ascii="Arial" w:hAnsi="Arial" w:cs="Arial"/>
                <w:lang w:val="es-VE"/>
              </w:rPr>
              <w:t>7 PM</w:t>
            </w:r>
          </w:p>
        </w:tc>
      </w:tr>
      <w:tr w:rsidR="00EE5430" w:rsidRPr="007C563E" w:rsidTr="003B5E65">
        <w:tc>
          <w:tcPr>
            <w:tcW w:w="2235" w:type="dxa"/>
          </w:tcPr>
          <w:p w:rsidR="00EE5430" w:rsidRPr="007C563E" w:rsidRDefault="00EE5430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EE5430" w:rsidRPr="007C563E" w:rsidRDefault="007C563E" w:rsidP="007C563E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EE5430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E5430" w:rsidRPr="007C563E" w:rsidRDefault="00EE5430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EE5430" w:rsidRPr="00777436" w:rsidTr="003B5E65">
        <w:tc>
          <w:tcPr>
            <w:tcW w:w="9576" w:type="dxa"/>
            <w:gridSpan w:val="2"/>
          </w:tcPr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hAnsi="Arial" w:cs="Arial"/>
                <w:color w:val="ABB2BF"/>
              </w:rPr>
            </w:pPr>
            <w:r w:rsidRPr="007C563E">
              <w:rPr>
                <w:rFonts w:ascii="Arial" w:hAnsi="Arial" w:cs="Arial"/>
                <w:color w:val="E5C07B"/>
              </w:rPr>
              <w:t>$this</w:t>
            </w:r>
            <w:r w:rsidRPr="007C563E">
              <w:rPr>
                <w:rFonts w:ascii="Arial" w:hAnsi="Arial" w:cs="Arial"/>
                <w:color w:val="ABB2BF"/>
              </w:rPr>
              <w:t>-&gt;</w:t>
            </w:r>
            <w:r w:rsidRPr="007C563E">
              <w:rPr>
                <w:rFonts w:ascii="Arial" w:hAnsi="Arial" w:cs="Arial"/>
                <w:color w:val="E06C75"/>
              </w:rPr>
              <w:t>objeto_ecam</w:t>
            </w:r>
            <w:r w:rsidRPr="007C563E">
              <w:rPr>
                <w:rFonts w:ascii="Arial" w:hAnsi="Arial" w:cs="Arial"/>
                <w:color w:val="ABB2BF"/>
              </w:rPr>
              <w:t xml:space="preserve">   </w:t>
            </w:r>
            <w:r w:rsidRPr="007C563E">
              <w:rPr>
                <w:rFonts w:ascii="Arial" w:hAnsi="Arial" w:cs="Arial"/>
                <w:color w:val="56B6C2"/>
              </w:rPr>
              <w:t>=</w:t>
            </w:r>
            <w:r w:rsidRPr="007C563E">
              <w:rPr>
                <w:rFonts w:ascii="Arial" w:hAnsi="Arial" w:cs="Arial"/>
                <w:color w:val="ABB2BF"/>
              </w:rPr>
              <w:t xml:space="preserve"> </w:t>
            </w:r>
            <w:r w:rsidRPr="007C563E">
              <w:rPr>
                <w:rFonts w:ascii="Arial" w:hAnsi="Arial" w:cs="Arial"/>
                <w:color w:val="C678DD"/>
              </w:rPr>
              <w:t>new</w:t>
            </w:r>
            <w:r w:rsidRPr="007C563E">
              <w:rPr>
                <w:rFonts w:ascii="Arial" w:hAnsi="Arial" w:cs="Arial"/>
                <w:color w:val="ABB2BF"/>
              </w:rPr>
              <w:t xml:space="preserve"> </w:t>
            </w:r>
            <w:r w:rsidRPr="007C563E">
              <w:rPr>
                <w:rFonts w:ascii="Arial" w:hAnsi="Arial" w:cs="Arial"/>
                <w:color w:val="E5C07B"/>
              </w:rPr>
              <w:t>Ecam</w:t>
            </w:r>
            <w:r w:rsidRPr="007C563E">
              <w:rPr>
                <w:rFonts w:ascii="Arial" w:hAnsi="Arial" w:cs="Arial"/>
                <w:color w:val="ABB2BF"/>
              </w:rPr>
              <w:t>();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hAnsi="Arial" w:cs="Arial"/>
                <w:color w:val="ABB2BF"/>
              </w:rPr>
            </w:pPr>
            <w:r w:rsidRPr="007C563E">
              <w:rPr>
                <w:rFonts w:ascii="Arial" w:hAnsi="Arial" w:cs="Arial"/>
                <w:color w:val="E06C75"/>
              </w:rPr>
              <w:t>$_SESSION</w:t>
            </w:r>
            <w:r w:rsidRPr="007C563E">
              <w:rPr>
                <w:rFonts w:ascii="Arial" w:hAnsi="Arial" w:cs="Arial"/>
                <w:color w:val="ABB2BF"/>
              </w:rPr>
              <w:t>[</w:t>
            </w:r>
            <w:r w:rsidRPr="007C563E">
              <w:rPr>
                <w:rFonts w:ascii="Arial" w:hAnsi="Arial" w:cs="Arial"/>
                <w:color w:val="98C379"/>
              </w:rPr>
              <w:t>'cedula'</w:t>
            </w:r>
            <w:r w:rsidRPr="007C563E">
              <w:rPr>
                <w:rFonts w:ascii="Arial" w:hAnsi="Arial" w:cs="Arial"/>
                <w:color w:val="ABB2BF"/>
              </w:rPr>
              <w:t xml:space="preserve">] </w:t>
            </w:r>
            <w:r w:rsidRPr="007C563E">
              <w:rPr>
                <w:rFonts w:ascii="Arial" w:hAnsi="Arial" w:cs="Arial"/>
                <w:color w:val="56B6C2"/>
              </w:rPr>
              <w:t>=</w:t>
            </w:r>
            <w:r w:rsidRPr="007C563E">
              <w:rPr>
                <w:rFonts w:ascii="Arial" w:hAnsi="Arial" w:cs="Arial"/>
                <w:color w:val="ABB2BF"/>
              </w:rPr>
              <w:t xml:space="preserve"> </w:t>
            </w:r>
            <w:r w:rsidRPr="007C563E">
              <w:rPr>
                <w:rFonts w:ascii="Arial" w:hAnsi="Arial" w:cs="Arial"/>
                <w:color w:val="D19A66"/>
              </w:rPr>
              <w:t>27666555</w:t>
            </w:r>
            <w:r w:rsidRPr="007C563E">
              <w:rPr>
                <w:rFonts w:ascii="Arial" w:hAnsi="Arial" w:cs="Arial"/>
                <w:color w:val="ABB2BF"/>
              </w:rPr>
              <w:t>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hAnsi="Arial" w:cs="Arial"/>
                <w:color w:val="ABB2BF"/>
              </w:rPr>
            </w:pPr>
          </w:p>
          <w:p w:rsidR="009C02F8" w:rsidRPr="009A0BC8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9A0BC8">
              <w:rPr>
                <w:rFonts w:ascii="Arial" w:eastAsia="Times New Roman" w:hAnsi="Arial" w:cs="Arial"/>
                <w:color w:val="E06C75"/>
              </w:rPr>
              <w:t>$key</w:t>
            </w:r>
            <w:r w:rsidRPr="009A0BC8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9A0BC8">
              <w:rPr>
                <w:rFonts w:ascii="Arial" w:eastAsia="Times New Roman" w:hAnsi="Arial" w:cs="Arial"/>
                <w:color w:val="56B6C2"/>
              </w:rPr>
              <w:t>=</w:t>
            </w:r>
            <w:r w:rsidRPr="009A0BC8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9A0BC8">
              <w:rPr>
                <w:rFonts w:ascii="Arial" w:eastAsia="Times New Roman" w:hAnsi="Arial" w:cs="Arial"/>
                <w:color w:val="98C379"/>
              </w:rPr>
              <w:t>"id_materia"</w:t>
            </w:r>
            <w:r w:rsidRPr="009A0BC8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$array_materias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5C07B"/>
                <w:lang w:val="es-VE"/>
              </w:rPr>
              <w:t>$this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-&gt;</w:t>
            </w: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objeto_ecam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-&gt;</w:t>
            </w:r>
            <w:r w:rsidRPr="007C563E">
              <w:rPr>
                <w:rFonts w:ascii="Arial" w:eastAsia="Times New Roman" w:hAnsi="Arial" w:cs="Arial"/>
                <w:color w:val="61AFEF"/>
                <w:lang w:val="es-VE"/>
              </w:rPr>
              <w:t>listar_misMateriasProf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();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$datos_profesor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'id_materia'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] </w:t>
            </w:r>
            <w:r w:rsidRPr="007C563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$array_materias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D19A66"/>
                <w:lang w:val="es-VE"/>
              </w:rPr>
              <w:t>0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][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"id_materia"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  <w:p w:rsidR="00EE5430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$datos_profesor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'id_seccion'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] </w:t>
            </w:r>
            <w:r w:rsidRPr="007C563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$array_materias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D19A66"/>
                <w:lang w:val="es-VE"/>
              </w:rPr>
              <w:t>0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][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"id_seccion"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</w:tc>
      </w:tr>
      <w:tr w:rsidR="00EE5430" w:rsidRPr="00777436" w:rsidTr="003B5E65">
        <w:tc>
          <w:tcPr>
            <w:tcW w:w="9576" w:type="dxa"/>
            <w:gridSpan w:val="2"/>
          </w:tcPr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lastRenderedPageBreak/>
              <w:t>$contenido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"Esta materia trata sobre logica de programacion comenzaremos en breve viendo pseudo codigo"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;</w:t>
            </w:r>
          </w:p>
          <w:p w:rsidR="009C02F8" w:rsidRPr="007C563E" w:rsidRDefault="009C02F8" w:rsidP="00DA0130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"contenido"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"cedula"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$array_estudiantes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5C07B"/>
                <w:lang w:val="es-VE"/>
              </w:rPr>
              <w:t>$this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-&gt;</w:t>
            </w: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objeto_ecam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-&gt;</w:t>
            </w:r>
            <w:r w:rsidRPr="007C563E">
              <w:rPr>
                <w:rFonts w:ascii="Arial" w:eastAsia="Times New Roman" w:hAnsi="Arial" w:cs="Arial"/>
                <w:color w:val="61AFEF"/>
                <w:lang w:val="es-VE"/>
              </w:rPr>
              <w:t>listar_misEstudiantes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();</w:t>
            </w:r>
          </w:p>
          <w:p w:rsidR="00EE5430" w:rsidRPr="009A0BC8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9A0BC8">
              <w:rPr>
                <w:rFonts w:ascii="Arial" w:eastAsia="Times New Roman" w:hAnsi="Arial" w:cs="Arial"/>
                <w:color w:val="E06C75"/>
                <w:lang w:val="es-VE"/>
              </w:rPr>
              <w:t>$nota</w:t>
            </w:r>
            <w:r w:rsidRPr="009A0BC8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9A0BC8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9A0BC8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9A0BC8">
              <w:rPr>
                <w:rFonts w:ascii="Arial" w:eastAsia="Times New Roman" w:hAnsi="Arial" w:cs="Arial"/>
                <w:color w:val="D19A66"/>
                <w:lang w:val="es-VE"/>
              </w:rPr>
              <w:t>16</w:t>
            </w:r>
            <w:r w:rsidRPr="009A0BC8">
              <w:rPr>
                <w:rFonts w:ascii="Arial" w:eastAsia="Times New Roman" w:hAnsi="Arial" w:cs="Arial"/>
                <w:color w:val="ABB2BF"/>
                <w:lang w:val="es-VE"/>
              </w:rPr>
              <w:t>;</w:t>
            </w:r>
          </w:p>
          <w:p w:rsidR="00DA0130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$array_estudiante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'id_seccion'</w:t>
            </w:r>
            <w:r w:rsidR="00DA0130" w:rsidRPr="007C563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  <w:p w:rsidR="00DA0130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$array_estudiante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'id_materia'</w:t>
            </w:r>
            <w:r w:rsidR="00DA0130" w:rsidRPr="007C563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$array_estudiante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'cedula'</w:t>
            </w:r>
            <w:r w:rsidR="00DA0130" w:rsidRPr="007C563E">
              <w:rPr>
                <w:rFonts w:ascii="Arial" w:eastAsia="Times New Roman" w:hAnsi="Arial" w:cs="Arial"/>
                <w:color w:val="ABB2BF"/>
                <w:lang w:val="es-VE"/>
              </w:rPr>
              <w:t>]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;</w:t>
            </w:r>
          </w:p>
        </w:tc>
      </w:tr>
      <w:tr w:rsidR="00EE5430" w:rsidRPr="007C563E" w:rsidTr="003B5E65">
        <w:tc>
          <w:tcPr>
            <w:tcW w:w="9576" w:type="dxa"/>
            <w:gridSpan w:val="2"/>
          </w:tcPr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98C379"/>
              </w:rPr>
              <w:t>"nota"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9C02F8" w:rsidRPr="007C563E" w:rsidRDefault="009C02F8" w:rsidP="009C02F8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E06C75"/>
                <w:lang w:val="es-VE"/>
              </w:rPr>
              <w:t>$array_estudiante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98C379"/>
                <w:lang w:val="es-VE"/>
              </w:rPr>
              <w:t>'cedula'</w:t>
            </w:r>
            <w:r w:rsidRPr="007C563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  <w:p w:rsidR="00EE5430" w:rsidRPr="007C563E" w:rsidRDefault="00DA0130" w:rsidP="00DA0130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$nota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D19A66"/>
              </w:rPr>
              <w:t>14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</w:tc>
      </w:tr>
      <w:tr w:rsidR="00EE5430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E5430" w:rsidRPr="007C563E" w:rsidRDefault="00EE5430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EE5430" w:rsidRPr="007C563E" w:rsidTr="003B5E65">
        <w:tc>
          <w:tcPr>
            <w:tcW w:w="9576" w:type="dxa"/>
            <w:gridSpan w:val="2"/>
          </w:tcPr>
          <w:p w:rsidR="00EE5430" w:rsidRPr="007C563E" w:rsidRDefault="00DA0130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03738437" wp14:editId="01A3D6C6">
                  <wp:extent cx="5943600" cy="2437765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430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E5430" w:rsidRPr="007C563E" w:rsidRDefault="00EE5430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EE5430" w:rsidRPr="007C563E" w:rsidTr="003B5E65">
        <w:tc>
          <w:tcPr>
            <w:tcW w:w="9576" w:type="dxa"/>
            <w:gridSpan w:val="2"/>
          </w:tcPr>
          <w:p w:rsidR="00EE5430" w:rsidRPr="007C563E" w:rsidRDefault="00EE5430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E5430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E5430" w:rsidRPr="007C563E" w:rsidRDefault="00EE5430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EE5430" w:rsidRPr="007C563E" w:rsidTr="003B5E65">
        <w:tc>
          <w:tcPr>
            <w:tcW w:w="9576" w:type="dxa"/>
            <w:gridSpan w:val="2"/>
          </w:tcPr>
          <w:p w:rsidR="00EE5430" w:rsidRPr="007C563E" w:rsidRDefault="00EE5430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E5430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E5430" w:rsidRPr="007C563E" w:rsidRDefault="00EE5430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EE5430" w:rsidRPr="007C563E" w:rsidTr="003B5E65">
        <w:tc>
          <w:tcPr>
            <w:tcW w:w="9576" w:type="dxa"/>
            <w:gridSpan w:val="2"/>
          </w:tcPr>
          <w:p w:rsidR="00EE5430" w:rsidRPr="007C563E" w:rsidRDefault="00DA0130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Fue ejecutado en 0.04</w:t>
            </w:r>
            <w:r w:rsidR="00EE5430" w:rsidRPr="007C563E">
              <w:rPr>
                <w:rFonts w:ascii="Arial" w:hAnsi="Arial" w:cs="Arial"/>
                <w:lang w:val="es-VE"/>
              </w:rPr>
              <w:t xml:space="preserve">9  microsegundos pasando con éxito </w:t>
            </w:r>
          </w:p>
          <w:p w:rsidR="00EE5430" w:rsidRPr="007C563E" w:rsidRDefault="00DA0130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9 casos de pruebas con 9</w:t>
            </w:r>
            <w:r w:rsidR="00874391" w:rsidRPr="007C563E">
              <w:rPr>
                <w:rFonts w:ascii="Arial" w:hAnsi="Arial" w:cs="Arial"/>
                <w:lang w:val="es-VE"/>
              </w:rPr>
              <w:t xml:space="preserve"> aserciones. S</w:t>
            </w:r>
            <w:r w:rsidR="00EE5430" w:rsidRPr="007C563E">
              <w:rPr>
                <w:rFonts w:ascii="Arial" w:hAnsi="Arial" w:cs="Arial"/>
                <w:lang w:val="es-VE"/>
              </w:rPr>
              <w:t>e cumplió con el objetivo de probar todos los requisitos funcionales mencionados en el cuadro</w:t>
            </w:r>
            <w:r w:rsidR="00874391" w:rsidRPr="007C563E">
              <w:rPr>
                <w:rFonts w:ascii="Arial" w:hAnsi="Arial" w:cs="Arial"/>
                <w:lang w:val="es-VE"/>
              </w:rPr>
              <w:t>. N</w:t>
            </w:r>
            <w:r w:rsidR="00EE5430" w:rsidRPr="007C563E">
              <w:rPr>
                <w:rFonts w:ascii="Arial" w:hAnsi="Arial" w:cs="Arial"/>
                <w:lang w:val="es-VE"/>
              </w:rPr>
              <w:t>o hubo errores.</w:t>
            </w:r>
          </w:p>
        </w:tc>
      </w:tr>
    </w:tbl>
    <w:p w:rsidR="001E0D00" w:rsidRPr="007C563E" w:rsidRDefault="001E0D00" w:rsidP="00AA5F01">
      <w:pPr>
        <w:rPr>
          <w:rFonts w:ascii="Arial" w:hAnsi="Arial" w:cs="Arial"/>
          <w:lang w:val="es-VE"/>
        </w:rPr>
      </w:pPr>
    </w:p>
    <w:p w:rsidR="00E27AF6" w:rsidRPr="007C563E" w:rsidRDefault="00E27AF6" w:rsidP="00AA5F01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</w:t>
            </w:r>
          </w:p>
        </w:tc>
      </w:tr>
      <w:tr w:rsidR="00E27AF6" w:rsidRPr="00777436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683540" w:rsidRPr="007C563E" w:rsidRDefault="00683540" w:rsidP="0068354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 Gestión de ECAM - Gestionar Materias</w:t>
            </w:r>
          </w:p>
          <w:p w:rsidR="00683540" w:rsidRPr="007C563E" w:rsidRDefault="00683540" w:rsidP="0068354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RF03.3.1 Gestión de ECAM - Registrar Materias</w:t>
            </w:r>
          </w:p>
          <w:p w:rsidR="00683540" w:rsidRPr="007C563E" w:rsidRDefault="00683540" w:rsidP="0068354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RF03.3.2 Gestión de ECAM - Editar Materias</w:t>
            </w:r>
          </w:p>
          <w:p w:rsidR="00683540" w:rsidRPr="007C563E" w:rsidRDefault="00683540" w:rsidP="00683540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RF03.3.3 Gestión de ECAM - Editar Profesores de la Materia</w:t>
            </w:r>
          </w:p>
          <w:p w:rsidR="00E27AF6" w:rsidRPr="007C563E" w:rsidRDefault="00683540" w:rsidP="00683540">
            <w:pPr>
              <w:rPr>
                <w:rFonts w:ascii="Arial" w:hAnsi="Arial" w:cs="Arial"/>
                <w:b/>
                <w:lang w:val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RF03.3.4 Gestión de ECAM - Eliminar Materia</w:t>
            </w:r>
          </w:p>
        </w:tc>
      </w:tr>
      <w:tr w:rsidR="00E27AF6" w:rsidRPr="00777436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E27AF6" w:rsidRPr="007C563E" w:rsidRDefault="00E27AF6" w:rsidP="00E27AF6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Gestionar Materias y todas sus funciones, estén trabajando correctamente.</w:t>
            </w:r>
          </w:p>
        </w:tc>
      </w:tr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Fecha / Hora de la </w:t>
            </w: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Prueba:</w:t>
            </w:r>
          </w:p>
        </w:tc>
        <w:tc>
          <w:tcPr>
            <w:tcW w:w="7341" w:type="dxa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01/03/2023 a las 4:01 PM</w:t>
            </w:r>
          </w:p>
        </w:tc>
      </w:tr>
      <w:tr w:rsidR="00E27AF6" w:rsidRPr="007C563E" w:rsidTr="003B5E65">
        <w:tc>
          <w:tcPr>
            <w:tcW w:w="2235" w:type="dxa"/>
          </w:tcPr>
          <w:p w:rsidR="00E27AF6" w:rsidRPr="007C563E" w:rsidRDefault="00E27AF6" w:rsidP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Validador (es):</w:t>
            </w:r>
          </w:p>
        </w:tc>
        <w:tc>
          <w:tcPr>
            <w:tcW w:w="7341" w:type="dxa"/>
          </w:tcPr>
          <w:p w:rsidR="00E27AF6" w:rsidRPr="007C563E" w:rsidRDefault="00E27AF6" w:rsidP="00E27AF6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5C07B"/>
              </w:rPr>
              <w:t>$this</w:t>
            </w:r>
            <w:r w:rsidRPr="007C563E">
              <w:rPr>
                <w:rFonts w:ascii="Arial" w:eastAsia="Times New Roman" w:hAnsi="Arial" w:cs="Arial"/>
                <w:color w:val="ABB2BF"/>
              </w:rPr>
              <w:t>-&gt;</w:t>
            </w:r>
            <w:r w:rsidRPr="007C563E">
              <w:rPr>
                <w:rFonts w:ascii="Arial" w:eastAsia="Times New Roman" w:hAnsi="Arial" w:cs="Arial"/>
                <w:color w:val="E06C75"/>
              </w:rPr>
              <w:t>objeto_ecam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 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C678DD"/>
              </w:rPr>
              <w:t>new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5C07B"/>
              </w:rPr>
              <w:t>Ecam</w:t>
            </w:r>
            <w:r w:rsidR="007C563E" w:rsidRPr="007C563E">
              <w:rPr>
                <w:rFonts w:ascii="Arial" w:eastAsia="Times New Roman" w:hAnsi="Arial" w:cs="Arial"/>
                <w:color w:val="ABB2BF"/>
              </w:rPr>
              <w:t>();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'cedula'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27666555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$array_profesores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$profesores_cedula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[]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$nombre_materia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"Programacion 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$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nivel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1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$response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$array_materias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$array_materias_comprobar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[]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$id_materia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$profesor_a_vincular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$cedulas_a_vincular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[]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$nombre_materia_antiguo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"Programacion 1"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7C563E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$nombre_materia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"Programacion 2"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E27AF6" w:rsidRPr="007C563E" w:rsidRDefault="007C563E" w:rsidP="007C563E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$nivel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2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683540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05732487" wp14:editId="2D4D042B">
                  <wp:extent cx="5943600" cy="2069465"/>
                  <wp:effectExtent l="0" t="0" r="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E27AF6" w:rsidP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E27AF6" w:rsidRPr="007C563E" w:rsidTr="003B5E65">
        <w:tc>
          <w:tcPr>
            <w:tcW w:w="9576" w:type="dxa"/>
            <w:gridSpan w:val="2"/>
            <w:shd w:val="clear" w:color="auto" w:fill="D9D9D9" w:themeFill="background1" w:themeFillShade="D9"/>
          </w:tcPr>
          <w:p w:rsidR="00E27AF6" w:rsidRPr="007C563E" w:rsidRDefault="00E27AF6" w:rsidP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E27AF6" w:rsidRPr="007C563E" w:rsidTr="003B5E65">
        <w:tc>
          <w:tcPr>
            <w:tcW w:w="9576" w:type="dxa"/>
            <w:gridSpan w:val="2"/>
          </w:tcPr>
          <w:p w:rsidR="00E27AF6" w:rsidRPr="007C563E" w:rsidRDefault="007C563E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Fue ejecutado en 0.038</w:t>
            </w:r>
            <w:r w:rsidR="00E27AF6" w:rsidRPr="007C563E">
              <w:rPr>
                <w:rFonts w:ascii="Arial" w:hAnsi="Arial" w:cs="Arial"/>
                <w:lang w:val="es-VE"/>
              </w:rPr>
              <w:t xml:space="preserve">  microsegundos pasando con éxito </w:t>
            </w:r>
          </w:p>
          <w:p w:rsidR="00E27AF6" w:rsidRPr="007C563E" w:rsidRDefault="007C563E" w:rsidP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5 casos de pruebas con 7</w:t>
            </w:r>
            <w:r w:rsidR="00E27AF6"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E27AF6" w:rsidRPr="007C563E" w:rsidRDefault="00E27AF6" w:rsidP="00AA5F01">
      <w:pPr>
        <w:rPr>
          <w:rFonts w:ascii="Arial" w:hAnsi="Arial" w:cs="Arial"/>
          <w:lang w:val="es-VE"/>
        </w:rPr>
      </w:pPr>
    </w:p>
    <w:p w:rsidR="003B5E65" w:rsidRPr="007C563E" w:rsidRDefault="003B5E65" w:rsidP="003B5E65">
      <w:pPr>
        <w:rPr>
          <w:rFonts w:ascii="Arial" w:hAnsi="Arial" w:cs="Arial"/>
        </w:rPr>
      </w:pPr>
    </w:p>
    <w:p w:rsidR="003B5E65" w:rsidRPr="007C563E" w:rsidRDefault="003B5E65" w:rsidP="003B5E65">
      <w:pPr>
        <w:rPr>
          <w:rFonts w:ascii="Arial" w:hAnsi="Arial" w:cs="Arial"/>
          <w:lang w:val="es-VE"/>
        </w:rPr>
      </w:pPr>
    </w:p>
    <w:p w:rsidR="003B5E65" w:rsidRPr="007C563E" w:rsidRDefault="003B5E65" w:rsidP="003B5E65">
      <w:pPr>
        <w:rPr>
          <w:rFonts w:ascii="Arial" w:hAnsi="Arial" w:cs="Arial"/>
          <w:lang w:val="es-VE"/>
        </w:rPr>
      </w:pPr>
    </w:p>
    <w:p w:rsidR="003B5E65" w:rsidRPr="007C563E" w:rsidRDefault="003B5E65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lastRenderedPageBreak/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7C563E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RF03.4</w:t>
            </w:r>
          </w:p>
        </w:tc>
      </w:tr>
      <w:tr w:rsidR="003B5E65" w:rsidRPr="00777436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ES" w:eastAsia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RF03.4 </w:t>
            </w:r>
            <w:r w:rsidRPr="007C563E">
              <w:rPr>
                <w:rFonts w:ascii="Arial" w:hAnsi="Arial" w:cs="Arial"/>
                <w:b/>
                <w:lang w:val="es-ES_tradnl"/>
              </w:rPr>
              <w:t>Gestión de ECAM -</w:t>
            </w:r>
            <w:r w:rsidRPr="007C563E">
              <w:rPr>
                <w:rFonts w:ascii="Arial" w:hAnsi="Arial" w:cs="Arial"/>
                <w:lang w:val="es-ES_tradnl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VE"/>
              </w:rPr>
              <w:t xml:space="preserve">Gestionar </w:t>
            </w:r>
            <w:r w:rsidRPr="007C563E">
              <w:rPr>
                <w:rFonts w:ascii="Arial" w:hAnsi="Arial" w:cs="Arial"/>
                <w:b/>
                <w:lang w:val="es-ES_tradnl"/>
              </w:rPr>
              <w:t>Profesores</w:t>
            </w:r>
          </w:p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RF03.4.2 </w:t>
            </w:r>
            <w:r w:rsidRPr="007C563E">
              <w:rPr>
                <w:rFonts w:ascii="Arial" w:hAnsi="Arial" w:cs="Arial"/>
                <w:b/>
                <w:lang w:val="es-ES_tradnl"/>
              </w:rPr>
              <w:t>Gestión de ECAM –</w:t>
            </w:r>
            <w:r w:rsidRPr="007C563E">
              <w:rPr>
                <w:rFonts w:ascii="Arial" w:hAnsi="Arial" w:cs="Arial"/>
                <w:lang w:val="es-VE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VE"/>
              </w:rPr>
              <w:t>Listar Profesores</w:t>
            </w:r>
          </w:p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RF03.4.2 </w:t>
            </w:r>
            <w:r w:rsidRPr="007C563E">
              <w:rPr>
                <w:rFonts w:ascii="Arial" w:hAnsi="Arial" w:cs="Arial"/>
                <w:b/>
                <w:lang w:val="es-ES_tradnl"/>
              </w:rPr>
              <w:t>Gestión de ECAM –</w:t>
            </w:r>
            <w:r w:rsidRPr="007C563E">
              <w:rPr>
                <w:rFonts w:ascii="Arial" w:hAnsi="Arial" w:cs="Arial"/>
                <w:lang w:val="es-VE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VE"/>
              </w:rPr>
              <w:t>Agregar Profesores</w:t>
            </w:r>
          </w:p>
          <w:p w:rsidR="003B5E65" w:rsidRPr="007C563E" w:rsidRDefault="003B5E65">
            <w:pPr>
              <w:rPr>
                <w:rFonts w:ascii="Arial" w:hAnsi="Arial" w:cs="Arial"/>
                <w:lang w:val="es-ES" w:eastAsia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RF03.4.3 </w:t>
            </w:r>
            <w:r w:rsidRPr="007C563E">
              <w:rPr>
                <w:rFonts w:ascii="Arial" w:hAnsi="Arial" w:cs="Arial"/>
                <w:b/>
                <w:lang w:val="es-ES_tradnl"/>
              </w:rPr>
              <w:t>Gestión de ECAM –</w:t>
            </w:r>
            <w:r w:rsidRPr="007C563E">
              <w:rPr>
                <w:rFonts w:ascii="Arial" w:hAnsi="Arial" w:cs="Arial"/>
                <w:lang w:val="es-ES_tradnl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VE"/>
              </w:rPr>
              <w:t>Eliminar Profesores</w:t>
            </w:r>
          </w:p>
          <w:p w:rsidR="003B5E65" w:rsidRPr="007C563E" w:rsidRDefault="003B5E65">
            <w:pPr>
              <w:rPr>
                <w:rFonts w:ascii="Arial" w:hAnsi="Arial" w:cs="Arial"/>
                <w:b/>
                <w:lang w:val="es-ES"/>
              </w:rPr>
            </w:pPr>
          </w:p>
        </w:tc>
      </w:tr>
      <w:tr w:rsidR="003B5E65" w:rsidRPr="00777436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Gestionar profesores y todas sus funciones , estén trabjando correctamente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5A3136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05/03/2023 a las 2:01PM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7C563E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7C563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5C07B"/>
              </w:rPr>
              <w:t>$this</w:t>
            </w:r>
            <w:r w:rsidRPr="007C563E">
              <w:rPr>
                <w:rFonts w:ascii="Arial" w:eastAsia="Times New Roman" w:hAnsi="Arial" w:cs="Arial"/>
                <w:color w:val="ABB2BF"/>
              </w:rPr>
              <w:t>-&gt;</w:t>
            </w:r>
            <w:r w:rsidRPr="007C563E">
              <w:rPr>
                <w:rFonts w:ascii="Arial" w:eastAsia="Times New Roman" w:hAnsi="Arial" w:cs="Arial"/>
                <w:color w:val="E06C75"/>
              </w:rPr>
              <w:t>objeto_ecam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  </w:t>
            </w:r>
            <w:r w:rsidRPr="007C563E">
              <w:rPr>
                <w:rFonts w:ascii="Arial" w:eastAsia="Times New Roman" w:hAnsi="Arial" w:cs="Arial"/>
                <w:color w:val="56B6C2"/>
              </w:rPr>
              <w:t>=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C678DD"/>
              </w:rPr>
              <w:t>new</w:t>
            </w:r>
            <w:r w:rsidRPr="007C563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C563E">
              <w:rPr>
                <w:rFonts w:ascii="Arial" w:eastAsia="Times New Roman" w:hAnsi="Arial" w:cs="Arial"/>
                <w:color w:val="E5C07B"/>
              </w:rPr>
              <w:t>Ecam</w:t>
            </w:r>
            <w:r w:rsidRPr="007C563E">
              <w:rPr>
                <w:rFonts w:ascii="Arial" w:eastAsia="Times New Roman" w:hAnsi="Arial" w:cs="Arial"/>
                <w:color w:val="ABB2BF"/>
              </w:rPr>
              <w:t>();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</w:rPr>
              <w:t>'cedula'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B5CEA8"/>
              </w:rPr>
              <w:t>27666555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</w:rPr>
              <w:t>"cedula"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$array_futuros_profesores;</w:t>
            </w:r>
          </w:p>
          <w:p w:rsidR="003B5E65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9CDCFE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$array_profesores;</w:t>
            </w:r>
          </w:p>
          <w:p w:rsidR="007C563E" w:rsidRPr="007C563E" w:rsidRDefault="007C563E" w:rsidP="007C563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C563E">
              <w:rPr>
                <w:rFonts w:ascii="Arial" w:eastAsia="Times New Roman" w:hAnsi="Arial" w:cs="Arial"/>
                <w:color w:val="E06C75"/>
              </w:rPr>
              <w:t>$array_cedula</w:t>
            </w:r>
            <w:r w:rsidRPr="007C563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$cedula_profesor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7EA5C2A3" wp14:editId="3828E00A">
                  <wp:extent cx="4585970" cy="1381760"/>
                  <wp:effectExtent l="0" t="0" r="5080" b="889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5" t="41026" r="41025" b="357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5970" cy="138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u w:val="single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563E" w:rsidRPr="007C563E" w:rsidRDefault="007C563E" w:rsidP="007C563E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Fue ejecutado en 0.148</w:t>
            </w:r>
            <w:r w:rsidRPr="007C563E">
              <w:rPr>
                <w:rFonts w:ascii="Arial" w:hAnsi="Arial" w:cs="Arial"/>
                <w:lang w:val="es-VE"/>
              </w:rPr>
              <w:t xml:space="preserve">  microsegundos pasando con éxito </w:t>
            </w:r>
          </w:p>
          <w:p w:rsidR="003B5E65" w:rsidRPr="007C563E" w:rsidRDefault="007C563E" w:rsidP="007C563E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4 casos de pruebas con 4</w:t>
            </w:r>
            <w:r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3B5E65" w:rsidRDefault="003B5E65" w:rsidP="003B5E65">
      <w:pPr>
        <w:rPr>
          <w:rFonts w:ascii="Arial" w:hAnsi="Arial" w:cs="Arial"/>
          <w:lang w:val="es-VE"/>
        </w:rPr>
      </w:pPr>
    </w:p>
    <w:p w:rsidR="005A3136" w:rsidRDefault="005A3136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5A3136" w:rsidRPr="007C563E" w:rsidTr="002A73E1">
        <w:tc>
          <w:tcPr>
            <w:tcW w:w="2235" w:type="dxa"/>
          </w:tcPr>
          <w:p w:rsidR="005A3136" w:rsidRPr="007C563E" w:rsidRDefault="005A3136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5A3136" w:rsidRPr="007C563E" w:rsidRDefault="005A3136" w:rsidP="002A73E1">
            <w:pPr>
              <w:rPr>
                <w:rFonts w:ascii="Arial" w:hAnsi="Arial" w:cs="Arial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</w:t>
            </w:r>
          </w:p>
        </w:tc>
      </w:tr>
      <w:tr w:rsidR="005A3136" w:rsidRPr="00777436" w:rsidTr="002A73E1">
        <w:tc>
          <w:tcPr>
            <w:tcW w:w="2235" w:type="dxa"/>
          </w:tcPr>
          <w:p w:rsidR="005A3136" w:rsidRPr="007C563E" w:rsidRDefault="005A3136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 Gestión de ECAM - Gestionar Secciones</w:t>
            </w:r>
          </w:p>
          <w:p w:rsidR="005A3136" w:rsidRPr="007C563E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RF03.5.1 Gestión de ECAM - Registrar Sección</w:t>
            </w:r>
          </w:p>
        </w:tc>
      </w:tr>
      <w:tr w:rsidR="005A3136" w:rsidRPr="00777436" w:rsidTr="002A73E1">
        <w:tc>
          <w:tcPr>
            <w:tcW w:w="2235" w:type="dxa"/>
          </w:tcPr>
          <w:p w:rsidR="005A3136" w:rsidRPr="007C563E" w:rsidRDefault="005A3136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Proposito de la prueba:</w:t>
            </w:r>
          </w:p>
        </w:tc>
        <w:tc>
          <w:tcPr>
            <w:tcW w:w="7341" w:type="dxa"/>
          </w:tcPr>
          <w:p w:rsidR="005A3136" w:rsidRPr="007C563E" w:rsidRDefault="005A3136" w:rsidP="002A73E1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Verificar que el Gestionar </w:t>
            </w:r>
            <w:r>
              <w:rPr>
                <w:rFonts w:ascii="Arial" w:hAnsi="Arial" w:cs="Arial"/>
                <w:lang w:val="es-VE"/>
              </w:rPr>
              <w:t>Secciones</w:t>
            </w:r>
            <w:r w:rsidRPr="007C563E">
              <w:rPr>
                <w:rFonts w:ascii="Arial" w:hAnsi="Arial" w:cs="Arial"/>
                <w:lang w:val="es-VE"/>
              </w:rPr>
              <w:t xml:space="preserve"> y todas sus funciones, estén trabajando correctamente.</w:t>
            </w:r>
          </w:p>
        </w:tc>
      </w:tr>
      <w:tr w:rsidR="005A3136" w:rsidRPr="007C563E" w:rsidTr="002A73E1">
        <w:tc>
          <w:tcPr>
            <w:tcW w:w="2235" w:type="dxa"/>
          </w:tcPr>
          <w:p w:rsidR="005A3136" w:rsidRPr="007C563E" w:rsidRDefault="005A3136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0</w:t>
            </w:r>
            <w:r>
              <w:rPr>
                <w:rFonts w:ascii="Arial" w:hAnsi="Arial" w:cs="Arial"/>
                <w:lang w:val="es-VE"/>
              </w:rPr>
              <w:t>5</w:t>
            </w:r>
            <w:r w:rsidRPr="007C563E">
              <w:rPr>
                <w:rFonts w:ascii="Arial" w:hAnsi="Arial" w:cs="Arial"/>
                <w:lang w:val="es-VE"/>
              </w:rPr>
              <w:t>/03/2023</w:t>
            </w:r>
            <w:r>
              <w:rPr>
                <w:rFonts w:ascii="Arial" w:hAnsi="Arial" w:cs="Arial"/>
                <w:lang w:val="es-VE"/>
              </w:rPr>
              <w:t xml:space="preserve"> a las 2:4</w:t>
            </w:r>
            <w:r w:rsidRPr="007C563E">
              <w:rPr>
                <w:rFonts w:ascii="Arial" w:hAnsi="Arial" w:cs="Arial"/>
                <w:lang w:val="es-VE"/>
              </w:rPr>
              <w:t>1 PM</w:t>
            </w:r>
          </w:p>
        </w:tc>
      </w:tr>
      <w:tr w:rsidR="005A3136" w:rsidRPr="007C563E" w:rsidTr="002A73E1">
        <w:tc>
          <w:tcPr>
            <w:tcW w:w="2235" w:type="dxa"/>
          </w:tcPr>
          <w:p w:rsidR="005A3136" w:rsidRPr="007C563E" w:rsidRDefault="005A3136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5A3136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5A3136" w:rsidRPr="007C563E" w:rsidRDefault="005A3136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5A3136" w:rsidRPr="00777436" w:rsidTr="002A73E1">
        <w:tc>
          <w:tcPr>
            <w:tcW w:w="9576" w:type="dxa"/>
            <w:gridSpan w:val="2"/>
          </w:tcPr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objeto_ecam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new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Ecam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$_SESSION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5A313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'cedula'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27666555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nombreSeccion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'Los Desarrolladores'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nivelSeccion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1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fechaCierre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'2023-03-04'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777436" w:rsidRDefault="005A3136" w:rsidP="002A73E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7774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$cantidad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7774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7774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7774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objeto_ecam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777436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s-VE"/>
              </w:rPr>
              <w:t>cantidadFilasNiveles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(</w:t>
            </w:r>
            <w:r w:rsidRPr="007774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7774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nivelSeccion</w:t>
            </w:r>
            <w:r w:rsidRPr="007774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);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$materias_nivel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objeto_ecam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s-VE"/>
              </w:rPr>
              <w:t>listarMateriasNivel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(</w:t>
            </w:r>
            <w:r w:rsidRPr="005A3136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nivelSeccion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);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$arreglo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5A313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'cantidad'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$cantidad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$arreglo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5A3136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'materias'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$materias_nivel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5A3136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$profesores_materias</w:t>
            </w:r>
            <w:r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 xml:space="preserve"> = [];</w:t>
            </w:r>
          </w:p>
          <w:p w:rsidR="005A3136" w:rsidRPr="005A3136" w:rsidRDefault="005A3136" w:rsidP="002A73E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$cedula_estudiantes = []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5A3136" w:rsidRPr="005A3136" w:rsidRDefault="005A3136" w:rsidP="002A73E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5A3136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$id_materia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5A3136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5A3136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[];</w:t>
            </w:r>
          </w:p>
        </w:tc>
      </w:tr>
      <w:tr w:rsidR="005A3136" w:rsidRPr="00777436" w:rsidTr="002A73E1">
        <w:tc>
          <w:tcPr>
            <w:tcW w:w="9576" w:type="dxa"/>
            <w:gridSpan w:val="2"/>
          </w:tcPr>
          <w:p w:rsidR="005A3136" w:rsidRPr="007C563E" w:rsidRDefault="005A3136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</w:p>
        </w:tc>
      </w:tr>
      <w:tr w:rsidR="005A3136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5A3136" w:rsidRPr="007C563E" w:rsidRDefault="005A3136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5A3136" w:rsidRPr="007C563E" w:rsidTr="002A73E1">
        <w:tc>
          <w:tcPr>
            <w:tcW w:w="9576" w:type="dxa"/>
            <w:gridSpan w:val="2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  <w:r w:rsidRPr="005A3136">
              <w:rPr>
                <w:rFonts w:ascii="Arial" w:hAnsi="Arial" w:cs="Arial"/>
                <w:noProof/>
              </w:rPr>
              <w:drawing>
                <wp:inline distT="0" distB="0" distL="0" distR="0" wp14:anchorId="6A23FEB4" wp14:editId="4E4E4B18">
                  <wp:extent cx="5943600" cy="181864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136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5A3136" w:rsidRPr="007C563E" w:rsidRDefault="005A3136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5A3136" w:rsidRPr="007C563E" w:rsidTr="002A73E1">
        <w:tc>
          <w:tcPr>
            <w:tcW w:w="9576" w:type="dxa"/>
            <w:gridSpan w:val="2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5A3136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5A3136" w:rsidRPr="007C563E" w:rsidRDefault="005A3136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5A3136" w:rsidRPr="007C563E" w:rsidTr="002A73E1">
        <w:tc>
          <w:tcPr>
            <w:tcW w:w="9576" w:type="dxa"/>
            <w:gridSpan w:val="2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5A3136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5A3136" w:rsidRPr="007C563E" w:rsidRDefault="005A3136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5A3136" w:rsidRPr="007C563E" w:rsidTr="002A73E1">
        <w:tc>
          <w:tcPr>
            <w:tcW w:w="9576" w:type="dxa"/>
            <w:gridSpan w:val="2"/>
          </w:tcPr>
          <w:p w:rsidR="005A3136" w:rsidRPr="007C563E" w:rsidRDefault="005A3136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Fue ejecutado en 0.040</w:t>
            </w:r>
            <w:r w:rsidRPr="007C563E">
              <w:rPr>
                <w:rFonts w:ascii="Arial" w:hAnsi="Arial" w:cs="Arial"/>
                <w:lang w:val="es-VE"/>
              </w:rPr>
              <w:t xml:space="preserve">  microsegundos pasando con éxito </w:t>
            </w:r>
            <w:r w:rsidR="008061C1">
              <w:rPr>
                <w:rFonts w:ascii="Arial" w:hAnsi="Arial" w:cs="Arial"/>
                <w:lang w:val="es-VE"/>
              </w:rPr>
              <w:t>5</w:t>
            </w:r>
            <w:r>
              <w:rPr>
                <w:rFonts w:ascii="Arial" w:hAnsi="Arial" w:cs="Arial"/>
                <w:lang w:val="es-VE"/>
              </w:rPr>
              <w:t xml:space="preserve"> casos de pruebas y </w:t>
            </w:r>
            <w:r w:rsidR="008061C1">
              <w:rPr>
                <w:rFonts w:ascii="Arial" w:hAnsi="Arial" w:cs="Arial"/>
                <w:lang w:val="es-VE"/>
              </w:rPr>
              <w:t>con 6</w:t>
            </w:r>
            <w:r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5A3136" w:rsidRDefault="005A3136" w:rsidP="003B5E65">
      <w:pPr>
        <w:rPr>
          <w:rFonts w:ascii="Arial" w:hAnsi="Arial" w:cs="Arial"/>
          <w:lang w:val="es-VE"/>
        </w:rPr>
      </w:pPr>
    </w:p>
    <w:p w:rsidR="00785ACE" w:rsidRDefault="00785ACE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785ACE" w:rsidRPr="007C563E" w:rsidTr="002A73E1">
        <w:tc>
          <w:tcPr>
            <w:tcW w:w="2235" w:type="dxa"/>
          </w:tcPr>
          <w:p w:rsidR="00785ACE" w:rsidRPr="007C563E" w:rsidRDefault="00785AC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</w:tcPr>
          <w:p w:rsidR="00785ACE" w:rsidRPr="007C563E" w:rsidRDefault="005A3136" w:rsidP="002A73E1">
            <w:pPr>
              <w:rPr>
                <w:rFonts w:ascii="Arial" w:hAnsi="Arial" w:cs="Arial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</w:t>
            </w:r>
          </w:p>
        </w:tc>
      </w:tr>
      <w:tr w:rsidR="00785ACE" w:rsidRPr="00E166DA" w:rsidTr="002A73E1">
        <w:tc>
          <w:tcPr>
            <w:tcW w:w="2235" w:type="dxa"/>
          </w:tcPr>
          <w:p w:rsidR="00785ACE" w:rsidRPr="007C563E" w:rsidRDefault="00785ACE" w:rsidP="002A73E1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</w:tcPr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RF03.5.2 Gestión de ECAM - Editar Secciones</w:t>
            </w:r>
          </w:p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RF03.5.3 Gestión de ECAM - Actualizar Estudiantes de la Seccion</w:t>
            </w:r>
          </w:p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RF03.5.4 Gestión de ECAM - Eliminar Estudiantes de la Seccion</w:t>
            </w:r>
          </w:p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RF03.5.5 Gestión de ECAM - Actualizar Profesores de la Sección</w:t>
            </w:r>
          </w:p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lastRenderedPageBreak/>
              <w:t>RF03.5.6 Gestión de ECAM - Eliminar Profesores de la Seccion</w:t>
            </w:r>
          </w:p>
          <w:p w:rsidR="005A3136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RF03.5.7 Gestión de ECAM - Cerrar Secciones</w:t>
            </w:r>
          </w:p>
          <w:p w:rsidR="005A3136" w:rsidRPr="007C563E" w:rsidRDefault="005A3136" w:rsidP="002A73E1">
            <w:pPr>
              <w:rPr>
                <w:rFonts w:ascii="Arial" w:hAnsi="Arial" w:cs="Arial"/>
                <w:b/>
                <w:lang w:val="es-ES"/>
              </w:rPr>
            </w:pPr>
            <w:r w:rsidRPr="005A3136">
              <w:rPr>
                <w:rFonts w:ascii="Arial" w:hAnsi="Arial" w:cs="Arial"/>
                <w:b/>
                <w:lang w:val="es-ES"/>
              </w:rPr>
              <w:t>RF03.5.8 Gestión de ECAM - Listar Secciones</w:t>
            </w:r>
          </w:p>
        </w:tc>
      </w:tr>
      <w:tr w:rsidR="00785ACE" w:rsidRPr="00E166DA" w:rsidTr="002A73E1">
        <w:tc>
          <w:tcPr>
            <w:tcW w:w="2235" w:type="dxa"/>
          </w:tcPr>
          <w:p w:rsidR="00785ACE" w:rsidRPr="007C563E" w:rsidRDefault="00785AC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Proposito de la prueba:</w:t>
            </w:r>
          </w:p>
        </w:tc>
        <w:tc>
          <w:tcPr>
            <w:tcW w:w="7341" w:type="dxa"/>
          </w:tcPr>
          <w:p w:rsidR="00785ACE" w:rsidRPr="007C563E" w:rsidRDefault="00785ACE" w:rsidP="00785ACE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Verificar que el Gestionar </w:t>
            </w:r>
            <w:r>
              <w:rPr>
                <w:rFonts w:ascii="Arial" w:hAnsi="Arial" w:cs="Arial"/>
                <w:lang w:val="es-VE"/>
              </w:rPr>
              <w:t>Secciones</w:t>
            </w:r>
            <w:r w:rsidRPr="007C563E">
              <w:rPr>
                <w:rFonts w:ascii="Arial" w:hAnsi="Arial" w:cs="Arial"/>
                <w:lang w:val="es-VE"/>
              </w:rPr>
              <w:t xml:space="preserve"> y todas sus funciones, estén trabajando correctamente.</w:t>
            </w:r>
          </w:p>
        </w:tc>
      </w:tr>
      <w:tr w:rsidR="00785ACE" w:rsidRPr="007C563E" w:rsidTr="002A73E1">
        <w:tc>
          <w:tcPr>
            <w:tcW w:w="2235" w:type="dxa"/>
          </w:tcPr>
          <w:p w:rsidR="00785ACE" w:rsidRPr="007C563E" w:rsidRDefault="00785AC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785ACE" w:rsidRPr="007C563E" w:rsidRDefault="00785AC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0</w:t>
            </w:r>
            <w:r>
              <w:rPr>
                <w:rFonts w:ascii="Arial" w:hAnsi="Arial" w:cs="Arial"/>
                <w:lang w:val="es-VE"/>
              </w:rPr>
              <w:t>5</w:t>
            </w:r>
            <w:r w:rsidRPr="007C563E">
              <w:rPr>
                <w:rFonts w:ascii="Arial" w:hAnsi="Arial" w:cs="Arial"/>
                <w:lang w:val="es-VE"/>
              </w:rPr>
              <w:t>/03/2023</w:t>
            </w:r>
            <w:r>
              <w:rPr>
                <w:rFonts w:ascii="Arial" w:hAnsi="Arial" w:cs="Arial"/>
                <w:lang w:val="es-VE"/>
              </w:rPr>
              <w:t xml:space="preserve"> a las 1</w:t>
            </w:r>
            <w:r w:rsidRPr="007C563E">
              <w:rPr>
                <w:rFonts w:ascii="Arial" w:hAnsi="Arial" w:cs="Arial"/>
                <w:lang w:val="es-VE"/>
              </w:rPr>
              <w:t>:01 PM</w:t>
            </w:r>
          </w:p>
        </w:tc>
      </w:tr>
      <w:tr w:rsidR="00785ACE" w:rsidRPr="007C563E" w:rsidTr="002A73E1">
        <w:tc>
          <w:tcPr>
            <w:tcW w:w="2235" w:type="dxa"/>
          </w:tcPr>
          <w:p w:rsidR="00785ACE" w:rsidRPr="007C563E" w:rsidRDefault="00785ACE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785ACE" w:rsidRPr="007C563E" w:rsidRDefault="00785ACE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785ACE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785ACE" w:rsidRPr="007C563E" w:rsidRDefault="00785AC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785ACE" w:rsidRPr="00E166DA" w:rsidTr="002A73E1">
        <w:tc>
          <w:tcPr>
            <w:tcW w:w="9576" w:type="dxa"/>
            <w:gridSpan w:val="2"/>
          </w:tcPr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E5C07B"/>
              </w:rPr>
              <w:t>$this</w:t>
            </w:r>
            <w:r w:rsidRPr="00785ACE">
              <w:rPr>
                <w:rFonts w:ascii="Arial" w:eastAsia="Times New Roman" w:hAnsi="Arial" w:cs="Arial"/>
                <w:color w:val="ABB2BF"/>
              </w:rPr>
              <w:t>-&gt;</w:t>
            </w:r>
            <w:r w:rsidRPr="00785ACE">
              <w:rPr>
                <w:rFonts w:ascii="Arial" w:eastAsia="Times New Roman" w:hAnsi="Arial" w:cs="Arial"/>
                <w:color w:val="E06C75"/>
              </w:rPr>
              <w:t>objeto_ecam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  </w:t>
            </w:r>
            <w:r w:rsidRPr="00785ACE">
              <w:rPr>
                <w:rFonts w:ascii="Arial" w:eastAsia="Times New Roman" w:hAnsi="Arial" w:cs="Arial"/>
                <w:color w:val="56B6C2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C678DD"/>
              </w:rPr>
              <w:t>new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5C07B"/>
              </w:rPr>
              <w:t>Ecam</w:t>
            </w:r>
            <w:r w:rsidRPr="00785ACE">
              <w:rPr>
                <w:rFonts w:ascii="Arial" w:eastAsia="Times New Roman" w:hAnsi="Arial" w:cs="Arial"/>
                <w:color w:val="ABB2BF"/>
              </w:rPr>
              <w:t>();</w:t>
            </w:r>
          </w:p>
          <w:p w:rsidR="00785ACE" w:rsidRPr="00E166DA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06C75"/>
              </w:rPr>
              <w:t>$_SESSION</w:t>
            </w:r>
            <w:r w:rsidRPr="00E166DA">
              <w:rPr>
                <w:rFonts w:ascii="Arial" w:eastAsia="Times New Roman" w:hAnsi="Arial" w:cs="Arial"/>
                <w:color w:val="ABB2BF"/>
              </w:rPr>
              <w:t>[</w:t>
            </w:r>
            <w:r w:rsidRPr="00E166DA">
              <w:rPr>
                <w:rFonts w:ascii="Arial" w:eastAsia="Times New Roman" w:hAnsi="Arial" w:cs="Arial"/>
                <w:color w:val="98C379"/>
              </w:rPr>
              <w:t>'cedula'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]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D19A66"/>
              </w:rPr>
              <w:t>27666555</w:t>
            </w:r>
            <w:r w:rsidRPr="00E166DA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785ACE" w:rsidRPr="00E166DA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5C07B"/>
              </w:rPr>
              <w:t>$this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E06C75"/>
              </w:rPr>
              <w:t>nombreSeccion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98C379"/>
              </w:rPr>
              <w:t>'Prueba'</w:t>
            </w:r>
            <w:r w:rsidRPr="00E166DA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785ACE" w:rsidRPr="00E166DA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5C07B"/>
              </w:rPr>
              <w:t>$this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E06C75"/>
              </w:rPr>
              <w:t>nivelSeccion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D19A66"/>
              </w:rPr>
              <w:t>1</w:t>
            </w:r>
            <w:r w:rsidRPr="00E166DA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785ACE" w:rsidRPr="00E166DA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5C07B"/>
              </w:rPr>
              <w:t>$this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E06C75"/>
              </w:rPr>
              <w:t>fechaCierre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98C379"/>
              </w:rPr>
              <w:t>'2023-03-23'</w:t>
            </w:r>
            <w:r w:rsidRPr="00E166DA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416A11" w:rsidRPr="00E166DA" w:rsidRDefault="00416A11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5C07B"/>
              </w:rPr>
              <w:t>$this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E06C75"/>
              </w:rPr>
              <w:t>id_seccion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D19A66"/>
              </w:rPr>
              <w:t>20</w:t>
            </w:r>
            <w:r w:rsidRPr="00E166DA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785ACE" w:rsidRPr="00E166DA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E166DA">
              <w:rPr>
                <w:rFonts w:ascii="Arial" w:eastAsia="Times New Roman" w:hAnsi="Arial" w:cs="Arial"/>
                <w:color w:val="E06C75"/>
              </w:rPr>
              <w:t>$consulta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56B6C2"/>
              </w:rPr>
              <w:t>=</w:t>
            </w:r>
            <w:r w:rsidRPr="00E166DA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E166DA">
              <w:rPr>
                <w:rFonts w:ascii="Arial" w:eastAsia="Times New Roman" w:hAnsi="Arial" w:cs="Arial"/>
                <w:color w:val="E5C07B"/>
              </w:rPr>
              <w:t>$this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E06C75"/>
              </w:rPr>
              <w:t>objeto_ecam</w:t>
            </w:r>
            <w:r w:rsidRPr="00E166DA">
              <w:rPr>
                <w:rFonts w:ascii="Arial" w:eastAsia="Times New Roman" w:hAnsi="Arial" w:cs="Arial"/>
                <w:color w:val="ABB2BF"/>
              </w:rPr>
              <w:t>-&gt;</w:t>
            </w:r>
            <w:r w:rsidRPr="00E166DA">
              <w:rPr>
                <w:rFonts w:ascii="Arial" w:eastAsia="Times New Roman" w:hAnsi="Arial" w:cs="Arial"/>
                <w:color w:val="61AFEF"/>
              </w:rPr>
              <w:t>listarSeccionesON</w:t>
            </w:r>
            <w:r w:rsidRPr="00E166DA">
              <w:rPr>
                <w:rFonts w:ascii="Arial" w:eastAsia="Times New Roman" w:hAnsi="Arial" w:cs="Arial"/>
                <w:color w:val="ABB2BF"/>
              </w:rPr>
              <w:t>();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E06C75"/>
              </w:rPr>
              <w:t>$indice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56B6C2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56B6C2"/>
              </w:rPr>
              <w:t>count</w:t>
            </w:r>
            <w:r w:rsidRPr="00785ACE">
              <w:rPr>
                <w:rFonts w:ascii="Arial" w:eastAsia="Times New Roman" w:hAnsi="Arial" w:cs="Arial"/>
                <w:color w:val="ABB2BF"/>
              </w:rPr>
              <w:t>(</w:t>
            </w:r>
            <w:r w:rsidRPr="00785ACE">
              <w:rPr>
                <w:rFonts w:ascii="Arial" w:eastAsia="Times New Roman" w:hAnsi="Arial" w:cs="Arial"/>
                <w:color w:val="E06C75"/>
              </w:rPr>
              <w:t>$consulta</w:t>
            </w:r>
            <w:r w:rsidRPr="00785ACE">
              <w:rPr>
                <w:rFonts w:ascii="Arial" w:eastAsia="Times New Roman" w:hAnsi="Arial" w:cs="Arial"/>
                <w:color w:val="ABB2BF"/>
              </w:rPr>
              <w:t>)</w:t>
            </w:r>
            <w:r w:rsidRPr="00785ACE">
              <w:rPr>
                <w:rFonts w:ascii="Arial" w:eastAsia="Times New Roman" w:hAnsi="Arial" w:cs="Arial"/>
                <w:color w:val="56B6C2"/>
              </w:rPr>
              <w:t>-</w:t>
            </w:r>
            <w:r w:rsidRPr="00785ACE">
              <w:rPr>
                <w:rFonts w:ascii="Arial" w:eastAsia="Times New Roman" w:hAnsi="Arial" w:cs="Arial"/>
                <w:color w:val="D19A66"/>
              </w:rPr>
              <w:t>1</w:t>
            </w:r>
            <w:r w:rsidRPr="00785ACE">
              <w:rPr>
                <w:rFonts w:ascii="Arial" w:eastAsia="Times New Roman" w:hAnsi="Arial" w:cs="Arial"/>
                <w:color w:val="ABB2BF"/>
              </w:rPr>
              <w:t>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E5C07B"/>
              </w:rPr>
              <w:t>$this</w:t>
            </w:r>
            <w:r w:rsidRPr="00785ACE">
              <w:rPr>
                <w:rFonts w:ascii="Arial" w:eastAsia="Times New Roman" w:hAnsi="Arial" w:cs="Arial"/>
                <w:color w:val="ABB2BF"/>
              </w:rPr>
              <w:t>-&gt;</w:t>
            </w:r>
            <w:r w:rsidRPr="00785ACE">
              <w:rPr>
                <w:rFonts w:ascii="Arial" w:eastAsia="Times New Roman" w:hAnsi="Arial" w:cs="Arial"/>
                <w:color w:val="E06C75"/>
              </w:rPr>
              <w:t>id_seccion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56B6C2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06C75"/>
              </w:rPr>
              <w:t>$consulta</w:t>
            </w:r>
            <w:r w:rsidRPr="00785ACE">
              <w:rPr>
                <w:rFonts w:ascii="Arial" w:eastAsia="Times New Roman" w:hAnsi="Arial" w:cs="Arial"/>
                <w:color w:val="ABB2BF"/>
              </w:rPr>
              <w:t>[</w:t>
            </w:r>
            <w:r w:rsidRPr="00785ACE">
              <w:rPr>
                <w:rFonts w:ascii="Arial" w:eastAsia="Times New Roman" w:hAnsi="Arial" w:cs="Arial"/>
                <w:color w:val="E06C75"/>
              </w:rPr>
              <w:t>$indice</w:t>
            </w:r>
            <w:r w:rsidRPr="00785ACE">
              <w:rPr>
                <w:rFonts w:ascii="Arial" w:eastAsia="Times New Roman" w:hAnsi="Arial" w:cs="Arial"/>
                <w:color w:val="ABB2BF"/>
              </w:rPr>
              <w:t>][</w:t>
            </w:r>
            <w:r w:rsidRPr="00785ACE">
              <w:rPr>
                <w:rFonts w:ascii="Arial" w:eastAsia="Times New Roman" w:hAnsi="Arial" w:cs="Arial"/>
                <w:color w:val="98C379"/>
              </w:rPr>
              <w:t>'id_seccion'</w:t>
            </w:r>
            <w:r w:rsidRPr="00785ACE">
              <w:rPr>
                <w:rFonts w:ascii="Arial" w:eastAsia="Times New Roman" w:hAnsi="Arial" w:cs="Arial"/>
                <w:color w:val="ABB2BF"/>
              </w:rPr>
              <w:t>];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E06C75"/>
              </w:rPr>
              <w:t>$est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56B6C2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5C07B"/>
              </w:rPr>
              <w:t>$this</w:t>
            </w:r>
            <w:r w:rsidRPr="00785ACE">
              <w:rPr>
                <w:rFonts w:ascii="Arial" w:eastAsia="Times New Roman" w:hAnsi="Arial" w:cs="Arial"/>
                <w:color w:val="ABB2BF"/>
              </w:rPr>
              <w:t>-&gt;</w:t>
            </w:r>
            <w:r w:rsidRPr="00785ACE">
              <w:rPr>
                <w:rFonts w:ascii="Arial" w:eastAsia="Times New Roman" w:hAnsi="Arial" w:cs="Arial"/>
                <w:color w:val="E06C75"/>
              </w:rPr>
              <w:t>objeto_ecam</w:t>
            </w:r>
            <w:r w:rsidRPr="00785ACE">
              <w:rPr>
                <w:rFonts w:ascii="Arial" w:eastAsia="Times New Roman" w:hAnsi="Arial" w:cs="Arial"/>
                <w:color w:val="ABB2BF"/>
              </w:rPr>
              <w:t>-&gt;</w:t>
            </w:r>
            <w:r w:rsidRPr="00785ACE">
              <w:rPr>
                <w:rFonts w:ascii="Arial" w:eastAsia="Times New Roman" w:hAnsi="Arial" w:cs="Arial"/>
                <w:color w:val="61AFEF"/>
              </w:rPr>
              <w:t>sinNivel</w:t>
            </w:r>
            <w:r w:rsidRPr="00785ACE">
              <w:rPr>
                <w:rFonts w:ascii="Arial" w:eastAsia="Times New Roman" w:hAnsi="Arial" w:cs="Arial"/>
                <w:color w:val="ABB2BF"/>
              </w:rPr>
              <w:t>(</w:t>
            </w:r>
            <w:r w:rsidRPr="00785ACE">
              <w:rPr>
                <w:rFonts w:ascii="Arial" w:eastAsia="Times New Roman" w:hAnsi="Arial" w:cs="Arial"/>
                <w:color w:val="E5C07B"/>
              </w:rPr>
              <w:t>$this</w:t>
            </w:r>
            <w:r w:rsidRPr="00785ACE">
              <w:rPr>
                <w:rFonts w:ascii="Arial" w:eastAsia="Times New Roman" w:hAnsi="Arial" w:cs="Arial"/>
                <w:color w:val="ABB2BF"/>
              </w:rPr>
              <w:t>-&gt;</w:t>
            </w:r>
            <w:r w:rsidRPr="00785ACE">
              <w:rPr>
                <w:rFonts w:ascii="Arial" w:eastAsia="Times New Roman" w:hAnsi="Arial" w:cs="Arial"/>
                <w:color w:val="E06C75"/>
              </w:rPr>
              <w:t>nivelSeccion</w:t>
            </w:r>
            <w:r w:rsidRPr="00785ACE">
              <w:rPr>
                <w:rFonts w:ascii="Arial" w:eastAsia="Times New Roman" w:hAnsi="Arial" w:cs="Arial"/>
                <w:color w:val="ABB2BF"/>
              </w:rPr>
              <w:t>);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E06C75"/>
              </w:rPr>
              <w:t>$estudiantes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56B6C2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</w:rPr>
              <w:t xml:space="preserve"> [];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</w:rPr>
            </w:pPr>
            <w:r w:rsidRPr="00785ACE">
              <w:rPr>
                <w:rFonts w:ascii="Arial" w:eastAsia="Times New Roman" w:hAnsi="Arial" w:cs="Arial"/>
                <w:color w:val="56B6C2"/>
              </w:rPr>
              <w:t>array_push</w:t>
            </w:r>
            <w:r w:rsidRPr="00785ACE">
              <w:rPr>
                <w:rFonts w:ascii="Arial" w:eastAsia="Times New Roman" w:hAnsi="Arial" w:cs="Arial"/>
                <w:color w:val="ABB2BF"/>
              </w:rPr>
              <w:t>(</w:t>
            </w:r>
            <w:r w:rsidRPr="00785ACE">
              <w:rPr>
                <w:rFonts w:ascii="Arial" w:eastAsia="Times New Roman" w:hAnsi="Arial" w:cs="Arial"/>
                <w:color w:val="E06C75"/>
              </w:rPr>
              <w:t>$estudiantes</w:t>
            </w:r>
            <w:r w:rsidRPr="00785ACE">
              <w:rPr>
                <w:rFonts w:ascii="Arial" w:eastAsia="Times New Roman" w:hAnsi="Arial" w:cs="Arial"/>
                <w:color w:val="ABB2BF"/>
              </w:rPr>
              <w:t>,</w:t>
            </w:r>
            <w:r w:rsidRPr="00785ACE">
              <w:rPr>
                <w:rFonts w:ascii="Arial" w:eastAsia="Times New Roman" w:hAnsi="Arial" w:cs="Arial"/>
                <w:color w:val="61AFE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06C75"/>
              </w:rPr>
              <w:t>$est</w:t>
            </w:r>
            <w:r w:rsidRPr="00785ACE">
              <w:rPr>
                <w:rFonts w:ascii="Arial" w:eastAsia="Times New Roman" w:hAnsi="Arial" w:cs="Arial"/>
                <w:color w:val="ABB2BF"/>
              </w:rPr>
              <w:t>[</w:t>
            </w:r>
            <w:r w:rsidRPr="00785ACE">
              <w:rPr>
                <w:rFonts w:ascii="Arial" w:eastAsia="Times New Roman" w:hAnsi="Arial" w:cs="Arial"/>
                <w:color w:val="D19A66"/>
              </w:rPr>
              <w:t>0</w:t>
            </w:r>
            <w:r w:rsidRPr="00785ACE">
              <w:rPr>
                <w:rFonts w:ascii="Arial" w:eastAsia="Times New Roman" w:hAnsi="Arial" w:cs="Arial"/>
                <w:color w:val="ABB2BF"/>
              </w:rPr>
              <w:t>][</w:t>
            </w:r>
            <w:r w:rsidRPr="00785ACE">
              <w:rPr>
                <w:rFonts w:ascii="Arial" w:eastAsia="Times New Roman" w:hAnsi="Arial" w:cs="Arial"/>
                <w:color w:val="98C379"/>
              </w:rPr>
              <w:t>'cedula'</w:t>
            </w:r>
            <w:r w:rsidRPr="00785ACE">
              <w:rPr>
                <w:rFonts w:ascii="Arial" w:eastAsia="Times New Roman" w:hAnsi="Arial" w:cs="Arial"/>
                <w:color w:val="ABB2BF"/>
              </w:rPr>
              <w:t>],</w:t>
            </w:r>
            <w:r w:rsidRPr="00785ACE">
              <w:rPr>
                <w:rFonts w:ascii="Arial" w:eastAsia="Times New Roman" w:hAnsi="Arial" w:cs="Arial"/>
                <w:color w:val="61AFEF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06C75"/>
              </w:rPr>
              <w:t>$est</w:t>
            </w:r>
            <w:r w:rsidRPr="00785ACE">
              <w:rPr>
                <w:rFonts w:ascii="Arial" w:eastAsia="Times New Roman" w:hAnsi="Arial" w:cs="Arial"/>
                <w:color w:val="ABB2BF"/>
              </w:rPr>
              <w:t>[</w:t>
            </w:r>
            <w:r w:rsidRPr="00785ACE">
              <w:rPr>
                <w:rFonts w:ascii="Arial" w:eastAsia="Times New Roman" w:hAnsi="Arial" w:cs="Arial"/>
                <w:color w:val="D19A66"/>
              </w:rPr>
              <w:t>1</w:t>
            </w:r>
            <w:r w:rsidRPr="00785ACE">
              <w:rPr>
                <w:rFonts w:ascii="Arial" w:eastAsia="Times New Roman" w:hAnsi="Arial" w:cs="Arial"/>
                <w:color w:val="ABB2BF"/>
              </w:rPr>
              <w:t>][</w:t>
            </w:r>
            <w:r w:rsidRPr="00785ACE">
              <w:rPr>
                <w:rFonts w:ascii="Arial" w:eastAsia="Times New Roman" w:hAnsi="Arial" w:cs="Arial"/>
                <w:color w:val="98C379"/>
              </w:rPr>
              <w:t>'cedula'</w:t>
            </w:r>
            <w:r w:rsidRPr="00785ACE">
              <w:rPr>
                <w:rFonts w:ascii="Arial" w:eastAsia="Times New Roman" w:hAnsi="Arial" w:cs="Arial"/>
                <w:color w:val="ABB2BF"/>
              </w:rPr>
              <w:t>]);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$materia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$profesor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;</w:t>
            </w:r>
          </w:p>
          <w:p w:rsidR="00785ACE" w:rsidRPr="00785ACE" w:rsidRDefault="00785ACE" w:rsidP="00785ACE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$arreglo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85ACE">
              <w:rPr>
                <w:rFonts w:ascii="Arial" w:eastAsia="Times New Roman" w:hAnsi="Arial" w:cs="Arial"/>
                <w:color w:val="98C379"/>
                <w:lang w:val="es-VE"/>
              </w:rPr>
              <w:t>'cedula_profesor'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 xml:space="preserve">] </w:t>
            </w:r>
            <w:r w:rsidRPr="00785AC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$profesor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85ACE">
              <w:rPr>
                <w:rFonts w:ascii="Arial" w:eastAsia="Times New Roman" w:hAnsi="Arial" w:cs="Arial"/>
                <w:color w:val="D19A66"/>
                <w:lang w:val="es-VE"/>
              </w:rPr>
              <w:t>0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][</w:t>
            </w:r>
            <w:r w:rsidRPr="00785ACE">
              <w:rPr>
                <w:rFonts w:ascii="Arial" w:eastAsia="Times New Roman" w:hAnsi="Arial" w:cs="Arial"/>
                <w:color w:val="98C379"/>
                <w:lang w:val="es-VE"/>
              </w:rPr>
              <w:t>'cedula_profesor'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  <w:p w:rsidR="00785ACE" w:rsidRPr="00785ACE" w:rsidRDefault="00785ACE" w:rsidP="002A73E1">
            <w:pPr>
              <w:shd w:val="clear" w:color="auto" w:fill="23272E"/>
              <w:spacing w:line="285" w:lineRule="atLeast"/>
              <w:rPr>
                <w:rFonts w:ascii="Arial" w:eastAsia="Times New Roman" w:hAnsi="Arial" w:cs="Arial"/>
                <w:color w:val="ABB2BF"/>
                <w:lang w:val="es-VE"/>
              </w:rPr>
            </w:pP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$arreglo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85ACE">
              <w:rPr>
                <w:rFonts w:ascii="Arial" w:eastAsia="Times New Roman" w:hAnsi="Arial" w:cs="Arial"/>
                <w:color w:val="98C379"/>
                <w:lang w:val="es-VE"/>
              </w:rPr>
              <w:t>'id_materia'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 xml:space="preserve">] </w:t>
            </w:r>
            <w:r w:rsidRPr="00785ACE">
              <w:rPr>
                <w:rFonts w:ascii="Arial" w:eastAsia="Times New Roman" w:hAnsi="Arial" w:cs="Arial"/>
                <w:color w:val="56B6C2"/>
                <w:lang w:val="es-VE"/>
              </w:rPr>
              <w:t>=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 xml:space="preserve"> </w:t>
            </w:r>
            <w:r w:rsidRPr="00785ACE">
              <w:rPr>
                <w:rFonts w:ascii="Arial" w:eastAsia="Times New Roman" w:hAnsi="Arial" w:cs="Arial"/>
                <w:color w:val="E06C75"/>
                <w:lang w:val="es-VE"/>
              </w:rPr>
              <w:t>$materia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[</w:t>
            </w:r>
            <w:r w:rsidRPr="00785ACE">
              <w:rPr>
                <w:rFonts w:ascii="Arial" w:eastAsia="Times New Roman" w:hAnsi="Arial" w:cs="Arial"/>
                <w:color w:val="D19A66"/>
                <w:lang w:val="es-VE"/>
              </w:rPr>
              <w:t>0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][</w:t>
            </w:r>
            <w:r w:rsidRPr="00785ACE">
              <w:rPr>
                <w:rFonts w:ascii="Arial" w:eastAsia="Times New Roman" w:hAnsi="Arial" w:cs="Arial"/>
                <w:color w:val="98C379"/>
                <w:lang w:val="es-VE"/>
              </w:rPr>
              <w:t>'id_materia'</w:t>
            </w:r>
            <w:r w:rsidRPr="00785ACE">
              <w:rPr>
                <w:rFonts w:ascii="Arial" w:eastAsia="Times New Roman" w:hAnsi="Arial" w:cs="Arial"/>
                <w:color w:val="ABB2BF"/>
                <w:lang w:val="es-VE"/>
              </w:rPr>
              <w:t>];</w:t>
            </w:r>
          </w:p>
        </w:tc>
      </w:tr>
      <w:tr w:rsidR="00785ACE" w:rsidRPr="00E166DA" w:rsidTr="002A73E1">
        <w:tc>
          <w:tcPr>
            <w:tcW w:w="9576" w:type="dxa"/>
            <w:gridSpan w:val="2"/>
          </w:tcPr>
          <w:p w:rsidR="00785ACE" w:rsidRPr="007C563E" w:rsidRDefault="00785ACE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</w:p>
        </w:tc>
      </w:tr>
      <w:tr w:rsidR="00785ACE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785ACE" w:rsidRPr="007C563E" w:rsidRDefault="00785AC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785ACE" w:rsidRPr="007C563E" w:rsidTr="002A73E1">
        <w:tc>
          <w:tcPr>
            <w:tcW w:w="9576" w:type="dxa"/>
            <w:gridSpan w:val="2"/>
          </w:tcPr>
          <w:p w:rsidR="00785ACE" w:rsidRPr="007C563E" w:rsidRDefault="00785ACE" w:rsidP="002A73E1">
            <w:pPr>
              <w:rPr>
                <w:rFonts w:ascii="Arial" w:hAnsi="Arial" w:cs="Arial"/>
                <w:lang w:val="es-VE"/>
              </w:rPr>
            </w:pPr>
            <w:r w:rsidRPr="00785ACE">
              <w:rPr>
                <w:rFonts w:ascii="Arial" w:hAnsi="Arial" w:cs="Arial"/>
                <w:noProof/>
              </w:rPr>
              <w:drawing>
                <wp:inline distT="0" distB="0" distL="0" distR="0" wp14:anchorId="2A1A44A0" wp14:editId="1DC35FE3">
                  <wp:extent cx="5943600" cy="25158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ACE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785ACE" w:rsidRPr="007C563E" w:rsidRDefault="00785AC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785ACE" w:rsidRPr="007C563E" w:rsidTr="002A73E1">
        <w:tc>
          <w:tcPr>
            <w:tcW w:w="9576" w:type="dxa"/>
            <w:gridSpan w:val="2"/>
          </w:tcPr>
          <w:p w:rsidR="00785ACE" w:rsidRPr="007C563E" w:rsidRDefault="00785AC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85ACE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785ACE" w:rsidRPr="007C563E" w:rsidRDefault="00785AC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785ACE" w:rsidRPr="007C563E" w:rsidTr="002A73E1">
        <w:tc>
          <w:tcPr>
            <w:tcW w:w="9576" w:type="dxa"/>
            <w:gridSpan w:val="2"/>
          </w:tcPr>
          <w:p w:rsidR="00785ACE" w:rsidRPr="007C563E" w:rsidRDefault="00785ACE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785ACE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785ACE" w:rsidRPr="007C563E" w:rsidRDefault="00785ACE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785ACE" w:rsidRPr="007C563E" w:rsidTr="002A73E1">
        <w:tc>
          <w:tcPr>
            <w:tcW w:w="9576" w:type="dxa"/>
            <w:gridSpan w:val="2"/>
          </w:tcPr>
          <w:p w:rsidR="00785ACE" w:rsidRPr="007C563E" w:rsidRDefault="00416A11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lastRenderedPageBreak/>
              <w:t>Fue ejecutado en 0.040</w:t>
            </w:r>
            <w:r w:rsidR="00785ACE" w:rsidRPr="007C563E">
              <w:rPr>
                <w:rFonts w:ascii="Arial" w:hAnsi="Arial" w:cs="Arial"/>
                <w:lang w:val="es-VE"/>
              </w:rPr>
              <w:t xml:space="preserve">  m</w:t>
            </w:r>
            <w:r w:rsidR="00FC72E6">
              <w:rPr>
                <w:rFonts w:ascii="Arial" w:hAnsi="Arial" w:cs="Arial"/>
                <w:lang w:val="es-VE"/>
              </w:rPr>
              <w:t xml:space="preserve">icrosegundos pasando con éxito. </w:t>
            </w:r>
            <w:r>
              <w:rPr>
                <w:rFonts w:ascii="Arial" w:hAnsi="Arial" w:cs="Arial"/>
                <w:lang w:val="es-VE"/>
              </w:rPr>
              <w:t>8 casos de pruebas y con 10</w:t>
            </w:r>
            <w:r w:rsidR="00785ACE"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785ACE" w:rsidRDefault="00785ACE" w:rsidP="003B5E65">
      <w:pPr>
        <w:rPr>
          <w:rFonts w:ascii="Arial" w:hAnsi="Arial" w:cs="Arial"/>
          <w:lang w:val="es-VE"/>
        </w:rPr>
      </w:pPr>
    </w:p>
    <w:p w:rsidR="008061C1" w:rsidRDefault="008061C1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8061C1" w:rsidRPr="00FC72E6" w:rsidTr="002A73E1">
        <w:tc>
          <w:tcPr>
            <w:tcW w:w="2235" w:type="dxa"/>
          </w:tcPr>
          <w:p w:rsidR="008061C1" w:rsidRPr="00FC72E6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t>Identificador:</w:t>
            </w:r>
          </w:p>
        </w:tc>
        <w:tc>
          <w:tcPr>
            <w:tcW w:w="7341" w:type="dxa"/>
          </w:tcPr>
          <w:p w:rsidR="008061C1" w:rsidRPr="00FC72E6" w:rsidRDefault="008061C1" w:rsidP="002A73E1">
            <w:pPr>
              <w:rPr>
                <w:rFonts w:ascii="Arial" w:hAnsi="Arial" w:cs="Arial"/>
                <w:lang w:val="es-VE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RF03.6</w:t>
            </w:r>
          </w:p>
        </w:tc>
      </w:tr>
      <w:tr w:rsidR="008061C1" w:rsidRPr="00E166DA" w:rsidTr="002A73E1">
        <w:tc>
          <w:tcPr>
            <w:tcW w:w="2235" w:type="dxa"/>
          </w:tcPr>
          <w:p w:rsidR="008061C1" w:rsidRPr="00FC72E6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t>Requerimiento functional:</w:t>
            </w:r>
          </w:p>
        </w:tc>
        <w:tc>
          <w:tcPr>
            <w:tcW w:w="7341" w:type="dxa"/>
          </w:tcPr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RF03.6 Gestión de ECAM – Gestionar Secciones Cerradas</w:t>
            </w:r>
          </w:p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RF03.6.1 Gestión de ECAM - Listar Secciones Cerradas</w:t>
            </w:r>
          </w:p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RF03.6.2 Gestión de ECAM - Listar Estudiantes Pasados</w:t>
            </w:r>
          </w:p>
          <w:p w:rsidR="008061C1" w:rsidRPr="007C563E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RF03.6.3 Gestión de ECAM - Eliminar Definitivamente la Seccion</w:t>
            </w:r>
          </w:p>
        </w:tc>
      </w:tr>
      <w:tr w:rsidR="008061C1" w:rsidRPr="00E166DA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8061C1" w:rsidRPr="007C563E" w:rsidRDefault="008061C1" w:rsidP="002A73E1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Verificar que el Gestionar </w:t>
            </w:r>
            <w:r>
              <w:rPr>
                <w:rFonts w:ascii="Arial" w:hAnsi="Arial" w:cs="Arial"/>
                <w:lang w:val="es-VE"/>
              </w:rPr>
              <w:t>Secciones</w:t>
            </w:r>
            <w:r w:rsidR="00B47564">
              <w:rPr>
                <w:rFonts w:ascii="Arial" w:hAnsi="Arial" w:cs="Arial"/>
                <w:lang w:val="es-VE"/>
              </w:rPr>
              <w:t xml:space="preserve"> Cerradas</w:t>
            </w:r>
            <w:r w:rsidRPr="007C563E">
              <w:rPr>
                <w:rFonts w:ascii="Arial" w:hAnsi="Arial" w:cs="Arial"/>
                <w:lang w:val="es-VE"/>
              </w:rPr>
              <w:t xml:space="preserve"> y todas sus funciones, estén trabajando correctamente.</w:t>
            </w:r>
          </w:p>
        </w:tc>
      </w:tr>
      <w:tr w:rsidR="008061C1" w:rsidRPr="007C563E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</w:tcPr>
          <w:p w:rsidR="008061C1" w:rsidRPr="00B47564" w:rsidRDefault="008061C1" w:rsidP="002A73E1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0</w:t>
            </w:r>
            <w:r>
              <w:rPr>
                <w:rFonts w:ascii="Arial" w:hAnsi="Arial" w:cs="Arial"/>
                <w:lang w:val="es-VE"/>
              </w:rPr>
              <w:t>5</w:t>
            </w:r>
            <w:r w:rsidRPr="007C563E">
              <w:rPr>
                <w:rFonts w:ascii="Arial" w:hAnsi="Arial" w:cs="Arial"/>
                <w:lang w:val="es-VE"/>
              </w:rPr>
              <w:t>/03/2023</w:t>
            </w:r>
            <w:r w:rsidR="00B47564">
              <w:rPr>
                <w:rFonts w:ascii="Arial" w:hAnsi="Arial" w:cs="Arial"/>
                <w:lang w:val="es-VE"/>
              </w:rPr>
              <w:t xml:space="preserve"> a las 3:1</w:t>
            </w:r>
            <w:r w:rsidRPr="007C563E">
              <w:rPr>
                <w:rFonts w:ascii="Arial" w:hAnsi="Arial" w:cs="Arial"/>
                <w:lang w:val="es-VE"/>
              </w:rPr>
              <w:t>1 PM</w:t>
            </w:r>
          </w:p>
        </w:tc>
      </w:tr>
      <w:tr w:rsidR="008061C1" w:rsidRPr="007C563E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8061C1" w:rsidRPr="00B47564" w:rsidTr="002A73E1">
        <w:tc>
          <w:tcPr>
            <w:tcW w:w="9576" w:type="dxa"/>
            <w:gridSpan w:val="2"/>
          </w:tcPr>
          <w:p w:rsidR="00B47564" w:rsidRPr="00B47564" w:rsidRDefault="00B47564" w:rsidP="00B47564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47564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B47564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objeto_ecam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 </w:t>
            </w:r>
            <w:r w:rsidRPr="00B47564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47564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new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47564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Ecam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();</w:t>
            </w:r>
          </w:p>
          <w:p w:rsidR="00B47564" w:rsidRPr="00B47564" w:rsidRDefault="00B47564" w:rsidP="00B47564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47564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$_SESSION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B47564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'cedula'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B47564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47564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27666555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:rsidR="008061C1" w:rsidRPr="00B47564" w:rsidRDefault="00B47564" w:rsidP="002A73E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B47564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B47564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id_seccion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47564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B47564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22</w:t>
            </w:r>
            <w:r w:rsidRPr="00B47564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</w:tc>
      </w:tr>
      <w:tr w:rsidR="008061C1" w:rsidRPr="00B47564" w:rsidTr="002A73E1">
        <w:tc>
          <w:tcPr>
            <w:tcW w:w="9576" w:type="dxa"/>
            <w:gridSpan w:val="2"/>
          </w:tcPr>
          <w:p w:rsidR="008061C1" w:rsidRPr="00B47564" w:rsidRDefault="008061C1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B47564" w:rsidP="002A73E1">
            <w:pPr>
              <w:rPr>
                <w:rFonts w:ascii="Arial" w:hAnsi="Arial" w:cs="Arial"/>
                <w:lang w:val="es-VE"/>
              </w:rPr>
            </w:pPr>
            <w:r w:rsidRPr="00B47564">
              <w:rPr>
                <w:rFonts w:ascii="Arial" w:hAnsi="Arial" w:cs="Arial"/>
                <w:noProof/>
              </w:rPr>
              <w:drawing>
                <wp:inline distT="0" distB="0" distL="0" distR="0" wp14:anchorId="0A339AF4" wp14:editId="1FF22E25">
                  <wp:extent cx="5943600" cy="2376170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B47564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Fue ejecutado en 0.07</w:t>
            </w:r>
            <w:r w:rsidR="008061C1">
              <w:rPr>
                <w:rFonts w:ascii="Arial" w:hAnsi="Arial" w:cs="Arial"/>
                <w:lang w:val="es-VE"/>
              </w:rPr>
              <w:t>0</w:t>
            </w:r>
            <w:r w:rsidR="008061C1" w:rsidRPr="007C563E">
              <w:rPr>
                <w:rFonts w:ascii="Arial" w:hAnsi="Arial" w:cs="Arial"/>
                <w:lang w:val="es-VE"/>
              </w:rPr>
              <w:t xml:space="preserve">  </w:t>
            </w:r>
            <w:r>
              <w:rPr>
                <w:rFonts w:ascii="Arial" w:hAnsi="Arial" w:cs="Arial"/>
                <w:lang w:val="es-VE"/>
              </w:rPr>
              <w:t>microsegundos pasando con éxito. 2</w:t>
            </w:r>
            <w:r w:rsidR="008061C1">
              <w:rPr>
                <w:rFonts w:ascii="Arial" w:hAnsi="Arial" w:cs="Arial"/>
                <w:lang w:val="es-VE"/>
              </w:rPr>
              <w:t xml:space="preserve"> casos de pruebas y </w:t>
            </w:r>
            <w:r>
              <w:rPr>
                <w:rFonts w:ascii="Arial" w:hAnsi="Arial" w:cs="Arial"/>
                <w:lang w:val="es-VE"/>
              </w:rPr>
              <w:t>con 2</w:t>
            </w:r>
            <w:r w:rsidR="008061C1"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8061C1" w:rsidRDefault="008061C1" w:rsidP="003B5E65">
      <w:pPr>
        <w:rPr>
          <w:rFonts w:ascii="Arial" w:hAnsi="Arial" w:cs="Arial"/>
          <w:lang w:val="es-VE"/>
        </w:rPr>
      </w:pPr>
    </w:p>
    <w:p w:rsidR="002B0D02" w:rsidRDefault="002B0D02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2B0D02" w:rsidRPr="00FC72E6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FC72E6" w:rsidRDefault="002B0D02" w:rsidP="002A73E1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lastRenderedPageBreak/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D02" w:rsidRPr="00FC72E6" w:rsidRDefault="002B0D02" w:rsidP="002A73E1">
            <w:pPr>
              <w:rPr>
                <w:rFonts w:ascii="Arial" w:hAnsi="Arial" w:cs="Arial"/>
                <w:lang w:val="es-VE"/>
              </w:rPr>
            </w:pPr>
            <w:r w:rsidRPr="002B0D02">
              <w:rPr>
                <w:rFonts w:ascii="Arial" w:hAnsi="Arial" w:cs="Arial"/>
                <w:b/>
                <w:lang w:val="es-VE"/>
              </w:rPr>
              <w:t>RF04</w:t>
            </w:r>
          </w:p>
        </w:tc>
      </w:tr>
      <w:tr w:rsidR="002B0D02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FC72E6" w:rsidRDefault="002B0D02" w:rsidP="002A73E1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D02" w:rsidRPr="007C563E" w:rsidRDefault="002B0D02" w:rsidP="002A73E1">
            <w:pPr>
              <w:rPr>
                <w:rFonts w:ascii="Arial" w:hAnsi="Arial" w:cs="Arial"/>
                <w:lang w:val="es-ES_tradnl" w:eastAsia="es-ES"/>
              </w:rPr>
            </w:pPr>
            <w:r w:rsidRPr="002B0D02">
              <w:rPr>
                <w:rFonts w:ascii="Arial" w:hAnsi="Arial" w:cs="Arial"/>
                <w:b/>
                <w:lang w:val="es-VE"/>
              </w:rPr>
              <w:t>RF04 Boletin de Notas</w:t>
            </w:r>
          </w:p>
        </w:tc>
      </w:tr>
      <w:tr w:rsidR="002B0D02" w:rsidRPr="00E166DA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B0D02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</w:t>
            </w:r>
            <w:r>
              <w:rPr>
                <w:rFonts w:ascii="Arial" w:hAnsi="Arial" w:cs="Arial"/>
                <w:lang w:val="es-VE"/>
              </w:rPr>
              <w:t xml:space="preserve">rificar que el Gestionar </w:t>
            </w:r>
            <w:r w:rsidRPr="002B0D02">
              <w:rPr>
                <w:rFonts w:ascii="Arial" w:hAnsi="Arial" w:cs="Arial"/>
                <w:u w:val="single"/>
                <w:lang w:val="es-VE"/>
              </w:rPr>
              <w:t>Boletin</w:t>
            </w:r>
            <w:r>
              <w:rPr>
                <w:rFonts w:ascii="Arial" w:hAnsi="Arial" w:cs="Arial"/>
                <w:lang w:val="es-VE"/>
              </w:rPr>
              <w:t xml:space="preserve"> de Notas </w:t>
            </w:r>
            <w:r w:rsidRPr="007C563E">
              <w:rPr>
                <w:rFonts w:ascii="Arial" w:hAnsi="Arial" w:cs="Arial"/>
                <w:lang w:val="es-VE"/>
              </w:rPr>
              <w:t>y todas sus funciones , estén funcionando valga la redundancia correctamente</w:t>
            </w:r>
          </w:p>
        </w:tc>
      </w:tr>
      <w:tr w:rsidR="002B0D02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0</w:t>
            </w:r>
            <w:r w:rsidRPr="007C563E">
              <w:rPr>
                <w:rFonts w:ascii="Arial" w:hAnsi="Arial" w:cs="Arial"/>
                <w:lang w:val="es-VE"/>
              </w:rPr>
              <w:t>5/</w:t>
            </w:r>
            <w:r>
              <w:rPr>
                <w:rFonts w:ascii="Arial" w:hAnsi="Arial" w:cs="Arial"/>
                <w:lang w:val="es-VE"/>
              </w:rPr>
              <w:t>0</w:t>
            </w:r>
            <w:r w:rsidRPr="007C563E">
              <w:rPr>
                <w:rFonts w:ascii="Arial" w:hAnsi="Arial" w:cs="Arial"/>
                <w:lang w:val="es-VE"/>
              </w:rPr>
              <w:t>3/2023</w:t>
            </w:r>
            <w:r>
              <w:rPr>
                <w:rFonts w:ascii="Arial" w:hAnsi="Arial" w:cs="Arial"/>
                <w:lang w:val="es-VE"/>
              </w:rPr>
              <w:t xml:space="preserve"> a las 3:40PM</w:t>
            </w:r>
          </w:p>
        </w:tc>
      </w:tr>
      <w:tr w:rsidR="002B0D02" w:rsidRPr="007C563E" w:rsidTr="002A73E1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81012C" w:rsidP="0081012C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B0D02" w:rsidRPr="007C563E" w:rsidRDefault="002B0D02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2B0D02" w:rsidRDefault="002B0D02" w:rsidP="002B0D02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B0D02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2B0D02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objeto_ecam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 </w:t>
            </w:r>
            <w:r w:rsidRPr="002B0D02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new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Ecam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();</w:t>
            </w:r>
          </w:p>
          <w:p w:rsidR="002B0D02" w:rsidRDefault="002B0D02" w:rsidP="002B0D02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B0D02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$_SESSION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</w:t>
            </w:r>
            <w:r w:rsidRPr="002B0D02">
              <w:rPr>
                <w:rFonts w:ascii="Consolas" w:eastAsia="Times New Roman" w:hAnsi="Consolas" w:cs="Times New Roman"/>
                <w:color w:val="98C379"/>
                <w:sz w:val="21"/>
                <w:szCs w:val="21"/>
              </w:rPr>
              <w:t>'cedula'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] </w:t>
            </w:r>
            <w:r w:rsidRPr="002B0D02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2345698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:rsidR="002B0D02" w:rsidRDefault="002B0D02" w:rsidP="002B0D02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B0D02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2B0D02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id_seccion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D19A66"/>
                <w:sz w:val="21"/>
                <w:szCs w:val="21"/>
              </w:rPr>
              <w:t>21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;</w:t>
            </w:r>
          </w:p>
          <w:p w:rsidR="002B0D02" w:rsidRPr="002B0D02" w:rsidRDefault="002B0D02" w:rsidP="002B0D02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B0D02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$aprobados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2B0D02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[];</w:t>
            </w:r>
          </w:p>
          <w:p w:rsidR="002B0D02" w:rsidRPr="002B0D02" w:rsidRDefault="002B0D02" w:rsidP="002B0D02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2B0D02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$reprobados</w:t>
            </w:r>
            <w:r w:rsidRPr="002B0D02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[]</w:t>
            </w:r>
          </w:p>
          <w:p w:rsidR="002B0D02" w:rsidRPr="002B0D02" w:rsidRDefault="002B0D02" w:rsidP="002A73E1">
            <w:pPr>
              <w:tabs>
                <w:tab w:val="left" w:pos="952"/>
              </w:tabs>
              <w:rPr>
                <w:rFonts w:ascii="Arial" w:hAnsi="Arial" w:cs="Arial"/>
              </w:rPr>
            </w:pP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B0D02" w:rsidRPr="007C563E" w:rsidRDefault="002B0D02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  <w:r w:rsidRPr="002B0D02">
              <w:rPr>
                <w:rFonts w:ascii="Arial" w:hAnsi="Arial" w:cs="Arial"/>
                <w:noProof/>
              </w:rPr>
              <w:drawing>
                <wp:inline distT="0" distB="0" distL="0" distR="0" wp14:anchorId="2FB52741" wp14:editId="750D582D">
                  <wp:extent cx="5943600" cy="2146300"/>
                  <wp:effectExtent l="0" t="0" r="0" b="6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B0D02" w:rsidRPr="007C563E" w:rsidRDefault="002B0D02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B0D02" w:rsidRPr="007C563E" w:rsidRDefault="002B0D02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2B0D02" w:rsidRPr="007C563E" w:rsidRDefault="002B0D02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2B0D02" w:rsidRPr="007C563E" w:rsidTr="002A73E1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0D02" w:rsidRPr="007C563E" w:rsidRDefault="002B0D02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Se corrieron 1 casos de prueba con 2</w:t>
            </w:r>
            <w:r w:rsidRPr="007C563E">
              <w:rPr>
                <w:rFonts w:ascii="Arial" w:hAnsi="Arial" w:cs="Arial"/>
                <w:lang w:val="es-VE"/>
              </w:rPr>
              <w:t xml:space="preserve"> aserciones todas pasando co</w:t>
            </w:r>
            <w:r>
              <w:rPr>
                <w:rFonts w:ascii="Arial" w:hAnsi="Arial" w:cs="Arial"/>
                <w:lang w:val="es-VE"/>
              </w:rPr>
              <w:t xml:space="preserve">rrectamente. </w:t>
            </w:r>
            <w:r w:rsidRPr="007C563E">
              <w:rPr>
                <w:rFonts w:ascii="Arial" w:hAnsi="Arial" w:cs="Arial"/>
                <w:lang w:val="es-VE"/>
              </w:rPr>
              <w:t>Se cumplió con el objetivo de probar todos los requisitos funcionales mencionados en el cuadro. No hubo errores.</w:t>
            </w:r>
          </w:p>
        </w:tc>
      </w:tr>
    </w:tbl>
    <w:p w:rsidR="002B0D02" w:rsidRDefault="002B0D02" w:rsidP="003B5E65">
      <w:pPr>
        <w:rPr>
          <w:rFonts w:ascii="Arial" w:hAnsi="Arial" w:cs="Arial"/>
          <w:lang w:val="es-VE"/>
        </w:rPr>
      </w:pPr>
    </w:p>
    <w:p w:rsidR="008061C1" w:rsidRDefault="008061C1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8061C1" w:rsidRPr="00B47564" w:rsidTr="002A73E1">
        <w:tc>
          <w:tcPr>
            <w:tcW w:w="2235" w:type="dxa"/>
          </w:tcPr>
          <w:p w:rsidR="008061C1" w:rsidRPr="00B47564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B47564">
              <w:rPr>
                <w:rFonts w:ascii="Arial" w:hAnsi="Arial" w:cs="Arial"/>
                <w:b/>
                <w:lang w:val="es-VE"/>
              </w:rPr>
              <w:t>Identificador:</w:t>
            </w:r>
          </w:p>
        </w:tc>
        <w:tc>
          <w:tcPr>
            <w:tcW w:w="7341" w:type="dxa"/>
          </w:tcPr>
          <w:p w:rsidR="008061C1" w:rsidRPr="00B47564" w:rsidRDefault="008061C1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b/>
                <w:lang w:val="es-ES"/>
              </w:rPr>
              <w:t>RF05</w:t>
            </w:r>
          </w:p>
        </w:tc>
      </w:tr>
      <w:tr w:rsidR="008061C1" w:rsidRPr="00E166DA" w:rsidTr="002A73E1">
        <w:tc>
          <w:tcPr>
            <w:tcW w:w="2235" w:type="dxa"/>
          </w:tcPr>
          <w:p w:rsidR="008061C1" w:rsidRPr="00B47564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B47564">
              <w:rPr>
                <w:rFonts w:ascii="Arial" w:hAnsi="Arial" w:cs="Arial"/>
                <w:b/>
                <w:lang w:val="es-VE"/>
              </w:rPr>
              <w:t>Requerimiento functional:</w:t>
            </w:r>
          </w:p>
        </w:tc>
        <w:tc>
          <w:tcPr>
            <w:tcW w:w="7341" w:type="dxa"/>
          </w:tcPr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 xml:space="preserve">RF05 </w:t>
            </w:r>
            <w:r w:rsidRPr="008061C1">
              <w:rPr>
                <w:rFonts w:ascii="Arial" w:hAnsi="Arial" w:cs="Arial"/>
                <w:b/>
                <w:lang w:val="es-ES"/>
              </w:rPr>
              <w:t>Control de Notas</w:t>
            </w:r>
          </w:p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RF05.1 Control de Notas – Agregar Notas Finales</w:t>
            </w:r>
          </w:p>
          <w:p w:rsidR="008061C1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RF05.2 Control de Notas – Eliminar Nota Final</w:t>
            </w:r>
          </w:p>
          <w:p w:rsidR="008061C1" w:rsidRPr="007C563E" w:rsidRDefault="008061C1" w:rsidP="002A73E1">
            <w:pPr>
              <w:rPr>
                <w:rFonts w:ascii="Arial" w:hAnsi="Arial" w:cs="Arial"/>
                <w:b/>
                <w:lang w:val="es-ES"/>
              </w:rPr>
            </w:pPr>
            <w:r w:rsidRPr="008061C1">
              <w:rPr>
                <w:rFonts w:ascii="Arial" w:hAnsi="Arial" w:cs="Arial"/>
                <w:b/>
                <w:lang w:val="es-ES"/>
              </w:rPr>
              <w:t>RF05.2 Control de Notas – Listar Notas Finales</w:t>
            </w:r>
          </w:p>
        </w:tc>
      </w:tr>
      <w:tr w:rsidR="008061C1" w:rsidRPr="00E166DA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</w:tcPr>
          <w:p w:rsidR="008061C1" w:rsidRPr="007C563E" w:rsidRDefault="008061C1" w:rsidP="008061C1">
            <w:pPr>
              <w:rPr>
                <w:rFonts w:ascii="Arial" w:hAnsi="Arial" w:cs="Arial"/>
                <w:u w:val="single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Verificar que el Gestionar </w:t>
            </w:r>
            <w:r>
              <w:rPr>
                <w:rFonts w:ascii="Arial" w:hAnsi="Arial" w:cs="Arial"/>
                <w:lang w:val="es-VE"/>
              </w:rPr>
              <w:t>Control de Notas</w:t>
            </w:r>
            <w:r w:rsidRPr="007C563E">
              <w:rPr>
                <w:rFonts w:ascii="Arial" w:hAnsi="Arial" w:cs="Arial"/>
                <w:lang w:val="es-VE"/>
              </w:rPr>
              <w:t xml:space="preserve"> y todas sus funciones, estén trabajando correctamente.</w:t>
            </w:r>
          </w:p>
        </w:tc>
      </w:tr>
      <w:tr w:rsidR="008061C1" w:rsidRPr="007C563E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Fecha / Hora de la </w:t>
            </w: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Prueba:</w:t>
            </w:r>
          </w:p>
        </w:tc>
        <w:tc>
          <w:tcPr>
            <w:tcW w:w="7341" w:type="dxa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0</w:t>
            </w:r>
            <w:r>
              <w:rPr>
                <w:rFonts w:ascii="Arial" w:hAnsi="Arial" w:cs="Arial"/>
                <w:lang w:val="es-VE"/>
              </w:rPr>
              <w:t>5</w:t>
            </w:r>
            <w:r w:rsidRPr="007C563E">
              <w:rPr>
                <w:rFonts w:ascii="Arial" w:hAnsi="Arial" w:cs="Arial"/>
                <w:lang w:val="es-VE"/>
              </w:rPr>
              <w:t>/03/2023</w:t>
            </w:r>
            <w:r>
              <w:rPr>
                <w:rFonts w:ascii="Arial" w:hAnsi="Arial" w:cs="Arial"/>
                <w:lang w:val="es-VE"/>
              </w:rPr>
              <w:t xml:space="preserve"> a las 2:30</w:t>
            </w:r>
            <w:r w:rsidRPr="007C563E">
              <w:rPr>
                <w:rFonts w:ascii="Arial" w:hAnsi="Arial" w:cs="Arial"/>
                <w:lang w:val="es-VE"/>
              </w:rPr>
              <w:t xml:space="preserve"> PM</w:t>
            </w:r>
          </w:p>
        </w:tc>
      </w:tr>
      <w:tr w:rsidR="008061C1" w:rsidRPr="007C563E" w:rsidTr="002A73E1">
        <w:tc>
          <w:tcPr>
            <w:tcW w:w="2235" w:type="dxa"/>
          </w:tcPr>
          <w:p w:rsidR="008061C1" w:rsidRPr="007C563E" w:rsidRDefault="008061C1" w:rsidP="002A73E1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Validador (es):</w:t>
            </w:r>
          </w:p>
        </w:tc>
        <w:tc>
          <w:tcPr>
            <w:tcW w:w="7341" w:type="dxa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Jesus Canelon</w:t>
            </w: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8061C1" w:rsidRPr="00E166DA" w:rsidTr="002A73E1">
        <w:tc>
          <w:tcPr>
            <w:tcW w:w="9576" w:type="dxa"/>
            <w:gridSpan w:val="2"/>
          </w:tcPr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</w:pPr>
            <w:r w:rsidRPr="008061C1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$this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-&gt;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</w:rPr>
              <w:t>objeto_ecam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 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C678DD"/>
                <w:sz w:val="21"/>
                <w:szCs w:val="21"/>
              </w:rPr>
              <w:t>new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5C07B"/>
                <w:sz w:val="21"/>
                <w:szCs w:val="21"/>
              </w:rPr>
              <w:t>Ecam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</w:rPr>
              <w:t>();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$_SESSION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'cedula'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27666555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objeto_ecam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8061C1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s-VE"/>
              </w:rPr>
              <w:t>listarSeccionesON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();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$indice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count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(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)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-</w:t>
            </w:r>
            <w:r w:rsidRPr="008061C1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1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$id_seccion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$indice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'id_seccion'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$consulta2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5C07B"/>
                <w:sz w:val="21"/>
                <w:szCs w:val="21"/>
                <w:lang w:val="es-VE"/>
              </w:rPr>
              <w:t>$this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objeto_ecam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-&gt;</w:t>
            </w:r>
            <w:r w:rsidRPr="008061C1">
              <w:rPr>
                <w:rFonts w:ascii="Consolas" w:eastAsia="Times New Roman" w:hAnsi="Consolas" w:cs="Times New Roman"/>
                <w:color w:val="61AFEF"/>
                <w:sz w:val="21"/>
                <w:szCs w:val="21"/>
                <w:lang w:val="es-VE"/>
              </w:rPr>
              <w:t>listarEstudiantesON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(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$id_seccion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);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$nota_final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14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$estudiante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'cedula'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$consulta2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D19A66"/>
                <w:sz w:val="21"/>
                <w:szCs w:val="21"/>
                <w:lang w:val="es-VE"/>
              </w:rPr>
              <w:t>0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'cedula'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$estudiante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'id_seccion'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$id_seccion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  <w:p w:rsidR="008061C1" w:rsidRPr="008061C1" w:rsidRDefault="008061C1" w:rsidP="008061C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$estudiante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'nivel_academico'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$consulta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$indice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'nivel_academico'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];</w:t>
            </w:r>
          </w:p>
          <w:p w:rsidR="008061C1" w:rsidRPr="008061C1" w:rsidRDefault="008061C1" w:rsidP="002A73E1">
            <w:pPr>
              <w:shd w:val="clear" w:color="auto" w:fill="23272E"/>
              <w:spacing w:line="285" w:lineRule="atLeast"/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</w:pP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$estudiante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[</w:t>
            </w:r>
            <w:r w:rsidRPr="008061C1">
              <w:rPr>
                <w:rFonts w:ascii="Consolas" w:eastAsia="Times New Roman" w:hAnsi="Consolas" w:cs="Times New Roman"/>
                <w:color w:val="98C379"/>
                <w:sz w:val="21"/>
                <w:szCs w:val="21"/>
                <w:lang w:val="es-VE"/>
              </w:rPr>
              <w:t>'nota_final'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] </w:t>
            </w:r>
            <w:r w:rsidRPr="008061C1">
              <w:rPr>
                <w:rFonts w:ascii="Consolas" w:eastAsia="Times New Roman" w:hAnsi="Consolas" w:cs="Times New Roman"/>
                <w:color w:val="56B6C2"/>
                <w:sz w:val="21"/>
                <w:szCs w:val="21"/>
                <w:lang w:val="es-VE"/>
              </w:rPr>
              <w:t>=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 xml:space="preserve"> </w:t>
            </w:r>
            <w:r w:rsidRPr="008061C1">
              <w:rPr>
                <w:rFonts w:ascii="Consolas" w:eastAsia="Times New Roman" w:hAnsi="Consolas" w:cs="Times New Roman"/>
                <w:color w:val="E06C75"/>
                <w:sz w:val="21"/>
                <w:szCs w:val="21"/>
                <w:lang w:val="es-VE"/>
              </w:rPr>
              <w:t>$nota_final</w:t>
            </w:r>
            <w:r w:rsidRPr="008061C1">
              <w:rPr>
                <w:rFonts w:ascii="Consolas" w:eastAsia="Times New Roman" w:hAnsi="Consolas" w:cs="Times New Roman"/>
                <w:color w:val="ABB2BF"/>
                <w:sz w:val="21"/>
                <w:szCs w:val="21"/>
                <w:lang w:val="es-VE"/>
              </w:rPr>
              <w:t>;</w:t>
            </w:r>
          </w:p>
        </w:tc>
      </w:tr>
      <w:tr w:rsidR="008061C1" w:rsidRPr="00E166DA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  <w:r w:rsidRPr="008061C1">
              <w:rPr>
                <w:rFonts w:ascii="Arial" w:hAnsi="Arial" w:cs="Arial"/>
                <w:noProof/>
              </w:rPr>
              <w:drawing>
                <wp:inline distT="0" distB="0" distL="0" distR="0" wp14:anchorId="385C5ABD" wp14:editId="2BC25877">
                  <wp:extent cx="5943600" cy="209804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</w:p>
        </w:tc>
      </w:tr>
      <w:tr w:rsidR="008061C1" w:rsidRPr="007C563E" w:rsidTr="002A73E1">
        <w:tc>
          <w:tcPr>
            <w:tcW w:w="9576" w:type="dxa"/>
            <w:gridSpan w:val="2"/>
            <w:shd w:val="clear" w:color="auto" w:fill="D9D9D9" w:themeFill="background1" w:themeFillShade="D9"/>
          </w:tcPr>
          <w:p w:rsidR="008061C1" w:rsidRPr="007C563E" w:rsidRDefault="008061C1" w:rsidP="002A73E1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8061C1" w:rsidRPr="007C563E" w:rsidTr="002A73E1">
        <w:tc>
          <w:tcPr>
            <w:tcW w:w="9576" w:type="dxa"/>
            <w:gridSpan w:val="2"/>
          </w:tcPr>
          <w:p w:rsidR="008061C1" w:rsidRPr="007C563E" w:rsidRDefault="008061C1" w:rsidP="002A73E1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Fue ejecutado en 0.025</w:t>
            </w:r>
            <w:r w:rsidRPr="007C563E">
              <w:rPr>
                <w:rFonts w:ascii="Arial" w:hAnsi="Arial" w:cs="Arial"/>
                <w:lang w:val="es-VE"/>
              </w:rPr>
              <w:t xml:space="preserve">  </w:t>
            </w:r>
            <w:r>
              <w:rPr>
                <w:rFonts w:ascii="Arial" w:hAnsi="Arial" w:cs="Arial"/>
                <w:lang w:val="es-VE"/>
              </w:rPr>
              <w:t>microsegundos pasando con éxito.</w:t>
            </w:r>
            <w:r w:rsidR="00FC72E6">
              <w:rPr>
                <w:rFonts w:ascii="Arial" w:hAnsi="Arial" w:cs="Arial"/>
                <w:lang w:val="es-VE"/>
              </w:rPr>
              <w:t xml:space="preserve"> </w:t>
            </w:r>
            <w:r>
              <w:rPr>
                <w:rFonts w:ascii="Arial" w:hAnsi="Arial" w:cs="Arial"/>
                <w:lang w:val="es-VE"/>
              </w:rPr>
              <w:t>2 casos de pruebas y con 2</w:t>
            </w:r>
            <w:r w:rsidRPr="007C563E">
              <w:rPr>
                <w:rFonts w:ascii="Arial" w:hAnsi="Arial" w:cs="Arial"/>
                <w:lang w:val="es-VE"/>
              </w:rPr>
              <w:t xml:space="preserve"> aserciones. Se cumplió con el objetivo de probar todos los requisitos funcionales mencionados en el cuadro. No hubo errores.</w:t>
            </w:r>
          </w:p>
        </w:tc>
      </w:tr>
    </w:tbl>
    <w:p w:rsidR="008061C1" w:rsidRPr="007C563E" w:rsidRDefault="008061C1" w:rsidP="003B5E65">
      <w:pPr>
        <w:rPr>
          <w:rFonts w:ascii="Arial" w:hAnsi="Arial" w:cs="Arial"/>
          <w:lang w:val="es-VE"/>
        </w:rPr>
      </w:pPr>
    </w:p>
    <w:p w:rsidR="003B5E65" w:rsidRPr="007C563E" w:rsidRDefault="003B5E65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3B5E65" w:rsidRPr="00FC72E6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FC72E6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FC72E6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</w:t>
            </w:r>
          </w:p>
        </w:tc>
      </w:tr>
      <w:tr w:rsidR="003B5E65" w:rsidRPr="00E166DA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FC72E6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FC72E6">
              <w:rPr>
                <w:rFonts w:ascii="Arial" w:hAnsi="Arial" w:cs="Arial"/>
                <w:b/>
                <w:lang w:val="es-VE"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ES_tradnl" w:eastAsia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RF06</w:t>
            </w:r>
            <w:r w:rsidRPr="007C563E">
              <w:rPr>
                <w:rFonts w:ascii="Arial" w:hAnsi="Arial" w:cs="Arial"/>
                <w:lang w:val="es-VE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ES_tradnl"/>
              </w:rPr>
              <w:t>Gestionar Célula de Discipulados</w:t>
            </w:r>
          </w:p>
        </w:tc>
      </w:tr>
      <w:tr w:rsidR="003B5E65" w:rsidRPr="00E166DA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Verificar que el Gestionar célula discipulados  y todas sus funciones , estén funcionando valga la redundancia correctamente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 xml:space="preserve">Fecha / Hora de la </w:t>
            </w: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lastRenderedPageBreak/>
              <w:t>12:59 PM 5/3/2023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lastRenderedPageBreak/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7C563E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Jesus Aguirre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</w:rPr>
              <w:t>'cedula'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B5CEA8"/>
              </w:rPr>
              <w:t>27666555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</w:rPr>
              <w:t>"cedula"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$array_usuarios_a_discipular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$array_usuarios_n2_3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$dia_reunion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"Jueves"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$hora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  <w:lang w:val="es-VE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"h:i:s"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);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$direccion_celula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"Villa crepuscular"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$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celula_discipulado_nueva;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$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celula_discipulado_nueva;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$dia_reunion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"Domingos"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$hora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</w:rPr>
              <w:t>"h:i:s"</w:t>
            </w:r>
            <w:r w:rsidRPr="007C563E">
              <w:rPr>
                <w:rFonts w:ascii="Arial" w:eastAsia="Times New Roman" w:hAnsi="Arial" w:cs="Arial"/>
                <w:color w:val="D4D4D4"/>
              </w:rPr>
              <w:t>);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$direccion_celula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"Villa roca"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$celula_discipulado_nueva;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9CDCFE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$cedulas_no_participante;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$cedulas_participante;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$celula_discipulado_nueva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$fecha_actual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  <w:lang w:val="es-VE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"Y-m-d"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);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$cedula_participante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$celula_discipulado_nueva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'cedulas_participantes'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][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0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];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$cedulas_participantes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1327A266" wp14:editId="728DD075">
                  <wp:extent cx="5926455" cy="1116965"/>
                  <wp:effectExtent l="0" t="0" r="0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64" t="61758" r="1987" b="17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645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u w:val="single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corrieron 7 casos de prueba con 9 aserciones todas pasando correctamente, se e</w:t>
            </w:r>
            <w:r w:rsidR="00777436">
              <w:rPr>
                <w:rFonts w:ascii="Arial" w:hAnsi="Arial" w:cs="Arial"/>
                <w:lang w:val="es-VE"/>
              </w:rPr>
              <w:t>jecutaron en 829 microsegundos</w:t>
            </w:r>
          </w:p>
        </w:tc>
      </w:tr>
    </w:tbl>
    <w:p w:rsidR="003B5E65" w:rsidRPr="007C563E" w:rsidRDefault="003B5E65" w:rsidP="003B5E65">
      <w:pPr>
        <w:rPr>
          <w:rFonts w:ascii="Arial" w:hAnsi="Arial" w:cs="Arial"/>
          <w:lang w:val="es-VE"/>
        </w:rPr>
      </w:pPr>
    </w:p>
    <w:p w:rsidR="003B5E65" w:rsidRPr="007C563E" w:rsidRDefault="003B5E65" w:rsidP="003B5E65">
      <w:pPr>
        <w:rPr>
          <w:rFonts w:ascii="Arial" w:hAnsi="Arial" w:cs="Arial"/>
          <w:lang w:val="es-V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5"/>
        <w:gridCol w:w="7341"/>
      </w:tblGrid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Identificador: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</w:t>
            </w:r>
          </w:p>
        </w:tc>
      </w:tr>
      <w:tr w:rsidR="003B5E65" w:rsidRPr="00E166DA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</w:rPr>
            </w:pPr>
            <w:r w:rsidRPr="007C563E">
              <w:rPr>
                <w:rFonts w:ascii="Arial" w:hAnsi="Arial" w:cs="Arial"/>
                <w:b/>
              </w:rPr>
              <w:t>Requerimiento functional: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b/>
                <w:lang w:val="es-ES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RF07</w:t>
            </w:r>
            <w:r w:rsidRPr="007C563E">
              <w:rPr>
                <w:rFonts w:ascii="Arial" w:hAnsi="Arial" w:cs="Arial"/>
                <w:lang w:val="es-VE"/>
              </w:rPr>
              <w:t xml:space="preserve"> </w:t>
            </w:r>
            <w:r w:rsidRPr="007C563E">
              <w:rPr>
                <w:rFonts w:ascii="Arial" w:hAnsi="Arial" w:cs="Arial"/>
                <w:b/>
                <w:lang w:val="es-ES_tradnl"/>
              </w:rPr>
              <w:t>Gestionar Célula de Consolidación</w:t>
            </w:r>
          </w:p>
        </w:tc>
      </w:tr>
      <w:tr w:rsidR="003B5E65" w:rsidRPr="00E166DA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Proposito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 xml:space="preserve">Verificar que el módulo Gestionar célula de consolidación, y todas sus funciones sean ejecutadas correctamente. 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Fecha / Hora de la Prueba: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1:10 PM 5/3/2023</w:t>
            </w:r>
          </w:p>
        </w:tc>
      </w:tr>
      <w:tr w:rsidR="003B5E65" w:rsidRPr="007C563E" w:rsidTr="003B5E65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b/>
                <w:lang w:val="es-VE"/>
              </w:rPr>
            </w:pPr>
            <w:r w:rsidRPr="007C563E">
              <w:rPr>
                <w:rFonts w:ascii="Arial" w:hAnsi="Arial" w:cs="Arial"/>
                <w:b/>
                <w:lang w:val="es-VE"/>
              </w:rPr>
              <w:t>Validador (es):</w:t>
            </w:r>
          </w:p>
        </w:tc>
        <w:tc>
          <w:tcPr>
            <w:tcW w:w="7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7C563E">
            <w:pPr>
              <w:rPr>
                <w:rFonts w:ascii="Arial" w:hAnsi="Arial" w:cs="Arial"/>
                <w:lang w:val="es-VE"/>
              </w:rPr>
            </w:pPr>
            <w:r>
              <w:rPr>
                <w:rFonts w:ascii="Arial" w:hAnsi="Arial" w:cs="Arial"/>
                <w:lang w:val="es-VE"/>
              </w:rPr>
              <w:t>Jesus Aguirre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Entradas de Pruebas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$_SESSION</w:t>
            </w:r>
            <w:r w:rsidRPr="007C563E">
              <w:rPr>
                <w:rFonts w:ascii="Arial" w:eastAsia="Times New Roman" w:hAnsi="Arial" w:cs="Arial"/>
                <w:color w:val="D4D4D4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</w:rPr>
              <w:t>'cedula'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] = </w:t>
            </w:r>
            <w:r w:rsidRPr="007C563E">
              <w:rPr>
                <w:rFonts w:ascii="Arial" w:eastAsia="Times New Roman" w:hAnsi="Arial" w:cs="Arial"/>
                <w:color w:val="B5CEA8"/>
              </w:rPr>
              <w:t>27666555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$key_expected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</w:rPr>
              <w:t>"cedula"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9CDCFE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$array_usuarios_a_consolidar;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$array_usuarios_n2_3;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$dia_reunion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"Lunes"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$hora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  <w:lang w:val="es-VE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"h:i:s"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);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$direccion_celula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"Nueva segovia"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$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celula_consolidacion_nueva;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$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celula_consolidacion_nueva;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$dia_reunion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"Miercoles"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$hora</w:t>
            </w:r>
            <w:r w:rsidRPr="007C563E">
              <w:rPr>
                <w:rFonts w:ascii="Arial" w:eastAsia="Times New Roman" w:hAnsi="Arial" w:cs="Arial"/>
                <w:color w:val="D4D4D4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</w:rPr>
              <w:t>"h:i:s"</w:t>
            </w:r>
            <w:r w:rsidRPr="007C563E">
              <w:rPr>
                <w:rFonts w:ascii="Arial" w:eastAsia="Times New Roman" w:hAnsi="Arial" w:cs="Arial"/>
                <w:color w:val="D4D4D4"/>
              </w:rPr>
              <w:t>);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$direccion_celula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"Calle 40 con carreta 15"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$celula_consolidacion_nueva;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9CDCFE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$cedulas_no_participante;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$cedulas_participante;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$celula_consolidacion_nueva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$fecha_actual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DCDCAA"/>
                <w:lang w:val="es-VE"/>
              </w:rPr>
              <w:t>date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(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"Y-m-d"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);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ab/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  <w:lang w:val="es-VE"/>
              </w:rPr>
            </w:pP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$cedula_participante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 xml:space="preserve"> = </w:t>
            </w:r>
            <w:r w:rsidRPr="007C563E">
              <w:rPr>
                <w:rFonts w:ascii="Arial" w:eastAsia="Times New Roman" w:hAnsi="Arial" w:cs="Arial"/>
                <w:color w:val="9CDCFE"/>
                <w:lang w:val="es-VE"/>
              </w:rPr>
              <w:t>$celula_consolidacion_nueva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[</w:t>
            </w:r>
            <w:r w:rsidRPr="007C563E">
              <w:rPr>
                <w:rFonts w:ascii="Arial" w:eastAsia="Times New Roman" w:hAnsi="Arial" w:cs="Arial"/>
                <w:color w:val="CE9178"/>
                <w:lang w:val="es-VE"/>
              </w:rPr>
              <w:t>'cedulas_participantes'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][</w:t>
            </w:r>
            <w:r w:rsidRPr="007C563E">
              <w:rPr>
                <w:rFonts w:ascii="Arial" w:eastAsia="Times New Roman" w:hAnsi="Arial" w:cs="Arial"/>
                <w:color w:val="B5CEA8"/>
                <w:lang w:val="es-VE"/>
              </w:rPr>
              <w:t>0</w:t>
            </w:r>
            <w:r w:rsidRPr="007C563E">
              <w:rPr>
                <w:rFonts w:ascii="Arial" w:eastAsia="Times New Roman" w:hAnsi="Arial" w:cs="Arial"/>
                <w:color w:val="D4D4D4"/>
                <w:lang w:val="es-VE"/>
              </w:rPr>
              <w:t>];</w:t>
            </w:r>
          </w:p>
          <w:p w:rsidR="003B5E65" w:rsidRPr="007C563E" w:rsidRDefault="003B5E65">
            <w:pPr>
              <w:shd w:val="clear" w:color="auto" w:fill="1E1E1E"/>
              <w:spacing w:line="285" w:lineRule="atLeast"/>
              <w:rPr>
                <w:rFonts w:ascii="Arial" w:eastAsia="Times New Roman" w:hAnsi="Arial" w:cs="Arial"/>
                <w:color w:val="D4D4D4"/>
              </w:rPr>
            </w:pPr>
            <w:r w:rsidRPr="007C563E">
              <w:rPr>
                <w:rFonts w:ascii="Arial" w:eastAsia="Times New Roman" w:hAnsi="Arial" w:cs="Arial"/>
                <w:color w:val="9CDCFE"/>
              </w:rPr>
              <w:t>$cedulas_participantes</w:t>
            </w:r>
            <w:r w:rsidRPr="007C563E">
              <w:rPr>
                <w:rFonts w:ascii="Arial" w:eastAsia="Times New Roman" w:hAnsi="Arial" w:cs="Arial"/>
                <w:color w:val="D4D4D4"/>
              </w:rPr>
              <w:t>;</w:t>
            </w:r>
          </w:p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tabs>
                <w:tab w:val="left" w:pos="952"/>
              </w:tabs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Resultados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noProof/>
              </w:rPr>
              <w:drawing>
                <wp:inline distT="0" distB="0" distL="0" distR="0" wp14:anchorId="45831B8E" wp14:editId="51C4E496">
                  <wp:extent cx="5849620" cy="108902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39" t="47202" r="43707" b="315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9620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u w:val="single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Errores Asociados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Correccion de Errores</w:t>
            </w: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</w:p>
        </w:tc>
      </w:tr>
      <w:tr w:rsidR="003B5E65" w:rsidRPr="007C563E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B5E65" w:rsidRPr="007C563E" w:rsidRDefault="003B5E65">
            <w:pPr>
              <w:jc w:val="center"/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Evaluacion de la Prueba</w:t>
            </w:r>
          </w:p>
        </w:tc>
      </w:tr>
      <w:tr w:rsidR="003B5E65" w:rsidRPr="00E166DA" w:rsidTr="003B5E65"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5E65" w:rsidRPr="007C563E" w:rsidRDefault="003B5E65">
            <w:pPr>
              <w:rPr>
                <w:rFonts w:ascii="Arial" w:hAnsi="Arial" w:cs="Arial"/>
                <w:lang w:val="es-VE"/>
              </w:rPr>
            </w:pPr>
            <w:r w:rsidRPr="007C563E">
              <w:rPr>
                <w:rFonts w:ascii="Arial" w:hAnsi="Arial" w:cs="Arial"/>
                <w:lang w:val="es-VE"/>
              </w:rPr>
              <w:t>Se corrieron 7 casos de prueba con 9 aserciones todas pasando correctamente, se e</w:t>
            </w:r>
            <w:r w:rsidR="00241608">
              <w:rPr>
                <w:rFonts w:ascii="Arial" w:hAnsi="Arial" w:cs="Arial"/>
                <w:lang w:val="es-VE"/>
              </w:rPr>
              <w:t>jecutaron en 878 microsegundos</w:t>
            </w:r>
            <w:bookmarkStart w:id="0" w:name="_GoBack"/>
            <w:bookmarkEnd w:id="0"/>
          </w:p>
        </w:tc>
      </w:tr>
    </w:tbl>
    <w:p w:rsidR="003B5E65" w:rsidRPr="007C563E" w:rsidRDefault="003B5E65" w:rsidP="00AA5F01">
      <w:pPr>
        <w:rPr>
          <w:rFonts w:ascii="Arial" w:hAnsi="Arial" w:cs="Arial"/>
          <w:lang w:val="es-VE"/>
        </w:rPr>
      </w:pPr>
    </w:p>
    <w:sectPr w:rsidR="003B5E65" w:rsidRPr="007C56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92501"/>
    <w:multiLevelType w:val="hybridMultilevel"/>
    <w:tmpl w:val="380A26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D20E4D"/>
    <w:multiLevelType w:val="hybridMultilevel"/>
    <w:tmpl w:val="90FA44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142"/>
    <w:rsid w:val="00006F19"/>
    <w:rsid w:val="000901EF"/>
    <w:rsid w:val="000943E8"/>
    <w:rsid w:val="000B0A9F"/>
    <w:rsid w:val="000D3341"/>
    <w:rsid w:val="000E7411"/>
    <w:rsid w:val="000F1D94"/>
    <w:rsid w:val="000F4688"/>
    <w:rsid w:val="000F4F60"/>
    <w:rsid w:val="00122EB4"/>
    <w:rsid w:val="001E0D00"/>
    <w:rsid w:val="0021704E"/>
    <w:rsid w:val="00241608"/>
    <w:rsid w:val="002549DF"/>
    <w:rsid w:val="002A52F9"/>
    <w:rsid w:val="002B0D02"/>
    <w:rsid w:val="002E07E2"/>
    <w:rsid w:val="002F7C17"/>
    <w:rsid w:val="0031269D"/>
    <w:rsid w:val="00321DFA"/>
    <w:rsid w:val="0033169F"/>
    <w:rsid w:val="00356DAA"/>
    <w:rsid w:val="00361BF2"/>
    <w:rsid w:val="003A3E61"/>
    <w:rsid w:val="003B329A"/>
    <w:rsid w:val="003B5E65"/>
    <w:rsid w:val="003E2F61"/>
    <w:rsid w:val="00416A11"/>
    <w:rsid w:val="004232D7"/>
    <w:rsid w:val="00434787"/>
    <w:rsid w:val="00447FB6"/>
    <w:rsid w:val="00452C00"/>
    <w:rsid w:val="00467497"/>
    <w:rsid w:val="004A73E8"/>
    <w:rsid w:val="004D5546"/>
    <w:rsid w:val="00510975"/>
    <w:rsid w:val="005334CD"/>
    <w:rsid w:val="0055101A"/>
    <w:rsid w:val="00571040"/>
    <w:rsid w:val="005A3136"/>
    <w:rsid w:val="005B2C12"/>
    <w:rsid w:val="005B7130"/>
    <w:rsid w:val="00633089"/>
    <w:rsid w:val="00656502"/>
    <w:rsid w:val="00683540"/>
    <w:rsid w:val="006879E3"/>
    <w:rsid w:val="006A737D"/>
    <w:rsid w:val="006D6C8B"/>
    <w:rsid w:val="006F31B6"/>
    <w:rsid w:val="0071374F"/>
    <w:rsid w:val="00733AAE"/>
    <w:rsid w:val="00735C6B"/>
    <w:rsid w:val="00777436"/>
    <w:rsid w:val="00785ACE"/>
    <w:rsid w:val="007A6CF7"/>
    <w:rsid w:val="007C18B0"/>
    <w:rsid w:val="007C1B8C"/>
    <w:rsid w:val="007C2C2F"/>
    <w:rsid w:val="007C563E"/>
    <w:rsid w:val="007C76DA"/>
    <w:rsid w:val="007D25EE"/>
    <w:rsid w:val="00805429"/>
    <w:rsid w:val="008061C1"/>
    <w:rsid w:val="00807672"/>
    <w:rsid w:val="0081012C"/>
    <w:rsid w:val="008375BE"/>
    <w:rsid w:val="00874391"/>
    <w:rsid w:val="008747D8"/>
    <w:rsid w:val="00882D51"/>
    <w:rsid w:val="00914381"/>
    <w:rsid w:val="00936A89"/>
    <w:rsid w:val="009648C6"/>
    <w:rsid w:val="00993557"/>
    <w:rsid w:val="00997CE6"/>
    <w:rsid w:val="009A0BC8"/>
    <w:rsid w:val="009C02F8"/>
    <w:rsid w:val="009F0739"/>
    <w:rsid w:val="009F6313"/>
    <w:rsid w:val="00A433A2"/>
    <w:rsid w:val="00A5791B"/>
    <w:rsid w:val="00A857EB"/>
    <w:rsid w:val="00AA5F01"/>
    <w:rsid w:val="00AB12CB"/>
    <w:rsid w:val="00AC04BE"/>
    <w:rsid w:val="00AD346E"/>
    <w:rsid w:val="00B053F8"/>
    <w:rsid w:val="00B17057"/>
    <w:rsid w:val="00B42142"/>
    <w:rsid w:val="00B47564"/>
    <w:rsid w:val="00B536B4"/>
    <w:rsid w:val="00B85D7C"/>
    <w:rsid w:val="00B9746B"/>
    <w:rsid w:val="00BC5323"/>
    <w:rsid w:val="00BE3A54"/>
    <w:rsid w:val="00BE4003"/>
    <w:rsid w:val="00C0639F"/>
    <w:rsid w:val="00C13EE3"/>
    <w:rsid w:val="00C15684"/>
    <w:rsid w:val="00C16869"/>
    <w:rsid w:val="00C31E55"/>
    <w:rsid w:val="00C3384E"/>
    <w:rsid w:val="00C35495"/>
    <w:rsid w:val="00C709DE"/>
    <w:rsid w:val="00C72F80"/>
    <w:rsid w:val="00C879BE"/>
    <w:rsid w:val="00CF25D5"/>
    <w:rsid w:val="00DA0130"/>
    <w:rsid w:val="00DA3A42"/>
    <w:rsid w:val="00DC653D"/>
    <w:rsid w:val="00DE7A7E"/>
    <w:rsid w:val="00DF3877"/>
    <w:rsid w:val="00E166DA"/>
    <w:rsid w:val="00E27AF6"/>
    <w:rsid w:val="00E63B3A"/>
    <w:rsid w:val="00EA2444"/>
    <w:rsid w:val="00EC7023"/>
    <w:rsid w:val="00EE5430"/>
    <w:rsid w:val="00F02B1A"/>
    <w:rsid w:val="00F3171C"/>
    <w:rsid w:val="00F62FC9"/>
    <w:rsid w:val="00F72178"/>
    <w:rsid w:val="00F739BC"/>
    <w:rsid w:val="00FC72E6"/>
    <w:rsid w:val="00FD7740"/>
    <w:rsid w:val="00FE490C"/>
    <w:rsid w:val="00FF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6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421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AD346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536B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E0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0D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6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421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AD346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B536B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E0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E0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3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0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1732</TotalTime>
  <Pages>37</Pages>
  <Words>7155</Words>
  <Characters>40786</Characters>
  <Application>Microsoft Office Word</Application>
  <DocSecurity>0</DocSecurity>
  <Lines>339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Canelon Aguilar</dc:creator>
  <cp:lastModifiedBy>Jesus Canelon Aguilar</cp:lastModifiedBy>
  <cp:revision>54</cp:revision>
  <dcterms:created xsi:type="dcterms:W3CDTF">2023-02-24T21:06:00Z</dcterms:created>
  <dcterms:modified xsi:type="dcterms:W3CDTF">2023-03-07T05:41:00Z</dcterms:modified>
</cp:coreProperties>
</file>