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AE216" w14:textId="6067B75E" w:rsidR="00A84324" w:rsidRDefault="000601B5" w:rsidP="000937B1">
      <w:pPr>
        <w:spacing w:after="0"/>
        <w:rPr>
          <w:lang w:val="en-GB"/>
        </w:rPr>
      </w:pPr>
      <w:r>
        <w:rPr>
          <w:lang w:val="en-GB"/>
        </w:rPr>
        <w:t xml:space="preserve">CS3243 </w:t>
      </w:r>
      <w:r w:rsidR="00477349">
        <w:rPr>
          <w:lang w:val="en-GB"/>
        </w:rPr>
        <w:t xml:space="preserve">Assignment </w:t>
      </w:r>
      <w:r w:rsidR="003E3A13">
        <w:rPr>
          <w:lang w:val="en-GB"/>
        </w:rPr>
        <w:t>3</w:t>
      </w:r>
    </w:p>
    <w:p w14:paraId="19F9B3A5" w14:textId="773C60D6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 xml:space="preserve">Goh Kheng Xi, </w:t>
      </w:r>
      <w:proofErr w:type="spellStart"/>
      <w:r>
        <w:rPr>
          <w:lang w:val="en-GB"/>
        </w:rPr>
        <w:t>Jevan</w:t>
      </w:r>
      <w:proofErr w:type="spellEnd"/>
    </w:p>
    <w:p w14:paraId="625BD7DE" w14:textId="1387ED37" w:rsidR="000937B1" w:rsidRDefault="000937B1" w:rsidP="000937B1">
      <w:pPr>
        <w:spacing w:after="0"/>
        <w:rPr>
          <w:lang w:val="en-GB"/>
        </w:rPr>
      </w:pPr>
      <w:r>
        <w:rPr>
          <w:lang w:val="en-GB"/>
        </w:rPr>
        <w:t>A0199806L</w:t>
      </w:r>
    </w:p>
    <w:p w14:paraId="0381E124" w14:textId="16D2BFE5" w:rsidR="00FB19E6" w:rsidRDefault="00FB19E6" w:rsidP="00FB19E6">
      <w:pPr>
        <w:rPr>
          <w:lang w:val="en-GB"/>
        </w:rPr>
      </w:pPr>
    </w:p>
    <w:p w14:paraId="28A6CA2B" w14:textId="543A0E54" w:rsidR="00FB19E6" w:rsidRDefault="003E1FA4" w:rsidP="00FB19E6">
      <w:pPr>
        <w:rPr>
          <w:lang w:val="en-GB"/>
        </w:rPr>
      </w:pPr>
      <w:r>
        <w:rPr>
          <w:lang w:val="en-GB"/>
        </w:rPr>
        <w:t>Q3.</w:t>
      </w:r>
    </w:p>
    <w:p w14:paraId="4CCA5FDD" w14:textId="4D827AAA" w:rsidR="00287661" w:rsidRDefault="00404F9E">
      <w:pPr>
        <w:rPr>
          <w:lang w:val="en-GB"/>
        </w:rPr>
      </w:pPr>
      <w:r>
        <w:rPr>
          <w:lang w:val="en-GB"/>
        </w:rPr>
        <w:t xml:space="preserve">h1 is </w:t>
      </w:r>
      <w:r w:rsidRPr="00404F9E">
        <w:rPr>
          <w:b/>
          <w:bCs/>
          <w:lang w:val="en-GB"/>
        </w:rPr>
        <w:t>admissible</w:t>
      </w:r>
      <w:r w:rsidR="00313FDB">
        <w:rPr>
          <w:lang w:val="en-GB"/>
        </w:rPr>
        <w:t>. Assuming</w:t>
      </w:r>
      <w:r w:rsidR="002C7C5E">
        <w:rPr>
          <w:lang w:val="en-GB"/>
        </w:rPr>
        <w:t xml:space="preserve"> the scenario </w:t>
      </w:r>
      <w:r w:rsidR="00E74544">
        <w:rPr>
          <w:lang w:val="en-GB"/>
        </w:rPr>
        <w:t xml:space="preserve">where there are no obstacles present such that </w:t>
      </w:r>
      <w:r w:rsidR="002C7C5E">
        <w:rPr>
          <w:lang w:val="en-GB"/>
        </w:rPr>
        <w:t>h*(n) is minimised</w:t>
      </w:r>
      <w:r w:rsidR="003569C1">
        <w:rPr>
          <w:lang w:val="en-GB"/>
        </w:rPr>
        <w:t xml:space="preserve"> without increasing h1(n)</w:t>
      </w:r>
      <w:r w:rsidR="00121EF7">
        <w:rPr>
          <w:lang w:val="en-GB"/>
        </w:rPr>
        <w:t xml:space="preserve"> and let </w:t>
      </w:r>
      <w:r w:rsidR="00992A53">
        <w:rPr>
          <w:lang w:val="en-GB"/>
        </w:rPr>
        <w:t>N</w:t>
      </w:r>
      <w:r w:rsidR="00121EF7">
        <w:rPr>
          <w:lang w:val="en-GB"/>
        </w:rPr>
        <w:t xml:space="preserve"> be the number of pellets remaining in the </w:t>
      </w:r>
      <w:r w:rsidR="00125FC0">
        <w:rPr>
          <w:lang w:val="en-GB"/>
        </w:rPr>
        <w:t>environment, t</w:t>
      </w:r>
      <w:r w:rsidR="00F148E0">
        <w:rPr>
          <w:lang w:val="en-GB"/>
        </w:rPr>
        <w:t>ake</w:t>
      </w:r>
      <w:r w:rsidR="004E2F2F">
        <w:rPr>
          <w:lang w:val="en-GB"/>
        </w:rPr>
        <w:t xml:space="preserve"> any one of the</w:t>
      </w:r>
      <w:r w:rsidR="00F148E0">
        <w:rPr>
          <w:lang w:val="en-GB"/>
        </w:rPr>
        <w:t xml:space="preserve"> nearest pellet</w:t>
      </w:r>
      <w:r w:rsidR="004E2F2F">
        <w:rPr>
          <w:lang w:val="en-GB"/>
        </w:rPr>
        <w:t>s</w:t>
      </w:r>
      <w:r w:rsidR="00F148E0">
        <w:rPr>
          <w:lang w:val="en-GB"/>
        </w:rPr>
        <w:t xml:space="preserve"> from the Pac-Man (shortest Manhattan distan</w:t>
      </w:r>
      <w:r w:rsidR="004E2F2F">
        <w:rPr>
          <w:lang w:val="en-GB"/>
        </w:rPr>
        <w:t xml:space="preserve">ce) as the base case such that the pellet is the only </w:t>
      </w:r>
      <w:r w:rsidR="00287661">
        <w:rPr>
          <w:lang w:val="en-GB"/>
        </w:rPr>
        <w:t>pellet in the environment (</w:t>
      </w:r>
      <w:proofErr w:type="gramStart"/>
      <w:r w:rsidR="00287661">
        <w:rPr>
          <w:lang w:val="en-GB"/>
        </w:rPr>
        <w:t>i.e.</w:t>
      </w:r>
      <w:proofErr w:type="gramEnd"/>
      <w:r w:rsidR="00287661">
        <w:rPr>
          <w:lang w:val="en-GB"/>
        </w:rPr>
        <w:t xml:space="preserve"> </w:t>
      </w:r>
      <w:r w:rsidR="00992A53">
        <w:rPr>
          <w:lang w:val="en-GB"/>
        </w:rPr>
        <w:t>N</w:t>
      </w:r>
      <w:r w:rsidR="00287661">
        <w:rPr>
          <w:lang w:val="en-GB"/>
        </w:rPr>
        <w:t xml:space="preserve"> = </w:t>
      </w:r>
      <w:r w:rsidR="002670AC">
        <w:rPr>
          <w:lang w:val="en-GB"/>
        </w:rPr>
        <w:t>1</w:t>
      </w:r>
      <w:r w:rsidR="00287661">
        <w:rPr>
          <w:lang w:val="en-GB"/>
        </w:rPr>
        <w:t>).</w:t>
      </w:r>
      <w:r w:rsidR="00086A39">
        <w:rPr>
          <w:lang w:val="en-GB"/>
        </w:rPr>
        <w:t xml:space="preserve"> </w:t>
      </w:r>
      <w:r w:rsidR="002670AC">
        <w:rPr>
          <w:lang w:val="en-GB"/>
        </w:rPr>
        <w:t xml:space="preserve">Since the moving of 1 position up, down, left or right is 1 action cost, the </w:t>
      </w:r>
      <w:r w:rsidR="00086A39">
        <w:rPr>
          <w:lang w:val="en-GB"/>
        </w:rPr>
        <w:t xml:space="preserve">minimum </w:t>
      </w:r>
      <w:r w:rsidR="00891267">
        <w:rPr>
          <w:lang w:val="en-GB"/>
        </w:rPr>
        <w:t xml:space="preserve">optimal </w:t>
      </w:r>
      <w:r w:rsidR="00086A39">
        <w:rPr>
          <w:lang w:val="en-GB"/>
        </w:rPr>
        <w:t>cost would be the Manhattan distance of that pellet</w:t>
      </w:r>
      <w:r w:rsidR="00992A53">
        <w:rPr>
          <w:lang w:val="en-GB"/>
        </w:rPr>
        <w:t xml:space="preserve"> from the Pac-Man</w:t>
      </w:r>
      <w:r w:rsidR="00AC5E9B">
        <w:rPr>
          <w:lang w:val="en-GB"/>
        </w:rPr>
        <w:t xml:space="preserve">. Since the </w:t>
      </w:r>
      <w:r w:rsidR="00131C93">
        <w:rPr>
          <w:lang w:val="en-GB"/>
        </w:rPr>
        <w:t>number of pellet</w:t>
      </w:r>
      <w:r w:rsidR="00E02287">
        <w:rPr>
          <w:lang w:val="en-GB"/>
        </w:rPr>
        <w:t>s</w:t>
      </w:r>
      <w:r w:rsidR="00131C93">
        <w:rPr>
          <w:lang w:val="en-GB"/>
        </w:rPr>
        <w:t xml:space="preserve"> will always be less than or equals to the Manhatt</w:t>
      </w:r>
      <w:r w:rsidR="00891267">
        <w:rPr>
          <w:lang w:val="en-GB"/>
        </w:rPr>
        <w:t>an distance of that pellet from the Pac-Man, h1(n) &lt;= h*(n) for N = 1.</w:t>
      </w:r>
    </w:p>
    <w:p w14:paraId="5449A3E1" w14:textId="723D58BF" w:rsidR="00992A53" w:rsidRDefault="00992A53">
      <w:pPr>
        <w:rPr>
          <w:lang w:val="en-GB"/>
        </w:rPr>
      </w:pPr>
      <w:proofErr w:type="gramStart"/>
      <w:r>
        <w:rPr>
          <w:lang w:val="en-GB"/>
        </w:rPr>
        <w:t xml:space="preserve">Assuming </w:t>
      </w:r>
      <w:r w:rsidR="00DB5900">
        <w:rPr>
          <w:lang w:val="en-GB"/>
        </w:rPr>
        <w:t>that</w:t>
      </w:r>
      <w:proofErr w:type="gramEnd"/>
      <w:r w:rsidR="00DB5900">
        <w:rPr>
          <w:lang w:val="en-GB"/>
        </w:rPr>
        <w:t xml:space="preserve"> h1(n) &lt;= h*(n) when </w:t>
      </w:r>
      <w:r>
        <w:rPr>
          <w:lang w:val="en-GB"/>
        </w:rPr>
        <w:t>N = k for some</w:t>
      </w:r>
      <w:r w:rsidR="001A76ED">
        <w:rPr>
          <w:lang w:val="en-GB"/>
        </w:rPr>
        <w:t xml:space="preserve"> positive integer k</w:t>
      </w:r>
      <w:r w:rsidR="00DB5900">
        <w:rPr>
          <w:lang w:val="en-GB"/>
        </w:rPr>
        <w:t xml:space="preserve">, </w:t>
      </w:r>
      <w:r w:rsidR="00393D14">
        <w:rPr>
          <w:lang w:val="en-GB"/>
        </w:rPr>
        <w:t xml:space="preserve">when N = k+1, </w:t>
      </w:r>
      <w:r w:rsidR="00D55BFD">
        <w:rPr>
          <w:lang w:val="en-GB"/>
        </w:rPr>
        <w:t xml:space="preserve">h1(n) increases by 1, but increase in h*(n) is more than or equals to </w:t>
      </w:r>
      <w:r w:rsidR="001C568F">
        <w:rPr>
          <w:lang w:val="en-GB"/>
        </w:rPr>
        <w:t xml:space="preserve">1 as the Manhattan distance of the </w:t>
      </w:r>
      <w:r w:rsidR="00280A87">
        <w:rPr>
          <w:lang w:val="en-GB"/>
        </w:rPr>
        <w:t>(k+1)-</w:t>
      </w:r>
      <w:proofErr w:type="spellStart"/>
      <w:r w:rsidR="00280A87">
        <w:rPr>
          <w:lang w:val="en-GB"/>
        </w:rPr>
        <w:t>th</w:t>
      </w:r>
      <w:proofErr w:type="spellEnd"/>
      <w:r w:rsidR="00280A87">
        <w:rPr>
          <w:lang w:val="en-GB"/>
        </w:rPr>
        <w:t xml:space="preserve"> pellet from the k-</w:t>
      </w:r>
      <w:proofErr w:type="spellStart"/>
      <w:r w:rsidR="00280A87">
        <w:rPr>
          <w:lang w:val="en-GB"/>
        </w:rPr>
        <w:t>th</w:t>
      </w:r>
      <w:proofErr w:type="spellEnd"/>
      <w:r w:rsidR="00280A87">
        <w:rPr>
          <w:lang w:val="en-GB"/>
        </w:rPr>
        <w:t xml:space="preserve"> pellet is more than or equals</w:t>
      </w:r>
      <w:r w:rsidR="008415D7">
        <w:rPr>
          <w:lang w:val="en-GB"/>
        </w:rPr>
        <w:t xml:space="preserve"> to 1. Hence, h1(n) will always be less than or</w:t>
      </w:r>
      <w:r w:rsidR="00305676">
        <w:rPr>
          <w:lang w:val="en-GB"/>
        </w:rPr>
        <w:t xml:space="preserve"> equals to h*(n) when N = k, some positive integer k.</w:t>
      </w:r>
    </w:p>
    <w:p w14:paraId="27AE85EF" w14:textId="1634692F" w:rsidR="005E6CBF" w:rsidRDefault="00305676" w:rsidP="00D92328">
      <w:pPr>
        <w:rPr>
          <w:lang w:val="en-GB"/>
        </w:rPr>
      </w:pPr>
      <w:r>
        <w:rPr>
          <w:lang w:val="en-GB"/>
        </w:rPr>
        <w:t xml:space="preserve">Therefore, by mathematical induction, </w:t>
      </w:r>
      <w:r w:rsidR="0096722F">
        <w:rPr>
          <w:lang w:val="en-GB"/>
        </w:rPr>
        <w:t>h1(n) &lt;= h*(n) and thus h1 is admissible.</w:t>
      </w:r>
    </w:p>
    <w:p w14:paraId="73B3FD2C" w14:textId="77777777" w:rsidR="0096722F" w:rsidRDefault="0096722F" w:rsidP="00D92328">
      <w:pPr>
        <w:rPr>
          <w:lang w:val="en-GB"/>
        </w:rPr>
      </w:pPr>
    </w:p>
    <w:p w14:paraId="6334BA84" w14:textId="792BC18A" w:rsidR="008414AC" w:rsidRDefault="004664DB" w:rsidP="00D92328">
      <w:pPr>
        <w:rPr>
          <w:lang w:val="en-GB"/>
        </w:rPr>
      </w:pPr>
      <w:r>
        <w:rPr>
          <w:lang w:val="en-GB"/>
        </w:rPr>
        <w:t xml:space="preserve">h2 is </w:t>
      </w:r>
      <w:r w:rsidRPr="004664DB">
        <w:rPr>
          <w:b/>
          <w:bCs/>
          <w:lang w:val="en-GB"/>
        </w:rPr>
        <w:t>inadmissible</w:t>
      </w:r>
      <w:r>
        <w:rPr>
          <w:lang w:val="en-GB"/>
        </w:rPr>
        <w:t xml:space="preserve">. If there is only one pellet </w:t>
      </w:r>
      <w:r w:rsidR="003730D5">
        <w:rPr>
          <w:lang w:val="en-GB"/>
        </w:rPr>
        <w:t>in the maze and is directly 1 position beside the Pac-Man, h*(n) is 1</w:t>
      </w:r>
      <w:r w:rsidR="004D3921">
        <w:rPr>
          <w:lang w:val="en-GB"/>
        </w:rPr>
        <w:t>. However, number of pellets in this case is 1 and the minimum Manhattan distance</w:t>
      </w:r>
      <w:r w:rsidR="0057317D">
        <w:rPr>
          <w:lang w:val="en-GB"/>
        </w:rPr>
        <w:t xml:space="preserve"> of the pellet to the Pac-Mn is 1. This means that h2(n) = 1 + 1 = 2 is greater than h*(n) which is 1. Hence,</w:t>
      </w:r>
      <w:r w:rsidR="002B06AD">
        <w:rPr>
          <w:lang w:val="en-GB"/>
        </w:rPr>
        <w:t xml:space="preserve"> h2 is inadmissible.</w:t>
      </w:r>
    </w:p>
    <w:p w14:paraId="2180C917" w14:textId="75600D1C" w:rsidR="002B06AD" w:rsidRDefault="002B06AD" w:rsidP="00D92328">
      <w:pPr>
        <w:rPr>
          <w:lang w:val="en-GB"/>
        </w:rPr>
      </w:pPr>
    </w:p>
    <w:p w14:paraId="20F87FE2" w14:textId="00E9C845" w:rsidR="002B06AD" w:rsidRDefault="002B06AD" w:rsidP="00D92328">
      <w:r>
        <w:t xml:space="preserve">h3 is </w:t>
      </w:r>
      <w:r w:rsidRPr="002B06AD">
        <w:rPr>
          <w:b/>
          <w:bCs/>
        </w:rPr>
        <w:t>admissible</w:t>
      </w:r>
      <w:r>
        <w:t>.</w:t>
      </w:r>
      <w:r w:rsidR="00561A2C">
        <w:t xml:space="preserve"> The</w:t>
      </w:r>
      <w:r w:rsidR="001E3FCA">
        <w:t xml:space="preserve"> </w:t>
      </w:r>
      <w:proofErr w:type="gramStart"/>
      <w:r w:rsidR="001E3FCA">
        <w:t>best case</w:t>
      </w:r>
      <w:proofErr w:type="gramEnd"/>
      <w:r w:rsidR="001E3FCA">
        <w:t xml:space="preserve"> scenario for the Pac-Man to get to a pellet is </w:t>
      </w:r>
      <w:r w:rsidR="002D7DD5">
        <w:t>when there is no obstacles</w:t>
      </w:r>
      <w:r w:rsidR="00C254D7">
        <w:t xml:space="preserve"> in </w:t>
      </w:r>
      <w:r w:rsidR="00E92869">
        <w:t xml:space="preserve">between the Pac-Man and the pellet. The </w:t>
      </w:r>
      <w:r w:rsidR="00924407">
        <w:t>most optimal path in this case will have a cost equivalent to the Manhattan distance of the pellet from the Pac-Man</w:t>
      </w:r>
      <w:r w:rsidR="007718A3">
        <w:t xml:space="preserve"> </w:t>
      </w:r>
      <w:r w:rsidR="007C4C64">
        <w:t>because</w:t>
      </w:r>
      <w:r w:rsidR="007718A3">
        <w:t xml:space="preserve"> moving a position incurs an action cost of 1</w:t>
      </w:r>
      <w:r w:rsidR="00924407">
        <w:t>.</w:t>
      </w:r>
      <w:r w:rsidR="001E3FCA">
        <w:t xml:space="preserve"> </w:t>
      </w:r>
      <w:r w:rsidR="007718A3">
        <w:t>As it is impossible to</w:t>
      </w:r>
      <w:r w:rsidR="007C4C64">
        <w:t xml:space="preserve"> get to a pellet with a lower cost than the Manhattan distance of the pellet from the Pac-Man, </w:t>
      </w:r>
      <w:r w:rsidR="00174429">
        <w:t xml:space="preserve">the </w:t>
      </w:r>
      <w:r w:rsidR="000428F9">
        <w:t xml:space="preserve">Manhattan distance of </w:t>
      </w:r>
      <w:r w:rsidR="00715EEC">
        <w:t>any pellet including the</w:t>
      </w:r>
      <w:r w:rsidR="001F7CDA">
        <w:t xml:space="preserve"> furthest pellet</w:t>
      </w:r>
      <w:r w:rsidR="00EC4DE9">
        <w:t xml:space="preserve"> from the Pac-man</w:t>
      </w:r>
      <w:r w:rsidR="001F7CDA">
        <w:t>,</w:t>
      </w:r>
      <w:r w:rsidR="00715EEC">
        <w:t xml:space="preserve"> would be less than the h*(n) and thus h</w:t>
      </w:r>
      <w:r w:rsidR="001F7CDA">
        <w:t>3 is admissible.</w:t>
      </w:r>
    </w:p>
    <w:p w14:paraId="39A24925" w14:textId="21DCE5F0" w:rsidR="00483E32" w:rsidRDefault="00483E32" w:rsidP="00D92328"/>
    <w:p w14:paraId="69D86357" w14:textId="62F81146" w:rsidR="00CE429D" w:rsidRPr="004664DB" w:rsidRDefault="00E445B2" w:rsidP="00D92328">
      <w:pPr>
        <w:rPr>
          <w:lang w:val="en-GB"/>
        </w:rPr>
      </w:pPr>
      <w:r>
        <w:t xml:space="preserve">h4 is </w:t>
      </w:r>
      <w:r w:rsidRPr="00E445B2">
        <w:rPr>
          <w:b/>
          <w:bCs/>
        </w:rPr>
        <w:t>admissible</w:t>
      </w:r>
      <w:r>
        <w:t xml:space="preserve">. </w:t>
      </w:r>
      <w:r w:rsidR="00CE429D">
        <w:t>Since</w:t>
      </w:r>
      <w:r w:rsidR="007C47EA">
        <w:t xml:space="preserve"> the average E</w:t>
      </w:r>
      <w:r w:rsidR="00CE429D">
        <w:t xml:space="preserve">uclidean distance of </w:t>
      </w:r>
      <w:r w:rsidR="006F3BC1">
        <w:t>each</w:t>
      </w:r>
      <w:r w:rsidR="00CE429D">
        <w:t xml:space="preserve"> </w:t>
      </w:r>
      <w:proofErr w:type="gramStart"/>
      <w:r w:rsidR="00CE429D">
        <w:t>pellet</w:t>
      </w:r>
      <w:r w:rsidR="006F3BC1">
        <w:t>s</w:t>
      </w:r>
      <w:proofErr w:type="gramEnd"/>
      <w:r w:rsidR="00CE429D">
        <w:t xml:space="preserve"> from the Pac-Man</w:t>
      </w:r>
      <w:r w:rsidR="000B02C9">
        <w:t xml:space="preserve"> will always be less than or equals to the</w:t>
      </w:r>
      <w:r w:rsidR="007C47EA">
        <w:t xml:space="preserve"> maximum Euclidean distance</w:t>
      </w:r>
      <w:r w:rsidR="006F3BC1">
        <w:t xml:space="preserve"> from the Pac-Man among those pellets</w:t>
      </w:r>
      <w:r w:rsidR="0094318F">
        <w:t>;</w:t>
      </w:r>
      <w:r w:rsidR="003F569A">
        <w:t xml:space="preserve"> and the maximum Euclidean distance of</w:t>
      </w:r>
      <w:r w:rsidR="0094318F">
        <w:t xml:space="preserve"> the pellets from the Pac-Man will always be less than or equals to the </w:t>
      </w:r>
      <w:r w:rsidR="000B02C9">
        <w:t>Manhattan distance</w:t>
      </w:r>
      <w:r w:rsidR="0094318F">
        <w:t xml:space="preserve"> of that pellet from the Pac-Man</w:t>
      </w:r>
      <w:r w:rsidR="000B02C9">
        <w:t>, h4 &lt;= h3</w:t>
      </w:r>
      <w:r w:rsidR="00783689">
        <w:t>.</w:t>
      </w:r>
      <w:r w:rsidR="000B02C9">
        <w:t xml:space="preserve"> </w:t>
      </w:r>
      <w:r w:rsidR="00783689">
        <w:t>A</w:t>
      </w:r>
      <w:r w:rsidR="000B02C9">
        <w:t>s h3 is admissible, therefore, h4 is admissible.</w:t>
      </w:r>
    </w:p>
    <w:sectPr w:rsidR="00CE429D" w:rsidRPr="004664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389CE" w14:textId="77777777" w:rsidR="002E00AF" w:rsidRDefault="002E00AF" w:rsidP="0039320E">
      <w:pPr>
        <w:spacing w:after="0" w:line="240" w:lineRule="auto"/>
      </w:pPr>
      <w:r>
        <w:separator/>
      </w:r>
    </w:p>
  </w:endnote>
  <w:endnote w:type="continuationSeparator" w:id="0">
    <w:p w14:paraId="4F4C0009" w14:textId="77777777" w:rsidR="002E00AF" w:rsidRDefault="002E00AF" w:rsidP="0039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0D16" w14:textId="77777777" w:rsidR="0039320E" w:rsidRDefault="00393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E23C6" w14:textId="77777777" w:rsidR="0039320E" w:rsidRDefault="003932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4DD11" w14:textId="77777777" w:rsidR="0039320E" w:rsidRDefault="00393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4971" w14:textId="77777777" w:rsidR="002E00AF" w:rsidRDefault="002E00AF" w:rsidP="0039320E">
      <w:pPr>
        <w:spacing w:after="0" w:line="240" w:lineRule="auto"/>
      </w:pPr>
      <w:r>
        <w:separator/>
      </w:r>
    </w:p>
  </w:footnote>
  <w:footnote w:type="continuationSeparator" w:id="0">
    <w:p w14:paraId="59D3203F" w14:textId="77777777" w:rsidR="002E00AF" w:rsidRDefault="002E00AF" w:rsidP="00393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2076" w14:textId="77777777" w:rsidR="0039320E" w:rsidRDefault="00393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5864" w14:textId="77777777" w:rsidR="0039320E" w:rsidRDefault="00393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9A55" w14:textId="77777777" w:rsidR="0039320E" w:rsidRDefault="00393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C22"/>
    <w:multiLevelType w:val="hybridMultilevel"/>
    <w:tmpl w:val="1C52D6A4"/>
    <w:lvl w:ilvl="0" w:tplc="4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6A90"/>
    <w:multiLevelType w:val="hybridMultilevel"/>
    <w:tmpl w:val="5A1413E8"/>
    <w:lvl w:ilvl="0" w:tplc="9ACE464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B3760F"/>
    <w:multiLevelType w:val="hybridMultilevel"/>
    <w:tmpl w:val="EBAA9FD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732D1"/>
    <w:multiLevelType w:val="hybridMultilevel"/>
    <w:tmpl w:val="46AEDF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A53"/>
    <w:multiLevelType w:val="hybridMultilevel"/>
    <w:tmpl w:val="D8280F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25E2"/>
    <w:multiLevelType w:val="hybridMultilevel"/>
    <w:tmpl w:val="A0AA22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D542E"/>
    <w:multiLevelType w:val="hybridMultilevel"/>
    <w:tmpl w:val="FFA29D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B5"/>
    <w:rsid w:val="00001703"/>
    <w:rsid w:val="00031A5D"/>
    <w:rsid w:val="00031F7F"/>
    <w:rsid w:val="000428F9"/>
    <w:rsid w:val="00050FFB"/>
    <w:rsid w:val="00051964"/>
    <w:rsid w:val="000601B5"/>
    <w:rsid w:val="0006724B"/>
    <w:rsid w:val="00073F84"/>
    <w:rsid w:val="000753EA"/>
    <w:rsid w:val="00086A39"/>
    <w:rsid w:val="000937B1"/>
    <w:rsid w:val="00095763"/>
    <w:rsid w:val="00096DC7"/>
    <w:rsid w:val="000B02C9"/>
    <w:rsid w:val="000C4E15"/>
    <w:rsid w:val="000F220C"/>
    <w:rsid w:val="000F5246"/>
    <w:rsid w:val="001074EE"/>
    <w:rsid w:val="00117B89"/>
    <w:rsid w:val="00117E61"/>
    <w:rsid w:val="001205E9"/>
    <w:rsid w:val="00121EF7"/>
    <w:rsid w:val="00122F05"/>
    <w:rsid w:val="00125FC0"/>
    <w:rsid w:val="00127C30"/>
    <w:rsid w:val="00131C93"/>
    <w:rsid w:val="001327D7"/>
    <w:rsid w:val="0014160E"/>
    <w:rsid w:val="00145F7D"/>
    <w:rsid w:val="0015142E"/>
    <w:rsid w:val="00154434"/>
    <w:rsid w:val="00164447"/>
    <w:rsid w:val="001710E3"/>
    <w:rsid w:val="00174429"/>
    <w:rsid w:val="001A0189"/>
    <w:rsid w:val="001A6202"/>
    <w:rsid w:val="001A6E6D"/>
    <w:rsid w:val="001A76ED"/>
    <w:rsid w:val="001A7AF8"/>
    <w:rsid w:val="001B3A73"/>
    <w:rsid w:val="001B4CB3"/>
    <w:rsid w:val="001C568F"/>
    <w:rsid w:val="001C6EEA"/>
    <w:rsid w:val="001D3430"/>
    <w:rsid w:val="001D5034"/>
    <w:rsid w:val="001E3FCA"/>
    <w:rsid w:val="001E57AD"/>
    <w:rsid w:val="001F2BAB"/>
    <w:rsid w:val="001F5545"/>
    <w:rsid w:val="001F7CDA"/>
    <w:rsid w:val="002149D6"/>
    <w:rsid w:val="00223126"/>
    <w:rsid w:val="002502E7"/>
    <w:rsid w:val="00252FFF"/>
    <w:rsid w:val="002604AE"/>
    <w:rsid w:val="00263A5D"/>
    <w:rsid w:val="00263EFC"/>
    <w:rsid w:val="002670AC"/>
    <w:rsid w:val="002733EE"/>
    <w:rsid w:val="00280A87"/>
    <w:rsid w:val="00287661"/>
    <w:rsid w:val="00293852"/>
    <w:rsid w:val="0029485E"/>
    <w:rsid w:val="002B06AD"/>
    <w:rsid w:val="002B5AFE"/>
    <w:rsid w:val="002C1769"/>
    <w:rsid w:val="002C7C5E"/>
    <w:rsid w:val="002D4FF8"/>
    <w:rsid w:val="002D7DD5"/>
    <w:rsid w:val="002E00AF"/>
    <w:rsid w:val="00303E35"/>
    <w:rsid w:val="00305676"/>
    <w:rsid w:val="00313FDB"/>
    <w:rsid w:val="00314EE0"/>
    <w:rsid w:val="00322B08"/>
    <w:rsid w:val="0034293F"/>
    <w:rsid w:val="003569C1"/>
    <w:rsid w:val="00361D9C"/>
    <w:rsid w:val="003725B8"/>
    <w:rsid w:val="003730D5"/>
    <w:rsid w:val="00380BE2"/>
    <w:rsid w:val="00384355"/>
    <w:rsid w:val="0038524C"/>
    <w:rsid w:val="00387A2B"/>
    <w:rsid w:val="0039320E"/>
    <w:rsid w:val="00393D14"/>
    <w:rsid w:val="003B18A7"/>
    <w:rsid w:val="003B478F"/>
    <w:rsid w:val="003C2098"/>
    <w:rsid w:val="003C55DC"/>
    <w:rsid w:val="003D1C0B"/>
    <w:rsid w:val="003E1FA4"/>
    <w:rsid w:val="003E3A13"/>
    <w:rsid w:val="003F29F5"/>
    <w:rsid w:val="003F569A"/>
    <w:rsid w:val="003F7D40"/>
    <w:rsid w:val="00404F9E"/>
    <w:rsid w:val="004053DA"/>
    <w:rsid w:val="004072E9"/>
    <w:rsid w:val="004205BF"/>
    <w:rsid w:val="0042245F"/>
    <w:rsid w:val="004261FC"/>
    <w:rsid w:val="00430FEC"/>
    <w:rsid w:val="00443BDB"/>
    <w:rsid w:val="00452649"/>
    <w:rsid w:val="00455778"/>
    <w:rsid w:val="004664DB"/>
    <w:rsid w:val="00466F92"/>
    <w:rsid w:val="00471030"/>
    <w:rsid w:val="00476A4E"/>
    <w:rsid w:val="00477349"/>
    <w:rsid w:val="0048183C"/>
    <w:rsid w:val="004837CB"/>
    <w:rsid w:val="00483E32"/>
    <w:rsid w:val="004A5281"/>
    <w:rsid w:val="004C3D5D"/>
    <w:rsid w:val="004C72E2"/>
    <w:rsid w:val="004C7D9C"/>
    <w:rsid w:val="004D2C42"/>
    <w:rsid w:val="004D3921"/>
    <w:rsid w:val="004E2F2F"/>
    <w:rsid w:val="004F1B3B"/>
    <w:rsid w:val="005102E7"/>
    <w:rsid w:val="00521CB1"/>
    <w:rsid w:val="00532066"/>
    <w:rsid w:val="005410A4"/>
    <w:rsid w:val="00561A2C"/>
    <w:rsid w:val="0057158A"/>
    <w:rsid w:val="0057317D"/>
    <w:rsid w:val="00575100"/>
    <w:rsid w:val="005845D5"/>
    <w:rsid w:val="005A313F"/>
    <w:rsid w:val="005B74BA"/>
    <w:rsid w:val="005C631A"/>
    <w:rsid w:val="005D1A44"/>
    <w:rsid w:val="005D1F21"/>
    <w:rsid w:val="005D4E0F"/>
    <w:rsid w:val="005E1331"/>
    <w:rsid w:val="005E3436"/>
    <w:rsid w:val="005E6CBF"/>
    <w:rsid w:val="005E787A"/>
    <w:rsid w:val="005E7E0B"/>
    <w:rsid w:val="005F23FA"/>
    <w:rsid w:val="00600287"/>
    <w:rsid w:val="006127CF"/>
    <w:rsid w:val="006327A7"/>
    <w:rsid w:val="00633CBA"/>
    <w:rsid w:val="00661565"/>
    <w:rsid w:val="006975B2"/>
    <w:rsid w:val="006C54F7"/>
    <w:rsid w:val="006D5933"/>
    <w:rsid w:val="006D6B4C"/>
    <w:rsid w:val="006E6727"/>
    <w:rsid w:val="006E7F7B"/>
    <w:rsid w:val="006F3BC1"/>
    <w:rsid w:val="006F71C2"/>
    <w:rsid w:val="00715160"/>
    <w:rsid w:val="00715EEC"/>
    <w:rsid w:val="0072312F"/>
    <w:rsid w:val="0072507E"/>
    <w:rsid w:val="00725571"/>
    <w:rsid w:val="00741978"/>
    <w:rsid w:val="007620C7"/>
    <w:rsid w:val="007718A3"/>
    <w:rsid w:val="00777801"/>
    <w:rsid w:val="00780888"/>
    <w:rsid w:val="00781263"/>
    <w:rsid w:val="00783689"/>
    <w:rsid w:val="00790915"/>
    <w:rsid w:val="007966AC"/>
    <w:rsid w:val="007A28D6"/>
    <w:rsid w:val="007A2F1B"/>
    <w:rsid w:val="007B3B8E"/>
    <w:rsid w:val="007C47EA"/>
    <w:rsid w:val="007C4C14"/>
    <w:rsid w:val="007C4C64"/>
    <w:rsid w:val="007D52D2"/>
    <w:rsid w:val="00804F3C"/>
    <w:rsid w:val="00807B64"/>
    <w:rsid w:val="00822843"/>
    <w:rsid w:val="0083010D"/>
    <w:rsid w:val="008309A2"/>
    <w:rsid w:val="008414AC"/>
    <w:rsid w:val="008415D7"/>
    <w:rsid w:val="00843519"/>
    <w:rsid w:val="008717FA"/>
    <w:rsid w:val="0088699E"/>
    <w:rsid w:val="00891267"/>
    <w:rsid w:val="008E246A"/>
    <w:rsid w:val="008F1509"/>
    <w:rsid w:val="008F2DA4"/>
    <w:rsid w:val="009142E2"/>
    <w:rsid w:val="00920AEC"/>
    <w:rsid w:val="00924407"/>
    <w:rsid w:val="00926627"/>
    <w:rsid w:val="009321FB"/>
    <w:rsid w:val="00936B68"/>
    <w:rsid w:val="00937CBA"/>
    <w:rsid w:val="0094318F"/>
    <w:rsid w:val="00947F7B"/>
    <w:rsid w:val="00961DB4"/>
    <w:rsid w:val="009649CF"/>
    <w:rsid w:val="0096722F"/>
    <w:rsid w:val="009727BF"/>
    <w:rsid w:val="0098398D"/>
    <w:rsid w:val="009868E6"/>
    <w:rsid w:val="00992473"/>
    <w:rsid w:val="00992A53"/>
    <w:rsid w:val="009976A2"/>
    <w:rsid w:val="009A59ED"/>
    <w:rsid w:val="009C791C"/>
    <w:rsid w:val="009D08E3"/>
    <w:rsid w:val="009D69D1"/>
    <w:rsid w:val="009F74D4"/>
    <w:rsid w:val="00A0792E"/>
    <w:rsid w:val="00A15DFB"/>
    <w:rsid w:val="00A42278"/>
    <w:rsid w:val="00A504FC"/>
    <w:rsid w:val="00A51884"/>
    <w:rsid w:val="00A54B1C"/>
    <w:rsid w:val="00A61E89"/>
    <w:rsid w:val="00A77D2D"/>
    <w:rsid w:val="00A84324"/>
    <w:rsid w:val="00AC03D2"/>
    <w:rsid w:val="00AC1228"/>
    <w:rsid w:val="00AC5E9B"/>
    <w:rsid w:val="00AD1081"/>
    <w:rsid w:val="00AD65C9"/>
    <w:rsid w:val="00AF4DC4"/>
    <w:rsid w:val="00AF7F94"/>
    <w:rsid w:val="00B00D32"/>
    <w:rsid w:val="00B05CC6"/>
    <w:rsid w:val="00B10F12"/>
    <w:rsid w:val="00B31B6E"/>
    <w:rsid w:val="00B31CFD"/>
    <w:rsid w:val="00B346D4"/>
    <w:rsid w:val="00B415F5"/>
    <w:rsid w:val="00B421C0"/>
    <w:rsid w:val="00B4733E"/>
    <w:rsid w:val="00B877C4"/>
    <w:rsid w:val="00B92920"/>
    <w:rsid w:val="00B92DE7"/>
    <w:rsid w:val="00B94D45"/>
    <w:rsid w:val="00BE3FE1"/>
    <w:rsid w:val="00C01C00"/>
    <w:rsid w:val="00C20E72"/>
    <w:rsid w:val="00C254D7"/>
    <w:rsid w:val="00C76139"/>
    <w:rsid w:val="00CA4A0F"/>
    <w:rsid w:val="00CA62E0"/>
    <w:rsid w:val="00CE28F7"/>
    <w:rsid w:val="00CE429D"/>
    <w:rsid w:val="00CE5D5C"/>
    <w:rsid w:val="00CF0211"/>
    <w:rsid w:val="00CF4169"/>
    <w:rsid w:val="00D00AD2"/>
    <w:rsid w:val="00D01EB7"/>
    <w:rsid w:val="00D032EE"/>
    <w:rsid w:val="00D16C6C"/>
    <w:rsid w:val="00D55BFD"/>
    <w:rsid w:val="00D5691C"/>
    <w:rsid w:val="00D57920"/>
    <w:rsid w:val="00D60B64"/>
    <w:rsid w:val="00D65CB1"/>
    <w:rsid w:val="00D81B06"/>
    <w:rsid w:val="00D90C92"/>
    <w:rsid w:val="00D92328"/>
    <w:rsid w:val="00DA677E"/>
    <w:rsid w:val="00DA6A09"/>
    <w:rsid w:val="00DB0DAE"/>
    <w:rsid w:val="00DB2877"/>
    <w:rsid w:val="00DB5900"/>
    <w:rsid w:val="00DD31AC"/>
    <w:rsid w:val="00DE7B42"/>
    <w:rsid w:val="00DF298E"/>
    <w:rsid w:val="00DF5700"/>
    <w:rsid w:val="00E02287"/>
    <w:rsid w:val="00E0301F"/>
    <w:rsid w:val="00E0776F"/>
    <w:rsid w:val="00E16E3D"/>
    <w:rsid w:val="00E22ACE"/>
    <w:rsid w:val="00E36626"/>
    <w:rsid w:val="00E415A6"/>
    <w:rsid w:val="00E445B2"/>
    <w:rsid w:val="00E73FC2"/>
    <w:rsid w:val="00E74544"/>
    <w:rsid w:val="00E92869"/>
    <w:rsid w:val="00EA3677"/>
    <w:rsid w:val="00EA4E3E"/>
    <w:rsid w:val="00EA69CA"/>
    <w:rsid w:val="00EB0306"/>
    <w:rsid w:val="00EB0375"/>
    <w:rsid w:val="00EB217C"/>
    <w:rsid w:val="00EC13F2"/>
    <w:rsid w:val="00EC4DE9"/>
    <w:rsid w:val="00F148E0"/>
    <w:rsid w:val="00F17DBC"/>
    <w:rsid w:val="00F21A2E"/>
    <w:rsid w:val="00F221D4"/>
    <w:rsid w:val="00F3453E"/>
    <w:rsid w:val="00F401E9"/>
    <w:rsid w:val="00F403D7"/>
    <w:rsid w:val="00F52B7D"/>
    <w:rsid w:val="00F54D4F"/>
    <w:rsid w:val="00F66129"/>
    <w:rsid w:val="00FA0EDB"/>
    <w:rsid w:val="00FA2108"/>
    <w:rsid w:val="00FB1487"/>
    <w:rsid w:val="00FB19E6"/>
    <w:rsid w:val="00FE5D78"/>
    <w:rsid w:val="00FE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42C4"/>
  <w15:chartTrackingRefBased/>
  <w15:docId w15:val="{077E843D-EA09-4A47-B79D-EF9030A5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B4"/>
    <w:pPr>
      <w:ind w:left="720"/>
      <w:contextualSpacing/>
    </w:pPr>
  </w:style>
  <w:style w:type="table" w:styleId="TableGrid">
    <w:name w:val="Table Grid"/>
    <w:basedOn w:val="TableNormal"/>
    <w:uiPriority w:val="39"/>
    <w:rsid w:val="00FB1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20E"/>
  </w:style>
  <w:style w:type="paragraph" w:styleId="Footer">
    <w:name w:val="footer"/>
    <w:basedOn w:val="Normal"/>
    <w:link w:val="FooterChar"/>
    <w:uiPriority w:val="99"/>
    <w:unhideWhenUsed/>
    <w:rsid w:val="0039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4E21D1-B3FE-4391-B061-EC6900A6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371</Words>
  <Characters>2116</Characters>
  <Application>Microsoft Office Word</Application>
  <DocSecurity>0</DocSecurity>
  <Lines>17</Lines>
  <Paragraphs>4</Paragraphs>
  <ScaleCrop>false</ScaleCrop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308</cp:revision>
  <dcterms:created xsi:type="dcterms:W3CDTF">2022-01-18T04:42:00Z</dcterms:created>
  <dcterms:modified xsi:type="dcterms:W3CDTF">2022-02-06T06:34:00Z</dcterms:modified>
</cp:coreProperties>
</file>