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CB82" w14:textId="77777777" w:rsidR="001B632E" w:rsidRPr="00635F49" w:rsidRDefault="001B632E" w:rsidP="001B632E">
      <w:pPr>
        <w:pStyle w:val="Default"/>
        <w:rPr>
          <w:b/>
          <w:bCs/>
          <w:color w:val="auto"/>
          <w:sz w:val="20"/>
          <w:szCs w:val="20"/>
        </w:rPr>
      </w:pPr>
      <w:r>
        <w:br w:type="page"/>
      </w:r>
      <w:r w:rsidRPr="00DD365F">
        <w:rPr>
          <w:b/>
          <w:bCs/>
          <w:noProof/>
          <w:color w:val="auto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52C0D4" wp14:editId="7BBC6A77">
                <wp:simplePos x="0" y="0"/>
                <wp:positionH relativeFrom="column">
                  <wp:posOffset>3313430</wp:posOffset>
                </wp:positionH>
                <wp:positionV relativeFrom="paragraph">
                  <wp:posOffset>4166235</wp:posOffset>
                </wp:positionV>
                <wp:extent cx="2600325" cy="1533525"/>
                <wp:effectExtent l="0" t="0" r="28575" b="28575"/>
                <wp:wrapThrough wrapText="bothSides">
                  <wp:wrapPolygon edited="0">
                    <wp:start x="0" y="0"/>
                    <wp:lineTo x="0" y="21734"/>
                    <wp:lineTo x="21679" y="21734"/>
                    <wp:lineTo x="21679" y="0"/>
                    <wp:lineTo x="0" y="0"/>
                  </wp:wrapPolygon>
                </wp:wrapThrough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3A15" w14:textId="77777777" w:rsidR="001B632E" w:rsidRDefault="001B632E" w:rsidP="001B63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9335D" wp14:editId="52642829">
                                  <wp:extent cx="2408555" cy="908685"/>
                                  <wp:effectExtent l="0" t="0" r="0" b="5715"/>
                                  <wp:docPr id="33" name="Picture 33" descr="Shape, rectang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 descr="Shape, rectang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8555" cy="908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11357" w14:textId="77777777" w:rsidR="001B632E" w:rsidRDefault="001B632E" w:rsidP="001B63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Probability of a state being empty:</w:t>
                            </w:r>
                            <w:r w:rsidRPr="00BB1492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5A1A1" wp14:editId="40F69D8A">
                                  <wp:extent cx="838200" cy="183136"/>
                                  <wp:effectExtent l="0" t="0" r="0" b="762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6895" cy="187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FFD707" w14:textId="77777777" w:rsidR="001B632E" w:rsidRPr="00BB1492" w:rsidRDefault="001B632E" w:rsidP="001B632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C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9pt;margin-top:328.05pt;width:204.75pt;height:12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nyDQIAACAEAAAOAAAAZHJzL2Uyb0RvYy54bWysU9tu2zAMfR+wfxD0vti5da0Rp+jSZRjQ&#10;XYBuH6DIcixMFjVKid19fSnZTbML9jBMDwIpUofkIbm67lvDjgq9Blvy6STnTFkJlbb7kn/9sn11&#10;yZkPwlbCgFUlf1CeX69fvlh1rlAzaMBUChmBWF90ruRNCK7IMi8b1Qo/AacsGWvAVgRScZ9VKDpC&#10;b002y/OLrAOsHIJU3tPr7WDk64Rf10qGT3XtVWCm5JRbSDemexfvbL0SxR6Fa7Qc0xD/kEUrtKWg&#10;J6hbEQQ7oP4NqtUSwUMdJhLaDOpaS5VqoGqm+S/V3DfCqVQLkePdiSb//2Dlx+O9+4ws9G+gpwam&#10;Iry7A/nNMwubRti9ukGErlGiosDTSFnWOV+MXyPVvvARZNd9gIqaLA4BElBfYxtZoToZoVMDHk6k&#10;qz4wSY+zizyfz5acSbJNl/P5kpQYQxRP3x368E5By6JQcqSuJnhxvPNhcH1yidE8GF1ttTFJwf1u&#10;Y5AdBU3ANp0R/Sc3Y1lX8qsY++8QeTp/gmh1oFE2ui355clJFJG3t7ZKgxaENoNM1Rk7Ehm5G1gM&#10;/a4nx0joDqoHohRhGFlaMRIawB+cdTSuJfffDwIVZ+a9pbZcTReLON9JWSxfz0jBc8vu3CKsJKiS&#10;B84GcRPSTsTSLdxQ+2qdiH3OZMyVxjC1ZlyZOOfnevJ6Xuz1IwAAAP//AwBQSwMEFAAGAAgAAAAh&#10;AGr7GoziAAAACwEAAA8AAABkcnMvZG93bnJldi54bWxMj8FOwzAQRO9I/IO1SFxQ66ShbhPiVAgJ&#10;RG/QIri68TaJiO1gu2n4e5YTHEc7evum3EymZyP60DkrIZ0nwNDWTne2kfC2f5ytgYWorFa9syjh&#10;GwNsqsuLUhXane0rjrvYMILYUCgJbYxDwXmoWzQqzN2Alm5H542KFH3DtVdngpueL5JEcKM6Sx9a&#10;NeBDi/Xn7mQkrG+fx4+wzV7ea3Hs83izGp++vJTXV9P9HbCIU/wrw68+qUNFTgd3sjqwXsJykZJ6&#10;lCCWIgVGjTxLM2AHwucrAbwq+f8N1Q8AAAD//wMAUEsBAi0AFAAGAAgAAAAhALaDOJL+AAAA4QEA&#10;ABMAAAAAAAAAAAAAAAAAAAAAAFtDb250ZW50X1R5cGVzXS54bWxQSwECLQAUAAYACAAAACEAOP0h&#10;/9YAAACUAQAACwAAAAAAAAAAAAAAAAAvAQAAX3JlbHMvLnJlbHNQSwECLQAUAAYACAAAACEA3gkp&#10;8g0CAAAgBAAADgAAAAAAAAAAAAAAAAAuAgAAZHJzL2Uyb0RvYy54bWxQSwECLQAUAAYACAAAACEA&#10;avsajOIAAAALAQAADwAAAAAAAAAAAAAAAABnBAAAZHJzL2Rvd25yZXYueG1sUEsFBgAAAAAEAAQA&#10;8wAAAHYFAAAAAA==&#10;">
                <v:textbox>
                  <w:txbxContent>
                    <w:p w14:paraId="30703A15" w14:textId="77777777" w:rsidR="001B632E" w:rsidRDefault="001B632E" w:rsidP="001B632E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E9335D" wp14:editId="52642829">
                            <wp:extent cx="2408555" cy="908685"/>
                            <wp:effectExtent l="0" t="0" r="0" b="5715"/>
                            <wp:docPr id="33" name="Picture 33" descr="Shape, rectang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 descr="Shape, rectangl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8555" cy="908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711357" w14:textId="77777777" w:rsidR="001B632E" w:rsidRDefault="001B632E" w:rsidP="001B63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Probability of a state being empty:</w:t>
                      </w:r>
                      <w:r w:rsidRPr="00BB1492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65A1A1" wp14:editId="40F69D8A">
                            <wp:extent cx="838200" cy="183136"/>
                            <wp:effectExtent l="0" t="0" r="0" b="762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6895" cy="1872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FFD707" w14:textId="77777777" w:rsidR="001B632E" w:rsidRPr="00BB1492" w:rsidRDefault="001B632E" w:rsidP="001B632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DD365F">
        <w:rPr>
          <w:b/>
          <w:bCs/>
          <w:noProof/>
          <w:color w:val="auto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4D5530" wp14:editId="5FC9D2F3">
                <wp:simplePos x="0" y="0"/>
                <wp:positionH relativeFrom="column">
                  <wp:posOffset>3324225</wp:posOffset>
                </wp:positionH>
                <wp:positionV relativeFrom="paragraph">
                  <wp:posOffset>0</wp:posOffset>
                </wp:positionV>
                <wp:extent cx="2447925" cy="4114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84" y="21600"/>
                    <wp:lineTo x="21684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A13B" w14:textId="77777777" w:rsidR="001B632E" w:rsidRDefault="001B632E" w:rsidP="001B632E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Fermi Function</w:t>
                            </w:r>
                          </w:p>
                          <w:p w14:paraId="29643611" w14:textId="77777777" w:rsidR="001B632E" w:rsidRDefault="001B632E" w:rsidP="001B632E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047AF7A8" w14:textId="77777777" w:rsidR="001B632E" w:rsidRDefault="001B632E" w:rsidP="001B632E">
                            <w:r>
                              <w:t xml:space="preserve">Definition: The probability that an electron can occupy a particular energy level </w:t>
                            </w:r>
                            <w:proofErr w:type="spellStart"/>
                            <w:r>
                              <w:t>E at</w:t>
                            </w:r>
                            <w:proofErr w:type="spellEnd"/>
                            <w:r>
                              <w:t xml:space="preserve"> finite temperature</w:t>
                            </w:r>
                          </w:p>
                          <w:p w14:paraId="7C7B9476" w14:textId="77777777" w:rsidR="001B632E" w:rsidRDefault="001B632E" w:rsidP="001B63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356214" wp14:editId="6F007D24">
                                  <wp:extent cx="2066925" cy="1443355"/>
                                  <wp:effectExtent l="0" t="0" r="9525" b="4445"/>
                                  <wp:docPr id="28" name="Picture 28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135" cy="1457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FB680E" w14:textId="77777777" w:rsidR="001B632E" w:rsidRDefault="001B632E" w:rsidP="001B63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CDD328" wp14:editId="732A496B">
                                  <wp:extent cx="2256155" cy="1026795"/>
                                  <wp:effectExtent l="0" t="0" r="0" b="1905"/>
                                  <wp:docPr id="29" name="Picture 2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6155" cy="1026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D3BE38" w14:textId="77777777" w:rsidR="001B632E" w:rsidRPr="00775845" w:rsidRDefault="001B632E" w:rsidP="001B632E">
                            <w:r>
                              <w:t>- As temperature increase, graph gets more less sharp and curvy.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5530" id="_x0000_s1027" type="#_x0000_t202" style="position:absolute;margin-left:261.75pt;margin-top:0;width:192.75pt;height:3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GOEwIAACcEAAAOAAAAZHJzL2Uyb0RvYy54bWysU9uO0zAQfUfiHyy/01yUstuo6WrpUoS0&#10;LEgLH+A4TmPheIztNilfz9jJdqsF8YDwgzXjsY9nzpxZ34y9IkdhnQRd0WyRUiI0h0bqfUW/fd29&#10;uabEeaYbpkCLip6Eozeb16/WgylFDh2oRliCINqVg6lo570pk8TxTvTMLcAIjcEWbM88unafNJYN&#10;iN6rJE/Tt8kAtjEWuHAOT++mIN1E/LYV3H9uWyc8URXF3HzcbdzrsCebNSv3lplO8jkN9g9Z9Exq&#10;/PQMdcc8Iwcrf4PqJbfgoPULDn0CbSu5iDVgNVn6oprHjhkRa0FynDnT5P4fLH84PpovlvjxHYzY&#10;wFiEM/fAvzuiYdsxvRe31sLQCdbgx1mgLBmMK+engWpXugBSD5+gwSazg4cINLa2D6xgnQTRsQGn&#10;M+li9ITjYV4UV6t8SQnHWJFlxXUa25Kw8um5sc5/ENCTYFTUYlcjPDveOx/SYeXTlfCbAyWbnVQq&#10;OnZfb5UlR4YK2MUVK3hxTWkyVHS1xET+DpHG9SeIXnqUspJ9RbEEXJO4Am/vdROF5plUk40pKz0T&#10;GbibWPRjPRLZzCwHXmtoTsishUm5OGlodGB/UjKgaivqfhyYFZSojxq7s8qKIsg8OsXyKkfHXkbq&#10;ywjTHKEq6imZzK2PoxEY0HCLXWxl5Pc5kzllVGOkfZ6cIPdLP956nu/NLwAAAP//AwBQSwMEFAAG&#10;AAgAAAAhAJZTTbbfAAAACAEAAA8AAABkcnMvZG93bnJldi54bWxMj0tPwzAQhO9I/AdrkbggatNH&#10;SEKcCiGB4AZtBVc33iYRfgTbTcO/ZznBbUczmv2mWk/WsBFD7L2TcDMTwNA1XveulbDbPl7nwGJS&#10;TivjHUr4xgjr+vysUqX2J/eG4ya1jEpcLJWELqWh5Dw2HVoVZ35AR97BB6sSydByHdSJyq3hcyEy&#10;blXv6EOnBnzosPncHK2EfPk8fsSXxet7kx1Mka5ux6evIOXlxXR/ByzhlP7C8ItP6FAT094fnY7M&#10;SFjNFyuKSqBFZBeioGMvIVvmAnhd8f8D6h8AAAD//wMAUEsBAi0AFAAGAAgAAAAhALaDOJL+AAAA&#10;4QEAABMAAAAAAAAAAAAAAAAAAAAAAFtDb250ZW50X1R5cGVzXS54bWxQSwECLQAUAAYACAAAACEA&#10;OP0h/9YAAACUAQAACwAAAAAAAAAAAAAAAAAvAQAAX3JlbHMvLnJlbHNQSwECLQAUAAYACAAAACEA&#10;I/VRjhMCAAAnBAAADgAAAAAAAAAAAAAAAAAuAgAAZHJzL2Uyb0RvYy54bWxQSwECLQAUAAYACAAA&#10;ACEAllNNtt8AAAAIAQAADwAAAAAAAAAAAAAAAABtBAAAZHJzL2Rvd25yZXYueG1sUEsFBgAAAAAE&#10;AAQA8wAAAHkFAAAAAA==&#10;">
                <v:textbox>
                  <w:txbxContent>
                    <w:p w14:paraId="5006A13B" w14:textId="77777777" w:rsidR="001B632E" w:rsidRDefault="001B632E" w:rsidP="001B632E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Fermi Function</w:t>
                      </w:r>
                    </w:p>
                    <w:p w14:paraId="29643611" w14:textId="77777777" w:rsidR="001B632E" w:rsidRDefault="001B632E" w:rsidP="001B632E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 w14:paraId="047AF7A8" w14:textId="77777777" w:rsidR="001B632E" w:rsidRDefault="001B632E" w:rsidP="001B632E">
                      <w:r>
                        <w:t xml:space="preserve">Definition: The probability that an electron can occupy a particular energy level </w:t>
                      </w:r>
                      <w:proofErr w:type="spellStart"/>
                      <w:r>
                        <w:t>E at</w:t>
                      </w:r>
                      <w:proofErr w:type="spellEnd"/>
                      <w:r>
                        <w:t xml:space="preserve"> finite temperature</w:t>
                      </w:r>
                    </w:p>
                    <w:p w14:paraId="7C7B9476" w14:textId="77777777" w:rsidR="001B632E" w:rsidRDefault="001B632E" w:rsidP="001B632E">
                      <w:r>
                        <w:rPr>
                          <w:noProof/>
                        </w:rPr>
                        <w:drawing>
                          <wp:inline distT="0" distB="0" distL="0" distR="0" wp14:anchorId="64356214" wp14:editId="6F007D24">
                            <wp:extent cx="2066925" cy="1443355"/>
                            <wp:effectExtent l="0" t="0" r="9525" b="4445"/>
                            <wp:docPr id="28" name="Picture 28" descr="Text, let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Text, let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135" cy="1457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FB680E" w14:textId="77777777" w:rsidR="001B632E" w:rsidRDefault="001B632E" w:rsidP="001B632E">
                      <w:r>
                        <w:rPr>
                          <w:noProof/>
                        </w:rPr>
                        <w:drawing>
                          <wp:inline distT="0" distB="0" distL="0" distR="0" wp14:anchorId="00CDD328" wp14:editId="732A496B">
                            <wp:extent cx="2256155" cy="1026795"/>
                            <wp:effectExtent l="0" t="0" r="0" b="1905"/>
                            <wp:docPr id="29" name="Picture 2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 descr="Diagram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6155" cy="1026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D3BE38" w14:textId="77777777" w:rsidR="001B632E" w:rsidRPr="00775845" w:rsidRDefault="001B632E" w:rsidP="001B632E">
                      <w:r>
                        <w:t>- As temperature increase, graph gets more less sharp and curvy.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D365F">
        <w:rPr>
          <w:b/>
          <w:bCs/>
          <w:noProof/>
          <w:color w:val="auto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AE9D2D" wp14:editId="31D0AC94">
                <wp:simplePos x="0" y="0"/>
                <wp:positionH relativeFrom="column">
                  <wp:posOffset>5848350</wp:posOffset>
                </wp:positionH>
                <wp:positionV relativeFrom="paragraph">
                  <wp:posOffset>1835150</wp:posOffset>
                </wp:positionV>
                <wp:extent cx="2600325" cy="13525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9" y="21600"/>
                    <wp:lineTo x="21679" y="0"/>
                    <wp:lineTo x="0" y="0"/>
                  </wp:wrapPolygon>
                </wp:wrapThrough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F8E4D" w14:textId="77777777" w:rsidR="001B632E" w:rsidRDefault="001B632E" w:rsidP="001B632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Fermi Level</w:t>
                            </w:r>
                          </w:p>
                          <w:p w14:paraId="5F12EBB9" w14:textId="77777777" w:rsidR="001B632E" w:rsidRDefault="001B632E" w:rsidP="001B632E">
                            <w:r>
                              <w:t>- The energy level with a 50% probability of being occupied.</w:t>
                            </w:r>
                          </w:p>
                          <w:p w14:paraId="73EA0A8B" w14:textId="77777777" w:rsidR="001B632E" w:rsidRDefault="001B632E" w:rsidP="001B632E">
                            <w:r>
                              <w:t>- Independent oof temperature</w:t>
                            </w:r>
                          </w:p>
                          <w:p w14:paraId="74A37DBD" w14:textId="77777777" w:rsidR="001B632E" w:rsidRPr="00775845" w:rsidRDefault="001B632E" w:rsidP="001B632E">
                            <w:r>
                              <w:t>- Chemical potential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9D2D" id="_x0000_s1028" type="#_x0000_t202" style="position:absolute;margin-left:460.5pt;margin-top:144.5pt;width:204.75pt;height:10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ibFQIAACcEAAAOAAAAZHJzL2Uyb0RvYy54bWysk81u2zAMx+8D9g6C7oudNOlaI07Rpcsw&#10;oPsAuj2ALMuxMFnUKCV29vSl5DQNuu0yzAdBNKU/yR+p5c3QGbZX6DXYkk8nOWfKSqi13Zb8+7fN&#10;myvOfBC2FgasKvlBeX6zev1q2btCzaAFUytkJGJ90buStyG4Isu8bFUn/AScsuRsADsRyMRtVqPo&#10;Sb0z2SzPL7MesHYIUnlPf+9GJ18l/aZRMnxpGq8CMyWn3EJaMa1VXLPVUhRbFK7V8piG+IcsOqEt&#10;BT1J3Ykg2A71b1KdlggemjCR0GXQNFqqVANVM81fVPPQCqdSLQTHuxMm//9k5ef9g/uKLAzvYKAG&#10;piK8uwf5wzML61bYrbpFhL5VoqbA04gs650vjlcjal/4KFL1n6CmJotdgCQ0NNhFKlQnI3VqwOEE&#10;XQ2BSfo5u8zzi9mCM0m+6cVitliktmSieLru0IcPCjoWNyVH6mqSF/t7H2I6ong6EqN5MLreaGOS&#10;gdtqbZDtBU3AJn2pghfHjGV9ya8p+kjgrxJ5+v4k0elAo2x0V/Kr0yFRRG7vbZ0GLQhtxj2lbOwR&#10;ZGQ3UgxDNTBdE5QYIHKtoD4QWYRxcuml0aYF/MVZT1Nbcv9zJ1BxZj5a6s71dD6PY56M+eLtjAw8&#10;91TnHmElSZU8cDZu1yE9jcjNwi11sdGJ73Mmx5RpGhP248uJ435up1PP73v1CAAA//8DAFBLAwQU&#10;AAYACAAAACEAEchZ5OIAAAAMAQAADwAAAGRycy9kb3ducmV2LnhtbEyPwU7DMBBE70j8g7VIXFBr&#10;N6ElCdlUCAlEb9AiuLqJm0TY62C7afh73BPcZjWj2TflejKajcr53hLCYi6AKapt01OL8L57mmXA&#10;fJDUSG1JIfwoD+vq8qKURWNP9KbGbWhZLCFfSIQuhKHg3NedMtLP7aAoegfrjAzxdC1vnDzFcqN5&#10;IsSKG9lT/NDJQT12qv7aHg1CdvsyfvpN+vpRrw46Dzd34/O3Q7y+mh7ugQU1hb8wnPEjOlSRaW+P&#10;1HimEfJkEbcEhCTLozgn0lQsge0RliIRwKuS/x9R/QIAAP//AwBQSwECLQAUAAYACAAAACEAtoM4&#10;kv4AAADhAQAAEwAAAAAAAAAAAAAAAAAAAAAAW0NvbnRlbnRfVHlwZXNdLnhtbFBLAQItABQABgAI&#10;AAAAIQA4/SH/1gAAAJQBAAALAAAAAAAAAAAAAAAAAC8BAABfcmVscy8ucmVsc1BLAQItABQABgAI&#10;AAAAIQDHbQibFQIAACcEAAAOAAAAAAAAAAAAAAAAAC4CAABkcnMvZTJvRG9jLnhtbFBLAQItABQA&#10;BgAIAAAAIQARyFnk4gAAAAwBAAAPAAAAAAAAAAAAAAAAAG8EAABkcnMvZG93bnJldi54bWxQSwUG&#10;AAAAAAQABADzAAAAfgUAAAAA&#10;">
                <v:textbox>
                  <w:txbxContent>
                    <w:p w14:paraId="384F8E4D" w14:textId="77777777" w:rsidR="001B632E" w:rsidRDefault="001B632E" w:rsidP="001B632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Fermi Level</w:t>
                      </w:r>
                    </w:p>
                    <w:p w14:paraId="5F12EBB9" w14:textId="77777777" w:rsidR="001B632E" w:rsidRDefault="001B632E" w:rsidP="001B632E">
                      <w:r>
                        <w:t>- The energy level with a 50% probability of being occupied.</w:t>
                      </w:r>
                    </w:p>
                    <w:p w14:paraId="73EA0A8B" w14:textId="77777777" w:rsidR="001B632E" w:rsidRDefault="001B632E" w:rsidP="001B632E">
                      <w:r>
                        <w:t>- Independent oof temperature</w:t>
                      </w:r>
                    </w:p>
                    <w:p w14:paraId="74A37DBD" w14:textId="77777777" w:rsidR="001B632E" w:rsidRPr="00775845" w:rsidRDefault="001B632E" w:rsidP="001B632E">
                      <w:r>
                        <w:t>- Chemical potential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D365F">
        <w:rPr>
          <w:b/>
          <w:bCs/>
          <w:noProof/>
          <w:color w:val="auto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796C74" wp14:editId="26426AF2">
                <wp:simplePos x="0" y="0"/>
                <wp:positionH relativeFrom="column">
                  <wp:posOffset>5848350</wp:posOffset>
                </wp:positionH>
                <wp:positionV relativeFrom="paragraph">
                  <wp:posOffset>3810</wp:posOffset>
                </wp:positionV>
                <wp:extent cx="2943225" cy="17526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0" y="21600"/>
                    <wp:lineTo x="21670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BB69E" w14:textId="77777777" w:rsidR="001B632E" w:rsidRDefault="001B632E" w:rsidP="001B63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E2199">
                              <w:rPr>
                                <w:b/>
                                <w:bCs/>
                              </w:rPr>
                              <w:t>Fermi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Energy</w:t>
                            </w:r>
                          </w:p>
                          <w:p w14:paraId="2539A816" w14:textId="77777777" w:rsidR="001B632E" w:rsidRDefault="001B632E" w:rsidP="001B632E">
                            <w:r>
                              <w:t>- The highest occupied level at absolute zero.</w:t>
                            </w:r>
                          </w:p>
                          <w:p w14:paraId="2FF221EB" w14:textId="77777777" w:rsidR="001B632E" w:rsidRDefault="001B632E" w:rsidP="001B632E">
                            <w:r>
                              <w:t>- No sharply defined fermi energy for finite temperatures as thermal energy is continuously exciting electrons within the band, hence, use fermi level.</w:t>
                            </w:r>
                          </w:p>
                          <w:p w14:paraId="770C0A9C" w14:textId="77777777" w:rsidR="001B632E" w:rsidRPr="00775845" w:rsidRDefault="001B632E" w:rsidP="001B632E">
                            <w:r>
                              <w:t>- Independent of 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6C74" id="_x0000_s1029" type="#_x0000_t202" style="position:absolute;margin-left:460.5pt;margin-top:.3pt;width:231.75pt;height:13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8ZFAIAACcEAAAOAAAAZHJzL2Uyb0RvYy54bWysU81u2zAMvg/YOwi6L3bcpG2MOEWXLsOA&#10;7gfo9gC0LMfCZFGTlNjd049S0jTohh2G6SCQIvWR/Egub8Zes710XqGp+HSScyaNwEaZbcW/fd28&#10;uebMBzANaDSy4o/S85vV61fLwZaywA51Ix0jEOPLwVa8C8GWWeZFJ3vwE7TSkLFF10Mg1W2zxsFA&#10;6L3Oijy/zAZ0jXUopPf0encw8lXCb1spwue29TIwXXHKLaTbpbuOd7ZaQrl1YDsljmnAP2TRgzIU&#10;9AR1BwHYzqnfoHolHHpsw0Rgn2HbKiFTDVTNNH9RzUMHVqZaiBxvTzT5/wcrPu0f7BfHwvgWR2pg&#10;KsLbexTfPTO47sBs5a1zOHQSGgo8jZRlg/Xl8Wuk2pc+gtTDR2yoybALmIDG1vWRFaqTETo14PFE&#10;uhwDE/RYLGYXRTHnTJBtejUvLvPUlgzKp+/W+fBeYs+iUHFHXU3wsL/3IaYD5ZNLjOZRq2ajtE6K&#10;29Zr7dgeaAI26aQKXrhpw4aKL+aUyN8h8nT+BNGrQKOsVV/x65MTlJG3d6ZJgxZA6YNMKWtzJDJy&#10;d2AxjPXIVFPxixgg8lpj80jMOjxMLm0aCR26n5wNNLUV9z924CRn+oOh7iyms1kc86TM5lcFKe7c&#10;Up9bwAiCqnjg7CCuQ1qNyIDBW+piqxK/z5kcU6ZpTLQfNyeO+7mevJ73e/ULAAD//wMAUEsDBBQA&#10;BgAIAAAAIQBaDfk03wAAAAkBAAAPAAAAZHJzL2Rvd25yZXYueG1sTI/BTsMwEETvSPyDtUhcEHWa&#10;FjcN2VQICQQ3KAiubuwmEfY62G4a/h73BMfRjGbeVJvJGjZqH3pHCPNZBkxT41RPLcL728N1ASxE&#10;SUoaRxrhRwfY1OdnlSyVO9KrHrexZamEQikRuhiHkvPQdNrKMHODpuTtnbcyJulbrrw8pnJreJ5l&#10;glvZU1ro5KDvO918bQ8WoVg+jZ/hefHy0Yi9Wcer1fj47REvL6a7W2BRT/EvDCf8hA51Ytq5A6nA&#10;DMI6n6cvEUEAO9mLYnkDbIeQr4QAXlf8/4P6FwAA//8DAFBLAQItABQABgAIAAAAIQC2gziS/gAA&#10;AOEBAAATAAAAAAAAAAAAAAAAAAAAAABbQ29udGVudF9UeXBlc10ueG1sUEsBAi0AFAAGAAgAAAAh&#10;ADj9If/WAAAAlAEAAAsAAAAAAAAAAAAAAAAALwEAAF9yZWxzLy5yZWxzUEsBAi0AFAAGAAgAAAAh&#10;AGWsHxkUAgAAJwQAAA4AAAAAAAAAAAAAAAAALgIAAGRycy9lMm9Eb2MueG1sUEsBAi0AFAAGAAgA&#10;AAAhAFoN+TTfAAAACQEAAA8AAAAAAAAAAAAAAAAAbgQAAGRycy9kb3ducmV2LnhtbFBLBQYAAAAA&#10;BAAEAPMAAAB6BQAAAAA=&#10;">
                <v:textbox>
                  <w:txbxContent>
                    <w:p w14:paraId="3F1BB69E" w14:textId="77777777" w:rsidR="001B632E" w:rsidRDefault="001B632E" w:rsidP="001B632E">
                      <w:pPr>
                        <w:rPr>
                          <w:b/>
                          <w:bCs/>
                        </w:rPr>
                      </w:pPr>
                      <w:r w:rsidRPr="007E2199">
                        <w:rPr>
                          <w:b/>
                          <w:bCs/>
                        </w:rPr>
                        <w:t>Fermi</w:t>
                      </w:r>
                      <w:r>
                        <w:rPr>
                          <w:b/>
                          <w:bCs/>
                        </w:rPr>
                        <w:t xml:space="preserve"> Energy</w:t>
                      </w:r>
                    </w:p>
                    <w:p w14:paraId="2539A816" w14:textId="77777777" w:rsidR="001B632E" w:rsidRDefault="001B632E" w:rsidP="001B632E">
                      <w:r>
                        <w:t>- The highest occupied level at absolute zero.</w:t>
                      </w:r>
                    </w:p>
                    <w:p w14:paraId="2FF221EB" w14:textId="77777777" w:rsidR="001B632E" w:rsidRDefault="001B632E" w:rsidP="001B632E">
                      <w:r>
                        <w:t>- No sharply defined fermi energy for finite temperatures as thermal energy is continuously exciting electrons within the band, hence, use fermi level.</w:t>
                      </w:r>
                    </w:p>
                    <w:p w14:paraId="770C0A9C" w14:textId="77777777" w:rsidR="001B632E" w:rsidRPr="00775845" w:rsidRDefault="001B632E" w:rsidP="001B632E">
                      <w:r>
                        <w:t>- Independent of temperature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D365F">
        <w:rPr>
          <w:b/>
          <w:bCs/>
          <w:noProof/>
          <w:color w:val="auto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0D805B" wp14:editId="6A0216F8">
                <wp:simplePos x="0" y="0"/>
                <wp:positionH relativeFrom="column">
                  <wp:posOffset>-19050</wp:posOffset>
                </wp:positionH>
                <wp:positionV relativeFrom="paragraph">
                  <wp:posOffset>2914650</wp:posOffset>
                </wp:positionV>
                <wp:extent cx="2324100" cy="1404620"/>
                <wp:effectExtent l="0" t="0" r="1905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0580" w14:textId="77777777" w:rsidR="001B632E" w:rsidRDefault="001B632E" w:rsidP="001B632E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35F49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Density of states</w:t>
                            </w:r>
                          </w:p>
                          <w:p w14:paraId="2FDFB8AC" w14:textId="77777777" w:rsidR="001B632E" w:rsidRDefault="001B632E" w:rsidP="001B632E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34BC68AA" w14:textId="77777777" w:rsidR="001B632E" w:rsidRDefault="001B632E" w:rsidP="001B632E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931DD"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F7F2D7" wp14:editId="152C1B58">
                                  <wp:extent cx="1952625" cy="982192"/>
                                  <wp:effectExtent l="0" t="0" r="0" b="8890"/>
                                  <wp:docPr id="14" name="Picture 14" descr="Text, 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Text, table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r="-14" b="85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165" cy="996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0814DB" w14:textId="77777777" w:rsidR="001B632E" w:rsidRDefault="001B632E" w:rsidP="001B632E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For a hole in the valence band,</w:t>
                            </w:r>
                          </w:p>
                          <w:p w14:paraId="4014D9E5" w14:textId="77777777" w:rsidR="001B632E" w:rsidRDefault="001B632E" w:rsidP="001B632E">
                            <w:r w:rsidRPr="00B103D7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821AE8C" wp14:editId="1F3217D0">
                                  <wp:extent cx="2105025" cy="616105"/>
                                  <wp:effectExtent l="0" t="0" r="0" b="0"/>
                                  <wp:docPr id="15" name="Picture 15" descr="Text, whiteboa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Text, whiteboa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729" cy="630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D805B" id="_x0000_s1030" type="#_x0000_t202" style="position:absolute;margin-left:-1.5pt;margin-top:229.5pt;width:18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R/FQIAACcEAAAOAAAAZHJzL2Uyb0RvYy54bWysk9tuGyEQhu8r9R0Q9/Ueuk6TlXGUOnVV&#10;KT1IaR+AZVkvKstQwN5Nn74D6zhW2t5U5QIxDPzMfDOsrqdBk4N0XoFhtFjklEgjoFVmx+i3r9tX&#10;l5T4wE3LNRjJ6IP09Hr98sVqtLUsoQfdSkdQxPh6tIz2Idg6y7zo5cD9Aqw06OzADTyg6XZZ6/iI&#10;6oPOyjy/yEZwrXUgpPe4ezs76Trpd50U4XPXeRmIZhRjC2l2aW7inK1XvN45bnsljmHwf4hi4Mrg&#10;oyepWx442Tv1m9SghAMPXVgIGDLoOiVkygGzKfJn2dz33MqUC8Lx9oTJ/z9Z8elwb784Eqa3MGEB&#10;UxLe3oH47omBTc/NTt44B2MveYsPFxFZNlpfH69G1L72UaQZP0KLReb7AElo6twQqWCeBNWxAA8n&#10;6HIKROBm+bqsihxdAn1FlVcXZSpLxuvH69b58F7CQOKCUYdVTfL8cOdDDIfXj0fiax60ardK62S4&#10;XbPRjhw4dsA2jZTBs2PakJHRq2W5nAn8VSJP408SgwrYyloNjF6eDvE6cntn2tRogSs9rzFkbY4g&#10;I7uZYpiaiaiW0So+ELk20D4gWQdz5+JPw0UP7iclI3Yto/7HnjtJif5gsDpXRVXFNk9GtXyDKIk7&#10;9zTnHm4ESjEaKJmXm5C+RuJmb7CKW5X4PkVyDBm7MWE//pzY7ud2OvX0v9e/AAAA//8DAFBLAwQU&#10;AAYACAAAACEAlU3XZt4AAAAKAQAADwAAAGRycy9kb3ducmV2LnhtbEyPQU/DMAyF70j8h8hIXKYt&#10;ZaXVKE0nmLQTp5VxzxrTVjROSbKt+/d4J3az/Z6ev1euJzuIE/rQO1LwtEhAIDXO9NQq2H9u5ysQ&#10;IWoyenCECi4YYF3d35W6MO5MOzzVsRUcQqHQCroYx0LK0HRodVi4EYm1b+etjrz6VhqvzxxuB7lM&#10;klxa3RN/6PSImw6bn/poFeS/dTr7+DIz2l22776xmdnsM6UeH6a3VxARp/hvhis+o0PFTAd3JBPE&#10;oGCecpWo4Dl74YENaX69HDh9lSxBVqW8rVD9AQAA//8DAFBLAQItABQABgAIAAAAIQC2gziS/gAA&#10;AOEBAAATAAAAAAAAAAAAAAAAAAAAAABbQ29udGVudF9UeXBlc10ueG1sUEsBAi0AFAAGAAgAAAAh&#10;ADj9If/WAAAAlAEAAAsAAAAAAAAAAAAAAAAALwEAAF9yZWxzLy5yZWxzUEsBAi0AFAAGAAgAAAAh&#10;AHqBxH8VAgAAJwQAAA4AAAAAAAAAAAAAAAAALgIAAGRycy9lMm9Eb2MueG1sUEsBAi0AFAAGAAgA&#10;AAAhAJVN12beAAAACgEAAA8AAAAAAAAAAAAAAAAAbwQAAGRycy9kb3ducmV2LnhtbFBLBQYAAAAA&#10;BAAEAPMAAAB6BQAAAAA=&#10;">
                <v:textbox style="mso-fit-shape-to-text:t">
                  <w:txbxContent>
                    <w:p w14:paraId="24000580" w14:textId="77777777" w:rsidR="001B632E" w:rsidRDefault="001B632E" w:rsidP="001B632E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635F49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Density of states</w:t>
                      </w:r>
                    </w:p>
                    <w:p w14:paraId="2FDFB8AC" w14:textId="77777777" w:rsidR="001B632E" w:rsidRDefault="001B632E" w:rsidP="001B632E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 w14:paraId="34BC68AA" w14:textId="77777777" w:rsidR="001B632E" w:rsidRDefault="001B632E" w:rsidP="001B632E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8931DD"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  <w:drawing>
                          <wp:inline distT="0" distB="0" distL="0" distR="0" wp14:anchorId="7AF7F2D7" wp14:editId="152C1B58">
                            <wp:extent cx="1952625" cy="982192"/>
                            <wp:effectExtent l="0" t="0" r="0" b="8890"/>
                            <wp:docPr id="14" name="Picture 14" descr="Text, 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Text, table&#10;&#10;Description automatically generated"/>
                                    <pic:cNvPicPr/>
                                  </pic:nvPicPr>
                                  <pic:blipFill rotWithShape="1">
                                    <a:blip r:embed="rId8"/>
                                    <a:srcRect r="-14" b="85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81165" cy="9965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0814DB" w14:textId="77777777" w:rsidR="001B632E" w:rsidRDefault="001B632E" w:rsidP="001B632E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For a hole in the valence band,</w:t>
                      </w:r>
                    </w:p>
                    <w:p w14:paraId="4014D9E5" w14:textId="77777777" w:rsidR="001B632E" w:rsidRDefault="001B632E" w:rsidP="001B632E">
                      <w:r w:rsidRPr="00B103D7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821AE8C" wp14:editId="1F3217D0">
                            <wp:extent cx="2105025" cy="616105"/>
                            <wp:effectExtent l="0" t="0" r="0" b="0"/>
                            <wp:docPr id="15" name="Picture 15" descr="Text, whiteboa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Text, whiteboard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4729" cy="630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365F">
        <w:rPr>
          <w:b/>
          <w:bCs/>
          <w:noProof/>
          <w:color w:val="auto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382838" wp14:editId="1E6BDD6A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3295650" cy="2838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85011" w14:textId="77777777" w:rsidR="001B632E" w:rsidRPr="005E47F0" w:rsidRDefault="00000000" w:rsidP="001B63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B632E" w:rsidRPr="005E47F0">
                              <w:rPr>
                                <w:rFonts w:ascii="Arial" w:eastAsiaTheme="minorEastAsia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632E" w:rsidRPr="005E47F0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is the lowest energy level in the conduction band. </w:t>
                            </w:r>
                          </w:p>
                          <w:p w14:paraId="22B47D49" w14:textId="77777777" w:rsidR="001B632E" w:rsidRPr="005E47F0" w:rsidRDefault="00000000" w:rsidP="001B63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1B632E" w:rsidRPr="005E47F0">
                              <w:rPr>
                                <w:rFonts w:ascii="Arial" w:eastAsiaTheme="minorEastAsia" w:hAnsi="Arial" w:cs="Arial"/>
                                <w:i/>
                                <w:sz w:val="20"/>
                                <w:szCs w:val="20"/>
                              </w:rPr>
                              <w:t xml:space="preserve"> is the highest electron energy level in the valence band.</w:t>
                            </w:r>
                          </w:p>
                          <w:p w14:paraId="01371C96" w14:textId="77777777" w:rsidR="001B632E" w:rsidRPr="005E47F0" w:rsidRDefault="001B632E" w:rsidP="001B63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A504969" w14:textId="77777777" w:rsidR="001B632E" w:rsidRPr="005E47F0" w:rsidRDefault="00000000" w:rsidP="001B63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="001B632E" w:rsidRPr="005E47F0">
                              <w:rPr>
                                <w:rFonts w:ascii="Arial" w:eastAsiaTheme="minorEastAsia" w:hAnsi="Arial" w:cs="Arial"/>
                                <w:i/>
                                <w:sz w:val="20"/>
                                <w:szCs w:val="20"/>
                              </w:rPr>
                              <w:t xml:space="preserve"> is the minimum energy required to create an electron-hole pair (EHP)</w:t>
                            </w:r>
                          </w:p>
                          <w:p w14:paraId="351D0D59" w14:textId="77777777" w:rsidR="001B632E" w:rsidRPr="005E47F0" w:rsidRDefault="001B632E" w:rsidP="001B63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695EA39" w14:textId="77777777" w:rsidR="001B632E" w:rsidRPr="005E47F0" w:rsidRDefault="001B632E" w:rsidP="001B63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E47F0">
                              <w:rPr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B58C4C" wp14:editId="39D426C9">
                                  <wp:extent cx="3028950" cy="1079942"/>
                                  <wp:effectExtent l="0" t="0" r="0" b="6350"/>
                                  <wp:docPr id="1" name="Picture 1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Diagram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3747" r="2762" b="5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6897" cy="1093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474CD9" w14:textId="77777777" w:rsidR="001B632E" w:rsidRPr="005E47F0" w:rsidRDefault="001B632E" w:rsidP="001B632E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3A5BE6E4" w14:textId="77777777" w:rsidR="001B632E" w:rsidRDefault="001B632E" w:rsidP="001B632E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E47F0">
                              <w:rPr>
                                <w:color w:val="auto"/>
                                <w:sz w:val="20"/>
                                <w:szCs w:val="20"/>
                              </w:rPr>
                              <w:t>Totally filled bands and totally unfilled bands do not allow current flow, no free electrons because they are all taking part in interatomic bonds.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2838" id="_x0000_s1031" type="#_x0000_t202" style="position:absolute;margin-left:-1.5pt;margin-top:0;width:259.5pt;height:2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ajEwIAACcEAAAOAAAAZHJzL2Uyb0RvYy54bWysU9tu2zAMfR+wfxD0vthx4y4x4hRdugwD&#10;ugvQ7QNkWY6FyaImKbGzry8lu2l2exmmB4EUqUPykFzfDJ0iR2GdBF3S+SylRGgOtdT7kn79snu1&#10;pMR5pmumQIuSnoSjN5uXL9a9KUQGLahaWIIg2hW9KWnrvSmSxPFWdMzNwAiNxgZsxzyqdp/UlvWI&#10;3qkkS9PrpAdbGwtcOIevd6ORbiJ+0wjuPzWNE56okmJuPt423lW4k82aFXvLTCv5lAb7hyw6JjUG&#10;PUPdMc/IwcrfoDrJLTho/IxDl0DTSC5iDVjNPP2lmoeWGRFrQXKcOdPk/h8s/3h8MJ8t8cMbGLCB&#10;sQhn7oF/c0TDtmV6L26thb4VrMbA80BZ0htXTF8D1a5wAaTqP0CNTWYHDxFoaGwXWME6CaJjA05n&#10;0sXgCcfHq2yVX+do4mjLllfLBSohBiuevhvr/DsBHQlCSS12NcKz473zo+uTS4jmQMl6J5WKit1X&#10;W2XJkeEE7OKZ0H9yU5r0JV3lWT4y8FeINJ4/QXTS4ygr2ZV0eXZiReDtra7joHkm1ShjdUpPRAbu&#10;Rhb9UA1E1iXNQ4DAawX1CZm1ME4ubhoKLdgflPQ4tSV13w/MCkrUe43dWc0XizDmUVnkrzNU7KWl&#10;urQwzRGqpJ6SUdz6uBqBNw232MVGRn6fM5lSxmmMHZo2J4z7pR69nvd78wgAAP//AwBQSwMEFAAG&#10;AAgAAAAhANhFBufeAAAABwEAAA8AAABkcnMvZG93bnJldi54bWxMj0FPwzAMhe9I/IfISFzQlo6V&#10;bpSmE0ICwQ0GgmvWeG1F4pQk68q/x5zgYj3rWe99rjaTs2LEEHtPChbzDARS401PrYK31/vZGkRM&#10;moy2nlDBN0bY1KcnlS6NP9ILjtvUCg6hWGoFXUpDKWVsOnQ6zv2AxN7eB6cTr6GVJugjhzsrL7Os&#10;kE73xA2dHvCuw+Zze3AK1vnj+BGfls/vTbG31+liNT58BaXOz6bbGxAJp/R3DL/4jA41M+38gUwU&#10;VsFsya8kBTzZvVoULHYK8nyVgawr+Z+//gEAAP//AwBQSwECLQAUAAYACAAAACEAtoM4kv4AAADh&#10;AQAAEwAAAAAAAAAAAAAAAAAAAAAAW0NvbnRlbnRfVHlwZXNdLnhtbFBLAQItABQABgAIAAAAIQA4&#10;/SH/1gAAAJQBAAALAAAAAAAAAAAAAAAAAC8BAABfcmVscy8ucmVsc1BLAQItABQABgAIAAAAIQDm&#10;CDajEwIAACcEAAAOAAAAAAAAAAAAAAAAAC4CAABkcnMvZTJvRG9jLnhtbFBLAQItABQABgAIAAAA&#10;IQDYRQbn3gAAAAcBAAAPAAAAAAAAAAAAAAAAAG0EAABkcnMvZG93bnJldi54bWxQSwUGAAAAAAQA&#10;BADzAAAAeAUAAAAA&#10;">
                <v:textbox>
                  <w:txbxContent>
                    <w:p w14:paraId="5FC85011" w14:textId="77777777" w:rsidR="001B632E" w:rsidRPr="005E47F0" w:rsidRDefault="00000000" w:rsidP="001B63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B632E" w:rsidRPr="005E47F0">
                        <w:rPr>
                          <w:rFonts w:ascii="Arial" w:eastAsiaTheme="minorEastAsia" w:hAnsi="Arial" w:cs="Arial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B632E" w:rsidRPr="005E47F0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is the lowest energy level in the conduction band. </w:t>
                      </w:r>
                    </w:p>
                    <w:p w14:paraId="22B47D49" w14:textId="77777777" w:rsidR="001B632E" w:rsidRPr="005E47F0" w:rsidRDefault="00000000" w:rsidP="001B63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EastAsia" w:hAnsi="Arial" w:cs="Arial"/>
                          <w:i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 w:rsidR="001B632E" w:rsidRPr="005E47F0">
                        <w:rPr>
                          <w:rFonts w:ascii="Arial" w:eastAsiaTheme="minorEastAsia" w:hAnsi="Arial" w:cs="Arial"/>
                          <w:i/>
                          <w:sz w:val="20"/>
                          <w:szCs w:val="20"/>
                        </w:rPr>
                        <w:t xml:space="preserve"> is the highest electron energy level in the valence band.</w:t>
                      </w:r>
                    </w:p>
                    <w:p w14:paraId="01371C96" w14:textId="77777777" w:rsidR="001B632E" w:rsidRPr="005E47F0" w:rsidRDefault="001B632E" w:rsidP="001B63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EastAsia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3A504969" w14:textId="77777777" w:rsidR="001B632E" w:rsidRPr="005E47F0" w:rsidRDefault="00000000" w:rsidP="001B63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EastAsia" w:hAnsi="Arial" w:cs="Arial"/>
                          <w:i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oMath>
                      <w:r w:rsidR="001B632E" w:rsidRPr="005E47F0">
                        <w:rPr>
                          <w:rFonts w:ascii="Arial" w:eastAsiaTheme="minorEastAsia" w:hAnsi="Arial" w:cs="Arial"/>
                          <w:i/>
                          <w:sz w:val="20"/>
                          <w:szCs w:val="20"/>
                        </w:rPr>
                        <w:t xml:space="preserve"> is the minimum energy required to create an electron-hole pair (EHP)</w:t>
                      </w:r>
                    </w:p>
                    <w:p w14:paraId="351D0D59" w14:textId="77777777" w:rsidR="001B632E" w:rsidRPr="005E47F0" w:rsidRDefault="001B632E" w:rsidP="001B63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3695EA39" w14:textId="77777777" w:rsidR="001B632E" w:rsidRPr="005E47F0" w:rsidRDefault="001B632E" w:rsidP="001B63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E47F0">
                        <w:rPr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2B58C4C" wp14:editId="39D426C9">
                            <wp:extent cx="3028950" cy="1079942"/>
                            <wp:effectExtent l="0" t="0" r="0" b="6350"/>
                            <wp:docPr id="1" name="Picture 1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Diagram&#10;&#10;Description automatically generated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l="3747" r="2762" b="5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66897" cy="10934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474CD9" w14:textId="77777777" w:rsidR="001B632E" w:rsidRPr="005E47F0" w:rsidRDefault="001B632E" w:rsidP="001B632E">
                      <w:pPr>
                        <w:pStyle w:val="Default"/>
                        <w:rPr>
                          <w:color w:val="auto"/>
                          <w:sz w:val="20"/>
                          <w:szCs w:val="20"/>
                        </w:rPr>
                      </w:pPr>
                    </w:p>
                    <w:p w14:paraId="3A5BE6E4" w14:textId="77777777" w:rsidR="001B632E" w:rsidRDefault="001B632E" w:rsidP="001B632E">
                      <w:pPr>
                        <w:pStyle w:val="Default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5E47F0">
                        <w:rPr>
                          <w:color w:val="auto"/>
                          <w:sz w:val="20"/>
                          <w:szCs w:val="20"/>
                        </w:rPr>
                        <w:t>Totally filled bands and totally unfilled bands do not allow current flow, no free electrons because they are all taking part in interatomic bonds.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A2BE6D" w14:textId="0B69938C" w:rsidR="001B632E" w:rsidRDefault="00960310">
      <w:r w:rsidRPr="00DD365F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01DD88" wp14:editId="03ADFB21">
                <wp:simplePos x="0" y="0"/>
                <wp:positionH relativeFrom="column">
                  <wp:posOffset>4924425</wp:posOffset>
                </wp:positionH>
                <wp:positionV relativeFrom="paragraph">
                  <wp:posOffset>28575</wp:posOffset>
                </wp:positionV>
                <wp:extent cx="2324100" cy="3095625"/>
                <wp:effectExtent l="0" t="0" r="19050" b="2857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7F9D" w14:textId="55799FA8" w:rsidR="00960310" w:rsidRPr="00DB0B41" w:rsidRDefault="00960310" w:rsidP="00960310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DB0B41">
                              <w:rPr>
                                <w:b/>
                                <w:bCs/>
                                <w:noProof/>
                              </w:rPr>
                              <w:t xml:space="preserve">Intrinsic 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Fermi Energy</w:t>
                            </w:r>
                          </w:p>
                          <w:p w14:paraId="5C393911" w14:textId="6D435B5C" w:rsidR="00960310" w:rsidRDefault="00CC1910" w:rsidP="00960310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F999E" wp14:editId="1DD53B6F">
                                  <wp:extent cx="1990725" cy="460629"/>
                                  <wp:effectExtent l="0" t="0" r="0" b="0"/>
                                  <wp:docPr id="39" name="Picture 39" descr="Schematic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Schematic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1823" cy="460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14C7C4" w14:textId="3BE71454" w:rsidR="003315BF" w:rsidRDefault="003315BF" w:rsidP="00960310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E7CD3" wp14:editId="055FBBD5">
                                  <wp:extent cx="1885950" cy="712146"/>
                                  <wp:effectExtent l="0" t="0" r="0" b="0"/>
                                  <wp:docPr id="40" name="Picture 40" descr="Diagram, schematic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 descr="Diagram, schematic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1779" cy="7143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03A033" w14:textId="6A020648" w:rsidR="003315BF" w:rsidRDefault="003315BF" w:rsidP="00960310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Therefore,</w:t>
                            </w:r>
                          </w:p>
                          <w:p w14:paraId="6AB7EAB8" w14:textId="1E9C47EE" w:rsidR="003315BF" w:rsidRDefault="003315BF" w:rsidP="00960310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484579" wp14:editId="06067E69">
                                  <wp:extent cx="2132330" cy="450850"/>
                                  <wp:effectExtent l="0" t="0" r="1270" b="6350"/>
                                  <wp:docPr id="41" name="Picture 4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Picture 4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2330" cy="45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803320" w14:textId="78E7B3FB" w:rsidR="005244C6" w:rsidRPr="00D757E3" w:rsidRDefault="005244C6" w:rsidP="00960310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09DCA" wp14:editId="42170A4B">
                                  <wp:extent cx="2132330" cy="407670"/>
                                  <wp:effectExtent l="0" t="0" r="1270" b="0"/>
                                  <wp:docPr id="42" name="Picture 42" descr="A picture containing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 descr="A picture containing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2330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DD88" id="Text Box 37" o:spid="_x0000_s1032" type="#_x0000_t202" style="position:absolute;margin-left:387.75pt;margin-top:2.25pt;width:183pt;height:24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tPFAIAACcEAAAOAAAAZHJzL2Uyb0RvYy54bWysU9tu2zAMfR+wfxD0vthxk6wxohRdugwD&#10;ugvQ7QNkWY6FyaImKbGzry+luGl2wR6G6UEgReqQPCRXN0OnyUE6r8AwOp3klEgjoFZmx+jXL9tX&#10;15T4wE3NNRjJ6FF6erN++WLV21IW0IKupSMIYnzZW0bbEGyZZV60suN+AlYaNDbgOh5QdbusdrxH&#10;9E5nRZ4vsh5cbR0I6T2+3p2MdJ3wm0aK8KlpvAxEM4q5hXS7dFfxztYrXu4ct60SYxr8H7LouDIY&#10;9Ax1xwMne6d+g+qUcOChCRMBXQZNo4RMNWA10/yXah5abmWqBcnx9kyT/3+w4uPhwX52JAxvYMAG&#10;piK8vQfxzRMDm5abnbx1DvpW8hoDTyNlWW99OX6NVPvSR5Cq/wA1NpnvAySgoXFdZAXrJIiODTie&#10;SZdDIAIfi6tiNs3RJNB2lS/ni2KeYvDy6bt1PryT0JEoMOqwqwmeH+59iOnw8sklRvOgVb1VWifF&#10;7aqNduTAcQK26YzoP7lpQ3pGl3OM/XeIPJ0/QXQq4Chr1TF6fXbiZeTtranToAWu9EnGlLUZiYzc&#10;nVgMQzUQVTO6iAEirxXUR2TWwWlycdNQaMH9oKTHqWXUf99zJynR7w12ZzmdzeKYJ2U2f12g4i4t&#10;1aWFG4FQjAZKTuImpNWIDBi4xS42KvH7nMmYMk5jon3cnDjul3ryet7v9SMAAAD//wMAUEsDBBQA&#10;BgAIAAAAIQDUUmS04AAAAAoBAAAPAAAAZHJzL2Rvd25yZXYueG1sTI/NTsMwEITvSLyDtUhcEHVS&#10;0qYNcSqEBIIbFARXN9kmEfY62G4a3p7tCU77M6PZb8vNZI0Y0YfekYJ0loBAql3TU6vg/e3hegUi&#10;RE2NNo5QwQ8G2FTnZ6UuGnekVxy3sRUcQqHQCroYh0LKUHdodZi5AYm1vfNWRx59KxuvjxxujZwn&#10;yVJa3RNf6PSA9x3WX9uDVbDKnsbP8Hzz8lEv92Ydr/Lx8dsrdXkx3d2CiDjFPzOc8BkdKmbauQM1&#10;QRgFeb5YsFVBxuWkp1nK3Y4X63kCsirl/xeqXwAAAP//AwBQSwECLQAUAAYACAAAACEAtoM4kv4A&#10;AADhAQAAEwAAAAAAAAAAAAAAAAAAAAAAW0NvbnRlbnRfVHlwZXNdLnhtbFBLAQItABQABgAIAAAA&#10;IQA4/SH/1gAAAJQBAAALAAAAAAAAAAAAAAAAAC8BAABfcmVscy8ucmVsc1BLAQItABQABgAIAAAA&#10;IQCjDStPFAIAACcEAAAOAAAAAAAAAAAAAAAAAC4CAABkcnMvZTJvRG9jLnhtbFBLAQItABQABgAI&#10;AAAAIQDUUmS04AAAAAoBAAAPAAAAAAAAAAAAAAAAAG4EAABkcnMvZG93bnJldi54bWxQSwUGAAAA&#10;AAQABADzAAAAewUAAAAA&#10;">
                <v:textbox>
                  <w:txbxContent>
                    <w:p w14:paraId="07AB7F9D" w14:textId="55799FA8" w:rsidR="00960310" w:rsidRPr="00DB0B41" w:rsidRDefault="00960310" w:rsidP="00960310">
                      <w:pPr>
                        <w:rPr>
                          <w:b/>
                          <w:bCs/>
                          <w:noProof/>
                        </w:rPr>
                      </w:pPr>
                      <w:r w:rsidRPr="00DB0B41">
                        <w:rPr>
                          <w:b/>
                          <w:bCs/>
                          <w:noProof/>
                        </w:rPr>
                        <w:t xml:space="preserve">Intrinsic </w:t>
                      </w:r>
                      <w:r>
                        <w:rPr>
                          <w:b/>
                          <w:bCs/>
                          <w:noProof/>
                        </w:rPr>
                        <w:t>Fermi Energy</w:t>
                      </w:r>
                    </w:p>
                    <w:p w14:paraId="5C393911" w14:textId="6D435B5C" w:rsidR="00960310" w:rsidRDefault="00CC1910" w:rsidP="00960310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2F999E" wp14:editId="1DD53B6F">
                            <wp:extent cx="1990725" cy="460629"/>
                            <wp:effectExtent l="0" t="0" r="0" b="0"/>
                            <wp:docPr id="39" name="Picture 39" descr="Schematic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Schematic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1823" cy="4608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14C7C4" w14:textId="3BE71454" w:rsidR="003315BF" w:rsidRDefault="003315BF" w:rsidP="00960310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4E7CD3" wp14:editId="055FBBD5">
                            <wp:extent cx="1885950" cy="712146"/>
                            <wp:effectExtent l="0" t="0" r="0" b="0"/>
                            <wp:docPr id="40" name="Picture 40" descr="Diagram, schematic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 descr="Diagram, schematic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1779" cy="7143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03A033" w14:textId="6A020648" w:rsidR="003315BF" w:rsidRDefault="003315BF" w:rsidP="00960310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Therefore,</w:t>
                      </w:r>
                    </w:p>
                    <w:p w14:paraId="6AB7EAB8" w14:textId="1E9C47EE" w:rsidR="003315BF" w:rsidRDefault="003315BF" w:rsidP="00960310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484579" wp14:editId="06067E69">
                            <wp:extent cx="2132330" cy="450850"/>
                            <wp:effectExtent l="0" t="0" r="1270" b="6350"/>
                            <wp:docPr id="41" name="Picture 4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41" descr="Text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2330" cy="45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803320" w14:textId="78E7B3FB" w:rsidR="005244C6" w:rsidRPr="00D757E3" w:rsidRDefault="005244C6" w:rsidP="00960310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F09DCA" wp14:editId="42170A4B">
                            <wp:extent cx="2132330" cy="407670"/>
                            <wp:effectExtent l="0" t="0" r="1270" b="0"/>
                            <wp:docPr id="42" name="Picture 42" descr="A picture containing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 descr="A picture containing char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2330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0CA" w:rsidRPr="00DD365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1E91AE" wp14:editId="6F1C1C9A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2324100" cy="176212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5811F" w14:textId="333B0D42" w:rsidR="00CB015E" w:rsidRDefault="00CB015E" w:rsidP="00E2485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86AAD" wp14:editId="257B19A7">
                                  <wp:extent cx="2132330" cy="213949"/>
                                  <wp:effectExtent l="0" t="0" r="1270" b="0"/>
                                  <wp:docPr id="18" name="Picture 18" descr="Diagram, schematic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, schematic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2241" b="867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2330" cy="213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DE2358" w14:textId="32448EF8" w:rsidR="00E24850" w:rsidRDefault="00CB015E" w:rsidP="00E2485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467CC4" wp14:editId="33F8E2BF">
                                  <wp:extent cx="2679872" cy="1323975"/>
                                  <wp:effectExtent l="0" t="0" r="6350" b="0"/>
                                  <wp:docPr id="17" name="Picture 17" descr="Diagram, schematic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, schematic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33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3990" cy="13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35749" w14:textId="709E6ABA" w:rsidR="00E24850" w:rsidRDefault="00E24850" w:rsidP="00E24850">
                            <w:pPr>
                              <w:rPr>
                                <w:noProof/>
                              </w:rPr>
                            </w:pPr>
                          </w:p>
                          <w:p w14:paraId="17642708" w14:textId="066F22E8" w:rsidR="00E24850" w:rsidRPr="007B360F" w:rsidRDefault="00E24850" w:rsidP="00E24850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91AE" id="Text Box 10" o:spid="_x0000_s1033" type="#_x0000_t202" style="position:absolute;margin-left:192pt;margin-top:0;width:183pt;height:13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QWEwIAACcEAAAOAAAAZHJzL2Uyb0RvYy54bWysU9tu2zAMfR+wfxD0vviypBcjStGlyzCg&#10;uwDdPkCW5ViYLGqSEjv7+lKKm2YX7GGYHgRSpA7JQ3J5M/aa7KXzCgyjxSynRBoBjTJbRr9+2by6&#10;osQHbhquwUhGD9LTm9XLF8vBVrKEDnQjHUEQ46vBMtqFYKss86KTPfczsNKgsQXX84Cq22aN4wOi&#10;9zor8/wiG8A11oGQ3uPr3dFIVwm/baUIn9rWy0A0o5hbSLdLdx3vbLXk1dZx2ykxpcH/IYueK4NB&#10;T1B3PHCyc+o3qF4JBx7aMBPQZ9C2SshUA1ZT5L9U89BxK1MtSI63J5r8/4MVH/cP9rMjYXwDIzYw&#10;FeHtPYhvnhhYd9xs5a1zMHSSNxi4iJRlg/XV9DVS7SsfQerhAzTYZL4LkIDG1vWRFayTIDo24HAi&#10;XY6BCHwsX5fzIkeTQFtxeVEW5SLF4NXTd+t8eCehJ1Fg1GFXEzzf3/sQ0+HVk0uM5kGrZqO0Torb&#10;1mvtyJ7jBGzSmdB/ctOGDIxeLzD23yHydP4E0auAo6xVz+jVyYlXkbe3pkmDFrjSRxlT1mYiMnJ3&#10;ZDGM9UhUw+hlDBB5raE5ILMOjpOLm4ZCB+4HJQNOLaP++447SYl+b7A718V8Hsc8KfPFZYmKO7fU&#10;5xZuBEIxGig5iuuQViMyYOAWu9iqxO9zJlPKOI2J9mlz4rif68nreb9XjwAAAP//AwBQSwMEFAAG&#10;AAgAAAAhAAMiOo/fAAAACAEAAA8AAABkcnMvZG93bnJldi54bWxMj0tPwzAQhO9I/Adrkbgg6tBX&#10;QsimQkgguEFBcHXjbRLhR7DdNPx7lhNcVrua0ew31WayRowUYu8dwtUsA0Gu8bp3LcLb6/1lASIm&#10;5bQy3hHCN0XY1KcnlSq1P7oXGrepFRziYqkQupSGUsrYdGRVnPmBHGt7H6xKfIZW6qCOHG6NnGfZ&#10;WlrVO/7QqYHuOmo+tweLUCwfx4/4tHh+b9Z7c50u8vHhKyCen023NyASTenPDL/4jA41M+38weko&#10;DMKiWHKXhMCT5XyV8bJDmOf5CmRdyf8F6h8AAAD//wMAUEsBAi0AFAAGAAgAAAAhALaDOJL+AAAA&#10;4QEAABMAAAAAAAAAAAAAAAAAAAAAAFtDb250ZW50X1R5cGVzXS54bWxQSwECLQAUAAYACAAAACEA&#10;OP0h/9YAAACUAQAACwAAAAAAAAAAAAAAAAAvAQAAX3JlbHMvLnJlbHNQSwECLQAUAAYACAAAACEA&#10;8tYEFhMCAAAnBAAADgAAAAAAAAAAAAAAAAAuAgAAZHJzL2Uyb0RvYy54bWxQSwECLQAUAAYACAAA&#10;ACEAAyI6j98AAAAIAQAADwAAAAAAAAAAAAAAAABtBAAAZHJzL2Rvd25yZXYueG1sUEsFBgAAAAAE&#10;AAQA8wAAAHkFAAAAAA==&#10;">
                <v:textbox>
                  <w:txbxContent>
                    <w:p w14:paraId="3F35811F" w14:textId="333B0D42" w:rsidR="00CB015E" w:rsidRDefault="00CB015E" w:rsidP="00E2485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786AAD" wp14:editId="257B19A7">
                            <wp:extent cx="2132330" cy="213949"/>
                            <wp:effectExtent l="0" t="0" r="1270" b="0"/>
                            <wp:docPr id="18" name="Picture 18" descr="Diagram, schematic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, schematic&#10;&#10;Description automatically generated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2241" b="867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32330" cy="2139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DE2358" w14:textId="32448EF8" w:rsidR="00E24850" w:rsidRDefault="00CB015E" w:rsidP="00E2485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467CC4" wp14:editId="33F8E2BF">
                            <wp:extent cx="2679872" cy="1323975"/>
                            <wp:effectExtent l="0" t="0" r="6350" b="0"/>
                            <wp:docPr id="17" name="Picture 17" descr="Diagram, schematic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, schematic&#10;&#10;Description automatically generated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33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03990" cy="13358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35749" w14:textId="709E6ABA" w:rsidR="00E24850" w:rsidRDefault="00E24850" w:rsidP="00E24850">
                      <w:pPr>
                        <w:rPr>
                          <w:noProof/>
                        </w:rPr>
                      </w:pPr>
                    </w:p>
                    <w:p w14:paraId="17642708" w14:textId="066F22E8" w:rsidR="00E24850" w:rsidRPr="007B360F" w:rsidRDefault="00E24850" w:rsidP="00E24850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5EA3" w:rsidRPr="00DD365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6F5C85" wp14:editId="73E7DF39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2324100" cy="1495425"/>
                <wp:effectExtent l="0" t="0" r="1905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B4C6" w14:textId="77777777" w:rsidR="002D321A" w:rsidRPr="00BD5A84" w:rsidRDefault="002D321A" w:rsidP="002D321A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D5A84">
                              <w:rPr>
                                <w:color w:val="auto"/>
                                <w:sz w:val="20"/>
                                <w:szCs w:val="20"/>
                              </w:rPr>
                              <w:t>Density of occupied states per unit volume and unit energy:</w:t>
                            </w:r>
                          </w:p>
                          <w:p w14:paraId="0091D41E" w14:textId="77777777" w:rsidR="002D321A" w:rsidRPr="00BD5A84" w:rsidRDefault="002D321A" w:rsidP="002D321A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D5A8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832115D" wp14:editId="33D11BCA">
                                  <wp:extent cx="1171575" cy="292894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7628" cy="2969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83419C" w14:textId="77777777" w:rsidR="002D321A" w:rsidRPr="00BD5A84" w:rsidRDefault="002D321A" w:rsidP="002D321A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4778FF26" w14:textId="77777777" w:rsidR="002D321A" w:rsidRPr="00BD5A84" w:rsidRDefault="002D321A" w:rsidP="002D321A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D5A8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Hence, density of electrons in CB:</w:t>
                            </w:r>
                          </w:p>
                          <w:p w14:paraId="07E13564" w14:textId="20C6D93D" w:rsidR="002D321A" w:rsidRDefault="002D321A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D5A8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823E9B9" wp14:editId="259D02FF">
                                  <wp:extent cx="1481613" cy="485775"/>
                                  <wp:effectExtent l="0" t="0" r="4445" b="0"/>
                                  <wp:docPr id="47" name="Picture 47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8748" cy="491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88CD02" w14:textId="41D84A61" w:rsidR="00B65EA3" w:rsidRDefault="00B65EA3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21AA442E" w14:textId="1C06637E" w:rsidR="00B65EA3" w:rsidRDefault="00B65EA3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3C2396E4" w14:textId="3C60728F" w:rsidR="00B65EA3" w:rsidRDefault="00B65EA3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5B17A799" w14:textId="358575A5" w:rsidR="00B65EA3" w:rsidRDefault="00B65EA3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5BFF0558" w14:textId="617CE8F8" w:rsidR="00B65EA3" w:rsidRDefault="00B65EA3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1002506F" w14:textId="77777777" w:rsidR="00B65EA3" w:rsidRDefault="00B65EA3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65C9F5F9" w14:textId="77777777" w:rsidR="002D321A" w:rsidRPr="00F46B17" w:rsidRDefault="002D321A" w:rsidP="002D321A">
                            <w:pPr>
                              <w:pStyle w:val="Default"/>
                              <w:rPr>
                                <w:rFonts w:eastAsiaTheme="minorEastAs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40D73F12" w14:textId="0CFC6E8B" w:rsidR="002D321A" w:rsidRPr="00BD5A84" w:rsidRDefault="002D321A" w:rsidP="002D321A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444B5611" w14:textId="77777777" w:rsidR="002D321A" w:rsidRDefault="002D321A" w:rsidP="002D321A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93196C1" w14:textId="77777777" w:rsidR="002D321A" w:rsidRPr="007B360F" w:rsidRDefault="002D321A" w:rsidP="002D321A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5C85" id="_x0000_s1034" type="#_x0000_t202" style="position:absolute;margin-left:4.5pt;margin-top:0;width:183pt;height:11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b9EgIAACcEAAAOAAAAZHJzL2Uyb0RvYy54bWysU9tu2zAMfR+wfxD0vvgyZ2uMOEWXLsOA&#10;7gJ0+wBZlmNhsqhJSuzs60vJbppdsIdhehBIkTokD8n19dgrchTWSdAVzRYpJUJzaKTeV/Trl92L&#10;K0qcZ7phCrSo6Ek4er15/mw9mFLk0IFqhCUIol05mIp23psySRzvRM/cAozQaGzB9syjavdJY9mA&#10;6L1K8jR9lQxgG2OBC+fw9XYy0k3Eb1vB/ae2dcITVVHMzcfbxrsOd7JZs3Jvmekkn9Ng/5BFz6TG&#10;oGeoW+YZOVj5G1QvuQUHrV9w6BNoW8lFrAGrydJfqrnvmBGxFiTHmTNN7v/B8o/He/PZEj++gREb&#10;GItw5g74N0c0bDum9+LGWhg6wRoMnAXKksG4cv4aqHalCyD18AEabDI7eIhAY2v7wArWSRAdG3A6&#10;ky5GTzg+5i/zIkvRxNGWFatlkS9jDFY+fjfW+XcCehKEilrsaoRnxzvnQzqsfHQJ0Rwo2eykUlGx&#10;+3qrLDkynIBdPDP6T25Kk6GiqyXG/jtEGs+fIHrpcZSV7Ct6dXZiZeDtrW7ioHkm1SRjykrPRAbu&#10;Jhb9WI9ENggQAgRea2hOyKyFaXJx01DowP6gZMCpraj7fmBWUKLea+zOKiuKMOZRKZavc1TspaW+&#10;tDDNEaqinpJJ3Pq4GoEBDTfYxVZGfp8ymVPGaYy0z5sTxv1Sj15P+715AAAA//8DAFBLAwQUAAYA&#10;CAAAACEAxbips94AAAAGAQAADwAAAGRycy9kb3ducmV2LnhtbEyPzU7DMBCE70i8g7VIXBB1aEh/&#10;QpwKIYHgBgXB1Y23SYS9DrabhrdnOcFlNatZzXxbbSZnxYgh9p4UXM0yEEiNNz21Ct5e7y9XIGLS&#10;ZLT1hAq+McKmPj2pdGn8kV5w3KZWcAjFUivoUhpKKWPTodNx5gck9vY+OJ14Da00QR853Fk5z7KF&#10;dLonbuj0gHcdNp/bg1Owun4cP+JT/vzeLPZ2nS6W48NXUOr8bLq9AZFwSn/H8IvP6FAz084fyERh&#10;Faz5k6SAJ5v5smCxUzDPiwJkXcn/+PUPAAAA//8DAFBLAQItABQABgAIAAAAIQC2gziS/gAAAOEB&#10;AAATAAAAAAAAAAAAAAAAAAAAAABbQ29udGVudF9UeXBlc10ueG1sUEsBAi0AFAAGAAgAAAAhADj9&#10;If/WAAAAlAEAAAsAAAAAAAAAAAAAAAAALwEAAF9yZWxzLy5yZWxzUEsBAi0AFAAGAAgAAAAhAIqP&#10;Bv0SAgAAJwQAAA4AAAAAAAAAAAAAAAAALgIAAGRycy9lMm9Eb2MueG1sUEsBAi0AFAAGAAgAAAAh&#10;AMW4qbPeAAAABgEAAA8AAAAAAAAAAAAAAAAAbAQAAGRycy9kb3ducmV2LnhtbFBLBQYAAAAABAAE&#10;APMAAAB3BQAAAAA=&#10;">
                <v:textbox>
                  <w:txbxContent>
                    <w:p w14:paraId="3146B4C6" w14:textId="77777777" w:rsidR="002D321A" w:rsidRPr="00BD5A84" w:rsidRDefault="002D321A" w:rsidP="002D321A">
                      <w:pPr>
                        <w:pStyle w:val="Default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BD5A84">
                        <w:rPr>
                          <w:color w:val="auto"/>
                          <w:sz w:val="20"/>
                          <w:szCs w:val="20"/>
                        </w:rPr>
                        <w:t>Density of occupied states per unit volume and unit energy:</w:t>
                      </w:r>
                    </w:p>
                    <w:p w14:paraId="0091D41E" w14:textId="77777777" w:rsidR="002D321A" w:rsidRPr="00BD5A84" w:rsidRDefault="002D321A" w:rsidP="002D321A">
                      <w:pPr>
                        <w:pStyle w:val="Default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BD5A8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832115D" wp14:editId="33D11BCA">
                            <wp:extent cx="1171575" cy="292894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7628" cy="2969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83419C" w14:textId="77777777" w:rsidR="002D321A" w:rsidRPr="00BD5A84" w:rsidRDefault="002D321A" w:rsidP="002D321A">
                      <w:pPr>
                        <w:pStyle w:val="Default"/>
                        <w:rPr>
                          <w:color w:val="auto"/>
                          <w:sz w:val="20"/>
                          <w:szCs w:val="20"/>
                        </w:rPr>
                      </w:pPr>
                    </w:p>
                    <w:p w14:paraId="4778FF26" w14:textId="77777777" w:rsidR="002D321A" w:rsidRPr="00BD5A84" w:rsidRDefault="002D321A" w:rsidP="002D321A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BD5A8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Hence, density of electrons in CB:</w:t>
                      </w:r>
                    </w:p>
                    <w:p w14:paraId="07E13564" w14:textId="20C6D93D" w:rsidR="002D321A" w:rsidRDefault="002D321A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BD5A8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823E9B9" wp14:editId="259D02FF">
                            <wp:extent cx="1481613" cy="485775"/>
                            <wp:effectExtent l="0" t="0" r="4445" b="0"/>
                            <wp:docPr id="47" name="Picture 47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8748" cy="491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88CD02" w14:textId="41D84A61" w:rsidR="00B65EA3" w:rsidRDefault="00B65EA3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  <w:p w14:paraId="21AA442E" w14:textId="1C06637E" w:rsidR="00B65EA3" w:rsidRDefault="00B65EA3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  <w:p w14:paraId="3C2396E4" w14:textId="3C60728F" w:rsidR="00B65EA3" w:rsidRDefault="00B65EA3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  <w:p w14:paraId="5B17A799" w14:textId="358575A5" w:rsidR="00B65EA3" w:rsidRDefault="00B65EA3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  <w:p w14:paraId="5BFF0558" w14:textId="617CE8F8" w:rsidR="00B65EA3" w:rsidRDefault="00B65EA3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  <w:p w14:paraId="1002506F" w14:textId="77777777" w:rsidR="00B65EA3" w:rsidRDefault="00B65EA3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  <w:p w14:paraId="65C9F5F9" w14:textId="77777777" w:rsidR="002D321A" w:rsidRPr="00F46B17" w:rsidRDefault="002D321A" w:rsidP="002D321A">
                      <w:pPr>
                        <w:pStyle w:val="Default"/>
                        <w:rPr>
                          <w:rFonts w:eastAsiaTheme="minorEastAsia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  <w:p w14:paraId="40D73F12" w14:textId="0CFC6E8B" w:rsidR="002D321A" w:rsidRPr="00BD5A84" w:rsidRDefault="002D321A" w:rsidP="002D321A">
                      <w:pPr>
                        <w:pStyle w:val="Default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 w14:paraId="444B5611" w14:textId="77777777" w:rsidR="002D321A" w:rsidRDefault="002D321A" w:rsidP="002D321A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</w:p>
                    <w:p w14:paraId="193196C1" w14:textId="77777777" w:rsidR="002D321A" w:rsidRPr="007B360F" w:rsidRDefault="002D321A" w:rsidP="002D321A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293E" w14:textId="4E50C385" w:rsidR="001B632E" w:rsidRDefault="00DF6FA1">
      <w:r w:rsidRPr="00DD365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973F2E" wp14:editId="06A02697">
                <wp:simplePos x="0" y="0"/>
                <wp:positionH relativeFrom="column">
                  <wp:posOffset>2438400</wp:posOffset>
                </wp:positionH>
                <wp:positionV relativeFrom="paragraph">
                  <wp:posOffset>3067050</wp:posOffset>
                </wp:positionV>
                <wp:extent cx="2774950" cy="1803400"/>
                <wp:effectExtent l="0" t="0" r="25400" b="2540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1CA25" w14:textId="7010595B" w:rsidR="00D421AC" w:rsidRPr="00DB0B41" w:rsidRDefault="00D421AC" w:rsidP="00D421AC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Mass Action Law</w:t>
                            </w:r>
                            <w:r w:rsidR="001F3D5B">
                              <w:rPr>
                                <w:b/>
                                <w:bCs/>
                                <w:noProof/>
                              </w:rPr>
                              <w:t xml:space="preserve"> (only for non-degenerate)</w:t>
                            </w:r>
                          </w:p>
                          <w:p w14:paraId="492A338F" w14:textId="04AC1421" w:rsidR="00D421AC" w:rsidRPr="00E244E6" w:rsidRDefault="00E244E6" w:rsidP="00D421AC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8CEA5D" w14:textId="19661F3A" w:rsidR="00E244E6" w:rsidRDefault="001C51A3" w:rsidP="00D421AC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41023" wp14:editId="3111CF63">
                                  <wp:extent cx="2583180" cy="441960"/>
                                  <wp:effectExtent l="0" t="0" r="7620" b="0"/>
                                  <wp:docPr id="35" name="Picture 35" descr="Graphical user interface, application, Wo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 descr="Graphical user interface, application, Wo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3180" cy="441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C8C4EA" w14:textId="5068A346" w:rsidR="00780E8B" w:rsidRPr="00E244E6" w:rsidRDefault="00780E8B" w:rsidP="00D421AC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C947D" wp14:editId="5C157F7E">
                                  <wp:extent cx="2000250" cy="603812"/>
                                  <wp:effectExtent l="0" t="0" r="0" b="6350"/>
                                  <wp:docPr id="36" name="Picture 36" descr="Tex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Tex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030" cy="607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3F2E" id="Text Box 25" o:spid="_x0000_s1035" type="#_x0000_t202" style="position:absolute;margin-left:192pt;margin-top:241.5pt;width:218.5pt;height:14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cC5FAIAACcEAAAOAAAAZHJzL2Uyb0RvYy54bWysU1+P0zAMf0fiO0R5Z+3GxrZq3enYMYR0&#10;/JEOPoCbpmtEGockWzs+PU62200HvCDyENmx87P9s726GTrNDtJ5habk41HOmTQCa2V2Jf/2dftq&#10;wZkPYGrQaGTJj9Lzm/XLF6veFnKCLepaOkYgxhe9LXkbgi2yzItWduBHaKUhY4Oug0Cq22W1g57Q&#10;O51N8vxN1qOrrUMhvafXu5ORrxN+00gRPjeNl4HpklNuId0u3VW8s/UKip0D2ypxTgP+IYsOlKGg&#10;F6g7CMD2Tv0G1Snh0GMTRgK7DJtGCZlqoGrG+bNqHlqwMtVC5Hh7ocn/P1jx6fBgvzgWhrc4UANT&#10;Ed7eo/jumcFNC2Ynb53DvpVQU+BxpCzrrS/OXyPVvvARpOo/Yk1Nhn3ABDQ0rousUJ2M0KkBxwvp&#10;cghM0ONkPp8uZ2QSZBsv8tfTPLUlg+Lxu3U+vJfYsSiU3FFXEzwc7n2I6UDx6BKjedSq3iqtk+J2&#10;1UY7dgCagG06qYJnbtqwvuTL2WR2YuCvEHk6f4LoVKBR1qor+eLiBEXk7Z2p06AFUPokU8ranImM&#10;3J1YDEM1MFVTIjFA5LXC+kjMOjxNLm0aCS26n5z1NLUl9z/24CRn+oOh7izH02kc86RMZ/MJKe7a&#10;Ul1bwAiCKnng7CRuQlqNyJvBW+pioxK/T5mcU6ZpTLSfNyeO+7WevJ72e/0LAAD//wMAUEsDBBQA&#10;BgAIAAAAIQAMjcpT4QAAAAsBAAAPAAAAZHJzL2Rvd25yZXYueG1sTI/BTsMwEETvSPyDtUhcEHXa&#10;RIkJcSqEBIJbKVW5urGbRMTrYLtp+HuWE9xmtKPZN9V6tgObjA+9QwnLRQLMYON0j62E3fvTrQAW&#10;okKtBodGwrcJsK4vLypVanfGNzNtY8uoBEOpJHQxjiXnoemMVWHhRoN0OzpvVSTrW669OlO5Hfgq&#10;SXJuVY/0oVOjeexM87k9WQkie5k+wmu62Tf5cbiLN8X0/OWlvL6aH+6BRTPHvzD84hM61MR0cCfU&#10;gQ0SUpHRlighEykJSojVksRBQpEXCfC64v831D8AAAD//wMAUEsBAi0AFAAGAAgAAAAhALaDOJL+&#10;AAAA4QEAABMAAAAAAAAAAAAAAAAAAAAAAFtDb250ZW50X1R5cGVzXS54bWxQSwECLQAUAAYACAAA&#10;ACEAOP0h/9YAAACUAQAACwAAAAAAAAAAAAAAAAAvAQAAX3JlbHMvLnJlbHNQSwECLQAUAAYACAAA&#10;ACEAOz3AuRQCAAAnBAAADgAAAAAAAAAAAAAAAAAuAgAAZHJzL2Uyb0RvYy54bWxQSwECLQAUAAYA&#10;CAAAACEADI3KU+EAAAALAQAADwAAAAAAAAAAAAAAAABuBAAAZHJzL2Rvd25yZXYueG1sUEsFBgAA&#10;AAAEAAQA8wAAAHwFAAAAAA==&#10;">
                <v:textbox>
                  <w:txbxContent>
                    <w:p w14:paraId="58B1CA25" w14:textId="7010595B" w:rsidR="00D421AC" w:rsidRPr="00DB0B41" w:rsidRDefault="00D421AC" w:rsidP="00D421AC">
                      <w:pPr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Mass Action Law</w:t>
                      </w:r>
                      <w:r w:rsidR="001F3D5B">
                        <w:rPr>
                          <w:b/>
                          <w:bCs/>
                          <w:noProof/>
                        </w:rPr>
                        <w:t xml:space="preserve"> (only for non-degenerate)</w:t>
                      </w:r>
                    </w:p>
                    <w:p w14:paraId="492A338F" w14:textId="04AC1421" w:rsidR="00D421AC" w:rsidRPr="00E244E6" w:rsidRDefault="00E244E6" w:rsidP="00D421AC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588CEA5D" w14:textId="19661F3A" w:rsidR="00E244E6" w:rsidRDefault="001C51A3" w:rsidP="00D421AC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41023" wp14:editId="3111CF63">
                            <wp:extent cx="2583180" cy="441960"/>
                            <wp:effectExtent l="0" t="0" r="7620" b="0"/>
                            <wp:docPr id="35" name="Picture 35" descr="Graphical user interface, application, Wo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 descr="Graphical user interface, application, Word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3180" cy="441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C8C4EA" w14:textId="5068A346" w:rsidR="00780E8B" w:rsidRPr="00E244E6" w:rsidRDefault="00780E8B" w:rsidP="00D421AC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4C947D" wp14:editId="5C157F7E">
                            <wp:extent cx="2000250" cy="603812"/>
                            <wp:effectExtent l="0" t="0" r="0" b="6350"/>
                            <wp:docPr id="36" name="Picture 36" descr="Tex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Text&#10;&#10;Description automatically generated with low confidence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030" cy="607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365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B914E9" wp14:editId="5138D555">
                <wp:simplePos x="0" y="0"/>
                <wp:positionH relativeFrom="column">
                  <wp:posOffset>2447925</wp:posOffset>
                </wp:positionH>
                <wp:positionV relativeFrom="paragraph">
                  <wp:posOffset>1533525</wp:posOffset>
                </wp:positionV>
                <wp:extent cx="2324100" cy="1466850"/>
                <wp:effectExtent l="0" t="0" r="19050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F7692" w14:textId="108AFC63" w:rsidR="00DB0B41" w:rsidRPr="00DB0B41" w:rsidRDefault="00DB0B41" w:rsidP="00DB0B41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DB0B41">
                              <w:rPr>
                                <w:b/>
                                <w:bCs/>
                                <w:noProof/>
                              </w:rPr>
                              <w:t>Intrinsic Carrier Concentrations</w:t>
                            </w:r>
                          </w:p>
                          <w:p w14:paraId="02F0E638" w14:textId="6B91204B" w:rsidR="00D757E3" w:rsidRDefault="00C770CA" w:rsidP="00DB0B41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757E3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No. holes and electrons same</w:t>
                            </w:r>
                          </w:p>
                          <w:p w14:paraId="3990CE8A" w14:textId="2F0A0C82" w:rsidR="00D421AC" w:rsidRDefault="00D421AC" w:rsidP="00DB0B41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1F3D5B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(only for non-degenerate)</w:t>
                            </w:r>
                          </w:p>
                          <w:p w14:paraId="024671EF" w14:textId="3260EDFE" w:rsidR="00D757E3" w:rsidRPr="00D757E3" w:rsidRDefault="00C770CA" w:rsidP="00DB0B41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2B6B8" wp14:editId="569522B2">
                                  <wp:extent cx="2132330" cy="504825"/>
                                  <wp:effectExtent l="0" t="0" r="1270" b="9525"/>
                                  <wp:docPr id="23" name="Picture 2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0013" cy="506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14E9" id="Text Box 19" o:spid="_x0000_s1036" type="#_x0000_t202" style="position:absolute;margin-left:192.75pt;margin-top:120.75pt;width:183pt;height:11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DzFQIAACgEAAAOAAAAZHJzL2Uyb0RvYy54bWysk9tuGyEQhu8r9R0Q9/UearvOyusodeqq&#10;UnqQ0j4AC6wXlWUoYO+mT9+BdRwrbW+qcoEYBn5mvhnW12OvyVE6r8DUtJjllEjDQSizr+m3r7tX&#10;K0p8YEYwDUbW9EF6er15+WI92EqW0IEW0hEUMb4abE27EGyVZZ53smd+BlYadLbgehbQdPtMODag&#10;eq+zMs+X2QBOWAdceo+7t5OTbpJ+20oePretl4HommJsIc0uzU2cs82aVXvHbKf4KQz2D1H0TBl8&#10;9Cx1ywIjB6d+k+oVd+ChDTMOfQZtq7hMOWA2Rf4sm/uOWZlyQTjenjH5/yfLPx3v7RdHwvgWRixg&#10;SsLbO+DfPTGw7ZjZyxvnYOgkE/hwEZFlg/XV6WpE7SsfRZrhIwgsMjsESEJj6/pIBfMkqI4FeDhD&#10;l2MgHDfL1+W8yNHF0VfMl8vVIpUlY9Xjdet8eC+hJ3FRU4dVTfLseOdDDIdVj0fiax60EjuldTLc&#10;vtlqR44MO2CXRsrg2TFtyFDTq0W5mAj8VSJP408SvQrYylr1NV2dD7EqcntnRGq0wJSe1hiyNieQ&#10;kd1EMYzNSJRADglBBNuAeEC0DqbWxa+Giw7cT0oGbNua+h8H5iQl+oPB8lwV83ns82TMF29KNNyl&#10;p7n0MMNRqqaBkmm5DelvRHAGbrCMrUqAnyI5xYztmLifvk7s90s7nXr64JtfAAAA//8DAFBLAwQU&#10;AAYACAAAACEAOdhzvOAAAAALAQAADwAAAGRycy9kb3ducmV2LnhtbEyPwU7DMAyG70i8Q2QkLoil&#10;69q1lLoTQgLBDQaCa9ZkbUXilCTrytuTneD2W/70+3O9mY1mk3J+sISwXCTAFLVWDtQhvL89XJfA&#10;fBAkhbakEH6Uh01zflaLStojvappGzoWS8hXAqEPYaw4922vjPALOyqKu711RoQ4uo5LJ46x3Gie&#10;JsmaGzFQvNCLUd33qv3aHgxCmT1Nn/559fLRrvf6JlwV0+O3Q7y8mO9ugQU1hz8YTvpRHZrotLMH&#10;kp5phFWZ5xFFSLNlDJEo8lPYIWRFmgNvav7/h+YXAAD//wMAUEsBAi0AFAAGAAgAAAAhALaDOJL+&#10;AAAA4QEAABMAAAAAAAAAAAAAAAAAAAAAAFtDb250ZW50X1R5cGVzXS54bWxQSwECLQAUAAYACAAA&#10;ACEAOP0h/9YAAACUAQAACwAAAAAAAAAAAAAAAAAvAQAAX3JlbHMvLnJlbHNQSwECLQAUAAYACAAA&#10;ACEA1w2w8xUCAAAoBAAADgAAAAAAAAAAAAAAAAAuAgAAZHJzL2Uyb0RvYy54bWxQSwECLQAUAAYA&#10;CAAAACEAOdhzvOAAAAALAQAADwAAAAAAAAAAAAAAAABvBAAAZHJzL2Rvd25yZXYueG1sUEsFBgAA&#10;AAAEAAQA8wAAAHwFAAAAAA==&#10;">
                <v:textbox>
                  <w:txbxContent>
                    <w:p w14:paraId="5AEF7692" w14:textId="108AFC63" w:rsidR="00DB0B41" w:rsidRPr="00DB0B41" w:rsidRDefault="00DB0B41" w:rsidP="00DB0B41">
                      <w:pPr>
                        <w:rPr>
                          <w:b/>
                          <w:bCs/>
                          <w:noProof/>
                        </w:rPr>
                      </w:pPr>
                      <w:r w:rsidRPr="00DB0B41">
                        <w:rPr>
                          <w:b/>
                          <w:bCs/>
                          <w:noProof/>
                        </w:rPr>
                        <w:t>Intrinsic Carrier Concentrations</w:t>
                      </w:r>
                    </w:p>
                    <w:p w14:paraId="02F0E638" w14:textId="6B91204B" w:rsidR="00D757E3" w:rsidRDefault="00C770CA" w:rsidP="00DB0B41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="00D757E3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No. holes and electrons same</w:t>
                      </w:r>
                    </w:p>
                    <w:p w14:paraId="3990CE8A" w14:textId="2F0A0C82" w:rsidR="00D421AC" w:rsidRDefault="00D421AC" w:rsidP="00DB0B41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 w:rsidR="001F3D5B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(only for non-degenerate)</w:t>
                      </w:r>
                    </w:p>
                    <w:p w14:paraId="024671EF" w14:textId="3260EDFE" w:rsidR="00D757E3" w:rsidRPr="00D757E3" w:rsidRDefault="00C770CA" w:rsidP="00DB0B41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D2B6B8" wp14:editId="569522B2">
                            <wp:extent cx="2132330" cy="504825"/>
                            <wp:effectExtent l="0" t="0" r="1270" b="9525"/>
                            <wp:docPr id="23" name="Picture 2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Text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0013" cy="506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0CA" w:rsidRPr="00DD365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E78BFE" wp14:editId="370A05DC">
                <wp:simplePos x="0" y="0"/>
                <wp:positionH relativeFrom="column">
                  <wp:posOffset>57150</wp:posOffset>
                </wp:positionH>
                <wp:positionV relativeFrom="paragraph">
                  <wp:posOffset>1905000</wp:posOffset>
                </wp:positionV>
                <wp:extent cx="2324100" cy="242887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8CE3E" w14:textId="77777777" w:rsidR="00B65EA3" w:rsidRDefault="00B65EA3" w:rsidP="00B65EA3">
                            <w:pPr>
                              <w:rPr>
                                <w:rFonts w:ascii="Arial" w:eastAsiaTheme="minorEastAsia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DCF605" w14:textId="77777777" w:rsidR="00B65EA3" w:rsidRDefault="00B65EA3" w:rsidP="00B65EA3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1. Assume electrons in CB: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E&gt;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  <w:p w14:paraId="10D6DAF6" w14:textId="77777777" w:rsidR="00B65EA3" w:rsidRDefault="00B65EA3" w:rsidP="00B65EA3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2. Assume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≫kt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9ACB3D" w14:textId="77777777" w:rsidR="00B65EA3" w:rsidRPr="007B360F" w:rsidRDefault="00B65EA3" w:rsidP="00B65EA3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-&gt;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E-E_f)≫kT</m:t>
                              </m:r>
                            </m:oMath>
                          </w:p>
                          <w:p w14:paraId="56739BA8" w14:textId="77777777" w:rsidR="00B65EA3" w:rsidRDefault="00B65EA3" w:rsidP="00B65EA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Therefore:</w:t>
                            </w:r>
                            <w:r w:rsidRPr="00796202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6E087" wp14:editId="7D70825E">
                                  <wp:extent cx="1644823" cy="542925"/>
                                  <wp:effectExtent l="0" t="0" r="0" b="0"/>
                                  <wp:docPr id="49" name="Picture 49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Text&#10;&#10;Description automatically generated with medium confidence"/>
                                          <pic:cNvPicPr/>
                                        </pic:nvPicPr>
                                        <pic:blipFill rotWithShape="1">
                                          <a:blip r:embed="rId21"/>
                                          <a:srcRect r="4505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5597" cy="546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275439" w14:textId="77777777" w:rsidR="00B65EA3" w:rsidRDefault="00B65EA3" w:rsidP="00B65EA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63C91" wp14:editId="018E8097">
                                  <wp:extent cx="1012091" cy="428625"/>
                                  <wp:effectExtent l="0" t="0" r="0" b="0"/>
                                  <wp:docPr id="50" name="Picture 50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Text&#10;&#10;Description automatically generated with medium confidence"/>
                                          <pic:cNvPicPr/>
                                        </pic:nvPicPr>
                                        <pic:blipFill rotWithShape="1">
                                          <a:blip r:embed="rId21"/>
                                          <a:srcRect l="57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7315" cy="435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D89905" w14:textId="77777777" w:rsidR="00B65EA3" w:rsidRPr="007B360F" w:rsidRDefault="00B65EA3" w:rsidP="00B65EA3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8BFE" id="Text Box 4" o:spid="_x0000_s1037" type="#_x0000_t202" style="position:absolute;margin-left:4.5pt;margin-top:150pt;width:183pt;height:19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UpFAIAACgEAAAOAAAAZHJzL2Uyb0RvYy54bWysk9uO2yAQhu8r9R0Q940dN+lmrTirbbap&#10;Km0P0rYPgAHHqJihQGKnT98Be7Pp6aYqF4hh4Gfmm2F9M3SaHKXzCkxF57OcEmk4CGX2Ff3yefdi&#10;RYkPzAimwciKnqSnN5vnz9a9LWUBLWghHUER48veVrQNwZZZ5nkrO+ZnYKVBZwOuYwFNt8+EYz2q&#10;dzor8vxV1oMT1gGX3uPu3eikm6TfNJKHj03jZSC6ohhbSLNLcx3nbLNm5d4x2yo+hcH+IYqOKYOP&#10;nqXuWGDk4NRvUp3iDjw0Ycahy6BpFJcpB8xmnv+SzUPLrEy5IBxvz5j8/5PlH44P9pMjYXgNAxYw&#10;JeHtPfCvnhjYtszs5a1z0LeSCXx4HpFlvfXldDWi9qWPInX/HgQWmR0CJKGhcV2kgnkSVMcCnM7Q&#10;5RAIx83iZbGY5+ji6CsWxWp1tUxvsPLxunU+vJXQkbioqMOqJnl2vPchhsPKxyPxNQ9aiZ3SOhlu&#10;X2+1I0eGHbBLY1L/6Zg2pK/o9bJYjgT+KpGn8SeJTgVsZa26iq7Oh1gZub0xIjVaYEqPawxZmwlk&#10;ZDdSDEM9ECWQcsIcwdYgTojWwdi6+NVw0YL7TkmPbVtR/+3AnKREvzNYnuv5YhH7PBmL5VWBhrv0&#10;1JceZjhKVTRQMi63If2NCM7ALZaxUQnwUyRTzNiOifv0dWK/X9rp1NMH3/wAAAD//wMAUEsDBBQA&#10;BgAIAAAAIQDIEx9e3wAAAAkBAAAPAAAAZHJzL2Rvd25yZXYueG1sTI/NTsMwEITvSLyDtUhcELVp&#10;aJqGbCqEBIIbtBVc3dhNIvwTbDcNb89ygtusZjT7TbWerGGjDrH3DuFmJoBp13jVuxZht328LoDF&#10;JJ2SxjuN8K0jrOvzs0qWyp/cmx43qWVU4mIpEbqUhpLz2HTayjjzg3bkHXywMtEZWq6CPFG5NXwu&#10;RM6t7B196OSgHzrdfG6OFqG4fR4/4kv2+t7kB7NKV8vx6SsgXl5M93fAkp7SXxh+8QkdamLa+6NT&#10;kRmEFS1JCJkQJMjPlgsSe4S8mC+A1xX/v6D+AQAA//8DAFBLAQItABQABgAIAAAAIQC2gziS/gAA&#10;AOEBAAATAAAAAAAAAAAAAAAAAAAAAABbQ29udGVudF9UeXBlc10ueG1sUEsBAi0AFAAGAAgAAAAh&#10;ADj9If/WAAAAlAEAAAsAAAAAAAAAAAAAAAAALwEAAF9yZWxzLy5yZWxzUEsBAi0AFAAGAAgAAAAh&#10;ALmw5SkUAgAAKAQAAA4AAAAAAAAAAAAAAAAALgIAAGRycy9lMm9Eb2MueG1sUEsBAi0AFAAGAAgA&#10;AAAhAMgTH17fAAAACQEAAA8AAAAAAAAAAAAAAAAAbgQAAGRycy9kb3ducmV2LnhtbFBLBQYAAAAA&#10;BAAEAPMAAAB6BQAAAAA=&#10;">
                <v:textbox>
                  <w:txbxContent>
                    <w:p w14:paraId="3508CE3E" w14:textId="77777777" w:rsidR="00B65EA3" w:rsidRDefault="00B65EA3" w:rsidP="00B65EA3">
                      <w:pPr>
                        <w:rPr>
                          <w:rFonts w:ascii="Arial" w:eastAsiaTheme="minorEastAsia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</m:d>
                      </m:oMath>
                      <w:r>
                        <w:rPr>
                          <w:rFonts w:ascii="Arial" w:eastAsiaTheme="minorEastAsia" w:hAnsi="Arial" w:cs="Arial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2DDCF605" w14:textId="77777777" w:rsidR="00B65EA3" w:rsidRDefault="00B65EA3" w:rsidP="00B65EA3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1. Assume electrons in CB: </w:t>
                      </w:r>
                      <m:oMath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E&gt;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</w:p>
                    <w:p w14:paraId="10D6DAF6" w14:textId="77777777" w:rsidR="00B65EA3" w:rsidRDefault="00B65EA3" w:rsidP="00B65EA3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2. Assume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≫kt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9ACB3D" w14:textId="77777777" w:rsidR="00B65EA3" w:rsidRPr="007B360F" w:rsidRDefault="00B65EA3" w:rsidP="00B65EA3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-&gt; </w:t>
                      </w:r>
                      <m:oMath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E-E_f)≫kT</m:t>
                        </m:r>
                      </m:oMath>
                    </w:p>
                    <w:p w14:paraId="56739BA8" w14:textId="77777777" w:rsidR="00B65EA3" w:rsidRDefault="00B65EA3" w:rsidP="00B65EA3">
                      <w:pPr>
                        <w:rPr>
                          <w:noProof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Therefore:</w:t>
                      </w:r>
                      <w:r w:rsidRPr="00796202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D6E087" wp14:editId="7D70825E">
                            <wp:extent cx="1644823" cy="542925"/>
                            <wp:effectExtent l="0" t="0" r="0" b="0"/>
                            <wp:docPr id="49" name="Picture 49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Text&#10;&#10;Description automatically generated with medium confidence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r="4505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55597" cy="5464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275439" w14:textId="77777777" w:rsidR="00B65EA3" w:rsidRDefault="00B65EA3" w:rsidP="00B65EA3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463C91" wp14:editId="018E8097">
                            <wp:extent cx="1012091" cy="428625"/>
                            <wp:effectExtent l="0" t="0" r="0" b="0"/>
                            <wp:docPr id="50" name="Picture 50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Text&#10;&#10;Description automatically generated with medium confidence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l="57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27315" cy="4350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D89905" w14:textId="77777777" w:rsidR="00B65EA3" w:rsidRPr="007B360F" w:rsidRDefault="00B65EA3" w:rsidP="00B65EA3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70CA" w:rsidRPr="00DD365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D3343" wp14:editId="4C74E4DC">
                <wp:simplePos x="0" y="0"/>
                <wp:positionH relativeFrom="column">
                  <wp:posOffset>55880</wp:posOffset>
                </wp:positionH>
                <wp:positionV relativeFrom="paragraph">
                  <wp:posOffset>4394835</wp:posOffset>
                </wp:positionV>
                <wp:extent cx="2324100" cy="1019175"/>
                <wp:effectExtent l="0" t="0" r="1905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8839A" w14:textId="1BBA0F26" w:rsidR="00796202" w:rsidRPr="007B360F" w:rsidRDefault="002D321A" w:rsidP="002755C1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3E611" wp14:editId="71F7B0DF">
                                  <wp:extent cx="2132330" cy="904875"/>
                                  <wp:effectExtent l="0" t="0" r="1270" b="9525"/>
                                  <wp:docPr id="51" name="Picture 51" descr="Diagram, 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 descr="Diagram, 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233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3343" id="_x0000_s1038" type="#_x0000_t202" style="position:absolute;margin-left:4.4pt;margin-top:346.05pt;width:183pt;height:8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hVFQIAACgEAAAOAAAAZHJzL2Uyb0RvYy54bWysk9uO0zAQhu+ReAfL9zQHWnYbNV0tXYqQ&#10;loO08ACO4yQWjsfYbpPy9IydbLecbhC5sDwZ+5+Zb8abm7FX5Cisk6BLmi1SSoTmUEvdlvTL5/2L&#10;a0qcZ7pmCrQo6Uk4erN9/mwzmELk0IGqhSUool0xmJJ23psiSRzvRM/cAozQ6GzA9syjaduktmxA&#10;9V4leZq+SgawtbHAhXP4925y0m3UbxrB/cemccITVVLMzcfVxrUKa7LdsKK1zHSSz2mwf8iiZ1Jj&#10;0LPUHfOMHKz8TaqX3IKDxi849Ak0jeQi1oDVZOkv1Tx0zIhYC8Jx5ozJ/T9Z/uH4YD5Z4sfXMGID&#10;YxHO3AP/6oiGXcd0K26thaETrMbAWUCWDMYV89WA2hUuiFTDe6ixyezgIQqNje0DFayToDo24HSG&#10;LkZPOP7MX+bLLEUXR1+WZuvsahVjsOLxurHOvxXQk7ApqcWuRnl2vHc+pMOKxyMhmgMl671UKhq2&#10;rXbKkiPDCdjHb1b/6ZjSZCjpepWvJgJ/lUjj9yeJXnocZSX7kl6fD7EicHuj6zhonkk17TFlpWeQ&#10;gd1E0Y/VSGSNHPIQIYCtoD4hWgvT6OJTw00H9jslA45tSd23A7OCEvVOY3vW2XIZ5jway9VVjoa9&#10;9FSXHqY5SpXUUzJtdz6+jQBOwy22sZER8FMmc844jpH7/HTCvF/a8dTTA9/+AAAA//8DAFBLAwQU&#10;AAYACAAAACEAIepSud8AAAAJAQAADwAAAGRycy9kb3ducmV2LnhtbEyPwU7DMAyG70i8Q2QkLmhL&#10;141uK00nhARiN9gQXLPGaysapyRZV94ec4Kj/f/6/LnYjLYTA/rQOlIwmyYgkCpnWqoVvO0fJysQ&#10;IWoyunOECr4xwKa8vCh0btyZXnHYxVowhEKuFTQx9rmUoWrQ6jB1PRJnR+etjjz6Whqvzwy3nUyT&#10;JJNWt8QXGt3jQ4PV5+5kFawWz8NH2M5f3qvs2K3jzXJ4+vJKXV+N93cgIo7xrwy/+qwOJTsd3IlM&#10;EB0zWDwqyNbpDATn8+WCNwcObtMMZFnI/x+UPwAAAP//AwBQSwECLQAUAAYACAAAACEAtoM4kv4A&#10;AADhAQAAEwAAAAAAAAAAAAAAAAAAAAAAW0NvbnRlbnRfVHlwZXNdLnhtbFBLAQItABQABgAIAAAA&#10;IQA4/SH/1gAAAJQBAAALAAAAAAAAAAAAAAAAAC8BAABfcmVscy8ucmVsc1BLAQItABQABgAIAAAA&#10;IQD+kEhVFQIAACgEAAAOAAAAAAAAAAAAAAAAAC4CAABkcnMvZTJvRG9jLnhtbFBLAQItABQABgAI&#10;AAAAIQAh6lK53wAAAAkBAAAPAAAAAAAAAAAAAAAAAG8EAABkcnMvZG93bnJldi54bWxQSwUGAAAA&#10;AAQABADzAAAAewUAAAAA&#10;">
                <v:textbox>
                  <w:txbxContent>
                    <w:p w14:paraId="1988839A" w14:textId="1BBA0F26" w:rsidR="00796202" w:rsidRPr="007B360F" w:rsidRDefault="002D321A" w:rsidP="002755C1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E3E611" wp14:editId="71F7B0DF">
                            <wp:extent cx="2132330" cy="904875"/>
                            <wp:effectExtent l="0" t="0" r="1270" b="9525"/>
                            <wp:docPr id="51" name="Picture 51" descr="Diagram, 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 descr="Diagram, 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2330" cy="90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0CA" w:rsidRPr="00DD365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E7AA8F" wp14:editId="2DE8551C">
                <wp:simplePos x="0" y="0"/>
                <wp:positionH relativeFrom="column">
                  <wp:posOffset>57150</wp:posOffset>
                </wp:positionH>
                <wp:positionV relativeFrom="paragraph">
                  <wp:posOffset>1219200</wp:posOffset>
                </wp:positionV>
                <wp:extent cx="2324100" cy="676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37CE" w14:textId="253E7C46" w:rsidR="00B65EA3" w:rsidRDefault="00B65EA3" w:rsidP="00B65EA3">
                            <w:pPr>
                              <w:pStyle w:val="Default"/>
                              <w:rPr>
                                <w:rFonts w:eastAsiaTheme="minorEastAs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3248E4" w14:textId="6ADEB8E3" w:rsidR="00B65EA3" w:rsidRDefault="00B65EA3" w:rsidP="00B65EA3">
                            <w:pPr>
                              <w:pStyle w:val="Defaul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BD5A8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67CC41" wp14:editId="01766F63">
                                  <wp:extent cx="2132330" cy="476250"/>
                                  <wp:effectExtent l="0" t="0" r="1270" b="0"/>
                                  <wp:docPr id="48" name="Picture 4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233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30C4D7" w14:textId="16999BFD" w:rsidR="00B65EA3" w:rsidRPr="007B360F" w:rsidRDefault="00B65EA3" w:rsidP="00B65EA3">
                            <w:pP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AA8F" id="_x0000_s1039" type="#_x0000_t202" style="position:absolute;margin-left:4.5pt;margin-top:96pt;width:183pt;height:5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TDFQIAACcEAAAOAAAAZHJzL2Uyb0RvYy54bWysk9tu2zAMhu8H7B0E3S923BxaI07Rpcsw&#10;oDsA3R5AlmVbmCxqkhI7e/pRsptmp5thvhBEU/pJfqQ2t0OnyFFYJ0EXdD5LKRGaQyV1U9Avn/ev&#10;rilxnumKKdCioCfh6O325YtNb3KRQQuqEpagiHZ5bwraem/yJHG8FR1zMzBCo7MG2zGPpm2SyrIe&#10;1TuVZGm6SnqwlbHAhXP493500m3Ur2vB/ce6dsITVVDMzcfVxrUMa7LdsLyxzLSST2mwf8iiY1Jj&#10;0LPUPfOMHKz8TaqT3IKD2s84dAnUteQi1oDVzNNfqnlsmRGxFoTjzBmT+3+y/MPx0XyyxA+vYcAG&#10;xiKceQD+1RENu5bpRtxZC30rWIWB5wFZ0huXT1cDape7IFL276HCJrODhyg01LYLVLBOgurYgNMZ&#10;uhg84fgzu8oW8xRdHH2r9SpbL2MIlj/dNtb5twI6EjYFtdjUqM6OD86HbFj+dCQEc6BktZdKRcM2&#10;5U5ZcmQ4APv4Teo/HVOa9AW9WWbLEcBfJdL4/Umikx4nWcmuoNfnQywP2N7oKs6ZZ1KNe0xZ6Ylj&#10;QDdC9EM5EFkh5KsQIXAtoTohWQvj5OJLw00L9jslPU5tQd23A7OCEvVOY3du5otFGPNoLJbrDA17&#10;6SkvPUxzlCqop2Tc7nx8GgGchjvsYi0j4OdMppxxGiP36eWEcb+046nn9739AQAA//8DAFBLAwQU&#10;AAYACAAAACEAACC72N8AAAAJAQAADwAAAGRycy9kb3ducmV2LnhtbEyPQU/DMAyF70j8h8hIXBBL&#10;6djWlqYTQgLBDbYJrlnjtRWNU5KsK/8ec4Lbs5/1/L1yPdlejOhD50jBzSwBgVQ701GjYLd9vM5A&#10;hKjJ6N4RKvjGAOvq/KzUhXEnesNxExvBIRQKraCNcSikDHWLVoeZG5DYOzhvdeTRN9J4feJw28s0&#10;SZbS6o74Q6sHfGix/twcrYLs9nn8CC/z1/d6eejzeLUan768UpcX0/0diIhT/DuGX3xGh4qZ9u5I&#10;JoheQc5NIq/zlAX789WCxV5BmmcLkFUp/zeofgAAAP//AwBQSwECLQAUAAYACAAAACEAtoM4kv4A&#10;AADhAQAAEwAAAAAAAAAAAAAAAAAAAAAAW0NvbnRlbnRfVHlwZXNdLnhtbFBLAQItABQABgAIAAAA&#10;IQA4/SH/1gAAAJQBAAALAAAAAAAAAAAAAAAAAC8BAABfcmVscy8ucmVsc1BLAQItABQABgAIAAAA&#10;IQCTtiTDFQIAACcEAAAOAAAAAAAAAAAAAAAAAC4CAABkcnMvZTJvRG9jLnhtbFBLAQItABQABgAI&#10;AAAAIQAAILvY3wAAAAkBAAAPAAAAAAAAAAAAAAAAAG8EAABkcnMvZG93bnJldi54bWxQSwUGAAAA&#10;AAQABADzAAAAewUAAAAA&#10;">
                <v:textbox>
                  <w:txbxContent>
                    <w:p w14:paraId="6B6237CE" w14:textId="253E7C46" w:rsidR="00B65EA3" w:rsidRDefault="00B65EA3" w:rsidP="00B65EA3">
                      <w:pPr>
                        <w:pStyle w:val="Default"/>
                        <w:rPr>
                          <w:rFonts w:eastAsiaTheme="minorEastAsia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auto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/>
                          <w:bCs/>
                          <w:color w:val="auto"/>
                          <w:sz w:val="20"/>
                          <w:szCs w:val="20"/>
                        </w:rPr>
                        <w:t>:</w:t>
                      </w:r>
                    </w:p>
                    <w:p w14:paraId="693248E4" w14:textId="6ADEB8E3" w:rsidR="00B65EA3" w:rsidRDefault="00B65EA3" w:rsidP="00B65EA3">
                      <w:pPr>
                        <w:pStyle w:val="Default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BD5A8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D67CC41" wp14:editId="01766F63">
                            <wp:extent cx="2132330" cy="476250"/>
                            <wp:effectExtent l="0" t="0" r="1270" b="0"/>
                            <wp:docPr id="48" name="Picture 4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 descr="Text&#10;&#10;Description automatically generated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233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30C4D7" w14:textId="16999BFD" w:rsidR="00B65EA3" w:rsidRPr="007B360F" w:rsidRDefault="00B65EA3" w:rsidP="00B65EA3">
                      <w:pP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632E">
        <w:br w:type="page"/>
      </w:r>
      <w:r w:rsidR="001B632E">
        <w:lastRenderedPageBreak/>
        <w:br w:type="page"/>
      </w:r>
    </w:p>
    <w:p w14:paraId="25B36D9F" w14:textId="77777777" w:rsidR="001B632E" w:rsidRDefault="001B632E"/>
    <w:p w14:paraId="6B1B5199" w14:textId="77777777" w:rsidR="00DD365F" w:rsidRPr="001B632E" w:rsidRDefault="00DD365F" w:rsidP="001B632E"/>
    <w:sectPr w:rsidR="00DD365F" w:rsidRPr="001B632E" w:rsidSect="007348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5B"/>
    <w:rsid w:val="0006141A"/>
    <w:rsid w:val="001006D8"/>
    <w:rsid w:val="0012306E"/>
    <w:rsid w:val="001B632E"/>
    <w:rsid w:val="001C51A3"/>
    <w:rsid w:val="001D2443"/>
    <w:rsid w:val="001F2BAB"/>
    <w:rsid w:val="001F3D5B"/>
    <w:rsid w:val="00232A7E"/>
    <w:rsid w:val="0024145B"/>
    <w:rsid w:val="002755C1"/>
    <w:rsid w:val="002B30F4"/>
    <w:rsid w:val="002D321A"/>
    <w:rsid w:val="0033091F"/>
    <w:rsid w:val="003315BF"/>
    <w:rsid w:val="00335FE3"/>
    <w:rsid w:val="00471FDF"/>
    <w:rsid w:val="00504057"/>
    <w:rsid w:val="005244C6"/>
    <w:rsid w:val="0052662B"/>
    <w:rsid w:val="005D2DB7"/>
    <w:rsid w:val="005E47F0"/>
    <w:rsid w:val="006208A9"/>
    <w:rsid w:val="00635F49"/>
    <w:rsid w:val="0073485B"/>
    <w:rsid w:val="00766969"/>
    <w:rsid w:val="00775845"/>
    <w:rsid w:val="00780E8B"/>
    <w:rsid w:val="00790CF4"/>
    <w:rsid w:val="00796202"/>
    <w:rsid w:val="007B360F"/>
    <w:rsid w:val="007E2199"/>
    <w:rsid w:val="0088699E"/>
    <w:rsid w:val="00887B6D"/>
    <w:rsid w:val="008931DD"/>
    <w:rsid w:val="00931FFB"/>
    <w:rsid w:val="009475E0"/>
    <w:rsid w:val="00951E8A"/>
    <w:rsid w:val="00960310"/>
    <w:rsid w:val="00967B63"/>
    <w:rsid w:val="009F5581"/>
    <w:rsid w:val="00A05DE5"/>
    <w:rsid w:val="00A84324"/>
    <w:rsid w:val="00AF2CFE"/>
    <w:rsid w:val="00B103D7"/>
    <w:rsid w:val="00B346BF"/>
    <w:rsid w:val="00B65EA3"/>
    <w:rsid w:val="00B71CC6"/>
    <w:rsid w:val="00B94506"/>
    <w:rsid w:val="00BB1492"/>
    <w:rsid w:val="00BB1B1A"/>
    <w:rsid w:val="00BC39C0"/>
    <w:rsid w:val="00BC50AD"/>
    <w:rsid w:val="00BC6D83"/>
    <w:rsid w:val="00BD5A84"/>
    <w:rsid w:val="00C435C8"/>
    <w:rsid w:val="00C55DF4"/>
    <w:rsid w:val="00C770CA"/>
    <w:rsid w:val="00CB015E"/>
    <w:rsid w:val="00CC1910"/>
    <w:rsid w:val="00D229DB"/>
    <w:rsid w:val="00D421AC"/>
    <w:rsid w:val="00D60F33"/>
    <w:rsid w:val="00D757E3"/>
    <w:rsid w:val="00DB0B41"/>
    <w:rsid w:val="00DD365F"/>
    <w:rsid w:val="00DE7759"/>
    <w:rsid w:val="00DF6FA1"/>
    <w:rsid w:val="00E244E6"/>
    <w:rsid w:val="00E24850"/>
    <w:rsid w:val="00E63E47"/>
    <w:rsid w:val="00E9214A"/>
    <w:rsid w:val="00EF6726"/>
    <w:rsid w:val="00F163A0"/>
    <w:rsid w:val="00F46B17"/>
    <w:rsid w:val="00F553A8"/>
    <w:rsid w:val="00F7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87F"/>
  <w15:docId w15:val="{2FAF34A8-B4D0-45E5-B803-74CA655E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F553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35FE3"/>
    <w:rPr>
      <w:color w:val="808080"/>
    </w:rPr>
  </w:style>
  <w:style w:type="paragraph" w:styleId="ListParagraph">
    <w:name w:val="List Paragraph"/>
    <w:basedOn w:val="Normal"/>
    <w:uiPriority w:val="34"/>
    <w:qFormat/>
    <w:rsid w:val="00F7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Jevan</dc:creator>
  <cp:keywords/>
  <dc:description/>
  <cp:lastModifiedBy>Jevan</cp:lastModifiedBy>
  <cp:revision>72</cp:revision>
  <dcterms:created xsi:type="dcterms:W3CDTF">2022-08-19T10:21:00Z</dcterms:created>
  <dcterms:modified xsi:type="dcterms:W3CDTF">2022-08-23T18:58:00Z</dcterms:modified>
</cp:coreProperties>
</file>