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FF" w:rsidRDefault="00EC51FF" w:rsidP="00EC51FF">
      <w:pPr>
        <w:spacing w:after="0" w:line="240" w:lineRule="auto"/>
        <w:textDirection w:val="btLr"/>
      </w:pPr>
      <w:r>
        <w:rPr>
          <w:b/>
          <w:color w:val="000000"/>
          <w:sz w:val="24"/>
        </w:rPr>
        <w:t>EDD 104 Section _____ Evaluations Sheet - Project Name: ____________________</w:t>
      </w:r>
    </w:p>
    <w:p w:rsidR="00EC51FF" w:rsidRPr="00E41B05" w:rsidRDefault="00EC51FF" w:rsidP="00EC51FF">
      <w:pPr>
        <w:spacing w:before="240" w:after="120" w:line="275" w:lineRule="auto"/>
        <w:textDirection w:val="btLr"/>
        <w:rPr>
          <w:b/>
        </w:rPr>
      </w:pPr>
      <w:proofErr w:type="gramStart"/>
      <w:r w:rsidRPr="00E41B05">
        <w:rPr>
          <w:b/>
          <w:color w:val="000000"/>
          <w:sz w:val="24"/>
        </w:rPr>
        <w:t>Your</w:t>
      </w:r>
      <w:proofErr w:type="gramEnd"/>
      <w:r w:rsidRPr="00E41B05">
        <w:rPr>
          <w:b/>
          <w:color w:val="000000"/>
          <w:sz w:val="24"/>
        </w:rPr>
        <w:t xml:space="preserve"> Name: ______________________________________________________</w:t>
      </w:r>
    </w:p>
    <w:p w:rsidR="00EC51FF" w:rsidRDefault="00EC51FF" w:rsidP="00EC51FF">
      <w:pPr>
        <w:spacing w:before="240" w:after="12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In-Team Presentations of Alternatives</w:t>
      </w:r>
    </w:p>
    <w:tbl>
      <w:tblPr>
        <w:tblStyle w:val="TableGrid"/>
        <w:tblW w:w="5000" w:type="pct"/>
        <w:tblLook w:val="04A0"/>
      </w:tblPr>
      <w:tblGrid>
        <w:gridCol w:w="893"/>
        <w:gridCol w:w="2170"/>
        <w:gridCol w:w="2171"/>
        <w:gridCol w:w="2171"/>
        <w:gridCol w:w="2171"/>
      </w:tblGrid>
      <w:tr w:rsidR="00EC51FF" w:rsidRPr="00064A2C" w:rsidTr="005340AF">
        <w:trPr>
          <w:cantSplit/>
          <w:trHeight w:val="944"/>
        </w:trPr>
        <w:tc>
          <w:tcPr>
            <w:tcW w:w="458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C03C99" w:rsidRDefault="00EC51FF" w:rsidP="005340AF">
            <w:pPr>
              <w:jc w:val="center"/>
              <w:rPr>
                <w:b/>
              </w:rPr>
            </w:pPr>
            <w:r w:rsidRPr="00C03C99">
              <w:rPr>
                <w:b/>
              </w:rPr>
              <w:t>Alternative Solution 1</w:t>
            </w:r>
          </w:p>
          <w:p w:rsidR="00EC51FF" w:rsidRPr="00C03C99" w:rsidRDefault="00EC51FF" w:rsidP="005340AF">
            <w:pPr>
              <w:jc w:val="center"/>
              <w:rPr>
                <w:b/>
              </w:rPr>
            </w:pPr>
            <w:r w:rsidRPr="00C03C99">
              <w:rPr>
                <w:b/>
              </w:rPr>
              <w:t>Pair/Trio Names:</w:t>
            </w:r>
          </w:p>
          <w:p w:rsidR="00EC51FF" w:rsidRPr="00C03C99" w:rsidRDefault="00EC51FF" w:rsidP="005340AF">
            <w:pPr>
              <w:jc w:val="center"/>
              <w:rPr>
                <w:b/>
              </w:rPr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  <w:rPr>
                <w:b/>
              </w:rPr>
            </w:pPr>
            <w:r w:rsidRPr="00064A2C">
              <w:rPr>
                <w:b/>
              </w:rPr>
              <w:t>Alternative Solution 2</w:t>
            </w:r>
          </w:p>
          <w:p w:rsidR="00EC51FF" w:rsidRPr="00064A2C" w:rsidRDefault="00EC51FF" w:rsidP="005340AF">
            <w:pPr>
              <w:jc w:val="center"/>
              <w:rPr>
                <w:b/>
              </w:rPr>
            </w:pPr>
            <w:r w:rsidRPr="00064A2C">
              <w:rPr>
                <w:b/>
              </w:rPr>
              <w:t>Pair/Trio Names:</w:t>
            </w:r>
          </w:p>
          <w:p w:rsidR="00EC51FF" w:rsidRPr="00064A2C" w:rsidRDefault="00EC51FF" w:rsidP="005340AF">
            <w:pPr>
              <w:jc w:val="center"/>
              <w:rPr>
                <w:b/>
              </w:rPr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064A2C" w:rsidRDefault="00EC51FF" w:rsidP="005340AF">
            <w:pPr>
              <w:jc w:val="center"/>
              <w:rPr>
                <w:b/>
              </w:rPr>
            </w:pPr>
            <w:r w:rsidRPr="00064A2C">
              <w:rPr>
                <w:b/>
              </w:rPr>
              <w:t>Alternative Solution 3</w:t>
            </w:r>
          </w:p>
          <w:p w:rsidR="00EC51FF" w:rsidRPr="00064A2C" w:rsidRDefault="00EC51FF" w:rsidP="005340AF">
            <w:pPr>
              <w:jc w:val="center"/>
              <w:rPr>
                <w:b/>
              </w:rPr>
            </w:pPr>
            <w:r w:rsidRPr="00064A2C">
              <w:rPr>
                <w:b/>
              </w:rPr>
              <w:t>Pair/Trio Names:</w:t>
            </w:r>
          </w:p>
          <w:p w:rsidR="00EC51FF" w:rsidRPr="00064A2C" w:rsidRDefault="00EC51FF" w:rsidP="005340AF">
            <w:pPr>
              <w:jc w:val="center"/>
              <w:rPr>
                <w:b/>
              </w:rPr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  <w:rPr>
                <w:b/>
              </w:rPr>
            </w:pPr>
            <w:r w:rsidRPr="00064A2C">
              <w:rPr>
                <w:b/>
              </w:rPr>
              <w:t>Alternative Solution 4</w:t>
            </w:r>
          </w:p>
          <w:p w:rsidR="00EC51FF" w:rsidRPr="00064A2C" w:rsidRDefault="00EC51FF" w:rsidP="005340AF">
            <w:pPr>
              <w:jc w:val="center"/>
              <w:rPr>
                <w:b/>
              </w:rPr>
            </w:pPr>
            <w:r w:rsidRPr="00064A2C">
              <w:rPr>
                <w:b/>
              </w:rPr>
              <w:t>Pair/Trio Names:</w:t>
            </w:r>
          </w:p>
          <w:p w:rsidR="00EC51FF" w:rsidRPr="00064A2C" w:rsidRDefault="00EC51FF" w:rsidP="005340AF">
            <w:pPr>
              <w:jc w:val="center"/>
              <w:rPr>
                <w:b/>
              </w:rPr>
            </w:pPr>
          </w:p>
        </w:tc>
      </w:tr>
      <w:tr w:rsidR="00EC51FF" w:rsidRPr="00064A2C" w:rsidTr="005340AF">
        <w:trPr>
          <w:cantSplit/>
          <w:trHeight w:val="720"/>
        </w:trPr>
        <w:tc>
          <w:tcPr>
            <w:tcW w:w="458" w:type="pct"/>
            <w:vAlign w:val="center"/>
          </w:tcPr>
          <w:p w:rsidR="00EC51FF" w:rsidRPr="00064A2C" w:rsidRDefault="00EC51FF" w:rsidP="005340AF">
            <w:pPr>
              <w:jc w:val="center"/>
              <w:rPr>
                <w:b/>
              </w:rPr>
            </w:pPr>
            <w:r w:rsidRPr="00064A2C">
              <w:rPr>
                <w:b/>
              </w:rPr>
              <w:t>Criteria</w:t>
            </w: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C03C99" w:rsidRDefault="00EC51FF" w:rsidP="005340AF">
            <w:pPr>
              <w:jc w:val="center"/>
              <w:rPr>
                <w:b/>
              </w:rPr>
            </w:pPr>
            <w:r w:rsidRPr="00C03C99">
              <w:rPr>
                <w:b/>
              </w:rPr>
              <w:t>Numerical Value (NV)</w:t>
            </w: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  <w:rPr>
                <w:b/>
              </w:rPr>
            </w:pPr>
            <w:r w:rsidRPr="00064A2C">
              <w:rPr>
                <w:b/>
              </w:rPr>
              <w:t>Numerical Value (NV)</w:t>
            </w: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064A2C" w:rsidRDefault="00EC51FF" w:rsidP="005340AF">
            <w:pPr>
              <w:jc w:val="center"/>
              <w:rPr>
                <w:b/>
              </w:rPr>
            </w:pPr>
            <w:r w:rsidRPr="00064A2C">
              <w:rPr>
                <w:b/>
              </w:rPr>
              <w:t>Numerical Value (NV)</w:t>
            </w: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  <w:rPr>
                <w:b/>
              </w:rPr>
            </w:pPr>
            <w:r w:rsidRPr="00064A2C">
              <w:rPr>
                <w:b/>
              </w:rPr>
              <w:t>Numerical Value (NV)</w:t>
            </w:r>
          </w:p>
        </w:tc>
      </w:tr>
      <w:tr w:rsidR="00EC51FF" w:rsidRPr="00064A2C" w:rsidTr="005340AF">
        <w:trPr>
          <w:cantSplit/>
          <w:trHeight w:val="720"/>
        </w:trPr>
        <w:tc>
          <w:tcPr>
            <w:tcW w:w="458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C03C99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</w:tr>
      <w:tr w:rsidR="00EC51FF" w:rsidRPr="00064A2C" w:rsidTr="005340AF">
        <w:trPr>
          <w:cantSplit/>
          <w:trHeight w:val="720"/>
        </w:trPr>
        <w:tc>
          <w:tcPr>
            <w:tcW w:w="458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C03C99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</w:tr>
      <w:tr w:rsidR="00EC51FF" w:rsidRPr="00064A2C" w:rsidTr="005340AF">
        <w:trPr>
          <w:cantSplit/>
          <w:trHeight w:val="720"/>
        </w:trPr>
        <w:tc>
          <w:tcPr>
            <w:tcW w:w="458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C03C99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</w:tr>
      <w:tr w:rsidR="00EC51FF" w:rsidRPr="00064A2C" w:rsidTr="005340AF">
        <w:trPr>
          <w:cantSplit/>
          <w:trHeight w:val="720"/>
        </w:trPr>
        <w:tc>
          <w:tcPr>
            <w:tcW w:w="458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C03C99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</w:tr>
      <w:tr w:rsidR="00EC51FF" w:rsidRPr="00064A2C" w:rsidTr="005340AF">
        <w:trPr>
          <w:cantSplit/>
          <w:trHeight w:val="720"/>
        </w:trPr>
        <w:tc>
          <w:tcPr>
            <w:tcW w:w="458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C03C99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</w:tr>
      <w:tr w:rsidR="00EC51FF" w:rsidRPr="00064A2C" w:rsidTr="005340AF">
        <w:trPr>
          <w:cantSplit/>
          <w:trHeight w:val="720"/>
        </w:trPr>
        <w:tc>
          <w:tcPr>
            <w:tcW w:w="458" w:type="pct"/>
            <w:vAlign w:val="center"/>
          </w:tcPr>
          <w:p w:rsidR="00EC51FF" w:rsidRPr="002C5CE7" w:rsidRDefault="00EC51FF" w:rsidP="005340AF">
            <w:pPr>
              <w:jc w:val="center"/>
              <w:rPr>
                <w:b/>
              </w:rPr>
            </w:pPr>
            <w:r w:rsidRPr="002C5CE7">
              <w:rPr>
                <w:b/>
              </w:rPr>
              <w:t>Cost</w:t>
            </w: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C03C99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shd w:val="clear" w:color="auto" w:fill="auto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  <w:tc>
          <w:tcPr>
            <w:tcW w:w="1135" w:type="pct"/>
            <w:vAlign w:val="center"/>
          </w:tcPr>
          <w:p w:rsidR="00EC51FF" w:rsidRPr="00064A2C" w:rsidRDefault="00EC51FF" w:rsidP="005340AF">
            <w:pPr>
              <w:jc w:val="center"/>
            </w:pPr>
          </w:p>
        </w:tc>
      </w:tr>
    </w:tbl>
    <w:p w:rsidR="00B12F4F" w:rsidRDefault="00B12F4F"/>
    <w:sectPr w:rsidR="00B12F4F" w:rsidSect="0081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7946F2"/>
    <w:rsid w:val="002434F5"/>
    <w:rsid w:val="0034494B"/>
    <w:rsid w:val="00394ED2"/>
    <w:rsid w:val="005C19A2"/>
    <w:rsid w:val="007946F2"/>
    <w:rsid w:val="008121BB"/>
    <w:rsid w:val="009B2A69"/>
    <w:rsid w:val="00B12F4F"/>
    <w:rsid w:val="00B931C3"/>
    <w:rsid w:val="00C6551A"/>
    <w:rsid w:val="00E72701"/>
    <w:rsid w:val="00EC51FF"/>
    <w:rsid w:val="00F05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FF"/>
    <w:rPr>
      <w:rFonts w:asciiTheme="minorHAnsi" w:eastAsiaTheme="minorEastAsia" w:hAnsiTheme="minorHAnsi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4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34F5"/>
    <w:pPr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C51FF"/>
    <w:pPr>
      <w:spacing w:after="0" w:line="240" w:lineRule="auto"/>
    </w:pPr>
    <w:rPr>
      <w:rFonts w:asciiTheme="minorHAnsi" w:eastAsiaTheme="minorEastAsia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 Martin</dc:creator>
  <cp:lastModifiedBy>CJ Martin</cp:lastModifiedBy>
  <cp:revision>1</cp:revision>
  <dcterms:created xsi:type="dcterms:W3CDTF">2020-03-08T03:06:00Z</dcterms:created>
  <dcterms:modified xsi:type="dcterms:W3CDTF">2020-03-08T20:16:00Z</dcterms:modified>
</cp:coreProperties>
</file>