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0C37" w14:textId="0FD8D41F" w:rsidR="00812B95" w:rsidRPr="001645C7" w:rsidRDefault="006D486F">
      <w:pPr>
        <w:rPr>
          <w:sz w:val="28"/>
          <w:szCs w:val="28"/>
        </w:rPr>
      </w:pPr>
      <w:r w:rsidRPr="001645C7">
        <w:rPr>
          <w:b/>
          <w:bCs/>
          <w:sz w:val="28"/>
          <w:szCs w:val="28"/>
        </w:rPr>
        <w:t>FORM PAGE</w:t>
      </w:r>
    </w:p>
    <w:p w14:paraId="2D43A57D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0752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BB46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4E60E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A6C9E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 page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5D8D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BA795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0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690147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2EE43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B68B7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D0F4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08FC7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8B5D7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4A5F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4F0AD2F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0A8A3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2306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;&gt;</w:t>
      </w:r>
    </w:p>
    <w:p w14:paraId="75C7F2A6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&lt;div style="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color:lightskyblue</w:t>
      </w:r>
      <w:proofErr w:type="gramEnd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width:auto;height:auto;</w:t>
      </w:r>
      <w:r w:rsidRPr="007078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4C796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93F1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;margin-top:40px;font-size:40px;"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 Vibes Form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D6535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0883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72170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AB60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;font-size:20px;"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Tell us something positive that happened to you today.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28EA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F9011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6CE25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F1F7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79ACF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ACAF8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 address"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68C8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58E94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padding:18px;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 a scale of 1-</w:t>
      </w:r>
      <w:proofErr w:type="gramStart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10,how</w:t>
      </w:r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good was it?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BC05E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"width:210px;"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between 1 and 10"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FD90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687C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 did it </w:t>
      </w:r>
      <w:proofErr w:type="gramStart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happen?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40F8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"width:150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px;border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-radius:4px;"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54C7F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home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4676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work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786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88713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2B47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183B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782C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%;padding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what time of day did it happen?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046F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width:15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Morning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0AC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margin-left:67.3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:15px;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Afternoon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AA7C0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margin-left:67.3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:15px;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Evening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2256C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94AD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%;padding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emotions did u experience?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E6EA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Excited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843F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margin-left:65.5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Humbled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4ADF5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margin-left:65.5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Elated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24533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margin-left:65.5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5B461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margin-left:65.5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Enthusiastic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5DB0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FB989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"margin-left:12%; padding: 15px;"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describe your positive </w:t>
      </w:r>
      <w:proofErr w:type="gramStart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experience.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DA67D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experience here"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914EE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4AA54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50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%;height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30px;background-color: lightskyblue;"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7375F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43612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AFC13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52CD6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5CF9B" w14:textId="77777777"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E576C" w14:textId="6F31E89F" w:rsidR="006D486F" w:rsidRDefault="006D486F"/>
    <w:p w14:paraId="68B61C43" w14:textId="27446A65" w:rsidR="006D486F" w:rsidRPr="001645C7" w:rsidRDefault="006D486F">
      <w:pPr>
        <w:rPr>
          <w:b/>
          <w:bCs/>
          <w:sz w:val="28"/>
          <w:szCs w:val="28"/>
        </w:rPr>
      </w:pPr>
      <w:r w:rsidRPr="001645C7">
        <w:rPr>
          <w:b/>
          <w:bCs/>
          <w:sz w:val="28"/>
          <w:szCs w:val="28"/>
        </w:rPr>
        <w:t>TRIBUTE PAGE</w:t>
      </w:r>
    </w:p>
    <w:p w14:paraId="7D85CE1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0A433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7E99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9B82D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B5A5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458E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4A7C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Tribute page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07154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8E23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B406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06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21C0C4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CCFD6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DF3CC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EB5A5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B614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5058B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8D9A5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2755F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230, 227, 227);height: auto;"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D7C9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Aristotle Onassis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1F78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1906-1975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2992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of the richest people in 20th century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1A7F9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dotted black;"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Aristotle Socrates Onassis (Greek: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Αριστοτέλης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Ωνάσης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Aristotelis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Onasis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20 January 1906 – 15 March 1975),[1] commonly called Ari or Aristo Onassis, was a Greek-Argentine shipping magnate, who amassed the world's largest privately owned shipping fleet and was one of the world's richest and most famous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5D572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A5606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F553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 (4</w:t>
      </w:r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jfif</w:t>
      </w:r>
      <w:proofErr w:type="spellEnd"/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 50%;"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667D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center;background</w:t>
      </w:r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lightgray;height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25px 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most well-known portrait of Onassis.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AB47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AC24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AFCEC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following list is a time line of Onassis Life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5C43F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EE9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1906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born in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Karataş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Smyrna, Ottoman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Empire.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55B4F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1922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left from Smyrna during the great fire of Smyrna in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1922.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CB74D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1932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went to Buenos Aires, Argentina and start working as a telephone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operator.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0B109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1929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relocated to New York and started his shipping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businesses.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45241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1946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married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Athina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Livanos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daughter of shipping magnate Stavros G.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Livanos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Arietta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Zafrikakis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on 28 December 1946. The couple had become largely separated by the mid-1950s.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52FE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1950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-1956 - Onassis had success whaling off the Peruvian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coast.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0C0C7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In Monaco he started to purchase the shares of Monaco's SMB using the tax haven of Panama and finally take the control of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SBM.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585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1954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Cancelation of the agreement between the Saudi government and Aristotle Onassis to transport Saudi oil on his tankers and "in any case, to make the agreement ineffective".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A482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Aristotle Onassis signed a contract granting him the operational rights to the Greek air transport industry. Olympic Airways was founded.</w:t>
      </w:r>
    </w:p>
    <w:p w14:paraId="4A1F5A6F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1957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and opera prima donna Maria Callas embarked on an affair despite the fact that they were both married.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D32BC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Rainer of Monaco approved a plan to create 600.000 new shares in SBM reducing Onassis's stake to under a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02B0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1967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court until he left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Monaco.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0092E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1968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announced the launch of Project Omega, a $400 million investment program that aimed to build considerable industrial infrastructure in Greece including an oil refinery and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aluminum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smelter.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F5D0EC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1968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ended his relationship with Callas to marry Jacqueline Kennedy, widow of U.S. President John F.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Kennedy.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0D368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1975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died at age 69 on 15 March 1975 at the American Hospital of Paris in Neuilly-sur-Seine, France, of respiratory failure, a complication of the myasthenia gravis from which he had been suffering during the last years of his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07B2E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273C5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02129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4FE82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34882F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Read more about Aristotle Onassis on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Aristotle_Onassis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Wikipedia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7594D7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DC5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D97D6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6BD98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42351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BD5FB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Writtern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coded by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"https://www.freecodecamp.com/glgeorgiou"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George 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Georgiou.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CEC4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04CEE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44610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0BA8A" w14:textId="77777777"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5B3E" w14:textId="2DBFF17F" w:rsidR="00B40677" w:rsidRDefault="00B40677">
      <w:pPr>
        <w:rPr>
          <w:b/>
          <w:bCs/>
        </w:rPr>
      </w:pPr>
    </w:p>
    <w:p w14:paraId="37A054FA" w14:textId="1CE8CB5F" w:rsidR="00B40677" w:rsidRDefault="00B40677">
      <w:pPr>
        <w:rPr>
          <w:b/>
          <w:bCs/>
        </w:rPr>
      </w:pPr>
    </w:p>
    <w:p w14:paraId="29CEB91B" w14:textId="7AA0001F" w:rsidR="00B40677" w:rsidRDefault="00B40677">
      <w:pPr>
        <w:rPr>
          <w:b/>
          <w:bCs/>
        </w:rPr>
      </w:pPr>
    </w:p>
    <w:p w14:paraId="7F6A890F" w14:textId="77777777" w:rsidR="00B40677" w:rsidRDefault="00B40677">
      <w:pPr>
        <w:rPr>
          <w:b/>
          <w:bCs/>
        </w:rPr>
      </w:pPr>
    </w:p>
    <w:p w14:paraId="02B95531" w14:textId="35EABC9C" w:rsidR="00B40677" w:rsidRDefault="00B406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LANDING PAGE</w:t>
      </w:r>
    </w:p>
    <w:p w14:paraId="258F232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5794B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B2D6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A01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 landing page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D597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F1242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CC65D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C9AB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91B2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Dosis</w:t>
      </w:r>
      <w:proofErr w:type="spellEnd"/>
      <w:proofErr w:type="gram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28BF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916DC2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C873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4B22D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55DB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9F34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proofErr w:type="gramStart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download.jfif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5C50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565A7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9A10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2FF2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2655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57D1D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D8D3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F3BF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D3DFD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FEE0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B313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C37C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42ECD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424C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47409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4538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4A50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CC31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5C57D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62EB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moveToLeft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B084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A92C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D61C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C59A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7E6A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5995F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64F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041D5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A43A5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9204C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E3F7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513F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BC7D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F611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CC09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4554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7E7F2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A0B5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3414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B63A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B065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EF71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9419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D6D00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71B3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B1CA9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animateBtn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774F5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EB49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3F487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animation-fill-mode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backwards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8C4CB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12935D" w14:textId="77777777" w:rsidR="0091538B" w:rsidRPr="0091538B" w:rsidRDefault="0091538B" w:rsidP="009153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C14A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moveToLeft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A20C0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14:paraId="26B4915C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932F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4FE9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874D4E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14:paraId="37AD858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7430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296D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60A9C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65D95D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4B8BC4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DAC6F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animateBtn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0CC3B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14:paraId="59BD0F75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6EAC6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697DA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653B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14:paraId="2CC5C050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F7F1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6AD6B8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C0A0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905A2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9EB19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CF05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D9777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8AA37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CEB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"https://www.google.com/search?q=beach+images&amp;oq=beech+images&amp;aqs=chrome.1.69i57j0i10i433j0i10l8.13695j0j7&amp;sourceid=chrome&amp;ie=UTF-8"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5B21B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btn-center</w:t>
      </w:r>
      <w:proofErr w:type="spell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Tap-To-Go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8EE6F" w14:textId="3BE05209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64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53dsgtvyh</w:t>
      </w:r>
    </w:p>
    <w:p w14:paraId="41CFC6AC" w14:textId="67222E86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585A1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466D3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997BA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E83C7" w14:textId="77777777"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7C3A0" w14:textId="337F690D" w:rsidR="00B40677" w:rsidRDefault="00B40677">
      <w:pPr>
        <w:rPr>
          <w:b/>
          <w:bCs/>
          <w:sz w:val="28"/>
          <w:szCs w:val="28"/>
        </w:rPr>
      </w:pPr>
    </w:p>
    <w:p w14:paraId="39EDDC48" w14:textId="10701C7D" w:rsidR="005F79EC" w:rsidRDefault="005F7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form</w:t>
      </w:r>
    </w:p>
    <w:p w14:paraId="453E28D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0C6C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7570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75F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571E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 and Registration Form in HTML &amp; CSS | </w:t>
      </w:r>
      <w:proofErr w:type="spellStart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codingLab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09D7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4B3C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proofErr w:type="gramEnd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FontAwsome</w:t>
      </w:r>
      <w:proofErr w:type="spellEnd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CDN Link--&gt;</w:t>
      </w:r>
    </w:p>
    <w:p w14:paraId="1E915D7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C64D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5838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4338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78A4B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3096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D360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E4A1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D19E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3708E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5CA3C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34BA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268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79DA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7C14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E575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9BEA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841E4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897AA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4419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5630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3B75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E45B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69E0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882A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9F97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53E0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C9518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AAB9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4EAF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6C0E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40A9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7B33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3868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C7D0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6224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transform-style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preserve-3d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EE83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F9D0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cover::before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8434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AC36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8205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E5B9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D68F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141F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8BB5C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flip:checked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A985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rotateY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-180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de);</w:t>
      </w:r>
    </w:p>
    <w:p w14:paraId="78425E9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4FC1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6C6D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79F9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3452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060A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7BF3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F091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C204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F1FB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11DE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5000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.text-1</w:t>
      </w:r>
    </w:p>
    <w:p w14:paraId="7F5E257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F47D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3598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E246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82CA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6268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backface-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FC93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78FE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cover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8AF5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A8FD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C133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A6AC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FB59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6B63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D8B9E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020D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9B19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F295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B6140D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00B93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F4A3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F709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ED1F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A597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6BE1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7310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FB32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7C29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E01CC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BD70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background: </w:t>
      </w:r>
      <w:proofErr w:type="gramStart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red;*</w:t>
      </w:r>
      <w:proofErr w:type="gramEnd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635FDB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42AC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F9FC7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6675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6A0A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F48F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0160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092D7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title:before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22B0F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88B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8829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59CF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4651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7BCC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24E2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CED8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2540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.title::before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0F4D0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B5C1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7AD1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.input-before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794E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779F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CFE19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0E08F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9CA0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8ACD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C5BD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C6B4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AC354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5686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3B97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F205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703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9791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A30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703F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EDC5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7BA6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C65E6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input:valid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215C1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</w:p>
    <w:p w14:paraId="18D74FD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1F221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B48D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5FEF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3905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62DE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CDDC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53FAD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C1AF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393C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8301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1A18E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95BD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5E4E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836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FBCF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1329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D883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input:hover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DE9D6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#5b13b9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8B3C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5F12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205F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#5b13b9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ACA0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5B32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A6D0F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C2A1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7865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49136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login-text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7AAD9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signup-test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632D4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D2DC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1F71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2333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flip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83550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14F8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339B3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5A1C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6C2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1552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DC25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479F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7B8B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6495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7F73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"text-1"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Every new friend is a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adventure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4527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 get connected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DB79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8F37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0434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256C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81BE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"form-content"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2962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722F8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64E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CBF7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A385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0EC20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F652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7BD91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032F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F74D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passward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2FAE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629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passward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0046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6FE6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A745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EB71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sign-up-text"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Don't have an account?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 now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242F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F1F1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8CC1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"signup-form"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B39B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12E3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7CC6D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A4B8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FB93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E1B5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C84F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6CC8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04E99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4265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F9A8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79BBC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E56B6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passward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14EAB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3EC0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3D1B2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04FC3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0CB3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sign-up-text"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have an account?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now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137E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B605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C540E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1901A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20864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8C117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643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6BD5F" w14:textId="77777777"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19FE8" w14:textId="22136BEF" w:rsidR="005F79EC" w:rsidRDefault="005F79EC">
      <w:pPr>
        <w:rPr>
          <w:b/>
          <w:bCs/>
          <w:sz w:val="28"/>
          <w:szCs w:val="28"/>
        </w:rPr>
      </w:pPr>
    </w:p>
    <w:p w14:paraId="5E2077FB" w14:textId="14A99AF8" w:rsidR="009D1F79" w:rsidRDefault="009D1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SURVEY FORM</w:t>
      </w:r>
    </w:p>
    <w:p w14:paraId="13C33DCA" w14:textId="5B8C325F" w:rsidR="009D1F79" w:rsidRDefault="009D1F79">
      <w:pPr>
        <w:rPr>
          <w:b/>
          <w:bCs/>
          <w:sz w:val="24"/>
          <w:szCs w:val="24"/>
        </w:rPr>
      </w:pPr>
      <w:r w:rsidRPr="009D1F79">
        <w:rPr>
          <w:b/>
          <w:bCs/>
          <w:sz w:val="24"/>
          <w:szCs w:val="24"/>
        </w:rPr>
        <w:t>HTML CODE</w:t>
      </w:r>
    </w:p>
    <w:p w14:paraId="394BFD0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5E3F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70A9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F165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"Survey.CSS"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97B6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0BA5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Survey Form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8BEB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8838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A120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3784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A29C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Survey Form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1F6B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text-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367A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Thank you for taking the time to fill this survey form. It will help us improve our assignments.</w:t>
      </w:r>
    </w:p>
    <w:p w14:paraId="0EFC7E7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C33F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2211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"survey-form"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C8B2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D2F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123E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B043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50CE39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A848B4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9E0C23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E87AF7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</w:p>
    <w:p w14:paraId="266443C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6F87E17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E134F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AFF4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FAB5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"email-label"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E22E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4E6F4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640F014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EB1EE5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7B126E9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D29FDB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</w:p>
    <w:p w14:paraId="1EF6FB0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0408C8B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09869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C8AA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0B71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"number-label"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3DC8F3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"clue"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(optional)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F6F5B7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3E0C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A4281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13A39BE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</w:p>
    <w:p w14:paraId="069FDB3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3DA868C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00C75CF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"99"</w:t>
      </w:r>
    </w:p>
    <w:p w14:paraId="7B45AFE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B79A0F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</w:p>
    <w:p w14:paraId="4420C85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B3B78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4C02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CF7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Which option best describes your current </w:t>
      </w:r>
      <w:proofErr w:type="gramStart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role?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3C0E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C5D9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current role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F7DD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B70F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 Project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18C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"learner"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 Bench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5BB6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preferNo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Prefer not to say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4075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B283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1BC7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D55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58D1A7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DEF0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will you rate our Assignments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70DC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7AE8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0DF763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"user-recommend"</w:t>
      </w:r>
    </w:p>
    <w:p w14:paraId="57C6070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"definitely"</w:t>
      </w:r>
    </w:p>
    <w:p w14:paraId="6308471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4F9D573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"input-radio"</w:t>
      </w:r>
    </w:p>
    <w:p w14:paraId="6227A27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1502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CD19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0C17D8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"user-recommend"</w:t>
      </w:r>
    </w:p>
    <w:p w14:paraId="09F863B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"maybe"</w:t>
      </w:r>
    </w:p>
    <w:p w14:paraId="1915BFD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726C7D1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"input-radio"</w:t>
      </w:r>
    </w:p>
    <w:p w14:paraId="4707656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that Bad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9BAB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30CF55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32C016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A3F19F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"user-recommend"</w:t>
      </w:r>
    </w:p>
    <w:p w14:paraId="01D33BF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"not-sure"</w:t>
      </w:r>
    </w:p>
    <w:p w14:paraId="1FB077E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4FF3C3F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"input-radio"</w:t>
      </w:r>
    </w:p>
    <w:p w14:paraId="55B1A15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657F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EE8CF9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714E5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9D7420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"user-recommend"</w:t>
      </w:r>
    </w:p>
    <w:p w14:paraId="520E2D3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"not-sure"</w:t>
      </w:r>
    </w:p>
    <w:p w14:paraId="04E962E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0883520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"input-radio"</w:t>
      </w:r>
    </w:p>
    <w:p w14:paraId="30EE3C1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439F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16D8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EC302D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50100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"user-recommend"</w:t>
      </w:r>
    </w:p>
    <w:p w14:paraId="4C8398E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"not-sure"</w:t>
      </w:r>
    </w:p>
    <w:p w14:paraId="6F8EF21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9EA8AC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"input-radio"</w:t>
      </w:r>
    </w:p>
    <w:p w14:paraId="15DB3BD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</w:p>
    <w:p w14:paraId="169302B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B0F8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E7B1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DF5EAA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8618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1ABD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What is your </w:t>
      </w:r>
      <w:proofErr w:type="spellStart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favorite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feature of learning from degreed platform</w:t>
      </w:r>
    </w:p>
    <w:p w14:paraId="6F2A3B5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4139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"most-like"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mostLike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123C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an 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5AC6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"challenges"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 based platform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2FC7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Interactive videos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BA15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"community"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Community / interactive sessions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87C9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openSource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 / Assignments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0705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392F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551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701FA8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5805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34E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all modules have you completed?</w:t>
      </w:r>
    </w:p>
    <w:p w14:paraId="1D7FCE6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"clue"</w:t>
      </w:r>
      <w:proofErr w:type="gramStart"/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all that apply)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DED4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AEE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856EC9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9C070A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6AE3E7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659F0A8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"front-end-projects"</w:t>
      </w:r>
    </w:p>
    <w:p w14:paraId="21630EA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7036901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784361C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and GitHub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C0B06C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0DBE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05F2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DED37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4262C7C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"back-end-projects"</w:t>
      </w:r>
    </w:p>
    <w:p w14:paraId="629717C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5978ECA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0F1B08E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B3137A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8C5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9E1AAB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5E0DE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604873A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"data-visualization"</w:t>
      </w:r>
    </w:p>
    <w:p w14:paraId="568A40A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10DF6F8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66C7847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HTML5 &amp; CSS3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F316F9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2F40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EA9B51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F963FC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521A77B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"challenges"</w:t>
      </w:r>
    </w:p>
    <w:p w14:paraId="5C6F4B9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34B3F53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76D20CA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 Script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33C30D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9AD2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4E461F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88E644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59A97F5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"open-source-community"</w:t>
      </w:r>
    </w:p>
    <w:p w14:paraId="5687D38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33CA931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7D7AE52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 and Type Script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EB4E6C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708C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1E8D76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C9CF9E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0D2B676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gitter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-help-rooms"</w:t>
      </w:r>
    </w:p>
    <w:p w14:paraId="552A1D5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4BB4DE1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74B9BEE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Angular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4DD588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9AD9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4A4B04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D0B5F6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38578A1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"videos"</w:t>
      </w:r>
    </w:p>
    <w:p w14:paraId="1159A3D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36EF693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19A525D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FA9C3C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7BFB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012D26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D1DB99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"prefer"</w:t>
      </w:r>
    </w:p>
    <w:p w14:paraId="5865B45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"city-meetups"</w:t>
      </w:r>
    </w:p>
    <w:p w14:paraId="50C4495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153D8ED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"input-checkbox"</w:t>
      </w:r>
    </w:p>
    <w:p w14:paraId="759E26A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F3D85E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689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53A1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291D02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A6B0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Any comments or suggestions about our </w:t>
      </w:r>
      <w:proofErr w:type="gramStart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course?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2B9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7AA9E1D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</w:p>
    <w:p w14:paraId="624B13A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EFB2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</w:p>
    <w:p w14:paraId="0C3644E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comment here..."</w:t>
      </w:r>
    </w:p>
    <w:p w14:paraId="18FD8F0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11B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7CEE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A9A3E3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11E2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"submit-button"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E2F5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6AAB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1873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C186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EFD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10A8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EE8A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F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1F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5424D" w14:textId="0A309E00" w:rsidR="009D1F79" w:rsidRDefault="009D1F79">
      <w:pPr>
        <w:rPr>
          <w:b/>
          <w:bCs/>
          <w:sz w:val="24"/>
          <w:szCs w:val="24"/>
        </w:rPr>
      </w:pPr>
    </w:p>
    <w:p w14:paraId="062A0A32" w14:textId="01051BA3" w:rsidR="009D1F79" w:rsidRDefault="009D1F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 CODE</w:t>
      </w:r>
    </w:p>
    <w:p w14:paraId="457CE0E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CCC9A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1977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C6AB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81C4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158B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-white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5093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E9D2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CFC0C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115deg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371D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D1E44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E1AC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https://source.unsplash.com/random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5551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5E5D2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856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friendly alternative to using background-attachment: fixed */</w:t>
      </w:r>
    </w:p>
    <w:p w14:paraId="197AAD2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body::</w:t>
      </w:r>
      <w:proofErr w:type="gramEnd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51AF5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0BEA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FC86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874F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C9F4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7DF7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5465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8CE4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-blue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E3CA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678C73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7FD4B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01F6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0E79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084E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7B36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9C78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A7D1AB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3683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29AD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B0A2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1C1D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16A4E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0400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522C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4557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802F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A81C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1B0F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FEA3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E9606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4252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B181C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BF73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79AD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C549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5216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80623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5798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31E4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BE8B6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F5B1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96FF8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54E1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1616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1B9B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E04B5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E7772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4215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0FC33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1398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C89F0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97EC0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D04FD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4890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3.125rem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9D72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F54B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306F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9D1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576px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AF1B0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ABD712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6A1F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610F39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1CCE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B9E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9D1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DE695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7B548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720px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7259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1A34E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6C3EFC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4C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C5FC2E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8489A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1.875rem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6184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D6D6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BB32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44E716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223DD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6AC34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1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9155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48B43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F6F51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F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.clue</w:t>
      </w:r>
      <w:proofErr w:type="gram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BE586F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3644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ADC58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1F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1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#e4e4e4</w:t>
      </w: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41307" w14:textId="77777777" w:rsidR="009D1F79" w:rsidRPr="009D1F79" w:rsidRDefault="009D1F79" w:rsidP="009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1E188" w14:textId="77777777" w:rsidR="009D1F79" w:rsidRPr="009D1F79" w:rsidRDefault="009D1F79">
      <w:pPr>
        <w:rPr>
          <w:b/>
          <w:bCs/>
          <w:sz w:val="24"/>
          <w:szCs w:val="24"/>
        </w:rPr>
      </w:pPr>
    </w:p>
    <w:sectPr w:rsidR="009D1F79" w:rsidRPr="009D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6F"/>
    <w:rsid w:val="001645C7"/>
    <w:rsid w:val="005F79EC"/>
    <w:rsid w:val="006D486F"/>
    <w:rsid w:val="00812B95"/>
    <w:rsid w:val="0091538B"/>
    <w:rsid w:val="009D1F79"/>
    <w:rsid w:val="00B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1631"/>
  <w15:chartTrackingRefBased/>
  <w15:docId w15:val="{88F9B7CC-0DC8-4306-8D86-8490E24A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77"/>
    <w:pPr>
      <w:spacing w:after="200" w:line="240" w:lineRule="auto"/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5F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5</cp:revision>
  <dcterms:created xsi:type="dcterms:W3CDTF">2021-10-10T06:00:00Z</dcterms:created>
  <dcterms:modified xsi:type="dcterms:W3CDTF">2021-10-10T13:37:00Z</dcterms:modified>
</cp:coreProperties>
</file>