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60FFE" w14:textId="1CE72E5A" w:rsidR="008B2DBF" w:rsidRDefault="009E7C34" w:rsidP="001F0FC8">
      <w:pPr>
        <w:pStyle w:val="Ttulo"/>
        <w:jc w:val="center"/>
      </w:pPr>
      <w:r>
        <w:t>Sistema de Facturación Sophia y Sophie.</w:t>
      </w:r>
    </w:p>
    <w:p w14:paraId="3A652575" w14:textId="77777777" w:rsidR="009E7C34" w:rsidRDefault="009E7C34"/>
    <w:p w14:paraId="036F3BB1" w14:textId="77777777" w:rsidR="009E7C34" w:rsidRDefault="009E7C34">
      <w:r>
        <w:br w:type="page"/>
      </w:r>
    </w:p>
    <w:p w14:paraId="191FC07F" w14:textId="4E25DB59" w:rsidR="009E7C34" w:rsidRPr="009E7C34" w:rsidRDefault="0024311F" w:rsidP="009E7C34">
      <w:pPr>
        <w:pStyle w:val="Ttul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CB8BB" wp14:editId="0558AC03">
                <wp:simplePos x="0" y="0"/>
                <wp:positionH relativeFrom="column">
                  <wp:posOffset>1124320</wp:posOffset>
                </wp:positionH>
                <wp:positionV relativeFrom="paragraph">
                  <wp:posOffset>3111870</wp:posOffset>
                </wp:positionV>
                <wp:extent cx="457200" cy="403889"/>
                <wp:effectExtent l="0" t="0" r="19050" b="15240"/>
                <wp:wrapNone/>
                <wp:docPr id="29997314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813699" w14:textId="77777777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CB8BB" id="Elipse 2" o:spid="_x0000_s1026" style="position:absolute;margin-left:88.55pt;margin-top:245.05pt;width:36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" filled="f" strokecolor="red">
                <v:textbox>
                  <w:txbxContent>
                    <w:p w14:paraId="54813699" w14:textId="77777777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24E2A5" wp14:editId="49009A68">
                <wp:simplePos x="0" y="0"/>
                <wp:positionH relativeFrom="column">
                  <wp:posOffset>4361283</wp:posOffset>
                </wp:positionH>
                <wp:positionV relativeFrom="paragraph">
                  <wp:posOffset>1367731</wp:posOffset>
                </wp:positionV>
                <wp:extent cx="457200" cy="403889"/>
                <wp:effectExtent l="0" t="0" r="19050" b="15240"/>
                <wp:wrapNone/>
                <wp:docPr id="1542577300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CDFCFC" w14:textId="44560345" w:rsidR="0024311F" w:rsidRPr="0024311F" w:rsidRDefault="0024311F" w:rsidP="0024311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4E2A5" id="_x0000_s1027" style="position:absolute;margin-left:343.4pt;margin-top:107.7pt;width:36pt;height:3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" filled="f" strokecolor="white [3212]">
                <v:textbox>
                  <w:txbxContent>
                    <w:p w14:paraId="12CDFCFC" w14:textId="44560345" w:rsidR="0024311F" w:rsidRPr="0024311F" w:rsidRDefault="0024311F" w:rsidP="0024311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F4508E" wp14:editId="10AC8300">
                <wp:simplePos x="0" y="0"/>
                <wp:positionH relativeFrom="column">
                  <wp:posOffset>857885</wp:posOffset>
                </wp:positionH>
                <wp:positionV relativeFrom="paragraph">
                  <wp:posOffset>3920032</wp:posOffset>
                </wp:positionV>
                <wp:extent cx="457200" cy="403889"/>
                <wp:effectExtent l="0" t="0" r="19050" b="15240"/>
                <wp:wrapNone/>
                <wp:docPr id="1711290115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CCA28" w14:textId="71508801" w:rsidR="0024311F" w:rsidRPr="0024311F" w:rsidRDefault="0024311F" w:rsidP="0024311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24311F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01FB068" wp14:editId="7ABF5414">
                                  <wp:extent cx="130810" cy="113665"/>
                                  <wp:effectExtent l="0" t="0" r="2540" b="635"/>
                                  <wp:docPr id="302385567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810" cy="113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F4508E" id="_x0000_s1028" style="position:absolute;margin-left:67.55pt;margin-top:308.65pt;width:36pt;height:3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" filled="f" strokecolor="black [3200]">
                <v:textbox>
                  <w:txbxContent>
                    <w:p w14:paraId="232CCA28" w14:textId="71508801" w:rsidR="0024311F" w:rsidRPr="0024311F" w:rsidRDefault="0024311F" w:rsidP="0024311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24311F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201FB068" wp14:editId="7ABF5414">
                            <wp:extent cx="130810" cy="113665"/>
                            <wp:effectExtent l="0" t="0" r="2540" b="635"/>
                            <wp:docPr id="302385567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810" cy="113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E77B71" wp14:editId="3E94B025">
                <wp:simplePos x="0" y="0"/>
                <wp:positionH relativeFrom="column">
                  <wp:posOffset>4143966</wp:posOffset>
                </wp:positionH>
                <wp:positionV relativeFrom="paragraph">
                  <wp:posOffset>3919590</wp:posOffset>
                </wp:positionV>
                <wp:extent cx="457200" cy="403889"/>
                <wp:effectExtent l="0" t="0" r="19050" b="15240"/>
                <wp:wrapNone/>
                <wp:docPr id="55267533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AFCC1" w14:textId="4A115658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77B71" id="_x0000_s1029" style="position:absolute;margin-left:326.3pt;margin-top:308.65pt;width:36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" filled="f" strokecolor="red">
                <v:textbox>
                  <w:txbxContent>
                    <w:p w14:paraId="019AFCC1" w14:textId="4A115658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AB5B21" wp14:editId="18D60DB7">
                <wp:simplePos x="0" y="0"/>
                <wp:positionH relativeFrom="column">
                  <wp:posOffset>1123846</wp:posOffset>
                </wp:positionH>
                <wp:positionV relativeFrom="paragraph">
                  <wp:posOffset>3515700</wp:posOffset>
                </wp:positionV>
                <wp:extent cx="457200" cy="403889"/>
                <wp:effectExtent l="0" t="0" r="19050" b="15240"/>
                <wp:wrapNone/>
                <wp:docPr id="1730232363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0AFA8" w14:textId="614AB949" w:rsidR="0024311F" w:rsidRPr="0024311F" w:rsidRDefault="0024311F" w:rsidP="002431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B5B21" id="_x0000_s1030" style="position:absolute;margin-left:88.5pt;margin-top:276.85pt;width:36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" filled="f" strokecolor="red">
                <v:textbox>
                  <w:txbxContent>
                    <w:p w14:paraId="7320AFA8" w14:textId="614AB949" w:rsidR="0024311F" w:rsidRPr="0024311F" w:rsidRDefault="0024311F" w:rsidP="002431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E7C3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1B0FC" wp14:editId="16E213B8">
                <wp:simplePos x="0" y="0"/>
                <wp:positionH relativeFrom="column">
                  <wp:posOffset>2034629</wp:posOffset>
                </wp:positionH>
                <wp:positionV relativeFrom="paragraph">
                  <wp:posOffset>960119</wp:posOffset>
                </wp:positionV>
                <wp:extent cx="457200" cy="403889"/>
                <wp:effectExtent l="0" t="0" r="19050" b="15240"/>
                <wp:wrapNone/>
                <wp:docPr id="1304372371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388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72971" w14:textId="26D60E93" w:rsidR="009E7C34" w:rsidRPr="0024311F" w:rsidRDefault="009E7C34" w:rsidP="009E7C3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4311F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1B0FC" id="_x0000_s1031" style="position:absolute;margin-left:160.2pt;margin-top:75.6pt;width:36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" filled="f" strokecolor="red">
                <v:textbox>
                  <w:txbxContent>
                    <w:p w14:paraId="65E72971" w14:textId="26D60E93" w:rsidR="009E7C34" w:rsidRPr="0024311F" w:rsidRDefault="009E7C34" w:rsidP="009E7C34">
                      <w:pPr>
                        <w:jc w:val="center"/>
                        <w:rPr>
                          <w:color w:val="FF0000"/>
                        </w:rPr>
                      </w:pPr>
                      <w:r w:rsidRPr="0024311F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E7C34" w:rsidRPr="009E7C34">
        <w:rPr>
          <w:noProof/>
        </w:rPr>
        <w:drawing>
          <wp:anchor distT="0" distB="0" distL="114300" distR="114300" simplePos="0" relativeHeight="251658240" behindDoc="0" locked="0" layoutInCell="1" allowOverlap="1" wp14:anchorId="0F2CC411" wp14:editId="54A91DA9">
            <wp:simplePos x="0" y="0"/>
            <wp:positionH relativeFrom="column">
              <wp:posOffset>375949</wp:posOffset>
            </wp:positionH>
            <wp:positionV relativeFrom="paragraph">
              <wp:posOffset>993273</wp:posOffset>
            </wp:positionV>
            <wp:extent cx="4439270" cy="3934374"/>
            <wp:effectExtent l="0" t="0" r="0" b="9525"/>
            <wp:wrapTopAndBottom/>
            <wp:docPr id="268243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311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C34" w:rsidRPr="009E7C34">
        <w:t>Ventana de inicio y autenticación del sistema.</w:t>
      </w:r>
    </w:p>
    <w:p w14:paraId="025E1D29" w14:textId="77777777" w:rsidR="0024311F" w:rsidRDefault="0024311F"/>
    <w:p w14:paraId="242826A2" w14:textId="77777777" w:rsidR="0024311F" w:rsidRDefault="0024311F">
      <w:r>
        <w:t>La ventana cuenta con las siguiente propiedades que valen la pena entender.</w:t>
      </w:r>
    </w:p>
    <w:p w14:paraId="56BF2A1C" w14:textId="454FF4FE" w:rsidR="0024311F" w:rsidRDefault="0024311F" w:rsidP="0024311F">
      <w:pPr>
        <w:pStyle w:val="Prrafodelista"/>
        <w:numPr>
          <w:ilvl w:val="0"/>
          <w:numId w:val="1"/>
        </w:numPr>
      </w:pPr>
      <w:r>
        <w:t>El titulo de la venta, que muestra el nombre comercial del sistema.</w:t>
      </w:r>
    </w:p>
    <w:p w14:paraId="4B1922D2" w14:textId="2F5DC218" w:rsidR="0024311F" w:rsidRDefault="0024311F" w:rsidP="0024311F">
      <w:pPr>
        <w:pStyle w:val="Prrafodelista"/>
        <w:numPr>
          <w:ilvl w:val="0"/>
          <w:numId w:val="1"/>
        </w:numPr>
      </w:pPr>
      <w:r>
        <w:t>Muestra en el sistema operativo que esta siendo ejecutado el sistema.</w:t>
      </w:r>
    </w:p>
    <w:p w14:paraId="05FEF139" w14:textId="5271563A" w:rsidR="0024311F" w:rsidRDefault="001F0FC8" w:rsidP="0024311F">
      <w:pPr>
        <w:pStyle w:val="Prrafodelista"/>
        <w:numPr>
          <w:ilvl w:val="0"/>
          <w:numId w:val="1"/>
        </w:numPr>
      </w:pPr>
      <w:r>
        <w:t>Aquí se ingresa el nombre del usuario.</w:t>
      </w:r>
    </w:p>
    <w:p w14:paraId="36D3DA7D" w14:textId="4E847E37" w:rsidR="001F0FC8" w:rsidRDefault="001F0FC8" w:rsidP="0024311F">
      <w:pPr>
        <w:pStyle w:val="Prrafodelista"/>
        <w:numPr>
          <w:ilvl w:val="0"/>
          <w:numId w:val="1"/>
        </w:numPr>
      </w:pPr>
      <w:r>
        <w:t>Aquí se ingresa la contraseña del usuario.</w:t>
      </w:r>
    </w:p>
    <w:p w14:paraId="0DE4C09A" w14:textId="6909E931" w:rsidR="001F0FC8" w:rsidRDefault="001F0FC8" w:rsidP="0024311F">
      <w:pPr>
        <w:pStyle w:val="Prrafodelista"/>
        <w:numPr>
          <w:ilvl w:val="0"/>
          <w:numId w:val="1"/>
        </w:numPr>
      </w:pPr>
      <w:r>
        <w:t>El botón valida que el nombre y la contraseña se hayan ingresado y autentica el usuario en el sistema.</w:t>
      </w:r>
    </w:p>
    <w:p w14:paraId="13430F98" w14:textId="6054A9F8" w:rsidR="001F0FC8" w:rsidRDefault="001F0FC8" w:rsidP="0024311F">
      <w:pPr>
        <w:pStyle w:val="Prrafodelista"/>
        <w:numPr>
          <w:ilvl w:val="0"/>
          <w:numId w:val="1"/>
        </w:numPr>
      </w:pPr>
      <w:r>
        <w:t>Cancela la operación de autenticación y cierra o terminar la aplicación en el sistema.</w:t>
      </w:r>
    </w:p>
    <w:p w14:paraId="4401F18E" w14:textId="77777777" w:rsidR="00C673D0" w:rsidRDefault="00C673D0" w:rsidP="00C673D0"/>
    <w:p w14:paraId="2D0CAA54" w14:textId="77777777" w:rsidR="00C673D0" w:rsidRDefault="00C673D0">
      <w:pPr>
        <w:sectPr w:rsidR="00C673D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5B79EFB" w14:textId="30E0C50B" w:rsidR="009E7C34" w:rsidRPr="00C673D0" w:rsidRDefault="00C673D0" w:rsidP="00C673D0">
      <w:pPr>
        <w:pStyle w:val="Ttulo1"/>
      </w:pPr>
      <w:r w:rsidRPr="00C673D0">
        <w:lastRenderedPageBreak/>
        <w:t>Ventana principal del sistema.</w:t>
      </w:r>
    </w:p>
    <w:p w14:paraId="09DBD211" w14:textId="112FD110" w:rsidR="00C673D0" w:rsidRDefault="00C673D0">
      <w:r w:rsidRPr="00C673D0">
        <w:rPr>
          <w:noProof/>
        </w:rPr>
        <w:drawing>
          <wp:inline distT="0" distB="0" distL="0" distR="0" wp14:anchorId="50E1C8D7" wp14:editId="64202047">
            <wp:extent cx="9588490" cy="5390707"/>
            <wp:effectExtent l="0" t="0" r="0" b="635"/>
            <wp:docPr id="376967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672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51119" cy="54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BEC3" w14:textId="77777777" w:rsidR="00185ECE" w:rsidRDefault="00185ECE"/>
    <w:p w14:paraId="3DC8F439" w14:textId="5AC8F70D" w:rsidR="00185ECE" w:rsidRDefault="00185ECE">
      <w:r w:rsidRPr="00185ECE">
        <w:lastRenderedPageBreak/>
        <w:drawing>
          <wp:inline distT="0" distB="0" distL="0" distR="0" wp14:anchorId="6ABA8DA1" wp14:editId="7BED5B5F">
            <wp:extent cx="9364164" cy="5286375"/>
            <wp:effectExtent l="0" t="0" r="8890" b="0"/>
            <wp:docPr id="116558723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8723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8"/>
                    <a:srcRect t="44002" r="3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9036" cy="528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D319B" w14:textId="718B5142" w:rsidR="00185ECE" w:rsidRPr="00185ECE" w:rsidRDefault="00185ECE">
      <w:pPr>
        <w:rPr>
          <w:b/>
          <w:bCs/>
        </w:rPr>
      </w:pPr>
      <w:r w:rsidRPr="00185ECE">
        <w:rPr>
          <w:b/>
          <w:bCs/>
        </w:rPr>
        <w:t>Modo de acceso a categorías.</w:t>
      </w:r>
    </w:p>
    <w:p w14:paraId="48C81F52" w14:textId="0B4EE09D" w:rsidR="00185ECE" w:rsidRDefault="00185ECE" w:rsidP="00185ECE">
      <w:pPr>
        <w:pStyle w:val="Prrafodelista"/>
        <w:numPr>
          <w:ilvl w:val="0"/>
          <w:numId w:val="2"/>
        </w:numPr>
      </w:pPr>
      <w:proofErr w:type="spellStart"/>
      <w:r>
        <w:t>Menu</w:t>
      </w:r>
      <w:proofErr w:type="spellEnd"/>
      <w:r>
        <w:t xml:space="preserve"> categoría, </w:t>
      </w:r>
      <w:proofErr w:type="spellStart"/>
      <w:r>
        <w:t>click</w:t>
      </w:r>
      <w:proofErr w:type="spellEnd"/>
      <w:r>
        <w:t xml:space="preserve"> mantenimiento.</w:t>
      </w:r>
    </w:p>
    <w:p w14:paraId="13E5C8C2" w14:textId="365F1763" w:rsidR="00185ECE" w:rsidRDefault="00185ECE" w:rsidP="00185ECE">
      <w:pPr>
        <w:pStyle w:val="Prrafodelista"/>
        <w:numPr>
          <w:ilvl w:val="0"/>
          <w:numId w:val="2"/>
        </w:numPr>
      </w:pPr>
      <w:r>
        <w:t>Atajo (</w:t>
      </w:r>
      <w:proofErr w:type="spellStart"/>
      <w:r>
        <w:t>Crtl</w:t>
      </w:r>
      <w:proofErr w:type="spellEnd"/>
      <w:r>
        <w:t xml:space="preserve"> + c) en el formulario de producto.</w:t>
      </w:r>
    </w:p>
    <w:p w14:paraId="59223A9F" w14:textId="77777777" w:rsidR="00C673D0" w:rsidRDefault="00C673D0">
      <w:pPr>
        <w:sectPr w:rsidR="00C673D0" w:rsidSect="00C673D0">
          <w:pgSz w:w="16838" w:h="11906" w:orient="landscape"/>
          <w:pgMar w:top="851" w:right="678" w:bottom="1135" w:left="709" w:header="709" w:footer="709" w:gutter="0"/>
          <w:cols w:space="708"/>
          <w:docGrid w:linePitch="360"/>
        </w:sectPr>
      </w:pPr>
    </w:p>
    <w:p w14:paraId="428C0C46" w14:textId="15863815" w:rsidR="00C673D0" w:rsidRDefault="00C673D0"/>
    <w:p w14:paraId="01C8F5B1" w14:textId="77777777" w:rsidR="00C673D0" w:rsidRPr="00C673D0" w:rsidRDefault="00C673D0"/>
    <w:sectPr w:rsidR="00C673D0" w:rsidRPr="00C67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239BA"/>
    <w:multiLevelType w:val="hybridMultilevel"/>
    <w:tmpl w:val="C638FA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406AB"/>
    <w:multiLevelType w:val="hybridMultilevel"/>
    <w:tmpl w:val="F0F6D02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362777">
    <w:abstractNumId w:val="0"/>
  </w:num>
  <w:num w:numId="2" w16cid:durableId="385304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C34"/>
    <w:rsid w:val="00097342"/>
    <w:rsid w:val="00185ECE"/>
    <w:rsid w:val="001F0FC8"/>
    <w:rsid w:val="0024311F"/>
    <w:rsid w:val="005A10B1"/>
    <w:rsid w:val="008B2DBF"/>
    <w:rsid w:val="009E7C34"/>
    <w:rsid w:val="00C673D0"/>
    <w:rsid w:val="00E0109F"/>
    <w:rsid w:val="00E5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B305EF"/>
  <w15:chartTrackingRefBased/>
  <w15:docId w15:val="{D865F019-7AD6-4817-8BAB-624D6C45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7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E7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E7C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7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E7C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E7C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E7C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E7C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E7C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7C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E7C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E7C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7C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E7C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E7C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E7C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E7C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E7C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E7C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7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E7C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E7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E7C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E7C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E7C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E7C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E7C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E7C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E7C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113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JHIRONSEL DIAZ ALMONTE</dc:creator>
  <cp:keywords/>
  <dc:description/>
  <cp:lastModifiedBy>JHIRONSEL DIAZ ALMONTE</cp:lastModifiedBy>
  <cp:revision>5</cp:revision>
  <dcterms:created xsi:type="dcterms:W3CDTF">2024-12-06T15:37:00Z</dcterms:created>
  <dcterms:modified xsi:type="dcterms:W3CDTF">2025-07-26T16:02:00Z</dcterms:modified>
</cp:coreProperties>
</file>