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5FF17" w14:textId="3AECE13C" w:rsidR="009A089C" w:rsidRDefault="009A089C" w:rsidP="009A089C">
      <w:pPr>
        <w:jc w:val="center"/>
      </w:pPr>
      <w:r>
        <w:t>MISIÓN II</w:t>
      </w:r>
    </w:p>
    <w:p w14:paraId="0957CA42" w14:textId="57D52A0D" w:rsidR="009A089C" w:rsidRDefault="009A089C" w:rsidP="009A089C">
      <w:pPr>
        <w:jc w:val="center"/>
      </w:pPr>
      <w:r>
        <w:t>PROYECTO</w:t>
      </w:r>
      <w:r w:rsidRPr="00FF2485">
        <w:t xml:space="preserve"> DE </w:t>
      </w:r>
      <w:r>
        <w:t>PROGRAMACION BASICA</w:t>
      </w:r>
    </w:p>
    <w:p w14:paraId="07F70299" w14:textId="77777777" w:rsidR="009A089C" w:rsidRDefault="009A089C" w:rsidP="009A089C">
      <w:pPr>
        <w:jc w:val="center"/>
      </w:pPr>
    </w:p>
    <w:p w14:paraId="2A2B5909" w14:textId="77777777" w:rsidR="009A089C" w:rsidRDefault="009A089C" w:rsidP="009A089C">
      <w:pPr>
        <w:jc w:val="center"/>
      </w:pPr>
    </w:p>
    <w:p w14:paraId="5C03839D" w14:textId="77777777" w:rsidR="009A089C" w:rsidRDefault="009A089C" w:rsidP="009A089C">
      <w:pPr>
        <w:jc w:val="center"/>
      </w:pPr>
    </w:p>
    <w:p w14:paraId="0DDCF39B" w14:textId="77777777" w:rsidR="009A089C" w:rsidRDefault="009A089C" w:rsidP="009A089C">
      <w:pPr>
        <w:jc w:val="center"/>
      </w:pPr>
    </w:p>
    <w:p w14:paraId="707A456A" w14:textId="77777777" w:rsidR="009A089C" w:rsidRDefault="009A089C" w:rsidP="009A089C">
      <w:pPr>
        <w:jc w:val="center"/>
      </w:pPr>
    </w:p>
    <w:p w14:paraId="1DC5F7FC" w14:textId="77777777" w:rsidR="009A089C" w:rsidRDefault="009A089C" w:rsidP="009A089C">
      <w:pPr>
        <w:jc w:val="center"/>
      </w:pPr>
    </w:p>
    <w:p w14:paraId="4EC7376B" w14:textId="77777777" w:rsidR="009A089C" w:rsidRDefault="009A089C" w:rsidP="009A089C">
      <w:pPr>
        <w:jc w:val="center"/>
      </w:pPr>
      <w:r>
        <w:t>AQUÍ VA LOS NOMBRES DE LOS MIEMBROS DEL GRUPO</w:t>
      </w:r>
    </w:p>
    <w:p w14:paraId="4BA5D88A" w14:textId="77777777" w:rsidR="009A089C" w:rsidRDefault="009A089C" w:rsidP="009A089C">
      <w:pPr>
        <w:jc w:val="center"/>
      </w:pPr>
    </w:p>
    <w:p w14:paraId="347109B7" w14:textId="77777777" w:rsidR="009A089C" w:rsidRDefault="009A089C" w:rsidP="009A089C">
      <w:pPr>
        <w:jc w:val="center"/>
      </w:pPr>
    </w:p>
    <w:p w14:paraId="6F8E7450" w14:textId="77777777" w:rsidR="009A089C" w:rsidRDefault="009A089C" w:rsidP="009A089C">
      <w:pPr>
        <w:jc w:val="center"/>
      </w:pPr>
    </w:p>
    <w:p w14:paraId="4711222A" w14:textId="77777777" w:rsidR="009A089C" w:rsidRDefault="009A089C" w:rsidP="009A089C">
      <w:pPr>
        <w:jc w:val="center"/>
      </w:pPr>
    </w:p>
    <w:p w14:paraId="77587DE5" w14:textId="357C7B87" w:rsidR="009A089C" w:rsidRDefault="009131DC" w:rsidP="009A089C">
      <w:pPr>
        <w:jc w:val="center"/>
      </w:pPr>
      <w:r>
        <w:t>JHOAN CAMILO RESTREPO SANTANA</w:t>
      </w:r>
    </w:p>
    <w:p w14:paraId="18E2B5D3" w14:textId="77777777" w:rsidR="009A089C" w:rsidRDefault="009A089C" w:rsidP="009A089C">
      <w:pPr>
        <w:jc w:val="center"/>
      </w:pPr>
    </w:p>
    <w:p w14:paraId="4C662E67" w14:textId="77777777" w:rsidR="009A089C" w:rsidRDefault="009A089C" w:rsidP="009A089C">
      <w:pPr>
        <w:jc w:val="center"/>
      </w:pPr>
    </w:p>
    <w:p w14:paraId="070EFB97" w14:textId="77777777" w:rsidR="009A089C" w:rsidRDefault="009A089C" w:rsidP="009A089C">
      <w:pPr>
        <w:jc w:val="center"/>
      </w:pPr>
    </w:p>
    <w:p w14:paraId="64D67EFC" w14:textId="77777777" w:rsidR="009A089C" w:rsidRDefault="009A089C" w:rsidP="009A089C">
      <w:pPr>
        <w:jc w:val="center"/>
      </w:pPr>
    </w:p>
    <w:p w14:paraId="13D26D0E" w14:textId="77777777" w:rsidR="009A089C" w:rsidRDefault="009A089C" w:rsidP="009A089C">
      <w:pPr>
        <w:jc w:val="center"/>
      </w:pPr>
    </w:p>
    <w:p w14:paraId="0AAE6DF5" w14:textId="77777777" w:rsidR="009A089C" w:rsidRDefault="009A089C" w:rsidP="009A089C">
      <w:pPr>
        <w:jc w:val="center"/>
      </w:pPr>
    </w:p>
    <w:p w14:paraId="60BD0880" w14:textId="77777777" w:rsidR="009A089C" w:rsidRDefault="009A089C" w:rsidP="009A089C">
      <w:pPr>
        <w:jc w:val="center"/>
      </w:pPr>
    </w:p>
    <w:p w14:paraId="4EFBEEB1" w14:textId="77777777" w:rsidR="009A089C" w:rsidRDefault="009A089C" w:rsidP="009A089C">
      <w:pPr>
        <w:jc w:val="center"/>
      </w:pPr>
    </w:p>
    <w:p w14:paraId="3200CE20" w14:textId="77777777" w:rsidR="009A089C" w:rsidRDefault="009A089C" w:rsidP="009A089C">
      <w:pPr>
        <w:jc w:val="center"/>
      </w:pPr>
    </w:p>
    <w:p w14:paraId="63F06296" w14:textId="77777777" w:rsidR="009A089C" w:rsidRDefault="009A089C" w:rsidP="009A089C">
      <w:pPr>
        <w:jc w:val="center"/>
      </w:pPr>
    </w:p>
    <w:p w14:paraId="180300D7" w14:textId="5B8C641C" w:rsidR="009A089C" w:rsidRDefault="009A089C" w:rsidP="009A089C">
      <w:pPr>
        <w:jc w:val="center"/>
      </w:pPr>
      <w:r w:rsidRPr="00FF2485">
        <w:rPr>
          <w:b/>
          <w:bCs/>
        </w:rPr>
        <w:t xml:space="preserve">BOOTCAMP: </w:t>
      </w:r>
      <w:r>
        <w:rPr>
          <w:b/>
          <w:bCs/>
        </w:rPr>
        <w:t>PROGRAMACION BASICA</w:t>
      </w:r>
      <w:r w:rsidRPr="00FF2485">
        <w:br/>
      </w:r>
      <w:r w:rsidRPr="00FF2485">
        <w:rPr>
          <w:b/>
          <w:bCs/>
        </w:rPr>
        <w:t>TALENTO TECH ORIENTE</w:t>
      </w:r>
      <w:r w:rsidRPr="00FF2485">
        <w:br/>
      </w:r>
      <w:r w:rsidRPr="00FF2485">
        <w:rPr>
          <w:b/>
          <w:bCs/>
        </w:rPr>
        <w:t>CÚCUTA 2024</w:t>
      </w:r>
    </w:p>
    <w:p w14:paraId="4C715BA5" w14:textId="013AD98C" w:rsidR="00C04D8F" w:rsidRDefault="00C04D8F"/>
    <w:p w14:paraId="11DBE977" w14:textId="53345710" w:rsidR="009A089C" w:rsidRDefault="009A089C" w:rsidP="009A089C">
      <w:pPr>
        <w:jc w:val="center"/>
      </w:pPr>
      <w:r>
        <w:t>TABLA DE CONTENIDO</w:t>
      </w:r>
    </w:p>
    <w:p w14:paraId="140F6DD6" w14:textId="77777777" w:rsidR="009A089C" w:rsidRDefault="009A089C" w:rsidP="009A089C">
      <w:pPr>
        <w:jc w:val="center"/>
      </w:pPr>
    </w:p>
    <w:p w14:paraId="15888364" w14:textId="77777777" w:rsidR="009A089C" w:rsidRDefault="009A089C" w:rsidP="009A089C">
      <w:pPr>
        <w:jc w:val="center"/>
      </w:pPr>
    </w:p>
    <w:p w14:paraId="7EBDF722" w14:textId="77777777" w:rsidR="009A089C" w:rsidRDefault="009A089C" w:rsidP="009A089C">
      <w:pPr>
        <w:jc w:val="center"/>
      </w:pPr>
    </w:p>
    <w:p w14:paraId="3C9D44D2" w14:textId="77777777" w:rsidR="009A089C" w:rsidRDefault="009A089C" w:rsidP="009A089C">
      <w:r>
        <w:t>Planificación del Proyecto</w:t>
      </w:r>
    </w:p>
    <w:p w14:paraId="7865F33E" w14:textId="77777777" w:rsidR="009A089C" w:rsidRDefault="009A089C" w:rsidP="009A089C">
      <w:r>
        <w:t>1.1 Selección del Sector y Tema del Proyecto</w:t>
      </w:r>
    </w:p>
    <w:p w14:paraId="7A31923F" w14:textId="77777777" w:rsidR="009A089C" w:rsidRDefault="009A089C" w:rsidP="009A089C">
      <w:r>
        <w:t>1.2 Definición del Alcance del Proyecto</w:t>
      </w:r>
    </w:p>
    <w:p w14:paraId="5AC47D7C" w14:textId="77777777" w:rsidR="009A089C" w:rsidRDefault="009A089C" w:rsidP="009A089C">
      <w:r>
        <w:t xml:space="preserve">1.3 Creación del Boceto y </w:t>
      </w:r>
      <w:proofErr w:type="spellStart"/>
      <w:r>
        <w:t>Wireframe</w:t>
      </w:r>
      <w:proofErr w:type="spellEnd"/>
    </w:p>
    <w:p w14:paraId="3F0EEEF7" w14:textId="77777777" w:rsidR="009A089C" w:rsidRDefault="009A089C" w:rsidP="009A089C">
      <w:r>
        <w:t>1.4 Asignación de Roles y Responsabilidades</w:t>
      </w:r>
    </w:p>
    <w:p w14:paraId="3AF2494E" w14:textId="77777777" w:rsidR="009A089C" w:rsidRDefault="009A089C" w:rsidP="009A089C"/>
    <w:p w14:paraId="7BF30B6D" w14:textId="77777777" w:rsidR="009A089C" w:rsidRDefault="009A089C" w:rsidP="009A089C">
      <w:r>
        <w:t>Desarrollo de la Estructura HTML y CSS</w:t>
      </w:r>
    </w:p>
    <w:p w14:paraId="360A497D" w14:textId="77777777" w:rsidR="009A089C" w:rsidRDefault="009A089C" w:rsidP="009A089C">
      <w:r>
        <w:t>2.1 Estructura Básica del HTML</w:t>
      </w:r>
    </w:p>
    <w:p w14:paraId="43B201AC" w14:textId="77777777" w:rsidR="009A089C" w:rsidRDefault="009A089C" w:rsidP="009A089C">
      <w:r>
        <w:t>2.2 Estilos Básicos en CSS</w:t>
      </w:r>
    </w:p>
    <w:p w14:paraId="1EF70558" w14:textId="77777777" w:rsidR="009A089C" w:rsidRDefault="009A089C" w:rsidP="009A089C"/>
    <w:p w14:paraId="0594BCFD" w14:textId="77777777" w:rsidR="009A089C" w:rsidRDefault="009A089C" w:rsidP="009A089C">
      <w:r>
        <w:t>Desarrollo de Funcionalidades JavaScript</w:t>
      </w:r>
    </w:p>
    <w:p w14:paraId="3622FC58" w14:textId="77777777" w:rsidR="009A089C" w:rsidRDefault="009A089C" w:rsidP="009A089C">
      <w:r>
        <w:t>3.1 Funcionalidades Principales</w:t>
      </w:r>
    </w:p>
    <w:p w14:paraId="77378BEA" w14:textId="77777777" w:rsidR="009A089C" w:rsidRDefault="009A089C" w:rsidP="009A089C">
      <w:r>
        <w:t>3.2 Manejo del DOM y Eventos</w:t>
      </w:r>
    </w:p>
    <w:p w14:paraId="28FF88F2" w14:textId="77777777" w:rsidR="009A089C" w:rsidRDefault="009A089C" w:rsidP="009A089C">
      <w:r>
        <w:t>3.3 Validación de Entrada de Datos</w:t>
      </w:r>
    </w:p>
    <w:p w14:paraId="6E3565FB" w14:textId="77777777" w:rsidR="009A089C" w:rsidRDefault="009A089C" w:rsidP="009A089C"/>
    <w:p w14:paraId="1196459F" w14:textId="77777777" w:rsidR="009A089C" w:rsidRDefault="009A089C" w:rsidP="009A089C">
      <w:r>
        <w:t>Revisión y Pruebas del Proyecto</w:t>
      </w:r>
    </w:p>
    <w:p w14:paraId="4CF9ACEB" w14:textId="77777777" w:rsidR="009A089C" w:rsidRDefault="009A089C" w:rsidP="009A089C">
      <w:r>
        <w:t>4.1 Revisión del Código</w:t>
      </w:r>
    </w:p>
    <w:p w14:paraId="2B006955" w14:textId="216B8A24" w:rsidR="009A089C" w:rsidRDefault="009A089C" w:rsidP="009A089C">
      <w:r>
        <w:t>4.2 Pruebas en Diferentes Navegadores</w:t>
      </w:r>
    </w:p>
    <w:p w14:paraId="3A8A54C1" w14:textId="77777777" w:rsidR="009A089C" w:rsidRDefault="009A089C" w:rsidP="009A089C"/>
    <w:p w14:paraId="70F0D3A7" w14:textId="77777777" w:rsidR="009A089C" w:rsidRDefault="009A089C" w:rsidP="009A089C"/>
    <w:p w14:paraId="00CAEC44" w14:textId="77777777" w:rsidR="009A089C" w:rsidRDefault="009A089C" w:rsidP="009A089C"/>
    <w:p w14:paraId="5AFFBF91" w14:textId="77777777" w:rsidR="009A089C" w:rsidRDefault="009A089C" w:rsidP="009A089C"/>
    <w:p w14:paraId="5BFB1C48" w14:textId="77777777" w:rsidR="009A089C" w:rsidRDefault="009A089C" w:rsidP="009A089C"/>
    <w:p w14:paraId="408E19CF" w14:textId="3F38ED12" w:rsidR="009A089C" w:rsidRDefault="009A089C" w:rsidP="009A089C">
      <w:pPr>
        <w:rPr>
          <w:lang w:val="es-CO"/>
        </w:rPr>
      </w:pPr>
      <w:r>
        <w:rPr>
          <w:b/>
          <w:bCs/>
          <w:lang w:val="es-CO"/>
        </w:rPr>
        <w:t>1.</w:t>
      </w:r>
      <w:r w:rsidRPr="009A089C">
        <w:rPr>
          <w:b/>
          <w:bCs/>
          <w:lang w:val="es-CO"/>
        </w:rPr>
        <w:t>Planificación del Proyecto</w:t>
      </w:r>
      <w:r w:rsidRPr="009A089C">
        <w:rPr>
          <w:lang w:val="es-CO"/>
        </w:rPr>
        <w:br/>
        <w:t xml:space="preserve">a. </w:t>
      </w:r>
      <w:r w:rsidRPr="009A089C">
        <w:rPr>
          <w:b/>
          <w:bCs/>
          <w:lang w:val="es-CO"/>
        </w:rPr>
        <w:t>Selección del Sector y Tema del Proyecto</w:t>
      </w:r>
      <w:r w:rsidRPr="009A089C">
        <w:rPr>
          <w:lang w:val="es-CO"/>
        </w:rPr>
        <w:br/>
        <w:t>Los estudiantes elegirán un sector (educación, tecnología, moda, etc.) y un tema específico para su portafolio. Esto ayuda a definir el propósito del sitio web y el público objetivo.</w:t>
      </w:r>
    </w:p>
    <w:p w14:paraId="3CA746BD" w14:textId="77777777" w:rsidR="009A089C" w:rsidRPr="009A089C" w:rsidRDefault="009A089C" w:rsidP="009A089C">
      <w:pPr>
        <w:rPr>
          <w:lang w:val="es-CO"/>
        </w:rPr>
      </w:pPr>
    </w:p>
    <w:p w14:paraId="2680FFA7" w14:textId="77777777" w:rsid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b. </w:t>
      </w:r>
      <w:r w:rsidRPr="009A089C">
        <w:rPr>
          <w:b/>
          <w:bCs/>
          <w:lang w:val="es-CO"/>
        </w:rPr>
        <w:t>Definición del Alcance del Proyecto</w:t>
      </w:r>
      <w:r w:rsidRPr="009A089C">
        <w:rPr>
          <w:lang w:val="es-CO"/>
        </w:rPr>
        <w:br/>
        <w:t>Determinarán las páginas y secciones que tendrá el sitio (inicio, sobre mí, proyectos, contacto, etc.). Esto asegura que el proyecto sea realizable dentro del tiempo asignado.</w:t>
      </w:r>
    </w:p>
    <w:p w14:paraId="6BDAC69A" w14:textId="77777777" w:rsidR="009A089C" w:rsidRPr="009A089C" w:rsidRDefault="009A089C" w:rsidP="009A089C">
      <w:pPr>
        <w:rPr>
          <w:lang w:val="es-CO"/>
        </w:rPr>
      </w:pPr>
    </w:p>
    <w:p w14:paraId="3DDC8142" w14:textId="77777777" w:rsid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c. </w:t>
      </w:r>
      <w:r w:rsidRPr="009A089C">
        <w:rPr>
          <w:b/>
          <w:bCs/>
          <w:lang w:val="es-CO"/>
        </w:rPr>
        <w:t xml:space="preserve">Creación del Boceto y </w:t>
      </w:r>
      <w:proofErr w:type="spellStart"/>
      <w:r w:rsidRPr="009A089C">
        <w:rPr>
          <w:b/>
          <w:bCs/>
          <w:lang w:val="es-CO"/>
        </w:rPr>
        <w:t>Wireframe</w:t>
      </w:r>
      <w:proofErr w:type="spellEnd"/>
      <w:r w:rsidRPr="009A089C">
        <w:rPr>
          <w:lang w:val="es-CO"/>
        </w:rPr>
        <w:br/>
        <w:t xml:space="preserve">Dibujarán un diseño preliminar en papel o herramientas digitales como </w:t>
      </w:r>
      <w:proofErr w:type="spellStart"/>
      <w:r w:rsidRPr="009A089C">
        <w:rPr>
          <w:lang w:val="es-CO"/>
        </w:rPr>
        <w:t>Figma</w:t>
      </w:r>
      <w:proofErr w:type="spellEnd"/>
      <w:r w:rsidRPr="009A089C">
        <w:rPr>
          <w:lang w:val="es-CO"/>
        </w:rPr>
        <w:t xml:space="preserve">. Los </w:t>
      </w:r>
      <w:proofErr w:type="spellStart"/>
      <w:r w:rsidRPr="009A089C">
        <w:rPr>
          <w:lang w:val="es-CO"/>
        </w:rPr>
        <w:t>wireframes</w:t>
      </w:r>
      <w:proofErr w:type="spellEnd"/>
      <w:r w:rsidRPr="009A089C">
        <w:rPr>
          <w:lang w:val="es-CO"/>
        </w:rPr>
        <w:t xml:space="preserve"> servirán como guía visual para estructurar el sitio.</w:t>
      </w:r>
    </w:p>
    <w:p w14:paraId="3EDFC023" w14:textId="77777777" w:rsidR="009A089C" w:rsidRPr="009A089C" w:rsidRDefault="009A089C" w:rsidP="009A089C">
      <w:pPr>
        <w:rPr>
          <w:lang w:val="es-CO"/>
        </w:rPr>
      </w:pPr>
    </w:p>
    <w:p w14:paraId="4F57A7C7" w14:textId="77777777" w:rsid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d. </w:t>
      </w:r>
      <w:r w:rsidRPr="009A089C">
        <w:rPr>
          <w:b/>
          <w:bCs/>
          <w:lang w:val="es-CO"/>
        </w:rPr>
        <w:t>Asignación de Roles y Responsabilidades</w:t>
      </w:r>
      <w:r w:rsidRPr="009A089C">
        <w:rPr>
          <w:lang w:val="es-CO"/>
        </w:rPr>
        <w:br/>
        <w:t xml:space="preserve">Si el proyecto es grupal, cada estudiante asumirá un rol (diseñador, desarrollador, </w:t>
      </w:r>
      <w:proofErr w:type="spellStart"/>
      <w:r w:rsidRPr="009A089C">
        <w:rPr>
          <w:lang w:val="es-CO"/>
        </w:rPr>
        <w:t>tester</w:t>
      </w:r>
      <w:proofErr w:type="spellEnd"/>
      <w:r w:rsidRPr="009A089C">
        <w:rPr>
          <w:lang w:val="es-CO"/>
        </w:rPr>
        <w:t>). Si es individual, deberán planificar sus tareas.</w:t>
      </w:r>
    </w:p>
    <w:p w14:paraId="70871C2D" w14:textId="77777777" w:rsidR="009A089C" w:rsidRPr="009A089C" w:rsidRDefault="009A089C" w:rsidP="009A089C">
      <w:pPr>
        <w:rPr>
          <w:lang w:val="es-CO"/>
        </w:rPr>
      </w:pPr>
    </w:p>
    <w:p w14:paraId="70CC5F39" w14:textId="77777777" w:rsidR="009A089C" w:rsidRPr="009A089C" w:rsidRDefault="00AA57F8" w:rsidP="009A089C">
      <w:pPr>
        <w:rPr>
          <w:lang w:val="es-CO"/>
        </w:rPr>
      </w:pPr>
      <w:r>
        <w:rPr>
          <w:lang w:val="es-CO"/>
        </w:rPr>
        <w:pict w14:anchorId="0B3593C9">
          <v:rect id="_x0000_i1025" style="width:0;height:1.5pt" o:hralign="center" o:hrstd="t" o:hr="t" fillcolor="#a0a0a0" stroked="f"/>
        </w:pict>
      </w:r>
    </w:p>
    <w:p w14:paraId="6B6DF70E" w14:textId="20134743" w:rsidR="009A089C" w:rsidRPr="009A089C" w:rsidRDefault="009A089C" w:rsidP="009A089C">
      <w:pPr>
        <w:rPr>
          <w:lang w:val="es-CO"/>
        </w:rPr>
      </w:pPr>
      <w:r>
        <w:rPr>
          <w:b/>
          <w:bCs/>
          <w:lang w:val="es-CO"/>
        </w:rPr>
        <w:t>2.</w:t>
      </w:r>
      <w:r w:rsidRPr="009A089C">
        <w:rPr>
          <w:b/>
          <w:bCs/>
          <w:lang w:val="es-CO"/>
        </w:rPr>
        <w:t>Desarrollo de la Estructura HTML y CSS</w:t>
      </w:r>
      <w:r w:rsidRPr="009A089C">
        <w:rPr>
          <w:lang w:val="es-CO"/>
        </w:rPr>
        <w:br/>
        <w:t xml:space="preserve">a. </w:t>
      </w:r>
      <w:r w:rsidRPr="009A089C">
        <w:rPr>
          <w:b/>
          <w:bCs/>
          <w:lang w:val="es-CO"/>
        </w:rPr>
        <w:t>Estructura Básica del HTML</w:t>
      </w:r>
      <w:r w:rsidRPr="009A089C">
        <w:rPr>
          <w:lang w:val="es-CO"/>
        </w:rPr>
        <w:br/>
        <w:t>Crear el archivo base index.html con etiquetas fundamentales (&lt;</w:t>
      </w:r>
      <w:proofErr w:type="spellStart"/>
      <w:r w:rsidRPr="009A089C">
        <w:rPr>
          <w:lang w:val="es-CO"/>
        </w:rPr>
        <w:t>html</w:t>
      </w:r>
      <w:proofErr w:type="spellEnd"/>
      <w:r w:rsidRPr="009A089C">
        <w:rPr>
          <w:lang w:val="es-CO"/>
        </w:rPr>
        <w:t>&gt;, &lt;head&gt;, &lt;</w:t>
      </w:r>
      <w:proofErr w:type="spellStart"/>
      <w:r w:rsidRPr="009A089C">
        <w:rPr>
          <w:lang w:val="es-CO"/>
        </w:rPr>
        <w:t>body</w:t>
      </w:r>
      <w:proofErr w:type="spellEnd"/>
      <w:r w:rsidRPr="009A089C">
        <w:rPr>
          <w:lang w:val="es-CO"/>
        </w:rPr>
        <w:t>&gt;, etc.). Se incluirán secciones claras para el encabezado, pie de página y contenido principal.</w:t>
      </w:r>
    </w:p>
    <w:p w14:paraId="74ABBCE8" w14:textId="77777777" w:rsidR="009A089C" w:rsidRP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b. </w:t>
      </w:r>
      <w:r w:rsidRPr="009A089C">
        <w:rPr>
          <w:b/>
          <w:bCs/>
          <w:lang w:val="es-CO"/>
        </w:rPr>
        <w:t>Estilos Básicos en CSS</w:t>
      </w:r>
      <w:r w:rsidRPr="009A089C">
        <w:rPr>
          <w:lang w:val="es-CO"/>
        </w:rPr>
        <w:br/>
        <w:t>Aplicar estilos usando un archivo externo (styles.css). Se cubrirán aspectos como colores, tipografía, espaciado, y diseño responsive básico.</w:t>
      </w:r>
    </w:p>
    <w:p w14:paraId="7B7B14FA" w14:textId="77777777" w:rsidR="009A089C" w:rsidRPr="009A089C" w:rsidRDefault="00AA57F8" w:rsidP="009A089C">
      <w:pPr>
        <w:rPr>
          <w:lang w:val="es-CO"/>
        </w:rPr>
      </w:pPr>
      <w:r>
        <w:rPr>
          <w:lang w:val="es-CO"/>
        </w:rPr>
        <w:pict w14:anchorId="21733E25">
          <v:rect id="_x0000_i1026" style="width:0;height:1.5pt" o:hralign="center" o:hrstd="t" o:hr="t" fillcolor="#a0a0a0" stroked="f"/>
        </w:pict>
      </w:r>
    </w:p>
    <w:p w14:paraId="3BE0AF09" w14:textId="43343738" w:rsidR="009A089C" w:rsidRPr="009A089C" w:rsidRDefault="009A089C" w:rsidP="009A089C">
      <w:pPr>
        <w:rPr>
          <w:lang w:val="es-CO"/>
        </w:rPr>
      </w:pPr>
      <w:r>
        <w:rPr>
          <w:b/>
          <w:bCs/>
          <w:lang w:val="es-CO"/>
        </w:rPr>
        <w:t>3.</w:t>
      </w:r>
      <w:r w:rsidRPr="009A089C">
        <w:rPr>
          <w:b/>
          <w:bCs/>
          <w:lang w:val="es-CO"/>
        </w:rPr>
        <w:t>Desarrollo de Funcionalidades JavaScript</w:t>
      </w:r>
      <w:r w:rsidRPr="009A089C">
        <w:rPr>
          <w:lang w:val="es-CO"/>
        </w:rPr>
        <w:br/>
        <w:t xml:space="preserve">a. </w:t>
      </w:r>
      <w:r w:rsidRPr="009A089C">
        <w:rPr>
          <w:b/>
          <w:bCs/>
          <w:lang w:val="es-CO"/>
        </w:rPr>
        <w:t>Funcionalidades Principales</w:t>
      </w:r>
      <w:r w:rsidRPr="009A089C">
        <w:rPr>
          <w:lang w:val="es-CO"/>
        </w:rPr>
        <w:br/>
        <w:t>Implementar funcionalidades como navegación interactiva, sliders, o galería de imágenes, según el diseño.</w:t>
      </w:r>
    </w:p>
    <w:p w14:paraId="35A7BB9F" w14:textId="77777777" w:rsidR="009A089C" w:rsidRPr="009A089C" w:rsidRDefault="009A089C" w:rsidP="009A089C">
      <w:pPr>
        <w:rPr>
          <w:lang w:val="es-CO"/>
        </w:rPr>
      </w:pPr>
      <w:r w:rsidRPr="009A089C">
        <w:rPr>
          <w:lang w:val="es-CO"/>
        </w:rPr>
        <w:lastRenderedPageBreak/>
        <w:t xml:space="preserve">b. </w:t>
      </w:r>
      <w:r w:rsidRPr="009A089C">
        <w:rPr>
          <w:b/>
          <w:bCs/>
          <w:lang w:val="es-CO"/>
        </w:rPr>
        <w:t>Manejo del DOM y Eventos</w:t>
      </w:r>
      <w:r w:rsidRPr="009A089C">
        <w:rPr>
          <w:lang w:val="es-CO"/>
        </w:rPr>
        <w:br/>
        <w:t>Usar JavaScript para modificar el contenido dinámicamente. Ejemplos: agregar elementos a listas, cambiar colores al hacer clic, mostrar u ocultar secciones.</w:t>
      </w:r>
    </w:p>
    <w:p w14:paraId="7ED583F2" w14:textId="77777777" w:rsidR="009A089C" w:rsidRP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c. </w:t>
      </w:r>
      <w:r w:rsidRPr="009A089C">
        <w:rPr>
          <w:b/>
          <w:bCs/>
          <w:lang w:val="es-CO"/>
        </w:rPr>
        <w:t>Validación de Entrada de Datos</w:t>
      </w:r>
      <w:r w:rsidRPr="009A089C">
        <w:rPr>
          <w:lang w:val="es-CO"/>
        </w:rPr>
        <w:br/>
        <w:t>Crear validaciones para formularios (ej.: comprobar si un campo está vacío o validar correos electrónicos).</w:t>
      </w:r>
    </w:p>
    <w:p w14:paraId="6033DC2A" w14:textId="77777777" w:rsidR="009A089C" w:rsidRPr="009A089C" w:rsidRDefault="00AA57F8" w:rsidP="009A089C">
      <w:pPr>
        <w:rPr>
          <w:lang w:val="es-CO"/>
        </w:rPr>
      </w:pPr>
      <w:r>
        <w:rPr>
          <w:lang w:val="es-CO"/>
        </w:rPr>
        <w:pict w14:anchorId="5D23C6CA">
          <v:rect id="_x0000_i1027" style="width:0;height:1.5pt" o:hralign="center" o:hrstd="t" o:hr="t" fillcolor="#a0a0a0" stroked="f"/>
        </w:pict>
      </w:r>
    </w:p>
    <w:p w14:paraId="40921DD6" w14:textId="7B0235A0" w:rsidR="009A089C" w:rsidRPr="009A089C" w:rsidRDefault="005D0515" w:rsidP="005D0515">
      <w:pPr>
        <w:rPr>
          <w:lang w:val="es-CO"/>
        </w:rPr>
      </w:pPr>
      <w:r>
        <w:rPr>
          <w:b/>
          <w:bCs/>
          <w:lang w:val="es-CO"/>
        </w:rPr>
        <w:t>4.</w:t>
      </w:r>
      <w:r w:rsidR="009A089C" w:rsidRPr="009A089C">
        <w:rPr>
          <w:b/>
          <w:bCs/>
          <w:lang w:val="es-CO"/>
        </w:rPr>
        <w:t>Revisión y Pruebas del Proyecto</w:t>
      </w:r>
      <w:r w:rsidR="009A089C" w:rsidRPr="009A089C">
        <w:rPr>
          <w:lang w:val="es-CO"/>
        </w:rPr>
        <w:br/>
        <w:t xml:space="preserve">a. </w:t>
      </w:r>
      <w:r w:rsidR="009A089C" w:rsidRPr="009A089C">
        <w:rPr>
          <w:b/>
          <w:bCs/>
          <w:lang w:val="es-CO"/>
        </w:rPr>
        <w:t>Revisión del Código</w:t>
      </w:r>
      <w:r w:rsidR="009A089C" w:rsidRPr="009A089C">
        <w:rPr>
          <w:lang w:val="es-CO"/>
        </w:rPr>
        <w:br/>
        <w:t>Verificar la estructura del código HTML, CSS y JavaScript para asegurar que sea limpio y funcional.</w:t>
      </w:r>
    </w:p>
    <w:p w14:paraId="408F67C5" w14:textId="77777777" w:rsidR="009A089C" w:rsidRPr="009A089C" w:rsidRDefault="009A089C" w:rsidP="009A089C">
      <w:pPr>
        <w:rPr>
          <w:lang w:val="es-CO"/>
        </w:rPr>
      </w:pPr>
      <w:r w:rsidRPr="009A089C">
        <w:rPr>
          <w:lang w:val="es-CO"/>
        </w:rPr>
        <w:t xml:space="preserve">b. </w:t>
      </w:r>
      <w:r w:rsidRPr="009A089C">
        <w:rPr>
          <w:b/>
          <w:bCs/>
          <w:lang w:val="es-CO"/>
        </w:rPr>
        <w:t>Pruebas en Diferentes Navegadores</w:t>
      </w:r>
      <w:r w:rsidRPr="009A089C">
        <w:rPr>
          <w:lang w:val="es-CO"/>
        </w:rPr>
        <w:br/>
        <w:t>Asegurarse de que el sitio funcione correctamente en Chrome, Firefox, Edge, y dispositivos móviles.</w:t>
      </w:r>
    </w:p>
    <w:p w14:paraId="761ACC6F" w14:textId="1590DB74" w:rsidR="009A089C" w:rsidRDefault="009A089C" w:rsidP="009A089C"/>
    <w:p w14:paraId="32F123AE" w14:textId="77777777" w:rsidR="00AA57F8" w:rsidRDefault="00AA57F8" w:rsidP="00AA57F8">
      <w:r>
        <w:t>1.1 Selección del Sector y Tema del Proyecto</w:t>
      </w:r>
    </w:p>
    <w:p w14:paraId="005DB29B" w14:textId="77777777" w:rsidR="00AA57F8" w:rsidRDefault="00AA57F8" w:rsidP="00AA57F8">
      <w:r>
        <w:t xml:space="preserve">  </w:t>
      </w:r>
      <w:r>
        <w:t>El tema del proyecto se trata sobre la parte técnica de sistemas, sobre mí, sobre mis experiencias que eh tenido durante dos años, y mis pasatiempos.</w:t>
      </w:r>
    </w:p>
    <w:p w14:paraId="115792BA" w14:textId="77777777" w:rsidR="00AA57F8" w:rsidRPr="00E15E7E" w:rsidRDefault="00AA57F8" w:rsidP="00AA57F8">
      <w:r w:rsidRPr="00E15E7E">
        <w:t>Definición del Alcance del Proyecto</w:t>
      </w:r>
    </w:p>
    <w:p w14:paraId="67A4B373" w14:textId="77777777" w:rsidR="00AA57F8" w:rsidRDefault="00AA57F8" w:rsidP="00AA57F8">
      <w:r>
        <w:rPr>
          <w:rStyle w:val="Textoennegrita"/>
        </w:rPr>
        <w:t>Objetivos Generales</w:t>
      </w:r>
      <w:r>
        <w:t>: el proyecto en general busca un nivel alto, como en mejoras más en las cosas donde la persona tiene falencias y así mejorarlas mucho más.</w:t>
      </w:r>
    </w:p>
    <w:p w14:paraId="3485205D" w14:textId="77777777" w:rsidR="00AA57F8" w:rsidRDefault="00AA57F8" w:rsidP="00AA57F8"/>
    <w:p w14:paraId="7237649A" w14:textId="77777777" w:rsidR="00AA57F8" w:rsidRDefault="00AA57F8" w:rsidP="00AA57F8">
      <w:r>
        <w:rPr>
          <w:rStyle w:val="Textoennegrita"/>
        </w:rPr>
        <w:t>Objetivos Específicos</w:t>
      </w:r>
      <w:r>
        <w:t>: con la experiencia que llevo ya eh desarrollado varias cosas nuevas en la parte técnica de computadores en sistemas.</w:t>
      </w:r>
    </w:p>
    <w:p w14:paraId="521B5976" w14:textId="77777777" w:rsidR="00AA57F8" w:rsidRDefault="00AA57F8" w:rsidP="00AA57F8"/>
    <w:p w14:paraId="7E43E4E5" w14:textId="77777777" w:rsidR="00AA57F8" w:rsidRDefault="00AA57F8" w:rsidP="00AA57F8">
      <w:r w:rsidRPr="00E15E7E">
        <w:t>Asignación de Roles y Responsabilidades</w:t>
      </w:r>
    </w:p>
    <w:p w14:paraId="0DB12E04" w14:textId="77777777" w:rsidR="00AA57F8" w:rsidRDefault="00AA57F8" w:rsidP="00AA57F8">
      <w:r>
        <w:t xml:space="preserve">El rol y la responsabilidad la tomé yo </w:t>
      </w:r>
      <w:proofErr w:type="spellStart"/>
      <w:r>
        <w:t>Jhoan</w:t>
      </w:r>
      <w:proofErr w:type="spellEnd"/>
      <w:r>
        <w:t xml:space="preserve"> Camilo Restrepo Santana para tener más conocimiento sobre el desarrollo y análisis de software y así definir el alcance, los objetivos propuestos para el proyecto para que se mantuviera en los límites.</w:t>
      </w:r>
    </w:p>
    <w:p w14:paraId="613EF6A4" w14:textId="77777777" w:rsidR="00AA57F8" w:rsidRDefault="00AA57F8" w:rsidP="00AA57F8">
      <w:r>
        <w:lastRenderedPageBreak/>
        <w:t>Así mismo iba monitoreando lo que iba haciendo para ir haciendo los ajustes que necesitaba el proyecto, también corregir los errores que salieran a medida que programaba.</w:t>
      </w:r>
    </w:p>
    <w:p w14:paraId="65EDB9AC" w14:textId="77777777" w:rsidR="00AA57F8" w:rsidRPr="00E15E7E" w:rsidRDefault="00AA57F8" w:rsidP="00AA57F8">
      <w:r w:rsidRPr="00E15E7E">
        <w:t xml:space="preserve">Creación del Boceto y </w:t>
      </w:r>
      <w:proofErr w:type="spellStart"/>
      <w:r w:rsidRPr="00E15E7E">
        <w:t>Wireframe</w:t>
      </w:r>
      <w:proofErr w:type="spellEnd"/>
    </w:p>
    <w:p w14:paraId="713FAD88" w14:textId="6FB02856" w:rsidR="00AA57F8" w:rsidRDefault="00AA57F8" w:rsidP="009A089C">
      <w:r w:rsidRPr="00AA57F8">
        <w:drawing>
          <wp:inline distT="0" distB="0" distL="0" distR="0" wp14:anchorId="254191D2" wp14:editId="55289B80">
            <wp:extent cx="5612130" cy="3041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B88A" w14:textId="77777777" w:rsidR="00AA57F8" w:rsidRPr="00E15E7E" w:rsidRDefault="00AA57F8" w:rsidP="00AA57F8">
      <w:pPr>
        <w:ind w:left="360"/>
      </w:pPr>
      <w:r>
        <w:t>2.</w:t>
      </w:r>
      <w:r w:rsidRPr="00E15E7E">
        <w:t>Desarrollo de la Estructura HTML</w:t>
      </w:r>
    </w:p>
    <w:p w14:paraId="61CD582D" w14:textId="77777777" w:rsidR="00AA57F8" w:rsidRDefault="00AA57F8" w:rsidP="00AA57F8">
      <w:r w:rsidRPr="00E15E7E">
        <w:t>Configuración Inicial</w:t>
      </w:r>
    </w:p>
    <w:p w14:paraId="1DBCB295" w14:textId="77777777" w:rsidR="00AA57F8" w:rsidRDefault="00AA57F8" w:rsidP="00AA57F8">
      <w:r>
        <w:t xml:space="preserve">Antes de configurar cualquier herramienta o recurso, es fundamental tener claridad sobre el </w:t>
      </w:r>
      <w:r>
        <w:rPr>
          <w:rStyle w:val="Textoennegrita"/>
        </w:rPr>
        <w:t>propósito del proyecto</w:t>
      </w:r>
      <w:r>
        <w:t xml:space="preserve"> y lo que se espera lograr. Esto establece la base para todas las decisiones</w:t>
      </w:r>
    </w:p>
    <w:p w14:paraId="6B1BB7BF" w14:textId="77777777" w:rsidR="00AA57F8" w:rsidRPr="00E15E7E" w:rsidRDefault="00AA57F8" w:rsidP="00AA57F8"/>
    <w:p w14:paraId="21650E61" w14:textId="77777777" w:rsidR="00AA57F8" w:rsidRDefault="00AA57F8" w:rsidP="00AA57F8">
      <w:r w:rsidRPr="00E15E7E">
        <w:t>Desarrollo Colaborativo de la Estructura HTML</w:t>
      </w:r>
    </w:p>
    <w:p w14:paraId="3CE5599C" w14:textId="77777777" w:rsidR="00AA57F8" w:rsidRDefault="00AA57F8" w:rsidP="00AA57F8">
      <w:r>
        <w:t>Para facilitar un desarrollo colaborativo de la estructura HTML, es fundamental establecer herramientas y procesos que permitan a los miembros del equipo trabajar de manera eficiente y sin conflictos.</w:t>
      </w:r>
    </w:p>
    <w:p w14:paraId="45AB7C41" w14:textId="77777777" w:rsidR="00AA57F8" w:rsidRDefault="00AA57F8" w:rsidP="00AA57F8"/>
    <w:p w14:paraId="5ECAA77F" w14:textId="77777777" w:rsidR="00AA57F8" w:rsidRDefault="00AA57F8" w:rsidP="00AA57F8">
      <w:r w:rsidRPr="00E15E7E">
        <w:t>Integración del Contenido</w:t>
      </w:r>
    </w:p>
    <w:p w14:paraId="1F88A3D5" w14:textId="77777777" w:rsidR="00AA57F8" w:rsidRDefault="00AA57F8" w:rsidP="00AA57F8">
      <w:r>
        <w:t xml:space="preserve">Configurar un sistema para cargar imágenes, videos o documentos, asegurándose de que se ajusten al tamaño adecuado y que sean accesibles para los usuarios </w:t>
      </w:r>
      <w:r>
        <w:lastRenderedPageBreak/>
        <w:t>(por ejemplo, reduciendo el tamaño de las imágenes para tiempos de carga rápidos).</w:t>
      </w:r>
    </w:p>
    <w:p w14:paraId="5801DD0C" w14:textId="77777777" w:rsidR="00AA57F8" w:rsidRDefault="00AA57F8" w:rsidP="00AA57F8">
      <w:r>
        <w:t xml:space="preserve">Utilizar técnicas como la </w:t>
      </w:r>
      <w:r>
        <w:rPr>
          <w:rStyle w:val="Textoennegrita"/>
        </w:rPr>
        <w:t>compresión de imágenes y la optimización de videos</w:t>
      </w:r>
      <w:r>
        <w:t xml:space="preserve"> para mejorar la experiencia del usuario y la eficiencia de la red.</w:t>
      </w:r>
    </w:p>
    <w:p w14:paraId="5A89F7D0" w14:textId="77777777" w:rsidR="00AA57F8" w:rsidRDefault="00AA57F8" w:rsidP="00AA57F8">
      <w:r>
        <w:t xml:space="preserve">Se utilizaron enlaces para imágenes </w:t>
      </w:r>
      <w:proofErr w:type="spellStart"/>
      <w:r>
        <w:t>png</w:t>
      </w:r>
      <w:proofErr w:type="spellEnd"/>
      <w:r>
        <w:t xml:space="preserve"> y se </w:t>
      </w:r>
      <w:proofErr w:type="spellStart"/>
      <w:r>
        <w:t>uso</w:t>
      </w:r>
      <w:proofErr w:type="spellEnd"/>
      <w:r>
        <w:t xml:space="preserve"> las etiquetas y estructura vistas en clase </w:t>
      </w:r>
    </w:p>
    <w:p w14:paraId="79F4DA53" w14:textId="77777777" w:rsidR="00AA57F8" w:rsidRDefault="00AA57F8" w:rsidP="00AA57F8"/>
    <w:p w14:paraId="41689458" w14:textId="77777777" w:rsidR="00AA57F8" w:rsidRPr="00E15E7E" w:rsidRDefault="00AA57F8" w:rsidP="00AA57F8">
      <w:pPr>
        <w:ind w:left="360"/>
      </w:pPr>
      <w:r>
        <w:t>3</w:t>
      </w:r>
      <w:r w:rsidRPr="00E15E7E">
        <w:t>Aplicación de Estilos CSS</w:t>
      </w:r>
    </w:p>
    <w:p w14:paraId="640FC6EA" w14:textId="77777777" w:rsidR="00AA57F8" w:rsidRDefault="00AA57F8" w:rsidP="00AA57F8">
      <w:r w:rsidRPr="00E15E7E">
        <w:t>Configuración Inicial del CSS</w:t>
      </w:r>
    </w:p>
    <w:p w14:paraId="4C4EDBC5" w14:textId="77777777" w:rsidR="00AA57F8" w:rsidRDefault="00AA57F8" w:rsidP="00AA57F8"/>
    <w:p w14:paraId="0851E977" w14:textId="77777777" w:rsidR="00AA57F8" w:rsidRDefault="00AA57F8" w:rsidP="00AA57F8">
      <w:r>
        <w:t xml:space="preserve">La </w:t>
      </w:r>
      <w:r>
        <w:rPr>
          <w:rStyle w:val="Textoennegrita"/>
        </w:rPr>
        <w:t>configuración inicial de CSS</w:t>
      </w:r>
      <w:r>
        <w:t xml:space="preserve"> es un paso fundamental en cualquier proyecto de desarrollo web, ya que establece las bases para un diseño limpio, consistente y fácilmente </w:t>
      </w:r>
      <w:proofErr w:type="spellStart"/>
      <w:r>
        <w:t>mantenible</w:t>
      </w:r>
      <w:proofErr w:type="spellEnd"/>
      <w:r>
        <w:t>. Una correcta configuración inicial de CSS puede ahorrarte mucho tiempo y esfuerzo al evitar problemas comunes y permitir un desarrollo más eficiente.</w:t>
      </w:r>
    </w:p>
    <w:p w14:paraId="497625FD" w14:textId="77777777" w:rsidR="00AA57F8" w:rsidRDefault="00AA57F8" w:rsidP="00AA57F8">
      <w:r w:rsidRPr="00E15E7E">
        <w:t>Estilos para Secciones Específicas</w:t>
      </w:r>
    </w:p>
    <w:p w14:paraId="549C37BF" w14:textId="77777777" w:rsidR="00AA57F8" w:rsidRDefault="00AA57F8" w:rsidP="00AA57F8">
      <w:r>
        <w:t xml:space="preserve">Los </w:t>
      </w:r>
      <w:r>
        <w:rPr>
          <w:rStyle w:val="Textoennegrita"/>
        </w:rPr>
        <w:t>estilos para secciones específicas</w:t>
      </w:r>
      <w:r>
        <w:t xml:space="preserve"> en CSS se refieren a la aplicación de reglas de diseño para áreas o bloques particulares dentro de una página web. Estas secciones pueden ser, por ejemplo, un </w:t>
      </w:r>
      <w:proofErr w:type="spellStart"/>
      <w:r>
        <w:rPr>
          <w:rStyle w:val="Textoennegrita"/>
        </w:rPr>
        <w:t>header</w:t>
      </w:r>
      <w:proofErr w:type="spellEnd"/>
      <w:r>
        <w:t xml:space="preserve"> (encabezado), </w:t>
      </w:r>
      <w:proofErr w:type="spellStart"/>
      <w:r>
        <w:rPr>
          <w:rStyle w:val="Textoennegrita"/>
        </w:rPr>
        <w:t>footer</w:t>
      </w:r>
      <w:proofErr w:type="spellEnd"/>
      <w:r>
        <w:t xml:space="preserve"> (pie de página), </w:t>
      </w:r>
      <w:proofErr w:type="spellStart"/>
      <w:r>
        <w:rPr>
          <w:rStyle w:val="Textoennegrita"/>
        </w:rPr>
        <w:t>main</w:t>
      </w:r>
      <w:proofErr w:type="spellEnd"/>
      <w:r>
        <w:t xml:space="preserve"> (contenido principal), o cualquier otro bloque de contenido.</w:t>
      </w:r>
    </w:p>
    <w:p w14:paraId="08137641" w14:textId="77777777" w:rsidR="00AA57F8" w:rsidRPr="00E15E7E" w:rsidRDefault="00AA57F8" w:rsidP="00AA57F8"/>
    <w:p w14:paraId="6DAC433F" w14:textId="77777777" w:rsidR="00AA57F8" w:rsidRDefault="00AA57F8" w:rsidP="00AA57F8">
      <w:r>
        <w:t xml:space="preserve">   </w:t>
      </w:r>
      <w:r w:rsidRPr="00E15E7E">
        <w:t>Implementación de Diseño Responsivo</w:t>
      </w:r>
    </w:p>
    <w:p w14:paraId="049CCB77" w14:textId="21C3A2D7" w:rsidR="00AA57F8" w:rsidRDefault="00AA57F8" w:rsidP="00AA57F8">
      <w:r>
        <w:t xml:space="preserve">Implementar un diseño </w:t>
      </w:r>
      <w:r>
        <w:rPr>
          <w:rStyle w:val="Textoennegrita"/>
        </w:rPr>
        <w:t>responsivo</w:t>
      </w:r>
      <w:r>
        <w:t xml:space="preserve"> en CSS es clave para asegurar que tu sitio web se vea bien y sea funcional en una amplia gama de dispositivos, desde teléfonos móviles hasta pantallas de escritorio grandes. Esto implica usar </w:t>
      </w:r>
      <w:r>
        <w:rPr>
          <w:rStyle w:val="Textoennegrita"/>
        </w:rPr>
        <w:t xml:space="preserve">media </w:t>
      </w:r>
      <w:proofErr w:type="spellStart"/>
      <w:r>
        <w:rPr>
          <w:rStyle w:val="Textoennegrita"/>
        </w:rPr>
        <w:t>querie</w:t>
      </w:r>
      <w:r>
        <w:rPr>
          <w:rStyle w:val="Textoennegrita"/>
        </w:rPr>
        <w:t>s</w:t>
      </w:r>
      <w:proofErr w:type="spellEnd"/>
      <w:r>
        <w:t xml:space="preserve"> (consultas de medios) para aplicar estilos específicos según el tamaño de la pantalla y adaptar el diseño de la página en consecuencia.</w:t>
      </w:r>
    </w:p>
    <w:p w14:paraId="74EF5245" w14:textId="77777777" w:rsidR="00AA57F8" w:rsidRDefault="00AA57F8" w:rsidP="00AA57F8">
      <w:r>
        <w:t>Desarrollo de Funcionalidades JavaScript</w:t>
      </w:r>
    </w:p>
    <w:p w14:paraId="1C342A0A" w14:textId="3E281B04" w:rsidR="00AA57F8" w:rsidRDefault="00AA57F8" w:rsidP="00AA57F8">
      <w:r>
        <w:t>3.1 Funcionalidades Principales</w:t>
      </w:r>
    </w:p>
    <w:p w14:paraId="0EC4A360" w14:textId="77777777" w:rsidR="00AA57F8" w:rsidRPr="00AA57F8" w:rsidRDefault="00AA57F8" w:rsidP="00AA57F8">
      <w:pPr>
        <w:pStyle w:val="Ttulo4"/>
        <w:rPr>
          <w:rFonts w:ascii="Times New Roman" w:eastAsia="Times New Roman" w:hAnsi="Times New Roman" w:cs="Times New Roman"/>
          <w:b/>
          <w:i w:val="0"/>
          <w:color w:val="000000" w:themeColor="text1"/>
          <w:lang w:val="es-CO"/>
        </w:rPr>
      </w:pPr>
      <w:r w:rsidRPr="00AA57F8">
        <w:rPr>
          <w:b/>
          <w:i w:val="0"/>
          <w:color w:val="000000" w:themeColor="text1"/>
        </w:rPr>
        <w:t>Recoger y Mostrar Comentarios</w:t>
      </w:r>
    </w:p>
    <w:p w14:paraId="28BC603C" w14:textId="77777777" w:rsidR="00AA57F8" w:rsidRDefault="00AA57F8" w:rsidP="00AA57F8">
      <w:pPr>
        <w:pStyle w:val="NormalWeb"/>
      </w:pPr>
      <w:r>
        <w:t>El objetivo es capturar el comentario del usuario y mostrarlo en la página web.</w:t>
      </w:r>
    </w:p>
    <w:p w14:paraId="23A138EE" w14:textId="77777777" w:rsidR="00AA57F8" w:rsidRDefault="00AA57F8" w:rsidP="00AA57F8"/>
    <w:p w14:paraId="250A492D" w14:textId="77777777" w:rsidR="00AA57F8" w:rsidRDefault="00AA57F8" w:rsidP="00AA57F8">
      <w:r>
        <w:t>3.2 Manejo del DOM y Eventos</w:t>
      </w:r>
    </w:p>
    <w:p w14:paraId="1CD0D26A" w14:textId="77777777" w:rsidR="00AA57F8" w:rsidRDefault="00AA57F8" w:rsidP="00AA57F8">
      <w:pPr>
        <w:pStyle w:val="NormalWeb"/>
      </w:pPr>
      <w:r>
        <w:t>El DOM representa la estructura del documento HTML como una jerarquía de nodos. Cada elemento del HTML es un nodo en el DOM, y puedes acceder y manipular estos nodos usando JavaScript.</w:t>
      </w:r>
    </w:p>
    <w:p w14:paraId="08FC0243" w14:textId="645A9512" w:rsidR="00AA57F8" w:rsidRDefault="00AA57F8" w:rsidP="00AA57F8">
      <w:r>
        <w:t>3.3 Validación de Entrada de Datos</w:t>
      </w:r>
    </w:p>
    <w:p w14:paraId="0215CBCE" w14:textId="03A1B3AE" w:rsidR="00AA57F8" w:rsidRDefault="00AA57F8" w:rsidP="00AA57F8">
      <w:r>
        <w:t>La validación de entrada de datos en JavaScript es esencial para garantizar que los usuarios ingresen información correcta y segura en tus formularios web. Aquí tienes algunas técnicas comunes para validar datos de entrada</w:t>
      </w:r>
      <w:bookmarkStart w:id="0" w:name="_GoBack"/>
      <w:bookmarkEnd w:id="0"/>
    </w:p>
    <w:p w14:paraId="694AC834" w14:textId="77777777" w:rsidR="00AA57F8" w:rsidRDefault="00AA57F8" w:rsidP="00AA57F8"/>
    <w:p w14:paraId="54084F7F" w14:textId="77777777" w:rsidR="00AA57F8" w:rsidRDefault="00AA57F8" w:rsidP="009A089C"/>
    <w:sectPr w:rsidR="00AA57F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614F5" w14:textId="77777777" w:rsidR="000D5E9B" w:rsidRDefault="000D5E9B" w:rsidP="00EA0E94">
      <w:pPr>
        <w:spacing w:after="0" w:line="240" w:lineRule="auto"/>
      </w:pPr>
      <w:r>
        <w:separator/>
      </w:r>
    </w:p>
  </w:endnote>
  <w:endnote w:type="continuationSeparator" w:id="0">
    <w:p w14:paraId="6F39D909" w14:textId="77777777" w:rsidR="000D5E9B" w:rsidRDefault="000D5E9B" w:rsidP="00EA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E4F31" w14:textId="5C2DA9A1" w:rsidR="00EA0E94" w:rsidRDefault="00EA0E94">
    <w:pPr>
      <w:pStyle w:val="Piedepgina"/>
    </w:pPr>
  </w:p>
  <w:p w14:paraId="68AEAF02" w14:textId="66CE38C9" w:rsidR="00EA0E94" w:rsidRDefault="00EA0E94">
    <w:pPr>
      <w:pStyle w:val="Piedepgina"/>
    </w:pPr>
    <w:r>
      <w:rPr>
        <w:noProof/>
        <w:color w:val="000000"/>
        <w:lang w:val="es-CO"/>
      </w:rPr>
      <w:drawing>
        <wp:anchor distT="0" distB="0" distL="114300" distR="114300" simplePos="0" relativeHeight="251661312" behindDoc="0" locked="0" layoutInCell="1" allowOverlap="1" wp14:anchorId="10657248" wp14:editId="1574DD20">
          <wp:simplePos x="0" y="0"/>
          <wp:positionH relativeFrom="page">
            <wp:posOffset>3956685</wp:posOffset>
          </wp:positionH>
          <wp:positionV relativeFrom="paragraph">
            <wp:posOffset>-295275</wp:posOffset>
          </wp:positionV>
          <wp:extent cx="4561840" cy="707390"/>
          <wp:effectExtent l="0" t="0" r="0" b="0"/>
          <wp:wrapSquare wrapText="bothSides"/>
          <wp:docPr id="87044971" name="Imagen 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44971" name="Imagen 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184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EDC8E" w14:textId="77777777" w:rsidR="000D5E9B" w:rsidRDefault="000D5E9B" w:rsidP="00EA0E94">
      <w:pPr>
        <w:spacing w:after="0" w:line="240" w:lineRule="auto"/>
      </w:pPr>
      <w:r>
        <w:separator/>
      </w:r>
    </w:p>
  </w:footnote>
  <w:footnote w:type="continuationSeparator" w:id="0">
    <w:p w14:paraId="7FD2EBA6" w14:textId="77777777" w:rsidR="000D5E9B" w:rsidRDefault="000D5E9B" w:rsidP="00EA0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49919" w14:textId="1506E8A6" w:rsidR="00EA0E94" w:rsidRDefault="00EA0E94">
    <w:pPr>
      <w:pStyle w:val="Encabezado"/>
    </w:pPr>
    <w:r>
      <w:rPr>
        <w:noProof/>
        <w:lang w:val="es-CO"/>
      </w:rPr>
      <w:drawing>
        <wp:anchor distT="0" distB="0" distL="114300" distR="114300" simplePos="0" relativeHeight="251659264" behindDoc="0" locked="0" layoutInCell="1" hidden="0" allowOverlap="1" wp14:anchorId="0E5BC4D4" wp14:editId="428A9478">
          <wp:simplePos x="0" y="0"/>
          <wp:positionH relativeFrom="margin">
            <wp:posOffset>266700</wp:posOffset>
          </wp:positionH>
          <wp:positionV relativeFrom="page">
            <wp:posOffset>629920</wp:posOffset>
          </wp:positionV>
          <wp:extent cx="5362575" cy="569595"/>
          <wp:effectExtent l="0" t="0" r="0" b="0"/>
          <wp:wrapSquare wrapText="bothSides" distT="0" distB="0" distL="114300" distR="114300"/>
          <wp:docPr id="24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 descr="Texto&#10;&#10;Descripción generada automáticamente"/>
                  <pic:cNvPicPr preferRelativeResize="0"/>
                </pic:nvPicPr>
                <pic:blipFill>
                  <a:blip r:embed="rId1"/>
                  <a:srcRect b="92488"/>
                  <a:stretch>
                    <a:fillRect/>
                  </a:stretch>
                </pic:blipFill>
                <pic:spPr>
                  <a:xfrm>
                    <a:off x="0" y="0"/>
                    <a:ext cx="5362575" cy="569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9D0D3" w14:textId="06B2D0F5" w:rsidR="00EA0E94" w:rsidRDefault="00EA0E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13B"/>
    <w:multiLevelType w:val="multilevel"/>
    <w:tmpl w:val="010EB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2C52"/>
    <w:multiLevelType w:val="hybridMultilevel"/>
    <w:tmpl w:val="211488A2"/>
    <w:lvl w:ilvl="0" w:tplc="D2BE829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7891"/>
    <w:multiLevelType w:val="multilevel"/>
    <w:tmpl w:val="3AECC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44A16"/>
    <w:multiLevelType w:val="multilevel"/>
    <w:tmpl w:val="C662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2224B"/>
    <w:multiLevelType w:val="multilevel"/>
    <w:tmpl w:val="BD8E8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EC"/>
    <w:rsid w:val="000D5E9B"/>
    <w:rsid w:val="005D0515"/>
    <w:rsid w:val="0060524C"/>
    <w:rsid w:val="00702DFC"/>
    <w:rsid w:val="009131DC"/>
    <w:rsid w:val="009A089C"/>
    <w:rsid w:val="00AA57F8"/>
    <w:rsid w:val="00C04D8F"/>
    <w:rsid w:val="00D526EC"/>
    <w:rsid w:val="00E17ACF"/>
    <w:rsid w:val="00E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31EAD58"/>
  <w15:chartTrackingRefBased/>
  <w15:docId w15:val="{34603733-F7EF-40D6-A878-C43DF055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89C"/>
    <w:rPr>
      <w:rFonts w:ascii="Arial" w:eastAsia="Calibri" w:hAnsi="Arial" w:cs="Calibri"/>
      <w:kern w:val="0"/>
      <w:sz w:val="24"/>
      <w:lang w:val="es-MX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6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6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6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6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6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6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6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6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6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6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6E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A0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E94"/>
  </w:style>
  <w:style w:type="paragraph" w:styleId="Piedepgina">
    <w:name w:val="footer"/>
    <w:basedOn w:val="Normal"/>
    <w:link w:val="PiedepginaCar"/>
    <w:uiPriority w:val="99"/>
    <w:unhideWhenUsed/>
    <w:rsid w:val="00EA0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94"/>
  </w:style>
  <w:style w:type="character" w:styleId="Textoennegrita">
    <w:name w:val="Strong"/>
    <w:basedOn w:val="Fuentedeprrafopredeter"/>
    <w:uiPriority w:val="22"/>
    <w:qFormat/>
    <w:rsid w:val="00AA57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Wilinton Suarez Galvis</dc:creator>
  <cp:keywords/>
  <dc:description/>
  <cp:lastModifiedBy>ESTUDIANTES</cp:lastModifiedBy>
  <cp:revision>2</cp:revision>
  <dcterms:created xsi:type="dcterms:W3CDTF">2024-11-19T22:00:00Z</dcterms:created>
  <dcterms:modified xsi:type="dcterms:W3CDTF">2024-11-19T22:00:00Z</dcterms:modified>
</cp:coreProperties>
</file>