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Luis Fernando Orozco Rocha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1751079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DISEÑO DE ELEMENTOS MECÁNICOS PARA SU FABRICACIÓN CON MÁQUINAS HERRAMIENTAS CNC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Diseño e Ingeniería (DINGE)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1002207967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luisforozco22@gmail.com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3016849526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2000-09-22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