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Shelcea  Paez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2185481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ANÁLISIS DE MUESTRAS QUÍMICAS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1007171091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sdpaez01@misena.edu.com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3004513678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2021-03-18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