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Cristian David Rubiano Vargas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1564320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1010120162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rubiano-cristian@hotmail.com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3106560302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2000-11-15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