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Andres Guerrero Escorcia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1048326338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carlos.guerreroescorcia@gmail.com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3017547847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1998-01-08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