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Guillermo Enrique  Correa Eschen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1564273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TECNÓLOGO EN ANALISIS Y DESARROLLO DE SISTEMAS DE INFORMACION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Fábrica de Software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1100694287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joshy030115kyg@outlook.es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3004739781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1997-05-09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