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Gerardo Luis  Rodriguez Escalante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1143457034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gerardoluis-rodriguez@hotmail.com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3235757311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1996-08-26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