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Alfonso Cruz Lesmes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3215254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alfonsocruz19@hotmail.com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3114577122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1973-03-19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